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DE51A60" w14:textId="77777777" w:rsidR="008C61F5" w:rsidRDefault="008C61F5">
      <w:pPr>
        <w:pStyle w:val="PURBody"/>
        <w:shd w:val="clear" w:color="auto" w:fill="00188F"/>
        <w:tabs>
          <w:tab w:val="clear" w:pos="360"/>
        </w:tabs>
        <w:ind w:right="7920" w:firstLine="360"/>
        <w:rPr>
          <w:color w:val="FFFFFF"/>
          <w:sz w:val="6"/>
          <w:szCs w:val="6"/>
        </w:rPr>
      </w:pPr>
    </w:p>
    <w:p w14:paraId="493193BD" w14:textId="77777777" w:rsidR="008C61F5" w:rsidRDefault="00C44F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0DFDA2B7" w14:textId="77777777" w:rsidR="008C61F5" w:rsidRDefault="00C44F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657ECEB" w14:textId="77777777" w:rsidR="008C61F5" w:rsidRDefault="008C61F5">
      <w:pPr>
        <w:pStyle w:val="PURBody"/>
        <w:shd w:val="clear" w:color="auto" w:fill="00188F"/>
        <w:tabs>
          <w:tab w:val="clear" w:pos="360"/>
        </w:tabs>
        <w:spacing w:after="0"/>
        <w:ind w:right="7920" w:firstLine="360"/>
        <w:rPr>
          <w:color w:val="FFFFFF" w:themeColor="background1"/>
          <w:szCs w:val="18"/>
        </w:rPr>
      </w:pPr>
    </w:p>
    <w:p w14:paraId="0628D42F" w14:textId="77777777" w:rsidR="008C61F5" w:rsidRDefault="008C61F5">
      <w:pPr>
        <w:pStyle w:val="PURBody"/>
        <w:shd w:val="clear" w:color="auto" w:fill="00188F"/>
        <w:tabs>
          <w:tab w:val="clear" w:pos="360"/>
        </w:tabs>
        <w:spacing w:after="0"/>
        <w:ind w:right="7920" w:firstLine="360"/>
        <w:rPr>
          <w:color w:val="FFFFFF" w:themeColor="background1"/>
          <w:szCs w:val="18"/>
        </w:rPr>
      </w:pPr>
    </w:p>
    <w:p w14:paraId="6760B642" w14:textId="77777777" w:rsidR="008C61F5" w:rsidRDefault="008C61F5">
      <w:pPr>
        <w:pStyle w:val="PURBody"/>
        <w:shd w:val="clear" w:color="auto" w:fill="00188F"/>
        <w:tabs>
          <w:tab w:val="clear" w:pos="360"/>
        </w:tabs>
        <w:spacing w:after="0"/>
        <w:ind w:right="7920" w:firstLine="360"/>
        <w:rPr>
          <w:color w:val="FFFFFF" w:themeColor="background1"/>
          <w:szCs w:val="18"/>
        </w:rPr>
      </w:pPr>
    </w:p>
    <w:p w14:paraId="043D021C" w14:textId="77777777" w:rsidR="008C61F5" w:rsidRDefault="008C61F5">
      <w:pPr>
        <w:pStyle w:val="PURBody"/>
        <w:shd w:val="clear" w:color="auto" w:fill="00188F"/>
        <w:tabs>
          <w:tab w:val="clear" w:pos="360"/>
        </w:tabs>
        <w:spacing w:after="0"/>
        <w:ind w:right="7920" w:firstLine="360"/>
        <w:rPr>
          <w:color w:val="FFFFFF" w:themeColor="background1"/>
          <w:szCs w:val="18"/>
        </w:rPr>
      </w:pPr>
    </w:p>
    <w:p w14:paraId="33869083" w14:textId="77777777" w:rsidR="008C61F5" w:rsidRDefault="008C61F5">
      <w:pPr>
        <w:pStyle w:val="PURBody"/>
        <w:shd w:val="clear" w:color="auto" w:fill="00188F"/>
        <w:tabs>
          <w:tab w:val="clear" w:pos="360"/>
        </w:tabs>
        <w:spacing w:after="0"/>
        <w:ind w:right="7920" w:firstLine="360"/>
        <w:rPr>
          <w:color w:val="FFFFFF" w:themeColor="background1"/>
          <w:szCs w:val="18"/>
        </w:rPr>
      </w:pPr>
    </w:p>
    <w:p w14:paraId="4C62CF1A" w14:textId="77777777" w:rsidR="008C61F5" w:rsidRDefault="008C61F5">
      <w:pPr>
        <w:pStyle w:val="PURBody"/>
        <w:shd w:val="clear" w:color="auto" w:fill="0072C6"/>
        <w:tabs>
          <w:tab w:val="clear" w:pos="360"/>
        </w:tabs>
        <w:ind w:right="1800" w:firstLine="360"/>
        <w:rPr>
          <w:sz w:val="72"/>
          <w:szCs w:val="72"/>
        </w:rPr>
      </w:pPr>
    </w:p>
    <w:p w14:paraId="05AFE64D" w14:textId="77777777" w:rsidR="008C61F5" w:rsidRDefault="008C61F5">
      <w:pPr>
        <w:pStyle w:val="PURBody"/>
        <w:shd w:val="clear" w:color="auto" w:fill="0072C6"/>
        <w:tabs>
          <w:tab w:val="clear" w:pos="360"/>
          <w:tab w:val="left" w:pos="180"/>
        </w:tabs>
        <w:ind w:right="1800" w:firstLine="360"/>
        <w:rPr>
          <w:color w:val="FFFFFF" w:themeColor="background1"/>
          <w:sz w:val="72"/>
          <w:szCs w:val="72"/>
        </w:rPr>
      </w:pPr>
    </w:p>
    <w:p w14:paraId="4822C0E2" w14:textId="77777777" w:rsidR="008C61F5" w:rsidRDefault="00C44F4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784E7EAE" w14:textId="77777777" w:rsidR="008C61F5" w:rsidRDefault="00C44F4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detsember 2019</w:t>
      </w:r>
    </w:p>
    <w:p w14:paraId="765EDE95" w14:textId="77777777" w:rsidR="008C61F5" w:rsidRDefault="008C61F5">
      <w:pPr>
        <w:pStyle w:val="PURBody"/>
        <w:shd w:val="clear" w:color="auto" w:fill="0072C6"/>
        <w:tabs>
          <w:tab w:val="clear" w:pos="360"/>
        </w:tabs>
        <w:spacing w:after="0" w:line="230" w:lineRule="auto"/>
        <w:ind w:right="1800" w:firstLine="360"/>
        <w:rPr>
          <w:color w:val="FFFFFF" w:themeColor="background1"/>
          <w:sz w:val="96"/>
          <w:szCs w:val="96"/>
        </w:rPr>
      </w:pPr>
    </w:p>
    <w:p w14:paraId="308DE042" w14:textId="77777777" w:rsidR="008C61F5" w:rsidRDefault="00C44F46">
      <w:r>
        <w:rPr>
          <w:noProof/>
        </w:rPr>
        <w:drawing>
          <wp:anchor distT="0" distB="0" distL="114300" distR="114300" simplePos="0" relativeHeight="251658240" behindDoc="0" locked="0" layoutInCell="1" allowOverlap="1" wp14:anchorId="3DEEF6D8" wp14:editId="1380876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DD4C888" w14:textId="77777777" w:rsidR="008C61F5" w:rsidRDefault="008C61F5">
      <w:pPr>
        <w:sectPr w:rsidR="008C61F5">
          <w:footerReference w:type="default" r:id="rId10"/>
          <w:type w:val="continuous"/>
          <w:pgSz w:w="12240" w:h="15840" w:code="1"/>
          <w:pgMar w:top="1170" w:right="720" w:bottom="720" w:left="720" w:header="432" w:footer="288" w:gutter="0"/>
          <w:cols w:space="360"/>
        </w:sectPr>
      </w:pPr>
    </w:p>
    <w:p w14:paraId="771DEA96" w14:textId="77777777" w:rsidR="008C61F5" w:rsidRDefault="00C44F46">
      <w:pPr>
        <w:pStyle w:val="ProductList-SectionHeading"/>
        <w:pageBreakBefore/>
      </w:pPr>
      <w:bookmarkStart w:id="1" w:name="_Sec842"/>
      <w:r>
        <w:lastRenderedPageBreak/>
        <w:t>Sisukord</w:t>
      </w:r>
    </w:p>
    <w:p w14:paraId="51BD6CE2" w14:textId="77777777" w:rsidR="008C61F5" w:rsidRDefault="008C61F5">
      <w:pPr>
        <w:pStyle w:val="ProductList-Body"/>
      </w:pPr>
    </w:p>
    <w:p w14:paraId="3330733D" w14:textId="77777777" w:rsidR="008C61F5" w:rsidRDefault="008C61F5">
      <w:pPr>
        <w:sectPr w:rsidR="008C61F5">
          <w:headerReference w:type="default" r:id="rId11"/>
          <w:footerReference w:type="default" r:id="rId12"/>
          <w:type w:val="continuous"/>
          <w:pgSz w:w="12240" w:h="15840" w:code="1"/>
          <w:pgMar w:top="1170" w:right="720" w:bottom="1620" w:left="720" w:header="432" w:footer="288" w:gutter="0"/>
          <w:cols w:space="360"/>
        </w:sectPr>
      </w:pPr>
    </w:p>
    <w:p w14:paraId="1CE815C7" w14:textId="62AB071E" w:rsidR="00C44F46" w:rsidRDefault="00C44F46">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9971" w:history="1">
        <w:r w:rsidRPr="00D65030">
          <w:rPr>
            <w:rStyle w:val="Hyperlink"/>
            <w:noProof/>
          </w:rPr>
          <w:t>Sissejuhatus</w:t>
        </w:r>
        <w:r>
          <w:rPr>
            <w:noProof/>
          </w:rPr>
          <w:tab/>
        </w:r>
        <w:r>
          <w:rPr>
            <w:noProof/>
          </w:rPr>
          <w:fldChar w:fldCharType="begin"/>
        </w:r>
        <w:r>
          <w:rPr>
            <w:noProof/>
          </w:rPr>
          <w:instrText xml:space="preserve"> PAGEREF _Toc25929971 \h </w:instrText>
        </w:r>
        <w:r>
          <w:rPr>
            <w:noProof/>
          </w:rPr>
        </w:r>
        <w:r>
          <w:rPr>
            <w:noProof/>
          </w:rPr>
          <w:fldChar w:fldCharType="separate"/>
        </w:r>
        <w:r>
          <w:rPr>
            <w:noProof/>
          </w:rPr>
          <w:t>4</w:t>
        </w:r>
        <w:r>
          <w:rPr>
            <w:noProof/>
          </w:rPr>
          <w:fldChar w:fldCharType="end"/>
        </w:r>
      </w:hyperlink>
    </w:p>
    <w:p w14:paraId="0E983C94" w14:textId="100C0670" w:rsidR="00C44F46" w:rsidRDefault="00D11A59">
      <w:pPr>
        <w:pStyle w:val="TOC2"/>
        <w:rPr>
          <w:rFonts w:eastAsiaTheme="minorEastAsia"/>
          <w:smallCaps w:val="0"/>
          <w:sz w:val="22"/>
        </w:rPr>
      </w:pPr>
      <w:hyperlink w:anchor="_Toc25929972" w:history="1">
        <w:r w:rsidR="00C44F46" w:rsidRPr="00D65030">
          <w:rPr>
            <w:rStyle w:val="Hyperlink"/>
          </w:rPr>
          <w:t>Teave selle dokumendi kohta</w:t>
        </w:r>
        <w:r w:rsidR="00C44F46">
          <w:tab/>
        </w:r>
        <w:r w:rsidR="00C44F46">
          <w:fldChar w:fldCharType="begin"/>
        </w:r>
        <w:r w:rsidR="00C44F46">
          <w:instrText xml:space="preserve"> PAGEREF _Toc25929972 \h </w:instrText>
        </w:r>
        <w:r w:rsidR="00C44F46">
          <w:fldChar w:fldCharType="separate"/>
        </w:r>
        <w:r w:rsidR="00C44F46">
          <w:t>4</w:t>
        </w:r>
        <w:r w:rsidR="00C44F46">
          <w:fldChar w:fldCharType="end"/>
        </w:r>
      </w:hyperlink>
    </w:p>
    <w:p w14:paraId="01589F9C" w14:textId="38AD9AA2" w:rsidR="00C44F46" w:rsidRDefault="00D11A59">
      <w:pPr>
        <w:pStyle w:val="TOC2"/>
        <w:rPr>
          <w:rFonts w:eastAsiaTheme="minorEastAsia"/>
          <w:smallCaps w:val="0"/>
          <w:sz w:val="22"/>
        </w:rPr>
      </w:pPr>
      <w:hyperlink w:anchor="_Toc25929973" w:history="1">
        <w:r w:rsidR="00C44F46" w:rsidRPr="00D65030">
          <w:rPr>
            <w:rStyle w:val="Hyperlink"/>
          </w:rPr>
          <w:t>Mida see dokument sisaldab?</w:t>
        </w:r>
        <w:r w:rsidR="00C44F46">
          <w:tab/>
        </w:r>
        <w:r w:rsidR="00C44F46">
          <w:fldChar w:fldCharType="begin"/>
        </w:r>
        <w:r w:rsidR="00C44F46">
          <w:instrText xml:space="preserve"> PAGEREF _Toc25929973 \h </w:instrText>
        </w:r>
        <w:r w:rsidR="00C44F46">
          <w:fldChar w:fldCharType="separate"/>
        </w:r>
        <w:r w:rsidR="00C44F46">
          <w:t>4</w:t>
        </w:r>
        <w:r w:rsidR="00C44F46">
          <w:fldChar w:fldCharType="end"/>
        </w:r>
      </w:hyperlink>
    </w:p>
    <w:p w14:paraId="3FEFCCBC" w14:textId="7AC70DD8" w:rsidR="00C44F46" w:rsidRDefault="00D11A59">
      <w:pPr>
        <w:pStyle w:val="TOC2"/>
        <w:rPr>
          <w:rFonts w:eastAsiaTheme="minorEastAsia"/>
          <w:smallCaps w:val="0"/>
          <w:sz w:val="22"/>
        </w:rPr>
      </w:pPr>
      <w:hyperlink w:anchor="_Toc25929974" w:history="1">
        <w:r w:rsidR="00C44F46" w:rsidRPr="00D65030">
          <w:rPr>
            <w:rStyle w:val="Hyperlink"/>
          </w:rPr>
          <w:t>Tootekirjes navigeerimine</w:t>
        </w:r>
        <w:r w:rsidR="00C44F46">
          <w:tab/>
        </w:r>
        <w:r w:rsidR="00C44F46">
          <w:fldChar w:fldCharType="begin"/>
        </w:r>
        <w:r w:rsidR="00C44F46">
          <w:instrText xml:space="preserve"> PAGEREF _Toc25929974 \h </w:instrText>
        </w:r>
        <w:r w:rsidR="00C44F46">
          <w:fldChar w:fldCharType="separate"/>
        </w:r>
        <w:r w:rsidR="00C44F46">
          <w:t>4</w:t>
        </w:r>
        <w:r w:rsidR="00C44F46">
          <w:fldChar w:fldCharType="end"/>
        </w:r>
      </w:hyperlink>
    </w:p>
    <w:p w14:paraId="6D8E1074" w14:textId="787D51A2" w:rsidR="00C44F46" w:rsidRDefault="00D11A59">
      <w:pPr>
        <w:pStyle w:val="TOC2"/>
        <w:rPr>
          <w:rFonts w:eastAsiaTheme="minorEastAsia"/>
          <w:smallCaps w:val="0"/>
          <w:sz w:val="22"/>
        </w:rPr>
      </w:pPr>
      <w:hyperlink w:anchor="_Toc25929975" w:history="1">
        <w:r w:rsidR="00C44F46" w:rsidRPr="00D65030">
          <w:rPr>
            <w:rStyle w:val="Hyperlink"/>
          </w:rPr>
          <w:t>Selle dokumendi täpsustused ja muudatuste kokkuvõte</w:t>
        </w:r>
        <w:r w:rsidR="00C44F46">
          <w:tab/>
        </w:r>
        <w:r w:rsidR="00C44F46">
          <w:fldChar w:fldCharType="begin"/>
        </w:r>
        <w:r w:rsidR="00C44F46">
          <w:instrText xml:space="preserve"> PAGEREF _Toc25929975 \h </w:instrText>
        </w:r>
        <w:r w:rsidR="00C44F46">
          <w:fldChar w:fldCharType="separate"/>
        </w:r>
        <w:r w:rsidR="00C44F46">
          <w:t>5</w:t>
        </w:r>
        <w:r w:rsidR="00C44F46">
          <w:fldChar w:fldCharType="end"/>
        </w:r>
      </w:hyperlink>
    </w:p>
    <w:p w14:paraId="7E1A145E" w14:textId="109BD6D8" w:rsidR="00C44F46" w:rsidRDefault="00D11A59">
      <w:pPr>
        <w:pStyle w:val="TOC1"/>
        <w:rPr>
          <w:rFonts w:eastAsiaTheme="minorEastAsia"/>
          <w:b w:val="0"/>
          <w:caps w:val="0"/>
          <w:noProof/>
          <w:sz w:val="22"/>
          <w:szCs w:val="22"/>
        </w:rPr>
      </w:pPr>
      <w:hyperlink w:anchor="_Toc25929976" w:history="1">
        <w:r w:rsidR="00C44F46" w:rsidRPr="00D65030">
          <w:rPr>
            <w:rStyle w:val="Hyperlink"/>
            <w:noProof/>
          </w:rPr>
          <w:t>Litsentsitingimused</w:t>
        </w:r>
        <w:r w:rsidR="00C44F46">
          <w:rPr>
            <w:noProof/>
          </w:rPr>
          <w:tab/>
        </w:r>
        <w:r w:rsidR="00C44F46">
          <w:rPr>
            <w:noProof/>
          </w:rPr>
          <w:fldChar w:fldCharType="begin"/>
        </w:r>
        <w:r w:rsidR="00C44F46">
          <w:rPr>
            <w:noProof/>
          </w:rPr>
          <w:instrText xml:space="preserve"> PAGEREF _Toc25929976 \h </w:instrText>
        </w:r>
        <w:r w:rsidR="00C44F46">
          <w:rPr>
            <w:noProof/>
          </w:rPr>
        </w:r>
        <w:r w:rsidR="00C44F46">
          <w:rPr>
            <w:noProof/>
          </w:rPr>
          <w:fldChar w:fldCharType="separate"/>
        </w:r>
        <w:r w:rsidR="00C44F46">
          <w:rPr>
            <w:noProof/>
          </w:rPr>
          <w:t>6</w:t>
        </w:r>
        <w:r w:rsidR="00C44F46">
          <w:rPr>
            <w:noProof/>
          </w:rPr>
          <w:fldChar w:fldCharType="end"/>
        </w:r>
      </w:hyperlink>
    </w:p>
    <w:p w14:paraId="498C5F72" w14:textId="152BE88B" w:rsidR="00C44F46" w:rsidRDefault="00D11A59">
      <w:pPr>
        <w:pStyle w:val="TOC2"/>
        <w:rPr>
          <w:rFonts w:eastAsiaTheme="minorEastAsia"/>
          <w:smallCaps w:val="0"/>
          <w:sz w:val="22"/>
        </w:rPr>
      </w:pPr>
      <w:hyperlink w:anchor="_Toc25929977" w:history="1">
        <w:r w:rsidR="00C44F46" w:rsidRPr="00D65030">
          <w:rPr>
            <w:rStyle w:val="Hyperlink"/>
          </w:rPr>
          <w:t>Üldkehtivad litsentsitingimused</w:t>
        </w:r>
        <w:r w:rsidR="00C44F46">
          <w:tab/>
        </w:r>
        <w:r w:rsidR="00C44F46">
          <w:fldChar w:fldCharType="begin"/>
        </w:r>
        <w:r w:rsidR="00C44F46">
          <w:instrText xml:space="preserve"> PAGEREF _Toc25929977 \h </w:instrText>
        </w:r>
        <w:r w:rsidR="00C44F46">
          <w:fldChar w:fldCharType="separate"/>
        </w:r>
        <w:r w:rsidR="00C44F46">
          <w:t>6</w:t>
        </w:r>
        <w:r w:rsidR="00C44F46">
          <w:fldChar w:fldCharType="end"/>
        </w:r>
      </w:hyperlink>
    </w:p>
    <w:p w14:paraId="293677A6" w14:textId="4BA785DE" w:rsidR="00C44F46" w:rsidRDefault="00D11A59">
      <w:pPr>
        <w:pStyle w:val="TOC2"/>
        <w:rPr>
          <w:rFonts w:eastAsiaTheme="minorEastAsia"/>
          <w:smallCaps w:val="0"/>
          <w:sz w:val="22"/>
        </w:rPr>
      </w:pPr>
      <w:hyperlink w:anchor="_Toc25929978" w:history="1">
        <w:r w:rsidR="00C44F46" w:rsidRPr="00D65030">
          <w:rPr>
            <w:rStyle w:val="Hyperlink"/>
          </w:rPr>
          <w:t>Litsentsimudeli tingimused</w:t>
        </w:r>
        <w:r w:rsidR="00C44F46">
          <w:tab/>
        </w:r>
        <w:r w:rsidR="00C44F46">
          <w:fldChar w:fldCharType="begin"/>
        </w:r>
        <w:r w:rsidR="00C44F46">
          <w:instrText xml:space="preserve"> PAGEREF _Toc25929978 \h </w:instrText>
        </w:r>
        <w:r w:rsidR="00C44F46">
          <w:fldChar w:fldCharType="separate"/>
        </w:r>
        <w:r w:rsidR="00C44F46">
          <w:t>9</w:t>
        </w:r>
        <w:r w:rsidR="00C44F46">
          <w:fldChar w:fldCharType="end"/>
        </w:r>
      </w:hyperlink>
    </w:p>
    <w:p w14:paraId="2998EFFA" w14:textId="199B522C" w:rsidR="00C44F46" w:rsidRDefault="00D11A59">
      <w:pPr>
        <w:pStyle w:val="TOC3"/>
        <w:rPr>
          <w:rFonts w:eastAsiaTheme="minorEastAsia"/>
          <w:smallCaps w:val="0"/>
          <w:sz w:val="22"/>
        </w:rPr>
      </w:pPr>
      <w:hyperlink w:anchor="_Toc25929979" w:history="1">
        <w:r w:rsidR="00C44F46" w:rsidRPr="00D65030">
          <w:rPr>
            <w:rStyle w:val="Hyperlink"/>
          </w:rPr>
          <w:t>töölauarakendused;</w:t>
        </w:r>
        <w:r w:rsidR="00C44F46">
          <w:tab/>
        </w:r>
        <w:r w:rsidR="00C44F46">
          <w:fldChar w:fldCharType="begin"/>
        </w:r>
        <w:r w:rsidR="00C44F46">
          <w:instrText xml:space="preserve"> PAGEREF _Toc25929979 \h </w:instrText>
        </w:r>
        <w:r w:rsidR="00C44F46">
          <w:fldChar w:fldCharType="separate"/>
        </w:r>
        <w:r w:rsidR="00C44F46">
          <w:t>9</w:t>
        </w:r>
        <w:r w:rsidR="00C44F46">
          <w:fldChar w:fldCharType="end"/>
        </w:r>
      </w:hyperlink>
    </w:p>
    <w:p w14:paraId="6B3B0709" w14:textId="670E67FF" w:rsidR="00C44F46" w:rsidRDefault="00D11A59">
      <w:pPr>
        <w:pStyle w:val="TOC3"/>
        <w:rPr>
          <w:rFonts w:eastAsiaTheme="minorEastAsia"/>
          <w:smallCaps w:val="0"/>
          <w:sz w:val="22"/>
        </w:rPr>
      </w:pPr>
      <w:hyperlink w:anchor="_Toc25929980" w:history="1">
        <w:r w:rsidR="00C44F46" w:rsidRPr="00D65030">
          <w:rPr>
            <w:rStyle w:val="Hyperlink"/>
          </w:rPr>
          <w:t>lauaarvutite operatsioonisüsteemid;</w:t>
        </w:r>
        <w:r w:rsidR="00C44F46">
          <w:tab/>
        </w:r>
        <w:r w:rsidR="00C44F46">
          <w:fldChar w:fldCharType="begin"/>
        </w:r>
        <w:r w:rsidR="00C44F46">
          <w:instrText xml:space="preserve"> PAGEREF _Toc25929980 \h </w:instrText>
        </w:r>
        <w:r w:rsidR="00C44F46">
          <w:fldChar w:fldCharType="separate"/>
        </w:r>
        <w:r w:rsidR="00C44F46">
          <w:t>9</w:t>
        </w:r>
        <w:r w:rsidR="00C44F46">
          <w:fldChar w:fldCharType="end"/>
        </w:r>
      </w:hyperlink>
    </w:p>
    <w:p w14:paraId="5289CD78" w14:textId="72835A30" w:rsidR="00C44F46" w:rsidRDefault="00D11A59">
      <w:pPr>
        <w:pStyle w:val="TOC3"/>
        <w:rPr>
          <w:rFonts w:eastAsiaTheme="minorEastAsia"/>
          <w:smallCaps w:val="0"/>
          <w:sz w:val="22"/>
        </w:rPr>
      </w:pPr>
      <w:hyperlink w:anchor="_Toc25929981" w:history="1">
        <w:r w:rsidR="00C44F46" w:rsidRPr="00D65030">
          <w:rPr>
            <w:rStyle w:val="Hyperlink"/>
          </w:rPr>
          <w:t>Tuumapõhine/CAL</w:t>
        </w:r>
        <w:r w:rsidR="00C44F46">
          <w:tab/>
        </w:r>
        <w:r w:rsidR="00C44F46">
          <w:fldChar w:fldCharType="begin"/>
        </w:r>
        <w:r w:rsidR="00C44F46">
          <w:instrText xml:space="preserve"> PAGEREF _Toc25929981 \h </w:instrText>
        </w:r>
        <w:r w:rsidR="00C44F46">
          <w:fldChar w:fldCharType="separate"/>
        </w:r>
        <w:r w:rsidR="00C44F46">
          <w:t>9</w:t>
        </w:r>
        <w:r w:rsidR="00C44F46">
          <w:fldChar w:fldCharType="end"/>
        </w:r>
      </w:hyperlink>
    </w:p>
    <w:p w14:paraId="0B9C4F56" w14:textId="13840B27" w:rsidR="00C44F46" w:rsidRDefault="00D11A59">
      <w:pPr>
        <w:pStyle w:val="TOC3"/>
        <w:rPr>
          <w:rFonts w:eastAsiaTheme="minorEastAsia"/>
          <w:smallCaps w:val="0"/>
          <w:sz w:val="22"/>
        </w:rPr>
      </w:pPr>
      <w:hyperlink w:anchor="_Toc25929982" w:history="1">
        <w:r w:rsidR="00C44F46" w:rsidRPr="00D65030">
          <w:rPr>
            <w:rStyle w:val="Hyperlink"/>
          </w:rPr>
          <w:t>Server/CAL</w:t>
        </w:r>
        <w:r w:rsidR="00C44F46">
          <w:tab/>
        </w:r>
        <w:r w:rsidR="00C44F46">
          <w:fldChar w:fldCharType="begin"/>
        </w:r>
        <w:r w:rsidR="00C44F46">
          <w:instrText xml:space="preserve"> PAGEREF _Toc25929982 \h </w:instrText>
        </w:r>
        <w:r w:rsidR="00C44F46">
          <w:fldChar w:fldCharType="separate"/>
        </w:r>
        <w:r w:rsidR="00C44F46">
          <w:t>10</w:t>
        </w:r>
        <w:r w:rsidR="00C44F46">
          <w:fldChar w:fldCharType="end"/>
        </w:r>
      </w:hyperlink>
    </w:p>
    <w:p w14:paraId="069C4873" w14:textId="61476049" w:rsidR="00C44F46" w:rsidRDefault="00D11A59">
      <w:pPr>
        <w:pStyle w:val="TOC3"/>
        <w:rPr>
          <w:rFonts w:eastAsiaTheme="minorEastAsia"/>
          <w:smallCaps w:val="0"/>
          <w:sz w:val="22"/>
        </w:rPr>
      </w:pPr>
      <w:hyperlink w:anchor="_Toc25929983" w:history="1">
        <w:r w:rsidR="00C44F46" w:rsidRPr="00D65030">
          <w:rPr>
            <w:rStyle w:val="Hyperlink"/>
          </w:rPr>
          <w:t>Tuuma kohta</w:t>
        </w:r>
        <w:r w:rsidR="00C44F46">
          <w:tab/>
        </w:r>
        <w:r w:rsidR="00C44F46">
          <w:fldChar w:fldCharType="begin"/>
        </w:r>
        <w:r w:rsidR="00C44F46">
          <w:instrText xml:space="preserve"> PAGEREF _Toc25929983 \h </w:instrText>
        </w:r>
        <w:r w:rsidR="00C44F46">
          <w:fldChar w:fldCharType="separate"/>
        </w:r>
        <w:r w:rsidR="00C44F46">
          <w:t>10</w:t>
        </w:r>
        <w:r w:rsidR="00C44F46">
          <w:fldChar w:fldCharType="end"/>
        </w:r>
      </w:hyperlink>
    </w:p>
    <w:p w14:paraId="34940BB7" w14:textId="2CA36CC9" w:rsidR="00C44F46" w:rsidRDefault="00D11A59">
      <w:pPr>
        <w:pStyle w:val="TOC3"/>
        <w:rPr>
          <w:rFonts w:eastAsiaTheme="minorEastAsia"/>
          <w:smallCaps w:val="0"/>
          <w:sz w:val="22"/>
        </w:rPr>
      </w:pPr>
      <w:hyperlink w:anchor="_Toc25929984" w:history="1">
        <w:r w:rsidR="00C44F46" w:rsidRPr="00D65030">
          <w:rPr>
            <w:rStyle w:val="Hyperlink"/>
          </w:rPr>
          <w:t>Haldusserverid</w:t>
        </w:r>
        <w:r w:rsidR="00C44F46">
          <w:tab/>
        </w:r>
        <w:r w:rsidR="00C44F46">
          <w:fldChar w:fldCharType="begin"/>
        </w:r>
        <w:r w:rsidR="00C44F46">
          <w:instrText xml:space="preserve"> PAGEREF _Toc25929984 \h </w:instrText>
        </w:r>
        <w:r w:rsidR="00C44F46">
          <w:fldChar w:fldCharType="separate"/>
        </w:r>
        <w:r w:rsidR="00C44F46">
          <w:t>10</w:t>
        </w:r>
        <w:r w:rsidR="00C44F46">
          <w:fldChar w:fldCharType="end"/>
        </w:r>
      </w:hyperlink>
    </w:p>
    <w:p w14:paraId="2E923E34" w14:textId="454A3E5E" w:rsidR="00C44F46" w:rsidRDefault="00D11A59">
      <w:pPr>
        <w:pStyle w:val="TOC3"/>
        <w:rPr>
          <w:rFonts w:eastAsiaTheme="minorEastAsia"/>
          <w:smallCaps w:val="0"/>
          <w:sz w:val="22"/>
        </w:rPr>
      </w:pPr>
      <w:hyperlink w:anchor="_Toc25929985" w:history="1">
        <w:r w:rsidR="00C44F46" w:rsidRPr="00D65030">
          <w:rPr>
            <w:rStyle w:val="Hyperlink"/>
          </w:rPr>
          <w:t>Eriotstarbelised serverid</w:t>
        </w:r>
        <w:r w:rsidR="00C44F46">
          <w:tab/>
        </w:r>
        <w:r w:rsidR="00C44F46">
          <w:fldChar w:fldCharType="begin"/>
        </w:r>
        <w:r w:rsidR="00C44F46">
          <w:instrText xml:space="preserve"> PAGEREF _Toc25929985 \h </w:instrText>
        </w:r>
        <w:r w:rsidR="00C44F46">
          <w:fldChar w:fldCharType="separate"/>
        </w:r>
        <w:r w:rsidR="00C44F46">
          <w:t>11</w:t>
        </w:r>
        <w:r w:rsidR="00C44F46">
          <w:fldChar w:fldCharType="end"/>
        </w:r>
      </w:hyperlink>
    </w:p>
    <w:p w14:paraId="3B6918BF" w14:textId="6BA0187D" w:rsidR="00C44F46" w:rsidRDefault="00D11A59">
      <w:pPr>
        <w:pStyle w:val="TOC3"/>
        <w:rPr>
          <w:rFonts w:eastAsiaTheme="minorEastAsia"/>
          <w:smallCaps w:val="0"/>
          <w:sz w:val="22"/>
        </w:rPr>
      </w:pPr>
      <w:hyperlink w:anchor="_Toc25929986" w:history="1">
        <w:r w:rsidR="00C44F46" w:rsidRPr="00D65030">
          <w:rPr>
            <w:rStyle w:val="Hyperlink"/>
          </w:rPr>
          <w:t>Arendustööriistad</w:t>
        </w:r>
        <w:r w:rsidR="00C44F46">
          <w:tab/>
        </w:r>
        <w:r w:rsidR="00C44F46">
          <w:fldChar w:fldCharType="begin"/>
        </w:r>
        <w:r w:rsidR="00C44F46">
          <w:instrText xml:space="preserve"> PAGEREF _Toc25929986 \h </w:instrText>
        </w:r>
        <w:r w:rsidR="00C44F46">
          <w:fldChar w:fldCharType="separate"/>
        </w:r>
        <w:r w:rsidR="00C44F46">
          <w:t>11</w:t>
        </w:r>
        <w:r w:rsidR="00C44F46">
          <w:fldChar w:fldCharType="end"/>
        </w:r>
      </w:hyperlink>
    </w:p>
    <w:p w14:paraId="49E738A5" w14:textId="48794D31" w:rsidR="00C44F46" w:rsidRDefault="00D11A59">
      <w:pPr>
        <w:pStyle w:val="TOC1"/>
        <w:rPr>
          <w:rFonts w:eastAsiaTheme="minorEastAsia"/>
          <w:b w:val="0"/>
          <w:caps w:val="0"/>
          <w:noProof/>
          <w:sz w:val="22"/>
          <w:szCs w:val="22"/>
        </w:rPr>
      </w:pPr>
      <w:hyperlink w:anchor="_Toc25929987" w:history="1">
        <w:r w:rsidR="00C44F46" w:rsidRPr="00D65030">
          <w:rPr>
            <w:rStyle w:val="Hyperlink"/>
            <w:noProof/>
          </w:rPr>
          <w:t>Tarkvara</w:t>
        </w:r>
        <w:r w:rsidR="00C44F46">
          <w:rPr>
            <w:noProof/>
          </w:rPr>
          <w:tab/>
        </w:r>
        <w:r w:rsidR="00C44F46">
          <w:rPr>
            <w:noProof/>
          </w:rPr>
          <w:fldChar w:fldCharType="begin"/>
        </w:r>
        <w:r w:rsidR="00C44F46">
          <w:rPr>
            <w:noProof/>
          </w:rPr>
          <w:instrText xml:space="preserve"> PAGEREF _Toc25929987 \h </w:instrText>
        </w:r>
        <w:r w:rsidR="00C44F46">
          <w:rPr>
            <w:noProof/>
          </w:rPr>
        </w:r>
        <w:r w:rsidR="00C44F46">
          <w:rPr>
            <w:noProof/>
          </w:rPr>
          <w:fldChar w:fldCharType="separate"/>
        </w:r>
        <w:r w:rsidR="00C44F46">
          <w:rPr>
            <w:noProof/>
          </w:rPr>
          <w:t>13</w:t>
        </w:r>
        <w:r w:rsidR="00C44F46">
          <w:rPr>
            <w:noProof/>
          </w:rPr>
          <w:fldChar w:fldCharType="end"/>
        </w:r>
      </w:hyperlink>
    </w:p>
    <w:p w14:paraId="4674E2F0" w14:textId="7A8E97EE" w:rsidR="00C44F46" w:rsidRDefault="00D11A59">
      <w:pPr>
        <w:pStyle w:val="TOC2"/>
        <w:rPr>
          <w:rFonts w:eastAsiaTheme="minorEastAsia"/>
          <w:smallCaps w:val="0"/>
          <w:sz w:val="22"/>
        </w:rPr>
      </w:pPr>
      <w:hyperlink w:anchor="_Toc25929988" w:history="1">
        <w:r w:rsidR="00C44F46" w:rsidRPr="00D65030">
          <w:rPr>
            <w:rStyle w:val="Hyperlink"/>
          </w:rPr>
          <w:t>Advanced Threat Analytics</w:t>
        </w:r>
        <w:r w:rsidR="00C44F46">
          <w:tab/>
        </w:r>
        <w:r w:rsidR="00C44F46">
          <w:fldChar w:fldCharType="begin"/>
        </w:r>
        <w:r w:rsidR="00C44F46">
          <w:instrText xml:space="preserve"> PAGEREF _Toc25929988 \h </w:instrText>
        </w:r>
        <w:r w:rsidR="00C44F46">
          <w:fldChar w:fldCharType="separate"/>
        </w:r>
        <w:r w:rsidR="00C44F46">
          <w:t>13</w:t>
        </w:r>
        <w:r w:rsidR="00C44F46">
          <w:fldChar w:fldCharType="end"/>
        </w:r>
      </w:hyperlink>
    </w:p>
    <w:p w14:paraId="0D32F898" w14:textId="3B94D62F" w:rsidR="00C44F46" w:rsidRDefault="00D11A59">
      <w:pPr>
        <w:pStyle w:val="TOC2"/>
        <w:rPr>
          <w:rFonts w:eastAsiaTheme="minorEastAsia"/>
          <w:smallCaps w:val="0"/>
          <w:sz w:val="22"/>
        </w:rPr>
      </w:pPr>
      <w:hyperlink w:anchor="_Toc25929989" w:history="1">
        <w:r w:rsidR="00C44F46" w:rsidRPr="00D65030">
          <w:rPr>
            <w:rStyle w:val="Hyperlink"/>
          </w:rPr>
          <w:t>Azure FXT Edge Filer</w:t>
        </w:r>
        <w:r w:rsidR="00C44F46">
          <w:tab/>
        </w:r>
        <w:r w:rsidR="00C44F46">
          <w:fldChar w:fldCharType="begin"/>
        </w:r>
        <w:r w:rsidR="00C44F46">
          <w:instrText xml:space="preserve"> PAGEREF _Toc25929989 \h </w:instrText>
        </w:r>
        <w:r w:rsidR="00C44F46">
          <w:fldChar w:fldCharType="separate"/>
        </w:r>
        <w:r w:rsidR="00C44F46">
          <w:t>14</w:t>
        </w:r>
        <w:r w:rsidR="00C44F46">
          <w:fldChar w:fldCharType="end"/>
        </w:r>
      </w:hyperlink>
    </w:p>
    <w:p w14:paraId="777785CE" w14:textId="5EC6C77E" w:rsidR="00C44F46" w:rsidRDefault="00D11A59">
      <w:pPr>
        <w:pStyle w:val="TOC2"/>
        <w:rPr>
          <w:rFonts w:eastAsiaTheme="minorEastAsia"/>
          <w:smallCaps w:val="0"/>
          <w:sz w:val="22"/>
        </w:rPr>
      </w:pPr>
      <w:hyperlink w:anchor="_Toc25929990" w:history="1">
        <w:r w:rsidR="00C44F46" w:rsidRPr="00D65030">
          <w:rPr>
            <w:rStyle w:val="Hyperlink"/>
          </w:rPr>
          <w:t>BizTalk</w:t>
        </w:r>
        <w:r w:rsidR="00C44F46">
          <w:tab/>
        </w:r>
        <w:r w:rsidR="00C44F46">
          <w:fldChar w:fldCharType="begin"/>
        </w:r>
        <w:r w:rsidR="00C44F46">
          <w:instrText xml:space="preserve"> PAGEREF _Toc25929990 \h </w:instrText>
        </w:r>
        <w:r w:rsidR="00C44F46">
          <w:fldChar w:fldCharType="separate"/>
        </w:r>
        <w:r w:rsidR="00C44F46">
          <w:t>14</w:t>
        </w:r>
        <w:r w:rsidR="00C44F46">
          <w:fldChar w:fldCharType="end"/>
        </w:r>
      </w:hyperlink>
    </w:p>
    <w:p w14:paraId="3F551E95" w14:textId="0293B342" w:rsidR="00C44F46" w:rsidRDefault="00D11A59">
      <w:pPr>
        <w:pStyle w:val="TOC2"/>
        <w:rPr>
          <w:rFonts w:eastAsiaTheme="minorEastAsia"/>
          <w:smallCaps w:val="0"/>
          <w:sz w:val="22"/>
        </w:rPr>
      </w:pPr>
      <w:hyperlink w:anchor="_Toc25929991" w:history="1">
        <w:r w:rsidR="00C44F46" w:rsidRPr="00D65030">
          <w:rPr>
            <w:rStyle w:val="Hyperlink"/>
          </w:rPr>
          <w:t>CAL-ide komplektid</w:t>
        </w:r>
        <w:r w:rsidR="00C44F46">
          <w:tab/>
        </w:r>
        <w:r w:rsidR="00C44F46">
          <w:fldChar w:fldCharType="begin"/>
        </w:r>
        <w:r w:rsidR="00C44F46">
          <w:instrText xml:space="preserve"> PAGEREF _Toc25929991 \h </w:instrText>
        </w:r>
        <w:r w:rsidR="00C44F46">
          <w:fldChar w:fldCharType="separate"/>
        </w:r>
        <w:r w:rsidR="00C44F46">
          <w:t>15</w:t>
        </w:r>
        <w:r w:rsidR="00C44F46">
          <w:fldChar w:fldCharType="end"/>
        </w:r>
      </w:hyperlink>
    </w:p>
    <w:p w14:paraId="3F82FF96" w14:textId="408ABD47" w:rsidR="00C44F46" w:rsidRDefault="00D11A59">
      <w:pPr>
        <w:pStyle w:val="TOC2"/>
        <w:rPr>
          <w:rFonts w:eastAsiaTheme="minorEastAsia"/>
          <w:smallCaps w:val="0"/>
          <w:sz w:val="22"/>
        </w:rPr>
      </w:pPr>
      <w:hyperlink w:anchor="_Toc25929992" w:history="1">
        <w:r w:rsidR="00C44F46" w:rsidRPr="00D65030">
          <w:rPr>
            <w:rStyle w:val="Hyperlink"/>
          </w:rPr>
          <w:t>Core Infrastructure Server (CIS) Suite</w:t>
        </w:r>
        <w:r w:rsidR="00C44F46">
          <w:tab/>
        </w:r>
        <w:r w:rsidR="00C44F46">
          <w:fldChar w:fldCharType="begin"/>
        </w:r>
        <w:r w:rsidR="00C44F46">
          <w:instrText xml:space="preserve"> PAGEREF _Toc25929992 \h </w:instrText>
        </w:r>
        <w:r w:rsidR="00C44F46">
          <w:fldChar w:fldCharType="separate"/>
        </w:r>
        <w:r w:rsidR="00C44F46">
          <w:t>17</w:t>
        </w:r>
        <w:r w:rsidR="00C44F46">
          <w:fldChar w:fldCharType="end"/>
        </w:r>
      </w:hyperlink>
    </w:p>
    <w:p w14:paraId="1F9405F2" w14:textId="5FD79D83" w:rsidR="00C44F46" w:rsidRDefault="00D11A59">
      <w:pPr>
        <w:pStyle w:val="TOC2"/>
        <w:rPr>
          <w:rFonts w:eastAsiaTheme="minorEastAsia"/>
          <w:smallCaps w:val="0"/>
          <w:sz w:val="22"/>
        </w:rPr>
      </w:pPr>
      <w:hyperlink w:anchor="_Toc25929993" w:history="1">
        <w:r w:rsidR="00C44F46" w:rsidRPr="00D65030">
          <w:rPr>
            <w:rStyle w:val="Hyperlink"/>
          </w:rPr>
          <w:t>Forefront</w:t>
        </w:r>
        <w:r w:rsidR="00C44F46">
          <w:tab/>
        </w:r>
        <w:r w:rsidR="00C44F46">
          <w:fldChar w:fldCharType="begin"/>
        </w:r>
        <w:r w:rsidR="00C44F46">
          <w:instrText xml:space="preserve"> PAGEREF _Toc25929993 \h </w:instrText>
        </w:r>
        <w:r w:rsidR="00C44F46">
          <w:fldChar w:fldCharType="separate"/>
        </w:r>
        <w:r w:rsidR="00C44F46">
          <w:t>19</w:t>
        </w:r>
        <w:r w:rsidR="00C44F46">
          <w:fldChar w:fldCharType="end"/>
        </w:r>
      </w:hyperlink>
    </w:p>
    <w:p w14:paraId="0CB4D056" w14:textId="38018AE8" w:rsidR="00C44F46" w:rsidRDefault="00D11A59">
      <w:pPr>
        <w:pStyle w:val="TOC2"/>
        <w:rPr>
          <w:rFonts w:eastAsiaTheme="minorEastAsia"/>
          <w:smallCaps w:val="0"/>
          <w:sz w:val="22"/>
        </w:rPr>
      </w:pPr>
      <w:hyperlink w:anchor="_Toc25929994" w:history="1">
        <w:r w:rsidR="00C44F46" w:rsidRPr="00D65030">
          <w:rPr>
            <w:rStyle w:val="Hyperlink"/>
          </w:rPr>
          <w:t>Microsoft Dynamics 365, asutusesisene</w:t>
        </w:r>
        <w:r w:rsidR="00C44F46">
          <w:tab/>
        </w:r>
        <w:r w:rsidR="00C44F46">
          <w:fldChar w:fldCharType="begin"/>
        </w:r>
        <w:r w:rsidR="00C44F46">
          <w:instrText xml:space="preserve"> PAGEREF _Toc25929994 \h </w:instrText>
        </w:r>
        <w:r w:rsidR="00C44F46">
          <w:fldChar w:fldCharType="separate"/>
        </w:r>
        <w:r w:rsidR="00C44F46">
          <w:t>19</w:t>
        </w:r>
        <w:r w:rsidR="00C44F46">
          <w:fldChar w:fldCharType="end"/>
        </w:r>
      </w:hyperlink>
    </w:p>
    <w:p w14:paraId="0FA9284B" w14:textId="406E77E2" w:rsidR="00C44F46" w:rsidRDefault="00D11A59">
      <w:pPr>
        <w:pStyle w:val="TOC2"/>
        <w:rPr>
          <w:rFonts w:eastAsiaTheme="minorEastAsia"/>
          <w:smallCaps w:val="0"/>
          <w:sz w:val="22"/>
        </w:rPr>
      </w:pPr>
      <w:hyperlink w:anchor="_Toc25929995" w:history="1">
        <w:r w:rsidR="00C44F46" w:rsidRPr="00D65030">
          <w:rPr>
            <w:rStyle w:val="Hyperlink"/>
          </w:rPr>
          <w:t>Microsoft Identity Manager</w:t>
        </w:r>
        <w:r w:rsidR="00C44F46">
          <w:tab/>
        </w:r>
        <w:r w:rsidR="00C44F46">
          <w:fldChar w:fldCharType="begin"/>
        </w:r>
        <w:r w:rsidR="00C44F46">
          <w:instrText xml:space="preserve"> PAGEREF _Toc25929995 \h </w:instrText>
        </w:r>
        <w:r w:rsidR="00C44F46">
          <w:fldChar w:fldCharType="separate"/>
        </w:r>
        <w:r w:rsidR="00C44F46">
          <w:t>22</w:t>
        </w:r>
        <w:r w:rsidR="00C44F46">
          <w:fldChar w:fldCharType="end"/>
        </w:r>
      </w:hyperlink>
    </w:p>
    <w:p w14:paraId="677B8FCC" w14:textId="6022B462" w:rsidR="00C44F46" w:rsidRDefault="00D11A59">
      <w:pPr>
        <w:pStyle w:val="TOC2"/>
        <w:rPr>
          <w:rFonts w:eastAsiaTheme="minorEastAsia"/>
          <w:smallCaps w:val="0"/>
          <w:sz w:val="22"/>
        </w:rPr>
      </w:pPr>
      <w:hyperlink w:anchor="_Toc25929996" w:history="1">
        <w:r w:rsidR="00C44F46" w:rsidRPr="00D65030">
          <w:rPr>
            <w:rStyle w:val="Hyperlink"/>
          </w:rPr>
          <w:t>Office’i rakendused</w:t>
        </w:r>
        <w:r w:rsidR="00C44F46">
          <w:tab/>
        </w:r>
        <w:r w:rsidR="00C44F46">
          <w:fldChar w:fldCharType="begin"/>
        </w:r>
        <w:r w:rsidR="00C44F46">
          <w:instrText xml:space="preserve"> PAGEREF _Toc25929996 \h </w:instrText>
        </w:r>
        <w:r w:rsidR="00C44F46">
          <w:fldChar w:fldCharType="separate"/>
        </w:r>
        <w:r w:rsidR="00C44F46">
          <w:t>22</w:t>
        </w:r>
        <w:r w:rsidR="00C44F46">
          <w:fldChar w:fldCharType="end"/>
        </w:r>
      </w:hyperlink>
    </w:p>
    <w:p w14:paraId="0A487B0D" w14:textId="2EA8BDE6" w:rsidR="00C44F46" w:rsidRDefault="00D11A59">
      <w:pPr>
        <w:pStyle w:val="TOC3"/>
        <w:rPr>
          <w:rFonts w:eastAsiaTheme="minorEastAsia"/>
          <w:smallCaps w:val="0"/>
          <w:sz w:val="22"/>
        </w:rPr>
      </w:pPr>
      <w:hyperlink w:anchor="_Toc25929997" w:history="1">
        <w:r w:rsidR="00C44F46" w:rsidRPr="00D65030">
          <w:rPr>
            <w:rStyle w:val="Hyperlink"/>
          </w:rPr>
          <w:t>Officeʼi töölauarakendused</w:t>
        </w:r>
        <w:r w:rsidR="00C44F46">
          <w:tab/>
        </w:r>
        <w:r w:rsidR="00C44F46">
          <w:fldChar w:fldCharType="begin"/>
        </w:r>
        <w:r w:rsidR="00C44F46">
          <w:instrText xml:space="preserve"> PAGEREF _Toc25929997 \h </w:instrText>
        </w:r>
        <w:r w:rsidR="00C44F46">
          <w:fldChar w:fldCharType="separate"/>
        </w:r>
        <w:r w:rsidR="00C44F46">
          <w:t>22</w:t>
        </w:r>
        <w:r w:rsidR="00C44F46">
          <w:fldChar w:fldCharType="end"/>
        </w:r>
      </w:hyperlink>
    </w:p>
    <w:p w14:paraId="19A55174" w14:textId="741A4CB7" w:rsidR="00C44F46" w:rsidRDefault="00D11A59">
      <w:pPr>
        <w:pStyle w:val="TOC3"/>
        <w:rPr>
          <w:rFonts w:eastAsiaTheme="minorEastAsia"/>
          <w:smallCaps w:val="0"/>
          <w:sz w:val="22"/>
        </w:rPr>
      </w:pPr>
      <w:hyperlink w:anchor="_Toc25929998" w:history="1">
        <w:r w:rsidR="00C44F46" w:rsidRPr="00D65030">
          <w:rPr>
            <w:rStyle w:val="Hyperlink"/>
          </w:rPr>
          <w:t>Office for Mac</w:t>
        </w:r>
        <w:r w:rsidR="00C44F46">
          <w:tab/>
        </w:r>
        <w:r w:rsidR="00C44F46">
          <w:fldChar w:fldCharType="begin"/>
        </w:r>
        <w:r w:rsidR="00C44F46">
          <w:instrText xml:space="preserve"> PAGEREF _Toc25929998 \h </w:instrText>
        </w:r>
        <w:r w:rsidR="00C44F46">
          <w:fldChar w:fldCharType="separate"/>
        </w:r>
        <w:r w:rsidR="00C44F46">
          <w:t>24</w:t>
        </w:r>
        <w:r w:rsidR="00C44F46">
          <w:fldChar w:fldCharType="end"/>
        </w:r>
      </w:hyperlink>
    </w:p>
    <w:p w14:paraId="76329DAA" w14:textId="4DF5587E" w:rsidR="00C44F46" w:rsidRDefault="00D11A59">
      <w:pPr>
        <w:pStyle w:val="TOC2"/>
        <w:rPr>
          <w:rFonts w:eastAsiaTheme="minorEastAsia"/>
          <w:smallCaps w:val="0"/>
          <w:sz w:val="22"/>
        </w:rPr>
      </w:pPr>
      <w:hyperlink w:anchor="_Toc25929999" w:history="1">
        <w:r w:rsidR="00C44F46" w:rsidRPr="00D65030">
          <w:rPr>
            <w:rStyle w:val="Hyperlink"/>
          </w:rPr>
          <w:t>Office’i serverid</w:t>
        </w:r>
        <w:r w:rsidR="00C44F46">
          <w:tab/>
        </w:r>
        <w:r w:rsidR="00C44F46">
          <w:fldChar w:fldCharType="begin"/>
        </w:r>
        <w:r w:rsidR="00C44F46">
          <w:instrText xml:space="preserve"> PAGEREF _Toc25929999 \h </w:instrText>
        </w:r>
        <w:r w:rsidR="00C44F46">
          <w:fldChar w:fldCharType="separate"/>
        </w:r>
        <w:r w:rsidR="00C44F46">
          <w:t>25</w:t>
        </w:r>
        <w:r w:rsidR="00C44F46">
          <w:fldChar w:fldCharType="end"/>
        </w:r>
      </w:hyperlink>
    </w:p>
    <w:p w14:paraId="0ED76A63" w14:textId="03A7A37A" w:rsidR="00C44F46" w:rsidRDefault="00D11A59">
      <w:pPr>
        <w:pStyle w:val="TOC3"/>
        <w:rPr>
          <w:rFonts w:eastAsiaTheme="minorEastAsia"/>
          <w:smallCaps w:val="0"/>
          <w:sz w:val="22"/>
        </w:rPr>
      </w:pPr>
      <w:hyperlink w:anchor="_Toc25930000" w:history="1">
        <w:r w:rsidR="00C44F46" w:rsidRPr="00D65030">
          <w:rPr>
            <w:rStyle w:val="Hyperlink"/>
          </w:rPr>
          <w:t>Exchange Server</w:t>
        </w:r>
        <w:r w:rsidR="00C44F46">
          <w:tab/>
        </w:r>
        <w:r w:rsidR="00C44F46">
          <w:fldChar w:fldCharType="begin"/>
        </w:r>
        <w:r w:rsidR="00C44F46">
          <w:instrText xml:space="preserve"> PAGEREF _Toc25930000 \h </w:instrText>
        </w:r>
        <w:r w:rsidR="00C44F46">
          <w:fldChar w:fldCharType="separate"/>
        </w:r>
        <w:r w:rsidR="00C44F46">
          <w:t>25</w:t>
        </w:r>
        <w:r w:rsidR="00C44F46">
          <w:fldChar w:fldCharType="end"/>
        </w:r>
      </w:hyperlink>
    </w:p>
    <w:p w14:paraId="79191388" w14:textId="2C6C49AA" w:rsidR="00C44F46" w:rsidRDefault="00D11A59">
      <w:pPr>
        <w:pStyle w:val="TOC3"/>
        <w:rPr>
          <w:rFonts w:eastAsiaTheme="minorEastAsia"/>
          <w:smallCaps w:val="0"/>
          <w:sz w:val="22"/>
        </w:rPr>
      </w:pPr>
      <w:hyperlink w:anchor="_Toc25930001" w:history="1">
        <w:r w:rsidR="00C44F46" w:rsidRPr="00D65030">
          <w:rPr>
            <w:rStyle w:val="Hyperlink"/>
          </w:rPr>
          <w:t>Project Server</w:t>
        </w:r>
        <w:r w:rsidR="00C44F46">
          <w:tab/>
        </w:r>
        <w:r w:rsidR="00C44F46">
          <w:fldChar w:fldCharType="begin"/>
        </w:r>
        <w:r w:rsidR="00C44F46">
          <w:instrText xml:space="preserve"> PAGEREF _Toc25930001 \h </w:instrText>
        </w:r>
        <w:r w:rsidR="00C44F46">
          <w:fldChar w:fldCharType="separate"/>
        </w:r>
        <w:r w:rsidR="00C44F46">
          <w:t>26</w:t>
        </w:r>
        <w:r w:rsidR="00C44F46">
          <w:fldChar w:fldCharType="end"/>
        </w:r>
      </w:hyperlink>
    </w:p>
    <w:p w14:paraId="520F31C1" w14:textId="068B07DD" w:rsidR="00C44F46" w:rsidRDefault="00D11A59">
      <w:pPr>
        <w:pStyle w:val="TOC3"/>
        <w:rPr>
          <w:rFonts w:eastAsiaTheme="minorEastAsia"/>
          <w:smallCaps w:val="0"/>
          <w:sz w:val="22"/>
        </w:rPr>
      </w:pPr>
      <w:hyperlink w:anchor="_Toc25930002" w:history="1">
        <w:r w:rsidR="00C44F46" w:rsidRPr="00D65030">
          <w:rPr>
            <w:rStyle w:val="Hyperlink"/>
          </w:rPr>
          <w:t>SharePoint Server</w:t>
        </w:r>
        <w:r w:rsidR="00C44F46">
          <w:tab/>
        </w:r>
        <w:r w:rsidR="00C44F46">
          <w:fldChar w:fldCharType="begin"/>
        </w:r>
        <w:r w:rsidR="00C44F46">
          <w:instrText xml:space="preserve"> PAGEREF _Toc25930002 \h </w:instrText>
        </w:r>
        <w:r w:rsidR="00C44F46">
          <w:fldChar w:fldCharType="separate"/>
        </w:r>
        <w:r w:rsidR="00C44F46">
          <w:t>27</w:t>
        </w:r>
        <w:r w:rsidR="00C44F46">
          <w:fldChar w:fldCharType="end"/>
        </w:r>
      </w:hyperlink>
    </w:p>
    <w:p w14:paraId="2BF4A1F1" w14:textId="75782965" w:rsidR="00C44F46" w:rsidRDefault="00D11A59">
      <w:pPr>
        <w:pStyle w:val="TOC3"/>
        <w:rPr>
          <w:rFonts w:eastAsiaTheme="minorEastAsia"/>
          <w:smallCaps w:val="0"/>
          <w:sz w:val="22"/>
        </w:rPr>
      </w:pPr>
      <w:hyperlink w:anchor="_Toc25930003" w:history="1">
        <w:r w:rsidR="00C44F46" w:rsidRPr="00D65030">
          <w:rPr>
            <w:rStyle w:val="Hyperlink"/>
          </w:rPr>
          <w:t>Skype’i ärirakenduse server</w:t>
        </w:r>
        <w:r w:rsidR="00C44F46">
          <w:tab/>
        </w:r>
        <w:r w:rsidR="00C44F46">
          <w:fldChar w:fldCharType="begin"/>
        </w:r>
        <w:r w:rsidR="00C44F46">
          <w:instrText xml:space="preserve"> PAGEREF _Toc25930003 \h </w:instrText>
        </w:r>
        <w:r w:rsidR="00C44F46">
          <w:fldChar w:fldCharType="separate"/>
        </w:r>
        <w:r w:rsidR="00C44F46">
          <w:t>28</w:t>
        </w:r>
        <w:r w:rsidR="00C44F46">
          <w:fldChar w:fldCharType="end"/>
        </w:r>
      </w:hyperlink>
    </w:p>
    <w:p w14:paraId="62F55272" w14:textId="5545DBEC" w:rsidR="00C44F46" w:rsidRDefault="00D11A59">
      <w:pPr>
        <w:pStyle w:val="TOC2"/>
        <w:rPr>
          <w:rFonts w:eastAsiaTheme="minorEastAsia"/>
          <w:smallCaps w:val="0"/>
          <w:sz w:val="22"/>
        </w:rPr>
      </w:pPr>
      <w:hyperlink w:anchor="_Toc25930004" w:history="1">
        <w:r w:rsidR="00C44F46" w:rsidRPr="00D65030">
          <w:rPr>
            <w:rStyle w:val="Hyperlink"/>
          </w:rPr>
          <w:t>SQL Server</w:t>
        </w:r>
        <w:r w:rsidR="00C44F46">
          <w:tab/>
        </w:r>
        <w:r w:rsidR="00C44F46">
          <w:fldChar w:fldCharType="begin"/>
        </w:r>
        <w:r w:rsidR="00C44F46">
          <w:instrText xml:space="preserve"> PAGEREF _Toc25930004 \h </w:instrText>
        </w:r>
        <w:r w:rsidR="00C44F46">
          <w:fldChar w:fldCharType="separate"/>
        </w:r>
        <w:r w:rsidR="00C44F46">
          <w:t>29</w:t>
        </w:r>
        <w:r w:rsidR="00C44F46">
          <w:fldChar w:fldCharType="end"/>
        </w:r>
      </w:hyperlink>
    </w:p>
    <w:p w14:paraId="7868CC95" w14:textId="5FA2A74A" w:rsidR="00C44F46" w:rsidRDefault="00D11A59">
      <w:pPr>
        <w:pStyle w:val="TOC2"/>
        <w:rPr>
          <w:rFonts w:eastAsiaTheme="minorEastAsia"/>
          <w:smallCaps w:val="0"/>
          <w:sz w:val="22"/>
        </w:rPr>
      </w:pPr>
      <w:hyperlink w:anchor="_Toc25930005" w:history="1">
        <w:r w:rsidR="00C44F46" w:rsidRPr="00D65030">
          <w:rPr>
            <w:rStyle w:val="Hyperlink"/>
          </w:rPr>
          <w:t>System Center</w:t>
        </w:r>
        <w:r w:rsidR="00C44F46">
          <w:tab/>
        </w:r>
        <w:r w:rsidR="00C44F46">
          <w:fldChar w:fldCharType="begin"/>
        </w:r>
        <w:r w:rsidR="00C44F46">
          <w:instrText xml:space="preserve"> PAGEREF _Toc25930005 \h </w:instrText>
        </w:r>
        <w:r w:rsidR="00C44F46">
          <w:fldChar w:fldCharType="separate"/>
        </w:r>
        <w:r w:rsidR="00C44F46">
          <w:t>31</w:t>
        </w:r>
        <w:r w:rsidR="00C44F46">
          <w:fldChar w:fldCharType="end"/>
        </w:r>
      </w:hyperlink>
    </w:p>
    <w:p w14:paraId="677D62EB" w14:textId="1C07C599" w:rsidR="00C44F46" w:rsidRDefault="00D11A59">
      <w:pPr>
        <w:pStyle w:val="TOC3"/>
        <w:rPr>
          <w:rFonts w:eastAsiaTheme="minorEastAsia"/>
          <w:smallCaps w:val="0"/>
          <w:sz w:val="22"/>
        </w:rPr>
      </w:pPr>
      <w:hyperlink w:anchor="_Toc25930006" w:history="1">
        <w:r w:rsidR="00C44F46" w:rsidRPr="00D65030">
          <w:rPr>
            <w:rStyle w:val="Hyperlink"/>
          </w:rPr>
          <w:t>System Center Server</w:t>
        </w:r>
        <w:r w:rsidR="00C44F46">
          <w:tab/>
        </w:r>
        <w:r w:rsidR="00C44F46">
          <w:fldChar w:fldCharType="begin"/>
        </w:r>
        <w:r w:rsidR="00C44F46">
          <w:instrText xml:space="preserve"> PAGEREF _Toc25930006 \h </w:instrText>
        </w:r>
        <w:r w:rsidR="00C44F46">
          <w:fldChar w:fldCharType="separate"/>
        </w:r>
        <w:r w:rsidR="00C44F46">
          <w:t>31</w:t>
        </w:r>
        <w:r w:rsidR="00C44F46">
          <w:fldChar w:fldCharType="end"/>
        </w:r>
      </w:hyperlink>
    </w:p>
    <w:p w14:paraId="5048B5B3" w14:textId="025A3AFC" w:rsidR="00C44F46" w:rsidRDefault="00D11A59">
      <w:pPr>
        <w:pStyle w:val="TOC3"/>
        <w:rPr>
          <w:rFonts w:eastAsiaTheme="minorEastAsia"/>
          <w:smallCaps w:val="0"/>
          <w:sz w:val="22"/>
        </w:rPr>
      </w:pPr>
      <w:hyperlink w:anchor="_Toc25930007" w:history="1">
        <w:r w:rsidR="00C44F46" w:rsidRPr="00D65030">
          <w:rPr>
            <w:rStyle w:val="Hyperlink"/>
          </w:rPr>
          <w:t>System Center Configuration Manager</w:t>
        </w:r>
        <w:r w:rsidR="00C44F46">
          <w:tab/>
        </w:r>
        <w:r w:rsidR="00C44F46">
          <w:fldChar w:fldCharType="begin"/>
        </w:r>
        <w:r w:rsidR="00C44F46">
          <w:instrText xml:space="preserve"> PAGEREF _Toc25930007 \h </w:instrText>
        </w:r>
        <w:r w:rsidR="00C44F46">
          <w:fldChar w:fldCharType="separate"/>
        </w:r>
        <w:r w:rsidR="00C44F46">
          <w:t>32</w:t>
        </w:r>
        <w:r w:rsidR="00C44F46">
          <w:fldChar w:fldCharType="end"/>
        </w:r>
      </w:hyperlink>
    </w:p>
    <w:p w14:paraId="106F7630" w14:textId="3A2A102C" w:rsidR="00C44F46" w:rsidRDefault="00D11A59">
      <w:pPr>
        <w:pStyle w:val="TOC3"/>
        <w:rPr>
          <w:rFonts w:eastAsiaTheme="minorEastAsia"/>
          <w:smallCaps w:val="0"/>
          <w:sz w:val="22"/>
        </w:rPr>
      </w:pPr>
      <w:hyperlink w:anchor="_Toc25930008" w:history="1">
        <w:r w:rsidR="00C44F46" w:rsidRPr="00D65030">
          <w:rPr>
            <w:rStyle w:val="Hyperlink"/>
          </w:rPr>
          <w:t>System Center Data Protection Manager</w:t>
        </w:r>
        <w:r w:rsidR="00C44F46">
          <w:tab/>
        </w:r>
        <w:r w:rsidR="00C44F46">
          <w:fldChar w:fldCharType="begin"/>
        </w:r>
        <w:r w:rsidR="00C44F46">
          <w:instrText xml:space="preserve"> PAGEREF _Toc25930008 \h </w:instrText>
        </w:r>
        <w:r w:rsidR="00C44F46">
          <w:fldChar w:fldCharType="separate"/>
        </w:r>
        <w:r w:rsidR="00C44F46">
          <w:t>34</w:t>
        </w:r>
        <w:r w:rsidR="00C44F46">
          <w:fldChar w:fldCharType="end"/>
        </w:r>
      </w:hyperlink>
    </w:p>
    <w:p w14:paraId="1F15C0F8" w14:textId="09132EB6" w:rsidR="00C44F46" w:rsidRDefault="00D11A59">
      <w:pPr>
        <w:pStyle w:val="TOC3"/>
        <w:rPr>
          <w:rFonts w:eastAsiaTheme="minorEastAsia"/>
          <w:smallCaps w:val="0"/>
          <w:sz w:val="22"/>
        </w:rPr>
      </w:pPr>
      <w:hyperlink w:anchor="_Toc25930009" w:history="1">
        <w:r w:rsidR="00C44F46" w:rsidRPr="00D65030">
          <w:rPr>
            <w:rStyle w:val="Hyperlink"/>
          </w:rPr>
          <w:t>System Center Endpoint Protection</w:t>
        </w:r>
        <w:r w:rsidR="00C44F46">
          <w:tab/>
        </w:r>
        <w:r w:rsidR="00C44F46">
          <w:fldChar w:fldCharType="begin"/>
        </w:r>
        <w:r w:rsidR="00C44F46">
          <w:instrText xml:space="preserve"> PAGEREF _Toc25930009 \h </w:instrText>
        </w:r>
        <w:r w:rsidR="00C44F46">
          <w:fldChar w:fldCharType="separate"/>
        </w:r>
        <w:r w:rsidR="00C44F46">
          <w:t>34</w:t>
        </w:r>
        <w:r w:rsidR="00C44F46">
          <w:fldChar w:fldCharType="end"/>
        </w:r>
      </w:hyperlink>
    </w:p>
    <w:p w14:paraId="2098A00B" w14:textId="58ACC1D6" w:rsidR="00C44F46" w:rsidRDefault="00D11A59">
      <w:pPr>
        <w:pStyle w:val="TOC3"/>
        <w:rPr>
          <w:rFonts w:eastAsiaTheme="minorEastAsia"/>
          <w:smallCaps w:val="0"/>
          <w:sz w:val="22"/>
        </w:rPr>
      </w:pPr>
      <w:hyperlink w:anchor="_Toc25930010" w:history="1">
        <w:r w:rsidR="00C44F46" w:rsidRPr="00D65030">
          <w:rPr>
            <w:rStyle w:val="Hyperlink"/>
          </w:rPr>
          <w:t>System Center Operations Manager</w:t>
        </w:r>
        <w:r w:rsidR="00C44F46">
          <w:tab/>
        </w:r>
        <w:r w:rsidR="00C44F46">
          <w:fldChar w:fldCharType="begin"/>
        </w:r>
        <w:r w:rsidR="00C44F46">
          <w:instrText xml:space="preserve"> PAGEREF _Toc25930010 \h </w:instrText>
        </w:r>
        <w:r w:rsidR="00C44F46">
          <w:fldChar w:fldCharType="separate"/>
        </w:r>
        <w:r w:rsidR="00C44F46">
          <w:t>35</w:t>
        </w:r>
        <w:r w:rsidR="00C44F46">
          <w:fldChar w:fldCharType="end"/>
        </w:r>
      </w:hyperlink>
    </w:p>
    <w:p w14:paraId="1A409772" w14:textId="416C6FEB" w:rsidR="00C44F46" w:rsidRDefault="00D11A59">
      <w:pPr>
        <w:pStyle w:val="TOC3"/>
        <w:rPr>
          <w:rFonts w:eastAsiaTheme="minorEastAsia"/>
          <w:smallCaps w:val="0"/>
          <w:sz w:val="22"/>
        </w:rPr>
      </w:pPr>
      <w:hyperlink w:anchor="_Toc25930011" w:history="1">
        <w:r w:rsidR="00C44F46" w:rsidRPr="00D65030">
          <w:rPr>
            <w:rStyle w:val="Hyperlink"/>
          </w:rPr>
          <w:t>System Center Orchestrator</w:t>
        </w:r>
        <w:r w:rsidR="00C44F46">
          <w:tab/>
        </w:r>
        <w:r w:rsidR="00C44F46">
          <w:fldChar w:fldCharType="begin"/>
        </w:r>
        <w:r w:rsidR="00C44F46">
          <w:instrText xml:space="preserve"> PAGEREF _Toc25930011 \h </w:instrText>
        </w:r>
        <w:r w:rsidR="00C44F46">
          <w:fldChar w:fldCharType="separate"/>
        </w:r>
        <w:r w:rsidR="00C44F46">
          <w:t>36</w:t>
        </w:r>
        <w:r w:rsidR="00C44F46">
          <w:fldChar w:fldCharType="end"/>
        </w:r>
      </w:hyperlink>
    </w:p>
    <w:p w14:paraId="3AFEB4E6" w14:textId="34870D4A" w:rsidR="00C44F46" w:rsidRDefault="00D11A59">
      <w:pPr>
        <w:pStyle w:val="TOC3"/>
        <w:rPr>
          <w:rFonts w:eastAsiaTheme="minorEastAsia"/>
          <w:smallCaps w:val="0"/>
          <w:sz w:val="22"/>
        </w:rPr>
      </w:pPr>
      <w:hyperlink w:anchor="_Toc25930012" w:history="1">
        <w:r w:rsidR="00C44F46" w:rsidRPr="00D65030">
          <w:rPr>
            <w:rStyle w:val="Hyperlink"/>
          </w:rPr>
          <w:t>System Center Service Manager</w:t>
        </w:r>
        <w:r w:rsidR="00C44F46">
          <w:tab/>
        </w:r>
        <w:r w:rsidR="00C44F46">
          <w:fldChar w:fldCharType="begin"/>
        </w:r>
        <w:r w:rsidR="00C44F46">
          <w:instrText xml:space="preserve"> PAGEREF _Toc25930012 \h </w:instrText>
        </w:r>
        <w:r w:rsidR="00C44F46">
          <w:fldChar w:fldCharType="separate"/>
        </w:r>
        <w:r w:rsidR="00C44F46">
          <w:t>37</w:t>
        </w:r>
        <w:r w:rsidR="00C44F46">
          <w:fldChar w:fldCharType="end"/>
        </w:r>
      </w:hyperlink>
    </w:p>
    <w:p w14:paraId="586EB624" w14:textId="5F109346" w:rsidR="00C44F46" w:rsidRDefault="00D11A59">
      <w:pPr>
        <w:pStyle w:val="TOC2"/>
        <w:rPr>
          <w:rFonts w:eastAsiaTheme="minorEastAsia"/>
          <w:smallCaps w:val="0"/>
          <w:sz w:val="22"/>
        </w:rPr>
      </w:pPr>
      <w:hyperlink w:anchor="_Toc25930013" w:history="1">
        <w:r w:rsidR="00C44F46" w:rsidRPr="00D65030">
          <w:rPr>
            <w:rStyle w:val="Hyperlink"/>
          </w:rPr>
          <w:t>Virtual Desktop Infrastructure (VDI) Suite</w:t>
        </w:r>
        <w:r w:rsidR="00C44F46">
          <w:tab/>
        </w:r>
        <w:r w:rsidR="00C44F46">
          <w:fldChar w:fldCharType="begin"/>
        </w:r>
        <w:r w:rsidR="00C44F46">
          <w:instrText xml:space="preserve"> PAGEREF _Toc25930013 \h </w:instrText>
        </w:r>
        <w:r w:rsidR="00C44F46">
          <w:fldChar w:fldCharType="separate"/>
        </w:r>
        <w:r w:rsidR="00C44F46">
          <w:t>38</w:t>
        </w:r>
        <w:r w:rsidR="00C44F46">
          <w:fldChar w:fldCharType="end"/>
        </w:r>
      </w:hyperlink>
    </w:p>
    <w:p w14:paraId="2A4E7412" w14:textId="2F810BD9" w:rsidR="00C44F46" w:rsidRDefault="00D11A59">
      <w:pPr>
        <w:pStyle w:val="TOC2"/>
        <w:rPr>
          <w:rFonts w:eastAsiaTheme="minorEastAsia"/>
          <w:smallCaps w:val="0"/>
          <w:sz w:val="22"/>
        </w:rPr>
      </w:pPr>
      <w:hyperlink w:anchor="_Toc25930014" w:history="1">
        <w:r w:rsidR="00C44F46" w:rsidRPr="00D65030">
          <w:rPr>
            <w:rStyle w:val="Hyperlink"/>
          </w:rPr>
          <w:t>Visual Studio</w:t>
        </w:r>
        <w:r w:rsidR="00C44F46">
          <w:tab/>
        </w:r>
        <w:r w:rsidR="00C44F46">
          <w:fldChar w:fldCharType="begin"/>
        </w:r>
        <w:r w:rsidR="00C44F46">
          <w:instrText xml:space="preserve"> PAGEREF _Toc25930014 \h </w:instrText>
        </w:r>
        <w:r w:rsidR="00C44F46">
          <w:fldChar w:fldCharType="separate"/>
        </w:r>
        <w:r w:rsidR="00C44F46">
          <w:t>38</w:t>
        </w:r>
        <w:r w:rsidR="00C44F46">
          <w:fldChar w:fldCharType="end"/>
        </w:r>
      </w:hyperlink>
    </w:p>
    <w:p w14:paraId="1EC7AD15" w14:textId="6DBECFC6" w:rsidR="00C44F46" w:rsidRDefault="00D11A59">
      <w:pPr>
        <w:pStyle w:val="TOC3"/>
        <w:rPr>
          <w:rFonts w:eastAsiaTheme="minorEastAsia"/>
          <w:smallCaps w:val="0"/>
          <w:sz w:val="22"/>
        </w:rPr>
      </w:pPr>
      <w:hyperlink w:anchor="_Toc25930015" w:history="1">
        <w:r w:rsidR="00C44F46" w:rsidRPr="00D65030">
          <w:rPr>
            <w:rStyle w:val="Hyperlink"/>
          </w:rPr>
          <w:t>Visual Studio</w:t>
        </w:r>
        <w:r w:rsidR="00C44F46">
          <w:tab/>
        </w:r>
        <w:r w:rsidR="00C44F46">
          <w:fldChar w:fldCharType="begin"/>
        </w:r>
        <w:r w:rsidR="00C44F46">
          <w:instrText xml:space="preserve"> PAGEREF _Toc25930015 \h </w:instrText>
        </w:r>
        <w:r w:rsidR="00C44F46">
          <w:fldChar w:fldCharType="separate"/>
        </w:r>
        <w:r w:rsidR="00C44F46">
          <w:t>38</w:t>
        </w:r>
        <w:r w:rsidR="00C44F46">
          <w:fldChar w:fldCharType="end"/>
        </w:r>
      </w:hyperlink>
    </w:p>
    <w:p w14:paraId="6D47D099" w14:textId="6A78772A" w:rsidR="00C44F46" w:rsidRDefault="00D11A59">
      <w:pPr>
        <w:pStyle w:val="TOC3"/>
        <w:rPr>
          <w:rFonts w:eastAsiaTheme="minorEastAsia"/>
          <w:smallCaps w:val="0"/>
          <w:sz w:val="22"/>
        </w:rPr>
      </w:pPr>
      <w:hyperlink w:anchor="_Toc25930016" w:history="1">
        <w:r w:rsidR="00C44F46" w:rsidRPr="00D65030">
          <w:rPr>
            <w:rStyle w:val="Hyperlink"/>
          </w:rPr>
          <w:t>Azure DevOps Server</w:t>
        </w:r>
        <w:r w:rsidR="00C44F46">
          <w:tab/>
        </w:r>
        <w:r w:rsidR="00C44F46">
          <w:fldChar w:fldCharType="begin"/>
        </w:r>
        <w:r w:rsidR="00C44F46">
          <w:instrText xml:space="preserve"> PAGEREF _Toc25930016 \h </w:instrText>
        </w:r>
        <w:r w:rsidR="00C44F46">
          <w:fldChar w:fldCharType="separate"/>
        </w:r>
        <w:r w:rsidR="00C44F46">
          <w:t>40</w:t>
        </w:r>
        <w:r w:rsidR="00C44F46">
          <w:fldChar w:fldCharType="end"/>
        </w:r>
      </w:hyperlink>
    </w:p>
    <w:p w14:paraId="771A72D7" w14:textId="550CBA2C" w:rsidR="00C44F46" w:rsidRDefault="00D11A59">
      <w:pPr>
        <w:pStyle w:val="TOC2"/>
        <w:rPr>
          <w:rFonts w:eastAsiaTheme="minorEastAsia"/>
          <w:smallCaps w:val="0"/>
          <w:sz w:val="22"/>
        </w:rPr>
      </w:pPr>
      <w:hyperlink w:anchor="_Toc25930017" w:history="1">
        <w:r w:rsidR="00C44F46" w:rsidRPr="00D65030">
          <w:rPr>
            <w:rStyle w:val="Hyperlink"/>
          </w:rPr>
          <w:t>Windows</w:t>
        </w:r>
        <w:r w:rsidR="00C44F46">
          <w:tab/>
        </w:r>
        <w:r w:rsidR="00C44F46">
          <w:fldChar w:fldCharType="begin"/>
        </w:r>
        <w:r w:rsidR="00C44F46">
          <w:instrText xml:space="preserve"> PAGEREF _Toc25930017 \h </w:instrText>
        </w:r>
        <w:r w:rsidR="00C44F46">
          <w:fldChar w:fldCharType="separate"/>
        </w:r>
        <w:r w:rsidR="00C44F46">
          <w:t>41</w:t>
        </w:r>
        <w:r w:rsidR="00C44F46">
          <w:fldChar w:fldCharType="end"/>
        </w:r>
      </w:hyperlink>
    </w:p>
    <w:p w14:paraId="4CB4ACA6" w14:textId="64902727" w:rsidR="00C44F46" w:rsidRDefault="00D11A59">
      <w:pPr>
        <w:pStyle w:val="TOC3"/>
        <w:rPr>
          <w:rFonts w:eastAsiaTheme="minorEastAsia"/>
          <w:smallCaps w:val="0"/>
          <w:sz w:val="22"/>
        </w:rPr>
      </w:pPr>
      <w:hyperlink w:anchor="_Toc25930018" w:history="1">
        <w:r w:rsidR="00C44F46" w:rsidRPr="00D65030">
          <w:rPr>
            <w:rStyle w:val="Hyperlink"/>
          </w:rPr>
          <w:t>Windowsi lauaarvuti operatsioonisüsteem</w:t>
        </w:r>
        <w:r w:rsidR="00C44F46">
          <w:tab/>
        </w:r>
        <w:r w:rsidR="00C44F46">
          <w:fldChar w:fldCharType="begin"/>
        </w:r>
        <w:r w:rsidR="00C44F46">
          <w:instrText xml:space="preserve"> PAGEREF _Toc25930018 \h </w:instrText>
        </w:r>
        <w:r w:rsidR="00C44F46">
          <w:fldChar w:fldCharType="separate"/>
        </w:r>
        <w:r w:rsidR="00C44F46">
          <w:t>41</w:t>
        </w:r>
        <w:r w:rsidR="00C44F46">
          <w:fldChar w:fldCharType="end"/>
        </w:r>
      </w:hyperlink>
    </w:p>
    <w:p w14:paraId="4A503099" w14:textId="2521AD0C" w:rsidR="00C44F46" w:rsidRDefault="00D11A59">
      <w:pPr>
        <w:pStyle w:val="TOC2"/>
        <w:rPr>
          <w:rFonts w:eastAsiaTheme="minorEastAsia"/>
          <w:smallCaps w:val="0"/>
          <w:sz w:val="22"/>
        </w:rPr>
      </w:pPr>
      <w:hyperlink w:anchor="_Toc25930019" w:history="1">
        <w:r w:rsidR="00C44F46" w:rsidRPr="00D65030">
          <w:rPr>
            <w:rStyle w:val="Hyperlink"/>
          </w:rPr>
          <w:t>Windows Server</w:t>
        </w:r>
        <w:r w:rsidR="00C44F46">
          <w:tab/>
        </w:r>
        <w:r w:rsidR="00C44F46">
          <w:fldChar w:fldCharType="begin"/>
        </w:r>
        <w:r w:rsidR="00C44F46">
          <w:instrText xml:space="preserve"> PAGEREF _Toc25930019 \h </w:instrText>
        </w:r>
        <w:r w:rsidR="00C44F46">
          <w:fldChar w:fldCharType="separate"/>
        </w:r>
        <w:r w:rsidR="00C44F46">
          <w:t>48</w:t>
        </w:r>
        <w:r w:rsidR="00C44F46">
          <w:fldChar w:fldCharType="end"/>
        </w:r>
      </w:hyperlink>
    </w:p>
    <w:p w14:paraId="016544B0" w14:textId="1FD45E53" w:rsidR="00C44F46" w:rsidRDefault="00D11A59">
      <w:pPr>
        <w:pStyle w:val="TOC3"/>
        <w:rPr>
          <w:rFonts w:eastAsiaTheme="minorEastAsia"/>
          <w:smallCaps w:val="0"/>
          <w:sz w:val="22"/>
        </w:rPr>
      </w:pPr>
      <w:hyperlink w:anchor="_Toc25930020" w:history="1">
        <w:r w:rsidR="00C44F46" w:rsidRPr="00D65030">
          <w:rPr>
            <w:rStyle w:val="Hyperlink"/>
          </w:rPr>
          <w:t>Windows MultiPoint Server</w:t>
        </w:r>
        <w:r w:rsidR="00C44F46">
          <w:tab/>
        </w:r>
        <w:r w:rsidR="00C44F46">
          <w:fldChar w:fldCharType="begin"/>
        </w:r>
        <w:r w:rsidR="00C44F46">
          <w:instrText xml:space="preserve"> PAGEREF _Toc25930020 \h </w:instrText>
        </w:r>
        <w:r w:rsidR="00C44F46">
          <w:fldChar w:fldCharType="separate"/>
        </w:r>
        <w:r w:rsidR="00C44F46">
          <w:t>48</w:t>
        </w:r>
        <w:r w:rsidR="00C44F46">
          <w:fldChar w:fldCharType="end"/>
        </w:r>
      </w:hyperlink>
    </w:p>
    <w:p w14:paraId="2508C504" w14:textId="4B8D2EA5" w:rsidR="00C44F46" w:rsidRDefault="00D11A59">
      <w:pPr>
        <w:pStyle w:val="TOC3"/>
        <w:rPr>
          <w:rFonts w:eastAsiaTheme="minorEastAsia"/>
          <w:smallCaps w:val="0"/>
          <w:sz w:val="22"/>
        </w:rPr>
      </w:pPr>
      <w:hyperlink w:anchor="_Toc25930021" w:history="1">
        <w:r w:rsidR="00C44F46" w:rsidRPr="00D65030">
          <w:rPr>
            <w:rStyle w:val="Hyperlink"/>
          </w:rPr>
          <w:t>Windows Server</w:t>
        </w:r>
        <w:r w:rsidR="00C44F46">
          <w:tab/>
        </w:r>
        <w:r w:rsidR="00C44F46">
          <w:fldChar w:fldCharType="begin"/>
        </w:r>
        <w:r w:rsidR="00C44F46">
          <w:instrText xml:space="preserve"> PAGEREF _Toc25930021 \h </w:instrText>
        </w:r>
        <w:r w:rsidR="00C44F46">
          <w:fldChar w:fldCharType="separate"/>
        </w:r>
        <w:r w:rsidR="00C44F46">
          <w:t>49</w:t>
        </w:r>
        <w:r w:rsidR="00C44F46">
          <w:fldChar w:fldCharType="end"/>
        </w:r>
      </w:hyperlink>
    </w:p>
    <w:p w14:paraId="5C7B0351" w14:textId="367D2985" w:rsidR="00C44F46" w:rsidRDefault="00D11A59">
      <w:pPr>
        <w:pStyle w:val="TOC1"/>
        <w:rPr>
          <w:rFonts w:eastAsiaTheme="minorEastAsia"/>
          <w:b w:val="0"/>
          <w:caps w:val="0"/>
          <w:noProof/>
          <w:sz w:val="22"/>
          <w:szCs w:val="22"/>
        </w:rPr>
      </w:pPr>
      <w:hyperlink w:anchor="_Toc25930022" w:history="1">
        <w:r w:rsidR="00C44F46" w:rsidRPr="00D65030">
          <w:rPr>
            <w:rStyle w:val="Hyperlink"/>
            <w:noProof/>
          </w:rPr>
          <w:t>Võrguteenused</w:t>
        </w:r>
        <w:r w:rsidR="00C44F46">
          <w:rPr>
            <w:noProof/>
          </w:rPr>
          <w:tab/>
        </w:r>
        <w:r w:rsidR="00C44F46">
          <w:rPr>
            <w:noProof/>
          </w:rPr>
          <w:fldChar w:fldCharType="begin"/>
        </w:r>
        <w:r w:rsidR="00C44F46">
          <w:rPr>
            <w:noProof/>
          </w:rPr>
          <w:instrText xml:space="preserve"> PAGEREF _Toc25930022 \h </w:instrText>
        </w:r>
        <w:r w:rsidR="00C44F46">
          <w:rPr>
            <w:noProof/>
          </w:rPr>
        </w:r>
        <w:r w:rsidR="00C44F46">
          <w:rPr>
            <w:noProof/>
          </w:rPr>
          <w:fldChar w:fldCharType="separate"/>
        </w:r>
        <w:r w:rsidR="00C44F46">
          <w:rPr>
            <w:noProof/>
          </w:rPr>
          <w:t>53</w:t>
        </w:r>
        <w:r w:rsidR="00C44F46">
          <w:rPr>
            <w:noProof/>
          </w:rPr>
          <w:fldChar w:fldCharType="end"/>
        </w:r>
      </w:hyperlink>
    </w:p>
    <w:p w14:paraId="763B3019" w14:textId="01CB7FCE" w:rsidR="00C44F46" w:rsidRDefault="00D11A59">
      <w:pPr>
        <w:pStyle w:val="TOC2"/>
        <w:rPr>
          <w:rFonts w:eastAsiaTheme="minorEastAsia"/>
          <w:smallCaps w:val="0"/>
          <w:sz w:val="22"/>
        </w:rPr>
      </w:pPr>
      <w:hyperlink w:anchor="_Toc25930023" w:history="1">
        <w:r w:rsidR="00C44F46" w:rsidRPr="00D65030">
          <w:rPr>
            <w:rStyle w:val="Hyperlink"/>
          </w:rPr>
          <w:t>Võrguteenuse piirkondlik kättesaadavus</w:t>
        </w:r>
        <w:r w:rsidR="00C44F46">
          <w:tab/>
        </w:r>
        <w:r w:rsidR="00C44F46">
          <w:fldChar w:fldCharType="begin"/>
        </w:r>
        <w:r w:rsidR="00C44F46">
          <w:instrText xml:space="preserve"> PAGEREF _Toc25930023 \h </w:instrText>
        </w:r>
        <w:r w:rsidR="00C44F46">
          <w:fldChar w:fldCharType="separate"/>
        </w:r>
        <w:r w:rsidR="00C44F46">
          <w:t>53</w:t>
        </w:r>
        <w:r w:rsidR="00C44F46">
          <w:fldChar w:fldCharType="end"/>
        </w:r>
      </w:hyperlink>
    </w:p>
    <w:p w14:paraId="57B1265E" w14:textId="066EA559" w:rsidR="00C44F46" w:rsidRDefault="00D11A59">
      <w:pPr>
        <w:pStyle w:val="TOC2"/>
        <w:rPr>
          <w:rFonts w:eastAsiaTheme="minorEastAsia"/>
          <w:smallCaps w:val="0"/>
          <w:sz w:val="22"/>
        </w:rPr>
      </w:pPr>
      <w:hyperlink w:anchor="_Toc25930024" w:history="1">
        <w:r w:rsidR="00C44F46" w:rsidRPr="00D65030">
          <w:rPr>
            <w:rStyle w:val="Hyperlink"/>
          </w:rPr>
          <w:t>Võrguteenuste ostureeglid</w:t>
        </w:r>
        <w:r w:rsidR="00C44F46">
          <w:tab/>
        </w:r>
        <w:r w:rsidR="00C44F46">
          <w:fldChar w:fldCharType="begin"/>
        </w:r>
        <w:r w:rsidR="00C44F46">
          <w:instrText xml:space="preserve"> PAGEREF _Toc25930024 \h </w:instrText>
        </w:r>
        <w:r w:rsidR="00C44F46">
          <w:fldChar w:fldCharType="separate"/>
        </w:r>
        <w:r w:rsidR="00C44F46">
          <w:t>53</w:t>
        </w:r>
        <w:r w:rsidR="00C44F46">
          <w:fldChar w:fldCharType="end"/>
        </w:r>
      </w:hyperlink>
    </w:p>
    <w:p w14:paraId="4219C495" w14:textId="04B326D7" w:rsidR="00C44F46" w:rsidRDefault="00D11A59">
      <w:pPr>
        <w:pStyle w:val="TOC2"/>
        <w:rPr>
          <w:rFonts w:eastAsiaTheme="minorEastAsia"/>
          <w:smallCaps w:val="0"/>
          <w:sz w:val="22"/>
        </w:rPr>
      </w:pPr>
      <w:hyperlink w:anchor="_Toc25930025" w:history="1">
        <w:r w:rsidR="00C44F46" w:rsidRPr="00D65030">
          <w:rPr>
            <w:rStyle w:val="Hyperlink"/>
          </w:rPr>
          <w:t>Võrguteenuste pikendamine</w:t>
        </w:r>
        <w:r w:rsidR="00C44F46">
          <w:tab/>
        </w:r>
        <w:r w:rsidR="00C44F46">
          <w:fldChar w:fldCharType="begin"/>
        </w:r>
        <w:r w:rsidR="00C44F46">
          <w:instrText xml:space="preserve"> PAGEREF _Toc25930025 \h </w:instrText>
        </w:r>
        <w:r w:rsidR="00C44F46">
          <w:fldChar w:fldCharType="separate"/>
        </w:r>
        <w:r w:rsidR="00C44F46">
          <w:t>53</w:t>
        </w:r>
        <w:r w:rsidR="00C44F46">
          <w:fldChar w:fldCharType="end"/>
        </w:r>
      </w:hyperlink>
    </w:p>
    <w:p w14:paraId="71975933" w14:textId="78E2DD0B" w:rsidR="00C44F46" w:rsidRDefault="00D11A59">
      <w:pPr>
        <w:pStyle w:val="TOC2"/>
        <w:rPr>
          <w:rFonts w:eastAsiaTheme="minorEastAsia"/>
          <w:smallCaps w:val="0"/>
          <w:sz w:val="22"/>
        </w:rPr>
      </w:pPr>
      <w:hyperlink w:anchor="_Toc25930026" w:history="1">
        <w:r w:rsidR="00C44F46" w:rsidRPr="00D65030">
          <w:rPr>
            <w:rStyle w:val="Hyperlink"/>
          </w:rPr>
          <w:t>Microsoft Azure’i teenused</w:t>
        </w:r>
        <w:r w:rsidR="00C44F46">
          <w:tab/>
        </w:r>
        <w:r w:rsidR="00C44F46">
          <w:fldChar w:fldCharType="begin"/>
        </w:r>
        <w:r w:rsidR="00C44F46">
          <w:instrText xml:space="preserve"> PAGEREF _Toc25930026 \h </w:instrText>
        </w:r>
        <w:r w:rsidR="00C44F46">
          <w:fldChar w:fldCharType="separate"/>
        </w:r>
        <w:r w:rsidR="00C44F46">
          <w:t>53</w:t>
        </w:r>
        <w:r w:rsidR="00C44F46">
          <w:fldChar w:fldCharType="end"/>
        </w:r>
      </w:hyperlink>
    </w:p>
    <w:p w14:paraId="5645E7E5" w14:textId="2DFD4C22" w:rsidR="00C44F46" w:rsidRDefault="00D11A59">
      <w:pPr>
        <w:pStyle w:val="TOC3"/>
        <w:rPr>
          <w:rFonts w:eastAsiaTheme="minorEastAsia"/>
          <w:smallCaps w:val="0"/>
          <w:sz w:val="22"/>
        </w:rPr>
      </w:pPr>
      <w:hyperlink w:anchor="_Toc25930027" w:history="1">
        <w:r w:rsidR="00C44F46" w:rsidRPr="00D65030">
          <w:rPr>
            <w:rStyle w:val="Hyperlink"/>
          </w:rPr>
          <w:t>Microsoft Azure’i teenused</w:t>
        </w:r>
        <w:r w:rsidR="00C44F46">
          <w:tab/>
        </w:r>
        <w:r w:rsidR="00C44F46">
          <w:fldChar w:fldCharType="begin"/>
        </w:r>
        <w:r w:rsidR="00C44F46">
          <w:instrText xml:space="preserve"> PAGEREF _Toc25930027 \h </w:instrText>
        </w:r>
        <w:r w:rsidR="00C44F46">
          <w:fldChar w:fldCharType="separate"/>
        </w:r>
        <w:r w:rsidR="00C44F46">
          <w:t>56</w:t>
        </w:r>
        <w:r w:rsidR="00C44F46">
          <w:fldChar w:fldCharType="end"/>
        </w:r>
      </w:hyperlink>
    </w:p>
    <w:p w14:paraId="52DE2B76" w14:textId="1DE812BD" w:rsidR="00C44F46" w:rsidRDefault="00D11A59">
      <w:pPr>
        <w:pStyle w:val="TOC3"/>
        <w:rPr>
          <w:rFonts w:eastAsiaTheme="minorEastAsia"/>
          <w:smallCaps w:val="0"/>
          <w:sz w:val="22"/>
        </w:rPr>
      </w:pPr>
      <w:hyperlink w:anchor="_Toc25930028" w:history="1">
        <w:r w:rsidR="00C44F46" w:rsidRPr="00D65030">
          <w:rPr>
            <w:rStyle w:val="Hyperlink"/>
          </w:rPr>
          <w:t>Microsoft Azure’i taristu lepingud</w:t>
        </w:r>
        <w:r w:rsidR="00C44F46">
          <w:tab/>
        </w:r>
        <w:r w:rsidR="00C44F46">
          <w:fldChar w:fldCharType="begin"/>
        </w:r>
        <w:r w:rsidR="00C44F46">
          <w:instrText xml:space="preserve"> PAGEREF _Toc25930028 \h </w:instrText>
        </w:r>
        <w:r w:rsidR="00C44F46">
          <w:fldChar w:fldCharType="separate"/>
        </w:r>
        <w:r w:rsidR="00C44F46">
          <w:t>57</w:t>
        </w:r>
        <w:r w:rsidR="00C44F46">
          <w:fldChar w:fldCharType="end"/>
        </w:r>
      </w:hyperlink>
    </w:p>
    <w:p w14:paraId="30361D98" w14:textId="5580A2D3" w:rsidR="00C44F46" w:rsidRDefault="00D11A59">
      <w:pPr>
        <w:pStyle w:val="TOC3"/>
        <w:rPr>
          <w:rFonts w:eastAsiaTheme="minorEastAsia"/>
          <w:smallCaps w:val="0"/>
          <w:sz w:val="22"/>
        </w:rPr>
      </w:pPr>
      <w:hyperlink w:anchor="_Toc25930029" w:history="1">
        <w:r w:rsidR="00C44F46" w:rsidRPr="00D65030">
          <w:rPr>
            <w:rStyle w:val="Hyperlink"/>
          </w:rPr>
          <w:t>Microsoft Azure’i toe lepingud</w:t>
        </w:r>
        <w:r w:rsidR="00C44F46">
          <w:tab/>
        </w:r>
        <w:r w:rsidR="00C44F46">
          <w:fldChar w:fldCharType="begin"/>
        </w:r>
        <w:r w:rsidR="00C44F46">
          <w:instrText xml:space="preserve"> PAGEREF _Toc25930029 \h </w:instrText>
        </w:r>
        <w:r w:rsidR="00C44F46">
          <w:fldChar w:fldCharType="separate"/>
        </w:r>
        <w:r w:rsidR="00C44F46">
          <w:t>57</w:t>
        </w:r>
        <w:r w:rsidR="00C44F46">
          <w:fldChar w:fldCharType="end"/>
        </w:r>
      </w:hyperlink>
    </w:p>
    <w:p w14:paraId="271A0DE3" w14:textId="191D0451" w:rsidR="00C44F46" w:rsidRDefault="00D11A59">
      <w:pPr>
        <w:pStyle w:val="TOC3"/>
        <w:rPr>
          <w:rFonts w:eastAsiaTheme="minorEastAsia"/>
          <w:smallCaps w:val="0"/>
          <w:sz w:val="22"/>
        </w:rPr>
      </w:pPr>
      <w:hyperlink w:anchor="_Toc25930030" w:history="1">
        <w:r w:rsidR="00C44F46" w:rsidRPr="00D65030">
          <w:rPr>
            <w:rStyle w:val="Hyperlink"/>
          </w:rPr>
          <w:t>Microsoft Azure’i kasutajalepingud</w:t>
        </w:r>
        <w:r w:rsidR="00C44F46">
          <w:tab/>
        </w:r>
        <w:r w:rsidR="00C44F46">
          <w:fldChar w:fldCharType="begin"/>
        </w:r>
        <w:r w:rsidR="00C44F46">
          <w:instrText xml:space="preserve"> PAGEREF _Toc25930030 \h </w:instrText>
        </w:r>
        <w:r w:rsidR="00C44F46">
          <w:fldChar w:fldCharType="separate"/>
        </w:r>
        <w:r w:rsidR="00C44F46">
          <w:t>58</w:t>
        </w:r>
        <w:r w:rsidR="00C44F46">
          <w:fldChar w:fldCharType="end"/>
        </w:r>
      </w:hyperlink>
    </w:p>
    <w:p w14:paraId="2D9383C0" w14:textId="40DA322F" w:rsidR="00C44F46" w:rsidRDefault="00D11A59">
      <w:pPr>
        <w:pStyle w:val="TOC2"/>
        <w:rPr>
          <w:rFonts w:eastAsiaTheme="minorEastAsia"/>
          <w:smallCaps w:val="0"/>
          <w:sz w:val="22"/>
        </w:rPr>
      </w:pPr>
      <w:hyperlink w:anchor="_Toc25930031" w:history="1">
        <w:r w:rsidR="00C44F46" w:rsidRPr="00D65030">
          <w:rPr>
            <w:rStyle w:val="Hyperlink"/>
          </w:rPr>
          <w:t>Microsoft 365</w:t>
        </w:r>
        <w:r w:rsidR="00C44F46">
          <w:tab/>
        </w:r>
        <w:r w:rsidR="00C44F46">
          <w:fldChar w:fldCharType="begin"/>
        </w:r>
        <w:r w:rsidR="00C44F46">
          <w:instrText xml:space="preserve"> PAGEREF _Toc25930031 \h </w:instrText>
        </w:r>
        <w:r w:rsidR="00C44F46">
          <w:fldChar w:fldCharType="separate"/>
        </w:r>
        <w:r w:rsidR="00C44F46">
          <w:t>58</w:t>
        </w:r>
        <w:r w:rsidR="00C44F46">
          <w:fldChar w:fldCharType="end"/>
        </w:r>
      </w:hyperlink>
    </w:p>
    <w:p w14:paraId="0F321EC4" w14:textId="7EB306F1" w:rsidR="00C44F46" w:rsidRDefault="00D11A59">
      <w:pPr>
        <w:pStyle w:val="TOC2"/>
        <w:rPr>
          <w:rFonts w:eastAsiaTheme="minorEastAsia"/>
          <w:smallCaps w:val="0"/>
          <w:sz w:val="22"/>
        </w:rPr>
      </w:pPr>
      <w:hyperlink w:anchor="_Toc25930032" w:history="1">
        <w:r w:rsidR="00C44F46" w:rsidRPr="00D65030">
          <w:rPr>
            <w:rStyle w:val="Hyperlink"/>
          </w:rPr>
          <w:t>Enterprise Mobility + Security</w:t>
        </w:r>
        <w:r w:rsidR="00C44F46">
          <w:tab/>
        </w:r>
        <w:r w:rsidR="00C44F46">
          <w:fldChar w:fldCharType="begin"/>
        </w:r>
        <w:r w:rsidR="00C44F46">
          <w:instrText xml:space="preserve"> PAGEREF _Toc25930032 \h </w:instrText>
        </w:r>
        <w:r w:rsidR="00C44F46">
          <w:fldChar w:fldCharType="separate"/>
        </w:r>
        <w:r w:rsidR="00C44F46">
          <w:t>61</w:t>
        </w:r>
        <w:r w:rsidR="00C44F46">
          <w:fldChar w:fldCharType="end"/>
        </w:r>
      </w:hyperlink>
    </w:p>
    <w:p w14:paraId="10D2F9A8" w14:textId="2A466319" w:rsidR="00C44F46" w:rsidRDefault="00D11A59">
      <w:pPr>
        <w:pStyle w:val="TOC2"/>
        <w:rPr>
          <w:rFonts w:eastAsiaTheme="minorEastAsia"/>
          <w:smallCaps w:val="0"/>
          <w:sz w:val="22"/>
        </w:rPr>
      </w:pPr>
      <w:hyperlink w:anchor="_Toc25930033" w:history="1">
        <w:r w:rsidR="00C44F46" w:rsidRPr="00D65030">
          <w:rPr>
            <w:rStyle w:val="Hyperlink"/>
          </w:rPr>
          <w:t>Azure’i serveritellimused</w:t>
        </w:r>
        <w:r w:rsidR="00C44F46">
          <w:tab/>
        </w:r>
        <w:r w:rsidR="00C44F46">
          <w:fldChar w:fldCharType="begin"/>
        </w:r>
        <w:r w:rsidR="00C44F46">
          <w:instrText xml:space="preserve"> PAGEREF _Toc25930033 \h </w:instrText>
        </w:r>
        <w:r w:rsidR="00C44F46">
          <w:fldChar w:fldCharType="separate"/>
        </w:r>
        <w:r w:rsidR="00C44F46">
          <w:t>61</w:t>
        </w:r>
        <w:r w:rsidR="00C44F46">
          <w:fldChar w:fldCharType="end"/>
        </w:r>
      </w:hyperlink>
    </w:p>
    <w:p w14:paraId="08C05B35" w14:textId="41A50AEA" w:rsidR="00C44F46" w:rsidRDefault="00D11A59">
      <w:pPr>
        <w:pStyle w:val="TOC2"/>
        <w:rPr>
          <w:rFonts w:eastAsiaTheme="minorEastAsia"/>
          <w:smallCaps w:val="0"/>
          <w:sz w:val="22"/>
        </w:rPr>
      </w:pPr>
      <w:hyperlink w:anchor="_Toc25930034" w:history="1">
        <w:r w:rsidR="00C44F46" w:rsidRPr="00D65030">
          <w:rPr>
            <w:rStyle w:val="Hyperlink"/>
          </w:rPr>
          <w:t>Microsoft Dynamics 365 teenused</w:t>
        </w:r>
        <w:r w:rsidR="00C44F46">
          <w:tab/>
        </w:r>
        <w:r w:rsidR="00C44F46">
          <w:fldChar w:fldCharType="begin"/>
        </w:r>
        <w:r w:rsidR="00C44F46">
          <w:instrText xml:space="preserve"> PAGEREF _Toc25930034 \h </w:instrText>
        </w:r>
        <w:r w:rsidR="00C44F46">
          <w:fldChar w:fldCharType="separate"/>
        </w:r>
        <w:r w:rsidR="00C44F46">
          <w:t>63</w:t>
        </w:r>
        <w:r w:rsidR="00C44F46">
          <w:fldChar w:fldCharType="end"/>
        </w:r>
      </w:hyperlink>
    </w:p>
    <w:p w14:paraId="5677A412" w14:textId="0FA6661F" w:rsidR="00C44F46" w:rsidRDefault="00D11A59">
      <w:pPr>
        <w:pStyle w:val="TOC2"/>
        <w:rPr>
          <w:rFonts w:eastAsiaTheme="minorEastAsia"/>
          <w:smallCaps w:val="0"/>
          <w:sz w:val="22"/>
        </w:rPr>
      </w:pPr>
      <w:hyperlink w:anchor="_Toc25930035" w:history="1">
        <w:r w:rsidR="00C44F46" w:rsidRPr="00D65030">
          <w:rPr>
            <w:rStyle w:val="Hyperlink"/>
          </w:rPr>
          <w:t>Office 365 teenused</w:t>
        </w:r>
        <w:r w:rsidR="00C44F46">
          <w:tab/>
        </w:r>
        <w:r w:rsidR="00C44F46">
          <w:fldChar w:fldCharType="begin"/>
        </w:r>
        <w:r w:rsidR="00C44F46">
          <w:instrText xml:space="preserve"> PAGEREF _Toc25930035 \h </w:instrText>
        </w:r>
        <w:r w:rsidR="00C44F46">
          <w:fldChar w:fldCharType="separate"/>
        </w:r>
        <w:r w:rsidR="00C44F46">
          <w:t>66</w:t>
        </w:r>
        <w:r w:rsidR="00C44F46">
          <w:fldChar w:fldCharType="end"/>
        </w:r>
      </w:hyperlink>
    </w:p>
    <w:p w14:paraId="46DE19A2" w14:textId="7F434AE4" w:rsidR="00C44F46" w:rsidRDefault="00D11A59">
      <w:pPr>
        <w:pStyle w:val="TOC3"/>
        <w:rPr>
          <w:rFonts w:eastAsiaTheme="minorEastAsia"/>
          <w:smallCaps w:val="0"/>
          <w:sz w:val="22"/>
        </w:rPr>
      </w:pPr>
      <w:hyperlink w:anchor="_Toc25930036" w:history="1">
        <w:r w:rsidR="00C44F46" w:rsidRPr="00D65030">
          <w:rPr>
            <w:rStyle w:val="Hyperlink"/>
          </w:rPr>
          <w:t>Office 365 rakendused</w:t>
        </w:r>
        <w:r w:rsidR="00C44F46">
          <w:tab/>
        </w:r>
        <w:r w:rsidR="00C44F46">
          <w:fldChar w:fldCharType="begin"/>
        </w:r>
        <w:r w:rsidR="00C44F46">
          <w:instrText xml:space="preserve"> PAGEREF _Toc25930036 \h </w:instrText>
        </w:r>
        <w:r w:rsidR="00C44F46">
          <w:fldChar w:fldCharType="separate"/>
        </w:r>
        <w:r w:rsidR="00C44F46">
          <w:t>66</w:t>
        </w:r>
        <w:r w:rsidR="00C44F46">
          <w:fldChar w:fldCharType="end"/>
        </w:r>
      </w:hyperlink>
    </w:p>
    <w:p w14:paraId="518A468C" w14:textId="524F4942" w:rsidR="00C44F46" w:rsidRDefault="00D11A59">
      <w:pPr>
        <w:pStyle w:val="TOC3"/>
        <w:rPr>
          <w:rFonts w:eastAsiaTheme="minorEastAsia"/>
          <w:smallCaps w:val="0"/>
          <w:sz w:val="22"/>
        </w:rPr>
      </w:pPr>
      <w:hyperlink w:anchor="_Toc25930037" w:history="1">
        <w:r w:rsidR="00C44F46" w:rsidRPr="00D65030">
          <w:rPr>
            <w:rStyle w:val="Hyperlink"/>
          </w:rPr>
          <w:t>Office 365 komplektid</w:t>
        </w:r>
        <w:r w:rsidR="00C44F46">
          <w:tab/>
        </w:r>
        <w:r w:rsidR="00C44F46">
          <w:fldChar w:fldCharType="begin"/>
        </w:r>
        <w:r w:rsidR="00C44F46">
          <w:instrText xml:space="preserve"> PAGEREF _Toc25930037 \h </w:instrText>
        </w:r>
        <w:r w:rsidR="00C44F46">
          <w:fldChar w:fldCharType="separate"/>
        </w:r>
        <w:r w:rsidR="00C44F46">
          <w:t>68</w:t>
        </w:r>
        <w:r w:rsidR="00C44F46">
          <w:fldChar w:fldCharType="end"/>
        </w:r>
      </w:hyperlink>
    </w:p>
    <w:p w14:paraId="40C15BE0" w14:textId="74018070" w:rsidR="00C44F46" w:rsidRDefault="00D11A59">
      <w:pPr>
        <w:pStyle w:val="TOC3"/>
        <w:rPr>
          <w:rFonts w:eastAsiaTheme="minorEastAsia"/>
          <w:smallCaps w:val="0"/>
          <w:sz w:val="22"/>
        </w:rPr>
      </w:pPr>
      <w:hyperlink w:anchor="_Toc25930038" w:history="1">
        <w:r w:rsidR="00C44F46" w:rsidRPr="00D65030">
          <w:rPr>
            <w:rStyle w:val="Hyperlink"/>
          </w:rPr>
          <w:t>Microsoft Stream</w:t>
        </w:r>
        <w:r w:rsidR="00C44F46">
          <w:tab/>
        </w:r>
        <w:r w:rsidR="00C44F46">
          <w:fldChar w:fldCharType="begin"/>
        </w:r>
        <w:r w:rsidR="00C44F46">
          <w:instrText xml:space="preserve"> PAGEREF _Toc25930038 \h </w:instrText>
        </w:r>
        <w:r w:rsidR="00C44F46">
          <w:fldChar w:fldCharType="separate"/>
        </w:r>
        <w:r w:rsidR="00C44F46">
          <w:t>69</w:t>
        </w:r>
        <w:r w:rsidR="00C44F46">
          <w:fldChar w:fldCharType="end"/>
        </w:r>
      </w:hyperlink>
    </w:p>
    <w:p w14:paraId="54EE733F" w14:textId="5D90BB40" w:rsidR="00C44F46" w:rsidRDefault="00D11A59">
      <w:pPr>
        <w:pStyle w:val="TOC3"/>
        <w:rPr>
          <w:rFonts w:eastAsiaTheme="minorEastAsia"/>
          <w:smallCaps w:val="0"/>
          <w:sz w:val="22"/>
        </w:rPr>
      </w:pPr>
      <w:hyperlink w:anchor="_Toc25930039" w:history="1">
        <w:r w:rsidR="00C44F46" w:rsidRPr="00D65030">
          <w:rPr>
            <w:rStyle w:val="Hyperlink"/>
          </w:rPr>
          <w:t>Microsoft MyAnalytics</w:t>
        </w:r>
        <w:r w:rsidR="00C44F46">
          <w:tab/>
        </w:r>
        <w:r w:rsidR="00C44F46">
          <w:fldChar w:fldCharType="begin"/>
        </w:r>
        <w:r w:rsidR="00C44F46">
          <w:instrText xml:space="preserve"> PAGEREF _Toc25930039 \h </w:instrText>
        </w:r>
        <w:r w:rsidR="00C44F46">
          <w:fldChar w:fldCharType="separate"/>
        </w:r>
        <w:r w:rsidR="00C44F46">
          <w:t>69</w:t>
        </w:r>
        <w:r w:rsidR="00C44F46">
          <w:fldChar w:fldCharType="end"/>
        </w:r>
      </w:hyperlink>
    </w:p>
    <w:p w14:paraId="5AC80DAE" w14:textId="3E8B6BEB" w:rsidR="00C44F46" w:rsidRDefault="00D11A59">
      <w:pPr>
        <w:pStyle w:val="TOC3"/>
        <w:rPr>
          <w:rFonts w:eastAsiaTheme="minorEastAsia"/>
          <w:smallCaps w:val="0"/>
          <w:sz w:val="22"/>
        </w:rPr>
      </w:pPr>
      <w:hyperlink w:anchor="_Toc25930040" w:history="1">
        <w:r w:rsidR="00C44F46" w:rsidRPr="00D65030">
          <w:rPr>
            <w:rStyle w:val="Hyperlink"/>
          </w:rPr>
          <w:t>Office 365 täpsem vastavus</w:t>
        </w:r>
        <w:r w:rsidR="00C44F46">
          <w:tab/>
        </w:r>
        <w:r w:rsidR="00C44F46">
          <w:fldChar w:fldCharType="begin"/>
        </w:r>
        <w:r w:rsidR="00C44F46">
          <w:instrText xml:space="preserve"> PAGEREF _Toc25930040 \h </w:instrText>
        </w:r>
        <w:r w:rsidR="00C44F46">
          <w:fldChar w:fldCharType="separate"/>
        </w:r>
        <w:r w:rsidR="00C44F46">
          <w:t>69</w:t>
        </w:r>
        <w:r w:rsidR="00C44F46">
          <w:fldChar w:fldCharType="end"/>
        </w:r>
      </w:hyperlink>
    </w:p>
    <w:p w14:paraId="47C1A53A" w14:textId="72172151" w:rsidR="00C44F46" w:rsidRDefault="00D11A59">
      <w:pPr>
        <w:pStyle w:val="TOC3"/>
        <w:rPr>
          <w:rFonts w:eastAsiaTheme="minorEastAsia"/>
          <w:smallCaps w:val="0"/>
          <w:sz w:val="22"/>
        </w:rPr>
      </w:pPr>
      <w:hyperlink w:anchor="_Toc25930041" w:history="1">
        <w:r w:rsidR="00C44F46" w:rsidRPr="00D65030">
          <w:rPr>
            <w:rStyle w:val="Hyperlink"/>
          </w:rPr>
          <w:t>Exchange Online</w:t>
        </w:r>
        <w:r w:rsidR="00C44F46">
          <w:tab/>
        </w:r>
        <w:r w:rsidR="00C44F46">
          <w:fldChar w:fldCharType="begin"/>
        </w:r>
        <w:r w:rsidR="00C44F46">
          <w:instrText xml:space="preserve"> PAGEREF _Toc25930041 \h </w:instrText>
        </w:r>
        <w:r w:rsidR="00C44F46">
          <w:fldChar w:fldCharType="separate"/>
        </w:r>
        <w:r w:rsidR="00C44F46">
          <w:t>69</w:t>
        </w:r>
        <w:r w:rsidR="00C44F46">
          <w:fldChar w:fldCharType="end"/>
        </w:r>
      </w:hyperlink>
    </w:p>
    <w:p w14:paraId="6AEC73D1" w14:textId="751FC3C8" w:rsidR="00C44F46" w:rsidRDefault="00D11A59">
      <w:pPr>
        <w:pStyle w:val="TOC3"/>
        <w:rPr>
          <w:rFonts w:eastAsiaTheme="minorEastAsia"/>
          <w:smallCaps w:val="0"/>
          <w:sz w:val="22"/>
        </w:rPr>
      </w:pPr>
      <w:hyperlink w:anchor="_Toc25930042" w:history="1">
        <w:r w:rsidR="00C44F46" w:rsidRPr="00D65030">
          <w:rPr>
            <w:rStyle w:val="Hyperlink"/>
          </w:rPr>
          <w:t>OneDrive for Business</w:t>
        </w:r>
        <w:r w:rsidR="00C44F46">
          <w:tab/>
        </w:r>
        <w:r w:rsidR="00C44F46">
          <w:fldChar w:fldCharType="begin"/>
        </w:r>
        <w:r w:rsidR="00C44F46">
          <w:instrText xml:space="preserve"> PAGEREF _Toc25930042 \h </w:instrText>
        </w:r>
        <w:r w:rsidR="00C44F46">
          <w:fldChar w:fldCharType="separate"/>
        </w:r>
        <w:r w:rsidR="00C44F46">
          <w:t>70</w:t>
        </w:r>
        <w:r w:rsidR="00C44F46">
          <w:fldChar w:fldCharType="end"/>
        </w:r>
      </w:hyperlink>
    </w:p>
    <w:p w14:paraId="0C23F949" w14:textId="716CD940" w:rsidR="00C44F46" w:rsidRDefault="00D11A59">
      <w:pPr>
        <w:pStyle w:val="TOC3"/>
        <w:rPr>
          <w:rFonts w:eastAsiaTheme="minorEastAsia"/>
          <w:smallCaps w:val="0"/>
          <w:sz w:val="22"/>
        </w:rPr>
      </w:pPr>
      <w:hyperlink w:anchor="_Toc25930043" w:history="1">
        <w:r w:rsidR="00C44F46" w:rsidRPr="00D65030">
          <w:rPr>
            <w:rStyle w:val="Hyperlink"/>
          </w:rPr>
          <w:t>Project</w:t>
        </w:r>
        <w:r w:rsidR="00C44F46">
          <w:tab/>
        </w:r>
        <w:r w:rsidR="00C44F46">
          <w:fldChar w:fldCharType="begin"/>
        </w:r>
        <w:r w:rsidR="00C44F46">
          <w:instrText xml:space="preserve"> PAGEREF _Toc25930043 \h </w:instrText>
        </w:r>
        <w:r w:rsidR="00C44F46">
          <w:fldChar w:fldCharType="separate"/>
        </w:r>
        <w:r w:rsidR="00C44F46">
          <w:t>70</w:t>
        </w:r>
        <w:r w:rsidR="00C44F46">
          <w:fldChar w:fldCharType="end"/>
        </w:r>
      </w:hyperlink>
    </w:p>
    <w:p w14:paraId="5B1F2FC6" w14:textId="4DF89401" w:rsidR="00C44F46" w:rsidRDefault="00D11A59">
      <w:pPr>
        <w:pStyle w:val="TOC3"/>
        <w:rPr>
          <w:rFonts w:eastAsiaTheme="minorEastAsia"/>
          <w:smallCaps w:val="0"/>
          <w:sz w:val="22"/>
        </w:rPr>
      </w:pPr>
      <w:hyperlink w:anchor="_Toc25930044" w:history="1">
        <w:r w:rsidR="00C44F46" w:rsidRPr="00D65030">
          <w:rPr>
            <w:rStyle w:val="Hyperlink"/>
          </w:rPr>
          <w:t>SharePoint Online</w:t>
        </w:r>
        <w:r w:rsidR="00C44F46">
          <w:tab/>
        </w:r>
        <w:r w:rsidR="00C44F46">
          <w:fldChar w:fldCharType="begin"/>
        </w:r>
        <w:r w:rsidR="00C44F46">
          <w:instrText xml:space="preserve"> PAGEREF _Toc25930044 \h </w:instrText>
        </w:r>
        <w:r w:rsidR="00C44F46">
          <w:fldChar w:fldCharType="separate"/>
        </w:r>
        <w:r w:rsidR="00C44F46">
          <w:t>71</w:t>
        </w:r>
        <w:r w:rsidR="00C44F46">
          <w:fldChar w:fldCharType="end"/>
        </w:r>
      </w:hyperlink>
    </w:p>
    <w:p w14:paraId="567898FE" w14:textId="67CE0033" w:rsidR="00C44F46" w:rsidRDefault="00D11A59">
      <w:pPr>
        <w:pStyle w:val="TOC3"/>
        <w:rPr>
          <w:rFonts w:eastAsiaTheme="minorEastAsia"/>
          <w:smallCaps w:val="0"/>
          <w:sz w:val="22"/>
        </w:rPr>
      </w:pPr>
      <w:hyperlink w:anchor="_Toc25930045" w:history="1">
        <w:r w:rsidR="00C44F46" w:rsidRPr="00D65030">
          <w:rPr>
            <w:rStyle w:val="Hyperlink"/>
          </w:rPr>
          <w:t>Heliteenused</w:t>
        </w:r>
        <w:r w:rsidR="00C44F46">
          <w:tab/>
        </w:r>
        <w:r w:rsidR="00C44F46">
          <w:fldChar w:fldCharType="begin"/>
        </w:r>
        <w:r w:rsidR="00C44F46">
          <w:instrText xml:space="preserve"> PAGEREF _Toc25930045 \h </w:instrText>
        </w:r>
        <w:r w:rsidR="00C44F46">
          <w:fldChar w:fldCharType="separate"/>
        </w:r>
        <w:r w:rsidR="00C44F46">
          <w:t>71</w:t>
        </w:r>
        <w:r w:rsidR="00C44F46">
          <w:fldChar w:fldCharType="end"/>
        </w:r>
      </w:hyperlink>
    </w:p>
    <w:p w14:paraId="6B922ED9" w14:textId="3AF2FB2A" w:rsidR="00C44F46" w:rsidRDefault="00D11A59">
      <w:pPr>
        <w:pStyle w:val="TOC3"/>
        <w:rPr>
          <w:rFonts w:eastAsiaTheme="minorEastAsia"/>
          <w:smallCaps w:val="0"/>
          <w:sz w:val="22"/>
        </w:rPr>
      </w:pPr>
      <w:hyperlink w:anchor="_Toc25930046" w:history="1">
        <w:r w:rsidR="00C44F46" w:rsidRPr="00D65030">
          <w:rPr>
            <w:rStyle w:val="Hyperlink"/>
          </w:rPr>
          <w:t>Workplace Analytics</w:t>
        </w:r>
        <w:r w:rsidR="00C44F46">
          <w:tab/>
        </w:r>
        <w:r w:rsidR="00C44F46">
          <w:fldChar w:fldCharType="begin"/>
        </w:r>
        <w:r w:rsidR="00C44F46">
          <w:instrText xml:space="preserve"> PAGEREF _Toc25930046 \h </w:instrText>
        </w:r>
        <w:r w:rsidR="00C44F46">
          <w:fldChar w:fldCharType="separate"/>
        </w:r>
        <w:r w:rsidR="00C44F46">
          <w:t>72</w:t>
        </w:r>
        <w:r w:rsidR="00C44F46">
          <w:fldChar w:fldCharType="end"/>
        </w:r>
      </w:hyperlink>
    </w:p>
    <w:p w14:paraId="621C2E38" w14:textId="6644B954" w:rsidR="00C44F46" w:rsidRDefault="00D11A59">
      <w:pPr>
        <w:pStyle w:val="TOC2"/>
        <w:rPr>
          <w:rFonts w:eastAsiaTheme="minorEastAsia"/>
          <w:smallCaps w:val="0"/>
          <w:sz w:val="22"/>
        </w:rPr>
      </w:pPr>
      <w:hyperlink w:anchor="_Toc25930047" w:history="1">
        <w:r w:rsidR="00C44F46" w:rsidRPr="00D65030">
          <w:rPr>
            <w:rStyle w:val="Hyperlink"/>
          </w:rPr>
          <w:t>Muud võrguteenused</w:t>
        </w:r>
        <w:r w:rsidR="00C44F46">
          <w:tab/>
        </w:r>
        <w:r w:rsidR="00C44F46">
          <w:fldChar w:fldCharType="begin"/>
        </w:r>
        <w:r w:rsidR="00C44F46">
          <w:instrText xml:space="preserve"> PAGEREF _Toc25930047 \h </w:instrText>
        </w:r>
        <w:r w:rsidR="00C44F46">
          <w:fldChar w:fldCharType="separate"/>
        </w:r>
        <w:r w:rsidR="00C44F46">
          <w:t>72</w:t>
        </w:r>
        <w:r w:rsidR="00C44F46">
          <w:fldChar w:fldCharType="end"/>
        </w:r>
      </w:hyperlink>
    </w:p>
    <w:p w14:paraId="6E26100E" w14:textId="3B5E207C" w:rsidR="00C44F46" w:rsidRDefault="00D11A59">
      <w:pPr>
        <w:pStyle w:val="TOC3"/>
        <w:rPr>
          <w:rFonts w:eastAsiaTheme="minorEastAsia"/>
          <w:smallCaps w:val="0"/>
          <w:sz w:val="22"/>
        </w:rPr>
      </w:pPr>
      <w:hyperlink w:anchor="_Toc25930048" w:history="1">
        <w:r w:rsidR="00C44F46" w:rsidRPr="00D65030">
          <w:rPr>
            <w:rStyle w:val="Hyperlink"/>
          </w:rPr>
          <w:t>Bing Maps</w:t>
        </w:r>
        <w:r w:rsidR="00C44F46">
          <w:tab/>
        </w:r>
        <w:r w:rsidR="00C44F46">
          <w:fldChar w:fldCharType="begin"/>
        </w:r>
        <w:r w:rsidR="00C44F46">
          <w:instrText xml:space="preserve"> PAGEREF _Toc25930048 \h </w:instrText>
        </w:r>
        <w:r w:rsidR="00C44F46">
          <w:fldChar w:fldCharType="separate"/>
        </w:r>
        <w:r w:rsidR="00C44F46">
          <w:t>72</w:t>
        </w:r>
        <w:r w:rsidR="00C44F46">
          <w:fldChar w:fldCharType="end"/>
        </w:r>
      </w:hyperlink>
    </w:p>
    <w:p w14:paraId="4542D0A3" w14:textId="3B2AA225" w:rsidR="00C44F46" w:rsidRDefault="00D11A59">
      <w:pPr>
        <w:pStyle w:val="TOC3"/>
        <w:rPr>
          <w:rFonts w:eastAsiaTheme="minorEastAsia"/>
          <w:smallCaps w:val="0"/>
          <w:sz w:val="22"/>
        </w:rPr>
      </w:pPr>
      <w:hyperlink w:anchor="_Toc25930049" w:history="1">
        <w:r w:rsidR="00C44F46" w:rsidRPr="00D65030">
          <w:rPr>
            <w:rStyle w:val="Hyperlink"/>
          </w:rPr>
          <w:t>Microsoft Power Platform</w:t>
        </w:r>
        <w:r w:rsidR="00C44F46">
          <w:tab/>
        </w:r>
        <w:r w:rsidR="00C44F46">
          <w:fldChar w:fldCharType="begin"/>
        </w:r>
        <w:r w:rsidR="00C44F46">
          <w:instrText xml:space="preserve"> PAGEREF _Toc25930049 \h </w:instrText>
        </w:r>
        <w:r w:rsidR="00C44F46">
          <w:fldChar w:fldCharType="separate"/>
        </w:r>
        <w:r w:rsidR="00C44F46">
          <w:t>73</w:t>
        </w:r>
        <w:r w:rsidR="00C44F46">
          <w:fldChar w:fldCharType="end"/>
        </w:r>
      </w:hyperlink>
    </w:p>
    <w:p w14:paraId="2F4AD841" w14:textId="18B29348" w:rsidR="00C44F46" w:rsidRDefault="00D11A59">
      <w:pPr>
        <w:pStyle w:val="TOC3"/>
        <w:rPr>
          <w:rFonts w:eastAsiaTheme="minorEastAsia"/>
          <w:smallCaps w:val="0"/>
          <w:sz w:val="22"/>
        </w:rPr>
      </w:pPr>
      <w:hyperlink w:anchor="_Toc25930050" w:history="1">
        <w:r w:rsidR="00C44F46" w:rsidRPr="00D65030">
          <w:rPr>
            <w:rStyle w:val="Hyperlink"/>
          </w:rPr>
          <w:t>GitHubi pakkumised</w:t>
        </w:r>
        <w:r w:rsidR="00C44F46">
          <w:tab/>
        </w:r>
        <w:r w:rsidR="00C44F46">
          <w:fldChar w:fldCharType="begin"/>
        </w:r>
        <w:r w:rsidR="00C44F46">
          <w:instrText xml:space="preserve"> PAGEREF _Toc25930050 \h </w:instrText>
        </w:r>
        <w:r w:rsidR="00C44F46">
          <w:fldChar w:fldCharType="separate"/>
        </w:r>
        <w:r w:rsidR="00C44F46">
          <w:t>74</w:t>
        </w:r>
        <w:r w:rsidR="00C44F46">
          <w:fldChar w:fldCharType="end"/>
        </w:r>
      </w:hyperlink>
    </w:p>
    <w:p w14:paraId="655703B0" w14:textId="5DE9C4B9" w:rsidR="00C44F46" w:rsidRDefault="00D11A59">
      <w:pPr>
        <w:pStyle w:val="TOC3"/>
        <w:rPr>
          <w:rFonts w:eastAsiaTheme="minorEastAsia"/>
          <w:smallCaps w:val="0"/>
          <w:sz w:val="22"/>
        </w:rPr>
      </w:pPr>
      <w:hyperlink w:anchor="_Toc25930051" w:history="1">
        <w:r w:rsidR="00C44F46" w:rsidRPr="00D65030">
          <w:rPr>
            <w:rStyle w:val="Hyperlink"/>
          </w:rPr>
          <w:t>Microsoft Kaizala Pro</w:t>
        </w:r>
        <w:r w:rsidR="00C44F46">
          <w:tab/>
        </w:r>
        <w:r w:rsidR="00C44F46">
          <w:fldChar w:fldCharType="begin"/>
        </w:r>
        <w:r w:rsidR="00C44F46">
          <w:instrText xml:space="preserve"> PAGEREF _Toc25930051 \h </w:instrText>
        </w:r>
        <w:r w:rsidR="00C44F46">
          <w:fldChar w:fldCharType="separate"/>
        </w:r>
        <w:r w:rsidR="00C44F46">
          <w:t>75</w:t>
        </w:r>
        <w:r w:rsidR="00C44F46">
          <w:fldChar w:fldCharType="end"/>
        </w:r>
      </w:hyperlink>
    </w:p>
    <w:p w14:paraId="56355B1E" w14:textId="37629408" w:rsidR="00C44F46" w:rsidRDefault="00D11A59">
      <w:pPr>
        <w:pStyle w:val="TOC3"/>
        <w:rPr>
          <w:rFonts w:eastAsiaTheme="minorEastAsia"/>
          <w:smallCaps w:val="0"/>
          <w:sz w:val="22"/>
        </w:rPr>
      </w:pPr>
      <w:hyperlink w:anchor="_Toc25930052" w:history="1">
        <w:r w:rsidR="00C44F46" w:rsidRPr="00D65030">
          <w:rPr>
            <w:rStyle w:val="Hyperlink"/>
          </w:rPr>
          <w:t>Microsofti pilveteenuste rakenduse turve</w:t>
        </w:r>
        <w:r w:rsidR="00C44F46">
          <w:tab/>
        </w:r>
        <w:r w:rsidR="00C44F46">
          <w:fldChar w:fldCharType="begin"/>
        </w:r>
        <w:r w:rsidR="00C44F46">
          <w:instrText xml:space="preserve"> PAGEREF _Toc25930052 \h </w:instrText>
        </w:r>
        <w:r w:rsidR="00C44F46">
          <w:fldChar w:fldCharType="separate"/>
        </w:r>
        <w:r w:rsidR="00C44F46">
          <w:t>75</w:t>
        </w:r>
        <w:r w:rsidR="00C44F46">
          <w:fldChar w:fldCharType="end"/>
        </w:r>
      </w:hyperlink>
    </w:p>
    <w:p w14:paraId="57F5621E" w14:textId="641DFD91" w:rsidR="00C44F46" w:rsidRDefault="00D11A59">
      <w:pPr>
        <w:pStyle w:val="TOC3"/>
        <w:rPr>
          <w:rFonts w:eastAsiaTheme="minorEastAsia"/>
          <w:smallCaps w:val="0"/>
          <w:sz w:val="22"/>
        </w:rPr>
      </w:pPr>
      <w:hyperlink w:anchor="_Toc25930053" w:history="1">
        <w:r w:rsidR="00C44F46" w:rsidRPr="00D65030">
          <w:rPr>
            <w:rStyle w:val="Hyperlink"/>
          </w:rPr>
          <w:t>Microsoft Graphi andmeühendus ISV-dele</w:t>
        </w:r>
        <w:r w:rsidR="00C44F46">
          <w:tab/>
        </w:r>
        <w:r w:rsidR="00C44F46">
          <w:fldChar w:fldCharType="begin"/>
        </w:r>
        <w:r w:rsidR="00C44F46">
          <w:instrText xml:space="preserve"> PAGEREF _Toc25930053 \h </w:instrText>
        </w:r>
        <w:r w:rsidR="00C44F46">
          <w:fldChar w:fldCharType="separate"/>
        </w:r>
        <w:r w:rsidR="00C44F46">
          <w:t>75</w:t>
        </w:r>
        <w:r w:rsidR="00C44F46">
          <w:fldChar w:fldCharType="end"/>
        </w:r>
      </w:hyperlink>
    </w:p>
    <w:p w14:paraId="7BC1F907" w14:textId="1E25CC6D" w:rsidR="00C44F46" w:rsidRDefault="00D11A59">
      <w:pPr>
        <w:pStyle w:val="TOC3"/>
        <w:rPr>
          <w:rFonts w:eastAsiaTheme="minorEastAsia"/>
          <w:smallCaps w:val="0"/>
          <w:sz w:val="22"/>
        </w:rPr>
      </w:pPr>
      <w:hyperlink w:anchor="_Toc25930054" w:history="1">
        <w:r w:rsidR="00C44F46" w:rsidRPr="00D65030">
          <w:rPr>
            <w:rStyle w:val="Hyperlink"/>
          </w:rPr>
          <w:t>Microsoft Intune</w:t>
        </w:r>
        <w:r w:rsidR="00C44F46">
          <w:tab/>
        </w:r>
        <w:r w:rsidR="00C44F46">
          <w:fldChar w:fldCharType="begin"/>
        </w:r>
        <w:r w:rsidR="00C44F46">
          <w:instrText xml:space="preserve"> PAGEREF _Toc25930054 \h </w:instrText>
        </w:r>
        <w:r w:rsidR="00C44F46">
          <w:fldChar w:fldCharType="separate"/>
        </w:r>
        <w:r w:rsidR="00C44F46">
          <w:t>76</w:t>
        </w:r>
        <w:r w:rsidR="00C44F46">
          <w:fldChar w:fldCharType="end"/>
        </w:r>
      </w:hyperlink>
    </w:p>
    <w:p w14:paraId="5B7B8378" w14:textId="455210A4" w:rsidR="00C44F46" w:rsidRDefault="00D11A59">
      <w:pPr>
        <w:pStyle w:val="TOC3"/>
        <w:rPr>
          <w:rFonts w:eastAsiaTheme="minorEastAsia"/>
          <w:smallCaps w:val="0"/>
          <w:sz w:val="22"/>
        </w:rPr>
      </w:pPr>
      <w:hyperlink w:anchor="_Toc25930055" w:history="1">
        <w:r w:rsidR="00C44F46" w:rsidRPr="00D65030">
          <w:rPr>
            <w:rStyle w:val="Hyperlink"/>
          </w:rPr>
          <w:t>Microsoft Learning</w:t>
        </w:r>
        <w:r w:rsidR="00C44F46">
          <w:tab/>
        </w:r>
        <w:r w:rsidR="00C44F46">
          <w:fldChar w:fldCharType="begin"/>
        </w:r>
        <w:r w:rsidR="00C44F46">
          <w:instrText xml:space="preserve"> PAGEREF _Toc25930055 \h </w:instrText>
        </w:r>
        <w:r w:rsidR="00C44F46">
          <w:fldChar w:fldCharType="separate"/>
        </w:r>
        <w:r w:rsidR="00C44F46">
          <w:t>76</w:t>
        </w:r>
        <w:r w:rsidR="00C44F46">
          <w:fldChar w:fldCharType="end"/>
        </w:r>
      </w:hyperlink>
    </w:p>
    <w:p w14:paraId="2C6F6B3C" w14:textId="3327C561" w:rsidR="00C44F46" w:rsidRDefault="00D11A59">
      <w:pPr>
        <w:pStyle w:val="TOC3"/>
        <w:rPr>
          <w:rFonts w:eastAsiaTheme="minorEastAsia"/>
          <w:smallCaps w:val="0"/>
          <w:sz w:val="22"/>
        </w:rPr>
      </w:pPr>
      <w:hyperlink w:anchor="_Toc25930056" w:history="1">
        <w:r w:rsidR="00C44F46" w:rsidRPr="00D65030">
          <w:rPr>
            <w:rStyle w:val="Hyperlink"/>
          </w:rPr>
          <w:t>Minecraft: Education Edition</w:t>
        </w:r>
        <w:r w:rsidR="00C44F46">
          <w:tab/>
        </w:r>
        <w:r w:rsidR="00C44F46">
          <w:fldChar w:fldCharType="begin"/>
        </w:r>
        <w:r w:rsidR="00C44F46">
          <w:instrText xml:space="preserve"> PAGEREF _Toc25930056 \h </w:instrText>
        </w:r>
        <w:r w:rsidR="00C44F46">
          <w:fldChar w:fldCharType="separate"/>
        </w:r>
        <w:r w:rsidR="00C44F46">
          <w:t>77</w:t>
        </w:r>
        <w:r w:rsidR="00C44F46">
          <w:fldChar w:fldCharType="end"/>
        </w:r>
      </w:hyperlink>
    </w:p>
    <w:p w14:paraId="4971B211" w14:textId="583320A6" w:rsidR="00C44F46" w:rsidRDefault="00D11A59">
      <w:pPr>
        <w:pStyle w:val="TOC3"/>
        <w:rPr>
          <w:rFonts w:eastAsiaTheme="minorEastAsia"/>
          <w:smallCaps w:val="0"/>
          <w:sz w:val="22"/>
        </w:rPr>
      </w:pPr>
      <w:hyperlink w:anchor="_Toc25930057" w:history="1">
        <w:r w:rsidR="00C44F46" w:rsidRPr="00D65030">
          <w:rPr>
            <w:rStyle w:val="Hyperlink"/>
          </w:rPr>
          <w:t>Visual Studio GitHub Enterprise'iga</w:t>
        </w:r>
        <w:r w:rsidR="00C44F46">
          <w:tab/>
        </w:r>
        <w:r w:rsidR="00C44F46">
          <w:fldChar w:fldCharType="begin"/>
        </w:r>
        <w:r w:rsidR="00C44F46">
          <w:instrText xml:space="preserve"> PAGEREF _Toc25930057 \h </w:instrText>
        </w:r>
        <w:r w:rsidR="00C44F46">
          <w:fldChar w:fldCharType="separate"/>
        </w:r>
        <w:r w:rsidR="00C44F46">
          <w:t>77</w:t>
        </w:r>
        <w:r w:rsidR="00C44F46">
          <w:fldChar w:fldCharType="end"/>
        </w:r>
      </w:hyperlink>
    </w:p>
    <w:p w14:paraId="29C904C7" w14:textId="54315113" w:rsidR="00C44F46" w:rsidRDefault="00D11A59">
      <w:pPr>
        <w:pStyle w:val="TOC1"/>
        <w:rPr>
          <w:rFonts w:eastAsiaTheme="minorEastAsia"/>
          <w:b w:val="0"/>
          <w:caps w:val="0"/>
          <w:noProof/>
          <w:sz w:val="22"/>
          <w:szCs w:val="22"/>
        </w:rPr>
      </w:pPr>
      <w:hyperlink w:anchor="_Toc25930058" w:history="1">
        <w:r w:rsidR="00C44F46" w:rsidRPr="00D65030">
          <w:rPr>
            <w:rStyle w:val="Hyperlink"/>
            <w:noProof/>
          </w:rPr>
          <w:t>Sõnastik</w:t>
        </w:r>
        <w:r w:rsidR="00C44F46">
          <w:rPr>
            <w:noProof/>
          </w:rPr>
          <w:tab/>
        </w:r>
        <w:r w:rsidR="00C44F46">
          <w:rPr>
            <w:noProof/>
          </w:rPr>
          <w:fldChar w:fldCharType="begin"/>
        </w:r>
        <w:r w:rsidR="00C44F46">
          <w:rPr>
            <w:noProof/>
          </w:rPr>
          <w:instrText xml:space="preserve"> PAGEREF _Toc25930058 \h </w:instrText>
        </w:r>
        <w:r w:rsidR="00C44F46">
          <w:rPr>
            <w:noProof/>
          </w:rPr>
        </w:r>
        <w:r w:rsidR="00C44F46">
          <w:rPr>
            <w:noProof/>
          </w:rPr>
          <w:fldChar w:fldCharType="separate"/>
        </w:r>
        <w:r w:rsidR="00C44F46">
          <w:rPr>
            <w:noProof/>
          </w:rPr>
          <w:t>79</w:t>
        </w:r>
        <w:r w:rsidR="00C44F46">
          <w:rPr>
            <w:noProof/>
          </w:rPr>
          <w:fldChar w:fldCharType="end"/>
        </w:r>
      </w:hyperlink>
    </w:p>
    <w:p w14:paraId="1FC90E87" w14:textId="6688B92C" w:rsidR="00C44F46" w:rsidRDefault="00D11A59">
      <w:pPr>
        <w:pStyle w:val="TOC2"/>
        <w:rPr>
          <w:rFonts w:eastAsiaTheme="minorEastAsia"/>
          <w:smallCaps w:val="0"/>
          <w:sz w:val="22"/>
        </w:rPr>
      </w:pPr>
      <w:hyperlink w:anchor="_Toc25930059" w:history="1">
        <w:r w:rsidR="00C44F46" w:rsidRPr="00D65030">
          <w:rPr>
            <w:rStyle w:val="Hyperlink"/>
          </w:rPr>
          <w:t>Atribuudid</w:t>
        </w:r>
        <w:r w:rsidR="00C44F46">
          <w:tab/>
        </w:r>
        <w:r w:rsidR="00C44F46">
          <w:fldChar w:fldCharType="begin"/>
        </w:r>
        <w:r w:rsidR="00C44F46">
          <w:instrText xml:space="preserve"> PAGEREF _Toc25930059 \h </w:instrText>
        </w:r>
        <w:r w:rsidR="00C44F46">
          <w:fldChar w:fldCharType="separate"/>
        </w:r>
        <w:r w:rsidR="00C44F46">
          <w:t>79</w:t>
        </w:r>
        <w:r w:rsidR="00C44F46">
          <w:fldChar w:fldCharType="end"/>
        </w:r>
      </w:hyperlink>
    </w:p>
    <w:p w14:paraId="7F3F0869" w14:textId="11E5C53E" w:rsidR="00C44F46" w:rsidRDefault="00D11A59">
      <w:pPr>
        <w:pStyle w:val="TOC2"/>
        <w:rPr>
          <w:rFonts w:eastAsiaTheme="minorEastAsia"/>
          <w:smallCaps w:val="0"/>
          <w:sz w:val="22"/>
        </w:rPr>
      </w:pPr>
      <w:hyperlink w:anchor="_Toc25930060" w:history="1">
        <w:r w:rsidR="00C44F46" w:rsidRPr="00D65030">
          <w:rPr>
            <w:rStyle w:val="Hyperlink"/>
          </w:rPr>
          <w:t>Rea väärtused</w:t>
        </w:r>
        <w:r w:rsidR="00C44F46">
          <w:tab/>
        </w:r>
        <w:r w:rsidR="00C44F46">
          <w:fldChar w:fldCharType="begin"/>
        </w:r>
        <w:r w:rsidR="00C44F46">
          <w:instrText xml:space="preserve"> PAGEREF _Toc25930060 \h </w:instrText>
        </w:r>
        <w:r w:rsidR="00C44F46">
          <w:fldChar w:fldCharType="separate"/>
        </w:r>
        <w:r w:rsidR="00C44F46">
          <w:t>80</w:t>
        </w:r>
        <w:r w:rsidR="00C44F46">
          <w:fldChar w:fldCharType="end"/>
        </w:r>
      </w:hyperlink>
    </w:p>
    <w:p w14:paraId="3032AD44" w14:textId="7AAAC43D" w:rsidR="00C44F46" w:rsidRDefault="00D11A59">
      <w:pPr>
        <w:pStyle w:val="TOC2"/>
        <w:rPr>
          <w:rFonts w:eastAsiaTheme="minorEastAsia"/>
          <w:smallCaps w:val="0"/>
          <w:sz w:val="22"/>
        </w:rPr>
      </w:pPr>
      <w:hyperlink w:anchor="_Toc25930061" w:history="1">
        <w:r w:rsidR="00C44F46" w:rsidRPr="00D65030">
          <w:rPr>
            <w:rStyle w:val="Hyperlink"/>
          </w:rPr>
          <w:t>Veerupäised</w:t>
        </w:r>
        <w:r w:rsidR="00C44F46">
          <w:tab/>
        </w:r>
        <w:r w:rsidR="00C44F46">
          <w:fldChar w:fldCharType="begin"/>
        </w:r>
        <w:r w:rsidR="00C44F46">
          <w:instrText xml:space="preserve"> PAGEREF _Toc25930061 \h </w:instrText>
        </w:r>
        <w:r w:rsidR="00C44F46">
          <w:fldChar w:fldCharType="separate"/>
        </w:r>
        <w:r w:rsidR="00C44F46">
          <w:t>80</w:t>
        </w:r>
        <w:r w:rsidR="00C44F46">
          <w:fldChar w:fldCharType="end"/>
        </w:r>
      </w:hyperlink>
    </w:p>
    <w:p w14:paraId="232DCCC4" w14:textId="344E5798" w:rsidR="00C44F46" w:rsidRDefault="00D11A59">
      <w:pPr>
        <w:pStyle w:val="TOC2"/>
        <w:rPr>
          <w:rFonts w:eastAsiaTheme="minorEastAsia"/>
          <w:smallCaps w:val="0"/>
          <w:sz w:val="22"/>
        </w:rPr>
      </w:pPr>
      <w:hyperlink w:anchor="_Toc25930062" w:history="1">
        <w:r w:rsidR="00C44F46" w:rsidRPr="00D65030">
          <w:rPr>
            <w:rStyle w:val="Hyperlink"/>
          </w:rPr>
          <w:t>Definitsioonid</w:t>
        </w:r>
        <w:r w:rsidR="00C44F46">
          <w:tab/>
        </w:r>
        <w:r w:rsidR="00C44F46">
          <w:fldChar w:fldCharType="begin"/>
        </w:r>
        <w:r w:rsidR="00C44F46">
          <w:instrText xml:space="preserve"> PAGEREF _Toc25930062 \h </w:instrText>
        </w:r>
        <w:r w:rsidR="00C44F46">
          <w:fldChar w:fldCharType="separate"/>
        </w:r>
        <w:r w:rsidR="00C44F46">
          <w:t>81</w:t>
        </w:r>
        <w:r w:rsidR="00C44F46">
          <w:fldChar w:fldCharType="end"/>
        </w:r>
      </w:hyperlink>
    </w:p>
    <w:p w14:paraId="2F15447C" w14:textId="3D2D8FA4" w:rsidR="00C44F46" w:rsidRDefault="00D11A59">
      <w:pPr>
        <w:pStyle w:val="TOC1"/>
        <w:rPr>
          <w:rFonts w:eastAsiaTheme="minorEastAsia"/>
          <w:b w:val="0"/>
          <w:caps w:val="0"/>
          <w:noProof/>
          <w:sz w:val="22"/>
          <w:szCs w:val="22"/>
        </w:rPr>
      </w:pPr>
      <w:hyperlink w:anchor="_Toc25930063" w:history="1">
        <w:r w:rsidR="00C44F46" w:rsidRPr="00D65030">
          <w:rPr>
            <w:rStyle w:val="Hyperlink"/>
            <w:noProof/>
          </w:rPr>
          <w:t>Lisa A – CAL-i/ML-iga samaväärsed litsentsid</w:t>
        </w:r>
        <w:r w:rsidR="00C44F46">
          <w:rPr>
            <w:noProof/>
          </w:rPr>
          <w:tab/>
        </w:r>
        <w:r w:rsidR="00C44F46">
          <w:rPr>
            <w:noProof/>
          </w:rPr>
          <w:fldChar w:fldCharType="begin"/>
        </w:r>
        <w:r w:rsidR="00C44F46">
          <w:rPr>
            <w:noProof/>
          </w:rPr>
          <w:instrText xml:space="preserve"> PAGEREF _Toc25930063 \h </w:instrText>
        </w:r>
        <w:r w:rsidR="00C44F46">
          <w:rPr>
            <w:noProof/>
          </w:rPr>
        </w:r>
        <w:r w:rsidR="00C44F46">
          <w:rPr>
            <w:noProof/>
          </w:rPr>
          <w:fldChar w:fldCharType="separate"/>
        </w:r>
        <w:r w:rsidR="00C44F46">
          <w:rPr>
            <w:noProof/>
          </w:rPr>
          <w:t>84</w:t>
        </w:r>
        <w:r w:rsidR="00C44F46">
          <w:rPr>
            <w:noProof/>
          </w:rPr>
          <w:fldChar w:fldCharType="end"/>
        </w:r>
      </w:hyperlink>
    </w:p>
    <w:p w14:paraId="5DF1153F" w14:textId="1B898B92" w:rsidR="00C44F46" w:rsidRDefault="00D11A59">
      <w:pPr>
        <w:pStyle w:val="TOC1"/>
        <w:rPr>
          <w:rFonts w:eastAsiaTheme="minorEastAsia"/>
          <w:b w:val="0"/>
          <w:caps w:val="0"/>
          <w:noProof/>
          <w:sz w:val="22"/>
          <w:szCs w:val="22"/>
        </w:rPr>
      </w:pPr>
      <w:hyperlink w:anchor="_Toc25930064" w:history="1">
        <w:r w:rsidR="00C44F46" w:rsidRPr="00D65030">
          <w:rPr>
            <w:rStyle w:val="Hyperlink"/>
            <w:noProof/>
          </w:rPr>
          <w:t>Lisa B – tarkvarakindlustus</w:t>
        </w:r>
        <w:r w:rsidR="00C44F46">
          <w:rPr>
            <w:noProof/>
          </w:rPr>
          <w:tab/>
        </w:r>
        <w:r w:rsidR="00C44F46">
          <w:rPr>
            <w:noProof/>
          </w:rPr>
          <w:fldChar w:fldCharType="begin"/>
        </w:r>
        <w:r w:rsidR="00C44F46">
          <w:rPr>
            <w:noProof/>
          </w:rPr>
          <w:instrText xml:space="preserve"> PAGEREF _Toc25930064 \h </w:instrText>
        </w:r>
        <w:r w:rsidR="00C44F46">
          <w:rPr>
            <w:noProof/>
          </w:rPr>
        </w:r>
        <w:r w:rsidR="00C44F46">
          <w:rPr>
            <w:noProof/>
          </w:rPr>
          <w:fldChar w:fldCharType="separate"/>
        </w:r>
        <w:r w:rsidR="00C44F46">
          <w:rPr>
            <w:noProof/>
          </w:rPr>
          <w:t>85</w:t>
        </w:r>
        <w:r w:rsidR="00C44F46">
          <w:rPr>
            <w:noProof/>
          </w:rPr>
          <w:fldChar w:fldCharType="end"/>
        </w:r>
      </w:hyperlink>
    </w:p>
    <w:p w14:paraId="04C907AE" w14:textId="1DB7FD41" w:rsidR="00C44F46" w:rsidRDefault="00D11A59">
      <w:pPr>
        <w:pStyle w:val="TOC2"/>
        <w:rPr>
          <w:rFonts w:eastAsiaTheme="minorEastAsia"/>
          <w:smallCaps w:val="0"/>
          <w:sz w:val="22"/>
        </w:rPr>
      </w:pPr>
      <w:hyperlink w:anchor="_Toc25930065" w:history="1">
        <w:r w:rsidR="00C44F46" w:rsidRPr="00D65030">
          <w:rPr>
            <w:rStyle w:val="Hyperlink"/>
          </w:rPr>
          <w:t>Tarkvarakindlustuse ostmine</w:t>
        </w:r>
        <w:r w:rsidR="00C44F46">
          <w:tab/>
        </w:r>
        <w:r w:rsidR="00C44F46">
          <w:fldChar w:fldCharType="begin"/>
        </w:r>
        <w:r w:rsidR="00C44F46">
          <w:instrText xml:space="preserve"> PAGEREF _Toc25930065 \h </w:instrText>
        </w:r>
        <w:r w:rsidR="00C44F46">
          <w:fldChar w:fldCharType="separate"/>
        </w:r>
        <w:r w:rsidR="00C44F46">
          <w:t>85</w:t>
        </w:r>
        <w:r w:rsidR="00C44F46">
          <w:fldChar w:fldCharType="end"/>
        </w:r>
      </w:hyperlink>
    </w:p>
    <w:p w14:paraId="2F384001" w14:textId="14E64DFA" w:rsidR="00C44F46" w:rsidRDefault="00D11A59">
      <w:pPr>
        <w:pStyle w:val="TOC2"/>
        <w:rPr>
          <w:rFonts w:eastAsiaTheme="minorEastAsia"/>
          <w:smallCaps w:val="0"/>
          <w:sz w:val="22"/>
        </w:rPr>
      </w:pPr>
      <w:hyperlink w:anchor="_Toc25930066" w:history="1">
        <w:r w:rsidR="00C44F46" w:rsidRPr="00D65030">
          <w:rPr>
            <w:rStyle w:val="Hyperlink"/>
          </w:rPr>
          <w:t>Tarkvarakindlustuse uuendamine</w:t>
        </w:r>
        <w:r w:rsidR="00C44F46">
          <w:tab/>
        </w:r>
        <w:r w:rsidR="00C44F46">
          <w:fldChar w:fldCharType="begin"/>
        </w:r>
        <w:r w:rsidR="00C44F46">
          <w:instrText xml:space="preserve"> PAGEREF _Toc25930066 \h </w:instrText>
        </w:r>
        <w:r w:rsidR="00C44F46">
          <w:fldChar w:fldCharType="separate"/>
        </w:r>
        <w:r w:rsidR="00C44F46">
          <w:t>85</w:t>
        </w:r>
        <w:r w:rsidR="00C44F46">
          <w:fldChar w:fldCharType="end"/>
        </w:r>
      </w:hyperlink>
    </w:p>
    <w:p w14:paraId="1BFC3D22" w14:textId="28AA4F08" w:rsidR="00C44F46" w:rsidRDefault="00D11A59">
      <w:pPr>
        <w:pStyle w:val="TOC2"/>
        <w:rPr>
          <w:rFonts w:eastAsiaTheme="minorEastAsia"/>
          <w:smallCaps w:val="0"/>
          <w:sz w:val="22"/>
        </w:rPr>
      </w:pPr>
      <w:hyperlink w:anchor="_Toc25930067" w:history="1">
        <w:r w:rsidR="00C44F46" w:rsidRPr="00D65030">
          <w:rPr>
            <w:rStyle w:val="Hyperlink"/>
          </w:rPr>
          <w:t>Siirdelitsents kasutusest eemaldatud või lõppevate toodete puhul</w:t>
        </w:r>
        <w:r w:rsidR="00C44F46">
          <w:tab/>
        </w:r>
        <w:r w:rsidR="00C44F46">
          <w:fldChar w:fldCharType="begin"/>
        </w:r>
        <w:r w:rsidR="00C44F46">
          <w:instrText xml:space="preserve"> PAGEREF _Toc25930067 \h </w:instrText>
        </w:r>
        <w:r w:rsidR="00C44F46">
          <w:fldChar w:fldCharType="separate"/>
        </w:r>
        <w:r w:rsidR="00C44F46">
          <w:t>86</w:t>
        </w:r>
        <w:r w:rsidR="00C44F46">
          <w:fldChar w:fldCharType="end"/>
        </w:r>
      </w:hyperlink>
    </w:p>
    <w:p w14:paraId="36C201DE" w14:textId="5701CEF3" w:rsidR="00C44F46" w:rsidRDefault="00D11A59">
      <w:pPr>
        <w:pStyle w:val="TOC2"/>
        <w:rPr>
          <w:rFonts w:eastAsiaTheme="minorEastAsia"/>
          <w:smallCaps w:val="0"/>
          <w:sz w:val="22"/>
        </w:rPr>
      </w:pPr>
      <w:hyperlink w:anchor="_Toc25930068" w:history="1">
        <w:r w:rsidR="00C44F46" w:rsidRPr="00D65030">
          <w:rPr>
            <w:rStyle w:val="Hyperlink"/>
          </w:rPr>
          <w:t>Tarkvarakindlustuse eelised</w:t>
        </w:r>
        <w:r w:rsidR="00C44F46">
          <w:tab/>
        </w:r>
        <w:r w:rsidR="00C44F46">
          <w:fldChar w:fldCharType="begin"/>
        </w:r>
        <w:r w:rsidR="00C44F46">
          <w:instrText xml:space="preserve"> PAGEREF _Toc25930068 \h </w:instrText>
        </w:r>
        <w:r w:rsidR="00C44F46">
          <w:fldChar w:fldCharType="separate"/>
        </w:r>
        <w:r w:rsidR="00C44F46">
          <w:t>86</w:t>
        </w:r>
        <w:r w:rsidR="00C44F46">
          <w:fldChar w:fldCharType="end"/>
        </w:r>
      </w:hyperlink>
    </w:p>
    <w:p w14:paraId="4BCE642F" w14:textId="42B8A49F" w:rsidR="00C44F46" w:rsidRDefault="00D11A59">
      <w:pPr>
        <w:pStyle w:val="TOC2"/>
        <w:rPr>
          <w:rFonts w:eastAsiaTheme="minorEastAsia"/>
          <w:smallCaps w:val="0"/>
          <w:sz w:val="22"/>
        </w:rPr>
      </w:pPr>
      <w:hyperlink w:anchor="_Toc25930069" w:history="1">
        <w:r w:rsidR="00C44F46" w:rsidRPr="00D65030">
          <w:rPr>
            <w:rStyle w:val="Hyperlink"/>
          </w:rPr>
          <w:t>Laiendatud turbevärskendused</w:t>
        </w:r>
        <w:r w:rsidR="00C44F46">
          <w:tab/>
        </w:r>
        <w:r w:rsidR="00C44F46">
          <w:fldChar w:fldCharType="begin"/>
        </w:r>
        <w:r w:rsidR="00C44F46">
          <w:instrText xml:space="preserve"> PAGEREF _Toc25930069 \h </w:instrText>
        </w:r>
        <w:r w:rsidR="00C44F46">
          <w:fldChar w:fldCharType="separate"/>
        </w:r>
        <w:r w:rsidR="00C44F46">
          <w:t>96</w:t>
        </w:r>
        <w:r w:rsidR="00C44F46">
          <w:fldChar w:fldCharType="end"/>
        </w:r>
      </w:hyperlink>
    </w:p>
    <w:p w14:paraId="47E6444D" w14:textId="58470156" w:rsidR="00C44F46" w:rsidRDefault="00D11A59">
      <w:pPr>
        <w:pStyle w:val="TOC1"/>
        <w:rPr>
          <w:rFonts w:eastAsiaTheme="minorEastAsia"/>
          <w:b w:val="0"/>
          <w:caps w:val="0"/>
          <w:noProof/>
          <w:sz w:val="22"/>
          <w:szCs w:val="22"/>
        </w:rPr>
      </w:pPr>
      <w:hyperlink w:anchor="_Toc25930070" w:history="1">
        <w:r w:rsidR="00C44F46" w:rsidRPr="00D65030">
          <w:rPr>
            <w:rStyle w:val="Hyperlink"/>
            <w:noProof/>
          </w:rPr>
          <w:t>Lisa C – lisalitsentsid ja muud üleviimislitsentsid</w:t>
        </w:r>
        <w:r w:rsidR="00C44F46">
          <w:rPr>
            <w:noProof/>
          </w:rPr>
          <w:tab/>
        </w:r>
        <w:r w:rsidR="00C44F46">
          <w:rPr>
            <w:noProof/>
          </w:rPr>
          <w:fldChar w:fldCharType="begin"/>
        </w:r>
        <w:r w:rsidR="00C44F46">
          <w:rPr>
            <w:noProof/>
          </w:rPr>
          <w:instrText xml:space="preserve"> PAGEREF _Toc25930070 \h </w:instrText>
        </w:r>
        <w:r w:rsidR="00C44F46">
          <w:rPr>
            <w:noProof/>
          </w:rPr>
        </w:r>
        <w:r w:rsidR="00C44F46">
          <w:rPr>
            <w:noProof/>
          </w:rPr>
          <w:fldChar w:fldCharType="separate"/>
        </w:r>
        <w:r w:rsidR="00C44F46">
          <w:rPr>
            <w:noProof/>
          </w:rPr>
          <w:t>98</w:t>
        </w:r>
        <w:r w:rsidR="00C44F46">
          <w:rPr>
            <w:noProof/>
          </w:rPr>
          <w:fldChar w:fldCharType="end"/>
        </w:r>
      </w:hyperlink>
    </w:p>
    <w:p w14:paraId="67D72705" w14:textId="043DC0F5" w:rsidR="00C44F46" w:rsidRDefault="00D11A59">
      <w:pPr>
        <w:pStyle w:val="TOC2"/>
        <w:rPr>
          <w:rFonts w:eastAsiaTheme="minorEastAsia"/>
          <w:smallCaps w:val="0"/>
          <w:sz w:val="22"/>
        </w:rPr>
      </w:pPr>
      <w:hyperlink w:anchor="_Toc25930071" w:history="1">
        <w:r w:rsidR="00C44F46" w:rsidRPr="00D65030">
          <w:rPr>
            <w:rStyle w:val="Hyperlink"/>
          </w:rPr>
          <w:t>Lisalitsentsid</w:t>
        </w:r>
        <w:r w:rsidR="00C44F46">
          <w:tab/>
        </w:r>
        <w:r w:rsidR="00C44F46">
          <w:fldChar w:fldCharType="begin"/>
        </w:r>
        <w:r w:rsidR="00C44F46">
          <w:instrText xml:space="preserve"> PAGEREF _Toc25930071 \h </w:instrText>
        </w:r>
        <w:r w:rsidR="00C44F46">
          <w:fldChar w:fldCharType="separate"/>
        </w:r>
        <w:r w:rsidR="00C44F46">
          <w:t>98</w:t>
        </w:r>
        <w:r w:rsidR="00C44F46">
          <w:fldChar w:fldCharType="end"/>
        </w:r>
      </w:hyperlink>
    </w:p>
    <w:p w14:paraId="4400DDFB" w14:textId="5056146A" w:rsidR="00C44F46" w:rsidRDefault="00D11A59">
      <w:pPr>
        <w:pStyle w:val="TOC3"/>
        <w:rPr>
          <w:rFonts w:eastAsiaTheme="minorEastAsia"/>
          <w:smallCaps w:val="0"/>
          <w:sz w:val="22"/>
        </w:rPr>
      </w:pPr>
      <w:hyperlink w:anchor="_Toc25930072" w:history="1">
        <w:r w:rsidR="00C44F46" w:rsidRPr="00D65030">
          <w:rPr>
            <w:rStyle w:val="Hyperlink"/>
          </w:rPr>
          <w:t>Windowsi lauaarvuti operatsioonisüsteem</w:t>
        </w:r>
        <w:r w:rsidR="00C44F46">
          <w:tab/>
        </w:r>
        <w:r w:rsidR="00C44F46">
          <w:fldChar w:fldCharType="begin"/>
        </w:r>
        <w:r w:rsidR="00C44F46">
          <w:instrText xml:space="preserve"> PAGEREF _Toc25930072 \h </w:instrText>
        </w:r>
        <w:r w:rsidR="00C44F46">
          <w:fldChar w:fldCharType="separate"/>
        </w:r>
        <w:r w:rsidR="00C44F46">
          <w:t>98</w:t>
        </w:r>
        <w:r w:rsidR="00C44F46">
          <w:fldChar w:fldCharType="end"/>
        </w:r>
      </w:hyperlink>
    </w:p>
    <w:p w14:paraId="7050C6FD" w14:textId="76F09FAF" w:rsidR="00C44F46" w:rsidRDefault="00D11A59">
      <w:pPr>
        <w:pStyle w:val="TOC3"/>
        <w:rPr>
          <w:rFonts w:eastAsiaTheme="minorEastAsia"/>
          <w:smallCaps w:val="0"/>
          <w:sz w:val="22"/>
        </w:rPr>
      </w:pPr>
      <w:hyperlink w:anchor="_Toc25930073" w:history="1">
        <w:r w:rsidR="00C44F46" w:rsidRPr="00D65030">
          <w:rPr>
            <w:rStyle w:val="Hyperlink"/>
          </w:rPr>
          <w:t>Microsoft Azure’i kasutajalepingud</w:t>
        </w:r>
        <w:r w:rsidR="00C44F46">
          <w:tab/>
        </w:r>
        <w:r w:rsidR="00C44F46">
          <w:fldChar w:fldCharType="begin"/>
        </w:r>
        <w:r w:rsidR="00C44F46">
          <w:instrText xml:space="preserve"> PAGEREF _Toc25930073 \h </w:instrText>
        </w:r>
        <w:r w:rsidR="00C44F46">
          <w:fldChar w:fldCharType="separate"/>
        </w:r>
        <w:r w:rsidR="00C44F46">
          <w:t>98</w:t>
        </w:r>
        <w:r w:rsidR="00C44F46">
          <w:fldChar w:fldCharType="end"/>
        </w:r>
      </w:hyperlink>
    </w:p>
    <w:p w14:paraId="65EECBD2" w14:textId="65A02D86" w:rsidR="00C44F46" w:rsidRDefault="00D11A59">
      <w:pPr>
        <w:pStyle w:val="TOC3"/>
        <w:rPr>
          <w:rFonts w:eastAsiaTheme="minorEastAsia"/>
          <w:smallCaps w:val="0"/>
          <w:sz w:val="22"/>
        </w:rPr>
      </w:pPr>
      <w:hyperlink w:anchor="_Toc25930074" w:history="1">
        <w:r w:rsidR="00C44F46" w:rsidRPr="00D65030">
          <w:rPr>
            <w:rStyle w:val="Hyperlink"/>
          </w:rPr>
          <w:t>Microsoft 365</w:t>
        </w:r>
        <w:r w:rsidR="00C44F46">
          <w:tab/>
        </w:r>
        <w:r w:rsidR="00C44F46">
          <w:fldChar w:fldCharType="begin"/>
        </w:r>
        <w:r w:rsidR="00C44F46">
          <w:instrText xml:space="preserve"> PAGEREF _Toc25930074 \h </w:instrText>
        </w:r>
        <w:r w:rsidR="00C44F46">
          <w:fldChar w:fldCharType="separate"/>
        </w:r>
        <w:r w:rsidR="00C44F46">
          <w:t>98</w:t>
        </w:r>
        <w:r w:rsidR="00C44F46">
          <w:fldChar w:fldCharType="end"/>
        </w:r>
      </w:hyperlink>
    </w:p>
    <w:p w14:paraId="150E377F" w14:textId="7A5E6BA2" w:rsidR="00C44F46" w:rsidRDefault="00D11A59">
      <w:pPr>
        <w:pStyle w:val="TOC3"/>
        <w:rPr>
          <w:rFonts w:eastAsiaTheme="minorEastAsia"/>
          <w:smallCaps w:val="0"/>
          <w:sz w:val="22"/>
        </w:rPr>
      </w:pPr>
      <w:hyperlink w:anchor="_Toc25930075" w:history="1">
        <w:r w:rsidR="00C44F46" w:rsidRPr="00D65030">
          <w:rPr>
            <w:rStyle w:val="Hyperlink"/>
          </w:rPr>
          <w:t>Enterprise Mobility + Security</w:t>
        </w:r>
        <w:r w:rsidR="00C44F46">
          <w:tab/>
        </w:r>
        <w:r w:rsidR="00C44F46">
          <w:fldChar w:fldCharType="begin"/>
        </w:r>
        <w:r w:rsidR="00C44F46">
          <w:instrText xml:space="preserve"> PAGEREF _Toc25930075 \h </w:instrText>
        </w:r>
        <w:r w:rsidR="00C44F46">
          <w:fldChar w:fldCharType="separate"/>
        </w:r>
        <w:r w:rsidR="00C44F46">
          <w:t>99</w:t>
        </w:r>
        <w:r w:rsidR="00C44F46">
          <w:fldChar w:fldCharType="end"/>
        </w:r>
      </w:hyperlink>
    </w:p>
    <w:p w14:paraId="5D73AE72" w14:textId="59801CBE" w:rsidR="00C44F46" w:rsidRDefault="00D11A59">
      <w:pPr>
        <w:pStyle w:val="TOC3"/>
        <w:rPr>
          <w:rFonts w:eastAsiaTheme="minorEastAsia"/>
          <w:smallCaps w:val="0"/>
          <w:sz w:val="22"/>
        </w:rPr>
      </w:pPr>
      <w:hyperlink w:anchor="_Toc25930076" w:history="1">
        <w:r w:rsidR="00C44F46" w:rsidRPr="00D65030">
          <w:rPr>
            <w:rStyle w:val="Hyperlink"/>
          </w:rPr>
          <w:t>Microsoft Dynamics 365 teenused</w:t>
        </w:r>
        <w:r w:rsidR="00C44F46">
          <w:tab/>
        </w:r>
        <w:r w:rsidR="00C44F46">
          <w:fldChar w:fldCharType="begin"/>
        </w:r>
        <w:r w:rsidR="00C44F46">
          <w:instrText xml:space="preserve"> PAGEREF _Toc25930076 \h </w:instrText>
        </w:r>
        <w:r w:rsidR="00C44F46">
          <w:fldChar w:fldCharType="separate"/>
        </w:r>
        <w:r w:rsidR="00C44F46">
          <w:t>99</w:t>
        </w:r>
        <w:r w:rsidR="00C44F46">
          <w:fldChar w:fldCharType="end"/>
        </w:r>
      </w:hyperlink>
    </w:p>
    <w:p w14:paraId="39F824CE" w14:textId="4BB32B14" w:rsidR="00C44F46" w:rsidRDefault="00D11A59">
      <w:pPr>
        <w:pStyle w:val="TOC3"/>
        <w:rPr>
          <w:rFonts w:eastAsiaTheme="minorEastAsia"/>
          <w:smallCaps w:val="0"/>
          <w:sz w:val="22"/>
        </w:rPr>
      </w:pPr>
      <w:hyperlink w:anchor="_Toc25930077" w:history="1">
        <w:r w:rsidR="00C44F46" w:rsidRPr="00D65030">
          <w:rPr>
            <w:rStyle w:val="Hyperlink"/>
          </w:rPr>
          <w:t>Office 365 rakendused</w:t>
        </w:r>
        <w:r w:rsidR="00C44F46">
          <w:tab/>
        </w:r>
        <w:r w:rsidR="00C44F46">
          <w:fldChar w:fldCharType="begin"/>
        </w:r>
        <w:r w:rsidR="00C44F46">
          <w:instrText xml:space="preserve"> PAGEREF _Toc25930077 \h </w:instrText>
        </w:r>
        <w:r w:rsidR="00C44F46">
          <w:fldChar w:fldCharType="separate"/>
        </w:r>
        <w:r w:rsidR="00C44F46">
          <w:t>99</w:t>
        </w:r>
        <w:r w:rsidR="00C44F46">
          <w:fldChar w:fldCharType="end"/>
        </w:r>
      </w:hyperlink>
    </w:p>
    <w:p w14:paraId="7FA8C10F" w14:textId="56D89C31" w:rsidR="00C44F46" w:rsidRDefault="00D11A59">
      <w:pPr>
        <w:pStyle w:val="TOC3"/>
        <w:rPr>
          <w:rFonts w:eastAsiaTheme="minorEastAsia"/>
          <w:smallCaps w:val="0"/>
          <w:sz w:val="22"/>
        </w:rPr>
      </w:pPr>
      <w:hyperlink w:anchor="_Toc25930078" w:history="1">
        <w:r w:rsidR="00C44F46" w:rsidRPr="00D65030">
          <w:rPr>
            <w:rStyle w:val="Hyperlink"/>
          </w:rPr>
          <w:t>Office 365 komplektid</w:t>
        </w:r>
        <w:r w:rsidR="00C44F46">
          <w:tab/>
        </w:r>
        <w:r w:rsidR="00C44F46">
          <w:fldChar w:fldCharType="begin"/>
        </w:r>
        <w:r w:rsidR="00C44F46">
          <w:instrText xml:space="preserve"> PAGEREF _Toc25930078 \h </w:instrText>
        </w:r>
        <w:r w:rsidR="00C44F46">
          <w:fldChar w:fldCharType="separate"/>
        </w:r>
        <w:r w:rsidR="00C44F46">
          <w:t>99</w:t>
        </w:r>
        <w:r w:rsidR="00C44F46">
          <w:fldChar w:fldCharType="end"/>
        </w:r>
      </w:hyperlink>
    </w:p>
    <w:p w14:paraId="08034E92" w14:textId="51F92E67" w:rsidR="00C44F46" w:rsidRDefault="00D11A59">
      <w:pPr>
        <w:pStyle w:val="TOC3"/>
        <w:rPr>
          <w:rFonts w:eastAsiaTheme="minorEastAsia"/>
          <w:smallCaps w:val="0"/>
          <w:sz w:val="22"/>
        </w:rPr>
      </w:pPr>
      <w:hyperlink w:anchor="_Toc25930079" w:history="1">
        <w:r w:rsidR="00C44F46" w:rsidRPr="00D65030">
          <w:rPr>
            <w:rStyle w:val="Hyperlink"/>
          </w:rPr>
          <w:t>Office 365 täiustatud ohutõrje</w:t>
        </w:r>
        <w:r w:rsidR="00C44F46">
          <w:tab/>
        </w:r>
        <w:r w:rsidR="00C44F46">
          <w:fldChar w:fldCharType="begin"/>
        </w:r>
        <w:r w:rsidR="00C44F46">
          <w:instrText xml:space="preserve"> PAGEREF _Toc25930079 \h </w:instrText>
        </w:r>
        <w:r w:rsidR="00C44F46">
          <w:fldChar w:fldCharType="separate"/>
        </w:r>
        <w:r w:rsidR="00C44F46">
          <w:t>100</w:t>
        </w:r>
        <w:r w:rsidR="00C44F46">
          <w:fldChar w:fldCharType="end"/>
        </w:r>
      </w:hyperlink>
    </w:p>
    <w:p w14:paraId="01E9DCBB" w14:textId="429D4195" w:rsidR="00C44F46" w:rsidRDefault="00D11A59">
      <w:pPr>
        <w:pStyle w:val="TOC3"/>
        <w:rPr>
          <w:rFonts w:eastAsiaTheme="minorEastAsia"/>
          <w:smallCaps w:val="0"/>
          <w:sz w:val="22"/>
        </w:rPr>
      </w:pPr>
      <w:hyperlink w:anchor="_Toc25930080" w:history="1">
        <w:r w:rsidR="00C44F46" w:rsidRPr="00D65030">
          <w:rPr>
            <w:rStyle w:val="Hyperlink"/>
          </w:rPr>
          <w:t>Office 365 andmekao vältimise lisalitsents</w:t>
        </w:r>
        <w:r w:rsidR="00C44F46">
          <w:tab/>
        </w:r>
        <w:r w:rsidR="00C44F46">
          <w:fldChar w:fldCharType="begin"/>
        </w:r>
        <w:r w:rsidR="00C44F46">
          <w:instrText xml:space="preserve"> PAGEREF _Toc25930080 \h </w:instrText>
        </w:r>
        <w:r w:rsidR="00C44F46">
          <w:fldChar w:fldCharType="separate"/>
        </w:r>
        <w:r w:rsidR="00C44F46">
          <w:t>100</w:t>
        </w:r>
        <w:r w:rsidR="00C44F46">
          <w:fldChar w:fldCharType="end"/>
        </w:r>
      </w:hyperlink>
    </w:p>
    <w:p w14:paraId="03C5B36D" w14:textId="75A127E6" w:rsidR="00C44F46" w:rsidRDefault="00D11A59">
      <w:pPr>
        <w:pStyle w:val="TOC3"/>
        <w:rPr>
          <w:rFonts w:eastAsiaTheme="minorEastAsia"/>
          <w:smallCaps w:val="0"/>
          <w:sz w:val="22"/>
        </w:rPr>
      </w:pPr>
      <w:hyperlink w:anchor="_Toc25930081" w:history="1">
        <w:r w:rsidR="00C44F46" w:rsidRPr="00D65030">
          <w:rPr>
            <w:rStyle w:val="Hyperlink"/>
          </w:rPr>
          <w:t>Office 365 ohuanalüüs</w:t>
        </w:r>
        <w:r w:rsidR="00C44F46">
          <w:tab/>
        </w:r>
        <w:r w:rsidR="00C44F46">
          <w:fldChar w:fldCharType="begin"/>
        </w:r>
        <w:r w:rsidR="00C44F46">
          <w:instrText xml:space="preserve"> PAGEREF _Toc25930081 \h </w:instrText>
        </w:r>
        <w:r w:rsidR="00C44F46">
          <w:fldChar w:fldCharType="separate"/>
        </w:r>
        <w:r w:rsidR="00C44F46">
          <w:t>100</w:t>
        </w:r>
        <w:r w:rsidR="00C44F46">
          <w:fldChar w:fldCharType="end"/>
        </w:r>
      </w:hyperlink>
    </w:p>
    <w:p w14:paraId="528106A2" w14:textId="45E73C05" w:rsidR="00C44F46" w:rsidRDefault="00D11A59">
      <w:pPr>
        <w:pStyle w:val="TOC3"/>
        <w:rPr>
          <w:rFonts w:eastAsiaTheme="minorEastAsia"/>
          <w:smallCaps w:val="0"/>
          <w:sz w:val="22"/>
        </w:rPr>
      </w:pPr>
      <w:hyperlink w:anchor="_Toc25930082" w:history="1">
        <w:r w:rsidR="00C44F46" w:rsidRPr="00D65030">
          <w:rPr>
            <w:rStyle w:val="Hyperlink"/>
          </w:rPr>
          <w:t>Multi-Geo Capabilities rakenduses Office 365</w:t>
        </w:r>
        <w:r w:rsidR="00C44F46">
          <w:tab/>
        </w:r>
        <w:r w:rsidR="00C44F46">
          <w:fldChar w:fldCharType="begin"/>
        </w:r>
        <w:r w:rsidR="00C44F46">
          <w:instrText xml:space="preserve"> PAGEREF _Toc25930082 \h </w:instrText>
        </w:r>
        <w:r w:rsidR="00C44F46">
          <w:fldChar w:fldCharType="separate"/>
        </w:r>
        <w:r w:rsidR="00C44F46">
          <w:t>100</w:t>
        </w:r>
        <w:r w:rsidR="00C44F46">
          <w:fldChar w:fldCharType="end"/>
        </w:r>
      </w:hyperlink>
    </w:p>
    <w:p w14:paraId="3AE861DD" w14:textId="18B12AE4" w:rsidR="00C44F46" w:rsidRDefault="00D11A59">
      <w:pPr>
        <w:pStyle w:val="TOC3"/>
        <w:rPr>
          <w:rFonts w:eastAsiaTheme="minorEastAsia"/>
          <w:smallCaps w:val="0"/>
          <w:sz w:val="22"/>
        </w:rPr>
      </w:pPr>
      <w:hyperlink w:anchor="_Toc25930083" w:history="1">
        <w:r w:rsidR="00C44F46" w:rsidRPr="00D65030">
          <w:rPr>
            <w:rStyle w:val="Hyperlink"/>
          </w:rPr>
          <w:t>Heliteenused</w:t>
        </w:r>
        <w:r w:rsidR="00C44F46">
          <w:tab/>
        </w:r>
        <w:r w:rsidR="00C44F46">
          <w:fldChar w:fldCharType="begin"/>
        </w:r>
        <w:r w:rsidR="00C44F46">
          <w:instrText xml:space="preserve"> PAGEREF _Toc25930083 \h </w:instrText>
        </w:r>
        <w:r w:rsidR="00C44F46">
          <w:fldChar w:fldCharType="separate"/>
        </w:r>
        <w:r w:rsidR="00C44F46">
          <w:t>100</w:t>
        </w:r>
        <w:r w:rsidR="00C44F46">
          <w:fldChar w:fldCharType="end"/>
        </w:r>
      </w:hyperlink>
    </w:p>
    <w:p w14:paraId="7FFF30DA" w14:textId="2E809BC9" w:rsidR="00C44F46" w:rsidRDefault="00D11A59">
      <w:pPr>
        <w:pStyle w:val="TOC3"/>
        <w:rPr>
          <w:rFonts w:eastAsiaTheme="minorEastAsia"/>
          <w:smallCaps w:val="0"/>
          <w:sz w:val="22"/>
        </w:rPr>
      </w:pPr>
      <w:hyperlink w:anchor="_Toc25930084" w:history="1">
        <w:r w:rsidR="00C44F46" w:rsidRPr="00D65030">
          <w:rPr>
            <w:rStyle w:val="Hyperlink"/>
          </w:rPr>
          <w:t>Exchange Online</w:t>
        </w:r>
        <w:r w:rsidR="00C44F46">
          <w:tab/>
        </w:r>
        <w:r w:rsidR="00C44F46">
          <w:fldChar w:fldCharType="begin"/>
        </w:r>
        <w:r w:rsidR="00C44F46">
          <w:instrText xml:space="preserve"> PAGEREF _Toc25930084 \h </w:instrText>
        </w:r>
        <w:r w:rsidR="00C44F46">
          <w:fldChar w:fldCharType="separate"/>
        </w:r>
        <w:r w:rsidR="00C44F46">
          <w:t>101</w:t>
        </w:r>
        <w:r w:rsidR="00C44F46">
          <w:fldChar w:fldCharType="end"/>
        </w:r>
      </w:hyperlink>
    </w:p>
    <w:p w14:paraId="7C0205AA" w14:textId="537F7FE4" w:rsidR="00C44F46" w:rsidRDefault="00D11A59">
      <w:pPr>
        <w:pStyle w:val="TOC3"/>
        <w:rPr>
          <w:rFonts w:eastAsiaTheme="minorEastAsia"/>
          <w:smallCaps w:val="0"/>
          <w:sz w:val="22"/>
        </w:rPr>
      </w:pPr>
      <w:hyperlink w:anchor="_Toc25930085" w:history="1">
        <w:r w:rsidR="00C44F46" w:rsidRPr="00D65030">
          <w:rPr>
            <w:rStyle w:val="Hyperlink"/>
          </w:rPr>
          <w:t>Project</w:t>
        </w:r>
        <w:r w:rsidR="00C44F46">
          <w:tab/>
        </w:r>
        <w:r w:rsidR="00C44F46">
          <w:fldChar w:fldCharType="begin"/>
        </w:r>
        <w:r w:rsidR="00C44F46">
          <w:instrText xml:space="preserve"> PAGEREF _Toc25930085 \h </w:instrText>
        </w:r>
        <w:r w:rsidR="00C44F46">
          <w:fldChar w:fldCharType="separate"/>
        </w:r>
        <w:r w:rsidR="00C44F46">
          <w:t>101</w:t>
        </w:r>
        <w:r w:rsidR="00C44F46">
          <w:fldChar w:fldCharType="end"/>
        </w:r>
      </w:hyperlink>
    </w:p>
    <w:p w14:paraId="74A04F4E" w14:textId="22BB3545" w:rsidR="00C44F46" w:rsidRDefault="00D11A59">
      <w:pPr>
        <w:pStyle w:val="TOC3"/>
        <w:rPr>
          <w:rFonts w:eastAsiaTheme="minorEastAsia"/>
          <w:smallCaps w:val="0"/>
          <w:sz w:val="22"/>
        </w:rPr>
      </w:pPr>
      <w:hyperlink w:anchor="_Toc25930086" w:history="1">
        <w:r w:rsidR="00C44F46" w:rsidRPr="00D65030">
          <w:rPr>
            <w:rStyle w:val="Hyperlink"/>
          </w:rPr>
          <w:t>SharePoint Online</w:t>
        </w:r>
        <w:r w:rsidR="00C44F46">
          <w:tab/>
        </w:r>
        <w:r w:rsidR="00C44F46">
          <w:fldChar w:fldCharType="begin"/>
        </w:r>
        <w:r w:rsidR="00C44F46">
          <w:instrText xml:space="preserve"> PAGEREF _Toc25930086 \h </w:instrText>
        </w:r>
        <w:r w:rsidR="00C44F46">
          <w:fldChar w:fldCharType="separate"/>
        </w:r>
        <w:r w:rsidR="00C44F46">
          <w:t>101</w:t>
        </w:r>
        <w:r w:rsidR="00C44F46">
          <w:fldChar w:fldCharType="end"/>
        </w:r>
      </w:hyperlink>
    </w:p>
    <w:p w14:paraId="450F499D" w14:textId="1DEB4462" w:rsidR="00C44F46" w:rsidRDefault="00D11A59">
      <w:pPr>
        <w:pStyle w:val="TOC3"/>
        <w:rPr>
          <w:rFonts w:eastAsiaTheme="minorEastAsia"/>
          <w:smallCaps w:val="0"/>
          <w:sz w:val="22"/>
        </w:rPr>
      </w:pPr>
      <w:hyperlink w:anchor="_Toc25930087" w:history="1">
        <w:r w:rsidR="00C44F46" w:rsidRPr="00D65030">
          <w:rPr>
            <w:rStyle w:val="Hyperlink"/>
          </w:rPr>
          <w:t>Skype’i ärirakenduse veebiväljaanne</w:t>
        </w:r>
        <w:r w:rsidR="00C44F46">
          <w:tab/>
        </w:r>
        <w:r w:rsidR="00C44F46">
          <w:fldChar w:fldCharType="begin"/>
        </w:r>
        <w:r w:rsidR="00C44F46">
          <w:instrText xml:space="preserve"> PAGEREF _Toc25930087 \h </w:instrText>
        </w:r>
        <w:r w:rsidR="00C44F46">
          <w:fldChar w:fldCharType="separate"/>
        </w:r>
        <w:r w:rsidR="00C44F46">
          <w:t>101</w:t>
        </w:r>
        <w:r w:rsidR="00C44F46">
          <w:fldChar w:fldCharType="end"/>
        </w:r>
      </w:hyperlink>
    </w:p>
    <w:p w14:paraId="7687E3A0" w14:textId="005A1AF9" w:rsidR="00C44F46" w:rsidRDefault="00D11A59">
      <w:pPr>
        <w:pStyle w:val="TOC3"/>
        <w:rPr>
          <w:rFonts w:eastAsiaTheme="minorEastAsia"/>
          <w:smallCaps w:val="0"/>
          <w:sz w:val="22"/>
        </w:rPr>
      </w:pPr>
      <w:hyperlink w:anchor="_Toc25930088" w:history="1">
        <w:r w:rsidR="00C44F46" w:rsidRPr="00D65030">
          <w:rPr>
            <w:rStyle w:val="Hyperlink"/>
          </w:rPr>
          <w:t>Microsoft Intune</w:t>
        </w:r>
        <w:r w:rsidR="00C44F46">
          <w:tab/>
        </w:r>
        <w:r w:rsidR="00C44F46">
          <w:fldChar w:fldCharType="begin"/>
        </w:r>
        <w:r w:rsidR="00C44F46">
          <w:instrText xml:space="preserve"> PAGEREF _Toc25930088 \h </w:instrText>
        </w:r>
        <w:r w:rsidR="00C44F46">
          <w:fldChar w:fldCharType="separate"/>
        </w:r>
        <w:r w:rsidR="00C44F46">
          <w:t>101</w:t>
        </w:r>
        <w:r w:rsidR="00C44F46">
          <w:fldChar w:fldCharType="end"/>
        </w:r>
      </w:hyperlink>
    </w:p>
    <w:p w14:paraId="563457ED" w14:textId="1EEA7F2B" w:rsidR="00C44F46" w:rsidRDefault="00D11A59">
      <w:pPr>
        <w:pStyle w:val="TOC2"/>
        <w:rPr>
          <w:rFonts w:eastAsiaTheme="minorEastAsia"/>
          <w:smallCaps w:val="0"/>
          <w:sz w:val="22"/>
        </w:rPr>
      </w:pPr>
      <w:hyperlink w:anchor="_Toc25930089" w:history="1">
        <w:r w:rsidR="00C44F46" w:rsidRPr="00D65030">
          <w:rPr>
            <w:rStyle w:val="Hyperlink"/>
          </w:rPr>
          <w:t>tarkvarakindlustusepõhine</w:t>
        </w:r>
        <w:r w:rsidR="00C44F46">
          <w:tab/>
        </w:r>
        <w:r w:rsidR="00C44F46">
          <w:fldChar w:fldCharType="begin"/>
        </w:r>
        <w:r w:rsidR="00C44F46">
          <w:instrText xml:space="preserve"> PAGEREF _Toc25930089 \h </w:instrText>
        </w:r>
        <w:r w:rsidR="00C44F46">
          <w:fldChar w:fldCharType="separate"/>
        </w:r>
        <w:r w:rsidR="00C44F46">
          <w:t>101</w:t>
        </w:r>
        <w:r w:rsidR="00C44F46">
          <w:fldChar w:fldCharType="end"/>
        </w:r>
      </w:hyperlink>
    </w:p>
    <w:p w14:paraId="311E0108" w14:textId="6FCAB8BA" w:rsidR="00C44F46" w:rsidRDefault="00D11A59">
      <w:pPr>
        <w:pStyle w:val="TOC3"/>
        <w:rPr>
          <w:rFonts w:eastAsiaTheme="minorEastAsia"/>
          <w:smallCaps w:val="0"/>
          <w:sz w:val="22"/>
        </w:rPr>
      </w:pPr>
      <w:hyperlink w:anchor="_Toc25930090" w:history="1">
        <w:r w:rsidR="00C44F46" w:rsidRPr="00D65030">
          <w:rPr>
            <w:rStyle w:val="Hyperlink"/>
          </w:rPr>
          <w:t>CAL-ide komplektid</w:t>
        </w:r>
        <w:r w:rsidR="00C44F46">
          <w:tab/>
        </w:r>
        <w:r w:rsidR="00C44F46">
          <w:fldChar w:fldCharType="begin"/>
        </w:r>
        <w:r w:rsidR="00C44F46">
          <w:instrText xml:space="preserve"> PAGEREF _Toc25930090 \h </w:instrText>
        </w:r>
        <w:r w:rsidR="00C44F46">
          <w:fldChar w:fldCharType="separate"/>
        </w:r>
        <w:r w:rsidR="00C44F46">
          <w:t>102</w:t>
        </w:r>
        <w:r w:rsidR="00C44F46">
          <w:fldChar w:fldCharType="end"/>
        </w:r>
      </w:hyperlink>
    </w:p>
    <w:p w14:paraId="671A52E4" w14:textId="54BB148E" w:rsidR="00C44F46" w:rsidRDefault="00D11A59">
      <w:pPr>
        <w:pStyle w:val="TOC3"/>
        <w:rPr>
          <w:rFonts w:eastAsiaTheme="minorEastAsia"/>
          <w:smallCaps w:val="0"/>
          <w:sz w:val="22"/>
        </w:rPr>
      </w:pPr>
      <w:hyperlink w:anchor="_Toc25930091" w:history="1">
        <w:r w:rsidR="00C44F46" w:rsidRPr="00D65030">
          <w:rPr>
            <w:rStyle w:val="Hyperlink"/>
          </w:rPr>
          <w:t>Windowsi lauaarvuti operatsioonisüsteem</w:t>
        </w:r>
        <w:r w:rsidR="00C44F46">
          <w:tab/>
        </w:r>
        <w:r w:rsidR="00C44F46">
          <w:fldChar w:fldCharType="begin"/>
        </w:r>
        <w:r w:rsidR="00C44F46">
          <w:instrText xml:space="preserve"> PAGEREF _Toc25930091 \h </w:instrText>
        </w:r>
        <w:r w:rsidR="00C44F46">
          <w:fldChar w:fldCharType="separate"/>
        </w:r>
        <w:r w:rsidR="00C44F46">
          <w:t>102</w:t>
        </w:r>
        <w:r w:rsidR="00C44F46">
          <w:fldChar w:fldCharType="end"/>
        </w:r>
      </w:hyperlink>
    </w:p>
    <w:p w14:paraId="77EADD80" w14:textId="71C1D2CB" w:rsidR="00C44F46" w:rsidRDefault="00D11A59">
      <w:pPr>
        <w:pStyle w:val="TOC3"/>
        <w:rPr>
          <w:rFonts w:eastAsiaTheme="minorEastAsia"/>
          <w:smallCaps w:val="0"/>
          <w:sz w:val="22"/>
        </w:rPr>
      </w:pPr>
      <w:hyperlink w:anchor="_Toc25930092" w:history="1">
        <w:r w:rsidR="00C44F46" w:rsidRPr="00D65030">
          <w:rPr>
            <w:rStyle w:val="Hyperlink"/>
          </w:rPr>
          <w:t>Microsoft 365</w:t>
        </w:r>
        <w:r w:rsidR="00C44F46">
          <w:tab/>
        </w:r>
        <w:r w:rsidR="00C44F46">
          <w:fldChar w:fldCharType="begin"/>
        </w:r>
        <w:r w:rsidR="00C44F46">
          <w:instrText xml:space="preserve"> PAGEREF _Toc25930092 \h </w:instrText>
        </w:r>
        <w:r w:rsidR="00C44F46">
          <w:fldChar w:fldCharType="separate"/>
        </w:r>
        <w:r w:rsidR="00C44F46">
          <w:t>102</w:t>
        </w:r>
        <w:r w:rsidR="00C44F46">
          <w:fldChar w:fldCharType="end"/>
        </w:r>
      </w:hyperlink>
    </w:p>
    <w:p w14:paraId="08406E31" w14:textId="57883098" w:rsidR="00C44F46" w:rsidRDefault="00D11A59">
      <w:pPr>
        <w:pStyle w:val="TOC3"/>
        <w:rPr>
          <w:rFonts w:eastAsiaTheme="minorEastAsia"/>
          <w:smallCaps w:val="0"/>
          <w:sz w:val="22"/>
        </w:rPr>
      </w:pPr>
      <w:hyperlink w:anchor="_Toc25930093" w:history="1">
        <w:r w:rsidR="00C44F46" w:rsidRPr="00D65030">
          <w:rPr>
            <w:rStyle w:val="Hyperlink"/>
          </w:rPr>
          <w:t>Enterprise Mobility + Security</w:t>
        </w:r>
        <w:r w:rsidR="00C44F46">
          <w:tab/>
        </w:r>
        <w:r w:rsidR="00C44F46">
          <w:fldChar w:fldCharType="begin"/>
        </w:r>
        <w:r w:rsidR="00C44F46">
          <w:instrText xml:space="preserve"> PAGEREF _Toc25930093 \h </w:instrText>
        </w:r>
        <w:r w:rsidR="00C44F46">
          <w:fldChar w:fldCharType="separate"/>
        </w:r>
        <w:r w:rsidR="00C44F46">
          <w:t>102</w:t>
        </w:r>
        <w:r w:rsidR="00C44F46">
          <w:fldChar w:fldCharType="end"/>
        </w:r>
      </w:hyperlink>
    </w:p>
    <w:p w14:paraId="2ACFF67D" w14:textId="37D6754F" w:rsidR="00C44F46" w:rsidRDefault="00D11A59">
      <w:pPr>
        <w:pStyle w:val="TOC3"/>
        <w:rPr>
          <w:rFonts w:eastAsiaTheme="minorEastAsia"/>
          <w:smallCaps w:val="0"/>
          <w:sz w:val="22"/>
        </w:rPr>
      </w:pPr>
      <w:hyperlink w:anchor="_Toc25930094" w:history="1">
        <w:r w:rsidR="00C44F46" w:rsidRPr="00D65030">
          <w:rPr>
            <w:rStyle w:val="Hyperlink"/>
          </w:rPr>
          <w:t>Microsoft Dynamics 365 teenused</w:t>
        </w:r>
        <w:r w:rsidR="00C44F46">
          <w:tab/>
        </w:r>
        <w:r w:rsidR="00C44F46">
          <w:fldChar w:fldCharType="begin"/>
        </w:r>
        <w:r w:rsidR="00C44F46">
          <w:instrText xml:space="preserve"> PAGEREF _Toc25930094 \h </w:instrText>
        </w:r>
        <w:r w:rsidR="00C44F46">
          <w:fldChar w:fldCharType="separate"/>
        </w:r>
        <w:r w:rsidR="00C44F46">
          <w:t>102</w:t>
        </w:r>
        <w:r w:rsidR="00C44F46">
          <w:fldChar w:fldCharType="end"/>
        </w:r>
      </w:hyperlink>
    </w:p>
    <w:p w14:paraId="072FE517" w14:textId="06E21883" w:rsidR="00C44F46" w:rsidRDefault="00D11A59">
      <w:pPr>
        <w:pStyle w:val="TOC3"/>
        <w:rPr>
          <w:rFonts w:eastAsiaTheme="minorEastAsia"/>
          <w:smallCaps w:val="0"/>
          <w:sz w:val="22"/>
        </w:rPr>
      </w:pPr>
      <w:hyperlink w:anchor="_Toc25930095" w:history="1">
        <w:r w:rsidR="00C44F46" w:rsidRPr="00D65030">
          <w:rPr>
            <w:rStyle w:val="Hyperlink"/>
          </w:rPr>
          <w:t>Office 365 rakendused</w:t>
        </w:r>
        <w:r w:rsidR="00C44F46">
          <w:tab/>
        </w:r>
        <w:r w:rsidR="00C44F46">
          <w:fldChar w:fldCharType="begin"/>
        </w:r>
        <w:r w:rsidR="00C44F46">
          <w:instrText xml:space="preserve"> PAGEREF _Toc25930095 \h </w:instrText>
        </w:r>
        <w:r w:rsidR="00C44F46">
          <w:fldChar w:fldCharType="separate"/>
        </w:r>
        <w:r w:rsidR="00C44F46">
          <w:t>104</w:t>
        </w:r>
        <w:r w:rsidR="00C44F46">
          <w:fldChar w:fldCharType="end"/>
        </w:r>
      </w:hyperlink>
    </w:p>
    <w:p w14:paraId="5374685D" w14:textId="672BB4AE" w:rsidR="00C44F46" w:rsidRDefault="00D11A59">
      <w:pPr>
        <w:pStyle w:val="TOC3"/>
        <w:rPr>
          <w:rFonts w:eastAsiaTheme="minorEastAsia"/>
          <w:smallCaps w:val="0"/>
          <w:sz w:val="22"/>
        </w:rPr>
      </w:pPr>
      <w:hyperlink w:anchor="_Toc25930096" w:history="1">
        <w:r w:rsidR="00C44F46" w:rsidRPr="00D65030">
          <w:rPr>
            <w:rStyle w:val="Hyperlink"/>
          </w:rPr>
          <w:t>Office 365 komplektid</w:t>
        </w:r>
        <w:r w:rsidR="00C44F46">
          <w:tab/>
        </w:r>
        <w:r w:rsidR="00C44F46">
          <w:fldChar w:fldCharType="begin"/>
        </w:r>
        <w:r w:rsidR="00C44F46">
          <w:instrText xml:space="preserve"> PAGEREF _Toc25930096 \h </w:instrText>
        </w:r>
        <w:r w:rsidR="00C44F46">
          <w:fldChar w:fldCharType="separate"/>
        </w:r>
        <w:r w:rsidR="00C44F46">
          <w:t>104</w:t>
        </w:r>
        <w:r w:rsidR="00C44F46">
          <w:fldChar w:fldCharType="end"/>
        </w:r>
      </w:hyperlink>
    </w:p>
    <w:p w14:paraId="33D49CCA" w14:textId="3144B30D" w:rsidR="00C44F46" w:rsidRDefault="00D11A59">
      <w:pPr>
        <w:pStyle w:val="TOC3"/>
        <w:rPr>
          <w:rFonts w:eastAsiaTheme="minorEastAsia"/>
          <w:smallCaps w:val="0"/>
          <w:sz w:val="22"/>
        </w:rPr>
      </w:pPr>
      <w:hyperlink w:anchor="_Toc25930097" w:history="1">
        <w:r w:rsidR="00C44F46" w:rsidRPr="00D65030">
          <w:rPr>
            <w:rStyle w:val="Hyperlink"/>
          </w:rPr>
          <w:t>Project</w:t>
        </w:r>
        <w:r w:rsidR="00C44F46">
          <w:tab/>
        </w:r>
        <w:r w:rsidR="00C44F46">
          <w:fldChar w:fldCharType="begin"/>
        </w:r>
        <w:r w:rsidR="00C44F46">
          <w:instrText xml:space="preserve"> PAGEREF _Toc25930097 \h </w:instrText>
        </w:r>
        <w:r w:rsidR="00C44F46">
          <w:fldChar w:fldCharType="separate"/>
        </w:r>
        <w:r w:rsidR="00C44F46">
          <w:t>105</w:t>
        </w:r>
        <w:r w:rsidR="00C44F46">
          <w:fldChar w:fldCharType="end"/>
        </w:r>
      </w:hyperlink>
    </w:p>
    <w:p w14:paraId="7E8FC586" w14:textId="7B6F391C" w:rsidR="00C44F46" w:rsidRDefault="00D11A59">
      <w:pPr>
        <w:pStyle w:val="TOC1"/>
        <w:rPr>
          <w:rFonts w:eastAsiaTheme="minorEastAsia"/>
          <w:b w:val="0"/>
          <w:caps w:val="0"/>
          <w:noProof/>
          <w:sz w:val="22"/>
          <w:szCs w:val="22"/>
        </w:rPr>
      </w:pPr>
      <w:hyperlink w:anchor="_Toc25930098" w:history="1">
        <w:r w:rsidR="00C44F46" w:rsidRPr="00D65030">
          <w:rPr>
            <w:rStyle w:val="Hyperlink"/>
            <w:noProof/>
          </w:rPr>
          <w:t>Lisa D – professionaalsed teenused</w:t>
        </w:r>
        <w:r w:rsidR="00C44F46">
          <w:rPr>
            <w:noProof/>
          </w:rPr>
          <w:tab/>
        </w:r>
        <w:r w:rsidR="00C44F46">
          <w:rPr>
            <w:noProof/>
          </w:rPr>
          <w:fldChar w:fldCharType="begin"/>
        </w:r>
        <w:r w:rsidR="00C44F46">
          <w:rPr>
            <w:noProof/>
          </w:rPr>
          <w:instrText xml:space="preserve"> PAGEREF _Toc25930098 \h </w:instrText>
        </w:r>
        <w:r w:rsidR="00C44F46">
          <w:rPr>
            <w:noProof/>
          </w:rPr>
        </w:r>
        <w:r w:rsidR="00C44F46">
          <w:rPr>
            <w:noProof/>
          </w:rPr>
          <w:fldChar w:fldCharType="separate"/>
        </w:r>
        <w:r w:rsidR="00C44F46">
          <w:rPr>
            <w:noProof/>
          </w:rPr>
          <w:t>106</w:t>
        </w:r>
        <w:r w:rsidR="00C44F46">
          <w:rPr>
            <w:noProof/>
          </w:rPr>
          <w:fldChar w:fldCharType="end"/>
        </w:r>
      </w:hyperlink>
    </w:p>
    <w:p w14:paraId="6C99A535" w14:textId="6F67C11D" w:rsidR="00C44F46" w:rsidRDefault="00D11A59">
      <w:pPr>
        <w:pStyle w:val="TOC2"/>
        <w:rPr>
          <w:rFonts w:eastAsiaTheme="minorEastAsia"/>
          <w:smallCaps w:val="0"/>
          <w:sz w:val="22"/>
        </w:rPr>
      </w:pPr>
      <w:hyperlink w:anchor="_Toc25930099" w:history="1">
        <w:r w:rsidR="00C44F46" w:rsidRPr="00D65030">
          <w:rPr>
            <w:rStyle w:val="Hyperlink"/>
          </w:rPr>
          <w:t>Microsofti tipptasemel klienditoe pakkumised</w:t>
        </w:r>
        <w:r w:rsidR="00C44F46">
          <w:tab/>
        </w:r>
        <w:r w:rsidR="00C44F46">
          <w:fldChar w:fldCharType="begin"/>
        </w:r>
        <w:r w:rsidR="00C44F46">
          <w:instrText xml:space="preserve"> PAGEREF _Toc25930099 \h </w:instrText>
        </w:r>
        <w:r w:rsidR="00C44F46">
          <w:fldChar w:fldCharType="separate"/>
        </w:r>
        <w:r w:rsidR="00C44F46">
          <w:t>106</w:t>
        </w:r>
        <w:r w:rsidR="00C44F46">
          <w:fldChar w:fldCharType="end"/>
        </w:r>
      </w:hyperlink>
    </w:p>
    <w:p w14:paraId="5D63C216" w14:textId="2960A6B4" w:rsidR="00C44F46" w:rsidRDefault="00D11A59">
      <w:pPr>
        <w:pStyle w:val="TOC2"/>
        <w:rPr>
          <w:rFonts w:eastAsiaTheme="minorEastAsia"/>
          <w:smallCaps w:val="0"/>
          <w:sz w:val="22"/>
        </w:rPr>
      </w:pPr>
      <w:hyperlink w:anchor="_Toc25930100" w:history="1">
        <w:r w:rsidR="00C44F46" w:rsidRPr="00D65030">
          <w:rPr>
            <w:rStyle w:val="Hyperlink"/>
          </w:rPr>
          <w:t>Microsofti digitaalsete nõustamisteenuste pakkumised</w:t>
        </w:r>
        <w:r w:rsidR="00C44F46">
          <w:tab/>
        </w:r>
        <w:r w:rsidR="00C44F46">
          <w:fldChar w:fldCharType="begin"/>
        </w:r>
        <w:r w:rsidR="00C44F46">
          <w:instrText xml:space="preserve"> PAGEREF _Toc25930100 \h </w:instrText>
        </w:r>
        <w:r w:rsidR="00C44F46">
          <w:fldChar w:fldCharType="separate"/>
        </w:r>
        <w:r w:rsidR="00C44F46">
          <w:t>106</w:t>
        </w:r>
        <w:r w:rsidR="00C44F46">
          <w:fldChar w:fldCharType="end"/>
        </w:r>
      </w:hyperlink>
    </w:p>
    <w:p w14:paraId="5719AC1E" w14:textId="3AF6B353" w:rsidR="00C44F46" w:rsidRDefault="00D11A59">
      <w:pPr>
        <w:pStyle w:val="TOC2"/>
        <w:rPr>
          <w:rFonts w:eastAsiaTheme="minorEastAsia"/>
          <w:smallCaps w:val="0"/>
          <w:sz w:val="22"/>
        </w:rPr>
      </w:pPr>
      <w:hyperlink w:anchor="_Toc25930101" w:history="1">
        <w:r w:rsidR="00C44F46" w:rsidRPr="00D65030">
          <w:rPr>
            <w:rStyle w:val="Hyperlink"/>
          </w:rPr>
          <w:t>Sales Productivity Acceleratori pakkumised</w:t>
        </w:r>
        <w:r w:rsidR="00C44F46">
          <w:tab/>
        </w:r>
        <w:r w:rsidR="00C44F46">
          <w:fldChar w:fldCharType="begin"/>
        </w:r>
        <w:r w:rsidR="00C44F46">
          <w:instrText xml:space="preserve"> PAGEREF _Toc25930101 \h </w:instrText>
        </w:r>
        <w:r w:rsidR="00C44F46">
          <w:fldChar w:fldCharType="separate"/>
        </w:r>
        <w:r w:rsidR="00C44F46">
          <w:t>107</w:t>
        </w:r>
        <w:r w:rsidR="00C44F46">
          <w:fldChar w:fldCharType="end"/>
        </w:r>
      </w:hyperlink>
    </w:p>
    <w:p w14:paraId="0EECEAD8" w14:textId="5FD431F7" w:rsidR="00C44F46" w:rsidRDefault="00D11A59">
      <w:pPr>
        <w:pStyle w:val="TOC1"/>
        <w:rPr>
          <w:rFonts w:eastAsiaTheme="minorEastAsia"/>
          <w:b w:val="0"/>
          <w:caps w:val="0"/>
          <w:noProof/>
          <w:sz w:val="22"/>
          <w:szCs w:val="22"/>
        </w:rPr>
      </w:pPr>
      <w:hyperlink w:anchor="_Toc25930102" w:history="1">
        <w:r w:rsidR="00C44F46" w:rsidRPr="00D65030">
          <w:rPr>
            <w:rStyle w:val="Hyperlink"/>
            <w:noProof/>
          </w:rPr>
          <w:t>Lisa E – programmilepingu lisatingimused</w:t>
        </w:r>
        <w:r w:rsidR="00C44F46">
          <w:rPr>
            <w:noProof/>
          </w:rPr>
          <w:tab/>
        </w:r>
        <w:r w:rsidR="00C44F46">
          <w:rPr>
            <w:noProof/>
          </w:rPr>
          <w:fldChar w:fldCharType="begin"/>
        </w:r>
        <w:r w:rsidR="00C44F46">
          <w:rPr>
            <w:noProof/>
          </w:rPr>
          <w:instrText xml:space="preserve"> PAGEREF _Toc25930102 \h </w:instrText>
        </w:r>
        <w:r w:rsidR="00C44F46">
          <w:rPr>
            <w:noProof/>
          </w:rPr>
        </w:r>
        <w:r w:rsidR="00C44F46">
          <w:rPr>
            <w:noProof/>
          </w:rPr>
          <w:fldChar w:fldCharType="separate"/>
        </w:r>
        <w:r w:rsidR="00C44F46">
          <w:rPr>
            <w:noProof/>
          </w:rPr>
          <w:t>108</w:t>
        </w:r>
        <w:r w:rsidR="00C44F46">
          <w:rPr>
            <w:noProof/>
          </w:rPr>
          <w:fldChar w:fldCharType="end"/>
        </w:r>
      </w:hyperlink>
    </w:p>
    <w:p w14:paraId="31FA222F" w14:textId="2FDA7FFC" w:rsidR="00C44F46" w:rsidRDefault="00D11A59">
      <w:pPr>
        <w:pStyle w:val="TOC2"/>
        <w:rPr>
          <w:rFonts w:eastAsiaTheme="minorEastAsia"/>
          <w:smallCaps w:val="0"/>
          <w:sz w:val="22"/>
        </w:rPr>
      </w:pPr>
      <w:hyperlink w:anchor="_Toc25930103" w:history="1">
        <w:r w:rsidR="00C44F46" w:rsidRPr="00D65030">
          <w:rPr>
            <w:rStyle w:val="Hyperlink"/>
          </w:rPr>
          <w:t>Select Plusi programmi lisatingimused</w:t>
        </w:r>
        <w:r w:rsidR="00C44F46">
          <w:tab/>
        </w:r>
        <w:r w:rsidR="00C44F46">
          <w:fldChar w:fldCharType="begin"/>
        </w:r>
        <w:r w:rsidR="00C44F46">
          <w:instrText xml:space="preserve"> PAGEREF _Toc25930103 \h </w:instrText>
        </w:r>
        <w:r w:rsidR="00C44F46">
          <w:fldChar w:fldCharType="separate"/>
        </w:r>
        <w:r w:rsidR="00C44F46">
          <w:t>108</w:t>
        </w:r>
        <w:r w:rsidR="00C44F46">
          <w:fldChar w:fldCharType="end"/>
        </w:r>
      </w:hyperlink>
    </w:p>
    <w:p w14:paraId="63FE2403" w14:textId="12671322" w:rsidR="00C44F46" w:rsidRDefault="00D11A59">
      <w:pPr>
        <w:pStyle w:val="TOC2"/>
        <w:rPr>
          <w:rFonts w:eastAsiaTheme="minorEastAsia"/>
          <w:smallCaps w:val="0"/>
          <w:sz w:val="22"/>
        </w:rPr>
      </w:pPr>
      <w:hyperlink w:anchor="_Toc25930104" w:history="1">
        <w:r w:rsidR="00C44F46" w:rsidRPr="00D65030">
          <w:rPr>
            <w:rStyle w:val="Hyperlink"/>
          </w:rPr>
          <w:t>Kvalifitseeritud seadmete halduse määratlus</w:t>
        </w:r>
        <w:r w:rsidR="00C44F46">
          <w:tab/>
        </w:r>
        <w:r w:rsidR="00C44F46">
          <w:fldChar w:fldCharType="begin"/>
        </w:r>
        <w:r w:rsidR="00C44F46">
          <w:instrText xml:space="preserve"> PAGEREF _Toc25930104 \h </w:instrText>
        </w:r>
        <w:r w:rsidR="00C44F46">
          <w:fldChar w:fldCharType="separate"/>
        </w:r>
        <w:r w:rsidR="00C44F46">
          <w:t>108</w:t>
        </w:r>
        <w:r w:rsidR="00C44F46">
          <w:fldChar w:fldCharType="end"/>
        </w:r>
      </w:hyperlink>
    </w:p>
    <w:p w14:paraId="27B8771C" w14:textId="22E98993" w:rsidR="00C44F46" w:rsidRDefault="00D11A59">
      <w:pPr>
        <w:pStyle w:val="TOC2"/>
        <w:rPr>
          <w:rFonts w:eastAsiaTheme="minorEastAsia"/>
          <w:smallCaps w:val="0"/>
          <w:sz w:val="22"/>
        </w:rPr>
      </w:pPr>
      <w:hyperlink w:anchor="_Toc25930105" w:history="1">
        <w:r w:rsidR="00C44F46" w:rsidRPr="00D65030">
          <w:rPr>
            <w:rStyle w:val="Hyperlink"/>
          </w:rPr>
          <w:t>Võrguteenused Openi programmis</w:t>
        </w:r>
        <w:r w:rsidR="00C44F46">
          <w:tab/>
        </w:r>
        <w:r w:rsidR="00C44F46">
          <w:fldChar w:fldCharType="begin"/>
        </w:r>
        <w:r w:rsidR="00C44F46">
          <w:instrText xml:space="preserve"> PAGEREF _Toc25930105 \h </w:instrText>
        </w:r>
        <w:r w:rsidR="00C44F46">
          <w:fldChar w:fldCharType="separate"/>
        </w:r>
        <w:r w:rsidR="00C44F46">
          <w:t>108</w:t>
        </w:r>
        <w:r w:rsidR="00C44F46">
          <w:fldChar w:fldCharType="end"/>
        </w:r>
      </w:hyperlink>
    </w:p>
    <w:p w14:paraId="6ABE35DA" w14:textId="25F6BC28" w:rsidR="00C44F46" w:rsidRDefault="00D11A59">
      <w:pPr>
        <w:pStyle w:val="TOC2"/>
        <w:rPr>
          <w:rFonts w:eastAsiaTheme="minorEastAsia"/>
          <w:smallCaps w:val="0"/>
          <w:sz w:val="22"/>
        </w:rPr>
      </w:pPr>
      <w:hyperlink w:anchor="_Toc25930106" w:history="1">
        <w:r w:rsidR="00C44F46" w:rsidRPr="00D65030">
          <w:rPr>
            <w:rStyle w:val="Hyperlink"/>
          </w:rPr>
          <w:t>Professionaalsete teenuste lisatingimused – pärandlepingud</w:t>
        </w:r>
        <w:r w:rsidR="00C44F46">
          <w:tab/>
        </w:r>
        <w:r w:rsidR="00C44F46">
          <w:fldChar w:fldCharType="begin"/>
        </w:r>
        <w:r w:rsidR="00C44F46">
          <w:instrText xml:space="preserve"> PAGEREF _Toc25930106 \h </w:instrText>
        </w:r>
        <w:r w:rsidR="00C44F46">
          <w:fldChar w:fldCharType="separate"/>
        </w:r>
        <w:r w:rsidR="00C44F46">
          <w:t>108</w:t>
        </w:r>
        <w:r w:rsidR="00C44F46">
          <w:fldChar w:fldCharType="end"/>
        </w:r>
      </w:hyperlink>
    </w:p>
    <w:p w14:paraId="1E24CD61" w14:textId="5A87CE5D" w:rsidR="00C44F46" w:rsidRDefault="00D11A59">
      <w:pPr>
        <w:pStyle w:val="TOC1"/>
        <w:rPr>
          <w:rFonts w:eastAsiaTheme="minorEastAsia"/>
          <w:b w:val="0"/>
          <w:caps w:val="0"/>
          <w:noProof/>
          <w:sz w:val="22"/>
          <w:szCs w:val="22"/>
        </w:rPr>
      </w:pPr>
      <w:hyperlink w:anchor="_Toc25930107" w:history="1">
        <w:r w:rsidR="00C44F46" w:rsidRPr="00D65030">
          <w:rPr>
            <w:rStyle w:val="Hyperlink"/>
            <w:noProof/>
          </w:rPr>
          <w:t>Lisa F – sooduspakkumised</w:t>
        </w:r>
        <w:r w:rsidR="00C44F46">
          <w:rPr>
            <w:noProof/>
          </w:rPr>
          <w:tab/>
        </w:r>
        <w:r w:rsidR="00C44F46">
          <w:rPr>
            <w:noProof/>
          </w:rPr>
          <w:fldChar w:fldCharType="begin"/>
        </w:r>
        <w:r w:rsidR="00C44F46">
          <w:rPr>
            <w:noProof/>
          </w:rPr>
          <w:instrText xml:space="preserve"> PAGEREF _Toc25930107 \h </w:instrText>
        </w:r>
        <w:r w:rsidR="00C44F46">
          <w:rPr>
            <w:noProof/>
          </w:rPr>
        </w:r>
        <w:r w:rsidR="00C44F46">
          <w:rPr>
            <w:noProof/>
          </w:rPr>
          <w:fldChar w:fldCharType="separate"/>
        </w:r>
        <w:r w:rsidR="00C44F46">
          <w:rPr>
            <w:noProof/>
          </w:rPr>
          <w:t>110</w:t>
        </w:r>
        <w:r w:rsidR="00C44F46">
          <w:rPr>
            <w:noProof/>
          </w:rPr>
          <w:fldChar w:fldCharType="end"/>
        </w:r>
      </w:hyperlink>
    </w:p>
    <w:p w14:paraId="04E7CC45" w14:textId="35697245" w:rsidR="00C44F46" w:rsidRDefault="00D11A59">
      <w:pPr>
        <w:pStyle w:val="TOC2"/>
        <w:rPr>
          <w:rFonts w:eastAsiaTheme="minorEastAsia"/>
          <w:smallCaps w:val="0"/>
          <w:sz w:val="22"/>
        </w:rPr>
      </w:pPr>
      <w:hyperlink w:anchor="_Toc25930108" w:history="1">
        <w:r w:rsidR="00C44F46" w:rsidRPr="00D65030">
          <w:rPr>
            <w:rStyle w:val="Hyperlink"/>
          </w:rPr>
          <w:t>Turbe ja vastavusega seotud pakkumine Microsoft 365 F1 jaoks</w:t>
        </w:r>
        <w:r w:rsidR="00C44F46">
          <w:tab/>
        </w:r>
        <w:r w:rsidR="00C44F46">
          <w:fldChar w:fldCharType="begin"/>
        </w:r>
        <w:r w:rsidR="00C44F46">
          <w:instrText xml:space="preserve"> PAGEREF _Toc25930108 \h </w:instrText>
        </w:r>
        <w:r w:rsidR="00C44F46">
          <w:fldChar w:fldCharType="separate"/>
        </w:r>
        <w:r w:rsidR="00C44F46">
          <w:t>110</w:t>
        </w:r>
        <w:r w:rsidR="00C44F46">
          <w:fldChar w:fldCharType="end"/>
        </w:r>
      </w:hyperlink>
    </w:p>
    <w:p w14:paraId="4B94383A" w14:textId="18BEE449" w:rsidR="00C44F46" w:rsidRDefault="00D11A59">
      <w:pPr>
        <w:pStyle w:val="TOC2"/>
        <w:rPr>
          <w:rFonts w:eastAsiaTheme="minorEastAsia"/>
          <w:smallCaps w:val="0"/>
          <w:sz w:val="22"/>
        </w:rPr>
      </w:pPr>
      <w:hyperlink w:anchor="_Toc25930109" w:history="1">
        <w:r w:rsidR="00C44F46" w:rsidRPr="00D65030">
          <w:rPr>
            <w:rStyle w:val="Hyperlink"/>
          </w:rPr>
          <w:t>Windows 7 laiendatud turbevärskenduse sooduspakkumine Windows E5, M365 E5 ja M365 E5 Security kasutajatele</w:t>
        </w:r>
        <w:r w:rsidR="00C44F46">
          <w:tab/>
        </w:r>
        <w:r w:rsidR="00C44F46">
          <w:fldChar w:fldCharType="begin"/>
        </w:r>
        <w:r w:rsidR="00C44F46">
          <w:instrText xml:space="preserve"> PAGEREF _Toc25930109 \h </w:instrText>
        </w:r>
        <w:r w:rsidR="00C44F46">
          <w:fldChar w:fldCharType="separate"/>
        </w:r>
        <w:r w:rsidR="00C44F46">
          <w:t>110</w:t>
        </w:r>
        <w:r w:rsidR="00C44F46">
          <w:fldChar w:fldCharType="end"/>
        </w:r>
      </w:hyperlink>
    </w:p>
    <w:p w14:paraId="103DD5A6" w14:textId="64D9E892" w:rsidR="00C44F46" w:rsidRDefault="00D11A59">
      <w:pPr>
        <w:pStyle w:val="TOC1"/>
        <w:rPr>
          <w:rFonts w:eastAsiaTheme="minorEastAsia"/>
          <w:b w:val="0"/>
          <w:caps w:val="0"/>
          <w:noProof/>
          <w:sz w:val="22"/>
          <w:szCs w:val="22"/>
        </w:rPr>
      </w:pPr>
      <w:hyperlink w:anchor="_Toc25930110" w:history="1">
        <w:r w:rsidR="00C44F46" w:rsidRPr="00D65030">
          <w:rPr>
            <w:rStyle w:val="Hyperlink"/>
            <w:noProof/>
          </w:rPr>
          <w:t>Lisa G –Salvestusmassiivi ja Azure Data Boxi tingimused</w:t>
        </w:r>
        <w:r w:rsidR="00C44F46">
          <w:rPr>
            <w:noProof/>
          </w:rPr>
          <w:tab/>
        </w:r>
        <w:r w:rsidR="00C44F46">
          <w:rPr>
            <w:noProof/>
          </w:rPr>
          <w:fldChar w:fldCharType="begin"/>
        </w:r>
        <w:r w:rsidR="00C44F46">
          <w:rPr>
            <w:noProof/>
          </w:rPr>
          <w:instrText xml:space="preserve"> PAGEREF _Toc25930110 \h </w:instrText>
        </w:r>
        <w:r w:rsidR="00C44F46">
          <w:rPr>
            <w:noProof/>
          </w:rPr>
        </w:r>
        <w:r w:rsidR="00C44F46">
          <w:rPr>
            <w:noProof/>
          </w:rPr>
          <w:fldChar w:fldCharType="separate"/>
        </w:r>
        <w:r w:rsidR="00C44F46">
          <w:rPr>
            <w:noProof/>
          </w:rPr>
          <w:t>111</w:t>
        </w:r>
        <w:r w:rsidR="00C44F46">
          <w:rPr>
            <w:noProof/>
          </w:rPr>
          <w:fldChar w:fldCharType="end"/>
        </w:r>
      </w:hyperlink>
    </w:p>
    <w:p w14:paraId="2F3A0D35" w14:textId="05053FD8" w:rsidR="00C44F46" w:rsidRDefault="00D11A59">
      <w:pPr>
        <w:pStyle w:val="TOC2"/>
        <w:rPr>
          <w:rFonts w:eastAsiaTheme="minorEastAsia"/>
          <w:smallCaps w:val="0"/>
          <w:sz w:val="22"/>
        </w:rPr>
      </w:pPr>
      <w:hyperlink w:anchor="_Toc25930111" w:history="1">
        <w:r w:rsidR="00C44F46" w:rsidRPr="00D65030">
          <w:rPr>
            <w:rStyle w:val="Hyperlink"/>
          </w:rPr>
          <w:t>Salvestusmassiivi tingimused</w:t>
        </w:r>
        <w:r w:rsidR="00C44F46">
          <w:tab/>
        </w:r>
        <w:r w:rsidR="00C44F46">
          <w:fldChar w:fldCharType="begin"/>
        </w:r>
        <w:r w:rsidR="00C44F46">
          <w:instrText xml:space="preserve"> PAGEREF _Toc25930111 \h </w:instrText>
        </w:r>
        <w:r w:rsidR="00C44F46">
          <w:fldChar w:fldCharType="separate"/>
        </w:r>
        <w:r w:rsidR="00C44F46">
          <w:t>111</w:t>
        </w:r>
        <w:r w:rsidR="00C44F46">
          <w:fldChar w:fldCharType="end"/>
        </w:r>
      </w:hyperlink>
    </w:p>
    <w:p w14:paraId="6119842B" w14:textId="4C00040D" w:rsidR="00C44F46" w:rsidRDefault="00D11A59">
      <w:pPr>
        <w:pStyle w:val="TOC2"/>
        <w:rPr>
          <w:rFonts w:eastAsiaTheme="minorEastAsia"/>
          <w:smallCaps w:val="0"/>
          <w:sz w:val="22"/>
        </w:rPr>
      </w:pPr>
      <w:hyperlink w:anchor="_Toc25930112" w:history="1">
        <w:r w:rsidR="00C44F46" w:rsidRPr="00D65030">
          <w:rPr>
            <w:rStyle w:val="Hyperlink"/>
          </w:rPr>
          <w:t>Azure Data Boxi riistvara tingimused</w:t>
        </w:r>
        <w:r w:rsidR="00C44F46">
          <w:tab/>
        </w:r>
        <w:r w:rsidR="00C44F46">
          <w:fldChar w:fldCharType="begin"/>
        </w:r>
        <w:r w:rsidR="00C44F46">
          <w:instrText xml:space="preserve"> PAGEREF _Toc25930112 \h </w:instrText>
        </w:r>
        <w:r w:rsidR="00C44F46">
          <w:fldChar w:fldCharType="separate"/>
        </w:r>
        <w:r w:rsidR="00C44F46">
          <w:t>112</w:t>
        </w:r>
        <w:r w:rsidR="00C44F46">
          <w:fldChar w:fldCharType="end"/>
        </w:r>
      </w:hyperlink>
    </w:p>
    <w:p w14:paraId="2AF03E43" w14:textId="2E7D7661" w:rsidR="00C44F46" w:rsidRDefault="00D11A59">
      <w:pPr>
        <w:pStyle w:val="TOC1"/>
        <w:rPr>
          <w:rFonts w:eastAsiaTheme="minorEastAsia"/>
          <w:b w:val="0"/>
          <w:caps w:val="0"/>
          <w:noProof/>
          <w:sz w:val="22"/>
          <w:szCs w:val="22"/>
        </w:rPr>
      </w:pPr>
      <w:hyperlink w:anchor="_Toc25930113" w:history="1">
        <w:r w:rsidR="00C44F46" w:rsidRPr="00D65030">
          <w:rPr>
            <w:rStyle w:val="Hyperlink"/>
            <w:noProof/>
          </w:rPr>
          <w:t>Lisa H – õpilase kasutuseelised ja õppeprogrammid</w:t>
        </w:r>
        <w:r w:rsidR="00C44F46">
          <w:rPr>
            <w:noProof/>
          </w:rPr>
          <w:tab/>
        </w:r>
        <w:r w:rsidR="00C44F46">
          <w:rPr>
            <w:noProof/>
          </w:rPr>
          <w:fldChar w:fldCharType="begin"/>
        </w:r>
        <w:r w:rsidR="00C44F46">
          <w:rPr>
            <w:noProof/>
          </w:rPr>
          <w:instrText xml:space="preserve"> PAGEREF _Toc25930113 \h </w:instrText>
        </w:r>
        <w:r w:rsidR="00C44F46">
          <w:rPr>
            <w:noProof/>
          </w:rPr>
        </w:r>
        <w:r w:rsidR="00C44F46">
          <w:rPr>
            <w:noProof/>
          </w:rPr>
          <w:fldChar w:fldCharType="separate"/>
        </w:r>
        <w:r w:rsidR="00C44F46">
          <w:rPr>
            <w:noProof/>
          </w:rPr>
          <w:t>116</w:t>
        </w:r>
        <w:r w:rsidR="00C44F46">
          <w:rPr>
            <w:noProof/>
          </w:rPr>
          <w:fldChar w:fldCharType="end"/>
        </w:r>
      </w:hyperlink>
    </w:p>
    <w:p w14:paraId="5D91659B" w14:textId="18AEED73" w:rsidR="00C44F46" w:rsidRDefault="00D11A59">
      <w:pPr>
        <w:pStyle w:val="TOC2"/>
        <w:rPr>
          <w:rFonts w:eastAsiaTheme="minorEastAsia"/>
          <w:smallCaps w:val="0"/>
          <w:sz w:val="22"/>
        </w:rPr>
      </w:pPr>
      <w:hyperlink w:anchor="_Toc25930114" w:history="1">
        <w:r w:rsidR="00C44F46" w:rsidRPr="00D65030">
          <w:rPr>
            <w:rStyle w:val="Hyperlink"/>
          </w:rPr>
          <w:t>Õpilaste kasutuseelised kvalifitseeruva programmi kaudu</w:t>
        </w:r>
        <w:r w:rsidR="00C44F46">
          <w:tab/>
        </w:r>
        <w:r w:rsidR="00C44F46">
          <w:fldChar w:fldCharType="begin"/>
        </w:r>
        <w:r w:rsidR="00C44F46">
          <w:instrText xml:space="preserve"> PAGEREF _Toc25930114 \h </w:instrText>
        </w:r>
        <w:r w:rsidR="00C44F46">
          <w:fldChar w:fldCharType="separate"/>
        </w:r>
        <w:r w:rsidR="00C44F46">
          <w:t>116</w:t>
        </w:r>
        <w:r w:rsidR="00C44F46">
          <w:fldChar w:fldCharType="end"/>
        </w:r>
      </w:hyperlink>
    </w:p>
    <w:p w14:paraId="2DF3E046" w14:textId="2B834C2E" w:rsidR="00C44F46" w:rsidRDefault="00D11A59">
      <w:pPr>
        <w:pStyle w:val="TOC2"/>
        <w:rPr>
          <w:rFonts w:eastAsiaTheme="minorEastAsia"/>
          <w:smallCaps w:val="0"/>
          <w:sz w:val="22"/>
        </w:rPr>
      </w:pPr>
      <w:hyperlink w:anchor="_Toc25930115" w:history="1">
        <w:r w:rsidR="00C44F46" w:rsidRPr="00D65030">
          <w:rPr>
            <w:rStyle w:val="Hyperlink"/>
          </w:rPr>
          <w:t>Mitmekesise haridusplatvormi toote (EPP) stsenaariumid</w:t>
        </w:r>
        <w:r w:rsidR="00C44F46">
          <w:tab/>
        </w:r>
        <w:r w:rsidR="00C44F46">
          <w:fldChar w:fldCharType="begin"/>
        </w:r>
        <w:r w:rsidR="00C44F46">
          <w:instrText xml:space="preserve"> PAGEREF _Toc25930115 \h </w:instrText>
        </w:r>
        <w:r w:rsidR="00C44F46">
          <w:fldChar w:fldCharType="separate"/>
        </w:r>
        <w:r w:rsidR="00C44F46">
          <w:t>117</w:t>
        </w:r>
        <w:r w:rsidR="00C44F46">
          <w:fldChar w:fldCharType="end"/>
        </w:r>
      </w:hyperlink>
    </w:p>
    <w:p w14:paraId="7FEFA5A8" w14:textId="40B6D1EC" w:rsidR="00C44F46" w:rsidRDefault="00D11A59">
      <w:pPr>
        <w:pStyle w:val="TOC2"/>
        <w:rPr>
          <w:rFonts w:eastAsiaTheme="minorEastAsia"/>
          <w:smallCaps w:val="0"/>
          <w:sz w:val="22"/>
        </w:rPr>
      </w:pPr>
      <w:hyperlink w:anchor="_Toc25930116" w:history="1">
        <w:r w:rsidR="00C44F46" w:rsidRPr="00D65030">
          <w:rPr>
            <w:rStyle w:val="Hyperlink"/>
          </w:rPr>
          <w:t>Enrollment for Education Solutionsi (2017. aastale eelnev versioon) programmi kättesaadavus</w:t>
        </w:r>
        <w:r w:rsidR="00C44F46">
          <w:tab/>
        </w:r>
        <w:r w:rsidR="00C44F46">
          <w:fldChar w:fldCharType="begin"/>
        </w:r>
        <w:r w:rsidR="00C44F46">
          <w:instrText xml:space="preserve"> PAGEREF _Toc25930116 \h </w:instrText>
        </w:r>
        <w:r w:rsidR="00C44F46">
          <w:fldChar w:fldCharType="separate"/>
        </w:r>
        <w:r w:rsidR="00C44F46">
          <w:t>117</w:t>
        </w:r>
        <w:r w:rsidR="00C44F46">
          <w:fldChar w:fldCharType="end"/>
        </w:r>
      </w:hyperlink>
    </w:p>
    <w:p w14:paraId="27B32222" w14:textId="60279103" w:rsidR="00C44F46" w:rsidRDefault="00D11A59">
      <w:pPr>
        <w:pStyle w:val="TOC1"/>
        <w:rPr>
          <w:rFonts w:eastAsiaTheme="minorEastAsia"/>
          <w:b w:val="0"/>
          <w:caps w:val="0"/>
          <w:noProof/>
          <w:sz w:val="22"/>
          <w:szCs w:val="22"/>
        </w:rPr>
      </w:pPr>
      <w:hyperlink w:anchor="_Toc25930117" w:history="1">
        <w:r w:rsidR="00C44F46" w:rsidRPr="00D65030">
          <w:rPr>
            <w:rStyle w:val="Hyperlink"/>
            <w:noProof/>
          </w:rPr>
          <w:t>Register</w:t>
        </w:r>
        <w:r w:rsidR="00C44F46">
          <w:rPr>
            <w:noProof/>
          </w:rPr>
          <w:tab/>
        </w:r>
        <w:r w:rsidR="00C44F46">
          <w:rPr>
            <w:noProof/>
          </w:rPr>
          <w:fldChar w:fldCharType="begin"/>
        </w:r>
        <w:r w:rsidR="00C44F46">
          <w:rPr>
            <w:noProof/>
          </w:rPr>
          <w:instrText xml:space="preserve"> PAGEREF _Toc25930117 \h </w:instrText>
        </w:r>
        <w:r w:rsidR="00C44F46">
          <w:rPr>
            <w:noProof/>
          </w:rPr>
        </w:r>
        <w:r w:rsidR="00C44F46">
          <w:rPr>
            <w:noProof/>
          </w:rPr>
          <w:fldChar w:fldCharType="separate"/>
        </w:r>
        <w:r w:rsidR="00C44F46">
          <w:rPr>
            <w:noProof/>
          </w:rPr>
          <w:t>118</w:t>
        </w:r>
        <w:r w:rsidR="00C44F46">
          <w:rPr>
            <w:noProof/>
          </w:rPr>
          <w:fldChar w:fldCharType="end"/>
        </w:r>
      </w:hyperlink>
    </w:p>
    <w:p w14:paraId="032CC98A" w14:textId="1E312ED2" w:rsidR="008C61F5" w:rsidRDefault="00C44F46">
      <w:pPr>
        <w:pStyle w:val="ProductList-Body"/>
        <w:sectPr w:rsidR="008C61F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83C6E8C" w14:textId="77777777" w:rsidR="008C61F5" w:rsidRDefault="008C61F5">
      <w:pPr>
        <w:pStyle w:val="ProductList-Body"/>
      </w:pPr>
    </w:p>
    <w:p w14:paraId="71292E3C" w14:textId="77777777" w:rsidR="008C61F5" w:rsidRDefault="008C61F5">
      <w:pPr>
        <w:sectPr w:rsidR="008C61F5">
          <w:headerReference w:type="default" r:id="rId15"/>
          <w:footerReference w:type="default" r:id="rId16"/>
          <w:type w:val="continuous"/>
          <w:pgSz w:w="12240" w:h="15840" w:code="1"/>
          <w:pgMar w:top="1170" w:right="720" w:bottom="720" w:left="720" w:header="432" w:footer="288" w:gutter="0"/>
          <w:cols w:space="360"/>
        </w:sectPr>
      </w:pPr>
    </w:p>
    <w:p w14:paraId="53DFA251" w14:textId="77777777" w:rsidR="008C61F5" w:rsidRDefault="00C44F46">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25929971"/>
      <w:r>
        <w:instrText>Sissejuhatus</w:instrText>
      </w:r>
      <w:bookmarkEnd w:id="3"/>
      <w:r>
        <w:instrText>" \l 1</w:instrText>
      </w:r>
      <w:r>
        <w:fldChar w:fldCharType="end"/>
      </w:r>
    </w:p>
    <w:p w14:paraId="4562D445" w14:textId="77777777" w:rsidR="008C61F5" w:rsidRDefault="008C61F5">
      <w:pPr>
        <w:pStyle w:val="ProductList-Body"/>
      </w:pPr>
    </w:p>
    <w:p w14:paraId="7B76228B" w14:textId="77777777" w:rsidR="008C61F5" w:rsidRDefault="00C44F46">
      <w:pPr>
        <w:pStyle w:val="ProductList-Offering1Heading"/>
        <w:outlineLvl w:val="1"/>
      </w:pPr>
      <w:bookmarkStart w:id="4" w:name="_Sec532"/>
      <w:r>
        <w:t>Teave selle dokumendi kohta</w:t>
      </w:r>
      <w:bookmarkEnd w:id="4"/>
      <w:r>
        <w:fldChar w:fldCharType="begin"/>
      </w:r>
      <w:r>
        <w:instrText xml:space="preserve"> TC "</w:instrText>
      </w:r>
      <w:bookmarkStart w:id="5" w:name="_Toc25929972"/>
      <w:r>
        <w:instrText>Teave selle dokumendi kohta</w:instrText>
      </w:r>
      <w:bookmarkEnd w:id="5"/>
      <w:r>
        <w:instrText>" \l 2</w:instrText>
      </w:r>
      <w:r>
        <w:fldChar w:fldCharType="end"/>
      </w:r>
    </w:p>
    <w:p w14:paraId="7E1839A2" w14:textId="77777777" w:rsidR="008C61F5" w:rsidRDefault="00C44F46">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026807E6" w14:textId="77777777" w:rsidR="008C61F5" w:rsidRDefault="008C61F5">
      <w:pPr>
        <w:pStyle w:val="ProductList-Body"/>
      </w:pPr>
    </w:p>
    <w:p w14:paraId="6C03A266" w14:textId="77777777" w:rsidR="008C61F5" w:rsidRDefault="00C44F46">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27A0476" w14:textId="77777777" w:rsidR="008C61F5" w:rsidRDefault="00C44F46">
      <w:pPr>
        <w:pStyle w:val="ProductList-Offering1Heading"/>
        <w:outlineLvl w:val="1"/>
      </w:pPr>
      <w:bookmarkStart w:id="6" w:name="_Sec533"/>
      <w:r>
        <w:t>Mida see dokument sisaldab?</w:t>
      </w:r>
      <w:bookmarkEnd w:id="6"/>
      <w:r>
        <w:fldChar w:fldCharType="begin"/>
      </w:r>
      <w:r>
        <w:instrText xml:space="preserve"> TC "</w:instrText>
      </w:r>
      <w:bookmarkStart w:id="7" w:name="_Toc25929973"/>
      <w:r>
        <w:instrText>Mida see dokument sisaldab?</w:instrText>
      </w:r>
      <w:bookmarkEnd w:id="7"/>
      <w:r>
        <w:instrText>" \l 2</w:instrText>
      </w:r>
      <w:r>
        <w:fldChar w:fldCharType="end"/>
      </w:r>
    </w:p>
    <w:p w14:paraId="7E0A18E0" w14:textId="77777777" w:rsidR="008C61F5" w:rsidRDefault="00C44F46">
      <w:pPr>
        <w:pStyle w:val="ProductList-Body"/>
      </w:pPr>
      <w:r>
        <w:t xml:space="preserve">Tootetingimused sisaldavad järgmisi jaotisi. </w:t>
      </w:r>
    </w:p>
    <w:p w14:paraId="64694CCC" w14:textId="77777777" w:rsidR="008C61F5" w:rsidRDefault="00D11A59" w:rsidP="00C44F46">
      <w:pPr>
        <w:pStyle w:val="ProductList-Bullet"/>
        <w:numPr>
          <w:ilvl w:val="0"/>
          <w:numId w:val="3"/>
        </w:numPr>
      </w:pPr>
      <w:hyperlink w:anchor="_Sec531">
        <w:r w:rsidR="00C44F46">
          <w:rPr>
            <w:color w:val="00467F"/>
            <w:u w:val="single"/>
          </w:rPr>
          <w:t>Sissejuhatus</w:t>
        </w:r>
      </w:hyperlink>
      <w:r w:rsidR="00C44F46">
        <w:t>, mis sisaldab hiljutiste muudatuste loendit.</w:t>
      </w:r>
    </w:p>
    <w:p w14:paraId="36B41F07" w14:textId="77777777" w:rsidR="008C61F5" w:rsidRDefault="00D11A59" w:rsidP="00C44F46">
      <w:pPr>
        <w:pStyle w:val="ProductList-Bullet"/>
        <w:numPr>
          <w:ilvl w:val="0"/>
          <w:numId w:val="3"/>
        </w:numPr>
      </w:pPr>
      <w:hyperlink w:anchor="_Sec536">
        <w:r w:rsidR="00C44F46">
          <w:rPr>
            <w:color w:val="00467F"/>
            <w:u w:val="single"/>
          </w:rPr>
          <w:t>Litsentsitingimused</w:t>
        </w:r>
      </w:hyperlink>
      <w:r w:rsidR="00C44F46">
        <w:t>, milles on loetletud tarkvaratoodetele rakenduvad üldkehtivad litsentsitingimused ja litsentsimudeli tingimused.</w:t>
      </w:r>
    </w:p>
    <w:p w14:paraId="37171F1E" w14:textId="77777777" w:rsidR="008C61F5" w:rsidRDefault="00D11A59" w:rsidP="00C44F46">
      <w:pPr>
        <w:pStyle w:val="ProductList-Bullet"/>
        <w:numPr>
          <w:ilvl w:val="0"/>
          <w:numId w:val="3"/>
        </w:numPr>
      </w:pPr>
      <w:hyperlink w:anchor="_Sec547">
        <w:r w:rsidR="00C44F46">
          <w:rPr>
            <w:color w:val="00467F"/>
            <w:u w:val="single"/>
          </w:rPr>
          <w:t>Tarkvaratooted</w:t>
        </w:r>
      </w:hyperlink>
      <w:r w:rsidR="00C44F46">
        <w:t>, milles loetletakse kõik tarkvaratoodete kirjed.</w:t>
      </w:r>
    </w:p>
    <w:p w14:paraId="0D1197FF" w14:textId="77777777" w:rsidR="008C61F5" w:rsidRDefault="00D11A59" w:rsidP="00C44F46">
      <w:pPr>
        <w:pStyle w:val="ProductList-Bullet"/>
        <w:numPr>
          <w:ilvl w:val="0"/>
          <w:numId w:val="3"/>
        </w:numPr>
      </w:pPr>
      <w:hyperlink w:anchor="_Sec548">
        <w:r w:rsidR="00C44F46">
          <w:rPr>
            <w:color w:val="00467F"/>
            <w:u w:val="single"/>
          </w:rPr>
          <w:t>Võrguteenuste tooted</w:t>
        </w:r>
      </w:hyperlink>
      <w:r w:rsidR="00C44F46">
        <w:t>, milles loetletakse kõik võrguteenuste toodete kirjed.</w:t>
      </w:r>
    </w:p>
    <w:p w14:paraId="7700B9CC" w14:textId="77777777" w:rsidR="008C61F5" w:rsidRDefault="00D11A59" w:rsidP="00C44F46">
      <w:pPr>
        <w:pStyle w:val="ProductList-Bullet"/>
        <w:numPr>
          <w:ilvl w:val="0"/>
          <w:numId w:val="3"/>
        </w:numPr>
      </w:pPr>
      <w:hyperlink w:anchor="_Sec549">
        <w:r w:rsidR="00C44F46">
          <w:rPr>
            <w:color w:val="00467F"/>
            <w:u w:val="single"/>
          </w:rPr>
          <w:t>Sõnastik</w:t>
        </w:r>
      </w:hyperlink>
      <w:r w:rsidR="00C44F46">
        <w:t>, milles määratletakse „atribuudid”, „lahtriväärtused”, „veerupäised” ja muud tootetingimustes kasutatud mõisted.</w:t>
      </w:r>
    </w:p>
    <w:p w14:paraId="71E4AEBC" w14:textId="77777777" w:rsidR="008C61F5" w:rsidRDefault="00C44F46" w:rsidP="00C44F46">
      <w:pPr>
        <w:pStyle w:val="ProductList-Bullet"/>
        <w:numPr>
          <w:ilvl w:val="0"/>
          <w:numId w:val="3"/>
        </w:numPr>
      </w:pPr>
      <w:r>
        <w:t>Lisad on järgmised.</w:t>
      </w:r>
    </w:p>
    <w:p w14:paraId="6D10443A" w14:textId="77777777" w:rsidR="008C61F5" w:rsidRDefault="00D11A59" w:rsidP="00C44F46">
      <w:pPr>
        <w:pStyle w:val="ProductList-Bullet"/>
        <w:numPr>
          <w:ilvl w:val="1"/>
          <w:numId w:val="3"/>
        </w:numPr>
      </w:pPr>
      <w:hyperlink w:anchor="_Sec591">
        <w:r w:rsidR="00C44F46">
          <w:rPr>
            <w:color w:val="00467F"/>
            <w:u w:val="single"/>
          </w:rPr>
          <w:t>Lisa A – CAL-iga/ML-iga samaväärsete litsentside tabel</w:t>
        </w:r>
      </w:hyperlink>
      <w:r w:rsidR="00C44F46">
        <w:t>, milles on esitatud saadaolevad CAL-ide komplektid ja võrguteenuste abonemendilitsentsid, mis pakuvad juurdepääsu serveritoodetele.</w:t>
      </w:r>
    </w:p>
    <w:p w14:paraId="24164E7F" w14:textId="77777777" w:rsidR="008C61F5" w:rsidRDefault="00D11A59" w:rsidP="00C44F46">
      <w:pPr>
        <w:pStyle w:val="ProductList-Bullet"/>
        <w:numPr>
          <w:ilvl w:val="1"/>
          <w:numId w:val="3"/>
        </w:numPr>
      </w:pPr>
      <w:hyperlink w:anchor="_Sec564">
        <w:r w:rsidR="00C44F46">
          <w:rPr>
            <w:color w:val="00467F"/>
            <w:u w:val="single"/>
          </w:rPr>
          <w:t>Lisa B – tarkvarakindlustus</w:t>
        </w:r>
      </w:hyperlink>
      <w:r w:rsidR="00C44F46">
        <w:t>, milles kirjeldatakse tarkvarakindlustuse ostmise reegleid ja tarkvarakindlustuse klientidele saadaolevaid lisaeeliseid.</w:t>
      </w:r>
    </w:p>
    <w:p w14:paraId="06CE277F" w14:textId="77777777" w:rsidR="008C61F5" w:rsidRDefault="00D11A59" w:rsidP="00C44F46">
      <w:pPr>
        <w:pStyle w:val="ProductList-Bullet"/>
        <w:numPr>
          <w:ilvl w:val="1"/>
          <w:numId w:val="3"/>
        </w:numPr>
      </w:pPr>
      <w:hyperlink w:anchor="_Sec1237">
        <w:r w:rsidR="00C44F46">
          <w:rPr>
            <w:color w:val="00467F"/>
            <w:u w:val="single"/>
          </w:rPr>
          <w:t>Lisa C – võrguteenuste lisalitsentsid ja muud üleviimislitsentsid</w:t>
        </w:r>
      </w:hyperlink>
      <w:r w:rsidR="00C44F46">
        <w:t>, mis kirjeldavad võrguteenuste lisalitsentside ning tarkvarakindlustuse KAL-ide kvalifitseeruvaid tooteid ja tingimusi</w:t>
      </w:r>
    </w:p>
    <w:p w14:paraId="2DCDDFF2" w14:textId="77777777" w:rsidR="008C61F5" w:rsidRDefault="00D11A59" w:rsidP="00C44F46">
      <w:pPr>
        <w:pStyle w:val="ProductList-Bullet"/>
        <w:numPr>
          <w:ilvl w:val="1"/>
          <w:numId w:val="3"/>
        </w:numPr>
      </w:pPr>
      <w:hyperlink w:anchor="_Sec562">
        <w:r w:rsidR="00C44F46">
          <w:rPr>
            <w:color w:val="00467F"/>
            <w:u w:val="single"/>
          </w:rPr>
          <w:t>Lisa D – professionaalsed teenused</w:t>
        </w:r>
      </w:hyperlink>
      <w:r w:rsidR="00C44F46">
        <w:t>, milles on loetletud Microsofti hulgilitsentsimise kaudu pakutavad professionaalsed teenused.</w:t>
      </w:r>
    </w:p>
    <w:p w14:paraId="4E151237" w14:textId="77777777" w:rsidR="008C61F5" w:rsidRDefault="00D11A59" w:rsidP="00C44F46">
      <w:pPr>
        <w:pStyle w:val="ProductList-Bullet"/>
        <w:numPr>
          <w:ilvl w:val="1"/>
          <w:numId w:val="3"/>
        </w:numPr>
      </w:pPr>
      <w:hyperlink w:anchor="_Sec563">
        <w:r w:rsidR="00C44F46">
          <w:rPr>
            <w:color w:val="00467F"/>
            <w:u w:val="single"/>
          </w:rPr>
          <w:t>Lisa E – programmilepingu lisatingimused</w:t>
        </w:r>
      </w:hyperlink>
      <w:r w:rsidR="00C44F46">
        <w:t>, mis täiendavad Microsofti hulgilitsentsimise programmilepinguid.</w:t>
      </w:r>
    </w:p>
    <w:p w14:paraId="1968B6E1" w14:textId="77777777" w:rsidR="008C61F5" w:rsidRDefault="00D11A59" w:rsidP="00C44F46">
      <w:pPr>
        <w:pStyle w:val="ProductList-Bullet"/>
        <w:numPr>
          <w:ilvl w:val="1"/>
          <w:numId w:val="3"/>
        </w:numPr>
      </w:pPr>
      <w:hyperlink w:anchor="_Sec572">
        <w:r w:rsidR="00C44F46">
          <w:rPr>
            <w:color w:val="00467F"/>
            <w:u w:val="single"/>
          </w:rPr>
          <w:t>Lisa F – toodete sooduspakkumiste loend</w:t>
        </w:r>
      </w:hyperlink>
      <w:r w:rsidR="00C44F46">
        <w:t>, milles loetletakse toodete sooduspakkumised, mida muidu hinnakirjas ei ole.</w:t>
      </w:r>
    </w:p>
    <w:p w14:paraId="613C829E" w14:textId="77777777" w:rsidR="008C61F5" w:rsidRDefault="00D11A59" w:rsidP="00C44F46">
      <w:pPr>
        <w:pStyle w:val="ProductList-Bullet"/>
        <w:numPr>
          <w:ilvl w:val="1"/>
          <w:numId w:val="3"/>
        </w:numPr>
      </w:pPr>
      <w:hyperlink w:anchor="_Sec899">
        <w:r w:rsidR="00C44F46">
          <w:rPr>
            <w:color w:val="00467F"/>
            <w:u w:val="single"/>
          </w:rPr>
          <w:t>Lisa G – salvestusmassiivi ja Azure Data Boxi tingimused</w:t>
        </w:r>
      </w:hyperlink>
      <w:r w:rsidR="00C44F46">
        <w:t xml:space="preserve">, mis täiendavad salvestusmassiivi ja Azure Data Boxi seadmete tingimusi. </w:t>
      </w:r>
    </w:p>
    <w:p w14:paraId="696BE008" w14:textId="77777777" w:rsidR="008C61F5" w:rsidRDefault="00D11A59" w:rsidP="00C44F46">
      <w:pPr>
        <w:pStyle w:val="ProductList-Bullet"/>
        <w:numPr>
          <w:ilvl w:val="1"/>
          <w:numId w:val="3"/>
        </w:numPr>
      </w:pPr>
      <w:hyperlink w:anchor="_Sec1230">
        <w:r w:rsidR="00C44F46">
          <w:rPr>
            <w:color w:val="00467F"/>
            <w:u w:val="single"/>
          </w:rPr>
          <w:t>Lisa H – õpilase kasutuseelised ja õppeprogrammid</w:t>
        </w:r>
      </w:hyperlink>
      <w:r w:rsidR="00C44F46">
        <w:t xml:space="preserve">, milles loetletakse kvalifitseeruvad tooted ja seotud </w:t>
      </w:r>
      <w:r w:rsidR="00C44F46">
        <w:fldChar w:fldCharType="begin"/>
      </w:r>
      <w:r w:rsidR="00C44F46">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C44F46">
        <w:fldChar w:fldCharType="separate"/>
      </w:r>
      <w:r w:rsidR="00C44F46">
        <w:rPr>
          <w:color w:val="0563C1"/>
        </w:rPr>
        <w:t>õpilase kasutuseelised</w:t>
      </w:r>
      <w:r w:rsidR="00C44F46">
        <w:fldChar w:fldCharType="end"/>
      </w:r>
      <w:r w:rsidR="00C44F46">
        <w:t>.</w:t>
      </w:r>
    </w:p>
    <w:p w14:paraId="6A7E7DAD" w14:textId="77777777" w:rsidR="008C61F5" w:rsidRDefault="00D11A59" w:rsidP="00C44F46">
      <w:pPr>
        <w:pStyle w:val="ProductList-Bullet"/>
        <w:numPr>
          <w:ilvl w:val="0"/>
          <w:numId w:val="3"/>
        </w:numPr>
      </w:pPr>
      <w:hyperlink w:anchor="_Sec844">
        <w:r w:rsidR="00C44F46">
          <w:rPr>
            <w:color w:val="00467F"/>
            <w:u w:val="single"/>
          </w:rPr>
          <w:t>Register</w:t>
        </w:r>
      </w:hyperlink>
      <w:r w:rsidR="00C44F46">
        <w:t>, milles on loetletud kõik tootetingimustes viidatud tooted ja mis määratleb nende asukoha.</w:t>
      </w:r>
    </w:p>
    <w:p w14:paraId="11A84FD6" w14:textId="77777777" w:rsidR="008C61F5" w:rsidRDefault="00C44F46">
      <w:pPr>
        <w:pStyle w:val="ProductList-Offering1Heading"/>
        <w:outlineLvl w:val="1"/>
      </w:pPr>
      <w:bookmarkStart w:id="8" w:name="_Sec534"/>
      <w:r>
        <w:t>Tootekirjes navigeerimine</w:t>
      </w:r>
      <w:bookmarkEnd w:id="8"/>
      <w:r>
        <w:fldChar w:fldCharType="begin"/>
      </w:r>
      <w:r>
        <w:instrText xml:space="preserve"> TC "</w:instrText>
      </w:r>
      <w:bookmarkStart w:id="9" w:name="_Toc25929974"/>
      <w:r>
        <w:instrText>Tootekirjes navigeerimine</w:instrText>
      </w:r>
      <w:bookmarkEnd w:id="9"/>
      <w:r>
        <w:instrText>" \l 2</w:instrText>
      </w:r>
      <w:r>
        <w:fldChar w:fldCharType="end"/>
      </w:r>
    </w:p>
    <w:p w14:paraId="010B6D22" w14:textId="77777777" w:rsidR="008C61F5" w:rsidRDefault="00C44F46">
      <w:pPr>
        <w:pStyle w:val="ProductList-Body"/>
      </w:pPr>
      <w:r>
        <w:t>Iga tarkvara tootekirje koosneb neljast jaotisest: programmi saadavus, toote tingimused, kasutusõigused ja tarkvarakindlustus.</w:t>
      </w:r>
    </w:p>
    <w:p w14:paraId="2E666128" w14:textId="77777777" w:rsidR="008C61F5" w:rsidRDefault="00C44F46">
      <w:pPr>
        <w:pStyle w:val="ProductList-Body"/>
      </w:pPr>
      <w:r>
        <w:t xml:space="preserve">Iga võrguteenuse tootekirje koosneb kahest jaotisest: programmi saadavus ja toote tingimused. </w:t>
      </w:r>
    </w:p>
    <w:p w14:paraId="28AA1107" w14:textId="77777777" w:rsidR="008C61F5" w:rsidRDefault="008C61F5">
      <w:pPr>
        <w:pStyle w:val="ProductList-Body"/>
      </w:pPr>
    </w:p>
    <w:p w14:paraId="1F5C0230" w14:textId="77777777" w:rsidR="008C61F5" w:rsidRDefault="00C44F46">
      <w:pPr>
        <w:pStyle w:val="ProductList-Body"/>
      </w:pPr>
      <w:r>
        <w:rPr>
          <w:b/>
          <w:color w:val="00188F"/>
        </w:rPr>
        <w:t xml:space="preserve">1. Programmi saadavus </w:t>
      </w:r>
      <w:r>
        <w:t>märgib iga toote puhul ära pakkumise tüübi, punktide arvu (kui on kohaldatav) ja saadavuse hulgilitsentsiprogrammides.</w:t>
      </w:r>
    </w:p>
    <w:p w14:paraId="27CCB5F5" w14:textId="77777777" w:rsidR="008C61F5" w:rsidRDefault="00C44F46">
      <w:pPr>
        <w:pStyle w:val="ProductList-Body"/>
      </w:pPr>
      <w:r>
        <w:rPr>
          <w:noProof/>
        </w:rPr>
        <w:drawing>
          <wp:inline distT="0" distB="0" distL="0" distR="0" wp14:anchorId="44D7201B" wp14:editId="0BF793A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36D30E9" w14:textId="77777777" w:rsidR="008C61F5" w:rsidRDefault="008C61F5">
      <w:pPr>
        <w:pStyle w:val="ProductList-Body"/>
      </w:pPr>
    </w:p>
    <w:p w14:paraId="3EFA45FB" w14:textId="77777777" w:rsidR="008C61F5" w:rsidRDefault="00C44F46">
      <w:pPr>
        <w:pStyle w:val="ProductList-Body"/>
      </w:pPr>
      <w:r>
        <w:rPr>
          <w:b/>
          <w:color w:val="00188F"/>
        </w:rPr>
        <w:t xml:space="preserve">2. Toote tingimused </w:t>
      </w:r>
      <w:r>
        <w:t>annab lisateavet toote omandamise kohta, näiteks ostu eeltingimused, varasemad versioonid ja kohalduv tootegrupp.</w:t>
      </w:r>
    </w:p>
    <w:p w14:paraId="225B7CA3" w14:textId="77777777" w:rsidR="008C61F5" w:rsidRDefault="00C44F46">
      <w:pPr>
        <w:pStyle w:val="ProductList-Body"/>
      </w:pPr>
      <w:r>
        <w:rPr>
          <w:noProof/>
        </w:rPr>
        <w:drawing>
          <wp:inline distT="0" distB="0" distL="0" distR="0" wp14:anchorId="33E88ACB" wp14:editId="7B2163C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AC93383" w14:textId="77777777" w:rsidR="008C61F5" w:rsidRDefault="008C61F5">
      <w:pPr>
        <w:pStyle w:val="ProductList-Body"/>
      </w:pPr>
    </w:p>
    <w:p w14:paraId="03C9E835" w14:textId="77777777" w:rsidR="008C61F5" w:rsidRDefault="00C44F46">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73DDF4E5" w14:textId="77777777" w:rsidR="008C61F5" w:rsidRDefault="00C44F46">
      <w:pPr>
        <w:pStyle w:val="ProductList-Body"/>
      </w:pPr>
      <w:r>
        <w:rPr>
          <w:noProof/>
        </w:rPr>
        <w:drawing>
          <wp:inline distT="0" distB="0" distL="0" distR="0" wp14:anchorId="4AFD1DC2" wp14:editId="6B6B87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08E583" w14:textId="77777777" w:rsidR="008C61F5" w:rsidRDefault="008C61F5">
      <w:pPr>
        <w:pStyle w:val="ProductList-Body"/>
      </w:pPr>
    </w:p>
    <w:p w14:paraId="615990DB" w14:textId="77777777" w:rsidR="008C61F5" w:rsidRDefault="00C44F46">
      <w:pPr>
        <w:pStyle w:val="ProductList-Body"/>
      </w:pPr>
      <w:r>
        <w:rPr>
          <w:b/>
          <w:color w:val="00188F"/>
        </w:rPr>
        <w:t xml:space="preserve">4. Tarkvarakindlustus </w:t>
      </w:r>
      <w:r>
        <w:t>tuvastab tarkvarakindlustuse kattega seotud tingimused.</w:t>
      </w:r>
    </w:p>
    <w:p w14:paraId="4416F93A" w14:textId="77777777" w:rsidR="008C61F5" w:rsidRDefault="00C44F46">
      <w:pPr>
        <w:pStyle w:val="ProductList-Body"/>
      </w:pPr>
      <w:r>
        <w:rPr>
          <w:noProof/>
        </w:rPr>
        <w:drawing>
          <wp:inline distT="0" distB="0" distL="0" distR="0" wp14:anchorId="17325710" wp14:editId="0142BC6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63ED7A" w14:textId="77777777" w:rsidR="008C61F5" w:rsidRDefault="00C44F46">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25929975"/>
      <w:r>
        <w:instrText>Selle dokumendi täpsustused ja muudatuste kokkuvõte</w:instrText>
      </w:r>
      <w:bookmarkEnd w:id="11"/>
      <w:r>
        <w:instrText>" \l 2</w:instrText>
      </w:r>
      <w:r>
        <w:fldChar w:fldCharType="end"/>
      </w:r>
    </w:p>
    <w:p w14:paraId="549A3F21" w14:textId="77777777" w:rsidR="008C61F5" w:rsidRDefault="00C44F46">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7"/>
        <w:gridCol w:w="5449"/>
      </w:tblGrid>
      <w:tr w:rsidR="008C61F5" w14:paraId="590006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4BEB6" w14:textId="77777777" w:rsidR="008C61F5" w:rsidRDefault="00C44F46">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53145" w14:textId="77777777" w:rsidR="008C61F5" w:rsidRDefault="00C44F46">
            <w:pPr>
              <w:pStyle w:val="ProductList-TableBody"/>
            </w:pPr>
            <w:r>
              <w:rPr>
                <w:color w:val="FFFFFF"/>
              </w:rPr>
              <w:t>Kustutamised</w:t>
            </w:r>
          </w:p>
        </w:tc>
      </w:tr>
      <w:tr w:rsidR="008C61F5" w14:paraId="228CE783" w14:textId="77777777">
        <w:tc>
          <w:tcPr>
            <w:tcW w:w="6120" w:type="dxa"/>
            <w:tcBorders>
              <w:top w:val="single" w:sz="4" w:space="0" w:color="000000"/>
              <w:left w:val="single" w:sz="4" w:space="0" w:color="000000"/>
              <w:bottom w:val="single" w:sz="4" w:space="0" w:color="000000"/>
              <w:right w:val="single" w:sz="4" w:space="0" w:color="000000"/>
            </w:tcBorders>
          </w:tcPr>
          <w:p w14:paraId="70F8B0B9" w14:textId="77777777" w:rsidR="008C61F5" w:rsidRDefault="00C44F46">
            <w:pPr>
              <w:pStyle w:val="ProductList-TableBody"/>
            </w:pPr>
            <w:r>
              <w:t>Platvormiüleste seadmete MDATP</w:t>
            </w:r>
          </w:p>
        </w:tc>
        <w:tc>
          <w:tcPr>
            <w:tcW w:w="6120" w:type="dxa"/>
            <w:tcBorders>
              <w:top w:val="single" w:sz="4" w:space="0" w:color="000000"/>
              <w:left w:val="single" w:sz="4" w:space="0" w:color="000000"/>
              <w:bottom w:val="single" w:sz="4" w:space="0" w:color="000000"/>
              <w:right w:val="single" w:sz="4" w:space="0" w:color="000000"/>
            </w:tcBorders>
          </w:tcPr>
          <w:p w14:paraId="0FA0B002" w14:textId="77777777" w:rsidR="008C61F5" w:rsidRDefault="008C61F5">
            <w:pPr>
              <w:pStyle w:val="ProductList-TableBody"/>
            </w:pPr>
          </w:p>
        </w:tc>
      </w:tr>
      <w:tr w:rsidR="008C61F5" w14:paraId="0ADE3519" w14:textId="77777777">
        <w:tc>
          <w:tcPr>
            <w:tcW w:w="6120" w:type="dxa"/>
            <w:tcBorders>
              <w:top w:val="single" w:sz="4" w:space="0" w:color="000000"/>
              <w:left w:val="single" w:sz="4" w:space="0" w:color="000000"/>
              <w:bottom w:val="single" w:sz="4" w:space="0" w:color="000000"/>
              <w:right w:val="single" w:sz="4" w:space="0" w:color="000000"/>
            </w:tcBorders>
          </w:tcPr>
          <w:p w14:paraId="129A5B91" w14:textId="77777777" w:rsidR="008C61F5" w:rsidRDefault="00C44F46">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46B78E63" w14:textId="77777777" w:rsidR="008C61F5" w:rsidRDefault="008C61F5">
            <w:pPr>
              <w:pStyle w:val="ProductList-TableBody"/>
            </w:pPr>
          </w:p>
        </w:tc>
      </w:tr>
    </w:tbl>
    <w:p w14:paraId="09A7BE5A" w14:textId="77777777" w:rsidR="008C61F5" w:rsidRDefault="008C61F5">
      <w:pPr>
        <w:pStyle w:val="ProductList-Body"/>
      </w:pPr>
    </w:p>
    <w:p w14:paraId="033E3401" w14:textId="77777777" w:rsidR="008C61F5" w:rsidRDefault="00C44F46">
      <w:pPr>
        <w:pStyle w:val="ProductList-ClauseHeading"/>
        <w:outlineLvl w:val="2"/>
      </w:pPr>
      <w:r>
        <w:t>Tarkvara</w:t>
      </w:r>
    </w:p>
    <w:p w14:paraId="045DAB69" w14:textId="77777777" w:rsidR="008C61F5" w:rsidRDefault="00D11A59">
      <w:pPr>
        <w:pStyle w:val="ProductList-Body"/>
      </w:pPr>
      <w:hyperlink w:anchor="_Sec644">
        <w:r w:rsidR="00C44F46">
          <w:rPr>
            <w:color w:val="00467F"/>
            <w:u w:val="single"/>
          </w:rPr>
          <w:t>System Center Configuration Manager</w:t>
        </w:r>
      </w:hyperlink>
      <w:r w:rsidR="00C44F46">
        <w:t xml:space="preserve"> Lisatud on punkt, mis käsitleb Intune’i juurdepääsu.</w:t>
      </w:r>
    </w:p>
    <w:p w14:paraId="18859299" w14:textId="77777777" w:rsidR="008C61F5" w:rsidRDefault="008C61F5">
      <w:pPr>
        <w:pStyle w:val="ProductList-Body"/>
      </w:pPr>
    </w:p>
    <w:p w14:paraId="5755AB92" w14:textId="77777777" w:rsidR="008C61F5" w:rsidRDefault="00C44F46">
      <w:pPr>
        <w:pStyle w:val="ProductList-ClauseHeading"/>
        <w:outlineLvl w:val="2"/>
      </w:pPr>
      <w:r>
        <w:t>Lisa F – sooduspakkumised</w:t>
      </w:r>
    </w:p>
    <w:p w14:paraId="0CA3F33F" w14:textId="77777777" w:rsidR="008C61F5" w:rsidRDefault="00D11A59">
      <w:pPr>
        <w:pStyle w:val="ProductList-Body"/>
      </w:pPr>
      <w:hyperlink w:anchor="_Sec1290">
        <w:r w:rsidR="00C44F46">
          <w:rPr>
            <w:color w:val="00467F"/>
            <w:u w:val="single"/>
          </w:rPr>
          <w:t>Turbe ja vastavusega seotud pakkumine Microsoft 365 F1 jaoks</w:t>
        </w:r>
      </w:hyperlink>
      <w:r w:rsidR="00C44F46">
        <w:t>: Värskendati kirjet, et hõlmata sooduspakkumises sisalduvate teenuste kirjeldus.</w:t>
      </w:r>
    </w:p>
    <w:p w14:paraId="08B76299" w14:textId="77777777" w:rsidR="008C61F5" w:rsidRDefault="00D11A59">
      <w:pPr>
        <w:pStyle w:val="ProductList-Body"/>
      </w:pPr>
      <w:hyperlink w:anchor="_Sec1291">
        <w:r w:rsidR="00C44F46">
          <w:rPr>
            <w:color w:val="00467F"/>
            <w:u w:val="single"/>
          </w:rPr>
          <w:t>Windows 7 laiendatud turbevärskenduse sooduspakkumine Windows E5, M365 E5 ja M365 E5 Security kasutajatele</w:t>
        </w:r>
      </w:hyperlink>
      <w:r w:rsidR="00C44F46">
        <w:t>: Abikõlbulikkuse kuupäev värskendati 31. detsembrilt 2019 kuupäevale 12. jaanuari 2020.</w:t>
      </w:r>
    </w:p>
    <w:p w14:paraId="7E4E4F96"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5695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01CB0"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4E2F273" w14:textId="77777777" w:rsidR="008C61F5" w:rsidRDefault="008C61F5">
      <w:pPr>
        <w:pStyle w:val="ProductList-Body"/>
      </w:pPr>
    </w:p>
    <w:p w14:paraId="15761D1C" w14:textId="77777777" w:rsidR="008C61F5" w:rsidRDefault="008C61F5">
      <w:pPr>
        <w:sectPr w:rsidR="008C61F5">
          <w:headerReference w:type="default" r:id="rId24"/>
          <w:footerReference w:type="default" r:id="rId25"/>
          <w:type w:val="continuous"/>
          <w:pgSz w:w="12240" w:h="15840" w:code="1"/>
          <w:pgMar w:top="1170" w:right="720" w:bottom="720" w:left="720" w:header="432" w:footer="288" w:gutter="0"/>
          <w:cols w:space="360"/>
        </w:sectPr>
      </w:pPr>
    </w:p>
    <w:p w14:paraId="6F476F3F" w14:textId="77777777" w:rsidR="008C61F5" w:rsidRDefault="00C44F46">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25929976"/>
      <w:r>
        <w:instrText>Litsentsitingimused</w:instrText>
      </w:r>
      <w:bookmarkEnd w:id="13"/>
      <w:r>
        <w:instrText>" \l 1</w:instrText>
      </w:r>
      <w:r>
        <w:fldChar w:fldCharType="end"/>
      </w:r>
    </w:p>
    <w:p w14:paraId="2283A6F2" w14:textId="77777777" w:rsidR="008C61F5" w:rsidRDefault="00C44F46">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2FA84A7C" w14:textId="77777777" w:rsidR="008C61F5" w:rsidRDefault="008C61F5">
      <w:pPr>
        <w:pStyle w:val="ProductList-Body"/>
      </w:pPr>
    </w:p>
    <w:p w14:paraId="663E5634" w14:textId="77777777" w:rsidR="008C61F5" w:rsidRDefault="00C44F46">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007DFCF5" w14:textId="77777777" w:rsidR="008C61F5" w:rsidRDefault="00C44F46">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25929977"/>
      <w:r>
        <w:instrText>Üldkehtivad litsentsitingimused</w:instrText>
      </w:r>
      <w:bookmarkEnd w:id="15"/>
      <w:r>
        <w:instrText>" \l 2</w:instrText>
      </w:r>
      <w:r>
        <w:fldChar w:fldCharType="end"/>
      </w:r>
    </w:p>
    <w:p w14:paraId="7C5E0457" w14:textId="77777777" w:rsidR="008C61F5" w:rsidRDefault="00C44F46">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DD9666F" w14:textId="77777777" w:rsidR="008C61F5" w:rsidRDefault="008C61F5">
      <w:pPr>
        <w:pStyle w:val="ProductList-Body"/>
      </w:pPr>
    </w:p>
    <w:p w14:paraId="583B73D5" w14:textId="77777777" w:rsidR="008C61F5" w:rsidRDefault="00C44F46">
      <w:pPr>
        <w:pStyle w:val="ProductList-ClauseHeading"/>
        <w:outlineLvl w:val="2"/>
      </w:pPr>
      <w:r>
        <w:t>1. Definitsioonid</w:t>
      </w:r>
    </w:p>
    <w:p w14:paraId="7BD7A577" w14:textId="77777777" w:rsidR="008C61F5" w:rsidRDefault="00C44F46">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1AF3C66F" w14:textId="77777777" w:rsidR="008C61F5" w:rsidRDefault="008C61F5">
      <w:pPr>
        <w:pStyle w:val="ProductList-Body"/>
      </w:pPr>
    </w:p>
    <w:p w14:paraId="15106213" w14:textId="77777777" w:rsidR="008C61F5" w:rsidRDefault="00C44F46">
      <w:pPr>
        <w:pStyle w:val="ProductList-ClauseHeading"/>
        <w:outlineLvl w:val="2"/>
      </w:pPr>
      <w:r>
        <w:t>2. Kliendi kasutusõigused</w:t>
      </w:r>
    </w:p>
    <w:p w14:paraId="308F2CE6" w14:textId="77777777" w:rsidR="008C61F5" w:rsidRDefault="00C44F46">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7FBA3DA8" w14:textId="77777777" w:rsidR="008C61F5" w:rsidRDefault="008C61F5">
      <w:pPr>
        <w:pStyle w:val="ProductList-Body"/>
      </w:pPr>
    </w:p>
    <w:p w14:paraId="26DC4886" w14:textId="77777777" w:rsidR="008C61F5" w:rsidRDefault="00C44F46">
      <w:pPr>
        <w:pStyle w:val="ProductList-ClauseHeading"/>
        <w:outlineLvl w:val="2"/>
      </w:pPr>
      <w:r>
        <w:t>3. Muude versioonide ja madalama taseme väljaannete kasutamise õigused</w:t>
      </w:r>
    </w:p>
    <w:p w14:paraId="6BD70522" w14:textId="77777777" w:rsidR="008C61F5" w:rsidRDefault="00C44F46">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32ECDBFE" w14:textId="77777777" w:rsidR="008C61F5" w:rsidRDefault="008C61F5">
      <w:pPr>
        <w:pStyle w:val="ProductList-Body"/>
      </w:pPr>
    </w:p>
    <w:p w14:paraId="43C075D1" w14:textId="77777777" w:rsidR="008C61F5" w:rsidRDefault="00C44F46">
      <w:pPr>
        <w:pStyle w:val="ProductList-ClauseHeading"/>
        <w:outlineLvl w:val="2"/>
      </w:pPr>
      <w:r>
        <w:t>4. Muu tootja tarkvara</w:t>
      </w:r>
    </w:p>
    <w:p w14:paraId="4974A4E6" w14:textId="77777777" w:rsidR="008C61F5" w:rsidRDefault="00C44F46">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AE6DA75" w14:textId="77777777" w:rsidR="008C61F5" w:rsidRDefault="008C61F5">
      <w:pPr>
        <w:pStyle w:val="ProductList-Body"/>
      </w:pPr>
    </w:p>
    <w:p w14:paraId="2557783F" w14:textId="77777777" w:rsidR="008C61F5" w:rsidRDefault="00C44F46">
      <w:pPr>
        <w:pStyle w:val="ProductList-ClauseHeading"/>
        <w:outlineLvl w:val="2"/>
      </w:pPr>
      <w:r>
        <w:t>5. Eelväljaande kood, värskendused või täiendused, lisafunktsioonid</w:t>
      </w:r>
    </w:p>
    <w:p w14:paraId="27ACD624" w14:textId="77777777" w:rsidR="008C61F5" w:rsidRDefault="00C44F46">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2C9FE0F8" w14:textId="77777777" w:rsidR="008C61F5" w:rsidRDefault="008C61F5">
      <w:pPr>
        <w:pStyle w:val="ProductList-Body"/>
      </w:pPr>
    </w:p>
    <w:p w14:paraId="0C866549" w14:textId="77777777" w:rsidR="008C61F5" w:rsidRDefault="00C44F46">
      <w:pPr>
        <w:pStyle w:val="ProductList-ClauseHeading"/>
        <w:outlineLvl w:val="2"/>
      </w:pPr>
      <w:r>
        <w:t>6. Piirangud</w:t>
      </w:r>
    </w:p>
    <w:p w14:paraId="1AE8572C" w14:textId="77777777" w:rsidR="008C61F5" w:rsidRDefault="00C44F46">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5E64E88E" w14:textId="77777777" w:rsidR="008C61F5" w:rsidRDefault="008C61F5">
      <w:pPr>
        <w:pStyle w:val="ProductList-Body"/>
      </w:pPr>
    </w:p>
    <w:p w14:paraId="603A8AEB" w14:textId="77777777" w:rsidR="008C61F5" w:rsidRDefault="00C44F46">
      <w:pPr>
        <w:pStyle w:val="ProductList-ClauseHeading"/>
        <w:outlineLvl w:val="2"/>
      </w:pPr>
      <w:r>
        <w:t>7. Tarkvarakindlustus</w:t>
      </w:r>
    </w:p>
    <w:p w14:paraId="40F03276" w14:textId="77777777" w:rsidR="008C61F5" w:rsidRDefault="00C44F46">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59CCB195" w14:textId="77777777" w:rsidR="008C61F5" w:rsidRDefault="008C61F5">
      <w:pPr>
        <w:pStyle w:val="ProductList-Body"/>
      </w:pPr>
    </w:p>
    <w:p w14:paraId="1CC57D5E" w14:textId="77777777" w:rsidR="008C61F5" w:rsidRDefault="00C44F46">
      <w:pPr>
        <w:pStyle w:val="ProductList-ClauseHeading"/>
        <w:outlineLvl w:val="2"/>
      </w:pPr>
      <w:r>
        <w:t>8. Tarkvarahalduse sisseostmine</w:t>
      </w:r>
    </w:p>
    <w:p w14:paraId="5F6749A0" w14:textId="77777777" w:rsidR="008C61F5" w:rsidRDefault="00C44F46">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18806E19" w14:textId="77777777" w:rsidR="008C61F5" w:rsidRDefault="008C61F5">
      <w:pPr>
        <w:pStyle w:val="ProductList-Body"/>
      </w:pPr>
    </w:p>
    <w:p w14:paraId="120C68EF" w14:textId="77777777" w:rsidR="008C61F5" w:rsidRDefault="00C44F46">
      <w:pPr>
        <w:pStyle w:val="ProductList-ClauseHeading"/>
        <w:outlineLvl w:val="2"/>
      </w:pPr>
      <w:r>
        <w:t>9. Litsentside määramine ja ümbermääramine</w:t>
      </w:r>
    </w:p>
    <w:p w14:paraId="012266FB" w14:textId="77777777" w:rsidR="008C61F5" w:rsidRDefault="00C44F46">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1FD5499B" w14:textId="77777777" w:rsidR="008C61F5" w:rsidRDefault="008C61F5">
      <w:pPr>
        <w:pStyle w:val="ProductList-Body"/>
      </w:pPr>
    </w:p>
    <w:p w14:paraId="54758F68" w14:textId="77777777" w:rsidR="008C61F5" w:rsidRDefault="00C44F46">
      <w:pPr>
        <w:pStyle w:val="ProductList-ClauseHeading"/>
        <w:outlineLvl w:val="2"/>
      </w:pPr>
      <w:r>
        <w:t>10. Tehnilised meetmed</w:t>
      </w:r>
    </w:p>
    <w:p w14:paraId="3D0B74CA" w14:textId="77777777" w:rsidR="008C61F5" w:rsidRDefault="00C44F46">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B8C5008" w14:textId="77777777" w:rsidR="008C61F5" w:rsidRDefault="008C61F5">
      <w:pPr>
        <w:pStyle w:val="ProductList-Body"/>
      </w:pPr>
    </w:p>
    <w:p w14:paraId="50E73D43" w14:textId="77777777" w:rsidR="008C61F5" w:rsidRDefault="00C44F46">
      <w:pPr>
        <w:pStyle w:val="ProductList-SubClauseHeading"/>
        <w:outlineLvl w:val="3"/>
      </w:pPr>
      <w:r>
        <w:t>10.1 Aktiveerimine ja valideerimine</w:t>
      </w:r>
    </w:p>
    <w:p w14:paraId="52262501" w14:textId="77777777" w:rsidR="008C61F5" w:rsidRDefault="00C44F46">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C668642" w14:textId="77777777" w:rsidR="008C61F5" w:rsidRDefault="008C61F5">
      <w:pPr>
        <w:pStyle w:val="ProductList-BodyIndented"/>
      </w:pPr>
    </w:p>
    <w:p w14:paraId="24396539" w14:textId="77777777" w:rsidR="008C61F5" w:rsidRDefault="00C44F46">
      <w:pPr>
        <w:pStyle w:val="ProductList-SubClauseHeading"/>
        <w:outlineLvl w:val="3"/>
      </w:pPr>
      <w:r>
        <w:t>10.2 Tootenumbrid</w:t>
      </w:r>
    </w:p>
    <w:p w14:paraId="48ED0DFA" w14:textId="77777777" w:rsidR="008C61F5" w:rsidRDefault="00C44F46">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93E1A98" w14:textId="77777777" w:rsidR="008C61F5" w:rsidRDefault="008C61F5">
      <w:pPr>
        <w:pStyle w:val="ProductList-BodyIndented"/>
      </w:pPr>
    </w:p>
    <w:p w14:paraId="6E8F0CD6" w14:textId="77777777" w:rsidR="008C61F5" w:rsidRDefault="00C44F46">
      <w:pPr>
        <w:pStyle w:val="ProductList-ClauseHeading"/>
        <w:outlineLvl w:val="2"/>
      </w:pPr>
      <w:r>
        <w:t>11. Teatised</w:t>
      </w:r>
    </w:p>
    <w:p w14:paraId="00EC62DC" w14:textId="77777777" w:rsidR="008C61F5" w:rsidRDefault="00C44F46">
      <w:pPr>
        <w:pStyle w:val="ProductList-Body"/>
      </w:pPr>
      <w:r>
        <w:t>Kui tootekirje kasutusõiguste jaotistes on märgitud, kehtivad järgmised teatised.</w:t>
      </w:r>
    </w:p>
    <w:p w14:paraId="079941CE" w14:textId="77777777" w:rsidR="008C61F5" w:rsidRDefault="008C61F5">
      <w:pPr>
        <w:pStyle w:val="ProductList-Body"/>
      </w:pPr>
    </w:p>
    <w:p w14:paraId="1D7E31F0" w14:textId="77777777" w:rsidR="008C61F5" w:rsidRDefault="00C44F46">
      <w:pPr>
        <w:pStyle w:val="ProductList-SubClauseHeading"/>
        <w:outlineLvl w:val="3"/>
      </w:pPr>
      <w:r>
        <w:t>11.1. Interneti-põhised funktsioonid</w:t>
      </w:r>
    </w:p>
    <w:p w14:paraId="0D4E88B6" w14:textId="77777777" w:rsidR="008C61F5" w:rsidRDefault="00C44F46">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18DF7903" w14:textId="77777777" w:rsidR="008C61F5" w:rsidRDefault="008C61F5">
      <w:pPr>
        <w:pStyle w:val="ProductList-BodyIndented"/>
      </w:pPr>
    </w:p>
    <w:p w14:paraId="50321D7A" w14:textId="77777777" w:rsidR="008C61F5" w:rsidRDefault="00C44F46">
      <w:pPr>
        <w:pStyle w:val="ProductList-SubClauseHeading"/>
        <w:outlineLvl w:val="3"/>
      </w:pPr>
      <w:r>
        <w:t>11.2 Bingi kaardid</w:t>
      </w:r>
    </w:p>
    <w:p w14:paraId="2DA1A80D" w14:textId="77777777" w:rsidR="008C61F5" w:rsidRDefault="00C44F46">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2DB8CAE6" w14:textId="77777777" w:rsidR="008C61F5" w:rsidRDefault="008C61F5">
      <w:pPr>
        <w:pStyle w:val="ProductList-BodyIndented"/>
      </w:pPr>
    </w:p>
    <w:p w14:paraId="254C9AAB" w14:textId="77777777" w:rsidR="008C61F5" w:rsidRDefault="00C44F46">
      <w:pPr>
        <w:pStyle w:val="ProductList-SubClauseHeading"/>
        <w:outlineLvl w:val="3"/>
      </w:pPr>
      <w:r>
        <w:t>11.3 Visuaalstandard H.264/AVC, videostandard VC-1 ja visuaalstandardi MPEG-4 2. osa</w:t>
      </w:r>
    </w:p>
    <w:p w14:paraId="06D6660B" w14:textId="77777777" w:rsidR="008C61F5" w:rsidRDefault="00C44F46">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6A157841" w14:textId="77777777" w:rsidR="008C61F5" w:rsidRDefault="008C61F5">
      <w:pPr>
        <w:pStyle w:val="ProductList-BodyIndented"/>
      </w:pPr>
    </w:p>
    <w:p w14:paraId="54B341A9" w14:textId="77777777" w:rsidR="008C61F5" w:rsidRDefault="00C44F46">
      <w:pPr>
        <w:pStyle w:val="ProductList-SubClauseHeading"/>
        <w:outlineLvl w:val="3"/>
      </w:pPr>
      <w:r>
        <w:t>11.4 Ründevara tõrje</w:t>
      </w:r>
    </w:p>
    <w:p w14:paraId="7BEAC762" w14:textId="77777777" w:rsidR="008C61F5" w:rsidRDefault="00C44F46">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78EFF661" w14:textId="77777777" w:rsidR="008C61F5" w:rsidRDefault="008C61F5">
      <w:pPr>
        <w:pStyle w:val="ProductList-BodyIndented"/>
      </w:pPr>
    </w:p>
    <w:p w14:paraId="28CBEA24" w14:textId="77777777" w:rsidR="008C61F5" w:rsidRDefault="00C44F46">
      <w:pPr>
        <w:pStyle w:val="ProductList-ClauseHeading"/>
        <w:outlineLvl w:val="2"/>
      </w:pPr>
      <w:r>
        <w:t>12. Fondikomponendid, pildid ja helid</w:t>
      </w:r>
    </w:p>
    <w:p w14:paraId="31E22725" w14:textId="77777777" w:rsidR="008C61F5" w:rsidRDefault="00C44F46">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4C047588" w14:textId="77777777" w:rsidR="008C61F5" w:rsidRDefault="008C61F5">
      <w:pPr>
        <w:pStyle w:val="ProductList-Body"/>
      </w:pPr>
    </w:p>
    <w:p w14:paraId="621DB9FF" w14:textId="77777777" w:rsidR="008C61F5" w:rsidRDefault="00C44F46">
      <w:pPr>
        <w:pStyle w:val="ProductList-ClauseHeading"/>
        <w:outlineLvl w:val="2"/>
      </w:pPr>
      <w:r>
        <w:t>13. Kaasatud tehnoloogiad</w:t>
      </w:r>
    </w:p>
    <w:p w14:paraId="29755271" w14:textId="77777777" w:rsidR="008C61F5" w:rsidRDefault="00C44F46">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14E8749F" w14:textId="77777777" w:rsidR="008C61F5" w:rsidRDefault="008C61F5">
      <w:pPr>
        <w:pStyle w:val="ProductList-Body"/>
      </w:pPr>
    </w:p>
    <w:p w14:paraId="34CEBAC0" w14:textId="77777777" w:rsidR="008C61F5" w:rsidRDefault="00C44F46">
      <w:pPr>
        <w:pStyle w:val="ProductList-ClauseHeading"/>
        <w:outlineLvl w:val="2"/>
      </w:pPr>
      <w:r>
        <w:t>14. Võrdlustestid</w:t>
      </w:r>
    </w:p>
    <w:p w14:paraId="79DF1A0F" w14:textId="77777777" w:rsidR="008C61F5" w:rsidRDefault="00C44F46">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EF7A822" w14:textId="77777777" w:rsidR="008C61F5" w:rsidRDefault="008C61F5">
      <w:pPr>
        <w:pStyle w:val="ProductList-Body"/>
      </w:pPr>
    </w:p>
    <w:p w14:paraId="7DFA15C3" w14:textId="77777777" w:rsidR="008C61F5" w:rsidRDefault="00C44F46">
      <w:pPr>
        <w:pStyle w:val="ProductList-ClauseHeading"/>
        <w:outlineLvl w:val="2"/>
      </w:pPr>
      <w:r>
        <w:lastRenderedPageBreak/>
        <w:t>15. Multipleksimine</w:t>
      </w:r>
    </w:p>
    <w:p w14:paraId="7E21CBF4" w14:textId="77777777" w:rsidR="008C61F5" w:rsidRDefault="00C44F46">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719A420E" w14:textId="77777777" w:rsidR="008C61F5" w:rsidRDefault="008C61F5">
      <w:pPr>
        <w:pStyle w:val="ProductList-Body"/>
      </w:pPr>
    </w:p>
    <w:p w14:paraId="45E4FB03" w14:textId="77777777" w:rsidR="008C61F5" w:rsidRDefault="00C44F46">
      <w:pPr>
        <w:pStyle w:val="ProductList-ClauseHeading"/>
        <w:outlineLvl w:val="2"/>
      </w:pPr>
      <w:r>
        <w:t>16. Administratiivsed ja toeõigused</w:t>
      </w:r>
    </w:p>
    <w:p w14:paraId="7C7E7987" w14:textId="77777777" w:rsidR="008C61F5" w:rsidRDefault="00C44F46">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B092F46" w14:textId="77777777" w:rsidR="008C61F5" w:rsidRDefault="008C61F5">
      <w:pPr>
        <w:pStyle w:val="ProductList-Body"/>
      </w:pPr>
    </w:p>
    <w:p w14:paraId="4A675464" w14:textId="77777777" w:rsidR="008C61F5" w:rsidRDefault="00C44F46">
      <w:pPr>
        <w:pStyle w:val="ProductList-ClauseHeading"/>
        <w:outlineLvl w:val="2"/>
      </w:pPr>
      <w:r>
        <w:t>17. Levitatav kood</w:t>
      </w:r>
    </w:p>
    <w:p w14:paraId="791D5080" w14:textId="77777777" w:rsidR="008C61F5" w:rsidRDefault="00C44F46">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4A625F9" w14:textId="77777777" w:rsidR="008C61F5" w:rsidRDefault="008C61F5">
      <w:pPr>
        <w:pStyle w:val="ProductList-Body"/>
      </w:pPr>
    </w:p>
    <w:p w14:paraId="250BBBD1" w14:textId="77777777" w:rsidR="008C61F5" w:rsidRDefault="00C44F46">
      <w:pPr>
        <w:pStyle w:val="ProductList-SubClauseHeading"/>
        <w:outlineLvl w:val="3"/>
      </w:pPr>
      <w:r>
        <w:t>17.1 Kasutus- ja levitusõigus</w:t>
      </w:r>
    </w:p>
    <w:p w14:paraId="4E310C3A" w14:textId="77777777" w:rsidR="008C61F5" w:rsidRDefault="00C44F46">
      <w:pPr>
        <w:pStyle w:val="ProductList-BodyIndented"/>
      </w:pPr>
      <w:r>
        <w:t xml:space="preserve">All-loetletud kood ja tekstifailid moodustavad „Levitatava koodi”. </w:t>
      </w:r>
    </w:p>
    <w:p w14:paraId="4AAEFBF7" w14:textId="77777777" w:rsidR="008C61F5" w:rsidRDefault="00C44F46" w:rsidP="00C44F46">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360505FA" w14:textId="77777777" w:rsidR="008C61F5" w:rsidRDefault="00C44F46" w:rsidP="00C44F46">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14:paraId="79C31A17" w14:textId="77777777" w:rsidR="008C61F5" w:rsidRDefault="00C44F46" w:rsidP="00C44F46">
      <w:pPr>
        <w:pStyle w:val="ProductList-Bullet"/>
        <w:numPr>
          <w:ilvl w:val="1"/>
          <w:numId w:val="4"/>
        </w:numPr>
      </w:pPr>
      <w:r>
        <w:t>Levitamine muude isikute kaudu: klient võib anda oma programmide levitajatele loa kopeerida ja levitada levitatavat koodi nende programmide osana.</w:t>
      </w:r>
    </w:p>
    <w:p w14:paraId="4CCCCF21" w14:textId="77777777" w:rsidR="008C61F5" w:rsidRDefault="00C44F46" w:rsidP="00C44F46">
      <w:pPr>
        <w:pStyle w:val="ProductList-Bullet"/>
        <w:numPr>
          <w:ilvl w:val="1"/>
          <w:numId w:val="4"/>
        </w:numPr>
      </w:pPr>
      <w:r>
        <w:t>Pilditeek: klient võib pilditeegis olevaid pilte, graafikat ja animatsioone kopeerida ja levitada tarkvara dokumentatsioonis kirjeldatud tingimustel.</w:t>
      </w:r>
    </w:p>
    <w:p w14:paraId="6832F8AE" w14:textId="77777777" w:rsidR="008C61F5" w:rsidRDefault="008C61F5">
      <w:pPr>
        <w:pStyle w:val="ProductList-BodyIndented"/>
      </w:pPr>
    </w:p>
    <w:p w14:paraId="067B274C" w14:textId="77777777" w:rsidR="008C61F5" w:rsidRDefault="00C44F46">
      <w:pPr>
        <w:pStyle w:val="ProductList-SubClauseHeading"/>
        <w:outlineLvl w:val="3"/>
      </w:pPr>
      <w:r>
        <w:t>17.2 Levitusnõuded</w:t>
      </w:r>
    </w:p>
    <w:p w14:paraId="3D9F3A4B" w14:textId="77777777" w:rsidR="008C61F5" w:rsidRDefault="00C44F46">
      <w:pPr>
        <w:pStyle w:val="ProductList-BodyIndented"/>
      </w:pPr>
      <w:r>
        <w:t>Kui klient levitab mis tahes levitatavat koodi. Klient peab tegema järgmist.</w:t>
      </w:r>
    </w:p>
    <w:p w14:paraId="208C251E" w14:textId="77777777" w:rsidR="008C61F5" w:rsidRDefault="00C44F46" w:rsidP="00C44F46">
      <w:pPr>
        <w:pStyle w:val="ProductList-Bullet"/>
        <w:numPr>
          <w:ilvl w:val="1"/>
          <w:numId w:val="5"/>
        </w:numPr>
      </w:pPr>
      <w:r>
        <w:t>seda tohib levitada ainult koos kliendi programmidega, kusjuures kliendi programmid annavad levitatavale koodile olulise põhifunktsionaalsuse;</w:t>
      </w:r>
    </w:p>
    <w:p w14:paraId="3B78A985" w14:textId="77777777" w:rsidR="008C61F5" w:rsidRDefault="00C44F46" w:rsidP="00C44F46">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14:paraId="1F0C20F2" w14:textId="77777777" w:rsidR="008C61F5" w:rsidRDefault="00C44F46" w:rsidP="00C44F46">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2F589E49" w14:textId="77777777" w:rsidR="008C61F5" w:rsidRDefault="008C61F5">
      <w:pPr>
        <w:pStyle w:val="ProductList-BodyIndented"/>
      </w:pPr>
    </w:p>
    <w:p w14:paraId="75BD1D19" w14:textId="77777777" w:rsidR="008C61F5" w:rsidRDefault="00C44F46">
      <w:pPr>
        <w:pStyle w:val="ProductList-SubClauseHeading"/>
        <w:outlineLvl w:val="3"/>
      </w:pPr>
      <w:r>
        <w:t>17.3 Levitamispiirangud</w:t>
      </w:r>
    </w:p>
    <w:p w14:paraId="73124C54" w14:textId="77777777" w:rsidR="008C61F5" w:rsidRDefault="00C44F46">
      <w:pPr>
        <w:pStyle w:val="ProductList-BodyIndented"/>
      </w:pPr>
      <w:r>
        <w:t>Klient ei tohi:</w:t>
      </w:r>
    </w:p>
    <w:p w14:paraId="20072349" w14:textId="77777777" w:rsidR="008C61F5" w:rsidRDefault="00C44F46" w:rsidP="00C44F46">
      <w:pPr>
        <w:pStyle w:val="ProductList-Bullet"/>
        <w:numPr>
          <w:ilvl w:val="1"/>
          <w:numId w:val="6"/>
        </w:numPr>
      </w:pPr>
      <w:r>
        <w:t xml:space="preserve">muuta levitatavas koodis mis tahes autoriõiguse-, kaubamärgi- või patenditeadet; </w:t>
      </w:r>
    </w:p>
    <w:p w14:paraId="4CE1693B" w14:textId="77777777" w:rsidR="008C61F5" w:rsidRDefault="00C44F46" w:rsidP="00C44F46">
      <w:pPr>
        <w:pStyle w:val="ProductList-Bullet"/>
        <w:numPr>
          <w:ilvl w:val="1"/>
          <w:numId w:val="6"/>
        </w:numPr>
      </w:pPr>
      <w:r>
        <w:t xml:space="preserve">kasutada Microsofti kaubamärke oma programmide nimedes ega viisil, mis viitab, nagu pärineksid tema programmid Microsoftilt või nagu oleks neil Microsofti toetus; </w:t>
      </w:r>
    </w:p>
    <w:p w14:paraId="7E8EE1BC" w14:textId="77777777" w:rsidR="008C61F5" w:rsidRDefault="00C44F46" w:rsidP="00C44F46">
      <w:pPr>
        <w:pStyle w:val="ProductList-Bullet"/>
        <w:numPr>
          <w:ilvl w:val="1"/>
          <w:numId w:val="6"/>
        </w:numPr>
      </w:pPr>
      <w:r>
        <w:t>levitada levitatavat koodi pahatahtlikesse või eksitavatesse programmidesse, nendega koos või ebaseaduslikult;</w:t>
      </w:r>
    </w:p>
    <w:p w14:paraId="4A76D950" w14:textId="77777777" w:rsidR="008C61F5" w:rsidRDefault="00C44F46" w:rsidP="00C44F46">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C7BC12E" w14:textId="77777777" w:rsidR="008C61F5" w:rsidRDefault="008C61F5">
      <w:pPr>
        <w:pStyle w:val="ProductList-BodyIndented"/>
      </w:pPr>
    </w:p>
    <w:p w14:paraId="42AEE9DD" w14:textId="77777777" w:rsidR="008C61F5" w:rsidRDefault="00C44F46">
      <w:pPr>
        <w:pStyle w:val="ProductList-ClauseHeading"/>
        <w:outlineLvl w:val="2"/>
      </w:pPr>
      <w:r>
        <w:t>18. Software Plus teenused</w:t>
      </w:r>
    </w:p>
    <w:p w14:paraId="4B4E8931" w14:textId="77777777" w:rsidR="008C61F5" w:rsidRDefault="00C44F46">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1EF208B3" w14:textId="77777777" w:rsidR="008C61F5" w:rsidRDefault="008C61F5">
      <w:pPr>
        <w:pStyle w:val="ProductList-Body"/>
      </w:pPr>
    </w:p>
    <w:p w14:paraId="46448415" w14:textId="77777777" w:rsidR="008C61F5" w:rsidRDefault="00C44F46">
      <w:pPr>
        <w:pStyle w:val="ProductList-ClauseHeading"/>
        <w:outlineLvl w:val="2"/>
      </w:pPr>
      <w:r>
        <w:t>19. Isikuandmete töötlemine; GDPR</w:t>
      </w:r>
    </w:p>
    <w:p w14:paraId="4D8BF74A" w14:textId="77777777" w:rsidR="008C61F5" w:rsidRDefault="00C44F46">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14:paraId="0D9AADAC"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43AB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5668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B96437C" w14:textId="77777777" w:rsidR="008C61F5" w:rsidRDefault="008C61F5">
      <w:pPr>
        <w:pStyle w:val="ProductList-Body"/>
      </w:pPr>
    </w:p>
    <w:p w14:paraId="4EA7E654" w14:textId="77777777" w:rsidR="008C61F5" w:rsidRDefault="00C44F46">
      <w:pPr>
        <w:pStyle w:val="ProductList-OfferingGroupHeading"/>
        <w:outlineLvl w:val="1"/>
      </w:pPr>
      <w:bookmarkStart w:id="16" w:name="_Sec538"/>
      <w:r>
        <w:lastRenderedPageBreak/>
        <w:t>Litsentsimudeli tingimused</w:t>
      </w:r>
      <w:bookmarkEnd w:id="16"/>
      <w:r>
        <w:fldChar w:fldCharType="begin"/>
      </w:r>
      <w:r>
        <w:instrText xml:space="preserve"> TC "</w:instrText>
      </w:r>
      <w:bookmarkStart w:id="17" w:name="_Toc25929978"/>
      <w:r>
        <w:instrText>Litsentsimudeli tingimused</w:instrText>
      </w:r>
      <w:bookmarkEnd w:id="17"/>
      <w:r>
        <w:instrText>" \l 2</w:instrText>
      </w:r>
      <w:r>
        <w:fldChar w:fldCharType="end"/>
      </w:r>
    </w:p>
    <w:p w14:paraId="1A3C0F24" w14:textId="77777777" w:rsidR="008C61F5" w:rsidRDefault="00C44F46">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0D1D9DC4" w14:textId="77777777" w:rsidR="008C61F5" w:rsidRDefault="00C44F46">
      <w:pPr>
        <w:pStyle w:val="ProductList-Offering2Heading"/>
        <w:outlineLvl w:val="2"/>
      </w:pPr>
      <w:bookmarkStart w:id="18" w:name="_Sec539"/>
      <w:r>
        <w:t>töölauarakendused;</w:t>
      </w:r>
      <w:bookmarkEnd w:id="18"/>
      <w:r>
        <w:fldChar w:fldCharType="begin"/>
      </w:r>
      <w:r>
        <w:instrText xml:space="preserve"> TC "</w:instrText>
      </w:r>
      <w:bookmarkStart w:id="19" w:name="_Toc25929979"/>
      <w:r>
        <w:instrText>töölauarakendused;</w:instrText>
      </w:r>
      <w:bookmarkEnd w:id="19"/>
      <w:r>
        <w:instrText>" \l 3</w:instrText>
      </w:r>
      <w:r>
        <w:fldChar w:fldCharType="end"/>
      </w:r>
    </w:p>
    <w:p w14:paraId="443A18D5" w14:textId="77777777" w:rsidR="008C61F5" w:rsidRDefault="00C44F46">
      <w:pPr>
        <w:pStyle w:val="ProductList-ClauseHeading"/>
        <w:outlineLvl w:val="3"/>
      </w:pPr>
      <w:r>
        <w:t>Seadmelitsents</w:t>
      </w:r>
    </w:p>
    <w:p w14:paraId="03D778CD" w14:textId="77777777" w:rsidR="008C61F5" w:rsidRDefault="00C44F46" w:rsidP="00C44F46">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7C4206A4" w14:textId="77777777" w:rsidR="008C61F5" w:rsidRDefault="00C44F46" w:rsidP="00C44F46">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0C05CE4C" w14:textId="77777777" w:rsidR="008C61F5" w:rsidRDefault="00C44F46" w:rsidP="00C44F46">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55C7F1E1" w14:textId="77777777" w:rsidR="008C61F5" w:rsidRDefault="00C44F46" w:rsidP="00C44F46">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2972E62" w14:textId="77777777" w:rsidR="008C61F5" w:rsidRDefault="00C44F46" w:rsidP="00C44F46">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CDB6A27" w14:textId="77777777" w:rsidR="008C61F5" w:rsidRDefault="008C61F5">
      <w:pPr>
        <w:pStyle w:val="ProductList-Body"/>
      </w:pPr>
    </w:p>
    <w:p w14:paraId="78841A14" w14:textId="77777777" w:rsidR="008C61F5" w:rsidRDefault="00C44F46">
      <w:pPr>
        <w:pStyle w:val="ProductList-ClauseHeading"/>
        <w:outlineLvl w:val="3"/>
      </w:pPr>
      <w:r>
        <w:t>Meediaelemendid ja mallid</w:t>
      </w:r>
    </w:p>
    <w:p w14:paraId="7EE96F24" w14:textId="77777777" w:rsidR="008C61F5" w:rsidRDefault="00C44F46">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5C59BE46" w14:textId="77777777" w:rsidR="008C61F5" w:rsidRDefault="00C44F46">
      <w:pPr>
        <w:pStyle w:val="ProductList-Offering2Heading"/>
        <w:outlineLvl w:val="2"/>
      </w:pPr>
      <w:bookmarkStart w:id="20" w:name="_Sec540"/>
      <w:r>
        <w:t>lauaarvutite operatsioonisüsteemid;</w:t>
      </w:r>
      <w:bookmarkEnd w:id="20"/>
      <w:r>
        <w:fldChar w:fldCharType="begin"/>
      </w:r>
      <w:r>
        <w:instrText xml:space="preserve"> TC "</w:instrText>
      </w:r>
      <w:bookmarkStart w:id="21" w:name="_Toc25929980"/>
      <w:r>
        <w:instrText>lauaarvutite operatsioonisüsteemid;</w:instrText>
      </w:r>
      <w:bookmarkEnd w:id="21"/>
      <w:r>
        <w:instrText>" \l 3</w:instrText>
      </w:r>
      <w:r>
        <w:fldChar w:fldCharType="end"/>
      </w:r>
    </w:p>
    <w:p w14:paraId="79E5698E" w14:textId="77777777" w:rsidR="008C61F5" w:rsidRDefault="00C44F46">
      <w:pPr>
        <w:pStyle w:val="ProductList-ClauseHeading"/>
        <w:outlineLvl w:val="3"/>
      </w:pPr>
      <w:r>
        <w:t>Seadmelitsents</w:t>
      </w:r>
    </w:p>
    <w:p w14:paraId="710F5C87" w14:textId="77777777" w:rsidR="008C61F5" w:rsidRDefault="00C44F46" w:rsidP="00C44F46">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755D8F44" w14:textId="77777777" w:rsidR="008C61F5" w:rsidRDefault="00C44F46" w:rsidP="00C44F46">
      <w:pPr>
        <w:pStyle w:val="ProductList-Bullet"/>
        <w:numPr>
          <w:ilvl w:val="0"/>
          <w:numId w:val="8"/>
        </w:numPr>
      </w:pPr>
      <w:r>
        <w:t>Klient võib tarkvara kasutada kuni kahel protsessoril.</w:t>
      </w:r>
    </w:p>
    <w:p w14:paraId="214E1705" w14:textId="77777777" w:rsidR="008C61F5" w:rsidRDefault="00C44F46" w:rsidP="00C44F46">
      <w:pPr>
        <w:pStyle w:val="ProductList-Bullet"/>
        <w:numPr>
          <w:ilvl w:val="0"/>
          <w:numId w:val="8"/>
        </w:numPr>
      </w:pPr>
      <w:r>
        <w:t>Kohalik kasutamine on lubatud kõigile kasutajatele.</w:t>
      </w:r>
    </w:p>
    <w:p w14:paraId="4BD5E346" w14:textId="77777777" w:rsidR="008C61F5" w:rsidRDefault="00C44F46" w:rsidP="00C44F46">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677CC0B4" w14:textId="77777777" w:rsidR="008C61F5" w:rsidRDefault="00C44F46" w:rsidP="00C44F46">
      <w:pPr>
        <w:pStyle w:val="ProductList-Bullet"/>
        <w:numPr>
          <w:ilvl w:val="0"/>
          <w:numId w:val="8"/>
        </w:numPr>
      </w:pPr>
      <w:r>
        <w:t>Vaid üks kasutaja võib korraga tarkvara juurde pääseda ja seda kasutada.</w:t>
      </w:r>
    </w:p>
    <w:p w14:paraId="37F9B626" w14:textId="77777777" w:rsidR="008C61F5" w:rsidRDefault="00C44F46" w:rsidP="00C44F46">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01CD93D8" w14:textId="77777777" w:rsidR="008C61F5" w:rsidRDefault="00C44F46" w:rsidP="00C44F46">
      <w:pPr>
        <w:pStyle w:val="ProductList-Bullet"/>
        <w:numPr>
          <w:ilvl w:val="0"/>
          <w:numId w:val="8"/>
        </w:numPr>
      </w:pPr>
      <w:r>
        <w:t>Võtmehaldusteenuste või mõne muu sarnase tehnoloogia kaudu aktiveerimiseks on lubatud piiramatu arv ühendusi.</w:t>
      </w:r>
    </w:p>
    <w:p w14:paraId="46AD763F" w14:textId="77777777" w:rsidR="008C61F5" w:rsidRDefault="008C61F5">
      <w:pPr>
        <w:pStyle w:val="ProductList-Body"/>
      </w:pPr>
    </w:p>
    <w:p w14:paraId="079E323F" w14:textId="77777777" w:rsidR="008C61F5" w:rsidRDefault="00C44F46">
      <w:pPr>
        <w:pStyle w:val="ProductList-ClauseHeading"/>
        <w:outlineLvl w:val="3"/>
      </w:pPr>
      <w:r>
        <w:t>Adobe Flash Player</w:t>
      </w:r>
    </w:p>
    <w:p w14:paraId="5AFA5FD2" w14:textId="77777777" w:rsidR="008C61F5" w:rsidRDefault="00C44F46">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523AD953" w14:textId="77777777" w:rsidR="008C61F5" w:rsidRDefault="00C44F46">
      <w:pPr>
        <w:pStyle w:val="ProductList-Offering2Heading"/>
        <w:outlineLvl w:val="2"/>
      </w:pPr>
      <w:bookmarkStart w:id="22" w:name="_Sec541"/>
      <w:r>
        <w:t>Tuumapõhine/CAL</w:t>
      </w:r>
      <w:bookmarkEnd w:id="22"/>
      <w:r>
        <w:fldChar w:fldCharType="begin"/>
      </w:r>
      <w:r>
        <w:instrText xml:space="preserve"> TC "</w:instrText>
      </w:r>
      <w:bookmarkStart w:id="23" w:name="_Toc25929981"/>
      <w:r>
        <w:instrText>Tuumapõhine/CAL</w:instrText>
      </w:r>
      <w:bookmarkEnd w:id="23"/>
      <w:r>
        <w:instrText>" \l 3</w:instrText>
      </w:r>
      <w:r>
        <w:fldChar w:fldCharType="end"/>
      </w:r>
    </w:p>
    <w:p w14:paraId="36B01D6B" w14:textId="77777777" w:rsidR="008C61F5" w:rsidRDefault="00C44F46">
      <w:pPr>
        <w:pStyle w:val="ProductList-ClauseHeading"/>
        <w:outlineLvl w:val="3"/>
      </w:pPr>
      <w:r>
        <w:t>Serverilitsentsid (tuuma kohta)</w:t>
      </w:r>
    </w:p>
    <w:p w14:paraId="1D656AAA" w14:textId="77777777" w:rsidR="008C61F5" w:rsidRDefault="00C44F46" w:rsidP="00C44F46">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6B9B899" w14:textId="77777777" w:rsidR="008C61F5" w:rsidRDefault="00C44F46" w:rsidP="00C44F46">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2DEBB24E" w14:textId="77777777" w:rsidR="008C61F5" w:rsidRDefault="00C44F46" w:rsidP="00C44F46">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46242351" w14:textId="77777777" w:rsidR="008C61F5" w:rsidRDefault="00C44F46" w:rsidP="00C44F46">
      <w:pPr>
        <w:pStyle w:val="ProductList-Bullet"/>
        <w:numPr>
          <w:ilvl w:val="0"/>
          <w:numId w:val="9"/>
        </w:numPr>
      </w:pPr>
      <w:r>
        <w:t>Standardväljaanne.</w:t>
      </w:r>
    </w:p>
    <w:p w14:paraId="736BB11D" w14:textId="77777777" w:rsidR="008C61F5" w:rsidRDefault="00C44F46" w:rsidP="00C44F46">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576ABD0" w14:textId="77777777" w:rsidR="008C61F5" w:rsidRDefault="00C44F46" w:rsidP="00C44F46">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4A9EADC" w14:textId="77777777" w:rsidR="008C61F5" w:rsidRDefault="00C44F46" w:rsidP="00C44F46">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5A3B869" w14:textId="77777777" w:rsidR="008C61F5" w:rsidRDefault="00C44F46" w:rsidP="00C44F46">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24E680B8" w14:textId="77777777" w:rsidR="008C61F5" w:rsidRDefault="00C44F46" w:rsidP="00C44F46">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9E4CDF6" w14:textId="77777777" w:rsidR="008C61F5" w:rsidRDefault="008C61F5">
      <w:pPr>
        <w:pStyle w:val="ProductList-Body"/>
      </w:pPr>
    </w:p>
    <w:p w14:paraId="19BE3C46" w14:textId="77777777" w:rsidR="008C61F5" w:rsidRDefault="00C44F46">
      <w:pPr>
        <w:pStyle w:val="ProductList-ClauseHeading"/>
        <w:outlineLvl w:val="3"/>
      </w:pPr>
      <w:r>
        <w:lastRenderedPageBreak/>
        <w:t>Pääsulitsentsid</w:t>
      </w:r>
    </w:p>
    <w:p w14:paraId="321AFE1B" w14:textId="77777777" w:rsidR="008C61F5" w:rsidRDefault="00C44F46" w:rsidP="00C44F46">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0931FE2" w14:textId="77777777" w:rsidR="008C61F5" w:rsidRDefault="00C44F46" w:rsidP="00C44F46">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373B0548" w14:textId="77777777" w:rsidR="008C61F5" w:rsidRDefault="00C44F46" w:rsidP="00C44F4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6E466F60" w14:textId="77777777" w:rsidR="008C61F5" w:rsidRDefault="00C44F46" w:rsidP="00C44F4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F2B9603" w14:textId="77777777" w:rsidR="008C61F5" w:rsidRDefault="00C44F46">
      <w:pPr>
        <w:pStyle w:val="ProductList-Offering2Heading"/>
        <w:outlineLvl w:val="2"/>
      </w:pPr>
      <w:bookmarkStart w:id="24" w:name="_Sec542"/>
      <w:r>
        <w:t>Server/CAL</w:t>
      </w:r>
      <w:bookmarkEnd w:id="24"/>
      <w:r>
        <w:fldChar w:fldCharType="begin"/>
      </w:r>
      <w:r>
        <w:instrText xml:space="preserve"> TC "</w:instrText>
      </w:r>
      <w:bookmarkStart w:id="25" w:name="_Toc25929982"/>
      <w:r>
        <w:instrText>Server/CAL</w:instrText>
      </w:r>
      <w:bookmarkEnd w:id="25"/>
      <w:r>
        <w:instrText>" \l 3</w:instrText>
      </w:r>
      <w:r>
        <w:fldChar w:fldCharType="end"/>
      </w:r>
    </w:p>
    <w:p w14:paraId="6626A65D" w14:textId="77777777" w:rsidR="008C61F5" w:rsidRDefault="00C44F46">
      <w:pPr>
        <w:pStyle w:val="ProductList-ClauseHeading"/>
        <w:outlineLvl w:val="3"/>
      </w:pPr>
      <w:r>
        <w:t>Serverilitsentsid (eksemplari kohta)</w:t>
      </w:r>
    </w:p>
    <w:p w14:paraId="73C91D3E" w14:textId="77777777" w:rsidR="008C61F5" w:rsidRDefault="00C44F46">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0573BD1A" w14:textId="77777777" w:rsidR="008C61F5" w:rsidRDefault="008C61F5">
      <w:pPr>
        <w:pStyle w:val="ProductList-Body"/>
      </w:pPr>
    </w:p>
    <w:p w14:paraId="442A3F60" w14:textId="77777777" w:rsidR="008C61F5" w:rsidRDefault="00C44F46">
      <w:pPr>
        <w:pStyle w:val="ProductList-ClauseHeading"/>
        <w:outlineLvl w:val="3"/>
      </w:pPr>
      <w:r>
        <w:t>Pääsulitsentsid</w:t>
      </w:r>
    </w:p>
    <w:p w14:paraId="23CE10CE" w14:textId="77777777" w:rsidR="008C61F5" w:rsidRDefault="00C44F46" w:rsidP="00C44F46">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3677AE4" w14:textId="77777777" w:rsidR="008C61F5" w:rsidRDefault="00C44F46" w:rsidP="00C44F46">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23E23E51" w14:textId="77777777" w:rsidR="008C61F5" w:rsidRDefault="00C44F46">
      <w:pPr>
        <w:pStyle w:val="ProductList-Offering2Heading"/>
        <w:outlineLvl w:val="2"/>
      </w:pPr>
      <w:bookmarkStart w:id="26" w:name="_Sec543"/>
      <w:r>
        <w:t>Tuuma kohta</w:t>
      </w:r>
      <w:bookmarkEnd w:id="26"/>
      <w:r>
        <w:fldChar w:fldCharType="begin"/>
      </w:r>
      <w:r>
        <w:instrText xml:space="preserve"> TC "</w:instrText>
      </w:r>
      <w:bookmarkStart w:id="27" w:name="_Toc25929983"/>
      <w:r>
        <w:instrText>Tuuma kohta</w:instrText>
      </w:r>
      <w:bookmarkEnd w:id="27"/>
      <w:r>
        <w:instrText>" \l 3</w:instrText>
      </w:r>
      <w:r>
        <w:fldChar w:fldCharType="end"/>
      </w:r>
    </w:p>
    <w:p w14:paraId="397D79D3" w14:textId="77777777" w:rsidR="008C61F5" w:rsidRDefault="00C44F46">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1DB769AC" w14:textId="77777777" w:rsidR="008C61F5" w:rsidRDefault="008C61F5">
      <w:pPr>
        <w:pStyle w:val="ProductList-Body"/>
      </w:pPr>
    </w:p>
    <w:p w14:paraId="205DB30B" w14:textId="77777777" w:rsidR="008C61F5" w:rsidRDefault="00C44F46">
      <w:pPr>
        <w:pStyle w:val="ProductList-ClauseHeading"/>
        <w:outlineLvl w:val="3"/>
      </w:pPr>
      <w:r>
        <w:t>Serverilitsentsid (tuuma kohta) – litsentsimine serveri füüsiliste tuumade alusel</w:t>
      </w:r>
    </w:p>
    <w:p w14:paraId="45AA7261" w14:textId="77777777" w:rsidR="008C61F5" w:rsidRDefault="00C44F46" w:rsidP="00C44F46">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36F2D4B9" w14:textId="77777777" w:rsidR="008C61F5" w:rsidRDefault="00C44F46" w:rsidP="00C44F46">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CD77CC0" w14:textId="77777777" w:rsidR="008C61F5" w:rsidRDefault="00C44F46" w:rsidP="00C44F46">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11D9866E" w14:textId="77777777" w:rsidR="008C61F5" w:rsidRDefault="00C44F46" w:rsidP="00C44F46">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106D1AC" w14:textId="77777777" w:rsidR="008C61F5" w:rsidRDefault="00C44F46" w:rsidP="00C44F46">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5DA697A9" w14:textId="77777777" w:rsidR="008C61F5" w:rsidRDefault="008C61F5">
      <w:pPr>
        <w:pStyle w:val="ProductList-Body"/>
      </w:pPr>
    </w:p>
    <w:p w14:paraId="5B1528FA" w14:textId="77777777" w:rsidR="008C61F5" w:rsidRDefault="00C44F46">
      <w:pPr>
        <w:pStyle w:val="ProductList-ClauseHeading"/>
        <w:outlineLvl w:val="3"/>
      </w:pPr>
      <w:r>
        <w:t>Serverilitsentsid (tuuma kohta) – litsentsimine eraldiseisvate virtuaalsete OSE-de alusel</w:t>
      </w:r>
    </w:p>
    <w:p w14:paraId="55D1DEF4" w14:textId="77777777" w:rsidR="008C61F5" w:rsidRDefault="00C44F46" w:rsidP="00C44F46">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6F631233" w14:textId="77777777" w:rsidR="008C61F5" w:rsidRDefault="00C44F46" w:rsidP="00C44F46">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46BE2D62" w14:textId="77777777" w:rsidR="008C61F5" w:rsidRDefault="00C44F46" w:rsidP="00C44F46">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08DFD003" w14:textId="77777777" w:rsidR="008C61F5" w:rsidRDefault="00C44F46">
      <w:pPr>
        <w:pStyle w:val="ProductList-Offering2Heading"/>
        <w:outlineLvl w:val="2"/>
      </w:pPr>
      <w:bookmarkStart w:id="28" w:name="_Sec544"/>
      <w:r>
        <w:t>Haldusserverid</w:t>
      </w:r>
      <w:bookmarkEnd w:id="28"/>
      <w:r>
        <w:fldChar w:fldCharType="begin"/>
      </w:r>
      <w:r>
        <w:instrText xml:space="preserve"> TC "</w:instrText>
      </w:r>
      <w:bookmarkStart w:id="29" w:name="_Toc25929984"/>
      <w:r>
        <w:instrText>Haldusserverid</w:instrText>
      </w:r>
      <w:bookmarkEnd w:id="29"/>
      <w:r>
        <w:instrText>" \l 3</w:instrText>
      </w:r>
      <w:r>
        <w:fldChar w:fldCharType="end"/>
      </w:r>
    </w:p>
    <w:p w14:paraId="0D3BBA8A" w14:textId="77777777" w:rsidR="008C61F5" w:rsidRDefault="00C44F46">
      <w:pPr>
        <w:pStyle w:val="ProductList-ClauseHeading"/>
        <w:outlineLvl w:val="3"/>
      </w:pPr>
      <w:r>
        <w:t>Halduslitsentsid</w:t>
      </w:r>
    </w:p>
    <w:p w14:paraId="4770037E" w14:textId="77777777" w:rsidR="008C61F5" w:rsidRDefault="00C44F46">
      <w:pPr>
        <w:pStyle w:val="ProductList-Body"/>
      </w:pPr>
      <w:r>
        <w:t xml:space="preserve">Halduslitsentsi, mitte kasutatava tarkvara versioon määratleb kohalduvate litsentsitingimuste versiooni (sh kasutamine varasema versiooni õiguste alusel, olenemata vastupidistest tingimustest). </w:t>
      </w:r>
    </w:p>
    <w:p w14:paraId="2F42DDEE" w14:textId="77777777" w:rsidR="008C61F5" w:rsidRDefault="008C61F5">
      <w:pPr>
        <w:pStyle w:val="ProductList-Body"/>
      </w:pPr>
    </w:p>
    <w:p w14:paraId="3348AF2E" w14:textId="77777777" w:rsidR="008C61F5" w:rsidRDefault="00C44F46">
      <w:pPr>
        <w:pStyle w:val="ProductList-ClauseHeading"/>
        <w:outlineLvl w:val="3"/>
      </w:pPr>
      <w:r>
        <w:t>Serverihalduslitsentsid (tuuma kohta)</w:t>
      </w:r>
    </w:p>
    <w:p w14:paraId="067548A3" w14:textId="77777777" w:rsidR="008C61F5" w:rsidRDefault="00C44F46" w:rsidP="00C44F46">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5C704F48" w14:textId="77777777" w:rsidR="008C61F5" w:rsidRDefault="00C44F46" w:rsidP="00C44F46">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B9E7497" w14:textId="77777777" w:rsidR="008C61F5" w:rsidRDefault="00C44F46" w:rsidP="00C44F46">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68EBB339" w14:textId="77777777" w:rsidR="008C61F5" w:rsidRDefault="00C44F46" w:rsidP="00C44F46">
      <w:pPr>
        <w:pStyle w:val="ProductList-Bullet"/>
        <w:numPr>
          <w:ilvl w:val="0"/>
          <w:numId w:val="14"/>
        </w:numPr>
      </w:pPr>
      <w:r>
        <w:t>Standardväljaanne.</w:t>
      </w:r>
    </w:p>
    <w:p w14:paraId="354780E7" w14:textId="77777777" w:rsidR="008C61F5" w:rsidRDefault="00C44F46" w:rsidP="00C44F46">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1328E6AD" w14:textId="77777777" w:rsidR="008C61F5" w:rsidRDefault="00C44F46" w:rsidP="00C44F46">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3263CA3" w14:textId="77777777" w:rsidR="008C61F5" w:rsidRDefault="00C44F46" w:rsidP="00C44F46">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CF0FF20" w14:textId="77777777" w:rsidR="008C61F5" w:rsidRDefault="00C44F46" w:rsidP="00C44F46">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14783429" w14:textId="77777777" w:rsidR="008C61F5" w:rsidRDefault="008C61F5">
      <w:pPr>
        <w:pStyle w:val="ProductList-Body"/>
      </w:pPr>
    </w:p>
    <w:p w14:paraId="6275D1F3" w14:textId="77777777" w:rsidR="008C61F5" w:rsidRDefault="00C44F46">
      <w:pPr>
        <w:pStyle w:val="ProductList-ClauseHeading"/>
        <w:outlineLvl w:val="3"/>
      </w:pPr>
      <w:r>
        <w:t>Kliendihalduslitsentsid (OSE või kasutaja kohta)</w:t>
      </w:r>
    </w:p>
    <w:p w14:paraId="5D0434F0" w14:textId="77777777" w:rsidR="008C61F5" w:rsidRDefault="00C44F46" w:rsidP="00C44F46">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056FB6FB" w14:textId="77777777" w:rsidR="008C61F5" w:rsidRDefault="00C44F46" w:rsidP="00C44F46">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29CB5BDB" w14:textId="77777777" w:rsidR="008C61F5" w:rsidRDefault="00C44F46" w:rsidP="00C44F46">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798F9B86" w14:textId="77777777" w:rsidR="008C61F5" w:rsidRDefault="00C44F46" w:rsidP="00C44F46">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54E6203" w14:textId="77777777" w:rsidR="008C61F5" w:rsidRDefault="00C44F46">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7B12CA27" w14:textId="77777777" w:rsidR="008C61F5" w:rsidRDefault="008C61F5">
      <w:pPr>
        <w:pStyle w:val="ProductList-Body"/>
      </w:pPr>
    </w:p>
    <w:p w14:paraId="1AE23BCC" w14:textId="77777777" w:rsidR="008C61F5" w:rsidRDefault="00C44F46">
      <w:pPr>
        <w:pStyle w:val="ProductList-ClauseHeading"/>
        <w:outlineLvl w:val="3"/>
      </w:pPr>
      <w:r>
        <w:t>Halduslitsentse ei nõuta järgmistele:</w:t>
      </w:r>
    </w:p>
    <w:p w14:paraId="741CBDE0" w14:textId="77777777" w:rsidR="008C61F5" w:rsidRDefault="00C44F46" w:rsidP="00C44F46">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0DAD2022" w14:textId="77777777" w:rsidR="008C61F5" w:rsidRDefault="00C44F46" w:rsidP="00C44F46">
      <w:pPr>
        <w:pStyle w:val="ProductList-Bullet"/>
        <w:numPr>
          <w:ilvl w:val="0"/>
          <w:numId w:val="16"/>
        </w:numPr>
      </w:pPr>
      <w:r>
        <w:t>ühelegi kliendi võrgutaristu seadmele, mis toimib üksnes võrguandmete edastamise eesmärgil ning ei käita Windows Serveri tarkvara;</w:t>
      </w:r>
    </w:p>
    <w:p w14:paraId="45B65F3D" w14:textId="77777777" w:rsidR="008C61F5" w:rsidRDefault="00C44F46" w:rsidP="00C44F46">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00708B6B" w14:textId="77777777" w:rsidR="008C61F5" w:rsidRDefault="00C44F46" w:rsidP="00C44F46">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78A13CB1" w14:textId="77777777" w:rsidR="008C61F5" w:rsidRDefault="008C61F5">
      <w:pPr>
        <w:pStyle w:val="ProductList-Body"/>
      </w:pPr>
    </w:p>
    <w:p w14:paraId="5CA254AD" w14:textId="77777777" w:rsidR="008C61F5" w:rsidRDefault="00C44F46">
      <w:pPr>
        <w:pStyle w:val="ProductList-ClauseHeading"/>
        <w:outlineLvl w:val="3"/>
      </w:pPr>
      <w:r>
        <w:t>Andmekomplektid</w:t>
      </w:r>
    </w:p>
    <w:p w14:paraId="5A975853" w14:textId="77777777" w:rsidR="008C61F5" w:rsidRDefault="00C44F46">
      <w:pPr>
        <w:pStyle w:val="ProductList-Body"/>
      </w:pPr>
      <w:r>
        <w:t>Klient ei tohi kopeerida ega levitada ühtegi tarkvarasse kaasatud andmekomplekti (ega ühegi andmekomplekti osa).</w:t>
      </w:r>
    </w:p>
    <w:p w14:paraId="7B243C12" w14:textId="77777777" w:rsidR="008C61F5" w:rsidRDefault="00C44F46">
      <w:pPr>
        <w:pStyle w:val="ProductList-Offering2Heading"/>
        <w:outlineLvl w:val="2"/>
      </w:pPr>
      <w:bookmarkStart w:id="30" w:name="_Sec545"/>
      <w:r>
        <w:t>Eriotstarbelised serverid</w:t>
      </w:r>
      <w:bookmarkEnd w:id="30"/>
      <w:r>
        <w:fldChar w:fldCharType="begin"/>
      </w:r>
      <w:r>
        <w:instrText xml:space="preserve"> TC "</w:instrText>
      </w:r>
      <w:bookmarkStart w:id="31" w:name="_Toc25929985"/>
      <w:r>
        <w:instrText>Eriotstarbelised serverid</w:instrText>
      </w:r>
      <w:bookmarkEnd w:id="31"/>
      <w:r>
        <w:instrText>" \l 3</w:instrText>
      </w:r>
      <w:r>
        <w:fldChar w:fldCharType="end"/>
      </w:r>
    </w:p>
    <w:p w14:paraId="3821692A" w14:textId="77777777" w:rsidR="008C61F5" w:rsidRDefault="00C44F46">
      <w:pPr>
        <w:pStyle w:val="ProductList-ClauseHeading"/>
        <w:outlineLvl w:val="3"/>
      </w:pPr>
      <w:r>
        <w:t>Serverilitsentsid (eksemplari kohta)</w:t>
      </w:r>
    </w:p>
    <w:p w14:paraId="74CC3603" w14:textId="77777777" w:rsidR="008C61F5" w:rsidRDefault="00C44F46">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9411569" w14:textId="77777777" w:rsidR="008C61F5" w:rsidRDefault="00C44F46">
      <w:pPr>
        <w:pStyle w:val="ProductList-Offering2Heading"/>
        <w:outlineLvl w:val="2"/>
      </w:pPr>
      <w:bookmarkStart w:id="32" w:name="_Sec546"/>
      <w:r>
        <w:t>Arendustööriistad</w:t>
      </w:r>
      <w:bookmarkEnd w:id="32"/>
      <w:r>
        <w:fldChar w:fldCharType="begin"/>
      </w:r>
      <w:r>
        <w:instrText xml:space="preserve"> TC "</w:instrText>
      </w:r>
      <w:bookmarkStart w:id="33" w:name="_Toc25929986"/>
      <w:r>
        <w:instrText>Arendustööriistad</w:instrText>
      </w:r>
      <w:bookmarkEnd w:id="33"/>
      <w:r>
        <w:instrText>" \l 3</w:instrText>
      </w:r>
      <w:r>
        <w:fldChar w:fldCharType="end"/>
      </w:r>
    </w:p>
    <w:p w14:paraId="30DF54F5" w14:textId="77777777" w:rsidR="008C61F5" w:rsidRDefault="00C44F46">
      <w:pPr>
        <w:pStyle w:val="ProductList-ClauseHeading"/>
        <w:outlineLvl w:val="3"/>
      </w:pPr>
      <w:r>
        <w:t>Kasutajalitsentsid</w:t>
      </w:r>
    </w:p>
    <w:p w14:paraId="02CAFF7E" w14:textId="77777777" w:rsidR="008C61F5" w:rsidRDefault="00C44F46" w:rsidP="00C44F46">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40B83900" w14:textId="77777777" w:rsidR="008C61F5" w:rsidRDefault="00C44F46" w:rsidP="00C44F46">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766F7FA1" w14:textId="77777777" w:rsidR="008C61F5" w:rsidRDefault="00C44F46" w:rsidP="00C44F46">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E803109" w14:textId="77777777" w:rsidR="008C61F5" w:rsidRDefault="008C61F5">
      <w:pPr>
        <w:pStyle w:val="ProductList-Body"/>
      </w:pPr>
    </w:p>
    <w:p w14:paraId="06E5EF54" w14:textId="77777777" w:rsidR="008C61F5" w:rsidRDefault="00C44F46">
      <w:pPr>
        <w:pStyle w:val="ProductList-ClauseHeading"/>
        <w:outlineLvl w:val="3"/>
      </w:pPr>
      <w:r>
        <w:t>Visual Studio Subscriptionite täiendavad litsentsitingimused</w:t>
      </w:r>
    </w:p>
    <w:p w14:paraId="3E1B20D0" w14:textId="77777777" w:rsidR="008C61F5" w:rsidRDefault="00C44F46">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1C6A75A" w14:textId="77777777" w:rsidR="008C61F5" w:rsidRDefault="008C61F5">
      <w:pPr>
        <w:pStyle w:val="ProductList-Body"/>
      </w:pPr>
    </w:p>
    <w:p w14:paraId="2D0EEEBB" w14:textId="77777777" w:rsidR="008C61F5" w:rsidRDefault="00C44F46">
      <w:pPr>
        <w:pStyle w:val="ProductList-SubClauseHeading"/>
        <w:outlineLvl w:val="4"/>
      </w:pPr>
      <w:r>
        <w:t>Tarkvara käitamine Microsoft Azure’i teenustes</w:t>
      </w:r>
    </w:p>
    <w:p w14:paraId="30E936E7" w14:textId="77777777" w:rsidR="008C61F5" w:rsidRDefault="00C44F46" w:rsidP="00C44F46">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7DEC13E1" w14:textId="77777777" w:rsidR="008C61F5" w:rsidRDefault="00C44F46" w:rsidP="00C44F46">
      <w:pPr>
        <w:pStyle w:val="ProductList-Bullet"/>
        <w:numPr>
          <w:ilvl w:val="1"/>
          <w:numId w:val="18"/>
        </w:numPr>
      </w:pPr>
      <w:r>
        <w:t>Tarkvara kasutamisele jäävad kehtima kliendi hulgilitsentsilepingu tingimused ja kõik tarkvaraga kaasnevad tingimused.</w:t>
      </w:r>
    </w:p>
    <w:p w14:paraId="64C3A861" w14:textId="77777777" w:rsidR="008C61F5" w:rsidRDefault="00C44F46" w:rsidP="00C44F46">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411F8501" w14:textId="77777777" w:rsidR="008C61F5" w:rsidRDefault="008C61F5">
      <w:pPr>
        <w:pStyle w:val="ProductList-BodyIndented"/>
      </w:pPr>
    </w:p>
    <w:p w14:paraId="713E4330" w14:textId="77777777" w:rsidR="008C61F5" w:rsidRDefault="00C44F46">
      <w:pPr>
        <w:pStyle w:val="ProductList-SubClauseHeading"/>
        <w:outlineLvl w:val="4"/>
      </w:pPr>
      <w:r>
        <w:t>Lisanõuded</w:t>
      </w:r>
    </w:p>
    <w:p w14:paraId="7CA481BE" w14:textId="77777777" w:rsidR="008C61F5" w:rsidRDefault="00C44F46">
      <w:pPr>
        <w:pStyle w:val="ProductList-BodyIndented"/>
      </w:pPr>
      <w:r>
        <w:t>Tarkvara käitamiseks Microsofti Azure’i teenustes peab klient aktiveerima oma Visual Studio Subscriptioni, sidudes oma Microsofti konto Visual Studio Subscriptioniga.</w:t>
      </w:r>
    </w:p>
    <w:p w14:paraId="4E125939" w14:textId="77777777" w:rsidR="008C61F5" w:rsidRDefault="008C61F5">
      <w:pPr>
        <w:pStyle w:val="ProductList-BodyIndented"/>
      </w:pPr>
    </w:p>
    <w:p w14:paraId="30F5BBA5" w14:textId="77777777" w:rsidR="008C61F5" w:rsidRDefault="00C44F46">
      <w:pPr>
        <w:pStyle w:val="ProductList-SubClauseHeading"/>
        <w:outlineLvl w:val="4"/>
      </w:pPr>
      <w:r>
        <w:t>Kinnitustestimine ja tagasiside</w:t>
      </w:r>
    </w:p>
    <w:p w14:paraId="5E2C7DE9" w14:textId="77777777" w:rsidR="008C61F5" w:rsidRDefault="00C44F46">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6BE72CBB" w14:textId="77777777" w:rsidR="008C61F5" w:rsidRDefault="008C61F5">
      <w:pPr>
        <w:pStyle w:val="ProductList-BodyIndented"/>
      </w:pPr>
    </w:p>
    <w:p w14:paraId="1EAC0104" w14:textId="77777777" w:rsidR="008C61F5" w:rsidRDefault="00C44F46">
      <w:pPr>
        <w:pStyle w:val="ProductList-SubClauseHeading"/>
        <w:outlineLvl w:val="4"/>
      </w:pPr>
      <w:r>
        <w:t>Windows Server 2016 kaugtöölaua teenused</w:t>
      </w:r>
    </w:p>
    <w:p w14:paraId="47AFAC54" w14:textId="77777777" w:rsidR="008C61F5" w:rsidRDefault="00C44F46">
      <w:pPr>
        <w:pStyle w:val="ProductList-BodyIndented"/>
      </w:pPr>
      <w:r>
        <w:t>Kliendi programmide veebidemonstratsioonidele tohib Windows Serveri tarkvara kaugtöölaua teenuste (Remote Desktop Services) abil korraga juurde pääseda kuni 200 anonüümset kasutajat.</w:t>
      </w:r>
    </w:p>
    <w:p w14:paraId="3972DCFF" w14:textId="77777777" w:rsidR="008C61F5" w:rsidRDefault="008C61F5">
      <w:pPr>
        <w:pStyle w:val="ProductList-BodyIndented"/>
      </w:pPr>
    </w:p>
    <w:p w14:paraId="0694EB3F" w14:textId="77777777" w:rsidR="008C61F5" w:rsidRDefault="00C44F46">
      <w:pPr>
        <w:pStyle w:val="ProductList-SubClauseHeading"/>
        <w:outlineLvl w:val="4"/>
      </w:pPr>
      <w:r>
        <w:t>Windowsiga kaasasolevad tooted</w:t>
      </w:r>
    </w:p>
    <w:p w14:paraId="1A1183BD" w14:textId="77777777" w:rsidR="008C61F5" w:rsidRDefault="00C44F46">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2CF7B7D0" w14:textId="77777777" w:rsidR="008C61F5" w:rsidRDefault="008C61F5">
      <w:pPr>
        <w:pStyle w:val="ProductList-BodyIndented"/>
        <w:jc w:val="right"/>
      </w:pPr>
    </w:p>
    <w:tbl>
      <w:tblPr>
        <w:tblStyle w:val="PURTable0"/>
        <w:tblW w:w="0" w:type="dxa"/>
        <w:tblLook w:val="04A0" w:firstRow="1" w:lastRow="0" w:firstColumn="1" w:lastColumn="0" w:noHBand="0" w:noVBand="1"/>
      </w:tblPr>
      <w:tblGrid>
        <w:gridCol w:w="10556"/>
      </w:tblGrid>
      <w:tr w:rsidR="008C61F5" w14:paraId="394A0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36B5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7BF2D77" w14:textId="77777777" w:rsidR="008C61F5" w:rsidRDefault="008C61F5">
      <w:pPr>
        <w:pStyle w:val="ProductList-BodyIndented"/>
      </w:pPr>
    </w:p>
    <w:p w14:paraId="2D47ECBF" w14:textId="77777777" w:rsidR="008C61F5" w:rsidRDefault="008C61F5">
      <w:pPr>
        <w:sectPr w:rsidR="008C61F5">
          <w:headerReference w:type="default" r:id="rId33"/>
          <w:footerReference w:type="default" r:id="rId34"/>
          <w:type w:val="continuous"/>
          <w:pgSz w:w="12240" w:h="15840" w:code="1"/>
          <w:pgMar w:top="1170" w:right="720" w:bottom="720" w:left="720" w:header="432" w:footer="288" w:gutter="0"/>
          <w:cols w:space="360"/>
        </w:sectPr>
      </w:pPr>
    </w:p>
    <w:p w14:paraId="3B522425" w14:textId="77777777" w:rsidR="008C61F5" w:rsidRDefault="00C44F46">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25929987"/>
      <w:r>
        <w:instrText>Tarkvara</w:instrText>
      </w:r>
      <w:bookmarkEnd w:id="35"/>
      <w:r>
        <w:instrText>" \l 1</w:instrText>
      </w:r>
      <w:r>
        <w:fldChar w:fldCharType="end"/>
      </w:r>
    </w:p>
    <w:p w14:paraId="5941613A" w14:textId="77777777" w:rsidR="008C61F5" w:rsidRDefault="00C44F46">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29988"/>
      <w:r>
        <w:instrText>Advanced Threat Analytics</w:instrText>
      </w:r>
      <w:bookmarkEnd w:id="37"/>
      <w:r>
        <w:instrText>" \l 2</w:instrText>
      </w:r>
      <w:r>
        <w:fldChar w:fldCharType="end"/>
      </w:r>
    </w:p>
    <w:p w14:paraId="3C3BDA58" w14:textId="77777777" w:rsidR="008C61F5" w:rsidRDefault="00C44F46">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C61F5" w14:paraId="549017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42780"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48EA"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3D09"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37D9"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2E71"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157C7"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5D03"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0F42"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48A5"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AA8C"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9714"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820E"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C5433E4" w14:textId="77777777">
        <w:tc>
          <w:tcPr>
            <w:tcW w:w="4160" w:type="dxa"/>
            <w:tcBorders>
              <w:top w:val="single" w:sz="6" w:space="0" w:color="FFFFFF"/>
              <w:left w:val="none" w:sz="4" w:space="0" w:color="6E6E6E"/>
              <w:bottom w:val="dashed" w:sz="4" w:space="0" w:color="BFBFBF"/>
              <w:right w:val="none" w:sz="4" w:space="0" w:color="6E6E6E"/>
            </w:tcBorders>
          </w:tcPr>
          <w:p w14:paraId="36F0961C" w14:textId="77777777" w:rsidR="008C61F5" w:rsidRDefault="00C44F46">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B90AE" w14:textId="77777777" w:rsidR="008C61F5" w:rsidRDefault="00C44F4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AA3B41"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AFF080"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A27B4"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0FF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307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C04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8AD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FC5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96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B0B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4ADBFE92" w14:textId="77777777">
        <w:tc>
          <w:tcPr>
            <w:tcW w:w="4160" w:type="dxa"/>
            <w:tcBorders>
              <w:top w:val="dashed" w:sz="4" w:space="0" w:color="BFBFBF"/>
              <w:left w:val="none" w:sz="4" w:space="0" w:color="6E6E6E"/>
              <w:bottom w:val="none" w:sz="4" w:space="0" w:color="FFFFFF"/>
              <w:right w:val="none" w:sz="4" w:space="0" w:color="6E6E6E"/>
            </w:tcBorders>
          </w:tcPr>
          <w:p w14:paraId="25579782" w14:textId="77777777" w:rsidR="008C61F5" w:rsidRDefault="00C44F46">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5C1C5C" w14:textId="77777777" w:rsidR="008C61F5" w:rsidRDefault="00C44F4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B8CFDC"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0B0DFB" w14:textId="77777777" w:rsidR="008C61F5" w:rsidRDefault="00C44F4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240E9B"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218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345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214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B70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425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B3D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1E15" w14:textId="77777777" w:rsidR="008C61F5" w:rsidRDefault="008C61F5">
            <w:pPr>
              <w:pStyle w:val="ProductList-TableBody"/>
              <w:jc w:val="center"/>
            </w:pPr>
          </w:p>
        </w:tc>
      </w:tr>
    </w:tbl>
    <w:p w14:paraId="74C1F2F0" w14:textId="77777777" w:rsidR="008C61F5" w:rsidRDefault="00C44F46">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8C61F5" w14:paraId="54D51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1E177" w14:textId="77777777" w:rsidR="008C61F5" w:rsidRDefault="00C44F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A836ADF"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7C249" w14:textId="77777777" w:rsidR="008C61F5" w:rsidRDefault="00C44F46">
            <w:pPr>
              <w:pStyle w:val="ProductList-TableBody"/>
            </w:pPr>
            <w:r>
              <w:rPr>
                <w:color w:val="404040"/>
              </w:rPr>
              <w:t>Madalama taseme väljaanded: pole kohaldatav</w:t>
            </w:r>
          </w:p>
        </w:tc>
      </w:tr>
      <w:tr w:rsidR="008C61F5" w14:paraId="6685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64B6"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517E"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C3C0B2B"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8C61F5" w14:paraId="219A2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CA1D"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8EF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01DB" w14:textId="77777777" w:rsidR="008C61F5" w:rsidRDefault="00C44F46">
            <w:pPr>
              <w:pStyle w:val="ProductList-TableBody"/>
            </w:pPr>
            <w:r>
              <w:rPr>
                <w:color w:val="404040"/>
              </w:rPr>
              <w:t>Vähendamiseks sobilik: pole kohaldatav</w:t>
            </w:r>
          </w:p>
        </w:tc>
      </w:tr>
      <w:tr w:rsidR="008C61F5" w14:paraId="6FF9C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92F4"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A5E61"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6A82" w14:textId="77777777" w:rsidR="008C61F5" w:rsidRDefault="00C44F46">
            <w:pPr>
              <w:pStyle w:val="ProductList-TableBody"/>
            </w:pPr>
            <w:r>
              <w:rPr>
                <w:color w:val="404040"/>
              </w:rPr>
              <w:t>Koguse suurendamiseks sobilik: pole kohaldatav</w:t>
            </w:r>
          </w:p>
        </w:tc>
      </w:tr>
      <w:tr w:rsidR="008C61F5" w14:paraId="3C105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2E2F"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B656"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559" w14:textId="77777777" w:rsidR="008C61F5" w:rsidRDefault="008C61F5">
            <w:pPr>
              <w:pStyle w:val="ProductList-TableBody"/>
            </w:pPr>
          </w:p>
        </w:tc>
      </w:tr>
    </w:tbl>
    <w:p w14:paraId="5989BC62" w14:textId="77777777" w:rsidR="008C61F5" w:rsidRDefault="008C61F5">
      <w:pPr>
        <w:pStyle w:val="ProductList-Body"/>
      </w:pPr>
    </w:p>
    <w:p w14:paraId="140CD6CB" w14:textId="77777777" w:rsidR="008C61F5" w:rsidRDefault="00C44F46">
      <w:pPr>
        <w:pStyle w:val="ProductList-ClauseHeading"/>
        <w:outlineLvl w:val="3"/>
      </w:pPr>
      <w:r>
        <w:t>2.1 Riigi piirangud</w:t>
      </w:r>
    </w:p>
    <w:p w14:paraId="4B98DF65" w14:textId="77777777" w:rsidR="008C61F5" w:rsidRDefault="00C44F46">
      <w:pPr>
        <w:pStyle w:val="ProductList-Body"/>
      </w:pPr>
      <w:r>
        <w:t>Klient ei tohi rakendust Advanced Threat Analytics 2016 Hiina Rahvavabariigis alla laadida ei kasutamiseks ega levitamiseks.</w:t>
      </w:r>
    </w:p>
    <w:p w14:paraId="42BF01A1" w14:textId="77777777" w:rsidR="008C61F5" w:rsidRDefault="008C61F5">
      <w:pPr>
        <w:pStyle w:val="ProductList-Body"/>
      </w:pPr>
    </w:p>
    <w:p w14:paraId="34AE5275" w14:textId="77777777" w:rsidR="008C61F5" w:rsidRDefault="00C44F46">
      <w:pPr>
        <w:pStyle w:val="ProductList-ClauseHeading"/>
        <w:outlineLvl w:val="3"/>
      </w:pPr>
      <w:r>
        <w:t>2.2 Akadeemilised kliendid</w:t>
      </w:r>
    </w:p>
    <w:p w14:paraId="1E9E2B99" w14:textId="77777777" w:rsidR="008C61F5" w:rsidRDefault="00C44F46">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4FB3EEF" w14:textId="77777777" w:rsidR="008C61F5" w:rsidRDefault="00C44F46">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8C61F5" w14:paraId="062D0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A3310"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D75B74B"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580D9" w14:textId="77777777" w:rsidR="008C61F5" w:rsidRDefault="00C44F46">
            <w:pPr>
              <w:pStyle w:val="ProductList-TableBody"/>
            </w:pPr>
            <w:r>
              <w:rPr>
                <w:color w:val="404040"/>
              </w:rPr>
              <w:t>Täiendav tarkvara: pole kohaldatav</w:t>
            </w:r>
          </w:p>
        </w:tc>
      </w:tr>
      <w:tr w:rsidR="008C61F5" w14:paraId="66E0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5B4C"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1FC3766"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5EDCA"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C61F5" w14:paraId="12103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99FDF"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0F32"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BB31" w14:textId="77777777" w:rsidR="008C61F5" w:rsidRDefault="008C61F5">
            <w:pPr>
              <w:pStyle w:val="ProductList-TableBody"/>
            </w:pPr>
          </w:p>
        </w:tc>
      </w:tr>
    </w:tbl>
    <w:p w14:paraId="126766CF" w14:textId="77777777" w:rsidR="008C61F5" w:rsidRDefault="008C61F5">
      <w:pPr>
        <w:pStyle w:val="ProductList-Body"/>
      </w:pPr>
    </w:p>
    <w:p w14:paraId="23DFBFB5" w14:textId="77777777" w:rsidR="008C61F5" w:rsidRDefault="00C44F46">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8C61F5" w14:paraId="5B713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A588C" w14:textId="77777777" w:rsidR="008C61F5" w:rsidRDefault="00C44F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2B3CBE0" w14:textId="77777777" w:rsidR="008C61F5" w:rsidRDefault="00C44F46">
            <w:pPr>
              <w:pStyle w:val="ProductList-TableBody"/>
            </w:pPr>
            <w:r>
              <w:t>Advanced Threat Analytics 2016 (kasutaja või OSE halduslitsents)</w:t>
            </w:r>
          </w:p>
          <w:p w14:paraId="06A12220" w14:textId="77777777" w:rsidR="008C61F5" w:rsidRDefault="00C44F4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6EA6DF9E" w14:textId="77777777" w:rsidR="008C61F5" w:rsidRDefault="00C44F46">
            <w:pPr>
              <w:pStyle w:val="ProductList-TableBody"/>
            </w:pPr>
            <w:r>
              <w:t>Azure’i täiustatud ohutõrje kasutajatele (kasutaja AL)</w:t>
            </w:r>
          </w:p>
          <w:p w14:paraId="12DDA0DE" w14:textId="77777777" w:rsidR="008C61F5" w:rsidRDefault="00C44F46">
            <w:pPr>
              <w:pStyle w:val="ProductList-TableBody"/>
            </w:pPr>
            <w:r>
              <w:t xml:space="preserve">Halduslitsentsiga samaväärne litsents (vt </w:t>
            </w:r>
            <w:hyperlink w:anchor="_Sec591">
              <w:r>
                <w:rPr>
                  <w:color w:val="00467F"/>
                  <w:u w:val="single"/>
                </w:rPr>
                <w:t>lisa A</w:t>
              </w:r>
            </w:hyperlink>
            <w:r>
              <w:t>)</w:t>
            </w:r>
          </w:p>
        </w:tc>
      </w:tr>
    </w:tbl>
    <w:p w14:paraId="206BEA9F" w14:textId="77777777" w:rsidR="008C61F5" w:rsidRDefault="008C61F5">
      <w:pPr>
        <w:pStyle w:val="ProductList-Body"/>
      </w:pPr>
    </w:p>
    <w:p w14:paraId="67149DEA" w14:textId="77777777" w:rsidR="008C61F5" w:rsidRDefault="00C44F46">
      <w:pPr>
        <w:pStyle w:val="ProductList-ClauseHeading"/>
        <w:outlineLvl w:val="3"/>
      </w:pPr>
      <w:r>
        <w:t>3.2 Kasutamisel on nõutav halduslitsents</w:t>
      </w:r>
    </w:p>
    <w:p w14:paraId="1CFB1724" w14:textId="77777777" w:rsidR="008C61F5" w:rsidRDefault="00C44F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7B38097" w14:textId="77777777" w:rsidR="008C61F5" w:rsidRDefault="008C61F5">
      <w:pPr>
        <w:pStyle w:val="ProductList-Body"/>
      </w:pPr>
    </w:p>
    <w:p w14:paraId="6C5909C1" w14:textId="77777777" w:rsidR="008C61F5" w:rsidRDefault="00C44F46">
      <w:pPr>
        <w:pStyle w:val="ProductList-ClauseHeading"/>
        <w:outlineLvl w:val="3"/>
      </w:pPr>
      <w:r>
        <w:t>3.3 Muude tootjate avatud lähtekoodiga komponentide litsentsitingimused</w:t>
      </w:r>
    </w:p>
    <w:p w14:paraId="2ED81658"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2DDF0BB" w14:textId="77777777" w:rsidR="008C61F5" w:rsidRDefault="00C44F46">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8C61F5" w14:paraId="4C99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909B5"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61B13"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99C30" w14:textId="77777777" w:rsidR="008C61F5" w:rsidRDefault="00C44F46">
            <w:pPr>
              <w:pStyle w:val="ProductList-TableBody"/>
            </w:pPr>
            <w:r>
              <w:rPr>
                <w:color w:val="404040"/>
              </w:rPr>
              <w:t>Tõrkesiirdeõigused: pole kohaldatav</w:t>
            </w:r>
          </w:p>
        </w:tc>
      </w:tr>
      <w:tr w:rsidR="008C61F5" w14:paraId="3DC32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B488"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ABC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0FF6" w14:textId="77777777" w:rsidR="008C61F5" w:rsidRDefault="00C44F46">
            <w:pPr>
              <w:pStyle w:val="ProductList-TableBody"/>
            </w:pPr>
            <w:r>
              <w:rPr>
                <w:color w:val="404040"/>
              </w:rPr>
              <w:t>Rändlusõigused: pole kohaldatav</w:t>
            </w:r>
          </w:p>
        </w:tc>
      </w:tr>
      <w:tr w:rsidR="008C61F5" w14:paraId="181AF690" w14:textId="77777777">
        <w:tc>
          <w:tcPr>
            <w:tcW w:w="4040" w:type="dxa"/>
            <w:tcBorders>
              <w:top w:val="single" w:sz="4" w:space="0" w:color="000000"/>
              <w:left w:val="single" w:sz="4" w:space="0" w:color="000000"/>
              <w:bottom w:val="single" w:sz="4" w:space="0" w:color="000000"/>
              <w:right w:val="single" w:sz="4" w:space="0" w:color="000000"/>
            </w:tcBorders>
          </w:tcPr>
          <w:p w14:paraId="0381C191"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92A5"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9BE9" w14:textId="77777777" w:rsidR="008C61F5" w:rsidRDefault="008C61F5">
            <w:pPr>
              <w:pStyle w:val="ProductList-TableBody"/>
            </w:pPr>
          </w:p>
        </w:tc>
      </w:tr>
    </w:tbl>
    <w:p w14:paraId="5D71BFA3"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C108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1BB6F"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2415EA7" w14:textId="77777777" w:rsidR="008C61F5" w:rsidRDefault="008C61F5">
      <w:pPr>
        <w:pStyle w:val="ProductList-Body"/>
      </w:pPr>
    </w:p>
    <w:p w14:paraId="20D8ECA9" w14:textId="77777777" w:rsidR="008C61F5" w:rsidRDefault="00C44F46">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29989"/>
      <w:r>
        <w:instrText>Azure FXT Edge Filer</w:instrText>
      </w:r>
      <w:bookmarkEnd w:id="43"/>
      <w:r>
        <w:instrText>" \l 2</w:instrText>
      </w:r>
      <w:r>
        <w:fldChar w:fldCharType="end"/>
      </w:r>
    </w:p>
    <w:p w14:paraId="3CFBC785" w14:textId="77777777" w:rsidR="008C61F5" w:rsidRDefault="00C44F46">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C61F5" w14:paraId="51139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205AC"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4E7C"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AAF6"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76E1"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9BEF"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05F4"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2B38"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EB6B"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4D4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60D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35EF"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F375"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6824EA13" w14:textId="77777777">
        <w:tc>
          <w:tcPr>
            <w:tcW w:w="4160" w:type="dxa"/>
            <w:tcBorders>
              <w:top w:val="single" w:sz="6" w:space="0" w:color="FFFFFF"/>
              <w:left w:val="none" w:sz="4" w:space="0" w:color="6E6E6E"/>
              <w:bottom w:val="dashed" w:sz="4" w:space="0" w:color="BFBFBF"/>
              <w:right w:val="none" w:sz="4" w:space="0" w:color="6E6E6E"/>
            </w:tcBorders>
          </w:tcPr>
          <w:p w14:paraId="787A1BFA" w14:textId="77777777" w:rsidR="008C61F5" w:rsidRDefault="00C44F46">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F903B01" w14:textId="77777777" w:rsidR="008C61F5" w:rsidRDefault="00C44F4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B3498DC"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D927BC"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4D61BC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4A23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1158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33F7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7BD2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89F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C2B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A8F37" w14:textId="77777777" w:rsidR="008C61F5" w:rsidRDefault="008C61F5">
            <w:pPr>
              <w:pStyle w:val="ProductList-TableBody"/>
              <w:jc w:val="center"/>
            </w:pPr>
          </w:p>
        </w:tc>
      </w:tr>
      <w:tr w:rsidR="008C61F5" w14:paraId="1BA78FA4" w14:textId="77777777">
        <w:tc>
          <w:tcPr>
            <w:tcW w:w="4160" w:type="dxa"/>
            <w:tcBorders>
              <w:top w:val="dashed" w:sz="4" w:space="0" w:color="BFBFBF"/>
              <w:left w:val="none" w:sz="4" w:space="0" w:color="6E6E6E"/>
              <w:bottom w:val="none" w:sz="4" w:space="0" w:color="FFFFFF"/>
              <w:right w:val="none" w:sz="4" w:space="0" w:color="6E6E6E"/>
            </w:tcBorders>
          </w:tcPr>
          <w:p w14:paraId="6B34C479" w14:textId="77777777" w:rsidR="008C61F5" w:rsidRDefault="00C44F46">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62625389" w14:textId="77777777" w:rsidR="008C61F5" w:rsidRDefault="00C44F4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12B9917"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9CFDE5"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C4FB7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72F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B830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1D4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F03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A71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A4A5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BB5C" w14:textId="77777777" w:rsidR="008C61F5" w:rsidRDefault="008C61F5">
            <w:pPr>
              <w:pStyle w:val="ProductList-TableBody"/>
              <w:jc w:val="center"/>
            </w:pPr>
          </w:p>
        </w:tc>
      </w:tr>
    </w:tbl>
    <w:p w14:paraId="063E4A8B" w14:textId="77777777" w:rsidR="008C61F5" w:rsidRDefault="00C44F46">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38"/>
        <w:gridCol w:w="3633"/>
        <w:gridCol w:w="3645"/>
      </w:tblGrid>
      <w:tr w:rsidR="008C61F5" w14:paraId="0D766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E604F"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088177D1"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E3A7B" w14:textId="77777777" w:rsidR="008C61F5" w:rsidRDefault="00C44F46">
            <w:pPr>
              <w:pStyle w:val="ProductList-TableBody"/>
            </w:pPr>
            <w:r>
              <w:rPr>
                <w:color w:val="404040"/>
              </w:rPr>
              <w:t>Madalama taseme väljaanded: pole kohaldatav</w:t>
            </w:r>
          </w:p>
        </w:tc>
      </w:tr>
      <w:tr w:rsidR="008C61F5" w14:paraId="2CDC9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7B63"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E2D3597"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DDA3" w14:textId="77777777" w:rsidR="008C61F5" w:rsidRDefault="00C44F46">
            <w:pPr>
              <w:pStyle w:val="ProductList-TableBody"/>
            </w:pPr>
            <w:r>
              <w:rPr>
                <w:color w:val="404040"/>
              </w:rPr>
              <w:t>Eeltingimus (tarkvarakindlustus): pole kohaldatav</w:t>
            </w:r>
          </w:p>
        </w:tc>
      </w:tr>
      <w:tr w:rsidR="008C61F5" w14:paraId="45B9D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B61B"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E1EF"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432C" w14:textId="77777777" w:rsidR="008C61F5" w:rsidRDefault="00C44F46">
            <w:pPr>
              <w:pStyle w:val="ProductList-TableBody"/>
            </w:pPr>
            <w:r>
              <w:rPr>
                <w:color w:val="404040"/>
              </w:rPr>
              <w:t>Vähendamiseks sobilik: pole kohaldatav</w:t>
            </w:r>
          </w:p>
        </w:tc>
      </w:tr>
      <w:tr w:rsidR="008C61F5" w14:paraId="723B7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029A"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7F2D"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A1C9" w14:textId="77777777" w:rsidR="008C61F5" w:rsidRDefault="00C44F46">
            <w:pPr>
              <w:pStyle w:val="ProductList-TableBody"/>
            </w:pPr>
            <w:r>
              <w:rPr>
                <w:color w:val="404040"/>
              </w:rPr>
              <w:t>Koguse suurendamiseks sobilik: pole kohaldatav</w:t>
            </w:r>
          </w:p>
        </w:tc>
      </w:tr>
      <w:tr w:rsidR="008C61F5" w14:paraId="563B8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BCB3"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0EBF"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88A2" w14:textId="77777777" w:rsidR="008C61F5" w:rsidRDefault="008C61F5">
            <w:pPr>
              <w:pStyle w:val="ProductList-TableBody"/>
            </w:pPr>
          </w:p>
        </w:tc>
      </w:tr>
    </w:tbl>
    <w:p w14:paraId="43D56D09" w14:textId="77777777" w:rsidR="008C61F5" w:rsidRDefault="008C61F5">
      <w:pPr>
        <w:pStyle w:val="ProductList-Body"/>
      </w:pPr>
    </w:p>
    <w:p w14:paraId="6DC4C5E3" w14:textId="77777777" w:rsidR="008C61F5" w:rsidRDefault="00C44F46">
      <w:pPr>
        <w:pStyle w:val="ProductList-ClauseHeading"/>
        <w:outlineLvl w:val="3"/>
      </w:pPr>
      <w:r>
        <w:t>2.1. Azure FXT Edge Fileri versioonitäienduse litsents (AL)</w:t>
      </w:r>
    </w:p>
    <w:p w14:paraId="30E88A94" w14:textId="77777777" w:rsidR="008C61F5" w:rsidRDefault="00C44F46">
      <w:pPr>
        <w:pStyle w:val="ProductList-Body"/>
      </w:pPr>
      <w:r>
        <w:t>Iga hangitava Azure FXT Edge Fileri AL-i jaoks saab klient hankida ühe versioonitäienduse AL-i.</w:t>
      </w:r>
    </w:p>
    <w:p w14:paraId="64192602" w14:textId="77777777" w:rsidR="008C61F5" w:rsidRDefault="00C44F46">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61"/>
        <w:gridCol w:w="3660"/>
        <w:gridCol w:w="3595"/>
      </w:tblGrid>
      <w:tr w:rsidR="008C61F5" w14:paraId="43544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3F730"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65BECBD2"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E19E5" w14:textId="77777777" w:rsidR="008C61F5" w:rsidRDefault="00C44F46">
            <w:pPr>
              <w:pStyle w:val="ProductList-TableBody"/>
            </w:pPr>
            <w:r>
              <w:rPr>
                <w:color w:val="404040"/>
              </w:rPr>
              <w:t>Täiendav tarkvara: pole kohaldatav</w:t>
            </w:r>
          </w:p>
        </w:tc>
      </w:tr>
      <w:tr w:rsidR="008C61F5" w14:paraId="4770A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C1FF"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00F7" w14:textId="77777777" w:rsidR="008C61F5" w:rsidRDefault="00C44F46">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FFCF" w14:textId="77777777" w:rsidR="008C61F5" w:rsidRDefault="00C44F46">
            <w:pPr>
              <w:pStyle w:val="ProductList-TableBody"/>
            </w:pPr>
            <w:r>
              <w:rPr>
                <w:color w:val="404040"/>
              </w:rPr>
              <w:t>Kaasatud tehnoloogiad: Windowsi tarkvara komponendid</w:t>
            </w:r>
          </w:p>
        </w:tc>
      </w:tr>
      <w:tr w:rsidR="008C61F5" w14:paraId="7E17B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568A"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CC1D"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6887" w14:textId="77777777" w:rsidR="008C61F5" w:rsidRDefault="008C61F5">
            <w:pPr>
              <w:pStyle w:val="ProductList-TableBody"/>
            </w:pPr>
          </w:p>
        </w:tc>
      </w:tr>
    </w:tbl>
    <w:p w14:paraId="6FCA5216" w14:textId="77777777" w:rsidR="008C61F5" w:rsidRDefault="008C61F5">
      <w:pPr>
        <w:pStyle w:val="ProductList-Body"/>
      </w:pPr>
    </w:p>
    <w:p w14:paraId="3FBC1A64" w14:textId="77777777" w:rsidR="008C61F5" w:rsidRDefault="00C44F46">
      <w:pPr>
        <w:pStyle w:val="ProductList-ClauseHeading"/>
        <w:outlineLvl w:val="3"/>
      </w:pPr>
      <w:r>
        <w:t>3.1. Töödeldavate andmete talletamine kolmanda osapoole serverites</w:t>
      </w:r>
    </w:p>
    <w:p w14:paraId="2E4D46AC" w14:textId="77777777" w:rsidR="008C61F5" w:rsidRDefault="00C44F46">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659CEDE1" w14:textId="77777777" w:rsidR="008C61F5" w:rsidRDefault="00C44F46">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8C61F5" w14:paraId="4C241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EAFD2" w14:textId="77777777" w:rsidR="008C61F5" w:rsidRDefault="00C44F4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BF862"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B36D" w14:textId="77777777" w:rsidR="008C61F5" w:rsidRDefault="00C44F46">
            <w:pPr>
              <w:pStyle w:val="ProductList-TableBody"/>
            </w:pPr>
            <w:r>
              <w:rPr>
                <w:color w:val="404040"/>
              </w:rPr>
              <w:t>Tõrkesiirdeõigused: pole kohaldatav</w:t>
            </w:r>
          </w:p>
        </w:tc>
      </w:tr>
      <w:tr w:rsidR="008C61F5" w14:paraId="2CA12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015C"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DB79"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B83" w14:textId="77777777" w:rsidR="008C61F5" w:rsidRDefault="00C44F46">
            <w:pPr>
              <w:pStyle w:val="ProductList-TableBody"/>
            </w:pPr>
            <w:r>
              <w:rPr>
                <w:color w:val="404040"/>
              </w:rPr>
              <w:t>Rändlusõigused: pole kohaldatav</w:t>
            </w:r>
          </w:p>
        </w:tc>
      </w:tr>
      <w:tr w:rsidR="008C61F5" w14:paraId="30A6F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C15A"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6839"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13F7" w14:textId="77777777" w:rsidR="008C61F5" w:rsidRDefault="008C61F5">
            <w:pPr>
              <w:pStyle w:val="ProductList-TableBody"/>
            </w:pPr>
          </w:p>
        </w:tc>
      </w:tr>
    </w:tbl>
    <w:p w14:paraId="0FC336D0"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4569E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A779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A52E9B6" w14:textId="77777777" w:rsidR="008C61F5" w:rsidRDefault="008C61F5">
      <w:pPr>
        <w:pStyle w:val="ProductList-Body"/>
      </w:pPr>
    </w:p>
    <w:p w14:paraId="29DC9DFF" w14:textId="77777777" w:rsidR="008C61F5" w:rsidRDefault="00C44F46">
      <w:pPr>
        <w:pStyle w:val="ProductList-Offering1HeadingNoBorder"/>
        <w:outlineLvl w:val="1"/>
      </w:pPr>
      <w:bookmarkStart w:id="48" w:name="_Sec592"/>
      <w:r>
        <w:t>BizTalk</w:t>
      </w:r>
      <w:bookmarkEnd w:id="48"/>
      <w:r>
        <w:fldChar w:fldCharType="begin"/>
      </w:r>
      <w:r>
        <w:instrText xml:space="preserve"> TC "</w:instrText>
      </w:r>
      <w:bookmarkStart w:id="49" w:name="_Toc25929990"/>
      <w:r>
        <w:instrText>BizTalk</w:instrText>
      </w:r>
      <w:bookmarkEnd w:id="49"/>
      <w:r>
        <w:instrText>" \l 2</w:instrText>
      </w:r>
      <w:r>
        <w:fldChar w:fldCharType="end"/>
      </w:r>
    </w:p>
    <w:p w14:paraId="0FA5FFEE" w14:textId="77777777" w:rsidR="008C61F5" w:rsidRDefault="00C44F46">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C61F5" w14:paraId="36872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7FB17"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92F2"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35D7"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05079"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03DB"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B07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B93A3"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BA118"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D722"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FCC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5ECB"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37F4A"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30FD74E8" w14:textId="77777777">
        <w:tc>
          <w:tcPr>
            <w:tcW w:w="4160" w:type="dxa"/>
            <w:tcBorders>
              <w:top w:val="single" w:sz="6" w:space="0" w:color="FFFFFF"/>
              <w:left w:val="none" w:sz="4" w:space="0" w:color="6E6E6E"/>
              <w:bottom w:val="dashed" w:sz="4" w:space="0" w:color="BFBFBF"/>
              <w:right w:val="none" w:sz="4" w:space="0" w:color="6E6E6E"/>
            </w:tcBorders>
          </w:tcPr>
          <w:p w14:paraId="7A428CF7" w14:textId="77777777" w:rsidR="008C61F5" w:rsidRDefault="00C44F4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26CABA" w14:textId="77777777" w:rsidR="008C61F5" w:rsidRDefault="00C44F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3C2A18" w14:textId="77777777" w:rsidR="008C61F5" w:rsidRDefault="00C44F4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27C379" w14:textId="77777777" w:rsidR="008C61F5" w:rsidRDefault="00C44F4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82AA09" w14:textId="77777777" w:rsidR="008C61F5" w:rsidRDefault="00C44F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F42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A68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4B4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D284"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BED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EA0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5FD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640DF8AF" w14:textId="77777777">
        <w:tc>
          <w:tcPr>
            <w:tcW w:w="4160" w:type="dxa"/>
            <w:tcBorders>
              <w:top w:val="dashed" w:sz="4" w:space="0" w:color="BFBFBF"/>
              <w:left w:val="none" w:sz="4" w:space="0" w:color="6E6E6E"/>
              <w:bottom w:val="dashed" w:sz="4" w:space="0" w:color="BFBFBF"/>
              <w:right w:val="none" w:sz="4" w:space="0" w:color="6E6E6E"/>
            </w:tcBorders>
          </w:tcPr>
          <w:p w14:paraId="067AB709" w14:textId="77777777" w:rsidR="008C61F5" w:rsidRDefault="00C44F4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CC8413"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3A265"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9E032"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0AC06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3C18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5166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B26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07C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993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9BB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6373" w14:textId="77777777" w:rsidR="008C61F5" w:rsidRDefault="008C61F5">
            <w:pPr>
              <w:pStyle w:val="ProductList-TableBody"/>
              <w:jc w:val="center"/>
            </w:pPr>
          </w:p>
        </w:tc>
      </w:tr>
      <w:tr w:rsidR="008C61F5" w14:paraId="22CCE795" w14:textId="77777777">
        <w:tc>
          <w:tcPr>
            <w:tcW w:w="4160" w:type="dxa"/>
            <w:tcBorders>
              <w:top w:val="dashed" w:sz="4" w:space="0" w:color="BFBFBF"/>
              <w:left w:val="none" w:sz="4" w:space="0" w:color="6E6E6E"/>
              <w:bottom w:val="dashed" w:sz="4" w:space="0" w:color="BFBFBF"/>
              <w:right w:val="none" w:sz="4" w:space="0" w:color="6E6E6E"/>
            </w:tcBorders>
          </w:tcPr>
          <w:p w14:paraId="070A3D7A" w14:textId="77777777" w:rsidR="008C61F5" w:rsidRDefault="00C44F4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E51403"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D94C1" w14:textId="77777777" w:rsidR="008C61F5" w:rsidRDefault="00C44F4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806589" w14:textId="77777777" w:rsidR="008C61F5" w:rsidRDefault="00C44F4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C4262A" w14:textId="77777777" w:rsidR="008C61F5" w:rsidRDefault="00C44F4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FA9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4AD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3DB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971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C9C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223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D3E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3EB2D6D0" w14:textId="77777777">
        <w:tc>
          <w:tcPr>
            <w:tcW w:w="4160" w:type="dxa"/>
            <w:tcBorders>
              <w:top w:val="dashed" w:sz="4" w:space="0" w:color="BFBFBF"/>
              <w:left w:val="none" w:sz="4" w:space="0" w:color="6E6E6E"/>
              <w:bottom w:val="dashed" w:sz="4" w:space="0" w:color="BFBFBF"/>
              <w:right w:val="none" w:sz="4" w:space="0" w:color="6E6E6E"/>
            </w:tcBorders>
          </w:tcPr>
          <w:p w14:paraId="29DD033E" w14:textId="77777777" w:rsidR="008C61F5" w:rsidRDefault="00C44F4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D21946"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204B4C" w14:textId="77777777" w:rsidR="008C61F5" w:rsidRDefault="00C44F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59DA4" w14:textId="77777777" w:rsidR="008C61F5" w:rsidRDefault="00C44F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AD804F" w14:textId="77777777" w:rsidR="008C61F5" w:rsidRDefault="00C44F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277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1F7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7E7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15C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A9B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9D3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D2C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8E0A762" w14:textId="77777777">
        <w:tc>
          <w:tcPr>
            <w:tcW w:w="4160" w:type="dxa"/>
            <w:tcBorders>
              <w:top w:val="dashed" w:sz="4" w:space="0" w:color="BFBFBF"/>
              <w:left w:val="none" w:sz="4" w:space="0" w:color="6E6E6E"/>
              <w:bottom w:val="none" w:sz="4" w:space="0" w:color="6E6E6E"/>
              <w:right w:val="none" w:sz="4" w:space="0" w:color="6E6E6E"/>
            </w:tcBorders>
          </w:tcPr>
          <w:p w14:paraId="6DE7BE14" w14:textId="77777777" w:rsidR="008C61F5" w:rsidRDefault="00C44F4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740145"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61A594"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1A262A"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36D56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8AF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13F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328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F82C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809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874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DDCB" w14:textId="77777777" w:rsidR="008C61F5" w:rsidRDefault="008C61F5">
            <w:pPr>
              <w:pStyle w:val="ProductList-TableBody"/>
              <w:jc w:val="center"/>
            </w:pPr>
          </w:p>
        </w:tc>
      </w:tr>
    </w:tbl>
    <w:p w14:paraId="5D82575B" w14:textId="77777777" w:rsidR="008C61F5" w:rsidRDefault="00C44F46">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8C61F5" w14:paraId="4D6EF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E2888"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345C783"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3F230" w14:textId="77777777" w:rsidR="008C61F5" w:rsidRDefault="00C44F46">
            <w:pPr>
              <w:pStyle w:val="ProductList-TableBody"/>
            </w:pPr>
            <w:r>
              <w:rPr>
                <w:color w:val="404040"/>
              </w:rPr>
              <w:t>Madalama taseme väljaanded: pole kohaldatav</w:t>
            </w:r>
          </w:p>
        </w:tc>
      </w:tr>
      <w:tr w:rsidR="008C61F5" w14:paraId="2E40E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FF43"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6C0F"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6373033"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8C61F5" w14:paraId="25C8E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661A"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352A1AD"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4677" w14:textId="77777777" w:rsidR="008C61F5" w:rsidRDefault="00C44F46">
            <w:pPr>
              <w:pStyle w:val="ProductList-TableBody"/>
            </w:pPr>
            <w:r>
              <w:rPr>
                <w:color w:val="404040"/>
              </w:rPr>
              <w:t>Vähendamiseks sobilik: pole kohaldatav</w:t>
            </w:r>
          </w:p>
        </w:tc>
      </w:tr>
      <w:tr w:rsidR="008C61F5" w14:paraId="77748A7A" w14:textId="77777777">
        <w:tc>
          <w:tcPr>
            <w:tcW w:w="4040" w:type="dxa"/>
            <w:tcBorders>
              <w:top w:val="single" w:sz="4" w:space="0" w:color="000000"/>
              <w:left w:val="single" w:sz="4" w:space="0" w:color="000000"/>
              <w:bottom w:val="single" w:sz="4" w:space="0" w:color="000000"/>
              <w:right w:val="single" w:sz="4" w:space="0" w:color="000000"/>
            </w:tcBorders>
          </w:tcPr>
          <w:p w14:paraId="26D8F005"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A58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820A" w14:textId="77777777" w:rsidR="008C61F5" w:rsidRDefault="00C44F46">
            <w:pPr>
              <w:pStyle w:val="ProductList-TableBody"/>
            </w:pPr>
            <w:r>
              <w:rPr>
                <w:color w:val="404040"/>
              </w:rPr>
              <w:t>Koguse suurendamiseks sobilik: pole kohaldatav</w:t>
            </w:r>
          </w:p>
        </w:tc>
      </w:tr>
      <w:tr w:rsidR="008C61F5" w14:paraId="529E4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6A26"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0925"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CC5F" w14:textId="77777777" w:rsidR="008C61F5" w:rsidRDefault="008C61F5">
            <w:pPr>
              <w:pStyle w:val="ProductList-TableBody"/>
            </w:pPr>
          </w:p>
        </w:tc>
      </w:tr>
    </w:tbl>
    <w:p w14:paraId="1C7C9BBC" w14:textId="77777777" w:rsidR="008C61F5" w:rsidRDefault="00C44F46">
      <w:pPr>
        <w:pStyle w:val="ProductList-Offering1SubSection"/>
        <w:outlineLvl w:val="2"/>
      </w:pPr>
      <w:bookmarkStart w:id="52" w:name="_Sec595"/>
      <w:r>
        <w:lastRenderedPageBreak/>
        <w:t>3. Kasutusõigused</w:t>
      </w:r>
      <w:bookmarkEnd w:id="52"/>
    </w:p>
    <w:tbl>
      <w:tblPr>
        <w:tblStyle w:val="PURTable"/>
        <w:tblW w:w="0" w:type="dxa"/>
        <w:tblLook w:val="04A0" w:firstRow="1" w:lastRow="0" w:firstColumn="1" w:lastColumn="0" w:noHBand="0" w:noVBand="1"/>
      </w:tblPr>
      <w:tblGrid>
        <w:gridCol w:w="3635"/>
        <w:gridCol w:w="3634"/>
        <w:gridCol w:w="3647"/>
      </w:tblGrid>
      <w:tr w:rsidR="008C61F5" w14:paraId="69486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F3B22"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0D3C7E44"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4C4B45E"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63FED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6220"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1A14"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78E2A70"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C61F5" w14:paraId="646F5DCA" w14:textId="77777777">
        <w:tc>
          <w:tcPr>
            <w:tcW w:w="4040" w:type="dxa"/>
            <w:tcBorders>
              <w:top w:val="single" w:sz="4" w:space="0" w:color="000000"/>
              <w:left w:val="single" w:sz="4" w:space="0" w:color="000000"/>
              <w:bottom w:val="single" w:sz="4" w:space="0" w:color="000000"/>
              <w:right w:val="single" w:sz="4" w:space="0" w:color="000000"/>
            </w:tcBorders>
          </w:tcPr>
          <w:p w14:paraId="42391BBE"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32B9"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AFDB" w14:textId="77777777" w:rsidR="008C61F5" w:rsidRDefault="008C61F5">
            <w:pPr>
              <w:pStyle w:val="ProductList-TableBody"/>
            </w:pPr>
          </w:p>
        </w:tc>
      </w:tr>
    </w:tbl>
    <w:p w14:paraId="1F6E0A8B" w14:textId="77777777" w:rsidR="008C61F5" w:rsidRDefault="008C61F5">
      <w:pPr>
        <w:pStyle w:val="ProductList-Body"/>
      </w:pPr>
    </w:p>
    <w:p w14:paraId="5B972925" w14:textId="77777777" w:rsidR="008C61F5" w:rsidRDefault="00C44F46">
      <w:pPr>
        <w:pStyle w:val="ProductList-ClauseHeading"/>
        <w:outlineLvl w:val="3"/>
      </w:pPr>
      <w:r>
        <w:t>3.1 BizTalk Server Branch ja Standard Edition</w:t>
      </w:r>
    </w:p>
    <w:p w14:paraId="5112688D" w14:textId="77777777" w:rsidR="008C61F5" w:rsidRDefault="00C44F46">
      <w:pPr>
        <w:pStyle w:val="ProductList-SubClauseHeading"/>
        <w:outlineLvl w:val="4"/>
      </w:pPr>
      <w:r>
        <w:t>3.1.1 Kasutuspiirang</w:t>
      </w:r>
    </w:p>
    <w:p w14:paraId="4A41C995" w14:textId="77777777" w:rsidR="008C61F5" w:rsidRDefault="00C44F46">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8DF233B" w14:textId="77777777" w:rsidR="008C61F5" w:rsidRDefault="008C61F5">
      <w:pPr>
        <w:pStyle w:val="ProductList-BodyIndented"/>
      </w:pPr>
    </w:p>
    <w:p w14:paraId="035780EE" w14:textId="77777777" w:rsidR="008C61F5" w:rsidRDefault="00C44F46">
      <w:pPr>
        <w:pStyle w:val="ProductList-SubClauseHeading"/>
        <w:outlineLvl w:val="4"/>
      </w:pPr>
      <w:r>
        <w:t>3.1.2 Office’i veebikomponent</w:t>
      </w:r>
    </w:p>
    <w:p w14:paraId="4EF9CC8D" w14:textId="77777777" w:rsidR="008C61F5" w:rsidRDefault="00C44F46">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0292FDC" w14:textId="77777777" w:rsidR="008C61F5" w:rsidRDefault="008C61F5">
      <w:pPr>
        <w:pStyle w:val="ProductList-BodyIndented"/>
      </w:pPr>
    </w:p>
    <w:p w14:paraId="271E07AE" w14:textId="77777777" w:rsidR="008C61F5" w:rsidRDefault="00C44F46">
      <w:pPr>
        <w:pStyle w:val="ProductList-ClauseHeading"/>
        <w:outlineLvl w:val="3"/>
      </w:pPr>
      <w:r>
        <w:t>3.2 BizTalk Server Branch Edition</w:t>
      </w:r>
    </w:p>
    <w:p w14:paraId="4619623F" w14:textId="77777777" w:rsidR="008C61F5" w:rsidRDefault="00C44F46">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56DAE207" w14:textId="77777777" w:rsidR="008C61F5" w:rsidRDefault="00C44F46" w:rsidP="00C44F46">
      <w:pPr>
        <w:pStyle w:val="ProductList-Bullet"/>
        <w:numPr>
          <w:ilvl w:val="0"/>
          <w:numId w:val="19"/>
        </w:numPr>
      </w:pPr>
      <w:r>
        <w:t xml:space="preserve">käituda „rumm-kodar”-tüüpi võrgumudeli puhul keskse sõlmpunktina; </w:t>
      </w:r>
    </w:p>
    <w:p w14:paraId="261E09E6" w14:textId="77777777" w:rsidR="008C61F5" w:rsidRDefault="00C44F46" w:rsidP="00C44F46">
      <w:pPr>
        <w:pStyle w:val="ProductList-Bullet"/>
        <w:numPr>
          <w:ilvl w:val="0"/>
          <w:numId w:val="19"/>
        </w:numPr>
      </w:pPr>
      <w:r>
        <w:t xml:space="preserve">olla teiste serverite või seadmetega peetava tervet ettevõtet hõlmava side keskpunktiks, ega </w:t>
      </w:r>
    </w:p>
    <w:p w14:paraId="696E90D9" w14:textId="77777777" w:rsidR="008C61F5" w:rsidRDefault="00C44F46" w:rsidP="00C44F46">
      <w:pPr>
        <w:pStyle w:val="ProductList-Bullet"/>
        <w:numPr>
          <w:ilvl w:val="0"/>
          <w:numId w:val="19"/>
        </w:numPr>
      </w:pPr>
      <w:r>
        <w:t>automatiseerida äriprotsesse osakondade, äriüksuste või harukontorite vahel.</w:t>
      </w:r>
    </w:p>
    <w:p w14:paraId="51B7BBEF" w14:textId="77777777" w:rsidR="008C61F5" w:rsidRDefault="008C61F5">
      <w:pPr>
        <w:pStyle w:val="ProductList-Body"/>
      </w:pPr>
    </w:p>
    <w:p w14:paraId="10B19745" w14:textId="77777777" w:rsidR="008C61F5" w:rsidRDefault="00C44F46">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8C61F5" w14:paraId="5C4B3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4E492" w14:textId="77777777" w:rsidR="008C61F5" w:rsidRDefault="00C44F4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3EC178D9" w14:textId="77777777" w:rsidR="008C61F5" w:rsidRDefault="00C44F4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46056F" w14:textId="77777777" w:rsidR="008C61F5" w:rsidRDefault="00C44F46">
            <w:pPr>
              <w:pStyle w:val="ProductList-TableBody"/>
            </w:pPr>
            <w:r>
              <w:t>BizTalk Server Related Schemas ja Templates</w:t>
            </w:r>
          </w:p>
        </w:tc>
      </w:tr>
      <w:tr w:rsidR="008C61F5" w14:paraId="3DE11ECF" w14:textId="77777777">
        <w:tc>
          <w:tcPr>
            <w:tcW w:w="4040" w:type="dxa"/>
            <w:tcBorders>
              <w:top w:val="single" w:sz="4" w:space="0" w:color="000000"/>
              <w:left w:val="single" w:sz="4" w:space="0" w:color="000000"/>
              <w:bottom w:val="single" w:sz="4" w:space="0" w:color="000000"/>
              <w:right w:val="single" w:sz="4" w:space="0" w:color="000000"/>
            </w:tcBorders>
          </w:tcPr>
          <w:p w14:paraId="4D63B261" w14:textId="77777777" w:rsidR="008C61F5" w:rsidRDefault="00C44F46">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04BF24E9" w14:textId="77777777" w:rsidR="008C61F5" w:rsidRDefault="00C44F4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3F7A0D0" w14:textId="77777777" w:rsidR="008C61F5" w:rsidRDefault="00C44F46">
            <w:pPr>
              <w:pStyle w:val="ProductList-TableBody"/>
            </w:pPr>
            <w:r>
              <w:t>BAM-i Event API-d ning ümbersuunajad ja administreerimistööriistad</w:t>
            </w:r>
          </w:p>
        </w:tc>
      </w:tr>
      <w:tr w:rsidR="008C61F5" w14:paraId="7C464EB3" w14:textId="77777777">
        <w:tc>
          <w:tcPr>
            <w:tcW w:w="4040" w:type="dxa"/>
            <w:tcBorders>
              <w:top w:val="single" w:sz="4" w:space="0" w:color="000000"/>
              <w:left w:val="single" w:sz="4" w:space="0" w:color="000000"/>
              <w:bottom w:val="single" w:sz="4" w:space="0" w:color="000000"/>
              <w:right w:val="single" w:sz="4" w:space="0" w:color="000000"/>
            </w:tcBorders>
          </w:tcPr>
          <w:p w14:paraId="0067BD7A" w14:textId="77777777" w:rsidR="008C61F5" w:rsidRDefault="00C44F4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6DC8F5E" w14:textId="77777777" w:rsidR="008C61F5" w:rsidRDefault="00C44F4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674DCC4" w14:textId="77777777" w:rsidR="008C61F5" w:rsidRDefault="00C44F46">
            <w:pPr>
              <w:pStyle w:val="ProductList-TableBody"/>
            </w:pPr>
            <w:r>
              <w:t>Arendustööriistad</w:t>
            </w:r>
          </w:p>
        </w:tc>
      </w:tr>
      <w:tr w:rsidR="008C61F5" w14:paraId="544674EF" w14:textId="77777777">
        <w:tc>
          <w:tcPr>
            <w:tcW w:w="4040" w:type="dxa"/>
            <w:tcBorders>
              <w:top w:val="single" w:sz="4" w:space="0" w:color="000000"/>
              <w:left w:val="single" w:sz="4" w:space="0" w:color="000000"/>
              <w:bottom w:val="single" w:sz="4" w:space="0" w:color="000000"/>
              <w:right w:val="single" w:sz="4" w:space="0" w:color="000000"/>
            </w:tcBorders>
          </w:tcPr>
          <w:p w14:paraId="304620D7" w14:textId="77777777" w:rsidR="008C61F5" w:rsidRDefault="00C44F46">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669CAB" w14:textId="77777777" w:rsidR="008C61F5" w:rsidRDefault="00C44F46">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34950751" w14:textId="77777777" w:rsidR="008C61F5" w:rsidRDefault="00C44F46">
            <w:pPr>
              <w:pStyle w:val="ProductList-TableBody"/>
            </w:pPr>
            <w:r>
              <w:t>MQHelper.dll</w:t>
            </w:r>
          </w:p>
        </w:tc>
      </w:tr>
      <w:tr w:rsidR="008C61F5" w14:paraId="2B23DD2A" w14:textId="77777777">
        <w:tc>
          <w:tcPr>
            <w:tcW w:w="4040" w:type="dxa"/>
            <w:tcBorders>
              <w:top w:val="single" w:sz="4" w:space="0" w:color="000000"/>
              <w:left w:val="single" w:sz="4" w:space="0" w:color="000000"/>
              <w:bottom w:val="single" w:sz="4" w:space="0" w:color="000000"/>
              <w:right w:val="single" w:sz="4" w:space="0" w:color="000000"/>
            </w:tcBorders>
          </w:tcPr>
          <w:p w14:paraId="2E00CBBE" w14:textId="77777777" w:rsidR="008C61F5" w:rsidRDefault="00C44F4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950679" w14:textId="77777777" w:rsidR="008C61F5" w:rsidRDefault="00C44F4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26309D" w14:textId="77777777" w:rsidR="008C61F5" w:rsidRDefault="00C44F46">
            <w:pPr>
              <w:pStyle w:val="ProductList-TableBody"/>
            </w:pPr>
            <w:r>
              <w:t>SOAP Receive Adapter</w:t>
            </w:r>
          </w:p>
        </w:tc>
      </w:tr>
      <w:tr w:rsidR="008C61F5" w14:paraId="0CA5EE18" w14:textId="77777777">
        <w:tc>
          <w:tcPr>
            <w:tcW w:w="4040" w:type="dxa"/>
            <w:tcBorders>
              <w:top w:val="single" w:sz="4" w:space="0" w:color="000000"/>
              <w:left w:val="single" w:sz="4" w:space="0" w:color="000000"/>
              <w:bottom w:val="single" w:sz="4" w:space="0" w:color="000000"/>
              <w:right w:val="single" w:sz="4" w:space="0" w:color="000000"/>
            </w:tcBorders>
          </w:tcPr>
          <w:p w14:paraId="19E85DD7" w14:textId="77777777" w:rsidR="008C61F5" w:rsidRDefault="00C44F46">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264C2D2" w14:textId="77777777" w:rsidR="008C61F5" w:rsidRDefault="00C44F4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92B13A" w14:textId="77777777" w:rsidR="008C61F5" w:rsidRDefault="00C44F46">
            <w:pPr>
              <w:pStyle w:val="ProductList-TableBody"/>
            </w:pPr>
            <w:r>
              <w:t>UDDI</w:t>
            </w:r>
          </w:p>
        </w:tc>
      </w:tr>
      <w:tr w:rsidR="008C61F5" w14:paraId="15B58665" w14:textId="77777777">
        <w:tc>
          <w:tcPr>
            <w:tcW w:w="4040" w:type="dxa"/>
            <w:tcBorders>
              <w:top w:val="single" w:sz="4" w:space="0" w:color="000000"/>
              <w:left w:val="single" w:sz="4" w:space="0" w:color="000000"/>
              <w:bottom w:val="single" w:sz="4" w:space="0" w:color="000000"/>
              <w:right w:val="single" w:sz="4" w:space="0" w:color="000000"/>
            </w:tcBorders>
          </w:tcPr>
          <w:p w14:paraId="54ABC80A" w14:textId="77777777" w:rsidR="008C61F5" w:rsidRDefault="00C44F46">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D25FFBF" w14:textId="77777777" w:rsidR="008C61F5" w:rsidRDefault="00C44F46">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15D1339B" w14:textId="77777777" w:rsidR="008C61F5" w:rsidRDefault="008C61F5">
            <w:pPr>
              <w:pStyle w:val="ProductList-TableBody"/>
            </w:pPr>
          </w:p>
        </w:tc>
      </w:tr>
    </w:tbl>
    <w:p w14:paraId="6FF1964C" w14:textId="77777777" w:rsidR="008C61F5" w:rsidRDefault="00C44F46">
      <w:pPr>
        <w:pStyle w:val="ProductList-Offering1SubSection"/>
        <w:outlineLvl w:val="2"/>
      </w:pPr>
      <w:bookmarkStart w:id="53" w:name="_Sec596"/>
      <w:r>
        <w:t>4. Tarkvarakindlustus</w:t>
      </w:r>
      <w:bookmarkEnd w:id="53"/>
    </w:p>
    <w:p w14:paraId="221FD800" w14:textId="77777777" w:rsidR="008C61F5" w:rsidRDefault="008C61F5">
      <w:pPr>
        <w:pStyle w:val="ProductList-Body"/>
      </w:pPr>
    </w:p>
    <w:tbl>
      <w:tblPr>
        <w:tblStyle w:val="PURTable"/>
        <w:tblW w:w="0" w:type="dxa"/>
        <w:tblLook w:val="04A0" w:firstRow="1" w:lastRow="0" w:firstColumn="1" w:lastColumn="0" w:noHBand="0" w:noVBand="1"/>
      </w:tblPr>
      <w:tblGrid>
        <w:gridCol w:w="3636"/>
        <w:gridCol w:w="3647"/>
        <w:gridCol w:w="3633"/>
      </w:tblGrid>
      <w:tr w:rsidR="008C61F5" w14:paraId="0DE82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E2B2D"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BB3982"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A1A1A" w14:textId="77777777" w:rsidR="008C61F5" w:rsidRDefault="00C44F46">
            <w:pPr>
              <w:pStyle w:val="ProductList-TableBody"/>
            </w:pPr>
            <w:r>
              <w:rPr>
                <w:color w:val="404040"/>
              </w:rPr>
              <w:t>Tõrkesiirdeõigused: pole kohaldatav</w:t>
            </w:r>
          </w:p>
        </w:tc>
      </w:tr>
      <w:tr w:rsidR="008C61F5" w14:paraId="0465B0CD" w14:textId="77777777">
        <w:tc>
          <w:tcPr>
            <w:tcW w:w="4040" w:type="dxa"/>
            <w:tcBorders>
              <w:top w:val="single" w:sz="4" w:space="0" w:color="000000"/>
              <w:left w:val="single" w:sz="4" w:space="0" w:color="000000"/>
              <w:bottom w:val="single" w:sz="4" w:space="0" w:color="000000"/>
              <w:right w:val="single" w:sz="4" w:space="0" w:color="000000"/>
            </w:tcBorders>
          </w:tcPr>
          <w:p w14:paraId="1DC085D3"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DDAC152"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668B" w14:textId="77777777" w:rsidR="008C61F5" w:rsidRDefault="00C44F46">
            <w:pPr>
              <w:pStyle w:val="ProductList-TableBody"/>
            </w:pPr>
            <w:r>
              <w:rPr>
                <w:color w:val="404040"/>
              </w:rPr>
              <w:t>Rändlusõigused: pole kohaldatav</w:t>
            </w:r>
          </w:p>
        </w:tc>
      </w:tr>
      <w:tr w:rsidR="008C61F5" w14:paraId="6F281C15" w14:textId="77777777">
        <w:tc>
          <w:tcPr>
            <w:tcW w:w="4040" w:type="dxa"/>
            <w:tcBorders>
              <w:top w:val="single" w:sz="4" w:space="0" w:color="000000"/>
              <w:left w:val="single" w:sz="4" w:space="0" w:color="000000"/>
              <w:bottom w:val="single" w:sz="4" w:space="0" w:color="000000"/>
              <w:right w:val="single" w:sz="4" w:space="0" w:color="000000"/>
            </w:tcBorders>
          </w:tcPr>
          <w:p w14:paraId="4C3C54D4"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373C"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DA0E" w14:textId="77777777" w:rsidR="008C61F5" w:rsidRDefault="008C61F5">
            <w:pPr>
              <w:pStyle w:val="ProductList-TableBody"/>
            </w:pPr>
          </w:p>
        </w:tc>
      </w:tr>
    </w:tbl>
    <w:p w14:paraId="70CA3907" w14:textId="77777777" w:rsidR="008C61F5" w:rsidRDefault="008C61F5">
      <w:pPr>
        <w:pStyle w:val="ProductList-Body"/>
      </w:pPr>
    </w:p>
    <w:p w14:paraId="18FAB4DC" w14:textId="77777777" w:rsidR="008C61F5" w:rsidRDefault="00C44F46">
      <w:pPr>
        <w:pStyle w:val="ProductList-ClauseHeading"/>
        <w:outlineLvl w:val="3"/>
      </w:pPr>
      <w:r>
        <w:t>4.1 Biz Talk Server 2016 Enterprise – piiramatu virtualiseerimine</w:t>
      </w:r>
    </w:p>
    <w:p w14:paraId="64F92460" w14:textId="77777777" w:rsidR="008C61F5" w:rsidRDefault="00C44F46">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44F56984" w14:textId="77777777" w:rsidR="008C61F5" w:rsidRDefault="008C61F5">
      <w:pPr>
        <w:pStyle w:val="ProductList-Body"/>
      </w:pPr>
    </w:p>
    <w:p w14:paraId="15DDC359" w14:textId="77777777" w:rsidR="008C61F5" w:rsidRDefault="00C44F46">
      <w:pPr>
        <w:pStyle w:val="ProductList-ClauseHeading"/>
        <w:outlineLvl w:val="3"/>
      </w:pPr>
      <w:r>
        <w:t>4.2 Biz Talk Serveri funktsioonipaketid</w:t>
      </w:r>
    </w:p>
    <w:p w14:paraId="779BF15D" w14:textId="77777777" w:rsidR="008C61F5" w:rsidRDefault="00C44F46">
      <w:pPr>
        <w:pStyle w:val="ProductList-Body"/>
      </w:pPr>
      <w:r>
        <w:t>Kliendil on õigus kasutada nende tarkvarakindlustuse kehtivusajal välja antud funktsioonipakette.</w:t>
      </w:r>
    </w:p>
    <w:p w14:paraId="34877A4B" w14:textId="77777777" w:rsidR="008C61F5" w:rsidRDefault="008C61F5">
      <w:pPr>
        <w:pStyle w:val="ProductList-Body"/>
      </w:pPr>
    </w:p>
    <w:p w14:paraId="4C6B4C50"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0E8A7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B7453"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1092B2A" w14:textId="77777777" w:rsidR="008C61F5" w:rsidRDefault="008C61F5">
      <w:pPr>
        <w:pStyle w:val="ProductList-Body"/>
      </w:pPr>
    </w:p>
    <w:p w14:paraId="07C9E5F8" w14:textId="77777777" w:rsidR="008C61F5" w:rsidRDefault="00C44F46">
      <w:pPr>
        <w:pStyle w:val="ProductList-Offering1HeadingNoBorder"/>
        <w:outlineLvl w:val="1"/>
      </w:pPr>
      <w:bookmarkStart w:id="54" w:name="_Sec597"/>
      <w:r>
        <w:t>CAL-ide komplektid</w:t>
      </w:r>
      <w:bookmarkEnd w:id="54"/>
      <w:r>
        <w:fldChar w:fldCharType="begin"/>
      </w:r>
      <w:r>
        <w:instrText xml:space="preserve"> TC "</w:instrText>
      </w:r>
      <w:bookmarkStart w:id="55" w:name="_Toc25929991"/>
      <w:r>
        <w:instrText>CAL-ide komplektid</w:instrText>
      </w:r>
      <w:bookmarkEnd w:id="55"/>
      <w:r>
        <w:instrText>" \l 2</w:instrText>
      </w:r>
      <w:r>
        <w:fldChar w:fldCharType="end"/>
      </w:r>
    </w:p>
    <w:p w14:paraId="67880A5F" w14:textId="77777777" w:rsidR="008C61F5" w:rsidRDefault="00C44F46">
      <w:pPr>
        <w:pStyle w:val="ProductList-Offering1SubSection"/>
        <w:outlineLvl w:val="2"/>
      </w:pPr>
      <w:bookmarkStart w:id="56" w:name="_Sec868"/>
      <w:r>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8C61F5" w14:paraId="665B29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2CFF3"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09DA2"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0919"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D53B"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0768"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0BDA"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99B1"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D991"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6758"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6260"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DAB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554D"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6F233E6" w14:textId="77777777">
        <w:tc>
          <w:tcPr>
            <w:tcW w:w="4160" w:type="dxa"/>
            <w:tcBorders>
              <w:top w:val="single" w:sz="6" w:space="0" w:color="FFFFFF"/>
              <w:left w:val="none" w:sz="4" w:space="0" w:color="6E6E6E"/>
              <w:bottom w:val="dashed" w:sz="4" w:space="0" w:color="BFBFBF"/>
              <w:right w:val="none" w:sz="4" w:space="0" w:color="6E6E6E"/>
            </w:tcBorders>
          </w:tcPr>
          <w:p w14:paraId="525DFFEC" w14:textId="77777777" w:rsidR="008C61F5" w:rsidRDefault="00C44F46">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7B2FD1A7"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8AFA76"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B77862"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1F04A"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129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E35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A5C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30E3"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73FF"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B71B"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6CDD" w14:textId="77777777" w:rsidR="008C61F5" w:rsidRDefault="00C44F4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C61F5" w14:paraId="0307F26E" w14:textId="77777777">
        <w:tc>
          <w:tcPr>
            <w:tcW w:w="4160" w:type="dxa"/>
            <w:tcBorders>
              <w:top w:val="dashed" w:sz="4" w:space="0" w:color="BFBFBF"/>
              <w:left w:val="none" w:sz="4" w:space="0" w:color="6E6E6E"/>
              <w:bottom w:val="dashed" w:sz="4" w:space="0" w:color="BFBFBF"/>
              <w:right w:val="none" w:sz="4" w:space="0" w:color="6E6E6E"/>
            </w:tcBorders>
          </w:tcPr>
          <w:p w14:paraId="24BDE1B0" w14:textId="77777777" w:rsidR="008C61F5" w:rsidRDefault="00C44F46">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387DC54"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C4F9E"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736B8"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6AEDE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DEE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54D6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79AE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36A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A159"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B6C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321A" w14:textId="77777777" w:rsidR="008C61F5" w:rsidRDefault="008C61F5">
            <w:pPr>
              <w:pStyle w:val="ProductList-TableBody"/>
              <w:jc w:val="center"/>
            </w:pPr>
          </w:p>
        </w:tc>
      </w:tr>
      <w:tr w:rsidR="008C61F5" w14:paraId="0A230312" w14:textId="77777777">
        <w:tc>
          <w:tcPr>
            <w:tcW w:w="4160" w:type="dxa"/>
            <w:tcBorders>
              <w:top w:val="dashed" w:sz="4" w:space="0" w:color="BFBFBF"/>
              <w:left w:val="none" w:sz="4" w:space="0" w:color="6E6E6E"/>
              <w:bottom w:val="dashed" w:sz="4" w:space="0" w:color="BFBFBF"/>
              <w:right w:val="none" w:sz="4" w:space="0" w:color="6E6E6E"/>
            </w:tcBorders>
          </w:tcPr>
          <w:p w14:paraId="62EC1769" w14:textId="77777777" w:rsidR="008C61F5" w:rsidRDefault="00C44F46">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B12DB"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F21C4"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F3D9D"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B689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8E17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864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2D2F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76B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0EED"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3A8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B2EE" w14:textId="77777777" w:rsidR="008C61F5" w:rsidRDefault="008C61F5">
            <w:pPr>
              <w:pStyle w:val="ProductList-TableBody"/>
              <w:jc w:val="center"/>
            </w:pPr>
          </w:p>
        </w:tc>
      </w:tr>
      <w:tr w:rsidR="008C61F5" w14:paraId="25BD82F6" w14:textId="77777777">
        <w:tc>
          <w:tcPr>
            <w:tcW w:w="4160" w:type="dxa"/>
            <w:tcBorders>
              <w:top w:val="dashed" w:sz="4" w:space="0" w:color="BFBFBF"/>
              <w:left w:val="none" w:sz="4" w:space="0" w:color="6E6E6E"/>
              <w:bottom w:val="dashed" w:sz="4" w:space="0" w:color="BFBFBF"/>
              <w:right w:val="none" w:sz="4" w:space="0" w:color="6E6E6E"/>
            </w:tcBorders>
          </w:tcPr>
          <w:p w14:paraId="7C397C43" w14:textId="77777777" w:rsidR="008C61F5" w:rsidRDefault="00C44F46">
            <w:pPr>
              <w:pStyle w:val="ProductList-TableBody"/>
            </w:pPr>
            <w:r>
              <w:lastRenderedPageBreak/>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461156B"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F861B"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8AAA7"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7914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04A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FC1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E98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0C9F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C2F4"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C34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ADA5" w14:textId="77777777" w:rsidR="008C61F5" w:rsidRDefault="008C61F5">
            <w:pPr>
              <w:pStyle w:val="ProductList-TableBody"/>
              <w:jc w:val="center"/>
            </w:pPr>
          </w:p>
        </w:tc>
      </w:tr>
      <w:tr w:rsidR="008C61F5" w14:paraId="00F17DB9" w14:textId="77777777">
        <w:tc>
          <w:tcPr>
            <w:tcW w:w="4160" w:type="dxa"/>
            <w:tcBorders>
              <w:top w:val="dashed" w:sz="4" w:space="0" w:color="BFBFBF"/>
              <w:left w:val="none" w:sz="4" w:space="0" w:color="6E6E6E"/>
              <w:bottom w:val="dashed" w:sz="4" w:space="0" w:color="BFBFBF"/>
              <w:right w:val="none" w:sz="4" w:space="0" w:color="6E6E6E"/>
            </w:tcBorders>
          </w:tcPr>
          <w:p w14:paraId="7255E01F" w14:textId="77777777" w:rsidR="008C61F5" w:rsidRDefault="00C44F46">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383ED69"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7C191"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9AB26"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7919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38C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31F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D51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052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D102"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0EC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7B9F" w14:textId="77777777" w:rsidR="008C61F5" w:rsidRDefault="008C61F5">
            <w:pPr>
              <w:pStyle w:val="ProductList-TableBody"/>
              <w:jc w:val="center"/>
            </w:pPr>
          </w:p>
        </w:tc>
      </w:tr>
      <w:tr w:rsidR="008C61F5" w14:paraId="03D56C04" w14:textId="77777777">
        <w:tc>
          <w:tcPr>
            <w:tcW w:w="4160" w:type="dxa"/>
            <w:tcBorders>
              <w:top w:val="dashed" w:sz="4" w:space="0" w:color="BFBFBF"/>
              <w:left w:val="none" w:sz="4" w:space="0" w:color="6E6E6E"/>
              <w:bottom w:val="dashed" w:sz="4" w:space="0" w:color="BFBFBF"/>
              <w:right w:val="none" w:sz="4" w:space="0" w:color="6E6E6E"/>
            </w:tcBorders>
          </w:tcPr>
          <w:p w14:paraId="4B70D888" w14:textId="77777777" w:rsidR="008C61F5" w:rsidRDefault="00C44F46">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32FA755"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34997"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AD3F0"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16CD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297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653B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3D7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0D3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008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9C17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A3B7" w14:textId="77777777" w:rsidR="008C61F5" w:rsidRDefault="008C61F5">
            <w:pPr>
              <w:pStyle w:val="ProductList-TableBody"/>
              <w:jc w:val="center"/>
            </w:pPr>
          </w:p>
        </w:tc>
      </w:tr>
      <w:tr w:rsidR="008C61F5" w14:paraId="00B0C38C" w14:textId="77777777">
        <w:tc>
          <w:tcPr>
            <w:tcW w:w="4160" w:type="dxa"/>
            <w:tcBorders>
              <w:top w:val="dashed" w:sz="4" w:space="0" w:color="BFBFBF"/>
              <w:left w:val="none" w:sz="4" w:space="0" w:color="6E6E6E"/>
              <w:bottom w:val="dashed" w:sz="4" w:space="0" w:color="BFBFBF"/>
              <w:right w:val="none" w:sz="4" w:space="0" w:color="6E6E6E"/>
            </w:tcBorders>
          </w:tcPr>
          <w:p w14:paraId="2D9D8256" w14:textId="77777777" w:rsidR="008C61F5" w:rsidRDefault="00C44F46">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E9DEF84"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A5F5C"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294668" w14:textId="77777777" w:rsidR="008C61F5" w:rsidRDefault="00C44F4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7ED288" w14:textId="77777777" w:rsidR="008C61F5" w:rsidRDefault="00C44F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F819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B9E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69B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B3E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3720"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A5CA"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DDB8" w14:textId="77777777" w:rsidR="008C61F5" w:rsidRDefault="00C44F4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C61F5" w14:paraId="55E57311" w14:textId="77777777">
        <w:tc>
          <w:tcPr>
            <w:tcW w:w="4160" w:type="dxa"/>
            <w:tcBorders>
              <w:top w:val="dashed" w:sz="4" w:space="0" w:color="BFBFBF"/>
              <w:left w:val="none" w:sz="4" w:space="0" w:color="6E6E6E"/>
              <w:bottom w:val="dashed" w:sz="4" w:space="0" w:color="BFBFBF"/>
              <w:right w:val="none" w:sz="4" w:space="0" w:color="6E6E6E"/>
            </w:tcBorders>
          </w:tcPr>
          <w:p w14:paraId="184A9453" w14:textId="77777777" w:rsidR="008C61F5" w:rsidRDefault="00C44F46">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028EC0E"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48108"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6EAFD"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71924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614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65B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DD0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09F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7B08"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BADE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97FD" w14:textId="77777777" w:rsidR="008C61F5" w:rsidRDefault="008C61F5">
            <w:pPr>
              <w:pStyle w:val="ProductList-TableBody"/>
              <w:jc w:val="center"/>
            </w:pPr>
          </w:p>
        </w:tc>
      </w:tr>
      <w:tr w:rsidR="008C61F5" w14:paraId="5DC5E977" w14:textId="77777777">
        <w:tc>
          <w:tcPr>
            <w:tcW w:w="4160" w:type="dxa"/>
            <w:tcBorders>
              <w:top w:val="dashed" w:sz="4" w:space="0" w:color="BFBFBF"/>
              <w:left w:val="none" w:sz="4" w:space="0" w:color="6E6E6E"/>
              <w:bottom w:val="dashed" w:sz="4" w:space="0" w:color="BFBFBF"/>
              <w:right w:val="none" w:sz="4" w:space="0" w:color="6E6E6E"/>
            </w:tcBorders>
          </w:tcPr>
          <w:p w14:paraId="5E7C3FD2" w14:textId="77777777" w:rsidR="008C61F5" w:rsidRDefault="00C44F46">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FA943AA"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5AB91"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3DF93"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04D4A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0B1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7E4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F6A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9A9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6DDE"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9922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887C" w14:textId="77777777" w:rsidR="008C61F5" w:rsidRDefault="008C61F5">
            <w:pPr>
              <w:pStyle w:val="ProductList-TableBody"/>
              <w:jc w:val="center"/>
            </w:pPr>
          </w:p>
        </w:tc>
      </w:tr>
      <w:tr w:rsidR="008C61F5" w14:paraId="2A3039F6" w14:textId="77777777">
        <w:tc>
          <w:tcPr>
            <w:tcW w:w="4160" w:type="dxa"/>
            <w:tcBorders>
              <w:top w:val="dashed" w:sz="4" w:space="0" w:color="BFBFBF"/>
              <w:left w:val="none" w:sz="4" w:space="0" w:color="6E6E6E"/>
              <w:bottom w:val="dashed" w:sz="4" w:space="0" w:color="BFBFBF"/>
              <w:right w:val="none" w:sz="4" w:space="0" w:color="6E6E6E"/>
            </w:tcBorders>
          </w:tcPr>
          <w:p w14:paraId="0C9A7411" w14:textId="77777777" w:rsidR="008C61F5" w:rsidRDefault="00C44F46">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C6370FE"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27852"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EB688"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AD69F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9AB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A5FF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00F0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1F6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207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51D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926D" w14:textId="77777777" w:rsidR="008C61F5" w:rsidRDefault="008C61F5">
            <w:pPr>
              <w:pStyle w:val="ProductList-TableBody"/>
              <w:jc w:val="center"/>
            </w:pPr>
          </w:p>
        </w:tc>
      </w:tr>
      <w:tr w:rsidR="008C61F5" w14:paraId="1D6BEFED" w14:textId="77777777">
        <w:tc>
          <w:tcPr>
            <w:tcW w:w="4160" w:type="dxa"/>
            <w:tcBorders>
              <w:top w:val="dashed" w:sz="4" w:space="0" w:color="BFBFBF"/>
              <w:left w:val="none" w:sz="4" w:space="0" w:color="6E6E6E"/>
              <w:bottom w:val="dashed" w:sz="4" w:space="0" w:color="BFBFBF"/>
              <w:right w:val="none" w:sz="4" w:space="0" w:color="6E6E6E"/>
            </w:tcBorders>
          </w:tcPr>
          <w:p w14:paraId="172C6E75" w14:textId="77777777" w:rsidR="008C61F5" w:rsidRDefault="00C44F46">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E963B0C"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40C36"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526B9"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1B360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E54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2E0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AC8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A578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02B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B9F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F4E6" w14:textId="77777777" w:rsidR="008C61F5" w:rsidRDefault="008C61F5">
            <w:pPr>
              <w:pStyle w:val="ProductList-TableBody"/>
              <w:jc w:val="center"/>
            </w:pPr>
          </w:p>
        </w:tc>
      </w:tr>
      <w:tr w:rsidR="008C61F5" w14:paraId="38DD66C1" w14:textId="77777777">
        <w:tc>
          <w:tcPr>
            <w:tcW w:w="4160" w:type="dxa"/>
            <w:tcBorders>
              <w:top w:val="dashed" w:sz="4" w:space="0" w:color="BFBFBF"/>
              <w:left w:val="none" w:sz="4" w:space="0" w:color="6E6E6E"/>
              <w:bottom w:val="dashed" w:sz="4" w:space="0" w:color="BFBFBF"/>
              <w:right w:val="none" w:sz="4" w:space="0" w:color="6E6E6E"/>
            </w:tcBorders>
          </w:tcPr>
          <w:p w14:paraId="50E01ECE" w14:textId="77777777" w:rsidR="008C61F5" w:rsidRDefault="00C44F46">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10A9828"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C0FC5"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5DF39"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013B5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43D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2A4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CC9B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D049"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6ED1"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09C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15743" w14:textId="77777777" w:rsidR="008C61F5" w:rsidRDefault="008C61F5">
            <w:pPr>
              <w:pStyle w:val="ProductList-TableBody"/>
              <w:jc w:val="center"/>
            </w:pPr>
          </w:p>
        </w:tc>
      </w:tr>
      <w:tr w:rsidR="008C61F5" w14:paraId="69ED600C" w14:textId="77777777">
        <w:tc>
          <w:tcPr>
            <w:tcW w:w="4160" w:type="dxa"/>
            <w:tcBorders>
              <w:top w:val="dashed" w:sz="4" w:space="0" w:color="BFBFBF"/>
              <w:left w:val="none" w:sz="4" w:space="0" w:color="6E6E6E"/>
              <w:bottom w:val="none" w:sz="4" w:space="0" w:color="BFBFBF"/>
              <w:right w:val="none" w:sz="4" w:space="0" w:color="6E6E6E"/>
            </w:tcBorders>
          </w:tcPr>
          <w:p w14:paraId="20BBC38C" w14:textId="77777777" w:rsidR="008C61F5" w:rsidRDefault="00C44F46">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5E4985A2"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88566"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4262F7"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DB471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216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4994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EE4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5B2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C6B3"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B19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90123" w14:textId="77777777" w:rsidR="008C61F5" w:rsidRDefault="008C61F5">
            <w:pPr>
              <w:pStyle w:val="ProductList-TableBody"/>
              <w:jc w:val="center"/>
            </w:pPr>
          </w:p>
        </w:tc>
      </w:tr>
    </w:tbl>
    <w:p w14:paraId="528A9F60" w14:textId="77777777" w:rsidR="008C61F5" w:rsidRDefault="008C61F5">
      <w:pPr>
        <w:pStyle w:val="ProductList-Body"/>
      </w:pPr>
    </w:p>
    <w:p w14:paraId="2B10F8BF" w14:textId="77777777" w:rsidR="008C61F5" w:rsidRDefault="00C44F46">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8C61F5" w14:paraId="32097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38D2E" w14:textId="77777777" w:rsidR="008C61F5" w:rsidRDefault="00C44F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FEBF6B9"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50F52" w14:textId="77777777" w:rsidR="008C61F5" w:rsidRDefault="00C44F46">
            <w:pPr>
              <w:pStyle w:val="ProductList-TableBody"/>
            </w:pPr>
            <w:r>
              <w:rPr>
                <w:color w:val="404040"/>
              </w:rPr>
              <w:t>Madalama taseme väljaanded: pole kohaldatav</w:t>
            </w:r>
          </w:p>
        </w:tc>
      </w:tr>
      <w:tr w:rsidR="008C61F5" w14:paraId="17FE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A6FF"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6104CA5"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0A591EC6"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046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D3BA"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4C7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BED038"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8C61F5" w14:paraId="51E30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CFB7"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7B46"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DB7B" w14:textId="77777777" w:rsidR="008C61F5" w:rsidRDefault="00C44F46">
            <w:pPr>
              <w:pStyle w:val="ProductList-TableBody"/>
            </w:pPr>
            <w:r>
              <w:rPr>
                <w:color w:val="404040"/>
              </w:rPr>
              <w:t>Koguse suurendamiseks sobilik: pole kohaldatav</w:t>
            </w:r>
          </w:p>
        </w:tc>
      </w:tr>
      <w:tr w:rsidR="008C61F5" w14:paraId="334A334F" w14:textId="77777777">
        <w:tc>
          <w:tcPr>
            <w:tcW w:w="4040" w:type="dxa"/>
            <w:tcBorders>
              <w:top w:val="single" w:sz="4" w:space="0" w:color="000000"/>
              <w:left w:val="single" w:sz="4" w:space="0" w:color="000000"/>
              <w:bottom w:val="single" w:sz="4" w:space="0" w:color="000000"/>
              <w:right w:val="single" w:sz="4" w:space="0" w:color="000000"/>
            </w:tcBorders>
          </w:tcPr>
          <w:p w14:paraId="0C9A3A7C" w14:textId="77777777" w:rsidR="008C61F5" w:rsidRDefault="00C44F4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5F2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C9D056"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09F1CCA" w14:textId="77777777" w:rsidR="008C61F5" w:rsidRDefault="008C61F5">
      <w:pPr>
        <w:pStyle w:val="ProductList-Body"/>
      </w:pPr>
    </w:p>
    <w:p w14:paraId="332048FA" w14:textId="77777777" w:rsidR="008C61F5" w:rsidRDefault="00C44F46">
      <w:pPr>
        <w:pStyle w:val="ProductList-ClauseHeading"/>
        <w:outlineLvl w:val="3"/>
      </w:pPr>
      <w:r>
        <w:t>2.1 CAL-ide komplektidele kohalduvate kasutusõiguste määramine</w:t>
      </w:r>
    </w:p>
    <w:p w14:paraId="789C5F41" w14:textId="77777777" w:rsidR="008C61F5" w:rsidRDefault="00C44F46">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1FF48E9" w14:textId="77777777" w:rsidR="008C61F5" w:rsidRDefault="008C61F5">
      <w:pPr>
        <w:pStyle w:val="ProductList-Body"/>
      </w:pPr>
    </w:p>
    <w:p w14:paraId="599CD5B4" w14:textId="77777777" w:rsidR="008C61F5" w:rsidRDefault="00C44F46">
      <w:pPr>
        <w:pStyle w:val="ProductList-ClauseHeading"/>
        <w:outlineLvl w:val="3"/>
      </w:pPr>
      <w:r>
        <w:t>2.2 CAL-ide komplekti komponendid</w:t>
      </w:r>
    </w:p>
    <w:p w14:paraId="70BF4A08" w14:textId="77777777" w:rsidR="008C61F5" w:rsidRDefault="00C44F46">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5880778" w14:textId="77777777" w:rsidR="008C61F5" w:rsidRDefault="008C61F5">
      <w:pPr>
        <w:pStyle w:val="ProductList-Body"/>
      </w:pPr>
    </w:p>
    <w:p w14:paraId="7E937C74" w14:textId="77777777" w:rsidR="008C61F5" w:rsidRDefault="00C44F46">
      <w:pPr>
        <w:pStyle w:val="ProductList-ClauseHeading"/>
        <w:outlineLvl w:val="3"/>
      </w:pPr>
      <w:r>
        <w:t>2.3 CAL Suite Bridge</w:t>
      </w:r>
    </w:p>
    <w:p w14:paraId="7B1A63B3" w14:textId="77777777" w:rsidR="008C61F5" w:rsidRDefault="00C44F46">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8C61F5" w14:paraId="3EA91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FCA15" w14:textId="77777777" w:rsidR="008C61F5" w:rsidRDefault="00C44F4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84B70" w14:textId="77777777" w:rsidR="008C61F5" w:rsidRDefault="00C44F46">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2F04A" w14:textId="77777777" w:rsidR="008C61F5" w:rsidRDefault="00C44F46">
            <w:pPr>
              <w:pStyle w:val="ProductList-TableBody"/>
            </w:pPr>
            <w:r>
              <w:rPr>
                <w:color w:val="FFFFFF"/>
              </w:rPr>
              <w:t>Kvalifitseeruvad võrguteenused</w:t>
            </w:r>
          </w:p>
        </w:tc>
      </w:tr>
      <w:tr w:rsidR="008C61F5" w14:paraId="6DFC3F6C" w14:textId="77777777">
        <w:tc>
          <w:tcPr>
            <w:tcW w:w="4040" w:type="dxa"/>
            <w:tcBorders>
              <w:top w:val="single" w:sz="4" w:space="0" w:color="000000"/>
              <w:left w:val="single" w:sz="4" w:space="0" w:color="000000"/>
              <w:bottom w:val="single" w:sz="4" w:space="0" w:color="000000"/>
              <w:right w:val="single" w:sz="4" w:space="0" w:color="000000"/>
            </w:tcBorders>
          </w:tcPr>
          <w:p w14:paraId="76E0C754" w14:textId="77777777" w:rsidR="008C61F5" w:rsidRDefault="00C44F46">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84BD32F" w14:textId="77777777" w:rsidR="008C61F5" w:rsidRDefault="00C44F4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FF17AAD" w14:textId="77777777" w:rsidR="008C61F5" w:rsidRDefault="00C44F46">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8C61F5" w14:paraId="508EA1ED" w14:textId="77777777">
        <w:tc>
          <w:tcPr>
            <w:tcW w:w="4040" w:type="dxa"/>
            <w:tcBorders>
              <w:top w:val="single" w:sz="4" w:space="0" w:color="000000"/>
              <w:left w:val="single" w:sz="4" w:space="0" w:color="000000"/>
              <w:bottom w:val="single" w:sz="4" w:space="0" w:color="000000"/>
              <w:right w:val="single" w:sz="4" w:space="0" w:color="000000"/>
            </w:tcBorders>
          </w:tcPr>
          <w:p w14:paraId="011A06C1" w14:textId="77777777" w:rsidR="008C61F5" w:rsidRDefault="00C44F46">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E81B89C" w14:textId="77777777" w:rsidR="008C61F5" w:rsidRDefault="00C44F4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1940FBE" w14:textId="77777777" w:rsidR="008C61F5" w:rsidRDefault="00C44F46">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182CAD83" w14:textId="77777777" w:rsidR="008C61F5" w:rsidRDefault="00C44F46">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5094AFE" w14:textId="77777777" w:rsidR="008C61F5" w:rsidRDefault="00C44F46">
            <w:pPr>
              <w:pStyle w:val="ProductList-TableBody"/>
            </w:pPr>
            <w:r>
              <w:t>Office 365 E5 ja Microsoft Intune</w:t>
            </w:r>
            <w:r>
              <w:fldChar w:fldCharType="begin"/>
            </w:r>
            <w:r>
              <w:instrText xml:space="preserve"> XE "Office 365 E5 ja Microsoft Intune" </w:instrText>
            </w:r>
            <w:r>
              <w:fldChar w:fldCharType="end"/>
            </w:r>
          </w:p>
        </w:tc>
      </w:tr>
      <w:tr w:rsidR="008C61F5" w14:paraId="0F6EF8A2" w14:textId="77777777">
        <w:tc>
          <w:tcPr>
            <w:tcW w:w="4040" w:type="dxa"/>
            <w:tcBorders>
              <w:top w:val="single" w:sz="4" w:space="0" w:color="000000"/>
              <w:left w:val="single" w:sz="4" w:space="0" w:color="000000"/>
              <w:bottom w:val="single" w:sz="4" w:space="0" w:color="000000"/>
              <w:right w:val="single" w:sz="4" w:space="0" w:color="000000"/>
            </w:tcBorders>
          </w:tcPr>
          <w:p w14:paraId="0AE6EF05" w14:textId="77777777" w:rsidR="008C61F5" w:rsidRDefault="00C44F46">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86C5833" w14:textId="77777777" w:rsidR="008C61F5" w:rsidRDefault="00C44F4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F807E02" w14:textId="77777777" w:rsidR="008C61F5" w:rsidRDefault="00C44F46">
            <w:pPr>
              <w:pStyle w:val="ProductList-TableBody"/>
            </w:pPr>
            <w:r>
              <w:t>Microsoft Intune</w:t>
            </w:r>
            <w:r>
              <w:fldChar w:fldCharType="begin"/>
            </w:r>
            <w:r>
              <w:instrText xml:space="preserve"> XE "Microsoft Intune" </w:instrText>
            </w:r>
            <w:r>
              <w:fldChar w:fldCharType="end"/>
            </w:r>
          </w:p>
        </w:tc>
      </w:tr>
      <w:tr w:rsidR="008C61F5" w14:paraId="40A5872E" w14:textId="77777777">
        <w:tc>
          <w:tcPr>
            <w:tcW w:w="4040" w:type="dxa"/>
            <w:tcBorders>
              <w:top w:val="single" w:sz="4" w:space="0" w:color="000000"/>
              <w:left w:val="single" w:sz="4" w:space="0" w:color="000000"/>
              <w:bottom w:val="single" w:sz="4" w:space="0" w:color="000000"/>
              <w:right w:val="single" w:sz="4" w:space="0" w:color="000000"/>
            </w:tcBorders>
          </w:tcPr>
          <w:p w14:paraId="2F451387" w14:textId="77777777" w:rsidR="008C61F5" w:rsidRDefault="00C44F46">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80AF01F" w14:textId="77777777" w:rsidR="008C61F5" w:rsidRDefault="00C44F4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6AA9314" w14:textId="77777777" w:rsidR="008C61F5" w:rsidRDefault="00C44F46">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78D93A7B" w14:textId="77777777" w:rsidR="008C61F5" w:rsidRDefault="00C44F46">
            <w:pPr>
              <w:pStyle w:val="ProductList-TableBody"/>
            </w:pPr>
            <w:r>
              <w:t>Enterprise Mobility + Security E5</w:t>
            </w:r>
            <w:r>
              <w:fldChar w:fldCharType="begin"/>
            </w:r>
            <w:r>
              <w:instrText xml:space="preserve"> XE "Enterprise Mobility + Security E5" </w:instrText>
            </w:r>
            <w:r>
              <w:fldChar w:fldCharType="end"/>
            </w:r>
          </w:p>
        </w:tc>
      </w:tr>
      <w:tr w:rsidR="008C61F5" w14:paraId="46B3C6AB" w14:textId="77777777">
        <w:tc>
          <w:tcPr>
            <w:tcW w:w="4040" w:type="dxa"/>
            <w:tcBorders>
              <w:top w:val="single" w:sz="4" w:space="0" w:color="000000"/>
              <w:left w:val="single" w:sz="4" w:space="0" w:color="000000"/>
              <w:bottom w:val="single" w:sz="4" w:space="0" w:color="000000"/>
              <w:right w:val="single" w:sz="4" w:space="0" w:color="000000"/>
            </w:tcBorders>
          </w:tcPr>
          <w:p w14:paraId="293FCB5A" w14:textId="77777777" w:rsidR="008C61F5" w:rsidRDefault="00C44F46">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F68F4CB" w14:textId="77777777" w:rsidR="008C61F5" w:rsidRDefault="00C44F4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883D2F5" w14:textId="77777777" w:rsidR="008C61F5" w:rsidRDefault="00C44F46">
            <w:pPr>
              <w:pStyle w:val="ProductList-TableBody"/>
            </w:pPr>
            <w:r>
              <w:t>Office 365 E3</w:t>
            </w:r>
            <w:r>
              <w:fldChar w:fldCharType="begin"/>
            </w:r>
            <w:r>
              <w:instrText xml:space="preserve"> XE "Office 365 E3" </w:instrText>
            </w:r>
            <w:r>
              <w:fldChar w:fldCharType="end"/>
            </w:r>
            <w:r>
              <w:t xml:space="preserve"> või</w:t>
            </w:r>
          </w:p>
          <w:p w14:paraId="0440D839" w14:textId="77777777" w:rsidR="008C61F5" w:rsidRDefault="00C44F46">
            <w:pPr>
              <w:pStyle w:val="ProductList-TableBody"/>
            </w:pPr>
            <w:r>
              <w:t>Office 365 E5</w:t>
            </w:r>
            <w:r>
              <w:fldChar w:fldCharType="begin"/>
            </w:r>
            <w:r>
              <w:instrText xml:space="preserve"> XE "Office 365 E5" </w:instrText>
            </w:r>
            <w:r>
              <w:fldChar w:fldCharType="end"/>
            </w:r>
          </w:p>
        </w:tc>
      </w:tr>
      <w:tr w:rsidR="008C61F5" w14:paraId="34A00BD3" w14:textId="77777777">
        <w:tc>
          <w:tcPr>
            <w:tcW w:w="4040" w:type="dxa"/>
            <w:tcBorders>
              <w:top w:val="single" w:sz="4" w:space="0" w:color="000000"/>
              <w:left w:val="single" w:sz="4" w:space="0" w:color="000000"/>
              <w:bottom w:val="single" w:sz="4" w:space="0" w:color="000000"/>
              <w:right w:val="single" w:sz="4" w:space="0" w:color="000000"/>
            </w:tcBorders>
          </w:tcPr>
          <w:p w14:paraId="79D95E4B" w14:textId="77777777" w:rsidR="008C61F5" w:rsidRDefault="00C44F46">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3034AB9" w14:textId="77777777" w:rsidR="008C61F5" w:rsidRDefault="00C44F4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0566F33" w14:textId="77777777" w:rsidR="008C61F5" w:rsidRDefault="00C44F46">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EF4E91F" w14:textId="77777777" w:rsidR="008C61F5" w:rsidRDefault="00C44F46">
            <w:pPr>
              <w:pStyle w:val="ProductList-TableBody"/>
            </w:pPr>
            <w:r>
              <w:t>Office 365 E5 ja Microsoft Intune</w:t>
            </w:r>
            <w:r>
              <w:fldChar w:fldCharType="begin"/>
            </w:r>
            <w:r>
              <w:instrText xml:space="preserve"> XE "Office 365 E5 ja Microsoft Intune" </w:instrText>
            </w:r>
            <w:r>
              <w:fldChar w:fldCharType="end"/>
            </w:r>
          </w:p>
        </w:tc>
      </w:tr>
      <w:tr w:rsidR="008C61F5" w14:paraId="224A8A3E" w14:textId="77777777">
        <w:tc>
          <w:tcPr>
            <w:tcW w:w="4040" w:type="dxa"/>
            <w:tcBorders>
              <w:top w:val="single" w:sz="4" w:space="0" w:color="000000"/>
              <w:left w:val="single" w:sz="4" w:space="0" w:color="000000"/>
              <w:bottom w:val="single" w:sz="4" w:space="0" w:color="000000"/>
              <w:right w:val="single" w:sz="4" w:space="0" w:color="000000"/>
            </w:tcBorders>
          </w:tcPr>
          <w:p w14:paraId="7AF27504" w14:textId="77777777" w:rsidR="008C61F5" w:rsidRDefault="00C44F46">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28012B7" w14:textId="77777777" w:rsidR="008C61F5" w:rsidRDefault="00C44F4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65ABE7D" w14:textId="77777777" w:rsidR="008C61F5" w:rsidRDefault="00C44F46">
            <w:pPr>
              <w:pStyle w:val="ProductList-TableBody"/>
            </w:pPr>
            <w:r>
              <w:t>Microsoft Intune</w:t>
            </w:r>
            <w:r>
              <w:fldChar w:fldCharType="begin"/>
            </w:r>
            <w:r>
              <w:instrText xml:space="preserve"> XE "Microsoft Intune" </w:instrText>
            </w:r>
            <w:r>
              <w:fldChar w:fldCharType="end"/>
            </w:r>
          </w:p>
        </w:tc>
      </w:tr>
      <w:tr w:rsidR="008C61F5" w14:paraId="79435B7D" w14:textId="77777777">
        <w:tc>
          <w:tcPr>
            <w:tcW w:w="4040" w:type="dxa"/>
            <w:tcBorders>
              <w:top w:val="single" w:sz="4" w:space="0" w:color="000000"/>
              <w:left w:val="single" w:sz="4" w:space="0" w:color="000000"/>
              <w:bottom w:val="single" w:sz="4" w:space="0" w:color="000000"/>
              <w:right w:val="single" w:sz="4" w:space="0" w:color="000000"/>
            </w:tcBorders>
          </w:tcPr>
          <w:p w14:paraId="20A63548" w14:textId="77777777" w:rsidR="008C61F5" w:rsidRDefault="00C44F46">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356CCF2" w14:textId="77777777" w:rsidR="008C61F5" w:rsidRDefault="00C44F4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40125D2" w14:textId="77777777" w:rsidR="008C61F5" w:rsidRDefault="00C44F46">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B14D52F" w14:textId="77777777" w:rsidR="008C61F5" w:rsidRDefault="00C44F46">
            <w:pPr>
              <w:pStyle w:val="ProductList-TableBody"/>
            </w:pPr>
            <w:r>
              <w:t>Enterprise Mobility + Security E5</w:t>
            </w:r>
            <w:r>
              <w:fldChar w:fldCharType="begin"/>
            </w:r>
            <w:r>
              <w:instrText xml:space="preserve"> XE "Enterprise Mobility + Security E5" </w:instrText>
            </w:r>
            <w:r>
              <w:fldChar w:fldCharType="end"/>
            </w:r>
          </w:p>
        </w:tc>
      </w:tr>
    </w:tbl>
    <w:p w14:paraId="2819CE70" w14:textId="77777777" w:rsidR="008C61F5" w:rsidRDefault="008C61F5">
      <w:pPr>
        <w:pStyle w:val="ProductList-Body"/>
      </w:pPr>
    </w:p>
    <w:p w14:paraId="01115444" w14:textId="77777777" w:rsidR="008C61F5" w:rsidRDefault="00C44F46">
      <w:pPr>
        <w:pStyle w:val="ProductList-ClauseHeading"/>
        <w:outlineLvl w:val="3"/>
      </w:pPr>
      <w:r>
        <w:t>2.4 Ainult õppuri CAL-id (Academic Open License ja Academic Select)</w:t>
      </w:r>
    </w:p>
    <w:p w14:paraId="10DA6350" w14:textId="77777777" w:rsidR="008C61F5" w:rsidRDefault="00C44F46">
      <w:pPr>
        <w:pStyle w:val="ProductList-Body"/>
      </w:pPr>
      <w:r>
        <w:t>Ainult (üli)õpilase CAL-id on piiratud litsentsima (üli)õpilaste arvuteid või ühele (üli)õpilasele mõeldud õppeasutuse arvuteid ning need pole mõeldud kasutamiseks laborites ega klassiruumis.</w:t>
      </w:r>
    </w:p>
    <w:p w14:paraId="2520A6CB" w14:textId="77777777" w:rsidR="008C61F5" w:rsidRDefault="00C44F46">
      <w:pPr>
        <w:pStyle w:val="ProductList-Offering1SubSection"/>
        <w:outlineLvl w:val="2"/>
      </w:pPr>
      <w:bookmarkStart w:id="58" w:name="_Sec600"/>
      <w:r>
        <w:lastRenderedPageBreak/>
        <w:t>3. Kasutusõigused</w:t>
      </w:r>
      <w:bookmarkEnd w:id="58"/>
    </w:p>
    <w:tbl>
      <w:tblPr>
        <w:tblStyle w:val="PURTable"/>
        <w:tblW w:w="0" w:type="dxa"/>
        <w:tblLook w:val="04A0" w:firstRow="1" w:lastRow="0" w:firstColumn="1" w:lastColumn="0" w:noHBand="0" w:noVBand="1"/>
      </w:tblPr>
      <w:tblGrid>
        <w:gridCol w:w="3661"/>
        <w:gridCol w:w="3660"/>
        <w:gridCol w:w="3595"/>
      </w:tblGrid>
      <w:tr w:rsidR="008C61F5" w14:paraId="31A39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B7799"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81377" w14:textId="77777777" w:rsidR="008C61F5" w:rsidRDefault="00C44F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FAD99" w14:textId="77777777" w:rsidR="008C61F5" w:rsidRDefault="00C44F46">
            <w:pPr>
              <w:pStyle w:val="ProductList-TableBody"/>
            </w:pPr>
            <w:r>
              <w:rPr>
                <w:color w:val="404040"/>
              </w:rPr>
              <w:t>Täiendav tarkvara: pole kohaldatav</w:t>
            </w:r>
          </w:p>
        </w:tc>
      </w:tr>
      <w:tr w:rsidR="008C61F5" w14:paraId="0B6C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6C8B"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0383"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8B89" w14:textId="77777777" w:rsidR="008C61F5" w:rsidRDefault="00C44F46">
            <w:pPr>
              <w:pStyle w:val="ProductList-TableBody"/>
            </w:pPr>
            <w:r>
              <w:rPr>
                <w:color w:val="404040"/>
              </w:rPr>
              <w:t>Kaasatud tehnoloogiad: pole kohaldatav</w:t>
            </w:r>
          </w:p>
        </w:tc>
      </w:tr>
      <w:tr w:rsidR="008C61F5" w14:paraId="46974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AD4C"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3519"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B68F" w14:textId="77777777" w:rsidR="008C61F5" w:rsidRDefault="008C61F5">
            <w:pPr>
              <w:pStyle w:val="ProductList-TableBody"/>
            </w:pPr>
          </w:p>
        </w:tc>
      </w:tr>
    </w:tbl>
    <w:p w14:paraId="33B6A6C7" w14:textId="77777777" w:rsidR="008C61F5" w:rsidRDefault="008C61F5">
      <w:pPr>
        <w:pStyle w:val="ProductList-Body"/>
      </w:pPr>
    </w:p>
    <w:p w14:paraId="0128FD82" w14:textId="77777777" w:rsidR="008C61F5" w:rsidRDefault="00C44F46">
      <w:pPr>
        <w:pStyle w:val="ProductList-ClauseHeading"/>
        <w:outlineLvl w:val="3"/>
      </w:pPr>
      <w:r>
        <w:t>3.1 Õppeprogrammid</w:t>
      </w:r>
    </w:p>
    <w:p w14:paraId="1C921635" w14:textId="77777777" w:rsidR="008C61F5" w:rsidRDefault="00C44F46">
      <w:pPr>
        <w:pStyle w:val="ProductList-Body"/>
      </w:pPr>
      <w:r>
        <w:t>Järgmine kehtib klientide kohta hulgilitsentsimise õppeprogrammides.</w:t>
      </w:r>
    </w:p>
    <w:p w14:paraId="2B6AA8A7" w14:textId="77777777" w:rsidR="008C61F5" w:rsidRDefault="008C61F5">
      <w:pPr>
        <w:pStyle w:val="ProductList-Body"/>
      </w:pPr>
    </w:p>
    <w:p w14:paraId="35D4D2E4" w14:textId="77777777" w:rsidR="008C61F5" w:rsidRDefault="00C44F46">
      <w:pPr>
        <w:pStyle w:val="ProductList-SubClauseHeading"/>
        <w:outlineLvl w:val="4"/>
      </w:pPr>
      <w:r>
        <w:t>3.1.1 Exchange Online Archiving for Exchange Server A</w:t>
      </w:r>
    </w:p>
    <w:p w14:paraId="40AB4A36" w14:textId="77777777" w:rsidR="008C61F5" w:rsidRDefault="00C44F46">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064ABF74" w14:textId="77777777" w:rsidR="008C61F5" w:rsidRDefault="00C44F46">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8C61F5" w14:paraId="15E4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F83B4"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C83EF"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E1EE6" w14:textId="77777777" w:rsidR="008C61F5" w:rsidRDefault="00C44F46">
            <w:pPr>
              <w:pStyle w:val="ProductList-TableBody"/>
            </w:pPr>
            <w:r>
              <w:rPr>
                <w:color w:val="404040"/>
              </w:rPr>
              <w:t>Tõrkesiirdeõigused: pole kohaldatav</w:t>
            </w:r>
          </w:p>
        </w:tc>
      </w:tr>
      <w:tr w:rsidR="008C61F5" w14:paraId="5C1A5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B015"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4ADF5D6"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F546" w14:textId="77777777" w:rsidR="008C61F5" w:rsidRDefault="00C44F46">
            <w:pPr>
              <w:pStyle w:val="ProductList-TableBody"/>
            </w:pPr>
            <w:r>
              <w:rPr>
                <w:color w:val="404040"/>
              </w:rPr>
              <w:t>Rändlusõigused: pole kohaldatav</w:t>
            </w:r>
          </w:p>
        </w:tc>
      </w:tr>
      <w:tr w:rsidR="008C61F5" w14:paraId="2A9CB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4A2D"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9A08"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FE25" w14:textId="77777777" w:rsidR="008C61F5" w:rsidRDefault="008C61F5">
            <w:pPr>
              <w:pStyle w:val="ProductList-TableBody"/>
            </w:pPr>
          </w:p>
        </w:tc>
      </w:tr>
    </w:tbl>
    <w:p w14:paraId="594F44B6" w14:textId="77777777" w:rsidR="008C61F5" w:rsidRDefault="008C61F5">
      <w:pPr>
        <w:pStyle w:val="ProductList-Body"/>
        <w:jc w:val="right"/>
      </w:pPr>
    </w:p>
    <w:p w14:paraId="510BEBB5" w14:textId="77777777" w:rsidR="008C61F5" w:rsidRDefault="00C44F46">
      <w:pPr>
        <w:pStyle w:val="ProductList-ClauseHeading"/>
        <w:outlineLvl w:val="3"/>
      </w:pPr>
      <w:r>
        <w:t>4.1 Microsoft 365 klientide laiendatud kasutusõigused</w:t>
      </w:r>
    </w:p>
    <w:p w14:paraId="515E66AE" w14:textId="77777777" w:rsidR="008C61F5" w:rsidRDefault="00C44F46">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2D95F894" w14:textId="77777777" w:rsidR="008C61F5" w:rsidRDefault="008C61F5">
      <w:pPr>
        <w:pStyle w:val="ProductList-Body"/>
      </w:pPr>
    </w:p>
    <w:p w14:paraId="6D6E17A9" w14:textId="77777777" w:rsidR="008C61F5" w:rsidRDefault="00C44F46">
      <w:pPr>
        <w:pStyle w:val="ProductList-ClauseHeading"/>
        <w:outlineLvl w:val="3"/>
      </w:pPr>
      <w:r>
        <w:t>4.2 Enterprise’i CAL-ide komplekti lisatud võrguteenused</w:t>
      </w:r>
    </w:p>
    <w:p w14:paraId="338E9CB1" w14:textId="77777777" w:rsidR="008C61F5" w:rsidRDefault="00C44F46">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011DF42B" w14:textId="77777777" w:rsidR="008C61F5" w:rsidRDefault="008C61F5">
      <w:pPr>
        <w:pStyle w:val="ProductList-Body"/>
      </w:pPr>
    </w:p>
    <w:p w14:paraId="752CBC22"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7876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A4C2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FEF09F7" w14:textId="77777777" w:rsidR="008C61F5" w:rsidRDefault="008C61F5">
      <w:pPr>
        <w:pStyle w:val="ProductList-Body"/>
      </w:pPr>
    </w:p>
    <w:p w14:paraId="205E1D54" w14:textId="77777777" w:rsidR="008C61F5" w:rsidRDefault="00C44F4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9992"/>
      <w:r>
        <w:instrText>Core Infrastructure Server (CIS) Suite</w:instrText>
      </w:r>
      <w:bookmarkEnd w:id="61"/>
      <w:r>
        <w:instrText>" \l 2</w:instrText>
      </w:r>
      <w:r>
        <w:fldChar w:fldCharType="end"/>
      </w:r>
    </w:p>
    <w:p w14:paraId="5597D5C3" w14:textId="77777777" w:rsidR="008C61F5" w:rsidRDefault="00C44F46">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61F5" w14:paraId="5B86F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08729"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0A41"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6210"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AE2CB"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5D8F"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132A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2CAD"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B3EE"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26516"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DC9B"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D118"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54B2"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2054C903" w14:textId="77777777">
        <w:tc>
          <w:tcPr>
            <w:tcW w:w="4160" w:type="dxa"/>
            <w:tcBorders>
              <w:top w:val="single" w:sz="6" w:space="0" w:color="FFFFFF"/>
              <w:left w:val="none" w:sz="4" w:space="0" w:color="6E6E6E"/>
              <w:bottom w:val="dashed" w:sz="4" w:space="0" w:color="BFBFBF"/>
              <w:right w:val="none" w:sz="4" w:space="0" w:color="6E6E6E"/>
            </w:tcBorders>
          </w:tcPr>
          <w:p w14:paraId="63802D01" w14:textId="77777777" w:rsidR="008C61F5" w:rsidRDefault="00C44F46">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B63FE"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47DEF1"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408AF6" w14:textId="77777777" w:rsidR="008C61F5" w:rsidRDefault="00C44F4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1FB6D0" w14:textId="77777777" w:rsidR="008C61F5" w:rsidRDefault="00C44F4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334A"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5CA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149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DB11"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CD3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10C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3D1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5CAAF02" w14:textId="77777777">
        <w:tc>
          <w:tcPr>
            <w:tcW w:w="4160" w:type="dxa"/>
            <w:tcBorders>
              <w:top w:val="dashed" w:sz="4" w:space="0" w:color="BFBFBF"/>
              <w:left w:val="none" w:sz="4" w:space="0" w:color="6E6E6E"/>
              <w:bottom w:val="dashed" w:sz="4" w:space="0" w:color="BFBFBF"/>
              <w:right w:val="none" w:sz="4" w:space="0" w:color="6E6E6E"/>
            </w:tcBorders>
          </w:tcPr>
          <w:p w14:paraId="6FB03A06" w14:textId="77777777" w:rsidR="008C61F5" w:rsidRDefault="00C44F46">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EF263"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5A3B3"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5B470" w14:textId="77777777" w:rsidR="008C61F5" w:rsidRDefault="00C44F4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D7FF2E" w14:textId="77777777" w:rsidR="008C61F5" w:rsidRDefault="00C44F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8764"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CE9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205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81C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872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CC4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2D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A79EF7C" w14:textId="77777777">
        <w:tc>
          <w:tcPr>
            <w:tcW w:w="4160" w:type="dxa"/>
            <w:tcBorders>
              <w:top w:val="dashed" w:sz="4" w:space="0" w:color="BFBFBF"/>
              <w:left w:val="none" w:sz="4" w:space="0" w:color="6E6E6E"/>
              <w:bottom w:val="dashed" w:sz="4" w:space="0" w:color="BFBFBF"/>
              <w:right w:val="none" w:sz="4" w:space="0" w:color="6E6E6E"/>
            </w:tcBorders>
          </w:tcPr>
          <w:p w14:paraId="7BA8D00A" w14:textId="77777777" w:rsidR="008C61F5" w:rsidRDefault="00C44F46">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21AA1"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443DF"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C6A07" w14:textId="77777777" w:rsidR="008C61F5" w:rsidRDefault="00C44F4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6C41DF" w14:textId="77777777" w:rsidR="008C61F5" w:rsidRDefault="00C44F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D74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7C2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DB9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6B3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34D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BCF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BF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6911A02" w14:textId="77777777">
        <w:tc>
          <w:tcPr>
            <w:tcW w:w="4160" w:type="dxa"/>
            <w:tcBorders>
              <w:top w:val="dashed" w:sz="4" w:space="0" w:color="BFBFBF"/>
              <w:left w:val="none" w:sz="4" w:space="0" w:color="6E6E6E"/>
              <w:bottom w:val="none" w:sz="4" w:space="0" w:color="BFBFBF"/>
              <w:right w:val="none" w:sz="4" w:space="0" w:color="6E6E6E"/>
            </w:tcBorders>
          </w:tcPr>
          <w:p w14:paraId="52E533F3" w14:textId="77777777" w:rsidR="008C61F5" w:rsidRDefault="00C44F46">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06CB31" w14:textId="77777777" w:rsidR="008C61F5" w:rsidRDefault="008C61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ADEF71" w14:textId="77777777" w:rsidR="008C61F5" w:rsidRDefault="008C61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C79752" w14:textId="77777777" w:rsidR="008C61F5" w:rsidRDefault="00C44F4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04F364" w14:textId="77777777" w:rsidR="008C61F5" w:rsidRDefault="00C44F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0B8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4AA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FE5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C5C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B8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1EC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6D2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79F720D" w14:textId="77777777" w:rsidR="008C61F5" w:rsidRDefault="00C44F46">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8C61F5" w14:paraId="03B1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746D3" w14:textId="77777777" w:rsidR="008C61F5" w:rsidRDefault="00C44F4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594C7EC"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67636" w14:textId="77777777" w:rsidR="008C61F5" w:rsidRDefault="00C44F46">
            <w:pPr>
              <w:pStyle w:val="ProductList-TableBody"/>
            </w:pPr>
            <w:r>
              <w:rPr>
                <w:color w:val="404040"/>
              </w:rPr>
              <w:t>Madalama taseme väljaanded: pole kohaldatav</w:t>
            </w:r>
          </w:p>
        </w:tc>
      </w:tr>
      <w:tr w:rsidR="008C61F5" w14:paraId="6107A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5955"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EF05"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6233DD4"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207C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5F1D"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CC27"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CE4E" w14:textId="77777777" w:rsidR="008C61F5" w:rsidRDefault="00C44F46">
            <w:pPr>
              <w:pStyle w:val="ProductList-TableBody"/>
            </w:pPr>
            <w:r>
              <w:rPr>
                <w:color w:val="404040"/>
              </w:rPr>
              <w:t>Vähendamiseks sobilik: pole kohaldatav</w:t>
            </w:r>
          </w:p>
        </w:tc>
      </w:tr>
      <w:tr w:rsidR="008C61F5" w14:paraId="5A86D0E3" w14:textId="77777777">
        <w:tc>
          <w:tcPr>
            <w:tcW w:w="4040" w:type="dxa"/>
            <w:tcBorders>
              <w:top w:val="single" w:sz="4" w:space="0" w:color="000000"/>
              <w:left w:val="single" w:sz="4" w:space="0" w:color="000000"/>
              <w:bottom w:val="single" w:sz="4" w:space="0" w:color="000000"/>
              <w:right w:val="single" w:sz="4" w:space="0" w:color="000000"/>
            </w:tcBorders>
          </w:tcPr>
          <w:p w14:paraId="61766E28"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D232"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7D97" w14:textId="77777777" w:rsidR="008C61F5" w:rsidRDefault="00C44F46">
            <w:pPr>
              <w:pStyle w:val="ProductList-TableBody"/>
            </w:pPr>
            <w:r>
              <w:rPr>
                <w:color w:val="404040"/>
              </w:rPr>
              <w:t>Koguse suurendamiseks sobilik: pole kohaldatav</w:t>
            </w:r>
          </w:p>
        </w:tc>
      </w:tr>
      <w:tr w:rsidR="008C61F5" w14:paraId="4D9D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75CD"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EB13"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1B2F" w14:textId="77777777" w:rsidR="008C61F5" w:rsidRDefault="008C61F5">
            <w:pPr>
              <w:pStyle w:val="ProductList-TableBody"/>
            </w:pPr>
          </w:p>
        </w:tc>
      </w:tr>
    </w:tbl>
    <w:p w14:paraId="35E3AB7E" w14:textId="77777777" w:rsidR="008C61F5" w:rsidRDefault="008C61F5">
      <w:pPr>
        <w:pStyle w:val="ProductList-Body"/>
      </w:pPr>
    </w:p>
    <w:p w14:paraId="7A36C721" w14:textId="77777777" w:rsidR="008C61F5" w:rsidRDefault="00C44F46">
      <w:pPr>
        <w:pStyle w:val="ProductList-ClauseHeading"/>
        <w:outlineLvl w:val="3"/>
      </w:pPr>
      <w:r>
        <w:t>2.1 CIS Suite Standardisse kuuluv tarkvara</w:t>
      </w:r>
    </w:p>
    <w:p w14:paraId="22822C55" w14:textId="77777777" w:rsidR="008C61F5" w:rsidRDefault="00C44F46">
      <w:pPr>
        <w:pStyle w:val="ProductList-Body"/>
      </w:pPr>
      <w:r>
        <w:t>CIS Suite Standard sisaldab Windows Server Standardi ja System Center Standardi uusimaid versioone, mis on kättesaadavad kliendi tarkvarakindlustuse katte kehtivuse ajal.</w:t>
      </w:r>
    </w:p>
    <w:p w14:paraId="76EB8FB8" w14:textId="77777777" w:rsidR="008C61F5" w:rsidRDefault="008C61F5">
      <w:pPr>
        <w:pStyle w:val="ProductList-Body"/>
      </w:pPr>
    </w:p>
    <w:p w14:paraId="45F573B0" w14:textId="77777777" w:rsidR="008C61F5" w:rsidRDefault="00C44F46">
      <w:pPr>
        <w:pStyle w:val="ProductList-ClauseHeading"/>
        <w:outlineLvl w:val="3"/>
      </w:pPr>
      <w:r>
        <w:lastRenderedPageBreak/>
        <w:t>2.2 CIS Suite Datacenterisse kuuluv tarkvara</w:t>
      </w:r>
    </w:p>
    <w:p w14:paraId="74640BDD" w14:textId="77777777" w:rsidR="008C61F5" w:rsidRDefault="00C44F46">
      <w:pPr>
        <w:pStyle w:val="ProductList-Body"/>
      </w:pPr>
      <w:r>
        <w:t>CIS Suite Datacenter sisaldab Windows Server Datacenteri ja System Center Datacenteri uusimaid versioone, mis on kättesaadavad kliendi tarkvarakindlustuse katte kehtivuse ajal.</w:t>
      </w:r>
    </w:p>
    <w:p w14:paraId="3D2810D3" w14:textId="77777777" w:rsidR="008C61F5" w:rsidRDefault="00C44F46">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8C61F5" w14:paraId="7E7C1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A4C17"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1CE5D53D"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2588E" w14:textId="77777777" w:rsidR="008C61F5" w:rsidRDefault="00C44F46">
            <w:pPr>
              <w:pStyle w:val="ProductList-TableBody"/>
            </w:pPr>
            <w:r>
              <w:rPr>
                <w:color w:val="404040"/>
              </w:rPr>
              <w:t>Täiendav tarkvara: pole kohaldatav</w:t>
            </w:r>
          </w:p>
        </w:tc>
      </w:tr>
      <w:tr w:rsidR="008C61F5" w14:paraId="0FB0B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9146"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253C"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63E8" w14:textId="77777777" w:rsidR="008C61F5" w:rsidRDefault="00C44F46">
            <w:pPr>
              <w:pStyle w:val="ProductList-TableBody"/>
            </w:pPr>
            <w:r>
              <w:rPr>
                <w:color w:val="404040"/>
              </w:rPr>
              <w:t>Kaasatud tehnoloogiad: pole kohaldatav</w:t>
            </w:r>
          </w:p>
        </w:tc>
      </w:tr>
      <w:tr w:rsidR="008C61F5" w14:paraId="1DB03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5C01"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525A"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252E" w14:textId="77777777" w:rsidR="008C61F5" w:rsidRDefault="008C61F5">
            <w:pPr>
              <w:pStyle w:val="ProductList-TableBody"/>
            </w:pPr>
          </w:p>
        </w:tc>
      </w:tr>
    </w:tbl>
    <w:p w14:paraId="0B64E2AA" w14:textId="77777777" w:rsidR="008C61F5" w:rsidRDefault="008C61F5">
      <w:pPr>
        <w:pStyle w:val="ProductList-Body"/>
      </w:pPr>
    </w:p>
    <w:p w14:paraId="385852D9" w14:textId="77777777" w:rsidR="008C61F5" w:rsidRDefault="00C44F46">
      <w:pPr>
        <w:pStyle w:val="ProductList-ClauseHeading"/>
        <w:outlineLvl w:val="3"/>
      </w:pPr>
      <w:r>
        <w:t>3.1 Kohalduvad kasutusõigused</w:t>
      </w:r>
    </w:p>
    <w:p w14:paraId="2F6F266D" w14:textId="77777777" w:rsidR="008C61F5" w:rsidRDefault="00C44F46">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5621E409" w14:textId="77777777" w:rsidR="008C61F5" w:rsidRDefault="008C61F5">
      <w:pPr>
        <w:pStyle w:val="ProductList-Body"/>
      </w:pPr>
    </w:p>
    <w:p w14:paraId="6D360F33" w14:textId="77777777" w:rsidR="008C61F5" w:rsidRDefault="00C44F46">
      <w:pPr>
        <w:pStyle w:val="ProductList-ClauseHeading"/>
        <w:outlineLvl w:val="3"/>
      </w:pPr>
      <w:r>
        <w:t>3.2 Serverilitsentsi ja halduslitsentsi määramine</w:t>
      </w:r>
    </w:p>
    <w:p w14:paraId="4DF200E0" w14:textId="77777777" w:rsidR="008C61F5" w:rsidRDefault="00C44F46">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58187A33" w14:textId="77777777" w:rsidR="008C61F5" w:rsidRDefault="008C61F5">
      <w:pPr>
        <w:pStyle w:val="ProductList-Body"/>
      </w:pPr>
    </w:p>
    <w:p w14:paraId="3E14D4CA" w14:textId="77777777" w:rsidR="008C61F5" w:rsidRDefault="00C44F46">
      <w:pPr>
        <w:pStyle w:val="ProductList-ClauseHeading"/>
        <w:outlineLvl w:val="3"/>
      </w:pPr>
      <w:r>
        <w:t>3.3 Lisatingimused</w:t>
      </w:r>
    </w:p>
    <w:p w14:paraId="40341031" w14:textId="77777777" w:rsidR="008C61F5" w:rsidRDefault="00C44F46">
      <w:pPr>
        <w:pStyle w:val="ProductList-Body"/>
      </w:pPr>
      <w:r>
        <w:t>Klient võib käitada CIS Suite’i kuuluva mis tahes eraldiseisva toote varasemat või madalamat versiooni, nagu on lubatud käesolevates tootetingimustes selle toote litsentsitingimustes.</w:t>
      </w:r>
    </w:p>
    <w:p w14:paraId="285DF43B" w14:textId="77777777" w:rsidR="008C61F5" w:rsidRDefault="008C61F5">
      <w:pPr>
        <w:pStyle w:val="ProductList-Body"/>
      </w:pPr>
    </w:p>
    <w:p w14:paraId="376F3966" w14:textId="77777777" w:rsidR="008C61F5" w:rsidRDefault="00C44F46">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0F9E036" w14:textId="77777777" w:rsidR="008C61F5" w:rsidRDefault="00C44F46">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8C61F5" w14:paraId="79081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B4F82"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C60A8A"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F2194" w14:textId="77777777" w:rsidR="008C61F5" w:rsidRDefault="00C44F46">
            <w:pPr>
              <w:pStyle w:val="ProductList-TableBody"/>
            </w:pPr>
            <w:r>
              <w:rPr>
                <w:color w:val="404040"/>
              </w:rPr>
              <w:t>Tõrkesiirdeõigused: pole kohaldatav</w:t>
            </w:r>
          </w:p>
        </w:tc>
      </w:tr>
      <w:tr w:rsidR="008C61F5" w14:paraId="617F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02A0"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79B7ED5"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6886" w14:textId="77777777" w:rsidR="008C61F5" w:rsidRDefault="00C44F46">
            <w:pPr>
              <w:pStyle w:val="ProductList-TableBody"/>
            </w:pPr>
            <w:r>
              <w:rPr>
                <w:color w:val="404040"/>
              </w:rPr>
              <w:t>Rändlusõigused: pole kohaldatav</w:t>
            </w:r>
          </w:p>
        </w:tc>
      </w:tr>
      <w:tr w:rsidR="008C61F5" w14:paraId="47A2061C" w14:textId="77777777">
        <w:tc>
          <w:tcPr>
            <w:tcW w:w="4040" w:type="dxa"/>
            <w:tcBorders>
              <w:top w:val="single" w:sz="4" w:space="0" w:color="000000"/>
              <w:left w:val="single" w:sz="4" w:space="0" w:color="000000"/>
              <w:bottom w:val="single" w:sz="4" w:space="0" w:color="000000"/>
              <w:right w:val="single" w:sz="4" w:space="0" w:color="000000"/>
            </w:tcBorders>
          </w:tcPr>
          <w:p w14:paraId="7F7DB089" w14:textId="77777777" w:rsidR="008C61F5" w:rsidRDefault="00C44F46">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3EA85B0" w14:textId="77777777" w:rsidR="008C61F5" w:rsidRDefault="00C44F4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659D" w14:textId="77777777" w:rsidR="008C61F5" w:rsidRDefault="008C61F5">
            <w:pPr>
              <w:pStyle w:val="ProductList-TableBody"/>
            </w:pPr>
          </w:p>
        </w:tc>
      </w:tr>
    </w:tbl>
    <w:p w14:paraId="2DD1445A" w14:textId="77777777" w:rsidR="008C61F5" w:rsidRDefault="008C61F5">
      <w:pPr>
        <w:pStyle w:val="ProductList-Body"/>
      </w:pPr>
    </w:p>
    <w:p w14:paraId="503804EA" w14:textId="77777777" w:rsidR="008C61F5" w:rsidRDefault="00C44F46">
      <w:pPr>
        <w:pStyle w:val="ProductList-ClauseHeading"/>
        <w:outlineLvl w:val="3"/>
      </w:pPr>
      <w:r>
        <w:t>4.1 Windows Serveri jaoks ette nähtud Microsoft Azure’i hübriidkeskkonna eelis</w:t>
      </w:r>
    </w:p>
    <w:p w14:paraId="10216525" w14:textId="77777777" w:rsidR="008C61F5" w:rsidRDefault="00C44F4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6C31F1A3" w14:textId="77777777" w:rsidR="008C61F5" w:rsidRDefault="008C61F5">
      <w:pPr>
        <w:pStyle w:val="ProductList-Body"/>
      </w:pPr>
    </w:p>
    <w:p w14:paraId="530FF911" w14:textId="77777777" w:rsidR="008C61F5" w:rsidRDefault="00C44F46">
      <w:pPr>
        <w:pStyle w:val="ProductList-ClauseHeading"/>
        <w:outlineLvl w:val="3"/>
      </w:pPr>
      <w:r>
        <w:t>4.2 Poolaastapõhise värskenduskanali väljaanded</w:t>
      </w:r>
    </w:p>
    <w:p w14:paraId="26D2EEF3" w14:textId="77777777" w:rsidR="008C61F5" w:rsidRDefault="00C44F4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052597BA" w14:textId="77777777" w:rsidR="008C61F5" w:rsidRDefault="008C61F5">
      <w:pPr>
        <w:pStyle w:val="ProductList-Body"/>
      </w:pPr>
    </w:p>
    <w:p w14:paraId="0E3A7DEF" w14:textId="77777777" w:rsidR="008C61F5" w:rsidRDefault="00C44F46">
      <w:pPr>
        <w:pStyle w:val="ProductList-ClauseHeading"/>
        <w:outlineLvl w:val="3"/>
      </w:pPr>
      <w:r>
        <w:t>4.3 System Center Configuration Manageri praeguse haru õigused</w:t>
      </w:r>
    </w:p>
    <w:p w14:paraId="74FDF89C" w14:textId="77777777" w:rsidR="008C61F5" w:rsidRDefault="00C44F4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4E37811E" w14:textId="77777777" w:rsidR="008C61F5" w:rsidRDefault="008C61F5">
      <w:pPr>
        <w:pStyle w:val="ProductList-Body"/>
      </w:pPr>
    </w:p>
    <w:p w14:paraId="42612CE5" w14:textId="77777777" w:rsidR="008C61F5" w:rsidRDefault="00C44F46">
      <w:pPr>
        <w:pStyle w:val="ProductList-ClauseHeading"/>
        <w:outlineLvl w:val="3"/>
      </w:pPr>
      <w:r>
        <w:t>4.4 Tarkvaratagatise õigused ja eelised abonementlitsentsidele</w:t>
      </w:r>
    </w:p>
    <w:p w14:paraId="25043498" w14:textId="77777777" w:rsidR="008C61F5" w:rsidRDefault="00C44F46">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D62782C" w14:textId="77777777" w:rsidR="008C61F5" w:rsidRDefault="008C61F5">
      <w:pPr>
        <w:pStyle w:val="ProductList-Body"/>
      </w:pPr>
    </w:p>
    <w:p w14:paraId="35A8F85E" w14:textId="77777777" w:rsidR="008C61F5" w:rsidRDefault="00C44F46">
      <w:pPr>
        <w:pStyle w:val="ProductList-ClauseHeading"/>
        <w:outlineLvl w:val="3"/>
      </w:pPr>
      <w:r>
        <w:t>4.5 Server and Cloud Enrollment (SCE) – õigus hallata OSE-sid Microsoft Azure’is CIS Suite’i litsentside alusel</w:t>
      </w:r>
    </w:p>
    <w:p w14:paraId="2E4CF375" w14:textId="77777777" w:rsidR="008C61F5" w:rsidRDefault="00C44F46">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5924AA04" w14:textId="77777777" w:rsidR="008C61F5" w:rsidRDefault="00C44F46">
      <w:pPr>
        <w:pStyle w:val="ProductList-Body"/>
        <w:ind w:left="720"/>
      </w:pPr>
      <w:r>
        <w:t>• Windows Serveri virtuaalarvuti eksemplarid (kaasa arvatud Azure HUB-i abil juurutatud eksemplarid)</w:t>
      </w:r>
    </w:p>
    <w:p w14:paraId="6E9B4579" w14:textId="77777777" w:rsidR="008C61F5" w:rsidRDefault="00C44F46">
      <w:pPr>
        <w:pStyle w:val="ProductList-Body"/>
        <w:ind w:left="720"/>
      </w:pPr>
      <w:r>
        <w:t>• Pilveteenuste eksemplarid (veebi ja töötaja roll)</w:t>
      </w:r>
    </w:p>
    <w:p w14:paraId="55C533FC" w14:textId="77777777" w:rsidR="008C61F5" w:rsidRDefault="00C44F46">
      <w:pPr>
        <w:pStyle w:val="ProductList-Body"/>
        <w:ind w:left="720"/>
      </w:pPr>
      <w:r>
        <w:t>• Salvestuskontod</w:t>
      </w:r>
    </w:p>
    <w:p w14:paraId="09681C4C" w14:textId="77777777" w:rsidR="008C61F5" w:rsidRDefault="00C44F46">
      <w:pPr>
        <w:pStyle w:val="ProductList-Body"/>
        <w:ind w:left="720"/>
      </w:pPr>
      <w:r>
        <w:t>• SQL-andmebaasid</w:t>
      </w:r>
    </w:p>
    <w:p w14:paraId="7A12499A" w14:textId="77777777" w:rsidR="008C61F5" w:rsidRDefault="00C44F46">
      <w:pPr>
        <w:pStyle w:val="ProductList-Body"/>
        <w:ind w:left="720"/>
      </w:pPr>
      <w:r>
        <w:t>• Veebisaitide eksemplarid</w:t>
      </w:r>
    </w:p>
    <w:p w14:paraId="2A9E896A" w14:textId="77777777" w:rsidR="008C61F5" w:rsidRDefault="008C61F5">
      <w:pPr>
        <w:pStyle w:val="ProductList-Body"/>
      </w:pPr>
    </w:p>
    <w:p w14:paraId="1F0A73B6" w14:textId="77777777" w:rsidR="008C61F5" w:rsidRDefault="00C44F46">
      <w:pPr>
        <w:pStyle w:val="ProductList-ClauseHeading"/>
        <w:outlineLvl w:val="3"/>
      </w:pPr>
      <w:r>
        <w:lastRenderedPageBreak/>
        <w:t>4.6 Tarkvarakindlustuse uuendamise pakkumine Windows Serveri ja System Centeri jaoks</w:t>
      </w:r>
    </w:p>
    <w:p w14:paraId="6F05DC8A" w14:textId="77777777" w:rsidR="008C61F5" w:rsidRDefault="00C44F46">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8C61F5" w14:paraId="2B3C7A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A88A7" w14:textId="77777777" w:rsidR="008C61F5" w:rsidRDefault="00C44F46">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894583" w14:textId="77777777" w:rsidR="008C61F5" w:rsidRDefault="00C44F46">
            <w:pPr>
              <w:pStyle w:val="ProductList-TableBody"/>
            </w:pPr>
            <w:r>
              <w:rPr>
                <w:color w:val="FFFFFF"/>
              </w:rPr>
              <w:t>Veerg B</w:t>
            </w:r>
          </w:p>
        </w:tc>
      </w:tr>
      <w:tr w:rsidR="008C61F5" w14:paraId="3AB32812" w14:textId="77777777">
        <w:tc>
          <w:tcPr>
            <w:tcW w:w="6120" w:type="dxa"/>
            <w:tcBorders>
              <w:top w:val="single" w:sz="4" w:space="0" w:color="000000"/>
              <w:left w:val="single" w:sz="4" w:space="0" w:color="000000"/>
              <w:bottom w:val="single" w:sz="4" w:space="0" w:color="000000"/>
              <w:right w:val="single" w:sz="4" w:space="0" w:color="000000"/>
            </w:tcBorders>
          </w:tcPr>
          <w:p w14:paraId="4A23E951" w14:textId="77777777" w:rsidR="008C61F5" w:rsidRDefault="00C44F46">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AAE07" w14:textId="77777777" w:rsidR="008C61F5" w:rsidRDefault="00C44F46">
            <w:pPr>
              <w:pStyle w:val="ProductList-TableBody"/>
            </w:pPr>
            <w:r>
              <w:t>Core Infrastructure Server Suite Standard (2 paketist koosnev põhilitsents)</w:t>
            </w:r>
          </w:p>
        </w:tc>
      </w:tr>
      <w:tr w:rsidR="008C61F5" w14:paraId="69203925" w14:textId="77777777">
        <w:tc>
          <w:tcPr>
            <w:tcW w:w="6120" w:type="dxa"/>
            <w:tcBorders>
              <w:top w:val="single" w:sz="4" w:space="0" w:color="000000"/>
              <w:left w:val="single" w:sz="4" w:space="0" w:color="000000"/>
              <w:bottom w:val="single" w:sz="4" w:space="0" w:color="000000"/>
              <w:right w:val="single" w:sz="4" w:space="0" w:color="000000"/>
            </w:tcBorders>
          </w:tcPr>
          <w:p w14:paraId="0615191A" w14:textId="77777777" w:rsidR="008C61F5" w:rsidRDefault="00C44F46">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0B6C3" w14:textId="77777777" w:rsidR="008C61F5" w:rsidRDefault="00C44F46">
            <w:pPr>
              <w:pStyle w:val="ProductList-TableBody"/>
            </w:pPr>
            <w:r>
              <w:t>Core Infrastructure Server Suite Datacenter (2 paketist koosnev põhilitsents)</w:t>
            </w:r>
          </w:p>
        </w:tc>
      </w:tr>
    </w:tbl>
    <w:p w14:paraId="143D2646" w14:textId="77777777" w:rsidR="008C61F5" w:rsidRDefault="00C44F46">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08F1F92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0F11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F85E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D505686" w14:textId="77777777" w:rsidR="008C61F5" w:rsidRDefault="008C61F5">
      <w:pPr>
        <w:pStyle w:val="ProductList-Body"/>
      </w:pPr>
    </w:p>
    <w:p w14:paraId="5E13FAB1" w14:textId="77777777" w:rsidR="008C61F5" w:rsidRDefault="00C44F46">
      <w:pPr>
        <w:pStyle w:val="ProductList-Offering1HeadingNoBorder"/>
        <w:outlineLvl w:val="1"/>
      </w:pPr>
      <w:bookmarkStart w:id="66" w:name="_Sec862"/>
      <w:r>
        <w:t>Forefront</w:t>
      </w:r>
      <w:bookmarkEnd w:id="66"/>
      <w:r>
        <w:fldChar w:fldCharType="begin"/>
      </w:r>
      <w:r>
        <w:instrText xml:space="preserve"> TC "</w:instrText>
      </w:r>
      <w:bookmarkStart w:id="67" w:name="_Toc25929993"/>
      <w:r>
        <w:instrText>Forefront</w:instrText>
      </w:r>
      <w:bookmarkEnd w:id="67"/>
      <w:r>
        <w:instrText>" \l 2</w:instrText>
      </w:r>
      <w:r>
        <w:fldChar w:fldCharType="end"/>
      </w:r>
    </w:p>
    <w:p w14:paraId="3F8531FE" w14:textId="77777777" w:rsidR="008C61F5" w:rsidRDefault="00C44F46">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61F5" w14:paraId="16F33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BA101"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AB5C"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B5FA"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EB39"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B46A"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FDA7"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E3E1"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2461"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579C"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C241"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8158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AD99D4"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0CE0DC62" w14:textId="77777777">
        <w:tc>
          <w:tcPr>
            <w:tcW w:w="4160" w:type="dxa"/>
            <w:tcBorders>
              <w:top w:val="single" w:sz="6" w:space="0" w:color="FFFFFF"/>
              <w:left w:val="none" w:sz="4" w:space="0" w:color="BFBFBF"/>
              <w:bottom w:val="none" w:sz="4" w:space="0" w:color="BFBFBF"/>
              <w:right w:val="none" w:sz="4" w:space="0" w:color="6E6E6E"/>
            </w:tcBorders>
          </w:tcPr>
          <w:p w14:paraId="0C2D1DD2" w14:textId="77777777" w:rsidR="008C61F5" w:rsidRDefault="00C44F4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DDA854" w14:textId="77777777" w:rsidR="008C61F5" w:rsidRDefault="00C44F4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8F6A59" w14:textId="77777777" w:rsidR="008C61F5" w:rsidRDefault="00C44F4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EF84EB" w14:textId="77777777" w:rsidR="008C61F5" w:rsidRDefault="00C44F4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CAE1C5" w14:textId="77777777" w:rsidR="008C61F5" w:rsidRDefault="00C44F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177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DBF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55B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E5C5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8B11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CB5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146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736615" w14:textId="77777777" w:rsidR="008C61F5" w:rsidRDefault="00C44F46">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8C61F5" w14:paraId="1BAB3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FFC3C"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1C6403"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953D" w14:textId="77777777" w:rsidR="008C61F5" w:rsidRDefault="00C44F46">
            <w:pPr>
              <w:pStyle w:val="ProductList-TableBody"/>
            </w:pPr>
            <w:r>
              <w:rPr>
                <w:color w:val="404040"/>
              </w:rPr>
              <w:t>Madalama taseme väljaanded: pole kohaldatav</w:t>
            </w:r>
          </w:p>
        </w:tc>
      </w:tr>
      <w:tr w:rsidR="008C61F5" w14:paraId="6BA3F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16CD"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709F"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7993571"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67EB0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0765"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7301"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A184" w14:textId="77777777" w:rsidR="008C61F5" w:rsidRDefault="00C44F46">
            <w:pPr>
              <w:pStyle w:val="ProductList-TableBody"/>
            </w:pPr>
            <w:r>
              <w:rPr>
                <w:color w:val="404040"/>
              </w:rPr>
              <w:t>Vähendamiseks sobilik: pole kohaldatav</w:t>
            </w:r>
          </w:p>
        </w:tc>
      </w:tr>
      <w:tr w:rsidR="008C61F5" w14:paraId="2D931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49B3"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299F"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B18C" w14:textId="77777777" w:rsidR="008C61F5" w:rsidRDefault="00C44F46">
            <w:pPr>
              <w:pStyle w:val="ProductList-TableBody"/>
            </w:pPr>
            <w:r>
              <w:rPr>
                <w:color w:val="404040"/>
              </w:rPr>
              <w:t>Koguse suurendamiseks sobilik: pole kohaldatav</w:t>
            </w:r>
          </w:p>
        </w:tc>
      </w:tr>
      <w:tr w:rsidR="008C61F5" w14:paraId="49109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2EA1"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CC5A"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67E6" w14:textId="77777777" w:rsidR="008C61F5" w:rsidRDefault="008C61F5">
            <w:pPr>
              <w:pStyle w:val="ProductList-TableBody"/>
            </w:pPr>
          </w:p>
        </w:tc>
      </w:tr>
    </w:tbl>
    <w:p w14:paraId="1C4FE2F8" w14:textId="77777777" w:rsidR="008C61F5" w:rsidRDefault="008C61F5">
      <w:pPr>
        <w:pStyle w:val="ProductList-Body"/>
      </w:pPr>
    </w:p>
    <w:p w14:paraId="3FC3037C" w14:textId="77777777" w:rsidR="008C61F5" w:rsidRDefault="00C44F46">
      <w:pPr>
        <w:pStyle w:val="ProductList-ClauseHeading"/>
        <w:outlineLvl w:val="3"/>
      </w:pPr>
      <w:r>
        <w:t>2.1 Forefront Identity Manager 2010 – Windows Live Edition</w:t>
      </w:r>
    </w:p>
    <w:p w14:paraId="37697926" w14:textId="77777777" w:rsidR="008C61F5" w:rsidRDefault="00C44F46">
      <w:pPr>
        <w:pStyle w:val="ProductList-Body"/>
      </w:pPr>
      <w:r>
        <w:t>Forefront Identity Manager 2010 – Windows Live Edition on Identity Lifecycle Manager 2007 – Windows Live Editioni järgmine versioon</w:t>
      </w:r>
    </w:p>
    <w:p w14:paraId="64597D1F" w14:textId="77777777" w:rsidR="008C61F5" w:rsidRDefault="00C44F46">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8C61F5" w14:paraId="37C12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1F1B1"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2941EE91"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69ED4B"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C61F5" w14:paraId="4A2EB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F129"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6119"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E68F" w14:textId="77777777" w:rsidR="008C61F5" w:rsidRDefault="00C44F46">
            <w:pPr>
              <w:pStyle w:val="ProductList-TableBody"/>
            </w:pPr>
            <w:r>
              <w:rPr>
                <w:color w:val="404040"/>
              </w:rPr>
              <w:t>Kaasatud tehnoloogiad: pole kohaldatav</w:t>
            </w:r>
          </w:p>
        </w:tc>
      </w:tr>
      <w:tr w:rsidR="008C61F5" w14:paraId="4EFC1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92E5"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563A"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AC70" w14:textId="77777777" w:rsidR="008C61F5" w:rsidRDefault="008C61F5">
            <w:pPr>
              <w:pStyle w:val="ProductList-TableBody"/>
            </w:pPr>
          </w:p>
        </w:tc>
      </w:tr>
    </w:tbl>
    <w:p w14:paraId="37D0225D" w14:textId="77777777" w:rsidR="008C61F5" w:rsidRDefault="008C61F5">
      <w:pPr>
        <w:pStyle w:val="ProductList-Body"/>
      </w:pPr>
    </w:p>
    <w:p w14:paraId="46C32319" w14:textId="77777777" w:rsidR="008C61F5" w:rsidRDefault="00C44F46">
      <w:pPr>
        <w:pStyle w:val="ProductList-ClauseHeading"/>
        <w:outlineLvl w:val="3"/>
      </w:pPr>
      <w:r>
        <w:t>3.1 Identiteediandmete importimine: Forefront Identity Manager 2010 R2 Windows Live Edition</w:t>
      </w:r>
    </w:p>
    <w:p w14:paraId="472663B4" w14:textId="77777777" w:rsidR="008C61F5" w:rsidRDefault="00C44F46">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6CBC044" w14:textId="77777777" w:rsidR="008C61F5" w:rsidRDefault="008C61F5">
      <w:pPr>
        <w:pStyle w:val="ProductList-Body"/>
      </w:pPr>
    </w:p>
    <w:p w14:paraId="719BBC4E" w14:textId="77777777" w:rsidR="008C61F5" w:rsidRDefault="00C44F46">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8C61F5" w14:paraId="42859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3E0BD" w14:textId="77777777" w:rsidR="008C61F5" w:rsidRDefault="00C44F4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A219BCA"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6241DD" w14:textId="77777777" w:rsidR="008C61F5" w:rsidRDefault="008C61F5">
            <w:pPr>
              <w:pStyle w:val="ProductList-TableBody"/>
            </w:pPr>
          </w:p>
        </w:tc>
      </w:tr>
    </w:tbl>
    <w:p w14:paraId="1B2F4D5C" w14:textId="77777777" w:rsidR="008C61F5" w:rsidRDefault="00C44F46">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8C61F5" w14:paraId="149E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772AE"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72FCA"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1232A" w14:textId="77777777" w:rsidR="008C61F5" w:rsidRDefault="00C44F46">
            <w:pPr>
              <w:pStyle w:val="ProductList-TableBody"/>
            </w:pPr>
            <w:r>
              <w:rPr>
                <w:color w:val="404040"/>
              </w:rPr>
              <w:t>Tõrkesiirdeõigused: pole kohaldatav</w:t>
            </w:r>
          </w:p>
        </w:tc>
      </w:tr>
      <w:tr w:rsidR="008C61F5" w14:paraId="6ED41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28CB"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B41C"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7123" w14:textId="77777777" w:rsidR="008C61F5" w:rsidRDefault="00C44F46">
            <w:pPr>
              <w:pStyle w:val="ProductList-TableBody"/>
            </w:pPr>
            <w:r>
              <w:rPr>
                <w:color w:val="404040"/>
              </w:rPr>
              <w:t>Rändlusõigused: pole kohaldatav</w:t>
            </w:r>
          </w:p>
        </w:tc>
      </w:tr>
      <w:tr w:rsidR="008C61F5" w14:paraId="4650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EA97"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76B4"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94AF" w14:textId="77777777" w:rsidR="008C61F5" w:rsidRDefault="008C61F5">
            <w:pPr>
              <w:pStyle w:val="ProductList-TableBody"/>
            </w:pPr>
          </w:p>
        </w:tc>
      </w:tr>
    </w:tbl>
    <w:p w14:paraId="23FDAADC"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09F3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06C7F"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6CBC946" w14:textId="77777777" w:rsidR="008C61F5" w:rsidRDefault="008C61F5">
      <w:pPr>
        <w:pStyle w:val="ProductList-Body"/>
      </w:pPr>
    </w:p>
    <w:p w14:paraId="22F54C29" w14:textId="77777777" w:rsidR="008C61F5" w:rsidRDefault="00C44F46">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25929994"/>
      <w:r>
        <w:instrText>Microsoft Dynamics 365, asutusesisene</w:instrText>
      </w:r>
      <w:bookmarkEnd w:id="73"/>
      <w:r>
        <w:instrText>" \l 2</w:instrText>
      </w:r>
      <w:r>
        <w:fldChar w:fldCharType="end"/>
      </w:r>
    </w:p>
    <w:p w14:paraId="3777908B" w14:textId="77777777" w:rsidR="008C61F5" w:rsidRDefault="00C44F46">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61F5" w14:paraId="28A67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10190"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955B"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85B2"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E776"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85FC"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518D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7F475"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176D"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9227"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CF0B"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89A1"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3948B"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62F7021D" w14:textId="77777777">
        <w:tc>
          <w:tcPr>
            <w:tcW w:w="4160" w:type="dxa"/>
            <w:tcBorders>
              <w:top w:val="single" w:sz="6" w:space="0" w:color="FFFFFF"/>
              <w:left w:val="none" w:sz="4" w:space="0" w:color="6E6E6E"/>
              <w:bottom w:val="dashed" w:sz="4" w:space="0" w:color="BFBFBF"/>
              <w:right w:val="none" w:sz="4" w:space="0" w:color="6E6E6E"/>
            </w:tcBorders>
          </w:tcPr>
          <w:p w14:paraId="14E4A5BA" w14:textId="77777777" w:rsidR="008C61F5" w:rsidRDefault="00C44F46">
            <w:pPr>
              <w:pStyle w:val="ProductList-TableBody"/>
            </w:pPr>
            <w:r>
              <w:lastRenderedPageBreak/>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22B680AD" w14:textId="77777777" w:rsidR="008C61F5" w:rsidRDefault="00C44F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7337DA"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27938"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116B5"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14E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417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A63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24A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2B7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ABE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B84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6F58319A" w14:textId="77777777">
        <w:tc>
          <w:tcPr>
            <w:tcW w:w="4160" w:type="dxa"/>
            <w:tcBorders>
              <w:top w:val="dashed" w:sz="4" w:space="0" w:color="BFBFBF"/>
              <w:left w:val="none" w:sz="4" w:space="0" w:color="6E6E6E"/>
              <w:bottom w:val="dashed" w:sz="4" w:space="0" w:color="BFBFBF"/>
              <w:right w:val="none" w:sz="4" w:space="0" w:color="6E6E6E"/>
            </w:tcBorders>
          </w:tcPr>
          <w:p w14:paraId="39190FD1" w14:textId="77777777" w:rsidR="008C61F5" w:rsidRDefault="00C44F46">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11809ED8"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5A76C0"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A52A8"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1C5A2" w14:textId="77777777" w:rsidR="008C61F5" w:rsidRDefault="00C44F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A015"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235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898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5C8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A33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DAA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6EB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02A39E3E" w14:textId="77777777">
        <w:tc>
          <w:tcPr>
            <w:tcW w:w="4160" w:type="dxa"/>
            <w:tcBorders>
              <w:top w:val="dashed" w:sz="4" w:space="0" w:color="BFBFBF"/>
              <w:left w:val="none" w:sz="4" w:space="0" w:color="6E6E6E"/>
              <w:bottom w:val="dashed" w:sz="4" w:space="0" w:color="9F9F9F"/>
              <w:right w:val="none" w:sz="4" w:space="0" w:color="6E6E6E"/>
            </w:tcBorders>
          </w:tcPr>
          <w:p w14:paraId="2573D9F5" w14:textId="77777777" w:rsidR="008C61F5" w:rsidRDefault="00C44F46">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687D4CF7" w14:textId="77777777" w:rsidR="008C61F5" w:rsidRDefault="00C44F4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9FE8C14"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50A7C5"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240F581"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0D8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190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471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EDA7"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0C6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215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AA6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58E85E42" w14:textId="77777777">
        <w:tc>
          <w:tcPr>
            <w:tcW w:w="4160" w:type="dxa"/>
            <w:tcBorders>
              <w:top w:val="dashed" w:sz="4" w:space="0" w:color="9F9F9F"/>
              <w:left w:val="none" w:sz="4" w:space="0" w:color="6E6E6E"/>
              <w:bottom w:val="dashed" w:sz="4" w:space="0" w:color="BFBFBF"/>
              <w:right w:val="none" w:sz="4" w:space="0" w:color="6E6E6E"/>
            </w:tcBorders>
          </w:tcPr>
          <w:p w14:paraId="59FA5C48" w14:textId="77777777" w:rsidR="008C61F5" w:rsidRDefault="00C44F46">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4B312FE" w14:textId="77777777" w:rsidR="008C61F5" w:rsidRDefault="00C44F4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EC8D24" w14:textId="77777777" w:rsidR="008C61F5" w:rsidRDefault="00C44F4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EF6316" w14:textId="77777777" w:rsidR="008C61F5" w:rsidRDefault="008C61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B927F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35C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12D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E1F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BE59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034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0C01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EB6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44E31CC5" w14:textId="77777777">
        <w:tc>
          <w:tcPr>
            <w:tcW w:w="4160" w:type="dxa"/>
            <w:tcBorders>
              <w:top w:val="dashed" w:sz="4" w:space="0" w:color="BFBFBF"/>
              <w:left w:val="none" w:sz="4" w:space="0" w:color="6E6E6E"/>
              <w:bottom w:val="dashed" w:sz="4" w:space="0" w:color="BFBFBF"/>
              <w:right w:val="none" w:sz="4" w:space="0" w:color="6E6E6E"/>
            </w:tcBorders>
          </w:tcPr>
          <w:p w14:paraId="6574E384" w14:textId="77777777" w:rsidR="008C61F5" w:rsidRDefault="00C44F46">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50491B1D" w14:textId="77777777" w:rsidR="008C61F5" w:rsidRDefault="00C44F4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A21169" w14:textId="77777777" w:rsidR="008C61F5" w:rsidRDefault="00C44F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82B5DF"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8805D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4DD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170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A8D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CBA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77E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19A7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380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C430677" w14:textId="77777777">
        <w:tc>
          <w:tcPr>
            <w:tcW w:w="4160" w:type="dxa"/>
            <w:tcBorders>
              <w:top w:val="dashed" w:sz="4" w:space="0" w:color="BFBFBF"/>
              <w:left w:val="none" w:sz="4" w:space="0" w:color="6E6E6E"/>
              <w:bottom w:val="dashed" w:sz="4" w:space="0" w:color="BFBFBF"/>
              <w:right w:val="none" w:sz="4" w:space="0" w:color="6E6E6E"/>
            </w:tcBorders>
          </w:tcPr>
          <w:p w14:paraId="57D3876F" w14:textId="77777777" w:rsidR="008C61F5" w:rsidRDefault="00C44F46">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68FF8D4E" w14:textId="77777777" w:rsidR="008C61F5" w:rsidRDefault="00C44F4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DCDD54" w14:textId="77777777" w:rsidR="008C61F5" w:rsidRDefault="00C44F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2399E2"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3600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8A3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5D4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3C7E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8077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217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A9A8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5E8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084D2083" w14:textId="77777777">
        <w:tc>
          <w:tcPr>
            <w:tcW w:w="4160" w:type="dxa"/>
            <w:tcBorders>
              <w:top w:val="dashed" w:sz="4" w:space="0" w:color="BFBFBF"/>
              <w:left w:val="none" w:sz="4" w:space="0" w:color="6E6E6E"/>
              <w:bottom w:val="none" w:sz="4" w:space="0" w:color="BFBFBF"/>
              <w:right w:val="none" w:sz="4" w:space="0" w:color="6E6E6E"/>
            </w:tcBorders>
          </w:tcPr>
          <w:p w14:paraId="525BC265" w14:textId="77777777" w:rsidR="008C61F5" w:rsidRDefault="00C44F46">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D7B41" w14:textId="77777777" w:rsidR="008C61F5" w:rsidRDefault="00C44F4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2AE28EE" w14:textId="77777777" w:rsidR="008C61F5" w:rsidRDefault="00C44F4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E6514C5"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DA890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CBF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9082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B24F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408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3DB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D5A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D7B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1E4FF55" w14:textId="77777777" w:rsidR="008C61F5" w:rsidRDefault="00C44F46">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8C61F5" w14:paraId="298D7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42D22"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E42F3F"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538B7" w14:textId="77777777" w:rsidR="008C61F5" w:rsidRDefault="00C44F46">
            <w:pPr>
              <w:pStyle w:val="ProductList-TableBody"/>
            </w:pPr>
            <w:r>
              <w:rPr>
                <w:color w:val="404040"/>
              </w:rPr>
              <w:t>Madalama taseme väljaanded: pole kohaldatav</w:t>
            </w:r>
          </w:p>
        </w:tc>
      </w:tr>
      <w:tr w:rsidR="008C61F5" w14:paraId="296F3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1FED"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9C1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C1143"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EECF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831C"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93A7"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3647" w14:textId="77777777" w:rsidR="008C61F5" w:rsidRDefault="00C44F46">
            <w:pPr>
              <w:pStyle w:val="ProductList-TableBody"/>
            </w:pPr>
            <w:r>
              <w:rPr>
                <w:color w:val="404040"/>
              </w:rPr>
              <w:t>Vähendamiseks sobilik: pole kohaldatav</w:t>
            </w:r>
          </w:p>
        </w:tc>
      </w:tr>
      <w:tr w:rsidR="008C61F5" w14:paraId="0ABB8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8918"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2280"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7EF6" w14:textId="77777777" w:rsidR="008C61F5" w:rsidRDefault="00C44F46">
            <w:pPr>
              <w:pStyle w:val="ProductList-TableBody"/>
            </w:pPr>
            <w:r>
              <w:rPr>
                <w:color w:val="404040"/>
              </w:rPr>
              <w:t>Koguse suurendamiseks sobilik: pole kohaldatav</w:t>
            </w:r>
          </w:p>
        </w:tc>
      </w:tr>
      <w:tr w:rsidR="008C61F5" w14:paraId="60719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E049"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36A5"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47E2" w14:textId="77777777" w:rsidR="008C61F5" w:rsidRDefault="008C61F5">
            <w:pPr>
              <w:pStyle w:val="ProductList-TableBody"/>
            </w:pPr>
          </w:p>
        </w:tc>
      </w:tr>
    </w:tbl>
    <w:p w14:paraId="7FDB50A6" w14:textId="77777777" w:rsidR="008C61F5" w:rsidRDefault="00C44F46">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8C61F5" w14:paraId="5D953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1E053"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1F798E9"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2B1E46E"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419BDED6" w14:textId="77777777">
        <w:tc>
          <w:tcPr>
            <w:tcW w:w="4040" w:type="dxa"/>
            <w:tcBorders>
              <w:top w:val="single" w:sz="4" w:space="0" w:color="000000"/>
              <w:left w:val="single" w:sz="4" w:space="0" w:color="000000"/>
              <w:bottom w:val="single" w:sz="4" w:space="0" w:color="000000"/>
              <w:right w:val="single" w:sz="4" w:space="0" w:color="000000"/>
            </w:tcBorders>
          </w:tcPr>
          <w:p w14:paraId="41348F55"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86B78F0"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467B" w14:textId="77777777" w:rsidR="008C61F5" w:rsidRDefault="00C44F46">
            <w:pPr>
              <w:pStyle w:val="ProductList-TableBody"/>
            </w:pPr>
            <w:r>
              <w:rPr>
                <w:color w:val="404040"/>
              </w:rPr>
              <w:t>Kaasatud tehnoloogiad: pole kohaldatav</w:t>
            </w:r>
          </w:p>
        </w:tc>
      </w:tr>
      <w:tr w:rsidR="008C61F5" w14:paraId="6BF528D1" w14:textId="77777777">
        <w:tc>
          <w:tcPr>
            <w:tcW w:w="4040" w:type="dxa"/>
            <w:tcBorders>
              <w:top w:val="single" w:sz="4" w:space="0" w:color="000000"/>
              <w:left w:val="single" w:sz="4" w:space="0" w:color="000000"/>
              <w:bottom w:val="single" w:sz="4" w:space="0" w:color="000000"/>
              <w:right w:val="single" w:sz="4" w:space="0" w:color="000000"/>
            </w:tcBorders>
          </w:tcPr>
          <w:p w14:paraId="13C07EDA"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3322"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7332" w14:textId="77777777" w:rsidR="008C61F5" w:rsidRDefault="008C61F5">
            <w:pPr>
              <w:pStyle w:val="ProductList-TableBody"/>
            </w:pPr>
          </w:p>
        </w:tc>
      </w:tr>
    </w:tbl>
    <w:p w14:paraId="372BCA18" w14:textId="77777777" w:rsidR="008C61F5" w:rsidRDefault="008C61F5">
      <w:pPr>
        <w:pStyle w:val="ProductList-Body"/>
      </w:pPr>
    </w:p>
    <w:p w14:paraId="25F4D16A" w14:textId="77777777" w:rsidR="008C61F5" w:rsidRDefault="00C44F46">
      <w:pPr>
        <w:pStyle w:val="ProductList-ClauseHeading"/>
        <w:outlineLvl w:val="3"/>
      </w:pPr>
      <w:r>
        <w:t>3.1 Dynamics 365 Team Membersi asutusesisese CAL-iga juurdepääs serveritarkvarale</w:t>
      </w:r>
    </w:p>
    <w:p w14:paraId="3C12890E" w14:textId="77777777" w:rsidR="008C61F5" w:rsidRDefault="00C44F46">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8C61F5" w14:paraId="3488C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0A4BF" w14:textId="77777777" w:rsidR="008C61F5" w:rsidRDefault="00C44F4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55CF1E1" w14:textId="77777777" w:rsidR="008C61F5" w:rsidRDefault="00C44F46">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49B80AF2" w14:textId="77777777" w:rsidR="008C61F5" w:rsidRDefault="00C44F46">
            <w:pPr>
              <w:pStyle w:val="ProductList-TableBody"/>
            </w:pPr>
            <w:r>
              <w:t>Dynamics 365 Team Members</w:t>
            </w:r>
            <w:r>
              <w:fldChar w:fldCharType="begin"/>
            </w:r>
            <w:r>
              <w:instrText xml:space="preserve"> XE "Dynamics 365 Team Members" </w:instrText>
            </w:r>
            <w:r>
              <w:fldChar w:fldCharType="end"/>
            </w:r>
            <w:r>
              <w:t xml:space="preserve"> (kasutaja AL)</w:t>
            </w:r>
          </w:p>
        </w:tc>
      </w:tr>
    </w:tbl>
    <w:p w14:paraId="7E5373B8" w14:textId="77777777" w:rsidR="008C61F5" w:rsidRDefault="008C61F5">
      <w:pPr>
        <w:pStyle w:val="ProductList-Body"/>
      </w:pPr>
    </w:p>
    <w:p w14:paraId="628B5F5D" w14:textId="77777777" w:rsidR="008C61F5" w:rsidRDefault="00C44F46">
      <w:pPr>
        <w:pStyle w:val="ProductList-ClauseHeading"/>
        <w:outlineLvl w:val="3"/>
      </w:pPr>
      <w:r>
        <w:t>3.2 Dynamics 365 Salesi asutusesisese CAL-iga juurdepääs serveritarkvarale</w:t>
      </w:r>
    </w:p>
    <w:p w14:paraId="17D66700" w14:textId="77777777" w:rsidR="008C61F5" w:rsidRDefault="00C44F46">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8C61F5" w14:paraId="50455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A3A47" w14:textId="77777777" w:rsidR="008C61F5" w:rsidRDefault="00C44F4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FDA7003" w14:textId="77777777" w:rsidR="008C61F5" w:rsidRDefault="00C44F46">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A080219" w14:textId="77777777" w:rsidR="008C61F5" w:rsidRDefault="00C44F46">
            <w:pPr>
              <w:pStyle w:val="ProductList-TableBody"/>
            </w:pPr>
            <w:r>
              <w:t>Dynamics 365 Sales</w:t>
            </w:r>
            <w:r>
              <w:fldChar w:fldCharType="begin"/>
            </w:r>
            <w:r>
              <w:instrText xml:space="preserve"> XE "Dynamics 365 Sales" </w:instrText>
            </w:r>
            <w:r>
              <w:fldChar w:fldCharType="end"/>
            </w:r>
            <w:r>
              <w:t xml:space="preserve"> (kasutaja AL)</w:t>
            </w:r>
          </w:p>
        </w:tc>
      </w:tr>
    </w:tbl>
    <w:p w14:paraId="10626433" w14:textId="77777777" w:rsidR="008C61F5" w:rsidRDefault="008C61F5">
      <w:pPr>
        <w:pStyle w:val="ProductList-Body"/>
      </w:pPr>
    </w:p>
    <w:p w14:paraId="29AABA3E" w14:textId="77777777" w:rsidR="008C61F5" w:rsidRDefault="00C44F46">
      <w:pPr>
        <w:pStyle w:val="ProductList-ClauseHeading"/>
        <w:outlineLvl w:val="3"/>
      </w:pPr>
      <w:r>
        <w:t>3.3 Dynamics 365 Customer Service’i asutusesisese CAL-iga juurdepääs serveritarkvarale</w:t>
      </w:r>
    </w:p>
    <w:p w14:paraId="15B79B77" w14:textId="77777777" w:rsidR="008C61F5" w:rsidRDefault="00C44F46">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8C61F5" w14:paraId="2C419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3EDE3" w14:textId="77777777" w:rsidR="008C61F5" w:rsidRDefault="00C44F4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059E625" w14:textId="77777777" w:rsidR="008C61F5" w:rsidRDefault="00C44F46">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53DEFA9F" w14:textId="77777777" w:rsidR="008C61F5" w:rsidRDefault="00C44F46">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14:paraId="6B2A41B0" w14:textId="77777777" w:rsidR="008C61F5" w:rsidRDefault="008C61F5">
      <w:pPr>
        <w:pStyle w:val="ProductList-Body"/>
      </w:pPr>
    </w:p>
    <w:p w14:paraId="4F26EFE0" w14:textId="77777777" w:rsidR="008C61F5" w:rsidRDefault="00C44F46">
      <w:pPr>
        <w:pStyle w:val="ProductList-ClauseHeading"/>
        <w:outlineLvl w:val="3"/>
      </w:pPr>
      <w:r>
        <w:t>3.4 Dynamics 365 Operationsi asutusesisese CAL-iga juurdepääs serveritarkvarale</w:t>
      </w:r>
    </w:p>
    <w:p w14:paraId="23CD56CB" w14:textId="77777777" w:rsidR="008C61F5" w:rsidRDefault="00C44F4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8C61F5" w14:paraId="3F76A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876B3C" w14:textId="77777777" w:rsidR="008C61F5" w:rsidRDefault="00C44F4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129AD32" w14:textId="77777777" w:rsidR="008C61F5" w:rsidRDefault="00C44F46">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76E62D2E" w14:textId="77777777" w:rsidR="008C61F5" w:rsidRDefault="00C44F46">
            <w:pPr>
              <w:pStyle w:val="ProductList-TableBody"/>
            </w:pPr>
            <w:r>
              <w:t>Dynamics 365 Supply Chain Management (kasutaja AL)</w:t>
            </w:r>
          </w:p>
          <w:p w14:paraId="77602BA1" w14:textId="77777777" w:rsidR="008C61F5" w:rsidRDefault="00C44F46">
            <w:pPr>
              <w:pStyle w:val="ProductList-TableBody"/>
            </w:pPr>
            <w:r>
              <w:t>Dynamics 365 Finance (kasutaja AL)</w:t>
            </w:r>
          </w:p>
        </w:tc>
      </w:tr>
    </w:tbl>
    <w:p w14:paraId="4696DE39" w14:textId="77777777" w:rsidR="008C61F5" w:rsidRDefault="008C61F5">
      <w:pPr>
        <w:pStyle w:val="ProductList-Body"/>
      </w:pPr>
    </w:p>
    <w:p w14:paraId="24D81975" w14:textId="77777777" w:rsidR="008C61F5" w:rsidRDefault="00C44F46">
      <w:pPr>
        <w:pStyle w:val="ProductList-ClauseHeading"/>
        <w:outlineLvl w:val="3"/>
      </w:pPr>
      <w:r>
        <w:t>3.5 Dynamics 365 Operations Activity asutusesisese CAL-iga juurdepääs serveritarkvarale</w:t>
      </w:r>
    </w:p>
    <w:p w14:paraId="115574CC" w14:textId="77777777" w:rsidR="008C61F5" w:rsidRDefault="00C44F4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8C61F5" w14:paraId="1FC28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E810A" w14:textId="77777777" w:rsidR="008C61F5" w:rsidRDefault="00C44F4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85928B0" w14:textId="77777777" w:rsidR="008C61F5" w:rsidRDefault="00C44F46">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7F7AA96C" w14:textId="77777777" w:rsidR="008C61F5" w:rsidRDefault="00C44F46">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14:paraId="055B2EBC" w14:textId="77777777" w:rsidR="008C61F5" w:rsidRDefault="008C61F5">
      <w:pPr>
        <w:pStyle w:val="ProductList-Body"/>
      </w:pPr>
    </w:p>
    <w:p w14:paraId="161C8A76" w14:textId="77777777" w:rsidR="008C61F5" w:rsidRDefault="00C44F46">
      <w:pPr>
        <w:pStyle w:val="ProductList-ClauseHeading"/>
        <w:outlineLvl w:val="3"/>
      </w:pPr>
      <w:r>
        <w:t>3.6 Dynamics 365 Operationsi seadme asutusesisese CAL-iga juurdepääs serveritarkvarale</w:t>
      </w:r>
    </w:p>
    <w:p w14:paraId="5FF89221" w14:textId="77777777" w:rsidR="008C61F5" w:rsidRDefault="00C44F46">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8C61F5" w14:paraId="32128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0ADDD8" w14:textId="77777777" w:rsidR="008C61F5" w:rsidRDefault="00C44F46">
            <w:pPr>
              <w:pStyle w:val="ProductList-TableBody"/>
            </w:pPr>
            <w:r>
              <w:lastRenderedPageBreak/>
              <w:t>Pääsulitsents</w:t>
            </w:r>
          </w:p>
        </w:tc>
        <w:tc>
          <w:tcPr>
            <w:tcW w:w="4040" w:type="dxa"/>
            <w:tcBorders>
              <w:top w:val="single" w:sz="18" w:space="0" w:color="0072C6"/>
              <w:left w:val="single" w:sz="4" w:space="0" w:color="000000"/>
              <w:bottom w:val="single" w:sz="4" w:space="0" w:color="000000"/>
              <w:right w:val="none" w:sz="4" w:space="0" w:color="000000"/>
            </w:tcBorders>
          </w:tcPr>
          <w:p w14:paraId="61ED89D9" w14:textId="77777777" w:rsidR="008C61F5" w:rsidRDefault="00C44F46">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70CE36A0" w14:textId="77777777" w:rsidR="008C61F5" w:rsidRDefault="00C44F46">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14:paraId="0CEF3156" w14:textId="77777777" w:rsidR="008C61F5" w:rsidRDefault="008C61F5">
      <w:pPr>
        <w:pStyle w:val="ProductList-ClauseHeading"/>
        <w:outlineLvl w:val="3"/>
      </w:pPr>
    </w:p>
    <w:p w14:paraId="4F447121" w14:textId="77777777" w:rsidR="008C61F5" w:rsidRDefault="00C44F46">
      <w:pPr>
        <w:pStyle w:val="ProductList-ClauseHeading"/>
        <w:outlineLvl w:val="3"/>
      </w:pPr>
      <w:r>
        <w:t>3.7 Dynamics 365 Operations serverite kasutamise õigused</w:t>
      </w:r>
    </w:p>
    <w:p w14:paraId="0FB4E45F" w14:textId="77777777" w:rsidR="008C61F5" w:rsidRDefault="00C44F46">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29A9BAC6" w14:textId="77777777" w:rsidR="008C61F5" w:rsidRDefault="008C61F5">
      <w:pPr>
        <w:pStyle w:val="ProductList-Body"/>
      </w:pPr>
    </w:p>
    <w:p w14:paraId="6F6F027D" w14:textId="77777777" w:rsidR="008C61F5" w:rsidRDefault="00C44F46">
      <w:pPr>
        <w:pStyle w:val="ProductList-ClauseHeading"/>
        <w:outlineLvl w:val="3"/>
      </w:pPr>
      <w:r>
        <w:t>3.8 Tarkvara Dynamics 365 asutusesisesed kasutusõigused</w:t>
      </w:r>
    </w:p>
    <w:p w14:paraId="10BF56F8" w14:textId="77777777" w:rsidR="008C61F5" w:rsidRDefault="00C44F46">
      <w:pPr>
        <w:pStyle w:val="ProductList-SubClauseHeading"/>
        <w:outlineLvl w:val="4"/>
      </w:pPr>
      <w:r>
        <w:t>3.8.1 Serveri kasutusõigused Dynamics 365 CAL-ide jaoks</w:t>
      </w:r>
    </w:p>
    <w:p w14:paraId="17782EC1" w14:textId="77777777" w:rsidR="008C61F5" w:rsidRDefault="00C44F46">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78A6609A" w14:textId="77777777" w:rsidR="008C61F5" w:rsidRDefault="008C61F5">
      <w:pPr>
        <w:pStyle w:val="ProductList-BodyIndented"/>
      </w:pPr>
    </w:p>
    <w:p w14:paraId="21D4E085" w14:textId="77777777" w:rsidR="008C61F5" w:rsidRDefault="00C44F46">
      <w:pPr>
        <w:pStyle w:val="ProductList-SubClauseHeading"/>
        <w:outlineLvl w:val="4"/>
      </w:pPr>
      <w:r>
        <w:t>3.8.2 Õigused kvalifitseeritud pakkumistele</w:t>
      </w:r>
    </w:p>
    <w:p w14:paraId="7EB6096E" w14:textId="77777777" w:rsidR="008C61F5" w:rsidRDefault="00C44F46">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894CD3A" w14:textId="77777777" w:rsidR="008C61F5" w:rsidRDefault="008C61F5">
      <w:pPr>
        <w:pStyle w:val="ProductList-BodyIndented"/>
      </w:pPr>
    </w:p>
    <w:p w14:paraId="6F92051B" w14:textId="77777777" w:rsidR="008C61F5" w:rsidRDefault="00C44F46">
      <w:pPr>
        <w:pStyle w:val="ProductList-SubClauseHeading"/>
        <w:outlineLvl w:val="4"/>
      </w:pPr>
      <w:r>
        <w:t>3.8.3 Dynamics 365 Team Membersi CAL-id</w:t>
      </w:r>
    </w:p>
    <w:p w14:paraId="4FDAD13F" w14:textId="77777777" w:rsidR="008C61F5" w:rsidRDefault="00C44F46">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189A4238" w14:textId="77777777" w:rsidR="008C61F5" w:rsidRDefault="008C61F5">
      <w:pPr>
        <w:pStyle w:val="ProductList-BodyIndented"/>
      </w:pPr>
    </w:p>
    <w:p w14:paraId="70EB1A22" w14:textId="77777777" w:rsidR="008C61F5" w:rsidRDefault="00C44F46">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8C61F5" w14:paraId="05AD2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6889C" w14:textId="77777777" w:rsidR="008C61F5" w:rsidRDefault="00C44F46">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40C37EB2" w14:textId="77777777" w:rsidR="008C61F5" w:rsidRDefault="00C44F46">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26E04B15" w14:textId="77777777" w:rsidR="008C61F5" w:rsidRDefault="00C44F46">
            <w:pPr>
              <w:pStyle w:val="ProductList-TableBody"/>
            </w:pPr>
            <w:r>
              <w:t>Microsoft Dynamics Reporting Extensions Microsoft Dynamics 365-le</w:t>
            </w:r>
          </w:p>
        </w:tc>
      </w:tr>
      <w:tr w:rsidR="008C61F5" w14:paraId="74488D35" w14:textId="77777777">
        <w:tc>
          <w:tcPr>
            <w:tcW w:w="4040" w:type="dxa"/>
            <w:tcBorders>
              <w:top w:val="single" w:sz="4" w:space="0" w:color="000000"/>
              <w:left w:val="single" w:sz="4" w:space="0" w:color="000000"/>
              <w:bottom w:val="single" w:sz="4" w:space="0" w:color="000000"/>
              <w:right w:val="single" w:sz="4" w:space="0" w:color="000000"/>
            </w:tcBorders>
          </w:tcPr>
          <w:p w14:paraId="5E70FF3C" w14:textId="77777777" w:rsidR="008C61F5" w:rsidRDefault="00C44F4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FFC8E45" w14:textId="77777777" w:rsidR="008C61F5" w:rsidRDefault="00C44F4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6EAAF02" w14:textId="77777777" w:rsidR="008C61F5" w:rsidRDefault="00C44F46">
            <w:pPr>
              <w:pStyle w:val="ProductList-TableBody"/>
            </w:pPr>
            <w:r>
              <w:t>Microsoft Dynamics 365 toetatud seadmetele</w:t>
            </w:r>
          </w:p>
        </w:tc>
      </w:tr>
    </w:tbl>
    <w:p w14:paraId="1E5E0DE9" w14:textId="77777777" w:rsidR="008C61F5" w:rsidRDefault="00C44F46">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8C61F5" w14:paraId="78A22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486D9A"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AA16B24"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D97EE69" w14:textId="77777777" w:rsidR="008C61F5" w:rsidRDefault="00C44F46">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8C61F5" w14:paraId="2AE9D2A5" w14:textId="77777777">
        <w:tc>
          <w:tcPr>
            <w:tcW w:w="4040" w:type="dxa"/>
            <w:tcBorders>
              <w:top w:val="single" w:sz="4" w:space="0" w:color="000000"/>
              <w:left w:val="single" w:sz="4" w:space="0" w:color="000000"/>
              <w:bottom w:val="single" w:sz="4" w:space="0" w:color="000000"/>
              <w:right w:val="single" w:sz="4" w:space="0" w:color="000000"/>
            </w:tcBorders>
          </w:tcPr>
          <w:p w14:paraId="7F4D4AB4"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5337C8B6"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C88F" w14:textId="77777777" w:rsidR="008C61F5" w:rsidRDefault="00C44F46">
            <w:pPr>
              <w:pStyle w:val="ProductList-TableBody"/>
            </w:pPr>
            <w:r>
              <w:rPr>
                <w:color w:val="404040"/>
              </w:rPr>
              <w:t>Rändlusõigused: pole kohaldatav</w:t>
            </w:r>
          </w:p>
        </w:tc>
      </w:tr>
      <w:tr w:rsidR="008C61F5" w14:paraId="04A41614" w14:textId="77777777">
        <w:tc>
          <w:tcPr>
            <w:tcW w:w="4040" w:type="dxa"/>
            <w:tcBorders>
              <w:top w:val="single" w:sz="4" w:space="0" w:color="000000"/>
              <w:left w:val="single" w:sz="4" w:space="0" w:color="000000"/>
              <w:bottom w:val="single" w:sz="4" w:space="0" w:color="000000"/>
              <w:right w:val="single" w:sz="4" w:space="0" w:color="000000"/>
            </w:tcBorders>
          </w:tcPr>
          <w:p w14:paraId="6742BC5C"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0D03"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DBAC" w14:textId="77777777" w:rsidR="008C61F5" w:rsidRDefault="008C61F5">
            <w:pPr>
              <w:pStyle w:val="ProductList-TableBody"/>
            </w:pPr>
          </w:p>
        </w:tc>
      </w:tr>
    </w:tbl>
    <w:p w14:paraId="25EFA069" w14:textId="77777777" w:rsidR="008C61F5" w:rsidRDefault="008C61F5">
      <w:pPr>
        <w:pStyle w:val="ProductList-Body"/>
      </w:pPr>
    </w:p>
    <w:p w14:paraId="74E996E3" w14:textId="77777777" w:rsidR="008C61F5" w:rsidRDefault="00C44F46">
      <w:pPr>
        <w:pStyle w:val="ProductList-ClauseHeading"/>
        <w:outlineLvl w:val="3"/>
      </w:pPr>
      <w:r>
        <w:t>4.1 Dynamics 365 serveri õigused</w:t>
      </w:r>
    </w:p>
    <w:p w14:paraId="404E6BE4" w14:textId="77777777" w:rsidR="008C61F5" w:rsidRDefault="00C44F46">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1B8DD32F" w14:textId="77777777" w:rsidR="008C61F5" w:rsidRDefault="008C61F5">
      <w:pPr>
        <w:pStyle w:val="ProductList-Body"/>
      </w:pPr>
    </w:p>
    <w:p w14:paraId="2AEB853F" w14:textId="77777777" w:rsidR="008C61F5" w:rsidRDefault="00C44F46">
      <w:pPr>
        <w:pStyle w:val="ProductList-ClauseHeading"/>
        <w:outlineLvl w:val="3"/>
      </w:pPr>
      <w:r>
        <w:t>4.2 Dynamics 365 Operationsi serveri õigused</w:t>
      </w:r>
    </w:p>
    <w:p w14:paraId="28638D31" w14:textId="77777777" w:rsidR="008C61F5" w:rsidRDefault="00C44F46">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0E2C5956" w14:textId="77777777" w:rsidR="008C61F5" w:rsidRDefault="008C61F5">
      <w:pPr>
        <w:pStyle w:val="ProductList-Body"/>
      </w:pPr>
    </w:p>
    <w:p w14:paraId="566BE520" w14:textId="77777777" w:rsidR="008C61F5" w:rsidRDefault="00C44F46">
      <w:pPr>
        <w:pStyle w:val="ProductList-ClauseHeading"/>
        <w:outlineLvl w:val="3"/>
      </w:pPr>
      <w:r>
        <w:t>4.3. Dynamics 365 Operationsi serveri tõrkesiirdeõigused</w:t>
      </w:r>
    </w:p>
    <w:p w14:paraId="0441CEE6" w14:textId="77777777" w:rsidR="008C61F5" w:rsidRDefault="00C44F46">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6BAB11F6" w14:textId="77777777" w:rsidR="008C61F5" w:rsidRDefault="008C61F5">
      <w:pPr>
        <w:pStyle w:val="ProductList-Body"/>
      </w:pPr>
    </w:p>
    <w:p w14:paraId="1CDD045A" w14:textId="77777777" w:rsidR="008C61F5" w:rsidRDefault="00C44F46">
      <w:pPr>
        <w:pStyle w:val="ProductList-ClauseHeading"/>
        <w:outlineLvl w:val="3"/>
      </w:pPr>
      <w:r>
        <w:t>4.4 Lokaliseerimine ja värskendused</w:t>
      </w:r>
    </w:p>
    <w:p w14:paraId="65FCBF71" w14:textId="77777777" w:rsidR="008C61F5" w:rsidRDefault="00C44F46">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2C494E95" w14:textId="77777777" w:rsidR="008C61F5" w:rsidRDefault="008C61F5">
      <w:pPr>
        <w:pStyle w:val="ProductList-Body"/>
      </w:pPr>
    </w:p>
    <w:p w14:paraId="13587FA0" w14:textId="77777777" w:rsidR="008C61F5" w:rsidRDefault="00C44F46">
      <w:pPr>
        <w:pStyle w:val="ProductList-ClauseHeading"/>
        <w:outlineLvl w:val="3"/>
      </w:pPr>
      <w:r>
        <w:lastRenderedPageBreak/>
        <w:t>4.5 Unified Service Desk (USD)</w:t>
      </w:r>
    </w:p>
    <w:p w14:paraId="4524DA44" w14:textId="77777777" w:rsidR="008C61F5" w:rsidRDefault="00C44F46">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31D644EF" w14:textId="77777777" w:rsidR="008C61F5" w:rsidRDefault="008C61F5">
      <w:pPr>
        <w:pStyle w:val="ProductList-Body"/>
      </w:pPr>
    </w:p>
    <w:p w14:paraId="041F63B0" w14:textId="77777777" w:rsidR="008C61F5" w:rsidRDefault="00C44F46">
      <w:pPr>
        <w:pStyle w:val="ProductList-ClauseHeading"/>
        <w:outlineLvl w:val="3"/>
      </w:pPr>
      <w:r>
        <w:t>4.6 Dynamics CustomerSource</w:t>
      </w:r>
    </w:p>
    <w:p w14:paraId="434008C4" w14:textId="77777777" w:rsidR="008C61F5" w:rsidRDefault="00C44F46">
      <w:pPr>
        <w:pStyle w:val="ProductList-Body"/>
      </w:pPr>
      <w:r>
        <w:t xml:space="preserve">Aktiivse tarkvarakindlustusega Dynamics 365 asutusesisese CAL-iga klientidel on juurdepääs CustomerSource’ile. </w:t>
      </w:r>
    </w:p>
    <w:p w14:paraId="0A9D1907"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735F5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5E28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C3AF31F" w14:textId="77777777" w:rsidR="008C61F5" w:rsidRDefault="008C61F5">
      <w:pPr>
        <w:pStyle w:val="ProductList-Body"/>
      </w:pPr>
    </w:p>
    <w:p w14:paraId="6C8DB145" w14:textId="77777777" w:rsidR="008C61F5" w:rsidRDefault="00C44F46">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9995"/>
      <w:r>
        <w:instrText>Microsoft Identity Manager</w:instrText>
      </w:r>
      <w:bookmarkEnd w:id="79"/>
      <w:r>
        <w:instrText>" \l 2</w:instrText>
      </w:r>
      <w:r>
        <w:fldChar w:fldCharType="end"/>
      </w:r>
    </w:p>
    <w:p w14:paraId="12D68913" w14:textId="77777777" w:rsidR="008C61F5" w:rsidRDefault="00C44F46">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61F5" w14:paraId="7F8A5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54BAF"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551BE"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9F58"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CB16"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D5D8"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AAEB"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BF21"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32F3"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6592"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9551"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00E4"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3B1B13"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36CD2D16" w14:textId="77777777">
        <w:tc>
          <w:tcPr>
            <w:tcW w:w="4160" w:type="dxa"/>
            <w:tcBorders>
              <w:top w:val="single" w:sz="6" w:space="0" w:color="FFFFFF"/>
              <w:left w:val="none" w:sz="4" w:space="0" w:color="BFBFBF"/>
              <w:bottom w:val="dashed" w:sz="4" w:space="0" w:color="BFBFBF"/>
              <w:right w:val="none" w:sz="4" w:space="0" w:color="6E6E6E"/>
            </w:tcBorders>
          </w:tcPr>
          <w:p w14:paraId="7A702371" w14:textId="77777777" w:rsidR="008C61F5" w:rsidRDefault="00C44F46">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3B0C9791" w14:textId="77777777" w:rsidR="008C61F5" w:rsidRDefault="00C44F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1F76B5"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9E035"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BB452B"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5C7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EC8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438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39E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450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363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EFC4"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27A8B4FB" w14:textId="77777777">
        <w:tc>
          <w:tcPr>
            <w:tcW w:w="4160" w:type="dxa"/>
            <w:tcBorders>
              <w:top w:val="dashed" w:sz="4" w:space="0" w:color="BFBFBF"/>
              <w:left w:val="none" w:sz="4" w:space="0" w:color="BFBFBF"/>
              <w:bottom w:val="none" w:sz="4" w:space="0" w:color="BFBFBF"/>
              <w:right w:val="none" w:sz="4" w:space="0" w:color="6E6E6E"/>
            </w:tcBorders>
          </w:tcPr>
          <w:p w14:paraId="78477AA2" w14:textId="77777777" w:rsidR="008C61F5" w:rsidRDefault="00C44F4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388A4A" w14:textId="77777777" w:rsidR="008C61F5" w:rsidRDefault="00C44F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1E3963" w14:textId="77777777" w:rsidR="008C61F5" w:rsidRDefault="00C44F4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8C5225" w14:textId="77777777" w:rsidR="008C61F5" w:rsidRDefault="00C44F4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3844B6" w14:textId="77777777" w:rsidR="008C61F5" w:rsidRDefault="00C44F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C9D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212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01F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7C0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59F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B26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C01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E33C260" w14:textId="77777777" w:rsidR="008C61F5" w:rsidRDefault="00C44F46">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8C61F5" w14:paraId="04D4C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9166"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3ADC8F"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C2002" w14:textId="77777777" w:rsidR="008C61F5" w:rsidRDefault="00C44F46">
            <w:pPr>
              <w:pStyle w:val="ProductList-TableBody"/>
            </w:pPr>
            <w:r>
              <w:rPr>
                <w:color w:val="404040"/>
              </w:rPr>
              <w:t>Madalama taseme väljaanded: pole kohaldatav</w:t>
            </w:r>
          </w:p>
        </w:tc>
      </w:tr>
      <w:tr w:rsidR="008C61F5" w14:paraId="2D273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2556"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5905"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6A2C333"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7FF6B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0E32"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6F47"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CBD5" w14:textId="77777777" w:rsidR="008C61F5" w:rsidRDefault="00C44F46">
            <w:pPr>
              <w:pStyle w:val="ProductList-TableBody"/>
            </w:pPr>
            <w:r>
              <w:rPr>
                <w:color w:val="404040"/>
              </w:rPr>
              <w:t>Vähendamiseks sobilik: pole kohaldatav</w:t>
            </w:r>
          </w:p>
        </w:tc>
      </w:tr>
      <w:tr w:rsidR="008C61F5" w14:paraId="077C6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7D38"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919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ACFF" w14:textId="77777777" w:rsidR="008C61F5" w:rsidRDefault="00C44F46">
            <w:pPr>
              <w:pStyle w:val="ProductList-TableBody"/>
            </w:pPr>
            <w:r>
              <w:rPr>
                <w:color w:val="404040"/>
              </w:rPr>
              <w:t>Koguse suurendamiseks sobilik: pole kohaldatav</w:t>
            </w:r>
          </w:p>
        </w:tc>
      </w:tr>
      <w:tr w:rsidR="008C61F5" w14:paraId="5839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FD1F"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6AC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FA76" w14:textId="77777777" w:rsidR="008C61F5" w:rsidRDefault="008C61F5">
            <w:pPr>
              <w:pStyle w:val="ProductList-TableBody"/>
            </w:pPr>
          </w:p>
        </w:tc>
      </w:tr>
    </w:tbl>
    <w:p w14:paraId="2C119B27" w14:textId="77777777" w:rsidR="008C61F5" w:rsidRDefault="00C44F46">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8C61F5" w14:paraId="5EA89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9DEFD"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06C761C"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C0716"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C61F5" w14:paraId="08160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DDAE"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1E39"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4B85" w14:textId="77777777" w:rsidR="008C61F5" w:rsidRDefault="00C44F46">
            <w:pPr>
              <w:pStyle w:val="ProductList-TableBody"/>
            </w:pPr>
            <w:r>
              <w:rPr>
                <w:color w:val="404040"/>
              </w:rPr>
              <w:t>Kaasatud tehnoloogiad: pole kohaldatav</w:t>
            </w:r>
          </w:p>
        </w:tc>
      </w:tr>
      <w:tr w:rsidR="008C61F5" w14:paraId="47F12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D160"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22F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6ECA" w14:textId="77777777" w:rsidR="008C61F5" w:rsidRDefault="008C61F5">
            <w:pPr>
              <w:pStyle w:val="ProductList-TableBody"/>
            </w:pPr>
          </w:p>
        </w:tc>
      </w:tr>
    </w:tbl>
    <w:p w14:paraId="0A8DD201" w14:textId="77777777" w:rsidR="008C61F5" w:rsidRDefault="008C61F5">
      <w:pPr>
        <w:pStyle w:val="ProductList-Body"/>
      </w:pPr>
    </w:p>
    <w:p w14:paraId="7DBE26C2" w14:textId="77777777" w:rsidR="008C61F5" w:rsidRDefault="00C44F46">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8C61F5" w14:paraId="48226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E1DBBD" w14:textId="77777777" w:rsidR="008C61F5" w:rsidRDefault="00C44F4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B78D7F"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BBFE94" w14:textId="77777777" w:rsidR="008C61F5" w:rsidRDefault="008C61F5">
            <w:pPr>
              <w:pStyle w:val="ProductList-TableBody"/>
            </w:pPr>
          </w:p>
        </w:tc>
      </w:tr>
    </w:tbl>
    <w:p w14:paraId="6A2A010C" w14:textId="77777777" w:rsidR="008C61F5" w:rsidRDefault="00C44F46">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8C61F5" w14:paraId="652A3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711CF"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F313FB"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25F99" w14:textId="77777777" w:rsidR="008C61F5" w:rsidRDefault="00C44F46">
            <w:pPr>
              <w:pStyle w:val="ProductList-TableBody"/>
            </w:pPr>
            <w:r>
              <w:rPr>
                <w:color w:val="404040"/>
              </w:rPr>
              <w:t>Tõrkesiirdeõigused: pole kohaldatav</w:t>
            </w:r>
          </w:p>
        </w:tc>
      </w:tr>
      <w:tr w:rsidR="008C61F5" w14:paraId="1720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7D4A"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55FA"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2659" w14:textId="77777777" w:rsidR="008C61F5" w:rsidRDefault="00C44F46">
            <w:pPr>
              <w:pStyle w:val="ProductList-TableBody"/>
            </w:pPr>
            <w:r>
              <w:rPr>
                <w:color w:val="404040"/>
              </w:rPr>
              <w:t>Rändlusõigused: pole kohaldatav</w:t>
            </w:r>
          </w:p>
        </w:tc>
      </w:tr>
      <w:tr w:rsidR="008C61F5" w14:paraId="45F39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DA13"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ED49"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CFF3" w14:textId="77777777" w:rsidR="008C61F5" w:rsidRDefault="008C61F5">
            <w:pPr>
              <w:pStyle w:val="ProductList-TableBody"/>
            </w:pPr>
          </w:p>
        </w:tc>
      </w:tr>
    </w:tbl>
    <w:p w14:paraId="2C71DA6E"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3FF0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567E2"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A855068" w14:textId="77777777" w:rsidR="008C61F5" w:rsidRDefault="008C61F5">
      <w:pPr>
        <w:pStyle w:val="ProductList-Body"/>
      </w:pPr>
    </w:p>
    <w:p w14:paraId="776A9439" w14:textId="77777777" w:rsidR="008C61F5" w:rsidRDefault="00C44F46">
      <w:pPr>
        <w:pStyle w:val="ProductList-OfferingGroupHeading"/>
        <w:outlineLvl w:val="1"/>
      </w:pPr>
      <w:bookmarkStart w:id="84" w:name="_Sec611"/>
      <w:r>
        <w:t>Office’i rakendused</w:t>
      </w:r>
      <w:bookmarkEnd w:id="84"/>
      <w:r>
        <w:fldChar w:fldCharType="begin"/>
      </w:r>
      <w:r>
        <w:instrText xml:space="preserve"> TC "</w:instrText>
      </w:r>
      <w:bookmarkStart w:id="85" w:name="_Toc25929996"/>
      <w:r>
        <w:instrText>Office’i rakendused</w:instrText>
      </w:r>
      <w:bookmarkEnd w:id="85"/>
      <w:r>
        <w:instrText>" \l 2</w:instrText>
      </w:r>
      <w:r>
        <w:fldChar w:fldCharType="end"/>
      </w:r>
    </w:p>
    <w:p w14:paraId="4EC544DE" w14:textId="77777777" w:rsidR="008C61F5" w:rsidRDefault="00C44F46">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25929997"/>
      <w:r>
        <w:instrText>Officeʼi töölauarakendused</w:instrText>
      </w:r>
      <w:bookmarkEnd w:id="87"/>
      <w:r>
        <w:instrText>" \l 3</w:instrText>
      </w:r>
      <w:r>
        <w:fldChar w:fldCharType="end"/>
      </w:r>
    </w:p>
    <w:p w14:paraId="00EFE3BA" w14:textId="77777777" w:rsidR="008C61F5" w:rsidRDefault="00C44F46">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8C61F5" w14:paraId="4F1744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FF957"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3CE0"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1A2F"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A2CC5"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04396D"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E11A"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8427"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5A09C"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75B7"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9677"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3AC9"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FCA0"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407D70FC" w14:textId="77777777">
        <w:tc>
          <w:tcPr>
            <w:tcW w:w="4160" w:type="dxa"/>
            <w:tcBorders>
              <w:top w:val="single" w:sz="6" w:space="0" w:color="FFFFFF"/>
              <w:left w:val="none" w:sz="4" w:space="0" w:color="000000"/>
              <w:bottom w:val="dashed" w:sz="4" w:space="0" w:color="BFBFBF"/>
              <w:right w:val="single" w:sz="6" w:space="0" w:color="FFFFFF"/>
            </w:tcBorders>
          </w:tcPr>
          <w:p w14:paraId="4A9EE862" w14:textId="77777777" w:rsidR="008C61F5" w:rsidRDefault="00C44F4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45CB5F" w14:textId="77777777" w:rsidR="008C61F5" w:rsidRDefault="00C44F4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997D834"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4DEA74" w14:textId="77777777" w:rsidR="008C61F5" w:rsidRDefault="00C44F4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283A62"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9E1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AB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7FC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83E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1ED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FE5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D4BB1" w14:textId="77777777" w:rsidR="008C61F5" w:rsidRDefault="008C61F5">
            <w:pPr>
              <w:pStyle w:val="ProductList-TableBody"/>
              <w:jc w:val="center"/>
            </w:pPr>
          </w:p>
        </w:tc>
      </w:tr>
      <w:tr w:rsidR="008C61F5" w14:paraId="723F7C41" w14:textId="77777777">
        <w:tc>
          <w:tcPr>
            <w:tcW w:w="4160" w:type="dxa"/>
            <w:tcBorders>
              <w:top w:val="dashed" w:sz="4" w:space="0" w:color="BFBFBF"/>
              <w:left w:val="none" w:sz="4" w:space="0" w:color="000000"/>
              <w:bottom w:val="dashed" w:sz="4" w:space="0" w:color="BFBFBF"/>
              <w:right w:val="single" w:sz="6" w:space="0" w:color="FFFFFF"/>
            </w:tcBorders>
          </w:tcPr>
          <w:p w14:paraId="2764496B" w14:textId="77777777" w:rsidR="008C61F5" w:rsidRDefault="00C44F4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1477E"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07A67"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47BCA"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DBAF7"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739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3E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267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CE4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E10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36B7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58D4" w14:textId="77777777" w:rsidR="008C61F5" w:rsidRDefault="008C61F5">
            <w:pPr>
              <w:pStyle w:val="ProductList-TableBody"/>
              <w:jc w:val="center"/>
            </w:pPr>
          </w:p>
        </w:tc>
      </w:tr>
      <w:tr w:rsidR="008C61F5" w14:paraId="0863FF5E" w14:textId="77777777">
        <w:tc>
          <w:tcPr>
            <w:tcW w:w="4160" w:type="dxa"/>
            <w:tcBorders>
              <w:top w:val="dashed" w:sz="4" w:space="0" w:color="BFBFBF"/>
              <w:left w:val="none" w:sz="4" w:space="0" w:color="000000"/>
              <w:bottom w:val="dashed" w:sz="4" w:space="0" w:color="BFBFBF"/>
              <w:right w:val="single" w:sz="6" w:space="0" w:color="FFFFFF"/>
            </w:tcBorders>
          </w:tcPr>
          <w:p w14:paraId="088EAF25" w14:textId="77777777" w:rsidR="008C61F5" w:rsidRDefault="00C44F4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1D6B6"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F6EDC4" w14:textId="77777777" w:rsidR="008C61F5" w:rsidRDefault="00C44F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0C5664" w14:textId="77777777" w:rsidR="008C61F5" w:rsidRDefault="00C44F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5AFA2B"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142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999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821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25C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844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7AD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2B5C5" w14:textId="77777777" w:rsidR="008C61F5" w:rsidRDefault="008C61F5">
            <w:pPr>
              <w:pStyle w:val="ProductList-TableBody"/>
              <w:jc w:val="center"/>
            </w:pPr>
          </w:p>
        </w:tc>
      </w:tr>
      <w:tr w:rsidR="008C61F5" w14:paraId="3A3A9598" w14:textId="77777777">
        <w:tc>
          <w:tcPr>
            <w:tcW w:w="4160" w:type="dxa"/>
            <w:tcBorders>
              <w:top w:val="dashed" w:sz="4" w:space="0" w:color="BFBFBF"/>
              <w:left w:val="none" w:sz="4" w:space="0" w:color="000000"/>
              <w:bottom w:val="dashed" w:sz="4" w:space="0" w:color="BFBFBF"/>
              <w:right w:val="single" w:sz="6" w:space="0" w:color="FFFFFF"/>
            </w:tcBorders>
          </w:tcPr>
          <w:p w14:paraId="7F48607B" w14:textId="77777777" w:rsidR="008C61F5" w:rsidRDefault="00C44F4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A5CC0"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B4F437" w14:textId="77777777" w:rsidR="008C61F5" w:rsidRDefault="00C44F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0999E0" w14:textId="77777777" w:rsidR="008C61F5" w:rsidRDefault="00C44F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61138B" w14:textId="77777777" w:rsidR="008C61F5" w:rsidRDefault="00C44F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AE4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0A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08F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A9F3"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B98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3940"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117C" w14:textId="77777777" w:rsidR="008C61F5" w:rsidRDefault="00C44F4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3F53883E" w14:textId="77777777">
        <w:tc>
          <w:tcPr>
            <w:tcW w:w="4160" w:type="dxa"/>
            <w:tcBorders>
              <w:top w:val="dashed" w:sz="4" w:space="0" w:color="BFBFBF"/>
              <w:left w:val="none" w:sz="4" w:space="0" w:color="000000"/>
              <w:bottom w:val="dashed" w:sz="4" w:space="0" w:color="BFBFBF"/>
              <w:right w:val="single" w:sz="6" w:space="0" w:color="FFFFFF"/>
            </w:tcBorders>
          </w:tcPr>
          <w:p w14:paraId="7489AFFF" w14:textId="77777777" w:rsidR="008C61F5" w:rsidRDefault="00C44F46">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1CA49" w14:textId="77777777" w:rsidR="008C61F5" w:rsidRDefault="00C44F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2A4E13"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021CE6"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1B6FE9"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F4A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1D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322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C29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963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28B8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EE2E7" w14:textId="77777777" w:rsidR="008C61F5" w:rsidRDefault="008C61F5">
            <w:pPr>
              <w:pStyle w:val="ProductList-TableBody"/>
              <w:jc w:val="center"/>
            </w:pPr>
          </w:p>
        </w:tc>
      </w:tr>
      <w:tr w:rsidR="008C61F5" w14:paraId="17ED6364" w14:textId="77777777">
        <w:tc>
          <w:tcPr>
            <w:tcW w:w="4160" w:type="dxa"/>
            <w:tcBorders>
              <w:top w:val="dashed" w:sz="4" w:space="0" w:color="BFBFBF"/>
              <w:left w:val="none" w:sz="4" w:space="0" w:color="000000"/>
              <w:bottom w:val="dashed" w:sz="4" w:space="0" w:color="BFBFBF"/>
              <w:right w:val="single" w:sz="6" w:space="0" w:color="FFFFFF"/>
            </w:tcBorders>
          </w:tcPr>
          <w:p w14:paraId="029E8194" w14:textId="77777777" w:rsidR="008C61F5" w:rsidRDefault="00C44F46">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DB015" w14:textId="77777777" w:rsidR="008C61F5" w:rsidRDefault="00C44F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B8DAA3"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89B38"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57A4DC"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6CF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AF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1F7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A3F4"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7B3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DF7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C752" w14:textId="77777777" w:rsidR="008C61F5" w:rsidRDefault="008C61F5">
            <w:pPr>
              <w:pStyle w:val="ProductList-TableBody"/>
              <w:jc w:val="center"/>
            </w:pPr>
          </w:p>
        </w:tc>
      </w:tr>
      <w:tr w:rsidR="008C61F5" w14:paraId="69CCA3E2" w14:textId="77777777">
        <w:tc>
          <w:tcPr>
            <w:tcW w:w="4160" w:type="dxa"/>
            <w:tcBorders>
              <w:top w:val="dashed" w:sz="4" w:space="0" w:color="BFBFBF"/>
              <w:left w:val="none" w:sz="4" w:space="0" w:color="000000"/>
              <w:bottom w:val="dashed" w:sz="4" w:space="0" w:color="BFBFBF"/>
              <w:right w:val="single" w:sz="6" w:space="0" w:color="FFFFFF"/>
            </w:tcBorders>
          </w:tcPr>
          <w:p w14:paraId="090ABB90" w14:textId="77777777" w:rsidR="008C61F5" w:rsidRDefault="00C44F4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CA3AAE"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A2E55"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1035F1"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227D6"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E29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3D8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138B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A7C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D74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5E7F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0417A" w14:textId="77777777" w:rsidR="008C61F5" w:rsidRDefault="008C61F5">
            <w:pPr>
              <w:pStyle w:val="ProductList-TableBody"/>
              <w:jc w:val="center"/>
            </w:pPr>
          </w:p>
        </w:tc>
      </w:tr>
      <w:tr w:rsidR="008C61F5" w14:paraId="01E607AB" w14:textId="77777777">
        <w:tc>
          <w:tcPr>
            <w:tcW w:w="4160" w:type="dxa"/>
            <w:tcBorders>
              <w:top w:val="dashed" w:sz="4" w:space="0" w:color="BFBFBF"/>
              <w:left w:val="none" w:sz="4" w:space="0" w:color="000000"/>
              <w:bottom w:val="dashed" w:sz="4" w:space="0" w:color="BFBFBF"/>
              <w:right w:val="single" w:sz="6" w:space="0" w:color="FFFFFF"/>
            </w:tcBorders>
          </w:tcPr>
          <w:p w14:paraId="6AB808A4" w14:textId="77777777" w:rsidR="008C61F5" w:rsidRDefault="00C44F46">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3058DD"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DF599"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3A3DB"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C1E805"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CB0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A2C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D6C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46A6"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0F6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75B4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1F28" w14:textId="77777777" w:rsidR="008C61F5" w:rsidRDefault="008C61F5">
            <w:pPr>
              <w:pStyle w:val="ProductList-TableBody"/>
              <w:jc w:val="center"/>
            </w:pPr>
          </w:p>
        </w:tc>
      </w:tr>
      <w:tr w:rsidR="008C61F5" w14:paraId="40B19256" w14:textId="77777777">
        <w:tc>
          <w:tcPr>
            <w:tcW w:w="4160" w:type="dxa"/>
            <w:tcBorders>
              <w:top w:val="dashed" w:sz="4" w:space="0" w:color="BFBFBF"/>
              <w:left w:val="none" w:sz="4" w:space="0" w:color="000000"/>
              <w:bottom w:val="dashed" w:sz="4" w:space="0" w:color="BFBFBF"/>
              <w:right w:val="single" w:sz="6" w:space="0" w:color="FFFFFF"/>
            </w:tcBorders>
          </w:tcPr>
          <w:p w14:paraId="70C0DF32" w14:textId="77777777" w:rsidR="008C61F5" w:rsidRDefault="00C44F4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F6439"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4AE35" w14:textId="77777777" w:rsidR="008C61F5" w:rsidRDefault="00C44F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CBF660" w14:textId="77777777" w:rsidR="008C61F5" w:rsidRDefault="00C44F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B7B9E3" w14:textId="77777777" w:rsidR="008C61F5" w:rsidRDefault="00C44F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FA6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13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F76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88C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24D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574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C1795" w14:textId="77777777" w:rsidR="008C61F5" w:rsidRDefault="008C61F5">
            <w:pPr>
              <w:pStyle w:val="ProductList-TableBody"/>
              <w:jc w:val="center"/>
            </w:pPr>
          </w:p>
        </w:tc>
      </w:tr>
      <w:tr w:rsidR="008C61F5" w14:paraId="4E233418" w14:textId="77777777">
        <w:tc>
          <w:tcPr>
            <w:tcW w:w="4160" w:type="dxa"/>
            <w:tcBorders>
              <w:top w:val="dashed" w:sz="4" w:space="0" w:color="BFBFBF"/>
              <w:left w:val="none" w:sz="4" w:space="0" w:color="000000"/>
              <w:bottom w:val="dashed" w:sz="4" w:space="0" w:color="BFBFBF"/>
              <w:right w:val="single" w:sz="6" w:space="0" w:color="FFFFFF"/>
            </w:tcBorders>
          </w:tcPr>
          <w:p w14:paraId="7747B399" w14:textId="77777777" w:rsidR="008C61F5" w:rsidRDefault="00C44F4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1E3EE"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1D1F0" w14:textId="77777777" w:rsidR="008C61F5" w:rsidRDefault="00C44F4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EFD208" w14:textId="77777777" w:rsidR="008C61F5" w:rsidRDefault="00C44F4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5961D5" w14:textId="77777777" w:rsidR="008C61F5" w:rsidRDefault="00C44F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1BF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C38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ED3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CC7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0D5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0AA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F4D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A97018C"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1DAF2BE9" w14:textId="77777777">
        <w:tc>
          <w:tcPr>
            <w:tcW w:w="4160" w:type="dxa"/>
            <w:tcBorders>
              <w:top w:val="dashed" w:sz="4" w:space="0" w:color="BFBFBF"/>
              <w:left w:val="none" w:sz="4" w:space="0" w:color="000000"/>
              <w:bottom w:val="dashed" w:sz="4" w:space="0" w:color="BFBFBF"/>
              <w:right w:val="single" w:sz="6" w:space="0" w:color="FFFFFF"/>
            </w:tcBorders>
          </w:tcPr>
          <w:p w14:paraId="37926D90" w14:textId="77777777" w:rsidR="008C61F5" w:rsidRDefault="00C44F4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1F5EC"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41296"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09D2A5"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2C8BA"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57A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1B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C78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704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2B67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457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274A" w14:textId="77777777" w:rsidR="008C61F5" w:rsidRDefault="008C61F5">
            <w:pPr>
              <w:pStyle w:val="ProductList-TableBody"/>
              <w:jc w:val="center"/>
            </w:pPr>
          </w:p>
        </w:tc>
      </w:tr>
      <w:tr w:rsidR="008C61F5" w14:paraId="382DCE94" w14:textId="77777777">
        <w:tc>
          <w:tcPr>
            <w:tcW w:w="4160" w:type="dxa"/>
            <w:tcBorders>
              <w:top w:val="dashed" w:sz="4" w:space="0" w:color="BFBFBF"/>
              <w:left w:val="none" w:sz="4" w:space="0" w:color="000000"/>
              <w:bottom w:val="dashed" w:sz="4" w:space="0" w:color="BFBFBF"/>
              <w:right w:val="single" w:sz="6" w:space="0" w:color="FFFFFF"/>
            </w:tcBorders>
          </w:tcPr>
          <w:p w14:paraId="64343DF1" w14:textId="77777777" w:rsidR="008C61F5" w:rsidRDefault="00C44F46">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93E83"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FFA04"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C71770"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DAEF10"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2EA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71F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301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3CB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5E3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5C5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18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A2C7FC1"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27D576E5" w14:textId="77777777">
        <w:tc>
          <w:tcPr>
            <w:tcW w:w="4160" w:type="dxa"/>
            <w:tcBorders>
              <w:top w:val="dashed" w:sz="4" w:space="0" w:color="BFBFBF"/>
              <w:left w:val="none" w:sz="4" w:space="0" w:color="000000"/>
              <w:bottom w:val="dashed" w:sz="4" w:space="0" w:color="BFBFBF"/>
              <w:right w:val="single" w:sz="6" w:space="0" w:color="FFFFFF"/>
            </w:tcBorders>
          </w:tcPr>
          <w:p w14:paraId="505AD7D6" w14:textId="77777777" w:rsidR="008C61F5" w:rsidRDefault="00C44F4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6FEF0"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F20FE"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E18804"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2BCFD4"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D1B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D0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2D0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CC8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F09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F4D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4687" w14:textId="77777777" w:rsidR="008C61F5" w:rsidRDefault="008C61F5">
            <w:pPr>
              <w:pStyle w:val="ProductList-TableBody"/>
              <w:jc w:val="center"/>
            </w:pPr>
          </w:p>
        </w:tc>
      </w:tr>
      <w:tr w:rsidR="008C61F5" w14:paraId="32F6C621" w14:textId="77777777">
        <w:tc>
          <w:tcPr>
            <w:tcW w:w="4160" w:type="dxa"/>
            <w:tcBorders>
              <w:top w:val="dashed" w:sz="4" w:space="0" w:color="BFBFBF"/>
              <w:left w:val="none" w:sz="4" w:space="0" w:color="000000"/>
              <w:bottom w:val="dashed" w:sz="4" w:space="0" w:color="BFBFBF"/>
              <w:right w:val="single" w:sz="6" w:space="0" w:color="FFFFFF"/>
            </w:tcBorders>
          </w:tcPr>
          <w:p w14:paraId="433EFE77" w14:textId="77777777" w:rsidR="008C61F5" w:rsidRDefault="00C44F4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4FBD0"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2D3992" w14:textId="77777777" w:rsidR="008C61F5" w:rsidRDefault="00C44F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067C2A" w14:textId="77777777" w:rsidR="008C61F5" w:rsidRDefault="00C44F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D64734"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579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944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24E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A0F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DE8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914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2FC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AEA8B82"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77268F23" w14:textId="77777777">
        <w:tc>
          <w:tcPr>
            <w:tcW w:w="4160" w:type="dxa"/>
            <w:tcBorders>
              <w:top w:val="dashed" w:sz="4" w:space="0" w:color="BFBFBF"/>
              <w:left w:val="none" w:sz="4" w:space="0" w:color="000000"/>
              <w:bottom w:val="dashed" w:sz="4" w:space="0" w:color="BFBFBF"/>
              <w:right w:val="single" w:sz="6" w:space="0" w:color="FFFFFF"/>
            </w:tcBorders>
          </w:tcPr>
          <w:p w14:paraId="401BB9E7" w14:textId="77777777" w:rsidR="008C61F5" w:rsidRDefault="00C44F4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B7AB90"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D6237" w14:textId="77777777" w:rsidR="008C61F5" w:rsidRDefault="00C44F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EDCCF2" w14:textId="77777777" w:rsidR="008C61F5" w:rsidRDefault="00C44F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C3F26"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697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2A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B2F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BA5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1362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6758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2797" w14:textId="77777777" w:rsidR="008C61F5" w:rsidRDefault="008C61F5">
            <w:pPr>
              <w:pStyle w:val="ProductList-TableBody"/>
              <w:jc w:val="center"/>
            </w:pPr>
          </w:p>
        </w:tc>
      </w:tr>
      <w:tr w:rsidR="008C61F5" w14:paraId="7403FA20" w14:textId="77777777">
        <w:tc>
          <w:tcPr>
            <w:tcW w:w="4160" w:type="dxa"/>
            <w:tcBorders>
              <w:top w:val="dashed" w:sz="4" w:space="0" w:color="BFBFBF"/>
              <w:left w:val="none" w:sz="4" w:space="0" w:color="000000"/>
              <w:bottom w:val="dashed" w:sz="4" w:space="0" w:color="BFBFBF"/>
              <w:right w:val="single" w:sz="6" w:space="0" w:color="FFFFFF"/>
            </w:tcBorders>
          </w:tcPr>
          <w:p w14:paraId="1D4E3644" w14:textId="77777777" w:rsidR="008C61F5" w:rsidRDefault="00C44F46">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848E9E"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01AEA" w14:textId="77777777" w:rsidR="008C61F5" w:rsidRDefault="00C44F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F562D7" w14:textId="77777777" w:rsidR="008C61F5" w:rsidRDefault="008C61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1DDB82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BF8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A4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B86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52E7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55B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715E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AAB1" w14:textId="77777777" w:rsidR="008C61F5" w:rsidRDefault="008C61F5">
            <w:pPr>
              <w:pStyle w:val="ProductList-TableBody"/>
              <w:jc w:val="center"/>
            </w:pPr>
          </w:p>
        </w:tc>
      </w:tr>
      <w:tr w:rsidR="008C61F5" w14:paraId="40E81FE8" w14:textId="77777777">
        <w:tc>
          <w:tcPr>
            <w:tcW w:w="4160" w:type="dxa"/>
            <w:tcBorders>
              <w:top w:val="dashed" w:sz="4" w:space="0" w:color="BFBFBF"/>
              <w:left w:val="none" w:sz="4" w:space="0" w:color="000000"/>
              <w:bottom w:val="none" w:sz="4" w:space="0" w:color="BFBFBF"/>
              <w:right w:val="single" w:sz="6" w:space="0" w:color="FFFFFF"/>
            </w:tcBorders>
          </w:tcPr>
          <w:p w14:paraId="579F95CF" w14:textId="77777777" w:rsidR="008C61F5" w:rsidRDefault="00C44F46">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430D87" w14:textId="77777777" w:rsidR="008C61F5" w:rsidRDefault="00C44F4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76ABA07" w14:textId="77777777" w:rsidR="008C61F5" w:rsidRDefault="00C44F4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6F6B0B" w14:textId="77777777" w:rsidR="008C61F5" w:rsidRDefault="008C61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6A704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2CB4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61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450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DA6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CE5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0F2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620B" w14:textId="77777777" w:rsidR="008C61F5" w:rsidRDefault="008C61F5">
            <w:pPr>
              <w:pStyle w:val="ProductList-TableBody"/>
              <w:jc w:val="center"/>
            </w:pPr>
          </w:p>
        </w:tc>
      </w:tr>
    </w:tbl>
    <w:p w14:paraId="241CCDF1" w14:textId="77777777" w:rsidR="008C61F5" w:rsidRDefault="00C44F46">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8C61F5" w14:paraId="35044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550C"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D6C4D34"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A54C" w14:textId="77777777" w:rsidR="008C61F5" w:rsidRDefault="00C44F46">
            <w:pPr>
              <w:pStyle w:val="ProductList-TableBody"/>
            </w:pPr>
            <w:r>
              <w:rPr>
                <w:color w:val="404040"/>
              </w:rPr>
              <w:t>Madalama taseme väljaanded: pole kohaldatav</w:t>
            </w:r>
          </w:p>
        </w:tc>
      </w:tr>
      <w:tr w:rsidR="008C61F5" w14:paraId="6063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631D"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3F854D6"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8DB4E9E"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72F6A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29F8"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F84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2FFB" w14:textId="77777777" w:rsidR="008C61F5" w:rsidRDefault="00C44F46">
            <w:pPr>
              <w:pStyle w:val="ProductList-TableBody"/>
            </w:pPr>
            <w:r>
              <w:rPr>
                <w:color w:val="404040"/>
              </w:rPr>
              <w:t>Vähendamiseks sobilik: pole kohaldatav</w:t>
            </w:r>
          </w:p>
        </w:tc>
      </w:tr>
      <w:tr w:rsidR="008C61F5" w14:paraId="46C5C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B9FB"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FF3D947"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65CF" w14:textId="77777777" w:rsidR="008C61F5" w:rsidRDefault="00C44F46">
            <w:pPr>
              <w:pStyle w:val="ProductList-TableBody"/>
            </w:pPr>
            <w:r>
              <w:rPr>
                <w:color w:val="404040"/>
              </w:rPr>
              <w:t>Koguse suurendamiseks sobilik: pole kohaldatav</w:t>
            </w:r>
          </w:p>
        </w:tc>
      </w:tr>
      <w:tr w:rsidR="008C61F5" w14:paraId="74CA7C99" w14:textId="77777777">
        <w:tc>
          <w:tcPr>
            <w:tcW w:w="4040" w:type="dxa"/>
            <w:tcBorders>
              <w:top w:val="single" w:sz="4" w:space="0" w:color="000000"/>
              <w:left w:val="single" w:sz="4" w:space="0" w:color="000000"/>
              <w:bottom w:val="single" w:sz="4" w:space="0" w:color="000000"/>
              <w:right w:val="single" w:sz="4" w:space="0" w:color="000000"/>
            </w:tcBorders>
          </w:tcPr>
          <w:p w14:paraId="2B9CCC07" w14:textId="77777777" w:rsidR="008C61F5" w:rsidRDefault="00C44F4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E66F"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D40B83" w14:textId="77777777" w:rsidR="008C61F5" w:rsidRDefault="00C44F46">
            <w:pPr>
              <w:pStyle w:val="ProductList-TableBody"/>
            </w:pPr>
            <w:r>
              <w:t xml:space="preserve">Lisalitsentsid ja tarkvarakindlustusepõhised: </w:t>
            </w:r>
            <w:hyperlink w:anchor="_Sec1237">
              <w:r>
                <w:rPr>
                  <w:color w:val="00467F"/>
                  <w:u w:val="single"/>
                </w:rPr>
                <w:t>vt lisa C</w:t>
              </w:r>
            </w:hyperlink>
          </w:p>
        </w:tc>
      </w:tr>
    </w:tbl>
    <w:p w14:paraId="171AFBE3" w14:textId="77777777" w:rsidR="008C61F5" w:rsidRDefault="008C61F5">
      <w:pPr>
        <w:pStyle w:val="ProductList-Body"/>
      </w:pPr>
    </w:p>
    <w:p w14:paraId="013DE226" w14:textId="77777777" w:rsidR="008C61F5" w:rsidRDefault="00C44F46">
      <w:pPr>
        <w:pStyle w:val="ProductList-ClauseHeading"/>
        <w:outlineLvl w:val="4"/>
      </w:pPr>
      <w:r>
        <w:t>2.1 Kodus töötamine</w:t>
      </w:r>
    </w:p>
    <w:p w14:paraId="3E198580" w14:textId="77777777" w:rsidR="008C61F5" w:rsidRDefault="00C44F46">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8C61F5" w14:paraId="53EAC5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235418" w14:textId="77777777" w:rsidR="008C61F5" w:rsidRDefault="00C44F46">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A5E04CC" w14:textId="77777777" w:rsidR="008C61F5" w:rsidRDefault="00C44F46">
            <w:pPr>
              <w:pStyle w:val="ProductList-TableBody"/>
            </w:pPr>
            <w:r>
              <w:rPr>
                <w:color w:val="FFFFFF"/>
              </w:rPr>
              <w:t>Kvalifitseeruv kodus töötamise litsents</w:t>
            </w:r>
          </w:p>
        </w:tc>
      </w:tr>
      <w:tr w:rsidR="008C61F5" w14:paraId="554A4AD4" w14:textId="77777777">
        <w:tc>
          <w:tcPr>
            <w:tcW w:w="5880" w:type="dxa"/>
            <w:tcBorders>
              <w:left w:val="single" w:sz="4" w:space="0" w:color="6E6E6E"/>
              <w:bottom w:val="single" w:sz="4" w:space="0" w:color="6E6E6E"/>
              <w:right w:val="single" w:sz="4" w:space="0" w:color="6E6E6E"/>
            </w:tcBorders>
          </w:tcPr>
          <w:p w14:paraId="70992D3F" w14:textId="77777777" w:rsidR="008C61F5" w:rsidRDefault="00C44F4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F69B4CF" w14:textId="77777777" w:rsidR="008C61F5" w:rsidRDefault="00C44F46">
            <w:pPr>
              <w:pStyle w:val="ProductList-TableBody"/>
            </w:pPr>
            <w:r>
              <w:t>Kodus töötamine Office Standard 2019 puhul</w:t>
            </w:r>
          </w:p>
        </w:tc>
      </w:tr>
      <w:tr w:rsidR="008C61F5" w14:paraId="153EEFE3" w14:textId="77777777">
        <w:tc>
          <w:tcPr>
            <w:tcW w:w="5880" w:type="dxa"/>
            <w:tcBorders>
              <w:top w:val="single" w:sz="4" w:space="0" w:color="6E6E6E"/>
              <w:left w:val="single" w:sz="4" w:space="0" w:color="6E6E6E"/>
              <w:bottom w:val="single" w:sz="4" w:space="0" w:color="6E6E6E"/>
              <w:right w:val="single" w:sz="4" w:space="0" w:color="6E6E6E"/>
            </w:tcBorders>
          </w:tcPr>
          <w:p w14:paraId="1E259ADB" w14:textId="77777777" w:rsidR="008C61F5" w:rsidRDefault="00C44F4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3B2965B" w14:textId="77777777" w:rsidR="008C61F5" w:rsidRDefault="00C44F46">
            <w:pPr>
              <w:pStyle w:val="ProductList-TableBody"/>
            </w:pPr>
            <w:r>
              <w:t>Kodus töötamine Office Professional Plus 2019 puhul</w:t>
            </w:r>
          </w:p>
        </w:tc>
      </w:tr>
    </w:tbl>
    <w:p w14:paraId="2A858E3D" w14:textId="77777777" w:rsidR="008C61F5" w:rsidRDefault="008C61F5">
      <w:pPr>
        <w:pStyle w:val="ProductList-Body"/>
      </w:pPr>
    </w:p>
    <w:p w14:paraId="60AE8B88" w14:textId="77777777" w:rsidR="008C61F5" w:rsidRDefault="00C44F46">
      <w:pPr>
        <w:pStyle w:val="ProductList-ClauseHeading"/>
        <w:outlineLvl w:val="4"/>
      </w:pPr>
      <w:r>
        <w:t>2.2 Platvormist sõltumatu</w:t>
      </w:r>
    </w:p>
    <w:p w14:paraId="232BC44A" w14:textId="77777777" w:rsidR="008C61F5" w:rsidRDefault="00C44F46">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116033A" w14:textId="77777777" w:rsidR="008C61F5" w:rsidRDefault="008C61F5">
      <w:pPr>
        <w:pStyle w:val="ProductList-Body"/>
      </w:pPr>
    </w:p>
    <w:p w14:paraId="2486B8B1" w14:textId="77777777" w:rsidR="008C61F5" w:rsidRDefault="00C44F46">
      <w:pPr>
        <w:pStyle w:val="ProductList-ClauseHeading"/>
        <w:outlineLvl w:val="4"/>
      </w:pPr>
      <w:r>
        <w:t>2.3 Office Online Server</w:t>
      </w:r>
    </w:p>
    <w:p w14:paraId="5F681200" w14:textId="77777777" w:rsidR="008C61F5" w:rsidRDefault="00C44F46">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36877094" w14:textId="77777777" w:rsidR="008C61F5" w:rsidRDefault="00C44F46">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8C61F5" w14:paraId="13375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6AACC"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602FD19"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46945" w14:textId="77777777" w:rsidR="008C61F5" w:rsidRDefault="00C44F46">
            <w:pPr>
              <w:pStyle w:val="ProductList-TableBody"/>
            </w:pPr>
            <w:r>
              <w:rPr>
                <w:color w:val="404040"/>
              </w:rPr>
              <w:t>Täiendav tarkvara: pole kohaldatav</w:t>
            </w:r>
          </w:p>
        </w:tc>
      </w:tr>
      <w:tr w:rsidR="008C61F5" w14:paraId="61DD9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B524"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127F"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DC38BF8"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8C61F5" w14:paraId="0C51CB3E" w14:textId="77777777">
        <w:tc>
          <w:tcPr>
            <w:tcW w:w="4040" w:type="dxa"/>
            <w:tcBorders>
              <w:top w:val="single" w:sz="4" w:space="0" w:color="000000"/>
              <w:left w:val="single" w:sz="4" w:space="0" w:color="000000"/>
              <w:bottom w:val="single" w:sz="4" w:space="0" w:color="000000"/>
              <w:right w:val="single" w:sz="4" w:space="0" w:color="000000"/>
            </w:tcBorders>
          </w:tcPr>
          <w:p w14:paraId="0BFA4539"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41D9"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E6C4" w14:textId="77777777" w:rsidR="008C61F5" w:rsidRDefault="008C61F5">
            <w:pPr>
              <w:pStyle w:val="ProductList-TableBody"/>
            </w:pPr>
          </w:p>
        </w:tc>
      </w:tr>
    </w:tbl>
    <w:p w14:paraId="38EEBB6D" w14:textId="77777777" w:rsidR="008C61F5" w:rsidRDefault="008C61F5">
      <w:pPr>
        <w:pStyle w:val="ProductList-Body"/>
      </w:pPr>
    </w:p>
    <w:p w14:paraId="39991D63" w14:textId="77777777" w:rsidR="008C61F5" w:rsidRDefault="00C44F46">
      <w:pPr>
        <w:pStyle w:val="ProductList-ClauseHeading"/>
        <w:outlineLvl w:val="4"/>
      </w:pPr>
      <w:r>
        <w:t>3.1 Office kodu ja kool 2013 RT ärikasutusõigused</w:t>
      </w:r>
    </w:p>
    <w:p w14:paraId="4209422C" w14:textId="77777777" w:rsidR="008C61F5" w:rsidRDefault="00C44F46">
      <w:pPr>
        <w:pStyle w:val="ProductList-Body"/>
      </w:pPr>
      <w:r>
        <w:t>Office Home &amp; Student 2013 RT ärikasutuse kasutuspiirangutest on loobutud:</w:t>
      </w:r>
    </w:p>
    <w:p w14:paraId="783C5857" w14:textId="77777777" w:rsidR="008C61F5" w:rsidRDefault="00C44F46" w:rsidP="00C44F46">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3E15F0F3" w14:textId="77777777" w:rsidR="008C61F5" w:rsidRDefault="00C44F46" w:rsidP="00C44F46">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6AC9711E" w14:textId="77777777" w:rsidR="008C61F5" w:rsidRDefault="00C44F46">
      <w:pPr>
        <w:pStyle w:val="ProductList-Body"/>
      </w:pPr>
      <w:r>
        <w:t>Välja arvatud selles jaotises toodud juhtudel, kehtivad Office Home &amp; Student 2013 RT litsentsiga kaasnevad tingimused.</w:t>
      </w:r>
    </w:p>
    <w:p w14:paraId="4D0579BE" w14:textId="77777777" w:rsidR="008C61F5" w:rsidRDefault="008C61F5">
      <w:pPr>
        <w:pStyle w:val="ProductList-Body"/>
      </w:pPr>
    </w:p>
    <w:p w14:paraId="661C52F3" w14:textId="77777777" w:rsidR="008C61F5" w:rsidRDefault="00C44F46">
      <w:pPr>
        <w:pStyle w:val="ProductList-ClauseHeading"/>
        <w:outlineLvl w:val="4"/>
      </w:pPr>
      <w:r>
        <w:t>3.2 Õppeprogrammid</w:t>
      </w:r>
    </w:p>
    <w:p w14:paraId="67A727D1" w14:textId="77777777" w:rsidR="008C61F5" w:rsidRDefault="00C44F46">
      <w:pPr>
        <w:pStyle w:val="ProductList-Body"/>
      </w:pPr>
      <w:r>
        <w:t>Järgmine kehtib klientide kohta hulgilitsentsimise õppeprogrammides.</w:t>
      </w:r>
    </w:p>
    <w:p w14:paraId="12AF5A37" w14:textId="77777777" w:rsidR="008C61F5" w:rsidRDefault="008C61F5">
      <w:pPr>
        <w:pStyle w:val="ProductList-Body"/>
      </w:pPr>
    </w:p>
    <w:p w14:paraId="6C24A8EC" w14:textId="77777777" w:rsidR="008C61F5" w:rsidRDefault="00C44F46">
      <w:pPr>
        <w:pStyle w:val="ProductList-SubClauseHeading"/>
        <w:outlineLvl w:val="5"/>
      </w:pPr>
      <w:r>
        <w:lastRenderedPageBreak/>
        <w:t>3.2.1 Office 365 ProPlusi laiendatud kasutusõigused</w:t>
      </w:r>
    </w:p>
    <w:p w14:paraId="557167BC" w14:textId="77777777" w:rsidR="008C61F5" w:rsidRDefault="00C44F46">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7AA576D4" w14:textId="77777777" w:rsidR="008C61F5" w:rsidRDefault="008C61F5">
      <w:pPr>
        <w:pStyle w:val="ProductList-BodyIndented"/>
      </w:pPr>
    </w:p>
    <w:p w14:paraId="38CC938F" w14:textId="77777777" w:rsidR="008C61F5" w:rsidRDefault="00C44F46">
      <w:pPr>
        <w:pStyle w:val="ProductList-SubClauseHeading"/>
        <w:outlineLvl w:val="5"/>
      </w:pPr>
      <w:r>
        <w:t>3.2.2 Lõpetamiseelis</w:t>
      </w:r>
    </w:p>
    <w:p w14:paraId="1B45A832" w14:textId="77777777" w:rsidR="008C61F5" w:rsidRDefault="00C44F46">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5A52586F" w14:textId="77777777" w:rsidR="008C61F5" w:rsidRDefault="00C44F46">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8C61F5" w14:paraId="7D601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78519"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9E3B4"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13F24" w14:textId="77777777" w:rsidR="008C61F5" w:rsidRDefault="00C44F46">
            <w:pPr>
              <w:pStyle w:val="ProductList-TableBody"/>
            </w:pPr>
            <w:r>
              <w:rPr>
                <w:color w:val="404040"/>
              </w:rPr>
              <w:t>Tõrkesiirdeõigused: pole kohaldatav</w:t>
            </w:r>
          </w:p>
        </w:tc>
      </w:tr>
      <w:tr w:rsidR="008C61F5" w14:paraId="0DD59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2C61"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93468D2"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AA60333" w14:textId="77777777" w:rsidR="008C61F5" w:rsidRDefault="00C44F4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8C61F5" w14:paraId="3D846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DB3D"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A832"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7BBA" w14:textId="77777777" w:rsidR="008C61F5" w:rsidRDefault="008C61F5">
            <w:pPr>
              <w:pStyle w:val="ProductList-TableBody"/>
            </w:pPr>
          </w:p>
        </w:tc>
      </w:tr>
    </w:tbl>
    <w:p w14:paraId="1B9DB635" w14:textId="77777777" w:rsidR="008C61F5" w:rsidRDefault="008C61F5">
      <w:pPr>
        <w:pStyle w:val="ProductList-Body"/>
      </w:pPr>
    </w:p>
    <w:p w14:paraId="0C63CEA6" w14:textId="77777777" w:rsidR="008C61F5" w:rsidRDefault="00C44F46">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6BFB5D0A" w14:textId="77777777" w:rsidR="008C61F5" w:rsidRDefault="00C44F46">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252D4551"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3BE54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8F17E"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6561E3F" w14:textId="77777777" w:rsidR="008C61F5" w:rsidRDefault="008C61F5">
      <w:pPr>
        <w:pStyle w:val="ProductList-Body"/>
      </w:pPr>
    </w:p>
    <w:p w14:paraId="10D35512" w14:textId="77777777" w:rsidR="008C61F5" w:rsidRDefault="00C44F46">
      <w:pPr>
        <w:pStyle w:val="ProductList-Offering2HeadingNoBorder"/>
        <w:outlineLvl w:val="2"/>
      </w:pPr>
      <w:bookmarkStart w:id="92" w:name="_Sec680"/>
      <w:r>
        <w:t>Office for Mac</w:t>
      </w:r>
      <w:bookmarkEnd w:id="92"/>
      <w:r>
        <w:fldChar w:fldCharType="begin"/>
      </w:r>
      <w:r>
        <w:instrText xml:space="preserve"> TC "</w:instrText>
      </w:r>
      <w:bookmarkStart w:id="93" w:name="_Toc25929998"/>
      <w:r>
        <w:instrText>Office for Mac</w:instrText>
      </w:r>
      <w:bookmarkEnd w:id="93"/>
      <w:r>
        <w:instrText>" \l 3</w:instrText>
      </w:r>
      <w:r>
        <w:fldChar w:fldCharType="end"/>
      </w:r>
    </w:p>
    <w:p w14:paraId="16734286" w14:textId="77777777" w:rsidR="008C61F5" w:rsidRDefault="00C44F46">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8C61F5" w14:paraId="4CA1A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BBDE2"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07193"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F283"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16AD4"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F553"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F2E5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B55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F212"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A751A"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5B1C"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13E4"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000C"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16883D31" w14:textId="77777777">
        <w:tc>
          <w:tcPr>
            <w:tcW w:w="4160" w:type="dxa"/>
            <w:tcBorders>
              <w:top w:val="single" w:sz="6" w:space="0" w:color="FFFFFF"/>
              <w:left w:val="none" w:sz="4" w:space="0" w:color="6E6E6E"/>
              <w:bottom w:val="dashed" w:sz="4" w:space="0" w:color="BFBFBF"/>
              <w:right w:val="none" w:sz="4" w:space="0" w:color="6E6E6E"/>
            </w:tcBorders>
          </w:tcPr>
          <w:p w14:paraId="718E5765" w14:textId="77777777" w:rsidR="008C61F5" w:rsidRDefault="00C44F46">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BBA517" w14:textId="77777777" w:rsidR="008C61F5" w:rsidRDefault="00C44F4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B956AC"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ECCF0"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4905D3"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6C9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7BF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BB8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3AD9"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81C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AAA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4EFE" w14:textId="77777777" w:rsidR="008C61F5" w:rsidRDefault="008C61F5">
            <w:pPr>
              <w:pStyle w:val="ProductList-TableBody"/>
              <w:jc w:val="center"/>
            </w:pPr>
          </w:p>
        </w:tc>
      </w:tr>
      <w:tr w:rsidR="008C61F5" w14:paraId="7A1225CB" w14:textId="77777777">
        <w:tc>
          <w:tcPr>
            <w:tcW w:w="4160" w:type="dxa"/>
            <w:tcBorders>
              <w:top w:val="dashed" w:sz="4" w:space="0" w:color="BFBFBF"/>
              <w:left w:val="none" w:sz="4" w:space="0" w:color="6E6E6E"/>
              <w:bottom w:val="dashed" w:sz="4" w:space="0" w:color="BFBFBF"/>
              <w:right w:val="none" w:sz="4" w:space="0" w:color="6E6E6E"/>
            </w:tcBorders>
          </w:tcPr>
          <w:p w14:paraId="03A04F41" w14:textId="77777777" w:rsidR="008C61F5" w:rsidRDefault="00C44F46">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D2AE9"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33EC42"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FB81FC"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66A81"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950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0AC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8C8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B44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A57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7C37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8D43" w14:textId="77777777" w:rsidR="008C61F5" w:rsidRDefault="008C61F5">
            <w:pPr>
              <w:pStyle w:val="ProductList-TableBody"/>
              <w:jc w:val="center"/>
            </w:pPr>
          </w:p>
        </w:tc>
      </w:tr>
      <w:tr w:rsidR="008C61F5" w14:paraId="0F5B2F3E" w14:textId="77777777">
        <w:tc>
          <w:tcPr>
            <w:tcW w:w="4160" w:type="dxa"/>
            <w:tcBorders>
              <w:top w:val="dashed" w:sz="4" w:space="0" w:color="BFBFBF"/>
              <w:left w:val="none" w:sz="4" w:space="0" w:color="6E6E6E"/>
              <w:bottom w:val="dashed" w:sz="4" w:space="0" w:color="BFBFBF"/>
              <w:right w:val="none" w:sz="4" w:space="0" w:color="6E6E6E"/>
            </w:tcBorders>
          </w:tcPr>
          <w:p w14:paraId="2540D083" w14:textId="77777777" w:rsidR="008C61F5" w:rsidRDefault="00C44F4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BFD7E"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88A4B1" w14:textId="77777777" w:rsidR="008C61F5" w:rsidRDefault="00C44F4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22CC95" w14:textId="77777777" w:rsidR="008C61F5" w:rsidRDefault="00C44F4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0F1F09"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6AD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B53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E9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6BB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1CE3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0A8F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B9D1" w14:textId="77777777" w:rsidR="008C61F5" w:rsidRDefault="008C61F5">
            <w:pPr>
              <w:pStyle w:val="ProductList-TableBody"/>
              <w:jc w:val="center"/>
            </w:pPr>
          </w:p>
        </w:tc>
      </w:tr>
      <w:tr w:rsidR="008C61F5" w14:paraId="07F3F2AF" w14:textId="77777777">
        <w:tc>
          <w:tcPr>
            <w:tcW w:w="4160" w:type="dxa"/>
            <w:tcBorders>
              <w:top w:val="dashed" w:sz="4" w:space="0" w:color="BFBFBF"/>
              <w:left w:val="none" w:sz="4" w:space="0" w:color="6E6E6E"/>
              <w:bottom w:val="dashed" w:sz="4" w:space="0" w:color="BFBFBF"/>
              <w:right w:val="none" w:sz="4" w:space="0" w:color="6E6E6E"/>
            </w:tcBorders>
          </w:tcPr>
          <w:p w14:paraId="3830065C" w14:textId="77777777" w:rsidR="008C61F5" w:rsidRDefault="00C44F46">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0D10A"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102966"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113CF"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1B973"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550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EF1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47B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ACD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FBBF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B654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0726" w14:textId="77777777" w:rsidR="008C61F5" w:rsidRDefault="008C61F5">
            <w:pPr>
              <w:pStyle w:val="ProductList-TableBody"/>
              <w:jc w:val="center"/>
            </w:pPr>
          </w:p>
        </w:tc>
      </w:tr>
      <w:tr w:rsidR="008C61F5" w14:paraId="42F0D679" w14:textId="77777777">
        <w:tc>
          <w:tcPr>
            <w:tcW w:w="4160" w:type="dxa"/>
            <w:tcBorders>
              <w:top w:val="dashed" w:sz="4" w:space="0" w:color="BFBFBF"/>
              <w:left w:val="none" w:sz="4" w:space="0" w:color="6E6E6E"/>
              <w:bottom w:val="dashed" w:sz="4" w:space="0" w:color="BFBFBF"/>
              <w:right w:val="none" w:sz="4" w:space="0" w:color="6E6E6E"/>
            </w:tcBorders>
          </w:tcPr>
          <w:p w14:paraId="34B1C7B1" w14:textId="77777777" w:rsidR="008C61F5" w:rsidRDefault="00C44F46">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699E9"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8B337E"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435D4A"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EA4AC"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043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B8D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5B3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F70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509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8FF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9110" w14:textId="77777777" w:rsidR="008C61F5" w:rsidRDefault="008C61F5">
            <w:pPr>
              <w:pStyle w:val="ProductList-TableBody"/>
              <w:jc w:val="center"/>
            </w:pPr>
          </w:p>
        </w:tc>
      </w:tr>
      <w:tr w:rsidR="008C61F5" w14:paraId="1C734782" w14:textId="77777777">
        <w:tc>
          <w:tcPr>
            <w:tcW w:w="4160" w:type="dxa"/>
            <w:tcBorders>
              <w:top w:val="dashed" w:sz="4" w:space="0" w:color="BFBFBF"/>
              <w:left w:val="none" w:sz="4" w:space="0" w:color="6E6E6E"/>
              <w:bottom w:val="dashed" w:sz="4" w:space="0" w:color="BFBFBF"/>
              <w:right w:val="none" w:sz="4" w:space="0" w:color="6E6E6E"/>
            </w:tcBorders>
          </w:tcPr>
          <w:p w14:paraId="2C60BA9F" w14:textId="77777777" w:rsidR="008C61F5" w:rsidRDefault="00C44F46">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4375D"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2C96D7"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3AED1"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765361"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86B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98C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1D8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74D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396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5B6B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FFD3F" w14:textId="77777777" w:rsidR="008C61F5" w:rsidRDefault="008C61F5">
            <w:pPr>
              <w:pStyle w:val="ProductList-TableBody"/>
              <w:jc w:val="center"/>
            </w:pPr>
          </w:p>
        </w:tc>
      </w:tr>
      <w:tr w:rsidR="008C61F5" w14:paraId="2FC52F9F" w14:textId="77777777">
        <w:tc>
          <w:tcPr>
            <w:tcW w:w="4160" w:type="dxa"/>
            <w:tcBorders>
              <w:top w:val="dashed" w:sz="4" w:space="0" w:color="BFBFBF"/>
              <w:left w:val="none" w:sz="4" w:space="0" w:color="6E6E6E"/>
              <w:bottom w:val="none" w:sz="4" w:space="0" w:color="BFBFBF"/>
              <w:right w:val="none" w:sz="4" w:space="0" w:color="6E6E6E"/>
            </w:tcBorders>
          </w:tcPr>
          <w:p w14:paraId="0D8B161B" w14:textId="77777777" w:rsidR="008C61F5" w:rsidRDefault="00C44F46">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DBAF0D" w14:textId="77777777" w:rsidR="008C61F5" w:rsidRDefault="00C44F4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5D743C4"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4F78F7"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E06F8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25E3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255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37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E40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0D9B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E56F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299C" w14:textId="77777777" w:rsidR="008C61F5" w:rsidRDefault="008C61F5">
            <w:pPr>
              <w:pStyle w:val="ProductList-TableBody"/>
              <w:jc w:val="center"/>
            </w:pPr>
          </w:p>
        </w:tc>
      </w:tr>
    </w:tbl>
    <w:p w14:paraId="3AC0BA75" w14:textId="77777777" w:rsidR="008C61F5" w:rsidRDefault="00C44F46">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8C61F5" w14:paraId="55EA8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DF03A"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27B58CC1"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59DFA" w14:textId="77777777" w:rsidR="008C61F5" w:rsidRDefault="00C44F46">
            <w:pPr>
              <w:pStyle w:val="ProductList-TableBody"/>
            </w:pPr>
            <w:r>
              <w:rPr>
                <w:color w:val="404040"/>
              </w:rPr>
              <w:t>Madalama taseme väljaanded: pole kohaldatav</w:t>
            </w:r>
          </w:p>
        </w:tc>
      </w:tr>
      <w:tr w:rsidR="008C61F5" w14:paraId="54DA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ED53"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824A7D"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170863D"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F86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2842"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43DF"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77F6" w14:textId="77777777" w:rsidR="008C61F5" w:rsidRDefault="00C44F46">
            <w:pPr>
              <w:pStyle w:val="ProductList-TableBody"/>
            </w:pPr>
            <w:r>
              <w:rPr>
                <w:color w:val="404040"/>
              </w:rPr>
              <w:t>Vähendamiseks sobilik: pole kohaldatav</w:t>
            </w:r>
          </w:p>
        </w:tc>
      </w:tr>
      <w:tr w:rsidR="008C61F5" w14:paraId="0BB52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BB69"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85BC"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47ED" w14:textId="77777777" w:rsidR="008C61F5" w:rsidRDefault="00C44F46">
            <w:pPr>
              <w:pStyle w:val="ProductList-TableBody"/>
            </w:pPr>
            <w:r>
              <w:rPr>
                <w:color w:val="404040"/>
              </w:rPr>
              <w:t>Koguse suurendamiseks sobilik: pole kohaldatav</w:t>
            </w:r>
          </w:p>
        </w:tc>
      </w:tr>
      <w:tr w:rsidR="008C61F5" w14:paraId="050E4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D68D"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AE20"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BF5F" w14:textId="77777777" w:rsidR="008C61F5" w:rsidRDefault="008C61F5">
            <w:pPr>
              <w:pStyle w:val="ProductList-TableBody"/>
            </w:pPr>
          </w:p>
        </w:tc>
      </w:tr>
    </w:tbl>
    <w:p w14:paraId="0FAF9B50" w14:textId="77777777" w:rsidR="008C61F5" w:rsidRDefault="008C61F5">
      <w:pPr>
        <w:pStyle w:val="ProductList-Body"/>
      </w:pPr>
    </w:p>
    <w:p w14:paraId="5EE600E3" w14:textId="77777777" w:rsidR="008C61F5" w:rsidRDefault="00C44F46">
      <w:pPr>
        <w:pStyle w:val="ProductList-ClauseHeading"/>
        <w:outlineLvl w:val="4"/>
      </w:pPr>
      <w:r>
        <w:t>2.1 Kodus töötamine</w:t>
      </w:r>
    </w:p>
    <w:p w14:paraId="38BCE07A" w14:textId="77777777" w:rsidR="008C61F5" w:rsidRDefault="00C44F46">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40FC8442" w14:textId="77777777" w:rsidR="008C61F5" w:rsidRDefault="008C61F5">
      <w:pPr>
        <w:pStyle w:val="ProductList-Body"/>
      </w:pPr>
    </w:p>
    <w:p w14:paraId="326AACF2" w14:textId="77777777" w:rsidR="008C61F5" w:rsidRDefault="008C61F5">
      <w:pPr>
        <w:pStyle w:val="ProductList-Body"/>
      </w:pPr>
    </w:p>
    <w:p w14:paraId="41799901" w14:textId="77777777" w:rsidR="008C61F5" w:rsidRDefault="00C44F46">
      <w:pPr>
        <w:pStyle w:val="ProductList-ClauseHeading"/>
        <w:outlineLvl w:val="4"/>
      </w:pPr>
      <w:r>
        <w:t>2.2 Platvormist sõltumatu</w:t>
      </w:r>
    </w:p>
    <w:p w14:paraId="70EF9413" w14:textId="77777777" w:rsidR="008C61F5" w:rsidRDefault="00C44F46">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32109F81" w14:textId="77777777" w:rsidR="008C61F5" w:rsidRDefault="008C61F5">
      <w:pPr>
        <w:pStyle w:val="ProductList-Body"/>
      </w:pPr>
    </w:p>
    <w:p w14:paraId="42C3E26B" w14:textId="77777777" w:rsidR="008C61F5" w:rsidRDefault="00C44F46">
      <w:pPr>
        <w:pStyle w:val="ProductList-ClauseHeading"/>
        <w:outlineLvl w:val="4"/>
      </w:pPr>
      <w:r>
        <w:lastRenderedPageBreak/>
        <w:t>2.3 Office Online Server</w:t>
      </w:r>
    </w:p>
    <w:p w14:paraId="6FD1F271" w14:textId="77777777" w:rsidR="008C61F5" w:rsidRDefault="00C44F46">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644ED581" w14:textId="77777777" w:rsidR="008C61F5" w:rsidRDefault="00C44F46">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8C61F5" w14:paraId="569F1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1AAD4"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0E34F40"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4019F" w14:textId="77777777" w:rsidR="008C61F5" w:rsidRDefault="00C44F46">
            <w:pPr>
              <w:pStyle w:val="ProductList-TableBody"/>
            </w:pPr>
            <w:r>
              <w:rPr>
                <w:color w:val="404040"/>
              </w:rPr>
              <w:t>Täiendav tarkvara: pole kohaldatav</w:t>
            </w:r>
          </w:p>
        </w:tc>
      </w:tr>
      <w:tr w:rsidR="008C61F5" w14:paraId="7A740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983B"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CAC6"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4F808BD"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8C61F5" w14:paraId="24E8DC5F" w14:textId="77777777">
        <w:tc>
          <w:tcPr>
            <w:tcW w:w="4040" w:type="dxa"/>
            <w:tcBorders>
              <w:top w:val="single" w:sz="4" w:space="0" w:color="000000"/>
              <w:left w:val="single" w:sz="4" w:space="0" w:color="000000"/>
              <w:bottom w:val="single" w:sz="4" w:space="0" w:color="000000"/>
              <w:right w:val="single" w:sz="4" w:space="0" w:color="000000"/>
            </w:tcBorders>
          </w:tcPr>
          <w:p w14:paraId="5099D750"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EDB5"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03D4" w14:textId="77777777" w:rsidR="008C61F5" w:rsidRDefault="008C61F5">
            <w:pPr>
              <w:pStyle w:val="ProductList-TableBody"/>
            </w:pPr>
          </w:p>
        </w:tc>
      </w:tr>
    </w:tbl>
    <w:p w14:paraId="145AE1C3" w14:textId="77777777" w:rsidR="008C61F5" w:rsidRDefault="008C61F5">
      <w:pPr>
        <w:pStyle w:val="ProductList-Body"/>
      </w:pPr>
    </w:p>
    <w:p w14:paraId="7D93A09F" w14:textId="77777777" w:rsidR="008C61F5" w:rsidRDefault="00C44F46">
      <w:pPr>
        <w:pStyle w:val="ProductList-ClauseHeading"/>
        <w:outlineLvl w:val="4"/>
      </w:pPr>
      <w:r>
        <w:t>3.1 Office kodu ja kool 2013 RT ärikasutuseks</w:t>
      </w:r>
    </w:p>
    <w:p w14:paraId="2385E91A" w14:textId="77777777" w:rsidR="008C61F5" w:rsidRDefault="00C44F46">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634C4F4D" w14:textId="77777777" w:rsidR="008C61F5" w:rsidRDefault="00C44F46">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8C61F5" w14:paraId="33C00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B3A68"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C5DCE"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8040" w14:textId="77777777" w:rsidR="008C61F5" w:rsidRDefault="00C44F46">
            <w:pPr>
              <w:pStyle w:val="ProductList-TableBody"/>
            </w:pPr>
            <w:r>
              <w:rPr>
                <w:color w:val="404040"/>
              </w:rPr>
              <w:t>Tõrkesiirdeõigused: pole kohaldatav</w:t>
            </w:r>
          </w:p>
        </w:tc>
      </w:tr>
      <w:tr w:rsidR="008C61F5" w14:paraId="5A99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06FF"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F144165"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BAF3" w14:textId="77777777" w:rsidR="008C61F5" w:rsidRDefault="00C44F46">
            <w:pPr>
              <w:pStyle w:val="ProductList-TableBody"/>
            </w:pPr>
            <w:r>
              <w:rPr>
                <w:color w:val="404040"/>
              </w:rPr>
              <w:t>Rändlusõigused: pole kohaldatav</w:t>
            </w:r>
          </w:p>
        </w:tc>
      </w:tr>
      <w:tr w:rsidR="008C61F5" w14:paraId="7BBC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DBC3"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9F94"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E581" w14:textId="77777777" w:rsidR="008C61F5" w:rsidRDefault="008C61F5">
            <w:pPr>
              <w:pStyle w:val="ProductList-TableBody"/>
            </w:pPr>
          </w:p>
        </w:tc>
      </w:tr>
    </w:tbl>
    <w:p w14:paraId="04B04E11"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D017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F955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CACB094" w14:textId="77777777" w:rsidR="008C61F5" w:rsidRDefault="008C61F5">
      <w:pPr>
        <w:pStyle w:val="ProductList-Body"/>
      </w:pPr>
    </w:p>
    <w:p w14:paraId="07FF1ECC" w14:textId="77777777" w:rsidR="008C61F5" w:rsidRDefault="00C44F46">
      <w:pPr>
        <w:pStyle w:val="ProductList-OfferingGroupHeading"/>
        <w:outlineLvl w:val="1"/>
      </w:pPr>
      <w:bookmarkStart w:id="98" w:name="_Sec612"/>
      <w:r>
        <w:t>Office’i serverid</w:t>
      </w:r>
      <w:bookmarkEnd w:id="98"/>
      <w:r>
        <w:fldChar w:fldCharType="begin"/>
      </w:r>
      <w:r>
        <w:instrText xml:space="preserve"> TC "</w:instrText>
      </w:r>
      <w:bookmarkStart w:id="99" w:name="_Toc25929999"/>
      <w:r>
        <w:instrText>Office’i serverid</w:instrText>
      </w:r>
      <w:bookmarkEnd w:id="99"/>
      <w:r>
        <w:instrText>" \l 2</w:instrText>
      </w:r>
      <w:r>
        <w:fldChar w:fldCharType="end"/>
      </w:r>
    </w:p>
    <w:p w14:paraId="614D237E" w14:textId="77777777" w:rsidR="008C61F5" w:rsidRDefault="00C44F46">
      <w:pPr>
        <w:pStyle w:val="ProductList-Offering2HeadingNoBorder"/>
        <w:outlineLvl w:val="2"/>
      </w:pPr>
      <w:bookmarkStart w:id="100" w:name="_Sec638"/>
      <w:r>
        <w:t>Exchange Server</w:t>
      </w:r>
      <w:bookmarkEnd w:id="100"/>
      <w:r>
        <w:fldChar w:fldCharType="begin"/>
      </w:r>
      <w:r>
        <w:instrText xml:space="preserve"> TC "</w:instrText>
      </w:r>
      <w:bookmarkStart w:id="101" w:name="_Toc25930000"/>
      <w:r>
        <w:instrText>Exchange Server</w:instrText>
      </w:r>
      <w:bookmarkEnd w:id="101"/>
      <w:r>
        <w:instrText>" \l 3</w:instrText>
      </w:r>
      <w:r>
        <w:fldChar w:fldCharType="end"/>
      </w:r>
    </w:p>
    <w:p w14:paraId="67577921" w14:textId="77777777" w:rsidR="008C61F5" w:rsidRDefault="00C44F46">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61F5" w14:paraId="332E18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ED775"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6FA2"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3624F"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3CFA"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31937"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1704"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ECB98"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56993"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00B3"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93C4"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9DA5"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9BCE"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01E3DCB5" w14:textId="77777777">
        <w:tc>
          <w:tcPr>
            <w:tcW w:w="4160" w:type="dxa"/>
            <w:tcBorders>
              <w:top w:val="single" w:sz="6" w:space="0" w:color="FFFFFF"/>
              <w:left w:val="none" w:sz="4" w:space="0" w:color="6E6E6E"/>
              <w:bottom w:val="dashed" w:sz="4" w:space="0" w:color="BFBFBF"/>
              <w:right w:val="none" w:sz="4" w:space="0" w:color="6E6E6E"/>
            </w:tcBorders>
          </w:tcPr>
          <w:p w14:paraId="0A5BED54" w14:textId="77777777" w:rsidR="008C61F5" w:rsidRDefault="00C44F4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C78E0" w14:textId="77777777" w:rsidR="008C61F5" w:rsidRDefault="00C44F4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A5D630" w14:textId="77777777" w:rsidR="008C61F5" w:rsidRDefault="00C44F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169461" w14:textId="77777777" w:rsidR="008C61F5" w:rsidRDefault="00C44F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4715C5" w14:textId="77777777" w:rsidR="008C61F5" w:rsidRDefault="00C44F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F9D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72D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402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EBC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732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B58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84D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3B4E3A8D" w14:textId="77777777">
        <w:tc>
          <w:tcPr>
            <w:tcW w:w="4160" w:type="dxa"/>
            <w:tcBorders>
              <w:top w:val="dashed" w:sz="4" w:space="0" w:color="BFBFBF"/>
              <w:left w:val="none" w:sz="4" w:space="0" w:color="6E6E6E"/>
              <w:bottom w:val="dashed" w:sz="4" w:space="0" w:color="BFBFBF"/>
              <w:right w:val="none" w:sz="4" w:space="0" w:color="6E6E6E"/>
            </w:tcBorders>
          </w:tcPr>
          <w:p w14:paraId="1D96C7A0" w14:textId="77777777" w:rsidR="008C61F5" w:rsidRDefault="00C44F46">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C74FDA0"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32ABF4"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FB9EC3"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660B4"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A64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667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461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A0A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D40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FFD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9E49"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217590D0" w14:textId="77777777">
        <w:tc>
          <w:tcPr>
            <w:tcW w:w="4160" w:type="dxa"/>
            <w:tcBorders>
              <w:top w:val="dashed" w:sz="4" w:space="0" w:color="BFBFBF"/>
              <w:left w:val="none" w:sz="4" w:space="0" w:color="6E6E6E"/>
              <w:bottom w:val="dashed" w:sz="4" w:space="0" w:color="BFBFBF"/>
              <w:right w:val="none" w:sz="4" w:space="0" w:color="6E6E6E"/>
            </w:tcBorders>
          </w:tcPr>
          <w:p w14:paraId="4328F995" w14:textId="77777777" w:rsidR="008C61F5" w:rsidRDefault="00C44F4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B921D"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112DD" w14:textId="77777777" w:rsidR="008C61F5" w:rsidRDefault="00C44F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DD8831" w14:textId="77777777" w:rsidR="008C61F5" w:rsidRDefault="00C44F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BEACD2" w14:textId="77777777" w:rsidR="008C61F5" w:rsidRDefault="00C44F4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D92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26A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8FB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180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89E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70C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502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C324534" w14:textId="77777777">
        <w:tc>
          <w:tcPr>
            <w:tcW w:w="4160" w:type="dxa"/>
            <w:tcBorders>
              <w:top w:val="dashed" w:sz="4" w:space="0" w:color="BFBFBF"/>
              <w:left w:val="none" w:sz="4" w:space="0" w:color="6E6E6E"/>
              <w:bottom w:val="none" w:sz="4" w:space="0" w:color="BFBFBF"/>
              <w:right w:val="none" w:sz="4" w:space="0" w:color="6E6E6E"/>
            </w:tcBorders>
          </w:tcPr>
          <w:p w14:paraId="36413376" w14:textId="77777777" w:rsidR="008C61F5" w:rsidRDefault="00C44F46">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E5FFCAC"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6D4546"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0772C2"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CA5EA3"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44B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095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10B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381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590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C58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81CC"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F95AA6A" w14:textId="77777777" w:rsidR="008C61F5" w:rsidRDefault="00C44F46">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8C61F5" w14:paraId="09AC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78C22"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87D636"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191A2" w14:textId="77777777" w:rsidR="008C61F5" w:rsidRDefault="00C44F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8C61F5" w14:paraId="40BF4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1041"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602F"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E8DCB5C"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569D9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7D34"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D59D"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9178" w14:textId="77777777" w:rsidR="008C61F5" w:rsidRDefault="00C44F46">
            <w:pPr>
              <w:pStyle w:val="ProductList-TableBody"/>
            </w:pPr>
            <w:r>
              <w:rPr>
                <w:color w:val="404040"/>
              </w:rPr>
              <w:t>Vähendamiseks sobilik: pole kohaldatav</w:t>
            </w:r>
          </w:p>
        </w:tc>
      </w:tr>
      <w:tr w:rsidR="008C61F5" w14:paraId="11AC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F061"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A1FD"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3E5A" w14:textId="77777777" w:rsidR="008C61F5" w:rsidRDefault="00C44F46">
            <w:pPr>
              <w:pStyle w:val="ProductList-TableBody"/>
            </w:pPr>
            <w:r>
              <w:rPr>
                <w:color w:val="404040"/>
              </w:rPr>
              <w:t>Koguse suurendamiseks sobilik: pole kohaldatav</w:t>
            </w:r>
          </w:p>
        </w:tc>
      </w:tr>
      <w:tr w:rsidR="008C61F5" w14:paraId="72A48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E720"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78D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7FA4" w14:textId="77777777" w:rsidR="008C61F5" w:rsidRDefault="008C61F5">
            <w:pPr>
              <w:pStyle w:val="ProductList-TableBody"/>
            </w:pPr>
          </w:p>
        </w:tc>
      </w:tr>
    </w:tbl>
    <w:p w14:paraId="2D4835ED" w14:textId="77777777" w:rsidR="008C61F5" w:rsidRDefault="00C44F46">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8C61F5" w14:paraId="50EFD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89A8"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2D397" w14:textId="77777777" w:rsidR="008C61F5" w:rsidRDefault="00C44F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EEC0E5D"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78A270EE" w14:textId="77777777">
        <w:tc>
          <w:tcPr>
            <w:tcW w:w="4040" w:type="dxa"/>
            <w:tcBorders>
              <w:top w:val="single" w:sz="4" w:space="0" w:color="000000"/>
              <w:left w:val="single" w:sz="4" w:space="0" w:color="000000"/>
              <w:bottom w:val="single" w:sz="4" w:space="0" w:color="000000"/>
              <w:right w:val="single" w:sz="4" w:space="0" w:color="000000"/>
            </w:tcBorders>
          </w:tcPr>
          <w:p w14:paraId="1CF2B3D8"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5EA1FC4"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61D2" w14:textId="77777777" w:rsidR="008C61F5" w:rsidRDefault="00C44F46">
            <w:pPr>
              <w:pStyle w:val="ProductList-TableBody"/>
            </w:pPr>
            <w:r>
              <w:rPr>
                <w:color w:val="404040"/>
              </w:rPr>
              <w:t>Kaasatud tehnoloogiad: pole kohaldatav</w:t>
            </w:r>
          </w:p>
        </w:tc>
      </w:tr>
      <w:tr w:rsidR="008C61F5" w14:paraId="1054C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4AC8"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98EB"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D68" w14:textId="77777777" w:rsidR="008C61F5" w:rsidRDefault="008C61F5">
            <w:pPr>
              <w:pStyle w:val="ProductList-TableBody"/>
            </w:pPr>
          </w:p>
        </w:tc>
      </w:tr>
    </w:tbl>
    <w:p w14:paraId="20B5AF77" w14:textId="77777777" w:rsidR="008C61F5" w:rsidRDefault="008C61F5">
      <w:pPr>
        <w:pStyle w:val="ProductList-Body"/>
      </w:pPr>
    </w:p>
    <w:p w14:paraId="75192B97"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8C61F5" w14:paraId="76D8E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AA2502" w14:textId="77777777" w:rsidR="008C61F5" w:rsidRDefault="00C44F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75A9FF5" w14:textId="77777777" w:rsidR="008C61F5" w:rsidRDefault="00C44F4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B758DD" w14:textId="77777777" w:rsidR="008C61F5" w:rsidRDefault="00C44F46">
            <w:pPr>
              <w:pStyle w:val="ProductList-TableBody"/>
            </w:pPr>
            <w:r>
              <w:t>Exchange Online’i (leping 1/1G/2/2A/2G) kasutaja SL</w:t>
            </w:r>
          </w:p>
        </w:tc>
      </w:tr>
      <w:tr w:rsidR="008C61F5" w14:paraId="723D96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419024"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439C68"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D407D7" w14:textId="77777777" w:rsidR="008C61F5" w:rsidRDefault="008C61F5">
            <w:pPr>
              <w:pStyle w:val="ProductList-TableBody"/>
            </w:pPr>
          </w:p>
        </w:tc>
      </w:tr>
    </w:tbl>
    <w:p w14:paraId="3FC66C94" w14:textId="77777777" w:rsidR="008C61F5" w:rsidRDefault="008C61F5">
      <w:pPr>
        <w:pStyle w:val="ProductList-Body"/>
      </w:pPr>
    </w:p>
    <w:p w14:paraId="3A404840" w14:textId="77777777" w:rsidR="008C61F5" w:rsidRDefault="00C44F46">
      <w:pPr>
        <w:pStyle w:val="ProductList-SubClauseHeading"/>
        <w:outlineLvl w:val="5"/>
      </w:pPr>
      <w:r>
        <w:lastRenderedPageBreak/>
        <w:t>3.1.1 Exchange Enterprise CAL-iga seotud lisafunktsionaalsus</w:t>
      </w:r>
    </w:p>
    <w:p w14:paraId="4F209AF6" w14:textId="77777777" w:rsidR="008C61F5" w:rsidRDefault="00C44F46">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8C61F5" w14:paraId="539E9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E5B5CC"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77C1232" w14:textId="77777777" w:rsidR="008C61F5" w:rsidRDefault="00C44F4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D3061E" w14:textId="77777777" w:rsidR="008C61F5" w:rsidRDefault="00C44F46">
            <w:pPr>
              <w:pStyle w:val="ProductList-TableBody"/>
            </w:pPr>
            <w:r>
              <w:t>Exchange Online’i (leping 2/2A/2G) kasutaja AL</w:t>
            </w:r>
          </w:p>
        </w:tc>
      </w:tr>
      <w:tr w:rsidR="008C61F5" w14:paraId="1FB50C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97FBE8"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7B91E"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757276" w14:textId="77777777" w:rsidR="008C61F5" w:rsidRDefault="008C61F5">
            <w:pPr>
              <w:pStyle w:val="ProductList-TableBody"/>
            </w:pPr>
          </w:p>
        </w:tc>
      </w:tr>
    </w:tbl>
    <w:p w14:paraId="7FA9CF10" w14:textId="77777777" w:rsidR="008C61F5" w:rsidRDefault="008C61F5">
      <w:pPr>
        <w:pStyle w:val="ProductList-BodyIndented"/>
      </w:pPr>
    </w:p>
    <w:p w14:paraId="30799E7C" w14:textId="77777777" w:rsidR="008C61F5" w:rsidRDefault="00C44F46">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8C61F5" w14:paraId="06884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C1D6AF" w14:textId="77777777" w:rsidR="008C61F5" w:rsidRDefault="00C44F4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B55D708"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27377C" w14:textId="77777777" w:rsidR="008C61F5" w:rsidRDefault="008C61F5">
            <w:pPr>
              <w:pStyle w:val="ProductList-TableBody"/>
            </w:pPr>
          </w:p>
        </w:tc>
      </w:tr>
    </w:tbl>
    <w:p w14:paraId="342EA1E1" w14:textId="77777777" w:rsidR="008C61F5" w:rsidRDefault="008C61F5">
      <w:pPr>
        <w:pStyle w:val="ProductList-Body"/>
      </w:pPr>
    </w:p>
    <w:p w14:paraId="7C0504E9" w14:textId="77777777" w:rsidR="008C61F5" w:rsidRDefault="008C61F5">
      <w:pPr>
        <w:pStyle w:val="ProductList-Body"/>
      </w:pPr>
    </w:p>
    <w:p w14:paraId="679A461E" w14:textId="77777777" w:rsidR="008C61F5" w:rsidRDefault="00C44F46">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8C61F5" w14:paraId="691BB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0E742"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49A35"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CA4D0" w14:textId="77777777" w:rsidR="008C61F5" w:rsidRDefault="00C44F46">
            <w:pPr>
              <w:pStyle w:val="ProductList-TableBody"/>
            </w:pPr>
            <w:r>
              <w:rPr>
                <w:color w:val="404040"/>
              </w:rPr>
              <w:t>Tõrkesiirdeõigused: pole kohaldatav</w:t>
            </w:r>
          </w:p>
        </w:tc>
      </w:tr>
      <w:tr w:rsidR="008C61F5" w14:paraId="73241D77" w14:textId="77777777">
        <w:tc>
          <w:tcPr>
            <w:tcW w:w="4040" w:type="dxa"/>
            <w:tcBorders>
              <w:top w:val="single" w:sz="4" w:space="0" w:color="000000"/>
              <w:left w:val="single" w:sz="4" w:space="0" w:color="000000"/>
              <w:bottom w:val="single" w:sz="4" w:space="0" w:color="000000"/>
              <w:right w:val="single" w:sz="4" w:space="0" w:color="000000"/>
            </w:tcBorders>
          </w:tcPr>
          <w:p w14:paraId="6839C687"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B82128C"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2EBF" w14:textId="77777777" w:rsidR="008C61F5" w:rsidRDefault="00C44F46">
            <w:pPr>
              <w:pStyle w:val="ProductList-TableBody"/>
            </w:pPr>
            <w:r>
              <w:rPr>
                <w:color w:val="404040"/>
              </w:rPr>
              <w:t>Rändlusõigused: pole kohaldatav</w:t>
            </w:r>
          </w:p>
        </w:tc>
      </w:tr>
      <w:tr w:rsidR="008C61F5" w14:paraId="6F7E3A7C" w14:textId="77777777">
        <w:tc>
          <w:tcPr>
            <w:tcW w:w="4040" w:type="dxa"/>
            <w:tcBorders>
              <w:top w:val="single" w:sz="4" w:space="0" w:color="000000"/>
              <w:left w:val="single" w:sz="4" w:space="0" w:color="000000"/>
              <w:bottom w:val="single" w:sz="4" w:space="0" w:color="000000"/>
              <w:right w:val="single" w:sz="4" w:space="0" w:color="000000"/>
            </w:tcBorders>
          </w:tcPr>
          <w:p w14:paraId="4B8B5464" w14:textId="77777777" w:rsidR="008C61F5" w:rsidRDefault="00C44F46">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6B67"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178C" w14:textId="77777777" w:rsidR="008C61F5" w:rsidRDefault="008C61F5">
            <w:pPr>
              <w:pStyle w:val="ProductList-TableBody"/>
            </w:pPr>
          </w:p>
        </w:tc>
      </w:tr>
    </w:tbl>
    <w:p w14:paraId="5896A526" w14:textId="77777777" w:rsidR="008C61F5" w:rsidRDefault="008C61F5">
      <w:pPr>
        <w:pStyle w:val="ProductList-Body"/>
      </w:pPr>
    </w:p>
    <w:p w14:paraId="264A979F" w14:textId="77777777" w:rsidR="008C61F5" w:rsidRDefault="00C44F46">
      <w:pPr>
        <w:pStyle w:val="ProductList-ClauseHeading"/>
        <w:outlineLvl w:val="4"/>
      </w:pPr>
      <w:r>
        <w:t>4.1 Exchange Enterprise CAL with Services 2019 täiendavad tingimused</w:t>
      </w:r>
    </w:p>
    <w:p w14:paraId="16A7690F" w14:textId="77777777" w:rsidR="008C61F5" w:rsidRDefault="00C44F46">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2F762411" w14:textId="77777777" w:rsidR="008C61F5" w:rsidRDefault="008C61F5">
      <w:pPr>
        <w:pStyle w:val="ProductList-Body"/>
      </w:pPr>
    </w:p>
    <w:p w14:paraId="62525BD1" w14:textId="77777777" w:rsidR="008C61F5" w:rsidRDefault="00C44F46">
      <w:pPr>
        <w:pStyle w:val="ProductList-ClauseHeading"/>
        <w:outlineLvl w:val="4"/>
      </w:pPr>
      <w:r>
        <w:t>4.2 Exchange Online Voice Mail Service</w:t>
      </w:r>
    </w:p>
    <w:p w14:paraId="0C99513F" w14:textId="77777777" w:rsidR="008C61F5" w:rsidRDefault="00C44F46">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70CE9C13" w14:textId="77777777" w:rsidR="008C61F5" w:rsidRDefault="008C61F5">
      <w:pPr>
        <w:pStyle w:val="ProductList-Body"/>
      </w:pPr>
    </w:p>
    <w:p w14:paraId="41467BF7"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6F116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E7E5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9B41E49" w14:textId="77777777" w:rsidR="008C61F5" w:rsidRDefault="008C61F5">
      <w:pPr>
        <w:pStyle w:val="ProductList-Body"/>
      </w:pPr>
    </w:p>
    <w:p w14:paraId="5DFA8400" w14:textId="77777777" w:rsidR="008C61F5" w:rsidRDefault="00C44F46">
      <w:pPr>
        <w:pStyle w:val="ProductList-Offering2HeadingNoBorder"/>
        <w:outlineLvl w:val="2"/>
      </w:pPr>
      <w:bookmarkStart w:id="106" w:name="_Sec639"/>
      <w:r>
        <w:t>Project Server</w:t>
      </w:r>
      <w:bookmarkEnd w:id="106"/>
      <w:r>
        <w:fldChar w:fldCharType="begin"/>
      </w:r>
      <w:r>
        <w:instrText xml:space="preserve"> TC "</w:instrText>
      </w:r>
      <w:bookmarkStart w:id="107" w:name="_Toc25930001"/>
      <w:r>
        <w:instrText>Project Server</w:instrText>
      </w:r>
      <w:bookmarkEnd w:id="107"/>
      <w:r>
        <w:instrText>" \l 3</w:instrText>
      </w:r>
      <w:r>
        <w:fldChar w:fldCharType="end"/>
      </w:r>
    </w:p>
    <w:p w14:paraId="6EA6D7A7" w14:textId="77777777" w:rsidR="008C61F5" w:rsidRDefault="00C44F46">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C61F5" w14:paraId="37DEF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C11D7"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1570"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4233C"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7B75"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4F5FE"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DFDD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028DF"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F84F"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ECDEE"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1E7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AB81"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44A4"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1F0844C0" w14:textId="77777777">
        <w:tc>
          <w:tcPr>
            <w:tcW w:w="4160" w:type="dxa"/>
            <w:tcBorders>
              <w:top w:val="single" w:sz="6" w:space="0" w:color="FFFFFF"/>
              <w:left w:val="none" w:sz="4" w:space="0" w:color="6E6E6E"/>
              <w:bottom w:val="dashed" w:sz="4" w:space="0" w:color="BFBFBF"/>
              <w:right w:val="none" w:sz="4" w:space="0" w:color="6E6E6E"/>
            </w:tcBorders>
          </w:tcPr>
          <w:p w14:paraId="7F38666E" w14:textId="77777777" w:rsidR="008C61F5" w:rsidRDefault="00C44F4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E8E96" w14:textId="77777777" w:rsidR="008C61F5" w:rsidRDefault="00C44F4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70D772" w14:textId="77777777" w:rsidR="008C61F5" w:rsidRDefault="00C44F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063124" w14:textId="77777777" w:rsidR="008C61F5" w:rsidRDefault="00C44F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980E51" w14:textId="77777777" w:rsidR="008C61F5" w:rsidRDefault="00C44F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03E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A3E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15A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825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EE9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272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4A3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4A6894D5" w14:textId="77777777">
        <w:tc>
          <w:tcPr>
            <w:tcW w:w="4160" w:type="dxa"/>
            <w:tcBorders>
              <w:top w:val="dashed" w:sz="4" w:space="0" w:color="BFBFBF"/>
              <w:left w:val="none" w:sz="4" w:space="0" w:color="6E6E6E"/>
              <w:bottom w:val="none" w:sz="4" w:space="0" w:color="BFBFBF"/>
              <w:right w:val="none" w:sz="4" w:space="0" w:color="6E6E6E"/>
            </w:tcBorders>
          </w:tcPr>
          <w:p w14:paraId="1B423DA3" w14:textId="77777777" w:rsidR="008C61F5" w:rsidRDefault="00C44F46">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7435F6B"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B07778"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E40A23"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65CEDC"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A83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F4B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B75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BB9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C61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0A0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3B1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22810D" w14:textId="77777777" w:rsidR="008C61F5" w:rsidRDefault="00C44F46">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8C61F5" w14:paraId="4B402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BDA91D"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0D8BC3"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B78397" w14:textId="77777777" w:rsidR="008C61F5" w:rsidRDefault="00C44F46">
            <w:pPr>
              <w:pStyle w:val="ProductList-TableBody"/>
            </w:pPr>
            <w:r>
              <w:rPr>
                <w:color w:val="404040"/>
              </w:rPr>
              <w:t>Madalama taseme väljaanded: pole kohaldatav</w:t>
            </w:r>
          </w:p>
        </w:tc>
      </w:tr>
      <w:tr w:rsidR="008C61F5" w14:paraId="1412D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A131"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DD9F"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CFDEA50"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4ABB7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07B8"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FB5A"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9FEA" w14:textId="77777777" w:rsidR="008C61F5" w:rsidRDefault="00C44F46">
            <w:pPr>
              <w:pStyle w:val="ProductList-TableBody"/>
            </w:pPr>
            <w:r>
              <w:rPr>
                <w:color w:val="404040"/>
              </w:rPr>
              <w:t>Vähendamiseks sobilik: pole kohaldatav</w:t>
            </w:r>
          </w:p>
        </w:tc>
      </w:tr>
      <w:tr w:rsidR="008C61F5" w14:paraId="447B0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03D4"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908B"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E4A2" w14:textId="77777777" w:rsidR="008C61F5" w:rsidRDefault="00C44F46">
            <w:pPr>
              <w:pStyle w:val="ProductList-TableBody"/>
            </w:pPr>
            <w:r>
              <w:rPr>
                <w:color w:val="404040"/>
              </w:rPr>
              <w:t>Koguse suurendamiseks sobilik: pole kohaldatav</w:t>
            </w:r>
          </w:p>
        </w:tc>
      </w:tr>
      <w:tr w:rsidR="008C61F5" w14:paraId="76E63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DBFA"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CD9A"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673C" w14:textId="77777777" w:rsidR="008C61F5" w:rsidRDefault="008C61F5">
            <w:pPr>
              <w:pStyle w:val="ProductList-TableBody"/>
            </w:pPr>
          </w:p>
        </w:tc>
      </w:tr>
    </w:tbl>
    <w:p w14:paraId="79E22108" w14:textId="77777777" w:rsidR="008C61F5" w:rsidRDefault="00C44F46">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8C61F5" w14:paraId="57AC7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A26D1"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003F4" w14:textId="77777777" w:rsidR="008C61F5" w:rsidRDefault="00C44F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1B4945D"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C61F5" w14:paraId="51D2045F" w14:textId="77777777">
        <w:tc>
          <w:tcPr>
            <w:tcW w:w="4040" w:type="dxa"/>
            <w:tcBorders>
              <w:top w:val="single" w:sz="4" w:space="0" w:color="000000"/>
              <w:left w:val="single" w:sz="4" w:space="0" w:color="000000"/>
              <w:bottom w:val="single" w:sz="4" w:space="0" w:color="000000"/>
              <w:right w:val="single" w:sz="4" w:space="0" w:color="000000"/>
            </w:tcBorders>
          </w:tcPr>
          <w:p w14:paraId="0F3B41E6"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F5BCE19"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821B" w14:textId="77777777" w:rsidR="008C61F5" w:rsidRDefault="00C44F46">
            <w:pPr>
              <w:pStyle w:val="ProductList-TableBody"/>
            </w:pPr>
            <w:r>
              <w:rPr>
                <w:color w:val="404040"/>
              </w:rPr>
              <w:t>Kaasatud tehnoloogiad: pole kohaldatav</w:t>
            </w:r>
          </w:p>
        </w:tc>
      </w:tr>
      <w:tr w:rsidR="008C61F5" w14:paraId="62A9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A40E"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6402"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8009" w14:textId="77777777" w:rsidR="008C61F5" w:rsidRDefault="008C61F5">
            <w:pPr>
              <w:pStyle w:val="ProductList-TableBody"/>
            </w:pPr>
          </w:p>
        </w:tc>
      </w:tr>
    </w:tbl>
    <w:p w14:paraId="2545D3F4" w14:textId="77777777" w:rsidR="008C61F5" w:rsidRDefault="008C61F5">
      <w:pPr>
        <w:pStyle w:val="ProductList-Body"/>
      </w:pPr>
    </w:p>
    <w:p w14:paraId="02E11082"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8C61F5" w14:paraId="2A439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30F0A" w14:textId="77777777" w:rsidR="008C61F5" w:rsidRDefault="00C44F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AA4B4E0" w14:textId="77777777" w:rsidR="008C61F5" w:rsidRDefault="00C44F4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BBAF5F" w14:textId="77777777" w:rsidR="008C61F5" w:rsidRDefault="00C44F46">
            <w:pPr>
              <w:pStyle w:val="ProductList-TableBody"/>
            </w:pPr>
            <w:r>
              <w:t>Project Online Essentialsi kasutaja AL</w:t>
            </w:r>
          </w:p>
        </w:tc>
      </w:tr>
      <w:tr w:rsidR="008C61F5" w14:paraId="3306FB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690E86" w14:textId="77777777" w:rsidR="008C61F5" w:rsidRDefault="008C61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5F1980" w14:textId="77777777" w:rsidR="008C61F5" w:rsidRDefault="00C44F46">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E620FDB" w14:textId="77777777" w:rsidR="008C61F5" w:rsidRDefault="00C44F46">
            <w:pPr>
              <w:pStyle w:val="ProductList-TableBody"/>
            </w:pPr>
            <w:r>
              <w:t>Project Plan 5 kasutaja AL</w:t>
            </w:r>
            <w:r>
              <w:fldChar w:fldCharType="begin"/>
            </w:r>
            <w:r>
              <w:instrText xml:space="preserve"> XE "Project Plan 5 kasutaja AL" </w:instrText>
            </w:r>
            <w:r>
              <w:fldChar w:fldCharType="end"/>
            </w:r>
          </w:p>
        </w:tc>
      </w:tr>
      <w:tr w:rsidR="008C61F5" w14:paraId="2BF7F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ED5CDD"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061CE" w14:textId="77777777" w:rsidR="008C61F5" w:rsidRDefault="00C44F4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D84D54E" w14:textId="77777777" w:rsidR="008C61F5" w:rsidRDefault="008C61F5">
            <w:pPr>
              <w:pStyle w:val="ProductList-TableBody"/>
            </w:pPr>
          </w:p>
        </w:tc>
      </w:tr>
    </w:tbl>
    <w:p w14:paraId="62DA79F0" w14:textId="77777777" w:rsidR="008C61F5" w:rsidRDefault="008C61F5">
      <w:pPr>
        <w:pStyle w:val="ProductList-Body"/>
      </w:pPr>
    </w:p>
    <w:p w14:paraId="7284D862" w14:textId="77777777" w:rsidR="008C61F5" w:rsidRDefault="00C44F46">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8C61F5" w14:paraId="3CFE3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E0C87" w14:textId="77777777" w:rsidR="008C61F5" w:rsidRDefault="00C44F4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1E38AA9"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4B335D" w14:textId="77777777" w:rsidR="008C61F5" w:rsidRDefault="008C61F5">
            <w:pPr>
              <w:pStyle w:val="ProductList-TableBody"/>
            </w:pPr>
          </w:p>
        </w:tc>
      </w:tr>
    </w:tbl>
    <w:p w14:paraId="7EE72FA7" w14:textId="77777777" w:rsidR="008C61F5" w:rsidRDefault="00C44F46">
      <w:pPr>
        <w:pStyle w:val="ProductList-Offering1SubSection"/>
        <w:outlineLvl w:val="3"/>
      </w:pPr>
      <w:bookmarkStart w:id="111" w:name="_Sec822"/>
      <w:r>
        <w:lastRenderedPageBreak/>
        <w:t>4. Tarkvarakindlustus</w:t>
      </w:r>
      <w:bookmarkEnd w:id="111"/>
    </w:p>
    <w:tbl>
      <w:tblPr>
        <w:tblStyle w:val="PURTable"/>
        <w:tblW w:w="0" w:type="dxa"/>
        <w:tblLook w:val="04A0" w:firstRow="1" w:lastRow="0" w:firstColumn="1" w:lastColumn="0" w:noHBand="0" w:noVBand="1"/>
      </w:tblPr>
      <w:tblGrid>
        <w:gridCol w:w="3636"/>
        <w:gridCol w:w="3647"/>
        <w:gridCol w:w="3633"/>
      </w:tblGrid>
      <w:tr w:rsidR="008C61F5" w14:paraId="0375A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C27D0"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FF9B5"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B4F80" w14:textId="77777777" w:rsidR="008C61F5" w:rsidRDefault="00C44F46">
            <w:pPr>
              <w:pStyle w:val="ProductList-TableBody"/>
            </w:pPr>
            <w:r>
              <w:rPr>
                <w:color w:val="404040"/>
              </w:rPr>
              <w:t>Tõrkesiirdeõigused: pole kohaldatav</w:t>
            </w:r>
          </w:p>
        </w:tc>
      </w:tr>
      <w:tr w:rsidR="008C61F5" w14:paraId="6B7608C2" w14:textId="77777777">
        <w:tc>
          <w:tcPr>
            <w:tcW w:w="4040" w:type="dxa"/>
            <w:tcBorders>
              <w:top w:val="single" w:sz="4" w:space="0" w:color="000000"/>
              <w:left w:val="single" w:sz="4" w:space="0" w:color="000000"/>
              <w:bottom w:val="single" w:sz="4" w:space="0" w:color="000000"/>
              <w:right w:val="single" w:sz="4" w:space="0" w:color="000000"/>
            </w:tcBorders>
          </w:tcPr>
          <w:p w14:paraId="5336FD18"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5C9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1CEA" w14:textId="77777777" w:rsidR="008C61F5" w:rsidRDefault="00C44F46">
            <w:pPr>
              <w:pStyle w:val="ProductList-TableBody"/>
            </w:pPr>
            <w:r>
              <w:rPr>
                <w:color w:val="404040"/>
              </w:rPr>
              <w:t>Rändlusõigused: pole kohaldatav</w:t>
            </w:r>
          </w:p>
        </w:tc>
      </w:tr>
      <w:tr w:rsidR="008C61F5" w14:paraId="7CFCE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ECD2"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EEF6"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0F76" w14:textId="77777777" w:rsidR="008C61F5" w:rsidRDefault="008C61F5">
            <w:pPr>
              <w:pStyle w:val="ProductList-TableBody"/>
            </w:pPr>
          </w:p>
        </w:tc>
      </w:tr>
    </w:tbl>
    <w:p w14:paraId="0E73F5E6"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A768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D2524"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0F7F936" w14:textId="77777777" w:rsidR="008C61F5" w:rsidRDefault="008C61F5">
      <w:pPr>
        <w:pStyle w:val="ProductList-Body"/>
      </w:pPr>
    </w:p>
    <w:p w14:paraId="74208519" w14:textId="77777777" w:rsidR="008C61F5" w:rsidRDefault="00C44F46">
      <w:pPr>
        <w:pStyle w:val="ProductList-Offering2HeadingNoBorder"/>
        <w:outlineLvl w:val="2"/>
      </w:pPr>
      <w:bookmarkStart w:id="112" w:name="_Sec640"/>
      <w:r>
        <w:t>SharePoint Server</w:t>
      </w:r>
      <w:bookmarkEnd w:id="112"/>
      <w:r>
        <w:fldChar w:fldCharType="begin"/>
      </w:r>
      <w:r>
        <w:instrText xml:space="preserve"> TC "</w:instrText>
      </w:r>
      <w:bookmarkStart w:id="113" w:name="_Toc25930002"/>
      <w:r>
        <w:instrText>SharePoint Server</w:instrText>
      </w:r>
      <w:bookmarkEnd w:id="113"/>
      <w:r>
        <w:instrText>" \l 3</w:instrText>
      </w:r>
      <w:r>
        <w:fldChar w:fldCharType="end"/>
      </w:r>
    </w:p>
    <w:p w14:paraId="1E9F1349" w14:textId="77777777" w:rsidR="008C61F5" w:rsidRDefault="00C44F46">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61F5" w14:paraId="3D91E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38D18"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A6B1"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8706"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F042"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F036"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3876"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ACF9E"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EEE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4D1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58B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E78FD"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5C33"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2AC4AC9" w14:textId="77777777">
        <w:tc>
          <w:tcPr>
            <w:tcW w:w="4160" w:type="dxa"/>
            <w:tcBorders>
              <w:top w:val="single" w:sz="6" w:space="0" w:color="FFFFFF"/>
              <w:left w:val="none" w:sz="4" w:space="0" w:color="6E6E6E"/>
              <w:bottom w:val="dashed" w:sz="4" w:space="0" w:color="BFBFBF"/>
              <w:right w:val="none" w:sz="4" w:space="0" w:color="6E6E6E"/>
            </w:tcBorders>
          </w:tcPr>
          <w:p w14:paraId="2123D1F8" w14:textId="77777777" w:rsidR="008C61F5" w:rsidRDefault="00C44F4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AE790" w14:textId="77777777" w:rsidR="008C61F5" w:rsidRDefault="00C44F4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D282A9" w14:textId="77777777" w:rsidR="008C61F5" w:rsidRDefault="00C44F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EB7745" w14:textId="77777777" w:rsidR="008C61F5" w:rsidRDefault="00C44F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4B5ECB" w14:textId="77777777" w:rsidR="008C61F5" w:rsidRDefault="00C44F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6B9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2B2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C3A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858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7E2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B6D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69E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5FA6805F" w14:textId="77777777">
        <w:tc>
          <w:tcPr>
            <w:tcW w:w="4160" w:type="dxa"/>
            <w:tcBorders>
              <w:top w:val="dashed" w:sz="4" w:space="0" w:color="BFBFBF"/>
              <w:left w:val="none" w:sz="4" w:space="0" w:color="6E6E6E"/>
              <w:bottom w:val="dashed" w:sz="4" w:space="0" w:color="BFBFBF"/>
              <w:right w:val="none" w:sz="4" w:space="0" w:color="6E6E6E"/>
            </w:tcBorders>
          </w:tcPr>
          <w:p w14:paraId="36BDDDA2" w14:textId="77777777" w:rsidR="008C61F5" w:rsidRDefault="00C44F46">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CEC56CF"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CB1D91"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39F966"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21A0F7"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E53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65B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000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6D8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A5F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FC9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794D"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7FA3B824" w14:textId="77777777">
        <w:tc>
          <w:tcPr>
            <w:tcW w:w="4160" w:type="dxa"/>
            <w:tcBorders>
              <w:top w:val="dashed" w:sz="4" w:space="0" w:color="BFBFBF"/>
              <w:left w:val="none" w:sz="4" w:space="0" w:color="6E6E6E"/>
              <w:bottom w:val="none" w:sz="4" w:space="0" w:color="BFBFBF"/>
              <w:right w:val="none" w:sz="4" w:space="0" w:color="6E6E6E"/>
            </w:tcBorders>
          </w:tcPr>
          <w:p w14:paraId="1197B107" w14:textId="77777777" w:rsidR="008C61F5" w:rsidRDefault="00C44F46">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036F1E55"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EB4C9D"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E7038B"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FC38A"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490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0E0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C16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D30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87D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2A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710C"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6DC34AA" w14:textId="77777777" w:rsidR="008C61F5" w:rsidRDefault="00C44F46">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8C61F5" w14:paraId="29898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DD33B4"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1540F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6AA6B1" w14:textId="77777777" w:rsidR="008C61F5" w:rsidRDefault="00C44F46">
            <w:pPr>
              <w:pStyle w:val="ProductList-TableBody"/>
            </w:pPr>
            <w:r>
              <w:rPr>
                <w:color w:val="404040"/>
              </w:rPr>
              <w:t>Madalama taseme väljaanded: pole kohaldatav</w:t>
            </w:r>
          </w:p>
        </w:tc>
      </w:tr>
      <w:tr w:rsidR="008C61F5" w14:paraId="668E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826C"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3283"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4DFBE28"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271BF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0609"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338E"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8F79" w14:textId="77777777" w:rsidR="008C61F5" w:rsidRDefault="00C44F46">
            <w:pPr>
              <w:pStyle w:val="ProductList-TableBody"/>
            </w:pPr>
            <w:r>
              <w:rPr>
                <w:color w:val="404040"/>
              </w:rPr>
              <w:t>Vähendamiseks sobilik: pole kohaldatav</w:t>
            </w:r>
          </w:p>
        </w:tc>
      </w:tr>
      <w:tr w:rsidR="008C61F5" w14:paraId="277AC5F1" w14:textId="77777777">
        <w:tc>
          <w:tcPr>
            <w:tcW w:w="4040" w:type="dxa"/>
            <w:tcBorders>
              <w:top w:val="single" w:sz="4" w:space="0" w:color="000000"/>
              <w:left w:val="single" w:sz="4" w:space="0" w:color="000000"/>
              <w:bottom w:val="single" w:sz="4" w:space="0" w:color="000000"/>
              <w:right w:val="single" w:sz="4" w:space="0" w:color="000000"/>
            </w:tcBorders>
          </w:tcPr>
          <w:p w14:paraId="775F85DD"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5A36"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84E3" w14:textId="77777777" w:rsidR="008C61F5" w:rsidRDefault="00C44F46">
            <w:pPr>
              <w:pStyle w:val="ProductList-TableBody"/>
            </w:pPr>
            <w:r>
              <w:rPr>
                <w:color w:val="404040"/>
              </w:rPr>
              <w:t>Koguse suurendamiseks sobilik: pole kohaldatav</w:t>
            </w:r>
          </w:p>
        </w:tc>
      </w:tr>
      <w:tr w:rsidR="008C61F5" w14:paraId="414C9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8159"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022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95AA" w14:textId="77777777" w:rsidR="008C61F5" w:rsidRDefault="008C61F5">
            <w:pPr>
              <w:pStyle w:val="ProductList-TableBody"/>
            </w:pPr>
          </w:p>
        </w:tc>
      </w:tr>
    </w:tbl>
    <w:p w14:paraId="319CCFCE" w14:textId="77777777" w:rsidR="008C61F5" w:rsidRDefault="00C44F46">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8C61F5" w14:paraId="74663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CD81E"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E5BDF47"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45915B3E"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C61F5" w14:paraId="6CDB6C72" w14:textId="77777777">
        <w:tc>
          <w:tcPr>
            <w:tcW w:w="4040" w:type="dxa"/>
            <w:tcBorders>
              <w:top w:val="single" w:sz="4" w:space="0" w:color="000000"/>
              <w:left w:val="single" w:sz="4" w:space="0" w:color="000000"/>
              <w:bottom w:val="single" w:sz="4" w:space="0" w:color="000000"/>
              <w:right w:val="single" w:sz="4" w:space="0" w:color="000000"/>
            </w:tcBorders>
          </w:tcPr>
          <w:p w14:paraId="10A7BEA2"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E48F9BD"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7392" w14:textId="77777777" w:rsidR="008C61F5" w:rsidRDefault="00C44F46">
            <w:pPr>
              <w:pStyle w:val="ProductList-TableBody"/>
            </w:pPr>
            <w:r>
              <w:rPr>
                <w:color w:val="404040"/>
              </w:rPr>
              <w:t>Kaasatud tehnoloogiad: pole kohaldatav</w:t>
            </w:r>
          </w:p>
        </w:tc>
      </w:tr>
      <w:tr w:rsidR="008C61F5" w14:paraId="2DBA4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4B66"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56CD"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F301" w14:textId="77777777" w:rsidR="008C61F5" w:rsidRDefault="008C61F5">
            <w:pPr>
              <w:pStyle w:val="ProductList-TableBody"/>
            </w:pPr>
          </w:p>
        </w:tc>
      </w:tr>
    </w:tbl>
    <w:p w14:paraId="5DA96ECE" w14:textId="77777777" w:rsidR="008C61F5" w:rsidRDefault="008C61F5">
      <w:pPr>
        <w:pStyle w:val="ProductList-Body"/>
      </w:pPr>
    </w:p>
    <w:p w14:paraId="480CAED3" w14:textId="77777777" w:rsidR="008C61F5" w:rsidRDefault="00C44F46">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8C61F5" w14:paraId="7E583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BB443" w14:textId="77777777" w:rsidR="008C61F5" w:rsidRDefault="00C44F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55F3F7C" w14:textId="77777777" w:rsidR="008C61F5" w:rsidRDefault="00C44F4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136D63" w14:textId="77777777" w:rsidR="008C61F5" w:rsidRDefault="00C44F46">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8C61F5" w14:paraId="4F4562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C33CFB"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72774"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13E71" w14:textId="77777777" w:rsidR="008C61F5" w:rsidRDefault="008C61F5">
            <w:pPr>
              <w:pStyle w:val="ProductList-TableBody"/>
            </w:pPr>
          </w:p>
        </w:tc>
      </w:tr>
    </w:tbl>
    <w:p w14:paraId="33ECF01A" w14:textId="77777777" w:rsidR="008C61F5" w:rsidRDefault="008C61F5">
      <w:pPr>
        <w:pStyle w:val="ProductList-Body"/>
      </w:pPr>
    </w:p>
    <w:p w14:paraId="23C3D8CF" w14:textId="77777777" w:rsidR="008C61F5" w:rsidRDefault="00C44F46">
      <w:pPr>
        <w:pStyle w:val="ProductList-SubClauseHeading"/>
        <w:outlineLvl w:val="5"/>
      </w:pPr>
      <w:r>
        <w:t>3.1.1 SharePoint Enterprise’i CAL-iga seotud täiendav SharePoint Serveri funktsionaalsus</w:t>
      </w:r>
    </w:p>
    <w:p w14:paraId="2B613BFE" w14:textId="77777777" w:rsidR="008C61F5" w:rsidRDefault="00C44F4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8C61F5" w14:paraId="3241A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473AFE"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3AEF332" w14:textId="77777777" w:rsidR="008C61F5" w:rsidRDefault="00C44F4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9B4A599" w14:textId="77777777" w:rsidR="008C61F5" w:rsidRDefault="00C44F46">
            <w:pPr>
              <w:pStyle w:val="ProductList-TableBody"/>
            </w:pPr>
            <w:r>
              <w:t>SharePoint Online’i (leping 2) kasutaja AL</w:t>
            </w:r>
          </w:p>
        </w:tc>
      </w:tr>
      <w:tr w:rsidR="008C61F5" w14:paraId="752CE4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FC880A"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BB077"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AD8DFD" w14:textId="77777777" w:rsidR="008C61F5" w:rsidRDefault="008C61F5">
            <w:pPr>
              <w:pStyle w:val="ProductList-TableBody"/>
            </w:pPr>
          </w:p>
        </w:tc>
      </w:tr>
    </w:tbl>
    <w:p w14:paraId="564E6CEF" w14:textId="77777777" w:rsidR="008C61F5" w:rsidRDefault="008C61F5">
      <w:pPr>
        <w:pStyle w:val="ProductList-BodyIndented"/>
      </w:pPr>
    </w:p>
    <w:p w14:paraId="19B5F8CC" w14:textId="77777777" w:rsidR="008C61F5" w:rsidRDefault="00C44F46">
      <w:pPr>
        <w:pStyle w:val="ProductList-ClauseHeading"/>
        <w:outlineLvl w:val="4"/>
      </w:pPr>
      <w:r>
        <w:t>3.2 CAL-ist loobumine avalikult kättesaadava sisu kasutajate puhul</w:t>
      </w:r>
    </w:p>
    <w:p w14:paraId="75167A21" w14:textId="77777777" w:rsidR="008C61F5" w:rsidRDefault="00C44F4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7A5843E3" w14:textId="77777777" w:rsidR="008C61F5" w:rsidRDefault="008C61F5">
      <w:pPr>
        <w:pStyle w:val="ProductList-Body"/>
      </w:pPr>
    </w:p>
    <w:p w14:paraId="27315E11" w14:textId="77777777" w:rsidR="008C61F5" w:rsidRDefault="00C44F46">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8C61F5" w14:paraId="25C92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27CBB" w14:textId="77777777" w:rsidR="008C61F5" w:rsidRDefault="00C44F4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0A7E183"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830E52" w14:textId="77777777" w:rsidR="008C61F5" w:rsidRDefault="008C61F5">
            <w:pPr>
              <w:pStyle w:val="ProductList-TableBody"/>
            </w:pPr>
          </w:p>
        </w:tc>
      </w:tr>
    </w:tbl>
    <w:p w14:paraId="32029AB1" w14:textId="77777777" w:rsidR="008C61F5" w:rsidRDefault="008C61F5">
      <w:pPr>
        <w:pStyle w:val="ProductList-Body"/>
      </w:pPr>
    </w:p>
    <w:p w14:paraId="28F533CC" w14:textId="77777777" w:rsidR="008C61F5" w:rsidRDefault="008C61F5">
      <w:pPr>
        <w:pStyle w:val="ProductList-Body"/>
      </w:pPr>
    </w:p>
    <w:p w14:paraId="61D0D520" w14:textId="77777777" w:rsidR="008C61F5" w:rsidRDefault="00C44F46">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8C61F5" w14:paraId="5F7B9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D196C"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15142E"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421A4" w14:textId="77777777" w:rsidR="008C61F5" w:rsidRDefault="00C44F46">
            <w:pPr>
              <w:pStyle w:val="ProductList-TableBody"/>
            </w:pPr>
            <w:r>
              <w:rPr>
                <w:color w:val="404040"/>
              </w:rPr>
              <w:t>Tõrkesiirdeõigused: pole kohaldatav</w:t>
            </w:r>
          </w:p>
        </w:tc>
      </w:tr>
      <w:tr w:rsidR="008C61F5" w14:paraId="530C52A7" w14:textId="77777777">
        <w:tc>
          <w:tcPr>
            <w:tcW w:w="4040" w:type="dxa"/>
            <w:tcBorders>
              <w:top w:val="single" w:sz="4" w:space="0" w:color="000000"/>
              <w:left w:val="single" w:sz="4" w:space="0" w:color="000000"/>
              <w:bottom w:val="single" w:sz="4" w:space="0" w:color="000000"/>
              <w:right w:val="single" w:sz="4" w:space="0" w:color="000000"/>
            </w:tcBorders>
          </w:tcPr>
          <w:p w14:paraId="236B0F06"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D2C2827"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4B3F" w14:textId="77777777" w:rsidR="008C61F5" w:rsidRDefault="00C44F46">
            <w:pPr>
              <w:pStyle w:val="ProductList-TableBody"/>
            </w:pPr>
            <w:r>
              <w:rPr>
                <w:color w:val="404040"/>
              </w:rPr>
              <w:t>Rändlusõigused: pole kohaldatav</w:t>
            </w:r>
          </w:p>
        </w:tc>
      </w:tr>
      <w:tr w:rsidR="008C61F5" w14:paraId="33E13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B54D"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1348"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6F80" w14:textId="77777777" w:rsidR="008C61F5" w:rsidRDefault="008C61F5">
            <w:pPr>
              <w:pStyle w:val="ProductList-TableBody"/>
            </w:pPr>
          </w:p>
        </w:tc>
      </w:tr>
    </w:tbl>
    <w:p w14:paraId="62722437"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0018A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4302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BF6FC6A" w14:textId="77777777" w:rsidR="008C61F5" w:rsidRDefault="008C61F5">
      <w:pPr>
        <w:pStyle w:val="ProductList-Body"/>
      </w:pPr>
    </w:p>
    <w:p w14:paraId="5D3E5276" w14:textId="77777777" w:rsidR="008C61F5" w:rsidRDefault="00C44F46">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25930003"/>
      <w:r>
        <w:instrText>Skype’i ärirakenduse server</w:instrText>
      </w:r>
      <w:bookmarkEnd w:id="119"/>
      <w:r>
        <w:instrText>" \l 3</w:instrText>
      </w:r>
      <w:r>
        <w:fldChar w:fldCharType="end"/>
      </w:r>
    </w:p>
    <w:p w14:paraId="3AEE6C2F" w14:textId="77777777" w:rsidR="008C61F5" w:rsidRDefault="00C44F46">
      <w:pPr>
        <w:pStyle w:val="ProductList-Offering1SubSection"/>
        <w:outlineLvl w:val="3"/>
      </w:pPr>
      <w:bookmarkStart w:id="120" w:name="_Sec686"/>
      <w:r>
        <w:t>1. Programmi saadavus</w:t>
      </w:r>
      <w:bookmarkEnd w:id="120"/>
    </w:p>
    <w:p w14:paraId="67B90F74" w14:textId="77777777" w:rsidR="008C61F5" w:rsidRDefault="008C61F5">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8C61F5" w14:paraId="52E2FC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2C0D0"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C614"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B0EE"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4EC3"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6070"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47B1C"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B385"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C0B1"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F3C2A"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E675"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F01E"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9208"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7BC39ED9" w14:textId="77777777">
        <w:tc>
          <w:tcPr>
            <w:tcW w:w="4160" w:type="dxa"/>
            <w:tcBorders>
              <w:top w:val="single" w:sz="6" w:space="0" w:color="FFFFFF"/>
              <w:left w:val="none" w:sz="4" w:space="0" w:color="6E6E6E"/>
              <w:bottom w:val="dashed" w:sz="4" w:space="0" w:color="BFBFBF"/>
              <w:right w:val="none" w:sz="4" w:space="0" w:color="6E6E6E"/>
            </w:tcBorders>
          </w:tcPr>
          <w:p w14:paraId="68F5BCB5" w14:textId="77777777" w:rsidR="008C61F5" w:rsidRDefault="00C44F46">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55686F" w14:textId="77777777" w:rsidR="008C61F5" w:rsidRDefault="00C44F4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944DC2" w14:textId="77777777" w:rsidR="008C61F5" w:rsidRDefault="00C44F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77C061" w14:textId="77777777" w:rsidR="008C61F5" w:rsidRDefault="00C44F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1C05DA" w14:textId="77777777" w:rsidR="008C61F5" w:rsidRDefault="00C44F4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7A6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8A3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5BE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E41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310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F8F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CA0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8F5D781" w14:textId="77777777">
        <w:tc>
          <w:tcPr>
            <w:tcW w:w="4160" w:type="dxa"/>
            <w:tcBorders>
              <w:top w:val="dashed" w:sz="4" w:space="0" w:color="BFBFBF"/>
              <w:left w:val="none" w:sz="4" w:space="0" w:color="6E6E6E"/>
              <w:bottom w:val="dashed" w:sz="4" w:space="0" w:color="BFBFBF"/>
              <w:right w:val="none" w:sz="4" w:space="0" w:color="6E6E6E"/>
            </w:tcBorders>
          </w:tcPr>
          <w:p w14:paraId="1AB1DF7F" w14:textId="77777777" w:rsidR="008C61F5" w:rsidRDefault="00C44F46">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4D7DDEF"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69E8A6"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F0570"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50916C"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C04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B6F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C9E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3D8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036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03D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551C"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5DF3EC50" w14:textId="77777777">
        <w:tc>
          <w:tcPr>
            <w:tcW w:w="4160" w:type="dxa"/>
            <w:tcBorders>
              <w:top w:val="dashed" w:sz="4" w:space="0" w:color="BFBFBF"/>
              <w:left w:val="none" w:sz="4" w:space="0" w:color="6E6E6E"/>
              <w:bottom w:val="dashed" w:sz="4" w:space="0" w:color="BFBFBF"/>
              <w:right w:val="none" w:sz="4" w:space="0" w:color="6E6E6E"/>
            </w:tcBorders>
          </w:tcPr>
          <w:p w14:paraId="0A5962E2" w14:textId="77777777" w:rsidR="008C61F5" w:rsidRDefault="00C44F46">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23324B0"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132A56"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BFA23"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7E2D7"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089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F1A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7B7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479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77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004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89EC" w14:textId="77777777" w:rsidR="008C61F5" w:rsidRDefault="00C44F46">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5D1FF46A" w14:textId="77777777">
        <w:tc>
          <w:tcPr>
            <w:tcW w:w="4160" w:type="dxa"/>
            <w:tcBorders>
              <w:top w:val="dashed" w:sz="4" w:space="0" w:color="BFBFBF"/>
              <w:left w:val="none" w:sz="4" w:space="0" w:color="6E6E6E"/>
              <w:bottom w:val="dashed" w:sz="4" w:space="0" w:color="BFBFBF"/>
              <w:right w:val="none" w:sz="4" w:space="0" w:color="6E6E6E"/>
            </w:tcBorders>
          </w:tcPr>
          <w:p w14:paraId="71BDA123" w14:textId="77777777" w:rsidR="008C61F5" w:rsidRDefault="00C44F46">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2DBA105" w14:textId="77777777" w:rsidR="008C61F5" w:rsidRDefault="00C44F4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BD0679"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AE18A4"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F40666"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411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AE2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DAB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9D4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F9C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DFB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9E0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5865B6C1" w14:textId="77777777">
        <w:tc>
          <w:tcPr>
            <w:tcW w:w="4160" w:type="dxa"/>
            <w:tcBorders>
              <w:top w:val="dashed" w:sz="4" w:space="0" w:color="BFBFBF"/>
              <w:left w:val="none" w:sz="4" w:space="0" w:color="6E6E6E"/>
              <w:bottom w:val="none" w:sz="4" w:space="0" w:color="FFFFFF"/>
              <w:right w:val="none" w:sz="4" w:space="0" w:color="6E6E6E"/>
            </w:tcBorders>
          </w:tcPr>
          <w:p w14:paraId="2DF0751A" w14:textId="77777777" w:rsidR="008C61F5" w:rsidRDefault="00C44F46">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CC9442D"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497B77"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126DA8"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058F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BC4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E4C2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B5624"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A03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F8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BB2A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A77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120F63C" w14:textId="77777777" w:rsidR="008C61F5" w:rsidRDefault="00C44F46">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8C61F5" w14:paraId="41B5B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339C1"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431B98C6"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0C0EB" w14:textId="77777777" w:rsidR="008C61F5" w:rsidRDefault="00C44F46">
            <w:pPr>
              <w:pStyle w:val="ProductList-TableBody"/>
            </w:pPr>
            <w:r>
              <w:rPr>
                <w:color w:val="404040"/>
              </w:rPr>
              <w:t>Madalama taseme väljaanded: pole kohaldatav</w:t>
            </w:r>
          </w:p>
        </w:tc>
      </w:tr>
      <w:tr w:rsidR="008C61F5" w14:paraId="00DB0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5CF4"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00F8"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78CD52D"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23C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11C1"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010A"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BF9D" w14:textId="77777777" w:rsidR="008C61F5" w:rsidRDefault="00C44F46">
            <w:pPr>
              <w:pStyle w:val="ProductList-TableBody"/>
            </w:pPr>
            <w:r>
              <w:rPr>
                <w:color w:val="404040"/>
              </w:rPr>
              <w:t>Vähendamiseks sobilik: pole kohaldatav</w:t>
            </w:r>
          </w:p>
        </w:tc>
      </w:tr>
      <w:tr w:rsidR="008C61F5" w14:paraId="233D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9D89"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8CB4"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B093" w14:textId="77777777" w:rsidR="008C61F5" w:rsidRDefault="00C44F46">
            <w:pPr>
              <w:pStyle w:val="ProductList-TableBody"/>
            </w:pPr>
            <w:r>
              <w:rPr>
                <w:color w:val="404040"/>
              </w:rPr>
              <w:t>Koguse suurendamiseks sobilik: pole kohaldatav</w:t>
            </w:r>
          </w:p>
        </w:tc>
      </w:tr>
      <w:tr w:rsidR="008C61F5" w14:paraId="5DA33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233C"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636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3F82" w14:textId="77777777" w:rsidR="008C61F5" w:rsidRDefault="008C61F5">
            <w:pPr>
              <w:pStyle w:val="ProductList-TableBody"/>
            </w:pPr>
          </w:p>
        </w:tc>
      </w:tr>
    </w:tbl>
    <w:p w14:paraId="597FAECA" w14:textId="77777777" w:rsidR="008C61F5" w:rsidRDefault="00C44F46">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8C61F5" w14:paraId="0C15B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16329"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5E553" w14:textId="77777777" w:rsidR="008C61F5" w:rsidRDefault="00C44F4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1DB7B4A"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C61F5" w14:paraId="32B5062F" w14:textId="77777777">
        <w:tc>
          <w:tcPr>
            <w:tcW w:w="4040" w:type="dxa"/>
            <w:tcBorders>
              <w:top w:val="single" w:sz="4" w:space="0" w:color="000000"/>
              <w:left w:val="single" w:sz="4" w:space="0" w:color="000000"/>
              <w:bottom w:val="single" w:sz="4" w:space="0" w:color="000000"/>
              <w:right w:val="single" w:sz="4" w:space="0" w:color="000000"/>
            </w:tcBorders>
          </w:tcPr>
          <w:p w14:paraId="37914C04"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C1E131D"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08D01B53"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C61F5" w14:paraId="5248B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B1A67"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DFBF"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85AB" w14:textId="77777777" w:rsidR="008C61F5" w:rsidRDefault="008C61F5">
            <w:pPr>
              <w:pStyle w:val="ProductList-TableBody"/>
            </w:pPr>
          </w:p>
        </w:tc>
      </w:tr>
    </w:tbl>
    <w:p w14:paraId="4BBF06A3" w14:textId="77777777" w:rsidR="008C61F5" w:rsidRDefault="008C61F5">
      <w:pPr>
        <w:pStyle w:val="ProductList-Body"/>
      </w:pPr>
    </w:p>
    <w:p w14:paraId="7A6E7247"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8C61F5" w14:paraId="7764A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23108A" w14:textId="77777777" w:rsidR="008C61F5" w:rsidRDefault="00C44F4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E3E7CFD" w14:textId="77777777" w:rsidR="008C61F5" w:rsidRDefault="00C44F46">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4DBD51" w14:textId="77777777" w:rsidR="008C61F5" w:rsidRDefault="00C44F46">
            <w:pPr>
              <w:pStyle w:val="ProductList-TableBody"/>
            </w:pPr>
            <w:r>
              <w:t>Skype’i ärirakenduse veebiväljaande (leping 1/1G/1A/2/2G/2A) kasutaja AL</w:t>
            </w:r>
          </w:p>
        </w:tc>
      </w:tr>
      <w:tr w:rsidR="008C61F5" w14:paraId="307B48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3A985"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B388C"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E5159F" w14:textId="77777777" w:rsidR="008C61F5" w:rsidRDefault="008C61F5">
            <w:pPr>
              <w:pStyle w:val="ProductList-TableBody"/>
            </w:pPr>
          </w:p>
        </w:tc>
      </w:tr>
    </w:tbl>
    <w:p w14:paraId="049A6619" w14:textId="77777777" w:rsidR="008C61F5" w:rsidRDefault="008C61F5">
      <w:pPr>
        <w:pStyle w:val="ProductList-Body"/>
      </w:pPr>
    </w:p>
    <w:p w14:paraId="324B74A5" w14:textId="77777777" w:rsidR="008C61F5" w:rsidRDefault="00C44F46">
      <w:pPr>
        <w:pStyle w:val="ProductList-SubClauseHeading"/>
        <w:outlineLvl w:val="5"/>
      </w:pPr>
      <w:r>
        <w:t>3.1.1 Skype’i ärirakenduse server Enterprise’i CAL-iga seotud lisafunktsionaalsus</w:t>
      </w:r>
    </w:p>
    <w:p w14:paraId="13C6B430" w14:textId="77777777" w:rsidR="008C61F5" w:rsidRDefault="00C44F46">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8C61F5" w14:paraId="18596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B4B89"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B8DA627" w14:textId="77777777" w:rsidR="008C61F5" w:rsidRDefault="00C44F46">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2C08C6" w14:textId="77777777" w:rsidR="008C61F5" w:rsidRDefault="00C44F46">
            <w:pPr>
              <w:pStyle w:val="ProductList-TableBody"/>
            </w:pPr>
            <w:r>
              <w:t>Skype’i ärirakenduse veebiväljaande (leping 2/2A/2G) kasutaja AL</w:t>
            </w:r>
          </w:p>
        </w:tc>
      </w:tr>
      <w:tr w:rsidR="008C61F5" w14:paraId="14320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0E6DA7"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91735D"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038C81" w14:textId="77777777" w:rsidR="008C61F5" w:rsidRDefault="008C61F5">
            <w:pPr>
              <w:pStyle w:val="ProductList-TableBody"/>
            </w:pPr>
          </w:p>
        </w:tc>
      </w:tr>
    </w:tbl>
    <w:p w14:paraId="5DA67A83" w14:textId="77777777" w:rsidR="008C61F5" w:rsidRDefault="008C61F5">
      <w:pPr>
        <w:pStyle w:val="ProductList-BodyIndented"/>
      </w:pPr>
    </w:p>
    <w:p w14:paraId="56B6D392" w14:textId="77777777" w:rsidR="008C61F5" w:rsidRDefault="00C44F46">
      <w:pPr>
        <w:pStyle w:val="ProductList-SubClauseHeading"/>
        <w:outlineLvl w:val="5"/>
      </w:pPr>
      <w:r>
        <w:t>3.1.2 Skype’i ärirakenduse server Plusi CAL-iga seotud lisafunktsionaalsus</w:t>
      </w:r>
    </w:p>
    <w:p w14:paraId="3EDF7C07" w14:textId="77777777" w:rsidR="008C61F5" w:rsidRDefault="00C44F46">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8C61F5" w14:paraId="22FA5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5F947"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058DF60" w14:textId="77777777" w:rsidR="008C61F5" w:rsidRDefault="00C44F46">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4C7E43C2" w14:textId="77777777" w:rsidR="008C61F5" w:rsidRDefault="00C44F46">
            <w:pPr>
              <w:pStyle w:val="ProductList-TableBody"/>
            </w:pPr>
            <w:r>
              <w:t xml:space="preserve">CAL-iga samaväärne litsents (vt </w:t>
            </w:r>
            <w:hyperlink w:anchor="_Sec591">
              <w:r>
                <w:rPr>
                  <w:color w:val="00467F"/>
                  <w:u w:val="single"/>
                </w:rPr>
                <w:t>lisa A</w:t>
              </w:r>
            </w:hyperlink>
            <w:r>
              <w:t>)</w:t>
            </w:r>
          </w:p>
        </w:tc>
      </w:tr>
      <w:tr w:rsidR="008C61F5" w14:paraId="700132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204A6"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595D20" w14:textId="77777777" w:rsidR="008C61F5" w:rsidRDefault="00C44F46">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3F56622D" w14:textId="77777777" w:rsidR="008C61F5" w:rsidRDefault="00C44F46">
            <w:pPr>
              <w:pStyle w:val="ProductList-TableBody"/>
            </w:pPr>
            <w:r>
              <w:t>Skype’i ärirakendus Plusi CAL (kasutaja AL)</w:t>
            </w:r>
          </w:p>
        </w:tc>
      </w:tr>
    </w:tbl>
    <w:p w14:paraId="78EC4D3C" w14:textId="77777777" w:rsidR="008C61F5" w:rsidRDefault="008C61F5">
      <w:pPr>
        <w:pStyle w:val="ProductList-BodyIndented"/>
      </w:pPr>
    </w:p>
    <w:p w14:paraId="1C5BFAC0" w14:textId="77777777" w:rsidR="008C61F5" w:rsidRDefault="00C44F46">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8C61F5" w14:paraId="76805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F4649" w14:textId="77777777" w:rsidR="008C61F5" w:rsidRDefault="00C44F46">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2280A47" w14:textId="77777777" w:rsidR="008C61F5" w:rsidRDefault="00C44F46">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651F22A1" w14:textId="77777777" w:rsidR="008C61F5" w:rsidRDefault="00C44F46">
            <w:pPr>
              <w:pStyle w:val="ProductList-TableBody"/>
            </w:pPr>
            <w:r>
              <w:t>Audio/video konverentside serveri roll</w:t>
            </w:r>
          </w:p>
        </w:tc>
      </w:tr>
      <w:tr w:rsidR="008C61F5" w14:paraId="36C41421" w14:textId="77777777">
        <w:tc>
          <w:tcPr>
            <w:tcW w:w="4040" w:type="dxa"/>
            <w:tcBorders>
              <w:top w:val="single" w:sz="4" w:space="0" w:color="000000"/>
              <w:left w:val="single" w:sz="4" w:space="0" w:color="000000"/>
              <w:bottom w:val="single" w:sz="4" w:space="0" w:color="000000"/>
              <w:right w:val="single" w:sz="4" w:space="0" w:color="000000"/>
            </w:tcBorders>
          </w:tcPr>
          <w:p w14:paraId="347D88B2" w14:textId="77777777" w:rsidR="008C61F5" w:rsidRDefault="00C44F4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EF1F1F3" w14:textId="77777777" w:rsidR="008C61F5" w:rsidRDefault="00C44F4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2DBD696" w14:textId="77777777" w:rsidR="008C61F5" w:rsidRDefault="00C44F46">
            <w:pPr>
              <w:pStyle w:val="ProductList-TableBody"/>
            </w:pPr>
            <w:r>
              <w:t>Directori roll</w:t>
            </w:r>
          </w:p>
        </w:tc>
      </w:tr>
      <w:tr w:rsidR="008C61F5" w14:paraId="45FBA9F3" w14:textId="77777777">
        <w:tc>
          <w:tcPr>
            <w:tcW w:w="4040" w:type="dxa"/>
            <w:tcBorders>
              <w:top w:val="single" w:sz="4" w:space="0" w:color="000000"/>
              <w:left w:val="single" w:sz="4" w:space="0" w:color="000000"/>
              <w:bottom w:val="single" w:sz="4" w:space="0" w:color="000000"/>
              <w:right w:val="single" w:sz="4" w:space="0" w:color="000000"/>
            </w:tcBorders>
          </w:tcPr>
          <w:p w14:paraId="1B451573" w14:textId="77777777" w:rsidR="008C61F5" w:rsidRDefault="00C44F46">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44549FFD" w14:textId="77777777" w:rsidR="008C61F5" w:rsidRDefault="00C44F46">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7D8A8420" w14:textId="77777777" w:rsidR="008C61F5" w:rsidRDefault="00C44F46">
            <w:pPr>
              <w:pStyle w:val="ProductList-TableBody"/>
            </w:pPr>
            <w:r>
              <w:t>Mediation Serveri roll</w:t>
            </w:r>
          </w:p>
        </w:tc>
      </w:tr>
      <w:tr w:rsidR="008C61F5" w14:paraId="4560DF3B" w14:textId="77777777">
        <w:tc>
          <w:tcPr>
            <w:tcW w:w="4040" w:type="dxa"/>
            <w:tcBorders>
              <w:top w:val="single" w:sz="4" w:space="0" w:color="000000"/>
              <w:left w:val="single" w:sz="4" w:space="0" w:color="000000"/>
              <w:bottom w:val="single" w:sz="4" w:space="0" w:color="000000"/>
              <w:right w:val="single" w:sz="4" w:space="0" w:color="000000"/>
            </w:tcBorders>
          </w:tcPr>
          <w:p w14:paraId="62B39F86" w14:textId="77777777" w:rsidR="008C61F5" w:rsidRDefault="00C44F4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FFBC620" w14:textId="77777777" w:rsidR="008C61F5" w:rsidRDefault="00C44F46">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18EC896D" w14:textId="77777777" w:rsidR="008C61F5" w:rsidRDefault="00C44F46">
            <w:pPr>
              <w:pStyle w:val="ProductList-TableBody"/>
            </w:pPr>
            <w:r>
              <w:t>PowerShell Snap-in</w:t>
            </w:r>
          </w:p>
        </w:tc>
      </w:tr>
      <w:tr w:rsidR="008C61F5" w14:paraId="3906D8B6" w14:textId="77777777">
        <w:tc>
          <w:tcPr>
            <w:tcW w:w="4040" w:type="dxa"/>
            <w:tcBorders>
              <w:top w:val="single" w:sz="4" w:space="0" w:color="000000"/>
              <w:left w:val="single" w:sz="4" w:space="0" w:color="000000"/>
              <w:bottom w:val="single" w:sz="4" w:space="0" w:color="000000"/>
              <w:right w:val="single" w:sz="4" w:space="0" w:color="000000"/>
            </w:tcBorders>
          </w:tcPr>
          <w:p w14:paraId="3060C2F6" w14:textId="77777777" w:rsidR="008C61F5" w:rsidRDefault="00C44F46">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B2419C2" w14:textId="77777777" w:rsidR="008C61F5" w:rsidRDefault="00C44F4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2FCD869" w14:textId="77777777" w:rsidR="008C61F5" w:rsidRDefault="00C44F46">
            <w:pPr>
              <w:pStyle w:val="ProductList-TableBody"/>
            </w:pPr>
            <w:r>
              <w:t>Video Interop Serveri roll</w:t>
            </w:r>
          </w:p>
        </w:tc>
      </w:tr>
      <w:tr w:rsidR="008C61F5" w14:paraId="38F1F283" w14:textId="77777777">
        <w:tc>
          <w:tcPr>
            <w:tcW w:w="4040" w:type="dxa"/>
            <w:tcBorders>
              <w:top w:val="single" w:sz="4" w:space="0" w:color="000000"/>
              <w:left w:val="single" w:sz="4" w:space="0" w:color="000000"/>
              <w:bottom w:val="single" w:sz="4" w:space="0" w:color="000000"/>
              <w:right w:val="single" w:sz="4" w:space="0" w:color="000000"/>
            </w:tcBorders>
          </w:tcPr>
          <w:p w14:paraId="56B48A2C" w14:textId="77777777" w:rsidR="008C61F5" w:rsidRDefault="00C44F4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259279" w14:textId="77777777" w:rsidR="008C61F5" w:rsidRDefault="00C44F46">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77119A7" w14:textId="77777777" w:rsidR="008C61F5" w:rsidRDefault="008C61F5">
            <w:pPr>
              <w:pStyle w:val="ProductList-TableBody"/>
            </w:pPr>
          </w:p>
        </w:tc>
      </w:tr>
      <w:tr w:rsidR="008C61F5" w14:paraId="0FC36513" w14:textId="77777777">
        <w:tc>
          <w:tcPr>
            <w:tcW w:w="4040" w:type="dxa"/>
            <w:tcBorders>
              <w:top w:val="single" w:sz="4" w:space="0" w:color="000000"/>
              <w:left w:val="single" w:sz="4" w:space="0" w:color="000000"/>
              <w:bottom w:val="single" w:sz="4" w:space="0" w:color="000000"/>
              <w:right w:val="single" w:sz="4" w:space="0" w:color="000000"/>
            </w:tcBorders>
          </w:tcPr>
          <w:p w14:paraId="34F15313" w14:textId="77777777" w:rsidR="008C61F5" w:rsidRDefault="00C44F46">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290CBE52" w14:textId="77777777" w:rsidR="008C61F5" w:rsidRDefault="00C44F4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68EE0F07" w14:textId="77777777" w:rsidR="008C61F5" w:rsidRDefault="008C61F5">
            <w:pPr>
              <w:pStyle w:val="ProductList-TableBody"/>
            </w:pPr>
          </w:p>
        </w:tc>
      </w:tr>
    </w:tbl>
    <w:p w14:paraId="56094219" w14:textId="77777777" w:rsidR="008C61F5" w:rsidRDefault="008C61F5">
      <w:pPr>
        <w:pStyle w:val="ProductList-Body"/>
      </w:pPr>
    </w:p>
    <w:p w14:paraId="3C399BC3" w14:textId="77777777" w:rsidR="008C61F5" w:rsidRDefault="00C44F46">
      <w:pPr>
        <w:pStyle w:val="ProductList-Offering1SubSection"/>
        <w:outlineLvl w:val="3"/>
      </w:pPr>
      <w:bookmarkStart w:id="123" w:name="_Sec820"/>
      <w:r>
        <w:lastRenderedPageBreak/>
        <w:t>4. Tarkvarakindlustus</w:t>
      </w:r>
      <w:bookmarkEnd w:id="123"/>
    </w:p>
    <w:tbl>
      <w:tblPr>
        <w:tblStyle w:val="PURTable"/>
        <w:tblW w:w="0" w:type="dxa"/>
        <w:tblLook w:val="04A0" w:firstRow="1" w:lastRow="0" w:firstColumn="1" w:lastColumn="0" w:noHBand="0" w:noVBand="1"/>
      </w:tblPr>
      <w:tblGrid>
        <w:gridCol w:w="3636"/>
        <w:gridCol w:w="3647"/>
        <w:gridCol w:w="3633"/>
      </w:tblGrid>
      <w:tr w:rsidR="008C61F5" w14:paraId="7715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96A26"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09F345"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67223" w14:textId="77777777" w:rsidR="008C61F5" w:rsidRDefault="00C44F46">
            <w:pPr>
              <w:pStyle w:val="ProductList-TableBody"/>
            </w:pPr>
            <w:r>
              <w:rPr>
                <w:color w:val="404040"/>
              </w:rPr>
              <w:t>Tõrkesiirdeõigused: pole kohaldatav</w:t>
            </w:r>
          </w:p>
        </w:tc>
      </w:tr>
      <w:tr w:rsidR="008C61F5" w14:paraId="45153724" w14:textId="77777777">
        <w:tc>
          <w:tcPr>
            <w:tcW w:w="4040" w:type="dxa"/>
            <w:tcBorders>
              <w:top w:val="single" w:sz="4" w:space="0" w:color="000000"/>
              <w:left w:val="single" w:sz="4" w:space="0" w:color="000000"/>
              <w:bottom w:val="single" w:sz="4" w:space="0" w:color="000000"/>
              <w:right w:val="single" w:sz="4" w:space="0" w:color="000000"/>
            </w:tcBorders>
          </w:tcPr>
          <w:p w14:paraId="0E192074"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4FEB384"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C3B0" w14:textId="77777777" w:rsidR="008C61F5" w:rsidRDefault="00C44F46">
            <w:pPr>
              <w:pStyle w:val="ProductList-TableBody"/>
            </w:pPr>
            <w:r>
              <w:rPr>
                <w:color w:val="404040"/>
              </w:rPr>
              <w:t>Rändlusõigused: pole kohaldatav</w:t>
            </w:r>
          </w:p>
        </w:tc>
      </w:tr>
      <w:tr w:rsidR="008C61F5" w14:paraId="6655C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31C0"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6C24"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6F4D" w14:textId="77777777" w:rsidR="008C61F5" w:rsidRDefault="008C61F5">
            <w:pPr>
              <w:pStyle w:val="ProductList-TableBody"/>
            </w:pPr>
          </w:p>
        </w:tc>
      </w:tr>
    </w:tbl>
    <w:p w14:paraId="04F67156"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66B1C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AAC2"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E6CD210" w14:textId="77777777" w:rsidR="008C61F5" w:rsidRDefault="008C61F5">
      <w:pPr>
        <w:pStyle w:val="ProductList-Body"/>
      </w:pPr>
    </w:p>
    <w:p w14:paraId="3FC3A141" w14:textId="77777777" w:rsidR="008C61F5" w:rsidRDefault="00C44F46">
      <w:pPr>
        <w:pStyle w:val="ProductList-Offering1HeadingNoBorder"/>
        <w:outlineLvl w:val="1"/>
      </w:pPr>
      <w:bookmarkStart w:id="124" w:name="_Sec614"/>
      <w:r>
        <w:t>SQL Server</w:t>
      </w:r>
      <w:bookmarkEnd w:id="124"/>
      <w:r>
        <w:fldChar w:fldCharType="begin"/>
      </w:r>
      <w:r>
        <w:instrText xml:space="preserve"> TC "</w:instrText>
      </w:r>
      <w:bookmarkStart w:id="125" w:name="_Toc25930004"/>
      <w:r>
        <w:instrText>SQL Server</w:instrText>
      </w:r>
      <w:bookmarkEnd w:id="125"/>
      <w:r>
        <w:instrText>" \l 2</w:instrText>
      </w:r>
      <w:r>
        <w:fldChar w:fldCharType="end"/>
      </w:r>
    </w:p>
    <w:p w14:paraId="4F0E149A" w14:textId="77777777" w:rsidR="008C61F5" w:rsidRDefault="00C44F46">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61F5" w14:paraId="3D87C7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9378D"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13BC"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E246"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5C24"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9A35"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C7E2"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00C5"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4CF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CA44"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7C6E"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46D3"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F5B4"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730A8F17" w14:textId="77777777">
        <w:tc>
          <w:tcPr>
            <w:tcW w:w="4160" w:type="dxa"/>
            <w:tcBorders>
              <w:top w:val="single" w:sz="6" w:space="0" w:color="FFFFFF"/>
              <w:left w:val="none" w:sz="4" w:space="0" w:color="6E6E6E"/>
              <w:bottom w:val="dashed" w:sz="4" w:space="0" w:color="BFBFBF"/>
              <w:right w:val="none" w:sz="4" w:space="0" w:color="6E6E6E"/>
            </w:tcBorders>
          </w:tcPr>
          <w:p w14:paraId="1CF1839C" w14:textId="77777777" w:rsidR="008C61F5" w:rsidRDefault="00C44F4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2C538" w14:textId="77777777" w:rsidR="008C61F5" w:rsidRDefault="00C44F4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A64F579" w14:textId="77777777" w:rsidR="008C61F5" w:rsidRDefault="00C44F4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E29EDD0" w14:textId="77777777" w:rsidR="008C61F5" w:rsidRDefault="00C44F4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9509A6" w14:textId="77777777" w:rsidR="008C61F5" w:rsidRDefault="00C44F4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EAE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E30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837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889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59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C59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390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31AB314A" w14:textId="77777777">
        <w:tc>
          <w:tcPr>
            <w:tcW w:w="4160" w:type="dxa"/>
            <w:tcBorders>
              <w:top w:val="dashed" w:sz="4" w:space="0" w:color="BFBFBF"/>
              <w:left w:val="none" w:sz="4" w:space="0" w:color="6E6E6E"/>
              <w:bottom w:val="dashed" w:sz="4" w:space="0" w:color="BFBFBF"/>
              <w:right w:val="none" w:sz="4" w:space="0" w:color="6E6E6E"/>
            </w:tcBorders>
          </w:tcPr>
          <w:p w14:paraId="7720658E" w14:textId="77777777" w:rsidR="008C61F5" w:rsidRDefault="00C44F46">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0E4F0B2" w14:textId="77777777" w:rsidR="008C61F5" w:rsidRDefault="00C44F4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F2BD18" w14:textId="77777777" w:rsidR="008C61F5" w:rsidRDefault="00C44F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4D3927" w14:textId="77777777" w:rsidR="008C61F5" w:rsidRDefault="00C44F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967B8A" w14:textId="77777777" w:rsidR="008C61F5" w:rsidRDefault="00C44F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25F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3D7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A63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B87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663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61C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537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ECFF407" w14:textId="77777777">
        <w:tc>
          <w:tcPr>
            <w:tcW w:w="4160" w:type="dxa"/>
            <w:tcBorders>
              <w:top w:val="dashed" w:sz="4" w:space="0" w:color="BFBFBF"/>
              <w:left w:val="none" w:sz="4" w:space="0" w:color="6E6E6E"/>
              <w:bottom w:val="dashed" w:sz="4" w:space="0" w:color="BFBFBF"/>
              <w:right w:val="none" w:sz="4" w:space="0" w:color="6E6E6E"/>
            </w:tcBorders>
          </w:tcPr>
          <w:p w14:paraId="0F8EAAFE" w14:textId="77777777" w:rsidR="008C61F5" w:rsidRDefault="00C44F4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29435" w14:textId="77777777" w:rsidR="008C61F5" w:rsidRDefault="00C44F4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3CAF76"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42598"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32F5B" w14:textId="77777777" w:rsidR="008C61F5" w:rsidRDefault="00C44F4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88B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48A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A0F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A7B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6FE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67C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371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01311E42" w14:textId="77777777">
        <w:tc>
          <w:tcPr>
            <w:tcW w:w="4160" w:type="dxa"/>
            <w:tcBorders>
              <w:top w:val="dashed" w:sz="4" w:space="0" w:color="BFBFBF"/>
              <w:left w:val="none" w:sz="4" w:space="0" w:color="6E6E6E"/>
              <w:bottom w:val="dashed" w:sz="4" w:space="0" w:color="BFBFBF"/>
              <w:right w:val="none" w:sz="4" w:space="0" w:color="6E6E6E"/>
            </w:tcBorders>
          </w:tcPr>
          <w:p w14:paraId="2AD16A77" w14:textId="77777777" w:rsidR="008C61F5" w:rsidRDefault="00C44F46">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EEE1A5E" w14:textId="77777777" w:rsidR="008C61F5" w:rsidRDefault="00C44F4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765865" w14:textId="77777777" w:rsidR="008C61F5" w:rsidRDefault="00C44F4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2A0924" w14:textId="77777777" w:rsidR="008C61F5" w:rsidRDefault="00C44F4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AD5384" w14:textId="77777777" w:rsidR="008C61F5" w:rsidRDefault="00C44F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B39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6A0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043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162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D40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0D6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A0A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860CEF8" w14:textId="77777777">
        <w:tc>
          <w:tcPr>
            <w:tcW w:w="4160" w:type="dxa"/>
            <w:tcBorders>
              <w:top w:val="dashed" w:sz="4" w:space="0" w:color="BFBFBF"/>
              <w:left w:val="none" w:sz="4" w:space="0" w:color="6E6E6E"/>
              <w:bottom w:val="dashed" w:sz="4" w:space="0" w:color="B2B2B2"/>
              <w:right w:val="none" w:sz="4" w:space="0" w:color="6E6E6E"/>
            </w:tcBorders>
          </w:tcPr>
          <w:p w14:paraId="5462798E" w14:textId="77777777" w:rsidR="008C61F5" w:rsidRDefault="00C44F4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DE2389" w14:textId="77777777" w:rsidR="008C61F5" w:rsidRDefault="00C44F4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5063A1A"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AEFD08A"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1FF07B"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A14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381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007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1E6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AE0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6DD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40B2"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26BAF103" w14:textId="77777777">
        <w:tc>
          <w:tcPr>
            <w:tcW w:w="4160" w:type="dxa"/>
            <w:tcBorders>
              <w:top w:val="dashed" w:sz="4" w:space="0" w:color="B2B2B2"/>
              <w:left w:val="none" w:sz="4" w:space="0" w:color="6E6E6E"/>
              <w:bottom w:val="dashed" w:sz="4" w:space="0" w:color="B2B2B2"/>
              <w:right w:val="none" w:sz="4" w:space="0" w:color="6E6E6E"/>
            </w:tcBorders>
          </w:tcPr>
          <w:p w14:paraId="34F0FCED" w14:textId="77777777" w:rsidR="008C61F5" w:rsidRDefault="00C44F46">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23DB41" w14:textId="77777777" w:rsidR="008C61F5" w:rsidRDefault="008C61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9F0736" w14:textId="77777777" w:rsidR="008C61F5" w:rsidRDefault="008C61F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E457BE" w14:textId="77777777" w:rsidR="008C61F5" w:rsidRDefault="008C61F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C06E58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F75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C8E9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7A24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9730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C43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590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2B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C38E4BE" w14:textId="77777777">
        <w:tc>
          <w:tcPr>
            <w:tcW w:w="4160" w:type="dxa"/>
            <w:tcBorders>
              <w:top w:val="dashed" w:sz="4" w:space="0" w:color="B2B2B2"/>
              <w:left w:val="none" w:sz="4" w:space="0" w:color="6E6E6E"/>
              <w:bottom w:val="single" w:sz="4" w:space="0" w:color="FFFFFF"/>
              <w:right w:val="none" w:sz="4" w:space="0" w:color="6E6E6E"/>
            </w:tcBorders>
          </w:tcPr>
          <w:p w14:paraId="6CBCB5BC" w14:textId="77777777" w:rsidR="008C61F5" w:rsidRDefault="00C44F46">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E94EF99" w14:textId="77777777" w:rsidR="008C61F5" w:rsidRDefault="00C44F4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2B895A0" w14:textId="77777777" w:rsidR="008C61F5" w:rsidRDefault="008C61F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50FB30" w14:textId="77777777" w:rsidR="008C61F5" w:rsidRDefault="008C61F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C10EA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92B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FD4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80F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D2E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F12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8F4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BCF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DAC14A8" w14:textId="77777777" w:rsidR="008C61F5" w:rsidRDefault="00C44F46">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5DA13D62" w14:textId="77777777" w:rsidR="008C61F5" w:rsidRDefault="00C44F46">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8C61F5" w14:paraId="006AB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BCB5F7"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B9D84A6"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04F68576" w14:textId="77777777" w:rsidR="008C61F5" w:rsidRDefault="00C44F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8C61F5" w14:paraId="5095A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FE4C"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CAC6C38"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2DC0980B"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43B92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7425"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C8F6445"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60B7" w14:textId="77777777" w:rsidR="008C61F5" w:rsidRDefault="00C44F46">
            <w:pPr>
              <w:pStyle w:val="ProductList-TableBody"/>
            </w:pPr>
            <w:r>
              <w:rPr>
                <w:color w:val="404040"/>
              </w:rPr>
              <w:t>Vähendamiseks sobilik: pole kohaldatav</w:t>
            </w:r>
          </w:p>
        </w:tc>
      </w:tr>
      <w:tr w:rsidR="008C61F5" w14:paraId="45BF23FA" w14:textId="77777777">
        <w:tc>
          <w:tcPr>
            <w:tcW w:w="4040" w:type="dxa"/>
            <w:tcBorders>
              <w:top w:val="single" w:sz="4" w:space="0" w:color="000000"/>
              <w:left w:val="single" w:sz="4" w:space="0" w:color="000000"/>
              <w:bottom w:val="single" w:sz="4" w:space="0" w:color="000000"/>
              <w:right w:val="single" w:sz="4" w:space="0" w:color="000000"/>
            </w:tcBorders>
          </w:tcPr>
          <w:p w14:paraId="315065D7"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C231"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D0E2" w14:textId="77777777" w:rsidR="008C61F5" w:rsidRDefault="00C44F46">
            <w:pPr>
              <w:pStyle w:val="ProductList-TableBody"/>
            </w:pPr>
            <w:r>
              <w:rPr>
                <w:color w:val="404040"/>
              </w:rPr>
              <w:t>Koguse suurendamiseks sobilik: pole kohaldatav</w:t>
            </w:r>
          </w:p>
        </w:tc>
      </w:tr>
      <w:tr w:rsidR="008C61F5" w14:paraId="287C3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F84C"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6A93"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89FC" w14:textId="77777777" w:rsidR="008C61F5" w:rsidRDefault="008C61F5">
            <w:pPr>
              <w:pStyle w:val="ProductList-TableBody"/>
            </w:pPr>
          </w:p>
        </w:tc>
      </w:tr>
    </w:tbl>
    <w:p w14:paraId="3F571807" w14:textId="77777777" w:rsidR="008C61F5" w:rsidRDefault="008C61F5">
      <w:pPr>
        <w:pStyle w:val="ProductList-Body"/>
      </w:pPr>
    </w:p>
    <w:p w14:paraId="0B4194A5" w14:textId="77777777" w:rsidR="008C61F5" w:rsidRDefault="00C44F46">
      <w:pPr>
        <w:pStyle w:val="ProductList-ClauseHeading"/>
        <w:outlineLvl w:val="3"/>
      </w:pPr>
      <w:r>
        <w:t>2.1. SQL Server Enterprise (Server/CAL)</w:t>
      </w:r>
    </w:p>
    <w:p w14:paraId="6DF03815" w14:textId="77777777" w:rsidR="008C61F5" w:rsidRDefault="00C44F46">
      <w:pPr>
        <w:pStyle w:val="ProductList-Body"/>
      </w:pPr>
      <w:r>
        <w:t>Praegused SQL Server Enterprise'i (Server/CAL) kliendid võivad uuendada oma tarkvarakindlustust selle litsentsimudeli alusel saadud serverilitsentsidega, kuid uusi serverilitsentse SQL Server Enterprise'i (Server/CAL) jaoks pole enam saadaval.</w:t>
      </w:r>
    </w:p>
    <w:p w14:paraId="33A47C09" w14:textId="77777777" w:rsidR="008C61F5" w:rsidRDefault="008C61F5">
      <w:pPr>
        <w:pStyle w:val="ProductList-Body"/>
      </w:pPr>
    </w:p>
    <w:p w14:paraId="4837293B" w14:textId="77777777" w:rsidR="008C61F5" w:rsidRDefault="00C44F46">
      <w:pPr>
        <w:pStyle w:val="ProductList-ClauseHeading"/>
        <w:outlineLvl w:val="3"/>
      </w:pPr>
      <w:r>
        <w:t>2.2 SQL Server Parallel Data Warehouse</w:t>
      </w:r>
    </w:p>
    <w:p w14:paraId="07358C9C" w14:textId="77777777" w:rsidR="008C61F5" w:rsidRDefault="00C44F46">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2C5FFDC9" w14:textId="77777777" w:rsidR="008C61F5" w:rsidRDefault="008C61F5">
      <w:pPr>
        <w:pStyle w:val="ProductList-Body"/>
      </w:pPr>
    </w:p>
    <w:p w14:paraId="7997DBF0" w14:textId="77777777" w:rsidR="008C61F5" w:rsidRDefault="00C44F46">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8C61F5" w14:paraId="2D572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D70CF"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73DA152"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262A4C0"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2D0745E9" w14:textId="77777777">
        <w:tc>
          <w:tcPr>
            <w:tcW w:w="4040" w:type="dxa"/>
            <w:tcBorders>
              <w:top w:val="single" w:sz="4" w:space="0" w:color="000000"/>
              <w:left w:val="single" w:sz="4" w:space="0" w:color="000000"/>
              <w:bottom w:val="single" w:sz="4" w:space="0" w:color="000000"/>
              <w:right w:val="single" w:sz="4" w:space="0" w:color="000000"/>
            </w:tcBorders>
          </w:tcPr>
          <w:p w14:paraId="041B4846"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5B061E6"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AA87E6E"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C61F5" w14:paraId="67D699A3" w14:textId="77777777">
        <w:tc>
          <w:tcPr>
            <w:tcW w:w="4040" w:type="dxa"/>
            <w:tcBorders>
              <w:top w:val="single" w:sz="4" w:space="0" w:color="000000"/>
              <w:left w:val="single" w:sz="4" w:space="0" w:color="000000"/>
              <w:bottom w:val="single" w:sz="4" w:space="0" w:color="000000"/>
              <w:right w:val="single" w:sz="4" w:space="0" w:color="000000"/>
            </w:tcBorders>
          </w:tcPr>
          <w:p w14:paraId="0B11D08B"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1041"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6A72" w14:textId="77777777" w:rsidR="008C61F5" w:rsidRDefault="008C61F5">
            <w:pPr>
              <w:pStyle w:val="ProductList-TableBody"/>
            </w:pPr>
          </w:p>
        </w:tc>
      </w:tr>
    </w:tbl>
    <w:p w14:paraId="2ED0F6BB" w14:textId="77777777" w:rsidR="008C61F5" w:rsidRDefault="008C61F5">
      <w:pPr>
        <w:pStyle w:val="ProductList-Body"/>
      </w:pPr>
    </w:p>
    <w:p w14:paraId="219628B8" w14:textId="77777777" w:rsidR="008C61F5" w:rsidRDefault="00C44F46">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8C61F5" w14:paraId="640B0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A4EAF2" w14:textId="77777777" w:rsidR="008C61F5" w:rsidRDefault="00C44F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9D60010" w14:textId="77777777" w:rsidR="008C61F5" w:rsidRDefault="00C44F4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1CD177D" w14:textId="77777777" w:rsidR="008C61F5" w:rsidRDefault="008C61F5">
            <w:pPr>
              <w:pStyle w:val="ProductList-TableBody"/>
            </w:pPr>
          </w:p>
        </w:tc>
      </w:tr>
    </w:tbl>
    <w:p w14:paraId="15251CC1" w14:textId="77777777" w:rsidR="008C61F5" w:rsidRDefault="008C61F5">
      <w:pPr>
        <w:pStyle w:val="ProductList-Body"/>
      </w:pPr>
    </w:p>
    <w:p w14:paraId="4BCCC4EC" w14:textId="77777777" w:rsidR="008C61F5" w:rsidRDefault="00C44F46">
      <w:pPr>
        <w:pStyle w:val="ProductList-ClauseHeading"/>
        <w:outlineLvl w:val="3"/>
      </w:pPr>
      <w:r>
        <w:lastRenderedPageBreak/>
        <w:t>3.2 SQL Serveri varasemate versioonide automaatvärskendused</w:t>
      </w:r>
    </w:p>
    <w:p w14:paraId="09AB5D0A" w14:textId="77777777" w:rsidR="008C61F5" w:rsidRDefault="00C44F46">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E1D112B" w14:textId="77777777" w:rsidR="008C61F5" w:rsidRDefault="008C61F5">
      <w:pPr>
        <w:pStyle w:val="ProductList-Body"/>
      </w:pPr>
    </w:p>
    <w:p w14:paraId="0C284B82" w14:textId="77777777" w:rsidR="008C61F5" w:rsidRDefault="00C44F46">
      <w:pPr>
        <w:pStyle w:val="ProductList-ClauseHeading"/>
        <w:outlineLvl w:val="3"/>
      </w:pPr>
      <w:r>
        <w:t>3.3 SQL Serveri platvormi valimine</w:t>
      </w:r>
    </w:p>
    <w:p w14:paraId="00E56624" w14:textId="77777777" w:rsidR="008C61F5" w:rsidRDefault="00C44F46">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7B8C111F" w14:textId="77777777" w:rsidR="008C61F5" w:rsidRDefault="008C61F5">
      <w:pPr>
        <w:pStyle w:val="ProductList-Body"/>
      </w:pPr>
    </w:p>
    <w:p w14:paraId="4779CC3F" w14:textId="77777777" w:rsidR="008C61F5" w:rsidRDefault="00C44F46">
      <w:pPr>
        <w:pStyle w:val="ProductList-ClauseHeading"/>
        <w:outlineLvl w:val="3"/>
      </w:pPr>
      <w:r>
        <w:t>3.4 Standardi Editioni töötavad eksemplarid</w:t>
      </w:r>
    </w:p>
    <w:p w14:paraId="269D672D" w14:textId="77777777" w:rsidR="008C61F5" w:rsidRDefault="00C44F4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7F8BFE76" w14:textId="77777777" w:rsidR="008C61F5" w:rsidRDefault="008C61F5">
      <w:pPr>
        <w:pStyle w:val="ProductList-Body"/>
      </w:pPr>
    </w:p>
    <w:p w14:paraId="38AE0242" w14:textId="77777777" w:rsidR="008C61F5" w:rsidRDefault="00C44F46">
      <w:pPr>
        <w:pStyle w:val="ProductList-ClauseHeading"/>
        <w:outlineLvl w:val="3"/>
      </w:pPr>
      <w:r>
        <w:t>3.5. SQL Server Big Data Node'id</w:t>
      </w:r>
    </w:p>
    <w:p w14:paraId="06996E87" w14:textId="77777777" w:rsidR="008C61F5" w:rsidRDefault="00C44F46">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4731EEA2" w14:textId="77777777" w:rsidR="008C61F5" w:rsidRDefault="008C61F5">
      <w:pPr>
        <w:pStyle w:val="ProductList-Body"/>
      </w:pPr>
    </w:p>
    <w:p w14:paraId="619CA287" w14:textId="77777777" w:rsidR="008C61F5" w:rsidRDefault="00C44F46">
      <w:pPr>
        <w:pStyle w:val="ProductList-ClauseHeading"/>
        <w:outlineLvl w:val="3"/>
      </w:pPr>
      <w:r>
        <w:t>3.6 SQL Server 2019 Enterprise’i (serveri/CAL-i) töötavad eksemplarid</w:t>
      </w:r>
    </w:p>
    <w:p w14:paraId="5114018A" w14:textId="77777777" w:rsidR="008C61F5" w:rsidRDefault="00C44F46">
      <w:pPr>
        <w:pStyle w:val="ProductList-Body"/>
      </w:pPr>
      <w:r>
        <w:t xml:space="preserve">Klient võib litsentsitud serveris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Iga täiendava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saab klient käitada tarkvara kuni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14:paraId="078BE593" w14:textId="77777777" w:rsidR="008C61F5" w:rsidRDefault="008C61F5">
      <w:pPr>
        <w:pStyle w:val="ProductList-Body"/>
      </w:pPr>
    </w:p>
    <w:p w14:paraId="1CF2F519" w14:textId="77777777" w:rsidR="008C61F5" w:rsidRDefault="00C44F46">
      <w:pPr>
        <w:pStyle w:val="ProductList-ClauseHeading"/>
        <w:outlineLvl w:val="3"/>
      </w:pPr>
      <w:r>
        <w:t>3.7 Tõrkesiirdeserverid Parallel Data Warehouse’ile (PDW)</w:t>
      </w:r>
    </w:p>
    <w:p w14:paraId="2FB17881" w14:textId="77777777" w:rsidR="008C61F5" w:rsidRDefault="00C44F46">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4668BE16" w14:textId="77777777" w:rsidR="008C61F5" w:rsidRDefault="008C61F5">
      <w:pPr>
        <w:pStyle w:val="ProductList-Body"/>
      </w:pPr>
    </w:p>
    <w:p w14:paraId="3B5127F0" w14:textId="77777777" w:rsidR="008C61F5" w:rsidRDefault="00C44F46">
      <w:pPr>
        <w:pStyle w:val="ProductList-ClauseHeading"/>
        <w:outlineLvl w:val="3"/>
      </w:pPr>
      <w:r>
        <w:t>3.8 Täiendav tarkvara</w:t>
      </w:r>
    </w:p>
    <w:p w14:paraId="3375E2C7" w14:textId="77777777" w:rsidR="008C61F5" w:rsidRDefault="00C44F46">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8C61F5" w14:paraId="0EB25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9B5CC" w14:textId="77777777" w:rsidR="008C61F5" w:rsidRDefault="00C44F4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103437" w14:textId="77777777" w:rsidR="008C61F5" w:rsidRDefault="00C44F4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B00B68" w14:textId="77777777" w:rsidR="008C61F5" w:rsidRDefault="00C44F46">
            <w:pPr>
              <w:pStyle w:val="ProductList-TableBody"/>
            </w:pPr>
            <w:r>
              <w:t>Client Tools Connectivity</w:t>
            </w:r>
          </w:p>
        </w:tc>
      </w:tr>
      <w:tr w:rsidR="008C61F5" w14:paraId="3D08AAF5" w14:textId="77777777">
        <w:tc>
          <w:tcPr>
            <w:tcW w:w="4040" w:type="dxa"/>
            <w:tcBorders>
              <w:top w:val="single" w:sz="4" w:space="0" w:color="000000"/>
              <w:left w:val="single" w:sz="4" w:space="0" w:color="000000"/>
              <w:bottom w:val="single" w:sz="4" w:space="0" w:color="000000"/>
              <w:right w:val="single" w:sz="4" w:space="0" w:color="000000"/>
            </w:tcBorders>
          </w:tcPr>
          <w:p w14:paraId="6BCF5803" w14:textId="77777777" w:rsidR="008C61F5" w:rsidRDefault="00C44F4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C7060E1" w14:textId="77777777" w:rsidR="008C61F5" w:rsidRDefault="00C44F46">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4E415FE5" w14:textId="77777777" w:rsidR="008C61F5" w:rsidRDefault="00C44F46">
            <w:pPr>
              <w:pStyle w:val="ProductList-TableBody"/>
            </w:pPr>
            <w:r>
              <w:t>Distributed Replay Client</w:t>
            </w:r>
          </w:p>
        </w:tc>
      </w:tr>
      <w:tr w:rsidR="008C61F5" w14:paraId="67AD1D19" w14:textId="77777777">
        <w:tc>
          <w:tcPr>
            <w:tcW w:w="4040" w:type="dxa"/>
            <w:tcBorders>
              <w:top w:val="single" w:sz="4" w:space="0" w:color="000000"/>
              <w:left w:val="single" w:sz="4" w:space="0" w:color="000000"/>
              <w:bottom w:val="single" w:sz="4" w:space="0" w:color="000000"/>
              <w:right w:val="single" w:sz="4" w:space="0" w:color="000000"/>
            </w:tcBorders>
          </w:tcPr>
          <w:p w14:paraId="10935FE2" w14:textId="77777777" w:rsidR="008C61F5" w:rsidRDefault="00C44F46">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0D223A4" w14:textId="77777777" w:rsidR="008C61F5" w:rsidRDefault="00C44F4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8AE0972" w14:textId="77777777" w:rsidR="008C61F5" w:rsidRDefault="00C44F46">
            <w:pPr>
              <w:pStyle w:val="ProductList-TableBody"/>
            </w:pPr>
            <w:r>
              <w:t>Management Tools — Complete</w:t>
            </w:r>
          </w:p>
        </w:tc>
      </w:tr>
      <w:tr w:rsidR="008C61F5" w14:paraId="26A375D1" w14:textId="77777777">
        <w:tc>
          <w:tcPr>
            <w:tcW w:w="4040" w:type="dxa"/>
            <w:tcBorders>
              <w:top w:val="single" w:sz="4" w:space="0" w:color="000000"/>
              <w:left w:val="single" w:sz="4" w:space="0" w:color="000000"/>
              <w:bottom w:val="single" w:sz="4" w:space="0" w:color="000000"/>
              <w:right w:val="single" w:sz="4" w:space="0" w:color="000000"/>
            </w:tcBorders>
          </w:tcPr>
          <w:p w14:paraId="774246BF" w14:textId="77777777" w:rsidR="008C61F5" w:rsidRDefault="00C44F46">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4A0FCE1" w14:textId="77777777" w:rsidR="008C61F5" w:rsidRDefault="00C44F4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12285D" w14:textId="77777777" w:rsidR="008C61F5" w:rsidRDefault="008C61F5">
            <w:pPr>
              <w:pStyle w:val="ProductList-TableBody"/>
            </w:pPr>
          </w:p>
        </w:tc>
      </w:tr>
    </w:tbl>
    <w:p w14:paraId="67EB9A7B" w14:textId="77777777" w:rsidR="008C61F5" w:rsidRDefault="008C61F5">
      <w:pPr>
        <w:pStyle w:val="ProductList-BodyIndented"/>
      </w:pPr>
    </w:p>
    <w:p w14:paraId="54924C6E" w14:textId="77777777" w:rsidR="008C61F5" w:rsidRDefault="00C44F46">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8C61F5" w14:paraId="552B1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AF972" w14:textId="77777777" w:rsidR="008C61F5" w:rsidRDefault="00C44F46">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6D9049F3"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71F0AD" w14:textId="77777777" w:rsidR="008C61F5" w:rsidRDefault="008C61F5">
            <w:pPr>
              <w:pStyle w:val="ProductList-TableBody"/>
            </w:pPr>
          </w:p>
        </w:tc>
      </w:tr>
    </w:tbl>
    <w:p w14:paraId="7045E191" w14:textId="77777777" w:rsidR="008C61F5" w:rsidRDefault="00C44F46">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8C61F5" w14:paraId="3B670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B6E23"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ED154C"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5756E39E" w14:textId="77777777" w:rsidR="008C61F5" w:rsidRDefault="00C44F46">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8C61F5" w14:paraId="6CE141E2" w14:textId="77777777">
        <w:tc>
          <w:tcPr>
            <w:tcW w:w="4040" w:type="dxa"/>
            <w:tcBorders>
              <w:top w:val="single" w:sz="4" w:space="0" w:color="000000"/>
              <w:left w:val="single" w:sz="4" w:space="0" w:color="000000"/>
              <w:bottom w:val="single" w:sz="4" w:space="0" w:color="000000"/>
              <w:right w:val="single" w:sz="4" w:space="0" w:color="000000"/>
            </w:tcBorders>
          </w:tcPr>
          <w:p w14:paraId="7B0BA69F"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090409D7"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1">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3C1E" w14:textId="77777777" w:rsidR="008C61F5" w:rsidRDefault="00C44F46">
            <w:pPr>
              <w:pStyle w:val="ProductList-TableBody"/>
            </w:pPr>
            <w:r>
              <w:rPr>
                <w:color w:val="404040"/>
              </w:rPr>
              <w:t>Rändlusõigused: pole kohaldatav</w:t>
            </w:r>
          </w:p>
        </w:tc>
      </w:tr>
      <w:tr w:rsidR="008C61F5" w14:paraId="48B9046E" w14:textId="77777777">
        <w:tc>
          <w:tcPr>
            <w:tcW w:w="4040" w:type="dxa"/>
            <w:tcBorders>
              <w:top w:val="single" w:sz="4" w:space="0" w:color="000000"/>
              <w:left w:val="single" w:sz="4" w:space="0" w:color="000000"/>
              <w:bottom w:val="single" w:sz="4" w:space="0" w:color="000000"/>
              <w:right w:val="single" w:sz="4" w:space="0" w:color="000000"/>
            </w:tcBorders>
          </w:tcPr>
          <w:p w14:paraId="18A96607" w14:textId="77777777" w:rsidR="008C61F5" w:rsidRDefault="00C44F46">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5BBD5D0" w14:textId="77777777" w:rsidR="008C61F5" w:rsidRDefault="00C44F4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5A0B" w14:textId="77777777" w:rsidR="008C61F5" w:rsidRDefault="008C61F5">
            <w:pPr>
              <w:pStyle w:val="ProductList-TableBody"/>
            </w:pPr>
          </w:p>
        </w:tc>
      </w:tr>
    </w:tbl>
    <w:p w14:paraId="7CEBBEC9" w14:textId="77777777" w:rsidR="008C61F5" w:rsidRDefault="008C61F5">
      <w:pPr>
        <w:pStyle w:val="PURBreadcrumb"/>
      </w:pPr>
    </w:p>
    <w:p w14:paraId="7B031928" w14:textId="77777777" w:rsidR="008C61F5" w:rsidRDefault="00C44F46">
      <w:pPr>
        <w:pStyle w:val="ProductList-ClauseHeading"/>
        <w:outlineLvl w:val="3"/>
      </w:pPr>
      <w:r>
        <w:t>4.1 SQL Server 2019 Enterprise Core – piiramatu virtualiseerimine</w:t>
      </w:r>
    </w:p>
    <w:p w14:paraId="40E9025A" w14:textId="77777777" w:rsidR="008C61F5" w:rsidRDefault="00C44F46">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60C030C" w14:textId="77777777" w:rsidR="008C61F5" w:rsidRDefault="008C61F5">
      <w:pPr>
        <w:pStyle w:val="ProductList-Body"/>
      </w:pPr>
    </w:p>
    <w:p w14:paraId="55DDC0B8" w14:textId="77777777" w:rsidR="008C61F5" w:rsidRDefault="00C44F46">
      <w:pPr>
        <w:pStyle w:val="ProductList-ClauseHeading"/>
        <w:outlineLvl w:val="3"/>
      </w:pPr>
      <w:r>
        <w:t>2.1. SQL Server 2019 – tõrkesiirdeõigused</w:t>
      </w:r>
    </w:p>
    <w:p w14:paraId="3737391F" w14:textId="77777777" w:rsidR="008C61F5" w:rsidRDefault="00C44F46">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5C9731C7" w14:textId="77777777" w:rsidR="008C61F5" w:rsidRDefault="00C44F46" w:rsidP="00C44F46">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 </w:t>
      </w:r>
    </w:p>
    <w:p w14:paraId="2F5D7F21" w14:textId="77777777" w:rsidR="008C61F5" w:rsidRDefault="00C44F46" w:rsidP="00C44F46">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w:t>
      </w:r>
    </w:p>
    <w:p w14:paraId="30E2D4AE" w14:textId="77777777" w:rsidR="008C61F5" w:rsidRDefault="00C44F46" w:rsidP="00C44F46">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 </w:t>
      </w:r>
    </w:p>
    <w:p w14:paraId="0905D9D3" w14:textId="77777777" w:rsidR="008C61F5" w:rsidRDefault="00C44F46" w:rsidP="00C44F46">
      <w:pPr>
        <w:pStyle w:val="ProductList-Bullet"/>
        <w:numPr>
          <w:ilvl w:val="1"/>
          <w:numId w:val="21"/>
        </w:numPr>
      </w:pPr>
      <w:r>
        <w:t xml:space="preserve">üks Microsoft Azure’i serverite tarvis </w:t>
      </w:r>
    </w:p>
    <w:p w14:paraId="4082397C" w14:textId="77777777" w:rsidR="008C61F5" w:rsidRDefault="008C61F5">
      <w:pPr>
        <w:pStyle w:val="ProductList-Body"/>
      </w:pPr>
    </w:p>
    <w:p w14:paraId="5EE42EF9" w14:textId="77777777" w:rsidR="008C61F5" w:rsidRDefault="00C44F46">
      <w:pPr>
        <w:pStyle w:val="ProductList-Body"/>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2EAF9FE" w14:textId="77777777" w:rsidR="008C61F5" w:rsidRDefault="00C44F46" w:rsidP="00C44F46">
      <w:pPr>
        <w:pStyle w:val="ProductList-Bullet"/>
        <w:numPr>
          <w:ilvl w:val="0"/>
          <w:numId w:val="22"/>
        </w:numPr>
      </w:pPr>
      <w:r>
        <w:t>Andmebaasi järjepidevuse kontroll või Checkdb</w:t>
      </w:r>
    </w:p>
    <w:p w14:paraId="3B8588EC" w14:textId="77777777" w:rsidR="008C61F5" w:rsidRDefault="00C44F46" w:rsidP="00C44F46">
      <w:pPr>
        <w:pStyle w:val="ProductList-Bullet"/>
        <w:numPr>
          <w:ilvl w:val="0"/>
          <w:numId w:val="22"/>
        </w:numPr>
      </w:pPr>
      <w:r>
        <w:t>Logide varundamine</w:t>
      </w:r>
    </w:p>
    <w:p w14:paraId="0CE2A51F" w14:textId="77777777" w:rsidR="008C61F5" w:rsidRDefault="00C44F46" w:rsidP="00C44F46">
      <w:pPr>
        <w:pStyle w:val="ProductList-Bullet"/>
        <w:numPr>
          <w:ilvl w:val="0"/>
          <w:numId w:val="22"/>
        </w:numPr>
      </w:pPr>
      <w:r>
        <w:t>Täielik varundamine</w:t>
      </w:r>
    </w:p>
    <w:p w14:paraId="6DE55280" w14:textId="77777777" w:rsidR="008C61F5" w:rsidRDefault="00C44F46" w:rsidP="00C44F46">
      <w:pPr>
        <w:pStyle w:val="ProductList-Bullet"/>
        <w:numPr>
          <w:ilvl w:val="0"/>
          <w:numId w:val="22"/>
        </w:numPr>
      </w:pPr>
      <w:r>
        <w:t>Ressursi kasutamise andmete jälgimine</w:t>
      </w:r>
    </w:p>
    <w:p w14:paraId="119AFA34" w14:textId="77777777" w:rsidR="008C61F5" w:rsidRDefault="008C61F5">
      <w:pPr>
        <w:pStyle w:val="ProductList-Body"/>
      </w:pPr>
    </w:p>
    <w:p w14:paraId="017D608E" w14:textId="77777777" w:rsidR="008C61F5" w:rsidRDefault="00C44F46">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41EDDBE3" w14:textId="77777777" w:rsidR="008C61F5" w:rsidRDefault="008C61F5">
      <w:pPr>
        <w:pStyle w:val="ProductList-Body"/>
      </w:pPr>
    </w:p>
    <w:p w14:paraId="5D196510" w14:textId="77777777" w:rsidR="008C61F5" w:rsidRDefault="00C44F46">
      <w:pPr>
        <w:pStyle w:val="ProductList-ClauseHeading"/>
        <w:outlineLvl w:val="3"/>
      </w:pPr>
      <w:r>
        <w:t>4.3. SQL Server Big Data Node'ide litsents SQL Serveri tarkvarakindlustuse klientidele</w:t>
      </w:r>
    </w:p>
    <w:p w14:paraId="3246F4B3" w14:textId="77777777" w:rsidR="008C61F5" w:rsidRDefault="00C44F46">
      <w:pPr>
        <w:pStyle w:val="ProductList-Body"/>
      </w:pPr>
      <w:r>
        <w:t>Kliendid saavad kaheksa SQL Server Big Data Node'i</w:t>
      </w:r>
      <w:r>
        <w:fldChar w:fldCharType="begin"/>
      </w:r>
      <w:r>
        <w:instrText xml:space="preserve"> XE "SQL Server Big Data Node'i" </w:instrTex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726415B" w14:textId="77777777" w:rsidR="008C61F5" w:rsidRDefault="008C61F5">
      <w:pPr>
        <w:pStyle w:val="ProductList-Body"/>
      </w:pPr>
    </w:p>
    <w:p w14:paraId="41A62117" w14:textId="77777777" w:rsidR="008C61F5" w:rsidRDefault="00C44F46">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1D5051D0" w14:textId="77777777" w:rsidR="008C61F5" w:rsidRDefault="008C61F5">
      <w:pPr>
        <w:pStyle w:val="ProductList-Body"/>
      </w:pPr>
    </w:p>
    <w:p w14:paraId="2D5F65F7" w14:textId="77777777" w:rsidR="008C61F5" w:rsidRDefault="00C44F46">
      <w:pPr>
        <w:pStyle w:val="ProductList-Body"/>
      </w:pPr>
      <w:r>
        <w:t>Vajadusel saab klient tellida SQL Server Big Data Node'i litsentse juurde.</w:t>
      </w:r>
    </w:p>
    <w:p w14:paraId="3FD7808F" w14:textId="77777777" w:rsidR="008C61F5" w:rsidRDefault="008C61F5">
      <w:pPr>
        <w:pStyle w:val="ProductList-Body"/>
      </w:pPr>
    </w:p>
    <w:p w14:paraId="496BC0E5" w14:textId="77777777" w:rsidR="008C61F5" w:rsidRDefault="00C44F46">
      <w:pPr>
        <w:pStyle w:val="ProductList-ClauseHeading"/>
        <w:outlineLvl w:val="3"/>
      </w:pPr>
      <w:r>
        <w:t>4.4 SQL Server Enterprise Core ja SQL Server Enterprise – Machine Learning Server for Windows ja Machine Learning Server for Linux</w:t>
      </w:r>
    </w:p>
    <w:p w14:paraId="45D3EDF4" w14:textId="77777777" w:rsidR="008C61F5" w:rsidRDefault="00C44F46">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6E5C7E88" w14:textId="77777777" w:rsidR="008C61F5" w:rsidRDefault="008C61F5">
      <w:pPr>
        <w:pStyle w:val="ProductList-Body"/>
      </w:pPr>
    </w:p>
    <w:p w14:paraId="6D6F1FE3" w14:textId="77777777" w:rsidR="008C61F5" w:rsidRDefault="00C44F46">
      <w:pPr>
        <w:pStyle w:val="ProductList-ClauseHeading"/>
        <w:outlineLvl w:val="3"/>
      </w:pPr>
      <w:r>
        <w:t>4.5 SQL Enterprise Core – Hadoopi jaoks ette nähtud Machine Learning Serveri käitamine</w:t>
      </w:r>
    </w:p>
    <w:p w14:paraId="5B274AAA" w14:textId="77777777" w:rsidR="008C61F5" w:rsidRDefault="00C44F46">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0D6837B3" w14:textId="77777777" w:rsidR="008C61F5" w:rsidRDefault="008C61F5">
      <w:pPr>
        <w:pStyle w:val="ProductList-Body"/>
      </w:pPr>
    </w:p>
    <w:p w14:paraId="722D7CA1" w14:textId="77777777" w:rsidR="008C61F5" w:rsidRDefault="00C44F46">
      <w:pPr>
        <w:pStyle w:val="ProductList-ClauseHeading"/>
        <w:outlineLvl w:val="3"/>
      </w:pPr>
      <w:r>
        <w:t>4.6 Power BI aruandlusserveri kasutamine – SQL Serveri Enterprise'i väljaanne</w:t>
      </w:r>
    </w:p>
    <w:p w14:paraId="56132BF1" w14:textId="77777777" w:rsidR="008C61F5" w:rsidRDefault="00C44F46">
      <w:pPr>
        <w:pStyle w:val="ProductList-Body"/>
      </w:pPr>
      <w:r>
        <w:t xml:space="preserve">Klient saab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8899557" w14:textId="77777777" w:rsidR="008C61F5" w:rsidRDefault="008C61F5">
      <w:pPr>
        <w:pStyle w:val="ProductList-Body"/>
      </w:pPr>
    </w:p>
    <w:p w14:paraId="11330DD0" w14:textId="77777777" w:rsidR="008C61F5" w:rsidRDefault="00C44F46">
      <w:pPr>
        <w:pStyle w:val="ProductList-ClauseHeading"/>
        <w:outlineLvl w:val="3"/>
      </w:pPr>
      <w:r>
        <w:t>4.7 Laiendatud turbevärskendused:</w:t>
      </w:r>
    </w:p>
    <w:p w14:paraId="6EA5AAEB" w14:textId="77777777" w:rsidR="008C61F5" w:rsidRDefault="00C44F46">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649AE8B6" w14:textId="77777777" w:rsidR="008C61F5" w:rsidRDefault="008C61F5">
      <w:pPr>
        <w:pStyle w:val="ProductList-Body"/>
      </w:pPr>
    </w:p>
    <w:p w14:paraId="25DE8B53" w14:textId="77777777" w:rsidR="008C61F5" w:rsidRDefault="00C44F46">
      <w:pPr>
        <w:pStyle w:val="ProductList-ClauseHeading"/>
        <w:outlineLvl w:val="3"/>
      </w:pPr>
      <w:r>
        <w:t>4.8 SQL Server 2019 Enterprise Core – Parallel Data Warehouse’i funktsioonivärskendused</w:t>
      </w:r>
    </w:p>
    <w:p w14:paraId="6593B6A2" w14:textId="77777777" w:rsidR="008C61F5" w:rsidRDefault="00C44F46">
      <w:pPr>
        <w:pStyle w:val="ProductList-Body"/>
      </w:pPr>
      <w:r>
        <w:t>Tarkvarakindlustuse kattega klientidel on õigus saada suuremate tooteväljaannete vahel Parallel Data Warehouse’i funktsiooniväljaandeid (nt seadmevärskendusi).</w:t>
      </w:r>
    </w:p>
    <w:p w14:paraId="6ED249A1" w14:textId="77777777" w:rsidR="008C61F5" w:rsidRDefault="008C61F5">
      <w:pPr>
        <w:pStyle w:val="ProductList-Body"/>
      </w:pPr>
    </w:p>
    <w:p w14:paraId="145F8B18" w14:textId="77777777" w:rsidR="008C61F5" w:rsidRDefault="00C44F46">
      <w:pPr>
        <w:pStyle w:val="ProductList-ClauseHeading"/>
        <w:outlineLvl w:val="3"/>
      </w:pPr>
      <w:r>
        <w:t>4.9 SQL Serveri väljaostuvõimalus Enrollment for Application Platformi (EAP) alusel</w:t>
      </w:r>
    </w:p>
    <w:p w14:paraId="3067D6E2" w14:textId="77777777" w:rsidR="008C61F5" w:rsidRDefault="00C44F46">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1AAB7AAA"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33AA2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D8813"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1158E15" w14:textId="77777777" w:rsidR="008C61F5" w:rsidRDefault="008C61F5">
      <w:pPr>
        <w:pStyle w:val="ProductList-Body"/>
      </w:pPr>
    </w:p>
    <w:p w14:paraId="52F88FB3" w14:textId="77777777" w:rsidR="008C61F5" w:rsidRDefault="00C44F46">
      <w:pPr>
        <w:pStyle w:val="ProductList-OfferingGroupHeading"/>
        <w:outlineLvl w:val="1"/>
      </w:pPr>
      <w:bookmarkStart w:id="130" w:name="_Sec615"/>
      <w:r>
        <w:t>System Center</w:t>
      </w:r>
      <w:bookmarkEnd w:id="130"/>
      <w:r>
        <w:fldChar w:fldCharType="begin"/>
      </w:r>
      <w:r>
        <w:instrText xml:space="preserve"> TC "</w:instrText>
      </w:r>
      <w:bookmarkStart w:id="131" w:name="_Toc25930005"/>
      <w:r>
        <w:instrText>System Center</w:instrText>
      </w:r>
      <w:bookmarkEnd w:id="131"/>
      <w:r>
        <w:instrText>" \l 2</w:instrText>
      </w:r>
      <w:r>
        <w:fldChar w:fldCharType="end"/>
      </w:r>
    </w:p>
    <w:p w14:paraId="24AD983A" w14:textId="77777777" w:rsidR="008C61F5" w:rsidRDefault="00C44F46">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006"/>
      <w:r>
        <w:instrText>System Center Server</w:instrText>
      </w:r>
      <w:bookmarkEnd w:id="133"/>
      <w:r>
        <w:instrText>" \l 3</w:instrText>
      </w:r>
      <w:r>
        <w:fldChar w:fldCharType="end"/>
      </w:r>
    </w:p>
    <w:p w14:paraId="32B5A683" w14:textId="77777777" w:rsidR="008C61F5" w:rsidRDefault="00C44F46">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C61F5" w14:paraId="4B3BA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1C754"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D642"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5575"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14D1"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48F4"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86DF"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D567"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B9B2"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9D0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2A2B"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A8A8"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32ABE"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4E406AB1" w14:textId="77777777">
        <w:tc>
          <w:tcPr>
            <w:tcW w:w="4160" w:type="dxa"/>
            <w:tcBorders>
              <w:top w:val="single" w:sz="6" w:space="0" w:color="FFFFFF"/>
              <w:left w:val="none" w:sz="4" w:space="0" w:color="6E6E6E"/>
              <w:bottom w:val="dashed" w:sz="4" w:space="0" w:color="BFBFBF"/>
              <w:right w:val="none" w:sz="4" w:space="0" w:color="6E6E6E"/>
            </w:tcBorders>
          </w:tcPr>
          <w:p w14:paraId="49DB9C29" w14:textId="77777777" w:rsidR="008C61F5" w:rsidRDefault="00C44F46">
            <w:pPr>
              <w:pStyle w:val="ProductList-TableBody"/>
            </w:pPr>
            <w:r>
              <w:rPr>
                <w:color w:val="000000"/>
              </w:rPr>
              <w:lastRenderedPageBreak/>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2B347"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A4713A"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88E06" w14:textId="77777777" w:rsidR="008C61F5" w:rsidRDefault="00C44F4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8D2864" w14:textId="77777777" w:rsidR="008C61F5" w:rsidRDefault="00C44F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3E3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E06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063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341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199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60A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68A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0E67C8E" w14:textId="77777777">
        <w:tc>
          <w:tcPr>
            <w:tcW w:w="4160" w:type="dxa"/>
            <w:tcBorders>
              <w:top w:val="dashed" w:sz="4" w:space="0" w:color="BFBFBF"/>
              <w:left w:val="none" w:sz="4" w:space="0" w:color="6E6E6E"/>
              <w:bottom w:val="dashed" w:sz="4" w:space="0" w:color="BFBFBF"/>
              <w:right w:val="none" w:sz="4" w:space="0" w:color="6E6E6E"/>
            </w:tcBorders>
          </w:tcPr>
          <w:p w14:paraId="1849DF98" w14:textId="77777777" w:rsidR="008C61F5" w:rsidRDefault="00C44F46">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39525"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4D9EDC"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41F69" w14:textId="77777777" w:rsidR="008C61F5" w:rsidRDefault="00C44F4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3C5CF8C" w14:textId="77777777" w:rsidR="008C61F5" w:rsidRDefault="00C44F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DD8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D88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DEF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D7F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F8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7C6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1A3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6F772081" w14:textId="77777777">
        <w:tc>
          <w:tcPr>
            <w:tcW w:w="4160" w:type="dxa"/>
            <w:tcBorders>
              <w:top w:val="dashed" w:sz="4" w:space="0" w:color="BFBFBF"/>
              <w:left w:val="none" w:sz="4" w:space="0" w:color="6E6E6E"/>
              <w:bottom w:val="dashed" w:sz="4" w:space="0" w:color="BFBFBF"/>
              <w:right w:val="none" w:sz="4" w:space="0" w:color="6E6E6E"/>
            </w:tcBorders>
          </w:tcPr>
          <w:p w14:paraId="554545DA" w14:textId="77777777" w:rsidR="008C61F5" w:rsidRDefault="00C44F46">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5962F"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AF68AF"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FD2B9" w14:textId="77777777" w:rsidR="008C61F5" w:rsidRDefault="00C44F4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53D22F" w14:textId="77777777" w:rsidR="008C61F5" w:rsidRDefault="00C44F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19C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FD2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7F6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9CF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83D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47C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E57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20100934" w14:textId="77777777">
        <w:tc>
          <w:tcPr>
            <w:tcW w:w="4160" w:type="dxa"/>
            <w:tcBorders>
              <w:top w:val="dashed" w:sz="4" w:space="0" w:color="BFBFBF"/>
              <w:left w:val="none" w:sz="4" w:space="0" w:color="6E6E6E"/>
              <w:bottom w:val="none" w:sz="4" w:space="0" w:color="BFBFBF"/>
              <w:right w:val="none" w:sz="4" w:space="0" w:color="6E6E6E"/>
            </w:tcBorders>
          </w:tcPr>
          <w:p w14:paraId="4826F511" w14:textId="77777777" w:rsidR="008C61F5" w:rsidRDefault="00C44F46">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945EED" w14:textId="77777777" w:rsidR="008C61F5" w:rsidRDefault="00C44F4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0A6417"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EB6D2" w14:textId="77777777" w:rsidR="008C61F5" w:rsidRDefault="00C44F4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A888DA" w14:textId="77777777" w:rsidR="008C61F5" w:rsidRDefault="00C44F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08F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73B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972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C08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FE6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523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182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23DC77D" w14:textId="77777777" w:rsidR="008C61F5" w:rsidRDefault="00C44F46">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8C61F5" w14:paraId="45A9E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1AD7B5"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D217A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E2B796" w14:textId="77777777" w:rsidR="008C61F5" w:rsidRDefault="00C44F46">
            <w:pPr>
              <w:pStyle w:val="ProductList-TableBody"/>
            </w:pPr>
            <w:r>
              <w:rPr>
                <w:color w:val="404040"/>
              </w:rPr>
              <w:t>Madalama taseme väljaanded: pole kohaldatav</w:t>
            </w:r>
          </w:p>
        </w:tc>
      </w:tr>
      <w:tr w:rsidR="008C61F5" w14:paraId="1D5D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3AE2"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C4ED"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5A95CE4"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58D34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77B9"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C5B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6262" w14:textId="77777777" w:rsidR="008C61F5" w:rsidRDefault="00C44F46">
            <w:pPr>
              <w:pStyle w:val="ProductList-TableBody"/>
            </w:pPr>
            <w:r>
              <w:rPr>
                <w:color w:val="404040"/>
              </w:rPr>
              <w:t>Vähendamiseks sobilik: pole kohaldatav</w:t>
            </w:r>
          </w:p>
        </w:tc>
      </w:tr>
      <w:tr w:rsidR="008C61F5" w14:paraId="6DFF9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DB54"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F889"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8381" w14:textId="77777777" w:rsidR="008C61F5" w:rsidRDefault="00C44F46">
            <w:pPr>
              <w:pStyle w:val="ProductList-TableBody"/>
            </w:pPr>
            <w:r>
              <w:rPr>
                <w:color w:val="404040"/>
              </w:rPr>
              <w:t>Koguse suurendamiseks sobilik: pole kohaldatav</w:t>
            </w:r>
          </w:p>
        </w:tc>
      </w:tr>
      <w:tr w:rsidR="008C61F5" w14:paraId="51C20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CDEE"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D67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47A4" w14:textId="77777777" w:rsidR="008C61F5" w:rsidRDefault="008C61F5">
            <w:pPr>
              <w:pStyle w:val="ProductList-TableBody"/>
            </w:pPr>
          </w:p>
        </w:tc>
      </w:tr>
    </w:tbl>
    <w:p w14:paraId="1CD6D949" w14:textId="77777777" w:rsidR="008C61F5" w:rsidRDefault="008C61F5">
      <w:pPr>
        <w:pStyle w:val="ProductList-Body"/>
      </w:pPr>
    </w:p>
    <w:p w14:paraId="795A95B1" w14:textId="77777777" w:rsidR="008C61F5" w:rsidRDefault="00C44F46">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8C61F5" w14:paraId="7A285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D8EC7"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5CB3C4A"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4AE1D" w14:textId="77777777" w:rsidR="008C61F5" w:rsidRDefault="00C44F46">
            <w:pPr>
              <w:pStyle w:val="ProductList-TableBody"/>
            </w:pPr>
            <w:r>
              <w:rPr>
                <w:color w:val="404040"/>
              </w:rPr>
              <w:t>Täiendav tarkvara: pole kohaldatav</w:t>
            </w:r>
          </w:p>
        </w:tc>
      </w:tr>
      <w:tr w:rsidR="008C61F5" w14:paraId="4C1E2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A672"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6737"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6C76FF0"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40346CFF" w14:textId="77777777">
        <w:tc>
          <w:tcPr>
            <w:tcW w:w="4040" w:type="dxa"/>
            <w:tcBorders>
              <w:top w:val="single" w:sz="4" w:space="0" w:color="000000"/>
              <w:left w:val="single" w:sz="4" w:space="0" w:color="000000"/>
              <w:bottom w:val="single" w:sz="4" w:space="0" w:color="000000"/>
              <w:right w:val="single" w:sz="4" w:space="0" w:color="000000"/>
            </w:tcBorders>
          </w:tcPr>
          <w:p w14:paraId="3B6D114F"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E69A"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9927" w14:textId="77777777" w:rsidR="008C61F5" w:rsidRDefault="008C61F5">
            <w:pPr>
              <w:pStyle w:val="ProductList-TableBody"/>
            </w:pPr>
          </w:p>
        </w:tc>
      </w:tr>
    </w:tbl>
    <w:p w14:paraId="364647FB" w14:textId="77777777" w:rsidR="008C61F5" w:rsidRDefault="008C61F5">
      <w:pPr>
        <w:pStyle w:val="ProductList-Body"/>
      </w:pPr>
    </w:p>
    <w:p w14:paraId="41443DC0" w14:textId="77777777" w:rsidR="008C61F5" w:rsidRDefault="00C44F46">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8C61F5" w14:paraId="398EA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1D938" w14:textId="77777777" w:rsidR="008C61F5" w:rsidRDefault="00C44F4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BF73DD1" w14:textId="77777777" w:rsidR="008C61F5" w:rsidRDefault="00C44F46">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670B5A28" w14:textId="77777777" w:rsidR="008C61F5" w:rsidRDefault="008C61F5">
            <w:pPr>
              <w:pStyle w:val="ProductList-TableBody"/>
            </w:pPr>
          </w:p>
        </w:tc>
      </w:tr>
    </w:tbl>
    <w:p w14:paraId="315896E5" w14:textId="77777777" w:rsidR="008C61F5" w:rsidRDefault="008C61F5">
      <w:pPr>
        <w:pStyle w:val="ProductList-Body"/>
      </w:pPr>
    </w:p>
    <w:p w14:paraId="2EA19207" w14:textId="77777777" w:rsidR="008C61F5" w:rsidRDefault="00C44F46">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8C61F5" w14:paraId="2F6F3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BF149" w14:textId="77777777" w:rsidR="008C61F5" w:rsidRDefault="00C44F4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3142FB8" w14:textId="77777777" w:rsidR="008C61F5" w:rsidRDefault="00C44F46">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8779A82" w14:textId="77777777" w:rsidR="008C61F5" w:rsidRDefault="008C61F5">
            <w:pPr>
              <w:pStyle w:val="ProductList-TableBody"/>
            </w:pPr>
          </w:p>
        </w:tc>
      </w:tr>
    </w:tbl>
    <w:p w14:paraId="59F51522" w14:textId="77777777" w:rsidR="008C61F5" w:rsidRDefault="008C61F5">
      <w:pPr>
        <w:pStyle w:val="ProductList-Body"/>
      </w:pPr>
    </w:p>
    <w:p w14:paraId="2A389A9C" w14:textId="77777777" w:rsidR="008C61F5" w:rsidRDefault="00C44F46">
      <w:pPr>
        <w:pStyle w:val="ProductList-ClauseHeading"/>
        <w:outlineLvl w:val="4"/>
      </w:pPr>
      <w:r>
        <w:t>3.3 System Center Endpoint Protectioni kasutamine koos Azure’i turbekeskusega</w:t>
      </w:r>
    </w:p>
    <w:p w14:paraId="589023AB" w14:textId="77777777" w:rsidR="008C61F5" w:rsidRDefault="00C44F46">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2CB53E86" w14:textId="77777777" w:rsidR="008C61F5" w:rsidRDefault="008C61F5">
      <w:pPr>
        <w:pStyle w:val="ProductList-Body"/>
      </w:pPr>
    </w:p>
    <w:p w14:paraId="402C67A2" w14:textId="77777777" w:rsidR="008C61F5" w:rsidRDefault="00C44F46">
      <w:pPr>
        <w:pStyle w:val="ProductList-ClauseHeading"/>
        <w:outlineLvl w:val="4"/>
      </w:pPr>
      <w:r>
        <w:t>3.4 SQL Server Technology</w:t>
      </w:r>
    </w:p>
    <w:p w14:paraId="02907A3D"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BAE151A" w14:textId="77777777" w:rsidR="008C61F5" w:rsidRDefault="008C61F5">
      <w:pPr>
        <w:pStyle w:val="ProductList-Body"/>
      </w:pPr>
    </w:p>
    <w:p w14:paraId="606C8753" w14:textId="77777777" w:rsidR="008C61F5" w:rsidRDefault="00C44F46">
      <w:pPr>
        <w:pStyle w:val="ProductList-ClauseHeading"/>
        <w:outlineLvl w:val="4"/>
      </w:pPr>
      <w:r>
        <w:t>3.5 Windows Serveri ümbrised</w:t>
      </w:r>
    </w:p>
    <w:p w14:paraId="3E9055E4" w14:textId="77777777" w:rsidR="008C61F5" w:rsidRDefault="00C44F46">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23BE465" w14:textId="77777777" w:rsidR="008C61F5" w:rsidRDefault="00C44F46">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8C61F5" w14:paraId="6ED4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5C4FF"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316FE"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5FC7F" w14:textId="77777777" w:rsidR="008C61F5" w:rsidRDefault="00C44F46">
            <w:pPr>
              <w:pStyle w:val="ProductList-TableBody"/>
            </w:pPr>
            <w:r>
              <w:rPr>
                <w:color w:val="404040"/>
              </w:rPr>
              <w:t>Tõrkesiirdeõigused: pole kohaldatav</w:t>
            </w:r>
          </w:p>
        </w:tc>
      </w:tr>
      <w:tr w:rsidR="008C61F5" w14:paraId="71F3E58D" w14:textId="77777777">
        <w:tc>
          <w:tcPr>
            <w:tcW w:w="4040" w:type="dxa"/>
            <w:tcBorders>
              <w:top w:val="single" w:sz="4" w:space="0" w:color="000000"/>
              <w:left w:val="single" w:sz="4" w:space="0" w:color="000000"/>
              <w:bottom w:val="single" w:sz="4" w:space="0" w:color="000000"/>
              <w:right w:val="single" w:sz="4" w:space="0" w:color="000000"/>
            </w:tcBorders>
          </w:tcPr>
          <w:p w14:paraId="61EB96C6"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26040D5D"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2013. aasta oktoober</w:t>
              </w:r>
            </w:hyperlink>
            <w:r>
              <w:t xml:space="preserve">, </w:t>
            </w:r>
            <w:hyperlink r:id="rId53">
              <w:r>
                <w:rPr>
                  <w:color w:val="00467F"/>
                  <w:u w:val="single"/>
                </w:rPr>
                <w:t>tootetingimused – 2016. aasta oktoober</w:t>
              </w:r>
            </w:hyperlink>
            <w:r>
              <w:t xml:space="preserve"> ja </w:t>
            </w:r>
            <w:hyperlink r:id="rId5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5DB0" w14:textId="77777777" w:rsidR="008C61F5" w:rsidRDefault="00C44F46">
            <w:pPr>
              <w:pStyle w:val="ProductList-TableBody"/>
            </w:pPr>
            <w:r>
              <w:rPr>
                <w:color w:val="404040"/>
              </w:rPr>
              <w:t>Rändlusõigused: pole kohaldatav</w:t>
            </w:r>
          </w:p>
        </w:tc>
      </w:tr>
      <w:tr w:rsidR="008C61F5" w14:paraId="21008A42" w14:textId="77777777">
        <w:tc>
          <w:tcPr>
            <w:tcW w:w="4040" w:type="dxa"/>
            <w:tcBorders>
              <w:top w:val="single" w:sz="4" w:space="0" w:color="000000"/>
              <w:left w:val="single" w:sz="4" w:space="0" w:color="000000"/>
              <w:bottom w:val="single" w:sz="4" w:space="0" w:color="000000"/>
              <w:right w:val="single" w:sz="4" w:space="0" w:color="000000"/>
            </w:tcBorders>
          </w:tcPr>
          <w:p w14:paraId="34BA5067"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54C2"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9268" w14:textId="77777777" w:rsidR="008C61F5" w:rsidRDefault="008C61F5">
            <w:pPr>
              <w:pStyle w:val="ProductList-TableBody"/>
            </w:pPr>
          </w:p>
        </w:tc>
      </w:tr>
    </w:tbl>
    <w:p w14:paraId="2CC4BDBA" w14:textId="77777777" w:rsidR="008C61F5" w:rsidRDefault="008C61F5">
      <w:pPr>
        <w:pStyle w:val="ProductList-Body"/>
      </w:pPr>
    </w:p>
    <w:p w14:paraId="12AF4172"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D815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E60B8"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5DD5670" w14:textId="77777777" w:rsidR="008C61F5" w:rsidRDefault="008C61F5">
      <w:pPr>
        <w:pStyle w:val="ProductList-Body"/>
      </w:pPr>
    </w:p>
    <w:p w14:paraId="6749BB0F" w14:textId="77777777" w:rsidR="008C61F5" w:rsidRDefault="00C44F4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007"/>
      <w:r>
        <w:instrText>System Center Configuration Manager</w:instrText>
      </w:r>
      <w:bookmarkEnd w:id="139"/>
      <w:r>
        <w:instrText>" \l 3</w:instrText>
      </w:r>
      <w:r>
        <w:fldChar w:fldCharType="end"/>
      </w:r>
    </w:p>
    <w:p w14:paraId="129A2D61" w14:textId="77777777" w:rsidR="008C61F5" w:rsidRDefault="00C44F46">
      <w:pPr>
        <w:pStyle w:val="ProductList-Offering1SubSection"/>
        <w:outlineLvl w:val="3"/>
      </w:pPr>
      <w:bookmarkStart w:id="140" w:name="_Sec691"/>
      <w:r>
        <w:t>1. Programmi saadavus</w:t>
      </w:r>
      <w:bookmarkEnd w:id="140"/>
    </w:p>
    <w:p w14:paraId="3FCBB08A" w14:textId="77777777" w:rsidR="008C61F5" w:rsidRDefault="008C61F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C61F5" w14:paraId="3E9BFF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070DC" w14:textId="77777777" w:rsidR="008C61F5" w:rsidRDefault="00C44F46">
            <w:pPr>
              <w:pStyle w:val="ProductList-TableBody"/>
            </w:pPr>
            <w:r>
              <w:rPr>
                <w:color w:val="FFFFFF"/>
              </w:rPr>
              <w:lastRenderedPageBreak/>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496A"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AB48C4"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5834"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83ED"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0E6A"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2C0E4"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B024"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093A"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E018"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FD361"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2834"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67773AD" w14:textId="77777777">
        <w:tc>
          <w:tcPr>
            <w:tcW w:w="4160" w:type="dxa"/>
            <w:tcBorders>
              <w:top w:val="single" w:sz="6" w:space="0" w:color="FFFFFF"/>
              <w:left w:val="none" w:sz="4" w:space="0" w:color="6E6E6E"/>
              <w:bottom w:val="dashed" w:sz="4" w:space="0" w:color="BFBFBF"/>
              <w:right w:val="none" w:sz="4" w:space="0" w:color="6E6E6E"/>
            </w:tcBorders>
          </w:tcPr>
          <w:p w14:paraId="01936280" w14:textId="77777777" w:rsidR="008C61F5" w:rsidRDefault="00C44F4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E366966" w14:textId="77777777" w:rsidR="008C61F5" w:rsidRDefault="00C44F4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761791"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2ECC8"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F28162"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6671"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CEB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689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83C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67F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C79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D948"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17383178" w14:textId="77777777">
        <w:tc>
          <w:tcPr>
            <w:tcW w:w="4160" w:type="dxa"/>
            <w:tcBorders>
              <w:top w:val="dashed" w:sz="4" w:space="0" w:color="BFBFBF"/>
              <w:left w:val="none" w:sz="4" w:space="0" w:color="6E6E6E"/>
              <w:bottom w:val="dashed" w:sz="4" w:space="0" w:color="BFBFBF"/>
              <w:right w:val="none" w:sz="4" w:space="0" w:color="6E6E6E"/>
            </w:tcBorders>
          </w:tcPr>
          <w:p w14:paraId="3F9D897E" w14:textId="77777777" w:rsidR="008C61F5" w:rsidRDefault="00C44F4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19B071DB" w14:textId="77777777" w:rsidR="008C61F5" w:rsidRDefault="00C44F4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0C9230" w14:textId="77777777" w:rsidR="008C61F5" w:rsidRDefault="008C61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0F4AE"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7AEBA"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BE4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B5A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B30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6BA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9205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429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6542D" w14:textId="77777777" w:rsidR="008C61F5" w:rsidRDefault="008C61F5">
            <w:pPr>
              <w:pStyle w:val="ProductList-TableBody"/>
              <w:jc w:val="center"/>
            </w:pPr>
          </w:p>
        </w:tc>
      </w:tr>
      <w:tr w:rsidR="008C61F5" w14:paraId="08E9EF4B" w14:textId="77777777">
        <w:tc>
          <w:tcPr>
            <w:tcW w:w="4160" w:type="dxa"/>
            <w:tcBorders>
              <w:top w:val="dashed" w:sz="4" w:space="0" w:color="BFBFBF"/>
              <w:left w:val="none" w:sz="4" w:space="0" w:color="6E6E6E"/>
              <w:bottom w:val="none" w:sz="4" w:space="0" w:color="BFBFBF"/>
              <w:right w:val="none" w:sz="4" w:space="0" w:color="6E6E6E"/>
            </w:tcBorders>
          </w:tcPr>
          <w:p w14:paraId="61CE8A61" w14:textId="77777777" w:rsidR="008C61F5" w:rsidRDefault="00C44F4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4B9F9782" w14:textId="77777777" w:rsidR="008C61F5" w:rsidRDefault="00C44F4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844220"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E98EAF"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1386DF"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F4C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238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ED3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6F2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F284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AC6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638D" w14:textId="77777777" w:rsidR="008C61F5" w:rsidRDefault="008C61F5">
            <w:pPr>
              <w:pStyle w:val="ProductList-TableBody"/>
              <w:jc w:val="center"/>
            </w:pPr>
          </w:p>
        </w:tc>
      </w:tr>
    </w:tbl>
    <w:p w14:paraId="118DC646" w14:textId="77777777" w:rsidR="008C61F5" w:rsidRDefault="00C44F46">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8C61F5" w14:paraId="0BCD2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FC1D7C"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03DE6A"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83D1B" w14:textId="77777777" w:rsidR="008C61F5" w:rsidRDefault="00C44F46">
            <w:pPr>
              <w:pStyle w:val="ProductList-TableBody"/>
            </w:pPr>
            <w:r>
              <w:rPr>
                <w:color w:val="404040"/>
              </w:rPr>
              <w:t>Pikendatud tähtajaks sobilik: pole kohaldatav</w:t>
            </w:r>
          </w:p>
        </w:tc>
      </w:tr>
      <w:tr w:rsidR="008C61F5" w14:paraId="43FE7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E618" w14:textId="77777777" w:rsidR="008C61F5" w:rsidRDefault="00C44F4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FA9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C49F7"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272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E640"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DEC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FEC4" w14:textId="77777777" w:rsidR="008C61F5" w:rsidRDefault="00C44F46">
            <w:pPr>
              <w:pStyle w:val="ProductList-TableBody"/>
            </w:pPr>
            <w:r>
              <w:rPr>
                <w:color w:val="404040"/>
              </w:rPr>
              <w:t>Vähendamiseks sobilik: pole kohaldatav</w:t>
            </w:r>
          </w:p>
        </w:tc>
      </w:tr>
      <w:tr w:rsidR="008C61F5" w14:paraId="719C7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27A7"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3971"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73B2" w14:textId="77777777" w:rsidR="008C61F5" w:rsidRDefault="00C44F46">
            <w:pPr>
              <w:pStyle w:val="ProductList-TableBody"/>
            </w:pPr>
            <w:r>
              <w:rPr>
                <w:color w:val="404040"/>
              </w:rPr>
              <w:t>Koguse suurendamiseks sobilik: pole kohaldatav</w:t>
            </w:r>
          </w:p>
        </w:tc>
      </w:tr>
      <w:tr w:rsidR="008C61F5" w14:paraId="2050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77E9" w14:textId="77777777" w:rsidR="008C61F5" w:rsidRDefault="00C44F4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F54B"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1B4F" w14:textId="77777777" w:rsidR="008C61F5" w:rsidRDefault="008C61F5">
            <w:pPr>
              <w:pStyle w:val="ProductList-TableBody"/>
            </w:pPr>
          </w:p>
        </w:tc>
      </w:tr>
    </w:tbl>
    <w:p w14:paraId="48E97D72" w14:textId="77777777" w:rsidR="008C61F5" w:rsidRDefault="008C61F5">
      <w:pPr>
        <w:pStyle w:val="ProductList-Body"/>
      </w:pPr>
    </w:p>
    <w:p w14:paraId="407E5CC0" w14:textId="77777777" w:rsidR="008C61F5" w:rsidRDefault="00C44F46">
      <w:pPr>
        <w:pStyle w:val="ProductList-ClauseHeading"/>
        <w:outlineLvl w:val="4"/>
      </w:pPr>
      <w:r>
        <w:t>2.1 Akadeemilised kliendid</w:t>
      </w:r>
    </w:p>
    <w:p w14:paraId="4AB8FF86" w14:textId="77777777" w:rsidR="008C61F5" w:rsidRDefault="00C44F46">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62FA65A" w14:textId="77777777" w:rsidR="008C61F5" w:rsidRDefault="00C44F46">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8C61F5" w14:paraId="1E808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D8909"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B4EFCE7"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91391" w14:textId="77777777" w:rsidR="008C61F5" w:rsidRDefault="00C44F46">
            <w:pPr>
              <w:pStyle w:val="ProductList-TableBody"/>
            </w:pPr>
            <w:r>
              <w:rPr>
                <w:color w:val="404040"/>
              </w:rPr>
              <w:t>Täiendav tarkvara: pole kohaldatav</w:t>
            </w:r>
          </w:p>
        </w:tc>
      </w:tr>
      <w:tr w:rsidR="008C61F5" w14:paraId="591D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C0DE" w14:textId="77777777" w:rsidR="008C61F5" w:rsidRDefault="00C44F4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7E2CCF4"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DD9159"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27B9AE50" w14:textId="77777777">
        <w:tc>
          <w:tcPr>
            <w:tcW w:w="4040" w:type="dxa"/>
            <w:tcBorders>
              <w:top w:val="single" w:sz="4" w:space="0" w:color="000000"/>
              <w:left w:val="single" w:sz="4" w:space="0" w:color="000000"/>
              <w:bottom w:val="single" w:sz="4" w:space="0" w:color="000000"/>
              <w:right w:val="single" w:sz="4" w:space="0" w:color="000000"/>
            </w:tcBorders>
          </w:tcPr>
          <w:p w14:paraId="64B2EC98"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6167"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929E" w14:textId="77777777" w:rsidR="008C61F5" w:rsidRDefault="008C61F5">
            <w:pPr>
              <w:pStyle w:val="ProductList-TableBody"/>
            </w:pPr>
          </w:p>
        </w:tc>
      </w:tr>
    </w:tbl>
    <w:p w14:paraId="1960F0BB" w14:textId="77777777" w:rsidR="008C61F5" w:rsidRDefault="008C61F5">
      <w:pPr>
        <w:pStyle w:val="ProductList-Body"/>
      </w:pPr>
    </w:p>
    <w:p w14:paraId="36FFFC38"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8C61F5" w14:paraId="377E4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BB25C" w14:textId="77777777" w:rsidR="008C61F5" w:rsidRDefault="00C44F4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57627DF" w14:textId="77777777" w:rsidR="008C61F5" w:rsidRDefault="00C44F46">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60E4758B" w14:textId="77777777" w:rsidR="008C61F5" w:rsidRDefault="00C44F46">
            <w:pPr>
              <w:pStyle w:val="ProductList-TableBody"/>
            </w:pPr>
            <w:r>
              <w:t>Microsoft 365 F1</w:t>
            </w:r>
            <w:r>
              <w:fldChar w:fldCharType="begin"/>
            </w:r>
            <w:r>
              <w:instrText xml:space="preserve"> XE "Microsoft 365 F1" </w:instrText>
            </w:r>
            <w:r>
              <w:fldChar w:fldCharType="end"/>
            </w:r>
            <w:r>
              <w:t xml:space="preserve"> (kasutaja AL)</w:t>
            </w:r>
          </w:p>
        </w:tc>
      </w:tr>
      <w:tr w:rsidR="008C61F5" w14:paraId="31838D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51C0BB" w14:textId="77777777" w:rsidR="008C61F5" w:rsidRDefault="008C61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5B8A45" w14:textId="77777777" w:rsidR="008C61F5" w:rsidRDefault="00C44F46">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73D445B8" w14:textId="77777777" w:rsidR="008C61F5" w:rsidRDefault="00C44F46">
            <w:pPr>
              <w:pStyle w:val="ProductList-TableBody"/>
            </w:pPr>
            <w:r>
              <w:t xml:space="preserve">Halduslitsentsiga samaväärne litsents (vt </w:t>
            </w:r>
            <w:hyperlink r:id="rId55">
              <w:r>
                <w:rPr>
                  <w:color w:val="00467F"/>
                  <w:u w:val="single"/>
                </w:rPr>
                <w:t>lisa A</w:t>
              </w:r>
            </w:hyperlink>
            <w:r>
              <w:t>)</w:t>
            </w:r>
          </w:p>
        </w:tc>
      </w:tr>
      <w:tr w:rsidR="008C61F5" w14:paraId="775FAC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E098A6"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4CD2C0" w14:textId="77777777" w:rsidR="008C61F5" w:rsidRDefault="00C44F46">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3DDD4E" w14:textId="77777777" w:rsidR="008C61F5" w:rsidRDefault="008C61F5">
            <w:pPr>
              <w:pStyle w:val="ProductList-TableBody"/>
            </w:pPr>
          </w:p>
        </w:tc>
      </w:tr>
    </w:tbl>
    <w:p w14:paraId="2C72995E" w14:textId="77777777" w:rsidR="008C61F5" w:rsidRDefault="008C61F5">
      <w:pPr>
        <w:pStyle w:val="ProductList-Body"/>
      </w:pPr>
    </w:p>
    <w:p w14:paraId="4372794C" w14:textId="77777777" w:rsidR="008C61F5" w:rsidRDefault="00C44F46">
      <w:pPr>
        <w:pStyle w:val="ProductList-ClauseHeading"/>
        <w:outlineLvl w:val="4"/>
      </w:pPr>
      <w:r>
        <w:t>3.2 SQL Server Technology</w:t>
      </w:r>
    </w:p>
    <w:p w14:paraId="19A443C2"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DC83993" w14:textId="77777777" w:rsidR="008C61F5" w:rsidRDefault="00C44F46">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8C61F5" w14:paraId="00DB7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59CEA"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716EB0"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019D2" w14:textId="77777777" w:rsidR="008C61F5" w:rsidRDefault="00C44F46">
            <w:pPr>
              <w:pStyle w:val="ProductList-TableBody"/>
            </w:pPr>
            <w:r>
              <w:rPr>
                <w:color w:val="404040"/>
              </w:rPr>
              <w:t>Tõrkesiirdeõigused: pole kohaldatav</w:t>
            </w:r>
          </w:p>
        </w:tc>
      </w:tr>
      <w:tr w:rsidR="008C61F5" w14:paraId="2A834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C927"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F9ED713"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EDAA" w14:textId="77777777" w:rsidR="008C61F5" w:rsidRDefault="00C44F46">
            <w:pPr>
              <w:pStyle w:val="ProductList-TableBody"/>
            </w:pPr>
            <w:r>
              <w:rPr>
                <w:color w:val="404040"/>
              </w:rPr>
              <w:t>Rändlusõigused: pole kohaldatav</w:t>
            </w:r>
          </w:p>
        </w:tc>
      </w:tr>
      <w:tr w:rsidR="008C61F5" w14:paraId="664B236A" w14:textId="77777777">
        <w:tc>
          <w:tcPr>
            <w:tcW w:w="4040" w:type="dxa"/>
            <w:tcBorders>
              <w:top w:val="single" w:sz="4" w:space="0" w:color="000000"/>
              <w:left w:val="single" w:sz="4" w:space="0" w:color="000000"/>
              <w:bottom w:val="single" w:sz="4" w:space="0" w:color="000000"/>
              <w:right w:val="single" w:sz="4" w:space="0" w:color="000000"/>
            </w:tcBorders>
          </w:tcPr>
          <w:p w14:paraId="0A21725A"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9095"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6C37" w14:textId="77777777" w:rsidR="008C61F5" w:rsidRDefault="008C61F5">
            <w:pPr>
              <w:pStyle w:val="ProductList-TableBody"/>
            </w:pPr>
          </w:p>
        </w:tc>
      </w:tr>
    </w:tbl>
    <w:p w14:paraId="6B9A8481" w14:textId="77777777" w:rsidR="008C61F5" w:rsidRDefault="008C61F5">
      <w:pPr>
        <w:pStyle w:val="ProductList-Body"/>
      </w:pPr>
    </w:p>
    <w:p w14:paraId="21DA3164" w14:textId="77777777" w:rsidR="008C61F5" w:rsidRDefault="00C44F46">
      <w:pPr>
        <w:pStyle w:val="ProductList-ClauseHeading"/>
        <w:outlineLvl w:val="4"/>
      </w:pPr>
      <w:r>
        <w:t>4.1 System Center Configuration Manager – VDI õigused</w:t>
      </w:r>
    </w:p>
    <w:p w14:paraId="4AA58BCA" w14:textId="77777777" w:rsidR="008C61F5" w:rsidRDefault="00C44F46">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4BF0A2A4" w14:textId="77777777" w:rsidR="008C61F5" w:rsidRDefault="008C61F5">
      <w:pPr>
        <w:pStyle w:val="ProductList-Body"/>
      </w:pPr>
    </w:p>
    <w:p w14:paraId="699C5ABF" w14:textId="77777777" w:rsidR="008C61F5" w:rsidRDefault="00C44F46">
      <w:pPr>
        <w:pStyle w:val="ProductList-ClauseHeading"/>
        <w:outlineLvl w:val="4"/>
      </w:pPr>
      <w:r>
        <w:t>4.2 System Center Configuration Manageri praeguse haru õigused</w:t>
      </w:r>
    </w:p>
    <w:p w14:paraId="2E52442E" w14:textId="77777777" w:rsidR="008C61F5" w:rsidRDefault="00C44F46">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250E56AE" w14:textId="77777777" w:rsidR="008C61F5" w:rsidRDefault="008C61F5">
      <w:pPr>
        <w:pStyle w:val="ProductList-Body"/>
      </w:pPr>
    </w:p>
    <w:p w14:paraId="32200D01" w14:textId="77777777" w:rsidR="008C61F5" w:rsidRDefault="00C44F46">
      <w:pPr>
        <w:pStyle w:val="ProductList-ClauseHeading"/>
        <w:outlineLvl w:val="4"/>
      </w:pPr>
      <w:r>
        <w:t>4.3 Intune’i juurdepääs</w:t>
      </w:r>
    </w:p>
    <w:p w14:paraId="129FB742" w14:textId="77777777" w:rsidR="008C61F5" w:rsidRDefault="00C44F46">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7">
        <w:r>
          <w:rPr>
            <w:color w:val="00467F"/>
            <w:u w:val="single"/>
          </w:rPr>
          <w:t>võrguteenuste tingimustes</w:t>
        </w:r>
      </w:hyperlink>
      <w:r>
        <w:t>.</w:t>
      </w:r>
    </w:p>
    <w:p w14:paraId="144614EE"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C185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D998B"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C688E8F" w14:textId="77777777" w:rsidR="008C61F5" w:rsidRDefault="008C61F5">
      <w:pPr>
        <w:pStyle w:val="ProductList-Body"/>
      </w:pPr>
    </w:p>
    <w:p w14:paraId="2231CE94" w14:textId="77777777" w:rsidR="008C61F5" w:rsidRDefault="00C44F4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008"/>
      <w:r>
        <w:instrText>System Center Data Protection Manager</w:instrText>
      </w:r>
      <w:bookmarkEnd w:id="145"/>
      <w:r>
        <w:instrText>" \l 3</w:instrText>
      </w:r>
      <w:r>
        <w:fldChar w:fldCharType="end"/>
      </w:r>
    </w:p>
    <w:p w14:paraId="6BCEDA4E" w14:textId="77777777" w:rsidR="008C61F5" w:rsidRDefault="00C44F46">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C61F5" w14:paraId="5315C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9DAAB"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6C789"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19E85"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46A9"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7BEB"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89487"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6D4AF"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A2F05"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867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47CAA"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F308B"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137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6883BF50" w14:textId="77777777">
        <w:tc>
          <w:tcPr>
            <w:tcW w:w="4160" w:type="dxa"/>
            <w:tcBorders>
              <w:top w:val="single" w:sz="6" w:space="0" w:color="FFFFFF"/>
              <w:left w:val="none" w:sz="4" w:space="0" w:color="6E6E6E"/>
              <w:bottom w:val="dashed" w:sz="4" w:space="0" w:color="BFBFBF"/>
              <w:right w:val="none" w:sz="4" w:space="0" w:color="6E6E6E"/>
            </w:tcBorders>
          </w:tcPr>
          <w:p w14:paraId="067FE241" w14:textId="77777777" w:rsidR="008C61F5" w:rsidRDefault="00C44F46">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31795E0"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DDB067"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54D56"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34C811"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F64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4A1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62A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516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AC1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E53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1F90"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610DA17E" w14:textId="77777777">
        <w:tc>
          <w:tcPr>
            <w:tcW w:w="4160" w:type="dxa"/>
            <w:tcBorders>
              <w:top w:val="dashed" w:sz="4" w:space="0" w:color="BFBFBF"/>
              <w:left w:val="none" w:sz="4" w:space="0" w:color="6E6E6E"/>
              <w:bottom w:val="none" w:sz="4" w:space="0" w:color="BFBFBF"/>
              <w:right w:val="none" w:sz="4" w:space="0" w:color="6E6E6E"/>
            </w:tcBorders>
          </w:tcPr>
          <w:p w14:paraId="214F5567" w14:textId="77777777" w:rsidR="008C61F5" w:rsidRDefault="00C44F46">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B8C1520"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135C1E"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1CF87"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4345B6"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1E8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D87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1D2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8681"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E4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E8D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3A2D" w14:textId="77777777" w:rsidR="008C61F5" w:rsidRDefault="008C61F5">
            <w:pPr>
              <w:pStyle w:val="ProductList-TableBody"/>
              <w:jc w:val="center"/>
            </w:pPr>
          </w:p>
        </w:tc>
      </w:tr>
    </w:tbl>
    <w:p w14:paraId="62F9541C" w14:textId="77777777" w:rsidR="008C61F5" w:rsidRDefault="00C44F46">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8C61F5" w14:paraId="4E477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A13F"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62B704"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3F915" w14:textId="77777777" w:rsidR="008C61F5" w:rsidRDefault="00C44F46">
            <w:pPr>
              <w:pStyle w:val="ProductList-TableBody"/>
            </w:pPr>
            <w:r>
              <w:rPr>
                <w:color w:val="404040"/>
              </w:rPr>
              <w:t>Madalama taseme väljaanded: pole kohaldatav</w:t>
            </w:r>
          </w:p>
        </w:tc>
      </w:tr>
      <w:tr w:rsidR="008C61F5" w14:paraId="19EF1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74E3"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0228"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31F7C43"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521B7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96CC"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C384"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434A" w14:textId="77777777" w:rsidR="008C61F5" w:rsidRDefault="00C44F46">
            <w:pPr>
              <w:pStyle w:val="ProductList-TableBody"/>
            </w:pPr>
            <w:r>
              <w:rPr>
                <w:color w:val="404040"/>
              </w:rPr>
              <w:t>Vähendamiseks sobilik: pole kohaldatav</w:t>
            </w:r>
          </w:p>
        </w:tc>
      </w:tr>
      <w:tr w:rsidR="008C61F5" w14:paraId="548D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ED55"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7EC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EBF8" w14:textId="77777777" w:rsidR="008C61F5" w:rsidRDefault="00C44F46">
            <w:pPr>
              <w:pStyle w:val="ProductList-TableBody"/>
            </w:pPr>
            <w:r>
              <w:rPr>
                <w:color w:val="404040"/>
              </w:rPr>
              <w:t>Koguse suurendamiseks sobilik: pole kohaldatav</w:t>
            </w:r>
          </w:p>
        </w:tc>
      </w:tr>
      <w:tr w:rsidR="008C61F5" w14:paraId="427DD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4E15"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6C66"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46B0" w14:textId="77777777" w:rsidR="008C61F5" w:rsidRDefault="008C61F5">
            <w:pPr>
              <w:pStyle w:val="ProductList-TableBody"/>
            </w:pPr>
          </w:p>
        </w:tc>
      </w:tr>
    </w:tbl>
    <w:p w14:paraId="7006909A" w14:textId="77777777" w:rsidR="008C61F5" w:rsidRDefault="008C61F5">
      <w:pPr>
        <w:pStyle w:val="ProductList-Body"/>
      </w:pPr>
    </w:p>
    <w:p w14:paraId="46E65889" w14:textId="77777777" w:rsidR="008C61F5" w:rsidRDefault="00C44F46">
      <w:pPr>
        <w:pStyle w:val="ProductList-ClauseHeading"/>
        <w:outlineLvl w:val="4"/>
      </w:pPr>
      <w:r>
        <w:t>2.1 Akadeemilised kliendid</w:t>
      </w:r>
    </w:p>
    <w:p w14:paraId="0DDF4B87" w14:textId="77777777" w:rsidR="008C61F5" w:rsidRDefault="00C44F46">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A611FA8" w14:textId="77777777" w:rsidR="008C61F5" w:rsidRDefault="00C44F46">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8C61F5" w14:paraId="13DF5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850EB"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914F587"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11B0" w14:textId="77777777" w:rsidR="008C61F5" w:rsidRDefault="00C44F46">
            <w:pPr>
              <w:pStyle w:val="ProductList-TableBody"/>
            </w:pPr>
            <w:r>
              <w:rPr>
                <w:color w:val="404040"/>
              </w:rPr>
              <w:t>Täiendav tarkvara: pole kohaldatav</w:t>
            </w:r>
          </w:p>
        </w:tc>
      </w:tr>
      <w:tr w:rsidR="008C61F5" w14:paraId="06AB8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6B70"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6ADAA"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20FD8B"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00F47969" w14:textId="77777777">
        <w:tc>
          <w:tcPr>
            <w:tcW w:w="4040" w:type="dxa"/>
            <w:tcBorders>
              <w:top w:val="single" w:sz="4" w:space="0" w:color="000000"/>
              <w:left w:val="single" w:sz="4" w:space="0" w:color="000000"/>
              <w:bottom w:val="single" w:sz="4" w:space="0" w:color="000000"/>
              <w:right w:val="single" w:sz="4" w:space="0" w:color="000000"/>
            </w:tcBorders>
          </w:tcPr>
          <w:p w14:paraId="7E38C2AA"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E340"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F2E0" w14:textId="77777777" w:rsidR="008C61F5" w:rsidRDefault="008C61F5">
            <w:pPr>
              <w:pStyle w:val="ProductList-TableBody"/>
            </w:pPr>
          </w:p>
        </w:tc>
      </w:tr>
    </w:tbl>
    <w:p w14:paraId="3DE25257" w14:textId="77777777" w:rsidR="008C61F5" w:rsidRDefault="008C61F5">
      <w:pPr>
        <w:pStyle w:val="ProductList-Body"/>
      </w:pPr>
    </w:p>
    <w:p w14:paraId="2E7D98FE"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8C61F5" w14:paraId="240E0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30EDC" w14:textId="77777777" w:rsidR="008C61F5" w:rsidRDefault="00C44F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A3DC572" w14:textId="77777777" w:rsidR="008C61F5" w:rsidRDefault="00C44F46">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ECC70BF" w14:textId="77777777" w:rsidR="008C61F5" w:rsidRDefault="008C61F5">
            <w:pPr>
              <w:pStyle w:val="ProductList-TableBody"/>
            </w:pPr>
          </w:p>
        </w:tc>
      </w:tr>
    </w:tbl>
    <w:p w14:paraId="49A49D8B" w14:textId="77777777" w:rsidR="008C61F5" w:rsidRDefault="008C61F5">
      <w:pPr>
        <w:pStyle w:val="ProductList-Body"/>
      </w:pPr>
    </w:p>
    <w:p w14:paraId="4B3CAAE6" w14:textId="77777777" w:rsidR="008C61F5" w:rsidRDefault="00C44F46">
      <w:pPr>
        <w:pStyle w:val="ProductList-ClauseHeading"/>
        <w:outlineLvl w:val="4"/>
      </w:pPr>
      <w:r>
        <w:t>3.2 SQL Server Technology</w:t>
      </w:r>
    </w:p>
    <w:p w14:paraId="71750561"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15C538C" w14:textId="77777777" w:rsidR="008C61F5" w:rsidRDefault="00C44F46">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8C61F5" w14:paraId="553C8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DFEB2"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0CE86"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FDF0C" w14:textId="77777777" w:rsidR="008C61F5" w:rsidRDefault="00C44F46">
            <w:pPr>
              <w:pStyle w:val="ProductList-TableBody"/>
            </w:pPr>
            <w:r>
              <w:rPr>
                <w:color w:val="404040"/>
              </w:rPr>
              <w:t>Tõrkesiirdeõigused: pole kohaldatav</w:t>
            </w:r>
          </w:p>
        </w:tc>
      </w:tr>
      <w:tr w:rsidR="008C61F5" w14:paraId="0F65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7799"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F9E1FB"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12E8" w14:textId="77777777" w:rsidR="008C61F5" w:rsidRDefault="00C44F46">
            <w:pPr>
              <w:pStyle w:val="ProductList-TableBody"/>
            </w:pPr>
            <w:r>
              <w:rPr>
                <w:color w:val="404040"/>
              </w:rPr>
              <w:t>Rändlusõigused: pole kohaldatav</w:t>
            </w:r>
          </w:p>
        </w:tc>
      </w:tr>
      <w:tr w:rsidR="008C61F5" w14:paraId="463801EA" w14:textId="77777777">
        <w:tc>
          <w:tcPr>
            <w:tcW w:w="4040" w:type="dxa"/>
            <w:tcBorders>
              <w:top w:val="single" w:sz="4" w:space="0" w:color="000000"/>
              <w:left w:val="single" w:sz="4" w:space="0" w:color="000000"/>
              <w:bottom w:val="single" w:sz="4" w:space="0" w:color="000000"/>
              <w:right w:val="single" w:sz="4" w:space="0" w:color="000000"/>
            </w:tcBorders>
          </w:tcPr>
          <w:p w14:paraId="33E3FFEA"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7618"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5880" w14:textId="77777777" w:rsidR="008C61F5" w:rsidRDefault="008C61F5">
            <w:pPr>
              <w:pStyle w:val="ProductList-TableBody"/>
            </w:pPr>
          </w:p>
        </w:tc>
      </w:tr>
    </w:tbl>
    <w:p w14:paraId="6DAE388F" w14:textId="77777777" w:rsidR="008C61F5" w:rsidRDefault="008C61F5">
      <w:pPr>
        <w:pStyle w:val="ProductList-Body"/>
      </w:pPr>
    </w:p>
    <w:p w14:paraId="4FBCBBE3" w14:textId="77777777" w:rsidR="008C61F5" w:rsidRDefault="00C44F46">
      <w:pPr>
        <w:pStyle w:val="ProductList-ClauseHeading"/>
        <w:outlineLvl w:val="4"/>
      </w:pPr>
      <w:r>
        <w:t>4.1 System Center Data Protection Manageri praeguse haru õigused</w:t>
      </w:r>
    </w:p>
    <w:p w14:paraId="1680C9B6" w14:textId="77777777" w:rsidR="008C61F5" w:rsidRDefault="00C44F46">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5C70137"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8112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67A5E"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4ADEBAB" w14:textId="77777777" w:rsidR="008C61F5" w:rsidRDefault="008C61F5">
      <w:pPr>
        <w:pStyle w:val="ProductList-Body"/>
      </w:pPr>
    </w:p>
    <w:p w14:paraId="0F36C2B6" w14:textId="77777777" w:rsidR="008C61F5" w:rsidRDefault="00C44F4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009"/>
      <w:r>
        <w:instrText>System Center Endpoint Protection</w:instrText>
      </w:r>
      <w:bookmarkEnd w:id="151"/>
      <w:r>
        <w:instrText>" \l 3</w:instrText>
      </w:r>
      <w:r>
        <w:fldChar w:fldCharType="end"/>
      </w:r>
    </w:p>
    <w:p w14:paraId="42D86D73" w14:textId="77777777" w:rsidR="008C61F5" w:rsidRDefault="00C44F46">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61F5" w14:paraId="748EFF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BAA80"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9C30"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C8CF2"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7D98A"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4166"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BDB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299C"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49D8"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3CD3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B5F4"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33B8"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1121"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3E73D738" w14:textId="77777777">
        <w:tc>
          <w:tcPr>
            <w:tcW w:w="4160" w:type="dxa"/>
            <w:tcBorders>
              <w:top w:val="single" w:sz="6" w:space="0" w:color="FFFFFF"/>
              <w:left w:val="none" w:sz="4" w:space="0" w:color="6E6E6E"/>
              <w:bottom w:val="none" w:sz="4" w:space="0" w:color="BFBFBF"/>
              <w:right w:val="none" w:sz="4" w:space="0" w:color="6E6E6E"/>
            </w:tcBorders>
          </w:tcPr>
          <w:p w14:paraId="2CE9A34F" w14:textId="77777777" w:rsidR="008C61F5" w:rsidRDefault="00C44F46">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1A2AD5DC" w14:textId="77777777" w:rsidR="008C61F5" w:rsidRDefault="00C44F4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5B0953" w14:textId="77777777" w:rsidR="008C61F5" w:rsidRDefault="00C44F4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819C07" w14:textId="77777777" w:rsidR="008C61F5" w:rsidRDefault="008C61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4BA18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312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63B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F07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2F3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3CD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930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DFE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D14568F" w14:textId="77777777" w:rsidR="008C61F5" w:rsidRDefault="00C44F46">
      <w:pPr>
        <w:pStyle w:val="ProductList-Offering1SubSection"/>
        <w:outlineLvl w:val="3"/>
      </w:pPr>
      <w:bookmarkStart w:id="153" w:name="_Sec893"/>
      <w:r>
        <w:lastRenderedPageBreak/>
        <w:t>2. Toote tingimused</w:t>
      </w:r>
      <w:bookmarkEnd w:id="153"/>
    </w:p>
    <w:tbl>
      <w:tblPr>
        <w:tblStyle w:val="PURTable"/>
        <w:tblW w:w="0" w:type="dxa"/>
        <w:tblLook w:val="04A0" w:firstRow="1" w:lastRow="0" w:firstColumn="1" w:lastColumn="0" w:noHBand="0" w:noVBand="1"/>
      </w:tblPr>
      <w:tblGrid>
        <w:gridCol w:w="3654"/>
        <w:gridCol w:w="3603"/>
        <w:gridCol w:w="3659"/>
      </w:tblGrid>
      <w:tr w:rsidR="008C61F5" w14:paraId="197BF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99647"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16CBA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09A4A" w14:textId="77777777" w:rsidR="008C61F5" w:rsidRDefault="00C44F46">
            <w:pPr>
              <w:pStyle w:val="ProductList-TableBody"/>
            </w:pPr>
            <w:r>
              <w:rPr>
                <w:color w:val="404040"/>
              </w:rPr>
              <w:t>Pikendatud tähtajaks sobilik: pole kohaldatav</w:t>
            </w:r>
          </w:p>
        </w:tc>
      </w:tr>
      <w:tr w:rsidR="008C61F5" w14:paraId="2C5CD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F3CF" w14:textId="77777777" w:rsidR="008C61F5" w:rsidRDefault="00C44F4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373"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A827" w14:textId="77777777" w:rsidR="008C61F5" w:rsidRDefault="00C44F46">
            <w:pPr>
              <w:pStyle w:val="ProductList-TableBody"/>
            </w:pPr>
            <w:r>
              <w:rPr>
                <w:color w:val="404040"/>
              </w:rPr>
              <w:t>Eeltingimus (tarkvarakindlustus): pole kohaldatav</w:t>
            </w:r>
          </w:p>
        </w:tc>
      </w:tr>
      <w:tr w:rsidR="008C61F5" w14:paraId="2A864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DE18"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F9E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4C85" w14:textId="77777777" w:rsidR="008C61F5" w:rsidRDefault="00C44F46">
            <w:pPr>
              <w:pStyle w:val="ProductList-TableBody"/>
            </w:pPr>
            <w:r>
              <w:rPr>
                <w:color w:val="404040"/>
              </w:rPr>
              <w:t>Vähendamiseks sobilik: pole kohaldatav</w:t>
            </w:r>
          </w:p>
        </w:tc>
      </w:tr>
      <w:tr w:rsidR="008C61F5" w14:paraId="0419E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709B"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D472"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EB75" w14:textId="77777777" w:rsidR="008C61F5" w:rsidRDefault="00C44F46">
            <w:pPr>
              <w:pStyle w:val="ProductList-TableBody"/>
            </w:pPr>
            <w:r>
              <w:rPr>
                <w:color w:val="404040"/>
              </w:rPr>
              <w:t>Koguse suurendamiseks sobilik: pole kohaldatav</w:t>
            </w:r>
          </w:p>
        </w:tc>
      </w:tr>
      <w:tr w:rsidR="008C61F5" w14:paraId="5626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836D" w14:textId="77777777" w:rsidR="008C61F5" w:rsidRDefault="00C44F4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EE86"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6352" w14:textId="77777777" w:rsidR="008C61F5" w:rsidRDefault="008C61F5">
            <w:pPr>
              <w:pStyle w:val="ProductList-TableBody"/>
            </w:pPr>
          </w:p>
        </w:tc>
      </w:tr>
    </w:tbl>
    <w:p w14:paraId="0E290C0D" w14:textId="77777777" w:rsidR="008C61F5" w:rsidRDefault="00C44F46">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8C61F5" w14:paraId="5440E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016F4"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F3D6C5F"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381A1" w14:textId="77777777" w:rsidR="008C61F5" w:rsidRDefault="00C44F46">
            <w:pPr>
              <w:pStyle w:val="ProductList-TableBody"/>
            </w:pPr>
            <w:r>
              <w:rPr>
                <w:color w:val="404040"/>
              </w:rPr>
              <w:t>Täiendav tarkvara: pole kohaldatav</w:t>
            </w:r>
          </w:p>
        </w:tc>
      </w:tr>
      <w:tr w:rsidR="008C61F5" w14:paraId="5A623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685D" w14:textId="77777777" w:rsidR="008C61F5" w:rsidRDefault="00C44F4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09B8AF5"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A44F" w14:textId="77777777" w:rsidR="008C61F5" w:rsidRDefault="00C44F46">
            <w:pPr>
              <w:pStyle w:val="ProductList-TableBody"/>
            </w:pPr>
            <w:r>
              <w:rPr>
                <w:color w:val="404040"/>
              </w:rPr>
              <w:t>Kaasatud tehnoloogiad: pole kohaldatav</w:t>
            </w:r>
          </w:p>
        </w:tc>
      </w:tr>
      <w:tr w:rsidR="008C61F5" w14:paraId="3F3F7320" w14:textId="77777777">
        <w:tc>
          <w:tcPr>
            <w:tcW w:w="4040" w:type="dxa"/>
            <w:tcBorders>
              <w:top w:val="single" w:sz="4" w:space="0" w:color="000000"/>
              <w:left w:val="single" w:sz="4" w:space="0" w:color="000000"/>
              <w:bottom w:val="single" w:sz="4" w:space="0" w:color="000000"/>
              <w:right w:val="single" w:sz="4" w:space="0" w:color="000000"/>
            </w:tcBorders>
          </w:tcPr>
          <w:p w14:paraId="045431AF"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B27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0374" w14:textId="77777777" w:rsidR="008C61F5" w:rsidRDefault="008C61F5">
            <w:pPr>
              <w:pStyle w:val="ProductList-TableBody"/>
            </w:pPr>
          </w:p>
        </w:tc>
      </w:tr>
    </w:tbl>
    <w:p w14:paraId="00306161" w14:textId="77777777" w:rsidR="008C61F5" w:rsidRDefault="008C61F5">
      <w:pPr>
        <w:pStyle w:val="ProductList-Body"/>
      </w:pPr>
    </w:p>
    <w:p w14:paraId="5B14760B"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8C61F5" w14:paraId="636A8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01597E" w14:textId="77777777" w:rsidR="008C61F5" w:rsidRDefault="00C44F46">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3DD3024D" w14:textId="77777777" w:rsidR="008C61F5" w:rsidRDefault="00C44F46">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630C2168" w14:textId="77777777" w:rsidR="008C61F5" w:rsidRDefault="00C44F46">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8C61F5" w14:paraId="1C04DA1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7BE5FF1" w14:textId="77777777" w:rsidR="008C61F5" w:rsidRDefault="008C61F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735A66" w14:textId="77777777" w:rsidR="008C61F5" w:rsidRDefault="00C44F46">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3D5FB739" w14:textId="77777777" w:rsidR="008C61F5" w:rsidRDefault="00C44F46">
            <w:pPr>
              <w:pStyle w:val="ProductList-TableBody"/>
            </w:pPr>
            <w:r>
              <w:t>Window VDA E5</w:t>
            </w:r>
            <w:r>
              <w:fldChar w:fldCharType="begin"/>
            </w:r>
            <w:r>
              <w:instrText xml:space="preserve"> XE "Window VDA E5" </w:instrText>
            </w:r>
            <w:r>
              <w:fldChar w:fldCharType="end"/>
            </w:r>
            <w:r>
              <w:t xml:space="preserve"> (kasutaja AL)</w:t>
            </w:r>
          </w:p>
        </w:tc>
      </w:tr>
      <w:tr w:rsidR="008C61F5" w14:paraId="69E2C5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2EF8FA" w14:textId="77777777" w:rsidR="008C61F5" w:rsidRDefault="008C61F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2123BC8" w14:textId="77777777" w:rsidR="008C61F5" w:rsidRDefault="00C44F46">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108C1A89" w14:textId="77777777" w:rsidR="008C61F5" w:rsidRDefault="00C44F46">
            <w:pPr>
              <w:pStyle w:val="ProductList-TableBody"/>
            </w:pPr>
            <w:r>
              <w:t>M365 E5 Security</w:t>
            </w:r>
            <w:r>
              <w:fldChar w:fldCharType="begin"/>
            </w:r>
            <w:r>
              <w:instrText xml:space="preserve"> XE "M365 E5 Security" </w:instrText>
            </w:r>
            <w:r>
              <w:fldChar w:fldCharType="end"/>
            </w:r>
            <w:r>
              <w:t xml:space="preserve"> (kasutaja AL)</w:t>
            </w:r>
          </w:p>
        </w:tc>
      </w:tr>
    </w:tbl>
    <w:p w14:paraId="3BC1CA97" w14:textId="77777777" w:rsidR="008C61F5" w:rsidRDefault="008C61F5">
      <w:pPr>
        <w:pStyle w:val="ProductList-Body"/>
      </w:pPr>
    </w:p>
    <w:p w14:paraId="1485D787" w14:textId="77777777" w:rsidR="008C61F5" w:rsidRDefault="00C44F46">
      <w:pPr>
        <w:pStyle w:val="ProductList-ClauseHeading"/>
        <w:outlineLvl w:val="4"/>
      </w:pPr>
      <w:r>
        <w:t>3.2 Serverihalduslitsentsid</w:t>
      </w:r>
    </w:p>
    <w:p w14:paraId="6DAA1342" w14:textId="77777777" w:rsidR="008C61F5" w:rsidRDefault="00C44F46">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30B1B42D" w14:textId="77777777" w:rsidR="008C61F5" w:rsidRDefault="008C61F5">
      <w:pPr>
        <w:pStyle w:val="ProductList-Body"/>
      </w:pPr>
    </w:p>
    <w:p w14:paraId="2C59FD16" w14:textId="77777777" w:rsidR="008C61F5" w:rsidRDefault="00C44F46">
      <w:pPr>
        <w:pStyle w:val="ProductList-ClauseHeading"/>
        <w:outlineLvl w:val="4"/>
      </w:pPr>
      <w:r>
        <w:t>3.3 Skannimootorite asendamine</w:t>
      </w:r>
    </w:p>
    <w:p w14:paraId="134F0D8F" w14:textId="77777777" w:rsidR="008C61F5" w:rsidRDefault="00C44F46">
      <w:pPr>
        <w:pStyle w:val="ProductList-Body"/>
      </w:pPr>
      <w:r>
        <w:t>Microsoft võib asendada võrguteenuste võrreldavat tarkvara ja faile:</w:t>
      </w:r>
    </w:p>
    <w:p w14:paraId="5AC7F53F" w14:textId="77777777" w:rsidR="008C61F5" w:rsidRDefault="00C44F46" w:rsidP="00C44F46">
      <w:pPr>
        <w:pStyle w:val="ProductList-Bullet"/>
        <w:numPr>
          <w:ilvl w:val="0"/>
          <w:numId w:val="23"/>
        </w:numPr>
      </w:pPr>
      <w:r>
        <w:t>viiruse- ja rämpspostitõrjetarkvara, ja</w:t>
      </w:r>
    </w:p>
    <w:p w14:paraId="44186AF9" w14:textId="77777777" w:rsidR="008C61F5" w:rsidRDefault="00C44F46" w:rsidP="00C44F46">
      <w:pPr>
        <w:pStyle w:val="ProductList-Bullet"/>
        <w:numPr>
          <w:ilvl w:val="0"/>
          <w:numId w:val="23"/>
        </w:numPr>
      </w:pPr>
      <w:r>
        <w:t>allkirjafailid ning sisufiltreerimise andmefailid.</w:t>
      </w:r>
    </w:p>
    <w:p w14:paraId="77CC9A4F" w14:textId="77777777" w:rsidR="008C61F5" w:rsidRDefault="00C44F46">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8C61F5" w14:paraId="3D055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8D051" w14:textId="77777777" w:rsidR="008C61F5" w:rsidRDefault="00C44F4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CAAF0"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883D" w14:textId="77777777" w:rsidR="008C61F5" w:rsidRDefault="00C44F46">
            <w:pPr>
              <w:pStyle w:val="ProductList-TableBody"/>
            </w:pPr>
            <w:r>
              <w:rPr>
                <w:color w:val="404040"/>
              </w:rPr>
              <w:t>Tõrkesiirdeõigused: pole kohaldatav</w:t>
            </w:r>
          </w:p>
        </w:tc>
      </w:tr>
      <w:tr w:rsidR="008C61F5" w14:paraId="79079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981E"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B637589"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0347" w14:textId="77777777" w:rsidR="008C61F5" w:rsidRDefault="00C44F46">
            <w:pPr>
              <w:pStyle w:val="ProductList-TableBody"/>
            </w:pPr>
            <w:r>
              <w:rPr>
                <w:color w:val="404040"/>
              </w:rPr>
              <w:t>Rändlusõigused: pole kohaldatav</w:t>
            </w:r>
          </w:p>
        </w:tc>
      </w:tr>
      <w:tr w:rsidR="008C61F5" w14:paraId="3917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DD8F"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8B19"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F0E3" w14:textId="77777777" w:rsidR="008C61F5" w:rsidRDefault="008C61F5">
            <w:pPr>
              <w:pStyle w:val="ProductList-TableBody"/>
            </w:pPr>
          </w:p>
        </w:tc>
      </w:tr>
    </w:tbl>
    <w:p w14:paraId="660A1022" w14:textId="77777777" w:rsidR="008C61F5" w:rsidRDefault="008C61F5">
      <w:pPr>
        <w:pStyle w:val="ProductList-Body"/>
      </w:pPr>
    </w:p>
    <w:p w14:paraId="2B19D992" w14:textId="77777777" w:rsidR="008C61F5" w:rsidRDefault="00C44F46">
      <w:pPr>
        <w:pStyle w:val="ProductList-ClauseHeading"/>
        <w:outlineLvl w:val="4"/>
      </w:pPr>
      <w:r>
        <w:t>4.1 System Center Endpoint Protectioni praeguse haru õigused</w:t>
      </w:r>
    </w:p>
    <w:p w14:paraId="19BC7B20" w14:textId="77777777" w:rsidR="008C61F5" w:rsidRDefault="00C44F46">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6ECC403B"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8240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90DD2"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9C0432D" w14:textId="77777777" w:rsidR="008C61F5" w:rsidRDefault="008C61F5">
      <w:pPr>
        <w:pStyle w:val="ProductList-Body"/>
      </w:pPr>
    </w:p>
    <w:p w14:paraId="3FDDFF39" w14:textId="77777777" w:rsidR="008C61F5" w:rsidRDefault="00C44F4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010"/>
      <w:r>
        <w:instrText>System Center Operations Manager</w:instrText>
      </w:r>
      <w:bookmarkEnd w:id="157"/>
      <w:r>
        <w:instrText>" \l 3</w:instrText>
      </w:r>
      <w:r>
        <w:fldChar w:fldCharType="end"/>
      </w:r>
    </w:p>
    <w:p w14:paraId="4294FA6F" w14:textId="77777777" w:rsidR="008C61F5" w:rsidRDefault="00C44F46">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C61F5" w14:paraId="295C59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84E29"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B72EF"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EDDA"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926C"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F04FD"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F29E4"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CA5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8CD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5CD6"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6F42"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17EE"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0750"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EF9D1F7" w14:textId="77777777">
        <w:tc>
          <w:tcPr>
            <w:tcW w:w="4160" w:type="dxa"/>
            <w:tcBorders>
              <w:top w:val="single" w:sz="6" w:space="0" w:color="FFFFFF"/>
              <w:left w:val="none" w:sz="4" w:space="0" w:color="6E6E6E"/>
              <w:bottom w:val="dashed" w:sz="4" w:space="0" w:color="BFBFBF"/>
              <w:right w:val="none" w:sz="4" w:space="0" w:color="6E6E6E"/>
            </w:tcBorders>
          </w:tcPr>
          <w:p w14:paraId="56E59AF2" w14:textId="77777777" w:rsidR="008C61F5" w:rsidRDefault="00C44F46">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1760C62"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5D69A"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C6CB55"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73393F"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F6A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83E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9B2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A1B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1FE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AC8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4EB9"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3C1EEC08" w14:textId="77777777">
        <w:tc>
          <w:tcPr>
            <w:tcW w:w="4160" w:type="dxa"/>
            <w:tcBorders>
              <w:top w:val="dashed" w:sz="4" w:space="0" w:color="BFBFBF"/>
              <w:left w:val="none" w:sz="4" w:space="0" w:color="6E6E6E"/>
              <w:bottom w:val="none" w:sz="4" w:space="0" w:color="BFBFBF"/>
              <w:right w:val="none" w:sz="4" w:space="0" w:color="6E6E6E"/>
            </w:tcBorders>
          </w:tcPr>
          <w:p w14:paraId="30F8EADD" w14:textId="77777777" w:rsidR="008C61F5" w:rsidRDefault="00C44F46">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856FCF8"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33AA63"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C47D9"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FD05EF"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5AD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F31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FB3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3D1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2ED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D05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7832" w14:textId="77777777" w:rsidR="008C61F5" w:rsidRDefault="008C61F5">
            <w:pPr>
              <w:pStyle w:val="ProductList-TableBody"/>
              <w:jc w:val="center"/>
            </w:pPr>
          </w:p>
        </w:tc>
      </w:tr>
    </w:tbl>
    <w:p w14:paraId="0951CEE5" w14:textId="77777777" w:rsidR="008C61F5" w:rsidRDefault="00C44F46">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8C61F5" w14:paraId="22C30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ACE75"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4F18DF"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A0FF5" w14:textId="77777777" w:rsidR="008C61F5" w:rsidRDefault="00C44F46">
            <w:pPr>
              <w:pStyle w:val="ProductList-TableBody"/>
            </w:pPr>
            <w:r>
              <w:rPr>
                <w:color w:val="404040"/>
              </w:rPr>
              <w:t>Madalama taseme väljaanded: pole kohaldatav</w:t>
            </w:r>
          </w:p>
        </w:tc>
      </w:tr>
      <w:tr w:rsidR="008C61F5" w14:paraId="0503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8029"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5F90"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C1DF9C4"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1">
              <w:r>
                <w:rPr>
                  <w:color w:val="00467F"/>
                  <w:u w:val="single"/>
                </w:rPr>
                <w:t>lisa B</w:t>
              </w:r>
            </w:hyperlink>
          </w:p>
        </w:tc>
      </w:tr>
      <w:tr w:rsidR="008C61F5" w14:paraId="04E37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00A9"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4475"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4074" w14:textId="77777777" w:rsidR="008C61F5" w:rsidRDefault="00C44F46">
            <w:pPr>
              <w:pStyle w:val="ProductList-TableBody"/>
            </w:pPr>
            <w:r>
              <w:rPr>
                <w:color w:val="404040"/>
              </w:rPr>
              <w:t>Vähendamiseks sobilik: pole kohaldatav</w:t>
            </w:r>
          </w:p>
        </w:tc>
      </w:tr>
      <w:tr w:rsidR="008C61F5" w14:paraId="7456F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6665" w14:textId="77777777" w:rsidR="008C61F5" w:rsidRDefault="00C44F46">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E72B"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121F" w14:textId="77777777" w:rsidR="008C61F5" w:rsidRDefault="00C44F46">
            <w:pPr>
              <w:pStyle w:val="ProductList-TableBody"/>
            </w:pPr>
            <w:r>
              <w:rPr>
                <w:color w:val="404040"/>
              </w:rPr>
              <w:t>Koguse suurendamiseks sobilik: pole kohaldatav</w:t>
            </w:r>
          </w:p>
        </w:tc>
      </w:tr>
      <w:tr w:rsidR="008C61F5" w14:paraId="29074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D08D"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8991"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3912" w14:textId="77777777" w:rsidR="008C61F5" w:rsidRDefault="008C61F5">
            <w:pPr>
              <w:pStyle w:val="ProductList-TableBody"/>
            </w:pPr>
          </w:p>
        </w:tc>
      </w:tr>
    </w:tbl>
    <w:p w14:paraId="172D2EDC" w14:textId="77777777" w:rsidR="008C61F5" w:rsidRDefault="008C61F5">
      <w:pPr>
        <w:pStyle w:val="ProductList-Body"/>
      </w:pPr>
    </w:p>
    <w:p w14:paraId="3B6B7362" w14:textId="77777777" w:rsidR="008C61F5" w:rsidRDefault="00C44F46">
      <w:pPr>
        <w:pStyle w:val="ProductList-ClauseHeading"/>
        <w:outlineLvl w:val="4"/>
      </w:pPr>
      <w:r>
        <w:t>2.1 Akadeemilised kliendid</w:t>
      </w:r>
    </w:p>
    <w:p w14:paraId="243638B1" w14:textId="77777777" w:rsidR="008C61F5" w:rsidRDefault="00C44F46">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F2999B8" w14:textId="77777777" w:rsidR="008C61F5" w:rsidRDefault="00C44F46">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8C61F5" w14:paraId="7DE4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B0343"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2">
              <w:r>
                <w:rPr>
                  <w:color w:val="00467F"/>
                  <w:u w:val="single"/>
                </w:rPr>
                <w:t>üldkehtivad</w:t>
              </w:r>
            </w:hyperlink>
            <w:r>
              <w:t xml:space="preserve">; </w:t>
            </w:r>
            <w:hyperlink r:id="rId6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DB8C587"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EC1FB" w14:textId="77777777" w:rsidR="008C61F5" w:rsidRDefault="00C44F46">
            <w:pPr>
              <w:pStyle w:val="ProductList-TableBody"/>
            </w:pPr>
            <w:r>
              <w:rPr>
                <w:color w:val="404040"/>
              </w:rPr>
              <w:t>Täiendav tarkvara: pole kohaldatav</w:t>
            </w:r>
          </w:p>
        </w:tc>
      </w:tr>
      <w:tr w:rsidR="008C61F5" w14:paraId="11A40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820F"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0DB58FB"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F185BB"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0C855637" w14:textId="77777777">
        <w:tc>
          <w:tcPr>
            <w:tcW w:w="4040" w:type="dxa"/>
            <w:tcBorders>
              <w:top w:val="single" w:sz="4" w:space="0" w:color="000000"/>
              <w:left w:val="single" w:sz="4" w:space="0" w:color="000000"/>
              <w:bottom w:val="single" w:sz="4" w:space="0" w:color="000000"/>
              <w:right w:val="single" w:sz="4" w:space="0" w:color="000000"/>
            </w:tcBorders>
          </w:tcPr>
          <w:p w14:paraId="5C2D7B74"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4">
              <w:r>
                <w:rPr>
                  <w:color w:val="00467F"/>
                  <w:u w:val="single"/>
                </w:rPr>
                <w:t>Interneti-põhised funktsioonid</w:t>
              </w:r>
            </w:hyperlink>
            <w:r>
              <w:t xml:space="preserve">, </w:t>
            </w:r>
            <w:hyperlink r:id="rId6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042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4567" w14:textId="77777777" w:rsidR="008C61F5" w:rsidRDefault="008C61F5">
            <w:pPr>
              <w:pStyle w:val="ProductList-TableBody"/>
            </w:pPr>
          </w:p>
        </w:tc>
      </w:tr>
    </w:tbl>
    <w:p w14:paraId="72492EA1" w14:textId="77777777" w:rsidR="008C61F5" w:rsidRDefault="008C61F5">
      <w:pPr>
        <w:pStyle w:val="ProductList-Body"/>
      </w:pPr>
    </w:p>
    <w:p w14:paraId="7C8ECE98"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8C61F5" w14:paraId="35AAA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8A405" w14:textId="77777777" w:rsidR="008C61F5" w:rsidRDefault="00C44F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3D8FE9A" w14:textId="77777777" w:rsidR="008C61F5" w:rsidRDefault="00C44F46">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6AC28EC" w14:textId="77777777" w:rsidR="008C61F5" w:rsidRDefault="008C61F5">
            <w:pPr>
              <w:pStyle w:val="ProductList-TableBody"/>
            </w:pPr>
          </w:p>
        </w:tc>
      </w:tr>
    </w:tbl>
    <w:p w14:paraId="6F59A08B" w14:textId="77777777" w:rsidR="008C61F5" w:rsidRDefault="008C61F5">
      <w:pPr>
        <w:pStyle w:val="ProductList-Body"/>
      </w:pPr>
    </w:p>
    <w:p w14:paraId="5C70D920" w14:textId="77777777" w:rsidR="008C61F5" w:rsidRDefault="00C44F46">
      <w:pPr>
        <w:pStyle w:val="ProductList-ClauseHeading"/>
        <w:outlineLvl w:val="4"/>
      </w:pPr>
      <w:r>
        <w:t>3.2 SQL Server Technology</w:t>
      </w:r>
    </w:p>
    <w:p w14:paraId="7046785D"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A847C86" w14:textId="77777777" w:rsidR="008C61F5" w:rsidRDefault="00C44F46">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8C61F5" w14:paraId="1FD60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9FA85"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91FD"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9704C" w14:textId="77777777" w:rsidR="008C61F5" w:rsidRDefault="00C44F46">
            <w:pPr>
              <w:pStyle w:val="ProductList-TableBody"/>
            </w:pPr>
            <w:r>
              <w:rPr>
                <w:color w:val="404040"/>
              </w:rPr>
              <w:t>Tõrkesiirdeõigused: pole kohaldatav</w:t>
            </w:r>
          </w:p>
        </w:tc>
      </w:tr>
      <w:tr w:rsidR="008C61F5" w14:paraId="1EB68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5847"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5188E21"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8F62" w14:textId="77777777" w:rsidR="008C61F5" w:rsidRDefault="00C44F46">
            <w:pPr>
              <w:pStyle w:val="ProductList-TableBody"/>
            </w:pPr>
            <w:r>
              <w:rPr>
                <w:color w:val="404040"/>
              </w:rPr>
              <w:t>Rändlusõigused: pole kohaldatav</w:t>
            </w:r>
          </w:p>
        </w:tc>
      </w:tr>
      <w:tr w:rsidR="008C61F5" w14:paraId="7EE2F4C0" w14:textId="77777777">
        <w:tc>
          <w:tcPr>
            <w:tcW w:w="4040" w:type="dxa"/>
            <w:tcBorders>
              <w:top w:val="single" w:sz="4" w:space="0" w:color="000000"/>
              <w:left w:val="single" w:sz="4" w:space="0" w:color="000000"/>
              <w:bottom w:val="single" w:sz="4" w:space="0" w:color="000000"/>
              <w:right w:val="single" w:sz="4" w:space="0" w:color="000000"/>
            </w:tcBorders>
          </w:tcPr>
          <w:p w14:paraId="5B1E3DB8"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A9EA"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4954" w14:textId="77777777" w:rsidR="008C61F5" w:rsidRDefault="008C61F5">
            <w:pPr>
              <w:pStyle w:val="ProductList-TableBody"/>
            </w:pPr>
          </w:p>
        </w:tc>
      </w:tr>
    </w:tbl>
    <w:p w14:paraId="63D476C3" w14:textId="77777777" w:rsidR="008C61F5" w:rsidRDefault="008C61F5">
      <w:pPr>
        <w:pStyle w:val="ProductList-Body"/>
      </w:pPr>
    </w:p>
    <w:p w14:paraId="68DD1158" w14:textId="77777777" w:rsidR="008C61F5" w:rsidRDefault="00C44F46">
      <w:pPr>
        <w:pStyle w:val="ProductList-ClauseHeading"/>
        <w:outlineLvl w:val="4"/>
      </w:pPr>
      <w:r>
        <w:t>4.1 System Center Operations Manageri praeguse haru õigused</w:t>
      </w:r>
    </w:p>
    <w:p w14:paraId="03EF5C80" w14:textId="77777777" w:rsidR="008C61F5" w:rsidRDefault="00C44F46">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10BC53D3"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8399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87768"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514814C" w14:textId="77777777" w:rsidR="008C61F5" w:rsidRDefault="008C61F5">
      <w:pPr>
        <w:pStyle w:val="ProductList-Body"/>
      </w:pPr>
    </w:p>
    <w:p w14:paraId="3EB12C95" w14:textId="77777777" w:rsidR="008C61F5" w:rsidRDefault="00C44F4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011"/>
      <w:r>
        <w:instrText>System Center Orchestrator</w:instrText>
      </w:r>
      <w:bookmarkEnd w:id="163"/>
      <w:r>
        <w:instrText>" \l 3</w:instrText>
      </w:r>
      <w:r>
        <w:fldChar w:fldCharType="end"/>
      </w:r>
    </w:p>
    <w:p w14:paraId="2E082027" w14:textId="77777777" w:rsidR="008C61F5" w:rsidRDefault="00C44F46">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C61F5" w14:paraId="66368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651B6"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68EB"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C2E2"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24D5"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B2DA"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24D3B"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9A9F8"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919E"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1446D"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BDF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D206"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FE7A"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60936CCD" w14:textId="77777777">
        <w:tc>
          <w:tcPr>
            <w:tcW w:w="4160" w:type="dxa"/>
            <w:tcBorders>
              <w:top w:val="single" w:sz="6" w:space="0" w:color="FFFFFF"/>
              <w:left w:val="none" w:sz="4" w:space="0" w:color="6E6E6E"/>
              <w:bottom w:val="dashed" w:sz="4" w:space="0" w:color="BFBFBF"/>
              <w:right w:val="none" w:sz="4" w:space="0" w:color="6E6E6E"/>
            </w:tcBorders>
          </w:tcPr>
          <w:p w14:paraId="54F568A3" w14:textId="77777777" w:rsidR="008C61F5" w:rsidRDefault="00C44F46">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5BC1678"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B6F0F4"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46A80B"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97AF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84A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0CB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2FE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9AF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EA4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F17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973B"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77A316D5" w14:textId="77777777">
        <w:tc>
          <w:tcPr>
            <w:tcW w:w="4160" w:type="dxa"/>
            <w:tcBorders>
              <w:top w:val="dashed" w:sz="4" w:space="0" w:color="BFBFBF"/>
              <w:left w:val="none" w:sz="4" w:space="0" w:color="6E6E6E"/>
              <w:bottom w:val="none" w:sz="4" w:space="0" w:color="BFBFBF"/>
              <w:right w:val="none" w:sz="4" w:space="0" w:color="6E6E6E"/>
            </w:tcBorders>
          </w:tcPr>
          <w:p w14:paraId="12C1E16C" w14:textId="77777777" w:rsidR="008C61F5" w:rsidRDefault="00C44F46">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2F1A3C2"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2413CD"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8A6DF"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C6752D"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3A1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FF7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194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967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E2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A4C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791DA" w14:textId="77777777" w:rsidR="008C61F5" w:rsidRDefault="008C61F5">
            <w:pPr>
              <w:pStyle w:val="ProductList-TableBody"/>
              <w:jc w:val="center"/>
            </w:pPr>
          </w:p>
        </w:tc>
      </w:tr>
    </w:tbl>
    <w:p w14:paraId="46AFE3E3" w14:textId="77777777" w:rsidR="008C61F5" w:rsidRDefault="00C44F46">
      <w:pPr>
        <w:pStyle w:val="ProductList-Offering1SubSection"/>
        <w:outlineLvl w:val="3"/>
      </w:pPr>
      <w:bookmarkStart w:id="165" w:name="_Sec1187"/>
      <w:r>
        <w:t>2. Toote tingimused</w:t>
      </w:r>
      <w:bookmarkEnd w:id="165"/>
    </w:p>
    <w:tbl>
      <w:tblPr>
        <w:tblStyle w:val="PURTable"/>
        <w:tblW w:w="0" w:type="dxa"/>
        <w:tblLook w:val="04A0" w:firstRow="1" w:lastRow="0" w:firstColumn="1" w:lastColumn="0" w:noHBand="0" w:noVBand="1"/>
      </w:tblPr>
      <w:tblGrid>
        <w:gridCol w:w="3654"/>
        <w:gridCol w:w="3603"/>
        <w:gridCol w:w="3659"/>
      </w:tblGrid>
      <w:tr w:rsidR="008C61F5" w14:paraId="1D995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654B4"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7AC640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6CDFE" w14:textId="77777777" w:rsidR="008C61F5" w:rsidRDefault="00C44F46">
            <w:pPr>
              <w:pStyle w:val="ProductList-TableBody"/>
            </w:pPr>
            <w:r>
              <w:rPr>
                <w:color w:val="404040"/>
              </w:rPr>
              <w:t>Madalama taseme väljaanded: pole kohaldatav</w:t>
            </w:r>
          </w:p>
        </w:tc>
      </w:tr>
      <w:tr w:rsidR="008C61F5" w14:paraId="1F0A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9A6E"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1EF7"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960BBA0"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8C61F5" w14:paraId="607A4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0C18"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E7F6"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89EE" w14:textId="77777777" w:rsidR="008C61F5" w:rsidRDefault="00C44F46">
            <w:pPr>
              <w:pStyle w:val="ProductList-TableBody"/>
            </w:pPr>
            <w:r>
              <w:rPr>
                <w:color w:val="404040"/>
              </w:rPr>
              <w:t>Vähendamiseks sobilik: pole kohaldatav</w:t>
            </w:r>
          </w:p>
        </w:tc>
      </w:tr>
      <w:tr w:rsidR="008C61F5" w14:paraId="450C5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04E9"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4CF0"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7B69" w14:textId="77777777" w:rsidR="008C61F5" w:rsidRDefault="00C44F46">
            <w:pPr>
              <w:pStyle w:val="ProductList-TableBody"/>
            </w:pPr>
            <w:r>
              <w:rPr>
                <w:color w:val="404040"/>
              </w:rPr>
              <w:t>Koguse suurendamiseks sobilik: pole kohaldatav</w:t>
            </w:r>
          </w:p>
        </w:tc>
      </w:tr>
      <w:tr w:rsidR="008C61F5" w14:paraId="73973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BD62"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FBAC"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A942" w14:textId="77777777" w:rsidR="008C61F5" w:rsidRDefault="008C61F5">
            <w:pPr>
              <w:pStyle w:val="ProductList-TableBody"/>
            </w:pPr>
          </w:p>
        </w:tc>
      </w:tr>
    </w:tbl>
    <w:p w14:paraId="0B137B97" w14:textId="77777777" w:rsidR="008C61F5" w:rsidRDefault="008C61F5">
      <w:pPr>
        <w:pStyle w:val="ProductList-Body"/>
      </w:pPr>
    </w:p>
    <w:p w14:paraId="0578F94B" w14:textId="77777777" w:rsidR="008C61F5" w:rsidRDefault="00C44F46">
      <w:pPr>
        <w:pStyle w:val="ProductList-ClauseHeading"/>
        <w:outlineLvl w:val="4"/>
      </w:pPr>
      <w:r>
        <w:t>2.1 Akadeemilised kliendid</w:t>
      </w:r>
    </w:p>
    <w:p w14:paraId="0D0076E2" w14:textId="77777777" w:rsidR="008C61F5" w:rsidRDefault="00C44F46">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5DD7E43" w14:textId="77777777" w:rsidR="008C61F5" w:rsidRDefault="00C44F46">
      <w:pPr>
        <w:pStyle w:val="ProductList-Offering1SubSection"/>
        <w:outlineLvl w:val="3"/>
      </w:pPr>
      <w:bookmarkStart w:id="166" w:name="_Sec1188"/>
      <w:r>
        <w:lastRenderedPageBreak/>
        <w:t>3. Kasutusõigused</w:t>
      </w:r>
      <w:bookmarkEnd w:id="166"/>
    </w:p>
    <w:tbl>
      <w:tblPr>
        <w:tblStyle w:val="PURTable"/>
        <w:tblW w:w="0" w:type="dxa"/>
        <w:tblLook w:val="04A0" w:firstRow="1" w:lastRow="0" w:firstColumn="1" w:lastColumn="0" w:noHBand="0" w:noVBand="1"/>
      </w:tblPr>
      <w:tblGrid>
        <w:gridCol w:w="3635"/>
        <w:gridCol w:w="3634"/>
        <w:gridCol w:w="3647"/>
      </w:tblGrid>
      <w:tr w:rsidR="008C61F5" w14:paraId="11A8B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B916"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D667EA5"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5714F" w14:textId="77777777" w:rsidR="008C61F5" w:rsidRDefault="00C44F46">
            <w:pPr>
              <w:pStyle w:val="ProductList-TableBody"/>
            </w:pPr>
            <w:r>
              <w:rPr>
                <w:color w:val="404040"/>
              </w:rPr>
              <w:t>Täiendav tarkvara: pole kohaldatav</w:t>
            </w:r>
          </w:p>
        </w:tc>
      </w:tr>
      <w:tr w:rsidR="008C61F5" w14:paraId="7A6D0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9494"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02E9C2D"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2A3CD9"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49512280" w14:textId="77777777">
        <w:tc>
          <w:tcPr>
            <w:tcW w:w="4040" w:type="dxa"/>
            <w:tcBorders>
              <w:top w:val="single" w:sz="4" w:space="0" w:color="000000"/>
              <w:left w:val="single" w:sz="4" w:space="0" w:color="000000"/>
              <w:bottom w:val="single" w:sz="4" w:space="0" w:color="000000"/>
              <w:right w:val="single" w:sz="4" w:space="0" w:color="000000"/>
            </w:tcBorders>
          </w:tcPr>
          <w:p w14:paraId="4336FD47"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5CBE"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B799" w14:textId="77777777" w:rsidR="008C61F5" w:rsidRDefault="008C61F5">
            <w:pPr>
              <w:pStyle w:val="ProductList-TableBody"/>
            </w:pPr>
          </w:p>
        </w:tc>
      </w:tr>
    </w:tbl>
    <w:p w14:paraId="48A57200" w14:textId="77777777" w:rsidR="008C61F5" w:rsidRDefault="008C61F5">
      <w:pPr>
        <w:pStyle w:val="ProductList-Body"/>
      </w:pPr>
    </w:p>
    <w:p w14:paraId="0E133A40"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8C61F5" w14:paraId="1C4E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E7156" w14:textId="77777777" w:rsidR="008C61F5" w:rsidRDefault="00C44F4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93E99AD" w14:textId="77777777" w:rsidR="008C61F5" w:rsidRDefault="00C44F46">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19A6CD9" w14:textId="77777777" w:rsidR="008C61F5" w:rsidRDefault="008C61F5">
            <w:pPr>
              <w:pStyle w:val="ProductList-TableBody"/>
            </w:pPr>
          </w:p>
        </w:tc>
      </w:tr>
    </w:tbl>
    <w:p w14:paraId="0B043307" w14:textId="77777777" w:rsidR="008C61F5" w:rsidRDefault="008C61F5">
      <w:pPr>
        <w:pStyle w:val="ProductList-Body"/>
      </w:pPr>
    </w:p>
    <w:p w14:paraId="3B264FF9" w14:textId="77777777" w:rsidR="008C61F5" w:rsidRDefault="00C44F46">
      <w:pPr>
        <w:pStyle w:val="ProductList-ClauseHeading"/>
        <w:outlineLvl w:val="4"/>
      </w:pPr>
      <w:r>
        <w:t>3.2 SQL Server Technology</w:t>
      </w:r>
    </w:p>
    <w:p w14:paraId="47D6DD09"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8EA6EB3" w14:textId="77777777" w:rsidR="008C61F5" w:rsidRDefault="00C44F46">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8C61F5" w14:paraId="5EC20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586FD"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8A06F"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F7400" w14:textId="77777777" w:rsidR="008C61F5" w:rsidRDefault="00C44F46">
            <w:pPr>
              <w:pStyle w:val="ProductList-TableBody"/>
            </w:pPr>
            <w:r>
              <w:rPr>
                <w:color w:val="404040"/>
              </w:rPr>
              <w:t>Tõrkesiirdeõigused: pole kohaldatav</w:t>
            </w:r>
          </w:p>
        </w:tc>
      </w:tr>
      <w:tr w:rsidR="008C61F5" w14:paraId="03CE4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7674"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322BBC"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2013. aasta oktoober</w:t>
              </w:r>
            </w:hyperlink>
            <w:r>
              <w:t xml:space="preserve">; </w:t>
            </w:r>
            <w:hyperlink r:id="rId7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C534" w14:textId="77777777" w:rsidR="008C61F5" w:rsidRDefault="00C44F46">
            <w:pPr>
              <w:pStyle w:val="ProductList-TableBody"/>
            </w:pPr>
            <w:r>
              <w:rPr>
                <w:color w:val="404040"/>
              </w:rPr>
              <w:t>Rändlusõigused: pole kohaldatav</w:t>
            </w:r>
          </w:p>
        </w:tc>
      </w:tr>
      <w:tr w:rsidR="008C61F5" w14:paraId="5470665D" w14:textId="77777777">
        <w:tc>
          <w:tcPr>
            <w:tcW w:w="4040" w:type="dxa"/>
            <w:tcBorders>
              <w:top w:val="single" w:sz="4" w:space="0" w:color="000000"/>
              <w:left w:val="single" w:sz="4" w:space="0" w:color="000000"/>
              <w:bottom w:val="single" w:sz="4" w:space="0" w:color="000000"/>
              <w:right w:val="single" w:sz="4" w:space="0" w:color="000000"/>
            </w:tcBorders>
          </w:tcPr>
          <w:p w14:paraId="1BFB1590"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E412"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4735" w14:textId="77777777" w:rsidR="008C61F5" w:rsidRDefault="008C61F5">
            <w:pPr>
              <w:pStyle w:val="ProductList-TableBody"/>
            </w:pPr>
          </w:p>
        </w:tc>
      </w:tr>
    </w:tbl>
    <w:p w14:paraId="7713DAC5"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2875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CA15D"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D6A9A3D" w14:textId="77777777" w:rsidR="008C61F5" w:rsidRDefault="008C61F5">
      <w:pPr>
        <w:pStyle w:val="ProductList-Body"/>
      </w:pPr>
    </w:p>
    <w:p w14:paraId="2DAC0DD2" w14:textId="77777777" w:rsidR="008C61F5" w:rsidRDefault="00C44F4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012"/>
      <w:r>
        <w:instrText>System Center Service Manager</w:instrText>
      </w:r>
      <w:bookmarkEnd w:id="169"/>
      <w:r>
        <w:instrText>" \l 3</w:instrText>
      </w:r>
      <w:r>
        <w:fldChar w:fldCharType="end"/>
      </w:r>
    </w:p>
    <w:p w14:paraId="3C9B0E47" w14:textId="77777777" w:rsidR="008C61F5" w:rsidRDefault="00C44F46">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C61F5" w14:paraId="41CA3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F7D3B"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0630"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63C2"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6014A"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385E"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B48BD"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2454A"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FE6D"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6D9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948E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0035E"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E0172"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6940C568" w14:textId="77777777">
        <w:tc>
          <w:tcPr>
            <w:tcW w:w="4160" w:type="dxa"/>
            <w:tcBorders>
              <w:top w:val="single" w:sz="6" w:space="0" w:color="FFFFFF"/>
              <w:left w:val="none" w:sz="4" w:space="0" w:color="6E6E6E"/>
              <w:bottom w:val="dashed" w:sz="4" w:space="0" w:color="BFBFBF"/>
              <w:right w:val="none" w:sz="4" w:space="0" w:color="6E6E6E"/>
            </w:tcBorders>
          </w:tcPr>
          <w:p w14:paraId="0519369D" w14:textId="77777777" w:rsidR="008C61F5" w:rsidRDefault="00C44F46">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350D78A"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698CF1" w14:textId="77777777" w:rsidR="008C61F5" w:rsidRDefault="00C44F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50E226"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00BB85"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D6D9"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34A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9AC5"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691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32BA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D4D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7C98"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681269D5" w14:textId="77777777">
        <w:tc>
          <w:tcPr>
            <w:tcW w:w="4160" w:type="dxa"/>
            <w:tcBorders>
              <w:top w:val="dashed" w:sz="4" w:space="0" w:color="BFBFBF"/>
              <w:left w:val="none" w:sz="4" w:space="0" w:color="6E6E6E"/>
              <w:bottom w:val="none" w:sz="4" w:space="0" w:color="BFBFBF"/>
              <w:right w:val="none" w:sz="4" w:space="0" w:color="6E6E6E"/>
            </w:tcBorders>
          </w:tcPr>
          <w:p w14:paraId="74E22016" w14:textId="77777777" w:rsidR="008C61F5" w:rsidRDefault="00C44F46">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1F5EF1E"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E326F0"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59CB9D"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E4F46B"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710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0B2B"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3C6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FAD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5E1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F9C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69A9" w14:textId="77777777" w:rsidR="008C61F5" w:rsidRDefault="008C61F5">
            <w:pPr>
              <w:pStyle w:val="ProductList-TableBody"/>
              <w:jc w:val="center"/>
            </w:pPr>
          </w:p>
        </w:tc>
      </w:tr>
    </w:tbl>
    <w:p w14:paraId="257310E2" w14:textId="77777777" w:rsidR="008C61F5" w:rsidRDefault="00C44F46">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8C61F5" w14:paraId="6E942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B7548"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AF3A6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13753" w14:textId="77777777" w:rsidR="008C61F5" w:rsidRDefault="00C44F46">
            <w:pPr>
              <w:pStyle w:val="ProductList-TableBody"/>
            </w:pPr>
            <w:r>
              <w:rPr>
                <w:color w:val="404040"/>
              </w:rPr>
              <w:t>Madalama taseme väljaanded: pole kohaldatav</w:t>
            </w:r>
          </w:p>
        </w:tc>
      </w:tr>
      <w:tr w:rsidR="008C61F5" w14:paraId="1E33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C692"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B79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242F810"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5">
              <w:r>
                <w:rPr>
                  <w:color w:val="00467F"/>
                  <w:u w:val="single"/>
                </w:rPr>
                <w:t>lisa B</w:t>
              </w:r>
            </w:hyperlink>
          </w:p>
        </w:tc>
      </w:tr>
      <w:tr w:rsidR="008C61F5" w14:paraId="7F867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B7BD"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99B6"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C2F8" w14:textId="77777777" w:rsidR="008C61F5" w:rsidRDefault="00C44F46">
            <w:pPr>
              <w:pStyle w:val="ProductList-TableBody"/>
            </w:pPr>
            <w:r>
              <w:rPr>
                <w:color w:val="404040"/>
              </w:rPr>
              <w:t>Vähendamiseks sobilik: pole kohaldatav</w:t>
            </w:r>
          </w:p>
        </w:tc>
      </w:tr>
      <w:tr w:rsidR="008C61F5" w14:paraId="1DD0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9B88"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963B"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4FDE" w14:textId="77777777" w:rsidR="008C61F5" w:rsidRDefault="00C44F46">
            <w:pPr>
              <w:pStyle w:val="ProductList-TableBody"/>
            </w:pPr>
            <w:r>
              <w:rPr>
                <w:color w:val="404040"/>
              </w:rPr>
              <w:t>Koguse suurendamiseks sobilik: pole kohaldatav</w:t>
            </w:r>
          </w:p>
        </w:tc>
      </w:tr>
      <w:tr w:rsidR="008C61F5" w14:paraId="0B67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0703"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F3F5"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A6D7" w14:textId="77777777" w:rsidR="008C61F5" w:rsidRDefault="008C61F5">
            <w:pPr>
              <w:pStyle w:val="ProductList-TableBody"/>
            </w:pPr>
          </w:p>
        </w:tc>
      </w:tr>
    </w:tbl>
    <w:p w14:paraId="17CFF8FA" w14:textId="77777777" w:rsidR="008C61F5" w:rsidRDefault="008C61F5">
      <w:pPr>
        <w:pStyle w:val="ProductList-Body"/>
      </w:pPr>
    </w:p>
    <w:p w14:paraId="208F4E36" w14:textId="77777777" w:rsidR="008C61F5" w:rsidRDefault="00C44F46">
      <w:pPr>
        <w:pStyle w:val="ProductList-ClauseHeading"/>
        <w:outlineLvl w:val="4"/>
      </w:pPr>
      <w:r>
        <w:t>2.1 Akadeemilised kliendid</w:t>
      </w:r>
    </w:p>
    <w:p w14:paraId="34B83AB8" w14:textId="77777777" w:rsidR="008C61F5" w:rsidRDefault="00C44F46">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AB17B2A" w14:textId="77777777" w:rsidR="008C61F5" w:rsidRDefault="00C44F46">
      <w:pPr>
        <w:pStyle w:val="ProductList-Offering1SubSection"/>
        <w:outlineLvl w:val="3"/>
      </w:pPr>
      <w:bookmarkStart w:id="172" w:name="_Sec1193"/>
      <w:r>
        <w:t>3. Kasutusõigused</w:t>
      </w:r>
      <w:bookmarkEnd w:id="172"/>
    </w:p>
    <w:tbl>
      <w:tblPr>
        <w:tblStyle w:val="PURTable"/>
        <w:tblW w:w="0" w:type="dxa"/>
        <w:tblLook w:val="04A0" w:firstRow="1" w:lastRow="0" w:firstColumn="1" w:lastColumn="0" w:noHBand="0" w:noVBand="1"/>
      </w:tblPr>
      <w:tblGrid>
        <w:gridCol w:w="3635"/>
        <w:gridCol w:w="3634"/>
        <w:gridCol w:w="3647"/>
      </w:tblGrid>
      <w:tr w:rsidR="008C61F5" w14:paraId="330D9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EB754"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6">
              <w:r>
                <w:rPr>
                  <w:color w:val="00467F"/>
                  <w:u w:val="single"/>
                </w:rPr>
                <w:t>üldkehtivad</w:t>
              </w:r>
            </w:hyperlink>
            <w:r>
              <w:t xml:space="preserve">; </w:t>
            </w:r>
            <w:hyperlink r:id="rId7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65BC66B"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7B37E" w14:textId="77777777" w:rsidR="008C61F5" w:rsidRDefault="00C44F46">
            <w:pPr>
              <w:pStyle w:val="ProductList-TableBody"/>
            </w:pPr>
            <w:r>
              <w:rPr>
                <w:color w:val="404040"/>
              </w:rPr>
              <w:t>Täiendav tarkvara: pole kohaldatav</w:t>
            </w:r>
          </w:p>
        </w:tc>
      </w:tr>
      <w:tr w:rsidR="008C61F5" w14:paraId="3D57E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786A"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A325014"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36D360"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05E98BE1" w14:textId="77777777">
        <w:tc>
          <w:tcPr>
            <w:tcW w:w="4040" w:type="dxa"/>
            <w:tcBorders>
              <w:top w:val="single" w:sz="4" w:space="0" w:color="000000"/>
              <w:left w:val="single" w:sz="4" w:space="0" w:color="000000"/>
              <w:bottom w:val="single" w:sz="4" w:space="0" w:color="000000"/>
              <w:right w:val="single" w:sz="4" w:space="0" w:color="000000"/>
            </w:tcBorders>
          </w:tcPr>
          <w:p w14:paraId="706B8DC7"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8">
              <w:r>
                <w:rPr>
                  <w:color w:val="00467F"/>
                  <w:u w:val="single"/>
                </w:rPr>
                <w:t>Interneti-põhised funktsioonid</w:t>
              </w:r>
            </w:hyperlink>
            <w:r>
              <w:t xml:space="preserve">, </w:t>
            </w:r>
            <w:hyperlink r:id="rId7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0653"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81E2" w14:textId="77777777" w:rsidR="008C61F5" w:rsidRDefault="008C61F5">
            <w:pPr>
              <w:pStyle w:val="ProductList-TableBody"/>
            </w:pPr>
          </w:p>
        </w:tc>
      </w:tr>
    </w:tbl>
    <w:p w14:paraId="6BA7E2DE" w14:textId="77777777" w:rsidR="008C61F5" w:rsidRDefault="008C61F5">
      <w:pPr>
        <w:pStyle w:val="ProductList-Body"/>
      </w:pPr>
    </w:p>
    <w:p w14:paraId="22B75E54" w14:textId="77777777" w:rsidR="008C61F5" w:rsidRDefault="00C44F46">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8C61F5" w14:paraId="49125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A83C5" w14:textId="77777777" w:rsidR="008C61F5" w:rsidRDefault="00C44F4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B8E12CD" w14:textId="77777777" w:rsidR="008C61F5" w:rsidRDefault="00C44F46">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14743497" w14:textId="77777777" w:rsidR="008C61F5" w:rsidRDefault="00C44F46">
            <w:pPr>
              <w:pStyle w:val="ProductList-TableBody"/>
            </w:pPr>
            <w:r>
              <w:t>Microsoft Identity Manager 2016 CAL (kasutaja)</w:t>
            </w:r>
          </w:p>
        </w:tc>
      </w:tr>
      <w:tr w:rsidR="008C61F5" w14:paraId="481270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6BC21"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5C34C0" w14:textId="77777777" w:rsidR="008C61F5" w:rsidRDefault="00C44F46">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23607FC5" w14:textId="77777777" w:rsidR="008C61F5" w:rsidRDefault="008C61F5">
            <w:pPr>
              <w:pStyle w:val="ProductList-TableBody"/>
            </w:pPr>
          </w:p>
        </w:tc>
      </w:tr>
    </w:tbl>
    <w:p w14:paraId="06644103" w14:textId="77777777" w:rsidR="008C61F5" w:rsidRDefault="008C61F5">
      <w:pPr>
        <w:pStyle w:val="ProductList-Body"/>
      </w:pPr>
    </w:p>
    <w:p w14:paraId="4F1ECB35" w14:textId="77777777" w:rsidR="008C61F5" w:rsidRDefault="00C44F46">
      <w:pPr>
        <w:pStyle w:val="ProductList-ClauseHeading"/>
        <w:outlineLvl w:val="4"/>
      </w:pPr>
      <w:r>
        <w:lastRenderedPageBreak/>
        <w:t>3.2 SQL Server Technology</w:t>
      </w:r>
    </w:p>
    <w:p w14:paraId="6B669627"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99B5791" w14:textId="77777777" w:rsidR="008C61F5" w:rsidRDefault="00C44F46">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8C61F5" w14:paraId="189FD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B4A31"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FE97"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89097" w14:textId="77777777" w:rsidR="008C61F5" w:rsidRDefault="00C44F46">
            <w:pPr>
              <w:pStyle w:val="ProductList-TableBody"/>
            </w:pPr>
            <w:r>
              <w:rPr>
                <w:color w:val="404040"/>
              </w:rPr>
              <w:t>Tõrkesiirdeõigused: pole kohaldatav</w:t>
            </w:r>
          </w:p>
        </w:tc>
      </w:tr>
      <w:tr w:rsidR="008C61F5" w14:paraId="32814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B4D3"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F38ECE7"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tootekataloog – 2013. aasta oktoober</w:t>
              </w:r>
            </w:hyperlink>
            <w:r>
              <w:t xml:space="preserve">; </w:t>
            </w:r>
            <w:hyperlink r:id="rId8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2320" w14:textId="77777777" w:rsidR="008C61F5" w:rsidRDefault="00C44F46">
            <w:pPr>
              <w:pStyle w:val="ProductList-TableBody"/>
            </w:pPr>
            <w:r>
              <w:rPr>
                <w:color w:val="404040"/>
              </w:rPr>
              <w:t>Rändlusõigused: pole kohaldatav</w:t>
            </w:r>
          </w:p>
        </w:tc>
      </w:tr>
      <w:tr w:rsidR="008C61F5" w14:paraId="3BBD5260" w14:textId="77777777">
        <w:tc>
          <w:tcPr>
            <w:tcW w:w="4040" w:type="dxa"/>
            <w:tcBorders>
              <w:top w:val="single" w:sz="4" w:space="0" w:color="000000"/>
              <w:left w:val="single" w:sz="4" w:space="0" w:color="000000"/>
              <w:bottom w:val="single" w:sz="4" w:space="0" w:color="000000"/>
              <w:right w:val="single" w:sz="4" w:space="0" w:color="000000"/>
            </w:tcBorders>
          </w:tcPr>
          <w:p w14:paraId="24AE9678"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4160"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DA2A" w14:textId="77777777" w:rsidR="008C61F5" w:rsidRDefault="008C61F5">
            <w:pPr>
              <w:pStyle w:val="ProductList-TableBody"/>
            </w:pPr>
          </w:p>
        </w:tc>
      </w:tr>
    </w:tbl>
    <w:p w14:paraId="690E13E6" w14:textId="77777777" w:rsidR="008C61F5" w:rsidRDefault="008C61F5">
      <w:pPr>
        <w:pStyle w:val="ProductList-Body"/>
      </w:pPr>
    </w:p>
    <w:p w14:paraId="5C1E5564" w14:textId="77777777" w:rsidR="008C61F5" w:rsidRDefault="00C44F46">
      <w:pPr>
        <w:pStyle w:val="ProductList-ClauseHeading"/>
        <w:outlineLvl w:val="4"/>
      </w:pPr>
      <w:r>
        <w:t>4.1 System Center Service Manageri praeguse haru õigused</w:t>
      </w:r>
    </w:p>
    <w:p w14:paraId="12BEBA51" w14:textId="77777777" w:rsidR="008C61F5" w:rsidRDefault="00C44F46">
      <w:pPr>
        <w:pStyle w:val="ProductList-Body"/>
      </w:pPr>
      <w:r>
        <w:t>Kliendid, kelle System Center Service Manageri litsentsidel või ML-iga võrdväärsel litsentsil on aktiivne tarkvarakindlustus, võivad installida ja kasutada System Center Service Manageri praeguse haru võimalusi.</w:t>
      </w:r>
    </w:p>
    <w:p w14:paraId="39FE78D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9F68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F7C0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2FD7B73" w14:textId="77777777" w:rsidR="008C61F5" w:rsidRDefault="008C61F5">
      <w:pPr>
        <w:pStyle w:val="ProductList-Body"/>
      </w:pPr>
    </w:p>
    <w:p w14:paraId="1175D5A1" w14:textId="77777777" w:rsidR="008C61F5" w:rsidRDefault="00C44F4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013"/>
      <w:r>
        <w:instrText>Virtual Desktop Infrastructure (VDI) Suite</w:instrText>
      </w:r>
      <w:bookmarkEnd w:id="175"/>
      <w:r>
        <w:instrText>" \l 2</w:instrText>
      </w:r>
      <w:r>
        <w:fldChar w:fldCharType="end"/>
      </w:r>
    </w:p>
    <w:p w14:paraId="709135B6" w14:textId="77777777" w:rsidR="008C61F5" w:rsidRDefault="00C44F46">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2">
        <w:r>
          <w:rPr>
            <w:color w:val="00467F"/>
            <w:u w:val="single"/>
          </w:rPr>
          <w:t>http://go.microsoft.com/?linkid=9839206</w:t>
        </w:r>
      </w:hyperlink>
      <w:r>
        <w:t xml:space="preserve"> ja 2015. aasta juuni tootekataloogi </w:t>
      </w:r>
      <w:hyperlink r:id="rId83">
        <w:r>
          <w:rPr>
            <w:color w:val="00467F"/>
            <w:u w:val="single"/>
          </w:rPr>
          <w:t>http://go.microsoft.com/?linkid=9839207</w:t>
        </w:r>
      </w:hyperlink>
      <w:r>
        <w:t>.</w:t>
      </w:r>
    </w:p>
    <w:p w14:paraId="0DC6781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6F45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AA0B8"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7D85709" w14:textId="77777777" w:rsidR="008C61F5" w:rsidRDefault="008C61F5">
      <w:pPr>
        <w:pStyle w:val="ProductList-Body"/>
      </w:pPr>
    </w:p>
    <w:p w14:paraId="418FFEBD" w14:textId="77777777" w:rsidR="008C61F5" w:rsidRDefault="00C44F46">
      <w:pPr>
        <w:pStyle w:val="ProductList-OfferingGroupHeading"/>
        <w:outlineLvl w:val="1"/>
      </w:pPr>
      <w:bookmarkStart w:id="176" w:name="_Sec617"/>
      <w:r>
        <w:t>Visual Studio</w:t>
      </w:r>
      <w:bookmarkEnd w:id="176"/>
      <w:r>
        <w:fldChar w:fldCharType="begin"/>
      </w:r>
      <w:r>
        <w:instrText xml:space="preserve"> TC "</w:instrText>
      </w:r>
      <w:bookmarkStart w:id="177" w:name="_Toc25930014"/>
      <w:r>
        <w:instrText>Visual Studio</w:instrText>
      </w:r>
      <w:bookmarkEnd w:id="177"/>
      <w:r>
        <w:instrText>" \l 2</w:instrText>
      </w:r>
      <w:r>
        <w:fldChar w:fldCharType="end"/>
      </w:r>
    </w:p>
    <w:p w14:paraId="4C2C65E9" w14:textId="77777777" w:rsidR="008C61F5" w:rsidRDefault="00C44F46">
      <w:pPr>
        <w:pStyle w:val="ProductList-Offering2HeadingNoBorder"/>
        <w:outlineLvl w:val="2"/>
      </w:pPr>
      <w:bookmarkStart w:id="178" w:name="_Sec649"/>
      <w:r>
        <w:t>Visual Studio</w:t>
      </w:r>
      <w:bookmarkEnd w:id="178"/>
      <w:r>
        <w:fldChar w:fldCharType="begin"/>
      </w:r>
      <w:r>
        <w:instrText xml:space="preserve"> TC "</w:instrText>
      </w:r>
      <w:bookmarkStart w:id="179" w:name="_Toc25930015"/>
      <w:r>
        <w:instrText>Visual Studio</w:instrText>
      </w:r>
      <w:bookmarkEnd w:id="179"/>
      <w:r>
        <w:instrText>" \l 3</w:instrText>
      </w:r>
      <w:r>
        <w:fldChar w:fldCharType="end"/>
      </w:r>
    </w:p>
    <w:p w14:paraId="5E4E7FE6" w14:textId="77777777" w:rsidR="008C61F5" w:rsidRDefault="00C44F46">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C61F5" w14:paraId="29AA7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D75BF"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AD609"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F334"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C0D39"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1CCB"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96D3"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F8E4"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0D50"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584F"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7828D"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8296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0CAA"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72DA40CE" w14:textId="77777777">
        <w:tc>
          <w:tcPr>
            <w:tcW w:w="4160" w:type="dxa"/>
            <w:tcBorders>
              <w:top w:val="single" w:sz="6" w:space="0" w:color="FFFFFF"/>
              <w:left w:val="none" w:sz="4" w:space="0" w:color="6E6E6E"/>
              <w:bottom w:val="dashed" w:sz="4" w:space="0" w:color="BFBFBF"/>
              <w:right w:val="none" w:sz="4" w:space="0" w:color="6E6E6E"/>
            </w:tcBorders>
          </w:tcPr>
          <w:p w14:paraId="0CE9E549" w14:textId="77777777" w:rsidR="008C61F5" w:rsidRDefault="00C44F4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DD333"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6C0F6A" w14:textId="77777777" w:rsidR="008C61F5" w:rsidRDefault="00C44F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9981EB6"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DF17B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9B0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2367"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E15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8B10"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B15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AA54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41D71" w14:textId="77777777" w:rsidR="008C61F5" w:rsidRDefault="008C61F5">
            <w:pPr>
              <w:pStyle w:val="ProductList-TableBody"/>
              <w:jc w:val="center"/>
            </w:pPr>
          </w:p>
        </w:tc>
      </w:tr>
      <w:tr w:rsidR="008C61F5" w14:paraId="5CDEAE27" w14:textId="77777777">
        <w:tc>
          <w:tcPr>
            <w:tcW w:w="4160" w:type="dxa"/>
            <w:tcBorders>
              <w:top w:val="dashed" w:sz="4" w:space="0" w:color="BFBFBF"/>
              <w:left w:val="none" w:sz="4" w:space="0" w:color="6E6E6E"/>
              <w:bottom w:val="dashed" w:sz="4" w:space="0" w:color="BFBFBF"/>
              <w:right w:val="none" w:sz="4" w:space="0" w:color="6E6E6E"/>
            </w:tcBorders>
          </w:tcPr>
          <w:p w14:paraId="39F506FD" w14:textId="77777777" w:rsidR="008C61F5" w:rsidRDefault="00C44F46">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9DDF9"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654690"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0E97D" w14:textId="77777777" w:rsidR="008C61F5" w:rsidRDefault="00C44F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1A3ED2" w14:textId="77777777" w:rsidR="008C61F5" w:rsidRDefault="00C44F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D30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C47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7B5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AE3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A75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225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97B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2E307F21" w14:textId="77777777">
        <w:tc>
          <w:tcPr>
            <w:tcW w:w="4160" w:type="dxa"/>
            <w:tcBorders>
              <w:top w:val="dashed" w:sz="4" w:space="0" w:color="BFBFBF"/>
              <w:left w:val="none" w:sz="4" w:space="0" w:color="6E6E6E"/>
              <w:bottom w:val="dashed" w:sz="4" w:space="0" w:color="BFBFBF"/>
              <w:right w:val="none" w:sz="4" w:space="0" w:color="6E6E6E"/>
            </w:tcBorders>
          </w:tcPr>
          <w:p w14:paraId="65CBFF3C" w14:textId="77777777" w:rsidR="008C61F5" w:rsidRDefault="00C44F46">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B7E4E"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F96A8C"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9727F" w14:textId="77777777" w:rsidR="008C61F5" w:rsidRDefault="00C44F4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2A52DE" w14:textId="77777777" w:rsidR="008C61F5" w:rsidRDefault="00C44F4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FBA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B40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23E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0BD7"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9166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BC2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B6E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E21A155" w14:textId="77777777">
        <w:tc>
          <w:tcPr>
            <w:tcW w:w="4160" w:type="dxa"/>
            <w:tcBorders>
              <w:top w:val="dashed" w:sz="4" w:space="0" w:color="BFBFBF"/>
              <w:left w:val="none" w:sz="4" w:space="0" w:color="6E6E6E"/>
              <w:bottom w:val="dashed" w:sz="4" w:space="0" w:color="BFBFBF"/>
              <w:right w:val="none" w:sz="4" w:space="0" w:color="6E6E6E"/>
            </w:tcBorders>
          </w:tcPr>
          <w:p w14:paraId="1589EC35" w14:textId="77777777" w:rsidR="008C61F5" w:rsidRDefault="00C44F46">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77136"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FF1B27"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C18EA5" w14:textId="77777777" w:rsidR="008C61F5" w:rsidRDefault="00C44F4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8A23DC" w14:textId="77777777" w:rsidR="008C61F5" w:rsidRDefault="00C44F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998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559F"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6C5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D6B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2DC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27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38C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61F5541" w14:textId="77777777">
        <w:tc>
          <w:tcPr>
            <w:tcW w:w="4160" w:type="dxa"/>
            <w:tcBorders>
              <w:top w:val="dashed" w:sz="4" w:space="0" w:color="BFBFBF"/>
              <w:left w:val="none" w:sz="4" w:space="0" w:color="6E6E6E"/>
              <w:bottom w:val="none" w:sz="4" w:space="0" w:color="BFBFBF"/>
              <w:right w:val="none" w:sz="4" w:space="0" w:color="6E6E6E"/>
            </w:tcBorders>
          </w:tcPr>
          <w:p w14:paraId="0B370EB4" w14:textId="77777777" w:rsidR="008C61F5" w:rsidRDefault="00C44F46">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3BB42E" w14:textId="77777777" w:rsidR="008C61F5" w:rsidRDefault="00C44F4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7C29AB" w14:textId="77777777" w:rsidR="008C61F5" w:rsidRDefault="00C44F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57609C" w14:textId="77777777" w:rsidR="008C61F5" w:rsidRDefault="00C44F4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221232" w14:textId="77777777" w:rsidR="008C61F5" w:rsidRDefault="00C44F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D39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2AD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51A6"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46B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B1A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BDE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CCA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B1665DF" w14:textId="77777777" w:rsidR="008C61F5" w:rsidRDefault="00C44F46">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8C61F5" w14:paraId="34D2A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EEBE3"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BC2F12"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61668394" w14:textId="77777777" w:rsidR="008C61F5" w:rsidRDefault="00C44F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8C61F5" w14:paraId="6F23C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D79A"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E546"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455FF"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0BCA3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EF6A"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950A"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912D" w14:textId="77777777" w:rsidR="008C61F5" w:rsidRDefault="00C44F46">
            <w:pPr>
              <w:pStyle w:val="ProductList-TableBody"/>
            </w:pPr>
            <w:r>
              <w:rPr>
                <w:color w:val="404040"/>
              </w:rPr>
              <w:t>Vähendamiseks sobilik: pole kohaldatav</w:t>
            </w:r>
          </w:p>
        </w:tc>
      </w:tr>
      <w:tr w:rsidR="008C61F5" w14:paraId="1903126B" w14:textId="77777777">
        <w:tc>
          <w:tcPr>
            <w:tcW w:w="4040" w:type="dxa"/>
            <w:tcBorders>
              <w:top w:val="single" w:sz="4" w:space="0" w:color="000000"/>
              <w:left w:val="single" w:sz="4" w:space="0" w:color="000000"/>
              <w:bottom w:val="single" w:sz="4" w:space="0" w:color="000000"/>
              <w:right w:val="single" w:sz="4" w:space="0" w:color="000000"/>
            </w:tcBorders>
          </w:tcPr>
          <w:p w14:paraId="68D01F7D"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E930"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83B2" w14:textId="77777777" w:rsidR="008C61F5" w:rsidRDefault="00C44F46">
            <w:pPr>
              <w:pStyle w:val="ProductList-TableBody"/>
            </w:pPr>
            <w:r>
              <w:rPr>
                <w:color w:val="404040"/>
              </w:rPr>
              <w:t>Koguse suurendamiseks sobilik: pole kohaldatav</w:t>
            </w:r>
          </w:p>
        </w:tc>
      </w:tr>
      <w:tr w:rsidR="008C61F5" w14:paraId="0061C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42AD"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BC5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391C" w14:textId="77777777" w:rsidR="008C61F5" w:rsidRDefault="008C61F5">
            <w:pPr>
              <w:pStyle w:val="ProductList-TableBody"/>
            </w:pPr>
          </w:p>
        </w:tc>
      </w:tr>
    </w:tbl>
    <w:p w14:paraId="42785347" w14:textId="77777777" w:rsidR="008C61F5" w:rsidRDefault="008C61F5">
      <w:pPr>
        <w:pStyle w:val="ProductList-Body"/>
      </w:pPr>
    </w:p>
    <w:p w14:paraId="1D1FA2FD" w14:textId="77777777" w:rsidR="008C61F5" w:rsidRDefault="00C44F46">
      <w:pPr>
        <w:pStyle w:val="ProductList-ClauseHeading"/>
        <w:outlineLvl w:val="4"/>
      </w:pPr>
      <w:r>
        <w:t>2.1 Litsentsi andmine SQL Server Parallel Data Warehouse Developeri jaoks</w:t>
      </w:r>
    </w:p>
    <w:p w14:paraId="61BC7DC1" w14:textId="77777777" w:rsidR="008C61F5" w:rsidRDefault="00C44F46">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173137A6" w14:textId="77777777" w:rsidR="008C61F5" w:rsidRDefault="008C61F5">
      <w:pPr>
        <w:pStyle w:val="ProductList-Body"/>
      </w:pPr>
    </w:p>
    <w:p w14:paraId="5630894F" w14:textId="77777777" w:rsidR="008C61F5" w:rsidRDefault="00C44F46">
      <w:pPr>
        <w:pStyle w:val="ProductList-ClauseHeading"/>
        <w:outlineLvl w:val="4"/>
      </w:pPr>
      <w:r>
        <w:t>2.2 Azure DevOps Server 2019 litsentsiõigus</w:t>
      </w:r>
    </w:p>
    <w:p w14:paraId="1F1089C5" w14:textId="77777777" w:rsidR="008C61F5" w:rsidRDefault="00C44F46">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58821DE3" w14:textId="77777777" w:rsidR="008C61F5" w:rsidRDefault="008C61F5">
      <w:pPr>
        <w:pStyle w:val="ProductList-Body"/>
      </w:pPr>
    </w:p>
    <w:p w14:paraId="12C166B5" w14:textId="77777777" w:rsidR="008C61F5" w:rsidRDefault="00C44F46">
      <w:pPr>
        <w:pStyle w:val="ProductList-ClauseHeading"/>
        <w:outlineLvl w:val="4"/>
      </w:pPr>
      <w:r>
        <w:t>2.3 Microsoft Azure’i teenused</w:t>
      </w:r>
    </w:p>
    <w:p w14:paraId="208DEE0B" w14:textId="77777777" w:rsidR="008C61F5" w:rsidRDefault="00C44F46">
      <w:pPr>
        <w:pStyle w:val="ProductList-Body"/>
      </w:pPr>
      <w:r>
        <w:t>Microsoft Azure eeliseid ei saa mitmest Visual Studio Subscriptionist või MSDN-platvormidest kombineerida ühele Microsoft Azureʼi kontole.</w:t>
      </w:r>
    </w:p>
    <w:p w14:paraId="7FF1EFFD" w14:textId="77777777" w:rsidR="008C61F5" w:rsidRDefault="00C44F46">
      <w:pPr>
        <w:pStyle w:val="ProductList-Offering1SubSection"/>
        <w:outlineLvl w:val="3"/>
      </w:pPr>
      <w:bookmarkStart w:id="182" w:name="_Sec810"/>
      <w:r>
        <w:lastRenderedPageBreak/>
        <w:t>3. Kasutusõigused</w:t>
      </w:r>
      <w:bookmarkEnd w:id="182"/>
    </w:p>
    <w:tbl>
      <w:tblPr>
        <w:tblStyle w:val="PURTable"/>
        <w:tblW w:w="0" w:type="dxa"/>
        <w:tblLook w:val="04A0" w:firstRow="1" w:lastRow="0" w:firstColumn="1" w:lastColumn="0" w:noHBand="0" w:noVBand="1"/>
      </w:tblPr>
      <w:tblGrid>
        <w:gridCol w:w="3634"/>
        <w:gridCol w:w="3631"/>
        <w:gridCol w:w="3651"/>
      </w:tblGrid>
      <w:tr w:rsidR="008C61F5" w14:paraId="1F885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0AE7F"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834C6C"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7C90B" w14:textId="77777777" w:rsidR="008C61F5" w:rsidRDefault="00C44F46">
            <w:pPr>
              <w:pStyle w:val="ProductList-TableBody"/>
            </w:pPr>
            <w:r>
              <w:rPr>
                <w:color w:val="404040"/>
              </w:rPr>
              <w:t>Täiendav tarkvara: pole kohaldatav</w:t>
            </w:r>
          </w:p>
        </w:tc>
      </w:tr>
      <w:tr w:rsidR="008C61F5" w14:paraId="50C2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9B2E"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1830"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FCCD987"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8C61F5" w14:paraId="2D3A80F3" w14:textId="77777777">
        <w:tc>
          <w:tcPr>
            <w:tcW w:w="4040" w:type="dxa"/>
            <w:tcBorders>
              <w:top w:val="single" w:sz="4" w:space="0" w:color="000000"/>
              <w:left w:val="single" w:sz="4" w:space="0" w:color="000000"/>
              <w:bottom w:val="single" w:sz="4" w:space="0" w:color="000000"/>
              <w:right w:val="single" w:sz="4" w:space="0" w:color="000000"/>
            </w:tcBorders>
          </w:tcPr>
          <w:p w14:paraId="3E6F2426"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9035"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2942" w14:textId="77777777" w:rsidR="008C61F5" w:rsidRDefault="008C61F5">
            <w:pPr>
              <w:pStyle w:val="ProductList-TableBody"/>
            </w:pPr>
          </w:p>
        </w:tc>
      </w:tr>
    </w:tbl>
    <w:p w14:paraId="3871B80E" w14:textId="77777777" w:rsidR="008C61F5" w:rsidRDefault="008C61F5">
      <w:pPr>
        <w:pStyle w:val="ProductList-Body"/>
      </w:pPr>
    </w:p>
    <w:p w14:paraId="7DAEB963" w14:textId="77777777" w:rsidR="008C61F5" w:rsidRDefault="00C44F46">
      <w:pPr>
        <w:pStyle w:val="ProductList-ClauseHeading"/>
        <w:outlineLvl w:val="4"/>
      </w:pPr>
      <w:r>
        <w:t>3.1 Loomisseadmed ja Visual Studio loomistööriistad</w:t>
      </w:r>
    </w:p>
    <w:p w14:paraId="330B1608" w14:textId="77777777" w:rsidR="008C61F5" w:rsidRDefault="00C44F46">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4B590F8A" w14:textId="77777777" w:rsidR="008C61F5" w:rsidRDefault="008C61F5">
      <w:pPr>
        <w:pStyle w:val="ProductList-Body"/>
      </w:pPr>
    </w:p>
    <w:p w14:paraId="32B60AC8" w14:textId="77777777" w:rsidR="008C61F5" w:rsidRDefault="00C44F46">
      <w:pPr>
        <w:pStyle w:val="ProductList-ClauseHeading"/>
        <w:outlineLvl w:val="4"/>
      </w:pPr>
      <w:r>
        <w:t>3.2 Utiliidid</w:t>
      </w:r>
    </w:p>
    <w:p w14:paraId="0CC878D8" w14:textId="77777777" w:rsidR="008C61F5" w:rsidRDefault="00C44F46">
      <w:pPr>
        <w:pStyle w:val="ProductList-Body"/>
      </w:pPr>
      <w:r>
        <w:t xml:space="preserve">Klient võib koos tarkvaraga saadud utiliite (loend aadressil </w:t>
      </w:r>
      <w:hyperlink r:id="rId84">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01D0B650" w14:textId="77777777" w:rsidR="008C61F5" w:rsidRDefault="008C61F5">
      <w:pPr>
        <w:pStyle w:val="ProductList-Body"/>
      </w:pPr>
    </w:p>
    <w:p w14:paraId="3EEEC53F" w14:textId="77777777" w:rsidR="008C61F5" w:rsidRDefault="00C44F46">
      <w:pPr>
        <w:pStyle w:val="ProductList-ClauseHeading"/>
        <w:outlineLvl w:val="4"/>
      </w:pPr>
      <w:r>
        <w:t>3.3 Arenduse laiendused</w:t>
      </w:r>
    </w:p>
    <w:p w14:paraId="6911E5D7" w14:textId="77777777" w:rsidR="008C61F5" w:rsidRDefault="00C44F46">
      <w:pPr>
        <w:pStyle w:val="ProductList-SubClauseHeading"/>
        <w:outlineLvl w:val="5"/>
      </w:pPr>
      <w:r>
        <w:t>3.3.1 Laienduste piirangud.</w:t>
      </w:r>
    </w:p>
    <w:p w14:paraId="6EAB65C9" w14:textId="77777777" w:rsidR="008C61F5" w:rsidRDefault="00C44F46">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406CB373" w14:textId="77777777" w:rsidR="008C61F5" w:rsidRDefault="008C61F5">
      <w:pPr>
        <w:pStyle w:val="ProductList-BodyIndented"/>
      </w:pPr>
    </w:p>
    <w:p w14:paraId="252D1E1E" w14:textId="77777777" w:rsidR="008C61F5" w:rsidRDefault="00C44F46">
      <w:pPr>
        <w:pStyle w:val="ProductList-SubClauseHeading"/>
        <w:outlineLvl w:val="5"/>
      </w:pPr>
      <w:r>
        <w:t>3.3.2 Tarkvara ei tohi halvendada.</w:t>
      </w:r>
    </w:p>
    <w:p w14:paraId="4EE9287C" w14:textId="77777777" w:rsidR="008C61F5" w:rsidRDefault="00C44F46">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61C2F0BD" w14:textId="77777777" w:rsidR="008C61F5" w:rsidRDefault="008C61F5">
      <w:pPr>
        <w:pStyle w:val="ProductList-BodyIndented"/>
      </w:pPr>
    </w:p>
    <w:p w14:paraId="0E9A7EBF" w14:textId="77777777" w:rsidR="008C61F5" w:rsidRDefault="00C44F46">
      <w:pPr>
        <w:pStyle w:val="ProductList-ClauseHeading"/>
        <w:outlineLvl w:val="4"/>
      </w:pPr>
      <w:r>
        <w:t>3.4. Levitatav kood</w:t>
      </w:r>
    </w:p>
    <w:p w14:paraId="57FD1112" w14:textId="77777777" w:rsidR="008C61F5" w:rsidRDefault="00C44F46">
      <w:pPr>
        <w:pStyle w:val="ProductList-Body"/>
      </w:pPr>
      <w:r>
        <w:t>Visual Studio Professional ja Visual Studio Enterprise võivad sisaldada koodi ja tekstifaile, mida kliendil on lubatud tarkvara kasutamise ajal levitada enda arendatavate programmides.</w:t>
      </w:r>
    </w:p>
    <w:p w14:paraId="2284B569" w14:textId="77777777" w:rsidR="008C61F5" w:rsidRDefault="008C61F5">
      <w:pPr>
        <w:pStyle w:val="ProductList-Body"/>
      </w:pPr>
    </w:p>
    <w:p w14:paraId="583036C3" w14:textId="77777777" w:rsidR="008C61F5" w:rsidRDefault="00C44F46">
      <w:pPr>
        <w:pStyle w:val="ProductList-SubClauseHeading"/>
        <w:outlineLvl w:val="5"/>
      </w:pPr>
      <w:r>
        <w:t>3.4.1 Kasutus- ja levitusõigus.</w:t>
      </w:r>
    </w:p>
    <w:p w14:paraId="4CB1CAD4" w14:textId="77777777" w:rsidR="008C61F5" w:rsidRDefault="00C44F46">
      <w:pPr>
        <w:pStyle w:val="ProductList-BodyIndented"/>
      </w:pPr>
      <w:r>
        <w:t>All-loetletud kood ja tekstifailid moodustavad „levitatava koodi”.</w:t>
      </w:r>
    </w:p>
    <w:p w14:paraId="5BBF07BF" w14:textId="77777777" w:rsidR="008C61F5" w:rsidRDefault="00C44F46" w:rsidP="00C44F46">
      <w:pPr>
        <w:pStyle w:val="ProductList-Bullet"/>
        <w:numPr>
          <w:ilvl w:val="1"/>
          <w:numId w:val="24"/>
        </w:numPr>
      </w:pPr>
      <w:r>
        <w:rPr>
          <w:b/>
        </w:rPr>
        <w:t>Levitusloend</w:t>
      </w:r>
      <w:r>
        <w:t>. Klient võib kopeerida ja levitada levitusloendis (</w:t>
      </w:r>
      <w:hyperlink r:id="rId85">
        <w:r>
          <w:rPr>
            <w:color w:val="00467F"/>
            <w:u w:val="single"/>
          </w:rPr>
          <w:t>https://aka.ms/vs/16/redistribution</w:t>
        </w:r>
      </w:hyperlink>
      <w:r>
        <w:t xml:space="preserve">) olevat objektikoodi vormis koodi. </w:t>
      </w:r>
    </w:p>
    <w:p w14:paraId="4A991755" w14:textId="77777777" w:rsidR="008C61F5" w:rsidRDefault="00C44F46" w:rsidP="00C44F46">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6E20F5C3" w14:textId="77777777" w:rsidR="008C61F5" w:rsidRDefault="00C44F46" w:rsidP="00C44F46">
      <w:pPr>
        <w:pStyle w:val="ProductList-Bullet"/>
        <w:numPr>
          <w:ilvl w:val="1"/>
          <w:numId w:val="24"/>
        </w:numPr>
      </w:pPr>
      <w:r>
        <w:rPr>
          <w:b/>
        </w:rPr>
        <w:t>Levitamine muude isikute kaudu</w:t>
      </w:r>
      <w:r>
        <w:t>. klient võib anda oma programmide levitajatele loa kopeerida ja levitada levitatavat koodi nende programmide osana.</w:t>
      </w:r>
    </w:p>
    <w:p w14:paraId="01812A89" w14:textId="77777777" w:rsidR="008C61F5" w:rsidRDefault="008C61F5">
      <w:pPr>
        <w:pStyle w:val="ProductList-BodyIndented"/>
      </w:pPr>
    </w:p>
    <w:p w14:paraId="53498470" w14:textId="77777777" w:rsidR="008C61F5" w:rsidRDefault="00C44F46">
      <w:pPr>
        <w:pStyle w:val="ProductList-ClauseHeading"/>
        <w:outlineLvl w:val="4"/>
      </w:pPr>
      <w:r>
        <w:t>3.5 Office Professional Plus 2016 – Visual Studio Enterprise Subscription</w:t>
      </w:r>
    </w:p>
    <w:p w14:paraId="466A9F25" w14:textId="77777777" w:rsidR="008C61F5" w:rsidRDefault="00C44F46">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0368274F" w14:textId="77777777" w:rsidR="008C61F5" w:rsidRDefault="008C61F5">
      <w:pPr>
        <w:pStyle w:val="ProductList-Body"/>
      </w:pPr>
    </w:p>
    <w:p w14:paraId="4DB8C582" w14:textId="77777777" w:rsidR="008C61F5" w:rsidRDefault="00C44F46">
      <w:pPr>
        <w:pStyle w:val="ProductList-ClauseHeading"/>
        <w:outlineLvl w:val="4"/>
      </w:pPr>
      <w:r>
        <w:t>3.6 Muude tootjate avatud lähtekoodiga komponentide litsentsitingimused</w:t>
      </w:r>
    </w:p>
    <w:p w14:paraId="447DF4D4"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F26325F" w14:textId="77777777" w:rsidR="008C61F5" w:rsidRDefault="00C44F46">
      <w:pPr>
        <w:pStyle w:val="ProductList-Offering1SubSection"/>
        <w:outlineLvl w:val="3"/>
      </w:pPr>
      <w:bookmarkStart w:id="183" w:name="_Sec834"/>
      <w:r>
        <w:lastRenderedPageBreak/>
        <w:t>4. Tarkvarakindlustus</w:t>
      </w:r>
      <w:bookmarkEnd w:id="183"/>
    </w:p>
    <w:tbl>
      <w:tblPr>
        <w:tblStyle w:val="PURTable"/>
        <w:tblW w:w="0" w:type="dxa"/>
        <w:tblLook w:val="04A0" w:firstRow="1" w:lastRow="0" w:firstColumn="1" w:lastColumn="0" w:noHBand="0" w:noVBand="1"/>
      </w:tblPr>
      <w:tblGrid>
        <w:gridCol w:w="3636"/>
        <w:gridCol w:w="3647"/>
        <w:gridCol w:w="3633"/>
      </w:tblGrid>
      <w:tr w:rsidR="008C61F5" w14:paraId="221D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739AE"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CB9E0"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3B545" w14:textId="77777777" w:rsidR="008C61F5" w:rsidRDefault="00C44F46">
            <w:pPr>
              <w:pStyle w:val="ProductList-TableBody"/>
            </w:pPr>
            <w:r>
              <w:rPr>
                <w:color w:val="404040"/>
              </w:rPr>
              <w:t>Tõrkesiirdeõigused: pole kohaldatav</w:t>
            </w:r>
          </w:p>
        </w:tc>
      </w:tr>
      <w:tr w:rsidR="008C61F5" w14:paraId="30D3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2E55"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6D35DA7"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tootekataloog – 2014. aasta märts</w:t>
              </w:r>
            </w:hyperlink>
            <w:r>
              <w:t xml:space="preserve"> ja </w:t>
            </w:r>
            <w:hyperlink r:id="rId87">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A35E" w14:textId="77777777" w:rsidR="008C61F5" w:rsidRDefault="00C44F46">
            <w:pPr>
              <w:pStyle w:val="ProductList-TableBody"/>
            </w:pPr>
            <w:r>
              <w:rPr>
                <w:color w:val="404040"/>
              </w:rPr>
              <w:t>Rändlusõigused: pole kohaldatav</w:t>
            </w:r>
          </w:p>
        </w:tc>
      </w:tr>
      <w:tr w:rsidR="008C61F5" w14:paraId="411A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B2E9"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16FE6A84" w14:textId="77777777" w:rsidR="008C61F5" w:rsidRDefault="00C44F4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0393" w14:textId="77777777" w:rsidR="008C61F5" w:rsidRDefault="008C61F5">
            <w:pPr>
              <w:pStyle w:val="ProductList-TableBody"/>
            </w:pPr>
          </w:p>
        </w:tc>
      </w:tr>
    </w:tbl>
    <w:p w14:paraId="40DDA947" w14:textId="77777777" w:rsidR="008C61F5" w:rsidRDefault="008C61F5">
      <w:pPr>
        <w:pStyle w:val="ProductList-Body"/>
      </w:pPr>
    </w:p>
    <w:p w14:paraId="12B3CF61" w14:textId="77777777" w:rsidR="008C61F5" w:rsidRDefault="00C44F46">
      <w:pPr>
        <w:pStyle w:val="ProductList-ClauseHeading"/>
        <w:outlineLvl w:val="4"/>
      </w:pPr>
      <w:r>
        <w:t>4.1 Tarkvarakindlustuse saamiseks sobivus</w:t>
      </w:r>
    </w:p>
    <w:p w14:paraId="172773C3" w14:textId="77777777" w:rsidR="008C61F5" w:rsidRDefault="00C44F46">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5F90CA2B" w14:textId="77777777" w:rsidR="008C61F5" w:rsidRDefault="008C61F5">
      <w:pPr>
        <w:pStyle w:val="ProductList-Body"/>
      </w:pPr>
    </w:p>
    <w:p w14:paraId="50A8B4A7" w14:textId="77777777" w:rsidR="008C61F5" w:rsidRDefault="00C44F46">
      <w:pPr>
        <w:pStyle w:val="ProductList-ClauseHeading"/>
        <w:outlineLvl w:val="4"/>
      </w:pPr>
      <w:r>
        <w:t>4.2 Visual Studio Subscriptioni püsiõigused</w:t>
      </w:r>
    </w:p>
    <w:p w14:paraId="73274D1F" w14:textId="77777777" w:rsidR="008C61F5" w:rsidRDefault="00C44F46">
      <w:pPr>
        <w:pStyle w:val="ProductList-Body"/>
      </w:pPr>
      <w:r>
        <w:t>Kliendi õigused kasutada Visual Studio Subscriptioni kaudu litsentsitud mis tahes tarkvara muutuvad püsivaks siis, kui muutub püsivaks kliendi õigus kasutada Visual Studiot.</w:t>
      </w:r>
    </w:p>
    <w:p w14:paraId="45C69207"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4DE80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CE27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9BAB428" w14:textId="77777777" w:rsidR="008C61F5" w:rsidRDefault="008C61F5">
      <w:pPr>
        <w:pStyle w:val="ProductList-Body"/>
      </w:pPr>
    </w:p>
    <w:p w14:paraId="6A9E37CC" w14:textId="77777777" w:rsidR="008C61F5" w:rsidRDefault="00C44F46">
      <w:pPr>
        <w:pStyle w:val="ProductList-Offering2HeadingNoBorder"/>
        <w:outlineLvl w:val="2"/>
      </w:pPr>
      <w:bookmarkStart w:id="184" w:name="_Sec650"/>
      <w:r>
        <w:t>Azure DevOps Server</w:t>
      </w:r>
      <w:bookmarkEnd w:id="184"/>
      <w:r>
        <w:fldChar w:fldCharType="begin"/>
      </w:r>
      <w:r>
        <w:instrText xml:space="preserve"> TC "</w:instrText>
      </w:r>
      <w:bookmarkStart w:id="185" w:name="_Toc25930016"/>
      <w:r>
        <w:instrText>Azure DevOps Server</w:instrText>
      </w:r>
      <w:bookmarkEnd w:id="185"/>
      <w:r>
        <w:instrText>" \l 3</w:instrText>
      </w:r>
      <w:r>
        <w:fldChar w:fldCharType="end"/>
      </w:r>
    </w:p>
    <w:p w14:paraId="52CF8212" w14:textId="77777777" w:rsidR="008C61F5" w:rsidRDefault="00C44F46">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C61F5" w14:paraId="634EC6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DDB21" w14:textId="77777777" w:rsidR="008C61F5" w:rsidRDefault="00C44F4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8515"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A7FD2"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8B9C"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9DDD"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F7FB"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4A13"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69856"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087C"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76F5"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5CDD"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452F"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D8E7CE0" w14:textId="77777777">
        <w:tc>
          <w:tcPr>
            <w:tcW w:w="4160" w:type="dxa"/>
            <w:tcBorders>
              <w:top w:val="single" w:sz="6" w:space="0" w:color="FFFFFF"/>
              <w:left w:val="none" w:sz="4" w:space="0" w:color="6E6E6E"/>
              <w:bottom w:val="dashed" w:sz="4" w:space="0" w:color="BFBFBF"/>
              <w:right w:val="none" w:sz="4" w:space="0" w:color="6E6E6E"/>
            </w:tcBorders>
          </w:tcPr>
          <w:p w14:paraId="602A00A8" w14:textId="77777777" w:rsidR="008C61F5" w:rsidRDefault="00C44F46">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80898" w14:textId="77777777" w:rsidR="008C61F5" w:rsidRDefault="00C44F4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1E87B6" w14:textId="77777777" w:rsidR="008C61F5" w:rsidRDefault="008C61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491873" w14:textId="77777777" w:rsidR="008C61F5" w:rsidRDefault="00C44F4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3BCA9E" w14:textId="77777777" w:rsidR="008C61F5" w:rsidRDefault="00C44F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FD3E"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184D"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279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17E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E40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768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C87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5C6E47A3" w14:textId="77777777">
        <w:tc>
          <w:tcPr>
            <w:tcW w:w="4160" w:type="dxa"/>
            <w:tcBorders>
              <w:top w:val="dashed" w:sz="4" w:space="0" w:color="BFBFBF"/>
              <w:left w:val="none" w:sz="4" w:space="0" w:color="6E6E6E"/>
              <w:bottom w:val="none" w:sz="4" w:space="0" w:color="BFBFBF"/>
              <w:right w:val="none" w:sz="4" w:space="0" w:color="6E6E6E"/>
            </w:tcBorders>
          </w:tcPr>
          <w:p w14:paraId="3E5997E2" w14:textId="77777777" w:rsidR="008C61F5" w:rsidRDefault="00C44F46">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E249245" w14:textId="77777777" w:rsidR="008C61F5" w:rsidRDefault="00C44F4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0C1A63" w14:textId="77777777" w:rsidR="008C61F5" w:rsidRDefault="008C61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D2014" w14:textId="77777777" w:rsidR="008C61F5" w:rsidRDefault="00C44F4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A4907B" w14:textId="77777777" w:rsidR="008C61F5" w:rsidRDefault="00C44F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AA2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A01C"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302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59A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123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AAD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B77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DBF0D09" w14:textId="77777777" w:rsidR="008C61F5" w:rsidRDefault="00C44F46">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4"/>
        <w:gridCol w:w="3603"/>
        <w:gridCol w:w="3659"/>
      </w:tblGrid>
      <w:tr w:rsidR="008C61F5" w14:paraId="16431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3DD6B"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325932"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48871" w14:textId="77777777" w:rsidR="008C61F5" w:rsidRDefault="00C44F46">
            <w:pPr>
              <w:pStyle w:val="ProductList-TableBody"/>
            </w:pPr>
            <w:r>
              <w:rPr>
                <w:color w:val="404040"/>
              </w:rPr>
              <w:t>Madalama taseme väljaanded: pole kohaldatav</w:t>
            </w:r>
          </w:p>
        </w:tc>
      </w:tr>
      <w:tr w:rsidR="008C61F5" w14:paraId="73CB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4504"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B9781AC"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566772"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C61F5" w14:paraId="1283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71F8"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0B16"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3C95" w14:textId="77777777" w:rsidR="008C61F5" w:rsidRDefault="00C44F46">
            <w:pPr>
              <w:pStyle w:val="ProductList-TableBody"/>
            </w:pPr>
            <w:r>
              <w:rPr>
                <w:color w:val="404040"/>
              </w:rPr>
              <w:t>Vähendamiseks sobilik: pole kohaldatav</w:t>
            </w:r>
          </w:p>
        </w:tc>
      </w:tr>
      <w:tr w:rsidR="008C61F5" w14:paraId="48F3538A" w14:textId="77777777">
        <w:tc>
          <w:tcPr>
            <w:tcW w:w="4040" w:type="dxa"/>
            <w:tcBorders>
              <w:top w:val="single" w:sz="4" w:space="0" w:color="000000"/>
              <w:left w:val="single" w:sz="4" w:space="0" w:color="000000"/>
              <w:bottom w:val="single" w:sz="4" w:space="0" w:color="000000"/>
              <w:right w:val="single" w:sz="4" w:space="0" w:color="000000"/>
            </w:tcBorders>
          </w:tcPr>
          <w:p w14:paraId="47D8D874"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C09"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C391" w14:textId="77777777" w:rsidR="008C61F5" w:rsidRDefault="00C44F46">
            <w:pPr>
              <w:pStyle w:val="ProductList-TableBody"/>
            </w:pPr>
            <w:r>
              <w:rPr>
                <w:color w:val="404040"/>
              </w:rPr>
              <w:t>Koguse suurendamiseks sobilik: pole kohaldatav</w:t>
            </w:r>
          </w:p>
        </w:tc>
      </w:tr>
      <w:tr w:rsidR="008C61F5" w14:paraId="68C3F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A203"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0E81"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344C" w14:textId="77777777" w:rsidR="008C61F5" w:rsidRDefault="008C61F5">
            <w:pPr>
              <w:pStyle w:val="ProductList-TableBody"/>
            </w:pPr>
          </w:p>
        </w:tc>
      </w:tr>
    </w:tbl>
    <w:p w14:paraId="418FCC26" w14:textId="77777777" w:rsidR="008C61F5" w:rsidRDefault="00C44F46">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8C61F5" w14:paraId="27BC9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796B6"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67D93D8"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1A9D8323"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8C61F5" w14:paraId="42C63052" w14:textId="77777777">
        <w:tc>
          <w:tcPr>
            <w:tcW w:w="4040" w:type="dxa"/>
            <w:tcBorders>
              <w:top w:val="single" w:sz="4" w:space="0" w:color="000000"/>
              <w:left w:val="single" w:sz="4" w:space="0" w:color="000000"/>
              <w:bottom w:val="single" w:sz="4" w:space="0" w:color="000000"/>
              <w:right w:val="single" w:sz="4" w:space="0" w:color="000000"/>
            </w:tcBorders>
          </w:tcPr>
          <w:p w14:paraId="09B96E04"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9BE43E8"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033FD475" w14:textId="77777777" w:rsidR="008C61F5" w:rsidRDefault="00C44F4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C61F5" w14:paraId="41EDA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8CE3" w14:textId="77777777" w:rsidR="008C61F5" w:rsidRDefault="00C44F4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BBCE"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916C" w14:textId="77777777" w:rsidR="008C61F5" w:rsidRDefault="008C61F5">
            <w:pPr>
              <w:pStyle w:val="ProductList-TableBody"/>
            </w:pPr>
          </w:p>
        </w:tc>
      </w:tr>
    </w:tbl>
    <w:p w14:paraId="5683132E" w14:textId="77777777" w:rsidR="008C61F5" w:rsidRDefault="008C61F5">
      <w:pPr>
        <w:pStyle w:val="ProductList-Body"/>
      </w:pPr>
    </w:p>
    <w:p w14:paraId="7D839DC1"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8C61F5" w14:paraId="6BBF8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7F158" w14:textId="77777777" w:rsidR="008C61F5" w:rsidRDefault="00C44F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C029D1B" w14:textId="77777777" w:rsidR="008C61F5" w:rsidRDefault="00C44F4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B51CA02" w14:textId="77777777" w:rsidR="008C61F5" w:rsidRDefault="00C44F46">
            <w:pPr>
              <w:pStyle w:val="ProductList-TableBody"/>
            </w:pPr>
            <w:r>
              <w:t>Azure DevOpsi teenuste tasuline kasutaja</w:t>
            </w:r>
          </w:p>
        </w:tc>
      </w:tr>
    </w:tbl>
    <w:p w14:paraId="2DB336AD" w14:textId="77777777" w:rsidR="008C61F5" w:rsidRDefault="008C61F5">
      <w:pPr>
        <w:pStyle w:val="ProductList-Body"/>
      </w:pPr>
    </w:p>
    <w:p w14:paraId="4F4561B0" w14:textId="77777777" w:rsidR="008C61F5" w:rsidRDefault="00C44F46">
      <w:pPr>
        <w:pStyle w:val="ProductList-SubClauseHeading"/>
        <w:outlineLvl w:val="5"/>
      </w:pPr>
      <w:r>
        <w:t>3.1.1. Lisafunktsioonid</w:t>
      </w:r>
    </w:p>
    <w:p w14:paraId="33C18AC9" w14:textId="77777777" w:rsidR="008C61F5" w:rsidRDefault="00C44F46">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8C61F5" w14:paraId="0630F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F5FF70"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2552AED" w14:textId="77777777" w:rsidR="008C61F5" w:rsidRDefault="00C44F4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85CABA1" w14:textId="77777777" w:rsidR="008C61F5" w:rsidRDefault="00C44F46">
            <w:pPr>
              <w:pStyle w:val="ProductList-TableBody"/>
            </w:pPr>
            <w:r>
              <w:t>Visual Studio Enterprise Subscription</w:t>
            </w:r>
          </w:p>
        </w:tc>
      </w:tr>
      <w:tr w:rsidR="008C61F5" w14:paraId="04010B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AD742"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40BAEC" w14:textId="77777777" w:rsidR="008C61F5" w:rsidRDefault="00C44F46">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84FAF33" w14:textId="77777777" w:rsidR="008C61F5" w:rsidRDefault="00C44F46">
            <w:pPr>
              <w:pStyle w:val="ProductList-TableBody"/>
            </w:pPr>
            <w:r>
              <w:t>Azure DevOpsi teenuste testihalduri tasuline kasutaja</w:t>
            </w:r>
          </w:p>
        </w:tc>
      </w:tr>
    </w:tbl>
    <w:p w14:paraId="3726BEC7" w14:textId="77777777" w:rsidR="008C61F5" w:rsidRDefault="008C61F5">
      <w:pPr>
        <w:pStyle w:val="ProductList-BodyIndented"/>
      </w:pPr>
    </w:p>
    <w:p w14:paraId="6471BC18" w14:textId="77777777" w:rsidR="008C61F5" w:rsidRDefault="008C61F5">
      <w:pPr>
        <w:pStyle w:val="ProductList-BodyIndented"/>
      </w:pPr>
    </w:p>
    <w:p w14:paraId="7A49E2D2" w14:textId="77777777" w:rsidR="008C61F5" w:rsidRDefault="00C44F46">
      <w:pPr>
        <w:pStyle w:val="ProductList-ClauseHeading"/>
        <w:outlineLvl w:val="4"/>
      </w:pPr>
      <w:r>
        <w:t>3.2 CAL-e mittenõudev kasutus</w:t>
      </w:r>
    </w:p>
    <w:p w14:paraId="7F8F8706" w14:textId="77777777" w:rsidR="008C61F5" w:rsidRDefault="00C44F4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403BF162" w14:textId="77777777" w:rsidR="008C61F5" w:rsidRDefault="008C61F5">
      <w:pPr>
        <w:pStyle w:val="ProductList-Body"/>
      </w:pPr>
    </w:p>
    <w:p w14:paraId="56A80E59" w14:textId="77777777" w:rsidR="008C61F5" w:rsidRDefault="00C44F46">
      <w:pPr>
        <w:pStyle w:val="ProductList-ClauseHeading"/>
        <w:outlineLvl w:val="4"/>
      </w:pPr>
      <w:r>
        <w:lastRenderedPageBreak/>
        <w:t>3.3 SQL Server Technology</w:t>
      </w:r>
    </w:p>
    <w:p w14:paraId="083B4CB2" w14:textId="77777777" w:rsidR="008C61F5" w:rsidRDefault="00C44F4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5F9EC67" w14:textId="77777777" w:rsidR="008C61F5" w:rsidRDefault="008C61F5">
      <w:pPr>
        <w:pStyle w:val="ProductList-Body"/>
      </w:pPr>
    </w:p>
    <w:p w14:paraId="3FEF1DE9" w14:textId="77777777" w:rsidR="008C61F5" w:rsidRDefault="00C44F46">
      <w:pPr>
        <w:pStyle w:val="ProductList-ClauseHeading"/>
        <w:outlineLvl w:val="4"/>
      </w:pPr>
      <w:r>
        <w:t>3.4 Muude tootjate avatud lähtekoodiga komponentide litsentsitingimused</w:t>
      </w:r>
    </w:p>
    <w:p w14:paraId="535B3C19"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E1D7DB8" w14:textId="77777777" w:rsidR="008C61F5" w:rsidRDefault="008C61F5">
      <w:pPr>
        <w:pStyle w:val="ProductList-Body"/>
      </w:pPr>
    </w:p>
    <w:p w14:paraId="7C6CF899" w14:textId="77777777" w:rsidR="008C61F5" w:rsidRDefault="00C44F46">
      <w:pPr>
        <w:pStyle w:val="ProductList-ClauseHeading"/>
        <w:outlineLvl w:val="4"/>
      </w:pPr>
      <w:r>
        <w:t>3.5 Azure DevOps Server Build Services</w:t>
      </w:r>
    </w:p>
    <w:p w14:paraId="7B89F00D" w14:textId="77777777" w:rsidR="008C61F5" w:rsidRDefault="00C44F46">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75CB2745" w14:textId="77777777" w:rsidR="008C61F5" w:rsidRDefault="008C61F5">
      <w:pPr>
        <w:pStyle w:val="ProductList-Body"/>
      </w:pPr>
    </w:p>
    <w:p w14:paraId="0DAE6859" w14:textId="77777777" w:rsidR="008C61F5" w:rsidRDefault="00C44F46">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8C61F5" w14:paraId="733FA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5CF8F" w14:textId="77777777" w:rsidR="008C61F5" w:rsidRDefault="00C44F4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95887C0" w14:textId="77777777" w:rsidR="008C61F5" w:rsidRDefault="008C61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5CB2AF" w14:textId="77777777" w:rsidR="008C61F5" w:rsidRDefault="008C61F5">
            <w:pPr>
              <w:pStyle w:val="ProductList-TableBody"/>
            </w:pPr>
          </w:p>
        </w:tc>
      </w:tr>
    </w:tbl>
    <w:p w14:paraId="6BE5A49F" w14:textId="77777777" w:rsidR="008C61F5" w:rsidRDefault="00C44F46">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8C61F5" w14:paraId="36412B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E95E85"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DC10C7"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C4A75" w14:textId="77777777" w:rsidR="008C61F5" w:rsidRDefault="00C44F46">
            <w:pPr>
              <w:pStyle w:val="ProductList-TableBody"/>
            </w:pPr>
            <w:r>
              <w:rPr>
                <w:color w:val="404040"/>
              </w:rPr>
              <w:t>Tõrkesiirdeõigused: pole kohaldatav</w:t>
            </w:r>
          </w:p>
        </w:tc>
      </w:tr>
      <w:tr w:rsidR="008C61F5" w14:paraId="270B71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38E00E"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9F881D5"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8EE4" w14:textId="77777777" w:rsidR="008C61F5" w:rsidRDefault="00C44F46">
            <w:pPr>
              <w:pStyle w:val="ProductList-TableBody"/>
            </w:pPr>
            <w:r>
              <w:rPr>
                <w:color w:val="404040"/>
              </w:rPr>
              <w:t>Rändlusõigused: pole kohaldatav</w:t>
            </w:r>
          </w:p>
        </w:tc>
      </w:tr>
      <w:tr w:rsidR="008C61F5" w14:paraId="1ABE94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098B0C" w14:textId="77777777" w:rsidR="008C61F5" w:rsidRDefault="00C44F4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5261"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395E" w14:textId="77777777" w:rsidR="008C61F5" w:rsidRDefault="008C61F5">
            <w:pPr>
              <w:pStyle w:val="ProductList-TableBody"/>
            </w:pPr>
          </w:p>
        </w:tc>
      </w:tr>
      <w:tr w:rsidR="008C61F5" w14:paraId="6BB20B6F" w14:textId="77777777">
        <w:tc>
          <w:tcPr>
            <w:tcW w:w="12240" w:type="dxa"/>
            <w:gridSpan w:val="4"/>
            <w:tcBorders>
              <w:top w:val="none" w:sz="4" w:space="0" w:color="6E6E6E"/>
              <w:left w:val="none" w:sz="4" w:space="0" w:color="6E6E6E"/>
              <w:bottom w:val="none" w:sz="4" w:space="0" w:color="6E6E6E"/>
              <w:right w:val="none" w:sz="4" w:space="0" w:color="6E6E6E"/>
            </w:tcBorders>
          </w:tcPr>
          <w:p w14:paraId="1C5F6B85" w14:textId="77777777" w:rsidR="008C61F5" w:rsidRDefault="008C61F5">
            <w:pPr>
              <w:pStyle w:val="PURBreadcrumb"/>
            </w:pPr>
          </w:p>
          <w:tbl>
            <w:tblPr>
              <w:tblW w:w="0" w:type="dxa"/>
              <w:tblLook w:val="04A0" w:firstRow="1" w:lastRow="0" w:firstColumn="1" w:lastColumn="0" w:noHBand="0" w:noVBand="1"/>
            </w:tblPr>
            <w:tblGrid>
              <w:gridCol w:w="10800"/>
            </w:tblGrid>
            <w:tr w:rsidR="008C61F5" w14:paraId="5CEF70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8823"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8C5148B" w14:textId="77777777" w:rsidR="008C61F5" w:rsidRDefault="008C61F5">
            <w:pPr>
              <w:pStyle w:val="ProductList-TableBody"/>
            </w:pPr>
          </w:p>
        </w:tc>
      </w:tr>
    </w:tbl>
    <w:p w14:paraId="286D9397" w14:textId="77777777" w:rsidR="008C61F5" w:rsidRDefault="008C61F5">
      <w:pPr>
        <w:pStyle w:val="ProductList-Body"/>
      </w:pPr>
    </w:p>
    <w:p w14:paraId="0EC3E1D9" w14:textId="77777777" w:rsidR="008C61F5" w:rsidRDefault="00C44F46">
      <w:pPr>
        <w:pStyle w:val="ProductList-OfferingGroupHeading"/>
        <w:outlineLvl w:val="1"/>
      </w:pPr>
      <w:bookmarkStart w:id="190" w:name="_Sec618"/>
      <w:r>
        <w:t>Windows</w:t>
      </w:r>
      <w:bookmarkEnd w:id="190"/>
      <w:r>
        <w:fldChar w:fldCharType="begin"/>
      </w:r>
      <w:r>
        <w:instrText xml:space="preserve"> TC "</w:instrText>
      </w:r>
      <w:bookmarkStart w:id="191" w:name="_Toc25930017"/>
      <w:r>
        <w:instrText>Windows</w:instrText>
      </w:r>
      <w:bookmarkEnd w:id="191"/>
      <w:r>
        <w:instrText>" \l 2</w:instrText>
      </w:r>
      <w:r>
        <w:fldChar w:fldCharType="end"/>
      </w:r>
    </w:p>
    <w:p w14:paraId="0BBBFB15" w14:textId="77777777" w:rsidR="008C61F5" w:rsidRDefault="00C44F46">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25930018"/>
      <w:r>
        <w:instrText>Windowsi lauaarvuti operatsioonisüsteem</w:instrText>
      </w:r>
      <w:bookmarkEnd w:id="193"/>
      <w:r>
        <w:instrText>" \l 3</w:instrText>
      </w:r>
      <w:r>
        <w:fldChar w:fldCharType="end"/>
      </w:r>
    </w:p>
    <w:p w14:paraId="459BFF6A" w14:textId="77777777" w:rsidR="008C61F5" w:rsidRDefault="00C44F46">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8C61F5" w14:paraId="3AA232A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A2547C" w14:textId="77777777" w:rsidR="008C61F5" w:rsidRDefault="00C44F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FDDC1"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B249C"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832F0"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6F8DA"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5B0F7"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2D19E"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064BA"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5149A"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43A66"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14EF8"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F59DC"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717A0"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69B0F266" w14:textId="77777777">
        <w:tc>
          <w:tcPr>
            <w:tcW w:w="3920" w:type="dxa"/>
            <w:tcBorders>
              <w:top w:val="single" w:sz="9" w:space="0" w:color="FFFFFF"/>
              <w:left w:val="single" w:sz="9" w:space="0" w:color="FFFFFF"/>
              <w:bottom w:val="dashed" w:sz="4" w:space="0" w:color="BFBFBF"/>
              <w:right w:val="single" w:sz="9" w:space="0" w:color="FFFFFF"/>
            </w:tcBorders>
          </w:tcPr>
          <w:p w14:paraId="7B7D6510" w14:textId="77777777" w:rsidR="008C61F5" w:rsidRDefault="00C44F46">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149B0C74" w14:textId="77777777" w:rsidR="008C61F5" w:rsidRDefault="00C44F4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397883" w14:textId="77777777" w:rsidR="008C61F5" w:rsidRDefault="00C44F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D1002D" w14:textId="77777777" w:rsidR="008C61F5" w:rsidRDefault="008C61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0075D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6B65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08A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37B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D6EC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D02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56E6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8F1E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61E30" w14:textId="77777777" w:rsidR="008C61F5" w:rsidRDefault="008C61F5">
            <w:pPr>
              <w:pStyle w:val="ProductList-TableBody"/>
              <w:jc w:val="center"/>
            </w:pPr>
          </w:p>
        </w:tc>
      </w:tr>
      <w:tr w:rsidR="008C61F5" w14:paraId="1268ADC9" w14:textId="77777777">
        <w:tc>
          <w:tcPr>
            <w:tcW w:w="3920" w:type="dxa"/>
            <w:tcBorders>
              <w:top w:val="dashed" w:sz="4" w:space="0" w:color="BFBFBF"/>
              <w:left w:val="single" w:sz="9" w:space="0" w:color="FFFFFF"/>
              <w:bottom w:val="dashed" w:sz="4" w:space="0" w:color="BFBFBF"/>
              <w:right w:val="single" w:sz="9" w:space="0" w:color="FFFFFF"/>
            </w:tcBorders>
          </w:tcPr>
          <w:p w14:paraId="44502086" w14:textId="77777777" w:rsidR="008C61F5" w:rsidRDefault="00C44F46">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C9CFB" w14:textId="77777777" w:rsidR="008C61F5" w:rsidRDefault="00C44F4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F1D08"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97932"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B635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8A9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E2F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4AF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97A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7B46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14E4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4D8B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B423C" w14:textId="77777777" w:rsidR="008C61F5" w:rsidRDefault="008C61F5">
            <w:pPr>
              <w:pStyle w:val="ProductList-TableBody"/>
              <w:jc w:val="center"/>
            </w:pPr>
          </w:p>
        </w:tc>
      </w:tr>
      <w:tr w:rsidR="008C61F5" w14:paraId="537BB0F8" w14:textId="77777777">
        <w:tc>
          <w:tcPr>
            <w:tcW w:w="3920" w:type="dxa"/>
            <w:tcBorders>
              <w:top w:val="dashed" w:sz="4" w:space="0" w:color="BFBFBF"/>
              <w:left w:val="single" w:sz="9" w:space="0" w:color="FFFFFF"/>
              <w:bottom w:val="dashed" w:sz="4" w:space="0" w:color="BFBFBF"/>
              <w:right w:val="single" w:sz="9" w:space="0" w:color="FFFFFF"/>
            </w:tcBorders>
          </w:tcPr>
          <w:p w14:paraId="54DFB9C5" w14:textId="77777777" w:rsidR="008C61F5" w:rsidRDefault="00C44F46">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E6902D" w14:textId="77777777" w:rsidR="008C61F5" w:rsidRDefault="00C44F4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35C2CD"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7EEBA5"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2E31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FEF5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E60C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2BF2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B27DB"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F8B8"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5D7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A2E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E9876" w14:textId="77777777" w:rsidR="008C61F5" w:rsidRDefault="008C61F5">
            <w:pPr>
              <w:pStyle w:val="ProductList-TableBody"/>
              <w:jc w:val="center"/>
            </w:pPr>
          </w:p>
        </w:tc>
      </w:tr>
      <w:tr w:rsidR="008C61F5" w14:paraId="68AAE521" w14:textId="77777777">
        <w:tc>
          <w:tcPr>
            <w:tcW w:w="3920" w:type="dxa"/>
            <w:tcBorders>
              <w:top w:val="dashed" w:sz="4" w:space="0" w:color="BFBFBF"/>
              <w:left w:val="single" w:sz="9" w:space="0" w:color="FFFFFF"/>
              <w:bottom w:val="dashed" w:sz="4" w:space="0" w:color="BFBFBF"/>
              <w:right w:val="single" w:sz="9" w:space="0" w:color="FFFFFF"/>
            </w:tcBorders>
          </w:tcPr>
          <w:p w14:paraId="4B410C95" w14:textId="77777777" w:rsidR="008C61F5" w:rsidRDefault="00C44F46">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98C9EF3" w14:textId="77777777" w:rsidR="008C61F5" w:rsidRDefault="00C44F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BA9C8E"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14C9FB"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5663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F497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FD6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02CB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293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A20C9"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897E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A34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9D1B" w14:textId="77777777" w:rsidR="008C61F5" w:rsidRDefault="008C61F5">
            <w:pPr>
              <w:pStyle w:val="ProductList-TableBody"/>
              <w:jc w:val="center"/>
            </w:pPr>
          </w:p>
        </w:tc>
      </w:tr>
      <w:tr w:rsidR="008C61F5" w14:paraId="020B852D" w14:textId="77777777">
        <w:tc>
          <w:tcPr>
            <w:tcW w:w="3920" w:type="dxa"/>
            <w:tcBorders>
              <w:top w:val="dashed" w:sz="4" w:space="0" w:color="BFBFBF"/>
              <w:left w:val="single" w:sz="9" w:space="0" w:color="FFFFFF"/>
              <w:bottom w:val="dashed" w:sz="4" w:space="0" w:color="BFBFBF"/>
              <w:right w:val="single" w:sz="9" w:space="0" w:color="FFFFFF"/>
            </w:tcBorders>
          </w:tcPr>
          <w:p w14:paraId="7F251866" w14:textId="77777777" w:rsidR="008C61F5" w:rsidRDefault="00C44F46">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D25F318" w14:textId="77777777" w:rsidR="008C61F5" w:rsidRDefault="00C44F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EBCB3E"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0D61A"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26F5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6834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E08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705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92A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F694A"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F41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E85F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57738" w14:textId="77777777" w:rsidR="008C61F5" w:rsidRDefault="008C61F5">
            <w:pPr>
              <w:pStyle w:val="ProductList-TableBody"/>
              <w:jc w:val="center"/>
            </w:pPr>
          </w:p>
        </w:tc>
      </w:tr>
      <w:tr w:rsidR="008C61F5" w14:paraId="758EA3B1" w14:textId="77777777">
        <w:tc>
          <w:tcPr>
            <w:tcW w:w="3920" w:type="dxa"/>
            <w:tcBorders>
              <w:top w:val="dashed" w:sz="4" w:space="0" w:color="BFBFBF"/>
              <w:left w:val="single" w:sz="9" w:space="0" w:color="FFFFFF"/>
              <w:bottom w:val="dashed" w:sz="4" w:space="0" w:color="BFBFBF"/>
              <w:right w:val="single" w:sz="9" w:space="0" w:color="FFFFFF"/>
            </w:tcBorders>
          </w:tcPr>
          <w:p w14:paraId="0F00BD22" w14:textId="77777777" w:rsidR="008C61F5" w:rsidRDefault="00C44F46">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A647428" w14:textId="77777777" w:rsidR="008C61F5" w:rsidRDefault="00C44F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C8F2DA"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98A9C"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74E6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7793" w14:textId="77777777" w:rsidR="008C61F5" w:rsidRDefault="008C61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234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878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92D9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5D503"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9BCE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13B5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6CBF" w14:textId="77777777" w:rsidR="008C61F5" w:rsidRDefault="008C61F5">
            <w:pPr>
              <w:pStyle w:val="ProductList-TableBody"/>
              <w:jc w:val="center"/>
            </w:pPr>
          </w:p>
        </w:tc>
      </w:tr>
      <w:tr w:rsidR="008C61F5" w14:paraId="7915C3E6" w14:textId="77777777">
        <w:tc>
          <w:tcPr>
            <w:tcW w:w="3920" w:type="dxa"/>
            <w:tcBorders>
              <w:top w:val="dashed" w:sz="4" w:space="0" w:color="BFBFBF"/>
              <w:left w:val="single" w:sz="9" w:space="0" w:color="FFFFFF"/>
              <w:bottom w:val="dashed" w:sz="4" w:space="0" w:color="BFBFBF"/>
              <w:right w:val="single" w:sz="9" w:space="0" w:color="FFFFFF"/>
            </w:tcBorders>
          </w:tcPr>
          <w:p w14:paraId="7C2AA200" w14:textId="77777777" w:rsidR="008C61F5" w:rsidRDefault="00C44F46">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A95DF00" w14:textId="77777777" w:rsidR="008C61F5" w:rsidRDefault="00C44F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98C65D"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E9C94"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9957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86F7" w14:textId="77777777" w:rsidR="008C61F5" w:rsidRDefault="008C61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EB88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9E43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3FAC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86900"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1147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C0A6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7E915" w14:textId="77777777" w:rsidR="008C61F5" w:rsidRDefault="008C61F5">
            <w:pPr>
              <w:pStyle w:val="ProductList-TableBody"/>
              <w:jc w:val="center"/>
            </w:pPr>
          </w:p>
        </w:tc>
      </w:tr>
      <w:tr w:rsidR="008C61F5" w14:paraId="089C86BB" w14:textId="77777777">
        <w:tc>
          <w:tcPr>
            <w:tcW w:w="3920" w:type="dxa"/>
            <w:tcBorders>
              <w:top w:val="dashed" w:sz="4" w:space="0" w:color="BFBFBF"/>
              <w:left w:val="single" w:sz="9" w:space="0" w:color="FFFFFF"/>
              <w:bottom w:val="dashed" w:sz="4" w:space="0" w:color="BFBFBF"/>
              <w:right w:val="single" w:sz="9" w:space="0" w:color="FFFFFF"/>
            </w:tcBorders>
          </w:tcPr>
          <w:p w14:paraId="53093B0D" w14:textId="77777777" w:rsidR="008C61F5" w:rsidRDefault="00C44F46">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42B3C2A" w14:textId="77777777" w:rsidR="008C61F5" w:rsidRDefault="00C44F4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9AFD3F4"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2F00F"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0670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9A3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1F09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6DAB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0A75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BC2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EE3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DFA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2F96" w14:textId="77777777" w:rsidR="008C61F5" w:rsidRDefault="008C61F5">
            <w:pPr>
              <w:pStyle w:val="ProductList-TableBody"/>
              <w:jc w:val="center"/>
            </w:pPr>
          </w:p>
        </w:tc>
      </w:tr>
      <w:tr w:rsidR="008C61F5" w14:paraId="272D7646" w14:textId="77777777">
        <w:tc>
          <w:tcPr>
            <w:tcW w:w="3920" w:type="dxa"/>
            <w:tcBorders>
              <w:top w:val="dashed" w:sz="4" w:space="0" w:color="BFBFBF"/>
              <w:left w:val="single" w:sz="9" w:space="0" w:color="FFFFFF"/>
              <w:bottom w:val="dashed" w:sz="4" w:space="0" w:color="BFBFBF"/>
              <w:right w:val="single" w:sz="9" w:space="0" w:color="FFFFFF"/>
            </w:tcBorders>
          </w:tcPr>
          <w:p w14:paraId="77E96383" w14:textId="77777777" w:rsidR="008C61F5" w:rsidRDefault="00C44F46">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B7F8A" w14:textId="77777777" w:rsidR="008C61F5" w:rsidRDefault="00C44F4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B78C127"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6BDDA"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E0F0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2D67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B2F4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CE0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89EC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3A43"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B089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634A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E6DF8" w14:textId="77777777" w:rsidR="008C61F5" w:rsidRDefault="008C61F5">
            <w:pPr>
              <w:pStyle w:val="ProductList-TableBody"/>
              <w:jc w:val="center"/>
            </w:pPr>
          </w:p>
        </w:tc>
      </w:tr>
      <w:tr w:rsidR="008C61F5" w14:paraId="01D49277" w14:textId="77777777">
        <w:tc>
          <w:tcPr>
            <w:tcW w:w="3920" w:type="dxa"/>
            <w:tcBorders>
              <w:top w:val="dashed" w:sz="4" w:space="0" w:color="BFBFBF"/>
              <w:left w:val="single" w:sz="9" w:space="0" w:color="FFFFFF"/>
              <w:bottom w:val="dashed" w:sz="4" w:space="0" w:color="BFBFBF"/>
              <w:right w:val="single" w:sz="9" w:space="0" w:color="FFFFFF"/>
            </w:tcBorders>
          </w:tcPr>
          <w:p w14:paraId="161F113B" w14:textId="77777777" w:rsidR="008C61F5" w:rsidRDefault="00C44F46">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40E4C7F2" w14:textId="77777777" w:rsidR="008C61F5" w:rsidRDefault="00C44F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75BA5" w14:textId="77777777" w:rsidR="008C61F5" w:rsidRDefault="00C44F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E37C6B" w14:textId="77777777" w:rsidR="008C61F5" w:rsidRDefault="00C44F4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28E68C" w14:textId="77777777" w:rsidR="008C61F5" w:rsidRDefault="00C44F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3BE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341B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BEF0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EB81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1ED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426EC"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61F7F" w14:textId="77777777" w:rsidR="008C61F5" w:rsidRDefault="00C44F4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3D53" w14:textId="77777777" w:rsidR="008C61F5" w:rsidRDefault="008C61F5">
            <w:pPr>
              <w:pStyle w:val="ProductList-TableBody"/>
              <w:jc w:val="center"/>
            </w:pPr>
          </w:p>
        </w:tc>
      </w:tr>
      <w:tr w:rsidR="008C61F5" w14:paraId="4BF98D97" w14:textId="77777777">
        <w:tc>
          <w:tcPr>
            <w:tcW w:w="3920" w:type="dxa"/>
            <w:tcBorders>
              <w:top w:val="dashed" w:sz="4" w:space="0" w:color="BFBFBF"/>
              <w:left w:val="single" w:sz="9" w:space="0" w:color="FFFFFF"/>
              <w:bottom w:val="dashed" w:sz="4" w:space="0" w:color="BFBFBF"/>
              <w:right w:val="single" w:sz="9" w:space="0" w:color="FFFFFF"/>
            </w:tcBorders>
          </w:tcPr>
          <w:p w14:paraId="530395B4" w14:textId="77777777" w:rsidR="008C61F5" w:rsidRDefault="00C44F46">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B92F641" w14:textId="77777777" w:rsidR="008C61F5" w:rsidRDefault="00C44F4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FE009D"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A818B"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88AA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C551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B86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6527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6179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C17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C25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F106"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34B39" w14:textId="77777777" w:rsidR="008C61F5" w:rsidRDefault="008C61F5">
            <w:pPr>
              <w:pStyle w:val="ProductList-TableBody"/>
              <w:jc w:val="center"/>
            </w:pPr>
          </w:p>
        </w:tc>
      </w:tr>
      <w:tr w:rsidR="008C61F5" w14:paraId="1DC395BF" w14:textId="77777777">
        <w:tc>
          <w:tcPr>
            <w:tcW w:w="3920" w:type="dxa"/>
            <w:tcBorders>
              <w:top w:val="dashed" w:sz="4" w:space="0" w:color="BFBFBF"/>
              <w:left w:val="single" w:sz="9" w:space="0" w:color="FFFFFF"/>
              <w:bottom w:val="dashed" w:sz="4" w:space="0" w:color="BFBFBF"/>
              <w:right w:val="single" w:sz="9" w:space="0" w:color="FFFFFF"/>
            </w:tcBorders>
          </w:tcPr>
          <w:p w14:paraId="3FB9C96D" w14:textId="77777777" w:rsidR="008C61F5" w:rsidRDefault="00C44F46">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5711FD5" w14:textId="77777777" w:rsidR="008C61F5" w:rsidRDefault="00C44F4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DF01EC"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9A8E1"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09A2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7936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B53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5D1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2F77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EA4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448F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D9E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68E3" w14:textId="77777777" w:rsidR="008C61F5" w:rsidRDefault="008C61F5">
            <w:pPr>
              <w:pStyle w:val="ProductList-TableBody"/>
              <w:jc w:val="center"/>
            </w:pPr>
          </w:p>
        </w:tc>
      </w:tr>
      <w:tr w:rsidR="008C61F5" w14:paraId="0D39F0B4" w14:textId="77777777">
        <w:tc>
          <w:tcPr>
            <w:tcW w:w="3920" w:type="dxa"/>
            <w:tcBorders>
              <w:top w:val="dashed" w:sz="4" w:space="0" w:color="BFBFBF"/>
              <w:left w:val="single" w:sz="9" w:space="0" w:color="FFFFFF"/>
              <w:bottom w:val="dashed" w:sz="4" w:space="0" w:color="BFBFBF"/>
              <w:right w:val="single" w:sz="9" w:space="0" w:color="FFFFFF"/>
            </w:tcBorders>
          </w:tcPr>
          <w:p w14:paraId="73548C96" w14:textId="77777777" w:rsidR="008C61F5" w:rsidRDefault="00C44F46">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DA24C48" w14:textId="77777777" w:rsidR="008C61F5" w:rsidRDefault="00C44F4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552E50"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E89D5"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A70E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C3B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69BC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CA2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F53B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AB48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D336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8E5E1"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7DA2E" w14:textId="77777777" w:rsidR="008C61F5" w:rsidRDefault="008C61F5">
            <w:pPr>
              <w:pStyle w:val="ProductList-TableBody"/>
              <w:jc w:val="center"/>
            </w:pPr>
          </w:p>
        </w:tc>
      </w:tr>
      <w:tr w:rsidR="008C61F5" w14:paraId="278CF4BA" w14:textId="77777777">
        <w:tc>
          <w:tcPr>
            <w:tcW w:w="3920" w:type="dxa"/>
            <w:tcBorders>
              <w:top w:val="dashed" w:sz="4" w:space="0" w:color="BFBFBF"/>
              <w:left w:val="single" w:sz="9" w:space="0" w:color="FFFFFF"/>
              <w:bottom w:val="dashed" w:sz="4" w:space="0" w:color="BFBFBF"/>
              <w:right w:val="single" w:sz="9" w:space="0" w:color="FFFFFF"/>
            </w:tcBorders>
          </w:tcPr>
          <w:p w14:paraId="02D3E2A4" w14:textId="77777777" w:rsidR="008C61F5" w:rsidRDefault="00C44F46">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5AA585D" w14:textId="77777777" w:rsidR="008C61F5" w:rsidRDefault="00C44F4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0CB6C3"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C328D"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C31A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992C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F41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316F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556C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DED2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0A0A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F0CB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B1BA" w14:textId="77777777" w:rsidR="008C61F5" w:rsidRDefault="008C61F5">
            <w:pPr>
              <w:pStyle w:val="ProductList-TableBody"/>
              <w:jc w:val="center"/>
            </w:pPr>
          </w:p>
        </w:tc>
      </w:tr>
      <w:tr w:rsidR="008C61F5" w14:paraId="5CFFE8CD" w14:textId="77777777">
        <w:tc>
          <w:tcPr>
            <w:tcW w:w="3920" w:type="dxa"/>
            <w:tcBorders>
              <w:top w:val="dashed" w:sz="4" w:space="0" w:color="BFBFBF"/>
              <w:left w:val="single" w:sz="9" w:space="0" w:color="FFFFFF"/>
              <w:bottom w:val="dashed" w:sz="4" w:space="0" w:color="BFBFBF"/>
              <w:right w:val="single" w:sz="9" w:space="0" w:color="FFFFFF"/>
            </w:tcBorders>
          </w:tcPr>
          <w:p w14:paraId="65955A56" w14:textId="77777777" w:rsidR="008C61F5" w:rsidRDefault="00C44F46">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DB77C1F" w14:textId="77777777" w:rsidR="008C61F5" w:rsidRDefault="00C44F4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2173CC" w14:textId="77777777" w:rsidR="008C61F5" w:rsidRDefault="00C44F4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643E56"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8525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CB3E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F1B0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DDC6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C251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CC5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4C4C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EF58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AB43" w14:textId="77777777" w:rsidR="008C61F5" w:rsidRDefault="008C61F5">
            <w:pPr>
              <w:pStyle w:val="ProductList-TableBody"/>
              <w:jc w:val="center"/>
            </w:pPr>
          </w:p>
        </w:tc>
      </w:tr>
      <w:tr w:rsidR="008C61F5" w14:paraId="4825AA82" w14:textId="77777777">
        <w:tc>
          <w:tcPr>
            <w:tcW w:w="3920" w:type="dxa"/>
            <w:tcBorders>
              <w:top w:val="dashed" w:sz="4" w:space="0" w:color="BFBFBF"/>
              <w:left w:val="single" w:sz="9" w:space="0" w:color="FFFFFF"/>
              <w:bottom w:val="dashed" w:sz="4" w:space="0" w:color="BFBFBF"/>
              <w:right w:val="single" w:sz="9" w:space="0" w:color="FFFFFF"/>
            </w:tcBorders>
          </w:tcPr>
          <w:p w14:paraId="6092FAE7" w14:textId="77777777" w:rsidR="008C61F5" w:rsidRDefault="00C44F46">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1B0687B" w14:textId="77777777" w:rsidR="008C61F5" w:rsidRDefault="00C44F4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A4F41F"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6475E"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CC68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F9A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D9A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1C9C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6513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6DC90"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8468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493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28D5A" w14:textId="77777777" w:rsidR="008C61F5" w:rsidRDefault="008C61F5">
            <w:pPr>
              <w:pStyle w:val="ProductList-TableBody"/>
              <w:jc w:val="center"/>
            </w:pPr>
          </w:p>
        </w:tc>
      </w:tr>
      <w:tr w:rsidR="008C61F5" w14:paraId="32E3CEB8" w14:textId="77777777">
        <w:tc>
          <w:tcPr>
            <w:tcW w:w="3920" w:type="dxa"/>
            <w:tcBorders>
              <w:top w:val="dashed" w:sz="4" w:space="0" w:color="BFBFBF"/>
              <w:left w:val="single" w:sz="9" w:space="0" w:color="FFFFFF"/>
              <w:bottom w:val="dashed" w:sz="4" w:space="0" w:color="BFBFBF"/>
              <w:right w:val="single" w:sz="9" w:space="0" w:color="FFFFFF"/>
            </w:tcBorders>
          </w:tcPr>
          <w:p w14:paraId="680B1DE2" w14:textId="77777777" w:rsidR="008C61F5" w:rsidRDefault="00C44F46">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D864D15" w14:textId="77777777" w:rsidR="008C61F5" w:rsidRDefault="00C44F4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47DA45" w14:textId="77777777" w:rsidR="008C61F5" w:rsidRDefault="00C44F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8D7963"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6893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741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1D0D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6190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A251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DA226"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47A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4705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6B828" w14:textId="77777777" w:rsidR="008C61F5" w:rsidRDefault="008C61F5">
            <w:pPr>
              <w:pStyle w:val="ProductList-TableBody"/>
              <w:jc w:val="center"/>
            </w:pPr>
          </w:p>
        </w:tc>
      </w:tr>
      <w:tr w:rsidR="008C61F5" w14:paraId="64204545" w14:textId="77777777">
        <w:tc>
          <w:tcPr>
            <w:tcW w:w="3920" w:type="dxa"/>
            <w:tcBorders>
              <w:top w:val="dashed" w:sz="4" w:space="0" w:color="BFBFBF"/>
              <w:left w:val="single" w:sz="9" w:space="0" w:color="FFFFFF"/>
              <w:bottom w:val="dashed" w:sz="4" w:space="0" w:color="BFBFBF"/>
              <w:right w:val="single" w:sz="9" w:space="0" w:color="FFFFFF"/>
            </w:tcBorders>
          </w:tcPr>
          <w:p w14:paraId="687E29CE" w14:textId="77777777" w:rsidR="008C61F5" w:rsidRDefault="00C44F46">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4B16B02F" w14:textId="77777777" w:rsidR="008C61F5" w:rsidRDefault="00C44F4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71C794"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023DB3"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5DA1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B701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7880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B644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3579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9E4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953B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DCE0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6C495" w14:textId="77777777" w:rsidR="008C61F5" w:rsidRDefault="008C61F5">
            <w:pPr>
              <w:pStyle w:val="ProductList-TableBody"/>
              <w:jc w:val="center"/>
            </w:pPr>
          </w:p>
        </w:tc>
      </w:tr>
      <w:tr w:rsidR="008C61F5" w14:paraId="33E9F302" w14:textId="77777777">
        <w:tc>
          <w:tcPr>
            <w:tcW w:w="3920" w:type="dxa"/>
            <w:tcBorders>
              <w:top w:val="dashed" w:sz="4" w:space="0" w:color="BFBFBF"/>
              <w:left w:val="single" w:sz="9" w:space="0" w:color="FFFFFF"/>
              <w:bottom w:val="dashed" w:sz="4" w:space="0" w:color="BFBFBF"/>
              <w:right w:val="single" w:sz="9" w:space="0" w:color="FFFFFF"/>
            </w:tcBorders>
          </w:tcPr>
          <w:p w14:paraId="450E4A4C" w14:textId="77777777" w:rsidR="008C61F5" w:rsidRDefault="00C44F46">
            <w:pPr>
              <w:pStyle w:val="ProductList-TableBody"/>
            </w:pPr>
            <w:r>
              <w:t xml:space="preserve">Microsoft 365 Businessi Windows 10 Home to Pro </w:t>
            </w:r>
            <w:r>
              <w:lastRenderedPageBreak/>
              <w:t>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52478"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4E7CA"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CDBD7"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AAE6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29E6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E91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43EB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6D0F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B6F7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F287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B5D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D2464" w14:textId="77777777" w:rsidR="008C61F5" w:rsidRDefault="008C61F5">
            <w:pPr>
              <w:pStyle w:val="ProductList-TableBody"/>
              <w:jc w:val="center"/>
            </w:pPr>
          </w:p>
        </w:tc>
      </w:tr>
      <w:tr w:rsidR="008C61F5" w14:paraId="1ED68071" w14:textId="77777777">
        <w:tc>
          <w:tcPr>
            <w:tcW w:w="3920" w:type="dxa"/>
            <w:tcBorders>
              <w:top w:val="dashed" w:sz="4" w:space="0" w:color="BFBFBF"/>
              <w:left w:val="single" w:sz="9" w:space="0" w:color="FFFFFF"/>
              <w:bottom w:val="dashed" w:sz="4" w:space="0" w:color="BFBFBF"/>
              <w:right w:val="single" w:sz="9" w:space="0" w:color="FFFFFF"/>
            </w:tcBorders>
          </w:tcPr>
          <w:p w14:paraId="311C7609" w14:textId="77777777" w:rsidR="008C61F5" w:rsidRDefault="00C44F46">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8F6BC" w14:textId="77777777" w:rsidR="008C61F5" w:rsidRDefault="00C44F4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4E5E5E" w14:textId="77777777" w:rsidR="008C61F5" w:rsidRDefault="00C44F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870E59"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E29C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568A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D5CD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03DC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338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B01F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7C86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2FE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5689" w14:textId="77777777" w:rsidR="008C61F5" w:rsidRDefault="008C61F5">
            <w:pPr>
              <w:pStyle w:val="ProductList-TableBody"/>
              <w:jc w:val="center"/>
            </w:pPr>
          </w:p>
        </w:tc>
      </w:tr>
      <w:tr w:rsidR="008C61F5" w14:paraId="67157E46" w14:textId="77777777">
        <w:tc>
          <w:tcPr>
            <w:tcW w:w="3920" w:type="dxa"/>
            <w:tcBorders>
              <w:top w:val="dashed" w:sz="4" w:space="0" w:color="BFBFBF"/>
              <w:left w:val="single" w:sz="9" w:space="0" w:color="FFFFFF"/>
              <w:bottom w:val="dashed" w:sz="4" w:space="0" w:color="BFBFBF"/>
              <w:right w:val="single" w:sz="9" w:space="0" w:color="FFFFFF"/>
            </w:tcBorders>
          </w:tcPr>
          <w:p w14:paraId="260A2B25" w14:textId="77777777" w:rsidR="008C61F5" w:rsidRDefault="00C44F46">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260357" w14:textId="77777777" w:rsidR="008C61F5" w:rsidRDefault="00C44F4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5B2172"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EE5CF"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3166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764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AAF6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FD2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5AEF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6311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26C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9AD6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F1D57" w14:textId="77777777" w:rsidR="008C61F5" w:rsidRDefault="008C61F5">
            <w:pPr>
              <w:pStyle w:val="ProductList-TableBody"/>
              <w:jc w:val="center"/>
            </w:pPr>
          </w:p>
        </w:tc>
      </w:tr>
      <w:tr w:rsidR="008C61F5" w14:paraId="0C9365D2" w14:textId="77777777">
        <w:tc>
          <w:tcPr>
            <w:tcW w:w="3920" w:type="dxa"/>
            <w:tcBorders>
              <w:top w:val="dashed" w:sz="4" w:space="0" w:color="BFBFBF"/>
              <w:left w:val="single" w:sz="9" w:space="0" w:color="FFFFFF"/>
              <w:bottom w:val="dashed" w:sz="4" w:space="0" w:color="BFBFBF"/>
              <w:right w:val="single" w:sz="9" w:space="0" w:color="FFFFFF"/>
            </w:tcBorders>
          </w:tcPr>
          <w:p w14:paraId="3E9A444F" w14:textId="77777777" w:rsidR="008C61F5" w:rsidRDefault="00C44F46">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B4E5C" w14:textId="77777777" w:rsidR="008C61F5" w:rsidRDefault="00C44F4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139FA15"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BEF98"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3464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BE42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048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6ABD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C7B6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60B5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DA69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C486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303BE" w14:textId="77777777" w:rsidR="008C61F5" w:rsidRDefault="008C61F5">
            <w:pPr>
              <w:pStyle w:val="ProductList-TableBody"/>
              <w:jc w:val="center"/>
            </w:pPr>
          </w:p>
        </w:tc>
      </w:tr>
      <w:tr w:rsidR="008C61F5" w14:paraId="6D495EC6" w14:textId="77777777">
        <w:tc>
          <w:tcPr>
            <w:tcW w:w="3920" w:type="dxa"/>
            <w:tcBorders>
              <w:top w:val="dashed" w:sz="4" w:space="0" w:color="BFBFBF"/>
              <w:left w:val="single" w:sz="9" w:space="0" w:color="FFFFFF"/>
              <w:bottom w:val="dashed" w:sz="4" w:space="0" w:color="B2B2B2"/>
              <w:right w:val="single" w:sz="9" w:space="0" w:color="FFFFFF"/>
            </w:tcBorders>
          </w:tcPr>
          <w:p w14:paraId="0DB5DBF2" w14:textId="77777777" w:rsidR="008C61F5" w:rsidRDefault="00C44F46">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C37E4D" w14:textId="77777777" w:rsidR="008C61F5" w:rsidRDefault="00C44F4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D109F8"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783933" w14:textId="77777777" w:rsidR="008C61F5" w:rsidRDefault="008C61F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3725A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667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495B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F575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61BE9"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9B72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103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A90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5876E" w14:textId="77777777" w:rsidR="008C61F5" w:rsidRDefault="008C61F5">
            <w:pPr>
              <w:pStyle w:val="ProductList-TableBody"/>
              <w:jc w:val="center"/>
            </w:pPr>
          </w:p>
        </w:tc>
      </w:tr>
      <w:tr w:rsidR="008C61F5" w14:paraId="7DDE04E6" w14:textId="77777777">
        <w:tc>
          <w:tcPr>
            <w:tcW w:w="3920" w:type="dxa"/>
            <w:tcBorders>
              <w:top w:val="dashed" w:sz="4" w:space="0" w:color="B2B2B2"/>
              <w:left w:val="single" w:sz="9" w:space="0" w:color="FFFFFF"/>
              <w:bottom w:val="single" w:sz="4" w:space="0" w:color="FFFFFF"/>
              <w:right w:val="single" w:sz="9" w:space="0" w:color="FFFFFF"/>
            </w:tcBorders>
          </w:tcPr>
          <w:p w14:paraId="32C5CDA3" w14:textId="77777777" w:rsidR="008C61F5" w:rsidRDefault="00C44F46">
            <w:pPr>
              <w:pStyle w:val="ProductList-TableBody"/>
            </w:pPr>
            <w:r>
              <w:rPr>
                <w:color w:val="000000"/>
              </w:rPr>
              <w:t>Platvormiüleste seadmete MDATP (SL)</w:t>
            </w:r>
            <w:r>
              <w:fldChar w:fldCharType="begin"/>
            </w:r>
            <w:r>
              <w:instrText xml:space="preserve"> XE "Platvormiüleste seadmete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96EBBDB" w14:textId="77777777" w:rsidR="008C61F5" w:rsidRDefault="008C61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29B200" w14:textId="77777777" w:rsidR="008C61F5" w:rsidRDefault="008C61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9E83FD" w14:textId="77777777" w:rsidR="008C61F5" w:rsidRDefault="008C61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3A608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59F7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673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20F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6CD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188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FB0E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1E23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0F5AE" w14:textId="77777777" w:rsidR="008C61F5" w:rsidRDefault="008C61F5">
            <w:pPr>
              <w:pStyle w:val="ProductList-TableBody"/>
              <w:jc w:val="center"/>
            </w:pPr>
          </w:p>
        </w:tc>
      </w:tr>
    </w:tbl>
    <w:p w14:paraId="496EF2F3" w14:textId="77777777" w:rsidR="008C61F5" w:rsidRDefault="00C44F46">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8C61F5" w14:paraId="3D9AE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B36CF"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227791"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0151E3C0" w14:textId="77777777" w:rsidR="008C61F5" w:rsidRDefault="00C44F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8C61F5" w14:paraId="04C6B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7DDD"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9747547"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C41782" w14:textId="77777777" w:rsidR="008C61F5" w:rsidRDefault="00C44F4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8C61F5" w14:paraId="5188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67C5"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C815"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A1AD77"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8C61F5" w14:paraId="5185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B958"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FEC512B"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9D30" w14:textId="77777777" w:rsidR="008C61F5" w:rsidRDefault="00C44F46">
            <w:pPr>
              <w:pStyle w:val="ProductList-TableBody"/>
            </w:pPr>
            <w:r>
              <w:rPr>
                <w:color w:val="404040"/>
              </w:rPr>
              <w:t>Koguse suurendamiseks sobilik: pole kohaldatav</w:t>
            </w:r>
          </w:p>
        </w:tc>
      </w:tr>
      <w:tr w:rsidR="008C61F5" w14:paraId="2D54404E" w14:textId="77777777">
        <w:tc>
          <w:tcPr>
            <w:tcW w:w="4040" w:type="dxa"/>
            <w:tcBorders>
              <w:top w:val="single" w:sz="4" w:space="0" w:color="000000"/>
              <w:left w:val="single" w:sz="4" w:space="0" w:color="000000"/>
              <w:bottom w:val="single" w:sz="4" w:space="0" w:color="000000"/>
              <w:right w:val="single" w:sz="4" w:space="0" w:color="000000"/>
            </w:tcBorders>
          </w:tcPr>
          <w:p w14:paraId="7781EF51" w14:textId="77777777" w:rsidR="008C61F5" w:rsidRDefault="00C44F4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FC19"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226B8"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433B38D" w14:textId="77777777" w:rsidR="008C61F5" w:rsidRDefault="008C61F5">
      <w:pPr>
        <w:pStyle w:val="ProductList-Body"/>
      </w:pPr>
    </w:p>
    <w:p w14:paraId="1E7BD914" w14:textId="77777777" w:rsidR="008C61F5" w:rsidRDefault="00C44F46">
      <w:pPr>
        <w:pStyle w:val="ProductList-ClauseHeading"/>
        <w:outlineLvl w:val="4"/>
      </w:pPr>
      <w:r>
        <w:t>2.1 Litsentsi määramine</w:t>
      </w:r>
    </w:p>
    <w:p w14:paraId="1043983B" w14:textId="77777777" w:rsidR="008C61F5" w:rsidRDefault="00C44F46">
      <w:pPr>
        <w:pStyle w:val="ProductList-SubClauseHeading"/>
        <w:outlineLvl w:val="5"/>
      </w:pPr>
      <w:r>
        <w:t>2.1.1 Kasutajapõhise litsentsi määramise õiguse (välja arvatud Virtual Desktop Access)</w:t>
      </w:r>
    </w:p>
    <w:p w14:paraId="0C33B93F" w14:textId="77777777" w:rsidR="008C61F5" w:rsidRDefault="00C44F4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37566700" w14:textId="77777777" w:rsidR="008C61F5" w:rsidRDefault="008C61F5">
      <w:pPr>
        <w:pStyle w:val="ProductList-BodyIndented"/>
      </w:pPr>
    </w:p>
    <w:p w14:paraId="08BA3EEC" w14:textId="77777777" w:rsidR="008C61F5" w:rsidRDefault="00C44F46">
      <w:pPr>
        <w:pStyle w:val="ProductList-SubClauseHeading"/>
        <w:outlineLvl w:val="5"/>
      </w:pPr>
      <w:r>
        <w:t>2.1.2 Seadmepõhise litsentsi määramise õiguse (välja arvatud Virtual Desktop Access)</w:t>
      </w:r>
    </w:p>
    <w:p w14:paraId="6C0CA7FE" w14:textId="77777777" w:rsidR="008C61F5" w:rsidRDefault="00C44F46">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C95A752" w14:textId="77777777" w:rsidR="008C61F5" w:rsidRDefault="008C61F5">
      <w:pPr>
        <w:pStyle w:val="ProductList-BodyIndented"/>
      </w:pPr>
    </w:p>
    <w:p w14:paraId="5440CBEE" w14:textId="77777777" w:rsidR="008C61F5" w:rsidRDefault="00C44F46">
      <w:pPr>
        <w:pStyle w:val="ProductList-SubClauseHeading"/>
        <w:outlineLvl w:val="5"/>
      </w:pPr>
      <w:r>
        <w:t>2.1.3 Virtual Desktop Accessi (VDA) litsentsi määramise õigus</w:t>
      </w:r>
    </w:p>
    <w:p w14:paraId="54DC4CD1" w14:textId="77777777" w:rsidR="008C61F5" w:rsidRDefault="00C44F46">
      <w:pPr>
        <w:pStyle w:val="ProductList-BodyIndented"/>
      </w:pPr>
      <w:r>
        <w:t>VDA seadme- ja kasutajapõhiseid litsentse saab määrata igale kasutajale või seadmele.</w:t>
      </w:r>
    </w:p>
    <w:p w14:paraId="227BC239" w14:textId="77777777" w:rsidR="008C61F5" w:rsidRDefault="008C61F5">
      <w:pPr>
        <w:pStyle w:val="ProductList-BodyIndented"/>
      </w:pPr>
    </w:p>
    <w:p w14:paraId="00D6C573" w14:textId="77777777" w:rsidR="008C61F5" w:rsidRDefault="00C44F46">
      <w:pPr>
        <w:pStyle w:val="ProductList-ClauseHeading"/>
        <w:outlineLvl w:val="4"/>
      </w:pPr>
      <w:r>
        <w:t>2.2 Kvalifitseeruvad operatsioonisüsteemid</w:t>
      </w:r>
    </w:p>
    <w:p w14:paraId="4A617DDB" w14:textId="77777777" w:rsidR="008C61F5" w:rsidRDefault="00C44F46">
      <w:pPr>
        <w:pStyle w:val="ProductList-Body"/>
      </w:pPr>
      <w:r>
        <w:t xml:space="preserve">Hulgilitsentsilepingu kaudu hangitud Windowsi tarkvara võib installida või aktiveerida ainult seadmetes, mis on litsentsitud kasutama üht alltoodud kvalifitseeruvat operatsioonisüsteemi.  </w:t>
      </w:r>
    </w:p>
    <w:p w14:paraId="1926136D" w14:textId="77777777" w:rsidR="008C61F5" w:rsidRDefault="008C61F5">
      <w:pPr>
        <w:pStyle w:val="ProductList-Body"/>
      </w:pPr>
    </w:p>
    <w:p w14:paraId="64C40BDF" w14:textId="77777777" w:rsidR="008C61F5" w:rsidRDefault="00C44F46">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8C61F5" w14:paraId="28DB111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084A98" w14:textId="77777777" w:rsidR="008C61F5" w:rsidRDefault="00C44F46">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922883A" w14:textId="77777777" w:rsidR="008C61F5" w:rsidRDefault="00C44F46">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D0FF32" w14:textId="77777777" w:rsidR="008C61F5" w:rsidRDefault="00C44F46">
            <w:pPr>
              <w:pStyle w:val="ProductList-TableBody"/>
              <w:jc w:val="center"/>
            </w:pPr>
            <w:r>
              <w:rPr>
                <w:color w:val="FFFFFF"/>
              </w:rPr>
              <w:t>Microsofti pilveteenuse leping</w:t>
            </w:r>
          </w:p>
        </w:tc>
      </w:tr>
      <w:tr w:rsidR="008C61F5" w14:paraId="38AF2F97" w14:textId="77777777">
        <w:tc>
          <w:tcPr>
            <w:tcW w:w="3920" w:type="dxa"/>
            <w:tcBorders>
              <w:top w:val="single" w:sz="4" w:space="0" w:color="000000"/>
              <w:left w:val="single" w:sz="4" w:space="0" w:color="000000"/>
              <w:bottom w:val="single" w:sz="4" w:space="0" w:color="000000"/>
              <w:right w:val="none" w:sz="4" w:space="0" w:color="000000"/>
            </w:tcBorders>
          </w:tcPr>
          <w:p w14:paraId="772C2108" w14:textId="77777777" w:rsidR="008C61F5" w:rsidRDefault="00C44F4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2FC2325" w14:textId="77777777" w:rsidR="008C61F5" w:rsidRDefault="008C61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DD2A5E" w14:textId="77777777" w:rsidR="008C61F5" w:rsidRDefault="008C61F5">
            <w:pPr>
              <w:pStyle w:val="ProductList-TableBody"/>
            </w:pPr>
          </w:p>
        </w:tc>
      </w:tr>
      <w:tr w:rsidR="008C61F5" w14:paraId="067DFD72" w14:textId="77777777">
        <w:tc>
          <w:tcPr>
            <w:tcW w:w="3920" w:type="dxa"/>
            <w:tcBorders>
              <w:top w:val="single" w:sz="4" w:space="0" w:color="000000"/>
              <w:left w:val="single" w:sz="4" w:space="0" w:color="000000"/>
              <w:bottom w:val="single" w:sz="4" w:space="0" w:color="000000"/>
              <w:right w:val="single" w:sz="4" w:space="0" w:color="000000"/>
            </w:tcBorders>
          </w:tcPr>
          <w:p w14:paraId="33C18CB9" w14:textId="77777777" w:rsidR="008C61F5" w:rsidRDefault="00C44F46">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23405905" w14:textId="77777777" w:rsidR="008C61F5" w:rsidRDefault="00C44F4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A3D70D" w14:textId="77777777" w:rsidR="008C61F5" w:rsidRDefault="00C44F46">
            <w:pPr>
              <w:pStyle w:val="ProductList-TableBody"/>
              <w:jc w:val="center"/>
            </w:pPr>
            <w:r>
              <w:t>X</w:t>
            </w:r>
          </w:p>
        </w:tc>
      </w:tr>
      <w:tr w:rsidR="008C61F5" w14:paraId="620B4335" w14:textId="77777777">
        <w:tc>
          <w:tcPr>
            <w:tcW w:w="3920" w:type="dxa"/>
            <w:tcBorders>
              <w:top w:val="single" w:sz="4" w:space="0" w:color="000000"/>
              <w:left w:val="single" w:sz="4" w:space="0" w:color="000000"/>
              <w:bottom w:val="single" w:sz="4" w:space="0" w:color="000000"/>
              <w:right w:val="none" w:sz="4" w:space="0" w:color="000000"/>
            </w:tcBorders>
          </w:tcPr>
          <w:p w14:paraId="2A70AB4C" w14:textId="77777777" w:rsidR="008C61F5" w:rsidRDefault="00C44F4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6854E2" w14:textId="77777777" w:rsidR="008C61F5" w:rsidRDefault="008C61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08D2683" w14:textId="77777777" w:rsidR="008C61F5" w:rsidRDefault="008C61F5">
            <w:pPr>
              <w:pStyle w:val="ProductList-TableBody"/>
              <w:jc w:val="center"/>
            </w:pPr>
          </w:p>
        </w:tc>
      </w:tr>
      <w:tr w:rsidR="008C61F5" w14:paraId="44B0AFE0" w14:textId="77777777">
        <w:tc>
          <w:tcPr>
            <w:tcW w:w="3920" w:type="dxa"/>
            <w:tcBorders>
              <w:top w:val="single" w:sz="4" w:space="0" w:color="000000"/>
              <w:left w:val="single" w:sz="4" w:space="0" w:color="000000"/>
              <w:bottom w:val="single" w:sz="4" w:space="0" w:color="000000"/>
              <w:right w:val="single" w:sz="4" w:space="0" w:color="000000"/>
            </w:tcBorders>
          </w:tcPr>
          <w:p w14:paraId="651E3D5D" w14:textId="77777777" w:rsidR="008C61F5" w:rsidRDefault="00C44F46">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4251551" w14:textId="77777777" w:rsidR="008C61F5" w:rsidRDefault="00C44F4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AF99EC" w14:textId="77777777" w:rsidR="008C61F5" w:rsidRDefault="008C61F5">
            <w:pPr>
              <w:pStyle w:val="ProductList-TableBody"/>
              <w:jc w:val="center"/>
            </w:pPr>
          </w:p>
        </w:tc>
      </w:tr>
    </w:tbl>
    <w:p w14:paraId="4958069B" w14:textId="77777777" w:rsidR="008C61F5" w:rsidRDefault="008C61F5">
      <w:pPr>
        <w:pStyle w:val="ProductList-BodyIndented"/>
      </w:pPr>
    </w:p>
    <w:p w14:paraId="5102472B" w14:textId="77777777" w:rsidR="008C61F5" w:rsidRDefault="00C44F46">
      <w:pPr>
        <w:pStyle w:val="ProductList-SubClauseHeading"/>
        <w:outlineLvl w:val="5"/>
      </w:pPr>
      <w:r>
        <w:t>2.2.2 Kvalifitseeruv operatsioonisüsteem – seadmepõhised litsentsid (välja arvatud Virtual Desktop Accessi litsentsid)</w:t>
      </w:r>
    </w:p>
    <w:p w14:paraId="5F7114CF" w14:textId="77777777" w:rsidR="008C61F5" w:rsidRDefault="00C44F46">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10384163" w14:textId="77777777" w:rsidR="008C61F5" w:rsidRDefault="008C61F5">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8C61F5" w14:paraId="6027B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133ED" w14:textId="77777777" w:rsidR="008C61F5" w:rsidRDefault="00C44F46">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1F771" w14:textId="77777777" w:rsidR="008C61F5" w:rsidRDefault="00C44F46">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9E9CEB" w14:textId="77777777" w:rsidR="008C61F5" w:rsidRDefault="00C44F46">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F6A84E" w14:textId="77777777" w:rsidR="008C61F5" w:rsidRDefault="00C44F46">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A3965E" w14:textId="77777777" w:rsidR="008C61F5" w:rsidRDefault="00C44F46">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CC92C7" w14:textId="77777777" w:rsidR="008C61F5" w:rsidRDefault="00C44F46">
            <w:pPr>
              <w:pStyle w:val="ProductList-TableBody"/>
              <w:jc w:val="center"/>
            </w:pPr>
            <w:r>
              <w:rPr>
                <w:color w:val="FFFFFF"/>
              </w:rPr>
              <w:t>Academic ja Charity</w:t>
            </w:r>
          </w:p>
        </w:tc>
      </w:tr>
      <w:tr w:rsidR="008C61F5" w14:paraId="034B587E" w14:textId="77777777">
        <w:tc>
          <w:tcPr>
            <w:tcW w:w="4040" w:type="dxa"/>
            <w:tcBorders>
              <w:top w:val="single" w:sz="4" w:space="0" w:color="000000"/>
              <w:left w:val="single" w:sz="4" w:space="0" w:color="000000"/>
              <w:bottom w:val="single" w:sz="4" w:space="0" w:color="000000"/>
              <w:right w:val="none" w:sz="4" w:space="0" w:color="000000"/>
            </w:tcBorders>
          </w:tcPr>
          <w:p w14:paraId="6E608993" w14:textId="77777777" w:rsidR="008C61F5" w:rsidRDefault="00C44F4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8AB0E3"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B097E8"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075E6"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7D180"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CBFEA" w14:textId="77777777" w:rsidR="008C61F5" w:rsidRDefault="008C61F5">
            <w:pPr>
              <w:pStyle w:val="ProductList-TableBody"/>
              <w:jc w:val="center"/>
            </w:pPr>
          </w:p>
        </w:tc>
      </w:tr>
      <w:tr w:rsidR="008C61F5" w14:paraId="3FBAFF5C" w14:textId="77777777">
        <w:tc>
          <w:tcPr>
            <w:tcW w:w="4040" w:type="dxa"/>
            <w:tcBorders>
              <w:top w:val="single" w:sz="4" w:space="0" w:color="000000"/>
              <w:left w:val="single" w:sz="4" w:space="0" w:color="000000"/>
              <w:bottom w:val="single" w:sz="4" w:space="0" w:color="000000"/>
              <w:right w:val="single" w:sz="4" w:space="0" w:color="000000"/>
            </w:tcBorders>
          </w:tcPr>
          <w:p w14:paraId="7C8E9424" w14:textId="77777777" w:rsidR="008C61F5" w:rsidRDefault="00C44F46">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04D61608"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7D925"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228AC"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F2C39"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0431A" w14:textId="77777777" w:rsidR="008C61F5" w:rsidRDefault="00C44F46">
            <w:pPr>
              <w:pStyle w:val="ProductList-TableBody"/>
              <w:jc w:val="center"/>
            </w:pPr>
            <w:r>
              <w:t>X</w:t>
            </w:r>
          </w:p>
        </w:tc>
      </w:tr>
      <w:tr w:rsidR="008C61F5" w14:paraId="06CF4559" w14:textId="77777777">
        <w:tc>
          <w:tcPr>
            <w:tcW w:w="4040" w:type="dxa"/>
            <w:tcBorders>
              <w:top w:val="single" w:sz="4" w:space="0" w:color="000000"/>
              <w:left w:val="single" w:sz="4" w:space="0" w:color="000000"/>
              <w:bottom w:val="single" w:sz="4" w:space="0" w:color="000000"/>
              <w:right w:val="single" w:sz="4" w:space="0" w:color="000000"/>
            </w:tcBorders>
          </w:tcPr>
          <w:p w14:paraId="03E33EC6" w14:textId="77777777" w:rsidR="008C61F5" w:rsidRDefault="00C44F46">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3FEBD6F2"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1D16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B9EA2"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17F7F"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51263" w14:textId="77777777" w:rsidR="008C61F5" w:rsidRDefault="00C44F46">
            <w:pPr>
              <w:pStyle w:val="ProductList-TableBody"/>
              <w:jc w:val="center"/>
            </w:pPr>
            <w:r>
              <w:t>X</w:t>
            </w:r>
          </w:p>
        </w:tc>
      </w:tr>
      <w:tr w:rsidR="008C61F5" w14:paraId="68348389" w14:textId="77777777">
        <w:tc>
          <w:tcPr>
            <w:tcW w:w="4040" w:type="dxa"/>
            <w:tcBorders>
              <w:top w:val="single" w:sz="4" w:space="0" w:color="000000"/>
              <w:left w:val="single" w:sz="4" w:space="0" w:color="000000"/>
              <w:bottom w:val="single" w:sz="4" w:space="0" w:color="000000"/>
              <w:right w:val="none" w:sz="4" w:space="0" w:color="000000"/>
            </w:tcBorders>
          </w:tcPr>
          <w:p w14:paraId="58A41197" w14:textId="77777777" w:rsidR="008C61F5" w:rsidRDefault="00C44F4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43B8C8"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48BDA"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5F0B3"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0004E"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8A526" w14:textId="77777777" w:rsidR="008C61F5" w:rsidRDefault="008C61F5">
            <w:pPr>
              <w:pStyle w:val="ProductList-TableBody"/>
              <w:jc w:val="center"/>
            </w:pPr>
          </w:p>
        </w:tc>
      </w:tr>
      <w:tr w:rsidR="008C61F5" w14:paraId="4CEC3705" w14:textId="77777777">
        <w:tc>
          <w:tcPr>
            <w:tcW w:w="4040" w:type="dxa"/>
            <w:tcBorders>
              <w:top w:val="single" w:sz="4" w:space="0" w:color="000000"/>
              <w:left w:val="single" w:sz="4" w:space="0" w:color="000000"/>
              <w:bottom w:val="single" w:sz="4" w:space="0" w:color="000000"/>
              <w:right w:val="single" w:sz="4" w:space="0" w:color="000000"/>
            </w:tcBorders>
          </w:tcPr>
          <w:p w14:paraId="41A70BCA" w14:textId="77777777" w:rsidR="008C61F5" w:rsidRDefault="00C44F4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7C293D"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6CF5D"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E2A8F"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36886"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D957A" w14:textId="77777777" w:rsidR="008C61F5" w:rsidRDefault="00C44F46">
            <w:pPr>
              <w:pStyle w:val="ProductList-TableBody"/>
              <w:jc w:val="center"/>
            </w:pPr>
            <w:r>
              <w:t>X</w:t>
            </w:r>
          </w:p>
        </w:tc>
      </w:tr>
      <w:tr w:rsidR="008C61F5" w14:paraId="379FE93A" w14:textId="77777777">
        <w:tc>
          <w:tcPr>
            <w:tcW w:w="4040" w:type="dxa"/>
            <w:tcBorders>
              <w:top w:val="single" w:sz="4" w:space="0" w:color="000000"/>
              <w:left w:val="single" w:sz="4" w:space="0" w:color="000000"/>
              <w:bottom w:val="single" w:sz="4" w:space="0" w:color="000000"/>
              <w:right w:val="single" w:sz="4" w:space="0" w:color="000000"/>
            </w:tcBorders>
          </w:tcPr>
          <w:p w14:paraId="1D07A285" w14:textId="77777777" w:rsidR="008C61F5" w:rsidRDefault="00C44F46">
            <w:pPr>
              <w:pStyle w:val="ProductList-TableBody"/>
            </w:pPr>
            <w: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F28AC7"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2D28E"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145865"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FE71E"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24E3A" w14:textId="77777777" w:rsidR="008C61F5" w:rsidRDefault="00C44F46">
            <w:pPr>
              <w:pStyle w:val="ProductList-TableBody"/>
              <w:jc w:val="center"/>
            </w:pPr>
            <w:r>
              <w:t>X</w:t>
            </w:r>
          </w:p>
        </w:tc>
      </w:tr>
      <w:tr w:rsidR="008C61F5" w14:paraId="11C181FD" w14:textId="77777777">
        <w:tc>
          <w:tcPr>
            <w:tcW w:w="4040" w:type="dxa"/>
            <w:tcBorders>
              <w:top w:val="single" w:sz="4" w:space="0" w:color="000000"/>
              <w:left w:val="single" w:sz="4" w:space="0" w:color="000000"/>
              <w:bottom w:val="single" w:sz="4" w:space="0" w:color="000000"/>
              <w:right w:val="none" w:sz="4" w:space="0" w:color="000000"/>
            </w:tcBorders>
          </w:tcPr>
          <w:p w14:paraId="0CC32DF7" w14:textId="77777777" w:rsidR="008C61F5" w:rsidRDefault="00C44F4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C712AE"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46EA9"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60DE2"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F4B54"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39A024" w14:textId="77777777" w:rsidR="008C61F5" w:rsidRDefault="008C61F5">
            <w:pPr>
              <w:pStyle w:val="ProductList-TableBody"/>
              <w:jc w:val="center"/>
            </w:pPr>
          </w:p>
        </w:tc>
      </w:tr>
      <w:tr w:rsidR="008C61F5" w14:paraId="4C3F9BB2" w14:textId="77777777">
        <w:tc>
          <w:tcPr>
            <w:tcW w:w="4040" w:type="dxa"/>
            <w:tcBorders>
              <w:top w:val="single" w:sz="4" w:space="0" w:color="000000"/>
              <w:left w:val="single" w:sz="4" w:space="0" w:color="000000"/>
              <w:bottom w:val="single" w:sz="4" w:space="0" w:color="000000"/>
              <w:right w:val="single" w:sz="4" w:space="0" w:color="000000"/>
            </w:tcBorders>
          </w:tcPr>
          <w:p w14:paraId="47A47285" w14:textId="77777777" w:rsidR="008C61F5" w:rsidRDefault="00C44F4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ACA2738"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F4D17"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D123E"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1B8C7"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A857C" w14:textId="77777777" w:rsidR="008C61F5" w:rsidRDefault="00C44F46">
            <w:pPr>
              <w:pStyle w:val="ProductList-TableBody"/>
              <w:jc w:val="center"/>
            </w:pPr>
            <w:r>
              <w:t>X</w:t>
            </w:r>
          </w:p>
        </w:tc>
      </w:tr>
      <w:tr w:rsidR="008C61F5" w14:paraId="754EB62A" w14:textId="77777777">
        <w:tc>
          <w:tcPr>
            <w:tcW w:w="4040" w:type="dxa"/>
            <w:tcBorders>
              <w:top w:val="single" w:sz="4" w:space="0" w:color="000000"/>
              <w:left w:val="single" w:sz="4" w:space="0" w:color="000000"/>
              <w:bottom w:val="single" w:sz="4" w:space="0" w:color="000000"/>
              <w:right w:val="single" w:sz="4" w:space="0" w:color="000000"/>
            </w:tcBorders>
          </w:tcPr>
          <w:p w14:paraId="3F44D79A" w14:textId="77777777" w:rsidR="008C61F5" w:rsidRDefault="00C44F4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1003EA"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3011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DF4CC"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5125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DAAD0" w14:textId="77777777" w:rsidR="008C61F5" w:rsidRDefault="00C44F46">
            <w:pPr>
              <w:pStyle w:val="ProductList-TableBody"/>
              <w:jc w:val="center"/>
            </w:pPr>
            <w:r>
              <w:t>X</w:t>
            </w:r>
          </w:p>
        </w:tc>
      </w:tr>
      <w:tr w:rsidR="008C61F5" w14:paraId="0B59F59F" w14:textId="77777777">
        <w:tc>
          <w:tcPr>
            <w:tcW w:w="4040" w:type="dxa"/>
            <w:tcBorders>
              <w:top w:val="single" w:sz="4" w:space="0" w:color="000000"/>
              <w:left w:val="single" w:sz="4" w:space="0" w:color="000000"/>
              <w:bottom w:val="single" w:sz="4" w:space="0" w:color="000000"/>
              <w:right w:val="none" w:sz="4" w:space="0" w:color="000000"/>
            </w:tcBorders>
          </w:tcPr>
          <w:p w14:paraId="67AF69D5" w14:textId="77777777" w:rsidR="008C61F5" w:rsidRDefault="00C44F4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7C04E4"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D489F9"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E0BEB"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C16E0"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668DC8" w14:textId="77777777" w:rsidR="008C61F5" w:rsidRDefault="008C61F5">
            <w:pPr>
              <w:pStyle w:val="ProductList-TableBody"/>
              <w:jc w:val="center"/>
            </w:pPr>
          </w:p>
        </w:tc>
      </w:tr>
      <w:tr w:rsidR="008C61F5" w14:paraId="29B6909C" w14:textId="77777777">
        <w:tc>
          <w:tcPr>
            <w:tcW w:w="4040" w:type="dxa"/>
            <w:tcBorders>
              <w:top w:val="single" w:sz="4" w:space="0" w:color="000000"/>
              <w:left w:val="single" w:sz="4" w:space="0" w:color="000000"/>
              <w:bottom w:val="single" w:sz="4" w:space="0" w:color="000000"/>
              <w:right w:val="single" w:sz="4" w:space="0" w:color="000000"/>
            </w:tcBorders>
          </w:tcPr>
          <w:p w14:paraId="15307E93" w14:textId="77777777" w:rsidR="008C61F5" w:rsidRDefault="00C44F4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0748E85"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C31E0"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222A3"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79865"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E66B2" w14:textId="77777777" w:rsidR="008C61F5" w:rsidRDefault="00C44F46">
            <w:pPr>
              <w:pStyle w:val="ProductList-TableBody"/>
              <w:jc w:val="center"/>
            </w:pPr>
            <w:r>
              <w:t>X</w:t>
            </w:r>
          </w:p>
        </w:tc>
      </w:tr>
      <w:tr w:rsidR="008C61F5" w14:paraId="480F0AFC" w14:textId="77777777">
        <w:tc>
          <w:tcPr>
            <w:tcW w:w="4040" w:type="dxa"/>
            <w:tcBorders>
              <w:top w:val="single" w:sz="4" w:space="0" w:color="000000"/>
              <w:left w:val="single" w:sz="4" w:space="0" w:color="000000"/>
              <w:bottom w:val="single" w:sz="4" w:space="0" w:color="000000"/>
              <w:right w:val="single" w:sz="4" w:space="0" w:color="000000"/>
            </w:tcBorders>
          </w:tcPr>
          <w:p w14:paraId="5BD67142" w14:textId="77777777" w:rsidR="008C61F5" w:rsidRDefault="00C44F4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C3E0D8"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59F94"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17B3D4"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A954D"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E50D1" w14:textId="77777777" w:rsidR="008C61F5" w:rsidRDefault="00C44F46">
            <w:pPr>
              <w:pStyle w:val="ProductList-TableBody"/>
              <w:jc w:val="center"/>
            </w:pPr>
            <w:r>
              <w:t>X</w:t>
            </w:r>
          </w:p>
        </w:tc>
      </w:tr>
      <w:tr w:rsidR="008C61F5" w14:paraId="5BC7B36A" w14:textId="77777777">
        <w:tc>
          <w:tcPr>
            <w:tcW w:w="4040" w:type="dxa"/>
            <w:tcBorders>
              <w:top w:val="single" w:sz="4" w:space="0" w:color="000000"/>
              <w:left w:val="single" w:sz="4" w:space="0" w:color="000000"/>
              <w:bottom w:val="single" w:sz="4" w:space="0" w:color="000000"/>
              <w:right w:val="none" w:sz="4" w:space="0" w:color="000000"/>
            </w:tcBorders>
          </w:tcPr>
          <w:p w14:paraId="04255412" w14:textId="77777777" w:rsidR="008C61F5" w:rsidRDefault="00C44F4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16E6F2"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6926E"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C487F"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6155E"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EE79E9" w14:textId="77777777" w:rsidR="008C61F5" w:rsidRDefault="008C61F5">
            <w:pPr>
              <w:pStyle w:val="ProductList-TableBody"/>
              <w:jc w:val="center"/>
            </w:pPr>
          </w:p>
        </w:tc>
      </w:tr>
      <w:tr w:rsidR="008C61F5" w14:paraId="5D99F1CE" w14:textId="77777777">
        <w:tc>
          <w:tcPr>
            <w:tcW w:w="4040" w:type="dxa"/>
            <w:tcBorders>
              <w:top w:val="single" w:sz="4" w:space="0" w:color="000000"/>
              <w:left w:val="single" w:sz="4" w:space="0" w:color="000000"/>
              <w:bottom w:val="single" w:sz="4" w:space="0" w:color="000000"/>
              <w:right w:val="single" w:sz="4" w:space="0" w:color="000000"/>
            </w:tcBorders>
          </w:tcPr>
          <w:p w14:paraId="173AC632" w14:textId="77777777" w:rsidR="008C61F5" w:rsidRDefault="00C44F4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D23A17"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B5A9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F7C0B"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69162"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418D9" w14:textId="77777777" w:rsidR="008C61F5" w:rsidRDefault="00C44F46">
            <w:pPr>
              <w:pStyle w:val="ProductList-TableBody"/>
              <w:jc w:val="center"/>
            </w:pPr>
            <w:r>
              <w:t>X</w:t>
            </w:r>
          </w:p>
        </w:tc>
      </w:tr>
      <w:tr w:rsidR="008C61F5" w14:paraId="2CA658D0" w14:textId="77777777">
        <w:tc>
          <w:tcPr>
            <w:tcW w:w="4040" w:type="dxa"/>
            <w:tcBorders>
              <w:top w:val="single" w:sz="4" w:space="0" w:color="000000"/>
              <w:left w:val="single" w:sz="4" w:space="0" w:color="000000"/>
              <w:bottom w:val="single" w:sz="4" w:space="0" w:color="000000"/>
              <w:right w:val="single" w:sz="4" w:space="0" w:color="000000"/>
            </w:tcBorders>
          </w:tcPr>
          <w:p w14:paraId="75DE55C8" w14:textId="77777777" w:rsidR="008C61F5" w:rsidRDefault="00C44F4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D8DD3B6"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FE945"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4FB86"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1F61C"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B4D04" w14:textId="77777777" w:rsidR="008C61F5" w:rsidRDefault="00C44F46">
            <w:pPr>
              <w:pStyle w:val="ProductList-TableBody"/>
              <w:jc w:val="center"/>
            </w:pPr>
            <w:r>
              <w:t>X</w:t>
            </w:r>
          </w:p>
        </w:tc>
      </w:tr>
      <w:tr w:rsidR="008C61F5" w14:paraId="4B96948D" w14:textId="77777777">
        <w:tc>
          <w:tcPr>
            <w:tcW w:w="4040" w:type="dxa"/>
            <w:tcBorders>
              <w:top w:val="single" w:sz="4" w:space="0" w:color="000000"/>
              <w:left w:val="single" w:sz="4" w:space="0" w:color="000000"/>
              <w:bottom w:val="single" w:sz="4" w:space="0" w:color="000000"/>
              <w:right w:val="none" w:sz="4" w:space="0" w:color="000000"/>
            </w:tcBorders>
          </w:tcPr>
          <w:p w14:paraId="04A9EC8C" w14:textId="77777777" w:rsidR="008C61F5" w:rsidRDefault="00C44F4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E46731"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77C59"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4A28FE"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356C4"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F46369" w14:textId="77777777" w:rsidR="008C61F5" w:rsidRDefault="008C61F5">
            <w:pPr>
              <w:pStyle w:val="ProductList-TableBody"/>
              <w:jc w:val="center"/>
            </w:pPr>
          </w:p>
        </w:tc>
      </w:tr>
      <w:tr w:rsidR="008C61F5" w14:paraId="0A88BA41" w14:textId="77777777">
        <w:tc>
          <w:tcPr>
            <w:tcW w:w="4040" w:type="dxa"/>
            <w:tcBorders>
              <w:top w:val="single" w:sz="4" w:space="0" w:color="000000"/>
              <w:left w:val="single" w:sz="4" w:space="0" w:color="000000"/>
              <w:bottom w:val="single" w:sz="4" w:space="0" w:color="000000"/>
              <w:right w:val="single" w:sz="4" w:space="0" w:color="000000"/>
            </w:tcBorders>
          </w:tcPr>
          <w:p w14:paraId="6ACDC428" w14:textId="77777777" w:rsidR="008C61F5" w:rsidRDefault="00C44F4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EB11B0"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28127"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18484"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5A382"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E66C0" w14:textId="77777777" w:rsidR="008C61F5" w:rsidRDefault="00C44F46">
            <w:pPr>
              <w:pStyle w:val="ProductList-TableBody"/>
              <w:jc w:val="center"/>
            </w:pPr>
            <w:r>
              <w:t>X</w:t>
            </w:r>
          </w:p>
        </w:tc>
      </w:tr>
      <w:tr w:rsidR="008C61F5" w14:paraId="6C912BCB" w14:textId="77777777">
        <w:tc>
          <w:tcPr>
            <w:tcW w:w="4040" w:type="dxa"/>
            <w:tcBorders>
              <w:top w:val="single" w:sz="4" w:space="0" w:color="000000"/>
              <w:left w:val="single" w:sz="4" w:space="0" w:color="000000"/>
              <w:bottom w:val="single" w:sz="4" w:space="0" w:color="000000"/>
              <w:right w:val="none" w:sz="4" w:space="0" w:color="000000"/>
            </w:tcBorders>
          </w:tcPr>
          <w:p w14:paraId="3A5E15AC" w14:textId="77777777" w:rsidR="008C61F5" w:rsidRDefault="00C44F46">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6723AF4"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C89D2"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FF556"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3B8FD" w14:textId="77777777" w:rsidR="008C61F5" w:rsidRDefault="008C61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5C8619" w14:textId="77777777" w:rsidR="008C61F5" w:rsidRDefault="008C61F5">
            <w:pPr>
              <w:pStyle w:val="ProductList-TableBody"/>
              <w:jc w:val="center"/>
            </w:pPr>
          </w:p>
        </w:tc>
      </w:tr>
      <w:tr w:rsidR="008C61F5" w14:paraId="3B2BED02" w14:textId="77777777">
        <w:tc>
          <w:tcPr>
            <w:tcW w:w="4040" w:type="dxa"/>
            <w:tcBorders>
              <w:top w:val="single" w:sz="4" w:space="0" w:color="000000"/>
              <w:left w:val="single" w:sz="4" w:space="0" w:color="000000"/>
              <w:bottom w:val="single" w:sz="4" w:space="0" w:color="000000"/>
              <w:right w:val="single" w:sz="4" w:space="0" w:color="000000"/>
            </w:tcBorders>
          </w:tcPr>
          <w:p w14:paraId="184A0C3A" w14:textId="77777777" w:rsidR="008C61F5" w:rsidRDefault="00C44F4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C3BBC0"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694CF"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79DF1"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31119"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3D12A" w14:textId="77777777" w:rsidR="008C61F5" w:rsidRDefault="00C44F46">
            <w:pPr>
              <w:pStyle w:val="ProductList-TableBody"/>
              <w:jc w:val="center"/>
            </w:pPr>
            <w:r>
              <w:t>X</w:t>
            </w:r>
          </w:p>
        </w:tc>
      </w:tr>
      <w:tr w:rsidR="008C61F5" w14:paraId="38540F06" w14:textId="77777777">
        <w:tc>
          <w:tcPr>
            <w:tcW w:w="4040" w:type="dxa"/>
            <w:tcBorders>
              <w:top w:val="single" w:sz="4" w:space="0" w:color="000000"/>
              <w:left w:val="single" w:sz="4" w:space="0" w:color="000000"/>
              <w:bottom w:val="single" w:sz="4" w:space="0" w:color="000000"/>
              <w:right w:val="single" w:sz="4" w:space="0" w:color="000000"/>
            </w:tcBorders>
          </w:tcPr>
          <w:p w14:paraId="1F303AC6" w14:textId="77777777" w:rsidR="008C61F5" w:rsidRDefault="00C44F46">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B77A1"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909B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6B476"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5B376"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2903C" w14:textId="77777777" w:rsidR="008C61F5" w:rsidRDefault="00C44F46">
            <w:pPr>
              <w:pStyle w:val="ProductList-TableBody"/>
              <w:jc w:val="center"/>
            </w:pPr>
            <w:r>
              <w:t>X</w:t>
            </w:r>
          </w:p>
        </w:tc>
      </w:tr>
      <w:tr w:rsidR="008C61F5" w14:paraId="2E80FC96" w14:textId="77777777">
        <w:tc>
          <w:tcPr>
            <w:tcW w:w="4040" w:type="dxa"/>
            <w:tcBorders>
              <w:top w:val="single" w:sz="4" w:space="0" w:color="000000"/>
              <w:left w:val="single" w:sz="4" w:space="0" w:color="000000"/>
              <w:bottom w:val="single" w:sz="4" w:space="0" w:color="000000"/>
              <w:right w:val="single" w:sz="4" w:space="0" w:color="000000"/>
            </w:tcBorders>
          </w:tcPr>
          <w:p w14:paraId="0BD12460" w14:textId="77777777" w:rsidR="008C61F5" w:rsidRDefault="00C44F46">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6D21BB"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3FF3E"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3AE30"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E37E9"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3D9A3" w14:textId="77777777" w:rsidR="008C61F5" w:rsidRDefault="00C44F46">
            <w:pPr>
              <w:pStyle w:val="ProductList-TableBody"/>
              <w:jc w:val="center"/>
            </w:pPr>
            <w:r>
              <w:t>X</w:t>
            </w:r>
          </w:p>
        </w:tc>
      </w:tr>
      <w:tr w:rsidR="008C61F5" w14:paraId="65AD0F38" w14:textId="77777777">
        <w:tc>
          <w:tcPr>
            <w:tcW w:w="4040" w:type="dxa"/>
            <w:tcBorders>
              <w:top w:val="single" w:sz="4" w:space="0" w:color="000000"/>
              <w:left w:val="single" w:sz="4" w:space="0" w:color="000000"/>
              <w:bottom w:val="single" w:sz="4" w:space="0" w:color="000000"/>
              <w:right w:val="single" w:sz="4" w:space="0" w:color="000000"/>
            </w:tcBorders>
          </w:tcPr>
          <w:p w14:paraId="2566CD14" w14:textId="77777777" w:rsidR="008C61F5" w:rsidRDefault="00C44F46">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D646CA"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69B01"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57DA8"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27F76"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074C9" w14:textId="77777777" w:rsidR="008C61F5" w:rsidRDefault="00C44F46">
            <w:pPr>
              <w:pStyle w:val="ProductList-TableBody"/>
              <w:jc w:val="center"/>
            </w:pPr>
            <w:r>
              <w:t>X</w:t>
            </w:r>
          </w:p>
        </w:tc>
      </w:tr>
      <w:tr w:rsidR="008C61F5" w14:paraId="69E67F72" w14:textId="77777777">
        <w:tc>
          <w:tcPr>
            <w:tcW w:w="4040" w:type="dxa"/>
            <w:tcBorders>
              <w:top w:val="single" w:sz="4" w:space="0" w:color="000000"/>
              <w:left w:val="single" w:sz="4" w:space="0" w:color="000000"/>
              <w:bottom w:val="single" w:sz="4" w:space="0" w:color="000000"/>
              <w:right w:val="single" w:sz="4" w:space="0" w:color="000000"/>
            </w:tcBorders>
          </w:tcPr>
          <w:p w14:paraId="3B2DCD22" w14:textId="77777777" w:rsidR="008C61F5" w:rsidRDefault="00C44F46">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35981"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DA6FE"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C4527"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5ABB5"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8FD9F" w14:textId="77777777" w:rsidR="008C61F5" w:rsidRDefault="00C44F46">
            <w:pPr>
              <w:pStyle w:val="ProductList-TableBody"/>
              <w:jc w:val="center"/>
            </w:pPr>
            <w:r>
              <w:t>X</w:t>
            </w:r>
          </w:p>
        </w:tc>
      </w:tr>
      <w:tr w:rsidR="008C61F5" w14:paraId="00FDEEC5" w14:textId="77777777">
        <w:tc>
          <w:tcPr>
            <w:tcW w:w="4040" w:type="dxa"/>
            <w:tcBorders>
              <w:top w:val="single" w:sz="4" w:space="0" w:color="000000"/>
              <w:left w:val="single" w:sz="4" w:space="0" w:color="000000"/>
              <w:bottom w:val="single" w:sz="4" w:space="0" w:color="000000"/>
              <w:right w:val="single" w:sz="4" w:space="0" w:color="000000"/>
            </w:tcBorders>
          </w:tcPr>
          <w:p w14:paraId="4AB42B94" w14:textId="77777777" w:rsidR="008C61F5" w:rsidRDefault="00C44F46">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F8AD92"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7ADF3"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9437A" w14:textId="77777777" w:rsidR="008C61F5" w:rsidRDefault="00C44F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E976E" w14:textId="77777777" w:rsidR="008C61F5" w:rsidRDefault="008C61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43765" w14:textId="77777777" w:rsidR="008C61F5" w:rsidRDefault="00C44F46">
            <w:pPr>
              <w:pStyle w:val="ProductList-TableBody"/>
              <w:jc w:val="center"/>
            </w:pPr>
            <w:r>
              <w:t>X</w:t>
            </w:r>
          </w:p>
        </w:tc>
      </w:tr>
    </w:tbl>
    <w:p w14:paraId="28BD9D36" w14:textId="77777777" w:rsidR="008C61F5" w:rsidRDefault="00C44F46">
      <w:pPr>
        <w:pStyle w:val="ProductList-BodyIndented"/>
      </w:pPr>
      <w:r>
        <w:rPr>
          <w:i/>
          <w:vertAlign w:val="superscript"/>
        </w:rPr>
        <w:t>1</w:t>
      </w:r>
      <w:r>
        <w:rPr>
          <w:i/>
        </w:rPr>
        <w:t xml:space="preserve">Kehtib ka liitumise või omandamise kaudu saadud kvalifitseeruvatele seadmetele </w:t>
      </w:r>
    </w:p>
    <w:p w14:paraId="0D44E974" w14:textId="77777777" w:rsidR="008C61F5" w:rsidRDefault="00C44F46">
      <w:pPr>
        <w:pStyle w:val="ProductList-BodyIndented"/>
      </w:pPr>
      <w:r>
        <w:rPr>
          <w:i/>
          <w:vertAlign w:val="superscript"/>
        </w:rPr>
        <w:t>2</w:t>
      </w:r>
      <w:r>
        <w:rPr>
          <w:i/>
        </w:rPr>
        <w:t xml:space="preserve">Volitatud tootja peab olema macOS-i enne seadme esmast müüki seadmesse eelinstallinud. </w:t>
      </w:r>
    </w:p>
    <w:p w14:paraId="27BCB509" w14:textId="77777777" w:rsidR="008C61F5" w:rsidRDefault="008C61F5">
      <w:pPr>
        <w:pStyle w:val="ProductList-BodyIndented"/>
      </w:pPr>
    </w:p>
    <w:p w14:paraId="0D79EAB5" w14:textId="77777777" w:rsidR="008C61F5" w:rsidRDefault="00C44F46">
      <w:pPr>
        <w:pStyle w:val="ProductList-SubClauseHeading"/>
        <w:outlineLvl w:val="5"/>
      </w:pPr>
      <w:r>
        <w:t>2.2.3 Piiratud kasutusega kvalifitseeruv operatsioonisüsteem – seadmepõhised litsentsid</w:t>
      </w:r>
    </w:p>
    <w:p w14:paraId="192DE814" w14:textId="77777777" w:rsidR="008C61F5" w:rsidRDefault="008C61F5">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8C61F5" w14:paraId="15169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2CF995" w14:textId="77777777" w:rsidR="008C61F5" w:rsidRDefault="00C44F4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6F8EB4" w14:textId="77777777" w:rsidR="008C61F5" w:rsidRDefault="00C44F46">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C248C0" w14:textId="77777777" w:rsidR="008C61F5" w:rsidRDefault="00C44F46">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6DB62A" w14:textId="77777777" w:rsidR="008C61F5" w:rsidRDefault="00C44F46">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F26B98" w14:textId="77777777" w:rsidR="008C61F5" w:rsidRDefault="00C44F46">
            <w:pPr>
              <w:pStyle w:val="ProductList-TableBody"/>
              <w:jc w:val="center"/>
            </w:pPr>
            <w:r>
              <w:rPr>
                <w:color w:val="FFFFFF"/>
              </w:rPr>
              <w:t>Academic ja Charity</w:t>
            </w:r>
          </w:p>
        </w:tc>
      </w:tr>
      <w:tr w:rsidR="008C61F5" w14:paraId="6C275E78" w14:textId="77777777">
        <w:tc>
          <w:tcPr>
            <w:tcW w:w="4660" w:type="dxa"/>
            <w:tcBorders>
              <w:top w:val="single" w:sz="4" w:space="0" w:color="000000"/>
              <w:left w:val="single" w:sz="4" w:space="0" w:color="000000"/>
              <w:bottom w:val="single" w:sz="4" w:space="0" w:color="000000"/>
              <w:right w:val="single" w:sz="4" w:space="0" w:color="000000"/>
            </w:tcBorders>
          </w:tcPr>
          <w:p w14:paraId="1DE7B258" w14:textId="77777777" w:rsidR="008C61F5" w:rsidRDefault="00C44F46">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19DA1"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F90427"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11DC5"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FBAA1" w14:textId="77777777" w:rsidR="008C61F5" w:rsidRDefault="00C44F46">
            <w:pPr>
              <w:pStyle w:val="ProductList-TableBody"/>
              <w:jc w:val="center"/>
            </w:pPr>
            <w:r>
              <w:t>X</w:t>
            </w:r>
          </w:p>
        </w:tc>
      </w:tr>
      <w:tr w:rsidR="008C61F5" w14:paraId="3A9E4871" w14:textId="77777777">
        <w:tc>
          <w:tcPr>
            <w:tcW w:w="4660" w:type="dxa"/>
            <w:tcBorders>
              <w:top w:val="single" w:sz="4" w:space="0" w:color="000000"/>
              <w:left w:val="single" w:sz="4" w:space="0" w:color="000000"/>
              <w:bottom w:val="single" w:sz="4" w:space="0" w:color="000000"/>
              <w:right w:val="single" w:sz="4" w:space="0" w:color="000000"/>
            </w:tcBorders>
          </w:tcPr>
          <w:p w14:paraId="3D6021B4" w14:textId="77777777" w:rsidR="008C61F5" w:rsidRDefault="00C44F4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F9C90A"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24586"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1E4B1"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F514A" w14:textId="77777777" w:rsidR="008C61F5" w:rsidRDefault="00C44F46">
            <w:pPr>
              <w:pStyle w:val="ProductList-TableBody"/>
              <w:jc w:val="center"/>
            </w:pPr>
            <w:r>
              <w:t>X</w:t>
            </w:r>
          </w:p>
        </w:tc>
      </w:tr>
      <w:tr w:rsidR="008C61F5" w14:paraId="238B3352" w14:textId="77777777">
        <w:tc>
          <w:tcPr>
            <w:tcW w:w="4660" w:type="dxa"/>
            <w:tcBorders>
              <w:top w:val="single" w:sz="4" w:space="0" w:color="000000"/>
              <w:left w:val="single" w:sz="4" w:space="0" w:color="000000"/>
              <w:bottom w:val="single" w:sz="4" w:space="0" w:color="000000"/>
              <w:right w:val="single" w:sz="4" w:space="0" w:color="000000"/>
            </w:tcBorders>
          </w:tcPr>
          <w:p w14:paraId="654DF89B" w14:textId="77777777" w:rsidR="008C61F5" w:rsidRDefault="00C44F4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473F2D"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F9EA0"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554F0"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85BEB" w14:textId="77777777" w:rsidR="008C61F5" w:rsidRDefault="00C44F46">
            <w:pPr>
              <w:pStyle w:val="ProductList-TableBody"/>
              <w:jc w:val="center"/>
            </w:pPr>
            <w:r>
              <w:t>X</w:t>
            </w:r>
          </w:p>
        </w:tc>
      </w:tr>
      <w:tr w:rsidR="008C61F5" w14:paraId="0C4E74FC" w14:textId="77777777">
        <w:tc>
          <w:tcPr>
            <w:tcW w:w="4660" w:type="dxa"/>
            <w:tcBorders>
              <w:top w:val="single" w:sz="4" w:space="0" w:color="000000"/>
              <w:left w:val="single" w:sz="4" w:space="0" w:color="000000"/>
              <w:bottom w:val="single" w:sz="4" w:space="0" w:color="000000"/>
              <w:right w:val="single" w:sz="4" w:space="0" w:color="000000"/>
            </w:tcBorders>
          </w:tcPr>
          <w:p w14:paraId="2E3C8850" w14:textId="77777777" w:rsidR="008C61F5" w:rsidRDefault="00C44F4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62F64"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4F05D"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5DBE0"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11424" w14:textId="77777777" w:rsidR="008C61F5" w:rsidRDefault="00C44F46">
            <w:pPr>
              <w:pStyle w:val="ProductList-TableBody"/>
              <w:jc w:val="center"/>
            </w:pPr>
            <w:r>
              <w:t>X</w:t>
            </w:r>
          </w:p>
        </w:tc>
      </w:tr>
      <w:tr w:rsidR="008C61F5" w14:paraId="04E30457" w14:textId="77777777">
        <w:tc>
          <w:tcPr>
            <w:tcW w:w="4660" w:type="dxa"/>
            <w:tcBorders>
              <w:top w:val="single" w:sz="4" w:space="0" w:color="000000"/>
              <w:left w:val="single" w:sz="4" w:space="0" w:color="000000"/>
              <w:bottom w:val="single" w:sz="4" w:space="0" w:color="000000"/>
              <w:right w:val="single" w:sz="4" w:space="0" w:color="000000"/>
            </w:tcBorders>
          </w:tcPr>
          <w:p w14:paraId="38EA9B19" w14:textId="77777777" w:rsidR="008C61F5" w:rsidRDefault="00C44F4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CE6BA"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C1C79"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D42EB"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D200A" w14:textId="77777777" w:rsidR="008C61F5" w:rsidRDefault="00C44F46">
            <w:pPr>
              <w:pStyle w:val="ProductList-TableBody"/>
              <w:jc w:val="center"/>
            </w:pPr>
            <w:r>
              <w:t>X</w:t>
            </w:r>
          </w:p>
        </w:tc>
      </w:tr>
      <w:tr w:rsidR="008C61F5" w14:paraId="4F4D8B88" w14:textId="77777777">
        <w:tc>
          <w:tcPr>
            <w:tcW w:w="4660" w:type="dxa"/>
            <w:tcBorders>
              <w:top w:val="single" w:sz="4" w:space="0" w:color="000000"/>
              <w:left w:val="single" w:sz="4" w:space="0" w:color="000000"/>
              <w:bottom w:val="single" w:sz="4" w:space="0" w:color="000000"/>
              <w:right w:val="single" w:sz="4" w:space="0" w:color="000000"/>
            </w:tcBorders>
          </w:tcPr>
          <w:p w14:paraId="142A35E1" w14:textId="77777777" w:rsidR="008C61F5" w:rsidRDefault="00C44F4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1BC06"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7105D"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BA5FC"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DBAB75" w14:textId="77777777" w:rsidR="008C61F5" w:rsidRDefault="00C44F46">
            <w:pPr>
              <w:pStyle w:val="ProductList-TableBody"/>
              <w:jc w:val="center"/>
            </w:pPr>
            <w:r>
              <w:t>X</w:t>
            </w:r>
          </w:p>
        </w:tc>
      </w:tr>
      <w:tr w:rsidR="008C61F5" w14:paraId="1C868F0D" w14:textId="77777777">
        <w:tc>
          <w:tcPr>
            <w:tcW w:w="4660" w:type="dxa"/>
            <w:tcBorders>
              <w:top w:val="single" w:sz="4" w:space="0" w:color="000000"/>
              <w:left w:val="single" w:sz="4" w:space="0" w:color="000000"/>
              <w:bottom w:val="single" w:sz="4" w:space="0" w:color="000000"/>
              <w:right w:val="single" w:sz="4" w:space="0" w:color="000000"/>
            </w:tcBorders>
          </w:tcPr>
          <w:p w14:paraId="6CEECD0D" w14:textId="77777777" w:rsidR="008C61F5" w:rsidRDefault="00C44F4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D541A"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01DF8"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A9999"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348A4" w14:textId="77777777" w:rsidR="008C61F5" w:rsidRDefault="00C44F46">
            <w:pPr>
              <w:pStyle w:val="ProductList-TableBody"/>
              <w:jc w:val="center"/>
            </w:pPr>
            <w:r>
              <w:t>X</w:t>
            </w:r>
          </w:p>
        </w:tc>
      </w:tr>
      <w:tr w:rsidR="008C61F5" w14:paraId="5511C291" w14:textId="77777777">
        <w:tc>
          <w:tcPr>
            <w:tcW w:w="4660" w:type="dxa"/>
            <w:tcBorders>
              <w:top w:val="single" w:sz="4" w:space="0" w:color="000000"/>
              <w:left w:val="single" w:sz="4" w:space="0" w:color="000000"/>
              <w:bottom w:val="single" w:sz="4" w:space="0" w:color="000000"/>
              <w:right w:val="single" w:sz="4" w:space="0" w:color="000000"/>
            </w:tcBorders>
          </w:tcPr>
          <w:p w14:paraId="712AA688" w14:textId="77777777" w:rsidR="008C61F5" w:rsidRDefault="00C44F4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3B42F"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41D75"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AD5B0"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4A604" w14:textId="77777777" w:rsidR="008C61F5" w:rsidRDefault="00C44F46">
            <w:pPr>
              <w:pStyle w:val="ProductList-TableBody"/>
              <w:jc w:val="center"/>
            </w:pPr>
            <w:r>
              <w:t>X</w:t>
            </w:r>
          </w:p>
        </w:tc>
      </w:tr>
      <w:tr w:rsidR="008C61F5" w14:paraId="43F39B32" w14:textId="77777777">
        <w:tc>
          <w:tcPr>
            <w:tcW w:w="4660" w:type="dxa"/>
            <w:tcBorders>
              <w:top w:val="single" w:sz="4" w:space="0" w:color="000000"/>
              <w:left w:val="single" w:sz="4" w:space="0" w:color="000000"/>
              <w:bottom w:val="single" w:sz="4" w:space="0" w:color="000000"/>
              <w:right w:val="single" w:sz="4" w:space="0" w:color="000000"/>
            </w:tcBorders>
          </w:tcPr>
          <w:p w14:paraId="256209B9" w14:textId="77777777" w:rsidR="008C61F5" w:rsidRDefault="00C44F4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BB7E7"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AED82"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69735"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36CD9" w14:textId="77777777" w:rsidR="008C61F5" w:rsidRDefault="00C44F46">
            <w:pPr>
              <w:pStyle w:val="ProductList-TableBody"/>
              <w:jc w:val="center"/>
            </w:pPr>
            <w:r>
              <w:t>X</w:t>
            </w:r>
          </w:p>
        </w:tc>
      </w:tr>
      <w:tr w:rsidR="008C61F5" w14:paraId="51E85229" w14:textId="77777777">
        <w:tc>
          <w:tcPr>
            <w:tcW w:w="4660" w:type="dxa"/>
            <w:tcBorders>
              <w:top w:val="single" w:sz="4" w:space="0" w:color="000000"/>
              <w:left w:val="single" w:sz="4" w:space="0" w:color="000000"/>
              <w:bottom w:val="single" w:sz="4" w:space="0" w:color="000000"/>
              <w:right w:val="single" w:sz="4" w:space="0" w:color="000000"/>
            </w:tcBorders>
          </w:tcPr>
          <w:p w14:paraId="7395B7A2" w14:textId="77777777" w:rsidR="008C61F5" w:rsidRDefault="00C44F4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2C653"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F3D63" w14:textId="77777777" w:rsidR="008C61F5" w:rsidRDefault="008C61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92D3A3" w14:textId="77777777" w:rsidR="008C61F5" w:rsidRDefault="00C44F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CDD16E" w14:textId="77777777" w:rsidR="008C61F5" w:rsidRDefault="00C44F46">
            <w:pPr>
              <w:pStyle w:val="ProductList-TableBody"/>
              <w:jc w:val="center"/>
            </w:pPr>
            <w:r>
              <w:t>X</w:t>
            </w:r>
          </w:p>
        </w:tc>
      </w:tr>
    </w:tbl>
    <w:p w14:paraId="58A4C9A2" w14:textId="77777777" w:rsidR="008C61F5" w:rsidRDefault="00C44F46">
      <w:pPr>
        <w:pStyle w:val="ProductList-BodyIndented"/>
      </w:pPr>
      <w:r>
        <w:rPr>
          <w:i/>
          <w:vertAlign w:val="superscript"/>
        </w:rPr>
        <w:t>1</w:t>
      </w:r>
      <w:r>
        <w:rPr>
          <w:i/>
        </w:rPr>
        <w:t xml:space="preserve">Kehtib ka liitumise või omandamise kaudu saadud kvalifitseeruvatele seadmetele </w:t>
      </w:r>
    </w:p>
    <w:p w14:paraId="44D8246B" w14:textId="77777777" w:rsidR="008C61F5" w:rsidRDefault="008C61F5">
      <w:pPr>
        <w:pStyle w:val="ProductList-BodyIndented"/>
      </w:pPr>
    </w:p>
    <w:p w14:paraId="32F9EB2C" w14:textId="77777777" w:rsidR="008C61F5" w:rsidRDefault="00C44F46">
      <w:pPr>
        <w:pStyle w:val="ProductList-BodyIndented"/>
      </w:pPr>
      <w:r>
        <w:rPr>
          <w:b/>
        </w:rPr>
        <w:t>2.2.3.1 Piiratud kasutusega kvalifitseeruvad operatsioonisüsteemid</w:t>
      </w:r>
    </w:p>
    <w:p w14:paraId="38BFC9B5" w14:textId="77777777" w:rsidR="008C61F5" w:rsidRDefault="00C44F46">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30A9EC9D" w14:textId="77777777" w:rsidR="008C61F5" w:rsidRDefault="008C61F5">
      <w:pPr>
        <w:pStyle w:val="ProductList-BodyIndented"/>
      </w:pPr>
    </w:p>
    <w:p w14:paraId="01E6FDEF" w14:textId="77777777" w:rsidR="008C61F5" w:rsidRDefault="00C44F46">
      <w:pPr>
        <w:pStyle w:val="ProductList-BodyIndented"/>
      </w:pPr>
      <w:r>
        <w:rPr>
          <w:b/>
        </w:rPr>
        <w:t>2.2.3.2 Piiratud kasutusega kvalifitseeruvate operatsioonisüsteemide tarkvarakindlustuse ostupiirangud</w:t>
      </w:r>
    </w:p>
    <w:p w14:paraId="15A86476" w14:textId="77777777" w:rsidR="008C61F5" w:rsidRDefault="00C44F46">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7822C3E7" w14:textId="77777777" w:rsidR="008C61F5" w:rsidRDefault="008C61F5">
      <w:pPr>
        <w:pStyle w:val="ProductList-BodyIndented"/>
      </w:pPr>
    </w:p>
    <w:p w14:paraId="68C27F3C" w14:textId="77777777" w:rsidR="008C61F5" w:rsidRDefault="00C44F46">
      <w:pPr>
        <w:pStyle w:val="ProductList-ClauseHeading"/>
        <w:outlineLvl w:val="4"/>
      </w:pPr>
      <w:r>
        <w:t>2.3 Kasutaja- ja seadmepõhiste litsentside kombineerimine Enterprise’iga liitumistes</w:t>
      </w:r>
    </w:p>
    <w:p w14:paraId="089806A1" w14:textId="77777777" w:rsidR="008C61F5" w:rsidRDefault="00C44F46">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4B42FC32" w14:textId="77777777" w:rsidR="008C61F5" w:rsidRDefault="008C61F5">
      <w:pPr>
        <w:pStyle w:val="ProductList-Body"/>
      </w:pPr>
    </w:p>
    <w:p w14:paraId="63D1DC5C" w14:textId="77777777" w:rsidR="008C61F5" w:rsidRDefault="00C44F46">
      <w:pPr>
        <w:pStyle w:val="ProductList-ClauseHeading"/>
        <w:outlineLvl w:val="4"/>
      </w:pPr>
      <w:r>
        <w:t>2.4 Versioonita Windows Pro/Enterprise’i täiendused Hiina Rahvavabariigi jaoks</w:t>
      </w:r>
    </w:p>
    <w:p w14:paraId="04FF993B" w14:textId="77777777" w:rsidR="008C61F5" w:rsidRDefault="00C44F46">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w:t>
      </w:r>
      <w:r>
        <w:lastRenderedPageBreak/>
        <w:t>Enterprise’i ja Pro jaoks kvalifitseeruvad operatsioonisüsteemid kehtivad versioonita litsentsidele vastavalt Windows Enterprise’i ja Windows Professionali jaoks.</w:t>
      </w:r>
    </w:p>
    <w:p w14:paraId="5CA61DCF" w14:textId="77777777" w:rsidR="008C61F5" w:rsidRDefault="008C61F5">
      <w:pPr>
        <w:pStyle w:val="ProductList-Body"/>
      </w:pPr>
    </w:p>
    <w:p w14:paraId="6BD282EF" w14:textId="77777777" w:rsidR="008C61F5" w:rsidRDefault="00C44F46">
      <w:pPr>
        <w:pStyle w:val="ProductList-ClauseHeading"/>
        <w:outlineLvl w:val="4"/>
      </w:pPr>
      <w:r>
        <w:t>2.5 Muu tootja tõmmise tegemine</w:t>
      </w:r>
    </w:p>
    <w:p w14:paraId="05F60AE1" w14:textId="77777777" w:rsidR="008C61F5" w:rsidRDefault="00C44F46">
      <w:pPr>
        <w:pStyle w:val="ProductList-Body"/>
      </w:pPr>
      <w:r>
        <w:t xml:space="preserve">Enne kui kolmas osapool võib teha kliendi seadmete tõmmise, peab klient esitama kolmandale osapoolele kirjaliku dokumentatsiooni, mis näitab, et olemas on installimiseks vajalikud litsentsid. </w:t>
      </w:r>
    </w:p>
    <w:p w14:paraId="4B0C1D8C" w14:textId="77777777" w:rsidR="008C61F5" w:rsidRDefault="008C61F5">
      <w:pPr>
        <w:pStyle w:val="ProductList-Body"/>
      </w:pPr>
    </w:p>
    <w:p w14:paraId="2AD66C76" w14:textId="77777777" w:rsidR="008C61F5" w:rsidRDefault="00C44F46">
      <w:pPr>
        <w:pStyle w:val="ProductList-ClauseHeading"/>
        <w:outlineLvl w:val="4"/>
      </w:pPr>
      <w:r>
        <w:t>2.6 Piirkondlikud tingimuste täitmise võimalused</w:t>
      </w:r>
    </w:p>
    <w:p w14:paraId="7F0BB438" w14:textId="77777777" w:rsidR="008C61F5" w:rsidRDefault="00C44F46">
      <w:pPr>
        <w:pStyle w:val="ProductList-SubClauseHeading"/>
        <w:outlineLvl w:val="5"/>
      </w:pPr>
      <w:r>
        <w:t>2.6.1 Windows KN väljaanded</w:t>
      </w:r>
    </w:p>
    <w:p w14:paraId="7F0DC1E0" w14:textId="77777777" w:rsidR="008C61F5" w:rsidRDefault="00C44F46">
      <w:pPr>
        <w:pStyle w:val="ProductList-BodyIndented"/>
      </w:pPr>
      <w:r>
        <w:t>Klientidel, kes asuvad Koreas ja kellel on aktiivne hulgilitsentsileping või liitumine, võivad hankida meediume Windows KN väljaannete juurutamiseks ning kasutamiseks Koreas. Muu kasutus pole lubatud.</w:t>
      </w:r>
    </w:p>
    <w:p w14:paraId="4DD3A031" w14:textId="77777777" w:rsidR="008C61F5" w:rsidRDefault="008C61F5">
      <w:pPr>
        <w:pStyle w:val="ProductList-BodyIndented"/>
      </w:pPr>
    </w:p>
    <w:p w14:paraId="4AB54E58" w14:textId="77777777" w:rsidR="008C61F5" w:rsidRDefault="00C44F46">
      <w:pPr>
        <w:pStyle w:val="ProductList-SubClauseHeading"/>
        <w:outlineLvl w:val="5"/>
      </w:pPr>
      <w:r>
        <w:t>2.6.2 Windows N-i väljaanded (ilma Windows Media Playerita)</w:t>
      </w:r>
    </w:p>
    <w:p w14:paraId="288B57F1" w14:textId="77777777" w:rsidR="008C61F5" w:rsidRDefault="00C44F46">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04B98774" w14:textId="77777777" w:rsidR="008C61F5" w:rsidRDefault="008C61F5">
      <w:pPr>
        <w:pStyle w:val="ProductList-BodyIndented"/>
      </w:pPr>
    </w:p>
    <w:p w14:paraId="5C8E2AE1" w14:textId="77777777" w:rsidR="008C61F5" w:rsidRDefault="00C44F46">
      <w:pPr>
        <w:pStyle w:val="ProductList-ClauseHeading"/>
        <w:outlineLvl w:val="4"/>
      </w:pPr>
      <w:r>
        <w:t>2.7 Windows Embedded 8 Standard Enterpriseʼi komplekt</w:t>
      </w:r>
    </w:p>
    <w:p w14:paraId="550FED5A" w14:textId="77777777" w:rsidR="008C61F5" w:rsidRDefault="00C44F46">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5F1179F3" w14:textId="77777777" w:rsidR="008C61F5" w:rsidRDefault="008C61F5">
      <w:pPr>
        <w:pStyle w:val="ProductList-Body"/>
      </w:pPr>
    </w:p>
    <w:p w14:paraId="3C803A77" w14:textId="77777777" w:rsidR="008C61F5" w:rsidRDefault="00C44F46">
      <w:pPr>
        <w:pStyle w:val="ProductList-ClauseHeading"/>
        <w:outlineLvl w:val="4"/>
      </w:pPr>
      <w:r>
        <w:t>2.8 Microsoft 365 Businessi Windows 10 Home to Pro täienduse ostuõigus</w:t>
      </w:r>
    </w:p>
    <w:p w14:paraId="1E4FC33F" w14:textId="77777777" w:rsidR="008C61F5" w:rsidRDefault="00C44F46">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7501FD75" w14:textId="77777777" w:rsidR="008C61F5" w:rsidRDefault="008C61F5">
      <w:pPr>
        <w:pStyle w:val="ProductList-Body"/>
      </w:pPr>
    </w:p>
    <w:p w14:paraId="68656CD5" w14:textId="77777777" w:rsidR="008C61F5" w:rsidRDefault="00C44F46">
      <w:pPr>
        <w:pStyle w:val="ProductList-ClauseHeading"/>
        <w:outlineLvl w:val="4"/>
      </w:pPr>
      <w:r>
        <w:t>2.9 E3/E5 Windows 10 Home to Pro Right litsentside ostuõigus</w:t>
      </w:r>
    </w:p>
    <w:p w14:paraId="160D26FC" w14:textId="77777777" w:rsidR="008C61F5" w:rsidRDefault="00C44F46">
      <w:pPr>
        <w:pStyle w:val="ProductList-SubClauseHeading"/>
        <w:outlineLvl w:val="5"/>
      </w:pPr>
      <w:r>
        <w:t>2.9.1 Eeltingimused</w:t>
      </w:r>
    </w:p>
    <w:p w14:paraId="119D51D7" w14:textId="77777777" w:rsidR="008C61F5" w:rsidRDefault="00C44F46">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5B5952BC" w14:textId="77777777" w:rsidR="008C61F5" w:rsidRDefault="00C44F46" w:rsidP="00C44F46">
      <w:pPr>
        <w:pStyle w:val="ProductList-Bullet"/>
        <w:numPr>
          <w:ilvl w:val="1"/>
          <w:numId w:val="25"/>
        </w:numPr>
      </w:pPr>
      <w:r>
        <w:t xml:space="preserve">Windows 10 Enterprise seadme kohta aktiivse tarkvarakindlustusega </w:t>
      </w:r>
    </w:p>
    <w:p w14:paraId="0CC7E7E4" w14:textId="77777777" w:rsidR="008C61F5" w:rsidRDefault="00C44F46" w:rsidP="00C44F46">
      <w:pPr>
        <w:pStyle w:val="ProductList-Bullet"/>
        <w:numPr>
          <w:ilvl w:val="1"/>
          <w:numId w:val="25"/>
        </w:numPr>
      </w:pPr>
      <w:r>
        <w:t>Windows 10 Enterprise E3/E5 AL-id</w:t>
      </w:r>
    </w:p>
    <w:p w14:paraId="6C17D763" w14:textId="77777777" w:rsidR="008C61F5" w:rsidRDefault="008C61F5">
      <w:pPr>
        <w:pStyle w:val="ProductList-BodyIndented"/>
      </w:pPr>
    </w:p>
    <w:p w14:paraId="69AEEEB1" w14:textId="77777777" w:rsidR="008C61F5" w:rsidRDefault="00C44F46">
      <w:pPr>
        <w:pStyle w:val="ProductList-SubClauseHeading"/>
        <w:outlineLvl w:val="5"/>
      </w:pPr>
      <w:r>
        <w:t>2.9.2 Ostunõuded</w:t>
      </w:r>
    </w:p>
    <w:p w14:paraId="7707F4B5" w14:textId="77777777" w:rsidR="008C61F5" w:rsidRDefault="00C44F46">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743BFFD" w14:textId="77777777" w:rsidR="008C61F5" w:rsidRDefault="00C44F46" w:rsidP="00C44F46">
      <w:pPr>
        <w:pStyle w:val="ProductList-Bullet"/>
        <w:numPr>
          <w:ilvl w:val="1"/>
          <w:numId w:val="26"/>
        </w:numPr>
      </w:pPr>
      <w:r>
        <w:t xml:space="preserve">on litsentsitud versiooniga Windows 10 Enterprise seadme kohta või </w:t>
      </w:r>
    </w:p>
    <w:p w14:paraId="4D2906AE" w14:textId="77777777" w:rsidR="008C61F5" w:rsidRDefault="00C44F46" w:rsidP="00C44F46">
      <w:pPr>
        <w:pStyle w:val="ProductList-Bullet"/>
        <w:numPr>
          <w:ilvl w:val="1"/>
          <w:numId w:val="26"/>
        </w:numPr>
      </w:pPr>
      <w:r>
        <w:t>kuhu on installitud Pro või Enterprise ja mida kasutab Windows 10 Enterprise E3/E5 litsentsitud kasutaja</w:t>
      </w:r>
    </w:p>
    <w:p w14:paraId="39F21CC6" w14:textId="77777777" w:rsidR="008C61F5" w:rsidRDefault="008C61F5">
      <w:pPr>
        <w:pStyle w:val="ProductList-BodyIndented"/>
      </w:pPr>
    </w:p>
    <w:p w14:paraId="1846B06C" w14:textId="77777777" w:rsidR="008C61F5" w:rsidRDefault="00C44F46">
      <w:pPr>
        <w:pStyle w:val="ProductList-SubClauseHeading"/>
        <w:outlineLvl w:val="5"/>
      </w:pPr>
      <w:r>
        <w:t>2.9.3 Litsentsipiirangud</w:t>
      </w:r>
    </w:p>
    <w:p w14:paraId="6AEAE690" w14:textId="77777777" w:rsidR="008C61F5" w:rsidRDefault="00C44F46">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509C1F84" w14:textId="77777777" w:rsidR="008C61F5" w:rsidRDefault="008C61F5">
      <w:pPr>
        <w:pStyle w:val="ProductList-BodyIndented"/>
      </w:pPr>
    </w:p>
    <w:p w14:paraId="1071F8E0" w14:textId="77777777" w:rsidR="008C61F5" w:rsidRDefault="00C44F46">
      <w:pPr>
        <w:pStyle w:val="ProductList-ClauseHeading"/>
        <w:outlineLvl w:val="4"/>
      </w:pPr>
      <w:r>
        <w:t>2.10 Platvormiüleste seadmete MDATP</w:t>
      </w:r>
    </w:p>
    <w:p w14:paraId="7F656EC1" w14:textId="77777777" w:rsidR="008C61F5" w:rsidRDefault="00C44F46">
      <w:pPr>
        <w:pStyle w:val="ProductList-Body"/>
      </w:pPr>
      <w:r>
        <w:t>Platvormiüleste seadmete MDATP</w:t>
      </w:r>
      <w:r>
        <w:fldChar w:fldCharType="begin"/>
      </w:r>
      <w:r>
        <w:instrText xml:space="preserve"> XE "Platvormiüleste seadmete MDATP" </w:instrText>
      </w:r>
      <w:r>
        <w:fldChar w:fldCharType="end"/>
      </w:r>
      <w:r>
        <w:t xml:space="preserve"> litsentsitud kasutajad võivad MDATP-d korraga käitada ainult kuni viiel mitte-Windowsi seadmel.</w:t>
      </w:r>
    </w:p>
    <w:p w14:paraId="7156E9F5" w14:textId="77777777" w:rsidR="008C61F5" w:rsidRDefault="008C61F5">
      <w:pPr>
        <w:pStyle w:val="ProductList-Body"/>
      </w:pPr>
    </w:p>
    <w:p w14:paraId="2E5A41FC" w14:textId="77777777" w:rsidR="008C61F5" w:rsidRDefault="00C44F46">
      <w:pPr>
        <w:pStyle w:val="ProductList-ClauseHeading"/>
        <w:outlineLvl w:val="4"/>
      </w:pPr>
      <w:r>
        <w:t>2.11 Automaatsed värskendused</w:t>
      </w:r>
    </w:p>
    <w:p w14:paraId="57A21C43" w14:textId="77777777" w:rsidR="008C61F5" w:rsidRDefault="00C44F46">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01232DA1" w14:textId="77777777" w:rsidR="008C61F5" w:rsidRDefault="008C61F5">
      <w:pPr>
        <w:pStyle w:val="ProductList-Body"/>
      </w:pPr>
    </w:p>
    <w:p w14:paraId="3D9A338F" w14:textId="77777777" w:rsidR="008C61F5" w:rsidRDefault="00C44F46">
      <w:pPr>
        <w:pStyle w:val="ProductList-ClauseHeading"/>
        <w:outlineLvl w:val="4"/>
      </w:pPr>
      <w:r>
        <w:t>2.12 Windows 7 ESU (laiendatud turbevärskendused)</w:t>
      </w:r>
    </w:p>
    <w:p w14:paraId="5FB8C605" w14:textId="77777777" w:rsidR="008C61F5" w:rsidRDefault="00C44F46">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w:t>
      </w:r>
      <w:r>
        <w:lastRenderedPageBreak/>
        <w:t xml:space="preserve">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4E91A7A6" w14:textId="77777777" w:rsidR="008C61F5" w:rsidRDefault="008C61F5">
      <w:pPr>
        <w:pStyle w:val="ProductList-Body"/>
      </w:pPr>
    </w:p>
    <w:p w14:paraId="44D9727B" w14:textId="77777777" w:rsidR="008C61F5" w:rsidRDefault="008C61F5">
      <w:pPr>
        <w:pStyle w:val="ProductList-Body"/>
      </w:pPr>
    </w:p>
    <w:p w14:paraId="6509B717" w14:textId="77777777" w:rsidR="008C61F5" w:rsidRDefault="00C44F46">
      <w:pPr>
        <w:pStyle w:val="ProductList-ClauseHeading"/>
        <w:outlineLvl w:val="4"/>
      </w:pPr>
      <w:r>
        <w:t>2.13 Academic ja Charity programmid</w:t>
      </w:r>
    </w:p>
    <w:p w14:paraId="40C1E877" w14:textId="77777777" w:rsidR="008C61F5" w:rsidRDefault="00C44F46">
      <w:pPr>
        <w:pStyle w:val="ProductList-SubClauseHeading"/>
        <w:outlineLvl w:val="5"/>
      </w:pPr>
      <w:r>
        <w:t>2.13.1 Litsentsi määramine</w:t>
      </w:r>
    </w:p>
    <w:p w14:paraId="69FFE16A" w14:textId="77777777" w:rsidR="008C61F5" w:rsidRDefault="00C44F46">
      <w:pPr>
        <w:pStyle w:val="ProductList-BodyIndented"/>
      </w:pPr>
      <w:r>
        <w:rPr>
          <w:b/>
        </w:rPr>
        <w:t>2.13.1.1 Kasutajapõhise litsentsi määramine</w:t>
      </w:r>
    </w:p>
    <w:p w14:paraId="18778497" w14:textId="77777777" w:rsidR="008C61F5" w:rsidRDefault="00C44F4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3C26499B" w14:textId="77777777" w:rsidR="008C61F5" w:rsidRDefault="008C61F5">
      <w:pPr>
        <w:pStyle w:val="ProductList-BodyIndented"/>
      </w:pPr>
    </w:p>
    <w:p w14:paraId="23E2945B" w14:textId="77777777" w:rsidR="008C61F5" w:rsidRDefault="00C44F46">
      <w:pPr>
        <w:pStyle w:val="ProductList-BodyIndented"/>
      </w:pPr>
      <w:r>
        <w:rPr>
          <w:b/>
        </w:rPr>
        <w:t>2.13.1.2 Seadmepõhise litsentsi määramine</w:t>
      </w:r>
    </w:p>
    <w:p w14:paraId="466220C1" w14:textId="77777777" w:rsidR="008C61F5" w:rsidRDefault="00C44F46">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D8F60B5" w14:textId="77777777" w:rsidR="008C61F5" w:rsidRDefault="008C61F5">
      <w:pPr>
        <w:pStyle w:val="ProductList-BodyIndented"/>
      </w:pPr>
    </w:p>
    <w:p w14:paraId="407DDC5E" w14:textId="77777777" w:rsidR="008C61F5" w:rsidRDefault="00C44F46">
      <w:pPr>
        <w:pStyle w:val="ProductList-SubClauseHeading"/>
        <w:outlineLvl w:val="5"/>
      </w:pPr>
      <w:r>
        <w:t>2.13.2 Õppeprogrammi Windowsi väljaande õigused</w:t>
      </w:r>
    </w:p>
    <w:p w14:paraId="377BC91B" w14:textId="77777777" w:rsidR="008C61F5" w:rsidRDefault="00C44F46">
      <w:pPr>
        <w:pStyle w:val="ProductList-BodyIndented"/>
      </w:pPr>
      <w:r>
        <w:t>Windows Educationi litsentsid sisaldavad Windows Educationi asemel Windows Enterprise’i installimise või aktiveerimise õigust.</w:t>
      </w:r>
    </w:p>
    <w:p w14:paraId="22DEEB2D" w14:textId="77777777" w:rsidR="008C61F5" w:rsidRDefault="008C61F5">
      <w:pPr>
        <w:pStyle w:val="ProductList-BodyIndented"/>
      </w:pPr>
    </w:p>
    <w:p w14:paraId="5CF0D312" w14:textId="77777777" w:rsidR="008C61F5" w:rsidRDefault="00C44F46">
      <w:pPr>
        <w:pStyle w:val="ProductList-SubClauseHeading"/>
        <w:outlineLvl w:val="5"/>
      </w:pPr>
      <w:r>
        <w:t>2.13.3 Kasutamine praktikumis ja raamatukogus</w:t>
      </w:r>
    </w:p>
    <w:p w14:paraId="1DDE3C72" w14:textId="77777777" w:rsidR="008C61F5" w:rsidRDefault="00C44F46">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71C1B242" w14:textId="77777777" w:rsidR="008C61F5" w:rsidRDefault="008C61F5">
      <w:pPr>
        <w:pStyle w:val="ProductList-BodyIndented"/>
      </w:pPr>
    </w:p>
    <w:p w14:paraId="2EE08DCE" w14:textId="77777777" w:rsidR="008C61F5" w:rsidRDefault="00C44F46">
      <w:pPr>
        <w:pStyle w:val="ProductList-SubClauseHeading"/>
        <w:outlineLvl w:val="5"/>
      </w:pPr>
      <w:r>
        <w:t>2.13.4 Ühiskasutatavad seadmed</w:t>
      </w:r>
    </w:p>
    <w:p w14:paraId="77ACED2D" w14:textId="77777777" w:rsidR="008C61F5" w:rsidRDefault="00C44F46">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4013D348" w14:textId="77777777" w:rsidR="008C61F5" w:rsidRDefault="008C61F5">
      <w:pPr>
        <w:pStyle w:val="ProductList-BodyIndented"/>
      </w:pPr>
    </w:p>
    <w:p w14:paraId="539D356A" w14:textId="77777777" w:rsidR="008C61F5" w:rsidRDefault="00C44F46">
      <w:pPr>
        <w:pStyle w:val="ProductList-SubClauseHeading"/>
        <w:outlineLvl w:val="5"/>
      </w:pPr>
      <w:r>
        <w:t>2.13.5 Starter Editioni operatsioonisüsteemi piirangud õppeprogrammides</w:t>
      </w:r>
    </w:p>
    <w:p w14:paraId="51170F8E" w14:textId="77777777" w:rsidR="008C61F5" w:rsidRDefault="00C44F46">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7CBC9193" w14:textId="77777777" w:rsidR="008C61F5" w:rsidRDefault="008C61F5">
      <w:pPr>
        <w:pStyle w:val="ProductList-BodyIndented"/>
      </w:pPr>
    </w:p>
    <w:p w14:paraId="6929B02F" w14:textId="77777777" w:rsidR="008C61F5" w:rsidRDefault="00C44F46">
      <w:pPr>
        <w:pStyle w:val="ProductList-SubClauseHeading"/>
        <w:outlineLvl w:val="5"/>
      </w:pPr>
      <w:r>
        <w:t>2.13.6 Lõpetamiseelis</w:t>
      </w:r>
    </w:p>
    <w:p w14:paraId="7F58D79B" w14:textId="77777777" w:rsidR="008C61F5" w:rsidRDefault="00C44F46">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0E546207" w14:textId="77777777" w:rsidR="008C61F5" w:rsidRDefault="008C61F5">
      <w:pPr>
        <w:pStyle w:val="ProductList-BodyIndented"/>
      </w:pPr>
    </w:p>
    <w:p w14:paraId="56415ED0" w14:textId="77777777" w:rsidR="008C61F5" w:rsidRDefault="00C44F46">
      <w:pPr>
        <w:pStyle w:val="ProductList-Offering1SubSection"/>
        <w:outlineLvl w:val="3"/>
      </w:pPr>
      <w:bookmarkStart w:id="196" w:name="_Sec813"/>
      <w:r>
        <w:t>3. Kasutusõigused</w:t>
      </w:r>
      <w:bookmarkEnd w:id="196"/>
    </w:p>
    <w:tbl>
      <w:tblPr>
        <w:tblStyle w:val="PURTable"/>
        <w:tblW w:w="0" w:type="dxa"/>
        <w:tblLook w:val="04A0" w:firstRow="1" w:lastRow="0" w:firstColumn="1" w:lastColumn="0" w:noHBand="0" w:noVBand="1"/>
      </w:tblPr>
      <w:tblGrid>
        <w:gridCol w:w="3678"/>
        <w:gridCol w:w="3652"/>
        <w:gridCol w:w="3586"/>
      </w:tblGrid>
      <w:tr w:rsidR="008C61F5" w14:paraId="3A3CA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F3B37"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89">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22EF64CE"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AF2AD" w14:textId="77777777" w:rsidR="008C61F5" w:rsidRDefault="00C44F46">
            <w:pPr>
              <w:pStyle w:val="ProductList-TableBody"/>
            </w:pPr>
            <w:r>
              <w:rPr>
                <w:color w:val="404040"/>
              </w:rPr>
              <w:t>Täiendav tarkvara: pole kohaldatav</w:t>
            </w:r>
          </w:p>
        </w:tc>
      </w:tr>
      <w:tr w:rsidR="008C61F5" w14:paraId="4F0F0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B1A5" w14:textId="77777777" w:rsidR="008C61F5" w:rsidRDefault="00C44F4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EC9F" w14:textId="77777777" w:rsidR="008C61F5" w:rsidRDefault="00C44F4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55E5" w14:textId="77777777" w:rsidR="008C61F5" w:rsidRDefault="00C44F46">
            <w:pPr>
              <w:pStyle w:val="ProductList-TableBody"/>
            </w:pPr>
            <w:r>
              <w:rPr>
                <w:color w:val="404040"/>
              </w:rPr>
              <w:t>Kaasatud tehnoloogiad: pole kohaldatav</w:t>
            </w:r>
          </w:p>
        </w:tc>
      </w:tr>
      <w:tr w:rsidR="008C61F5" w14:paraId="337B142F" w14:textId="77777777">
        <w:tc>
          <w:tcPr>
            <w:tcW w:w="4040" w:type="dxa"/>
            <w:tcBorders>
              <w:top w:val="single" w:sz="4" w:space="0" w:color="000000"/>
              <w:left w:val="single" w:sz="4" w:space="0" w:color="000000"/>
              <w:bottom w:val="single" w:sz="4" w:space="0" w:color="000000"/>
              <w:right w:val="single" w:sz="4" w:space="0" w:color="000000"/>
            </w:tcBorders>
          </w:tcPr>
          <w:p w14:paraId="0F645F8C"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3648"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3962" w14:textId="77777777" w:rsidR="008C61F5" w:rsidRDefault="008C61F5">
            <w:pPr>
              <w:pStyle w:val="ProductList-TableBody"/>
            </w:pPr>
          </w:p>
        </w:tc>
      </w:tr>
    </w:tbl>
    <w:p w14:paraId="13C20FAA" w14:textId="77777777" w:rsidR="008C61F5" w:rsidRDefault="008C61F5">
      <w:pPr>
        <w:pStyle w:val="ProductList-Body"/>
      </w:pPr>
    </w:p>
    <w:p w14:paraId="16DFB644" w14:textId="77777777" w:rsidR="008C61F5" w:rsidRDefault="00C44F46">
      <w:pPr>
        <w:pStyle w:val="ProductList-ClauseHeading"/>
        <w:outlineLvl w:val="4"/>
      </w:pPr>
      <w:r>
        <w:t>3.1 Windowsi kohalik kasutamine</w:t>
      </w:r>
    </w:p>
    <w:p w14:paraId="1F600973" w14:textId="77777777" w:rsidR="008C61F5" w:rsidRDefault="00C44F46">
      <w:pPr>
        <w:pStyle w:val="ProductList-Body"/>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425743D7" w14:textId="77777777" w:rsidR="008C61F5" w:rsidRDefault="008C61F5">
      <w:pPr>
        <w:pStyle w:val="ProductList-Body"/>
      </w:pPr>
    </w:p>
    <w:p w14:paraId="28D25863" w14:textId="77777777" w:rsidR="008C61F5" w:rsidRDefault="00C44F46">
      <w:pPr>
        <w:pStyle w:val="ProductList-ClauseHeading"/>
        <w:outlineLvl w:val="4"/>
      </w:pPr>
      <w:r>
        <w:t>3.2 Windows 10 Azure AD-l põhinev aktiveerimine</w:t>
      </w:r>
    </w:p>
    <w:p w14:paraId="28959A2B"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0E48330C" w14:textId="77777777" w:rsidR="008C61F5" w:rsidRDefault="008C61F5">
      <w:pPr>
        <w:pStyle w:val="ProductList-Body"/>
      </w:pPr>
    </w:p>
    <w:p w14:paraId="02DB1B85" w14:textId="77777777" w:rsidR="008C61F5" w:rsidRDefault="00C44F46">
      <w:pPr>
        <w:pStyle w:val="ProductList-ClauseHeading"/>
        <w:outlineLvl w:val="4"/>
      </w:pPr>
      <w:r>
        <w:t>3.3 Microsoft Defenderi täiustatud ohutõrje</w:t>
      </w:r>
    </w:p>
    <w:p w14:paraId="2ABB6DB9" w14:textId="77777777" w:rsidR="008C61F5" w:rsidRDefault="00C44F46">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736D12B8" w14:textId="77777777" w:rsidR="008C61F5" w:rsidRDefault="008C61F5">
      <w:pPr>
        <w:pStyle w:val="ProductList-Body"/>
      </w:pPr>
    </w:p>
    <w:p w14:paraId="3A741CBF" w14:textId="77777777" w:rsidR="008C61F5" w:rsidRDefault="00C44F46">
      <w:pPr>
        <w:pStyle w:val="ProductList-ClauseHeading"/>
        <w:outlineLvl w:val="4"/>
      </w:pPr>
      <w:r>
        <w:t>3.4 Windowsi rakendused</w:t>
      </w:r>
    </w:p>
    <w:p w14:paraId="137FA7A0" w14:textId="77777777" w:rsidR="008C61F5" w:rsidRDefault="00C44F46">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0">
        <w:r>
          <w:rPr>
            <w:color w:val="00467F"/>
            <w:u w:val="single"/>
          </w:rPr>
          <w:t>http://go.microsoft.com/fwlink/?linkid=246338</w:t>
        </w:r>
      </w:hyperlink>
      <w:r>
        <w:t xml:space="preserve"> ja Xboxi teenustele juurdepääsevate Windowsi rakenduste korral kehtivad Xbox.com-i kasutustingimused aadressil </w:t>
      </w:r>
      <w:hyperlink r:id="rId91">
        <w:r>
          <w:rPr>
            <w:color w:val="00467F"/>
            <w:u w:val="single"/>
          </w:rPr>
          <w:t>http://xbox.com/legal/livetou</w:t>
        </w:r>
      </w:hyperlink>
      <w:r>
        <w:t>.</w:t>
      </w:r>
    </w:p>
    <w:p w14:paraId="234E6F9B" w14:textId="77777777" w:rsidR="008C61F5" w:rsidRDefault="008C61F5">
      <w:pPr>
        <w:pStyle w:val="ProductList-Body"/>
      </w:pPr>
    </w:p>
    <w:p w14:paraId="131C55EB" w14:textId="77777777" w:rsidR="008C61F5" w:rsidRDefault="00C44F46">
      <w:pPr>
        <w:pStyle w:val="ProductList-ClauseHeading"/>
        <w:outlineLvl w:val="4"/>
      </w:pPr>
      <w:r>
        <w:t>3.5 Windows 10 Mobile Enterprise</w:t>
      </w:r>
    </w:p>
    <w:p w14:paraId="4118CC39" w14:textId="77777777" w:rsidR="008C61F5" w:rsidRDefault="00C44F46">
      <w:pPr>
        <w:pStyle w:val="ProductList-Body"/>
      </w:pPr>
      <w:r>
        <w:t>Kliendid, kellel on Enterprise Agreement, Microsofti toodete ja teenuste leping või Select Plusi leping, võivad installida ja kasutada Windows 10 Mobile Enterprise’i oma lepingu kestvusajal.</w:t>
      </w:r>
    </w:p>
    <w:p w14:paraId="6F5F74DB" w14:textId="77777777" w:rsidR="008C61F5" w:rsidRDefault="008C61F5">
      <w:pPr>
        <w:pStyle w:val="ProductList-Body"/>
      </w:pPr>
    </w:p>
    <w:p w14:paraId="3C12E0B5" w14:textId="77777777" w:rsidR="008C61F5" w:rsidRDefault="00C44F46">
      <w:pPr>
        <w:pStyle w:val="ProductList-ClauseHeading"/>
        <w:outlineLvl w:val="4"/>
      </w:pPr>
      <w:r>
        <w:t>3.6 Microsofti pilveteenuse lepingu aktiveerimise kasutusõigused</w:t>
      </w:r>
    </w:p>
    <w:p w14:paraId="3B435001" w14:textId="77777777" w:rsidR="008C61F5" w:rsidRDefault="00C44F46">
      <w:pPr>
        <w:pStyle w:val="ProductList-Body"/>
      </w:pPr>
      <w:r>
        <w:t>Klientidele, kes on litsentsitud Microsofti pilveteenuse lepingu alusel:</w:t>
      </w:r>
    </w:p>
    <w:p w14:paraId="2060FE72" w14:textId="77777777" w:rsidR="008C61F5" w:rsidRDefault="00C44F46" w:rsidP="00C44F46">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440E2B36" w14:textId="77777777" w:rsidR="008C61F5" w:rsidRDefault="00C44F46" w:rsidP="00C44F46">
      <w:pPr>
        <w:pStyle w:val="ProductList-Bullet"/>
        <w:numPr>
          <w:ilvl w:val="0"/>
          <w:numId w:val="27"/>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6E9CA19D" w14:textId="77777777" w:rsidR="008C61F5" w:rsidRDefault="00C44F46" w:rsidP="00C44F46">
      <w:pPr>
        <w:pStyle w:val="ProductList-Bullet"/>
        <w:numPr>
          <w:ilvl w:val="0"/>
          <w:numId w:val="27"/>
        </w:numPr>
      </w:pPr>
      <w:r>
        <w:t xml:space="preserve">Jaotis 4 (tarkvarakindlustus) ei kehti. </w:t>
      </w:r>
    </w:p>
    <w:p w14:paraId="09F0EC90" w14:textId="77777777" w:rsidR="008C61F5" w:rsidRDefault="008C61F5">
      <w:pPr>
        <w:pStyle w:val="ProductList-Body"/>
      </w:pPr>
    </w:p>
    <w:p w14:paraId="7AB012C5" w14:textId="77777777" w:rsidR="008C61F5" w:rsidRDefault="00C44F46">
      <w:pPr>
        <w:pStyle w:val="ProductList-ClauseHeading"/>
        <w:outlineLvl w:val="4"/>
      </w:pPr>
      <w:r>
        <w:t>3.7 Windows 10 täiendamise võimalus</w:t>
      </w:r>
    </w:p>
    <w:p w14:paraId="4FCD1430" w14:textId="77777777" w:rsidR="008C61F5" w:rsidRDefault="00C44F46">
      <w:pPr>
        <w:pStyle w:val="ProductList-Body"/>
      </w:pPr>
      <w:r>
        <w:t xml:space="preserve">Järgmised kasutaja AL-id sisaldavad Windows 10 täiendamise võimalust (ainult versiooniuuendus, väljaanne jääb samaks) seadme(te)le, mis on litsentsitud versiooniga Windows 7, 8 või 8.1.  </w:t>
      </w:r>
    </w:p>
    <w:p w14:paraId="098C62C3" w14:textId="77777777" w:rsidR="008C61F5" w:rsidRDefault="00C44F46" w:rsidP="00C44F46">
      <w:pPr>
        <w:pStyle w:val="ProductList-Bullet"/>
        <w:numPr>
          <w:ilvl w:val="0"/>
          <w:numId w:val="28"/>
        </w:numPr>
      </w:pPr>
      <w:r>
        <w:t>Windows 10 Enterprise/Education (kõik)</w:t>
      </w:r>
    </w:p>
    <w:p w14:paraId="69B586D6" w14:textId="77777777" w:rsidR="008C61F5" w:rsidRDefault="00C44F46" w:rsidP="00C44F46">
      <w:pPr>
        <w:pStyle w:val="ProductList-Bullet"/>
        <w:numPr>
          <w:ilvl w:val="0"/>
          <w:numId w:val="28"/>
        </w:numPr>
      </w:pPr>
      <w:r>
        <w:t>Microsoft 365 (kõik)</w:t>
      </w:r>
    </w:p>
    <w:p w14:paraId="7402C231" w14:textId="77777777" w:rsidR="008C61F5" w:rsidRDefault="008C61F5">
      <w:pPr>
        <w:pStyle w:val="ProductList-Body"/>
      </w:pPr>
    </w:p>
    <w:p w14:paraId="28E0B4B5" w14:textId="77777777" w:rsidR="008C61F5" w:rsidRDefault="00C44F46">
      <w:pPr>
        <w:pStyle w:val="ProductList-ClauseHeading"/>
        <w:outlineLvl w:val="4"/>
      </w:pPr>
      <w:r>
        <w:t>3.8 Windows 10 mitmeeksemplarine majutamine</w:t>
      </w:r>
    </w:p>
    <w:p w14:paraId="4F81549A" w14:textId="77777777" w:rsidR="008C61F5" w:rsidRDefault="00C44F46">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2">
        <w:r>
          <w:rPr>
            <w:color w:val="00467F"/>
            <w:u w:val="single"/>
          </w:rPr>
          <w:t>www.microsoft.com/Qualified_Multitenant_Hoster_Program</w:t>
        </w:r>
      </w:hyperlink>
      <w:r>
        <w:t xml:space="preserve">, vaatamata sellele, kui </w:t>
      </w:r>
      <w:hyperlink w:anchor="_Sec537">
        <w:r>
          <w:rPr>
            <w:color w:val="00467F"/>
            <w:u w:val="single"/>
          </w:rPr>
          <w:t>tarkvarahalduse sisseostmise</w:t>
        </w:r>
      </w:hyperlink>
      <w:r>
        <w:t xml:space="preserve"> punktis on öeldud teisiti.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3">
        <w:r>
          <w:rPr>
            <w:color w:val="00467F"/>
            <w:u w:val="single"/>
          </w:rPr>
          <w:t>https://docs.microsoft.com/en-us/windows/deployment/vda-subscription-activation</w:t>
        </w:r>
      </w:hyperlink>
      <w:r>
        <w:t xml:space="preserve">. Partneripõhised juurutamisnõuded on saadaval aadressil </w:t>
      </w:r>
      <w:hyperlink r:id="rId94">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2F977169" w14:textId="77777777" w:rsidR="008C61F5" w:rsidRDefault="008C61F5">
      <w:pPr>
        <w:pStyle w:val="ProductList-Body"/>
      </w:pPr>
    </w:p>
    <w:p w14:paraId="5FE69E56" w14:textId="77777777" w:rsidR="008C61F5" w:rsidRDefault="00C44F46">
      <w:pPr>
        <w:pStyle w:val="ProductList-ClauseHeading"/>
        <w:outlineLvl w:val="4"/>
      </w:pPr>
      <w:r>
        <w:t>3.9 Windows Virtual Desktop Windowsi jaoks</w:t>
      </w:r>
    </w:p>
    <w:p w14:paraId="2D55373D" w14:textId="77777777" w:rsidR="008C61F5" w:rsidRDefault="00C44F46">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3934EB83" w14:textId="77777777" w:rsidR="008C61F5" w:rsidRDefault="008C61F5">
      <w:pPr>
        <w:pStyle w:val="ProductList-Body"/>
      </w:pPr>
    </w:p>
    <w:p w14:paraId="3E3BDDF3" w14:textId="77777777" w:rsidR="008C61F5" w:rsidRDefault="00C44F46">
      <w:pPr>
        <w:pStyle w:val="ProductList-ClauseHeading"/>
        <w:outlineLvl w:val="4"/>
      </w:pPr>
      <w:r>
        <w:t>3.10 Windows Outsourcing Software Management Rights klientidele, kes uuendavad Windows SA-d või kasutaja AL-i pärast 2019. aasta septembrit, aga enne 2020. aasta oktoobrit.</w:t>
      </w:r>
    </w:p>
    <w:p w14:paraId="19BE998F" w14:textId="77777777" w:rsidR="008C61F5" w:rsidRDefault="00C44F46">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4015B41A" w14:textId="77777777" w:rsidR="008C61F5" w:rsidRDefault="00C44F46">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8C61F5" w14:paraId="1D1A0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B2948"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6ED9" w14:textId="77777777" w:rsidR="008C61F5" w:rsidRDefault="00C44F4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83D72" w14:textId="77777777" w:rsidR="008C61F5" w:rsidRDefault="00C44F46">
            <w:pPr>
              <w:pStyle w:val="ProductList-TableBody"/>
            </w:pPr>
            <w:r>
              <w:rPr>
                <w:color w:val="404040"/>
              </w:rPr>
              <w:t>Tõrkesiirdeõigused: pole kohaldatav</w:t>
            </w:r>
          </w:p>
        </w:tc>
      </w:tr>
      <w:tr w:rsidR="008C61F5" w14:paraId="3943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C9D2"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48241A"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9DD6BB" w14:textId="77777777" w:rsidR="008C61F5" w:rsidRDefault="00C44F4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6">
              <w:r>
                <w:rPr>
                  <w:color w:val="00467F"/>
                  <w:u w:val="single"/>
                </w:rPr>
                <w:t>Veebruar 2016 – tootetingimused</w:t>
              </w:r>
            </w:hyperlink>
          </w:p>
        </w:tc>
      </w:tr>
      <w:tr w:rsidR="008C61F5" w14:paraId="24A5F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5D28"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CD5B"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DF6C" w14:textId="77777777" w:rsidR="008C61F5" w:rsidRDefault="008C61F5">
            <w:pPr>
              <w:pStyle w:val="ProductList-TableBody"/>
            </w:pPr>
          </w:p>
        </w:tc>
      </w:tr>
    </w:tbl>
    <w:p w14:paraId="0D1C5544" w14:textId="77777777" w:rsidR="008C61F5" w:rsidRDefault="008C61F5">
      <w:pPr>
        <w:pStyle w:val="ProductList-Body"/>
      </w:pPr>
    </w:p>
    <w:p w14:paraId="12FFBC44" w14:textId="77777777" w:rsidR="008C61F5" w:rsidRDefault="00C44F46">
      <w:pPr>
        <w:pStyle w:val="ProductList-ClauseHeading"/>
        <w:outlineLvl w:val="4"/>
      </w:pPr>
      <w:r>
        <w:t>4.1 Tarkvarakindlustuse täiendavad kasutusõigused</w:t>
      </w:r>
    </w:p>
    <w:p w14:paraId="77E636C5" w14:textId="77777777" w:rsidR="008C61F5" w:rsidRDefault="00C44F46">
      <w:pPr>
        <w:pStyle w:val="ProductList-Body"/>
      </w:pPr>
      <w:r>
        <w:t xml:space="preserve">Jaotis 4 (tarkvarakindlustus) kehtib järgmiste litsentside korral. </w:t>
      </w:r>
    </w:p>
    <w:p w14:paraId="55D01B00" w14:textId="77777777" w:rsidR="008C61F5" w:rsidRDefault="00C44F46" w:rsidP="00C44F46">
      <w:pPr>
        <w:pStyle w:val="ProductList-Bullet"/>
        <w:numPr>
          <w:ilvl w:val="0"/>
          <w:numId w:val="29"/>
        </w:numPr>
      </w:pPr>
      <w:r>
        <w:t>Windows 10 Enterprise E3/E5</w:t>
      </w:r>
    </w:p>
    <w:p w14:paraId="2BA8BD85" w14:textId="77777777" w:rsidR="008C61F5" w:rsidRDefault="00C44F46" w:rsidP="00C44F46">
      <w:pPr>
        <w:pStyle w:val="ProductList-Bullet"/>
        <w:numPr>
          <w:ilvl w:val="0"/>
          <w:numId w:val="29"/>
        </w:numPr>
      </w:pPr>
      <w:r>
        <w:t>Windows 10 Enterprise seadme kohta</w:t>
      </w:r>
    </w:p>
    <w:p w14:paraId="037B6E16" w14:textId="77777777" w:rsidR="008C61F5" w:rsidRDefault="00C44F46" w:rsidP="00C44F46">
      <w:pPr>
        <w:pStyle w:val="ProductList-Bullet"/>
        <w:numPr>
          <w:ilvl w:val="0"/>
          <w:numId w:val="29"/>
        </w:numPr>
      </w:pPr>
      <w:r>
        <w:t>Windows 10 Education E3/E5</w:t>
      </w:r>
    </w:p>
    <w:p w14:paraId="313B0282" w14:textId="77777777" w:rsidR="008C61F5" w:rsidRDefault="00C44F46" w:rsidP="00C44F46">
      <w:pPr>
        <w:pStyle w:val="ProductList-Bullet"/>
        <w:numPr>
          <w:ilvl w:val="0"/>
          <w:numId w:val="29"/>
        </w:numPr>
      </w:pPr>
      <w:r>
        <w:lastRenderedPageBreak/>
        <w:t>Windows VDA E3/E5</w:t>
      </w:r>
    </w:p>
    <w:p w14:paraId="3FDBF7C3" w14:textId="77777777" w:rsidR="008C61F5" w:rsidRDefault="00C44F46" w:rsidP="00C44F46">
      <w:pPr>
        <w:pStyle w:val="ProductList-Bullet"/>
        <w:numPr>
          <w:ilvl w:val="0"/>
          <w:numId w:val="29"/>
        </w:numPr>
      </w:pPr>
      <w:r>
        <w:t>Windows VDA seadme kohta</w:t>
      </w:r>
    </w:p>
    <w:p w14:paraId="74BCD911" w14:textId="77777777" w:rsidR="008C61F5" w:rsidRDefault="00C44F46">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0BE04A3B" w14:textId="77777777" w:rsidR="008C61F5" w:rsidRDefault="008C61F5">
      <w:pPr>
        <w:pStyle w:val="ProductList-Body"/>
      </w:pPr>
    </w:p>
    <w:p w14:paraId="368C6006" w14:textId="77777777" w:rsidR="008C61F5" w:rsidRDefault="00C44F46">
      <w:pPr>
        <w:pStyle w:val="ProductList-ClauseHeading"/>
        <w:outlineLvl w:val="4"/>
      </w:pPr>
      <w:r>
        <w:t>4.2 Windowsi virtualiseerimine</w:t>
      </w:r>
    </w:p>
    <w:p w14:paraId="424C8E90" w14:textId="77777777" w:rsidR="008C61F5" w:rsidRDefault="00C44F46">
      <w:pPr>
        <w:pStyle w:val="ProductList-SubClauseHeading"/>
        <w:outlineLvl w:val="5"/>
      </w:pPr>
      <w:r>
        <w:t>4.2.1 Kohalik virtualiseerimine</w:t>
      </w:r>
    </w:p>
    <w:p w14:paraId="0E05EFA0" w14:textId="77777777" w:rsidR="008C61F5" w:rsidRDefault="00C44F46">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4C68147" w14:textId="77777777" w:rsidR="008C61F5" w:rsidRDefault="008C61F5">
      <w:pPr>
        <w:pStyle w:val="ProductList-BodyIndented"/>
      </w:pPr>
    </w:p>
    <w:p w14:paraId="1E5A4475" w14:textId="77777777" w:rsidR="008C61F5" w:rsidRDefault="00C44F46">
      <w:pPr>
        <w:pStyle w:val="ProductList-SubClauseHeading"/>
        <w:outlineLvl w:val="5"/>
      </w:pPr>
      <w:r>
        <w:t>4.2.2 Kaugvirtualiseerimine</w:t>
      </w:r>
    </w:p>
    <w:p w14:paraId="0800F0CF" w14:textId="77777777" w:rsidR="008C61F5" w:rsidRDefault="00C44F46">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722E06F" w14:textId="77777777" w:rsidR="008C61F5" w:rsidRDefault="008C61F5">
      <w:pPr>
        <w:pStyle w:val="ProductList-BodyIndented"/>
      </w:pPr>
    </w:p>
    <w:p w14:paraId="0008D4C0" w14:textId="77777777" w:rsidR="008C61F5" w:rsidRDefault="00C44F46">
      <w:pPr>
        <w:pStyle w:val="ProductList-ClauseHeading"/>
        <w:outlineLvl w:val="4"/>
      </w:pPr>
      <w:r>
        <w:t>4.3 10,1-tollise ekraaniga seadme eelis</w:t>
      </w:r>
    </w:p>
    <w:p w14:paraId="6DD675BB" w14:textId="77777777" w:rsidR="008C61F5" w:rsidRDefault="00C44F46">
      <w:pPr>
        <w:pStyle w:val="ProductList-Body"/>
      </w:pPr>
      <w:r>
        <w:t>Kasutajapõhise litsentsiga klient võib installida hulgilitsentsilepingu kaudu hangitud Windowsi tarkvara igasse Windowsi litsentsitud seadmetesse, mille integreeritud ekraani diagonaal on kuni 10,1 tolli.</w:t>
      </w:r>
    </w:p>
    <w:p w14:paraId="576F78AD" w14:textId="77777777" w:rsidR="008C61F5" w:rsidRDefault="008C61F5">
      <w:pPr>
        <w:pStyle w:val="ProductList-Body"/>
      </w:pPr>
    </w:p>
    <w:p w14:paraId="6A756222" w14:textId="77777777" w:rsidR="008C61F5" w:rsidRDefault="00C44F46">
      <w:pPr>
        <w:pStyle w:val="ProductList-ClauseHeading"/>
        <w:outlineLvl w:val="4"/>
      </w:pPr>
      <w:r>
        <w:t>4.4 Windows to Go</w:t>
      </w:r>
    </w:p>
    <w:p w14:paraId="344291A9" w14:textId="77777777" w:rsidR="008C61F5" w:rsidRDefault="00C44F46">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78DADC07" w14:textId="77777777" w:rsidR="008C61F5" w:rsidRDefault="008C61F5">
      <w:pPr>
        <w:pStyle w:val="ProductList-Body"/>
      </w:pPr>
    </w:p>
    <w:p w14:paraId="7F37FE5D" w14:textId="77777777" w:rsidR="008C61F5" w:rsidRDefault="00C44F46">
      <w:pPr>
        <w:pStyle w:val="ProductList-SubClauseHeading"/>
        <w:outlineLvl w:val="5"/>
      </w:pPr>
      <w:r>
        <w:t>4.4.1 Windows to Go õppurivariant</w:t>
      </w:r>
    </w:p>
    <w:p w14:paraId="22261F83" w14:textId="77777777" w:rsidR="008C61F5" w:rsidRDefault="00C44F46">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2B93A375" w14:textId="77777777" w:rsidR="008C61F5" w:rsidRDefault="008C61F5">
      <w:pPr>
        <w:pStyle w:val="ProductList-BodyIndented"/>
      </w:pPr>
    </w:p>
    <w:p w14:paraId="59F28230" w14:textId="77777777" w:rsidR="008C61F5" w:rsidRDefault="00C44F46">
      <w:pPr>
        <w:pStyle w:val="ProductList-ClauseHeading"/>
        <w:outlineLvl w:val="4"/>
      </w:pPr>
      <w:r>
        <w:t>4.5 Windows Pro tarkvarakindlustus</w:t>
      </w:r>
    </w:p>
    <w:p w14:paraId="47795E9A" w14:textId="77777777" w:rsidR="008C61F5" w:rsidRDefault="00C44F46">
      <w:pPr>
        <w:pStyle w:val="ProductList-Body"/>
      </w:pPr>
      <w:r>
        <w:t>Kliendid, kes hankisid eelnevalt Windows Pro tarkvarakindlustuse, saavad pikendada tarkvarakindlustust kattega seadmete jaoks, ilma et oleks vaja osta Windows Enterprise’i litsentsi.</w:t>
      </w:r>
    </w:p>
    <w:p w14:paraId="162F1AC1" w14:textId="77777777" w:rsidR="008C61F5" w:rsidRDefault="008C61F5">
      <w:pPr>
        <w:pStyle w:val="ProductList-Body"/>
      </w:pPr>
    </w:p>
    <w:p w14:paraId="28222BAA" w14:textId="77777777" w:rsidR="008C61F5" w:rsidRDefault="00C44F46">
      <w:pPr>
        <w:pStyle w:val="ProductList-ClauseHeading"/>
        <w:outlineLvl w:val="4"/>
      </w:pPr>
      <w:r>
        <w:t>4.6 Microsofti lauaarvutite optimeerimispakett (MDOP)</w:t>
      </w:r>
    </w:p>
    <w:p w14:paraId="41F1F286" w14:textId="77777777" w:rsidR="008C61F5" w:rsidRDefault="00C44F46">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79F1C961" w14:textId="77777777" w:rsidR="008C61F5" w:rsidRDefault="008C61F5">
      <w:pPr>
        <w:pStyle w:val="ProductList-Body"/>
      </w:pPr>
    </w:p>
    <w:p w14:paraId="4BC7921D" w14:textId="77777777" w:rsidR="008C61F5" w:rsidRDefault="00C44F46">
      <w:pPr>
        <w:pStyle w:val="ProductList-SubClauseHeading"/>
        <w:outlineLvl w:val="5"/>
      </w:pPr>
      <w:r>
        <w:t>4.6.1 Õigus MDOP-le</w:t>
      </w:r>
    </w:p>
    <w:p w14:paraId="423D3063" w14:textId="77777777" w:rsidR="008C61F5" w:rsidRDefault="00C44F46">
      <w:pPr>
        <w:pStyle w:val="ProductList-BodyIndented"/>
      </w:pPr>
      <w:r>
        <w:t>Järgmiseid tooteid omavatele klientidele on MDOP kasutamise õigused antud ning nad ei pea eraldi MDOP-d ostma:</w:t>
      </w:r>
    </w:p>
    <w:p w14:paraId="4076153D" w14:textId="77777777" w:rsidR="008C61F5" w:rsidRDefault="00C44F46" w:rsidP="00C44F46">
      <w:pPr>
        <w:pStyle w:val="ProductList-Bullet"/>
        <w:numPr>
          <w:ilvl w:val="1"/>
          <w:numId w:val="30"/>
        </w:numPr>
      </w:pPr>
      <w:r>
        <w:t xml:space="preserve">Windows 10 Enterprise E3/E5 </w:t>
      </w:r>
    </w:p>
    <w:p w14:paraId="0D19A5BF" w14:textId="77777777" w:rsidR="008C61F5" w:rsidRDefault="00C44F46" w:rsidP="00C44F46">
      <w:pPr>
        <w:pStyle w:val="ProductList-Bullet"/>
        <w:numPr>
          <w:ilvl w:val="1"/>
          <w:numId w:val="30"/>
        </w:numPr>
      </w:pPr>
      <w:r>
        <w:t>Windows 10 Education E3/E5</w:t>
      </w:r>
    </w:p>
    <w:p w14:paraId="2BF84909" w14:textId="77777777" w:rsidR="008C61F5" w:rsidRDefault="00C44F46" w:rsidP="00C44F46">
      <w:pPr>
        <w:pStyle w:val="ProductList-Bullet"/>
        <w:numPr>
          <w:ilvl w:val="1"/>
          <w:numId w:val="30"/>
        </w:numPr>
      </w:pPr>
      <w:r>
        <w:t>Windows VDA E3/E5;</w:t>
      </w:r>
    </w:p>
    <w:p w14:paraId="6F169E08" w14:textId="77777777" w:rsidR="008C61F5" w:rsidRDefault="00C44F46" w:rsidP="00C44F46">
      <w:pPr>
        <w:pStyle w:val="ProductList-Bullet"/>
        <w:numPr>
          <w:ilvl w:val="1"/>
          <w:numId w:val="30"/>
        </w:numPr>
      </w:pPr>
      <w:r>
        <w:t>või leping, mille jõustumise kuupäev on 1. august 2015 või hilisem ja millel on seadmepõhine VDA või Windows 10 Enterprise seadme kohta.</w:t>
      </w:r>
    </w:p>
    <w:p w14:paraId="51B988D9" w14:textId="77777777" w:rsidR="008C61F5" w:rsidRDefault="008C61F5">
      <w:pPr>
        <w:pStyle w:val="ProductList-BodyIndented"/>
      </w:pPr>
    </w:p>
    <w:p w14:paraId="55C3D50E" w14:textId="77777777" w:rsidR="008C61F5" w:rsidRDefault="00C44F46">
      <w:pPr>
        <w:pStyle w:val="ProductList-ClauseHeading"/>
        <w:outlineLvl w:val="4"/>
      </w:pPr>
      <w:r>
        <w:t>4.7 Õigus käitada klastrisse ühendatud HPC-rakendusi</w:t>
      </w:r>
    </w:p>
    <w:p w14:paraId="54D16D53" w14:textId="77777777" w:rsidR="008C61F5" w:rsidRDefault="00C44F46">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15BF0EF" w14:textId="77777777" w:rsidR="008C61F5" w:rsidRDefault="008C61F5">
      <w:pPr>
        <w:pStyle w:val="ProductList-Body"/>
      </w:pPr>
    </w:p>
    <w:p w14:paraId="3F36A3E4" w14:textId="77777777" w:rsidR="008C61F5" w:rsidRDefault="00C44F46">
      <w:pPr>
        <w:pStyle w:val="ProductList-ClauseHeading"/>
        <w:outlineLvl w:val="4"/>
      </w:pPr>
      <w:r>
        <w:t>4.8 Windowsi lauaarvuti operatsioonisüsteem – Windows Thin PC</w:t>
      </w:r>
    </w:p>
    <w:p w14:paraId="2E3A3BF8" w14:textId="77777777" w:rsidR="008C61F5" w:rsidRDefault="00C44F46">
      <w:pPr>
        <w:pStyle w:val="ProductList-Body"/>
      </w:pPr>
      <w:r>
        <w:t>Klient võib kasutada Windows Thin PC tarkvara Windowsi lauaarvuti operatsioonisüsteemi tarkvara asemel, kuid ainult alltoodud rakendusetüüpide käitamiseks.</w:t>
      </w:r>
    </w:p>
    <w:p w14:paraId="0B1B6BBE" w14:textId="77777777" w:rsidR="008C61F5" w:rsidRDefault="00C44F46" w:rsidP="00C44F46">
      <w:pPr>
        <w:pStyle w:val="ProductList-Bullet"/>
        <w:numPr>
          <w:ilvl w:val="0"/>
          <w:numId w:val="31"/>
        </w:numPr>
      </w:pPr>
      <w:r>
        <w:t xml:space="preserve">turvalisus; </w:t>
      </w:r>
    </w:p>
    <w:p w14:paraId="360118EA" w14:textId="77777777" w:rsidR="008C61F5" w:rsidRDefault="00C44F46" w:rsidP="00C44F46">
      <w:pPr>
        <w:pStyle w:val="ProductList-Bullet"/>
        <w:numPr>
          <w:ilvl w:val="0"/>
          <w:numId w:val="31"/>
        </w:numPr>
      </w:pPr>
      <w:r>
        <w:t xml:space="preserve">haldus; </w:t>
      </w:r>
    </w:p>
    <w:p w14:paraId="63258805" w14:textId="77777777" w:rsidR="008C61F5" w:rsidRDefault="00C44F46" w:rsidP="00C44F46">
      <w:pPr>
        <w:pStyle w:val="ProductList-Bullet"/>
        <w:numPr>
          <w:ilvl w:val="0"/>
          <w:numId w:val="31"/>
        </w:numPr>
      </w:pPr>
      <w:r>
        <w:t xml:space="preserve">terminaliemuleerimine; </w:t>
      </w:r>
    </w:p>
    <w:p w14:paraId="31E01ECE" w14:textId="77777777" w:rsidR="008C61F5" w:rsidRDefault="00C44F46" w:rsidP="00C44F46">
      <w:pPr>
        <w:pStyle w:val="ProductList-Bullet"/>
        <w:numPr>
          <w:ilvl w:val="0"/>
          <w:numId w:val="31"/>
        </w:numPr>
      </w:pPr>
      <w:r>
        <w:t xml:space="preserve">kaugtöölaud ja muud sarnased tehnoloogiad; </w:t>
      </w:r>
    </w:p>
    <w:p w14:paraId="7E0A8964" w14:textId="77777777" w:rsidR="008C61F5" w:rsidRDefault="00C44F46" w:rsidP="00C44F46">
      <w:pPr>
        <w:pStyle w:val="ProductList-Bullet"/>
        <w:numPr>
          <w:ilvl w:val="0"/>
          <w:numId w:val="31"/>
        </w:numPr>
      </w:pPr>
      <w:r>
        <w:t xml:space="preserve">veebibrauser; </w:t>
      </w:r>
    </w:p>
    <w:p w14:paraId="7545C93F" w14:textId="77777777" w:rsidR="008C61F5" w:rsidRDefault="00C44F46" w:rsidP="00C44F46">
      <w:pPr>
        <w:pStyle w:val="ProductList-Bullet"/>
        <w:numPr>
          <w:ilvl w:val="0"/>
          <w:numId w:val="31"/>
        </w:numPr>
      </w:pPr>
      <w:r>
        <w:t xml:space="preserve">meediumipleier; </w:t>
      </w:r>
    </w:p>
    <w:p w14:paraId="114662E9" w14:textId="77777777" w:rsidR="008C61F5" w:rsidRDefault="00C44F46" w:rsidP="00C44F46">
      <w:pPr>
        <w:pStyle w:val="ProductList-Bullet"/>
        <w:numPr>
          <w:ilvl w:val="0"/>
          <w:numId w:val="31"/>
        </w:numPr>
      </w:pPr>
      <w:r>
        <w:lastRenderedPageBreak/>
        <w:t xml:space="preserve">sõnumsideklient; </w:t>
      </w:r>
    </w:p>
    <w:p w14:paraId="544D4335" w14:textId="77777777" w:rsidR="008C61F5" w:rsidRDefault="00C44F46" w:rsidP="00C44F46">
      <w:pPr>
        <w:pStyle w:val="ProductList-Bullet"/>
        <w:numPr>
          <w:ilvl w:val="0"/>
          <w:numId w:val="31"/>
        </w:numPr>
      </w:pPr>
      <w:r>
        <w:t xml:space="preserve">dokumendivaaturid; </w:t>
      </w:r>
    </w:p>
    <w:p w14:paraId="33183BCB" w14:textId="77777777" w:rsidR="008C61F5" w:rsidRDefault="00C44F46" w:rsidP="00C44F46">
      <w:pPr>
        <w:pStyle w:val="ProductList-Bullet"/>
        <w:numPr>
          <w:ilvl w:val="0"/>
          <w:numId w:val="31"/>
        </w:numPr>
      </w:pPr>
      <w:r>
        <w:t>NET Framework ja Java Virtual Machine.</w:t>
      </w:r>
    </w:p>
    <w:p w14:paraId="43BAB808" w14:textId="77777777" w:rsidR="008C61F5" w:rsidRDefault="00C44F46">
      <w:pPr>
        <w:pStyle w:val="ProductList-Body"/>
      </w:pPr>
      <w:r>
        <w:t>Klient võib tarkvara kasutada mõnes muus seadmes peale selle, kuhu see algselt installiti, kui kannab teisele seadmele üle ka vastava tarkvarakindlustuse katte.</w:t>
      </w:r>
    </w:p>
    <w:p w14:paraId="6D32EA36" w14:textId="77777777" w:rsidR="008C61F5" w:rsidRDefault="008C61F5">
      <w:pPr>
        <w:pStyle w:val="ProductList-Body"/>
      </w:pPr>
    </w:p>
    <w:p w14:paraId="55501B9E" w14:textId="77777777" w:rsidR="008C61F5" w:rsidRDefault="00C44F46">
      <w:pPr>
        <w:pStyle w:val="ProductList-ClauseHeading"/>
        <w:outlineLvl w:val="4"/>
      </w:pPr>
      <w:r>
        <w:t>4.9 Tarkvarakindlustuse aegumine püsilitsentside korral</w:t>
      </w:r>
    </w:p>
    <w:p w14:paraId="7D405BEE" w14:textId="77777777" w:rsidR="008C61F5" w:rsidRDefault="00C44F46">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2913AA01" w14:textId="77777777" w:rsidR="008C61F5" w:rsidRDefault="008C61F5">
      <w:pPr>
        <w:pStyle w:val="ProductList-Body"/>
      </w:pPr>
    </w:p>
    <w:p w14:paraId="726DBB9B"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36FA0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321F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0B0D497" w14:textId="77777777" w:rsidR="008C61F5" w:rsidRDefault="008C61F5">
      <w:pPr>
        <w:pStyle w:val="ProductList-Body"/>
      </w:pPr>
    </w:p>
    <w:p w14:paraId="0AD87256" w14:textId="77777777" w:rsidR="008C61F5" w:rsidRDefault="00C44F46">
      <w:pPr>
        <w:pStyle w:val="ProductList-OfferingGroupHeading"/>
        <w:outlineLvl w:val="1"/>
      </w:pPr>
      <w:bookmarkStart w:id="198" w:name="_Sec619"/>
      <w:r>
        <w:t>Windows Server</w:t>
      </w:r>
      <w:bookmarkEnd w:id="198"/>
      <w:r>
        <w:fldChar w:fldCharType="begin"/>
      </w:r>
      <w:r>
        <w:instrText xml:space="preserve"> TC "</w:instrText>
      </w:r>
      <w:bookmarkStart w:id="199" w:name="_Toc25930019"/>
      <w:r>
        <w:instrText>Windows Server</w:instrText>
      </w:r>
      <w:bookmarkEnd w:id="199"/>
      <w:r>
        <w:instrText>" \l 2</w:instrText>
      </w:r>
      <w:r>
        <w:fldChar w:fldCharType="end"/>
      </w:r>
    </w:p>
    <w:p w14:paraId="2CA6F9AD" w14:textId="77777777" w:rsidR="008C61F5" w:rsidRDefault="00C44F4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020"/>
      <w:r>
        <w:instrText>Windows MultiPoint Server</w:instrText>
      </w:r>
      <w:bookmarkEnd w:id="201"/>
      <w:r>
        <w:instrText>" \l 3</w:instrText>
      </w:r>
      <w:r>
        <w:fldChar w:fldCharType="end"/>
      </w:r>
    </w:p>
    <w:p w14:paraId="1CC530AD" w14:textId="77777777" w:rsidR="008C61F5" w:rsidRDefault="00C44F46">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61F5" w14:paraId="41F6E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E9139F" w14:textId="77777777" w:rsidR="008C61F5" w:rsidRDefault="00C44F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28C23"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6D83C"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22E24"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10BB3"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A85CD"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BF706"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043B8"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2DFEF"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59D08"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60125"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695A0"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19BDBC21" w14:textId="77777777">
        <w:tc>
          <w:tcPr>
            <w:tcW w:w="4160" w:type="dxa"/>
            <w:tcBorders>
              <w:top w:val="single" w:sz="9" w:space="0" w:color="FFFFFF"/>
              <w:left w:val="single" w:sz="9" w:space="0" w:color="FFFFFF"/>
              <w:bottom w:val="none" w:sz="4" w:space="0" w:color="BFBFBF"/>
              <w:right w:val="single" w:sz="9" w:space="0" w:color="FFFFFF"/>
            </w:tcBorders>
          </w:tcPr>
          <w:p w14:paraId="376BB892" w14:textId="77777777" w:rsidR="008C61F5" w:rsidRDefault="00C44F4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948E29" w14:textId="77777777" w:rsidR="008C61F5" w:rsidRDefault="00C44F4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1E7B8E" w14:textId="77777777" w:rsidR="008C61F5" w:rsidRDefault="00C44F4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76ED6C" w14:textId="77777777" w:rsidR="008C61F5" w:rsidRDefault="00C44F4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7F255E" w14:textId="77777777" w:rsidR="008C61F5" w:rsidRDefault="00C44F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7EE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587F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E86F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A95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85E5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23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4661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EE6F8F6" w14:textId="77777777" w:rsidR="008C61F5" w:rsidRDefault="00C44F46">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8C61F5" w14:paraId="6F3A7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9A6F9"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B75B60"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93F34" w14:textId="77777777" w:rsidR="008C61F5" w:rsidRDefault="00C44F46">
            <w:pPr>
              <w:pStyle w:val="ProductList-TableBody"/>
            </w:pPr>
            <w:r>
              <w:rPr>
                <w:color w:val="404040"/>
              </w:rPr>
              <w:t>Madalama taseme väljaanded: pole kohaldatav</w:t>
            </w:r>
          </w:p>
        </w:tc>
      </w:tr>
      <w:tr w:rsidR="008C61F5" w14:paraId="753A9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06D1"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5C77"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0138" w14:textId="77777777" w:rsidR="008C61F5" w:rsidRDefault="00C44F46">
            <w:pPr>
              <w:pStyle w:val="ProductList-TableBody"/>
            </w:pPr>
            <w:r>
              <w:rPr>
                <w:color w:val="404040"/>
              </w:rPr>
              <w:t>Eeltingimus (tarkvarakindlustus): pole kohaldatav</w:t>
            </w:r>
          </w:p>
        </w:tc>
      </w:tr>
      <w:tr w:rsidR="008C61F5" w14:paraId="69F11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63BA"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BD00"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6817" w14:textId="77777777" w:rsidR="008C61F5" w:rsidRDefault="00C44F46">
            <w:pPr>
              <w:pStyle w:val="ProductList-TableBody"/>
            </w:pPr>
            <w:r>
              <w:rPr>
                <w:color w:val="404040"/>
              </w:rPr>
              <w:t>Vähendamiseks sobilik: pole kohaldatav</w:t>
            </w:r>
          </w:p>
        </w:tc>
      </w:tr>
      <w:tr w:rsidR="008C61F5" w14:paraId="25ACA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57B7"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E96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4A7E" w14:textId="77777777" w:rsidR="008C61F5" w:rsidRDefault="00C44F46">
            <w:pPr>
              <w:pStyle w:val="ProductList-TableBody"/>
            </w:pPr>
            <w:r>
              <w:rPr>
                <w:color w:val="404040"/>
              </w:rPr>
              <w:t>Koguse suurendamiseks sobilik: pole kohaldatav</w:t>
            </w:r>
          </w:p>
        </w:tc>
      </w:tr>
      <w:tr w:rsidR="008C61F5" w14:paraId="30349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8819"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1C7E"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FFE4" w14:textId="77777777" w:rsidR="008C61F5" w:rsidRDefault="008C61F5">
            <w:pPr>
              <w:pStyle w:val="ProductList-TableBody"/>
            </w:pPr>
          </w:p>
        </w:tc>
      </w:tr>
    </w:tbl>
    <w:p w14:paraId="6CFD54B7" w14:textId="77777777" w:rsidR="008C61F5" w:rsidRDefault="008C61F5">
      <w:pPr>
        <w:pStyle w:val="ProductList-Body"/>
      </w:pPr>
    </w:p>
    <w:p w14:paraId="4DA7EB5D" w14:textId="77777777" w:rsidR="008C61F5" w:rsidRDefault="00C44F46">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8C61F5" w14:paraId="170A7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D246E"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36B5B0A"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890689F"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13D00ED7" w14:textId="77777777">
        <w:tc>
          <w:tcPr>
            <w:tcW w:w="4040" w:type="dxa"/>
            <w:tcBorders>
              <w:top w:val="single" w:sz="4" w:space="0" w:color="000000"/>
              <w:left w:val="single" w:sz="4" w:space="0" w:color="000000"/>
              <w:bottom w:val="single" w:sz="4" w:space="0" w:color="000000"/>
              <w:right w:val="single" w:sz="4" w:space="0" w:color="000000"/>
            </w:tcBorders>
          </w:tcPr>
          <w:p w14:paraId="082BBCAA"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0F16E5F"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F739" w14:textId="77777777" w:rsidR="008C61F5" w:rsidRDefault="00C44F46">
            <w:pPr>
              <w:pStyle w:val="ProductList-TableBody"/>
            </w:pPr>
            <w:r>
              <w:rPr>
                <w:color w:val="404040"/>
              </w:rPr>
              <w:t>Kaasatud tehnoloogiad: pole kohaldatav</w:t>
            </w:r>
          </w:p>
        </w:tc>
      </w:tr>
      <w:tr w:rsidR="008C61F5" w14:paraId="1B53C8B6" w14:textId="77777777">
        <w:tc>
          <w:tcPr>
            <w:tcW w:w="4040" w:type="dxa"/>
            <w:tcBorders>
              <w:top w:val="single" w:sz="4" w:space="0" w:color="000000"/>
              <w:left w:val="single" w:sz="4" w:space="0" w:color="000000"/>
              <w:bottom w:val="single" w:sz="4" w:space="0" w:color="000000"/>
              <w:right w:val="single" w:sz="4" w:space="0" w:color="000000"/>
            </w:tcBorders>
          </w:tcPr>
          <w:p w14:paraId="2FD60C5F"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702E"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5C1F" w14:textId="77777777" w:rsidR="008C61F5" w:rsidRDefault="008C61F5">
            <w:pPr>
              <w:pStyle w:val="ProductList-TableBody"/>
            </w:pPr>
          </w:p>
        </w:tc>
      </w:tr>
    </w:tbl>
    <w:p w14:paraId="7847B17A" w14:textId="77777777" w:rsidR="008C61F5" w:rsidRDefault="008C61F5">
      <w:pPr>
        <w:pStyle w:val="ProductList-Body"/>
      </w:pPr>
    </w:p>
    <w:p w14:paraId="71709179"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8C61F5" w14:paraId="7BD3D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9CE6A" w14:textId="77777777" w:rsidR="008C61F5" w:rsidRDefault="00C44F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FC06AEF" w14:textId="77777777" w:rsidR="008C61F5" w:rsidRDefault="00C44F46">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D33608" w14:textId="77777777" w:rsidR="008C61F5" w:rsidRDefault="00C44F46">
            <w:pPr>
              <w:pStyle w:val="ProductList-TableBody"/>
            </w:pPr>
            <w:r>
              <w:t>Windows Server 2019 Remote Desktop Services CAL ja CAL-iga samaväärne litsents</w:t>
            </w:r>
          </w:p>
          <w:p w14:paraId="18CC9744" w14:textId="77777777" w:rsidR="008C61F5" w:rsidRDefault="00C44F46">
            <w:pPr>
              <w:pStyle w:val="ProductList-TableBody"/>
            </w:pPr>
            <w:r>
              <w:t xml:space="preserve">(vt </w:t>
            </w:r>
            <w:hyperlink w:anchor="_Sec591">
              <w:r>
                <w:rPr>
                  <w:color w:val="00467F"/>
                  <w:u w:val="single"/>
                </w:rPr>
                <w:t>lisa A</w:t>
              </w:r>
            </w:hyperlink>
            <w:r>
              <w:t>)</w:t>
            </w:r>
          </w:p>
        </w:tc>
      </w:tr>
    </w:tbl>
    <w:p w14:paraId="08931445" w14:textId="77777777" w:rsidR="008C61F5" w:rsidRDefault="008C61F5">
      <w:pPr>
        <w:pStyle w:val="ProductList-Body"/>
      </w:pPr>
    </w:p>
    <w:p w14:paraId="0D7D54B1" w14:textId="77777777" w:rsidR="008C61F5" w:rsidRDefault="00C44F46">
      <w:pPr>
        <w:pStyle w:val="ProductList-SubClauseHeading"/>
        <w:outlineLvl w:val="5"/>
      </w:pPr>
      <w:r>
        <w:t>3.1.1 Windows Server 2019 Active Directory õiguste halduse teenuste CAL-iga seotud lisafunktsionaalsus</w:t>
      </w:r>
    </w:p>
    <w:p w14:paraId="1C26B191" w14:textId="77777777" w:rsidR="008C61F5" w:rsidRDefault="00C44F46">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8C61F5" w14:paraId="3E472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76C20C" w14:textId="77777777" w:rsidR="008C61F5" w:rsidRDefault="00C44F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FF0CF1" w14:textId="77777777" w:rsidR="008C61F5" w:rsidRDefault="00C44F46">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A0576F" w14:textId="77777777" w:rsidR="008C61F5" w:rsidRDefault="00C44F46">
            <w:pPr>
              <w:pStyle w:val="ProductList-TableBody"/>
            </w:pPr>
            <w:r>
              <w:t xml:space="preserve">CAL-iga samaväärne litsents (vt </w:t>
            </w:r>
            <w:hyperlink w:anchor="_Sec591">
              <w:r>
                <w:rPr>
                  <w:color w:val="00467F"/>
                  <w:u w:val="single"/>
                </w:rPr>
                <w:t>lisa A</w:t>
              </w:r>
            </w:hyperlink>
            <w:r>
              <w:t>)</w:t>
            </w:r>
          </w:p>
        </w:tc>
      </w:tr>
    </w:tbl>
    <w:p w14:paraId="4BBD307C" w14:textId="77777777" w:rsidR="008C61F5" w:rsidRDefault="008C61F5">
      <w:pPr>
        <w:pStyle w:val="ProductList-BodyIndented"/>
      </w:pPr>
    </w:p>
    <w:p w14:paraId="33F9E781" w14:textId="77777777" w:rsidR="008C61F5" w:rsidRDefault="00C44F46">
      <w:pPr>
        <w:pStyle w:val="ProductList-ClauseHeading"/>
        <w:outlineLvl w:val="4"/>
      </w:pPr>
      <w:r>
        <w:t>3.2 Tarkvaraeksemplaride käitamine</w:t>
      </w:r>
    </w:p>
    <w:p w14:paraId="15330D44" w14:textId="77777777" w:rsidR="008C61F5" w:rsidRDefault="00C44F46">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290B587" w14:textId="77777777" w:rsidR="008C61F5" w:rsidRDefault="008C61F5">
      <w:pPr>
        <w:pStyle w:val="ProductList-Body"/>
      </w:pPr>
    </w:p>
    <w:p w14:paraId="6490F55A" w14:textId="77777777" w:rsidR="008C61F5" w:rsidRDefault="00C44F46">
      <w:pPr>
        <w:pStyle w:val="ProductList-ClauseHeading"/>
        <w:outlineLvl w:val="4"/>
      </w:pPr>
      <w:r>
        <w:t>3.3 Pääsulitsentsid</w:t>
      </w:r>
    </w:p>
    <w:p w14:paraId="28215A75" w14:textId="77777777" w:rsidR="008C61F5" w:rsidRDefault="00C44F4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2980F66" w14:textId="77777777" w:rsidR="008C61F5" w:rsidRDefault="008C61F5">
      <w:pPr>
        <w:pStyle w:val="ProductList-Body"/>
      </w:pPr>
    </w:p>
    <w:p w14:paraId="3E938E2D" w14:textId="77777777" w:rsidR="008C61F5" w:rsidRDefault="00C44F46">
      <w:pPr>
        <w:pStyle w:val="ProductList-ClauseHeading"/>
        <w:outlineLvl w:val="4"/>
      </w:pPr>
      <w:r>
        <w:lastRenderedPageBreak/>
        <w:t>3.4 Windows MultiPoint Server 2016 Connector</w:t>
      </w:r>
    </w:p>
    <w:p w14:paraId="3DC2312F" w14:textId="77777777" w:rsidR="008C61F5" w:rsidRDefault="00C44F46">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5DE5B3EF" w14:textId="77777777" w:rsidR="008C61F5" w:rsidRDefault="008C61F5">
      <w:pPr>
        <w:pStyle w:val="ProductList-Body"/>
      </w:pPr>
    </w:p>
    <w:p w14:paraId="5034CC30" w14:textId="77777777" w:rsidR="008C61F5" w:rsidRDefault="00C44F46">
      <w:pPr>
        <w:pStyle w:val="ProductList-ClauseHeading"/>
        <w:outlineLvl w:val="4"/>
      </w:pPr>
      <w:r>
        <w:t>3.5 Installitüüp</w:t>
      </w:r>
    </w:p>
    <w:p w14:paraId="148A2AA7" w14:textId="77777777" w:rsidR="008C61F5" w:rsidRDefault="00C44F46">
      <w:pPr>
        <w:pStyle w:val="ProductList-Body"/>
      </w:pPr>
      <w:r>
        <w:t>Klient võib installida ainult kaugtöölaua teenused ning juurutada ja kasutada teenuse MultiPoint Services rolli.</w:t>
      </w:r>
    </w:p>
    <w:p w14:paraId="1392FAA6" w14:textId="77777777" w:rsidR="008C61F5" w:rsidRDefault="008C61F5">
      <w:pPr>
        <w:pStyle w:val="ProductList-Body"/>
      </w:pPr>
    </w:p>
    <w:p w14:paraId="08A66BB4" w14:textId="77777777" w:rsidR="008C61F5" w:rsidRDefault="00C44F46">
      <w:pPr>
        <w:pStyle w:val="ProductList-ClauseHeading"/>
        <w:outlineLvl w:val="4"/>
      </w:pPr>
      <w:r>
        <w:t>3.6 Täiendav tarkvara</w:t>
      </w:r>
    </w:p>
    <w:p w14:paraId="737E911C" w14:textId="77777777" w:rsidR="008C61F5" w:rsidRDefault="00C44F46">
      <w:pPr>
        <w:pStyle w:val="ProductList-Body"/>
      </w:pPr>
      <w:r>
        <w:t xml:space="preserve">Täiendava tarkvara loendi leiate aadressilt </w:t>
      </w:r>
      <w:hyperlink r:id="rId97">
        <w:r>
          <w:rPr>
            <w:color w:val="00467F"/>
            <w:u w:val="single"/>
          </w:rPr>
          <w:t>http://go.microsoft.com/fwlink/?LinkId=245856</w:t>
        </w:r>
      </w:hyperlink>
      <w:r>
        <w:t>.</w:t>
      </w:r>
    </w:p>
    <w:p w14:paraId="5991CC44" w14:textId="77777777" w:rsidR="008C61F5" w:rsidRDefault="00C44F46">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8C61F5" w14:paraId="7314C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63886"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35522"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5B4C5" w14:textId="77777777" w:rsidR="008C61F5" w:rsidRDefault="00C44F46">
            <w:pPr>
              <w:pStyle w:val="ProductList-TableBody"/>
            </w:pPr>
            <w:r>
              <w:rPr>
                <w:color w:val="404040"/>
              </w:rPr>
              <w:t>Tõrkesiirdeõigused: pole kohaldatav</w:t>
            </w:r>
          </w:p>
        </w:tc>
      </w:tr>
      <w:tr w:rsidR="008C61F5" w14:paraId="4961A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9BBC" w14:textId="77777777" w:rsidR="008C61F5" w:rsidRDefault="00C44F4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3C4714F"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C0D7" w14:textId="77777777" w:rsidR="008C61F5" w:rsidRDefault="00C44F46">
            <w:pPr>
              <w:pStyle w:val="ProductList-TableBody"/>
            </w:pPr>
            <w:r>
              <w:rPr>
                <w:color w:val="404040"/>
              </w:rPr>
              <w:t>Rändlusõigused: pole kohaldatav</w:t>
            </w:r>
          </w:p>
        </w:tc>
      </w:tr>
      <w:tr w:rsidR="008C61F5" w14:paraId="5BAC4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736B" w14:textId="77777777" w:rsidR="008C61F5" w:rsidRDefault="00C44F4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9F38"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0EE6" w14:textId="77777777" w:rsidR="008C61F5" w:rsidRDefault="008C61F5">
            <w:pPr>
              <w:pStyle w:val="ProductList-TableBody"/>
            </w:pPr>
          </w:p>
        </w:tc>
      </w:tr>
    </w:tbl>
    <w:p w14:paraId="7A6FDFC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B1D2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84EA0"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7EE4545" w14:textId="77777777" w:rsidR="008C61F5" w:rsidRDefault="008C61F5">
      <w:pPr>
        <w:pStyle w:val="ProductList-Body"/>
      </w:pPr>
    </w:p>
    <w:p w14:paraId="5AE41BFE" w14:textId="77777777" w:rsidR="008C61F5" w:rsidRDefault="00C44F46">
      <w:pPr>
        <w:pStyle w:val="ProductList-Offering2HeadingNoBorder"/>
        <w:outlineLvl w:val="2"/>
      </w:pPr>
      <w:bookmarkStart w:id="206" w:name="_Sec655"/>
      <w:r>
        <w:t>Windows Server</w:t>
      </w:r>
      <w:bookmarkEnd w:id="206"/>
      <w:r>
        <w:fldChar w:fldCharType="begin"/>
      </w:r>
      <w:r>
        <w:instrText xml:space="preserve"> TC "</w:instrText>
      </w:r>
      <w:bookmarkStart w:id="207" w:name="_Toc25930021"/>
      <w:r>
        <w:instrText>Windows Server</w:instrText>
      </w:r>
      <w:bookmarkEnd w:id="207"/>
      <w:r>
        <w:instrText>" \l 3</w:instrText>
      </w:r>
      <w:r>
        <w:fldChar w:fldCharType="end"/>
      </w:r>
    </w:p>
    <w:p w14:paraId="7C12B463" w14:textId="77777777" w:rsidR="008C61F5" w:rsidRDefault="00C44F46">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8C61F5" w14:paraId="189B3E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9F475A" w14:textId="77777777" w:rsidR="008C61F5" w:rsidRDefault="00C44F4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13E9C" w14:textId="77777777" w:rsidR="008C61F5" w:rsidRDefault="00C44F4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BA458" w14:textId="77777777" w:rsidR="008C61F5" w:rsidRDefault="00C44F4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C63E4" w14:textId="77777777" w:rsidR="008C61F5" w:rsidRDefault="00C44F4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0E3D8" w14:textId="77777777" w:rsidR="008C61F5" w:rsidRDefault="00C44F4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1A0ED"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75433"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619E5"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C3937"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BB058"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9171B"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8394F"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61F5" w14:paraId="56C1D323" w14:textId="77777777">
        <w:tc>
          <w:tcPr>
            <w:tcW w:w="4160" w:type="dxa"/>
            <w:tcBorders>
              <w:top w:val="single" w:sz="9" w:space="0" w:color="FFFFFF"/>
              <w:left w:val="single" w:sz="9" w:space="0" w:color="FFFFFF"/>
              <w:bottom w:val="dashed" w:sz="4" w:space="0" w:color="BFBFBF"/>
              <w:right w:val="single" w:sz="9" w:space="0" w:color="FFFFFF"/>
            </w:tcBorders>
          </w:tcPr>
          <w:p w14:paraId="16BF53ED" w14:textId="77777777" w:rsidR="008C61F5" w:rsidRDefault="00C44F46">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037AF9" w14:textId="77777777" w:rsidR="008C61F5" w:rsidRDefault="00C44F4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1916E10" w14:textId="77777777" w:rsidR="008C61F5" w:rsidRDefault="00C44F4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3819DB" w14:textId="77777777" w:rsidR="008C61F5" w:rsidRDefault="00C44F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44A953" w14:textId="77777777" w:rsidR="008C61F5" w:rsidRDefault="00C44F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0829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D84A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2F2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B4E5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87C4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82A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77A76"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5D83D699" w14:textId="77777777">
        <w:tc>
          <w:tcPr>
            <w:tcW w:w="4160" w:type="dxa"/>
            <w:tcBorders>
              <w:top w:val="dashed" w:sz="4" w:space="0" w:color="BFBFBF"/>
              <w:left w:val="single" w:sz="9" w:space="0" w:color="FFFFFF"/>
              <w:bottom w:val="dashed" w:sz="4" w:space="0" w:color="BFBFBF"/>
              <w:right w:val="single" w:sz="9" w:space="0" w:color="FFFFFF"/>
            </w:tcBorders>
          </w:tcPr>
          <w:p w14:paraId="64CDD07C" w14:textId="77777777" w:rsidR="008C61F5" w:rsidRDefault="00C44F4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41F08"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E744A7" w14:textId="77777777" w:rsidR="008C61F5" w:rsidRDefault="00C44F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41B732"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DF52C" w14:textId="77777777" w:rsidR="008C61F5" w:rsidRDefault="00C44F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3642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573A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3691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4A9B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FE16B"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79D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23F50"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6FE1D82A" w14:textId="77777777">
        <w:tc>
          <w:tcPr>
            <w:tcW w:w="4160" w:type="dxa"/>
            <w:tcBorders>
              <w:top w:val="dashed" w:sz="4" w:space="0" w:color="BFBFBF"/>
              <w:left w:val="single" w:sz="9" w:space="0" w:color="FFFFFF"/>
              <w:bottom w:val="dashed" w:sz="4" w:space="0" w:color="BFBFBF"/>
              <w:right w:val="single" w:sz="9" w:space="0" w:color="FFFFFF"/>
            </w:tcBorders>
          </w:tcPr>
          <w:p w14:paraId="25CC930F" w14:textId="77777777" w:rsidR="008C61F5" w:rsidRDefault="00C44F46">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4327A5F"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D52C6" w14:textId="77777777" w:rsidR="008C61F5" w:rsidRDefault="00C44F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AD3B9D" w14:textId="77777777" w:rsidR="008C61F5" w:rsidRDefault="00C44F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D4CD06" w14:textId="77777777" w:rsidR="008C61F5" w:rsidRDefault="00C44F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A5AF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06BE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86344"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2CB4"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B8C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82E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BA0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9EA62EC"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C61F5" w14:paraId="3603ED2F" w14:textId="77777777">
        <w:tc>
          <w:tcPr>
            <w:tcW w:w="4160" w:type="dxa"/>
            <w:tcBorders>
              <w:top w:val="dashed" w:sz="4" w:space="0" w:color="BFBFBF"/>
              <w:left w:val="single" w:sz="9" w:space="0" w:color="FFFFFF"/>
              <w:bottom w:val="dashed" w:sz="4" w:space="0" w:color="BFBFBF"/>
              <w:right w:val="single" w:sz="9" w:space="0" w:color="FFFFFF"/>
            </w:tcBorders>
          </w:tcPr>
          <w:p w14:paraId="462EBAB2" w14:textId="77777777" w:rsidR="008C61F5" w:rsidRDefault="00C44F46">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D06D3"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BB7D0F" w14:textId="77777777" w:rsidR="008C61F5" w:rsidRDefault="00C44F4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B968F7" w14:textId="77777777" w:rsidR="008C61F5" w:rsidRDefault="00C44F4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5FC8E44" w14:textId="77777777" w:rsidR="008C61F5" w:rsidRDefault="00C44F4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AABE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2B29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9F85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8DEE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BE75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78B0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D79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690F685" w14:textId="77777777">
        <w:tc>
          <w:tcPr>
            <w:tcW w:w="4160" w:type="dxa"/>
            <w:tcBorders>
              <w:top w:val="dashed" w:sz="4" w:space="0" w:color="BFBFBF"/>
              <w:left w:val="single" w:sz="9" w:space="0" w:color="FFFFFF"/>
              <w:bottom w:val="dashed" w:sz="4" w:space="0" w:color="BFBFBF"/>
              <w:right w:val="single" w:sz="9" w:space="0" w:color="FFFFFF"/>
            </w:tcBorders>
          </w:tcPr>
          <w:p w14:paraId="4FAEE230" w14:textId="77777777" w:rsidR="008C61F5" w:rsidRDefault="00C44F46">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83B89"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80A00E" w14:textId="77777777" w:rsidR="008C61F5" w:rsidRDefault="00C44F4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6891627" w14:textId="77777777" w:rsidR="008C61F5" w:rsidRDefault="00C44F4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4239137" w14:textId="77777777" w:rsidR="008C61F5" w:rsidRDefault="00C44F4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A38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D3761"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2784D"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E09AD"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5F44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A58F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9C5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5A2B9E19" w14:textId="77777777">
        <w:tc>
          <w:tcPr>
            <w:tcW w:w="4160" w:type="dxa"/>
            <w:tcBorders>
              <w:top w:val="dashed" w:sz="4" w:space="0" w:color="BFBFBF"/>
              <w:left w:val="single" w:sz="9" w:space="0" w:color="FFFFFF"/>
              <w:bottom w:val="dashed" w:sz="4" w:space="0" w:color="BFBFBF"/>
              <w:right w:val="single" w:sz="9" w:space="0" w:color="FFFFFF"/>
            </w:tcBorders>
          </w:tcPr>
          <w:p w14:paraId="524E020A" w14:textId="77777777" w:rsidR="008C61F5" w:rsidRDefault="00C44F46">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11C8B"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A0AAFB" w14:textId="77777777" w:rsidR="008C61F5" w:rsidRDefault="00C44F4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CC38A7" w14:textId="77777777" w:rsidR="008C61F5" w:rsidRDefault="00C44F4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1A60D7F" w14:textId="77777777" w:rsidR="008C61F5" w:rsidRDefault="00C44F4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0AF2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B77B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11C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1D907"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FB90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54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D34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6D0EAD74" w14:textId="77777777">
        <w:tc>
          <w:tcPr>
            <w:tcW w:w="4160" w:type="dxa"/>
            <w:tcBorders>
              <w:top w:val="dashed" w:sz="4" w:space="0" w:color="BFBFBF"/>
              <w:left w:val="single" w:sz="9" w:space="0" w:color="FFFFFF"/>
              <w:bottom w:val="dashed" w:sz="4" w:space="0" w:color="BFBFBF"/>
              <w:right w:val="single" w:sz="9" w:space="0" w:color="FFFFFF"/>
            </w:tcBorders>
          </w:tcPr>
          <w:p w14:paraId="565D0D4E" w14:textId="77777777" w:rsidR="008C61F5" w:rsidRDefault="00C44F4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45C93"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F05B2D" w14:textId="77777777" w:rsidR="008C61F5" w:rsidRDefault="00C44F4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E6BD24" w14:textId="77777777" w:rsidR="008C61F5" w:rsidRDefault="00C44F4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F2E837" w14:textId="77777777" w:rsidR="008C61F5" w:rsidRDefault="00C44F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738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3CB1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35BB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363F7"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EA956"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215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2929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31B5E346" w14:textId="77777777">
        <w:tc>
          <w:tcPr>
            <w:tcW w:w="4160" w:type="dxa"/>
            <w:tcBorders>
              <w:top w:val="dashed" w:sz="4" w:space="0" w:color="BFBFBF"/>
              <w:left w:val="single" w:sz="9" w:space="0" w:color="FFFFFF"/>
              <w:bottom w:val="dashed" w:sz="4" w:space="0" w:color="BFBFBF"/>
              <w:right w:val="single" w:sz="9" w:space="0" w:color="FFFFFF"/>
            </w:tcBorders>
          </w:tcPr>
          <w:p w14:paraId="67212BFB" w14:textId="77777777" w:rsidR="008C61F5" w:rsidRDefault="00C44F46">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12B4C"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071120" w14:textId="77777777" w:rsidR="008C61F5" w:rsidRDefault="00C44F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8BEB0" w14:textId="77777777" w:rsidR="008C61F5" w:rsidRDefault="00C44F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28130B" w14:textId="77777777" w:rsidR="008C61F5" w:rsidRDefault="00C44F4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F742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89A65"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7E970"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331D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D1D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D67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8EA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72453471" w14:textId="77777777">
        <w:tc>
          <w:tcPr>
            <w:tcW w:w="4160" w:type="dxa"/>
            <w:tcBorders>
              <w:top w:val="dashed" w:sz="4" w:space="0" w:color="BFBFBF"/>
              <w:left w:val="single" w:sz="9" w:space="0" w:color="FFFFFF"/>
              <w:bottom w:val="dashed" w:sz="4" w:space="0" w:color="BFBFBF"/>
              <w:right w:val="single" w:sz="9" w:space="0" w:color="FFFFFF"/>
            </w:tcBorders>
          </w:tcPr>
          <w:p w14:paraId="29DCC907" w14:textId="77777777" w:rsidR="008C61F5" w:rsidRDefault="00C44F46">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8C7CB"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B57DB4" w14:textId="77777777" w:rsidR="008C61F5" w:rsidRDefault="00C44F4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0A43CC2" w14:textId="77777777" w:rsidR="008C61F5" w:rsidRDefault="00C44F4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BB9433" w14:textId="77777777" w:rsidR="008C61F5" w:rsidRDefault="00C44F4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14B6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7BDA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2E7A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E293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10A1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DC52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1B2C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0A64379" w14:textId="77777777">
        <w:tc>
          <w:tcPr>
            <w:tcW w:w="4160" w:type="dxa"/>
            <w:tcBorders>
              <w:top w:val="dashed" w:sz="4" w:space="0" w:color="BFBFBF"/>
              <w:left w:val="single" w:sz="9" w:space="0" w:color="FFFFFF"/>
              <w:bottom w:val="dashed" w:sz="4" w:space="0" w:color="BFBFBF"/>
              <w:right w:val="single" w:sz="9" w:space="0" w:color="FFFFFF"/>
            </w:tcBorders>
          </w:tcPr>
          <w:p w14:paraId="63F9C876" w14:textId="77777777" w:rsidR="008C61F5" w:rsidRDefault="00C44F46">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C48FD"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8B787" w14:textId="77777777" w:rsidR="008C61F5" w:rsidRDefault="00C44F4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057090" w14:textId="77777777" w:rsidR="008C61F5" w:rsidRDefault="00C44F4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BC2456" w14:textId="77777777" w:rsidR="008C61F5" w:rsidRDefault="00C44F4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AB52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247A"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230E"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958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BDD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E6ED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3DE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19EF666D" w14:textId="77777777">
        <w:tc>
          <w:tcPr>
            <w:tcW w:w="4160" w:type="dxa"/>
            <w:tcBorders>
              <w:top w:val="dashed" w:sz="4" w:space="0" w:color="BFBFBF"/>
              <w:left w:val="single" w:sz="9" w:space="0" w:color="FFFFFF"/>
              <w:bottom w:val="dashed" w:sz="4" w:space="0" w:color="B2B2B2"/>
              <w:right w:val="single" w:sz="9" w:space="0" w:color="FFFFFF"/>
            </w:tcBorders>
          </w:tcPr>
          <w:p w14:paraId="55774528" w14:textId="77777777" w:rsidR="008C61F5" w:rsidRDefault="00C44F46">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A50551" w14:textId="77777777" w:rsidR="008C61F5" w:rsidRDefault="00C44F4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C9E2F1" w14:textId="77777777" w:rsidR="008C61F5" w:rsidRDefault="00C44F4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1434AF" w14:textId="77777777" w:rsidR="008C61F5" w:rsidRDefault="00C44F4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35DE17" w14:textId="77777777" w:rsidR="008C61F5" w:rsidRDefault="00C44F4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5DAE5"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B420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1FC22"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29785"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B83C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A9D6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4DF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C61F5" w14:paraId="4C1E46EC" w14:textId="77777777">
        <w:tc>
          <w:tcPr>
            <w:tcW w:w="4160" w:type="dxa"/>
            <w:tcBorders>
              <w:top w:val="dashed" w:sz="4" w:space="0" w:color="B2B2B2"/>
              <w:left w:val="single" w:sz="9" w:space="0" w:color="FFFFFF"/>
              <w:bottom w:val="single" w:sz="4" w:space="0" w:color="FFFFFF"/>
              <w:right w:val="single" w:sz="9" w:space="0" w:color="FFFFFF"/>
            </w:tcBorders>
          </w:tcPr>
          <w:p w14:paraId="10391AC0" w14:textId="77777777" w:rsidR="008C61F5" w:rsidRDefault="00C44F46">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C3DF3C" w14:textId="77777777" w:rsidR="008C61F5" w:rsidRDefault="008C61F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A57F66F" w14:textId="77777777" w:rsidR="008C61F5" w:rsidRDefault="008C61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95E10E" w14:textId="77777777" w:rsidR="008C61F5" w:rsidRDefault="008C61F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E7C30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E7CC"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2113"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FB6EF"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D147"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E848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02DC8" w14:textId="77777777" w:rsidR="008C61F5" w:rsidRDefault="008C61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8FE3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093A0A1" w14:textId="77777777" w:rsidR="008C61F5" w:rsidRDefault="00C44F46">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99">
        <w:r>
          <w:rPr>
            <w:i/>
            <w:color w:val="00467F"/>
            <w:u w:val="single"/>
          </w:rPr>
          <w:t>Azure’i serveritellimused</w:t>
        </w:r>
      </w:hyperlink>
      <w:r>
        <w:rPr>
          <w:i/>
        </w:rPr>
        <w:t xml:space="preserve">. </w:t>
      </w:r>
    </w:p>
    <w:p w14:paraId="7A86129B" w14:textId="77777777" w:rsidR="008C61F5" w:rsidRDefault="00C44F46">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8C61F5" w14:paraId="34775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4C783" w14:textId="77777777" w:rsidR="008C61F5" w:rsidRDefault="00C44F4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E6A229"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E7FA3A" w14:textId="77777777" w:rsidR="008C61F5" w:rsidRDefault="00C44F4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8C61F5" w14:paraId="30C2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2959" w14:textId="77777777" w:rsidR="008C61F5" w:rsidRDefault="00C44F4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35B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9288" w14:textId="77777777" w:rsidR="008C61F5" w:rsidRDefault="00C44F46">
            <w:pPr>
              <w:pStyle w:val="ProductList-TableBody"/>
            </w:pPr>
            <w:r>
              <w:rPr>
                <w:color w:val="404040"/>
              </w:rPr>
              <w:t>Eeltingimus (tarkvarakindlustus): pole kohaldatav</w:t>
            </w:r>
          </w:p>
        </w:tc>
      </w:tr>
      <w:tr w:rsidR="008C61F5" w14:paraId="230B9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FD77" w14:textId="77777777" w:rsidR="008C61F5" w:rsidRDefault="00C44F4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F5F80C4"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C46E" w14:textId="77777777" w:rsidR="008C61F5" w:rsidRDefault="00C44F46">
            <w:pPr>
              <w:pStyle w:val="ProductList-TableBody"/>
            </w:pPr>
            <w:r>
              <w:rPr>
                <w:color w:val="404040"/>
              </w:rPr>
              <w:t>Vähendamiseks sobilik: pole kohaldatav</w:t>
            </w:r>
          </w:p>
        </w:tc>
      </w:tr>
      <w:tr w:rsidR="008C61F5" w14:paraId="0174B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D50B" w14:textId="77777777" w:rsidR="008C61F5" w:rsidRDefault="00C44F4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CF61"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818C" w14:textId="77777777" w:rsidR="008C61F5" w:rsidRDefault="00C44F46">
            <w:pPr>
              <w:pStyle w:val="ProductList-TableBody"/>
            </w:pPr>
            <w:r>
              <w:rPr>
                <w:color w:val="404040"/>
              </w:rPr>
              <w:t>Koguse suurendamiseks sobilik: pole kohaldatav</w:t>
            </w:r>
          </w:p>
        </w:tc>
      </w:tr>
      <w:tr w:rsidR="008C61F5" w14:paraId="595AA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D088" w14:textId="77777777" w:rsidR="008C61F5" w:rsidRDefault="00C44F4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F270"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6977" w14:textId="77777777" w:rsidR="008C61F5" w:rsidRDefault="008C61F5">
            <w:pPr>
              <w:pStyle w:val="ProductList-TableBody"/>
            </w:pPr>
          </w:p>
        </w:tc>
      </w:tr>
    </w:tbl>
    <w:p w14:paraId="0581F90B" w14:textId="77777777" w:rsidR="008C61F5" w:rsidRDefault="008C61F5">
      <w:pPr>
        <w:pStyle w:val="ProductList-Body"/>
      </w:pPr>
    </w:p>
    <w:p w14:paraId="663BDECE" w14:textId="77777777" w:rsidR="008C61F5" w:rsidRDefault="00C44F46">
      <w:pPr>
        <w:pStyle w:val="ProductList-ClauseHeading"/>
        <w:outlineLvl w:val="4"/>
      </w:pPr>
      <w:r>
        <w:lastRenderedPageBreak/>
        <w:t>2.1 Windows Server Premium Assurance Add-on</w:t>
      </w:r>
    </w:p>
    <w:p w14:paraId="21DF6D70" w14:textId="77777777" w:rsidR="008C61F5" w:rsidRDefault="00C44F46">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0">
        <w:r>
          <w:rPr>
            <w:color w:val="00467F"/>
            <w:u w:val="single"/>
          </w:rPr>
          <w:t>http://go.microsoft.com/?linkid=9839206</w:t>
        </w:r>
      </w:hyperlink>
      <w:r>
        <w:t xml:space="preserve">.  </w:t>
      </w:r>
    </w:p>
    <w:p w14:paraId="13762B0C" w14:textId="77777777" w:rsidR="008C61F5" w:rsidRDefault="008C61F5">
      <w:pPr>
        <w:pStyle w:val="ProductList-Body"/>
      </w:pPr>
    </w:p>
    <w:p w14:paraId="375E182B" w14:textId="77777777" w:rsidR="008C61F5" w:rsidRDefault="00C44F46">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61"/>
        <w:gridCol w:w="3660"/>
        <w:gridCol w:w="3595"/>
      </w:tblGrid>
      <w:tr w:rsidR="008C61F5" w14:paraId="3A68B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F4ED" w14:textId="77777777" w:rsidR="008C61F5" w:rsidRDefault="00C44F4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ADF0A1" w14:textId="77777777" w:rsidR="008C61F5" w:rsidRDefault="00C44F4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FF523BC" w14:textId="77777777" w:rsidR="008C61F5" w:rsidRDefault="00C44F4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C61F5" w14:paraId="545AD501" w14:textId="77777777">
        <w:tc>
          <w:tcPr>
            <w:tcW w:w="4040" w:type="dxa"/>
            <w:tcBorders>
              <w:top w:val="single" w:sz="4" w:space="0" w:color="000000"/>
              <w:left w:val="single" w:sz="4" w:space="0" w:color="000000"/>
              <w:bottom w:val="single" w:sz="4" w:space="0" w:color="000000"/>
              <w:right w:val="single" w:sz="4" w:space="0" w:color="000000"/>
            </w:tcBorders>
          </w:tcPr>
          <w:p w14:paraId="5E0A6672" w14:textId="77777777" w:rsidR="008C61F5" w:rsidRDefault="00C44F4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0091D66" w14:textId="77777777" w:rsidR="008C61F5" w:rsidRDefault="00C44F4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A0CF" w14:textId="77777777" w:rsidR="008C61F5" w:rsidRDefault="00C44F46">
            <w:pPr>
              <w:pStyle w:val="ProductList-TableBody"/>
            </w:pPr>
            <w:r>
              <w:rPr>
                <w:color w:val="404040"/>
              </w:rPr>
              <w:t>Kaasatud tehnoloogiad: pole kohaldatav</w:t>
            </w:r>
          </w:p>
        </w:tc>
      </w:tr>
      <w:tr w:rsidR="008C61F5" w14:paraId="6B0395DA" w14:textId="77777777">
        <w:tc>
          <w:tcPr>
            <w:tcW w:w="4040" w:type="dxa"/>
            <w:tcBorders>
              <w:top w:val="single" w:sz="4" w:space="0" w:color="000000"/>
              <w:left w:val="single" w:sz="4" w:space="0" w:color="000000"/>
              <w:bottom w:val="single" w:sz="4" w:space="0" w:color="000000"/>
              <w:right w:val="single" w:sz="4" w:space="0" w:color="000000"/>
            </w:tcBorders>
          </w:tcPr>
          <w:p w14:paraId="3BAA5CDB" w14:textId="77777777" w:rsidR="008C61F5" w:rsidRDefault="00C44F4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2111" w14:textId="77777777" w:rsidR="008C61F5" w:rsidRDefault="008C61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450C" w14:textId="77777777" w:rsidR="008C61F5" w:rsidRDefault="008C61F5">
            <w:pPr>
              <w:pStyle w:val="ProductList-TableBody"/>
            </w:pPr>
          </w:p>
        </w:tc>
      </w:tr>
    </w:tbl>
    <w:p w14:paraId="0398CAC1" w14:textId="77777777" w:rsidR="008C61F5" w:rsidRDefault="008C61F5">
      <w:pPr>
        <w:pStyle w:val="ProductList-Body"/>
      </w:pPr>
    </w:p>
    <w:p w14:paraId="17A6F9A6" w14:textId="77777777" w:rsidR="008C61F5" w:rsidRDefault="00C44F4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8C61F5" w14:paraId="60949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41D3C" w14:textId="77777777" w:rsidR="008C61F5" w:rsidRDefault="00C44F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DA26F06" w14:textId="77777777" w:rsidR="008C61F5" w:rsidRDefault="00C44F46">
            <w:pPr>
              <w:pStyle w:val="ProductList-TableBody"/>
            </w:pPr>
            <w:r>
              <w:t>Windows Server 2019 CAL</w:t>
            </w:r>
          </w:p>
          <w:p w14:paraId="4B8A0621" w14:textId="77777777" w:rsidR="008C61F5" w:rsidRDefault="00C44F4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091A0EBC" w14:textId="77777777" w:rsidR="008C61F5" w:rsidRDefault="00C44F46">
            <w:pPr>
              <w:pStyle w:val="ProductList-TableBody"/>
            </w:pPr>
            <w:r>
              <w:t xml:space="preserve">Windows Serveri tellimus Azure’i CAL-i jaoks </w:t>
            </w:r>
          </w:p>
          <w:p w14:paraId="47B4079B" w14:textId="77777777" w:rsidR="008C61F5" w:rsidRDefault="00C44F46">
            <w:pPr>
              <w:pStyle w:val="ProductList-TableBody"/>
            </w:pPr>
            <w:r>
              <w:t xml:space="preserve">CAL-iga samaväärne litsents (vt </w:t>
            </w:r>
            <w:hyperlink w:anchor="_Sec591">
              <w:r>
                <w:rPr>
                  <w:color w:val="00467F"/>
                  <w:u w:val="single"/>
                </w:rPr>
                <w:t>lisa A</w:t>
              </w:r>
            </w:hyperlink>
            <w:r>
              <w:t>)</w:t>
            </w:r>
          </w:p>
        </w:tc>
      </w:tr>
    </w:tbl>
    <w:p w14:paraId="40C42550" w14:textId="77777777" w:rsidR="008C61F5" w:rsidRDefault="00C44F46">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3FD848BA" w14:textId="77777777" w:rsidR="008C61F5" w:rsidRDefault="008C61F5">
      <w:pPr>
        <w:pStyle w:val="ProductList-Body"/>
      </w:pPr>
    </w:p>
    <w:p w14:paraId="676AD92A" w14:textId="77777777" w:rsidR="008C61F5" w:rsidRDefault="00C44F46">
      <w:pPr>
        <w:pStyle w:val="ProductList-SubClauseHeading"/>
        <w:outlineLvl w:val="5"/>
      </w:pPr>
      <w:r>
        <w:t>3.1.1 Windows Server 2019 kaugtöölauateenuste CAL-iga seotud lisafunktsionaalsus</w:t>
      </w:r>
    </w:p>
    <w:p w14:paraId="091A190C" w14:textId="77777777" w:rsidR="008C61F5" w:rsidRDefault="00C44F4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8C61F5" w14:paraId="5B44F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F8D58" w14:textId="77777777" w:rsidR="008C61F5" w:rsidRDefault="00C44F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61E3459" w14:textId="77777777" w:rsidR="008C61F5" w:rsidRDefault="00C44F4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CB09D4" w14:textId="77777777" w:rsidR="008C61F5" w:rsidRDefault="00C44F46">
            <w:pPr>
              <w:pStyle w:val="ProductList-TableBody"/>
            </w:pPr>
            <w:r>
              <w:t>Windows Server 2019 Remote Desktop Servicesi kasutaja AL</w:t>
            </w:r>
          </w:p>
        </w:tc>
      </w:tr>
    </w:tbl>
    <w:p w14:paraId="010ACA83" w14:textId="77777777" w:rsidR="008C61F5" w:rsidRDefault="00C44F46">
      <w:pPr>
        <w:pStyle w:val="ProductList-BodyIndented"/>
      </w:pPr>
      <w:r>
        <w:rPr>
          <w:i/>
        </w:rPr>
        <w:t>*Nõutav ka Windows Serveri kasutamisel graafilise kasutajaliidese majutamiseks (kasutades Windows Server 2019 kaugtöölauateenuste funktsionaalsust või muud tehnoloogiat).</w:t>
      </w:r>
    </w:p>
    <w:p w14:paraId="1607C47B" w14:textId="77777777" w:rsidR="008C61F5" w:rsidRDefault="008C61F5">
      <w:pPr>
        <w:pStyle w:val="ProductList-BodyIndented"/>
      </w:pPr>
    </w:p>
    <w:p w14:paraId="430961B3" w14:textId="77777777" w:rsidR="008C61F5" w:rsidRDefault="00C44F46">
      <w:pPr>
        <w:pStyle w:val="ProductList-SubClauseHeading"/>
        <w:outlineLvl w:val="5"/>
      </w:pPr>
      <w:r>
        <w:t>3.1.2 Windows Server 2019 õiguste halduse teenuste CAL-iga seotud lisafunktsionaalsus</w:t>
      </w:r>
    </w:p>
    <w:p w14:paraId="59F5EC27" w14:textId="77777777" w:rsidR="008C61F5" w:rsidRDefault="00C44F4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8C61F5" w14:paraId="06740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716757"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B963FE8" w14:textId="77777777" w:rsidR="008C61F5" w:rsidRDefault="00C44F46">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4E1E962D" w14:textId="77777777" w:rsidR="008C61F5" w:rsidRDefault="00C44F46">
            <w:pPr>
              <w:pStyle w:val="ProductList-TableBody"/>
            </w:pPr>
            <w:r>
              <w:t>Azure Information Protection (P1 ja P2) kasutaja AL</w:t>
            </w:r>
          </w:p>
        </w:tc>
      </w:tr>
      <w:tr w:rsidR="008C61F5" w14:paraId="30BDB3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70C7E"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F7022F" w14:textId="77777777" w:rsidR="008C61F5" w:rsidRDefault="008C61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1B98B3" w14:textId="77777777" w:rsidR="008C61F5" w:rsidRDefault="00C44F46">
            <w:pPr>
              <w:pStyle w:val="ProductList-TableBody"/>
            </w:pPr>
            <w:r>
              <w:t xml:space="preserve">CAL-iga samaväärne litsents (vt </w:t>
            </w:r>
            <w:hyperlink w:anchor="_Sec591">
              <w:r>
                <w:rPr>
                  <w:color w:val="00467F"/>
                  <w:u w:val="single"/>
                </w:rPr>
                <w:t>lisa A</w:t>
              </w:r>
            </w:hyperlink>
            <w:r>
              <w:t>)</w:t>
            </w:r>
          </w:p>
        </w:tc>
      </w:tr>
    </w:tbl>
    <w:p w14:paraId="7898BFAC" w14:textId="77777777" w:rsidR="008C61F5" w:rsidRDefault="008C61F5">
      <w:pPr>
        <w:pStyle w:val="ProductList-BodyIndented"/>
      </w:pPr>
    </w:p>
    <w:p w14:paraId="16FE2558" w14:textId="77777777" w:rsidR="008C61F5" w:rsidRDefault="00C44F46">
      <w:pPr>
        <w:pStyle w:val="ProductList-SubClauseHeading"/>
        <w:outlineLvl w:val="5"/>
      </w:pPr>
      <w:r>
        <w:t>3.1.3 Microsoft Identity Manageri kasutaja CAL-iga seotud täiendav funktsionaalsus</w:t>
      </w:r>
    </w:p>
    <w:p w14:paraId="2EEB5E30" w14:textId="77777777" w:rsidR="008C61F5" w:rsidRDefault="00C44F4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8C61F5" w14:paraId="725B7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91A47" w14:textId="77777777" w:rsidR="008C61F5" w:rsidRDefault="00C44F4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4C1CA2B" w14:textId="77777777" w:rsidR="008C61F5" w:rsidRDefault="00C44F46">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975AC30" w14:textId="77777777" w:rsidR="008C61F5" w:rsidRDefault="00C44F46">
            <w:pPr>
              <w:pStyle w:val="ProductList-TableBody"/>
            </w:pPr>
            <w:r>
              <w:t>Azure Active Directory Premium (P1 ja P2) kasutaja AL</w:t>
            </w:r>
          </w:p>
        </w:tc>
      </w:tr>
      <w:tr w:rsidR="008C61F5" w14:paraId="0819C1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A6D462" w14:textId="77777777" w:rsidR="008C61F5" w:rsidRDefault="008C61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E7B76" w14:textId="77777777" w:rsidR="008C61F5" w:rsidRDefault="00C44F4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4318C2" w14:textId="77777777" w:rsidR="008C61F5" w:rsidRDefault="008C61F5">
            <w:pPr>
              <w:pStyle w:val="ProductList-TableBody"/>
            </w:pPr>
          </w:p>
        </w:tc>
      </w:tr>
    </w:tbl>
    <w:p w14:paraId="5F2E1637" w14:textId="77777777" w:rsidR="008C61F5" w:rsidRDefault="00C44F46">
      <w:pPr>
        <w:pStyle w:val="ProductList-BodyIndented"/>
      </w:pPr>
      <w:r>
        <w:rPr>
          <w:i/>
        </w:rPr>
        <w:t xml:space="preserve">* Nõutav ka iga isiku puhul, kelle puhul tarkvara identiteediteavet väljastab või haldab. </w:t>
      </w:r>
    </w:p>
    <w:p w14:paraId="06173644" w14:textId="77777777" w:rsidR="008C61F5" w:rsidRDefault="008C61F5">
      <w:pPr>
        <w:pStyle w:val="ProductList-BodyIndented"/>
      </w:pPr>
    </w:p>
    <w:p w14:paraId="438992F7" w14:textId="77777777" w:rsidR="008C61F5" w:rsidRDefault="00C44F46">
      <w:pPr>
        <w:pStyle w:val="ProductList-SubClauseHeading"/>
        <w:outlineLvl w:val="5"/>
      </w:pPr>
      <w:r>
        <w:t>3.1.4 Sünkroonimisteenus</w:t>
      </w:r>
    </w:p>
    <w:p w14:paraId="0FD7D36B" w14:textId="77777777" w:rsidR="008C61F5" w:rsidRDefault="00C44F46">
      <w:pPr>
        <w:pStyle w:val="ProductList-BodyIndented"/>
      </w:pPr>
      <w:r>
        <w:t>Microsoft Identity Manager 2016 CAL-e pole vaja kasutajate puhul, kes kasutavad ainult Microsoft Identity Manageri sünkroonimisteenust.</w:t>
      </w:r>
    </w:p>
    <w:p w14:paraId="65D6607F" w14:textId="77777777" w:rsidR="008C61F5" w:rsidRDefault="008C61F5">
      <w:pPr>
        <w:pStyle w:val="ProductList-BodyIndented"/>
      </w:pPr>
    </w:p>
    <w:p w14:paraId="6C40E3EA" w14:textId="77777777" w:rsidR="008C61F5" w:rsidRDefault="00C44F46">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8C61F5" w14:paraId="6461C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48AE9" w14:textId="77777777" w:rsidR="008C61F5" w:rsidRDefault="00C44F4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201CCB5" w14:textId="77777777" w:rsidR="008C61F5" w:rsidRDefault="00C44F46">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172134" w14:textId="77777777" w:rsidR="008C61F5" w:rsidRDefault="008C61F5">
            <w:pPr>
              <w:pStyle w:val="ProductList-TableBody"/>
            </w:pPr>
          </w:p>
        </w:tc>
      </w:tr>
    </w:tbl>
    <w:p w14:paraId="15EFD659" w14:textId="77777777" w:rsidR="008C61F5" w:rsidRDefault="008C61F5">
      <w:pPr>
        <w:pStyle w:val="ProductList-Body"/>
      </w:pPr>
    </w:p>
    <w:p w14:paraId="2CFED6DF" w14:textId="77777777" w:rsidR="008C61F5" w:rsidRDefault="00C44F46">
      <w:pPr>
        <w:pStyle w:val="ProductList-SubClauseHeading"/>
        <w:outlineLvl w:val="5"/>
      </w:pPr>
      <w:r>
        <w:t>3.2.1 Windows Server 2019 kaugtöölauateenuste välisliideselitsentsiga seotud lisafunktsionaalsus</w:t>
      </w:r>
    </w:p>
    <w:p w14:paraId="4785E7E0" w14:textId="77777777" w:rsidR="008C61F5" w:rsidRDefault="00C44F46">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8C61F5" w14:paraId="55F65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D656C" w14:textId="77777777" w:rsidR="008C61F5" w:rsidRDefault="00C44F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DC8D366" w14:textId="77777777" w:rsidR="008C61F5" w:rsidRDefault="00C44F46">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5C62D0F0" w14:textId="77777777" w:rsidR="008C61F5" w:rsidRDefault="008C61F5">
            <w:pPr>
              <w:pStyle w:val="ProductList-TableBody"/>
            </w:pPr>
          </w:p>
        </w:tc>
      </w:tr>
    </w:tbl>
    <w:p w14:paraId="67290465" w14:textId="77777777" w:rsidR="008C61F5" w:rsidRDefault="00C44F46">
      <w:pPr>
        <w:pStyle w:val="ProductList-BodyIndented"/>
      </w:pPr>
      <w:r>
        <w:rPr>
          <w:i/>
        </w:rPr>
        <w:t>*Nõutav ka Windows Serveri kasutamisel graafilise kasutajaliidese majutamiseks (kasutades Windows Server 2019 kaugtöölauateenuste funktsionaalsust või muud tehnoloogiat).</w:t>
      </w:r>
    </w:p>
    <w:p w14:paraId="2B9A8822" w14:textId="77777777" w:rsidR="008C61F5" w:rsidRDefault="008C61F5">
      <w:pPr>
        <w:pStyle w:val="ProductList-BodyIndented"/>
      </w:pPr>
    </w:p>
    <w:p w14:paraId="62655A57" w14:textId="77777777" w:rsidR="008C61F5" w:rsidRDefault="00C44F46">
      <w:pPr>
        <w:pStyle w:val="ProductList-SubClauseHeading"/>
        <w:outlineLvl w:val="5"/>
      </w:pPr>
      <w:r>
        <w:t>3.2.2 Windows Server 2019 õiguste halduse teenuste välisliideselitsentsiga seotud lisafunktsionaalsus</w:t>
      </w:r>
    </w:p>
    <w:p w14:paraId="65479B36" w14:textId="77777777" w:rsidR="008C61F5" w:rsidRDefault="00C44F46">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8C61F5" w14:paraId="3286F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A5E22" w14:textId="77777777" w:rsidR="008C61F5" w:rsidRDefault="00C44F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999E6F7" w14:textId="77777777" w:rsidR="008C61F5" w:rsidRDefault="00C44F46">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403E5671" w14:textId="77777777" w:rsidR="008C61F5" w:rsidRDefault="008C61F5">
            <w:pPr>
              <w:pStyle w:val="ProductList-TableBody"/>
            </w:pPr>
          </w:p>
        </w:tc>
      </w:tr>
    </w:tbl>
    <w:p w14:paraId="7E9F2756" w14:textId="77777777" w:rsidR="008C61F5" w:rsidRDefault="008C61F5">
      <w:pPr>
        <w:pStyle w:val="ProductList-BodyIndented"/>
      </w:pPr>
    </w:p>
    <w:p w14:paraId="3AB50C46" w14:textId="77777777" w:rsidR="008C61F5" w:rsidRDefault="00C44F46">
      <w:pPr>
        <w:pStyle w:val="ProductList-SubClauseHeading"/>
        <w:outlineLvl w:val="5"/>
      </w:pPr>
      <w:r>
        <w:t>3.2.3 Microsoft Identity Manageri välisliideselitsentsiga seotud täiendav funktsionaalsus</w:t>
      </w:r>
    </w:p>
    <w:p w14:paraId="4EA4A0FC" w14:textId="77777777" w:rsidR="008C61F5" w:rsidRDefault="00C44F4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8C61F5" w14:paraId="4ABE2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C0CF4C" w14:textId="77777777" w:rsidR="008C61F5" w:rsidRDefault="00C44F4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BDD51BB" w14:textId="77777777" w:rsidR="008C61F5" w:rsidRDefault="00C44F4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4953279" w14:textId="77777777" w:rsidR="008C61F5" w:rsidRDefault="008C61F5">
            <w:pPr>
              <w:pStyle w:val="ProductList-TableBody"/>
            </w:pPr>
          </w:p>
        </w:tc>
      </w:tr>
    </w:tbl>
    <w:p w14:paraId="7BEAD2B5" w14:textId="77777777" w:rsidR="008C61F5" w:rsidRDefault="00C44F46">
      <w:pPr>
        <w:pStyle w:val="ProductList-BodyIndented"/>
      </w:pPr>
      <w:r>
        <w:rPr>
          <w:i/>
        </w:rPr>
        <w:lastRenderedPageBreak/>
        <w:t>* Nõutav ka iga välise kasutaja puhul, kelle jaoks tarkvara identiteediteavet väljastab või haldab (Microsoft Identity Manager 2016 CAL-ide puudumisel).</w:t>
      </w:r>
    </w:p>
    <w:p w14:paraId="7AA2744B" w14:textId="77777777" w:rsidR="008C61F5" w:rsidRDefault="008C61F5">
      <w:pPr>
        <w:pStyle w:val="ProductList-BodyIndented"/>
      </w:pPr>
    </w:p>
    <w:p w14:paraId="45545BE7" w14:textId="77777777" w:rsidR="008C61F5" w:rsidRDefault="00C44F46">
      <w:pPr>
        <w:pStyle w:val="ProductList-ClauseHeading"/>
        <w:outlineLvl w:val="4"/>
      </w:pPr>
      <w:r>
        <w:t>3.3 Windows Server 2019 Essentialsi lisatingimused</w:t>
      </w:r>
    </w:p>
    <w:p w14:paraId="50569418" w14:textId="77777777" w:rsidR="008C61F5" w:rsidRDefault="00C44F46">
      <w:pPr>
        <w:pStyle w:val="ProductList-SubClauseHeading"/>
        <w:outlineLvl w:val="5"/>
      </w:pPr>
      <w:r>
        <w:t>3.3.1 Kasutuspiirangud</w:t>
      </w:r>
    </w:p>
    <w:p w14:paraId="247C3B21" w14:textId="77777777" w:rsidR="008C61F5" w:rsidRDefault="00C44F46" w:rsidP="00C44F46">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4CF535BB" w14:textId="77777777" w:rsidR="008C61F5" w:rsidRDefault="00C44F46" w:rsidP="00C44F46">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761B317B" w14:textId="77777777" w:rsidR="008C61F5" w:rsidRDefault="008C61F5">
      <w:pPr>
        <w:pStyle w:val="ProductList-BodyIndented"/>
      </w:pPr>
    </w:p>
    <w:p w14:paraId="0C4620C4" w14:textId="77777777" w:rsidR="008C61F5" w:rsidRDefault="00C44F46">
      <w:pPr>
        <w:pStyle w:val="ProductList-SubClauseHeading"/>
        <w:outlineLvl w:val="5"/>
      </w:pPr>
      <w:r>
        <w:t>3.3.2 Serveritarkvara kasutamine</w:t>
      </w:r>
    </w:p>
    <w:p w14:paraId="7963B406" w14:textId="77777777" w:rsidR="008C61F5" w:rsidRDefault="00C44F46">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00FE4C8F" w14:textId="77777777" w:rsidR="008C61F5" w:rsidRDefault="008C61F5">
      <w:pPr>
        <w:pStyle w:val="ProductList-BodyIndented"/>
      </w:pPr>
    </w:p>
    <w:p w14:paraId="36CBBF86" w14:textId="77777777" w:rsidR="008C61F5" w:rsidRDefault="00C44F46">
      <w:pPr>
        <w:pStyle w:val="ProductList-SubClauseHeading"/>
        <w:outlineLvl w:val="5"/>
      </w:pPr>
      <w:r>
        <w:t>3.3.3 Windows Server 2019 Essentials Connector</w:t>
      </w:r>
    </w:p>
    <w:p w14:paraId="417F4CA6" w14:textId="77777777" w:rsidR="008C61F5" w:rsidRDefault="00C44F46">
      <w:pPr>
        <w:pStyle w:val="ProductList-BodyIndented"/>
      </w:pPr>
      <w:r>
        <w:t>Klient võib installida Windows Server 2019 Essentials Connectori tarkvara korraga kuni 50 seadmesse ja seda neis kasutada. Klient võib seda tarkvara kasutada ainult koos serveritarkvaraga.</w:t>
      </w:r>
    </w:p>
    <w:p w14:paraId="4BAC60DC" w14:textId="77777777" w:rsidR="008C61F5" w:rsidRDefault="008C61F5">
      <w:pPr>
        <w:pStyle w:val="ProductList-BodyIndented"/>
      </w:pPr>
    </w:p>
    <w:p w14:paraId="2F0CA89F" w14:textId="77777777" w:rsidR="008C61F5" w:rsidRDefault="00C44F46">
      <w:pPr>
        <w:pStyle w:val="ProductList-SubClauseHeading"/>
        <w:outlineLvl w:val="5"/>
      </w:pPr>
      <w:r>
        <w:t>3.3.4 Juurdepääs Windows Server 2019 Active Directory õiguste halduse teenustele</w:t>
      </w:r>
    </w:p>
    <w:p w14:paraId="13ADA74B" w14:textId="77777777" w:rsidR="008C61F5" w:rsidRDefault="00C44F46">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07F79F52" w14:textId="77777777" w:rsidR="008C61F5" w:rsidRDefault="008C61F5">
      <w:pPr>
        <w:pStyle w:val="ProductList-BodyIndented"/>
      </w:pPr>
    </w:p>
    <w:p w14:paraId="41A7D3AC" w14:textId="77777777" w:rsidR="008C61F5" w:rsidRDefault="00C44F46">
      <w:pPr>
        <w:pStyle w:val="ProductList-ClauseHeading"/>
        <w:outlineLvl w:val="4"/>
      </w:pPr>
      <w:r>
        <w:t>3.4 Windows Serveri ümbrised (ilma Hyper-V eralduseta) ning Windows Server 2019 Standard ja Datacenter</w:t>
      </w:r>
    </w:p>
    <w:p w14:paraId="5E7040E1" w14:textId="77777777" w:rsidR="008C61F5" w:rsidRDefault="00C44F46">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1375D7F3" w14:textId="77777777" w:rsidR="008C61F5" w:rsidRDefault="008C61F5">
      <w:pPr>
        <w:pStyle w:val="ProductList-Body"/>
      </w:pPr>
    </w:p>
    <w:p w14:paraId="2AEA4172" w14:textId="77777777" w:rsidR="008C61F5" w:rsidRDefault="00C44F46">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8C61F5" w14:paraId="77E6C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D86C8" w14:textId="77777777" w:rsidR="008C61F5" w:rsidRDefault="00C44F4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88894BB" w14:textId="77777777" w:rsidR="008C61F5" w:rsidRDefault="00C44F46">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7ABE76F6" w14:textId="77777777" w:rsidR="008C61F5" w:rsidRDefault="008C61F5">
            <w:pPr>
              <w:pStyle w:val="ProductList-TableBody"/>
            </w:pPr>
          </w:p>
        </w:tc>
      </w:tr>
    </w:tbl>
    <w:p w14:paraId="6AAAF6B7" w14:textId="77777777" w:rsidR="008C61F5" w:rsidRDefault="00C44F46">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8C61F5" w14:paraId="6C335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BC7C54A" w14:textId="77777777" w:rsidR="008C61F5" w:rsidRDefault="00C44F4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9E8768E" w14:textId="77777777" w:rsidR="008C61F5" w:rsidRDefault="00C44F4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191B25" w14:textId="77777777" w:rsidR="008C61F5" w:rsidRDefault="00C44F46">
            <w:pPr>
              <w:pStyle w:val="ProductList-TableBody"/>
            </w:pPr>
            <w:r>
              <w:rPr>
                <w:color w:val="404040"/>
              </w:rPr>
              <w:t>Tõrkesiirdeõigused: pole kohaldatav</w:t>
            </w:r>
          </w:p>
        </w:tc>
      </w:tr>
      <w:tr w:rsidR="008C61F5" w14:paraId="319803AB" w14:textId="77777777">
        <w:tc>
          <w:tcPr>
            <w:tcW w:w="4040" w:type="dxa"/>
            <w:tcBorders>
              <w:top w:val="single" w:sz="4" w:space="0" w:color="000000"/>
              <w:left w:val="single" w:sz="4" w:space="0" w:color="000000"/>
              <w:bottom w:val="single" w:sz="4" w:space="0" w:color="000000"/>
              <w:right w:val="single" w:sz="4" w:space="0" w:color="000000"/>
            </w:tcBorders>
          </w:tcPr>
          <w:p w14:paraId="09237DE0" w14:textId="77777777" w:rsidR="008C61F5" w:rsidRDefault="00C44F4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1A0B5A5"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65486A" w14:textId="77777777" w:rsidR="008C61F5" w:rsidRDefault="00C44F46">
            <w:pPr>
              <w:pStyle w:val="ProductList-TableBody"/>
            </w:pPr>
            <w:r>
              <w:rPr>
                <w:color w:val="404040"/>
              </w:rPr>
              <w:t>Rändlusõigused: pole kohaldatav</w:t>
            </w:r>
          </w:p>
        </w:tc>
      </w:tr>
      <w:tr w:rsidR="008C61F5" w14:paraId="1FC182CE" w14:textId="77777777">
        <w:tc>
          <w:tcPr>
            <w:tcW w:w="4040" w:type="dxa"/>
            <w:tcBorders>
              <w:top w:val="single" w:sz="4" w:space="0" w:color="000000"/>
              <w:left w:val="single" w:sz="4" w:space="0" w:color="000000"/>
              <w:bottom w:val="single" w:sz="4" w:space="0" w:color="000000"/>
              <w:right w:val="single" w:sz="4" w:space="0" w:color="000000"/>
            </w:tcBorders>
          </w:tcPr>
          <w:p w14:paraId="2FD18606" w14:textId="77777777" w:rsidR="008C61F5" w:rsidRDefault="00C44F46">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0F51EC" w14:textId="77777777" w:rsidR="008C61F5" w:rsidRDefault="00C44F4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C697FD" w14:textId="77777777" w:rsidR="008C61F5" w:rsidRDefault="008C61F5">
            <w:pPr>
              <w:pStyle w:val="ProductList-TableBody"/>
            </w:pPr>
          </w:p>
        </w:tc>
      </w:tr>
    </w:tbl>
    <w:p w14:paraId="5DC3CDA9" w14:textId="77777777" w:rsidR="008C61F5" w:rsidRDefault="008C61F5">
      <w:pPr>
        <w:pStyle w:val="ProductList-ClauseHeading"/>
        <w:outlineLvl w:val="4"/>
      </w:pPr>
    </w:p>
    <w:p w14:paraId="3BB5A868" w14:textId="77777777" w:rsidR="008C61F5" w:rsidRDefault="00C44F46">
      <w:pPr>
        <w:pStyle w:val="ProductList-ClauseHeading"/>
        <w:outlineLvl w:val="4"/>
      </w:pPr>
      <w:r>
        <w:t>4.1 Windows Serveri jaoks ette nähtud Microsoft Azure’i hübriidkeskkonna eelis</w:t>
      </w:r>
    </w:p>
    <w:p w14:paraId="430A79B8" w14:textId="77777777" w:rsidR="008C61F5" w:rsidRDefault="00C44F46">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03EC5CD1" w14:textId="77777777" w:rsidR="008C61F5" w:rsidRDefault="008C61F5">
      <w:pPr>
        <w:pStyle w:val="ProductList-Body"/>
      </w:pPr>
    </w:p>
    <w:p w14:paraId="1DB170A8" w14:textId="77777777" w:rsidR="008C61F5" w:rsidRDefault="00C44F46">
      <w:pPr>
        <w:pStyle w:val="ProductList-ClauseHeading"/>
        <w:outlineLvl w:val="4"/>
      </w:pPr>
      <w:r>
        <w:t>4.2 Poolaastapõhise värskenduskanali väljaanded</w:t>
      </w:r>
    </w:p>
    <w:p w14:paraId="3B3B8F62" w14:textId="77777777" w:rsidR="008C61F5" w:rsidRDefault="00C44F46">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76F87ED6" w14:textId="77777777" w:rsidR="008C61F5" w:rsidRDefault="008C61F5">
      <w:pPr>
        <w:pStyle w:val="ProductList-ClauseHeading"/>
        <w:outlineLvl w:val="4"/>
      </w:pPr>
    </w:p>
    <w:p w14:paraId="3626C896" w14:textId="77777777" w:rsidR="008C61F5" w:rsidRDefault="00C44F46">
      <w:pPr>
        <w:pStyle w:val="ProductList-ClauseHeading"/>
        <w:outlineLvl w:val="4"/>
      </w:pPr>
      <w:r>
        <w:t>4.3 Kaugtöölauateenuste (RDS) kasutaja kasutajapääsulitsents ja kasutaja ALi laiendatud õigused</w:t>
      </w:r>
    </w:p>
    <w:p w14:paraId="08E9EB40" w14:textId="77777777" w:rsidR="008C61F5" w:rsidRDefault="00C44F46">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10F2B80A" w14:textId="77777777" w:rsidR="008C61F5" w:rsidRDefault="008C61F5">
      <w:pPr>
        <w:pStyle w:val="ProductList-Body"/>
      </w:pPr>
    </w:p>
    <w:p w14:paraId="4A8B1D8A" w14:textId="77777777" w:rsidR="008C61F5" w:rsidRDefault="00C44F46">
      <w:pPr>
        <w:pStyle w:val="ProductList-ClauseHeading"/>
        <w:outlineLvl w:val="4"/>
      </w:pPr>
      <w:r>
        <w:lastRenderedPageBreak/>
        <w:t>4.4 Laiendatud turbevärskendused:</w:t>
      </w:r>
    </w:p>
    <w:p w14:paraId="55F92307" w14:textId="77777777" w:rsidR="008C61F5" w:rsidRDefault="00C44F46">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51C1B2F6" w14:textId="77777777" w:rsidR="008C61F5" w:rsidRDefault="008C61F5">
      <w:pPr>
        <w:pStyle w:val="ProductList-Body"/>
      </w:pPr>
    </w:p>
    <w:p w14:paraId="0EFB6508" w14:textId="77777777" w:rsidR="008C61F5" w:rsidRDefault="00C44F46">
      <w:pPr>
        <w:pStyle w:val="ProductList-ClauseHeading"/>
        <w:outlineLvl w:val="4"/>
      </w:pPr>
      <w:r>
        <w:t>4.5 Windows Virtual Desktop Windows Serveri jaoks</w:t>
      </w:r>
    </w:p>
    <w:p w14:paraId="5D5F9954" w14:textId="77777777" w:rsidR="008C61F5" w:rsidRDefault="00C44F46">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378A18E9"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0AD5E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A83F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ADD334D" w14:textId="77777777" w:rsidR="008C61F5" w:rsidRDefault="008C61F5">
      <w:pPr>
        <w:pStyle w:val="ProductList-Body"/>
      </w:pPr>
    </w:p>
    <w:p w14:paraId="7B4E289B" w14:textId="77777777" w:rsidR="008C61F5" w:rsidRDefault="008C61F5">
      <w:pPr>
        <w:sectPr w:rsidR="008C61F5">
          <w:headerReference w:type="default" r:id="rId104"/>
          <w:footerReference w:type="default" r:id="rId105"/>
          <w:type w:val="continuous"/>
          <w:pgSz w:w="12240" w:h="15840" w:code="1"/>
          <w:pgMar w:top="1170" w:right="720" w:bottom="720" w:left="720" w:header="432" w:footer="288" w:gutter="0"/>
          <w:cols w:space="360"/>
        </w:sectPr>
      </w:pPr>
    </w:p>
    <w:p w14:paraId="0078B9E6" w14:textId="77777777" w:rsidR="008C61F5" w:rsidRDefault="00C44F46">
      <w:pPr>
        <w:pStyle w:val="ProductList-SectionHeading"/>
        <w:pageBreakBefore/>
        <w:outlineLvl w:val="0"/>
      </w:pPr>
      <w:bookmarkStart w:id="212" w:name="_Sec548"/>
      <w:bookmarkEnd w:id="34"/>
      <w:r>
        <w:lastRenderedPageBreak/>
        <w:t>Võrguteenused</w:t>
      </w:r>
      <w:r>
        <w:fldChar w:fldCharType="begin"/>
      </w:r>
      <w:r>
        <w:instrText xml:space="preserve"> TC "</w:instrText>
      </w:r>
      <w:bookmarkStart w:id="213" w:name="_Toc25930022"/>
      <w:r>
        <w:instrText>Võrguteenused</w:instrText>
      </w:r>
      <w:bookmarkEnd w:id="213"/>
      <w:r>
        <w:instrText>" \l 1</w:instrText>
      </w:r>
      <w:r>
        <w:fldChar w:fldCharType="end"/>
      </w:r>
    </w:p>
    <w:p w14:paraId="32805C23" w14:textId="77777777" w:rsidR="008C61F5" w:rsidRDefault="00C44F46">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 on lisatud siia viiteks.</w:t>
      </w:r>
    </w:p>
    <w:p w14:paraId="015B6B4F" w14:textId="77777777" w:rsidR="008C61F5" w:rsidRDefault="00C44F46">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25930023"/>
      <w:r>
        <w:instrText>Võrguteenuse piirkondlik kättesaadavus</w:instrText>
      </w:r>
      <w:bookmarkEnd w:id="215"/>
      <w:r>
        <w:instrText>" \l 2</w:instrText>
      </w:r>
      <w:r>
        <w:fldChar w:fldCharType="end"/>
      </w:r>
    </w:p>
    <w:p w14:paraId="2B306458" w14:textId="77777777" w:rsidR="008C61F5" w:rsidRDefault="00C44F46">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14:paraId="7A864D5C" w14:textId="77777777" w:rsidR="008C61F5" w:rsidRDefault="00C44F46">
      <w:pPr>
        <w:pStyle w:val="ProductList-Offering1Heading"/>
        <w:outlineLvl w:val="1"/>
      </w:pPr>
      <w:bookmarkStart w:id="216" w:name="_Sec621"/>
      <w:r>
        <w:t>Võrguteenuste ostureeglid</w:t>
      </w:r>
      <w:bookmarkEnd w:id="216"/>
      <w:r>
        <w:fldChar w:fldCharType="begin"/>
      </w:r>
      <w:r>
        <w:instrText xml:space="preserve"> TC "</w:instrText>
      </w:r>
      <w:bookmarkStart w:id="217" w:name="_Toc25930024"/>
      <w:r>
        <w:instrText>Võrguteenuste ostureeglid</w:instrText>
      </w:r>
      <w:bookmarkEnd w:id="217"/>
      <w:r>
        <w:instrText>" \l 2</w:instrText>
      </w:r>
      <w:r>
        <w:fldChar w:fldCharType="end"/>
      </w:r>
    </w:p>
    <w:p w14:paraId="0D52B7C3" w14:textId="77777777" w:rsidR="008C61F5" w:rsidRDefault="00C44F46">
      <w:pPr>
        <w:pStyle w:val="ProductList-Body"/>
      </w:pPr>
      <w:r>
        <w:t>Võrguteenuste ostmisele kehtivad järgmised ostureeglid.</w:t>
      </w:r>
    </w:p>
    <w:p w14:paraId="396078B3" w14:textId="77777777" w:rsidR="008C61F5" w:rsidRDefault="00C44F46" w:rsidP="00C44F46">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45034218" w14:textId="77777777" w:rsidR="008C61F5" w:rsidRDefault="00C44F46" w:rsidP="00C44F46">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290B6F1B" w14:textId="77777777" w:rsidR="008C61F5" w:rsidRDefault="00C44F46" w:rsidP="00C44F46">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36B2373A" w14:textId="77777777" w:rsidR="008C61F5" w:rsidRDefault="00C44F46" w:rsidP="00C44F46">
      <w:pPr>
        <w:pStyle w:val="ProductList-Bullet"/>
        <w:numPr>
          <w:ilvl w:val="0"/>
          <w:numId w:val="33"/>
        </w:numPr>
      </w:pPr>
      <w:r>
        <w:t>Microsoft Azure’i tingimused on toodud Microsoft Azure’i tootekirjes.</w:t>
      </w:r>
    </w:p>
    <w:p w14:paraId="6DFD6C6E" w14:textId="77777777" w:rsidR="008C61F5" w:rsidRDefault="00C44F46" w:rsidP="00C44F46">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2E35B94A" w14:textId="77777777" w:rsidR="008C61F5" w:rsidRDefault="00C44F46" w:rsidP="00C44F46">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5E121323" w14:textId="77777777" w:rsidR="008C61F5" w:rsidRDefault="00C44F46">
      <w:pPr>
        <w:pStyle w:val="ProductList-Offering1Heading"/>
        <w:outlineLvl w:val="1"/>
      </w:pPr>
      <w:bookmarkStart w:id="218" w:name="_Sec623"/>
      <w:r>
        <w:t>Võrguteenuste pikendamine</w:t>
      </w:r>
      <w:bookmarkEnd w:id="218"/>
      <w:r>
        <w:fldChar w:fldCharType="begin"/>
      </w:r>
      <w:r>
        <w:instrText xml:space="preserve"> TC "</w:instrText>
      </w:r>
      <w:bookmarkStart w:id="219" w:name="_Toc25930025"/>
      <w:r>
        <w:instrText>Võrguteenuste pikendamine</w:instrText>
      </w:r>
      <w:bookmarkEnd w:id="219"/>
      <w:r>
        <w:instrText>" \l 2</w:instrText>
      </w:r>
      <w:r>
        <w:fldChar w:fldCharType="end"/>
      </w:r>
    </w:p>
    <w:p w14:paraId="76751BF3" w14:textId="77777777" w:rsidR="008C61F5" w:rsidRDefault="00C44F46">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8">
        <w:r>
          <w:rPr>
            <w:color w:val="00467F"/>
            <w:u w:val="single"/>
          </w:rPr>
          <w:t>http://microsoft.com/licensing/contracts</w:t>
        </w:r>
      </w:hyperlink>
      <w:r>
        <w:t>. Riigiasutuse ja akadeemiliste klientide võrguteenuste tellimusi ei pikendata automaatselt, kui klient pole automaatse uuendamise valikut valinud.</w:t>
      </w:r>
    </w:p>
    <w:p w14:paraId="05BE2B3F"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A24C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DCE00"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FD0565E" w14:textId="77777777" w:rsidR="008C61F5" w:rsidRDefault="008C61F5">
      <w:pPr>
        <w:pStyle w:val="ProductList-Body"/>
      </w:pPr>
    </w:p>
    <w:p w14:paraId="668E3135" w14:textId="77777777" w:rsidR="008C61F5" w:rsidRDefault="00C44F46">
      <w:pPr>
        <w:pStyle w:val="ProductList-OfferingGroupHeading"/>
        <w:outlineLvl w:val="1"/>
      </w:pPr>
      <w:bookmarkStart w:id="220" w:name="_Sec624"/>
      <w:r>
        <w:t>Microsoft Azure’i teenused</w:t>
      </w:r>
      <w:bookmarkEnd w:id="220"/>
      <w:r>
        <w:fldChar w:fldCharType="begin"/>
      </w:r>
      <w:r>
        <w:instrText xml:space="preserve"> TC "</w:instrText>
      </w:r>
      <w:bookmarkStart w:id="221" w:name="_Toc25930026"/>
      <w:r>
        <w:instrText>Microsoft Azure’i teenused</w:instrText>
      </w:r>
      <w:bookmarkEnd w:id="221"/>
      <w:r>
        <w:instrText>" \l 2</w:instrText>
      </w:r>
      <w:r>
        <w:fldChar w:fldCharType="end"/>
      </w:r>
    </w:p>
    <w:p w14:paraId="7802AF05" w14:textId="77777777" w:rsidR="008C61F5" w:rsidRDefault="00C44F46">
      <w:pPr>
        <w:pStyle w:val="ProductList-ClauseHeading"/>
        <w:outlineLvl w:val="2"/>
      </w:pPr>
      <w:r>
        <w:t>1. Mõisted</w:t>
      </w:r>
    </w:p>
    <w:p w14:paraId="1A013AD2" w14:textId="77777777" w:rsidR="008C61F5" w:rsidRDefault="00C44F46">
      <w:pPr>
        <w:pStyle w:val="ProductList-Body"/>
      </w:pPr>
      <w:r>
        <w:rPr>
          <w:b/>
          <w:color w:val="00188F"/>
        </w:rPr>
        <w:t>Määratud iga-aastane kohustus</w:t>
      </w:r>
      <w:r>
        <w:t xml:space="preserve"> on rahalise kohustuse osa, mis määratakse igal aastal liitumise tingimustega (kui klient valib arve esitamise aasta kohta).</w:t>
      </w:r>
    </w:p>
    <w:p w14:paraId="3C3A4243" w14:textId="77777777" w:rsidR="008C61F5" w:rsidRDefault="00C44F46">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220CD21E" w14:textId="77777777" w:rsidR="008C61F5" w:rsidRDefault="00C44F46">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0E59134" w14:textId="77777777" w:rsidR="008C61F5" w:rsidRDefault="00C44F46">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62005C98" w14:textId="77777777" w:rsidR="008C61F5" w:rsidRDefault="00C44F46">
      <w:pPr>
        <w:pStyle w:val="ProductList-Body"/>
      </w:pPr>
      <w:r>
        <w:rPr>
          <w:b/>
          <w:color w:val="00188F"/>
        </w:rPr>
        <w:t>Rahaline kohustus</w:t>
      </w:r>
      <w:r>
        <w:t xml:space="preserve"> on kogu rahasumma, mille peab klient maksma Microsoft Azure’i teenuste kasutamise eest tellimusperioodi jooksul.</w:t>
      </w:r>
    </w:p>
    <w:p w14:paraId="42ED11DA" w14:textId="77777777" w:rsidR="008C61F5" w:rsidRDefault="008C61F5">
      <w:pPr>
        <w:pStyle w:val="ProductList-Body"/>
      </w:pPr>
    </w:p>
    <w:p w14:paraId="1BD2C1D9" w14:textId="77777777" w:rsidR="008C61F5" w:rsidRDefault="00C44F46">
      <w:pPr>
        <w:pStyle w:val="ProductList-ClauseHeading"/>
        <w:outlineLvl w:val="2"/>
      </w:pPr>
      <w:r>
        <w:t>2. Tellimusperiood</w:t>
      </w:r>
    </w:p>
    <w:p w14:paraId="7F6359A6" w14:textId="77777777" w:rsidR="008C61F5" w:rsidRDefault="00C44F46">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217341DF" w14:textId="77777777" w:rsidR="008C61F5" w:rsidRDefault="008C61F5">
      <w:pPr>
        <w:pStyle w:val="ProductList-Body"/>
      </w:pPr>
    </w:p>
    <w:p w14:paraId="5DB2D88F" w14:textId="77777777" w:rsidR="008C61F5" w:rsidRDefault="00C44F46">
      <w:pPr>
        <w:pStyle w:val="ProductList-ClauseHeading"/>
        <w:outlineLvl w:val="2"/>
      </w:pPr>
      <w:r>
        <w:t>3. Teenuste ostmine</w:t>
      </w:r>
    </w:p>
    <w:p w14:paraId="312AC9E8" w14:textId="77777777" w:rsidR="008C61F5" w:rsidRDefault="00C44F46">
      <w:pPr>
        <w:pStyle w:val="ProductList-Body"/>
      </w:pPr>
      <w:r>
        <w:t>Microsoft Azure teenuseid saab osta ühekaupa või koos järgmiselt.</w:t>
      </w:r>
    </w:p>
    <w:p w14:paraId="51908898" w14:textId="77777777" w:rsidR="008C61F5" w:rsidRDefault="00C44F46" w:rsidP="00C44F46">
      <w:pPr>
        <w:pStyle w:val="ProductList-Bullet"/>
        <w:numPr>
          <w:ilvl w:val="0"/>
          <w:numId w:val="34"/>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 xml:space="preserve">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30D51BB7" w14:textId="77777777" w:rsidR="008C61F5" w:rsidRDefault="00C44F46" w:rsidP="00C44F46">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7A9515EA" w14:textId="77777777" w:rsidR="008C61F5" w:rsidRDefault="00C44F46" w:rsidP="00C44F46">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4476BB6D" w14:textId="77777777" w:rsidR="008C61F5" w:rsidRDefault="00C44F46" w:rsidP="00C44F46">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1A012389" w14:textId="77777777" w:rsidR="008C61F5" w:rsidRDefault="00C44F46" w:rsidP="00C44F46">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38BCF791" w14:textId="77777777" w:rsidR="008C61F5" w:rsidRDefault="00C44F46" w:rsidP="00C44F46">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44724360" w14:textId="77777777" w:rsidR="008C61F5" w:rsidRDefault="008C61F5">
      <w:pPr>
        <w:pStyle w:val="ProductList-Body"/>
      </w:pPr>
    </w:p>
    <w:p w14:paraId="6E8FA193" w14:textId="77777777" w:rsidR="008C61F5" w:rsidRDefault="00C44F46">
      <w:pPr>
        <w:pStyle w:val="ProductList-ClauseHeading"/>
        <w:outlineLvl w:val="2"/>
      </w:pPr>
      <w:r>
        <w:t>4. Hind</w:t>
      </w:r>
    </w:p>
    <w:p w14:paraId="17366D3B" w14:textId="77777777" w:rsidR="008C61F5" w:rsidRDefault="00C44F46">
      <w:pPr>
        <w:pStyle w:val="ProductList-Body"/>
      </w:pPr>
      <w:r>
        <w:t>Microsoft võib kliendi liitumise perioodil pakkuda kliendile (või kliendi edasimüüjale) üksikute Microsoft Azure’i teenuste eest püsivalt või ajutiselt (sooduspakkumisena) madalamaid hindu.</w:t>
      </w:r>
    </w:p>
    <w:p w14:paraId="1E092868" w14:textId="77777777" w:rsidR="008C61F5" w:rsidRDefault="008C61F5">
      <w:pPr>
        <w:pStyle w:val="ProductList-Body"/>
      </w:pPr>
    </w:p>
    <w:p w14:paraId="605FEB8E" w14:textId="77777777" w:rsidR="008C61F5" w:rsidRDefault="00C44F46">
      <w:pPr>
        <w:pStyle w:val="ProductList-ClauseHeading"/>
        <w:outlineLvl w:val="2"/>
      </w:pPr>
      <w:r>
        <w:t>5. Maksed ja tasud</w:t>
      </w:r>
    </w:p>
    <w:p w14:paraId="5ADC9541" w14:textId="77777777" w:rsidR="008C61F5" w:rsidRDefault="00C44F46" w:rsidP="00C44F46">
      <w:pPr>
        <w:pStyle w:val="ProductList-Bullet"/>
        <w:numPr>
          <w:ilvl w:val="0"/>
          <w:numId w:val="35"/>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5B56C351" w14:textId="77777777" w:rsidR="008C61F5" w:rsidRDefault="00C44F46" w:rsidP="00C44F46">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2A8FD910" w14:textId="77777777" w:rsidR="008C61F5" w:rsidRDefault="00C44F46" w:rsidP="00C44F46">
      <w:pPr>
        <w:pStyle w:val="ProductList-Bullet"/>
        <w:numPr>
          <w:ilvl w:val="0"/>
          <w:numId w:val="35"/>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6B86FE19" w14:textId="77777777" w:rsidR="008C61F5" w:rsidRDefault="00C44F46" w:rsidP="00C44F46">
      <w:pPr>
        <w:pStyle w:val="ProductList-Bullet"/>
        <w:numPr>
          <w:ilvl w:val="0"/>
          <w:numId w:val="35"/>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4CEE345" w14:textId="77777777" w:rsidR="008C61F5" w:rsidRDefault="00C44F46" w:rsidP="00C44F46">
      <w:pPr>
        <w:pStyle w:val="ProductList-Bullet"/>
        <w:numPr>
          <w:ilvl w:val="0"/>
          <w:numId w:val="35"/>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7FF18DFA" w14:textId="77777777" w:rsidR="008C61F5" w:rsidRDefault="00C44F46" w:rsidP="00C44F46">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70E0ADB2" w14:textId="77777777" w:rsidR="008C61F5" w:rsidRDefault="008C61F5">
      <w:pPr>
        <w:pStyle w:val="ProductList-Body"/>
      </w:pPr>
    </w:p>
    <w:p w14:paraId="76748BDC" w14:textId="77777777" w:rsidR="008C61F5" w:rsidRDefault="00C44F46">
      <w:pPr>
        <w:pStyle w:val="ProductList-ClauseHeading"/>
        <w:outlineLvl w:val="2"/>
      </w:pPr>
      <w:r>
        <w:t>6. Azure’i reserveerimisvõimalused</w:t>
      </w:r>
    </w:p>
    <w:p w14:paraId="70265D0C" w14:textId="77777777" w:rsidR="008C61F5" w:rsidRDefault="00C44F46">
      <w:pPr>
        <w:pStyle w:val="ProductList-Body"/>
      </w:pPr>
      <w:r>
        <w:t>Kliendi ostetud Azure’i reserveeringute puhul kehtivad järgmised valikud.</w:t>
      </w:r>
    </w:p>
    <w:p w14:paraId="0ACC8561" w14:textId="77777777" w:rsidR="008C61F5" w:rsidRDefault="00C44F46" w:rsidP="00C44F46">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6325A2FE" w14:textId="77777777" w:rsidR="008C61F5" w:rsidRDefault="00C44F46" w:rsidP="00C44F46">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35EAD26D" w14:textId="77777777" w:rsidR="008C61F5" w:rsidRDefault="00C44F46" w:rsidP="00C44F46">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0C976582" w14:textId="77777777" w:rsidR="008C61F5" w:rsidRDefault="008C61F5">
      <w:pPr>
        <w:pStyle w:val="ProductList-Body"/>
      </w:pPr>
    </w:p>
    <w:p w14:paraId="271DF1C3" w14:textId="77777777" w:rsidR="008C61F5" w:rsidRDefault="00C44F46">
      <w:pPr>
        <w:pStyle w:val="ProductList-ClauseHeading"/>
        <w:outlineLvl w:val="2"/>
      </w:pPr>
      <w:r>
        <w:t>7. Open Licenseʼi, Open Value ja Open Value Subscriptioni programmid</w:t>
      </w:r>
    </w:p>
    <w:p w14:paraId="42D08EE5" w14:textId="77777777" w:rsidR="008C61F5" w:rsidRDefault="00C44F46">
      <w:pPr>
        <w:pStyle w:val="ProductList-SubClauseHeading"/>
        <w:outlineLvl w:val="3"/>
      </w:pPr>
      <w:r>
        <w:t>7.1 Definitsioonid</w:t>
      </w:r>
    </w:p>
    <w:p w14:paraId="5606C4DA" w14:textId="77777777" w:rsidR="008C61F5" w:rsidRDefault="00C44F46">
      <w:pPr>
        <w:pStyle w:val="ProductList-BodyIndented"/>
      </w:pPr>
      <w:r>
        <w:rPr>
          <w:b/>
          <w:color w:val="00188F"/>
        </w:rPr>
        <w:t>Tarbimishinnad</w:t>
      </w:r>
      <w:r>
        <w:t xml:space="preserve"> on Open License’i, Open Value’ ja Open Value Subscriptioni lepingutes kõigi Microsoft Azure’i teenuste hinnad.</w:t>
      </w:r>
    </w:p>
    <w:p w14:paraId="5CBABAFB" w14:textId="77777777" w:rsidR="008C61F5" w:rsidRDefault="00C44F46">
      <w:pPr>
        <w:pStyle w:val="ProductList-BodyIndented"/>
      </w:pPr>
      <w:r>
        <w:rPr>
          <w:b/>
          <w:color w:val="00188F"/>
        </w:rPr>
        <w:t>Portaal</w:t>
      </w:r>
      <w:r>
        <w:t xml:space="preserve"> on võrguportaal, mille kaudu klient oma tellimust haldab.</w:t>
      </w:r>
    </w:p>
    <w:p w14:paraId="02A41C95" w14:textId="77777777" w:rsidR="008C61F5" w:rsidRDefault="00C44F46">
      <w:pPr>
        <w:pStyle w:val="ProductList-BodyIndented"/>
      </w:pPr>
      <w:r>
        <w:rPr>
          <w:b/>
          <w:color w:val="00188F"/>
        </w:rPr>
        <w:t>Tellimus</w:t>
      </w:r>
      <w:r>
        <w:t xml:space="preserve"> on tellimise hetkel määratud väärtusega tellimus, mille saab lunastada Microsoft Azure’i teenuste koguse eest.</w:t>
      </w:r>
    </w:p>
    <w:p w14:paraId="6CE93B18" w14:textId="77777777" w:rsidR="008C61F5" w:rsidRDefault="008C61F5">
      <w:pPr>
        <w:pStyle w:val="ProductList-BodyIndented"/>
      </w:pPr>
    </w:p>
    <w:p w14:paraId="4A8D060D" w14:textId="77777777" w:rsidR="008C61F5" w:rsidRDefault="00C44F46">
      <w:pPr>
        <w:pStyle w:val="ProductList-SubClauseHeading"/>
        <w:outlineLvl w:val="3"/>
      </w:pPr>
      <w:r>
        <w:lastRenderedPageBreak/>
        <w:t>7.2 Tellimusperiood</w:t>
      </w:r>
    </w:p>
    <w:p w14:paraId="1F2DF4B8" w14:textId="77777777" w:rsidR="008C61F5" w:rsidRDefault="00C44F46">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1120212" w14:textId="77777777" w:rsidR="008C61F5" w:rsidRDefault="008C61F5">
      <w:pPr>
        <w:pStyle w:val="ProductList-BodyIndented"/>
      </w:pPr>
    </w:p>
    <w:p w14:paraId="6AE65476" w14:textId="77777777" w:rsidR="008C61F5" w:rsidRDefault="00C44F46">
      <w:pPr>
        <w:pStyle w:val="ProductList-ClauseHeading"/>
        <w:outlineLvl w:val="2"/>
      </w:pPr>
      <w:r>
        <w:t>8. Microsoft Azure’i hübriidkeskkonna eelis</w:t>
      </w:r>
    </w:p>
    <w:p w14:paraId="21433099" w14:textId="77777777" w:rsidR="008C61F5" w:rsidRDefault="00C44F46">
      <w:pPr>
        <w:pStyle w:val="ProductList-SubClauseHeading"/>
        <w:outlineLvl w:val="3"/>
      </w:pPr>
      <w:r>
        <w:t>8.1 Windows Serveri jaoks ette nähtud Microsoft Azure’i hübriidkeskkonna eelis</w:t>
      </w:r>
    </w:p>
    <w:p w14:paraId="29AC2FA1" w14:textId="77777777" w:rsidR="008C61F5" w:rsidRDefault="00C44F46">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09">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DAC095B" w14:textId="77777777" w:rsidR="008C61F5" w:rsidRDefault="008C61F5">
      <w:pPr>
        <w:pStyle w:val="ProductList-BodyIndented"/>
      </w:pPr>
    </w:p>
    <w:p w14:paraId="5BEFC80A" w14:textId="77777777" w:rsidR="008C61F5" w:rsidRDefault="00C44F46">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18DA1BA0" w14:textId="77777777" w:rsidR="008C61F5" w:rsidRDefault="008C61F5">
      <w:pPr>
        <w:pStyle w:val="ProductList-BodyIndented"/>
      </w:pPr>
    </w:p>
    <w:p w14:paraId="02628380" w14:textId="77777777" w:rsidR="008C61F5" w:rsidRDefault="00C44F46">
      <w:pPr>
        <w:pStyle w:val="ProductList-SubSubClauseHeading"/>
        <w:outlineLvl w:val="4"/>
      </w:pPr>
      <w:r>
        <w:t>8.1.1 Windows Server Datacenteri litsentside kasutamise eriõigused</w:t>
      </w:r>
    </w:p>
    <w:p w14:paraId="185B65B9" w14:textId="77777777" w:rsidR="008C61F5" w:rsidRDefault="00C44F46">
      <w:pPr>
        <w:pStyle w:val="ProductList-BodyIndented2"/>
      </w:pPr>
      <w:r>
        <w:t>Erandid üldtingimustes, mis kehtivad litsentside eraldamisele ja Windows Serveri kasutamisele Windows Serveri jaoks ette nähtud Microsoft Azure’i hübriidkeskkonna eelise raames:</w:t>
      </w:r>
    </w:p>
    <w:p w14:paraId="055A21BC" w14:textId="77777777" w:rsidR="008C61F5" w:rsidRDefault="00C44F46" w:rsidP="00C44F46">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6DCCE443" w14:textId="77777777" w:rsidR="008C61F5" w:rsidRDefault="00C44F46" w:rsidP="00C44F46">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685DDCAB" w14:textId="77777777" w:rsidR="008C61F5" w:rsidRDefault="008C61F5">
      <w:pPr>
        <w:pStyle w:val="ProductList-BodyIndented2"/>
      </w:pPr>
    </w:p>
    <w:p w14:paraId="73E76F8C" w14:textId="77777777" w:rsidR="008C61F5" w:rsidRDefault="00C44F46">
      <w:pPr>
        <w:pStyle w:val="ProductList-SubClauseHeading"/>
        <w:outlineLvl w:val="3"/>
      </w:pPr>
      <w:r>
        <w:t>8.2 SQL Serveri jaoks ette nähtud Microsoft Azure’i hübriidkeskkonna eelis</w:t>
      </w:r>
    </w:p>
    <w:p w14:paraId="10AF4F7D" w14:textId="77777777" w:rsidR="008C61F5" w:rsidRDefault="00C44F46">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30892B2E" w14:textId="77777777" w:rsidR="008C61F5" w:rsidRDefault="008C61F5">
      <w:pPr>
        <w:pStyle w:val="ProductList-BodyIndented"/>
      </w:pPr>
    </w:p>
    <w:tbl>
      <w:tblPr>
        <w:tblStyle w:val="PURTable0"/>
        <w:tblW w:w="0" w:type="dxa"/>
        <w:tblLook w:val="04A0" w:firstRow="1" w:lastRow="0" w:firstColumn="1" w:lastColumn="0" w:noHBand="0" w:noVBand="1"/>
      </w:tblPr>
      <w:tblGrid>
        <w:gridCol w:w="3098"/>
        <w:gridCol w:w="3812"/>
        <w:gridCol w:w="3646"/>
      </w:tblGrid>
      <w:tr w:rsidR="008C61F5" w14:paraId="18B39FC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4A431A" w14:textId="77777777" w:rsidR="008C61F5" w:rsidRDefault="00C44F46">
            <w:pPr>
              <w:pStyle w:val="ProductList-TableBody"/>
            </w:pPr>
            <w:r>
              <w:rPr>
                <w:color w:val="FFFFFF"/>
              </w:rPr>
              <w:t>Kvalifitseeruv litsents</w:t>
            </w:r>
          </w:p>
        </w:tc>
        <w:tc>
          <w:tcPr>
            <w:tcW w:w="4280" w:type="dxa"/>
            <w:tcBorders>
              <w:bottom w:val="none" w:sz="4" w:space="0" w:color="6E6E6E"/>
            </w:tcBorders>
            <w:shd w:val="clear" w:color="auto" w:fill="0070C0"/>
          </w:tcPr>
          <w:p w14:paraId="50FD098C" w14:textId="77777777" w:rsidR="008C61F5" w:rsidRDefault="00C44F46">
            <w:pPr>
              <w:pStyle w:val="ProductList-TableBody"/>
            </w:pPr>
            <w:r>
              <w:rPr>
                <w:color w:val="FFFFFF"/>
              </w:rPr>
              <w:t>Microsoft Azure’i andmeteenus</w:t>
            </w:r>
            <w:r>
              <w:rPr>
                <w:vertAlign w:val="superscript"/>
              </w:rPr>
              <w:t>1</w:t>
            </w:r>
          </w:p>
        </w:tc>
        <w:tc>
          <w:tcPr>
            <w:tcW w:w="4160" w:type="dxa"/>
            <w:shd w:val="clear" w:color="auto" w:fill="0070C0"/>
          </w:tcPr>
          <w:p w14:paraId="1664162E" w14:textId="77777777" w:rsidR="008C61F5" w:rsidRDefault="00C44F46">
            <w:pPr>
              <w:pStyle w:val="ProductList-TableBody"/>
            </w:pPr>
            <w:r>
              <w:rPr>
                <w:color w:val="FFFFFF"/>
              </w:rPr>
              <w:t>Kvalifitseeruvate litsentside ja Azure vCore’ide suhe</w:t>
            </w:r>
          </w:p>
        </w:tc>
      </w:tr>
      <w:tr w:rsidR="008C61F5" w14:paraId="3ACAEB1E" w14:textId="77777777">
        <w:tc>
          <w:tcPr>
            <w:tcW w:w="3540" w:type="dxa"/>
            <w:tcBorders>
              <w:left w:val="single" w:sz="4" w:space="0" w:color="6E6E6E"/>
              <w:bottom w:val="none" w:sz="4" w:space="0" w:color="6E6E6E"/>
              <w:right w:val="single" w:sz="4" w:space="0" w:color="6E6E6E"/>
            </w:tcBorders>
          </w:tcPr>
          <w:p w14:paraId="3E05708E" w14:textId="77777777" w:rsidR="008C61F5" w:rsidRDefault="00C44F4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BBDA90" w14:textId="77777777" w:rsidR="008C61F5" w:rsidRDefault="00C44F4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4EBCC47E" w14:textId="77777777" w:rsidR="008C61F5" w:rsidRDefault="00C44F46">
            <w:pPr>
              <w:pStyle w:val="ProductList-TableBody"/>
            </w:pPr>
            <w:r>
              <w:t>1 põhilitsents: 4 vCore’i</w:t>
            </w:r>
          </w:p>
        </w:tc>
      </w:tr>
      <w:tr w:rsidR="008C61F5" w14:paraId="32D79EBC" w14:textId="77777777">
        <w:tc>
          <w:tcPr>
            <w:tcW w:w="3540" w:type="dxa"/>
            <w:tcBorders>
              <w:top w:val="none" w:sz="4" w:space="0" w:color="6E6E6E"/>
              <w:left w:val="single" w:sz="4" w:space="0" w:color="6E6E6E"/>
              <w:bottom w:val="none" w:sz="4" w:space="0" w:color="6E6E6E"/>
            </w:tcBorders>
          </w:tcPr>
          <w:p w14:paraId="15AAB378" w14:textId="77777777" w:rsidR="008C61F5" w:rsidRDefault="008C61F5">
            <w:pPr>
              <w:pStyle w:val="ProductList-TableBody"/>
            </w:pPr>
          </w:p>
        </w:tc>
        <w:tc>
          <w:tcPr>
            <w:tcW w:w="4280" w:type="dxa"/>
          </w:tcPr>
          <w:p w14:paraId="50B3C6B4" w14:textId="77777777" w:rsidR="008C61F5" w:rsidRDefault="00C44F4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1BDAC581" w14:textId="77777777" w:rsidR="008C61F5" w:rsidRDefault="00C44F46">
            <w:pPr>
              <w:pStyle w:val="ProductList-TableBody"/>
            </w:pPr>
            <w:r>
              <w:t>1 põhilitsents: 1 vCore</w:t>
            </w:r>
          </w:p>
        </w:tc>
      </w:tr>
      <w:tr w:rsidR="008C61F5" w14:paraId="3CA7124B" w14:textId="77777777">
        <w:tc>
          <w:tcPr>
            <w:tcW w:w="3540" w:type="dxa"/>
            <w:tcBorders>
              <w:top w:val="none" w:sz="4" w:space="0" w:color="6E6E6E"/>
              <w:left w:val="single" w:sz="4" w:space="0" w:color="6E6E6E"/>
              <w:bottom w:val="none" w:sz="4" w:space="0" w:color="6E6E6E"/>
            </w:tcBorders>
          </w:tcPr>
          <w:p w14:paraId="14F166F8" w14:textId="77777777" w:rsidR="008C61F5" w:rsidRDefault="008C61F5">
            <w:pPr>
              <w:pStyle w:val="ProductList-TableBody"/>
            </w:pPr>
          </w:p>
        </w:tc>
        <w:tc>
          <w:tcPr>
            <w:tcW w:w="4280" w:type="dxa"/>
          </w:tcPr>
          <w:p w14:paraId="0C07F550" w14:textId="77777777" w:rsidR="008C61F5" w:rsidRDefault="00C44F4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85AC0E6" w14:textId="77777777" w:rsidR="008C61F5" w:rsidRDefault="00C44F46">
            <w:pPr>
              <w:pStyle w:val="ProductList-TableBody"/>
            </w:pPr>
            <w:r>
              <w:t>1 põhilitsents: 4 vCore</w:t>
            </w:r>
          </w:p>
        </w:tc>
      </w:tr>
      <w:tr w:rsidR="008C61F5" w14:paraId="03661D88" w14:textId="77777777">
        <w:tc>
          <w:tcPr>
            <w:tcW w:w="3540" w:type="dxa"/>
            <w:tcBorders>
              <w:top w:val="none" w:sz="4" w:space="0" w:color="6E6E6E"/>
              <w:left w:val="single" w:sz="4" w:space="0" w:color="6E6E6E"/>
              <w:bottom w:val="none" w:sz="4" w:space="0" w:color="6E6E6E"/>
              <w:right w:val="single" w:sz="4" w:space="0" w:color="6E6E6E"/>
            </w:tcBorders>
          </w:tcPr>
          <w:p w14:paraId="70759FCF" w14:textId="77777777" w:rsidR="008C61F5" w:rsidRDefault="008C61F5">
            <w:pPr>
              <w:pStyle w:val="ProductList-TableBody"/>
            </w:pPr>
          </w:p>
        </w:tc>
        <w:tc>
          <w:tcPr>
            <w:tcW w:w="4280" w:type="dxa"/>
            <w:tcBorders>
              <w:left w:val="single" w:sz="4" w:space="0" w:color="6E6E6E"/>
              <w:bottom w:val="single" w:sz="4" w:space="0" w:color="6E6E6E"/>
              <w:right w:val="single" w:sz="4" w:space="0" w:color="6E6E6E"/>
            </w:tcBorders>
          </w:tcPr>
          <w:p w14:paraId="6B80BCDC" w14:textId="77777777" w:rsidR="008C61F5" w:rsidRDefault="00C44F4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4DA3D15" w14:textId="77777777" w:rsidR="008C61F5" w:rsidRDefault="00C44F46">
            <w:pPr>
              <w:pStyle w:val="ProductList-TableBody"/>
            </w:pPr>
            <w:r>
              <w:t>1 põhilitsents: 1 vCore</w:t>
            </w:r>
          </w:p>
        </w:tc>
      </w:tr>
      <w:tr w:rsidR="008C61F5" w14:paraId="444BACAA" w14:textId="77777777">
        <w:tc>
          <w:tcPr>
            <w:tcW w:w="3540" w:type="dxa"/>
            <w:tcBorders>
              <w:top w:val="none" w:sz="4" w:space="0" w:color="6E6E6E"/>
              <w:left w:val="single" w:sz="4" w:space="0" w:color="6E6E6E"/>
              <w:bottom w:val="single" w:sz="4" w:space="0" w:color="6E6E6E"/>
              <w:right w:val="single" w:sz="4" w:space="0" w:color="6E6E6E"/>
            </w:tcBorders>
          </w:tcPr>
          <w:p w14:paraId="7F87A825" w14:textId="77777777" w:rsidR="008C61F5" w:rsidRDefault="008C61F5">
            <w:pPr>
              <w:pStyle w:val="ProductList-TableBody"/>
            </w:pPr>
          </w:p>
        </w:tc>
        <w:tc>
          <w:tcPr>
            <w:tcW w:w="4280" w:type="dxa"/>
            <w:tcBorders>
              <w:top w:val="single" w:sz="4" w:space="0" w:color="6E6E6E"/>
              <w:left w:val="single" w:sz="4" w:space="0" w:color="6E6E6E"/>
              <w:right w:val="single" w:sz="4" w:space="0" w:color="6E6E6E"/>
            </w:tcBorders>
          </w:tcPr>
          <w:p w14:paraId="124A870F" w14:textId="77777777" w:rsidR="008C61F5" w:rsidRDefault="00C44F4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502C086A" w14:textId="77777777" w:rsidR="008C61F5" w:rsidRDefault="00C44F46">
            <w:pPr>
              <w:pStyle w:val="ProductList-TableBody"/>
            </w:pPr>
            <w:r>
              <w:t>1 põhilitsents</w:t>
            </w:r>
            <w:r>
              <w:rPr>
                <w:vertAlign w:val="superscript"/>
              </w:rPr>
              <w:t>2</w:t>
            </w:r>
            <w:r>
              <w:t>:1 vCPU</w:t>
            </w:r>
          </w:p>
        </w:tc>
      </w:tr>
      <w:tr w:rsidR="008C61F5" w14:paraId="4092AC64" w14:textId="77777777">
        <w:tc>
          <w:tcPr>
            <w:tcW w:w="3540" w:type="dxa"/>
            <w:tcBorders>
              <w:top w:val="single" w:sz="4" w:space="0" w:color="6E6E6E"/>
              <w:left w:val="single" w:sz="4" w:space="0" w:color="6E6E6E"/>
              <w:bottom w:val="none" w:sz="4" w:space="0" w:color="6E6E6E"/>
            </w:tcBorders>
          </w:tcPr>
          <w:p w14:paraId="262BCDA7" w14:textId="77777777" w:rsidR="008C61F5" w:rsidRDefault="00C44F46">
            <w:pPr>
              <w:pStyle w:val="ProductList-TableBody"/>
            </w:pPr>
            <w:r>
              <w:t>SQL Server Standard (Core)</w:t>
            </w:r>
          </w:p>
        </w:tc>
        <w:tc>
          <w:tcPr>
            <w:tcW w:w="4280" w:type="dxa"/>
          </w:tcPr>
          <w:p w14:paraId="797D359D" w14:textId="77777777" w:rsidR="008C61F5" w:rsidRDefault="00C44F4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537EBFD8" w14:textId="77777777" w:rsidR="008C61F5" w:rsidRDefault="00C44F46">
            <w:pPr>
              <w:pStyle w:val="ProductList-TableBody"/>
            </w:pPr>
            <w:r>
              <w:t>1 põhilitsents: 1 vCore</w:t>
            </w:r>
          </w:p>
        </w:tc>
      </w:tr>
      <w:tr w:rsidR="008C61F5" w14:paraId="3521B353" w14:textId="77777777">
        <w:tc>
          <w:tcPr>
            <w:tcW w:w="3540" w:type="dxa"/>
            <w:tcBorders>
              <w:top w:val="none" w:sz="4" w:space="0" w:color="6E6E6E"/>
              <w:left w:val="single" w:sz="4" w:space="0" w:color="6E6E6E"/>
              <w:bottom w:val="none" w:sz="4" w:space="0" w:color="6E6E6E"/>
            </w:tcBorders>
          </w:tcPr>
          <w:p w14:paraId="55EC59E2" w14:textId="77777777" w:rsidR="008C61F5" w:rsidRDefault="008C61F5">
            <w:pPr>
              <w:pStyle w:val="ProductList-TableBody"/>
            </w:pPr>
          </w:p>
        </w:tc>
        <w:tc>
          <w:tcPr>
            <w:tcW w:w="4280" w:type="dxa"/>
          </w:tcPr>
          <w:p w14:paraId="67411FF8" w14:textId="77777777" w:rsidR="008C61F5" w:rsidRDefault="00C44F4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8746A60" w14:textId="77777777" w:rsidR="008C61F5" w:rsidRDefault="00C44F46">
            <w:pPr>
              <w:pStyle w:val="ProductList-TableBody"/>
            </w:pPr>
            <w:r>
              <w:t>1 põhilitsents: 1 vCore</w:t>
            </w:r>
          </w:p>
        </w:tc>
      </w:tr>
      <w:tr w:rsidR="008C61F5" w14:paraId="7F7CC302" w14:textId="77777777">
        <w:tc>
          <w:tcPr>
            <w:tcW w:w="3540" w:type="dxa"/>
            <w:tcBorders>
              <w:top w:val="none" w:sz="4" w:space="0" w:color="6E6E6E"/>
              <w:left w:val="single" w:sz="4" w:space="0" w:color="6E6E6E"/>
              <w:bottom w:val="none" w:sz="4" w:space="0" w:color="6E6E6E"/>
              <w:right w:val="single" w:sz="4" w:space="0" w:color="6E6E6E"/>
            </w:tcBorders>
          </w:tcPr>
          <w:p w14:paraId="68E957CF" w14:textId="77777777" w:rsidR="008C61F5" w:rsidRDefault="008C61F5">
            <w:pPr>
              <w:pStyle w:val="ProductList-TableBody"/>
            </w:pPr>
          </w:p>
        </w:tc>
        <w:tc>
          <w:tcPr>
            <w:tcW w:w="4280" w:type="dxa"/>
            <w:tcBorders>
              <w:left w:val="single" w:sz="4" w:space="0" w:color="6E6E6E"/>
              <w:bottom w:val="single" w:sz="4" w:space="0" w:color="6E6E6E"/>
              <w:right w:val="single" w:sz="4" w:space="0" w:color="6E6E6E"/>
            </w:tcBorders>
          </w:tcPr>
          <w:p w14:paraId="5ADA862D" w14:textId="77777777" w:rsidR="008C61F5" w:rsidRDefault="00C44F4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C5A4E5B" w14:textId="77777777" w:rsidR="008C61F5" w:rsidRDefault="00C44F46">
            <w:pPr>
              <w:pStyle w:val="ProductList-TableBody"/>
            </w:pPr>
            <w:r>
              <w:t>1 tuumalitsents: 1 vCore</w:t>
            </w:r>
          </w:p>
        </w:tc>
      </w:tr>
      <w:tr w:rsidR="008C61F5" w14:paraId="2D345FE6" w14:textId="77777777">
        <w:tc>
          <w:tcPr>
            <w:tcW w:w="3540" w:type="dxa"/>
            <w:tcBorders>
              <w:top w:val="none" w:sz="4" w:space="0" w:color="6E6E6E"/>
              <w:left w:val="single" w:sz="4" w:space="0" w:color="6E6E6E"/>
              <w:bottom w:val="single" w:sz="4" w:space="0" w:color="6E6E6E"/>
              <w:right w:val="single" w:sz="4" w:space="0" w:color="6E6E6E"/>
            </w:tcBorders>
          </w:tcPr>
          <w:p w14:paraId="70522EA4" w14:textId="77777777" w:rsidR="008C61F5" w:rsidRDefault="008C61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D440CB" w14:textId="77777777" w:rsidR="008C61F5" w:rsidRDefault="00C44F4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8C65EEC" w14:textId="77777777" w:rsidR="008C61F5" w:rsidRDefault="00C44F46">
            <w:pPr>
              <w:pStyle w:val="ProductList-TableBody"/>
            </w:pPr>
            <w:r>
              <w:t>1 põhilitsents</w:t>
            </w:r>
            <w:r>
              <w:rPr>
                <w:vertAlign w:val="superscript"/>
              </w:rPr>
              <w:t>2</w:t>
            </w:r>
            <w:r>
              <w:t>:1 vCPU</w:t>
            </w:r>
          </w:p>
        </w:tc>
      </w:tr>
    </w:tbl>
    <w:p w14:paraId="4D4FBE11" w14:textId="77777777" w:rsidR="008C61F5" w:rsidRDefault="00C44F46">
      <w:pPr>
        <w:pStyle w:val="ProductList-BodyIndented"/>
      </w:pPr>
      <w:r>
        <w:rPr>
          <w:vertAlign w:val="superscript"/>
        </w:rPr>
        <w:t>1</w:t>
      </w:r>
      <w:r>
        <w:rPr>
          <w:i/>
        </w:rPr>
        <w:t>Azure’i hübriidkeskkonna eelis ei ole Azure’i SQL-andmebaasi serverita andmetöötluse järgus saadaval.</w:t>
      </w:r>
    </w:p>
    <w:p w14:paraId="073B5EE8" w14:textId="77777777" w:rsidR="008C61F5" w:rsidRDefault="00C44F46">
      <w:pPr>
        <w:pStyle w:val="ProductList-BodyIndented"/>
      </w:pPr>
      <w:r>
        <w:rPr>
          <w:i/>
          <w:vertAlign w:val="superscript"/>
        </w:rPr>
        <w:t>2</w:t>
      </w:r>
      <w:r>
        <w:rPr>
          <w:i/>
        </w:rPr>
        <w:t>Miinimum on neli tuumalitsentsi virtuaalarvuti kohta.</w:t>
      </w:r>
    </w:p>
    <w:p w14:paraId="0BB49DC3" w14:textId="77777777" w:rsidR="008C61F5" w:rsidRDefault="008C61F5">
      <w:pPr>
        <w:pStyle w:val="ProductList-BodyIndented"/>
      </w:pPr>
    </w:p>
    <w:p w14:paraId="2B14ED26" w14:textId="77777777" w:rsidR="008C61F5" w:rsidRDefault="00C44F46">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w:t>
      </w:r>
      <w:r>
        <w:lastRenderedPageBreak/>
        <w:t xml:space="preserve">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5CDAA431" w14:textId="77777777" w:rsidR="008C61F5" w:rsidRDefault="008C61F5">
      <w:pPr>
        <w:pStyle w:val="ProductList-BodyIndented"/>
      </w:pPr>
    </w:p>
    <w:p w14:paraId="4AD9E064" w14:textId="77777777" w:rsidR="008C61F5" w:rsidRDefault="00C44F46">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23822815" w14:textId="77777777" w:rsidR="008C61F5" w:rsidRDefault="008C61F5">
      <w:pPr>
        <w:pStyle w:val="ProductList-BodyIndented"/>
      </w:pPr>
    </w:p>
    <w:p w14:paraId="5348799B" w14:textId="77777777" w:rsidR="008C61F5" w:rsidRDefault="00C44F46">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E6E1031" w14:textId="77777777" w:rsidR="008C61F5" w:rsidRDefault="008C61F5">
      <w:pPr>
        <w:pStyle w:val="ProductList-BodyIndented"/>
      </w:pPr>
    </w:p>
    <w:p w14:paraId="7F6FFC51" w14:textId="77777777" w:rsidR="008C61F5" w:rsidRDefault="00C44F46">
      <w:pPr>
        <w:pStyle w:val="ProductList-SubSubClauseHeading"/>
        <w:outlineLvl w:val="4"/>
      </w:pPr>
      <w:r>
        <w:t>8.2.1 SQL Serveri tõrkesiirdeõigused</w:t>
      </w:r>
    </w:p>
    <w:p w14:paraId="062FAB70" w14:textId="77777777" w:rsidR="008C61F5" w:rsidRDefault="00C44F46">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6DD08C7A" w14:textId="77777777" w:rsidR="008C61F5" w:rsidRDefault="00C44F46" w:rsidP="00C44F46">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74AA0546" w14:textId="77777777" w:rsidR="008C61F5" w:rsidRDefault="00C44F46" w:rsidP="00C44F46">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3999506E" w14:textId="77777777" w:rsidR="008C61F5" w:rsidRDefault="008C61F5">
      <w:pPr>
        <w:pStyle w:val="ProductList-BodyIndented2"/>
      </w:pPr>
    </w:p>
    <w:p w14:paraId="49AF6B7F" w14:textId="77777777" w:rsidR="008C61F5" w:rsidRDefault="00C44F46">
      <w:pPr>
        <w:pStyle w:val="ProductList-BodyIndented2"/>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9BBB150" w14:textId="77777777" w:rsidR="008C61F5" w:rsidRDefault="00C44F46" w:rsidP="00C44F46">
      <w:pPr>
        <w:pStyle w:val="ProductList-Bullet"/>
        <w:numPr>
          <w:ilvl w:val="2"/>
          <w:numId w:val="39"/>
        </w:numPr>
      </w:pPr>
      <w:r>
        <w:t xml:space="preserve">Andmebaasi järjepidevuse kontroll või Checkdb </w:t>
      </w:r>
    </w:p>
    <w:p w14:paraId="608E4385" w14:textId="77777777" w:rsidR="008C61F5" w:rsidRDefault="00C44F46" w:rsidP="00C44F46">
      <w:pPr>
        <w:pStyle w:val="ProductList-Bullet"/>
        <w:numPr>
          <w:ilvl w:val="2"/>
          <w:numId w:val="39"/>
        </w:numPr>
      </w:pPr>
      <w:r>
        <w:t xml:space="preserve">Logide varundamine </w:t>
      </w:r>
    </w:p>
    <w:p w14:paraId="4CC13004" w14:textId="77777777" w:rsidR="008C61F5" w:rsidRDefault="00C44F46" w:rsidP="00C44F46">
      <w:pPr>
        <w:pStyle w:val="ProductList-Bullet"/>
        <w:numPr>
          <w:ilvl w:val="2"/>
          <w:numId w:val="39"/>
        </w:numPr>
      </w:pPr>
      <w:r>
        <w:t xml:space="preserve">Täielik varundamine </w:t>
      </w:r>
    </w:p>
    <w:p w14:paraId="2A5BD61B" w14:textId="77777777" w:rsidR="008C61F5" w:rsidRDefault="00C44F46" w:rsidP="00C44F46">
      <w:pPr>
        <w:pStyle w:val="ProductList-Bullet"/>
        <w:numPr>
          <w:ilvl w:val="2"/>
          <w:numId w:val="39"/>
        </w:numPr>
      </w:pPr>
      <w:r>
        <w:t>Ressursi kasutamise andmete jälgimine</w:t>
      </w:r>
    </w:p>
    <w:p w14:paraId="20319CAE" w14:textId="77777777" w:rsidR="008C61F5" w:rsidRDefault="008C61F5">
      <w:pPr>
        <w:pStyle w:val="ProductList-BodyIndented2"/>
      </w:pPr>
    </w:p>
    <w:p w14:paraId="2A549501" w14:textId="77777777" w:rsidR="008C61F5" w:rsidRDefault="00C44F46">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09E52062" w14:textId="77777777" w:rsidR="008C61F5" w:rsidRDefault="008C61F5">
      <w:pPr>
        <w:pStyle w:val="ProductList-BodyIndented2"/>
      </w:pPr>
    </w:p>
    <w:p w14:paraId="3617FAFC" w14:textId="77777777" w:rsidR="008C61F5" w:rsidRDefault="00C44F46">
      <w:pPr>
        <w:pStyle w:val="ProductList-SubSubClauseHeading"/>
        <w:outlineLvl w:val="4"/>
      </w:pPr>
      <w:r>
        <w:t>8.2.2 SQL Server Enterprise Core'is Azure'i sihtotstarbelise hosti piiramatud virtualiseerimisõigused</w:t>
      </w:r>
    </w:p>
    <w:p w14:paraId="510475E7" w14:textId="77777777" w:rsidR="008C61F5" w:rsidRDefault="00C44F46">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332C0F63" w14:textId="77777777" w:rsidR="008C61F5" w:rsidRDefault="008C61F5">
      <w:pPr>
        <w:pStyle w:val="ProductList-BodyIndented2"/>
      </w:pPr>
    </w:p>
    <w:p w14:paraId="3C571518" w14:textId="77777777" w:rsidR="008C61F5" w:rsidRDefault="00C44F46">
      <w:pPr>
        <w:pStyle w:val="ProductList-ClauseHeading"/>
        <w:outlineLvl w:val="2"/>
      </w:pPr>
      <w:r>
        <w:t>9. Windows Virtual Desktop</w:t>
      </w:r>
    </w:p>
    <w:p w14:paraId="73D1022C" w14:textId="77777777" w:rsidR="008C61F5" w:rsidRDefault="00C44F46">
      <w:pPr>
        <w:pStyle w:val="ProductList-SubClauseHeading"/>
        <w:outlineLvl w:val="3"/>
      </w:pPr>
      <w:r>
        <w:t>9.1 Windows Virtual Desktop Windows 7 ja Windows 10 jaoks</w:t>
      </w:r>
    </w:p>
    <w:p w14:paraId="344D44A0" w14:textId="77777777" w:rsidR="008C61F5" w:rsidRDefault="00C44F46">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134E84AC" w14:textId="77777777" w:rsidR="008C61F5" w:rsidRDefault="008C61F5">
      <w:pPr>
        <w:pStyle w:val="ProductList-BodyIndented"/>
      </w:pPr>
    </w:p>
    <w:p w14:paraId="46446618" w14:textId="77777777" w:rsidR="008C61F5" w:rsidRDefault="00C44F46">
      <w:pPr>
        <w:pStyle w:val="ProductList-SubClauseHeading"/>
        <w:outlineLvl w:val="3"/>
      </w:pPr>
      <w:r>
        <w:t>9.2 Windows Virtual Desktop Windows Serveri jaoks</w:t>
      </w:r>
    </w:p>
    <w:p w14:paraId="490D759E" w14:textId="77777777" w:rsidR="008C61F5" w:rsidRDefault="00C44F46">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24661281" w14:textId="77777777" w:rsidR="008C61F5" w:rsidRDefault="00C44F46">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25930027"/>
      <w:r>
        <w:instrText>Microsoft Azure’i teenused</w:instrText>
      </w:r>
      <w:bookmarkEnd w:id="223"/>
      <w:r>
        <w:instrText>" \l 3</w:instrText>
      </w:r>
      <w:r>
        <w:fldChar w:fldCharType="end"/>
      </w:r>
    </w:p>
    <w:p w14:paraId="7AE0AC1C" w14:textId="77777777" w:rsidR="008C61F5" w:rsidRDefault="00C44F46">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8C61F5" w14:paraId="66307D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7B8CB"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B8F8B9"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A94CB"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B0371"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FDBC4"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E69C"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1EAE7"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D800D"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4E4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61F03"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C61F5" w14:paraId="0B4AADC8" w14:textId="77777777">
        <w:tc>
          <w:tcPr>
            <w:tcW w:w="4660" w:type="dxa"/>
            <w:tcBorders>
              <w:top w:val="single" w:sz="6" w:space="0" w:color="FFFFFF"/>
              <w:left w:val="none" w:sz="4" w:space="0" w:color="6E6E6E"/>
              <w:bottom w:val="dashed" w:sz="4" w:space="0" w:color="B2B2B2"/>
              <w:right w:val="none" w:sz="4" w:space="0" w:color="6E6E6E"/>
            </w:tcBorders>
          </w:tcPr>
          <w:p w14:paraId="6D486F13" w14:textId="77777777" w:rsidR="008C61F5" w:rsidRDefault="00C44F46">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EDA19C0"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995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859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423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B0D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248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50B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730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6E06" w14:textId="77777777" w:rsidR="008C61F5" w:rsidRDefault="008C61F5">
            <w:pPr>
              <w:pStyle w:val="ProductList-TableBody"/>
              <w:jc w:val="center"/>
            </w:pPr>
          </w:p>
        </w:tc>
      </w:tr>
      <w:tr w:rsidR="008C61F5" w14:paraId="27AEC02D" w14:textId="77777777">
        <w:tc>
          <w:tcPr>
            <w:tcW w:w="4660" w:type="dxa"/>
            <w:tcBorders>
              <w:top w:val="dashed" w:sz="4" w:space="0" w:color="B2B2B2"/>
              <w:left w:val="none" w:sz="4" w:space="0" w:color="6E6E6E"/>
              <w:bottom w:val="none" w:sz="4" w:space="0" w:color="BFBFBF"/>
              <w:right w:val="none" w:sz="4" w:space="0" w:color="6E6E6E"/>
            </w:tcBorders>
          </w:tcPr>
          <w:p w14:paraId="4AF97DB7" w14:textId="77777777" w:rsidR="008C61F5" w:rsidRDefault="00C44F4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58A7D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3B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613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63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4DB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594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B7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50D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7336" w14:textId="77777777" w:rsidR="008C61F5" w:rsidRDefault="008C61F5">
            <w:pPr>
              <w:pStyle w:val="ProductList-TableBody"/>
              <w:jc w:val="center"/>
            </w:pPr>
          </w:p>
        </w:tc>
      </w:tr>
    </w:tbl>
    <w:p w14:paraId="760F44DA" w14:textId="77777777" w:rsidR="008C61F5" w:rsidRDefault="00C44F46">
      <w:pPr>
        <w:pStyle w:val="ProductList-Body"/>
      </w:pPr>
      <w:r>
        <w:rPr>
          <w:i/>
        </w:rPr>
        <w:t>* Saadaval ka Microsofti kliendilepingu kaudu</w:t>
      </w:r>
    </w:p>
    <w:p w14:paraId="42D15C7A" w14:textId="77777777" w:rsidR="008C61F5" w:rsidRDefault="00C44F46">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8C61F5" w14:paraId="17EA2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82C4"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6A039"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3D90D6"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8C61F5" w14:paraId="7B515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D0DE"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9396"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D183" w14:textId="77777777" w:rsidR="008C61F5" w:rsidRDefault="00C44F46">
            <w:pPr>
              <w:pStyle w:val="ProductList-TableBody"/>
            </w:pPr>
            <w:r>
              <w:rPr>
                <w:color w:val="404040"/>
              </w:rPr>
              <w:t>Sooduspakkumised: pole kohaldatav</w:t>
            </w:r>
          </w:p>
        </w:tc>
      </w:tr>
      <w:tr w:rsidR="008C61F5" w14:paraId="18DEB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B31E" w14:textId="77777777" w:rsidR="008C61F5" w:rsidRDefault="00C44F46">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C347252"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23128756"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8C61F5" w14:paraId="586B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DE78"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76B7"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0B25" w14:textId="77777777" w:rsidR="008C61F5" w:rsidRDefault="008C61F5">
            <w:pPr>
              <w:pStyle w:val="ProductList-TableBody"/>
            </w:pPr>
          </w:p>
        </w:tc>
      </w:tr>
    </w:tbl>
    <w:p w14:paraId="298B9FFF" w14:textId="77777777" w:rsidR="008C61F5" w:rsidRDefault="008C61F5">
      <w:pPr>
        <w:pStyle w:val="ProductList-Body"/>
      </w:pPr>
    </w:p>
    <w:p w14:paraId="6C85BD12" w14:textId="77777777" w:rsidR="008C61F5" w:rsidRDefault="00C44F46">
      <w:pPr>
        <w:pStyle w:val="ProductList-ClauseHeading"/>
        <w:outlineLvl w:val="4"/>
      </w:pPr>
      <w:r>
        <w:t>2.1 Microsoft Azure’i teenuste lepingud</w:t>
      </w:r>
    </w:p>
    <w:p w14:paraId="61B347A9" w14:textId="77777777" w:rsidR="008C61F5" w:rsidRDefault="00C44F46">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8C61F5" w14:paraId="5C7E3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D0FC6E" w14:textId="77777777" w:rsidR="008C61F5" w:rsidRDefault="008C61F5">
            <w:pPr>
              <w:pStyle w:val="PURBreadcrumb"/>
            </w:pPr>
          </w:p>
          <w:tbl>
            <w:tblPr>
              <w:tblW w:w="0" w:type="dxa"/>
              <w:tblLook w:val="04A0" w:firstRow="1" w:lastRow="0" w:firstColumn="1" w:lastColumn="0" w:noHBand="0" w:noVBand="1"/>
            </w:tblPr>
            <w:tblGrid>
              <w:gridCol w:w="10800"/>
            </w:tblGrid>
            <w:tr w:rsidR="008C61F5" w14:paraId="5E56E9D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0E03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7568020" w14:textId="77777777" w:rsidR="008C61F5" w:rsidRDefault="008C61F5">
            <w:pPr>
              <w:pStyle w:val="ProductList-TableBody"/>
            </w:pPr>
          </w:p>
        </w:tc>
      </w:tr>
    </w:tbl>
    <w:p w14:paraId="7144774F" w14:textId="77777777" w:rsidR="008C61F5" w:rsidRDefault="00C44F46">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25930028"/>
      <w:r>
        <w:instrText>Microsoft Azure’i taristu lepingud</w:instrText>
      </w:r>
      <w:bookmarkEnd w:id="227"/>
      <w:r>
        <w:instrText>" \l 3</w:instrText>
      </w:r>
      <w:r>
        <w:fldChar w:fldCharType="end"/>
      </w:r>
    </w:p>
    <w:p w14:paraId="6AA20EC1" w14:textId="77777777" w:rsidR="008C61F5" w:rsidRDefault="00C44F46">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8C61F5" w14:paraId="54469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CE218"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1AA6B4"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A4E7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1D812"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E90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AB51E"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3183D"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BBEC"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70575"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9203D"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3C92362F" w14:textId="77777777">
        <w:tc>
          <w:tcPr>
            <w:tcW w:w="4660" w:type="dxa"/>
            <w:tcBorders>
              <w:top w:val="single" w:sz="6" w:space="0" w:color="FFFFFF"/>
              <w:left w:val="none" w:sz="4" w:space="0" w:color="6E6E6E"/>
              <w:bottom w:val="dashed" w:sz="4" w:space="0" w:color="BFBFBF"/>
              <w:right w:val="none" w:sz="4" w:space="0" w:color="6E6E6E"/>
            </w:tcBorders>
          </w:tcPr>
          <w:p w14:paraId="33418A12" w14:textId="77777777" w:rsidR="008C61F5" w:rsidRDefault="00C44F46">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5AA11D"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C7C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DD7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D77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347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AEA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BB9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87C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7592" w14:textId="77777777" w:rsidR="008C61F5" w:rsidRDefault="008C61F5">
            <w:pPr>
              <w:pStyle w:val="ProductList-TableBody"/>
              <w:jc w:val="center"/>
            </w:pPr>
          </w:p>
        </w:tc>
      </w:tr>
      <w:tr w:rsidR="008C61F5" w14:paraId="3EC87F92" w14:textId="77777777">
        <w:tc>
          <w:tcPr>
            <w:tcW w:w="4660" w:type="dxa"/>
            <w:tcBorders>
              <w:top w:val="dashed" w:sz="4" w:space="0" w:color="BFBFBF"/>
              <w:left w:val="none" w:sz="4" w:space="0" w:color="6E6E6E"/>
              <w:bottom w:val="dashed" w:sz="4" w:space="0" w:color="BFBFBF"/>
              <w:right w:val="none" w:sz="4" w:space="0" w:color="6E6E6E"/>
            </w:tcBorders>
          </w:tcPr>
          <w:p w14:paraId="5035823D" w14:textId="77777777" w:rsidR="008C61F5" w:rsidRDefault="00C44F46">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23DD8"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5F9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C85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C3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A5A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EF7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E0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15D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AF64" w14:textId="77777777" w:rsidR="008C61F5" w:rsidRDefault="008C61F5">
            <w:pPr>
              <w:pStyle w:val="ProductList-TableBody"/>
              <w:jc w:val="center"/>
            </w:pPr>
          </w:p>
        </w:tc>
      </w:tr>
      <w:tr w:rsidR="008C61F5" w14:paraId="00E91537" w14:textId="77777777">
        <w:tc>
          <w:tcPr>
            <w:tcW w:w="4660" w:type="dxa"/>
            <w:tcBorders>
              <w:top w:val="dashed" w:sz="4" w:space="0" w:color="BFBFBF"/>
              <w:left w:val="none" w:sz="4" w:space="0" w:color="6E6E6E"/>
              <w:bottom w:val="dashed" w:sz="4" w:space="0" w:color="BFBFBF"/>
              <w:right w:val="none" w:sz="4" w:space="0" w:color="6E6E6E"/>
            </w:tcBorders>
          </w:tcPr>
          <w:p w14:paraId="2CD2E1A0" w14:textId="77777777" w:rsidR="008C61F5" w:rsidRDefault="00C44F46">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68B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8E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032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0A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ABA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0AF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960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08F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F30D" w14:textId="77777777" w:rsidR="008C61F5" w:rsidRDefault="008C61F5">
            <w:pPr>
              <w:pStyle w:val="ProductList-TableBody"/>
              <w:jc w:val="center"/>
            </w:pPr>
          </w:p>
        </w:tc>
      </w:tr>
      <w:tr w:rsidR="008C61F5" w14:paraId="73BF7D63" w14:textId="77777777">
        <w:tc>
          <w:tcPr>
            <w:tcW w:w="4660" w:type="dxa"/>
            <w:tcBorders>
              <w:top w:val="dashed" w:sz="4" w:space="0" w:color="BFBFBF"/>
              <w:left w:val="none" w:sz="4" w:space="0" w:color="6E6E6E"/>
              <w:bottom w:val="dashed" w:sz="4" w:space="0" w:color="BFBFBF"/>
              <w:right w:val="none" w:sz="4" w:space="0" w:color="6E6E6E"/>
            </w:tcBorders>
          </w:tcPr>
          <w:p w14:paraId="08DF8A25" w14:textId="77777777" w:rsidR="008C61F5" w:rsidRDefault="00C44F46">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352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0D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F58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267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043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83E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3CC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EAB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5611" w14:textId="77777777" w:rsidR="008C61F5" w:rsidRDefault="008C61F5">
            <w:pPr>
              <w:pStyle w:val="ProductList-TableBody"/>
              <w:jc w:val="center"/>
            </w:pPr>
          </w:p>
        </w:tc>
      </w:tr>
      <w:tr w:rsidR="008C61F5" w14:paraId="51812797" w14:textId="77777777">
        <w:tc>
          <w:tcPr>
            <w:tcW w:w="4660" w:type="dxa"/>
            <w:tcBorders>
              <w:top w:val="dashed" w:sz="4" w:space="0" w:color="BFBFBF"/>
              <w:left w:val="none" w:sz="4" w:space="0" w:color="6E6E6E"/>
              <w:bottom w:val="dashed" w:sz="4" w:space="0" w:color="BFBFBF"/>
              <w:right w:val="none" w:sz="4" w:space="0" w:color="6E6E6E"/>
            </w:tcBorders>
          </w:tcPr>
          <w:p w14:paraId="143A31CC" w14:textId="77777777" w:rsidR="008C61F5" w:rsidRDefault="00C44F46">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50D7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5EF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C2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7AB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A01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8C3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AE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0EF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FA82" w14:textId="77777777" w:rsidR="008C61F5" w:rsidRDefault="008C61F5">
            <w:pPr>
              <w:pStyle w:val="ProductList-TableBody"/>
              <w:jc w:val="center"/>
            </w:pPr>
          </w:p>
        </w:tc>
      </w:tr>
      <w:tr w:rsidR="008C61F5" w14:paraId="447E84E6" w14:textId="77777777">
        <w:tc>
          <w:tcPr>
            <w:tcW w:w="4660" w:type="dxa"/>
            <w:tcBorders>
              <w:top w:val="dashed" w:sz="4" w:space="0" w:color="BFBFBF"/>
              <w:left w:val="none" w:sz="4" w:space="0" w:color="6E6E6E"/>
              <w:bottom w:val="dashed" w:sz="4" w:space="0" w:color="BFBFBF"/>
              <w:right w:val="none" w:sz="4" w:space="0" w:color="6E6E6E"/>
            </w:tcBorders>
          </w:tcPr>
          <w:p w14:paraId="62D8A7F1" w14:textId="77777777" w:rsidR="008C61F5" w:rsidRDefault="00C44F46">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FAB7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785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EE2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70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E9F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5B4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F6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174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E2ED" w14:textId="77777777" w:rsidR="008C61F5" w:rsidRDefault="008C61F5">
            <w:pPr>
              <w:pStyle w:val="ProductList-TableBody"/>
              <w:jc w:val="center"/>
            </w:pPr>
          </w:p>
        </w:tc>
      </w:tr>
      <w:tr w:rsidR="008C61F5" w14:paraId="27C80CDF" w14:textId="77777777">
        <w:tc>
          <w:tcPr>
            <w:tcW w:w="4660" w:type="dxa"/>
            <w:tcBorders>
              <w:top w:val="dashed" w:sz="4" w:space="0" w:color="BFBFBF"/>
              <w:left w:val="none" w:sz="4" w:space="0" w:color="6E6E6E"/>
              <w:bottom w:val="dashed" w:sz="4" w:space="0" w:color="BFBFBF"/>
              <w:right w:val="none" w:sz="4" w:space="0" w:color="6E6E6E"/>
            </w:tcBorders>
          </w:tcPr>
          <w:p w14:paraId="44BD4D7C" w14:textId="77777777" w:rsidR="008C61F5" w:rsidRDefault="00C44F46">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2776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465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547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750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996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EFC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FD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E931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7269" w14:textId="77777777" w:rsidR="008C61F5" w:rsidRDefault="008C61F5">
            <w:pPr>
              <w:pStyle w:val="ProductList-TableBody"/>
              <w:jc w:val="center"/>
            </w:pPr>
          </w:p>
        </w:tc>
      </w:tr>
      <w:tr w:rsidR="008C61F5" w14:paraId="61786957" w14:textId="77777777">
        <w:tc>
          <w:tcPr>
            <w:tcW w:w="4660" w:type="dxa"/>
            <w:tcBorders>
              <w:top w:val="dashed" w:sz="4" w:space="0" w:color="BFBFBF"/>
              <w:left w:val="none" w:sz="4" w:space="0" w:color="6E6E6E"/>
              <w:bottom w:val="dashed" w:sz="4" w:space="0" w:color="BFBFBF"/>
              <w:right w:val="none" w:sz="4" w:space="0" w:color="6E6E6E"/>
            </w:tcBorders>
          </w:tcPr>
          <w:p w14:paraId="40A2A1FA" w14:textId="77777777" w:rsidR="008C61F5" w:rsidRDefault="00C44F46">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CBA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FE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62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F5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E26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1FD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C72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547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4A40" w14:textId="77777777" w:rsidR="008C61F5" w:rsidRDefault="008C61F5">
            <w:pPr>
              <w:pStyle w:val="ProductList-TableBody"/>
              <w:jc w:val="center"/>
            </w:pPr>
          </w:p>
        </w:tc>
      </w:tr>
      <w:tr w:rsidR="008C61F5" w14:paraId="2BE3B1E8" w14:textId="77777777">
        <w:tc>
          <w:tcPr>
            <w:tcW w:w="4660" w:type="dxa"/>
            <w:tcBorders>
              <w:top w:val="dashed" w:sz="4" w:space="0" w:color="BFBFBF"/>
              <w:left w:val="none" w:sz="4" w:space="0" w:color="6E6E6E"/>
              <w:bottom w:val="dashed" w:sz="4" w:space="0" w:color="BFBFBF"/>
              <w:right w:val="none" w:sz="4" w:space="0" w:color="6E6E6E"/>
            </w:tcBorders>
          </w:tcPr>
          <w:p w14:paraId="636E249E" w14:textId="77777777" w:rsidR="008C61F5" w:rsidRDefault="00C44F46">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137F9E7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DF4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421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648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C35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B5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07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C8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7718" w14:textId="77777777" w:rsidR="008C61F5" w:rsidRDefault="008C61F5">
            <w:pPr>
              <w:pStyle w:val="ProductList-TableBody"/>
              <w:jc w:val="center"/>
            </w:pPr>
          </w:p>
        </w:tc>
      </w:tr>
      <w:tr w:rsidR="008C61F5" w14:paraId="3AA522D4" w14:textId="77777777">
        <w:tc>
          <w:tcPr>
            <w:tcW w:w="4660" w:type="dxa"/>
            <w:tcBorders>
              <w:top w:val="dashed" w:sz="4" w:space="0" w:color="BFBFBF"/>
              <w:left w:val="none" w:sz="4" w:space="0" w:color="6E6E6E"/>
              <w:bottom w:val="single" w:sz="4" w:space="0" w:color="FFFFFF"/>
              <w:right w:val="none" w:sz="4" w:space="0" w:color="6E6E6E"/>
            </w:tcBorders>
          </w:tcPr>
          <w:p w14:paraId="592CD11E" w14:textId="77777777" w:rsidR="008C61F5" w:rsidRDefault="00C44F46">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5F62D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83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54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CE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B42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B8A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A3C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0ED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359F" w14:textId="77777777" w:rsidR="008C61F5" w:rsidRDefault="008C61F5">
            <w:pPr>
              <w:pStyle w:val="ProductList-TableBody"/>
              <w:jc w:val="center"/>
            </w:pPr>
          </w:p>
        </w:tc>
      </w:tr>
    </w:tbl>
    <w:p w14:paraId="6C35E17A" w14:textId="77777777" w:rsidR="008C61F5" w:rsidRDefault="00C44F46">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8C61F5" w14:paraId="08EAE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7E394"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29216"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2B305A"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5755C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416C"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A40C"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5C10" w14:textId="77777777" w:rsidR="008C61F5" w:rsidRDefault="00C44F46">
            <w:pPr>
              <w:pStyle w:val="ProductList-TableBody"/>
            </w:pPr>
            <w:r>
              <w:rPr>
                <w:color w:val="404040"/>
              </w:rPr>
              <w:t>Sooduspakkumised: pole kohaldatav</w:t>
            </w:r>
          </w:p>
        </w:tc>
      </w:tr>
      <w:tr w:rsidR="008C61F5" w14:paraId="24354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BC5F"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9D83C23"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2787EA53"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8C61F5" w14:paraId="6F48F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AFF3"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C1FC"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D00A" w14:textId="77777777" w:rsidR="008C61F5" w:rsidRDefault="00C44F46">
            <w:pPr>
              <w:pStyle w:val="ProductList-TableBody"/>
            </w:pPr>
            <w:r>
              <w:rPr>
                <w:color w:val="404040"/>
              </w:rPr>
              <w:t>Lisalitsentsid ja tarkvarakindlustusepõhised: pole kohaldatav</w:t>
            </w:r>
          </w:p>
        </w:tc>
      </w:tr>
    </w:tbl>
    <w:p w14:paraId="5CCF8601" w14:textId="77777777" w:rsidR="008C61F5" w:rsidRDefault="008C61F5">
      <w:pPr>
        <w:pStyle w:val="ProductList-Body"/>
      </w:pPr>
    </w:p>
    <w:p w14:paraId="2054C249" w14:textId="77777777" w:rsidR="008C61F5" w:rsidRDefault="00C44F46">
      <w:pPr>
        <w:pStyle w:val="ProductList-ClauseHeading"/>
        <w:outlineLvl w:val="4"/>
      </w:pPr>
      <w:r>
        <w:t>2.1 Microsoft Azure Stack Hubi leping</w:t>
      </w:r>
    </w:p>
    <w:p w14:paraId="6EAE2FE7" w14:textId="77777777" w:rsidR="008C61F5" w:rsidRDefault="00C44F46">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2B709267" w14:textId="77777777" w:rsidR="008C61F5" w:rsidRDefault="008C61F5">
      <w:pPr>
        <w:pStyle w:val="ProductList-Body"/>
      </w:pPr>
    </w:p>
    <w:p w14:paraId="18AD3909" w14:textId="77777777" w:rsidR="008C61F5" w:rsidRDefault="00C44F46">
      <w:pPr>
        <w:pStyle w:val="ProductList-ClauseHeading"/>
        <w:outlineLvl w:val="4"/>
      </w:pPr>
      <w:r>
        <w:t>2.2 Microsoft Azure StorSimple’i lepingupakkumised</w:t>
      </w:r>
    </w:p>
    <w:p w14:paraId="4871C9EA" w14:textId="77777777" w:rsidR="008C61F5" w:rsidRDefault="00C44F46">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505BDFF6"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BAE6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BC4EB"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C0307ED" w14:textId="77777777" w:rsidR="008C61F5" w:rsidRDefault="008C61F5">
      <w:pPr>
        <w:pStyle w:val="ProductList-Body"/>
      </w:pPr>
    </w:p>
    <w:p w14:paraId="7B53F380" w14:textId="77777777" w:rsidR="008C61F5" w:rsidRDefault="00C44F46">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25930029"/>
      <w:r>
        <w:instrText>Microsoft Azure’i toe lepingud</w:instrText>
      </w:r>
      <w:bookmarkEnd w:id="231"/>
      <w:r>
        <w:instrText>" \l 3</w:instrText>
      </w:r>
      <w:r>
        <w:fldChar w:fldCharType="end"/>
      </w:r>
    </w:p>
    <w:p w14:paraId="5EB15E9F" w14:textId="77777777" w:rsidR="008C61F5" w:rsidRDefault="00C44F46">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8C61F5" w14:paraId="4C8C24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7F3F8"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A754BF"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138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A0534"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674D4"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CDA28"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A152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A9D8F"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B64B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3C4A8"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C61F5" w14:paraId="7EBECEC3" w14:textId="77777777">
        <w:tc>
          <w:tcPr>
            <w:tcW w:w="4660" w:type="dxa"/>
            <w:tcBorders>
              <w:top w:val="single" w:sz="6" w:space="0" w:color="FFFFFF"/>
              <w:left w:val="none" w:sz="4" w:space="0" w:color="6E6E6E"/>
              <w:bottom w:val="dashed" w:sz="4" w:space="0" w:color="BFBFBF"/>
              <w:right w:val="none" w:sz="4" w:space="0" w:color="6E6E6E"/>
            </w:tcBorders>
          </w:tcPr>
          <w:p w14:paraId="375D0C7C" w14:textId="77777777" w:rsidR="008C61F5" w:rsidRDefault="00C44F46">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B4CA1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998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E34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17C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060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7D2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508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0AD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96DF" w14:textId="77777777" w:rsidR="008C61F5" w:rsidRDefault="008C61F5">
            <w:pPr>
              <w:pStyle w:val="ProductList-TableBody"/>
              <w:jc w:val="center"/>
            </w:pPr>
          </w:p>
        </w:tc>
      </w:tr>
      <w:tr w:rsidR="008C61F5" w14:paraId="5F4D7D84" w14:textId="77777777">
        <w:tc>
          <w:tcPr>
            <w:tcW w:w="4660" w:type="dxa"/>
            <w:tcBorders>
              <w:top w:val="dashed" w:sz="4" w:space="0" w:color="BFBFBF"/>
              <w:left w:val="none" w:sz="4" w:space="0" w:color="6E6E6E"/>
              <w:bottom w:val="dashed" w:sz="4" w:space="0" w:color="BFBFBF"/>
              <w:right w:val="none" w:sz="4" w:space="0" w:color="6E6E6E"/>
            </w:tcBorders>
          </w:tcPr>
          <w:p w14:paraId="790F024D" w14:textId="77777777" w:rsidR="008C61F5" w:rsidRDefault="00C44F46">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840B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0A0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261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B90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AFA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F07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BC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097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093F" w14:textId="77777777" w:rsidR="008C61F5" w:rsidRDefault="008C61F5">
            <w:pPr>
              <w:pStyle w:val="ProductList-TableBody"/>
              <w:jc w:val="center"/>
            </w:pPr>
          </w:p>
        </w:tc>
      </w:tr>
      <w:tr w:rsidR="008C61F5" w14:paraId="16D54F70" w14:textId="77777777">
        <w:tc>
          <w:tcPr>
            <w:tcW w:w="4660" w:type="dxa"/>
            <w:tcBorders>
              <w:top w:val="dashed" w:sz="4" w:space="0" w:color="BFBFBF"/>
              <w:left w:val="none" w:sz="4" w:space="0" w:color="6E6E6E"/>
              <w:bottom w:val="dashed" w:sz="4" w:space="0" w:color="BFBFBF"/>
              <w:right w:val="none" w:sz="4" w:space="0" w:color="6E6E6E"/>
            </w:tcBorders>
          </w:tcPr>
          <w:p w14:paraId="3AD523AB" w14:textId="77777777" w:rsidR="008C61F5" w:rsidRDefault="00C44F46">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634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38F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0CE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9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CBE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395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F7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DA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66A3" w14:textId="77777777" w:rsidR="008C61F5" w:rsidRDefault="008C61F5">
            <w:pPr>
              <w:pStyle w:val="ProductList-TableBody"/>
              <w:jc w:val="center"/>
            </w:pPr>
          </w:p>
        </w:tc>
      </w:tr>
      <w:tr w:rsidR="008C61F5" w14:paraId="4F21B594" w14:textId="77777777">
        <w:tc>
          <w:tcPr>
            <w:tcW w:w="4660" w:type="dxa"/>
            <w:tcBorders>
              <w:top w:val="dashed" w:sz="4" w:space="0" w:color="BFBFBF"/>
              <w:left w:val="none" w:sz="4" w:space="0" w:color="6E6E6E"/>
              <w:bottom w:val="dashed" w:sz="4" w:space="0" w:color="BFBFBF"/>
              <w:right w:val="none" w:sz="4" w:space="0" w:color="6E6E6E"/>
            </w:tcBorders>
          </w:tcPr>
          <w:p w14:paraId="10553576" w14:textId="77777777" w:rsidR="008C61F5" w:rsidRDefault="00C44F46">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0A51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55A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487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60F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6B0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D05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BF6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44D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641E" w14:textId="77777777" w:rsidR="008C61F5" w:rsidRDefault="008C61F5">
            <w:pPr>
              <w:pStyle w:val="ProductList-TableBody"/>
              <w:jc w:val="center"/>
            </w:pPr>
          </w:p>
        </w:tc>
      </w:tr>
      <w:tr w:rsidR="008C61F5" w14:paraId="06FEBD43" w14:textId="77777777">
        <w:tc>
          <w:tcPr>
            <w:tcW w:w="4660" w:type="dxa"/>
            <w:tcBorders>
              <w:top w:val="dashed" w:sz="4" w:space="0" w:color="BFBFBF"/>
              <w:left w:val="none" w:sz="4" w:space="0" w:color="6E6E6E"/>
              <w:bottom w:val="none" w:sz="4" w:space="0" w:color="BFBFBF"/>
              <w:right w:val="none" w:sz="4" w:space="0" w:color="6E6E6E"/>
            </w:tcBorders>
          </w:tcPr>
          <w:p w14:paraId="5B3FD112" w14:textId="77777777" w:rsidR="008C61F5" w:rsidRDefault="00C44F46">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44855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3B3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A5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83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E8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CAB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1B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FC6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D4FD" w14:textId="77777777" w:rsidR="008C61F5" w:rsidRDefault="008C61F5">
            <w:pPr>
              <w:pStyle w:val="ProductList-TableBody"/>
              <w:jc w:val="center"/>
            </w:pPr>
          </w:p>
        </w:tc>
      </w:tr>
    </w:tbl>
    <w:p w14:paraId="75AF7486" w14:textId="77777777" w:rsidR="008C61F5" w:rsidRDefault="00C44F46">
      <w:pPr>
        <w:pStyle w:val="ProductList-Body"/>
      </w:pPr>
      <w:r>
        <w:rPr>
          <w:i/>
        </w:rPr>
        <w:lastRenderedPageBreak/>
        <w:t>* Saadaval ka Microsofti kliendilepingu kaudu ja sobilik vähendamiseks, kui leping seda nõuab.</w:t>
      </w:r>
    </w:p>
    <w:p w14:paraId="671639EE" w14:textId="77777777" w:rsidR="008C61F5" w:rsidRDefault="00C44F46">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8"/>
        <w:gridCol w:w="3611"/>
        <w:gridCol w:w="3647"/>
      </w:tblGrid>
      <w:tr w:rsidR="008C61F5" w14:paraId="57B3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94609"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0BAAA"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C5B4BE"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47B9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164B"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FB62"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CB05" w14:textId="77777777" w:rsidR="008C61F5" w:rsidRDefault="00C44F46">
            <w:pPr>
              <w:pStyle w:val="ProductList-TableBody"/>
            </w:pPr>
            <w:r>
              <w:rPr>
                <w:color w:val="404040"/>
              </w:rPr>
              <w:t>Sooduspakkumised: pole kohaldatav</w:t>
            </w:r>
          </w:p>
        </w:tc>
      </w:tr>
      <w:tr w:rsidR="008C61F5" w14:paraId="7F39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3F5A"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7E039FC"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4DAB" w14:textId="77777777" w:rsidR="008C61F5" w:rsidRDefault="00C44F46">
            <w:pPr>
              <w:pStyle w:val="ProductList-TableBody"/>
            </w:pPr>
            <w:r>
              <w:rPr>
                <w:color w:val="404040"/>
              </w:rPr>
              <w:t>Vähendamiseks sobilik: pole kohaldatav</w:t>
            </w:r>
          </w:p>
        </w:tc>
      </w:tr>
      <w:tr w:rsidR="008C61F5" w14:paraId="06F0E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447E"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8124"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4D72" w14:textId="77777777" w:rsidR="008C61F5" w:rsidRDefault="008C61F5">
            <w:pPr>
              <w:pStyle w:val="ProductList-TableBody"/>
            </w:pPr>
          </w:p>
        </w:tc>
      </w:tr>
    </w:tbl>
    <w:p w14:paraId="6230611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D3FB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A7537"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15422BA" w14:textId="77777777" w:rsidR="008C61F5" w:rsidRDefault="008C61F5">
      <w:pPr>
        <w:pStyle w:val="ProductList-Body"/>
      </w:pPr>
    </w:p>
    <w:p w14:paraId="13C4D84B" w14:textId="77777777" w:rsidR="008C61F5" w:rsidRDefault="00C44F46">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25930030"/>
      <w:r>
        <w:instrText>Microsoft Azure’i kasutajalepingud</w:instrText>
      </w:r>
      <w:bookmarkEnd w:id="235"/>
      <w:r>
        <w:instrText>" \l 3</w:instrText>
      </w:r>
      <w:r>
        <w:fldChar w:fldCharType="end"/>
      </w:r>
    </w:p>
    <w:p w14:paraId="01AA7ADC" w14:textId="77777777" w:rsidR="008C61F5" w:rsidRDefault="00C44F46">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8C61F5" w14:paraId="24F6D4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7FF16"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341B0D1"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9357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6078D"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C91D3"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312F"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29045"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589BF"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25DB3"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15280"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39E0D566" w14:textId="77777777">
        <w:tc>
          <w:tcPr>
            <w:tcW w:w="4660" w:type="dxa"/>
            <w:tcBorders>
              <w:top w:val="single" w:sz="6" w:space="0" w:color="FFFFFF"/>
              <w:left w:val="none" w:sz="4" w:space="0" w:color="6E6E6E"/>
              <w:bottom w:val="dashed" w:sz="4" w:space="0" w:color="BFBFBF"/>
              <w:right w:val="none" w:sz="4" w:space="0" w:color="6E6E6E"/>
            </w:tcBorders>
          </w:tcPr>
          <w:p w14:paraId="2C3DC1C9" w14:textId="77777777" w:rsidR="008C61F5" w:rsidRDefault="00C44F46">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840193B"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C4C7"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BF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A20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86F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645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1B9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923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600F" w14:textId="77777777" w:rsidR="008C61F5" w:rsidRDefault="008C61F5">
            <w:pPr>
              <w:pStyle w:val="ProductList-TableBody"/>
              <w:jc w:val="center"/>
            </w:pPr>
          </w:p>
        </w:tc>
      </w:tr>
      <w:tr w:rsidR="008C61F5" w14:paraId="0B57C044" w14:textId="77777777">
        <w:tc>
          <w:tcPr>
            <w:tcW w:w="4660" w:type="dxa"/>
            <w:tcBorders>
              <w:top w:val="dashed" w:sz="4" w:space="0" w:color="BFBFBF"/>
              <w:left w:val="none" w:sz="4" w:space="0" w:color="6E6E6E"/>
              <w:bottom w:val="dashed" w:sz="4" w:space="0" w:color="BFBFBF"/>
              <w:right w:val="none" w:sz="4" w:space="0" w:color="6E6E6E"/>
            </w:tcBorders>
          </w:tcPr>
          <w:p w14:paraId="01677B82" w14:textId="77777777" w:rsidR="008C61F5" w:rsidRDefault="00C44F46">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F9C858"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D8E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ABF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725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F36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E1C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78F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93B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84F7" w14:textId="77777777" w:rsidR="008C61F5" w:rsidRDefault="008C61F5">
            <w:pPr>
              <w:pStyle w:val="ProductList-TableBody"/>
              <w:jc w:val="center"/>
            </w:pPr>
          </w:p>
        </w:tc>
      </w:tr>
      <w:tr w:rsidR="008C61F5" w14:paraId="4236B32A" w14:textId="77777777">
        <w:tc>
          <w:tcPr>
            <w:tcW w:w="4660" w:type="dxa"/>
            <w:tcBorders>
              <w:top w:val="dashed" w:sz="4" w:space="0" w:color="BFBFBF"/>
              <w:left w:val="none" w:sz="4" w:space="0" w:color="6E6E6E"/>
              <w:bottom w:val="dashed" w:sz="4" w:space="0" w:color="BFBFBF"/>
              <w:right w:val="none" w:sz="4" w:space="0" w:color="6E6E6E"/>
            </w:tcBorders>
          </w:tcPr>
          <w:p w14:paraId="40779D96" w14:textId="77777777" w:rsidR="008C61F5" w:rsidRDefault="00C44F46">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E555C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049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CEA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D1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BBD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632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65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D72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854D" w14:textId="77777777" w:rsidR="008C61F5" w:rsidRDefault="008C61F5">
            <w:pPr>
              <w:pStyle w:val="ProductList-TableBody"/>
              <w:jc w:val="center"/>
            </w:pPr>
          </w:p>
        </w:tc>
      </w:tr>
      <w:tr w:rsidR="008C61F5" w14:paraId="415D5253" w14:textId="77777777">
        <w:tc>
          <w:tcPr>
            <w:tcW w:w="4660" w:type="dxa"/>
            <w:tcBorders>
              <w:top w:val="dashed" w:sz="4" w:space="0" w:color="BFBFBF"/>
              <w:left w:val="none" w:sz="4" w:space="0" w:color="6E6E6E"/>
              <w:bottom w:val="dashed" w:sz="4" w:space="0" w:color="BFBFBF"/>
              <w:right w:val="none" w:sz="4" w:space="0" w:color="6E6E6E"/>
            </w:tcBorders>
          </w:tcPr>
          <w:p w14:paraId="47842414" w14:textId="77777777" w:rsidR="008C61F5" w:rsidRDefault="00C44F46">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68FA9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5F3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1A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59A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2D29"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562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3BB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8BD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1DE3" w14:textId="77777777" w:rsidR="008C61F5" w:rsidRDefault="008C61F5">
            <w:pPr>
              <w:pStyle w:val="ProductList-TableBody"/>
              <w:jc w:val="center"/>
            </w:pPr>
          </w:p>
        </w:tc>
      </w:tr>
      <w:tr w:rsidR="008C61F5" w14:paraId="6015BACA" w14:textId="77777777">
        <w:tc>
          <w:tcPr>
            <w:tcW w:w="4660" w:type="dxa"/>
            <w:tcBorders>
              <w:top w:val="dashed" w:sz="4" w:space="0" w:color="BFBFBF"/>
              <w:left w:val="none" w:sz="4" w:space="0" w:color="6E6E6E"/>
              <w:bottom w:val="dashed" w:sz="4" w:space="0" w:color="BFBFBF"/>
              <w:right w:val="none" w:sz="4" w:space="0" w:color="6E6E6E"/>
            </w:tcBorders>
          </w:tcPr>
          <w:p w14:paraId="342C1138" w14:textId="77777777" w:rsidR="008C61F5" w:rsidRDefault="00C44F46">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9D6DBC"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775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78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B2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539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965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351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70A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5A1D" w14:textId="77777777" w:rsidR="008C61F5" w:rsidRDefault="008C61F5">
            <w:pPr>
              <w:pStyle w:val="ProductList-TableBody"/>
              <w:jc w:val="center"/>
            </w:pPr>
          </w:p>
        </w:tc>
      </w:tr>
      <w:tr w:rsidR="008C61F5" w14:paraId="5AB7EA24" w14:textId="77777777">
        <w:tc>
          <w:tcPr>
            <w:tcW w:w="4660" w:type="dxa"/>
            <w:tcBorders>
              <w:top w:val="dashed" w:sz="4" w:space="0" w:color="BFBFBF"/>
              <w:left w:val="none" w:sz="4" w:space="0" w:color="6E6E6E"/>
              <w:bottom w:val="dashed" w:sz="4" w:space="0" w:color="BFBFBF"/>
              <w:right w:val="none" w:sz="4" w:space="0" w:color="6E6E6E"/>
            </w:tcBorders>
          </w:tcPr>
          <w:p w14:paraId="3CABB053" w14:textId="77777777" w:rsidR="008C61F5" w:rsidRDefault="00C44F46">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1982A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D0F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774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D4C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BFE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A4F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330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8BB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1FCD" w14:textId="77777777" w:rsidR="008C61F5" w:rsidRDefault="008C61F5">
            <w:pPr>
              <w:pStyle w:val="ProductList-TableBody"/>
              <w:jc w:val="center"/>
            </w:pPr>
          </w:p>
        </w:tc>
      </w:tr>
      <w:tr w:rsidR="008C61F5" w14:paraId="4F803254" w14:textId="77777777">
        <w:tc>
          <w:tcPr>
            <w:tcW w:w="4660" w:type="dxa"/>
            <w:tcBorders>
              <w:top w:val="dashed" w:sz="4" w:space="0" w:color="BFBFBF"/>
              <w:left w:val="none" w:sz="4" w:space="0" w:color="6E6E6E"/>
              <w:bottom w:val="dashed" w:sz="4" w:space="0" w:color="BFBFBF"/>
              <w:right w:val="none" w:sz="4" w:space="0" w:color="6E6E6E"/>
            </w:tcBorders>
          </w:tcPr>
          <w:p w14:paraId="5C9E4BC8" w14:textId="77777777" w:rsidR="008C61F5" w:rsidRDefault="00C44F46">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CE164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FE8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859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D8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880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259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F78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08E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6BD1" w14:textId="77777777" w:rsidR="008C61F5" w:rsidRDefault="008C61F5">
            <w:pPr>
              <w:pStyle w:val="ProductList-TableBody"/>
              <w:jc w:val="center"/>
            </w:pPr>
          </w:p>
        </w:tc>
      </w:tr>
      <w:tr w:rsidR="008C61F5" w14:paraId="2B652098" w14:textId="77777777">
        <w:tc>
          <w:tcPr>
            <w:tcW w:w="4660" w:type="dxa"/>
            <w:tcBorders>
              <w:top w:val="dashed" w:sz="4" w:space="0" w:color="BFBFBF"/>
              <w:left w:val="none" w:sz="4" w:space="0" w:color="6E6E6E"/>
              <w:bottom w:val="single" w:sz="4" w:space="0" w:color="FFFFFF"/>
              <w:right w:val="none" w:sz="4" w:space="0" w:color="6E6E6E"/>
            </w:tcBorders>
          </w:tcPr>
          <w:p w14:paraId="04178EAB" w14:textId="77777777" w:rsidR="008C61F5" w:rsidRDefault="00C44F46">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16C8FAE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66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77B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B26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E9D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F32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4B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6B2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812C" w14:textId="77777777" w:rsidR="008C61F5" w:rsidRDefault="008C61F5">
            <w:pPr>
              <w:pStyle w:val="ProductList-TableBody"/>
              <w:jc w:val="center"/>
            </w:pPr>
          </w:p>
        </w:tc>
      </w:tr>
    </w:tbl>
    <w:p w14:paraId="61A0361E" w14:textId="77777777" w:rsidR="008C61F5" w:rsidRDefault="00C44F46">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8C61F5" w14:paraId="17FBA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90100"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8509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F97B4A"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14F44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0B8D"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FC28"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85DC" w14:textId="77777777" w:rsidR="008C61F5" w:rsidRDefault="00C44F46">
            <w:pPr>
              <w:pStyle w:val="ProductList-TableBody"/>
            </w:pPr>
            <w:r>
              <w:rPr>
                <w:color w:val="404040"/>
              </w:rPr>
              <w:t>Sooduspakkumised: pole kohaldatav</w:t>
            </w:r>
          </w:p>
        </w:tc>
      </w:tr>
      <w:tr w:rsidR="008C61F5" w14:paraId="077B3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2367"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4E27BE"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15791A5"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1E74C5E8" w14:textId="77777777">
        <w:tc>
          <w:tcPr>
            <w:tcW w:w="4040" w:type="dxa"/>
            <w:tcBorders>
              <w:top w:val="single" w:sz="4" w:space="0" w:color="000000"/>
              <w:left w:val="single" w:sz="4" w:space="0" w:color="000000"/>
              <w:bottom w:val="single" w:sz="4" w:space="0" w:color="000000"/>
              <w:right w:val="single" w:sz="4" w:space="0" w:color="000000"/>
            </w:tcBorders>
          </w:tcPr>
          <w:p w14:paraId="1CF2BB88"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7110E73"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464148A"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0D90B9C" w14:textId="77777777" w:rsidR="008C61F5" w:rsidRDefault="008C61F5">
      <w:pPr>
        <w:pStyle w:val="ProductList-Body"/>
      </w:pPr>
    </w:p>
    <w:p w14:paraId="219F073C" w14:textId="77777777" w:rsidR="008C61F5" w:rsidRDefault="00C44F46">
      <w:pPr>
        <w:pStyle w:val="ProductList-ClauseHeading"/>
        <w:outlineLvl w:val="4"/>
      </w:pPr>
      <w:r>
        <w:t>2.1 Teenuse Azure’i täiustatud ohutõrje kasutajatele (AATP) klientide laiendatud kasutusõigused</w:t>
      </w:r>
    </w:p>
    <w:p w14:paraId="6CE55F0A" w14:textId="77777777" w:rsidR="008C61F5" w:rsidRDefault="00C44F46">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67BEA99" w14:textId="77777777" w:rsidR="008C61F5" w:rsidRDefault="008C61F5">
      <w:pPr>
        <w:pStyle w:val="ProductList-Body"/>
      </w:pPr>
    </w:p>
    <w:p w14:paraId="4AE3B74A" w14:textId="77777777" w:rsidR="008C61F5" w:rsidRDefault="008C61F5">
      <w:pPr>
        <w:pStyle w:val="ProductList-Body"/>
      </w:pPr>
    </w:p>
    <w:p w14:paraId="1CFB6535"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7DCB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6552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9CA9CB9" w14:textId="77777777" w:rsidR="008C61F5" w:rsidRDefault="008C61F5">
      <w:pPr>
        <w:pStyle w:val="ProductList-Body"/>
      </w:pPr>
    </w:p>
    <w:p w14:paraId="5CEB3E5F" w14:textId="77777777" w:rsidR="008C61F5" w:rsidRDefault="00C44F46">
      <w:pPr>
        <w:pStyle w:val="ProductList-Offering1HeadingNoBorder"/>
        <w:outlineLvl w:val="1"/>
      </w:pPr>
      <w:bookmarkStart w:id="238" w:name="_Sec629"/>
      <w:r>
        <w:t>Microsoft 365</w:t>
      </w:r>
      <w:bookmarkEnd w:id="238"/>
      <w:r>
        <w:fldChar w:fldCharType="begin"/>
      </w:r>
      <w:r>
        <w:instrText xml:space="preserve"> TC "</w:instrText>
      </w:r>
      <w:bookmarkStart w:id="239" w:name="_Toc25930031"/>
      <w:r>
        <w:instrText>Microsoft 365</w:instrText>
      </w:r>
      <w:bookmarkEnd w:id="239"/>
      <w:r>
        <w:instrText>" \l 2</w:instrText>
      </w:r>
      <w:r>
        <w:fldChar w:fldCharType="end"/>
      </w:r>
    </w:p>
    <w:p w14:paraId="47C4A232" w14:textId="77777777" w:rsidR="008C61F5" w:rsidRDefault="00C44F46">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8C61F5" w14:paraId="502124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F3047"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3C0502"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9092C"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1C8F6"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72F1A"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6D8F4"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EE8B"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2589"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DC6D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230A6"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4E94C6E7" w14:textId="77777777">
        <w:tc>
          <w:tcPr>
            <w:tcW w:w="4660" w:type="dxa"/>
            <w:tcBorders>
              <w:top w:val="single" w:sz="6" w:space="0" w:color="FFFFFF"/>
              <w:left w:val="none" w:sz="4" w:space="0" w:color="6E6E6E"/>
              <w:bottom w:val="dashed" w:sz="4" w:space="0" w:color="BFBFBF"/>
              <w:right w:val="none" w:sz="4" w:space="0" w:color="6E6E6E"/>
            </w:tcBorders>
          </w:tcPr>
          <w:p w14:paraId="228308D1" w14:textId="77777777" w:rsidR="008C61F5" w:rsidRDefault="00C44F46">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7F5EF2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771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813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8B4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EA4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64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2A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91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9F8E" w14:textId="77777777" w:rsidR="008C61F5" w:rsidRDefault="008C61F5">
            <w:pPr>
              <w:pStyle w:val="ProductList-TableBody"/>
              <w:jc w:val="center"/>
            </w:pPr>
          </w:p>
        </w:tc>
      </w:tr>
      <w:tr w:rsidR="008C61F5" w14:paraId="3BDDA1BC" w14:textId="77777777">
        <w:tc>
          <w:tcPr>
            <w:tcW w:w="4660" w:type="dxa"/>
            <w:tcBorders>
              <w:top w:val="dashed" w:sz="4" w:space="0" w:color="BFBFBF"/>
              <w:left w:val="none" w:sz="4" w:space="0" w:color="6E6E6E"/>
              <w:bottom w:val="dashed" w:sz="4" w:space="0" w:color="BFBFBF"/>
              <w:right w:val="none" w:sz="4" w:space="0" w:color="6E6E6E"/>
            </w:tcBorders>
          </w:tcPr>
          <w:p w14:paraId="3C9F6E39" w14:textId="77777777" w:rsidR="008C61F5" w:rsidRDefault="00C44F46">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B5466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69D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2F4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80D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09F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B37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52A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53E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4A7E" w14:textId="77777777" w:rsidR="008C61F5" w:rsidRDefault="008C61F5">
            <w:pPr>
              <w:pStyle w:val="ProductList-TableBody"/>
              <w:jc w:val="center"/>
            </w:pPr>
          </w:p>
        </w:tc>
      </w:tr>
      <w:tr w:rsidR="008C61F5" w14:paraId="581FAA7E" w14:textId="77777777">
        <w:tc>
          <w:tcPr>
            <w:tcW w:w="4660" w:type="dxa"/>
            <w:tcBorders>
              <w:top w:val="dashed" w:sz="4" w:space="0" w:color="BFBFBF"/>
              <w:left w:val="none" w:sz="4" w:space="0" w:color="6E6E6E"/>
              <w:bottom w:val="dashed" w:sz="4" w:space="0" w:color="BFBFBF"/>
              <w:right w:val="none" w:sz="4" w:space="0" w:color="6E6E6E"/>
            </w:tcBorders>
          </w:tcPr>
          <w:p w14:paraId="40927A98" w14:textId="77777777" w:rsidR="008C61F5" w:rsidRDefault="00C44F46">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75F62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32D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6C2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8B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451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B50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BB0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707C"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1693" w14:textId="77777777" w:rsidR="008C61F5" w:rsidRDefault="008C61F5">
            <w:pPr>
              <w:pStyle w:val="ProductList-TableBody"/>
              <w:jc w:val="center"/>
            </w:pPr>
          </w:p>
        </w:tc>
      </w:tr>
      <w:tr w:rsidR="008C61F5" w14:paraId="1DA0E96A" w14:textId="77777777">
        <w:tc>
          <w:tcPr>
            <w:tcW w:w="4660" w:type="dxa"/>
            <w:tcBorders>
              <w:top w:val="dashed" w:sz="4" w:space="0" w:color="BFBFBF"/>
              <w:left w:val="none" w:sz="4" w:space="0" w:color="6E6E6E"/>
              <w:bottom w:val="dashed" w:sz="4" w:space="0" w:color="BFBFBF"/>
              <w:right w:val="none" w:sz="4" w:space="0" w:color="6E6E6E"/>
            </w:tcBorders>
          </w:tcPr>
          <w:p w14:paraId="51DC7A3D" w14:textId="77777777" w:rsidR="008C61F5" w:rsidRDefault="00C44F46">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4A67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791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3E8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2B4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C89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621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54F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2088"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DFF7" w14:textId="77777777" w:rsidR="008C61F5" w:rsidRDefault="008C61F5">
            <w:pPr>
              <w:pStyle w:val="ProductList-TableBody"/>
              <w:jc w:val="center"/>
            </w:pPr>
          </w:p>
        </w:tc>
      </w:tr>
      <w:tr w:rsidR="008C61F5" w14:paraId="4A01F9E4" w14:textId="77777777">
        <w:tc>
          <w:tcPr>
            <w:tcW w:w="4660" w:type="dxa"/>
            <w:tcBorders>
              <w:top w:val="dashed" w:sz="4" w:space="0" w:color="BFBFBF"/>
              <w:left w:val="none" w:sz="4" w:space="0" w:color="6E6E6E"/>
              <w:bottom w:val="dashed" w:sz="4" w:space="0" w:color="BFBFBF"/>
              <w:right w:val="none" w:sz="4" w:space="0" w:color="6E6E6E"/>
            </w:tcBorders>
          </w:tcPr>
          <w:p w14:paraId="41274373" w14:textId="77777777" w:rsidR="008C61F5" w:rsidRDefault="00C44F46">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53789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A6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A97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EB2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28B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5C4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1C6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EC10"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0371" w14:textId="77777777" w:rsidR="008C61F5" w:rsidRDefault="008C61F5">
            <w:pPr>
              <w:pStyle w:val="ProductList-TableBody"/>
              <w:jc w:val="center"/>
            </w:pPr>
          </w:p>
        </w:tc>
      </w:tr>
      <w:tr w:rsidR="008C61F5" w14:paraId="5F26B4A8" w14:textId="77777777">
        <w:tc>
          <w:tcPr>
            <w:tcW w:w="4660" w:type="dxa"/>
            <w:tcBorders>
              <w:top w:val="dashed" w:sz="4" w:space="0" w:color="BFBFBF"/>
              <w:left w:val="none" w:sz="4" w:space="0" w:color="6E6E6E"/>
              <w:bottom w:val="dashed" w:sz="4" w:space="0" w:color="BFBFBF"/>
              <w:right w:val="none" w:sz="4" w:space="0" w:color="6E6E6E"/>
            </w:tcBorders>
          </w:tcPr>
          <w:p w14:paraId="48DC72C6" w14:textId="77777777" w:rsidR="008C61F5" w:rsidRDefault="00C44F46">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2BF2B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453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614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0A5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20E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CBBD"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DF8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73D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C5DF" w14:textId="77777777" w:rsidR="008C61F5" w:rsidRDefault="008C61F5">
            <w:pPr>
              <w:pStyle w:val="ProductList-TableBody"/>
              <w:jc w:val="center"/>
            </w:pPr>
          </w:p>
        </w:tc>
      </w:tr>
      <w:tr w:rsidR="008C61F5" w14:paraId="3F7C9DE8" w14:textId="77777777">
        <w:tc>
          <w:tcPr>
            <w:tcW w:w="4660" w:type="dxa"/>
            <w:tcBorders>
              <w:top w:val="dashed" w:sz="4" w:space="0" w:color="BFBFBF"/>
              <w:left w:val="none" w:sz="4" w:space="0" w:color="6E6E6E"/>
              <w:bottom w:val="dashed" w:sz="4" w:space="0" w:color="BFBFBF"/>
              <w:right w:val="none" w:sz="4" w:space="0" w:color="6E6E6E"/>
            </w:tcBorders>
          </w:tcPr>
          <w:p w14:paraId="6AED7728" w14:textId="77777777" w:rsidR="008C61F5" w:rsidRDefault="00C44F46">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01297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EF2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AA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140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268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7018"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0F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D9D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4360" w14:textId="77777777" w:rsidR="008C61F5" w:rsidRDefault="008C61F5">
            <w:pPr>
              <w:pStyle w:val="ProductList-TableBody"/>
              <w:jc w:val="center"/>
            </w:pPr>
          </w:p>
        </w:tc>
      </w:tr>
      <w:tr w:rsidR="008C61F5" w14:paraId="7C10A790" w14:textId="77777777">
        <w:tc>
          <w:tcPr>
            <w:tcW w:w="4660" w:type="dxa"/>
            <w:tcBorders>
              <w:top w:val="dashed" w:sz="4" w:space="0" w:color="BFBFBF"/>
              <w:left w:val="none" w:sz="4" w:space="0" w:color="6E6E6E"/>
              <w:bottom w:val="dashed" w:sz="4" w:space="0" w:color="BFBFBF"/>
              <w:right w:val="none" w:sz="4" w:space="0" w:color="6E6E6E"/>
            </w:tcBorders>
          </w:tcPr>
          <w:p w14:paraId="2AC29391" w14:textId="77777777" w:rsidR="008C61F5" w:rsidRDefault="00C44F46">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A3E3B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B1B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F24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A4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19F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0BFF"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36F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68F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81DC" w14:textId="77777777" w:rsidR="008C61F5" w:rsidRDefault="008C61F5">
            <w:pPr>
              <w:pStyle w:val="ProductList-TableBody"/>
              <w:jc w:val="center"/>
            </w:pPr>
          </w:p>
        </w:tc>
      </w:tr>
      <w:tr w:rsidR="008C61F5" w14:paraId="40560F83" w14:textId="77777777">
        <w:tc>
          <w:tcPr>
            <w:tcW w:w="4660" w:type="dxa"/>
            <w:tcBorders>
              <w:top w:val="dashed" w:sz="4" w:space="0" w:color="BFBFBF"/>
              <w:left w:val="none" w:sz="4" w:space="0" w:color="6E6E6E"/>
              <w:bottom w:val="dashed" w:sz="4" w:space="0" w:color="BFBFBF"/>
              <w:right w:val="none" w:sz="4" w:space="0" w:color="6E6E6E"/>
            </w:tcBorders>
          </w:tcPr>
          <w:p w14:paraId="25F94CEE" w14:textId="77777777" w:rsidR="008C61F5" w:rsidRDefault="00C44F46">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0905A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A9A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814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7CE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293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749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012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FA6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14F7" w14:textId="77777777" w:rsidR="008C61F5" w:rsidRDefault="008C61F5">
            <w:pPr>
              <w:pStyle w:val="ProductList-TableBody"/>
              <w:jc w:val="center"/>
            </w:pPr>
          </w:p>
        </w:tc>
      </w:tr>
      <w:tr w:rsidR="008C61F5" w14:paraId="654375DC" w14:textId="77777777">
        <w:tc>
          <w:tcPr>
            <w:tcW w:w="4660" w:type="dxa"/>
            <w:tcBorders>
              <w:top w:val="dashed" w:sz="4" w:space="0" w:color="BFBFBF"/>
              <w:left w:val="none" w:sz="4" w:space="0" w:color="6E6E6E"/>
              <w:bottom w:val="dashed" w:sz="4" w:space="0" w:color="BFBFBF"/>
              <w:right w:val="none" w:sz="4" w:space="0" w:color="6E6E6E"/>
            </w:tcBorders>
          </w:tcPr>
          <w:p w14:paraId="409DEEE1" w14:textId="77777777" w:rsidR="008C61F5" w:rsidRDefault="00C44F46">
            <w:pPr>
              <w:pStyle w:val="ProductList-TableBody"/>
            </w:pPr>
            <w:r>
              <w:lastRenderedPageBreak/>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E202D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729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B4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44B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0A4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31E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BB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EA6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DB50" w14:textId="77777777" w:rsidR="008C61F5" w:rsidRDefault="008C61F5">
            <w:pPr>
              <w:pStyle w:val="ProductList-TableBody"/>
              <w:jc w:val="center"/>
            </w:pPr>
          </w:p>
        </w:tc>
      </w:tr>
      <w:tr w:rsidR="008C61F5" w14:paraId="15622B52" w14:textId="77777777">
        <w:tc>
          <w:tcPr>
            <w:tcW w:w="4660" w:type="dxa"/>
            <w:tcBorders>
              <w:top w:val="dashed" w:sz="4" w:space="0" w:color="BFBFBF"/>
              <w:left w:val="none" w:sz="4" w:space="0" w:color="6E6E6E"/>
              <w:bottom w:val="dashed" w:sz="4" w:space="0" w:color="BFBFBF"/>
              <w:right w:val="none" w:sz="4" w:space="0" w:color="6E6E6E"/>
            </w:tcBorders>
          </w:tcPr>
          <w:p w14:paraId="680D650B" w14:textId="77777777" w:rsidR="008C61F5" w:rsidRDefault="00C44F46">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EA34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6C4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A2E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9A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8CB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B2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F5A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5FB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69E5" w14:textId="77777777" w:rsidR="008C61F5" w:rsidRDefault="008C61F5">
            <w:pPr>
              <w:pStyle w:val="ProductList-TableBody"/>
              <w:jc w:val="center"/>
            </w:pPr>
          </w:p>
        </w:tc>
      </w:tr>
      <w:tr w:rsidR="008C61F5" w14:paraId="6E59BB42" w14:textId="77777777">
        <w:tc>
          <w:tcPr>
            <w:tcW w:w="4660" w:type="dxa"/>
            <w:tcBorders>
              <w:top w:val="dashed" w:sz="4" w:space="0" w:color="BFBFBF"/>
              <w:left w:val="none" w:sz="4" w:space="0" w:color="6E6E6E"/>
              <w:bottom w:val="dashed" w:sz="4" w:space="0" w:color="BFBFBF"/>
              <w:right w:val="none" w:sz="4" w:space="0" w:color="6E6E6E"/>
            </w:tcBorders>
          </w:tcPr>
          <w:p w14:paraId="722493F2" w14:textId="77777777" w:rsidR="008C61F5" w:rsidRDefault="00C44F46">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4C9CB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887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824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548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0CC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999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F0C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ECD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D92F" w14:textId="77777777" w:rsidR="008C61F5" w:rsidRDefault="008C61F5">
            <w:pPr>
              <w:pStyle w:val="ProductList-TableBody"/>
              <w:jc w:val="center"/>
            </w:pPr>
          </w:p>
        </w:tc>
      </w:tr>
      <w:tr w:rsidR="008C61F5" w14:paraId="07E8A7E3" w14:textId="77777777">
        <w:tc>
          <w:tcPr>
            <w:tcW w:w="4660" w:type="dxa"/>
            <w:tcBorders>
              <w:top w:val="dashed" w:sz="4" w:space="0" w:color="BFBFBF"/>
              <w:left w:val="none" w:sz="4" w:space="0" w:color="6E6E6E"/>
              <w:bottom w:val="dashed" w:sz="4" w:space="0" w:color="BFBFBF"/>
              <w:right w:val="none" w:sz="4" w:space="0" w:color="6E6E6E"/>
            </w:tcBorders>
          </w:tcPr>
          <w:p w14:paraId="0371D55B" w14:textId="77777777" w:rsidR="008C61F5" w:rsidRDefault="00C44F46">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12B9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50D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616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9E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D2E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CC3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48F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6C7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EBED" w14:textId="77777777" w:rsidR="008C61F5" w:rsidRDefault="008C61F5">
            <w:pPr>
              <w:pStyle w:val="ProductList-TableBody"/>
              <w:jc w:val="center"/>
            </w:pPr>
          </w:p>
        </w:tc>
      </w:tr>
      <w:tr w:rsidR="008C61F5" w14:paraId="3FB0F42E" w14:textId="77777777">
        <w:tc>
          <w:tcPr>
            <w:tcW w:w="4660" w:type="dxa"/>
            <w:tcBorders>
              <w:top w:val="dashed" w:sz="4" w:space="0" w:color="BFBFBF"/>
              <w:left w:val="none" w:sz="4" w:space="0" w:color="6E6E6E"/>
              <w:bottom w:val="dashed" w:sz="4" w:space="0" w:color="A5A5A5"/>
              <w:right w:val="none" w:sz="4" w:space="0" w:color="6E6E6E"/>
            </w:tcBorders>
          </w:tcPr>
          <w:p w14:paraId="037D5934" w14:textId="77777777" w:rsidR="008C61F5" w:rsidRDefault="00C44F46">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AD3DA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635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B80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8E5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FA2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3D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91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511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F6E8" w14:textId="77777777" w:rsidR="008C61F5" w:rsidRDefault="008C61F5">
            <w:pPr>
              <w:pStyle w:val="ProductList-TableBody"/>
              <w:jc w:val="center"/>
            </w:pPr>
          </w:p>
        </w:tc>
      </w:tr>
      <w:tr w:rsidR="008C61F5" w14:paraId="7E9FD497" w14:textId="77777777">
        <w:tc>
          <w:tcPr>
            <w:tcW w:w="4660" w:type="dxa"/>
            <w:tcBorders>
              <w:top w:val="dashed" w:sz="4" w:space="0" w:color="A5A5A5"/>
              <w:left w:val="none" w:sz="4" w:space="0" w:color="6E6E6E"/>
              <w:bottom w:val="none" w:sz="4" w:space="0" w:color="BFBFBF"/>
              <w:right w:val="none" w:sz="4" w:space="0" w:color="6E6E6E"/>
            </w:tcBorders>
          </w:tcPr>
          <w:p w14:paraId="029450A5" w14:textId="77777777" w:rsidR="008C61F5" w:rsidRDefault="00C44F46">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EE68BC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2AB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986E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E5E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435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015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9BA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69B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B552" w14:textId="77777777" w:rsidR="008C61F5" w:rsidRDefault="008C61F5">
            <w:pPr>
              <w:pStyle w:val="ProductList-TableBody"/>
              <w:jc w:val="center"/>
            </w:pPr>
          </w:p>
        </w:tc>
      </w:tr>
    </w:tbl>
    <w:p w14:paraId="54ABA1D6" w14:textId="77777777" w:rsidR="008C61F5" w:rsidRDefault="008C61F5">
      <w:pPr>
        <w:pStyle w:val="ProductList-Body"/>
      </w:pPr>
    </w:p>
    <w:p w14:paraId="576C67AE" w14:textId="77777777" w:rsidR="008C61F5" w:rsidRDefault="00C44F46">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8C61F5" w14:paraId="2382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6F5A"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6B42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AEC27"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6C4EB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779F5"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A1E9D26"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78EC" w14:textId="77777777" w:rsidR="008C61F5" w:rsidRDefault="00C44F46">
            <w:pPr>
              <w:pStyle w:val="ProductList-TableBody"/>
            </w:pPr>
            <w:r>
              <w:rPr>
                <w:color w:val="404040"/>
              </w:rPr>
              <w:t>Sooduspakkumised: pole kohaldatav</w:t>
            </w:r>
          </w:p>
        </w:tc>
      </w:tr>
      <w:tr w:rsidR="008C61F5" w14:paraId="23417445" w14:textId="77777777">
        <w:tc>
          <w:tcPr>
            <w:tcW w:w="4040" w:type="dxa"/>
            <w:tcBorders>
              <w:top w:val="single" w:sz="4" w:space="0" w:color="000000"/>
              <w:left w:val="single" w:sz="4" w:space="0" w:color="000000"/>
              <w:bottom w:val="single" w:sz="4" w:space="0" w:color="000000"/>
              <w:right w:val="single" w:sz="4" w:space="0" w:color="000000"/>
            </w:tcBorders>
          </w:tcPr>
          <w:p w14:paraId="241407E2"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F7F1FE0"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AF6A5BF"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8C61F5" w14:paraId="06EA1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6336A"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BBF33C2"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13199E8"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DE6A9E7" w14:textId="77777777" w:rsidR="008C61F5" w:rsidRDefault="008C61F5">
      <w:pPr>
        <w:pStyle w:val="ProductList-Body"/>
      </w:pPr>
    </w:p>
    <w:p w14:paraId="7510F063" w14:textId="77777777" w:rsidR="008C61F5" w:rsidRDefault="00C44F46">
      <w:pPr>
        <w:pStyle w:val="ProductList-ClauseHeading"/>
        <w:outlineLvl w:val="3"/>
      </w:pPr>
      <w:r>
        <w:t>2.1 Kehtivad litsentsitingimused</w:t>
      </w:r>
    </w:p>
    <w:p w14:paraId="25E2EE44" w14:textId="77777777" w:rsidR="008C61F5" w:rsidRDefault="00C44F46">
      <w:pPr>
        <w:pStyle w:val="ProductList-Body"/>
      </w:pPr>
      <w:r>
        <w:t xml:space="preserve">Microsoft 365-le kehtivad Microsoft 365-te moodustavate eraldi toodete ja teenuste litsentsitingimused, mida on muudetud käesoleva Microsoft 365 tootekirjega. </w:t>
      </w:r>
    </w:p>
    <w:p w14:paraId="0DDB7A8D" w14:textId="77777777" w:rsidR="008C61F5" w:rsidRDefault="00C44F46">
      <w:pPr>
        <w:pStyle w:val="ProductList-SubClauseHeading"/>
        <w:outlineLvl w:val="4"/>
      </w:pPr>
      <w:r>
        <w:t>2.1.1 Microsoft 365 komponendid</w:t>
      </w:r>
    </w:p>
    <w:p w14:paraId="37F93084" w14:textId="77777777" w:rsidR="008C61F5" w:rsidRDefault="00C44F46" w:rsidP="00C44F46">
      <w:pPr>
        <w:pStyle w:val="ProductList-Bullet"/>
        <w:numPr>
          <w:ilvl w:val="1"/>
          <w:numId w:val="40"/>
        </w:numPr>
      </w:pPr>
      <w:r>
        <w:t xml:space="preserve">Microsoft 365 E3/E5 puhul hõlmavad komponendid teenuseid Office 365 E3/E5, Enterprise Mobility + Security E3/E5 ja Windows 10 Enterprise E3/E5 kasutaja kohta.   </w:t>
      </w:r>
    </w:p>
    <w:p w14:paraId="6DC701C1" w14:textId="77777777" w:rsidR="008C61F5" w:rsidRDefault="00C44F46" w:rsidP="00C44F46">
      <w:pPr>
        <w:pStyle w:val="ProductList-Bullet"/>
        <w:numPr>
          <w:ilvl w:val="1"/>
          <w:numId w:val="40"/>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069B4619" w14:textId="77777777" w:rsidR="008C61F5" w:rsidRDefault="00C44F46" w:rsidP="00C44F46">
      <w:pPr>
        <w:pStyle w:val="ProductList-Bullet"/>
        <w:numPr>
          <w:ilvl w:val="1"/>
          <w:numId w:val="40"/>
        </w:numPr>
      </w:pPr>
      <w:r>
        <w:t>Microsoft 365 F1 puhul hõlmavad komponendid teenuseid Office for the web, Enterprise Mobility + Security E3 ja Windows 10 Enterprise E3.</w:t>
      </w:r>
    </w:p>
    <w:p w14:paraId="0DDCDFA9" w14:textId="77777777" w:rsidR="008C61F5" w:rsidRDefault="008C61F5">
      <w:pPr>
        <w:pStyle w:val="ProductList-BodyIndented"/>
      </w:pPr>
    </w:p>
    <w:p w14:paraId="6D7D212C" w14:textId="77777777" w:rsidR="008C61F5" w:rsidRDefault="00C44F46">
      <w:pPr>
        <w:pStyle w:val="ProductList-SubClauseHeading"/>
        <w:outlineLvl w:val="4"/>
      </w:pPr>
      <w:r>
        <w:t>2.1.2 Litsentsi määramine ja Windowsi kasutusõigused</w:t>
      </w:r>
    </w:p>
    <w:p w14:paraId="746E7976" w14:textId="77777777" w:rsidR="008C61F5" w:rsidRDefault="00C44F46">
      <w:pPr>
        <w:pStyle w:val="ProductList-BodyIndented"/>
      </w:pPr>
      <w:r>
        <w:t>Microsoft 365 litsentside Windowsi komponendi kasutusõigusi on muudetud järgmiselt.</w:t>
      </w:r>
    </w:p>
    <w:p w14:paraId="4D369409" w14:textId="77777777" w:rsidR="008C61F5" w:rsidRDefault="00C44F46" w:rsidP="00C44F46">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41D9F3F6" w14:textId="77777777" w:rsidR="008C61F5" w:rsidRDefault="00C44F46" w:rsidP="00C44F46">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61710446" w14:textId="77777777" w:rsidR="008C61F5" w:rsidRDefault="008C61F5">
      <w:pPr>
        <w:pStyle w:val="ProductList-BodyIndented"/>
      </w:pPr>
    </w:p>
    <w:p w14:paraId="47BDDE73" w14:textId="77777777" w:rsidR="008C61F5" w:rsidRDefault="00C44F46">
      <w:pPr>
        <w:pStyle w:val="ProductList-SubClauseHeading"/>
        <w:outlineLvl w:val="4"/>
      </w:pPr>
      <w:r>
        <w:t>2.1.3 Microsoft 365 F1</w:t>
      </w:r>
    </w:p>
    <w:p w14:paraId="5A0BC6A1" w14:textId="77777777" w:rsidR="008C61F5" w:rsidRDefault="00C44F46">
      <w:pPr>
        <w:pStyle w:val="ProductList-SubSubClauseHeading"/>
        <w:outlineLvl w:val="5"/>
      </w:pPr>
      <w:r>
        <w:t>2.1.3.1. Litsentsi sobivus</w:t>
      </w:r>
    </w:p>
    <w:p w14:paraId="10CFFB10" w14:textId="77777777" w:rsidR="008C61F5" w:rsidRDefault="00C44F46">
      <w:pPr>
        <w:pStyle w:val="ProductList-BodyIndented2"/>
      </w:pPr>
      <w:r>
        <w:t>Microsoft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15DF4FDC" w14:textId="77777777" w:rsidR="008C61F5" w:rsidRDefault="008C61F5">
      <w:pPr>
        <w:pStyle w:val="ProductList-BodyIndented2"/>
      </w:pPr>
    </w:p>
    <w:p w14:paraId="3307637E" w14:textId="77777777" w:rsidR="008C61F5" w:rsidRDefault="00C44F46">
      <w:pPr>
        <w:pStyle w:val="ProductList-SubSubClauseHeading"/>
        <w:outlineLvl w:val="5"/>
      </w:pPr>
      <w:r>
        <w:t>2.1.3.2. Windows 10 kasutusõigused</w:t>
      </w:r>
    </w:p>
    <w:p w14:paraId="3D80B7EF" w14:textId="77777777" w:rsidR="008C61F5" w:rsidRDefault="00C44F46">
      <w:pPr>
        <w:pStyle w:val="ProductList-BodyIndented2"/>
      </w:pPr>
      <w:r>
        <w:t>Microsoft 365 F1 litsentside Windowsi komponendi kasutusõigusi on lisaks muudetud järgmiselt.</w:t>
      </w:r>
    </w:p>
    <w:p w14:paraId="0E1D1987" w14:textId="77777777" w:rsidR="008C61F5" w:rsidRDefault="00C44F46" w:rsidP="00C44F46">
      <w:pPr>
        <w:pStyle w:val="ProductList-Bullet"/>
        <w:numPr>
          <w:ilvl w:val="2"/>
          <w:numId w:val="42"/>
        </w:numPr>
      </w:pPr>
      <w:r>
        <w:t xml:space="preserve">Microsoft 365 F1 raames pakutav Windowsi komponent on võrguteenus ega ole mõne varasema Windowsi lauaarvuti operatsioonisüsteemi järelversioon. </w:t>
      </w:r>
    </w:p>
    <w:p w14:paraId="0D691162" w14:textId="77777777" w:rsidR="008C61F5" w:rsidRDefault="00C44F46" w:rsidP="00C44F46">
      <w:pPr>
        <w:pStyle w:val="ProductList-Bullet"/>
        <w:numPr>
          <w:ilvl w:val="2"/>
          <w:numId w:val="42"/>
        </w:numPr>
      </w:pPr>
      <w:r>
        <w:t xml:space="preserve">Kasutajatel puudub õigus kasutada varasemaid versioone, muude keelte versioone, muude platvormide versioone või Windowsi madalama taseme väljaandeid (sh Windows 10 Enterprise LTSC-d). </w:t>
      </w:r>
    </w:p>
    <w:p w14:paraId="12CC9F11" w14:textId="77777777" w:rsidR="008C61F5" w:rsidRDefault="00C44F46" w:rsidP="00C44F46">
      <w:pPr>
        <w:pStyle w:val="ProductList-Bullet"/>
        <w:numPr>
          <w:ilvl w:val="2"/>
          <w:numId w:val="42"/>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4EFF0712" w14:textId="77777777" w:rsidR="008C61F5" w:rsidRDefault="00C44F46" w:rsidP="00C44F46">
      <w:pPr>
        <w:pStyle w:val="ProductList-Bullet"/>
        <w:numPr>
          <w:ilvl w:val="2"/>
          <w:numId w:val="42"/>
        </w:numPr>
      </w:pPr>
      <w:r>
        <w:t>Kasutajal puudub MDOP-i installimise ja kasutamise õigus.</w:t>
      </w:r>
    </w:p>
    <w:p w14:paraId="28BF2AB6" w14:textId="77777777" w:rsidR="008C61F5" w:rsidRDefault="00C44F46">
      <w:pPr>
        <w:pStyle w:val="ProductList-BodyIndented2"/>
      </w:pPr>
      <w:r>
        <w:t>Klient peab kasutama Azure Active Directoryl põhinevat aktiveerimist. Ameerika Ühendriikide riikliku kogukonna pilveteenuse kliendid võivad kasutada võtmehaldusteenuste kaudu aktiveerimist Azure AD-l põhineva aktiveerimise asemel.</w:t>
      </w:r>
    </w:p>
    <w:p w14:paraId="48D6548B" w14:textId="77777777" w:rsidR="008C61F5" w:rsidRDefault="008C61F5">
      <w:pPr>
        <w:pStyle w:val="ProductList-BodyIndented2"/>
      </w:pPr>
    </w:p>
    <w:p w14:paraId="61763CD3" w14:textId="77777777" w:rsidR="008C61F5" w:rsidRDefault="00C44F46">
      <w:pPr>
        <w:pStyle w:val="ProductList-SubSubClauseHeading"/>
        <w:outlineLvl w:val="5"/>
      </w:pPr>
      <w:r>
        <w:t>2.1.3.3 Nutitelefonid ja tahvelarvutid</w:t>
      </w:r>
    </w:p>
    <w:p w14:paraId="10084CD0" w14:textId="77777777" w:rsidR="008C61F5" w:rsidRDefault="00C44F46">
      <w:pPr>
        <w:pStyle w:val="ProductList-BodyIndented2"/>
      </w:pPr>
      <w:r>
        <w:t>Iga Mcrosoft 365 F1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29777918" w14:textId="77777777" w:rsidR="008C61F5" w:rsidRDefault="008C61F5">
      <w:pPr>
        <w:pStyle w:val="ProductList-BodyIndented2"/>
      </w:pPr>
    </w:p>
    <w:p w14:paraId="676D43AA" w14:textId="77777777" w:rsidR="008C61F5" w:rsidRDefault="00C44F46">
      <w:pPr>
        <w:pStyle w:val="ProductList-ClauseHeading"/>
        <w:outlineLvl w:val="3"/>
      </w:pPr>
      <w:r>
        <w:t>2.2 Microsoft 365 E3/E5 laiendatud kasutusõigused</w:t>
      </w:r>
    </w:p>
    <w:p w14:paraId="65C9C891" w14:textId="77777777" w:rsidR="008C61F5" w:rsidRDefault="00C44F46">
      <w:pPr>
        <w:pStyle w:val="ProductList-SubClauseHeading"/>
        <w:outlineLvl w:val="4"/>
      </w:pPr>
      <w:r>
        <w:t>2.2.1 Office’i serverid</w:t>
      </w:r>
    </w:p>
    <w:p w14:paraId="09204D87" w14:textId="77777777" w:rsidR="008C61F5" w:rsidRDefault="00C44F46">
      <w:pPr>
        <w:pStyle w:val="ProductList-BodyIndented"/>
      </w:pPr>
      <w:r>
        <w:t>Iga litsentsitud kasutaja, kellele on määratud Microsoft 365 E3/E5 kasutaja AL, võib:</w:t>
      </w:r>
    </w:p>
    <w:p w14:paraId="374AE845" w14:textId="77777777" w:rsidR="008C61F5" w:rsidRDefault="00C44F46" w:rsidP="00C44F46">
      <w:pPr>
        <w:pStyle w:val="ProductList-Bullet"/>
        <w:numPr>
          <w:ilvl w:val="1"/>
          <w:numId w:val="43"/>
        </w:numPr>
      </w:pPr>
      <w:r>
        <w:lastRenderedPageBreak/>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4FBD69B2" w14:textId="77777777" w:rsidR="008C61F5" w:rsidRDefault="00C44F46" w:rsidP="00C44F46">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308CA835" w14:textId="77777777" w:rsidR="008C61F5" w:rsidRDefault="00C44F46">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kasutaja AL-ide kohta, mis on soetatud Microsofti pilveteenuse lepingu alusel.</w:t>
      </w:r>
    </w:p>
    <w:p w14:paraId="1F1DCB3A" w14:textId="77777777" w:rsidR="008C61F5" w:rsidRDefault="008C61F5">
      <w:pPr>
        <w:pStyle w:val="ProductList-BodyIndented"/>
      </w:pPr>
    </w:p>
    <w:p w14:paraId="550A3EF8" w14:textId="77777777" w:rsidR="008C61F5" w:rsidRDefault="00C44F46">
      <w:pPr>
        <w:pStyle w:val="ProductList-SubClauseHeading"/>
        <w:outlineLvl w:val="4"/>
      </w:pPr>
      <w:r>
        <w:t>2.2.2 Office Professional Plus</w:t>
      </w:r>
    </w:p>
    <w:p w14:paraId="051E9434" w14:textId="77777777" w:rsidR="008C61F5" w:rsidRDefault="00C44F46">
      <w:pPr>
        <w:pStyle w:val="ProductList-SubSubClauseHeading"/>
        <w:outlineLvl w:val="5"/>
      </w:pPr>
      <w:r>
        <w:t>2.2.2.1 Microsoft 365 tarkvarakindlustusepõhiste kasutaja AL-ide põhjal:</w:t>
      </w:r>
    </w:p>
    <w:p w14:paraId="012835C8" w14:textId="77777777" w:rsidR="008C61F5" w:rsidRDefault="00C44F46">
      <w:pPr>
        <w:pStyle w:val="ProductList-BodyIndented2"/>
      </w:pPr>
      <w:r>
        <w:t>iga litsentsitud kasutaja jaoks, kellele klient määrab Microsoft 365 tarkvarakindlustusepõhise kasutaja AL-i, võib klient installida:</w:t>
      </w:r>
    </w:p>
    <w:p w14:paraId="7EA3F78B" w14:textId="77777777" w:rsidR="008C61F5" w:rsidRDefault="00C44F46" w:rsidP="00C44F46">
      <w:pPr>
        <w:pStyle w:val="ProductList-Bullet"/>
        <w:numPr>
          <w:ilvl w:val="2"/>
          <w:numId w:val="44"/>
        </w:numPr>
      </w:pPr>
      <w:r>
        <w:t>Office Professional Plusi ühe kohaliku eksemplari tellimusperioodi ajaks ainult litsentsitud kasutajale kasutamiseks ja</w:t>
      </w:r>
    </w:p>
    <w:p w14:paraId="735C910C" w14:textId="77777777" w:rsidR="008C61F5" w:rsidRDefault="00C44F46" w:rsidP="00C44F46">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13560FC" w14:textId="77777777" w:rsidR="008C61F5" w:rsidRDefault="008C61F5">
      <w:pPr>
        <w:pStyle w:val="ProductList-BodyIndented2"/>
      </w:pPr>
    </w:p>
    <w:p w14:paraId="37D6857B" w14:textId="77777777" w:rsidR="008C61F5" w:rsidRDefault="00C44F46">
      <w:pPr>
        <w:pStyle w:val="ProductList-SubSubClauseHeading"/>
        <w:outlineLvl w:val="5"/>
      </w:pPr>
      <w:r>
        <w:t>2.2.2.2 MPSA-s soetatud Microsoft 365 kasutaja AL-id</w:t>
      </w:r>
    </w:p>
    <w:p w14:paraId="3BCB82AC" w14:textId="77777777" w:rsidR="008C61F5" w:rsidRDefault="00C44F46">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0960C2CD" w14:textId="77777777" w:rsidR="008C61F5" w:rsidRDefault="008C61F5">
      <w:pPr>
        <w:pStyle w:val="ProductList-BodyIndented2"/>
      </w:pPr>
    </w:p>
    <w:p w14:paraId="601DDC6E" w14:textId="77777777" w:rsidR="008C61F5" w:rsidRDefault="00C44F46">
      <w:pPr>
        <w:pStyle w:val="ProductList-ClauseHeading"/>
        <w:outlineLvl w:val="3"/>
      </w:pPr>
      <w:r>
        <w:t>2.3 Microsoft 365 Business kasutusõigused</w:t>
      </w:r>
    </w:p>
    <w:p w14:paraId="749E5D5F" w14:textId="77777777" w:rsidR="008C61F5" w:rsidRDefault="00C44F46">
      <w:pPr>
        <w:pStyle w:val="ProductList-Body"/>
      </w:pPr>
      <w:r>
        <w:t>Klient ei tohi pakkuda rohkem kui 300 kasutajatellimuse litsentsi. Microsoft 365 Businessi Windowsi komponendi kasutusõiguseid on muudetud järgmiselt.</w:t>
      </w:r>
    </w:p>
    <w:p w14:paraId="7A70F78D" w14:textId="77777777" w:rsidR="008C61F5" w:rsidRDefault="00C44F46" w:rsidP="00C44F46">
      <w:pPr>
        <w:pStyle w:val="ProductList-Bullet"/>
        <w:numPr>
          <w:ilvl w:val="0"/>
          <w:numId w:val="45"/>
        </w:numPr>
      </w:pPr>
      <w:r>
        <w:t>Windows Business on võrguteenus ega ole mõne varasema Windowsi lauaarvuti operatsioonisüsteemi järelversioon.</w:t>
      </w:r>
    </w:p>
    <w:p w14:paraId="5AD5C7BE" w14:textId="77777777" w:rsidR="008C61F5" w:rsidRDefault="00C44F46" w:rsidP="00C44F46">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565CB70A" w14:textId="77777777" w:rsidR="008C61F5" w:rsidRDefault="00C44F46" w:rsidP="00C44F46">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3DE6CD81" w14:textId="77777777" w:rsidR="008C61F5" w:rsidRDefault="008C61F5">
      <w:pPr>
        <w:pStyle w:val="ProductList-Body"/>
      </w:pPr>
    </w:p>
    <w:p w14:paraId="5A66A3A8" w14:textId="77777777" w:rsidR="008C61F5" w:rsidRDefault="00C44F46">
      <w:pPr>
        <w:pStyle w:val="ProductList-ClauseHeading"/>
        <w:outlineLvl w:val="3"/>
      </w:pPr>
      <w:r>
        <w:t>2.4 Asjatundjad nõudmisel</w:t>
      </w:r>
    </w:p>
    <w:p w14:paraId="2EA13D0C" w14:textId="77777777" w:rsidR="008C61F5" w:rsidRDefault="00C44F46">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7AAFC71A" w14:textId="77777777" w:rsidR="008C61F5" w:rsidRDefault="008C61F5">
      <w:pPr>
        <w:pStyle w:val="ProductList-Body"/>
      </w:pPr>
    </w:p>
    <w:p w14:paraId="4476372B" w14:textId="77777777" w:rsidR="008C61F5" w:rsidRDefault="00C44F46">
      <w:pPr>
        <w:pStyle w:val="ProductList-ClauseHeading"/>
        <w:outlineLvl w:val="3"/>
      </w:pPr>
      <w:r>
        <w:t>2.5 Õppeprogrammid</w:t>
      </w:r>
    </w:p>
    <w:p w14:paraId="062F36E1" w14:textId="77777777" w:rsidR="008C61F5" w:rsidRDefault="00C44F46">
      <w:pPr>
        <w:pStyle w:val="ProductList-Body"/>
      </w:pPr>
      <w:r>
        <w:t>Järgmine kehtib klientide kohta hulgilitsentsimise õppeprogrammides:</w:t>
      </w:r>
    </w:p>
    <w:p w14:paraId="5C590970" w14:textId="77777777" w:rsidR="008C61F5" w:rsidRDefault="00C44F46">
      <w:pPr>
        <w:pStyle w:val="ProductList-SubClauseHeading"/>
        <w:outlineLvl w:val="4"/>
      </w:pPr>
      <w:r>
        <w:t>2.5.1 Microsoft 365 A1 (seadme AL)</w:t>
      </w:r>
    </w:p>
    <w:p w14:paraId="5ECBF443" w14:textId="77777777" w:rsidR="008C61F5" w:rsidRDefault="00C44F46">
      <w:pPr>
        <w:pStyle w:val="ProductList-SubSubClauseHeading"/>
        <w:outlineLvl w:val="5"/>
      </w:pPr>
      <w:r>
        <w:t>2.5.1.1 Tähtaeg.</w:t>
      </w:r>
    </w:p>
    <w:p w14:paraId="5166A1BB" w14:textId="77777777" w:rsidR="008C61F5" w:rsidRDefault="00C44F46">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69575248" w14:textId="77777777" w:rsidR="008C61F5" w:rsidRDefault="008C61F5">
      <w:pPr>
        <w:pStyle w:val="ProductList-BodyIndented2"/>
      </w:pPr>
    </w:p>
    <w:p w14:paraId="55FC7BB5" w14:textId="77777777" w:rsidR="008C61F5" w:rsidRDefault="00C44F46">
      <w:pPr>
        <w:pStyle w:val="ProductList-SubSubClauseHeading"/>
        <w:outlineLvl w:val="5"/>
      </w:pPr>
      <w:r>
        <w:t>2.5.1.2 Tühistamine ja ümbermääramine</w:t>
      </w:r>
    </w:p>
    <w:p w14:paraId="5222A9A4" w14:textId="77777777" w:rsidR="008C61F5" w:rsidRDefault="00C44F46">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16D2DF15" w14:textId="77777777" w:rsidR="008C61F5" w:rsidRDefault="008C61F5">
      <w:pPr>
        <w:pStyle w:val="ProductList-BodyIndented2"/>
      </w:pPr>
    </w:p>
    <w:p w14:paraId="32C4EEB0" w14:textId="77777777" w:rsidR="008C61F5" w:rsidRDefault="00C44F46">
      <w:pPr>
        <w:pStyle w:val="ProductList-SubSubClauseHeading"/>
        <w:outlineLvl w:val="5"/>
      </w:pPr>
      <w:r>
        <w:t>2.5.1.3 Windows 10 versioonid</w:t>
      </w:r>
    </w:p>
    <w:p w14:paraId="4805A968" w14:textId="77777777" w:rsidR="008C61F5" w:rsidRDefault="00C44F46">
      <w:pPr>
        <w:pStyle w:val="ProductList-BodyIndented2"/>
      </w:pPr>
      <w:r>
        <w:t>Microsoft 365 Education A1 sisaldab versiooniuuendust tootele Windows 10 Pro Education seadmete jaoks, millel on Windows 7 Professionali, Windows 8/8.1 Pro ja Windows 10 Pro litsents.</w:t>
      </w:r>
    </w:p>
    <w:p w14:paraId="1C40E1F6" w14:textId="77777777" w:rsidR="008C61F5" w:rsidRDefault="008C61F5">
      <w:pPr>
        <w:pStyle w:val="ProductList-BodyIndented2"/>
      </w:pPr>
    </w:p>
    <w:p w14:paraId="0029526B" w14:textId="77777777" w:rsidR="008C61F5" w:rsidRDefault="00C44F46">
      <w:pPr>
        <w:pStyle w:val="ProductList-SubClauseHeading"/>
        <w:outlineLvl w:val="4"/>
      </w:pPr>
      <w:r>
        <w:t>2.5.2 Microsoft 365 A3/A5 (kasutaja AL)</w:t>
      </w:r>
    </w:p>
    <w:p w14:paraId="4C4B8140" w14:textId="77777777" w:rsidR="008C61F5" w:rsidRDefault="00C44F46">
      <w:pPr>
        <w:pStyle w:val="ProductList-SubSubClauseHeading"/>
        <w:outlineLvl w:val="5"/>
      </w:pPr>
      <w:r>
        <w:t>2.5.2.1 Office’i serverid</w:t>
      </w:r>
    </w:p>
    <w:p w14:paraId="07AA5ECE" w14:textId="77777777" w:rsidR="008C61F5" w:rsidRDefault="00C44F46">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E03AB93" w14:textId="77777777" w:rsidR="008C61F5" w:rsidRDefault="00C44F46" w:rsidP="00C44F46">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5DD9FCB8" w14:textId="77777777" w:rsidR="008C61F5" w:rsidRDefault="00C44F46" w:rsidP="00C44F46">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0EC10247" w14:textId="77777777" w:rsidR="008C61F5" w:rsidRDefault="00C44F46">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1D8112B2" w14:textId="77777777" w:rsidR="008C61F5" w:rsidRDefault="008C61F5">
      <w:pPr>
        <w:pStyle w:val="ProductList-BodyIndented2"/>
      </w:pPr>
    </w:p>
    <w:p w14:paraId="7BB6F347" w14:textId="77777777" w:rsidR="008C61F5" w:rsidRDefault="00C44F46">
      <w:pPr>
        <w:pStyle w:val="ProductList-SubSubClauseHeading"/>
        <w:outlineLvl w:val="5"/>
      </w:pPr>
      <w:r>
        <w:lastRenderedPageBreak/>
        <w:t>2.5.2.2 Sisaldab Microsoft 365 A3 koos Core CAL-iga</w:t>
      </w:r>
    </w:p>
    <w:p w14:paraId="349FE8F9" w14:textId="77777777" w:rsidR="008C61F5" w:rsidRDefault="00C44F46">
      <w:pPr>
        <w:pStyle w:val="ProductList-BodyIndented2"/>
      </w:pPr>
      <w:r>
        <w:t>Microsoft 365 A3 koos Core CAL-iga on saadaval Core CAL-iga Educationi töölauaversiooni asendusena.</w:t>
      </w:r>
    </w:p>
    <w:p w14:paraId="75B96DCC" w14:textId="77777777" w:rsidR="008C61F5" w:rsidRDefault="008C61F5">
      <w:pPr>
        <w:pStyle w:val="ProductList-ClauseHeading"/>
        <w:outlineLvl w:val="3"/>
      </w:pPr>
    </w:p>
    <w:p w14:paraId="65B6270A"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02DEC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49542"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8118C63" w14:textId="77777777" w:rsidR="008C61F5" w:rsidRDefault="008C61F5">
      <w:pPr>
        <w:pStyle w:val="ProductList-Body"/>
      </w:pPr>
    </w:p>
    <w:p w14:paraId="14438763" w14:textId="77777777" w:rsidR="008C61F5" w:rsidRDefault="00C44F4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032"/>
      <w:r>
        <w:instrText>Enterprise Mobility + Security</w:instrText>
      </w:r>
      <w:bookmarkEnd w:id="243"/>
      <w:r>
        <w:instrText>" \l 2</w:instrText>
      </w:r>
      <w:r>
        <w:fldChar w:fldCharType="end"/>
      </w:r>
    </w:p>
    <w:p w14:paraId="7DADAE23" w14:textId="77777777" w:rsidR="008C61F5" w:rsidRDefault="00C44F46">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8C61F5" w14:paraId="7AAED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E785E"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F5C672B"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EBF39"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AEF6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F52CE"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8838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9971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66C8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6335"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3D9FE"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1C2BA593" w14:textId="77777777">
        <w:tc>
          <w:tcPr>
            <w:tcW w:w="4660" w:type="dxa"/>
            <w:tcBorders>
              <w:top w:val="single" w:sz="6" w:space="0" w:color="FFFFFF"/>
              <w:left w:val="none" w:sz="4" w:space="0" w:color="6E6E6E"/>
              <w:bottom w:val="dashed" w:sz="4" w:space="0" w:color="BFBFBF"/>
              <w:right w:val="none" w:sz="4" w:space="0" w:color="6E6E6E"/>
            </w:tcBorders>
          </w:tcPr>
          <w:p w14:paraId="21199CEB" w14:textId="77777777" w:rsidR="008C61F5" w:rsidRDefault="00C44F46">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EA596B2"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14C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5E7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15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161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7215"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932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2A7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CF2C" w14:textId="77777777" w:rsidR="008C61F5" w:rsidRDefault="008C61F5">
            <w:pPr>
              <w:pStyle w:val="ProductList-TableBody"/>
              <w:jc w:val="center"/>
            </w:pPr>
          </w:p>
        </w:tc>
      </w:tr>
      <w:tr w:rsidR="008C61F5" w14:paraId="6C02F397" w14:textId="77777777">
        <w:tc>
          <w:tcPr>
            <w:tcW w:w="4660" w:type="dxa"/>
            <w:tcBorders>
              <w:top w:val="dashed" w:sz="4" w:space="0" w:color="BFBFBF"/>
              <w:left w:val="none" w:sz="4" w:space="0" w:color="6E6E6E"/>
              <w:bottom w:val="dashed" w:sz="4" w:space="0" w:color="BFBFBF"/>
              <w:right w:val="none" w:sz="4" w:space="0" w:color="6E6E6E"/>
            </w:tcBorders>
          </w:tcPr>
          <w:p w14:paraId="517BC308" w14:textId="77777777" w:rsidR="008C61F5" w:rsidRDefault="00C44F46">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F5E07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6DBF"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2DA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1D6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126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910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4F0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5E38"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628A" w14:textId="77777777" w:rsidR="008C61F5" w:rsidRDefault="008C61F5">
            <w:pPr>
              <w:pStyle w:val="ProductList-TableBody"/>
              <w:jc w:val="center"/>
            </w:pPr>
          </w:p>
        </w:tc>
      </w:tr>
      <w:tr w:rsidR="008C61F5" w14:paraId="1934EBCC" w14:textId="77777777">
        <w:tc>
          <w:tcPr>
            <w:tcW w:w="4660" w:type="dxa"/>
            <w:tcBorders>
              <w:top w:val="dashed" w:sz="4" w:space="0" w:color="BFBFBF"/>
              <w:left w:val="none" w:sz="4" w:space="0" w:color="6E6E6E"/>
              <w:bottom w:val="dashed" w:sz="4" w:space="0" w:color="BFBFBF"/>
              <w:right w:val="none" w:sz="4" w:space="0" w:color="6E6E6E"/>
            </w:tcBorders>
          </w:tcPr>
          <w:p w14:paraId="4847CF2E" w14:textId="77777777" w:rsidR="008C61F5" w:rsidRDefault="00C44F46">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E4042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5FD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E27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CDA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E15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F169"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35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6FC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942B" w14:textId="77777777" w:rsidR="008C61F5" w:rsidRDefault="008C61F5">
            <w:pPr>
              <w:pStyle w:val="ProductList-TableBody"/>
              <w:jc w:val="center"/>
            </w:pPr>
          </w:p>
        </w:tc>
      </w:tr>
      <w:tr w:rsidR="008C61F5" w14:paraId="2579E1DB" w14:textId="77777777">
        <w:tc>
          <w:tcPr>
            <w:tcW w:w="4660" w:type="dxa"/>
            <w:tcBorders>
              <w:top w:val="dashed" w:sz="4" w:space="0" w:color="BFBFBF"/>
              <w:left w:val="none" w:sz="4" w:space="0" w:color="6E6E6E"/>
              <w:bottom w:val="dashed" w:sz="4" w:space="0" w:color="BFBFBF"/>
              <w:right w:val="none" w:sz="4" w:space="0" w:color="6E6E6E"/>
            </w:tcBorders>
          </w:tcPr>
          <w:p w14:paraId="1E46B11A" w14:textId="77777777" w:rsidR="008C61F5" w:rsidRDefault="00C44F46">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04EA9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986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F46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85D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013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9E7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801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A64F"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E135E" w14:textId="77777777" w:rsidR="008C61F5" w:rsidRDefault="008C61F5">
            <w:pPr>
              <w:pStyle w:val="ProductList-TableBody"/>
              <w:jc w:val="center"/>
            </w:pPr>
          </w:p>
        </w:tc>
      </w:tr>
      <w:tr w:rsidR="008C61F5" w14:paraId="3B080BDE" w14:textId="77777777">
        <w:tc>
          <w:tcPr>
            <w:tcW w:w="4660" w:type="dxa"/>
            <w:tcBorders>
              <w:top w:val="dashed" w:sz="4" w:space="0" w:color="BFBFBF"/>
              <w:left w:val="none" w:sz="4" w:space="0" w:color="6E6E6E"/>
              <w:bottom w:val="dashed" w:sz="4" w:space="0" w:color="BFBFBF"/>
              <w:right w:val="none" w:sz="4" w:space="0" w:color="6E6E6E"/>
            </w:tcBorders>
          </w:tcPr>
          <w:p w14:paraId="4FDA46D4" w14:textId="77777777" w:rsidR="008C61F5" w:rsidRDefault="00C44F46">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DC1CA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83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9AC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AE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6D5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D503"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9A3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572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0993" w14:textId="77777777" w:rsidR="008C61F5" w:rsidRDefault="008C61F5">
            <w:pPr>
              <w:pStyle w:val="ProductList-TableBody"/>
              <w:jc w:val="center"/>
            </w:pPr>
          </w:p>
        </w:tc>
      </w:tr>
      <w:tr w:rsidR="008C61F5" w14:paraId="3A8F44A2" w14:textId="77777777">
        <w:tc>
          <w:tcPr>
            <w:tcW w:w="4660" w:type="dxa"/>
            <w:tcBorders>
              <w:top w:val="dashed" w:sz="4" w:space="0" w:color="BFBFBF"/>
              <w:left w:val="none" w:sz="4" w:space="0" w:color="6E6E6E"/>
              <w:bottom w:val="dashed" w:sz="4" w:space="0" w:color="BFBFBF"/>
              <w:right w:val="none" w:sz="4" w:space="0" w:color="6E6E6E"/>
            </w:tcBorders>
          </w:tcPr>
          <w:p w14:paraId="3EBC17B8" w14:textId="77777777" w:rsidR="008C61F5" w:rsidRDefault="00C44F46">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0E6C00A"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237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576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E55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EDE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AD90"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289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A99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721A" w14:textId="77777777" w:rsidR="008C61F5" w:rsidRDefault="008C61F5">
            <w:pPr>
              <w:pStyle w:val="ProductList-TableBody"/>
              <w:jc w:val="center"/>
            </w:pPr>
          </w:p>
        </w:tc>
      </w:tr>
      <w:tr w:rsidR="008C61F5" w14:paraId="1C7643C9" w14:textId="77777777">
        <w:tc>
          <w:tcPr>
            <w:tcW w:w="4660" w:type="dxa"/>
            <w:tcBorders>
              <w:top w:val="dashed" w:sz="4" w:space="0" w:color="BFBFBF"/>
              <w:left w:val="none" w:sz="4" w:space="0" w:color="6E6E6E"/>
              <w:bottom w:val="dashed" w:sz="4" w:space="0" w:color="BFBFBF"/>
              <w:right w:val="none" w:sz="4" w:space="0" w:color="6E6E6E"/>
            </w:tcBorders>
          </w:tcPr>
          <w:p w14:paraId="2548D7FD" w14:textId="77777777" w:rsidR="008C61F5" w:rsidRDefault="00C44F46">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692D64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6C0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740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0E6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A28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5E6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1F1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791F"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6F15" w14:textId="77777777" w:rsidR="008C61F5" w:rsidRDefault="008C61F5">
            <w:pPr>
              <w:pStyle w:val="ProductList-TableBody"/>
              <w:jc w:val="center"/>
            </w:pPr>
          </w:p>
        </w:tc>
      </w:tr>
      <w:tr w:rsidR="008C61F5" w14:paraId="00A2EE1B" w14:textId="77777777">
        <w:tc>
          <w:tcPr>
            <w:tcW w:w="4660" w:type="dxa"/>
            <w:tcBorders>
              <w:top w:val="dashed" w:sz="4" w:space="0" w:color="BFBFBF"/>
              <w:left w:val="none" w:sz="4" w:space="0" w:color="6E6E6E"/>
              <w:bottom w:val="dashed" w:sz="4" w:space="0" w:color="BFBFBF"/>
              <w:right w:val="none" w:sz="4" w:space="0" w:color="6E6E6E"/>
            </w:tcBorders>
          </w:tcPr>
          <w:p w14:paraId="0013309E" w14:textId="77777777" w:rsidR="008C61F5" w:rsidRDefault="00C44F46">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3CD285"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303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142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1CA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939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39A2"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BD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62E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FD6D" w14:textId="77777777" w:rsidR="008C61F5" w:rsidRDefault="008C61F5">
            <w:pPr>
              <w:pStyle w:val="ProductList-TableBody"/>
              <w:jc w:val="center"/>
            </w:pPr>
          </w:p>
        </w:tc>
      </w:tr>
      <w:tr w:rsidR="008C61F5" w14:paraId="0A769617" w14:textId="77777777">
        <w:tc>
          <w:tcPr>
            <w:tcW w:w="4660" w:type="dxa"/>
            <w:tcBorders>
              <w:top w:val="dashed" w:sz="4" w:space="0" w:color="BFBFBF"/>
              <w:left w:val="none" w:sz="4" w:space="0" w:color="6E6E6E"/>
              <w:bottom w:val="dashed" w:sz="4" w:space="0" w:color="BFBFBF"/>
              <w:right w:val="none" w:sz="4" w:space="0" w:color="6E6E6E"/>
            </w:tcBorders>
          </w:tcPr>
          <w:p w14:paraId="05953B6F" w14:textId="77777777" w:rsidR="008C61F5" w:rsidRDefault="00C44F46">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15B89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3EB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0CD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28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A73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E7A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DE3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B711"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F4C2" w14:textId="77777777" w:rsidR="008C61F5" w:rsidRDefault="008C61F5">
            <w:pPr>
              <w:pStyle w:val="ProductList-TableBody"/>
              <w:jc w:val="center"/>
            </w:pPr>
          </w:p>
        </w:tc>
      </w:tr>
      <w:tr w:rsidR="008C61F5" w14:paraId="319341EF" w14:textId="77777777">
        <w:tc>
          <w:tcPr>
            <w:tcW w:w="4660" w:type="dxa"/>
            <w:tcBorders>
              <w:top w:val="dashed" w:sz="4" w:space="0" w:color="BFBFBF"/>
              <w:left w:val="none" w:sz="4" w:space="0" w:color="6E6E6E"/>
              <w:bottom w:val="none" w:sz="4" w:space="0" w:color="BFBFBF"/>
              <w:right w:val="none" w:sz="4" w:space="0" w:color="6E6E6E"/>
            </w:tcBorders>
          </w:tcPr>
          <w:p w14:paraId="02689B25" w14:textId="77777777" w:rsidR="008C61F5" w:rsidRDefault="00C44F46">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21483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74C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963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761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C7E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3B82"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E79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149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FB45" w14:textId="77777777" w:rsidR="008C61F5" w:rsidRDefault="008C61F5">
            <w:pPr>
              <w:pStyle w:val="ProductList-TableBody"/>
              <w:jc w:val="center"/>
            </w:pPr>
          </w:p>
        </w:tc>
      </w:tr>
    </w:tbl>
    <w:p w14:paraId="79554CAE" w14:textId="77777777" w:rsidR="008C61F5" w:rsidRDefault="00C44F46">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8C61F5" w14:paraId="6367F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BADC3"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60A1A"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EE4F61"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0CA3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F853"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499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091C" w14:textId="77777777" w:rsidR="008C61F5" w:rsidRDefault="00C44F46">
            <w:pPr>
              <w:pStyle w:val="ProductList-TableBody"/>
            </w:pPr>
            <w:r>
              <w:rPr>
                <w:color w:val="404040"/>
              </w:rPr>
              <w:t>Sooduspakkumised: pole kohaldatav</w:t>
            </w:r>
          </w:p>
        </w:tc>
      </w:tr>
      <w:tr w:rsidR="008C61F5" w14:paraId="69F64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7375"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1613EC7"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01A8" w14:textId="77777777" w:rsidR="008C61F5" w:rsidRDefault="00C44F46">
            <w:pPr>
              <w:pStyle w:val="ProductList-TableBody"/>
            </w:pPr>
            <w:r>
              <w:rPr>
                <w:color w:val="404040"/>
              </w:rPr>
              <w:t>Vähendamiseks sobilik (SCE): pole kohaldatav</w:t>
            </w:r>
          </w:p>
        </w:tc>
      </w:tr>
      <w:tr w:rsidR="008C61F5" w14:paraId="5EED2031" w14:textId="77777777">
        <w:tc>
          <w:tcPr>
            <w:tcW w:w="4040" w:type="dxa"/>
            <w:tcBorders>
              <w:top w:val="single" w:sz="4" w:space="0" w:color="000000"/>
              <w:left w:val="single" w:sz="4" w:space="0" w:color="000000"/>
              <w:bottom w:val="single" w:sz="4" w:space="0" w:color="000000"/>
              <w:right w:val="single" w:sz="4" w:space="0" w:color="000000"/>
            </w:tcBorders>
          </w:tcPr>
          <w:p w14:paraId="28296FD0"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8B34F2F"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F1A8FF"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F8E4D2" w14:textId="77777777" w:rsidR="008C61F5" w:rsidRDefault="008C61F5">
      <w:pPr>
        <w:pStyle w:val="ProductList-ClauseHeading"/>
        <w:outlineLvl w:val="3"/>
      </w:pPr>
    </w:p>
    <w:p w14:paraId="6C6F312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724DA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D1EA7"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82AAFED" w14:textId="77777777" w:rsidR="008C61F5" w:rsidRDefault="008C61F5">
      <w:pPr>
        <w:pStyle w:val="ProductList-Body"/>
      </w:pPr>
    </w:p>
    <w:p w14:paraId="08ABD751" w14:textId="77777777" w:rsidR="008C61F5" w:rsidRDefault="00C44F46">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25930033"/>
      <w:r>
        <w:instrText>Azure’i serveritellimused</w:instrText>
      </w:r>
      <w:bookmarkEnd w:id="247"/>
      <w:r>
        <w:instrText xml:space="preserve"> " \l 2</w:instrText>
      </w:r>
      <w:r>
        <w:fldChar w:fldCharType="end"/>
      </w:r>
    </w:p>
    <w:p w14:paraId="436FE517" w14:textId="77777777" w:rsidR="008C61F5" w:rsidRDefault="00C44F46">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8C61F5" w14:paraId="431C6D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B472B5" w14:textId="77777777" w:rsidR="008C61F5" w:rsidRDefault="00C44F4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14AF1" w14:textId="77777777" w:rsidR="008C61F5" w:rsidRDefault="00C44F4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4DA71" w14:textId="77777777" w:rsidR="008C61F5" w:rsidRDefault="00C44F4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CE131" w14:textId="77777777" w:rsidR="008C61F5" w:rsidRDefault="00C44F4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7DADC" w14:textId="77777777" w:rsidR="008C61F5" w:rsidRDefault="00C44F4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3FD64" w14:textId="77777777" w:rsidR="008C61F5" w:rsidRDefault="00C44F4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CCC81" w14:textId="77777777" w:rsidR="008C61F5" w:rsidRDefault="00C44F4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E4F47" w14:textId="77777777" w:rsidR="008C61F5" w:rsidRDefault="00C44F4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4052C" w14:textId="77777777" w:rsidR="008C61F5" w:rsidRDefault="00C44F4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75388" w14:textId="77777777" w:rsidR="008C61F5" w:rsidRDefault="00C44F46">
            <w:pPr>
              <w:pStyle w:val="ProductList-TableBody"/>
              <w:jc w:val="center"/>
            </w:pPr>
            <w:r>
              <w:rPr>
                <w:color w:val="FFFFFF"/>
              </w:rPr>
              <w:t>CSP</w:t>
            </w:r>
          </w:p>
        </w:tc>
      </w:tr>
      <w:tr w:rsidR="008C61F5" w14:paraId="5B5CE90C" w14:textId="77777777">
        <w:tc>
          <w:tcPr>
            <w:tcW w:w="4660" w:type="dxa"/>
            <w:tcBorders>
              <w:top w:val="single" w:sz="4" w:space="0" w:color="FFFFFF"/>
              <w:left w:val="single" w:sz="4" w:space="0" w:color="FFFFFF"/>
              <w:bottom w:val="dashed" w:sz="4" w:space="0" w:color="BFBFBF"/>
              <w:right w:val="single" w:sz="4" w:space="0" w:color="FFFFFF"/>
            </w:tcBorders>
          </w:tcPr>
          <w:p w14:paraId="34A10929" w14:textId="77777777" w:rsidR="008C61F5" w:rsidRDefault="00C44F46">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0E93EF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05D3F"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60E7C"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6614C"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F679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5000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F5BB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E84C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78A99" w14:textId="77777777" w:rsidR="008C61F5" w:rsidRDefault="008C61F5">
            <w:pPr>
              <w:pStyle w:val="ProductList-TableBody"/>
              <w:jc w:val="center"/>
            </w:pPr>
          </w:p>
        </w:tc>
      </w:tr>
      <w:tr w:rsidR="008C61F5" w14:paraId="56431C95" w14:textId="77777777">
        <w:tc>
          <w:tcPr>
            <w:tcW w:w="4660" w:type="dxa"/>
            <w:tcBorders>
              <w:top w:val="dashed" w:sz="4" w:space="0" w:color="BFBFBF"/>
              <w:left w:val="single" w:sz="4" w:space="0" w:color="FFFFFF"/>
              <w:bottom w:val="dashed" w:sz="4" w:space="0" w:color="BFBFBF"/>
              <w:right w:val="single" w:sz="4" w:space="0" w:color="FFFFFF"/>
            </w:tcBorders>
          </w:tcPr>
          <w:p w14:paraId="1665468E" w14:textId="77777777" w:rsidR="008C61F5" w:rsidRDefault="00C44F46">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507D3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099B3"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51F05"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40F75"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1D31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268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E9E3F"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9D73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31ED9" w14:textId="77777777" w:rsidR="008C61F5" w:rsidRDefault="008C61F5">
            <w:pPr>
              <w:pStyle w:val="ProductList-TableBody"/>
              <w:jc w:val="center"/>
            </w:pPr>
          </w:p>
        </w:tc>
      </w:tr>
      <w:tr w:rsidR="008C61F5" w14:paraId="758F1378" w14:textId="77777777">
        <w:tc>
          <w:tcPr>
            <w:tcW w:w="4660" w:type="dxa"/>
            <w:tcBorders>
              <w:top w:val="dashed" w:sz="4" w:space="0" w:color="BFBFBF"/>
              <w:left w:val="single" w:sz="4" w:space="0" w:color="FFFFFF"/>
              <w:bottom w:val="dashed" w:sz="4" w:space="0" w:color="BFBFBF"/>
              <w:right w:val="single" w:sz="4" w:space="0" w:color="FFFFFF"/>
            </w:tcBorders>
          </w:tcPr>
          <w:p w14:paraId="67AC7158" w14:textId="77777777" w:rsidR="008C61F5" w:rsidRDefault="00C44F46">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85286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C567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E7CB5"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3054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EA6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381A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1D6C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AA5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AB718" w14:textId="77777777" w:rsidR="008C61F5" w:rsidRDefault="008C61F5">
            <w:pPr>
              <w:pStyle w:val="ProductList-TableBody"/>
              <w:jc w:val="center"/>
            </w:pPr>
          </w:p>
        </w:tc>
      </w:tr>
      <w:tr w:rsidR="008C61F5" w14:paraId="65E3B0F6" w14:textId="77777777">
        <w:tc>
          <w:tcPr>
            <w:tcW w:w="4660" w:type="dxa"/>
            <w:tcBorders>
              <w:top w:val="dashed" w:sz="4" w:space="0" w:color="BFBFBF"/>
              <w:left w:val="single" w:sz="4" w:space="0" w:color="FFFFFF"/>
              <w:bottom w:val="dashed" w:sz="4" w:space="0" w:color="BFBFBF"/>
              <w:right w:val="single" w:sz="4" w:space="0" w:color="FFFFFF"/>
            </w:tcBorders>
          </w:tcPr>
          <w:p w14:paraId="0CEAD730" w14:textId="77777777" w:rsidR="008C61F5" w:rsidRDefault="00C44F46">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4DF1D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1DF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27A2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5250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B395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4963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40937"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223C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B43860" w14:textId="77777777" w:rsidR="008C61F5" w:rsidRDefault="008C61F5">
            <w:pPr>
              <w:pStyle w:val="ProductList-TableBody"/>
              <w:jc w:val="center"/>
            </w:pPr>
          </w:p>
        </w:tc>
      </w:tr>
      <w:tr w:rsidR="008C61F5" w14:paraId="28604302" w14:textId="77777777">
        <w:tc>
          <w:tcPr>
            <w:tcW w:w="4660" w:type="dxa"/>
            <w:tcBorders>
              <w:top w:val="dashed" w:sz="4" w:space="0" w:color="BFBFBF"/>
              <w:left w:val="single" w:sz="4" w:space="0" w:color="FFFFFF"/>
              <w:bottom w:val="dashed" w:sz="4" w:space="0" w:color="BFBFBF"/>
              <w:right w:val="single" w:sz="4" w:space="0" w:color="FFFFFF"/>
            </w:tcBorders>
          </w:tcPr>
          <w:p w14:paraId="6B08B165" w14:textId="77777777" w:rsidR="008C61F5" w:rsidRDefault="00C44F4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8A5C5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537C5"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942F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A61E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BD8C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7302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FA31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1399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A6C0F" w14:textId="77777777" w:rsidR="008C61F5" w:rsidRDefault="008C61F5">
            <w:pPr>
              <w:pStyle w:val="ProductList-TableBody"/>
              <w:jc w:val="center"/>
            </w:pPr>
          </w:p>
        </w:tc>
      </w:tr>
      <w:tr w:rsidR="008C61F5" w14:paraId="0F4EBFEA" w14:textId="77777777">
        <w:tc>
          <w:tcPr>
            <w:tcW w:w="4660" w:type="dxa"/>
            <w:tcBorders>
              <w:top w:val="dashed" w:sz="4" w:space="0" w:color="BFBFBF"/>
              <w:left w:val="single" w:sz="4" w:space="0" w:color="FFFFFF"/>
              <w:bottom w:val="dashed" w:sz="4" w:space="0" w:color="BFBFBF"/>
              <w:right w:val="single" w:sz="4" w:space="0" w:color="FFFFFF"/>
            </w:tcBorders>
          </w:tcPr>
          <w:p w14:paraId="0FF7691D" w14:textId="77777777" w:rsidR="008C61F5" w:rsidRDefault="00C44F46">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8838A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4493"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D701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17D5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26DC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AA98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6CDB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F340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CF4F8" w14:textId="77777777" w:rsidR="008C61F5" w:rsidRDefault="008C61F5">
            <w:pPr>
              <w:pStyle w:val="ProductList-TableBody"/>
              <w:jc w:val="center"/>
            </w:pPr>
          </w:p>
        </w:tc>
      </w:tr>
      <w:tr w:rsidR="008C61F5" w14:paraId="12D77119" w14:textId="77777777">
        <w:tc>
          <w:tcPr>
            <w:tcW w:w="4660" w:type="dxa"/>
            <w:tcBorders>
              <w:top w:val="dashed" w:sz="4" w:space="0" w:color="BFBFBF"/>
              <w:left w:val="single" w:sz="4" w:space="0" w:color="FFFFFF"/>
              <w:bottom w:val="dashed" w:sz="4" w:space="0" w:color="BFBFBF"/>
              <w:right w:val="single" w:sz="4" w:space="0" w:color="FFFFFF"/>
            </w:tcBorders>
          </w:tcPr>
          <w:p w14:paraId="5B25242F" w14:textId="77777777" w:rsidR="008C61F5" w:rsidRDefault="00C44F46">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EA176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0E60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181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76AB3"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512F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67C6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05FD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A0A95"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4CE9F" w14:textId="77777777" w:rsidR="008C61F5" w:rsidRDefault="008C61F5">
            <w:pPr>
              <w:pStyle w:val="ProductList-TableBody"/>
              <w:jc w:val="center"/>
            </w:pPr>
          </w:p>
        </w:tc>
      </w:tr>
    </w:tbl>
    <w:p w14:paraId="6E1A7C8F" w14:textId="77777777" w:rsidR="008C61F5" w:rsidRDefault="00C44F46">
      <w:pPr>
        <w:pStyle w:val="ProductList-Body"/>
      </w:pPr>
      <w:r>
        <w:rPr>
          <w:i/>
        </w:rPr>
        <w:t>Eespool nimetatud litsentsid on saadaval ka Microsofti kliendilepingu kaudu</w:t>
      </w:r>
      <w:r>
        <w:t>.</w:t>
      </w:r>
    </w:p>
    <w:p w14:paraId="092967CC" w14:textId="77777777" w:rsidR="008C61F5" w:rsidRDefault="00C44F46">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8C61F5" w14:paraId="7A61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FBBAD"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FA907" w14:textId="77777777" w:rsidR="008C61F5" w:rsidRDefault="00C44F46">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42878" w14:textId="77777777" w:rsidR="008C61F5" w:rsidRDefault="00C44F46">
            <w:pPr>
              <w:pStyle w:val="ProductList-TableBody"/>
            </w:pPr>
            <w:r>
              <w:rPr>
                <w:color w:val="404040"/>
              </w:rPr>
              <w:t>Pikendatud tähtajaks sobilik: pole kohaldatav</w:t>
            </w:r>
          </w:p>
        </w:tc>
      </w:tr>
      <w:tr w:rsidR="008C61F5" w14:paraId="770BC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6CC5"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BE7A"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FA02" w14:textId="77777777" w:rsidR="008C61F5" w:rsidRDefault="00C44F46">
            <w:pPr>
              <w:pStyle w:val="ProductList-TableBody"/>
            </w:pPr>
            <w:r>
              <w:rPr>
                <w:color w:val="404040"/>
              </w:rPr>
              <w:t>Sooduspakkumised: pole kohaldatav</w:t>
            </w:r>
          </w:p>
        </w:tc>
      </w:tr>
      <w:tr w:rsidR="008C61F5" w14:paraId="6207A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8D6B"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0F93" w14:textId="77777777" w:rsidR="008C61F5" w:rsidRDefault="00C44F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3BBD" w14:textId="77777777" w:rsidR="008C61F5" w:rsidRDefault="00C44F46">
            <w:pPr>
              <w:pStyle w:val="ProductList-TableBody"/>
            </w:pPr>
            <w:r>
              <w:rPr>
                <w:color w:val="404040"/>
              </w:rPr>
              <w:t>Vähendamiseks sobilik (SCE): pole kohaldatav</w:t>
            </w:r>
          </w:p>
        </w:tc>
      </w:tr>
      <w:tr w:rsidR="008C61F5" w14:paraId="15C30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354E"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DE82"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EDA7" w14:textId="77777777" w:rsidR="008C61F5" w:rsidRDefault="008C61F5">
            <w:pPr>
              <w:pStyle w:val="ProductList-TableBody"/>
            </w:pPr>
          </w:p>
        </w:tc>
      </w:tr>
    </w:tbl>
    <w:p w14:paraId="757D2FDD" w14:textId="77777777" w:rsidR="008C61F5" w:rsidRDefault="008C61F5">
      <w:pPr>
        <w:pStyle w:val="ProductList-Body"/>
      </w:pPr>
    </w:p>
    <w:p w14:paraId="5EA23682" w14:textId="77777777" w:rsidR="008C61F5" w:rsidRDefault="00C44F46">
      <w:pPr>
        <w:pStyle w:val="ProductList-ClauseHeading"/>
        <w:outlineLvl w:val="3"/>
      </w:pPr>
      <w:r>
        <w:lastRenderedPageBreak/>
        <w:t>2.1 Versioonitäienduse õigused</w:t>
      </w:r>
    </w:p>
    <w:p w14:paraId="1011F192" w14:textId="77777777" w:rsidR="008C61F5" w:rsidRDefault="00C44F46">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1B6D2770" w14:textId="77777777" w:rsidR="008C61F5" w:rsidRDefault="008C61F5">
      <w:pPr>
        <w:pStyle w:val="ProductList-Body"/>
      </w:pPr>
    </w:p>
    <w:p w14:paraId="458EAC69" w14:textId="77777777" w:rsidR="008C61F5" w:rsidRDefault="00C44F46">
      <w:pPr>
        <w:pStyle w:val="ProductList-ClauseHeading"/>
        <w:outlineLvl w:val="3"/>
      </w:pPr>
      <w:r>
        <w:t>2.2 Windows Serveri juurutusvõimalused</w:t>
      </w:r>
    </w:p>
    <w:p w14:paraId="0D78FEE1" w14:textId="77777777" w:rsidR="008C61F5" w:rsidRDefault="00C44F46">
      <w:pPr>
        <w:pStyle w:val="ProductList-SubClauseHeading"/>
        <w:outlineLvl w:val="4"/>
      </w:pPr>
      <w:r>
        <w:t>2.2.1 Tarkvara kasutamine Microsoft Azure’is</w:t>
      </w:r>
    </w:p>
    <w:p w14:paraId="75D6C332" w14:textId="77777777" w:rsidR="008C61F5" w:rsidRDefault="00C44F46">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7">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B0B3D9D" w14:textId="77777777" w:rsidR="008C61F5" w:rsidRDefault="008C61F5">
      <w:pPr>
        <w:pStyle w:val="ProductList-BodyIndented"/>
      </w:pPr>
    </w:p>
    <w:p w14:paraId="094791F8" w14:textId="77777777" w:rsidR="008C61F5" w:rsidRDefault="00C44F46">
      <w:pPr>
        <w:pStyle w:val="ProductList-SubClauseHeading"/>
        <w:outlineLvl w:val="4"/>
      </w:pPr>
      <w:r>
        <w:t>2.2.2 Tarkvara kasutamine kliendi serverites</w:t>
      </w:r>
    </w:p>
    <w:p w14:paraId="19B79A15" w14:textId="77777777" w:rsidR="008C61F5" w:rsidRDefault="00C44F46">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339ED9F1" w14:textId="77777777" w:rsidR="008C61F5" w:rsidRDefault="008C61F5">
      <w:pPr>
        <w:pStyle w:val="ProductList-BodyIndented"/>
      </w:pPr>
    </w:p>
    <w:p w14:paraId="701BC2DF" w14:textId="77777777" w:rsidR="008C61F5" w:rsidRDefault="00C44F46">
      <w:pPr>
        <w:pStyle w:val="ProductList-SubClauseHeading"/>
        <w:outlineLvl w:val="4"/>
      </w:pPr>
      <w:r>
        <w:t>2.2.3 Serveri töökoormuste üleviimine Azure’i</w:t>
      </w:r>
    </w:p>
    <w:p w14:paraId="740FDA6C" w14:textId="77777777" w:rsidR="008C61F5" w:rsidRDefault="00C44F46">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F3B535A" w14:textId="77777777" w:rsidR="008C61F5" w:rsidRDefault="008C61F5">
      <w:pPr>
        <w:pStyle w:val="ProductList-BodyIndented"/>
      </w:pPr>
    </w:p>
    <w:p w14:paraId="41F96FBF" w14:textId="77777777" w:rsidR="008C61F5" w:rsidRDefault="00C44F46">
      <w:pPr>
        <w:pStyle w:val="ProductList-ClauseHeading"/>
        <w:outlineLvl w:val="3"/>
      </w:pPr>
      <w:r>
        <w:t>2.3 SQL Serveri juurutusvõimalused</w:t>
      </w:r>
    </w:p>
    <w:p w14:paraId="1940DA3D" w14:textId="77777777" w:rsidR="008C61F5" w:rsidRDefault="00C44F46">
      <w:pPr>
        <w:pStyle w:val="ProductList-SubClauseHeading"/>
        <w:outlineLvl w:val="4"/>
      </w:pPr>
      <w:r>
        <w:t>2.3.1 Tarkvara kasutamine Microsoft Azure’is</w:t>
      </w:r>
    </w:p>
    <w:p w14:paraId="6801268E" w14:textId="77777777" w:rsidR="008C61F5" w:rsidRDefault="00C44F46">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8C61F5" w14:paraId="40727E3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3111F8" w14:textId="77777777" w:rsidR="008C61F5" w:rsidRDefault="00C44F46">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688B1EA6" w14:textId="77777777" w:rsidR="008C61F5" w:rsidRDefault="00C44F46">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3C23B20D" w14:textId="77777777" w:rsidR="008C61F5" w:rsidRDefault="00C44F46">
            <w:pPr>
              <w:pStyle w:val="ProductList-TableBody"/>
            </w:pPr>
            <w:r>
              <w:rPr>
                <w:color w:val="FFFFFF"/>
              </w:rPr>
              <w:t>Kvalifitseeruvate litsentside ja Azure vCore’ide suhe</w:t>
            </w:r>
          </w:p>
        </w:tc>
      </w:tr>
      <w:tr w:rsidR="008C61F5" w14:paraId="0990D9E7" w14:textId="77777777">
        <w:tc>
          <w:tcPr>
            <w:tcW w:w="3540" w:type="dxa"/>
            <w:tcBorders>
              <w:left w:val="single" w:sz="4" w:space="0" w:color="6E6E6E"/>
              <w:bottom w:val="none" w:sz="4" w:space="0" w:color="6E6E6E"/>
              <w:right w:val="single" w:sz="4" w:space="0" w:color="6E6E6E"/>
            </w:tcBorders>
          </w:tcPr>
          <w:p w14:paraId="036076CC" w14:textId="77777777" w:rsidR="008C61F5" w:rsidRDefault="00C44F4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BA24C9" w14:textId="77777777" w:rsidR="008C61F5" w:rsidRDefault="00C44F4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4E220118" w14:textId="77777777" w:rsidR="008C61F5" w:rsidRDefault="00C44F46">
            <w:pPr>
              <w:pStyle w:val="ProductList-TableBody"/>
            </w:pPr>
            <w:r>
              <w:t>1 põhilitsents: 4 vCore’i</w:t>
            </w:r>
          </w:p>
        </w:tc>
      </w:tr>
      <w:tr w:rsidR="008C61F5" w14:paraId="6724645D" w14:textId="77777777">
        <w:tc>
          <w:tcPr>
            <w:tcW w:w="3540" w:type="dxa"/>
            <w:tcBorders>
              <w:top w:val="none" w:sz="4" w:space="0" w:color="6E6E6E"/>
              <w:left w:val="single" w:sz="4" w:space="0" w:color="6E6E6E"/>
              <w:bottom w:val="none" w:sz="4" w:space="0" w:color="6E6E6E"/>
            </w:tcBorders>
          </w:tcPr>
          <w:p w14:paraId="150420C7" w14:textId="77777777" w:rsidR="008C61F5" w:rsidRDefault="008C61F5">
            <w:pPr>
              <w:pStyle w:val="ProductList-TableBody"/>
            </w:pPr>
          </w:p>
        </w:tc>
        <w:tc>
          <w:tcPr>
            <w:tcW w:w="4280" w:type="dxa"/>
          </w:tcPr>
          <w:p w14:paraId="5A6A2C10" w14:textId="77777777" w:rsidR="008C61F5" w:rsidRDefault="00C44F4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6293D60" w14:textId="77777777" w:rsidR="008C61F5" w:rsidRDefault="00C44F46">
            <w:pPr>
              <w:pStyle w:val="ProductList-TableBody"/>
            </w:pPr>
            <w:r>
              <w:t>1 põhilitsents: 1 vCore</w:t>
            </w:r>
          </w:p>
        </w:tc>
      </w:tr>
      <w:tr w:rsidR="008C61F5" w14:paraId="3D0BB554" w14:textId="77777777">
        <w:tc>
          <w:tcPr>
            <w:tcW w:w="3540" w:type="dxa"/>
            <w:tcBorders>
              <w:top w:val="none" w:sz="4" w:space="0" w:color="6E6E6E"/>
              <w:left w:val="single" w:sz="4" w:space="0" w:color="6E6E6E"/>
              <w:bottom w:val="none" w:sz="4" w:space="0" w:color="6E6E6E"/>
            </w:tcBorders>
          </w:tcPr>
          <w:p w14:paraId="7A2B317A" w14:textId="77777777" w:rsidR="008C61F5" w:rsidRDefault="008C61F5">
            <w:pPr>
              <w:pStyle w:val="ProductList-TableBody"/>
            </w:pPr>
          </w:p>
        </w:tc>
        <w:tc>
          <w:tcPr>
            <w:tcW w:w="4280" w:type="dxa"/>
          </w:tcPr>
          <w:p w14:paraId="66161286" w14:textId="77777777" w:rsidR="008C61F5" w:rsidRDefault="00C44F4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7D18C99" w14:textId="77777777" w:rsidR="008C61F5" w:rsidRDefault="00C44F46">
            <w:pPr>
              <w:pStyle w:val="ProductList-TableBody"/>
            </w:pPr>
            <w:r>
              <w:t>1 põhilitsents: 4 vCore</w:t>
            </w:r>
          </w:p>
        </w:tc>
      </w:tr>
      <w:tr w:rsidR="008C61F5" w14:paraId="1FD6DF78" w14:textId="77777777">
        <w:tc>
          <w:tcPr>
            <w:tcW w:w="3540" w:type="dxa"/>
            <w:tcBorders>
              <w:top w:val="none" w:sz="4" w:space="0" w:color="6E6E6E"/>
              <w:left w:val="single" w:sz="4" w:space="0" w:color="6E6E6E"/>
              <w:bottom w:val="none" w:sz="4" w:space="0" w:color="6E6E6E"/>
              <w:right w:val="single" w:sz="4" w:space="0" w:color="6E6E6E"/>
            </w:tcBorders>
          </w:tcPr>
          <w:p w14:paraId="05383927" w14:textId="77777777" w:rsidR="008C61F5" w:rsidRDefault="008C61F5">
            <w:pPr>
              <w:pStyle w:val="ProductList-TableBody"/>
            </w:pPr>
          </w:p>
        </w:tc>
        <w:tc>
          <w:tcPr>
            <w:tcW w:w="4280" w:type="dxa"/>
            <w:tcBorders>
              <w:left w:val="single" w:sz="4" w:space="0" w:color="6E6E6E"/>
              <w:bottom w:val="single" w:sz="4" w:space="0" w:color="6E6E6E"/>
              <w:right w:val="single" w:sz="4" w:space="0" w:color="6E6E6E"/>
            </w:tcBorders>
          </w:tcPr>
          <w:p w14:paraId="58F53448" w14:textId="77777777" w:rsidR="008C61F5" w:rsidRDefault="00C44F46">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1E380F4" w14:textId="77777777" w:rsidR="008C61F5" w:rsidRDefault="00C44F46">
            <w:pPr>
              <w:pStyle w:val="ProductList-TableBody"/>
            </w:pPr>
            <w:r>
              <w:t>1 põhilitsents: 1 vCore</w:t>
            </w:r>
          </w:p>
        </w:tc>
      </w:tr>
      <w:tr w:rsidR="008C61F5" w14:paraId="5DA58EDF" w14:textId="77777777">
        <w:tc>
          <w:tcPr>
            <w:tcW w:w="3540" w:type="dxa"/>
            <w:tcBorders>
              <w:top w:val="none" w:sz="4" w:space="0" w:color="6E6E6E"/>
              <w:left w:val="single" w:sz="4" w:space="0" w:color="6E6E6E"/>
              <w:bottom w:val="single" w:sz="4" w:space="0" w:color="6E6E6E"/>
              <w:right w:val="single" w:sz="4" w:space="0" w:color="6E6E6E"/>
            </w:tcBorders>
          </w:tcPr>
          <w:p w14:paraId="1147B55F" w14:textId="77777777" w:rsidR="008C61F5" w:rsidRDefault="008C61F5">
            <w:pPr>
              <w:pStyle w:val="ProductList-TableBody"/>
            </w:pPr>
          </w:p>
        </w:tc>
        <w:tc>
          <w:tcPr>
            <w:tcW w:w="4280" w:type="dxa"/>
            <w:tcBorders>
              <w:top w:val="single" w:sz="4" w:space="0" w:color="6E6E6E"/>
              <w:left w:val="single" w:sz="4" w:space="0" w:color="6E6E6E"/>
              <w:right w:val="single" w:sz="4" w:space="0" w:color="6E6E6E"/>
            </w:tcBorders>
          </w:tcPr>
          <w:p w14:paraId="0705A886" w14:textId="77777777" w:rsidR="008C61F5" w:rsidRDefault="00C44F46">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F1EDA31" w14:textId="77777777" w:rsidR="008C61F5" w:rsidRDefault="00C44F46">
            <w:pPr>
              <w:pStyle w:val="ProductList-TableBody"/>
            </w:pPr>
            <w:r>
              <w:t>1 põhilitsents</w:t>
            </w:r>
            <w:r>
              <w:rPr>
                <w:vertAlign w:val="superscript"/>
              </w:rPr>
              <w:t>2</w:t>
            </w:r>
            <w:r>
              <w:t>:1 vCPU</w:t>
            </w:r>
          </w:p>
        </w:tc>
      </w:tr>
      <w:tr w:rsidR="008C61F5" w14:paraId="36770F80" w14:textId="77777777">
        <w:tc>
          <w:tcPr>
            <w:tcW w:w="3540" w:type="dxa"/>
            <w:tcBorders>
              <w:top w:val="single" w:sz="4" w:space="0" w:color="6E6E6E"/>
              <w:left w:val="single" w:sz="4" w:space="0" w:color="6E6E6E"/>
              <w:bottom w:val="none" w:sz="4" w:space="0" w:color="6E6E6E"/>
            </w:tcBorders>
          </w:tcPr>
          <w:p w14:paraId="3366F1A1" w14:textId="77777777" w:rsidR="008C61F5" w:rsidRDefault="00C44F46">
            <w:pPr>
              <w:pStyle w:val="ProductList-TableBody"/>
            </w:pPr>
            <w:r>
              <w:t>SQL Server Standard (Core)</w:t>
            </w:r>
          </w:p>
        </w:tc>
        <w:tc>
          <w:tcPr>
            <w:tcW w:w="4280" w:type="dxa"/>
          </w:tcPr>
          <w:p w14:paraId="0F50878E" w14:textId="77777777" w:rsidR="008C61F5" w:rsidRDefault="00C44F4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1F6D12CD" w14:textId="77777777" w:rsidR="008C61F5" w:rsidRDefault="00C44F46">
            <w:pPr>
              <w:pStyle w:val="ProductList-TableBody"/>
            </w:pPr>
            <w:r>
              <w:t>1 põhilitsents: 1 vCore</w:t>
            </w:r>
          </w:p>
        </w:tc>
      </w:tr>
      <w:tr w:rsidR="008C61F5" w14:paraId="4886BFE9" w14:textId="77777777">
        <w:tc>
          <w:tcPr>
            <w:tcW w:w="3540" w:type="dxa"/>
            <w:tcBorders>
              <w:top w:val="none" w:sz="4" w:space="0" w:color="6E6E6E"/>
              <w:left w:val="single" w:sz="4" w:space="0" w:color="6E6E6E"/>
              <w:bottom w:val="none" w:sz="4" w:space="0" w:color="6E6E6E"/>
            </w:tcBorders>
          </w:tcPr>
          <w:p w14:paraId="109A70DA" w14:textId="77777777" w:rsidR="008C61F5" w:rsidRDefault="008C61F5">
            <w:pPr>
              <w:pStyle w:val="ProductList-TableBody"/>
            </w:pPr>
          </w:p>
        </w:tc>
        <w:tc>
          <w:tcPr>
            <w:tcW w:w="4280" w:type="dxa"/>
          </w:tcPr>
          <w:p w14:paraId="0FE81C63" w14:textId="77777777" w:rsidR="008C61F5" w:rsidRDefault="00C44F46">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695B67D" w14:textId="77777777" w:rsidR="008C61F5" w:rsidRDefault="00C44F46">
            <w:pPr>
              <w:pStyle w:val="ProductList-TableBody"/>
            </w:pPr>
            <w:r>
              <w:t>1 põhilitsents: 1 vCore</w:t>
            </w:r>
          </w:p>
        </w:tc>
      </w:tr>
      <w:tr w:rsidR="008C61F5" w14:paraId="709F530D" w14:textId="77777777">
        <w:tc>
          <w:tcPr>
            <w:tcW w:w="3540" w:type="dxa"/>
            <w:tcBorders>
              <w:top w:val="none" w:sz="4" w:space="0" w:color="6E6E6E"/>
              <w:left w:val="single" w:sz="4" w:space="0" w:color="6E6E6E"/>
              <w:bottom w:val="none" w:sz="4" w:space="0" w:color="6E6E6E"/>
              <w:right w:val="single" w:sz="4" w:space="0" w:color="6E6E6E"/>
            </w:tcBorders>
          </w:tcPr>
          <w:p w14:paraId="747D3A10" w14:textId="77777777" w:rsidR="008C61F5" w:rsidRDefault="008C61F5">
            <w:pPr>
              <w:pStyle w:val="ProductList-TableBody"/>
            </w:pPr>
          </w:p>
        </w:tc>
        <w:tc>
          <w:tcPr>
            <w:tcW w:w="4280" w:type="dxa"/>
            <w:tcBorders>
              <w:left w:val="single" w:sz="4" w:space="0" w:color="6E6E6E"/>
              <w:bottom w:val="single" w:sz="4" w:space="0" w:color="6E6E6E"/>
              <w:right w:val="single" w:sz="4" w:space="0" w:color="6E6E6E"/>
            </w:tcBorders>
          </w:tcPr>
          <w:p w14:paraId="032971A6" w14:textId="77777777" w:rsidR="008C61F5" w:rsidRDefault="00C44F46">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7F9AE44" w14:textId="77777777" w:rsidR="008C61F5" w:rsidRDefault="00C44F46">
            <w:pPr>
              <w:pStyle w:val="ProductList-TableBody"/>
            </w:pPr>
            <w:r>
              <w:t>1 tuumalitsents: 1 vCore</w:t>
            </w:r>
          </w:p>
        </w:tc>
      </w:tr>
      <w:tr w:rsidR="008C61F5" w14:paraId="5DE3E791" w14:textId="77777777">
        <w:tc>
          <w:tcPr>
            <w:tcW w:w="3540" w:type="dxa"/>
            <w:tcBorders>
              <w:top w:val="none" w:sz="4" w:space="0" w:color="6E6E6E"/>
              <w:left w:val="single" w:sz="4" w:space="0" w:color="6E6E6E"/>
              <w:bottom w:val="single" w:sz="4" w:space="0" w:color="6E6E6E"/>
              <w:right w:val="single" w:sz="4" w:space="0" w:color="6E6E6E"/>
            </w:tcBorders>
          </w:tcPr>
          <w:p w14:paraId="2B41FD3B" w14:textId="77777777" w:rsidR="008C61F5" w:rsidRDefault="008C61F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9C7C4E" w14:textId="77777777" w:rsidR="008C61F5" w:rsidRDefault="00C44F46">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75974D6" w14:textId="77777777" w:rsidR="008C61F5" w:rsidRDefault="00C44F46">
            <w:pPr>
              <w:pStyle w:val="ProductList-TableBody"/>
            </w:pPr>
            <w:r>
              <w:t>1 põhilitsents</w:t>
            </w:r>
            <w:r>
              <w:rPr>
                <w:vertAlign w:val="superscript"/>
              </w:rPr>
              <w:t>2</w:t>
            </w:r>
            <w:r>
              <w:t>:1 vCPU</w:t>
            </w:r>
          </w:p>
        </w:tc>
      </w:tr>
    </w:tbl>
    <w:p w14:paraId="0B379DDD" w14:textId="77777777" w:rsidR="008C61F5" w:rsidRDefault="00C44F46">
      <w:pPr>
        <w:pStyle w:val="ProductList-BodyIndented"/>
      </w:pPr>
      <w:r>
        <w:rPr>
          <w:i/>
          <w:vertAlign w:val="superscript"/>
        </w:rPr>
        <w:t>1</w:t>
      </w:r>
      <w:r>
        <w:rPr>
          <w:i/>
        </w:rPr>
        <w:t>Azure’i hübriidkeskkonna eelis ei ole Azure’i SQL-andmebaasi serverita andmetöötluse järgus saadaval.</w:t>
      </w:r>
    </w:p>
    <w:p w14:paraId="6FAFE83F" w14:textId="77777777" w:rsidR="008C61F5" w:rsidRDefault="00C44F46">
      <w:pPr>
        <w:pStyle w:val="ProductList-BodyIndented"/>
      </w:pPr>
      <w:r>
        <w:rPr>
          <w:i/>
          <w:vertAlign w:val="superscript"/>
        </w:rPr>
        <w:t>2</w:t>
      </w:r>
      <w:r>
        <w:rPr>
          <w:i/>
        </w:rPr>
        <w:t>Miinimum on neli tuumalitsentsi virtuaalarvuti kohta.</w:t>
      </w:r>
    </w:p>
    <w:p w14:paraId="4A6DA53C" w14:textId="77777777" w:rsidR="008C61F5" w:rsidRDefault="008C61F5">
      <w:pPr>
        <w:pStyle w:val="ProductList-BodyIndented"/>
      </w:pPr>
    </w:p>
    <w:p w14:paraId="6B68BB72" w14:textId="77777777" w:rsidR="008C61F5" w:rsidRDefault="00C44F46">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2BEBFDA6" w14:textId="77777777" w:rsidR="008C61F5" w:rsidRDefault="008C61F5">
      <w:pPr>
        <w:pStyle w:val="ProductList-BodyIndented"/>
      </w:pPr>
    </w:p>
    <w:p w14:paraId="176E9F40" w14:textId="77777777" w:rsidR="008C61F5" w:rsidRDefault="00C44F46">
      <w:pPr>
        <w:pStyle w:val="ProductList-SubClauseHeading"/>
        <w:outlineLvl w:val="4"/>
      </w:pPr>
      <w:r>
        <w:t>2.3.2 SQL Serveri tõrkesiirdeõigused</w:t>
      </w:r>
    </w:p>
    <w:p w14:paraId="09E01AD8" w14:textId="77777777" w:rsidR="008C61F5" w:rsidRDefault="00C44F46">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7572739B" w14:textId="77777777" w:rsidR="008C61F5" w:rsidRDefault="00C44F46" w:rsidP="00C44F46">
      <w:pPr>
        <w:pStyle w:val="ProductList-Bullet"/>
        <w:numPr>
          <w:ilvl w:val="1"/>
          <w:numId w:val="47"/>
        </w:numPr>
      </w:pPr>
      <w:r>
        <w:lastRenderedPageBreak/>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42CA08C7" w14:textId="77777777" w:rsidR="008C61F5" w:rsidRDefault="00C44F46" w:rsidP="00C44F46">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5BBFA3B7" w14:textId="77777777" w:rsidR="008C61F5" w:rsidRDefault="008C61F5">
      <w:pPr>
        <w:pStyle w:val="ProductList-BodyIndented"/>
      </w:pPr>
    </w:p>
    <w:p w14:paraId="61F8931F" w14:textId="77777777" w:rsidR="008C61F5" w:rsidRDefault="00C44F46">
      <w:pPr>
        <w:pStyle w:val="ProductList-BodyIndented"/>
      </w:pPr>
      <w:r>
        <w:t xml:space="preserve">Klient võib ka käitada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1830FED4" w14:textId="77777777" w:rsidR="008C61F5" w:rsidRDefault="00C44F46" w:rsidP="00C44F46">
      <w:pPr>
        <w:pStyle w:val="ProductList-Bullet"/>
        <w:numPr>
          <w:ilvl w:val="1"/>
          <w:numId w:val="48"/>
        </w:numPr>
      </w:pPr>
      <w:r>
        <w:t xml:space="preserve">Andmebaasi järjepidevuse kontroll või Checkdb </w:t>
      </w:r>
    </w:p>
    <w:p w14:paraId="2AACDA71" w14:textId="77777777" w:rsidR="008C61F5" w:rsidRDefault="00C44F46" w:rsidP="00C44F46">
      <w:pPr>
        <w:pStyle w:val="ProductList-Bullet"/>
        <w:numPr>
          <w:ilvl w:val="1"/>
          <w:numId w:val="48"/>
        </w:numPr>
      </w:pPr>
      <w:r>
        <w:t xml:space="preserve">Logide varundamine </w:t>
      </w:r>
    </w:p>
    <w:p w14:paraId="4444E935" w14:textId="77777777" w:rsidR="008C61F5" w:rsidRDefault="00C44F46" w:rsidP="00C44F46">
      <w:pPr>
        <w:pStyle w:val="ProductList-Bullet"/>
        <w:numPr>
          <w:ilvl w:val="1"/>
          <w:numId w:val="48"/>
        </w:numPr>
      </w:pPr>
      <w:r>
        <w:t xml:space="preserve">Täielik varundamine </w:t>
      </w:r>
    </w:p>
    <w:p w14:paraId="22B36D06" w14:textId="77777777" w:rsidR="008C61F5" w:rsidRDefault="00C44F46" w:rsidP="00C44F46">
      <w:pPr>
        <w:pStyle w:val="ProductList-Bullet"/>
        <w:numPr>
          <w:ilvl w:val="1"/>
          <w:numId w:val="48"/>
        </w:numPr>
      </w:pPr>
      <w:r>
        <w:t>Ressursi kasutamise andmete jälgimine</w:t>
      </w:r>
    </w:p>
    <w:p w14:paraId="586A3FB1" w14:textId="77777777" w:rsidR="008C61F5" w:rsidRDefault="008C61F5">
      <w:pPr>
        <w:pStyle w:val="ProductList-BodyIndented"/>
      </w:pPr>
    </w:p>
    <w:p w14:paraId="7F1A5232" w14:textId="77777777" w:rsidR="008C61F5" w:rsidRDefault="00C44F46">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2FD053C2" w14:textId="77777777" w:rsidR="008C61F5" w:rsidRDefault="008C61F5">
      <w:pPr>
        <w:pStyle w:val="ProductList-BodyIndented"/>
      </w:pPr>
    </w:p>
    <w:p w14:paraId="6629FC3C" w14:textId="77777777" w:rsidR="008C61F5" w:rsidRDefault="00C44F46">
      <w:pPr>
        <w:pStyle w:val="ProductList-SubClauseHeading"/>
        <w:outlineLvl w:val="4"/>
      </w:pPr>
      <w:r>
        <w:t>2.3.3 Tarkvara kasutamine kliendi serverites</w:t>
      </w:r>
    </w:p>
    <w:p w14:paraId="73BE83ED" w14:textId="77777777" w:rsidR="008C61F5" w:rsidRDefault="00C44F46">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6ED81E25" w14:textId="77777777" w:rsidR="008C61F5" w:rsidRDefault="00C44F46">
      <w:pPr>
        <w:pStyle w:val="ProductList-BodyIndented"/>
      </w:pPr>
      <w:r>
        <w:t>* Oleneb saadavusest. Õigused kehtivad ainult SQL Server Enterprise Core’i klientidele.</w:t>
      </w:r>
    </w:p>
    <w:p w14:paraId="740965CD" w14:textId="77777777" w:rsidR="008C61F5" w:rsidRDefault="008C61F5">
      <w:pPr>
        <w:pStyle w:val="ProductList-BodyIndented"/>
      </w:pPr>
    </w:p>
    <w:p w14:paraId="27936D20" w14:textId="77777777" w:rsidR="008C61F5" w:rsidRDefault="00C44F46">
      <w:pPr>
        <w:pStyle w:val="ProductList-SubClauseHeading"/>
        <w:outlineLvl w:val="4"/>
      </w:pPr>
      <w:r>
        <w:t>2.3.4 Serveri töökoormuste üleviimine Azure’i</w:t>
      </w:r>
    </w:p>
    <w:p w14:paraId="5DCE1DA5" w14:textId="77777777" w:rsidR="008C61F5" w:rsidRDefault="00C44F46">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754258C" w14:textId="77777777" w:rsidR="008C61F5" w:rsidRDefault="008C61F5">
      <w:pPr>
        <w:pStyle w:val="ProductList-BodyIndented"/>
      </w:pPr>
    </w:p>
    <w:p w14:paraId="02314733" w14:textId="77777777" w:rsidR="008C61F5" w:rsidRDefault="00C44F46">
      <w:pPr>
        <w:pStyle w:val="ProductList-SubClauseHeading"/>
        <w:outlineLvl w:val="4"/>
      </w:pPr>
      <w:r>
        <w:t>2.3.5 SQL Server Enterprise Core'is Azure'i sihtotstarbelise hosti piiramatud virtualiseerimisõigused</w:t>
      </w:r>
    </w:p>
    <w:p w14:paraId="3785331D" w14:textId="77777777" w:rsidR="008C61F5" w:rsidRDefault="00C44F46">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C06B33C" w14:textId="77777777" w:rsidR="008C61F5" w:rsidRDefault="008C61F5">
      <w:pPr>
        <w:pStyle w:val="ProductList-BodyIndented"/>
      </w:pPr>
    </w:p>
    <w:p w14:paraId="7816CB27" w14:textId="77777777" w:rsidR="008C61F5" w:rsidRDefault="00C44F46">
      <w:pPr>
        <w:pStyle w:val="ProductList-ClauseHeading"/>
        <w:outlineLvl w:val="3"/>
      </w:pPr>
      <w:r>
        <w:t>2.4. SQL Server Big Data Node'id</w:t>
      </w:r>
    </w:p>
    <w:p w14:paraId="1D7C8684" w14:textId="77777777" w:rsidR="008C61F5" w:rsidRDefault="00C44F46">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4D41266E"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DA5B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C37CE"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A8E72A4" w14:textId="77777777" w:rsidR="008C61F5" w:rsidRDefault="008C61F5">
      <w:pPr>
        <w:pStyle w:val="ProductList-Body"/>
      </w:pPr>
    </w:p>
    <w:p w14:paraId="15D0BCBF" w14:textId="77777777" w:rsidR="008C61F5" w:rsidRDefault="00C44F46">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25930034"/>
      <w:r>
        <w:instrText>Microsoft Dynamics 365 teenused</w:instrText>
      </w:r>
      <w:bookmarkEnd w:id="251"/>
      <w:r>
        <w:instrText>" \l 2</w:instrText>
      </w:r>
      <w:r>
        <w:fldChar w:fldCharType="end"/>
      </w:r>
    </w:p>
    <w:p w14:paraId="03E5A396" w14:textId="77777777" w:rsidR="008C61F5" w:rsidRDefault="00C44F46">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8C61F5" w14:paraId="19785F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16DD0"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69E8081"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4BAB0"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AEC5F"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ACAB6"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F6590"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7F6B1"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C9AC"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88CD2"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F3D1E"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11973DB3" w14:textId="77777777">
        <w:tc>
          <w:tcPr>
            <w:tcW w:w="4660" w:type="dxa"/>
            <w:tcBorders>
              <w:top w:val="single" w:sz="6" w:space="0" w:color="FFFFFF"/>
              <w:left w:val="none" w:sz="4" w:space="0" w:color="6E6E6E"/>
              <w:bottom w:val="dashed" w:sz="4" w:space="0" w:color="BFBFBF"/>
              <w:right w:val="none" w:sz="4" w:space="0" w:color="6E6E6E"/>
            </w:tcBorders>
          </w:tcPr>
          <w:p w14:paraId="3A02BBCA" w14:textId="77777777" w:rsidR="008C61F5" w:rsidRDefault="00C44F4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5EAFCB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D0A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023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BB5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DDC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54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E0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B2E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32BC" w14:textId="77777777" w:rsidR="008C61F5" w:rsidRDefault="008C61F5">
            <w:pPr>
              <w:pStyle w:val="ProductList-TableBody"/>
              <w:jc w:val="center"/>
            </w:pPr>
          </w:p>
        </w:tc>
      </w:tr>
      <w:tr w:rsidR="008C61F5" w14:paraId="09C63BBE" w14:textId="77777777">
        <w:tc>
          <w:tcPr>
            <w:tcW w:w="4660" w:type="dxa"/>
            <w:tcBorders>
              <w:top w:val="dashed" w:sz="4" w:space="0" w:color="BFBFBF"/>
              <w:left w:val="none" w:sz="4" w:space="0" w:color="6E6E6E"/>
              <w:bottom w:val="dashed" w:sz="4" w:space="0" w:color="BFBFBF"/>
              <w:right w:val="none" w:sz="4" w:space="0" w:color="6E6E6E"/>
            </w:tcBorders>
          </w:tcPr>
          <w:p w14:paraId="7226C8FA" w14:textId="77777777" w:rsidR="008C61F5" w:rsidRDefault="00C44F46">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F90D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392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B5C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5B6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67C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B2E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32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5ED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0FF7" w14:textId="77777777" w:rsidR="008C61F5" w:rsidRDefault="008C61F5">
            <w:pPr>
              <w:pStyle w:val="ProductList-TableBody"/>
              <w:jc w:val="center"/>
            </w:pPr>
          </w:p>
        </w:tc>
      </w:tr>
      <w:tr w:rsidR="008C61F5" w14:paraId="1870D88D" w14:textId="77777777">
        <w:tc>
          <w:tcPr>
            <w:tcW w:w="4660" w:type="dxa"/>
            <w:tcBorders>
              <w:top w:val="dashed" w:sz="4" w:space="0" w:color="BFBFBF"/>
              <w:left w:val="none" w:sz="4" w:space="0" w:color="6E6E6E"/>
              <w:bottom w:val="dashed" w:sz="4" w:space="0" w:color="BFBFBF"/>
              <w:right w:val="none" w:sz="4" w:space="0" w:color="6E6E6E"/>
            </w:tcBorders>
          </w:tcPr>
          <w:p w14:paraId="14EEA6AB" w14:textId="77777777" w:rsidR="008C61F5" w:rsidRDefault="00C44F46">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27C9BE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C61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F3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1C2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DB9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0EC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147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4FC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5C04" w14:textId="77777777" w:rsidR="008C61F5" w:rsidRDefault="008C61F5">
            <w:pPr>
              <w:pStyle w:val="ProductList-TableBody"/>
              <w:jc w:val="center"/>
            </w:pPr>
          </w:p>
        </w:tc>
      </w:tr>
      <w:tr w:rsidR="008C61F5" w14:paraId="46F04D87" w14:textId="77777777">
        <w:tc>
          <w:tcPr>
            <w:tcW w:w="4660" w:type="dxa"/>
            <w:tcBorders>
              <w:top w:val="dashed" w:sz="4" w:space="0" w:color="BFBFBF"/>
              <w:left w:val="none" w:sz="4" w:space="0" w:color="6E6E6E"/>
              <w:bottom w:val="dashed" w:sz="4" w:space="0" w:color="BFBFBF"/>
              <w:right w:val="none" w:sz="4" w:space="0" w:color="6E6E6E"/>
            </w:tcBorders>
          </w:tcPr>
          <w:p w14:paraId="3C305D8F" w14:textId="77777777" w:rsidR="008C61F5" w:rsidRDefault="00C44F4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039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FDD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10B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3BD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38A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D87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B0C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019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A6EA" w14:textId="77777777" w:rsidR="008C61F5" w:rsidRDefault="008C61F5">
            <w:pPr>
              <w:pStyle w:val="ProductList-TableBody"/>
              <w:jc w:val="center"/>
            </w:pPr>
          </w:p>
        </w:tc>
      </w:tr>
      <w:tr w:rsidR="008C61F5" w14:paraId="1EE34736" w14:textId="77777777">
        <w:tc>
          <w:tcPr>
            <w:tcW w:w="4660" w:type="dxa"/>
            <w:tcBorders>
              <w:top w:val="dashed" w:sz="4" w:space="0" w:color="BFBFBF"/>
              <w:left w:val="none" w:sz="4" w:space="0" w:color="6E6E6E"/>
              <w:bottom w:val="dashed" w:sz="4" w:space="0" w:color="BFBFBF"/>
              <w:right w:val="none" w:sz="4" w:space="0" w:color="6E6E6E"/>
            </w:tcBorders>
          </w:tcPr>
          <w:p w14:paraId="0BDB0AE3" w14:textId="77777777" w:rsidR="008C61F5" w:rsidRDefault="00C44F46">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D6D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C1B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88F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CB5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BCD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4D5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E16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8A8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192A" w14:textId="77777777" w:rsidR="008C61F5" w:rsidRDefault="008C61F5">
            <w:pPr>
              <w:pStyle w:val="ProductList-TableBody"/>
              <w:jc w:val="center"/>
            </w:pPr>
          </w:p>
        </w:tc>
      </w:tr>
      <w:tr w:rsidR="008C61F5" w14:paraId="3F3F1D65" w14:textId="77777777">
        <w:tc>
          <w:tcPr>
            <w:tcW w:w="4660" w:type="dxa"/>
            <w:tcBorders>
              <w:top w:val="dashed" w:sz="4" w:space="0" w:color="BFBFBF"/>
              <w:left w:val="none" w:sz="4" w:space="0" w:color="6E6E6E"/>
              <w:bottom w:val="dashed" w:sz="4" w:space="0" w:color="BFBFBF"/>
              <w:right w:val="none" w:sz="4" w:space="0" w:color="6E6E6E"/>
            </w:tcBorders>
          </w:tcPr>
          <w:p w14:paraId="102FAC20" w14:textId="77777777" w:rsidR="008C61F5" w:rsidRDefault="00C44F46">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FEB025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B99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05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D6C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5F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BDD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E6A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A2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8988" w14:textId="77777777" w:rsidR="008C61F5" w:rsidRDefault="008C61F5">
            <w:pPr>
              <w:pStyle w:val="ProductList-TableBody"/>
              <w:jc w:val="center"/>
            </w:pPr>
          </w:p>
        </w:tc>
      </w:tr>
      <w:tr w:rsidR="008C61F5" w14:paraId="39F0A2B3" w14:textId="77777777">
        <w:tc>
          <w:tcPr>
            <w:tcW w:w="4660" w:type="dxa"/>
            <w:tcBorders>
              <w:top w:val="dashed" w:sz="4" w:space="0" w:color="BFBFBF"/>
              <w:left w:val="none" w:sz="4" w:space="0" w:color="6E6E6E"/>
              <w:bottom w:val="dashed" w:sz="4" w:space="0" w:color="BFBFBF"/>
              <w:right w:val="none" w:sz="4" w:space="0" w:color="6E6E6E"/>
            </w:tcBorders>
          </w:tcPr>
          <w:p w14:paraId="7357703F" w14:textId="77777777" w:rsidR="008C61F5" w:rsidRDefault="00C44F46">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C7A28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53D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DD7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D1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24A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CF7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F0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2AF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CDF9" w14:textId="77777777" w:rsidR="008C61F5" w:rsidRDefault="008C61F5">
            <w:pPr>
              <w:pStyle w:val="ProductList-TableBody"/>
              <w:jc w:val="center"/>
            </w:pPr>
          </w:p>
        </w:tc>
      </w:tr>
      <w:tr w:rsidR="008C61F5" w14:paraId="1D17C6CD" w14:textId="77777777">
        <w:tc>
          <w:tcPr>
            <w:tcW w:w="4660" w:type="dxa"/>
            <w:tcBorders>
              <w:top w:val="dashed" w:sz="4" w:space="0" w:color="BFBFBF"/>
              <w:left w:val="none" w:sz="4" w:space="0" w:color="6E6E6E"/>
              <w:bottom w:val="dashed" w:sz="4" w:space="0" w:color="BFBFBF"/>
              <w:right w:val="none" w:sz="4" w:space="0" w:color="6E6E6E"/>
            </w:tcBorders>
          </w:tcPr>
          <w:p w14:paraId="5F9E6D50" w14:textId="77777777" w:rsidR="008C61F5" w:rsidRDefault="00C44F46">
            <w:pPr>
              <w:pStyle w:val="ProductList-TableBody"/>
            </w:pPr>
            <w:r>
              <w:lastRenderedPageBreak/>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BD490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A7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78C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DB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B96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9F4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68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CCF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A0F6" w14:textId="77777777" w:rsidR="008C61F5" w:rsidRDefault="008C61F5">
            <w:pPr>
              <w:pStyle w:val="ProductList-TableBody"/>
              <w:jc w:val="center"/>
            </w:pPr>
          </w:p>
        </w:tc>
      </w:tr>
      <w:tr w:rsidR="008C61F5" w14:paraId="4AC13C87" w14:textId="77777777">
        <w:tc>
          <w:tcPr>
            <w:tcW w:w="4660" w:type="dxa"/>
            <w:tcBorders>
              <w:top w:val="dashed" w:sz="4" w:space="0" w:color="BFBFBF"/>
              <w:left w:val="none" w:sz="4" w:space="0" w:color="6E6E6E"/>
              <w:bottom w:val="dashed" w:sz="4" w:space="0" w:color="BFBFBF"/>
              <w:right w:val="none" w:sz="4" w:space="0" w:color="6E6E6E"/>
            </w:tcBorders>
          </w:tcPr>
          <w:p w14:paraId="34325A40" w14:textId="77777777" w:rsidR="008C61F5" w:rsidRDefault="00C44F46">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BD10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3B3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16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E0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BA9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419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3F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F57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BA3C" w14:textId="77777777" w:rsidR="008C61F5" w:rsidRDefault="008C61F5">
            <w:pPr>
              <w:pStyle w:val="ProductList-TableBody"/>
              <w:jc w:val="center"/>
            </w:pPr>
          </w:p>
        </w:tc>
      </w:tr>
      <w:tr w:rsidR="008C61F5" w14:paraId="47AB2CEA" w14:textId="77777777">
        <w:tc>
          <w:tcPr>
            <w:tcW w:w="4660" w:type="dxa"/>
            <w:tcBorders>
              <w:top w:val="dashed" w:sz="4" w:space="0" w:color="BFBFBF"/>
              <w:left w:val="none" w:sz="4" w:space="0" w:color="6E6E6E"/>
              <w:bottom w:val="dashed" w:sz="4" w:space="0" w:color="BFBFBF"/>
              <w:right w:val="none" w:sz="4" w:space="0" w:color="6E6E6E"/>
            </w:tcBorders>
          </w:tcPr>
          <w:p w14:paraId="723BF1BD" w14:textId="77777777" w:rsidR="008C61F5" w:rsidRDefault="00C44F46">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B5D2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09C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8D8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949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089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A1C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6B8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9C7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6DB3" w14:textId="77777777" w:rsidR="008C61F5" w:rsidRDefault="008C61F5">
            <w:pPr>
              <w:pStyle w:val="ProductList-TableBody"/>
              <w:jc w:val="center"/>
            </w:pPr>
          </w:p>
        </w:tc>
      </w:tr>
      <w:tr w:rsidR="008C61F5" w14:paraId="0AC919C1" w14:textId="77777777">
        <w:tc>
          <w:tcPr>
            <w:tcW w:w="4660" w:type="dxa"/>
            <w:tcBorders>
              <w:top w:val="dashed" w:sz="4" w:space="0" w:color="BFBFBF"/>
              <w:left w:val="none" w:sz="4" w:space="0" w:color="6E6E6E"/>
              <w:bottom w:val="dashed" w:sz="4" w:space="0" w:color="BFBFBF"/>
              <w:right w:val="none" w:sz="4" w:space="0" w:color="6E6E6E"/>
            </w:tcBorders>
          </w:tcPr>
          <w:p w14:paraId="0CE6F264" w14:textId="77777777" w:rsidR="008C61F5" w:rsidRDefault="00C44F46">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ED909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B56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851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A3A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477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7B3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1A7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27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2FAE" w14:textId="77777777" w:rsidR="008C61F5" w:rsidRDefault="008C61F5">
            <w:pPr>
              <w:pStyle w:val="ProductList-TableBody"/>
              <w:jc w:val="center"/>
            </w:pPr>
          </w:p>
        </w:tc>
      </w:tr>
      <w:tr w:rsidR="008C61F5" w14:paraId="2E789E58" w14:textId="77777777">
        <w:tc>
          <w:tcPr>
            <w:tcW w:w="4660" w:type="dxa"/>
            <w:tcBorders>
              <w:top w:val="dashed" w:sz="4" w:space="0" w:color="BFBFBF"/>
              <w:left w:val="none" w:sz="4" w:space="0" w:color="6E6E6E"/>
              <w:bottom w:val="dashed" w:sz="4" w:space="0" w:color="BFBFBF"/>
              <w:right w:val="none" w:sz="4" w:space="0" w:color="6E6E6E"/>
            </w:tcBorders>
          </w:tcPr>
          <w:p w14:paraId="5FEDB82F" w14:textId="77777777" w:rsidR="008C61F5" w:rsidRDefault="00C44F46">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FD05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AD3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C44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E0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AB4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DAB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FF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03E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C782" w14:textId="77777777" w:rsidR="008C61F5" w:rsidRDefault="008C61F5">
            <w:pPr>
              <w:pStyle w:val="ProductList-TableBody"/>
              <w:jc w:val="center"/>
            </w:pPr>
          </w:p>
        </w:tc>
      </w:tr>
      <w:tr w:rsidR="008C61F5" w14:paraId="5AB6FA74" w14:textId="77777777">
        <w:tc>
          <w:tcPr>
            <w:tcW w:w="4660" w:type="dxa"/>
            <w:tcBorders>
              <w:top w:val="dashed" w:sz="4" w:space="0" w:color="BFBFBF"/>
              <w:left w:val="none" w:sz="4" w:space="0" w:color="6E6E6E"/>
              <w:bottom w:val="dashed" w:sz="4" w:space="0" w:color="BFBFBF"/>
              <w:right w:val="none" w:sz="4" w:space="0" w:color="6E6E6E"/>
            </w:tcBorders>
          </w:tcPr>
          <w:p w14:paraId="645F60D2" w14:textId="77777777" w:rsidR="008C61F5" w:rsidRDefault="00C44F46">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1243BD"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6F4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7A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9DE6"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365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049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21C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A360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15BF" w14:textId="77777777" w:rsidR="008C61F5" w:rsidRDefault="008C61F5">
            <w:pPr>
              <w:pStyle w:val="ProductList-TableBody"/>
              <w:jc w:val="center"/>
            </w:pPr>
          </w:p>
        </w:tc>
      </w:tr>
      <w:tr w:rsidR="008C61F5" w14:paraId="513C74BB" w14:textId="77777777">
        <w:tc>
          <w:tcPr>
            <w:tcW w:w="4660" w:type="dxa"/>
            <w:tcBorders>
              <w:top w:val="dashed" w:sz="4" w:space="0" w:color="BFBFBF"/>
              <w:left w:val="none" w:sz="4" w:space="0" w:color="6E6E6E"/>
              <w:bottom w:val="dashed" w:sz="4" w:space="0" w:color="BFBFBF"/>
              <w:right w:val="none" w:sz="4" w:space="0" w:color="6E6E6E"/>
            </w:tcBorders>
          </w:tcPr>
          <w:p w14:paraId="38B32B94" w14:textId="77777777" w:rsidR="008C61F5" w:rsidRDefault="00C44F46">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C9B94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38C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599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045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766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D2D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787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534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0039" w14:textId="77777777" w:rsidR="008C61F5" w:rsidRDefault="008C61F5">
            <w:pPr>
              <w:pStyle w:val="ProductList-TableBody"/>
              <w:jc w:val="center"/>
            </w:pPr>
          </w:p>
        </w:tc>
      </w:tr>
      <w:tr w:rsidR="008C61F5" w14:paraId="02B2C185" w14:textId="77777777">
        <w:tc>
          <w:tcPr>
            <w:tcW w:w="4660" w:type="dxa"/>
            <w:tcBorders>
              <w:top w:val="dashed" w:sz="4" w:space="0" w:color="BFBFBF"/>
              <w:left w:val="none" w:sz="4" w:space="0" w:color="6E6E6E"/>
              <w:bottom w:val="dashed" w:sz="4" w:space="0" w:color="BFBFBF"/>
              <w:right w:val="none" w:sz="4" w:space="0" w:color="6E6E6E"/>
            </w:tcBorders>
          </w:tcPr>
          <w:p w14:paraId="175704AD" w14:textId="77777777" w:rsidR="008C61F5" w:rsidRDefault="00C44F46">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5B130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A80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8C0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3428"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E55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B39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986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542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2080" w14:textId="77777777" w:rsidR="008C61F5" w:rsidRDefault="008C61F5">
            <w:pPr>
              <w:pStyle w:val="ProductList-TableBody"/>
              <w:jc w:val="center"/>
            </w:pPr>
          </w:p>
        </w:tc>
      </w:tr>
      <w:tr w:rsidR="008C61F5" w14:paraId="4BFA7B76" w14:textId="77777777">
        <w:tc>
          <w:tcPr>
            <w:tcW w:w="4660" w:type="dxa"/>
            <w:tcBorders>
              <w:top w:val="dashed" w:sz="4" w:space="0" w:color="BFBFBF"/>
              <w:left w:val="none" w:sz="4" w:space="0" w:color="6E6E6E"/>
              <w:bottom w:val="dashed" w:sz="4" w:space="0" w:color="BFBFBF"/>
              <w:right w:val="none" w:sz="4" w:space="0" w:color="6E6E6E"/>
            </w:tcBorders>
          </w:tcPr>
          <w:p w14:paraId="1EB6B7D4" w14:textId="77777777" w:rsidR="008C61F5" w:rsidRDefault="00C44F46">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B6EF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D8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E30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7E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8AE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11F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E37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FE5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E1CFA" w14:textId="77777777" w:rsidR="008C61F5" w:rsidRDefault="008C61F5">
            <w:pPr>
              <w:pStyle w:val="ProductList-TableBody"/>
              <w:jc w:val="center"/>
            </w:pPr>
          </w:p>
        </w:tc>
      </w:tr>
      <w:tr w:rsidR="008C61F5" w14:paraId="1AE27DDB" w14:textId="77777777">
        <w:tc>
          <w:tcPr>
            <w:tcW w:w="4660" w:type="dxa"/>
            <w:tcBorders>
              <w:top w:val="dashed" w:sz="4" w:space="0" w:color="BFBFBF"/>
              <w:left w:val="none" w:sz="4" w:space="0" w:color="6E6E6E"/>
              <w:bottom w:val="dashed" w:sz="4" w:space="0" w:color="BFBFBF"/>
              <w:right w:val="none" w:sz="4" w:space="0" w:color="6E6E6E"/>
            </w:tcBorders>
          </w:tcPr>
          <w:p w14:paraId="635F3322" w14:textId="77777777" w:rsidR="008C61F5" w:rsidRDefault="00C44F46">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563994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AFA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9DC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4B0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622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296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B62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9AF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89F5" w14:textId="77777777" w:rsidR="008C61F5" w:rsidRDefault="008C61F5">
            <w:pPr>
              <w:pStyle w:val="ProductList-TableBody"/>
              <w:jc w:val="center"/>
            </w:pPr>
          </w:p>
        </w:tc>
      </w:tr>
      <w:tr w:rsidR="008C61F5" w14:paraId="1858D5F7" w14:textId="77777777">
        <w:tc>
          <w:tcPr>
            <w:tcW w:w="4660" w:type="dxa"/>
            <w:tcBorders>
              <w:top w:val="dashed" w:sz="4" w:space="0" w:color="BFBFBF"/>
              <w:left w:val="none" w:sz="4" w:space="0" w:color="6E6E6E"/>
              <w:bottom w:val="dashed" w:sz="4" w:space="0" w:color="BFBFBF"/>
              <w:right w:val="none" w:sz="4" w:space="0" w:color="6E6E6E"/>
            </w:tcBorders>
          </w:tcPr>
          <w:p w14:paraId="7E030C27" w14:textId="77777777" w:rsidR="008C61F5" w:rsidRDefault="00C44F46">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F62CF4"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5EF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DB4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7562"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FFB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553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064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CAC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4805" w14:textId="77777777" w:rsidR="008C61F5" w:rsidRDefault="008C61F5">
            <w:pPr>
              <w:pStyle w:val="ProductList-TableBody"/>
              <w:jc w:val="center"/>
            </w:pPr>
          </w:p>
        </w:tc>
      </w:tr>
      <w:tr w:rsidR="008C61F5" w14:paraId="0BC80CE8" w14:textId="77777777">
        <w:tc>
          <w:tcPr>
            <w:tcW w:w="4660" w:type="dxa"/>
            <w:tcBorders>
              <w:top w:val="dashed" w:sz="4" w:space="0" w:color="BFBFBF"/>
              <w:left w:val="none" w:sz="4" w:space="0" w:color="6E6E6E"/>
              <w:bottom w:val="dashed" w:sz="4" w:space="0" w:color="BFBFBF"/>
              <w:right w:val="none" w:sz="4" w:space="0" w:color="6E6E6E"/>
            </w:tcBorders>
          </w:tcPr>
          <w:p w14:paraId="231518CF" w14:textId="77777777" w:rsidR="008C61F5" w:rsidRDefault="00C44F46">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B6579E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FE9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9E5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FFD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AB1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30C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13C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DE4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6F50" w14:textId="77777777" w:rsidR="008C61F5" w:rsidRDefault="008C61F5">
            <w:pPr>
              <w:pStyle w:val="ProductList-TableBody"/>
              <w:jc w:val="center"/>
            </w:pPr>
          </w:p>
        </w:tc>
      </w:tr>
      <w:tr w:rsidR="008C61F5" w14:paraId="27454D32" w14:textId="77777777">
        <w:tc>
          <w:tcPr>
            <w:tcW w:w="4660" w:type="dxa"/>
            <w:tcBorders>
              <w:top w:val="dashed" w:sz="4" w:space="0" w:color="BFBFBF"/>
              <w:left w:val="none" w:sz="4" w:space="0" w:color="6E6E6E"/>
              <w:bottom w:val="dashed" w:sz="4" w:space="0" w:color="BFBFBF"/>
              <w:right w:val="none" w:sz="4" w:space="0" w:color="6E6E6E"/>
            </w:tcBorders>
          </w:tcPr>
          <w:p w14:paraId="14A3E6A4" w14:textId="77777777" w:rsidR="008C61F5" w:rsidRDefault="00C44F4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3EA8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46A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E1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1E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BDE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CD6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5A2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834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42A3" w14:textId="77777777" w:rsidR="008C61F5" w:rsidRDefault="008C61F5">
            <w:pPr>
              <w:pStyle w:val="ProductList-TableBody"/>
              <w:jc w:val="center"/>
            </w:pPr>
          </w:p>
        </w:tc>
      </w:tr>
      <w:tr w:rsidR="008C61F5" w14:paraId="7C896F47" w14:textId="77777777">
        <w:tc>
          <w:tcPr>
            <w:tcW w:w="4660" w:type="dxa"/>
            <w:tcBorders>
              <w:top w:val="dashed" w:sz="4" w:space="0" w:color="BFBFBF"/>
              <w:left w:val="none" w:sz="4" w:space="0" w:color="6E6E6E"/>
              <w:bottom w:val="dashed" w:sz="4" w:space="0" w:color="BFBFBF"/>
              <w:right w:val="none" w:sz="4" w:space="0" w:color="6E6E6E"/>
            </w:tcBorders>
          </w:tcPr>
          <w:p w14:paraId="28AF32E2" w14:textId="77777777" w:rsidR="008C61F5" w:rsidRDefault="00C44F46">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FD90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9B9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A71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A52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AA0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CF7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DFA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A25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1AA8" w14:textId="77777777" w:rsidR="008C61F5" w:rsidRDefault="008C61F5">
            <w:pPr>
              <w:pStyle w:val="ProductList-TableBody"/>
              <w:jc w:val="center"/>
            </w:pPr>
          </w:p>
        </w:tc>
      </w:tr>
      <w:tr w:rsidR="008C61F5" w14:paraId="73A353CD" w14:textId="77777777">
        <w:tc>
          <w:tcPr>
            <w:tcW w:w="4660" w:type="dxa"/>
            <w:tcBorders>
              <w:top w:val="dashed" w:sz="4" w:space="0" w:color="BFBFBF"/>
              <w:left w:val="none" w:sz="4" w:space="0" w:color="6E6E6E"/>
              <w:bottom w:val="dashed" w:sz="4" w:space="0" w:color="BFBFBF"/>
              <w:right w:val="none" w:sz="4" w:space="0" w:color="6E6E6E"/>
            </w:tcBorders>
          </w:tcPr>
          <w:p w14:paraId="3F7EE53D" w14:textId="77777777" w:rsidR="008C61F5" w:rsidRDefault="00C44F46">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25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75B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DA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E2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194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F4C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B91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24D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1265" w14:textId="77777777" w:rsidR="008C61F5" w:rsidRDefault="008C61F5">
            <w:pPr>
              <w:pStyle w:val="ProductList-TableBody"/>
              <w:jc w:val="center"/>
            </w:pPr>
          </w:p>
        </w:tc>
      </w:tr>
      <w:tr w:rsidR="008C61F5" w14:paraId="69311D6E" w14:textId="77777777">
        <w:tc>
          <w:tcPr>
            <w:tcW w:w="4660" w:type="dxa"/>
            <w:tcBorders>
              <w:top w:val="dashed" w:sz="4" w:space="0" w:color="BFBFBF"/>
              <w:left w:val="none" w:sz="4" w:space="0" w:color="6E6E6E"/>
              <w:bottom w:val="dashed" w:sz="4" w:space="0" w:color="BFBFBF"/>
              <w:right w:val="none" w:sz="4" w:space="0" w:color="6E6E6E"/>
            </w:tcBorders>
          </w:tcPr>
          <w:p w14:paraId="5BD2D8A1" w14:textId="77777777" w:rsidR="008C61F5" w:rsidRDefault="00C44F46">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2CD8DC0"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E2D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B8D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C17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5A5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248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62A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B42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B1569" w14:textId="77777777" w:rsidR="008C61F5" w:rsidRDefault="008C61F5">
            <w:pPr>
              <w:pStyle w:val="ProductList-TableBody"/>
              <w:jc w:val="center"/>
            </w:pPr>
          </w:p>
        </w:tc>
      </w:tr>
      <w:tr w:rsidR="008C61F5" w14:paraId="7FB86B7D" w14:textId="77777777">
        <w:tc>
          <w:tcPr>
            <w:tcW w:w="4660" w:type="dxa"/>
            <w:tcBorders>
              <w:top w:val="dashed" w:sz="4" w:space="0" w:color="BFBFBF"/>
              <w:left w:val="none" w:sz="4" w:space="0" w:color="6E6E6E"/>
              <w:bottom w:val="dashed" w:sz="4" w:space="0" w:color="BFBFBF"/>
              <w:right w:val="none" w:sz="4" w:space="0" w:color="6E6E6E"/>
            </w:tcBorders>
          </w:tcPr>
          <w:p w14:paraId="1C42FF52" w14:textId="77777777" w:rsidR="008C61F5" w:rsidRDefault="00C44F46">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149B8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59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B59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CD3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324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FD2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49B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BFD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5478" w14:textId="77777777" w:rsidR="008C61F5" w:rsidRDefault="008C61F5">
            <w:pPr>
              <w:pStyle w:val="ProductList-TableBody"/>
              <w:jc w:val="center"/>
            </w:pPr>
          </w:p>
        </w:tc>
      </w:tr>
      <w:tr w:rsidR="008C61F5" w14:paraId="2DEB012E" w14:textId="77777777">
        <w:tc>
          <w:tcPr>
            <w:tcW w:w="4660" w:type="dxa"/>
            <w:tcBorders>
              <w:top w:val="dashed" w:sz="4" w:space="0" w:color="BFBFBF"/>
              <w:left w:val="none" w:sz="4" w:space="0" w:color="6E6E6E"/>
              <w:bottom w:val="dashed" w:sz="4" w:space="0" w:color="BFBFBF"/>
              <w:right w:val="none" w:sz="4" w:space="0" w:color="6E6E6E"/>
            </w:tcBorders>
          </w:tcPr>
          <w:p w14:paraId="610089D4" w14:textId="77777777" w:rsidR="008C61F5" w:rsidRDefault="00C44F46">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B467C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138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254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512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847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724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6F6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992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86F4" w14:textId="77777777" w:rsidR="008C61F5" w:rsidRDefault="008C61F5">
            <w:pPr>
              <w:pStyle w:val="ProductList-TableBody"/>
              <w:jc w:val="center"/>
            </w:pPr>
          </w:p>
        </w:tc>
      </w:tr>
      <w:tr w:rsidR="008C61F5" w14:paraId="45AD3284" w14:textId="77777777">
        <w:tc>
          <w:tcPr>
            <w:tcW w:w="4660" w:type="dxa"/>
            <w:tcBorders>
              <w:top w:val="dashed" w:sz="4" w:space="0" w:color="BFBFBF"/>
              <w:left w:val="none" w:sz="4" w:space="0" w:color="6E6E6E"/>
              <w:bottom w:val="dashed" w:sz="4" w:space="0" w:color="BFBFBF"/>
              <w:right w:val="none" w:sz="4" w:space="0" w:color="6E6E6E"/>
            </w:tcBorders>
          </w:tcPr>
          <w:p w14:paraId="2B990094" w14:textId="77777777" w:rsidR="008C61F5" w:rsidRDefault="00C44F46">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B7F07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5EF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245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AAF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EC4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F15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106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A32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DCB0" w14:textId="77777777" w:rsidR="008C61F5" w:rsidRDefault="008C61F5">
            <w:pPr>
              <w:pStyle w:val="ProductList-TableBody"/>
              <w:jc w:val="center"/>
            </w:pPr>
          </w:p>
        </w:tc>
      </w:tr>
      <w:tr w:rsidR="008C61F5" w14:paraId="52731E0C" w14:textId="77777777">
        <w:tc>
          <w:tcPr>
            <w:tcW w:w="4660" w:type="dxa"/>
            <w:tcBorders>
              <w:top w:val="dashed" w:sz="4" w:space="0" w:color="BFBFBF"/>
              <w:left w:val="none" w:sz="4" w:space="0" w:color="6E6E6E"/>
              <w:bottom w:val="dashed" w:sz="4" w:space="0" w:color="BFBFBF"/>
              <w:right w:val="none" w:sz="4" w:space="0" w:color="6E6E6E"/>
            </w:tcBorders>
          </w:tcPr>
          <w:p w14:paraId="2077BEFB" w14:textId="77777777" w:rsidR="008C61F5" w:rsidRDefault="00C44F46">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E672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B2F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23BE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805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02F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84A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083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B7A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C981" w14:textId="77777777" w:rsidR="008C61F5" w:rsidRDefault="008C61F5">
            <w:pPr>
              <w:pStyle w:val="ProductList-TableBody"/>
              <w:jc w:val="center"/>
            </w:pPr>
          </w:p>
        </w:tc>
      </w:tr>
      <w:tr w:rsidR="008C61F5" w14:paraId="079FFB85" w14:textId="77777777">
        <w:tc>
          <w:tcPr>
            <w:tcW w:w="4660" w:type="dxa"/>
            <w:tcBorders>
              <w:top w:val="dashed" w:sz="4" w:space="0" w:color="BFBFBF"/>
              <w:left w:val="none" w:sz="4" w:space="0" w:color="6E6E6E"/>
              <w:bottom w:val="dashed" w:sz="4" w:space="0" w:color="BFBFBF"/>
              <w:right w:val="none" w:sz="4" w:space="0" w:color="6E6E6E"/>
            </w:tcBorders>
          </w:tcPr>
          <w:p w14:paraId="25549771" w14:textId="77777777" w:rsidR="008C61F5" w:rsidRDefault="00C44F46">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4295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CBD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CB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A8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AE7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FCA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2C7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FDA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54B1" w14:textId="77777777" w:rsidR="008C61F5" w:rsidRDefault="008C61F5">
            <w:pPr>
              <w:pStyle w:val="ProductList-TableBody"/>
              <w:jc w:val="center"/>
            </w:pPr>
          </w:p>
        </w:tc>
      </w:tr>
      <w:tr w:rsidR="008C61F5" w14:paraId="205A135C" w14:textId="77777777">
        <w:tc>
          <w:tcPr>
            <w:tcW w:w="4660" w:type="dxa"/>
            <w:tcBorders>
              <w:top w:val="dashed" w:sz="4" w:space="0" w:color="BFBFBF"/>
              <w:left w:val="none" w:sz="4" w:space="0" w:color="6E6E6E"/>
              <w:bottom w:val="dashed" w:sz="4" w:space="0" w:color="BFBFBF"/>
              <w:right w:val="none" w:sz="4" w:space="0" w:color="6E6E6E"/>
            </w:tcBorders>
          </w:tcPr>
          <w:p w14:paraId="1F80E267" w14:textId="77777777" w:rsidR="008C61F5" w:rsidRDefault="00C44F46">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7A4F0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8F9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873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252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BFF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FC05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AFF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4E9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83AB" w14:textId="77777777" w:rsidR="008C61F5" w:rsidRDefault="008C61F5">
            <w:pPr>
              <w:pStyle w:val="ProductList-TableBody"/>
              <w:jc w:val="center"/>
            </w:pPr>
          </w:p>
        </w:tc>
      </w:tr>
      <w:tr w:rsidR="008C61F5" w14:paraId="2C1138CC" w14:textId="77777777">
        <w:tc>
          <w:tcPr>
            <w:tcW w:w="4660" w:type="dxa"/>
            <w:tcBorders>
              <w:top w:val="dashed" w:sz="4" w:space="0" w:color="BFBFBF"/>
              <w:left w:val="none" w:sz="4" w:space="0" w:color="6E6E6E"/>
              <w:bottom w:val="dashed" w:sz="4" w:space="0" w:color="BFBFBF"/>
              <w:right w:val="none" w:sz="4" w:space="0" w:color="6E6E6E"/>
            </w:tcBorders>
          </w:tcPr>
          <w:p w14:paraId="3AA57AE7" w14:textId="77777777" w:rsidR="008C61F5" w:rsidRDefault="00C44F46">
            <w:pPr>
              <w:pStyle w:val="ProductList-TableBody"/>
            </w:pPr>
            <w:r>
              <w:t>Dynamics 365 Retail</w:t>
            </w:r>
            <w:r>
              <w:fldChar w:fldCharType="begin"/>
            </w:r>
            <w:r>
              <w:instrText xml:space="preserve"> XE "Dynamics 365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68B88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C6E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0D5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ADC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953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193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98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A5E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3222" w14:textId="77777777" w:rsidR="008C61F5" w:rsidRDefault="008C61F5">
            <w:pPr>
              <w:pStyle w:val="ProductList-TableBody"/>
              <w:jc w:val="center"/>
            </w:pPr>
          </w:p>
        </w:tc>
      </w:tr>
      <w:tr w:rsidR="008C61F5" w14:paraId="6E852330" w14:textId="77777777">
        <w:tc>
          <w:tcPr>
            <w:tcW w:w="4660" w:type="dxa"/>
            <w:tcBorders>
              <w:top w:val="dashed" w:sz="4" w:space="0" w:color="BFBFBF"/>
              <w:left w:val="none" w:sz="4" w:space="0" w:color="6E6E6E"/>
              <w:bottom w:val="dashed" w:sz="4" w:space="0" w:color="BFBFBF"/>
              <w:right w:val="none" w:sz="4" w:space="0" w:color="6E6E6E"/>
            </w:tcBorders>
          </w:tcPr>
          <w:p w14:paraId="2BBCAC1F" w14:textId="77777777" w:rsidR="008C61F5" w:rsidRDefault="00C44F46">
            <w:pPr>
              <w:pStyle w:val="ProductList-TableBody"/>
            </w:pPr>
            <w:r>
              <w:t>Dynamics 365 Retaili lisalitsents</w:t>
            </w:r>
            <w:r>
              <w:fldChar w:fldCharType="begin"/>
            </w:r>
            <w:r>
              <w:instrText xml:space="preserve"> XE "Dynamics 365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23FC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44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46D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942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9BF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34B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009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6B9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508D" w14:textId="77777777" w:rsidR="008C61F5" w:rsidRDefault="008C61F5">
            <w:pPr>
              <w:pStyle w:val="ProductList-TableBody"/>
              <w:jc w:val="center"/>
            </w:pPr>
          </w:p>
        </w:tc>
      </w:tr>
      <w:tr w:rsidR="008C61F5" w14:paraId="62BC24FA" w14:textId="77777777">
        <w:tc>
          <w:tcPr>
            <w:tcW w:w="4660" w:type="dxa"/>
            <w:tcBorders>
              <w:top w:val="dashed" w:sz="4" w:space="0" w:color="BFBFBF"/>
              <w:left w:val="none" w:sz="4" w:space="0" w:color="6E6E6E"/>
              <w:bottom w:val="dashed" w:sz="4" w:space="0" w:color="BFBFBF"/>
              <w:right w:val="none" w:sz="4" w:space="0" w:color="6E6E6E"/>
            </w:tcBorders>
          </w:tcPr>
          <w:p w14:paraId="04A3CCD8" w14:textId="77777777" w:rsidR="008C61F5" w:rsidRDefault="00C44F46">
            <w:pPr>
              <w:pStyle w:val="ProductList-TableBody"/>
            </w:pPr>
            <w:r>
              <w:t>Dynamics 365 Retail tarkvarakindlustuse kaudu</w:t>
            </w:r>
            <w:r>
              <w:fldChar w:fldCharType="begin"/>
            </w:r>
            <w:r>
              <w:instrText xml:space="preserve"> XE "Dynamics 365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F63D3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D43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AB9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1A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AE6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F0D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949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43F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3B49" w14:textId="77777777" w:rsidR="008C61F5" w:rsidRDefault="008C61F5">
            <w:pPr>
              <w:pStyle w:val="ProductList-TableBody"/>
              <w:jc w:val="center"/>
            </w:pPr>
          </w:p>
        </w:tc>
      </w:tr>
      <w:tr w:rsidR="008C61F5" w14:paraId="5E89A2DE" w14:textId="77777777">
        <w:tc>
          <w:tcPr>
            <w:tcW w:w="4660" w:type="dxa"/>
            <w:tcBorders>
              <w:top w:val="dashed" w:sz="4" w:space="0" w:color="BFBFBF"/>
              <w:left w:val="none" w:sz="4" w:space="0" w:color="6E6E6E"/>
              <w:bottom w:val="dashed" w:sz="4" w:space="0" w:color="BFBFBF"/>
              <w:right w:val="none" w:sz="4" w:space="0" w:color="6E6E6E"/>
            </w:tcBorders>
          </w:tcPr>
          <w:p w14:paraId="66E37345" w14:textId="77777777" w:rsidR="008C61F5" w:rsidRDefault="00C44F46">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C9FFD9"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033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527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889F"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383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8A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2E2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1F2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E41B" w14:textId="77777777" w:rsidR="008C61F5" w:rsidRDefault="008C61F5">
            <w:pPr>
              <w:pStyle w:val="ProductList-TableBody"/>
              <w:jc w:val="center"/>
            </w:pPr>
          </w:p>
        </w:tc>
      </w:tr>
      <w:tr w:rsidR="008C61F5" w14:paraId="49AB8FB5" w14:textId="77777777">
        <w:tc>
          <w:tcPr>
            <w:tcW w:w="4660" w:type="dxa"/>
            <w:tcBorders>
              <w:top w:val="dashed" w:sz="4" w:space="0" w:color="BFBFBF"/>
              <w:left w:val="none" w:sz="4" w:space="0" w:color="6E6E6E"/>
              <w:bottom w:val="dashed" w:sz="4" w:space="0" w:color="BFBFBF"/>
              <w:right w:val="none" w:sz="4" w:space="0" w:color="6E6E6E"/>
            </w:tcBorders>
          </w:tcPr>
          <w:p w14:paraId="613A0E4A" w14:textId="77777777" w:rsidR="008C61F5" w:rsidRDefault="00C44F46">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B431F7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4E3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E90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4820"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DAA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092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871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5A9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FECB" w14:textId="77777777" w:rsidR="008C61F5" w:rsidRDefault="008C61F5">
            <w:pPr>
              <w:pStyle w:val="ProductList-TableBody"/>
              <w:jc w:val="center"/>
            </w:pPr>
          </w:p>
        </w:tc>
      </w:tr>
      <w:tr w:rsidR="008C61F5" w14:paraId="6DD1DA59" w14:textId="77777777">
        <w:tc>
          <w:tcPr>
            <w:tcW w:w="4660" w:type="dxa"/>
            <w:tcBorders>
              <w:top w:val="dashed" w:sz="4" w:space="0" w:color="BFBFBF"/>
              <w:left w:val="none" w:sz="4" w:space="0" w:color="6E6E6E"/>
              <w:bottom w:val="dashed" w:sz="4" w:space="0" w:color="BFBFBF"/>
              <w:right w:val="none" w:sz="4" w:space="0" w:color="6E6E6E"/>
            </w:tcBorders>
          </w:tcPr>
          <w:p w14:paraId="55B4E40D" w14:textId="77777777" w:rsidR="008C61F5" w:rsidRDefault="00C44F46">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9DA3A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60A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E37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B6B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D26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117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7CA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7B1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0CC5" w14:textId="77777777" w:rsidR="008C61F5" w:rsidRDefault="008C61F5">
            <w:pPr>
              <w:pStyle w:val="ProductList-TableBody"/>
              <w:jc w:val="center"/>
            </w:pPr>
          </w:p>
        </w:tc>
      </w:tr>
      <w:tr w:rsidR="008C61F5" w14:paraId="02B12983" w14:textId="77777777">
        <w:tc>
          <w:tcPr>
            <w:tcW w:w="4660" w:type="dxa"/>
            <w:tcBorders>
              <w:top w:val="dashed" w:sz="4" w:space="0" w:color="BFBFBF"/>
              <w:left w:val="none" w:sz="4" w:space="0" w:color="6E6E6E"/>
              <w:bottom w:val="dashed" w:sz="4" w:space="0" w:color="BFBFBF"/>
              <w:right w:val="none" w:sz="4" w:space="0" w:color="6E6E6E"/>
            </w:tcBorders>
          </w:tcPr>
          <w:p w14:paraId="26B2810B" w14:textId="77777777" w:rsidR="008C61F5" w:rsidRDefault="00C44F46">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0D4E7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683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03E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14E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8C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4A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2BB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FB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A0BC" w14:textId="77777777" w:rsidR="008C61F5" w:rsidRDefault="008C61F5">
            <w:pPr>
              <w:pStyle w:val="ProductList-TableBody"/>
              <w:jc w:val="center"/>
            </w:pPr>
          </w:p>
        </w:tc>
      </w:tr>
      <w:tr w:rsidR="008C61F5" w14:paraId="724C9EC5" w14:textId="77777777">
        <w:tc>
          <w:tcPr>
            <w:tcW w:w="4660" w:type="dxa"/>
            <w:tcBorders>
              <w:top w:val="dashed" w:sz="4" w:space="0" w:color="BFBFBF"/>
              <w:left w:val="none" w:sz="4" w:space="0" w:color="6E6E6E"/>
              <w:bottom w:val="dashed" w:sz="4" w:space="0" w:color="BFBFBF"/>
              <w:right w:val="none" w:sz="4" w:space="0" w:color="6E6E6E"/>
            </w:tcBorders>
          </w:tcPr>
          <w:p w14:paraId="61923891" w14:textId="77777777" w:rsidR="008C61F5" w:rsidRDefault="00C44F46">
            <w:pPr>
              <w:pStyle w:val="ProductList-TableBody"/>
            </w:pPr>
            <w:r>
              <w:t>Dynamics 365 Talent</w:t>
            </w:r>
            <w:r>
              <w:fldChar w:fldCharType="begin"/>
            </w:r>
            <w:r>
              <w:instrText xml:space="preserve"> XE "Dynamics 365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90F27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826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DA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B6B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06B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30F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39D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F3F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6FC4" w14:textId="77777777" w:rsidR="008C61F5" w:rsidRDefault="008C61F5">
            <w:pPr>
              <w:pStyle w:val="ProductList-TableBody"/>
              <w:jc w:val="center"/>
            </w:pPr>
          </w:p>
        </w:tc>
      </w:tr>
      <w:tr w:rsidR="008C61F5" w14:paraId="49C9E6FF" w14:textId="77777777">
        <w:tc>
          <w:tcPr>
            <w:tcW w:w="4660" w:type="dxa"/>
            <w:tcBorders>
              <w:top w:val="dashed" w:sz="4" w:space="0" w:color="BFBFBF"/>
              <w:left w:val="none" w:sz="4" w:space="0" w:color="6E6E6E"/>
              <w:bottom w:val="dashed" w:sz="4" w:space="0" w:color="BFBFBF"/>
              <w:right w:val="none" w:sz="4" w:space="0" w:color="6E6E6E"/>
            </w:tcBorders>
          </w:tcPr>
          <w:p w14:paraId="0073F36A" w14:textId="77777777" w:rsidR="008C61F5" w:rsidRDefault="00C44F46">
            <w:pPr>
              <w:pStyle w:val="ProductList-TableBody"/>
            </w:pPr>
            <w:r>
              <w:t>Dynamics 365 Talenti lisalitsents</w:t>
            </w:r>
            <w:r>
              <w:fldChar w:fldCharType="begin"/>
            </w:r>
            <w:r>
              <w:instrText xml:space="preserve"> XE "Dynamics 365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4DE91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2C4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288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D9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F93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9A4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D4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969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A4ED" w14:textId="77777777" w:rsidR="008C61F5" w:rsidRDefault="008C61F5">
            <w:pPr>
              <w:pStyle w:val="ProductList-TableBody"/>
              <w:jc w:val="center"/>
            </w:pPr>
          </w:p>
        </w:tc>
      </w:tr>
      <w:tr w:rsidR="008C61F5" w14:paraId="6A03C654" w14:textId="77777777">
        <w:tc>
          <w:tcPr>
            <w:tcW w:w="4660" w:type="dxa"/>
            <w:tcBorders>
              <w:top w:val="dashed" w:sz="4" w:space="0" w:color="BFBFBF"/>
              <w:left w:val="none" w:sz="4" w:space="0" w:color="6E6E6E"/>
              <w:bottom w:val="dashed" w:sz="4" w:space="0" w:color="BFBFBF"/>
              <w:right w:val="none" w:sz="4" w:space="0" w:color="6E6E6E"/>
            </w:tcBorders>
          </w:tcPr>
          <w:p w14:paraId="61AFA8BD" w14:textId="77777777" w:rsidR="008C61F5" w:rsidRDefault="00C44F46">
            <w:pPr>
              <w:pStyle w:val="ProductList-TableBody"/>
            </w:pPr>
            <w:r>
              <w:t>Dynamics 365 Talent tarkvarakindlustuse kaudu</w:t>
            </w:r>
            <w:r>
              <w:fldChar w:fldCharType="begin"/>
            </w:r>
            <w:r>
              <w:instrText xml:space="preserve"> XE "Dynamics 365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E94E4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B7A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8FC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07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122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775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5DE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597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9361" w14:textId="77777777" w:rsidR="008C61F5" w:rsidRDefault="008C61F5">
            <w:pPr>
              <w:pStyle w:val="ProductList-TableBody"/>
              <w:jc w:val="center"/>
            </w:pPr>
          </w:p>
        </w:tc>
      </w:tr>
      <w:tr w:rsidR="008C61F5" w14:paraId="4A263C4C" w14:textId="77777777">
        <w:tc>
          <w:tcPr>
            <w:tcW w:w="4660" w:type="dxa"/>
            <w:tcBorders>
              <w:top w:val="dashed" w:sz="4" w:space="0" w:color="BFBFBF"/>
              <w:left w:val="none" w:sz="4" w:space="0" w:color="6E6E6E"/>
              <w:bottom w:val="dashed" w:sz="4" w:space="0" w:color="BFBFBF"/>
              <w:right w:val="none" w:sz="4" w:space="0" w:color="6E6E6E"/>
            </w:tcBorders>
          </w:tcPr>
          <w:p w14:paraId="2DDC7968" w14:textId="77777777" w:rsidR="008C61F5" w:rsidRDefault="00C44F46">
            <w:pPr>
              <w:pStyle w:val="ProductList-TableBody"/>
            </w:pPr>
            <w:r>
              <w:t>Dynamics 365 Talenti täielik värbamine</w:t>
            </w:r>
            <w:r>
              <w:fldChar w:fldCharType="begin"/>
            </w:r>
            <w:r>
              <w:instrText xml:space="preserve"> XE "Dynamics 365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A4C0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23D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44B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67F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504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C74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87D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767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470C" w14:textId="77777777" w:rsidR="008C61F5" w:rsidRDefault="008C61F5">
            <w:pPr>
              <w:pStyle w:val="ProductList-TableBody"/>
              <w:jc w:val="center"/>
            </w:pPr>
          </w:p>
        </w:tc>
      </w:tr>
      <w:tr w:rsidR="008C61F5" w14:paraId="1D68DE1A" w14:textId="77777777">
        <w:tc>
          <w:tcPr>
            <w:tcW w:w="4660" w:type="dxa"/>
            <w:tcBorders>
              <w:top w:val="dashed" w:sz="4" w:space="0" w:color="BFBFBF"/>
              <w:left w:val="none" w:sz="4" w:space="0" w:color="6E6E6E"/>
              <w:bottom w:val="dashed" w:sz="4" w:space="0" w:color="BFBFBF"/>
              <w:right w:val="none" w:sz="4" w:space="0" w:color="6E6E6E"/>
            </w:tcBorders>
          </w:tcPr>
          <w:p w14:paraId="37E41E81" w14:textId="77777777" w:rsidR="008C61F5" w:rsidRDefault="00C44F46">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730E1C"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1A7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4BD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B14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992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4FF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20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64D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FB9F" w14:textId="77777777" w:rsidR="008C61F5" w:rsidRDefault="008C61F5">
            <w:pPr>
              <w:pStyle w:val="ProductList-TableBody"/>
              <w:jc w:val="center"/>
            </w:pPr>
          </w:p>
        </w:tc>
      </w:tr>
      <w:tr w:rsidR="008C61F5" w14:paraId="68E247D8" w14:textId="77777777">
        <w:tc>
          <w:tcPr>
            <w:tcW w:w="4660" w:type="dxa"/>
            <w:tcBorders>
              <w:top w:val="dashed" w:sz="4" w:space="0" w:color="BFBFBF"/>
              <w:left w:val="none" w:sz="4" w:space="0" w:color="6E6E6E"/>
              <w:bottom w:val="dashed" w:sz="4" w:space="0" w:color="BFBFBF"/>
              <w:right w:val="none" w:sz="4" w:space="0" w:color="6E6E6E"/>
            </w:tcBorders>
          </w:tcPr>
          <w:p w14:paraId="5B1D4F08" w14:textId="77777777" w:rsidR="008C61F5" w:rsidRDefault="00C44F46">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6DB9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1EA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31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81B4"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B66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4E7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653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75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C7FF" w14:textId="77777777" w:rsidR="008C61F5" w:rsidRDefault="008C61F5">
            <w:pPr>
              <w:pStyle w:val="ProductList-TableBody"/>
              <w:jc w:val="center"/>
            </w:pPr>
          </w:p>
        </w:tc>
      </w:tr>
      <w:tr w:rsidR="008C61F5" w14:paraId="766A8103" w14:textId="77777777">
        <w:tc>
          <w:tcPr>
            <w:tcW w:w="4660" w:type="dxa"/>
            <w:tcBorders>
              <w:top w:val="dashed" w:sz="4" w:space="0" w:color="BFBFBF"/>
              <w:left w:val="none" w:sz="4" w:space="0" w:color="6E6E6E"/>
              <w:bottom w:val="dashed" w:sz="4" w:space="0" w:color="BFBFBF"/>
              <w:right w:val="none" w:sz="4" w:space="0" w:color="6E6E6E"/>
            </w:tcBorders>
          </w:tcPr>
          <w:p w14:paraId="4BEB0AE0" w14:textId="77777777" w:rsidR="008C61F5" w:rsidRDefault="00C44F46">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0D12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3FD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A8A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C3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4E9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C4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5D5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020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C92C" w14:textId="77777777" w:rsidR="008C61F5" w:rsidRDefault="008C61F5">
            <w:pPr>
              <w:pStyle w:val="ProductList-TableBody"/>
              <w:jc w:val="center"/>
            </w:pPr>
          </w:p>
        </w:tc>
      </w:tr>
      <w:tr w:rsidR="008C61F5" w14:paraId="4619B746" w14:textId="77777777">
        <w:tc>
          <w:tcPr>
            <w:tcW w:w="4660" w:type="dxa"/>
            <w:tcBorders>
              <w:top w:val="dashed" w:sz="4" w:space="0" w:color="BFBFBF"/>
              <w:left w:val="none" w:sz="4" w:space="0" w:color="6E6E6E"/>
              <w:bottom w:val="dashed" w:sz="4" w:space="0" w:color="BFBFBF"/>
              <w:right w:val="none" w:sz="4" w:space="0" w:color="6E6E6E"/>
            </w:tcBorders>
          </w:tcPr>
          <w:p w14:paraId="6EE43CCF" w14:textId="77777777" w:rsidR="008C61F5" w:rsidRDefault="00C44F46">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DC09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4B2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3A1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071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925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C1B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4B9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953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F869" w14:textId="77777777" w:rsidR="008C61F5" w:rsidRDefault="008C61F5">
            <w:pPr>
              <w:pStyle w:val="ProductList-TableBody"/>
              <w:jc w:val="center"/>
            </w:pPr>
          </w:p>
        </w:tc>
      </w:tr>
      <w:tr w:rsidR="008C61F5" w14:paraId="5169075A" w14:textId="77777777">
        <w:tc>
          <w:tcPr>
            <w:tcW w:w="4660" w:type="dxa"/>
            <w:tcBorders>
              <w:top w:val="dashed" w:sz="4" w:space="0" w:color="BFBFBF"/>
              <w:left w:val="none" w:sz="4" w:space="0" w:color="6E6E6E"/>
              <w:bottom w:val="dashed" w:sz="4" w:space="0" w:color="BFBFBF"/>
              <w:right w:val="none" w:sz="4" w:space="0" w:color="6E6E6E"/>
            </w:tcBorders>
          </w:tcPr>
          <w:p w14:paraId="6398DE2E" w14:textId="77777777" w:rsidR="008C61F5" w:rsidRDefault="00C44F46">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07E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5AA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0F3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7FB3"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D90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F99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FEB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5D9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483C" w14:textId="77777777" w:rsidR="008C61F5" w:rsidRDefault="008C61F5">
            <w:pPr>
              <w:pStyle w:val="ProductList-TableBody"/>
              <w:jc w:val="center"/>
            </w:pPr>
          </w:p>
        </w:tc>
      </w:tr>
      <w:tr w:rsidR="008C61F5" w14:paraId="5B88D899" w14:textId="77777777">
        <w:tc>
          <w:tcPr>
            <w:tcW w:w="4660" w:type="dxa"/>
            <w:tcBorders>
              <w:top w:val="dashed" w:sz="4" w:space="0" w:color="BFBFBF"/>
              <w:left w:val="none" w:sz="4" w:space="0" w:color="6E6E6E"/>
              <w:bottom w:val="dashed" w:sz="4" w:space="0" w:color="BFBFBF"/>
              <w:right w:val="none" w:sz="4" w:space="0" w:color="6E6E6E"/>
            </w:tcBorders>
          </w:tcPr>
          <w:p w14:paraId="454BF4B7" w14:textId="77777777" w:rsidR="008C61F5" w:rsidRDefault="00C44F46">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7F55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AA7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DF3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ED03"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44E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862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E0F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FFD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4646" w14:textId="77777777" w:rsidR="008C61F5" w:rsidRDefault="008C61F5">
            <w:pPr>
              <w:pStyle w:val="ProductList-TableBody"/>
              <w:jc w:val="center"/>
            </w:pPr>
          </w:p>
        </w:tc>
      </w:tr>
      <w:tr w:rsidR="008C61F5" w14:paraId="13D5992F" w14:textId="77777777">
        <w:tc>
          <w:tcPr>
            <w:tcW w:w="4660" w:type="dxa"/>
            <w:tcBorders>
              <w:top w:val="dashed" w:sz="4" w:space="0" w:color="BFBFBF"/>
              <w:left w:val="none" w:sz="4" w:space="0" w:color="6E6E6E"/>
              <w:bottom w:val="dashed" w:sz="4" w:space="0" w:color="BFBFBF"/>
              <w:right w:val="none" w:sz="4" w:space="0" w:color="6E6E6E"/>
            </w:tcBorders>
          </w:tcPr>
          <w:p w14:paraId="2BEA5860" w14:textId="77777777" w:rsidR="008C61F5" w:rsidRDefault="00C44F46">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D18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D24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2C3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AFBF"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03D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ED3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A4A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B20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66B9" w14:textId="77777777" w:rsidR="008C61F5" w:rsidRDefault="008C61F5">
            <w:pPr>
              <w:pStyle w:val="ProductList-TableBody"/>
              <w:jc w:val="center"/>
            </w:pPr>
          </w:p>
        </w:tc>
      </w:tr>
      <w:tr w:rsidR="008C61F5" w14:paraId="0C4960A9" w14:textId="77777777">
        <w:tc>
          <w:tcPr>
            <w:tcW w:w="4660" w:type="dxa"/>
            <w:tcBorders>
              <w:top w:val="dashed" w:sz="4" w:space="0" w:color="BFBFBF"/>
              <w:left w:val="none" w:sz="4" w:space="0" w:color="6E6E6E"/>
              <w:bottom w:val="dashed" w:sz="4" w:space="0" w:color="BFBFBF"/>
              <w:right w:val="none" w:sz="4" w:space="0" w:color="6E6E6E"/>
            </w:tcBorders>
          </w:tcPr>
          <w:p w14:paraId="04625F9E" w14:textId="77777777" w:rsidR="008C61F5" w:rsidRDefault="00C44F4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AE51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D7F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760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B23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EE7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99E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4B9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CD8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7110" w14:textId="77777777" w:rsidR="008C61F5" w:rsidRDefault="008C61F5">
            <w:pPr>
              <w:pStyle w:val="ProductList-TableBody"/>
              <w:jc w:val="center"/>
            </w:pPr>
          </w:p>
        </w:tc>
      </w:tr>
      <w:tr w:rsidR="008C61F5" w14:paraId="532D6C32" w14:textId="77777777">
        <w:tc>
          <w:tcPr>
            <w:tcW w:w="4660" w:type="dxa"/>
            <w:tcBorders>
              <w:top w:val="dashed" w:sz="4" w:space="0" w:color="BFBFBF"/>
              <w:left w:val="none" w:sz="4" w:space="0" w:color="6E6E6E"/>
              <w:bottom w:val="dashed" w:sz="4" w:space="0" w:color="BFBFBF"/>
              <w:right w:val="none" w:sz="4" w:space="0" w:color="6E6E6E"/>
            </w:tcBorders>
          </w:tcPr>
          <w:p w14:paraId="760DF1CF" w14:textId="77777777" w:rsidR="008C61F5" w:rsidRDefault="00C44F46">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277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D90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B3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57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9D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5A9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8D7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2D2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14F9" w14:textId="77777777" w:rsidR="008C61F5" w:rsidRDefault="008C61F5">
            <w:pPr>
              <w:pStyle w:val="ProductList-TableBody"/>
              <w:jc w:val="center"/>
            </w:pPr>
          </w:p>
        </w:tc>
      </w:tr>
      <w:tr w:rsidR="008C61F5" w14:paraId="5DF88331" w14:textId="77777777">
        <w:tc>
          <w:tcPr>
            <w:tcW w:w="4660" w:type="dxa"/>
            <w:tcBorders>
              <w:top w:val="dashed" w:sz="4" w:space="0" w:color="BFBFBF"/>
              <w:left w:val="none" w:sz="4" w:space="0" w:color="6E6E6E"/>
              <w:bottom w:val="dashed" w:sz="4" w:space="0" w:color="BFBFBF"/>
              <w:right w:val="none" w:sz="4" w:space="0" w:color="6E6E6E"/>
            </w:tcBorders>
          </w:tcPr>
          <w:p w14:paraId="109CAEE8" w14:textId="77777777" w:rsidR="008C61F5" w:rsidRDefault="00C44F46">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EAD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FD6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606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8FF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895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C3C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1FE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F27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EFFD" w14:textId="77777777" w:rsidR="008C61F5" w:rsidRDefault="008C61F5">
            <w:pPr>
              <w:pStyle w:val="ProductList-TableBody"/>
              <w:jc w:val="center"/>
            </w:pPr>
          </w:p>
        </w:tc>
      </w:tr>
      <w:tr w:rsidR="008C61F5" w14:paraId="6CD76237" w14:textId="77777777">
        <w:tc>
          <w:tcPr>
            <w:tcW w:w="4660" w:type="dxa"/>
            <w:tcBorders>
              <w:top w:val="dashed" w:sz="4" w:space="0" w:color="BFBFBF"/>
              <w:left w:val="none" w:sz="4" w:space="0" w:color="6E6E6E"/>
              <w:bottom w:val="dashed" w:sz="4" w:space="0" w:color="BFBFBF"/>
              <w:right w:val="none" w:sz="4" w:space="0" w:color="6E6E6E"/>
            </w:tcBorders>
          </w:tcPr>
          <w:p w14:paraId="21CDD72E" w14:textId="77777777" w:rsidR="008C61F5" w:rsidRDefault="00C44F46">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4B4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686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0E3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2E0B"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429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CE6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215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BB4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6124" w14:textId="77777777" w:rsidR="008C61F5" w:rsidRDefault="008C61F5">
            <w:pPr>
              <w:pStyle w:val="ProductList-TableBody"/>
              <w:jc w:val="center"/>
            </w:pPr>
          </w:p>
        </w:tc>
      </w:tr>
      <w:tr w:rsidR="008C61F5" w14:paraId="437795F8" w14:textId="77777777">
        <w:tc>
          <w:tcPr>
            <w:tcW w:w="4660" w:type="dxa"/>
            <w:tcBorders>
              <w:top w:val="dashed" w:sz="4" w:space="0" w:color="BFBFBF"/>
              <w:left w:val="none" w:sz="4" w:space="0" w:color="6E6E6E"/>
              <w:bottom w:val="dashed" w:sz="4" w:space="0" w:color="BFBFBF"/>
              <w:right w:val="none" w:sz="4" w:space="0" w:color="6E6E6E"/>
            </w:tcBorders>
          </w:tcPr>
          <w:p w14:paraId="1DDFC467" w14:textId="77777777" w:rsidR="008C61F5" w:rsidRDefault="00C44F46">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E76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A98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E0E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EC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749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6EF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D6B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144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D3EA" w14:textId="77777777" w:rsidR="008C61F5" w:rsidRDefault="008C61F5">
            <w:pPr>
              <w:pStyle w:val="ProductList-TableBody"/>
              <w:jc w:val="center"/>
            </w:pPr>
          </w:p>
        </w:tc>
      </w:tr>
      <w:tr w:rsidR="008C61F5" w14:paraId="78F78B08" w14:textId="77777777">
        <w:tc>
          <w:tcPr>
            <w:tcW w:w="4660" w:type="dxa"/>
            <w:tcBorders>
              <w:top w:val="dashed" w:sz="4" w:space="0" w:color="BFBFBF"/>
              <w:left w:val="none" w:sz="4" w:space="0" w:color="6E6E6E"/>
              <w:bottom w:val="dashed" w:sz="4" w:space="0" w:color="BFBFBF"/>
              <w:right w:val="none" w:sz="4" w:space="0" w:color="6E6E6E"/>
            </w:tcBorders>
          </w:tcPr>
          <w:p w14:paraId="5DC11C64" w14:textId="77777777" w:rsidR="008C61F5" w:rsidRDefault="00C44F4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B053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D7F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F52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B6C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DEF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41F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F4C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51C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3741" w14:textId="77777777" w:rsidR="008C61F5" w:rsidRDefault="008C61F5">
            <w:pPr>
              <w:pStyle w:val="ProductList-TableBody"/>
              <w:jc w:val="center"/>
            </w:pPr>
          </w:p>
        </w:tc>
      </w:tr>
      <w:tr w:rsidR="008C61F5" w14:paraId="3D4F5E63" w14:textId="77777777">
        <w:tc>
          <w:tcPr>
            <w:tcW w:w="4660" w:type="dxa"/>
            <w:tcBorders>
              <w:top w:val="dashed" w:sz="4" w:space="0" w:color="BFBFBF"/>
              <w:left w:val="none" w:sz="4" w:space="0" w:color="6E6E6E"/>
              <w:bottom w:val="dashed" w:sz="4" w:space="0" w:color="BFBFBF"/>
              <w:right w:val="none" w:sz="4" w:space="0" w:color="6E6E6E"/>
            </w:tcBorders>
          </w:tcPr>
          <w:p w14:paraId="4B9DAA9E" w14:textId="77777777" w:rsidR="008C61F5" w:rsidRDefault="00C44F46">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73AD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93A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ABE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EA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D14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6AB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A08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8E3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1FB5" w14:textId="77777777" w:rsidR="008C61F5" w:rsidRDefault="008C61F5">
            <w:pPr>
              <w:pStyle w:val="ProductList-TableBody"/>
              <w:jc w:val="center"/>
            </w:pPr>
          </w:p>
        </w:tc>
      </w:tr>
      <w:tr w:rsidR="008C61F5" w14:paraId="35BA5EC0" w14:textId="77777777">
        <w:tc>
          <w:tcPr>
            <w:tcW w:w="4660" w:type="dxa"/>
            <w:tcBorders>
              <w:top w:val="dashed" w:sz="4" w:space="0" w:color="BFBFBF"/>
              <w:left w:val="none" w:sz="4" w:space="0" w:color="6E6E6E"/>
              <w:bottom w:val="dashed" w:sz="4" w:space="0" w:color="BFBFBF"/>
              <w:right w:val="none" w:sz="4" w:space="0" w:color="6E6E6E"/>
            </w:tcBorders>
          </w:tcPr>
          <w:p w14:paraId="28E4CAB7" w14:textId="77777777" w:rsidR="008C61F5" w:rsidRDefault="00C44F46">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1A4A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49C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FA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1B2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E87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82B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283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338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67D7" w14:textId="77777777" w:rsidR="008C61F5" w:rsidRDefault="008C61F5">
            <w:pPr>
              <w:pStyle w:val="ProductList-TableBody"/>
              <w:jc w:val="center"/>
            </w:pPr>
          </w:p>
        </w:tc>
      </w:tr>
      <w:tr w:rsidR="008C61F5" w14:paraId="1EF1B427" w14:textId="77777777">
        <w:tc>
          <w:tcPr>
            <w:tcW w:w="4660" w:type="dxa"/>
            <w:tcBorders>
              <w:top w:val="dashed" w:sz="4" w:space="0" w:color="BFBFBF"/>
              <w:left w:val="none" w:sz="4" w:space="0" w:color="6E6E6E"/>
              <w:bottom w:val="dashed" w:sz="4" w:space="0" w:color="BFBFBF"/>
              <w:right w:val="none" w:sz="4" w:space="0" w:color="6E6E6E"/>
            </w:tcBorders>
          </w:tcPr>
          <w:p w14:paraId="49D1B5B4" w14:textId="77777777" w:rsidR="008C61F5" w:rsidRDefault="00C44F46">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49EF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7A9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A4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05B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5DA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E36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87E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D6E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2D10" w14:textId="77777777" w:rsidR="008C61F5" w:rsidRDefault="008C61F5">
            <w:pPr>
              <w:pStyle w:val="ProductList-TableBody"/>
              <w:jc w:val="center"/>
            </w:pPr>
          </w:p>
        </w:tc>
      </w:tr>
      <w:tr w:rsidR="008C61F5" w14:paraId="1CF40BCC" w14:textId="77777777">
        <w:tc>
          <w:tcPr>
            <w:tcW w:w="4660" w:type="dxa"/>
            <w:tcBorders>
              <w:top w:val="dashed" w:sz="4" w:space="0" w:color="BFBFBF"/>
              <w:left w:val="none" w:sz="4" w:space="0" w:color="6E6E6E"/>
              <w:bottom w:val="dashed" w:sz="4" w:space="0" w:color="BFBFBF"/>
              <w:right w:val="none" w:sz="4" w:space="0" w:color="6E6E6E"/>
            </w:tcBorders>
          </w:tcPr>
          <w:p w14:paraId="399900E1" w14:textId="77777777" w:rsidR="008C61F5" w:rsidRDefault="00C44F46">
            <w:pPr>
              <w:pStyle w:val="ProductList-TableBody"/>
            </w:pPr>
            <w:r>
              <w:lastRenderedPageBreak/>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380D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A94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E07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D64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193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22E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1D4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28B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05AA" w14:textId="77777777" w:rsidR="008C61F5" w:rsidRDefault="008C61F5">
            <w:pPr>
              <w:pStyle w:val="ProductList-TableBody"/>
              <w:jc w:val="center"/>
            </w:pPr>
          </w:p>
        </w:tc>
      </w:tr>
      <w:tr w:rsidR="008C61F5" w14:paraId="61190473" w14:textId="77777777">
        <w:tc>
          <w:tcPr>
            <w:tcW w:w="4660" w:type="dxa"/>
            <w:tcBorders>
              <w:top w:val="dashed" w:sz="4" w:space="0" w:color="BFBFBF"/>
              <w:left w:val="none" w:sz="4" w:space="0" w:color="6E6E6E"/>
              <w:bottom w:val="dashed" w:sz="4" w:space="0" w:color="BFBFBF"/>
              <w:right w:val="none" w:sz="4" w:space="0" w:color="6E6E6E"/>
            </w:tcBorders>
          </w:tcPr>
          <w:p w14:paraId="59755E0F" w14:textId="77777777" w:rsidR="008C61F5" w:rsidRDefault="00C44F46">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654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C77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477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B09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781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CF6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C1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AA0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738E" w14:textId="77777777" w:rsidR="008C61F5" w:rsidRDefault="008C61F5">
            <w:pPr>
              <w:pStyle w:val="ProductList-TableBody"/>
              <w:jc w:val="center"/>
            </w:pPr>
          </w:p>
        </w:tc>
      </w:tr>
      <w:tr w:rsidR="008C61F5" w14:paraId="756D974F" w14:textId="77777777">
        <w:tc>
          <w:tcPr>
            <w:tcW w:w="4660" w:type="dxa"/>
            <w:tcBorders>
              <w:top w:val="dashed" w:sz="4" w:space="0" w:color="BFBFBF"/>
              <w:left w:val="none" w:sz="4" w:space="0" w:color="6E6E6E"/>
              <w:bottom w:val="dashed" w:sz="4" w:space="0" w:color="BFBFBF"/>
              <w:right w:val="none" w:sz="4" w:space="0" w:color="6E6E6E"/>
            </w:tcBorders>
          </w:tcPr>
          <w:p w14:paraId="17CC8D4A" w14:textId="77777777" w:rsidR="008C61F5" w:rsidRDefault="00C44F46">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51DB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849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B5A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73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32B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A05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327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06C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CA52" w14:textId="77777777" w:rsidR="008C61F5" w:rsidRDefault="008C61F5">
            <w:pPr>
              <w:pStyle w:val="ProductList-TableBody"/>
              <w:jc w:val="center"/>
            </w:pPr>
          </w:p>
        </w:tc>
      </w:tr>
      <w:tr w:rsidR="008C61F5" w14:paraId="3EC3FA59" w14:textId="77777777">
        <w:tc>
          <w:tcPr>
            <w:tcW w:w="4660" w:type="dxa"/>
            <w:tcBorders>
              <w:top w:val="dashed" w:sz="4" w:space="0" w:color="BFBFBF"/>
              <w:left w:val="none" w:sz="4" w:space="0" w:color="6E6E6E"/>
              <w:bottom w:val="dashed" w:sz="4" w:space="0" w:color="BFBFBF"/>
              <w:right w:val="none" w:sz="4" w:space="0" w:color="6E6E6E"/>
            </w:tcBorders>
          </w:tcPr>
          <w:p w14:paraId="0852A4B8" w14:textId="77777777" w:rsidR="008C61F5" w:rsidRDefault="00C44F46">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5D36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D95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735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BC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23B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3F9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CBE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A91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FCCC" w14:textId="77777777" w:rsidR="008C61F5" w:rsidRDefault="008C61F5">
            <w:pPr>
              <w:pStyle w:val="ProductList-TableBody"/>
              <w:jc w:val="center"/>
            </w:pPr>
          </w:p>
        </w:tc>
      </w:tr>
      <w:tr w:rsidR="008C61F5" w14:paraId="4ABA926C" w14:textId="77777777">
        <w:tc>
          <w:tcPr>
            <w:tcW w:w="4660" w:type="dxa"/>
            <w:tcBorders>
              <w:top w:val="dashed" w:sz="4" w:space="0" w:color="BFBFBF"/>
              <w:left w:val="none" w:sz="4" w:space="0" w:color="6E6E6E"/>
              <w:bottom w:val="dashed" w:sz="4" w:space="0" w:color="BFBFBF"/>
              <w:right w:val="none" w:sz="4" w:space="0" w:color="6E6E6E"/>
            </w:tcBorders>
          </w:tcPr>
          <w:p w14:paraId="7F67F2CF" w14:textId="77777777" w:rsidR="008C61F5" w:rsidRDefault="00C44F46">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ADE2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F1E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4CC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BBD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041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F63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B8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FDB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73A0" w14:textId="77777777" w:rsidR="008C61F5" w:rsidRDefault="008C61F5">
            <w:pPr>
              <w:pStyle w:val="ProductList-TableBody"/>
              <w:jc w:val="center"/>
            </w:pPr>
          </w:p>
        </w:tc>
      </w:tr>
      <w:tr w:rsidR="008C61F5" w14:paraId="63B44DAD" w14:textId="77777777">
        <w:tc>
          <w:tcPr>
            <w:tcW w:w="4660" w:type="dxa"/>
            <w:tcBorders>
              <w:top w:val="dashed" w:sz="4" w:space="0" w:color="BFBFBF"/>
              <w:left w:val="none" w:sz="4" w:space="0" w:color="6E6E6E"/>
              <w:bottom w:val="dashed" w:sz="4" w:space="0" w:color="BFBFBF"/>
              <w:right w:val="none" w:sz="4" w:space="0" w:color="6E6E6E"/>
            </w:tcBorders>
          </w:tcPr>
          <w:p w14:paraId="72901625" w14:textId="77777777" w:rsidR="008C61F5" w:rsidRDefault="00C44F46">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E6C4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83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2B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6E3A"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98F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F2C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8FB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593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595F" w14:textId="77777777" w:rsidR="008C61F5" w:rsidRDefault="008C61F5">
            <w:pPr>
              <w:pStyle w:val="ProductList-TableBody"/>
              <w:jc w:val="center"/>
            </w:pPr>
          </w:p>
        </w:tc>
      </w:tr>
      <w:tr w:rsidR="008C61F5" w14:paraId="66487316" w14:textId="77777777">
        <w:tc>
          <w:tcPr>
            <w:tcW w:w="4660" w:type="dxa"/>
            <w:tcBorders>
              <w:top w:val="dashed" w:sz="4" w:space="0" w:color="BFBFBF"/>
              <w:left w:val="none" w:sz="4" w:space="0" w:color="6E6E6E"/>
              <w:bottom w:val="dashed" w:sz="4" w:space="0" w:color="BFBFBF"/>
              <w:right w:val="none" w:sz="4" w:space="0" w:color="6E6E6E"/>
            </w:tcBorders>
          </w:tcPr>
          <w:p w14:paraId="1714E095" w14:textId="77777777" w:rsidR="008C61F5" w:rsidRDefault="00C44F46">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6F87B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941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030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F05F"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66D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445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9F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4D4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6285" w14:textId="77777777" w:rsidR="008C61F5" w:rsidRDefault="008C61F5">
            <w:pPr>
              <w:pStyle w:val="ProductList-TableBody"/>
              <w:jc w:val="center"/>
            </w:pPr>
          </w:p>
        </w:tc>
      </w:tr>
      <w:tr w:rsidR="008C61F5" w14:paraId="03E2C774" w14:textId="77777777">
        <w:tc>
          <w:tcPr>
            <w:tcW w:w="4660" w:type="dxa"/>
            <w:tcBorders>
              <w:top w:val="dashed" w:sz="4" w:space="0" w:color="BFBFBF"/>
              <w:left w:val="none" w:sz="4" w:space="0" w:color="6E6E6E"/>
              <w:bottom w:val="dashed" w:sz="4" w:space="0" w:color="BFBFBF"/>
              <w:right w:val="none" w:sz="4" w:space="0" w:color="6E6E6E"/>
            </w:tcBorders>
          </w:tcPr>
          <w:p w14:paraId="04740D0E" w14:textId="77777777" w:rsidR="008C61F5" w:rsidRDefault="00C44F46">
            <w:pPr>
              <w:pStyle w:val="ProductList-TableBody"/>
            </w:pPr>
            <w:r>
              <w:t>Vestlusroboti seansi lisalitsents</w:t>
            </w:r>
            <w:r>
              <w:fldChar w:fldCharType="begin"/>
            </w:r>
            <w:r>
              <w:instrText xml:space="preserve"> XE "Vestlusroboti seansi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817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9E1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FB0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FC23"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795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17E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EB7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9D6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5CB8" w14:textId="77777777" w:rsidR="008C61F5" w:rsidRDefault="008C61F5">
            <w:pPr>
              <w:pStyle w:val="ProductList-TableBody"/>
              <w:jc w:val="center"/>
            </w:pPr>
          </w:p>
        </w:tc>
      </w:tr>
      <w:tr w:rsidR="008C61F5" w14:paraId="6FE6A5BB" w14:textId="77777777">
        <w:tc>
          <w:tcPr>
            <w:tcW w:w="4660" w:type="dxa"/>
            <w:tcBorders>
              <w:top w:val="dashed" w:sz="4" w:space="0" w:color="BFBFBF"/>
              <w:left w:val="none" w:sz="4" w:space="0" w:color="6E6E6E"/>
              <w:bottom w:val="dashed" w:sz="4" w:space="0" w:color="BFBFBF"/>
              <w:right w:val="none" w:sz="4" w:space="0" w:color="6E6E6E"/>
            </w:tcBorders>
          </w:tcPr>
          <w:p w14:paraId="2E0A60FE" w14:textId="77777777" w:rsidR="008C61F5" w:rsidRDefault="00C44F46">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7BE6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206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1FB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F69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9DC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E23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F71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7C5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6A7B" w14:textId="77777777" w:rsidR="008C61F5" w:rsidRDefault="008C61F5">
            <w:pPr>
              <w:pStyle w:val="ProductList-TableBody"/>
              <w:jc w:val="center"/>
            </w:pPr>
          </w:p>
        </w:tc>
      </w:tr>
      <w:tr w:rsidR="008C61F5" w14:paraId="34A4A637" w14:textId="77777777">
        <w:tc>
          <w:tcPr>
            <w:tcW w:w="4660" w:type="dxa"/>
            <w:tcBorders>
              <w:top w:val="dashed" w:sz="4" w:space="0" w:color="BFBFBF"/>
              <w:left w:val="none" w:sz="4" w:space="0" w:color="6E6E6E"/>
              <w:bottom w:val="dashed" w:sz="4" w:space="0" w:color="BFBFBF"/>
              <w:right w:val="none" w:sz="4" w:space="0" w:color="6E6E6E"/>
            </w:tcBorders>
          </w:tcPr>
          <w:p w14:paraId="7E70E7D9" w14:textId="77777777" w:rsidR="008C61F5" w:rsidRDefault="00C44F46">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B65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EC9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7C7A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4217"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4B1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956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770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07C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6A82" w14:textId="77777777" w:rsidR="008C61F5" w:rsidRDefault="008C61F5">
            <w:pPr>
              <w:pStyle w:val="ProductList-TableBody"/>
              <w:jc w:val="center"/>
            </w:pPr>
          </w:p>
        </w:tc>
      </w:tr>
      <w:tr w:rsidR="008C61F5" w14:paraId="555700F3" w14:textId="77777777">
        <w:tc>
          <w:tcPr>
            <w:tcW w:w="4660" w:type="dxa"/>
            <w:tcBorders>
              <w:top w:val="dashed" w:sz="4" w:space="0" w:color="BFBFBF"/>
              <w:left w:val="none" w:sz="4" w:space="0" w:color="6E6E6E"/>
              <w:bottom w:val="dashed" w:sz="4" w:space="0" w:color="BFBFBF"/>
              <w:right w:val="none" w:sz="4" w:space="0" w:color="6E6E6E"/>
            </w:tcBorders>
          </w:tcPr>
          <w:p w14:paraId="2B894D2B" w14:textId="77777777" w:rsidR="008C61F5" w:rsidRDefault="00C44F46">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2458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72B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35F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24B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743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A6F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19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AA0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F3CD" w14:textId="77777777" w:rsidR="008C61F5" w:rsidRDefault="008C61F5">
            <w:pPr>
              <w:pStyle w:val="ProductList-TableBody"/>
              <w:jc w:val="center"/>
            </w:pPr>
          </w:p>
        </w:tc>
      </w:tr>
      <w:tr w:rsidR="008C61F5" w14:paraId="3910549F" w14:textId="77777777">
        <w:tc>
          <w:tcPr>
            <w:tcW w:w="4660" w:type="dxa"/>
            <w:tcBorders>
              <w:top w:val="dashed" w:sz="4" w:space="0" w:color="BFBFBF"/>
              <w:left w:val="none" w:sz="4" w:space="0" w:color="6E6E6E"/>
              <w:bottom w:val="dashed" w:sz="4" w:space="0" w:color="BFBFBF"/>
              <w:right w:val="none" w:sz="4" w:space="0" w:color="6E6E6E"/>
            </w:tcBorders>
          </w:tcPr>
          <w:p w14:paraId="05CC3F53" w14:textId="77777777" w:rsidR="008C61F5" w:rsidRDefault="00C44F46">
            <w:pPr>
              <w:pStyle w:val="ProductList-TableBody"/>
            </w:pPr>
            <w:r>
              <w:t>Dynamics 365 – varade halduse lisavarad</w:t>
            </w:r>
            <w:r>
              <w:fldChar w:fldCharType="begin"/>
            </w:r>
            <w:r>
              <w:instrText xml:space="preserve"> XE "Dynamics 365 – varade halduse lisavarad"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60C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B56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F3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2593"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52C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054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A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783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448FA" w14:textId="77777777" w:rsidR="008C61F5" w:rsidRDefault="008C61F5">
            <w:pPr>
              <w:pStyle w:val="ProductList-TableBody"/>
              <w:jc w:val="center"/>
            </w:pPr>
          </w:p>
        </w:tc>
      </w:tr>
      <w:tr w:rsidR="008C61F5" w14:paraId="759EA23F" w14:textId="77777777">
        <w:tc>
          <w:tcPr>
            <w:tcW w:w="4660" w:type="dxa"/>
            <w:tcBorders>
              <w:top w:val="dashed" w:sz="4" w:space="0" w:color="BFBFBF"/>
              <w:left w:val="none" w:sz="4" w:space="0" w:color="6E6E6E"/>
              <w:bottom w:val="dashed" w:sz="4" w:space="0" w:color="BFBFBF"/>
              <w:right w:val="none" w:sz="4" w:space="0" w:color="6E6E6E"/>
            </w:tcBorders>
          </w:tcPr>
          <w:p w14:paraId="428B1B46" w14:textId="77777777" w:rsidR="008C61F5" w:rsidRDefault="00C44F46">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2192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ED5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27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EF69"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603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0C5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A18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80C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FA42" w14:textId="77777777" w:rsidR="008C61F5" w:rsidRDefault="008C61F5">
            <w:pPr>
              <w:pStyle w:val="ProductList-TableBody"/>
              <w:jc w:val="center"/>
            </w:pPr>
          </w:p>
        </w:tc>
      </w:tr>
      <w:tr w:rsidR="008C61F5" w14:paraId="2374993E" w14:textId="77777777">
        <w:tc>
          <w:tcPr>
            <w:tcW w:w="4660" w:type="dxa"/>
            <w:tcBorders>
              <w:top w:val="dashed" w:sz="4" w:space="0" w:color="BFBFBF"/>
              <w:left w:val="none" w:sz="4" w:space="0" w:color="6E6E6E"/>
              <w:bottom w:val="dashed" w:sz="4" w:space="0" w:color="BFBFBF"/>
              <w:right w:val="none" w:sz="4" w:space="0" w:color="6E6E6E"/>
            </w:tcBorders>
          </w:tcPr>
          <w:p w14:paraId="61C336DB" w14:textId="77777777" w:rsidR="008C61F5" w:rsidRDefault="00C44F46">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C660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AE5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7E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0820"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83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109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1E6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8CC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2741" w14:textId="77777777" w:rsidR="008C61F5" w:rsidRDefault="008C61F5">
            <w:pPr>
              <w:pStyle w:val="ProductList-TableBody"/>
              <w:jc w:val="center"/>
            </w:pPr>
          </w:p>
        </w:tc>
      </w:tr>
      <w:tr w:rsidR="008C61F5" w14:paraId="61045222" w14:textId="77777777">
        <w:tc>
          <w:tcPr>
            <w:tcW w:w="4660" w:type="dxa"/>
            <w:tcBorders>
              <w:top w:val="dashed" w:sz="4" w:space="0" w:color="BFBFBF"/>
              <w:left w:val="none" w:sz="4" w:space="0" w:color="6E6E6E"/>
              <w:bottom w:val="dashed" w:sz="4" w:space="0" w:color="B2B2B2"/>
              <w:right w:val="none" w:sz="4" w:space="0" w:color="6E6E6E"/>
            </w:tcBorders>
          </w:tcPr>
          <w:p w14:paraId="4B27B4F1" w14:textId="77777777" w:rsidR="008C61F5" w:rsidRDefault="00C44F46">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555E1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585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067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6B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70A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693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519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F62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0A49" w14:textId="77777777" w:rsidR="008C61F5" w:rsidRDefault="008C61F5">
            <w:pPr>
              <w:pStyle w:val="ProductList-TableBody"/>
              <w:jc w:val="center"/>
            </w:pPr>
          </w:p>
        </w:tc>
      </w:tr>
      <w:tr w:rsidR="008C61F5" w14:paraId="105B7D0F" w14:textId="77777777">
        <w:tc>
          <w:tcPr>
            <w:tcW w:w="4660" w:type="dxa"/>
            <w:tcBorders>
              <w:top w:val="dashed" w:sz="4" w:space="0" w:color="B2B2B2"/>
              <w:left w:val="none" w:sz="4" w:space="0" w:color="6E6E6E"/>
              <w:bottom w:val="dashed" w:sz="4" w:space="0" w:color="A5A5A5"/>
              <w:right w:val="none" w:sz="4" w:space="0" w:color="6E6E6E"/>
            </w:tcBorders>
          </w:tcPr>
          <w:p w14:paraId="7DCFC45B" w14:textId="77777777" w:rsidR="008C61F5" w:rsidRDefault="00C44F4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6ACC7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928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368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C6D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F76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E13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9F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0F8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CD2A" w14:textId="77777777" w:rsidR="008C61F5" w:rsidRDefault="008C61F5">
            <w:pPr>
              <w:pStyle w:val="ProductList-TableBody"/>
              <w:jc w:val="center"/>
            </w:pPr>
          </w:p>
        </w:tc>
      </w:tr>
      <w:tr w:rsidR="008C61F5" w14:paraId="5945A30C" w14:textId="77777777">
        <w:tc>
          <w:tcPr>
            <w:tcW w:w="4660" w:type="dxa"/>
            <w:tcBorders>
              <w:top w:val="dashed" w:sz="4" w:space="0" w:color="A5A5A5"/>
              <w:left w:val="none" w:sz="4" w:space="0" w:color="6E6E6E"/>
              <w:bottom w:val="dashed" w:sz="4" w:space="0" w:color="A5A5A5"/>
              <w:right w:val="none" w:sz="4" w:space="0" w:color="6E6E6E"/>
            </w:tcBorders>
          </w:tcPr>
          <w:p w14:paraId="20D94FCA" w14:textId="77777777" w:rsidR="008C61F5" w:rsidRDefault="00C44F4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D6B9B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B0A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6E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6C6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C49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F95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6D4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213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8A62" w14:textId="77777777" w:rsidR="008C61F5" w:rsidRDefault="008C61F5">
            <w:pPr>
              <w:pStyle w:val="ProductList-TableBody"/>
              <w:jc w:val="center"/>
            </w:pPr>
          </w:p>
        </w:tc>
      </w:tr>
      <w:tr w:rsidR="008C61F5" w14:paraId="513719E4" w14:textId="77777777">
        <w:tc>
          <w:tcPr>
            <w:tcW w:w="4660" w:type="dxa"/>
            <w:tcBorders>
              <w:top w:val="dashed" w:sz="4" w:space="0" w:color="A5A5A5"/>
              <w:left w:val="none" w:sz="4" w:space="0" w:color="6E6E6E"/>
              <w:bottom w:val="none" w:sz="4" w:space="0" w:color="BFBFBF"/>
              <w:right w:val="none" w:sz="4" w:space="0" w:color="6E6E6E"/>
            </w:tcBorders>
          </w:tcPr>
          <w:p w14:paraId="5F8CEE35" w14:textId="77777777" w:rsidR="008C61F5" w:rsidRDefault="00C44F4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C9B41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C61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839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631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84F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754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652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AD9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EEA6" w14:textId="77777777" w:rsidR="008C61F5" w:rsidRDefault="008C61F5">
            <w:pPr>
              <w:pStyle w:val="ProductList-TableBody"/>
              <w:jc w:val="center"/>
            </w:pPr>
          </w:p>
        </w:tc>
      </w:tr>
    </w:tbl>
    <w:p w14:paraId="49E91386" w14:textId="77777777" w:rsidR="008C61F5" w:rsidRDefault="00C44F46">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19"/>
        <w:gridCol w:w="3603"/>
        <w:gridCol w:w="3694"/>
      </w:tblGrid>
      <w:tr w:rsidR="008C61F5" w14:paraId="34511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ED167"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4081A"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47A351"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8C61F5" w14:paraId="0A361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DDFD"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5A2F8C7"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manustamise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5E4" w14:textId="77777777" w:rsidR="008C61F5" w:rsidRDefault="00C44F46">
            <w:pPr>
              <w:pStyle w:val="ProductList-TableBody"/>
            </w:pPr>
            <w:r>
              <w:rPr>
                <w:color w:val="404040"/>
              </w:rPr>
              <w:t>Sooduspakkumised: pole kohaldatav</w:t>
            </w:r>
          </w:p>
        </w:tc>
      </w:tr>
      <w:tr w:rsidR="008C61F5" w14:paraId="2511A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6D3F"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D45F88F"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505D444A"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8C61F5" w14:paraId="70D81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169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ECF022"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BC50831"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BF80A4A" w14:textId="77777777" w:rsidR="008C61F5" w:rsidRDefault="008C61F5">
      <w:pPr>
        <w:pStyle w:val="ProductList-Body"/>
      </w:pPr>
    </w:p>
    <w:p w14:paraId="65AF7858" w14:textId="77777777" w:rsidR="008C61F5" w:rsidRDefault="00C44F46">
      <w:pPr>
        <w:pStyle w:val="ProductList-ClauseHeading"/>
        <w:outlineLvl w:val="3"/>
      </w:pPr>
      <w:r>
        <w:t>2.1 Unified Service Desk (USD)</w:t>
      </w:r>
    </w:p>
    <w:p w14:paraId="17A8C268" w14:textId="77777777" w:rsidR="008C61F5" w:rsidRDefault="00C44F46">
      <w:pPr>
        <w:pStyle w:val="ProductList-Body"/>
      </w:pPr>
      <w:r>
        <w:t xml:space="preserve">Kliendid, kellel on aktiivne Dynamics 365 Sales Enterprise ja Customer Service enterprise tellimus,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4036BB9D" w14:textId="77777777" w:rsidR="008C61F5" w:rsidRDefault="008C61F5">
      <w:pPr>
        <w:pStyle w:val="ProductList-Body"/>
      </w:pPr>
    </w:p>
    <w:p w14:paraId="0EC859D8" w14:textId="77777777" w:rsidR="008C61F5" w:rsidRDefault="00C44F46">
      <w:pPr>
        <w:pStyle w:val="ProductList-ClauseHeading"/>
        <w:outlineLvl w:val="3"/>
      </w:pPr>
      <w:r>
        <w:t>2.2 Dynamics CustomerSource</w:t>
      </w:r>
    </w:p>
    <w:p w14:paraId="372B64D9" w14:textId="77777777" w:rsidR="008C61F5" w:rsidRDefault="00C44F46">
      <w:pPr>
        <w:pStyle w:val="ProductList-Body"/>
      </w:pPr>
      <w:r>
        <w:t xml:space="preserve">Klientidel, kellel on Dynamics 365 aktiivne tellimus, on CustomerSource’i juurdepääs ja kasutusõigus. </w:t>
      </w:r>
    </w:p>
    <w:p w14:paraId="16C8A736" w14:textId="77777777" w:rsidR="008C61F5" w:rsidRDefault="008C61F5">
      <w:pPr>
        <w:pStyle w:val="ProductList-Body"/>
      </w:pPr>
    </w:p>
    <w:p w14:paraId="2AC375F2" w14:textId="77777777" w:rsidR="008C61F5" w:rsidRDefault="00C44F46">
      <w:pPr>
        <w:pStyle w:val="ProductList-ClauseHeading"/>
        <w:outlineLvl w:val="3"/>
      </w:pPr>
      <w:r>
        <w:t>2.3 Dynamics 365 leping riigiasutustele</w:t>
      </w:r>
    </w:p>
    <w:p w14:paraId="279088A7" w14:textId="77777777" w:rsidR="008C61F5" w:rsidRDefault="00C44F46">
      <w:pPr>
        <w:pStyle w:val="ProductList-Body"/>
      </w:pPr>
      <w:r>
        <w:t>Dynamics 365 Supply Chain Management, Finance, Retail ja Talent ei ole Dynamics 365 riigiasutuste lepingus saadaval.</w:t>
      </w:r>
    </w:p>
    <w:p w14:paraId="6ED729EF" w14:textId="77777777" w:rsidR="008C61F5" w:rsidRDefault="008C61F5">
      <w:pPr>
        <w:pStyle w:val="ProductList-Body"/>
      </w:pPr>
    </w:p>
    <w:p w14:paraId="4F70A9AA" w14:textId="77777777" w:rsidR="008C61F5" w:rsidRDefault="00C44F46">
      <w:pPr>
        <w:pStyle w:val="ProductList-ClauseHeading"/>
        <w:outlineLvl w:val="3"/>
      </w:pPr>
      <w:r>
        <w:t>2.4 Dynamics 365 teenuste manustatud väljaanded</w:t>
      </w:r>
    </w:p>
    <w:p w14:paraId="3029B1B4" w14:textId="77777777" w:rsidR="008C61F5" w:rsidRDefault="00C44F46">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4A932327" w14:textId="77777777" w:rsidR="008C61F5" w:rsidRDefault="008C61F5">
      <w:pPr>
        <w:pStyle w:val="ProductList-Body"/>
      </w:pPr>
    </w:p>
    <w:p w14:paraId="09B86411" w14:textId="77777777" w:rsidR="008C61F5" w:rsidRDefault="00C44F46">
      <w:pPr>
        <w:pStyle w:val="ProductList-ClauseHeading"/>
        <w:outlineLvl w:val="3"/>
      </w:pPr>
      <w:r>
        <w:t>2.5 Dynamics 365 Team Membersi AL-ide eeltingimused</w:t>
      </w:r>
    </w:p>
    <w:p w14:paraId="01E38BF0" w14:textId="77777777" w:rsidR="008C61F5" w:rsidRDefault="00C44F46">
      <w:pPr>
        <w:pStyle w:val="ProductList-Body"/>
      </w:pPr>
      <w:r>
        <w:t>Dynamics 365 Team Members Al-e saavad hankida vaid kliendid, kellel on mõni muu Dynamics 365 kasutaja AL, kui Team Members AL.</w:t>
      </w:r>
    </w:p>
    <w:p w14:paraId="117C2CAA" w14:textId="77777777" w:rsidR="008C61F5" w:rsidRDefault="008C61F5">
      <w:pPr>
        <w:pStyle w:val="ProductList-Body"/>
      </w:pPr>
    </w:p>
    <w:p w14:paraId="63CA2B42" w14:textId="77777777" w:rsidR="008C61F5" w:rsidRDefault="00C44F46">
      <w:pPr>
        <w:pStyle w:val="ProductList-ClauseHeading"/>
        <w:outlineLvl w:val="3"/>
      </w:pPr>
      <w:r>
        <w:t>2.6 Teenuse Dynamics 365 for Marketing, täiendavate kontaktide ja teenuse Marketing lisaeksemplaride eeltingimused</w:t>
      </w:r>
    </w:p>
    <w:p w14:paraId="5DEA67FA" w14:textId="77777777" w:rsidR="008C61F5" w:rsidRDefault="00C44F46">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Retailis.</w:t>
      </w:r>
    </w:p>
    <w:p w14:paraId="04A3DC55" w14:textId="77777777" w:rsidR="008C61F5" w:rsidRDefault="008C61F5">
      <w:pPr>
        <w:pStyle w:val="ProductList-Body"/>
      </w:pPr>
    </w:p>
    <w:p w14:paraId="1D485BAF" w14:textId="77777777" w:rsidR="008C61F5" w:rsidRDefault="00C44F46">
      <w:pPr>
        <w:pStyle w:val="ProductList-ClauseHeading"/>
        <w:outlineLvl w:val="3"/>
      </w:pPr>
      <w:r>
        <w:t>2.7 Dynamics 365 Sales Insightsi eeltingimused</w:t>
      </w:r>
    </w:p>
    <w:p w14:paraId="7BF201E4" w14:textId="77777777" w:rsidR="008C61F5" w:rsidRDefault="00C44F46">
      <w:pPr>
        <w:pStyle w:val="ProductList-Body"/>
      </w:pPr>
      <w:r>
        <w:t>Dynamics 365 Sales Insightsi AL-e saavad hankida vaid kasutajad, kellel on Dynamics 365 Sales Enterprise’i või Microsoft Relationship Salesi litsentsiga leping.</w:t>
      </w:r>
    </w:p>
    <w:p w14:paraId="0E3F864F" w14:textId="77777777" w:rsidR="008C61F5" w:rsidRDefault="008C61F5">
      <w:pPr>
        <w:pStyle w:val="ProductList-Body"/>
      </w:pPr>
    </w:p>
    <w:p w14:paraId="36104F8E" w14:textId="77777777" w:rsidR="008C61F5" w:rsidRDefault="00C44F46">
      <w:pPr>
        <w:pStyle w:val="ProductList-ClauseHeading"/>
        <w:outlineLvl w:val="3"/>
      </w:pPr>
      <w:r>
        <w:t>2.8 Dynamics 365 Call Intelligence'i eeltingimused</w:t>
      </w:r>
    </w:p>
    <w:p w14:paraId="2AC8BFAC" w14:textId="77777777" w:rsidR="008C61F5" w:rsidRDefault="00C44F46">
      <w:pPr>
        <w:pStyle w:val="ProductList-Body"/>
      </w:pPr>
      <w:r>
        <w:t>Klient peab olema litsentsitud ühe või mitme Dynamics 365 Sales Insightsi AL-iga, enne kui ta saab hankida Dynamics 365 Call Intelligence'i AL-id.</w:t>
      </w:r>
    </w:p>
    <w:p w14:paraId="726DEF17" w14:textId="77777777" w:rsidR="008C61F5" w:rsidRDefault="008C61F5">
      <w:pPr>
        <w:pStyle w:val="ProductList-Body"/>
      </w:pPr>
    </w:p>
    <w:p w14:paraId="7E7A3BBD" w14:textId="77777777" w:rsidR="008C61F5" w:rsidRDefault="00C44F46">
      <w:pPr>
        <w:pStyle w:val="ProductList-ClauseHeading"/>
        <w:outlineLvl w:val="3"/>
      </w:pPr>
      <w:r>
        <w:t>2.9 Team Membersi litsentsifunktsioonid olemasolevatele klientidele</w:t>
      </w:r>
    </w:p>
    <w:p w14:paraId="3252C190" w14:textId="77777777" w:rsidR="008C61F5" w:rsidRDefault="00C44F46">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19">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2BD88D8D" w14:textId="77777777" w:rsidR="008C61F5" w:rsidRDefault="008C61F5">
      <w:pPr>
        <w:pStyle w:val="ProductList-Body"/>
      </w:pPr>
    </w:p>
    <w:p w14:paraId="2DBB24B4" w14:textId="77777777" w:rsidR="008C61F5" w:rsidRDefault="00C44F46">
      <w:pPr>
        <w:pStyle w:val="ProductList-ClauseHeading"/>
        <w:outlineLvl w:val="3"/>
      </w:pPr>
      <w:r>
        <w:t>2.10 Dynamics 365 Talenti täielik värbamine</w:t>
      </w:r>
    </w:p>
    <w:p w14:paraId="7F7BD5FE" w14:textId="77777777" w:rsidR="008C61F5" w:rsidRDefault="00C44F46">
      <w:pPr>
        <w:pStyle w:val="ProductList-Body"/>
      </w:pPr>
      <w:r>
        <w:t>Dynamics 365 Talenti täieliku värbamise minimaalne omandatud litsentside arv peab sisaldama piisavalt töötajate õiguseid, et vastata või ületada kliendi ja mis tahes tema osalevate sidusettevõtete palgal olevate töötajate arvu.</w:t>
      </w:r>
    </w:p>
    <w:p w14:paraId="4CCD71DA" w14:textId="77777777" w:rsidR="008C61F5" w:rsidRDefault="008C61F5">
      <w:pPr>
        <w:pStyle w:val="ProductList-Body"/>
      </w:pPr>
    </w:p>
    <w:p w14:paraId="0095865A" w14:textId="77777777" w:rsidR="008C61F5" w:rsidRDefault="00C44F46">
      <w:pPr>
        <w:pStyle w:val="ProductList-ClauseHeading"/>
        <w:outlineLvl w:val="3"/>
      </w:pPr>
      <w:r>
        <w:t>2.11 Customer Engagementi ja Unified Operationsi lisasalvestusruum/lisasalvestusmaht</w:t>
      </w:r>
    </w:p>
    <w:p w14:paraId="034FC91F" w14:textId="77777777" w:rsidR="008C61F5" w:rsidRDefault="00C44F46">
      <w:pPr>
        <w:pStyle w:val="ProductList-SubClauseHeading"/>
        <w:outlineLvl w:val="4"/>
      </w:pPr>
      <w:r>
        <w:t>2.11.1 Customer Engagement</w:t>
      </w:r>
    </w:p>
    <w:p w14:paraId="26E35400" w14:textId="77777777" w:rsidR="008C61F5" w:rsidRDefault="00C44F46">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7A1A49A4" w14:textId="77777777" w:rsidR="008C61F5" w:rsidRDefault="008C61F5">
      <w:pPr>
        <w:pStyle w:val="ProductList-BodyIndented"/>
      </w:pPr>
    </w:p>
    <w:p w14:paraId="5D880EA0" w14:textId="77777777" w:rsidR="008C61F5" w:rsidRDefault="00C44F46">
      <w:pPr>
        <w:pStyle w:val="ProductList-SubClauseHeading"/>
        <w:outlineLvl w:val="4"/>
      </w:pPr>
      <w:r>
        <w:t>2.11.2 Unified Operations</w:t>
      </w:r>
    </w:p>
    <w:p w14:paraId="47A603E4" w14:textId="77777777" w:rsidR="008C61F5" w:rsidRDefault="00C44F46">
      <w:pPr>
        <w:pStyle w:val="ProductList-BodyIndented"/>
      </w:pPr>
      <w:r>
        <w:t>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14:paraId="46F00DA8" w14:textId="77777777" w:rsidR="008C61F5" w:rsidRDefault="008C61F5">
      <w:pPr>
        <w:pStyle w:val="ProductList-BodyIndented"/>
      </w:pPr>
    </w:p>
    <w:p w14:paraId="0248B8FB" w14:textId="77777777" w:rsidR="008C61F5" w:rsidRDefault="00C44F46">
      <w:pPr>
        <w:pStyle w:val="ProductList-ClauseHeading"/>
        <w:outlineLvl w:val="3"/>
      </w:pPr>
      <w:r>
        <w:t>2.12 Dynamics 365 Customer Insights Attachi eeltingimused</w:t>
      </w:r>
    </w:p>
    <w:p w14:paraId="3AED2B95" w14:textId="77777777" w:rsidR="008C61F5" w:rsidRDefault="00C44F46">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14:paraId="37ADC807" w14:textId="77777777" w:rsidR="008C61F5" w:rsidRDefault="008C61F5">
      <w:pPr>
        <w:pStyle w:val="ProductList-Body"/>
      </w:pPr>
    </w:p>
    <w:p w14:paraId="20DF774E" w14:textId="77777777" w:rsidR="008C61F5" w:rsidRDefault="00C44F46">
      <w:pPr>
        <w:pStyle w:val="ProductList-ClauseHeading"/>
        <w:outlineLvl w:val="3"/>
      </w:pPr>
      <w:r>
        <w:t>2.13 Dynamics 365 Pro otsetugi</w:t>
      </w:r>
    </w:p>
    <w:p w14:paraId="37F0BF1B" w14:textId="77777777" w:rsidR="008C61F5" w:rsidRDefault="00C44F46">
      <w:pPr>
        <w:pStyle w:val="ProductList-Body"/>
      </w:pPr>
      <w:r>
        <w:t>Klient peab hankima piisavalt Dynamics 365 Pro otsetoe litsentse, et iga lepingu kohta oleks üks Dynamics 365 kasutajakohane litsents. Maksimaalselt saab hankida 250 litsentsi.</w:t>
      </w:r>
    </w:p>
    <w:p w14:paraId="29E04B7F" w14:textId="77777777" w:rsidR="008C61F5" w:rsidRDefault="008C61F5">
      <w:pPr>
        <w:pStyle w:val="ProductList-Body"/>
      </w:pPr>
    </w:p>
    <w:p w14:paraId="1CBD1511" w14:textId="77777777" w:rsidR="008C61F5" w:rsidRDefault="00C44F46">
      <w:pPr>
        <w:pStyle w:val="ProductList-ClauseHeading"/>
        <w:outlineLvl w:val="3"/>
      </w:pPr>
      <w:r>
        <w:t>2.14 Kasutajatellimuse litsentsi manustamise eeltingimused</w:t>
      </w:r>
    </w:p>
    <w:p w14:paraId="1CDDDD0F" w14:textId="77777777" w:rsidR="008C61F5" w:rsidRDefault="00C44F46">
      <w:pPr>
        <w:pStyle w:val="ProductList-Body"/>
      </w:pPr>
      <w:r>
        <w:t>Dynamics 365 kasutaja manustmise AL-e tohib määrata ainult kvalifitseeruvat rakenduse litsentsi omavatele kasutajatele.</w:t>
      </w:r>
    </w:p>
    <w:p w14:paraId="06763E8D" w14:textId="77777777" w:rsidR="008C61F5" w:rsidRDefault="008C61F5">
      <w:pPr>
        <w:pStyle w:val="ProductList-Body"/>
      </w:pPr>
    </w:p>
    <w:p w14:paraId="014A603F" w14:textId="77777777" w:rsidR="008C61F5" w:rsidRDefault="00C44F46">
      <w:pPr>
        <w:pStyle w:val="ProductList-ClauseHeading"/>
        <w:outlineLvl w:val="3"/>
      </w:pPr>
      <w:r>
        <w:t>2.15 Dynamics 365 Chati eeltingimused</w:t>
      </w:r>
    </w:p>
    <w:p w14:paraId="1D5B0D22" w14:textId="77777777" w:rsidR="008C61F5" w:rsidRDefault="00C44F46">
      <w:pPr>
        <w:pStyle w:val="ProductList-Body"/>
      </w:pPr>
      <w:r>
        <w:t>Dynamics 365 Chati litsentsi võivad hankida ainult kliendid, kes on litsentsitud Dynamics 365 Customer Service Enterprise'iga.</w:t>
      </w:r>
    </w:p>
    <w:p w14:paraId="49138654" w14:textId="77777777" w:rsidR="008C61F5" w:rsidRDefault="008C61F5">
      <w:pPr>
        <w:pStyle w:val="ProductList-Body"/>
      </w:pPr>
    </w:p>
    <w:p w14:paraId="0D15139B" w14:textId="77777777" w:rsidR="008C61F5" w:rsidRDefault="00C44F46">
      <w:pPr>
        <w:pStyle w:val="ProductList-ClauseHeading"/>
        <w:outlineLvl w:val="3"/>
      </w:pPr>
      <w:r>
        <w:t>2.16 Dynamics 365 Customer Service Messagingi eeltingimused</w:t>
      </w:r>
    </w:p>
    <w:p w14:paraId="7C9DDD3F" w14:textId="77777777" w:rsidR="008C61F5" w:rsidRDefault="00C44F46">
      <w:pPr>
        <w:pStyle w:val="ProductList-Body"/>
      </w:pPr>
      <w:r>
        <w:t>Dynamics 365 Customer Service Messagingi litsentsi võivad hankida ainult kliendid, kes on litsentsitud Dynamics 365 Customer Service Enterprise'iga.</w:t>
      </w:r>
    </w:p>
    <w:p w14:paraId="4F3DC61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5DCB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C16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EB16063" w14:textId="77777777" w:rsidR="008C61F5" w:rsidRDefault="008C61F5">
      <w:pPr>
        <w:pStyle w:val="ProductList-Body"/>
      </w:pPr>
    </w:p>
    <w:p w14:paraId="45CB67B8" w14:textId="77777777" w:rsidR="008C61F5" w:rsidRDefault="00C44F46">
      <w:pPr>
        <w:pStyle w:val="ProductList-OfferingGroupHeading"/>
        <w:outlineLvl w:val="1"/>
      </w:pPr>
      <w:bookmarkStart w:id="254" w:name="_Sec632"/>
      <w:r>
        <w:t>Office 365 teenused</w:t>
      </w:r>
      <w:bookmarkEnd w:id="254"/>
      <w:r>
        <w:fldChar w:fldCharType="begin"/>
      </w:r>
      <w:r>
        <w:instrText xml:space="preserve"> TC "</w:instrText>
      </w:r>
      <w:bookmarkStart w:id="255" w:name="_Toc25930035"/>
      <w:r>
        <w:instrText>Office 365 teenused</w:instrText>
      </w:r>
      <w:bookmarkEnd w:id="255"/>
      <w:r>
        <w:instrText>" \l 2</w:instrText>
      </w:r>
      <w:r>
        <w:fldChar w:fldCharType="end"/>
      </w:r>
    </w:p>
    <w:p w14:paraId="2756C8B3" w14:textId="77777777" w:rsidR="008C61F5" w:rsidRDefault="00C44F46">
      <w:pPr>
        <w:pStyle w:val="ProductList-Offering2HeadingNoBorder"/>
        <w:outlineLvl w:val="2"/>
      </w:pPr>
      <w:bookmarkStart w:id="256" w:name="_Sec633"/>
      <w:r>
        <w:t>Office 365 rakendused</w:t>
      </w:r>
      <w:bookmarkEnd w:id="256"/>
      <w:r>
        <w:fldChar w:fldCharType="begin"/>
      </w:r>
      <w:r>
        <w:instrText xml:space="preserve"> TC "</w:instrText>
      </w:r>
      <w:bookmarkStart w:id="257" w:name="_Toc25930036"/>
      <w:r>
        <w:instrText>Office 365 rakendused</w:instrText>
      </w:r>
      <w:bookmarkEnd w:id="257"/>
      <w:r>
        <w:instrText>" \l 3</w:instrText>
      </w:r>
      <w:r>
        <w:fldChar w:fldCharType="end"/>
      </w:r>
    </w:p>
    <w:p w14:paraId="475E401C" w14:textId="77777777" w:rsidR="008C61F5" w:rsidRDefault="00C44F46">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8C61F5" w14:paraId="65BC5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E5E26"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8FE8177"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98BC5"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3E0BB"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12971"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C725"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789EC"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2CE0A"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5562"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38544"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5811539E" w14:textId="77777777">
        <w:tc>
          <w:tcPr>
            <w:tcW w:w="4660" w:type="dxa"/>
            <w:tcBorders>
              <w:top w:val="single" w:sz="6" w:space="0" w:color="FFFFFF"/>
              <w:left w:val="none" w:sz="4" w:space="0" w:color="6E6E6E"/>
              <w:bottom w:val="dashed" w:sz="4" w:space="0" w:color="BFBFBF"/>
              <w:right w:val="none" w:sz="4" w:space="0" w:color="6E6E6E"/>
            </w:tcBorders>
          </w:tcPr>
          <w:p w14:paraId="05028154" w14:textId="77777777" w:rsidR="008C61F5" w:rsidRDefault="00C44F4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282A4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2A41"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E37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377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5A4D"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160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3DD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7AD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1946" w14:textId="77777777" w:rsidR="008C61F5" w:rsidRDefault="008C61F5">
            <w:pPr>
              <w:pStyle w:val="ProductList-TableBody"/>
              <w:jc w:val="center"/>
            </w:pPr>
          </w:p>
        </w:tc>
      </w:tr>
      <w:tr w:rsidR="008C61F5" w14:paraId="5ECAD725" w14:textId="77777777">
        <w:tc>
          <w:tcPr>
            <w:tcW w:w="4660" w:type="dxa"/>
            <w:tcBorders>
              <w:top w:val="dashed" w:sz="4" w:space="0" w:color="BFBFBF"/>
              <w:left w:val="none" w:sz="4" w:space="0" w:color="6E6E6E"/>
              <w:bottom w:val="dashed" w:sz="4" w:space="0" w:color="BFBFBF"/>
              <w:right w:val="none" w:sz="4" w:space="0" w:color="6E6E6E"/>
            </w:tcBorders>
          </w:tcPr>
          <w:p w14:paraId="2BC1AF4A" w14:textId="77777777" w:rsidR="008C61F5" w:rsidRDefault="00C44F46">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6E6A06" w14:textId="77777777" w:rsidR="008C61F5" w:rsidRDefault="00C44F4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2E3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AD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E0A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B82A"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1E5E"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C06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41D4" w14:textId="77777777" w:rsidR="008C61F5" w:rsidRDefault="00C44F4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3902" w14:textId="77777777" w:rsidR="008C61F5" w:rsidRDefault="008C61F5">
            <w:pPr>
              <w:pStyle w:val="ProductList-TableBody"/>
              <w:jc w:val="center"/>
            </w:pPr>
          </w:p>
        </w:tc>
      </w:tr>
      <w:tr w:rsidR="008C61F5" w14:paraId="4283922D" w14:textId="77777777">
        <w:tc>
          <w:tcPr>
            <w:tcW w:w="4660" w:type="dxa"/>
            <w:tcBorders>
              <w:top w:val="dashed" w:sz="4" w:space="0" w:color="BFBFBF"/>
              <w:left w:val="none" w:sz="4" w:space="0" w:color="6E6E6E"/>
              <w:bottom w:val="dashed" w:sz="4" w:space="0" w:color="BFBFBF"/>
              <w:right w:val="none" w:sz="4" w:space="0" w:color="6E6E6E"/>
            </w:tcBorders>
          </w:tcPr>
          <w:p w14:paraId="26AC82FB" w14:textId="77777777" w:rsidR="008C61F5" w:rsidRDefault="00C44F46">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2997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517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444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4AC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005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F4C8" w14:textId="77777777" w:rsidR="008C61F5" w:rsidRDefault="00C44F4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864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480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C4C9A" w14:textId="77777777" w:rsidR="008C61F5" w:rsidRDefault="008C61F5">
            <w:pPr>
              <w:pStyle w:val="ProductList-TableBody"/>
              <w:jc w:val="center"/>
            </w:pPr>
          </w:p>
        </w:tc>
      </w:tr>
      <w:tr w:rsidR="008C61F5" w14:paraId="2BCCAC03" w14:textId="77777777">
        <w:tc>
          <w:tcPr>
            <w:tcW w:w="4660" w:type="dxa"/>
            <w:tcBorders>
              <w:top w:val="dashed" w:sz="4" w:space="0" w:color="BFBFBF"/>
              <w:left w:val="none" w:sz="4" w:space="0" w:color="6E6E6E"/>
              <w:bottom w:val="dashed" w:sz="4" w:space="0" w:color="BFBFBF"/>
              <w:right w:val="none" w:sz="4" w:space="0" w:color="6E6E6E"/>
            </w:tcBorders>
          </w:tcPr>
          <w:p w14:paraId="4C8BA735" w14:textId="77777777" w:rsidR="008C61F5" w:rsidRDefault="00C44F46">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49A74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0B3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E42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65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DE2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294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8D3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6910" w14:textId="77777777" w:rsidR="008C61F5" w:rsidRDefault="00C44F46">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89F8" w14:textId="77777777" w:rsidR="008C61F5" w:rsidRDefault="008C61F5">
            <w:pPr>
              <w:pStyle w:val="ProductList-TableBody"/>
              <w:jc w:val="center"/>
            </w:pPr>
          </w:p>
        </w:tc>
      </w:tr>
      <w:tr w:rsidR="008C61F5" w14:paraId="24878E6E" w14:textId="77777777">
        <w:tc>
          <w:tcPr>
            <w:tcW w:w="4660" w:type="dxa"/>
            <w:tcBorders>
              <w:top w:val="dashed" w:sz="4" w:space="0" w:color="BFBFBF"/>
              <w:left w:val="none" w:sz="4" w:space="0" w:color="6E6E6E"/>
              <w:bottom w:val="dashed" w:sz="4" w:space="0" w:color="BFBFBF"/>
              <w:right w:val="none" w:sz="4" w:space="0" w:color="6E6E6E"/>
            </w:tcBorders>
          </w:tcPr>
          <w:p w14:paraId="65EFBC6A" w14:textId="77777777" w:rsidR="008C61F5" w:rsidRDefault="00C44F46">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C19B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F20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C66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9C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1BF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ADB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4C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09D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5D7E" w14:textId="77777777" w:rsidR="008C61F5" w:rsidRDefault="008C61F5">
            <w:pPr>
              <w:pStyle w:val="ProductList-TableBody"/>
              <w:jc w:val="center"/>
            </w:pPr>
          </w:p>
        </w:tc>
      </w:tr>
      <w:tr w:rsidR="008C61F5" w14:paraId="34A3F8F1" w14:textId="77777777">
        <w:tc>
          <w:tcPr>
            <w:tcW w:w="4660" w:type="dxa"/>
            <w:tcBorders>
              <w:top w:val="dashed" w:sz="4" w:space="0" w:color="BFBFBF"/>
              <w:left w:val="none" w:sz="4" w:space="0" w:color="6E6E6E"/>
              <w:bottom w:val="dashed" w:sz="4" w:space="0" w:color="BFBFBF"/>
              <w:right w:val="none" w:sz="4" w:space="0" w:color="6E6E6E"/>
            </w:tcBorders>
          </w:tcPr>
          <w:p w14:paraId="7F6FDBC3" w14:textId="77777777" w:rsidR="008C61F5" w:rsidRDefault="00C44F46">
            <w:pPr>
              <w:pStyle w:val="ProductList-TableBody"/>
            </w:pPr>
            <w:r>
              <w:rPr>
                <w:color w:val="000000"/>
              </w:rPr>
              <w:lastRenderedPageBreak/>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EC4D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853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F3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4E8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AC2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073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FD7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478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CD54" w14:textId="77777777" w:rsidR="008C61F5" w:rsidRDefault="008C61F5">
            <w:pPr>
              <w:pStyle w:val="ProductList-TableBody"/>
              <w:jc w:val="center"/>
            </w:pPr>
          </w:p>
        </w:tc>
      </w:tr>
      <w:tr w:rsidR="008C61F5" w14:paraId="4F44B286" w14:textId="77777777">
        <w:tc>
          <w:tcPr>
            <w:tcW w:w="4660" w:type="dxa"/>
            <w:tcBorders>
              <w:top w:val="dashed" w:sz="4" w:space="0" w:color="BFBFBF"/>
              <w:left w:val="none" w:sz="4" w:space="0" w:color="6E6E6E"/>
              <w:bottom w:val="dashed" w:sz="4" w:space="0" w:color="BFBFBF"/>
              <w:right w:val="none" w:sz="4" w:space="0" w:color="6E6E6E"/>
            </w:tcBorders>
          </w:tcPr>
          <w:p w14:paraId="1191FED5" w14:textId="77777777" w:rsidR="008C61F5" w:rsidRDefault="00C44F46">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9FD9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0C8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6BB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2EC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E24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E6E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1B9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E97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6F9D" w14:textId="77777777" w:rsidR="008C61F5" w:rsidRDefault="008C61F5">
            <w:pPr>
              <w:pStyle w:val="ProductList-TableBody"/>
              <w:jc w:val="center"/>
            </w:pPr>
          </w:p>
        </w:tc>
      </w:tr>
      <w:tr w:rsidR="008C61F5" w14:paraId="0CB03B05" w14:textId="77777777">
        <w:tc>
          <w:tcPr>
            <w:tcW w:w="4660" w:type="dxa"/>
            <w:tcBorders>
              <w:top w:val="dashed" w:sz="4" w:space="0" w:color="BFBFBF"/>
              <w:left w:val="none" w:sz="4" w:space="0" w:color="6E6E6E"/>
              <w:bottom w:val="dashed" w:sz="4" w:space="0" w:color="BFBFBF"/>
              <w:right w:val="none" w:sz="4" w:space="0" w:color="6E6E6E"/>
            </w:tcBorders>
          </w:tcPr>
          <w:p w14:paraId="1981AC61" w14:textId="77777777" w:rsidR="008C61F5" w:rsidRDefault="00C44F46">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BEB5B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1B5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B23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471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165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E62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BBF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C87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6F9A" w14:textId="77777777" w:rsidR="008C61F5" w:rsidRDefault="008C61F5">
            <w:pPr>
              <w:pStyle w:val="ProductList-TableBody"/>
              <w:jc w:val="center"/>
            </w:pPr>
          </w:p>
        </w:tc>
      </w:tr>
      <w:tr w:rsidR="008C61F5" w14:paraId="1C20262D" w14:textId="77777777">
        <w:tc>
          <w:tcPr>
            <w:tcW w:w="4660" w:type="dxa"/>
            <w:tcBorders>
              <w:top w:val="dashed" w:sz="4" w:space="0" w:color="BFBFBF"/>
              <w:left w:val="none" w:sz="4" w:space="0" w:color="6E6E6E"/>
              <w:bottom w:val="none" w:sz="4" w:space="0" w:color="BFBFBF"/>
              <w:right w:val="none" w:sz="4" w:space="0" w:color="6E6E6E"/>
            </w:tcBorders>
          </w:tcPr>
          <w:p w14:paraId="5FD4DAA6" w14:textId="77777777" w:rsidR="008C61F5" w:rsidRDefault="00C44F46">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3D4F6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67E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4A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6B4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DFF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C81D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FC7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AE1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4CB3" w14:textId="77777777" w:rsidR="008C61F5" w:rsidRDefault="008C61F5">
            <w:pPr>
              <w:pStyle w:val="ProductList-TableBody"/>
              <w:jc w:val="center"/>
            </w:pPr>
          </w:p>
        </w:tc>
      </w:tr>
    </w:tbl>
    <w:p w14:paraId="18655A33" w14:textId="77777777" w:rsidR="008C61F5" w:rsidRDefault="00C44F46">
      <w:pPr>
        <w:pStyle w:val="ProductList-Offering1SubSection"/>
        <w:outlineLvl w:val="3"/>
      </w:pPr>
      <w:bookmarkStart w:id="259" w:name="_Sec774"/>
      <w:r>
        <w:t>2. Toote tingimused</w:t>
      </w:r>
      <w:bookmarkEnd w:id="259"/>
    </w:p>
    <w:tbl>
      <w:tblPr>
        <w:tblStyle w:val="PURTable"/>
        <w:tblW w:w="0" w:type="dxa"/>
        <w:tblLook w:val="04A0" w:firstRow="1" w:lastRow="0" w:firstColumn="1" w:lastColumn="0" w:noHBand="0" w:noVBand="1"/>
      </w:tblPr>
      <w:tblGrid>
        <w:gridCol w:w="3619"/>
        <w:gridCol w:w="3603"/>
        <w:gridCol w:w="3694"/>
      </w:tblGrid>
      <w:tr w:rsidR="008C61F5" w14:paraId="10B38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225CE"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10A0F"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B9A18"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8C61F5" w14:paraId="6A23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76DC"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FA666"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4DAD" w14:textId="77777777" w:rsidR="008C61F5" w:rsidRDefault="00C44F46">
            <w:pPr>
              <w:pStyle w:val="ProductList-TableBody"/>
            </w:pPr>
            <w:r>
              <w:rPr>
                <w:color w:val="404040"/>
              </w:rPr>
              <w:t>Sooduspakkumised: pole kohaldatav</w:t>
            </w:r>
          </w:p>
        </w:tc>
      </w:tr>
      <w:tr w:rsidR="008C61F5" w14:paraId="7B7C8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D90F"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5118C6"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03560"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8C61F5" w14:paraId="10D3D4A0" w14:textId="77777777">
        <w:tc>
          <w:tcPr>
            <w:tcW w:w="4040" w:type="dxa"/>
            <w:tcBorders>
              <w:top w:val="single" w:sz="4" w:space="0" w:color="000000"/>
              <w:left w:val="single" w:sz="4" w:space="0" w:color="000000"/>
              <w:bottom w:val="single" w:sz="4" w:space="0" w:color="000000"/>
              <w:right w:val="single" w:sz="4" w:space="0" w:color="000000"/>
            </w:tcBorders>
          </w:tcPr>
          <w:p w14:paraId="747C29CB"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A5C41D0"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055A626"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990C948" w14:textId="77777777" w:rsidR="008C61F5" w:rsidRDefault="008C61F5">
      <w:pPr>
        <w:pStyle w:val="ProductList-Body"/>
      </w:pPr>
    </w:p>
    <w:p w14:paraId="328689C0" w14:textId="77777777" w:rsidR="008C61F5" w:rsidRDefault="00C44F46">
      <w:pPr>
        <w:pStyle w:val="ProductList-ClauseHeading"/>
        <w:outlineLvl w:val="4"/>
      </w:pPr>
      <w:r>
        <w:t>2.1 Kandja kasutamise õigus Office 365 Pro Plusi puhul koos Windows To Go õigustega</w:t>
      </w:r>
    </w:p>
    <w:p w14:paraId="6E5F663C" w14:textId="77777777" w:rsidR="008C61F5" w:rsidRDefault="00C44F46">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5CE203AE" w14:textId="77777777" w:rsidR="008C61F5" w:rsidRDefault="008C61F5">
      <w:pPr>
        <w:pStyle w:val="ProductList-Body"/>
      </w:pPr>
    </w:p>
    <w:p w14:paraId="65B41C06" w14:textId="77777777" w:rsidR="008C61F5" w:rsidRDefault="00C44F46">
      <w:pPr>
        <w:pStyle w:val="ProductList-ClauseHeading"/>
        <w:outlineLvl w:val="4"/>
      </w:pPr>
      <w:r>
        <w:t>2.2 Open Value Subscriptioni migratsiooniperiood</w:t>
      </w:r>
    </w:p>
    <w:p w14:paraId="49A40F03" w14:textId="77777777" w:rsidR="008C61F5" w:rsidRDefault="00C44F46">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35E0B118" w14:textId="77777777" w:rsidR="008C61F5" w:rsidRDefault="008C61F5">
      <w:pPr>
        <w:pStyle w:val="ProductList-Body"/>
      </w:pPr>
    </w:p>
    <w:p w14:paraId="07F6B8BE" w14:textId="77777777" w:rsidR="008C61F5" w:rsidRDefault="00C44F46">
      <w:pPr>
        <w:pStyle w:val="ProductList-ClauseHeading"/>
        <w:outlineLvl w:val="4"/>
      </w:pPr>
      <w:r>
        <w:t>2.3 Visio juurutamisõigused</w:t>
      </w:r>
    </w:p>
    <w:p w14:paraId="1F1A0E64" w14:textId="77777777" w:rsidR="008C61F5" w:rsidRDefault="00C44F46">
      <w:pPr>
        <w:pStyle w:val="ProductList-Body"/>
      </w:pPr>
      <w:r>
        <w:t>Visio Online’i lepingu 2 kasutajad võivad installida ja kasutada kas tarkvara Visio Standard 2016 või Visio Professional 2016 või Visio eelneva versiooni üht eksemplari järgmiselt:</w:t>
      </w:r>
    </w:p>
    <w:p w14:paraId="45A6E31A" w14:textId="77777777" w:rsidR="008C61F5" w:rsidRDefault="00C44F46" w:rsidP="00C44F46">
      <w:pPr>
        <w:pStyle w:val="ProductList-Bullet"/>
        <w:numPr>
          <w:ilvl w:val="0"/>
          <w:numId w:val="49"/>
        </w:numPr>
      </w:pPr>
      <w:r>
        <w:t>kui kasutajal on Office Standardi või Office Professional Plus</w:t>
      </w:r>
      <w:r>
        <w:rPr>
          <w:vertAlign w:val="superscript"/>
        </w:rPr>
        <w:t>1</w:t>
      </w:r>
      <w:r>
        <w:t xml:space="preserve">-i litsents; ja </w:t>
      </w:r>
    </w:p>
    <w:p w14:paraId="2E632EF1" w14:textId="77777777" w:rsidR="008C61F5" w:rsidRDefault="00C44F46" w:rsidP="00C44F46">
      <w:pPr>
        <w:pStyle w:val="ProductList-Bullet"/>
        <w:numPr>
          <w:ilvl w:val="0"/>
          <w:numId w:val="49"/>
        </w:numPr>
      </w:pPr>
      <w:r>
        <w:t>ainult seadmes, kuhu on installitud Office.</w:t>
      </w:r>
    </w:p>
    <w:p w14:paraId="2E0CACDE" w14:textId="77777777" w:rsidR="008C61F5" w:rsidRDefault="00C44F46">
      <w:pPr>
        <w:pStyle w:val="ProductList-Body"/>
      </w:pPr>
      <w:r>
        <w:rPr>
          <w:vertAlign w:val="superscript"/>
        </w:rPr>
        <w:t>1</w:t>
      </w:r>
      <w:r>
        <w:t>See õigus on Office Professional Plusi kasutajatel, kes on litsentsitud Microsoft 365 tarkvarakindlustusepõhise kasutaja AL-i järgi.</w:t>
      </w:r>
    </w:p>
    <w:p w14:paraId="375087E8" w14:textId="77777777" w:rsidR="008C61F5" w:rsidRDefault="008C61F5">
      <w:pPr>
        <w:pStyle w:val="ProductList-Body"/>
      </w:pPr>
    </w:p>
    <w:p w14:paraId="277A9F28" w14:textId="77777777" w:rsidR="008C61F5" w:rsidRDefault="00C44F46">
      <w:pPr>
        <w:pStyle w:val="ProductList-ClauseHeading"/>
        <w:outlineLvl w:val="4"/>
      </w:pPr>
      <w:r>
        <w:t>2.4 Multi-Geo Capabilities rakenduses Office 365</w:t>
      </w:r>
    </w:p>
    <w:p w14:paraId="26388D23" w14:textId="77777777" w:rsidR="008C61F5" w:rsidRDefault="00C44F46">
      <w:pPr>
        <w:pStyle w:val="ProductList-Body"/>
      </w:pPr>
      <w:r>
        <w:t>Multi-Geo Capabilities rakenduses Office 365 tellimustele kehtivad järgmised tingimused:</w:t>
      </w:r>
    </w:p>
    <w:p w14:paraId="628B35C1" w14:textId="77777777" w:rsidR="008C61F5" w:rsidRDefault="00C44F46" w:rsidP="00C44F46">
      <w:pPr>
        <w:pStyle w:val="ProductList-Bullet"/>
        <w:numPr>
          <w:ilvl w:val="0"/>
          <w:numId w:val="50"/>
        </w:numPr>
      </w:pPr>
      <w:r>
        <w:t>minimaalselt 500 Office 365 teenuste tellimust kliendi kohta;</w:t>
      </w:r>
    </w:p>
    <w:p w14:paraId="119A163E" w14:textId="77777777" w:rsidR="008C61F5" w:rsidRDefault="00C44F46" w:rsidP="00C44F46">
      <w:pPr>
        <w:pStyle w:val="ProductList-Bullet"/>
        <w:numPr>
          <w:ilvl w:val="0"/>
          <w:numId w:val="50"/>
        </w:numPr>
      </w:pPr>
      <w:r>
        <w:t>minimaalselt 5%-l rentnikusisestest Office 365 teenuste tellimustest peab olema vastav lahenduse Multi-Geo Capabilities rakenduses Office 365 tellimus;</w:t>
      </w:r>
    </w:p>
    <w:p w14:paraId="5F53F5EE" w14:textId="77777777" w:rsidR="008C61F5" w:rsidRDefault="00C44F46" w:rsidP="00C44F46">
      <w:pPr>
        <w:pStyle w:val="ProductList-Bullet"/>
        <w:numPr>
          <w:ilvl w:val="0"/>
          <w:numId w:val="5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330E8826" w14:textId="77777777" w:rsidR="008C61F5" w:rsidRDefault="008C61F5">
      <w:pPr>
        <w:pStyle w:val="ProductList-Body"/>
      </w:pPr>
    </w:p>
    <w:p w14:paraId="4F89E7BB" w14:textId="77777777" w:rsidR="008C61F5" w:rsidRDefault="00C44F46">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788BC72C" w14:textId="77777777" w:rsidR="008C61F5" w:rsidRDefault="008C61F5">
      <w:pPr>
        <w:pStyle w:val="ProductList-Body"/>
      </w:pPr>
    </w:p>
    <w:p w14:paraId="2564E5D0" w14:textId="77777777" w:rsidR="008C61F5" w:rsidRDefault="00C44F46">
      <w:pPr>
        <w:pStyle w:val="ProductList-ClauseHeading"/>
        <w:outlineLvl w:val="4"/>
      </w:pPr>
      <w:r>
        <w:t>2.5 Õppeprogrammid</w:t>
      </w:r>
    </w:p>
    <w:p w14:paraId="2AD115BC" w14:textId="77777777" w:rsidR="008C61F5" w:rsidRDefault="00C44F46">
      <w:pPr>
        <w:pStyle w:val="ProductList-Body"/>
      </w:pPr>
      <w:r>
        <w:t>Järgmine kehtib klientide kohta hulgilitsentsimise õppeprogrammides:</w:t>
      </w:r>
    </w:p>
    <w:p w14:paraId="323B977A" w14:textId="77777777" w:rsidR="008C61F5" w:rsidRDefault="008C61F5">
      <w:pPr>
        <w:pStyle w:val="ProductList-Body"/>
      </w:pPr>
    </w:p>
    <w:p w14:paraId="332EF66B" w14:textId="77777777" w:rsidR="008C61F5" w:rsidRDefault="00C44F46">
      <w:pPr>
        <w:pStyle w:val="ProductList-SubClauseHeading"/>
        <w:outlineLvl w:val="5"/>
      </w:pPr>
      <w:r>
        <w:t>2.5.1 Office 365 ProPlusi seadme AL programmis EES</w:t>
      </w:r>
    </w:p>
    <w:p w14:paraId="2BB02B35" w14:textId="77777777" w:rsidR="008C61F5" w:rsidRDefault="00C44F46">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20765CE8" w14:textId="77777777" w:rsidR="008C61F5" w:rsidRDefault="008C61F5">
      <w:pPr>
        <w:pStyle w:val="ProductList-BodyIndented"/>
      </w:pPr>
    </w:p>
    <w:p w14:paraId="77D70326" w14:textId="77777777" w:rsidR="008C61F5" w:rsidRDefault="00C44F46">
      <w:pPr>
        <w:pStyle w:val="ProductList-SubClauseHeading"/>
        <w:outlineLvl w:val="5"/>
      </w:pPr>
      <w:r>
        <w:t>2.5.2 Programmi OVS-ES kasutamine praktikumis ja raamatukogus</w:t>
      </w:r>
    </w:p>
    <w:p w14:paraId="0EA0C4F7" w14:textId="77777777" w:rsidR="008C61F5" w:rsidRDefault="00C44F46">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48B0EA75" w14:textId="77777777" w:rsidR="008C61F5" w:rsidRDefault="008C61F5">
      <w:pPr>
        <w:pStyle w:val="ProductList-BodyIndented"/>
        <w:jc w:val="right"/>
      </w:pPr>
    </w:p>
    <w:tbl>
      <w:tblPr>
        <w:tblStyle w:val="PURTable0"/>
        <w:tblW w:w="0" w:type="dxa"/>
        <w:tblLook w:val="04A0" w:firstRow="1" w:lastRow="0" w:firstColumn="1" w:lastColumn="0" w:noHBand="0" w:noVBand="1"/>
      </w:tblPr>
      <w:tblGrid>
        <w:gridCol w:w="10556"/>
      </w:tblGrid>
      <w:tr w:rsidR="008C61F5" w14:paraId="3D2E3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F6338"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117199C" w14:textId="77777777" w:rsidR="008C61F5" w:rsidRDefault="008C61F5">
      <w:pPr>
        <w:pStyle w:val="ProductList-BodyIndented"/>
      </w:pPr>
    </w:p>
    <w:p w14:paraId="5E3E3E47" w14:textId="77777777" w:rsidR="008C61F5" w:rsidRDefault="00C44F46">
      <w:pPr>
        <w:pStyle w:val="ProductList-Offering2HeadingNoBorder"/>
        <w:outlineLvl w:val="2"/>
      </w:pPr>
      <w:bookmarkStart w:id="260" w:name="_Sec634"/>
      <w:r>
        <w:t>Office 365 komplektid</w:t>
      </w:r>
      <w:bookmarkEnd w:id="260"/>
      <w:r>
        <w:fldChar w:fldCharType="begin"/>
      </w:r>
      <w:r>
        <w:instrText xml:space="preserve"> TC "</w:instrText>
      </w:r>
      <w:bookmarkStart w:id="261" w:name="_Toc25930037"/>
      <w:r>
        <w:instrText>Office 365 komplektid</w:instrText>
      </w:r>
      <w:bookmarkEnd w:id="261"/>
      <w:r>
        <w:instrText>" \l 3</w:instrText>
      </w:r>
      <w:r>
        <w:fldChar w:fldCharType="end"/>
      </w:r>
    </w:p>
    <w:p w14:paraId="14E80402" w14:textId="77777777" w:rsidR="008C61F5" w:rsidRDefault="00C44F46">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8C61F5" w14:paraId="20061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E8EE1"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1EC1287"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F6EC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9A8CE"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D9884"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0C3D7"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5D84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3A4C"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14927"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04B50"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246D1AA5" w14:textId="77777777">
        <w:tc>
          <w:tcPr>
            <w:tcW w:w="4660" w:type="dxa"/>
            <w:tcBorders>
              <w:top w:val="single" w:sz="6" w:space="0" w:color="FFFFFF"/>
              <w:left w:val="none" w:sz="4" w:space="0" w:color="6E6E6E"/>
              <w:bottom w:val="dashed" w:sz="4" w:space="0" w:color="BFBFBF"/>
              <w:right w:val="none" w:sz="4" w:space="0" w:color="6E6E6E"/>
            </w:tcBorders>
          </w:tcPr>
          <w:p w14:paraId="24944FD1" w14:textId="77777777" w:rsidR="008C61F5" w:rsidRDefault="00C44F4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C6C59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0254"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2D8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714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5CB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4FE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D57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F95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A19E" w14:textId="77777777" w:rsidR="008C61F5" w:rsidRDefault="008C61F5">
            <w:pPr>
              <w:pStyle w:val="ProductList-TableBody"/>
              <w:jc w:val="center"/>
            </w:pPr>
          </w:p>
        </w:tc>
      </w:tr>
      <w:tr w:rsidR="008C61F5" w14:paraId="37A56157" w14:textId="77777777">
        <w:tc>
          <w:tcPr>
            <w:tcW w:w="4660" w:type="dxa"/>
            <w:tcBorders>
              <w:top w:val="dashed" w:sz="4" w:space="0" w:color="BFBFBF"/>
              <w:left w:val="none" w:sz="4" w:space="0" w:color="6E6E6E"/>
              <w:bottom w:val="dashed" w:sz="4" w:space="0" w:color="BFBFBF"/>
              <w:right w:val="none" w:sz="4" w:space="0" w:color="6E6E6E"/>
            </w:tcBorders>
          </w:tcPr>
          <w:p w14:paraId="08A3E32B" w14:textId="77777777" w:rsidR="008C61F5" w:rsidRDefault="00C44F4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E97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A56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DAD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D2A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302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25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ECB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1F5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6981" w14:textId="77777777" w:rsidR="008C61F5" w:rsidRDefault="008C61F5">
            <w:pPr>
              <w:pStyle w:val="ProductList-TableBody"/>
              <w:jc w:val="center"/>
            </w:pPr>
          </w:p>
        </w:tc>
      </w:tr>
      <w:tr w:rsidR="008C61F5" w14:paraId="13AD73EB" w14:textId="77777777">
        <w:tc>
          <w:tcPr>
            <w:tcW w:w="4660" w:type="dxa"/>
            <w:tcBorders>
              <w:top w:val="dashed" w:sz="4" w:space="0" w:color="BFBFBF"/>
              <w:left w:val="none" w:sz="4" w:space="0" w:color="6E6E6E"/>
              <w:bottom w:val="dashed" w:sz="4" w:space="0" w:color="BFBFBF"/>
              <w:right w:val="none" w:sz="4" w:space="0" w:color="6E6E6E"/>
            </w:tcBorders>
          </w:tcPr>
          <w:p w14:paraId="5E941A86" w14:textId="77777777" w:rsidR="008C61F5" w:rsidRDefault="00C44F46">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CA714D"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830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2D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F35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E4D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E75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2A5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985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FD54" w14:textId="77777777" w:rsidR="008C61F5" w:rsidRDefault="008C61F5">
            <w:pPr>
              <w:pStyle w:val="ProductList-TableBody"/>
              <w:jc w:val="center"/>
            </w:pPr>
          </w:p>
        </w:tc>
      </w:tr>
      <w:tr w:rsidR="008C61F5" w14:paraId="5A784585" w14:textId="77777777">
        <w:tc>
          <w:tcPr>
            <w:tcW w:w="4660" w:type="dxa"/>
            <w:tcBorders>
              <w:top w:val="dashed" w:sz="4" w:space="0" w:color="BFBFBF"/>
              <w:left w:val="none" w:sz="4" w:space="0" w:color="6E6E6E"/>
              <w:bottom w:val="dashed" w:sz="4" w:space="0" w:color="BFBFBF"/>
              <w:right w:val="none" w:sz="4" w:space="0" w:color="6E6E6E"/>
            </w:tcBorders>
          </w:tcPr>
          <w:p w14:paraId="0044CBDA" w14:textId="77777777" w:rsidR="008C61F5" w:rsidRDefault="00C44F46">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4D16A0"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ED5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019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A41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127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530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863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C9AB" w14:textId="77777777" w:rsidR="008C61F5" w:rsidRDefault="00C44F4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9A88" w14:textId="77777777" w:rsidR="008C61F5" w:rsidRDefault="008C61F5">
            <w:pPr>
              <w:pStyle w:val="ProductList-TableBody"/>
              <w:jc w:val="center"/>
            </w:pPr>
          </w:p>
        </w:tc>
      </w:tr>
      <w:tr w:rsidR="008C61F5" w14:paraId="13A0C512" w14:textId="77777777">
        <w:tc>
          <w:tcPr>
            <w:tcW w:w="4660" w:type="dxa"/>
            <w:tcBorders>
              <w:top w:val="dashed" w:sz="4" w:space="0" w:color="BFBFBF"/>
              <w:left w:val="none" w:sz="4" w:space="0" w:color="6E6E6E"/>
              <w:bottom w:val="dashed" w:sz="4" w:space="0" w:color="BFBFBF"/>
              <w:right w:val="none" w:sz="4" w:space="0" w:color="6E6E6E"/>
            </w:tcBorders>
          </w:tcPr>
          <w:p w14:paraId="530FF1A8" w14:textId="77777777" w:rsidR="008C61F5" w:rsidRDefault="00C44F46">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B69AEA"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D78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2BA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CA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D57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2FA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37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9E78" w14:textId="77777777" w:rsidR="008C61F5" w:rsidRDefault="00C44F46">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4CD2" w14:textId="77777777" w:rsidR="008C61F5" w:rsidRDefault="008C61F5">
            <w:pPr>
              <w:pStyle w:val="ProductList-TableBody"/>
              <w:jc w:val="center"/>
            </w:pPr>
          </w:p>
        </w:tc>
      </w:tr>
      <w:tr w:rsidR="008C61F5" w14:paraId="2DCF66A1" w14:textId="77777777">
        <w:tc>
          <w:tcPr>
            <w:tcW w:w="4660" w:type="dxa"/>
            <w:tcBorders>
              <w:top w:val="dashed" w:sz="4" w:space="0" w:color="BFBFBF"/>
              <w:left w:val="none" w:sz="4" w:space="0" w:color="6E6E6E"/>
              <w:bottom w:val="dashed" w:sz="4" w:space="0" w:color="BFBFBF"/>
              <w:right w:val="none" w:sz="4" w:space="0" w:color="6E6E6E"/>
            </w:tcBorders>
          </w:tcPr>
          <w:p w14:paraId="19B50089" w14:textId="77777777" w:rsidR="008C61F5" w:rsidRDefault="00C44F46">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E235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FB2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F8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6CD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C4D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BB5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55D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E828"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1236" w14:textId="77777777" w:rsidR="008C61F5" w:rsidRDefault="008C61F5">
            <w:pPr>
              <w:pStyle w:val="ProductList-TableBody"/>
              <w:jc w:val="center"/>
            </w:pPr>
          </w:p>
        </w:tc>
      </w:tr>
      <w:tr w:rsidR="008C61F5" w14:paraId="6D233F1E" w14:textId="77777777">
        <w:tc>
          <w:tcPr>
            <w:tcW w:w="4660" w:type="dxa"/>
            <w:tcBorders>
              <w:top w:val="dashed" w:sz="4" w:space="0" w:color="BFBFBF"/>
              <w:left w:val="none" w:sz="4" w:space="0" w:color="6E6E6E"/>
              <w:bottom w:val="dashed" w:sz="4" w:space="0" w:color="BFBFBF"/>
              <w:right w:val="none" w:sz="4" w:space="0" w:color="6E6E6E"/>
            </w:tcBorders>
          </w:tcPr>
          <w:p w14:paraId="08A0ED22" w14:textId="77777777" w:rsidR="008C61F5" w:rsidRDefault="00C44F46">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B5DF2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F48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4BA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8468"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5BAD"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EA25"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4F4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303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6F65" w14:textId="77777777" w:rsidR="008C61F5" w:rsidRDefault="008C61F5">
            <w:pPr>
              <w:pStyle w:val="ProductList-TableBody"/>
              <w:jc w:val="center"/>
            </w:pPr>
          </w:p>
        </w:tc>
      </w:tr>
      <w:tr w:rsidR="008C61F5" w14:paraId="7A0D9BFF" w14:textId="77777777">
        <w:tc>
          <w:tcPr>
            <w:tcW w:w="4660" w:type="dxa"/>
            <w:tcBorders>
              <w:top w:val="dashed" w:sz="4" w:space="0" w:color="BFBFBF"/>
              <w:left w:val="none" w:sz="4" w:space="0" w:color="6E6E6E"/>
              <w:bottom w:val="dashed" w:sz="4" w:space="0" w:color="BFBFBF"/>
              <w:right w:val="none" w:sz="4" w:space="0" w:color="6E6E6E"/>
            </w:tcBorders>
          </w:tcPr>
          <w:p w14:paraId="7C396266" w14:textId="77777777" w:rsidR="008C61F5" w:rsidRDefault="00C44F46">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80D0AD"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4C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00A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F37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1245" w14:textId="77777777" w:rsidR="008C61F5" w:rsidRDefault="00C44F4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D7AD"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F65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4AE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D9E2" w14:textId="77777777" w:rsidR="008C61F5" w:rsidRDefault="008C61F5">
            <w:pPr>
              <w:pStyle w:val="ProductList-TableBody"/>
              <w:jc w:val="center"/>
            </w:pPr>
          </w:p>
        </w:tc>
      </w:tr>
      <w:tr w:rsidR="008C61F5" w14:paraId="77D8D039" w14:textId="77777777">
        <w:tc>
          <w:tcPr>
            <w:tcW w:w="4660" w:type="dxa"/>
            <w:tcBorders>
              <w:top w:val="dashed" w:sz="4" w:space="0" w:color="BFBFBF"/>
              <w:left w:val="none" w:sz="4" w:space="0" w:color="6E6E6E"/>
              <w:bottom w:val="dashed" w:sz="4" w:space="0" w:color="BFBFBF"/>
              <w:right w:val="none" w:sz="4" w:space="0" w:color="6E6E6E"/>
            </w:tcBorders>
          </w:tcPr>
          <w:p w14:paraId="7726913A" w14:textId="77777777" w:rsidR="008C61F5" w:rsidRDefault="00C44F46">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9E47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1D0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B96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AE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A26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FBFE"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30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36F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51A3" w14:textId="77777777" w:rsidR="008C61F5" w:rsidRDefault="008C61F5">
            <w:pPr>
              <w:pStyle w:val="ProductList-TableBody"/>
              <w:jc w:val="center"/>
            </w:pPr>
          </w:p>
        </w:tc>
      </w:tr>
      <w:tr w:rsidR="008C61F5" w14:paraId="64E96576" w14:textId="77777777">
        <w:tc>
          <w:tcPr>
            <w:tcW w:w="4660" w:type="dxa"/>
            <w:tcBorders>
              <w:top w:val="dashed" w:sz="4" w:space="0" w:color="BFBFBF"/>
              <w:left w:val="none" w:sz="4" w:space="0" w:color="6E6E6E"/>
              <w:bottom w:val="dashed" w:sz="4" w:space="0" w:color="BFBFBF"/>
              <w:right w:val="none" w:sz="4" w:space="0" w:color="6E6E6E"/>
            </w:tcBorders>
          </w:tcPr>
          <w:p w14:paraId="53B91E21" w14:textId="77777777" w:rsidR="008C61F5" w:rsidRDefault="00C44F46">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5C8E7"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3BD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16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92EF"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BA3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65DC"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84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C1E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74CB" w14:textId="77777777" w:rsidR="008C61F5" w:rsidRDefault="008C61F5">
            <w:pPr>
              <w:pStyle w:val="ProductList-TableBody"/>
              <w:jc w:val="center"/>
            </w:pPr>
          </w:p>
        </w:tc>
      </w:tr>
      <w:tr w:rsidR="008C61F5" w14:paraId="6568B33A" w14:textId="77777777">
        <w:tc>
          <w:tcPr>
            <w:tcW w:w="4660" w:type="dxa"/>
            <w:tcBorders>
              <w:top w:val="dashed" w:sz="4" w:space="0" w:color="BFBFBF"/>
              <w:left w:val="none" w:sz="4" w:space="0" w:color="6E6E6E"/>
              <w:bottom w:val="dashed" w:sz="4" w:space="0" w:color="BFBFBF"/>
              <w:right w:val="none" w:sz="4" w:space="0" w:color="6E6E6E"/>
            </w:tcBorders>
          </w:tcPr>
          <w:p w14:paraId="68E65846" w14:textId="77777777" w:rsidR="008C61F5" w:rsidRDefault="00C44F46">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D571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0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96D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7D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0667" w14:textId="77777777" w:rsidR="008C61F5" w:rsidRDefault="00C44F4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724F"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392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9CE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7282" w14:textId="77777777" w:rsidR="008C61F5" w:rsidRDefault="008C61F5">
            <w:pPr>
              <w:pStyle w:val="ProductList-TableBody"/>
              <w:jc w:val="center"/>
            </w:pPr>
          </w:p>
        </w:tc>
      </w:tr>
      <w:tr w:rsidR="008C61F5" w14:paraId="7FF78645" w14:textId="77777777">
        <w:tc>
          <w:tcPr>
            <w:tcW w:w="4660" w:type="dxa"/>
            <w:tcBorders>
              <w:top w:val="dashed" w:sz="4" w:space="0" w:color="BFBFBF"/>
              <w:left w:val="none" w:sz="4" w:space="0" w:color="6E6E6E"/>
              <w:bottom w:val="dashed" w:sz="4" w:space="0" w:color="BFBFBF"/>
              <w:right w:val="none" w:sz="4" w:space="0" w:color="6E6E6E"/>
            </w:tcBorders>
          </w:tcPr>
          <w:p w14:paraId="7CB09547" w14:textId="77777777" w:rsidR="008C61F5" w:rsidRDefault="00C44F46">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5BC38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BEF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162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72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38C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1630"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1E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954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4101" w14:textId="77777777" w:rsidR="008C61F5" w:rsidRDefault="008C61F5">
            <w:pPr>
              <w:pStyle w:val="ProductList-TableBody"/>
              <w:jc w:val="center"/>
            </w:pPr>
          </w:p>
        </w:tc>
      </w:tr>
      <w:tr w:rsidR="008C61F5" w14:paraId="58B2DEAC" w14:textId="77777777">
        <w:tc>
          <w:tcPr>
            <w:tcW w:w="4660" w:type="dxa"/>
            <w:tcBorders>
              <w:top w:val="dashed" w:sz="4" w:space="0" w:color="BFBFBF"/>
              <w:left w:val="none" w:sz="4" w:space="0" w:color="6E6E6E"/>
              <w:bottom w:val="dashed" w:sz="4" w:space="0" w:color="BFBFBF"/>
              <w:right w:val="none" w:sz="4" w:space="0" w:color="6E6E6E"/>
            </w:tcBorders>
          </w:tcPr>
          <w:p w14:paraId="55E70D23" w14:textId="77777777" w:rsidR="008C61F5" w:rsidRDefault="00C44F46">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EFCC2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0F9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233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B4C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F30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6C33"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D3F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8DA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9D29" w14:textId="77777777" w:rsidR="008C61F5" w:rsidRDefault="008C61F5">
            <w:pPr>
              <w:pStyle w:val="ProductList-TableBody"/>
              <w:jc w:val="center"/>
            </w:pPr>
          </w:p>
        </w:tc>
      </w:tr>
      <w:tr w:rsidR="008C61F5" w14:paraId="6F7FEB2D" w14:textId="77777777">
        <w:tc>
          <w:tcPr>
            <w:tcW w:w="4660" w:type="dxa"/>
            <w:tcBorders>
              <w:top w:val="dashed" w:sz="4" w:space="0" w:color="BFBFBF"/>
              <w:left w:val="none" w:sz="4" w:space="0" w:color="6E6E6E"/>
              <w:bottom w:val="none" w:sz="4" w:space="0" w:color="BFBFBF"/>
              <w:right w:val="none" w:sz="4" w:space="0" w:color="6E6E6E"/>
            </w:tcBorders>
          </w:tcPr>
          <w:p w14:paraId="61154FD6" w14:textId="77777777" w:rsidR="008C61F5" w:rsidRDefault="00C44F46">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09A4BF67"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932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3CF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F552"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34F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AA0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385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70D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B3C8" w14:textId="77777777" w:rsidR="008C61F5" w:rsidRDefault="008C61F5">
            <w:pPr>
              <w:pStyle w:val="ProductList-TableBody"/>
              <w:jc w:val="center"/>
            </w:pPr>
          </w:p>
        </w:tc>
      </w:tr>
    </w:tbl>
    <w:p w14:paraId="196E104A" w14:textId="77777777" w:rsidR="008C61F5" w:rsidRDefault="00C44F46">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19"/>
        <w:gridCol w:w="3603"/>
        <w:gridCol w:w="3694"/>
      </w:tblGrid>
      <w:tr w:rsidR="008C61F5" w14:paraId="52A1E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3B2F0"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462A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A573E"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8C61F5" w14:paraId="6C23C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48D7"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D4B257D"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0DE4" w14:textId="77777777" w:rsidR="008C61F5" w:rsidRDefault="00C44F46">
            <w:pPr>
              <w:pStyle w:val="ProductList-TableBody"/>
            </w:pPr>
            <w:r>
              <w:rPr>
                <w:color w:val="404040"/>
              </w:rPr>
              <w:t>Sooduspakkumised: pole kohaldatav</w:t>
            </w:r>
          </w:p>
        </w:tc>
      </w:tr>
      <w:tr w:rsidR="008C61F5" w14:paraId="771FD099" w14:textId="77777777">
        <w:tc>
          <w:tcPr>
            <w:tcW w:w="4040" w:type="dxa"/>
            <w:tcBorders>
              <w:top w:val="single" w:sz="4" w:space="0" w:color="000000"/>
              <w:left w:val="single" w:sz="4" w:space="0" w:color="000000"/>
              <w:bottom w:val="single" w:sz="4" w:space="0" w:color="000000"/>
              <w:right w:val="single" w:sz="4" w:space="0" w:color="000000"/>
            </w:tcBorders>
          </w:tcPr>
          <w:p w14:paraId="33FEE5F9"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4C94F9B"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FD875"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8C61F5" w14:paraId="0B819A94" w14:textId="77777777">
        <w:tc>
          <w:tcPr>
            <w:tcW w:w="4040" w:type="dxa"/>
            <w:tcBorders>
              <w:top w:val="single" w:sz="4" w:space="0" w:color="000000"/>
              <w:left w:val="single" w:sz="4" w:space="0" w:color="000000"/>
              <w:bottom w:val="single" w:sz="4" w:space="0" w:color="000000"/>
              <w:right w:val="single" w:sz="4" w:space="0" w:color="000000"/>
            </w:tcBorders>
          </w:tcPr>
          <w:p w14:paraId="1A928475"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1F02E2F"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762884F5"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613D5A5" w14:textId="77777777" w:rsidR="008C61F5" w:rsidRDefault="008C61F5">
      <w:pPr>
        <w:pStyle w:val="ProductList-Body"/>
      </w:pPr>
    </w:p>
    <w:p w14:paraId="41F7BF0F" w14:textId="77777777" w:rsidR="008C61F5" w:rsidRDefault="00C44F46">
      <w:pPr>
        <w:pStyle w:val="ProductList-ClauseHeading"/>
        <w:outlineLvl w:val="4"/>
      </w:pPr>
      <w:r>
        <w:t>2.1 Office 365 F1 – litsentsi sobivus</w:t>
      </w:r>
    </w:p>
    <w:p w14:paraId="58696B0E" w14:textId="77777777" w:rsidR="008C61F5" w:rsidRDefault="00C44F46">
      <w:pPr>
        <w:pStyle w:val="ProductList-Body"/>
      </w:pPr>
      <w:r>
        <w:t>Office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5F3CD24C" w14:textId="77777777" w:rsidR="008C61F5" w:rsidRDefault="008C61F5">
      <w:pPr>
        <w:pStyle w:val="ProductList-Body"/>
      </w:pPr>
    </w:p>
    <w:p w14:paraId="3B5CA220" w14:textId="77777777" w:rsidR="008C61F5" w:rsidRDefault="00C44F46">
      <w:pPr>
        <w:pStyle w:val="ProductList-ClauseHeading"/>
        <w:outlineLvl w:val="4"/>
      </w:pPr>
      <w:r>
        <w:t>2.2. Nutitelefonid ja tahvelarvutid</w:t>
      </w:r>
    </w:p>
    <w:p w14:paraId="6BC46A68" w14:textId="77777777" w:rsidR="008C61F5" w:rsidRDefault="00C44F46">
      <w:pPr>
        <w:pStyle w:val="ProductList-Body"/>
      </w:pPr>
      <w:r>
        <w:t>Iga Mcrosoft 365 A1, E1, F1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69330E3E" w14:textId="77777777" w:rsidR="008C61F5" w:rsidRDefault="008C61F5">
      <w:pPr>
        <w:pStyle w:val="ProductList-Body"/>
      </w:pPr>
    </w:p>
    <w:p w14:paraId="66B6411B" w14:textId="77777777" w:rsidR="008C61F5" w:rsidRDefault="00C44F46">
      <w:pPr>
        <w:pStyle w:val="ProductList-ClauseHeading"/>
        <w:outlineLvl w:val="4"/>
      </w:pPr>
      <w:r>
        <w:t>2.3 Õppeprogrammid</w:t>
      </w:r>
    </w:p>
    <w:p w14:paraId="78EC87D1" w14:textId="77777777" w:rsidR="008C61F5" w:rsidRDefault="00C44F46">
      <w:pPr>
        <w:pStyle w:val="ProductList-Body"/>
      </w:pPr>
      <w:r>
        <w:t>Järgmine kehtib klientide kohta hulgilitsentsimise õppeprogrammides.</w:t>
      </w:r>
    </w:p>
    <w:p w14:paraId="2523430E" w14:textId="77777777" w:rsidR="008C61F5" w:rsidRDefault="008C61F5">
      <w:pPr>
        <w:pStyle w:val="ProductList-Body"/>
      </w:pPr>
    </w:p>
    <w:p w14:paraId="54D039BD" w14:textId="77777777" w:rsidR="008C61F5" w:rsidRDefault="00C44F46">
      <w:pPr>
        <w:pStyle w:val="ProductList-SubClauseHeading"/>
        <w:outlineLvl w:val="5"/>
      </w:pPr>
      <w:r>
        <w:t>2.3.1 Office Professional Plusi laiendatud kasutusõigused</w:t>
      </w:r>
    </w:p>
    <w:p w14:paraId="5343F6B4" w14:textId="77777777" w:rsidR="008C61F5" w:rsidRDefault="00C44F46">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 võimaluse</w:t>
      </w:r>
      <w:r>
        <w:fldChar w:fldCharType="end"/>
      </w:r>
      <w:r>
        <w:t xml:space="preserve"> kaudu hangitud kasutaja AL-ide kohta.</w:t>
      </w:r>
    </w:p>
    <w:p w14:paraId="715C3892" w14:textId="77777777" w:rsidR="008C61F5" w:rsidRDefault="008C61F5">
      <w:pPr>
        <w:pStyle w:val="ProductList-BodyIndented"/>
      </w:pPr>
    </w:p>
    <w:p w14:paraId="79F3296E" w14:textId="77777777" w:rsidR="008C61F5" w:rsidRDefault="00C44F46">
      <w:pPr>
        <w:pStyle w:val="ProductList-SubClauseHeading"/>
        <w:outlineLvl w:val="5"/>
      </w:pPr>
      <w:r>
        <w:t>2.3.2 Office 365 ProPlusi laiendatud kasutusõigused</w:t>
      </w:r>
    </w:p>
    <w:p w14:paraId="00894C7D" w14:textId="77777777" w:rsidR="008C61F5" w:rsidRDefault="00C44F46">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2E47FDB3" w14:textId="77777777" w:rsidR="008C61F5" w:rsidRDefault="008C61F5">
      <w:pPr>
        <w:pStyle w:val="ProductList-BodyIndented"/>
      </w:pPr>
    </w:p>
    <w:p w14:paraId="1ADC8EE7" w14:textId="77777777" w:rsidR="008C61F5" w:rsidRDefault="00C44F46">
      <w:pPr>
        <w:pStyle w:val="ProductList-SubClauseHeading"/>
        <w:outlineLvl w:val="5"/>
      </w:pPr>
      <w:r>
        <w:t>2.3.3 Kasutamine praktikumis ja raamatukogus</w:t>
      </w:r>
    </w:p>
    <w:p w14:paraId="1A62EEDA" w14:textId="77777777" w:rsidR="008C61F5" w:rsidRDefault="00C44F46">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6071E27E" w14:textId="77777777" w:rsidR="008C61F5" w:rsidRDefault="008C61F5">
      <w:pPr>
        <w:pStyle w:val="ProductList-BodyIndented"/>
        <w:jc w:val="right"/>
      </w:pPr>
    </w:p>
    <w:tbl>
      <w:tblPr>
        <w:tblStyle w:val="PURTable0"/>
        <w:tblW w:w="0" w:type="dxa"/>
        <w:tblLook w:val="04A0" w:firstRow="1" w:lastRow="0" w:firstColumn="1" w:lastColumn="0" w:noHBand="0" w:noVBand="1"/>
      </w:tblPr>
      <w:tblGrid>
        <w:gridCol w:w="10556"/>
      </w:tblGrid>
      <w:tr w:rsidR="008C61F5" w14:paraId="1B4AD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F44D"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0D2004F" w14:textId="77777777" w:rsidR="008C61F5" w:rsidRDefault="008C61F5">
      <w:pPr>
        <w:pStyle w:val="ProductList-BodyIndented"/>
      </w:pPr>
    </w:p>
    <w:p w14:paraId="33628FA5" w14:textId="77777777" w:rsidR="008C61F5" w:rsidRDefault="00C44F46">
      <w:pPr>
        <w:pStyle w:val="ProductList-Offering2HeadingNoBorder"/>
        <w:outlineLvl w:val="2"/>
      </w:pPr>
      <w:bookmarkStart w:id="264" w:name="_Sec1273"/>
      <w:r>
        <w:t>Microsoft Stream</w:t>
      </w:r>
      <w:bookmarkEnd w:id="264"/>
      <w:r>
        <w:fldChar w:fldCharType="begin"/>
      </w:r>
      <w:r>
        <w:instrText xml:space="preserve"> TC "</w:instrText>
      </w:r>
      <w:bookmarkStart w:id="265" w:name="_Toc25930038"/>
      <w:r>
        <w:instrText>Microsoft Stream</w:instrText>
      </w:r>
      <w:bookmarkEnd w:id="265"/>
      <w:r>
        <w:instrText>" \l 3</w:instrText>
      </w:r>
      <w:r>
        <w:fldChar w:fldCharType="end"/>
      </w:r>
    </w:p>
    <w:p w14:paraId="672D8894" w14:textId="77777777" w:rsidR="008C61F5" w:rsidRDefault="00C44F46">
      <w:pPr>
        <w:pStyle w:val="ProductList-Offering1SubSection"/>
        <w:outlineLvl w:val="3"/>
      </w:pPr>
      <w:bookmarkStart w:id="266" w:name="_Sec1274"/>
      <w:r>
        <w:t>1. Programmi saadavus</w:t>
      </w:r>
      <w:bookmarkEnd w:id="266"/>
    </w:p>
    <w:p w14:paraId="58DD7539" w14:textId="77777777" w:rsidR="008C61F5" w:rsidRDefault="008C61F5">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8C61F5" w14:paraId="48E09B7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E6F548" w14:textId="77777777" w:rsidR="008C61F5" w:rsidRDefault="00C44F4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CA260"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E00D6"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2E1E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1B57C"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C2A0A"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5B33A"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979A2"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C133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A1D3E"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36AE99DF" w14:textId="77777777">
        <w:tc>
          <w:tcPr>
            <w:tcW w:w="5140" w:type="dxa"/>
            <w:tcBorders>
              <w:bottom w:val="dashed" w:sz="4" w:space="0" w:color="6E6E6E"/>
              <w:right w:val="single" w:sz="4" w:space="0" w:color="FFFFFF"/>
            </w:tcBorders>
          </w:tcPr>
          <w:p w14:paraId="6BB8995D" w14:textId="77777777" w:rsidR="008C61F5" w:rsidRDefault="00C44F46">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E07807" w14:textId="77777777" w:rsidR="008C61F5" w:rsidRDefault="008C61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9661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EF12C"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1D6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F819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A2AE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DE073"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87C8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D742B" w14:textId="77777777" w:rsidR="008C61F5" w:rsidRDefault="008C61F5">
            <w:pPr>
              <w:pStyle w:val="ProductList-TableBody"/>
              <w:jc w:val="center"/>
            </w:pPr>
          </w:p>
        </w:tc>
      </w:tr>
      <w:tr w:rsidR="008C61F5" w14:paraId="6F1DF3FC" w14:textId="77777777">
        <w:tc>
          <w:tcPr>
            <w:tcW w:w="5140" w:type="dxa"/>
            <w:tcBorders>
              <w:top w:val="dashed" w:sz="4" w:space="0" w:color="6E6E6E"/>
              <w:bottom w:val="single" w:sz="4" w:space="0" w:color="FFFFFF"/>
              <w:right w:val="single" w:sz="4" w:space="0" w:color="FFFFFF"/>
            </w:tcBorders>
          </w:tcPr>
          <w:p w14:paraId="6351CA6A" w14:textId="77777777" w:rsidR="008C61F5" w:rsidRDefault="00C44F46">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CF2C82" w14:textId="77777777" w:rsidR="008C61F5" w:rsidRDefault="008C61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B559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E431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091A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0E51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1CEB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42C2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DCC2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E9A30" w14:textId="77777777" w:rsidR="008C61F5" w:rsidRDefault="008C61F5">
            <w:pPr>
              <w:pStyle w:val="ProductList-TableBody"/>
              <w:jc w:val="center"/>
            </w:pPr>
          </w:p>
        </w:tc>
      </w:tr>
    </w:tbl>
    <w:p w14:paraId="6B25EE80" w14:textId="77777777" w:rsidR="008C61F5" w:rsidRDefault="00C44F46">
      <w:pPr>
        <w:pStyle w:val="ProductList-Offering1SubSection"/>
        <w:outlineLvl w:val="3"/>
      </w:pPr>
      <w:bookmarkStart w:id="267" w:name="_Sec1275"/>
      <w:r>
        <w:t>2. Toote tingimused</w:t>
      </w:r>
      <w:bookmarkEnd w:id="267"/>
    </w:p>
    <w:p w14:paraId="293B8A54" w14:textId="77777777" w:rsidR="008C61F5" w:rsidRDefault="008C61F5">
      <w:pPr>
        <w:pStyle w:val="ProductList-Body"/>
      </w:pPr>
    </w:p>
    <w:tbl>
      <w:tblPr>
        <w:tblStyle w:val="PURTable"/>
        <w:tblW w:w="0" w:type="dxa"/>
        <w:tblLook w:val="04A0" w:firstRow="1" w:lastRow="0" w:firstColumn="1" w:lastColumn="0" w:noHBand="0" w:noVBand="1"/>
      </w:tblPr>
      <w:tblGrid>
        <w:gridCol w:w="3658"/>
        <w:gridCol w:w="3611"/>
        <w:gridCol w:w="3647"/>
      </w:tblGrid>
      <w:tr w:rsidR="008C61F5" w14:paraId="7FF41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68CA8" w14:textId="77777777" w:rsidR="008C61F5" w:rsidRDefault="00C44F46">
            <w:pPr>
              <w:pStyle w:val="ProductList-TableBody"/>
            </w:pPr>
            <w:r>
              <w:t xml:space="preserve">Teenusetingimused: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F0890"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B835C8"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087FD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714BBA"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730AD8"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73C601" w14:textId="77777777" w:rsidR="008C61F5" w:rsidRDefault="00C44F46">
            <w:pPr>
              <w:pStyle w:val="ProductList-TableBody"/>
            </w:pPr>
            <w:r>
              <w:rPr>
                <w:color w:val="404040"/>
              </w:rPr>
              <w:t>Sooduspakkumised: pole kohaldatav</w:t>
            </w:r>
          </w:p>
        </w:tc>
      </w:tr>
      <w:tr w:rsidR="008C61F5" w14:paraId="7D604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5E2F88"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4525032"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4DB5532"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5ED61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97201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0B768DF"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34B6" w14:textId="77777777" w:rsidR="008C61F5" w:rsidRDefault="008C61F5">
            <w:pPr>
              <w:pStyle w:val="ProductList-TableBody"/>
            </w:pPr>
          </w:p>
        </w:tc>
      </w:tr>
    </w:tbl>
    <w:p w14:paraId="55CF83BE"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AC56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DE1A0"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17AD46C" w14:textId="77777777" w:rsidR="008C61F5" w:rsidRDefault="008C61F5">
      <w:pPr>
        <w:pStyle w:val="ProductList-Body"/>
      </w:pPr>
    </w:p>
    <w:p w14:paraId="5033FEB0" w14:textId="77777777" w:rsidR="008C61F5" w:rsidRDefault="00C44F46">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039"/>
      <w:r>
        <w:instrText>Microsoft MyAnalytics</w:instrText>
      </w:r>
      <w:bookmarkEnd w:id="269"/>
      <w:r>
        <w:instrText>" \l 3</w:instrText>
      </w:r>
      <w:r>
        <w:fldChar w:fldCharType="end"/>
      </w:r>
    </w:p>
    <w:p w14:paraId="75BE7C67" w14:textId="77777777" w:rsidR="008C61F5" w:rsidRDefault="00C44F46">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8C61F5" w14:paraId="396D98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76CC9"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D52E1D"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6F93D"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43F73"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2F1A5"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D4319"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3EF2C"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43B2"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10643"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A2942"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26614D00" w14:textId="77777777">
        <w:tc>
          <w:tcPr>
            <w:tcW w:w="4660" w:type="dxa"/>
            <w:tcBorders>
              <w:top w:val="single" w:sz="6" w:space="0" w:color="FFFFFF"/>
              <w:left w:val="none" w:sz="4" w:space="0" w:color="6E6E6E"/>
              <w:bottom w:val="none" w:sz="4" w:space="0" w:color="BFBFBF"/>
              <w:right w:val="none" w:sz="4" w:space="0" w:color="6E6E6E"/>
            </w:tcBorders>
          </w:tcPr>
          <w:p w14:paraId="3C822F51" w14:textId="77777777" w:rsidR="008C61F5" w:rsidRDefault="00C44F46">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95E04F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C5E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10C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5E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E993" w14:textId="77777777" w:rsidR="008C61F5" w:rsidRDefault="008C61F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5CF5" w14:textId="77777777" w:rsidR="008C61F5" w:rsidRDefault="008C61F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F1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CFC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AB17" w14:textId="77777777" w:rsidR="008C61F5" w:rsidRDefault="008C61F5">
            <w:pPr>
              <w:pStyle w:val="ProductList-TableBody"/>
              <w:jc w:val="center"/>
            </w:pPr>
          </w:p>
        </w:tc>
      </w:tr>
    </w:tbl>
    <w:p w14:paraId="7DD3C2F3" w14:textId="77777777" w:rsidR="008C61F5" w:rsidRDefault="00C44F46">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58"/>
        <w:gridCol w:w="3611"/>
        <w:gridCol w:w="3647"/>
      </w:tblGrid>
      <w:tr w:rsidR="008C61F5" w14:paraId="61D26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AEF32"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72203"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0A68D" w14:textId="77777777" w:rsidR="008C61F5" w:rsidRDefault="00C44F46">
            <w:pPr>
              <w:pStyle w:val="ProductList-TableBody"/>
            </w:pPr>
            <w:r>
              <w:rPr>
                <w:color w:val="404040"/>
              </w:rPr>
              <w:t>Pikendatud tähtajaks sobilik: pole kohaldatav</w:t>
            </w:r>
          </w:p>
        </w:tc>
      </w:tr>
      <w:tr w:rsidR="008C61F5" w14:paraId="6921F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4249"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DD3D"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2428" w14:textId="77777777" w:rsidR="008C61F5" w:rsidRDefault="00C44F46">
            <w:pPr>
              <w:pStyle w:val="ProductList-TableBody"/>
            </w:pPr>
            <w:r>
              <w:rPr>
                <w:color w:val="404040"/>
              </w:rPr>
              <w:t>Sooduspakkumised: pole kohaldatav</w:t>
            </w:r>
          </w:p>
        </w:tc>
      </w:tr>
      <w:tr w:rsidR="008C61F5" w14:paraId="0ACC2883" w14:textId="77777777">
        <w:tc>
          <w:tcPr>
            <w:tcW w:w="4040" w:type="dxa"/>
            <w:tcBorders>
              <w:top w:val="single" w:sz="4" w:space="0" w:color="000000"/>
              <w:left w:val="single" w:sz="4" w:space="0" w:color="000000"/>
              <w:bottom w:val="single" w:sz="4" w:space="0" w:color="000000"/>
              <w:right w:val="single" w:sz="4" w:space="0" w:color="000000"/>
            </w:tcBorders>
          </w:tcPr>
          <w:p w14:paraId="5752F4B7"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482F051"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131D" w14:textId="77777777" w:rsidR="008C61F5" w:rsidRDefault="00C44F46">
            <w:pPr>
              <w:pStyle w:val="ProductList-TableBody"/>
            </w:pPr>
            <w:r>
              <w:rPr>
                <w:color w:val="404040"/>
              </w:rPr>
              <w:t>Vähendamiseks sobilik (SCE): pole kohaldatav</w:t>
            </w:r>
          </w:p>
        </w:tc>
      </w:tr>
      <w:tr w:rsidR="008C61F5" w14:paraId="26149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EF6C"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FFE729"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0370" w14:textId="77777777" w:rsidR="008C61F5" w:rsidRDefault="008C61F5">
            <w:pPr>
              <w:pStyle w:val="ProductList-TableBody"/>
            </w:pPr>
          </w:p>
        </w:tc>
      </w:tr>
    </w:tbl>
    <w:p w14:paraId="7EE2BDFA"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02E15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F21D2"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97FECD6" w14:textId="77777777" w:rsidR="008C61F5" w:rsidRDefault="008C61F5">
      <w:pPr>
        <w:pStyle w:val="ProductList-Body"/>
      </w:pPr>
    </w:p>
    <w:p w14:paraId="5BAD7A7A" w14:textId="77777777" w:rsidR="008C61F5" w:rsidRDefault="00C44F46">
      <w:pPr>
        <w:pStyle w:val="ProductList-Offering2HeadingNoBorder"/>
        <w:outlineLvl w:val="2"/>
      </w:pPr>
      <w:bookmarkStart w:id="272" w:name="_Sec880"/>
      <w:r>
        <w:t>Office 365 täpsem vastavus</w:t>
      </w:r>
      <w:bookmarkEnd w:id="272"/>
      <w:r>
        <w:fldChar w:fldCharType="begin"/>
      </w:r>
      <w:r>
        <w:instrText xml:space="preserve"> TC "</w:instrText>
      </w:r>
      <w:bookmarkStart w:id="273" w:name="_Toc25930040"/>
      <w:r>
        <w:instrText>Office 365 täpsem vastavus</w:instrText>
      </w:r>
      <w:bookmarkEnd w:id="273"/>
      <w:r>
        <w:instrText>" \l 3</w:instrText>
      </w:r>
      <w:r>
        <w:fldChar w:fldCharType="end"/>
      </w:r>
    </w:p>
    <w:p w14:paraId="294075A9" w14:textId="77777777" w:rsidR="008C61F5" w:rsidRDefault="00C44F46">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C61F5" w14:paraId="0E0E32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E97FB"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4494BE0"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0CC74"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0768D"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D52A"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E9336"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24820"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5AE5F"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F3593"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711AF"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2D8ED116" w14:textId="77777777">
        <w:tc>
          <w:tcPr>
            <w:tcW w:w="4660" w:type="dxa"/>
            <w:tcBorders>
              <w:top w:val="single" w:sz="6" w:space="0" w:color="FFFFFF"/>
              <w:left w:val="none" w:sz="4" w:space="0" w:color="6E6E6E"/>
              <w:bottom w:val="none" w:sz="4" w:space="0" w:color="BFBFBF"/>
              <w:right w:val="none" w:sz="4" w:space="0" w:color="6E6E6E"/>
            </w:tcBorders>
          </w:tcPr>
          <w:p w14:paraId="51BECBB7" w14:textId="77777777" w:rsidR="008C61F5" w:rsidRDefault="00C44F46">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1F9A1A0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48C4"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6E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DE3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B65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A5F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A81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314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501B" w14:textId="77777777" w:rsidR="008C61F5" w:rsidRDefault="008C61F5">
            <w:pPr>
              <w:pStyle w:val="ProductList-TableBody"/>
              <w:jc w:val="center"/>
            </w:pPr>
          </w:p>
        </w:tc>
      </w:tr>
    </w:tbl>
    <w:p w14:paraId="5AF7F216" w14:textId="77777777" w:rsidR="008C61F5" w:rsidRDefault="00C44F46">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58"/>
        <w:gridCol w:w="3611"/>
        <w:gridCol w:w="3647"/>
      </w:tblGrid>
      <w:tr w:rsidR="008C61F5" w14:paraId="20FF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F1F90"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AD4E4"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1927" w14:textId="77777777" w:rsidR="008C61F5" w:rsidRDefault="00C44F46">
            <w:pPr>
              <w:pStyle w:val="ProductList-TableBody"/>
            </w:pPr>
            <w:r>
              <w:rPr>
                <w:color w:val="404040"/>
              </w:rPr>
              <w:t>Pikendatud tähtajaks sobilik: pole kohaldatav</w:t>
            </w:r>
          </w:p>
        </w:tc>
      </w:tr>
      <w:tr w:rsidR="008C61F5" w14:paraId="346B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9A16"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EB8D"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447C" w14:textId="77777777" w:rsidR="008C61F5" w:rsidRDefault="00C44F46">
            <w:pPr>
              <w:pStyle w:val="ProductList-TableBody"/>
            </w:pPr>
            <w:r>
              <w:rPr>
                <w:color w:val="404040"/>
              </w:rPr>
              <w:t>Sooduspakkumised: pole kohaldatav</w:t>
            </w:r>
          </w:p>
        </w:tc>
      </w:tr>
      <w:tr w:rsidR="008C61F5" w14:paraId="25B2D0C4" w14:textId="77777777">
        <w:tc>
          <w:tcPr>
            <w:tcW w:w="4040" w:type="dxa"/>
            <w:tcBorders>
              <w:top w:val="single" w:sz="4" w:space="0" w:color="000000"/>
              <w:left w:val="single" w:sz="4" w:space="0" w:color="000000"/>
              <w:bottom w:val="single" w:sz="4" w:space="0" w:color="000000"/>
              <w:right w:val="single" w:sz="4" w:space="0" w:color="000000"/>
            </w:tcBorders>
          </w:tcPr>
          <w:p w14:paraId="0A20F2EE"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D144384"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EFB7C"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55C1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A779"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5C8B69C"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367F" w14:textId="77777777" w:rsidR="008C61F5" w:rsidRDefault="008C61F5">
            <w:pPr>
              <w:pStyle w:val="ProductList-TableBody"/>
            </w:pPr>
          </w:p>
        </w:tc>
      </w:tr>
    </w:tbl>
    <w:p w14:paraId="7771F85E" w14:textId="77777777" w:rsidR="008C61F5" w:rsidRDefault="008C61F5">
      <w:pPr>
        <w:pStyle w:val="ProductList-Body"/>
      </w:pPr>
    </w:p>
    <w:tbl>
      <w:tblPr>
        <w:tblStyle w:val="PURTable"/>
        <w:tblW w:w="0" w:type="dxa"/>
        <w:tblLook w:val="04A0" w:firstRow="1" w:lastRow="0" w:firstColumn="1" w:lastColumn="0" w:noHBand="0" w:noVBand="1"/>
      </w:tblPr>
      <w:tblGrid>
        <w:gridCol w:w="10916"/>
      </w:tblGrid>
      <w:tr w:rsidR="008C61F5" w14:paraId="6B987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21FBD"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416BADC" w14:textId="77777777" w:rsidR="008C61F5" w:rsidRDefault="008C61F5">
      <w:pPr>
        <w:pStyle w:val="ProductList-Body"/>
      </w:pPr>
    </w:p>
    <w:p w14:paraId="070B5BF9" w14:textId="77777777" w:rsidR="008C61F5" w:rsidRDefault="00C44F46">
      <w:pPr>
        <w:pStyle w:val="ProductList-Offering2HeadingNoBorder"/>
        <w:outlineLvl w:val="2"/>
      </w:pPr>
      <w:bookmarkStart w:id="276" w:name="_Sec665"/>
      <w:r>
        <w:t>Exchange Online</w:t>
      </w:r>
      <w:bookmarkEnd w:id="276"/>
      <w:r>
        <w:fldChar w:fldCharType="begin"/>
      </w:r>
      <w:r>
        <w:instrText xml:space="preserve"> TC "</w:instrText>
      </w:r>
      <w:bookmarkStart w:id="277" w:name="_Toc25930041"/>
      <w:r>
        <w:instrText>Exchange Online</w:instrText>
      </w:r>
      <w:bookmarkEnd w:id="277"/>
      <w:r>
        <w:instrText>" \l 3</w:instrText>
      </w:r>
      <w:r>
        <w:fldChar w:fldCharType="end"/>
      </w:r>
    </w:p>
    <w:p w14:paraId="59D40EF6" w14:textId="77777777" w:rsidR="008C61F5" w:rsidRDefault="00C44F46">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8C61F5" w14:paraId="21A94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ED35A"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60EF152"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B785"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95644"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263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A4967"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EAF16"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C172"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D262E"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E7E89"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037C8957" w14:textId="77777777">
        <w:tc>
          <w:tcPr>
            <w:tcW w:w="4660" w:type="dxa"/>
            <w:tcBorders>
              <w:top w:val="single" w:sz="6" w:space="0" w:color="FFFFFF"/>
              <w:left w:val="none" w:sz="4" w:space="0" w:color="6E6E6E"/>
              <w:bottom w:val="dashed" w:sz="4" w:space="0" w:color="BFBFBF"/>
              <w:right w:val="none" w:sz="4" w:space="0" w:color="6E6E6E"/>
            </w:tcBorders>
          </w:tcPr>
          <w:p w14:paraId="7618A719" w14:textId="77777777" w:rsidR="008C61F5" w:rsidRDefault="00C44F46">
            <w:pPr>
              <w:pStyle w:val="ProductList-TableBody"/>
            </w:pPr>
            <w:r>
              <w:lastRenderedPageBreak/>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2ACF6C4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E0D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CFF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A06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8A7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678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6D8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927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781B" w14:textId="77777777" w:rsidR="008C61F5" w:rsidRDefault="008C61F5">
            <w:pPr>
              <w:pStyle w:val="ProductList-TableBody"/>
              <w:jc w:val="center"/>
            </w:pPr>
          </w:p>
        </w:tc>
      </w:tr>
      <w:tr w:rsidR="008C61F5" w14:paraId="0E627BD7" w14:textId="77777777">
        <w:tc>
          <w:tcPr>
            <w:tcW w:w="4660" w:type="dxa"/>
            <w:tcBorders>
              <w:top w:val="dashed" w:sz="4" w:space="0" w:color="BFBFBF"/>
              <w:left w:val="none" w:sz="4" w:space="0" w:color="6E6E6E"/>
              <w:bottom w:val="dashed" w:sz="4" w:space="0" w:color="BFBFBF"/>
              <w:right w:val="none" w:sz="4" w:space="0" w:color="6E6E6E"/>
            </w:tcBorders>
          </w:tcPr>
          <w:p w14:paraId="5BAD86CD" w14:textId="77777777" w:rsidR="008C61F5" w:rsidRDefault="00C44F46">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1949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3F7A"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EA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F517"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458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160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E24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D8E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A2E2" w14:textId="77777777" w:rsidR="008C61F5" w:rsidRDefault="008C61F5">
            <w:pPr>
              <w:pStyle w:val="ProductList-TableBody"/>
              <w:jc w:val="center"/>
            </w:pPr>
          </w:p>
        </w:tc>
      </w:tr>
      <w:tr w:rsidR="008C61F5" w14:paraId="3378C21C" w14:textId="77777777">
        <w:tc>
          <w:tcPr>
            <w:tcW w:w="4660" w:type="dxa"/>
            <w:tcBorders>
              <w:top w:val="dashed" w:sz="4" w:space="0" w:color="BFBFBF"/>
              <w:left w:val="none" w:sz="4" w:space="0" w:color="6E6E6E"/>
              <w:bottom w:val="dashed" w:sz="4" w:space="0" w:color="BFBFBF"/>
              <w:right w:val="none" w:sz="4" w:space="0" w:color="6E6E6E"/>
            </w:tcBorders>
          </w:tcPr>
          <w:p w14:paraId="7335A25F" w14:textId="77777777" w:rsidR="008C61F5" w:rsidRDefault="00C44F46">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A30A5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F1A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FD6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A75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B58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3FC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73D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D25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72E0" w14:textId="77777777" w:rsidR="008C61F5" w:rsidRDefault="008C61F5">
            <w:pPr>
              <w:pStyle w:val="ProductList-TableBody"/>
              <w:jc w:val="center"/>
            </w:pPr>
          </w:p>
        </w:tc>
      </w:tr>
      <w:tr w:rsidR="008C61F5" w14:paraId="076E01B2" w14:textId="77777777">
        <w:tc>
          <w:tcPr>
            <w:tcW w:w="4660" w:type="dxa"/>
            <w:tcBorders>
              <w:top w:val="dashed" w:sz="4" w:space="0" w:color="BFBFBF"/>
              <w:left w:val="none" w:sz="4" w:space="0" w:color="6E6E6E"/>
              <w:bottom w:val="dashed" w:sz="4" w:space="0" w:color="BFBFBF"/>
              <w:right w:val="none" w:sz="4" w:space="0" w:color="6E6E6E"/>
            </w:tcBorders>
          </w:tcPr>
          <w:p w14:paraId="3ABB71A2" w14:textId="77777777" w:rsidR="008C61F5" w:rsidRDefault="00C44F46">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0315F0"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79F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FA8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17C9"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233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648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5D9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6B4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61D6" w14:textId="77777777" w:rsidR="008C61F5" w:rsidRDefault="008C61F5">
            <w:pPr>
              <w:pStyle w:val="ProductList-TableBody"/>
              <w:jc w:val="center"/>
            </w:pPr>
          </w:p>
        </w:tc>
      </w:tr>
      <w:tr w:rsidR="008C61F5" w14:paraId="2D48D43A" w14:textId="77777777">
        <w:tc>
          <w:tcPr>
            <w:tcW w:w="4660" w:type="dxa"/>
            <w:tcBorders>
              <w:top w:val="dashed" w:sz="4" w:space="0" w:color="BFBFBF"/>
              <w:left w:val="none" w:sz="4" w:space="0" w:color="6E6E6E"/>
              <w:bottom w:val="dashed" w:sz="4" w:space="0" w:color="BFBFBF"/>
              <w:right w:val="none" w:sz="4" w:space="0" w:color="6E6E6E"/>
            </w:tcBorders>
          </w:tcPr>
          <w:p w14:paraId="2243D0EC" w14:textId="77777777" w:rsidR="008C61F5" w:rsidRDefault="00C44F46">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B2BD9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D54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C2D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4E81"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7EA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E98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21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12B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ECC4" w14:textId="77777777" w:rsidR="008C61F5" w:rsidRDefault="008C61F5">
            <w:pPr>
              <w:pStyle w:val="ProductList-TableBody"/>
              <w:jc w:val="center"/>
            </w:pPr>
          </w:p>
        </w:tc>
      </w:tr>
      <w:tr w:rsidR="008C61F5" w14:paraId="34BB27DE" w14:textId="77777777">
        <w:tc>
          <w:tcPr>
            <w:tcW w:w="4660" w:type="dxa"/>
            <w:tcBorders>
              <w:top w:val="dashed" w:sz="4" w:space="0" w:color="BFBFBF"/>
              <w:left w:val="none" w:sz="4" w:space="0" w:color="6E6E6E"/>
              <w:bottom w:val="dashed" w:sz="4" w:space="0" w:color="BFBFBF"/>
              <w:right w:val="none" w:sz="4" w:space="0" w:color="6E6E6E"/>
            </w:tcBorders>
          </w:tcPr>
          <w:p w14:paraId="5E027150" w14:textId="77777777" w:rsidR="008C61F5" w:rsidRDefault="00C44F46">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C1E567"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640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4E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6B2B"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22A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CFF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FCE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AAE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D487" w14:textId="77777777" w:rsidR="008C61F5" w:rsidRDefault="008C61F5">
            <w:pPr>
              <w:pStyle w:val="ProductList-TableBody"/>
              <w:jc w:val="center"/>
            </w:pPr>
          </w:p>
        </w:tc>
      </w:tr>
      <w:tr w:rsidR="008C61F5" w14:paraId="2EF176C5" w14:textId="77777777">
        <w:tc>
          <w:tcPr>
            <w:tcW w:w="4660" w:type="dxa"/>
            <w:tcBorders>
              <w:top w:val="dashed" w:sz="4" w:space="0" w:color="BFBFBF"/>
              <w:left w:val="none" w:sz="4" w:space="0" w:color="6E6E6E"/>
              <w:bottom w:val="dashed" w:sz="4" w:space="0" w:color="BFBFBF"/>
              <w:right w:val="none" w:sz="4" w:space="0" w:color="6E6E6E"/>
            </w:tcBorders>
          </w:tcPr>
          <w:p w14:paraId="0AF54DFD" w14:textId="77777777" w:rsidR="008C61F5" w:rsidRDefault="00C44F46">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BD8A52"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5A7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1F4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F2C2"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E201"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1F0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064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6FCB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6B98" w14:textId="77777777" w:rsidR="008C61F5" w:rsidRDefault="008C61F5">
            <w:pPr>
              <w:pStyle w:val="ProductList-TableBody"/>
              <w:jc w:val="center"/>
            </w:pPr>
          </w:p>
        </w:tc>
      </w:tr>
      <w:tr w:rsidR="008C61F5" w14:paraId="7860A7C7" w14:textId="77777777">
        <w:tc>
          <w:tcPr>
            <w:tcW w:w="4660" w:type="dxa"/>
            <w:tcBorders>
              <w:top w:val="dashed" w:sz="4" w:space="0" w:color="BFBFBF"/>
              <w:left w:val="none" w:sz="4" w:space="0" w:color="6E6E6E"/>
              <w:bottom w:val="dashed" w:sz="4" w:space="0" w:color="BFBFBF"/>
              <w:right w:val="none" w:sz="4" w:space="0" w:color="6E6E6E"/>
            </w:tcBorders>
          </w:tcPr>
          <w:p w14:paraId="00662129" w14:textId="77777777" w:rsidR="008C61F5" w:rsidRDefault="00C44F46">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12E13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9AC1"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A09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05A9"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119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B42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0DA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50F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5F15" w14:textId="77777777" w:rsidR="008C61F5" w:rsidRDefault="008C61F5">
            <w:pPr>
              <w:pStyle w:val="ProductList-TableBody"/>
              <w:jc w:val="center"/>
            </w:pPr>
          </w:p>
        </w:tc>
      </w:tr>
      <w:tr w:rsidR="008C61F5" w14:paraId="0078EC2E" w14:textId="77777777">
        <w:tc>
          <w:tcPr>
            <w:tcW w:w="4660" w:type="dxa"/>
            <w:tcBorders>
              <w:top w:val="dashed" w:sz="4" w:space="0" w:color="BFBFBF"/>
              <w:left w:val="none" w:sz="4" w:space="0" w:color="6E6E6E"/>
              <w:bottom w:val="dashed" w:sz="4" w:space="0" w:color="BFBFBF"/>
              <w:right w:val="none" w:sz="4" w:space="0" w:color="6E6E6E"/>
            </w:tcBorders>
          </w:tcPr>
          <w:p w14:paraId="2F1186F0" w14:textId="77777777" w:rsidR="008C61F5" w:rsidRDefault="00C44F46">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72729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D6B0"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CA8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02D14"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2D2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500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864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A0B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8D64" w14:textId="77777777" w:rsidR="008C61F5" w:rsidRDefault="008C61F5">
            <w:pPr>
              <w:pStyle w:val="ProductList-TableBody"/>
              <w:jc w:val="center"/>
            </w:pPr>
          </w:p>
        </w:tc>
      </w:tr>
      <w:tr w:rsidR="008C61F5" w14:paraId="4C77859F" w14:textId="77777777">
        <w:tc>
          <w:tcPr>
            <w:tcW w:w="4660" w:type="dxa"/>
            <w:tcBorders>
              <w:top w:val="dashed" w:sz="4" w:space="0" w:color="BFBFBF"/>
              <w:left w:val="none" w:sz="4" w:space="0" w:color="6E6E6E"/>
              <w:bottom w:val="dashed" w:sz="4" w:space="0" w:color="BFBFBF"/>
              <w:right w:val="none" w:sz="4" w:space="0" w:color="6E6E6E"/>
            </w:tcBorders>
          </w:tcPr>
          <w:p w14:paraId="3A0952B0" w14:textId="77777777" w:rsidR="008C61F5" w:rsidRDefault="00C44F46">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2B609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DC3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E8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CF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BA3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5F3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AF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F1A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92BF" w14:textId="77777777" w:rsidR="008C61F5" w:rsidRDefault="008C61F5">
            <w:pPr>
              <w:pStyle w:val="ProductList-TableBody"/>
              <w:jc w:val="center"/>
            </w:pPr>
          </w:p>
        </w:tc>
      </w:tr>
      <w:tr w:rsidR="008C61F5" w14:paraId="2CCBA606" w14:textId="77777777">
        <w:tc>
          <w:tcPr>
            <w:tcW w:w="4660" w:type="dxa"/>
            <w:tcBorders>
              <w:top w:val="dashed" w:sz="4" w:space="0" w:color="BFBFBF"/>
              <w:left w:val="none" w:sz="4" w:space="0" w:color="6E6E6E"/>
              <w:bottom w:val="dashed" w:sz="4" w:space="0" w:color="BFBFBF"/>
              <w:right w:val="none" w:sz="4" w:space="0" w:color="6E6E6E"/>
            </w:tcBorders>
          </w:tcPr>
          <w:p w14:paraId="204E159B" w14:textId="77777777" w:rsidR="008C61F5" w:rsidRDefault="00C44F46">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E9FA3E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2238"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B2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66C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DDC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BE7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AF8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8EC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6619" w14:textId="77777777" w:rsidR="008C61F5" w:rsidRDefault="008C61F5">
            <w:pPr>
              <w:pStyle w:val="ProductList-TableBody"/>
              <w:jc w:val="center"/>
            </w:pPr>
          </w:p>
        </w:tc>
      </w:tr>
      <w:tr w:rsidR="008C61F5" w14:paraId="1993E7A8" w14:textId="77777777">
        <w:tc>
          <w:tcPr>
            <w:tcW w:w="4660" w:type="dxa"/>
            <w:tcBorders>
              <w:top w:val="dashed" w:sz="4" w:space="0" w:color="BFBFBF"/>
              <w:left w:val="none" w:sz="4" w:space="0" w:color="6E6E6E"/>
              <w:bottom w:val="none" w:sz="4" w:space="0" w:color="BFBFBF"/>
              <w:right w:val="none" w:sz="4" w:space="0" w:color="6E6E6E"/>
            </w:tcBorders>
          </w:tcPr>
          <w:p w14:paraId="1BACFEF6" w14:textId="77777777" w:rsidR="008C61F5" w:rsidRDefault="00C44F46">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BDE17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1BC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70F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AA9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137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97B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194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603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9990" w14:textId="77777777" w:rsidR="008C61F5" w:rsidRDefault="008C61F5">
            <w:pPr>
              <w:pStyle w:val="ProductList-TableBody"/>
              <w:jc w:val="center"/>
            </w:pPr>
          </w:p>
        </w:tc>
      </w:tr>
    </w:tbl>
    <w:p w14:paraId="5A2AD04D" w14:textId="77777777" w:rsidR="008C61F5" w:rsidRDefault="00C44F46">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31"/>
        <w:gridCol w:w="3581"/>
        <w:gridCol w:w="3704"/>
      </w:tblGrid>
      <w:tr w:rsidR="008C61F5" w14:paraId="7E9B9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6039F"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45C8F3"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3AD21E"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30A2B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A8E5F" w14:textId="77777777" w:rsidR="008C61F5" w:rsidRDefault="00C44F4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91FA"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F7E4" w14:textId="77777777" w:rsidR="008C61F5" w:rsidRDefault="00C44F46">
            <w:pPr>
              <w:pStyle w:val="ProductList-TableBody"/>
            </w:pPr>
            <w:r>
              <w:rPr>
                <w:color w:val="404040"/>
              </w:rPr>
              <w:t>Sooduspakkumised: pole kohaldatav</w:t>
            </w:r>
          </w:p>
        </w:tc>
      </w:tr>
      <w:tr w:rsidR="008C61F5" w14:paraId="7F1DA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AA1FB"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4A5184A"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CA19D56"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2F39B463" w14:textId="77777777">
        <w:tc>
          <w:tcPr>
            <w:tcW w:w="4040" w:type="dxa"/>
            <w:tcBorders>
              <w:top w:val="single" w:sz="4" w:space="0" w:color="000000"/>
              <w:left w:val="single" w:sz="4" w:space="0" w:color="000000"/>
              <w:bottom w:val="single" w:sz="4" w:space="0" w:color="000000"/>
              <w:right w:val="single" w:sz="4" w:space="0" w:color="000000"/>
            </w:tcBorders>
          </w:tcPr>
          <w:p w14:paraId="2F8ABBC0"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17077"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7547C84"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3CA0B09" w14:textId="77777777" w:rsidR="008C61F5" w:rsidRDefault="008C61F5">
      <w:pPr>
        <w:pStyle w:val="ProductList-Body"/>
      </w:pPr>
    </w:p>
    <w:p w14:paraId="091646A5"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181E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0CA6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F83EDB4" w14:textId="77777777" w:rsidR="008C61F5" w:rsidRDefault="008C61F5">
      <w:pPr>
        <w:pStyle w:val="ProductList-Body"/>
      </w:pPr>
    </w:p>
    <w:p w14:paraId="0342FEAB" w14:textId="77777777" w:rsidR="008C61F5" w:rsidRDefault="00C44F46">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0042"/>
      <w:r>
        <w:instrText>OneDrive for Business</w:instrText>
      </w:r>
      <w:bookmarkEnd w:id="281"/>
      <w:r>
        <w:instrText>" \l 3</w:instrText>
      </w:r>
      <w:r>
        <w:fldChar w:fldCharType="end"/>
      </w:r>
    </w:p>
    <w:p w14:paraId="3C30855E" w14:textId="77777777" w:rsidR="008C61F5" w:rsidRDefault="00C44F46">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8C61F5" w14:paraId="1596C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9372D"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468387"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0A523"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C1A6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212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AF4C3"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CD8F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D87A7"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9E369"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639DE"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C61F5" w14:paraId="48BB9900" w14:textId="77777777">
        <w:tc>
          <w:tcPr>
            <w:tcW w:w="4660" w:type="dxa"/>
            <w:tcBorders>
              <w:top w:val="single" w:sz="6" w:space="0" w:color="FFFFFF"/>
              <w:left w:val="none" w:sz="4" w:space="0" w:color="6E6E6E"/>
              <w:bottom w:val="single" w:sz="4" w:space="0" w:color="FFFFFF"/>
              <w:right w:val="none" w:sz="4" w:space="0" w:color="6E6E6E"/>
            </w:tcBorders>
          </w:tcPr>
          <w:p w14:paraId="53E64EFB" w14:textId="77777777" w:rsidR="008C61F5" w:rsidRDefault="00C44F46">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4570D9C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DAD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45F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F30"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1F7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C596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5BD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4E4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ED84" w14:textId="77777777" w:rsidR="008C61F5" w:rsidRDefault="008C61F5">
            <w:pPr>
              <w:pStyle w:val="ProductList-TableBody"/>
              <w:jc w:val="center"/>
            </w:pPr>
          </w:p>
        </w:tc>
      </w:tr>
    </w:tbl>
    <w:p w14:paraId="5FE969BF" w14:textId="77777777" w:rsidR="008C61F5" w:rsidRDefault="00C44F46">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58"/>
        <w:gridCol w:w="3611"/>
        <w:gridCol w:w="3647"/>
      </w:tblGrid>
      <w:tr w:rsidR="008C61F5" w14:paraId="79AB4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A9F94"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8A66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B50C71"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4083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F6B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BD17"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FE8F" w14:textId="77777777" w:rsidR="008C61F5" w:rsidRDefault="00C44F46">
            <w:pPr>
              <w:pStyle w:val="ProductList-TableBody"/>
            </w:pPr>
            <w:r>
              <w:t>Sooduspakkumised: pole kohaldatav</w:t>
            </w:r>
          </w:p>
        </w:tc>
      </w:tr>
      <w:tr w:rsidR="008C61F5" w14:paraId="4E5B5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AF78"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5D33EEC"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1C3A4"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4061E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6D83"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64207C5"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C77D" w14:textId="77777777" w:rsidR="008C61F5" w:rsidRDefault="008C61F5">
            <w:pPr>
              <w:pStyle w:val="ProductList-TableBody"/>
            </w:pPr>
          </w:p>
        </w:tc>
      </w:tr>
    </w:tbl>
    <w:p w14:paraId="06B69F7C"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4CB7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1112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D538CE3" w14:textId="77777777" w:rsidR="008C61F5" w:rsidRDefault="008C61F5">
      <w:pPr>
        <w:pStyle w:val="ProductList-Body"/>
      </w:pPr>
    </w:p>
    <w:p w14:paraId="2950A46D" w14:textId="77777777" w:rsidR="008C61F5" w:rsidRDefault="00C44F46">
      <w:pPr>
        <w:pStyle w:val="ProductList-Offering2HeadingNoBorder"/>
        <w:outlineLvl w:val="2"/>
      </w:pPr>
      <w:bookmarkStart w:id="284" w:name="_Sec667"/>
      <w:r>
        <w:t>Project</w:t>
      </w:r>
      <w:bookmarkEnd w:id="284"/>
      <w:r>
        <w:fldChar w:fldCharType="begin"/>
      </w:r>
      <w:r>
        <w:instrText xml:space="preserve"> TC "</w:instrText>
      </w:r>
      <w:bookmarkStart w:id="285" w:name="_Toc25930043"/>
      <w:r>
        <w:instrText>Project</w:instrText>
      </w:r>
      <w:bookmarkEnd w:id="285"/>
      <w:r>
        <w:instrText>" \l 3</w:instrText>
      </w:r>
      <w:r>
        <w:fldChar w:fldCharType="end"/>
      </w:r>
    </w:p>
    <w:p w14:paraId="15C0B9C6" w14:textId="77777777" w:rsidR="008C61F5" w:rsidRDefault="00C44F46">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8C61F5" w14:paraId="7B6ADC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3A20B"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8C53EB"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C22A2"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9668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F6CC3"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C4A42"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A283"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61F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63930"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CA9CD"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147C51E2" w14:textId="77777777">
        <w:tc>
          <w:tcPr>
            <w:tcW w:w="4660" w:type="dxa"/>
            <w:tcBorders>
              <w:top w:val="single" w:sz="6" w:space="0" w:color="FFFFFF"/>
              <w:left w:val="none" w:sz="4" w:space="0" w:color="6E6E6E"/>
              <w:bottom w:val="dashed" w:sz="4" w:space="0" w:color="BFBFBF"/>
              <w:right w:val="none" w:sz="4" w:space="0" w:color="6E6E6E"/>
            </w:tcBorders>
          </w:tcPr>
          <w:p w14:paraId="4D90D86C" w14:textId="77777777" w:rsidR="008C61F5" w:rsidRDefault="00C44F46">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8CB783B"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56D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1CB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A10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0EA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90A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8C5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B84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D5680" w14:textId="77777777" w:rsidR="008C61F5" w:rsidRDefault="008C61F5">
            <w:pPr>
              <w:pStyle w:val="ProductList-TableBody"/>
              <w:jc w:val="center"/>
            </w:pPr>
          </w:p>
        </w:tc>
      </w:tr>
      <w:tr w:rsidR="008C61F5" w14:paraId="25CD1F19" w14:textId="77777777">
        <w:tc>
          <w:tcPr>
            <w:tcW w:w="4660" w:type="dxa"/>
            <w:tcBorders>
              <w:top w:val="dashed" w:sz="4" w:space="0" w:color="BFBFBF"/>
              <w:left w:val="none" w:sz="4" w:space="0" w:color="6E6E6E"/>
              <w:bottom w:val="dashed" w:sz="4" w:space="0" w:color="BFBFBF"/>
              <w:right w:val="none" w:sz="4" w:space="0" w:color="6E6E6E"/>
            </w:tcBorders>
          </w:tcPr>
          <w:p w14:paraId="005DF55E" w14:textId="77777777" w:rsidR="008C61F5" w:rsidRDefault="00C44F46">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9AB55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D28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59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1E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998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F8A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2C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846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6220" w14:textId="77777777" w:rsidR="008C61F5" w:rsidRDefault="008C61F5">
            <w:pPr>
              <w:pStyle w:val="ProductList-TableBody"/>
              <w:jc w:val="center"/>
            </w:pPr>
          </w:p>
        </w:tc>
      </w:tr>
      <w:tr w:rsidR="008C61F5" w14:paraId="32BC2B7E" w14:textId="77777777">
        <w:tc>
          <w:tcPr>
            <w:tcW w:w="4660" w:type="dxa"/>
            <w:tcBorders>
              <w:top w:val="dashed" w:sz="4" w:space="0" w:color="BFBFBF"/>
              <w:left w:val="none" w:sz="4" w:space="0" w:color="6E6E6E"/>
              <w:bottom w:val="dashed" w:sz="4" w:space="0" w:color="BFBFBF"/>
              <w:right w:val="none" w:sz="4" w:space="0" w:color="6E6E6E"/>
            </w:tcBorders>
          </w:tcPr>
          <w:p w14:paraId="492EC1C5" w14:textId="77777777" w:rsidR="008C61F5" w:rsidRDefault="00C44F46">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CC8B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195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90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329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A82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4C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4D9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EC6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14FE" w14:textId="77777777" w:rsidR="008C61F5" w:rsidRDefault="008C61F5">
            <w:pPr>
              <w:pStyle w:val="ProductList-TableBody"/>
              <w:jc w:val="center"/>
            </w:pPr>
          </w:p>
        </w:tc>
      </w:tr>
      <w:tr w:rsidR="008C61F5" w14:paraId="70E62EB2" w14:textId="77777777">
        <w:tc>
          <w:tcPr>
            <w:tcW w:w="4660" w:type="dxa"/>
            <w:tcBorders>
              <w:top w:val="dashed" w:sz="4" w:space="0" w:color="BFBFBF"/>
              <w:left w:val="none" w:sz="4" w:space="0" w:color="6E6E6E"/>
              <w:bottom w:val="dashed" w:sz="4" w:space="0" w:color="BFBFBF"/>
              <w:right w:val="none" w:sz="4" w:space="0" w:color="6E6E6E"/>
            </w:tcBorders>
          </w:tcPr>
          <w:p w14:paraId="77DD44BB" w14:textId="77777777" w:rsidR="008C61F5" w:rsidRDefault="00C44F46">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A2B07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D33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ED4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7FC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DDF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43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2EE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DF6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AAAB" w14:textId="77777777" w:rsidR="008C61F5" w:rsidRDefault="008C61F5">
            <w:pPr>
              <w:pStyle w:val="ProductList-TableBody"/>
              <w:jc w:val="center"/>
            </w:pPr>
          </w:p>
        </w:tc>
      </w:tr>
      <w:tr w:rsidR="008C61F5" w14:paraId="1574FCFD" w14:textId="77777777">
        <w:tc>
          <w:tcPr>
            <w:tcW w:w="4660" w:type="dxa"/>
            <w:tcBorders>
              <w:top w:val="dashed" w:sz="4" w:space="0" w:color="BFBFBF"/>
              <w:left w:val="none" w:sz="4" w:space="0" w:color="6E6E6E"/>
              <w:bottom w:val="dashed" w:sz="4" w:space="0" w:color="BFBFBF"/>
              <w:right w:val="none" w:sz="4" w:space="0" w:color="6E6E6E"/>
            </w:tcBorders>
          </w:tcPr>
          <w:p w14:paraId="499A54EE" w14:textId="77777777" w:rsidR="008C61F5" w:rsidRDefault="00C44F46">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B90873"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0364"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BE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2D8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BF4C"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B61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E81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F8A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A065" w14:textId="77777777" w:rsidR="008C61F5" w:rsidRDefault="008C61F5">
            <w:pPr>
              <w:pStyle w:val="ProductList-TableBody"/>
              <w:jc w:val="center"/>
            </w:pPr>
          </w:p>
        </w:tc>
      </w:tr>
      <w:tr w:rsidR="008C61F5" w14:paraId="0F599317" w14:textId="77777777">
        <w:tc>
          <w:tcPr>
            <w:tcW w:w="4660" w:type="dxa"/>
            <w:tcBorders>
              <w:top w:val="dashed" w:sz="4" w:space="0" w:color="BFBFBF"/>
              <w:left w:val="none" w:sz="4" w:space="0" w:color="6E6E6E"/>
              <w:bottom w:val="dashed" w:sz="4" w:space="0" w:color="BFBFBF"/>
              <w:right w:val="none" w:sz="4" w:space="0" w:color="6E6E6E"/>
            </w:tcBorders>
          </w:tcPr>
          <w:p w14:paraId="441A3586" w14:textId="77777777" w:rsidR="008C61F5" w:rsidRDefault="00C44F46">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8437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24E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23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374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509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FBC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F6F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0F2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8E8E" w14:textId="77777777" w:rsidR="008C61F5" w:rsidRDefault="008C61F5">
            <w:pPr>
              <w:pStyle w:val="ProductList-TableBody"/>
              <w:jc w:val="center"/>
            </w:pPr>
          </w:p>
        </w:tc>
      </w:tr>
      <w:tr w:rsidR="008C61F5" w14:paraId="4C9E4E3B" w14:textId="77777777">
        <w:tc>
          <w:tcPr>
            <w:tcW w:w="4660" w:type="dxa"/>
            <w:tcBorders>
              <w:top w:val="dashed" w:sz="4" w:space="0" w:color="BFBFBF"/>
              <w:left w:val="none" w:sz="4" w:space="0" w:color="6E6E6E"/>
              <w:bottom w:val="dashed" w:sz="4" w:space="0" w:color="BFBFBF"/>
              <w:right w:val="none" w:sz="4" w:space="0" w:color="6E6E6E"/>
            </w:tcBorders>
          </w:tcPr>
          <w:p w14:paraId="7A6C80FD" w14:textId="77777777" w:rsidR="008C61F5" w:rsidRDefault="00C44F46">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9D6D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066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E3B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0F4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76F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40A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BC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3A5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5D90" w14:textId="77777777" w:rsidR="008C61F5" w:rsidRDefault="008C61F5">
            <w:pPr>
              <w:pStyle w:val="ProductList-TableBody"/>
              <w:jc w:val="center"/>
            </w:pPr>
          </w:p>
        </w:tc>
      </w:tr>
      <w:tr w:rsidR="008C61F5" w14:paraId="6B723F68" w14:textId="77777777">
        <w:tc>
          <w:tcPr>
            <w:tcW w:w="4660" w:type="dxa"/>
            <w:tcBorders>
              <w:top w:val="dashed" w:sz="4" w:space="0" w:color="BFBFBF"/>
              <w:left w:val="none" w:sz="4" w:space="0" w:color="6E6E6E"/>
              <w:bottom w:val="dashed" w:sz="4" w:space="0" w:color="BFBFBF"/>
              <w:right w:val="none" w:sz="4" w:space="0" w:color="6E6E6E"/>
            </w:tcBorders>
          </w:tcPr>
          <w:p w14:paraId="702BFD01" w14:textId="77777777" w:rsidR="008C61F5" w:rsidRDefault="00C44F46">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960BD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45E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040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912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9AE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802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82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7D8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8905" w14:textId="77777777" w:rsidR="008C61F5" w:rsidRDefault="008C61F5">
            <w:pPr>
              <w:pStyle w:val="ProductList-TableBody"/>
              <w:jc w:val="center"/>
            </w:pPr>
          </w:p>
        </w:tc>
      </w:tr>
      <w:tr w:rsidR="008C61F5" w14:paraId="7DE090CE" w14:textId="77777777">
        <w:tc>
          <w:tcPr>
            <w:tcW w:w="4660" w:type="dxa"/>
            <w:tcBorders>
              <w:top w:val="dashed" w:sz="4" w:space="0" w:color="BFBFBF"/>
              <w:left w:val="none" w:sz="4" w:space="0" w:color="6E6E6E"/>
              <w:bottom w:val="dashed" w:sz="4" w:space="0" w:color="BFBFBF"/>
              <w:right w:val="none" w:sz="4" w:space="0" w:color="6E6E6E"/>
            </w:tcBorders>
          </w:tcPr>
          <w:p w14:paraId="18F77AA2" w14:textId="77777777" w:rsidR="008C61F5" w:rsidRDefault="00C44F46">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286A72"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9033"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0C6D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4AC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29D9D"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5F2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7A8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E76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7FFC" w14:textId="77777777" w:rsidR="008C61F5" w:rsidRDefault="008C61F5">
            <w:pPr>
              <w:pStyle w:val="ProductList-TableBody"/>
              <w:jc w:val="center"/>
            </w:pPr>
          </w:p>
        </w:tc>
      </w:tr>
      <w:tr w:rsidR="008C61F5" w14:paraId="545222AB" w14:textId="77777777">
        <w:tc>
          <w:tcPr>
            <w:tcW w:w="4660" w:type="dxa"/>
            <w:tcBorders>
              <w:top w:val="dashed" w:sz="4" w:space="0" w:color="BFBFBF"/>
              <w:left w:val="none" w:sz="4" w:space="0" w:color="6E6E6E"/>
              <w:bottom w:val="dashed" w:sz="4" w:space="0" w:color="BFBFBF"/>
              <w:right w:val="none" w:sz="4" w:space="0" w:color="6E6E6E"/>
            </w:tcBorders>
          </w:tcPr>
          <w:p w14:paraId="2B2019C3" w14:textId="77777777" w:rsidR="008C61F5" w:rsidRDefault="00C44F46">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89091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44A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671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1F4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773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D74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093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880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4B57" w14:textId="77777777" w:rsidR="008C61F5" w:rsidRDefault="008C61F5">
            <w:pPr>
              <w:pStyle w:val="ProductList-TableBody"/>
              <w:jc w:val="center"/>
            </w:pPr>
          </w:p>
        </w:tc>
      </w:tr>
      <w:tr w:rsidR="008C61F5" w14:paraId="1F0906D4" w14:textId="77777777">
        <w:tc>
          <w:tcPr>
            <w:tcW w:w="4660" w:type="dxa"/>
            <w:tcBorders>
              <w:top w:val="dashed" w:sz="4" w:space="0" w:color="BFBFBF"/>
              <w:left w:val="none" w:sz="4" w:space="0" w:color="6E6E6E"/>
              <w:bottom w:val="none" w:sz="4" w:space="0" w:color="BFBFBF"/>
              <w:right w:val="none" w:sz="4" w:space="0" w:color="6E6E6E"/>
            </w:tcBorders>
          </w:tcPr>
          <w:p w14:paraId="6E08E0B2" w14:textId="77777777" w:rsidR="008C61F5" w:rsidRDefault="00C44F46">
            <w:pPr>
              <w:pStyle w:val="ProductList-TableBody"/>
            </w:pPr>
            <w:r>
              <w:lastRenderedPageBreak/>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5A1000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E8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D1E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59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059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097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AF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BE4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D2D4" w14:textId="77777777" w:rsidR="008C61F5" w:rsidRDefault="008C61F5">
            <w:pPr>
              <w:pStyle w:val="ProductList-TableBody"/>
              <w:jc w:val="center"/>
            </w:pPr>
          </w:p>
        </w:tc>
      </w:tr>
    </w:tbl>
    <w:p w14:paraId="3857B780" w14:textId="77777777" w:rsidR="008C61F5" w:rsidRDefault="00C44F46">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9"/>
        <w:gridCol w:w="3603"/>
        <w:gridCol w:w="3694"/>
      </w:tblGrid>
      <w:tr w:rsidR="008C61F5" w14:paraId="233EE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78417"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330FC"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87B0A16"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166B2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F39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ACD5A"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E111" w14:textId="77777777" w:rsidR="008C61F5" w:rsidRDefault="00C44F46">
            <w:pPr>
              <w:pStyle w:val="ProductList-TableBody"/>
            </w:pPr>
            <w:r>
              <w:rPr>
                <w:color w:val="404040"/>
              </w:rPr>
              <w:t>Sooduspakkumised: pole kohaldatav</w:t>
            </w:r>
          </w:p>
        </w:tc>
      </w:tr>
      <w:tr w:rsidR="008C61F5" w14:paraId="2DA0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4EBA"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A0B0A9D"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30917"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5F161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83C1"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7FC2AAC"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FFE0517"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ECF744F" w14:textId="77777777" w:rsidR="008C61F5" w:rsidRDefault="008C61F5">
      <w:pPr>
        <w:pStyle w:val="ProductList-Body"/>
        <w:jc w:val="right"/>
      </w:pPr>
    </w:p>
    <w:p w14:paraId="27ADDD4F" w14:textId="77777777" w:rsidR="008C61F5" w:rsidRDefault="00C44F46">
      <w:pPr>
        <w:pStyle w:val="ProductList-ClauseHeading"/>
        <w:outlineLvl w:val="4"/>
      </w:pPr>
      <w:r>
        <w:t>2.1 Projecti juurutamisõigused</w:t>
      </w:r>
    </w:p>
    <w:p w14:paraId="540FD4AC" w14:textId="77777777" w:rsidR="008C61F5" w:rsidRDefault="00C44F46">
      <w:pPr>
        <w:pStyle w:val="ProductList-Body"/>
      </w:pPr>
      <w:r>
        <w:t>Project Online Professionali, Project Plan 3, Project Online Premiumi või Projct Plan 5 kasutajad võivad installida ja kasutada kas tarkvara Project Standard 2016 või Project Professional 2016 või Projecti eelneva versiooni ühe eksemplari järgmiselt:</w:t>
      </w:r>
    </w:p>
    <w:p w14:paraId="7E5EB46E" w14:textId="77777777" w:rsidR="008C61F5" w:rsidRDefault="00C44F46" w:rsidP="00C44F46">
      <w:pPr>
        <w:pStyle w:val="ProductList-Bullet"/>
        <w:numPr>
          <w:ilvl w:val="0"/>
          <w:numId w:val="51"/>
        </w:numPr>
      </w:pPr>
      <w:r>
        <w:t>kui kasutajal on Office Standardi või Office Professional Plus</w:t>
      </w:r>
      <w:r>
        <w:rPr>
          <w:vertAlign w:val="superscript"/>
        </w:rPr>
        <w:t>1</w:t>
      </w:r>
      <w:r>
        <w:t xml:space="preserve">-i litsents; ja </w:t>
      </w:r>
    </w:p>
    <w:p w14:paraId="123CDA06" w14:textId="77777777" w:rsidR="008C61F5" w:rsidRDefault="00C44F46" w:rsidP="00C44F46">
      <w:pPr>
        <w:pStyle w:val="ProductList-Bullet"/>
        <w:numPr>
          <w:ilvl w:val="0"/>
          <w:numId w:val="51"/>
        </w:numPr>
      </w:pPr>
      <w:r>
        <w:t>ainult seadmes, kuhu on installitud Office.</w:t>
      </w:r>
    </w:p>
    <w:p w14:paraId="4384C79C" w14:textId="77777777" w:rsidR="008C61F5" w:rsidRDefault="00C44F46">
      <w:pPr>
        <w:pStyle w:val="ProductList-Body"/>
      </w:pPr>
      <w:r>
        <w:rPr>
          <w:vertAlign w:val="superscript"/>
        </w:rPr>
        <w:t>1</w:t>
      </w:r>
      <w:r>
        <w:t>See õigus on Office Professional Plusi kasutajatel, kes on litsentsitud Microsoft 365 tarkvarakindlustusepõhise kasutaja AL-i järgi.</w:t>
      </w:r>
    </w:p>
    <w:p w14:paraId="57EA84B0" w14:textId="77777777" w:rsidR="008C61F5" w:rsidRDefault="008C61F5">
      <w:pPr>
        <w:pStyle w:val="ProductList-Body"/>
      </w:pPr>
    </w:p>
    <w:p w14:paraId="5AF125AF" w14:textId="77777777" w:rsidR="008C61F5" w:rsidRDefault="00C44F46">
      <w:pPr>
        <w:pStyle w:val="ProductList-ClauseHeading"/>
        <w:outlineLvl w:val="4"/>
      </w:pPr>
      <w:r>
        <w:t>2.2 Geograafiline kättesaadavus</w:t>
      </w:r>
    </w:p>
    <w:p w14:paraId="703F8AEE" w14:textId="77777777" w:rsidR="008C61F5" w:rsidRDefault="00C44F46">
      <w:pPr>
        <w:pStyle w:val="ProductList-Body"/>
      </w:pPr>
      <w:r>
        <w:t>Project Plan 1 pole saadaval Prantsusmaal ja Lõuna-Koreas.</w:t>
      </w:r>
    </w:p>
    <w:p w14:paraId="50C1BCE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12DC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9C2A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3A5AA3B" w14:textId="77777777" w:rsidR="008C61F5" w:rsidRDefault="008C61F5">
      <w:pPr>
        <w:pStyle w:val="ProductList-Body"/>
      </w:pPr>
    </w:p>
    <w:p w14:paraId="75807033" w14:textId="77777777" w:rsidR="008C61F5" w:rsidRDefault="00C44F46">
      <w:pPr>
        <w:pStyle w:val="ProductList-Offering2HeadingNoBorder"/>
        <w:outlineLvl w:val="2"/>
      </w:pPr>
      <w:bookmarkStart w:id="288" w:name="_Sec668"/>
      <w:r>
        <w:t>SharePoint Online</w:t>
      </w:r>
      <w:bookmarkEnd w:id="288"/>
      <w:r>
        <w:fldChar w:fldCharType="begin"/>
      </w:r>
      <w:r>
        <w:instrText xml:space="preserve"> TC "</w:instrText>
      </w:r>
      <w:bookmarkStart w:id="289" w:name="_Toc25930044"/>
      <w:r>
        <w:instrText>SharePoint Online</w:instrText>
      </w:r>
      <w:bookmarkEnd w:id="289"/>
      <w:r>
        <w:instrText>" \l 3</w:instrText>
      </w:r>
      <w:r>
        <w:fldChar w:fldCharType="end"/>
      </w:r>
    </w:p>
    <w:p w14:paraId="5B5D3B67" w14:textId="77777777" w:rsidR="008C61F5" w:rsidRDefault="00C44F46">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8C61F5" w14:paraId="42A5BF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CC765"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F3A3386"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809C"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DADDA"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33B1D"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FCD35"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45E4"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61B49"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1A918"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0D4EF"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C61F5" w14:paraId="6FD91A6C" w14:textId="77777777">
        <w:tc>
          <w:tcPr>
            <w:tcW w:w="4660" w:type="dxa"/>
            <w:tcBorders>
              <w:top w:val="single" w:sz="6" w:space="0" w:color="FFFFFF"/>
              <w:left w:val="none" w:sz="4" w:space="0" w:color="6E6E6E"/>
              <w:bottom w:val="dashed" w:sz="4" w:space="0" w:color="7F7F7F"/>
              <w:right w:val="none" w:sz="4" w:space="0" w:color="6E6E6E"/>
            </w:tcBorders>
          </w:tcPr>
          <w:p w14:paraId="6BA2E4FA" w14:textId="77777777" w:rsidR="008C61F5" w:rsidRDefault="00C44F46">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6337324B"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619A"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42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69B2"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A91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49A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35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56A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4E35" w14:textId="77777777" w:rsidR="008C61F5" w:rsidRDefault="008C61F5">
            <w:pPr>
              <w:pStyle w:val="ProductList-TableBody"/>
              <w:jc w:val="center"/>
            </w:pPr>
          </w:p>
        </w:tc>
      </w:tr>
      <w:tr w:rsidR="008C61F5" w14:paraId="3B2110DB" w14:textId="77777777">
        <w:tc>
          <w:tcPr>
            <w:tcW w:w="4660" w:type="dxa"/>
            <w:tcBorders>
              <w:top w:val="dashed" w:sz="4" w:space="0" w:color="7F7F7F"/>
              <w:left w:val="none" w:sz="4" w:space="0" w:color="6E6E6E"/>
              <w:bottom w:val="dashed" w:sz="4" w:space="0" w:color="7F7F7F"/>
              <w:right w:val="none" w:sz="4" w:space="0" w:color="6E6E6E"/>
            </w:tcBorders>
          </w:tcPr>
          <w:p w14:paraId="76D792E6" w14:textId="77777777" w:rsidR="008C61F5" w:rsidRDefault="00C44F46">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472B708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9EF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65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AFA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1D6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487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F39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142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46DA" w14:textId="77777777" w:rsidR="008C61F5" w:rsidRDefault="008C61F5">
            <w:pPr>
              <w:pStyle w:val="ProductList-TableBody"/>
              <w:jc w:val="center"/>
            </w:pPr>
          </w:p>
        </w:tc>
      </w:tr>
      <w:tr w:rsidR="008C61F5" w14:paraId="792DE0B8" w14:textId="77777777">
        <w:tc>
          <w:tcPr>
            <w:tcW w:w="4660" w:type="dxa"/>
            <w:tcBorders>
              <w:top w:val="dashed" w:sz="4" w:space="0" w:color="7F7F7F"/>
              <w:left w:val="none" w:sz="4" w:space="0" w:color="6E6E6E"/>
              <w:bottom w:val="none" w:sz="4" w:space="0" w:color="BFBFBF"/>
              <w:right w:val="none" w:sz="4" w:space="0" w:color="6E6E6E"/>
            </w:tcBorders>
          </w:tcPr>
          <w:p w14:paraId="7E907E77" w14:textId="77777777" w:rsidR="008C61F5" w:rsidRDefault="00C44F46">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850A46E"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B38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0CC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FEF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21CE"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392E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BB8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FD7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91E5" w14:textId="77777777" w:rsidR="008C61F5" w:rsidRDefault="008C61F5">
            <w:pPr>
              <w:pStyle w:val="ProductList-TableBody"/>
              <w:jc w:val="center"/>
            </w:pPr>
          </w:p>
        </w:tc>
      </w:tr>
    </w:tbl>
    <w:p w14:paraId="7012ED93" w14:textId="77777777" w:rsidR="008C61F5" w:rsidRDefault="00C44F46">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8C61F5" w14:paraId="58183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10EA0"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ACB17"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E2FB0"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062C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71A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1EA1B"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E5A0" w14:textId="77777777" w:rsidR="008C61F5" w:rsidRDefault="00C44F46">
            <w:pPr>
              <w:pStyle w:val="ProductList-TableBody"/>
            </w:pPr>
            <w:r>
              <w:rPr>
                <w:color w:val="404040"/>
              </w:rPr>
              <w:t>Sooduspakkumised: pole kohaldatav</w:t>
            </w:r>
          </w:p>
        </w:tc>
      </w:tr>
      <w:tr w:rsidR="008C61F5" w14:paraId="14F14337" w14:textId="77777777">
        <w:tc>
          <w:tcPr>
            <w:tcW w:w="4040" w:type="dxa"/>
            <w:tcBorders>
              <w:top w:val="single" w:sz="4" w:space="0" w:color="000000"/>
              <w:left w:val="single" w:sz="4" w:space="0" w:color="000000"/>
              <w:bottom w:val="single" w:sz="4" w:space="0" w:color="000000"/>
              <w:right w:val="single" w:sz="4" w:space="0" w:color="000000"/>
            </w:tcBorders>
          </w:tcPr>
          <w:p w14:paraId="611AD129"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CD6FC5E"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C8042"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61036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434A"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99E2B1A"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3E84748"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BE87CC1" w14:textId="77777777" w:rsidR="008C61F5" w:rsidRDefault="008C61F5">
      <w:pPr>
        <w:pStyle w:val="ProductList-Body"/>
      </w:pPr>
    </w:p>
    <w:p w14:paraId="0106ECC8"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4CB49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6610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82A2975" w14:textId="77777777" w:rsidR="008C61F5" w:rsidRDefault="008C61F5">
      <w:pPr>
        <w:pStyle w:val="ProductList-Body"/>
      </w:pPr>
    </w:p>
    <w:p w14:paraId="14853630" w14:textId="77777777" w:rsidR="008C61F5" w:rsidRDefault="00C44F46">
      <w:pPr>
        <w:pStyle w:val="ProductList-Offering2HeadingNoBorder"/>
        <w:outlineLvl w:val="2"/>
      </w:pPr>
      <w:bookmarkStart w:id="292" w:name="_Sec669"/>
      <w:r>
        <w:t>Heliteenused</w:t>
      </w:r>
      <w:bookmarkEnd w:id="292"/>
      <w:r>
        <w:fldChar w:fldCharType="begin"/>
      </w:r>
      <w:r>
        <w:instrText xml:space="preserve"> TC "</w:instrText>
      </w:r>
      <w:bookmarkStart w:id="293" w:name="_Toc25930045"/>
      <w:r>
        <w:instrText>Heliteenused</w:instrText>
      </w:r>
      <w:bookmarkEnd w:id="293"/>
      <w:r>
        <w:instrText>" \l 3</w:instrText>
      </w:r>
      <w:r>
        <w:fldChar w:fldCharType="end"/>
      </w:r>
    </w:p>
    <w:p w14:paraId="557C8A41" w14:textId="77777777" w:rsidR="008C61F5" w:rsidRDefault="00C44F46">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8C61F5" w14:paraId="0DD16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0D002"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C8A1E2"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74E0A"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9C7E6"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69C7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D803C"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D5310"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881C6"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77798"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40D5D"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3246FC03" w14:textId="77777777">
        <w:tc>
          <w:tcPr>
            <w:tcW w:w="4660" w:type="dxa"/>
            <w:tcBorders>
              <w:top w:val="single" w:sz="6" w:space="0" w:color="FFFFFF"/>
              <w:left w:val="none" w:sz="4" w:space="0" w:color="6E6E6E"/>
              <w:bottom w:val="dashed" w:sz="4" w:space="0" w:color="A5A5A5"/>
              <w:right w:val="none" w:sz="4" w:space="0" w:color="6E6E6E"/>
            </w:tcBorders>
          </w:tcPr>
          <w:p w14:paraId="35937394" w14:textId="77777777" w:rsidR="008C61F5" w:rsidRDefault="00C44F46">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74C5CF34"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E0F2"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82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9DFE"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E6F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AC62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D55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E25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2A99" w14:textId="77777777" w:rsidR="008C61F5" w:rsidRDefault="008C61F5">
            <w:pPr>
              <w:pStyle w:val="ProductList-TableBody"/>
              <w:jc w:val="center"/>
            </w:pPr>
          </w:p>
        </w:tc>
      </w:tr>
      <w:tr w:rsidR="008C61F5" w14:paraId="419A950E" w14:textId="77777777">
        <w:tc>
          <w:tcPr>
            <w:tcW w:w="4660" w:type="dxa"/>
            <w:tcBorders>
              <w:top w:val="dashed" w:sz="4" w:space="0" w:color="A5A5A5"/>
              <w:left w:val="none" w:sz="4" w:space="0" w:color="6E6E6E"/>
              <w:bottom w:val="dashed" w:sz="4" w:space="0" w:color="A5A5A5"/>
              <w:right w:val="none" w:sz="4" w:space="0" w:color="6E6E6E"/>
            </w:tcBorders>
          </w:tcPr>
          <w:p w14:paraId="683ED40E" w14:textId="77777777" w:rsidR="008C61F5" w:rsidRDefault="00C44F46">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D5A1C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B2DA"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0B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7C0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946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8CD7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82E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A94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A5FC" w14:textId="77777777" w:rsidR="008C61F5" w:rsidRDefault="008C61F5">
            <w:pPr>
              <w:pStyle w:val="ProductList-TableBody"/>
              <w:jc w:val="center"/>
            </w:pPr>
          </w:p>
        </w:tc>
      </w:tr>
      <w:tr w:rsidR="008C61F5" w14:paraId="6C724200" w14:textId="77777777">
        <w:tc>
          <w:tcPr>
            <w:tcW w:w="4660" w:type="dxa"/>
            <w:tcBorders>
              <w:top w:val="dashed" w:sz="4" w:space="0" w:color="A5A5A5"/>
              <w:left w:val="none" w:sz="4" w:space="0" w:color="6E6E6E"/>
              <w:bottom w:val="dashed" w:sz="4" w:space="0" w:color="A5A5A5"/>
              <w:right w:val="none" w:sz="4" w:space="0" w:color="6E6E6E"/>
            </w:tcBorders>
          </w:tcPr>
          <w:p w14:paraId="62551220" w14:textId="77777777" w:rsidR="008C61F5" w:rsidRDefault="00C44F46">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4A53FD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3D9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742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9D34"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AEA1"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2F0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FA6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7AB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79CB" w14:textId="77777777" w:rsidR="008C61F5" w:rsidRDefault="008C61F5">
            <w:pPr>
              <w:pStyle w:val="ProductList-TableBody"/>
              <w:jc w:val="center"/>
            </w:pPr>
          </w:p>
        </w:tc>
      </w:tr>
      <w:tr w:rsidR="008C61F5" w14:paraId="3622A074" w14:textId="77777777">
        <w:tc>
          <w:tcPr>
            <w:tcW w:w="4660" w:type="dxa"/>
            <w:tcBorders>
              <w:top w:val="dashed" w:sz="4" w:space="0" w:color="A5A5A5"/>
              <w:left w:val="none" w:sz="4" w:space="0" w:color="6E6E6E"/>
              <w:bottom w:val="dashed" w:sz="4" w:space="0" w:color="A5A5A5"/>
              <w:right w:val="none" w:sz="4" w:space="0" w:color="6E6E6E"/>
            </w:tcBorders>
          </w:tcPr>
          <w:p w14:paraId="765AF15C" w14:textId="77777777" w:rsidR="008C61F5" w:rsidRDefault="00C44F46">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9EA3D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748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107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F3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17C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3F8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CD8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53D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5318" w14:textId="77777777" w:rsidR="008C61F5" w:rsidRDefault="008C61F5">
            <w:pPr>
              <w:pStyle w:val="ProductList-TableBody"/>
              <w:jc w:val="center"/>
            </w:pPr>
          </w:p>
        </w:tc>
      </w:tr>
      <w:tr w:rsidR="008C61F5" w14:paraId="52C70E63" w14:textId="77777777">
        <w:tc>
          <w:tcPr>
            <w:tcW w:w="4660" w:type="dxa"/>
            <w:tcBorders>
              <w:top w:val="dashed" w:sz="4" w:space="0" w:color="A5A5A5"/>
              <w:left w:val="none" w:sz="4" w:space="0" w:color="6E6E6E"/>
              <w:bottom w:val="dashed" w:sz="4" w:space="0" w:color="A5A5A5"/>
              <w:right w:val="none" w:sz="4" w:space="0" w:color="6E6E6E"/>
            </w:tcBorders>
          </w:tcPr>
          <w:p w14:paraId="697248B9" w14:textId="77777777" w:rsidR="008C61F5" w:rsidRDefault="00C44F46">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605CBF1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C60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9B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2D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456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179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D0E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317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172E" w14:textId="77777777" w:rsidR="008C61F5" w:rsidRDefault="008C61F5">
            <w:pPr>
              <w:pStyle w:val="ProductList-TableBody"/>
              <w:jc w:val="center"/>
            </w:pPr>
          </w:p>
        </w:tc>
      </w:tr>
      <w:tr w:rsidR="008C61F5" w14:paraId="7BB24460" w14:textId="77777777">
        <w:tc>
          <w:tcPr>
            <w:tcW w:w="4660" w:type="dxa"/>
            <w:tcBorders>
              <w:top w:val="dashed" w:sz="4" w:space="0" w:color="A5A5A5"/>
              <w:left w:val="none" w:sz="4" w:space="0" w:color="6E6E6E"/>
              <w:bottom w:val="dashed" w:sz="4" w:space="0" w:color="A5A5A5"/>
              <w:right w:val="none" w:sz="4" w:space="0" w:color="6E6E6E"/>
            </w:tcBorders>
          </w:tcPr>
          <w:p w14:paraId="397FBB2A" w14:textId="77777777" w:rsidR="008C61F5" w:rsidRDefault="00C44F46">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43C13D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352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8BE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175A"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A9E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73A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E59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C69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8EE8" w14:textId="77777777" w:rsidR="008C61F5" w:rsidRDefault="008C61F5">
            <w:pPr>
              <w:pStyle w:val="ProductList-TableBody"/>
              <w:jc w:val="center"/>
            </w:pPr>
          </w:p>
        </w:tc>
      </w:tr>
      <w:tr w:rsidR="008C61F5" w14:paraId="182190AF" w14:textId="77777777">
        <w:tc>
          <w:tcPr>
            <w:tcW w:w="4660" w:type="dxa"/>
            <w:tcBorders>
              <w:top w:val="dashed" w:sz="4" w:space="0" w:color="A5A5A5"/>
              <w:left w:val="none" w:sz="4" w:space="0" w:color="6E6E6E"/>
              <w:bottom w:val="dashed" w:sz="4" w:space="0" w:color="A5A5A5"/>
              <w:right w:val="none" w:sz="4" w:space="0" w:color="6E6E6E"/>
            </w:tcBorders>
          </w:tcPr>
          <w:p w14:paraId="00F61EE0" w14:textId="77777777" w:rsidR="008C61F5" w:rsidRDefault="00C44F46">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7D0B1E8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541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598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ACA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BB5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1B7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ACE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D96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58AC" w14:textId="77777777" w:rsidR="008C61F5" w:rsidRDefault="008C61F5">
            <w:pPr>
              <w:pStyle w:val="ProductList-TableBody"/>
              <w:jc w:val="center"/>
            </w:pPr>
          </w:p>
        </w:tc>
      </w:tr>
      <w:tr w:rsidR="008C61F5" w14:paraId="5C8CE9FC" w14:textId="77777777">
        <w:tc>
          <w:tcPr>
            <w:tcW w:w="4660" w:type="dxa"/>
            <w:tcBorders>
              <w:top w:val="dashed" w:sz="4" w:space="0" w:color="A5A5A5"/>
              <w:left w:val="none" w:sz="4" w:space="0" w:color="6E6E6E"/>
              <w:bottom w:val="dashed" w:sz="4" w:space="0" w:color="A5A5A5"/>
              <w:right w:val="none" w:sz="4" w:space="0" w:color="6E6E6E"/>
            </w:tcBorders>
          </w:tcPr>
          <w:p w14:paraId="5AB84704" w14:textId="77777777" w:rsidR="008C61F5" w:rsidRDefault="00C44F46">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893C3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188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3FD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456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C89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630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093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84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1741" w14:textId="77777777" w:rsidR="008C61F5" w:rsidRDefault="008C61F5">
            <w:pPr>
              <w:pStyle w:val="ProductList-TableBody"/>
              <w:jc w:val="center"/>
            </w:pPr>
          </w:p>
        </w:tc>
      </w:tr>
      <w:tr w:rsidR="008C61F5" w14:paraId="558C1544" w14:textId="77777777">
        <w:tc>
          <w:tcPr>
            <w:tcW w:w="4660" w:type="dxa"/>
            <w:tcBorders>
              <w:top w:val="dashed" w:sz="4" w:space="0" w:color="A5A5A5"/>
              <w:left w:val="none" w:sz="4" w:space="0" w:color="6E6E6E"/>
              <w:bottom w:val="none" w:sz="4" w:space="0" w:color="A5A5A5"/>
              <w:right w:val="none" w:sz="4" w:space="0" w:color="6E6E6E"/>
            </w:tcBorders>
          </w:tcPr>
          <w:p w14:paraId="24F94C6E" w14:textId="77777777" w:rsidR="008C61F5" w:rsidRDefault="00C44F46">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0AF5D0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30F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DAB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11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241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889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B03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559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8EB9" w14:textId="77777777" w:rsidR="008C61F5" w:rsidRDefault="008C61F5">
            <w:pPr>
              <w:pStyle w:val="ProductList-TableBody"/>
              <w:jc w:val="center"/>
            </w:pPr>
          </w:p>
        </w:tc>
      </w:tr>
    </w:tbl>
    <w:p w14:paraId="7A18A52C" w14:textId="77777777" w:rsidR="008C61F5" w:rsidRDefault="00C44F46">
      <w:pPr>
        <w:pStyle w:val="ProductList-Offering1SubSection"/>
        <w:outlineLvl w:val="3"/>
      </w:pPr>
      <w:bookmarkStart w:id="295" w:name="_Sec780"/>
      <w:r>
        <w:lastRenderedPageBreak/>
        <w:t>2. Toote tingimused</w:t>
      </w:r>
      <w:bookmarkEnd w:id="295"/>
    </w:p>
    <w:tbl>
      <w:tblPr>
        <w:tblStyle w:val="PURTable"/>
        <w:tblW w:w="0" w:type="dxa"/>
        <w:tblLook w:val="04A0" w:firstRow="1" w:lastRow="0" w:firstColumn="1" w:lastColumn="0" w:noHBand="0" w:noVBand="1"/>
      </w:tblPr>
      <w:tblGrid>
        <w:gridCol w:w="3619"/>
        <w:gridCol w:w="3603"/>
        <w:gridCol w:w="3694"/>
      </w:tblGrid>
      <w:tr w:rsidR="008C61F5" w14:paraId="353C2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702A"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CB362"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EA6BF3"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5E178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003A"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1B8AA3B" w14:textId="77777777" w:rsidR="008C61F5" w:rsidRDefault="00C44F4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6843" w14:textId="77777777" w:rsidR="008C61F5" w:rsidRDefault="00C44F46">
            <w:pPr>
              <w:pStyle w:val="ProductList-TableBody"/>
            </w:pPr>
            <w:r>
              <w:rPr>
                <w:color w:val="404040"/>
              </w:rPr>
              <w:t>Sooduspakkumised: pole kohaldatav</w:t>
            </w:r>
          </w:p>
        </w:tc>
      </w:tr>
      <w:tr w:rsidR="008C61F5" w14:paraId="46A4A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EEE8"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4211E28"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EE99B"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8C61F5" w14:paraId="785EC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D361"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1FEF074"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1C5B5F2B"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690E8A5" w14:textId="77777777" w:rsidR="008C61F5" w:rsidRDefault="008C61F5">
      <w:pPr>
        <w:pStyle w:val="ProductList-Body"/>
      </w:pPr>
    </w:p>
    <w:p w14:paraId="6039DCFA" w14:textId="77777777" w:rsidR="008C61F5" w:rsidRDefault="00C44F46">
      <w:pPr>
        <w:pStyle w:val="ProductList-ClauseHeading"/>
        <w:outlineLvl w:val="4"/>
      </w:pPr>
      <w:r>
        <w:t>2.1 Skype Mac</w:t>
      </w:r>
    </w:p>
    <w:p w14:paraId="26DF5743" w14:textId="77777777" w:rsidR="008C61F5" w:rsidRDefault="00C44F46">
      <w:pPr>
        <w:pStyle w:val="ProductList-Body"/>
      </w:pPr>
      <w:r>
        <w:t>Skype’i ärirakenduse veebiväljaande leping 2 nõuab eraldi Skype’i ärirakenduse 2019 ostu ja installimist, et pääseda juurde Skype’i ärirakenduse veebiväljaande lepingu 2 täielikule funktsioonikomplektile.</w:t>
      </w:r>
    </w:p>
    <w:p w14:paraId="61236327" w14:textId="77777777" w:rsidR="008C61F5" w:rsidRDefault="008C61F5">
      <w:pPr>
        <w:pStyle w:val="ProductList-Body"/>
      </w:pPr>
    </w:p>
    <w:p w14:paraId="259FC9C1" w14:textId="77777777" w:rsidR="008C61F5" w:rsidRDefault="00C44F46">
      <w:pPr>
        <w:pStyle w:val="ProductList-ClauseHeading"/>
        <w:outlineLvl w:val="4"/>
      </w:pPr>
      <w:r>
        <w:t>2.2 Suhtluskrediit</w:t>
      </w:r>
    </w:p>
    <w:p w14:paraId="7E0BAAE1" w14:textId="77777777" w:rsidR="008C61F5" w:rsidRDefault="00C44F46">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20A77BAB" w14:textId="77777777" w:rsidR="008C61F5" w:rsidRDefault="008C61F5">
      <w:pPr>
        <w:pStyle w:val="ProductList-Body"/>
      </w:pPr>
    </w:p>
    <w:p w14:paraId="54400166" w14:textId="77777777" w:rsidR="008C61F5" w:rsidRDefault="00C44F46">
      <w:pPr>
        <w:pStyle w:val="ProductList-Body"/>
      </w:pPr>
      <w:r>
        <w:t>Kasutustasud põhinevad teenuste kasutamise ajal kehtivatel Microsofti hindadel. Suhtluskrediidil pole fikseeritud hinda, isegi kui hulgilitsentsimise lepingus on esitatud viiteid fikseeritud hinnale.</w:t>
      </w:r>
    </w:p>
    <w:p w14:paraId="36827B53" w14:textId="77777777" w:rsidR="008C61F5" w:rsidRDefault="008C61F5">
      <w:pPr>
        <w:pStyle w:val="ProductList-Body"/>
      </w:pPr>
    </w:p>
    <w:p w14:paraId="46C1EDC1" w14:textId="77777777" w:rsidR="008C61F5" w:rsidRDefault="00C44F46">
      <w:pPr>
        <w:pStyle w:val="ProductList-ClauseHeading"/>
        <w:outlineLvl w:val="4"/>
      </w:pPr>
      <w:r>
        <w:t>2.3 Helikonverentsid kasutajatele Indias</w:t>
      </w:r>
    </w:p>
    <w:p w14:paraId="18CACD59" w14:textId="77777777" w:rsidR="008C61F5" w:rsidRDefault="00C44F46">
      <w:pPr>
        <w:pStyle w:val="ProductList-Body"/>
      </w:pPr>
      <w:r>
        <w:t>Alates 1. augustist 2019 peab India Vabariigis asuvatel kasutajatel olema abonement Helikonverentsid kasutajatele Indias, et nad saaksid helikonverentsi kasutada.</w:t>
      </w:r>
    </w:p>
    <w:p w14:paraId="373486B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7C60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08A2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082CC44" w14:textId="77777777" w:rsidR="008C61F5" w:rsidRDefault="008C61F5">
      <w:pPr>
        <w:pStyle w:val="ProductList-Body"/>
      </w:pPr>
    </w:p>
    <w:p w14:paraId="54E301D4" w14:textId="77777777" w:rsidR="008C61F5" w:rsidRDefault="00C44F46">
      <w:pPr>
        <w:pStyle w:val="ProductList-Offering2HeadingNoBorder"/>
        <w:outlineLvl w:val="2"/>
      </w:pPr>
      <w:bookmarkStart w:id="296" w:name="_Sec1217"/>
      <w:r>
        <w:t>Workplace Analytics</w:t>
      </w:r>
      <w:bookmarkEnd w:id="296"/>
      <w:r>
        <w:fldChar w:fldCharType="begin"/>
      </w:r>
      <w:r>
        <w:instrText xml:space="preserve"> TC "</w:instrText>
      </w:r>
      <w:bookmarkStart w:id="297" w:name="_Toc25930046"/>
      <w:r>
        <w:instrText>Workplace Analytics</w:instrText>
      </w:r>
      <w:bookmarkEnd w:id="297"/>
      <w:r>
        <w:instrText>" \l 3</w:instrText>
      </w:r>
      <w:r>
        <w:fldChar w:fldCharType="end"/>
      </w:r>
    </w:p>
    <w:p w14:paraId="23C9F38A" w14:textId="77777777" w:rsidR="008C61F5" w:rsidRDefault="00C44F46">
      <w:pPr>
        <w:pStyle w:val="ProductList-Offering1SubSection"/>
        <w:outlineLvl w:val="3"/>
      </w:pPr>
      <w:bookmarkStart w:id="298" w:name="_Sec1218"/>
      <w:r>
        <w:t>Programmi saadavus</w:t>
      </w:r>
      <w:bookmarkEnd w:id="298"/>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8C61F5" w14:paraId="70E375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90C097" w14:textId="77777777" w:rsidR="008C61F5" w:rsidRDefault="00C44F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D3910F5"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C785F"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2A79C"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D002"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CA96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AC11D"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F24F6"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9F0BF"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A122"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03E1A784" w14:textId="77777777">
        <w:tc>
          <w:tcPr>
            <w:tcW w:w="4520" w:type="dxa"/>
            <w:tcBorders>
              <w:top w:val="none" w:sz="4" w:space="0" w:color="BFBFBF"/>
              <w:left w:val="none" w:sz="4" w:space="0" w:color="000000"/>
              <w:bottom w:val="none" w:sz="4" w:space="0" w:color="7F7F7F"/>
              <w:right w:val="none" w:sz="4" w:space="0" w:color="000000"/>
            </w:tcBorders>
          </w:tcPr>
          <w:p w14:paraId="61279138" w14:textId="77777777" w:rsidR="008C61F5" w:rsidRDefault="00C44F46">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5FB03E9"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D11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67B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EE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D8D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72A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E2C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E1E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8E45" w14:textId="77777777" w:rsidR="008C61F5" w:rsidRDefault="008C61F5">
            <w:pPr>
              <w:pStyle w:val="ProductList-TableBody"/>
              <w:jc w:val="center"/>
            </w:pPr>
          </w:p>
        </w:tc>
      </w:tr>
    </w:tbl>
    <w:p w14:paraId="02E41A25" w14:textId="77777777" w:rsidR="008C61F5" w:rsidRDefault="00C44F46">
      <w:pPr>
        <w:pStyle w:val="ProductList-Offering1SubSection"/>
        <w:outlineLvl w:val="3"/>
      </w:pPr>
      <w:bookmarkStart w:id="299" w:name="_Sec1219"/>
      <w:r>
        <w:t>Toote tingimused</w:t>
      </w:r>
      <w:bookmarkEnd w:id="299"/>
    </w:p>
    <w:tbl>
      <w:tblPr>
        <w:tblStyle w:val="PURTable"/>
        <w:tblW w:w="0" w:type="dxa"/>
        <w:tblLook w:val="04A0" w:firstRow="1" w:lastRow="0" w:firstColumn="1" w:lastColumn="0" w:noHBand="0" w:noVBand="1"/>
      </w:tblPr>
      <w:tblGrid>
        <w:gridCol w:w="3658"/>
        <w:gridCol w:w="3611"/>
        <w:gridCol w:w="3647"/>
      </w:tblGrid>
      <w:tr w:rsidR="008C61F5" w14:paraId="61361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B0D9"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C192D"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EA17D"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59C7A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8F6D"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4C2D"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0C53" w14:textId="77777777" w:rsidR="008C61F5" w:rsidRDefault="00C44F46">
            <w:pPr>
              <w:pStyle w:val="ProductList-TableBody"/>
            </w:pPr>
            <w:r>
              <w:rPr>
                <w:color w:val="404040"/>
              </w:rPr>
              <w:t>Sooduspakkumised: pole kohaldatav</w:t>
            </w:r>
          </w:p>
        </w:tc>
      </w:tr>
      <w:tr w:rsidR="008C61F5" w14:paraId="5A7E7B37" w14:textId="77777777">
        <w:tc>
          <w:tcPr>
            <w:tcW w:w="4040" w:type="dxa"/>
            <w:tcBorders>
              <w:top w:val="single" w:sz="4" w:space="0" w:color="000000"/>
              <w:left w:val="single" w:sz="4" w:space="0" w:color="000000"/>
              <w:bottom w:val="single" w:sz="4" w:space="0" w:color="000000"/>
              <w:right w:val="single" w:sz="4" w:space="0" w:color="000000"/>
            </w:tcBorders>
          </w:tcPr>
          <w:p w14:paraId="5C1AE8BA"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F5F14AB"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A8A994"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54A16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CEC3"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78DEA41"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8A2B" w14:textId="77777777" w:rsidR="008C61F5" w:rsidRDefault="008C61F5">
            <w:pPr>
              <w:pStyle w:val="ProductList-TableBody"/>
            </w:pPr>
          </w:p>
        </w:tc>
      </w:tr>
    </w:tbl>
    <w:p w14:paraId="4E674B42"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743A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EF180"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8D5E48F" w14:textId="77777777" w:rsidR="008C61F5" w:rsidRDefault="008C61F5">
      <w:pPr>
        <w:pStyle w:val="ProductList-Body"/>
      </w:pPr>
    </w:p>
    <w:p w14:paraId="60AE04EF" w14:textId="77777777" w:rsidR="008C61F5" w:rsidRDefault="00C44F46">
      <w:pPr>
        <w:pStyle w:val="ProductList-OfferingGroupHeading"/>
        <w:outlineLvl w:val="1"/>
      </w:pPr>
      <w:bookmarkStart w:id="300" w:name="_Sec635"/>
      <w:r>
        <w:t>Muud võrguteenused</w:t>
      </w:r>
      <w:bookmarkEnd w:id="300"/>
      <w:r>
        <w:fldChar w:fldCharType="begin"/>
      </w:r>
      <w:r>
        <w:instrText xml:space="preserve"> TC "</w:instrText>
      </w:r>
      <w:bookmarkStart w:id="301" w:name="_Toc25930047"/>
      <w:r>
        <w:instrText>Muud võrguteenused</w:instrText>
      </w:r>
      <w:bookmarkEnd w:id="301"/>
      <w:r>
        <w:instrText>" \l 2</w:instrText>
      </w:r>
      <w:r>
        <w:fldChar w:fldCharType="end"/>
      </w:r>
    </w:p>
    <w:p w14:paraId="0F002D81" w14:textId="77777777" w:rsidR="008C61F5" w:rsidRDefault="00C44F46">
      <w:pPr>
        <w:pStyle w:val="ProductList-Offering2HeadingNoBorder"/>
        <w:outlineLvl w:val="2"/>
      </w:pPr>
      <w:bookmarkStart w:id="302" w:name="_Sec670"/>
      <w:r>
        <w:t>Bing Maps</w:t>
      </w:r>
      <w:bookmarkEnd w:id="302"/>
      <w:r>
        <w:fldChar w:fldCharType="begin"/>
      </w:r>
      <w:r>
        <w:instrText xml:space="preserve"> TC "</w:instrText>
      </w:r>
      <w:bookmarkStart w:id="303" w:name="_Toc25930048"/>
      <w:r>
        <w:instrText>Bing Maps</w:instrText>
      </w:r>
      <w:bookmarkEnd w:id="303"/>
      <w:r>
        <w:instrText>" \l 3</w:instrText>
      </w:r>
      <w:r>
        <w:fldChar w:fldCharType="end"/>
      </w:r>
    </w:p>
    <w:p w14:paraId="14DE57D3" w14:textId="77777777" w:rsidR="008C61F5" w:rsidRDefault="00C44F46">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C61F5" w14:paraId="6558B2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C08B4"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46AD12"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A508D"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EFDD"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C56E"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8E620"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13950"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063D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213C8"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DA4D2"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4531314E" w14:textId="77777777">
        <w:tc>
          <w:tcPr>
            <w:tcW w:w="4660" w:type="dxa"/>
            <w:tcBorders>
              <w:top w:val="single" w:sz="6" w:space="0" w:color="FFFFFF"/>
              <w:left w:val="none" w:sz="4" w:space="0" w:color="6E6E6E"/>
              <w:bottom w:val="dashed" w:sz="4" w:space="0" w:color="BFBFBF"/>
              <w:right w:val="none" w:sz="4" w:space="0" w:color="6E6E6E"/>
            </w:tcBorders>
          </w:tcPr>
          <w:p w14:paraId="16C4CAC5" w14:textId="77777777" w:rsidR="008C61F5" w:rsidRDefault="00C44F46">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A39B1F"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A68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D16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2B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270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D51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DC7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F7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33E3" w14:textId="77777777" w:rsidR="008C61F5" w:rsidRDefault="008C61F5">
            <w:pPr>
              <w:pStyle w:val="ProductList-TableBody"/>
              <w:jc w:val="center"/>
            </w:pPr>
          </w:p>
        </w:tc>
      </w:tr>
      <w:tr w:rsidR="008C61F5" w14:paraId="52772F98" w14:textId="77777777">
        <w:tc>
          <w:tcPr>
            <w:tcW w:w="4660" w:type="dxa"/>
            <w:tcBorders>
              <w:top w:val="dashed" w:sz="4" w:space="0" w:color="BFBFBF"/>
              <w:left w:val="none" w:sz="4" w:space="0" w:color="6E6E6E"/>
              <w:bottom w:val="dashed" w:sz="4" w:space="0" w:color="BFBFBF"/>
              <w:right w:val="none" w:sz="4" w:space="0" w:color="6E6E6E"/>
            </w:tcBorders>
          </w:tcPr>
          <w:p w14:paraId="0B3D4CC3" w14:textId="77777777" w:rsidR="008C61F5" w:rsidRDefault="00C44F46">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69CFF"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B96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8B4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A53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418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300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A2F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A13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DA7A" w14:textId="77777777" w:rsidR="008C61F5" w:rsidRDefault="008C61F5">
            <w:pPr>
              <w:pStyle w:val="ProductList-TableBody"/>
              <w:jc w:val="center"/>
            </w:pPr>
          </w:p>
        </w:tc>
      </w:tr>
      <w:tr w:rsidR="008C61F5" w14:paraId="30F08431" w14:textId="77777777">
        <w:tc>
          <w:tcPr>
            <w:tcW w:w="4660" w:type="dxa"/>
            <w:tcBorders>
              <w:top w:val="dashed" w:sz="4" w:space="0" w:color="BFBFBF"/>
              <w:left w:val="none" w:sz="4" w:space="0" w:color="6E6E6E"/>
              <w:bottom w:val="dashed" w:sz="4" w:space="0" w:color="BFBFBF"/>
              <w:right w:val="none" w:sz="4" w:space="0" w:color="6E6E6E"/>
            </w:tcBorders>
          </w:tcPr>
          <w:p w14:paraId="4169B9AD" w14:textId="77777777" w:rsidR="008C61F5" w:rsidRDefault="00C44F46">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50B6D" w14:textId="77777777" w:rsidR="008C61F5" w:rsidRDefault="00C44F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057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F71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709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44D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1196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1CD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467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D822" w14:textId="77777777" w:rsidR="008C61F5" w:rsidRDefault="008C61F5">
            <w:pPr>
              <w:pStyle w:val="ProductList-TableBody"/>
              <w:jc w:val="center"/>
            </w:pPr>
          </w:p>
        </w:tc>
      </w:tr>
      <w:tr w:rsidR="008C61F5" w14:paraId="6E456A89" w14:textId="77777777">
        <w:tc>
          <w:tcPr>
            <w:tcW w:w="4660" w:type="dxa"/>
            <w:tcBorders>
              <w:top w:val="dashed" w:sz="4" w:space="0" w:color="BFBFBF"/>
              <w:left w:val="none" w:sz="4" w:space="0" w:color="6E6E6E"/>
              <w:bottom w:val="dashed" w:sz="4" w:space="0" w:color="BFBFBF"/>
              <w:right w:val="none" w:sz="4" w:space="0" w:color="6E6E6E"/>
            </w:tcBorders>
          </w:tcPr>
          <w:p w14:paraId="160C1EC0" w14:textId="77777777" w:rsidR="008C61F5" w:rsidRDefault="00C44F46">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46225" w14:textId="77777777" w:rsidR="008C61F5" w:rsidRDefault="00C44F4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20B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452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9FA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327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E70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BAF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3B2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9A05" w14:textId="77777777" w:rsidR="008C61F5" w:rsidRDefault="008C61F5">
            <w:pPr>
              <w:pStyle w:val="ProductList-TableBody"/>
              <w:jc w:val="center"/>
            </w:pPr>
          </w:p>
        </w:tc>
      </w:tr>
      <w:tr w:rsidR="008C61F5" w14:paraId="0CCAFA33" w14:textId="77777777">
        <w:tc>
          <w:tcPr>
            <w:tcW w:w="4660" w:type="dxa"/>
            <w:tcBorders>
              <w:top w:val="dashed" w:sz="4" w:space="0" w:color="BFBFBF"/>
              <w:left w:val="none" w:sz="4" w:space="0" w:color="6E6E6E"/>
              <w:bottom w:val="dashed" w:sz="4" w:space="0" w:color="BFBFBF"/>
              <w:right w:val="none" w:sz="4" w:space="0" w:color="6E6E6E"/>
            </w:tcBorders>
          </w:tcPr>
          <w:p w14:paraId="7814F6DD" w14:textId="77777777" w:rsidR="008C61F5" w:rsidRDefault="00C44F46">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F681B" w14:textId="77777777" w:rsidR="008C61F5" w:rsidRDefault="00C44F4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BC5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F1A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84C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B795"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C18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D95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FBB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0AF4" w14:textId="77777777" w:rsidR="008C61F5" w:rsidRDefault="008C61F5">
            <w:pPr>
              <w:pStyle w:val="ProductList-TableBody"/>
              <w:jc w:val="center"/>
            </w:pPr>
          </w:p>
        </w:tc>
      </w:tr>
      <w:tr w:rsidR="008C61F5" w14:paraId="5496FA9B" w14:textId="77777777">
        <w:tc>
          <w:tcPr>
            <w:tcW w:w="4660" w:type="dxa"/>
            <w:tcBorders>
              <w:top w:val="dashed" w:sz="4" w:space="0" w:color="BFBFBF"/>
              <w:left w:val="none" w:sz="4" w:space="0" w:color="6E6E6E"/>
              <w:bottom w:val="dashed" w:sz="4" w:space="0" w:color="BFBFBF"/>
              <w:right w:val="none" w:sz="4" w:space="0" w:color="6E6E6E"/>
            </w:tcBorders>
          </w:tcPr>
          <w:p w14:paraId="61ED3BE9" w14:textId="77777777" w:rsidR="008C61F5" w:rsidRDefault="00C44F46">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03B20" w14:textId="77777777" w:rsidR="008C61F5" w:rsidRDefault="00C44F4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208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B61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311B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0A93"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574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5F1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90D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34A8" w14:textId="77777777" w:rsidR="008C61F5" w:rsidRDefault="008C61F5">
            <w:pPr>
              <w:pStyle w:val="ProductList-TableBody"/>
              <w:jc w:val="center"/>
            </w:pPr>
          </w:p>
        </w:tc>
      </w:tr>
      <w:tr w:rsidR="008C61F5" w14:paraId="54DA9735" w14:textId="77777777">
        <w:tc>
          <w:tcPr>
            <w:tcW w:w="4660" w:type="dxa"/>
            <w:tcBorders>
              <w:top w:val="dashed" w:sz="4" w:space="0" w:color="BFBFBF"/>
              <w:left w:val="none" w:sz="4" w:space="0" w:color="6E6E6E"/>
              <w:bottom w:val="dashed" w:sz="4" w:space="0" w:color="BFBFBF"/>
              <w:right w:val="none" w:sz="4" w:space="0" w:color="6E6E6E"/>
            </w:tcBorders>
          </w:tcPr>
          <w:p w14:paraId="3F18E387" w14:textId="77777777" w:rsidR="008C61F5" w:rsidRDefault="00C44F46">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D7601"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D48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734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0BC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C876"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1C8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243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276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5097" w14:textId="77777777" w:rsidR="008C61F5" w:rsidRDefault="008C61F5">
            <w:pPr>
              <w:pStyle w:val="ProductList-TableBody"/>
              <w:jc w:val="center"/>
            </w:pPr>
          </w:p>
        </w:tc>
      </w:tr>
      <w:tr w:rsidR="008C61F5" w14:paraId="42FEC110" w14:textId="77777777">
        <w:tc>
          <w:tcPr>
            <w:tcW w:w="4660" w:type="dxa"/>
            <w:tcBorders>
              <w:top w:val="dashed" w:sz="4" w:space="0" w:color="BFBFBF"/>
              <w:left w:val="none" w:sz="4" w:space="0" w:color="6E6E6E"/>
              <w:bottom w:val="dashed" w:sz="4" w:space="0" w:color="BFBFBF"/>
              <w:right w:val="none" w:sz="4" w:space="0" w:color="6E6E6E"/>
            </w:tcBorders>
          </w:tcPr>
          <w:p w14:paraId="60E7AABD" w14:textId="77777777" w:rsidR="008C61F5" w:rsidRDefault="00C44F46">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DF060"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52F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A6A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B9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8D6C"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4A2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16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20F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33DF" w14:textId="77777777" w:rsidR="008C61F5" w:rsidRDefault="008C61F5">
            <w:pPr>
              <w:pStyle w:val="ProductList-TableBody"/>
              <w:jc w:val="center"/>
            </w:pPr>
          </w:p>
        </w:tc>
      </w:tr>
      <w:tr w:rsidR="008C61F5" w14:paraId="18709FFD" w14:textId="77777777">
        <w:tc>
          <w:tcPr>
            <w:tcW w:w="4660" w:type="dxa"/>
            <w:tcBorders>
              <w:top w:val="dashed" w:sz="4" w:space="0" w:color="BFBFBF"/>
              <w:left w:val="none" w:sz="4" w:space="0" w:color="6E6E6E"/>
              <w:bottom w:val="dashed" w:sz="4" w:space="0" w:color="BFBFBF"/>
              <w:right w:val="none" w:sz="4" w:space="0" w:color="6E6E6E"/>
            </w:tcBorders>
          </w:tcPr>
          <w:p w14:paraId="42414E7E" w14:textId="77777777" w:rsidR="008C61F5" w:rsidRDefault="00C44F46">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CFCC8"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69A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4C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234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FA7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A71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79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EA1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731B" w14:textId="77777777" w:rsidR="008C61F5" w:rsidRDefault="008C61F5">
            <w:pPr>
              <w:pStyle w:val="ProductList-TableBody"/>
              <w:jc w:val="center"/>
            </w:pPr>
          </w:p>
        </w:tc>
      </w:tr>
      <w:tr w:rsidR="008C61F5" w14:paraId="65F2917E" w14:textId="77777777">
        <w:tc>
          <w:tcPr>
            <w:tcW w:w="4660" w:type="dxa"/>
            <w:tcBorders>
              <w:top w:val="dashed" w:sz="4" w:space="0" w:color="BFBFBF"/>
              <w:left w:val="none" w:sz="4" w:space="0" w:color="6E6E6E"/>
              <w:bottom w:val="dashed" w:sz="4" w:space="0" w:color="BFBFBF"/>
              <w:right w:val="none" w:sz="4" w:space="0" w:color="6E6E6E"/>
            </w:tcBorders>
          </w:tcPr>
          <w:p w14:paraId="33B663D5" w14:textId="77777777" w:rsidR="008C61F5" w:rsidRDefault="00C44F46">
            <w:pPr>
              <w:pStyle w:val="ProductList-TableBody"/>
            </w:pPr>
            <w:r>
              <w:rPr>
                <w:color w:val="000000"/>
              </w:rPr>
              <w:lastRenderedPageBreak/>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0C1AF"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589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DEF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675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543F"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C4D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184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957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FA49" w14:textId="77777777" w:rsidR="008C61F5" w:rsidRDefault="008C61F5">
            <w:pPr>
              <w:pStyle w:val="ProductList-TableBody"/>
              <w:jc w:val="center"/>
            </w:pPr>
          </w:p>
        </w:tc>
      </w:tr>
      <w:tr w:rsidR="008C61F5" w14:paraId="635CBAF2" w14:textId="77777777">
        <w:tc>
          <w:tcPr>
            <w:tcW w:w="4660" w:type="dxa"/>
            <w:tcBorders>
              <w:top w:val="dashed" w:sz="4" w:space="0" w:color="BFBFBF"/>
              <w:left w:val="none" w:sz="4" w:space="0" w:color="6E6E6E"/>
              <w:bottom w:val="dashed" w:sz="4" w:space="0" w:color="BFBFBF"/>
              <w:right w:val="none" w:sz="4" w:space="0" w:color="6E6E6E"/>
            </w:tcBorders>
          </w:tcPr>
          <w:p w14:paraId="25C479D9" w14:textId="77777777" w:rsidR="008C61F5" w:rsidRDefault="00C44F46">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342F5" w14:textId="77777777" w:rsidR="008C61F5" w:rsidRDefault="00C44F4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BBF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FD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9409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0A0B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C34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68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D69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8F35" w14:textId="77777777" w:rsidR="008C61F5" w:rsidRDefault="008C61F5">
            <w:pPr>
              <w:pStyle w:val="ProductList-TableBody"/>
              <w:jc w:val="center"/>
            </w:pPr>
          </w:p>
        </w:tc>
      </w:tr>
      <w:tr w:rsidR="008C61F5" w14:paraId="044573E2" w14:textId="77777777">
        <w:tc>
          <w:tcPr>
            <w:tcW w:w="4660" w:type="dxa"/>
            <w:tcBorders>
              <w:top w:val="dashed" w:sz="4" w:space="0" w:color="BFBFBF"/>
              <w:left w:val="none" w:sz="4" w:space="0" w:color="6E6E6E"/>
              <w:bottom w:val="dashed" w:sz="4" w:space="0" w:color="BFBFBF"/>
              <w:right w:val="none" w:sz="4" w:space="0" w:color="6E6E6E"/>
            </w:tcBorders>
          </w:tcPr>
          <w:p w14:paraId="777CB5D2" w14:textId="77777777" w:rsidR="008C61F5" w:rsidRDefault="00C44F4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82650" w14:textId="77777777" w:rsidR="008C61F5" w:rsidRDefault="00C44F4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89A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B2A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013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A20B"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79C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C1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293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0D0D" w14:textId="77777777" w:rsidR="008C61F5" w:rsidRDefault="008C61F5">
            <w:pPr>
              <w:pStyle w:val="ProductList-TableBody"/>
              <w:jc w:val="center"/>
            </w:pPr>
          </w:p>
        </w:tc>
      </w:tr>
      <w:tr w:rsidR="008C61F5" w14:paraId="70B90310" w14:textId="77777777">
        <w:tc>
          <w:tcPr>
            <w:tcW w:w="4660" w:type="dxa"/>
            <w:tcBorders>
              <w:top w:val="dashed" w:sz="4" w:space="0" w:color="BFBFBF"/>
              <w:left w:val="none" w:sz="4" w:space="0" w:color="6E6E6E"/>
              <w:bottom w:val="dashed" w:sz="4" w:space="0" w:color="BFBFBF"/>
              <w:right w:val="none" w:sz="4" w:space="0" w:color="6E6E6E"/>
            </w:tcBorders>
          </w:tcPr>
          <w:p w14:paraId="777B5581" w14:textId="77777777" w:rsidR="008C61F5" w:rsidRDefault="00C44F46">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C1CBD"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67A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9E0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174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3F22"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DF9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187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9C2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39BF" w14:textId="77777777" w:rsidR="008C61F5" w:rsidRDefault="008C61F5">
            <w:pPr>
              <w:pStyle w:val="ProductList-TableBody"/>
              <w:jc w:val="center"/>
            </w:pPr>
          </w:p>
        </w:tc>
      </w:tr>
      <w:tr w:rsidR="008C61F5" w14:paraId="153AF983" w14:textId="77777777">
        <w:tc>
          <w:tcPr>
            <w:tcW w:w="4660" w:type="dxa"/>
            <w:tcBorders>
              <w:top w:val="dashed" w:sz="4" w:space="0" w:color="BFBFBF"/>
              <w:left w:val="none" w:sz="4" w:space="0" w:color="6E6E6E"/>
              <w:bottom w:val="dashed" w:sz="4" w:space="0" w:color="BFBFBF"/>
              <w:right w:val="none" w:sz="4" w:space="0" w:color="6E6E6E"/>
            </w:tcBorders>
          </w:tcPr>
          <w:p w14:paraId="04B7833D" w14:textId="77777777" w:rsidR="008C61F5" w:rsidRDefault="00C44F4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269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BDA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A14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6EF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01A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505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1B9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E8C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90C7" w14:textId="77777777" w:rsidR="008C61F5" w:rsidRDefault="008C61F5">
            <w:pPr>
              <w:pStyle w:val="ProductList-TableBody"/>
              <w:jc w:val="center"/>
            </w:pPr>
          </w:p>
        </w:tc>
      </w:tr>
      <w:tr w:rsidR="008C61F5" w14:paraId="7BE28AD7" w14:textId="77777777">
        <w:tc>
          <w:tcPr>
            <w:tcW w:w="4660" w:type="dxa"/>
            <w:tcBorders>
              <w:top w:val="dashed" w:sz="4" w:space="0" w:color="BFBFBF"/>
              <w:left w:val="none" w:sz="4" w:space="0" w:color="6E6E6E"/>
              <w:bottom w:val="dashed" w:sz="4" w:space="0" w:color="BFBFBF"/>
              <w:right w:val="none" w:sz="4" w:space="0" w:color="6E6E6E"/>
            </w:tcBorders>
          </w:tcPr>
          <w:p w14:paraId="1282DA8E" w14:textId="77777777" w:rsidR="008C61F5" w:rsidRDefault="00C44F4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7236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C12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62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32C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022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B60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5AB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604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DA04" w14:textId="77777777" w:rsidR="008C61F5" w:rsidRDefault="008C61F5">
            <w:pPr>
              <w:pStyle w:val="ProductList-TableBody"/>
              <w:jc w:val="center"/>
            </w:pPr>
          </w:p>
        </w:tc>
      </w:tr>
      <w:tr w:rsidR="008C61F5" w14:paraId="75A91AAC" w14:textId="77777777">
        <w:tc>
          <w:tcPr>
            <w:tcW w:w="4660" w:type="dxa"/>
            <w:tcBorders>
              <w:top w:val="dashed" w:sz="4" w:space="0" w:color="BFBFBF"/>
              <w:left w:val="none" w:sz="4" w:space="0" w:color="6E6E6E"/>
              <w:bottom w:val="dashed" w:sz="4" w:space="0" w:color="BFBFBF"/>
              <w:right w:val="none" w:sz="4" w:space="0" w:color="6E6E6E"/>
            </w:tcBorders>
          </w:tcPr>
          <w:p w14:paraId="3CF54D92" w14:textId="77777777" w:rsidR="008C61F5" w:rsidRDefault="00C44F4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DB0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565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DE9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1DA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FD6A"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B29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E21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4B6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723C" w14:textId="77777777" w:rsidR="008C61F5" w:rsidRDefault="008C61F5">
            <w:pPr>
              <w:pStyle w:val="ProductList-TableBody"/>
              <w:jc w:val="center"/>
            </w:pPr>
          </w:p>
        </w:tc>
      </w:tr>
      <w:tr w:rsidR="008C61F5" w14:paraId="1F1B84D4" w14:textId="77777777">
        <w:tc>
          <w:tcPr>
            <w:tcW w:w="4660" w:type="dxa"/>
            <w:tcBorders>
              <w:top w:val="dashed" w:sz="4" w:space="0" w:color="BFBFBF"/>
              <w:left w:val="none" w:sz="4" w:space="0" w:color="6E6E6E"/>
              <w:bottom w:val="dashed" w:sz="4" w:space="0" w:color="BFBFBF"/>
              <w:right w:val="none" w:sz="4" w:space="0" w:color="6E6E6E"/>
            </w:tcBorders>
          </w:tcPr>
          <w:p w14:paraId="73711F22" w14:textId="77777777" w:rsidR="008C61F5" w:rsidRDefault="00C44F4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455D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B22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B58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8F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8FDD"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D9E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DA0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A62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C4AA" w14:textId="77777777" w:rsidR="008C61F5" w:rsidRDefault="008C61F5">
            <w:pPr>
              <w:pStyle w:val="ProductList-TableBody"/>
              <w:jc w:val="center"/>
            </w:pPr>
          </w:p>
        </w:tc>
      </w:tr>
    </w:tbl>
    <w:p w14:paraId="7DC36F09" w14:textId="77777777" w:rsidR="008C61F5" w:rsidRDefault="00C44F46">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58"/>
        <w:gridCol w:w="3611"/>
        <w:gridCol w:w="3647"/>
      </w:tblGrid>
      <w:tr w:rsidR="008C61F5" w14:paraId="6DA32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7AB0C"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B9D215"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70F5" w14:textId="77777777" w:rsidR="008C61F5" w:rsidRDefault="00C44F46">
            <w:pPr>
              <w:pStyle w:val="ProductList-TableBody"/>
            </w:pPr>
            <w:r>
              <w:rPr>
                <w:color w:val="404040"/>
              </w:rPr>
              <w:t>Pikendatud tähtajaks sobilik: pole kohaldatav</w:t>
            </w:r>
          </w:p>
        </w:tc>
      </w:tr>
      <w:tr w:rsidR="008C61F5" w14:paraId="1FA0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D079"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85CD"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ED20" w14:textId="77777777" w:rsidR="008C61F5" w:rsidRDefault="00C44F46">
            <w:pPr>
              <w:pStyle w:val="ProductList-TableBody"/>
            </w:pPr>
            <w:r>
              <w:rPr>
                <w:color w:val="404040"/>
              </w:rPr>
              <w:t>Sooduspakkumised: pole kohaldatav</w:t>
            </w:r>
          </w:p>
        </w:tc>
      </w:tr>
      <w:tr w:rsidR="008C61F5" w14:paraId="08CF4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465C"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36BA" w14:textId="77777777" w:rsidR="008C61F5" w:rsidRDefault="00C44F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486C" w14:textId="77777777" w:rsidR="008C61F5" w:rsidRDefault="00C44F46">
            <w:pPr>
              <w:pStyle w:val="ProductList-TableBody"/>
            </w:pPr>
            <w:r>
              <w:rPr>
                <w:color w:val="404040"/>
              </w:rPr>
              <w:t>Vähendamiseks sobilik (SCE): pole kohaldatav</w:t>
            </w:r>
          </w:p>
        </w:tc>
      </w:tr>
      <w:tr w:rsidR="008C61F5" w14:paraId="3E585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F956"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0FD6"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7C68" w14:textId="77777777" w:rsidR="008C61F5" w:rsidRDefault="008C61F5">
            <w:pPr>
              <w:pStyle w:val="ProductList-TableBody"/>
            </w:pPr>
          </w:p>
        </w:tc>
      </w:tr>
    </w:tbl>
    <w:p w14:paraId="5E445137" w14:textId="77777777" w:rsidR="008C61F5" w:rsidRDefault="008C61F5">
      <w:pPr>
        <w:pStyle w:val="ProductList-Body"/>
      </w:pPr>
    </w:p>
    <w:p w14:paraId="7DEC9719" w14:textId="77777777" w:rsidR="008C61F5" w:rsidRDefault="00C44F46">
      <w:pPr>
        <w:pStyle w:val="ProductList-ClauseHeading"/>
        <w:outlineLvl w:val="4"/>
      </w:pPr>
      <w:r>
        <w:t>2.1 Arveldatavad tehingud</w:t>
      </w:r>
    </w:p>
    <w:p w14:paraId="786D9E67" w14:textId="77777777" w:rsidR="008C61F5" w:rsidRDefault="00C44F46">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2062CD3B" w14:textId="77777777" w:rsidR="008C61F5" w:rsidRDefault="008C61F5">
      <w:pPr>
        <w:pStyle w:val="ProductList-Body"/>
      </w:pPr>
    </w:p>
    <w:p w14:paraId="096814FF" w14:textId="77777777" w:rsidR="008C61F5" w:rsidRDefault="00C44F46">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78FA35D4" w14:textId="77777777" w:rsidR="008C61F5" w:rsidRDefault="008C61F5">
      <w:pPr>
        <w:pStyle w:val="ProductList-Body"/>
      </w:pPr>
    </w:p>
    <w:p w14:paraId="31EFF2E3" w14:textId="77777777" w:rsidR="008C61F5" w:rsidRDefault="00C44F46">
      <w:pPr>
        <w:pStyle w:val="ProductList-ClauseHeading"/>
        <w:outlineLvl w:val="4"/>
      </w:pPr>
      <w:r>
        <w:t>2.2 Mobile Asset Management Per Asseti nõuded</w:t>
      </w:r>
    </w:p>
    <w:p w14:paraId="5D45C575" w14:textId="77777777" w:rsidR="008C61F5" w:rsidRDefault="00C44F46">
      <w:pPr>
        <w:pStyle w:val="ProductList-Body"/>
      </w:pPr>
      <w:r>
        <w:t xml:space="preserve">Järgmised pakkumised nõuavad Mobile Asset Management Per Asseti kuutellimust: </w:t>
      </w:r>
    </w:p>
    <w:p w14:paraId="58B4EEEC" w14:textId="77777777" w:rsidR="008C61F5" w:rsidRDefault="00C44F46" w:rsidP="00C44F46">
      <w:pPr>
        <w:pStyle w:val="ProductList-Bullet"/>
        <w:numPr>
          <w:ilvl w:val="0"/>
          <w:numId w:val="52"/>
        </w:numPr>
      </w:pPr>
      <w:r>
        <w:t xml:space="preserve">Distance Matrix Per Asset Automatic </w:t>
      </w:r>
    </w:p>
    <w:p w14:paraId="303EB046" w14:textId="77777777" w:rsidR="008C61F5" w:rsidRDefault="00C44F46" w:rsidP="00C44F46">
      <w:pPr>
        <w:pStyle w:val="ProductList-Bullet"/>
        <w:numPr>
          <w:ilvl w:val="0"/>
          <w:numId w:val="52"/>
        </w:numPr>
      </w:pPr>
      <w:r>
        <w:t xml:space="preserve">Distance Matrix Per Asset Manual </w:t>
      </w:r>
    </w:p>
    <w:p w14:paraId="6FFD2D6A" w14:textId="77777777" w:rsidR="008C61F5" w:rsidRDefault="00C44F46" w:rsidP="00C44F46">
      <w:pPr>
        <w:pStyle w:val="ProductList-Bullet"/>
        <w:numPr>
          <w:ilvl w:val="0"/>
          <w:numId w:val="52"/>
        </w:numPr>
      </w:pPr>
      <w:r>
        <w:t xml:space="preserve">Truck Routing Per Asset </w:t>
      </w:r>
    </w:p>
    <w:p w14:paraId="5EC4405B" w14:textId="77777777" w:rsidR="008C61F5" w:rsidRDefault="00C44F46" w:rsidP="00C44F46">
      <w:pPr>
        <w:pStyle w:val="ProductList-Bullet"/>
        <w:numPr>
          <w:ilvl w:val="0"/>
          <w:numId w:val="52"/>
        </w:numPr>
      </w:pPr>
      <w:r>
        <w:t>Drive Analytics Per Asset</w:t>
      </w:r>
    </w:p>
    <w:p w14:paraId="29E5BED9"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786C6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751DD"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28FC170" w14:textId="77777777" w:rsidR="008C61F5" w:rsidRDefault="008C61F5">
      <w:pPr>
        <w:pStyle w:val="ProductList-Body"/>
      </w:pPr>
    </w:p>
    <w:p w14:paraId="0FFCD004" w14:textId="77777777" w:rsidR="008C61F5" w:rsidRDefault="00C44F46">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0049"/>
      <w:r>
        <w:instrText>Microsoft Power Platform</w:instrText>
      </w:r>
      <w:bookmarkEnd w:id="307"/>
      <w:r>
        <w:instrText>" \l 3</w:instrText>
      </w:r>
      <w:r>
        <w:fldChar w:fldCharType="end"/>
      </w:r>
    </w:p>
    <w:p w14:paraId="70C4D356" w14:textId="77777777" w:rsidR="008C61F5" w:rsidRDefault="00C44F46">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8C61F5" w14:paraId="60053C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C78B0"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DEC7E4" w14:textId="77777777" w:rsidR="008C61F5" w:rsidRDefault="00C44F4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0A7220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1938D"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671CC"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87654"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0387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707E"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F793F"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B602C"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68BC64A0" w14:textId="77777777">
        <w:tc>
          <w:tcPr>
            <w:tcW w:w="4660" w:type="dxa"/>
            <w:tcBorders>
              <w:top w:val="single" w:sz="6" w:space="0" w:color="FFFFFF"/>
              <w:left w:val="none" w:sz="4" w:space="0" w:color="6E6E6E"/>
              <w:bottom w:val="dashed" w:sz="4" w:space="0" w:color="BFBFBF"/>
              <w:right w:val="none" w:sz="4" w:space="0" w:color="6E6E6E"/>
            </w:tcBorders>
          </w:tcPr>
          <w:p w14:paraId="43E50292" w14:textId="77777777" w:rsidR="008C61F5" w:rsidRDefault="00C44F46">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A072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725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B6B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645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293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E0C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0C8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5F2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4484" w14:textId="77777777" w:rsidR="008C61F5" w:rsidRDefault="008C61F5">
            <w:pPr>
              <w:pStyle w:val="ProductList-TableBody"/>
              <w:jc w:val="center"/>
            </w:pPr>
          </w:p>
        </w:tc>
      </w:tr>
      <w:tr w:rsidR="008C61F5" w14:paraId="3E2BE6D3" w14:textId="77777777">
        <w:tc>
          <w:tcPr>
            <w:tcW w:w="4660" w:type="dxa"/>
            <w:tcBorders>
              <w:top w:val="dashed" w:sz="4" w:space="0" w:color="BFBFBF"/>
              <w:left w:val="none" w:sz="4" w:space="0" w:color="6E6E6E"/>
              <w:bottom w:val="dashed" w:sz="4" w:space="0" w:color="B2B2B2"/>
              <w:right w:val="none" w:sz="4" w:space="0" w:color="6E6E6E"/>
            </w:tcBorders>
          </w:tcPr>
          <w:p w14:paraId="1E6D44D0" w14:textId="77777777" w:rsidR="008C61F5" w:rsidRDefault="00C44F46">
            <w:pPr>
              <w:pStyle w:val="ProductList-TableBody"/>
            </w:pPr>
            <w:r>
              <w:t>Voog äriprotsessi kohta</w:t>
            </w:r>
            <w:r>
              <w:fldChar w:fldCharType="begin"/>
            </w:r>
            <w:r>
              <w:instrText xml:space="preserve"> XE "Voog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60F5AE9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88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997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356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F7A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9AE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9D0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30B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BD8E" w14:textId="77777777" w:rsidR="008C61F5" w:rsidRDefault="008C61F5">
            <w:pPr>
              <w:pStyle w:val="ProductList-TableBody"/>
              <w:jc w:val="center"/>
            </w:pPr>
          </w:p>
        </w:tc>
      </w:tr>
      <w:tr w:rsidR="008C61F5" w14:paraId="28FE7F5A" w14:textId="77777777">
        <w:tc>
          <w:tcPr>
            <w:tcW w:w="4660" w:type="dxa"/>
            <w:tcBorders>
              <w:top w:val="dashed" w:sz="4" w:space="0" w:color="B2B2B2"/>
              <w:left w:val="none" w:sz="4" w:space="0" w:color="6E6E6E"/>
              <w:bottom w:val="dashed" w:sz="4" w:space="0" w:color="B2B2B2"/>
              <w:right w:val="none" w:sz="4" w:space="0" w:color="6E6E6E"/>
            </w:tcBorders>
          </w:tcPr>
          <w:p w14:paraId="3542F842" w14:textId="77777777" w:rsidR="008C61F5" w:rsidRDefault="00C44F46">
            <w:pPr>
              <w:pStyle w:val="ProductList-TableBody"/>
            </w:pPr>
            <w:r>
              <w:t>Voog kasutaja kohta</w:t>
            </w:r>
            <w:r>
              <w:fldChar w:fldCharType="begin"/>
            </w:r>
            <w:r>
              <w:instrText xml:space="preserve"> XE "Voog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53ABA0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149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458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757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D7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6D3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405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9C1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8DE0" w14:textId="77777777" w:rsidR="008C61F5" w:rsidRDefault="008C61F5">
            <w:pPr>
              <w:pStyle w:val="ProductList-TableBody"/>
              <w:jc w:val="center"/>
            </w:pPr>
          </w:p>
        </w:tc>
      </w:tr>
      <w:tr w:rsidR="008C61F5" w14:paraId="74E9360A" w14:textId="77777777">
        <w:tc>
          <w:tcPr>
            <w:tcW w:w="4660" w:type="dxa"/>
            <w:tcBorders>
              <w:top w:val="dashed" w:sz="4" w:space="0" w:color="B2B2B2"/>
              <w:left w:val="none" w:sz="4" w:space="0" w:color="6E6E6E"/>
              <w:bottom w:val="dashed" w:sz="4" w:space="0" w:color="B2B2B2"/>
              <w:right w:val="none" w:sz="4" w:space="0" w:color="6E6E6E"/>
            </w:tcBorders>
          </w:tcPr>
          <w:p w14:paraId="46686348" w14:textId="77777777" w:rsidR="008C61F5" w:rsidRDefault="00C44F46">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594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44E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970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C9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75A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48BF"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CE7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31B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AB51" w14:textId="77777777" w:rsidR="008C61F5" w:rsidRDefault="008C61F5">
            <w:pPr>
              <w:pStyle w:val="ProductList-TableBody"/>
              <w:jc w:val="center"/>
            </w:pPr>
          </w:p>
        </w:tc>
      </w:tr>
      <w:tr w:rsidR="008C61F5" w14:paraId="713B9345" w14:textId="77777777">
        <w:tc>
          <w:tcPr>
            <w:tcW w:w="4660" w:type="dxa"/>
            <w:tcBorders>
              <w:top w:val="dashed" w:sz="4" w:space="0" w:color="B2B2B2"/>
              <w:left w:val="none" w:sz="4" w:space="0" w:color="6E6E6E"/>
              <w:bottom w:val="dashed" w:sz="4" w:space="0" w:color="B2B2B2"/>
              <w:right w:val="none" w:sz="4" w:space="0" w:color="6E6E6E"/>
            </w:tcBorders>
          </w:tcPr>
          <w:p w14:paraId="31CB01E3" w14:textId="77777777" w:rsidR="008C61F5" w:rsidRDefault="00C44F46">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143CC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6E6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F8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982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EEC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5E5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35F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9F4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D46F" w14:textId="77777777" w:rsidR="008C61F5" w:rsidRDefault="008C61F5">
            <w:pPr>
              <w:pStyle w:val="ProductList-TableBody"/>
              <w:jc w:val="center"/>
            </w:pPr>
          </w:p>
        </w:tc>
      </w:tr>
      <w:tr w:rsidR="008C61F5" w14:paraId="73DB24FA" w14:textId="77777777">
        <w:tc>
          <w:tcPr>
            <w:tcW w:w="4660" w:type="dxa"/>
            <w:tcBorders>
              <w:top w:val="dashed" w:sz="4" w:space="0" w:color="B2B2B2"/>
              <w:left w:val="none" w:sz="4" w:space="0" w:color="6E6E6E"/>
              <w:bottom w:val="dashed" w:sz="4" w:space="0" w:color="B2B2B2"/>
              <w:right w:val="none" w:sz="4" w:space="0" w:color="6E6E6E"/>
            </w:tcBorders>
          </w:tcPr>
          <w:p w14:paraId="158DAA57" w14:textId="77777777" w:rsidR="008C61F5" w:rsidRDefault="00C44F46">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C913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BB0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EEE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F01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192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46C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26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8C8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A3B4" w14:textId="77777777" w:rsidR="008C61F5" w:rsidRDefault="008C61F5">
            <w:pPr>
              <w:pStyle w:val="ProductList-TableBody"/>
              <w:jc w:val="center"/>
            </w:pPr>
          </w:p>
        </w:tc>
      </w:tr>
      <w:tr w:rsidR="008C61F5" w14:paraId="07FE7BEB" w14:textId="77777777">
        <w:tc>
          <w:tcPr>
            <w:tcW w:w="4660" w:type="dxa"/>
            <w:tcBorders>
              <w:top w:val="dashed" w:sz="4" w:space="0" w:color="B2B2B2"/>
              <w:left w:val="none" w:sz="4" w:space="0" w:color="6E6E6E"/>
              <w:bottom w:val="dashed" w:sz="4" w:space="0" w:color="B2B2B2"/>
              <w:right w:val="none" w:sz="4" w:space="0" w:color="6E6E6E"/>
            </w:tcBorders>
          </w:tcPr>
          <w:p w14:paraId="39267CF0" w14:textId="77777777" w:rsidR="008C61F5" w:rsidRDefault="00C44F46">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93CF3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3F0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26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5F6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C68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A1B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31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EDF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36AE" w14:textId="77777777" w:rsidR="008C61F5" w:rsidRDefault="008C61F5">
            <w:pPr>
              <w:pStyle w:val="ProductList-TableBody"/>
              <w:jc w:val="center"/>
            </w:pPr>
          </w:p>
        </w:tc>
      </w:tr>
      <w:tr w:rsidR="008C61F5" w14:paraId="7C966C33" w14:textId="77777777">
        <w:tc>
          <w:tcPr>
            <w:tcW w:w="4660" w:type="dxa"/>
            <w:tcBorders>
              <w:top w:val="dashed" w:sz="4" w:space="0" w:color="B2B2B2"/>
              <w:left w:val="none" w:sz="4" w:space="0" w:color="6E6E6E"/>
              <w:bottom w:val="dashed" w:sz="4" w:space="0" w:color="B2B2B2"/>
              <w:right w:val="none" w:sz="4" w:space="0" w:color="6E6E6E"/>
            </w:tcBorders>
          </w:tcPr>
          <w:p w14:paraId="48E49D85" w14:textId="77777777" w:rsidR="008C61F5" w:rsidRDefault="00C44F46">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BC5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D1E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1EC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710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6D4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6FC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96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C19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8933" w14:textId="77777777" w:rsidR="008C61F5" w:rsidRDefault="008C61F5">
            <w:pPr>
              <w:pStyle w:val="ProductList-TableBody"/>
              <w:jc w:val="center"/>
            </w:pPr>
          </w:p>
        </w:tc>
      </w:tr>
      <w:tr w:rsidR="008C61F5" w14:paraId="7D062E2B" w14:textId="77777777">
        <w:tc>
          <w:tcPr>
            <w:tcW w:w="4660" w:type="dxa"/>
            <w:tcBorders>
              <w:top w:val="dashed" w:sz="4" w:space="0" w:color="B2B2B2"/>
              <w:left w:val="none" w:sz="4" w:space="0" w:color="6E6E6E"/>
              <w:bottom w:val="dashed" w:sz="4" w:space="0" w:color="B2B2B2"/>
              <w:right w:val="none" w:sz="4" w:space="0" w:color="6E6E6E"/>
            </w:tcBorders>
          </w:tcPr>
          <w:p w14:paraId="31C1D857" w14:textId="77777777" w:rsidR="008C61F5" w:rsidRDefault="00C44F46">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5462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9AD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0A9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DAFB"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BBC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BC8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194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8B6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08D8" w14:textId="77777777" w:rsidR="008C61F5" w:rsidRDefault="008C61F5">
            <w:pPr>
              <w:pStyle w:val="ProductList-TableBody"/>
              <w:jc w:val="center"/>
            </w:pPr>
          </w:p>
        </w:tc>
      </w:tr>
      <w:tr w:rsidR="008C61F5" w14:paraId="356964A5" w14:textId="77777777">
        <w:tc>
          <w:tcPr>
            <w:tcW w:w="4660" w:type="dxa"/>
            <w:tcBorders>
              <w:top w:val="dashed" w:sz="4" w:space="0" w:color="B2B2B2"/>
              <w:left w:val="none" w:sz="4" w:space="0" w:color="6E6E6E"/>
              <w:bottom w:val="dashed" w:sz="4" w:space="0" w:color="B2B2B2"/>
              <w:right w:val="none" w:sz="4" w:space="0" w:color="6E6E6E"/>
            </w:tcBorders>
          </w:tcPr>
          <w:p w14:paraId="71261071" w14:textId="77777777" w:rsidR="008C61F5" w:rsidRDefault="00C44F46">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1C3B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6A9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653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F5ED"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642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25C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3BA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847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4477" w14:textId="77777777" w:rsidR="008C61F5" w:rsidRDefault="008C61F5">
            <w:pPr>
              <w:pStyle w:val="ProductList-TableBody"/>
              <w:jc w:val="center"/>
            </w:pPr>
          </w:p>
        </w:tc>
      </w:tr>
      <w:tr w:rsidR="008C61F5" w14:paraId="23DC96D2" w14:textId="77777777">
        <w:tc>
          <w:tcPr>
            <w:tcW w:w="4660" w:type="dxa"/>
            <w:tcBorders>
              <w:top w:val="dashed" w:sz="4" w:space="0" w:color="B2B2B2"/>
              <w:left w:val="none" w:sz="4" w:space="0" w:color="6E6E6E"/>
              <w:bottom w:val="dashed" w:sz="4" w:space="0" w:color="B2B2B2"/>
              <w:right w:val="none" w:sz="4" w:space="0" w:color="6E6E6E"/>
            </w:tcBorders>
          </w:tcPr>
          <w:p w14:paraId="2746D87F" w14:textId="77777777" w:rsidR="008C61F5" w:rsidRDefault="00C44F46">
            <w:pPr>
              <w:pStyle w:val="ProductList-TableBody"/>
            </w:pPr>
            <w:r>
              <w:t>PowerAppsi ja Flow võimsuse lisandmoodul</w:t>
            </w:r>
            <w:r>
              <w:fldChar w:fldCharType="begin"/>
            </w:r>
            <w:r>
              <w:instrText xml:space="preserve"> XE "PowerAppsi ja Flow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C4FB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CF3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192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61B5"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183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0B4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1C9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0A5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BA3E" w14:textId="77777777" w:rsidR="008C61F5" w:rsidRDefault="008C61F5">
            <w:pPr>
              <w:pStyle w:val="ProductList-TableBody"/>
              <w:jc w:val="center"/>
            </w:pPr>
          </w:p>
        </w:tc>
      </w:tr>
      <w:tr w:rsidR="008C61F5" w14:paraId="69A8F32F" w14:textId="77777777">
        <w:tc>
          <w:tcPr>
            <w:tcW w:w="4660" w:type="dxa"/>
            <w:tcBorders>
              <w:top w:val="dashed" w:sz="4" w:space="0" w:color="B2B2B2"/>
              <w:left w:val="none" w:sz="4" w:space="0" w:color="6E6E6E"/>
              <w:bottom w:val="dashed" w:sz="4" w:space="0" w:color="B2B2B2"/>
              <w:right w:val="none" w:sz="4" w:space="0" w:color="6E6E6E"/>
            </w:tcBorders>
          </w:tcPr>
          <w:p w14:paraId="6092B5E7" w14:textId="77777777" w:rsidR="008C61F5" w:rsidRDefault="00C44F4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940E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8E0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6D5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ED5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D03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D11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178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A51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A0BA" w14:textId="77777777" w:rsidR="008C61F5" w:rsidRDefault="008C61F5">
            <w:pPr>
              <w:pStyle w:val="ProductList-TableBody"/>
              <w:jc w:val="center"/>
            </w:pPr>
          </w:p>
        </w:tc>
      </w:tr>
      <w:tr w:rsidR="008C61F5" w14:paraId="1E6ABDC7" w14:textId="77777777">
        <w:tc>
          <w:tcPr>
            <w:tcW w:w="4660" w:type="dxa"/>
            <w:tcBorders>
              <w:top w:val="dashed" w:sz="4" w:space="0" w:color="B2B2B2"/>
              <w:left w:val="none" w:sz="4" w:space="0" w:color="6E6E6E"/>
              <w:bottom w:val="dashed" w:sz="4" w:space="0" w:color="B2B2B2"/>
              <w:right w:val="none" w:sz="4" w:space="0" w:color="6E6E6E"/>
            </w:tcBorders>
          </w:tcPr>
          <w:p w14:paraId="11863655" w14:textId="77777777" w:rsidR="008C61F5" w:rsidRDefault="00C44F4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F0FB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4867"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735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3F0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C8C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787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B5B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38E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81C1" w14:textId="77777777" w:rsidR="008C61F5" w:rsidRDefault="008C61F5">
            <w:pPr>
              <w:pStyle w:val="ProductList-TableBody"/>
              <w:jc w:val="center"/>
            </w:pPr>
          </w:p>
        </w:tc>
      </w:tr>
      <w:tr w:rsidR="008C61F5" w14:paraId="238FD858" w14:textId="77777777">
        <w:tc>
          <w:tcPr>
            <w:tcW w:w="4660" w:type="dxa"/>
            <w:tcBorders>
              <w:top w:val="dashed" w:sz="4" w:space="0" w:color="B2B2B2"/>
              <w:left w:val="none" w:sz="4" w:space="0" w:color="6E6E6E"/>
              <w:bottom w:val="dashed" w:sz="4" w:space="0" w:color="B2B2B2"/>
              <w:right w:val="none" w:sz="4" w:space="0" w:color="6E6E6E"/>
            </w:tcBorders>
          </w:tcPr>
          <w:p w14:paraId="7FFF4E03" w14:textId="77777777" w:rsidR="008C61F5" w:rsidRDefault="00C44F4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0B75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330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91D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09A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68C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09C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6BC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DD3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B531" w14:textId="77777777" w:rsidR="008C61F5" w:rsidRDefault="008C61F5">
            <w:pPr>
              <w:pStyle w:val="ProductList-TableBody"/>
              <w:jc w:val="center"/>
            </w:pPr>
          </w:p>
        </w:tc>
      </w:tr>
      <w:tr w:rsidR="008C61F5" w14:paraId="0D5E92B2" w14:textId="77777777">
        <w:tc>
          <w:tcPr>
            <w:tcW w:w="4660" w:type="dxa"/>
            <w:tcBorders>
              <w:top w:val="dashed" w:sz="4" w:space="0" w:color="B2B2B2"/>
              <w:left w:val="none" w:sz="4" w:space="0" w:color="6E6E6E"/>
              <w:bottom w:val="dashed" w:sz="4" w:space="0" w:color="B2B2B2"/>
              <w:right w:val="none" w:sz="4" w:space="0" w:color="6E6E6E"/>
            </w:tcBorders>
          </w:tcPr>
          <w:p w14:paraId="606B5CA4" w14:textId="77777777" w:rsidR="008C61F5" w:rsidRDefault="00C44F4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DF40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21A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181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4AA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840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98D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AA8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D3E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72F3" w14:textId="77777777" w:rsidR="008C61F5" w:rsidRDefault="008C61F5">
            <w:pPr>
              <w:pStyle w:val="ProductList-TableBody"/>
              <w:jc w:val="center"/>
            </w:pPr>
          </w:p>
        </w:tc>
      </w:tr>
      <w:tr w:rsidR="008C61F5" w14:paraId="420D8B9C" w14:textId="77777777">
        <w:tc>
          <w:tcPr>
            <w:tcW w:w="4660" w:type="dxa"/>
            <w:tcBorders>
              <w:top w:val="dashed" w:sz="4" w:space="0" w:color="B2B2B2"/>
              <w:left w:val="none" w:sz="4" w:space="0" w:color="6E6E6E"/>
              <w:bottom w:val="dashed" w:sz="4" w:space="0" w:color="B2B2B2"/>
              <w:right w:val="none" w:sz="4" w:space="0" w:color="6E6E6E"/>
            </w:tcBorders>
          </w:tcPr>
          <w:p w14:paraId="002E75E8" w14:textId="77777777" w:rsidR="008C61F5" w:rsidRDefault="00C44F4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E047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67F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AC8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B63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392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2B5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705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A67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6D3E" w14:textId="77777777" w:rsidR="008C61F5" w:rsidRDefault="008C61F5">
            <w:pPr>
              <w:pStyle w:val="ProductList-TableBody"/>
              <w:jc w:val="center"/>
            </w:pPr>
          </w:p>
        </w:tc>
      </w:tr>
      <w:tr w:rsidR="008C61F5" w14:paraId="128AE45C" w14:textId="77777777">
        <w:tc>
          <w:tcPr>
            <w:tcW w:w="4660" w:type="dxa"/>
            <w:tcBorders>
              <w:top w:val="dashed" w:sz="4" w:space="0" w:color="B2B2B2"/>
              <w:left w:val="none" w:sz="4" w:space="0" w:color="6E6E6E"/>
              <w:bottom w:val="dashed" w:sz="4" w:space="0" w:color="B2B2B2"/>
              <w:right w:val="none" w:sz="4" w:space="0" w:color="6E6E6E"/>
            </w:tcBorders>
          </w:tcPr>
          <w:p w14:paraId="1CB1C056" w14:textId="77777777" w:rsidR="008C61F5" w:rsidRDefault="00C44F4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C537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081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B20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347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F60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205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B9A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E6A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5EBA" w14:textId="77777777" w:rsidR="008C61F5" w:rsidRDefault="008C61F5">
            <w:pPr>
              <w:pStyle w:val="ProductList-TableBody"/>
              <w:jc w:val="center"/>
            </w:pPr>
          </w:p>
        </w:tc>
      </w:tr>
      <w:tr w:rsidR="008C61F5" w14:paraId="04A9B545" w14:textId="77777777">
        <w:tc>
          <w:tcPr>
            <w:tcW w:w="4660" w:type="dxa"/>
            <w:tcBorders>
              <w:top w:val="dashed" w:sz="4" w:space="0" w:color="B2B2B2"/>
              <w:left w:val="none" w:sz="4" w:space="0" w:color="6E6E6E"/>
              <w:bottom w:val="dashed" w:sz="4" w:space="0" w:color="B2B2B2"/>
              <w:right w:val="none" w:sz="4" w:space="0" w:color="6E6E6E"/>
            </w:tcBorders>
          </w:tcPr>
          <w:p w14:paraId="75674847" w14:textId="77777777" w:rsidR="008C61F5" w:rsidRDefault="00C44F4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CC81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4E1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58A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8EE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03E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545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5F0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3A7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373B" w14:textId="77777777" w:rsidR="008C61F5" w:rsidRDefault="008C61F5">
            <w:pPr>
              <w:pStyle w:val="ProductList-TableBody"/>
              <w:jc w:val="center"/>
            </w:pPr>
          </w:p>
        </w:tc>
      </w:tr>
      <w:tr w:rsidR="008C61F5" w14:paraId="7936DF8A" w14:textId="77777777">
        <w:tc>
          <w:tcPr>
            <w:tcW w:w="4660" w:type="dxa"/>
            <w:tcBorders>
              <w:top w:val="dashed" w:sz="4" w:space="0" w:color="B2B2B2"/>
              <w:left w:val="none" w:sz="4" w:space="0" w:color="6E6E6E"/>
              <w:bottom w:val="dashed" w:sz="4" w:space="0" w:color="B2B2B2"/>
              <w:right w:val="none" w:sz="4" w:space="0" w:color="6E6E6E"/>
            </w:tcBorders>
          </w:tcPr>
          <w:p w14:paraId="7D9BBB94" w14:textId="77777777" w:rsidR="008C61F5" w:rsidRDefault="00C44F4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820B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E16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F20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A07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1DD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CF4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272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7BE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3519" w14:textId="77777777" w:rsidR="008C61F5" w:rsidRDefault="008C61F5">
            <w:pPr>
              <w:pStyle w:val="ProductList-TableBody"/>
              <w:jc w:val="center"/>
            </w:pPr>
          </w:p>
        </w:tc>
      </w:tr>
      <w:tr w:rsidR="008C61F5" w14:paraId="1B489F3F" w14:textId="77777777">
        <w:tc>
          <w:tcPr>
            <w:tcW w:w="4660" w:type="dxa"/>
            <w:tcBorders>
              <w:top w:val="dashed" w:sz="4" w:space="0" w:color="B2B2B2"/>
              <w:left w:val="none" w:sz="4" w:space="0" w:color="6E6E6E"/>
              <w:bottom w:val="dashed" w:sz="4" w:space="0" w:color="B2B2B2"/>
              <w:right w:val="none" w:sz="4" w:space="0" w:color="6E6E6E"/>
            </w:tcBorders>
          </w:tcPr>
          <w:p w14:paraId="492A9AB5" w14:textId="77777777" w:rsidR="008C61F5" w:rsidRDefault="00C44F4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DE90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3C4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AEF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05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AB8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CA5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332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97B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2FEF" w14:textId="77777777" w:rsidR="008C61F5" w:rsidRDefault="008C61F5">
            <w:pPr>
              <w:pStyle w:val="ProductList-TableBody"/>
              <w:jc w:val="center"/>
            </w:pPr>
          </w:p>
        </w:tc>
      </w:tr>
      <w:tr w:rsidR="008C61F5" w14:paraId="2006C41D" w14:textId="77777777">
        <w:tc>
          <w:tcPr>
            <w:tcW w:w="4660" w:type="dxa"/>
            <w:tcBorders>
              <w:top w:val="dashed" w:sz="4" w:space="0" w:color="B2B2B2"/>
              <w:left w:val="none" w:sz="4" w:space="0" w:color="6E6E6E"/>
              <w:bottom w:val="dashed" w:sz="4" w:space="0" w:color="B2B2B2"/>
              <w:right w:val="none" w:sz="4" w:space="0" w:color="6E6E6E"/>
            </w:tcBorders>
          </w:tcPr>
          <w:p w14:paraId="4C11E8EF" w14:textId="77777777" w:rsidR="008C61F5" w:rsidRDefault="00C44F46">
            <w:pPr>
              <w:pStyle w:val="ProductList-TableBody"/>
            </w:pPr>
            <w:r>
              <w:lastRenderedPageBreak/>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209B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8D9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0FCA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475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EF2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F39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0A6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97A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4B13" w14:textId="77777777" w:rsidR="008C61F5" w:rsidRDefault="008C61F5">
            <w:pPr>
              <w:pStyle w:val="ProductList-TableBody"/>
              <w:jc w:val="center"/>
            </w:pPr>
          </w:p>
        </w:tc>
      </w:tr>
      <w:tr w:rsidR="008C61F5" w14:paraId="14564B99" w14:textId="77777777">
        <w:tc>
          <w:tcPr>
            <w:tcW w:w="4660" w:type="dxa"/>
            <w:tcBorders>
              <w:top w:val="dashed" w:sz="4" w:space="0" w:color="B2B2B2"/>
              <w:left w:val="none" w:sz="4" w:space="0" w:color="6E6E6E"/>
              <w:bottom w:val="dashed" w:sz="4" w:space="0" w:color="B2B2B2"/>
              <w:right w:val="none" w:sz="4" w:space="0" w:color="6E6E6E"/>
            </w:tcBorders>
          </w:tcPr>
          <w:p w14:paraId="3E9E4675" w14:textId="77777777" w:rsidR="008C61F5" w:rsidRDefault="00C44F4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1B9A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98D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C51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1FE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E5B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45D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720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C0E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0F07" w14:textId="77777777" w:rsidR="008C61F5" w:rsidRDefault="008C61F5">
            <w:pPr>
              <w:pStyle w:val="ProductList-TableBody"/>
              <w:jc w:val="center"/>
            </w:pPr>
          </w:p>
        </w:tc>
      </w:tr>
      <w:tr w:rsidR="008C61F5" w14:paraId="65E58923" w14:textId="77777777">
        <w:tc>
          <w:tcPr>
            <w:tcW w:w="4660" w:type="dxa"/>
            <w:tcBorders>
              <w:top w:val="dashed" w:sz="4" w:space="0" w:color="B2B2B2"/>
              <w:left w:val="none" w:sz="4" w:space="0" w:color="6E6E6E"/>
              <w:bottom w:val="dashed" w:sz="4" w:space="0" w:color="B2B2B2"/>
              <w:right w:val="none" w:sz="4" w:space="0" w:color="6E6E6E"/>
            </w:tcBorders>
          </w:tcPr>
          <w:p w14:paraId="4D9EEE12" w14:textId="77777777" w:rsidR="008C61F5" w:rsidRDefault="00C44F4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FF8E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E53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E9D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95F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466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769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80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320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00E8" w14:textId="77777777" w:rsidR="008C61F5" w:rsidRDefault="008C61F5">
            <w:pPr>
              <w:pStyle w:val="ProductList-TableBody"/>
              <w:jc w:val="center"/>
            </w:pPr>
          </w:p>
        </w:tc>
      </w:tr>
      <w:tr w:rsidR="008C61F5" w14:paraId="1BEFAB76" w14:textId="77777777">
        <w:tc>
          <w:tcPr>
            <w:tcW w:w="4660" w:type="dxa"/>
            <w:tcBorders>
              <w:top w:val="dashed" w:sz="4" w:space="0" w:color="B2B2B2"/>
              <w:left w:val="none" w:sz="4" w:space="0" w:color="6E6E6E"/>
              <w:bottom w:val="dashed" w:sz="4" w:space="0" w:color="BFBFBF"/>
              <w:right w:val="none" w:sz="4" w:space="0" w:color="6E6E6E"/>
            </w:tcBorders>
          </w:tcPr>
          <w:p w14:paraId="31CB0125" w14:textId="77777777" w:rsidR="008C61F5" w:rsidRDefault="00C44F4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F7C4D4"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D16E"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4FB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EDE6" w14:textId="77777777" w:rsidR="008C61F5" w:rsidRDefault="00C44F4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7E0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948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E67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968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D2CC" w14:textId="77777777" w:rsidR="008C61F5" w:rsidRDefault="008C61F5">
            <w:pPr>
              <w:pStyle w:val="ProductList-TableBody"/>
              <w:jc w:val="center"/>
            </w:pPr>
          </w:p>
        </w:tc>
      </w:tr>
      <w:tr w:rsidR="008C61F5" w14:paraId="5252EA18" w14:textId="77777777">
        <w:tc>
          <w:tcPr>
            <w:tcW w:w="4660" w:type="dxa"/>
            <w:tcBorders>
              <w:top w:val="dashed" w:sz="4" w:space="0" w:color="BFBFBF"/>
              <w:left w:val="none" w:sz="4" w:space="0" w:color="6E6E6E"/>
              <w:bottom w:val="dashed" w:sz="4" w:space="0" w:color="B2B2B2"/>
              <w:right w:val="none" w:sz="4" w:space="0" w:color="6E6E6E"/>
            </w:tcBorders>
          </w:tcPr>
          <w:p w14:paraId="54918F0E" w14:textId="77777777" w:rsidR="008C61F5" w:rsidRDefault="00C44F4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29E6F9"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EC4F6"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D76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44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275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861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8E8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A1D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C784" w14:textId="77777777" w:rsidR="008C61F5" w:rsidRDefault="008C61F5">
            <w:pPr>
              <w:pStyle w:val="ProductList-TableBody"/>
              <w:jc w:val="center"/>
            </w:pPr>
          </w:p>
        </w:tc>
      </w:tr>
      <w:tr w:rsidR="008C61F5" w14:paraId="514FBE6C" w14:textId="77777777">
        <w:tc>
          <w:tcPr>
            <w:tcW w:w="4660" w:type="dxa"/>
            <w:tcBorders>
              <w:top w:val="dashed" w:sz="4" w:space="0" w:color="B2B2B2"/>
              <w:left w:val="none" w:sz="4" w:space="0" w:color="6E6E6E"/>
              <w:bottom w:val="none" w:sz="4" w:space="0" w:color="BFBFBF"/>
              <w:right w:val="none" w:sz="4" w:space="0" w:color="6E6E6E"/>
            </w:tcBorders>
          </w:tcPr>
          <w:p w14:paraId="51EB7E13" w14:textId="77777777" w:rsidR="008C61F5" w:rsidRDefault="00C44F46">
            <w:pPr>
              <w:pStyle w:val="ProductList-TableBody"/>
            </w:pPr>
            <w:r>
              <w:rPr>
                <w:color w:val="000000"/>
              </w:rPr>
              <w:t>Power Platformi virtuaalagendid</w:t>
            </w:r>
            <w:r>
              <w:fldChar w:fldCharType="begin"/>
            </w:r>
            <w:r>
              <w:instrText xml:space="preserve"> XE "Power Platformi virtuaalagendid"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50733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2C4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042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86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F26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57B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F79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920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D9C8" w14:textId="77777777" w:rsidR="008C61F5" w:rsidRDefault="008C61F5">
            <w:pPr>
              <w:pStyle w:val="ProductList-TableBody"/>
              <w:jc w:val="center"/>
            </w:pPr>
          </w:p>
        </w:tc>
      </w:tr>
    </w:tbl>
    <w:p w14:paraId="7B491D3B" w14:textId="77777777" w:rsidR="008C61F5" w:rsidRDefault="00C44F46">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8C61F5" w14:paraId="32EFA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36522"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7B9734"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4752B"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8C61F5" w14:paraId="1DFAA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931E"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A5A9"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3456" w14:textId="77777777" w:rsidR="008C61F5" w:rsidRDefault="00C44F46">
            <w:pPr>
              <w:pStyle w:val="ProductList-TableBody"/>
            </w:pPr>
            <w:r>
              <w:rPr>
                <w:color w:val="404040"/>
              </w:rPr>
              <w:t>Sooduspakkumised: pole kohaldatav</w:t>
            </w:r>
          </w:p>
        </w:tc>
      </w:tr>
      <w:tr w:rsidR="008C61F5" w14:paraId="0E82CAB1" w14:textId="77777777">
        <w:tc>
          <w:tcPr>
            <w:tcW w:w="4040" w:type="dxa"/>
            <w:tcBorders>
              <w:top w:val="single" w:sz="4" w:space="0" w:color="000000"/>
              <w:left w:val="single" w:sz="4" w:space="0" w:color="000000"/>
              <w:bottom w:val="single" w:sz="4" w:space="0" w:color="000000"/>
              <w:right w:val="single" w:sz="4" w:space="0" w:color="000000"/>
            </w:tcBorders>
          </w:tcPr>
          <w:p w14:paraId="352A5B79"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503F25F"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375EFF0"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14D97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AF8F"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9D0D2"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FA41" w14:textId="77777777" w:rsidR="008C61F5" w:rsidRDefault="008C61F5">
            <w:pPr>
              <w:pStyle w:val="ProductList-TableBody"/>
            </w:pPr>
          </w:p>
        </w:tc>
      </w:tr>
    </w:tbl>
    <w:p w14:paraId="75478672" w14:textId="77777777" w:rsidR="008C61F5" w:rsidRDefault="008C61F5">
      <w:pPr>
        <w:pStyle w:val="ProductList-Body"/>
      </w:pPr>
    </w:p>
    <w:p w14:paraId="53FDB96D" w14:textId="77777777" w:rsidR="008C61F5" w:rsidRDefault="00C44F46">
      <w:pPr>
        <w:pStyle w:val="ProductList-ClauseHeading"/>
        <w:outlineLvl w:val="4"/>
      </w:pPr>
      <w:r>
        <w:t>2.1 Power BI Report Server – eksemplaride käitamine</w:t>
      </w:r>
    </w:p>
    <w:p w14:paraId="47BF67BC" w14:textId="77777777" w:rsidR="008C61F5" w:rsidRDefault="00C44F46">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4FB68AC" w14:textId="77777777" w:rsidR="008C61F5" w:rsidRDefault="008C61F5">
      <w:pPr>
        <w:pStyle w:val="ProductList-Body"/>
      </w:pPr>
    </w:p>
    <w:p w14:paraId="0BEB4C01" w14:textId="77777777" w:rsidR="008C61F5" w:rsidRDefault="00C44F46">
      <w:pPr>
        <w:pStyle w:val="ProductList-ClauseHeading"/>
        <w:outlineLvl w:val="4"/>
      </w:pPr>
      <w:r>
        <w:t>2.2 Power BI Report Server – Sisu jagamine</w:t>
      </w:r>
    </w:p>
    <w:p w14:paraId="5CCF7AB5" w14:textId="77777777" w:rsidR="008C61F5" w:rsidRDefault="00C44F46">
      <w:pPr>
        <w:pStyle w:val="ProductList-Body"/>
      </w:pPr>
      <w:r>
        <w:t xml:space="preserve">Power BI aruandlusserveriga Power BI ühisaruandluste avalikustamiseks on vajalik Power BI Pro kasutaja AL.  </w:t>
      </w:r>
    </w:p>
    <w:p w14:paraId="1EA36260" w14:textId="77777777" w:rsidR="008C61F5" w:rsidRDefault="008C61F5">
      <w:pPr>
        <w:pStyle w:val="ProductList-Body"/>
      </w:pPr>
    </w:p>
    <w:p w14:paraId="7D01B092" w14:textId="77777777" w:rsidR="008C61F5" w:rsidRDefault="00C44F46">
      <w:pPr>
        <w:pStyle w:val="ProductList-ClauseHeading"/>
        <w:outlineLvl w:val="4"/>
      </w:pPr>
      <w:r>
        <w:t>2.3 SQL Server Technology</w:t>
      </w:r>
    </w:p>
    <w:p w14:paraId="44DFDDFB" w14:textId="77777777" w:rsidR="008C61F5" w:rsidRDefault="00C44F46">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5B53B349"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07126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1CDD7"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919693F" w14:textId="77777777" w:rsidR="008C61F5" w:rsidRDefault="008C61F5">
      <w:pPr>
        <w:pStyle w:val="ProductList-Body"/>
      </w:pPr>
    </w:p>
    <w:p w14:paraId="0EE778DF" w14:textId="77777777" w:rsidR="008C61F5" w:rsidRDefault="00C44F46">
      <w:pPr>
        <w:pStyle w:val="ProductList-Offering2HeadingNoBorder"/>
        <w:outlineLvl w:val="2"/>
      </w:pPr>
      <w:bookmarkStart w:id="310" w:name="_Sec1279"/>
      <w:r>
        <w:t>GitHubi pakkumised</w:t>
      </w:r>
      <w:bookmarkEnd w:id="310"/>
      <w:r>
        <w:fldChar w:fldCharType="begin"/>
      </w:r>
      <w:r>
        <w:instrText xml:space="preserve"> TC "</w:instrText>
      </w:r>
      <w:bookmarkStart w:id="311" w:name="_Toc25930050"/>
      <w:r>
        <w:instrText>GitHubi pakkumised</w:instrText>
      </w:r>
      <w:bookmarkEnd w:id="311"/>
      <w:r>
        <w:instrText>" \l 3</w:instrText>
      </w:r>
      <w:r>
        <w:fldChar w:fldCharType="end"/>
      </w:r>
    </w:p>
    <w:p w14:paraId="6114B476" w14:textId="77777777" w:rsidR="008C61F5" w:rsidRDefault="00C44F46">
      <w:pPr>
        <w:pStyle w:val="ProductList-Offering1SubSection"/>
        <w:outlineLvl w:val="3"/>
      </w:pPr>
      <w:bookmarkStart w:id="312" w:name="_Sec1280"/>
      <w:r>
        <w:t>1. Programmi saadavus</w:t>
      </w:r>
      <w:bookmarkEnd w:id="312"/>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C61F5" w14:paraId="5F2E72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5C0E92" w14:textId="77777777" w:rsidR="008C61F5" w:rsidRDefault="00C44F4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7F2F8"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0FEB7"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89E87"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67808"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7C6AF"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E2A7A"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04A63"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2770F"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E2BAD"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65C819E0" w14:textId="77777777">
        <w:tc>
          <w:tcPr>
            <w:tcW w:w="4520" w:type="dxa"/>
            <w:tcBorders>
              <w:top w:val="single" w:sz="4" w:space="0" w:color="FFFFFF"/>
              <w:left w:val="single" w:sz="4" w:space="0" w:color="FFFFFF"/>
              <w:bottom w:val="dashed" w:sz="4" w:space="0" w:color="B2B2B2"/>
              <w:right w:val="none" w:sz="4" w:space="0" w:color="B2B2B2"/>
            </w:tcBorders>
          </w:tcPr>
          <w:p w14:paraId="13F12C3D" w14:textId="77777777" w:rsidR="008C61F5" w:rsidRDefault="00C44F4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63AE32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EB1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0AE3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88FC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FD127"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7B08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C8337"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289B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A9FFB" w14:textId="77777777" w:rsidR="008C61F5" w:rsidRDefault="008C61F5">
            <w:pPr>
              <w:pStyle w:val="ProductList-TableBody"/>
              <w:jc w:val="center"/>
            </w:pPr>
          </w:p>
        </w:tc>
      </w:tr>
      <w:tr w:rsidR="008C61F5" w14:paraId="26EC59E7" w14:textId="77777777">
        <w:tc>
          <w:tcPr>
            <w:tcW w:w="4520" w:type="dxa"/>
            <w:tcBorders>
              <w:top w:val="dashed" w:sz="4" w:space="0" w:color="B2B2B2"/>
              <w:left w:val="single" w:sz="4" w:space="0" w:color="FFFFFF"/>
              <w:bottom w:val="dashed" w:sz="4" w:space="0" w:color="B2B2B2"/>
              <w:right w:val="none" w:sz="4" w:space="0" w:color="B2B2B2"/>
            </w:tcBorders>
          </w:tcPr>
          <w:p w14:paraId="4895A155" w14:textId="77777777" w:rsidR="008C61F5" w:rsidRDefault="00C44F46">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F5B167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AA6B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B2E4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BF5B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D909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0104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D222C"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4DC8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D32A3" w14:textId="77777777" w:rsidR="008C61F5" w:rsidRDefault="008C61F5">
            <w:pPr>
              <w:pStyle w:val="ProductList-TableBody"/>
              <w:jc w:val="center"/>
            </w:pPr>
          </w:p>
        </w:tc>
      </w:tr>
      <w:tr w:rsidR="008C61F5" w14:paraId="0020954E" w14:textId="77777777">
        <w:tc>
          <w:tcPr>
            <w:tcW w:w="4520" w:type="dxa"/>
            <w:tcBorders>
              <w:top w:val="dashed" w:sz="4" w:space="0" w:color="B2B2B2"/>
              <w:left w:val="single" w:sz="4" w:space="0" w:color="FFFFFF"/>
              <w:bottom w:val="dashed" w:sz="4" w:space="0" w:color="B2B2B2"/>
              <w:right w:val="none" w:sz="4" w:space="0" w:color="B2B2B2"/>
            </w:tcBorders>
          </w:tcPr>
          <w:p w14:paraId="5441BFB8" w14:textId="77777777" w:rsidR="008C61F5" w:rsidRDefault="00C44F46">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964D6A6"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B9238"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483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F04C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5ECC7"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96805"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8622F"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B5AC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72705" w14:textId="77777777" w:rsidR="008C61F5" w:rsidRDefault="008C61F5">
            <w:pPr>
              <w:pStyle w:val="ProductList-TableBody"/>
              <w:jc w:val="center"/>
            </w:pPr>
          </w:p>
        </w:tc>
      </w:tr>
      <w:tr w:rsidR="008C61F5" w14:paraId="31AC064E" w14:textId="77777777">
        <w:tc>
          <w:tcPr>
            <w:tcW w:w="4520" w:type="dxa"/>
            <w:tcBorders>
              <w:top w:val="dashed" w:sz="4" w:space="0" w:color="B2B2B2"/>
              <w:left w:val="single" w:sz="4" w:space="0" w:color="FFFFFF"/>
              <w:bottom w:val="dashed" w:sz="4" w:space="0" w:color="B2B2B2"/>
              <w:right w:val="none" w:sz="4" w:space="0" w:color="B2B2B2"/>
            </w:tcBorders>
          </w:tcPr>
          <w:p w14:paraId="7D0C846F" w14:textId="77777777" w:rsidR="008C61F5" w:rsidRDefault="00C44F46">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44191E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613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89B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E0C90"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4D22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F9E0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D52DF"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10BEE"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377EA" w14:textId="77777777" w:rsidR="008C61F5" w:rsidRDefault="008C61F5">
            <w:pPr>
              <w:pStyle w:val="ProductList-TableBody"/>
              <w:jc w:val="center"/>
            </w:pPr>
          </w:p>
        </w:tc>
      </w:tr>
      <w:tr w:rsidR="008C61F5" w14:paraId="404FDC25" w14:textId="77777777">
        <w:tc>
          <w:tcPr>
            <w:tcW w:w="4520" w:type="dxa"/>
            <w:tcBorders>
              <w:top w:val="dashed" w:sz="4" w:space="0" w:color="B2B2B2"/>
              <w:left w:val="single" w:sz="4" w:space="0" w:color="FFFFFF"/>
              <w:bottom w:val="single" w:sz="4" w:space="0" w:color="FFFFFF"/>
              <w:right w:val="none" w:sz="4" w:space="0" w:color="B2B2B2"/>
            </w:tcBorders>
          </w:tcPr>
          <w:p w14:paraId="2F7A9DF4" w14:textId="77777777" w:rsidR="008C61F5" w:rsidRDefault="00C44F4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E0A554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69B79"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7558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8534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0096A"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5DE9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8C103"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1637D"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26C41" w14:textId="77777777" w:rsidR="008C61F5" w:rsidRDefault="008C61F5">
            <w:pPr>
              <w:pStyle w:val="ProductList-TableBody"/>
              <w:jc w:val="center"/>
            </w:pPr>
          </w:p>
        </w:tc>
      </w:tr>
    </w:tbl>
    <w:p w14:paraId="52BD5746" w14:textId="77777777" w:rsidR="008C61F5" w:rsidRDefault="00C44F46">
      <w:pPr>
        <w:pStyle w:val="ProductList-Offering1SubSection"/>
        <w:outlineLvl w:val="3"/>
      </w:pPr>
      <w:bookmarkStart w:id="313" w:name="_Sec1281"/>
      <w:r>
        <w:t>2. Toote tingimused</w:t>
      </w:r>
      <w:bookmarkEnd w:id="313"/>
    </w:p>
    <w:tbl>
      <w:tblPr>
        <w:tblStyle w:val="PURTable"/>
        <w:tblW w:w="0" w:type="dxa"/>
        <w:tblLook w:val="04A0" w:firstRow="1" w:lastRow="0" w:firstColumn="1" w:lastColumn="0" w:noHBand="0" w:noVBand="1"/>
      </w:tblPr>
      <w:tblGrid>
        <w:gridCol w:w="3658"/>
        <w:gridCol w:w="3509"/>
        <w:gridCol w:w="3749"/>
      </w:tblGrid>
      <w:tr w:rsidR="008C61F5" w14:paraId="77DAE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C9FE7B"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349DA9"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91223A" w14:textId="77777777" w:rsidR="008C61F5" w:rsidRDefault="00C44F46">
            <w:pPr>
              <w:pStyle w:val="ProductList-TableBody"/>
            </w:pPr>
            <w:r>
              <w:rPr>
                <w:color w:val="404040"/>
              </w:rPr>
              <w:t>Pikendatud tähtajaks sobilik: pole kohaldatav</w:t>
            </w:r>
          </w:p>
        </w:tc>
      </w:tr>
      <w:tr w:rsidR="008C61F5" w14:paraId="274C4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FD2E" w14:textId="77777777" w:rsidR="008C61F5" w:rsidRDefault="00C44F4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3E84C9" w14:textId="77777777" w:rsidR="008C61F5" w:rsidRDefault="00C44F46">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78D9E7" w14:textId="77777777" w:rsidR="008C61F5" w:rsidRDefault="00C44F46">
            <w:pPr>
              <w:pStyle w:val="ProductList-TableBody"/>
            </w:pPr>
            <w:r>
              <w:rPr>
                <w:color w:val="404040"/>
              </w:rPr>
              <w:t>Sooduspakkumised: pole kohaldatav</w:t>
            </w:r>
          </w:p>
        </w:tc>
      </w:tr>
      <w:tr w:rsidR="008C61F5" w14:paraId="57B8AD59" w14:textId="77777777">
        <w:tc>
          <w:tcPr>
            <w:tcW w:w="4040" w:type="dxa"/>
            <w:tcBorders>
              <w:top w:val="single" w:sz="4" w:space="0" w:color="000000"/>
              <w:left w:val="single" w:sz="4" w:space="0" w:color="000000"/>
              <w:bottom w:val="single" w:sz="4" w:space="0" w:color="000000"/>
              <w:right w:val="single" w:sz="4" w:space="0" w:color="000000"/>
            </w:tcBorders>
          </w:tcPr>
          <w:p w14:paraId="34324B45"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7E789A" w14:textId="77777777" w:rsidR="008C61F5" w:rsidRDefault="00C44F46">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E559F3" w14:textId="77777777" w:rsidR="008C61F5" w:rsidRDefault="00C44F46">
            <w:pPr>
              <w:pStyle w:val="ProductList-TableBody"/>
            </w:pPr>
            <w:r>
              <w:rPr>
                <w:color w:val="404040"/>
              </w:rPr>
              <w:t>Vähendamiseks sobilik (SCE): pole kohaldatav</w:t>
            </w:r>
          </w:p>
        </w:tc>
      </w:tr>
      <w:tr w:rsidR="008C61F5" w14:paraId="0753D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02BA" w14:textId="77777777" w:rsidR="008C61F5" w:rsidRDefault="00C44F4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7879C8" w14:textId="77777777" w:rsidR="008C61F5" w:rsidRDefault="00C44F46">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48E4A9D3" w14:textId="77777777" w:rsidR="008C61F5" w:rsidRDefault="008C61F5">
            <w:pPr>
              <w:pStyle w:val="ProductList-TableBody"/>
            </w:pPr>
          </w:p>
        </w:tc>
      </w:tr>
    </w:tbl>
    <w:p w14:paraId="369325E3" w14:textId="77777777" w:rsidR="008C61F5" w:rsidRDefault="008C61F5">
      <w:pPr>
        <w:pStyle w:val="ProductList-Body"/>
      </w:pPr>
    </w:p>
    <w:p w14:paraId="462148C9" w14:textId="77777777" w:rsidR="008C61F5" w:rsidRDefault="00C44F46">
      <w:pPr>
        <w:pStyle w:val="ProductList-ClauseHeading"/>
        <w:outlineLvl w:val="4"/>
      </w:pPr>
      <w:r>
        <w:t>2.1 GitHub Enterprise</w:t>
      </w:r>
    </w:p>
    <w:p w14:paraId="05F22043" w14:textId="77777777" w:rsidR="008C61F5" w:rsidRDefault="00C44F46">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34CC6AA1" w14:textId="77777777" w:rsidR="008C61F5" w:rsidRDefault="008C61F5">
      <w:pPr>
        <w:pStyle w:val="ProductList-Body"/>
      </w:pPr>
    </w:p>
    <w:p w14:paraId="2123767C" w14:textId="77777777" w:rsidR="008C61F5" w:rsidRDefault="00C44F46">
      <w:pPr>
        <w:pStyle w:val="ProductList-ClauseHeading"/>
        <w:outlineLvl w:val="4"/>
      </w:pPr>
      <w:r>
        <w:t>2.2. GitHub Actions ja GitHub Packages</w:t>
      </w:r>
    </w:p>
    <w:p w14:paraId="68853E46" w14:textId="77777777" w:rsidR="008C61F5" w:rsidRDefault="00C44F46">
      <w:pPr>
        <w:pStyle w:val="ProductList-Body"/>
      </w:pPr>
      <w:r>
        <w:t xml:space="preserve">Klient saab need teenused ainult siis, kui tal on olemas kasutaja AL-id GitHub Enterprise'i või GitHub Enterprise'i hõlmava paketi jaoks. </w:t>
      </w:r>
    </w:p>
    <w:p w14:paraId="5AB2EB5B" w14:textId="77777777" w:rsidR="008C61F5" w:rsidRDefault="008C61F5">
      <w:pPr>
        <w:pStyle w:val="ProductList-Body"/>
      </w:pPr>
    </w:p>
    <w:p w14:paraId="1CFBD96D" w14:textId="77777777" w:rsidR="008C61F5" w:rsidRDefault="00C44F46">
      <w:pPr>
        <w:pStyle w:val="ProductList-ClauseHeading"/>
        <w:outlineLvl w:val="4"/>
      </w:pPr>
      <w:r>
        <w:lastRenderedPageBreak/>
        <w:t>2.3. GitHub Advanced Security ja GitHub Insights</w:t>
      </w:r>
    </w:p>
    <w:p w14:paraId="04D0FC80" w14:textId="77777777" w:rsidR="008C61F5" w:rsidRDefault="00C44F46">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60735C11" w14:textId="77777777" w:rsidR="008C61F5" w:rsidRDefault="008C61F5">
      <w:pPr>
        <w:pStyle w:val="ProductList-Body"/>
      </w:pPr>
    </w:p>
    <w:p w14:paraId="449FE067" w14:textId="77777777" w:rsidR="008C61F5" w:rsidRDefault="00C44F46">
      <w:pPr>
        <w:pStyle w:val="ProductList-ClauseHeading"/>
        <w:outlineLvl w:val="4"/>
      </w:pPr>
      <w:r>
        <w:t>2.4 Koolitus ja hindamine</w:t>
      </w:r>
    </w:p>
    <w:p w14:paraId="44709C4B" w14:textId="77777777" w:rsidR="008C61F5" w:rsidRDefault="00C44F46">
      <w:pPr>
        <w:pStyle w:val="ProductList-Body"/>
      </w:pPr>
      <w:r>
        <w:t>Olenemata kliendi hulgilitsentilepingus märgitud tingimustest on koolituse või hindamise eesmärgil GitHub Enterprise’i tarkvarale või veebiteenusele juurdepääsemiseks vaja kasutaja AL-i.</w:t>
      </w:r>
    </w:p>
    <w:p w14:paraId="2F28D106"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0F6FE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79C9C"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2F680BE" w14:textId="77777777" w:rsidR="008C61F5" w:rsidRDefault="008C61F5">
      <w:pPr>
        <w:pStyle w:val="ProductList-Body"/>
      </w:pPr>
    </w:p>
    <w:p w14:paraId="55B5E84A" w14:textId="77777777" w:rsidR="008C61F5" w:rsidRDefault="00C44F46">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0051"/>
      <w:r>
        <w:instrText>Microsoft Kaizala Pro</w:instrText>
      </w:r>
      <w:bookmarkEnd w:id="315"/>
      <w:r>
        <w:instrText>" \l 3</w:instrText>
      </w:r>
      <w:r>
        <w:fldChar w:fldCharType="end"/>
      </w:r>
    </w:p>
    <w:p w14:paraId="3E9D54F8" w14:textId="77777777" w:rsidR="008C61F5" w:rsidRDefault="00C44F46">
      <w:pPr>
        <w:pStyle w:val="ProductList-Offering1SubSection"/>
        <w:outlineLvl w:val="3"/>
      </w:pPr>
      <w:bookmarkStart w:id="316" w:name="_Sec1210"/>
      <w:r>
        <w:t>1. Programmi saadavus</w:t>
      </w:r>
      <w:bookmarkEnd w:id="31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8C61F5" w14:paraId="5A0FC0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D19220" w14:textId="77777777" w:rsidR="008C61F5" w:rsidRDefault="00C44F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6DF9BE8"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CFBA8"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F36D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7DC00"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FDC8B"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C93BF"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CB24B"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0D204"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DD82"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2C023320" w14:textId="77777777">
        <w:tc>
          <w:tcPr>
            <w:tcW w:w="4520" w:type="dxa"/>
            <w:tcBorders>
              <w:top w:val="none" w:sz="4" w:space="0" w:color="BFBFBF"/>
              <w:left w:val="none" w:sz="4" w:space="0" w:color="000000"/>
              <w:bottom w:val="none" w:sz="4" w:space="0" w:color="7F7F7F"/>
              <w:right w:val="none" w:sz="4" w:space="0" w:color="000000"/>
            </w:tcBorders>
          </w:tcPr>
          <w:p w14:paraId="295448B1" w14:textId="77777777" w:rsidR="008C61F5" w:rsidRDefault="00C44F46">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1758705"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80B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D0C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514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518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82BD" w14:textId="77777777" w:rsidR="008C61F5" w:rsidRDefault="00C44F4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51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528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4C18" w14:textId="77777777" w:rsidR="008C61F5" w:rsidRDefault="008C61F5">
            <w:pPr>
              <w:pStyle w:val="ProductList-TableBody"/>
              <w:jc w:val="center"/>
            </w:pPr>
          </w:p>
        </w:tc>
      </w:tr>
    </w:tbl>
    <w:p w14:paraId="6B701682" w14:textId="77777777" w:rsidR="008C61F5" w:rsidRDefault="00C44F46">
      <w:pPr>
        <w:pStyle w:val="ProductList-Offering1SubSection"/>
        <w:outlineLvl w:val="3"/>
      </w:pPr>
      <w:bookmarkStart w:id="317" w:name="_Sec1211"/>
      <w:r>
        <w:t>2. Toote tingimused</w:t>
      </w:r>
      <w:bookmarkEnd w:id="317"/>
    </w:p>
    <w:tbl>
      <w:tblPr>
        <w:tblStyle w:val="PURTable"/>
        <w:tblW w:w="0" w:type="dxa"/>
        <w:tblLook w:val="04A0" w:firstRow="1" w:lastRow="0" w:firstColumn="1" w:lastColumn="0" w:noHBand="0" w:noVBand="1"/>
      </w:tblPr>
      <w:tblGrid>
        <w:gridCol w:w="3658"/>
        <w:gridCol w:w="3611"/>
        <w:gridCol w:w="3647"/>
      </w:tblGrid>
      <w:tr w:rsidR="008C61F5" w14:paraId="435C6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C68CB"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D1F6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B2663" w14:textId="77777777" w:rsidR="008C61F5" w:rsidRDefault="00C44F46">
            <w:pPr>
              <w:pStyle w:val="ProductList-TableBody"/>
            </w:pPr>
            <w:r>
              <w:rPr>
                <w:color w:val="404040"/>
              </w:rPr>
              <w:t>Pikendatud tähtajaks sobilik: pole kohaldatav</w:t>
            </w:r>
          </w:p>
        </w:tc>
      </w:tr>
      <w:tr w:rsidR="008C61F5" w14:paraId="1C3BE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3FCA"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F9FA"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E49A" w14:textId="77777777" w:rsidR="008C61F5" w:rsidRDefault="00C44F46">
            <w:pPr>
              <w:pStyle w:val="ProductList-TableBody"/>
            </w:pPr>
            <w:r>
              <w:rPr>
                <w:color w:val="404040"/>
              </w:rPr>
              <w:t>Sooduspakkumised: pole kohaldatav</w:t>
            </w:r>
          </w:p>
        </w:tc>
      </w:tr>
      <w:tr w:rsidR="008C61F5" w14:paraId="5BDC4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587C"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A1D6384"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47F89F4"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5193B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7CE9"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254C76B"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973265D" w14:textId="77777777" w:rsidR="008C61F5" w:rsidRDefault="008C61F5">
            <w:pPr>
              <w:pStyle w:val="ProductList-TableBody"/>
            </w:pPr>
          </w:p>
        </w:tc>
      </w:tr>
    </w:tbl>
    <w:p w14:paraId="2BD8457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6EE6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9C4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31D51AA" w14:textId="77777777" w:rsidR="008C61F5" w:rsidRDefault="008C61F5">
      <w:pPr>
        <w:pStyle w:val="ProductList-Body"/>
      </w:pPr>
    </w:p>
    <w:p w14:paraId="46D2CFE2" w14:textId="77777777" w:rsidR="008C61F5" w:rsidRDefault="00C44F46">
      <w:pPr>
        <w:pStyle w:val="ProductList-Offering2HeadingNoBorder"/>
        <w:outlineLvl w:val="2"/>
      </w:pPr>
      <w:bookmarkStart w:id="318" w:name="_Sec1206"/>
      <w:r>
        <w:t>Microsofti pilveteenuste rakenduse turve</w:t>
      </w:r>
      <w:bookmarkEnd w:id="318"/>
      <w:r>
        <w:fldChar w:fldCharType="begin"/>
      </w:r>
      <w:r>
        <w:instrText xml:space="preserve"> TC "</w:instrText>
      </w:r>
      <w:bookmarkStart w:id="319" w:name="_Toc25930052"/>
      <w:r>
        <w:instrText>Microsofti pilveteenuste rakenduse turve</w:instrText>
      </w:r>
      <w:bookmarkEnd w:id="319"/>
      <w:r>
        <w:instrText>" \l 3</w:instrText>
      </w:r>
      <w:r>
        <w:fldChar w:fldCharType="end"/>
      </w:r>
    </w:p>
    <w:p w14:paraId="207DE4F3" w14:textId="77777777" w:rsidR="008C61F5" w:rsidRDefault="00C44F46">
      <w:pPr>
        <w:pStyle w:val="ProductList-Offering1SubSection"/>
        <w:outlineLvl w:val="3"/>
      </w:pPr>
      <w:bookmarkStart w:id="320" w:name="_Sec1207"/>
      <w:r>
        <w:t>1. Programmi saadavus</w:t>
      </w:r>
      <w:bookmarkEnd w:id="32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8C61F5" w14:paraId="76099B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C4FB92" w14:textId="77777777" w:rsidR="008C61F5" w:rsidRDefault="00C44F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7F3D9D8"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90A16"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C6EF"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0899B"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BD6C"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EC853"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80E2A"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43E66"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A7A10"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16EC4438" w14:textId="77777777">
        <w:tc>
          <w:tcPr>
            <w:tcW w:w="4520" w:type="dxa"/>
            <w:tcBorders>
              <w:top w:val="none" w:sz="4" w:space="0" w:color="BFBFBF"/>
              <w:left w:val="none" w:sz="4" w:space="0" w:color="000000"/>
              <w:bottom w:val="dashed" w:sz="4" w:space="0" w:color="7F7F7F"/>
              <w:right w:val="none" w:sz="4" w:space="0" w:color="000000"/>
            </w:tcBorders>
          </w:tcPr>
          <w:p w14:paraId="69A6B402" w14:textId="77777777" w:rsidR="008C61F5" w:rsidRDefault="00C44F46">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B54A158"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870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247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76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8641"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3B4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566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77D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29B4A" w14:textId="77777777" w:rsidR="008C61F5" w:rsidRDefault="008C61F5">
            <w:pPr>
              <w:pStyle w:val="ProductList-TableBody"/>
              <w:jc w:val="center"/>
            </w:pPr>
          </w:p>
        </w:tc>
      </w:tr>
    </w:tbl>
    <w:p w14:paraId="0101E620" w14:textId="77777777" w:rsidR="008C61F5" w:rsidRDefault="008C61F5">
      <w:pPr>
        <w:pStyle w:val="ProductList-Body"/>
      </w:pPr>
    </w:p>
    <w:p w14:paraId="40E5FB91" w14:textId="77777777" w:rsidR="008C61F5" w:rsidRDefault="00C44F46">
      <w:pPr>
        <w:pStyle w:val="ProductList-Offering1SubSection"/>
        <w:outlineLvl w:val="3"/>
      </w:pPr>
      <w:bookmarkStart w:id="321" w:name="_Sec1208"/>
      <w:r>
        <w:t>2. Toote tingimused</w:t>
      </w:r>
      <w:bookmarkEnd w:id="321"/>
    </w:p>
    <w:tbl>
      <w:tblPr>
        <w:tblStyle w:val="PURTable"/>
        <w:tblW w:w="0" w:type="dxa"/>
        <w:tblLook w:val="04A0" w:firstRow="1" w:lastRow="0" w:firstColumn="1" w:lastColumn="0" w:noHBand="0" w:noVBand="1"/>
      </w:tblPr>
      <w:tblGrid>
        <w:gridCol w:w="3658"/>
        <w:gridCol w:w="3611"/>
        <w:gridCol w:w="3647"/>
      </w:tblGrid>
      <w:tr w:rsidR="008C61F5" w14:paraId="24BAE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0CE61"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A4957"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4C49DF"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584DB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F4FE"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8319"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3339" w14:textId="77777777" w:rsidR="008C61F5" w:rsidRDefault="00C44F46">
            <w:pPr>
              <w:pStyle w:val="ProductList-TableBody"/>
            </w:pPr>
            <w:r>
              <w:rPr>
                <w:color w:val="404040"/>
              </w:rPr>
              <w:t>Sooduspakkumised: pole kohaldatav</w:t>
            </w:r>
          </w:p>
        </w:tc>
      </w:tr>
      <w:tr w:rsidR="008C61F5" w14:paraId="3A89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D9C5C"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45421"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C669C" w14:textId="77777777" w:rsidR="008C61F5" w:rsidRDefault="00C44F4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C61F5" w14:paraId="1949D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B5CF6"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2A1245"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BD728" w14:textId="77777777" w:rsidR="008C61F5" w:rsidRDefault="008C61F5">
            <w:pPr>
              <w:pStyle w:val="ProductList-TableBody"/>
            </w:pPr>
          </w:p>
        </w:tc>
      </w:tr>
    </w:tbl>
    <w:p w14:paraId="40D185CF"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4DF86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73E93"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DC2E583" w14:textId="77777777" w:rsidR="008C61F5" w:rsidRDefault="008C61F5">
      <w:pPr>
        <w:pStyle w:val="ProductList-Body"/>
      </w:pPr>
    </w:p>
    <w:p w14:paraId="48EBC322" w14:textId="77777777" w:rsidR="008C61F5" w:rsidRDefault="00C44F46">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25930053"/>
      <w:r>
        <w:instrText>Microsoft Graphi andmeühendus ISV-dele</w:instrText>
      </w:r>
      <w:bookmarkEnd w:id="323"/>
      <w:r>
        <w:instrText>" \l 3</w:instrText>
      </w:r>
      <w:r>
        <w:fldChar w:fldCharType="end"/>
      </w:r>
    </w:p>
    <w:p w14:paraId="17A9C273" w14:textId="77777777" w:rsidR="008C61F5" w:rsidRDefault="00C44F46">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8C61F5" w14:paraId="2C8D63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957A1C" w14:textId="77777777" w:rsidR="008C61F5" w:rsidRDefault="00C44F46">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A7731"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B3F4E"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88F7E"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5ADCA"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8F02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10259"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3DA6F"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FC6D0"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B0861"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27DDCF79" w14:textId="77777777">
        <w:tc>
          <w:tcPr>
            <w:tcW w:w="4520" w:type="dxa"/>
            <w:tcBorders>
              <w:top w:val="single" w:sz="4" w:space="0" w:color="FFFFFF"/>
              <w:left w:val="single" w:sz="4" w:space="0" w:color="FFFFFF"/>
              <w:bottom w:val="single" w:sz="4" w:space="0" w:color="FFFFFF"/>
              <w:right w:val="single" w:sz="4" w:space="0" w:color="FFFFFF"/>
            </w:tcBorders>
          </w:tcPr>
          <w:p w14:paraId="473D8548" w14:textId="77777777" w:rsidR="008C61F5" w:rsidRDefault="00C44F46">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1E2EED2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BD9E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2BD9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F574B"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49622"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097E7"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05501"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9EA44" w14:textId="77777777" w:rsidR="008C61F5" w:rsidRDefault="008C61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D29EB" w14:textId="77777777" w:rsidR="008C61F5" w:rsidRDefault="008C61F5">
            <w:pPr>
              <w:pStyle w:val="ProductList-TableBody"/>
              <w:jc w:val="center"/>
            </w:pPr>
          </w:p>
        </w:tc>
      </w:tr>
    </w:tbl>
    <w:p w14:paraId="036D2A28" w14:textId="77777777" w:rsidR="008C61F5" w:rsidRDefault="008C61F5">
      <w:pPr>
        <w:pStyle w:val="ProductList-Body"/>
      </w:pPr>
    </w:p>
    <w:p w14:paraId="0DF6E1CE" w14:textId="77777777" w:rsidR="008C61F5" w:rsidRDefault="00C44F46">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8C61F5" w14:paraId="49B1E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4141D3"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871904"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D76E5F" w14:textId="77777777" w:rsidR="008C61F5" w:rsidRDefault="00C44F46">
            <w:pPr>
              <w:pStyle w:val="ProductList-TableBody"/>
            </w:pPr>
            <w:r>
              <w:rPr>
                <w:color w:val="404040"/>
              </w:rPr>
              <w:t>Pikendatud tähtajaks sobilik: pole kohaldatav</w:t>
            </w:r>
          </w:p>
        </w:tc>
      </w:tr>
      <w:tr w:rsidR="008C61F5" w14:paraId="06BFC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D097" w14:textId="77777777" w:rsidR="008C61F5" w:rsidRDefault="00C44F46">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8A16E9" w14:textId="77777777" w:rsidR="008C61F5" w:rsidRDefault="00C44F46">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9DAB41" w14:textId="77777777" w:rsidR="008C61F5" w:rsidRDefault="00C44F46">
            <w:pPr>
              <w:pStyle w:val="ProductList-TableBody"/>
            </w:pPr>
            <w:r>
              <w:rPr>
                <w:color w:val="404040"/>
              </w:rPr>
              <w:t>Sooduspakkumised: pole kohaldatav</w:t>
            </w:r>
          </w:p>
        </w:tc>
      </w:tr>
      <w:tr w:rsidR="008C61F5" w14:paraId="05AF0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9222" w14:textId="77777777" w:rsidR="008C61F5" w:rsidRDefault="00C44F46">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FDC92B" w14:textId="77777777" w:rsidR="008C61F5" w:rsidRDefault="00C44F46">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1B2D8B" w14:textId="77777777" w:rsidR="008C61F5" w:rsidRDefault="00C44F46">
            <w:pPr>
              <w:pStyle w:val="ProductList-TableBody"/>
            </w:pPr>
            <w:r>
              <w:rPr>
                <w:color w:val="404040"/>
              </w:rPr>
              <w:t>Vähendamiseks sobilik (SCE): pole kohaldatav</w:t>
            </w:r>
          </w:p>
        </w:tc>
      </w:tr>
      <w:tr w:rsidR="008C61F5" w14:paraId="39CA4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167A" w14:textId="77777777" w:rsidR="008C61F5" w:rsidRDefault="00C44F46">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1DE9FF6B"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34F86F15" w14:textId="77777777" w:rsidR="008C61F5" w:rsidRDefault="008C61F5">
            <w:pPr>
              <w:pStyle w:val="ProductList-TableBody"/>
            </w:pPr>
          </w:p>
        </w:tc>
      </w:tr>
    </w:tbl>
    <w:p w14:paraId="2165FBCB"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2D07A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96AEB"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8B278C1" w14:textId="77777777" w:rsidR="008C61F5" w:rsidRDefault="008C61F5">
      <w:pPr>
        <w:pStyle w:val="ProductList-Body"/>
      </w:pPr>
    </w:p>
    <w:p w14:paraId="11CF4860" w14:textId="77777777" w:rsidR="008C61F5" w:rsidRDefault="00C44F46">
      <w:pPr>
        <w:pStyle w:val="ProductList-Offering2HeadingNoBorder"/>
        <w:outlineLvl w:val="2"/>
      </w:pPr>
      <w:bookmarkStart w:id="326" w:name="_Sec630"/>
      <w:r>
        <w:t>Microsoft Intune</w:t>
      </w:r>
      <w:bookmarkEnd w:id="326"/>
      <w:r>
        <w:fldChar w:fldCharType="begin"/>
      </w:r>
      <w:r>
        <w:instrText xml:space="preserve"> TC "</w:instrText>
      </w:r>
      <w:bookmarkStart w:id="327" w:name="_Toc25930054"/>
      <w:r>
        <w:instrText>Microsoft Intune</w:instrText>
      </w:r>
      <w:bookmarkEnd w:id="327"/>
      <w:r>
        <w:instrText>" \l 3</w:instrText>
      </w:r>
      <w:r>
        <w:fldChar w:fldCharType="end"/>
      </w:r>
    </w:p>
    <w:p w14:paraId="5818508F" w14:textId="77777777" w:rsidR="008C61F5" w:rsidRDefault="00C44F46">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8C61F5" w14:paraId="59403B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D754F1" w14:textId="77777777" w:rsidR="008C61F5" w:rsidRDefault="00C44F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AE276F8"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AE4A1"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1DAD8"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54897"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EA49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C437D"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5F310"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AB927"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DEF41"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45F6A5D4" w14:textId="77777777">
        <w:tc>
          <w:tcPr>
            <w:tcW w:w="4520" w:type="dxa"/>
            <w:tcBorders>
              <w:top w:val="none" w:sz="4" w:space="0" w:color="BFBFBF"/>
              <w:left w:val="none" w:sz="4" w:space="0" w:color="000000"/>
              <w:bottom w:val="dashed" w:sz="4" w:space="0" w:color="7F7F7F"/>
              <w:right w:val="none" w:sz="4" w:space="0" w:color="000000"/>
            </w:tcBorders>
          </w:tcPr>
          <w:p w14:paraId="102AE76C" w14:textId="77777777" w:rsidR="008C61F5" w:rsidRDefault="00C44F46">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8FCC4F1"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3FEB"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099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C86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0C3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5A50"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96D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7F8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84E9" w14:textId="77777777" w:rsidR="008C61F5" w:rsidRDefault="008C61F5">
            <w:pPr>
              <w:pStyle w:val="ProductList-TableBody"/>
              <w:jc w:val="center"/>
            </w:pPr>
          </w:p>
        </w:tc>
      </w:tr>
      <w:tr w:rsidR="008C61F5" w14:paraId="236E9BEC" w14:textId="77777777">
        <w:tc>
          <w:tcPr>
            <w:tcW w:w="4520" w:type="dxa"/>
            <w:tcBorders>
              <w:top w:val="dashed" w:sz="4" w:space="0" w:color="7F7F7F"/>
              <w:left w:val="none" w:sz="4" w:space="0" w:color="6E6E6E"/>
              <w:bottom w:val="dashed" w:sz="4" w:space="0" w:color="7F7F7F"/>
              <w:right w:val="none" w:sz="4" w:space="0" w:color="6E6E6E"/>
            </w:tcBorders>
          </w:tcPr>
          <w:p w14:paraId="22447EEC" w14:textId="77777777" w:rsidR="008C61F5" w:rsidRDefault="00C44F46">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8C5F375"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B389"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550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BC1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E5F8"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419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50A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770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EEAF" w14:textId="77777777" w:rsidR="008C61F5" w:rsidRDefault="008C61F5">
            <w:pPr>
              <w:pStyle w:val="ProductList-TableBody"/>
              <w:jc w:val="center"/>
            </w:pPr>
          </w:p>
        </w:tc>
      </w:tr>
      <w:tr w:rsidR="008C61F5" w14:paraId="2E56BB2D" w14:textId="77777777">
        <w:tc>
          <w:tcPr>
            <w:tcW w:w="4520" w:type="dxa"/>
            <w:tcBorders>
              <w:top w:val="dashed" w:sz="4" w:space="0" w:color="7F7F7F"/>
              <w:left w:val="none" w:sz="4" w:space="0" w:color="6E6E6E"/>
              <w:bottom w:val="dashed" w:sz="4" w:space="0" w:color="7F7F7F"/>
              <w:right w:val="none" w:sz="4" w:space="0" w:color="6E6E6E"/>
            </w:tcBorders>
          </w:tcPr>
          <w:p w14:paraId="6560793C" w14:textId="77777777" w:rsidR="008C61F5" w:rsidRDefault="00C44F46">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4117DE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1CC1" w14:textId="77777777" w:rsidR="008C61F5" w:rsidRDefault="00C44F4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F06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920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F9C0" w14:textId="77777777" w:rsidR="008C61F5" w:rsidRDefault="00C44F4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011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6F2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1F3B"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0222" w14:textId="77777777" w:rsidR="008C61F5" w:rsidRDefault="008C61F5">
            <w:pPr>
              <w:pStyle w:val="ProductList-TableBody"/>
              <w:jc w:val="center"/>
            </w:pPr>
          </w:p>
        </w:tc>
      </w:tr>
      <w:tr w:rsidR="008C61F5" w14:paraId="09D2A842" w14:textId="77777777">
        <w:tc>
          <w:tcPr>
            <w:tcW w:w="4520" w:type="dxa"/>
            <w:tcBorders>
              <w:top w:val="dashed" w:sz="4" w:space="0" w:color="7F7F7F"/>
              <w:left w:val="none" w:sz="4" w:space="0" w:color="6E6E6E"/>
              <w:bottom w:val="dashed" w:sz="4" w:space="0" w:color="949494"/>
              <w:right w:val="none" w:sz="4" w:space="0" w:color="6E6E6E"/>
            </w:tcBorders>
          </w:tcPr>
          <w:p w14:paraId="50578B9B" w14:textId="77777777" w:rsidR="008C61F5" w:rsidRDefault="00C44F46">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93A67B"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891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DB8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9FA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C7E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851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CEAE"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6A993"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475E" w14:textId="77777777" w:rsidR="008C61F5" w:rsidRDefault="008C61F5">
            <w:pPr>
              <w:pStyle w:val="ProductList-TableBody"/>
              <w:jc w:val="center"/>
            </w:pPr>
          </w:p>
        </w:tc>
      </w:tr>
      <w:tr w:rsidR="008C61F5" w14:paraId="167D9DEA" w14:textId="77777777">
        <w:tc>
          <w:tcPr>
            <w:tcW w:w="4520" w:type="dxa"/>
            <w:tcBorders>
              <w:top w:val="dashed" w:sz="4" w:space="0" w:color="949494"/>
              <w:left w:val="none" w:sz="4" w:space="0" w:color="6E6E6E"/>
              <w:bottom w:val="dashed" w:sz="4" w:space="0" w:color="949494"/>
              <w:right w:val="none" w:sz="4" w:space="0" w:color="6E6E6E"/>
            </w:tcBorders>
          </w:tcPr>
          <w:p w14:paraId="718DADE9" w14:textId="77777777" w:rsidR="008C61F5" w:rsidRDefault="00C44F46">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6355BDD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37E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4FE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F0A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444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638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4F78"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7A1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D4B2" w14:textId="77777777" w:rsidR="008C61F5" w:rsidRDefault="008C61F5">
            <w:pPr>
              <w:pStyle w:val="ProductList-TableBody"/>
              <w:jc w:val="center"/>
            </w:pPr>
          </w:p>
        </w:tc>
      </w:tr>
      <w:tr w:rsidR="008C61F5" w14:paraId="601E4009" w14:textId="77777777">
        <w:tc>
          <w:tcPr>
            <w:tcW w:w="4520" w:type="dxa"/>
            <w:tcBorders>
              <w:top w:val="dashed" w:sz="4" w:space="0" w:color="949494"/>
              <w:left w:val="none" w:sz="4" w:space="0" w:color="6E6E6E"/>
              <w:bottom w:val="dashed" w:sz="4" w:space="0" w:color="B7B7B7"/>
              <w:right w:val="none" w:sz="4" w:space="0" w:color="6E6E6E"/>
            </w:tcBorders>
          </w:tcPr>
          <w:p w14:paraId="6C1FC70A" w14:textId="77777777" w:rsidR="008C61F5" w:rsidRDefault="00C44F46">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1A23AAD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DCA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2D9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9B3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C6D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4C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353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26CC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9969" w14:textId="77777777" w:rsidR="008C61F5" w:rsidRDefault="008C61F5">
            <w:pPr>
              <w:pStyle w:val="ProductList-TableBody"/>
              <w:jc w:val="center"/>
            </w:pPr>
          </w:p>
        </w:tc>
      </w:tr>
      <w:tr w:rsidR="008C61F5" w14:paraId="716606C5" w14:textId="77777777">
        <w:tc>
          <w:tcPr>
            <w:tcW w:w="4520" w:type="dxa"/>
            <w:tcBorders>
              <w:top w:val="dashed" w:sz="4" w:space="0" w:color="B7B7B7"/>
              <w:left w:val="none" w:sz="4" w:space="0" w:color="6E6E6E"/>
              <w:bottom w:val="none" w:sz="4" w:space="0" w:color="BFBFBF"/>
              <w:right w:val="none" w:sz="4" w:space="0" w:color="6E6E6E"/>
            </w:tcBorders>
          </w:tcPr>
          <w:p w14:paraId="038B92E2" w14:textId="77777777" w:rsidR="008C61F5" w:rsidRDefault="00C44F46">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1C8E940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FB8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312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410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E64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55D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914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CE5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F9DB" w14:textId="77777777" w:rsidR="008C61F5" w:rsidRDefault="008C61F5">
            <w:pPr>
              <w:pStyle w:val="ProductList-TableBody"/>
              <w:jc w:val="center"/>
            </w:pPr>
          </w:p>
        </w:tc>
      </w:tr>
    </w:tbl>
    <w:p w14:paraId="721EA6F4" w14:textId="77777777" w:rsidR="008C61F5" w:rsidRDefault="00C44F46">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8C61F5" w14:paraId="79AFE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D45B"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A6852"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0F3A5" w14:textId="77777777" w:rsidR="008C61F5" w:rsidRDefault="00C44F4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C61F5" w14:paraId="2A8F2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AD95"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2370"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78B2" w14:textId="77777777" w:rsidR="008C61F5" w:rsidRDefault="00C44F46">
            <w:pPr>
              <w:pStyle w:val="ProductList-TableBody"/>
            </w:pPr>
            <w:r>
              <w:rPr>
                <w:color w:val="404040"/>
              </w:rPr>
              <w:t>Sooduspakkumised: pole kohaldatav</w:t>
            </w:r>
          </w:p>
        </w:tc>
      </w:tr>
      <w:tr w:rsidR="008C61F5" w14:paraId="46298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7541"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A7A317B" w14:textId="77777777" w:rsidR="008C61F5" w:rsidRDefault="00C44F4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009D" w14:textId="77777777" w:rsidR="008C61F5" w:rsidRDefault="00C44F46">
            <w:pPr>
              <w:pStyle w:val="ProductList-TableBody"/>
            </w:pPr>
            <w:r>
              <w:rPr>
                <w:color w:val="404040"/>
              </w:rPr>
              <w:t>Vähendamiseks sobilik (SCE): pole kohaldatav</w:t>
            </w:r>
          </w:p>
        </w:tc>
      </w:tr>
      <w:tr w:rsidR="008C61F5" w14:paraId="5240AF5D" w14:textId="77777777">
        <w:tc>
          <w:tcPr>
            <w:tcW w:w="4040" w:type="dxa"/>
            <w:tcBorders>
              <w:top w:val="single" w:sz="4" w:space="0" w:color="000000"/>
              <w:left w:val="single" w:sz="4" w:space="0" w:color="000000"/>
              <w:bottom w:val="single" w:sz="4" w:space="0" w:color="000000"/>
              <w:right w:val="single" w:sz="4" w:space="0" w:color="000000"/>
            </w:tcBorders>
          </w:tcPr>
          <w:p w14:paraId="42D6F9AA"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C34CE84" w14:textId="77777777" w:rsidR="008C61F5" w:rsidRDefault="00C44F4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0E37D0A" w14:textId="77777777" w:rsidR="008C61F5" w:rsidRDefault="00C44F4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6946E9C" w14:textId="77777777" w:rsidR="008C61F5" w:rsidRDefault="008C61F5">
      <w:pPr>
        <w:pStyle w:val="ProductList-Body"/>
      </w:pPr>
    </w:p>
    <w:p w14:paraId="576418C2" w14:textId="77777777" w:rsidR="008C61F5" w:rsidRDefault="00C44F46">
      <w:pPr>
        <w:pStyle w:val="ProductList-ClauseHeading"/>
        <w:outlineLvl w:val="4"/>
      </w:pPr>
      <w:r>
        <w:t>2.1 EDU Microsoft Intune (seadme AL)</w:t>
      </w:r>
    </w:p>
    <w:p w14:paraId="3616AC42" w14:textId="77777777" w:rsidR="008C61F5" w:rsidRDefault="00C44F46">
      <w:pPr>
        <w:pStyle w:val="ProductList-SubClauseHeading"/>
        <w:outlineLvl w:val="5"/>
      </w:pPr>
      <w:r>
        <w:t>2.1.1 Tähtaeg.</w:t>
      </w:r>
    </w:p>
    <w:p w14:paraId="1EDB3B64" w14:textId="77777777" w:rsidR="008C61F5" w:rsidRDefault="00C44F46">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5B8235E1" w14:textId="77777777" w:rsidR="008C61F5" w:rsidRDefault="008C61F5">
      <w:pPr>
        <w:pStyle w:val="ProductList-BodyIndented"/>
      </w:pPr>
    </w:p>
    <w:p w14:paraId="2D59EEAD" w14:textId="77777777" w:rsidR="008C61F5" w:rsidRDefault="00C44F46">
      <w:pPr>
        <w:pStyle w:val="ProductList-SubClauseHeading"/>
        <w:outlineLvl w:val="5"/>
      </w:pPr>
      <w:r>
        <w:t>2.1.2 Tühistamine ja ümbermääramine</w:t>
      </w:r>
    </w:p>
    <w:p w14:paraId="6E2638F0" w14:textId="77777777" w:rsidR="008C61F5" w:rsidRDefault="00C44F46">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4B634413" w14:textId="77777777" w:rsidR="008C61F5" w:rsidRDefault="008C61F5">
      <w:pPr>
        <w:pStyle w:val="ProductList-BodyIndented"/>
      </w:pPr>
    </w:p>
    <w:p w14:paraId="3A377487" w14:textId="77777777" w:rsidR="008C61F5" w:rsidRDefault="00C44F46">
      <w:pPr>
        <w:pStyle w:val="ProductList-ClauseHeading"/>
        <w:outlineLvl w:val="4"/>
      </w:pPr>
      <w:r>
        <w:t>2.2 Microsoft Intune (seadme AL-id)</w:t>
      </w:r>
    </w:p>
    <w:p w14:paraId="7C7E40E5" w14:textId="77777777" w:rsidR="008C61F5" w:rsidRDefault="00C44F46">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128C99F0" w14:textId="77777777" w:rsidR="008C61F5" w:rsidRDefault="008C61F5">
      <w:pPr>
        <w:pStyle w:val="ProductList-Body"/>
      </w:pPr>
    </w:p>
    <w:p w14:paraId="36FA52B2"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7D041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34D95"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1A2DD6D" w14:textId="77777777" w:rsidR="008C61F5" w:rsidRDefault="008C61F5">
      <w:pPr>
        <w:pStyle w:val="ProductList-Body"/>
      </w:pPr>
    </w:p>
    <w:p w14:paraId="00155E5E" w14:textId="77777777" w:rsidR="008C61F5" w:rsidRDefault="00C44F46">
      <w:pPr>
        <w:pStyle w:val="ProductList-Offering2HeadingNoBorder"/>
        <w:outlineLvl w:val="2"/>
      </w:pPr>
      <w:bookmarkStart w:id="330" w:name="_Sec672"/>
      <w:r>
        <w:t>Microsoft Learning</w:t>
      </w:r>
      <w:bookmarkEnd w:id="330"/>
      <w:r>
        <w:fldChar w:fldCharType="begin"/>
      </w:r>
      <w:r>
        <w:instrText xml:space="preserve"> TC "</w:instrText>
      </w:r>
      <w:bookmarkStart w:id="331" w:name="_Toc25930055"/>
      <w:r>
        <w:instrText>Microsoft Learning</w:instrText>
      </w:r>
      <w:bookmarkEnd w:id="331"/>
      <w:r>
        <w:instrText>" \l 3</w:instrText>
      </w:r>
      <w:r>
        <w:fldChar w:fldCharType="end"/>
      </w:r>
    </w:p>
    <w:p w14:paraId="4ED1DF5D" w14:textId="77777777" w:rsidR="008C61F5" w:rsidRDefault="00C44F46">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C61F5" w14:paraId="4C5BA0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2DADC"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5431CDD"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71631"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B0959"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29A55"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7AA96"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81222"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93CC"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EACBC"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587E8"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47E75B9F" w14:textId="77777777">
        <w:tc>
          <w:tcPr>
            <w:tcW w:w="4660" w:type="dxa"/>
            <w:tcBorders>
              <w:top w:val="single" w:sz="6" w:space="0" w:color="FFFFFF"/>
              <w:left w:val="none" w:sz="4" w:space="0" w:color="6E6E6E"/>
              <w:bottom w:val="dashed" w:sz="4" w:space="0" w:color="BFBFBF"/>
              <w:right w:val="none" w:sz="4" w:space="0" w:color="6E6E6E"/>
            </w:tcBorders>
          </w:tcPr>
          <w:p w14:paraId="72266AEF" w14:textId="77777777" w:rsidR="008C61F5" w:rsidRDefault="00C44F4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13DE6" w14:textId="77777777" w:rsidR="008C61F5" w:rsidRDefault="00C44F4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69C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231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637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FAA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FA1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D52C"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BA19"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2500" w14:textId="77777777" w:rsidR="008C61F5" w:rsidRDefault="008C61F5">
            <w:pPr>
              <w:pStyle w:val="ProductList-TableBody"/>
              <w:jc w:val="center"/>
            </w:pPr>
          </w:p>
        </w:tc>
      </w:tr>
      <w:tr w:rsidR="008C61F5" w14:paraId="0F26507F" w14:textId="77777777">
        <w:tc>
          <w:tcPr>
            <w:tcW w:w="4660" w:type="dxa"/>
            <w:tcBorders>
              <w:top w:val="dashed" w:sz="4" w:space="0" w:color="BFBFBF"/>
              <w:left w:val="none" w:sz="4" w:space="0" w:color="6E6E6E"/>
              <w:bottom w:val="dashed" w:sz="4" w:space="0" w:color="BFBFBF"/>
              <w:right w:val="none" w:sz="4" w:space="0" w:color="6E6E6E"/>
            </w:tcBorders>
          </w:tcPr>
          <w:p w14:paraId="11B2CED0" w14:textId="77777777" w:rsidR="008C61F5" w:rsidRDefault="00C44F46">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3B4B232"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D73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5BE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AD1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29D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F8D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505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722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F365" w14:textId="77777777" w:rsidR="008C61F5" w:rsidRDefault="008C61F5">
            <w:pPr>
              <w:pStyle w:val="ProductList-TableBody"/>
              <w:jc w:val="center"/>
            </w:pPr>
          </w:p>
        </w:tc>
      </w:tr>
      <w:tr w:rsidR="008C61F5" w14:paraId="091861E6" w14:textId="77777777">
        <w:tc>
          <w:tcPr>
            <w:tcW w:w="4660" w:type="dxa"/>
            <w:tcBorders>
              <w:top w:val="dashed" w:sz="4" w:space="0" w:color="BFBFBF"/>
              <w:left w:val="none" w:sz="4" w:space="0" w:color="6E6E6E"/>
              <w:bottom w:val="dashed" w:sz="4" w:space="0" w:color="BFBFBF"/>
              <w:right w:val="none" w:sz="4" w:space="0" w:color="6E6E6E"/>
            </w:tcBorders>
          </w:tcPr>
          <w:p w14:paraId="4BEAD3B4" w14:textId="77777777" w:rsidR="008C61F5" w:rsidRDefault="00C44F46">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C889BE" w14:textId="77777777" w:rsidR="008C61F5" w:rsidRDefault="00C44F4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005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B39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90B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FB3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8B4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47FB"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3C5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3BAE" w14:textId="77777777" w:rsidR="008C61F5" w:rsidRDefault="008C61F5">
            <w:pPr>
              <w:pStyle w:val="ProductList-TableBody"/>
              <w:jc w:val="center"/>
            </w:pPr>
          </w:p>
        </w:tc>
      </w:tr>
      <w:tr w:rsidR="008C61F5" w14:paraId="29BFE8E6" w14:textId="77777777">
        <w:tc>
          <w:tcPr>
            <w:tcW w:w="4660" w:type="dxa"/>
            <w:tcBorders>
              <w:top w:val="dashed" w:sz="4" w:space="0" w:color="BFBFBF"/>
              <w:left w:val="none" w:sz="4" w:space="0" w:color="6E6E6E"/>
              <w:bottom w:val="dashed" w:sz="4" w:space="0" w:color="BFBFBF"/>
              <w:right w:val="none" w:sz="4" w:space="0" w:color="6E6E6E"/>
            </w:tcBorders>
          </w:tcPr>
          <w:p w14:paraId="07706650" w14:textId="77777777" w:rsidR="008C61F5" w:rsidRDefault="00C44F46">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E11AF8D" w14:textId="77777777" w:rsidR="008C61F5" w:rsidRDefault="00C44F4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9FA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4F3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DB7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F558"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0DE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5392"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D1E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01F6" w14:textId="77777777" w:rsidR="008C61F5" w:rsidRDefault="008C61F5">
            <w:pPr>
              <w:pStyle w:val="ProductList-TableBody"/>
              <w:jc w:val="center"/>
            </w:pPr>
          </w:p>
        </w:tc>
      </w:tr>
      <w:tr w:rsidR="008C61F5" w14:paraId="471244B4" w14:textId="77777777">
        <w:tc>
          <w:tcPr>
            <w:tcW w:w="4660" w:type="dxa"/>
            <w:tcBorders>
              <w:top w:val="dashed" w:sz="4" w:space="0" w:color="BFBFBF"/>
              <w:left w:val="none" w:sz="4" w:space="0" w:color="6E6E6E"/>
              <w:bottom w:val="dashed" w:sz="4" w:space="0" w:color="BFBFBF"/>
              <w:right w:val="none" w:sz="4" w:space="0" w:color="6E6E6E"/>
            </w:tcBorders>
          </w:tcPr>
          <w:p w14:paraId="425691AD" w14:textId="77777777" w:rsidR="008C61F5" w:rsidRDefault="00C44F46">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E1F76B0" w14:textId="77777777" w:rsidR="008C61F5" w:rsidRDefault="00C44F4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F36F"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DDB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862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382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9C33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5A9D"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FFC4"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EE07" w14:textId="77777777" w:rsidR="008C61F5" w:rsidRDefault="008C61F5">
            <w:pPr>
              <w:pStyle w:val="ProductList-TableBody"/>
              <w:jc w:val="center"/>
            </w:pPr>
          </w:p>
        </w:tc>
      </w:tr>
      <w:tr w:rsidR="008C61F5" w14:paraId="297CCAA1" w14:textId="77777777">
        <w:tc>
          <w:tcPr>
            <w:tcW w:w="4660" w:type="dxa"/>
            <w:tcBorders>
              <w:top w:val="dashed" w:sz="4" w:space="0" w:color="BFBFBF"/>
              <w:left w:val="none" w:sz="4" w:space="0" w:color="6E6E6E"/>
              <w:bottom w:val="none" w:sz="4" w:space="0" w:color="BFBFBF"/>
              <w:right w:val="none" w:sz="4" w:space="0" w:color="6E6E6E"/>
            </w:tcBorders>
          </w:tcPr>
          <w:p w14:paraId="22E29624" w14:textId="77777777" w:rsidR="008C61F5" w:rsidRDefault="00C44F46">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9A6BA5E" w14:textId="77777777" w:rsidR="008C61F5" w:rsidRDefault="00C44F4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9971"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501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DD4B"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7D02"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8BD2"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C5D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A43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A74A" w14:textId="77777777" w:rsidR="008C61F5" w:rsidRDefault="008C61F5">
            <w:pPr>
              <w:pStyle w:val="ProductList-TableBody"/>
              <w:jc w:val="center"/>
            </w:pPr>
          </w:p>
        </w:tc>
      </w:tr>
    </w:tbl>
    <w:p w14:paraId="337648FF" w14:textId="77777777" w:rsidR="008C61F5" w:rsidRDefault="00C44F46">
      <w:pPr>
        <w:pStyle w:val="ProductList-Offering1SubSection"/>
        <w:outlineLvl w:val="3"/>
      </w:pPr>
      <w:bookmarkStart w:id="333" w:name="_Sec783"/>
      <w:r>
        <w:lastRenderedPageBreak/>
        <w:t>2. Toote tingimused</w:t>
      </w:r>
      <w:bookmarkEnd w:id="333"/>
    </w:p>
    <w:tbl>
      <w:tblPr>
        <w:tblStyle w:val="PURTable"/>
        <w:tblW w:w="0" w:type="dxa"/>
        <w:tblLook w:val="04A0" w:firstRow="1" w:lastRow="0" w:firstColumn="1" w:lastColumn="0" w:noHBand="0" w:noVBand="1"/>
      </w:tblPr>
      <w:tblGrid>
        <w:gridCol w:w="3658"/>
        <w:gridCol w:w="3611"/>
        <w:gridCol w:w="3647"/>
      </w:tblGrid>
      <w:tr w:rsidR="008C61F5" w14:paraId="29826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B358D"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2570A"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1D4EE" w14:textId="77777777" w:rsidR="008C61F5" w:rsidRDefault="00C44F46">
            <w:pPr>
              <w:pStyle w:val="ProductList-TableBody"/>
            </w:pPr>
            <w:r>
              <w:rPr>
                <w:color w:val="404040"/>
              </w:rPr>
              <w:t>Pikendatud tähtajaks sobilik: pole kohaldatav</w:t>
            </w:r>
          </w:p>
        </w:tc>
      </w:tr>
      <w:tr w:rsidR="008C61F5" w14:paraId="60F6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B0E9"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A499"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6624" w14:textId="77777777" w:rsidR="008C61F5" w:rsidRDefault="00C44F46">
            <w:pPr>
              <w:pStyle w:val="ProductList-TableBody"/>
            </w:pPr>
            <w:r>
              <w:rPr>
                <w:color w:val="404040"/>
              </w:rPr>
              <w:t>Sooduspakkumised: pole kohaldatav</w:t>
            </w:r>
          </w:p>
        </w:tc>
      </w:tr>
      <w:tr w:rsidR="008C61F5" w14:paraId="12E64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3709"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31B5" w14:textId="77777777" w:rsidR="008C61F5" w:rsidRDefault="00C44F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B3A2" w14:textId="77777777" w:rsidR="008C61F5" w:rsidRDefault="00C44F46">
            <w:pPr>
              <w:pStyle w:val="ProductList-TableBody"/>
            </w:pPr>
            <w:r>
              <w:rPr>
                <w:color w:val="404040"/>
              </w:rPr>
              <w:t>Vähendamiseks sobilik (SCE): pole kohaldatav</w:t>
            </w:r>
          </w:p>
        </w:tc>
      </w:tr>
      <w:tr w:rsidR="008C61F5" w14:paraId="1679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0BE2"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9945"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C071" w14:textId="77777777" w:rsidR="008C61F5" w:rsidRDefault="008C61F5">
            <w:pPr>
              <w:pStyle w:val="ProductList-TableBody"/>
            </w:pPr>
          </w:p>
        </w:tc>
      </w:tr>
    </w:tbl>
    <w:p w14:paraId="470E0603" w14:textId="77777777" w:rsidR="008C61F5" w:rsidRDefault="008C61F5">
      <w:pPr>
        <w:pStyle w:val="ProductList-Body"/>
      </w:pPr>
    </w:p>
    <w:p w14:paraId="00097A55" w14:textId="77777777" w:rsidR="008C61F5" w:rsidRDefault="00C44F46">
      <w:pPr>
        <w:pStyle w:val="ProductList-ClauseHeading"/>
        <w:outlineLvl w:val="4"/>
      </w:pPr>
      <w:r>
        <w:t>2.1 Kupongid</w:t>
      </w:r>
    </w:p>
    <w:p w14:paraId="06A6CF2C" w14:textId="77777777" w:rsidR="008C61F5" w:rsidRDefault="00C44F46">
      <w:pPr>
        <w:pStyle w:val="ProductList-Body"/>
      </w:pPr>
      <w:r>
        <w:t xml:space="preserve">Kupongid antakse üle ostmisel ja aeguvad 12 kuud pärast ostukuupäeva. </w:t>
      </w:r>
    </w:p>
    <w:p w14:paraId="4866789E" w14:textId="77777777" w:rsidR="008C61F5" w:rsidRDefault="008C61F5">
      <w:pPr>
        <w:pStyle w:val="ProductList-Body"/>
      </w:pPr>
    </w:p>
    <w:p w14:paraId="1E2E1E49" w14:textId="77777777" w:rsidR="008C61F5" w:rsidRDefault="00C44F46">
      <w:pPr>
        <w:pStyle w:val="ProductList-ClauseHeading"/>
        <w:outlineLvl w:val="4"/>
      </w:pPr>
      <w:r>
        <w:t>2.2 Microsoft Office Specialisti (MOS), Microsoft Technology Associate’i (MTA) ja Microsoft Certification Educator (MCE) eksamikoha litsents</w:t>
      </w:r>
    </w:p>
    <w:p w14:paraId="6A4C9276" w14:textId="77777777" w:rsidR="008C61F5" w:rsidRDefault="00C44F46">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169B9EB3"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B578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3E6BB"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8B5A1A7" w14:textId="77777777" w:rsidR="008C61F5" w:rsidRDefault="008C61F5">
      <w:pPr>
        <w:pStyle w:val="ProductList-Body"/>
      </w:pPr>
    </w:p>
    <w:p w14:paraId="7B076260" w14:textId="77777777" w:rsidR="008C61F5" w:rsidRDefault="00C44F4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0056"/>
      <w:r>
        <w:instrText>Minecraft: Education Edition</w:instrText>
      </w:r>
      <w:bookmarkEnd w:id="335"/>
      <w:r>
        <w:instrText>" \l 3</w:instrText>
      </w:r>
      <w:r>
        <w:fldChar w:fldCharType="end"/>
      </w:r>
    </w:p>
    <w:p w14:paraId="6555ED7E" w14:textId="77777777" w:rsidR="008C61F5" w:rsidRDefault="00C44F46">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8C61F5" w14:paraId="034B0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4D4EA" w14:textId="77777777" w:rsidR="008C61F5" w:rsidRDefault="00C44F4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E8DC30"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40CB5"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84B8E"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4B39"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D8BDF"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BAC65"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19C59"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CD57"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D2F43"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70E845CF" w14:textId="77777777">
        <w:tc>
          <w:tcPr>
            <w:tcW w:w="4660" w:type="dxa"/>
            <w:tcBorders>
              <w:top w:val="single" w:sz="6" w:space="0" w:color="FFFFFF"/>
              <w:left w:val="none" w:sz="4" w:space="0" w:color="6E6E6E"/>
              <w:bottom w:val="none" w:sz="4" w:space="0" w:color="BFBFBF"/>
              <w:right w:val="none" w:sz="4" w:space="0" w:color="6E6E6E"/>
            </w:tcBorders>
          </w:tcPr>
          <w:p w14:paraId="6F74E04F" w14:textId="77777777" w:rsidR="008C61F5" w:rsidRDefault="00C44F4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CE2F8F" w14:textId="77777777" w:rsidR="008C61F5" w:rsidRDefault="00C44F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7145"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2255"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EE8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384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668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9951"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7737" w14:textId="77777777" w:rsidR="008C61F5" w:rsidRDefault="00C44F4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5B10" w14:textId="77777777" w:rsidR="008C61F5" w:rsidRDefault="008C61F5">
            <w:pPr>
              <w:pStyle w:val="ProductList-TableBody"/>
              <w:jc w:val="center"/>
            </w:pPr>
          </w:p>
        </w:tc>
      </w:tr>
    </w:tbl>
    <w:p w14:paraId="19CAFD9A" w14:textId="77777777" w:rsidR="008C61F5" w:rsidRDefault="00C44F46">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8C61F5" w14:paraId="7B8E9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FC9E6"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144F0"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E7080" w14:textId="77777777" w:rsidR="008C61F5" w:rsidRDefault="00C44F46">
            <w:pPr>
              <w:pStyle w:val="ProductList-TableBody"/>
            </w:pPr>
            <w:r>
              <w:rPr>
                <w:color w:val="404040"/>
              </w:rPr>
              <w:t>Pikendatud tähtajaks sobilik: pole kohaldatav</w:t>
            </w:r>
          </w:p>
        </w:tc>
      </w:tr>
      <w:tr w:rsidR="008C61F5" w14:paraId="32A3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D454"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7541"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172E" w14:textId="77777777" w:rsidR="008C61F5" w:rsidRDefault="00C44F46">
            <w:pPr>
              <w:pStyle w:val="ProductList-TableBody"/>
            </w:pPr>
            <w:r>
              <w:rPr>
                <w:color w:val="404040"/>
              </w:rPr>
              <w:t>Sooduspakkumised: pole kohaldatav</w:t>
            </w:r>
          </w:p>
        </w:tc>
      </w:tr>
      <w:tr w:rsidR="008C61F5" w14:paraId="4A22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5BD0" w14:textId="77777777" w:rsidR="008C61F5" w:rsidRDefault="00C44F4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026A" w14:textId="77777777" w:rsidR="008C61F5" w:rsidRDefault="00C44F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A420" w14:textId="77777777" w:rsidR="008C61F5" w:rsidRDefault="00C44F46">
            <w:pPr>
              <w:pStyle w:val="ProductList-TableBody"/>
            </w:pPr>
            <w:r>
              <w:rPr>
                <w:color w:val="404040"/>
              </w:rPr>
              <w:t>Vähendamiseks sobilik (SCE): pole kohaldatav</w:t>
            </w:r>
          </w:p>
        </w:tc>
      </w:tr>
      <w:tr w:rsidR="008C61F5" w14:paraId="41DD902D" w14:textId="77777777">
        <w:tc>
          <w:tcPr>
            <w:tcW w:w="4040" w:type="dxa"/>
            <w:tcBorders>
              <w:top w:val="single" w:sz="4" w:space="0" w:color="000000"/>
              <w:left w:val="single" w:sz="4" w:space="0" w:color="000000"/>
              <w:bottom w:val="single" w:sz="4" w:space="0" w:color="000000"/>
              <w:right w:val="single" w:sz="4" w:space="0" w:color="000000"/>
            </w:tcBorders>
          </w:tcPr>
          <w:p w14:paraId="2275A8C4" w14:textId="77777777" w:rsidR="008C61F5" w:rsidRDefault="00C44F4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32E2"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CD1B" w14:textId="77777777" w:rsidR="008C61F5" w:rsidRDefault="008C61F5">
            <w:pPr>
              <w:pStyle w:val="ProductList-TableBody"/>
            </w:pPr>
          </w:p>
        </w:tc>
      </w:tr>
    </w:tbl>
    <w:p w14:paraId="6BF0E27D"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604ED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DD4F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C3534DE" w14:textId="77777777" w:rsidR="008C61F5" w:rsidRDefault="008C61F5">
      <w:pPr>
        <w:pStyle w:val="ProductList-Body"/>
      </w:pPr>
    </w:p>
    <w:p w14:paraId="303A11A0" w14:textId="77777777" w:rsidR="008C61F5" w:rsidRDefault="00C44F46">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25930057"/>
      <w:r>
        <w:instrText>Visual Studio GitHub Enterprise'iga</w:instrText>
      </w:r>
      <w:bookmarkEnd w:id="339"/>
      <w:r>
        <w:instrText>" \l 3</w:instrText>
      </w:r>
      <w:r>
        <w:fldChar w:fldCharType="end"/>
      </w:r>
    </w:p>
    <w:p w14:paraId="3EC2ECF5" w14:textId="77777777" w:rsidR="008C61F5" w:rsidRDefault="00C44F46">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8C61F5" w14:paraId="15544C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0957EE" w14:textId="77777777" w:rsidR="008C61F5" w:rsidRDefault="00C44F4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C7F3901" w14:textId="77777777" w:rsidR="008C61F5" w:rsidRDefault="00C44F4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9249" w14:textId="77777777" w:rsidR="008C61F5" w:rsidRDefault="00C44F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AD9D4" w14:textId="77777777" w:rsidR="008C61F5" w:rsidRDefault="00C44F4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375A8" w14:textId="77777777" w:rsidR="008C61F5" w:rsidRDefault="00C44F4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6721" w14:textId="77777777" w:rsidR="008C61F5" w:rsidRDefault="00C44F4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22032" w14:textId="77777777" w:rsidR="008C61F5" w:rsidRDefault="00C44F4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A1BBE" w14:textId="77777777" w:rsidR="008C61F5" w:rsidRDefault="00C44F4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3258" w14:textId="77777777" w:rsidR="008C61F5" w:rsidRDefault="00C44F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35081" w14:textId="77777777" w:rsidR="008C61F5" w:rsidRDefault="00C44F4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C61F5" w14:paraId="4C4C1AF4" w14:textId="77777777">
        <w:tc>
          <w:tcPr>
            <w:tcW w:w="4520" w:type="dxa"/>
            <w:tcBorders>
              <w:top w:val="none" w:sz="4" w:space="0" w:color="BFBFBF"/>
              <w:left w:val="none" w:sz="4" w:space="0" w:color="000000"/>
              <w:bottom w:val="dashed" w:sz="4" w:space="0" w:color="7F7F7F"/>
              <w:right w:val="none" w:sz="4" w:space="0" w:color="000000"/>
            </w:tcBorders>
          </w:tcPr>
          <w:p w14:paraId="5E073957" w14:textId="77777777" w:rsidR="008C61F5" w:rsidRDefault="00C44F46">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62FA7F4"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2450"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07C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1FCC"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C72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E82E"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EB6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8F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0E29" w14:textId="77777777" w:rsidR="008C61F5" w:rsidRDefault="008C61F5">
            <w:pPr>
              <w:pStyle w:val="ProductList-TableBody"/>
              <w:jc w:val="center"/>
            </w:pPr>
          </w:p>
        </w:tc>
      </w:tr>
      <w:tr w:rsidR="008C61F5" w14:paraId="5C9833CC" w14:textId="77777777">
        <w:tc>
          <w:tcPr>
            <w:tcW w:w="4520" w:type="dxa"/>
            <w:tcBorders>
              <w:top w:val="dashed" w:sz="4" w:space="0" w:color="7F7F7F"/>
              <w:left w:val="none" w:sz="4" w:space="0" w:color="000000"/>
              <w:bottom w:val="dashed" w:sz="4" w:space="0" w:color="7F7F7F"/>
              <w:right w:val="none" w:sz="4" w:space="0" w:color="000000"/>
            </w:tcBorders>
          </w:tcPr>
          <w:p w14:paraId="1EB2D73D" w14:textId="77777777" w:rsidR="008C61F5" w:rsidRDefault="00C44F46">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4DF7F568"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841A"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B3CF"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E84A"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1B6C"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F571"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EFF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3FCE"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857F" w14:textId="77777777" w:rsidR="008C61F5" w:rsidRDefault="008C61F5">
            <w:pPr>
              <w:pStyle w:val="ProductList-TableBody"/>
              <w:jc w:val="center"/>
            </w:pPr>
          </w:p>
        </w:tc>
      </w:tr>
      <w:tr w:rsidR="008C61F5" w14:paraId="2B95DE6F" w14:textId="77777777">
        <w:tc>
          <w:tcPr>
            <w:tcW w:w="4520" w:type="dxa"/>
            <w:tcBorders>
              <w:top w:val="dashed" w:sz="4" w:space="0" w:color="7F7F7F"/>
              <w:left w:val="none" w:sz="4" w:space="0" w:color="000000"/>
              <w:bottom w:val="dashed" w:sz="4" w:space="0" w:color="7F7F7F"/>
              <w:right w:val="none" w:sz="4" w:space="0" w:color="000000"/>
            </w:tcBorders>
          </w:tcPr>
          <w:p w14:paraId="56081112" w14:textId="77777777" w:rsidR="008C61F5" w:rsidRDefault="00C44F46">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E83B1F7"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FC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C3DD"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9E9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2419"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C3DA"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43D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20B6"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DA42" w14:textId="77777777" w:rsidR="008C61F5" w:rsidRDefault="008C61F5">
            <w:pPr>
              <w:pStyle w:val="ProductList-TableBody"/>
              <w:jc w:val="center"/>
            </w:pPr>
          </w:p>
        </w:tc>
      </w:tr>
      <w:tr w:rsidR="008C61F5" w14:paraId="5D61642D" w14:textId="77777777">
        <w:tc>
          <w:tcPr>
            <w:tcW w:w="4520" w:type="dxa"/>
            <w:tcBorders>
              <w:top w:val="dashed" w:sz="4" w:space="0" w:color="7F7F7F"/>
              <w:left w:val="none" w:sz="4" w:space="0" w:color="000000"/>
              <w:bottom w:val="single" w:sz="4" w:space="0" w:color="FFFFFF"/>
              <w:right w:val="none" w:sz="4" w:space="0" w:color="000000"/>
            </w:tcBorders>
          </w:tcPr>
          <w:p w14:paraId="2F83149A" w14:textId="77777777" w:rsidR="008C61F5" w:rsidRDefault="00C44F46">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52BA2E56"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83A4"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01B9"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D333"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1FD3"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B966" w14:textId="77777777" w:rsidR="008C61F5" w:rsidRDefault="00C44F4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2610" w14:textId="77777777" w:rsidR="008C61F5" w:rsidRDefault="008C61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33DD" w14:textId="77777777" w:rsidR="008C61F5" w:rsidRDefault="008C61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8F75" w14:textId="77777777" w:rsidR="008C61F5" w:rsidRDefault="008C61F5">
            <w:pPr>
              <w:pStyle w:val="ProductList-TableBody"/>
              <w:jc w:val="center"/>
            </w:pPr>
          </w:p>
        </w:tc>
      </w:tr>
    </w:tbl>
    <w:p w14:paraId="7C4D0908" w14:textId="77777777" w:rsidR="008C61F5" w:rsidRDefault="00C44F46">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8C61F5" w14:paraId="1252C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06D52" w14:textId="77777777" w:rsidR="008C61F5" w:rsidRDefault="00C44F4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EAE8B" w14:textId="77777777" w:rsidR="008C61F5" w:rsidRDefault="00C44F4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AD679" w14:textId="77777777" w:rsidR="008C61F5" w:rsidRDefault="00C44F46">
            <w:pPr>
              <w:pStyle w:val="ProductList-TableBody"/>
            </w:pPr>
            <w:r>
              <w:rPr>
                <w:color w:val="404040"/>
              </w:rPr>
              <w:t>Pikendatud tähtajaks sobilik: pole kohaldatav</w:t>
            </w:r>
          </w:p>
        </w:tc>
      </w:tr>
      <w:tr w:rsidR="008C61F5" w14:paraId="0D2E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CCA1" w14:textId="77777777" w:rsidR="008C61F5" w:rsidRDefault="00C44F4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EBC4" w14:textId="77777777" w:rsidR="008C61F5" w:rsidRDefault="00C44F4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AFA5" w14:textId="77777777" w:rsidR="008C61F5" w:rsidRDefault="00C44F46">
            <w:pPr>
              <w:pStyle w:val="ProductList-TableBody"/>
            </w:pPr>
            <w:r>
              <w:rPr>
                <w:color w:val="404040"/>
              </w:rPr>
              <w:t>Sooduspakkumised: pole kohaldatav</w:t>
            </w:r>
          </w:p>
        </w:tc>
      </w:tr>
      <w:tr w:rsidR="008C61F5" w14:paraId="7EDE1EDD" w14:textId="77777777">
        <w:tc>
          <w:tcPr>
            <w:tcW w:w="4040" w:type="dxa"/>
            <w:tcBorders>
              <w:top w:val="single" w:sz="4" w:space="0" w:color="000000"/>
              <w:left w:val="single" w:sz="4" w:space="0" w:color="000000"/>
              <w:bottom w:val="single" w:sz="4" w:space="0" w:color="000000"/>
              <w:right w:val="single" w:sz="4" w:space="0" w:color="000000"/>
            </w:tcBorders>
          </w:tcPr>
          <w:p w14:paraId="3E985812" w14:textId="77777777" w:rsidR="008C61F5" w:rsidRDefault="00C44F4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7BAF" w14:textId="77777777" w:rsidR="008C61F5" w:rsidRDefault="00C44F4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DDEA" w14:textId="77777777" w:rsidR="008C61F5" w:rsidRDefault="00C44F46">
            <w:pPr>
              <w:pStyle w:val="ProductList-TableBody"/>
            </w:pPr>
            <w:r>
              <w:rPr>
                <w:color w:val="404040"/>
              </w:rPr>
              <w:t>Vähendamiseks sobilik (SCE): pole kohaldatav</w:t>
            </w:r>
          </w:p>
        </w:tc>
      </w:tr>
      <w:tr w:rsidR="008C61F5" w14:paraId="76DA3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01B7" w14:textId="77777777" w:rsidR="008C61F5" w:rsidRDefault="00C44F4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A604" w14:textId="77777777" w:rsidR="008C61F5" w:rsidRDefault="00C44F4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CDCE" w14:textId="77777777" w:rsidR="008C61F5" w:rsidRDefault="008C61F5">
            <w:pPr>
              <w:pStyle w:val="ProductList-TableBody"/>
            </w:pPr>
          </w:p>
        </w:tc>
      </w:tr>
    </w:tbl>
    <w:p w14:paraId="2C62C381" w14:textId="77777777" w:rsidR="008C61F5" w:rsidRDefault="008C61F5">
      <w:pPr>
        <w:pStyle w:val="ProductList-Body"/>
      </w:pPr>
    </w:p>
    <w:p w14:paraId="63F2EBED" w14:textId="77777777" w:rsidR="008C61F5" w:rsidRDefault="00C44F46">
      <w:pPr>
        <w:pStyle w:val="ProductList-ClauseHeading"/>
        <w:outlineLvl w:val="4"/>
      </w:pPr>
      <w:r>
        <w:t>2.1 GitHub Enterprise</w:t>
      </w:r>
    </w:p>
    <w:p w14:paraId="7951C88C"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2">
        <w:r>
          <w:rPr>
            <w:color w:val="00467F"/>
            <w:u w:val="single"/>
          </w:rPr>
          <w:t>võrguteenuste tingimustes</w:t>
        </w:r>
      </w:hyperlink>
      <w:r>
        <w:t xml:space="preserve"> sätestatud tingimustele.</w:t>
      </w:r>
    </w:p>
    <w:p w14:paraId="5187A0D0" w14:textId="77777777" w:rsidR="008C61F5" w:rsidRDefault="008C61F5">
      <w:pPr>
        <w:pStyle w:val="ProductList-Body"/>
      </w:pPr>
    </w:p>
    <w:p w14:paraId="5B313270" w14:textId="77777777" w:rsidR="008C61F5" w:rsidRDefault="00C44F46">
      <w:pPr>
        <w:pStyle w:val="ProductList-ClauseHeading"/>
        <w:outlineLvl w:val="4"/>
      </w:pPr>
      <w:r>
        <w:t>2.2 GitHub Enterprise'i koolitus ja hindamine</w:t>
      </w:r>
    </w:p>
    <w:p w14:paraId="0968DB97" w14:textId="77777777" w:rsidR="008C61F5" w:rsidRDefault="00C44F46">
      <w:pPr>
        <w:pStyle w:val="ProductList-Body"/>
      </w:pPr>
      <w:r>
        <w:t>Olenemata kliendi hulgilitsentilepingus märgitud tingimustest on koolituse või hindamise eesmärgil GitHub Enterprise’i tarkvarale või veebiteenusele juurdepääsemiseks vaja kasutaja AL-i.</w:t>
      </w:r>
    </w:p>
    <w:p w14:paraId="16BCEEB9" w14:textId="77777777" w:rsidR="008C61F5" w:rsidRDefault="008C61F5">
      <w:pPr>
        <w:pStyle w:val="ProductList-Body"/>
      </w:pPr>
    </w:p>
    <w:p w14:paraId="691EF1E4" w14:textId="77777777" w:rsidR="008C61F5" w:rsidRDefault="00C44F46">
      <w:pPr>
        <w:pStyle w:val="ProductList-ClauseHeading"/>
        <w:outlineLvl w:val="4"/>
      </w:pPr>
      <w:r>
        <w:lastRenderedPageBreak/>
        <w:t>2.3 Visual Studio litsentsitingimused</w:t>
      </w:r>
    </w:p>
    <w:p w14:paraId="6332AAFE" w14:textId="77777777" w:rsidR="008C61F5" w:rsidRDefault="00C44F4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29D6B315" w14:textId="77777777" w:rsidR="008C61F5" w:rsidRDefault="008C61F5">
      <w:pPr>
        <w:pStyle w:val="ProductList-Body"/>
      </w:pPr>
    </w:p>
    <w:p w14:paraId="2CA0FA2E" w14:textId="77777777" w:rsidR="008C61F5" w:rsidRDefault="00C44F46">
      <w:pPr>
        <w:pStyle w:val="ProductList-ClauseHeading"/>
        <w:outlineLvl w:val="4"/>
      </w:pPr>
      <w:r>
        <w:t>2.4 Pakkumise GitHub Enterprise Visual Studio jaoks litsentsid</w:t>
      </w:r>
    </w:p>
    <w:p w14:paraId="36AA907A" w14:textId="77777777" w:rsidR="008C61F5" w:rsidRDefault="00C44F46">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48756306" w14:textId="77777777" w:rsidR="008C61F5" w:rsidRDefault="008C61F5">
      <w:pPr>
        <w:pStyle w:val="ProductList-Body"/>
      </w:pPr>
    </w:p>
    <w:p w14:paraId="5A64BAB0" w14:textId="77777777" w:rsidR="008C61F5" w:rsidRDefault="00C44F46">
      <w:pPr>
        <w:pStyle w:val="ProductList-ClauseHeading"/>
        <w:outlineLvl w:val="4"/>
      </w:pPr>
      <w:r>
        <w:t>2.5 Versioonitäienduse litsentsid</w:t>
      </w:r>
    </w:p>
    <w:p w14:paraId="655AE626" w14:textId="77777777" w:rsidR="008C61F5" w:rsidRDefault="00C44F46">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6B3C3571"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219F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B10A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08FCBF00" w14:textId="77777777" w:rsidR="008C61F5" w:rsidRDefault="008C61F5">
      <w:pPr>
        <w:pStyle w:val="ProductList-Body"/>
      </w:pPr>
    </w:p>
    <w:p w14:paraId="515F3C79" w14:textId="77777777" w:rsidR="008C61F5" w:rsidRDefault="008C61F5">
      <w:pPr>
        <w:sectPr w:rsidR="008C61F5">
          <w:headerReference w:type="default" r:id="rId143"/>
          <w:footerReference w:type="default" r:id="rId144"/>
          <w:type w:val="continuous"/>
          <w:pgSz w:w="12240" w:h="15840" w:code="1"/>
          <w:pgMar w:top="1170" w:right="720" w:bottom="720" w:left="720" w:header="432" w:footer="288" w:gutter="0"/>
          <w:cols w:space="360"/>
        </w:sectPr>
      </w:pPr>
    </w:p>
    <w:p w14:paraId="4D9FD7C1" w14:textId="77777777" w:rsidR="008C61F5" w:rsidRDefault="00C44F46">
      <w:pPr>
        <w:pStyle w:val="ProductList-SectionHeading"/>
        <w:pageBreakBefore/>
        <w:outlineLvl w:val="0"/>
      </w:pPr>
      <w:bookmarkStart w:id="342" w:name="_Sec549"/>
      <w:bookmarkEnd w:id="212"/>
      <w:r>
        <w:lastRenderedPageBreak/>
        <w:t>Sõnastik</w:t>
      </w:r>
      <w:r>
        <w:fldChar w:fldCharType="begin"/>
      </w:r>
      <w:r>
        <w:instrText xml:space="preserve"> TC "</w:instrText>
      </w:r>
      <w:bookmarkStart w:id="343" w:name="_Toc25930058"/>
      <w:r>
        <w:instrText>Sõnastik</w:instrText>
      </w:r>
      <w:bookmarkEnd w:id="343"/>
      <w:r>
        <w:instrText>" \l 1</w:instrText>
      </w:r>
      <w:r>
        <w:fldChar w:fldCharType="end"/>
      </w:r>
    </w:p>
    <w:p w14:paraId="0824F33D" w14:textId="77777777" w:rsidR="008C61F5" w:rsidRDefault="00C44F46">
      <w:pPr>
        <w:pStyle w:val="ProductList-Offering1Heading"/>
        <w:outlineLvl w:val="1"/>
      </w:pPr>
      <w:bookmarkStart w:id="344" w:name="_Sec550"/>
      <w:r>
        <w:t>Atribuudid</w:t>
      </w:r>
      <w:bookmarkEnd w:id="344"/>
      <w:r>
        <w:fldChar w:fldCharType="begin"/>
      </w:r>
      <w:r>
        <w:instrText xml:space="preserve"> TC "</w:instrText>
      </w:r>
      <w:bookmarkStart w:id="345" w:name="_Toc25930059"/>
      <w:r>
        <w:instrText>Atribuudid</w:instrText>
      </w:r>
      <w:bookmarkEnd w:id="345"/>
      <w:r>
        <w:instrText>" \l 2</w:instrText>
      </w:r>
      <w:r>
        <w:fldChar w:fldCharType="end"/>
      </w:r>
    </w:p>
    <w:p w14:paraId="0C9422C3" w14:textId="77777777" w:rsidR="008C61F5" w:rsidRDefault="00C44F46">
      <w:pPr>
        <w:pStyle w:val="ProductList-BodySpaced"/>
      </w:pPr>
      <w:r>
        <w:t>Atribuudid on märgitud iga tootekirje tabelites ning need näitavad toodetele kehtivaid õigusi või tingimusi.</w:t>
      </w:r>
    </w:p>
    <w:p w14:paraId="2A063DC7" w14:textId="77777777" w:rsidR="008C61F5" w:rsidRDefault="008C61F5">
      <w:pPr>
        <w:pStyle w:val="ProductList-BodySpaced"/>
      </w:pPr>
    </w:p>
    <w:p w14:paraId="4C7CB1D7" w14:textId="77777777" w:rsidR="008C61F5" w:rsidRDefault="00C44F46">
      <w:pPr>
        <w:pStyle w:val="ProductList-BodySpaced"/>
      </w:pPr>
      <w:r>
        <w:rPr>
          <w:b/>
          <w:color w:val="00188F"/>
        </w:rPr>
        <w:t>Täiendav tarkvara</w:t>
      </w:r>
      <w:r>
        <w:t>: tarkvara, mis on märgitud nende serveritoodete kasutusõigustes, mida kliendil on lubatud kasutada koos serveritarkvaraga mis tahes seadmes.</w:t>
      </w:r>
    </w:p>
    <w:p w14:paraId="66BF67EF" w14:textId="77777777" w:rsidR="008C61F5" w:rsidRDefault="00C44F46">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58032C11" w14:textId="77777777" w:rsidR="008C61F5" w:rsidRDefault="00C44F46">
      <w:pPr>
        <w:pStyle w:val="ProductList-BodySpaced"/>
      </w:pPr>
      <w:r>
        <w:rPr>
          <w:b/>
          <w:color w:val="00188F"/>
        </w:rPr>
        <w:t>Kliendipääsunõue</w:t>
      </w:r>
      <w:r>
        <w:t>: näitab, kas serveritoode nõuab kasutajatele ja seadmetele juurdepääsuks CAL-e või mitte.</w:t>
      </w:r>
    </w:p>
    <w:p w14:paraId="0CBE65C4" w14:textId="77777777" w:rsidR="008C61F5" w:rsidRDefault="00C44F46">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F52BEA8" w14:textId="77777777" w:rsidR="008C61F5" w:rsidRDefault="00C44F46">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2469248D" w14:textId="77777777" w:rsidR="008C61F5" w:rsidRDefault="00C44F46">
      <w:pPr>
        <w:pStyle w:val="ProductList-BodySpaced"/>
      </w:pPr>
      <w:r>
        <w:rPr>
          <w:b/>
          <w:color w:val="00188F"/>
        </w:rPr>
        <w:t>Pikendatud tähtajaks sobilik</w:t>
      </w:r>
      <w:r>
        <w:t>: pikendatud tähtajaks sobilikud võrguteenused, nagu on kirjeldatud Enterprise’i ja Enterprise Subscriptioni litsentsilepingutes.</w:t>
      </w:r>
    </w:p>
    <w:p w14:paraId="70ABEFE4" w14:textId="77777777" w:rsidR="008C61F5" w:rsidRDefault="00C44F46">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0F1EE04A" w14:textId="77777777" w:rsidR="008C61F5" w:rsidRDefault="00C44F46">
      <w:pPr>
        <w:pStyle w:val="ProductList-BodySpaced"/>
      </w:pPr>
      <w:r>
        <w:rPr>
          <w:b/>
          <w:color w:val="00188F"/>
        </w:rPr>
        <w:t>Tõrkesiirdeõigused</w:t>
      </w:r>
      <w:r>
        <w:t>: Tarkvarakindlustuse eelis, mis võimaldab kliendil käitada passiivseid tõrkesiirdeeksemplare, nagu tootekirjes kirjeldatud.</w:t>
      </w:r>
    </w:p>
    <w:p w14:paraId="2E8F1E12" w14:textId="77777777" w:rsidR="008C61F5" w:rsidRDefault="00C44F46">
      <w:pPr>
        <w:pStyle w:val="ProductList-BodySpaced"/>
      </w:pPr>
      <w:r>
        <w:rPr>
          <w:b/>
          <w:color w:val="00188F"/>
        </w:rPr>
        <w:t>Kaasatud tehnoloogiad</w:t>
      </w:r>
      <w:r>
        <w:t>: näitab tootes sisalduvaid muid Microsofti komponente. Vt üksikasju üldkehtivate litsentsitingimuste jaotisest Kaasatud tehnoloogiad.</w:t>
      </w:r>
    </w:p>
    <w:p w14:paraId="4381724E" w14:textId="77777777" w:rsidR="008C61F5" w:rsidRDefault="00C44F46">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80AE50A" w14:textId="77777777" w:rsidR="008C61F5" w:rsidRDefault="00C44F46">
      <w:pPr>
        <w:pStyle w:val="ProductList-BodySpaced"/>
      </w:pPr>
      <w:r>
        <w:rPr>
          <w:b/>
          <w:color w:val="00188F"/>
        </w:rPr>
        <w:t>Litsentsitingimused</w:t>
      </w:r>
      <w:r>
        <w:t>: toote juurutamist ja kasutamist käsitlevad tingimused.</w:t>
      </w:r>
    </w:p>
    <w:p w14:paraId="35018E25" w14:textId="77777777" w:rsidR="008C61F5" w:rsidRDefault="00C44F46">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17B6EF4B" w14:textId="77777777" w:rsidR="008C61F5" w:rsidRDefault="00C44F46">
      <w:pPr>
        <w:pStyle w:val="ProductList-BodySpaced"/>
      </w:pPr>
      <w:r>
        <w:rPr>
          <w:b/>
          <w:color w:val="00188F"/>
        </w:rPr>
        <w:t>Eeltingimus</w:t>
      </w:r>
      <w:r>
        <w:t>: näitab, et toote jaoks litsentside ostmiseks peavad olema täidetud teatud lisatingimused.</w:t>
      </w:r>
    </w:p>
    <w:p w14:paraId="6006DF85" w14:textId="77777777" w:rsidR="008C61F5" w:rsidRDefault="00C44F46">
      <w:pPr>
        <w:pStyle w:val="ProductList-BodySpaced"/>
      </w:pPr>
      <w:r>
        <w:rPr>
          <w:b/>
          <w:color w:val="00188F"/>
        </w:rPr>
        <w:t>Eeltingimus (tarkvarakindlustus)</w:t>
      </w:r>
      <w:r>
        <w:t>:näitab, et toote jaoks tarkvarakindlustuse katte ostmiseks peavad olema täidetud teatud lisatingimused.</w:t>
      </w:r>
    </w:p>
    <w:p w14:paraId="02B9D1E7" w14:textId="77777777" w:rsidR="008C61F5" w:rsidRDefault="00C44F46">
      <w:pPr>
        <w:pStyle w:val="ProductList-BodySpaced"/>
      </w:pPr>
      <w:r>
        <w:rPr>
          <w:b/>
          <w:color w:val="00188F"/>
        </w:rPr>
        <w:t>Varasem versioon</w:t>
      </w:r>
      <w:r>
        <w:t>: toote varasemad versioonid ja nende saadavuskuupäevad.</w:t>
      </w:r>
    </w:p>
    <w:p w14:paraId="2DB64391" w14:textId="77777777" w:rsidR="008C61F5" w:rsidRDefault="00C44F46">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444AD171" w14:textId="77777777" w:rsidR="008C61F5" w:rsidRDefault="00C44F46">
      <w:pPr>
        <w:pStyle w:val="ProductList-BodySpaced"/>
      </w:pPr>
      <w:r>
        <w:rPr>
          <w:b/>
          <w:color w:val="00188F"/>
        </w:rPr>
        <w:t>Võrguteenuste tellimisprogramm (OSP)</w:t>
      </w:r>
      <w:r>
        <w:t>: toode on saadaval võrguteenuste tellimisprogrammis.</w:t>
      </w:r>
    </w:p>
    <w:p w14:paraId="0551BCA3" w14:textId="77777777" w:rsidR="008C61F5" w:rsidRDefault="00C44F46">
      <w:pPr>
        <w:pStyle w:val="ProductList-BodySpaced"/>
      </w:pPr>
      <w:r>
        <w:rPr>
          <w:b/>
          <w:color w:val="00188F"/>
        </w:rPr>
        <w:t>Tootegrupp</w:t>
      </w:r>
      <w:r>
        <w:t>: näitab allahindluste määratlemise jaoks toodete gruppi, kuhu toode kuulub. Olemas on kolm tootegrupi kategooriat: rakendus, server ja süsteem.</w:t>
      </w:r>
    </w:p>
    <w:p w14:paraId="2BBE71DD" w14:textId="77777777" w:rsidR="008C61F5" w:rsidRDefault="00C44F46">
      <w:pPr>
        <w:pStyle w:val="ProductList-BodySpaced"/>
      </w:pPr>
      <w:r>
        <w:rPr>
          <w:b/>
          <w:color w:val="00188F"/>
        </w:rPr>
        <w:t>Tootekohased litsentsitingimused</w:t>
      </w:r>
      <w:r>
        <w:t>: näitab, et toote juurutamist ja kasutamist käsitlevad tootekohased tingimused on lisatud kasutusõiguste tabeli alla.</w:t>
      </w:r>
    </w:p>
    <w:p w14:paraId="4422EB0D" w14:textId="77777777" w:rsidR="008C61F5" w:rsidRDefault="00C44F46">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0AA01B4E" w14:textId="77777777" w:rsidR="008C61F5" w:rsidRDefault="00C44F46">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3B44410C" w14:textId="77777777" w:rsidR="008C61F5" w:rsidRDefault="00C44F46">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44804EAA" w14:textId="77777777" w:rsidR="008C61F5" w:rsidRDefault="00C44F46">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0956996A" w14:textId="77777777" w:rsidR="008C61F5" w:rsidRDefault="00C44F46">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5A484030" w14:textId="77777777" w:rsidR="008C61F5" w:rsidRDefault="00C44F46">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20D3529F" w14:textId="77777777" w:rsidR="008C61F5" w:rsidRDefault="00C44F46">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661567CA" w14:textId="77777777" w:rsidR="008C61F5" w:rsidRDefault="00C44F46">
      <w:pPr>
        <w:pStyle w:val="ProductList-BodySpaced"/>
      </w:pPr>
      <w:r>
        <w:rPr>
          <w:b/>
          <w:color w:val="00188F"/>
        </w:rPr>
        <w:lastRenderedPageBreak/>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E3B9BE7" w14:textId="77777777" w:rsidR="008C61F5" w:rsidRDefault="00C44F46">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2FD8DFDC" w14:textId="77777777" w:rsidR="008C61F5" w:rsidRDefault="00C44F46">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2E10C6D3" w14:textId="77777777" w:rsidR="008C61F5" w:rsidRDefault="00C44F46">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4A86691" w14:textId="77777777" w:rsidR="008C61F5" w:rsidRDefault="00C44F46">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5B73A151" w14:textId="77777777" w:rsidR="008C61F5" w:rsidRDefault="008C61F5">
      <w:pPr>
        <w:pStyle w:val="ProductList-BodySpaced"/>
        <w:jc w:val="right"/>
      </w:pPr>
    </w:p>
    <w:tbl>
      <w:tblPr>
        <w:tblStyle w:val="PURTable"/>
        <w:tblW w:w="0" w:type="dxa"/>
        <w:tblLook w:val="04A0" w:firstRow="1" w:lastRow="0" w:firstColumn="1" w:lastColumn="0" w:noHBand="0" w:noVBand="1"/>
      </w:tblPr>
      <w:tblGrid>
        <w:gridCol w:w="10916"/>
      </w:tblGrid>
      <w:tr w:rsidR="008C61F5" w14:paraId="72AFF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75B1"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46D8502" w14:textId="77777777" w:rsidR="008C61F5" w:rsidRDefault="008C61F5">
      <w:pPr>
        <w:pStyle w:val="ProductList-BodySpaced"/>
      </w:pPr>
    </w:p>
    <w:p w14:paraId="58948281" w14:textId="77777777" w:rsidR="008C61F5" w:rsidRDefault="00C44F46">
      <w:pPr>
        <w:pStyle w:val="ProductList-Offering1Heading"/>
        <w:outlineLvl w:val="1"/>
      </w:pPr>
      <w:bookmarkStart w:id="346" w:name="_Sec551"/>
      <w:r>
        <w:t>Rea väärtused</w:t>
      </w:r>
      <w:bookmarkEnd w:id="346"/>
      <w:r>
        <w:fldChar w:fldCharType="begin"/>
      </w:r>
      <w:r>
        <w:instrText xml:space="preserve"> TC "</w:instrText>
      </w:r>
      <w:bookmarkStart w:id="347" w:name="_Toc25930060"/>
      <w:r>
        <w:instrText>Rea väärtused</w:instrText>
      </w:r>
      <w:bookmarkEnd w:id="347"/>
      <w:r>
        <w:instrText>" \l 2</w:instrText>
      </w:r>
      <w:r>
        <w:fldChar w:fldCharType="end"/>
      </w:r>
    </w:p>
    <w:p w14:paraId="545F7477" w14:textId="77777777" w:rsidR="008C61F5" w:rsidRDefault="00C44F46">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6D03DEC2" w14:textId="77777777" w:rsidR="008C61F5" w:rsidRDefault="008C61F5">
      <w:pPr>
        <w:pStyle w:val="ProductList-BodySpaced"/>
      </w:pPr>
    </w:p>
    <w:p w14:paraId="48859709" w14:textId="77777777" w:rsidR="008C61F5" w:rsidRDefault="00C44F46">
      <w:pPr>
        <w:pStyle w:val="ProductList-BodySpaced"/>
      </w:pPr>
      <w:r>
        <w:rPr>
          <w:b/>
          <w:color w:val="00188F"/>
        </w:rPr>
        <w:t xml:space="preserve">A </w:t>
      </w:r>
      <w:r>
        <w:t xml:space="preserve">= </w:t>
      </w:r>
      <w:r>
        <w:rPr>
          <w:color w:val="00188F"/>
        </w:rPr>
        <w:t>lisatoode</w:t>
      </w:r>
      <w:r>
        <w:t xml:space="preserve"> Toodet pakutakse lisatootena.</w:t>
      </w:r>
    </w:p>
    <w:p w14:paraId="4800171A" w14:textId="77777777" w:rsidR="008C61F5" w:rsidRDefault="00C44F46">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46830A53" w14:textId="77777777" w:rsidR="008C61F5" w:rsidRDefault="00C44F46">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C2FEFBD" w14:textId="77777777" w:rsidR="008C61F5" w:rsidRDefault="00C44F46">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460CFA7B" w14:textId="77777777" w:rsidR="008C61F5" w:rsidRDefault="00C44F46">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7AF20BD5" w14:textId="77777777" w:rsidR="008C61F5" w:rsidRDefault="00C44F46">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32BCF1B3" w14:textId="77777777" w:rsidR="008C61F5" w:rsidRDefault="00C44F46">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15913BAB" w14:textId="77777777" w:rsidR="008C61F5" w:rsidRDefault="00C44F46">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7FAAC837" w14:textId="77777777" w:rsidR="008C61F5" w:rsidRDefault="00C44F46">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55CFCF8E" w14:textId="77777777" w:rsidR="008C61F5" w:rsidRDefault="00C44F46">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05A51E1" w14:textId="77777777" w:rsidR="008C61F5" w:rsidRDefault="00C44F46">
      <w:pPr>
        <w:pStyle w:val="ProductList-BodySpaced"/>
      </w:pPr>
      <w:r>
        <w:rPr>
          <w:b/>
          <w:color w:val="00188F"/>
        </w:rPr>
        <w:t>OW</w:t>
      </w:r>
      <w:r>
        <w:t xml:space="preserve"> = </w:t>
      </w:r>
      <w:r>
        <w:rPr>
          <w:color w:val="00188F"/>
        </w:rPr>
        <w:t>organisatsiooniülene</w:t>
      </w:r>
      <w:r>
        <w:t xml:space="preserve"> Saadaval organisatsiooniüleses valikus.</w:t>
      </w:r>
    </w:p>
    <w:p w14:paraId="4403EFAB" w14:textId="77777777" w:rsidR="008C61F5" w:rsidRDefault="00C44F46">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660E3F2C" w14:textId="77777777" w:rsidR="008C61F5" w:rsidRDefault="00C44F46">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4B9A62D6" w14:textId="77777777" w:rsidR="008C61F5" w:rsidRDefault="00C44F46">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7CCE7C23" w14:textId="77777777" w:rsidR="008C61F5" w:rsidRDefault="00C44F46">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187D4719" w14:textId="77777777" w:rsidR="008C61F5" w:rsidRDefault="00C44F46">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191D51A4" w14:textId="77777777" w:rsidR="008C61F5" w:rsidRDefault="00C44F46">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14D1C5F7" w14:textId="77777777" w:rsidR="008C61F5" w:rsidRDefault="008C61F5">
      <w:pPr>
        <w:pStyle w:val="ProductList-BodySpaced"/>
        <w:jc w:val="right"/>
      </w:pPr>
    </w:p>
    <w:tbl>
      <w:tblPr>
        <w:tblStyle w:val="PURTable"/>
        <w:tblW w:w="0" w:type="dxa"/>
        <w:tblLook w:val="04A0" w:firstRow="1" w:lastRow="0" w:firstColumn="1" w:lastColumn="0" w:noHBand="0" w:noVBand="1"/>
      </w:tblPr>
      <w:tblGrid>
        <w:gridCol w:w="10916"/>
      </w:tblGrid>
      <w:tr w:rsidR="008C61F5" w14:paraId="10981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44FD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6B99056" w14:textId="77777777" w:rsidR="008C61F5" w:rsidRDefault="008C61F5">
      <w:pPr>
        <w:pStyle w:val="ProductList-BodySpaced"/>
      </w:pPr>
    </w:p>
    <w:p w14:paraId="07E30152" w14:textId="77777777" w:rsidR="008C61F5" w:rsidRDefault="00C44F46">
      <w:pPr>
        <w:pStyle w:val="ProductList-Offering1Heading"/>
        <w:outlineLvl w:val="1"/>
      </w:pPr>
      <w:bookmarkStart w:id="348" w:name="_Sec552"/>
      <w:r>
        <w:t>Veerupäised</w:t>
      </w:r>
      <w:bookmarkEnd w:id="348"/>
      <w:r>
        <w:fldChar w:fldCharType="begin"/>
      </w:r>
      <w:r>
        <w:instrText xml:space="preserve"> TC "</w:instrText>
      </w:r>
      <w:bookmarkStart w:id="349" w:name="_Toc25930061"/>
      <w:r>
        <w:instrText>Veerupäised</w:instrText>
      </w:r>
      <w:bookmarkEnd w:id="349"/>
      <w:r>
        <w:instrText>" \l 2</w:instrText>
      </w:r>
      <w:r>
        <w:fldChar w:fldCharType="end"/>
      </w:r>
    </w:p>
    <w:p w14:paraId="2AB6649B" w14:textId="77777777" w:rsidR="008C61F5" w:rsidRDefault="00C44F46">
      <w:pPr>
        <w:pStyle w:val="ProductList-BodySpaced"/>
      </w:pPr>
      <w:r>
        <w:t>Veerupäised kuvatakse programmi saadavustabelis iga tootekirje puhul ning need korraldavad programmi saadavusteavet programmi, pakkumise tüübi, punktide ja saadavuse kuupäevade järgi.</w:t>
      </w:r>
    </w:p>
    <w:p w14:paraId="323E6287" w14:textId="77777777" w:rsidR="008C61F5" w:rsidRDefault="008C61F5">
      <w:pPr>
        <w:pStyle w:val="ProductList-BodySpaced"/>
      </w:pPr>
    </w:p>
    <w:p w14:paraId="1E56B52E" w14:textId="77777777" w:rsidR="008C61F5" w:rsidRDefault="00C44F46">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7F715AE8" w14:textId="77777777" w:rsidR="008C61F5" w:rsidRDefault="00C44F46">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3AB97523" w14:textId="77777777" w:rsidR="008C61F5" w:rsidRDefault="00C44F46">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7CF871E" w14:textId="77777777" w:rsidR="008C61F5" w:rsidRDefault="00C44F46">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6F7F8E12" w14:textId="77777777" w:rsidR="008C61F5" w:rsidRDefault="00C44F46">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B7A3244" w14:textId="77777777" w:rsidR="008C61F5" w:rsidRDefault="00C44F46">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69E71991" w14:textId="77777777" w:rsidR="008C61F5" w:rsidRDefault="00C44F46">
      <w:pPr>
        <w:pStyle w:val="ProductList-BodySpaced"/>
      </w:pPr>
      <w:r>
        <w:rPr>
          <w:b/>
          <w:color w:val="00188F"/>
        </w:rPr>
        <w:t>MPSA</w:t>
      </w:r>
      <w:r>
        <w:t xml:space="preserve"> = </w:t>
      </w:r>
      <w:r>
        <w:rPr>
          <w:color w:val="00188F"/>
        </w:rPr>
        <w:t>Microsofti toodete ja teenuste leping</w:t>
      </w:r>
      <w:r>
        <w:t>.</w:t>
      </w:r>
    </w:p>
    <w:p w14:paraId="61CCB8B9" w14:textId="77777777" w:rsidR="008C61F5" w:rsidRDefault="00C44F46">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5D78460" w14:textId="77777777" w:rsidR="008C61F5" w:rsidRDefault="00C44F46">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37FE1152" w14:textId="77777777" w:rsidR="008C61F5" w:rsidRDefault="00C44F46">
      <w:pPr>
        <w:pStyle w:val="ProductList-BodySpaced"/>
      </w:pPr>
      <w:r>
        <w:rPr>
          <w:b/>
          <w:color w:val="00188F"/>
        </w:rPr>
        <w:t>OVS-ES</w:t>
      </w:r>
      <w:r>
        <w:t xml:space="preserve"> = </w:t>
      </w:r>
      <w:r>
        <w:rPr>
          <w:color w:val="00188F"/>
        </w:rPr>
        <w:t>Open Value Subscription – hariduslahendused</w:t>
      </w:r>
      <w:r>
        <w:t>.</w:t>
      </w:r>
    </w:p>
    <w:p w14:paraId="28EB4457" w14:textId="77777777" w:rsidR="008C61F5" w:rsidRDefault="00C44F46">
      <w:pPr>
        <w:pStyle w:val="ProductList-BodySpaced"/>
      </w:pPr>
      <w:r>
        <w:rPr>
          <w:b/>
          <w:color w:val="00188F"/>
        </w:rPr>
        <w:t>Punkt</w:t>
      </w:r>
      <w:r>
        <w:t xml:space="preserve"> = tootele määratud väärtus, mida kasutatakse kliendi hulgilitsentsilepingule kehtiva hulgihinna taseme arvutamiseks.</w:t>
      </w:r>
    </w:p>
    <w:p w14:paraId="64A9975E" w14:textId="77777777" w:rsidR="008C61F5" w:rsidRDefault="00C44F46">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5920E237" w14:textId="77777777" w:rsidR="008C61F5" w:rsidRDefault="00C44F46">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D93357D" w14:textId="77777777" w:rsidR="008C61F5" w:rsidRDefault="008C61F5">
      <w:pPr>
        <w:pStyle w:val="ProductList-BodySpaced"/>
        <w:jc w:val="right"/>
      </w:pPr>
    </w:p>
    <w:tbl>
      <w:tblPr>
        <w:tblStyle w:val="PURTable"/>
        <w:tblW w:w="0" w:type="dxa"/>
        <w:tblLook w:val="04A0" w:firstRow="1" w:lastRow="0" w:firstColumn="1" w:lastColumn="0" w:noHBand="0" w:noVBand="1"/>
      </w:tblPr>
      <w:tblGrid>
        <w:gridCol w:w="10916"/>
      </w:tblGrid>
      <w:tr w:rsidR="008C61F5" w14:paraId="5B56F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7F09F"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2AA9ECA" w14:textId="77777777" w:rsidR="008C61F5" w:rsidRDefault="008C61F5">
      <w:pPr>
        <w:pStyle w:val="ProductList-BodySpaced"/>
      </w:pPr>
    </w:p>
    <w:p w14:paraId="569A71F7" w14:textId="77777777" w:rsidR="008C61F5" w:rsidRDefault="00C44F46">
      <w:pPr>
        <w:pStyle w:val="ProductList-Offering1Heading"/>
        <w:outlineLvl w:val="1"/>
      </w:pPr>
      <w:bookmarkStart w:id="350" w:name="_Sec553"/>
      <w:r>
        <w:t>Definitsioonid</w:t>
      </w:r>
      <w:bookmarkEnd w:id="350"/>
      <w:r>
        <w:fldChar w:fldCharType="begin"/>
      </w:r>
      <w:r>
        <w:instrText xml:space="preserve"> TC "</w:instrText>
      </w:r>
      <w:bookmarkStart w:id="351" w:name="_Toc25930062"/>
      <w:r>
        <w:instrText>Definitsioonid</w:instrText>
      </w:r>
      <w:bookmarkEnd w:id="351"/>
      <w:r>
        <w:instrText>" \l 2</w:instrText>
      </w:r>
      <w:r>
        <w:fldChar w:fldCharType="end"/>
      </w:r>
    </w:p>
    <w:p w14:paraId="7E12EE9D" w14:textId="77777777" w:rsidR="008C61F5" w:rsidRDefault="00C44F46">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758EDBA" w14:textId="77777777" w:rsidR="008C61F5" w:rsidRDefault="00C44F46">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69A4D99A" w14:textId="77777777" w:rsidR="008C61F5" w:rsidRDefault="00C44F46">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743CCB66" w14:textId="77777777" w:rsidR="008C61F5" w:rsidRDefault="00C44F46">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5B53FBD1" w14:textId="77777777" w:rsidR="008C61F5" w:rsidRDefault="00C44F46">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3FF07331" w14:textId="77777777" w:rsidR="008C61F5" w:rsidRDefault="00C44F46">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067FF8B8" w14:textId="77777777" w:rsidR="008C61F5" w:rsidRDefault="00C44F46">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76755D1E" w14:textId="77777777" w:rsidR="008C61F5" w:rsidRDefault="00C44F46">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0F824389" w14:textId="77777777" w:rsidR="008C61F5" w:rsidRDefault="00C44F46">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13658729" w14:textId="77777777" w:rsidR="008C61F5" w:rsidRDefault="00C44F46">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8FEDFB3" w14:textId="77777777" w:rsidR="008C61F5" w:rsidRDefault="00C44F46">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4D8AB86" w14:textId="77777777" w:rsidR="008C61F5" w:rsidRDefault="00C44F46">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738F0D3" w14:textId="77777777" w:rsidR="008C61F5" w:rsidRDefault="00C44F46">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4E7B8A85" w14:textId="77777777" w:rsidR="008C61F5" w:rsidRDefault="00C44F46">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747DEF2C" w14:textId="77777777" w:rsidR="008C61F5" w:rsidRDefault="00C44F46">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14:paraId="1E4D698A" w14:textId="77777777" w:rsidR="008C61F5" w:rsidRDefault="00C44F46">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1AD6A508" w14:textId="77777777" w:rsidR="008C61F5" w:rsidRDefault="00C44F46">
      <w:pPr>
        <w:pStyle w:val="ProductList-BodySpaced"/>
      </w:pPr>
      <w:r>
        <w:rPr>
          <w:b/>
          <w:color w:val="00188F"/>
        </w:rPr>
        <w:t>Väliskasutajad</w:t>
      </w:r>
      <w:r>
        <w:t xml:space="preserve"> on kasutajad, kes pole kliendi ega selle sidusettevõtete töötajad, kohapealsed peatöövõtjad ega kohapealsed esindajad.</w:t>
      </w:r>
    </w:p>
    <w:p w14:paraId="3785EBD7" w14:textId="77777777" w:rsidR="008C61F5" w:rsidRDefault="00C44F46">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27B558F8" w14:textId="77777777" w:rsidR="008C61F5" w:rsidRDefault="00C44F46">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322EEF8" w14:textId="77777777" w:rsidR="008C61F5" w:rsidRDefault="00C44F46">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1E3687DF" w14:textId="77777777" w:rsidR="008C61F5" w:rsidRDefault="00C44F46">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2D073F85" w14:textId="77777777" w:rsidR="008C61F5" w:rsidRDefault="00C44F46">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A1C8C10" w14:textId="77777777" w:rsidR="008C61F5" w:rsidRDefault="00C44F46">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043604E1" w14:textId="77777777" w:rsidR="008C61F5" w:rsidRDefault="00C44F46">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2765CEA8" w14:textId="77777777" w:rsidR="008C61F5" w:rsidRDefault="00C44F46">
      <w:pPr>
        <w:pStyle w:val="ProductList-BodySpaced"/>
      </w:pPr>
      <w:r>
        <w:rPr>
          <w:b/>
          <w:color w:val="00188F"/>
        </w:rPr>
        <w:t xml:space="preserve">Litsents </w:t>
      </w:r>
      <w:r>
        <w:t>on õigus toodet alla laadida, installida, sellele juurde pääseda ja seda kasutada.</w:t>
      </w:r>
    </w:p>
    <w:p w14:paraId="07B5CF3D" w14:textId="77777777" w:rsidR="008C61F5" w:rsidRDefault="00C44F46">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64DC0038" w14:textId="77777777" w:rsidR="008C61F5" w:rsidRDefault="00C44F46">
      <w:pPr>
        <w:pStyle w:val="ProductList-BodySpaced"/>
      </w:pPr>
      <w:r>
        <w:rPr>
          <w:b/>
          <w:color w:val="00188F"/>
        </w:rPr>
        <w:t xml:space="preserve">Programmi „Litsentsi mobiilsus tarkvarakindlustuse kaudu” partner </w:t>
      </w:r>
      <w:r>
        <w:t xml:space="preserve">on loendis </w:t>
      </w:r>
      <w:hyperlink r:id="rId145">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670152DC" w14:textId="77777777" w:rsidR="008C61F5" w:rsidRDefault="00C44F46">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38D4BF0E" w14:textId="77777777" w:rsidR="008C61F5" w:rsidRDefault="00C44F46">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4B23C99" w14:textId="77777777" w:rsidR="008C61F5" w:rsidRDefault="00C44F46">
      <w:pPr>
        <w:pStyle w:val="ProductList-BodySpaced"/>
      </w:pPr>
      <w:r>
        <w:rPr>
          <w:b/>
          <w:color w:val="00188F"/>
        </w:rPr>
        <w:t>Pakkujate loendi</w:t>
      </w:r>
      <w:r>
        <w:t xml:space="preserve"> Microsofti määratud üksustest leiate aardressilt </w:t>
      </w:r>
      <w:hyperlink r:id="rId146">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7">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54CBA27B" w14:textId="77777777" w:rsidR="008C61F5" w:rsidRDefault="00C44F46">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23252DEA" w14:textId="77777777" w:rsidR="008C61F5" w:rsidRDefault="00C44F46">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645F2CB1" w14:textId="77777777" w:rsidR="008C61F5" w:rsidRDefault="00C44F46">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2427577" w14:textId="77777777" w:rsidR="008C61F5" w:rsidRDefault="00C44F46">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AA1370A" w14:textId="77777777" w:rsidR="008C61F5" w:rsidRDefault="00C44F46">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55C9482F" w14:textId="77777777" w:rsidR="008C61F5" w:rsidRDefault="00C44F46">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25E30CD7" w14:textId="77777777" w:rsidR="008C61F5" w:rsidRDefault="00C44F46">
      <w:pPr>
        <w:pStyle w:val="ProductList-BodySpaced"/>
      </w:pPr>
      <w:r>
        <w:rPr>
          <w:b/>
          <w:color w:val="00188F"/>
        </w:rPr>
        <w:t xml:space="preserve">Füüsiline protsessor </w:t>
      </w:r>
      <w:r>
        <w:t>on füüsilises riistvarasüsteemis asuv protsessor.</w:t>
      </w:r>
    </w:p>
    <w:p w14:paraId="12705ED0" w14:textId="77777777" w:rsidR="008C61F5" w:rsidRDefault="00C44F46">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7BF208B5" w14:textId="77777777" w:rsidR="008C61F5" w:rsidRDefault="00C44F46">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0F44FBF9" w14:textId="77777777" w:rsidR="008C61F5" w:rsidRDefault="00C44F46">
      <w:pPr>
        <w:pStyle w:val="ProductList-BodySpaced"/>
      </w:pPr>
      <w:r>
        <w:rPr>
          <w:b/>
          <w:color w:val="00188F"/>
        </w:rPr>
        <w:lastRenderedPageBreak/>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64832871" w14:textId="77777777" w:rsidR="008C61F5" w:rsidRDefault="00C44F46">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16B35E9B" w14:textId="77777777" w:rsidR="008C61F5" w:rsidRDefault="00C44F46">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A4114D5" w14:textId="77777777" w:rsidR="008C61F5" w:rsidRDefault="00C44F46">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2DC915E2" w14:textId="77777777" w:rsidR="008C61F5" w:rsidRDefault="00C44F46">
      <w:pPr>
        <w:pStyle w:val="ProductList-BodySpaced"/>
      </w:pPr>
      <w:r>
        <w:rPr>
          <w:b/>
          <w:color w:val="00188F"/>
        </w:rPr>
        <w:t>Server</w:t>
      </w:r>
      <w:r>
        <w:t xml:space="preserve"> on füüsiline riistvarasüsteem, kus saab käitada serveritarkvara.</w:t>
      </w:r>
    </w:p>
    <w:p w14:paraId="1659452A" w14:textId="77777777" w:rsidR="008C61F5" w:rsidRDefault="00C44F46">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79BF095D" w14:textId="77777777" w:rsidR="008C61F5" w:rsidRDefault="00C44F46">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0D71BF6" w14:textId="77777777" w:rsidR="008C61F5" w:rsidRDefault="00C44F46">
      <w:pPr>
        <w:pStyle w:val="ProductList-BodySpaced"/>
      </w:pPr>
      <w:r>
        <w:rPr>
          <w:b/>
          <w:color w:val="00188F"/>
        </w:rPr>
        <w:t>Õpilane</w:t>
      </w:r>
      <w:r>
        <w:t xml:space="preserve"> on täis- või osaõppeajaga isik, kes on liitunud mis tahes haridusasutuses, mis on osa õppeasutuse organisatsioonist.</w:t>
      </w:r>
    </w:p>
    <w:p w14:paraId="47588ADA" w14:textId="77777777" w:rsidR="008C61F5" w:rsidRDefault="00C44F46">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2AD3A8E9" w14:textId="77777777" w:rsidR="008C61F5" w:rsidRDefault="00C44F46">
      <w:pPr>
        <w:pStyle w:val="ProductList-BodySpaced"/>
      </w:pPr>
      <w:r>
        <w:rPr>
          <w:b/>
          <w:color w:val="00188F"/>
        </w:rPr>
        <w:t>Virtuaalne tuum</w:t>
      </w:r>
      <w:r>
        <w:t xml:space="preserve"> on seade, mis töötleb võimsust virtuaalses riistvarasüsteemis. Virtuaalne tuum on ühe või mitme riistvaralõime virtuaalne kuju.</w:t>
      </w:r>
    </w:p>
    <w:p w14:paraId="1503B2B6" w14:textId="77777777" w:rsidR="008C61F5" w:rsidRDefault="00C44F46">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9EBAF35" w14:textId="77777777" w:rsidR="008C61F5" w:rsidRDefault="00C44F46">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71AD5BD8" w14:textId="77777777" w:rsidR="008C61F5" w:rsidRDefault="00C44F46">
      <w:pPr>
        <w:pStyle w:val="ProductList-BodySpaced"/>
      </w:pPr>
      <w:r>
        <w:t>Interneti veebilahenduste tarkvara kasutatakse järgmiste rakenduste käitamiseks:</w:t>
      </w:r>
    </w:p>
    <w:p w14:paraId="22A95446" w14:textId="77777777" w:rsidR="008C61F5" w:rsidRDefault="00C44F46" w:rsidP="00C44F46">
      <w:pPr>
        <w:pStyle w:val="ProductList-Bullet"/>
        <w:numPr>
          <w:ilvl w:val="0"/>
          <w:numId w:val="53"/>
        </w:numPr>
      </w:pPr>
      <w:r>
        <w:t>veebiserveri tarkvara (näiteks Microsoft Internet Information Services) ja haldus- või turbeagendid (näiteks System Center Operations Manageri agent);</w:t>
      </w:r>
    </w:p>
    <w:p w14:paraId="5512BCFF" w14:textId="77777777" w:rsidR="008C61F5" w:rsidRDefault="00C44F46" w:rsidP="00C44F46">
      <w:pPr>
        <w:pStyle w:val="ProductList-Bullet"/>
        <w:numPr>
          <w:ilvl w:val="0"/>
          <w:numId w:val="53"/>
        </w:numPr>
      </w:pPr>
      <w:r>
        <w:t>andmebaasimootori tarkvara (näiteks Microsoft SQL Server) ainult Interneti veebilahenduste toetamiseks; või</w:t>
      </w:r>
    </w:p>
    <w:p w14:paraId="4AE96BFC" w14:textId="77777777" w:rsidR="008C61F5" w:rsidRDefault="00C44F46" w:rsidP="00C44F46">
      <w:pPr>
        <w:pStyle w:val="ProductList-Bullet"/>
        <w:numPr>
          <w:ilvl w:val="0"/>
          <w:numId w:val="53"/>
        </w:numPr>
      </w:pPr>
      <w:r>
        <w:t>domeeninimede süsteemi (DNS) Interneti-nimede lahendamiseks IP-aadressidele, kui see ei ole tarkvaraeksemplari ainus funktsioon.</w:t>
      </w:r>
    </w:p>
    <w:p w14:paraId="77E08B38" w14:textId="77777777" w:rsidR="008C61F5" w:rsidRDefault="00C44F46">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C49DA07" w14:textId="77777777" w:rsidR="008C61F5" w:rsidRDefault="00C44F46">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383E33F5" w14:textId="77777777" w:rsidR="008C61F5" w:rsidRDefault="00C44F46">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55C09C2" w14:textId="77777777" w:rsidR="008C61F5" w:rsidRDefault="008C61F5">
      <w:pPr>
        <w:pStyle w:val="ProductList-BodySpaced"/>
        <w:jc w:val="right"/>
      </w:pPr>
    </w:p>
    <w:tbl>
      <w:tblPr>
        <w:tblStyle w:val="PURTable"/>
        <w:tblW w:w="0" w:type="dxa"/>
        <w:tblLook w:val="04A0" w:firstRow="1" w:lastRow="0" w:firstColumn="1" w:lastColumn="0" w:noHBand="0" w:noVBand="1"/>
      </w:tblPr>
      <w:tblGrid>
        <w:gridCol w:w="10916"/>
      </w:tblGrid>
      <w:tr w:rsidR="008C61F5" w14:paraId="4F2FF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F2373"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E978CC5" w14:textId="77777777" w:rsidR="008C61F5" w:rsidRDefault="008C61F5">
      <w:pPr>
        <w:pStyle w:val="ProductList-BodySpaced"/>
      </w:pPr>
    </w:p>
    <w:p w14:paraId="5ED2CA9A" w14:textId="77777777" w:rsidR="008C61F5" w:rsidRDefault="008C61F5">
      <w:pPr>
        <w:sectPr w:rsidR="008C61F5">
          <w:headerReference w:type="default" r:id="rId148"/>
          <w:footerReference w:type="default" r:id="rId149"/>
          <w:type w:val="continuous"/>
          <w:pgSz w:w="12240" w:h="15840" w:code="1"/>
          <w:pgMar w:top="1170" w:right="720" w:bottom="720" w:left="720" w:header="432" w:footer="288" w:gutter="0"/>
          <w:cols w:space="360"/>
        </w:sectPr>
      </w:pPr>
    </w:p>
    <w:p w14:paraId="57B35361" w14:textId="77777777" w:rsidR="008C61F5" w:rsidRDefault="00C44F46">
      <w:pPr>
        <w:pStyle w:val="ProductList-SectionHeading"/>
        <w:pageBreakBefore/>
        <w:outlineLvl w:val="0"/>
      </w:pPr>
      <w:bookmarkStart w:id="352" w:name="_Sec591"/>
      <w:bookmarkEnd w:id="342"/>
      <w:r>
        <w:lastRenderedPageBreak/>
        <w:t>Lisa A – CAL-i/ML-iga samaväärsed litsentsid</w:t>
      </w:r>
      <w:r>
        <w:fldChar w:fldCharType="begin"/>
      </w:r>
      <w:r>
        <w:instrText xml:space="preserve"> TC "</w:instrText>
      </w:r>
      <w:bookmarkStart w:id="353" w:name="_Toc25930063"/>
      <w:r>
        <w:instrText>Lisa A – CAL-i/ML-iga samaväärsed litsentsid</w:instrText>
      </w:r>
      <w:bookmarkEnd w:id="353"/>
      <w:r>
        <w:instrText>" \l 1</w:instrText>
      </w:r>
      <w:r>
        <w:fldChar w:fldCharType="end"/>
      </w:r>
    </w:p>
    <w:p w14:paraId="15929D7D" w14:textId="77777777" w:rsidR="008C61F5" w:rsidRDefault="00C44F46">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4B07171" w14:textId="77777777" w:rsidR="008C61F5" w:rsidRDefault="008C61F5">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8C61F5" w14:paraId="3A49C27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FCDC42" w14:textId="77777777" w:rsidR="008C61F5" w:rsidRDefault="008C61F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9AB282" w14:textId="77777777" w:rsidR="008C61F5" w:rsidRDefault="00C44F4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BEF9AC" w14:textId="77777777" w:rsidR="008C61F5" w:rsidRDefault="00C44F4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7D0A29" w14:textId="77777777" w:rsidR="008C61F5" w:rsidRDefault="00C44F46">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FB9617" w14:textId="77777777" w:rsidR="008C61F5" w:rsidRDefault="00C44F4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B9F056" w14:textId="77777777" w:rsidR="008C61F5" w:rsidRDefault="00C44F4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45D002" w14:textId="77777777" w:rsidR="008C61F5" w:rsidRDefault="00C44F46">
            <w:pPr>
              <w:pStyle w:val="ProductList-TableBody"/>
              <w:jc w:val="center"/>
            </w:pPr>
            <w:r>
              <w:rPr>
                <w:color w:val="FFFFFF"/>
              </w:rPr>
              <w:t>Microsoft 365</w:t>
            </w:r>
          </w:p>
        </w:tc>
      </w:tr>
      <w:tr w:rsidR="008C61F5" w14:paraId="16F9153F" w14:textId="77777777">
        <w:tc>
          <w:tcPr>
            <w:tcW w:w="360" w:type="dxa"/>
            <w:tcBorders>
              <w:top w:val="none" w:sz="4" w:space="0" w:color="BFBFBF"/>
              <w:left w:val="none" w:sz="24" w:space="0" w:color="808080"/>
              <w:bottom w:val="single" w:sz="4" w:space="0" w:color="FFFFFF"/>
              <w:right w:val="single" w:sz="6" w:space="0" w:color="FFFFFF"/>
            </w:tcBorders>
          </w:tcPr>
          <w:p w14:paraId="3AB6B5C9" w14:textId="77777777" w:rsidR="008C61F5" w:rsidRDefault="00C44F46">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8B657" w14:textId="77777777" w:rsidR="008C61F5" w:rsidRDefault="00C44F4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27E4AC" w14:textId="77777777" w:rsidR="008C61F5" w:rsidRDefault="00C44F4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C75C0" w14:textId="77777777" w:rsidR="008C61F5" w:rsidRDefault="00C44F4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E035E" w14:textId="77777777" w:rsidR="008C61F5" w:rsidRDefault="00C44F46">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404F8" w14:textId="77777777" w:rsidR="008C61F5" w:rsidRDefault="00C44F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F4D14" w14:textId="77777777" w:rsidR="008C61F5" w:rsidRDefault="00C44F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CA778" w14:textId="77777777" w:rsidR="008C61F5" w:rsidRDefault="00C44F46">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019112" w14:textId="77777777" w:rsidR="008C61F5" w:rsidRDefault="00C44F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722E7" w14:textId="77777777" w:rsidR="008C61F5" w:rsidRDefault="00C44F46">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2B6B6" w14:textId="77777777" w:rsidR="008C61F5" w:rsidRDefault="00C44F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81FD5" w14:textId="77777777" w:rsidR="008C61F5" w:rsidRDefault="00C44F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A25AB" w14:textId="77777777" w:rsidR="008C61F5" w:rsidRDefault="00C44F46">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3CB31" w14:textId="77777777" w:rsidR="008C61F5" w:rsidRDefault="00C44F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E6E7DF" w14:textId="77777777" w:rsidR="008C61F5" w:rsidRDefault="00C44F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A4461" w14:textId="77777777" w:rsidR="008C61F5" w:rsidRDefault="00C44F4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E2C82" w14:textId="77777777" w:rsidR="008C61F5" w:rsidRDefault="00C44F46">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FE46F3" w14:textId="77777777" w:rsidR="008C61F5" w:rsidRDefault="00C44F4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4BC4F" w14:textId="77777777" w:rsidR="008C61F5" w:rsidRDefault="00C44F4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8E8FA" w14:textId="77777777" w:rsidR="008C61F5" w:rsidRDefault="00C44F4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ECD8F" w14:textId="77777777" w:rsidR="008C61F5" w:rsidRDefault="00C44F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0C1D7" w14:textId="77777777" w:rsidR="008C61F5" w:rsidRDefault="00C44F46">
            <w:pPr>
              <w:pStyle w:val="ProductList-TableBody"/>
              <w:jc w:val="center"/>
            </w:pPr>
            <w:r>
              <w:rPr>
                <w:color w:val="FFFFFF"/>
              </w:rPr>
              <w:t>E5</w:t>
            </w:r>
          </w:p>
        </w:tc>
      </w:tr>
      <w:tr w:rsidR="008C61F5" w14:paraId="603A7A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B0D7F1" w14:textId="77777777" w:rsidR="008C61F5" w:rsidRDefault="00C44F4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59326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EC0E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C307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B51EA"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2694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EB35F"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41BC7" w14:textId="77777777" w:rsidR="008C61F5" w:rsidRDefault="008C61F5">
            <w:pPr>
              <w:pStyle w:val="ProductList-TableBody"/>
            </w:pPr>
          </w:p>
        </w:tc>
      </w:tr>
      <w:tr w:rsidR="008C61F5" w14:paraId="24D068CC" w14:textId="77777777">
        <w:tc>
          <w:tcPr>
            <w:tcW w:w="360" w:type="dxa"/>
            <w:tcBorders>
              <w:top w:val="dashed" w:sz="4" w:space="0" w:color="BFBFBF"/>
              <w:left w:val="none" w:sz="24" w:space="0" w:color="808080"/>
              <w:bottom w:val="dashed" w:sz="4" w:space="0" w:color="BFBFBF"/>
              <w:right w:val="single" w:sz="6" w:space="0" w:color="FFFFFF"/>
            </w:tcBorders>
          </w:tcPr>
          <w:p w14:paraId="3E6A5AD6" w14:textId="77777777" w:rsidR="008C61F5" w:rsidRDefault="00D11A59">
            <w:pPr>
              <w:pStyle w:val="ProductList-TableBody"/>
            </w:pPr>
            <w:hyperlink w:anchor="_Sec793">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B8A1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DD06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1BC4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142C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C2C6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05DE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F7C1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8BDB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3389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F2FF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08754"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45E8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A758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B566C"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F1E5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ABBED"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585D4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F08A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C517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E887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71514" w14:textId="77777777" w:rsidR="008C61F5" w:rsidRDefault="008C61F5">
            <w:pPr>
              <w:pStyle w:val="ProductList-TableBody"/>
              <w:jc w:val="center"/>
            </w:pPr>
          </w:p>
        </w:tc>
      </w:tr>
      <w:tr w:rsidR="008C61F5" w14:paraId="1D97FCC9" w14:textId="77777777">
        <w:tc>
          <w:tcPr>
            <w:tcW w:w="360" w:type="dxa"/>
            <w:tcBorders>
              <w:top w:val="dashed" w:sz="4" w:space="0" w:color="BFBFBF"/>
              <w:left w:val="none" w:sz="24" w:space="0" w:color="808080"/>
              <w:bottom w:val="single" w:sz="4" w:space="0" w:color="FFFFFF"/>
              <w:right w:val="single" w:sz="6" w:space="0" w:color="FFFFFF"/>
            </w:tcBorders>
          </w:tcPr>
          <w:p w14:paraId="6A512D5A" w14:textId="77777777" w:rsidR="008C61F5" w:rsidRDefault="00D11A59">
            <w:pPr>
              <w:pStyle w:val="ProductList-TableBody"/>
            </w:pPr>
            <w:hyperlink w:anchor="_Sec793">
              <w:r w:rsidR="00C44F4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5CE54"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9574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6858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C749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2814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65D4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4660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9CA3D"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087DC"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8ECF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6DA94"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C315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E8F3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8B69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1FD54"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028CC"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CA1D8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BDB5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9CEB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8BA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6C749" w14:textId="77777777" w:rsidR="008C61F5" w:rsidRDefault="008C61F5">
            <w:pPr>
              <w:pStyle w:val="ProductList-TableBody"/>
              <w:jc w:val="center"/>
            </w:pPr>
          </w:p>
        </w:tc>
      </w:tr>
      <w:tr w:rsidR="008C61F5" w14:paraId="550CE1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C96683" w14:textId="77777777" w:rsidR="008C61F5" w:rsidRDefault="00C44F4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B6E91F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2C3F6"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4B1A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FFBC0"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9FBD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F7A7C"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AF243" w14:textId="77777777" w:rsidR="008C61F5" w:rsidRDefault="008C61F5">
            <w:pPr>
              <w:pStyle w:val="ProductList-TableBody"/>
            </w:pPr>
          </w:p>
        </w:tc>
      </w:tr>
      <w:tr w:rsidR="008C61F5" w14:paraId="2B7C0AB5" w14:textId="77777777">
        <w:tc>
          <w:tcPr>
            <w:tcW w:w="360" w:type="dxa"/>
            <w:tcBorders>
              <w:top w:val="dashed" w:sz="4" w:space="0" w:color="BFBFBF"/>
              <w:left w:val="none" w:sz="24" w:space="0" w:color="808080"/>
              <w:bottom w:val="dashed" w:sz="4" w:space="0" w:color="BFBFBF"/>
              <w:right w:val="single" w:sz="6" w:space="0" w:color="FFFFFF"/>
            </w:tcBorders>
          </w:tcPr>
          <w:p w14:paraId="6A22EBDE" w14:textId="77777777" w:rsidR="008C61F5" w:rsidRDefault="00D11A59">
            <w:pPr>
              <w:pStyle w:val="ProductList-TableBody"/>
            </w:pPr>
            <w:hyperlink w:anchor="_Sec793">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F814F"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08F7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D7571"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F516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F4A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321D4"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58B3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ACEF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1C718"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FD1EF"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5C58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7575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F284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A27E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9B48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EFF7F"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3C994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1399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B5F4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2DF3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A1247" w14:textId="77777777" w:rsidR="008C61F5" w:rsidRDefault="008C61F5">
            <w:pPr>
              <w:pStyle w:val="ProductList-TableBody"/>
              <w:jc w:val="center"/>
            </w:pPr>
          </w:p>
        </w:tc>
      </w:tr>
      <w:tr w:rsidR="008C61F5" w14:paraId="21AFE78A" w14:textId="77777777">
        <w:tc>
          <w:tcPr>
            <w:tcW w:w="360" w:type="dxa"/>
            <w:tcBorders>
              <w:top w:val="dashed" w:sz="4" w:space="0" w:color="BFBFBF"/>
              <w:left w:val="none" w:sz="24" w:space="0" w:color="808080"/>
              <w:bottom w:val="single" w:sz="4" w:space="0" w:color="FFFFFF"/>
              <w:right w:val="single" w:sz="6" w:space="0" w:color="FFFFFF"/>
            </w:tcBorders>
          </w:tcPr>
          <w:p w14:paraId="50B37E38" w14:textId="77777777" w:rsidR="008C61F5" w:rsidRDefault="00D11A59">
            <w:pPr>
              <w:pStyle w:val="ProductList-TableBody"/>
            </w:pPr>
            <w:hyperlink w:anchor="_Sec793">
              <w:r w:rsidR="00C44F4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E1A9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ECA1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B361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6B526"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02D6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A7D8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F0F1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2DE36"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3BD4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1D3DD"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9BB9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AF2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24B7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5644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4C80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B1614"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8ACD1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9C9C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FF2B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F8BF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90D4B" w14:textId="77777777" w:rsidR="008C61F5" w:rsidRDefault="008C61F5">
            <w:pPr>
              <w:pStyle w:val="ProductList-TableBody"/>
              <w:jc w:val="center"/>
            </w:pPr>
          </w:p>
        </w:tc>
      </w:tr>
      <w:tr w:rsidR="008C61F5" w14:paraId="47210F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52652F" w14:textId="77777777" w:rsidR="008C61F5" w:rsidRDefault="00C44F4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00A3ED"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D8BA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31CE6"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86306"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7B8AE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BF8AA"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F4F46" w14:textId="77777777" w:rsidR="008C61F5" w:rsidRDefault="008C61F5">
            <w:pPr>
              <w:pStyle w:val="ProductList-TableBody"/>
            </w:pPr>
          </w:p>
        </w:tc>
      </w:tr>
      <w:tr w:rsidR="008C61F5" w14:paraId="47BE0386" w14:textId="77777777">
        <w:tc>
          <w:tcPr>
            <w:tcW w:w="360" w:type="dxa"/>
            <w:tcBorders>
              <w:top w:val="dashed" w:sz="4" w:space="0" w:color="BFBFBF"/>
              <w:left w:val="none" w:sz="24" w:space="0" w:color="808080"/>
              <w:bottom w:val="dashed" w:sz="4" w:space="0" w:color="BFBFBF"/>
              <w:right w:val="single" w:sz="6" w:space="0" w:color="FFFFFF"/>
            </w:tcBorders>
          </w:tcPr>
          <w:p w14:paraId="5A4EA255" w14:textId="77777777" w:rsidR="008C61F5" w:rsidRDefault="00D11A59">
            <w:pPr>
              <w:pStyle w:val="ProductList-TableBody"/>
            </w:pPr>
            <w:hyperlink w:anchor="_Sec798">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670F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7B421"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6230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A1FC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2E30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C381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FCAA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3B4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1998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C03F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395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3F9E6"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B0B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727B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C58D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958D8"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23268"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494C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B62D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BAAD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1686" w14:textId="77777777" w:rsidR="008C61F5" w:rsidRDefault="008C61F5">
            <w:pPr>
              <w:pStyle w:val="ProductList-TableBody"/>
              <w:jc w:val="center"/>
            </w:pPr>
          </w:p>
        </w:tc>
      </w:tr>
      <w:tr w:rsidR="008C61F5" w14:paraId="427C21F4" w14:textId="77777777">
        <w:tc>
          <w:tcPr>
            <w:tcW w:w="360" w:type="dxa"/>
            <w:tcBorders>
              <w:top w:val="dashed" w:sz="4" w:space="0" w:color="BFBFBF"/>
              <w:left w:val="none" w:sz="24" w:space="0" w:color="808080"/>
              <w:bottom w:val="single" w:sz="4" w:space="0" w:color="FFFFFF"/>
              <w:right w:val="single" w:sz="6" w:space="0" w:color="FFFFFF"/>
            </w:tcBorders>
          </w:tcPr>
          <w:p w14:paraId="5F9A0B5D" w14:textId="77777777" w:rsidR="008C61F5" w:rsidRDefault="00D11A59">
            <w:pPr>
              <w:pStyle w:val="ProductList-TableBody"/>
            </w:pPr>
            <w:hyperlink w:anchor="_Sec798">
              <w:r w:rsidR="00C44F4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2C6E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556C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EAF0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CF23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4DF9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2021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5FCB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D280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5D18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36C2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9E62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FE81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6DC5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F113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3C27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75EFC"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73E60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B82F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C05F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D8C1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4A434" w14:textId="77777777" w:rsidR="008C61F5" w:rsidRDefault="008C61F5">
            <w:pPr>
              <w:pStyle w:val="ProductList-TableBody"/>
              <w:jc w:val="center"/>
            </w:pPr>
          </w:p>
        </w:tc>
      </w:tr>
      <w:tr w:rsidR="008C61F5" w14:paraId="0FF52D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2F56EC" w14:textId="77777777" w:rsidR="008C61F5" w:rsidRDefault="00C44F4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62667F0"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E319C"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21C3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05A9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8F538D"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53C9F"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393AC" w14:textId="77777777" w:rsidR="008C61F5" w:rsidRDefault="008C61F5">
            <w:pPr>
              <w:pStyle w:val="ProductList-TableBody"/>
            </w:pPr>
          </w:p>
        </w:tc>
      </w:tr>
      <w:tr w:rsidR="008C61F5" w14:paraId="0FE1183C" w14:textId="77777777">
        <w:tc>
          <w:tcPr>
            <w:tcW w:w="360" w:type="dxa"/>
            <w:tcBorders>
              <w:top w:val="dashed" w:sz="4" w:space="0" w:color="BFBFBF"/>
              <w:left w:val="none" w:sz="24" w:space="0" w:color="808080"/>
              <w:bottom w:val="single" w:sz="4" w:space="0" w:color="FFFFFF"/>
              <w:right w:val="single" w:sz="6" w:space="0" w:color="FFFFFF"/>
            </w:tcBorders>
          </w:tcPr>
          <w:p w14:paraId="4BE3AAE3" w14:textId="77777777" w:rsidR="008C61F5" w:rsidRDefault="00D11A59">
            <w:pPr>
              <w:pStyle w:val="ProductList-TableBody"/>
            </w:pPr>
            <w:hyperlink w:anchor="_Sec798">
              <w:r w:rsidR="00C44F46">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1FB1E9"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9239D"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8347F"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62CCB8"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548DDA"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2CA52"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A89BCF"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6E1CF4"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59A4CA"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3C5A8"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928392"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E1ABC"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45598"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48F83"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F24405"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284CD5" w14:textId="77777777" w:rsidR="008C61F5" w:rsidRDefault="008C61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187022"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27948"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438A16"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53A0B"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09FD9" w14:textId="77777777" w:rsidR="008C61F5" w:rsidRDefault="008C61F5">
            <w:pPr>
              <w:pStyle w:val="ProductList-TableBody"/>
              <w:jc w:val="center"/>
            </w:pPr>
          </w:p>
        </w:tc>
      </w:tr>
      <w:tr w:rsidR="008C61F5" w14:paraId="743F41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6B6573" w14:textId="77777777" w:rsidR="008C61F5" w:rsidRDefault="00C44F46">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381FDAB3"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5CA69"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2FFA1"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58307"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507E9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4E83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CF711" w14:textId="77777777" w:rsidR="008C61F5" w:rsidRDefault="008C61F5">
            <w:pPr>
              <w:pStyle w:val="ProductList-TableBody"/>
            </w:pPr>
          </w:p>
        </w:tc>
      </w:tr>
      <w:tr w:rsidR="008C61F5" w14:paraId="78FA5EC6" w14:textId="77777777">
        <w:tc>
          <w:tcPr>
            <w:tcW w:w="360" w:type="dxa"/>
            <w:tcBorders>
              <w:top w:val="dashed" w:sz="4" w:space="0" w:color="BFBFBF"/>
              <w:left w:val="none" w:sz="24" w:space="0" w:color="808080"/>
              <w:bottom w:val="dashed" w:sz="4" w:space="0" w:color="BFBFBF"/>
              <w:right w:val="single" w:sz="6" w:space="0" w:color="FFFFFF"/>
            </w:tcBorders>
          </w:tcPr>
          <w:p w14:paraId="39CA8F9C" w14:textId="77777777" w:rsidR="008C61F5" w:rsidRDefault="00D11A59">
            <w:pPr>
              <w:pStyle w:val="ProductList-TableBody"/>
            </w:pPr>
            <w:hyperlink w:anchor="_Sec799">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42F5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7C928"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CED1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0FC1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43C6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CFAE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33DF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C63A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8B9D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F413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553A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675B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E139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17CB6"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A469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1B0D8"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5A209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11DB1"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CEB2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784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592F" w14:textId="77777777" w:rsidR="008C61F5" w:rsidRDefault="008C61F5">
            <w:pPr>
              <w:pStyle w:val="ProductList-TableBody"/>
              <w:jc w:val="center"/>
            </w:pPr>
          </w:p>
        </w:tc>
      </w:tr>
      <w:tr w:rsidR="008C61F5" w14:paraId="79807DBD" w14:textId="77777777">
        <w:tc>
          <w:tcPr>
            <w:tcW w:w="360" w:type="dxa"/>
            <w:tcBorders>
              <w:top w:val="dashed" w:sz="4" w:space="0" w:color="BFBFBF"/>
              <w:left w:val="none" w:sz="24" w:space="0" w:color="808080"/>
              <w:bottom w:val="dashed" w:sz="4" w:space="0" w:color="BFBFBF"/>
              <w:right w:val="single" w:sz="6" w:space="0" w:color="FFFFFF"/>
            </w:tcBorders>
          </w:tcPr>
          <w:p w14:paraId="3812D80D" w14:textId="77777777" w:rsidR="008C61F5" w:rsidRDefault="00D11A59">
            <w:pPr>
              <w:pStyle w:val="ProductList-TableBody"/>
            </w:pPr>
            <w:hyperlink w:anchor="_Sec799">
              <w:r w:rsidR="00C44F46">
                <w:rPr>
                  <w:color w:val="00467F"/>
                  <w:u w:val="single"/>
                </w:rPr>
                <w:t>Lisalitsents</w:t>
              </w:r>
            </w:hyperlink>
            <w:r w:rsidR="00C44F4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749F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D10AC"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57A1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8A10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5CAD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2FF9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3C59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F9F6C"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3D837"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A71A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5D11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2D0D2"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1D92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3ED2E"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ED2E7"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DD5EA"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643E5D"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92CC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7DAE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6DA58"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31B71" w14:textId="77777777" w:rsidR="008C61F5" w:rsidRDefault="008C61F5">
            <w:pPr>
              <w:pStyle w:val="ProductList-TableBody"/>
              <w:jc w:val="center"/>
            </w:pPr>
          </w:p>
        </w:tc>
      </w:tr>
      <w:tr w:rsidR="008C61F5" w14:paraId="4E1AC591" w14:textId="77777777">
        <w:tc>
          <w:tcPr>
            <w:tcW w:w="360" w:type="dxa"/>
            <w:tcBorders>
              <w:top w:val="dashed" w:sz="4" w:space="0" w:color="BFBFBF"/>
              <w:left w:val="none" w:sz="24" w:space="0" w:color="808080"/>
              <w:bottom w:val="single" w:sz="4" w:space="0" w:color="FFFFFF"/>
              <w:right w:val="single" w:sz="6" w:space="0" w:color="FFFFFF"/>
            </w:tcBorders>
          </w:tcPr>
          <w:p w14:paraId="5164A4A2" w14:textId="77777777" w:rsidR="008C61F5" w:rsidRDefault="00D11A59">
            <w:pPr>
              <w:pStyle w:val="ProductList-TableBody"/>
            </w:pPr>
            <w:hyperlink w:anchor="_Sec799">
              <w:r w:rsidR="00C44F46">
                <w:rPr>
                  <w:color w:val="00467F"/>
                  <w:u w:val="single"/>
                </w:rPr>
                <w:t>Lisalitsents</w:t>
              </w:r>
            </w:hyperlink>
            <w:r w:rsidR="00C44F4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CC72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FDC2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DD9F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F1CF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5FEF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383D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6238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DCA0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B920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D242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FD1D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111D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774C6"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A4D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B04C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2FCC4"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F7C72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F850C"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FF67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E727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B2803" w14:textId="77777777" w:rsidR="008C61F5" w:rsidRDefault="008C61F5">
            <w:pPr>
              <w:pStyle w:val="ProductList-TableBody"/>
              <w:jc w:val="center"/>
            </w:pPr>
          </w:p>
        </w:tc>
      </w:tr>
      <w:tr w:rsidR="008C61F5" w14:paraId="5F5CDF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1A3AA4" w14:textId="77777777" w:rsidR="008C61F5" w:rsidRDefault="00C44F46">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D48A62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B1AA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B705C"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24986"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7B53D3"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B9DB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D798E" w14:textId="77777777" w:rsidR="008C61F5" w:rsidRDefault="008C61F5">
            <w:pPr>
              <w:pStyle w:val="ProductList-TableBody"/>
            </w:pPr>
          </w:p>
        </w:tc>
      </w:tr>
      <w:tr w:rsidR="008C61F5" w14:paraId="4A585F71" w14:textId="77777777">
        <w:tc>
          <w:tcPr>
            <w:tcW w:w="360" w:type="dxa"/>
            <w:tcBorders>
              <w:top w:val="dashed" w:sz="4" w:space="0" w:color="BFBFBF"/>
              <w:left w:val="none" w:sz="24" w:space="0" w:color="808080"/>
              <w:bottom w:val="dashed" w:sz="4" w:space="0" w:color="BFBFBF"/>
              <w:right w:val="single" w:sz="6" w:space="0" w:color="FFFFFF"/>
            </w:tcBorders>
          </w:tcPr>
          <w:p w14:paraId="08F45B31" w14:textId="77777777" w:rsidR="008C61F5" w:rsidRDefault="00D11A59">
            <w:pPr>
              <w:pStyle w:val="ProductList-TableBody"/>
            </w:pPr>
            <w:hyperlink w:anchor="_Sec800">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B21FF"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3FA2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0345C"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57BD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DFAA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6584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458D5"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0A51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A48A8"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450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FCC6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16C9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019F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150F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C79C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7F9BD"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24C7F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71AD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D0C4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D1B44"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BFC3C" w14:textId="77777777" w:rsidR="008C61F5" w:rsidRDefault="008C61F5">
            <w:pPr>
              <w:pStyle w:val="ProductList-TableBody"/>
              <w:jc w:val="center"/>
            </w:pPr>
          </w:p>
        </w:tc>
      </w:tr>
      <w:tr w:rsidR="008C61F5" w14:paraId="26574FEE" w14:textId="77777777">
        <w:tc>
          <w:tcPr>
            <w:tcW w:w="360" w:type="dxa"/>
            <w:tcBorders>
              <w:top w:val="dashed" w:sz="4" w:space="0" w:color="BFBFBF"/>
              <w:left w:val="none" w:sz="24" w:space="0" w:color="808080"/>
              <w:bottom w:val="single" w:sz="4" w:space="0" w:color="FFFFFF"/>
              <w:right w:val="single" w:sz="6" w:space="0" w:color="FFFFFF"/>
            </w:tcBorders>
          </w:tcPr>
          <w:p w14:paraId="3B523D21" w14:textId="77777777" w:rsidR="008C61F5" w:rsidRDefault="00D11A59">
            <w:pPr>
              <w:pStyle w:val="ProductList-TableBody"/>
            </w:pPr>
            <w:hyperlink w:anchor="_Sec800">
              <w:r w:rsidR="00C44F46">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FF4F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5FA6D"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51F1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7442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E2AA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792D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8853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A68C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2EBD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F7F6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8B2B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D1E2C"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7C4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CEC7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9791C"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8111E"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05A61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23D8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FA7E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941C7"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D489C" w14:textId="77777777" w:rsidR="008C61F5" w:rsidRDefault="008C61F5">
            <w:pPr>
              <w:pStyle w:val="ProductList-TableBody"/>
              <w:jc w:val="center"/>
            </w:pPr>
          </w:p>
        </w:tc>
      </w:tr>
      <w:tr w:rsidR="008C61F5" w14:paraId="504EE0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A22D55" w14:textId="77777777" w:rsidR="008C61F5" w:rsidRDefault="00C44F4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B207D9"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3CDF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0AD03"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9F561"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740F0"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3019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0E5DC" w14:textId="77777777" w:rsidR="008C61F5" w:rsidRDefault="008C61F5">
            <w:pPr>
              <w:pStyle w:val="ProductList-TableBody"/>
            </w:pPr>
          </w:p>
        </w:tc>
      </w:tr>
      <w:tr w:rsidR="008C61F5" w14:paraId="3C88FFA9" w14:textId="77777777">
        <w:tc>
          <w:tcPr>
            <w:tcW w:w="360" w:type="dxa"/>
            <w:tcBorders>
              <w:top w:val="dashed" w:sz="4" w:space="0" w:color="BFBFBF"/>
              <w:left w:val="none" w:sz="24" w:space="0" w:color="808080"/>
              <w:bottom w:val="dashed" w:sz="4" w:space="0" w:color="BFBFBF"/>
              <w:right w:val="single" w:sz="6" w:space="0" w:color="FFFFFF"/>
            </w:tcBorders>
          </w:tcPr>
          <w:p w14:paraId="7D1695F7" w14:textId="77777777" w:rsidR="008C61F5" w:rsidRDefault="00D11A59">
            <w:pPr>
              <w:pStyle w:val="ProductList-TableBody"/>
            </w:pPr>
            <w:hyperlink w:anchor="_Sec807">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430B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D023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9F05C"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6DC41"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C737F"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7865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A4C3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BB1A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C1AC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D2C5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A3DA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E14C"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C1D70"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2430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3432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52669"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4F56CD"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1A2F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64CF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3EBE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E225C" w14:textId="77777777" w:rsidR="008C61F5" w:rsidRDefault="008C61F5">
            <w:pPr>
              <w:pStyle w:val="ProductList-TableBody"/>
              <w:jc w:val="center"/>
            </w:pPr>
          </w:p>
        </w:tc>
      </w:tr>
      <w:tr w:rsidR="008C61F5" w14:paraId="50469668" w14:textId="77777777">
        <w:tc>
          <w:tcPr>
            <w:tcW w:w="360" w:type="dxa"/>
            <w:tcBorders>
              <w:top w:val="dashed" w:sz="4" w:space="0" w:color="BFBFBF"/>
              <w:left w:val="none" w:sz="24" w:space="0" w:color="808080"/>
              <w:bottom w:val="dashed" w:sz="4" w:space="0" w:color="BFBFBF"/>
              <w:right w:val="single" w:sz="6" w:space="0" w:color="FFFFFF"/>
            </w:tcBorders>
          </w:tcPr>
          <w:p w14:paraId="6EC4C0DF" w14:textId="77777777" w:rsidR="008C61F5" w:rsidRDefault="00D11A59">
            <w:pPr>
              <w:pStyle w:val="ProductList-TableBody"/>
            </w:pPr>
            <w:hyperlink w:anchor="_Sec807">
              <w:r w:rsidR="00C44F46">
                <w:rPr>
                  <w:color w:val="00467F"/>
                  <w:u w:val="single"/>
                </w:rPr>
                <w:t>Lisalitsents</w:t>
              </w:r>
            </w:hyperlink>
            <w:r w:rsidR="00C44F4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819FC"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98C7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ED31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466EE"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D88E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B15C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0900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115C2"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C917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446FC"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40E7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B815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D8A1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8A4D8"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8EDA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1EAD2"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BA5B4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B5B87"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3032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C3F4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4D119" w14:textId="77777777" w:rsidR="008C61F5" w:rsidRDefault="008C61F5">
            <w:pPr>
              <w:pStyle w:val="ProductList-TableBody"/>
              <w:jc w:val="center"/>
            </w:pPr>
          </w:p>
        </w:tc>
      </w:tr>
      <w:tr w:rsidR="008C61F5" w14:paraId="5697C19D" w14:textId="77777777">
        <w:tc>
          <w:tcPr>
            <w:tcW w:w="360" w:type="dxa"/>
            <w:tcBorders>
              <w:top w:val="dashed" w:sz="4" w:space="0" w:color="BFBFBF"/>
              <w:left w:val="none" w:sz="24" w:space="0" w:color="808080"/>
              <w:bottom w:val="single" w:sz="4" w:space="0" w:color="FFFFFF"/>
              <w:right w:val="single" w:sz="6" w:space="0" w:color="FFFFFF"/>
            </w:tcBorders>
          </w:tcPr>
          <w:p w14:paraId="3F04E3F4" w14:textId="77777777" w:rsidR="008C61F5" w:rsidRDefault="00D11A59">
            <w:pPr>
              <w:pStyle w:val="ProductList-TableBody"/>
            </w:pPr>
            <w:hyperlink w:anchor="_Sec807">
              <w:r w:rsidR="00C44F46">
                <w:rPr>
                  <w:color w:val="00467F"/>
                  <w:u w:val="single"/>
                </w:rPr>
                <w:t>Lisalitsents</w:t>
              </w:r>
            </w:hyperlink>
            <w:r w:rsidR="00C44F4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9EF1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725D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2AD8D"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8BFE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6FE46"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598D8"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5995D"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9919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299E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81E0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4887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5527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89EE2"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3F1C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0646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868E1"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EC790C"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C9E1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AE02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630B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83361" w14:textId="77777777" w:rsidR="008C61F5" w:rsidRDefault="008C61F5">
            <w:pPr>
              <w:pStyle w:val="ProductList-TableBody"/>
              <w:jc w:val="center"/>
            </w:pPr>
          </w:p>
        </w:tc>
      </w:tr>
      <w:tr w:rsidR="008C61F5" w14:paraId="17802F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EB98C7" w14:textId="77777777" w:rsidR="008C61F5" w:rsidRDefault="00C44F4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750BD9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74080"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229C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9380C"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7D0CA"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1CA9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5202C" w14:textId="77777777" w:rsidR="008C61F5" w:rsidRDefault="008C61F5">
            <w:pPr>
              <w:pStyle w:val="ProductList-TableBody"/>
            </w:pPr>
          </w:p>
        </w:tc>
      </w:tr>
      <w:tr w:rsidR="008C61F5" w14:paraId="74C80D91" w14:textId="77777777">
        <w:tc>
          <w:tcPr>
            <w:tcW w:w="360" w:type="dxa"/>
            <w:tcBorders>
              <w:top w:val="dashed" w:sz="4" w:space="0" w:color="BFBFBF"/>
              <w:left w:val="none" w:sz="24" w:space="0" w:color="808080"/>
              <w:bottom w:val="dashed" w:sz="4" w:space="0" w:color="BFBFBF"/>
              <w:right w:val="single" w:sz="6" w:space="0" w:color="FFFFFF"/>
            </w:tcBorders>
          </w:tcPr>
          <w:p w14:paraId="2BB389E0" w14:textId="77777777" w:rsidR="008C61F5" w:rsidRDefault="00D11A59">
            <w:pPr>
              <w:pStyle w:val="ProductList-TableBody"/>
            </w:pPr>
            <w:hyperlink w:anchor="_Sec807">
              <w:r w:rsidR="00C44F46">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D1CA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1416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70D9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15FC1"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3394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9C557"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4854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ACDFC"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D35C8"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50F7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E87C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C487E"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5EA2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3E474"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028A2"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3974F"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B07DFB"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DB636"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42003"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D109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27AA5" w14:textId="77777777" w:rsidR="008C61F5" w:rsidRDefault="008C61F5">
            <w:pPr>
              <w:pStyle w:val="ProductList-TableBody"/>
              <w:jc w:val="center"/>
            </w:pPr>
          </w:p>
        </w:tc>
      </w:tr>
      <w:tr w:rsidR="008C61F5" w14:paraId="131DEDFD" w14:textId="77777777">
        <w:tc>
          <w:tcPr>
            <w:tcW w:w="360" w:type="dxa"/>
            <w:tcBorders>
              <w:top w:val="dashed" w:sz="4" w:space="0" w:color="BFBFBF"/>
              <w:left w:val="none" w:sz="24" w:space="0" w:color="808080"/>
              <w:bottom w:val="dashed" w:sz="4" w:space="0" w:color="BFBFBF"/>
              <w:right w:val="single" w:sz="6" w:space="0" w:color="FFFFFF"/>
            </w:tcBorders>
          </w:tcPr>
          <w:p w14:paraId="39BD56CE" w14:textId="77777777" w:rsidR="008C61F5" w:rsidRDefault="00D11A59">
            <w:pPr>
              <w:pStyle w:val="ProductList-TableBody"/>
            </w:pPr>
            <w:hyperlink w:anchor="_Sec807">
              <w:r w:rsidR="00C44F46">
                <w:rPr>
                  <w:color w:val="00467F"/>
                  <w:u w:val="single"/>
                </w:rPr>
                <w:t>Lisalitsents</w:t>
              </w:r>
            </w:hyperlink>
            <w:r w:rsidR="00C44F4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802A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B07D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8223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5556B"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AE7F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2304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2A7B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94A5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58ED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4F68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1F2D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D96C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EB341"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F7F6E"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88F5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05B38"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C83FF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BEC82"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D0D05"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951D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52A1F" w14:textId="77777777" w:rsidR="008C61F5" w:rsidRDefault="008C61F5">
            <w:pPr>
              <w:pStyle w:val="ProductList-TableBody"/>
              <w:jc w:val="center"/>
            </w:pPr>
          </w:p>
        </w:tc>
      </w:tr>
      <w:tr w:rsidR="008C61F5" w14:paraId="4CADC8F1" w14:textId="77777777">
        <w:tc>
          <w:tcPr>
            <w:tcW w:w="360" w:type="dxa"/>
            <w:tcBorders>
              <w:top w:val="dashed" w:sz="4" w:space="0" w:color="BFBFBF"/>
              <w:left w:val="none" w:sz="24" w:space="0" w:color="808080"/>
              <w:bottom w:val="single" w:sz="4" w:space="0" w:color="FFFFFF"/>
              <w:right w:val="single" w:sz="6" w:space="0" w:color="FFFFFF"/>
            </w:tcBorders>
          </w:tcPr>
          <w:p w14:paraId="7E3FB230" w14:textId="77777777" w:rsidR="008C61F5" w:rsidRDefault="00D11A59">
            <w:pPr>
              <w:pStyle w:val="ProductList-TableBody"/>
            </w:pPr>
            <w:hyperlink w:anchor="_Sec807">
              <w:r w:rsidR="00C44F46">
                <w:rPr>
                  <w:color w:val="00467F"/>
                  <w:u w:val="single"/>
                </w:rPr>
                <w:t>Lisalitsents</w:t>
              </w:r>
            </w:hyperlink>
            <w:r w:rsidR="00C44F4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3CCE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7ADE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657F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AA184"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2EA31"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F3E3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23A0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87F3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58A66"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B129F"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60DA4"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6290B"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14403"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B3010"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F8ACA"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C2AF8" w14:textId="77777777" w:rsidR="008C61F5" w:rsidRDefault="008C61F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93FC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0FE19"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0FD7E"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9A0A5" w14:textId="77777777" w:rsidR="008C61F5" w:rsidRDefault="008C61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49390" w14:textId="77777777" w:rsidR="008C61F5" w:rsidRDefault="008C61F5">
            <w:pPr>
              <w:pStyle w:val="ProductList-TableBody"/>
              <w:jc w:val="center"/>
            </w:pPr>
          </w:p>
        </w:tc>
      </w:tr>
      <w:tr w:rsidR="008C61F5" w14:paraId="6CEFF32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0296EC" w14:textId="77777777" w:rsidR="008C61F5" w:rsidRDefault="00C44F4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864BF9C"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7C8B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D11A4"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A9AA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B6C2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1078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BC84D" w14:textId="77777777" w:rsidR="008C61F5" w:rsidRDefault="008C61F5">
            <w:pPr>
              <w:pStyle w:val="ProductList-TableBody"/>
            </w:pPr>
          </w:p>
        </w:tc>
      </w:tr>
      <w:tr w:rsidR="008C61F5" w14:paraId="738F655C" w14:textId="77777777">
        <w:tc>
          <w:tcPr>
            <w:tcW w:w="360" w:type="dxa"/>
            <w:tcBorders>
              <w:top w:val="none" w:sz="24" w:space="0" w:color="808080"/>
              <w:left w:val="none" w:sz="24" w:space="0" w:color="808080"/>
              <w:bottom w:val="single" w:sz="4" w:space="0" w:color="FFFFFF"/>
              <w:right w:val="single" w:sz="6" w:space="0" w:color="FFFFFF"/>
            </w:tcBorders>
          </w:tcPr>
          <w:p w14:paraId="4C5046C8" w14:textId="77777777" w:rsidR="008C61F5" w:rsidRDefault="00D11A59">
            <w:pPr>
              <w:pStyle w:val="ProductList-TableBody"/>
            </w:pPr>
            <w:hyperlink w:anchor="_Sec801">
              <w:r w:rsidR="00C44F46">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B84D3C"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7C3D3"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04500"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83F88D"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E31443"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8D1C6A"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87F2B0"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61E28"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6FC4AA"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D88953"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18E748"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6D7C7D"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4DA9C1" w14:textId="77777777" w:rsidR="008C61F5" w:rsidRDefault="008C61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76275C"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0AA85"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A8FB2" w14:textId="77777777" w:rsidR="008C61F5" w:rsidRDefault="008C61F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D7A8A3"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D2A30"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F85D63"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372D0" w14:textId="77777777" w:rsidR="008C61F5" w:rsidRDefault="008C61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852DB" w14:textId="77777777" w:rsidR="008C61F5" w:rsidRDefault="008C61F5">
            <w:pPr>
              <w:pStyle w:val="ProductList-TableBody"/>
              <w:jc w:val="center"/>
            </w:pPr>
          </w:p>
        </w:tc>
      </w:tr>
      <w:tr w:rsidR="008C61F5" w14:paraId="23A521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307767" w14:textId="77777777" w:rsidR="008C61F5" w:rsidRDefault="00C44F4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61835B"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92B33"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B2802"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A9E88"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09E05"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B251E" w14:textId="77777777" w:rsidR="008C61F5" w:rsidRDefault="008C61F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BE10A" w14:textId="77777777" w:rsidR="008C61F5" w:rsidRDefault="008C61F5">
            <w:pPr>
              <w:pStyle w:val="ProductList-TableBody"/>
            </w:pPr>
          </w:p>
        </w:tc>
      </w:tr>
      <w:tr w:rsidR="008C61F5" w14:paraId="2DEB330A" w14:textId="77777777">
        <w:tc>
          <w:tcPr>
            <w:tcW w:w="360" w:type="dxa"/>
            <w:tcBorders>
              <w:top w:val="none" w:sz="24" w:space="0" w:color="808080"/>
              <w:left w:val="none" w:sz="24" w:space="0" w:color="808080"/>
              <w:bottom w:val="none" w:sz="4" w:space="0" w:color="6E6E6E"/>
              <w:right w:val="single" w:sz="6" w:space="0" w:color="FFFFFF"/>
            </w:tcBorders>
          </w:tcPr>
          <w:p w14:paraId="10F41F58" w14:textId="77777777" w:rsidR="008C61F5" w:rsidRDefault="00D11A59">
            <w:pPr>
              <w:pStyle w:val="ProductList-TableBody"/>
            </w:pPr>
            <w:hyperlink w:anchor="_Sec802">
              <w:r w:rsidR="00C44F46">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3233A"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4B1AA5"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4A1D16"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4AA17E"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224A11"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807293"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B849BE"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F1DDC8"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D620BE"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B2DFC1"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3EDAF0"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1EB46" w14:textId="77777777" w:rsidR="008C61F5" w:rsidRDefault="008C61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8BBE35" w14:textId="77777777" w:rsidR="008C61F5" w:rsidRDefault="008C61F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20CF909"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A7276"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E871" w14:textId="77777777" w:rsidR="008C61F5" w:rsidRDefault="008C61F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32426"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E8B44"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171C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7342A" w14:textId="77777777" w:rsidR="008C61F5" w:rsidRDefault="008C61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90AAC" w14:textId="77777777" w:rsidR="008C61F5" w:rsidRDefault="008C61F5">
            <w:pPr>
              <w:pStyle w:val="ProductList-TableBody"/>
              <w:jc w:val="center"/>
            </w:pPr>
          </w:p>
        </w:tc>
      </w:tr>
      <w:tr w:rsidR="008C61F5" w14:paraId="0E7D55C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11D635" w14:textId="77777777" w:rsidR="008C61F5" w:rsidRDefault="00C44F4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53855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2F75DB"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C93A2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C9FF02"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48B2B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FCD8CB"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15B41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A9E59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D99D88" w14:textId="77777777" w:rsidR="008C61F5" w:rsidRDefault="008C61F5">
            <w:pPr>
              <w:pStyle w:val="ProductList-TableBody"/>
              <w:jc w:val="center"/>
            </w:pPr>
          </w:p>
        </w:tc>
      </w:tr>
      <w:tr w:rsidR="008C61F5" w14:paraId="5A9C60F9" w14:textId="77777777">
        <w:tc>
          <w:tcPr>
            <w:tcW w:w="360" w:type="dxa"/>
            <w:tcBorders>
              <w:top w:val="none" w:sz="4" w:space="0" w:color="6E6E6E"/>
              <w:left w:val="none" w:sz="24" w:space="0" w:color="808080"/>
              <w:bottom w:val="none" w:sz="4" w:space="0" w:color="6E6E6E"/>
              <w:right w:val="single" w:sz="6" w:space="0" w:color="FFFFFF"/>
            </w:tcBorders>
          </w:tcPr>
          <w:p w14:paraId="7950984B" w14:textId="77777777" w:rsidR="008C61F5" w:rsidRDefault="00D11A59">
            <w:pPr>
              <w:pStyle w:val="ProductList-TableBody"/>
            </w:pPr>
            <w:hyperlink w:anchor="_Sec802">
              <w:r w:rsidR="00C44F46">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EF6FC2"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F185B"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761B58"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03F954"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80D6D2"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DFED3"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E5918A"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D070B"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D3F567"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7A6A66"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0C02B"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907CA"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CA5E1"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465E1"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54AF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9EAF4"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276AD4"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A3F3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76EDB"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48D9D"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9B9DE" w14:textId="77777777" w:rsidR="008C61F5" w:rsidRDefault="008C61F5">
            <w:pPr>
              <w:pStyle w:val="ProductList-TableBody"/>
              <w:jc w:val="center"/>
            </w:pPr>
          </w:p>
        </w:tc>
      </w:tr>
      <w:tr w:rsidR="008C61F5" w14:paraId="48369045" w14:textId="77777777">
        <w:tc>
          <w:tcPr>
            <w:tcW w:w="360" w:type="dxa"/>
            <w:gridSpan w:val="13"/>
            <w:tcBorders>
              <w:top w:val="none" w:sz="4" w:space="0" w:color="6E6E6E"/>
              <w:left w:val="single" w:sz="6" w:space="0" w:color="FFFFFF"/>
              <w:bottom w:val="none" w:sz="4" w:space="0" w:color="6E6E6E"/>
              <w:right w:val="single" w:sz="6" w:space="0" w:color="FFFFFF"/>
            </w:tcBorders>
          </w:tcPr>
          <w:p w14:paraId="3C411CE1" w14:textId="77777777" w:rsidR="008C61F5" w:rsidRDefault="00C44F4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FDB736"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6A536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0F816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E2EE41"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DB1E2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20F02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A8BE4F"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99CFDC"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C83218" w14:textId="77777777" w:rsidR="008C61F5" w:rsidRDefault="008C61F5">
            <w:pPr>
              <w:pStyle w:val="ProductList-TableBody"/>
              <w:jc w:val="center"/>
            </w:pPr>
          </w:p>
        </w:tc>
      </w:tr>
      <w:tr w:rsidR="008C61F5" w14:paraId="7FB19B40" w14:textId="77777777">
        <w:tc>
          <w:tcPr>
            <w:tcW w:w="360" w:type="dxa"/>
            <w:tcBorders>
              <w:top w:val="none" w:sz="4" w:space="0" w:color="6E6E6E"/>
              <w:left w:val="none" w:sz="24" w:space="0" w:color="808080"/>
              <w:bottom w:val="none" w:sz="4" w:space="0" w:color="6E6E6E"/>
              <w:right w:val="single" w:sz="6" w:space="0" w:color="FFFFFF"/>
            </w:tcBorders>
          </w:tcPr>
          <w:p w14:paraId="704980D4" w14:textId="77777777" w:rsidR="008C61F5" w:rsidRDefault="00D11A59">
            <w:pPr>
              <w:pStyle w:val="ProductList-TableBody"/>
            </w:pPr>
            <w:hyperlink r:id="rId150">
              <w:r w:rsidR="00C44F46">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E03615"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7A138"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408FCD"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976A1"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A8B916"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1361E"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5EE6B"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870B0"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B7E668"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EEECA"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B680A"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032B5D" w14:textId="77777777" w:rsidR="008C61F5" w:rsidRDefault="008C61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A37690"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83BBD"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8C22A"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D8C83" w14:textId="77777777" w:rsidR="008C61F5" w:rsidRDefault="008C61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B473D3"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C579E"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A2CCD"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59D99" w14:textId="77777777" w:rsidR="008C61F5" w:rsidRDefault="008C61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BCA6C" w14:textId="77777777" w:rsidR="008C61F5" w:rsidRDefault="008C61F5">
            <w:pPr>
              <w:pStyle w:val="ProductList-TableBody"/>
              <w:jc w:val="center"/>
            </w:pPr>
          </w:p>
        </w:tc>
      </w:tr>
    </w:tbl>
    <w:p w14:paraId="5B9DD691" w14:textId="77777777" w:rsidR="008C61F5" w:rsidRDefault="00C44F46">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513D5D4E" w14:textId="77777777" w:rsidR="008C61F5" w:rsidRDefault="00C44F46">
      <w:pPr>
        <w:pStyle w:val="ProductList-SectionHeading"/>
        <w:pageBreakBefore/>
        <w:outlineLvl w:val="0"/>
      </w:pPr>
      <w:bookmarkStart w:id="354" w:name="_Sec564"/>
      <w:bookmarkEnd w:id="352"/>
      <w:r>
        <w:lastRenderedPageBreak/>
        <w:t>Lisa B – tarkvarakindlustus</w:t>
      </w:r>
      <w:r>
        <w:fldChar w:fldCharType="begin"/>
      </w:r>
      <w:r>
        <w:instrText xml:space="preserve"> TC "</w:instrText>
      </w:r>
      <w:bookmarkStart w:id="355" w:name="_Toc25930064"/>
      <w:r>
        <w:instrText>Lisa B – tarkvarakindlustus</w:instrText>
      </w:r>
      <w:bookmarkEnd w:id="355"/>
      <w:r>
        <w:instrText>" \l 1</w:instrText>
      </w:r>
      <w:r>
        <w:fldChar w:fldCharType="end"/>
      </w:r>
    </w:p>
    <w:p w14:paraId="3A315101" w14:textId="77777777" w:rsidR="008C61F5" w:rsidRDefault="00C44F46">
      <w:pPr>
        <w:pStyle w:val="ProductList-Offering1Heading"/>
        <w:outlineLvl w:val="1"/>
      </w:pPr>
      <w:bookmarkStart w:id="356" w:name="_Sec573"/>
      <w:r>
        <w:t>Tarkvarakindlustuse ostmine</w:t>
      </w:r>
      <w:bookmarkEnd w:id="356"/>
      <w:r>
        <w:fldChar w:fldCharType="begin"/>
      </w:r>
      <w:r>
        <w:instrText xml:space="preserve"> TC "</w:instrText>
      </w:r>
      <w:bookmarkStart w:id="357" w:name="_Toc25930065"/>
      <w:r>
        <w:instrText>Tarkvarakindlustuse ostmine</w:instrText>
      </w:r>
      <w:bookmarkEnd w:id="357"/>
      <w:r>
        <w:instrText>" \l 2</w:instrText>
      </w:r>
      <w:r>
        <w:fldChar w:fldCharType="end"/>
      </w:r>
    </w:p>
    <w:p w14:paraId="10FD5AC6" w14:textId="77777777" w:rsidR="008C61F5" w:rsidRDefault="00C44F46">
      <w:pPr>
        <w:pStyle w:val="ProductList-Body"/>
      </w:pPr>
      <w:r>
        <w:t xml:space="preserve">Tarkvarakindlustuse ostmisel saab klient valida kolme taseme vahel, mis võivad programmide lõikes erineda. Klient saab teha järgmist: </w:t>
      </w:r>
    </w:p>
    <w:p w14:paraId="62901560" w14:textId="77777777" w:rsidR="008C61F5" w:rsidRDefault="00C44F46" w:rsidP="00C44F46">
      <w:pPr>
        <w:pStyle w:val="ProductList-Bullet"/>
        <w:numPr>
          <w:ilvl w:val="0"/>
          <w:numId w:val="54"/>
        </w:numPr>
      </w:pPr>
      <w:r>
        <w:t>lisada tarkvarakindlustuse kõigile platvormi toodetele;</w:t>
      </w:r>
    </w:p>
    <w:p w14:paraId="4C90ED99" w14:textId="77777777" w:rsidR="008C61F5" w:rsidRDefault="00C44F46" w:rsidP="00C44F46">
      <w:pPr>
        <w:pStyle w:val="ProductList-Bullet"/>
        <w:numPr>
          <w:ilvl w:val="0"/>
          <w:numId w:val="54"/>
        </w:numPr>
      </w:pPr>
      <w:r>
        <w:t>lisada tarkvarakindlustuse kõigile konkreetse tootegrupi ostudele (rakendused, süsteemid või serverid) – nimetatakse tarkvarakindlustuse liikmestaatuseks (SAM).</w:t>
      </w:r>
    </w:p>
    <w:p w14:paraId="6EF7EBBC" w14:textId="77777777" w:rsidR="008C61F5" w:rsidRDefault="00C44F46" w:rsidP="00C44F46">
      <w:pPr>
        <w:pStyle w:val="ProductList-Bullet"/>
        <w:numPr>
          <w:ilvl w:val="0"/>
          <w:numId w:val="54"/>
        </w:numPr>
      </w:pPr>
      <w:r>
        <w:t>osta tarkvarakindlustuse eraldi toodetele, laiendamata tarkvarakindlustust teistele toodetele.</w:t>
      </w:r>
    </w:p>
    <w:p w14:paraId="381B6D61" w14:textId="77777777" w:rsidR="008C61F5" w:rsidRDefault="008C61F5">
      <w:pPr>
        <w:pStyle w:val="ProductList-Body"/>
      </w:pPr>
    </w:p>
    <w:p w14:paraId="0F3FF33D" w14:textId="77777777" w:rsidR="008C61F5" w:rsidRDefault="00C44F46">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23632C33" w14:textId="77777777" w:rsidR="008C61F5" w:rsidRDefault="008C61F5">
      <w:pPr>
        <w:pStyle w:val="ProductList-Body"/>
      </w:pPr>
    </w:p>
    <w:p w14:paraId="2EA36D7B" w14:textId="77777777" w:rsidR="008C61F5" w:rsidRDefault="00C44F46">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8C61F5" w14:paraId="7DC052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ABD010" w14:textId="77777777" w:rsidR="008C61F5" w:rsidRDefault="00C44F4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59E17C" w14:textId="77777777" w:rsidR="008C61F5" w:rsidRDefault="00C44F46">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2C2C90" w14:textId="77777777" w:rsidR="008C61F5" w:rsidRDefault="00C44F4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0B653F9" w14:textId="77777777" w:rsidR="008C61F5" w:rsidRDefault="00C44F46">
            <w:pPr>
              <w:pStyle w:val="ProductList-TableBody"/>
              <w:jc w:val="center"/>
            </w:pPr>
            <w:r>
              <w:rPr>
                <w:color w:val="FFFFFF"/>
              </w:rPr>
              <w:t>Programmid</w:t>
            </w:r>
          </w:p>
        </w:tc>
      </w:tr>
      <w:tr w:rsidR="008C61F5" w14:paraId="210FEE6F" w14:textId="77777777">
        <w:tc>
          <w:tcPr>
            <w:tcW w:w="2440" w:type="dxa"/>
            <w:tcBorders>
              <w:top w:val="single" w:sz="4" w:space="0" w:color="000000"/>
              <w:left w:val="single" w:sz="4" w:space="0" w:color="000000"/>
              <w:bottom w:val="single" w:sz="4" w:space="0" w:color="000000"/>
              <w:right w:val="single" w:sz="4" w:space="0" w:color="000000"/>
            </w:tcBorders>
          </w:tcPr>
          <w:p w14:paraId="561B57DC" w14:textId="77777777" w:rsidR="008C61F5" w:rsidRDefault="00C44F46">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20682A3" w14:textId="77777777" w:rsidR="008C61F5" w:rsidRDefault="00C44F46">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7ECEA0BF" w14:textId="77777777" w:rsidR="008C61F5" w:rsidRDefault="00C44F46">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F9B134" w14:textId="77777777" w:rsidR="008C61F5" w:rsidRDefault="00C44F46">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8C61F5" w14:paraId="7370FD21" w14:textId="77777777">
        <w:tc>
          <w:tcPr>
            <w:tcW w:w="2440" w:type="dxa"/>
            <w:tcBorders>
              <w:top w:val="single" w:sz="4" w:space="0" w:color="000000"/>
              <w:left w:val="single" w:sz="4" w:space="0" w:color="000000"/>
              <w:bottom w:val="single" w:sz="4" w:space="0" w:color="000000"/>
              <w:right w:val="single" w:sz="4" w:space="0" w:color="000000"/>
            </w:tcBorders>
          </w:tcPr>
          <w:p w14:paraId="7B3AEA4B" w14:textId="77777777" w:rsidR="008C61F5" w:rsidRDefault="00C44F46">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E3B3483" w14:textId="77777777" w:rsidR="008C61F5" w:rsidRDefault="00C44F46">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605A4367" w14:textId="77777777" w:rsidR="008C61F5" w:rsidRDefault="00C44F46">
            <w:pPr>
              <w:pStyle w:val="ProductList-TableBody"/>
            </w:pPr>
            <w:r>
              <w:t>Tarkvarakindlustus on saadaval</w:t>
            </w:r>
          </w:p>
        </w:tc>
        <w:tc>
          <w:tcPr>
            <w:tcW w:w="0" w:type="auto"/>
            <w:vMerge/>
          </w:tcPr>
          <w:p w14:paraId="01D8C101" w14:textId="77777777" w:rsidR="008C61F5" w:rsidRDefault="008C61F5"/>
        </w:tc>
      </w:tr>
    </w:tbl>
    <w:p w14:paraId="50ABDCEA" w14:textId="77777777" w:rsidR="008C61F5" w:rsidRDefault="008C61F5">
      <w:pPr>
        <w:pStyle w:val="ProductList-Body"/>
      </w:pPr>
    </w:p>
    <w:p w14:paraId="6C46EC93" w14:textId="77777777" w:rsidR="008C61F5" w:rsidRDefault="00C44F46">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77EEAEFF" w14:textId="77777777" w:rsidR="008C61F5" w:rsidRDefault="008C61F5">
      <w:pPr>
        <w:pStyle w:val="ProductList-Body"/>
      </w:pPr>
    </w:p>
    <w:p w14:paraId="1ABC668C" w14:textId="77777777" w:rsidR="008C61F5" w:rsidRDefault="00C44F46">
      <w:pPr>
        <w:pStyle w:val="ProductList-Body"/>
      </w:pPr>
      <w:r>
        <w:t>Kliendid, kes hangivad Windows Server 2016 OEM-ilt enne 2019. aasta 31. detsembrit, võivad hankida Windows Serveri tarkvarakindlustuse 90 päeva jooksul alates OEM-i ostukuupäevast.</w:t>
      </w:r>
    </w:p>
    <w:p w14:paraId="48B6D0B7" w14:textId="77777777" w:rsidR="008C61F5" w:rsidRDefault="008C61F5">
      <w:pPr>
        <w:pStyle w:val="ProductList-Body"/>
      </w:pPr>
    </w:p>
    <w:p w14:paraId="2871DDBD" w14:textId="77777777" w:rsidR="008C61F5" w:rsidRDefault="00C44F46">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33546CA9"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53EF7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9506F"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5F28F2D" w14:textId="77777777" w:rsidR="008C61F5" w:rsidRDefault="008C61F5">
      <w:pPr>
        <w:pStyle w:val="ProductList-Body"/>
      </w:pPr>
    </w:p>
    <w:p w14:paraId="656B76A8" w14:textId="77777777" w:rsidR="008C61F5" w:rsidRDefault="00C44F46">
      <w:pPr>
        <w:pStyle w:val="ProductList-Offering1Heading"/>
        <w:outlineLvl w:val="1"/>
      </w:pPr>
      <w:bookmarkStart w:id="358" w:name="_Sec574"/>
      <w:r>
        <w:t>Tarkvarakindlustuse uuendamine</w:t>
      </w:r>
      <w:bookmarkEnd w:id="358"/>
      <w:r>
        <w:fldChar w:fldCharType="begin"/>
      </w:r>
      <w:r>
        <w:instrText xml:space="preserve"> TC "</w:instrText>
      </w:r>
      <w:bookmarkStart w:id="359" w:name="_Toc25930066"/>
      <w:r>
        <w:instrText>Tarkvarakindlustuse uuendamine</w:instrText>
      </w:r>
      <w:bookmarkEnd w:id="359"/>
      <w:r>
        <w:instrText>" \l 2</w:instrText>
      </w:r>
      <w:r>
        <w:fldChar w:fldCharType="end"/>
      </w:r>
    </w:p>
    <w:p w14:paraId="66B3E58B" w14:textId="77777777" w:rsidR="008C61F5" w:rsidRDefault="00C44F46">
      <w:pPr>
        <w:pStyle w:val="ProductList-ClauseHeading"/>
        <w:outlineLvl w:val="2"/>
      </w:pPr>
      <w:r>
        <w:t>Kindlustuskatte uuendamine sama lepingu alusel</w:t>
      </w:r>
    </w:p>
    <w:p w14:paraId="1E79EF86" w14:textId="77777777" w:rsidR="008C61F5" w:rsidRDefault="00C44F46">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46E69BFB" w14:textId="77777777" w:rsidR="008C61F5" w:rsidRDefault="008C61F5">
      <w:pPr>
        <w:pStyle w:val="ProductList-Body"/>
      </w:pPr>
    </w:p>
    <w:p w14:paraId="17FABDC9" w14:textId="77777777" w:rsidR="008C61F5" w:rsidRDefault="00C44F46">
      <w:pPr>
        <w:pStyle w:val="ProductList-SubClauseHeading"/>
        <w:outlineLvl w:val="3"/>
      </w:pPr>
      <w:r>
        <w:t>Open License</w:t>
      </w:r>
    </w:p>
    <w:p w14:paraId="094F7415" w14:textId="77777777" w:rsidR="008C61F5" w:rsidRDefault="00C44F46">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4824F59D" w14:textId="77777777" w:rsidR="008C61F5" w:rsidRDefault="008C61F5">
      <w:pPr>
        <w:pStyle w:val="ProductList-BodyIndented"/>
      </w:pPr>
    </w:p>
    <w:p w14:paraId="4CEF536A" w14:textId="77777777" w:rsidR="008C61F5" w:rsidRDefault="00C44F46">
      <w:pPr>
        <w:pStyle w:val="ProductList-SubClauseHeading"/>
        <w:outlineLvl w:val="3"/>
      </w:pPr>
      <w:r>
        <w:t>Enterprise Agreement;</w:t>
      </w:r>
    </w:p>
    <w:p w14:paraId="145FD902" w14:textId="77777777" w:rsidR="008C61F5" w:rsidRDefault="00C44F46">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3C14F0DA" w14:textId="77777777" w:rsidR="008C61F5" w:rsidRDefault="008C61F5">
      <w:pPr>
        <w:pStyle w:val="ProductList-BodyIndented"/>
      </w:pPr>
    </w:p>
    <w:p w14:paraId="0A68ADD8" w14:textId="77777777" w:rsidR="008C61F5" w:rsidRDefault="00C44F46">
      <w:pPr>
        <w:pStyle w:val="ProductList-SubClauseHeading"/>
        <w:outlineLvl w:val="3"/>
      </w:pPr>
      <w:r>
        <w:t>Enrollment for Application Platform</w:t>
      </w:r>
    </w:p>
    <w:p w14:paraId="6CE1F85B" w14:textId="77777777" w:rsidR="008C61F5" w:rsidRDefault="00C44F46">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3401A070" w14:textId="77777777" w:rsidR="008C61F5" w:rsidRDefault="008C61F5">
      <w:pPr>
        <w:pStyle w:val="ProductList-BodyIndented"/>
      </w:pPr>
    </w:p>
    <w:p w14:paraId="3D74B963" w14:textId="77777777" w:rsidR="008C61F5" w:rsidRDefault="00C44F46">
      <w:pPr>
        <w:pStyle w:val="ProductList-ClauseHeading"/>
        <w:outlineLvl w:val="2"/>
      </w:pPr>
      <w:r>
        <w:lastRenderedPageBreak/>
        <w:t>Kindlustuskatte pikendamine eraldi lepingu alusel</w:t>
      </w:r>
    </w:p>
    <w:p w14:paraId="41F8D67E" w14:textId="77777777" w:rsidR="008C61F5" w:rsidRDefault="00C44F46">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2497D37" w14:textId="77777777" w:rsidR="008C61F5" w:rsidRDefault="008C61F5">
      <w:pPr>
        <w:pStyle w:val="ProductList-Body"/>
      </w:pPr>
    </w:p>
    <w:p w14:paraId="58554780" w14:textId="77777777" w:rsidR="008C61F5" w:rsidRDefault="00C44F46">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5AA4CCE5" w14:textId="77777777" w:rsidR="008C61F5" w:rsidRDefault="008C61F5">
      <w:pPr>
        <w:pStyle w:val="ProductList-Body"/>
      </w:pPr>
    </w:p>
    <w:p w14:paraId="7F556466" w14:textId="77777777" w:rsidR="008C61F5" w:rsidRDefault="00C44F46">
      <w:pPr>
        <w:pStyle w:val="ProductList-ClauseHeading"/>
        <w:outlineLvl w:val="2"/>
      </w:pPr>
      <w:r>
        <w:t>Tarkvarakindlustuse katte pikendamine kliendilitsentside (CAL-ide) ja kliendihalduslitsentside (ML-ide) puhul</w:t>
      </w:r>
    </w:p>
    <w:p w14:paraId="09F99CE3" w14:textId="77777777" w:rsidR="008C61F5" w:rsidRDefault="00C44F46">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48045F72" w14:textId="77777777" w:rsidR="008C61F5" w:rsidRDefault="00C44F46">
      <w:pPr>
        <w:pStyle w:val="ProductList-Body"/>
      </w:pPr>
      <w:r>
        <w:rPr>
          <w:b/>
          <w:color w:val="00188F"/>
        </w:rPr>
        <w:t>Üleminek kasutaja ja OSE kliendi ML-ide vahel</w:t>
      </w:r>
      <w:r>
        <w:t xml:space="preserve"> Kliendid, kes pikendavad kliendi ML-ide tarkvarakindlustust, saavad vahetada kasutaja ja OSE litsentse.</w:t>
      </w:r>
    </w:p>
    <w:p w14:paraId="6ACE6DFB"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217A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E20A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3110432F" w14:textId="77777777" w:rsidR="008C61F5" w:rsidRDefault="008C61F5">
      <w:pPr>
        <w:pStyle w:val="ProductList-Body"/>
      </w:pPr>
    </w:p>
    <w:p w14:paraId="57EE329F" w14:textId="77777777" w:rsidR="008C61F5" w:rsidRDefault="00C44F46">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25930067"/>
      <w:r>
        <w:instrText>Siirdelitsents kasutusest eemaldatud või lõppevate toodete puhul</w:instrText>
      </w:r>
      <w:bookmarkEnd w:id="361"/>
      <w:r>
        <w:instrText>" \l 2</w:instrText>
      </w:r>
      <w:r>
        <w:fldChar w:fldCharType="end"/>
      </w:r>
    </w:p>
    <w:p w14:paraId="6818E1B7" w14:textId="77777777" w:rsidR="008C61F5" w:rsidRDefault="00C44F46">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1D980F29" w14:textId="77777777" w:rsidR="008C61F5" w:rsidRDefault="00C44F46">
      <w:pPr>
        <w:pStyle w:val="ProductList-Body"/>
      </w:pPr>
      <w:r>
        <w:rPr>
          <w:b/>
          <w:color w:val="00188F"/>
        </w:rPr>
        <w:t>Siirdelitsents</w:t>
      </w:r>
      <w:r>
        <w:t xml:space="preserve"> tähendab siin sellele jaotisele viitavas tootekirjes antud õigusi.</w:t>
      </w:r>
    </w:p>
    <w:p w14:paraId="6D8A5E06" w14:textId="77777777" w:rsidR="008C61F5" w:rsidRDefault="008C61F5">
      <w:pPr>
        <w:pStyle w:val="ProductList-Body"/>
      </w:pPr>
    </w:p>
    <w:p w14:paraId="70460CFB" w14:textId="77777777" w:rsidR="008C61F5" w:rsidRDefault="00C44F46">
      <w:pPr>
        <w:pStyle w:val="ProductList-Body"/>
      </w:pPr>
      <w:r>
        <w:t>Kui tootekirjes pole öeldud teisiti, kehtivad järgmised sätted.</w:t>
      </w:r>
    </w:p>
    <w:p w14:paraId="4A6CDC50" w14:textId="77777777" w:rsidR="008C61F5" w:rsidRDefault="00C44F46" w:rsidP="00C44F46">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4D4CCEE4" w14:textId="77777777" w:rsidR="008C61F5" w:rsidRDefault="00C44F46" w:rsidP="00C44F46">
      <w:pPr>
        <w:pStyle w:val="ProductList-Bullet"/>
        <w:numPr>
          <w:ilvl w:val="0"/>
          <w:numId w:val="55"/>
        </w:numPr>
      </w:pPr>
      <w:r>
        <w:t>Siirdelitsentsid antakse suhtega 1 : 1 iga kliendi kvalifitseeruva litsentsi kohta.</w:t>
      </w:r>
    </w:p>
    <w:p w14:paraId="16A9D4E7" w14:textId="77777777" w:rsidR="008C61F5" w:rsidRDefault="00C44F46" w:rsidP="00C44F46">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0C594DC1" w14:textId="77777777" w:rsidR="008C61F5" w:rsidRDefault="00C44F46" w:rsidP="00C44F46">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908A28E" w14:textId="77777777" w:rsidR="008C61F5" w:rsidRDefault="00C44F46" w:rsidP="00C44F46">
      <w:pPr>
        <w:pStyle w:val="ProductList-Bullet"/>
        <w:numPr>
          <w:ilvl w:val="0"/>
          <w:numId w:val="55"/>
        </w:numPr>
      </w:pPr>
      <w:r>
        <w:t>Klient ei tohi siirdelitsentse kvalifitseeruvatest litsentsidest eraldi üle viia.</w:t>
      </w:r>
    </w:p>
    <w:p w14:paraId="3B50F954" w14:textId="77777777" w:rsidR="008C61F5" w:rsidRDefault="00C44F46" w:rsidP="00C44F46">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2C79D9E4"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3DAD8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8D984"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4522DF5B" w14:textId="77777777" w:rsidR="008C61F5" w:rsidRDefault="008C61F5">
      <w:pPr>
        <w:pStyle w:val="ProductList-Body"/>
      </w:pPr>
    </w:p>
    <w:p w14:paraId="65DF7388" w14:textId="77777777" w:rsidR="008C61F5" w:rsidRDefault="00C44F46">
      <w:pPr>
        <w:pStyle w:val="ProductList-Offering1Heading"/>
        <w:outlineLvl w:val="1"/>
      </w:pPr>
      <w:bookmarkStart w:id="362" w:name="_Sec576"/>
      <w:r>
        <w:t>Tarkvarakindlustuse eelised</w:t>
      </w:r>
      <w:bookmarkEnd w:id="362"/>
      <w:r>
        <w:fldChar w:fldCharType="begin"/>
      </w:r>
      <w:r>
        <w:instrText xml:space="preserve"> TC "</w:instrText>
      </w:r>
      <w:bookmarkStart w:id="363" w:name="_Toc25930068"/>
      <w:r>
        <w:instrText>Tarkvarakindlustuse eelised</w:instrText>
      </w:r>
      <w:bookmarkEnd w:id="363"/>
      <w:r>
        <w:instrText>" \l 2</w:instrText>
      </w:r>
      <w:r>
        <w:fldChar w:fldCharType="end"/>
      </w:r>
    </w:p>
    <w:p w14:paraId="48602191" w14:textId="77777777" w:rsidR="008C61F5" w:rsidRDefault="00C44F46">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8C61F5" w14:paraId="1CAFA3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F48681" w14:textId="77777777" w:rsidR="008C61F5" w:rsidRDefault="00C44F46">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8B9A4" w14:textId="77777777" w:rsidR="008C61F5" w:rsidRDefault="00C44F46">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567396" w14:textId="77777777" w:rsidR="008C61F5" w:rsidRDefault="00C44F46">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9D255F" w14:textId="77777777" w:rsidR="008C61F5" w:rsidRDefault="00C44F46">
            <w:pPr>
              <w:pStyle w:val="ProductList-TableBody"/>
              <w:jc w:val="center"/>
            </w:pPr>
            <w:r>
              <w:rPr>
                <w:color w:val="FFFFFF"/>
              </w:rPr>
              <w:t>Serverigrupp</w:t>
            </w:r>
          </w:p>
        </w:tc>
      </w:tr>
      <w:tr w:rsidR="008C61F5" w14:paraId="67AB4BC2" w14:textId="77777777">
        <w:tc>
          <w:tcPr>
            <w:tcW w:w="6120" w:type="dxa"/>
            <w:tcBorders>
              <w:top w:val="single" w:sz="4" w:space="0" w:color="000000"/>
              <w:left w:val="single" w:sz="4" w:space="0" w:color="000000"/>
              <w:bottom w:val="single" w:sz="4" w:space="0" w:color="000000"/>
              <w:right w:val="single" w:sz="4" w:space="0" w:color="000000"/>
            </w:tcBorders>
          </w:tcPr>
          <w:p w14:paraId="1915A956" w14:textId="77777777" w:rsidR="008C61F5" w:rsidRDefault="00D11A59">
            <w:pPr>
              <w:pStyle w:val="ProductList-TableBody"/>
            </w:pPr>
            <w:hyperlink w:anchor="_Sec577">
              <w:r w:rsidR="00C44F46">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F0E03BC"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225AE"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C4AB8" w14:textId="77777777" w:rsidR="008C61F5" w:rsidRDefault="00C44F46">
            <w:pPr>
              <w:pStyle w:val="ProductList-TableBody"/>
              <w:jc w:val="center"/>
            </w:pPr>
            <w:r>
              <w:t>X</w:t>
            </w:r>
          </w:p>
        </w:tc>
      </w:tr>
      <w:tr w:rsidR="008C61F5" w14:paraId="071A1FAB" w14:textId="77777777">
        <w:tc>
          <w:tcPr>
            <w:tcW w:w="6120" w:type="dxa"/>
            <w:tcBorders>
              <w:top w:val="single" w:sz="4" w:space="0" w:color="000000"/>
              <w:left w:val="single" w:sz="4" w:space="0" w:color="000000"/>
              <w:bottom w:val="single" w:sz="4" w:space="0" w:color="000000"/>
              <w:right w:val="single" w:sz="4" w:space="0" w:color="000000"/>
            </w:tcBorders>
          </w:tcPr>
          <w:p w14:paraId="3186464A" w14:textId="77777777" w:rsidR="008C61F5" w:rsidRDefault="00D11A59">
            <w:pPr>
              <w:pStyle w:val="ProductList-TableBody"/>
            </w:pPr>
            <w:hyperlink w:anchor="_Sec579">
              <w:r w:rsidR="00C44F46">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43658B"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B451C"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7252E" w14:textId="77777777" w:rsidR="008C61F5" w:rsidRDefault="008C61F5">
            <w:pPr>
              <w:pStyle w:val="ProductList-TableBody"/>
              <w:jc w:val="center"/>
            </w:pPr>
          </w:p>
        </w:tc>
      </w:tr>
      <w:tr w:rsidR="008C61F5" w14:paraId="55AC1E60" w14:textId="77777777">
        <w:tc>
          <w:tcPr>
            <w:tcW w:w="6120" w:type="dxa"/>
            <w:tcBorders>
              <w:top w:val="single" w:sz="4" w:space="0" w:color="000000"/>
              <w:left w:val="single" w:sz="4" w:space="0" w:color="000000"/>
              <w:bottom w:val="single" w:sz="4" w:space="0" w:color="000000"/>
              <w:right w:val="single" w:sz="4" w:space="0" w:color="000000"/>
            </w:tcBorders>
          </w:tcPr>
          <w:p w14:paraId="103DA151" w14:textId="77777777" w:rsidR="008C61F5" w:rsidRDefault="00D11A59">
            <w:pPr>
              <w:pStyle w:val="ProductList-TableBody"/>
            </w:pPr>
            <w:hyperlink w:anchor="_Sec580">
              <w:r w:rsidR="00C44F46">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27624AC3"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AE65F"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48195" w14:textId="77777777" w:rsidR="008C61F5" w:rsidRDefault="00C44F46">
            <w:pPr>
              <w:pStyle w:val="ProductList-TableBody"/>
              <w:jc w:val="center"/>
            </w:pPr>
            <w:r>
              <w:t>X</w:t>
            </w:r>
          </w:p>
        </w:tc>
      </w:tr>
      <w:tr w:rsidR="008C61F5" w14:paraId="27D6A4D3" w14:textId="77777777">
        <w:tc>
          <w:tcPr>
            <w:tcW w:w="6120" w:type="dxa"/>
            <w:tcBorders>
              <w:top w:val="single" w:sz="4" w:space="0" w:color="000000"/>
              <w:left w:val="single" w:sz="4" w:space="0" w:color="000000"/>
              <w:bottom w:val="single" w:sz="4" w:space="0" w:color="000000"/>
              <w:right w:val="single" w:sz="4" w:space="0" w:color="000000"/>
            </w:tcBorders>
          </w:tcPr>
          <w:p w14:paraId="471627BC" w14:textId="77777777" w:rsidR="008C61F5" w:rsidRDefault="00D11A59">
            <w:pPr>
              <w:pStyle w:val="ProductList-TableBody"/>
            </w:pPr>
            <w:hyperlink w:anchor="_Sec581">
              <w:r w:rsidR="00C44F4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7FF2F7D"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DA03B"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8DEC3" w14:textId="77777777" w:rsidR="008C61F5" w:rsidRDefault="008C61F5">
            <w:pPr>
              <w:pStyle w:val="ProductList-TableBody"/>
              <w:jc w:val="center"/>
            </w:pPr>
          </w:p>
        </w:tc>
      </w:tr>
      <w:tr w:rsidR="008C61F5" w14:paraId="312D73E3" w14:textId="77777777">
        <w:tc>
          <w:tcPr>
            <w:tcW w:w="6120" w:type="dxa"/>
            <w:tcBorders>
              <w:top w:val="single" w:sz="4" w:space="0" w:color="000000"/>
              <w:left w:val="single" w:sz="4" w:space="0" w:color="000000"/>
              <w:bottom w:val="single" w:sz="4" w:space="0" w:color="000000"/>
              <w:right w:val="single" w:sz="4" w:space="0" w:color="000000"/>
            </w:tcBorders>
          </w:tcPr>
          <w:p w14:paraId="707DFF27" w14:textId="77777777" w:rsidR="008C61F5" w:rsidRDefault="00D11A59">
            <w:pPr>
              <w:pStyle w:val="ProductList-TableBody"/>
            </w:pPr>
            <w:hyperlink w:anchor="_Sec755">
              <w:r w:rsidR="00C44F4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CB26677"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1C144"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025F7" w14:textId="77777777" w:rsidR="008C61F5" w:rsidRDefault="008C61F5">
            <w:pPr>
              <w:pStyle w:val="ProductList-TableBody"/>
              <w:jc w:val="center"/>
            </w:pPr>
          </w:p>
        </w:tc>
      </w:tr>
      <w:tr w:rsidR="008C61F5" w14:paraId="00CBE8F3" w14:textId="77777777">
        <w:tc>
          <w:tcPr>
            <w:tcW w:w="6120" w:type="dxa"/>
            <w:tcBorders>
              <w:top w:val="single" w:sz="4" w:space="0" w:color="000000"/>
              <w:left w:val="single" w:sz="4" w:space="0" w:color="000000"/>
              <w:bottom w:val="single" w:sz="4" w:space="0" w:color="000000"/>
              <w:right w:val="single" w:sz="4" w:space="0" w:color="000000"/>
            </w:tcBorders>
          </w:tcPr>
          <w:p w14:paraId="37C38862" w14:textId="77777777" w:rsidR="008C61F5" w:rsidRDefault="00D11A59">
            <w:pPr>
              <w:pStyle w:val="ProductList-TableBody"/>
            </w:pPr>
            <w:hyperlink w:anchor="_Sec841">
              <w:r w:rsidR="00C44F4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53E4ED"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24352"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D77DB" w14:textId="77777777" w:rsidR="008C61F5" w:rsidRDefault="008C61F5">
            <w:pPr>
              <w:pStyle w:val="ProductList-TableBody"/>
              <w:jc w:val="center"/>
            </w:pPr>
          </w:p>
        </w:tc>
      </w:tr>
      <w:tr w:rsidR="008C61F5" w14:paraId="13748A83" w14:textId="77777777">
        <w:tc>
          <w:tcPr>
            <w:tcW w:w="6120" w:type="dxa"/>
            <w:tcBorders>
              <w:top w:val="single" w:sz="4" w:space="0" w:color="000000"/>
              <w:left w:val="single" w:sz="4" w:space="0" w:color="000000"/>
              <w:bottom w:val="single" w:sz="4" w:space="0" w:color="000000"/>
              <w:right w:val="single" w:sz="4" w:space="0" w:color="000000"/>
            </w:tcBorders>
          </w:tcPr>
          <w:p w14:paraId="29B46455" w14:textId="77777777" w:rsidR="008C61F5" w:rsidRDefault="00D11A59">
            <w:pPr>
              <w:pStyle w:val="ProductList-TableBody"/>
            </w:pPr>
            <w:hyperlink w:anchor="_Sec651">
              <w:r w:rsidR="00C44F4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79D13F"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D1DFD"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448AA" w14:textId="77777777" w:rsidR="008C61F5" w:rsidRDefault="008C61F5">
            <w:pPr>
              <w:pStyle w:val="ProductList-TableBody"/>
              <w:jc w:val="center"/>
            </w:pPr>
          </w:p>
        </w:tc>
      </w:tr>
      <w:tr w:rsidR="008C61F5" w14:paraId="0D72C009" w14:textId="77777777">
        <w:tc>
          <w:tcPr>
            <w:tcW w:w="6120" w:type="dxa"/>
            <w:tcBorders>
              <w:top w:val="single" w:sz="4" w:space="0" w:color="000000"/>
              <w:left w:val="single" w:sz="4" w:space="0" w:color="000000"/>
              <w:bottom w:val="single" w:sz="4" w:space="0" w:color="000000"/>
              <w:right w:val="single" w:sz="4" w:space="0" w:color="000000"/>
            </w:tcBorders>
          </w:tcPr>
          <w:p w14:paraId="78F27484" w14:textId="77777777" w:rsidR="008C61F5" w:rsidRDefault="00D11A59">
            <w:pPr>
              <w:pStyle w:val="ProductList-TableBody"/>
            </w:pPr>
            <w:hyperlink w:anchor="_Sec841">
              <w:r w:rsidR="00C44F4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6CDD40"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085F0"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F300A" w14:textId="77777777" w:rsidR="008C61F5" w:rsidRDefault="008C61F5">
            <w:pPr>
              <w:pStyle w:val="ProductList-TableBody"/>
              <w:jc w:val="center"/>
            </w:pPr>
          </w:p>
        </w:tc>
      </w:tr>
      <w:tr w:rsidR="008C61F5" w14:paraId="237E67D1" w14:textId="77777777">
        <w:tc>
          <w:tcPr>
            <w:tcW w:w="6120" w:type="dxa"/>
            <w:tcBorders>
              <w:top w:val="single" w:sz="4" w:space="0" w:color="000000"/>
              <w:left w:val="single" w:sz="4" w:space="0" w:color="000000"/>
              <w:bottom w:val="single" w:sz="4" w:space="0" w:color="000000"/>
              <w:right w:val="single" w:sz="4" w:space="0" w:color="000000"/>
            </w:tcBorders>
          </w:tcPr>
          <w:p w14:paraId="063DC8EE" w14:textId="77777777" w:rsidR="008C61F5" w:rsidRDefault="00D11A59">
            <w:pPr>
              <w:pStyle w:val="ProductList-TableBody"/>
            </w:pPr>
            <w:hyperlink w:anchor="_Sec582">
              <w:r w:rsidR="00C44F46">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0B51F3A8"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D396A"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078FD" w14:textId="77777777" w:rsidR="008C61F5" w:rsidRDefault="008C61F5">
            <w:pPr>
              <w:pStyle w:val="ProductList-TableBody"/>
              <w:jc w:val="center"/>
            </w:pPr>
          </w:p>
        </w:tc>
      </w:tr>
      <w:tr w:rsidR="008C61F5" w14:paraId="2987F9B1" w14:textId="77777777">
        <w:tc>
          <w:tcPr>
            <w:tcW w:w="6120" w:type="dxa"/>
            <w:tcBorders>
              <w:top w:val="single" w:sz="4" w:space="0" w:color="000000"/>
              <w:left w:val="single" w:sz="4" w:space="0" w:color="000000"/>
              <w:bottom w:val="single" w:sz="4" w:space="0" w:color="000000"/>
              <w:right w:val="single" w:sz="4" w:space="0" w:color="000000"/>
            </w:tcBorders>
          </w:tcPr>
          <w:p w14:paraId="4361719A" w14:textId="77777777" w:rsidR="008C61F5" w:rsidRDefault="00D11A59">
            <w:pPr>
              <w:pStyle w:val="ProductList-TableBody"/>
            </w:pPr>
            <w:hyperlink w:anchor="_Sec584">
              <w:r w:rsidR="00C44F46">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0C4FEF06"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176FE"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EE8DA" w14:textId="77777777" w:rsidR="008C61F5" w:rsidRDefault="008C61F5">
            <w:pPr>
              <w:pStyle w:val="ProductList-TableBody"/>
              <w:jc w:val="center"/>
            </w:pPr>
          </w:p>
        </w:tc>
      </w:tr>
      <w:tr w:rsidR="008C61F5" w14:paraId="4479FDF2" w14:textId="77777777">
        <w:tc>
          <w:tcPr>
            <w:tcW w:w="6120" w:type="dxa"/>
            <w:tcBorders>
              <w:top w:val="single" w:sz="4" w:space="0" w:color="000000"/>
              <w:left w:val="single" w:sz="4" w:space="0" w:color="000000"/>
              <w:bottom w:val="single" w:sz="4" w:space="0" w:color="000000"/>
              <w:right w:val="single" w:sz="4" w:space="0" w:color="000000"/>
            </w:tcBorders>
          </w:tcPr>
          <w:p w14:paraId="6082D6F0" w14:textId="77777777" w:rsidR="008C61F5" w:rsidRDefault="00D11A59">
            <w:pPr>
              <w:pStyle w:val="ProductList-TableBody"/>
            </w:pPr>
            <w:hyperlink w:anchor="_Sec585">
              <w:r w:rsidR="00C44F46">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167C94A6"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F6784"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30A2C" w14:textId="77777777" w:rsidR="008C61F5" w:rsidRDefault="00C44F46">
            <w:pPr>
              <w:pStyle w:val="ProductList-TableBody"/>
              <w:jc w:val="center"/>
            </w:pPr>
            <w:r>
              <w:t>X</w:t>
            </w:r>
          </w:p>
        </w:tc>
      </w:tr>
      <w:tr w:rsidR="008C61F5" w14:paraId="60B4F2AA" w14:textId="77777777">
        <w:tc>
          <w:tcPr>
            <w:tcW w:w="6120" w:type="dxa"/>
            <w:tcBorders>
              <w:top w:val="single" w:sz="4" w:space="0" w:color="000000"/>
              <w:left w:val="single" w:sz="4" w:space="0" w:color="000000"/>
              <w:bottom w:val="single" w:sz="4" w:space="0" w:color="000000"/>
              <w:right w:val="single" w:sz="4" w:space="0" w:color="000000"/>
            </w:tcBorders>
          </w:tcPr>
          <w:p w14:paraId="170FFD17" w14:textId="77777777" w:rsidR="008C61F5" w:rsidRDefault="00D11A59">
            <w:pPr>
              <w:pStyle w:val="ProductList-TableBody"/>
            </w:pPr>
            <w:hyperlink w:anchor="_Sec818">
              <w:r w:rsidR="00C44F4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6D1C78"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9FB84"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2BB37" w14:textId="77777777" w:rsidR="008C61F5" w:rsidRDefault="00C44F46">
            <w:pPr>
              <w:pStyle w:val="ProductList-TableBody"/>
              <w:jc w:val="center"/>
            </w:pPr>
            <w:r>
              <w:t>X</w:t>
            </w:r>
          </w:p>
        </w:tc>
      </w:tr>
      <w:tr w:rsidR="008C61F5" w14:paraId="373D2F96" w14:textId="77777777">
        <w:tc>
          <w:tcPr>
            <w:tcW w:w="6120" w:type="dxa"/>
            <w:tcBorders>
              <w:top w:val="single" w:sz="4" w:space="0" w:color="000000"/>
              <w:left w:val="single" w:sz="4" w:space="0" w:color="000000"/>
              <w:bottom w:val="single" w:sz="4" w:space="0" w:color="000000"/>
              <w:right w:val="single" w:sz="4" w:space="0" w:color="000000"/>
            </w:tcBorders>
          </w:tcPr>
          <w:p w14:paraId="18CE3AC1" w14:textId="77777777" w:rsidR="008C61F5" w:rsidRDefault="00D11A59">
            <w:pPr>
              <w:pStyle w:val="ProductList-TableBody"/>
            </w:pPr>
            <w:hyperlink w:anchor="_Sec587">
              <w:r w:rsidR="00C44F46">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AB0AD2B"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02729"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B0FE2" w14:textId="77777777" w:rsidR="008C61F5" w:rsidRDefault="00C44F46">
            <w:pPr>
              <w:pStyle w:val="ProductList-TableBody"/>
              <w:jc w:val="center"/>
            </w:pPr>
            <w:r>
              <w:t>X</w:t>
            </w:r>
          </w:p>
        </w:tc>
      </w:tr>
      <w:tr w:rsidR="008C61F5" w14:paraId="5617E651" w14:textId="77777777">
        <w:tc>
          <w:tcPr>
            <w:tcW w:w="6120" w:type="dxa"/>
            <w:tcBorders>
              <w:top w:val="single" w:sz="4" w:space="0" w:color="000000"/>
              <w:left w:val="single" w:sz="4" w:space="0" w:color="000000"/>
              <w:bottom w:val="single" w:sz="4" w:space="0" w:color="000000"/>
              <w:right w:val="single" w:sz="4" w:space="0" w:color="000000"/>
            </w:tcBorders>
          </w:tcPr>
          <w:p w14:paraId="41576934" w14:textId="77777777" w:rsidR="008C61F5" w:rsidRDefault="00D11A59">
            <w:pPr>
              <w:pStyle w:val="ProductList-TableBody"/>
            </w:pPr>
            <w:hyperlink w:anchor="_Sec588">
              <w:r w:rsidR="00C44F46">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516BD651"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9C6E1"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F7D54" w14:textId="77777777" w:rsidR="008C61F5" w:rsidRDefault="00C44F46">
            <w:pPr>
              <w:pStyle w:val="ProductList-TableBody"/>
              <w:jc w:val="center"/>
            </w:pPr>
            <w:r>
              <w:t>X</w:t>
            </w:r>
          </w:p>
        </w:tc>
      </w:tr>
      <w:tr w:rsidR="008C61F5" w14:paraId="35911850" w14:textId="77777777">
        <w:tc>
          <w:tcPr>
            <w:tcW w:w="6120" w:type="dxa"/>
            <w:tcBorders>
              <w:top w:val="single" w:sz="4" w:space="0" w:color="000000"/>
              <w:left w:val="single" w:sz="4" w:space="0" w:color="000000"/>
              <w:bottom w:val="single" w:sz="4" w:space="0" w:color="000000"/>
              <w:right w:val="single" w:sz="4" w:space="0" w:color="000000"/>
            </w:tcBorders>
          </w:tcPr>
          <w:p w14:paraId="6DEB935B" w14:textId="77777777" w:rsidR="008C61F5" w:rsidRDefault="00D11A59">
            <w:pPr>
              <w:pStyle w:val="ProductList-TableBody"/>
            </w:pPr>
            <w:hyperlink w:anchor="_Sec589">
              <w:r w:rsidR="00C44F46">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180F369"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6C59B"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7A991" w14:textId="77777777" w:rsidR="008C61F5" w:rsidRDefault="00C44F46">
            <w:pPr>
              <w:pStyle w:val="ProductList-TableBody"/>
              <w:jc w:val="center"/>
            </w:pPr>
            <w:r>
              <w:t>X</w:t>
            </w:r>
          </w:p>
        </w:tc>
      </w:tr>
      <w:tr w:rsidR="008C61F5" w14:paraId="43B54EC1" w14:textId="77777777">
        <w:tc>
          <w:tcPr>
            <w:tcW w:w="6120" w:type="dxa"/>
            <w:tcBorders>
              <w:top w:val="single" w:sz="4" w:space="0" w:color="000000"/>
              <w:left w:val="single" w:sz="4" w:space="0" w:color="000000"/>
              <w:bottom w:val="single" w:sz="4" w:space="0" w:color="000000"/>
              <w:right w:val="single" w:sz="4" w:space="0" w:color="000000"/>
            </w:tcBorders>
          </w:tcPr>
          <w:p w14:paraId="1A5E797A" w14:textId="77777777" w:rsidR="008C61F5" w:rsidRDefault="00D11A59">
            <w:pPr>
              <w:pStyle w:val="ProductList-TableBody"/>
            </w:pPr>
            <w:hyperlink w:anchor="_Sec590">
              <w:r w:rsidR="00C44F46">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3566EA94"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1FE84"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CDE41F" w14:textId="77777777" w:rsidR="008C61F5" w:rsidRDefault="00C44F46">
            <w:pPr>
              <w:pStyle w:val="ProductList-TableBody"/>
              <w:jc w:val="center"/>
            </w:pPr>
            <w:r>
              <w:t>X</w:t>
            </w:r>
          </w:p>
        </w:tc>
      </w:tr>
      <w:tr w:rsidR="008C61F5" w14:paraId="63C1D380" w14:textId="77777777">
        <w:tc>
          <w:tcPr>
            <w:tcW w:w="6120" w:type="dxa"/>
            <w:tcBorders>
              <w:top w:val="single" w:sz="4" w:space="0" w:color="000000"/>
              <w:left w:val="single" w:sz="4" w:space="0" w:color="000000"/>
              <w:bottom w:val="single" w:sz="4" w:space="0" w:color="000000"/>
              <w:right w:val="single" w:sz="4" w:space="0" w:color="000000"/>
            </w:tcBorders>
          </w:tcPr>
          <w:p w14:paraId="1D9B259F" w14:textId="77777777" w:rsidR="008C61F5" w:rsidRDefault="00D11A59">
            <w:pPr>
              <w:pStyle w:val="ProductList-TableBody"/>
            </w:pPr>
            <w:hyperlink w:anchor="_Sec841">
              <w:r w:rsidR="00C44F46">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3FF00A1"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C7FF59"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BD186" w14:textId="77777777" w:rsidR="008C61F5" w:rsidRDefault="008C61F5">
            <w:pPr>
              <w:pStyle w:val="ProductList-TableBody"/>
              <w:jc w:val="center"/>
            </w:pPr>
          </w:p>
        </w:tc>
      </w:tr>
      <w:tr w:rsidR="008C61F5" w14:paraId="4BB1E425" w14:textId="77777777">
        <w:tc>
          <w:tcPr>
            <w:tcW w:w="6120" w:type="dxa"/>
            <w:tcBorders>
              <w:top w:val="single" w:sz="4" w:space="0" w:color="000000"/>
              <w:left w:val="single" w:sz="4" w:space="0" w:color="000000"/>
              <w:bottom w:val="single" w:sz="4" w:space="0" w:color="000000"/>
              <w:right w:val="single" w:sz="4" w:space="0" w:color="000000"/>
            </w:tcBorders>
          </w:tcPr>
          <w:p w14:paraId="1DDBBCD4" w14:textId="77777777" w:rsidR="008C61F5" w:rsidRDefault="00D11A59">
            <w:pPr>
              <w:pStyle w:val="ProductList-TableBody"/>
            </w:pPr>
            <w:hyperlink w:anchor="_Sec841">
              <w:r w:rsidR="00C44F4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E7D700"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FE781"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104CB" w14:textId="77777777" w:rsidR="008C61F5" w:rsidRDefault="008C61F5">
            <w:pPr>
              <w:pStyle w:val="ProductList-TableBody"/>
              <w:jc w:val="center"/>
            </w:pPr>
          </w:p>
        </w:tc>
      </w:tr>
      <w:tr w:rsidR="008C61F5" w14:paraId="5C1A5362" w14:textId="77777777">
        <w:tc>
          <w:tcPr>
            <w:tcW w:w="6120" w:type="dxa"/>
            <w:tcBorders>
              <w:top w:val="single" w:sz="4" w:space="0" w:color="000000"/>
              <w:left w:val="single" w:sz="4" w:space="0" w:color="000000"/>
              <w:bottom w:val="single" w:sz="4" w:space="0" w:color="000000"/>
              <w:right w:val="single" w:sz="4" w:space="0" w:color="000000"/>
            </w:tcBorders>
          </w:tcPr>
          <w:p w14:paraId="028A37C9" w14:textId="77777777" w:rsidR="008C61F5" w:rsidRDefault="00D11A59">
            <w:pPr>
              <w:pStyle w:val="ProductList-TableBody"/>
            </w:pPr>
            <w:hyperlink w:anchor="_Sec652">
              <w:r w:rsidR="00C44F46">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0B8AD36B" w14:textId="77777777" w:rsidR="008C61F5" w:rsidRDefault="008C61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D6898"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26CF2" w14:textId="77777777" w:rsidR="008C61F5" w:rsidRDefault="008C61F5">
            <w:pPr>
              <w:pStyle w:val="ProductList-TableBody"/>
              <w:jc w:val="center"/>
            </w:pPr>
          </w:p>
        </w:tc>
      </w:tr>
    </w:tbl>
    <w:p w14:paraId="78FDBDC6" w14:textId="77777777" w:rsidR="008C61F5" w:rsidRDefault="008C61F5">
      <w:pPr>
        <w:pStyle w:val="ProductList-Body"/>
      </w:pPr>
    </w:p>
    <w:p w14:paraId="396659B4" w14:textId="77777777" w:rsidR="008C61F5" w:rsidRDefault="00C44F46">
      <w:pPr>
        <w:pStyle w:val="ProductList-ClauseHeading"/>
        <w:outlineLvl w:val="2"/>
      </w:pPr>
      <w:bookmarkStart w:id="364" w:name="_Sec577"/>
      <w:r>
        <w:t>Uue versiooni õigused</w:t>
      </w:r>
      <w:bookmarkEnd w:id="364"/>
    </w:p>
    <w:p w14:paraId="268C2323" w14:textId="77777777" w:rsidR="008C61F5" w:rsidRDefault="00C44F46">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692CB9E6" w14:textId="77777777" w:rsidR="008C61F5" w:rsidRDefault="008C61F5">
      <w:pPr>
        <w:pStyle w:val="ProductList-Body"/>
      </w:pPr>
    </w:p>
    <w:p w14:paraId="73E491A1" w14:textId="77777777" w:rsidR="008C61F5" w:rsidRDefault="00C44F46">
      <w:pPr>
        <w:pStyle w:val="ProductList-ClauseHeading"/>
        <w:outlineLvl w:val="2"/>
      </w:pPr>
      <w:bookmarkStart w:id="365" w:name="_Sec931"/>
      <w:r>
        <w:t>Tarkvarakindlustuse eeliste punktide arvutamine</w:t>
      </w:r>
      <w:bookmarkEnd w:id="365"/>
    </w:p>
    <w:p w14:paraId="22B3CEF7" w14:textId="77777777" w:rsidR="008C61F5" w:rsidRDefault="00C44F46">
      <w:pPr>
        <w:pStyle w:val="ProductList-Body"/>
      </w:pPr>
      <w:r>
        <w:t>Õigusi arvutatakse punktipõhise süsteemiga järgmiste eeliste jaoks.</w:t>
      </w:r>
    </w:p>
    <w:p w14:paraId="6717AEC6" w14:textId="77777777" w:rsidR="008C61F5" w:rsidRDefault="00C44F46" w:rsidP="00C44F46">
      <w:pPr>
        <w:pStyle w:val="ProductList-Bullet"/>
        <w:numPr>
          <w:ilvl w:val="0"/>
          <w:numId w:val="56"/>
        </w:numPr>
      </w:pPr>
      <w:r>
        <w:t>Plaanimisteenused</w:t>
      </w:r>
    </w:p>
    <w:p w14:paraId="1298C1FE" w14:textId="77777777" w:rsidR="008C61F5" w:rsidRDefault="00C44F46" w:rsidP="00C44F46">
      <w:pPr>
        <w:pStyle w:val="ProductList-Bullet"/>
        <w:numPr>
          <w:ilvl w:val="0"/>
          <w:numId w:val="56"/>
        </w:numPr>
      </w:pPr>
      <w:r>
        <w:t>Koolituskupongid</w:t>
      </w:r>
    </w:p>
    <w:p w14:paraId="0956DB82" w14:textId="77777777" w:rsidR="008C61F5" w:rsidRDefault="00C44F46" w:rsidP="00C44F46">
      <w:pPr>
        <w:pStyle w:val="ProductList-Bullet"/>
        <w:numPr>
          <w:ilvl w:val="0"/>
          <w:numId w:val="56"/>
        </w:numPr>
      </w:pPr>
      <w:r>
        <w:t>Ööpäevaringne tugi probleemide lahendamiseks (telefoni teel) ainult MPSA-s</w:t>
      </w:r>
    </w:p>
    <w:p w14:paraId="642FC079" w14:textId="77777777" w:rsidR="008C61F5" w:rsidRDefault="00C44F46">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8C61F5" w14:paraId="5CB4279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F7CF48" w14:textId="77777777" w:rsidR="008C61F5" w:rsidRDefault="00C44F46">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D7B128" w14:textId="77777777" w:rsidR="008C61F5" w:rsidRDefault="00C44F46">
            <w:pPr>
              <w:pStyle w:val="ProductList-TableBody"/>
            </w:pPr>
            <w:r>
              <w:rPr>
                <w:color w:val="FFFFFF"/>
              </w:rPr>
              <w:t>Punktid</w:t>
            </w:r>
          </w:p>
        </w:tc>
      </w:tr>
      <w:tr w:rsidR="008C61F5" w14:paraId="0722948B" w14:textId="77777777">
        <w:tc>
          <w:tcPr>
            <w:tcW w:w="10520" w:type="dxa"/>
            <w:tcBorders>
              <w:top w:val="single" w:sz="4" w:space="0" w:color="6E6E6E"/>
              <w:left w:val="single" w:sz="4" w:space="0" w:color="6E6E6E"/>
              <w:bottom w:val="single" w:sz="4" w:space="0" w:color="6E6E6E"/>
              <w:right w:val="single" w:sz="4" w:space="0" w:color="6E6E6E"/>
            </w:tcBorders>
          </w:tcPr>
          <w:p w14:paraId="0660BB4F" w14:textId="77777777" w:rsidR="008C61F5" w:rsidRDefault="00C44F46">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7FE702F" w14:textId="77777777" w:rsidR="008C61F5" w:rsidRDefault="00C44F46">
            <w:pPr>
              <w:pStyle w:val="ProductList-TableBody"/>
            </w:pPr>
            <w:r>
              <w:t>1</w:t>
            </w:r>
          </w:p>
        </w:tc>
      </w:tr>
      <w:tr w:rsidR="008C61F5" w14:paraId="22916329" w14:textId="77777777">
        <w:tc>
          <w:tcPr>
            <w:tcW w:w="10520" w:type="dxa"/>
            <w:tcBorders>
              <w:top w:val="single" w:sz="4" w:space="0" w:color="6E6E6E"/>
              <w:left w:val="single" w:sz="4" w:space="0" w:color="6E6E6E"/>
              <w:bottom w:val="single" w:sz="4" w:space="0" w:color="6E6E6E"/>
              <w:right w:val="single" w:sz="4" w:space="0" w:color="6E6E6E"/>
            </w:tcBorders>
          </w:tcPr>
          <w:p w14:paraId="54A94753" w14:textId="77777777" w:rsidR="008C61F5" w:rsidRDefault="00C44F46">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222925" w14:textId="77777777" w:rsidR="008C61F5" w:rsidRDefault="00C44F46">
            <w:pPr>
              <w:pStyle w:val="ProductList-TableBody"/>
            </w:pPr>
            <w:r>
              <w:t>2</w:t>
            </w:r>
          </w:p>
        </w:tc>
      </w:tr>
      <w:tr w:rsidR="008C61F5" w14:paraId="53A25C37" w14:textId="77777777">
        <w:tc>
          <w:tcPr>
            <w:tcW w:w="10520" w:type="dxa"/>
            <w:tcBorders>
              <w:top w:val="single" w:sz="4" w:space="0" w:color="6E6E6E"/>
              <w:left w:val="single" w:sz="4" w:space="0" w:color="6E6E6E"/>
              <w:bottom w:val="single" w:sz="4" w:space="0" w:color="6E6E6E"/>
              <w:right w:val="single" w:sz="4" w:space="0" w:color="6E6E6E"/>
            </w:tcBorders>
          </w:tcPr>
          <w:p w14:paraId="3E95D2F8" w14:textId="77777777" w:rsidR="008C61F5" w:rsidRDefault="00C44F46">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4CB3AFB" w14:textId="77777777" w:rsidR="008C61F5" w:rsidRDefault="00C44F46">
            <w:pPr>
              <w:pStyle w:val="ProductList-TableBody"/>
            </w:pPr>
            <w:r>
              <w:t>5</w:t>
            </w:r>
          </w:p>
        </w:tc>
      </w:tr>
      <w:tr w:rsidR="008C61F5" w14:paraId="77153F76" w14:textId="77777777">
        <w:tc>
          <w:tcPr>
            <w:tcW w:w="10520" w:type="dxa"/>
            <w:tcBorders>
              <w:top w:val="single" w:sz="4" w:space="0" w:color="6E6E6E"/>
              <w:left w:val="single" w:sz="4" w:space="0" w:color="6E6E6E"/>
              <w:bottom w:val="single" w:sz="4" w:space="0" w:color="6E6E6E"/>
              <w:right w:val="single" w:sz="4" w:space="0" w:color="6E6E6E"/>
            </w:tcBorders>
          </w:tcPr>
          <w:p w14:paraId="16B88A31" w14:textId="77777777" w:rsidR="008C61F5" w:rsidRDefault="00C44F46">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09A35F8" w14:textId="77777777" w:rsidR="008C61F5" w:rsidRDefault="00C44F46">
            <w:pPr>
              <w:pStyle w:val="ProductList-TableBody"/>
            </w:pPr>
            <w:r>
              <w:t>10</w:t>
            </w:r>
          </w:p>
        </w:tc>
      </w:tr>
      <w:tr w:rsidR="008C61F5" w14:paraId="5BAF4D56" w14:textId="77777777">
        <w:tc>
          <w:tcPr>
            <w:tcW w:w="10520" w:type="dxa"/>
            <w:tcBorders>
              <w:top w:val="single" w:sz="4" w:space="0" w:color="6E6E6E"/>
              <w:left w:val="single" w:sz="4" w:space="0" w:color="6E6E6E"/>
              <w:bottom w:val="single" w:sz="4" w:space="0" w:color="6E6E6E"/>
              <w:right w:val="single" w:sz="4" w:space="0" w:color="6E6E6E"/>
            </w:tcBorders>
          </w:tcPr>
          <w:p w14:paraId="05307FF1" w14:textId="77777777" w:rsidR="008C61F5" w:rsidRDefault="00C44F46">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0A8ED95" w14:textId="77777777" w:rsidR="008C61F5" w:rsidRDefault="00C44F46">
            <w:pPr>
              <w:pStyle w:val="ProductList-TableBody"/>
            </w:pPr>
            <w:r>
              <w:t>25</w:t>
            </w:r>
          </w:p>
        </w:tc>
      </w:tr>
      <w:tr w:rsidR="008C61F5" w14:paraId="46C9FFD4" w14:textId="77777777">
        <w:tc>
          <w:tcPr>
            <w:tcW w:w="10520" w:type="dxa"/>
            <w:tcBorders>
              <w:top w:val="single" w:sz="4" w:space="0" w:color="6E6E6E"/>
              <w:left w:val="single" w:sz="4" w:space="0" w:color="6E6E6E"/>
              <w:bottom w:val="single" w:sz="4" w:space="0" w:color="6E6E6E"/>
              <w:right w:val="single" w:sz="4" w:space="0" w:color="6E6E6E"/>
            </w:tcBorders>
          </w:tcPr>
          <w:p w14:paraId="6F36BEC5" w14:textId="77777777" w:rsidR="008C61F5" w:rsidRDefault="00C44F46">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241864D" w14:textId="77777777" w:rsidR="008C61F5" w:rsidRDefault="00C44F46">
            <w:pPr>
              <w:pStyle w:val="ProductList-TableBody"/>
            </w:pPr>
            <w:r>
              <w:t>50</w:t>
            </w:r>
          </w:p>
        </w:tc>
      </w:tr>
      <w:tr w:rsidR="008C61F5" w14:paraId="6CEEE3FF" w14:textId="77777777">
        <w:tc>
          <w:tcPr>
            <w:tcW w:w="10520" w:type="dxa"/>
            <w:tcBorders>
              <w:top w:val="single" w:sz="4" w:space="0" w:color="6E6E6E"/>
              <w:left w:val="single" w:sz="4" w:space="0" w:color="6E6E6E"/>
              <w:bottom w:val="single" w:sz="4" w:space="0" w:color="6E6E6E"/>
              <w:right w:val="single" w:sz="4" w:space="0" w:color="6E6E6E"/>
            </w:tcBorders>
          </w:tcPr>
          <w:p w14:paraId="4E684946" w14:textId="77777777" w:rsidR="008C61F5" w:rsidRDefault="00C44F46">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11CFD36E" w14:textId="77777777" w:rsidR="008C61F5" w:rsidRDefault="00C44F46">
            <w:pPr>
              <w:pStyle w:val="ProductList-TableBody"/>
            </w:pPr>
            <w:r>
              <w:t>75</w:t>
            </w:r>
          </w:p>
        </w:tc>
      </w:tr>
    </w:tbl>
    <w:p w14:paraId="23ADA0F4" w14:textId="77777777" w:rsidR="008C61F5" w:rsidRDefault="00C44F46">
      <w:pPr>
        <w:pStyle w:val="ProductList-Body"/>
      </w:pPr>
      <w:r>
        <w:rPr>
          <w:b/>
          <w:i/>
        </w:rPr>
        <w:t>Märkus:</w:t>
      </w:r>
      <w:r>
        <w:rPr>
          <w:i/>
        </w:rPr>
        <w:t xml:space="preserve"> SQL-i CAL-ide puhul vt selles jaotises olevat tabelit CAL-ide komplektid</w:t>
      </w:r>
    </w:p>
    <w:p w14:paraId="57047918" w14:textId="77777777" w:rsidR="008C61F5" w:rsidRDefault="008C61F5">
      <w:pPr>
        <w:pStyle w:val="ProductList-Body"/>
      </w:pPr>
    </w:p>
    <w:p w14:paraId="61A6805B" w14:textId="77777777" w:rsidR="008C61F5" w:rsidRDefault="00C44F46">
      <w:pPr>
        <w:pStyle w:val="ProductList-ClauseHeading"/>
        <w:outlineLvl w:val="2"/>
      </w:pPr>
      <w:bookmarkStart w:id="366" w:name="_Sec579"/>
      <w:r>
        <w:t>Office for the webi teenused ja Office Online Server</w:t>
      </w:r>
      <w:bookmarkEnd w:id="366"/>
    </w:p>
    <w:p w14:paraId="4B971FD0" w14:textId="77777777" w:rsidR="008C61F5" w:rsidRDefault="00C44F46">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8C61F5" w14:paraId="002FDA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AC58F5" w14:textId="77777777" w:rsidR="008C61F5" w:rsidRDefault="00C44F4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DAC83" w14:textId="77777777" w:rsidR="008C61F5" w:rsidRDefault="00C44F46">
            <w:pPr>
              <w:pStyle w:val="ProductList-TableBody"/>
            </w:pPr>
            <w:r>
              <w:rPr>
                <w:color w:val="FFFFFF"/>
              </w:rPr>
              <w:t>Office Online'i õigused</w:t>
            </w:r>
          </w:p>
        </w:tc>
      </w:tr>
      <w:tr w:rsidR="008C61F5" w14:paraId="37D05D7B" w14:textId="77777777">
        <w:tc>
          <w:tcPr>
            <w:tcW w:w="6000" w:type="dxa"/>
            <w:tcBorders>
              <w:top w:val="single" w:sz="4" w:space="0" w:color="000000"/>
              <w:left w:val="single" w:sz="4" w:space="0" w:color="000000"/>
              <w:bottom w:val="single" w:sz="4" w:space="0" w:color="000000"/>
              <w:right w:val="single" w:sz="4" w:space="0" w:color="000000"/>
            </w:tcBorders>
          </w:tcPr>
          <w:p w14:paraId="46E43A4B" w14:textId="77777777" w:rsidR="008C61F5" w:rsidRDefault="00C44F46">
            <w:pPr>
              <w:pStyle w:val="ProductList-TableBody"/>
            </w:pPr>
            <w:r>
              <w:t>Office Standard</w:t>
            </w:r>
            <w:r>
              <w:fldChar w:fldCharType="begin"/>
            </w:r>
            <w:r>
              <w:instrText xml:space="preserve"> XE "Office Standard" </w:instrText>
            </w:r>
            <w:r>
              <w:fldChar w:fldCharType="end"/>
            </w:r>
          </w:p>
          <w:p w14:paraId="3C9D323A" w14:textId="77777777" w:rsidR="008C61F5" w:rsidRDefault="00C44F46">
            <w:pPr>
              <w:pStyle w:val="ProductList-TableBody"/>
            </w:pPr>
            <w:r>
              <w:t>Office Professional Plus</w:t>
            </w:r>
            <w:r>
              <w:fldChar w:fldCharType="begin"/>
            </w:r>
            <w:r>
              <w:instrText xml:space="preserve"> XE "Office Professional Plus" </w:instrText>
            </w:r>
            <w:r>
              <w:fldChar w:fldCharType="end"/>
            </w:r>
          </w:p>
          <w:p w14:paraId="759CC145" w14:textId="77777777" w:rsidR="008C61F5" w:rsidRDefault="00C44F4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F6AFB" w14:textId="77777777" w:rsidR="008C61F5" w:rsidRDefault="00C44F46">
            <w:pPr>
              <w:pStyle w:val="ProductList-TableBody"/>
            </w:pPr>
            <w:r>
              <w:t>Office for the web</w:t>
            </w:r>
            <w:r>
              <w:fldChar w:fldCharType="begin"/>
            </w:r>
            <w:r>
              <w:instrText xml:space="preserve"> XE "Office for the web" </w:instrText>
            </w:r>
            <w:r>
              <w:fldChar w:fldCharType="end"/>
            </w:r>
          </w:p>
          <w:p w14:paraId="79A7DCD9" w14:textId="77777777" w:rsidR="008C61F5" w:rsidRDefault="00C44F46">
            <w:pPr>
              <w:pStyle w:val="ProductList-TableBody"/>
            </w:pPr>
            <w:r>
              <w:t>Office Online Server</w:t>
            </w:r>
          </w:p>
        </w:tc>
      </w:tr>
    </w:tbl>
    <w:p w14:paraId="4F9EF9D8" w14:textId="77777777" w:rsidR="008C61F5" w:rsidRDefault="00C44F46">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20E3BC39" w14:textId="77777777" w:rsidR="008C61F5" w:rsidRDefault="008C61F5">
      <w:pPr>
        <w:pStyle w:val="ProductList-Body"/>
      </w:pPr>
    </w:p>
    <w:p w14:paraId="5BB887A2" w14:textId="77777777" w:rsidR="008C61F5" w:rsidRDefault="00C44F46">
      <w:pPr>
        <w:pStyle w:val="ProductList-ClauseHeading"/>
        <w:outlineLvl w:val="2"/>
      </w:pPr>
      <w:bookmarkStart w:id="367" w:name="_Sec580"/>
      <w:r>
        <w:t>Plaanimisteenused</w:t>
      </w:r>
      <w:bookmarkEnd w:id="367"/>
    </w:p>
    <w:p w14:paraId="51384324" w14:textId="77777777" w:rsidR="008C61F5" w:rsidRDefault="00C44F46">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7674AE7E" w14:textId="77777777" w:rsidR="008C61F5" w:rsidRDefault="008C61F5">
      <w:pPr>
        <w:pStyle w:val="ProductList-Body"/>
      </w:pPr>
    </w:p>
    <w:p w14:paraId="7556FF9F" w14:textId="77777777" w:rsidR="008C61F5" w:rsidRDefault="00C44F46">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8C61F5" w14:paraId="5357E5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5996DAD" w14:textId="77777777" w:rsidR="008C61F5" w:rsidRDefault="00C44F46">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114384" w14:textId="77777777" w:rsidR="008C61F5" w:rsidRDefault="00C44F46">
            <w:pPr>
              <w:pStyle w:val="ProductList-TableBody"/>
              <w:jc w:val="center"/>
            </w:pPr>
            <w:r>
              <w:rPr>
                <w:color w:val="FFFFFF"/>
              </w:rPr>
              <w:t>Punktid</w:t>
            </w:r>
          </w:p>
        </w:tc>
      </w:tr>
      <w:tr w:rsidR="008C61F5" w14:paraId="67C6EAA4" w14:textId="77777777">
        <w:tc>
          <w:tcPr>
            <w:tcW w:w="10160" w:type="dxa"/>
            <w:tcBorders>
              <w:top w:val="single" w:sz="4" w:space="0" w:color="000000"/>
              <w:left w:val="single" w:sz="4" w:space="0" w:color="000000"/>
              <w:bottom w:val="single" w:sz="4" w:space="0" w:color="000000"/>
              <w:right w:val="single" w:sz="4" w:space="0" w:color="000000"/>
            </w:tcBorders>
          </w:tcPr>
          <w:p w14:paraId="6E02172B" w14:textId="77777777" w:rsidR="008C61F5" w:rsidRDefault="00C44F46">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3FCDCC" w14:textId="77777777" w:rsidR="008C61F5" w:rsidRDefault="00C44F46">
            <w:pPr>
              <w:pStyle w:val="ProductList-TableBody"/>
              <w:jc w:val="center"/>
            </w:pPr>
            <w:r>
              <w:t>1</w:t>
            </w:r>
          </w:p>
        </w:tc>
      </w:tr>
      <w:tr w:rsidR="008C61F5" w14:paraId="52DE5BC1" w14:textId="77777777">
        <w:tc>
          <w:tcPr>
            <w:tcW w:w="10160" w:type="dxa"/>
            <w:tcBorders>
              <w:top w:val="single" w:sz="4" w:space="0" w:color="000000"/>
              <w:left w:val="single" w:sz="4" w:space="0" w:color="000000"/>
              <w:bottom w:val="single" w:sz="4" w:space="0" w:color="000000"/>
              <w:right w:val="single" w:sz="4" w:space="0" w:color="000000"/>
            </w:tcBorders>
          </w:tcPr>
          <w:p w14:paraId="5524861F" w14:textId="77777777" w:rsidR="008C61F5" w:rsidRDefault="00C44F4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3A265B" w14:textId="77777777" w:rsidR="008C61F5" w:rsidRDefault="00C44F46">
            <w:pPr>
              <w:pStyle w:val="ProductList-TableBody"/>
              <w:jc w:val="center"/>
            </w:pPr>
            <w:r>
              <w:t>2</w:t>
            </w:r>
          </w:p>
        </w:tc>
      </w:tr>
      <w:tr w:rsidR="008C61F5" w14:paraId="08ACDFB8" w14:textId="77777777">
        <w:tc>
          <w:tcPr>
            <w:tcW w:w="10160" w:type="dxa"/>
            <w:tcBorders>
              <w:top w:val="single" w:sz="4" w:space="0" w:color="000000"/>
              <w:left w:val="single" w:sz="4" w:space="0" w:color="000000"/>
              <w:bottom w:val="single" w:sz="4" w:space="0" w:color="000000"/>
              <w:right w:val="single" w:sz="4" w:space="0" w:color="000000"/>
            </w:tcBorders>
          </w:tcPr>
          <w:p w14:paraId="3772EE21" w14:textId="77777777" w:rsidR="008C61F5" w:rsidRDefault="00C44F46">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263ADC" w14:textId="77777777" w:rsidR="008C61F5" w:rsidRDefault="00C44F46">
            <w:pPr>
              <w:pStyle w:val="ProductList-TableBody"/>
              <w:jc w:val="center"/>
            </w:pPr>
            <w:r>
              <w:t>25</w:t>
            </w:r>
          </w:p>
        </w:tc>
      </w:tr>
      <w:tr w:rsidR="008C61F5" w14:paraId="3F1E1B89" w14:textId="77777777">
        <w:tc>
          <w:tcPr>
            <w:tcW w:w="10160" w:type="dxa"/>
            <w:tcBorders>
              <w:top w:val="single" w:sz="4" w:space="0" w:color="000000"/>
              <w:left w:val="single" w:sz="4" w:space="0" w:color="000000"/>
              <w:bottom w:val="single" w:sz="4" w:space="0" w:color="000000"/>
              <w:right w:val="single" w:sz="4" w:space="0" w:color="000000"/>
            </w:tcBorders>
          </w:tcPr>
          <w:p w14:paraId="6B0F487E" w14:textId="77777777" w:rsidR="008C61F5" w:rsidRDefault="00C44F46">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5D01E2" w14:textId="77777777" w:rsidR="008C61F5" w:rsidRDefault="00C44F46">
            <w:pPr>
              <w:pStyle w:val="ProductList-TableBody"/>
              <w:jc w:val="center"/>
            </w:pPr>
            <w:r>
              <w:t>50</w:t>
            </w:r>
          </w:p>
        </w:tc>
      </w:tr>
      <w:tr w:rsidR="008C61F5" w14:paraId="42FE7E27" w14:textId="77777777">
        <w:tc>
          <w:tcPr>
            <w:tcW w:w="10160" w:type="dxa"/>
            <w:tcBorders>
              <w:top w:val="single" w:sz="4" w:space="0" w:color="000000"/>
              <w:left w:val="single" w:sz="4" w:space="0" w:color="000000"/>
              <w:bottom w:val="single" w:sz="4" w:space="0" w:color="000000"/>
              <w:right w:val="single" w:sz="4" w:space="0" w:color="000000"/>
            </w:tcBorders>
          </w:tcPr>
          <w:p w14:paraId="011327D9" w14:textId="77777777" w:rsidR="008C61F5" w:rsidRDefault="00C44F46">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6EC5179" w14:textId="77777777" w:rsidR="008C61F5" w:rsidRDefault="00C44F46">
            <w:pPr>
              <w:pStyle w:val="ProductList-TableBody"/>
              <w:jc w:val="center"/>
            </w:pPr>
            <w:r>
              <w:t>75</w:t>
            </w:r>
          </w:p>
        </w:tc>
      </w:tr>
    </w:tbl>
    <w:p w14:paraId="383A7263" w14:textId="77777777" w:rsidR="008C61F5" w:rsidRDefault="00C44F46">
      <w:pPr>
        <w:pStyle w:val="ProductList-Body"/>
      </w:pPr>
      <w:r>
        <w:rPr>
          <w:b/>
          <w:i/>
        </w:rPr>
        <w:t>Märkus:</w:t>
      </w:r>
      <w:r>
        <w:rPr>
          <w:i/>
        </w:rPr>
        <w:t xml:space="preserve"> SQL-i CAL-ide puhul vt selles jaotises olevat tabelit CAL-ide komplektid</w:t>
      </w:r>
    </w:p>
    <w:p w14:paraId="35432019" w14:textId="77777777" w:rsidR="008C61F5" w:rsidRDefault="008C61F5">
      <w:pPr>
        <w:pStyle w:val="ProductList-Body"/>
      </w:pPr>
    </w:p>
    <w:p w14:paraId="6B333AA4" w14:textId="77777777" w:rsidR="008C61F5" w:rsidRDefault="00C44F46">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8C61F5" w14:paraId="3D9C45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5DA46F" w14:textId="77777777" w:rsidR="008C61F5" w:rsidRDefault="00C44F46">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E79FDBB" w14:textId="77777777" w:rsidR="008C61F5" w:rsidRDefault="00C44F4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07CCBF" w14:textId="77777777" w:rsidR="008C61F5" w:rsidRDefault="00C44F4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467EBE" w14:textId="77777777" w:rsidR="008C61F5" w:rsidRDefault="00C44F4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794A8A" w14:textId="77777777" w:rsidR="008C61F5" w:rsidRDefault="00C44F4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2D725C" w14:textId="77777777" w:rsidR="008C61F5" w:rsidRDefault="00C44F4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8938A5" w14:textId="77777777" w:rsidR="008C61F5" w:rsidRDefault="00C44F4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4EEA47" w14:textId="77777777" w:rsidR="008C61F5" w:rsidRDefault="00C44F4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97EABEB" w14:textId="77777777" w:rsidR="008C61F5" w:rsidRDefault="00C44F4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960F3D" w14:textId="77777777" w:rsidR="008C61F5" w:rsidRDefault="00C44F4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D39231" w14:textId="77777777" w:rsidR="008C61F5" w:rsidRDefault="00C44F46">
            <w:pPr>
              <w:pStyle w:val="ProductList-TableBody"/>
            </w:pPr>
            <w:r>
              <w:t>600,000+</w:t>
            </w:r>
          </w:p>
        </w:tc>
      </w:tr>
      <w:tr w:rsidR="008C61F5" w14:paraId="75B2E6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24432E" w14:textId="77777777" w:rsidR="008C61F5" w:rsidRDefault="00C44F46">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D320E36" w14:textId="77777777" w:rsidR="008C61F5" w:rsidRDefault="00C44F4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57E092" w14:textId="77777777" w:rsidR="008C61F5" w:rsidRDefault="00C44F4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4F084B" w14:textId="77777777" w:rsidR="008C61F5" w:rsidRDefault="00C44F4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FE1B7C" w14:textId="77777777" w:rsidR="008C61F5" w:rsidRDefault="00C44F4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3712FA6" w14:textId="77777777" w:rsidR="008C61F5" w:rsidRDefault="00C44F4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3DD7B5" w14:textId="77777777" w:rsidR="008C61F5" w:rsidRDefault="00C44F4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8923E1" w14:textId="77777777" w:rsidR="008C61F5" w:rsidRDefault="00C44F4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324282" w14:textId="77777777" w:rsidR="008C61F5" w:rsidRDefault="00C44F4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2E51EA" w14:textId="77777777" w:rsidR="008C61F5" w:rsidRDefault="00C44F4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094BEE" w14:textId="77777777" w:rsidR="008C61F5" w:rsidRDefault="00C44F46">
            <w:pPr>
              <w:pStyle w:val="ProductList-TableBody"/>
            </w:pPr>
            <w:r>
              <w:t>75</w:t>
            </w:r>
          </w:p>
        </w:tc>
      </w:tr>
    </w:tbl>
    <w:p w14:paraId="6B30F6B6" w14:textId="77777777" w:rsidR="008C61F5" w:rsidRDefault="008C61F5">
      <w:pPr>
        <w:pStyle w:val="ProductList-Body"/>
      </w:pPr>
    </w:p>
    <w:p w14:paraId="50758A8B" w14:textId="77777777" w:rsidR="008C61F5" w:rsidRDefault="00C44F46">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8C61F5" w14:paraId="676EEE3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50DC06" w14:textId="77777777" w:rsidR="008C61F5" w:rsidRDefault="00C44F46">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6115B0BD" w14:textId="77777777" w:rsidR="008C61F5" w:rsidRDefault="00C44F4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82A2558" w14:textId="77777777" w:rsidR="008C61F5" w:rsidRDefault="00C44F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E75CEA" w14:textId="77777777" w:rsidR="008C61F5" w:rsidRDefault="00C44F4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E43C78" w14:textId="77777777" w:rsidR="008C61F5" w:rsidRDefault="00C44F4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7F0C207" w14:textId="77777777" w:rsidR="008C61F5" w:rsidRDefault="00C44F4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5058E4" w14:textId="77777777" w:rsidR="008C61F5" w:rsidRDefault="00C44F46">
            <w:pPr>
              <w:pStyle w:val="ProductList-TableBody"/>
            </w:pPr>
            <w:r>
              <w:t>→600,000+</w:t>
            </w:r>
          </w:p>
        </w:tc>
      </w:tr>
      <w:tr w:rsidR="008C61F5" w14:paraId="4E71B4F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B536C1" w14:textId="77777777" w:rsidR="008C61F5" w:rsidRDefault="00C44F46">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3402593D" w14:textId="77777777" w:rsidR="008C61F5" w:rsidRDefault="00C44F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264BCE" w14:textId="77777777" w:rsidR="008C61F5" w:rsidRDefault="00C44F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370517" w14:textId="77777777" w:rsidR="008C61F5" w:rsidRDefault="00C44F4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CB025F" w14:textId="77777777" w:rsidR="008C61F5" w:rsidRDefault="00C44F4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26C723" w14:textId="77777777" w:rsidR="008C61F5" w:rsidRDefault="00C44F4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B24E46" w14:textId="77777777" w:rsidR="008C61F5" w:rsidRDefault="00C44F46">
            <w:pPr>
              <w:pStyle w:val="ProductList-TableBody"/>
            </w:pPr>
            <w:r>
              <w:t>12</w:t>
            </w:r>
          </w:p>
        </w:tc>
      </w:tr>
    </w:tbl>
    <w:p w14:paraId="7B39146A" w14:textId="77777777" w:rsidR="008C61F5" w:rsidRDefault="00C44F46">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https://www.microsoft.com/licensing/licensing-programs/software-assurance-planning-services-overview</w:t>
        </w:r>
      </w:hyperlink>
      <w:r>
        <w:t>.</w:t>
      </w:r>
    </w:p>
    <w:p w14:paraId="57D123C9" w14:textId="77777777" w:rsidR="008C61F5" w:rsidRDefault="008C61F5">
      <w:pPr>
        <w:pStyle w:val="ProductList-Body"/>
      </w:pPr>
    </w:p>
    <w:p w14:paraId="0D56CAD6" w14:textId="77777777" w:rsidR="008C61F5" w:rsidRDefault="00C44F46">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55B02E09" w14:textId="77777777" w:rsidR="008C61F5" w:rsidRDefault="00C44F46" w:rsidP="00C44F46">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14:paraId="62E2F53F" w14:textId="77777777" w:rsidR="008C61F5" w:rsidRDefault="00C44F46" w:rsidP="00C44F46">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37E753E5" w14:textId="77777777" w:rsidR="008C61F5" w:rsidRDefault="00C44F46" w:rsidP="00C44F46">
      <w:pPr>
        <w:pStyle w:val="ProductList-Bullet"/>
        <w:numPr>
          <w:ilvl w:val="0"/>
          <w:numId w:val="57"/>
        </w:numPr>
      </w:pPr>
      <w:r>
        <w:t xml:space="preserve">Plaanimisteenuste kuponge saab lunastada ainult eelise kasutamise õigusega klient. </w:t>
      </w:r>
    </w:p>
    <w:p w14:paraId="408A4225" w14:textId="77777777" w:rsidR="008C61F5" w:rsidRDefault="00C44F46" w:rsidP="00C44F46">
      <w:pPr>
        <w:pStyle w:val="ProductList-Bullet"/>
        <w:numPr>
          <w:ilvl w:val="0"/>
          <w:numId w:val="57"/>
        </w:numPr>
      </w:pPr>
      <w:r>
        <w:t xml:space="preserve">Plaanimisteenuste kuponge ei saa vahetada sularaha ega muude väärtuste vastu. </w:t>
      </w:r>
    </w:p>
    <w:p w14:paraId="13186A00" w14:textId="77777777" w:rsidR="008C61F5" w:rsidRDefault="00C44F46" w:rsidP="00C44F46">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2AA72C56" w14:textId="77777777" w:rsidR="008C61F5" w:rsidRDefault="00C44F46" w:rsidP="00C44F46">
      <w:pPr>
        <w:pStyle w:val="ProductList-Bullet"/>
        <w:numPr>
          <w:ilvl w:val="0"/>
          <w:numId w:val="57"/>
        </w:numPr>
      </w:pPr>
      <w:r>
        <w:t xml:space="preserve">Erinevat tüüpe kuponge ei saa ühendada. Plaanimisteenuste tööülesanded ei tohi ületada maksimaalset määratud kestust tööülesande tüübi kohta. </w:t>
      </w:r>
    </w:p>
    <w:p w14:paraId="6A5CAAC5" w14:textId="77777777" w:rsidR="008C61F5" w:rsidRDefault="00C44F46" w:rsidP="00C44F46">
      <w:pPr>
        <w:pStyle w:val="ProductList-Bullet"/>
        <w:numPr>
          <w:ilvl w:val="0"/>
          <w:numId w:val="57"/>
        </w:numPr>
      </w:pPr>
      <w:r>
        <w:t xml:space="preserve">Kupongid kehtivad ainult kvalifitseeritud teenusepakkujate puhul konkreetse teenusetüübi kohta, mille eest kupong lunastatakse. </w:t>
      </w:r>
    </w:p>
    <w:p w14:paraId="00102502" w14:textId="77777777" w:rsidR="008C61F5" w:rsidRDefault="00C44F46" w:rsidP="00C44F46">
      <w:pPr>
        <w:pStyle w:val="ProductList-Bullet"/>
        <w:numPr>
          <w:ilvl w:val="0"/>
          <w:numId w:val="57"/>
        </w:numPr>
      </w:pPr>
      <w:r>
        <w:t xml:space="preserve">Kupongid tuleb määrata tarkvarakindlustuse katte perioodil. </w:t>
      </w:r>
    </w:p>
    <w:p w14:paraId="06685E40" w14:textId="77777777" w:rsidR="008C61F5" w:rsidRDefault="00C44F46" w:rsidP="00C44F46">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CF46A48" w14:textId="77777777" w:rsidR="008C61F5" w:rsidRDefault="008C61F5">
      <w:pPr>
        <w:pStyle w:val="ProductList-Body"/>
      </w:pPr>
    </w:p>
    <w:p w14:paraId="779E3A04" w14:textId="77777777" w:rsidR="008C61F5" w:rsidRDefault="00C44F46">
      <w:pPr>
        <w:pStyle w:val="ProductList-Body"/>
      </w:pPr>
      <w:r>
        <w:t>Microsoft võib kasutada kvalifitseeritud teenusepakkuja edastatud täidetud tööülesandeid koostöö lõppemisel kvaliteedikontrolli eesmärgil ja jagada neid selleks kliendi Microsofti konto meeskonnaga.</w:t>
      </w:r>
    </w:p>
    <w:p w14:paraId="0C24AECE" w14:textId="77777777" w:rsidR="008C61F5" w:rsidRDefault="008C61F5">
      <w:pPr>
        <w:pStyle w:val="ProductList-Body"/>
      </w:pPr>
    </w:p>
    <w:p w14:paraId="7652D858" w14:textId="77777777" w:rsidR="008C61F5" w:rsidRDefault="00C44F46">
      <w:pPr>
        <w:pStyle w:val="ProductList-ClauseHeading"/>
        <w:outlineLvl w:val="2"/>
      </w:pPr>
      <w:bookmarkStart w:id="368" w:name="_Sec581"/>
      <w:r>
        <w:lastRenderedPageBreak/>
        <w:t>Programm Enterprise Source Licensing</w:t>
      </w:r>
      <w:bookmarkEnd w:id="368"/>
    </w:p>
    <w:p w14:paraId="63429B0F" w14:textId="77777777" w:rsidR="008C61F5" w:rsidRDefault="00C44F46">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0D43684B" w14:textId="77777777" w:rsidR="008C61F5" w:rsidRDefault="008C61F5">
      <w:pPr>
        <w:pStyle w:val="ProductList-Body"/>
      </w:pPr>
    </w:p>
    <w:p w14:paraId="6E04B08D" w14:textId="77777777" w:rsidR="008C61F5" w:rsidRDefault="00C44F46">
      <w:pPr>
        <w:pStyle w:val="ProductList-ClauseHeading"/>
        <w:outlineLvl w:val="2"/>
      </w:pPr>
      <w:bookmarkStart w:id="369" w:name="_Sec582"/>
      <w:r>
        <w:t>Koolituskupongid</w:t>
      </w:r>
      <w:bookmarkEnd w:id="369"/>
    </w:p>
    <w:p w14:paraId="44F610FA" w14:textId="77777777" w:rsidR="008C61F5" w:rsidRDefault="00C44F46">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8C61F5" w14:paraId="65E2A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F6151F" w14:textId="77777777" w:rsidR="008C61F5" w:rsidRDefault="00C44F4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518FC" w14:textId="77777777" w:rsidR="008C61F5" w:rsidRDefault="00C44F46">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C4367" w14:textId="77777777" w:rsidR="008C61F5" w:rsidRDefault="00C44F46">
            <w:pPr>
              <w:pStyle w:val="ProductList-TableBody"/>
            </w:pPr>
            <w:r>
              <w:rPr>
                <w:color w:val="FFFFFF"/>
              </w:rPr>
              <w:t>Süsteemide grupp</w:t>
            </w:r>
          </w:p>
        </w:tc>
      </w:tr>
      <w:tr w:rsidR="008C61F5" w14:paraId="6646FC1C" w14:textId="77777777">
        <w:tc>
          <w:tcPr>
            <w:tcW w:w="4040" w:type="dxa"/>
            <w:tcBorders>
              <w:top w:val="single" w:sz="4" w:space="0" w:color="000000"/>
              <w:left w:val="single" w:sz="4" w:space="0" w:color="000000"/>
              <w:bottom w:val="single" w:sz="4" w:space="0" w:color="000000"/>
              <w:right w:val="single" w:sz="4" w:space="0" w:color="000000"/>
            </w:tcBorders>
          </w:tcPr>
          <w:p w14:paraId="434768D8" w14:textId="77777777" w:rsidR="008C61F5" w:rsidRDefault="00C44F4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8E0DDF" w14:textId="77777777" w:rsidR="008C61F5" w:rsidRDefault="00C44F46">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55B6F0F6" w14:textId="77777777" w:rsidR="008C61F5" w:rsidRDefault="00C44F46">
            <w:pPr>
              <w:pStyle w:val="ProductList-TableBody"/>
            </w:pPr>
            <w:r>
              <w:t>1 päev 50 litsentsi kohta (max 10 päeva)</w:t>
            </w:r>
          </w:p>
        </w:tc>
      </w:tr>
      <w:tr w:rsidR="008C61F5" w14:paraId="59A81BEA" w14:textId="77777777">
        <w:tc>
          <w:tcPr>
            <w:tcW w:w="4040" w:type="dxa"/>
            <w:tcBorders>
              <w:top w:val="single" w:sz="4" w:space="0" w:color="000000"/>
              <w:left w:val="single" w:sz="4" w:space="0" w:color="000000"/>
              <w:bottom w:val="single" w:sz="4" w:space="0" w:color="000000"/>
              <w:right w:val="single" w:sz="4" w:space="0" w:color="000000"/>
            </w:tcBorders>
          </w:tcPr>
          <w:p w14:paraId="4C42A9D8" w14:textId="77777777" w:rsidR="008C61F5" w:rsidRDefault="00C44F4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47A9DFC" w14:textId="77777777" w:rsidR="008C61F5" w:rsidRDefault="00C44F46">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5F0B9035" w14:textId="77777777" w:rsidR="008C61F5" w:rsidRDefault="00C44F46">
            <w:pPr>
              <w:pStyle w:val="ProductList-TableBody"/>
            </w:pPr>
            <w:r>
              <w:t>1 päev iga 50 litsentsi või punkti kohta</w:t>
            </w:r>
          </w:p>
        </w:tc>
      </w:tr>
      <w:tr w:rsidR="008C61F5" w14:paraId="6D625659" w14:textId="77777777">
        <w:tc>
          <w:tcPr>
            <w:tcW w:w="4040" w:type="dxa"/>
            <w:tcBorders>
              <w:top w:val="single" w:sz="4" w:space="0" w:color="000000"/>
              <w:left w:val="single" w:sz="4" w:space="0" w:color="000000"/>
              <w:bottom w:val="single" w:sz="4" w:space="0" w:color="000000"/>
              <w:right w:val="single" w:sz="4" w:space="0" w:color="000000"/>
            </w:tcBorders>
          </w:tcPr>
          <w:p w14:paraId="2143D7F8" w14:textId="77777777" w:rsidR="008C61F5" w:rsidRDefault="00C44F4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2C11784" w14:textId="77777777" w:rsidR="008C61F5" w:rsidRDefault="00C44F46">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04AFF54E" w14:textId="77777777" w:rsidR="008C61F5" w:rsidRDefault="00C44F46">
            <w:pPr>
              <w:pStyle w:val="ProductList-TableBody"/>
            </w:pPr>
            <w:r>
              <w:t>10 päeva iga sobiliku liitumise või ostukonto kohta</w:t>
            </w:r>
          </w:p>
        </w:tc>
      </w:tr>
      <w:tr w:rsidR="008C61F5" w14:paraId="753F380E" w14:textId="77777777">
        <w:tc>
          <w:tcPr>
            <w:tcW w:w="4040" w:type="dxa"/>
            <w:tcBorders>
              <w:top w:val="single" w:sz="4" w:space="0" w:color="000000"/>
              <w:left w:val="single" w:sz="4" w:space="0" w:color="000000"/>
              <w:bottom w:val="single" w:sz="4" w:space="0" w:color="000000"/>
              <w:right w:val="single" w:sz="4" w:space="0" w:color="000000"/>
            </w:tcBorders>
          </w:tcPr>
          <w:p w14:paraId="70978A31" w14:textId="77777777" w:rsidR="008C61F5" w:rsidRDefault="00C44F4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9D6F5E" w14:textId="77777777" w:rsidR="008C61F5" w:rsidRDefault="00C44F46">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32C61C7A" w14:textId="77777777" w:rsidR="008C61F5" w:rsidRDefault="00C44F46">
            <w:pPr>
              <w:pStyle w:val="ProductList-TableBody"/>
            </w:pPr>
            <w:r>
              <w:t>15 päeva*</w:t>
            </w:r>
          </w:p>
        </w:tc>
      </w:tr>
      <w:tr w:rsidR="008C61F5" w14:paraId="3F692547" w14:textId="77777777">
        <w:tc>
          <w:tcPr>
            <w:tcW w:w="4040" w:type="dxa"/>
            <w:tcBorders>
              <w:top w:val="single" w:sz="4" w:space="0" w:color="000000"/>
              <w:left w:val="single" w:sz="4" w:space="0" w:color="000000"/>
              <w:bottom w:val="single" w:sz="4" w:space="0" w:color="000000"/>
              <w:right w:val="single" w:sz="4" w:space="0" w:color="000000"/>
            </w:tcBorders>
          </w:tcPr>
          <w:p w14:paraId="15565E39" w14:textId="77777777" w:rsidR="008C61F5" w:rsidRDefault="00C44F4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D696695" w14:textId="77777777" w:rsidR="008C61F5" w:rsidRDefault="00C44F46">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3F912C9C" w14:textId="77777777" w:rsidR="008C61F5" w:rsidRDefault="00C44F46">
            <w:pPr>
              <w:pStyle w:val="ProductList-TableBody"/>
            </w:pPr>
            <w:r>
              <w:t>25 päeva*</w:t>
            </w:r>
          </w:p>
        </w:tc>
      </w:tr>
      <w:tr w:rsidR="008C61F5" w14:paraId="1F8705EE" w14:textId="77777777">
        <w:tc>
          <w:tcPr>
            <w:tcW w:w="4040" w:type="dxa"/>
            <w:tcBorders>
              <w:top w:val="single" w:sz="4" w:space="0" w:color="000000"/>
              <w:left w:val="single" w:sz="4" w:space="0" w:color="000000"/>
              <w:bottom w:val="single" w:sz="4" w:space="0" w:color="000000"/>
              <w:right w:val="single" w:sz="4" w:space="0" w:color="000000"/>
            </w:tcBorders>
          </w:tcPr>
          <w:p w14:paraId="3FC7EF02" w14:textId="77777777" w:rsidR="008C61F5" w:rsidRDefault="00C44F4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428EDE0" w14:textId="77777777" w:rsidR="008C61F5" w:rsidRDefault="00C44F46">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613A9585" w14:textId="77777777" w:rsidR="008C61F5" w:rsidRDefault="00C44F46">
            <w:pPr>
              <w:pStyle w:val="ProductList-TableBody"/>
            </w:pPr>
            <w:r>
              <w:t>55 päeva*</w:t>
            </w:r>
          </w:p>
        </w:tc>
      </w:tr>
      <w:tr w:rsidR="008C61F5" w14:paraId="0F8ACE0D" w14:textId="77777777">
        <w:tc>
          <w:tcPr>
            <w:tcW w:w="4040" w:type="dxa"/>
            <w:tcBorders>
              <w:top w:val="single" w:sz="4" w:space="0" w:color="000000"/>
              <w:left w:val="single" w:sz="4" w:space="0" w:color="000000"/>
              <w:bottom w:val="single" w:sz="4" w:space="0" w:color="000000"/>
              <w:right w:val="single" w:sz="4" w:space="0" w:color="000000"/>
            </w:tcBorders>
          </w:tcPr>
          <w:p w14:paraId="19FB438B" w14:textId="77777777" w:rsidR="008C61F5" w:rsidRDefault="00C44F4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75AFB4B" w14:textId="77777777" w:rsidR="008C61F5" w:rsidRDefault="00C44F46">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5867573E" w14:textId="77777777" w:rsidR="008C61F5" w:rsidRDefault="00C44F46">
            <w:pPr>
              <w:pStyle w:val="ProductList-TableBody"/>
            </w:pPr>
            <w:r>
              <w:t>80 päeva*</w:t>
            </w:r>
          </w:p>
        </w:tc>
      </w:tr>
      <w:tr w:rsidR="008C61F5" w14:paraId="08DDD8F3" w14:textId="77777777">
        <w:tc>
          <w:tcPr>
            <w:tcW w:w="4040" w:type="dxa"/>
            <w:tcBorders>
              <w:top w:val="single" w:sz="4" w:space="0" w:color="000000"/>
              <w:left w:val="single" w:sz="4" w:space="0" w:color="000000"/>
              <w:bottom w:val="single" w:sz="4" w:space="0" w:color="000000"/>
              <w:right w:val="single" w:sz="4" w:space="0" w:color="000000"/>
            </w:tcBorders>
          </w:tcPr>
          <w:p w14:paraId="5B0F8B1C" w14:textId="77777777" w:rsidR="008C61F5" w:rsidRDefault="00C44F4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E588876" w14:textId="77777777" w:rsidR="008C61F5" w:rsidRDefault="00C44F46">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5780829" w14:textId="77777777" w:rsidR="008C61F5" w:rsidRDefault="00C44F46">
            <w:pPr>
              <w:pStyle w:val="ProductList-TableBody"/>
            </w:pPr>
            <w:r>
              <w:t>125 päeva*</w:t>
            </w:r>
          </w:p>
        </w:tc>
      </w:tr>
      <w:tr w:rsidR="008C61F5" w14:paraId="3738864A" w14:textId="77777777">
        <w:tc>
          <w:tcPr>
            <w:tcW w:w="4040" w:type="dxa"/>
            <w:tcBorders>
              <w:top w:val="single" w:sz="4" w:space="0" w:color="000000"/>
              <w:left w:val="single" w:sz="4" w:space="0" w:color="000000"/>
              <w:bottom w:val="single" w:sz="4" w:space="0" w:color="000000"/>
              <w:right w:val="single" w:sz="4" w:space="0" w:color="000000"/>
            </w:tcBorders>
          </w:tcPr>
          <w:p w14:paraId="41D8A3C4" w14:textId="77777777" w:rsidR="008C61F5" w:rsidRDefault="00C44F4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F0F669A" w14:textId="77777777" w:rsidR="008C61F5" w:rsidRDefault="00C44F46">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7CDFF7F6" w14:textId="77777777" w:rsidR="008C61F5" w:rsidRDefault="00C44F46">
            <w:pPr>
              <w:pStyle w:val="ProductList-TableBody"/>
            </w:pPr>
            <w:r>
              <w:t>200 päeva*</w:t>
            </w:r>
          </w:p>
        </w:tc>
      </w:tr>
      <w:tr w:rsidR="008C61F5" w14:paraId="382AA610" w14:textId="77777777">
        <w:tc>
          <w:tcPr>
            <w:tcW w:w="4040" w:type="dxa"/>
            <w:tcBorders>
              <w:top w:val="single" w:sz="4" w:space="0" w:color="000000"/>
              <w:left w:val="single" w:sz="4" w:space="0" w:color="000000"/>
              <w:bottom w:val="single" w:sz="4" w:space="0" w:color="000000"/>
              <w:right w:val="single" w:sz="4" w:space="0" w:color="000000"/>
            </w:tcBorders>
          </w:tcPr>
          <w:p w14:paraId="0E848A58" w14:textId="77777777" w:rsidR="008C61F5" w:rsidRDefault="00C44F4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DBC140F" w14:textId="77777777" w:rsidR="008C61F5" w:rsidRDefault="00C44F46">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035A3EDF" w14:textId="77777777" w:rsidR="008C61F5" w:rsidRDefault="00C44F46">
            <w:pPr>
              <w:pStyle w:val="ProductList-TableBody"/>
            </w:pPr>
            <w:r>
              <w:t>300 päeva*</w:t>
            </w:r>
          </w:p>
        </w:tc>
      </w:tr>
      <w:tr w:rsidR="008C61F5" w14:paraId="34A48E80" w14:textId="77777777">
        <w:tc>
          <w:tcPr>
            <w:tcW w:w="4040" w:type="dxa"/>
            <w:tcBorders>
              <w:top w:val="single" w:sz="4" w:space="0" w:color="000000"/>
              <w:left w:val="single" w:sz="4" w:space="0" w:color="000000"/>
              <w:bottom w:val="single" w:sz="4" w:space="0" w:color="000000"/>
              <w:right w:val="single" w:sz="4" w:space="0" w:color="000000"/>
            </w:tcBorders>
          </w:tcPr>
          <w:p w14:paraId="57317E5D" w14:textId="77777777" w:rsidR="008C61F5" w:rsidRDefault="00C44F4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0C9ABB9" w14:textId="77777777" w:rsidR="008C61F5" w:rsidRDefault="00C44F46">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3CDAE4C" w14:textId="77777777" w:rsidR="008C61F5" w:rsidRDefault="00C44F46">
            <w:pPr>
              <w:pStyle w:val="ProductList-TableBody"/>
            </w:pPr>
            <w:r>
              <w:t>400 päeva*</w:t>
            </w:r>
          </w:p>
        </w:tc>
      </w:tr>
      <w:tr w:rsidR="008C61F5" w14:paraId="0DB988DF" w14:textId="77777777">
        <w:tc>
          <w:tcPr>
            <w:tcW w:w="4040" w:type="dxa"/>
            <w:tcBorders>
              <w:top w:val="single" w:sz="4" w:space="0" w:color="000000"/>
              <w:left w:val="single" w:sz="4" w:space="0" w:color="000000"/>
              <w:bottom w:val="single" w:sz="4" w:space="0" w:color="000000"/>
              <w:right w:val="single" w:sz="4" w:space="0" w:color="000000"/>
            </w:tcBorders>
          </w:tcPr>
          <w:p w14:paraId="27FB85C4" w14:textId="77777777" w:rsidR="008C61F5" w:rsidRDefault="00C44F4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7476BB1" w14:textId="77777777" w:rsidR="008C61F5" w:rsidRDefault="00C44F46">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09FB6E0C" w14:textId="77777777" w:rsidR="008C61F5" w:rsidRDefault="00C44F46">
            <w:pPr>
              <w:pStyle w:val="ProductList-TableBody"/>
            </w:pPr>
            <w:r>
              <w:t>700 päeva*</w:t>
            </w:r>
          </w:p>
        </w:tc>
      </w:tr>
    </w:tbl>
    <w:p w14:paraId="21C48391" w14:textId="77777777" w:rsidR="008C61F5" w:rsidRDefault="00C44F46">
      <w:pPr>
        <w:pStyle w:val="ProductList-Body"/>
      </w:pPr>
      <w:r>
        <w:t>*</w:t>
      </w:r>
      <w:r>
        <w:rPr>
          <w:i/>
        </w:rPr>
        <w:t>Päevade arv sobiliku liitumise, lepingu või ostukonto kohta</w:t>
      </w:r>
    </w:p>
    <w:p w14:paraId="0AF82021" w14:textId="77777777" w:rsidR="008C61F5" w:rsidRDefault="008C61F5">
      <w:pPr>
        <w:pStyle w:val="ProductList-Body"/>
      </w:pPr>
    </w:p>
    <w:p w14:paraId="6BF54C48" w14:textId="77777777" w:rsidR="008C61F5" w:rsidRDefault="00C44F46" w:rsidP="00C44F46">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C7C4C22" w14:textId="77777777" w:rsidR="008C61F5" w:rsidRDefault="00C44F46" w:rsidP="00C44F46">
      <w:pPr>
        <w:pStyle w:val="ProductList-Bullet"/>
        <w:numPr>
          <w:ilvl w:val="0"/>
          <w:numId w:val="58"/>
        </w:numPr>
      </w:pPr>
      <w:r>
        <w:t xml:space="preserve">Õppeprogrammis Microsofti partnerite osutatavaid teenuseid osutatakse kliendi ja kvalifitseeruva Microsofti partneri vahelise lepingu alusel. </w:t>
      </w:r>
    </w:p>
    <w:p w14:paraId="07819670" w14:textId="77777777" w:rsidR="008C61F5" w:rsidRDefault="00C44F46" w:rsidP="00C44F46">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1174F140" w14:textId="77777777" w:rsidR="008C61F5" w:rsidRDefault="00C44F46" w:rsidP="00C44F46">
      <w:pPr>
        <w:pStyle w:val="ProductList-Bullet"/>
        <w:numPr>
          <w:ilvl w:val="0"/>
          <w:numId w:val="58"/>
        </w:numPr>
      </w:pPr>
      <w:r>
        <w:t>Kuponge ei saa kasutada ühegi tasu katteks, mis on seotud sellega, et klient ei ilmu broneeritud kursusele.</w:t>
      </w:r>
    </w:p>
    <w:p w14:paraId="4E57DE52" w14:textId="77777777" w:rsidR="008C61F5" w:rsidRDefault="00C44F46" w:rsidP="00C44F46">
      <w:pPr>
        <w:pStyle w:val="ProductList-Bullet"/>
        <w:numPr>
          <w:ilvl w:val="0"/>
          <w:numId w:val="58"/>
        </w:numPr>
      </w:pPr>
      <w:r>
        <w:t>Kuponge saab lunastada ainult isik, kellele klient on selle kasutamise õiguse andnud.</w:t>
      </w:r>
    </w:p>
    <w:p w14:paraId="1BF8C0DD" w14:textId="77777777" w:rsidR="008C61F5" w:rsidRDefault="00C44F46" w:rsidP="00C44F46">
      <w:pPr>
        <w:pStyle w:val="ProductList-Bullet"/>
        <w:numPr>
          <w:ilvl w:val="0"/>
          <w:numId w:val="58"/>
        </w:numPr>
      </w:pPr>
      <w:r>
        <w:t xml:space="preserve">Kuponge ei saa vahetada sularaha ega muude väärtuste vastu. </w:t>
      </w:r>
    </w:p>
    <w:p w14:paraId="310BA64B" w14:textId="77777777" w:rsidR="008C61F5" w:rsidRDefault="00C44F46" w:rsidP="00C44F46">
      <w:pPr>
        <w:pStyle w:val="ProductList-Bullet"/>
        <w:numPr>
          <w:ilvl w:val="0"/>
          <w:numId w:val="58"/>
        </w:numPr>
      </w:pPr>
      <w:r>
        <w:t xml:space="preserve">Kupongid tuleb määrata tarkvarakindlustuse katte perioodil. </w:t>
      </w:r>
    </w:p>
    <w:p w14:paraId="26F75414" w14:textId="77777777" w:rsidR="008C61F5" w:rsidRDefault="00C44F46" w:rsidP="00C44F46">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79614C05" w14:textId="77777777" w:rsidR="008C61F5" w:rsidRDefault="00C44F46" w:rsidP="00C44F46">
      <w:pPr>
        <w:pStyle w:val="ProductList-Bullet"/>
        <w:numPr>
          <w:ilvl w:val="0"/>
          <w:numId w:val="58"/>
        </w:numPr>
      </w:pPr>
      <w:r>
        <w:t>Kuponge saab kasutada koolituse broneerimiseks ainult ühe kvalifitseeritud Microsofti õppepartneri juures korraga.</w:t>
      </w:r>
    </w:p>
    <w:p w14:paraId="24AE43F8" w14:textId="77777777" w:rsidR="008C61F5" w:rsidRDefault="00C44F46" w:rsidP="00C44F46">
      <w:pPr>
        <w:pStyle w:val="ProductList-Bullet"/>
        <w:numPr>
          <w:ilvl w:val="0"/>
          <w:numId w:val="58"/>
        </w:numPr>
      </w:pPr>
      <w:r>
        <w:t xml:space="preserve">Microsofti ametlike õppetoodete ostmiseks kasutatavaid kuponge ei tohi üle anda ega müüa. </w:t>
      </w:r>
    </w:p>
    <w:p w14:paraId="4C724727" w14:textId="77777777" w:rsidR="008C61F5" w:rsidRDefault="00C44F46" w:rsidP="00C44F46">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572076A3" w14:textId="77777777" w:rsidR="008C61F5" w:rsidRDefault="00C44F46" w:rsidP="00C44F46">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13743265" w14:textId="77777777" w:rsidR="008C61F5" w:rsidRDefault="00C44F46" w:rsidP="00C44F46">
      <w:pPr>
        <w:pStyle w:val="ProductList-Bullet"/>
        <w:numPr>
          <w:ilvl w:val="0"/>
          <w:numId w:val="58"/>
        </w:numPr>
      </w:pPr>
      <w:r>
        <w:t>Saadaolevaid Microsofti ametlikke õppetooteid võidakse igal ajal ette teatamata muuta.</w:t>
      </w:r>
    </w:p>
    <w:p w14:paraId="6BBE04BC" w14:textId="77777777" w:rsidR="008C61F5" w:rsidRDefault="00C44F46" w:rsidP="00C44F46">
      <w:pPr>
        <w:pStyle w:val="ProductList-Bullet"/>
        <w:numPr>
          <w:ilvl w:val="0"/>
          <w:numId w:val="58"/>
        </w:numPr>
      </w:pPr>
      <w:r>
        <w:t>Microsofti ametliku õppetoote ostmiseks nõutavat päevade arvu võidakse igal ajal ette teatamata muuta.</w:t>
      </w:r>
    </w:p>
    <w:p w14:paraId="73C89B67" w14:textId="77777777" w:rsidR="008C61F5" w:rsidRDefault="008C61F5">
      <w:pPr>
        <w:pStyle w:val="ProductList-Body"/>
      </w:pPr>
    </w:p>
    <w:p w14:paraId="71FEA90A" w14:textId="77777777" w:rsidR="008C61F5" w:rsidRDefault="00C44F46">
      <w:pPr>
        <w:pStyle w:val="ProductList-ClauseHeading"/>
        <w:outlineLvl w:val="2"/>
      </w:pPr>
      <w:bookmarkStart w:id="370" w:name="_Sec584"/>
      <w:r>
        <w:t>Microsofti kodukasutusprogramm</w:t>
      </w:r>
      <w:bookmarkEnd w:id="370"/>
    </w:p>
    <w:p w14:paraId="51A7D0C1" w14:textId="77777777" w:rsidR="008C61F5" w:rsidRDefault="00C44F46">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2E005A26" w14:textId="77777777" w:rsidR="008C61F5" w:rsidRDefault="008C61F5">
      <w:pPr>
        <w:pStyle w:val="ProductList-Body"/>
      </w:pPr>
    </w:p>
    <w:p w14:paraId="5E8F3C12" w14:textId="77777777" w:rsidR="008C61F5" w:rsidRDefault="00C44F46">
      <w:pPr>
        <w:pStyle w:val="ProductList-SubClauseHeading"/>
        <w:outlineLvl w:val="3"/>
      </w:pPr>
      <w:r>
        <w:t>Võrguteenused</w:t>
      </w:r>
    </w:p>
    <w:p w14:paraId="38005754" w14:textId="77777777" w:rsidR="008C61F5" w:rsidRDefault="00C44F46">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002314BA" w14:textId="77777777" w:rsidR="008C61F5" w:rsidRDefault="008C61F5">
      <w:pPr>
        <w:pStyle w:val="ProductList-BodyIndented"/>
      </w:pPr>
    </w:p>
    <w:p w14:paraId="5CDEC390" w14:textId="77777777" w:rsidR="008C61F5" w:rsidRDefault="00C44F46">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9015AA8" w14:textId="77777777" w:rsidR="008C61F5" w:rsidRDefault="008C61F5">
      <w:pPr>
        <w:pStyle w:val="ProductList-BodyIndented"/>
      </w:pPr>
    </w:p>
    <w:p w14:paraId="73FFC41B" w14:textId="77777777" w:rsidR="008C61F5" w:rsidRDefault="00C44F46">
      <w:pPr>
        <w:pStyle w:val="ProductList-SubClauseHeading"/>
        <w:outlineLvl w:val="3"/>
      </w:pPr>
      <w:r>
        <w:lastRenderedPageBreak/>
        <w:t>Tarkvara</w:t>
      </w:r>
    </w:p>
    <w:p w14:paraId="36134149" w14:textId="77777777" w:rsidR="008C61F5" w:rsidRDefault="00C44F46">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1BBC6291" w14:textId="77777777" w:rsidR="008C61F5" w:rsidRDefault="008C61F5">
      <w:pPr>
        <w:pStyle w:val="ProductList-BodyIndented"/>
      </w:pPr>
    </w:p>
    <w:p w14:paraId="251E0E5F" w14:textId="77777777" w:rsidR="008C61F5" w:rsidRDefault="00C44F46">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0D1A271C" w14:textId="77777777" w:rsidR="008C61F5" w:rsidRDefault="008C61F5">
      <w:pPr>
        <w:pStyle w:val="ProductList-BodyIndented"/>
      </w:pPr>
    </w:p>
    <w:tbl>
      <w:tblPr>
        <w:tblStyle w:val="PURTable0"/>
        <w:tblW w:w="0" w:type="dxa"/>
        <w:tblLook w:val="04A0" w:firstRow="1" w:lastRow="0" w:firstColumn="1" w:lastColumn="0" w:noHBand="0" w:noVBand="1"/>
      </w:tblPr>
      <w:tblGrid>
        <w:gridCol w:w="5191"/>
        <w:gridCol w:w="5365"/>
      </w:tblGrid>
      <w:tr w:rsidR="008C61F5" w14:paraId="69A67B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B136C" w14:textId="77777777" w:rsidR="008C61F5" w:rsidRDefault="00C44F4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4DD32" w14:textId="77777777" w:rsidR="008C61F5" w:rsidRDefault="00C44F46">
            <w:pPr>
              <w:pStyle w:val="ProductList-TableBody"/>
            </w:pPr>
            <w:r>
              <w:rPr>
                <w:color w:val="FFFFFF"/>
              </w:rPr>
              <w:t>Vastav kodukasutusprogrammi litsents</w:t>
            </w:r>
          </w:p>
        </w:tc>
      </w:tr>
      <w:tr w:rsidR="008C61F5" w14:paraId="117C4E2D" w14:textId="77777777">
        <w:tc>
          <w:tcPr>
            <w:tcW w:w="6000" w:type="dxa"/>
            <w:tcBorders>
              <w:top w:val="single" w:sz="4" w:space="0" w:color="000000"/>
              <w:left w:val="single" w:sz="4" w:space="0" w:color="000000"/>
              <w:bottom w:val="single" w:sz="4" w:space="0" w:color="000000"/>
              <w:right w:val="single" w:sz="4" w:space="0" w:color="000000"/>
            </w:tcBorders>
          </w:tcPr>
          <w:p w14:paraId="32CFD659" w14:textId="77777777" w:rsidR="008C61F5" w:rsidRDefault="00C44F46">
            <w:pPr>
              <w:pStyle w:val="ProductList-TableBody"/>
            </w:pPr>
            <w:r>
              <w:t xml:space="preserve">Visio Standard 2013/2016/2019 </w:t>
            </w:r>
          </w:p>
          <w:p w14:paraId="6A5ED0DF" w14:textId="77777777" w:rsidR="008C61F5" w:rsidRDefault="00C44F4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7FF239" w14:textId="77777777" w:rsidR="008C61F5" w:rsidRDefault="00C44F46">
            <w:pPr>
              <w:pStyle w:val="ProductList-TableBody"/>
            </w:pPr>
            <w:r>
              <w:t>Visio Professional 2019 HUP</w:t>
            </w:r>
          </w:p>
        </w:tc>
      </w:tr>
      <w:tr w:rsidR="008C61F5" w14:paraId="00C68E27" w14:textId="77777777">
        <w:tc>
          <w:tcPr>
            <w:tcW w:w="6000" w:type="dxa"/>
            <w:tcBorders>
              <w:top w:val="single" w:sz="4" w:space="0" w:color="000000"/>
              <w:left w:val="single" w:sz="4" w:space="0" w:color="000000"/>
              <w:bottom w:val="single" w:sz="4" w:space="0" w:color="000000"/>
              <w:right w:val="single" w:sz="4" w:space="0" w:color="000000"/>
            </w:tcBorders>
          </w:tcPr>
          <w:p w14:paraId="68CFC32D" w14:textId="77777777" w:rsidR="008C61F5" w:rsidRDefault="00C44F46">
            <w:pPr>
              <w:pStyle w:val="ProductList-TableBody"/>
            </w:pPr>
            <w:r>
              <w:t>Project Standard 2013/2016/2019</w:t>
            </w:r>
          </w:p>
          <w:p w14:paraId="057F8359" w14:textId="77777777" w:rsidR="008C61F5" w:rsidRDefault="00C44F4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DE9353" w14:textId="77777777" w:rsidR="008C61F5" w:rsidRDefault="00C44F46">
            <w:pPr>
              <w:pStyle w:val="ProductList-TableBody"/>
            </w:pPr>
            <w:r>
              <w:t>Project Professional 2019 HUP</w:t>
            </w:r>
          </w:p>
        </w:tc>
      </w:tr>
    </w:tbl>
    <w:p w14:paraId="5C482E15" w14:textId="77777777" w:rsidR="008C61F5" w:rsidRDefault="008C61F5">
      <w:pPr>
        <w:pStyle w:val="ProductList-SubClauseHeading"/>
        <w:outlineLvl w:val="3"/>
      </w:pPr>
    </w:p>
    <w:p w14:paraId="581CB325" w14:textId="77777777" w:rsidR="008C61F5" w:rsidRDefault="00C44F46">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0117DBD" w14:textId="77777777" w:rsidR="008C61F5" w:rsidRDefault="008C61F5">
      <w:pPr>
        <w:pStyle w:val="ProductList-BodyIndented"/>
      </w:pPr>
    </w:p>
    <w:p w14:paraId="1A1199B3" w14:textId="77777777" w:rsidR="008C61F5" w:rsidRDefault="00C44F46">
      <w:pPr>
        <w:pStyle w:val="ProductList-BodyIndented"/>
      </w:pPr>
      <w:r>
        <w:t>Microsoft ei võta endale mingit vastutust ühegi töötaja soodustuse, maksu- või aruandluskohustuse eest, mis kliendil või tema töötajatel tekkida võib.</w:t>
      </w:r>
    </w:p>
    <w:p w14:paraId="304219EE" w14:textId="77777777" w:rsidR="008C61F5" w:rsidRDefault="008C61F5">
      <w:pPr>
        <w:pStyle w:val="ProductList-BodyIndented"/>
      </w:pPr>
    </w:p>
    <w:p w14:paraId="72E99840" w14:textId="77777777" w:rsidR="008C61F5" w:rsidRDefault="00C44F46">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0682B275" w14:textId="77777777" w:rsidR="008C61F5" w:rsidRDefault="008C61F5">
      <w:pPr>
        <w:pStyle w:val="ProductList-BodyIndented"/>
      </w:pPr>
    </w:p>
    <w:p w14:paraId="5F04F8DC" w14:textId="77777777" w:rsidR="008C61F5" w:rsidRDefault="00C44F46">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14:paraId="5CCBFF44" w14:textId="77777777" w:rsidR="008C61F5" w:rsidRDefault="008C61F5">
      <w:pPr>
        <w:pStyle w:val="ProductList-BodyIndented"/>
        <w:jc w:val="right"/>
      </w:pPr>
    </w:p>
    <w:p w14:paraId="190CAA66" w14:textId="77777777" w:rsidR="008C61F5" w:rsidRDefault="00C44F46">
      <w:pPr>
        <w:pStyle w:val="ProductList-ClauseHeading"/>
        <w:outlineLvl w:val="2"/>
      </w:pPr>
      <w:bookmarkStart w:id="371" w:name="_Sec585"/>
      <w:r>
        <w:t>Ööpäevaringne tugi probleemide lahendamiseks</w:t>
      </w:r>
      <w:bookmarkEnd w:id="371"/>
    </w:p>
    <w:p w14:paraId="15F1C49A" w14:textId="77777777" w:rsidR="008C61F5" w:rsidRDefault="00C44F46">
      <w:pPr>
        <w:pStyle w:val="ProductList-Body"/>
      </w:pPr>
      <w:r>
        <w:t>Ööpäevaringset tuge probleemide lahendamiseks saavad kasutada kliendid (v.a õppeprogrammide kaudu ostvad kliendid), kellel on tarkvarakindlustuse kate.</w:t>
      </w:r>
    </w:p>
    <w:p w14:paraId="77100E9A" w14:textId="77777777" w:rsidR="008C61F5" w:rsidRDefault="008C61F5">
      <w:pPr>
        <w:pStyle w:val="ProductList-Body"/>
      </w:pPr>
    </w:p>
    <w:p w14:paraId="3E0D0ECD" w14:textId="77777777" w:rsidR="008C61F5" w:rsidRDefault="00C44F46">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15FD94D5" w14:textId="77777777" w:rsidR="008C61F5" w:rsidRDefault="008C61F5">
      <w:pPr>
        <w:pStyle w:val="ProductList-Body"/>
      </w:pPr>
    </w:p>
    <w:p w14:paraId="3C43785C" w14:textId="77777777" w:rsidR="008C61F5" w:rsidRDefault="00C44F46">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036D381E" w14:textId="77777777" w:rsidR="008C61F5" w:rsidRDefault="008C61F5">
      <w:pPr>
        <w:pStyle w:val="ProductList-Body"/>
      </w:pPr>
    </w:p>
    <w:p w14:paraId="100E9072" w14:textId="77777777" w:rsidR="008C61F5" w:rsidRDefault="00C44F46">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19C82C13" w14:textId="77777777" w:rsidR="008C61F5" w:rsidRDefault="008C61F5">
      <w:pPr>
        <w:pStyle w:val="ProductList-Body"/>
      </w:pPr>
    </w:p>
    <w:p w14:paraId="2F4F9365" w14:textId="77777777" w:rsidR="008C61F5" w:rsidRDefault="00C44F46">
      <w:pPr>
        <w:pStyle w:val="ProductList-SubClauseHeading"/>
        <w:outlineLvl w:val="3"/>
      </w:pPr>
      <w:r>
        <w:t>Telefonitoe juhtumi preemiad kõigile programmidele, v.a MPSA-le</w:t>
      </w:r>
    </w:p>
    <w:p w14:paraId="1AD64FE7" w14:textId="77777777" w:rsidR="008C61F5" w:rsidRDefault="00C44F46">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8C61F5" w14:paraId="3CB580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C40BF7" w14:textId="77777777" w:rsidR="008C61F5" w:rsidRDefault="00C44F46">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0BBB4D" w14:textId="77777777" w:rsidR="008C61F5" w:rsidRDefault="00C44F46">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D5821" w14:textId="77777777" w:rsidR="008C61F5" w:rsidRDefault="00C44F46">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ADE0D" w14:textId="77777777" w:rsidR="008C61F5" w:rsidRDefault="00C44F46">
            <w:pPr>
              <w:pStyle w:val="ProductList-TableBody"/>
            </w:pPr>
            <w:r>
              <w:rPr>
                <w:color w:val="FFFFFF"/>
              </w:rPr>
              <w:t>IW/klientrakendus – juhtumipreemia sammud</w:t>
            </w:r>
          </w:p>
        </w:tc>
      </w:tr>
      <w:tr w:rsidR="008C61F5" w14:paraId="1141FDE2" w14:textId="77777777">
        <w:tc>
          <w:tcPr>
            <w:tcW w:w="2940" w:type="dxa"/>
            <w:tcBorders>
              <w:top w:val="single" w:sz="4" w:space="0" w:color="000000"/>
              <w:left w:val="single" w:sz="4" w:space="0" w:color="000000"/>
              <w:bottom w:val="single" w:sz="4" w:space="0" w:color="000000"/>
              <w:right w:val="single" w:sz="4" w:space="0" w:color="000000"/>
            </w:tcBorders>
          </w:tcPr>
          <w:p w14:paraId="1A0C9810" w14:textId="77777777" w:rsidR="008C61F5" w:rsidRDefault="00C44F46">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703255B5" w14:textId="77777777" w:rsidR="008C61F5" w:rsidRDefault="00C44F4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0EEDEC" w14:textId="77777777" w:rsidR="008C61F5" w:rsidRDefault="00C44F4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CA699A" w14:textId="77777777" w:rsidR="008C61F5" w:rsidRDefault="00C44F46">
            <w:pPr>
              <w:pStyle w:val="ProductList-TableBody"/>
            </w:pPr>
            <w:r>
              <w:t>$200,000</w:t>
            </w:r>
          </w:p>
        </w:tc>
      </w:tr>
      <w:tr w:rsidR="008C61F5" w14:paraId="4380EA0F" w14:textId="77777777">
        <w:tc>
          <w:tcPr>
            <w:tcW w:w="2940" w:type="dxa"/>
            <w:tcBorders>
              <w:top w:val="single" w:sz="4" w:space="0" w:color="000000"/>
              <w:left w:val="single" w:sz="4" w:space="0" w:color="000000"/>
              <w:bottom w:val="single" w:sz="4" w:space="0" w:color="000000"/>
              <w:right w:val="single" w:sz="4" w:space="0" w:color="000000"/>
            </w:tcBorders>
          </w:tcPr>
          <w:p w14:paraId="2BB57EC6" w14:textId="77777777" w:rsidR="008C61F5" w:rsidRDefault="00C44F46">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CCD4A31" w14:textId="77777777" w:rsidR="008C61F5" w:rsidRDefault="00C44F4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A438F5" w14:textId="77777777" w:rsidR="008C61F5" w:rsidRDefault="00C44F4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29CBEC" w14:textId="77777777" w:rsidR="008C61F5" w:rsidRDefault="00C44F46">
            <w:pPr>
              <w:pStyle w:val="ProductList-TableBody"/>
            </w:pPr>
            <w:r>
              <w:t>300,000</w:t>
            </w:r>
          </w:p>
        </w:tc>
      </w:tr>
      <w:tr w:rsidR="008C61F5" w14:paraId="410B6997" w14:textId="77777777">
        <w:tc>
          <w:tcPr>
            <w:tcW w:w="2940" w:type="dxa"/>
            <w:tcBorders>
              <w:top w:val="single" w:sz="4" w:space="0" w:color="000000"/>
              <w:left w:val="single" w:sz="4" w:space="0" w:color="000000"/>
              <w:bottom w:val="single" w:sz="4" w:space="0" w:color="000000"/>
              <w:right w:val="single" w:sz="4" w:space="0" w:color="000000"/>
            </w:tcBorders>
          </w:tcPr>
          <w:p w14:paraId="43A02CAC" w14:textId="77777777" w:rsidR="008C61F5" w:rsidRDefault="00C44F46">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72DE998C" w14:textId="77777777" w:rsidR="008C61F5" w:rsidRDefault="00C44F4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B5929C" w14:textId="77777777" w:rsidR="008C61F5" w:rsidRDefault="00C44F4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0C6432A" w14:textId="77777777" w:rsidR="008C61F5" w:rsidRDefault="00C44F46">
            <w:pPr>
              <w:pStyle w:val="ProductList-TableBody"/>
            </w:pPr>
            <w:r>
              <w:t>270,000</w:t>
            </w:r>
          </w:p>
        </w:tc>
      </w:tr>
      <w:tr w:rsidR="008C61F5" w14:paraId="38007A0A" w14:textId="77777777">
        <w:tc>
          <w:tcPr>
            <w:tcW w:w="2940" w:type="dxa"/>
            <w:tcBorders>
              <w:top w:val="single" w:sz="4" w:space="0" w:color="000000"/>
              <w:left w:val="single" w:sz="4" w:space="0" w:color="000000"/>
              <w:bottom w:val="single" w:sz="4" w:space="0" w:color="000000"/>
              <w:right w:val="single" w:sz="4" w:space="0" w:color="000000"/>
            </w:tcBorders>
          </w:tcPr>
          <w:p w14:paraId="6DDE9CB2" w14:textId="77777777" w:rsidR="008C61F5" w:rsidRDefault="00C44F46">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02E4683" w14:textId="77777777" w:rsidR="008C61F5" w:rsidRDefault="00C44F4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53CE27" w14:textId="77777777" w:rsidR="008C61F5" w:rsidRDefault="00C44F4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C18A1B5" w14:textId="77777777" w:rsidR="008C61F5" w:rsidRDefault="00C44F46">
            <w:pPr>
              <w:pStyle w:val="ProductList-TableBody"/>
            </w:pPr>
            <w:r>
              <w:t>S Fr. 330,000</w:t>
            </w:r>
          </w:p>
        </w:tc>
      </w:tr>
      <w:tr w:rsidR="008C61F5" w14:paraId="4291656B" w14:textId="77777777">
        <w:tc>
          <w:tcPr>
            <w:tcW w:w="2940" w:type="dxa"/>
            <w:tcBorders>
              <w:top w:val="single" w:sz="4" w:space="0" w:color="000000"/>
              <w:left w:val="single" w:sz="4" w:space="0" w:color="000000"/>
              <w:bottom w:val="single" w:sz="4" w:space="0" w:color="000000"/>
              <w:right w:val="single" w:sz="4" w:space="0" w:color="000000"/>
            </w:tcBorders>
          </w:tcPr>
          <w:p w14:paraId="0556B0F2" w14:textId="77777777" w:rsidR="008C61F5" w:rsidRDefault="00C44F46">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69CEE930" w14:textId="77777777" w:rsidR="008C61F5" w:rsidRDefault="00C44F4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D4B5E5" w14:textId="77777777" w:rsidR="008C61F5" w:rsidRDefault="00C44F4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852FBC5" w14:textId="77777777" w:rsidR="008C61F5" w:rsidRDefault="00C44F46">
            <w:pPr>
              <w:pStyle w:val="ProductList-TableBody"/>
            </w:pPr>
            <w:r>
              <w:t>CRC 1 650 000</w:t>
            </w:r>
          </w:p>
        </w:tc>
      </w:tr>
      <w:tr w:rsidR="008C61F5" w14:paraId="62E03576" w14:textId="77777777">
        <w:tc>
          <w:tcPr>
            <w:tcW w:w="2940" w:type="dxa"/>
            <w:tcBorders>
              <w:top w:val="single" w:sz="4" w:space="0" w:color="000000"/>
              <w:left w:val="single" w:sz="4" w:space="0" w:color="000000"/>
              <w:bottom w:val="single" w:sz="4" w:space="0" w:color="000000"/>
              <w:right w:val="single" w:sz="4" w:space="0" w:color="000000"/>
            </w:tcBorders>
          </w:tcPr>
          <w:p w14:paraId="5EECA431" w14:textId="77777777" w:rsidR="008C61F5" w:rsidRDefault="00C44F46">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3763E257" w14:textId="77777777" w:rsidR="008C61F5" w:rsidRDefault="00C44F4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EEE4B9" w14:textId="77777777" w:rsidR="008C61F5" w:rsidRDefault="00C44F4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0C93AC4" w14:textId="77777777" w:rsidR="008C61F5" w:rsidRDefault="00C44F46">
            <w:pPr>
              <w:pStyle w:val="ProductList-TableBody"/>
            </w:pPr>
            <w:r>
              <w:t>kr 1 600 000</w:t>
            </w:r>
          </w:p>
        </w:tc>
      </w:tr>
      <w:tr w:rsidR="008C61F5" w14:paraId="778C3D21" w14:textId="77777777">
        <w:tc>
          <w:tcPr>
            <w:tcW w:w="2940" w:type="dxa"/>
            <w:tcBorders>
              <w:top w:val="single" w:sz="4" w:space="0" w:color="000000"/>
              <w:left w:val="single" w:sz="4" w:space="0" w:color="000000"/>
              <w:bottom w:val="single" w:sz="4" w:space="0" w:color="000000"/>
              <w:right w:val="single" w:sz="4" w:space="0" w:color="000000"/>
            </w:tcBorders>
          </w:tcPr>
          <w:p w14:paraId="4E6FDBEA" w14:textId="77777777" w:rsidR="008C61F5" w:rsidRDefault="00C44F46">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14:paraId="34547700" w14:textId="77777777" w:rsidR="008C61F5" w:rsidRDefault="00C44F4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766106C" w14:textId="77777777" w:rsidR="008C61F5" w:rsidRDefault="00C44F4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90B569" w14:textId="77777777" w:rsidR="008C61F5" w:rsidRDefault="00C44F46">
            <w:pPr>
              <w:pStyle w:val="ProductList-TableBody"/>
            </w:pPr>
            <w:r>
              <w:t>215,000</w:t>
            </w:r>
          </w:p>
        </w:tc>
      </w:tr>
      <w:tr w:rsidR="008C61F5" w14:paraId="26EDB1C9" w14:textId="77777777">
        <w:tc>
          <w:tcPr>
            <w:tcW w:w="2940" w:type="dxa"/>
            <w:tcBorders>
              <w:top w:val="single" w:sz="4" w:space="0" w:color="000000"/>
              <w:left w:val="single" w:sz="4" w:space="0" w:color="000000"/>
              <w:bottom w:val="single" w:sz="4" w:space="0" w:color="000000"/>
              <w:right w:val="single" w:sz="4" w:space="0" w:color="000000"/>
            </w:tcBorders>
          </w:tcPr>
          <w:p w14:paraId="5A121FD6" w14:textId="77777777" w:rsidR="008C61F5" w:rsidRDefault="00C44F46">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45C3089" w14:textId="77777777" w:rsidR="008C61F5" w:rsidRDefault="00C44F4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BE9870" w14:textId="77777777" w:rsidR="008C61F5" w:rsidRDefault="00C44F4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EAE205" w14:textId="77777777" w:rsidR="008C61F5" w:rsidRDefault="00C44F46">
            <w:pPr>
              <w:pStyle w:val="ProductList-TableBody"/>
            </w:pPr>
            <w:r>
              <w:t>£135,000</w:t>
            </w:r>
          </w:p>
        </w:tc>
      </w:tr>
      <w:tr w:rsidR="008C61F5" w14:paraId="2990FED2" w14:textId="77777777">
        <w:tc>
          <w:tcPr>
            <w:tcW w:w="2940" w:type="dxa"/>
            <w:tcBorders>
              <w:top w:val="single" w:sz="4" w:space="0" w:color="000000"/>
              <w:left w:val="single" w:sz="4" w:space="0" w:color="000000"/>
              <w:bottom w:val="single" w:sz="4" w:space="0" w:color="000000"/>
              <w:right w:val="single" w:sz="4" w:space="0" w:color="000000"/>
            </w:tcBorders>
          </w:tcPr>
          <w:p w14:paraId="07CA28F1" w14:textId="77777777" w:rsidR="008C61F5" w:rsidRDefault="00C44F46">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71914C83" w14:textId="77777777" w:rsidR="008C61F5" w:rsidRDefault="00C44F4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3128CF" w14:textId="77777777" w:rsidR="008C61F5" w:rsidRDefault="00C44F4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EF78AB4" w14:textId="77777777" w:rsidR="008C61F5" w:rsidRDefault="00C44F46">
            <w:pPr>
              <w:pStyle w:val="ProductList-TableBody"/>
            </w:pPr>
            <w:r>
              <w:t>JPY 24 000 000</w:t>
            </w:r>
          </w:p>
        </w:tc>
      </w:tr>
      <w:tr w:rsidR="008C61F5" w14:paraId="2F829C05" w14:textId="77777777">
        <w:tc>
          <w:tcPr>
            <w:tcW w:w="2940" w:type="dxa"/>
            <w:tcBorders>
              <w:top w:val="single" w:sz="4" w:space="0" w:color="000000"/>
              <w:left w:val="single" w:sz="4" w:space="0" w:color="000000"/>
              <w:bottom w:val="single" w:sz="4" w:space="0" w:color="000000"/>
              <w:right w:val="single" w:sz="4" w:space="0" w:color="000000"/>
            </w:tcBorders>
          </w:tcPr>
          <w:p w14:paraId="3A8C99A1" w14:textId="77777777" w:rsidR="008C61F5" w:rsidRDefault="00C44F46">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3EEE7913" w14:textId="77777777" w:rsidR="008C61F5" w:rsidRDefault="00C44F4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A7A199" w14:textId="77777777" w:rsidR="008C61F5" w:rsidRDefault="00C44F4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2EF404E" w14:textId="77777777" w:rsidR="008C61F5" w:rsidRDefault="00C44F46">
            <w:pPr>
              <w:pStyle w:val="ProductList-TableBody"/>
            </w:pPr>
            <w:r>
              <w:t>KWD 240 000 000</w:t>
            </w:r>
          </w:p>
        </w:tc>
      </w:tr>
      <w:tr w:rsidR="008C61F5" w14:paraId="7BF35C8B" w14:textId="77777777">
        <w:tc>
          <w:tcPr>
            <w:tcW w:w="2940" w:type="dxa"/>
            <w:tcBorders>
              <w:top w:val="single" w:sz="4" w:space="0" w:color="000000"/>
              <w:left w:val="single" w:sz="4" w:space="0" w:color="000000"/>
              <w:bottom w:val="single" w:sz="4" w:space="0" w:color="000000"/>
              <w:right w:val="single" w:sz="4" w:space="0" w:color="000000"/>
            </w:tcBorders>
          </w:tcPr>
          <w:p w14:paraId="40A841B0" w14:textId="77777777" w:rsidR="008C61F5" w:rsidRDefault="00C44F46">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1ECCD90" w14:textId="77777777" w:rsidR="008C61F5" w:rsidRDefault="00C44F4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96D1DF" w14:textId="77777777" w:rsidR="008C61F5" w:rsidRDefault="00C44F4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8FE3991" w14:textId="77777777" w:rsidR="008C61F5" w:rsidRDefault="00C44F46">
            <w:pPr>
              <w:pStyle w:val="ProductList-TableBody"/>
            </w:pPr>
            <w:r>
              <w:t>kr 1 650 000</w:t>
            </w:r>
          </w:p>
        </w:tc>
      </w:tr>
      <w:tr w:rsidR="008C61F5" w14:paraId="18C25672" w14:textId="77777777">
        <w:tc>
          <w:tcPr>
            <w:tcW w:w="2940" w:type="dxa"/>
            <w:tcBorders>
              <w:top w:val="single" w:sz="4" w:space="0" w:color="000000"/>
              <w:left w:val="single" w:sz="4" w:space="0" w:color="000000"/>
              <w:bottom w:val="single" w:sz="4" w:space="0" w:color="000000"/>
              <w:right w:val="single" w:sz="4" w:space="0" w:color="000000"/>
            </w:tcBorders>
          </w:tcPr>
          <w:p w14:paraId="42323DC7" w14:textId="77777777" w:rsidR="008C61F5" w:rsidRDefault="00C44F46">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1C78C9BF" w14:textId="77777777" w:rsidR="008C61F5" w:rsidRDefault="00C44F4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E05EAE" w14:textId="77777777" w:rsidR="008C61F5" w:rsidRDefault="00C44F4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9D1F31" w14:textId="77777777" w:rsidR="008C61F5" w:rsidRDefault="00C44F46">
            <w:pPr>
              <w:pStyle w:val="ProductList-TableBody"/>
            </w:pPr>
            <w:r>
              <w:t>350,000</w:t>
            </w:r>
          </w:p>
        </w:tc>
      </w:tr>
      <w:tr w:rsidR="008C61F5" w14:paraId="6616C130" w14:textId="77777777">
        <w:tc>
          <w:tcPr>
            <w:tcW w:w="2940" w:type="dxa"/>
            <w:tcBorders>
              <w:top w:val="single" w:sz="4" w:space="0" w:color="000000"/>
              <w:left w:val="single" w:sz="4" w:space="0" w:color="000000"/>
              <w:bottom w:val="single" w:sz="4" w:space="0" w:color="000000"/>
              <w:right w:val="single" w:sz="4" w:space="0" w:color="000000"/>
            </w:tcBorders>
          </w:tcPr>
          <w:p w14:paraId="727B1D5E" w14:textId="77777777" w:rsidR="008C61F5" w:rsidRDefault="00C44F46">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782283B3" w14:textId="77777777" w:rsidR="008C61F5" w:rsidRDefault="00C44F4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F23613D" w14:textId="77777777" w:rsidR="008C61F5" w:rsidRDefault="00C44F4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B563AB2" w14:textId="77777777" w:rsidR="008C61F5" w:rsidRDefault="00C44F46">
            <w:pPr>
              <w:pStyle w:val="ProductList-TableBody"/>
            </w:pPr>
            <w:r>
              <w:t>kr 2 000 000</w:t>
            </w:r>
          </w:p>
        </w:tc>
      </w:tr>
      <w:tr w:rsidR="008C61F5" w14:paraId="7F1D795D" w14:textId="77777777">
        <w:tc>
          <w:tcPr>
            <w:tcW w:w="2940" w:type="dxa"/>
            <w:tcBorders>
              <w:top w:val="single" w:sz="4" w:space="0" w:color="000000"/>
              <w:left w:val="single" w:sz="4" w:space="0" w:color="000000"/>
              <w:bottom w:val="single" w:sz="4" w:space="0" w:color="000000"/>
              <w:right w:val="single" w:sz="4" w:space="0" w:color="000000"/>
            </w:tcBorders>
          </w:tcPr>
          <w:p w14:paraId="11FE3877" w14:textId="77777777" w:rsidR="008C61F5" w:rsidRDefault="00C44F46">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60C8E187" w14:textId="77777777" w:rsidR="008C61F5" w:rsidRDefault="00C44F4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80F002" w14:textId="77777777" w:rsidR="008C61F5" w:rsidRDefault="00C44F4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E8428CA" w14:textId="77777777" w:rsidR="008C61F5" w:rsidRDefault="00C44F46">
            <w:pPr>
              <w:pStyle w:val="ProductList-TableBody"/>
            </w:pPr>
            <w:r>
              <w:t>NTD 7 000 000</w:t>
            </w:r>
          </w:p>
        </w:tc>
      </w:tr>
      <w:tr w:rsidR="008C61F5" w14:paraId="667C4E70" w14:textId="77777777">
        <w:tc>
          <w:tcPr>
            <w:tcW w:w="2940" w:type="dxa"/>
            <w:tcBorders>
              <w:top w:val="single" w:sz="4" w:space="0" w:color="000000"/>
              <w:left w:val="single" w:sz="4" w:space="0" w:color="000000"/>
              <w:bottom w:val="single" w:sz="4" w:space="0" w:color="000000"/>
              <w:right w:val="single" w:sz="4" w:space="0" w:color="000000"/>
            </w:tcBorders>
          </w:tcPr>
          <w:p w14:paraId="28C5D687" w14:textId="77777777" w:rsidR="008C61F5" w:rsidRDefault="00C44F46">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48C3C8B1" w14:textId="77777777" w:rsidR="008C61F5" w:rsidRDefault="00C44F4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9F70B5D" w14:textId="77777777" w:rsidR="008C61F5" w:rsidRDefault="00C44F4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57BB931" w14:textId="77777777" w:rsidR="008C61F5" w:rsidRDefault="00C44F46">
            <w:pPr>
              <w:pStyle w:val="ProductList-TableBody"/>
            </w:pPr>
            <w:r>
              <w:t>INR 10 000 000</w:t>
            </w:r>
          </w:p>
        </w:tc>
      </w:tr>
      <w:tr w:rsidR="008C61F5" w14:paraId="2859000E" w14:textId="77777777">
        <w:tc>
          <w:tcPr>
            <w:tcW w:w="2940" w:type="dxa"/>
            <w:tcBorders>
              <w:top w:val="single" w:sz="4" w:space="0" w:color="000000"/>
              <w:left w:val="single" w:sz="4" w:space="0" w:color="000000"/>
              <w:bottom w:val="single" w:sz="4" w:space="0" w:color="000000"/>
              <w:right w:val="single" w:sz="4" w:space="0" w:color="000000"/>
            </w:tcBorders>
          </w:tcPr>
          <w:p w14:paraId="49D9FD06" w14:textId="77777777" w:rsidR="008C61F5" w:rsidRDefault="00C44F46">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ACC9CF4" w14:textId="77777777" w:rsidR="008C61F5" w:rsidRDefault="00C44F4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AE2B50" w14:textId="77777777" w:rsidR="008C61F5" w:rsidRDefault="00C44F4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2C05A68" w14:textId="77777777" w:rsidR="008C61F5" w:rsidRDefault="00C44F46">
            <w:pPr>
              <w:pStyle w:val="ProductList-TableBody"/>
            </w:pPr>
            <w:r>
              <w:t>RUB 6 600 000</w:t>
            </w:r>
          </w:p>
        </w:tc>
      </w:tr>
    </w:tbl>
    <w:p w14:paraId="7963DC5F" w14:textId="77777777" w:rsidR="008C61F5" w:rsidRDefault="008C61F5">
      <w:pPr>
        <w:pStyle w:val="ProductList-BodyIndented"/>
        <w:ind w:left="720"/>
      </w:pPr>
    </w:p>
    <w:p w14:paraId="070A1DB4" w14:textId="77777777" w:rsidR="008C61F5" w:rsidRDefault="00C44F46">
      <w:pPr>
        <w:pStyle w:val="ProductList-BodyIndented"/>
      </w:pPr>
      <w:r>
        <w:t>Kasutamata telefonitoe juhtumid aeguvad tarkvarakindlustuse katte aegumisel. Telefonitoe juhtumeid ei saa liitumiste või lepingute vahel üle kanda.</w:t>
      </w:r>
    </w:p>
    <w:p w14:paraId="2A22392A" w14:textId="77777777" w:rsidR="008C61F5" w:rsidRDefault="008C61F5">
      <w:pPr>
        <w:pStyle w:val="ProductList-BodyIndented"/>
      </w:pPr>
    </w:p>
    <w:p w14:paraId="7DF7D1A0" w14:textId="77777777" w:rsidR="008C61F5" w:rsidRDefault="00C44F46">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731F15F" w14:textId="77777777" w:rsidR="008C61F5" w:rsidRDefault="008C61F5">
      <w:pPr>
        <w:pStyle w:val="ProductList-BodyIndented"/>
      </w:pPr>
    </w:p>
    <w:p w14:paraId="420581EF" w14:textId="77777777" w:rsidR="008C61F5" w:rsidRDefault="00C44F46">
      <w:pPr>
        <w:pStyle w:val="ProductList-SubClauseHeading"/>
        <w:outlineLvl w:val="3"/>
      </w:pPr>
      <w:r>
        <w:t>Telefonitoe juhtumite preemiad MPSA jaoks</w:t>
      </w:r>
    </w:p>
    <w:p w14:paraId="68567F0B" w14:textId="77777777" w:rsidR="008C61F5" w:rsidRDefault="00C44F46">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8C61F5" w14:paraId="47B0AA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54C54D" w14:textId="77777777" w:rsidR="008C61F5" w:rsidRDefault="00C44F4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42201ED" w14:textId="77777777" w:rsidR="008C61F5" w:rsidRDefault="00C44F46">
            <w:pPr>
              <w:pStyle w:val="ProductList-TableBody"/>
            </w:pPr>
            <w:r>
              <w:rPr>
                <w:color w:val="FFFFFF"/>
              </w:rPr>
              <w:t>Punktid telefonitoe juhtumi kohta</w:t>
            </w:r>
          </w:p>
        </w:tc>
      </w:tr>
      <w:tr w:rsidR="008C61F5" w14:paraId="53801615" w14:textId="77777777">
        <w:tc>
          <w:tcPr>
            <w:tcW w:w="6120" w:type="dxa"/>
            <w:tcBorders>
              <w:top w:val="single" w:sz="4" w:space="0" w:color="000000"/>
              <w:left w:val="single" w:sz="4" w:space="0" w:color="000000"/>
              <w:bottom w:val="single" w:sz="4" w:space="0" w:color="000000"/>
              <w:right w:val="single" w:sz="4" w:space="0" w:color="000000"/>
            </w:tcBorders>
          </w:tcPr>
          <w:p w14:paraId="5F8DB70D" w14:textId="77777777" w:rsidR="008C61F5" w:rsidRDefault="00C44F46">
            <w:pPr>
              <w:pStyle w:val="ProductList-TableBody"/>
            </w:pPr>
            <w:r>
              <w:t>Rakendused ja süsteemid (kombineeritud)</w:t>
            </w:r>
          </w:p>
        </w:tc>
        <w:tc>
          <w:tcPr>
            <w:tcW w:w="6000" w:type="dxa"/>
            <w:tcBorders>
              <w:left w:val="single" w:sz="4" w:space="0" w:color="000000"/>
              <w:right w:val="single" w:sz="4" w:space="0" w:color="000000"/>
            </w:tcBorders>
          </w:tcPr>
          <w:p w14:paraId="5AB45725" w14:textId="77777777" w:rsidR="008C61F5" w:rsidRDefault="00C44F46">
            <w:pPr>
              <w:pStyle w:val="ProductList-TableBody"/>
            </w:pPr>
            <w:r>
              <w:t>2,000</w:t>
            </w:r>
          </w:p>
        </w:tc>
      </w:tr>
      <w:tr w:rsidR="008C61F5" w14:paraId="52FCA803" w14:textId="77777777">
        <w:tc>
          <w:tcPr>
            <w:tcW w:w="6120" w:type="dxa"/>
            <w:tcBorders>
              <w:top w:val="single" w:sz="4" w:space="0" w:color="000000"/>
              <w:left w:val="single" w:sz="4" w:space="0" w:color="000000"/>
              <w:bottom w:val="single" w:sz="4" w:space="0" w:color="000000"/>
              <w:right w:val="single" w:sz="4" w:space="0" w:color="000000"/>
            </w:tcBorders>
          </w:tcPr>
          <w:p w14:paraId="73DC1631" w14:textId="77777777" w:rsidR="008C61F5" w:rsidRDefault="00C44F46">
            <w:pPr>
              <w:pStyle w:val="ProductList-TableBody"/>
            </w:pPr>
            <w:r>
              <w:t>Server</w:t>
            </w:r>
          </w:p>
        </w:tc>
        <w:tc>
          <w:tcPr>
            <w:tcW w:w="6000" w:type="dxa"/>
            <w:tcBorders>
              <w:left w:val="single" w:sz="4" w:space="0" w:color="000000"/>
              <w:right w:val="single" w:sz="4" w:space="0" w:color="000000"/>
            </w:tcBorders>
          </w:tcPr>
          <w:p w14:paraId="5D4C4B96" w14:textId="77777777" w:rsidR="008C61F5" w:rsidRDefault="00C44F46">
            <w:pPr>
              <w:pStyle w:val="ProductList-TableBody"/>
            </w:pPr>
            <w:r>
              <w:t>400</w:t>
            </w:r>
          </w:p>
        </w:tc>
      </w:tr>
      <w:tr w:rsidR="008C61F5" w14:paraId="418BFC39" w14:textId="77777777">
        <w:tc>
          <w:tcPr>
            <w:tcW w:w="6120" w:type="dxa"/>
            <w:tcBorders>
              <w:top w:val="single" w:sz="4" w:space="0" w:color="000000"/>
              <w:left w:val="single" w:sz="4" w:space="0" w:color="000000"/>
              <w:bottom w:val="single" w:sz="4" w:space="0" w:color="000000"/>
              <w:right w:val="single" w:sz="4" w:space="0" w:color="000000"/>
            </w:tcBorders>
          </w:tcPr>
          <w:p w14:paraId="41C651DB" w14:textId="77777777" w:rsidR="008C61F5" w:rsidRDefault="00C44F46">
            <w:pPr>
              <w:pStyle w:val="ProductList-TableBody"/>
            </w:pPr>
            <w:r>
              <w:t>CAL</w:t>
            </w:r>
          </w:p>
        </w:tc>
        <w:tc>
          <w:tcPr>
            <w:tcW w:w="6000" w:type="dxa"/>
            <w:tcBorders>
              <w:left w:val="single" w:sz="4" w:space="0" w:color="000000"/>
              <w:right w:val="single" w:sz="4" w:space="0" w:color="000000"/>
            </w:tcBorders>
          </w:tcPr>
          <w:p w14:paraId="703F256F" w14:textId="77777777" w:rsidR="008C61F5" w:rsidRDefault="00C44F46">
            <w:pPr>
              <w:pStyle w:val="ProductList-TableBody"/>
            </w:pPr>
            <w:r>
              <w:t>400</w:t>
            </w:r>
          </w:p>
        </w:tc>
      </w:tr>
    </w:tbl>
    <w:p w14:paraId="3257FBF0" w14:textId="77777777" w:rsidR="008C61F5" w:rsidRDefault="008C61F5">
      <w:pPr>
        <w:pStyle w:val="ProductList-BodyIndented"/>
      </w:pPr>
    </w:p>
    <w:p w14:paraId="7468E8DF" w14:textId="77777777" w:rsidR="008C61F5" w:rsidRDefault="00C44F46">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77BAA62C" w14:textId="77777777" w:rsidR="008C61F5" w:rsidRDefault="008C61F5">
      <w:pPr>
        <w:pStyle w:val="ProductList-BodyIndented"/>
      </w:pPr>
    </w:p>
    <w:p w14:paraId="4E85ED3B" w14:textId="77777777" w:rsidR="008C61F5" w:rsidRDefault="00C44F46">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2EAC508" w14:textId="77777777" w:rsidR="008C61F5" w:rsidRDefault="008C61F5">
      <w:pPr>
        <w:pStyle w:val="ProductList-SubClauseHeading"/>
        <w:outlineLvl w:val="3"/>
      </w:pPr>
    </w:p>
    <w:p w14:paraId="03957A29" w14:textId="77777777" w:rsidR="008C61F5" w:rsidRDefault="00C44F46">
      <w:pPr>
        <w:pStyle w:val="ProductList-SubClauseHeading"/>
        <w:outlineLvl w:val="3"/>
      </w:pPr>
      <w:r>
        <w:t>Veebipõhised juhtumid</w:t>
      </w:r>
    </w:p>
    <w:p w14:paraId="187C177E" w14:textId="77777777" w:rsidR="008C61F5" w:rsidRDefault="00C44F46">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B9E07C4" w14:textId="77777777" w:rsidR="008C61F5" w:rsidRDefault="008C61F5">
      <w:pPr>
        <w:pStyle w:val="ProductList-BodyIndented"/>
      </w:pPr>
    </w:p>
    <w:p w14:paraId="289CD457" w14:textId="77777777" w:rsidR="008C61F5" w:rsidRDefault="00C44F46">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38ADFA7" w14:textId="77777777" w:rsidR="008C61F5" w:rsidRDefault="008C61F5">
      <w:pPr>
        <w:pStyle w:val="ProductList-BodyIndented"/>
        <w:ind w:left="720"/>
      </w:pPr>
    </w:p>
    <w:p w14:paraId="21B2DF8A" w14:textId="77777777" w:rsidR="008C61F5" w:rsidRDefault="00C44F46">
      <w:pPr>
        <w:pStyle w:val="ProductList-SubClauseHeading"/>
        <w:outlineLvl w:val="3"/>
      </w:pPr>
      <w:r>
        <w:t>Toekontaktid</w:t>
      </w:r>
    </w:p>
    <w:p w14:paraId="66366AC0" w14:textId="77777777" w:rsidR="008C61F5" w:rsidRDefault="00C44F46">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8C61F5" w14:paraId="472145F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AA3BBD" w14:textId="77777777" w:rsidR="008C61F5" w:rsidRDefault="00C44F46">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2A265" w14:textId="77777777" w:rsidR="008C61F5" w:rsidRDefault="00C44F4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DCC347" w14:textId="77777777" w:rsidR="008C61F5" w:rsidRDefault="00C44F4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3C3251" w14:textId="77777777" w:rsidR="008C61F5" w:rsidRDefault="00C44F46">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6317C2" w14:textId="77777777" w:rsidR="008C61F5" w:rsidRDefault="00C44F46">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32825" w14:textId="77777777" w:rsidR="008C61F5" w:rsidRDefault="00C44F46">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77F5E5" w14:textId="77777777" w:rsidR="008C61F5" w:rsidRDefault="00C44F46">
            <w:pPr>
              <w:pStyle w:val="ProductList-TableBody"/>
            </w:pPr>
            <w:r>
              <w:rPr>
                <w:color w:val="FFFFFF"/>
              </w:rPr>
              <w:t>S/S+: EA tase D</w:t>
            </w:r>
          </w:p>
        </w:tc>
      </w:tr>
      <w:tr w:rsidR="008C61F5" w14:paraId="5B64CB81" w14:textId="77777777">
        <w:tc>
          <w:tcPr>
            <w:tcW w:w="1720" w:type="dxa"/>
            <w:tcBorders>
              <w:top w:val="single" w:sz="4" w:space="0" w:color="000000"/>
              <w:left w:val="single" w:sz="4" w:space="0" w:color="000000"/>
              <w:bottom w:val="single" w:sz="4" w:space="0" w:color="000000"/>
              <w:right w:val="single" w:sz="4" w:space="0" w:color="000000"/>
            </w:tcBorders>
          </w:tcPr>
          <w:p w14:paraId="628593D4" w14:textId="77777777" w:rsidR="008C61F5" w:rsidRDefault="00C44F46">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39852553" w14:textId="77777777" w:rsidR="008C61F5" w:rsidRDefault="00C44F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3F5BDEA" w14:textId="77777777" w:rsidR="008C61F5" w:rsidRDefault="00C44F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5838EE7" w14:textId="77777777" w:rsidR="008C61F5" w:rsidRDefault="00C44F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30E060A" w14:textId="77777777" w:rsidR="008C61F5" w:rsidRDefault="00C44F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C0A8A78" w14:textId="77777777" w:rsidR="008C61F5" w:rsidRDefault="00C44F4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B6EF975" w14:textId="77777777" w:rsidR="008C61F5" w:rsidRDefault="00C44F46">
            <w:pPr>
              <w:pStyle w:val="ProductList-TableBody"/>
            </w:pPr>
            <w:r>
              <w:t>Vajaduse järgi</w:t>
            </w:r>
          </w:p>
        </w:tc>
      </w:tr>
      <w:tr w:rsidR="008C61F5" w14:paraId="7DB6EEE9" w14:textId="77777777">
        <w:tc>
          <w:tcPr>
            <w:tcW w:w="1720" w:type="dxa"/>
            <w:tcBorders>
              <w:top w:val="single" w:sz="4" w:space="0" w:color="000000"/>
              <w:left w:val="single" w:sz="4" w:space="0" w:color="000000"/>
              <w:bottom w:val="single" w:sz="4" w:space="0" w:color="000000"/>
              <w:right w:val="single" w:sz="4" w:space="0" w:color="000000"/>
            </w:tcBorders>
          </w:tcPr>
          <w:p w14:paraId="44DFF113" w14:textId="77777777" w:rsidR="008C61F5" w:rsidRDefault="00C44F46">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E303E3E" w14:textId="77777777" w:rsidR="008C61F5" w:rsidRDefault="00C44F46">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BD0B047" w14:textId="77777777" w:rsidR="008C61F5" w:rsidRDefault="00C44F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07993E" w14:textId="77777777" w:rsidR="008C61F5" w:rsidRDefault="00C44F4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E8EA656" w14:textId="77777777" w:rsidR="008C61F5" w:rsidRDefault="00C44F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8FD74F" w14:textId="77777777" w:rsidR="008C61F5" w:rsidRDefault="00C44F4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643AFAA" w14:textId="77777777" w:rsidR="008C61F5" w:rsidRDefault="00C44F46">
            <w:pPr>
              <w:pStyle w:val="ProductList-TableBody"/>
            </w:pPr>
            <w:r>
              <w:t>16</w:t>
            </w:r>
          </w:p>
        </w:tc>
      </w:tr>
    </w:tbl>
    <w:p w14:paraId="6DF85EE5" w14:textId="77777777" w:rsidR="008C61F5" w:rsidRDefault="008C61F5">
      <w:pPr>
        <w:pStyle w:val="ProductList-BodyIndented"/>
      </w:pPr>
    </w:p>
    <w:p w14:paraId="6C5D79F0" w14:textId="77777777" w:rsidR="008C61F5" w:rsidRDefault="00C44F46">
      <w:pPr>
        <w:pStyle w:val="ProductList-SubClauseHeading"/>
        <w:outlineLvl w:val="3"/>
      </w:pPr>
      <w:r>
        <w:lastRenderedPageBreak/>
        <w:t>Teenusetase tarkvarakindlustusega klientidele</w:t>
      </w:r>
    </w:p>
    <w:p w14:paraId="591BEB0A" w14:textId="77777777" w:rsidR="008C61F5" w:rsidRDefault="00C44F46">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8C61F5" w14:paraId="5D3A40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14CC68" w14:textId="77777777" w:rsidR="008C61F5" w:rsidRDefault="00C44F4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F2693A" w14:textId="77777777" w:rsidR="008C61F5" w:rsidRDefault="00C44F4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BBFCC" w14:textId="77777777" w:rsidR="008C61F5" w:rsidRDefault="00C44F4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B9B3F9" w14:textId="77777777" w:rsidR="008C61F5" w:rsidRDefault="00C44F46">
            <w:pPr>
              <w:pStyle w:val="ProductList-TableBody"/>
            </w:pPr>
            <w:r>
              <w:rPr>
                <w:color w:val="FFFFFF"/>
              </w:rPr>
              <w:t>Kliendi eeldatav reageerimine</w:t>
            </w:r>
          </w:p>
        </w:tc>
      </w:tr>
      <w:tr w:rsidR="008C61F5" w14:paraId="409E5A08" w14:textId="77777777">
        <w:tc>
          <w:tcPr>
            <w:tcW w:w="2940" w:type="dxa"/>
            <w:tcBorders>
              <w:top w:val="single" w:sz="4" w:space="0" w:color="000000"/>
              <w:left w:val="single" w:sz="4" w:space="0" w:color="000000"/>
              <w:bottom w:val="single" w:sz="4" w:space="0" w:color="000000"/>
              <w:right w:val="single" w:sz="4" w:space="0" w:color="000000"/>
            </w:tcBorders>
          </w:tcPr>
          <w:p w14:paraId="1EC98808" w14:textId="77777777" w:rsidR="008C61F5" w:rsidRDefault="00C44F46">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474555A" w14:textId="77777777" w:rsidR="008C61F5" w:rsidRDefault="00C44F46">
            <w:pPr>
              <w:pStyle w:val="ProductList-TableBody"/>
            </w:pPr>
            <w:r>
              <w:t xml:space="preserve">Oluline mõju äritegevusele: </w:t>
            </w:r>
          </w:p>
          <w:p w14:paraId="6DFB2B3E" w14:textId="77777777" w:rsidR="008C61F5" w:rsidRDefault="00C44F46">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57B6E9A6" w14:textId="77777777" w:rsidR="008C61F5" w:rsidRDefault="00C44F46">
            <w:pPr>
              <w:pStyle w:val="ProductList-TableBody"/>
            </w:pPr>
            <w:r>
              <w:t>Esimesele kõnele reageerimine kahe tunni jooksul või kiiremini olenevalt toepakkumisest</w:t>
            </w:r>
          </w:p>
          <w:p w14:paraId="1F2E7686" w14:textId="77777777" w:rsidR="008C61F5" w:rsidRDefault="00C44F46">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5485B7C3" w14:textId="77777777" w:rsidR="008C61F5" w:rsidRDefault="00C44F46">
            <w:pPr>
              <w:pStyle w:val="ProductList-TableBody"/>
            </w:pPr>
            <w:r>
              <w:t>Eraldatakse vajalikud ressursid, et probleemiga saaks tegeleda ööpäevaringselt2</w:t>
            </w:r>
          </w:p>
          <w:p w14:paraId="28E79FD0" w14:textId="77777777" w:rsidR="008C61F5" w:rsidRDefault="00C44F46">
            <w:pPr>
              <w:pStyle w:val="ProductList-TableBody"/>
            </w:pPr>
            <w:r>
              <w:t>Kiire juurdepääs ja reageerimine juhtimise üleandmisel</w:t>
            </w:r>
          </w:p>
          <w:p w14:paraId="58EABE96" w14:textId="77777777" w:rsidR="008C61F5" w:rsidRDefault="00C44F46">
            <w:pPr>
              <w:pStyle w:val="ProductList-TableBody"/>
            </w:pPr>
            <w:r>
              <w:t>Probleemist teatatakse juhtkonnale</w:t>
            </w:r>
          </w:p>
        </w:tc>
      </w:tr>
      <w:tr w:rsidR="008C61F5" w14:paraId="7EF2B4B0" w14:textId="77777777">
        <w:tc>
          <w:tcPr>
            <w:tcW w:w="2940" w:type="dxa"/>
            <w:tcBorders>
              <w:top w:val="single" w:sz="4" w:space="0" w:color="000000"/>
              <w:left w:val="single" w:sz="4" w:space="0" w:color="000000"/>
              <w:bottom w:val="single" w:sz="4" w:space="0" w:color="000000"/>
              <w:right w:val="single" w:sz="4" w:space="0" w:color="000000"/>
            </w:tcBorders>
          </w:tcPr>
          <w:p w14:paraId="15F0C112" w14:textId="77777777" w:rsidR="008C61F5" w:rsidRDefault="00C44F46">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02B930C" w14:textId="77777777" w:rsidR="008C61F5" w:rsidRDefault="00C44F46">
            <w:pPr>
              <w:pStyle w:val="ProductList-TableBody"/>
            </w:pPr>
            <w:r>
              <w:t xml:space="preserve">Keskmine mõju äritegevusele: </w:t>
            </w:r>
          </w:p>
          <w:p w14:paraId="32B52673" w14:textId="77777777" w:rsidR="008C61F5" w:rsidRDefault="00C44F46">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6A90E39D" w14:textId="77777777" w:rsidR="008C61F5" w:rsidRDefault="00C44F46">
            <w:pPr>
              <w:pStyle w:val="ProductList-TableBody"/>
            </w:pPr>
            <w:r>
              <w:t>Esimesele kõnele reageerimine nelja tunni jooksul või kiiremini olenevalt toepakkumisest</w:t>
            </w:r>
          </w:p>
          <w:p w14:paraId="5378F612" w14:textId="77777777" w:rsidR="008C61F5" w:rsidRDefault="00C44F4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6284E9ED" w14:textId="77777777" w:rsidR="008C61F5" w:rsidRDefault="00C44F46">
            <w:pPr>
              <w:pStyle w:val="ProductList-TableBody"/>
            </w:pPr>
            <w:r>
              <w:t>Eraldatakse vajalikud ressursid, et probleemiga saaks tööpäeva jooksul pidevalt tegeleda.</w:t>
            </w:r>
          </w:p>
          <w:p w14:paraId="200F1DB0" w14:textId="77777777" w:rsidR="008C61F5" w:rsidRDefault="00C44F46">
            <w:pPr>
              <w:pStyle w:val="ProductList-TableBody"/>
            </w:pPr>
            <w:r>
              <w:t>Juurdepääs ja reageerimine juhtimise üleandmisel tööpäeva kestel nelja tunni jooksul.</w:t>
            </w:r>
          </w:p>
        </w:tc>
      </w:tr>
      <w:tr w:rsidR="008C61F5" w14:paraId="0BC2A894" w14:textId="77777777">
        <w:tc>
          <w:tcPr>
            <w:tcW w:w="2940" w:type="dxa"/>
            <w:tcBorders>
              <w:top w:val="single" w:sz="4" w:space="0" w:color="000000"/>
              <w:left w:val="single" w:sz="4" w:space="0" w:color="000000"/>
              <w:bottom w:val="single" w:sz="4" w:space="0" w:color="000000"/>
              <w:right w:val="single" w:sz="4" w:space="0" w:color="000000"/>
            </w:tcBorders>
          </w:tcPr>
          <w:p w14:paraId="400AB647" w14:textId="77777777" w:rsidR="008C61F5" w:rsidRDefault="00C44F4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5FFA2D2" w14:textId="77777777" w:rsidR="008C61F5" w:rsidRDefault="00C44F46">
            <w:pPr>
              <w:pStyle w:val="ProductList-TableBody"/>
            </w:pPr>
            <w:r>
              <w:t xml:space="preserve">Vähene mõju äritegevusele: </w:t>
            </w:r>
          </w:p>
          <w:p w14:paraId="6B165B1B" w14:textId="77777777" w:rsidR="008C61F5" w:rsidRDefault="00C44F46">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3B20EB9" w14:textId="77777777" w:rsidR="008C61F5" w:rsidRDefault="00C44F46">
            <w:pPr>
              <w:pStyle w:val="ProductList-TableBody"/>
            </w:pPr>
            <w:r>
              <w:t>Esimesele kõnele reageerimine ühe tööpäeva jooksul või kiiremini olenevalt toepakkumisest</w:t>
            </w:r>
          </w:p>
          <w:p w14:paraId="70EBA90B" w14:textId="77777777" w:rsidR="008C61F5" w:rsidRDefault="00C44F4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BC10309" w14:textId="77777777" w:rsidR="008C61F5" w:rsidRDefault="00C44F46">
            <w:pPr>
              <w:pStyle w:val="ProductList-TableBody"/>
            </w:pPr>
            <w:r>
              <w:t>Juhtumi haldaja täpsed kontaktandmed</w:t>
            </w:r>
          </w:p>
          <w:p w14:paraId="569E2372" w14:textId="77777777" w:rsidR="008C61F5" w:rsidRDefault="00C44F46">
            <w:pPr>
              <w:pStyle w:val="ProductList-TableBody"/>
            </w:pPr>
            <w:r>
              <w:t>Reageerimine ühe tööpäeva jooksul.</w:t>
            </w:r>
          </w:p>
        </w:tc>
      </w:tr>
    </w:tbl>
    <w:p w14:paraId="45C9F947" w14:textId="77777777" w:rsidR="008C61F5" w:rsidRDefault="00C44F46">
      <w:pPr>
        <w:pStyle w:val="ProductList-BodyIndented"/>
      </w:pPr>
      <w:r>
        <w:rPr>
          <w:i/>
        </w:rPr>
        <w:t>1 Microsofti kontaktisik kohaliku tööpäeva jooksul.</w:t>
      </w:r>
    </w:p>
    <w:p w14:paraId="706CE584" w14:textId="77777777" w:rsidR="008C61F5" w:rsidRDefault="00C44F46">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CADF928" w14:textId="77777777" w:rsidR="008C61F5" w:rsidRDefault="008C61F5">
      <w:pPr>
        <w:pStyle w:val="ProductList-BodyIndented"/>
        <w:ind w:left="720"/>
      </w:pPr>
    </w:p>
    <w:p w14:paraId="593C4547" w14:textId="77777777" w:rsidR="008C61F5" w:rsidRDefault="00C44F46">
      <w:pPr>
        <w:pStyle w:val="ProductList-SubClauseHeading"/>
        <w:outlineLvl w:val="3"/>
      </w:pPr>
      <w:r>
        <w:t>Tarkvarakindlustuse ööpäevaringse probleemilahenduse toe juhtumite teisendamine tipptasemel klienditoe teenusteks</w:t>
      </w:r>
    </w:p>
    <w:p w14:paraId="783A9526" w14:textId="77777777" w:rsidR="008C61F5" w:rsidRDefault="00C44F46">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7A78C345" w14:textId="77777777" w:rsidR="008C61F5" w:rsidRDefault="008C61F5">
      <w:pPr>
        <w:pStyle w:val="ProductList-BodyIndented"/>
      </w:pPr>
    </w:p>
    <w:p w14:paraId="05E820A3" w14:textId="77777777" w:rsidR="008C61F5" w:rsidRDefault="00C44F46">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538B65A" w14:textId="77777777" w:rsidR="008C61F5" w:rsidRDefault="008C61F5">
      <w:pPr>
        <w:pStyle w:val="ProductList-BodyIndented"/>
        <w:ind w:left="720"/>
      </w:pPr>
    </w:p>
    <w:p w14:paraId="5BB869D1" w14:textId="77777777" w:rsidR="008C61F5" w:rsidRDefault="00C44F46">
      <w:pPr>
        <w:pStyle w:val="ProductList-SubClauseHeading"/>
        <w:outlineLvl w:val="3"/>
      </w:pPr>
      <w:r>
        <w:t>Täiendavad ettevõtte sätted</w:t>
      </w:r>
    </w:p>
    <w:p w14:paraId="4CC06FEF" w14:textId="77777777" w:rsidR="008C61F5" w:rsidRDefault="00C44F46">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0D930B14" w14:textId="77777777" w:rsidR="008C61F5" w:rsidRDefault="008C61F5">
      <w:pPr>
        <w:pStyle w:val="ProductList-BodyIndented"/>
      </w:pPr>
    </w:p>
    <w:p w14:paraId="5D1CBD47" w14:textId="77777777" w:rsidR="008C61F5" w:rsidRDefault="00C44F46">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329643C8" w14:textId="77777777" w:rsidR="008C61F5" w:rsidRDefault="008C61F5">
      <w:pPr>
        <w:pStyle w:val="ProductList-BodyIndented"/>
      </w:pPr>
    </w:p>
    <w:p w14:paraId="49B31437" w14:textId="77777777" w:rsidR="008C61F5" w:rsidRDefault="00C44F46">
      <w:pPr>
        <w:pStyle w:val="ProductList-SubClauseHeading"/>
        <w:outlineLvl w:val="3"/>
      </w:pPr>
      <w:r>
        <w:t>Õigus SCE-le</w:t>
      </w:r>
    </w:p>
    <w:p w14:paraId="761B6389" w14:textId="77777777" w:rsidR="008C61F5" w:rsidRDefault="00C44F46">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13C66BA5" w14:textId="77777777" w:rsidR="008C61F5" w:rsidRDefault="008C61F5">
      <w:pPr>
        <w:pStyle w:val="ProductList-BodyIndented"/>
      </w:pPr>
    </w:p>
    <w:p w14:paraId="3E1C4992" w14:textId="77777777" w:rsidR="008C61F5" w:rsidRDefault="00C44F46">
      <w:pPr>
        <w:pStyle w:val="ProductList-BodyIndented"/>
      </w:pPr>
      <w:r>
        <w:t>Kvalifitseeruvad rakendusplatvormi tooted on järgmised.</w:t>
      </w:r>
    </w:p>
    <w:p w14:paraId="5E3F3B75" w14:textId="77777777" w:rsidR="008C61F5" w:rsidRDefault="00C44F46" w:rsidP="00C44F4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AD8D40A" w14:textId="77777777" w:rsidR="008C61F5" w:rsidRDefault="00C44F46" w:rsidP="00C44F46">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2B4B69FD" w14:textId="77777777" w:rsidR="008C61F5" w:rsidRDefault="00C44F46" w:rsidP="00C44F46">
      <w:pPr>
        <w:pStyle w:val="ProductList-Bullet"/>
        <w:numPr>
          <w:ilvl w:val="1"/>
          <w:numId w:val="59"/>
        </w:numPr>
      </w:pPr>
      <w:r>
        <w:t>Office SharePoint Server</w:t>
      </w:r>
      <w:r>
        <w:fldChar w:fldCharType="begin"/>
      </w:r>
      <w:r>
        <w:instrText xml:space="preserve"> XE "SharePoint Server" </w:instrText>
      </w:r>
      <w:r>
        <w:fldChar w:fldCharType="end"/>
      </w:r>
    </w:p>
    <w:p w14:paraId="072DC709" w14:textId="77777777" w:rsidR="008C61F5" w:rsidRDefault="00C44F46">
      <w:pPr>
        <w:pStyle w:val="ProductList-BodyIndented"/>
      </w:pPr>
      <w:r>
        <w:t>Core Infrastructure’i komponendi kvalifitseeruvad tooted on järgmised.</w:t>
      </w:r>
    </w:p>
    <w:p w14:paraId="0239599F" w14:textId="77777777" w:rsidR="008C61F5" w:rsidRDefault="00C44F46" w:rsidP="00C44F4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D2FE8D3" w14:textId="77777777" w:rsidR="008C61F5" w:rsidRDefault="00C44F46" w:rsidP="00C44F4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203CC1B" w14:textId="77777777" w:rsidR="008C61F5" w:rsidRDefault="008C61F5">
      <w:pPr>
        <w:pStyle w:val="ProductList-BodyIndented"/>
      </w:pPr>
    </w:p>
    <w:p w14:paraId="46BA167A" w14:textId="77777777" w:rsidR="008C61F5" w:rsidRDefault="00C44F46">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8C61F5" w14:paraId="7F463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D2B06" w14:textId="77777777" w:rsidR="008C61F5" w:rsidRDefault="00C44F46">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6863D0" w14:textId="77777777" w:rsidR="008C61F5" w:rsidRDefault="00C44F46">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A0C49" w14:textId="77777777" w:rsidR="008C61F5" w:rsidRDefault="00C44F46">
            <w:pPr>
              <w:pStyle w:val="ProductList-TableBody"/>
            </w:pPr>
            <w:r>
              <w:rPr>
                <w:color w:val="FFFFFF"/>
              </w:rPr>
              <w:t>Minimaalne aasta keskmine tarkvarakindlustuse kulutus piiramatu ööpäevaringse PRS-i jaoks kvalifitseerumiseks</w:t>
            </w:r>
          </w:p>
        </w:tc>
      </w:tr>
      <w:tr w:rsidR="008C61F5" w14:paraId="32AE166B" w14:textId="77777777">
        <w:tc>
          <w:tcPr>
            <w:tcW w:w="4040" w:type="dxa"/>
            <w:tcBorders>
              <w:top w:val="single" w:sz="4" w:space="0" w:color="000000"/>
              <w:left w:val="single" w:sz="4" w:space="0" w:color="000000"/>
              <w:bottom w:val="single" w:sz="4" w:space="0" w:color="000000"/>
              <w:right w:val="single" w:sz="4" w:space="0" w:color="000000"/>
            </w:tcBorders>
          </w:tcPr>
          <w:p w14:paraId="42EC7591" w14:textId="77777777" w:rsidR="008C61F5" w:rsidRDefault="00C44F46">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04670CAD" w14:textId="77777777" w:rsidR="008C61F5" w:rsidRDefault="00C44F4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5E09E4" w14:textId="77777777" w:rsidR="008C61F5" w:rsidRDefault="00C44F46">
            <w:pPr>
              <w:pStyle w:val="ProductList-TableBody"/>
            </w:pPr>
            <w:r>
              <w:t>250,000</w:t>
            </w:r>
          </w:p>
        </w:tc>
      </w:tr>
      <w:tr w:rsidR="008C61F5" w14:paraId="32323AEB" w14:textId="77777777">
        <w:tc>
          <w:tcPr>
            <w:tcW w:w="4040" w:type="dxa"/>
            <w:tcBorders>
              <w:top w:val="single" w:sz="4" w:space="0" w:color="000000"/>
              <w:left w:val="single" w:sz="4" w:space="0" w:color="000000"/>
              <w:bottom w:val="single" w:sz="4" w:space="0" w:color="000000"/>
              <w:right w:val="single" w:sz="4" w:space="0" w:color="000000"/>
            </w:tcBorders>
          </w:tcPr>
          <w:p w14:paraId="5B9ECF40" w14:textId="77777777" w:rsidR="008C61F5" w:rsidRDefault="00C44F46">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14:paraId="7681C44E" w14:textId="77777777" w:rsidR="008C61F5" w:rsidRDefault="00C44F4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54E06A" w14:textId="77777777" w:rsidR="008C61F5" w:rsidRDefault="00C44F46">
            <w:pPr>
              <w:pStyle w:val="ProductList-TableBody"/>
            </w:pPr>
            <w:r>
              <w:t>375,000</w:t>
            </w:r>
          </w:p>
        </w:tc>
      </w:tr>
      <w:tr w:rsidR="008C61F5" w14:paraId="67E8D11C" w14:textId="77777777">
        <w:tc>
          <w:tcPr>
            <w:tcW w:w="4040" w:type="dxa"/>
            <w:tcBorders>
              <w:top w:val="single" w:sz="4" w:space="0" w:color="000000"/>
              <w:left w:val="single" w:sz="4" w:space="0" w:color="000000"/>
              <w:bottom w:val="single" w:sz="4" w:space="0" w:color="000000"/>
              <w:right w:val="single" w:sz="4" w:space="0" w:color="000000"/>
            </w:tcBorders>
          </w:tcPr>
          <w:p w14:paraId="4C0B1F50" w14:textId="77777777" w:rsidR="008C61F5" w:rsidRDefault="00C44F46">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61BD2703" w14:textId="77777777" w:rsidR="008C61F5" w:rsidRDefault="00C44F4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8E8DF6" w14:textId="77777777" w:rsidR="008C61F5" w:rsidRDefault="00C44F46">
            <w:pPr>
              <w:pStyle w:val="ProductList-TableBody"/>
            </w:pPr>
            <w:r>
              <w:t>337,500</w:t>
            </w:r>
          </w:p>
        </w:tc>
      </w:tr>
      <w:tr w:rsidR="008C61F5" w14:paraId="08889AD6" w14:textId="77777777">
        <w:tc>
          <w:tcPr>
            <w:tcW w:w="4040" w:type="dxa"/>
            <w:tcBorders>
              <w:top w:val="single" w:sz="4" w:space="0" w:color="000000"/>
              <w:left w:val="single" w:sz="4" w:space="0" w:color="000000"/>
              <w:bottom w:val="single" w:sz="4" w:space="0" w:color="000000"/>
              <w:right w:val="single" w:sz="4" w:space="0" w:color="000000"/>
            </w:tcBorders>
          </w:tcPr>
          <w:p w14:paraId="69AB0898" w14:textId="77777777" w:rsidR="008C61F5" w:rsidRDefault="00C44F46">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61759EDC" w14:textId="77777777" w:rsidR="008C61F5" w:rsidRDefault="00C44F4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5C507C" w14:textId="77777777" w:rsidR="008C61F5" w:rsidRDefault="00C44F46">
            <w:pPr>
              <w:pStyle w:val="ProductList-TableBody"/>
            </w:pPr>
            <w:r>
              <w:t>412,500</w:t>
            </w:r>
          </w:p>
        </w:tc>
      </w:tr>
      <w:tr w:rsidR="008C61F5" w14:paraId="4110C766" w14:textId="77777777">
        <w:tc>
          <w:tcPr>
            <w:tcW w:w="4040" w:type="dxa"/>
            <w:tcBorders>
              <w:top w:val="single" w:sz="4" w:space="0" w:color="000000"/>
              <w:left w:val="single" w:sz="4" w:space="0" w:color="000000"/>
              <w:bottom w:val="single" w:sz="4" w:space="0" w:color="000000"/>
              <w:right w:val="single" w:sz="4" w:space="0" w:color="000000"/>
            </w:tcBorders>
          </w:tcPr>
          <w:p w14:paraId="7BA8CBE5" w14:textId="77777777" w:rsidR="008C61F5" w:rsidRDefault="00C44F46">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15A30D53" w14:textId="77777777" w:rsidR="008C61F5" w:rsidRDefault="00C44F4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42E9D1" w14:textId="77777777" w:rsidR="008C61F5" w:rsidRDefault="00C44F46">
            <w:pPr>
              <w:pStyle w:val="ProductList-TableBody"/>
            </w:pPr>
            <w:r>
              <w:t>2,062,500</w:t>
            </w:r>
          </w:p>
        </w:tc>
      </w:tr>
      <w:tr w:rsidR="008C61F5" w14:paraId="21047197" w14:textId="77777777">
        <w:tc>
          <w:tcPr>
            <w:tcW w:w="4040" w:type="dxa"/>
            <w:tcBorders>
              <w:top w:val="single" w:sz="4" w:space="0" w:color="000000"/>
              <w:left w:val="single" w:sz="4" w:space="0" w:color="000000"/>
              <w:bottom w:val="single" w:sz="4" w:space="0" w:color="000000"/>
              <w:right w:val="single" w:sz="4" w:space="0" w:color="000000"/>
            </w:tcBorders>
          </w:tcPr>
          <w:p w14:paraId="3BBE710B" w14:textId="77777777" w:rsidR="008C61F5" w:rsidRDefault="00C44F46">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403766F" w14:textId="77777777" w:rsidR="008C61F5" w:rsidRDefault="00C44F4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E34615" w14:textId="77777777" w:rsidR="008C61F5" w:rsidRDefault="00C44F46">
            <w:pPr>
              <w:pStyle w:val="ProductList-TableBody"/>
            </w:pPr>
            <w:r>
              <w:t>2,000,000</w:t>
            </w:r>
          </w:p>
        </w:tc>
      </w:tr>
      <w:tr w:rsidR="008C61F5" w14:paraId="748B3AF5" w14:textId="77777777">
        <w:tc>
          <w:tcPr>
            <w:tcW w:w="4040" w:type="dxa"/>
            <w:tcBorders>
              <w:top w:val="single" w:sz="4" w:space="0" w:color="000000"/>
              <w:left w:val="single" w:sz="4" w:space="0" w:color="000000"/>
              <w:bottom w:val="single" w:sz="4" w:space="0" w:color="000000"/>
              <w:right w:val="single" w:sz="4" w:space="0" w:color="000000"/>
            </w:tcBorders>
          </w:tcPr>
          <w:p w14:paraId="42867F27" w14:textId="77777777" w:rsidR="008C61F5" w:rsidRDefault="00C44F4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CC8D814" w14:textId="77777777" w:rsidR="008C61F5" w:rsidRDefault="00C44F4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0165A1A" w14:textId="77777777" w:rsidR="008C61F5" w:rsidRDefault="00C44F46">
            <w:pPr>
              <w:pStyle w:val="ProductList-TableBody"/>
            </w:pPr>
            <w:r>
              <w:t>268,750</w:t>
            </w:r>
          </w:p>
        </w:tc>
      </w:tr>
      <w:tr w:rsidR="008C61F5" w14:paraId="1533EDEB" w14:textId="77777777">
        <w:tc>
          <w:tcPr>
            <w:tcW w:w="4040" w:type="dxa"/>
            <w:tcBorders>
              <w:top w:val="single" w:sz="4" w:space="0" w:color="000000"/>
              <w:left w:val="single" w:sz="4" w:space="0" w:color="000000"/>
              <w:bottom w:val="single" w:sz="4" w:space="0" w:color="000000"/>
              <w:right w:val="single" w:sz="4" w:space="0" w:color="000000"/>
            </w:tcBorders>
          </w:tcPr>
          <w:p w14:paraId="1C61CCF5" w14:textId="77777777" w:rsidR="008C61F5" w:rsidRDefault="00C44F46">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F008F2B" w14:textId="77777777" w:rsidR="008C61F5" w:rsidRDefault="00C44F4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815F5C" w14:textId="77777777" w:rsidR="008C61F5" w:rsidRDefault="00C44F46">
            <w:pPr>
              <w:pStyle w:val="ProductList-TableBody"/>
            </w:pPr>
            <w:r>
              <w:t>168,750</w:t>
            </w:r>
          </w:p>
        </w:tc>
      </w:tr>
      <w:tr w:rsidR="008C61F5" w14:paraId="24B3DAEA" w14:textId="77777777">
        <w:tc>
          <w:tcPr>
            <w:tcW w:w="4040" w:type="dxa"/>
            <w:tcBorders>
              <w:top w:val="single" w:sz="4" w:space="0" w:color="000000"/>
              <w:left w:val="single" w:sz="4" w:space="0" w:color="000000"/>
              <w:bottom w:val="single" w:sz="4" w:space="0" w:color="000000"/>
              <w:right w:val="single" w:sz="4" w:space="0" w:color="000000"/>
            </w:tcBorders>
          </w:tcPr>
          <w:p w14:paraId="043B0B45" w14:textId="77777777" w:rsidR="008C61F5" w:rsidRDefault="00C44F46">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82C00B3" w14:textId="77777777" w:rsidR="008C61F5" w:rsidRDefault="00C44F4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23BA6D" w14:textId="77777777" w:rsidR="008C61F5" w:rsidRDefault="00C44F46">
            <w:pPr>
              <w:pStyle w:val="ProductList-TableBody"/>
            </w:pPr>
            <w:r>
              <w:t>30,000,000</w:t>
            </w:r>
          </w:p>
        </w:tc>
      </w:tr>
      <w:tr w:rsidR="008C61F5" w14:paraId="20D3A4CD" w14:textId="77777777">
        <w:tc>
          <w:tcPr>
            <w:tcW w:w="4040" w:type="dxa"/>
            <w:tcBorders>
              <w:top w:val="single" w:sz="4" w:space="0" w:color="000000"/>
              <w:left w:val="single" w:sz="4" w:space="0" w:color="000000"/>
              <w:bottom w:val="single" w:sz="4" w:space="0" w:color="000000"/>
              <w:right w:val="single" w:sz="4" w:space="0" w:color="000000"/>
            </w:tcBorders>
          </w:tcPr>
          <w:p w14:paraId="22E20B77" w14:textId="77777777" w:rsidR="008C61F5" w:rsidRDefault="00C44F46">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54DEA082" w14:textId="77777777" w:rsidR="008C61F5" w:rsidRDefault="00C44F4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C0719E" w14:textId="77777777" w:rsidR="008C61F5" w:rsidRDefault="00C44F46">
            <w:pPr>
              <w:pStyle w:val="ProductList-TableBody"/>
            </w:pPr>
            <w:r>
              <w:t>300,000,000</w:t>
            </w:r>
          </w:p>
        </w:tc>
      </w:tr>
      <w:tr w:rsidR="008C61F5" w14:paraId="24B48BCA" w14:textId="77777777">
        <w:tc>
          <w:tcPr>
            <w:tcW w:w="4040" w:type="dxa"/>
            <w:tcBorders>
              <w:top w:val="single" w:sz="4" w:space="0" w:color="000000"/>
              <w:left w:val="single" w:sz="4" w:space="0" w:color="000000"/>
              <w:bottom w:val="single" w:sz="4" w:space="0" w:color="000000"/>
              <w:right w:val="single" w:sz="4" w:space="0" w:color="000000"/>
            </w:tcBorders>
          </w:tcPr>
          <w:p w14:paraId="7265FD40" w14:textId="77777777" w:rsidR="008C61F5" w:rsidRDefault="00C44F46">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4DB1639B" w14:textId="77777777" w:rsidR="008C61F5" w:rsidRDefault="00C44F4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4705C1" w14:textId="77777777" w:rsidR="008C61F5" w:rsidRDefault="00C44F46">
            <w:pPr>
              <w:pStyle w:val="ProductList-TableBody"/>
            </w:pPr>
            <w:r>
              <w:t>2,062,500</w:t>
            </w:r>
          </w:p>
        </w:tc>
      </w:tr>
      <w:tr w:rsidR="008C61F5" w14:paraId="1D625DEC" w14:textId="77777777">
        <w:tc>
          <w:tcPr>
            <w:tcW w:w="4040" w:type="dxa"/>
            <w:tcBorders>
              <w:top w:val="single" w:sz="4" w:space="0" w:color="000000"/>
              <w:left w:val="single" w:sz="4" w:space="0" w:color="000000"/>
              <w:bottom w:val="single" w:sz="4" w:space="0" w:color="000000"/>
              <w:right w:val="single" w:sz="4" w:space="0" w:color="000000"/>
            </w:tcBorders>
          </w:tcPr>
          <w:p w14:paraId="3D639395" w14:textId="77777777" w:rsidR="008C61F5" w:rsidRDefault="00C44F46">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302194BF" w14:textId="77777777" w:rsidR="008C61F5" w:rsidRDefault="00C44F4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542028" w14:textId="77777777" w:rsidR="008C61F5" w:rsidRDefault="00C44F46">
            <w:pPr>
              <w:pStyle w:val="ProductList-TableBody"/>
            </w:pPr>
            <w:r>
              <w:t>437,500</w:t>
            </w:r>
          </w:p>
        </w:tc>
      </w:tr>
      <w:tr w:rsidR="008C61F5" w14:paraId="3BBDD400" w14:textId="77777777">
        <w:tc>
          <w:tcPr>
            <w:tcW w:w="4040" w:type="dxa"/>
            <w:tcBorders>
              <w:top w:val="single" w:sz="4" w:space="0" w:color="000000"/>
              <w:left w:val="single" w:sz="4" w:space="0" w:color="000000"/>
              <w:bottom w:val="single" w:sz="4" w:space="0" w:color="000000"/>
              <w:right w:val="single" w:sz="4" w:space="0" w:color="000000"/>
            </w:tcBorders>
          </w:tcPr>
          <w:p w14:paraId="61B9F3D5" w14:textId="77777777" w:rsidR="008C61F5" w:rsidRDefault="00C44F46">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35CC2F0F" w14:textId="77777777" w:rsidR="008C61F5" w:rsidRDefault="00C44F4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3635E0" w14:textId="77777777" w:rsidR="008C61F5" w:rsidRDefault="00C44F46">
            <w:pPr>
              <w:pStyle w:val="ProductList-TableBody"/>
            </w:pPr>
            <w:r>
              <w:t>2,500,000</w:t>
            </w:r>
          </w:p>
        </w:tc>
      </w:tr>
      <w:tr w:rsidR="008C61F5" w14:paraId="471521AF" w14:textId="77777777">
        <w:tc>
          <w:tcPr>
            <w:tcW w:w="4040" w:type="dxa"/>
            <w:tcBorders>
              <w:top w:val="single" w:sz="4" w:space="0" w:color="000000"/>
              <w:left w:val="single" w:sz="4" w:space="0" w:color="000000"/>
              <w:bottom w:val="single" w:sz="4" w:space="0" w:color="000000"/>
              <w:right w:val="single" w:sz="4" w:space="0" w:color="000000"/>
            </w:tcBorders>
          </w:tcPr>
          <w:p w14:paraId="7C7AE720" w14:textId="77777777" w:rsidR="008C61F5" w:rsidRDefault="00C44F46">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1201C2BE" w14:textId="77777777" w:rsidR="008C61F5" w:rsidRDefault="00C44F4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98C046" w14:textId="77777777" w:rsidR="008C61F5" w:rsidRDefault="00C44F46">
            <w:pPr>
              <w:pStyle w:val="ProductList-TableBody"/>
            </w:pPr>
            <w:r>
              <w:t>8,750,000</w:t>
            </w:r>
          </w:p>
        </w:tc>
      </w:tr>
      <w:tr w:rsidR="008C61F5" w14:paraId="415E0152" w14:textId="77777777">
        <w:tc>
          <w:tcPr>
            <w:tcW w:w="4040" w:type="dxa"/>
            <w:tcBorders>
              <w:top w:val="single" w:sz="4" w:space="0" w:color="000000"/>
              <w:left w:val="single" w:sz="4" w:space="0" w:color="000000"/>
              <w:bottom w:val="single" w:sz="4" w:space="0" w:color="000000"/>
              <w:right w:val="single" w:sz="4" w:space="0" w:color="000000"/>
            </w:tcBorders>
          </w:tcPr>
          <w:p w14:paraId="10BA11C4" w14:textId="77777777" w:rsidR="008C61F5" w:rsidRDefault="00C44F46">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4D4841DA" w14:textId="77777777" w:rsidR="008C61F5" w:rsidRDefault="00C44F4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132421" w14:textId="77777777" w:rsidR="008C61F5" w:rsidRDefault="00C44F46">
            <w:pPr>
              <w:pStyle w:val="ProductList-TableBody"/>
            </w:pPr>
            <w:r>
              <w:t>12,500,000</w:t>
            </w:r>
          </w:p>
        </w:tc>
      </w:tr>
      <w:tr w:rsidR="008C61F5" w14:paraId="1A5E64B8" w14:textId="77777777">
        <w:tc>
          <w:tcPr>
            <w:tcW w:w="4040" w:type="dxa"/>
            <w:tcBorders>
              <w:top w:val="single" w:sz="4" w:space="0" w:color="000000"/>
              <w:left w:val="single" w:sz="4" w:space="0" w:color="000000"/>
              <w:bottom w:val="single" w:sz="4" w:space="0" w:color="000000"/>
              <w:right w:val="single" w:sz="4" w:space="0" w:color="000000"/>
            </w:tcBorders>
          </w:tcPr>
          <w:p w14:paraId="4E657FE1" w14:textId="77777777" w:rsidR="008C61F5" w:rsidRDefault="00C44F46">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6E7B375" w14:textId="77777777" w:rsidR="008C61F5" w:rsidRDefault="00C44F4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1DC4561" w14:textId="77777777" w:rsidR="008C61F5" w:rsidRDefault="00C44F46">
            <w:pPr>
              <w:pStyle w:val="ProductList-TableBody"/>
            </w:pPr>
            <w:r>
              <w:t>8,250,000</w:t>
            </w:r>
          </w:p>
        </w:tc>
      </w:tr>
    </w:tbl>
    <w:p w14:paraId="324AAF73" w14:textId="77777777" w:rsidR="008C61F5" w:rsidRDefault="008C61F5">
      <w:pPr>
        <w:pStyle w:val="ProductList-BodyIndented"/>
        <w:ind w:left="720"/>
      </w:pPr>
    </w:p>
    <w:p w14:paraId="7639A8FD" w14:textId="77777777" w:rsidR="008C61F5" w:rsidRDefault="00C44F46">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1D14E66D" w14:textId="77777777" w:rsidR="008C61F5" w:rsidRDefault="008C61F5">
      <w:pPr>
        <w:pStyle w:val="ProductList-BodyIndented"/>
        <w:ind w:left="720"/>
      </w:pPr>
    </w:p>
    <w:p w14:paraId="45D8A875" w14:textId="77777777" w:rsidR="008C61F5" w:rsidRDefault="00C44F46">
      <w:pPr>
        <w:pStyle w:val="ProductList-SubClauseHeading"/>
        <w:outlineLvl w:val="3"/>
      </w:pPr>
      <w:r>
        <w:t>Parallel Data Warehouse’i õigus</w:t>
      </w:r>
    </w:p>
    <w:p w14:paraId="23C36793" w14:textId="77777777" w:rsidR="008C61F5" w:rsidRDefault="00C44F46">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1A69286E" w14:textId="77777777" w:rsidR="008C61F5" w:rsidRDefault="008C61F5">
      <w:pPr>
        <w:pStyle w:val="ProductList-BodyIndented"/>
      </w:pPr>
    </w:p>
    <w:p w14:paraId="4F40B603" w14:textId="77777777" w:rsidR="008C61F5" w:rsidRDefault="00C44F46">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09377D2" w14:textId="77777777" w:rsidR="008C61F5" w:rsidRDefault="008C61F5">
      <w:pPr>
        <w:pStyle w:val="ProductList-BodyIndented"/>
      </w:pPr>
    </w:p>
    <w:p w14:paraId="346867E4" w14:textId="77777777" w:rsidR="008C61F5" w:rsidRDefault="00C44F46">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8C61F5" w14:paraId="033E4C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65CF0" w14:textId="77777777" w:rsidR="008C61F5" w:rsidRDefault="00C44F46">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830A1" w14:textId="77777777" w:rsidR="008C61F5" w:rsidRDefault="00C44F46">
            <w:pPr>
              <w:pStyle w:val="ProductList-TableBody"/>
            </w:pPr>
            <w:r>
              <w:rPr>
                <w:color w:val="FFFFFF"/>
              </w:rPr>
              <w:t>Lubatud toekontaktid</w:t>
            </w:r>
          </w:p>
        </w:tc>
      </w:tr>
      <w:tr w:rsidR="008C61F5" w14:paraId="6100CDD6" w14:textId="77777777">
        <w:tc>
          <w:tcPr>
            <w:tcW w:w="6120" w:type="dxa"/>
            <w:tcBorders>
              <w:top w:val="single" w:sz="4" w:space="0" w:color="000000"/>
              <w:left w:val="single" w:sz="4" w:space="0" w:color="000000"/>
              <w:bottom w:val="single" w:sz="4" w:space="0" w:color="000000"/>
              <w:right w:val="single" w:sz="4" w:space="0" w:color="000000"/>
            </w:tcBorders>
          </w:tcPr>
          <w:p w14:paraId="080E2D78" w14:textId="77777777" w:rsidR="008C61F5" w:rsidRDefault="00C44F4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F30B2F" w14:textId="77777777" w:rsidR="008C61F5" w:rsidRDefault="00C44F46">
            <w:pPr>
              <w:pStyle w:val="ProductList-TableBody"/>
            </w:pPr>
            <w:r>
              <w:t>4</w:t>
            </w:r>
          </w:p>
        </w:tc>
      </w:tr>
      <w:tr w:rsidR="008C61F5" w14:paraId="71337EBD" w14:textId="77777777">
        <w:tc>
          <w:tcPr>
            <w:tcW w:w="6120" w:type="dxa"/>
            <w:tcBorders>
              <w:top w:val="single" w:sz="4" w:space="0" w:color="000000"/>
              <w:left w:val="single" w:sz="4" w:space="0" w:color="000000"/>
              <w:bottom w:val="single" w:sz="4" w:space="0" w:color="000000"/>
              <w:right w:val="single" w:sz="4" w:space="0" w:color="000000"/>
            </w:tcBorders>
          </w:tcPr>
          <w:p w14:paraId="76E573CA" w14:textId="77777777" w:rsidR="008C61F5" w:rsidRDefault="00C44F4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97FF8C" w14:textId="77777777" w:rsidR="008C61F5" w:rsidRDefault="00C44F46">
            <w:pPr>
              <w:pStyle w:val="ProductList-TableBody"/>
            </w:pPr>
            <w:r>
              <w:t>5</w:t>
            </w:r>
          </w:p>
        </w:tc>
      </w:tr>
      <w:tr w:rsidR="008C61F5" w14:paraId="0440DD29" w14:textId="77777777">
        <w:tc>
          <w:tcPr>
            <w:tcW w:w="6120" w:type="dxa"/>
            <w:tcBorders>
              <w:top w:val="single" w:sz="4" w:space="0" w:color="000000"/>
              <w:left w:val="single" w:sz="4" w:space="0" w:color="000000"/>
              <w:bottom w:val="single" w:sz="4" w:space="0" w:color="000000"/>
              <w:right w:val="single" w:sz="4" w:space="0" w:color="000000"/>
            </w:tcBorders>
          </w:tcPr>
          <w:p w14:paraId="5F92138A" w14:textId="77777777" w:rsidR="008C61F5" w:rsidRDefault="00C44F4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049125" w14:textId="77777777" w:rsidR="008C61F5" w:rsidRDefault="00C44F46">
            <w:pPr>
              <w:pStyle w:val="ProductList-TableBody"/>
            </w:pPr>
            <w:r>
              <w:t>6</w:t>
            </w:r>
          </w:p>
        </w:tc>
      </w:tr>
      <w:tr w:rsidR="008C61F5" w14:paraId="142AD388" w14:textId="77777777">
        <w:tc>
          <w:tcPr>
            <w:tcW w:w="6120" w:type="dxa"/>
            <w:tcBorders>
              <w:top w:val="single" w:sz="4" w:space="0" w:color="000000"/>
              <w:left w:val="single" w:sz="4" w:space="0" w:color="000000"/>
              <w:bottom w:val="single" w:sz="4" w:space="0" w:color="000000"/>
              <w:right w:val="single" w:sz="4" w:space="0" w:color="000000"/>
            </w:tcBorders>
          </w:tcPr>
          <w:p w14:paraId="47712186" w14:textId="77777777" w:rsidR="008C61F5" w:rsidRDefault="00C44F4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1FE1EB" w14:textId="77777777" w:rsidR="008C61F5" w:rsidRDefault="00C44F46">
            <w:pPr>
              <w:pStyle w:val="ProductList-TableBody"/>
            </w:pPr>
            <w:r>
              <w:t>7</w:t>
            </w:r>
          </w:p>
        </w:tc>
      </w:tr>
      <w:tr w:rsidR="008C61F5" w14:paraId="14C9B10E" w14:textId="77777777">
        <w:tc>
          <w:tcPr>
            <w:tcW w:w="6120" w:type="dxa"/>
            <w:tcBorders>
              <w:top w:val="single" w:sz="4" w:space="0" w:color="000000"/>
              <w:left w:val="single" w:sz="4" w:space="0" w:color="000000"/>
              <w:bottom w:val="single" w:sz="4" w:space="0" w:color="000000"/>
              <w:right w:val="single" w:sz="4" w:space="0" w:color="000000"/>
            </w:tcBorders>
          </w:tcPr>
          <w:p w14:paraId="4A01D61B" w14:textId="77777777" w:rsidR="008C61F5" w:rsidRDefault="00C44F4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7FB182" w14:textId="77777777" w:rsidR="008C61F5" w:rsidRDefault="00C44F46">
            <w:pPr>
              <w:pStyle w:val="ProductList-TableBody"/>
            </w:pPr>
            <w:r>
              <w:t>8</w:t>
            </w:r>
          </w:p>
        </w:tc>
      </w:tr>
    </w:tbl>
    <w:p w14:paraId="189A1DFC" w14:textId="77777777" w:rsidR="008C61F5" w:rsidRDefault="008C61F5">
      <w:pPr>
        <w:pStyle w:val="ProductList-BodyIndented"/>
      </w:pPr>
    </w:p>
    <w:p w14:paraId="6B7D135A" w14:textId="77777777" w:rsidR="008C61F5" w:rsidRDefault="00C44F46">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385C567C" w14:textId="77777777" w:rsidR="008C61F5" w:rsidRDefault="00C44F46">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14:paraId="496EB760" w14:textId="77777777" w:rsidR="008C61F5" w:rsidRDefault="008C61F5">
      <w:pPr>
        <w:pStyle w:val="ProductList-BodyIndented"/>
      </w:pPr>
    </w:p>
    <w:p w14:paraId="377DC008" w14:textId="77777777" w:rsidR="008C61F5" w:rsidRDefault="00C44F46">
      <w:pPr>
        <w:pStyle w:val="ProductList-ClauseHeading"/>
        <w:outlineLvl w:val="2"/>
      </w:pPr>
      <w:bookmarkStart w:id="372" w:name="_Sec587"/>
      <w:r>
        <w:t>Versioonitäienduse litsentsi kättesaadavus</w:t>
      </w:r>
      <w:bookmarkEnd w:id="372"/>
    </w:p>
    <w:p w14:paraId="6E3CCACB" w14:textId="77777777" w:rsidR="008C61F5" w:rsidRDefault="00C44F46">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C61F5" w14:paraId="5CFF4E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3CD06C" w14:textId="77777777" w:rsidR="008C61F5" w:rsidRDefault="00C44F46">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1490AF" w14:textId="77777777" w:rsidR="008C61F5" w:rsidRDefault="00C44F46">
            <w:pPr>
              <w:pStyle w:val="ProductList-TableBody"/>
            </w:pPr>
            <w:r>
              <w:rPr>
                <w:color w:val="FFFFFF"/>
              </w:rPr>
              <w:t>Täiendus versioonile</w:t>
            </w:r>
          </w:p>
        </w:tc>
      </w:tr>
      <w:tr w:rsidR="008C61F5" w14:paraId="693DB2E1" w14:textId="77777777">
        <w:tc>
          <w:tcPr>
            <w:tcW w:w="6000" w:type="dxa"/>
            <w:tcBorders>
              <w:top w:val="single" w:sz="4" w:space="0" w:color="000000"/>
              <w:left w:val="single" w:sz="4" w:space="0" w:color="000000"/>
              <w:bottom w:val="single" w:sz="4" w:space="0" w:color="000000"/>
              <w:right w:val="single" w:sz="4" w:space="0" w:color="000000"/>
            </w:tcBorders>
          </w:tcPr>
          <w:p w14:paraId="4962700A" w14:textId="77777777" w:rsidR="008C61F5" w:rsidRDefault="00C44F4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0FA42" w14:textId="77777777" w:rsidR="008C61F5" w:rsidRDefault="00C44F46">
            <w:pPr>
              <w:pStyle w:val="ProductList-TableBody"/>
            </w:pPr>
            <w:r>
              <w:t>BizTalk Server Standard</w:t>
            </w:r>
            <w:r>
              <w:fldChar w:fldCharType="begin"/>
            </w:r>
            <w:r>
              <w:instrText xml:space="preserve"> XE "BizTalk Server Standard" </w:instrText>
            </w:r>
            <w:r>
              <w:fldChar w:fldCharType="end"/>
            </w:r>
          </w:p>
        </w:tc>
      </w:tr>
      <w:tr w:rsidR="008C61F5" w14:paraId="5981F1A7" w14:textId="77777777">
        <w:tc>
          <w:tcPr>
            <w:tcW w:w="6000" w:type="dxa"/>
            <w:tcBorders>
              <w:top w:val="single" w:sz="4" w:space="0" w:color="000000"/>
              <w:left w:val="single" w:sz="4" w:space="0" w:color="000000"/>
              <w:bottom w:val="single" w:sz="4" w:space="0" w:color="000000"/>
              <w:right w:val="single" w:sz="4" w:space="0" w:color="000000"/>
            </w:tcBorders>
          </w:tcPr>
          <w:p w14:paraId="7F045A12" w14:textId="77777777" w:rsidR="008C61F5" w:rsidRDefault="00C44F4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0059CD" w14:textId="77777777" w:rsidR="008C61F5" w:rsidRDefault="00C44F46">
            <w:pPr>
              <w:pStyle w:val="ProductList-TableBody"/>
            </w:pPr>
            <w:r>
              <w:t>BizTalk Server Enterprise</w:t>
            </w:r>
            <w:r>
              <w:fldChar w:fldCharType="begin"/>
            </w:r>
            <w:r>
              <w:instrText xml:space="preserve"> XE "BizTalk Server Enterprise" </w:instrText>
            </w:r>
            <w:r>
              <w:fldChar w:fldCharType="end"/>
            </w:r>
          </w:p>
        </w:tc>
      </w:tr>
      <w:tr w:rsidR="008C61F5" w14:paraId="40807C25" w14:textId="77777777">
        <w:tc>
          <w:tcPr>
            <w:tcW w:w="6000" w:type="dxa"/>
            <w:tcBorders>
              <w:top w:val="single" w:sz="4" w:space="0" w:color="000000"/>
              <w:left w:val="single" w:sz="4" w:space="0" w:color="000000"/>
              <w:bottom w:val="single" w:sz="4" w:space="0" w:color="000000"/>
              <w:right w:val="single" w:sz="4" w:space="0" w:color="000000"/>
            </w:tcBorders>
          </w:tcPr>
          <w:p w14:paraId="692067E3" w14:textId="77777777" w:rsidR="008C61F5" w:rsidRDefault="00C44F4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E4F9A" w14:textId="77777777" w:rsidR="008C61F5" w:rsidRDefault="00C44F46">
            <w:pPr>
              <w:pStyle w:val="ProductList-TableBody"/>
            </w:pPr>
            <w:r>
              <w:t>BizTalk Server Enterprise</w:t>
            </w:r>
          </w:p>
        </w:tc>
      </w:tr>
      <w:tr w:rsidR="008C61F5" w14:paraId="3B333460" w14:textId="77777777">
        <w:tc>
          <w:tcPr>
            <w:tcW w:w="6000" w:type="dxa"/>
            <w:tcBorders>
              <w:top w:val="single" w:sz="4" w:space="0" w:color="000000"/>
              <w:left w:val="single" w:sz="4" w:space="0" w:color="000000"/>
              <w:bottom w:val="single" w:sz="4" w:space="0" w:color="000000"/>
              <w:right w:val="single" w:sz="4" w:space="0" w:color="000000"/>
            </w:tcBorders>
          </w:tcPr>
          <w:p w14:paraId="1C276FEF" w14:textId="77777777" w:rsidR="008C61F5" w:rsidRDefault="00C44F46">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FFDEB28" w14:textId="77777777" w:rsidR="008C61F5" w:rsidRDefault="00C44F46">
            <w:pPr>
              <w:pStyle w:val="ProductList-TableBody"/>
            </w:pPr>
            <w:r>
              <w:t>Enterprise’i CAL-ide</w:t>
            </w:r>
            <w:r>
              <w:fldChar w:fldCharType="begin"/>
            </w:r>
            <w:r>
              <w:instrText xml:space="preserve"> XE "Enterprise’i CAL-ide" </w:instrText>
            </w:r>
            <w:r>
              <w:fldChar w:fldCharType="end"/>
            </w:r>
            <w:r>
              <w:t xml:space="preserve"> komplekt</w:t>
            </w:r>
          </w:p>
        </w:tc>
      </w:tr>
      <w:tr w:rsidR="008C61F5" w14:paraId="14D00059" w14:textId="77777777">
        <w:tc>
          <w:tcPr>
            <w:tcW w:w="6000" w:type="dxa"/>
            <w:tcBorders>
              <w:top w:val="single" w:sz="4" w:space="0" w:color="000000"/>
              <w:left w:val="single" w:sz="4" w:space="0" w:color="000000"/>
              <w:bottom w:val="single" w:sz="4" w:space="0" w:color="000000"/>
              <w:right w:val="single" w:sz="4" w:space="0" w:color="000000"/>
            </w:tcBorders>
          </w:tcPr>
          <w:p w14:paraId="366D0E5C" w14:textId="77777777" w:rsidR="008C61F5" w:rsidRDefault="00C44F4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C9DD7" w14:textId="77777777" w:rsidR="008C61F5" w:rsidRDefault="00C44F46">
            <w:pPr>
              <w:pStyle w:val="ProductList-TableBody"/>
            </w:pPr>
            <w:r>
              <w:t>Core Infrastructure Server Suite Datacenter</w:t>
            </w:r>
            <w:r>
              <w:fldChar w:fldCharType="begin"/>
            </w:r>
            <w:r>
              <w:instrText xml:space="preserve"> XE "Core Infrastructure Server Suite Datacenter" </w:instrText>
            </w:r>
            <w:r>
              <w:fldChar w:fldCharType="end"/>
            </w:r>
          </w:p>
        </w:tc>
      </w:tr>
      <w:tr w:rsidR="008C61F5" w14:paraId="4DED9A58" w14:textId="77777777">
        <w:tc>
          <w:tcPr>
            <w:tcW w:w="6000" w:type="dxa"/>
            <w:tcBorders>
              <w:top w:val="single" w:sz="4" w:space="0" w:color="000000"/>
              <w:left w:val="single" w:sz="4" w:space="0" w:color="000000"/>
              <w:bottom w:val="single" w:sz="4" w:space="0" w:color="000000"/>
              <w:right w:val="single" w:sz="4" w:space="0" w:color="000000"/>
            </w:tcBorders>
          </w:tcPr>
          <w:p w14:paraId="0AAA1580" w14:textId="77777777" w:rsidR="008C61F5" w:rsidRDefault="00C44F46">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A0787B2" w14:textId="77777777" w:rsidR="008C61F5" w:rsidRDefault="00C44F46">
            <w:pPr>
              <w:pStyle w:val="ProductList-TableBody"/>
            </w:pPr>
            <w:r>
              <w:t>Desktop Education koos Enterprise’i CAL-ide komplektiga</w:t>
            </w:r>
          </w:p>
        </w:tc>
      </w:tr>
      <w:tr w:rsidR="008C61F5" w14:paraId="73FDD30B" w14:textId="77777777">
        <w:tc>
          <w:tcPr>
            <w:tcW w:w="6000" w:type="dxa"/>
            <w:tcBorders>
              <w:top w:val="single" w:sz="4" w:space="0" w:color="000000"/>
              <w:left w:val="single" w:sz="4" w:space="0" w:color="000000"/>
              <w:bottom w:val="single" w:sz="4" w:space="0" w:color="000000"/>
              <w:right w:val="single" w:sz="4" w:space="0" w:color="000000"/>
            </w:tcBorders>
          </w:tcPr>
          <w:p w14:paraId="2F470447" w14:textId="77777777" w:rsidR="008C61F5" w:rsidRDefault="00C44F46">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527BD742" w14:textId="77777777" w:rsidR="008C61F5" w:rsidRDefault="00C44F46">
            <w:pPr>
              <w:pStyle w:val="ProductList-TableBody"/>
            </w:pPr>
            <w:r>
              <w:t>Desktop School koos Enterprise’i CAL-ide komplektiga</w:t>
            </w:r>
          </w:p>
        </w:tc>
      </w:tr>
      <w:tr w:rsidR="008C61F5" w14:paraId="6DD78003" w14:textId="77777777">
        <w:tc>
          <w:tcPr>
            <w:tcW w:w="6000" w:type="dxa"/>
            <w:tcBorders>
              <w:top w:val="single" w:sz="4" w:space="0" w:color="000000"/>
              <w:left w:val="single" w:sz="4" w:space="0" w:color="000000"/>
              <w:bottom w:val="single" w:sz="4" w:space="0" w:color="000000"/>
              <w:right w:val="single" w:sz="4" w:space="0" w:color="000000"/>
            </w:tcBorders>
          </w:tcPr>
          <w:p w14:paraId="6B96458E" w14:textId="77777777" w:rsidR="008C61F5" w:rsidRDefault="00C44F4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73C76" w14:textId="77777777" w:rsidR="008C61F5" w:rsidRDefault="00C44F46">
            <w:pPr>
              <w:pStyle w:val="ProductList-TableBody"/>
            </w:pPr>
            <w:r>
              <w:t>Exchange Server Enterprise</w:t>
            </w:r>
            <w:r>
              <w:fldChar w:fldCharType="begin"/>
            </w:r>
            <w:r>
              <w:instrText xml:space="preserve"> XE "Exchange Server Enterprise" </w:instrText>
            </w:r>
            <w:r>
              <w:fldChar w:fldCharType="end"/>
            </w:r>
          </w:p>
        </w:tc>
      </w:tr>
      <w:tr w:rsidR="008C61F5" w14:paraId="6354AA2B" w14:textId="77777777">
        <w:tc>
          <w:tcPr>
            <w:tcW w:w="6000" w:type="dxa"/>
            <w:tcBorders>
              <w:top w:val="single" w:sz="4" w:space="0" w:color="000000"/>
              <w:left w:val="single" w:sz="4" w:space="0" w:color="000000"/>
              <w:bottom w:val="single" w:sz="4" w:space="0" w:color="000000"/>
              <w:right w:val="single" w:sz="4" w:space="0" w:color="000000"/>
            </w:tcBorders>
          </w:tcPr>
          <w:p w14:paraId="7F56EABF" w14:textId="77777777" w:rsidR="008C61F5" w:rsidRDefault="00C44F46">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78A4BC" w14:textId="77777777" w:rsidR="008C61F5" w:rsidRDefault="00C44F46">
            <w:pPr>
              <w:pStyle w:val="ProductList-TableBody"/>
            </w:pPr>
            <w:r>
              <w:t>Forefront TMG Enterprise</w:t>
            </w:r>
            <w:r>
              <w:fldChar w:fldCharType="begin"/>
            </w:r>
            <w:r>
              <w:instrText xml:space="preserve"> XE "Forefront TMG Enterprise" </w:instrText>
            </w:r>
            <w:r>
              <w:fldChar w:fldCharType="end"/>
            </w:r>
          </w:p>
        </w:tc>
      </w:tr>
      <w:tr w:rsidR="008C61F5" w14:paraId="4FE3A1AD" w14:textId="77777777">
        <w:tc>
          <w:tcPr>
            <w:tcW w:w="6000" w:type="dxa"/>
            <w:tcBorders>
              <w:top w:val="single" w:sz="4" w:space="0" w:color="000000"/>
              <w:left w:val="single" w:sz="4" w:space="0" w:color="000000"/>
              <w:bottom w:val="single" w:sz="4" w:space="0" w:color="000000"/>
              <w:right w:val="single" w:sz="4" w:space="0" w:color="000000"/>
            </w:tcBorders>
          </w:tcPr>
          <w:p w14:paraId="421126B6" w14:textId="77777777" w:rsidR="008C61F5" w:rsidRDefault="00C44F46">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6EDF5" w14:textId="77777777" w:rsidR="008C61F5" w:rsidRDefault="00C44F46">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8C61F5" w14:paraId="77DA26B7" w14:textId="77777777">
        <w:tc>
          <w:tcPr>
            <w:tcW w:w="6000" w:type="dxa"/>
            <w:tcBorders>
              <w:top w:val="single" w:sz="4" w:space="0" w:color="000000"/>
              <w:left w:val="single" w:sz="4" w:space="0" w:color="000000"/>
              <w:bottom w:val="single" w:sz="4" w:space="0" w:color="000000"/>
              <w:right w:val="single" w:sz="4" w:space="0" w:color="000000"/>
            </w:tcBorders>
          </w:tcPr>
          <w:p w14:paraId="6ABE433C" w14:textId="77777777" w:rsidR="008C61F5" w:rsidRDefault="00C44F46">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0264963" w14:textId="77777777" w:rsidR="008C61F5" w:rsidRDefault="00C44F46">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8C61F5" w14:paraId="68760D3E" w14:textId="77777777">
        <w:tc>
          <w:tcPr>
            <w:tcW w:w="6000" w:type="dxa"/>
            <w:tcBorders>
              <w:top w:val="single" w:sz="4" w:space="0" w:color="000000"/>
              <w:left w:val="single" w:sz="4" w:space="0" w:color="000000"/>
              <w:bottom w:val="single" w:sz="4" w:space="0" w:color="000000"/>
              <w:right w:val="single" w:sz="4" w:space="0" w:color="000000"/>
            </w:tcBorders>
          </w:tcPr>
          <w:p w14:paraId="070C2CD3" w14:textId="77777777" w:rsidR="008C61F5" w:rsidRDefault="00C44F46">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9205551" w14:textId="77777777" w:rsidR="008C61F5" w:rsidRDefault="00C44F46">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8C61F5" w14:paraId="48A0F5D8" w14:textId="77777777">
        <w:tc>
          <w:tcPr>
            <w:tcW w:w="6000" w:type="dxa"/>
            <w:tcBorders>
              <w:top w:val="single" w:sz="4" w:space="0" w:color="000000"/>
              <w:left w:val="single" w:sz="4" w:space="0" w:color="000000"/>
              <w:bottom w:val="single" w:sz="4" w:space="0" w:color="000000"/>
              <w:right w:val="single" w:sz="4" w:space="0" w:color="000000"/>
            </w:tcBorders>
          </w:tcPr>
          <w:p w14:paraId="13E6F771" w14:textId="77777777" w:rsidR="008C61F5" w:rsidRDefault="00C44F46">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1EAF5D74" w14:textId="77777777" w:rsidR="008C61F5" w:rsidRDefault="00C44F46">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8C61F5" w14:paraId="51E0238B" w14:textId="77777777">
        <w:tc>
          <w:tcPr>
            <w:tcW w:w="6000" w:type="dxa"/>
            <w:tcBorders>
              <w:top w:val="single" w:sz="4" w:space="0" w:color="000000"/>
              <w:left w:val="single" w:sz="4" w:space="0" w:color="000000"/>
              <w:bottom w:val="single" w:sz="4" w:space="0" w:color="000000"/>
              <w:right w:val="single" w:sz="4" w:space="0" w:color="000000"/>
            </w:tcBorders>
          </w:tcPr>
          <w:p w14:paraId="62043CFA" w14:textId="77777777" w:rsidR="008C61F5" w:rsidRDefault="00C44F4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43708" w14:textId="77777777" w:rsidR="008C61F5" w:rsidRDefault="00C44F46">
            <w:pPr>
              <w:pStyle w:val="ProductList-TableBody"/>
            </w:pPr>
            <w:r>
              <w:t>Office Professional Plus</w:t>
            </w:r>
            <w:r>
              <w:fldChar w:fldCharType="begin"/>
            </w:r>
            <w:r>
              <w:instrText xml:space="preserve"> XE "Office Professional Plus" </w:instrText>
            </w:r>
            <w:r>
              <w:fldChar w:fldCharType="end"/>
            </w:r>
          </w:p>
        </w:tc>
      </w:tr>
      <w:tr w:rsidR="008C61F5" w14:paraId="139FD58F" w14:textId="77777777">
        <w:tc>
          <w:tcPr>
            <w:tcW w:w="6000" w:type="dxa"/>
            <w:tcBorders>
              <w:top w:val="single" w:sz="4" w:space="0" w:color="000000"/>
              <w:left w:val="single" w:sz="4" w:space="0" w:color="000000"/>
              <w:bottom w:val="single" w:sz="4" w:space="0" w:color="000000"/>
              <w:right w:val="single" w:sz="4" w:space="0" w:color="000000"/>
            </w:tcBorders>
          </w:tcPr>
          <w:p w14:paraId="1EC06C15" w14:textId="77777777" w:rsidR="008C61F5" w:rsidRDefault="00C44F4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6FF1A46" w14:textId="77777777" w:rsidR="008C61F5" w:rsidRDefault="00C44F46">
            <w:pPr>
              <w:pStyle w:val="ProductList-TableBody"/>
            </w:pPr>
            <w:r>
              <w:t>Enterprise Desktop</w:t>
            </w:r>
          </w:p>
        </w:tc>
      </w:tr>
      <w:tr w:rsidR="008C61F5" w14:paraId="4A4C7347" w14:textId="77777777">
        <w:tc>
          <w:tcPr>
            <w:tcW w:w="6000" w:type="dxa"/>
            <w:tcBorders>
              <w:top w:val="single" w:sz="4" w:space="0" w:color="000000"/>
              <w:left w:val="single" w:sz="4" w:space="0" w:color="000000"/>
              <w:bottom w:val="single" w:sz="4" w:space="0" w:color="000000"/>
              <w:right w:val="single" w:sz="4" w:space="0" w:color="000000"/>
            </w:tcBorders>
          </w:tcPr>
          <w:p w14:paraId="75D09887" w14:textId="77777777" w:rsidR="008C61F5" w:rsidRDefault="00C44F4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85B1E" w14:textId="77777777" w:rsidR="008C61F5" w:rsidRDefault="00C44F46">
            <w:pPr>
              <w:pStyle w:val="ProductList-TableBody"/>
            </w:pPr>
            <w:r>
              <w:t>Project Professional</w:t>
            </w:r>
            <w:r>
              <w:fldChar w:fldCharType="begin"/>
            </w:r>
            <w:r>
              <w:instrText xml:space="preserve"> XE "Project Professional" </w:instrText>
            </w:r>
            <w:r>
              <w:fldChar w:fldCharType="end"/>
            </w:r>
          </w:p>
        </w:tc>
      </w:tr>
      <w:tr w:rsidR="008C61F5" w14:paraId="53662997" w14:textId="77777777">
        <w:tc>
          <w:tcPr>
            <w:tcW w:w="6000" w:type="dxa"/>
            <w:tcBorders>
              <w:top w:val="single" w:sz="4" w:space="0" w:color="000000"/>
              <w:left w:val="single" w:sz="4" w:space="0" w:color="000000"/>
              <w:bottom w:val="single" w:sz="4" w:space="0" w:color="000000"/>
              <w:right w:val="single" w:sz="4" w:space="0" w:color="000000"/>
            </w:tcBorders>
          </w:tcPr>
          <w:p w14:paraId="71EF3B6A" w14:textId="77777777" w:rsidR="008C61F5" w:rsidRDefault="00C44F4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C73C6F" w14:textId="77777777" w:rsidR="008C61F5" w:rsidRDefault="00C44F46">
            <w:pPr>
              <w:pStyle w:val="ProductList-TableBody"/>
            </w:pPr>
            <w:r>
              <w:t>SQL Server Enterprise Core</w:t>
            </w:r>
          </w:p>
        </w:tc>
      </w:tr>
      <w:tr w:rsidR="008C61F5" w14:paraId="13FE19FE" w14:textId="77777777">
        <w:tc>
          <w:tcPr>
            <w:tcW w:w="6000" w:type="dxa"/>
            <w:tcBorders>
              <w:top w:val="single" w:sz="4" w:space="0" w:color="000000"/>
              <w:left w:val="single" w:sz="4" w:space="0" w:color="000000"/>
              <w:bottom w:val="single" w:sz="4" w:space="0" w:color="000000"/>
              <w:right w:val="single" w:sz="4" w:space="0" w:color="000000"/>
            </w:tcBorders>
          </w:tcPr>
          <w:p w14:paraId="115679B3" w14:textId="77777777" w:rsidR="008C61F5" w:rsidRDefault="00C44F4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78B77" w14:textId="77777777" w:rsidR="008C61F5" w:rsidRDefault="00C44F46">
            <w:pPr>
              <w:pStyle w:val="ProductList-TableBody"/>
            </w:pPr>
            <w:r>
              <w:t>SQL Server Business Intelligence</w:t>
            </w:r>
            <w:r>
              <w:fldChar w:fldCharType="begin"/>
            </w:r>
            <w:r>
              <w:instrText xml:space="preserve"> XE "SQL Server Business Intelligence" </w:instrText>
            </w:r>
            <w:r>
              <w:fldChar w:fldCharType="end"/>
            </w:r>
          </w:p>
        </w:tc>
      </w:tr>
      <w:tr w:rsidR="008C61F5" w14:paraId="2B143B9D" w14:textId="77777777">
        <w:tc>
          <w:tcPr>
            <w:tcW w:w="6000" w:type="dxa"/>
            <w:tcBorders>
              <w:top w:val="single" w:sz="4" w:space="0" w:color="000000"/>
              <w:left w:val="single" w:sz="4" w:space="0" w:color="000000"/>
              <w:bottom w:val="single" w:sz="4" w:space="0" w:color="000000"/>
              <w:right w:val="single" w:sz="4" w:space="0" w:color="000000"/>
            </w:tcBorders>
          </w:tcPr>
          <w:p w14:paraId="1637DCE0" w14:textId="77777777" w:rsidR="008C61F5" w:rsidRDefault="00C44F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1284E" w14:textId="77777777" w:rsidR="008C61F5" w:rsidRDefault="00C44F46">
            <w:pPr>
              <w:pStyle w:val="ProductList-TableBody"/>
            </w:pPr>
            <w:r>
              <w:t>System Center Datacenter</w:t>
            </w:r>
            <w:r>
              <w:fldChar w:fldCharType="begin"/>
            </w:r>
            <w:r>
              <w:instrText xml:space="preserve"> XE "System Center Datacenter" </w:instrText>
            </w:r>
            <w:r>
              <w:fldChar w:fldCharType="end"/>
            </w:r>
          </w:p>
        </w:tc>
      </w:tr>
      <w:tr w:rsidR="008C61F5" w14:paraId="12B4FE9D" w14:textId="77777777">
        <w:tc>
          <w:tcPr>
            <w:tcW w:w="6000" w:type="dxa"/>
            <w:tcBorders>
              <w:top w:val="single" w:sz="4" w:space="0" w:color="000000"/>
              <w:left w:val="single" w:sz="4" w:space="0" w:color="000000"/>
              <w:bottom w:val="single" w:sz="4" w:space="0" w:color="000000"/>
              <w:right w:val="single" w:sz="4" w:space="0" w:color="000000"/>
            </w:tcBorders>
          </w:tcPr>
          <w:p w14:paraId="423FB281" w14:textId="77777777" w:rsidR="008C61F5" w:rsidRDefault="00C44F4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FC8BF" w14:textId="77777777" w:rsidR="008C61F5" w:rsidRDefault="00C44F46">
            <w:pPr>
              <w:pStyle w:val="ProductList-TableBody"/>
            </w:pPr>
            <w:r>
              <w:t>Visio Professional</w:t>
            </w:r>
            <w:r>
              <w:fldChar w:fldCharType="begin"/>
            </w:r>
            <w:r>
              <w:instrText xml:space="preserve"> XE "Visio Professional" </w:instrText>
            </w:r>
            <w:r>
              <w:fldChar w:fldCharType="end"/>
            </w:r>
          </w:p>
        </w:tc>
      </w:tr>
      <w:tr w:rsidR="008C61F5" w14:paraId="5CC1740E" w14:textId="77777777">
        <w:tc>
          <w:tcPr>
            <w:tcW w:w="6000" w:type="dxa"/>
            <w:tcBorders>
              <w:top w:val="single" w:sz="4" w:space="0" w:color="000000"/>
              <w:left w:val="single" w:sz="4" w:space="0" w:color="000000"/>
              <w:bottom w:val="single" w:sz="4" w:space="0" w:color="000000"/>
              <w:right w:val="single" w:sz="4" w:space="0" w:color="000000"/>
            </w:tcBorders>
          </w:tcPr>
          <w:p w14:paraId="44987B7E" w14:textId="77777777" w:rsidR="008C61F5" w:rsidRDefault="00C44F4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65BEE" w14:textId="77777777" w:rsidR="008C61F5" w:rsidRDefault="00C44F46">
            <w:pPr>
              <w:pStyle w:val="ProductList-TableBody"/>
            </w:pPr>
            <w:r>
              <w:t>Visual Studio Enterprise Subscription</w:t>
            </w:r>
            <w:r>
              <w:fldChar w:fldCharType="begin"/>
            </w:r>
            <w:r>
              <w:instrText xml:space="preserve"> XE "Visual Studio Enterprise Subscription" </w:instrText>
            </w:r>
            <w:r>
              <w:fldChar w:fldCharType="end"/>
            </w:r>
          </w:p>
        </w:tc>
      </w:tr>
      <w:tr w:rsidR="008C61F5" w14:paraId="06319F8E" w14:textId="77777777">
        <w:tc>
          <w:tcPr>
            <w:tcW w:w="6000" w:type="dxa"/>
            <w:tcBorders>
              <w:top w:val="single" w:sz="4" w:space="0" w:color="000000"/>
              <w:left w:val="single" w:sz="4" w:space="0" w:color="000000"/>
              <w:bottom w:val="single" w:sz="4" w:space="0" w:color="000000"/>
              <w:right w:val="single" w:sz="4" w:space="0" w:color="000000"/>
            </w:tcBorders>
          </w:tcPr>
          <w:p w14:paraId="048E1894" w14:textId="77777777" w:rsidR="008C61F5" w:rsidRDefault="00C44F4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5190EC" w14:textId="77777777" w:rsidR="008C61F5" w:rsidRDefault="00C44F46">
            <w:pPr>
              <w:pStyle w:val="ProductList-TableBody"/>
            </w:pPr>
            <w:r>
              <w:t>Visual Studio Enterprise Subscription</w:t>
            </w:r>
            <w:r>
              <w:fldChar w:fldCharType="begin"/>
            </w:r>
            <w:r>
              <w:instrText xml:space="preserve"> XE "Visual Studio Enterprise Subscription" </w:instrText>
            </w:r>
            <w:r>
              <w:fldChar w:fldCharType="end"/>
            </w:r>
          </w:p>
        </w:tc>
      </w:tr>
      <w:tr w:rsidR="008C61F5" w14:paraId="689CFA5B" w14:textId="77777777">
        <w:tc>
          <w:tcPr>
            <w:tcW w:w="6000" w:type="dxa"/>
            <w:tcBorders>
              <w:top w:val="single" w:sz="4" w:space="0" w:color="000000"/>
              <w:left w:val="single" w:sz="4" w:space="0" w:color="000000"/>
              <w:bottom w:val="single" w:sz="4" w:space="0" w:color="000000"/>
              <w:right w:val="single" w:sz="4" w:space="0" w:color="000000"/>
            </w:tcBorders>
          </w:tcPr>
          <w:p w14:paraId="38C2BAB1" w14:textId="77777777" w:rsidR="008C61F5" w:rsidRDefault="00C44F4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0E34E" w14:textId="77777777" w:rsidR="008C61F5" w:rsidRDefault="00C44F46">
            <w:pPr>
              <w:pStyle w:val="ProductList-TableBody"/>
            </w:pPr>
            <w:r>
              <w:t>Windows Server Datacenter</w:t>
            </w:r>
            <w:r>
              <w:fldChar w:fldCharType="begin"/>
            </w:r>
            <w:r>
              <w:instrText xml:space="preserve"> XE "Windows Server Datacenter" </w:instrText>
            </w:r>
            <w:r>
              <w:fldChar w:fldCharType="end"/>
            </w:r>
          </w:p>
        </w:tc>
      </w:tr>
    </w:tbl>
    <w:p w14:paraId="693D58C9" w14:textId="77777777" w:rsidR="008C61F5" w:rsidRDefault="008C61F5">
      <w:pPr>
        <w:pStyle w:val="ProductList-Body"/>
      </w:pPr>
    </w:p>
    <w:p w14:paraId="71840E27" w14:textId="77777777" w:rsidR="008C61F5" w:rsidRDefault="00C44F46">
      <w:pPr>
        <w:pStyle w:val="ProductList-ClauseHeading"/>
        <w:outlineLvl w:val="2"/>
      </w:pPr>
      <w:bookmarkStart w:id="373" w:name="_Sec588"/>
      <w:r>
        <w:t>Serverid – avariijärgse taaste õigused</w:t>
      </w:r>
      <w:bookmarkEnd w:id="373"/>
    </w:p>
    <w:p w14:paraId="721FE706" w14:textId="77777777" w:rsidR="008C61F5" w:rsidRDefault="00C44F46">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4CEED0EF" w14:textId="77777777" w:rsidR="008C61F5" w:rsidRDefault="008C61F5">
      <w:pPr>
        <w:pStyle w:val="ProductList-Body"/>
      </w:pPr>
    </w:p>
    <w:p w14:paraId="00D22F21" w14:textId="77777777" w:rsidR="008C61F5" w:rsidRDefault="00C44F46">
      <w:pPr>
        <w:pStyle w:val="ProductList-SubSubClauseHeading"/>
        <w:outlineLvl w:val="4"/>
      </w:pPr>
      <w:r>
        <w:t>Varueksemplaride lubatud kasutus</w:t>
      </w:r>
    </w:p>
    <w:p w14:paraId="1A66B159" w14:textId="77777777" w:rsidR="008C61F5" w:rsidRDefault="00C44F46">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70AE6B30" w14:textId="77777777" w:rsidR="008C61F5" w:rsidRDefault="00C44F46" w:rsidP="00C44F46">
      <w:pPr>
        <w:pStyle w:val="ProductList-Bullet"/>
        <w:numPr>
          <w:ilvl w:val="2"/>
          <w:numId w:val="61"/>
        </w:numPr>
      </w:pPr>
      <w:r>
        <w:t>Lühikestel avariijärgse taaste katsetamise aegadel ühe nädala jooksul kord 90 päeva jooksul.</w:t>
      </w:r>
    </w:p>
    <w:p w14:paraId="6E52FD32" w14:textId="77777777" w:rsidR="008C61F5" w:rsidRDefault="00C44F46" w:rsidP="00C44F46">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00C846DA" w14:textId="77777777" w:rsidR="008C61F5" w:rsidRDefault="00C44F46" w:rsidP="00C44F46">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E52CB06" w14:textId="77777777" w:rsidR="008C61F5" w:rsidRDefault="008C61F5">
      <w:pPr>
        <w:pStyle w:val="ProductList-BodyIndented2"/>
      </w:pPr>
    </w:p>
    <w:p w14:paraId="69437700" w14:textId="77777777" w:rsidR="008C61F5" w:rsidRDefault="00C44F46">
      <w:pPr>
        <w:pStyle w:val="ProductList-SubSubClauseHeading"/>
        <w:outlineLvl w:val="4"/>
      </w:pPr>
      <w:r>
        <w:t>Azure’i hübriidkeskkonna eelise kasutamine avariijärgseks taasteks</w:t>
      </w:r>
    </w:p>
    <w:p w14:paraId="5C392DD4" w14:textId="77777777" w:rsidR="008C61F5" w:rsidRDefault="00C44F46">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189FF2B0" w14:textId="77777777" w:rsidR="008C61F5" w:rsidRDefault="008C61F5">
      <w:pPr>
        <w:pStyle w:val="ProductList-BodyIndented2"/>
      </w:pPr>
    </w:p>
    <w:p w14:paraId="4B2E0727" w14:textId="77777777" w:rsidR="008C61F5" w:rsidRDefault="00C44F46">
      <w:pPr>
        <w:pStyle w:val="ProductList-SubSubClauseHeading"/>
        <w:outlineLvl w:val="4"/>
      </w:pPr>
      <w:r>
        <w:t>Avariijärgse taaste kasutamise nõuded</w:t>
      </w:r>
    </w:p>
    <w:p w14:paraId="3FD54C5E" w14:textId="77777777" w:rsidR="008C61F5" w:rsidRDefault="00C44F46">
      <w:pPr>
        <w:pStyle w:val="ProductList-BodyIndented2"/>
      </w:pPr>
      <w:r>
        <w:t>Tarkvara kasutamiseks avariijärgse taaste õiguste alusel peab klient täitma järgmisi tingimusi.</w:t>
      </w:r>
    </w:p>
    <w:p w14:paraId="74DF8CE2" w14:textId="77777777" w:rsidR="008C61F5" w:rsidRDefault="00C44F46" w:rsidP="00C44F46">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3F2CB908" w14:textId="77777777" w:rsidR="008C61F5" w:rsidRDefault="00C44F46" w:rsidP="00C44F46">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31C3365B" w14:textId="77777777" w:rsidR="008C61F5" w:rsidRDefault="00C44F46" w:rsidP="00C44F46">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290921B8" w14:textId="77777777" w:rsidR="008C61F5" w:rsidRDefault="00C44F46" w:rsidP="00C44F46">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5E5F4F75" w14:textId="77777777" w:rsidR="008C61F5" w:rsidRDefault="00C44F46" w:rsidP="00C44F46">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09781D84" w14:textId="77777777" w:rsidR="008C61F5" w:rsidRDefault="00C44F46" w:rsidP="00C44F46">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6010F48B" w14:textId="77777777" w:rsidR="008C61F5" w:rsidRDefault="008C61F5">
      <w:pPr>
        <w:pStyle w:val="ProductList-BodyIndented2"/>
      </w:pPr>
    </w:p>
    <w:p w14:paraId="05825D0E" w14:textId="77777777" w:rsidR="008C61F5" w:rsidRDefault="00C44F46">
      <w:pPr>
        <w:pStyle w:val="ProductList-SubSubClauseHeading"/>
        <w:outlineLvl w:val="4"/>
      </w:pPr>
      <w:r>
        <w:t>Windows Serveri täiendav lubatud kasutus</w:t>
      </w:r>
    </w:p>
    <w:p w14:paraId="75388C6B" w14:textId="77777777" w:rsidR="008C61F5" w:rsidRDefault="00C44F46" w:rsidP="00C44F46">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156FD6C4" w14:textId="77777777" w:rsidR="008C61F5" w:rsidRDefault="00C44F46" w:rsidP="00C44F46">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7E8ED446" w14:textId="77777777" w:rsidR="008C61F5" w:rsidRDefault="00C44F46" w:rsidP="00C44F46">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48726EAD" w14:textId="77777777" w:rsidR="008C61F5" w:rsidRDefault="00C44F46">
      <w:pPr>
        <w:pStyle w:val="ProductList-BodyIndented2"/>
        <w:ind w:left="1440"/>
      </w:pPr>
      <w:r>
        <w:t>- riistvara virtualiseerimistarkvara (nt Hyper-V) käitamiseks;</w:t>
      </w:r>
    </w:p>
    <w:p w14:paraId="690CB664" w14:textId="77777777" w:rsidR="008C61F5" w:rsidRDefault="00C44F46">
      <w:pPr>
        <w:pStyle w:val="ProductList-BodyIndented2"/>
        <w:ind w:left="1440"/>
      </w:pPr>
      <w:r>
        <w:t>- riistvara virtualiseerimisteenuste osutamiseks;</w:t>
      </w:r>
    </w:p>
    <w:p w14:paraId="27BE0879" w14:textId="77777777" w:rsidR="008C61F5" w:rsidRDefault="00C44F46">
      <w:pPr>
        <w:pStyle w:val="ProductList-BodyIndented2"/>
        <w:ind w:left="1440"/>
      </w:pPr>
      <w:r>
        <w:t>- tarkvaraagentide käitamiseks riistvara virtualiseerimistarkvara haldamiseks;</w:t>
      </w:r>
    </w:p>
    <w:p w14:paraId="4057E43F" w14:textId="77777777" w:rsidR="008C61F5" w:rsidRDefault="00C44F46">
      <w:pPr>
        <w:pStyle w:val="ProductList-BodyIndented2"/>
        <w:ind w:left="1440"/>
      </w:pPr>
      <w:r>
        <w:t>- kopeerimissihtkohana;</w:t>
      </w:r>
    </w:p>
    <w:p w14:paraId="06DC1A02" w14:textId="77777777" w:rsidR="008C61F5" w:rsidRDefault="00C44F46">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44DE7F64" w14:textId="77777777" w:rsidR="008C61F5" w:rsidRDefault="00C44F46">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26C9EFCE" w14:textId="77777777" w:rsidR="008C61F5" w:rsidRDefault="00C44F46">
      <w:pPr>
        <w:pStyle w:val="ProductList-BodyIndented2"/>
        <w:ind w:left="1440"/>
      </w:pPr>
      <w:r>
        <w:lastRenderedPageBreak/>
        <w:t xml:space="preserve">- avariijärgse taaste töömahtude käitamiseks eespool kirjeldatu järgi. </w:t>
      </w:r>
    </w:p>
    <w:p w14:paraId="2C016876" w14:textId="77777777" w:rsidR="008C61F5" w:rsidRDefault="00C44F46" w:rsidP="00C44F46">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4D113A4D" w14:textId="77777777" w:rsidR="008C61F5" w:rsidRDefault="008C61F5">
      <w:pPr>
        <w:pStyle w:val="ProductList-BodyIndented2"/>
      </w:pPr>
    </w:p>
    <w:p w14:paraId="28F68819" w14:textId="77777777" w:rsidR="008C61F5" w:rsidRDefault="008C61F5">
      <w:pPr>
        <w:pStyle w:val="ProductList-BodyIndented2"/>
      </w:pPr>
    </w:p>
    <w:p w14:paraId="14CFDEAF" w14:textId="77777777" w:rsidR="008C61F5" w:rsidRDefault="00C44F46">
      <w:pPr>
        <w:pStyle w:val="ProductList-ClauseHeading"/>
        <w:outlineLvl w:val="2"/>
      </w:pPr>
      <w:bookmarkStart w:id="374" w:name="_Sec589"/>
      <w:r>
        <w:t>Litsentsi mobiilsus</w:t>
      </w:r>
      <w:bookmarkEnd w:id="374"/>
    </w:p>
    <w:p w14:paraId="059E8A83" w14:textId="77777777" w:rsidR="008C61F5" w:rsidRDefault="00C44F46">
      <w:pPr>
        <w:pStyle w:val="ProductList-SubClauseHeading"/>
        <w:outlineLvl w:val="3"/>
      </w:pPr>
      <w:r>
        <w:t>Litsentsi mobiilsus serveriparkides</w:t>
      </w:r>
    </w:p>
    <w:p w14:paraId="2E347A24" w14:textId="77777777" w:rsidR="008C61F5" w:rsidRDefault="00C44F46">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2E3E738C" w14:textId="77777777" w:rsidR="008C61F5" w:rsidRDefault="008C61F5">
      <w:pPr>
        <w:pStyle w:val="ProductList-BodyIndented"/>
      </w:pPr>
    </w:p>
    <w:p w14:paraId="2CE38BBD" w14:textId="77777777" w:rsidR="008C61F5" w:rsidRDefault="00C44F46">
      <w:pPr>
        <w:pStyle w:val="ProductList-SubClauseHeading"/>
        <w:outlineLvl w:val="3"/>
      </w:pPr>
      <w:r>
        <w:t>Litsentsi mobiilsus tarkvarakindlustuse kaudu</w:t>
      </w:r>
    </w:p>
    <w:p w14:paraId="3074AF3F" w14:textId="77777777" w:rsidR="008C61F5" w:rsidRDefault="00C44F46">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0773D8B6" w14:textId="77777777" w:rsidR="008C61F5" w:rsidRDefault="008C61F5">
      <w:pPr>
        <w:pStyle w:val="ProductList-BodyIndented"/>
      </w:pPr>
    </w:p>
    <w:p w14:paraId="024D62E9" w14:textId="77777777" w:rsidR="008C61F5" w:rsidRDefault="00C44F46">
      <w:pPr>
        <w:pStyle w:val="ProductList-SubSubClauseHeading"/>
        <w:outlineLvl w:val="4"/>
      </w:pPr>
      <w:r>
        <w:t>Lubatud kasutus.</w:t>
      </w:r>
    </w:p>
    <w:p w14:paraId="6DD83F3C" w14:textId="77777777" w:rsidR="008C61F5" w:rsidRDefault="00C44F46">
      <w:pPr>
        <w:pStyle w:val="ProductList-BodyIndented2"/>
      </w:pPr>
      <w:r>
        <w:t>Litsentsi mobiilsusega tarkvarakindlustuse kaudu saavad kliendid teha järgmist:</w:t>
      </w:r>
    </w:p>
    <w:p w14:paraId="1BFEE2A7" w14:textId="77777777" w:rsidR="008C61F5" w:rsidRDefault="00C44F46" w:rsidP="00C44F46">
      <w:pPr>
        <w:pStyle w:val="ProductList-Bullet"/>
        <w:numPr>
          <w:ilvl w:val="2"/>
          <w:numId w:val="65"/>
        </w:numPr>
      </w:pPr>
      <w:r>
        <w:t xml:space="preserve">käitada litsentsitud tarkvara ühisserverites; </w:t>
      </w:r>
    </w:p>
    <w:p w14:paraId="1C49E2D5" w14:textId="77777777" w:rsidR="008C61F5" w:rsidRDefault="00C44F46" w:rsidP="00C44F46">
      <w:pPr>
        <w:pStyle w:val="ProductList-Bullet"/>
        <w:numPr>
          <w:ilvl w:val="2"/>
          <w:numId w:val="65"/>
        </w:numPr>
      </w:pPr>
      <w:r>
        <w:t xml:space="preserve">pääseda sellele tarkvarale juurde pääsulitsentside alusel ja millel on tarkvarakindlustus, ja oma kasutaja ja seadme AL-ide alusel, mis lubavad toodetele juurdepääsu; </w:t>
      </w:r>
    </w:p>
    <w:p w14:paraId="598FC7C4" w14:textId="77777777" w:rsidR="008C61F5" w:rsidRDefault="00C44F46" w:rsidP="00C44F46">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7BEF817E" w14:textId="77777777" w:rsidR="008C61F5" w:rsidRDefault="00C44F46" w:rsidP="00C44F46">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2E47B011" w14:textId="77777777" w:rsidR="008C61F5" w:rsidRDefault="008C61F5">
      <w:pPr>
        <w:pStyle w:val="ProductList-BodyIndented2"/>
      </w:pPr>
    </w:p>
    <w:p w14:paraId="0F3A483B" w14:textId="77777777" w:rsidR="008C61F5" w:rsidRDefault="00C44F46">
      <w:pPr>
        <w:pStyle w:val="ProductList-SubSubClauseHeading"/>
        <w:outlineLvl w:val="4"/>
      </w:pPr>
      <w:r>
        <w:t>Nõuded.</w:t>
      </w:r>
    </w:p>
    <w:p w14:paraId="49F1C0EC" w14:textId="77777777" w:rsidR="008C61F5" w:rsidRDefault="00C44F46">
      <w:pPr>
        <w:pStyle w:val="ProductList-BodyIndented2"/>
      </w:pPr>
      <w:r>
        <w:t>Litsentsi mobiilsuse tarkvarakindlustuse kaudu kasutamiseks peab klient tegema järgmist:</w:t>
      </w:r>
    </w:p>
    <w:p w14:paraId="5A82EE22" w14:textId="77777777" w:rsidR="008C61F5" w:rsidRDefault="00C44F46" w:rsidP="00C44F46">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6BF6645E" w14:textId="77777777" w:rsidR="008C61F5" w:rsidRDefault="00C44F46" w:rsidP="00C44F46">
      <w:pPr>
        <w:pStyle w:val="ProductList-Bullet"/>
        <w:numPr>
          <w:ilvl w:val="2"/>
          <w:numId w:val="6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66755811" w14:textId="77777777" w:rsidR="008C61F5" w:rsidRDefault="00C44F46" w:rsidP="00C44F46">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EC06FFF" w14:textId="77777777" w:rsidR="008C61F5" w:rsidRDefault="008C61F5">
      <w:pPr>
        <w:pStyle w:val="ProductList-BodyIndented2"/>
      </w:pPr>
    </w:p>
    <w:p w14:paraId="77957215" w14:textId="77777777" w:rsidR="008C61F5" w:rsidRDefault="00C44F46">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8C61F5" w14:paraId="680E14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697C6" w14:textId="77777777" w:rsidR="008C61F5" w:rsidRDefault="00C44F46">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9626B" w14:textId="77777777" w:rsidR="008C61F5" w:rsidRDefault="00C44F46">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17465" w14:textId="77777777" w:rsidR="008C61F5" w:rsidRDefault="00C44F46">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B1224" w14:textId="77777777" w:rsidR="008C61F5" w:rsidRDefault="00C44F46">
            <w:pPr>
              <w:pStyle w:val="ProductList-TableBody"/>
            </w:pPr>
            <w:r>
              <w:rPr>
                <w:color w:val="FFFFFF"/>
              </w:rPr>
              <w:t>Lubatud arv:</w:t>
            </w:r>
          </w:p>
          <w:p w14:paraId="07D3EBEA" w14:textId="77777777" w:rsidR="008C61F5" w:rsidRDefault="00C44F46">
            <w:pPr>
              <w:pStyle w:val="ProductList-TableBody"/>
            </w:pPr>
            <w:r>
              <w:rPr>
                <w:color w:val="FFFFFF"/>
              </w:rPr>
              <w:t>OSE-sid või tuumi litsentsi kohta</w:t>
            </w:r>
          </w:p>
        </w:tc>
      </w:tr>
      <w:tr w:rsidR="008C61F5" w14:paraId="2EC7EEFA" w14:textId="77777777">
        <w:tc>
          <w:tcPr>
            <w:tcW w:w="3060" w:type="dxa"/>
            <w:tcBorders>
              <w:top w:val="single" w:sz="4" w:space="0" w:color="000000"/>
              <w:left w:val="single" w:sz="4" w:space="0" w:color="000000"/>
              <w:bottom w:val="single" w:sz="4" w:space="0" w:color="000000"/>
              <w:right w:val="single" w:sz="4" w:space="0" w:color="000000"/>
            </w:tcBorders>
          </w:tcPr>
          <w:p w14:paraId="7F40B710" w14:textId="77777777" w:rsidR="008C61F5" w:rsidRDefault="00C44F46">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70BBE2A9" w14:textId="77777777" w:rsidR="008C61F5" w:rsidRDefault="00C44F46">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72F3655A" w14:textId="77777777" w:rsidR="008C61F5" w:rsidRDefault="00C44F46">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E84268D" w14:textId="77777777" w:rsidR="008C61F5" w:rsidRDefault="00C44F46">
            <w:pPr>
              <w:pStyle w:val="ProductList-TableBody"/>
            </w:pPr>
            <w:r>
              <w:t>1 OSE litsentsi kohta</w:t>
            </w:r>
          </w:p>
        </w:tc>
      </w:tr>
      <w:tr w:rsidR="008C61F5" w14:paraId="3D99EED8" w14:textId="77777777">
        <w:tc>
          <w:tcPr>
            <w:tcW w:w="3060" w:type="dxa"/>
            <w:tcBorders>
              <w:top w:val="single" w:sz="4" w:space="0" w:color="000000"/>
              <w:left w:val="single" w:sz="4" w:space="0" w:color="000000"/>
              <w:bottom w:val="single" w:sz="4" w:space="0" w:color="000000"/>
              <w:right w:val="single" w:sz="4" w:space="0" w:color="000000"/>
            </w:tcBorders>
          </w:tcPr>
          <w:p w14:paraId="4727BB1F" w14:textId="77777777" w:rsidR="008C61F5" w:rsidRDefault="00C44F4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A4266FB" w14:textId="77777777" w:rsidR="008C61F5" w:rsidRDefault="00C44F4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759967" w14:textId="77777777" w:rsidR="008C61F5" w:rsidRDefault="00C44F46">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A8AE5AC" w14:textId="77777777" w:rsidR="008C61F5" w:rsidRDefault="00C44F46">
            <w:pPr>
              <w:pStyle w:val="ProductList-TableBody"/>
            </w:pPr>
            <w:r>
              <w:t>1 OSE litsentsi kohta</w:t>
            </w:r>
          </w:p>
        </w:tc>
      </w:tr>
      <w:tr w:rsidR="008C61F5" w14:paraId="27E9835A" w14:textId="77777777">
        <w:tc>
          <w:tcPr>
            <w:tcW w:w="3060" w:type="dxa"/>
            <w:tcBorders>
              <w:top w:val="single" w:sz="4" w:space="0" w:color="000000"/>
              <w:left w:val="single" w:sz="4" w:space="0" w:color="000000"/>
              <w:bottom w:val="single" w:sz="4" w:space="0" w:color="000000"/>
              <w:right w:val="single" w:sz="4" w:space="0" w:color="000000"/>
            </w:tcBorders>
          </w:tcPr>
          <w:p w14:paraId="556CBBF2" w14:textId="77777777" w:rsidR="008C61F5" w:rsidRDefault="00C44F46">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477306D5" w14:textId="77777777" w:rsidR="008C61F5" w:rsidRDefault="00C44F46">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22DA0401" w14:textId="77777777" w:rsidR="008C61F5" w:rsidRDefault="00C44F46">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0D8600C" w14:textId="77777777" w:rsidR="008C61F5" w:rsidRDefault="00C44F46">
            <w:pPr>
              <w:pStyle w:val="ProductList-TableBody"/>
            </w:pPr>
            <w:r>
              <w:t>Üks virtuaalne tuum (toote kasutusõiguste järgi, sh miinimumnõue neli tuuma OSE kohta)</w:t>
            </w:r>
          </w:p>
        </w:tc>
      </w:tr>
      <w:tr w:rsidR="008C61F5" w14:paraId="3996B7C7" w14:textId="77777777">
        <w:tc>
          <w:tcPr>
            <w:tcW w:w="3060" w:type="dxa"/>
            <w:tcBorders>
              <w:top w:val="single" w:sz="4" w:space="0" w:color="000000"/>
              <w:left w:val="single" w:sz="4" w:space="0" w:color="000000"/>
              <w:bottom w:val="single" w:sz="4" w:space="0" w:color="000000"/>
              <w:right w:val="single" w:sz="4" w:space="0" w:color="000000"/>
            </w:tcBorders>
          </w:tcPr>
          <w:p w14:paraId="4460E91D" w14:textId="77777777" w:rsidR="008C61F5" w:rsidRDefault="00C44F4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4DBDA12" w14:textId="77777777" w:rsidR="008C61F5" w:rsidRDefault="00C44F4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49CAE5" w14:textId="77777777" w:rsidR="008C61F5" w:rsidRDefault="00C44F4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6F96B50" w14:textId="77777777" w:rsidR="008C61F5" w:rsidRDefault="00C44F46">
            <w:pPr>
              <w:pStyle w:val="ProductList-TableBody"/>
            </w:pPr>
            <w:r>
              <w:t>2 hallatavat OSE-d litsentsitud serveri kohta</w:t>
            </w:r>
          </w:p>
        </w:tc>
      </w:tr>
      <w:tr w:rsidR="008C61F5" w14:paraId="37768886" w14:textId="77777777">
        <w:tc>
          <w:tcPr>
            <w:tcW w:w="3060" w:type="dxa"/>
            <w:tcBorders>
              <w:top w:val="single" w:sz="4" w:space="0" w:color="000000"/>
              <w:left w:val="single" w:sz="4" w:space="0" w:color="000000"/>
              <w:bottom w:val="single" w:sz="4" w:space="0" w:color="000000"/>
              <w:right w:val="single" w:sz="4" w:space="0" w:color="000000"/>
            </w:tcBorders>
          </w:tcPr>
          <w:p w14:paraId="66150D5B" w14:textId="77777777" w:rsidR="008C61F5" w:rsidRDefault="00C44F4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0AE4183" w14:textId="77777777" w:rsidR="008C61F5" w:rsidRDefault="00C44F4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14162E" w14:textId="77777777" w:rsidR="008C61F5" w:rsidRDefault="00C44F4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5A3C983" w14:textId="77777777" w:rsidR="008C61F5" w:rsidRDefault="00C44F46">
            <w:pPr>
              <w:pStyle w:val="ProductList-TableBody"/>
            </w:pPr>
            <w:r>
              <w:t>10 hallatavat OSE-d litsentsitud serveri kohta</w:t>
            </w:r>
          </w:p>
        </w:tc>
      </w:tr>
      <w:tr w:rsidR="008C61F5" w14:paraId="0049DCBE" w14:textId="77777777">
        <w:tc>
          <w:tcPr>
            <w:tcW w:w="3060" w:type="dxa"/>
            <w:tcBorders>
              <w:top w:val="single" w:sz="4" w:space="0" w:color="000000"/>
              <w:left w:val="single" w:sz="4" w:space="0" w:color="000000"/>
              <w:bottom w:val="single" w:sz="4" w:space="0" w:color="000000"/>
              <w:right w:val="single" w:sz="4" w:space="0" w:color="000000"/>
            </w:tcBorders>
          </w:tcPr>
          <w:p w14:paraId="59603FAA" w14:textId="77777777" w:rsidR="008C61F5" w:rsidRDefault="00C44F4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C77456E" w14:textId="77777777" w:rsidR="008C61F5" w:rsidRDefault="00C44F4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AF83A5" w14:textId="77777777" w:rsidR="008C61F5" w:rsidRDefault="00C44F4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65A465A" w14:textId="77777777" w:rsidR="008C61F5" w:rsidRDefault="00C44F46">
            <w:pPr>
              <w:pStyle w:val="ProductList-TableBody"/>
            </w:pPr>
            <w:r>
              <w:t>2 hallatavat OSE-d litsentsitud serveri kohta</w:t>
            </w:r>
          </w:p>
        </w:tc>
      </w:tr>
      <w:tr w:rsidR="008C61F5" w14:paraId="4733E83C" w14:textId="77777777">
        <w:tc>
          <w:tcPr>
            <w:tcW w:w="3060" w:type="dxa"/>
            <w:tcBorders>
              <w:top w:val="single" w:sz="4" w:space="0" w:color="000000"/>
              <w:left w:val="single" w:sz="4" w:space="0" w:color="000000"/>
              <w:bottom w:val="single" w:sz="4" w:space="0" w:color="000000"/>
              <w:right w:val="single" w:sz="4" w:space="0" w:color="000000"/>
            </w:tcBorders>
          </w:tcPr>
          <w:p w14:paraId="2CA603D2" w14:textId="77777777" w:rsidR="008C61F5" w:rsidRDefault="00C44F4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7ED5BDD" w14:textId="77777777" w:rsidR="008C61F5" w:rsidRDefault="00C44F4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EA2DEF" w14:textId="77777777" w:rsidR="008C61F5" w:rsidRDefault="00C44F4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DF12562" w14:textId="77777777" w:rsidR="008C61F5" w:rsidRDefault="00C44F46">
            <w:pPr>
              <w:pStyle w:val="ProductList-TableBody"/>
            </w:pPr>
            <w:r>
              <w:t>10 hallatavat OSE-d litsentsitud serveri kohta</w:t>
            </w:r>
          </w:p>
        </w:tc>
      </w:tr>
    </w:tbl>
    <w:p w14:paraId="2D611226" w14:textId="77777777" w:rsidR="008C61F5" w:rsidRDefault="008C61F5">
      <w:pPr>
        <w:pStyle w:val="ProductList-BodyIndented2"/>
      </w:pPr>
    </w:p>
    <w:p w14:paraId="0002192B" w14:textId="77777777" w:rsidR="008C61F5" w:rsidRDefault="00C44F46">
      <w:pPr>
        <w:pStyle w:val="ProductList-SubSubClauseHeading"/>
        <w:outlineLvl w:val="4"/>
      </w:pPr>
      <w:r>
        <w:lastRenderedPageBreak/>
        <w:t>Tõrkesiirdeõigused</w:t>
      </w:r>
    </w:p>
    <w:p w14:paraId="6B8C4688" w14:textId="77777777" w:rsidR="008C61F5" w:rsidRDefault="00C44F46">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7F7ACD49" w14:textId="77777777" w:rsidR="008C61F5" w:rsidRDefault="008C61F5">
      <w:pPr>
        <w:pStyle w:val="ProductList-BodyIndented2"/>
      </w:pPr>
    </w:p>
    <w:p w14:paraId="2522574B" w14:textId="77777777" w:rsidR="008C61F5" w:rsidRDefault="00C44F46">
      <w:pPr>
        <w:pStyle w:val="ProductList-ClauseHeading"/>
        <w:outlineLvl w:val="2"/>
      </w:pPr>
      <w:bookmarkStart w:id="375" w:name="_Sec590"/>
      <w:r>
        <w:t>Serverid – isehostivad rakendused</w:t>
      </w:r>
      <w:bookmarkEnd w:id="375"/>
    </w:p>
    <w:p w14:paraId="317B8FC5" w14:textId="77777777" w:rsidR="008C61F5" w:rsidRDefault="00C44F46">
      <w:pPr>
        <w:pStyle w:val="ProductList-Body"/>
      </w:pPr>
      <w:r>
        <w:t>Isehostivad rakendused on tooted, millele kehtivad isehostimise õigused.</w:t>
      </w:r>
    </w:p>
    <w:p w14:paraId="6C4742E5" w14:textId="77777777" w:rsidR="008C61F5" w:rsidRDefault="008C61F5">
      <w:pPr>
        <w:pStyle w:val="ProductList-Body"/>
      </w:pPr>
    </w:p>
    <w:p w14:paraId="04DE2C3A" w14:textId="77777777" w:rsidR="008C61F5" w:rsidRDefault="00C44F46">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5A53693D" w14:textId="77777777" w:rsidR="008C61F5" w:rsidRDefault="008C61F5">
      <w:pPr>
        <w:pStyle w:val="ProductList-Body"/>
      </w:pPr>
    </w:p>
    <w:p w14:paraId="4CF91D87" w14:textId="77777777" w:rsidR="008C61F5" w:rsidRDefault="00C44F46">
      <w:pPr>
        <w:pStyle w:val="ProductList-SubClauseHeading"/>
        <w:outlineLvl w:val="3"/>
      </w:pPr>
      <w:r>
        <w:t>Nõuded</w:t>
      </w:r>
    </w:p>
    <w:p w14:paraId="0BEEB21E" w14:textId="77777777" w:rsidR="008C61F5" w:rsidRDefault="00C44F46">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5F33D5DB" w14:textId="77777777" w:rsidR="008C61F5" w:rsidRDefault="00C44F46" w:rsidP="00C44F46">
      <w:pPr>
        <w:pStyle w:val="ProductList-Bullet"/>
        <w:numPr>
          <w:ilvl w:val="1"/>
          <w:numId w:val="67"/>
        </w:numPr>
      </w:pPr>
      <w:r>
        <w:t>isehostivatele rakendustele, mida käitatakse osana ühendatud lahendusest ja</w:t>
      </w:r>
    </w:p>
    <w:p w14:paraId="62A00BCC" w14:textId="77777777" w:rsidR="008C61F5" w:rsidRDefault="00C44F46" w:rsidP="00C44F46">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0F177C3" w14:textId="77777777" w:rsidR="008C61F5" w:rsidRDefault="00C44F46">
      <w:pPr>
        <w:pStyle w:val="ProductList-BodyIndented"/>
      </w:pPr>
      <w:r>
        <w:t xml:space="preserve">Kogu Microsofti tarkvara, mida kasutatakse ühendatud lahenduse pakkumiseks, peab: </w:t>
      </w:r>
    </w:p>
    <w:p w14:paraId="3A8C47D6" w14:textId="77777777" w:rsidR="008C61F5" w:rsidRDefault="00C44F46" w:rsidP="00C44F46">
      <w:pPr>
        <w:pStyle w:val="ProductList-Bullet"/>
        <w:numPr>
          <w:ilvl w:val="1"/>
          <w:numId w:val="68"/>
        </w:numPr>
      </w:pPr>
      <w:r>
        <w:t>olema litsentsitud hulgilitsentsimise programmi kaudu; ja</w:t>
      </w:r>
    </w:p>
    <w:p w14:paraId="32ACA7F9" w14:textId="77777777" w:rsidR="008C61F5" w:rsidRDefault="00C44F46" w:rsidP="00C44F46">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24B4BD05" w14:textId="77777777" w:rsidR="008C61F5" w:rsidRDefault="008C61F5">
      <w:pPr>
        <w:pStyle w:val="ProductList-BodyIndented"/>
      </w:pPr>
    </w:p>
    <w:p w14:paraId="44C4402F" w14:textId="77777777" w:rsidR="008C61F5" w:rsidRDefault="00C44F46">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7DF1CF9" w14:textId="77777777" w:rsidR="008C61F5" w:rsidRDefault="008C61F5">
      <w:pPr>
        <w:pStyle w:val="ProductList-BodyIndented"/>
      </w:pPr>
    </w:p>
    <w:p w14:paraId="05674464" w14:textId="77777777" w:rsidR="008C61F5" w:rsidRDefault="00C44F46">
      <w:pPr>
        <w:pStyle w:val="ProductList-BodyIndented"/>
      </w:pPr>
      <w:r>
        <w:t>Kliendi tarkvara peab:</w:t>
      </w:r>
    </w:p>
    <w:p w14:paraId="65B77230" w14:textId="77777777" w:rsidR="008C61F5" w:rsidRDefault="00C44F46" w:rsidP="00C44F46">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49A48EAD" w14:textId="77777777" w:rsidR="008C61F5" w:rsidRDefault="00C44F46" w:rsidP="00C44F46">
      <w:pPr>
        <w:pStyle w:val="ProductList-Bullet"/>
        <w:numPr>
          <w:ilvl w:val="1"/>
          <w:numId w:val="69"/>
        </w:numPr>
      </w:pPr>
      <w:r>
        <w:t>olema ühendatud lahenduse põhiteenus ja/või rakendus ega tohi lubada ühelegi ühendatud lahenduse lõppkasutajale otsest juurdepääsu ise hostivatele rakendustele;</w:t>
      </w:r>
    </w:p>
    <w:p w14:paraId="49026AA0" w14:textId="77777777" w:rsidR="008C61F5" w:rsidRDefault="00C44F46" w:rsidP="00C44F46">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7CC1458D" w14:textId="77777777" w:rsidR="008C61F5" w:rsidRDefault="00C44F46" w:rsidP="00C44F46">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1D9632BA" w14:textId="77777777" w:rsidR="008C61F5" w:rsidRDefault="008C61F5">
      <w:pPr>
        <w:pStyle w:val="ProductList-BodyIndented"/>
      </w:pPr>
    </w:p>
    <w:p w14:paraId="2624D0D4" w14:textId="77777777" w:rsidR="008C61F5" w:rsidRDefault="00C44F46">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6D6C24E3" w14:textId="77777777" w:rsidR="008C61F5" w:rsidRDefault="008C61F5">
      <w:pPr>
        <w:pStyle w:val="ProductList-BodyIndented"/>
        <w:jc w:val="right"/>
      </w:pPr>
    </w:p>
    <w:tbl>
      <w:tblPr>
        <w:tblStyle w:val="PURTable0"/>
        <w:tblW w:w="0" w:type="dxa"/>
        <w:tblLook w:val="04A0" w:firstRow="1" w:lastRow="0" w:firstColumn="1" w:lastColumn="0" w:noHBand="0" w:noVBand="1"/>
      </w:tblPr>
      <w:tblGrid>
        <w:gridCol w:w="10556"/>
      </w:tblGrid>
      <w:tr w:rsidR="008C61F5" w14:paraId="102D0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00A6E"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9C372C8" w14:textId="77777777" w:rsidR="008C61F5" w:rsidRDefault="008C61F5">
      <w:pPr>
        <w:pStyle w:val="ProductList-BodyIndented"/>
      </w:pPr>
    </w:p>
    <w:p w14:paraId="4A17324E" w14:textId="77777777" w:rsidR="008C61F5" w:rsidRDefault="008C61F5">
      <w:pPr>
        <w:pStyle w:val="PURBreadcrumb"/>
      </w:pPr>
    </w:p>
    <w:p w14:paraId="76F1B765" w14:textId="77777777" w:rsidR="008C61F5" w:rsidRDefault="00C44F46">
      <w:pPr>
        <w:pStyle w:val="ProductList-Offering1Heading"/>
        <w:outlineLvl w:val="1"/>
      </w:pPr>
      <w:bookmarkStart w:id="376" w:name="_Sec1282"/>
      <w:r>
        <w:t>Laiendatud turbevärskendused</w:t>
      </w:r>
      <w:bookmarkEnd w:id="376"/>
      <w:r>
        <w:fldChar w:fldCharType="begin"/>
      </w:r>
      <w:r>
        <w:instrText xml:space="preserve"> TC "</w:instrText>
      </w:r>
      <w:bookmarkStart w:id="377" w:name="_Toc25930069"/>
      <w:r>
        <w:instrText>Laiendatud turbevärskendused</w:instrText>
      </w:r>
      <w:bookmarkEnd w:id="377"/>
      <w:r>
        <w:instrText>" \l 2</w:instrText>
      </w:r>
      <w:r>
        <w:fldChar w:fldCharType="end"/>
      </w:r>
    </w:p>
    <w:p w14:paraId="32158E76" w14:textId="77777777" w:rsidR="008C61F5" w:rsidRDefault="00C44F46">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00070695" w14:textId="77777777" w:rsidR="008C61F5" w:rsidRDefault="008C61F5">
      <w:pPr>
        <w:pStyle w:val="ProductList-Body"/>
      </w:pPr>
    </w:p>
    <w:p w14:paraId="28944112" w14:textId="77777777" w:rsidR="008C61F5" w:rsidRDefault="00C44F46">
      <w:pPr>
        <w:pStyle w:val="ProductList-ClauseHeading"/>
        <w:outlineLvl w:val="2"/>
      </w:pPr>
      <w:r>
        <w:t>Litsentsinõuded</w:t>
      </w:r>
    </w:p>
    <w:p w14:paraId="5A911932" w14:textId="77777777" w:rsidR="008C61F5" w:rsidRDefault="00C44F46">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0B80697C" w14:textId="77777777" w:rsidR="008C61F5" w:rsidRDefault="008C61F5">
      <w:pPr>
        <w:pStyle w:val="ProductList-Body"/>
      </w:pPr>
    </w:p>
    <w:p w14:paraId="585B771D" w14:textId="77777777" w:rsidR="008C61F5" w:rsidRDefault="00C44F46">
      <w:pPr>
        <w:pStyle w:val="ProductList-ClauseHeading"/>
        <w:outlineLvl w:val="2"/>
      </w:pPr>
      <w:r>
        <w:t>Õigus kattele</w:t>
      </w:r>
    </w:p>
    <w:p w14:paraId="47F56ECC" w14:textId="77777777" w:rsidR="008C61F5" w:rsidRDefault="00C44F4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2DA86B17" w14:textId="77777777" w:rsidR="008C61F5" w:rsidRDefault="008C61F5">
      <w:pPr>
        <w:pStyle w:val="ProductList-Body"/>
      </w:pPr>
    </w:p>
    <w:p w14:paraId="3121292C" w14:textId="77777777" w:rsidR="008C61F5" w:rsidRDefault="00C44F46">
      <w:pPr>
        <w:pStyle w:val="ProductList-ClauseHeading"/>
        <w:outlineLvl w:val="2"/>
      </w:pPr>
      <w:r>
        <w:t>Värskendatud tarkvara kasutamine</w:t>
      </w:r>
    </w:p>
    <w:p w14:paraId="60355253" w14:textId="77777777" w:rsidR="008C61F5" w:rsidRDefault="00C44F46">
      <w:pPr>
        <w:pStyle w:val="ProductList-Body"/>
      </w:pPr>
      <w:r>
        <w:t xml:space="preserve">Laiendatud turbevärskenduste katte kaudu värskendatud serveritarkvara saab kasutada vaid laiendatud turbevärskenduste kattega litsentside alusel, välja arvatud järgmistel juhtudel. </w:t>
      </w:r>
    </w:p>
    <w:p w14:paraId="78A43615" w14:textId="77777777" w:rsidR="008C61F5" w:rsidRDefault="00C44F46" w:rsidP="00C44F46">
      <w:pPr>
        <w:pStyle w:val="ProductList-Bullet"/>
        <w:numPr>
          <w:ilvl w:val="0"/>
          <w:numId w:val="70"/>
        </w:numPr>
      </w:pPr>
      <w:r>
        <w:t>Klient võib jätkata värskendatud tarkvara kasutamist pärast katte aegumist, kuid ainult nende litsentside alusel, millele kate kehtis.</w:t>
      </w:r>
    </w:p>
    <w:p w14:paraId="4EBBAE1A" w14:textId="77777777" w:rsidR="008C61F5" w:rsidRDefault="00C44F46" w:rsidP="00C44F46">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1112F9A2" w14:textId="77777777" w:rsidR="008C61F5" w:rsidRDefault="00C44F46" w:rsidP="00C44F46">
      <w:pPr>
        <w:pStyle w:val="ProductList-Bullet"/>
        <w:numPr>
          <w:ilvl w:val="0"/>
          <w:numId w:val="70"/>
        </w:numPr>
      </w:pPr>
      <w:r>
        <w:t>Klient võib kasutada värskendatud tarkvara litsentsitud SQL Serveri, Windows Serveri ja Windows 7 töökeskkondades, mida käitatakse Azure Stack Hubiga.</w:t>
      </w:r>
    </w:p>
    <w:p w14:paraId="1FFF7BB1" w14:textId="77777777" w:rsidR="008C61F5" w:rsidRDefault="008C61F5">
      <w:pPr>
        <w:pStyle w:val="ProductList-Body"/>
      </w:pPr>
    </w:p>
    <w:p w14:paraId="273905DA" w14:textId="77777777" w:rsidR="008C61F5" w:rsidRDefault="00C44F46">
      <w:pPr>
        <w:pStyle w:val="ProductList-ClauseHeading"/>
        <w:outlineLvl w:val="2"/>
      </w:pPr>
      <w:r>
        <w:t>Majutatud töökoormuste katmine</w:t>
      </w:r>
    </w:p>
    <w:p w14:paraId="51A239C9" w14:textId="77777777" w:rsidR="008C61F5" w:rsidRDefault="00C44F46">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578FB9B2" w14:textId="77777777" w:rsidR="008C61F5" w:rsidRDefault="008C61F5">
      <w:pPr>
        <w:pStyle w:val="ProductList-Body"/>
      </w:pPr>
    </w:p>
    <w:p w14:paraId="3FD3CE29" w14:textId="77777777" w:rsidR="008C61F5" w:rsidRDefault="00C44F46">
      <w:pPr>
        <w:pStyle w:val="ProductList-ClauseHeading"/>
        <w:outlineLvl w:val="2"/>
      </w:pPr>
      <w:r>
        <w:t>Azure Stack Hubi töökeskkonnad</w:t>
      </w:r>
    </w:p>
    <w:p w14:paraId="3B98D555" w14:textId="77777777" w:rsidR="008C61F5" w:rsidRDefault="00C44F46">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713D00EE" w14:textId="77777777" w:rsidR="008C61F5" w:rsidRDefault="008C61F5">
      <w:pPr>
        <w:pStyle w:val="ProductList-Body"/>
      </w:pPr>
    </w:p>
    <w:p w14:paraId="4C59AF9C" w14:textId="77777777" w:rsidR="008C61F5" w:rsidRDefault="00C44F46">
      <w:pPr>
        <w:pStyle w:val="ProductList-ClauseHeading"/>
        <w:outlineLvl w:val="2"/>
      </w:pPr>
      <w:r>
        <w:t>Ööpäevaringne tugi probleemide lahendamiseks</w:t>
      </w:r>
    </w:p>
    <w:p w14:paraId="27B2C4F9" w14:textId="77777777" w:rsidR="008C61F5" w:rsidRDefault="00C44F46">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103B3B02" w14:textId="77777777" w:rsidR="008C61F5" w:rsidRDefault="008C61F5">
      <w:pPr>
        <w:pStyle w:val="ProductList-Body"/>
      </w:pPr>
    </w:p>
    <w:p w14:paraId="4B537831"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403DE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6E00B"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1509FF3" w14:textId="77777777" w:rsidR="008C61F5" w:rsidRDefault="008C61F5">
      <w:pPr>
        <w:pStyle w:val="ProductList-Body"/>
      </w:pPr>
    </w:p>
    <w:p w14:paraId="2D14F86F" w14:textId="77777777" w:rsidR="008C61F5" w:rsidRDefault="00C44F46">
      <w:pPr>
        <w:pStyle w:val="ProductList-SectionHeading"/>
        <w:pageBreakBefore/>
        <w:outlineLvl w:val="0"/>
      </w:pPr>
      <w:bookmarkStart w:id="378" w:name="_Sec1237"/>
      <w:bookmarkEnd w:id="354"/>
      <w:r>
        <w:lastRenderedPageBreak/>
        <w:t>Lisa C – lisalitsentsid ja muud üleviimislitsentsid</w:t>
      </w:r>
      <w:r>
        <w:fldChar w:fldCharType="begin"/>
      </w:r>
      <w:r>
        <w:instrText xml:space="preserve"> TC "</w:instrText>
      </w:r>
      <w:bookmarkStart w:id="379" w:name="_Toc25930070"/>
      <w:r>
        <w:instrText>Lisa C – lisalitsentsid ja muud üleviimislitsentsid</w:instrText>
      </w:r>
      <w:bookmarkEnd w:id="379"/>
      <w:r>
        <w:instrText>" \l 1</w:instrText>
      </w:r>
      <w:r>
        <w:fldChar w:fldCharType="end"/>
      </w:r>
    </w:p>
    <w:p w14:paraId="188B74EC"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64726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136DC"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13F74BDF" w14:textId="77777777" w:rsidR="008C61F5" w:rsidRDefault="008C61F5">
      <w:pPr>
        <w:pStyle w:val="ProductList-Body"/>
      </w:pPr>
    </w:p>
    <w:p w14:paraId="11265A1E" w14:textId="77777777" w:rsidR="008C61F5" w:rsidRDefault="00C44F46">
      <w:pPr>
        <w:pStyle w:val="ProductList-OfferingGroupHeading"/>
        <w:outlineLvl w:val="1"/>
      </w:pPr>
      <w:bookmarkStart w:id="380" w:name="_Sec1238"/>
      <w:r>
        <w:t>Lisalitsentsid</w:t>
      </w:r>
      <w:bookmarkEnd w:id="380"/>
      <w:r>
        <w:fldChar w:fldCharType="begin"/>
      </w:r>
      <w:r>
        <w:instrText xml:space="preserve"> TC "</w:instrText>
      </w:r>
      <w:bookmarkStart w:id="381" w:name="_Toc25930071"/>
      <w:r>
        <w:instrText>Lisalitsentsid</w:instrText>
      </w:r>
      <w:bookmarkEnd w:id="381"/>
      <w:r>
        <w:instrText>" \l 2</w:instrText>
      </w:r>
      <w:r>
        <w:fldChar w:fldCharType="end"/>
      </w:r>
    </w:p>
    <w:p w14:paraId="075BFBE8" w14:textId="77777777" w:rsidR="008C61F5" w:rsidRDefault="00C44F46">
      <w:pPr>
        <w:pStyle w:val="ProductList-Body"/>
      </w:pPr>
      <w:r>
        <w:t>Klient võib hankida lisalitsentse järgmiste tingimuste alusel.</w:t>
      </w:r>
    </w:p>
    <w:p w14:paraId="6EDB9FF0" w14:textId="77777777" w:rsidR="008C61F5" w:rsidRDefault="00C44F46" w:rsidP="00C44F46">
      <w:pPr>
        <w:pStyle w:val="ProductList-Bullet"/>
        <w:numPr>
          <w:ilvl w:val="0"/>
          <w:numId w:val="71"/>
        </w:numPr>
      </w:pPr>
      <w:r>
        <w:t xml:space="preserve">Kliendil peab olema vastavate kvalifitseeruvate litsentside jaoks aktiivne tarkvarakindlustus või aktiivne kasutaja AL. </w:t>
      </w:r>
    </w:p>
    <w:p w14:paraId="7A939DEA" w14:textId="77777777" w:rsidR="008C61F5" w:rsidRDefault="00C44F46" w:rsidP="00C44F46">
      <w:pPr>
        <w:pStyle w:val="ProductList-Bullet"/>
        <w:numPr>
          <w:ilvl w:val="0"/>
          <w:numId w:val="71"/>
        </w:numPr>
      </w:pPr>
      <w:r>
        <w:t xml:space="preserve">Klient võib hankida iga kvalifitseeruva litsentsi kohta ühe täiendava AL-i, v.a juhul, kui selles lisas on teisiti nimetatud   </w:t>
      </w:r>
    </w:p>
    <w:p w14:paraId="0C1E1139" w14:textId="77777777" w:rsidR="008C61F5" w:rsidRDefault="00C44F46" w:rsidP="00C44F46">
      <w:pPr>
        <w:pStyle w:val="ProductList-Bullet"/>
        <w:numPr>
          <w:ilvl w:val="0"/>
          <w:numId w:val="71"/>
        </w:numPr>
      </w:pPr>
      <w:r>
        <w:t>Klient võib hankida täiendavad AL-id täpsustamise tähtaegade vahel, enne kvalifitseeruvate litsentside ostmist</w:t>
      </w:r>
    </w:p>
    <w:p w14:paraId="78876AE1" w14:textId="77777777" w:rsidR="008C61F5" w:rsidRDefault="008C61F5">
      <w:pPr>
        <w:pStyle w:val="ProductList-Body"/>
      </w:pPr>
    </w:p>
    <w:p w14:paraId="7E1C3C43" w14:textId="77777777" w:rsidR="008C61F5" w:rsidRDefault="00C44F46">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1C40C05E" w14:textId="77777777" w:rsidR="008C61F5" w:rsidRDefault="008C61F5">
      <w:pPr>
        <w:pStyle w:val="ProductList-Body"/>
      </w:pPr>
    </w:p>
    <w:p w14:paraId="7B208A85" w14:textId="77777777" w:rsidR="008C61F5" w:rsidRDefault="00C44F46">
      <w:pPr>
        <w:pStyle w:val="ProductList-Offering2HeadingNoBorder"/>
        <w:outlineLvl w:val="2"/>
      </w:pPr>
      <w:r>
        <w:t>Windowsi lauaarvuti operatsioonisüsteem</w:t>
      </w:r>
      <w:r>
        <w:fldChar w:fldCharType="begin"/>
      </w:r>
      <w:r>
        <w:instrText xml:space="preserve"> TC "</w:instrText>
      </w:r>
      <w:bookmarkStart w:id="382" w:name="_Toc25930072"/>
      <w:r>
        <w:instrText>Windowsi lauaarvuti operatsioonisüsteem</w:instrText>
      </w:r>
      <w:bookmarkEnd w:id="382"/>
      <w:r>
        <w:instrText>" \l 3</w:instrText>
      </w:r>
      <w:r>
        <w:fldChar w:fldCharType="end"/>
      </w:r>
    </w:p>
    <w:p w14:paraId="2A6F0F3F" w14:textId="77777777" w:rsidR="008C61F5" w:rsidRDefault="00C44F46">
      <w:pPr>
        <w:pStyle w:val="ProductList-Body"/>
      </w:pPr>
      <w:r>
        <w:t>Litsentsitud kasutaja peab olema aktiivse Windowsi lauaarvuti operatsioonisüsteemi tarkvarakindlustuse kattega või Windows VDA kattega seadme põhikasutaja.</w:t>
      </w:r>
    </w:p>
    <w:p w14:paraId="01A8B257" w14:textId="77777777" w:rsidR="008C61F5" w:rsidRDefault="008C61F5">
      <w:pPr>
        <w:pStyle w:val="ProductList-Body"/>
      </w:pPr>
    </w:p>
    <w:tbl>
      <w:tblPr>
        <w:tblStyle w:val="PURTable"/>
        <w:tblW w:w="0" w:type="dxa"/>
        <w:tblLook w:val="04A0" w:firstRow="1" w:lastRow="0" w:firstColumn="1" w:lastColumn="0" w:noHBand="0" w:noVBand="1"/>
      </w:tblPr>
      <w:tblGrid>
        <w:gridCol w:w="5269"/>
        <w:gridCol w:w="5647"/>
      </w:tblGrid>
      <w:tr w:rsidR="008C61F5" w14:paraId="55B0AC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CE6DE6" w14:textId="77777777" w:rsidR="008C61F5" w:rsidRDefault="00C44F4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D5AF688" w14:textId="77777777" w:rsidR="008C61F5" w:rsidRDefault="00C44F46">
            <w:pPr>
              <w:pStyle w:val="ProductList-TableBody"/>
            </w:pPr>
            <w:r>
              <w:rPr>
                <w:color w:val="FFFFFF"/>
              </w:rPr>
              <w:t>Kvalifitseeruv(ad) litsents(id)</w:t>
            </w:r>
          </w:p>
        </w:tc>
      </w:tr>
      <w:tr w:rsidR="008C61F5" w14:paraId="0BA6F0D9" w14:textId="77777777">
        <w:tc>
          <w:tcPr>
            <w:tcW w:w="5880" w:type="dxa"/>
            <w:tcBorders>
              <w:top w:val="single" w:sz="4" w:space="0" w:color="000000"/>
              <w:left w:val="single" w:sz="4" w:space="0" w:color="000000"/>
              <w:bottom w:val="single" w:sz="4" w:space="0" w:color="000000"/>
              <w:right w:val="single" w:sz="4" w:space="0" w:color="000000"/>
            </w:tcBorders>
          </w:tcPr>
          <w:p w14:paraId="75E4F5BF" w14:textId="77777777" w:rsidR="008C61F5" w:rsidRDefault="00C44F46">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6BB4A190" w14:textId="77777777" w:rsidR="008C61F5" w:rsidRDefault="00C44F46">
            <w:pPr>
              <w:pStyle w:val="ProductList-TableBody"/>
            </w:pPr>
            <w:r>
              <w:t>Windows 10 Enterprise/Education seadme kohta</w:t>
            </w:r>
          </w:p>
        </w:tc>
      </w:tr>
      <w:tr w:rsidR="008C61F5" w14:paraId="063984AB" w14:textId="77777777">
        <w:tc>
          <w:tcPr>
            <w:tcW w:w="5880" w:type="dxa"/>
            <w:tcBorders>
              <w:top w:val="single" w:sz="4" w:space="0" w:color="000000"/>
              <w:left w:val="single" w:sz="4" w:space="0" w:color="000000"/>
              <w:bottom w:val="single" w:sz="4" w:space="0" w:color="000000"/>
              <w:right w:val="single" w:sz="4" w:space="0" w:color="000000"/>
            </w:tcBorders>
          </w:tcPr>
          <w:p w14:paraId="1E727F17" w14:textId="77777777" w:rsidR="008C61F5" w:rsidRDefault="00C44F46">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2982490F" w14:textId="77777777" w:rsidR="008C61F5" w:rsidRDefault="008C61F5">
            <w:pPr>
              <w:pStyle w:val="ProductList-TableBody"/>
            </w:pPr>
          </w:p>
        </w:tc>
      </w:tr>
      <w:tr w:rsidR="008C61F5" w14:paraId="0001FDB4" w14:textId="77777777">
        <w:tc>
          <w:tcPr>
            <w:tcW w:w="5880" w:type="dxa"/>
            <w:tcBorders>
              <w:top w:val="single" w:sz="4" w:space="0" w:color="000000"/>
              <w:left w:val="single" w:sz="4" w:space="0" w:color="000000"/>
              <w:bottom w:val="none" w:sz="4" w:space="0" w:color="000000"/>
              <w:right w:val="single" w:sz="4" w:space="0" w:color="000000"/>
            </w:tcBorders>
          </w:tcPr>
          <w:p w14:paraId="67A33AC8" w14:textId="77777777" w:rsidR="008C61F5" w:rsidRDefault="00C44F46">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7C13005E" w14:textId="77777777" w:rsidR="008C61F5" w:rsidRDefault="00C44F46">
            <w:pPr>
              <w:pStyle w:val="ProductList-TableBody"/>
            </w:pPr>
            <w:r>
              <w:t>Windows 10 Enterprise E3/E5</w:t>
            </w:r>
          </w:p>
        </w:tc>
      </w:tr>
      <w:tr w:rsidR="008C61F5" w14:paraId="3B55CA4B" w14:textId="77777777">
        <w:tc>
          <w:tcPr>
            <w:tcW w:w="5880" w:type="dxa"/>
            <w:tcBorders>
              <w:top w:val="none" w:sz="4" w:space="0" w:color="000000"/>
              <w:left w:val="single" w:sz="4" w:space="0" w:color="000000"/>
              <w:bottom w:val="single" w:sz="4" w:space="0" w:color="000000"/>
              <w:right w:val="single" w:sz="4" w:space="0" w:color="000000"/>
            </w:tcBorders>
          </w:tcPr>
          <w:p w14:paraId="676E9710"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A63541" w14:textId="77777777" w:rsidR="008C61F5" w:rsidRDefault="00C44F46">
            <w:pPr>
              <w:pStyle w:val="ProductList-TableBody"/>
            </w:pPr>
            <w:r>
              <w:t>Windows VDA E3/E5</w:t>
            </w:r>
          </w:p>
        </w:tc>
      </w:tr>
    </w:tbl>
    <w:p w14:paraId="653E6441" w14:textId="77777777" w:rsidR="008C61F5" w:rsidRDefault="008C61F5">
      <w:pPr>
        <w:pStyle w:val="ProductList-Body"/>
      </w:pPr>
    </w:p>
    <w:p w14:paraId="2598F69E" w14:textId="77777777" w:rsidR="008C61F5" w:rsidRDefault="00C44F46">
      <w:pPr>
        <w:pStyle w:val="ProductList-Offering2HeadingNoBorder"/>
        <w:outlineLvl w:val="2"/>
      </w:pPr>
      <w:r>
        <w:t>Microsoft Azure’i kasutajalepingud</w:t>
      </w:r>
      <w:r>
        <w:fldChar w:fldCharType="begin"/>
      </w:r>
      <w:r>
        <w:instrText xml:space="preserve"> TC "</w:instrText>
      </w:r>
      <w:bookmarkStart w:id="383" w:name="_Toc25930073"/>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8C61F5" w14:paraId="762323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39DF8A" w14:textId="77777777" w:rsidR="008C61F5" w:rsidRDefault="00C44F4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F41B0A9" w14:textId="77777777" w:rsidR="008C61F5" w:rsidRDefault="00C44F46">
            <w:pPr>
              <w:pStyle w:val="ProductList-TableBody"/>
            </w:pPr>
            <w:r>
              <w:rPr>
                <w:color w:val="FFFFFF"/>
              </w:rPr>
              <w:t>Kvalifitseeruv(ad) litsents(id)</w:t>
            </w:r>
          </w:p>
        </w:tc>
      </w:tr>
      <w:tr w:rsidR="008C61F5" w14:paraId="04067DBD" w14:textId="77777777">
        <w:tc>
          <w:tcPr>
            <w:tcW w:w="5880" w:type="dxa"/>
            <w:tcBorders>
              <w:top w:val="single" w:sz="4" w:space="0" w:color="000000"/>
              <w:left w:val="single" w:sz="4" w:space="0" w:color="000000"/>
              <w:bottom w:val="single" w:sz="4" w:space="0" w:color="000000"/>
              <w:right w:val="single" w:sz="4" w:space="0" w:color="000000"/>
            </w:tcBorders>
          </w:tcPr>
          <w:p w14:paraId="3D0B4E20" w14:textId="77777777" w:rsidR="008C61F5" w:rsidRDefault="00C44F46">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5C0E462" w14:textId="77777777" w:rsidR="008C61F5" w:rsidRDefault="00C44F46">
            <w:pPr>
              <w:pStyle w:val="ProductList-TableBody"/>
            </w:pPr>
            <w:r>
              <w:t>Enterprise’i CAL-ide komplekt</w:t>
            </w:r>
          </w:p>
        </w:tc>
      </w:tr>
      <w:tr w:rsidR="008C61F5" w14:paraId="1D7831FC" w14:textId="77777777">
        <w:tc>
          <w:tcPr>
            <w:tcW w:w="5880" w:type="dxa"/>
            <w:tcBorders>
              <w:top w:val="single" w:sz="4" w:space="0" w:color="000000"/>
              <w:left w:val="single" w:sz="4" w:space="0" w:color="000000"/>
              <w:bottom w:val="single" w:sz="4" w:space="0" w:color="000000"/>
              <w:right w:val="single" w:sz="4" w:space="0" w:color="000000"/>
            </w:tcBorders>
          </w:tcPr>
          <w:p w14:paraId="08127223" w14:textId="77777777" w:rsidR="008C61F5" w:rsidRDefault="00C44F46">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6B15E37" w14:textId="77777777" w:rsidR="008C61F5" w:rsidRDefault="00C44F46">
            <w:pPr>
              <w:pStyle w:val="ProductList-TableBody"/>
            </w:pPr>
            <w:r>
              <w:t>Advanced Threat Analytics 2016 kasutajapõhine kliendihalduslitsents</w:t>
            </w:r>
          </w:p>
        </w:tc>
      </w:tr>
    </w:tbl>
    <w:p w14:paraId="27224765" w14:textId="77777777" w:rsidR="008C61F5" w:rsidRDefault="008C61F5">
      <w:pPr>
        <w:pStyle w:val="ProductList-Body"/>
      </w:pPr>
    </w:p>
    <w:p w14:paraId="6919C608" w14:textId="77777777" w:rsidR="008C61F5" w:rsidRDefault="00C44F46">
      <w:pPr>
        <w:pStyle w:val="ProductList-Offering2HeadingNoBorder"/>
        <w:outlineLvl w:val="2"/>
      </w:pPr>
      <w:r>
        <w:t>Microsoft 365</w:t>
      </w:r>
      <w:r>
        <w:fldChar w:fldCharType="begin"/>
      </w:r>
      <w:r>
        <w:instrText xml:space="preserve"> TC "</w:instrText>
      </w:r>
      <w:bookmarkStart w:id="384" w:name="_Toc2593007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8C61F5" w14:paraId="1AB21D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CF00AB" w14:textId="77777777" w:rsidR="008C61F5" w:rsidRDefault="00C44F4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C5958D7" w14:textId="77777777" w:rsidR="008C61F5" w:rsidRDefault="00C44F46">
            <w:pPr>
              <w:pStyle w:val="ProductList-TableBody"/>
            </w:pPr>
            <w:r>
              <w:rPr>
                <w:color w:val="FFFFFF"/>
              </w:rPr>
              <w:t>Kvalifitseeruv(ad) litsents(id)</w:t>
            </w:r>
          </w:p>
        </w:tc>
      </w:tr>
      <w:tr w:rsidR="008C61F5" w14:paraId="36A20D00" w14:textId="77777777">
        <w:tc>
          <w:tcPr>
            <w:tcW w:w="5880" w:type="dxa"/>
            <w:tcBorders>
              <w:top w:val="single" w:sz="4" w:space="0" w:color="000000"/>
              <w:left w:val="single" w:sz="4" w:space="0" w:color="000000"/>
              <w:bottom w:val="none" w:sz="4" w:space="0" w:color="000000"/>
              <w:right w:val="single" w:sz="4" w:space="0" w:color="000000"/>
            </w:tcBorders>
          </w:tcPr>
          <w:p w14:paraId="3E171959" w14:textId="77777777" w:rsidR="008C61F5" w:rsidRDefault="00C44F46">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73453C9" w14:textId="77777777" w:rsidR="008C61F5" w:rsidRDefault="00C44F46">
            <w:pPr>
              <w:pStyle w:val="ProductList-TableBody"/>
            </w:pPr>
            <w:r>
              <w:t>Windows 10 Enterprise/Education E3 seadme kohta ja</w:t>
            </w:r>
          </w:p>
          <w:p w14:paraId="4D7F0170" w14:textId="77777777" w:rsidR="008C61F5" w:rsidRDefault="00C44F46">
            <w:pPr>
              <w:pStyle w:val="ProductList-TableBody"/>
            </w:pPr>
            <w:r>
              <w:t>Core’i/Enterprise’i CAL-ide komplekt ja</w:t>
            </w:r>
          </w:p>
          <w:p w14:paraId="1C67011A" w14:textId="77777777" w:rsidR="008C61F5" w:rsidRDefault="00C44F46">
            <w:pPr>
              <w:pStyle w:val="ProductList-TableBody"/>
            </w:pPr>
            <w:r>
              <w:t>Office Professional Plus</w:t>
            </w:r>
          </w:p>
        </w:tc>
      </w:tr>
      <w:tr w:rsidR="008C61F5" w14:paraId="12C8E7F9" w14:textId="77777777">
        <w:tc>
          <w:tcPr>
            <w:tcW w:w="5880" w:type="dxa"/>
            <w:tcBorders>
              <w:top w:val="none" w:sz="4" w:space="0" w:color="000000"/>
              <w:left w:val="single" w:sz="4" w:space="0" w:color="000000"/>
              <w:bottom w:val="single" w:sz="4" w:space="0" w:color="000000"/>
              <w:right w:val="single" w:sz="4" w:space="0" w:color="000000"/>
            </w:tcBorders>
          </w:tcPr>
          <w:p w14:paraId="01D98894"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594580" w14:textId="77777777" w:rsidR="008C61F5" w:rsidRDefault="00C44F46">
            <w:pPr>
              <w:pStyle w:val="ProductList-TableBody"/>
            </w:pPr>
            <w:r>
              <w:t xml:space="preserve">Windows 10 Enterprise E3 kasutaja kohta koos tarkvarakindlustusega – tarkvarakindlustuse põhjal ja </w:t>
            </w:r>
          </w:p>
          <w:p w14:paraId="28CBE7AA" w14:textId="77777777" w:rsidR="008C61F5" w:rsidRDefault="00C44F46">
            <w:pPr>
              <w:pStyle w:val="ProductList-TableBody"/>
            </w:pPr>
            <w:r>
              <w:t>Enterprise Mobility + Security E3 tarkvarakindlustuse põhjal ja</w:t>
            </w:r>
          </w:p>
          <w:p w14:paraId="31833D06" w14:textId="77777777" w:rsidR="008C61F5" w:rsidRDefault="00C44F46">
            <w:pPr>
              <w:pStyle w:val="ProductList-TableBody"/>
            </w:pPr>
            <w:r>
              <w:t>Office 365 E3 tarkvarakindlustuse põhjal</w:t>
            </w:r>
          </w:p>
        </w:tc>
      </w:tr>
      <w:tr w:rsidR="008C61F5" w14:paraId="7D49B1F1" w14:textId="77777777">
        <w:tc>
          <w:tcPr>
            <w:tcW w:w="5880" w:type="dxa"/>
            <w:tcBorders>
              <w:top w:val="single" w:sz="4" w:space="0" w:color="000000"/>
              <w:left w:val="single" w:sz="4" w:space="0" w:color="000000"/>
              <w:bottom w:val="none" w:sz="4" w:space="0" w:color="000000"/>
              <w:right w:val="single" w:sz="4" w:space="0" w:color="000000"/>
            </w:tcBorders>
          </w:tcPr>
          <w:p w14:paraId="4077F84D" w14:textId="77777777" w:rsidR="008C61F5" w:rsidRDefault="00C44F46">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57D6854" w14:textId="77777777" w:rsidR="008C61F5" w:rsidRDefault="00C44F46">
            <w:pPr>
              <w:pStyle w:val="ProductList-TableBody"/>
            </w:pPr>
            <w:r>
              <w:t>Tarkvarakindlustus Windowsi lauaarvuti operatsioonisüsteemile ja</w:t>
            </w:r>
          </w:p>
          <w:p w14:paraId="47184DDC" w14:textId="77777777" w:rsidR="008C61F5" w:rsidRDefault="00C44F46">
            <w:pPr>
              <w:pStyle w:val="ProductList-TableBody"/>
            </w:pPr>
            <w:r>
              <w:t>Core’i/Enterprise’i CAL-ide komplekt ja</w:t>
            </w:r>
          </w:p>
          <w:p w14:paraId="0A6FC79E" w14:textId="77777777" w:rsidR="008C61F5" w:rsidRDefault="00C44F46">
            <w:pPr>
              <w:pStyle w:val="ProductList-TableBody"/>
            </w:pPr>
            <w:r>
              <w:t>Office Professional Plus</w:t>
            </w:r>
          </w:p>
        </w:tc>
      </w:tr>
      <w:tr w:rsidR="008C61F5" w14:paraId="12B00F02" w14:textId="77777777">
        <w:tc>
          <w:tcPr>
            <w:tcW w:w="5880" w:type="dxa"/>
            <w:tcBorders>
              <w:top w:val="none" w:sz="4" w:space="0" w:color="000000"/>
              <w:left w:val="single" w:sz="4" w:space="0" w:color="000000"/>
              <w:bottom w:val="single" w:sz="4" w:space="0" w:color="000000"/>
              <w:right w:val="single" w:sz="4" w:space="0" w:color="000000"/>
            </w:tcBorders>
          </w:tcPr>
          <w:p w14:paraId="0F3C5793"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F860F8" w14:textId="77777777" w:rsidR="008C61F5" w:rsidRDefault="00C44F46">
            <w:pPr>
              <w:pStyle w:val="ProductList-TableBody"/>
            </w:pPr>
            <w:r>
              <w:t xml:space="preserve">Windows 10 Enterprise E5 kasutaja kohta koos tarkvarakindlustusega – tarkvarakindlustuse põhjal ja </w:t>
            </w:r>
          </w:p>
          <w:p w14:paraId="0BACD746" w14:textId="77777777" w:rsidR="008C61F5" w:rsidRDefault="00C44F46">
            <w:pPr>
              <w:pStyle w:val="ProductList-TableBody"/>
            </w:pPr>
            <w:r>
              <w:t>Enterprise Mobility + Security E5 tarkvarakindlustuse põhjal ja</w:t>
            </w:r>
          </w:p>
          <w:p w14:paraId="00CB4F5B" w14:textId="77777777" w:rsidR="008C61F5" w:rsidRDefault="00C44F46">
            <w:pPr>
              <w:pStyle w:val="ProductList-TableBody"/>
            </w:pPr>
            <w:r>
              <w:t>Office 365 (E5 ja E4) tarkvarakindlustuse põhjal</w:t>
            </w:r>
          </w:p>
        </w:tc>
      </w:tr>
      <w:tr w:rsidR="008C61F5" w14:paraId="75778E39" w14:textId="77777777">
        <w:tc>
          <w:tcPr>
            <w:tcW w:w="5880" w:type="dxa"/>
            <w:tcBorders>
              <w:top w:val="single" w:sz="4" w:space="0" w:color="000000"/>
              <w:left w:val="single" w:sz="4" w:space="0" w:color="000000"/>
              <w:bottom w:val="single" w:sz="4" w:space="0" w:color="000000"/>
              <w:right w:val="single" w:sz="4" w:space="0" w:color="000000"/>
            </w:tcBorders>
          </w:tcPr>
          <w:p w14:paraId="073C7501" w14:textId="77777777" w:rsidR="008C61F5" w:rsidRDefault="00C44F46">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5616BF6" w14:textId="77777777" w:rsidR="008C61F5" w:rsidRDefault="00C44F46">
            <w:pPr>
              <w:pStyle w:val="ProductList-TableBody"/>
            </w:pPr>
            <w:r>
              <w:t>Office 365 E1/E3</w:t>
            </w:r>
          </w:p>
        </w:tc>
      </w:tr>
      <w:tr w:rsidR="008C61F5" w14:paraId="394DA4FA" w14:textId="77777777">
        <w:tc>
          <w:tcPr>
            <w:tcW w:w="5880" w:type="dxa"/>
            <w:tcBorders>
              <w:top w:val="single" w:sz="4" w:space="0" w:color="000000"/>
              <w:left w:val="single" w:sz="4" w:space="0" w:color="000000"/>
              <w:bottom w:val="none" w:sz="4" w:space="0" w:color="000000"/>
              <w:right w:val="single" w:sz="4" w:space="0" w:color="000000"/>
            </w:tcBorders>
          </w:tcPr>
          <w:p w14:paraId="06981EB4" w14:textId="77777777" w:rsidR="008C61F5" w:rsidRDefault="00C44F46">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14DE902C" w14:textId="77777777" w:rsidR="008C61F5" w:rsidRDefault="00C44F46">
            <w:pPr>
              <w:pStyle w:val="ProductList-TableBody"/>
            </w:pPr>
            <w:r>
              <w:t>Microsoft 365 A3</w:t>
            </w:r>
          </w:p>
        </w:tc>
      </w:tr>
      <w:tr w:rsidR="008C61F5" w14:paraId="734EBA5D" w14:textId="77777777">
        <w:tc>
          <w:tcPr>
            <w:tcW w:w="5880" w:type="dxa"/>
            <w:tcBorders>
              <w:top w:val="none" w:sz="4" w:space="0" w:color="000000"/>
              <w:left w:val="single" w:sz="4" w:space="0" w:color="000000"/>
              <w:bottom w:val="single" w:sz="4" w:space="0" w:color="000000"/>
              <w:right w:val="single" w:sz="4" w:space="0" w:color="000000"/>
            </w:tcBorders>
          </w:tcPr>
          <w:p w14:paraId="72BEDF1D"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8242A4" w14:textId="77777777" w:rsidR="008C61F5" w:rsidRDefault="00C44F46">
            <w:pPr>
              <w:pStyle w:val="ProductList-TableBody"/>
            </w:pPr>
            <w:r>
              <w:t>Windows 10 Education (A3 ja E3) AL ning</w:t>
            </w:r>
          </w:p>
          <w:p w14:paraId="63433EA8" w14:textId="77777777" w:rsidR="008C61F5" w:rsidRDefault="00C44F46">
            <w:pPr>
              <w:pStyle w:val="ProductList-TableBody"/>
            </w:pPr>
            <w:r>
              <w:t>Enterprise Mobility + Security A3 ja</w:t>
            </w:r>
          </w:p>
          <w:p w14:paraId="25C78BE6" w14:textId="77777777" w:rsidR="008C61F5" w:rsidRDefault="00C44F46">
            <w:pPr>
              <w:pStyle w:val="ProductList-TableBody"/>
            </w:pPr>
            <w:r>
              <w:t>Office 365 A3</w:t>
            </w:r>
          </w:p>
        </w:tc>
      </w:tr>
      <w:tr w:rsidR="008C61F5" w14:paraId="5F2119F5" w14:textId="77777777">
        <w:tc>
          <w:tcPr>
            <w:tcW w:w="5880" w:type="dxa"/>
            <w:tcBorders>
              <w:top w:val="single" w:sz="4" w:space="0" w:color="000000"/>
              <w:left w:val="single" w:sz="4" w:space="0" w:color="000000"/>
              <w:bottom w:val="none" w:sz="4" w:space="0" w:color="000000"/>
              <w:right w:val="single" w:sz="4" w:space="0" w:color="000000"/>
            </w:tcBorders>
          </w:tcPr>
          <w:p w14:paraId="2E506A63" w14:textId="77777777" w:rsidR="008C61F5" w:rsidRDefault="00C44F46">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5E0E2151" w14:textId="77777777" w:rsidR="008C61F5" w:rsidRDefault="00C44F46">
            <w:pPr>
              <w:pStyle w:val="ProductList-TableBody"/>
            </w:pPr>
            <w:r>
              <w:t>Microsoft 365 E3</w:t>
            </w:r>
          </w:p>
        </w:tc>
      </w:tr>
      <w:tr w:rsidR="008C61F5" w14:paraId="5E7BC4B2" w14:textId="77777777">
        <w:tc>
          <w:tcPr>
            <w:tcW w:w="5880" w:type="dxa"/>
            <w:tcBorders>
              <w:top w:val="none" w:sz="4" w:space="0" w:color="000000"/>
              <w:left w:val="single" w:sz="4" w:space="0" w:color="000000"/>
              <w:bottom w:val="none" w:sz="4" w:space="0" w:color="000000"/>
              <w:right w:val="single" w:sz="4" w:space="0" w:color="000000"/>
            </w:tcBorders>
          </w:tcPr>
          <w:p w14:paraId="13EDBDAC" w14:textId="77777777" w:rsidR="008C61F5" w:rsidRDefault="008C61F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2923804" w14:textId="77777777" w:rsidR="008C61F5" w:rsidRDefault="00C44F46">
            <w:pPr>
              <w:pStyle w:val="ProductList-TableBody"/>
            </w:pPr>
            <w:r>
              <w:t>Windows 10 Enterprise E3 kasutaja kohta ja</w:t>
            </w:r>
          </w:p>
        </w:tc>
      </w:tr>
      <w:tr w:rsidR="008C61F5" w14:paraId="56003A38" w14:textId="77777777">
        <w:tc>
          <w:tcPr>
            <w:tcW w:w="5880" w:type="dxa"/>
            <w:tcBorders>
              <w:top w:val="none" w:sz="4" w:space="0" w:color="000000"/>
              <w:left w:val="single" w:sz="4" w:space="0" w:color="000000"/>
              <w:bottom w:val="none" w:sz="4" w:space="0" w:color="000000"/>
              <w:right w:val="single" w:sz="4" w:space="0" w:color="000000"/>
            </w:tcBorders>
          </w:tcPr>
          <w:p w14:paraId="4D35D94C" w14:textId="77777777" w:rsidR="008C61F5" w:rsidRDefault="008C61F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5DE2362" w14:textId="77777777" w:rsidR="008C61F5" w:rsidRDefault="00C44F46">
            <w:pPr>
              <w:pStyle w:val="ProductList-TableBody"/>
            </w:pPr>
            <w:r>
              <w:t>Enterprise Mobility + Security E3 ja</w:t>
            </w:r>
          </w:p>
        </w:tc>
      </w:tr>
      <w:tr w:rsidR="008C61F5" w14:paraId="0DEBC4FB" w14:textId="77777777">
        <w:tc>
          <w:tcPr>
            <w:tcW w:w="5880" w:type="dxa"/>
            <w:tcBorders>
              <w:top w:val="none" w:sz="4" w:space="0" w:color="000000"/>
              <w:left w:val="single" w:sz="4" w:space="0" w:color="000000"/>
              <w:bottom w:val="single" w:sz="4" w:space="0" w:color="000000"/>
              <w:right w:val="single" w:sz="4" w:space="0" w:color="000000"/>
            </w:tcBorders>
          </w:tcPr>
          <w:p w14:paraId="61C66B74" w14:textId="77777777" w:rsidR="008C61F5" w:rsidRDefault="008C61F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4153DAD" w14:textId="77777777" w:rsidR="008C61F5" w:rsidRDefault="00C44F46">
            <w:pPr>
              <w:pStyle w:val="ProductList-TableBody"/>
            </w:pPr>
            <w:r>
              <w:t>Office 365 E3</w:t>
            </w:r>
          </w:p>
        </w:tc>
      </w:tr>
      <w:tr w:rsidR="008C61F5" w14:paraId="652FD675" w14:textId="77777777">
        <w:tc>
          <w:tcPr>
            <w:tcW w:w="5880" w:type="dxa"/>
            <w:tcBorders>
              <w:top w:val="single" w:sz="4" w:space="0" w:color="000000"/>
              <w:left w:val="single" w:sz="4" w:space="0" w:color="000000"/>
              <w:bottom w:val="none" w:sz="4" w:space="0" w:color="000000"/>
              <w:right w:val="single" w:sz="4" w:space="0" w:color="000000"/>
            </w:tcBorders>
          </w:tcPr>
          <w:p w14:paraId="28F08E54" w14:textId="77777777" w:rsidR="008C61F5" w:rsidRDefault="00C44F46">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2F90E862" w14:textId="77777777" w:rsidR="008C61F5" w:rsidRDefault="00C44F46">
            <w:pPr>
              <w:pStyle w:val="ProductList-TableBody"/>
            </w:pPr>
            <w:r>
              <w:t>Microsoft 365 A3</w:t>
            </w:r>
          </w:p>
        </w:tc>
      </w:tr>
      <w:tr w:rsidR="008C61F5" w14:paraId="27015980" w14:textId="77777777">
        <w:tc>
          <w:tcPr>
            <w:tcW w:w="5880" w:type="dxa"/>
            <w:tcBorders>
              <w:top w:val="none" w:sz="4" w:space="0" w:color="000000"/>
              <w:left w:val="single" w:sz="4" w:space="0" w:color="000000"/>
              <w:bottom w:val="single" w:sz="4" w:space="0" w:color="000000"/>
              <w:right w:val="single" w:sz="4" w:space="0" w:color="000000"/>
            </w:tcBorders>
          </w:tcPr>
          <w:p w14:paraId="7743450E"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BD2245" w14:textId="77777777" w:rsidR="008C61F5" w:rsidRDefault="00C44F46">
            <w:pPr>
              <w:pStyle w:val="ProductList-TableBody"/>
            </w:pPr>
            <w:r>
              <w:t>Windows 10 Education (A3 ja E3) AL ning</w:t>
            </w:r>
          </w:p>
          <w:p w14:paraId="74D89864" w14:textId="77777777" w:rsidR="008C61F5" w:rsidRDefault="00C44F46">
            <w:pPr>
              <w:pStyle w:val="ProductList-TableBody"/>
            </w:pPr>
            <w:r>
              <w:t>Enterprise Mobility + Security E3 ja</w:t>
            </w:r>
          </w:p>
          <w:p w14:paraId="345B20AD" w14:textId="77777777" w:rsidR="008C61F5" w:rsidRDefault="00C44F46">
            <w:pPr>
              <w:pStyle w:val="ProductList-TableBody"/>
            </w:pPr>
            <w:r>
              <w:t>Office 365 A3</w:t>
            </w:r>
          </w:p>
        </w:tc>
      </w:tr>
      <w:tr w:rsidR="008C61F5" w14:paraId="5006996D" w14:textId="77777777">
        <w:tc>
          <w:tcPr>
            <w:tcW w:w="5880" w:type="dxa"/>
            <w:tcBorders>
              <w:top w:val="single" w:sz="4" w:space="0" w:color="000000"/>
              <w:left w:val="single" w:sz="4" w:space="0" w:color="000000"/>
              <w:bottom w:val="none" w:sz="4" w:space="0" w:color="000000"/>
              <w:right w:val="single" w:sz="4" w:space="0" w:color="000000"/>
            </w:tcBorders>
          </w:tcPr>
          <w:p w14:paraId="79D3565E" w14:textId="77777777" w:rsidR="008C61F5" w:rsidRDefault="00C44F46">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3BA5504E" w14:textId="77777777" w:rsidR="008C61F5" w:rsidRDefault="00C44F46">
            <w:pPr>
              <w:pStyle w:val="ProductList-TableBody"/>
            </w:pPr>
            <w:r>
              <w:t>Microsoft 365 E3</w:t>
            </w:r>
          </w:p>
        </w:tc>
      </w:tr>
      <w:tr w:rsidR="008C61F5" w14:paraId="30491F9A" w14:textId="77777777">
        <w:tc>
          <w:tcPr>
            <w:tcW w:w="5880" w:type="dxa"/>
            <w:tcBorders>
              <w:top w:val="none" w:sz="4" w:space="0" w:color="000000"/>
              <w:left w:val="single" w:sz="4" w:space="0" w:color="000000"/>
              <w:bottom w:val="single" w:sz="4" w:space="0" w:color="000000"/>
              <w:right w:val="single" w:sz="4" w:space="0" w:color="000000"/>
            </w:tcBorders>
          </w:tcPr>
          <w:p w14:paraId="2838C351" w14:textId="77777777" w:rsidR="008C61F5" w:rsidRDefault="008C61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A9B04D" w14:textId="77777777" w:rsidR="008C61F5" w:rsidRDefault="00C44F46">
            <w:pPr>
              <w:pStyle w:val="ProductList-TableBody"/>
            </w:pPr>
            <w:r>
              <w:t>Windows 10 Enterprise E3 kasutaja kohta ja</w:t>
            </w:r>
          </w:p>
          <w:p w14:paraId="1CDD4474" w14:textId="77777777" w:rsidR="008C61F5" w:rsidRDefault="00C44F46">
            <w:pPr>
              <w:pStyle w:val="ProductList-TableBody"/>
            </w:pPr>
            <w:r>
              <w:t>Enterprise Mobility + Security E3 ja</w:t>
            </w:r>
          </w:p>
          <w:p w14:paraId="6F97DEBE" w14:textId="77777777" w:rsidR="008C61F5" w:rsidRDefault="00C44F46">
            <w:pPr>
              <w:pStyle w:val="ProductList-TableBody"/>
            </w:pPr>
            <w:r>
              <w:t>Office 365 E3</w:t>
            </w:r>
          </w:p>
        </w:tc>
      </w:tr>
    </w:tbl>
    <w:p w14:paraId="004E251A" w14:textId="77777777" w:rsidR="008C61F5" w:rsidRDefault="008C61F5">
      <w:pPr>
        <w:pStyle w:val="ProductList-Body"/>
      </w:pPr>
    </w:p>
    <w:p w14:paraId="50F1F4DE" w14:textId="77777777" w:rsidR="008C61F5" w:rsidRDefault="00C44F46">
      <w:pPr>
        <w:pStyle w:val="ProductList-Offering2HeadingNoBorder"/>
        <w:outlineLvl w:val="2"/>
      </w:pPr>
      <w:r>
        <w:t>Enterprise Mobility + Security</w:t>
      </w:r>
      <w:r>
        <w:fldChar w:fldCharType="begin"/>
      </w:r>
      <w:r>
        <w:instrText xml:space="preserve"> TC "</w:instrText>
      </w:r>
      <w:bookmarkStart w:id="385" w:name="_Toc2593007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79"/>
        <w:gridCol w:w="5537"/>
      </w:tblGrid>
      <w:tr w:rsidR="008C61F5" w14:paraId="238FAB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4BB8BF" w14:textId="77777777" w:rsidR="008C61F5" w:rsidRDefault="00C44F46">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0CFB6649" w14:textId="77777777" w:rsidR="008C61F5" w:rsidRDefault="00C44F46">
            <w:pPr>
              <w:pStyle w:val="ProductList-TableBody"/>
            </w:pPr>
            <w:r>
              <w:rPr>
                <w:color w:val="FFFFFF"/>
              </w:rPr>
              <w:t>Kvalifitseeruv(ad) litsents(id)</w:t>
            </w:r>
          </w:p>
        </w:tc>
      </w:tr>
      <w:tr w:rsidR="008C61F5" w14:paraId="51FC5BBD" w14:textId="77777777">
        <w:tc>
          <w:tcPr>
            <w:tcW w:w="6000" w:type="dxa"/>
            <w:tcBorders>
              <w:top w:val="single" w:sz="4" w:space="0" w:color="6E6E6E"/>
              <w:left w:val="single" w:sz="4" w:space="0" w:color="6E6E6E"/>
              <w:bottom w:val="none" w:sz="4" w:space="0" w:color="6E6E6E"/>
              <w:right w:val="single" w:sz="4" w:space="0" w:color="6E6E6E"/>
            </w:tcBorders>
          </w:tcPr>
          <w:p w14:paraId="59AF60B0" w14:textId="77777777" w:rsidR="008C61F5" w:rsidRDefault="00C44F46">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381D2AB6" w14:textId="77777777" w:rsidR="008C61F5" w:rsidRDefault="00C44F46">
            <w:pPr>
              <w:pStyle w:val="ProductList-TableBody"/>
            </w:pPr>
            <w:r>
              <w:t>Core’i CAL-ide komplekt</w:t>
            </w:r>
          </w:p>
        </w:tc>
      </w:tr>
      <w:tr w:rsidR="008C61F5" w14:paraId="43D38C8E" w14:textId="77777777">
        <w:tc>
          <w:tcPr>
            <w:tcW w:w="6000" w:type="dxa"/>
            <w:tcBorders>
              <w:top w:val="none" w:sz="4" w:space="0" w:color="6E6E6E"/>
              <w:left w:val="single" w:sz="4" w:space="0" w:color="6E6E6E"/>
              <w:bottom w:val="none" w:sz="4" w:space="0" w:color="6E6E6E"/>
              <w:right w:val="single" w:sz="4" w:space="0" w:color="6E6E6E"/>
            </w:tcBorders>
          </w:tcPr>
          <w:p w14:paraId="59583069"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60250" w14:textId="77777777" w:rsidR="008C61F5" w:rsidRDefault="00C44F46">
            <w:pPr>
              <w:pStyle w:val="ProductList-TableBody"/>
            </w:pPr>
            <w:r>
              <w:t>Enterprise’i CAL-ide komplekt</w:t>
            </w:r>
          </w:p>
        </w:tc>
      </w:tr>
      <w:tr w:rsidR="008C61F5" w14:paraId="759E5C59" w14:textId="77777777">
        <w:tc>
          <w:tcPr>
            <w:tcW w:w="6000" w:type="dxa"/>
            <w:tcBorders>
              <w:top w:val="none" w:sz="4" w:space="0" w:color="6E6E6E"/>
              <w:left w:val="single" w:sz="4" w:space="0" w:color="6E6E6E"/>
              <w:bottom w:val="none" w:sz="4" w:space="0" w:color="6E6E6E"/>
              <w:right w:val="single" w:sz="4" w:space="0" w:color="6E6E6E"/>
            </w:tcBorders>
          </w:tcPr>
          <w:p w14:paraId="25C40718"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0DF96" w14:textId="77777777" w:rsidR="008C61F5" w:rsidRDefault="00C44F46">
            <w:pPr>
              <w:pStyle w:val="ProductList-TableBody"/>
            </w:pPr>
            <w:r>
              <w:t>Core CAL Suite Bridge lahendusele Office 365</w:t>
            </w:r>
          </w:p>
        </w:tc>
      </w:tr>
      <w:tr w:rsidR="008C61F5" w14:paraId="07170980" w14:textId="77777777">
        <w:tc>
          <w:tcPr>
            <w:tcW w:w="6000" w:type="dxa"/>
            <w:tcBorders>
              <w:top w:val="none" w:sz="4" w:space="0" w:color="6E6E6E"/>
              <w:left w:val="single" w:sz="4" w:space="0" w:color="6E6E6E"/>
              <w:bottom w:val="none" w:sz="4" w:space="0" w:color="6E6E6E"/>
              <w:right w:val="single" w:sz="4" w:space="0" w:color="6E6E6E"/>
            </w:tcBorders>
          </w:tcPr>
          <w:p w14:paraId="5749C109"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F561A" w14:textId="77777777" w:rsidR="008C61F5" w:rsidRDefault="00C44F46">
            <w:pPr>
              <w:pStyle w:val="ProductList-TableBody"/>
            </w:pPr>
            <w:r>
              <w:t>Core CAL Suite Bridge lahendustele Office 365 ja Microsoft Intune</w:t>
            </w:r>
          </w:p>
        </w:tc>
      </w:tr>
      <w:tr w:rsidR="008C61F5" w14:paraId="38434714" w14:textId="77777777">
        <w:tc>
          <w:tcPr>
            <w:tcW w:w="6000" w:type="dxa"/>
            <w:tcBorders>
              <w:top w:val="none" w:sz="4" w:space="0" w:color="6E6E6E"/>
              <w:left w:val="single" w:sz="4" w:space="0" w:color="6E6E6E"/>
              <w:bottom w:val="none" w:sz="4" w:space="0" w:color="6E6E6E"/>
              <w:right w:val="single" w:sz="4" w:space="0" w:color="6E6E6E"/>
            </w:tcBorders>
          </w:tcPr>
          <w:p w14:paraId="19D4361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CBC5D" w14:textId="77777777" w:rsidR="008C61F5" w:rsidRDefault="00C44F46">
            <w:pPr>
              <w:pStyle w:val="ProductList-TableBody"/>
            </w:pPr>
            <w:r>
              <w:t>Enterprise CAL Suite Bridge lahendusele Office 365</w:t>
            </w:r>
          </w:p>
        </w:tc>
      </w:tr>
      <w:tr w:rsidR="008C61F5" w14:paraId="1A46D772" w14:textId="77777777">
        <w:tc>
          <w:tcPr>
            <w:tcW w:w="6000" w:type="dxa"/>
            <w:tcBorders>
              <w:top w:val="none" w:sz="4" w:space="0" w:color="6E6E6E"/>
              <w:left w:val="single" w:sz="4" w:space="0" w:color="6E6E6E"/>
              <w:bottom w:val="single" w:sz="4" w:space="0" w:color="6E6E6E"/>
              <w:right w:val="single" w:sz="4" w:space="0" w:color="6E6E6E"/>
            </w:tcBorders>
          </w:tcPr>
          <w:p w14:paraId="080A978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38736" w14:textId="77777777" w:rsidR="008C61F5" w:rsidRDefault="00C44F46">
            <w:pPr>
              <w:pStyle w:val="ProductList-TableBody"/>
            </w:pPr>
            <w:r>
              <w:t>Enterprise CAL Suite Bridge lahendustele Office 365 ja Microsoft Intune</w:t>
            </w:r>
          </w:p>
        </w:tc>
      </w:tr>
    </w:tbl>
    <w:p w14:paraId="2AC3E610" w14:textId="77777777" w:rsidR="008C61F5" w:rsidRDefault="008C61F5">
      <w:pPr>
        <w:pStyle w:val="ProductList-Body"/>
      </w:pPr>
    </w:p>
    <w:p w14:paraId="385DCFC0" w14:textId="77777777" w:rsidR="008C61F5" w:rsidRDefault="00C44F46">
      <w:pPr>
        <w:pStyle w:val="ProductList-Offering2HeadingNoBorder"/>
        <w:outlineLvl w:val="2"/>
      </w:pPr>
      <w:r>
        <w:t>Microsoft Dynamics 365 teenused</w:t>
      </w:r>
      <w:r>
        <w:fldChar w:fldCharType="begin"/>
      </w:r>
      <w:r>
        <w:instrText xml:space="preserve"> TC "</w:instrText>
      </w:r>
      <w:bookmarkStart w:id="386" w:name="_Toc25930076"/>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8C61F5" w14:paraId="69AA7D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F7CDB9" w14:textId="77777777" w:rsidR="008C61F5" w:rsidRDefault="00C44F46">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A9BE4F0" w14:textId="77777777" w:rsidR="008C61F5" w:rsidRDefault="00C44F46">
            <w:pPr>
              <w:pStyle w:val="ProductList-TableBody"/>
            </w:pPr>
            <w:r>
              <w:rPr>
                <w:color w:val="FFFFFF"/>
              </w:rPr>
              <w:t>Kvalifitseeruv(ad) litsents(id)</w:t>
            </w:r>
          </w:p>
        </w:tc>
      </w:tr>
      <w:tr w:rsidR="008C61F5" w14:paraId="048CCE51" w14:textId="77777777">
        <w:tc>
          <w:tcPr>
            <w:tcW w:w="6120" w:type="dxa"/>
            <w:tcBorders>
              <w:top w:val="single" w:sz="4" w:space="0" w:color="6E6E6E"/>
              <w:left w:val="single" w:sz="4" w:space="0" w:color="6E6E6E"/>
              <w:bottom w:val="single" w:sz="4" w:space="0" w:color="6E6E6E"/>
              <w:right w:val="single" w:sz="4" w:space="0" w:color="6E6E6E"/>
            </w:tcBorders>
          </w:tcPr>
          <w:p w14:paraId="4C9F0A5F" w14:textId="77777777" w:rsidR="008C61F5" w:rsidRDefault="00C44F46">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0C5DC64A" w14:textId="77777777" w:rsidR="008C61F5" w:rsidRDefault="00C44F46">
            <w:pPr>
              <w:pStyle w:val="ProductList-TableBody"/>
            </w:pPr>
            <w:r>
              <w:t>Dynamics 365 Team Members (kasutaja CAL)</w:t>
            </w:r>
          </w:p>
        </w:tc>
      </w:tr>
      <w:tr w:rsidR="008C61F5" w14:paraId="672080CE" w14:textId="77777777">
        <w:tc>
          <w:tcPr>
            <w:tcW w:w="6120" w:type="dxa"/>
            <w:tcBorders>
              <w:top w:val="single" w:sz="4" w:space="0" w:color="6E6E6E"/>
              <w:left w:val="single" w:sz="4" w:space="0" w:color="6E6E6E"/>
              <w:bottom w:val="single" w:sz="4" w:space="0" w:color="6E6E6E"/>
              <w:right w:val="single" w:sz="4" w:space="0" w:color="6E6E6E"/>
            </w:tcBorders>
          </w:tcPr>
          <w:p w14:paraId="28D3AD34" w14:textId="77777777" w:rsidR="008C61F5" w:rsidRDefault="00C44F46">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BA86B12" w14:textId="77777777" w:rsidR="008C61F5" w:rsidRDefault="00C44F46">
            <w:pPr>
              <w:pStyle w:val="ProductList-TableBody"/>
            </w:pPr>
            <w:r>
              <w:t>Dynamics 365 Operations asutusesisene – seadme CAL</w:t>
            </w:r>
          </w:p>
        </w:tc>
      </w:tr>
      <w:tr w:rsidR="008C61F5" w14:paraId="69E7B67C" w14:textId="77777777">
        <w:tc>
          <w:tcPr>
            <w:tcW w:w="6120" w:type="dxa"/>
            <w:tcBorders>
              <w:top w:val="single" w:sz="4" w:space="0" w:color="6E6E6E"/>
              <w:left w:val="single" w:sz="4" w:space="0" w:color="6E6E6E"/>
              <w:bottom w:val="single" w:sz="4" w:space="0" w:color="6E6E6E"/>
              <w:right w:val="single" w:sz="4" w:space="0" w:color="6E6E6E"/>
            </w:tcBorders>
          </w:tcPr>
          <w:p w14:paraId="64FA54EC" w14:textId="77777777" w:rsidR="008C61F5" w:rsidRDefault="00C44F46">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7298C5C3" w14:textId="77777777" w:rsidR="008C61F5" w:rsidRDefault="00C44F46">
            <w:pPr>
              <w:pStyle w:val="ProductList-TableBody"/>
            </w:pPr>
            <w:r>
              <w:t>Dynamics 365 Operations asutusesisene – Activity kasutaja CAL</w:t>
            </w:r>
          </w:p>
        </w:tc>
      </w:tr>
      <w:tr w:rsidR="008C61F5" w14:paraId="085CD4D4" w14:textId="77777777">
        <w:tc>
          <w:tcPr>
            <w:tcW w:w="6120" w:type="dxa"/>
            <w:tcBorders>
              <w:top w:val="single" w:sz="4" w:space="0" w:color="6E6E6E"/>
              <w:left w:val="single" w:sz="4" w:space="0" w:color="6E6E6E"/>
              <w:bottom w:val="single" w:sz="4" w:space="0" w:color="6E6E6E"/>
              <w:right w:val="single" w:sz="4" w:space="0" w:color="6E6E6E"/>
            </w:tcBorders>
          </w:tcPr>
          <w:p w14:paraId="79509B92" w14:textId="77777777" w:rsidR="008C61F5" w:rsidRDefault="00C44F46">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246D18CA" w14:textId="77777777" w:rsidR="008C61F5" w:rsidRDefault="00C44F46">
            <w:pPr>
              <w:pStyle w:val="ProductList-TableBody"/>
            </w:pPr>
            <w:r>
              <w:t>Dynamics 365 Operationsi asutusesisene kasutaja CAL</w:t>
            </w:r>
          </w:p>
        </w:tc>
      </w:tr>
      <w:tr w:rsidR="008C61F5" w14:paraId="2E92F14D" w14:textId="77777777">
        <w:tc>
          <w:tcPr>
            <w:tcW w:w="6120" w:type="dxa"/>
            <w:tcBorders>
              <w:top w:val="single" w:sz="4" w:space="0" w:color="6E6E6E"/>
              <w:left w:val="single" w:sz="4" w:space="0" w:color="6E6E6E"/>
              <w:bottom w:val="single" w:sz="4" w:space="0" w:color="6E6E6E"/>
              <w:right w:val="single" w:sz="4" w:space="0" w:color="6E6E6E"/>
            </w:tcBorders>
          </w:tcPr>
          <w:p w14:paraId="6C5D7B84" w14:textId="77777777" w:rsidR="008C61F5" w:rsidRDefault="00C44F46">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59586120" w14:textId="77777777" w:rsidR="008C61F5" w:rsidRDefault="00C44F46">
            <w:pPr>
              <w:pStyle w:val="ProductList-TableBody"/>
            </w:pPr>
            <w:r>
              <w:t>Dynamics 365 Operationsi asutusesisene kasutaja CAL</w:t>
            </w:r>
          </w:p>
        </w:tc>
      </w:tr>
      <w:tr w:rsidR="008C61F5" w14:paraId="4913A812" w14:textId="77777777">
        <w:tc>
          <w:tcPr>
            <w:tcW w:w="6120" w:type="dxa"/>
            <w:tcBorders>
              <w:top w:val="single" w:sz="4" w:space="0" w:color="6E6E6E"/>
              <w:left w:val="single" w:sz="4" w:space="0" w:color="6E6E6E"/>
              <w:bottom w:val="single" w:sz="4" w:space="0" w:color="6E6E6E"/>
              <w:right w:val="single" w:sz="4" w:space="0" w:color="6E6E6E"/>
            </w:tcBorders>
          </w:tcPr>
          <w:p w14:paraId="563FE74B" w14:textId="77777777" w:rsidR="008C61F5" w:rsidRDefault="00C44F46">
            <w:pPr>
              <w:pStyle w:val="ProductList-TableBody"/>
            </w:pPr>
            <w:r>
              <w:t>Dynamics 365 Retaili lisalitsents</w:t>
            </w:r>
          </w:p>
        </w:tc>
        <w:tc>
          <w:tcPr>
            <w:tcW w:w="6000" w:type="dxa"/>
            <w:tcBorders>
              <w:top w:val="single" w:sz="4" w:space="0" w:color="6E6E6E"/>
              <w:left w:val="single" w:sz="4" w:space="0" w:color="6E6E6E"/>
              <w:bottom w:val="single" w:sz="4" w:space="0" w:color="6E6E6E"/>
              <w:right w:val="single" w:sz="4" w:space="0" w:color="6E6E6E"/>
            </w:tcBorders>
          </w:tcPr>
          <w:p w14:paraId="6C991DA8" w14:textId="77777777" w:rsidR="008C61F5" w:rsidRDefault="00C44F46">
            <w:pPr>
              <w:pStyle w:val="ProductList-TableBody"/>
            </w:pPr>
            <w:r>
              <w:t>Dynamics 365 Operationsi asutusesisene kasutaja CAL</w:t>
            </w:r>
          </w:p>
        </w:tc>
      </w:tr>
      <w:tr w:rsidR="008C61F5" w14:paraId="1A98483C" w14:textId="77777777">
        <w:tc>
          <w:tcPr>
            <w:tcW w:w="6120" w:type="dxa"/>
            <w:tcBorders>
              <w:top w:val="single" w:sz="4" w:space="0" w:color="6E6E6E"/>
              <w:left w:val="single" w:sz="4" w:space="0" w:color="6E6E6E"/>
              <w:bottom w:val="single" w:sz="4" w:space="0" w:color="6E6E6E"/>
              <w:right w:val="single" w:sz="4" w:space="0" w:color="6E6E6E"/>
            </w:tcBorders>
          </w:tcPr>
          <w:p w14:paraId="1223A610" w14:textId="77777777" w:rsidR="008C61F5" w:rsidRDefault="00C44F46">
            <w:pPr>
              <w:pStyle w:val="ProductList-TableBody"/>
            </w:pPr>
            <w:r>
              <w:t>Dynamics 365 Talenti lisalitsents</w:t>
            </w:r>
          </w:p>
        </w:tc>
        <w:tc>
          <w:tcPr>
            <w:tcW w:w="6000" w:type="dxa"/>
            <w:tcBorders>
              <w:top w:val="single" w:sz="4" w:space="0" w:color="6E6E6E"/>
              <w:left w:val="single" w:sz="4" w:space="0" w:color="6E6E6E"/>
              <w:bottom w:val="single" w:sz="4" w:space="0" w:color="6E6E6E"/>
              <w:right w:val="single" w:sz="4" w:space="0" w:color="6E6E6E"/>
            </w:tcBorders>
          </w:tcPr>
          <w:p w14:paraId="7CA68063" w14:textId="77777777" w:rsidR="008C61F5" w:rsidRDefault="00C44F46">
            <w:pPr>
              <w:pStyle w:val="ProductList-TableBody"/>
            </w:pPr>
            <w:r>
              <w:t>Dynamics 365 Operationsi asutusesisene kasutaja CAL</w:t>
            </w:r>
          </w:p>
        </w:tc>
      </w:tr>
      <w:tr w:rsidR="008C61F5" w14:paraId="70BDA69D" w14:textId="77777777">
        <w:tc>
          <w:tcPr>
            <w:tcW w:w="6120" w:type="dxa"/>
            <w:tcBorders>
              <w:top w:val="single" w:sz="4" w:space="0" w:color="6E6E6E"/>
              <w:left w:val="single" w:sz="4" w:space="0" w:color="6E6E6E"/>
              <w:bottom w:val="single" w:sz="4" w:space="0" w:color="6E6E6E"/>
              <w:right w:val="single" w:sz="4" w:space="0" w:color="6E6E6E"/>
            </w:tcBorders>
          </w:tcPr>
          <w:p w14:paraId="5F17D96C" w14:textId="77777777" w:rsidR="008C61F5" w:rsidRDefault="00C44F46">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0FCE3D8" w14:textId="77777777" w:rsidR="008C61F5" w:rsidRDefault="00C44F46">
            <w:pPr>
              <w:pStyle w:val="ProductList-TableBody"/>
            </w:pPr>
            <w:r>
              <w:t>Dynamics 365 Salesi kasutaja CAL</w:t>
            </w:r>
          </w:p>
        </w:tc>
      </w:tr>
      <w:tr w:rsidR="008C61F5" w14:paraId="6E65C85C" w14:textId="77777777">
        <w:tc>
          <w:tcPr>
            <w:tcW w:w="6120" w:type="dxa"/>
            <w:tcBorders>
              <w:top w:val="single" w:sz="4" w:space="0" w:color="6E6E6E"/>
              <w:left w:val="single" w:sz="4" w:space="0" w:color="6E6E6E"/>
              <w:bottom w:val="single" w:sz="4" w:space="0" w:color="6E6E6E"/>
              <w:right w:val="single" w:sz="4" w:space="0" w:color="6E6E6E"/>
            </w:tcBorders>
          </w:tcPr>
          <w:p w14:paraId="36ADCA60" w14:textId="77777777" w:rsidR="008C61F5" w:rsidRDefault="00C44F46">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443989BC" w14:textId="77777777" w:rsidR="008C61F5" w:rsidRDefault="00C44F46">
            <w:pPr>
              <w:pStyle w:val="ProductList-TableBody"/>
            </w:pPr>
            <w:r>
              <w:t>Dynamics 365 Salesi kasutaja CAL</w:t>
            </w:r>
          </w:p>
        </w:tc>
      </w:tr>
      <w:tr w:rsidR="008C61F5" w14:paraId="1CB1D3A8" w14:textId="77777777">
        <w:tc>
          <w:tcPr>
            <w:tcW w:w="6120" w:type="dxa"/>
            <w:tcBorders>
              <w:top w:val="single" w:sz="4" w:space="0" w:color="6E6E6E"/>
              <w:left w:val="single" w:sz="4" w:space="0" w:color="6E6E6E"/>
              <w:bottom w:val="single" w:sz="4" w:space="0" w:color="6E6E6E"/>
              <w:right w:val="single" w:sz="4" w:space="0" w:color="6E6E6E"/>
            </w:tcBorders>
          </w:tcPr>
          <w:p w14:paraId="51C4742C" w14:textId="77777777" w:rsidR="008C61F5" w:rsidRDefault="00C44F46">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8A99479" w14:textId="77777777" w:rsidR="008C61F5" w:rsidRDefault="00C44F46">
            <w:pPr>
              <w:pStyle w:val="ProductList-TableBody"/>
            </w:pPr>
            <w:r>
              <w:t>Dynamics 365 Customer Service'i kasutaja CAL</w:t>
            </w:r>
          </w:p>
        </w:tc>
      </w:tr>
      <w:tr w:rsidR="008C61F5" w14:paraId="52A06077" w14:textId="77777777">
        <w:tc>
          <w:tcPr>
            <w:tcW w:w="6120" w:type="dxa"/>
            <w:tcBorders>
              <w:top w:val="single" w:sz="4" w:space="0" w:color="6E6E6E"/>
              <w:left w:val="single" w:sz="4" w:space="0" w:color="6E6E6E"/>
              <w:bottom w:val="single" w:sz="4" w:space="0" w:color="6E6E6E"/>
              <w:right w:val="single" w:sz="4" w:space="0" w:color="6E6E6E"/>
            </w:tcBorders>
          </w:tcPr>
          <w:p w14:paraId="6D118482" w14:textId="77777777" w:rsidR="008C61F5" w:rsidRDefault="00C44F46">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4155D12" w14:textId="77777777" w:rsidR="008C61F5" w:rsidRDefault="00C44F46">
            <w:pPr>
              <w:pStyle w:val="ProductList-TableBody"/>
            </w:pPr>
            <w:r>
              <w:t>Dynamics 365 Customer Service'i kasutaja CAL</w:t>
            </w:r>
          </w:p>
        </w:tc>
      </w:tr>
      <w:tr w:rsidR="008C61F5" w14:paraId="09140C95" w14:textId="77777777">
        <w:tc>
          <w:tcPr>
            <w:tcW w:w="6120" w:type="dxa"/>
            <w:tcBorders>
              <w:top w:val="single" w:sz="4" w:space="0" w:color="6E6E6E"/>
              <w:left w:val="single" w:sz="4" w:space="0" w:color="6E6E6E"/>
              <w:bottom w:val="none" w:sz="4" w:space="0" w:color="6E6E6E"/>
              <w:right w:val="single" w:sz="4" w:space="0" w:color="6E6E6E"/>
            </w:tcBorders>
          </w:tcPr>
          <w:p w14:paraId="6DA1A8C4" w14:textId="77777777" w:rsidR="008C61F5" w:rsidRDefault="00C44F46">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6DD46ADA" w14:textId="77777777" w:rsidR="008C61F5" w:rsidRDefault="00C44F46">
            <w:pPr>
              <w:pStyle w:val="ProductList-TableBody"/>
            </w:pPr>
            <w:r>
              <w:t>Dynamics 365 Case Managementi kasutaja CAL</w:t>
            </w:r>
          </w:p>
        </w:tc>
      </w:tr>
      <w:tr w:rsidR="008C61F5" w14:paraId="43D0FFAC" w14:textId="77777777">
        <w:tc>
          <w:tcPr>
            <w:tcW w:w="6120" w:type="dxa"/>
            <w:tcBorders>
              <w:top w:val="none" w:sz="4" w:space="0" w:color="6E6E6E"/>
              <w:left w:val="single" w:sz="4" w:space="0" w:color="6E6E6E"/>
              <w:bottom w:val="single" w:sz="4" w:space="0" w:color="6E6E6E"/>
              <w:right w:val="single" w:sz="4" w:space="0" w:color="6E6E6E"/>
            </w:tcBorders>
          </w:tcPr>
          <w:p w14:paraId="61336C72" w14:textId="77777777" w:rsidR="008C61F5" w:rsidRDefault="008C61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D433B9" w14:textId="77777777" w:rsidR="008C61F5" w:rsidRDefault="00C44F46">
            <w:pPr>
              <w:pStyle w:val="ProductList-TableBody"/>
            </w:pPr>
            <w:r>
              <w:t>Dynamics 365 Salesi kasutaja CAL</w:t>
            </w:r>
          </w:p>
        </w:tc>
      </w:tr>
    </w:tbl>
    <w:p w14:paraId="43ED3D8E" w14:textId="77777777" w:rsidR="008C61F5" w:rsidRDefault="008C61F5">
      <w:pPr>
        <w:pStyle w:val="ProductList-Body"/>
      </w:pPr>
    </w:p>
    <w:p w14:paraId="7F5F42C7" w14:textId="77777777" w:rsidR="008C61F5" w:rsidRDefault="00C44F46">
      <w:pPr>
        <w:pStyle w:val="ProductList-Offering2HeadingNoBorder"/>
        <w:outlineLvl w:val="2"/>
      </w:pPr>
      <w:r>
        <w:t>Office 365 rakendused</w:t>
      </w:r>
      <w:r>
        <w:fldChar w:fldCharType="begin"/>
      </w:r>
      <w:r>
        <w:instrText xml:space="preserve"> TC "</w:instrText>
      </w:r>
      <w:bookmarkStart w:id="387" w:name="_Toc25930077"/>
      <w:r>
        <w:instrText>Office 365 rakendused</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8C61F5" w14:paraId="689DE3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91D677" w14:textId="77777777" w:rsidR="008C61F5" w:rsidRDefault="00C44F4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9DD449B" w14:textId="77777777" w:rsidR="008C61F5" w:rsidRDefault="00C44F46">
            <w:pPr>
              <w:pStyle w:val="ProductList-TableBody"/>
            </w:pPr>
            <w:r>
              <w:rPr>
                <w:color w:val="FFFFFF"/>
              </w:rPr>
              <w:t>Kvalifitseeruv(ad) litsents(id)</w:t>
            </w:r>
          </w:p>
        </w:tc>
      </w:tr>
      <w:tr w:rsidR="008C61F5" w14:paraId="04F64D24" w14:textId="77777777">
        <w:tc>
          <w:tcPr>
            <w:tcW w:w="6240" w:type="dxa"/>
            <w:tcBorders>
              <w:top w:val="single" w:sz="4" w:space="0" w:color="6E6E6E"/>
              <w:left w:val="single" w:sz="4" w:space="0" w:color="6E6E6E"/>
              <w:bottom w:val="single" w:sz="4" w:space="0" w:color="6E6E6E"/>
              <w:right w:val="single" w:sz="4" w:space="0" w:color="6E6E6E"/>
            </w:tcBorders>
          </w:tcPr>
          <w:p w14:paraId="0C1C1D0D" w14:textId="77777777" w:rsidR="008C61F5" w:rsidRDefault="00C44F46">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D933F76" w14:textId="77777777" w:rsidR="008C61F5" w:rsidRDefault="00C44F46">
            <w:pPr>
              <w:pStyle w:val="ProductList-TableBody"/>
            </w:pPr>
            <w:r>
              <w:t>Visio Professional</w:t>
            </w:r>
          </w:p>
        </w:tc>
      </w:tr>
      <w:tr w:rsidR="008C61F5" w14:paraId="73B1EB7B" w14:textId="77777777">
        <w:tc>
          <w:tcPr>
            <w:tcW w:w="6240" w:type="dxa"/>
            <w:tcBorders>
              <w:top w:val="single" w:sz="4" w:space="0" w:color="6E6E6E"/>
              <w:left w:val="single" w:sz="4" w:space="0" w:color="6E6E6E"/>
              <w:bottom w:val="single" w:sz="4" w:space="0" w:color="6E6E6E"/>
              <w:right w:val="single" w:sz="4" w:space="0" w:color="6E6E6E"/>
            </w:tcBorders>
          </w:tcPr>
          <w:p w14:paraId="77FA0530" w14:textId="77777777" w:rsidR="008C61F5" w:rsidRDefault="00C44F46">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4DA5FB99" w14:textId="77777777" w:rsidR="008C61F5" w:rsidRDefault="00C44F46">
            <w:pPr>
              <w:pStyle w:val="ProductList-TableBody"/>
            </w:pPr>
            <w:r>
              <w:t>Visio Standard</w:t>
            </w:r>
          </w:p>
        </w:tc>
      </w:tr>
    </w:tbl>
    <w:p w14:paraId="0BA3B1CB" w14:textId="77777777" w:rsidR="008C61F5" w:rsidRDefault="008C61F5">
      <w:pPr>
        <w:pStyle w:val="ProductList-Body"/>
      </w:pPr>
    </w:p>
    <w:p w14:paraId="21E85FA3" w14:textId="77777777" w:rsidR="008C61F5" w:rsidRDefault="00C44F46">
      <w:pPr>
        <w:pStyle w:val="ProductList-Offering2HeadingNoBorder"/>
        <w:outlineLvl w:val="2"/>
      </w:pPr>
      <w:r>
        <w:t>Office 365 komplektid</w:t>
      </w:r>
      <w:r>
        <w:fldChar w:fldCharType="begin"/>
      </w:r>
      <w:r>
        <w:instrText xml:space="preserve"> TC "</w:instrText>
      </w:r>
      <w:bookmarkStart w:id="388" w:name="_Toc25930078"/>
      <w:r>
        <w:instrText>Office 365 komplektid</w:instrText>
      </w:r>
      <w:bookmarkEnd w:id="388"/>
      <w:r>
        <w:instrText>" \l 3</w:instrText>
      </w:r>
      <w:r>
        <w:fldChar w:fldCharType="end"/>
      </w:r>
    </w:p>
    <w:p w14:paraId="6AA9AE1A" w14:textId="77777777" w:rsidR="008C61F5" w:rsidRDefault="00C44F46">
      <w:pPr>
        <w:pStyle w:val="ProductList-Body"/>
      </w:pPr>
      <w:r>
        <w:t xml:space="preserve">Täiendavad kasutaja AL-id annavad litsentsitud kasutajatele serveritarkvara juurdepääsuõigused, mis on samaväärsed iga seadme kvalifitseeruva litsentsiga. </w:t>
      </w:r>
    </w:p>
    <w:p w14:paraId="0A891D00" w14:textId="77777777" w:rsidR="008C61F5" w:rsidRDefault="008C61F5">
      <w:pPr>
        <w:pStyle w:val="ProductList-Body"/>
      </w:pPr>
    </w:p>
    <w:tbl>
      <w:tblPr>
        <w:tblStyle w:val="PURTable"/>
        <w:tblW w:w="0" w:type="dxa"/>
        <w:tblLook w:val="04A0" w:firstRow="1" w:lastRow="0" w:firstColumn="1" w:lastColumn="0" w:noHBand="0" w:noVBand="1"/>
      </w:tblPr>
      <w:tblGrid>
        <w:gridCol w:w="5628"/>
        <w:gridCol w:w="5288"/>
      </w:tblGrid>
      <w:tr w:rsidR="008C61F5" w14:paraId="75A419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2A3EA6" w14:textId="77777777" w:rsidR="008C61F5" w:rsidRDefault="00C44F4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74B2423D" w14:textId="77777777" w:rsidR="008C61F5" w:rsidRDefault="00C44F46">
            <w:pPr>
              <w:pStyle w:val="ProductList-TableBody"/>
            </w:pPr>
            <w:r>
              <w:rPr>
                <w:color w:val="FFFFFF"/>
              </w:rPr>
              <w:t>Kvalifitseeruv(ad) litsents(id)</w:t>
            </w:r>
          </w:p>
        </w:tc>
      </w:tr>
      <w:tr w:rsidR="008C61F5" w14:paraId="42F0D1E4" w14:textId="77777777">
        <w:tc>
          <w:tcPr>
            <w:tcW w:w="6240" w:type="dxa"/>
            <w:tcBorders>
              <w:top w:val="single" w:sz="4" w:space="0" w:color="6E6E6E"/>
              <w:left w:val="single" w:sz="4" w:space="0" w:color="6E6E6E"/>
              <w:bottom w:val="single" w:sz="4" w:space="0" w:color="6E6E6E"/>
              <w:right w:val="single" w:sz="4" w:space="0" w:color="6E6E6E"/>
            </w:tcBorders>
          </w:tcPr>
          <w:p w14:paraId="3372D004" w14:textId="77777777" w:rsidR="008C61F5" w:rsidRDefault="00C44F46">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56A2E9D1" w14:textId="77777777" w:rsidR="008C61F5" w:rsidRDefault="00C44F46">
            <w:pPr>
              <w:pStyle w:val="ProductList-TableBody"/>
            </w:pPr>
            <w:r>
              <w:t>Core CAL Suite või</w:t>
            </w:r>
          </w:p>
        </w:tc>
      </w:tr>
      <w:tr w:rsidR="008C61F5" w14:paraId="3AFF2278" w14:textId="77777777">
        <w:tc>
          <w:tcPr>
            <w:tcW w:w="6240" w:type="dxa"/>
            <w:tcBorders>
              <w:top w:val="single" w:sz="4" w:space="0" w:color="6E6E6E"/>
              <w:left w:val="single" w:sz="4" w:space="0" w:color="6E6E6E"/>
              <w:bottom w:val="single" w:sz="4" w:space="0" w:color="6E6E6E"/>
              <w:right w:val="single" w:sz="4" w:space="0" w:color="6E6E6E"/>
            </w:tcBorders>
          </w:tcPr>
          <w:p w14:paraId="2BB0DEF0" w14:textId="77777777" w:rsidR="008C61F5" w:rsidRDefault="00C44F46">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3B655F20" w14:textId="77777777" w:rsidR="008C61F5" w:rsidRDefault="00C44F46">
            <w:pPr>
              <w:pStyle w:val="ProductList-TableBody"/>
            </w:pPr>
            <w:r>
              <w:t>Core CAL Suite Bridge lahenduse Enterprise Mobility + Security jaoks</w:t>
            </w:r>
          </w:p>
        </w:tc>
      </w:tr>
      <w:tr w:rsidR="008C61F5" w14:paraId="3B01EDB4" w14:textId="77777777">
        <w:tc>
          <w:tcPr>
            <w:tcW w:w="6240" w:type="dxa"/>
            <w:tcBorders>
              <w:top w:val="single" w:sz="4" w:space="0" w:color="6E6E6E"/>
              <w:left w:val="single" w:sz="4" w:space="0" w:color="6E6E6E"/>
              <w:bottom w:val="single" w:sz="4" w:space="0" w:color="6E6E6E"/>
              <w:right w:val="single" w:sz="4" w:space="0" w:color="6E6E6E"/>
            </w:tcBorders>
          </w:tcPr>
          <w:p w14:paraId="68DA393F" w14:textId="77777777" w:rsidR="008C61F5" w:rsidRDefault="00C44F46">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6D3160F" w14:textId="77777777" w:rsidR="008C61F5" w:rsidRDefault="008C61F5">
            <w:pPr>
              <w:pStyle w:val="ProductList-TableBody"/>
            </w:pPr>
          </w:p>
        </w:tc>
      </w:tr>
      <w:tr w:rsidR="008C61F5" w14:paraId="22F59F83" w14:textId="77777777">
        <w:tc>
          <w:tcPr>
            <w:tcW w:w="6240" w:type="dxa"/>
            <w:tcBorders>
              <w:top w:val="single" w:sz="4" w:space="0" w:color="6E6E6E"/>
              <w:left w:val="single" w:sz="4" w:space="0" w:color="6E6E6E"/>
              <w:bottom w:val="single" w:sz="4" w:space="0" w:color="6E6E6E"/>
              <w:right w:val="single" w:sz="4" w:space="0" w:color="6E6E6E"/>
            </w:tcBorders>
          </w:tcPr>
          <w:p w14:paraId="5408EB54" w14:textId="77777777" w:rsidR="008C61F5" w:rsidRDefault="00C44F46">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7538E6A8" w14:textId="77777777" w:rsidR="008C61F5" w:rsidRDefault="008C61F5">
            <w:pPr>
              <w:pStyle w:val="ProductList-TableBody"/>
            </w:pPr>
          </w:p>
        </w:tc>
      </w:tr>
      <w:tr w:rsidR="008C61F5" w14:paraId="4BAF42A4" w14:textId="77777777">
        <w:tc>
          <w:tcPr>
            <w:tcW w:w="6240" w:type="dxa"/>
            <w:tcBorders>
              <w:top w:val="single" w:sz="4" w:space="0" w:color="6E6E6E"/>
              <w:left w:val="single" w:sz="4" w:space="0" w:color="6E6E6E"/>
              <w:bottom w:val="single" w:sz="4" w:space="0" w:color="6E6E6E"/>
              <w:right w:val="single" w:sz="4" w:space="0" w:color="6E6E6E"/>
            </w:tcBorders>
          </w:tcPr>
          <w:p w14:paraId="43F52E65" w14:textId="77777777" w:rsidR="008C61F5" w:rsidRDefault="00C44F46">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3001AF4F" w14:textId="77777777" w:rsidR="008C61F5" w:rsidRDefault="00C44F46">
            <w:pPr>
              <w:pStyle w:val="ProductList-TableBody"/>
            </w:pPr>
            <w:r>
              <w:t>Core CAL-ide komplekt või Enterprise’i CAL-ide komplekt või</w:t>
            </w:r>
          </w:p>
        </w:tc>
      </w:tr>
      <w:tr w:rsidR="008C61F5" w14:paraId="38879ADD" w14:textId="77777777">
        <w:tc>
          <w:tcPr>
            <w:tcW w:w="6240" w:type="dxa"/>
            <w:tcBorders>
              <w:top w:val="single" w:sz="4" w:space="0" w:color="6E6E6E"/>
              <w:left w:val="single" w:sz="4" w:space="0" w:color="6E6E6E"/>
              <w:bottom w:val="single" w:sz="4" w:space="0" w:color="6E6E6E"/>
              <w:right w:val="single" w:sz="4" w:space="0" w:color="6E6E6E"/>
            </w:tcBorders>
          </w:tcPr>
          <w:p w14:paraId="1D9C585C" w14:textId="77777777" w:rsidR="008C61F5" w:rsidRDefault="00C44F46">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11F67F8A" w14:textId="77777777" w:rsidR="008C61F5" w:rsidRDefault="00C44F46">
            <w:pPr>
              <w:pStyle w:val="ProductList-TableBody"/>
            </w:pPr>
            <w:r>
              <w:t>Core CAL-ide komplekti sillad Enterprise Mobility + Security jaoks või</w:t>
            </w:r>
          </w:p>
        </w:tc>
      </w:tr>
      <w:tr w:rsidR="008C61F5" w14:paraId="4089BEDE" w14:textId="77777777">
        <w:tc>
          <w:tcPr>
            <w:tcW w:w="6240" w:type="dxa"/>
            <w:tcBorders>
              <w:top w:val="single" w:sz="4" w:space="0" w:color="6E6E6E"/>
              <w:left w:val="single" w:sz="4" w:space="0" w:color="6E6E6E"/>
              <w:bottom w:val="single" w:sz="4" w:space="0" w:color="6E6E6E"/>
              <w:right w:val="single" w:sz="4" w:space="0" w:color="6E6E6E"/>
            </w:tcBorders>
          </w:tcPr>
          <w:p w14:paraId="454CDFEF" w14:textId="77777777" w:rsidR="008C61F5" w:rsidRDefault="00C44F46">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3137B0E3" w14:textId="77777777" w:rsidR="008C61F5" w:rsidRDefault="00C44F46">
            <w:pPr>
              <w:pStyle w:val="ProductList-TableBody"/>
            </w:pPr>
            <w:r>
              <w:t>Enterprise CAL Suite Bridge lahenduse Enterprise Mobility + Security jaoks</w:t>
            </w:r>
          </w:p>
        </w:tc>
      </w:tr>
      <w:tr w:rsidR="008C61F5" w14:paraId="4CECA96E" w14:textId="77777777">
        <w:tc>
          <w:tcPr>
            <w:tcW w:w="6240" w:type="dxa"/>
            <w:tcBorders>
              <w:top w:val="single" w:sz="4" w:space="0" w:color="6E6E6E"/>
              <w:left w:val="single" w:sz="4" w:space="0" w:color="6E6E6E"/>
              <w:bottom w:val="single" w:sz="4" w:space="0" w:color="6E6E6E"/>
              <w:right w:val="single" w:sz="4" w:space="0" w:color="6E6E6E"/>
            </w:tcBorders>
          </w:tcPr>
          <w:p w14:paraId="7F6C32A5" w14:textId="77777777" w:rsidR="008C61F5" w:rsidRDefault="00C44F46">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74DFE8A3" w14:textId="77777777" w:rsidR="008C61F5" w:rsidRDefault="00C44F46">
            <w:pPr>
              <w:pStyle w:val="ProductList-TableBody"/>
            </w:pPr>
            <w:r>
              <w:t>Core CAL-ide komplekt ja Office Professional Plus või</w:t>
            </w:r>
          </w:p>
        </w:tc>
      </w:tr>
      <w:tr w:rsidR="008C61F5" w14:paraId="2E4DA824" w14:textId="77777777">
        <w:tc>
          <w:tcPr>
            <w:tcW w:w="6240" w:type="dxa"/>
            <w:tcBorders>
              <w:top w:val="single" w:sz="4" w:space="0" w:color="6E6E6E"/>
              <w:left w:val="single" w:sz="4" w:space="0" w:color="6E6E6E"/>
              <w:bottom w:val="single" w:sz="4" w:space="0" w:color="6E6E6E"/>
              <w:right w:val="single" w:sz="4" w:space="0" w:color="6E6E6E"/>
            </w:tcBorders>
          </w:tcPr>
          <w:p w14:paraId="2E2CB050" w14:textId="77777777" w:rsidR="008C61F5" w:rsidRDefault="00C44F46">
            <w:pPr>
              <w:pStyle w:val="ProductList-TableBody"/>
            </w:pPr>
            <w:r>
              <w:lastRenderedPageBreak/>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0374AE41" w14:textId="77777777" w:rsidR="008C61F5" w:rsidRDefault="00C44F46">
            <w:pPr>
              <w:pStyle w:val="ProductList-TableBody"/>
            </w:pPr>
            <w:r>
              <w:t>Core CAL-ide komplekti sillad Enterprise Mobility + Security jaoks ja Office Professional Plus või</w:t>
            </w:r>
          </w:p>
        </w:tc>
      </w:tr>
      <w:tr w:rsidR="008C61F5" w14:paraId="625CD9F6" w14:textId="77777777">
        <w:tc>
          <w:tcPr>
            <w:tcW w:w="6240" w:type="dxa"/>
            <w:tcBorders>
              <w:top w:val="single" w:sz="4" w:space="0" w:color="6E6E6E"/>
              <w:left w:val="single" w:sz="4" w:space="0" w:color="6E6E6E"/>
              <w:bottom w:val="single" w:sz="4" w:space="0" w:color="6E6E6E"/>
              <w:right w:val="single" w:sz="4" w:space="0" w:color="6E6E6E"/>
            </w:tcBorders>
          </w:tcPr>
          <w:p w14:paraId="74382D37" w14:textId="77777777" w:rsidR="008C61F5" w:rsidRDefault="00C44F46">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2A2B8367" w14:textId="77777777" w:rsidR="008C61F5" w:rsidRDefault="00C44F46">
            <w:pPr>
              <w:pStyle w:val="ProductList-TableBody"/>
            </w:pPr>
            <w:r>
              <w:t>Enterprise’i CAL-ide komplekt ja Office Professional Plus või</w:t>
            </w:r>
          </w:p>
        </w:tc>
      </w:tr>
      <w:tr w:rsidR="008C61F5" w14:paraId="2A8CDBDC" w14:textId="77777777">
        <w:tc>
          <w:tcPr>
            <w:tcW w:w="6240" w:type="dxa"/>
            <w:tcBorders>
              <w:top w:val="single" w:sz="4" w:space="0" w:color="6E6E6E"/>
              <w:left w:val="single" w:sz="4" w:space="0" w:color="6E6E6E"/>
              <w:bottom w:val="single" w:sz="4" w:space="0" w:color="6E6E6E"/>
              <w:right w:val="single" w:sz="4" w:space="0" w:color="6E6E6E"/>
            </w:tcBorders>
          </w:tcPr>
          <w:p w14:paraId="1F22A084" w14:textId="77777777" w:rsidR="008C61F5" w:rsidRDefault="00C44F46">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0E749BE2" w14:textId="77777777" w:rsidR="008C61F5" w:rsidRDefault="00C44F46">
            <w:pPr>
              <w:pStyle w:val="ProductList-TableBody"/>
            </w:pPr>
            <w:r>
              <w:t>Enterprise’i CAL-ide komplekti sillad Enterprise Mobility + Security jaoks ja Office Professional Plus</w:t>
            </w:r>
          </w:p>
        </w:tc>
      </w:tr>
      <w:tr w:rsidR="008C61F5" w14:paraId="749581DD" w14:textId="77777777">
        <w:tc>
          <w:tcPr>
            <w:tcW w:w="6240" w:type="dxa"/>
            <w:tcBorders>
              <w:top w:val="single" w:sz="4" w:space="0" w:color="6E6E6E"/>
              <w:left w:val="single" w:sz="4" w:space="0" w:color="6E6E6E"/>
              <w:bottom w:val="single" w:sz="4" w:space="0" w:color="6E6E6E"/>
              <w:right w:val="single" w:sz="4" w:space="0" w:color="6E6E6E"/>
            </w:tcBorders>
          </w:tcPr>
          <w:p w14:paraId="78DB4795" w14:textId="77777777" w:rsidR="008C61F5" w:rsidRDefault="00C44F46">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F5615F8" w14:textId="77777777" w:rsidR="008C61F5" w:rsidRDefault="00C44F46">
            <w:pPr>
              <w:pStyle w:val="ProductList-TableBody"/>
            </w:pPr>
            <w:r>
              <w:t>Office Professional Plus</w:t>
            </w:r>
          </w:p>
        </w:tc>
      </w:tr>
    </w:tbl>
    <w:p w14:paraId="26A3F306" w14:textId="77777777" w:rsidR="008C61F5" w:rsidRDefault="008C61F5">
      <w:pPr>
        <w:pStyle w:val="ProductList-Body"/>
      </w:pPr>
    </w:p>
    <w:p w14:paraId="7AAEEAD8" w14:textId="77777777" w:rsidR="008C61F5" w:rsidRDefault="00C44F46">
      <w:pPr>
        <w:pStyle w:val="ProductList-Offering2HeadingNoBorder"/>
        <w:outlineLvl w:val="2"/>
      </w:pPr>
      <w:r>
        <w:t>Office 365 täiustatud ohutõrje</w:t>
      </w:r>
      <w:r>
        <w:fldChar w:fldCharType="begin"/>
      </w:r>
      <w:r>
        <w:instrText xml:space="preserve"> TC "</w:instrText>
      </w:r>
      <w:bookmarkStart w:id="389" w:name="_Toc25930079"/>
      <w:r>
        <w:instrText>Office 365 täiustatud ohutõrje</w:instrText>
      </w:r>
      <w:bookmarkEnd w:id="389"/>
      <w:r>
        <w:instrText>" \l 3</w:instrText>
      </w:r>
      <w:r>
        <w:fldChar w:fldCharType="end"/>
      </w:r>
    </w:p>
    <w:tbl>
      <w:tblPr>
        <w:tblStyle w:val="PURTable"/>
        <w:tblW w:w="0" w:type="dxa"/>
        <w:tblLook w:val="04A0" w:firstRow="1" w:lastRow="0" w:firstColumn="1" w:lastColumn="0" w:noHBand="0" w:noVBand="1"/>
      </w:tblPr>
      <w:tblGrid>
        <w:gridCol w:w="5589"/>
        <w:gridCol w:w="5327"/>
      </w:tblGrid>
      <w:tr w:rsidR="008C61F5" w14:paraId="26233A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744D1E" w14:textId="77777777" w:rsidR="008C61F5" w:rsidRDefault="00C44F4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BF3A0F" w14:textId="77777777" w:rsidR="008C61F5" w:rsidRDefault="00C44F46">
            <w:pPr>
              <w:pStyle w:val="ProductList-TableBody"/>
            </w:pPr>
            <w:r>
              <w:rPr>
                <w:color w:val="FFFFFF"/>
              </w:rPr>
              <w:t>Kvalifitseeruv(ad) litsents(id)</w:t>
            </w:r>
          </w:p>
        </w:tc>
      </w:tr>
      <w:tr w:rsidR="008C61F5" w14:paraId="44FF3C65" w14:textId="77777777">
        <w:tc>
          <w:tcPr>
            <w:tcW w:w="6240" w:type="dxa"/>
            <w:tcBorders>
              <w:top w:val="single" w:sz="4" w:space="0" w:color="6E6E6E"/>
              <w:left w:val="single" w:sz="4" w:space="0" w:color="6E6E6E"/>
              <w:bottom w:val="single" w:sz="4" w:space="0" w:color="6E6E6E"/>
              <w:right w:val="single" w:sz="4" w:space="0" w:color="6E6E6E"/>
            </w:tcBorders>
          </w:tcPr>
          <w:p w14:paraId="307C8DD2" w14:textId="77777777" w:rsidR="008C61F5" w:rsidRDefault="00C44F46">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35597C38" w14:textId="77777777" w:rsidR="008C61F5" w:rsidRDefault="00C44F46">
            <w:pPr>
              <w:pStyle w:val="ProductList-TableBody"/>
            </w:pPr>
            <w:r>
              <w:t>Microsoft 365 F1 või E3</w:t>
            </w:r>
          </w:p>
        </w:tc>
      </w:tr>
      <w:tr w:rsidR="008C61F5" w14:paraId="1B01C136" w14:textId="77777777">
        <w:tc>
          <w:tcPr>
            <w:tcW w:w="6240" w:type="dxa"/>
            <w:tcBorders>
              <w:top w:val="single" w:sz="4" w:space="0" w:color="6E6E6E"/>
              <w:left w:val="single" w:sz="4" w:space="0" w:color="6E6E6E"/>
              <w:bottom w:val="single" w:sz="4" w:space="0" w:color="6E6E6E"/>
              <w:right w:val="single" w:sz="4" w:space="0" w:color="6E6E6E"/>
            </w:tcBorders>
          </w:tcPr>
          <w:p w14:paraId="0EBCD68C"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F62E4" w14:textId="77777777" w:rsidR="008C61F5" w:rsidRDefault="00C44F46">
            <w:pPr>
              <w:pStyle w:val="ProductList-TableBody"/>
            </w:pPr>
            <w:r>
              <w:t>Office 365 F1, E1 või E3</w:t>
            </w:r>
          </w:p>
        </w:tc>
      </w:tr>
      <w:tr w:rsidR="008C61F5" w14:paraId="5C885A6A" w14:textId="77777777">
        <w:tc>
          <w:tcPr>
            <w:tcW w:w="6240" w:type="dxa"/>
            <w:tcBorders>
              <w:top w:val="single" w:sz="4" w:space="0" w:color="6E6E6E"/>
              <w:left w:val="single" w:sz="4" w:space="0" w:color="6E6E6E"/>
              <w:bottom w:val="single" w:sz="4" w:space="0" w:color="6E6E6E"/>
              <w:right w:val="single" w:sz="4" w:space="0" w:color="6E6E6E"/>
            </w:tcBorders>
          </w:tcPr>
          <w:p w14:paraId="2D5DFC2D"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00FBC" w14:textId="77777777" w:rsidR="008C61F5" w:rsidRDefault="00C44F46">
            <w:pPr>
              <w:pStyle w:val="ProductList-TableBody"/>
            </w:pPr>
            <w:r>
              <w:t>Exchange Online’i leping 1 või leping 2</w:t>
            </w:r>
          </w:p>
        </w:tc>
      </w:tr>
      <w:tr w:rsidR="008C61F5" w14:paraId="771B7E39" w14:textId="77777777">
        <w:tc>
          <w:tcPr>
            <w:tcW w:w="6240" w:type="dxa"/>
            <w:tcBorders>
              <w:top w:val="single" w:sz="4" w:space="0" w:color="6E6E6E"/>
              <w:left w:val="single" w:sz="4" w:space="0" w:color="6E6E6E"/>
              <w:bottom w:val="single" w:sz="4" w:space="0" w:color="6E6E6E"/>
              <w:right w:val="single" w:sz="4" w:space="0" w:color="6E6E6E"/>
            </w:tcBorders>
          </w:tcPr>
          <w:p w14:paraId="76017A68"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C1E92F" w14:textId="77777777" w:rsidR="008C61F5" w:rsidRDefault="00C44F46">
            <w:pPr>
              <w:pStyle w:val="ProductList-TableBody"/>
            </w:pPr>
            <w:r>
              <w:t>OneDrive for Businessi leping 1 või leping 2</w:t>
            </w:r>
          </w:p>
        </w:tc>
      </w:tr>
      <w:tr w:rsidR="008C61F5" w14:paraId="4ED89D5B" w14:textId="77777777">
        <w:tc>
          <w:tcPr>
            <w:tcW w:w="6240" w:type="dxa"/>
            <w:tcBorders>
              <w:top w:val="single" w:sz="4" w:space="0" w:color="6E6E6E"/>
              <w:left w:val="single" w:sz="4" w:space="0" w:color="6E6E6E"/>
              <w:bottom w:val="single" w:sz="4" w:space="0" w:color="6E6E6E"/>
              <w:right w:val="single" w:sz="4" w:space="0" w:color="6E6E6E"/>
            </w:tcBorders>
          </w:tcPr>
          <w:p w14:paraId="74C63BDA"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F310CE" w14:textId="77777777" w:rsidR="008C61F5" w:rsidRDefault="00C44F46">
            <w:pPr>
              <w:pStyle w:val="ProductList-TableBody"/>
            </w:pPr>
            <w:r>
              <w:t>SharePoint Online’i leping 1 või leping 2</w:t>
            </w:r>
          </w:p>
        </w:tc>
      </w:tr>
    </w:tbl>
    <w:p w14:paraId="671982E6" w14:textId="77777777" w:rsidR="008C61F5" w:rsidRDefault="008C61F5">
      <w:pPr>
        <w:pStyle w:val="ProductList-Body"/>
      </w:pPr>
    </w:p>
    <w:p w14:paraId="58BF9F66" w14:textId="77777777" w:rsidR="008C61F5" w:rsidRDefault="00C44F46">
      <w:pPr>
        <w:pStyle w:val="ProductList-Offering2HeadingNoBorder"/>
        <w:outlineLvl w:val="2"/>
      </w:pPr>
      <w:r>
        <w:t>Office 365 andmekao vältimise lisalitsents</w:t>
      </w:r>
      <w:r>
        <w:fldChar w:fldCharType="begin"/>
      </w:r>
      <w:r>
        <w:instrText xml:space="preserve"> TC "</w:instrText>
      </w:r>
      <w:bookmarkStart w:id="390" w:name="_Toc25930080"/>
      <w:r>
        <w:instrText>Office 365 andmekao vältimise lisalitsents</w:instrText>
      </w:r>
      <w:bookmarkEnd w:id="390"/>
      <w:r>
        <w:instrText>" \l 3</w:instrText>
      </w:r>
      <w:r>
        <w:fldChar w:fldCharType="end"/>
      </w:r>
    </w:p>
    <w:tbl>
      <w:tblPr>
        <w:tblStyle w:val="PURTable"/>
        <w:tblW w:w="0" w:type="dxa"/>
        <w:tblLook w:val="04A0" w:firstRow="1" w:lastRow="0" w:firstColumn="1" w:lastColumn="0" w:noHBand="0" w:noVBand="1"/>
      </w:tblPr>
      <w:tblGrid>
        <w:gridCol w:w="5590"/>
        <w:gridCol w:w="5326"/>
      </w:tblGrid>
      <w:tr w:rsidR="008C61F5" w14:paraId="47A882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52F0D5" w14:textId="77777777" w:rsidR="008C61F5" w:rsidRDefault="00C44F4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EE00FB" w14:textId="77777777" w:rsidR="008C61F5" w:rsidRDefault="00C44F46">
            <w:pPr>
              <w:pStyle w:val="ProductList-TableBody"/>
            </w:pPr>
            <w:r>
              <w:rPr>
                <w:color w:val="FFFFFF"/>
              </w:rPr>
              <w:t>Kvalifitseeruv(ad) litsents(id)</w:t>
            </w:r>
          </w:p>
        </w:tc>
      </w:tr>
      <w:tr w:rsidR="008C61F5" w14:paraId="2C2D883E" w14:textId="77777777">
        <w:tc>
          <w:tcPr>
            <w:tcW w:w="6240" w:type="dxa"/>
            <w:tcBorders>
              <w:top w:val="single" w:sz="4" w:space="0" w:color="6E6E6E"/>
              <w:left w:val="single" w:sz="4" w:space="0" w:color="6E6E6E"/>
              <w:bottom w:val="none" w:sz="4" w:space="0" w:color="6E6E6E"/>
              <w:right w:val="single" w:sz="4" w:space="0" w:color="6E6E6E"/>
            </w:tcBorders>
          </w:tcPr>
          <w:p w14:paraId="26AB5EC1" w14:textId="77777777" w:rsidR="008C61F5" w:rsidRDefault="00C44F46">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175ED567" w14:textId="77777777" w:rsidR="008C61F5" w:rsidRDefault="00C44F46">
            <w:pPr>
              <w:pStyle w:val="ProductList-TableBody"/>
            </w:pPr>
            <w:r>
              <w:t xml:space="preserve">Microsoft 365 F1 </w:t>
            </w:r>
          </w:p>
        </w:tc>
      </w:tr>
      <w:tr w:rsidR="008C61F5" w14:paraId="7324E2D5" w14:textId="77777777">
        <w:tc>
          <w:tcPr>
            <w:tcW w:w="6240" w:type="dxa"/>
            <w:tcBorders>
              <w:top w:val="none" w:sz="4" w:space="0" w:color="6E6E6E"/>
              <w:left w:val="single" w:sz="4" w:space="0" w:color="6E6E6E"/>
              <w:bottom w:val="none" w:sz="4" w:space="0" w:color="6E6E6E"/>
              <w:right w:val="single" w:sz="4" w:space="0" w:color="6E6E6E"/>
            </w:tcBorders>
          </w:tcPr>
          <w:p w14:paraId="69D0725C"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C02A54" w14:textId="77777777" w:rsidR="008C61F5" w:rsidRDefault="00C44F46">
            <w:pPr>
              <w:pStyle w:val="ProductList-TableBody"/>
            </w:pPr>
            <w:r>
              <w:t>Office 365 F1 või E1</w:t>
            </w:r>
          </w:p>
        </w:tc>
      </w:tr>
      <w:tr w:rsidR="008C61F5" w14:paraId="38AB3638" w14:textId="77777777">
        <w:tc>
          <w:tcPr>
            <w:tcW w:w="6240" w:type="dxa"/>
            <w:tcBorders>
              <w:top w:val="none" w:sz="4" w:space="0" w:color="6E6E6E"/>
              <w:left w:val="single" w:sz="4" w:space="0" w:color="6E6E6E"/>
              <w:bottom w:val="none" w:sz="4" w:space="0" w:color="6E6E6E"/>
              <w:right w:val="single" w:sz="4" w:space="0" w:color="6E6E6E"/>
            </w:tcBorders>
          </w:tcPr>
          <w:p w14:paraId="691EEB34"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22466" w14:textId="77777777" w:rsidR="008C61F5" w:rsidRDefault="00C44F46">
            <w:pPr>
              <w:pStyle w:val="ProductList-TableBody"/>
            </w:pPr>
            <w:r>
              <w:t>Office 365 Business Essentials</w:t>
            </w:r>
          </w:p>
        </w:tc>
      </w:tr>
      <w:tr w:rsidR="008C61F5" w14:paraId="11786440" w14:textId="77777777">
        <w:tc>
          <w:tcPr>
            <w:tcW w:w="6240" w:type="dxa"/>
            <w:tcBorders>
              <w:top w:val="none" w:sz="4" w:space="0" w:color="6E6E6E"/>
              <w:left w:val="single" w:sz="4" w:space="0" w:color="6E6E6E"/>
              <w:bottom w:val="none" w:sz="4" w:space="0" w:color="6E6E6E"/>
              <w:right w:val="single" w:sz="4" w:space="0" w:color="6E6E6E"/>
            </w:tcBorders>
          </w:tcPr>
          <w:p w14:paraId="1B4BE208"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2AFEA9" w14:textId="77777777" w:rsidR="008C61F5" w:rsidRDefault="00C44F46">
            <w:pPr>
              <w:pStyle w:val="ProductList-TableBody"/>
            </w:pPr>
            <w:r>
              <w:t>Exchange Online Kiosk, leping 1 või leping 2</w:t>
            </w:r>
          </w:p>
        </w:tc>
      </w:tr>
      <w:tr w:rsidR="008C61F5" w14:paraId="7E63B337" w14:textId="77777777">
        <w:tc>
          <w:tcPr>
            <w:tcW w:w="6240" w:type="dxa"/>
            <w:tcBorders>
              <w:top w:val="none" w:sz="4" w:space="0" w:color="6E6E6E"/>
              <w:left w:val="single" w:sz="4" w:space="0" w:color="6E6E6E"/>
              <w:bottom w:val="none" w:sz="4" w:space="0" w:color="6E6E6E"/>
              <w:right w:val="single" w:sz="4" w:space="0" w:color="6E6E6E"/>
            </w:tcBorders>
          </w:tcPr>
          <w:p w14:paraId="52AAB055"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B98D9" w14:textId="77777777" w:rsidR="008C61F5" w:rsidRDefault="00C44F46">
            <w:pPr>
              <w:pStyle w:val="ProductList-TableBody"/>
            </w:pPr>
            <w:r>
              <w:t>OneDrive for Business (leping 1)</w:t>
            </w:r>
          </w:p>
        </w:tc>
      </w:tr>
      <w:tr w:rsidR="008C61F5" w14:paraId="442FCA16" w14:textId="77777777">
        <w:tc>
          <w:tcPr>
            <w:tcW w:w="6240" w:type="dxa"/>
            <w:tcBorders>
              <w:top w:val="none" w:sz="4" w:space="0" w:color="6E6E6E"/>
              <w:left w:val="single" w:sz="4" w:space="0" w:color="6E6E6E"/>
              <w:bottom w:val="single" w:sz="4" w:space="0" w:color="6E6E6E"/>
              <w:right w:val="single" w:sz="4" w:space="0" w:color="6E6E6E"/>
            </w:tcBorders>
          </w:tcPr>
          <w:p w14:paraId="51DF44E2"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26E56" w14:textId="77777777" w:rsidR="008C61F5" w:rsidRDefault="00C44F46">
            <w:pPr>
              <w:pStyle w:val="ProductList-TableBody"/>
            </w:pPr>
            <w:r>
              <w:t>SharePoint Online’i leping 1 või leping 2</w:t>
            </w:r>
          </w:p>
        </w:tc>
      </w:tr>
    </w:tbl>
    <w:p w14:paraId="786876BF" w14:textId="77777777" w:rsidR="008C61F5" w:rsidRDefault="008C61F5">
      <w:pPr>
        <w:pStyle w:val="ProductList-Body"/>
      </w:pPr>
    </w:p>
    <w:p w14:paraId="5AA06589" w14:textId="77777777" w:rsidR="008C61F5" w:rsidRDefault="00C44F46">
      <w:pPr>
        <w:pStyle w:val="ProductList-Offering2HeadingNoBorder"/>
        <w:outlineLvl w:val="2"/>
      </w:pPr>
      <w:r>
        <w:t>Office 365 ohuanalüüs</w:t>
      </w:r>
      <w:r>
        <w:fldChar w:fldCharType="begin"/>
      </w:r>
      <w:r>
        <w:instrText xml:space="preserve"> TC "</w:instrText>
      </w:r>
      <w:bookmarkStart w:id="391" w:name="_Toc25930081"/>
      <w:r>
        <w:instrText>Office 365 ohuanalüüs</w:instrText>
      </w:r>
      <w:bookmarkEnd w:id="391"/>
      <w:r>
        <w:instrText>" \l 3</w:instrText>
      </w:r>
      <w:r>
        <w:fldChar w:fldCharType="end"/>
      </w:r>
    </w:p>
    <w:tbl>
      <w:tblPr>
        <w:tblStyle w:val="PURTable"/>
        <w:tblW w:w="0" w:type="dxa"/>
        <w:tblLook w:val="04A0" w:firstRow="1" w:lastRow="0" w:firstColumn="1" w:lastColumn="0" w:noHBand="0" w:noVBand="1"/>
      </w:tblPr>
      <w:tblGrid>
        <w:gridCol w:w="5594"/>
        <w:gridCol w:w="5322"/>
      </w:tblGrid>
      <w:tr w:rsidR="008C61F5" w14:paraId="4EBEEA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642531" w14:textId="77777777" w:rsidR="008C61F5" w:rsidRDefault="00C44F46">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F39C45" w14:textId="77777777" w:rsidR="008C61F5" w:rsidRDefault="00C44F46">
            <w:pPr>
              <w:pStyle w:val="ProductList-TableBody"/>
            </w:pPr>
            <w:r>
              <w:rPr>
                <w:color w:val="FFFFFF"/>
              </w:rPr>
              <w:t>Kvalifitseeruv(ad) litsents(id)</w:t>
            </w:r>
          </w:p>
        </w:tc>
      </w:tr>
      <w:tr w:rsidR="008C61F5" w14:paraId="3AC49039" w14:textId="77777777">
        <w:tc>
          <w:tcPr>
            <w:tcW w:w="6240" w:type="dxa"/>
            <w:tcBorders>
              <w:top w:val="single" w:sz="4" w:space="0" w:color="6E6E6E"/>
              <w:left w:val="single" w:sz="4" w:space="0" w:color="6E6E6E"/>
              <w:bottom w:val="none" w:sz="4" w:space="0" w:color="6E6E6E"/>
              <w:right w:val="single" w:sz="4" w:space="0" w:color="6E6E6E"/>
            </w:tcBorders>
          </w:tcPr>
          <w:p w14:paraId="0D2D2AF0" w14:textId="77777777" w:rsidR="008C61F5" w:rsidRDefault="00C44F46">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18D4E792" w14:textId="77777777" w:rsidR="008C61F5" w:rsidRDefault="00C44F46">
            <w:pPr>
              <w:pStyle w:val="ProductList-TableBody"/>
            </w:pPr>
            <w:r>
              <w:t>Microsoft 365 F1 või E3</w:t>
            </w:r>
          </w:p>
        </w:tc>
      </w:tr>
      <w:tr w:rsidR="008C61F5" w14:paraId="28E8B666" w14:textId="77777777">
        <w:tc>
          <w:tcPr>
            <w:tcW w:w="6240" w:type="dxa"/>
            <w:tcBorders>
              <w:top w:val="none" w:sz="4" w:space="0" w:color="6E6E6E"/>
              <w:left w:val="single" w:sz="4" w:space="0" w:color="6E6E6E"/>
              <w:bottom w:val="none" w:sz="4" w:space="0" w:color="6E6E6E"/>
              <w:right w:val="single" w:sz="4" w:space="0" w:color="6E6E6E"/>
            </w:tcBorders>
          </w:tcPr>
          <w:p w14:paraId="21DDBFCA"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35D22" w14:textId="77777777" w:rsidR="008C61F5" w:rsidRDefault="00C44F46">
            <w:pPr>
              <w:pStyle w:val="ProductList-TableBody"/>
            </w:pPr>
            <w:r>
              <w:t>Office 365 F1, E1 või E3</w:t>
            </w:r>
          </w:p>
        </w:tc>
      </w:tr>
      <w:tr w:rsidR="008C61F5" w14:paraId="37461E95" w14:textId="77777777">
        <w:tc>
          <w:tcPr>
            <w:tcW w:w="6240" w:type="dxa"/>
            <w:tcBorders>
              <w:top w:val="none" w:sz="4" w:space="0" w:color="6E6E6E"/>
              <w:left w:val="single" w:sz="4" w:space="0" w:color="6E6E6E"/>
              <w:bottom w:val="none" w:sz="4" w:space="0" w:color="6E6E6E"/>
              <w:right w:val="single" w:sz="4" w:space="0" w:color="6E6E6E"/>
            </w:tcBorders>
          </w:tcPr>
          <w:p w14:paraId="02AA20C1"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B73A58" w14:textId="77777777" w:rsidR="008C61F5" w:rsidRDefault="00C44F46">
            <w:pPr>
              <w:pStyle w:val="ProductList-TableBody"/>
            </w:pPr>
            <w:r>
              <w:t>Office 365 Business Essentials</w:t>
            </w:r>
          </w:p>
        </w:tc>
      </w:tr>
      <w:tr w:rsidR="008C61F5" w14:paraId="085B1295" w14:textId="77777777">
        <w:tc>
          <w:tcPr>
            <w:tcW w:w="6240" w:type="dxa"/>
            <w:tcBorders>
              <w:top w:val="none" w:sz="4" w:space="0" w:color="6E6E6E"/>
              <w:left w:val="single" w:sz="4" w:space="0" w:color="6E6E6E"/>
              <w:bottom w:val="none" w:sz="4" w:space="0" w:color="6E6E6E"/>
              <w:right w:val="single" w:sz="4" w:space="0" w:color="6E6E6E"/>
            </w:tcBorders>
          </w:tcPr>
          <w:p w14:paraId="18101817"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78FBA7" w14:textId="77777777" w:rsidR="008C61F5" w:rsidRDefault="00C44F46">
            <w:pPr>
              <w:pStyle w:val="ProductList-TableBody"/>
            </w:pPr>
            <w:r>
              <w:t>Exchange Online Kiosk, leping 1 või leping 2</w:t>
            </w:r>
          </w:p>
        </w:tc>
      </w:tr>
      <w:tr w:rsidR="008C61F5" w14:paraId="0B70F175" w14:textId="77777777">
        <w:tc>
          <w:tcPr>
            <w:tcW w:w="6240" w:type="dxa"/>
            <w:tcBorders>
              <w:top w:val="none" w:sz="4" w:space="0" w:color="6E6E6E"/>
              <w:left w:val="single" w:sz="4" w:space="0" w:color="6E6E6E"/>
              <w:bottom w:val="none" w:sz="4" w:space="0" w:color="6E6E6E"/>
              <w:right w:val="single" w:sz="4" w:space="0" w:color="6E6E6E"/>
            </w:tcBorders>
          </w:tcPr>
          <w:p w14:paraId="28E49A99"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BA976" w14:textId="77777777" w:rsidR="008C61F5" w:rsidRDefault="00C44F46">
            <w:pPr>
              <w:pStyle w:val="ProductList-TableBody"/>
            </w:pPr>
            <w:r>
              <w:t>OneDrive for Businessi leping 1 või leping 2</w:t>
            </w:r>
          </w:p>
        </w:tc>
      </w:tr>
      <w:tr w:rsidR="008C61F5" w14:paraId="562DF246" w14:textId="77777777">
        <w:tc>
          <w:tcPr>
            <w:tcW w:w="6240" w:type="dxa"/>
            <w:tcBorders>
              <w:top w:val="none" w:sz="4" w:space="0" w:color="6E6E6E"/>
              <w:left w:val="single" w:sz="4" w:space="0" w:color="6E6E6E"/>
              <w:bottom w:val="single" w:sz="4" w:space="0" w:color="6E6E6E"/>
              <w:right w:val="single" w:sz="4" w:space="0" w:color="6E6E6E"/>
            </w:tcBorders>
          </w:tcPr>
          <w:p w14:paraId="06EBC3F7"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97F86" w14:textId="77777777" w:rsidR="008C61F5" w:rsidRDefault="00C44F46">
            <w:pPr>
              <w:pStyle w:val="ProductList-TableBody"/>
            </w:pPr>
            <w:r>
              <w:t>SharePoint Online’i leping 1 või leping 2</w:t>
            </w:r>
          </w:p>
        </w:tc>
      </w:tr>
    </w:tbl>
    <w:p w14:paraId="3BB442EB" w14:textId="77777777" w:rsidR="008C61F5" w:rsidRDefault="008C61F5">
      <w:pPr>
        <w:pStyle w:val="ProductList-Body"/>
      </w:pPr>
    </w:p>
    <w:p w14:paraId="0D7802E6" w14:textId="77777777" w:rsidR="008C61F5" w:rsidRDefault="00C44F46">
      <w:pPr>
        <w:pStyle w:val="ProductList-Offering2HeadingNoBorder"/>
        <w:outlineLvl w:val="2"/>
      </w:pPr>
      <w:r>
        <w:t>Multi-Geo Capabilities rakenduses Office 365</w:t>
      </w:r>
      <w:r>
        <w:fldChar w:fldCharType="begin"/>
      </w:r>
      <w:r>
        <w:instrText xml:space="preserve"> TC "</w:instrText>
      </w:r>
      <w:bookmarkStart w:id="392" w:name="_Toc25930082"/>
      <w:r>
        <w:instrText>Multi-Geo Capabilities rakenduses Office 365</w:instrText>
      </w:r>
      <w:bookmarkEnd w:id="392"/>
      <w:r>
        <w:instrText>" \l 3</w:instrText>
      </w:r>
      <w:r>
        <w:fldChar w:fldCharType="end"/>
      </w:r>
    </w:p>
    <w:tbl>
      <w:tblPr>
        <w:tblStyle w:val="PURTable"/>
        <w:tblW w:w="0" w:type="dxa"/>
        <w:tblLook w:val="04A0" w:firstRow="1" w:lastRow="0" w:firstColumn="1" w:lastColumn="0" w:noHBand="0" w:noVBand="1"/>
      </w:tblPr>
      <w:tblGrid>
        <w:gridCol w:w="5594"/>
        <w:gridCol w:w="5322"/>
      </w:tblGrid>
      <w:tr w:rsidR="008C61F5" w14:paraId="39B2DD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13D6A5" w14:textId="77777777" w:rsidR="008C61F5" w:rsidRDefault="00C44F4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241E4E69" w14:textId="77777777" w:rsidR="008C61F5" w:rsidRDefault="00C44F46">
            <w:pPr>
              <w:pStyle w:val="ProductList-TableBody"/>
            </w:pPr>
            <w:r>
              <w:rPr>
                <w:color w:val="FFFFFF"/>
              </w:rPr>
              <w:t>Kvalifitseeruv(ad) litsents(id)</w:t>
            </w:r>
          </w:p>
        </w:tc>
      </w:tr>
      <w:tr w:rsidR="008C61F5" w14:paraId="02B6AF61" w14:textId="77777777">
        <w:tc>
          <w:tcPr>
            <w:tcW w:w="6240" w:type="dxa"/>
            <w:tcBorders>
              <w:top w:val="single" w:sz="4" w:space="0" w:color="6E6E6E"/>
              <w:left w:val="single" w:sz="4" w:space="0" w:color="6E6E6E"/>
              <w:bottom w:val="none" w:sz="4" w:space="0" w:color="6E6E6E"/>
              <w:right w:val="single" w:sz="4" w:space="0" w:color="6E6E6E"/>
            </w:tcBorders>
          </w:tcPr>
          <w:p w14:paraId="1DDACDD4" w14:textId="77777777" w:rsidR="008C61F5" w:rsidRDefault="00C44F46">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6E16FB61" w14:textId="77777777" w:rsidR="008C61F5" w:rsidRDefault="00C44F46">
            <w:pPr>
              <w:pStyle w:val="ProductList-TableBody"/>
            </w:pPr>
            <w:r>
              <w:t>Microsoft 365 F1, E3 või E5</w:t>
            </w:r>
          </w:p>
        </w:tc>
      </w:tr>
      <w:tr w:rsidR="008C61F5" w14:paraId="4275200F" w14:textId="77777777">
        <w:tc>
          <w:tcPr>
            <w:tcW w:w="6240" w:type="dxa"/>
            <w:tcBorders>
              <w:top w:val="none" w:sz="4" w:space="0" w:color="6E6E6E"/>
              <w:left w:val="single" w:sz="4" w:space="0" w:color="6E6E6E"/>
              <w:bottom w:val="none" w:sz="4" w:space="0" w:color="6E6E6E"/>
              <w:right w:val="single" w:sz="4" w:space="0" w:color="6E6E6E"/>
            </w:tcBorders>
          </w:tcPr>
          <w:p w14:paraId="3572C886"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37D93" w14:textId="77777777" w:rsidR="008C61F5" w:rsidRDefault="00C44F46">
            <w:pPr>
              <w:pStyle w:val="ProductList-TableBody"/>
            </w:pPr>
            <w:r>
              <w:t>Office 365 F1, E1, E3 või E5</w:t>
            </w:r>
          </w:p>
        </w:tc>
      </w:tr>
      <w:tr w:rsidR="008C61F5" w14:paraId="1CBDBCA8" w14:textId="77777777">
        <w:tc>
          <w:tcPr>
            <w:tcW w:w="6240" w:type="dxa"/>
            <w:tcBorders>
              <w:top w:val="none" w:sz="4" w:space="0" w:color="6E6E6E"/>
              <w:left w:val="single" w:sz="4" w:space="0" w:color="6E6E6E"/>
              <w:bottom w:val="none" w:sz="4" w:space="0" w:color="6E6E6E"/>
              <w:right w:val="single" w:sz="4" w:space="0" w:color="6E6E6E"/>
            </w:tcBorders>
          </w:tcPr>
          <w:p w14:paraId="225BA702"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22BD1D" w14:textId="77777777" w:rsidR="008C61F5" w:rsidRDefault="00C44F46">
            <w:pPr>
              <w:pStyle w:val="ProductList-TableBody"/>
            </w:pPr>
            <w:r>
              <w:t>Exchange Online Kiosk, leping 1 või leping 2</w:t>
            </w:r>
          </w:p>
        </w:tc>
      </w:tr>
      <w:tr w:rsidR="008C61F5" w14:paraId="412D1157" w14:textId="77777777">
        <w:tc>
          <w:tcPr>
            <w:tcW w:w="6240" w:type="dxa"/>
            <w:tcBorders>
              <w:top w:val="none" w:sz="4" w:space="0" w:color="6E6E6E"/>
              <w:left w:val="single" w:sz="4" w:space="0" w:color="6E6E6E"/>
              <w:bottom w:val="none" w:sz="4" w:space="0" w:color="6E6E6E"/>
              <w:right w:val="single" w:sz="4" w:space="0" w:color="6E6E6E"/>
            </w:tcBorders>
          </w:tcPr>
          <w:p w14:paraId="35FB3892"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B61415" w14:textId="77777777" w:rsidR="008C61F5" w:rsidRDefault="00C44F46">
            <w:pPr>
              <w:pStyle w:val="ProductList-TableBody"/>
            </w:pPr>
            <w:r>
              <w:t>OneDrive for Businessi leping 1 või leping 2</w:t>
            </w:r>
          </w:p>
        </w:tc>
      </w:tr>
      <w:tr w:rsidR="008C61F5" w14:paraId="19B22DAB" w14:textId="77777777">
        <w:tc>
          <w:tcPr>
            <w:tcW w:w="6240" w:type="dxa"/>
            <w:tcBorders>
              <w:top w:val="none" w:sz="4" w:space="0" w:color="6E6E6E"/>
              <w:left w:val="single" w:sz="4" w:space="0" w:color="6E6E6E"/>
              <w:bottom w:val="single" w:sz="4" w:space="0" w:color="6E6E6E"/>
              <w:right w:val="single" w:sz="4" w:space="0" w:color="6E6E6E"/>
            </w:tcBorders>
          </w:tcPr>
          <w:p w14:paraId="78FF1AC9" w14:textId="77777777" w:rsidR="008C61F5" w:rsidRDefault="008C61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37C3D" w14:textId="77777777" w:rsidR="008C61F5" w:rsidRDefault="00C44F46">
            <w:pPr>
              <w:pStyle w:val="ProductList-TableBody"/>
            </w:pPr>
            <w:r>
              <w:t>SharePoint Online’i leping 1 või leping 2</w:t>
            </w:r>
          </w:p>
        </w:tc>
      </w:tr>
    </w:tbl>
    <w:p w14:paraId="638EB630" w14:textId="77777777" w:rsidR="008C61F5" w:rsidRDefault="008C61F5">
      <w:pPr>
        <w:pStyle w:val="ProductList-Body"/>
      </w:pPr>
    </w:p>
    <w:p w14:paraId="74F02AB2" w14:textId="77777777" w:rsidR="008C61F5" w:rsidRDefault="00C44F46">
      <w:pPr>
        <w:pStyle w:val="ProductList-Offering2HeadingNoBorder"/>
        <w:outlineLvl w:val="2"/>
      </w:pPr>
      <w:r>
        <w:t>Heliteenused</w:t>
      </w:r>
      <w:r>
        <w:fldChar w:fldCharType="begin"/>
      </w:r>
      <w:r>
        <w:instrText xml:space="preserve"> TC "</w:instrText>
      </w:r>
      <w:bookmarkStart w:id="393" w:name="_Toc25930083"/>
      <w:r>
        <w:instrText>Heliteenused</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8C61F5" w14:paraId="574F55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CA2F802" w14:textId="77777777" w:rsidR="008C61F5" w:rsidRDefault="00C44F46">
            <w:pPr>
              <w:pStyle w:val="ProductList-TableBody"/>
            </w:pPr>
            <w:r>
              <w:rPr>
                <w:color w:val="FFFFFF"/>
              </w:rPr>
              <w:t>Täiendav kasutaja AL</w:t>
            </w:r>
          </w:p>
        </w:tc>
        <w:tc>
          <w:tcPr>
            <w:tcW w:w="5760" w:type="dxa"/>
            <w:tcBorders>
              <w:left w:val="single" w:sz="4" w:space="0" w:color="0070C0"/>
            </w:tcBorders>
            <w:shd w:val="clear" w:color="auto" w:fill="0070C0"/>
          </w:tcPr>
          <w:p w14:paraId="53113C9E" w14:textId="77777777" w:rsidR="008C61F5" w:rsidRDefault="00C44F46">
            <w:pPr>
              <w:pStyle w:val="ProductList-TableBody"/>
            </w:pPr>
            <w:r>
              <w:rPr>
                <w:color w:val="FFFFFF"/>
              </w:rPr>
              <w:t>Kvalifitseeruv(ad) litsents(id)</w:t>
            </w:r>
          </w:p>
        </w:tc>
      </w:tr>
      <w:tr w:rsidR="008C61F5" w14:paraId="67DEDA7B" w14:textId="77777777">
        <w:tc>
          <w:tcPr>
            <w:tcW w:w="6360" w:type="dxa"/>
            <w:tcBorders>
              <w:left w:val="single" w:sz="4" w:space="0" w:color="7F7F7F"/>
              <w:bottom w:val="none" w:sz="4" w:space="0" w:color="6E6E6E"/>
              <w:right w:val="single" w:sz="4" w:space="0" w:color="7F7F7F"/>
            </w:tcBorders>
          </w:tcPr>
          <w:p w14:paraId="1997F891" w14:textId="77777777" w:rsidR="008C61F5" w:rsidRDefault="00C44F46">
            <w:pPr>
              <w:pStyle w:val="ProductList-TableBody"/>
            </w:pPr>
            <w:r>
              <w:t>Audiokonverents</w:t>
            </w:r>
          </w:p>
        </w:tc>
        <w:tc>
          <w:tcPr>
            <w:tcW w:w="5760" w:type="dxa"/>
            <w:tcBorders>
              <w:left w:val="single" w:sz="4" w:space="0" w:color="7F7F7F"/>
              <w:right w:val="single" w:sz="4" w:space="0" w:color="6E6E6E"/>
            </w:tcBorders>
          </w:tcPr>
          <w:p w14:paraId="76279728" w14:textId="77777777" w:rsidR="008C61F5" w:rsidRDefault="00C44F46">
            <w:pPr>
              <w:pStyle w:val="ProductList-TableBody"/>
            </w:pPr>
            <w:r>
              <w:t>Office 365 Business Essentials või Business Premium</w:t>
            </w:r>
          </w:p>
        </w:tc>
      </w:tr>
      <w:tr w:rsidR="008C61F5" w14:paraId="4CD7E831" w14:textId="77777777">
        <w:tc>
          <w:tcPr>
            <w:tcW w:w="6360" w:type="dxa"/>
            <w:tcBorders>
              <w:top w:val="none" w:sz="4" w:space="0" w:color="6E6E6E"/>
              <w:left w:val="single" w:sz="4" w:space="0" w:color="7F7F7F"/>
              <w:bottom w:val="none" w:sz="4" w:space="0" w:color="6E6E6E"/>
              <w:right w:val="single" w:sz="4" w:space="0" w:color="7F7F7F"/>
            </w:tcBorders>
          </w:tcPr>
          <w:p w14:paraId="6B7091C0" w14:textId="77777777" w:rsidR="008C61F5" w:rsidRDefault="008C61F5">
            <w:pPr>
              <w:pStyle w:val="ProductList-TableBody"/>
            </w:pPr>
          </w:p>
        </w:tc>
        <w:tc>
          <w:tcPr>
            <w:tcW w:w="5760" w:type="dxa"/>
            <w:tcBorders>
              <w:left w:val="single" w:sz="4" w:space="0" w:color="7F7F7F"/>
              <w:right w:val="single" w:sz="4" w:space="0" w:color="6E6E6E"/>
            </w:tcBorders>
          </w:tcPr>
          <w:p w14:paraId="58945042" w14:textId="77777777" w:rsidR="008C61F5" w:rsidRDefault="00C44F46">
            <w:pPr>
              <w:pStyle w:val="ProductList-TableBody"/>
            </w:pPr>
            <w:r>
              <w:t>Office 365 E1 või E3</w:t>
            </w:r>
          </w:p>
        </w:tc>
      </w:tr>
      <w:tr w:rsidR="008C61F5" w14:paraId="6760D00E" w14:textId="77777777">
        <w:tc>
          <w:tcPr>
            <w:tcW w:w="6360" w:type="dxa"/>
            <w:tcBorders>
              <w:top w:val="none" w:sz="4" w:space="0" w:color="6E6E6E"/>
              <w:left w:val="single" w:sz="4" w:space="0" w:color="6E6E6E"/>
              <w:bottom w:val="single" w:sz="4" w:space="0" w:color="6E6E6E"/>
            </w:tcBorders>
          </w:tcPr>
          <w:p w14:paraId="11F36F14" w14:textId="77777777" w:rsidR="008C61F5" w:rsidRDefault="008C61F5">
            <w:pPr>
              <w:pStyle w:val="ProductList-TableBody"/>
            </w:pPr>
          </w:p>
        </w:tc>
        <w:tc>
          <w:tcPr>
            <w:tcW w:w="5760" w:type="dxa"/>
            <w:tcBorders>
              <w:right w:val="single" w:sz="4" w:space="0" w:color="6E6E6E"/>
            </w:tcBorders>
          </w:tcPr>
          <w:p w14:paraId="42F90C7C" w14:textId="77777777" w:rsidR="008C61F5" w:rsidRDefault="00C44F46">
            <w:pPr>
              <w:pStyle w:val="ProductList-TableBody"/>
            </w:pPr>
            <w:r>
              <w:t>Microsoft 365 E1 või E3</w:t>
            </w:r>
          </w:p>
        </w:tc>
      </w:tr>
      <w:tr w:rsidR="008C61F5" w14:paraId="3A3D2806" w14:textId="77777777">
        <w:tc>
          <w:tcPr>
            <w:tcW w:w="6360" w:type="dxa"/>
            <w:tcBorders>
              <w:top w:val="single" w:sz="4" w:space="0" w:color="6E6E6E"/>
              <w:left w:val="single" w:sz="4" w:space="0" w:color="6E6E6E"/>
              <w:bottom w:val="none" w:sz="4" w:space="0" w:color="6E6E6E"/>
            </w:tcBorders>
          </w:tcPr>
          <w:p w14:paraId="081A8F38" w14:textId="77777777" w:rsidR="008C61F5" w:rsidRDefault="00C44F46">
            <w:pPr>
              <w:pStyle w:val="ProductList-TableBody"/>
            </w:pPr>
            <w:r>
              <w:t>Helikonverentsid kasutajatele Indias</w:t>
            </w:r>
          </w:p>
        </w:tc>
        <w:tc>
          <w:tcPr>
            <w:tcW w:w="5760" w:type="dxa"/>
            <w:tcBorders>
              <w:right w:val="single" w:sz="4" w:space="0" w:color="6E6E6E"/>
            </w:tcBorders>
          </w:tcPr>
          <w:p w14:paraId="7DF4FA8E" w14:textId="77777777" w:rsidR="008C61F5" w:rsidRDefault="00C44F46">
            <w:pPr>
              <w:pStyle w:val="ProductList-TableBody"/>
            </w:pPr>
            <w:r>
              <w:t>Office 365 Business Essentials või Business Premium</w:t>
            </w:r>
          </w:p>
        </w:tc>
      </w:tr>
      <w:tr w:rsidR="008C61F5" w14:paraId="4FEC7CF6" w14:textId="77777777">
        <w:tc>
          <w:tcPr>
            <w:tcW w:w="6360" w:type="dxa"/>
            <w:tcBorders>
              <w:top w:val="none" w:sz="4" w:space="0" w:color="6E6E6E"/>
              <w:left w:val="single" w:sz="4" w:space="0" w:color="6E6E6E"/>
              <w:bottom w:val="none" w:sz="4" w:space="0" w:color="6E6E6E"/>
            </w:tcBorders>
          </w:tcPr>
          <w:p w14:paraId="5735538E" w14:textId="77777777" w:rsidR="008C61F5" w:rsidRDefault="008C61F5">
            <w:pPr>
              <w:pStyle w:val="ProductList-TableBody"/>
            </w:pPr>
          </w:p>
        </w:tc>
        <w:tc>
          <w:tcPr>
            <w:tcW w:w="5760" w:type="dxa"/>
            <w:tcBorders>
              <w:right w:val="single" w:sz="4" w:space="0" w:color="6E6E6E"/>
            </w:tcBorders>
          </w:tcPr>
          <w:p w14:paraId="33D36593" w14:textId="77777777" w:rsidR="008C61F5" w:rsidRDefault="00C44F46">
            <w:pPr>
              <w:pStyle w:val="ProductList-TableBody"/>
            </w:pPr>
            <w:r>
              <w:t>Office 365 E1 või E3</w:t>
            </w:r>
          </w:p>
        </w:tc>
      </w:tr>
      <w:tr w:rsidR="008C61F5" w14:paraId="007D8D3B" w14:textId="77777777">
        <w:tc>
          <w:tcPr>
            <w:tcW w:w="6360" w:type="dxa"/>
            <w:tcBorders>
              <w:top w:val="none" w:sz="4" w:space="0" w:color="6E6E6E"/>
              <w:left w:val="single" w:sz="4" w:space="0" w:color="6E6E6E"/>
              <w:bottom w:val="single" w:sz="4" w:space="0" w:color="6E6E6E"/>
            </w:tcBorders>
          </w:tcPr>
          <w:p w14:paraId="3E82CAED" w14:textId="77777777" w:rsidR="008C61F5" w:rsidRDefault="008C61F5">
            <w:pPr>
              <w:pStyle w:val="ProductList-TableBody"/>
            </w:pPr>
          </w:p>
        </w:tc>
        <w:tc>
          <w:tcPr>
            <w:tcW w:w="5760" w:type="dxa"/>
            <w:tcBorders>
              <w:right w:val="single" w:sz="4" w:space="0" w:color="6E6E6E"/>
            </w:tcBorders>
          </w:tcPr>
          <w:p w14:paraId="3AAFAC9B" w14:textId="77777777" w:rsidR="008C61F5" w:rsidRDefault="00C44F46">
            <w:pPr>
              <w:pStyle w:val="ProductList-TableBody"/>
            </w:pPr>
            <w:r>
              <w:t>Microsoft 365 E1 või E3</w:t>
            </w:r>
          </w:p>
        </w:tc>
      </w:tr>
      <w:tr w:rsidR="008C61F5" w14:paraId="07F08FFA" w14:textId="77777777">
        <w:tc>
          <w:tcPr>
            <w:tcW w:w="6360" w:type="dxa"/>
            <w:tcBorders>
              <w:top w:val="single" w:sz="4" w:space="0" w:color="6E6E6E"/>
              <w:left w:val="single" w:sz="4" w:space="0" w:color="6E6E6E"/>
              <w:bottom w:val="none" w:sz="4" w:space="0" w:color="6E6E6E"/>
            </w:tcBorders>
          </w:tcPr>
          <w:p w14:paraId="6B9FB885" w14:textId="77777777" w:rsidR="008C61F5" w:rsidRDefault="00C44F46">
            <w:pPr>
              <w:pStyle w:val="ProductList-TableBody"/>
            </w:pPr>
            <w:r>
              <w:t>Helikonverentsid E5 täiendavatele kasutajatele Indias</w:t>
            </w:r>
          </w:p>
        </w:tc>
        <w:tc>
          <w:tcPr>
            <w:tcW w:w="5760" w:type="dxa"/>
            <w:tcBorders>
              <w:right w:val="single" w:sz="4" w:space="0" w:color="6E6E6E"/>
            </w:tcBorders>
          </w:tcPr>
          <w:p w14:paraId="6976A6F9" w14:textId="77777777" w:rsidR="008C61F5" w:rsidRDefault="00C44F46">
            <w:pPr>
              <w:pStyle w:val="ProductList-TableBody"/>
            </w:pPr>
            <w:r>
              <w:t>Office 365 E5</w:t>
            </w:r>
          </w:p>
        </w:tc>
      </w:tr>
      <w:tr w:rsidR="008C61F5" w14:paraId="24B1F529" w14:textId="77777777">
        <w:tc>
          <w:tcPr>
            <w:tcW w:w="6360" w:type="dxa"/>
            <w:tcBorders>
              <w:top w:val="none" w:sz="4" w:space="0" w:color="6E6E6E"/>
              <w:left w:val="single" w:sz="4" w:space="0" w:color="6E6E6E"/>
              <w:bottom w:val="single" w:sz="4" w:space="0" w:color="6E6E6E"/>
            </w:tcBorders>
          </w:tcPr>
          <w:p w14:paraId="32D0246A" w14:textId="77777777" w:rsidR="008C61F5" w:rsidRDefault="008C61F5">
            <w:pPr>
              <w:pStyle w:val="ProductList-TableBody"/>
            </w:pPr>
          </w:p>
        </w:tc>
        <w:tc>
          <w:tcPr>
            <w:tcW w:w="5760" w:type="dxa"/>
            <w:tcBorders>
              <w:right w:val="single" w:sz="4" w:space="0" w:color="6E6E6E"/>
            </w:tcBorders>
          </w:tcPr>
          <w:p w14:paraId="7611D1FE" w14:textId="77777777" w:rsidR="008C61F5" w:rsidRDefault="00C44F46">
            <w:pPr>
              <w:pStyle w:val="ProductList-TableBody"/>
            </w:pPr>
            <w:r>
              <w:t>Microsoft 365 E5</w:t>
            </w:r>
          </w:p>
        </w:tc>
      </w:tr>
    </w:tbl>
    <w:p w14:paraId="5A16F159" w14:textId="77777777" w:rsidR="008C61F5" w:rsidRDefault="008C61F5">
      <w:pPr>
        <w:pStyle w:val="ProductList-Body"/>
      </w:pPr>
    </w:p>
    <w:p w14:paraId="3D35B9CD" w14:textId="77777777" w:rsidR="008C61F5" w:rsidRDefault="00C44F46">
      <w:pPr>
        <w:pStyle w:val="ProductList-Offering2HeadingNoBorder"/>
        <w:outlineLvl w:val="2"/>
      </w:pPr>
      <w:r>
        <w:t>Exchange Online</w:t>
      </w:r>
      <w:r>
        <w:fldChar w:fldCharType="begin"/>
      </w:r>
      <w:r>
        <w:instrText xml:space="preserve"> TC "</w:instrText>
      </w:r>
      <w:bookmarkStart w:id="394" w:name="_Toc2593008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696"/>
        <w:gridCol w:w="5220"/>
      </w:tblGrid>
      <w:tr w:rsidR="008C61F5" w14:paraId="6ADE34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25B87A" w14:textId="77777777" w:rsidR="008C61F5" w:rsidRDefault="00C44F4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F22F358" w14:textId="77777777" w:rsidR="008C61F5" w:rsidRDefault="00C44F46">
            <w:pPr>
              <w:pStyle w:val="ProductList-TableBody"/>
            </w:pPr>
            <w:r>
              <w:rPr>
                <w:color w:val="FFFFFF"/>
              </w:rPr>
              <w:t>Kvalifitseeruv(ad) litsents(id)</w:t>
            </w:r>
          </w:p>
        </w:tc>
      </w:tr>
      <w:tr w:rsidR="008C61F5" w14:paraId="05023A56" w14:textId="77777777">
        <w:tc>
          <w:tcPr>
            <w:tcW w:w="6360" w:type="dxa"/>
            <w:tcBorders>
              <w:top w:val="single" w:sz="4" w:space="0" w:color="6E6E6E"/>
              <w:left w:val="single" w:sz="4" w:space="0" w:color="6E6E6E"/>
              <w:bottom w:val="none" w:sz="4" w:space="0" w:color="6E6E6E"/>
              <w:right w:val="single" w:sz="4" w:space="0" w:color="6E6E6E"/>
            </w:tcBorders>
          </w:tcPr>
          <w:p w14:paraId="698A9803" w14:textId="77777777" w:rsidR="008C61F5" w:rsidRDefault="00C44F46">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4F6A41A" w14:textId="77777777" w:rsidR="008C61F5" w:rsidRDefault="00C44F46">
            <w:pPr>
              <w:pStyle w:val="ProductList-TableBody"/>
            </w:pPr>
            <w:r>
              <w:t>Exchange Standard CAL</w:t>
            </w:r>
          </w:p>
        </w:tc>
      </w:tr>
      <w:tr w:rsidR="008C61F5" w14:paraId="07309082" w14:textId="77777777">
        <w:tc>
          <w:tcPr>
            <w:tcW w:w="6360" w:type="dxa"/>
            <w:tcBorders>
              <w:top w:val="none" w:sz="4" w:space="0" w:color="6E6E6E"/>
              <w:left w:val="single" w:sz="4" w:space="0" w:color="6E6E6E"/>
              <w:bottom w:val="single" w:sz="4" w:space="0" w:color="6E6E6E"/>
              <w:right w:val="single" w:sz="4" w:space="0" w:color="6E6E6E"/>
            </w:tcBorders>
          </w:tcPr>
          <w:p w14:paraId="4184B442" w14:textId="77777777" w:rsidR="008C61F5" w:rsidRDefault="008C61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04189A" w14:textId="77777777" w:rsidR="008C61F5" w:rsidRDefault="00C44F46">
            <w:pPr>
              <w:pStyle w:val="ProductList-TableBody"/>
            </w:pPr>
            <w:r>
              <w:t>Core CAL-ide komplekt</w:t>
            </w:r>
          </w:p>
        </w:tc>
      </w:tr>
    </w:tbl>
    <w:p w14:paraId="6D24866B" w14:textId="77777777" w:rsidR="008C61F5" w:rsidRDefault="008C61F5">
      <w:pPr>
        <w:pStyle w:val="ProductList-Body"/>
      </w:pPr>
    </w:p>
    <w:p w14:paraId="2D45A3BE" w14:textId="77777777" w:rsidR="008C61F5" w:rsidRDefault="00C44F46">
      <w:pPr>
        <w:pStyle w:val="ProductList-Offering2HeadingNoBorder"/>
        <w:outlineLvl w:val="2"/>
      </w:pPr>
      <w:r>
        <w:t>Project</w:t>
      </w:r>
      <w:r>
        <w:fldChar w:fldCharType="begin"/>
      </w:r>
      <w:r>
        <w:instrText xml:space="preserve"> TC "</w:instrText>
      </w:r>
      <w:bookmarkStart w:id="395" w:name="_Toc2593008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4"/>
        <w:gridCol w:w="5212"/>
      </w:tblGrid>
      <w:tr w:rsidR="008C61F5" w14:paraId="13973C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A78703" w14:textId="77777777" w:rsidR="008C61F5" w:rsidRDefault="00C44F4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CF379DF" w14:textId="77777777" w:rsidR="008C61F5" w:rsidRDefault="00C44F46">
            <w:pPr>
              <w:pStyle w:val="ProductList-TableBody"/>
            </w:pPr>
            <w:r>
              <w:rPr>
                <w:color w:val="FFFFFF"/>
              </w:rPr>
              <w:t>Kvalifitseeruv(ad) litsents(id)</w:t>
            </w:r>
          </w:p>
        </w:tc>
      </w:tr>
      <w:tr w:rsidR="008C61F5" w14:paraId="3ABCF428" w14:textId="77777777">
        <w:tc>
          <w:tcPr>
            <w:tcW w:w="6360" w:type="dxa"/>
            <w:tcBorders>
              <w:top w:val="single" w:sz="4" w:space="0" w:color="6E6E6E"/>
              <w:left w:val="single" w:sz="4" w:space="0" w:color="6E6E6E"/>
              <w:bottom w:val="single" w:sz="4" w:space="0" w:color="6E6E6E"/>
              <w:right w:val="single" w:sz="4" w:space="0" w:color="6E6E6E"/>
            </w:tcBorders>
          </w:tcPr>
          <w:p w14:paraId="2BFAAD37" w14:textId="77777777" w:rsidR="008C61F5" w:rsidRDefault="00C44F4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4AD3CF1A" w14:textId="77777777" w:rsidR="008C61F5" w:rsidRDefault="00C44F46">
            <w:pPr>
              <w:pStyle w:val="ProductList-TableBody"/>
            </w:pPr>
            <w:r>
              <w:t>Project Professional</w:t>
            </w:r>
          </w:p>
        </w:tc>
      </w:tr>
      <w:tr w:rsidR="008C61F5" w14:paraId="09C5D440" w14:textId="77777777">
        <w:tc>
          <w:tcPr>
            <w:tcW w:w="6360" w:type="dxa"/>
            <w:tcBorders>
              <w:top w:val="single" w:sz="4" w:space="0" w:color="6E6E6E"/>
              <w:left w:val="single" w:sz="4" w:space="0" w:color="6E6E6E"/>
              <w:bottom w:val="single" w:sz="4" w:space="0" w:color="6E6E6E"/>
              <w:right w:val="single" w:sz="4" w:space="0" w:color="6E6E6E"/>
            </w:tcBorders>
          </w:tcPr>
          <w:p w14:paraId="7DEF88F4" w14:textId="77777777" w:rsidR="008C61F5" w:rsidRDefault="00C44F4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9660474" w14:textId="77777777" w:rsidR="008C61F5" w:rsidRDefault="008C61F5">
            <w:pPr>
              <w:pStyle w:val="ProductList-TableBody"/>
            </w:pPr>
          </w:p>
        </w:tc>
      </w:tr>
      <w:tr w:rsidR="008C61F5" w14:paraId="04AE65A5" w14:textId="77777777">
        <w:tc>
          <w:tcPr>
            <w:tcW w:w="6360" w:type="dxa"/>
            <w:tcBorders>
              <w:top w:val="single" w:sz="4" w:space="0" w:color="6E6E6E"/>
              <w:left w:val="single" w:sz="4" w:space="0" w:color="6E6E6E"/>
              <w:bottom w:val="single" w:sz="4" w:space="0" w:color="6E6E6E"/>
              <w:right w:val="single" w:sz="4" w:space="0" w:color="6E6E6E"/>
            </w:tcBorders>
          </w:tcPr>
          <w:p w14:paraId="056C4344" w14:textId="77777777" w:rsidR="008C61F5" w:rsidRDefault="00C44F4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255D3B08" w14:textId="77777777" w:rsidR="008C61F5" w:rsidRDefault="00C44F46">
            <w:pPr>
              <w:pStyle w:val="ProductList-TableBody"/>
            </w:pPr>
            <w:r>
              <w:t>Project Standard</w:t>
            </w:r>
          </w:p>
        </w:tc>
      </w:tr>
      <w:tr w:rsidR="008C61F5" w14:paraId="63BF7283" w14:textId="77777777">
        <w:tc>
          <w:tcPr>
            <w:tcW w:w="6360" w:type="dxa"/>
            <w:tcBorders>
              <w:top w:val="single" w:sz="4" w:space="0" w:color="6E6E6E"/>
              <w:left w:val="single" w:sz="4" w:space="0" w:color="6E6E6E"/>
              <w:bottom w:val="single" w:sz="4" w:space="0" w:color="6E6E6E"/>
              <w:right w:val="single" w:sz="4" w:space="0" w:color="6E6E6E"/>
            </w:tcBorders>
          </w:tcPr>
          <w:p w14:paraId="317E2636" w14:textId="77777777" w:rsidR="008C61F5" w:rsidRDefault="00C44F4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F8CB318" w14:textId="77777777" w:rsidR="008C61F5" w:rsidRDefault="008C61F5">
            <w:pPr>
              <w:pStyle w:val="ProductList-TableBody"/>
            </w:pPr>
          </w:p>
        </w:tc>
      </w:tr>
      <w:tr w:rsidR="008C61F5" w14:paraId="0EB9E056" w14:textId="77777777">
        <w:tc>
          <w:tcPr>
            <w:tcW w:w="6360" w:type="dxa"/>
            <w:tcBorders>
              <w:top w:val="single" w:sz="4" w:space="0" w:color="6E6E6E"/>
              <w:left w:val="single" w:sz="4" w:space="0" w:color="6E6E6E"/>
              <w:bottom w:val="single" w:sz="4" w:space="0" w:color="6E6E6E"/>
              <w:right w:val="single" w:sz="4" w:space="0" w:color="6E6E6E"/>
            </w:tcBorders>
          </w:tcPr>
          <w:p w14:paraId="429900C7" w14:textId="77777777" w:rsidR="008C61F5" w:rsidRDefault="00C44F46">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02BFAF6F" w14:textId="77777777" w:rsidR="008C61F5" w:rsidRDefault="00C44F46">
            <w:pPr>
              <w:pStyle w:val="ProductList-TableBody"/>
            </w:pPr>
            <w:r>
              <w:t>Project Server CAL</w:t>
            </w:r>
          </w:p>
        </w:tc>
      </w:tr>
      <w:tr w:rsidR="008C61F5" w14:paraId="696900FC" w14:textId="77777777">
        <w:tc>
          <w:tcPr>
            <w:tcW w:w="6360" w:type="dxa"/>
            <w:tcBorders>
              <w:top w:val="single" w:sz="4" w:space="0" w:color="6E6E6E"/>
              <w:left w:val="single" w:sz="4" w:space="0" w:color="6E6E6E"/>
              <w:bottom w:val="single" w:sz="4" w:space="0" w:color="6E6E6E"/>
              <w:right w:val="single" w:sz="4" w:space="0" w:color="6E6E6E"/>
            </w:tcBorders>
          </w:tcPr>
          <w:p w14:paraId="0BE000C4" w14:textId="77777777" w:rsidR="008C61F5" w:rsidRDefault="00C44F46">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2B8A0831" w14:textId="77777777" w:rsidR="008C61F5" w:rsidRDefault="008C61F5">
            <w:pPr>
              <w:pStyle w:val="ProductList-TableBody"/>
            </w:pPr>
          </w:p>
        </w:tc>
      </w:tr>
      <w:tr w:rsidR="008C61F5" w14:paraId="165BC919" w14:textId="77777777">
        <w:tc>
          <w:tcPr>
            <w:tcW w:w="6360" w:type="dxa"/>
            <w:tcBorders>
              <w:top w:val="single" w:sz="4" w:space="0" w:color="6E6E6E"/>
              <w:left w:val="single" w:sz="4" w:space="0" w:color="6E6E6E"/>
              <w:bottom w:val="single" w:sz="4" w:space="0" w:color="6E6E6E"/>
              <w:right w:val="single" w:sz="4" w:space="0" w:color="6E6E6E"/>
            </w:tcBorders>
          </w:tcPr>
          <w:p w14:paraId="7C57C4CB" w14:textId="77777777" w:rsidR="008C61F5" w:rsidRDefault="00C44F4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E25AC9C" w14:textId="77777777" w:rsidR="008C61F5" w:rsidRDefault="008C61F5">
            <w:pPr>
              <w:pStyle w:val="ProductList-TableBody"/>
            </w:pPr>
          </w:p>
        </w:tc>
      </w:tr>
    </w:tbl>
    <w:p w14:paraId="5A3E7130" w14:textId="77777777" w:rsidR="008C61F5" w:rsidRDefault="008C61F5">
      <w:pPr>
        <w:pStyle w:val="ProductList-Body"/>
      </w:pPr>
    </w:p>
    <w:p w14:paraId="2889259E" w14:textId="77777777" w:rsidR="008C61F5" w:rsidRDefault="00C44F46">
      <w:pPr>
        <w:pStyle w:val="ProductList-Offering2HeadingNoBorder"/>
        <w:outlineLvl w:val="2"/>
      </w:pPr>
      <w:r>
        <w:t>SharePoint Online</w:t>
      </w:r>
      <w:r>
        <w:fldChar w:fldCharType="begin"/>
      </w:r>
      <w:r>
        <w:instrText xml:space="preserve"> TC "</w:instrText>
      </w:r>
      <w:bookmarkStart w:id="396" w:name="_Toc2593008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697"/>
        <w:gridCol w:w="5219"/>
      </w:tblGrid>
      <w:tr w:rsidR="008C61F5" w14:paraId="5D66F1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74D672" w14:textId="77777777" w:rsidR="008C61F5" w:rsidRDefault="00C44F4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D53A829" w14:textId="77777777" w:rsidR="008C61F5" w:rsidRDefault="00C44F46">
            <w:pPr>
              <w:pStyle w:val="ProductList-TableBody"/>
            </w:pPr>
            <w:r>
              <w:rPr>
                <w:color w:val="FFFFFF"/>
              </w:rPr>
              <w:t>Kvalifitseeruv(ad) litsents(id)</w:t>
            </w:r>
          </w:p>
        </w:tc>
      </w:tr>
      <w:tr w:rsidR="008C61F5" w14:paraId="4A40B2AC" w14:textId="77777777">
        <w:tc>
          <w:tcPr>
            <w:tcW w:w="6360" w:type="dxa"/>
            <w:tcBorders>
              <w:top w:val="single" w:sz="4" w:space="0" w:color="6E6E6E"/>
              <w:left w:val="single" w:sz="4" w:space="0" w:color="6E6E6E"/>
              <w:bottom w:val="none" w:sz="4" w:space="0" w:color="6E6E6E"/>
              <w:right w:val="single" w:sz="4" w:space="0" w:color="6E6E6E"/>
            </w:tcBorders>
          </w:tcPr>
          <w:p w14:paraId="513B7158" w14:textId="77777777" w:rsidR="008C61F5" w:rsidRDefault="00C44F46">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70781814" w14:textId="77777777" w:rsidR="008C61F5" w:rsidRDefault="00C44F46">
            <w:pPr>
              <w:pStyle w:val="ProductList-TableBody"/>
            </w:pPr>
            <w:r>
              <w:t>SharePoint Standard CAL</w:t>
            </w:r>
          </w:p>
        </w:tc>
      </w:tr>
      <w:tr w:rsidR="008C61F5" w14:paraId="4BE0EDDB" w14:textId="77777777">
        <w:tc>
          <w:tcPr>
            <w:tcW w:w="6360" w:type="dxa"/>
            <w:tcBorders>
              <w:top w:val="none" w:sz="4" w:space="0" w:color="6E6E6E"/>
              <w:left w:val="single" w:sz="4" w:space="0" w:color="6E6E6E"/>
              <w:bottom w:val="single" w:sz="4" w:space="0" w:color="6E6E6E"/>
              <w:right w:val="single" w:sz="4" w:space="0" w:color="6E6E6E"/>
            </w:tcBorders>
          </w:tcPr>
          <w:p w14:paraId="2F13509E" w14:textId="77777777" w:rsidR="008C61F5" w:rsidRDefault="008C61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0898F7" w14:textId="77777777" w:rsidR="008C61F5" w:rsidRDefault="00C44F46">
            <w:pPr>
              <w:pStyle w:val="ProductList-TableBody"/>
            </w:pPr>
            <w:r>
              <w:t>Core’i CAL-ide komplekt</w:t>
            </w:r>
          </w:p>
        </w:tc>
      </w:tr>
    </w:tbl>
    <w:p w14:paraId="0F11D842" w14:textId="77777777" w:rsidR="008C61F5" w:rsidRDefault="008C61F5">
      <w:pPr>
        <w:pStyle w:val="ProductList-Body"/>
      </w:pPr>
    </w:p>
    <w:p w14:paraId="3AA20C75" w14:textId="77777777" w:rsidR="008C61F5" w:rsidRDefault="00C44F46">
      <w:pPr>
        <w:pStyle w:val="ProductList-Offering2HeadingNoBorder"/>
        <w:outlineLvl w:val="2"/>
      </w:pPr>
      <w:r>
        <w:t>Skype’i ärirakenduse veebiväljaanne</w:t>
      </w:r>
      <w:r>
        <w:fldChar w:fldCharType="begin"/>
      </w:r>
      <w:r>
        <w:instrText xml:space="preserve"> TC "</w:instrText>
      </w:r>
      <w:bookmarkStart w:id="397" w:name="_Toc25930087"/>
      <w:r>
        <w:instrText>Skype’i ärirakenduse veebiväljaanne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8C61F5" w14:paraId="4019A0D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5C4ABFC" w14:textId="77777777" w:rsidR="008C61F5" w:rsidRDefault="00C44F46">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1506C754" w14:textId="77777777" w:rsidR="008C61F5" w:rsidRDefault="00C44F46">
            <w:pPr>
              <w:pStyle w:val="ProductList-TableBody"/>
            </w:pPr>
            <w:r>
              <w:rPr>
                <w:color w:val="FFFFFF"/>
              </w:rPr>
              <w:t>Kvalifitseeruv(ad) litsents(id)</w:t>
            </w:r>
          </w:p>
        </w:tc>
      </w:tr>
      <w:tr w:rsidR="008C61F5" w14:paraId="51871499" w14:textId="77777777">
        <w:tc>
          <w:tcPr>
            <w:tcW w:w="6480" w:type="dxa"/>
            <w:tcBorders>
              <w:top w:val="single" w:sz="4" w:space="0" w:color="6E6E6E"/>
              <w:left w:val="single" w:sz="4" w:space="0" w:color="6E6E6E"/>
              <w:bottom w:val="none" w:sz="4" w:space="0" w:color="6E6E6E"/>
              <w:right w:val="single" w:sz="4" w:space="0" w:color="6E6E6E"/>
            </w:tcBorders>
          </w:tcPr>
          <w:p w14:paraId="323BD183" w14:textId="77777777" w:rsidR="008C61F5" w:rsidRDefault="00C44F46">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3BE16907" w14:textId="77777777" w:rsidR="008C61F5" w:rsidRDefault="00C44F46">
            <w:pPr>
              <w:pStyle w:val="ProductList-TableBody"/>
            </w:pPr>
            <w:r>
              <w:t>Skype’i ärirakenduse Standard CAL</w:t>
            </w:r>
          </w:p>
        </w:tc>
      </w:tr>
      <w:tr w:rsidR="008C61F5" w14:paraId="7E258D73" w14:textId="77777777">
        <w:tc>
          <w:tcPr>
            <w:tcW w:w="6480" w:type="dxa"/>
            <w:tcBorders>
              <w:top w:val="none" w:sz="4" w:space="0" w:color="6E6E6E"/>
              <w:left w:val="single" w:sz="4" w:space="0" w:color="6E6E6E"/>
              <w:bottom w:val="single" w:sz="4" w:space="0" w:color="6E6E6E"/>
              <w:right w:val="single" w:sz="4" w:space="0" w:color="6E6E6E"/>
            </w:tcBorders>
          </w:tcPr>
          <w:p w14:paraId="462E105E" w14:textId="77777777" w:rsidR="008C61F5" w:rsidRDefault="008C61F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36B75E" w14:textId="77777777" w:rsidR="008C61F5" w:rsidRDefault="00C44F46">
            <w:pPr>
              <w:pStyle w:val="ProductList-TableBody"/>
            </w:pPr>
            <w:r>
              <w:t>Core’i CAL-ide komplekt</w:t>
            </w:r>
          </w:p>
        </w:tc>
      </w:tr>
    </w:tbl>
    <w:p w14:paraId="01B0822C" w14:textId="77777777" w:rsidR="008C61F5" w:rsidRDefault="008C61F5">
      <w:pPr>
        <w:pStyle w:val="ProductList-Body"/>
      </w:pPr>
    </w:p>
    <w:p w14:paraId="6B7E7C2B" w14:textId="77777777" w:rsidR="008C61F5" w:rsidRDefault="00C44F46">
      <w:pPr>
        <w:pStyle w:val="ProductList-Offering2HeadingNoBorder"/>
        <w:outlineLvl w:val="2"/>
      </w:pPr>
      <w:r>
        <w:t>Microsoft Intune</w:t>
      </w:r>
      <w:r>
        <w:fldChar w:fldCharType="begin"/>
      </w:r>
      <w:r>
        <w:instrText xml:space="preserve"> TC "</w:instrText>
      </w:r>
      <w:bookmarkStart w:id="398" w:name="_Toc2593008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696"/>
        <w:gridCol w:w="5220"/>
      </w:tblGrid>
      <w:tr w:rsidR="008C61F5" w14:paraId="3AAA86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6E6193" w14:textId="77777777" w:rsidR="008C61F5" w:rsidRDefault="00C44F4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BA24129" w14:textId="77777777" w:rsidR="008C61F5" w:rsidRDefault="00C44F46">
            <w:pPr>
              <w:pStyle w:val="ProductList-TableBody"/>
            </w:pPr>
            <w:r>
              <w:rPr>
                <w:color w:val="FFFFFF"/>
              </w:rPr>
              <w:t>Kvalifitseeruv(ad) litsents(id)</w:t>
            </w:r>
          </w:p>
        </w:tc>
      </w:tr>
      <w:tr w:rsidR="008C61F5" w14:paraId="34AE4B79" w14:textId="77777777">
        <w:tc>
          <w:tcPr>
            <w:tcW w:w="6360" w:type="dxa"/>
            <w:tcBorders>
              <w:top w:val="single" w:sz="4" w:space="0" w:color="6E6E6E"/>
              <w:left w:val="single" w:sz="4" w:space="0" w:color="6E6E6E"/>
              <w:bottom w:val="none" w:sz="4" w:space="0" w:color="6E6E6E"/>
              <w:right w:val="single" w:sz="4" w:space="0" w:color="6E6E6E"/>
            </w:tcBorders>
          </w:tcPr>
          <w:p w14:paraId="3AE3B279" w14:textId="77777777" w:rsidR="008C61F5" w:rsidRDefault="00C44F46">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C42AB31" w14:textId="77777777" w:rsidR="008C61F5" w:rsidRDefault="00C44F46">
            <w:pPr>
              <w:pStyle w:val="ProductList-TableBody"/>
            </w:pPr>
            <w:r>
              <w:t>Core’i CAL-ide komplekt</w:t>
            </w:r>
          </w:p>
        </w:tc>
      </w:tr>
      <w:tr w:rsidR="008C61F5" w14:paraId="502F50D0" w14:textId="77777777">
        <w:tc>
          <w:tcPr>
            <w:tcW w:w="6360" w:type="dxa"/>
            <w:tcBorders>
              <w:top w:val="none" w:sz="4" w:space="0" w:color="6E6E6E"/>
              <w:left w:val="single" w:sz="4" w:space="0" w:color="6E6E6E"/>
              <w:bottom w:val="single" w:sz="4" w:space="0" w:color="6E6E6E"/>
              <w:right w:val="single" w:sz="4" w:space="0" w:color="6E6E6E"/>
            </w:tcBorders>
          </w:tcPr>
          <w:p w14:paraId="1D921E2D" w14:textId="77777777" w:rsidR="008C61F5" w:rsidRDefault="008C61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C6730" w14:textId="77777777" w:rsidR="008C61F5" w:rsidRDefault="00C44F46">
            <w:pPr>
              <w:pStyle w:val="ProductList-TableBody"/>
            </w:pPr>
            <w:r>
              <w:t>Enterprise’i CAL-ide komplekt</w:t>
            </w:r>
          </w:p>
        </w:tc>
      </w:tr>
      <w:tr w:rsidR="008C61F5" w14:paraId="5AFA5D9A" w14:textId="77777777">
        <w:tc>
          <w:tcPr>
            <w:tcW w:w="6360" w:type="dxa"/>
            <w:tcBorders>
              <w:top w:val="single" w:sz="4" w:space="0" w:color="6E6E6E"/>
              <w:left w:val="single" w:sz="4" w:space="0" w:color="6E6E6E"/>
              <w:bottom w:val="none" w:sz="4" w:space="0" w:color="6E6E6E"/>
              <w:right w:val="single" w:sz="4" w:space="0" w:color="6E6E6E"/>
            </w:tcBorders>
          </w:tcPr>
          <w:p w14:paraId="423C1421" w14:textId="77777777" w:rsidR="008C61F5" w:rsidRDefault="00C44F46">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5DD044B" w14:textId="77777777" w:rsidR="008C61F5" w:rsidRDefault="00C44F46">
            <w:pPr>
              <w:pStyle w:val="ProductList-TableBody"/>
            </w:pPr>
            <w:r>
              <w:t>Core’i CAL-ide komplekt</w:t>
            </w:r>
          </w:p>
        </w:tc>
      </w:tr>
      <w:tr w:rsidR="008C61F5" w14:paraId="32EAF7F4" w14:textId="77777777">
        <w:tc>
          <w:tcPr>
            <w:tcW w:w="6360" w:type="dxa"/>
            <w:tcBorders>
              <w:top w:val="none" w:sz="4" w:space="0" w:color="6E6E6E"/>
              <w:left w:val="single" w:sz="4" w:space="0" w:color="6E6E6E"/>
              <w:bottom w:val="single" w:sz="4" w:space="0" w:color="6E6E6E"/>
              <w:right w:val="single" w:sz="4" w:space="0" w:color="6E6E6E"/>
            </w:tcBorders>
          </w:tcPr>
          <w:p w14:paraId="51E5CB2A" w14:textId="77777777" w:rsidR="008C61F5" w:rsidRDefault="008C61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AFEB83" w14:textId="77777777" w:rsidR="008C61F5" w:rsidRDefault="00C44F46">
            <w:pPr>
              <w:pStyle w:val="ProductList-TableBody"/>
            </w:pPr>
            <w:r>
              <w:t>Enterprise’i CAL-ide komplekt</w:t>
            </w:r>
          </w:p>
        </w:tc>
      </w:tr>
    </w:tbl>
    <w:p w14:paraId="7B370CC0" w14:textId="77777777" w:rsidR="008C61F5" w:rsidRDefault="008C61F5">
      <w:pPr>
        <w:pStyle w:val="ProductList-Body"/>
      </w:pPr>
    </w:p>
    <w:p w14:paraId="09F11C09"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3B8AA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D4989"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51F8C559" w14:textId="77777777" w:rsidR="008C61F5" w:rsidRDefault="008C61F5">
      <w:pPr>
        <w:pStyle w:val="ProductList-Body"/>
      </w:pPr>
    </w:p>
    <w:p w14:paraId="4FB7D3C1" w14:textId="77777777" w:rsidR="008C61F5" w:rsidRDefault="00C44F46">
      <w:pPr>
        <w:pStyle w:val="ProductList-OfferingGroupHeading"/>
        <w:outlineLvl w:val="1"/>
      </w:pPr>
      <w:bookmarkStart w:id="399" w:name="_Sec1240"/>
      <w:r>
        <w:t>tarkvarakindlustusepõhine</w:t>
      </w:r>
      <w:bookmarkEnd w:id="399"/>
      <w:r>
        <w:fldChar w:fldCharType="begin"/>
      </w:r>
      <w:r>
        <w:instrText xml:space="preserve"> TC "</w:instrText>
      </w:r>
      <w:bookmarkStart w:id="400" w:name="_Toc25930089"/>
      <w:r>
        <w:instrText>tarkvarakindlustusepõhine</w:instrText>
      </w:r>
      <w:bookmarkEnd w:id="400"/>
      <w:r>
        <w:instrText>" \l 2</w:instrText>
      </w:r>
      <w:r>
        <w:fldChar w:fldCharType="end"/>
      </w:r>
    </w:p>
    <w:p w14:paraId="5A436695" w14:textId="77777777" w:rsidR="008C61F5" w:rsidRDefault="00C44F46">
      <w:pPr>
        <w:pStyle w:val="ProductList-Body"/>
      </w:pPr>
      <w:r>
        <w:t>Klient võib hankida tarkvarakindlustusepõhiseid AL-e tarkvarakindlustuse asemel täielikult tasutud püsilitsentside eest järgmistel tingimustel.</w:t>
      </w:r>
    </w:p>
    <w:p w14:paraId="66C3494E" w14:textId="77777777" w:rsidR="008C61F5" w:rsidRDefault="00C44F46" w:rsidP="00C44F46">
      <w:pPr>
        <w:pStyle w:val="ProductList-Bullet"/>
        <w:numPr>
          <w:ilvl w:val="0"/>
          <w:numId w:val="72"/>
        </w:numPr>
      </w:pPr>
      <w:r>
        <w:t xml:space="preserve">Kliendil on aktiivne tarkvarakindlustus või ta uuendab kindlustuskatet vastavate kvalifitseeruvate litsentside jaoks. </w:t>
      </w:r>
    </w:p>
    <w:p w14:paraId="6CE013BE" w14:textId="77777777" w:rsidR="008C61F5" w:rsidRDefault="00C44F46" w:rsidP="00C44F46">
      <w:pPr>
        <w:pStyle w:val="ProductList-Bullet"/>
        <w:numPr>
          <w:ilvl w:val="0"/>
          <w:numId w:val="72"/>
        </w:numPr>
      </w:pPr>
      <w:r>
        <w:t xml:space="preserve">Klient hangib iga kvalifitseeruva litsentsi kohta mitte rohkem kui ühe tarkvarakindlustusepõhise AL-i, v.a juhul, kui selles lisas on teisiti nimetatud </w:t>
      </w:r>
    </w:p>
    <w:p w14:paraId="6B625B21" w14:textId="77777777" w:rsidR="008C61F5" w:rsidRDefault="00C44F46" w:rsidP="00C44F46">
      <w:pPr>
        <w:pStyle w:val="ProductList-Bullet"/>
        <w:numPr>
          <w:ilvl w:val="0"/>
          <w:numId w:val="72"/>
        </w:numPr>
      </w:pPr>
      <w:r>
        <w:t xml:space="preserve">Klient hangib tarkvarakindlustusepõhised AL-id liitumise aastapäeval või pikendamisel </w:t>
      </w:r>
    </w:p>
    <w:p w14:paraId="374EEB9D" w14:textId="77777777" w:rsidR="008C61F5" w:rsidRDefault="008C61F5">
      <w:pPr>
        <w:pStyle w:val="ProductList-Body"/>
      </w:pPr>
    </w:p>
    <w:p w14:paraId="69B1ABCB" w14:textId="77777777" w:rsidR="008C61F5" w:rsidRDefault="00C44F46">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601868B4" w14:textId="77777777" w:rsidR="008C61F5" w:rsidRDefault="008C61F5">
      <w:pPr>
        <w:pStyle w:val="ProductList-Body"/>
      </w:pPr>
    </w:p>
    <w:p w14:paraId="2375B90E" w14:textId="77777777" w:rsidR="008C61F5" w:rsidRDefault="00C44F46">
      <w:pPr>
        <w:pStyle w:val="ProductList-Body"/>
      </w:pPr>
      <w:r>
        <w:lastRenderedPageBreak/>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64904A1" w14:textId="77777777" w:rsidR="008C61F5" w:rsidRDefault="008C61F5">
      <w:pPr>
        <w:pStyle w:val="ProductList-Body"/>
      </w:pPr>
    </w:p>
    <w:p w14:paraId="6A439DAE" w14:textId="77777777" w:rsidR="008C61F5" w:rsidRDefault="00C44F46">
      <w:pPr>
        <w:pStyle w:val="ProductList-Offering2HeadingNoBorder"/>
        <w:outlineLvl w:val="2"/>
      </w:pPr>
      <w:r>
        <w:t>CAL-ide komplektid</w:t>
      </w:r>
      <w:r>
        <w:fldChar w:fldCharType="begin"/>
      </w:r>
      <w:r>
        <w:instrText xml:space="preserve"> TC "</w:instrText>
      </w:r>
      <w:bookmarkStart w:id="401" w:name="_Toc25930090"/>
      <w:r>
        <w:instrText>CAL-ide komplektid</w:instrText>
      </w:r>
      <w:bookmarkEnd w:id="401"/>
      <w:r>
        <w:instrText>" \l 3</w:instrText>
      </w:r>
      <w:r>
        <w:fldChar w:fldCharType="end"/>
      </w:r>
    </w:p>
    <w:p w14:paraId="3F050C87" w14:textId="77777777" w:rsidR="008C61F5" w:rsidRDefault="008C61F5">
      <w:pPr>
        <w:pStyle w:val="ProductList-Body"/>
      </w:pPr>
    </w:p>
    <w:tbl>
      <w:tblPr>
        <w:tblStyle w:val="PURTable"/>
        <w:tblW w:w="0" w:type="dxa"/>
        <w:tblLook w:val="04A0" w:firstRow="1" w:lastRow="0" w:firstColumn="1" w:lastColumn="0" w:noHBand="0" w:noVBand="1"/>
      </w:tblPr>
      <w:tblGrid>
        <w:gridCol w:w="5545"/>
        <w:gridCol w:w="5371"/>
      </w:tblGrid>
      <w:tr w:rsidR="008C61F5" w14:paraId="37A52E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BE7B99" w14:textId="77777777" w:rsidR="008C61F5" w:rsidRDefault="00C44F4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9986D49" w14:textId="77777777" w:rsidR="008C61F5" w:rsidRDefault="00C44F46">
            <w:pPr>
              <w:pStyle w:val="ProductList-TableBody"/>
            </w:pPr>
            <w:r>
              <w:rPr>
                <w:color w:val="FFFFFF"/>
              </w:rPr>
              <w:t>Kvalifitseeruv(ad) litsents(id)</w:t>
            </w:r>
          </w:p>
        </w:tc>
      </w:tr>
      <w:tr w:rsidR="008C61F5" w14:paraId="484BCDDA" w14:textId="77777777">
        <w:tc>
          <w:tcPr>
            <w:tcW w:w="6120" w:type="dxa"/>
            <w:tcBorders>
              <w:top w:val="single" w:sz="4" w:space="0" w:color="6E6E6E"/>
              <w:left w:val="single" w:sz="4" w:space="0" w:color="6E6E6E"/>
              <w:bottom w:val="single" w:sz="4" w:space="0" w:color="6E6E6E"/>
              <w:right w:val="single" w:sz="4" w:space="0" w:color="6E6E6E"/>
            </w:tcBorders>
          </w:tcPr>
          <w:p w14:paraId="56FCCD02" w14:textId="77777777" w:rsidR="008C61F5" w:rsidRDefault="00C44F46">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B51B2F9" w14:textId="77777777" w:rsidR="008C61F5" w:rsidRDefault="00C44F46">
            <w:pPr>
              <w:pStyle w:val="ProductList-TableBody"/>
            </w:pPr>
            <w:r>
              <w:t>Tarkvarakindlustus CAL-ide emakomplektile</w:t>
            </w:r>
          </w:p>
        </w:tc>
      </w:tr>
      <w:tr w:rsidR="008C61F5" w14:paraId="6C84CFA5" w14:textId="77777777">
        <w:tc>
          <w:tcPr>
            <w:tcW w:w="6120" w:type="dxa"/>
            <w:tcBorders>
              <w:top w:val="single" w:sz="4" w:space="0" w:color="6E6E6E"/>
              <w:left w:val="single" w:sz="4" w:space="0" w:color="6E6E6E"/>
              <w:bottom w:val="single" w:sz="4" w:space="0" w:color="6E6E6E"/>
              <w:right w:val="single" w:sz="4" w:space="0" w:color="6E6E6E"/>
            </w:tcBorders>
          </w:tcPr>
          <w:p w14:paraId="1F250468" w14:textId="77777777" w:rsidR="008C61F5" w:rsidRDefault="00C44F46">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A26C5F2" w14:textId="77777777" w:rsidR="008C61F5" w:rsidRDefault="00C44F46">
            <w:pPr>
              <w:pStyle w:val="ProductList-TableBody"/>
            </w:pPr>
            <w:r>
              <w:t>Tarkvarakindlustus CAL-ide emakomplektile</w:t>
            </w:r>
          </w:p>
        </w:tc>
      </w:tr>
    </w:tbl>
    <w:p w14:paraId="3E1EDB03" w14:textId="77777777" w:rsidR="008C61F5" w:rsidRDefault="008C61F5">
      <w:pPr>
        <w:pStyle w:val="ProductList-Body"/>
      </w:pPr>
    </w:p>
    <w:p w14:paraId="40C4D57C" w14:textId="77777777" w:rsidR="008C61F5" w:rsidRDefault="00C44F46">
      <w:pPr>
        <w:pStyle w:val="ProductList-Offering2HeadingNoBorder"/>
        <w:outlineLvl w:val="2"/>
      </w:pPr>
      <w:r>
        <w:t>Windowsi lauaarvuti operatsioonisüsteem</w:t>
      </w:r>
      <w:r>
        <w:fldChar w:fldCharType="begin"/>
      </w:r>
      <w:r>
        <w:instrText xml:space="preserve"> TC "</w:instrText>
      </w:r>
      <w:bookmarkStart w:id="402" w:name="_Toc25930091"/>
      <w:r>
        <w:instrText>Windowsi lauaarvuti operatsioonisüsteem</w:instrText>
      </w:r>
      <w:bookmarkEnd w:id="402"/>
      <w:r>
        <w:instrText>" \l 3</w:instrText>
      </w:r>
      <w:r>
        <w:fldChar w:fldCharType="end"/>
      </w:r>
    </w:p>
    <w:p w14:paraId="5A3ED641" w14:textId="77777777" w:rsidR="008C61F5" w:rsidRDefault="008C61F5">
      <w:pPr>
        <w:pStyle w:val="ProductList-Body"/>
      </w:pPr>
    </w:p>
    <w:tbl>
      <w:tblPr>
        <w:tblStyle w:val="PURTable"/>
        <w:tblW w:w="0" w:type="dxa"/>
        <w:tblLook w:val="04A0" w:firstRow="1" w:lastRow="0" w:firstColumn="1" w:lastColumn="0" w:noHBand="0" w:noVBand="1"/>
      </w:tblPr>
      <w:tblGrid>
        <w:gridCol w:w="5525"/>
        <w:gridCol w:w="5391"/>
      </w:tblGrid>
      <w:tr w:rsidR="008C61F5" w14:paraId="404044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AE5E25" w14:textId="77777777" w:rsidR="008C61F5" w:rsidRDefault="00C44F4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75E85D0" w14:textId="77777777" w:rsidR="008C61F5" w:rsidRDefault="00C44F46">
            <w:pPr>
              <w:pStyle w:val="ProductList-TableBody"/>
            </w:pPr>
            <w:r>
              <w:rPr>
                <w:color w:val="FFFFFF"/>
              </w:rPr>
              <w:t>Kvalifitseeruv(ad) litsents(id)</w:t>
            </w:r>
          </w:p>
        </w:tc>
      </w:tr>
      <w:tr w:rsidR="008C61F5" w14:paraId="47B0929E" w14:textId="77777777">
        <w:tc>
          <w:tcPr>
            <w:tcW w:w="6120" w:type="dxa"/>
            <w:tcBorders>
              <w:top w:val="single" w:sz="4" w:space="0" w:color="6E6E6E"/>
              <w:left w:val="single" w:sz="4" w:space="0" w:color="6E6E6E"/>
              <w:bottom w:val="single" w:sz="4" w:space="0" w:color="6E6E6E"/>
              <w:right w:val="single" w:sz="4" w:space="0" w:color="6E6E6E"/>
            </w:tcBorders>
          </w:tcPr>
          <w:p w14:paraId="7C87DE62" w14:textId="77777777" w:rsidR="008C61F5" w:rsidRDefault="00C44F46">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036B5535" w14:textId="77777777" w:rsidR="008C61F5" w:rsidRDefault="00C44F46">
            <w:pPr>
              <w:pStyle w:val="ProductList-TableBody"/>
            </w:pPr>
            <w:r>
              <w:t>Tarkvarakindlustus Windowsi lauaarvuti operatsioonisüsteemile</w:t>
            </w:r>
          </w:p>
        </w:tc>
      </w:tr>
    </w:tbl>
    <w:p w14:paraId="5BF5925C" w14:textId="77777777" w:rsidR="008C61F5" w:rsidRDefault="008C61F5">
      <w:pPr>
        <w:pStyle w:val="ProductList-Body"/>
      </w:pPr>
    </w:p>
    <w:p w14:paraId="76FCC0E4" w14:textId="77777777" w:rsidR="008C61F5" w:rsidRDefault="00C44F46">
      <w:pPr>
        <w:pStyle w:val="ProductList-Offering2HeadingNoBorder"/>
        <w:outlineLvl w:val="2"/>
      </w:pPr>
      <w:r>
        <w:t>Microsoft 365</w:t>
      </w:r>
      <w:r>
        <w:fldChar w:fldCharType="begin"/>
      </w:r>
      <w:r>
        <w:instrText xml:space="preserve"> TC "</w:instrText>
      </w:r>
      <w:bookmarkStart w:id="403" w:name="_Toc25930092"/>
      <w:r>
        <w:instrText>Microsoft 365</w:instrText>
      </w:r>
      <w:bookmarkEnd w:id="403"/>
      <w:r>
        <w:instrText xml:space="preserve"> " \l 3</w:instrText>
      </w:r>
      <w:r>
        <w:fldChar w:fldCharType="end"/>
      </w:r>
    </w:p>
    <w:p w14:paraId="5980D321" w14:textId="77777777" w:rsidR="008C61F5" w:rsidRDefault="00C44F46">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3E306CD5" w14:textId="77777777" w:rsidR="008C61F5" w:rsidRDefault="008C61F5">
      <w:pPr>
        <w:pStyle w:val="ProductList-Body"/>
      </w:pPr>
    </w:p>
    <w:tbl>
      <w:tblPr>
        <w:tblStyle w:val="PURTable"/>
        <w:tblW w:w="0" w:type="dxa"/>
        <w:tblLook w:val="04A0" w:firstRow="1" w:lastRow="0" w:firstColumn="1" w:lastColumn="0" w:noHBand="0" w:noVBand="1"/>
      </w:tblPr>
      <w:tblGrid>
        <w:gridCol w:w="5629"/>
        <w:gridCol w:w="5287"/>
      </w:tblGrid>
      <w:tr w:rsidR="008C61F5" w14:paraId="73B809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CC0B08" w14:textId="77777777" w:rsidR="008C61F5" w:rsidRDefault="00C44F4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8D02213" w14:textId="77777777" w:rsidR="008C61F5" w:rsidRDefault="00C44F46">
            <w:pPr>
              <w:pStyle w:val="ProductList-TableBody"/>
            </w:pPr>
            <w:r>
              <w:rPr>
                <w:color w:val="FFFFFF"/>
              </w:rPr>
              <w:t>Kvalifitseeruv(ad) litsents(id)</w:t>
            </w:r>
          </w:p>
        </w:tc>
      </w:tr>
      <w:tr w:rsidR="008C61F5" w14:paraId="57A4C605" w14:textId="77777777">
        <w:tc>
          <w:tcPr>
            <w:tcW w:w="6240" w:type="dxa"/>
            <w:tcBorders>
              <w:top w:val="single" w:sz="4" w:space="0" w:color="6E6E6E"/>
              <w:left w:val="single" w:sz="4" w:space="0" w:color="6E6E6E"/>
              <w:bottom w:val="single" w:sz="4" w:space="0" w:color="6E6E6E"/>
              <w:right w:val="single" w:sz="4" w:space="0" w:color="6E6E6E"/>
            </w:tcBorders>
          </w:tcPr>
          <w:p w14:paraId="76520C41" w14:textId="77777777" w:rsidR="008C61F5" w:rsidRDefault="00C44F46">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44AD0AD4" w14:textId="77777777" w:rsidR="008C61F5" w:rsidRDefault="00C44F46">
            <w:pPr>
              <w:pStyle w:val="ProductList-TableBody"/>
            </w:pPr>
            <w:r>
              <w:t>Tarkvarakindlustus Windowsi lauaarvuti operatsioonisüsteemile ja</w:t>
            </w:r>
          </w:p>
          <w:p w14:paraId="3D85528A" w14:textId="77777777" w:rsidR="008C61F5" w:rsidRDefault="00C44F46">
            <w:pPr>
              <w:pStyle w:val="ProductList-TableBody"/>
            </w:pPr>
            <w:r>
              <w:t>Core’i/Enterprise’i CAL-ide komplekt ja</w:t>
            </w:r>
          </w:p>
          <w:p w14:paraId="3EBC44B6" w14:textId="77777777" w:rsidR="008C61F5" w:rsidRDefault="00C44F46">
            <w:pPr>
              <w:pStyle w:val="ProductList-TableBody"/>
            </w:pPr>
            <w:r>
              <w:t>Office Professional Plus</w:t>
            </w:r>
          </w:p>
        </w:tc>
      </w:tr>
    </w:tbl>
    <w:p w14:paraId="674D87BA" w14:textId="77777777" w:rsidR="008C61F5" w:rsidRDefault="008C61F5">
      <w:pPr>
        <w:pStyle w:val="ProductList-Body"/>
      </w:pPr>
    </w:p>
    <w:p w14:paraId="245CE993" w14:textId="77777777" w:rsidR="008C61F5" w:rsidRDefault="00C44F46">
      <w:pPr>
        <w:pStyle w:val="ProductList-Offering2HeadingNoBorder"/>
        <w:outlineLvl w:val="2"/>
      </w:pPr>
      <w:r>
        <w:t>Enterprise Mobility + Security</w:t>
      </w:r>
      <w:r>
        <w:fldChar w:fldCharType="begin"/>
      </w:r>
      <w:r>
        <w:instrText xml:space="preserve"> TC "</w:instrText>
      </w:r>
      <w:bookmarkStart w:id="404" w:name="_Toc25930093"/>
      <w:r>
        <w:instrText>Enterprise Mobility + Security</w:instrText>
      </w:r>
      <w:bookmarkEnd w:id="404"/>
      <w:r>
        <w:instrText xml:space="preserve"> " \l 3</w:instrText>
      </w:r>
      <w:r>
        <w:fldChar w:fldCharType="end"/>
      </w:r>
    </w:p>
    <w:p w14:paraId="1B7981AC" w14:textId="77777777" w:rsidR="008C61F5" w:rsidRDefault="008C61F5">
      <w:pPr>
        <w:pStyle w:val="ProductList-Body"/>
      </w:pPr>
    </w:p>
    <w:p w14:paraId="1F707216" w14:textId="77777777" w:rsidR="008C61F5" w:rsidRDefault="00C44F46">
      <w:pPr>
        <w:pStyle w:val="ProductList-Body"/>
      </w:pPr>
      <w:r>
        <w:t>Enterprise Mobility + Security tarkvarakindlustusepõhised kasutaja AL-id annavad kliendile õiguse tarkvarakindlustuse eeliste saamiseks kvalifitseeruvate litsentside põhjal.</w:t>
      </w:r>
    </w:p>
    <w:p w14:paraId="37D57E39" w14:textId="77777777" w:rsidR="008C61F5" w:rsidRDefault="008C61F5">
      <w:pPr>
        <w:pStyle w:val="ProductList-Body"/>
      </w:pPr>
    </w:p>
    <w:p w14:paraId="14582E72" w14:textId="77777777" w:rsidR="008C61F5" w:rsidRDefault="00C44F46">
      <w:pPr>
        <w:pStyle w:val="ProductList-Body"/>
      </w:pPr>
      <w:r>
        <w:t>Tarkvarakindlustusepõhised kasutaja AL-id nõuavad vastavaid CAL Suite Bridge’e või KAL-e, nagu allpool märgitud.</w:t>
      </w:r>
    </w:p>
    <w:p w14:paraId="15FA87CF" w14:textId="77777777" w:rsidR="008C61F5" w:rsidRDefault="008C61F5">
      <w:pPr>
        <w:pStyle w:val="ProductList-Body"/>
      </w:pPr>
    </w:p>
    <w:tbl>
      <w:tblPr>
        <w:tblStyle w:val="PURTable"/>
        <w:tblW w:w="0" w:type="dxa"/>
        <w:tblLook w:val="04A0" w:firstRow="1" w:lastRow="0" w:firstColumn="1" w:lastColumn="0" w:noHBand="0" w:noVBand="1"/>
      </w:tblPr>
      <w:tblGrid>
        <w:gridCol w:w="3816"/>
        <w:gridCol w:w="3723"/>
        <w:gridCol w:w="3377"/>
      </w:tblGrid>
      <w:tr w:rsidR="008C61F5" w14:paraId="1E27B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38D31C" w14:textId="77777777" w:rsidR="008C61F5" w:rsidRDefault="00C44F46">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6A07BAE0" w14:textId="77777777" w:rsidR="008C61F5" w:rsidRDefault="00C44F46">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45991E2F" w14:textId="77777777" w:rsidR="008C61F5" w:rsidRDefault="00C44F46">
            <w:pPr>
              <w:pStyle w:val="ProductList-TableBody"/>
            </w:pPr>
            <w:r>
              <w:rPr>
                <w:color w:val="FFFFFF"/>
              </w:rPr>
              <w:t>Nõutav CAL Suite Bridge või KAL</w:t>
            </w:r>
          </w:p>
        </w:tc>
      </w:tr>
      <w:tr w:rsidR="008C61F5" w14:paraId="2817C3C2" w14:textId="77777777">
        <w:tc>
          <w:tcPr>
            <w:tcW w:w="4160" w:type="dxa"/>
            <w:tcBorders>
              <w:top w:val="single" w:sz="4" w:space="0" w:color="6E6E6E"/>
              <w:left w:val="single" w:sz="4" w:space="0" w:color="6E6E6E"/>
              <w:bottom w:val="none" w:sz="4" w:space="0" w:color="6E6E6E"/>
              <w:right w:val="single" w:sz="4" w:space="0" w:color="6E6E6E"/>
            </w:tcBorders>
          </w:tcPr>
          <w:p w14:paraId="75F3F7F2" w14:textId="77777777" w:rsidR="008C61F5" w:rsidRDefault="00C44F46">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2B7BFEE5" w14:textId="77777777" w:rsidR="008C61F5" w:rsidRDefault="00C44F46">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4EEE53F5" w14:textId="77777777" w:rsidR="008C61F5" w:rsidRDefault="00C44F46">
            <w:pPr>
              <w:pStyle w:val="ProductList-TableBody"/>
            </w:pPr>
            <w:r>
              <w:t>Core CAL Bridge lahenduse Enterprise Mobility + Security või Office 365 Enterprise/Government E1, E3, E5 jaoks</w:t>
            </w:r>
          </w:p>
        </w:tc>
      </w:tr>
      <w:tr w:rsidR="008C61F5" w14:paraId="2B8F11B7" w14:textId="77777777">
        <w:tc>
          <w:tcPr>
            <w:tcW w:w="4160" w:type="dxa"/>
            <w:tcBorders>
              <w:top w:val="none" w:sz="4" w:space="0" w:color="6E6E6E"/>
              <w:left w:val="single" w:sz="4" w:space="0" w:color="6E6E6E"/>
              <w:bottom w:val="single" w:sz="4" w:space="0" w:color="6E6E6E"/>
              <w:right w:val="single" w:sz="4" w:space="0" w:color="6E6E6E"/>
            </w:tcBorders>
          </w:tcPr>
          <w:p w14:paraId="32BDB694" w14:textId="77777777" w:rsidR="008C61F5" w:rsidRDefault="008C61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122216" w14:textId="77777777" w:rsidR="008C61F5" w:rsidRDefault="00C44F46">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59B2630F" w14:textId="77777777" w:rsidR="008C61F5" w:rsidRDefault="00C44F46">
            <w:pPr>
              <w:pStyle w:val="ProductList-TableBody"/>
            </w:pPr>
            <w:r>
              <w:t>Enterprise CAL Bridge lahenduse Enterprise Mobility + Security või Office 365 Enterprise/Government E3, E5 jaoks</w:t>
            </w:r>
          </w:p>
        </w:tc>
      </w:tr>
    </w:tbl>
    <w:p w14:paraId="2AA75619" w14:textId="77777777" w:rsidR="008C61F5" w:rsidRDefault="008C61F5">
      <w:pPr>
        <w:pStyle w:val="ProductList-Body"/>
      </w:pPr>
    </w:p>
    <w:p w14:paraId="709ED4E5" w14:textId="77777777" w:rsidR="008C61F5" w:rsidRDefault="00C44F46">
      <w:pPr>
        <w:pStyle w:val="ProductList-Offering2HeadingNoBorder"/>
        <w:outlineLvl w:val="2"/>
      </w:pPr>
      <w:r>
        <w:t>Microsoft Dynamics 365 teenused</w:t>
      </w:r>
      <w:r>
        <w:fldChar w:fldCharType="begin"/>
      </w:r>
      <w:r>
        <w:instrText xml:space="preserve"> TC "</w:instrText>
      </w:r>
      <w:bookmarkStart w:id="405" w:name="_Toc25930094"/>
      <w:r>
        <w:instrText>Microsoft Dynamics 365 teenused</w:instrText>
      </w:r>
      <w:bookmarkEnd w:id="405"/>
      <w:r>
        <w:instrText>" \l 3</w:instrText>
      </w:r>
      <w:r>
        <w:fldChar w:fldCharType="end"/>
      </w:r>
    </w:p>
    <w:p w14:paraId="185A50E7" w14:textId="77777777" w:rsidR="008C61F5" w:rsidRDefault="008C61F5">
      <w:pPr>
        <w:pStyle w:val="ProductList-Body"/>
      </w:pPr>
    </w:p>
    <w:tbl>
      <w:tblPr>
        <w:tblStyle w:val="PURTable"/>
        <w:tblW w:w="0" w:type="dxa"/>
        <w:tblLook w:val="04A0" w:firstRow="1" w:lastRow="0" w:firstColumn="1" w:lastColumn="0" w:noHBand="0" w:noVBand="1"/>
      </w:tblPr>
      <w:tblGrid>
        <w:gridCol w:w="5502"/>
        <w:gridCol w:w="5414"/>
      </w:tblGrid>
      <w:tr w:rsidR="008C61F5" w14:paraId="294A6C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DE5D32" w14:textId="77777777" w:rsidR="008C61F5" w:rsidRDefault="00C44F46">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7CAA389A" w14:textId="77777777" w:rsidR="008C61F5" w:rsidRDefault="00C44F46">
            <w:pPr>
              <w:pStyle w:val="ProductList-TableBody"/>
            </w:pPr>
            <w:r>
              <w:rPr>
                <w:color w:val="FFFFFF"/>
              </w:rPr>
              <w:t>Kvalifitseeruv(ad) litsents(id)</w:t>
            </w:r>
          </w:p>
        </w:tc>
      </w:tr>
      <w:tr w:rsidR="008C61F5" w14:paraId="295012A4" w14:textId="77777777">
        <w:tc>
          <w:tcPr>
            <w:tcW w:w="6120" w:type="dxa"/>
            <w:tcBorders>
              <w:left w:val="single" w:sz="4" w:space="0" w:color="6E6E6E"/>
              <w:bottom w:val="none" w:sz="4" w:space="0" w:color="6E6E6E"/>
              <w:right w:val="single" w:sz="4" w:space="0" w:color="6E6E6E"/>
            </w:tcBorders>
          </w:tcPr>
          <w:p w14:paraId="27297F4B" w14:textId="77777777" w:rsidR="008C61F5" w:rsidRDefault="00C44F46">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7E05385C" w14:textId="77777777" w:rsidR="008C61F5" w:rsidRDefault="00C44F46">
            <w:pPr>
              <w:pStyle w:val="ProductList-TableBody"/>
            </w:pPr>
            <w:r>
              <w:t>Dynamics AX CAL</w:t>
            </w:r>
          </w:p>
        </w:tc>
      </w:tr>
      <w:tr w:rsidR="008C61F5" w14:paraId="508AA536" w14:textId="77777777">
        <w:tc>
          <w:tcPr>
            <w:tcW w:w="6120" w:type="dxa"/>
            <w:tcBorders>
              <w:top w:val="none" w:sz="4" w:space="0" w:color="6E6E6E"/>
              <w:left w:val="single" w:sz="4" w:space="0" w:color="6E6E6E"/>
              <w:bottom w:val="none" w:sz="4" w:space="0" w:color="6E6E6E"/>
              <w:right w:val="single" w:sz="4" w:space="0" w:color="6E6E6E"/>
            </w:tcBorders>
          </w:tcPr>
          <w:p w14:paraId="7FE7E2B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2393C" w14:textId="77777777" w:rsidR="008C61F5" w:rsidRDefault="00C44F46">
            <w:pPr>
              <w:pStyle w:val="ProductList-TableBody"/>
            </w:pPr>
            <w:r>
              <w:t>Dynamics GP CAL</w:t>
            </w:r>
          </w:p>
        </w:tc>
      </w:tr>
      <w:tr w:rsidR="008C61F5" w14:paraId="5D277F55" w14:textId="77777777">
        <w:tc>
          <w:tcPr>
            <w:tcW w:w="6120" w:type="dxa"/>
            <w:tcBorders>
              <w:top w:val="none" w:sz="4" w:space="0" w:color="6E6E6E"/>
              <w:left w:val="single" w:sz="4" w:space="0" w:color="6E6E6E"/>
              <w:bottom w:val="none" w:sz="4" w:space="0" w:color="6E6E6E"/>
              <w:right w:val="single" w:sz="4" w:space="0" w:color="6E6E6E"/>
            </w:tcBorders>
          </w:tcPr>
          <w:p w14:paraId="71F0F08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8DBDD" w14:textId="77777777" w:rsidR="008C61F5" w:rsidRDefault="00C44F46">
            <w:pPr>
              <w:pStyle w:val="ProductList-TableBody"/>
            </w:pPr>
            <w:r>
              <w:t>Dynamics NAV CAL</w:t>
            </w:r>
          </w:p>
        </w:tc>
      </w:tr>
      <w:tr w:rsidR="008C61F5" w14:paraId="11E34A24" w14:textId="77777777">
        <w:tc>
          <w:tcPr>
            <w:tcW w:w="6120" w:type="dxa"/>
            <w:tcBorders>
              <w:top w:val="none" w:sz="4" w:space="0" w:color="6E6E6E"/>
              <w:left w:val="single" w:sz="4" w:space="0" w:color="6E6E6E"/>
              <w:bottom w:val="none" w:sz="4" w:space="0" w:color="6E6E6E"/>
              <w:right w:val="single" w:sz="4" w:space="0" w:color="6E6E6E"/>
            </w:tcBorders>
          </w:tcPr>
          <w:p w14:paraId="4F4CB5BF"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5405F" w14:textId="77777777" w:rsidR="008C61F5" w:rsidRDefault="00C44F46">
            <w:pPr>
              <w:pStyle w:val="ProductList-TableBody"/>
            </w:pPr>
            <w:r>
              <w:t>Dynamics SL CAL</w:t>
            </w:r>
          </w:p>
        </w:tc>
      </w:tr>
      <w:tr w:rsidR="008C61F5" w14:paraId="15AB2A4F" w14:textId="77777777">
        <w:tc>
          <w:tcPr>
            <w:tcW w:w="6120" w:type="dxa"/>
            <w:tcBorders>
              <w:top w:val="none" w:sz="4" w:space="0" w:color="6E6E6E"/>
              <w:left w:val="single" w:sz="4" w:space="0" w:color="6E6E6E"/>
              <w:bottom w:val="none" w:sz="4" w:space="0" w:color="6E6E6E"/>
              <w:right w:val="single" w:sz="4" w:space="0" w:color="6E6E6E"/>
            </w:tcBorders>
          </w:tcPr>
          <w:p w14:paraId="57A00172"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45F5C" w14:textId="77777777" w:rsidR="008C61F5" w:rsidRDefault="00C44F46">
            <w:pPr>
              <w:pStyle w:val="ProductList-TableBody"/>
            </w:pPr>
            <w:r>
              <w:t>Microsoft XAL CAL</w:t>
            </w:r>
          </w:p>
        </w:tc>
      </w:tr>
      <w:tr w:rsidR="008C61F5" w14:paraId="57BB3DDB" w14:textId="77777777">
        <w:tc>
          <w:tcPr>
            <w:tcW w:w="6120" w:type="dxa"/>
            <w:tcBorders>
              <w:top w:val="none" w:sz="4" w:space="0" w:color="6E6E6E"/>
              <w:left w:val="single" w:sz="4" w:space="0" w:color="6E6E6E"/>
              <w:bottom w:val="none" w:sz="4" w:space="0" w:color="6E6E6E"/>
              <w:right w:val="single" w:sz="4" w:space="0" w:color="6E6E6E"/>
            </w:tcBorders>
          </w:tcPr>
          <w:p w14:paraId="6282E30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C6493" w14:textId="77777777" w:rsidR="008C61F5" w:rsidRDefault="00C44F46">
            <w:pPr>
              <w:pStyle w:val="ProductList-TableBody"/>
            </w:pPr>
            <w:r>
              <w:t>Dynamicsi müügikohtade rajad</w:t>
            </w:r>
          </w:p>
        </w:tc>
      </w:tr>
      <w:tr w:rsidR="008C61F5" w14:paraId="13CFBD22" w14:textId="77777777">
        <w:tc>
          <w:tcPr>
            <w:tcW w:w="6120" w:type="dxa"/>
            <w:tcBorders>
              <w:top w:val="none" w:sz="4" w:space="0" w:color="6E6E6E"/>
              <w:left w:val="single" w:sz="4" w:space="0" w:color="6E6E6E"/>
              <w:bottom w:val="none" w:sz="4" w:space="0" w:color="6E6E6E"/>
              <w:right w:val="single" w:sz="4" w:space="0" w:color="6E6E6E"/>
            </w:tcBorders>
          </w:tcPr>
          <w:p w14:paraId="4540EE53"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3B1FA" w14:textId="77777777" w:rsidR="008C61F5" w:rsidRDefault="00C44F46">
            <w:pPr>
              <w:pStyle w:val="ProductList-TableBody"/>
            </w:pPr>
            <w:r>
              <w:t>Dynamicsi RMS-i rajad</w:t>
            </w:r>
          </w:p>
        </w:tc>
      </w:tr>
      <w:tr w:rsidR="008C61F5" w14:paraId="33E5ED10" w14:textId="77777777">
        <w:tc>
          <w:tcPr>
            <w:tcW w:w="6120" w:type="dxa"/>
            <w:tcBorders>
              <w:top w:val="none" w:sz="4" w:space="0" w:color="6E6E6E"/>
              <w:left w:val="single" w:sz="4" w:space="0" w:color="6E6E6E"/>
              <w:bottom w:val="none" w:sz="4" w:space="0" w:color="6E6E6E"/>
              <w:right w:val="single" w:sz="4" w:space="0" w:color="6E6E6E"/>
            </w:tcBorders>
          </w:tcPr>
          <w:p w14:paraId="239777C0"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9D5A6" w14:textId="77777777" w:rsidR="008C61F5" w:rsidRDefault="00C44F46">
            <w:pPr>
              <w:pStyle w:val="ProductList-TableBody"/>
            </w:pPr>
            <w:r>
              <w:t>Dynamics C5 CAL</w:t>
            </w:r>
          </w:p>
        </w:tc>
      </w:tr>
      <w:tr w:rsidR="008C61F5" w14:paraId="4E0AFE9F" w14:textId="77777777">
        <w:tc>
          <w:tcPr>
            <w:tcW w:w="6120" w:type="dxa"/>
            <w:tcBorders>
              <w:top w:val="none" w:sz="4" w:space="0" w:color="6E6E6E"/>
              <w:left w:val="single" w:sz="4" w:space="0" w:color="6E6E6E"/>
              <w:bottom w:val="none" w:sz="4" w:space="0" w:color="6E6E6E"/>
              <w:right w:val="single" w:sz="4" w:space="0" w:color="6E6E6E"/>
            </w:tcBorders>
          </w:tcPr>
          <w:p w14:paraId="16C45BA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CCB2C" w14:textId="77777777" w:rsidR="008C61F5" w:rsidRDefault="00C44F46">
            <w:pPr>
              <w:pStyle w:val="ProductList-TableBody"/>
            </w:pPr>
            <w:r>
              <w:t>Dynamics CRM CAL</w:t>
            </w:r>
          </w:p>
        </w:tc>
      </w:tr>
      <w:tr w:rsidR="008C61F5" w14:paraId="1AB91FDF" w14:textId="77777777">
        <w:tc>
          <w:tcPr>
            <w:tcW w:w="6120" w:type="dxa"/>
            <w:tcBorders>
              <w:top w:val="none" w:sz="4" w:space="0" w:color="6E6E6E"/>
              <w:left w:val="single" w:sz="4" w:space="0" w:color="6E6E6E"/>
              <w:bottom w:val="single" w:sz="4" w:space="0" w:color="6E6E6E"/>
              <w:right w:val="single" w:sz="4" w:space="0" w:color="6E6E6E"/>
            </w:tcBorders>
          </w:tcPr>
          <w:p w14:paraId="16D6F6F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D86CC" w14:textId="77777777" w:rsidR="008C61F5" w:rsidRDefault="00C44F46">
            <w:pPr>
              <w:pStyle w:val="ProductList-TableBody"/>
            </w:pPr>
            <w:r>
              <w:t>Dynamics 365 Team Members CAL</w:t>
            </w:r>
          </w:p>
        </w:tc>
      </w:tr>
      <w:tr w:rsidR="008C61F5" w14:paraId="43E6555D" w14:textId="77777777">
        <w:tc>
          <w:tcPr>
            <w:tcW w:w="6120" w:type="dxa"/>
            <w:tcBorders>
              <w:top w:val="single" w:sz="4" w:space="0" w:color="6E6E6E"/>
              <w:left w:val="single" w:sz="4" w:space="0" w:color="6E6E6E"/>
              <w:bottom w:val="none" w:sz="4" w:space="0" w:color="6E6E6E"/>
              <w:right w:val="single" w:sz="4" w:space="0" w:color="6E6E6E"/>
            </w:tcBorders>
          </w:tcPr>
          <w:p w14:paraId="4B0866BB" w14:textId="77777777" w:rsidR="008C61F5" w:rsidRDefault="00C44F46">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C5A0108" w14:textId="77777777" w:rsidR="008C61F5" w:rsidRDefault="00C44F46">
            <w:pPr>
              <w:pStyle w:val="ProductList-TableBody"/>
            </w:pPr>
            <w:r>
              <w:t>Dynamics AX CAL</w:t>
            </w:r>
          </w:p>
        </w:tc>
      </w:tr>
      <w:tr w:rsidR="008C61F5" w14:paraId="47A24D41" w14:textId="77777777">
        <w:tc>
          <w:tcPr>
            <w:tcW w:w="6120" w:type="dxa"/>
            <w:tcBorders>
              <w:top w:val="none" w:sz="4" w:space="0" w:color="6E6E6E"/>
              <w:left w:val="single" w:sz="4" w:space="0" w:color="6E6E6E"/>
              <w:bottom w:val="none" w:sz="4" w:space="0" w:color="6E6E6E"/>
              <w:right w:val="single" w:sz="4" w:space="0" w:color="6E6E6E"/>
            </w:tcBorders>
          </w:tcPr>
          <w:p w14:paraId="7665B93B"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01494" w14:textId="77777777" w:rsidR="008C61F5" w:rsidRDefault="00C44F46">
            <w:pPr>
              <w:pStyle w:val="ProductList-TableBody"/>
            </w:pPr>
            <w:r>
              <w:t>Dynamics GP CAL</w:t>
            </w:r>
          </w:p>
        </w:tc>
      </w:tr>
      <w:tr w:rsidR="008C61F5" w14:paraId="64B9B216" w14:textId="77777777">
        <w:tc>
          <w:tcPr>
            <w:tcW w:w="6120" w:type="dxa"/>
            <w:tcBorders>
              <w:top w:val="none" w:sz="4" w:space="0" w:color="6E6E6E"/>
              <w:left w:val="single" w:sz="4" w:space="0" w:color="6E6E6E"/>
              <w:bottom w:val="none" w:sz="4" w:space="0" w:color="6E6E6E"/>
              <w:right w:val="single" w:sz="4" w:space="0" w:color="6E6E6E"/>
            </w:tcBorders>
          </w:tcPr>
          <w:p w14:paraId="387A8823"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5722B" w14:textId="77777777" w:rsidR="008C61F5" w:rsidRDefault="00C44F46">
            <w:pPr>
              <w:pStyle w:val="ProductList-TableBody"/>
            </w:pPr>
            <w:r>
              <w:t>Dynamics NAV CAL</w:t>
            </w:r>
          </w:p>
        </w:tc>
      </w:tr>
      <w:tr w:rsidR="008C61F5" w14:paraId="6769DDC7" w14:textId="77777777">
        <w:tc>
          <w:tcPr>
            <w:tcW w:w="6120" w:type="dxa"/>
            <w:tcBorders>
              <w:top w:val="none" w:sz="4" w:space="0" w:color="6E6E6E"/>
              <w:left w:val="single" w:sz="4" w:space="0" w:color="6E6E6E"/>
              <w:bottom w:val="none" w:sz="4" w:space="0" w:color="6E6E6E"/>
              <w:right w:val="single" w:sz="4" w:space="0" w:color="6E6E6E"/>
            </w:tcBorders>
          </w:tcPr>
          <w:p w14:paraId="42F1E75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58771" w14:textId="77777777" w:rsidR="008C61F5" w:rsidRDefault="00C44F46">
            <w:pPr>
              <w:pStyle w:val="ProductList-TableBody"/>
            </w:pPr>
            <w:r>
              <w:t>Dynamics SL CAL</w:t>
            </w:r>
          </w:p>
        </w:tc>
      </w:tr>
      <w:tr w:rsidR="008C61F5" w14:paraId="110DD9D2" w14:textId="77777777">
        <w:tc>
          <w:tcPr>
            <w:tcW w:w="6120" w:type="dxa"/>
            <w:tcBorders>
              <w:top w:val="none" w:sz="4" w:space="0" w:color="6E6E6E"/>
              <w:left w:val="single" w:sz="4" w:space="0" w:color="6E6E6E"/>
              <w:bottom w:val="none" w:sz="4" w:space="0" w:color="6E6E6E"/>
              <w:right w:val="single" w:sz="4" w:space="0" w:color="6E6E6E"/>
            </w:tcBorders>
          </w:tcPr>
          <w:p w14:paraId="636E126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5D876" w14:textId="77777777" w:rsidR="008C61F5" w:rsidRDefault="00C44F46">
            <w:pPr>
              <w:pStyle w:val="ProductList-TableBody"/>
            </w:pPr>
            <w:r>
              <w:t>Microsoft XAL CAL</w:t>
            </w:r>
          </w:p>
        </w:tc>
      </w:tr>
      <w:tr w:rsidR="008C61F5" w14:paraId="7D790DE5" w14:textId="77777777">
        <w:tc>
          <w:tcPr>
            <w:tcW w:w="6120" w:type="dxa"/>
            <w:tcBorders>
              <w:top w:val="none" w:sz="4" w:space="0" w:color="6E6E6E"/>
              <w:left w:val="single" w:sz="4" w:space="0" w:color="6E6E6E"/>
              <w:bottom w:val="none" w:sz="4" w:space="0" w:color="6E6E6E"/>
              <w:right w:val="single" w:sz="4" w:space="0" w:color="6E6E6E"/>
            </w:tcBorders>
          </w:tcPr>
          <w:p w14:paraId="5B6A148B"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30EBC" w14:textId="77777777" w:rsidR="008C61F5" w:rsidRDefault="00C44F46">
            <w:pPr>
              <w:pStyle w:val="ProductList-TableBody"/>
            </w:pPr>
            <w:r>
              <w:t>Dynamicsi müügikohtade rajad</w:t>
            </w:r>
          </w:p>
        </w:tc>
      </w:tr>
      <w:tr w:rsidR="008C61F5" w14:paraId="49BB99C2" w14:textId="77777777">
        <w:tc>
          <w:tcPr>
            <w:tcW w:w="6120" w:type="dxa"/>
            <w:tcBorders>
              <w:top w:val="none" w:sz="4" w:space="0" w:color="6E6E6E"/>
              <w:left w:val="single" w:sz="4" w:space="0" w:color="6E6E6E"/>
              <w:bottom w:val="none" w:sz="4" w:space="0" w:color="6E6E6E"/>
              <w:right w:val="single" w:sz="4" w:space="0" w:color="6E6E6E"/>
            </w:tcBorders>
          </w:tcPr>
          <w:p w14:paraId="281714F6"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BE422" w14:textId="77777777" w:rsidR="008C61F5" w:rsidRDefault="00C44F46">
            <w:pPr>
              <w:pStyle w:val="ProductList-TableBody"/>
            </w:pPr>
            <w:r>
              <w:t>Dynamicsi RMS-i rajad</w:t>
            </w:r>
          </w:p>
        </w:tc>
      </w:tr>
      <w:tr w:rsidR="008C61F5" w14:paraId="7C4B9A50" w14:textId="77777777">
        <w:tc>
          <w:tcPr>
            <w:tcW w:w="6120" w:type="dxa"/>
            <w:tcBorders>
              <w:top w:val="none" w:sz="4" w:space="0" w:color="6E6E6E"/>
              <w:left w:val="single" w:sz="4" w:space="0" w:color="6E6E6E"/>
              <w:bottom w:val="none" w:sz="4" w:space="0" w:color="6E6E6E"/>
              <w:right w:val="single" w:sz="4" w:space="0" w:color="6E6E6E"/>
            </w:tcBorders>
          </w:tcPr>
          <w:p w14:paraId="3D06842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90D2F" w14:textId="77777777" w:rsidR="008C61F5" w:rsidRDefault="00C44F46">
            <w:pPr>
              <w:pStyle w:val="ProductList-TableBody"/>
            </w:pPr>
            <w:r>
              <w:t>Dynamics C5 CAL</w:t>
            </w:r>
          </w:p>
        </w:tc>
      </w:tr>
      <w:tr w:rsidR="008C61F5" w14:paraId="589AD741" w14:textId="77777777">
        <w:tc>
          <w:tcPr>
            <w:tcW w:w="6120" w:type="dxa"/>
            <w:tcBorders>
              <w:top w:val="none" w:sz="4" w:space="0" w:color="6E6E6E"/>
              <w:left w:val="single" w:sz="4" w:space="0" w:color="6E6E6E"/>
              <w:bottom w:val="single" w:sz="4" w:space="0" w:color="6E6E6E"/>
              <w:right w:val="single" w:sz="4" w:space="0" w:color="6E6E6E"/>
            </w:tcBorders>
          </w:tcPr>
          <w:p w14:paraId="7B6BF1E2"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B70FF" w14:textId="77777777" w:rsidR="008C61F5" w:rsidRDefault="00C44F46">
            <w:pPr>
              <w:pStyle w:val="ProductList-TableBody"/>
            </w:pPr>
            <w:r>
              <w:t>Dynamics 365 Operations asutusesisene seadme CAL</w:t>
            </w:r>
          </w:p>
        </w:tc>
      </w:tr>
      <w:tr w:rsidR="008C61F5" w14:paraId="2D05F584" w14:textId="77777777">
        <w:tc>
          <w:tcPr>
            <w:tcW w:w="6120" w:type="dxa"/>
            <w:tcBorders>
              <w:top w:val="single" w:sz="4" w:space="0" w:color="6E6E6E"/>
              <w:left w:val="single" w:sz="4" w:space="0" w:color="6E6E6E"/>
              <w:bottom w:val="none" w:sz="4" w:space="0" w:color="6E6E6E"/>
              <w:right w:val="single" w:sz="4" w:space="0" w:color="6E6E6E"/>
            </w:tcBorders>
          </w:tcPr>
          <w:p w14:paraId="4740B2C0" w14:textId="77777777" w:rsidR="008C61F5" w:rsidRDefault="00C44F46">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8165D4C" w14:textId="77777777" w:rsidR="008C61F5" w:rsidRDefault="00C44F46">
            <w:pPr>
              <w:pStyle w:val="ProductList-TableBody"/>
            </w:pPr>
            <w:r>
              <w:t>Dynamics AX CAL</w:t>
            </w:r>
          </w:p>
        </w:tc>
      </w:tr>
      <w:tr w:rsidR="008C61F5" w14:paraId="37BF6606" w14:textId="77777777">
        <w:tc>
          <w:tcPr>
            <w:tcW w:w="6120" w:type="dxa"/>
            <w:tcBorders>
              <w:top w:val="none" w:sz="4" w:space="0" w:color="6E6E6E"/>
              <w:left w:val="single" w:sz="4" w:space="0" w:color="6E6E6E"/>
              <w:bottom w:val="none" w:sz="4" w:space="0" w:color="6E6E6E"/>
              <w:right w:val="single" w:sz="4" w:space="0" w:color="6E6E6E"/>
            </w:tcBorders>
          </w:tcPr>
          <w:p w14:paraId="58A898A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608E0" w14:textId="77777777" w:rsidR="008C61F5" w:rsidRDefault="00C44F46">
            <w:pPr>
              <w:pStyle w:val="ProductList-TableBody"/>
            </w:pPr>
            <w:r>
              <w:t>Dynamics GP CAL</w:t>
            </w:r>
          </w:p>
        </w:tc>
      </w:tr>
      <w:tr w:rsidR="008C61F5" w14:paraId="4C147691" w14:textId="77777777">
        <w:tc>
          <w:tcPr>
            <w:tcW w:w="6120" w:type="dxa"/>
            <w:tcBorders>
              <w:top w:val="none" w:sz="4" w:space="0" w:color="6E6E6E"/>
              <w:left w:val="single" w:sz="4" w:space="0" w:color="6E6E6E"/>
              <w:bottom w:val="none" w:sz="4" w:space="0" w:color="6E6E6E"/>
              <w:right w:val="single" w:sz="4" w:space="0" w:color="6E6E6E"/>
            </w:tcBorders>
          </w:tcPr>
          <w:p w14:paraId="44B9B631"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F509E" w14:textId="77777777" w:rsidR="008C61F5" w:rsidRDefault="00C44F46">
            <w:pPr>
              <w:pStyle w:val="ProductList-TableBody"/>
            </w:pPr>
            <w:r>
              <w:t>Dynamics NAV CAL</w:t>
            </w:r>
          </w:p>
        </w:tc>
      </w:tr>
      <w:tr w:rsidR="008C61F5" w14:paraId="4E0A3F63" w14:textId="77777777">
        <w:tc>
          <w:tcPr>
            <w:tcW w:w="6120" w:type="dxa"/>
            <w:tcBorders>
              <w:top w:val="none" w:sz="4" w:space="0" w:color="6E6E6E"/>
              <w:left w:val="single" w:sz="4" w:space="0" w:color="6E6E6E"/>
              <w:bottom w:val="none" w:sz="4" w:space="0" w:color="6E6E6E"/>
              <w:right w:val="single" w:sz="4" w:space="0" w:color="6E6E6E"/>
            </w:tcBorders>
          </w:tcPr>
          <w:p w14:paraId="48158938"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DFC70" w14:textId="77777777" w:rsidR="008C61F5" w:rsidRDefault="00C44F46">
            <w:pPr>
              <w:pStyle w:val="ProductList-TableBody"/>
            </w:pPr>
            <w:r>
              <w:t>Dynamics SL CAL</w:t>
            </w:r>
          </w:p>
        </w:tc>
      </w:tr>
      <w:tr w:rsidR="008C61F5" w14:paraId="64111A02" w14:textId="77777777">
        <w:tc>
          <w:tcPr>
            <w:tcW w:w="6120" w:type="dxa"/>
            <w:tcBorders>
              <w:top w:val="none" w:sz="4" w:space="0" w:color="6E6E6E"/>
              <w:left w:val="single" w:sz="4" w:space="0" w:color="6E6E6E"/>
              <w:bottom w:val="none" w:sz="4" w:space="0" w:color="6E6E6E"/>
              <w:right w:val="single" w:sz="4" w:space="0" w:color="6E6E6E"/>
            </w:tcBorders>
          </w:tcPr>
          <w:p w14:paraId="7A2E859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8D144" w14:textId="77777777" w:rsidR="008C61F5" w:rsidRDefault="00C44F46">
            <w:pPr>
              <w:pStyle w:val="ProductList-TableBody"/>
            </w:pPr>
            <w:r>
              <w:t>Microsoft XAL CAL</w:t>
            </w:r>
          </w:p>
        </w:tc>
      </w:tr>
      <w:tr w:rsidR="008C61F5" w14:paraId="0497C6AB" w14:textId="77777777">
        <w:tc>
          <w:tcPr>
            <w:tcW w:w="6120" w:type="dxa"/>
            <w:tcBorders>
              <w:top w:val="none" w:sz="4" w:space="0" w:color="6E6E6E"/>
              <w:left w:val="single" w:sz="4" w:space="0" w:color="6E6E6E"/>
              <w:bottom w:val="none" w:sz="4" w:space="0" w:color="6E6E6E"/>
              <w:right w:val="single" w:sz="4" w:space="0" w:color="6E6E6E"/>
            </w:tcBorders>
          </w:tcPr>
          <w:p w14:paraId="7F1FA5A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3CDB6" w14:textId="77777777" w:rsidR="008C61F5" w:rsidRDefault="00C44F46">
            <w:pPr>
              <w:pStyle w:val="ProductList-TableBody"/>
            </w:pPr>
            <w:r>
              <w:t>Dynamicsi müügikohtade rajad</w:t>
            </w:r>
          </w:p>
        </w:tc>
      </w:tr>
      <w:tr w:rsidR="008C61F5" w14:paraId="34AF25F7" w14:textId="77777777">
        <w:tc>
          <w:tcPr>
            <w:tcW w:w="6120" w:type="dxa"/>
            <w:tcBorders>
              <w:top w:val="none" w:sz="4" w:space="0" w:color="6E6E6E"/>
              <w:left w:val="single" w:sz="4" w:space="0" w:color="6E6E6E"/>
              <w:bottom w:val="none" w:sz="4" w:space="0" w:color="6E6E6E"/>
              <w:right w:val="single" w:sz="4" w:space="0" w:color="6E6E6E"/>
            </w:tcBorders>
          </w:tcPr>
          <w:p w14:paraId="4DAD31D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EB76B" w14:textId="77777777" w:rsidR="008C61F5" w:rsidRDefault="00C44F46">
            <w:pPr>
              <w:pStyle w:val="ProductList-TableBody"/>
            </w:pPr>
            <w:r>
              <w:t>Dynamicsi RMS-i rajad</w:t>
            </w:r>
          </w:p>
        </w:tc>
      </w:tr>
      <w:tr w:rsidR="008C61F5" w14:paraId="0E09294D" w14:textId="77777777">
        <w:tc>
          <w:tcPr>
            <w:tcW w:w="6120" w:type="dxa"/>
            <w:tcBorders>
              <w:top w:val="none" w:sz="4" w:space="0" w:color="6E6E6E"/>
              <w:left w:val="single" w:sz="4" w:space="0" w:color="6E6E6E"/>
              <w:bottom w:val="none" w:sz="4" w:space="0" w:color="6E6E6E"/>
              <w:right w:val="single" w:sz="4" w:space="0" w:color="6E6E6E"/>
            </w:tcBorders>
          </w:tcPr>
          <w:p w14:paraId="3E504102"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AC01F" w14:textId="77777777" w:rsidR="008C61F5" w:rsidRDefault="00C44F46">
            <w:pPr>
              <w:pStyle w:val="ProductList-TableBody"/>
            </w:pPr>
            <w:r>
              <w:t>Dynamics C5 CAL</w:t>
            </w:r>
          </w:p>
        </w:tc>
      </w:tr>
      <w:tr w:rsidR="008C61F5" w14:paraId="50569C1A" w14:textId="77777777">
        <w:tc>
          <w:tcPr>
            <w:tcW w:w="6120" w:type="dxa"/>
            <w:tcBorders>
              <w:top w:val="none" w:sz="4" w:space="0" w:color="6E6E6E"/>
              <w:left w:val="single" w:sz="4" w:space="0" w:color="6E6E6E"/>
              <w:bottom w:val="single" w:sz="4" w:space="0" w:color="6E6E6E"/>
              <w:right w:val="single" w:sz="4" w:space="0" w:color="6E6E6E"/>
            </w:tcBorders>
          </w:tcPr>
          <w:p w14:paraId="10821FC1"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8EC1A" w14:textId="77777777" w:rsidR="008C61F5" w:rsidRDefault="00C44F46">
            <w:pPr>
              <w:pStyle w:val="ProductList-TableBody"/>
            </w:pPr>
            <w:r>
              <w:t>Dynamics 365 Operations asutusesisene Activity CAL</w:t>
            </w:r>
          </w:p>
        </w:tc>
      </w:tr>
      <w:tr w:rsidR="008C61F5" w14:paraId="14314EBB" w14:textId="77777777">
        <w:tc>
          <w:tcPr>
            <w:tcW w:w="6120" w:type="dxa"/>
            <w:tcBorders>
              <w:top w:val="single" w:sz="4" w:space="0" w:color="6E6E6E"/>
              <w:left w:val="single" w:sz="4" w:space="0" w:color="6E6E6E"/>
              <w:bottom w:val="none" w:sz="4" w:space="0" w:color="6E6E6E"/>
              <w:right w:val="single" w:sz="4" w:space="0" w:color="6E6E6E"/>
            </w:tcBorders>
          </w:tcPr>
          <w:p w14:paraId="25AF78A0" w14:textId="77777777" w:rsidR="008C61F5" w:rsidRDefault="00C44F46">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B34A2C" w14:textId="77777777" w:rsidR="008C61F5" w:rsidRDefault="00C44F46">
            <w:pPr>
              <w:pStyle w:val="ProductList-TableBody"/>
            </w:pPr>
            <w:r>
              <w:t>Dynamics AX CAL</w:t>
            </w:r>
          </w:p>
        </w:tc>
      </w:tr>
      <w:tr w:rsidR="008C61F5" w14:paraId="5F4468EE" w14:textId="77777777">
        <w:tc>
          <w:tcPr>
            <w:tcW w:w="6120" w:type="dxa"/>
            <w:tcBorders>
              <w:top w:val="none" w:sz="4" w:space="0" w:color="6E6E6E"/>
              <w:left w:val="single" w:sz="4" w:space="0" w:color="6E6E6E"/>
              <w:bottom w:val="none" w:sz="4" w:space="0" w:color="6E6E6E"/>
              <w:right w:val="single" w:sz="4" w:space="0" w:color="6E6E6E"/>
            </w:tcBorders>
          </w:tcPr>
          <w:p w14:paraId="42A6201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B03F9" w14:textId="77777777" w:rsidR="008C61F5" w:rsidRDefault="00C44F46">
            <w:pPr>
              <w:pStyle w:val="ProductList-TableBody"/>
            </w:pPr>
            <w:r>
              <w:t>Dynamics GP CAL</w:t>
            </w:r>
          </w:p>
        </w:tc>
      </w:tr>
      <w:tr w:rsidR="008C61F5" w14:paraId="37DB9D59" w14:textId="77777777">
        <w:tc>
          <w:tcPr>
            <w:tcW w:w="6120" w:type="dxa"/>
            <w:tcBorders>
              <w:top w:val="none" w:sz="4" w:space="0" w:color="6E6E6E"/>
              <w:left w:val="single" w:sz="4" w:space="0" w:color="6E6E6E"/>
              <w:bottom w:val="none" w:sz="4" w:space="0" w:color="6E6E6E"/>
              <w:right w:val="single" w:sz="4" w:space="0" w:color="6E6E6E"/>
            </w:tcBorders>
          </w:tcPr>
          <w:p w14:paraId="5E7A6DD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5BDB6" w14:textId="77777777" w:rsidR="008C61F5" w:rsidRDefault="00C44F46">
            <w:pPr>
              <w:pStyle w:val="ProductList-TableBody"/>
            </w:pPr>
            <w:r>
              <w:t>Dynamics NAV CAL</w:t>
            </w:r>
          </w:p>
        </w:tc>
      </w:tr>
      <w:tr w:rsidR="008C61F5" w14:paraId="40E83A73" w14:textId="77777777">
        <w:tc>
          <w:tcPr>
            <w:tcW w:w="6120" w:type="dxa"/>
            <w:tcBorders>
              <w:top w:val="none" w:sz="4" w:space="0" w:color="6E6E6E"/>
              <w:left w:val="single" w:sz="4" w:space="0" w:color="6E6E6E"/>
              <w:bottom w:val="none" w:sz="4" w:space="0" w:color="6E6E6E"/>
              <w:right w:val="single" w:sz="4" w:space="0" w:color="6E6E6E"/>
            </w:tcBorders>
          </w:tcPr>
          <w:p w14:paraId="7F303BF1"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879DE" w14:textId="77777777" w:rsidR="008C61F5" w:rsidRDefault="00C44F46">
            <w:pPr>
              <w:pStyle w:val="ProductList-TableBody"/>
            </w:pPr>
            <w:r>
              <w:t>Dynamics SL CAL</w:t>
            </w:r>
          </w:p>
        </w:tc>
      </w:tr>
      <w:tr w:rsidR="008C61F5" w14:paraId="773F985E" w14:textId="77777777">
        <w:tc>
          <w:tcPr>
            <w:tcW w:w="6120" w:type="dxa"/>
            <w:tcBorders>
              <w:top w:val="none" w:sz="4" w:space="0" w:color="6E6E6E"/>
              <w:left w:val="single" w:sz="4" w:space="0" w:color="6E6E6E"/>
              <w:bottom w:val="none" w:sz="4" w:space="0" w:color="6E6E6E"/>
              <w:right w:val="single" w:sz="4" w:space="0" w:color="6E6E6E"/>
            </w:tcBorders>
          </w:tcPr>
          <w:p w14:paraId="281730E9"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C1A09" w14:textId="77777777" w:rsidR="008C61F5" w:rsidRDefault="00C44F46">
            <w:pPr>
              <w:pStyle w:val="ProductList-TableBody"/>
            </w:pPr>
            <w:r>
              <w:t>Microsoft XAL CAL</w:t>
            </w:r>
          </w:p>
        </w:tc>
      </w:tr>
      <w:tr w:rsidR="008C61F5" w14:paraId="18D012AE" w14:textId="77777777">
        <w:tc>
          <w:tcPr>
            <w:tcW w:w="6120" w:type="dxa"/>
            <w:tcBorders>
              <w:top w:val="none" w:sz="4" w:space="0" w:color="6E6E6E"/>
              <w:left w:val="single" w:sz="4" w:space="0" w:color="6E6E6E"/>
              <w:bottom w:val="none" w:sz="4" w:space="0" w:color="6E6E6E"/>
              <w:right w:val="single" w:sz="4" w:space="0" w:color="6E6E6E"/>
            </w:tcBorders>
          </w:tcPr>
          <w:p w14:paraId="5DC54AD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48A71" w14:textId="77777777" w:rsidR="008C61F5" w:rsidRDefault="00C44F46">
            <w:pPr>
              <w:pStyle w:val="ProductList-TableBody"/>
            </w:pPr>
            <w:r>
              <w:t>Dynamicsi müügikohtade rajad</w:t>
            </w:r>
          </w:p>
        </w:tc>
      </w:tr>
      <w:tr w:rsidR="008C61F5" w14:paraId="3F822181" w14:textId="77777777">
        <w:tc>
          <w:tcPr>
            <w:tcW w:w="6120" w:type="dxa"/>
            <w:tcBorders>
              <w:top w:val="none" w:sz="4" w:space="0" w:color="6E6E6E"/>
              <w:left w:val="single" w:sz="4" w:space="0" w:color="6E6E6E"/>
              <w:bottom w:val="none" w:sz="4" w:space="0" w:color="6E6E6E"/>
              <w:right w:val="single" w:sz="4" w:space="0" w:color="6E6E6E"/>
            </w:tcBorders>
          </w:tcPr>
          <w:p w14:paraId="016959FB"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DB193" w14:textId="77777777" w:rsidR="008C61F5" w:rsidRDefault="00C44F46">
            <w:pPr>
              <w:pStyle w:val="ProductList-TableBody"/>
            </w:pPr>
            <w:r>
              <w:t>Dynamicsi RMS-i rajad</w:t>
            </w:r>
          </w:p>
        </w:tc>
      </w:tr>
      <w:tr w:rsidR="008C61F5" w14:paraId="045A999E" w14:textId="77777777">
        <w:tc>
          <w:tcPr>
            <w:tcW w:w="6120" w:type="dxa"/>
            <w:tcBorders>
              <w:top w:val="none" w:sz="4" w:space="0" w:color="6E6E6E"/>
              <w:left w:val="single" w:sz="4" w:space="0" w:color="6E6E6E"/>
              <w:bottom w:val="none" w:sz="4" w:space="0" w:color="6E6E6E"/>
              <w:right w:val="single" w:sz="4" w:space="0" w:color="6E6E6E"/>
            </w:tcBorders>
          </w:tcPr>
          <w:p w14:paraId="7E4C33A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61C5A" w14:textId="77777777" w:rsidR="008C61F5" w:rsidRDefault="00C44F46">
            <w:pPr>
              <w:pStyle w:val="ProductList-TableBody"/>
            </w:pPr>
            <w:r>
              <w:t>Dynamics C5 CAL</w:t>
            </w:r>
          </w:p>
        </w:tc>
      </w:tr>
      <w:tr w:rsidR="008C61F5" w14:paraId="1CA84EBB" w14:textId="77777777">
        <w:tc>
          <w:tcPr>
            <w:tcW w:w="6120" w:type="dxa"/>
            <w:tcBorders>
              <w:top w:val="none" w:sz="4" w:space="0" w:color="6E6E6E"/>
              <w:left w:val="single" w:sz="4" w:space="0" w:color="6E6E6E"/>
              <w:bottom w:val="single" w:sz="4" w:space="0" w:color="6E6E6E"/>
              <w:right w:val="single" w:sz="4" w:space="0" w:color="6E6E6E"/>
            </w:tcBorders>
          </w:tcPr>
          <w:p w14:paraId="22C3EB9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295C4" w14:textId="77777777" w:rsidR="008C61F5" w:rsidRDefault="00C44F46">
            <w:pPr>
              <w:pStyle w:val="ProductList-TableBody"/>
            </w:pPr>
            <w:r>
              <w:t>Dynamics 365 Operationsi asutusesisene kasutaja CAL</w:t>
            </w:r>
          </w:p>
        </w:tc>
      </w:tr>
      <w:tr w:rsidR="008C61F5" w14:paraId="34DD4759" w14:textId="77777777">
        <w:tc>
          <w:tcPr>
            <w:tcW w:w="6120" w:type="dxa"/>
            <w:tcBorders>
              <w:top w:val="single" w:sz="4" w:space="0" w:color="6E6E6E"/>
              <w:left w:val="single" w:sz="4" w:space="0" w:color="6E6E6E"/>
              <w:bottom w:val="none" w:sz="4" w:space="0" w:color="6E6E6E"/>
              <w:right w:val="single" w:sz="4" w:space="0" w:color="6E6E6E"/>
            </w:tcBorders>
          </w:tcPr>
          <w:p w14:paraId="7FE11D31" w14:textId="77777777" w:rsidR="008C61F5" w:rsidRDefault="00C44F46">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A29E904" w14:textId="77777777" w:rsidR="008C61F5" w:rsidRDefault="00C44F46">
            <w:pPr>
              <w:pStyle w:val="ProductList-TableBody"/>
            </w:pPr>
            <w:r>
              <w:t>Dynamics AX CAL</w:t>
            </w:r>
          </w:p>
        </w:tc>
      </w:tr>
      <w:tr w:rsidR="008C61F5" w14:paraId="28C5764B" w14:textId="77777777">
        <w:tc>
          <w:tcPr>
            <w:tcW w:w="6120" w:type="dxa"/>
            <w:tcBorders>
              <w:top w:val="none" w:sz="4" w:space="0" w:color="6E6E6E"/>
              <w:left w:val="single" w:sz="4" w:space="0" w:color="6E6E6E"/>
              <w:bottom w:val="none" w:sz="4" w:space="0" w:color="6E6E6E"/>
              <w:right w:val="single" w:sz="4" w:space="0" w:color="6E6E6E"/>
            </w:tcBorders>
          </w:tcPr>
          <w:p w14:paraId="2806F5C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FA1F8" w14:textId="77777777" w:rsidR="008C61F5" w:rsidRDefault="00C44F46">
            <w:pPr>
              <w:pStyle w:val="ProductList-TableBody"/>
            </w:pPr>
            <w:r>
              <w:t>Dynamics GP CAL</w:t>
            </w:r>
          </w:p>
        </w:tc>
      </w:tr>
      <w:tr w:rsidR="008C61F5" w14:paraId="136BFB7A" w14:textId="77777777">
        <w:tc>
          <w:tcPr>
            <w:tcW w:w="6120" w:type="dxa"/>
            <w:tcBorders>
              <w:top w:val="none" w:sz="4" w:space="0" w:color="6E6E6E"/>
              <w:left w:val="single" w:sz="4" w:space="0" w:color="6E6E6E"/>
              <w:bottom w:val="none" w:sz="4" w:space="0" w:color="6E6E6E"/>
              <w:right w:val="single" w:sz="4" w:space="0" w:color="6E6E6E"/>
            </w:tcBorders>
          </w:tcPr>
          <w:p w14:paraId="3A57F4D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97F0D" w14:textId="77777777" w:rsidR="008C61F5" w:rsidRDefault="00C44F46">
            <w:pPr>
              <w:pStyle w:val="ProductList-TableBody"/>
            </w:pPr>
            <w:r>
              <w:t>Dynamics NAV CAL</w:t>
            </w:r>
          </w:p>
        </w:tc>
      </w:tr>
      <w:tr w:rsidR="008C61F5" w14:paraId="4A8739A7" w14:textId="77777777">
        <w:tc>
          <w:tcPr>
            <w:tcW w:w="6120" w:type="dxa"/>
            <w:tcBorders>
              <w:top w:val="none" w:sz="4" w:space="0" w:color="6E6E6E"/>
              <w:left w:val="single" w:sz="4" w:space="0" w:color="6E6E6E"/>
              <w:bottom w:val="none" w:sz="4" w:space="0" w:color="6E6E6E"/>
              <w:right w:val="single" w:sz="4" w:space="0" w:color="6E6E6E"/>
            </w:tcBorders>
          </w:tcPr>
          <w:p w14:paraId="309B446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CB98D" w14:textId="77777777" w:rsidR="008C61F5" w:rsidRDefault="00C44F46">
            <w:pPr>
              <w:pStyle w:val="ProductList-TableBody"/>
            </w:pPr>
            <w:r>
              <w:t>Dynamics SL CAL</w:t>
            </w:r>
          </w:p>
        </w:tc>
      </w:tr>
      <w:tr w:rsidR="008C61F5" w14:paraId="6BB5C5DD" w14:textId="77777777">
        <w:tc>
          <w:tcPr>
            <w:tcW w:w="6120" w:type="dxa"/>
            <w:tcBorders>
              <w:top w:val="none" w:sz="4" w:space="0" w:color="6E6E6E"/>
              <w:left w:val="single" w:sz="4" w:space="0" w:color="6E6E6E"/>
              <w:bottom w:val="none" w:sz="4" w:space="0" w:color="6E6E6E"/>
              <w:right w:val="single" w:sz="4" w:space="0" w:color="6E6E6E"/>
            </w:tcBorders>
          </w:tcPr>
          <w:p w14:paraId="40BB96E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A0B70" w14:textId="77777777" w:rsidR="008C61F5" w:rsidRDefault="00C44F46">
            <w:pPr>
              <w:pStyle w:val="ProductList-TableBody"/>
            </w:pPr>
            <w:r>
              <w:t>Microsoft XAL CAL</w:t>
            </w:r>
          </w:p>
        </w:tc>
      </w:tr>
      <w:tr w:rsidR="008C61F5" w14:paraId="0CC6AD74" w14:textId="77777777">
        <w:tc>
          <w:tcPr>
            <w:tcW w:w="6120" w:type="dxa"/>
            <w:tcBorders>
              <w:top w:val="none" w:sz="4" w:space="0" w:color="6E6E6E"/>
              <w:left w:val="single" w:sz="4" w:space="0" w:color="6E6E6E"/>
              <w:bottom w:val="none" w:sz="4" w:space="0" w:color="6E6E6E"/>
              <w:right w:val="single" w:sz="4" w:space="0" w:color="6E6E6E"/>
            </w:tcBorders>
          </w:tcPr>
          <w:p w14:paraId="3774AAF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0A7EB" w14:textId="77777777" w:rsidR="008C61F5" w:rsidRDefault="00C44F46">
            <w:pPr>
              <w:pStyle w:val="ProductList-TableBody"/>
            </w:pPr>
            <w:r>
              <w:t>Dynamicsi müügikohtade rajad</w:t>
            </w:r>
          </w:p>
        </w:tc>
      </w:tr>
      <w:tr w:rsidR="008C61F5" w14:paraId="77E160B5" w14:textId="77777777">
        <w:tc>
          <w:tcPr>
            <w:tcW w:w="6120" w:type="dxa"/>
            <w:tcBorders>
              <w:top w:val="none" w:sz="4" w:space="0" w:color="6E6E6E"/>
              <w:left w:val="single" w:sz="4" w:space="0" w:color="6E6E6E"/>
              <w:bottom w:val="none" w:sz="4" w:space="0" w:color="6E6E6E"/>
              <w:right w:val="single" w:sz="4" w:space="0" w:color="6E6E6E"/>
            </w:tcBorders>
          </w:tcPr>
          <w:p w14:paraId="3CF8EEC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CB4D0" w14:textId="77777777" w:rsidR="008C61F5" w:rsidRDefault="00C44F46">
            <w:pPr>
              <w:pStyle w:val="ProductList-TableBody"/>
            </w:pPr>
            <w:r>
              <w:t>Dynamicsi RMS-i rajad</w:t>
            </w:r>
          </w:p>
        </w:tc>
      </w:tr>
      <w:tr w:rsidR="008C61F5" w14:paraId="7D432AD4" w14:textId="77777777">
        <w:tc>
          <w:tcPr>
            <w:tcW w:w="6120" w:type="dxa"/>
            <w:tcBorders>
              <w:top w:val="none" w:sz="4" w:space="0" w:color="6E6E6E"/>
              <w:left w:val="single" w:sz="4" w:space="0" w:color="6E6E6E"/>
              <w:bottom w:val="none" w:sz="4" w:space="0" w:color="6E6E6E"/>
              <w:right w:val="single" w:sz="4" w:space="0" w:color="6E6E6E"/>
            </w:tcBorders>
          </w:tcPr>
          <w:p w14:paraId="1C47F518"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25E95" w14:textId="77777777" w:rsidR="008C61F5" w:rsidRDefault="00C44F46">
            <w:pPr>
              <w:pStyle w:val="ProductList-TableBody"/>
            </w:pPr>
            <w:r>
              <w:t>Dynamics C5 CAL</w:t>
            </w:r>
          </w:p>
        </w:tc>
      </w:tr>
      <w:tr w:rsidR="008C61F5" w14:paraId="24DA7FFF" w14:textId="77777777">
        <w:tc>
          <w:tcPr>
            <w:tcW w:w="6120" w:type="dxa"/>
            <w:tcBorders>
              <w:top w:val="none" w:sz="4" w:space="0" w:color="6E6E6E"/>
              <w:left w:val="single" w:sz="4" w:space="0" w:color="6E6E6E"/>
              <w:bottom w:val="single" w:sz="4" w:space="0" w:color="6E6E6E"/>
              <w:right w:val="single" w:sz="4" w:space="0" w:color="6E6E6E"/>
            </w:tcBorders>
          </w:tcPr>
          <w:p w14:paraId="14CF09C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67CB1" w14:textId="77777777" w:rsidR="008C61F5" w:rsidRDefault="00C44F46">
            <w:pPr>
              <w:pStyle w:val="ProductList-TableBody"/>
            </w:pPr>
            <w:r>
              <w:t>Dynamics 365 Operationsi asutusesisene kasutaja CAL</w:t>
            </w:r>
          </w:p>
        </w:tc>
      </w:tr>
      <w:tr w:rsidR="008C61F5" w14:paraId="6E987E2F" w14:textId="77777777">
        <w:tc>
          <w:tcPr>
            <w:tcW w:w="6120" w:type="dxa"/>
            <w:tcBorders>
              <w:top w:val="single" w:sz="4" w:space="0" w:color="6E6E6E"/>
              <w:left w:val="single" w:sz="4" w:space="0" w:color="6E6E6E"/>
              <w:bottom w:val="none" w:sz="4" w:space="0" w:color="6E6E6E"/>
              <w:right w:val="single" w:sz="4" w:space="0" w:color="6E6E6E"/>
            </w:tcBorders>
          </w:tcPr>
          <w:p w14:paraId="6D6D307A" w14:textId="77777777" w:rsidR="008C61F5" w:rsidRDefault="00C44F46">
            <w:pPr>
              <w:pStyle w:val="ProductList-TableBody"/>
            </w:pPr>
            <w:r>
              <w:t>Dynamics 365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0E9A62B" w14:textId="77777777" w:rsidR="008C61F5" w:rsidRDefault="00C44F46">
            <w:pPr>
              <w:pStyle w:val="ProductList-TableBody"/>
            </w:pPr>
            <w:r>
              <w:t>Dynamics AX CAL</w:t>
            </w:r>
          </w:p>
        </w:tc>
      </w:tr>
      <w:tr w:rsidR="008C61F5" w14:paraId="0AD220EB" w14:textId="77777777">
        <w:tc>
          <w:tcPr>
            <w:tcW w:w="6120" w:type="dxa"/>
            <w:tcBorders>
              <w:top w:val="none" w:sz="4" w:space="0" w:color="6E6E6E"/>
              <w:left w:val="single" w:sz="4" w:space="0" w:color="6E6E6E"/>
              <w:bottom w:val="none" w:sz="4" w:space="0" w:color="6E6E6E"/>
              <w:right w:val="single" w:sz="4" w:space="0" w:color="6E6E6E"/>
            </w:tcBorders>
          </w:tcPr>
          <w:p w14:paraId="6B2DC49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C9878" w14:textId="77777777" w:rsidR="008C61F5" w:rsidRDefault="00C44F46">
            <w:pPr>
              <w:pStyle w:val="ProductList-TableBody"/>
            </w:pPr>
            <w:r>
              <w:t>Dynamics GP CAL</w:t>
            </w:r>
          </w:p>
        </w:tc>
      </w:tr>
      <w:tr w:rsidR="008C61F5" w14:paraId="46C4AB7D" w14:textId="77777777">
        <w:tc>
          <w:tcPr>
            <w:tcW w:w="6120" w:type="dxa"/>
            <w:tcBorders>
              <w:top w:val="none" w:sz="4" w:space="0" w:color="6E6E6E"/>
              <w:left w:val="single" w:sz="4" w:space="0" w:color="6E6E6E"/>
              <w:bottom w:val="none" w:sz="4" w:space="0" w:color="6E6E6E"/>
              <w:right w:val="single" w:sz="4" w:space="0" w:color="6E6E6E"/>
            </w:tcBorders>
          </w:tcPr>
          <w:p w14:paraId="3A458B5F"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0979A" w14:textId="77777777" w:rsidR="008C61F5" w:rsidRDefault="00C44F46">
            <w:pPr>
              <w:pStyle w:val="ProductList-TableBody"/>
            </w:pPr>
            <w:r>
              <w:t>Dynamics NAV CAL</w:t>
            </w:r>
          </w:p>
        </w:tc>
      </w:tr>
      <w:tr w:rsidR="008C61F5" w14:paraId="54FEB03F" w14:textId="77777777">
        <w:tc>
          <w:tcPr>
            <w:tcW w:w="6120" w:type="dxa"/>
            <w:tcBorders>
              <w:top w:val="none" w:sz="4" w:space="0" w:color="6E6E6E"/>
              <w:left w:val="single" w:sz="4" w:space="0" w:color="6E6E6E"/>
              <w:bottom w:val="none" w:sz="4" w:space="0" w:color="6E6E6E"/>
              <w:right w:val="single" w:sz="4" w:space="0" w:color="6E6E6E"/>
            </w:tcBorders>
          </w:tcPr>
          <w:p w14:paraId="01F3AB43"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DDC70" w14:textId="77777777" w:rsidR="008C61F5" w:rsidRDefault="00C44F46">
            <w:pPr>
              <w:pStyle w:val="ProductList-TableBody"/>
            </w:pPr>
            <w:r>
              <w:t>Dynamics SL CAL</w:t>
            </w:r>
          </w:p>
        </w:tc>
      </w:tr>
      <w:tr w:rsidR="008C61F5" w14:paraId="365A73EB" w14:textId="77777777">
        <w:tc>
          <w:tcPr>
            <w:tcW w:w="6120" w:type="dxa"/>
            <w:tcBorders>
              <w:top w:val="none" w:sz="4" w:space="0" w:color="6E6E6E"/>
              <w:left w:val="single" w:sz="4" w:space="0" w:color="6E6E6E"/>
              <w:bottom w:val="none" w:sz="4" w:space="0" w:color="6E6E6E"/>
              <w:right w:val="single" w:sz="4" w:space="0" w:color="6E6E6E"/>
            </w:tcBorders>
          </w:tcPr>
          <w:p w14:paraId="49BC3F8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DBAF7" w14:textId="77777777" w:rsidR="008C61F5" w:rsidRDefault="00C44F46">
            <w:pPr>
              <w:pStyle w:val="ProductList-TableBody"/>
            </w:pPr>
            <w:r>
              <w:t>Microsoft XAL CAL</w:t>
            </w:r>
          </w:p>
        </w:tc>
      </w:tr>
      <w:tr w:rsidR="008C61F5" w14:paraId="19BBA537" w14:textId="77777777">
        <w:tc>
          <w:tcPr>
            <w:tcW w:w="6120" w:type="dxa"/>
            <w:tcBorders>
              <w:top w:val="none" w:sz="4" w:space="0" w:color="6E6E6E"/>
              <w:left w:val="single" w:sz="4" w:space="0" w:color="6E6E6E"/>
              <w:bottom w:val="none" w:sz="4" w:space="0" w:color="6E6E6E"/>
              <w:right w:val="single" w:sz="4" w:space="0" w:color="6E6E6E"/>
            </w:tcBorders>
          </w:tcPr>
          <w:p w14:paraId="471DBE36"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6EE2A" w14:textId="77777777" w:rsidR="008C61F5" w:rsidRDefault="00C44F46">
            <w:pPr>
              <w:pStyle w:val="ProductList-TableBody"/>
            </w:pPr>
            <w:r>
              <w:t>Dynamicsi müügikohtade rajad</w:t>
            </w:r>
          </w:p>
        </w:tc>
      </w:tr>
      <w:tr w:rsidR="008C61F5" w14:paraId="26DC1677" w14:textId="77777777">
        <w:tc>
          <w:tcPr>
            <w:tcW w:w="6120" w:type="dxa"/>
            <w:tcBorders>
              <w:top w:val="none" w:sz="4" w:space="0" w:color="6E6E6E"/>
              <w:left w:val="single" w:sz="4" w:space="0" w:color="6E6E6E"/>
              <w:bottom w:val="none" w:sz="4" w:space="0" w:color="6E6E6E"/>
              <w:right w:val="single" w:sz="4" w:space="0" w:color="6E6E6E"/>
            </w:tcBorders>
          </w:tcPr>
          <w:p w14:paraId="4EBDEE4B"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B9FBD" w14:textId="77777777" w:rsidR="008C61F5" w:rsidRDefault="00C44F46">
            <w:pPr>
              <w:pStyle w:val="ProductList-TableBody"/>
            </w:pPr>
            <w:r>
              <w:t>Dynamicsi RMS-i rajad</w:t>
            </w:r>
          </w:p>
        </w:tc>
      </w:tr>
      <w:tr w:rsidR="008C61F5" w14:paraId="0517D28B" w14:textId="77777777">
        <w:tc>
          <w:tcPr>
            <w:tcW w:w="6120" w:type="dxa"/>
            <w:tcBorders>
              <w:top w:val="none" w:sz="4" w:space="0" w:color="6E6E6E"/>
              <w:left w:val="single" w:sz="4" w:space="0" w:color="6E6E6E"/>
              <w:bottom w:val="none" w:sz="4" w:space="0" w:color="6E6E6E"/>
              <w:right w:val="single" w:sz="4" w:space="0" w:color="6E6E6E"/>
            </w:tcBorders>
          </w:tcPr>
          <w:p w14:paraId="64568FE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C2F84" w14:textId="77777777" w:rsidR="008C61F5" w:rsidRDefault="00C44F46">
            <w:pPr>
              <w:pStyle w:val="ProductList-TableBody"/>
            </w:pPr>
            <w:r>
              <w:t>Dynamics C5 CAL</w:t>
            </w:r>
          </w:p>
        </w:tc>
      </w:tr>
      <w:tr w:rsidR="008C61F5" w14:paraId="198BBC37" w14:textId="77777777">
        <w:tc>
          <w:tcPr>
            <w:tcW w:w="6120" w:type="dxa"/>
            <w:tcBorders>
              <w:top w:val="none" w:sz="4" w:space="0" w:color="6E6E6E"/>
              <w:left w:val="single" w:sz="4" w:space="0" w:color="6E6E6E"/>
              <w:bottom w:val="single" w:sz="4" w:space="0" w:color="6E6E6E"/>
              <w:right w:val="single" w:sz="4" w:space="0" w:color="6E6E6E"/>
            </w:tcBorders>
          </w:tcPr>
          <w:p w14:paraId="7DF4CE12"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95DB" w14:textId="77777777" w:rsidR="008C61F5" w:rsidRDefault="00C44F46">
            <w:pPr>
              <w:pStyle w:val="ProductList-TableBody"/>
            </w:pPr>
            <w:r>
              <w:t>Dynamics 365 Operationsi asutusesisene kasutaja CAL</w:t>
            </w:r>
          </w:p>
        </w:tc>
      </w:tr>
      <w:tr w:rsidR="008C61F5" w14:paraId="05463DCC" w14:textId="77777777">
        <w:tc>
          <w:tcPr>
            <w:tcW w:w="6120" w:type="dxa"/>
            <w:tcBorders>
              <w:top w:val="single" w:sz="4" w:space="0" w:color="6E6E6E"/>
              <w:left w:val="single" w:sz="4" w:space="0" w:color="6E6E6E"/>
              <w:bottom w:val="none" w:sz="4" w:space="0" w:color="6E6E6E"/>
              <w:right w:val="single" w:sz="4" w:space="0" w:color="6E6E6E"/>
            </w:tcBorders>
          </w:tcPr>
          <w:p w14:paraId="20C052AA" w14:textId="77777777" w:rsidR="008C61F5" w:rsidRDefault="00C44F46">
            <w:pPr>
              <w:pStyle w:val="ProductList-TableBody"/>
            </w:pPr>
            <w:r>
              <w:t>Dynamics 365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D2FFE94" w14:textId="77777777" w:rsidR="008C61F5" w:rsidRDefault="00C44F46">
            <w:pPr>
              <w:pStyle w:val="ProductList-TableBody"/>
            </w:pPr>
            <w:r>
              <w:t>Dynamics AX CAL</w:t>
            </w:r>
          </w:p>
        </w:tc>
      </w:tr>
      <w:tr w:rsidR="008C61F5" w14:paraId="6008BCFE" w14:textId="77777777">
        <w:tc>
          <w:tcPr>
            <w:tcW w:w="6120" w:type="dxa"/>
            <w:tcBorders>
              <w:top w:val="none" w:sz="4" w:space="0" w:color="6E6E6E"/>
              <w:left w:val="single" w:sz="4" w:space="0" w:color="6E6E6E"/>
              <w:bottom w:val="none" w:sz="4" w:space="0" w:color="6E6E6E"/>
              <w:right w:val="single" w:sz="4" w:space="0" w:color="6E6E6E"/>
            </w:tcBorders>
          </w:tcPr>
          <w:p w14:paraId="72BD804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EA3A4" w14:textId="77777777" w:rsidR="008C61F5" w:rsidRDefault="00C44F46">
            <w:pPr>
              <w:pStyle w:val="ProductList-TableBody"/>
            </w:pPr>
            <w:r>
              <w:t>Dynamics GP CAL</w:t>
            </w:r>
          </w:p>
        </w:tc>
      </w:tr>
      <w:tr w:rsidR="008C61F5" w14:paraId="270A3617" w14:textId="77777777">
        <w:tc>
          <w:tcPr>
            <w:tcW w:w="6120" w:type="dxa"/>
            <w:tcBorders>
              <w:top w:val="none" w:sz="4" w:space="0" w:color="6E6E6E"/>
              <w:left w:val="single" w:sz="4" w:space="0" w:color="6E6E6E"/>
              <w:bottom w:val="none" w:sz="4" w:space="0" w:color="6E6E6E"/>
              <w:right w:val="single" w:sz="4" w:space="0" w:color="6E6E6E"/>
            </w:tcBorders>
          </w:tcPr>
          <w:p w14:paraId="4A474433"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02FE5" w14:textId="77777777" w:rsidR="008C61F5" w:rsidRDefault="00C44F46">
            <w:pPr>
              <w:pStyle w:val="ProductList-TableBody"/>
            </w:pPr>
            <w:r>
              <w:t>Dynamics NAV CAL</w:t>
            </w:r>
          </w:p>
        </w:tc>
      </w:tr>
      <w:tr w:rsidR="008C61F5" w14:paraId="3CD57C43" w14:textId="77777777">
        <w:tc>
          <w:tcPr>
            <w:tcW w:w="6120" w:type="dxa"/>
            <w:tcBorders>
              <w:top w:val="none" w:sz="4" w:space="0" w:color="6E6E6E"/>
              <w:left w:val="single" w:sz="4" w:space="0" w:color="6E6E6E"/>
              <w:bottom w:val="none" w:sz="4" w:space="0" w:color="6E6E6E"/>
              <w:right w:val="single" w:sz="4" w:space="0" w:color="6E6E6E"/>
            </w:tcBorders>
          </w:tcPr>
          <w:p w14:paraId="4DC9D849"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B50BE" w14:textId="77777777" w:rsidR="008C61F5" w:rsidRDefault="00C44F46">
            <w:pPr>
              <w:pStyle w:val="ProductList-TableBody"/>
            </w:pPr>
            <w:r>
              <w:t>Dynamics SL CAL</w:t>
            </w:r>
          </w:p>
        </w:tc>
      </w:tr>
      <w:tr w:rsidR="008C61F5" w14:paraId="71CA06A7" w14:textId="77777777">
        <w:tc>
          <w:tcPr>
            <w:tcW w:w="6120" w:type="dxa"/>
            <w:tcBorders>
              <w:top w:val="none" w:sz="4" w:space="0" w:color="6E6E6E"/>
              <w:left w:val="single" w:sz="4" w:space="0" w:color="6E6E6E"/>
              <w:bottom w:val="none" w:sz="4" w:space="0" w:color="6E6E6E"/>
              <w:right w:val="single" w:sz="4" w:space="0" w:color="6E6E6E"/>
            </w:tcBorders>
          </w:tcPr>
          <w:p w14:paraId="650CFE1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D8E54" w14:textId="77777777" w:rsidR="008C61F5" w:rsidRDefault="00C44F46">
            <w:pPr>
              <w:pStyle w:val="ProductList-TableBody"/>
            </w:pPr>
            <w:r>
              <w:t>Microsoft XAL CAL</w:t>
            </w:r>
          </w:p>
        </w:tc>
      </w:tr>
      <w:tr w:rsidR="008C61F5" w14:paraId="724E7401" w14:textId="77777777">
        <w:tc>
          <w:tcPr>
            <w:tcW w:w="6120" w:type="dxa"/>
            <w:tcBorders>
              <w:top w:val="none" w:sz="4" w:space="0" w:color="6E6E6E"/>
              <w:left w:val="single" w:sz="4" w:space="0" w:color="6E6E6E"/>
              <w:bottom w:val="none" w:sz="4" w:space="0" w:color="6E6E6E"/>
              <w:right w:val="single" w:sz="4" w:space="0" w:color="6E6E6E"/>
            </w:tcBorders>
          </w:tcPr>
          <w:p w14:paraId="6E6E2236"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3610A" w14:textId="77777777" w:rsidR="008C61F5" w:rsidRDefault="00C44F46">
            <w:pPr>
              <w:pStyle w:val="ProductList-TableBody"/>
            </w:pPr>
            <w:r>
              <w:t>Dynamicsi müügikohtade rajad</w:t>
            </w:r>
          </w:p>
        </w:tc>
      </w:tr>
      <w:tr w:rsidR="008C61F5" w14:paraId="3BE5566F" w14:textId="77777777">
        <w:tc>
          <w:tcPr>
            <w:tcW w:w="6120" w:type="dxa"/>
            <w:tcBorders>
              <w:top w:val="none" w:sz="4" w:space="0" w:color="6E6E6E"/>
              <w:left w:val="single" w:sz="4" w:space="0" w:color="6E6E6E"/>
              <w:bottom w:val="none" w:sz="4" w:space="0" w:color="6E6E6E"/>
              <w:right w:val="single" w:sz="4" w:space="0" w:color="6E6E6E"/>
            </w:tcBorders>
          </w:tcPr>
          <w:p w14:paraId="46C52D1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C153" w14:textId="77777777" w:rsidR="008C61F5" w:rsidRDefault="00C44F46">
            <w:pPr>
              <w:pStyle w:val="ProductList-TableBody"/>
            </w:pPr>
            <w:r>
              <w:t>Dynamicsi RMS-i rajad</w:t>
            </w:r>
          </w:p>
        </w:tc>
      </w:tr>
      <w:tr w:rsidR="008C61F5" w14:paraId="2C9771C0" w14:textId="77777777">
        <w:tc>
          <w:tcPr>
            <w:tcW w:w="6120" w:type="dxa"/>
            <w:tcBorders>
              <w:top w:val="none" w:sz="4" w:space="0" w:color="6E6E6E"/>
              <w:left w:val="single" w:sz="4" w:space="0" w:color="6E6E6E"/>
              <w:bottom w:val="none" w:sz="4" w:space="0" w:color="6E6E6E"/>
              <w:right w:val="single" w:sz="4" w:space="0" w:color="6E6E6E"/>
            </w:tcBorders>
          </w:tcPr>
          <w:p w14:paraId="6831AC86"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48677" w14:textId="77777777" w:rsidR="008C61F5" w:rsidRDefault="00C44F46">
            <w:pPr>
              <w:pStyle w:val="ProductList-TableBody"/>
            </w:pPr>
            <w:r>
              <w:t>Dynamics C5 CAL</w:t>
            </w:r>
          </w:p>
        </w:tc>
      </w:tr>
      <w:tr w:rsidR="008C61F5" w14:paraId="11F494EB" w14:textId="77777777">
        <w:tc>
          <w:tcPr>
            <w:tcW w:w="6120" w:type="dxa"/>
            <w:tcBorders>
              <w:top w:val="none" w:sz="4" w:space="0" w:color="6E6E6E"/>
              <w:left w:val="single" w:sz="4" w:space="0" w:color="6E6E6E"/>
              <w:bottom w:val="single" w:sz="4" w:space="0" w:color="6E6E6E"/>
              <w:right w:val="single" w:sz="4" w:space="0" w:color="6E6E6E"/>
            </w:tcBorders>
          </w:tcPr>
          <w:p w14:paraId="48F3A98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B13D4" w14:textId="77777777" w:rsidR="008C61F5" w:rsidRDefault="00C44F46">
            <w:pPr>
              <w:pStyle w:val="ProductList-TableBody"/>
            </w:pPr>
            <w:r>
              <w:t>Dynamics 365 Operationsi asutusesisene kasutaja CAL</w:t>
            </w:r>
          </w:p>
        </w:tc>
      </w:tr>
      <w:tr w:rsidR="008C61F5" w14:paraId="66F2E9C8" w14:textId="77777777">
        <w:tc>
          <w:tcPr>
            <w:tcW w:w="6120" w:type="dxa"/>
            <w:tcBorders>
              <w:top w:val="single" w:sz="4" w:space="0" w:color="6E6E6E"/>
              <w:left w:val="single" w:sz="4" w:space="0" w:color="6E6E6E"/>
              <w:bottom w:val="none" w:sz="4" w:space="0" w:color="6E6E6E"/>
              <w:right w:val="single" w:sz="4" w:space="0" w:color="6E6E6E"/>
            </w:tcBorders>
          </w:tcPr>
          <w:p w14:paraId="6F01BA3C" w14:textId="77777777" w:rsidR="008C61F5" w:rsidRDefault="00C44F46">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05278D9" w14:textId="77777777" w:rsidR="008C61F5" w:rsidRDefault="00C44F46">
            <w:pPr>
              <w:pStyle w:val="ProductList-TableBody"/>
            </w:pPr>
            <w:r>
              <w:t>Dynamics CRM CAL</w:t>
            </w:r>
          </w:p>
        </w:tc>
      </w:tr>
      <w:tr w:rsidR="008C61F5" w14:paraId="52208A15" w14:textId="77777777">
        <w:tc>
          <w:tcPr>
            <w:tcW w:w="6120" w:type="dxa"/>
            <w:tcBorders>
              <w:top w:val="none" w:sz="4" w:space="0" w:color="6E6E6E"/>
              <w:left w:val="single" w:sz="4" w:space="0" w:color="6E6E6E"/>
              <w:bottom w:val="single" w:sz="4" w:space="0" w:color="6E6E6E"/>
              <w:right w:val="single" w:sz="4" w:space="0" w:color="6E6E6E"/>
            </w:tcBorders>
          </w:tcPr>
          <w:p w14:paraId="0FFF8C6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A10BA" w14:textId="77777777" w:rsidR="008C61F5" w:rsidRDefault="00C44F46">
            <w:pPr>
              <w:pStyle w:val="ProductList-TableBody"/>
            </w:pPr>
            <w:r>
              <w:t>Dynamics 365 müük CAL</w:t>
            </w:r>
          </w:p>
        </w:tc>
      </w:tr>
      <w:tr w:rsidR="008C61F5" w14:paraId="2763C47A" w14:textId="77777777">
        <w:tc>
          <w:tcPr>
            <w:tcW w:w="6120" w:type="dxa"/>
            <w:tcBorders>
              <w:top w:val="single" w:sz="4" w:space="0" w:color="6E6E6E"/>
              <w:left w:val="single" w:sz="4" w:space="0" w:color="6E6E6E"/>
              <w:bottom w:val="none" w:sz="4" w:space="0" w:color="6E6E6E"/>
              <w:right w:val="single" w:sz="4" w:space="0" w:color="6E6E6E"/>
            </w:tcBorders>
          </w:tcPr>
          <w:p w14:paraId="455E31A7" w14:textId="77777777" w:rsidR="008C61F5" w:rsidRDefault="00C44F46">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9A3AE55" w14:textId="77777777" w:rsidR="008C61F5" w:rsidRDefault="00C44F46">
            <w:pPr>
              <w:pStyle w:val="ProductList-TableBody"/>
            </w:pPr>
            <w:r>
              <w:t>Dynamics 365 müük CAL</w:t>
            </w:r>
          </w:p>
        </w:tc>
      </w:tr>
      <w:tr w:rsidR="008C61F5" w14:paraId="03ED84E5" w14:textId="77777777">
        <w:tc>
          <w:tcPr>
            <w:tcW w:w="6120" w:type="dxa"/>
            <w:tcBorders>
              <w:top w:val="none" w:sz="4" w:space="0" w:color="6E6E6E"/>
              <w:left w:val="single" w:sz="4" w:space="0" w:color="6E6E6E"/>
              <w:bottom w:val="single" w:sz="4" w:space="0" w:color="6E6E6E"/>
              <w:right w:val="single" w:sz="4" w:space="0" w:color="6E6E6E"/>
            </w:tcBorders>
          </w:tcPr>
          <w:p w14:paraId="39754EB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AA15E" w14:textId="77777777" w:rsidR="008C61F5" w:rsidRDefault="00C44F46">
            <w:pPr>
              <w:pStyle w:val="ProductList-TableBody"/>
            </w:pPr>
            <w:r>
              <w:t>Dynamics CRM CAL</w:t>
            </w:r>
          </w:p>
        </w:tc>
      </w:tr>
      <w:tr w:rsidR="008C61F5" w14:paraId="3394F53A" w14:textId="77777777">
        <w:tc>
          <w:tcPr>
            <w:tcW w:w="6120" w:type="dxa"/>
            <w:tcBorders>
              <w:top w:val="single" w:sz="4" w:space="0" w:color="6E6E6E"/>
              <w:left w:val="single" w:sz="4" w:space="0" w:color="6E6E6E"/>
              <w:bottom w:val="none" w:sz="4" w:space="0" w:color="6E6E6E"/>
              <w:right w:val="single" w:sz="4" w:space="0" w:color="6E6E6E"/>
            </w:tcBorders>
          </w:tcPr>
          <w:p w14:paraId="4A0FEE54" w14:textId="77777777" w:rsidR="008C61F5" w:rsidRDefault="00C44F46">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036DBA3" w14:textId="77777777" w:rsidR="008C61F5" w:rsidRDefault="00C44F46">
            <w:pPr>
              <w:pStyle w:val="ProductList-TableBody"/>
            </w:pPr>
            <w:r>
              <w:t>Dynamics CRM CAL</w:t>
            </w:r>
          </w:p>
        </w:tc>
      </w:tr>
      <w:tr w:rsidR="008C61F5" w14:paraId="10DCAE4D" w14:textId="77777777">
        <w:tc>
          <w:tcPr>
            <w:tcW w:w="6120" w:type="dxa"/>
            <w:tcBorders>
              <w:top w:val="none" w:sz="4" w:space="0" w:color="6E6E6E"/>
              <w:left w:val="single" w:sz="4" w:space="0" w:color="6E6E6E"/>
              <w:bottom w:val="single" w:sz="4" w:space="0" w:color="6E6E6E"/>
              <w:right w:val="single" w:sz="4" w:space="0" w:color="6E6E6E"/>
            </w:tcBorders>
          </w:tcPr>
          <w:p w14:paraId="749072F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70661" w14:textId="77777777" w:rsidR="008C61F5" w:rsidRDefault="00C44F46">
            <w:pPr>
              <w:pStyle w:val="ProductList-TableBody"/>
            </w:pPr>
            <w:r>
              <w:t>Microsoft Dynamics 365 klienditeenindus CAL</w:t>
            </w:r>
          </w:p>
        </w:tc>
      </w:tr>
      <w:tr w:rsidR="008C61F5" w14:paraId="0591E026" w14:textId="77777777">
        <w:tc>
          <w:tcPr>
            <w:tcW w:w="6120" w:type="dxa"/>
            <w:tcBorders>
              <w:top w:val="single" w:sz="4" w:space="0" w:color="6E6E6E"/>
              <w:left w:val="single" w:sz="4" w:space="0" w:color="6E6E6E"/>
              <w:bottom w:val="none" w:sz="4" w:space="0" w:color="6E6E6E"/>
              <w:right w:val="single" w:sz="4" w:space="0" w:color="6E6E6E"/>
            </w:tcBorders>
          </w:tcPr>
          <w:p w14:paraId="7D178B7F" w14:textId="77777777" w:rsidR="008C61F5" w:rsidRDefault="00C44F46">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B4F8AF0" w14:textId="77777777" w:rsidR="008C61F5" w:rsidRDefault="00C44F46">
            <w:pPr>
              <w:pStyle w:val="ProductList-TableBody"/>
            </w:pPr>
            <w:r>
              <w:t>Microsoft Dynamics 365 klienditeenindus CAL</w:t>
            </w:r>
          </w:p>
        </w:tc>
      </w:tr>
      <w:tr w:rsidR="008C61F5" w14:paraId="5B8A7FA3" w14:textId="77777777">
        <w:tc>
          <w:tcPr>
            <w:tcW w:w="6120" w:type="dxa"/>
            <w:tcBorders>
              <w:top w:val="none" w:sz="4" w:space="0" w:color="6E6E6E"/>
              <w:left w:val="single" w:sz="4" w:space="0" w:color="6E6E6E"/>
              <w:bottom w:val="single" w:sz="4" w:space="0" w:color="6E6E6E"/>
              <w:right w:val="single" w:sz="4" w:space="0" w:color="6E6E6E"/>
            </w:tcBorders>
          </w:tcPr>
          <w:p w14:paraId="4850C5C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14BEC" w14:textId="77777777" w:rsidR="008C61F5" w:rsidRDefault="00C44F46">
            <w:pPr>
              <w:pStyle w:val="ProductList-TableBody"/>
            </w:pPr>
            <w:r>
              <w:t>Dynamics CRM CAL</w:t>
            </w:r>
          </w:p>
        </w:tc>
      </w:tr>
      <w:tr w:rsidR="008C61F5" w14:paraId="7ABF4D27" w14:textId="77777777">
        <w:tc>
          <w:tcPr>
            <w:tcW w:w="6120" w:type="dxa"/>
            <w:tcBorders>
              <w:top w:val="single" w:sz="4" w:space="0" w:color="6E6E6E"/>
              <w:left w:val="single" w:sz="4" w:space="0" w:color="6E6E6E"/>
              <w:bottom w:val="none" w:sz="4" w:space="0" w:color="6E6E6E"/>
              <w:right w:val="single" w:sz="4" w:space="0" w:color="6E6E6E"/>
            </w:tcBorders>
          </w:tcPr>
          <w:p w14:paraId="6B4F876C" w14:textId="77777777" w:rsidR="008C61F5" w:rsidRDefault="00C44F46">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50B3A0F" w14:textId="77777777" w:rsidR="008C61F5" w:rsidRDefault="00C44F46">
            <w:pPr>
              <w:pStyle w:val="ProductList-TableBody"/>
            </w:pPr>
            <w:r>
              <w:t>Dynamics CRM CAL</w:t>
            </w:r>
          </w:p>
        </w:tc>
      </w:tr>
      <w:tr w:rsidR="008C61F5" w14:paraId="0E7C3F71" w14:textId="77777777">
        <w:tc>
          <w:tcPr>
            <w:tcW w:w="6120" w:type="dxa"/>
            <w:tcBorders>
              <w:top w:val="none" w:sz="4" w:space="0" w:color="6E6E6E"/>
              <w:left w:val="single" w:sz="4" w:space="0" w:color="6E6E6E"/>
              <w:bottom w:val="single" w:sz="4" w:space="0" w:color="6E6E6E"/>
              <w:right w:val="single" w:sz="4" w:space="0" w:color="6E6E6E"/>
            </w:tcBorders>
          </w:tcPr>
          <w:p w14:paraId="17FFCD1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C22B4" w14:textId="77777777" w:rsidR="008C61F5" w:rsidRDefault="00C44F46">
            <w:pPr>
              <w:pStyle w:val="ProductList-TableBody"/>
            </w:pPr>
            <w:r>
              <w:t>Microsoft Dynamics 365 klienditeenindus CAL</w:t>
            </w:r>
          </w:p>
        </w:tc>
      </w:tr>
      <w:tr w:rsidR="008C61F5" w14:paraId="4F015706" w14:textId="77777777">
        <w:tc>
          <w:tcPr>
            <w:tcW w:w="6120" w:type="dxa"/>
            <w:tcBorders>
              <w:top w:val="single" w:sz="4" w:space="0" w:color="6E6E6E"/>
              <w:left w:val="single" w:sz="4" w:space="0" w:color="6E6E6E"/>
              <w:bottom w:val="none" w:sz="4" w:space="0" w:color="6E6E6E"/>
              <w:right w:val="single" w:sz="4" w:space="0" w:color="6E6E6E"/>
            </w:tcBorders>
          </w:tcPr>
          <w:p w14:paraId="4F9A82AE" w14:textId="77777777" w:rsidR="008C61F5" w:rsidRDefault="00C44F4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9422A0" w14:textId="77777777" w:rsidR="008C61F5" w:rsidRDefault="00C44F46">
            <w:pPr>
              <w:pStyle w:val="ProductList-TableBody"/>
            </w:pPr>
            <w:r>
              <w:t>Dynamics 365 Businessi väljaanne</w:t>
            </w:r>
          </w:p>
        </w:tc>
      </w:tr>
      <w:tr w:rsidR="008C61F5" w14:paraId="4153326F" w14:textId="77777777">
        <w:tc>
          <w:tcPr>
            <w:tcW w:w="6120" w:type="dxa"/>
            <w:tcBorders>
              <w:top w:val="none" w:sz="4" w:space="0" w:color="6E6E6E"/>
              <w:left w:val="single" w:sz="4" w:space="0" w:color="6E6E6E"/>
              <w:bottom w:val="none" w:sz="4" w:space="0" w:color="6E6E6E"/>
              <w:right w:val="single" w:sz="4" w:space="0" w:color="6E6E6E"/>
            </w:tcBorders>
          </w:tcPr>
          <w:p w14:paraId="0174679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78AC2" w14:textId="77777777" w:rsidR="008C61F5" w:rsidRDefault="00C44F46">
            <w:pPr>
              <w:pStyle w:val="ProductList-TableBody"/>
            </w:pPr>
            <w:r>
              <w:t>Dynamics AX CAL</w:t>
            </w:r>
          </w:p>
        </w:tc>
      </w:tr>
      <w:tr w:rsidR="008C61F5" w14:paraId="36831630" w14:textId="77777777">
        <w:tc>
          <w:tcPr>
            <w:tcW w:w="6120" w:type="dxa"/>
            <w:tcBorders>
              <w:top w:val="none" w:sz="4" w:space="0" w:color="6E6E6E"/>
              <w:left w:val="single" w:sz="4" w:space="0" w:color="6E6E6E"/>
              <w:bottom w:val="none" w:sz="4" w:space="0" w:color="6E6E6E"/>
              <w:right w:val="single" w:sz="4" w:space="0" w:color="6E6E6E"/>
            </w:tcBorders>
          </w:tcPr>
          <w:p w14:paraId="2FC2983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6C2FC" w14:textId="77777777" w:rsidR="008C61F5" w:rsidRDefault="00C44F46">
            <w:pPr>
              <w:pStyle w:val="ProductList-TableBody"/>
            </w:pPr>
            <w:r>
              <w:t>Dynamics GP CAL</w:t>
            </w:r>
          </w:p>
        </w:tc>
      </w:tr>
      <w:tr w:rsidR="008C61F5" w14:paraId="06D6054B" w14:textId="77777777">
        <w:tc>
          <w:tcPr>
            <w:tcW w:w="6120" w:type="dxa"/>
            <w:tcBorders>
              <w:top w:val="none" w:sz="4" w:space="0" w:color="6E6E6E"/>
              <w:left w:val="single" w:sz="4" w:space="0" w:color="6E6E6E"/>
              <w:bottom w:val="none" w:sz="4" w:space="0" w:color="6E6E6E"/>
              <w:right w:val="single" w:sz="4" w:space="0" w:color="6E6E6E"/>
            </w:tcBorders>
          </w:tcPr>
          <w:p w14:paraId="5DF704B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C625A" w14:textId="77777777" w:rsidR="008C61F5" w:rsidRDefault="00C44F46">
            <w:pPr>
              <w:pStyle w:val="ProductList-TableBody"/>
            </w:pPr>
            <w:r>
              <w:t>Dynamics NAV CAL</w:t>
            </w:r>
          </w:p>
        </w:tc>
      </w:tr>
      <w:tr w:rsidR="008C61F5" w14:paraId="5AC3BE71" w14:textId="77777777">
        <w:tc>
          <w:tcPr>
            <w:tcW w:w="6120" w:type="dxa"/>
            <w:tcBorders>
              <w:top w:val="none" w:sz="4" w:space="0" w:color="6E6E6E"/>
              <w:left w:val="single" w:sz="4" w:space="0" w:color="6E6E6E"/>
              <w:bottom w:val="none" w:sz="4" w:space="0" w:color="6E6E6E"/>
              <w:right w:val="single" w:sz="4" w:space="0" w:color="6E6E6E"/>
            </w:tcBorders>
          </w:tcPr>
          <w:p w14:paraId="5B95C59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B2128" w14:textId="77777777" w:rsidR="008C61F5" w:rsidRDefault="00C44F46">
            <w:pPr>
              <w:pStyle w:val="ProductList-TableBody"/>
            </w:pPr>
            <w:r>
              <w:t>Dynamics SL CAL</w:t>
            </w:r>
          </w:p>
        </w:tc>
      </w:tr>
      <w:tr w:rsidR="008C61F5" w14:paraId="7AC7C068" w14:textId="77777777">
        <w:tc>
          <w:tcPr>
            <w:tcW w:w="6120" w:type="dxa"/>
            <w:tcBorders>
              <w:top w:val="none" w:sz="4" w:space="0" w:color="6E6E6E"/>
              <w:left w:val="single" w:sz="4" w:space="0" w:color="6E6E6E"/>
              <w:bottom w:val="none" w:sz="4" w:space="0" w:color="6E6E6E"/>
              <w:right w:val="single" w:sz="4" w:space="0" w:color="6E6E6E"/>
            </w:tcBorders>
          </w:tcPr>
          <w:p w14:paraId="226DD6C2"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4A4EB" w14:textId="77777777" w:rsidR="008C61F5" w:rsidRDefault="00C44F46">
            <w:pPr>
              <w:pStyle w:val="ProductList-TableBody"/>
            </w:pPr>
            <w:r>
              <w:t>Microsoft XAL CAL</w:t>
            </w:r>
          </w:p>
        </w:tc>
      </w:tr>
      <w:tr w:rsidR="008C61F5" w14:paraId="726D12E9" w14:textId="77777777">
        <w:tc>
          <w:tcPr>
            <w:tcW w:w="6120" w:type="dxa"/>
            <w:tcBorders>
              <w:top w:val="none" w:sz="4" w:space="0" w:color="6E6E6E"/>
              <w:left w:val="single" w:sz="4" w:space="0" w:color="6E6E6E"/>
              <w:bottom w:val="none" w:sz="4" w:space="0" w:color="6E6E6E"/>
              <w:right w:val="single" w:sz="4" w:space="0" w:color="6E6E6E"/>
            </w:tcBorders>
          </w:tcPr>
          <w:p w14:paraId="5C2D4B7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60866" w14:textId="77777777" w:rsidR="008C61F5" w:rsidRDefault="00C44F46">
            <w:pPr>
              <w:pStyle w:val="ProductList-TableBody"/>
            </w:pPr>
            <w:r>
              <w:t>Dynamicsi müügikohtade rajad</w:t>
            </w:r>
          </w:p>
        </w:tc>
      </w:tr>
      <w:tr w:rsidR="008C61F5" w14:paraId="5A78BFA3" w14:textId="77777777">
        <w:tc>
          <w:tcPr>
            <w:tcW w:w="6120" w:type="dxa"/>
            <w:tcBorders>
              <w:top w:val="none" w:sz="4" w:space="0" w:color="6E6E6E"/>
              <w:left w:val="single" w:sz="4" w:space="0" w:color="6E6E6E"/>
              <w:bottom w:val="none" w:sz="4" w:space="0" w:color="6E6E6E"/>
              <w:right w:val="single" w:sz="4" w:space="0" w:color="6E6E6E"/>
            </w:tcBorders>
          </w:tcPr>
          <w:p w14:paraId="5D7B5706"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66E0D" w14:textId="77777777" w:rsidR="008C61F5" w:rsidRDefault="00C44F46">
            <w:pPr>
              <w:pStyle w:val="ProductList-TableBody"/>
            </w:pPr>
            <w:r>
              <w:t>Dynamicsi RMS-i rajad</w:t>
            </w:r>
          </w:p>
        </w:tc>
      </w:tr>
      <w:tr w:rsidR="008C61F5" w14:paraId="0E995082" w14:textId="77777777">
        <w:tc>
          <w:tcPr>
            <w:tcW w:w="6120" w:type="dxa"/>
            <w:tcBorders>
              <w:top w:val="none" w:sz="4" w:space="0" w:color="6E6E6E"/>
              <w:left w:val="single" w:sz="4" w:space="0" w:color="6E6E6E"/>
              <w:bottom w:val="single" w:sz="4" w:space="0" w:color="6E6E6E"/>
              <w:right w:val="single" w:sz="4" w:space="0" w:color="6E6E6E"/>
            </w:tcBorders>
          </w:tcPr>
          <w:p w14:paraId="655CC50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F7E34" w14:textId="77777777" w:rsidR="008C61F5" w:rsidRDefault="00C44F46">
            <w:pPr>
              <w:pStyle w:val="ProductList-TableBody"/>
            </w:pPr>
            <w:r>
              <w:t>Dynamics C5 CAL</w:t>
            </w:r>
          </w:p>
        </w:tc>
      </w:tr>
      <w:tr w:rsidR="008C61F5" w14:paraId="3459C249" w14:textId="77777777">
        <w:tc>
          <w:tcPr>
            <w:tcW w:w="6120" w:type="dxa"/>
            <w:tcBorders>
              <w:top w:val="single" w:sz="4" w:space="0" w:color="6E6E6E"/>
              <w:left w:val="single" w:sz="4" w:space="0" w:color="6E6E6E"/>
              <w:bottom w:val="none" w:sz="4" w:space="0" w:color="6E6E6E"/>
              <w:right w:val="single" w:sz="4" w:space="0" w:color="6E6E6E"/>
            </w:tcBorders>
          </w:tcPr>
          <w:p w14:paraId="2AB246DF" w14:textId="77777777" w:rsidR="008C61F5" w:rsidRDefault="00C44F4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55A2F8" w14:textId="77777777" w:rsidR="008C61F5" w:rsidRDefault="00C44F46">
            <w:pPr>
              <w:pStyle w:val="ProductList-TableBody"/>
            </w:pPr>
            <w:r>
              <w:t>Dynamics 365 Businessi väljaanne</w:t>
            </w:r>
          </w:p>
        </w:tc>
      </w:tr>
      <w:tr w:rsidR="008C61F5" w14:paraId="704EAE72" w14:textId="77777777">
        <w:tc>
          <w:tcPr>
            <w:tcW w:w="6120" w:type="dxa"/>
            <w:tcBorders>
              <w:top w:val="none" w:sz="4" w:space="0" w:color="6E6E6E"/>
              <w:left w:val="single" w:sz="4" w:space="0" w:color="6E6E6E"/>
              <w:bottom w:val="none" w:sz="4" w:space="0" w:color="6E6E6E"/>
              <w:right w:val="single" w:sz="4" w:space="0" w:color="6E6E6E"/>
            </w:tcBorders>
          </w:tcPr>
          <w:p w14:paraId="727F3B3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F9EE0" w14:textId="77777777" w:rsidR="008C61F5" w:rsidRDefault="00C44F46">
            <w:pPr>
              <w:pStyle w:val="ProductList-TableBody"/>
            </w:pPr>
            <w:r>
              <w:t>Dynamics AX CAL</w:t>
            </w:r>
          </w:p>
        </w:tc>
      </w:tr>
      <w:tr w:rsidR="008C61F5" w14:paraId="2533AB56" w14:textId="77777777">
        <w:tc>
          <w:tcPr>
            <w:tcW w:w="6120" w:type="dxa"/>
            <w:tcBorders>
              <w:top w:val="none" w:sz="4" w:space="0" w:color="6E6E6E"/>
              <w:left w:val="single" w:sz="4" w:space="0" w:color="6E6E6E"/>
              <w:bottom w:val="none" w:sz="4" w:space="0" w:color="6E6E6E"/>
              <w:right w:val="single" w:sz="4" w:space="0" w:color="6E6E6E"/>
            </w:tcBorders>
          </w:tcPr>
          <w:p w14:paraId="158738AA"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57EF0" w14:textId="77777777" w:rsidR="008C61F5" w:rsidRDefault="00C44F46">
            <w:pPr>
              <w:pStyle w:val="ProductList-TableBody"/>
            </w:pPr>
            <w:r>
              <w:t>Dynamics GP CAL</w:t>
            </w:r>
          </w:p>
        </w:tc>
      </w:tr>
      <w:tr w:rsidR="008C61F5" w14:paraId="07476179" w14:textId="77777777">
        <w:tc>
          <w:tcPr>
            <w:tcW w:w="6120" w:type="dxa"/>
            <w:tcBorders>
              <w:top w:val="none" w:sz="4" w:space="0" w:color="6E6E6E"/>
              <w:left w:val="single" w:sz="4" w:space="0" w:color="6E6E6E"/>
              <w:bottom w:val="none" w:sz="4" w:space="0" w:color="6E6E6E"/>
              <w:right w:val="single" w:sz="4" w:space="0" w:color="6E6E6E"/>
            </w:tcBorders>
          </w:tcPr>
          <w:p w14:paraId="4A40B651"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F247B" w14:textId="77777777" w:rsidR="008C61F5" w:rsidRDefault="00C44F46">
            <w:pPr>
              <w:pStyle w:val="ProductList-TableBody"/>
            </w:pPr>
            <w:r>
              <w:t>Dynamics NAV CAL</w:t>
            </w:r>
          </w:p>
        </w:tc>
      </w:tr>
      <w:tr w:rsidR="008C61F5" w14:paraId="1EF9679A" w14:textId="77777777">
        <w:tc>
          <w:tcPr>
            <w:tcW w:w="6120" w:type="dxa"/>
            <w:tcBorders>
              <w:top w:val="none" w:sz="4" w:space="0" w:color="6E6E6E"/>
              <w:left w:val="single" w:sz="4" w:space="0" w:color="6E6E6E"/>
              <w:bottom w:val="none" w:sz="4" w:space="0" w:color="6E6E6E"/>
              <w:right w:val="single" w:sz="4" w:space="0" w:color="6E6E6E"/>
            </w:tcBorders>
          </w:tcPr>
          <w:p w14:paraId="587309D1"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C6CDE" w14:textId="77777777" w:rsidR="008C61F5" w:rsidRDefault="00C44F46">
            <w:pPr>
              <w:pStyle w:val="ProductList-TableBody"/>
            </w:pPr>
            <w:r>
              <w:t>Dynamics SL CAL</w:t>
            </w:r>
          </w:p>
        </w:tc>
      </w:tr>
      <w:tr w:rsidR="008C61F5" w14:paraId="71EF7B86" w14:textId="77777777">
        <w:tc>
          <w:tcPr>
            <w:tcW w:w="6120" w:type="dxa"/>
            <w:tcBorders>
              <w:top w:val="none" w:sz="4" w:space="0" w:color="6E6E6E"/>
              <w:left w:val="single" w:sz="4" w:space="0" w:color="6E6E6E"/>
              <w:bottom w:val="none" w:sz="4" w:space="0" w:color="6E6E6E"/>
              <w:right w:val="single" w:sz="4" w:space="0" w:color="6E6E6E"/>
            </w:tcBorders>
          </w:tcPr>
          <w:p w14:paraId="61084873"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044E3" w14:textId="77777777" w:rsidR="008C61F5" w:rsidRDefault="00C44F46">
            <w:pPr>
              <w:pStyle w:val="ProductList-TableBody"/>
            </w:pPr>
            <w:r>
              <w:t>Microsoft XAL CAL</w:t>
            </w:r>
          </w:p>
        </w:tc>
      </w:tr>
      <w:tr w:rsidR="008C61F5" w14:paraId="0DD8893A" w14:textId="77777777">
        <w:tc>
          <w:tcPr>
            <w:tcW w:w="6120" w:type="dxa"/>
            <w:tcBorders>
              <w:top w:val="none" w:sz="4" w:space="0" w:color="6E6E6E"/>
              <w:left w:val="single" w:sz="4" w:space="0" w:color="6E6E6E"/>
              <w:bottom w:val="none" w:sz="4" w:space="0" w:color="6E6E6E"/>
              <w:right w:val="single" w:sz="4" w:space="0" w:color="6E6E6E"/>
            </w:tcBorders>
          </w:tcPr>
          <w:p w14:paraId="0B62B354"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64381" w14:textId="77777777" w:rsidR="008C61F5" w:rsidRDefault="00C44F46">
            <w:pPr>
              <w:pStyle w:val="ProductList-TableBody"/>
            </w:pPr>
            <w:r>
              <w:t>Dynamicsi müügikohtade rajad</w:t>
            </w:r>
          </w:p>
        </w:tc>
      </w:tr>
      <w:tr w:rsidR="008C61F5" w14:paraId="023B31A6" w14:textId="77777777">
        <w:tc>
          <w:tcPr>
            <w:tcW w:w="6120" w:type="dxa"/>
            <w:tcBorders>
              <w:top w:val="none" w:sz="4" w:space="0" w:color="6E6E6E"/>
              <w:left w:val="single" w:sz="4" w:space="0" w:color="6E6E6E"/>
              <w:bottom w:val="none" w:sz="4" w:space="0" w:color="6E6E6E"/>
              <w:right w:val="single" w:sz="4" w:space="0" w:color="6E6E6E"/>
            </w:tcBorders>
          </w:tcPr>
          <w:p w14:paraId="471535FC"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DC11" w14:textId="77777777" w:rsidR="008C61F5" w:rsidRDefault="00C44F46">
            <w:pPr>
              <w:pStyle w:val="ProductList-TableBody"/>
            </w:pPr>
            <w:r>
              <w:t>Dynamicsi RMS-i rajad</w:t>
            </w:r>
          </w:p>
        </w:tc>
      </w:tr>
      <w:tr w:rsidR="008C61F5" w14:paraId="71EDB515" w14:textId="77777777">
        <w:tc>
          <w:tcPr>
            <w:tcW w:w="6120" w:type="dxa"/>
            <w:tcBorders>
              <w:top w:val="none" w:sz="4" w:space="0" w:color="6E6E6E"/>
              <w:left w:val="single" w:sz="4" w:space="0" w:color="6E6E6E"/>
              <w:bottom w:val="single" w:sz="4" w:space="0" w:color="6E6E6E"/>
              <w:right w:val="single" w:sz="4" w:space="0" w:color="6E6E6E"/>
            </w:tcBorders>
          </w:tcPr>
          <w:p w14:paraId="33EC6CFF"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E3541" w14:textId="77777777" w:rsidR="008C61F5" w:rsidRDefault="00C44F46">
            <w:pPr>
              <w:pStyle w:val="ProductList-TableBody"/>
            </w:pPr>
            <w:r>
              <w:t>Dynamics C5 CAL</w:t>
            </w:r>
          </w:p>
        </w:tc>
      </w:tr>
      <w:tr w:rsidR="008C61F5" w14:paraId="23DAF5E7" w14:textId="77777777">
        <w:tc>
          <w:tcPr>
            <w:tcW w:w="6120" w:type="dxa"/>
            <w:tcBorders>
              <w:top w:val="single" w:sz="4" w:space="0" w:color="6E6E6E"/>
              <w:left w:val="single" w:sz="4" w:space="0" w:color="6E6E6E"/>
              <w:bottom w:val="none" w:sz="4" w:space="0" w:color="6E6E6E"/>
              <w:right w:val="single" w:sz="4" w:space="0" w:color="6E6E6E"/>
            </w:tcBorders>
          </w:tcPr>
          <w:p w14:paraId="4748E8DB" w14:textId="77777777" w:rsidR="008C61F5" w:rsidRDefault="00C44F4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19E7B5" w14:textId="77777777" w:rsidR="008C61F5" w:rsidRDefault="00C44F46">
            <w:pPr>
              <w:pStyle w:val="ProductList-TableBody"/>
            </w:pPr>
            <w:r>
              <w:t>Dynamics 365 Businessi väljaanne</w:t>
            </w:r>
          </w:p>
        </w:tc>
      </w:tr>
      <w:tr w:rsidR="008C61F5" w14:paraId="0F2ED169" w14:textId="77777777">
        <w:tc>
          <w:tcPr>
            <w:tcW w:w="6120" w:type="dxa"/>
            <w:tcBorders>
              <w:top w:val="none" w:sz="4" w:space="0" w:color="6E6E6E"/>
              <w:left w:val="single" w:sz="4" w:space="0" w:color="6E6E6E"/>
              <w:bottom w:val="none" w:sz="4" w:space="0" w:color="6E6E6E"/>
              <w:right w:val="single" w:sz="4" w:space="0" w:color="6E6E6E"/>
            </w:tcBorders>
          </w:tcPr>
          <w:p w14:paraId="22186F0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7CCF7" w14:textId="77777777" w:rsidR="008C61F5" w:rsidRDefault="00C44F46">
            <w:pPr>
              <w:pStyle w:val="ProductList-TableBody"/>
            </w:pPr>
            <w:r>
              <w:t>Dynamics AX CAL</w:t>
            </w:r>
          </w:p>
        </w:tc>
      </w:tr>
      <w:tr w:rsidR="008C61F5" w14:paraId="78A03EC4" w14:textId="77777777">
        <w:tc>
          <w:tcPr>
            <w:tcW w:w="6120" w:type="dxa"/>
            <w:tcBorders>
              <w:top w:val="none" w:sz="4" w:space="0" w:color="6E6E6E"/>
              <w:left w:val="single" w:sz="4" w:space="0" w:color="6E6E6E"/>
              <w:bottom w:val="none" w:sz="4" w:space="0" w:color="6E6E6E"/>
              <w:right w:val="single" w:sz="4" w:space="0" w:color="6E6E6E"/>
            </w:tcBorders>
          </w:tcPr>
          <w:p w14:paraId="12246D08"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7951D" w14:textId="77777777" w:rsidR="008C61F5" w:rsidRDefault="00C44F46">
            <w:pPr>
              <w:pStyle w:val="ProductList-TableBody"/>
            </w:pPr>
            <w:r>
              <w:t>Dynamics GP CAL</w:t>
            </w:r>
          </w:p>
        </w:tc>
      </w:tr>
      <w:tr w:rsidR="008C61F5" w14:paraId="1F9A9496" w14:textId="77777777">
        <w:tc>
          <w:tcPr>
            <w:tcW w:w="6120" w:type="dxa"/>
            <w:tcBorders>
              <w:top w:val="none" w:sz="4" w:space="0" w:color="6E6E6E"/>
              <w:left w:val="single" w:sz="4" w:space="0" w:color="6E6E6E"/>
              <w:bottom w:val="none" w:sz="4" w:space="0" w:color="6E6E6E"/>
              <w:right w:val="single" w:sz="4" w:space="0" w:color="6E6E6E"/>
            </w:tcBorders>
          </w:tcPr>
          <w:p w14:paraId="3694DF1D"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02365" w14:textId="77777777" w:rsidR="008C61F5" w:rsidRDefault="00C44F46">
            <w:pPr>
              <w:pStyle w:val="ProductList-TableBody"/>
            </w:pPr>
            <w:r>
              <w:t>Dynamics NAV CAL</w:t>
            </w:r>
          </w:p>
        </w:tc>
      </w:tr>
      <w:tr w:rsidR="008C61F5" w14:paraId="576F9983" w14:textId="77777777">
        <w:tc>
          <w:tcPr>
            <w:tcW w:w="6120" w:type="dxa"/>
            <w:tcBorders>
              <w:top w:val="none" w:sz="4" w:space="0" w:color="6E6E6E"/>
              <w:left w:val="single" w:sz="4" w:space="0" w:color="6E6E6E"/>
              <w:bottom w:val="none" w:sz="4" w:space="0" w:color="6E6E6E"/>
              <w:right w:val="single" w:sz="4" w:space="0" w:color="6E6E6E"/>
            </w:tcBorders>
          </w:tcPr>
          <w:p w14:paraId="08430F7E"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615D1" w14:textId="77777777" w:rsidR="008C61F5" w:rsidRDefault="00C44F46">
            <w:pPr>
              <w:pStyle w:val="ProductList-TableBody"/>
            </w:pPr>
            <w:r>
              <w:t>Dynamics SL CAL</w:t>
            </w:r>
          </w:p>
        </w:tc>
      </w:tr>
      <w:tr w:rsidR="008C61F5" w14:paraId="08FB10D1" w14:textId="77777777">
        <w:tc>
          <w:tcPr>
            <w:tcW w:w="6120" w:type="dxa"/>
            <w:tcBorders>
              <w:top w:val="none" w:sz="4" w:space="0" w:color="6E6E6E"/>
              <w:left w:val="single" w:sz="4" w:space="0" w:color="6E6E6E"/>
              <w:bottom w:val="none" w:sz="4" w:space="0" w:color="6E6E6E"/>
              <w:right w:val="single" w:sz="4" w:space="0" w:color="6E6E6E"/>
            </w:tcBorders>
          </w:tcPr>
          <w:p w14:paraId="6F61255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2198C" w14:textId="77777777" w:rsidR="008C61F5" w:rsidRDefault="00C44F46">
            <w:pPr>
              <w:pStyle w:val="ProductList-TableBody"/>
            </w:pPr>
            <w:r>
              <w:t>Microsoft XAL CAL</w:t>
            </w:r>
          </w:p>
        </w:tc>
      </w:tr>
      <w:tr w:rsidR="008C61F5" w14:paraId="341297D5" w14:textId="77777777">
        <w:tc>
          <w:tcPr>
            <w:tcW w:w="6120" w:type="dxa"/>
            <w:tcBorders>
              <w:top w:val="none" w:sz="4" w:space="0" w:color="6E6E6E"/>
              <w:left w:val="single" w:sz="4" w:space="0" w:color="6E6E6E"/>
              <w:bottom w:val="none" w:sz="4" w:space="0" w:color="6E6E6E"/>
              <w:right w:val="single" w:sz="4" w:space="0" w:color="6E6E6E"/>
            </w:tcBorders>
          </w:tcPr>
          <w:p w14:paraId="22C0C645"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2FC36" w14:textId="77777777" w:rsidR="008C61F5" w:rsidRDefault="00C44F46">
            <w:pPr>
              <w:pStyle w:val="ProductList-TableBody"/>
            </w:pPr>
            <w:r>
              <w:t>Dynamicsi müügikohtade rajad</w:t>
            </w:r>
          </w:p>
        </w:tc>
      </w:tr>
      <w:tr w:rsidR="008C61F5" w14:paraId="38EA5E43" w14:textId="77777777">
        <w:tc>
          <w:tcPr>
            <w:tcW w:w="6120" w:type="dxa"/>
            <w:tcBorders>
              <w:top w:val="none" w:sz="4" w:space="0" w:color="6E6E6E"/>
              <w:left w:val="single" w:sz="4" w:space="0" w:color="6E6E6E"/>
              <w:bottom w:val="none" w:sz="4" w:space="0" w:color="6E6E6E"/>
              <w:right w:val="single" w:sz="4" w:space="0" w:color="6E6E6E"/>
            </w:tcBorders>
          </w:tcPr>
          <w:p w14:paraId="485795A7"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50840" w14:textId="77777777" w:rsidR="008C61F5" w:rsidRDefault="00C44F46">
            <w:pPr>
              <w:pStyle w:val="ProductList-TableBody"/>
            </w:pPr>
            <w:r>
              <w:t>Dynamicsi RMS-i rajad</w:t>
            </w:r>
          </w:p>
        </w:tc>
      </w:tr>
      <w:tr w:rsidR="008C61F5" w14:paraId="6DE18F0A" w14:textId="77777777">
        <w:tc>
          <w:tcPr>
            <w:tcW w:w="6120" w:type="dxa"/>
            <w:tcBorders>
              <w:top w:val="none" w:sz="4" w:space="0" w:color="6E6E6E"/>
              <w:left w:val="single" w:sz="4" w:space="0" w:color="6E6E6E"/>
              <w:bottom w:val="single" w:sz="4" w:space="0" w:color="6E6E6E"/>
              <w:right w:val="single" w:sz="4" w:space="0" w:color="6E6E6E"/>
            </w:tcBorders>
          </w:tcPr>
          <w:p w14:paraId="122EF01B" w14:textId="77777777" w:rsidR="008C61F5" w:rsidRDefault="008C61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E0564" w14:textId="77777777" w:rsidR="008C61F5" w:rsidRDefault="00C44F46">
            <w:pPr>
              <w:pStyle w:val="ProductList-TableBody"/>
            </w:pPr>
            <w:r>
              <w:t>Dynamics C5 CAL</w:t>
            </w:r>
          </w:p>
        </w:tc>
      </w:tr>
    </w:tbl>
    <w:p w14:paraId="013957F1" w14:textId="77777777" w:rsidR="008C61F5" w:rsidRDefault="008C61F5">
      <w:pPr>
        <w:pStyle w:val="ProductList-Body"/>
      </w:pPr>
    </w:p>
    <w:p w14:paraId="0FEF5BD8" w14:textId="77777777" w:rsidR="008C61F5" w:rsidRDefault="00C44F46">
      <w:pPr>
        <w:pStyle w:val="ProductList-Offering2HeadingNoBorder"/>
        <w:outlineLvl w:val="2"/>
      </w:pPr>
      <w:r>
        <w:t>Office 365 rakendused</w:t>
      </w:r>
      <w:r>
        <w:fldChar w:fldCharType="begin"/>
      </w:r>
      <w:r>
        <w:instrText xml:space="preserve"> TC "</w:instrText>
      </w:r>
      <w:bookmarkStart w:id="406" w:name="_Toc25930095"/>
      <w:r>
        <w:instrText>Office 365 rakendused</w:instrText>
      </w:r>
      <w:bookmarkEnd w:id="406"/>
      <w:r>
        <w:instrText>" \l 3</w:instrText>
      </w:r>
      <w:r>
        <w:fldChar w:fldCharType="end"/>
      </w:r>
    </w:p>
    <w:p w14:paraId="6CA33626" w14:textId="77777777" w:rsidR="008C61F5" w:rsidRDefault="008C61F5">
      <w:pPr>
        <w:pStyle w:val="ProductList-Body"/>
      </w:pPr>
    </w:p>
    <w:tbl>
      <w:tblPr>
        <w:tblStyle w:val="PURTable"/>
        <w:tblW w:w="0" w:type="dxa"/>
        <w:tblLook w:val="04A0" w:firstRow="1" w:lastRow="0" w:firstColumn="1" w:lastColumn="0" w:noHBand="0" w:noVBand="1"/>
      </w:tblPr>
      <w:tblGrid>
        <w:gridCol w:w="5655"/>
        <w:gridCol w:w="5261"/>
      </w:tblGrid>
      <w:tr w:rsidR="008C61F5" w14:paraId="2B2967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613C7D" w14:textId="77777777" w:rsidR="008C61F5" w:rsidRDefault="00C44F4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95A6033" w14:textId="77777777" w:rsidR="008C61F5" w:rsidRDefault="00C44F46">
            <w:pPr>
              <w:pStyle w:val="ProductList-TableBody"/>
            </w:pPr>
            <w:r>
              <w:rPr>
                <w:color w:val="FFFFFF"/>
              </w:rPr>
              <w:t>Kvalifitseeruv(ad) litsents(id)</w:t>
            </w:r>
          </w:p>
        </w:tc>
      </w:tr>
      <w:tr w:rsidR="008C61F5" w14:paraId="4B72ACEE" w14:textId="77777777">
        <w:tc>
          <w:tcPr>
            <w:tcW w:w="6240" w:type="dxa"/>
            <w:tcBorders>
              <w:top w:val="single" w:sz="4" w:space="0" w:color="6E6E6E"/>
              <w:left w:val="single" w:sz="4" w:space="0" w:color="6E6E6E"/>
              <w:bottom w:val="single" w:sz="4" w:space="0" w:color="6E6E6E"/>
              <w:right w:val="single" w:sz="4" w:space="0" w:color="6E6E6E"/>
            </w:tcBorders>
          </w:tcPr>
          <w:p w14:paraId="6E7D5DA7" w14:textId="77777777" w:rsidR="008C61F5" w:rsidRDefault="00C44F46">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A7EBF03" w14:textId="77777777" w:rsidR="008C61F5" w:rsidRDefault="00C44F46">
            <w:pPr>
              <w:pStyle w:val="ProductList-TableBody"/>
            </w:pPr>
            <w:r>
              <w:t>Office Professional Plus</w:t>
            </w:r>
          </w:p>
        </w:tc>
      </w:tr>
      <w:tr w:rsidR="008C61F5" w14:paraId="0E1A1324" w14:textId="77777777">
        <w:tc>
          <w:tcPr>
            <w:tcW w:w="6240" w:type="dxa"/>
            <w:tcBorders>
              <w:top w:val="single" w:sz="4" w:space="0" w:color="6E6E6E"/>
              <w:left w:val="single" w:sz="4" w:space="0" w:color="6E6E6E"/>
              <w:bottom w:val="single" w:sz="4" w:space="0" w:color="6E6E6E"/>
              <w:right w:val="single" w:sz="4" w:space="0" w:color="6E6E6E"/>
            </w:tcBorders>
          </w:tcPr>
          <w:p w14:paraId="0961144F" w14:textId="77777777" w:rsidR="008C61F5" w:rsidRDefault="00C44F46">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C54D91D" w14:textId="77777777" w:rsidR="008C61F5" w:rsidRDefault="00C44F46">
            <w:pPr>
              <w:pStyle w:val="ProductList-TableBody"/>
            </w:pPr>
            <w:r>
              <w:t>Visio Professional</w:t>
            </w:r>
          </w:p>
        </w:tc>
      </w:tr>
      <w:tr w:rsidR="008C61F5" w14:paraId="0C5F9050" w14:textId="77777777">
        <w:tc>
          <w:tcPr>
            <w:tcW w:w="6240" w:type="dxa"/>
            <w:tcBorders>
              <w:top w:val="single" w:sz="4" w:space="0" w:color="6E6E6E"/>
              <w:left w:val="single" w:sz="4" w:space="0" w:color="6E6E6E"/>
              <w:bottom w:val="single" w:sz="4" w:space="0" w:color="6E6E6E"/>
              <w:right w:val="single" w:sz="4" w:space="0" w:color="6E6E6E"/>
            </w:tcBorders>
          </w:tcPr>
          <w:p w14:paraId="195D0B3F" w14:textId="77777777" w:rsidR="008C61F5" w:rsidRDefault="00C44F46">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1852816" w14:textId="77777777" w:rsidR="008C61F5" w:rsidRDefault="00C44F46">
            <w:pPr>
              <w:pStyle w:val="ProductList-TableBody"/>
            </w:pPr>
            <w:r>
              <w:t>Visio Standard</w:t>
            </w:r>
          </w:p>
        </w:tc>
      </w:tr>
    </w:tbl>
    <w:p w14:paraId="49300901" w14:textId="77777777" w:rsidR="008C61F5" w:rsidRDefault="008C61F5">
      <w:pPr>
        <w:pStyle w:val="ProductList-Body"/>
      </w:pPr>
    </w:p>
    <w:p w14:paraId="52D65131" w14:textId="77777777" w:rsidR="008C61F5" w:rsidRDefault="00C44F46">
      <w:pPr>
        <w:pStyle w:val="ProductList-Offering2HeadingNoBorder"/>
        <w:outlineLvl w:val="2"/>
      </w:pPr>
      <w:r>
        <w:t>Office 365 komplektid</w:t>
      </w:r>
      <w:r>
        <w:fldChar w:fldCharType="begin"/>
      </w:r>
      <w:r>
        <w:instrText xml:space="preserve"> TC "</w:instrText>
      </w:r>
      <w:bookmarkStart w:id="407" w:name="_Toc25930096"/>
      <w:r>
        <w:instrText>Office 365 komplektid</w:instrText>
      </w:r>
      <w:bookmarkEnd w:id="407"/>
      <w:r>
        <w:instrText>" \l 3</w:instrText>
      </w:r>
      <w:r>
        <w:fldChar w:fldCharType="end"/>
      </w:r>
    </w:p>
    <w:p w14:paraId="02F598E0" w14:textId="77777777" w:rsidR="008C61F5" w:rsidRDefault="008C61F5">
      <w:pPr>
        <w:pStyle w:val="ProductList-Body"/>
      </w:pPr>
    </w:p>
    <w:p w14:paraId="22F67536" w14:textId="77777777" w:rsidR="008C61F5" w:rsidRDefault="00C44F46">
      <w:pPr>
        <w:pStyle w:val="ProductList-Body"/>
      </w:pPr>
      <w:r>
        <w:t>Office 365 (E1, E3, E4 ja E5) tarkvarapõhised kasutaja AL-id annavad samasugused tarkvarakindlustuse eelised nagu kvalifitseeruvad litsentsid.</w:t>
      </w:r>
    </w:p>
    <w:p w14:paraId="63FB560F" w14:textId="77777777" w:rsidR="008C61F5" w:rsidRDefault="008C61F5">
      <w:pPr>
        <w:pStyle w:val="ProductList-Body"/>
      </w:pPr>
    </w:p>
    <w:p w14:paraId="3C216C32" w14:textId="77777777" w:rsidR="008C61F5" w:rsidRDefault="00C44F46">
      <w:pPr>
        <w:pStyle w:val="ProductList-Body"/>
      </w:pPr>
      <w:r>
        <w:t>Tarkvarakindlustusepõhised kasutaja AL-id nõuavad vastavaid CAL Suite Bridge’e või KAL-e, nagu allpool märgitud.</w:t>
      </w:r>
    </w:p>
    <w:p w14:paraId="69407F78" w14:textId="77777777" w:rsidR="008C61F5" w:rsidRDefault="008C61F5">
      <w:pPr>
        <w:pStyle w:val="ProductList-Body"/>
      </w:pPr>
    </w:p>
    <w:tbl>
      <w:tblPr>
        <w:tblStyle w:val="PURTable"/>
        <w:tblW w:w="0" w:type="dxa"/>
        <w:tblLook w:val="04A0" w:firstRow="1" w:lastRow="0" w:firstColumn="1" w:lastColumn="0" w:noHBand="0" w:noVBand="1"/>
      </w:tblPr>
      <w:tblGrid>
        <w:gridCol w:w="3823"/>
        <w:gridCol w:w="3426"/>
        <w:gridCol w:w="3667"/>
      </w:tblGrid>
      <w:tr w:rsidR="008C61F5" w14:paraId="0A1307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671F78" w14:textId="77777777" w:rsidR="008C61F5" w:rsidRDefault="00C44F46">
            <w:pPr>
              <w:pStyle w:val="ProductList-TableBody"/>
            </w:pPr>
            <w:r>
              <w:rPr>
                <w:color w:val="FFFFFF"/>
              </w:rPr>
              <w:t>Tarkvarakindlustusepõhine kasutaja AL</w:t>
            </w:r>
          </w:p>
        </w:tc>
        <w:tc>
          <w:tcPr>
            <w:tcW w:w="3800" w:type="dxa"/>
            <w:tcBorders>
              <w:top w:val="single" w:sz="4" w:space="0" w:color="0070C0"/>
            </w:tcBorders>
            <w:shd w:val="clear" w:color="auto" w:fill="0070C0"/>
          </w:tcPr>
          <w:p w14:paraId="112F289F" w14:textId="77777777" w:rsidR="008C61F5" w:rsidRDefault="00C44F46">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5936100F" w14:textId="77777777" w:rsidR="008C61F5" w:rsidRDefault="00C44F46">
            <w:pPr>
              <w:pStyle w:val="ProductList-TableBody"/>
            </w:pPr>
            <w:r>
              <w:rPr>
                <w:color w:val="FFFFFF"/>
              </w:rPr>
              <w:t>Nõutav CAL Suite Bridge või KAL</w:t>
            </w:r>
          </w:p>
        </w:tc>
      </w:tr>
      <w:tr w:rsidR="008C61F5" w14:paraId="1F1156E7" w14:textId="77777777">
        <w:tc>
          <w:tcPr>
            <w:tcW w:w="4160" w:type="dxa"/>
            <w:tcBorders>
              <w:top w:val="single" w:sz="4" w:space="0" w:color="6E6E6E"/>
              <w:left w:val="single" w:sz="4" w:space="0" w:color="6E6E6E"/>
              <w:bottom w:val="single" w:sz="4" w:space="0" w:color="6E6E6E"/>
            </w:tcBorders>
          </w:tcPr>
          <w:p w14:paraId="17101992" w14:textId="77777777" w:rsidR="008C61F5" w:rsidRDefault="00C44F46">
            <w:pPr>
              <w:pStyle w:val="ProductList-TableBody"/>
            </w:pPr>
            <w:r>
              <w:t>Office 365 E1 tarkvarakindlustuse põhjal</w:t>
            </w:r>
          </w:p>
        </w:tc>
        <w:tc>
          <w:tcPr>
            <w:tcW w:w="3800" w:type="dxa"/>
          </w:tcPr>
          <w:p w14:paraId="5FB1A205" w14:textId="77777777" w:rsidR="008C61F5" w:rsidRDefault="00C44F46">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3CA18B8F" w14:textId="77777777" w:rsidR="008C61F5" w:rsidRDefault="00C44F46">
            <w:pPr>
              <w:pStyle w:val="ProductList-TableBody"/>
            </w:pPr>
            <w:r>
              <w:t>Core CAL Bridge Office 365-le või</w:t>
            </w:r>
          </w:p>
          <w:p w14:paraId="1C73BC73" w14:textId="77777777" w:rsidR="008C61F5" w:rsidRDefault="00C44F46">
            <w:pPr>
              <w:pStyle w:val="ProductList-TableBody"/>
            </w:pPr>
            <w:r>
              <w:t>Enterprise Mobility + Security</w:t>
            </w:r>
          </w:p>
        </w:tc>
      </w:tr>
      <w:tr w:rsidR="008C61F5" w14:paraId="1AB904AB" w14:textId="77777777">
        <w:tc>
          <w:tcPr>
            <w:tcW w:w="4160" w:type="dxa"/>
            <w:tcBorders>
              <w:top w:val="single" w:sz="4" w:space="0" w:color="6E6E6E"/>
              <w:left w:val="single" w:sz="4" w:space="0" w:color="6E6E6E"/>
              <w:bottom w:val="single" w:sz="4" w:space="0" w:color="6E6E6E"/>
            </w:tcBorders>
          </w:tcPr>
          <w:p w14:paraId="773FAE90" w14:textId="77777777" w:rsidR="008C61F5" w:rsidRDefault="00C44F46">
            <w:pPr>
              <w:pStyle w:val="ProductList-TableBody"/>
            </w:pPr>
            <w:r>
              <w:t>Office 365 (E3, E4, E5) tarkvarakindlustuse põhjal</w:t>
            </w:r>
          </w:p>
        </w:tc>
        <w:tc>
          <w:tcPr>
            <w:tcW w:w="3800" w:type="dxa"/>
          </w:tcPr>
          <w:p w14:paraId="6118B190" w14:textId="77777777" w:rsidR="008C61F5" w:rsidRDefault="00C44F46">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0B60C6D8" w14:textId="77777777" w:rsidR="008C61F5" w:rsidRDefault="008C61F5">
            <w:pPr>
              <w:pStyle w:val="ProductList-TableBody"/>
            </w:pPr>
          </w:p>
        </w:tc>
      </w:tr>
      <w:tr w:rsidR="008C61F5" w14:paraId="303D174D" w14:textId="77777777">
        <w:tc>
          <w:tcPr>
            <w:tcW w:w="4160" w:type="dxa"/>
            <w:tcBorders>
              <w:top w:val="single" w:sz="4" w:space="0" w:color="6E6E6E"/>
              <w:left w:val="single" w:sz="4" w:space="0" w:color="6E6E6E"/>
              <w:bottom w:val="single" w:sz="4" w:space="0" w:color="6E6E6E"/>
            </w:tcBorders>
          </w:tcPr>
          <w:p w14:paraId="46F4D070" w14:textId="77777777" w:rsidR="008C61F5" w:rsidRDefault="00C44F46">
            <w:pPr>
              <w:pStyle w:val="ProductList-TableBody"/>
            </w:pPr>
            <w:r>
              <w:t>Office 365 (E3, E4, E5) tarkvarakindlustuse põhjal</w:t>
            </w:r>
          </w:p>
        </w:tc>
        <w:tc>
          <w:tcPr>
            <w:tcW w:w="3800" w:type="dxa"/>
          </w:tcPr>
          <w:p w14:paraId="38ED3AFF" w14:textId="77777777" w:rsidR="008C61F5" w:rsidRDefault="00C44F46">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7FFD0819" w14:textId="77777777" w:rsidR="008C61F5" w:rsidRDefault="00C44F46">
            <w:pPr>
              <w:pStyle w:val="ProductList-TableBody"/>
            </w:pPr>
            <w:r>
              <w:t>Enterprise CAL Bridge Office 365-le või</w:t>
            </w:r>
          </w:p>
          <w:p w14:paraId="292CA184" w14:textId="77777777" w:rsidR="008C61F5" w:rsidRDefault="00C44F46">
            <w:pPr>
              <w:pStyle w:val="ProductList-TableBody"/>
            </w:pPr>
            <w:r>
              <w:t>Enterprise Mobility + Security</w:t>
            </w:r>
          </w:p>
        </w:tc>
      </w:tr>
    </w:tbl>
    <w:p w14:paraId="32B3B05A" w14:textId="77777777" w:rsidR="008C61F5" w:rsidRDefault="008C61F5">
      <w:pPr>
        <w:pStyle w:val="ProductList-Body"/>
      </w:pPr>
    </w:p>
    <w:p w14:paraId="32813C32" w14:textId="77777777" w:rsidR="008C61F5" w:rsidRDefault="00C44F46">
      <w:pPr>
        <w:pStyle w:val="ProductList-Offering2HeadingNoBorder"/>
        <w:outlineLvl w:val="2"/>
      </w:pPr>
      <w:r>
        <w:lastRenderedPageBreak/>
        <w:t>Project</w:t>
      </w:r>
      <w:r>
        <w:fldChar w:fldCharType="begin"/>
      </w:r>
      <w:r>
        <w:instrText xml:space="preserve"> TC "</w:instrText>
      </w:r>
      <w:bookmarkStart w:id="408" w:name="_Toc25930097"/>
      <w:r>
        <w:instrText>Project</w:instrText>
      </w:r>
      <w:bookmarkEnd w:id="408"/>
      <w:r>
        <w:instrText>" \l 3</w:instrText>
      </w:r>
      <w:r>
        <w:fldChar w:fldCharType="end"/>
      </w:r>
    </w:p>
    <w:p w14:paraId="22EF194A" w14:textId="77777777" w:rsidR="008C61F5" w:rsidRDefault="008C61F5">
      <w:pPr>
        <w:pStyle w:val="ProductList-Body"/>
      </w:pPr>
    </w:p>
    <w:tbl>
      <w:tblPr>
        <w:tblStyle w:val="PURTable"/>
        <w:tblW w:w="0" w:type="dxa"/>
        <w:tblLook w:val="04A0" w:firstRow="1" w:lastRow="0" w:firstColumn="1" w:lastColumn="0" w:noHBand="0" w:noVBand="1"/>
      </w:tblPr>
      <w:tblGrid>
        <w:gridCol w:w="5551"/>
        <w:gridCol w:w="5365"/>
      </w:tblGrid>
      <w:tr w:rsidR="008C61F5" w14:paraId="3A2BEA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A9FE87" w14:textId="77777777" w:rsidR="008C61F5" w:rsidRDefault="00C44F4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996684C" w14:textId="77777777" w:rsidR="008C61F5" w:rsidRDefault="00C44F46">
            <w:pPr>
              <w:pStyle w:val="ProductList-TableBody"/>
            </w:pPr>
            <w:r>
              <w:rPr>
                <w:color w:val="FFFFFF"/>
              </w:rPr>
              <w:t>Kvalifitseeruv(ad) litsents(id)</w:t>
            </w:r>
          </w:p>
        </w:tc>
      </w:tr>
      <w:tr w:rsidR="008C61F5" w14:paraId="225C0642" w14:textId="77777777">
        <w:tc>
          <w:tcPr>
            <w:tcW w:w="6120" w:type="dxa"/>
            <w:tcBorders>
              <w:top w:val="single" w:sz="4" w:space="0" w:color="6E6E6E"/>
              <w:left w:val="single" w:sz="4" w:space="0" w:color="6E6E6E"/>
              <w:bottom w:val="none" w:sz="4" w:space="0" w:color="6E6E6E"/>
              <w:right w:val="single" w:sz="4" w:space="0" w:color="6E6E6E"/>
            </w:tcBorders>
          </w:tcPr>
          <w:p w14:paraId="41D4CCC0" w14:textId="77777777" w:rsidR="008C61F5" w:rsidRDefault="00C44F46">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BBFA650" w14:textId="77777777" w:rsidR="008C61F5" w:rsidRDefault="00C44F46">
            <w:pPr>
              <w:pStyle w:val="ProductList-TableBody"/>
            </w:pPr>
            <w:r>
              <w:t>Project Professional</w:t>
            </w:r>
          </w:p>
        </w:tc>
      </w:tr>
      <w:tr w:rsidR="008C61F5" w14:paraId="7847492D" w14:textId="77777777">
        <w:tc>
          <w:tcPr>
            <w:tcW w:w="6120" w:type="dxa"/>
            <w:tcBorders>
              <w:top w:val="none" w:sz="4" w:space="0" w:color="6E6E6E"/>
              <w:left w:val="single" w:sz="4" w:space="0" w:color="6E6E6E"/>
              <w:bottom w:val="single" w:sz="4" w:space="0" w:color="6E6E6E"/>
              <w:right w:val="single" w:sz="4" w:space="0" w:color="6E6E6E"/>
            </w:tcBorders>
          </w:tcPr>
          <w:p w14:paraId="3F68D87C" w14:textId="77777777" w:rsidR="008C61F5" w:rsidRDefault="008C61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5E3F7" w14:textId="77777777" w:rsidR="008C61F5" w:rsidRDefault="00C44F46">
            <w:pPr>
              <w:pStyle w:val="ProductList-TableBody"/>
            </w:pPr>
            <w:r>
              <w:t>Project Server CAL</w:t>
            </w:r>
          </w:p>
        </w:tc>
      </w:tr>
      <w:tr w:rsidR="008C61F5" w14:paraId="00B01360" w14:textId="77777777">
        <w:tc>
          <w:tcPr>
            <w:tcW w:w="6120" w:type="dxa"/>
            <w:tcBorders>
              <w:top w:val="single" w:sz="4" w:space="0" w:color="6E6E6E"/>
              <w:left w:val="single" w:sz="4" w:space="0" w:color="6E6E6E"/>
              <w:bottom w:val="none" w:sz="4" w:space="0" w:color="6E6E6E"/>
              <w:right w:val="single" w:sz="4" w:space="0" w:color="6E6E6E"/>
            </w:tcBorders>
          </w:tcPr>
          <w:p w14:paraId="61CF4A5E" w14:textId="77777777" w:rsidR="008C61F5" w:rsidRDefault="00C44F46">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864DE46" w14:textId="77777777" w:rsidR="008C61F5" w:rsidRDefault="00C44F46">
            <w:pPr>
              <w:pStyle w:val="ProductList-TableBody"/>
            </w:pPr>
            <w:r>
              <w:t>Project Professional</w:t>
            </w:r>
          </w:p>
        </w:tc>
      </w:tr>
      <w:tr w:rsidR="008C61F5" w14:paraId="204A8D4E" w14:textId="77777777">
        <w:tc>
          <w:tcPr>
            <w:tcW w:w="6120" w:type="dxa"/>
            <w:tcBorders>
              <w:top w:val="none" w:sz="4" w:space="0" w:color="6E6E6E"/>
              <w:left w:val="single" w:sz="4" w:space="0" w:color="6E6E6E"/>
              <w:bottom w:val="single" w:sz="4" w:space="0" w:color="6E6E6E"/>
              <w:right w:val="single" w:sz="4" w:space="0" w:color="6E6E6E"/>
            </w:tcBorders>
          </w:tcPr>
          <w:p w14:paraId="7DE40B95" w14:textId="77777777" w:rsidR="008C61F5" w:rsidRDefault="008C61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D5ECC" w14:textId="77777777" w:rsidR="008C61F5" w:rsidRDefault="00C44F46">
            <w:pPr>
              <w:pStyle w:val="ProductList-TableBody"/>
            </w:pPr>
            <w:r>
              <w:t>Project Server CAL</w:t>
            </w:r>
          </w:p>
        </w:tc>
      </w:tr>
    </w:tbl>
    <w:p w14:paraId="671BB0F7" w14:textId="77777777" w:rsidR="008C61F5" w:rsidRDefault="00C44F46">
      <w:pPr>
        <w:pStyle w:val="ProductList-SectionHeading"/>
        <w:pageBreakBefore/>
        <w:outlineLvl w:val="0"/>
      </w:pPr>
      <w:bookmarkStart w:id="409" w:name="_Sec562"/>
      <w:bookmarkEnd w:id="378"/>
      <w:r>
        <w:lastRenderedPageBreak/>
        <w:t>Lisa D – professionaalsed teenused</w:t>
      </w:r>
      <w:r>
        <w:fldChar w:fldCharType="begin"/>
      </w:r>
      <w:r>
        <w:instrText xml:space="preserve"> TC "</w:instrText>
      </w:r>
      <w:bookmarkStart w:id="410" w:name="_Toc25930098"/>
      <w:r>
        <w:instrText>Lisa D – professionaalsed teenused</w:instrText>
      </w:r>
      <w:bookmarkEnd w:id="410"/>
      <w:r>
        <w:instrText>" \l 1</w:instrText>
      </w:r>
      <w:r>
        <w:fldChar w:fldCharType="end"/>
      </w:r>
    </w:p>
    <w:p w14:paraId="2C60E672" w14:textId="77777777" w:rsidR="008C61F5" w:rsidRDefault="00C44F46">
      <w:pPr>
        <w:pStyle w:val="ProductList-Body"/>
      </w:pPr>
      <w:r>
        <w:t>Microsofti hulgilitsentsimise kaudu saadaolevaid professionaalseid teenuseid kirjeldatakse allpool.</w:t>
      </w:r>
    </w:p>
    <w:p w14:paraId="1C7580C7" w14:textId="77777777" w:rsidR="008C61F5" w:rsidRDefault="00C44F46">
      <w:pPr>
        <w:pStyle w:val="ProductList-Offering1Heading"/>
        <w:outlineLvl w:val="1"/>
      </w:pPr>
      <w:bookmarkStart w:id="411" w:name="_Sec565"/>
      <w:r>
        <w:t>Microsofti tipptasemel klienditoe pakkumised</w:t>
      </w:r>
      <w:bookmarkEnd w:id="411"/>
      <w:r>
        <w:fldChar w:fldCharType="begin"/>
      </w:r>
      <w:r>
        <w:instrText xml:space="preserve"> TC "</w:instrText>
      </w:r>
      <w:bookmarkStart w:id="412" w:name="_Toc25930099"/>
      <w:r>
        <w:instrText>Microsofti tipptasemel klienditoe pakkumised</w:instrText>
      </w:r>
      <w:bookmarkEnd w:id="412"/>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8C61F5" w14:paraId="60A55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A1234" w14:textId="77777777" w:rsidR="008C61F5" w:rsidRDefault="00C44F46">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952C5" w14:textId="77777777" w:rsidR="008C61F5" w:rsidRDefault="00C44F4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E92F67" w14:textId="77777777" w:rsidR="008C61F5" w:rsidRDefault="00C44F4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CC421C" w14:textId="77777777" w:rsidR="008C61F5" w:rsidRDefault="00C44F4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10EEC8" w14:textId="77777777" w:rsidR="008C61F5" w:rsidRDefault="00C44F46">
            <w:pPr>
              <w:pStyle w:val="ProductList-TableBody"/>
              <w:jc w:val="center"/>
            </w:pPr>
            <w:r>
              <w:rPr>
                <w:color w:val="FFFFFF"/>
              </w:rPr>
              <w:t>Premier Plus</w:t>
            </w:r>
          </w:p>
        </w:tc>
      </w:tr>
      <w:tr w:rsidR="008C61F5" w14:paraId="0FB5327E" w14:textId="77777777">
        <w:tc>
          <w:tcPr>
            <w:tcW w:w="4040" w:type="dxa"/>
            <w:tcBorders>
              <w:top w:val="single" w:sz="4" w:space="0" w:color="000000"/>
              <w:left w:val="single" w:sz="4" w:space="0" w:color="000000"/>
              <w:bottom w:val="single" w:sz="4" w:space="0" w:color="000000"/>
              <w:right w:val="single" w:sz="4" w:space="0" w:color="000000"/>
            </w:tcBorders>
          </w:tcPr>
          <w:p w14:paraId="429B4220" w14:textId="77777777" w:rsidR="008C61F5" w:rsidRDefault="00C44F46">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594492CD"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09FC2"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DB4CA"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D5EA9" w14:textId="77777777" w:rsidR="008C61F5" w:rsidRDefault="00C44F46">
            <w:pPr>
              <w:pStyle w:val="ProductList-TableBody"/>
              <w:jc w:val="center"/>
            </w:pPr>
            <w:r>
              <w:t>X</w:t>
            </w:r>
          </w:p>
        </w:tc>
      </w:tr>
      <w:tr w:rsidR="008C61F5" w14:paraId="7BE8E59B" w14:textId="77777777">
        <w:tc>
          <w:tcPr>
            <w:tcW w:w="4040" w:type="dxa"/>
            <w:tcBorders>
              <w:top w:val="single" w:sz="4" w:space="0" w:color="000000"/>
              <w:left w:val="single" w:sz="4" w:space="0" w:color="000000"/>
              <w:bottom w:val="single" w:sz="4" w:space="0" w:color="000000"/>
              <w:right w:val="single" w:sz="4" w:space="0" w:color="000000"/>
            </w:tcBorders>
          </w:tcPr>
          <w:p w14:paraId="355ECEFC" w14:textId="77777777" w:rsidR="008C61F5" w:rsidRDefault="00C44F46">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113770C4" w14:textId="77777777" w:rsidR="008C61F5" w:rsidRDefault="00C44F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6EDD32A" w14:textId="77777777" w:rsidR="008C61F5" w:rsidRDefault="00C44F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CCAC26E" w14:textId="77777777" w:rsidR="008C61F5" w:rsidRDefault="00C44F4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991DD70" w14:textId="77777777" w:rsidR="008C61F5" w:rsidRDefault="00C44F46">
            <w:pPr>
              <w:pStyle w:val="ProductList-TableBody"/>
            </w:pPr>
            <w:r>
              <w:t>Igakuine</w:t>
            </w:r>
          </w:p>
        </w:tc>
      </w:tr>
      <w:tr w:rsidR="008C61F5" w14:paraId="1399A275" w14:textId="77777777">
        <w:tc>
          <w:tcPr>
            <w:tcW w:w="4040" w:type="dxa"/>
            <w:tcBorders>
              <w:top w:val="single" w:sz="4" w:space="0" w:color="000000"/>
              <w:left w:val="single" w:sz="4" w:space="0" w:color="000000"/>
              <w:bottom w:val="single" w:sz="4" w:space="0" w:color="000000"/>
              <w:right w:val="single" w:sz="4" w:space="0" w:color="000000"/>
            </w:tcBorders>
          </w:tcPr>
          <w:p w14:paraId="30BD55EF" w14:textId="77777777" w:rsidR="008C61F5" w:rsidRDefault="00C44F46">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6A967795" w14:textId="77777777" w:rsidR="008C61F5" w:rsidRDefault="00C44F46">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29766D17" w14:textId="77777777" w:rsidR="008C61F5" w:rsidRDefault="00C44F46">
            <w:pPr>
              <w:pStyle w:val="ProductList-TableBody"/>
            </w:pPr>
            <w:r>
              <w:t>Kuni 10 tundi</w:t>
            </w:r>
          </w:p>
          <w:p w14:paraId="3F43DCA7" w14:textId="77777777" w:rsidR="008C61F5" w:rsidRDefault="00C44F46">
            <w:pPr>
              <w:pStyle w:val="ProductList-TableBody"/>
            </w:pPr>
            <w:r>
              <w:t>+1 korrasoleku kontroll</w:t>
            </w:r>
          </w:p>
          <w:p w14:paraId="2974CF95" w14:textId="77777777" w:rsidR="008C61F5" w:rsidRDefault="00C44F46">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014C439A" w14:textId="77777777" w:rsidR="008C61F5" w:rsidRDefault="00C44F46">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5CA0E76" w14:textId="77777777" w:rsidR="008C61F5" w:rsidRDefault="00C44F46">
            <w:pPr>
              <w:pStyle w:val="ProductList-TableBody"/>
            </w:pPr>
            <w:r>
              <w:t>Kuni 160 tundi</w:t>
            </w:r>
          </w:p>
        </w:tc>
      </w:tr>
      <w:tr w:rsidR="008C61F5" w14:paraId="65FB1C54" w14:textId="77777777">
        <w:tc>
          <w:tcPr>
            <w:tcW w:w="4040" w:type="dxa"/>
            <w:tcBorders>
              <w:top w:val="single" w:sz="4" w:space="0" w:color="000000"/>
              <w:left w:val="single" w:sz="4" w:space="0" w:color="000000"/>
              <w:bottom w:val="single" w:sz="4" w:space="0" w:color="000000"/>
              <w:right w:val="single" w:sz="4" w:space="0" w:color="000000"/>
            </w:tcBorders>
          </w:tcPr>
          <w:p w14:paraId="07FA1C6D" w14:textId="77777777" w:rsidR="008C61F5" w:rsidRDefault="00C44F46">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212144BC" w14:textId="77777777" w:rsidR="008C61F5" w:rsidRDefault="00C44F46">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1456B08C" w14:textId="77777777" w:rsidR="008C61F5" w:rsidRDefault="00C44F46">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5CBFB2F0" w14:textId="77777777" w:rsidR="008C61F5" w:rsidRDefault="00C44F46">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140975A" w14:textId="77777777" w:rsidR="008C61F5" w:rsidRDefault="00C44F46">
            <w:pPr>
              <w:pStyle w:val="ProductList-TableBody"/>
            </w:pPr>
            <w:r>
              <w:t>Kuni 140 tundi</w:t>
            </w:r>
          </w:p>
        </w:tc>
      </w:tr>
      <w:tr w:rsidR="008C61F5" w14:paraId="186F6365" w14:textId="77777777">
        <w:tc>
          <w:tcPr>
            <w:tcW w:w="4040" w:type="dxa"/>
            <w:tcBorders>
              <w:top w:val="single" w:sz="4" w:space="0" w:color="000000"/>
              <w:left w:val="single" w:sz="4" w:space="0" w:color="000000"/>
              <w:bottom w:val="single" w:sz="4" w:space="0" w:color="000000"/>
              <w:right w:val="single" w:sz="4" w:space="0" w:color="000000"/>
            </w:tcBorders>
          </w:tcPr>
          <w:p w14:paraId="6D7AAB0A" w14:textId="77777777" w:rsidR="008C61F5" w:rsidRDefault="00C44F46">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16008763"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6920B"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D88DC"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84A19" w14:textId="77777777" w:rsidR="008C61F5" w:rsidRDefault="00C44F46">
            <w:pPr>
              <w:pStyle w:val="ProductList-TableBody"/>
              <w:jc w:val="center"/>
            </w:pPr>
            <w:r>
              <w:t>X</w:t>
            </w:r>
          </w:p>
        </w:tc>
      </w:tr>
      <w:tr w:rsidR="008C61F5" w14:paraId="17BE18CC" w14:textId="77777777">
        <w:tc>
          <w:tcPr>
            <w:tcW w:w="4040" w:type="dxa"/>
            <w:tcBorders>
              <w:top w:val="single" w:sz="4" w:space="0" w:color="000000"/>
              <w:left w:val="single" w:sz="4" w:space="0" w:color="000000"/>
              <w:bottom w:val="single" w:sz="4" w:space="0" w:color="000000"/>
              <w:right w:val="single" w:sz="4" w:space="0" w:color="000000"/>
            </w:tcBorders>
          </w:tcPr>
          <w:p w14:paraId="0444EA05" w14:textId="77777777" w:rsidR="008C61F5" w:rsidRDefault="00C44F46">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62D26A80"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CA28B"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47381"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000DF" w14:textId="77777777" w:rsidR="008C61F5" w:rsidRDefault="00C44F46">
            <w:pPr>
              <w:pStyle w:val="ProductList-TableBody"/>
              <w:jc w:val="center"/>
            </w:pPr>
            <w:r>
              <w:t>X</w:t>
            </w:r>
          </w:p>
        </w:tc>
      </w:tr>
      <w:tr w:rsidR="008C61F5" w14:paraId="623DD6EA" w14:textId="77777777">
        <w:tc>
          <w:tcPr>
            <w:tcW w:w="4040" w:type="dxa"/>
            <w:tcBorders>
              <w:top w:val="single" w:sz="4" w:space="0" w:color="000000"/>
              <w:left w:val="single" w:sz="4" w:space="0" w:color="000000"/>
              <w:bottom w:val="single" w:sz="4" w:space="0" w:color="000000"/>
              <w:right w:val="single" w:sz="4" w:space="0" w:color="000000"/>
            </w:tcBorders>
          </w:tcPr>
          <w:p w14:paraId="72C9FCE8" w14:textId="77777777" w:rsidR="008C61F5" w:rsidRDefault="00C44F46">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49F85654"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4ACB5"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26D93"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287BA" w14:textId="77777777" w:rsidR="008C61F5" w:rsidRDefault="00C44F46">
            <w:pPr>
              <w:pStyle w:val="ProductList-TableBody"/>
              <w:jc w:val="center"/>
            </w:pPr>
            <w:r>
              <w:t>X</w:t>
            </w:r>
          </w:p>
        </w:tc>
      </w:tr>
      <w:tr w:rsidR="008C61F5" w14:paraId="6B02FA6F" w14:textId="77777777">
        <w:tc>
          <w:tcPr>
            <w:tcW w:w="4040" w:type="dxa"/>
            <w:tcBorders>
              <w:top w:val="single" w:sz="4" w:space="0" w:color="000000"/>
              <w:left w:val="single" w:sz="4" w:space="0" w:color="000000"/>
              <w:bottom w:val="single" w:sz="4" w:space="0" w:color="000000"/>
              <w:right w:val="single" w:sz="4" w:space="0" w:color="000000"/>
            </w:tcBorders>
          </w:tcPr>
          <w:p w14:paraId="796AC1DF" w14:textId="77777777" w:rsidR="008C61F5" w:rsidRDefault="00C44F4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9C7350"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07BBD"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7B390" w14:textId="77777777" w:rsidR="008C61F5" w:rsidRDefault="00C44F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0741B" w14:textId="77777777" w:rsidR="008C61F5" w:rsidRDefault="00C44F46">
            <w:pPr>
              <w:pStyle w:val="ProductList-TableBody"/>
              <w:jc w:val="center"/>
            </w:pPr>
            <w:r>
              <w:t>X</w:t>
            </w:r>
          </w:p>
        </w:tc>
      </w:tr>
      <w:tr w:rsidR="008C61F5" w14:paraId="52B2617D" w14:textId="77777777">
        <w:tc>
          <w:tcPr>
            <w:tcW w:w="4040" w:type="dxa"/>
            <w:tcBorders>
              <w:top w:val="single" w:sz="4" w:space="0" w:color="000000"/>
              <w:left w:val="single" w:sz="4" w:space="0" w:color="000000"/>
              <w:bottom w:val="single" w:sz="4" w:space="0" w:color="000000"/>
              <w:right w:val="single" w:sz="4" w:space="0" w:color="000000"/>
            </w:tcBorders>
          </w:tcPr>
          <w:p w14:paraId="6C4E713A" w14:textId="77777777" w:rsidR="008C61F5" w:rsidRDefault="00C44F46">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185AB67C" w14:textId="77777777" w:rsidR="008C61F5" w:rsidRDefault="00C44F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B1762A0" w14:textId="77777777" w:rsidR="008C61F5" w:rsidRDefault="00C44F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B2F7B13" w14:textId="77777777" w:rsidR="008C61F5" w:rsidRDefault="00C44F4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79177EB" w14:textId="77777777" w:rsidR="008C61F5" w:rsidRDefault="00C44F46">
            <w:pPr>
              <w:pStyle w:val="ProductList-TableBody"/>
            </w:pPr>
            <w:r>
              <w:t>20-sed paketid</w:t>
            </w:r>
          </w:p>
        </w:tc>
      </w:tr>
    </w:tbl>
    <w:p w14:paraId="2052E090" w14:textId="77777777" w:rsidR="008C61F5" w:rsidRDefault="00C44F46">
      <w:pPr>
        <w:pStyle w:val="ProductList-Body"/>
      </w:pPr>
      <w:r>
        <w:rPr>
          <w:vertAlign w:val="superscript"/>
        </w:rPr>
        <w:t xml:space="preserve">1 </w:t>
      </w:r>
      <w:r>
        <w:rPr>
          <w:i/>
        </w:rPr>
        <w:t>Tööpäev määratletakse kohalikult.</w:t>
      </w:r>
    </w:p>
    <w:p w14:paraId="267DBA39" w14:textId="77777777" w:rsidR="008C61F5" w:rsidRDefault="008C61F5">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8C61F5" w14:paraId="2E7EAD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DE23E" w14:textId="77777777" w:rsidR="008C61F5" w:rsidRDefault="00C44F4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D2D93" w14:textId="77777777" w:rsidR="008C61F5" w:rsidRDefault="00C44F4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A646D" w14:textId="77777777" w:rsidR="008C61F5" w:rsidRDefault="00C44F4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B8589" w14:textId="77777777" w:rsidR="008C61F5" w:rsidRDefault="00C44F46">
            <w:pPr>
              <w:pStyle w:val="ProductList-TableBody"/>
            </w:pPr>
            <w:r>
              <w:rPr>
                <w:color w:val="FFFFFF"/>
              </w:rPr>
              <w:t>Kliendi eeldatav reageerimine</w:t>
            </w:r>
          </w:p>
        </w:tc>
      </w:tr>
      <w:tr w:rsidR="008C61F5" w14:paraId="42890711" w14:textId="77777777">
        <w:tc>
          <w:tcPr>
            <w:tcW w:w="3060" w:type="dxa"/>
            <w:tcBorders>
              <w:top w:val="single" w:sz="4" w:space="0" w:color="000000"/>
              <w:left w:val="single" w:sz="4" w:space="0" w:color="000000"/>
              <w:bottom w:val="single" w:sz="4" w:space="0" w:color="000000"/>
              <w:right w:val="single" w:sz="4" w:space="0" w:color="000000"/>
            </w:tcBorders>
          </w:tcPr>
          <w:p w14:paraId="4CDC04C0" w14:textId="77777777" w:rsidR="008C61F5" w:rsidRDefault="00C44F46">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FAF1277" w14:textId="77777777" w:rsidR="008C61F5" w:rsidRDefault="00C44F46">
            <w:pPr>
              <w:pStyle w:val="ProductList-TableBody"/>
            </w:pPr>
            <w:r>
              <w:t xml:space="preserve">Katastroofiline mõju äritegevusele: </w:t>
            </w:r>
          </w:p>
          <w:p w14:paraId="6A643B77" w14:textId="77777777" w:rsidR="008C61F5" w:rsidRDefault="00C44F46">
            <w:pPr>
              <w:pStyle w:val="ProductList-TableBody"/>
            </w:pPr>
            <w:r>
              <w:t>peamiste (missioonikriitiliste) äriprotsesside täielik kadu ja töö ei saa mõistlikult jätkuda.</w:t>
            </w:r>
          </w:p>
          <w:p w14:paraId="224A3513" w14:textId="77777777" w:rsidR="008C61F5" w:rsidRDefault="00C44F46">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13E2E283" w14:textId="77777777" w:rsidR="008C61F5" w:rsidRDefault="00C44F46">
            <w:pPr>
              <w:pStyle w:val="ProductList-TableBody"/>
            </w:pPr>
            <w:r>
              <w:t>Esimesele kõnele reageerimine ühe tunni jooksul või kiiremini</w:t>
            </w:r>
          </w:p>
          <w:p w14:paraId="02186F72" w14:textId="77777777" w:rsidR="008C61F5" w:rsidRDefault="00C44F46">
            <w:pPr>
              <w:pStyle w:val="ProductList-TableBody"/>
            </w:pPr>
            <w:r>
              <w:t>Microsofti töötajad saabuvad võimalikult kiiresti kliendi asukohta.</w:t>
            </w:r>
          </w:p>
          <w:p w14:paraId="7E781033" w14:textId="77777777" w:rsidR="008C61F5" w:rsidRDefault="00C44F46">
            <w:pPr>
              <w:pStyle w:val="ProductList-TableBody"/>
            </w:pPr>
            <w:r>
              <w:t>Pidev ööpäevaringne tegelemine</w:t>
            </w:r>
          </w:p>
          <w:p w14:paraId="5F125FAD" w14:textId="77777777" w:rsidR="008C61F5" w:rsidRDefault="00C44F46">
            <w:pPr>
              <w:pStyle w:val="ProductList-TableBody"/>
            </w:pPr>
            <w:r>
              <w:t>Probleemi käsitlevad ka muud Microsofti tootemeeskonnad</w:t>
            </w:r>
          </w:p>
          <w:p w14:paraId="5EED5706" w14:textId="77777777" w:rsidR="008C61F5" w:rsidRDefault="00C44F46">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52305F97" w14:textId="77777777" w:rsidR="008C61F5" w:rsidRDefault="00C44F46">
            <w:pPr>
              <w:pStyle w:val="ProductList-TableBody"/>
            </w:pPr>
            <w:r>
              <w:t xml:space="preserve">Probleemist teatatakse kliendi juhtkonnale </w:t>
            </w:r>
          </w:p>
          <w:p w14:paraId="24CFF89A" w14:textId="77777777" w:rsidR="008C61F5" w:rsidRDefault="00C44F46">
            <w:pPr>
              <w:pStyle w:val="ProductList-TableBody"/>
            </w:pPr>
            <w:r>
              <w:t>Eraldatakse vajalikud ressursid, et probleemiga saaks tegeleda ööpäevaringselt</w:t>
            </w:r>
            <w:r>
              <w:rPr>
                <w:vertAlign w:val="superscript"/>
              </w:rPr>
              <w:t>2</w:t>
            </w:r>
          </w:p>
          <w:p w14:paraId="5980F021" w14:textId="77777777" w:rsidR="008C61F5" w:rsidRDefault="00C44F46">
            <w:pPr>
              <w:pStyle w:val="ProductList-TableBody"/>
            </w:pPr>
            <w:r>
              <w:t>Kiire juurdepääs ja reageerimine juhtimise üleandmisel</w:t>
            </w:r>
          </w:p>
        </w:tc>
      </w:tr>
      <w:tr w:rsidR="008C61F5" w14:paraId="1A4E3EA3" w14:textId="77777777">
        <w:tc>
          <w:tcPr>
            <w:tcW w:w="3060" w:type="dxa"/>
            <w:tcBorders>
              <w:top w:val="single" w:sz="4" w:space="0" w:color="000000"/>
              <w:left w:val="single" w:sz="4" w:space="0" w:color="000000"/>
              <w:bottom w:val="single" w:sz="4" w:space="0" w:color="000000"/>
              <w:right w:val="single" w:sz="4" w:space="0" w:color="000000"/>
            </w:tcBorders>
          </w:tcPr>
          <w:p w14:paraId="1DE0F24A" w14:textId="77777777" w:rsidR="008C61F5" w:rsidRDefault="00C44F46">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59BBD5ED" w14:textId="77777777" w:rsidR="008C61F5" w:rsidRDefault="00C44F46">
            <w:pPr>
              <w:pStyle w:val="ProductList-TableBody"/>
            </w:pPr>
            <w:r>
              <w:t xml:space="preserve">Oluline mõju äritegevusele: </w:t>
            </w:r>
          </w:p>
          <w:p w14:paraId="160AC529" w14:textId="77777777" w:rsidR="008C61F5" w:rsidRDefault="00C44F46">
            <w:pPr>
              <w:pStyle w:val="ProductList-TableBody"/>
            </w:pPr>
            <w:r>
              <w:t>Teenuste märkimisväärne kadu või halvenemine</w:t>
            </w:r>
          </w:p>
          <w:p w14:paraId="363A6420" w14:textId="77777777" w:rsidR="008C61F5" w:rsidRDefault="00C44F46">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791FFC3C" w14:textId="77777777" w:rsidR="008C61F5" w:rsidRDefault="00C44F46">
            <w:pPr>
              <w:pStyle w:val="ProductList-TableBody"/>
            </w:pPr>
            <w:r>
              <w:t>Esimesele kõnele reageerimine ühe tunni jooksul või kiiremini</w:t>
            </w:r>
          </w:p>
          <w:p w14:paraId="5B1C771E" w14:textId="77777777" w:rsidR="008C61F5" w:rsidRDefault="00C44F46">
            <w:pPr>
              <w:pStyle w:val="ProductList-TableBody"/>
            </w:pPr>
            <w:r>
              <w:t>Microsofti töötajad saabuvad vajaduse korral kliendi asukohta.</w:t>
            </w:r>
          </w:p>
          <w:p w14:paraId="6E129456" w14:textId="77777777" w:rsidR="008C61F5" w:rsidRDefault="00C44F46">
            <w:pPr>
              <w:pStyle w:val="ProductList-TableBody"/>
            </w:pPr>
            <w:r>
              <w:t>Pidev ööpäevaringne tegelemine</w:t>
            </w:r>
          </w:p>
          <w:p w14:paraId="59D18A4C" w14:textId="77777777" w:rsidR="008C61F5" w:rsidRDefault="00C44F46">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56B3648B" w14:textId="77777777" w:rsidR="008C61F5" w:rsidRDefault="00C44F46">
            <w:pPr>
              <w:pStyle w:val="ProductList-TableBody"/>
            </w:pPr>
            <w:r>
              <w:t>Eraldatakse vajalikud ressursid, et probleemiga saaks tegeleda ööpäevaringselt</w:t>
            </w:r>
            <w:r>
              <w:rPr>
                <w:vertAlign w:val="superscript"/>
              </w:rPr>
              <w:t>2</w:t>
            </w:r>
          </w:p>
          <w:p w14:paraId="3B2507A8" w14:textId="77777777" w:rsidR="008C61F5" w:rsidRDefault="00C44F46">
            <w:pPr>
              <w:pStyle w:val="ProductList-TableBody"/>
            </w:pPr>
            <w:r>
              <w:t>Kiire juurdepääs ja reageerimine juhtimise üleandmisel</w:t>
            </w:r>
          </w:p>
          <w:p w14:paraId="16A385BC" w14:textId="77777777" w:rsidR="008C61F5" w:rsidRDefault="00C44F46">
            <w:pPr>
              <w:pStyle w:val="ProductList-TableBody"/>
            </w:pPr>
            <w:r>
              <w:t>Probleemist teatatakse juhtkonnale</w:t>
            </w:r>
          </w:p>
        </w:tc>
      </w:tr>
      <w:tr w:rsidR="008C61F5" w14:paraId="201A794F" w14:textId="77777777">
        <w:tc>
          <w:tcPr>
            <w:tcW w:w="3060" w:type="dxa"/>
            <w:tcBorders>
              <w:top w:val="single" w:sz="4" w:space="0" w:color="000000"/>
              <w:left w:val="single" w:sz="4" w:space="0" w:color="000000"/>
              <w:bottom w:val="single" w:sz="4" w:space="0" w:color="000000"/>
              <w:right w:val="single" w:sz="4" w:space="0" w:color="000000"/>
            </w:tcBorders>
          </w:tcPr>
          <w:p w14:paraId="46C5B5AD" w14:textId="77777777" w:rsidR="008C61F5" w:rsidRDefault="00C44F46">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9D78C1C" w14:textId="77777777" w:rsidR="008C61F5" w:rsidRDefault="00C44F46">
            <w:pPr>
              <w:pStyle w:val="ProductList-TableBody"/>
            </w:pPr>
            <w:r>
              <w:t xml:space="preserve">Keskmine mõju äritegevusele: </w:t>
            </w:r>
          </w:p>
          <w:p w14:paraId="4D26D4FB" w14:textId="77777777" w:rsidR="008C61F5" w:rsidRDefault="00C44F46">
            <w:pPr>
              <w:pStyle w:val="ProductList-TableBody"/>
            </w:pPr>
            <w:r>
              <w:t>teenuste osaline kadu või mõnevõrra halvem töö, kuid tegevust saab piiratud viisil jätkata.</w:t>
            </w:r>
          </w:p>
          <w:p w14:paraId="65C56D9C" w14:textId="77777777" w:rsidR="008C61F5" w:rsidRDefault="00C44F46">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0ADE00" w14:textId="77777777" w:rsidR="008C61F5" w:rsidRDefault="00C44F46">
            <w:pPr>
              <w:pStyle w:val="ProductList-TableBody"/>
            </w:pPr>
            <w:r>
              <w:t>Esimesele kõnele reageerimine kahe tunni jooksul või kiiremini</w:t>
            </w:r>
          </w:p>
          <w:p w14:paraId="55F38828" w14:textId="77777777" w:rsidR="008C61F5" w:rsidRDefault="00C44F4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BB3E6B" w14:textId="77777777" w:rsidR="008C61F5" w:rsidRDefault="00C44F46">
            <w:pPr>
              <w:pStyle w:val="ProductList-TableBody"/>
            </w:pPr>
            <w:r>
              <w:t>Eraldatakse vajalikud ressursid, et probleemiga saaks tööpäeva</w:t>
            </w:r>
            <w:r>
              <w:rPr>
                <w:vertAlign w:val="superscript"/>
              </w:rPr>
              <w:t>1</w:t>
            </w:r>
            <w:r>
              <w:t xml:space="preserve"> jooksul pidevalt tegeleda</w:t>
            </w:r>
          </w:p>
          <w:p w14:paraId="7C56918B" w14:textId="77777777" w:rsidR="008C61F5" w:rsidRDefault="00C44F46">
            <w:pPr>
              <w:pStyle w:val="ProductList-TableBody"/>
            </w:pPr>
            <w:r>
              <w:t>Juurdepääs ja reageerimine juhtimise üleandmisel tööpäeva kestel nelja tunni jooksul</w:t>
            </w:r>
            <w:r>
              <w:rPr>
                <w:vertAlign w:val="superscript"/>
              </w:rPr>
              <w:t>1</w:t>
            </w:r>
          </w:p>
        </w:tc>
      </w:tr>
      <w:tr w:rsidR="008C61F5" w14:paraId="3AF52A21" w14:textId="77777777">
        <w:tc>
          <w:tcPr>
            <w:tcW w:w="3060" w:type="dxa"/>
            <w:tcBorders>
              <w:top w:val="single" w:sz="4" w:space="0" w:color="000000"/>
              <w:left w:val="single" w:sz="4" w:space="0" w:color="000000"/>
              <w:bottom w:val="single" w:sz="4" w:space="0" w:color="000000"/>
              <w:right w:val="single" w:sz="4" w:space="0" w:color="000000"/>
            </w:tcBorders>
          </w:tcPr>
          <w:p w14:paraId="32AC9042" w14:textId="77777777" w:rsidR="008C61F5" w:rsidRDefault="00C44F4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1271589" w14:textId="77777777" w:rsidR="008C61F5" w:rsidRDefault="00C44F46">
            <w:pPr>
              <w:pStyle w:val="ProductList-TableBody"/>
            </w:pPr>
            <w:r>
              <w:t xml:space="preserve">Vähene mõju äritegevusele: </w:t>
            </w:r>
          </w:p>
          <w:p w14:paraId="7371EF46" w14:textId="77777777" w:rsidR="008C61F5" w:rsidRDefault="00C44F46">
            <w:pPr>
              <w:pStyle w:val="ProductList-TableBody"/>
            </w:pPr>
            <w:r>
              <w:t>töö saab olulisel määral jätkuda ja teenused on vähesel määral häiritud või pole häiritud.</w:t>
            </w:r>
          </w:p>
          <w:p w14:paraId="74F54DB5" w14:textId="77777777" w:rsidR="008C61F5" w:rsidRDefault="00C44F46">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B30D92" w14:textId="77777777" w:rsidR="008C61F5" w:rsidRDefault="00C44F46">
            <w:pPr>
              <w:pStyle w:val="ProductList-TableBody"/>
            </w:pPr>
            <w:r>
              <w:t>Esimesele kõnele reageerimine nelja tunni jooksul või kiiremini</w:t>
            </w:r>
          </w:p>
          <w:p w14:paraId="4D1C5468" w14:textId="77777777" w:rsidR="008C61F5" w:rsidRDefault="00C44F4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DF06BA" w14:textId="77777777" w:rsidR="008C61F5" w:rsidRDefault="00C44F46">
            <w:pPr>
              <w:pStyle w:val="ProductList-TableBody"/>
            </w:pPr>
            <w:r>
              <w:t>Juhtumi haldaja täpsed kontaktandmed</w:t>
            </w:r>
          </w:p>
          <w:p w14:paraId="51120275" w14:textId="77777777" w:rsidR="008C61F5" w:rsidRDefault="00C44F46">
            <w:pPr>
              <w:pStyle w:val="ProductList-TableBody"/>
            </w:pPr>
            <w:r>
              <w:t>Reageerimine 24 tunni jooksul</w:t>
            </w:r>
          </w:p>
        </w:tc>
      </w:tr>
    </w:tbl>
    <w:p w14:paraId="6A5E15D8" w14:textId="77777777" w:rsidR="008C61F5" w:rsidRDefault="00C44F46">
      <w:pPr>
        <w:pStyle w:val="ProductList-Body"/>
      </w:pPr>
      <w:r>
        <w:rPr>
          <w:vertAlign w:val="superscript"/>
        </w:rPr>
        <w:t>1</w:t>
      </w:r>
      <w:r>
        <w:rPr>
          <w:i/>
        </w:rPr>
        <w:t>Tööpäev määratletakse kohalikult.</w:t>
      </w:r>
    </w:p>
    <w:p w14:paraId="3678E1DA" w14:textId="77777777" w:rsidR="008C61F5" w:rsidRDefault="00C44F46">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67D2EA0" w14:textId="77777777" w:rsidR="008C61F5" w:rsidRDefault="008C61F5">
      <w:pPr>
        <w:pStyle w:val="ProductList-Body"/>
      </w:pPr>
    </w:p>
    <w:p w14:paraId="1B72A670" w14:textId="77777777" w:rsidR="008C61F5" w:rsidRDefault="00C44F46">
      <w:pPr>
        <w:pStyle w:val="ProductList-ClauseHeading"/>
        <w:outlineLvl w:val="2"/>
      </w:pPr>
      <w:r>
        <w:t>Seotud ärireeglid</w:t>
      </w:r>
    </w:p>
    <w:p w14:paraId="1867E943" w14:textId="77777777" w:rsidR="008C61F5" w:rsidRDefault="00C44F46">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656C6942" w14:textId="77777777" w:rsidR="008C61F5" w:rsidRDefault="00C44F46">
      <w:pPr>
        <w:pStyle w:val="ProductList-Offering1Heading"/>
        <w:outlineLvl w:val="1"/>
      </w:pPr>
      <w:bookmarkStart w:id="413" w:name="_Sec566"/>
      <w:r>
        <w:t>Microsofti digitaalsete nõustamisteenuste pakkumised</w:t>
      </w:r>
      <w:bookmarkEnd w:id="413"/>
      <w:r>
        <w:fldChar w:fldCharType="begin"/>
      </w:r>
      <w:r>
        <w:instrText xml:space="preserve"> TC "</w:instrText>
      </w:r>
      <w:bookmarkStart w:id="414" w:name="_Toc25930100"/>
      <w:r>
        <w:instrText>Microsofti digitaalsete nõustamisteenuste pakkumised</w:instrText>
      </w:r>
      <w:bookmarkEnd w:id="414"/>
      <w:r>
        <w:instrText>" \l 2</w:instrText>
      </w:r>
      <w:r>
        <w:fldChar w:fldCharType="end"/>
      </w:r>
    </w:p>
    <w:p w14:paraId="0B0EF27B" w14:textId="77777777" w:rsidR="008C61F5" w:rsidRDefault="00C44F46">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8C61F5" w14:paraId="5F400B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90291" w14:textId="77777777" w:rsidR="008C61F5" w:rsidRDefault="00C44F46">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4631E" w14:textId="77777777" w:rsidR="008C61F5" w:rsidRDefault="00C44F46">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B6C10" w14:textId="77777777" w:rsidR="008C61F5" w:rsidRDefault="00C44F46">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D6672" w14:textId="77777777" w:rsidR="008C61F5" w:rsidRDefault="00C44F46">
            <w:pPr>
              <w:pStyle w:val="ProductList-TableBody"/>
            </w:pPr>
            <w:r>
              <w:rPr>
                <w:color w:val="FFFFFF"/>
              </w:rPr>
              <w:t>Digitaalsete nõustamisteenuste portfoolio</w:t>
            </w:r>
          </w:p>
        </w:tc>
      </w:tr>
      <w:tr w:rsidR="008C61F5" w14:paraId="1B0E5FEC" w14:textId="77777777">
        <w:tc>
          <w:tcPr>
            <w:tcW w:w="3060" w:type="dxa"/>
            <w:tcBorders>
              <w:top w:val="single" w:sz="4" w:space="0" w:color="000000"/>
              <w:left w:val="single" w:sz="4" w:space="0" w:color="000000"/>
              <w:bottom w:val="single" w:sz="4" w:space="0" w:color="000000"/>
              <w:right w:val="single" w:sz="4" w:space="0" w:color="000000"/>
            </w:tcBorders>
          </w:tcPr>
          <w:p w14:paraId="3716DEF0" w14:textId="77777777" w:rsidR="008C61F5" w:rsidRDefault="00C44F46">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373747C" w14:textId="77777777" w:rsidR="008C61F5" w:rsidRDefault="00C44F4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F485D9C" w14:textId="77777777" w:rsidR="008C61F5" w:rsidRDefault="00C44F4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63C1C17" w14:textId="77777777" w:rsidR="008C61F5" w:rsidRDefault="00C44F46">
            <w:pPr>
              <w:pStyle w:val="ProductList-TableBody"/>
            </w:pPr>
            <w:r>
              <w:t>9RO-xxxx</w:t>
            </w:r>
          </w:p>
        </w:tc>
      </w:tr>
      <w:tr w:rsidR="008C61F5" w14:paraId="4C95459B" w14:textId="77777777">
        <w:tc>
          <w:tcPr>
            <w:tcW w:w="3060" w:type="dxa"/>
            <w:tcBorders>
              <w:top w:val="single" w:sz="4" w:space="0" w:color="000000"/>
              <w:left w:val="single" w:sz="4" w:space="0" w:color="000000"/>
              <w:bottom w:val="single" w:sz="4" w:space="0" w:color="000000"/>
              <w:right w:val="single" w:sz="4" w:space="0" w:color="000000"/>
            </w:tcBorders>
          </w:tcPr>
          <w:p w14:paraId="118291BE" w14:textId="77777777" w:rsidR="008C61F5" w:rsidRDefault="00C44F46">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91DD18E" w14:textId="77777777" w:rsidR="008C61F5" w:rsidRDefault="00C44F46">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67FD22E1" w14:textId="77777777" w:rsidR="008C61F5" w:rsidRDefault="00C44F46">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752FF9F6" w14:textId="77777777" w:rsidR="008C61F5" w:rsidRDefault="00C44F46">
            <w:pPr>
              <w:pStyle w:val="ProductList-TableBody"/>
            </w:pPr>
            <w:r>
              <w:t>Kuni 1600 tundi Microsofti digitaalse nõustamisteenuse ja Enterprise’i teenuse osutamise meeskonna kohta kokku.</w:t>
            </w:r>
          </w:p>
        </w:tc>
      </w:tr>
      <w:tr w:rsidR="008C61F5" w14:paraId="3D9F1618" w14:textId="77777777">
        <w:tc>
          <w:tcPr>
            <w:tcW w:w="3060" w:type="dxa"/>
            <w:tcBorders>
              <w:top w:val="single" w:sz="4" w:space="0" w:color="000000"/>
              <w:left w:val="single" w:sz="4" w:space="0" w:color="000000"/>
              <w:bottom w:val="single" w:sz="4" w:space="0" w:color="000000"/>
              <w:right w:val="single" w:sz="4" w:space="0" w:color="000000"/>
            </w:tcBorders>
          </w:tcPr>
          <w:p w14:paraId="159C333D" w14:textId="77777777" w:rsidR="008C61F5" w:rsidRDefault="00C44F46">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24665C2A"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A8929"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9C8B77" w14:textId="77777777" w:rsidR="008C61F5" w:rsidRDefault="008C61F5">
            <w:pPr>
              <w:pStyle w:val="ProductList-TableBody"/>
            </w:pPr>
          </w:p>
        </w:tc>
      </w:tr>
      <w:tr w:rsidR="008C61F5" w14:paraId="31F7319C" w14:textId="77777777">
        <w:tc>
          <w:tcPr>
            <w:tcW w:w="3060" w:type="dxa"/>
            <w:tcBorders>
              <w:top w:val="single" w:sz="4" w:space="0" w:color="000000"/>
              <w:left w:val="single" w:sz="4" w:space="0" w:color="000000"/>
              <w:bottom w:val="single" w:sz="4" w:space="0" w:color="000000"/>
              <w:right w:val="single" w:sz="4" w:space="0" w:color="000000"/>
            </w:tcBorders>
          </w:tcPr>
          <w:p w14:paraId="1B1F6399" w14:textId="77777777" w:rsidR="008C61F5" w:rsidRDefault="00C44F46">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1E3CA5FF"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8F112"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04F351" w14:textId="77777777" w:rsidR="008C61F5" w:rsidRDefault="008C61F5">
            <w:pPr>
              <w:pStyle w:val="ProductList-TableBody"/>
            </w:pPr>
          </w:p>
        </w:tc>
      </w:tr>
      <w:tr w:rsidR="008C61F5" w14:paraId="74290440" w14:textId="77777777">
        <w:tc>
          <w:tcPr>
            <w:tcW w:w="3060" w:type="dxa"/>
            <w:tcBorders>
              <w:top w:val="single" w:sz="4" w:space="0" w:color="000000"/>
              <w:left w:val="single" w:sz="4" w:space="0" w:color="000000"/>
              <w:bottom w:val="single" w:sz="4" w:space="0" w:color="000000"/>
              <w:right w:val="single" w:sz="4" w:space="0" w:color="000000"/>
            </w:tcBorders>
          </w:tcPr>
          <w:p w14:paraId="7336F693" w14:textId="77777777" w:rsidR="008C61F5" w:rsidRDefault="00C44F46">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1E9E5B7E"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28AE71" w14:textId="77777777" w:rsidR="008C61F5" w:rsidRDefault="008C61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B8EB54" w14:textId="77777777" w:rsidR="008C61F5" w:rsidRDefault="008C61F5">
            <w:pPr>
              <w:pStyle w:val="ProductList-TableBody"/>
            </w:pPr>
          </w:p>
        </w:tc>
      </w:tr>
      <w:tr w:rsidR="008C61F5" w14:paraId="3B17E199" w14:textId="77777777">
        <w:tc>
          <w:tcPr>
            <w:tcW w:w="3060" w:type="dxa"/>
            <w:tcBorders>
              <w:top w:val="single" w:sz="4" w:space="0" w:color="000000"/>
              <w:left w:val="single" w:sz="4" w:space="0" w:color="000000"/>
              <w:bottom w:val="single" w:sz="4" w:space="0" w:color="000000"/>
              <w:right w:val="single" w:sz="4" w:space="0" w:color="000000"/>
            </w:tcBorders>
          </w:tcPr>
          <w:p w14:paraId="64950C80" w14:textId="77777777" w:rsidR="008C61F5" w:rsidRDefault="00C44F46">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0D7114" w14:textId="77777777" w:rsidR="008C61F5" w:rsidRDefault="00C44F46">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2FB7D94B" w14:textId="77777777" w:rsidR="008C61F5" w:rsidRDefault="008C61F5">
            <w:pPr>
              <w:pStyle w:val="ProductList-TableBody"/>
            </w:pPr>
          </w:p>
        </w:tc>
      </w:tr>
    </w:tbl>
    <w:p w14:paraId="1E366BC6" w14:textId="77777777" w:rsidR="008C61F5" w:rsidRDefault="008C61F5">
      <w:pPr>
        <w:pStyle w:val="ProductList-Body"/>
      </w:pPr>
    </w:p>
    <w:p w14:paraId="28D13F75" w14:textId="77777777" w:rsidR="008C61F5" w:rsidRDefault="00C44F46">
      <w:pPr>
        <w:pStyle w:val="ProductList-ClauseHeading"/>
        <w:outlineLvl w:val="2"/>
      </w:pPr>
      <w:r>
        <w:t>Digitaalsete nõustamisteenuste moodulid</w:t>
      </w:r>
    </w:p>
    <w:p w14:paraId="7E7C2BA4" w14:textId="77777777" w:rsidR="008C61F5" w:rsidRDefault="00C44F46">
      <w:pPr>
        <w:pStyle w:val="ProductList-Body"/>
      </w:pPr>
      <w:r>
        <w:t>Digitaalse nõustamisteenuse tööülesanne sisaldab üht või mitut digitaalse nõustamisteenuse moodulit, nagu on dokumenteeritud teenuse osutamise plaanis.</w:t>
      </w:r>
    </w:p>
    <w:p w14:paraId="7CA31EFF" w14:textId="77777777" w:rsidR="008C61F5" w:rsidRDefault="008C61F5">
      <w:pPr>
        <w:pStyle w:val="ProductList-Body"/>
      </w:pPr>
    </w:p>
    <w:p w14:paraId="18E9168C" w14:textId="77777777" w:rsidR="008C61F5" w:rsidRDefault="00C44F46">
      <w:pPr>
        <w:pStyle w:val="ProductList-ClauseHeading"/>
        <w:outlineLvl w:val="2"/>
      </w:pPr>
      <w:r>
        <w:t>Lepingu ulatusest välja jäävad teenused</w:t>
      </w:r>
    </w:p>
    <w:p w14:paraId="4112C0B7" w14:textId="77777777" w:rsidR="008C61F5" w:rsidRDefault="00C44F46">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07780DBE" w14:textId="77777777" w:rsidR="008C61F5" w:rsidRDefault="008C61F5">
      <w:pPr>
        <w:pStyle w:val="ProductList-Body"/>
      </w:pPr>
    </w:p>
    <w:p w14:paraId="23B3DCA9" w14:textId="77777777" w:rsidR="008C61F5" w:rsidRDefault="00C44F46">
      <w:pPr>
        <w:pStyle w:val="ProductList-ClauseHeading"/>
        <w:outlineLvl w:val="2"/>
      </w:pPr>
      <w:r>
        <w:t>Kliendi kohustused</w:t>
      </w:r>
    </w:p>
    <w:p w14:paraId="4625006F" w14:textId="77777777" w:rsidR="008C61F5" w:rsidRDefault="00C44F46">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148E6F47" w14:textId="77777777" w:rsidR="008C61F5" w:rsidRDefault="00C44F46">
      <w:pPr>
        <w:pStyle w:val="ProductList-Offering1Heading"/>
        <w:outlineLvl w:val="1"/>
      </w:pPr>
      <w:bookmarkStart w:id="415" w:name="_Sec567"/>
      <w:r>
        <w:t>Sales Productivity Acceleratori pakkumised</w:t>
      </w:r>
      <w:bookmarkEnd w:id="415"/>
      <w:r>
        <w:fldChar w:fldCharType="begin"/>
      </w:r>
      <w:r>
        <w:instrText xml:space="preserve"> TC "</w:instrText>
      </w:r>
      <w:bookmarkStart w:id="416" w:name="_Toc25930101"/>
      <w:r>
        <w:instrText>Sales Productivity Acceleratori pakkumised</w:instrText>
      </w:r>
      <w:bookmarkEnd w:id="416"/>
      <w:r>
        <w:instrText>" \l 2</w:instrText>
      </w:r>
      <w:r>
        <w:fldChar w:fldCharType="end"/>
      </w:r>
    </w:p>
    <w:p w14:paraId="374FBF2D" w14:textId="77777777" w:rsidR="008C61F5" w:rsidRDefault="00C44F46">
      <w:pPr>
        <w:pStyle w:val="ProductList-ClauseHeading"/>
        <w:outlineLvl w:val="2"/>
      </w:pPr>
      <w:r>
        <w:t>Sales Productivity Acceleratori ülevaade</w:t>
      </w:r>
    </w:p>
    <w:p w14:paraId="0965E6A9" w14:textId="77777777" w:rsidR="008C61F5" w:rsidRDefault="00C44F46">
      <w:pPr>
        <w:pStyle w:val="ProductList-Body"/>
      </w:pPr>
      <w:r>
        <w:t>Sales Productivity Accelerator on Microsofti teenuste pakutav neljanädalase (4-nädalase) tähtajaga teenus Microsoft Dynamics 365 fikseeritud ulatusega juurutuse edastamiseks.</w:t>
      </w:r>
    </w:p>
    <w:p w14:paraId="254E958C" w14:textId="77777777" w:rsidR="008C61F5" w:rsidRDefault="008C61F5">
      <w:pPr>
        <w:pStyle w:val="ProductList-Body"/>
      </w:pPr>
    </w:p>
    <w:p w14:paraId="52CBDF85" w14:textId="77777777" w:rsidR="008C61F5" w:rsidRDefault="00C44F46">
      <w:pPr>
        <w:pStyle w:val="ProductList-Body"/>
      </w:pPr>
      <w:r>
        <w:t>Sales Productivity Accelerator hõlmab järgmisi tulemeid.</w:t>
      </w:r>
    </w:p>
    <w:p w14:paraId="724ACBFA" w14:textId="77777777" w:rsidR="008C61F5" w:rsidRDefault="00C44F46" w:rsidP="00C44F46">
      <w:pPr>
        <w:pStyle w:val="ProductList-Bullet"/>
        <w:numPr>
          <w:ilvl w:val="0"/>
          <w:numId w:val="73"/>
        </w:numPr>
      </w:pPr>
      <w:r>
        <w:rPr>
          <w:b/>
          <w:color w:val="00188F"/>
        </w:rPr>
        <w:t>Teenuse osutamise plaan</w:t>
      </w:r>
      <w:r>
        <w:t>: Microsofti konsultandi loodud plaan kliendi ärisihtide ja -eesmärkide täitmiseks.</w:t>
      </w:r>
    </w:p>
    <w:p w14:paraId="3A802DC8" w14:textId="77777777" w:rsidR="008C61F5" w:rsidRDefault="00C44F46" w:rsidP="00C44F46">
      <w:pPr>
        <w:pStyle w:val="ProductList-Bullet"/>
        <w:numPr>
          <w:ilvl w:val="0"/>
          <w:numId w:val="73"/>
        </w:numPr>
      </w:pPr>
      <w:r>
        <w:rPr>
          <w:b/>
          <w:color w:val="00188F"/>
        </w:rPr>
        <w:t>Töötoad</w:t>
      </w:r>
      <w:r>
        <w:t>: kohustab kokku kuni kuueteistkümneks (16) töötoatunniks:</w:t>
      </w:r>
    </w:p>
    <w:p w14:paraId="62692427" w14:textId="77777777" w:rsidR="008C61F5" w:rsidRDefault="00C44F46" w:rsidP="00C44F46">
      <w:pPr>
        <w:pStyle w:val="ProductList-Bullet"/>
        <w:numPr>
          <w:ilvl w:val="1"/>
          <w:numId w:val="73"/>
        </w:numPr>
      </w:pPr>
      <w:r>
        <w:t>kuni kaks (2) tuvastustöötuba, et uurida ja määratleda sätete konfigureerimiseks kliendi esitatud peamised kasutusjuhud ja ärinõuded;</w:t>
      </w:r>
    </w:p>
    <w:p w14:paraId="769CC57B" w14:textId="77777777" w:rsidR="008C61F5" w:rsidRDefault="00C44F46" w:rsidP="00C44F46">
      <w:pPr>
        <w:pStyle w:val="ProductList-Bullet"/>
        <w:numPr>
          <w:ilvl w:val="1"/>
          <w:numId w:val="73"/>
        </w:numPr>
      </w:pPr>
      <w:r>
        <w:t>kuni neli (4) kujunduse ülevaatuse töötuba koostamisetapis.</w:t>
      </w:r>
    </w:p>
    <w:p w14:paraId="7750ED4D" w14:textId="77777777" w:rsidR="008C61F5" w:rsidRDefault="00C44F46" w:rsidP="00C44F46">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6AC9948" w14:textId="77777777" w:rsidR="008C61F5" w:rsidRDefault="00C44F46" w:rsidP="00C44F46">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681582A" w14:textId="77777777" w:rsidR="008C61F5" w:rsidRDefault="00C44F46" w:rsidP="00C44F46">
      <w:pPr>
        <w:pStyle w:val="ProductList-Bullet"/>
        <w:numPr>
          <w:ilvl w:val="0"/>
          <w:numId w:val="73"/>
        </w:numPr>
      </w:pPr>
      <w:r>
        <w:rPr>
          <w:b/>
          <w:color w:val="00188F"/>
        </w:rPr>
        <w:t>Testimine</w:t>
      </w:r>
      <w:r>
        <w:t>: kohustab kuni kahekümne kuueks (26) tunniks, mis on määratud kuni kaheks (2) testiks (nt süsteemitest ja UAT).</w:t>
      </w:r>
    </w:p>
    <w:p w14:paraId="3B202A96" w14:textId="77777777" w:rsidR="008C61F5" w:rsidRDefault="00C44F46" w:rsidP="00C44F46">
      <w:pPr>
        <w:pStyle w:val="ProductList-Bullet"/>
        <w:numPr>
          <w:ilvl w:val="0"/>
          <w:numId w:val="73"/>
        </w:numPr>
      </w:pPr>
      <w:r>
        <w:rPr>
          <w:b/>
          <w:color w:val="00188F"/>
        </w:rPr>
        <w:t>Koolituste ja teabe edastus</w:t>
      </w:r>
      <w:r>
        <w:t>: üks (1) kuni neljatunnine (4) tootele suunatud koolitus kliendi kasutajatele.</w:t>
      </w:r>
    </w:p>
    <w:p w14:paraId="5C0E8279" w14:textId="77777777" w:rsidR="008C61F5" w:rsidRDefault="00C44F46" w:rsidP="00C44F46">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33B04ED3" w14:textId="77777777" w:rsidR="008C61F5" w:rsidRDefault="008C61F5">
      <w:pPr>
        <w:pStyle w:val="ProductList-Body"/>
      </w:pPr>
    </w:p>
    <w:p w14:paraId="0DCCB997" w14:textId="77777777" w:rsidR="008C61F5" w:rsidRDefault="00C44F46">
      <w:pPr>
        <w:pStyle w:val="ProductList-ClauseHeading"/>
        <w:outlineLvl w:val="2"/>
      </w:pPr>
      <w:r>
        <w:t>Kliendi kohustused</w:t>
      </w:r>
    </w:p>
    <w:p w14:paraId="01F88D88" w14:textId="77777777" w:rsidR="008C61F5" w:rsidRDefault="00C44F46">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375A4C4F"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7112F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E4B7E"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7F3F350D" w14:textId="77777777" w:rsidR="008C61F5" w:rsidRDefault="008C61F5">
      <w:pPr>
        <w:pStyle w:val="ProductList-Body"/>
      </w:pPr>
    </w:p>
    <w:p w14:paraId="36E3240B" w14:textId="77777777" w:rsidR="008C61F5" w:rsidRDefault="00C44F46">
      <w:pPr>
        <w:pStyle w:val="ProductList-SectionHeading"/>
        <w:pageBreakBefore/>
        <w:outlineLvl w:val="0"/>
      </w:pPr>
      <w:bookmarkStart w:id="417" w:name="_Sec563"/>
      <w:bookmarkEnd w:id="409"/>
      <w:r>
        <w:lastRenderedPageBreak/>
        <w:t>Lisa E – programmilepingu lisatingimused</w:t>
      </w:r>
      <w:r>
        <w:fldChar w:fldCharType="begin"/>
      </w:r>
      <w:r>
        <w:instrText xml:space="preserve"> TC "</w:instrText>
      </w:r>
      <w:bookmarkStart w:id="418" w:name="_Toc25930102"/>
      <w:r>
        <w:instrText>Lisa E – programmilepingu lisatingimused</w:instrText>
      </w:r>
      <w:bookmarkEnd w:id="418"/>
      <w:r>
        <w:instrText>" \l 1</w:instrText>
      </w:r>
      <w:r>
        <w:fldChar w:fldCharType="end"/>
      </w:r>
    </w:p>
    <w:p w14:paraId="42EA7843" w14:textId="77777777" w:rsidR="008C61F5" w:rsidRDefault="00C44F46">
      <w:pPr>
        <w:pStyle w:val="ProductList-Body"/>
      </w:pPr>
      <w:r>
        <w:t>Kliendi hulgilitsentsilepingule kehtivad alltoodud tingimused.</w:t>
      </w:r>
    </w:p>
    <w:p w14:paraId="38147A02" w14:textId="77777777" w:rsidR="008C61F5" w:rsidRDefault="00C44F46">
      <w:pPr>
        <w:pStyle w:val="ProductList-Offering1Heading"/>
        <w:outlineLvl w:val="1"/>
      </w:pPr>
      <w:bookmarkStart w:id="419" w:name="_Sec568"/>
      <w:r>
        <w:t>Select Plusi programmi lisatingimused</w:t>
      </w:r>
      <w:bookmarkEnd w:id="419"/>
      <w:r>
        <w:fldChar w:fldCharType="begin"/>
      </w:r>
      <w:r>
        <w:instrText xml:space="preserve"> TC "</w:instrText>
      </w:r>
      <w:bookmarkStart w:id="420" w:name="_Toc25930103"/>
      <w:r>
        <w:instrText>Select Plusi programmi lisatingimused</w:instrText>
      </w:r>
      <w:bookmarkEnd w:id="420"/>
      <w:r>
        <w:instrText>" \l 2</w:instrText>
      </w:r>
      <w:r>
        <w:fldChar w:fldCharType="end"/>
      </w:r>
    </w:p>
    <w:p w14:paraId="04996623" w14:textId="77777777" w:rsidR="008C61F5" w:rsidRDefault="00C44F46">
      <w:pPr>
        <w:pStyle w:val="ProductList-Body"/>
      </w:pPr>
      <w:r>
        <w:t>Select Plus nõuab esimesel aastal vähemalt 500 punkti suurust tellimuse kogust tootegrupi kohta. Kui esitatakse kvalifitseeruv leping, võidakse sellest tellimuse koguse nõudest loobuda.</w:t>
      </w:r>
    </w:p>
    <w:p w14:paraId="0BF0042A" w14:textId="77777777" w:rsidR="008C61F5" w:rsidRDefault="008C61F5">
      <w:pPr>
        <w:pStyle w:val="ProductList-Body"/>
      </w:pPr>
    </w:p>
    <w:p w14:paraId="11DC829F" w14:textId="77777777" w:rsidR="008C61F5" w:rsidRDefault="00C44F46">
      <w:pPr>
        <w:pStyle w:val="ProductList-ClauseHeading"/>
        <w:outlineLvl w:val="2"/>
      </w:pPr>
      <w:r>
        <w:t>Select Plusi hinnatasemed</w:t>
      </w:r>
    </w:p>
    <w:p w14:paraId="538BCC8D" w14:textId="77777777" w:rsidR="008C61F5" w:rsidRDefault="00C44F46">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8C61F5" w14:paraId="3A29F8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31F4E" w14:textId="77777777" w:rsidR="008C61F5" w:rsidRDefault="00C44F46">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4C443" w14:textId="77777777" w:rsidR="008C61F5" w:rsidRDefault="00C44F46">
            <w:pPr>
              <w:pStyle w:val="ProductList-TableBody"/>
            </w:pPr>
            <w:r>
              <w:rPr>
                <w:color w:val="FFFFFF"/>
              </w:rPr>
              <w:t>Aastane punktide miinimumarv grupi kohta</w:t>
            </w:r>
          </w:p>
        </w:tc>
      </w:tr>
      <w:tr w:rsidR="008C61F5" w14:paraId="7B68CE99" w14:textId="77777777">
        <w:tc>
          <w:tcPr>
            <w:tcW w:w="6120" w:type="dxa"/>
            <w:tcBorders>
              <w:top w:val="single" w:sz="4" w:space="0" w:color="000000"/>
              <w:left w:val="single" w:sz="4" w:space="0" w:color="000000"/>
              <w:bottom w:val="single" w:sz="4" w:space="0" w:color="000000"/>
              <w:right w:val="single" w:sz="4" w:space="0" w:color="000000"/>
            </w:tcBorders>
          </w:tcPr>
          <w:p w14:paraId="772BA537" w14:textId="77777777" w:rsidR="008C61F5" w:rsidRDefault="00C44F4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6E1D59" w14:textId="77777777" w:rsidR="008C61F5" w:rsidRDefault="00C44F46">
            <w:pPr>
              <w:pStyle w:val="ProductList-TableBody"/>
            </w:pPr>
            <w:r>
              <w:t>500</w:t>
            </w:r>
          </w:p>
        </w:tc>
      </w:tr>
      <w:tr w:rsidR="008C61F5" w14:paraId="6E68D386" w14:textId="77777777">
        <w:tc>
          <w:tcPr>
            <w:tcW w:w="6120" w:type="dxa"/>
            <w:tcBorders>
              <w:top w:val="single" w:sz="4" w:space="0" w:color="000000"/>
              <w:left w:val="single" w:sz="4" w:space="0" w:color="000000"/>
              <w:bottom w:val="single" w:sz="4" w:space="0" w:color="000000"/>
              <w:right w:val="single" w:sz="4" w:space="0" w:color="000000"/>
            </w:tcBorders>
          </w:tcPr>
          <w:p w14:paraId="7ECAB9AA" w14:textId="77777777" w:rsidR="008C61F5" w:rsidRDefault="00C44F4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41B927" w14:textId="77777777" w:rsidR="008C61F5" w:rsidRDefault="00C44F46">
            <w:pPr>
              <w:pStyle w:val="ProductList-TableBody"/>
            </w:pPr>
            <w:r>
              <w:t>4,000</w:t>
            </w:r>
          </w:p>
        </w:tc>
      </w:tr>
      <w:tr w:rsidR="008C61F5" w14:paraId="17DD99AA" w14:textId="77777777">
        <w:tc>
          <w:tcPr>
            <w:tcW w:w="6120" w:type="dxa"/>
            <w:tcBorders>
              <w:top w:val="single" w:sz="4" w:space="0" w:color="000000"/>
              <w:left w:val="single" w:sz="4" w:space="0" w:color="000000"/>
              <w:bottom w:val="single" w:sz="4" w:space="0" w:color="000000"/>
              <w:right w:val="single" w:sz="4" w:space="0" w:color="000000"/>
            </w:tcBorders>
          </w:tcPr>
          <w:p w14:paraId="4687AB06" w14:textId="77777777" w:rsidR="008C61F5" w:rsidRDefault="00C44F4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DB8DC05" w14:textId="77777777" w:rsidR="008C61F5" w:rsidRDefault="00C44F46">
            <w:pPr>
              <w:pStyle w:val="ProductList-TableBody"/>
            </w:pPr>
            <w:r>
              <w:t>10,000</w:t>
            </w:r>
          </w:p>
        </w:tc>
      </w:tr>
      <w:tr w:rsidR="008C61F5" w14:paraId="57FBBE05" w14:textId="77777777">
        <w:tc>
          <w:tcPr>
            <w:tcW w:w="6120" w:type="dxa"/>
            <w:tcBorders>
              <w:top w:val="single" w:sz="4" w:space="0" w:color="000000"/>
              <w:left w:val="single" w:sz="4" w:space="0" w:color="000000"/>
              <w:bottom w:val="single" w:sz="4" w:space="0" w:color="000000"/>
              <w:right w:val="single" w:sz="4" w:space="0" w:color="000000"/>
            </w:tcBorders>
          </w:tcPr>
          <w:p w14:paraId="2B5CCD2D" w14:textId="77777777" w:rsidR="008C61F5" w:rsidRDefault="00C44F4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37F697" w14:textId="77777777" w:rsidR="008C61F5" w:rsidRDefault="00C44F46">
            <w:pPr>
              <w:pStyle w:val="ProductList-TableBody"/>
            </w:pPr>
            <w:r>
              <w:t>25,000</w:t>
            </w:r>
          </w:p>
        </w:tc>
      </w:tr>
    </w:tbl>
    <w:p w14:paraId="6FB5A460" w14:textId="77777777" w:rsidR="008C61F5" w:rsidRDefault="00C44F46">
      <w:pPr>
        <w:pStyle w:val="ProductList-Offering1Heading"/>
        <w:outlineLvl w:val="1"/>
      </w:pPr>
      <w:bookmarkStart w:id="421" w:name="_Sec569"/>
      <w:r>
        <w:t>Kvalifitseeritud seadmete halduse määratlus</w:t>
      </w:r>
      <w:bookmarkEnd w:id="421"/>
      <w:r>
        <w:fldChar w:fldCharType="begin"/>
      </w:r>
      <w:r>
        <w:instrText xml:space="preserve"> TC "</w:instrText>
      </w:r>
      <w:bookmarkStart w:id="422" w:name="_Toc25930104"/>
      <w:r>
        <w:instrText>Kvalifitseeritud seadmete halduse määratlus</w:instrText>
      </w:r>
      <w:bookmarkEnd w:id="422"/>
      <w:r>
        <w:instrText>" \l 2</w:instrText>
      </w:r>
      <w:r>
        <w:fldChar w:fldCharType="end"/>
      </w:r>
    </w:p>
    <w:p w14:paraId="266FD98F" w14:textId="77777777" w:rsidR="008C61F5" w:rsidRDefault="00C44F46">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2BF9FEF8" w14:textId="77777777" w:rsidR="008C61F5" w:rsidRDefault="00C44F46" w:rsidP="00C44F46">
      <w:pPr>
        <w:pStyle w:val="ProductList-Bullet"/>
        <w:numPr>
          <w:ilvl w:val="0"/>
          <w:numId w:val="74"/>
        </w:numPr>
      </w:pPr>
      <w:r>
        <w:t>millel ta lubab oma domeeniga liituda või</w:t>
      </w:r>
    </w:p>
    <w:p w14:paraId="30B73687" w14:textId="77777777" w:rsidR="008C61F5" w:rsidRDefault="00C44F46" w:rsidP="00C44F46">
      <w:pPr>
        <w:pStyle w:val="ProductList-Bullet"/>
        <w:numPr>
          <w:ilvl w:val="0"/>
          <w:numId w:val="74"/>
        </w:numPr>
      </w:pPr>
      <w:r>
        <w:t>mille ta autendib rakenduste kasutamise nõude tõttu oma ruumides või</w:t>
      </w:r>
    </w:p>
    <w:p w14:paraId="7FB3A8FD" w14:textId="77777777" w:rsidR="008C61F5" w:rsidRDefault="00C44F46" w:rsidP="00C44F46">
      <w:pPr>
        <w:pStyle w:val="ProductList-Bullet"/>
        <w:numPr>
          <w:ilvl w:val="0"/>
          <w:numId w:val="74"/>
        </w:numPr>
      </w:pPr>
      <w:r>
        <w:t>millele ta installib agente (nt viirusetõrje, ründevaravastased või muud agendid, mis on kliendi eeskirjadega ette nähtud) või</w:t>
      </w:r>
    </w:p>
    <w:p w14:paraId="2A66EAD9" w14:textId="77777777" w:rsidR="008C61F5" w:rsidRDefault="00C44F46" w:rsidP="00C44F46">
      <w:pPr>
        <w:pStyle w:val="ProductList-Bullet"/>
        <w:numPr>
          <w:ilvl w:val="0"/>
          <w:numId w:val="74"/>
        </w:numPr>
      </w:pPr>
      <w:r>
        <w:t>millele ta otseselt või kaudselt rühmapoliitikaid rakendab ja jõustab või</w:t>
      </w:r>
    </w:p>
    <w:p w14:paraId="494C40E7" w14:textId="77777777" w:rsidR="008C61F5" w:rsidRDefault="00C44F46" w:rsidP="00C44F46">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0D62AEFE" w14:textId="77777777" w:rsidR="008C61F5" w:rsidRDefault="00C44F46" w:rsidP="00C44F46">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1DE00E48" w14:textId="77777777" w:rsidR="008C61F5" w:rsidRDefault="008C61F5">
      <w:pPr>
        <w:pStyle w:val="ProductList-Body"/>
      </w:pPr>
    </w:p>
    <w:p w14:paraId="3790A8FD" w14:textId="77777777" w:rsidR="008C61F5" w:rsidRDefault="00C44F46">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43AFBAAA" w14:textId="77777777" w:rsidR="008C61F5" w:rsidRDefault="00C44F46">
      <w:pPr>
        <w:pStyle w:val="ProductList-Offering1Heading"/>
        <w:outlineLvl w:val="1"/>
      </w:pPr>
      <w:bookmarkStart w:id="423" w:name="_Sec570"/>
      <w:r>
        <w:t>Võrguteenused Openi programmis</w:t>
      </w:r>
      <w:bookmarkEnd w:id="423"/>
      <w:r>
        <w:fldChar w:fldCharType="begin"/>
      </w:r>
      <w:r>
        <w:instrText xml:space="preserve"> TC "</w:instrText>
      </w:r>
      <w:bookmarkStart w:id="424" w:name="_Toc25930105"/>
      <w:r>
        <w:instrText>Võrguteenused Openi programmis</w:instrText>
      </w:r>
      <w:bookmarkEnd w:id="424"/>
      <w:r>
        <w:instrText>" \l 2</w:instrText>
      </w:r>
      <w:r>
        <w:fldChar w:fldCharType="end"/>
      </w:r>
    </w:p>
    <w:p w14:paraId="4798F3E8" w14:textId="77777777" w:rsidR="008C61F5" w:rsidRDefault="00C44F46">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51D1F78D" w14:textId="77777777" w:rsidR="008C61F5" w:rsidRDefault="008C61F5">
      <w:pPr>
        <w:pStyle w:val="ProductList-Body"/>
      </w:pPr>
    </w:p>
    <w:p w14:paraId="7F12C81E" w14:textId="77777777" w:rsidR="008C61F5" w:rsidRDefault="00C44F46">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E941652" w14:textId="77777777" w:rsidR="008C61F5" w:rsidRDefault="00C44F46">
      <w:pPr>
        <w:pStyle w:val="ProductList-Offering1Heading"/>
        <w:outlineLvl w:val="1"/>
      </w:pPr>
      <w:bookmarkStart w:id="425" w:name="_Sec571"/>
      <w:r>
        <w:t>Professionaalsete teenuste lisatingimused – pärandlepingud</w:t>
      </w:r>
      <w:bookmarkEnd w:id="425"/>
      <w:r>
        <w:fldChar w:fldCharType="begin"/>
      </w:r>
      <w:r>
        <w:instrText xml:space="preserve"> TC "</w:instrText>
      </w:r>
      <w:bookmarkStart w:id="426" w:name="_Toc25930106"/>
      <w:r>
        <w:instrText>Professionaalsete teenuste lisatingimused – pärandlepingud</w:instrText>
      </w:r>
      <w:bookmarkEnd w:id="426"/>
      <w:r>
        <w:instrText>" \l 2</w:instrText>
      </w:r>
      <w:r>
        <w:fldChar w:fldCharType="end"/>
      </w:r>
    </w:p>
    <w:p w14:paraId="6228FF29" w14:textId="77777777" w:rsidR="008C61F5" w:rsidRDefault="00C44F46">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59D1AAA6" w14:textId="77777777" w:rsidR="008C61F5" w:rsidRDefault="008C61F5">
      <w:pPr>
        <w:pStyle w:val="ProductList-Body"/>
      </w:pPr>
    </w:p>
    <w:p w14:paraId="5B8C8B94" w14:textId="77777777" w:rsidR="008C61F5" w:rsidRDefault="00C44F46">
      <w:pPr>
        <w:pStyle w:val="ProductList-ClauseHeading"/>
        <w:outlineLvl w:val="2"/>
      </w:pPr>
      <w:r>
        <w:t>Kasutus, omandiõigus ja litsentsiõigused</w:t>
      </w:r>
    </w:p>
    <w:p w14:paraId="39D38E79" w14:textId="77777777" w:rsidR="008C61F5" w:rsidRDefault="00C44F46">
      <w:pPr>
        <w:pStyle w:val="ProductList-SubClauseHeading"/>
        <w:outlineLvl w:val="3"/>
      </w:pPr>
      <w:r>
        <w:t>Parandused</w:t>
      </w:r>
    </w:p>
    <w:p w14:paraId="040D8C68" w14:textId="77777777" w:rsidR="008C61F5" w:rsidRDefault="00C44F46">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16D01A18" w14:textId="77777777" w:rsidR="008C61F5" w:rsidRDefault="008C61F5">
      <w:pPr>
        <w:pStyle w:val="ProductList-BodyIndented"/>
      </w:pPr>
    </w:p>
    <w:p w14:paraId="4885D9EB" w14:textId="77777777" w:rsidR="008C61F5" w:rsidRDefault="00C44F46">
      <w:pPr>
        <w:pStyle w:val="ProductList-SubClauseHeading"/>
        <w:outlineLvl w:val="3"/>
      </w:pPr>
      <w:r>
        <w:lastRenderedPageBreak/>
        <w:t>Olemasolevad tööd</w:t>
      </w:r>
    </w:p>
    <w:p w14:paraId="5205E5FC" w14:textId="77777777" w:rsidR="008C61F5" w:rsidRDefault="00C44F46">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754D7AD" w14:textId="77777777" w:rsidR="008C61F5" w:rsidRDefault="00C44F46">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1CE2ED9A" w14:textId="77777777" w:rsidR="008C61F5" w:rsidRDefault="008C61F5">
      <w:pPr>
        <w:pStyle w:val="ProductList-BodyIndented"/>
      </w:pPr>
    </w:p>
    <w:p w14:paraId="48C1FA0C" w14:textId="77777777" w:rsidR="008C61F5" w:rsidRDefault="00C44F46">
      <w:pPr>
        <w:pStyle w:val="ProductList-SubClauseHeading"/>
        <w:outlineLvl w:val="3"/>
      </w:pPr>
      <w:r>
        <w:t>Teenuste projektitulemid</w:t>
      </w:r>
    </w:p>
    <w:p w14:paraId="54A274AD" w14:textId="77777777" w:rsidR="008C61F5" w:rsidRDefault="00C44F46">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7762F446" w14:textId="77777777" w:rsidR="008C61F5" w:rsidRDefault="008C61F5">
      <w:pPr>
        <w:pStyle w:val="ProductList-BodyIndented"/>
      </w:pPr>
    </w:p>
    <w:p w14:paraId="2A42230F" w14:textId="77777777" w:rsidR="008C61F5" w:rsidRDefault="00C44F46">
      <w:pPr>
        <w:pStyle w:val="ProductList-SubClauseHeading"/>
        <w:outlineLvl w:val="3"/>
      </w:pPr>
      <w:r>
        <w:t>Professionaalsete teenuste osutamisel saadud tehnilise teabe kasutamine</w:t>
      </w:r>
    </w:p>
    <w:p w14:paraId="4647B337" w14:textId="77777777" w:rsidR="008C61F5" w:rsidRDefault="00C44F46">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7B32ABC" w14:textId="77777777" w:rsidR="008C61F5" w:rsidRDefault="008C61F5">
      <w:pPr>
        <w:pStyle w:val="ProductList-BodyIndented"/>
      </w:pPr>
    </w:p>
    <w:p w14:paraId="3F7B3B66" w14:textId="77777777" w:rsidR="008C61F5" w:rsidRDefault="00C44F46">
      <w:pPr>
        <w:pStyle w:val="ProductList-SubClauseHeading"/>
        <w:outlineLvl w:val="3"/>
      </w:pPr>
      <w:r>
        <w:t>Avatud lähtekoodi litsentsipiirangud</w:t>
      </w:r>
    </w:p>
    <w:p w14:paraId="75A28E5E" w14:textId="77777777" w:rsidR="008C61F5" w:rsidRDefault="00C44F46">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783CB5F0" w14:textId="77777777" w:rsidR="008C61F5" w:rsidRDefault="008C61F5">
      <w:pPr>
        <w:pStyle w:val="ProductList-BodyIndented"/>
      </w:pPr>
    </w:p>
    <w:p w14:paraId="4C1CB9E3" w14:textId="77777777" w:rsidR="008C61F5" w:rsidRDefault="00C44F46">
      <w:pPr>
        <w:pStyle w:val="ProductList-SubClauseHeading"/>
        <w:outlineLvl w:val="3"/>
      </w:pPr>
      <w:r>
        <w:t>Sidusettevõtete õigused</w:t>
      </w:r>
    </w:p>
    <w:p w14:paraId="0514237E" w14:textId="77777777" w:rsidR="008C61F5" w:rsidRDefault="00C44F46">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70A24D12" w14:textId="77777777" w:rsidR="008C61F5" w:rsidRDefault="008C61F5">
      <w:pPr>
        <w:pStyle w:val="ProductList-BodyIndented"/>
      </w:pPr>
    </w:p>
    <w:p w14:paraId="1D73A380" w14:textId="77777777" w:rsidR="008C61F5" w:rsidRDefault="00C44F46">
      <w:pPr>
        <w:pStyle w:val="ProductList-ClauseHeading"/>
        <w:outlineLvl w:val="2"/>
      </w:pPr>
      <w:r>
        <w:t>Garantiid ja vastutuse piirangud</w:t>
      </w:r>
    </w:p>
    <w:p w14:paraId="785437FE" w14:textId="77777777" w:rsidR="008C61F5" w:rsidRDefault="00C44F46">
      <w:pPr>
        <w:pStyle w:val="ProductList-SubClauseHeading"/>
        <w:outlineLvl w:val="3"/>
      </w:pPr>
      <w:r>
        <w:t>Professionaalsete teenuste garantii</w:t>
      </w:r>
    </w:p>
    <w:p w14:paraId="51F50AF3" w14:textId="77777777" w:rsidR="008C61F5" w:rsidRDefault="00C44F46">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40B1F9E6" w14:textId="77777777" w:rsidR="008C61F5" w:rsidRDefault="008C61F5">
      <w:pPr>
        <w:pStyle w:val="ProductList-BodyIndented"/>
      </w:pPr>
    </w:p>
    <w:p w14:paraId="06CCBC6F" w14:textId="77777777" w:rsidR="008C61F5" w:rsidRDefault="00C44F46">
      <w:pPr>
        <w:pStyle w:val="ProductList-SubClauseHeading"/>
        <w:outlineLvl w:val="3"/>
      </w:pPr>
      <w:r>
        <w:t>Vastutuse piiramine</w:t>
      </w:r>
    </w:p>
    <w:p w14:paraId="7765938F" w14:textId="77777777" w:rsidR="008C61F5" w:rsidRDefault="00C44F46">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EDADFB8" w14:textId="77777777" w:rsidR="008C61F5" w:rsidRDefault="008C61F5">
      <w:pPr>
        <w:pStyle w:val="ProductList-BodyIndented"/>
        <w:jc w:val="right"/>
      </w:pPr>
    </w:p>
    <w:tbl>
      <w:tblPr>
        <w:tblStyle w:val="PURTable0"/>
        <w:tblW w:w="0" w:type="dxa"/>
        <w:tblLook w:val="04A0" w:firstRow="1" w:lastRow="0" w:firstColumn="1" w:lastColumn="0" w:noHBand="0" w:noVBand="1"/>
      </w:tblPr>
      <w:tblGrid>
        <w:gridCol w:w="10556"/>
      </w:tblGrid>
      <w:tr w:rsidR="008C61F5" w14:paraId="16E50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5589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B270A19" w14:textId="77777777" w:rsidR="008C61F5" w:rsidRDefault="008C61F5">
      <w:pPr>
        <w:pStyle w:val="ProductList-BodyIndented"/>
      </w:pPr>
    </w:p>
    <w:p w14:paraId="53BB634E" w14:textId="77777777" w:rsidR="008C61F5" w:rsidRDefault="00C44F46">
      <w:pPr>
        <w:pStyle w:val="ProductList-SectionHeading"/>
        <w:pageBreakBefore/>
        <w:outlineLvl w:val="0"/>
      </w:pPr>
      <w:bookmarkStart w:id="427" w:name="_Sec572"/>
      <w:bookmarkEnd w:id="417"/>
      <w:r>
        <w:lastRenderedPageBreak/>
        <w:t>Lisa F – sooduspakkumised</w:t>
      </w:r>
      <w:r>
        <w:fldChar w:fldCharType="begin"/>
      </w:r>
      <w:r>
        <w:instrText xml:space="preserve"> TC "</w:instrText>
      </w:r>
      <w:bookmarkStart w:id="428" w:name="_Toc25930107"/>
      <w:r>
        <w:instrText>Lisa F – sooduspakkumised</w:instrText>
      </w:r>
      <w:bookmarkEnd w:id="428"/>
      <w:r>
        <w:instrText>" \l 1</w:instrText>
      </w:r>
      <w:r>
        <w:fldChar w:fldCharType="end"/>
      </w:r>
    </w:p>
    <w:p w14:paraId="56DD9BD9" w14:textId="77777777" w:rsidR="008C61F5" w:rsidRDefault="008C61F5">
      <w:pPr>
        <w:pStyle w:val="ProductList-Body"/>
      </w:pPr>
    </w:p>
    <w:p w14:paraId="0EB0BEFC" w14:textId="77777777" w:rsidR="008C61F5" w:rsidRDefault="00C44F46">
      <w:pPr>
        <w:pStyle w:val="ProductList-OfferingGroupHeading"/>
        <w:outlineLvl w:val="1"/>
      </w:pPr>
      <w:bookmarkStart w:id="429" w:name="_Sec1291"/>
      <w:r>
        <w:t>Turbe ja vastavusega seotud pakkumine Microsoft 365 F1 jaoks</w:t>
      </w:r>
      <w:bookmarkEnd w:id="429"/>
      <w:r>
        <w:fldChar w:fldCharType="begin"/>
      </w:r>
      <w:r>
        <w:instrText xml:space="preserve"> TC "</w:instrText>
      </w:r>
      <w:bookmarkStart w:id="430" w:name="_Toc25930108"/>
      <w:r>
        <w:instrText>Turbe ja vastavusega seotud pakkumine Microsoft 365 F1 jaoks</w:instrText>
      </w:r>
      <w:bookmarkEnd w:id="430"/>
      <w:r>
        <w:instrText>" \l 2</w:instrText>
      </w:r>
      <w:r>
        <w:fldChar w:fldCharType="end"/>
      </w:r>
    </w:p>
    <w:p w14:paraId="2D9B7349" w14:textId="77777777" w:rsidR="008C61F5" w:rsidRDefault="00C44F46">
      <w:pPr>
        <w:pStyle w:val="ProductList-Body"/>
      </w:pPr>
      <w:r>
        <w:t>Kliendid võivad saada Microsoft 365 F1 jaoks mõeldud turbe- ja vastavuspaketi oma Microsoft 365 F1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seadme kogu kasutusajast. Microsoft 365 F1 turbe ja vastavusega seotud pakkumine hõlmab teenuseid Microsoft 365 E5 Security, Microsoft 365 E5 Compliance, Office 365 andmekao vältimine, Exchange Online Archiving, OneDrive for Business ning e-juurdluse otsingut, kinnipidamist ja eksportimist SharePoint Online’i jaoks.</w:t>
      </w:r>
    </w:p>
    <w:p w14:paraId="3FA271AA" w14:textId="77777777" w:rsidR="008C61F5" w:rsidRDefault="00C44F46">
      <w:pPr>
        <w:pStyle w:val="ProductList-OfferingGroupHeading"/>
        <w:outlineLvl w:val="1"/>
      </w:pPr>
      <w:bookmarkStart w:id="431" w:name="_Sec1290"/>
      <w:r>
        <w:t>Windows 7 laiendatud turbevärskenduse sooduspakkumine Windows E5, M365 E5 ja M365 E5 Security kasutajatele</w:t>
      </w:r>
      <w:bookmarkEnd w:id="431"/>
      <w:r>
        <w:fldChar w:fldCharType="begin"/>
      </w:r>
      <w:r>
        <w:instrText xml:space="preserve"> TC "</w:instrText>
      </w:r>
      <w:bookmarkStart w:id="432" w:name="_Toc25930109"/>
      <w:r>
        <w:instrText>Windows 7 laiendatud turbevärskenduse sooduspakkumine Windows E5, M365 E5 ja M365 E5 Security kasutajatele</w:instrText>
      </w:r>
      <w:bookmarkEnd w:id="432"/>
      <w:r>
        <w:instrText>" \l 2</w:instrText>
      </w:r>
      <w:r>
        <w:fldChar w:fldCharType="end"/>
      </w:r>
    </w:p>
    <w:p w14:paraId="55EF5ECC" w14:textId="77777777" w:rsidR="008C61F5" w:rsidRDefault="00C44F46">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5B14A25B" w14:textId="77777777" w:rsidR="008C61F5" w:rsidRDefault="00C44F46">
      <w:pPr>
        <w:pStyle w:val="ProductList-SectionHeading"/>
        <w:pageBreakBefore/>
        <w:outlineLvl w:val="0"/>
      </w:pPr>
      <w:bookmarkStart w:id="433" w:name="_Sec899"/>
      <w:bookmarkEnd w:id="427"/>
      <w:r>
        <w:lastRenderedPageBreak/>
        <w:t>Lisa G –Salvestusmassiivi ja Azure Data Boxi tingimused</w:t>
      </w:r>
      <w:r>
        <w:fldChar w:fldCharType="begin"/>
      </w:r>
      <w:r>
        <w:instrText xml:space="preserve"> TC "</w:instrText>
      </w:r>
      <w:bookmarkStart w:id="434" w:name="_Toc25930110"/>
      <w:r>
        <w:instrText>Lisa G –Salvestusmassiivi ja Azure Data Boxi tingimused</w:instrText>
      </w:r>
      <w:bookmarkEnd w:id="434"/>
      <w:r>
        <w:instrText>" \l 1</w:instrText>
      </w:r>
      <w:r>
        <w:fldChar w:fldCharType="end"/>
      </w:r>
    </w:p>
    <w:p w14:paraId="41A56CA1" w14:textId="77777777" w:rsidR="008C61F5" w:rsidRDefault="00C44F46">
      <w:pPr>
        <w:pStyle w:val="ProductList-Body"/>
      </w:pPr>
      <w:r>
        <w:t>Lisa G sisaldab alternatiivseid või lisatingimusi, mis kehtivad lisas G näidatud riistvaratoodetele. Kui lisa G sätted on vastuolus tootetingimustega, juhib ja kontrollib riistvaratoodet lisa G.</w:t>
      </w:r>
    </w:p>
    <w:p w14:paraId="024521BA" w14:textId="77777777" w:rsidR="008C61F5" w:rsidRDefault="00C44F46">
      <w:pPr>
        <w:pStyle w:val="ProductList-Offering1Heading"/>
        <w:outlineLvl w:val="1"/>
      </w:pPr>
      <w:bookmarkStart w:id="435" w:name="_Sec900"/>
      <w:r>
        <w:t>Salvestusmassiivi tingimused</w:t>
      </w:r>
      <w:bookmarkEnd w:id="435"/>
      <w:r>
        <w:fldChar w:fldCharType="begin"/>
      </w:r>
      <w:r>
        <w:instrText xml:space="preserve"> TC "</w:instrText>
      </w:r>
      <w:bookmarkStart w:id="436" w:name="_Toc25930111"/>
      <w:r>
        <w:instrText>Salvestusmassiivi tingimused</w:instrText>
      </w:r>
      <w:bookmarkEnd w:id="436"/>
      <w:r>
        <w:instrText>" \l 2</w:instrText>
      </w:r>
      <w:r>
        <w:fldChar w:fldCharType="end"/>
      </w:r>
    </w:p>
    <w:p w14:paraId="312B89C1" w14:textId="77777777" w:rsidR="008C61F5" w:rsidRDefault="00C44F46">
      <w:pPr>
        <w:pStyle w:val="ProductList-ClauseHeading"/>
        <w:outlineLvl w:val="2"/>
      </w:pPr>
      <w:r>
        <w:t>Saadavus</w:t>
      </w:r>
    </w:p>
    <w:p w14:paraId="6E5078E5" w14:textId="77777777" w:rsidR="008C61F5" w:rsidRDefault="00C44F46">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03ADA7C" w14:textId="77777777" w:rsidR="008C61F5" w:rsidRDefault="008C61F5">
      <w:pPr>
        <w:pStyle w:val="ProductList-Body"/>
      </w:pPr>
    </w:p>
    <w:p w14:paraId="0CDC931A" w14:textId="77777777" w:rsidR="008C61F5" w:rsidRDefault="00C44F46">
      <w:pPr>
        <w:pStyle w:val="ProductList-ClauseHeading"/>
        <w:outlineLvl w:val="2"/>
      </w:pPr>
      <w:r>
        <w:t>Transport ja omandiõigus</w:t>
      </w:r>
    </w:p>
    <w:p w14:paraId="05040DF0" w14:textId="77777777" w:rsidR="008C61F5" w:rsidRDefault="00C44F46">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07975A3A" w14:textId="77777777" w:rsidR="008C61F5" w:rsidRDefault="008C61F5">
      <w:pPr>
        <w:pStyle w:val="ProductList-Body"/>
      </w:pPr>
    </w:p>
    <w:p w14:paraId="546D12B9" w14:textId="77777777" w:rsidR="008C61F5" w:rsidRDefault="00C44F46">
      <w:pPr>
        <w:pStyle w:val="ProductList-ClauseHeading"/>
        <w:outlineLvl w:val="2"/>
      </w:pPr>
      <w:r>
        <w:t>Salvestusmassiivi tarkvara</w:t>
      </w:r>
    </w:p>
    <w:p w14:paraId="77743120" w14:textId="77777777" w:rsidR="008C61F5" w:rsidRDefault="00C44F46">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F8D845F" w14:textId="77777777" w:rsidR="008C61F5" w:rsidRDefault="008C61F5">
      <w:pPr>
        <w:pStyle w:val="ProductList-Body"/>
      </w:pPr>
    </w:p>
    <w:p w14:paraId="331C1225" w14:textId="77777777" w:rsidR="008C61F5" w:rsidRDefault="00C44F46">
      <w:pPr>
        <w:pStyle w:val="ProductList-SubClauseHeading"/>
        <w:outlineLvl w:val="3"/>
      </w:pPr>
      <w:r>
        <w:t>Piirangud</w:t>
      </w:r>
    </w:p>
    <w:p w14:paraId="56F0E2EB" w14:textId="77777777" w:rsidR="008C61F5" w:rsidRDefault="00C44F46">
      <w:pPr>
        <w:pStyle w:val="ProductList-BodyIndented"/>
      </w:pPr>
      <w:r>
        <w:t>Klient ei tohi kasutada salvestusmassiivi tarkvara võrdlusteks ega võrdlustestideks, välja arvatud üksnes kliendi siseotstarbel, ega avaldada saadud tulemusi.</w:t>
      </w:r>
    </w:p>
    <w:p w14:paraId="723E242A" w14:textId="77777777" w:rsidR="008C61F5" w:rsidRDefault="008C61F5">
      <w:pPr>
        <w:pStyle w:val="ProductList-BodyIndented"/>
      </w:pPr>
    </w:p>
    <w:p w14:paraId="54FE5472" w14:textId="77777777" w:rsidR="008C61F5" w:rsidRDefault="00C44F46">
      <w:pPr>
        <w:pStyle w:val="ProductList-SubClauseHeading"/>
        <w:outlineLvl w:val="3"/>
      </w:pPr>
      <w:r>
        <w:t>Teatud kolmanda osapoole avatud lähtekoodi tarkvara</w:t>
      </w:r>
    </w:p>
    <w:p w14:paraId="3BFA768D" w14:textId="77777777" w:rsidR="008C61F5" w:rsidRDefault="00C44F46">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12A2D099" w14:textId="77777777" w:rsidR="008C61F5" w:rsidRDefault="008C61F5">
      <w:pPr>
        <w:pStyle w:val="ProductList-BodyIndented"/>
      </w:pPr>
    </w:p>
    <w:p w14:paraId="0B293B1A" w14:textId="77777777" w:rsidR="008C61F5" w:rsidRDefault="00C44F46">
      <w:pPr>
        <w:pStyle w:val="ProductList-SubClauseHeading"/>
        <w:outlineLvl w:val="3"/>
      </w:pPr>
      <w:r>
        <w:t>Interneti-põhiste teenuste kasutamise aktiveerimine/nõusolek</w:t>
      </w:r>
    </w:p>
    <w:p w14:paraId="47CD0CCB" w14:textId="77777777" w:rsidR="008C61F5" w:rsidRDefault="00C44F46">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20709201" w14:textId="77777777" w:rsidR="008C61F5" w:rsidRDefault="008C61F5">
      <w:pPr>
        <w:pStyle w:val="ProductList-BodyIndented"/>
      </w:pPr>
    </w:p>
    <w:p w14:paraId="199DE411" w14:textId="77777777" w:rsidR="008C61F5" w:rsidRDefault="00C44F46">
      <w:pPr>
        <w:pStyle w:val="ProductList-SubClauseHeading"/>
        <w:outlineLvl w:val="3"/>
      </w:pPr>
      <w:r>
        <w:t>Salvestusmassiivi tarkvara värskendused</w:t>
      </w:r>
    </w:p>
    <w:p w14:paraId="59432063" w14:textId="77777777" w:rsidR="008C61F5" w:rsidRDefault="00C44F46">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7F3E695A" w14:textId="77777777" w:rsidR="008C61F5" w:rsidRDefault="008C61F5">
      <w:pPr>
        <w:pStyle w:val="ProductList-BodyIndented"/>
      </w:pPr>
    </w:p>
    <w:p w14:paraId="185C9769" w14:textId="77777777" w:rsidR="008C61F5" w:rsidRDefault="00C44F46">
      <w:pPr>
        <w:pStyle w:val="ProductList-ClauseHeading"/>
        <w:outlineLvl w:val="2"/>
      </w:pPr>
      <w:r>
        <w:t>Piiratud garantii riistvarale</w:t>
      </w:r>
    </w:p>
    <w:p w14:paraId="33295868" w14:textId="77777777" w:rsidR="008C61F5" w:rsidRDefault="00C44F46">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54316FA3" w14:textId="77777777" w:rsidR="008C61F5" w:rsidRDefault="008C61F5">
      <w:pPr>
        <w:pStyle w:val="ProductList-Body"/>
      </w:pPr>
    </w:p>
    <w:p w14:paraId="0794A299" w14:textId="77777777" w:rsidR="008C61F5" w:rsidRDefault="00C44F46">
      <w:pPr>
        <w:pStyle w:val="ProductList-ClauseHeading"/>
        <w:outlineLvl w:val="2"/>
      </w:pPr>
      <w:r>
        <w:t>Hüvitamine. Kaitse muude osapoolte pretensioonide korral</w:t>
      </w:r>
    </w:p>
    <w:p w14:paraId="6C2E8E03" w14:textId="77777777" w:rsidR="008C61F5" w:rsidRDefault="00C44F46">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510AFF67" w14:textId="77777777" w:rsidR="008C61F5" w:rsidRDefault="008C61F5">
      <w:pPr>
        <w:pStyle w:val="ProductList-Body"/>
      </w:pPr>
    </w:p>
    <w:p w14:paraId="2DF4E511" w14:textId="77777777" w:rsidR="008C61F5" w:rsidRDefault="00C44F46">
      <w:pPr>
        <w:pStyle w:val="ProductList-ClauseHeading"/>
        <w:outlineLvl w:val="2"/>
      </w:pPr>
      <w:r>
        <w:t>Vastutuse piiramine</w:t>
      </w:r>
    </w:p>
    <w:p w14:paraId="27047E11" w14:textId="77777777" w:rsidR="008C61F5" w:rsidRDefault="00C44F46">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72651130" w14:textId="77777777" w:rsidR="008C61F5" w:rsidRDefault="008C61F5">
      <w:pPr>
        <w:pStyle w:val="ProductList-Body"/>
      </w:pPr>
    </w:p>
    <w:p w14:paraId="2A51556D" w14:textId="77777777" w:rsidR="008C61F5" w:rsidRDefault="00C44F46">
      <w:pPr>
        <w:pStyle w:val="ProductList-ClauseHeading"/>
        <w:outlineLvl w:val="2"/>
      </w:pPr>
      <w:r>
        <w:t>USA ekspordikontrolli seadused</w:t>
      </w:r>
    </w:p>
    <w:p w14:paraId="0D46FB29" w14:textId="77777777" w:rsidR="008C61F5" w:rsidRDefault="00C44F46">
      <w:pPr>
        <w:pStyle w:val="ProductList-Body"/>
      </w:pPr>
      <w:r>
        <w:t>Salvestusmassiividele kehtivad USA ekspordiõigusi käsitlevad kliendi hulgilitsentsilepingu sätted.</w:t>
      </w:r>
    </w:p>
    <w:p w14:paraId="771E0F16" w14:textId="77777777" w:rsidR="008C61F5" w:rsidRDefault="008C61F5">
      <w:pPr>
        <w:pStyle w:val="ProductList-Body"/>
      </w:pPr>
    </w:p>
    <w:p w14:paraId="5735ABDD" w14:textId="77777777" w:rsidR="008C61F5" w:rsidRDefault="00C44F46">
      <w:pPr>
        <w:pStyle w:val="ProductList-ClauseHeading"/>
        <w:outlineLvl w:val="2"/>
      </w:pPr>
      <w:r>
        <w:t>Diagnostikateabe kogumine</w:t>
      </w:r>
    </w:p>
    <w:p w14:paraId="410F1447" w14:textId="77777777" w:rsidR="008C61F5" w:rsidRDefault="00C44F46">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14:paraId="7A89BD35" w14:textId="77777777" w:rsidR="008C61F5" w:rsidRDefault="008C61F5">
      <w:pPr>
        <w:pStyle w:val="ProductList-Body"/>
      </w:pPr>
    </w:p>
    <w:p w14:paraId="112C9D28" w14:textId="77777777" w:rsidR="008C61F5" w:rsidRDefault="00C44F46">
      <w:pPr>
        <w:pStyle w:val="ProductList-ClauseHeading"/>
        <w:outlineLvl w:val="2"/>
      </w:pPr>
      <w:r>
        <w:t>Kasutus riigiasutuses</w:t>
      </w:r>
    </w:p>
    <w:p w14:paraId="7795C798" w14:textId="77777777" w:rsidR="008C61F5" w:rsidRDefault="00C44F46">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4816F7AC" w14:textId="77777777" w:rsidR="008C61F5" w:rsidRDefault="008C61F5">
      <w:pPr>
        <w:pStyle w:val="ProductList-Body"/>
      </w:pPr>
    </w:p>
    <w:p w14:paraId="3428593A" w14:textId="77777777" w:rsidR="008C61F5" w:rsidRDefault="008C61F5">
      <w:pPr>
        <w:pStyle w:val="ProductList-Body"/>
      </w:pPr>
    </w:p>
    <w:p w14:paraId="0AF3D473" w14:textId="77777777" w:rsidR="008C61F5" w:rsidRDefault="00C44F46">
      <w:pPr>
        <w:pStyle w:val="ProductList-Offering1Heading"/>
        <w:outlineLvl w:val="1"/>
      </w:pPr>
      <w:bookmarkStart w:id="437" w:name="_Sec901"/>
      <w:r>
        <w:t>Azure Data Boxi riistvara tingimused</w:t>
      </w:r>
      <w:bookmarkEnd w:id="437"/>
      <w:r>
        <w:fldChar w:fldCharType="begin"/>
      </w:r>
      <w:r>
        <w:instrText xml:space="preserve"> TC "</w:instrText>
      </w:r>
      <w:bookmarkStart w:id="438" w:name="_Toc25930112"/>
      <w:r>
        <w:instrText>Azure Data Boxi riistvara tingimused</w:instrText>
      </w:r>
      <w:bookmarkEnd w:id="438"/>
      <w:r>
        <w:instrText>" \l 2</w:instrText>
      </w:r>
      <w:r>
        <w:fldChar w:fldCharType="end"/>
      </w:r>
    </w:p>
    <w:p w14:paraId="4729F31A" w14:textId="77777777" w:rsidR="008C61F5" w:rsidRDefault="00C44F46">
      <w:pPr>
        <w:pStyle w:val="ProductList-ClauseHeading"/>
        <w:outlineLvl w:val="2"/>
      </w:pPr>
      <w:r>
        <w:t>Mõisted</w:t>
      </w:r>
    </w:p>
    <w:p w14:paraId="2F60168C" w14:textId="77777777" w:rsidR="008C61F5" w:rsidRDefault="00C44F46">
      <w:pPr>
        <w:pStyle w:val="ProductList-Body"/>
      </w:pPr>
      <w:r>
        <w:rPr>
          <w:b/>
          <w:color w:val="00188F"/>
        </w:rPr>
        <w:t>Azure'i salvestusruum</w:t>
      </w:r>
      <w:r>
        <w:t xml:space="preserve"> tähendab Microsofti hallatavat pilvteenust, mis pakub töökindlat ja turvalist salvestusruumi.  </w:t>
      </w:r>
    </w:p>
    <w:p w14:paraId="144DB421" w14:textId="77777777" w:rsidR="008C61F5" w:rsidRDefault="00C44F46">
      <w:pPr>
        <w:pStyle w:val="ProductList-Body"/>
      </w:pPr>
      <w:r>
        <w:rPr>
          <w:b/>
          <w:color w:val="00188F"/>
        </w:rPr>
        <w:t>Azure'i salvestusruumikonto</w:t>
      </w:r>
      <w:r>
        <w:t xml:space="preserve"> tähendab turvalist kontot, mis võimaldab kasutajal oma teavet salvestada Azure'i salvestusteenuse abil.</w:t>
      </w:r>
    </w:p>
    <w:p w14:paraId="04042378" w14:textId="77777777" w:rsidR="008C61F5" w:rsidRDefault="00C44F46">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2DD15F07" w14:textId="77777777" w:rsidR="008C61F5" w:rsidRDefault="00C44F46">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54375E5E" w14:textId="77777777" w:rsidR="008C61F5" w:rsidRDefault="00C44F46">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6B2C1948" w14:textId="77777777" w:rsidR="008C61F5" w:rsidRDefault="00C44F46">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15D2D6E5" w14:textId="77777777" w:rsidR="008C61F5" w:rsidRDefault="008C61F5">
      <w:pPr>
        <w:pStyle w:val="ProductList-Body"/>
      </w:pPr>
    </w:p>
    <w:p w14:paraId="548ACCDB" w14:textId="77777777" w:rsidR="008C61F5" w:rsidRDefault="00C44F46">
      <w:pPr>
        <w:pStyle w:val="ProductList-ClauseHeading"/>
        <w:outlineLvl w:val="2"/>
      </w:pPr>
      <w:r>
        <w:t>Data Boxi tarkvara</w:t>
      </w:r>
    </w:p>
    <w:p w14:paraId="6BE1DA34" w14:textId="77777777" w:rsidR="008C61F5" w:rsidRDefault="00C44F46">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w:t>
      </w:r>
      <w:r>
        <w:lastRenderedPageBreak/>
        <w:t>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527CE544" w14:textId="77777777" w:rsidR="008C61F5" w:rsidRDefault="008C61F5">
      <w:pPr>
        <w:pStyle w:val="ProductList-Body"/>
      </w:pPr>
    </w:p>
    <w:p w14:paraId="1C743C98" w14:textId="77777777" w:rsidR="008C61F5" w:rsidRDefault="00C44F46">
      <w:pPr>
        <w:pStyle w:val="ProductList-SubClauseHeading"/>
        <w:outlineLvl w:val="3"/>
      </w:pPr>
      <w:r>
        <w:t>Piirangud</w:t>
      </w:r>
    </w:p>
    <w:p w14:paraId="3245535C" w14:textId="77777777" w:rsidR="008C61F5" w:rsidRDefault="00C44F46">
      <w:pPr>
        <w:pStyle w:val="ProductList-BodyIndented"/>
      </w:pPr>
      <w:r>
        <w:t xml:space="preserve">Klient ei tohi kasutada Data Boxi tarkvara võrdlusteks ega võrdlustestideks, välja arvatud üksnes kliendi siseotstarbel, ega avaldada saadud tulemusi. </w:t>
      </w:r>
    </w:p>
    <w:p w14:paraId="289BB67B" w14:textId="77777777" w:rsidR="008C61F5" w:rsidRDefault="008C61F5">
      <w:pPr>
        <w:pStyle w:val="ProductList-BodyIndented"/>
      </w:pPr>
    </w:p>
    <w:p w14:paraId="78B46027" w14:textId="77777777" w:rsidR="008C61F5" w:rsidRDefault="00C44F46">
      <w:pPr>
        <w:pStyle w:val="ProductList-SubClauseHeading"/>
        <w:outlineLvl w:val="3"/>
      </w:pPr>
      <w:r>
        <w:t>Interneti-põhiste teenuste kasutamise aktiveerimine/nõusolek</w:t>
      </w:r>
    </w:p>
    <w:p w14:paraId="3AD99F58" w14:textId="77777777" w:rsidR="008C61F5" w:rsidRDefault="00C44F46">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49C2D174" w14:textId="77777777" w:rsidR="008C61F5" w:rsidRDefault="008C61F5">
      <w:pPr>
        <w:pStyle w:val="ProductList-BodyIndented"/>
      </w:pPr>
    </w:p>
    <w:p w14:paraId="51EA2ADA" w14:textId="77777777" w:rsidR="008C61F5" w:rsidRDefault="00C44F46">
      <w:pPr>
        <w:pStyle w:val="ProductList-SubClauseHeading"/>
        <w:outlineLvl w:val="3"/>
      </w:pPr>
      <w:r>
        <w:t>Tarkvaravärskendused</w:t>
      </w:r>
    </w:p>
    <w:p w14:paraId="1F7AD3A0" w14:textId="77777777" w:rsidR="008C61F5" w:rsidRDefault="00C44F46">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46156037" w14:textId="77777777" w:rsidR="008C61F5" w:rsidRDefault="008C61F5">
      <w:pPr>
        <w:pStyle w:val="ProductList-BodyIndented"/>
      </w:pPr>
    </w:p>
    <w:p w14:paraId="3D18F592" w14:textId="77777777" w:rsidR="008C61F5" w:rsidRDefault="00C44F46">
      <w:pPr>
        <w:pStyle w:val="ProductList-ClauseHeading"/>
        <w:outlineLvl w:val="2"/>
      </w:pPr>
      <w:r>
        <w:t>Piirangud</w:t>
      </w:r>
    </w:p>
    <w:p w14:paraId="0191C8D8" w14:textId="77777777" w:rsidR="008C61F5" w:rsidRDefault="00C44F46">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50D2C209" w14:textId="77777777" w:rsidR="008C61F5" w:rsidRDefault="008C61F5">
      <w:pPr>
        <w:pStyle w:val="ProductList-Body"/>
      </w:pPr>
    </w:p>
    <w:p w14:paraId="406ABC9F" w14:textId="77777777" w:rsidR="008C61F5" w:rsidRDefault="00C44F46">
      <w:pPr>
        <w:pStyle w:val="ProductList-ClauseHeading"/>
        <w:outlineLvl w:val="2"/>
      </w:pPr>
      <w:r>
        <w:t>Azure'i teenusetingimused</w:t>
      </w:r>
    </w:p>
    <w:p w14:paraId="59D2ED89" w14:textId="77777777" w:rsidR="008C61F5" w:rsidRDefault="00C44F46">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0BEF8F71" w14:textId="77777777" w:rsidR="008C61F5" w:rsidRDefault="008C61F5">
      <w:pPr>
        <w:pStyle w:val="ProductList-Body"/>
      </w:pPr>
    </w:p>
    <w:p w14:paraId="005EA065" w14:textId="77777777" w:rsidR="008C61F5" w:rsidRDefault="00C44F46">
      <w:pPr>
        <w:pStyle w:val="ProductList-ClauseHeading"/>
        <w:outlineLvl w:val="2"/>
      </w:pPr>
      <w:r>
        <w:t>Tootekasutusõigused</w:t>
      </w:r>
    </w:p>
    <w:p w14:paraId="493BFAF6" w14:textId="77777777" w:rsidR="008C61F5" w:rsidRDefault="00C44F46">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1D179905" w14:textId="77777777" w:rsidR="008C61F5" w:rsidRDefault="00C44F46" w:rsidP="00C44F46">
      <w:pPr>
        <w:pStyle w:val="ProductList-Bullet"/>
        <w:numPr>
          <w:ilvl w:val="0"/>
          <w:numId w:val="75"/>
        </w:numPr>
      </w:pPr>
      <w:r>
        <w:t>Andmete varundamine ja kaitsmine enne andmete edasiandmist Data Boxi seadmesse ja enne andmete saatmist Azure'i salvestusruumi.</w:t>
      </w:r>
    </w:p>
    <w:p w14:paraId="2D561B07" w14:textId="77777777" w:rsidR="008C61F5" w:rsidRDefault="00C44F46" w:rsidP="00C44F46">
      <w:pPr>
        <w:pStyle w:val="ProductList-Bullet"/>
        <w:numPr>
          <w:ilvl w:val="0"/>
          <w:numId w:val="75"/>
        </w:numPr>
      </w:pPr>
      <w:r>
        <w:t>Andmeid ei tohi kustutada kliendi asukohast ja seadmetest enne, kui klient on need andmed Data Boxi seadmest üle kandnud Azure'i määratud andmekeskusesse.</w:t>
      </w:r>
    </w:p>
    <w:p w14:paraId="5B579696" w14:textId="77777777" w:rsidR="008C61F5" w:rsidRDefault="00C44F46" w:rsidP="00C44F46">
      <w:pPr>
        <w:pStyle w:val="ProductList-Bullet"/>
        <w:numPr>
          <w:ilvl w:val="0"/>
          <w:numId w:val="75"/>
        </w:numPr>
      </w:pPr>
      <w:r>
        <w:t>Data Boxi seadme kasutamise lõpetamine andmete edasiandmiseks kohe pärast teatise saamise Microsoftilt.</w:t>
      </w:r>
    </w:p>
    <w:p w14:paraId="4A38D76D" w14:textId="77777777" w:rsidR="008C61F5" w:rsidRDefault="008C61F5">
      <w:pPr>
        <w:pStyle w:val="ProductList-Body"/>
      </w:pPr>
    </w:p>
    <w:p w14:paraId="01AD4FC3" w14:textId="77777777" w:rsidR="008C61F5" w:rsidRDefault="00C44F46">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70D9932D" w14:textId="77777777" w:rsidR="008C61F5" w:rsidRDefault="008C61F5">
      <w:pPr>
        <w:pStyle w:val="ProductList-Body"/>
      </w:pPr>
    </w:p>
    <w:p w14:paraId="65F00D0C" w14:textId="77777777" w:rsidR="008C61F5" w:rsidRDefault="008C61F5">
      <w:pPr>
        <w:pStyle w:val="ProductList-Body"/>
      </w:pPr>
    </w:p>
    <w:p w14:paraId="45318543" w14:textId="77777777" w:rsidR="008C61F5" w:rsidRDefault="008C61F5">
      <w:pPr>
        <w:pStyle w:val="ProductList-Body"/>
      </w:pPr>
    </w:p>
    <w:p w14:paraId="17D23781" w14:textId="77777777" w:rsidR="008C61F5" w:rsidRDefault="00C44F46">
      <w:pPr>
        <w:pStyle w:val="ProductList-ClauseHeading"/>
        <w:outlineLvl w:val="2"/>
      </w:pPr>
      <w:r>
        <w:t>Data Boxi seadme omamine ja tagastamine</w:t>
      </w:r>
    </w:p>
    <w:p w14:paraId="76A8135F" w14:textId="77777777" w:rsidR="008C61F5" w:rsidRDefault="00C44F46">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28FC169A" w14:textId="77777777" w:rsidR="008C61F5" w:rsidRDefault="008C61F5">
      <w:pPr>
        <w:pStyle w:val="ProductList-Body"/>
      </w:pPr>
    </w:p>
    <w:p w14:paraId="69FBEBC8" w14:textId="77777777" w:rsidR="008C61F5" w:rsidRDefault="00C44F46">
      <w:pPr>
        <w:pStyle w:val="ProductList-ClauseHeading"/>
        <w:outlineLvl w:val="2"/>
      </w:pPr>
      <w:r>
        <w:t>Transport ja omandiõigus; tasud</w:t>
      </w:r>
    </w:p>
    <w:p w14:paraId="00914FB2" w14:textId="77777777" w:rsidR="008C61F5" w:rsidRDefault="00C44F46" w:rsidP="00C44F46">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w:t>
      </w:r>
      <w:r>
        <w:lastRenderedPageBreak/>
        <w:t xml:space="preserve">riski eest, kui kuller on selle kohale toimetanud kliendi määratud aadressil, kuni Microsofti määratud kuller aktsepteerib Data Boxi seadme selle tagastamiseks Azure'i määratud andmekeskusesse. </w:t>
      </w:r>
    </w:p>
    <w:p w14:paraId="61AB12B0" w14:textId="77777777" w:rsidR="008C61F5" w:rsidRDefault="008C61F5">
      <w:pPr>
        <w:pStyle w:val="ProductList-Body"/>
      </w:pPr>
    </w:p>
    <w:p w14:paraId="7AF8DE86" w14:textId="77777777" w:rsidR="008C61F5" w:rsidRDefault="00C44F46" w:rsidP="00C44F46">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387DB843" w14:textId="77777777" w:rsidR="008C61F5" w:rsidRDefault="008C61F5">
      <w:pPr>
        <w:pStyle w:val="ProductList-Body"/>
      </w:pPr>
    </w:p>
    <w:tbl>
      <w:tblPr>
        <w:tblStyle w:val="PURTable"/>
        <w:tblW w:w="0" w:type="dxa"/>
        <w:tblLook w:val="04A0" w:firstRow="1" w:lastRow="0" w:firstColumn="1" w:lastColumn="0" w:noHBand="0" w:noVBand="1"/>
      </w:tblPr>
      <w:tblGrid>
        <w:gridCol w:w="3462"/>
        <w:gridCol w:w="7454"/>
      </w:tblGrid>
      <w:tr w:rsidR="008C61F5" w14:paraId="57797AE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A12A64D" w14:textId="77777777" w:rsidR="008C61F5" w:rsidRDefault="00C44F46">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882A825" w14:textId="77777777" w:rsidR="008C61F5" w:rsidRDefault="008C61F5">
            <w:pPr>
              <w:pStyle w:val="ProductList-TableBody"/>
              <w:jc w:val="center"/>
            </w:pPr>
          </w:p>
        </w:tc>
      </w:tr>
      <w:tr w:rsidR="008C61F5" w14:paraId="3385A2E9" w14:textId="77777777">
        <w:tc>
          <w:tcPr>
            <w:tcW w:w="3800" w:type="dxa"/>
            <w:tcBorders>
              <w:top w:val="single" w:sz="4" w:space="0" w:color="6E6E6E"/>
              <w:left w:val="single" w:sz="4" w:space="0" w:color="6E6E6E"/>
              <w:bottom w:val="single" w:sz="4" w:space="0" w:color="6E6E6E"/>
              <w:right w:val="single" w:sz="4" w:space="0" w:color="6E6E6E"/>
            </w:tcBorders>
          </w:tcPr>
          <w:p w14:paraId="6A6D5D4A" w14:textId="77777777" w:rsidR="008C61F5" w:rsidRDefault="00C44F46">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00A0CA83" w14:textId="77777777" w:rsidR="008C61F5" w:rsidRDefault="00C44F46">
            <w:pPr>
              <w:pStyle w:val="ProductList-TableBody"/>
              <w:jc w:val="center"/>
            </w:pPr>
            <w:r>
              <w:rPr>
                <w:b/>
              </w:rPr>
              <w:t>Kadunud või oluliselt kahjustunud ajaperiood ja summad</w:t>
            </w:r>
          </w:p>
        </w:tc>
      </w:tr>
      <w:tr w:rsidR="008C61F5" w14:paraId="27FCCA89" w14:textId="77777777">
        <w:tc>
          <w:tcPr>
            <w:tcW w:w="3800" w:type="dxa"/>
            <w:tcBorders>
              <w:top w:val="single" w:sz="4" w:space="0" w:color="6E6E6E"/>
              <w:left w:val="single" w:sz="4" w:space="0" w:color="6E6E6E"/>
              <w:bottom w:val="single" w:sz="4" w:space="0" w:color="6E6E6E"/>
              <w:right w:val="single" w:sz="4" w:space="0" w:color="6E6E6E"/>
            </w:tcBorders>
          </w:tcPr>
          <w:p w14:paraId="28C79BA4" w14:textId="77777777" w:rsidR="008C61F5" w:rsidRDefault="00C44F4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CAA9D23" w14:textId="77777777" w:rsidR="008C61F5" w:rsidRDefault="00C44F46">
            <w:pPr>
              <w:pStyle w:val="ProductList-TableBody"/>
            </w:pPr>
            <w:r>
              <w:t>Periood: Pärast 90 päeva</w:t>
            </w:r>
          </w:p>
          <w:p w14:paraId="085B0C8A" w14:textId="77777777" w:rsidR="008C61F5" w:rsidRDefault="00C44F46">
            <w:pPr>
              <w:pStyle w:val="ProductList-TableBody"/>
            </w:pPr>
            <w:r>
              <w:t>Summa: $40 000,00</w:t>
            </w:r>
          </w:p>
        </w:tc>
      </w:tr>
      <w:tr w:rsidR="008C61F5" w14:paraId="0ED5FE36" w14:textId="77777777">
        <w:tc>
          <w:tcPr>
            <w:tcW w:w="3800" w:type="dxa"/>
            <w:tcBorders>
              <w:top w:val="single" w:sz="4" w:space="0" w:color="6E6E6E"/>
              <w:left w:val="single" w:sz="4" w:space="0" w:color="6E6E6E"/>
              <w:bottom w:val="single" w:sz="4" w:space="0" w:color="6E6E6E"/>
              <w:right w:val="single" w:sz="4" w:space="0" w:color="6E6E6E"/>
            </w:tcBorders>
          </w:tcPr>
          <w:p w14:paraId="27F2B509" w14:textId="77777777" w:rsidR="008C61F5" w:rsidRDefault="00C44F4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17F280" w14:textId="77777777" w:rsidR="008C61F5" w:rsidRDefault="00C44F46">
            <w:pPr>
              <w:pStyle w:val="ProductList-TableBody"/>
            </w:pPr>
            <w:r>
              <w:t>Periood: Pärast 90 päeva</w:t>
            </w:r>
          </w:p>
          <w:p w14:paraId="22BEDAA0" w14:textId="77777777" w:rsidR="008C61F5" w:rsidRDefault="00C44F46">
            <w:pPr>
              <w:pStyle w:val="ProductList-TableBody"/>
            </w:pPr>
            <w:r>
              <w:t>Summa: $2500,00 diski kohta</w:t>
            </w:r>
          </w:p>
        </w:tc>
      </w:tr>
      <w:tr w:rsidR="008C61F5" w14:paraId="0DCD0BBA" w14:textId="77777777">
        <w:tc>
          <w:tcPr>
            <w:tcW w:w="3800" w:type="dxa"/>
            <w:tcBorders>
              <w:top w:val="single" w:sz="4" w:space="0" w:color="6E6E6E"/>
              <w:left w:val="single" w:sz="4" w:space="0" w:color="6E6E6E"/>
              <w:bottom w:val="single" w:sz="4" w:space="0" w:color="6E6E6E"/>
              <w:right w:val="single" w:sz="4" w:space="0" w:color="6E6E6E"/>
            </w:tcBorders>
          </w:tcPr>
          <w:p w14:paraId="428623CA" w14:textId="77777777" w:rsidR="008C61F5" w:rsidRDefault="00C44F4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F17C720" w14:textId="77777777" w:rsidR="008C61F5" w:rsidRDefault="00C44F46">
            <w:pPr>
              <w:pStyle w:val="ProductList-TableBody"/>
            </w:pPr>
            <w:r>
              <w:t>Periood: Pärast 90 päeva</w:t>
            </w:r>
          </w:p>
          <w:p w14:paraId="3E3EE467" w14:textId="77777777" w:rsidR="008C61F5" w:rsidRDefault="00C44F46">
            <w:pPr>
              <w:pStyle w:val="ProductList-TableBody"/>
            </w:pPr>
            <w:r>
              <w:t>Summa: $250 000,00</w:t>
            </w:r>
          </w:p>
        </w:tc>
      </w:tr>
      <w:tr w:rsidR="008C61F5" w14:paraId="55C9E362" w14:textId="77777777">
        <w:tc>
          <w:tcPr>
            <w:tcW w:w="3800" w:type="dxa"/>
            <w:tcBorders>
              <w:top w:val="single" w:sz="4" w:space="0" w:color="6E6E6E"/>
              <w:left w:val="single" w:sz="4" w:space="0" w:color="6E6E6E"/>
              <w:bottom w:val="single" w:sz="4" w:space="0" w:color="6E6E6E"/>
              <w:right w:val="single" w:sz="4" w:space="0" w:color="6E6E6E"/>
            </w:tcBorders>
          </w:tcPr>
          <w:p w14:paraId="0E479CEA" w14:textId="77777777" w:rsidR="008C61F5" w:rsidRDefault="00C44F4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C5B7547" w14:textId="77777777" w:rsidR="008C61F5" w:rsidRDefault="00C44F46">
            <w:pPr>
              <w:pStyle w:val="ProductList-TableBody"/>
            </w:pPr>
            <w:r>
              <w:t>Periood: kui pole tagastatud 30 päeva jooksul teenuse lõpetamisest</w:t>
            </w:r>
          </w:p>
          <w:p w14:paraId="0BAF0E72" w14:textId="77777777" w:rsidR="008C61F5" w:rsidRDefault="00C44F46">
            <w:pPr>
              <w:pStyle w:val="ProductList-TableBody"/>
            </w:pPr>
            <w:r>
              <w:t>Summa: $40 000,00</w:t>
            </w:r>
          </w:p>
        </w:tc>
      </w:tr>
      <w:tr w:rsidR="008C61F5" w14:paraId="650F8238" w14:textId="77777777">
        <w:tc>
          <w:tcPr>
            <w:tcW w:w="3800" w:type="dxa"/>
            <w:tcBorders>
              <w:top w:val="single" w:sz="4" w:space="0" w:color="6E6E6E"/>
              <w:left w:val="single" w:sz="4" w:space="0" w:color="6E6E6E"/>
              <w:bottom w:val="single" w:sz="4" w:space="0" w:color="6E6E6E"/>
              <w:right w:val="single" w:sz="4" w:space="0" w:color="6E6E6E"/>
            </w:tcBorders>
          </w:tcPr>
          <w:p w14:paraId="3D251ABE" w14:textId="77777777" w:rsidR="008C61F5" w:rsidRDefault="00C44F4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37FB354" w14:textId="77777777" w:rsidR="008C61F5" w:rsidRDefault="00C44F46">
            <w:pPr>
              <w:pStyle w:val="ProductList-TableBody"/>
            </w:pPr>
            <w:r>
              <w:t>pole kohaldatav</w:t>
            </w:r>
          </w:p>
        </w:tc>
      </w:tr>
    </w:tbl>
    <w:p w14:paraId="1F037CFB" w14:textId="77777777" w:rsidR="008C61F5" w:rsidRDefault="008C61F5">
      <w:pPr>
        <w:pStyle w:val="ProductList-Body"/>
      </w:pPr>
    </w:p>
    <w:p w14:paraId="63DE6C78" w14:textId="77777777" w:rsidR="008C61F5" w:rsidRDefault="00C44F46" w:rsidP="00C44F46">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66F415C7" w14:textId="77777777" w:rsidR="008C61F5" w:rsidRDefault="008C61F5">
      <w:pPr>
        <w:pStyle w:val="ProductList-Body"/>
      </w:pPr>
    </w:p>
    <w:p w14:paraId="3CF4597F" w14:textId="77777777" w:rsidR="008C61F5" w:rsidRDefault="00C44F46" w:rsidP="00C44F46">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051A2DB0" w14:textId="77777777" w:rsidR="008C61F5" w:rsidRDefault="008C61F5">
      <w:pPr>
        <w:pStyle w:val="ProductList-Body"/>
      </w:pPr>
    </w:p>
    <w:p w14:paraId="58577687" w14:textId="77777777" w:rsidR="008C61F5" w:rsidRDefault="00C44F46" w:rsidP="00C44F46">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2E6AFEB9" w14:textId="77777777" w:rsidR="008C61F5" w:rsidRDefault="008C61F5">
      <w:pPr>
        <w:pStyle w:val="ProductList-Body"/>
      </w:pPr>
    </w:p>
    <w:p w14:paraId="59BAC557" w14:textId="77777777" w:rsidR="008C61F5" w:rsidRDefault="00C44F46">
      <w:pPr>
        <w:pStyle w:val="ProductList-ClauseHeading"/>
        <w:outlineLvl w:val="2"/>
      </w:pPr>
      <w:r>
        <w:t>Vastutus, kui klient teisaldab Data Boxi asukohtade vahel</w:t>
      </w:r>
    </w:p>
    <w:p w14:paraId="6D31750B" w14:textId="77777777" w:rsidR="008C61F5" w:rsidRDefault="00C44F46">
      <w:pPr>
        <w:pStyle w:val="ProductList-Body"/>
      </w:pPr>
      <w:r>
        <w:t xml:space="preserve">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w:t>
      </w:r>
      <w:r>
        <w:lastRenderedPageBreak/>
        <w:t>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1D640A0E" w14:textId="77777777" w:rsidR="008C61F5" w:rsidRDefault="008C61F5">
      <w:pPr>
        <w:pStyle w:val="ProductList-Body"/>
      </w:pPr>
    </w:p>
    <w:p w14:paraId="21E273A9" w14:textId="77777777" w:rsidR="008C61F5" w:rsidRDefault="00C44F46">
      <w:pPr>
        <w:pStyle w:val="ProductList-ClauseHeading"/>
        <w:outlineLvl w:val="2"/>
      </w:pPr>
      <w:r>
        <w:t>Garantiist lahtiütlemine</w:t>
      </w:r>
    </w:p>
    <w:p w14:paraId="077BD332" w14:textId="77777777" w:rsidR="008C61F5" w:rsidRDefault="00C44F46">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3461CC81" w14:textId="77777777" w:rsidR="008C61F5" w:rsidRDefault="008C61F5">
      <w:pPr>
        <w:pStyle w:val="ProductList-Body"/>
      </w:pPr>
    </w:p>
    <w:p w14:paraId="26EF3234" w14:textId="77777777" w:rsidR="008C61F5" w:rsidRDefault="00C44F46">
      <w:pPr>
        <w:pStyle w:val="ProductList-ClauseHeading"/>
        <w:outlineLvl w:val="2"/>
      </w:pPr>
      <w:r>
        <w:t>USA ekspordikontrolli seadused</w:t>
      </w:r>
    </w:p>
    <w:p w14:paraId="4165B75A" w14:textId="77777777" w:rsidR="008C61F5" w:rsidRDefault="00C44F46">
      <w:pPr>
        <w:pStyle w:val="ProductList-Body"/>
      </w:pPr>
      <w:r>
        <w:t>Data Boxi seadmetele kehtivad kliendi hulgilitsentsilepingu, Azure’i tellimislepingu või muu kliendilepingu sätted, mis käsitlevad USA ekspordiõigusi.</w:t>
      </w:r>
    </w:p>
    <w:p w14:paraId="7637D5F4" w14:textId="77777777" w:rsidR="008C61F5" w:rsidRDefault="008C61F5">
      <w:pPr>
        <w:pStyle w:val="ProductList-Body"/>
      </w:pPr>
    </w:p>
    <w:p w14:paraId="5717DECF" w14:textId="77777777" w:rsidR="008C61F5" w:rsidRDefault="00C44F46">
      <w:pPr>
        <w:pStyle w:val="ProductList-ClauseHeading"/>
        <w:outlineLvl w:val="2"/>
      </w:pPr>
      <w:r>
        <w:t>Privaatsus; Isikuandmete töötlemine</w:t>
      </w:r>
    </w:p>
    <w:p w14:paraId="49CB9E10" w14:textId="77777777" w:rsidR="008C61F5" w:rsidRDefault="00C44F46" w:rsidP="00C44F46">
      <w:pPr>
        <w:pStyle w:val="ProductList-Bullet"/>
        <w:numPr>
          <w:ilvl w:val="0"/>
          <w:numId w:val="81"/>
        </w:numPr>
      </w:pPr>
      <w:r>
        <w:rPr>
          <w:b/>
        </w:rPr>
        <w:t>Privaatsus</w:t>
      </w:r>
      <w:r>
        <w:t xml:space="preserve">. Microsofti privaatsusavaldus kehtib teenuste ja Data Boxi seadmete kohta nende lisatingimuste raames.   </w:t>
      </w:r>
    </w:p>
    <w:p w14:paraId="237BB71D" w14:textId="77777777" w:rsidR="008C61F5" w:rsidRDefault="00C44F46" w:rsidP="00C44F46">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5C2C8B35" w14:textId="77777777" w:rsidR="008C61F5" w:rsidRDefault="00C44F46" w:rsidP="00C44F46">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14:paraId="33E54885" w14:textId="77777777" w:rsidR="008C61F5" w:rsidRDefault="008C61F5">
      <w:pPr>
        <w:pStyle w:val="ProductList-Body"/>
        <w:jc w:val="right"/>
      </w:pPr>
    </w:p>
    <w:tbl>
      <w:tblPr>
        <w:tblStyle w:val="PURTable"/>
        <w:tblW w:w="0" w:type="dxa"/>
        <w:tblLook w:val="04A0" w:firstRow="1" w:lastRow="0" w:firstColumn="1" w:lastColumn="0" w:noHBand="0" w:noVBand="1"/>
      </w:tblPr>
      <w:tblGrid>
        <w:gridCol w:w="10916"/>
      </w:tblGrid>
      <w:tr w:rsidR="008C61F5" w14:paraId="10B0C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BEF1A"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680FD9CF" w14:textId="77777777" w:rsidR="008C61F5" w:rsidRDefault="008C61F5">
      <w:pPr>
        <w:pStyle w:val="ProductList-Body"/>
      </w:pPr>
    </w:p>
    <w:p w14:paraId="4323C98B" w14:textId="77777777" w:rsidR="008C61F5" w:rsidRDefault="008C61F5">
      <w:pPr>
        <w:pStyle w:val="ProductList-Body"/>
      </w:pPr>
    </w:p>
    <w:p w14:paraId="4EF7B030" w14:textId="77777777" w:rsidR="008C61F5" w:rsidRDefault="00C44F46">
      <w:pPr>
        <w:pStyle w:val="ProductList-SectionHeading"/>
        <w:pageBreakBefore/>
        <w:outlineLvl w:val="0"/>
      </w:pPr>
      <w:bookmarkStart w:id="439" w:name="_Sec1230"/>
      <w:bookmarkEnd w:id="433"/>
      <w:r>
        <w:lastRenderedPageBreak/>
        <w:t>Lisa H – õpilase kasutuseelised ja õppeprogrammid</w:t>
      </w:r>
      <w:r>
        <w:fldChar w:fldCharType="begin"/>
      </w:r>
      <w:r>
        <w:instrText xml:space="preserve"> TC "</w:instrText>
      </w:r>
      <w:bookmarkStart w:id="440" w:name="_Toc25930113"/>
      <w:r>
        <w:instrText>Lisa H – õpilase kasutuseelised ja õppeprogrammid</w:instrText>
      </w:r>
      <w:bookmarkEnd w:id="440"/>
      <w:r>
        <w:instrText>" \l 1</w:instrText>
      </w:r>
      <w:r>
        <w:fldChar w:fldCharType="end"/>
      </w:r>
    </w:p>
    <w:p w14:paraId="0F2F0159" w14:textId="77777777" w:rsidR="008C61F5" w:rsidRDefault="00C44F46">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195379FE" w14:textId="77777777" w:rsidR="008C61F5" w:rsidRDefault="00C44F46">
      <w:pPr>
        <w:pStyle w:val="ProductList-Offering1Heading"/>
        <w:outlineLvl w:val="1"/>
      </w:pPr>
      <w:r>
        <w:t>Õpilaste kasutuseelised kvalifitseeruva programmi kaudu</w:t>
      </w:r>
      <w:r>
        <w:fldChar w:fldCharType="begin"/>
      </w:r>
      <w:r>
        <w:instrText xml:space="preserve"> TC "</w:instrText>
      </w:r>
      <w:bookmarkStart w:id="441" w:name="_Toc25930114"/>
      <w:r>
        <w:instrText>Õpilaste kasutuseelised kvalifitseeruva programmi kaudu</w:instrText>
      </w:r>
      <w:bookmarkEnd w:id="441"/>
      <w:r>
        <w:instrText>" \l 2</w:instrText>
      </w:r>
      <w:r>
        <w:fldChar w:fldCharType="end"/>
      </w:r>
    </w:p>
    <w:p w14:paraId="327BC3C4" w14:textId="77777777" w:rsidR="008C61F5" w:rsidRDefault="00C44F46">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111FC69" w14:textId="77777777" w:rsidR="008C61F5" w:rsidRDefault="008C61F5">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8C61F5" w14:paraId="6619E0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0D298D" w14:textId="77777777" w:rsidR="008C61F5" w:rsidRDefault="00C44F46">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25FFE529" w14:textId="77777777" w:rsidR="008C61F5" w:rsidRDefault="00C44F46">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5070EB0" w14:textId="77777777" w:rsidR="008C61F5" w:rsidRDefault="00C44F46">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ACB6A00" w14:textId="77777777" w:rsidR="008C61F5" w:rsidRDefault="00C44F46">
            <w:pPr>
              <w:pStyle w:val="ProductList-TableBody"/>
              <w:jc w:val="center"/>
            </w:pPr>
            <w:r>
              <w:rPr>
                <w:color w:val="FFFFFF"/>
              </w:rPr>
              <w:t>Pedagoogide / teiste õppeasutuse töötajate või teabetöötajate kohta pakutavad õpilase-eksemplarid</w:t>
            </w:r>
          </w:p>
          <w:p w14:paraId="48AE69B3" w14:textId="77777777" w:rsidR="008C61F5" w:rsidRDefault="008C61F5">
            <w:pPr>
              <w:pStyle w:val="ProductList-TableBody"/>
              <w:jc w:val="center"/>
            </w:pPr>
          </w:p>
        </w:tc>
      </w:tr>
      <w:tr w:rsidR="008C61F5" w14:paraId="6C2A8CE4" w14:textId="77777777">
        <w:tc>
          <w:tcPr>
            <w:tcW w:w="2440" w:type="dxa"/>
            <w:tcBorders>
              <w:bottom w:val="dashed" w:sz="4" w:space="0" w:color="6E6E6E"/>
              <w:right w:val="single" w:sz="4" w:space="0" w:color="6E6E6E"/>
            </w:tcBorders>
          </w:tcPr>
          <w:p w14:paraId="09D3E975" w14:textId="77777777" w:rsidR="008C61F5" w:rsidRDefault="00C44F4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AFF450" w14:textId="77777777" w:rsidR="008C61F5" w:rsidRDefault="00C44F4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3C6D7D" w14:textId="77777777" w:rsidR="008C61F5" w:rsidRDefault="00C44F4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4138BE" w14:textId="77777777" w:rsidR="008C61F5" w:rsidRDefault="00C44F46">
            <w:pPr>
              <w:pStyle w:val="ProductList-TableBody"/>
            </w:pPr>
            <w:r>
              <w:t>15</w:t>
            </w:r>
          </w:p>
        </w:tc>
      </w:tr>
      <w:tr w:rsidR="008C61F5" w14:paraId="7C5C856E" w14:textId="77777777">
        <w:tc>
          <w:tcPr>
            <w:tcW w:w="2440" w:type="dxa"/>
            <w:tcBorders>
              <w:top w:val="dashed" w:sz="4" w:space="0" w:color="6E6E6E"/>
              <w:bottom w:val="dashed" w:sz="4" w:space="0" w:color="6E6E6E"/>
              <w:right w:val="single" w:sz="4" w:space="0" w:color="6E6E6E"/>
            </w:tcBorders>
          </w:tcPr>
          <w:p w14:paraId="376BE5B0" w14:textId="77777777" w:rsidR="008C61F5" w:rsidRDefault="00C44F4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1576947" w14:textId="77777777" w:rsidR="008C61F5" w:rsidRDefault="00C44F4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16EA88D" w14:textId="77777777" w:rsidR="008C61F5" w:rsidRDefault="00C44F4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45084F" w14:textId="77777777" w:rsidR="008C61F5" w:rsidRDefault="00C44F46">
            <w:pPr>
              <w:pStyle w:val="ProductList-TableBody"/>
            </w:pPr>
            <w:r>
              <w:t>15</w:t>
            </w:r>
          </w:p>
        </w:tc>
      </w:tr>
      <w:tr w:rsidR="008C61F5" w14:paraId="1C5BEF91" w14:textId="77777777">
        <w:tc>
          <w:tcPr>
            <w:tcW w:w="2440" w:type="dxa"/>
            <w:tcBorders>
              <w:top w:val="dashed" w:sz="4" w:space="0" w:color="6E6E6E"/>
              <w:bottom w:val="dashed" w:sz="4" w:space="0" w:color="6E6E6E"/>
              <w:right w:val="single" w:sz="4" w:space="0" w:color="6E6E6E"/>
            </w:tcBorders>
          </w:tcPr>
          <w:p w14:paraId="0477B8C9" w14:textId="77777777" w:rsidR="008C61F5" w:rsidRDefault="00C44F4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FF8B92D" w14:textId="77777777" w:rsidR="008C61F5" w:rsidRDefault="00C44F4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E50277" w14:textId="77777777" w:rsidR="008C61F5" w:rsidRDefault="00C44F4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9C4050" w14:textId="77777777" w:rsidR="008C61F5" w:rsidRDefault="00C44F46">
            <w:pPr>
              <w:pStyle w:val="ProductList-TableBody"/>
            </w:pPr>
            <w:r>
              <w:t>15</w:t>
            </w:r>
          </w:p>
        </w:tc>
      </w:tr>
      <w:tr w:rsidR="008C61F5" w14:paraId="7DB996FA" w14:textId="77777777">
        <w:tc>
          <w:tcPr>
            <w:tcW w:w="2440" w:type="dxa"/>
            <w:tcBorders>
              <w:top w:val="dashed" w:sz="4" w:space="0" w:color="6E6E6E"/>
              <w:bottom w:val="dashed" w:sz="4" w:space="0" w:color="6E6E6E"/>
              <w:right w:val="single" w:sz="4" w:space="0" w:color="6E6E6E"/>
            </w:tcBorders>
          </w:tcPr>
          <w:p w14:paraId="0E02517D" w14:textId="77777777" w:rsidR="008C61F5" w:rsidRDefault="00C44F4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9FCEAA7" w14:textId="77777777" w:rsidR="008C61F5" w:rsidRDefault="00C44F46">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46C2ABA9" w14:textId="77777777" w:rsidR="008C61F5" w:rsidRDefault="00C44F4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5404591" w14:textId="77777777" w:rsidR="008C61F5" w:rsidRDefault="00C44F46">
            <w:pPr>
              <w:pStyle w:val="ProductList-TableBody"/>
            </w:pPr>
            <w:r>
              <w:t>40</w:t>
            </w:r>
          </w:p>
        </w:tc>
      </w:tr>
      <w:tr w:rsidR="008C61F5" w14:paraId="3E006C6F" w14:textId="77777777">
        <w:tc>
          <w:tcPr>
            <w:tcW w:w="2440" w:type="dxa"/>
            <w:tcBorders>
              <w:top w:val="dashed" w:sz="4" w:space="0" w:color="6E6E6E"/>
              <w:bottom w:val="dashed" w:sz="4" w:space="0" w:color="6E6E6E"/>
              <w:right w:val="single" w:sz="4" w:space="0" w:color="6E6E6E"/>
            </w:tcBorders>
          </w:tcPr>
          <w:p w14:paraId="53E1E3B7" w14:textId="77777777" w:rsidR="008C61F5" w:rsidRDefault="00C44F4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E9B6BA" w14:textId="77777777" w:rsidR="008C61F5" w:rsidRDefault="00C44F46">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13CFD7"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1955E1" w14:textId="77777777" w:rsidR="008C61F5" w:rsidRDefault="00C44F46">
            <w:pPr>
              <w:pStyle w:val="ProductList-TableBody"/>
            </w:pPr>
            <w:r>
              <w:t>40</w:t>
            </w:r>
          </w:p>
        </w:tc>
      </w:tr>
      <w:tr w:rsidR="008C61F5" w14:paraId="5BC149B1" w14:textId="77777777">
        <w:tc>
          <w:tcPr>
            <w:tcW w:w="2440" w:type="dxa"/>
            <w:tcBorders>
              <w:top w:val="dashed" w:sz="4" w:space="0" w:color="6E6E6E"/>
              <w:bottom w:val="dashed" w:sz="4" w:space="0" w:color="6E6E6E"/>
              <w:right w:val="single" w:sz="4" w:space="0" w:color="6E6E6E"/>
            </w:tcBorders>
          </w:tcPr>
          <w:p w14:paraId="314CB40B" w14:textId="77777777" w:rsidR="008C61F5" w:rsidRDefault="00C44F4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6A3DC0A" w14:textId="77777777" w:rsidR="008C61F5" w:rsidRDefault="00C44F46">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73D67DD"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C66945" w14:textId="77777777" w:rsidR="008C61F5" w:rsidRDefault="00C44F46">
            <w:pPr>
              <w:pStyle w:val="ProductList-TableBody"/>
            </w:pPr>
            <w:r>
              <w:t>40</w:t>
            </w:r>
          </w:p>
        </w:tc>
      </w:tr>
      <w:tr w:rsidR="008C61F5" w14:paraId="7D024308" w14:textId="77777777">
        <w:tc>
          <w:tcPr>
            <w:tcW w:w="2440" w:type="dxa"/>
            <w:tcBorders>
              <w:top w:val="dashed" w:sz="4" w:space="0" w:color="6E6E6E"/>
              <w:bottom w:val="dashed" w:sz="4" w:space="0" w:color="6E6E6E"/>
              <w:right w:val="single" w:sz="4" w:space="0" w:color="6E6E6E"/>
            </w:tcBorders>
          </w:tcPr>
          <w:p w14:paraId="2134EC09" w14:textId="77777777" w:rsidR="008C61F5" w:rsidRDefault="00C44F4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4FDBDB" w14:textId="77777777" w:rsidR="008C61F5" w:rsidRDefault="00C44F46">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B21815" w14:textId="77777777" w:rsidR="008C61F5" w:rsidRDefault="00C44F4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52A7F6" w14:textId="77777777" w:rsidR="008C61F5" w:rsidRDefault="00C44F46">
            <w:pPr>
              <w:pStyle w:val="ProductList-TableBody"/>
            </w:pPr>
            <w:r>
              <w:t>40</w:t>
            </w:r>
          </w:p>
        </w:tc>
      </w:tr>
      <w:tr w:rsidR="008C61F5" w14:paraId="6E21B365" w14:textId="77777777">
        <w:tc>
          <w:tcPr>
            <w:tcW w:w="2440" w:type="dxa"/>
            <w:tcBorders>
              <w:top w:val="dashed" w:sz="4" w:space="0" w:color="6E6E6E"/>
              <w:left w:val="none" w:sz="4" w:space="0" w:color="6E6E6E"/>
              <w:bottom w:val="dashed" w:sz="4" w:space="0" w:color="6E6E6E"/>
              <w:right w:val="single" w:sz="4" w:space="0" w:color="6E6E6E"/>
            </w:tcBorders>
          </w:tcPr>
          <w:p w14:paraId="5AD292B9" w14:textId="77777777" w:rsidR="008C61F5" w:rsidRDefault="00C44F4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53B71F" w14:textId="77777777" w:rsidR="008C61F5" w:rsidRDefault="00C44F46">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A4FA07" w14:textId="77777777" w:rsidR="008C61F5" w:rsidRDefault="00C44F4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18A940" w14:textId="77777777" w:rsidR="008C61F5" w:rsidRDefault="00C44F46">
            <w:pPr>
              <w:pStyle w:val="ProductList-TableBody"/>
            </w:pPr>
            <w:r>
              <w:t>40</w:t>
            </w:r>
          </w:p>
        </w:tc>
      </w:tr>
      <w:tr w:rsidR="008C61F5" w14:paraId="18E35AE5" w14:textId="77777777">
        <w:tc>
          <w:tcPr>
            <w:tcW w:w="2440" w:type="dxa"/>
            <w:tcBorders>
              <w:top w:val="dashed" w:sz="4" w:space="0" w:color="6E6E6E"/>
              <w:left w:val="none" w:sz="4" w:space="0" w:color="6E6E6E"/>
              <w:bottom w:val="dashed" w:sz="4" w:space="0" w:color="6E6E6E"/>
              <w:right w:val="single" w:sz="4" w:space="0" w:color="6E6E6E"/>
            </w:tcBorders>
          </w:tcPr>
          <w:p w14:paraId="1DEC1DE8" w14:textId="77777777" w:rsidR="008C61F5" w:rsidRDefault="00C44F4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6441CA2" w14:textId="77777777" w:rsidR="008C61F5" w:rsidRDefault="00C44F46">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7E0B3409" w14:textId="77777777" w:rsidR="008C61F5" w:rsidRDefault="00C44F4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D83E86" w14:textId="77777777" w:rsidR="008C61F5" w:rsidRDefault="00C44F46">
            <w:pPr>
              <w:pStyle w:val="ProductList-TableBody"/>
            </w:pPr>
            <w:r>
              <w:t>40</w:t>
            </w:r>
          </w:p>
        </w:tc>
      </w:tr>
      <w:tr w:rsidR="008C61F5" w14:paraId="30491E22" w14:textId="77777777">
        <w:tc>
          <w:tcPr>
            <w:tcW w:w="2440" w:type="dxa"/>
            <w:tcBorders>
              <w:top w:val="dashed" w:sz="4" w:space="0" w:color="6E6E6E"/>
              <w:bottom w:val="dashed" w:sz="4" w:space="0" w:color="6E6E6E"/>
              <w:right w:val="single" w:sz="4" w:space="0" w:color="6E6E6E"/>
            </w:tcBorders>
          </w:tcPr>
          <w:p w14:paraId="6522D037" w14:textId="77777777" w:rsidR="008C61F5" w:rsidRDefault="00C44F4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39AC3B2" w14:textId="77777777" w:rsidR="008C61F5" w:rsidRDefault="00C44F4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5244DA"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283A15" w14:textId="77777777" w:rsidR="008C61F5" w:rsidRDefault="00C44F46">
            <w:pPr>
              <w:pStyle w:val="ProductList-TableBody"/>
            </w:pPr>
            <w:r>
              <w:t>15</w:t>
            </w:r>
          </w:p>
        </w:tc>
      </w:tr>
      <w:tr w:rsidR="008C61F5" w14:paraId="5EF294BF" w14:textId="77777777">
        <w:tc>
          <w:tcPr>
            <w:tcW w:w="2440" w:type="dxa"/>
            <w:tcBorders>
              <w:top w:val="dashed" w:sz="4" w:space="0" w:color="6E6E6E"/>
              <w:bottom w:val="dashed" w:sz="4" w:space="0" w:color="6E6E6E"/>
              <w:right w:val="single" w:sz="4" w:space="0" w:color="6E6E6E"/>
            </w:tcBorders>
          </w:tcPr>
          <w:p w14:paraId="0015C46A" w14:textId="77777777" w:rsidR="008C61F5" w:rsidRDefault="00C44F4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1CC39D" w14:textId="77777777" w:rsidR="008C61F5" w:rsidRDefault="00C44F4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894537" w14:textId="77777777" w:rsidR="008C61F5" w:rsidRDefault="00C44F4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D3114A9" w14:textId="77777777" w:rsidR="008C61F5" w:rsidRDefault="00C44F46">
            <w:pPr>
              <w:pStyle w:val="ProductList-TableBody"/>
            </w:pPr>
            <w:r>
              <w:t>15</w:t>
            </w:r>
          </w:p>
        </w:tc>
      </w:tr>
      <w:tr w:rsidR="008C61F5" w14:paraId="15B79294" w14:textId="77777777">
        <w:tc>
          <w:tcPr>
            <w:tcW w:w="2440" w:type="dxa"/>
            <w:tcBorders>
              <w:top w:val="dashed" w:sz="4" w:space="0" w:color="6E6E6E"/>
              <w:bottom w:val="dashed" w:sz="4" w:space="0" w:color="6E6E6E"/>
              <w:right w:val="single" w:sz="4" w:space="0" w:color="6E6E6E"/>
            </w:tcBorders>
          </w:tcPr>
          <w:p w14:paraId="1B415F3F" w14:textId="77777777" w:rsidR="008C61F5" w:rsidRDefault="00C44F46">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35EFB107" w14:textId="77777777" w:rsidR="008C61F5" w:rsidRDefault="00C44F46">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47673BC6"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6CF9CA" w14:textId="77777777" w:rsidR="008C61F5" w:rsidRDefault="00C44F46">
            <w:pPr>
              <w:pStyle w:val="ProductList-TableBody"/>
            </w:pPr>
            <w:r>
              <w:t>15</w:t>
            </w:r>
          </w:p>
        </w:tc>
      </w:tr>
      <w:tr w:rsidR="008C61F5" w14:paraId="481E49D5" w14:textId="77777777">
        <w:tc>
          <w:tcPr>
            <w:tcW w:w="2440" w:type="dxa"/>
            <w:tcBorders>
              <w:top w:val="dashed" w:sz="4" w:space="0" w:color="6E6E6E"/>
              <w:bottom w:val="dashed" w:sz="4" w:space="0" w:color="6E6E6E"/>
              <w:right w:val="single" w:sz="4" w:space="0" w:color="6E6E6E"/>
            </w:tcBorders>
          </w:tcPr>
          <w:p w14:paraId="3E7EE339" w14:textId="77777777" w:rsidR="008C61F5" w:rsidRDefault="00C44F4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4DFE909" w14:textId="77777777" w:rsidR="008C61F5" w:rsidRDefault="00C44F4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CFBC441" w14:textId="77777777" w:rsidR="008C61F5" w:rsidRDefault="00C44F4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A4BE1E" w14:textId="77777777" w:rsidR="008C61F5" w:rsidRDefault="00C44F46">
            <w:pPr>
              <w:pStyle w:val="ProductList-TableBody"/>
            </w:pPr>
            <w:r>
              <w:t>15</w:t>
            </w:r>
          </w:p>
        </w:tc>
      </w:tr>
      <w:tr w:rsidR="008C61F5" w14:paraId="690F8B14" w14:textId="77777777">
        <w:tc>
          <w:tcPr>
            <w:tcW w:w="2440" w:type="dxa"/>
            <w:tcBorders>
              <w:top w:val="dashed" w:sz="4" w:space="0" w:color="6E6E6E"/>
              <w:bottom w:val="dashed" w:sz="4" w:space="0" w:color="6E6E6E"/>
              <w:right w:val="single" w:sz="4" w:space="0" w:color="6E6E6E"/>
            </w:tcBorders>
          </w:tcPr>
          <w:p w14:paraId="4D034E6A" w14:textId="77777777" w:rsidR="008C61F5" w:rsidRDefault="00C44F4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E410C7" w14:textId="77777777" w:rsidR="008C61F5" w:rsidRDefault="00C44F4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26454B8"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2FA0C" w14:textId="77777777" w:rsidR="008C61F5" w:rsidRDefault="00C44F46">
            <w:pPr>
              <w:pStyle w:val="ProductList-TableBody"/>
            </w:pPr>
            <w:r>
              <w:t>40</w:t>
            </w:r>
          </w:p>
        </w:tc>
      </w:tr>
      <w:tr w:rsidR="008C61F5" w14:paraId="6DEB43E1" w14:textId="77777777">
        <w:tc>
          <w:tcPr>
            <w:tcW w:w="2440" w:type="dxa"/>
            <w:tcBorders>
              <w:top w:val="dashed" w:sz="4" w:space="0" w:color="6E6E6E"/>
              <w:bottom w:val="dashed" w:sz="4" w:space="0" w:color="6E6E6E"/>
              <w:right w:val="single" w:sz="4" w:space="0" w:color="6E6E6E"/>
            </w:tcBorders>
          </w:tcPr>
          <w:p w14:paraId="14576DB0" w14:textId="77777777" w:rsidR="008C61F5" w:rsidRDefault="00C44F4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17B03B" w14:textId="77777777" w:rsidR="008C61F5" w:rsidRDefault="00C44F46">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1CD0C996" w14:textId="77777777" w:rsidR="008C61F5" w:rsidRDefault="00C44F4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D2469A" w14:textId="77777777" w:rsidR="008C61F5" w:rsidRDefault="00C44F46">
            <w:pPr>
              <w:pStyle w:val="ProductList-TableBody"/>
            </w:pPr>
            <w:r>
              <w:t>40</w:t>
            </w:r>
          </w:p>
        </w:tc>
      </w:tr>
      <w:tr w:rsidR="008C61F5" w14:paraId="1D6AE507" w14:textId="77777777">
        <w:tc>
          <w:tcPr>
            <w:tcW w:w="2440" w:type="dxa"/>
            <w:tcBorders>
              <w:top w:val="dashed" w:sz="4" w:space="0" w:color="6E6E6E"/>
              <w:left w:val="none" w:sz="4" w:space="0" w:color="6E6E6E"/>
              <w:bottom w:val="dashed" w:sz="4" w:space="0" w:color="6E6E6E"/>
              <w:right w:val="single" w:sz="4" w:space="0" w:color="6E6E6E"/>
            </w:tcBorders>
          </w:tcPr>
          <w:p w14:paraId="759808F2" w14:textId="77777777" w:rsidR="008C61F5" w:rsidRDefault="00C44F4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49C0FA4" w14:textId="77777777" w:rsidR="008C61F5" w:rsidRDefault="00C44F4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210FDCA" w14:textId="77777777" w:rsidR="008C61F5" w:rsidRDefault="00C44F46">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0E507D8" w14:textId="77777777" w:rsidR="008C61F5" w:rsidRDefault="00C44F46">
            <w:pPr>
              <w:pStyle w:val="ProductList-TableBody"/>
            </w:pPr>
            <w:r>
              <w:t>15</w:t>
            </w:r>
          </w:p>
        </w:tc>
      </w:tr>
      <w:tr w:rsidR="008C61F5" w14:paraId="19B53C69" w14:textId="77777777">
        <w:tc>
          <w:tcPr>
            <w:tcW w:w="2440" w:type="dxa"/>
            <w:tcBorders>
              <w:top w:val="dashed" w:sz="4" w:space="0" w:color="6E6E6E"/>
              <w:bottom w:val="dashed" w:sz="4" w:space="0" w:color="6E6E6E"/>
              <w:right w:val="single" w:sz="4" w:space="0" w:color="6E6E6E"/>
            </w:tcBorders>
          </w:tcPr>
          <w:p w14:paraId="28E10540" w14:textId="77777777" w:rsidR="008C61F5" w:rsidRDefault="00C44F46">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5B933B92" w14:textId="77777777" w:rsidR="008C61F5" w:rsidRDefault="00C44F4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612948" w14:textId="77777777" w:rsidR="008C61F5" w:rsidRDefault="00C44F4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796F72" w14:textId="77777777" w:rsidR="008C61F5" w:rsidRDefault="00C44F46">
            <w:pPr>
              <w:pStyle w:val="ProductList-TableBody"/>
            </w:pPr>
            <w:r>
              <w:t>40</w:t>
            </w:r>
          </w:p>
        </w:tc>
      </w:tr>
      <w:tr w:rsidR="008C61F5" w14:paraId="40DD6438" w14:textId="77777777">
        <w:tc>
          <w:tcPr>
            <w:tcW w:w="2440" w:type="dxa"/>
            <w:tcBorders>
              <w:top w:val="dashed" w:sz="4" w:space="0" w:color="6E6E6E"/>
              <w:bottom w:val="dashed" w:sz="4" w:space="0" w:color="6E6E6E"/>
              <w:right w:val="single" w:sz="4" w:space="0" w:color="6E6E6E"/>
            </w:tcBorders>
          </w:tcPr>
          <w:p w14:paraId="58DB535F" w14:textId="77777777" w:rsidR="008C61F5" w:rsidRDefault="00C44F46">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711A4B6F" w14:textId="77777777" w:rsidR="008C61F5" w:rsidRDefault="00C44F46">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CCDF0E" w14:textId="77777777" w:rsidR="008C61F5" w:rsidRDefault="00C44F4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95EE23" w14:textId="77777777" w:rsidR="008C61F5" w:rsidRDefault="00C44F46">
            <w:pPr>
              <w:pStyle w:val="ProductList-TableBody"/>
            </w:pPr>
            <w:r>
              <w:t>40</w:t>
            </w:r>
          </w:p>
        </w:tc>
      </w:tr>
      <w:tr w:rsidR="008C61F5" w14:paraId="47FB8C54" w14:textId="77777777">
        <w:tc>
          <w:tcPr>
            <w:tcW w:w="2440" w:type="dxa"/>
            <w:tcBorders>
              <w:top w:val="dashed" w:sz="4" w:space="0" w:color="6E6E6E"/>
              <w:bottom w:val="dashed" w:sz="4" w:space="0" w:color="6E6E6E"/>
              <w:right w:val="single" w:sz="4" w:space="0" w:color="6E6E6E"/>
            </w:tcBorders>
          </w:tcPr>
          <w:p w14:paraId="085A9855" w14:textId="77777777" w:rsidR="008C61F5" w:rsidRDefault="00C44F46">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16929C25" w14:textId="77777777" w:rsidR="008C61F5" w:rsidRDefault="00C44F4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7CF1D0" w14:textId="77777777" w:rsidR="008C61F5" w:rsidRDefault="00C44F4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557F26" w14:textId="77777777" w:rsidR="008C61F5" w:rsidRDefault="00C44F46">
            <w:pPr>
              <w:pStyle w:val="ProductList-TableBody"/>
            </w:pPr>
            <w:r>
              <w:t>40</w:t>
            </w:r>
          </w:p>
        </w:tc>
      </w:tr>
      <w:tr w:rsidR="008C61F5" w14:paraId="606C0BA1" w14:textId="77777777">
        <w:tc>
          <w:tcPr>
            <w:tcW w:w="2440" w:type="dxa"/>
            <w:tcBorders>
              <w:top w:val="dashed" w:sz="4" w:space="0" w:color="6E6E6E"/>
              <w:bottom w:val="dashed" w:sz="4" w:space="0" w:color="6E6E6E"/>
              <w:right w:val="single" w:sz="4" w:space="0" w:color="6E6E6E"/>
            </w:tcBorders>
          </w:tcPr>
          <w:p w14:paraId="18433CD9" w14:textId="77777777" w:rsidR="008C61F5" w:rsidRDefault="00C44F46">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68216F6" w14:textId="77777777" w:rsidR="008C61F5" w:rsidRDefault="00C44F46">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B7DC2C" w14:textId="77777777" w:rsidR="008C61F5" w:rsidRDefault="00C44F4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8640AD" w14:textId="77777777" w:rsidR="008C61F5" w:rsidRDefault="00C44F46">
            <w:pPr>
              <w:pStyle w:val="ProductList-TableBody"/>
            </w:pPr>
            <w:r>
              <w:t>40</w:t>
            </w:r>
          </w:p>
        </w:tc>
      </w:tr>
      <w:tr w:rsidR="008C61F5" w14:paraId="5C44A5C4" w14:textId="77777777">
        <w:tc>
          <w:tcPr>
            <w:tcW w:w="2440" w:type="dxa"/>
            <w:tcBorders>
              <w:top w:val="dashed" w:sz="4" w:space="0" w:color="6E6E6E"/>
              <w:bottom w:val="dashed" w:sz="4" w:space="0" w:color="6E6E6E"/>
              <w:right w:val="single" w:sz="4" w:space="0" w:color="6E6E6E"/>
            </w:tcBorders>
          </w:tcPr>
          <w:p w14:paraId="2C071713" w14:textId="77777777" w:rsidR="008C61F5" w:rsidRDefault="00C44F46">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270D09D9" w14:textId="77777777" w:rsidR="008C61F5" w:rsidRDefault="00C44F46">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3F8A6C" w14:textId="77777777" w:rsidR="008C61F5" w:rsidRDefault="00C44F4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AE1ABD" w14:textId="77777777" w:rsidR="008C61F5" w:rsidRDefault="00C44F46">
            <w:pPr>
              <w:pStyle w:val="ProductList-TableBody"/>
            </w:pPr>
            <w:r>
              <w:t>40</w:t>
            </w:r>
          </w:p>
        </w:tc>
      </w:tr>
    </w:tbl>
    <w:p w14:paraId="509839A0" w14:textId="77777777" w:rsidR="008C61F5" w:rsidRDefault="00C44F46">
      <w:pPr>
        <w:pStyle w:val="ProductList-Body"/>
      </w:pPr>
      <w:r>
        <w:rPr>
          <w:i/>
          <w:vertAlign w:val="superscript"/>
        </w:rPr>
        <w:t>1</w:t>
      </w:r>
      <w:r>
        <w:rPr>
          <w:i/>
        </w:rPr>
        <w:t>Õpilase kasutuseelise kaudu hangitud litsentside puhul ei saa kasutada tarkvarakindlustuse eeliseid.</w:t>
      </w:r>
    </w:p>
    <w:p w14:paraId="7AE79EC4" w14:textId="77777777" w:rsidR="008C61F5" w:rsidRDefault="00C44F46">
      <w:pPr>
        <w:pStyle w:val="ProductList-Body"/>
      </w:pPr>
      <w:r>
        <w:rPr>
          <w:i/>
          <w:vertAlign w:val="superscript"/>
        </w:rPr>
        <w:t>2</w:t>
      </w:r>
      <w:r>
        <w:rPr>
          <w:i/>
        </w:rPr>
        <w:t>Õpilase kasutuseelis sisaldab ainult Windows 10 E3/A3 õigusi.</w:t>
      </w:r>
    </w:p>
    <w:p w14:paraId="22C2B7C5" w14:textId="77777777" w:rsidR="008C61F5" w:rsidRDefault="008C61F5">
      <w:pPr>
        <w:pStyle w:val="ProductList-Body"/>
      </w:pPr>
    </w:p>
    <w:p w14:paraId="2310D011" w14:textId="77777777" w:rsidR="008C61F5" w:rsidRDefault="00C44F46">
      <w:pPr>
        <w:pStyle w:val="ProductList-ClauseHeading"/>
        <w:outlineLvl w:val="2"/>
      </w:pPr>
      <w:r>
        <w:t>Windowsi lauaarvuti operatsioonisüsteemi piirangud</w:t>
      </w:r>
    </w:p>
    <w:p w14:paraId="570AEB4D" w14:textId="77777777" w:rsidR="008C61F5" w:rsidRDefault="00C44F4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58F1BB9E" w14:textId="77777777" w:rsidR="008C61F5" w:rsidRDefault="008C61F5">
      <w:pPr>
        <w:pStyle w:val="ProductList-Body"/>
      </w:pPr>
    </w:p>
    <w:p w14:paraId="4CB783A6" w14:textId="77777777" w:rsidR="008C61F5" w:rsidRDefault="00C44F46">
      <w:pPr>
        <w:pStyle w:val="ProductList-Offering1Heading"/>
        <w:outlineLvl w:val="1"/>
      </w:pPr>
      <w:r>
        <w:lastRenderedPageBreak/>
        <w:t>Mitmekesise haridusplatvormi toote (EPP) stsenaariumid</w:t>
      </w:r>
      <w:r>
        <w:fldChar w:fldCharType="begin"/>
      </w:r>
      <w:r>
        <w:instrText xml:space="preserve"> TC "</w:instrText>
      </w:r>
      <w:bookmarkStart w:id="442" w:name="_Toc25930115"/>
      <w:r>
        <w:instrText>Mitmekesise haridusplatvormi toote (EPP) stsenaariumid</w:instrText>
      </w:r>
      <w:bookmarkEnd w:id="442"/>
      <w:r>
        <w:instrText>" \l 2</w:instrText>
      </w:r>
      <w:r>
        <w:fldChar w:fldCharType="end"/>
      </w:r>
    </w:p>
    <w:p w14:paraId="37425CAF" w14:textId="77777777" w:rsidR="008C61F5" w:rsidRDefault="00C44F46">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7EA7633" w14:textId="77777777" w:rsidR="008C61F5" w:rsidRDefault="008C61F5">
      <w:pPr>
        <w:pStyle w:val="ProductList-Body"/>
      </w:pPr>
    </w:p>
    <w:tbl>
      <w:tblPr>
        <w:tblStyle w:val="PURTable"/>
        <w:tblW w:w="0" w:type="dxa"/>
        <w:tblLook w:val="04A0" w:firstRow="1" w:lastRow="0" w:firstColumn="1" w:lastColumn="0" w:noHBand="0" w:noVBand="1"/>
      </w:tblPr>
      <w:tblGrid>
        <w:gridCol w:w="5619"/>
        <w:gridCol w:w="5297"/>
      </w:tblGrid>
      <w:tr w:rsidR="008C61F5" w14:paraId="17FFFFB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C54716" w14:textId="77777777" w:rsidR="008C61F5" w:rsidRDefault="00C44F46">
            <w:pPr>
              <w:pStyle w:val="ProductList-TableBody"/>
            </w:pPr>
            <w:r>
              <w:rPr>
                <w:color w:val="FFFFFF"/>
              </w:rPr>
              <w:t>Lubatud mitmekesised EPP stsenaariumid</w:t>
            </w:r>
          </w:p>
        </w:tc>
        <w:tc>
          <w:tcPr>
            <w:tcW w:w="5880" w:type="dxa"/>
            <w:shd w:val="clear" w:color="auto" w:fill="0070C0"/>
          </w:tcPr>
          <w:p w14:paraId="5344F88C" w14:textId="77777777" w:rsidR="008C61F5" w:rsidRDefault="00C44F46">
            <w:pPr>
              <w:pStyle w:val="ProductList-TableBody"/>
            </w:pPr>
            <w:r>
              <w:rPr>
                <w:color w:val="FFFFFF"/>
              </w:rPr>
              <w:t>Kvalifitseeruv toode SUB jaoks</w:t>
            </w:r>
          </w:p>
        </w:tc>
      </w:tr>
      <w:tr w:rsidR="008C61F5" w14:paraId="0059469A" w14:textId="77777777">
        <w:tc>
          <w:tcPr>
            <w:tcW w:w="6240" w:type="dxa"/>
          </w:tcPr>
          <w:p w14:paraId="53027FD9" w14:textId="77777777" w:rsidR="008C61F5" w:rsidRDefault="00C44F46">
            <w:pPr>
              <w:pStyle w:val="ProductList-TableBody"/>
            </w:pPr>
            <w:r>
              <w:t>Microsoft 365 A3 ja Microsoft 365 A5</w:t>
            </w:r>
          </w:p>
        </w:tc>
        <w:tc>
          <w:tcPr>
            <w:tcW w:w="5880" w:type="dxa"/>
          </w:tcPr>
          <w:p w14:paraId="21EF9CA6" w14:textId="77777777" w:rsidR="008C61F5" w:rsidRDefault="00C44F46">
            <w:pPr>
              <w:pStyle w:val="ProductList-TableBody"/>
            </w:pPr>
            <w:r>
              <w:t>Microsoft 365 A3</w:t>
            </w:r>
          </w:p>
        </w:tc>
      </w:tr>
      <w:tr w:rsidR="008C61F5" w14:paraId="2FB84B58" w14:textId="77777777">
        <w:tc>
          <w:tcPr>
            <w:tcW w:w="6240" w:type="dxa"/>
          </w:tcPr>
          <w:p w14:paraId="7BF6418E" w14:textId="77777777" w:rsidR="008C61F5" w:rsidRDefault="00C44F46">
            <w:pPr>
              <w:pStyle w:val="ProductList-TableBody"/>
            </w:pPr>
            <w:r>
              <w:t>EMS E3 ja EMS E5</w:t>
            </w:r>
          </w:p>
        </w:tc>
        <w:tc>
          <w:tcPr>
            <w:tcW w:w="5880" w:type="dxa"/>
          </w:tcPr>
          <w:p w14:paraId="313DECF5" w14:textId="77777777" w:rsidR="008C61F5" w:rsidRDefault="00C44F46">
            <w:pPr>
              <w:pStyle w:val="ProductList-TableBody"/>
            </w:pPr>
            <w:r>
              <w:t>EMS E3</w:t>
            </w:r>
          </w:p>
        </w:tc>
      </w:tr>
      <w:tr w:rsidR="008C61F5" w14:paraId="74E137C3" w14:textId="77777777">
        <w:tc>
          <w:tcPr>
            <w:tcW w:w="6240" w:type="dxa"/>
          </w:tcPr>
          <w:p w14:paraId="4C2F4EBA" w14:textId="77777777" w:rsidR="008C61F5" w:rsidRDefault="00C44F46">
            <w:pPr>
              <w:pStyle w:val="ProductList-TableBody"/>
            </w:pPr>
            <w:r>
              <w:t>Windows 10 Education E3 ja Windows 10 Education E5</w:t>
            </w:r>
          </w:p>
        </w:tc>
        <w:tc>
          <w:tcPr>
            <w:tcW w:w="5880" w:type="dxa"/>
          </w:tcPr>
          <w:p w14:paraId="4DEC14A7" w14:textId="77777777" w:rsidR="008C61F5" w:rsidRDefault="00C44F46">
            <w:pPr>
              <w:pStyle w:val="ProductList-TableBody"/>
            </w:pPr>
            <w:r>
              <w:t>Windows 10 Education E3</w:t>
            </w:r>
          </w:p>
        </w:tc>
      </w:tr>
      <w:tr w:rsidR="008C61F5" w14:paraId="01DDE633" w14:textId="77777777">
        <w:tc>
          <w:tcPr>
            <w:tcW w:w="6240" w:type="dxa"/>
          </w:tcPr>
          <w:p w14:paraId="7F251FA8" w14:textId="77777777" w:rsidR="008C61F5" w:rsidRDefault="00C44F46">
            <w:pPr>
              <w:pStyle w:val="ProductList-TableBody"/>
            </w:pPr>
            <w:r>
              <w:t>Office 365 ProPlus ja Office 365 A3 ja/või Office 365 A5</w:t>
            </w:r>
          </w:p>
        </w:tc>
        <w:tc>
          <w:tcPr>
            <w:tcW w:w="5880" w:type="dxa"/>
          </w:tcPr>
          <w:p w14:paraId="4E3C7EEB" w14:textId="77777777" w:rsidR="008C61F5" w:rsidRDefault="00C44F46">
            <w:pPr>
              <w:pStyle w:val="ProductList-TableBody"/>
            </w:pPr>
            <w:r>
              <w:t>Office 365 ProPlus</w:t>
            </w:r>
          </w:p>
        </w:tc>
      </w:tr>
      <w:tr w:rsidR="008C61F5" w14:paraId="2CC55F36" w14:textId="77777777">
        <w:tc>
          <w:tcPr>
            <w:tcW w:w="6240" w:type="dxa"/>
          </w:tcPr>
          <w:p w14:paraId="38D4EA6D" w14:textId="77777777" w:rsidR="008C61F5" w:rsidRDefault="00C44F46">
            <w:pPr>
              <w:pStyle w:val="ProductList-TableBody"/>
            </w:pPr>
            <w:r>
              <w:t>Office 365 A3 ja Office 365 A5</w:t>
            </w:r>
          </w:p>
        </w:tc>
        <w:tc>
          <w:tcPr>
            <w:tcW w:w="5880" w:type="dxa"/>
          </w:tcPr>
          <w:p w14:paraId="5B321E68" w14:textId="77777777" w:rsidR="008C61F5" w:rsidRDefault="00C44F46">
            <w:pPr>
              <w:pStyle w:val="ProductList-TableBody"/>
            </w:pPr>
            <w:r>
              <w:t>Office 365 A3</w:t>
            </w:r>
          </w:p>
        </w:tc>
      </w:tr>
    </w:tbl>
    <w:p w14:paraId="2AE275E2" w14:textId="77777777" w:rsidR="008C61F5" w:rsidRDefault="008C61F5">
      <w:pPr>
        <w:pStyle w:val="ProductList-Body"/>
      </w:pPr>
    </w:p>
    <w:p w14:paraId="4CD11BB8" w14:textId="77777777" w:rsidR="008C61F5" w:rsidRDefault="00C44F46">
      <w:pPr>
        <w:pStyle w:val="ProductList-Offering1Heading"/>
        <w:outlineLvl w:val="1"/>
      </w:pPr>
      <w:r>
        <w:t>Enrollment for Education Solutionsi (2017. aastale eelnev versioon) programmi kättesaadavus</w:t>
      </w:r>
      <w:r>
        <w:fldChar w:fldCharType="begin"/>
      </w:r>
      <w:r>
        <w:instrText xml:space="preserve"> TC "</w:instrText>
      </w:r>
      <w:bookmarkStart w:id="443" w:name="_Toc25930116"/>
      <w:r>
        <w:instrText>Enrollment for Education Solutionsi (2017. aastale eelnev versioon) programmi kättesaadavus</w:instrText>
      </w:r>
      <w:bookmarkEnd w:id="443"/>
      <w:r>
        <w:instrText>" \l 2</w:instrText>
      </w:r>
      <w:r>
        <w:fldChar w:fldCharType="end"/>
      </w:r>
    </w:p>
    <w:p w14:paraId="0D2139AA" w14:textId="77777777" w:rsidR="008C61F5" w:rsidRDefault="00C44F46">
      <w:pPr>
        <w:pStyle w:val="ProductList-Body"/>
      </w:pPr>
      <w:r>
        <w:t>Enrollment for Education Solutionsi (2017-le eelnevad versioonid) on määratletud selles jaotises.</w:t>
      </w:r>
    </w:p>
    <w:p w14:paraId="4EADDDBD" w14:textId="77777777" w:rsidR="008C61F5" w:rsidRDefault="00C44F46">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8C61F5" w14:paraId="39E2BAA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20713A" w14:textId="77777777" w:rsidR="008C61F5" w:rsidRDefault="00C44F46">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AA4A88C" w14:textId="77777777" w:rsidR="008C61F5" w:rsidRDefault="00C44F46">
            <w:pPr>
              <w:pStyle w:val="ProductList-TableBody"/>
              <w:jc w:val="center"/>
            </w:pPr>
            <w:r>
              <w:rPr>
                <w:color w:val="FFFFFF"/>
              </w:rPr>
              <w:t xml:space="preserve">EES </w:t>
            </w:r>
          </w:p>
        </w:tc>
      </w:tr>
      <w:tr w:rsidR="008C61F5" w14:paraId="263A270B" w14:textId="77777777">
        <w:tc>
          <w:tcPr>
            <w:tcW w:w="8820" w:type="dxa"/>
            <w:tcBorders>
              <w:top w:val="single" w:sz="4" w:space="0" w:color="FFFFFF"/>
              <w:left w:val="single" w:sz="4" w:space="0" w:color="FFFFFF"/>
              <w:bottom w:val="dashed" w:sz="4" w:space="0" w:color="B2B2B2"/>
              <w:right w:val="single" w:sz="4" w:space="0" w:color="FFFFFF"/>
            </w:tcBorders>
          </w:tcPr>
          <w:p w14:paraId="4A208B6A" w14:textId="77777777" w:rsidR="008C61F5" w:rsidRDefault="00C44F46">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91320E"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C61F5" w14:paraId="2C7E3F9B" w14:textId="77777777">
        <w:tc>
          <w:tcPr>
            <w:tcW w:w="8820" w:type="dxa"/>
            <w:tcBorders>
              <w:top w:val="dashed" w:sz="4" w:space="0" w:color="B2B2B2"/>
              <w:left w:val="single" w:sz="4" w:space="0" w:color="FFFFFF"/>
              <w:bottom w:val="dashed" w:sz="4" w:space="0" w:color="B2B2B2"/>
              <w:right w:val="single" w:sz="4" w:space="0" w:color="FFFFFF"/>
            </w:tcBorders>
          </w:tcPr>
          <w:p w14:paraId="1FF89050" w14:textId="77777777" w:rsidR="008C61F5" w:rsidRDefault="00C44F46">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C51333"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C61F5" w14:paraId="6A12C03E" w14:textId="77777777">
        <w:tc>
          <w:tcPr>
            <w:tcW w:w="8820" w:type="dxa"/>
            <w:tcBorders>
              <w:top w:val="dashed" w:sz="4" w:space="0" w:color="B2B2B2"/>
              <w:left w:val="single" w:sz="4" w:space="0" w:color="FFFFFF"/>
              <w:bottom w:val="dashed" w:sz="4" w:space="0" w:color="B2B2B2"/>
              <w:right w:val="single" w:sz="4" w:space="0" w:color="FFFFFF"/>
            </w:tcBorders>
          </w:tcPr>
          <w:p w14:paraId="025ADA01" w14:textId="77777777" w:rsidR="008C61F5" w:rsidRDefault="00C44F46">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6A10C8"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C61F5" w14:paraId="243A670E" w14:textId="77777777">
        <w:tc>
          <w:tcPr>
            <w:tcW w:w="8820" w:type="dxa"/>
            <w:tcBorders>
              <w:top w:val="dashed" w:sz="4" w:space="0" w:color="B2B2B2"/>
              <w:left w:val="single" w:sz="4" w:space="0" w:color="FFFFFF"/>
              <w:bottom w:val="dashed" w:sz="4" w:space="0" w:color="B2B2B2"/>
              <w:right w:val="single" w:sz="4" w:space="0" w:color="FFFFFF"/>
            </w:tcBorders>
          </w:tcPr>
          <w:p w14:paraId="6C65F78B" w14:textId="77777777" w:rsidR="008C61F5" w:rsidRDefault="00C44F4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D6745A"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C61F5" w14:paraId="4C7633A2" w14:textId="77777777">
        <w:tc>
          <w:tcPr>
            <w:tcW w:w="8820" w:type="dxa"/>
            <w:tcBorders>
              <w:top w:val="dashed" w:sz="4" w:space="0" w:color="B2B2B2"/>
              <w:left w:val="single" w:sz="4" w:space="0" w:color="FFFFFF"/>
              <w:bottom w:val="dashed" w:sz="4" w:space="0" w:color="B2B2B2"/>
              <w:right w:val="single" w:sz="4" w:space="0" w:color="FFFFFF"/>
            </w:tcBorders>
          </w:tcPr>
          <w:p w14:paraId="6F904D10" w14:textId="77777777" w:rsidR="008C61F5" w:rsidRDefault="00C44F46">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E95BDF"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C61F5" w14:paraId="107E77BF" w14:textId="77777777">
        <w:tc>
          <w:tcPr>
            <w:tcW w:w="8820" w:type="dxa"/>
            <w:tcBorders>
              <w:top w:val="dashed" w:sz="4" w:space="0" w:color="B2B2B2"/>
              <w:left w:val="single" w:sz="4" w:space="0" w:color="FFFFFF"/>
              <w:bottom w:val="single" w:sz="4" w:space="0" w:color="FFFFFF"/>
              <w:right w:val="single" w:sz="4" w:space="0" w:color="FFFFFF"/>
            </w:tcBorders>
          </w:tcPr>
          <w:p w14:paraId="6DA79B7A" w14:textId="77777777" w:rsidR="008C61F5" w:rsidRDefault="00C44F46">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04780D" w14:textId="77777777" w:rsidR="008C61F5" w:rsidRDefault="00C44F4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EC498E0" w14:textId="77777777" w:rsidR="008C61F5" w:rsidRDefault="008C61F5">
      <w:pPr>
        <w:pStyle w:val="ProductList-Body"/>
      </w:pPr>
    </w:p>
    <w:p w14:paraId="3729B5F2" w14:textId="77777777" w:rsidR="008C61F5" w:rsidRDefault="00C44F46">
      <w:pPr>
        <w:pStyle w:val="ProductList-ClauseHeading"/>
        <w:outlineLvl w:val="2"/>
      </w:pPr>
      <w:r>
        <w:t>Nõuded</w:t>
      </w:r>
    </w:p>
    <w:p w14:paraId="5635E652" w14:textId="77777777" w:rsidR="008C61F5" w:rsidRDefault="00C44F46" w:rsidP="00C44F46">
      <w:pPr>
        <w:pStyle w:val="ProductList-Bullet"/>
        <w:numPr>
          <w:ilvl w:val="0"/>
          <w:numId w:val="82"/>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6CD1B6B9" w14:textId="77777777" w:rsidR="008C61F5" w:rsidRDefault="00C44F46" w:rsidP="00C44F46">
      <w:pPr>
        <w:pStyle w:val="ProductList-Bullet"/>
        <w:numPr>
          <w:ilvl w:val="0"/>
          <w:numId w:val="82"/>
        </w:numPr>
      </w:pPr>
      <w:r>
        <w:t xml:space="preserve">Selliseid platvormi võrguteenuseid, mida õppeasutus litsentsib, ei tohi olla asendatavatest arvutiplatvormi toodetest vähem. </w:t>
      </w:r>
    </w:p>
    <w:p w14:paraId="445BB65E" w14:textId="77777777" w:rsidR="008C61F5" w:rsidRDefault="00C44F46" w:rsidP="00C44F46">
      <w:pPr>
        <w:pStyle w:val="ProductList-Bullet"/>
        <w:numPr>
          <w:ilvl w:val="0"/>
          <w:numId w:val="82"/>
        </w:numPr>
      </w:pPr>
      <w:r>
        <w:t xml:space="preserve">Platvormi võrguteenuseid võidakse liitumise kehtivusajal igal ajal lisada. </w:t>
      </w:r>
    </w:p>
    <w:p w14:paraId="0D700201" w14:textId="77777777" w:rsidR="008C61F5" w:rsidRDefault="008C61F5">
      <w:pPr>
        <w:pStyle w:val="ProductList-Body"/>
      </w:pPr>
    </w:p>
    <w:p w14:paraId="1D098947" w14:textId="77777777" w:rsidR="008C61F5" w:rsidRDefault="00C44F46">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8C61F5" w14:paraId="0009EA3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E42304" w14:textId="77777777" w:rsidR="008C61F5" w:rsidRDefault="00C44F46">
            <w:pPr>
              <w:pStyle w:val="ProductList-TableBody"/>
            </w:pPr>
            <w:r>
              <w:rPr>
                <w:color w:val="FFFFFF"/>
              </w:rPr>
              <w:t>Kvalifitseeruvad arvutiplatvormi tooted</w:t>
            </w:r>
          </w:p>
        </w:tc>
        <w:tc>
          <w:tcPr>
            <w:tcW w:w="6120" w:type="dxa"/>
            <w:shd w:val="clear" w:color="auto" w:fill="0070C0"/>
          </w:tcPr>
          <w:p w14:paraId="78200919" w14:textId="77777777" w:rsidR="008C61F5" w:rsidRDefault="00C44F46">
            <w:pPr>
              <w:pStyle w:val="ProductList-TableBody"/>
            </w:pPr>
            <w:r>
              <w:rPr>
                <w:color w:val="FFFFFF"/>
              </w:rPr>
              <w:t>Kvalifitseeruv võrguteenus</w:t>
            </w:r>
          </w:p>
        </w:tc>
      </w:tr>
      <w:tr w:rsidR="008C61F5" w14:paraId="51A956DC" w14:textId="77777777">
        <w:tc>
          <w:tcPr>
            <w:tcW w:w="6000" w:type="dxa"/>
          </w:tcPr>
          <w:p w14:paraId="176AE346" w14:textId="77777777" w:rsidR="008C61F5" w:rsidRDefault="00C44F46">
            <w:pPr>
              <w:pStyle w:val="ProductList-TableBody"/>
            </w:pPr>
            <w:r>
              <w:t xml:space="preserve">Office Professional Plus 2016 </w:t>
            </w:r>
            <w:r>
              <w:rPr>
                <w:b/>
              </w:rPr>
              <w:t>ja</w:t>
            </w:r>
          </w:p>
          <w:p w14:paraId="7A9DBD1C" w14:textId="77777777" w:rsidR="008C61F5" w:rsidRDefault="00C44F46">
            <w:pPr>
              <w:pStyle w:val="ProductList-TableBody"/>
            </w:pPr>
            <w:r>
              <w:t xml:space="preserve">Lauaarvuti Core CAL või ECAL Suite (seade) </w:t>
            </w:r>
            <w:r>
              <w:rPr>
                <w:b/>
              </w:rPr>
              <w:t>ja</w:t>
            </w:r>
          </w:p>
          <w:p w14:paraId="106CCA03" w14:textId="77777777" w:rsidR="008C61F5" w:rsidRDefault="00C44F46">
            <w:pPr>
              <w:pStyle w:val="ProductList-TableBody"/>
            </w:pPr>
            <w:r>
              <w:t xml:space="preserve">Windows 10 Education E5 (seadme kohta) </w:t>
            </w:r>
          </w:p>
        </w:tc>
        <w:tc>
          <w:tcPr>
            <w:tcW w:w="6120" w:type="dxa"/>
          </w:tcPr>
          <w:p w14:paraId="388E99A6" w14:textId="77777777" w:rsidR="008C61F5" w:rsidRDefault="00C44F46">
            <w:pPr>
              <w:pStyle w:val="ProductList-TableBody"/>
            </w:pPr>
            <w:r>
              <w:t>Microsoft 365 Education A3/A5 (kasutaja AL)</w:t>
            </w:r>
          </w:p>
        </w:tc>
      </w:tr>
      <w:tr w:rsidR="008C61F5" w14:paraId="1E8451C6" w14:textId="77777777">
        <w:tc>
          <w:tcPr>
            <w:tcW w:w="6000" w:type="dxa"/>
          </w:tcPr>
          <w:p w14:paraId="687622CA" w14:textId="77777777" w:rsidR="008C61F5" w:rsidRDefault="00C44F46">
            <w:pPr>
              <w:pStyle w:val="ProductList-TableBody"/>
            </w:pPr>
            <w:r>
              <w:t xml:space="preserve">Office Professional Plus 2016 </w:t>
            </w:r>
            <w:r>
              <w:rPr>
                <w:b/>
              </w:rPr>
              <w:t>ja</w:t>
            </w:r>
          </w:p>
          <w:p w14:paraId="17219CAA" w14:textId="77777777" w:rsidR="008C61F5" w:rsidRDefault="00C44F46">
            <w:pPr>
              <w:pStyle w:val="ProductList-TableBody"/>
            </w:pPr>
            <w:r>
              <w:t>Core CAL või ECAL Suite (seade)</w:t>
            </w:r>
          </w:p>
        </w:tc>
        <w:tc>
          <w:tcPr>
            <w:tcW w:w="6120" w:type="dxa"/>
          </w:tcPr>
          <w:p w14:paraId="7F83F434" w14:textId="77777777" w:rsidR="008C61F5" w:rsidRDefault="00C44F46">
            <w:pPr>
              <w:pStyle w:val="ProductList-TableBody"/>
            </w:pPr>
            <w:r>
              <w:t xml:space="preserve">Office 365 A3/A5 (kasutaja AL) </w:t>
            </w:r>
            <w:r>
              <w:rPr>
                <w:b/>
              </w:rPr>
              <w:t>ja</w:t>
            </w:r>
          </w:p>
          <w:p w14:paraId="043C75EA" w14:textId="77777777" w:rsidR="008C61F5" w:rsidRDefault="00C44F46">
            <w:pPr>
              <w:pStyle w:val="ProductList-TableBody"/>
            </w:pPr>
            <w:r>
              <w:t>EMS E3/E5</w:t>
            </w:r>
          </w:p>
        </w:tc>
      </w:tr>
      <w:tr w:rsidR="008C61F5" w14:paraId="7722D846" w14:textId="77777777">
        <w:tc>
          <w:tcPr>
            <w:tcW w:w="6000" w:type="dxa"/>
          </w:tcPr>
          <w:p w14:paraId="5541E282" w14:textId="77777777" w:rsidR="008C61F5" w:rsidRDefault="00C44F46">
            <w:pPr>
              <w:pStyle w:val="ProductList-TableBody"/>
            </w:pPr>
            <w:r>
              <w:t>Core CAL või ECAL Suite (seade)</w:t>
            </w:r>
          </w:p>
        </w:tc>
        <w:tc>
          <w:tcPr>
            <w:tcW w:w="6120" w:type="dxa"/>
          </w:tcPr>
          <w:p w14:paraId="5B9B7D4D" w14:textId="77777777" w:rsidR="008C61F5" w:rsidRDefault="00C44F46">
            <w:pPr>
              <w:pStyle w:val="ProductList-TableBody"/>
            </w:pPr>
            <w:r>
              <w:t>Office 365 A3/A5</w:t>
            </w:r>
          </w:p>
        </w:tc>
      </w:tr>
      <w:tr w:rsidR="008C61F5" w14:paraId="61EC8A8E" w14:textId="77777777">
        <w:tc>
          <w:tcPr>
            <w:tcW w:w="6000" w:type="dxa"/>
          </w:tcPr>
          <w:p w14:paraId="0ECFE573" w14:textId="77777777" w:rsidR="008C61F5" w:rsidRDefault="00C44F46">
            <w:pPr>
              <w:pStyle w:val="ProductList-TableBody"/>
            </w:pPr>
            <w:r>
              <w:t>Office Professional Plus 2016</w:t>
            </w:r>
          </w:p>
        </w:tc>
        <w:tc>
          <w:tcPr>
            <w:tcW w:w="6120" w:type="dxa"/>
          </w:tcPr>
          <w:p w14:paraId="58A23588" w14:textId="77777777" w:rsidR="008C61F5" w:rsidRDefault="00C44F46">
            <w:pPr>
              <w:pStyle w:val="ProductList-TableBody"/>
            </w:pPr>
            <w:r>
              <w:t>Office 365 ProPlus</w:t>
            </w:r>
          </w:p>
        </w:tc>
      </w:tr>
    </w:tbl>
    <w:p w14:paraId="4A8C55DB" w14:textId="77777777" w:rsidR="008C61F5" w:rsidRDefault="008C61F5">
      <w:pPr>
        <w:pStyle w:val="ProductList-Body"/>
      </w:pPr>
    </w:p>
    <w:p w14:paraId="04C69E76" w14:textId="77777777" w:rsidR="008C61F5" w:rsidRDefault="008C61F5">
      <w:pPr>
        <w:pStyle w:val="PURBreadcrumb"/>
      </w:pPr>
    </w:p>
    <w:tbl>
      <w:tblPr>
        <w:tblStyle w:val="PURTable"/>
        <w:tblW w:w="0" w:type="dxa"/>
        <w:tblLook w:val="04A0" w:firstRow="1" w:lastRow="0" w:firstColumn="1" w:lastColumn="0" w:noHBand="0" w:noVBand="1"/>
      </w:tblPr>
      <w:tblGrid>
        <w:gridCol w:w="10916"/>
      </w:tblGrid>
      <w:tr w:rsidR="008C61F5" w14:paraId="39C3C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9B78F" w14:textId="77777777" w:rsidR="008C61F5" w:rsidRDefault="00D11A59">
            <w:pPr>
              <w:pStyle w:val="ProductList-TableBody"/>
              <w:jc w:val="right"/>
            </w:pPr>
            <w:hyperlink w:anchor="_Sec842">
              <w:r w:rsidR="00C44F46">
                <w:rPr>
                  <w:color w:val="00467F"/>
                  <w:sz w:val="14"/>
                  <w:u w:val="single"/>
                </w:rPr>
                <w:t>Sisukord</w:t>
              </w:r>
            </w:hyperlink>
            <w:r w:rsidR="00C44F46">
              <w:rPr>
                <w:sz w:val="14"/>
              </w:rPr>
              <w:t xml:space="preserve"> / </w:t>
            </w:r>
            <w:hyperlink w:anchor="_Sec549">
              <w:r w:rsidR="00C44F46">
                <w:rPr>
                  <w:color w:val="00467F"/>
                  <w:sz w:val="14"/>
                  <w:u w:val="single"/>
                </w:rPr>
                <w:t>sõnastik</w:t>
              </w:r>
            </w:hyperlink>
            <w:r w:rsidR="00C44F46">
              <w:rPr>
                <w:sz w:val="14"/>
              </w:rPr>
              <w:t xml:space="preserve"> / </w:t>
            </w:r>
            <w:hyperlink w:anchor="_Sec844">
              <w:r w:rsidR="00C44F46">
                <w:rPr>
                  <w:color w:val="00467F"/>
                  <w:sz w:val="14"/>
                  <w:u w:val="single"/>
                </w:rPr>
                <w:t>register</w:t>
              </w:r>
            </w:hyperlink>
          </w:p>
        </w:tc>
      </w:tr>
    </w:tbl>
    <w:p w14:paraId="26A72A76" w14:textId="77777777" w:rsidR="008C61F5" w:rsidRDefault="008C61F5">
      <w:pPr>
        <w:pStyle w:val="ProductList-Body"/>
      </w:pPr>
    </w:p>
    <w:p w14:paraId="7B210ACC" w14:textId="77777777" w:rsidR="008C61F5" w:rsidRDefault="008C61F5">
      <w:pPr>
        <w:sectPr w:rsidR="008C61F5">
          <w:headerReference w:type="default" r:id="rId163"/>
          <w:footerReference w:type="default" r:id="rId164"/>
          <w:type w:val="continuous"/>
          <w:pgSz w:w="12240" w:h="15840" w:code="1"/>
          <w:pgMar w:top="1170" w:right="720" w:bottom="720" w:left="720" w:header="432" w:footer="288" w:gutter="0"/>
          <w:cols w:space="360"/>
        </w:sectPr>
      </w:pPr>
    </w:p>
    <w:bookmarkEnd w:id="439"/>
    <w:p w14:paraId="3DA82F24" w14:textId="77777777" w:rsidR="008C61F5" w:rsidRDefault="00C44F46">
      <w:pPr>
        <w:pStyle w:val="ProductList-SectionHeading"/>
        <w:pageBreakBefore/>
        <w:outlineLvl w:val="0"/>
      </w:pPr>
      <w:r>
        <w:lastRenderedPageBreak/>
        <w:t>Register</w:t>
      </w:r>
      <w:r>
        <w:fldChar w:fldCharType="begin"/>
      </w:r>
      <w:r>
        <w:instrText xml:space="preserve"> TC "</w:instrText>
      </w:r>
      <w:bookmarkStart w:id="444" w:name="_Toc25930117"/>
      <w:r>
        <w:instrText>Register</w:instrText>
      </w:r>
      <w:bookmarkEnd w:id="444"/>
      <w:r>
        <w:instrText>" \l 1</w:instrText>
      </w:r>
      <w:r>
        <w:fldChar w:fldCharType="end"/>
      </w:r>
    </w:p>
    <w:p w14:paraId="78255BCE" w14:textId="77777777" w:rsidR="008C61F5" w:rsidRDefault="008C61F5">
      <w:pPr>
        <w:pStyle w:val="ProductList-Body"/>
      </w:pPr>
    </w:p>
    <w:p w14:paraId="03C91629" w14:textId="77777777" w:rsidR="008C61F5" w:rsidRDefault="008C61F5">
      <w:pPr>
        <w:sectPr w:rsidR="008C61F5">
          <w:headerReference w:type="default" r:id="rId165"/>
          <w:footerReference w:type="default" r:id="rId166"/>
          <w:type w:val="continuous"/>
          <w:pgSz w:w="12240" w:h="15840" w:code="1"/>
          <w:pgMar w:top="1170" w:right="720" w:bottom="720" w:left="720" w:header="432" w:footer="288" w:gutter="0"/>
          <w:cols w:space="360"/>
        </w:sectPr>
      </w:pPr>
    </w:p>
    <w:p w14:paraId="525BD790" w14:textId="77777777" w:rsidR="00C44F46" w:rsidRDefault="00C44F46">
      <w:pPr>
        <w:pStyle w:val="ProductList-Body"/>
        <w:rPr>
          <w:noProof/>
        </w:rPr>
        <w:sectPr w:rsidR="00C44F46" w:rsidSect="00C44F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8698B1A" w14:textId="77777777" w:rsidR="00C44F46" w:rsidRDefault="00C44F46">
      <w:pPr>
        <w:pStyle w:val="Index1"/>
        <w:tabs>
          <w:tab w:val="right" w:pos="5030"/>
        </w:tabs>
        <w:rPr>
          <w:noProof/>
        </w:rPr>
      </w:pPr>
      <w:r>
        <w:rPr>
          <w:noProof/>
        </w:rPr>
        <w:t>,, 68</w:t>
      </w:r>
    </w:p>
    <w:p w14:paraId="740A2B79" w14:textId="77777777" w:rsidR="00C44F46" w:rsidRDefault="00C44F46">
      <w:pPr>
        <w:pStyle w:val="Index1"/>
        <w:tabs>
          <w:tab w:val="right" w:pos="5030"/>
        </w:tabs>
        <w:rPr>
          <w:noProof/>
        </w:rPr>
      </w:pPr>
      <w:r>
        <w:rPr>
          <w:noProof/>
        </w:rPr>
        <w:t>Access 2019, 22</w:t>
      </w:r>
    </w:p>
    <w:p w14:paraId="4532C8A7" w14:textId="77777777" w:rsidR="00C44F46" w:rsidRDefault="00C44F46">
      <w:pPr>
        <w:pStyle w:val="Index1"/>
        <w:tabs>
          <w:tab w:val="right" w:pos="5030"/>
        </w:tabs>
        <w:rPr>
          <w:noProof/>
        </w:rPr>
      </w:pPr>
      <w:r>
        <w:rPr>
          <w:noProof/>
        </w:rPr>
        <w:t>Advanced Threat Analytics 2016 kasutajapõhine kliendihalduslitsents, 13</w:t>
      </w:r>
    </w:p>
    <w:p w14:paraId="484886B5" w14:textId="77777777" w:rsidR="00C44F46" w:rsidRDefault="00C44F46">
      <w:pPr>
        <w:pStyle w:val="Index1"/>
        <w:tabs>
          <w:tab w:val="right" w:pos="5030"/>
        </w:tabs>
        <w:rPr>
          <w:noProof/>
        </w:rPr>
      </w:pPr>
      <w:r>
        <w:rPr>
          <w:noProof/>
        </w:rPr>
        <w:t>Advanced Threat Analytics 2016 kliendihalduslitsents OSE kohta, 13</w:t>
      </w:r>
    </w:p>
    <w:p w14:paraId="2164B801" w14:textId="77777777" w:rsidR="00C44F46" w:rsidRDefault="00C44F46">
      <w:pPr>
        <w:pStyle w:val="Index1"/>
        <w:tabs>
          <w:tab w:val="right" w:pos="5030"/>
        </w:tabs>
        <w:rPr>
          <w:noProof/>
        </w:rPr>
      </w:pPr>
      <w:r>
        <w:rPr>
          <w:noProof/>
        </w:rPr>
        <w:t>AI Builderi võimsuse lisandmoodul, 73</w:t>
      </w:r>
    </w:p>
    <w:p w14:paraId="2FF3C792" w14:textId="77777777" w:rsidR="00C44F46" w:rsidRDefault="00C44F46">
      <w:pPr>
        <w:pStyle w:val="Index1"/>
        <w:tabs>
          <w:tab w:val="right" w:pos="5030"/>
        </w:tabs>
        <w:rPr>
          <w:noProof/>
        </w:rPr>
      </w:pPr>
      <w:r>
        <w:rPr>
          <w:noProof/>
        </w:rPr>
        <w:t>Asjatundjad nõudmisel (AL), 59</w:t>
      </w:r>
    </w:p>
    <w:p w14:paraId="363BF146" w14:textId="77777777" w:rsidR="00C44F46" w:rsidRDefault="00C44F46">
      <w:pPr>
        <w:pStyle w:val="Index1"/>
        <w:tabs>
          <w:tab w:val="right" w:pos="5030"/>
        </w:tabs>
        <w:rPr>
          <w:noProof/>
        </w:rPr>
      </w:pPr>
      <w:r>
        <w:rPr>
          <w:noProof/>
        </w:rPr>
        <w:t>Azure Active Directory Premiumi leping 1, 58</w:t>
      </w:r>
    </w:p>
    <w:p w14:paraId="34A3DDFA" w14:textId="77777777" w:rsidR="00C44F46" w:rsidRDefault="00C44F46">
      <w:pPr>
        <w:pStyle w:val="Index1"/>
        <w:tabs>
          <w:tab w:val="right" w:pos="5030"/>
        </w:tabs>
        <w:rPr>
          <w:noProof/>
        </w:rPr>
      </w:pPr>
      <w:r>
        <w:rPr>
          <w:noProof/>
        </w:rPr>
        <w:t>Azure Active Directory Premiumi leping 2, 58</w:t>
      </w:r>
    </w:p>
    <w:p w14:paraId="0D87879B" w14:textId="77777777" w:rsidR="00C44F46" w:rsidRDefault="00C44F46">
      <w:pPr>
        <w:pStyle w:val="Index1"/>
        <w:tabs>
          <w:tab w:val="right" w:pos="5030"/>
        </w:tabs>
        <w:rPr>
          <w:noProof/>
        </w:rPr>
      </w:pPr>
      <w:r>
        <w:rPr>
          <w:noProof/>
        </w:rPr>
        <w:t>Azure Active Professionali otsetugi*, 57</w:t>
      </w:r>
    </w:p>
    <w:p w14:paraId="2369F93C" w14:textId="77777777" w:rsidR="00C44F46" w:rsidRDefault="00C44F46">
      <w:pPr>
        <w:pStyle w:val="Index1"/>
        <w:tabs>
          <w:tab w:val="right" w:pos="5030"/>
        </w:tabs>
        <w:rPr>
          <w:noProof/>
        </w:rPr>
      </w:pPr>
      <w:r>
        <w:rPr>
          <w:noProof/>
        </w:rPr>
        <w:t>Azure Active’i standardtugi*, 57</w:t>
      </w:r>
    </w:p>
    <w:p w14:paraId="338B47EB" w14:textId="77777777" w:rsidR="00C44F46" w:rsidRDefault="00C44F46">
      <w:pPr>
        <w:pStyle w:val="Index1"/>
        <w:tabs>
          <w:tab w:val="right" w:pos="5030"/>
        </w:tabs>
        <w:rPr>
          <w:noProof/>
        </w:rPr>
      </w:pPr>
      <w:r>
        <w:rPr>
          <w:noProof/>
        </w:rPr>
        <w:t>Azure DevOps Server 2019 CAL, 40</w:t>
      </w:r>
    </w:p>
    <w:p w14:paraId="0152C30A" w14:textId="77777777" w:rsidR="00C44F46" w:rsidRDefault="00C44F46">
      <w:pPr>
        <w:pStyle w:val="Index1"/>
        <w:tabs>
          <w:tab w:val="right" w:pos="5030"/>
        </w:tabs>
        <w:rPr>
          <w:noProof/>
        </w:rPr>
      </w:pPr>
      <w:r>
        <w:rPr>
          <w:noProof/>
        </w:rPr>
        <w:t>Azure DevOps Server 2019 tehnoloogiaga SQL Server 2017 Technology, 40</w:t>
      </w:r>
    </w:p>
    <w:p w14:paraId="5F1100BE" w14:textId="77777777" w:rsidR="00C44F46" w:rsidRDefault="00C44F46">
      <w:pPr>
        <w:pStyle w:val="Index1"/>
        <w:tabs>
          <w:tab w:val="right" w:pos="5030"/>
        </w:tabs>
        <w:rPr>
          <w:noProof/>
        </w:rPr>
      </w:pPr>
      <w:r>
        <w:rPr>
          <w:noProof/>
        </w:rPr>
        <w:t>Azure FXT Edge Fileri, 14</w:t>
      </w:r>
    </w:p>
    <w:p w14:paraId="2A565603" w14:textId="77777777" w:rsidR="00C44F46" w:rsidRDefault="00C44F46">
      <w:pPr>
        <w:pStyle w:val="Index1"/>
        <w:tabs>
          <w:tab w:val="right" w:pos="5030"/>
        </w:tabs>
        <w:rPr>
          <w:noProof/>
        </w:rPr>
      </w:pPr>
      <w:r>
        <w:rPr>
          <w:noProof/>
        </w:rPr>
        <w:t>Azure FXT Edge Fileri abonemendilitsents, 14</w:t>
      </w:r>
    </w:p>
    <w:p w14:paraId="4D2E7FFD" w14:textId="77777777" w:rsidR="00C44F46" w:rsidRDefault="00C44F46">
      <w:pPr>
        <w:pStyle w:val="Index1"/>
        <w:tabs>
          <w:tab w:val="right" w:pos="5030"/>
        </w:tabs>
        <w:rPr>
          <w:noProof/>
        </w:rPr>
      </w:pPr>
      <w:r>
        <w:rPr>
          <w:noProof/>
        </w:rPr>
        <w:t>Azure FXT Edge Fileri versioonitäienduse abonemendilitsents, 14</w:t>
      </w:r>
    </w:p>
    <w:p w14:paraId="0BF0F105" w14:textId="77777777" w:rsidR="00C44F46" w:rsidRDefault="00C44F46">
      <w:pPr>
        <w:pStyle w:val="Index1"/>
        <w:tabs>
          <w:tab w:val="right" w:pos="5030"/>
        </w:tabs>
        <w:rPr>
          <w:noProof/>
        </w:rPr>
      </w:pPr>
      <w:r>
        <w:rPr>
          <w:noProof/>
        </w:rPr>
        <w:t>Azure Information Protection Premiumi leping 1, 58</w:t>
      </w:r>
    </w:p>
    <w:p w14:paraId="355AF3B5" w14:textId="77777777" w:rsidR="00C44F46" w:rsidRDefault="00C44F46">
      <w:pPr>
        <w:pStyle w:val="Index1"/>
        <w:tabs>
          <w:tab w:val="right" w:pos="5030"/>
        </w:tabs>
        <w:rPr>
          <w:noProof/>
        </w:rPr>
      </w:pPr>
      <w:r>
        <w:rPr>
          <w:noProof/>
        </w:rPr>
        <w:t>Azure Information Protection Premiumi leping 2, 58</w:t>
      </w:r>
    </w:p>
    <w:p w14:paraId="7D4424A4" w14:textId="77777777" w:rsidR="00C44F46" w:rsidRDefault="00C44F46">
      <w:pPr>
        <w:pStyle w:val="Index1"/>
        <w:tabs>
          <w:tab w:val="right" w:pos="5030"/>
        </w:tabs>
        <w:rPr>
          <w:noProof/>
        </w:rPr>
      </w:pPr>
      <w:r>
        <w:rPr>
          <w:noProof/>
        </w:rPr>
        <w:t>Azure Information Protection Premiumi lepingu 1 lisalitsents, 58</w:t>
      </w:r>
    </w:p>
    <w:p w14:paraId="3A3EA921" w14:textId="77777777" w:rsidR="00C44F46" w:rsidRDefault="00C44F46">
      <w:pPr>
        <w:pStyle w:val="Index1"/>
        <w:tabs>
          <w:tab w:val="right" w:pos="5030"/>
        </w:tabs>
        <w:rPr>
          <w:noProof/>
        </w:rPr>
      </w:pPr>
      <w:r>
        <w:rPr>
          <w:noProof/>
        </w:rPr>
        <w:t>Azure Information Protection Premiumi lepingu 2 lisalitsents, 58</w:t>
      </w:r>
    </w:p>
    <w:p w14:paraId="10EB3314" w14:textId="77777777" w:rsidR="00C44F46" w:rsidRDefault="00C44F46">
      <w:pPr>
        <w:pStyle w:val="Index1"/>
        <w:tabs>
          <w:tab w:val="right" w:pos="5030"/>
        </w:tabs>
        <w:rPr>
          <w:noProof/>
        </w:rPr>
      </w:pPr>
      <w:r>
        <w:rPr>
          <w:noProof/>
        </w:rPr>
        <w:t>Azure Stack Hub, 53</w:t>
      </w:r>
    </w:p>
    <w:p w14:paraId="2A1342CF" w14:textId="77777777" w:rsidR="00C44F46" w:rsidRDefault="00C44F46">
      <w:pPr>
        <w:pStyle w:val="Index1"/>
        <w:tabs>
          <w:tab w:val="right" w:pos="5030"/>
        </w:tabs>
        <w:rPr>
          <w:noProof/>
        </w:rPr>
      </w:pPr>
      <w:r>
        <w:rPr>
          <w:noProof/>
        </w:rPr>
        <w:t>Azure’i rakenduse teenusepakett, 57</w:t>
      </w:r>
    </w:p>
    <w:p w14:paraId="3FF6D00C" w14:textId="77777777" w:rsidR="00C44F46" w:rsidRDefault="00C44F46">
      <w:pPr>
        <w:pStyle w:val="Index1"/>
        <w:tabs>
          <w:tab w:val="right" w:pos="5030"/>
        </w:tabs>
        <w:rPr>
          <w:noProof/>
        </w:rPr>
      </w:pPr>
      <w:r>
        <w:rPr>
          <w:noProof/>
        </w:rPr>
        <w:t>Azure’i saiditaaste (kliendile kuuluvale saidile), 57</w:t>
      </w:r>
    </w:p>
    <w:p w14:paraId="7A9835D2" w14:textId="77777777" w:rsidR="00C44F46" w:rsidRDefault="00C44F46">
      <w:pPr>
        <w:pStyle w:val="Index1"/>
        <w:tabs>
          <w:tab w:val="right" w:pos="5030"/>
        </w:tabs>
        <w:rPr>
          <w:noProof/>
        </w:rPr>
      </w:pPr>
      <w:r>
        <w:rPr>
          <w:noProof/>
        </w:rPr>
        <w:t>Azure’i saiditaastega, 94</w:t>
      </w:r>
    </w:p>
    <w:p w14:paraId="3C55B4D9" w14:textId="77777777" w:rsidR="00C44F46" w:rsidRDefault="00C44F46">
      <w:pPr>
        <w:pStyle w:val="Index1"/>
        <w:tabs>
          <w:tab w:val="right" w:pos="5030"/>
        </w:tabs>
        <w:rPr>
          <w:noProof/>
        </w:rPr>
      </w:pPr>
      <w:r>
        <w:rPr>
          <w:noProof/>
        </w:rPr>
        <w:t>Azure’i täiustatud ohutõrje kasutajatele, 58</w:t>
      </w:r>
    </w:p>
    <w:p w14:paraId="3F07B08A" w14:textId="77777777" w:rsidR="00C44F46" w:rsidRDefault="00C44F46">
      <w:pPr>
        <w:pStyle w:val="Index1"/>
        <w:tabs>
          <w:tab w:val="right" w:pos="5030"/>
        </w:tabs>
        <w:rPr>
          <w:noProof/>
        </w:rPr>
      </w:pPr>
      <w:r>
        <w:rPr>
          <w:noProof/>
        </w:rPr>
        <w:t>Azure’i turbekeskuse, 32</w:t>
      </w:r>
    </w:p>
    <w:p w14:paraId="250C7174" w14:textId="77777777" w:rsidR="00C44F46" w:rsidRDefault="00C44F46">
      <w:pPr>
        <w:pStyle w:val="Index1"/>
        <w:tabs>
          <w:tab w:val="right" w:pos="5030"/>
        </w:tabs>
        <w:rPr>
          <w:noProof/>
        </w:rPr>
      </w:pPr>
      <w:r>
        <w:rPr>
          <w:noProof/>
        </w:rPr>
        <w:t>Bing Maps Known (kasutaja kohta) (AL), 72</w:t>
      </w:r>
    </w:p>
    <w:p w14:paraId="69694861" w14:textId="77777777" w:rsidR="00C44F46" w:rsidRDefault="00C44F46">
      <w:pPr>
        <w:pStyle w:val="Index1"/>
        <w:tabs>
          <w:tab w:val="right" w:pos="5030"/>
        </w:tabs>
        <w:rPr>
          <w:noProof/>
        </w:rPr>
      </w:pPr>
      <w:r>
        <w:rPr>
          <w:noProof/>
        </w:rPr>
        <w:t>Bing Maps Known 5K User (AL), 72</w:t>
      </w:r>
    </w:p>
    <w:p w14:paraId="070A97E5" w14:textId="77777777" w:rsidR="00C44F46" w:rsidRDefault="00C44F46">
      <w:pPr>
        <w:pStyle w:val="Index1"/>
        <w:tabs>
          <w:tab w:val="right" w:pos="5030"/>
        </w:tabs>
        <w:rPr>
          <w:noProof/>
        </w:rPr>
      </w:pPr>
      <w:r>
        <w:rPr>
          <w:noProof/>
        </w:rPr>
        <w:t>Bing Maps Light Known 500 User (AL), 72</w:t>
      </w:r>
    </w:p>
    <w:p w14:paraId="3C71D9D3" w14:textId="77777777" w:rsidR="00C44F46" w:rsidRDefault="00C44F46">
      <w:pPr>
        <w:pStyle w:val="Index1"/>
        <w:tabs>
          <w:tab w:val="right" w:pos="5030"/>
        </w:tabs>
        <w:rPr>
          <w:noProof/>
        </w:rPr>
      </w:pPr>
      <w:r>
        <w:rPr>
          <w:noProof/>
        </w:rPr>
        <w:t>Bing Maps Light Known 5K User (AL), 72</w:t>
      </w:r>
    </w:p>
    <w:p w14:paraId="76BE3EE1" w14:textId="77777777" w:rsidR="00C44F46" w:rsidRDefault="00C44F46">
      <w:pPr>
        <w:pStyle w:val="Index1"/>
        <w:tabs>
          <w:tab w:val="right" w:pos="5030"/>
        </w:tabs>
        <w:rPr>
          <w:noProof/>
        </w:rPr>
      </w:pPr>
      <w:r>
        <w:rPr>
          <w:noProof/>
        </w:rPr>
        <w:t>Bing Maps Transactions 1 000 000 (AL), 72</w:t>
      </w:r>
    </w:p>
    <w:p w14:paraId="7B7F25A9" w14:textId="77777777" w:rsidR="00C44F46" w:rsidRDefault="00C44F46">
      <w:pPr>
        <w:pStyle w:val="Index1"/>
        <w:tabs>
          <w:tab w:val="right" w:pos="5030"/>
        </w:tabs>
        <w:rPr>
          <w:noProof/>
        </w:rPr>
      </w:pPr>
      <w:r>
        <w:rPr>
          <w:noProof/>
        </w:rPr>
        <w:t>Bing Maps Transactions 10 000 000 (AL), 73</w:t>
      </w:r>
    </w:p>
    <w:p w14:paraId="57D4C233" w14:textId="77777777" w:rsidR="00C44F46" w:rsidRDefault="00C44F46">
      <w:pPr>
        <w:pStyle w:val="Index1"/>
        <w:tabs>
          <w:tab w:val="right" w:pos="5030"/>
        </w:tabs>
        <w:rPr>
          <w:noProof/>
        </w:rPr>
      </w:pPr>
      <w:r>
        <w:rPr>
          <w:noProof/>
        </w:rPr>
        <w:t>Bing Maps Transactions 100 000 (AL), 72</w:t>
      </w:r>
    </w:p>
    <w:p w14:paraId="182AF778" w14:textId="77777777" w:rsidR="00C44F46" w:rsidRDefault="00C44F46">
      <w:pPr>
        <w:pStyle w:val="Index1"/>
        <w:tabs>
          <w:tab w:val="right" w:pos="5030"/>
        </w:tabs>
        <w:rPr>
          <w:noProof/>
        </w:rPr>
      </w:pPr>
      <w:r>
        <w:rPr>
          <w:noProof/>
        </w:rPr>
        <w:t>Bing Maps Transactions 2 000 000 (AL), 72</w:t>
      </w:r>
    </w:p>
    <w:p w14:paraId="4364815F" w14:textId="77777777" w:rsidR="00C44F46" w:rsidRDefault="00C44F46">
      <w:pPr>
        <w:pStyle w:val="Index1"/>
        <w:tabs>
          <w:tab w:val="right" w:pos="5030"/>
        </w:tabs>
        <w:rPr>
          <w:noProof/>
        </w:rPr>
      </w:pPr>
      <w:r>
        <w:rPr>
          <w:noProof/>
        </w:rPr>
        <w:t>Bing Maps Transactions 30 000 000 (AL), 73</w:t>
      </w:r>
    </w:p>
    <w:p w14:paraId="01C3FDFF" w14:textId="77777777" w:rsidR="00C44F46" w:rsidRDefault="00C44F46">
      <w:pPr>
        <w:pStyle w:val="Index1"/>
        <w:tabs>
          <w:tab w:val="right" w:pos="5030"/>
        </w:tabs>
        <w:rPr>
          <w:noProof/>
        </w:rPr>
      </w:pPr>
      <w:r>
        <w:rPr>
          <w:noProof/>
        </w:rPr>
        <w:t>Bing Maps Transactions 5 000 000 (AL), 72</w:t>
      </w:r>
    </w:p>
    <w:p w14:paraId="56F3C300" w14:textId="77777777" w:rsidR="00C44F46" w:rsidRDefault="00C44F46">
      <w:pPr>
        <w:pStyle w:val="Index1"/>
        <w:tabs>
          <w:tab w:val="right" w:pos="5030"/>
        </w:tabs>
        <w:rPr>
          <w:noProof/>
        </w:rPr>
      </w:pPr>
      <w:r>
        <w:rPr>
          <w:noProof/>
        </w:rPr>
        <w:t>Bing Maps Transactions 500 000 (AL), 72</w:t>
      </w:r>
    </w:p>
    <w:p w14:paraId="608CCD03" w14:textId="77777777" w:rsidR="00C44F46" w:rsidRDefault="00C44F46">
      <w:pPr>
        <w:pStyle w:val="Index1"/>
        <w:tabs>
          <w:tab w:val="right" w:pos="5030"/>
        </w:tabs>
        <w:rPr>
          <w:noProof/>
        </w:rPr>
      </w:pPr>
      <w:r>
        <w:rPr>
          <w:noProof/>
        </w:rPr>
        <w:t>BizTalk Server, 92</w:t>
      </w:r>
    </w:p>
    <w:p w14:paraId="14A1E028" w14:textId="77777777" w:rsidR="00C44F46" w:rsidRDefault="00C44F46">
      <w:pPr>
        <w:pStyle w:val="Index1"/>
        <w:tabs>
          <w:tab w:val="right" w:pos="5030"/>
        </w:tabs>
        <w:rPr>
          <w:noProof/>
        </w:rPr>
      </w:pPr>
      <w:r>
        <w:rPr>
          <w:noProof/>
        </w:rPr>
        <w:t>BizTalk Server 2013 R2, 14</w:t>
      </w:r>
    </w:p>
    <w:p w14:paraId="21211FDF" w14:textId="77777777" w:rsidR="00C44F46" w:rsidRDefault="00C44F46">
      <w:pPr>
        <w:pStyle w:val="Index1"/>
        <w:tabs>
          <w:tab w:val="right" w:pos="5030"/>
        </w:tabs>
        <w:rPr>
          <w:noProof/>
        </w:rPr>
      </w:pPr>
      <w:r>
        <w:rPr>
          <w:noProof/>
        </w:rPr>
        <w:t>BizTalk Server 2016 Branch Edition, 14</w:t>
      </w:r>
    </w:p>
    <w:p w14:paraId="0ED0707A" w14:textId="77777777" w:rsidR="00C44F46" w:rsidRDefault="00C44F46">
      <w:pPr>
        <w:pStyle w:val="Index1"/>
        <w:tabs>
          <w:tab w:val="right" w:pos="5030"/>
        </w:tabs>
        <w:rPr>
          <w:noProof/>
        </w:rPr>
      </w:pPr>
      <w:r>
        <w:rPr>
          <w:noProof/>
        </w:rPr>
        <w:t>BizTalk Server 2016 Branch IDC, 14</w:t>
      </w:r>
    </w:p>
    <w:p w14:paraId="6D77B037" w14:textId="77777777" w:rsidR="00C44F46" w:rsidRDefault="00C44F46">
      <w:pPr>
        <w:pStyle w:val="Index1"/>
        <w:tabs>
          <w:tab w:val="right" w:pos="5030"/>
        </w:tabs>
        <w:rPr>
          <w:noProof/>
        </w:rPr>
      </w:pPr>
      <w:r>
        <w:rPr>
          <w:noProof/>
        </w:rPr>
        <w:t>BizTalk Server 2016 Enterprise Edition, 14</w:t>
      </w:r>
    </w:p>
    <w:p w14:paraId="23B01B27" w14:textId="77777777" w:rsidR="00C44F46" w:rsidRDefault="00C44F46">
      <w:pPr>
        <w:pStyle w:val="Index1"/>
        <w:tabs>
          <w:tab w:val="right" w:pos="5030"/>
        </w:tabs>
        <w:rPr>
          <w:noProof/>
        </w:rPr>
      </w:pPr>
      <w:r>
        <w:rPr>
          <w:noProof/>
        </w:rPr>
        <w:t>BizTalk Server 2016 Standard Edition, 14</w:t>
      </w:r>
    </w:p>
    <w:p w14:paraId="360E73AC" w14:textId="77777777" w:rsidR="00C44F46" w:rsidRDefault="00C44F46">
      <w:pPr>
        <w:pStyle w:val="Index1"/>
        <w:tabs>
          <w:tab w:val="right" w:pos="5030"/>
        </w:tabs>
        <w:rPr>
          <w:noProof/>
        </w:rPr>
      </w:pPr>
      <w:r>
        <w:rPr>
          <w:noProof/>
        </w:rPr>
        <w:t>BizTalk Server 2016 Standard Edition IDC, 14</w:t>
      </w:r>
    </w:p>
    <w:p w14:paraId="6378526B" w14:textId="77777777" w:rsidR="00C44F46" w:rsidRDefault="00C44F46">
      <w:pPr>
        <w:pStyle w:val="Index1"/>
        <w:tabs>
          <w:tab w:val="right" w:pos="5030"/>
        </w:tabs>
        <w:rPr>
          <w:noProof/>
        </w:rPr>
      </w:pPr>
      <w:r>
        <w:rPr>
          <w:noProof/>
        </w:rPr>
        <w:t>BizTalk Server Branch, 93</w:t>
      </w:r>
    </w:p>
    <w:p w14:paraId="19FEB0E9" w14:textId="77777777" w:rsidR="00C44F46" w:rsidRDefault="00C44F46">
      <w:pPr>
        <w:pStyle w:val="Index1"/>
        <w:tabs>
          <w:tab w:val="right" w:pos="5030"/>
        </w:tabs>
        <w:rPr>
          <w:noProof/>
        </w:rPr>
      </w:pPr>
      <w:r>
        <w:rPr>
          <w:noProof/>
        </w:rPr>
        <w:t>BizTalk Server Enterprise, 93</w:t>
      </w:r>
    </w:p>
    <w:p w14:paraId="5AD58C8C" w14:textId="77777777" w:rsidR="00C44F46" w:rsidRDefault="00C44F46">
      <w:pPr>
        <w:pStyle w:val="Index1"/>
        <w:tabs>
          <w:tab w:val="right" w:pos="5030"/>
        </w:tabs>
        <w:rPr>
          <w:noProof/>
        </w:rPr>
      </w:pPr>
      <w:r>
        <w:rPr>
          <w:noProof/>
        </w:rPr>
        <w:t>BizTalk Server Standard, 93</w:t>
      </w:r>
    </w:p>
    <w:p w14:paraId="4D7DAFA6" w14:textId="77777777" w:rsidR="00C44F46" w:rsidRDefault="00C44F46">
      <w:pPr>
        <w:pStyle w:val="Index1"/>
        <w:tabs>
          <w:tab w:val="right" w:pos="5030"/>
        </w:tabs>
        <w:rPr>
          <w:noProof/>
        </w:rPr>
      </w:pPr>
      <w:r>
        <w:rPr>
          <w:noProof/>
        </w:rPr>
        <w:t>CIS Suite Datacenter, 92</w:t>
      </w:r>
    </w:p>
    <w:p w14:paraId="69C85682" w14:textId="77777777" w:rsidR="00C44F46" w:rsidRDefault="00C44F46">
      <w:pPr>
        <w:pStyle w:val="Index1"/>
        <w:tabs>
          <w:tab w:val="right" w:pos="5030"/>
        </w:tabs>
        <w:rPr>
          <w:noProof/>
        </w:rPr>
      </w:pPr>
      <w:r>
        <w:rPr>
          <w:noProof/>
        </w:rPr>
        <w:t>CIS Suite Standard, 92</w:t>
      </w:r>
    </w:p>
    <w:p w14:paraId="45ABA5F3" w14:textId="77777777" w:rsidR="00C44F46" w:rsidRDefault="00C44F46">
      <w:pPr>
        <w:pStyle w:val="Index1"/>
        <w:tabs>
          <w:tab w:val="right" w:pos="5030"/>
        </w:tabs>
        <w:rPr>
          <w:noProof/>
        </w:rPr>
      </w:pPr>
      <w:r>
        <w:rPr>
          <w:noProof/>
        </w:rPr>
        <w:t>Common Area Phone, 71</w:t>
      </w:r>
    </w:p>
    <w:p w14:paraId="650A2441" w14:textId="77777777" w:rsidR="00C44F46" w:rsidRDefault="00C44F46">
      <w:pPr>
        <w:pStyle w:val="Index1"/>
        <w:tabs>
          <w:tab w:val="right" w:pos="5030"/>
        </w:tabs>
        <w:rPr>
          <w:noProof/>
        </w:rPr>
      </w:pPr>
      <w:r>
        <w:rPr>
          <w:noProof/>
        </w:rPr>
        <w:t>Common Data Service, 73</w:t>
      </w:r>
    </w:p>
    <w:p w14:paraId="511DCEAB" w14:textId="77777777" w:rsidR="00C44F46" w:rsidRDefault="00C44F46">
      <w:pPr>
        <w:pStyle w:val="Index1"/>
        <w:tabs>
          <w:tab w:val="right" w:pos="5030"/>
        </w:tabs>
        <w:rPr>
          <w:noProof/>
        </w:rPr>
      </w:pPr>
      <w:r>
        <w:rPr>
          <w:noProof/>
        </w:rPr>
        <w:t>Common Data Service, 64</w:t>
      </w:r>
    </w:p>
    <w:p w14:paraId="7F8E5607" w14:textId="77777777" w:rsidR="00C44F46" w:rsidRDefault="00C44F46">
      <w:pPr>
        <w:pStyle w:val="Index1"/>
        <w:tabs>
          <w:tab w:val="right" w:pos="5030"/>
        </w:tabs>
        <w:rPr>
          <w:noProof/>
        </w:rPr>
      </w:pPr>
      <w:r>
        <w:rPr>
          <w:noProof/>
        </w:rPr>
        <w:t>Common Data Service rakenduste jaoks – andmebaasi salvestusmaht, 64, 73</w:t>
      </w:r>
    </w:p>
    <w:p w14:paraId="12873791" w14:textId="77777777" w:rsidR="00C44F46" w:rsidRDefault="00C44F46">
      <w:pPr>
        <w:pStyle w:val="Index1"/>
        <w:tabs>
          <w:tab w:val="right" w:pos="5030"/>
        </w:tabs>
        <w:rPr>
          <w:noProof/>
        </w:rPr>
      </w:pPr>
      <w:r>
        <w:rPr>
          <w:noProof/>
        </w:rPr>
        <w:t>Core CAL, 88</w:t>
      </w:r>
    </w:p>
    <w:p w14:paraId="686B743D" w14:textId="77777777" w:rsidR="00C44F46" w:rsidRDefault="00C44F46">
      <w:pPr>
        <w:pStyle w:val="Index1"/>
        <w:tabs>
          <w:tab w:val="right" w:pos="5030"/>
        </w:tabs>
        <w:rPr>
          <w:noProof/>
        </w:rPr>
      </w:pPr>
      <w:r>
        <w:rPr>
          <w:noProof/>
        </w:rPr>
        <w:t>Core CAL Suite Bridge Enterprise Mobility+ Security jaoks, 16</w:t>
      </w:r>
    </w:p>
    <w:p w14:paraId="7D573BB2" w14:textId="77777777" w:rsidR="00C44F46" w:rsidRDefault="00C44F46">
      <w:pPr>
        <w:pStyle w:val="Index1"/>
        <w:tabs>
          <w:tab w:val="right" w:pos="5030"/>
        </w:tabs>
        <w:rPr>
          <w:noProof/>
        </w:rPr>
      </w:pPr>
      <w:r>
        <w:rPr>
          <w:noProof/>
        </w:rPr>
        <w:t>Core CAL Suite Bridge lahendusele Office 365 tarkvarakindlustuse põhjal (kasutaja AL), 15</w:t>
      </w:r>
    </w:p>
    <w:p w14:paraId="169A1F51" w14:textId="77777777" w:rsidR="00C44F46" w:rsidRDefault="00C44F46">
      <w:pPr>
        <w:pStyle w:val="Index1"/>
        <w:tabs>
          <w:tab w:val="right" w:pos="5030"/>
        </w:tabs>
        <w:rPr>
          <w:noProof/>
        </w:rPr>
      </w:pPr>
      <w:r>
        <w:rPr>
          <w:noProof/>
        </w:rPr>
        <w:t>Core CAL Suite Bridge rakendusele Microsoft Intune, 16</w:t>
      </w:r>
    </w:p>
    <w:p w14:paraId="31B01F73" w14:textId="77777777" w:rsidR="00C44F46" w:rsidRDefault="00C44F46">
      <w:pPr>
        <w:pStyle w:val="Index1"/>
        <w:tabs>
          <w:tab w:val="right" w:pos="5030"/>
        </w:tabs>
        <w:rPr>
          <w:noProof/>
        </w:rPr>
      </w:pPr>
      <w:r>
        <w:rPr>
          <w:noProof/>
        </w:rPr>
        <w:t>Core CAL Suite Bridge rakendusele Office 365, 15</w:t>
      </w:r>
    </w:p>
    <w:p w14:paraId="4CB33B05" w14:textId="77777777" w:rsidR="00C44F46" w:rsidRDefault="00C44F46">
      <w:pPr>
        <w:pStyle w:val="Index1"/>
        <w:tabs>
          <w:tab w:val="right" w:pos="5030"/>
        </w:tabs>
        <w:rPr>
          <w:noProof/>
        </w:rPr>
      </w:pPr>
      <w:r>
        <w:rPr>
          <w:noProof/>
        </w:rPr>
        <w:t>Core CAL Suite Bridge rakendustele Office 365 ja Microsoft Intune, 16</w:t>
      </w:r>
    </w:p>
    <w:p w14:paraId="12EC0A28" w14:textId="77777777" w:rsidR="00C44F46" w:rsidRDefault="00C44F46">
      <w:pPr>
        <w:pStyle w:val="Index1"/>
        <w:tabs>
          <w:tab w:val="right" w:pos="5030"/>
        </w:tabs>
        <w:rPr>
          <w:noProof/>
        </w:rPr>
      </w:pPr>
      <w:r>
        <w:rPr>
          <w:noProof/>
        </w:rPr>
        <w:t>Core CAL-ide, 33</w:t>
      </w:r>
    </w:p>
    <w:p w14:paraId="044E641F" w14:textId="77777777" w:rsidR="00C44F46" w:rsidRDefault="00C44F46">
      <w:pPr>
        <w:pStyle w:val="Index1"/>
        <w:tabs>
          <w:tab w:val="right" w:pos="5030"/>
        </w:tabs>
        <w:rPr>
          <w:noProof/>
        </w:rPr>
      </w:pPr>
      <w:r>
        <w:rPr>
          <w:noProof/>
        </w:rPr>
        <w:t>Core CAL-ide komplekt, 15</w:t>
      </w:r>
    </w:p>
    <w:p w14:paraId="4E63A698" w14:textId="77777777" w:rsidR="00C44F46" w:rsidRDefault="00C44F46">
      <w:pPr>
        <w:pStyle w:val="Index1"/>
        <w:tabs>
          <w:tab w:val="right" w:pos="5030"/>
        </w:tabs>
        <w:rPr>
          <w:noProof/>
        </w:rPr>
      </w:pPr>
      <w:r>
        <w:rPr>
          <w:noProof/>
        </w:rPr>
        <w:t>Core Infrastructure Server Suite Datacenter, 93</w:t>
      </w:r>
    </w:p>
    <w:p w14:paraId="5FFAEAEF" w14:textId="77777777" w:rsidR="00C44F46" w:rsidRDefault="00C44F46">
      <w:pPr>
        <w:pStyle w:val="Index1"/>
        <w:tabs>
          <w:tab w:val="right" w:pos="5030"/>
        </w:tabs>
        <w:rPr>
          <w:noProof/>
        </w:rPr>
      </w:pPr>
      <w:r>
        <w:rPr>
          <w:noProof/>
        </w:rPr>
        <w:t>Core Infrastructure Server Suite Datacenter (16 paketist koosnev põhilitsents), 17</w:t>
      </w:r>
    </w:p>
    <w:p w14:paraId="3813CB3C" w14:textId="77777777" w:rsidR="00C44F46" w:rsidRDefault="00C44F46">
      <w:pPr>
        <w:pStyle w:val="Index1"/>
        <w:tabs>
          <w:tab w:val="right" w:pos="5030"/>
        </w:tabs>
        <w:rPr>
          <w:noProof/>
        </w:rPr>
      </w:pPr>
      <w:r>
        <w:rPr>
          <w:noProof/>
        </w:rPr>
        <w:t>Core Infrastructure Server Suite Datacenter (2 paketist koosnev põhilitsents), 17</w:t>
      </w:r>
    </w:p>
    <w:p w14:paraId="6A6892AA" w14:textId="77777777" w:rsidR="00C44F46" w:rsidRDefault="00C44F46">
      <w:pPr>
        <w:pStyle w:val="Index1"/>
        <w:tabs>
          <w:tab w:val="right" w:pos="5030"/>
        </w:tabs>
        <w:rPr>
          <w:noProof/>
        </w:rPr>
      </w:pPr>
      <w:r>
        <w:rPr>
          <w:noProof/>
        </w:rPr>
        <w:t>Core Infrastructure Server Suite Standard, 93</w:t>
      </w:r>
    </w:p>
    <w:p w14:paraId="48CF63BE" w14:textId="77777777" w:rsidR="00C44F46" w:rsidRDefault="00C44F46">
      <w:pPr>
        <w:pStyle w:val="Index1"/>
        <w:tabs>
          <w:tab w:val="right" w:pos="5030"/>
        </w:tabs>
        <w:rPr>
          <w:noProof/>
        </w:rPr>
      </w:pPr>
      <w:r>
        <w:rPr>
          <w:noProof/>
        </w:rPr>
        <w:t>Core Infrastructure Server Suite Standard (16 paketist koosnev põhilitsents), 17</w:t>
      </w:r>
    </w:p>
    <w:p w14:paraId="57323DA6" w14:textId="77777777" w:rsidR="00C44F46" w:rsidRDefault="00C44F46">
      <w:pPr>
        <w:pStyle w:val="Index1"/>
        <w:tabs>
          <w:tab w:val="right" w:pos="5030"/>
        </w:tabs>
        <w:rPr>
          <w:noProof/>
        </w:rPr>
      </w:pPr>
      <w:r>
        <w:rPr>
          <w:noProof/>
        </w:rPr>
        <w:t>Core Infrastructure Server Suite Standard (2 paketist koosnev põhilitsents), 17</w:t>
      </w:r>
    </w:p>
    <w:p w14:paraId="3D73EA0A" w14:textId="77777777" w:rsidR="00C44F46" w:rsidRDefault="00C44F46">
      <w:pPr>
        <w:pStyle w:val="Index1"/>
        <w:tabs>
          <w:tab w:val="right" w:pos="5030"/>
        </w:tabs>
        <w:rPr>
          <w:noProof/>
        </w:rPr>
      </w:pPr>
      <w:r>
        <w:rPr>
          <w:noProof/>
        </w:rPr>
        <w:t>Core’i CAL-ide, 93</w:t>
      </w:r>
    </w:p>
    <w:p w14:paraId="22E64838" w14:textId="77777777" w:rsidR="00C44F46" w:rsidRDefault="00C44F46">
      <w:pPr>
        <w:pStyle w:val="Index1"/>
        <w:tabs>
          <w:tab w:val="right" w:pos="5030"/>
        </w:tabs>
        <w:rPr>
          <w:noProof/>
        </w:rPr>
      </w:pPr>
      <w:r>
        <w:rPr>
          <w:noProof/>
        </w:rPr>
        <w:t>Data Loss Preventioni, 26</w:t>
      </w:r>
    </w:p>
    <w:p w14:paraId="776D43DD" w14:textId="77777777" w:rsidR="00C44F46" w:rsidRDefault="00C44F46">
      <w:pPr>
        <w:pStyle w:val="Index1"/>
        <w:tabs>
          <w:tab w:val="right" w:pos="5030"/>
        </w:tabs>
        <w:rPr>
          <w:noProof/>
        </w:rPr>
      </w:pPr>
      <w:r>
        <w:rPr>
          <w:noProof/>
        </w:rPr>
        <w:t>Dynamics 365 – Customer Engagementi andmebaasi lisasalvestusruum, 64</w:t>
      </w:r>
    </w:p>
    <w:p w14:paraId="35D165FA" w14:textId="77777777" w:rsidR="00C44F46" w:rsidRDefault="00C44F46">
      <w:pPr>
        <w:pStyle w:val="Index1"/>
        <w:tabs>
          <w:tab w:val="right" w:pos="5030"/>
        </w:tabs>
        <w:rPr>
          <w:noProof/>
        </w:rPr>
      </w:pPr>
      <w:r>
        <w:rPr>
          <w:noProof/>
        </w:rPr>
        <w:t>Dynamics 365 – Customer Engagementi lisaportaal, 64</w:t>
      </w:r>
    </w:p>
    <w:p w14:paraId="3D4208DA" w14:textId="77777777" w:rsidR="00C44F46" w:rsidRDefault="00C44F46">
      <w:pPr>
        <w:pStyle w:val="Index1"/>
        <w:tabs>
          <w:tab w:val="right" w:pos="5030"/>
        </w:tabs>
        <w:rPr>
          <w:noProof/>
        </w:rPr>
      </w:pPr>
      <w:r>
        <w:rPr>
          <w:noProof/>
        </w:rPr>
        <w:t>Dynamics 365 – Customer Engagementi lisaportaali lehtede vaatamised, 64</w:t>
      </w:r>
    </w:p>
    <w:p w14:paraId="295A75A7" w14:textId="77777777" w:rsidR="00C44F46" w:rsidRDefault="00C44F46">
      <w:pPr>
        <w:pStyle w:val="Index1"/>
        <w:tabs>
          <w:tab w:val="right" w:pos="5030"/>
        </w:tabs>
        <w:rPr>
          <w:noProof/>
        </w:rPr>
      </w:pPr>
      <w:r>
        <w:rPr>
          <w:noProof/>
        </w:rPr>
        <w:t>Dynamics 365 – Customer Engagementi lisatootmis-/mittetootmisolem, 64</w:t>
      </w:r>
    </w:p>
    <w:p w14:paraId="0E605512" w14:textId="77777777" w:rsidR="00C44F46" w:rsidRDefault="00C44F46">
      <w:pPr>
        <w:pStyle w:val="Index1"/>
        <w:tabs>
          <w:tab w:val="right" w:pos="5030"/>
        </w:tabs>
        <w:rPr>
          <w:noProof/>
        </w:rPr>
      </w:pPr>
      <w:r>
        <w:rPr>
          <w:noProof/>
        </w:rPr>
        <w:t>Dynamics 365 – Customer Engagementi suhtlusvõrgu lisapostitused, 64</w:t>
      </w:r>
    </w:p>
    <w:p w14:paraId="20AC5F5E" w14:textId="77777777" w:rsidR="00C44F46" w:rsidRDefault="00C44F46">
      <w:pPr>
        <w:pStyle w:val="Index1"/>
        <w:tabs>
          <w:tab w:val="right" w:pos="5030"/>
        </w:tabs>
        <w:rPr>
          <w:noProof/>
        </w:rPr>
      </w:pPr>
      <w:r>
        <w:rPr>
          <w:noProof/>
        </w:rPr>
        <w:t>Dynamics 365 – varade halduse lisavarad, 65</w:t>
      </w:r>
    </w:p>
    <w:p w14:paraId="0FD36C19" w14:textId="77777777" w:rsidR="00C44F46" w:rsidRDefault="00C44F46">
      <w:pPr>
        <w:pStyle w:val="Index1"/>
        <w:tabs>
          <w:tab w:val="right" w:pos="5030"/>
        </w:tabs>
        <w:rPr>
          <w:noProof/>
        </w:rPr>
      </w:pPr>
      <w:r>
        <w:rPr>
          <w:noProof/>
        </w:rPr>
        <w:t>Dynamics 365 Business Central Device, 63</w:t>
      </w:r>
    </w:p>
    <w:p w14:paraId="3CE6B17B" w14:textId="77777777" w:rsidR="00C44F46" w:rsidRDefault="00C44F46">
      <w:pPr>
        <w:pStyle w:val="Index1"/>
        <w:tabs>
          <w:tab w:val="right" w:pos="5030"/>
        </w:tabs>
        <w:rPr>
          <w:noProof/>
        </w:rPr>
      </w:pPr>
      <w:r>
        <w:rPr>
          <w:noProof/>
        </w:rPr>
        <w:t>Dynamics 365 Business Central Premium/Essentials/Team Member, 63</w:t>
      </w:r>
    </w:p>
    <w:p w14:paraId="79339093" w14:textId="77777777" w:rsidR="00C44F46" w:rsidRDefault="00C44F46">
      <w:pPr>
        <w:pStyle w:val="Index1"/>
        <w:tabs>
          <w:tab w:val="right" w:pos="5030"/>
        </w:tabs>
        <w:rPr>
          <w:noProof/>
        </w:rPr>
      </w:pPr>
      <w:r>
        <w:rPr>
          <w:noProof/>
        </w:rPr>
        <w:t>Dynamics 365 Business Central Premium/Team Membersi Cloudi lisandmoodul, 63</w:t>
      </w:r>
    </w:p>
    <w:p w14:paraId="4A3E4FE3" w14:textId="77777777" w:rsidR="00C44F46" w:rsidRDefault="00C44F46">
      <w:pPr>
        <w:pStyle w:val="Index1"/>
        <w:tabs>
          <w:tab w:val="right" w:pos="5030"/>
        </w:tabs>
        <w:rPr>
          <w:noProof/>
        </w:rPr>
      </w:pPr>
      <w:r>
        <w:rPr>
          <w:noProof/>
        </w:rPr>
        <w:t>Dynamics 365 Call Intelligence, 64</w:t>
      </w:r>
    </w:p>
    <w:p w14:paraId="538B944D" w14:textId="77777777" w:rsidR="00C44F46" w:rsidRDefault="00C44F46">
      <w:pPr>
        <w:pStyle w:val="Index1"/>
        <w:tabs>
          <w:tab w:val="right" w:pos="5030"/>
        </w:tabs>
        <w:rPr>
          <w:noProof/>
        </w:rPr>
      </w:pPr>
      <w:r>
        <w:rPr>
          <w:noProof/>
        </w:rPr>
        <w:t>Dynamics 365 Customer Insights, 63</w:t>
      </w:r>
    </w:p>
    <w:p w14:paraId="2CC529D6" w14:textId="77777777" w:rsidR="00C44F46" w:rsidRDefault="00C44F46">
      <w:pPr>
        <w:pStyle w:val="Index1"/>
        <w:tabs>
          <w:tab w:val="right" w:pos="5030"/>
        </w:tabs>
        <w:rPr>
          <w:noProof/>
        </w:rPr>
      </w:pPr>
      <w:r>
        <w:rPr>
          <w:noProof/>
        </w:rPr>
        <w:t>Dynamics 365 Customer Insightsi lisaprofiilid, 63</w:t>
      </w:r>
    </w:p>
    <w:p w14:paraId="22E2C4BF" w14:textId="77777777" w:rsidR="00C44F46" w:rsidRDefault="00C44F46">
      <w:pPr>
        <w:pStyle w:val="Index1"/>
        <w:tabs>
          <w:tab w:val="right" w:pos="5030"/>
        </w:tabs>
        <w:rPr>
          <w:noProof/>
        </w:rPr>
      </w:pPr>
      <w:r>
        <w:rPr>
          <w:noProof/>
        </w:rPr>
        <w:t>Dynamics 365 Customer Service, 20</w:t>
      </w:r>
    </w:p>
    <w:p w14:paraId="70A28A3B" w14:textId="77777777" w:rsidR="00C44F46" w:rsidRDefault="00C44F46">
      <w:pPr>
        <w:pStyle w:val="Index1"/>
        <w:tabs>
          <w:tab w:val="right" w:pos="5030"/>
        </w:tabs>
        <w:rPr>
          <w:noProof/>
        </w:rPr>
      </w:pPr>
      <w:r>
        <w:rPr>
          <w:noProof/>
        </w:rPr>
        <w:t>Dynamics 365 Customer Service Chati võimsus, 65</w:t>
      </w:r>
    </w:p>
    <w:p w14:paraId="269DF824" w14:textId="77777777" w:rsidR="00C44F46" w:rsidRDefault="00C44F46">
      <w:pPr>
        <w:pStyle w:val="Index1"/>
        <w:tabs>
          <w:tab w:val="right" w:pos="5030"/>
        </w:tabs>
        <w:rPr>
          <w:noProof/>
        </w:rPr>
      </w:pPr>
      <w:r>
        <w:rPr>
          <w:noProof/>
        </w:rPr>
        <w:t>Dynamics 365 Customer Service Enterprise, 64</w:t>
      </w:r>
    </w:p>
    <w:p w14:paraId="1545368D" w14:textId="77777777" w:rsidR="00C44F46" w:rsidRDefault="00C44F46">
      <w:pPr>
        <w:pStyle w:val="Index1"/>
        <w:tabs>
          <w:tab w:val="right" w:pos="5030"/>
        </w:tabs>
        <w:rPr>
          <w:noProof/>
        </w:rPr>
      </w:pPr>
      <w:r>
        <w:rPr>
          <w:noProof/>
        </w:rPr>
        <w:t>Dynamics 365 Customer Service Insights, 64</w:t>
      </w:r>
    </w:p>
    <w:p w14:paraId="1B4A7EEA" w14:textId="77777777" w:rsidR="00C44F46" w:rsidRDefault="00C44F46">
      <w:pPr>
        <w:pStyle w:val="Index1"/>
        <w:tabs>
          <w:tab w:val="right" w:pos="5030"/>
        </w:tabs>
        <w:rPr>
          <w:noProof/>
        </w:rPr>
      </w:pPr>
      <w:r>
        <w:rPr>
          <w:noProof/>
        </w:rPr>
        <w:t>Dynamics 365 Customer Service Insightsi lisajuhtumid, 64</w:t>
      </w:r>
    </w:p>
    <w:p w14:paraId="13F3999F" w14:textId="77777777" w:rsidR="00C44F46" w:rsidRDefault="00C44F46">
      <w:pPr>
        <w:pStyle w:val="Index1"/>
        <w:tabs>
          <w:tab w:val="right" w:pos="5030"/>
        </w:tabs>
        <w:rPr>
          <w:noProof/>
        </w:rPr>
      </w:pPr>
      <w:r>
        <w:rPr>
          <w:noProof/>
        </w:rPr>
        <w:t>Dynamics 365 Customer Service Messaging, 65</w:t>
      </w:r>
    </w:p>
    <w:p w14:paraId="03592E99" w14:textId="77777777" w:rsidR="00C44F46" w:rsidRDefault="00C44F46">
      <w:pPr>
        <w:pStyle w:val="Index1"/>
        <w:tabs>
          <w:tab w:val="right" w:pos="5030"/>
        </w:tabs>
        <w:rPr>
          <w:noProof/>
        </w:rPr>
      </w:pPr>
      <w:r>
        <w:rPr>
          <w:noProof/>
        </w:rPr>
        <w:t>Dynamics 365 Customer Service Professional, 64</w:t>
      </w:r>
    </w:p>
    <w:p w14:paraId="0F5D6227" w14:textId="77777777" w:rsidR="00C44F46" w:rsidRDefault="00C44F46">
      <w:pPr>
        <w:pStyle w:val="Index1"/>
        <w:tabs>
          <w:tab w:val="right" w:pos="5030"/>
        </w:tabs>
        <w:rPr>
          <w:noProof/>
        </w:rPr>
      </w:pPr>
      <w:r>
        <w:rPr>
          <w:noProof/>
        </w:rPr>
        <w:t>Dynamics 365 Customer Service’i asutusesisene CAL, 20</w:t>
      </w:r>
    </w:p>
    <w:p w14:paraId="0C8B18FC" w14:textId="77777777" w:rsidR="00C44F46" w:rsidRDefault="00C44F46">
      <w:pPr>
        <w:pStyle w:val="Index1"/>
        <w:tabs>
          <w:tab w:val="right" w:pos="5030"/>
        </w:tabs>
        <w:rPr>
          <w:noProof/>
        </w:rPr>
      </w:pPr>
      <w:r>
        <w:rPr>
          <w:noProof/>
        </w:rPr>
        <w:t>Dynamics 365 digitaalne sõnumiedastus, 65</w:t>
      </w:r>
    </w:p>
    <w:p w14:paraId="4F4A3278" w14:textId="77777777" w:rsidR="00C44F46" w:rsidRDefault="00C44F46">
      <w:pPr>
        <w:pStyle w:val="Index1"/>
        <w:tabs>
          <w:tab w:val="right" w:pos="5030"/>
        </w:tabs>
        <w:rPr>
          <w:noProof/>
        </w:rPr>
      </w:pPr>
      <w:r>
        <w:rPr>
          <w:noProof/>
        </w:rPr>
        <w:lastRenderedPageBreak/>
        <w:t>Dynamics 365 Field Service, 64</w:t>
      </w:r>
    </w:p>
    <w:p w14:paraId="6C7F04E6" w14:textId="77777777" w:rsidR="00C44F46" w:rsidRDefault="00C44F46">
      <w:pPr>
        <w:pStyle w:val="Index1"/>
        <w:tabs>
          <w:tab w:val="right" w:pos="5030"/>
        </w:tabs>
        <w:rPr>
          <w:noProof/>
        </w:rPr>
      </w:pPr>
      <w:r>
        <w:rPr>
          <w:noProof/>
        </w:rPr>
        <w:t>Dynamics 365 Finance, 64</w:t>
      </w:r>
    </w:p>
    <w:p w14:paraId="5FEBED8E" w14:textId="77777777" w:rsidR="00C44F46" w:rsidRDefault="00C44F46">
      <w:pPr>
        <w:pStyle w:val="Index1"/>
        <w:tabs>
          <w:tab w:val="right" w:pos="5030"/>
        </w:tabs>
        <w:rPr>
          <w:noProof/>
        </w:rPr>
      </w:pPr>
      <w:r>
        <w:rPr>
          <w:noProof/>
        </w:rPr>
        <w:t>Dynamics 365 Finance tarkvarakindlustuse kaudu, 64</w:t>
      </w:r>
    </w:p>
    <w:p w14:paraId="7905401E" w14:textId="77777777" w:rsidR="00C44F46" w:rsidRDefault="00C44F46">
      <w:pPr>
        <w:pStyle w:val="Index1"/>
        <w:tabs>
          <w:tab w:val="right" w:pos="5030"/>
        </w:tabs>
        <w:rPr>
          <w:noProof/>
        </w:rPr>
      </w:pPr>
      <w:r>
        <w:rPr>
          <w:noProof/>
        </w:rPr>
        <w:t>Dynamics 365 Finance'i lisandmoodul, 64</w:t>
      </w:r>
    </w:p>
    <w:p w14:paraId="5979AF71" w14:textId="77777777" w:rsidR="00C44F46" w:rsidRDefault="00C44F46">
      <w:pPr>
        <w:pStyle w:val="Index1"/>
        <w:tabs>
          <w:tab w:val="right" w:pos="5030"/>
        </w:tabs>
        <w:rPr>
          <w:noProof/>
        </w:rPr>
      </w:pPr>
      <w:r>
        <w:rPr>
          <w:noProof/>
        </w:rPr>
        <w:t>Dynamics 365 for Field Service – ressursiplaanimise optimeerimine, 64</w:t>
      </w:r>
    </w:p>
    <w:p w14:paraId="2C4C554C" w14:textId="77777777" w:rsidR="00C44F46" w:rsidRDefault="00C44F46">
      <w:pPr>
        <w:pStyle w:val="Index1"/>
        <w:tabs>
          <w:tab w:val="right" w:pos="5030"/>
        </w:tabs>
        <w:rPr>
          <w:noProof/>
        </w:rPr>
      </w:pPr>
      <w:r>
        <w:rPr>
          <w:noProof/>
        </w:rPr>
        <w:t>Dynamics 365 for Project Service Automation, 64</w:t>
      </w:r>
    </w:p>
    <w:p w14:paraId="077116E2" w14:textId="77777777" w:rsidR="00C44F46" w:rsidRDefault="00C44F46">
      <w:pPr>
        <w:pStyle w:val="Index1"/>
        <w:tabs>
          <w:tab w:val="right" w:pos="5030"/>
        </w:tabs>
        <w:rPr>
          <w:noProof/>
        </w:rPr>
      </w:pPr>
      <w:r>
        <w:rPr>
          <w:noProof/>
        </w:rPr>
        <w:t>Dynamics 365 Fraud Protection, 65</w:t>
      </w:r>
    </w:p>
    <w:p w14:paraId="1887A084" w14:textId="77777777" w:rsidR="00C44F46" w:rsidRDefault="00C44F46">
      <w:pPr>
        <w:pStyle w:val="Index1"/>
        <w:tabs>
          <w:tab w:val="right" w:pos="5030"/>
        </w:tabs>
        <w:rPr>
          <w:noProof/>
        </w:rPr>
      </w:pPr>
      <w:r>
        <w:rPr>
          <w:noProof/>
        </w:rPr>
        <w:t>Dynamics 365 Fraud Protection Additional Assessments, 65</w:t>
      </w:r>
    </w:p>
    <w:p w14:paraId="26259536" w14:textId="77777777" w:rsidR="00C44F46" w:rsidRDefault="00C44F46">
      <w:pPr>
        <w:pStyle w:val="Index1"/>
        <w:tabs>
          <w:tab w:val="right" w:pos="5030"/>
        </w:tabs>
        <w:rPr>
          <w:noProof/>
        </w:rPr>
      </w:pPr>
      <w:r>
        <w:rPr>
          <w:noProof/>
        </w:rPr>
        <w:t>Dynamics 365 juhendid, 64</w:t>
      </w:r>
    </w:p>
    <w:p w14:paraId="0ADA075F" w14:textId="77777777" w:rsidR="00C44F46" w:rsidRDefault="00C44F46">
      <w:pPr>
        <w:pStyle w:val="Index1"/>
        <w:tabs>
          <w:tab w:val="right" w:pos="5030"/>
        </w:tabs>
        <w:rPr>
          <w:noProof/>
        </w:rPr>
      </w:pPr>
      <w:r>
        <w:rPr>
          <w:noProof/>
        </w:rPr>
        <w:t>Dynamics 365 kaugabi, 64</w:t>
      </w:r>
    </w:p>
    <w:p w14:paraId="69597750" w14:textId="77777777" w:rsidR="00C44F46" w:rsidRDefault="00C44F46">
      <w:pPr>
        <w:pStyle w:val="Index1"/>
        <w:tabs>
          <w:tab w:val="right" w:pos="5030"/>
        </w:tabs>
        <w:rPr>
          <w:noProof/>
        </w:rPr>
      </w:pPr>
      <w:r>
        <w:rPr>
          <w:noProof/>
        </w:rPr>
        <w:t>Dynamics 365 klienditeeninduse vestlus (Dynamics 365 Customer Service Chati jaoks), 65</w:t>
      </w:r>
    </w:p>
    <w:p w14:paraId="284333EC" w14:textId="77777777" w:rsidR="00C44F46" w:rsidRDefault="00C44F46">
      <w:pPr>
        <w:pStyle w:val="Index1"/>
        <w:tabs>
          <w:tab w:val="right" w:pos="5030"/>
        </w:tabs>
        <w:rPr>
          <w:noProof/>
        </w:rPr>
      </w:pPr>
      <w:r>
        <w:rPr>
          <w:noProof/>
        </w:rPr>
        <w:t>Dynamics 365 Marketing, 64</w:t>
      </w:r>
    </w:p>
    <w:p w14:paraId="352BA1E0" w14:textId="77777777" w:rsidR="00C44F46" w:rsidRDefault="00C44F46">
      <w:pPr>
        <w:pStyle w:val="Index1"/>
        <w:tabs>
          <w:tab w:val="right" w:pos="5030"/>
        </w:tabs>
        <w:rPr>
          <w:noProof/>
        </w:rPr>
      </w:pPr>
      <w:r>
        <w:rPr>
          <w:noProof/>
        </w:rPr>
        <w:t>Dynamics 365 Marketingi lisakontaktid, 64</w:t>
      </w:r>
    </w:p>
    <w:p w14:paraId="65EDF09B" w14:textId="77777777" w:rsidR="00C44F46" w:rsidRDefault="00C44F46">
      <w:pPr>
        <w:pStyle w:val="Index1"/>
        <w:tabs>
          <w:tab w:val="right" w:pos="5030"/>
        </w:tabs>
        <w:rPr>
          <w:noProof/>
        </w:rPr>
      </w:pPr>
      <w:r>
        <w:rPr>
          <w:noProof/>
        </w:rPr>
        <w:t>Dynamics 365 Marketingi täiendav mittetootmisrakendus, 64</w:t>
      </w:r>
    </w:p>
    <w:p w14:paraId="7434492A" w14:textId="77777777" w:rsidR="00C44F46" w:rsidRDefault="00C44F46">
      <w:pPr>
        <w:pStyle w:val="Index1"/>
        <w:tabs>
          <w:tab w:val="right" w:pos="5030"/>
        </w:tabs>
        <w:rPr>
          <w:noProof/>
        </w:rPr>
      </w:pPr>
      <w:r>
        <w:rPr>
          <w:noProof/>
        </w:rPr>
        <w:t>Dynamics 365 Operations Activity, 20, 64</w:t>
      </w:r>
    </w:p>
    <w:p w14:paraId="14E7CED1" w14:textId="77777777" w:rsidR="00C44F46" w:rsidRDefault="00C44F46">
      <w:pPr>
        <w:pStyle w:val="Index1"/>
        <w:tabs>
          <w:tab w:val="right" w:pos="5030"/>
        </w:tabs>
        <w:rPr>
          <w:noProof/>
        </w:rPr>
      </w:pPr>
      <w:r>
        <w:rPr>
          <w:noProof/>
        </w:rPr>
        <w:t>Dynamics 365 Operations Activity asutusesisene CAL, 20</w:t>
      </w:r>
    </w:p>
    <w:p w14:paraId="1BF5D376" w14:textId="77777777" w:rsidR="00C44F46" w:rsidRDefault="00C44F46">
      <w:pPr>
        <w:pStyle w:val="Index1"/>
        <w:tabs>
          <w:tab w:val="right" w:pos="5030"/>
        </w:tabs>
        <w:rPr>
          <w:noProof/>
        </w:rPr>
      </w:pPr>
      <w:r>
        <w:rPr>
          <w:noProof/>
        </w:rPr>
        <w:t>Dynamics 365 Operations Activity lisalitsents, 64</w:t>
      </w:r>
    </w:p>
    <w:p w14:paraId="40BE1DCC" w14:textId="77777777" w:rsidR="00C44F46" w:rsidRDefault="00C44F46">
      <w:pPr>
        <w:pStyle w:val="Index1"/>
        <w:tabs>
          <w:tab w:val="right" w:pos="5030"/>
        </w:tabs>
        <w:rPr>
          <w:noProof/>
        </w:rPr>
      </w:pPr>
      <w:r>
        <w:rPr>
          <w:noProof/>
        </w:rPr>
        <w:t>Dynamics 365 Operations Activity tarkvarakindlustuse kaudu, 64</w:t>
      </w:r>
    </w:p>
    <w:p w14:paraId="588A0355" w14:textId="77777777" w:rsidR="00C44F46" w:rsidRDefault="00C44F46">
      <w:pPr>
        <w:pStyle w:val="Index1"/>
        <w:tabs>
          <w:tab w:val="right" w:pos="5030"/>
        </w:tabs>
        <w:rPr>
          <w:noProof/>
        </w:rPr>
      </w:pPr>
      <w:r>
        <w:rPr>
          <w:noProof/>
        </w:rPr>
        <w:t>Dynamics 365 Operationsi asutusesisene CAL, 20</w:t>
      </w:r>
    </w:p>
    <w:p w14:paraId="41AEC71E" w14:textId="77777777" w:rsidR="00C44F46" w:rsidRDefault="00C44F46">
      <w:pPr>
        <w:pStyle w:val="Index1"/>
        <w:tabs>
          <w:tab w:val="right" w:pos="5030"/>
        </w:tabs>
        <w:rPr>
          <w:noProof/>
        </w:rPr>
      </w:pPr>
      <w:r>
        <w:rPr>
          <w:noProof/>
        </w:rPr>
        <w:t>Dynamics 365 Operationsi seade, 21, 63</w:t>
      </w:r>
    </w:p>
    <w:p w14:paraId="6919B1AC" w14:textId="77777777" w:rsidR="00C44F46" w:rsidRDefault="00C44F46">
      <w:pPr>
        <w:pStyle w:val="Index1"/>
        <w:tabs>
          <w:tab w:val="right" w:pos="5030"/>
        </w:tabs>
        <w:rPr>
          <w:noProof/>
        </w:rPr>
      </w:pPr>
      <w:r>
        <w:rPr>
          <w:noProof/>
        </w:rPr>
        <w:t>Dynamics 365 Operationsi seade tarkvarakindlustuse kaudu, 64</w:t>
      </w:r>
    </w:p>
    <w:p w14:paraId="19C20348" w14:textId="77777777" w:rsidR="00C44F46" w:rsidRDefault="00C44F46">
      <w:pPr>
        <w:pStyle w:val="Index1"/>
        <w:tabs>
          <w:tab w:val="right" w:pos="5030"/>
        </w:tabs>
        <w:rPr>
          <w:noProof/>
        </w:rPr>
      </w:pPr>
      <w:r>
        <w:rPr>
          <w:noProof/>
        </w:rPr>
        <w:t>Dynamics 365 Operationsi seadme asutusesisene CAL, 20</w:t>
      </w:r>
    </w:p>
    <w:p w14:paraId="430494EF" w14:textId="77777777" w:rsidR="00C44F46" w:rsidRDefault="00C44F46">
      <w:pPr>
        <w:pStyle w:val="Index1"/>
        <w:tabs>
          <w:tab w:val="right" w:pos="5030"/>
        </w:tabs>
        <w:rPr>
          <w:noProof/>
        </w:rPr>
      </w:pPr>
      <w:r>
        <w:rPr>
          <w:noProof/>
        </w:rPr>
        <w:t>Dynamics 365 Operationsi seadme lisalitsents, 63</w:t>
      </w:r>
    </w:p>
    <w:p w14:paraId="21D25C02" w14:textId="77777777" w:rsidR="00C44F46" w:rsidRDefault="00C44F46">
      <w:pPr>
        <w:pStyle w:val="Index1"/>
        <w:tabs>
          <w:tab w:val="right" w:pos="5030"/>
        </w:tabs>
        <w:rPr>
          <w:noProof/>
        </w:rPr>
      </w:pPr>
      <w:r>
        <w:rPr>
          <w:noProof/>
        </w:rPr>
        <w:t>Dynamics 365 Operationsi server, 20, 88</w:t>
      </w:r>
    </w:p>
    <w:p w14:paraId="1E2081A2" w14:textId="77777777" w:rsidR="00C44F46" w:rsidRDefault="00C44F46">
      <w:pPr>
        <w:pStyle w:val="Index1"/>
        <w:tabs>
          <w:tab w:val="right" w:pos="5030"/>
        </w:tabs>
        <w:rPr>
          <w:noProof/>
        </w:rPr>
      </w:pPr>
      <w:r>
        <w:rPr>
          <w:noProof/>
        </w:rPr>
        <w:t>Dynamics 365 Operationsi tellimuse read, 64</w:t>
      </w:r>
    </w:p>
    <w:p w14:paraId="6019F393" w14:textId="77777777" w:rsidR="00C44F46" w:rsidRDefault="00C44F46">
      <w:pPr>
        <w:pStyle w:val="Index1"/>
        <w:tabs>
          <w:tab w:val="right" w:pos="5030"/>
        </w:tabs>
        <w:rPr>
          <w:noProof/>
        </w:rPr>
      </w:pPr>
      <w:r>
        <w:rPr>
          <w:noProof/>
        </w:rPr>
        <w:t>Dynamics 365 paigutus, 64</w:t>
      </w:r>
    </w:p>
    <w:p w14:paraId="5EA2326E" w14:textId="77777777" w:rsidR="00C44F46" w:rsidRDefault="00C44F46">
      <w:pPr>
        <w:pStyle w:val="Index1"/>
        <w:tabs>
          <w:tab w:val="right" w:pos="5030"/>
        </w:tabs>
        <w:rPr>
          <w:noProof/>
        </w:rPr>
      </w:pPr>
      <w:r>
        <w:rPr>
          <w:noProof/>
        </w:rPr>
        <w:t>Dynamics 365 Pro otsetugi, 65</w:t>
      </w:r>
    </w:p>
    <w:p w14:paraId="0F75929C" w14:textId="77777777" w:rsidR="00C44F46" w:rsidRDefault="00C44F46">
      <w:pPr>
        <w:pStyle w:val="Index1"/>
        <w:tabs>
          <w:tab w:val="right" w:pos="5030"/>
        </w:tabs>
        <w:rPr>
          <w:noProof/>
        </w:rPr>
      </w:pPr>
      <w:r>
        <w:rPr>
          <w:noProof/>
        </w:rPr>
        <w:t>Dynamics 365 Retail, 64</w:t>
      </w:r>
    </w:p>
    <w:p w14:paraId="2C862CAF" w14:textId="77777777" w:rsidR="00C44F46" w:rsidRDefault="00C44F46">
      <w:pPr>
        <w:pStyle w:val="Index1"/>
        <w:tabs>
          <w:tab w:val="right" w:pos="5030"/>
        </w:tabs>
        <w:rPr>
          <w:noProof/>
        </w:rPr>
      </w:pPr>
      <w:r>
        <w:rPr>
          <w:noProof/>
        </w:rPr>
        <w:t>Dynamics 365 Retail tarkvarakindlustuse kaudu, 64</w:t>
      </w:r>
    </w:p>
    <w:p w14:paraId="326D1063" w14:textId="77777777" w:rsidR="00C44F46" w:rsidRDefault="00C44F46">
      <w:pPr>
        <w:pStyle w:val="Index1"/>
        <w:tabs>
          <w:tab w:val="right" w:pos="5030"/>
        </w:tabs>
        <w:rPr>
          <w:noProof/>
        </w:rPr>
      </w:pPr>
      <w:r>
        <w:rPr>
          <w:noProof/>
        </w:rPr>
        <w:t>Dynamics 365 Retaili lisalitsents, 64</w:t>
      </w:r>
    </w:p>
    <w:p w14:paraId="1D1A8580" w14:textId="77777777" w:rsidR="00C44F46" w:rsidRDefault="00C44F46">
      <w:pPr>
        <w:pStyle w:val="Index1"/>
        <w:tabs>
          <w:tab w:val="right" w:pos="5030"/>
        </w:tabs>
        <w:rPr>
          <w:noProof/>
        </w:rPr>
      </w:pPr>
      <w:r>
        <w:rPr>
          <w:noProof/>
        </w:rPr>
        <w:t>Dynamics 365 Sales, 20</w:t>
      </w:r>
    </w:p>
    <w:p w14:paraId="1D8049AE" w14:textId="77777777" w:rsidR="00C44F46" w:rsidRDefault="00C44F46">
      <w:pPr>
        <w:pStyle w:val="Index1"/>
        <w:tabs>
          <w:tab w:val="right" w:pos="5030"/>
        </w:tabs>
        <w:rPr>
          <w:noProof/>
        </w:rPr>
      </w:pPr>
      <w:r>
        <w:rPr>
          <w:noProof/>
        </w:rPr>
        <w:t>Dynamics 365 Sales Enterprise, 64</w:t>
      </w:r>
    </w:p>
    <w:p w14:paraId="5D976B4E" w14:textId="77777777" w:rsidR="00C44F46" w:rsidRDefault="00C44F46">
      <w:pPr>
        <w:pStyle w:val="Index1"/>
        <w:tabs>
          <w:tab w:val="right" w:pos="5030"/>
        </w:tabs>
        <w:rPr>
          <w:noProof/>
        </w:rPr>
      </w:pPr>
      <w:r>
        <w:rPr>
          <w:noProof/>
        </w:rPr>
        <w:t>Dynamics 365 Sales Insights, 64</w:t>
      </w:r>
    </w:p>
    <w:p w14:paraId="14FC7A09" w14:textId="77777777" w:rsidR="00C44F46" w:rsidRDefault="00C44F46">
      <w:pPr>
        <w:pStyle w:val="Index1"/>
        <w:tabs>
          <w:tab w:val="right" w:pos="5030"/>
        </w:tabs>
        <w:rPr>
          <w:noProof/>
        </w:rPr>
      </w:pPr>
      <w:r>
        <w:rPr>
          <w:noProof/>
        </w:rPr>
        <w:t>Dynamics 365 Sales Professional, 64</w:t>
      </w:r>
    </w:p>
    <w:p w14:paraId="34E277EC" w14:textId="77777777" w:rsidR="00C44F46" w:rsidRDefault="00C44F46">
      <w:pPr>
        <w:pStyle w:val="Index1"/>
        <w:tabs>
          <w:tab w:val="right" w:pos="5030"/>
        </w:tabs>
        <w:rPr>
          <w:noProof/>
        </w:rPr>
      </w:pPr>
      <w:r>
        <w:rPr>
          <w:noProof/>
        </w:rPr>
        <w:t>Dynamics 365 Salesi asutusesisene CAL, 20</w:t>
      </w:r>
    </w:p>
    <w:p w14:paraId="6F1F6B9A" w14:textId="77777777" w:rsidR="00C44F46" w:rsidRDefault="00C44F46">
      <w:pPr>
        <w:pStyle w:val="Index1"/>
        <w:tabs>
          <w:tab w:val="right" w:pos="5030"/>
        </w:tabs>
        <w:rPr>
          <w:noProof/>
        </w:rPr>
      </w:pPr>
      <w:r>
        <w:rPr>
          <w:noProof/>
        </w:rPr>
        <w:t>Dynamics 365 Supply Chain Management, 64</w:t>
      </w:r>
    </w:p>
    <w:p w14:paraId="236FEF1B" w14:textId="77777777" w:rsidR="00C44F46" w:rsidRDefault="00C44F46">
      <w:pPr>
        <w:pStyle w:val="Index1"/>
        <w:tabs>
          <w:tab w:val="right" w:pos="5030"/>
        </w:tabs>
        <w:rPr>
          <w:noProof/>
        </w:rPr>
      </w:pPr>
      <w:r>
        <w:rPr>
          <w:noProof/>
        </w:rPr>
        <w:t>Dynamics 365 Supply Chain Management tarkvarakindlustuse põhjal, 64</w:t>
      </w:r>
    </w:p>
    <w:p w14:paraId="1834918A" w14:textId="77777777" w:rsidR="00C44F46" w:rsidRDefault="00C44F46">
      <w:pPr>
        <w:pStyle w:val="Index1"/>
        <w:tabs>
          <w:tab w:val="right" w:pos="5030"/>
        </w:tabs>
        <w:rPr>
          <w:noProof/>
        </w:rPr>
      </w:pPr>
      <w:r>
        <w:rPr>
          <w:noProof/>
        </w:rPr>
        <w:t>Dynamics 365 Supply Chain Managementi lisandmoodul, 64</w:t>
      </w:r>
    </w:p>
    <w:p w14:paraId="33C00D7C" w14:textId="77777777" w:rsidR="00C44F46" w:rsidRDefault="00C44F46">
      <w:pPr>
        <w:pStyle w:val="Index1"/>
        <w:tabs>
          <w:tab w:val="right" w:pos="5030"/>
        </w:tabs>
        <w:rPr>
          <w:noProof/>
        </w:rPr>
      </w:pPr>
      <w:r>
        <w:rPr>
          <w:noProof/>
        </w:rPr>
        <w:t>Dynamics 365 Talent, 64</w:t>
      </w:r>
    </w:p>
    <w:p w14:paraId="69D22A48" w14:textId="77777777" w:rsidR="00C44F46" w:rsidRDefault="00C44F46">
      <w:pPr>
        <w:pStyle w:val="Index1"/>
        <w:tabs>
          <w:tab w:val="right" w:pos="5030"/>
        </w:tabs>
        <w:rPr>
          <w:noProof/>
        </w:rPr>
      </w:pPr>
      <w:r>
        <w:rPr>
          <w:noProof/>
        </w:rPr>
        <w:t>Dynamics 365 Talent tarkvarakindlustuse kaudu, 64</w:t>
      </w:r>
    </w:p>
    <w:p w14:paraId="3EACFD00" w14:textId="77777777" w:rsidR="00C44F46" w:rsidRDefault="00C44F46">
      <w:pPr>
        <w:pStyle w:val="Index1"/>
        <w:tabs>
          <w:tab w:val="right" w:pos="5030"/>
        </w:tabs>
        <w:rPr>
          <w:noProof/>
        </w:rPr>
      </w:pPr>
      <w:r>
        <w:rPr>
          <w:noProof/>
        </w:rPr>
        <w:t>Dynamics 365 Talenti lisalitsents, 64</w:t>
      </w:r>
    </w:p>
    <w:p w14:paraId="0D72B19C" w14:textId="77777777" w:rsidR="00C44F46" w:rsidRDefault="00C44F46">
      <w:pPr>
        <w:pStyle w:val="Index1"/>
        <w:tabs>
          <w:tab w:val="right" w:pos="5030"/>
        </w:tabs>
        <w:rPr>
          <w:noProof/>
        </w:rPr>
      </w:pPr>
      <w:r>
        <w:rPr>
          <w:noProof/>
        </w:rPr>
        <w:t>Dynamics 365 Talenti täielik värbamine, 64</w:t>
      </w:r>
    </w:p>
    <w:p w14:paraId="04146187" w14:textId="77777777" w:rsidR="00C44F46" w:rsidRDefault="00C44F46">
      <w:pPr>
        <w:pStyle w:val="Index1"/>
        <w:tabs>
          <w:tab w:val="right" w:pos="5030"/>
        </w:tabs>
        <w:rPr>
          <w:noProof/>
        </w:rPr>
      </w:pPr>
      <w:r>
        <w:rPr>
          <w:noProof/>
        </w:rPr>
        <w:t>Dynamics 365 Team Members, 20, 64</w:t>
      </w:r>
    </w:p>
    <w:p w14:paraId="1CEE1FD5" w14:textId="77777777" w:rsidR="00C44F46" w:rsidRDefault="00C44F46">
      <w:pPr>
        <w:pStyle w:val="Index1"/>
        <w:tabs>
          <w:tab w:val="right" w:pos="5030"/>
        </w:tabs>
        <w:rPr>
          <w:noProof/>
        </w:rPr>
      </w:pPr>
      <w:r>
        <w:rPr>
          <w:noProof/>
        </w:rPr>
        <w:t>Dynamics 365 Team Members tarkvarakindlustuse kaudu, 64</w:t>
      </w:r>
    </w:p>
    <w:p w14:paraId="7647F329" w14:textId="77777777" w:rsidR="00C44F46" w:rsidRDefault="00C44F46">
      <w:pPr>
        <w:pStyle w:val="Index1"/>
        <w:tabs>
          <w:tab w:val="right" w:pos="5030"/>
        </w:tabs>
        <w:rPr>
          <w:noProof/>
        </w:rPr>
      </w:pPr>
      <w:r>
        <w:rPr>
          <w:noProof/>
        </w:rPr>
        <w:t>Dynamics 365 Team Membersi asutusesisene CAL, 20</w:t>
      </w:r>
    </w:p>
    <w:p w14:paraId="4148625B" w14:textId="77777777" w:rsidR="00C44F46" w:rsidRDefault="00C44F46">
      <w:pPr>
        <w:pStyle w:val="Index1"/>
        <w:tabs>
          <w:tab w:val="right" w:pos="5030"/>
        </w:tabs>
        <w:rPr>
          <w:noProof/>
        </w:rPr>
      </w:pPr>
      <w:r>
        <w:rPr>
          <w:noProof/>
        </w:rPr>
        <w:t>Dynamics 365 Team Membersi lisalitsents, 64</w:t>
      </w:r>
    </w:p>
    <w:p w14:paraId="10F21DA5" w14:textId="77777777" w:rsidR="00C44F46" w:rsidRDefault="00C44F46">
      <w:pPr>
        <w:pStyle w:val="Index1"/>
        <w:tabs>
          <w:tab w:val="right" w:pos="5030"/>
        </w:tabs>
        <w:rPr>
          <w:noProof/>
        </w:rPr>
      </w:pPr>
      <w:r>
        <w:rPr>
          <w:noProof/>
        </w:rPr>
        <w:t>Dynamics 365 Unified Operations – täiendav andmebaasi salvestusmaht, 65</w:t>
      </w:r>
    </w:p>
    <w:p w14:paraId="3367FB97" w14:textId="77777777" w:rsidR="00C44F46" w:rsidRDefault="00C44F46">
      <w:pPr>
        <w:pStyle w:val="Index1"/>
        <w:tabs>
          <w:tab w:val="right" w:pos="5030"/>
        </w:tabs>
        <w:rPr>
          <w:noProof/>
        </w:rPr>
      </w:pPr>
      <w:r>
        <w:rPr>
          <w:noProof/>
        </w:rPr>
        <w:t>Dynamics 365 Unified Operations – täiendav failisalvestusmaht, 65</w:t>
      </w:r>
    </w:p>
    <w:p w14:paraId="372B8F9F" w14:textId="77777777" w:rsidR="00C44F46" w:rsidRDefault="00C44F46">
      <w:pPr>
        <w:pStyle w:val="Index1"/>
        <w:tabs>
          <w:tab w:val="right" w:pos="5030"/>
        </w:tabs>
        <w:rPr>
          <w:noProof/>
        </w:rPr>
      </w:pPr>
      <w:r>
        <w:rPr>
          <w:noProof/>
        </w:rPr>
        <w:t>Dynamics 365 Unified Operationsi leping – andmebaasi lisasalvestusruum, 65</w:t>
      </w:r>
    </w:p>
    <w:p w14:paraId="1D319058" w14:textId="77777777" w:rsidR="00C44F46" w:rsidRDefault="00C44F46">
      <w:pPr>
        <w:pStyle w:val="Index1"/>
        <w:tabs>
          <w:tab w:val="right" w:pos="5030"/>
        </w:tabs>
        <w:rPr>
          <w:noProof/>
        </w:rPr>
      </w:pPr>
      <w:r>
        <w:rPr>
          <w:noProof/>
        </w:rPr>
        <w:t>Dynamics 365 Unified Operationsi leping – failide lisasalvestusruum, 65</w:t>
      </w:r>
    </w:p>
    <w:p w14:paraId="117B41AF" w14:textId="77777777" w:rsidR="00C44F46" w:rsidRDefault="00C44F46">
      <w:pPr>
        <w:pStyle w:val="Index1"/>
        <w:tabs>
          <w:tab w:val="right" w:pos="5030"/>
        </w:tabs>
        <w:rPr>
          <w:noProof/>
        </w:rPr>
      </w:pPr>
      <w:r>
        <w:rPr>
          <w:noProof/>
        </w:rPr>
        <w:t>Dynamics 365 Unified Operationsi leping – liivakast Tiers 1-5, 65</w:t>
      </w:r>
    </w:p>
    <w:p w14:paraId="40939584" w14:textId="77777777" w:rsidR="00C44F46" w:rsidRDefault="00C44F46">
      <w:pPr>
        <w:pStyle w:val="Index1"/>
        <w:tabs>
          <w:tab w:val="right" w:pos="5030"/>
        </w:tabs>
        <w:rPr>
          <w:noProof/>
        </w:rPr>
      </w:pPr>
      <w:r>
        <w:rPr>
          <w:noProof/>
        </w:rPr>
        <w:t>Dynamics AX 2012 R2, 20</w:t>
      </w:r>
    </w:p>
    <w:p w14:paraId="78DBB29B" w14:textId="77777777" w:rsidR="00C44F46" w:rsidRDefault="00C44F46">
      <w:pPr>
        <w:pStyle w:val="Index1"/>
        <w:tabs>
          <w:tab w:val="right" w:pos="5030"/>
        </w:tabs>
        <w:rPr>
          <w:noProof/>
        </w:rPr>
      </w:pPr>
      <w:r>
        <w:rPr>
          <w:noProof/>
        </w:rPr>
        <w:t>Dynamics AX 2012 R3, 20</w:t>
      </w:r>
    </w:p>
    <w:p w14:paraId="1F5FD35B" w14:textId="77777777" w:rsidR="00C44F46" w:rsidRDefault="00C44F46">
      <w:pPr>
        <w:pStyle w:val="Index1"/>
        <w:tabs>
          <w:tab w:val="right" w:pos="5030"/>
        </w:tabs>
        <w:rPr>
          <w:noProof/>
        </w:rPr>
      </w:pPr>
      <w:r>
        <w:rPr>
          <w:noProof/>
        </w:rPr>
        <w:t>Dynamics CRM 2015, 20</w:t>
      </w:r>
    </w:p>
    <w:p w14:paraId="3A3C0507" w14:textId="77777777" w:rsidR="00C44F46" w:rsidRDefault="00C44F46">
      <w:pPr>
        <w:pStyle w:val="Index1"/>
        <w:tabs>
          <w:tab w:val="right" w:pos="5030"/>
        </w:tabs>
        <w:rPr>
          <w:noProof/>
        </w:rPr>
      </w:pPr>
      <w:r>
        <w:rPr>
          <w:noProof/>
        </w:rPr>
        <w:t>Dynamics CRM 2016, 20</w:t>
      </w:r>
    </w:p>
    <w:p w14:paraId="2B99B583" w14:textId="77777777" w:rsidR="00C44F46" w:rsidRDefault="00C44F46">
      <w:pPr>
        <w:pStyle w:val="Index1"/>
        <w:tabs>
          <w:tab w:val="right" w:pos="5030"/>
        </w:tabs>
        <w:rPr>
          <w:noProof/>
        </w:rPr>
      </w:pPr>
      <w:r>
        <w:rPr>
          <w:noProof/>
        </w:rPr>
        <w:t>EDU Intune, 35</w:t>
      </w:r>
    </w:p>
    <w:p w14:paraId="42D51F82" w14:textId="77777777" w:rsidR="00C44F46" w:rsidRDefault="00C44F46">
      <w:pPr>
        <w:pStyle w:val="Index1"/>
        <w:tabs>
          <w:tab w:val="right" w:pos="5030"/>
        </w:tabs>
        <w:rPr>
          <w:noProof/>
        </w:rPr>
      </w:pPr>
      <w:r>
        <w:rPr>
          <w:noProof/>
        </w:rPr>
        <w:t>EDU Microsoft Intune, 76</w:t>
      </w:r>
    </w:p>
    <w:p w14:paraId="05268B8E" w14:textId="77777777" w:rsidR="00C44F46" w:rsidRDefault="00C44F46">
      <w:pPr>
        <w:pStyle w:val="Index1"/>
        <w:tabs>
          <w:tab w:val="right" w:pos="5030"/>
        </w:tabs>
        <w:rPr>
          <w:noProof/>
        </w:rPr>
      </w:pPr>
      <w:r>
        <w:rPr>
          <w:noProof/>
        </w:rPr>
        <w:t>EDU Microsoft Intune’i lisalitsents, 76</w:t>
      </w:r>
    </w:p>
    <w:p w14:paraId="32C48B72" w14:textId="77777777" w:rsidR="00C44F46" w:rsidRDefault="00C44F46">
      <w:pPr>
        <w:pStyle w:val="Index1"/>
        <w:tabs>
          <w:tab w:val="right" w:pos="5030"/>
        </w:tabs>
        <w:rPr>
          <w:noProof/>
        </w:rPr>
      </w:pPr>
      <w:r>
        <w:rPr>
          <w:noProof/>
        </w:rPr>
        <w:t>Enterprise CAL, 88</w:t>
      </w:r>
    </w:p>
    <w:p w14:paraId="39266B7B" w14:textId="77777777" w:rsidR="00C44F46" w:rsidRDefault="00C44F46">
      <w:pPr>
        <w:pStyle w:val="Index1"/>
        <w:tabs>
          <w:tab w:val="right" w:pos="5030"/>
        </w:tabs>
        <w:rPr>
          <w:noProof/>
        </w:rPr>
      </w:pPr>
      <w:r>
        <w:rPr>
          <w:noProof/>
        </w:rPr>
        <w:t>Enterprise CAL Bridge Enterprise Mobility + Security jaoks, 16</w:t>
      </w:r>
    </w:p>
    <w:p w14:paraId="11F62A13" w14:textId="77777777" w:rsidR="00C44F46" w:rsidRDefault="00C44F46">
      <w:pPr>
        <w:pStyle w:val="Index1"/>
        <w:tabs>
          <w:tab w:val="right" w:pos="5030"/>
        </w:tabs>
        <w:rPr>
          <w:noProof/>
        </w:rPr>
      </w:pPr>
      <w:r>
        <w:rPr>
          <w:noProof/>
        </w:rPr>
        <w:t>Enterprise CAL Bridge lahenduse Enterprise Mobility + Security jaoks tarkvarakindlustuse põhjal, 16</w:t>
      </w:r>
    </w:p>
    <w:p w14:paraId="2BB8CCF5" w14:textId="77777777" w:rsidR="00C44F46" w:rsidRDefault="00C44F46">
      <w:pPr>
        <w:pStyle w:val="Index1"/>
        <w:tabs>
          <w:tab w:val="right" w:pos="5030"/>
        </w:tabs>
        <w:rPr>
          <w:noProof/>
        </w:rPr>
      </w:pPr>
      <w:r>
        <w:rPr>
          <w:noProof/>
        </w:rPr>
        <w:t>Enterprise CAL Suite Bridge rakendusele Microsoft Intune, 16</w:t>
      </w:r>
    </w:p>
    <w:p w14:paraId="6B9B935D" w14:textId="77777777" w:rsidR="00C44F46" w:rsidRDefault="00C44F46">
      <w:pPr>
        <w:pStyle w:val="Index1"/>
        <w:tabs>
          <w:tab w:val="right" w:pos="5030"/>
        </w:tabs>
        <w:rPr>
          <w:noProof/>
        </w:rPr>
      </w:pPr>
      <w:r>
        <w:rPr>
          <w:noProof/>
        </w:rPr>
        <w:t>Enterprise CAL Suite Bridge rakendusele Office 365, 16</w:t>
      </w:r>
    </w:p>
    <w:p w14:paraId="4A71581C" w14:textId="77777777" w:rsidR="00C44F46" w:rsidRDefault="00C44F46">
      <w:pPr>
        <w:pStyle w:val="Index1"/>
        <w:tabs>
          <w:tab w:val="right" w:pos="5030"/>
        </w:tabs>
        <w:rPr>
          <w:noProof/>
        </w:rPr>
      </w:pPr>
      <w:r>
        <w:rPr>
          <w:noProof/>
        </w:rPr>
        <w:t>Enterprise CAL Suite Bridge rakendusele Office 365 tarkvarakindlustuse põhjal, 16</w:t>
      </w:r>
    </w:p>
    <w:p w14:paraId="794E17CA" w14:textId="77777777" w:rsidR="00C44F46" w:rsidRDefault="00C44F46">
      <w:pPr>
        <w:pStyle w:val="Index1"/>
        <w:tabs>
          <w:tab w:val="right" w:pos="5030"/>
        </w:tabs>
        <w:rPr>
          <w:noProof/>
        </w:rPr>
      </w:pPr>
      <w:r>
        <w:rPr>
          <w:noProof/>
        </w:rPr>
        <w:t>Enterprise CAL Suite Bridge rakendustele Office 365 ja Microsoft Intune, 16</w:t>
      </w:r>
    </w:p>
    <w:p w14:paraId="43F3969F" w14:textId="77777777" w:rsidR="00C44F46" w:rsidRDefault="00C44F46">
      <w:pPr>
        <w:pStyle w:val="Index1"/>
        <w:tabs>
          <w:tab w:val="right" w:pos="5030"/>
        </w:tabs>
        <w:rPr>
          <w:noProof/>
        </w:rPr>
      </w:pPr>
      <w:r>
        <w:rPr>
          <w:noProof/>
        </w:rPr>
        <w:t>Enterprise CAL-ide, 33</w:t>
      </w:r>
    </w:p>
    <w:p w14:paraId="72E61D83" w14:textId="77777777" w:rsidR="00C44F46" w:rsidRDefault="00C44F46">
      <w:pPr>
        <w:pStyle w:val="Index1"/>
        <w:tabs>
          <w:tab w:val="right" w:pos="5030"/>
        </w:tabs>
        <w:rPr>
          <w:noProof/>
        </w:rPr>
      </w:pPr>
      <w:r>
        <w:rPr>
          <w:noProof/>
        </w:rPr>
        <w:t>Enterprise CAL-ide komplekt, 16</w:t>
      </w:r>
    </w:p>
    <w:p w14:paraId="01071CEF" w14:textId="77777777" w:rsidR="00C44F46" w:rsidRDefault="00C44F46">
      <w:pPr>
        <w:pStyle w:val="Index1"/>
        <w:tabs>
          <w:tab w:val="right" w:pos="5030"/>
        </w:tabs>
        <w:rPr>
          <w:noProof/>
        </w:rPr>
      </w:pPr>
      <w:r>
        <w:rPr>
          <w:noProof/>
        </w:rPr>
        <w:t>Enterprise Mobility + Security A3, 61</w:t>
      </w:r>
    </w:p>
    <w:p w14:paraId="08EDB77F" w14:textId="77777777" w:rsidR="00C44F46" w:rsidRDefault="00C44F46">
      <w:pPr>
        <w:pStyle w:val="Index1"/>
        <w:tabs>
          <w:tab w:val="right" w:pos="5030"/>
        </w:tabs>
        <w:rPr>
          <w:noProof/>
        </w:rPr>
      </w:pPr>
      <w:r>
        <w:rPr>
          <w:noProof/>
        </w:rPr>
        <w:t>Enterprise Mobility + Security A3 lisalitsents, 61</w:t>
      </w:r>
    </w:p>
    <w:p w14:paraId="22A53F3C" w14:textId="77777777" w:rsidR="00C44F46" w:rsidRDefault="00C44F46">
      <w:pPr>
        <w:pStyle w:val="Index1"/>
        <w:tabs>
          <w:tab w:val="right" w:pos="5030"/>
        </w:tabs>
        <w:rPr>
          <w:noProof/>
        </w:rPr>
      </w:pPr>
      <w:r>
        <w:rPr>
          <w:noProof/>
        </w:rPr>
        <w:t>Enterprise Mobility + Security A5, 61</w:t>
      </w:r>
    </w:p>
    <w:p w14:paraId="38779356" w14:textId="77777777" w:rsidR="00C44F46" w:rsidRDefault="00C44F46">
      <w:pPr>
        <w:pStyle w:val="Index1"/>
        <w:tabs>
          <w:tab w:val="right" w:pos="5030"/>
        </w:tabs>
        <w:rPr>
          <w:noProof/>
        </w:rPr>
      </w:pPr>
      <w:r>
        <w:rPr>
          <w:noProof/>
        </w:rPr>
        <w:t>Enterprise Mobility + Security A5 lisalitsents, 61</w:t>
      </w:r>
    </w:p>
    <w:p w14:paraId="5E5C24B7" w14:textId="77777777" w:rsidR="00C44F46" w:rsidRDefault="00C44F46">
      <w:pPr>
        <w:pStyle w:val="Index1"/>
        <w:tabs>
          <w:tab w:val="right" w:pos="5030"/>
        </w:tabs>
        <w:rPr>
          <w:noProof/>
        </w:rPr>
      </w:pPr>
      <w:r>
        <w:rPr>
          <w:noProof/>
        </w:rPr>
        <w:t>Enterprise Mobility + Security E3, 16, 61</w:t>
      </w:r>
    </w:p>
    <w:p w14:paraId="0FF97A2B" w14:textId="77777777" w:rsidR="00C44F46" w:rsidRDefault="00C44F46">
      <w:pPr>
        <w:pStyle w:val="Index1"/>
        <w:tabs>
          <w:tab w:val="right" w:pos="5030"/>
        </w:tabs>
        <w:rPr>
          <w:noProof/>
        </w:rPr>
      </w:pPr>
      <w:r>
        <w:rPr>
          <w:noProof/>
        </w:rPr>
        <w:t>Enterprise Mobility + Security E3 lisalitsents, 61</w:t>
      </w:r>
    </w:p>
    <w:p w14:paraId="70D0767F" w14:textId="77777777" w:rsidR="00C44F46" w:rsidRDefault="00C44F46">
      <w:pPr>
        <w:pStyle w:val="Index1"/>
        <w:tabs>
          <w:tab w:val="right" w:pos="5030"/>
        </w:tabs>
        <w:rPr>
          <w:noProof/>
        </w:rPr>
      </w:pPr>
      <w:r>
        <w:rPr>
          <w:noProof/>
        </w:rPr>
        <w:t>Enterprise Mobility + Security E3 tarkvarakindlustuse põhjal, 61</w:t>
      </w:r>
    </w:p>
    <w:p w14:paraId="085ECCCB" w14:textId="77777777" w:rsidR="00C44F46" w:rsidRDefault="00C44F46">
      <w:pPr>
        <w:pStyle w:val="Index1"/>
        <w:tabs>
          <w:tab w:val="right" w:pos="5030"/>
        </w:tabs>
        <w:rPr>
          <w:noProof/>
        </w:rPr>
      </w:pPr>
      <w:r>
        <w:rPr>
          <w:noProof/>
        </w:rPr>
        <w:t>Enterprise Mobility + Security E5, 16</w:t>
      </w:r>
    </w:p>
    <w:p w14:paraId="37E33587" w14:textId="77777777" w:rsidR="00C44F46" w:rsidRDefault="00C44F46">
      <w:pPr>
        <w:pStyle w:val="Index1"/>
        <w:tabs>
          <w:tab w:val="right" w:pos="5030"/>
        </w:tabs>
        <w:rPr>
          <w:noProof/>
        </w:rPr>
      </w:pPr>
      <w:r>
        <w:rPr>
          <w:noProof/>
        </w:rPr>
        <w:t>Enterprise Mobility + Security E5, 61</w:t>
      </w:r>
    </w:p>
    <w:p w14:paraId="22895536" w14:textId="77777777" w:rsidR="00C44F46" w:rsidRDefault="00C44F46">
      <w:pPr>
        <w:pStyle w:val="Index1"/>
        <w:tabs>
          <w:tab w:val="right" w:pos="5030"/>
        </w:tabs>
        <w:rPr>
          <w:noProof/>
        </w:rPr>
      </w:pPr>
      <w:r>
        <w:rPr>
          <w:noProof/>
        </w:rPr>
        <w:t>Enterprise Mobility + Security E5 lisalitsents, 61</w:t>
      </w:r>
    </w:p>
    <w:p w14:paraId="0996B1F1" w14:textId="77777777" w:rsidR="00C44F46" w:rsidRDefault="00C44F46">
      <w:pPr>
        <w:pStyle w:val="Index1"/>
        <w:tabs>
          <w:tab w:val="right" w:pos="5030"/>
        </w:tabs>
        <w:rPr>
          <w:noProof/>
        </w:rPr>
      </w:pPr>
      <w:r>
        <w:rPr>
          <w:noProof/>
        </w:rPr>
        <w:t>Enterprise Mobility + Security E5 tarkvarakindlustuse põhjal, 61</w:t>
      </w:r>
    </w:p>
    <w:p w14:paraId="75351C4D" w14:textId="77777777" w:rsidR="00C44F46" w:rsidRDefault="00C44F46">
      <w:pPr>
        <w:pStyle w:val="Index1"/>
        <w:tabs>
          <w:tab w:val="right" w:pos="5030"/>
        </w:tabs>
        <w:rPr>
          <w:noProof/>
        </w:rPr>
      </w:pPr>
      <w:r>
        <w:rPr>
          <w:noProof/>
        </w:rPr>
        <w:t>Enterprise’i CAL-ide, 93</w:t>
      </w:r>
    </w:p>
    <w:p w14:paraId="118BA731" w14:textId="77777777" w:rsidR="00C44F46" w:rsidRDefault="00C44F46">
      <w:pPr>
        <w:pStyle w:val="Index1"/>
        <w:tabs>
          <w:tab w:val="right" w:pos="5030"/>
        </w:tabs>
        <w:rPr>
          <w:noProof/>
        </w:rPr>
      </w:pPr>
      <w:r>
        <w:rPr>
          <w:noProof/>
        </w:rPr>
        <w:t>Excel 2019, 22</w:t>
      </w:r>
    </w:p>
    <w:p w14:paraId="3599C7F6" w14:textId="77777777" w:rsidR="00C44F46" w:rsidRDefault="00C44F46">
      <w:pPr>
        <w:pStyle w:val="Index1"/>
        <w:tabs>
          <w:tab w:val="right" w:pos="5030"/>
        </w:tabs>
        <w:rPr>
          <w:noProof/>
        </w:rPr>
      </w:pPr>
      <w:r>
        <w:rPr>
          <w:noProof/>
        </w:rPr>
        <w:t>Excel 2019 Macile, 24</w:t>
      </w:r>
    </w:p>
    <w:p w14:paraId="6798F4F1" w14:textId="77777777" w:rsidR="00C44F46" w:rsidRDefault="00C44F46">
      <w:pPr>
        <w:pStyle w:val="Index1"/>
        <w:tabs>
          <w:tab w:val="right" w:pos="5030"/>
        </w:tabs>
        <w:rPr>
          <w:noProof/>
        </w:rPr>
      </w:pPr>
      <w:r>
        <w:rPr>
          <w:noProof/>
        </w:rPr>
        <w:t>Exchange Online Protectioni, 26</w:t>
      </w:r>
    </w:p>
    <w:p w14:paraId="71F9B3D0" w14:textId="77777777" w:rsidR="00C44F46" w:rsidRDefault="00C44F46">
      <w:pPr>
        <w:pStyle w:val="Index1"/>
        <w:tabs>
          <w:tab w:val="right" w:pos="5030"/>
        </w:tabs>
        <w:rPr>
          <w:noProof/>
        </w:rPr>
      </w:pPr>
      <w:r>
        <w:rPr>
          <w:noProof/>
        </w:rPr>
        <w:t>Exchange Online Voice Mail Service, 26</w:t>
      </w:r>
    </w:p>
    <w:p w14:paraId="137432D8" w14:textId="77777777" w:rsidR="00C44F46" w:rsidRDefault="00C44F46">
      <w:pPr>
        <w:pStyle w:val="Index1"/>
        <w:tabs>
          <w:tab w:val="right" w:pos="5030"/>
        </w:tabs>
        <w:rPr>
          <w:noProof/>
        </w:rPr>
      </w:pPr>
      <w:r>
        <w:rPr>
          <w:noProof/>
        </w:rPr>
        <w:t>Exchange Online’i arhiveerimisteenus Exchange Online’ile, 70</w:t>
      </w:r>
    </w:p>
    <w:p w14:paraId="6BCF3ABE" w14:textId="77777777" w:rsidR="00C44F46" w:rsidRDefault="00C44F46">
      <w:pPr>
        <w:pStyle w:val="Index1"/>
        <w:tabs>
          <w:tab w:val="right" w:pos="5030"/>
        </w:tabs>
        <w:rPr>
          <w:noProof/>
        </w:rPr>
      </w:pPr>
      <w:r>
        <w:rPr>
          <w:noProof/>
        </w:rPr>
        <w:t>Exchange Online’i arhiveerimisteenus Exchange Serverile, 70</w:t>
      </w:r>
    </w:p>
    <w:p w14:paraId="080D86A9" w14:textId="77777777" w:rsidR="00C44F46" w:rsidRDefault="00C44F46">
      <w:pPr>
        <w:pStyle w:val="Index1"/>
        <w:tabs>
          <w:tab w:val="right" w:pos="5030"/>
        </w:tabs>
        <w:rPr>
          <w:noProof/>
        </w:rPr>
      </w:pPr>
      <w:r>
        <w:rPr>
          <w:noProof/>
        </w:rPr>
        <w:t>Exchange Online’i kaitseteenus, 70</w:t>
      </w:r>
    </w:p>
    <w:p w14:paraId="09F3A9C9" w14:textId="77777777" w:rsidR="00C44F46" w:rsidRDefault="00C44F46">
      <w:pPr>
        <w:pStyle w:val="Index1"/>
        <w:tabs>
          <w:tab w:val="right" w:pos="5030"/>
        </w:tabs>
        <w:rPr>
          <w:noProof/>
        </w:rPr>
      </w:pPr>
      <w:r>
        <w:rPr>
          <w:noProof/>
        </w:rPr>
        <w:t>Exchange Online’i kiosk, 70</w:t>
      </w:r>
    </w:p>
    <w:p w14:paraId="63C533D2" w14:textId="77777777" w:rsidR="00C44F46" w:rsidRDefault="00C44F46">
      <w:pPr>
        <w:pStyle w:val="Index1"/>
        <w:tabs>
          <w:tab w:val="right" w:pos="5030"/>
        </w:tabs>
        <w:rPr>
          <w:noProof/>
        </w:rPr>
      </w:pPr>
      <w:r>
        <w:rPr>
          <w:noProof/>
        </w:rPr>
        <w:t>Exchange Online’i leping 1, 70</w:t>
      </w:r>
    </w:p>
    <w:p w14:paraId="1F61FB26" w14:textId="77777777" w:rsidR="00C44F46" w:rsidRDefault="00C44F46">
      <w:pPr>
        <w:pStyle w:val="Index1"/>
        <w:tabs>
          <w:tab w:val="right" w:pos="5030"/>
        </w:tabs>
        <w:rPr>
          <w:noProof/>
        </w:rPr>
      </w:pPr>
      <w:r>
        <w:rPr>
          <w:noProof/>
        </w:rPr>
        <w:t>Exchange Online’i leping 1A vilistlastele, 70</w:t>
      </w:r>
    </w:p>
    <w:p w14:paraId="0CEC9DF3" w14:textId="77777777" w:rsidR="00C44F46" w:rsidRDefault="00C44F46">
      <w:pPr>
        <w:pStyle w:val="Index1"/>
        <w:tabs>
          <w:tab w:val="right" w:pos="5030"/>
        </w:tabs>
        <w:rPr>
          <w:noProof/>
        </w:rPr>
      </w:pPr>
      <w:r>
        <w:rPr>
          <w:noProof/>
        </w:rPr>
        <w:t>Exchange Online’i leping 2, 70</w:t>
      </w:r>
    </w:p>
    <w:p w14:paraId="6C742F25" w14:textId="77777777" w:rsidR="00C44F46" w:rsidRDefault="00C44F46">
      <w:pPr>
        <w:pStyle w:val="Index1"/>
        <w:tabs>
          <w:tab w:val="right" w:pos="5030"/>
        </w:tabs>
        <w:rPr>
          <w:noProof/>
        </w:rPr>
      </w:pPr>
      <w:r>
        <w:rPr>
          <w:noProof/>
        </w:rPr>
        <w:t>Exchange Online’i lepingu 1 lisalitsents, 70</w:t>
      </w:r>
    </w:p>
    <w:p w14:paraId="40417D4D" w14:textId="77777777" w:rsidR="00C44F46" w:rsidRDefault="00C44F46">
      <w:pPr>
        <w:pStyle w:val="Index1"/>
        <w:tabs>
          <w:tab w:val="right" w:pos="5030"/>
        </w:tabs>
        <w:rPr>
          <w:noProof/>
        </w:rPr>
      </w:pPr>
      <w:r>
        <w:rPr>
          <w:noProof/>
        </w:rPr>
        <w:t>Exchange Server, 60</w:t>
      </w:r>
    </w:p>
    <w:p w14:paraId="2B70CB51" w14:textId="77777777" w:rsidR="00C44F46" w:rsidRDefault="00C44F46">
      <w:pPr>
        <w:pStyle w:val="Index1"/>
        <w:tabs>
          <w:tab w:val="right" w:pos="5030"/>
        </w:tabs>
        <w:rPr>
          <w:noProof/>
        </w:rPr>
      </w:pPr>
      <w:r>
        <w:rPr>
          <w:noProof/>
        </w:rPr>
        <w:t>Exchange Server 2016, 25</w:t>
      </w:r>
    </w:p>
    <w:p w14:paraId="21349BD3" w14:textId="77777777" w:rsidR="00C44F46" w:rsidRDefault="00C44F46">
      <w:pPr>
        <w:pStyle w:val="Index1"/>
        <w:tabs>
          <w:tab w:val="right" w:pos="5030"/>
        </w:tabs>
        <w:rPr>
          <w:noProof/>
        </w:rPr>
      </w:pPr>
      <w:r>
        <w:rPr>
          <w:noProof/>
        </w:rPr>
        <w:t>Exchange Server Enterprise, 93</w:t>
      </w:r>
    </w:p>
    <w:p w14:paraId="7A4AA65F" w14:textId="77777777" w:rsidR="00C44F46" w:rsidRDefault="00C44F46">
      <w:pPr>
        <w:pStyle w:val="Index1"/>
        <w:tabs>
          <w:tab w:val="right" w:pos="5030"/>
        </w:tabs>
        <w:rPr>
          <w:noProof/>
        </w:rPr>
      </w:pPr>
      <w:r>
        <w:rPr>
          <w:noProof/>
        </w:rPr>
        <w:t>Exchange Server Enterprise 2019, 25</w:t>
      </w:r>
    </w:p>
    <w:p w14:paraId="1CDD779C" w14:textId="77777777" w:rsidR="00C44F46" w:rsidRDefault="00C44F46">
      <w:pPr>
        <w:pStyle w:val="Index1"/>
        <w:tabs>
          <w:tab w:val="right" w:pos="5030"/>
        </w:tabs>
        <w:rPr>
          <w:noProof/>
        </w:rPr>
      </w:pPr>
      <w:r>
        <w:rPr>
          <w:noProof/>
        </w:rPr>
        <w:t>Exchange Server Enterprise 2019 CAL, 25</w:t>
      </w:r>
    </w:p>
    <w:p w14:paraId="77426121" w14:textId="77777777" w:rsidR="00C44F46" w:rsidRDefault="00C44F46">
      <w:pPr>
        <w:pStyle w:val="Index1"/>
        <w:tabs>
          <w:tab w:val="right" w:pos="5030"/>
        </w:tabs>
        <w:rPr>
          <w:noProof/>
        </w:rPr>
      </w:pPr>
      <w:r>
        <w:rPr>
          <w:noProof/>
        </w:rPr>
        <w:t>Exchange Server Standard, 93</w:t>
      </w:r>
    </w:p>
    <w:p w14:paraId="48951770" w14:textId="77777777" w:rsidR="00C44F46" w:rsidRDefault="00C44F46">
      <w:pPr>
        <w:pStyle w:val="Index1"/>
        <w:tabs>
          <w:tab w:val="right" w:pos="5030"/>
        </w:tabs>
        <w:rPr>
          <w:noProof/>
        </w:rPr>
      </w:pPr>
      <w:r>
        <w:rPr>
          <w:noProof/>
        </w:rPr>
        <w:t>Exchange Server Standard 2019, 25</w:t>
      </w:r>
    </w:p>
    <w:p w14:paraId="1AB1059F" w14:textId="77777777" w:rsidR="00C44F46" w:rsidRDefault="00C44F46">
      <w:pPr>
        <w:pStyle w:val="Index1"/>
        <w:tabs>
          <w:tab w:val="right" w:pos="5030"/>
        </w:tabs>
        <w:rPr>
          <w:noProof/>
        </w:rPr>
      </w:pPr>
      <w:r>
        <w:rPr>
          <w:noProof/>
        </w:rPr>
        <w:t>Exchange Server Standard 2019 CAL, 25</w:t>
      </w:r>
    </w:p>
    <w:p w14:paraId="143167C0" w14:textId="77777777" w:rsidR="00C44F46" w:rsidRDefault="00C44F46">
      <w:pPr>
        <w:pStyle w:val="Index1"/>
        <w:tabs>
          <w:tab w:val="right" w:pos="5030"/>
        </w:tabs>
        <w:rPr>
          <w:noProof/>
        </w:rPr>
      </w:pPr>
      <w:r>
        <w:rPr>
          <w:noProof/>
        </w:rPr>
        <w:t>Forefront Identity Manager 2010 – Windows Live Edition, 19</w:t>
      </w:r>
    </w:p>
    <w:p w14:paraId="4665F310" w14:textId="77777777" w:rsidR="00C44F46" w:rsidRDefault="00C44F46">
      <w:pPr>
        <w:pStyle w:val="Index1"/>
        <w:tabs>
          <w:tab w:val="right" w:pos="5030"/>
        </w:tabs>
        <w:rPr>
          <w:noProof/>
        </w:rPr>
      </w:pPr>
      <w:r>
        <w:rPr>
          <w:noProof/>
        </w:rPr>
        <w:t>Forefront Identity Manager 2010 R2, 22, 51</w:t>
      </w:r>
    </w:p>
    <w:p w14:paraId="502A7D23" w14:textId="77777777" w:rsidR="00C44F46" w:rsidRDefault="00C44F46">
      <w:pPr>
        <w:pStyle w:val="Index1"/>
        <w:tabs>
          <w:tab w:val="right" w:pos="5030"/>
        </w:tabs>
        <w:rPr>
          <w:noProof/>
        </w:rPr>
      </w:pPr>
      <w:r>
        <w:rPr>
          <w:noProof/>
        </w:rPr>
        <w:t>Forefront Identity Manager 2010 R2 – Windows Live Edition, 19</w:t>
      </w:r>
    </w:p>
    <w:p w14:paraId="090F76C5" w14:textId="77777777" w:rsidR="00C44F46" w:rsidRDefault="00C44F46">
      <w:pPr>
        <w:pStyle w:val="Index1"/>
        <w:tabs>
          <w:tab w:val="right" w:pos="5030"/>
        </w:tabs>
        <w:rPr>
          <w:noProof/>
        </w:rPr>
      </w:pPr>
      <w:r>
        <w:rPr>
          <w:noProof/>
        </w:rPr>
        <w:t>Forefront TMG Enterprise, 94</w:t>
      </w:r>
    </w:p>
    <w:p w14:paraId="314C08E2" w14:textId="77777777" w:rsidR="00C44F46" w:rsidRDefault="00C44F46">
      <w:pPr>
        <w:pStyle w:val="Index1"/>
        <w:tabs>
          <w:tab w:val="right" w:pos="5030"/>
        </w:tabs>
        <w:rPr>
          <w:noProof/>
        </w:rPr>
      </w:pPr>
      <w:r>
        <w:rPr>
          <w:noProof/>
        </w:rPr>
        <w:t>Forefront TMG Standard, 94</w:t>
      </w:r>
    </w:p>
    <w:p w14:paraId="4CFD8B1C" w14:textId="77777777" w:rsidR="00C44F46" w:rsidRDefault="00C44F46">
      <w:pPr>
        <w:pStyle w:val="Index1"/>
        <w:tabs>
          <w:tab w:val="right" w:pos="5030"/>
        </w:tabs>
        <w:rPr>
          <w:noProof/>
        </w:rPr>
      </w:pPr>
      <w:r>
        <w:rPr>
          <w:noProof/>
        </w:rPr>
        <w:t>Forefront United Access Gateway 2010, 17</w:t>
      </w:r>
    </w:p>
    <w:p w14:paraId="35CE962D" w14:textId="77777777" w:rsidR="00C44F46" w:rsidRDefault="00C44F46">
      <w:pPr>
        <w:pStyle w:val="Index1"/>
        <w:tabs>
          <w:tab w:val="right" w:pos="5030"/>
        </w:tabs>
        <w:rPr>
          <w:noProof/>
        </w:rPr>
      </w:pPr>
      <w:r>
        <w:rPr>
          <w:noProof/>
        </w:rPr>
        <w:lastRenderedPageBreak/>
        <w:t>GitHub Actions, 74</w:t>
      </w:r>
    </w:p>
    <w:p w14:paraId="5164107E" w14:textId="77777777" w:rsidR="00C44F46" w:rsidRDefault="00C44F46">
      <w:pPr>
        <w:pStyle w:val="Index1"/>
        <w:tabs>
          <w:tab w:val="right" w:pos="5030"/>
        </w:tabs>
        <w:rPr>
          <w:noProof/>
        </w:rPr>
      </w:pPr>
      <w:r>
        <w:rPr>
          <w:noProof/>
        </w:rPr>
        <w:t>GitHub Advanced Security, 74</w:t>
      </w:r>
    </w:p>
    <w:p w14:paraId="06D98AF1" w14:textId="77777777" w:rsidR="00C44F46" w:rsidRDefault="00C44F46">
      <w:pPr>
        <w:pStyle w:val="Index1"/>
        <w:tabs>
          <w:tab w:val="right" w:pos="5030"/>
        </w:tabs>
        <w:rPr>
          <w:noProof/>
        </w:rPr>
      </w:pPr>
      <w:r>
        <w:rPr>
          <w:noProof/>
        </w:rPr>
        <w:t>GitHub Enterprise, 74</w:t>
      </w:r>
    </w:p>
    <w:p w14:paraId="62B3F8DE" w14:textId="77777777" w:rsidR="00C44F46" w:rsidRDefault="00C44F46">
      <w:pPr>
        <w:pStyle w:val="Index1"/>
        <w:tabs>
          <w:tab w:val="right" w:pos="5030"/>
        </w:tabs>
        <w:rPr>
          <w:noProof/>
        </w:rPr>
      </w:pPr>
      <w:r>
        <w:rPr>
          <w:noProof/>
        </w:rPr>
        <w:t>GitHub Enterprise Visual Studio Enterprise'i jaoks, 77</w:t>
      </w:r>
    </w:p>
    <w:p w14:paraId="2D5F5B21" w14:textId="77777777" w:rsidR="00C44F46" w:rsidRDefault="00C44F46">
      <w:pPr>
        <w:pStyle w:val="Index1"/>
        <w:tabs>
          <w:tab w:val="right" w:pos="5030"/>
        </w:tabs>
        <w:rPr>
          <w:noProof/>
        </w:rPr>
      </w:pPr>
      <w:r>
        <w:rPr>
          <w:noProof/>
        </w:rPr>
        <w:t>GitHub Enterprise Visual Studio Professionali jaoks, 77</w:t>
      </w:r>
    </w:p>
    <w:p w14:paraId="3E37CBD8" w14:textId="77777777" w:rsidR="00C44F46" w:rsidRDefault="00C44F46">
      <w:pPr>
        <w:pStyle w:val="Index1"/>
        <w:tabs>
          <w:tab w:val="right" w:pos="5030"/>
        </w:tabs>
        <w:rPr>
          <w:noProof/>
        </w:rPr>
      </w:pPr>
      <w:r>
        <w:rPr>
          <w:noProof/>
        </w:rPr>
        <w:t>GitHub Insights, 74</w:t>
      </w:r>
    </w:p>
    <w:p w14:paraId="7D93E28D" w14:textId="77777777" w:rsidR="00C44F46" w:rsidRDefault="00C44F46">
      <w:pPr>
        <w:pStyle w:val="Index1"/>
        <w:tabs>
          <w:tab w:val="right" w:pos="5030"/>
        </w:tabs>
        <w:rPr>
          <w:noProof/>
        </w:rPr>
      </w:pPr>
      <w:r>
        <w:rPr>
          <w:noProof/>
        </w:rPr>
        <w:t>GitHub Packages, 74</w:t>
      </w:r>
    </w:p>
    <w:p w14:paraId="2D672732" w14:textId="77777777" w:rsidR="00C44F46" w:rsidRDefault="00C44F46">
      <w:pPr>
        <w:pStyle w:val="Index1"/>
        <w:tabs>
          <w:tab w:val="right" w:pos="5030"/>
        </w:tabs>
        <w:rPr>
          <w:noProof/>
        </w:rPr>
      </w:pPr>
      <w:r>
        <w:rPr>
          <w:noProof/>
        </w:rPr>
        <w:t>Helikonverentsid, 71</w:t>
      </w:r>
    </w:p>
    <w:p w14:paraId="69577943" w14:textId="77777777" w:rsidR="00C44F46" w:rsidRDefault="00C44F46">
      <w:pPr>
        <w:pStyle w:val="Index1"/>
        <w:tabs>
          <w:tab w:val="right" w:pos="5030"/>
        </w:tabs>
        <w:rPr>
          <w:noProof/>
        </w:rPr>
      </w:pPr>
      <w:r>
        <w:rPr>
          <w:noProof/>
        </w:rPr>
        <w:t>Helikonverentsid E5 täiendavatele kasutajatele Indias, 71</w:t>
      </w:r>
    </w:p>
    <w:p w14:paraId="5BD3DFD9" w14:textId="77777777" w:rsidR="00C44F46" w:rsidRDefault="00C44F46">
      <w:pPr>
        <w:pStyle w:val="Index1"/>
        <w:tabs>
          <w:tab w:val="right" w:pos="5030"/>
        </w:tabs>
        <w:rPr>
          <w:noProof/>
        </w:rPr>
      </w:pPr>
      <w:r>
        <w:rPr>
          <w:noProof/>
        </w:rPr>
        <w:t>Helikonverentsid kasutajatele Indias, 71</w:t>
      </w:r>
    </w:p>
    <w:p w14:paraId="6A3F5FDF" w14:textId="77777777" w:rsidR="00C44F46" w:rsidRDefault="00C44F46">
      <w:pPr>
        <w:pStyle w:val="Index1"/>
        <w:tabs>
          <w:tab w:val="right" w:pos="5030"/>
        </w:tabs>
        <w:rPr>
          <w:noProof/>
        </w:rPr>
      </w:pPr>
      <w:r>
        <w:rPr>
          <w:noProof/>
        </w:rPr>
        <w:t>HPC Pack, 51</w:t>
      </w:r>
    </w:p>
    <w:p w14:paraId="1C4DD843" w14:textId="77777777" w:rsidR="00C44F46" w:rsidRDefault="00C44F46">
      <w:pPr>
        <w:pStyle w:val="Index1"/>
        <w:tabs>
          <w:tab w:val="right" w:pos="5030"/>
        </w:tabs>
        <w:rPr>
          <w:noProof/>
        </w:rPr>
      </w:pPr>
      <w:r>
        <w:rPr>
          <w:noProof/>
        </w:rPr>
        <w:t>Hyper-V ümbris, 83</w:t>
      </w:r>
    </w:p>
    <w:p w14:paraId="716E4B8B" w14:textId="77777777" w:rsidR="00C44F46" w:rsidRDefault="00C44F46">
      <w:pPr>
        <w:pStyle w:val="Index1"/>
        <w:tabs>
          <w:tab w:val="right" w:pos="5030"/>
        </w:tabs>
        <w:rPr>
          <w:noProof/>
        </w:rPr>
      </w:pPr>
      <w:r>
        <w:rPr>
          <w:noProof/>
        </w:rPr>
        <w:t>Imporditeenus lahendusele Office 365, 70</w:t>
      </w:r>
    </w:p>
    <w:p w14:paraId="2F54FF18" w14:textId="77777777" w:rsidR="00C44F46" w:rsidRDefault="00C44F46">
      <w:pPr>
        <w:pStyle w:val="Index1"/>
        <w:tabs>
          <w:tab w:val="right" w:pos="5030"/>
        </w:tabs>
        <w:rPr>
          <w:noProof/>
        </w:rPr>
      </w:pPr>
      <w:r>
        <w:rPr>
          <w:noProof/>
        </w:rPr>
        <w:t>Intune, 35</w:t>
      </w:r>
    </w:p>
    <w:p w14:paraId="6ACB0F43" w14:textId="77777777" w:rsidR="00C44F46" w:rsidRDefault="00C44F46">
      <w:pPr>
        <w:pStyle w:val="Index1"/>
        <w:tabs>
          <w:tab w:val="right" w:pos="5030"/>
        </w:tabs>
        <w:rPr>
          <w:noProof/>
        </w:rPr>
      </w:pPr>
      <w:r>
        <w:rPr>
          <w:noProof/>
        </w:rPr>
        <w:t>Intune seadmetele, 35</w:t>
      </w:r>
    </w:p>
    <w:p w14:paraId="0B156B7D" w14:textId="77777777" w:rsidR="00C44F46" w:rsidRDefault="00C44F46">
      <w:pPr>
        <w:pStyle w:val="Index1"/>
        <w:tabs>
          <w:tab w:val="right" w:pos="5030"/>
        </w:tabs>
        <w:rPr>
          <w:noProof/>
        </w:rPr>
      </w:pPr>
      <w:r>
        <w:rPr>
          <w:noProof/>
        </w:rPr>
        <w:t>Intune’i, 33</w:t>
      </w:r>
    </w:p>
    <w:p w14:paraId="4FC94E7C" w14:textId="77777777" w:rsidR="00C44F46" w:rsidRDefault="00C44F46">
      <w:pPr>
        <w:pStyle w:val="Index1"/>
        <w:tabs>
          <w:tab w:val="right" w:pos="5030"/>
        </w:tabs>
        <w:rPr>
          <w:noProof/>
        </w:rPr>
      </w:pPr>
      <w:r>
        <w:rPr>
          <w:noProof/>
        </w:rPr>
        <w:t>IoT Suite’i ennetava hoolduse plaan 1, 57</w:t>
      </w:r>
    </w:p>
    <w:p w14:paraId="78D4CE19" w14:textId="77777777" w:rsidR="00C44F46" w:rsidRDefault="00C44F46">
      <w:pPr>
        <w:pStyle w:val="Index1"/>
        <w:tabs>
          <w:tab w:val="right" w:pos="5030"/>
        </w:tabs>
        <w:rPr>
          <w:noProof/>
        </w:rPr>
      </w:pPr>
      <w:r>
        <w:rPr>
          <w:noProof/>
        </w:rPr>
        <w:t>IoT Suite’i ennetava hoolduse plaan 2, 57</w:t>
      </w:r>
    </w:p>
    <w:p w14:paraId="16F39A3C" w14:textId="77777777" w:rsidR="00C44F46" w:rsidRDefault="00C44F46">
      <w:pPr>
        <w:pStyle w:val="Index1"/>
        <w:tabs>
          <w:tab w:val="right" w:pos="5030"/>
        </w:tabs>
        <w:rPr>
          <w:noProof/>
        </w:rPr>
      </w:pPr>
      <w:r>
        <w:rPr>
          <w:noProof/>
        </w:rPr>
        <w:t>IoT Suite’i kaugjälgimise plaan 1, 57</w:t>
      </w:r>
    </w:p>
    <w:p w14:paraId="1A709ABC" w14:textId="77777777" w:rsidR="00C44F46" w:rsidRDefault="00C44F46">
      <w:pPr>
        <w:pStyle w:val="Index1"/>
        <w:tabs>
          <w:tab w:val="right" w:pos="5030"/>
        </w:tabs>
        <w:rPr>
          <w:noProof/>
        </w:rPr>
      </w:pPr>
      <w:r>
        <w:rPr>
          <w:noProof/>
        </w:rPr>
        <w:t>IoT Suite’i kaugjälgimise plaan 2, 57</w:t>
      </w:r>
    </w:p>
    <w:p w14:paraId="6CECD4D8" w14:textId="77777777" w:rsidR="00C44F46" w:rsidRDefault="00C44F46">
      <w:pPr>
        <w:pStyle w:val="Index1"/>
        <w:tabs>
          <w:tab w:val="right" w:pos="5030"/>
        </w:tabs>
        <w:rPr>
          <w:noProof/>
        </w:rPr>
      </w:pPr>
      <w:r>
        <w:rPr>
          <w:noProof/>
        </w:rPr>
        <w:t>Kodus töötamine Mac 2019 puhul, 24</w:t>
      </w:r>
    </w:p>
    <w:p w14:paraId="54AE454C" w14:textId="77777777" w:rsidR="00C44F46" w:rsidRDefault="00C44F46">
      <w:pPr>
        <w:pStyle w:val="Index1"/>
        <w:tabs>
          <w:tab w:val="right" w:pos="5030"/>
        </w:tabs>
        <w:rPr>
          <w:noProof/>
        </w:rPr>
      </w:pPr>
      <w:r>
        <w:rPr>
          <w:noProof/>
        </w:rPr>
        <w:t>Kodus töötamine Office Professional Plus 2019 puhul, 23</w:t>
      </w:r>
    </w:p>
    <w:p w14:paraId="3CA564ED" w14:textId="77777777" w:rsidR="00C44F46" w:rsidRDefault="00C44F46">
      <w:pPr>
        <w:pStyle w:val="Index1"/>
        <w:tabs>
          <w:tab w:val="right" w:pos="5030"/>
        </w:tabs>
        <w:rPr>
          <w:noProof/>
        </w:rPr>
      </w:pPr>
      <w:r>
        <w:rPr>
          <w:noProof/>
        </w:rPr>
        <w:t>Kodus töötamine Office Standard 2019 puhul, 23</w:t>
      </w:r>
    </w:p>
    <w:p w14:paraId="301DBCA7" w14:textId="77777777" w:rsidR="00C44F46" w:rsidRDefault="00C44F46">
      <w:pPr>
        <w:pStyle w:val="Index1"/>
        <w:tabs>
          <w:tab w:val="right" w:pos="5030"/>
        </w:tabs>
        <w:rPr>
          <w:noProof/>
        </w:rPr>
      </w:pPr>
      <w:r>
        <w:rPr>
          <w:noProof/>
        </w:rPr>
        <w:t>Kõnepakett, 71</w:t>
      </w:r>
    </w:p>
    <w:p w14:paraId="7FDB235D" w14:textId="77777777" w:rsidR="00C44F46" w:rsidRDefault="00C44F46">
      <w:pPr>
        <w:pStyle w:val="Index1"/>
        <w:tabs>
          <w:tab w:val="right" w:pos="5030"/>
        </w:tabs>
        <w:rPr>
          <w:noProof/>
        </w:rPr>
      </w:pPr>
      <w:r>
        <w:rPr>
          <w:noProof/>
        </w:rPr>
        <w:t>Koosolekuruum, 71</w:t>
      </w:r>
    </w:p>
    <w:p w14:paraId="14E898AE" w14:textId="77777777" w:rsidR="00C44F46" w:rsidRDefault="00C44F46">
      <w:pPr>
        <w:pStyle w:val="Index1"/>
        <w:tabs>
          <w:tab w:val="right" w:pos="5030"/>
        </w:tabs>
        <w:rPr>
          <w:noProof/>
        </w:rPr>
      </w:pPr>
      <w:r>
        <w:rPr>
          <w:noProof/>
        </w:rPr>
        <w:t>M365 E5 Security, 35</w:t>
      </w:r>
    </w:p>
    <w:p w14:paraId="3A360249" w14:textId="77777777" w:rsidR="00C44F46" w:rsidRDefault="00C44F46">
      <w:pPr>
        <w:pStyle w:val="Index1"/>
        <w:tabs>
          <w:tab w:val="right" w:pos="5030"/>
        </w:tabs>
        <w:rPr>
          <w:noProof/>
        </w:rPr>
      </w:pPr>
      <w:r>
        <w:rPr>
          <w:noProof/>
        </w:rPr>
        <w:t>macOS, 43</w:t>
      </w:r>
    </w:p>
    <w:p w14:paraId="45027167" w14:textId="77777777" w:rsidR="00C44F46" w:rsidRDefault="00C44F46">
      <w:pPr>
        <w:pStyle w:val="Index1"/>
        <w:tabs>
          <w:tab w:val="right" w:pos="5030"/>
        </w:tabs>
        <w:rPr>
          <w:noProof/>
        </w:rPr>
      </w:pPr>
      <w:r>
        <w:rPr>
          <w:noProof/>
        </w:rPr>
        <w:t>Microsoft 365 A5 Compliance, 59</w:t>
      </w:r>
    </w:p>
    <w:p w14:paraId="09C54FD1" w14:textId="77777777" w:rsidR="00C44F46" w:rsidRDefault="00C44F46">
      <w:pPr>
        <w:pStyle w:val="Index1"/>
        <w:tabs>
          <w:tab w:val="right" w:pos="5030"/>
        </w:tabs>
        <w:rPr>
          <w:noProof/>
        </w:rPr>
      </w:pPr>
      <w:r>
        <w:rPr>
          <w:noProof/>
        </w:rPr>
        <w:t>Microsoft 365 A5 Security, 59</w:t>
      </w:r>
    </w:p>
    <w:p w14:paraId="7193BEC5" w14:textId="77777777" w:rsidR="00C44F46" w:rsidRDefault="00C44F46">
      <w:pPr>
        <w:pStyle w:val="Index1"/>
        <w:tabs>
          <w:tab w:val="right" w:pos="5030"/>
        </w:tabs>
        <w:rPr>
          <w:noProof/>
        </w:rPr>
      </w:pPr>
      <w:r>
        <w:rPr>
          <w:noProof/>
        </w:rPr>
        <w:t>Microsoft 365 Business, 58</w:t>
      </w:r>
    </w:p>
    <w:p w14:paraId="4C0A6E19" w14:textId="77777777" w:rsidR="00C44F46" w:rsidRDefault="00C44F46">
      <w:pPr>
        <w:pStyle w:val="Index1"/>
        <w:tabs>
          <w:tab w:val="right" w:pos="5030"/>
        </w:tabs>
        <w:rPr>
          <w:noProof/>
        </w:rPr>
      </w:pPr>
      <w:r>
        <w:rPr>
          <w:noProof/>
        </w:rPr>
        <w:t>Microsoft 365 Businessi Windows 10 Home to Pro täiendus, 41</w:t>
      </w:r>
    </w:p>
    <w:p w14:paraId="472E8987" w14:textId="77777777" w:rsidR="00C44F46" w:rsidRDefault="00C44F46">
      <w:pPr>
        <w:pStyle w:val="Index1"/>
        <w:tabs>
          <w:tab w:val="right" w:pos="5030"/>
        </w:tabs>
        <w:rPr>
          <w:noProof/>
        </w:rPr>
      </w:pPr>
      <w:r>
        <w:rPr>
          <w:noProof/>
        </w:rPr>
        <w:t>Microsoft 365 E3 ja E5, 58</w:t>
      </w:r>
    </w:p>
    <w:p w14:paraId="5F5ECEB7" w14:textId="77777777" w:rsidR="00C44F46" w:rsidRDefault="00C44F46">
      <w:pPr>
        <w:pStyle w:val="Index1"/>
        <w:tabs>
          <w:tab w:val="right" w:pos="5030"/>
        </w:tabs>
        <w:rPr>
          <w:noProof/>
        </w:rPr>
      </w:pPr>
      <w:r>
        <w:rPr>
          <w:noProof/>
        </w:rPr>
        <w:t>Microsoft 365 E3 ja E5 lisalitsents, 58</w:t>
      </w:r>
    </w:p>
    <w:p w14:paraId="532D380B" w14:textId="77777777" w:rsidR="00C44F46" w:rsidRDefault="00C44F46">
      <w:pPr>
        <w:pStyle w:val="Index1"/>
        <w:tabs>
          <w:tab w:val="right" w:pos="5030"/>
        </w:tabs>
        <w:rPr>
          <w:noProof/>
        </w:rPr>
      </w:pPr>
      <w:r>
        <w:rPr>
          <w:noProof/>
        </w:rPr>
        <w:t>Microsoft 365 E3 ja E5 tarkvarakindlustuse põhjal, 58</w:t>
      </w:r>
    </w:p>
    <w:p w14:paraId="08CBD79D" w14:textId="77777777" w:rsidR="00C44F46" w:rsidRDefault="00C44F46">
      <w:pPr>
        <w:pStyle w:val="Index1"/>
        <w:tabs>
          <w:tab w:val="right" w:pos="5030"/>
        </w:tabs>
        <w:rPr>
          <w:noProof/>
        </w:rPr>
      </w:pPr>
      <w:r>
        <w:rPr>
          <w:noProof/>
        </w:rPr>
        <w:t>Microsoft 365 E5 Compliance, 59</w:t>
      </w:r>
    </w:p>
    <w:p w14:paraId="0F1B5ECE" w14:textId="77777777" w:rsidR="00C44F46" w:rsidRDefault="00C44F46">
      <w:pPr>
        <w:pStyle w:val="Index1"/>
        <w:tabs>
          <w:tab w:val="right" w:pos="5030"/>
        </w:tabs>
        <w:rPr>
          <w:noProof/>
        </w:rPr>
      </w:pPr>
      <w:r>
        <w:rPr>
          <w:noProof/>
        </w:rPr>
        <w:t>Microsoft 365 E5 Security, 59</w:t>
      </w:r>
    </w:p>
    <w:p w14:paraId="2810C43A" w14:textId="77777777" w:rsidR="00C44F46" w:rsidRDefault="00C44F46">
      <w:pPr>
        <w:pStyle w:val="Index1"/>
        <w:tabs>
          <w:tab w:val="right" w:pos="5030"/>
        </w:tabs>
        <w:rPr>
          <w:noProof/>
        </w:rPr>
      </w:pPr>
      <w:r>
        <w:rPr>
          <w:noProof/>
        </w:rPr>
        <w:t>Microsoft 365 Education A1, 58</w:t>
      </w:r>
    </w:p>
    <w:p w14:paraId="2644B22C" w14:textId="77777777" w:rsidR="00C44F46" w:rsidRDefault="00C44F46">
      <w:pPr>
        <w:pStyle w:val="Index1"/>
        <w:tabs>
          <w:tab w:val="right" w:pos="5030"/>
        </w:tabs>
        <w:rPr>
          <w:noProof/>
        </w:rPr>
      </w:pPr>
      <w:r>
        <w:rPr>
          <w:noProof/>
        </w:rPr>
        <w:t>Microsoft 365 Education A3, 58</w:t>
      </w:r>
    </w:p>
    <w:p w14:paraId="3474184E" w14:textId="77777777" w:rsidR="00C44F46" w:rsidRDefault="00C44F46">
      <w:pPr>
        <w:pStyle w:val="Index1"/>
        <w:tabs>
          <w:tab w:val="right" w:pos="5030"/>
        </w:tabs>
        <w:rPr>
          <w:noProof/>
        </w:rPr>
      </w:pPr>
      <w:r>
        <w:rPr>
          <w:noProof/>
        </w:rPr>
        <w:t>Microsoft 365 Education A3 koos Core CAL-iga, 58</w:t>
      </w:r>
    </w:p>
    <w:p w14:paraId="64D52567" w14:textId="77777777" w:rsidR="00C44F46" w:rsidRDefault="00C44F46">
      <w:pPr>
        <w:pStyle w:val="Index1"/>
        <w:tabs>
          <w:tab w:val="right" w:pos="5030"/>
        </w:tabs>
        <w:rPr>
          <w:noProof/>
        </w:rPr>
      </w:pPr>
      <w:r>
        <w:rPr>
          <w:noProof/>
        </w:rPr>
        <w:t>Microsoft 365 Education A5, 58</w:t>
      </w:r>
    </w:p>
    <w:p w14:paraId="6008BBAE" w14:textId="77777777" w:rsidR="00C44F46" w:rsidRDefault="00C44F46">
      <w:pPr>
        <w:pStyle w:val="Index1"/>
        <w:tabs>
          <w:tab w:val="right" w:pos="5030"/>
        </w:tabs>
        <w:rPr>
          <w:noProof/>
        </w:rPr>
      </w:pPr>
      <w:r>
        <w:rPr>
          <w:noProof/>
        </w:rPr>
        <w:t>Microsoft 365 F1, 33, 58</w:t>
      </w:r>
    </w:p>
    <w:p w14:paraId="4A14E531" w14:textId="77777777" w:rsidR="00C44F46" w:rsidRDefault="00C44F46">
      <w:pPr>
        <w:pStyle w:val="Index1"/>
        <w:tabs>
          <w:tab w:val="right" w:pos="5030"/>
        </w:tabs>
        <w:rPr>
          <w:noProof/>
        </w:rPr>
      </w:pPr>
      <w:r>
        <w:rPr>
          <w:noProof/>
        </w:rPr>
        <w:t>Microsoft Azure StorSimple’i lepingu 8100 pikendamine, 57</w:t>
      </w:r>
    </w:p>
    <w:p w14:paraId="1EA9609E" w14:textId="77777777" w:rsidR="00C44F46" w:rsidRDefault="00C44F46">
      <w:pPr>
        <w:pStyle w:val="Index1"/>
        <w:tabs>
          <w:tab w:val="right" w:pos="5030"/>
        </w:tabs>
        <w:rPr>
          <w:noProof/>
        </w:rPr>
      </w:pPr>
      <w:r>
        <w:rPr>
          <w:noProof/>
        </w:rPr>
        <w:t>Microsoft Azure StorSimple’i lepingu 8600 pikendamine (seade puudub), 57</w:t>
      </w:r>
    </w:p>
    <w:p w14:paraId="62EC62BD" w14:textId="77777777" w:rsidR="00C44F46" w:rsidRDefault="00C44F46">
      <w:pPr>
        <w:pStyle w:val="Index1"/>
        <w:tabs>
          <w:tab w:val="right" w:pos="5030"/>
        </w:tabs>
        <w:rPr>
          <w:noProof/>
        </w:rPr>
      </w:pPr>
      <w:r>
        <w:rPr>
          <w:noProof/>
        </w:rPr>
        <w:t>Microsoft Azure StorSimple’i seadmega leping (8100 seade), 57</w:t>
      </w:r>
    </w:p>
    <w:p w14:paraId="2194E898" w14:textId="77777777" w:rsidR="00C44F46" w:rsidRDefault="00C44F46">
      <w:pPr>
        <w:pStyle w:val="Index1"/>
        <w:tabs>
          <w:tab w:val="right" w:pos="5030"/>
        </w:tabs>
        <w:rPr>
          <w:noProof/>
        </w:rPr>
      </w:pPr>
      <w:r>
        <w:rPr>
          <w:noProof/>
        </w:rPr>
        <w:t>Microsoft Azure StorSimple’i seadmega leping (8600 seade), 57</w:t>
      </w:r>
    </w:p>
    <w:p w14:paraId="68ABD354" w14:textId="77777777" w:rsidR="00C44F46" w:rsidRDefault="00C44F46">
      <w:pPr>
        <w:pStyle w:val="Index1"/>
        <w:tabs>
          <w:tab w:val="right" w:pos="5030"/>
        </w:tabs>
        <w:rPr>
          <w:noProof/>
        </w:rPr>
      </w:pPr>
      <w:r>
        <w:rPr>
          <w:noProof/>
        </w:rPr>
        <w:t>Microsoft Azure StorSimple’i standardtugi, 57</w:t>
      </w:r>
    </w:p>
    <w:p w14:paraId="22D71BA1" w14:textId="77777777" w:rsidR="00C44F46" w:rsidRDefault="00C44F46">
      <w:pPr>
        <w:pStyle w:val="Index1"/>
        <w:tabs>
          <w:tab w:val="right" w:pos="5030"/>
        </w:tabs>
        <w:rPr>
          <w:noProof/>
        </w:rPr>
      </w:pPr>
      <w:r>
        <w:rPr>
          <w:noProof/>
        </w:rPr>
        <w:t>Microsoft Azure StorSimple’i standardtugi tipptasemel toeks, 57</w:t>
      </w:r>
    </w:p>
    <w:p w14:paraId="314BA85C" w14:textId="77777777" w:rsidR="00C44F46" w:rsidRDefault="00C44F46">
      <w:pPr>
        <w:pStyle w:val="Index1"/>
        <w:tabs>
          <w:tab w:val="right" w:pos="5030"/>
        </w:tabs>
        <w:rPr>
          <w:noProof/>
        </w:rPr>
      </w:pPr>
      <w:r>
        <w:rPr>
          <w:noProof/>
        </w:rPr>
        <w:t>Microsoft Azure StorSimple’i tipptasemel tugi, 57</w:t>
      </w:r>
    </w:p>
    <w:p w14:paraId="3E86A617" w14:textId="77777777" w:rsidR="00C44F46" w:rsidRDefault="00C44F46">
      <w:pPr>
        <w:pStyle w:val="Index1"/>
        <w:tabs>
          <w:tab w:val="right" w:pos="5030"/>
        </w:tabs>
        <w:rPr>
          <w:noProof/>
        </w:rPr>
      </w:pPr>
      <w:r>
        <w:rPr>
          <w:noProof/>
        </w:rPr>
        <w:t>Microsoft Azure’i teenused*, 56</w:t>
      </w:r>
    </w:p>
    <w:p w14:paraId="4E9EA3EF" w14:textId="77777777" w:rsidR="00C44F46" w:rsidRDefault="00C44F46">
      <w:pPr>
        <w:pStyle w:val="Index1"/>
        <w:tabs>
          <w:tab w:val="right" w:pos="5030"/>
        </w:tabs>
        <w:rPr>
          <w:noProof/>
        </w:rPr>
      </w:pPr>
      <w:r>
        <w:rPr>
          <w:noProof/>
        </w:rPr>
        <w:t>Microsoft Azure’i teenustega, 95</w:t>
      </w:r>
    </w:p>
    <w:p w14:paraId="3703F106" w14:textId="77777777" w:rsidR="00C44F46" w:rsidRDefault="00C44F46">
      <w:pPr>
        <w:pStyle w:val="Index1"/>
        <w:tabs>
          <w:tab w:val="right" w:pos="5030"/>
        </w:tabs>
        <w:rPr>
          <w:noProof/>
        </w:rPr>
      </w:pPr>
      <w:r>
        <w:rPr>
          <w:noProof/>
        </w:rPr>
        <w:t>Microsoft Azure’i teenustes, 94</w:t>
      </w:r>
    </w:p>
    <w:p w14:paraId="2D424DEB" w14:textId="77777777" w:rsidR="00C44F46" w:rsidRDefault="00C44F46">
      <w:pPr>
        <w:pStyle w:val="Index1"/>
        <w:tabs>
          <w:tab w:val="right" w:pos="5030"/>
        </w:tabs>
        <w:rPr>
          <w:noProof/>
        </w:rPr>
      </w:pPr>
      <w:r>
        <w:rPr>
          <w:noProof/>
        </w:rPr>
        <w:t>Microsoft Cloud App Security, 75</w:t>
      </w:r>
    </w:p>
    <w:p w14:paraId="63B408EF" w14:textId="77777777" w:rsidR="00C44F46" w:rsidRDefault="00C44F46">
      <w:pPr>
        <w:pStyle w:val="Index1"/>
        <w:tabs>
          <w:tab w:val="right" w:pos="5030"/>
        </w:tabs>
        <w:rPr>
          <w:noProof/>
        </w:rPr>
      </w:pPr>
      <w:r>
        <w:rPr>
          <w:noProof/>
        </w:rPr>
        <w:t>Microsoft Defenderi täiustatud ohutõrjet, 46</w:t>
      </w:r>
    </w:p>
    <w:p w14:paraId="0CC7AD7E" w14:textId="77777777" w:rsidR="00C44F46" w:rsidRDefault="00C44F46">
      <w:pPr>
        <w:pStyle w:val="Index1"/>
        <w:tabs>
          <w:tab w:val="right" w:pos="5030"/>
        </w:tabs>
        <w:rPr>
          <w:noProof/>
        </w:rPr>
      </w:pPr>
      <w:r>
        <w:rPr>
          <w:noProof/>
        </w:rPr>
        <w:t>Microsoft Dynamics 365 Customer Service CAL, 88</w:t>
      </w:r>
    </w:p>
    <w:p w14:paraId="63576721" w14:textId="77777777" w:rsidR="00C44F46" w:rsidRDefault="00C44F46">
      <w:pPr>
        <w:pStyle w:val="Index1"/>
        <w:tabs>
          <w:tab w:val="right" w:pos="5030"/>
        </w:tabs>
        <w:rPr>
          <w:noProof/>
        </w:rPr>
      </w:pPr>
      <w:r>
        <w:rPr>
          <w:noProof/>
        </w:rPr>
        <w:t>Microsoft Dynamics 365 Customer Service, asutusesisene CAL, 94</w:t>
      </w:r>
    </w:p>
    <w:p w14:paraId="2B1C4B36" w14:textId="77777777" w:rsidR="00C44F46" w:rsidRDefault="00C44F46">
      <w:pPr>
        <w:pStyle w:val="Index1"/>
        <w:tabs>
          <w:tab w:val="right" w:pos="5030"/>
        </w:tabs>
        <w:rPr>
          <w:noProof/>
        </w:rPr>
      </w:pPr>
      <w:r>
        <w:rPr>
          <w:noProof/>
        </w:rPr>
        <w:t>Microsoft Dynamics 365 Operations Activity CAL, 88</w:t>
      </w:r>
    </w:p>
    <w:p w14:paraId="777E1182" w14:textId="77777777" w:rsidR="00C44F46" w:rsidRDefault="00C44F46">
      <w:pPr>
        <w:pStyle w:val="Index1"/>
        <w:tabs>
          <w:tab w:val="right" w:pos="5030"/>
        </w:tabs>
        <w:rPr>
          <w:noProof/>
        </w:rPr>
      </w:pPr>
      <w:r>
        <w:rPr>
          <w:noProof/>
        </w:rPr>
        <w:t>Microsoft Dynamics 365 Operations Activity, asutusesisene CAL, 94</w:t>
      </w:r>
    </w:p>
    <w:p w14:paraId="3A729F97" w14:textId="77777777" w:rsidR="00C44F46" w:rsidRDefault="00C44F46">
      <w:pPr>
        <w:pStyle w:val="Index1"/>
        <w:tabs>
          <w:tab w:val="right" w:pos="5030"/>
        </w:tabs>
        <w:rPr>
          <w:noProof/>
        </w:rPr>
      </w:pPr>
      <w:r>
        <w:rPr>
          <w:noProof/>
        </w:rPr>
        <w:t>Microsoft Dynamics 365 Operations, asutusesisene CAL, 94</w:t>
      </w:r>
    </w:p>
    <w:p w14:paraId="5A6124F8" w14:textId="77777777" w:rsidR="00C44F46" w:rsidRDefault="00C44F46">
      <w:pPr>
        <w:pStyle w:val="Index1"/>
        <w:tabs>
          <w:tab w:val="right" w:pos="5030"/>
        </w:tabs>
        <w:rPr>
          <w:noProof/>
        </w:rPr>
      </w:pPr>
      <w:r>
        <w:rPr>
          <w:noProof/>
        </w:rPr>
        <w:t>Microsoft Dynamics 365 Operations'i kliendilitsents (CAL), 88</w:t>
      </w:r>
    </w:p>
    <w:p w14:paraId="5BD41203" w14:textId="77777777" w:rsidR="00C44F46" w:rsidRDefault="00C44F46">
      <w:pPr>
        <w:pStyle w:val="Index1"/>
        <w:tabs>
          <w:tab w:val="right" w:pos="5030"/>
        </w:tabs>
        <w:rPr>
          <w:noProof/>
        </w:rPr>
      </w:pPr>
      <w:r>
        <w:rPr>
          <w:noProof/>
        </w:rPr>
        <w:t>Microsoft Dynamics 365 Sales CAL, 88</w:t>
      </w:r>
    </w:p>
    <w:p w14:paraId="71C3E7B6" w14:textId="77777777" w:rsidR="00C44F46" w:rsidRDefault="00C44F46">
      <w:pPr>
        <w:pStyle w:val="Index1"/>
        <w:tabs>
          <w:tab w:val="right" w:pos="5030"/>
        </w:tabs>
        <w:rPr>
          <w:noProof/>
        </w:rPr>
      </w:pPr>
      <w:r>
        <w:rPr>
          <w:noProof/>
        </w:rPr>
        <w:t>Microsoft Dynamics 365 Sales, asutusesisene CAL, 94</w:t>
      </w:r>
    </w:p>
    <w:p w14:paraId="039D1D2B" w14:textId="77777777" w:rsidR="00C44F46" w:rsidRDefault="00C44F46">
      <w:pPr>
        <w:pStyle w:val="Index1"/>
        <w:tabs>
          <w:tab w:val="right" w:pos="5030"/>
        </w:tabs>
        <w:rPr>
          <w:noProof/>
        </w:rPr>
      </w:pPr>
      <w:r>
        <w:rPr>
          <w:noProof/>
        </w:rPr>
        <w:t>Microsoft Dynamics 365 Team Members, asutusesisene CAL, 94</w:t>
      </w:r>
    </w:p>
    <w:p w14:paraId="3D74AB66" w14:textId="77777777" w:rsidR="00C44F46" w:rsidRDefault="00C44F46">
      <w:pPr>
        <w:pStyle w:val="Index1"/>
        <w:tabs>
          <w:tab w:val="right" w:pos="5030"/>
        </w:tabs>
        <w:rPr>
          <w:noProof/>
        </w:rPr>
      </w:pPr>
      <w:r>
        <w:rPr>
          <w:noProof/>
        </w:rPr>
        <w:t>Microsoft Dynamics AX Enterprise'i kliendilitsetns (CAL), 88</w:t>
      </w:r>
    </w:p>
    <w:p w14:paraId="3FE04B69" w14:textId="77777777" w:rsidR="00C44F46" w:rsidRDefault="00C44F46">
      <w:pPr>
        <w:pStyle w:val="Index1"/>
        <w:tabs>
          <w:tab w:val="right" w:pos="5030"/>
        </w:tabs>
        <w:rPr>
          <w:noProof/>
        </w:rPr>
      </w:pPr>
      <w:r>
        <w:rPr>
          <w:noProof/>
        </w:rPr>
        <w:t>Microsoft Dynamics AX Standard Commerce Core Server, 88</w:t>
      </w:r>
    </w:p>
    <w:p w14:paraId="1AB9CF71" w14:textId="77777777" w:rsidR="00C44F46" w:rsidRDefault="00C44F46">
      <w:pPr>
        <w:pStyle w:val="Index1"/>
        <w:tabs>
          <w:tab w:val="right" w:pos="5030"/>
        </w:tabs>
        <w:rPr>
          <w:noProof/>
        </w:rPr>
      </w:pPr>
      <w:r>
        <w:rPr>
          <w:noProof/>
        </w:rPr>
        <w:t>Microsoft Dynamics AX Store Server, 88</w:t>
      </w:r>
    </w:p>
    <w:p w14:paraId="6557E2C9" w14:textId="77777777" w:rsidR="00C44F46" w:rsidRDefault="00C44F46">
      <w:pPr>
        <w:pStyle w:val="Index1"/>
        <w:tabs>
          <w:tab w:val="right" w:pos="5030"/>
        </w:tabs>
        <w:rPr>
          <w:noProof/>
        </w:rPr>
      </w:pPr>
      <w:r>
        <w:rPr>
          <w:noProof/>
        </w:rPr>
        <w:t>Microsoft Dynamics AX-i funktsionaalne CAL, 88</w:t>
      </w:r>
    </w:p>
    <w:p w14:paraId="77A436D2" w14:textId="77777777" w:rsidR="00C44F46" w:rsidRDefault="00C44F46">
      <w:pPr>
        <w:pStyle w:val="Index1"/>
        <w:tabs>
          <w:tab w:val="right" w:pos="5030"/>
        </w:tabs>
        <w:rPr>
          <w:noProof/>
        </w:rPr>
      </w:pPr>
      <w:r>
        <w:rPr>
          <w:noProof/>
        </w:rPr>
        <w:t>Microsoft Dynamics AX-i ülesande CAL, 88</w:t>
      </w:r>
    </w:p>
    <w:p w14:paraId="71D81584" w14:textId="77777777" w:rsidR="00C44F46" w:rsidRDefault="00C44F46">
      <w:pPr>
        <w:pStyle w:val="Index1"/>
        <w:tabs>
          <w:tab w:val="right" w:pos="5030"/>
        </w:tabs>
        <w:rPr>
          <w:noProof/>
        </w:rPr>
      </w:pPr>
      <w:r>
        <w:rPr>
          <w:noProof/>
        </w:rPr>
        <w:t>Microsoft Dynamics CRM Server 2013, 88</w:t>
      </w:r>
    </w:p>
    <w:p w14:paraId="09BE5348" w14:textId="77777777" w:rsidR="00C44F46" w:rsidRDefault="00C44F46">
      <w:pPr>
        <w:pStyle w:val="Index1"/>
        <w:tabs>
          <w:tab w:val="right" w:pos="5030"/>
        </w:tabs>
        <w:rPr>
          <w:noProof/>
        </w:rPr>
      </w:pPr>
      <w:r>
        <w:rPr>
          <w:noProof/>
        </w:rPr>
        <w:t>Microsoft Dynamics CRM Server 2015, 88</w:t>
      </w:r>
    </w:p>
    <w:p w14:paraId="658D9B0A" w14:textId="77777777" w:rsidR="00C44F46" w:rsidRDefault="00C44F46">
      <w:pPr>
        <w:pStyle w:val="Index1"/>
        <w:tabs>
          <w:tab w:val="right" w:pos="5030"/>
        </w:tabs>
        <w:rPr>
          <w:noProof/>
        </w:rPr>
      </w:pPr>
      <w:r>
        <w:rPr>
          <w:noProof/>
        </w:rPr>
        <w:t>Microsoft Forms Pro, 65</w:t>
      </w:r>
    </w:p>
    <w:p w14:paraId="0481BD15" w14:textId="77777777" w:rsidR="00C44F46" w:rsidRDefault="00C44F46">
      <w:pPr>
        <w:pStyle w:val="Index1"/>
        <w:tabs>
          <w:tab w:val="right" w:pos="5030"/>
        </w:tabs>
        <w:rPr>
          <w:noProof/>
        </w:rPr>
      </w:pPr>
      <w:r>
        <w:rPr>
          <w:noProof/>
        </w:rPr>
        <w:t>Microsoft Graphi andmeühendus ISV-dele, 75</w:t>
      </w:r>
    </w:p>
    <w:p w14:paraId="003F7812" w14:textId="77777777" w:rsidR="00C44F46" w:rsidRDefault="00C44F46">
      <w:pPr>
        <w:pStyle w:val="Index1"/>
        <w:tabs>
          <w:tab w:val="right" w:pos="5030"/>
        </w:tabs>
        <w:rPr>
          <w:noProof/>
        </w:rPr>
      </w:pPr>
      <w:r>
        <w:rPr>
          <w:noProof/>
        </w:rPr>
        <w:t>Microsoft Identity Manager 2016 CAL, 22</w:t>
      </w:r>
    </w:p>
    <w:p w14:paraId="1DEDE8D0" w14:textId="77777777" w:rsidR="00C44F46" w:rsidRDefault="00C44F46">
      <w:pPr>
        <w:pStyle w:val="Index1"/>
        <w:tabs>
          <w:tab w:val="right" w:pos="5030"/>
        </w:tabs>
        <w:rPr>
          <w:noProof/>
        </w:rPr>
      </w:pPr>
      <w:r>
        <w:rPr>
          <w:noProof/>
        </w:rPr>
        <w:t>Microsoft Identity Manager 2016 External Connector, 22</w:t>
      </w:r>
    </w:p>
    <w:p w14:paraId="4B0935BA" w14:textId="77777777" w:rsidR="00C44F46" w:rsidRDefault="00C44F46">
      <w:pPr>
        <w:pStyle w:val="Index1"/>
        <w:tabs>
          <w:tab w:val="right" w:pos="5030"/>
        </w:tabs>
        <w:rPr>
          <w:noProof/>
        </w:rPr>
      </w:pPr>
      <w:r>
        <w:rPr>
          <w:noProof/>
        </w:rPr>
        <w:t>Microsoft Intune, 16, 33, 76</w:t>
      </w:r>
    </w:p>
    <w:p w14:paraId="3B5EF158" w14:textId="77777777" w:rsidR="00C44F46" w:rsidRDefault="00C44F46">
      <w:pPr>
        <w:pStyle w:val="Index1"/>
        <w:tabs>
          <w:tab w:val="right" w:pos="5030"/>
        </w:tabs>
        <w:rPr>
          <w:noProof/>
        </w:rPr>
      </w:pPr>
      <w:r>
        <w:rPr>
          <w:noProof/>
        </w:rPr>
        <w:t>Microsoft Intune seadmetele, 33, 76</w:t>
      </w:r>
    </w:p>
    <w:p w14:paraId="445D8F77" w14:textId="77777777" w:rsidR="00C44F46" w:rsidRDefault="00C44F46">
      <w:pPr>
        <w:pStyle w:val="Index1"/>
        <w:tabs>
          <w:tab w:val="right" w:pos="5030"/>
        </w:tabs>
        <w:rPr>
          <w:noProof/>
        </w:rPr>
      </w:pPr>
      <w:r>
        <w:rPr>
          <w:noProof/>
        </w:rPr>
        <w:t>Microsoft Intune’i lisalitsents, 76</w:t>
      </w:r>
    </w:p>
    <w:p w14:paraId="5455A18B" w14:textId="77777777" w:rsidR="00C44F46" w:rsidRDefault="00C44F46">
      <w:pPr>
        <w:pStyle w:val="Index1"/>
        <w:tabs>
          <w:tab w:val="right" w:pos="5030"/>
        </w:tabs>
        <w:rPr>
          <w:noProof/>
        </w:rPr>
      </w:pPr>
      <w:r>
        <w:rPr>
          <w:noProof/>
        </w:rPr>
        <w:t>Microsoft Intune’i täiendava kasutaja AL-i lisasalvestusruum 1 GB, 76</w:t>
      </w:r>
    </w:p>
    <w:p w14:paraId="74233F1D" w14:textId="77777777" w:rsidR="00C44F46" w:rsidRDefault="00C44F46">
      <w:pPr>
        <w:pStyle w:val="Index1"/>
        <w:tabs>
          <w:tab w:val="right" w:pos="5030"/>
        </w:tabs>
        <w:rPr>
          <w:noProof/>
        </w:rPr>
      </w:pPr>
      <w:r>
        <w:rPr>
          <w:noProof/>
        </w:rPr>
        <w:t>Microsoft Kaizala Pro, 75</w:t>
      </w:r>
    </w:p>
    <w:p w14:paraId="073931C7" w14:textId="77777777" w:rsidR="00C44F46" w:rsidRDefault="00C44F46">
      <w:pPr>
        <w:pStyle w:val="Index1"/>
        <w:tabs>
          <w:tab w:val="right" w:pos="5030"/>
        </w:tabs>
        <w:rPr>
          <w:noProof/>
        </w:rPr>
      </w:pPr>
      <w:r>
        <w:rPr>
          <w:noProof/>
        </w:rPr>
        <w:t>Microsoft Learning Imagine Academy, 76</w:t>
      </w:r>
    </w:p>
    <w:p w14:paraId="383744AF" w14:textId="77777777" w:rsidR="00C44F46" w:rsidRDefault="00C44F46">
      <w:pPr>
        <w:pStyle w:val="Index1"/>
        <w:tabs>
          <w:tab w:val="right" w:pos="5030"/>
        </w:tabs>
        <w:rPr>
          <w:noProof/>
        </w:rPr>
      </w:pPr>
      <w:r>
        <w:rPr>
          <w:noProof/>
        </w:rPr>
        <w:t>Microsoft Learning MCP 1 eksamikupong, 76</w:t>
      </w:r>
    </w:p>
    <w:p w14:paraId="3B52B98D" w14:textId="77777777" w:rsidR="00C44F46" w:rsidRDefault="00C44F46">
      <w:pPr>
        <w:pStyle w:val="Index1"/>
        <w:tabs>
          <w:tab w:val="right" w:pos="5030"/>
        </w:tabs>
        <w:rPr>
          <w:noProof/>
        </w:rPr>
      </w:pPr>
      <w:r>
        <w:rPr>
          <w:noProof/>
        </w:rPr>
        <w:t>Microsoft Learning MCP 30 eksamikupong, 76</w:t>
      </w:r>
    </w:p>
    <w:p w14:paraId="6FA5371A" w14:textId="77777777" w:rsidR="00C44F46" w:rsidRDefault="00C44F46">
      <w:pPr>
        <w:pStyle w:val="Index1"/>
        <w:tabs>
          <w:tab w:val="right" w:pos="5030"/>
        </w:tabs>
        <w:rPr>
          <w:noProof/>
        </w:rPr>
      </w:pPr>
      <w:r>
        <w:rPr>
          <w:noProof/>
        </w:rPr>
        <w:t>Microsoft Learning MOS/MCE Certification 125 eksamikoha litsents, 76</w:t>
      </w:r>
    </w:p>
    <w:p w14:paraId="303FDB54" w14:textId="77777777" w:rsidR="00C44F46" w:rsidRDefault="00C44F46">
      <w:pPr>
        <w:pStyle w:val="Index1"/>
        <w:tabs>
          <w:tab w:val="right" w:pos="5030"/>
        </w:tabs>
        <w:rPr>
          <w:noProof/>
        </w:rPr>
      </w:pPr>
      <w:r>
        <w:rPr>
          <w:noProof/>
        </w:rPr>
        <w:t>Microsoft Learning MOS/MTA/MCE Certification 500 eksamikoha litsents, 76</w:t>
      </w:r>
    </w:p>
    <w:p w14:paraId="1CCDFB29" w14:textId="77777777" w:rsidR="00C44F46" w:rsidRDefault="00C44F46">
      <w:pPr>
        <w:pStyle w:val="Index1"/>
        <w:tabs>
          <w:tab w:val="right" w:pos="5030"/>
        </w:tabs>
        <w:rPr>
          <w:noProof/>
        </w:rPr>
      </w:pPr>
      <w:r>
        <w:rPr>
          <w:noProof/>
        </w:rPr>
        <w:t>Microsoft Learning MTA/MCA Certification 125 eksamikoha litsents, 76</w:t>
      </w:r>
    </w:p>
    <w:p w14:paraId="25291EFA" w14:textId="77777777" w:rsidR="00C44F46" w:rsidRDefault="00C44F46">
      <w:pPr>
        <w:pStyle w:val="Index1"/>
        <w:tabs>
          <w:tab w:val="right" w:pos="5030"/>
        </w:tabs>
        <w:rPr>
          <w:noProof/>
        </w:rPr>
      </w:pPr>
      <w:r>
        <w:rPr>
          <w:noProof/>
        </w:rPr>
        <w:t>Microsoft MyAnalytics, 69</w:t>
      </w:r>
    </w:p>
    <w:p w14:paraId="35961072" w14:textId="77777777" w:rsidR="00C44F46" w:rsidRDefault="00C44F46">
      <w:pPr>
        <w:pStyle w:val="Index1"/>
        <w:tabs>
          <w:tab w:val="right" w:pos="5030"/>
        </w:tabs>
        <w:rPr>
          <w:noProof/>
        </w:rPr>
      </w:pPr>
      <w:r>
        <w:rPr>
          <w:noProof/>
        </w:rPr>
        <w:t>Microsoft Relationship Sales lahendus/Plus, 65</w:t>
      </w:r>
    </w:p>
    <w:p w14:paraId="5901C505" w14:textId="77777777" w:rsidR="00C44F46" w:rsidRDefault="00C44F46">
      <w:pPr>
        <w:pStyle w:val="Index1"/>
        <w:tabs>
          <w:tab w:val="right" w:pos="5030"/>
        </w:tabs>
        <w:rPr>
          <w:noProof/>
        </w:rPr>
      </w:pPr>
      <w:r>
        <w:rPr>
          <w:noProof/>
        </w:rPr>
        <w:t>Microsoft Stream, 69</w:t>
      </w:r>
    </w:p>
    <w:p w14:paraId="33F04854" w14:textId="77777777" w:rsidR="00C44F46" w:rsidRDefault="00C44F46">
      <w:pPr>
        <w:pStyle w:val="Index1"/>
        <w:tabs>
          <w:tab w:val="right" w:pos="5030"/>
        </w:tabs>
        <w:rPr>
          <w:noProof/>
        </w:rPr>
      </w:pPr>
      <w:r>
        <w:rPr>
          <w:noProof/>
        </w:rPr>
        <w:t>Microsoft Streami salvestusruumi täiendus, 69</w:t>
      </w:r>
    </w:p>
    <w:p w14:paraId="24138D7E" w14:textId="77777777" w:rsidR="00C44F46" w:rsidRDefault="00C44F46">
      <w:pPr>
        <w:pStyle w:val="Index1"/>
        <w:tabs>
          <w:tab w:val="right" w:pos="5030"/>
        </w:tabs>
        <w:rPr>
          <w:noProof/>
        </w:rPr>
      </w:pPr>
      <w:r>
        <w:rPr>
          <w:noProof/>
        </w:rPr>
        <w:t>Microsoft Translator API, 56</w:t>
      </w:r>
    </w:p>
    <w:p w14:paraId="1D27DF7C" w14:textId="77777777" w:rsidR="00C44F46" w:rsidRDefault="00C44F46">
      <w:pPr>
        <w:pStyle w:val="Index1"/>
        <w:tabs>
          <w:tab w:val="right" w:pos="5030"/>
        </w:tabs>
        <w:rPr>
          <w:noProof/>
        </w:rPr>
      </w:pPr>
      <w:r>
        <w:rPr>
          <w:noProof/>
        </w:rPr>
        <w:t>Minecraft</w:t>
      </w:r>
    </w:p>
    <w:p w14:paraId="1DB5612E" w14:textId="77777777" w:rsidR="00C44F46" w:rsidRDefault="00C44F46">
      <w:pPr>
        <w:pStyle w:val="Index2"/>
        <w:tabs>
          <w:tab w:val="right" w:pos="5030"/>
        </w:tabs>
        <w:rPr>
          <w:noProof/>
        </w:rPr>
      </w:pPr>
      <w:r>
        <w:rPr>
          <w:noProof/>
        </w:rPr>
        <w:t>Education Edition, 59, 77</w:t>
      </w:r>
    </w:p>
    <w:p w14:paraId="525DDFFA" w14:textId="77777777" w:rsidR="00C44F46" w:rsidRDefault="00C44F46">
      <w:pPr>
        <w:pStyle w:val="Index1"/>
        <w:tabs>
          <w:tab w:val="right" w:pos="5030"/>
        </w:tabs>
        <w:rPr>
          <w:noProof/>
        </w:rPr>
      </w:pPr>
      <w:r>
        <w:rPr>
          <w:noProof/>
        </w:rPr>
        <w:t>Mobile Asset Management Distance Matrix Per Asset Automatic, 73</w:t>
      </w:r>
    </w:p>
    <w:p w14:paraId="7666517C" w14:textId="77777777" w:rsidR="00C44F46" w:rsidRDefault="00C44F46">
      <w:pPr>
        <w:pStyle w:val="Index1"/>
        <w:tabs>
          <w:tab w:val="right" w:pos="5030"/>
        </w:tabs>
        <w:rPr>
          <w:noProof/>
        </w:rPr>
      </w:pPr>
      <w:r>
        <w:rPr>
          <w:noProof/>
        </w:rPr>
        <w:t>Mobile Asset Management Distance Matrix Per Asset Manual, 73</w:t>
      </w:r>
    </w:p>
    <w:p w14:paraId="4E50EFD1" w14:textId="77777777" w:rsidR="00C44F46" w:rsidRDefault="00C44F46">
      <w:pPr>
        <w:pStyle w:val="Index1"/>
        <w:tabs>
          <w:tab w:val="right" w:pos="5030"/>
        </w:tabs>
        <w:rPr>
          <w:noProof/>
        </w:rPr>
      </w:pPr>
      <w:r>
        <w:rPr>
          <w:noProof/>
        </w:rPr>
        <w:t>Mobile Asset Management Drive Analytics Per Asset, 73</w:t>
      </w:r>
    </w:p>
    <w:p w14:paraId="120D02D0" w14:textId="77777777" w:rsidR="00C44F46" w:rsidRDefault="00C44F46">
      <w:pPr>
        <w:pStyle w:val="Index1"/>
        <w:tabs>
          <w:tab w:val="right" w:pos="5030"/>
        </w:tabs>
        <w:rPr>
          <w:noProof/>
        </w:rPr>
      </w:pPr>
      <w:r>
        <w:rPr>
          <w:noProof/>
        </w:rPr>
        <w:t>Mobile Asset Management Per Asset (AL), 73</w:t>
      </w:r>
    </w:p>
    <w:p w14:paraId="1831AFE5" w14:textId="77777777" w:rsidR="00C44F46" w:rsidRDefault="00C44F46">
      <w:pPr>
        <w:pStyle w:val="Index1"/>
        <w:tabs>
          <w:tab w:val="right" w:pos="5030"/>
        </w:tabs>
        <w:rPr>
          <w:noProof/>
        </w:rPr>
      </w:pPr>
      <w:r>
        <w:rPr>
          <w:noProof/>
        </w:rPr>
        <w:t>Mobile Asset Management Platform (SL), 73</w:t>
      </w:r>
    </w:p>
    <w:p w14:paraId="45359EDC" w14:textId="77777777" w:rsidR="00C44F46" w:rsidRDefault="00C44F46">
      <w:pPr>
        <w:pStyle w:val="Index1"/>
        <w:tabs>
          <w:tab w:val="right" w:pos="5030"/>
        </w:tabs>
        <w:rPr>
          <w:noProof/>
        </w:rPr>
      </w:pPr>
      <w:r>
        <w:rPr>
          <w:noProof/>
        </w:rPr>
        <w:t>Mobile Asset Management Truck Routing Per Asset, 73</w:t>
      </w:r>
    </w:p>
    <w:p w14:paraId="351C4061" w14:textId="77777777" w:rsidR="00C44F46" w:rsidRDefault="00C44F46">
      <w:pPr>
        <w:pStyle w:val="Index1"/>
        <w:tabs>
          <w:tab w:val="right" w:pos="5030"/>
        </w:tabs>
        <w:rPr>
          <w:noProof/>
        </w:rPr>
      </w:pPr>
      <w:r>
        <w:rPr>
          <w:noProof/>
        </w:rPr>
        <w:t>MSDN-i platvormid, 38</w:t>
      </w:r>
    </w:p>
    <w:p w14:paraId="17DE96A4" w14:textId="77777777" w:rsidR="00C44F46" w:rsidRDefault="00C44F46">
      <w:pPr>
        <w:pStyle w:val="Index1"/>
        <w:tabs>
          <w:tab w:val="right" w:pos="5030"/>
        </w:tabs>
        <w:rPr>
          <w:noProof/>
        </w:rPr>
      </w:pPr>
      <w:r>
        <w:rPr>
          <w:noProof/>
        </w:rPr>
        <w:t>Office – mitmekeelse kasutajaliidese pakett, 2013, 22</w:t>
      </w:r>
    </w:p>
    <w:p w14:paraId="5145DD68" w14:textId="77777777" w:rsidR="00C44F46" w:rsidRDefault="00C44F46">
      <w:pPr>
        <w:pStyle w:val="Index1"/>
        <w:tabs>
          <w:tab w:val="right" w:pos="5030"/>
        </w:tabs>
        <w:rPr>
          <w:noProof/>
        </w:rPr>
      </w:pPr>
      <w:r>
        <w:rPr>
          <w:noProof/>
        </w:rPr>
        <w:t>Office 2016, 23</w:t>
      </w:r>
    </w:p>
    <w:p w14:paraId="004BB1BB" w14:textId="77777777" w:rsidR="00C44F46" w:rsidRDefault="00C44F46">
      <w:pPr>
        <w:pStyle w:val="Index1"/>
        <w:tabs>
          <w:tab w:val="right" w:pos="5030"/>
        </w:tabs>
        <w:rPr>
          <w:noProof/>
        </w:rPr>
      </w:pPr>
      <w:r>
        <w:rPr>
          <w:noProof/>
        </w:rPr>
        <w:t>Office 2019 for Mac Standard, 24</w:t>
      </w:r>
    </w:p>
    <w:p w14:paraId="72EE0954" w14:textId="77777777" w:rsidR="00C44F46" w:rsidRDefault="00C44F46">
      <w:pPr>
        <w:pStyle w:val="Index1"/>
        <w:tabs>
          <w:tab w:val="right" w:pos="5030"/>
        </w:tabs>
        <w:rPr>
          <w:noProof/>
        </w:rPr>
      </w:pPr>
      <w:r>
        <w:rPr>
          <w:noProof/>
        </w:rPr>
        <w:t>Office 365 A1, 68</w:t>
      </w:r>
    </w:p>
    <w:p w14:paraId="30E8D6C6" w14:textId="77777777" w:rsidR="00C44F46" w:rsidRDefault="00C44F46">
      <w:pPr>
        <w:pStyle w:val="Index1"/>
        <w:tabs>
          <w:tab w:val="right" w:pos="5030"/>
        </w:tabs>
        <w:rPr>
          <w:noProof/>
        </w:rPr>
      </w:pPr>
      <w:r>
        <w:rPr>
          <w:noProof/>
        </w:rPr>
        <w:t>Office 365 A3, 68</w:t>
      </w:r>
    </w:p>
    <w:p w14:paraId="6F844A82" w14:textId="77777777" w:rsidR="00C44F46" w:rsidRDefault="00C44F46">
      <w:pPr>
        <w:pStyle w:val="Index1"/>
        <w:tabs>
          <w:tab w:val="right" w:pos="5030"/>
        </w:tabs>
        <w:rPr>
          <w:noProof/>
        </w:rPr>
      </w:pPr>
      <w:r>
        <w:rPr>
          <w:noProof/>
        </w:rPr>
        <w:t>Office 365 A5, 68</w:t>
      </w:r>
    </w:p>
    <w:p w14:paraId="412B6299" w14:textId="77777777" w:rsidR="00C44F46" w:rsidRDefault="00C44F46">
      <w:pPr>
        <w:pStyle w:val="Index1"/>
        <w:tabs>
          <w:tab w:val="right" w:pos="5030"/>
        </w:tabs>
        <w:rPr>
          <w:noProof/>
        </w:rPr>
      </w:pPr>
      <w:r>
        <w:rPr>
          <w:noProof/>
        </w:rPr>
        <w:t>Office 365 A5 lisalitsents, 68</w:t>
      </w:r>
    </w:p>
    <w:p w14:paraId="38726DB6" w14:textId="77777777" w:rsidR="00C44F46" w:rsidRDefault="00C44F46">
      <w:pPr>
        <w:pStyle w:val="Index1"/>
        <w:tabs>
          <w:tab w:val="right" w:pos="5030"/>
        </w:tabs>
        <w:rPr>
          <w:noProof/>
        </w:rPr>
      </w:pPr>
      <w:r>
        <w:rPr>
          <w:noProof/>
        </w:rPr>
        <w:t>Office 365 andmekao vältimine, 70</w:t>
      </w:r>
    </w:p>
    <w:p w14:paraId="18E7A8B3" w14:textId="77777777" w:rsidR="00C44F46" w:rsidRDefault="00C44F46">
      <w:pPr>
        <w:pStyle w:val="Index1"/>
        <w:tabs>
          <w:tab w:val="right" w:pos="5030"/>
        </w:tabs>
        <w:rPr>
          <w:noProof/>
        </w:rPr>
      </w:pPr>
      <w:r>
        <w:rPr>
          <w:noProof/>
        </w:rPr>
        <w:t>Office 365 Business, 66</w:t>
      </w:r>
    </w:p>
    <w:p w14:paraId="0A3F9CBE" w14:textId="77777777" w:rsidR="00C44F46" w:rsidRDefault="00C44F46">
      <w:pPr>
        <w:pStyle w:val="Index1"/>
        <w:tabs>
          <w:tab w:val="right" w:pos="5030"/>
        </w:tabs>
        <w:rPr>
          <w:noProof/>
        </w:rPr>
      </w:pPr>
      <w:r>
        <w:rPr>
          <w:noProof/>
        </w:rPr>
        <w:t>Office 365 Business Essentials, 68</w:t>
      </w:r>
    </w:p>
    <w:p w14:paraId="456CE3F7" w14:textId="77777777" w:rsidR="00C44F46" w:rsidRDefault="00C44F46">
      <w:pPr>
        <w:pStyle w:val="Index1"/>
        <w:tabs>
          <w:tab w:val="right" w:pos="5030"/>
        </w:tabs>
        <w:rPr>
          <w:noProof/>
        </w:rPr>
      </w:pPr>
      <w:r>
        <w:rPr>
          <w:noProof/>
        </w:rPr>
        <w:t>Office 365 Business Premium, 68</w:t>
      </w:r>
    </w:p>
    <w:p w14:paraId="7D724462" w14:textId="77777777" w:rsidR="00C44F46" w:rsidRDefault="00C44F46">
      <w:pPr>
        <w:pStyle w:val="Index1"/>
        <w:tabs>
          <w:tab w:val="right" w:pos="5030"/>
        </w:tabs>
        <w:rPr>
          <w:noProof/>
        </w:rPr>
      </w:pPr>
      <w:r>
        <w:rPr>
          <w:noProof/>
        </w:rPr>
        <w:t>Office 365 E1, 16</w:t>
      </w:r>
    </w:p>
    <w:p w14:paraId="23B652A6" w14:textId="77777777" w:rsidR="00C44F46" w:rsidRDefault="00C44F46">
      <w:pPr>
        <w:pStyle w:val="Index1"/>
        <w:tabs>
          <w:tab w:val="right" w:pos="5030"/>
        </w:tabs>
        <w:rPr>
          <w:noProof/>
        </w:rPr>
      </w:pPr>
      <w:r>
        <w:rPr>
          <w:noProof/>
        </w:rPr>
        <w:lastRenderedPageBreak/>
        <w:t>Office 365 E1 ja E3, 68</w:t>
      </w:r>
    </w:p>
    <w:p w14:paraId="248D6546" w14:textId="77777777" w:rsidR="00C44F46" w:rsidRDefault="00C44F46">
      <w:pPr>
        <w:pStyle w:val="Index1"/>
        <w:tabs>
          <w:tab w:val="right" w:pos="5030"/>
        </w:tabs>
        <w:rPr>
          <w:noProof/>
        </w:rPr>
      </w:pPr>
      <w:r>
        <w:rPr>
          <w:noProof/>
        </w:rPr>
        <w:t>Office 365 E1 ja E3 lisalitsents, 68</w:t>
      </w:r>
    </w:p>
    <w:p w14:paraId="5F730665" w14:textId="77777777" w:rsidR="00C44F46" w:rsidRDefault="00C44F46">
      <w:pPr>
        <w:pStyle w:val="Index1"/>
        <w:tabs>
          <w:tab w:val="right" w:pos="5030"/>
        </w:tabs>
        <w:rPr>
          <w:noProof/>
        </w:rPr>
      </w:pPr>
      <w:r>
        <w:rPr>
          <w:noProof/>
        </w:rPr>
        <w:t>Office 365 E1 ja E3 tarkvarakindlustuse põhjal, 68</w:t>
      </w:r>
    </w:p>
    <w:p w14:paraId="5AC933F8" w14:textId="77777777" w:rsidR="00C44F46" w:rsidRDefault="00C44F46">
      <w:pPr>
        <w:pStyle w:val="Index1"/>
        <w:tabs>
          <w:tab w:val="right" w:pos="5030"/>
        </w:tabs>
        <w:rPr>
          <w:noProof/>
        </w:rPr>
      </w:pPr>
      <w:r>
        <w:rPr>
          <w:noProof/>
        </w:rPr>
        <w:t>Office 365 E1 ja Microsoft Intune, 16</w:t>
      </w:r>
    </w:p>
    <w:p w14:paraId="73DBA4C8" w14:textId="77777777" w:rsidR="00C44F46" w:rsidRDefault="00C44F46">
      <w:pPr>
        <w:pStyle w:val="Index1"/>
        <w:tabs>
          <w:tab w:val="right" w:pos="5030"/>
        </w:tabs>
        <w:rPr>
          <w:noProof/>
        </w:rPr>
      </w:pPr>
      <w:r>
        <w:rPr>
          <w:noProof/>
        </w:rPr>
        <w:t>Office 365 E3, 16</w:t>
      </w:r>
    </w:p>
    <w:p w14:paraId="4C4D77E1" w14:textId="77777777" w:rsidR="00C44F46" w:rsidRDefault="00C44F46">
      <w:pPr>
        <w:pStyle w:val="Index1"/>
        <w:tabs>
          <w:tab w:val="right" w:pos="5030"/>
        </w:tabs>
        <w:rPr>
          <w:noProof/>
        </w:rPr>
      </w:pPr>
      <w:r>
        <w:rPr>
          <w:noProof/>
        </w:rPr>
        <w:t>Office 365 E3 ilma ProPlusi lisalitsentsita, 68</w:t>
      </w:r>
    </w:p>
    <w:p w14:paraId="52FCC9E1" w14:textId="77777777" w:rsidR="00C44F46" w:rsidRDefault="00C44F46">
      <w:pPr>
        <w:pStyle w:val="Index1"/>
        <w:tabs>
          <w:tab w:val="right" w:pos="5030"/>
        </w:tabs>
        <w:rPr>
          <w:noProof/>
        </w:rPr>
      </w:pPr>
      <w:r>
        <w:rPr>
          <w:noProof/>
        </w:rPr>
        <w:t>Office 365 E3 ja Microsoft Intune, 16</w:t>
      </w:r>
    </w:p>
    <w:p w14:paraId="46D9A018" w14:textId="77777777" w:rsidR="00C44F46" w:rsidRDefault="00C44F46">
      <w:pPr>
        <w:pStyle w:val="Index1"/>
        <w:tabs>
          <w:tab w:val="right" w:pos="5030"/>
        </w:tabs>
        <w:rPr>
          <w:noProof/>
        </w:rPr>
      </w:pPr>
      <w:r>
        <w:rPr>
          <w:noProof/>
        </w:rPr>
        <w:t>Office 365 E5, 16</w:t>
      </w:r>
    </w:p>
    <w:p w14:paraId="25DF8D04" w14:textId="77777777" w:rsidR="00C44F46" w:rsidRDefault="00C44F46">
      <w:pPr>
        <w:pStyle w:val="Index1"/>
        <w:tabs>
          <w:tab w:val="right" w:pos="5030"/>
        </w:tabs>
        <w:rPr>
          <w:noProof/>
        </w:rPr>
      </w:pPr>
      <w:r>
        <w:rPr>
          <w:noProof/>
        </w:rPr>
        <w:t>Office 365 E5 (kasutaja AL), 68</w:t>
      </w:r>
    </w:p>
    <w:p w14:paraId="0C319332" w14:textId="77777777" w:rsidR="00C44F46" w:rsidRDefault="00C44F46">
      <w:pPr>
        <w:pStyle w:val="Index1"/>
        <w:tabs>
          <w:tab w:val="right" w:pos="5030"/>
        </w:tabs>
        <w:rPr>
          <w:noProof/>
        </w:rPr>
      </w:pPr>
      <w:r>
        <w:rPr>
          <w:noProof/>
        </w:rPr>
        <w:t>Office 365 E5 ja Microsoft Intune, 16</w:t>
      </w:r>
    </w:p>
    <w:p w14:paraId="64E8963D" w14:textId="77777777" w:rsidR="00C44F46" w:rsidRDefault="00C44F46">
      <w:pPr>
        <w:pStyle w:val="Index1"/>
        <w:tabs>
          <w:tab w:val="right" w:pos="5030"/>
        </w:tabs>
        <w:rPr>
          <w:noProof/>
        </w:rPr>
      </w:pPr>
      <w:r>
        <w:rPr>
          <w:noProof/>
        </w:rPr>
        <w:t>Office 365 E5 lisalitsents, 68</w:t>
      </w:r>
    </w:p>
    <w:p w14:paraId="49D8A163" w14:textId="77777777" w:rsidR="00C44F46" w:rsidRDefault="00C44F46">
      <w:pPr>
        <w:pStyle w:val="Index1"/>
        <w:tabs>
          <w:tab w:val="right" w:pos="5030"/>
        </w:tabs>
        <w:rPr>
          <w:noProof/>
        </w:rPr>
      </w:pPr>
      <w:r>
        <w:rPr>
          <w:noProof/>
        </w:rPr>
        <w:t>Office 365 E5 tarkvarakindlustuse põhjal, 68</w:t>
      </w:r>
    </w:p>
    <w:p w14:paraId="16B43D24" w14:textId="77777777" w:rsidR="00C44F46" w:rsidRDefault="00C44F46">
      <w:pPr>
        <w:pStyle w:val="Index1"/>
        <w:tabs>
          <w:tab w:val="right" w:pos="5030"/>
        </w:tabs>
        <w:rPr>
          <w:noProof/>
        </w:rPr>
      </w:pPr>
      <w:r>
        <w:rPr>
          <w:noProof/>
        </w:rPr>
        <w:t>Office 365 F1, 68</w:t>
      </w:r>
    </w:p>
    <w:p w14:paraId="1B9A5051" w14:textId="77777777" w:rsidR="00C44F46" w:rsidRDefault="00C44F46">
      <w:pPr>
        <w:pStyle w:val="Index1"/>
        <w:tabs>
          <w:tab w:val="right" w:pos="5030"/>
        </w:tabs>
        <w:rPr>
          <w:noProof/>
        </w:rPr>
      </w:pPr>
      <w:r>
        <w:rPr>
          <w:noProof/>
        </w:rPr>
        <w:t>Office 365 Multi-Geo Add-on (kasutaja AL), 66</w:t>
      </w:r>
    </w:p>
    <w:p w14:paraId="0A07FCC9" w14:textId="77777777" w:rsidR="00C44F46" w:rsidRDefault="00C44F46">
      <w:pPr>
        <w:pStyle w:val="Index1"/>
        <w:tabs>
          <w:tab w:val="right" w:pos="5030"/>
        </w:tabs>
        <w:rPr>
          <w:noProof/>
        </w:rPr>
      </w:pPr>
      <w:r>
        <w:rPr>
          <w:noProof/>
        </w:rPr>
        <w:t>Office 365 ohuanalüüs, 70</w:t>
      </w:r>
    </w:p>
    <w:p w14:paraId="6F7957D3" w14:textId="77777777" w:rsidR="00C44F46" w:rsidRDefault="00C44F46">
      <w:pPr>
        <w:pStyle w:val="Index1"/>
        <w:tabs>
          <w:tab w:val="right" w:pos="5030"/>
        </w:tabs>
        <w:rPr>
          <w:noProof/>
        </w:rPr>
      </w:pPr>
      <w:r>
        <w:rPr>
          <w:noProof/>
        </w:rPr>
        <w:t>Office 365 ProPlus, 66</w:t>
      </w:r>
    </w:p>
    <w:p w14:paraId="1D2B2B52" w14:textId="77777777" w:rsidR="00C44F46" w:rsidRDefault="00C44F46">
      <w:pPr>
        <w:pStyle w:val="Index1"/>
        <w:tabs>
          <w:tab w:val="right" w:pos="5030"/>
        </w:tabs>
        <w:rPr>
          <w:noProof/>
        </w:rPr>
      </w:pPr>
      <w:r>
        <w:rPr>
          <w:noProof/>
        </w:rPr>
        <w:t>Office 365 ProPlus tarkvarakindlustuse põhjal, 66</w:t>
      </w:r>
    </w:p>
    <w:p w14:paraId="1C29B166" w14:textId="77777777" w:rsidR="00C44F46" w:rsidRDefault="00C44F46">
      <w:pPr>
        <w:pStyle w:val="Index1"/>
        <w:tabs>
          <w:tab w:val="right" w:pos="5030"/>
        </w:tabs>
        <w:rPr>
          <w:noProof/>
        </w:rPr>
      </w:pPr>
      <w:r>
        <w:rPr>
          <w:noProof/>
        </w:rPr>
        <w:t>Office 365 täiendav failisalvestusruum 1 GB, 71</w:t>
      </w:r>
    </w:p>
    <w:p w14:paraId="068749E9" w14:textId="77777777" w:rsidR="00C44F46" w:rsidRDefault="00C44F46">
      <w:pPr>
        <w:pStyle w:val="Index1"/>
        <w:tabs>
          <w:tab w:val="right" w:pos="5030"/>
        </w:tabs>
        <w:rPr>
          <w:noProof/>
        </w:rPr>
      </w:pPr>
      <w:r>
        <w:rPr>
          <w:noProof/>
        </w:rPr>
        <w:t>Office 365 täiustatud ohutõrje, 70</w:t>
      </w:r>
    </w:p>
    <w:p w14:paraId="0F2B176F" w14:textId="77777777" w:rsidR="00C44F46" w:rsidRDefault="00C44F46">
      <w:pPr>
        <w:pStyle w:val="Index1"/>
        <w:tabs>
          <w:tab w:val="right" w:pos="5030"/>
        </w:tabs>
        <w:rPr>
          <w:noProof/>
        </w:rPr>
      </w:pPr>
      <w:r>
        <w:rPr>
          <w:noProof/>
        </w:rPr>
        <w:t>Office 365 täpsem vastavus, 69</w:t>
      </w:r>
    </w:p>
    <w:p w14:paraId="032EC21D" w14:textId="77777777" w:rsidR="00C44F46" w:rsidRDefault="00C44F46">
      <w:pPr>
        <w:pStyle w:val="Index1"/>
        <w:tabs>
          <w:tab w:val="right" w:pos="5030"/>
        </w:tabs>
        <w:rPr>
          <w:noProof/>
        </w:rPr>
      </w:pPr>
      <w:r>
        <w:rPr>
          <w:noProof/>
        </w:rPr>
        <w:t>Office for Mac 2016, 24</w:t>
      </w:r>
    </w:p>
    <w:p w14:paraId="33D97C45" w14:textId="77777777" w:rsidR="00C44F46" w:rsidRDefault="00C44F46">
      <w:pPr>
        <w:pStyle w:val="Index1"/>
        <w:tabs>
          <w:tab w:val="right" w:pos="5030"/>
        </w:tabs>
        <w:rPr>
          <w:noProof/>
        </w:rPr>
      </w:pPr>
      <w:r>
        <w:rPr>
          <w:noProof/>
        </w:rPr>
        <w:t>Office for Mac Standard, 87</w:t>
      </w:r>
    </w:p>
    <w:p w14:paraId="39814394" w14:textId="77777777" w:rsidR="00C44F46" w:rsidRDefault="00C44F46">
      <w:pPr>
        <w:pStyle w:val="Index1"/>
        <w:tabs>
          <w:tab w:val="right" w:pos="5030"/>
        </w:tabs>
        <w:rPr>
          <w:noProof/>
        </w:rPr>
      </w:pPr>
      <w:r>
        <w:rPr>
          <w:noProof/>
        </w:rPr>
        <w:t>Office for the web, 87</w:t>
      </w:r>
    </w:p>
    <w:p w14:paraId="2F0A4D73" w14:textId="77777777" w:rsidR="00C44F46" w:rsidRDefault="00C44F46">
      <w:pPr>
        <w:pStyle w:val="Index1"/>
        <w:tabs>
          <w:tab w:val="right" w:pos="5030"/>
        </w:tabs>
        <w:rPr>
          <w:noProof/>
        </w:rPr>
      </w:pPr>
      <w:r>
        <w:rPr>
          <w:noProof/>
        </w:rPr>
        <w:t>Office Home &amp; Student 2013 RT kommertskasutuseks, 22</w:t>
      </w:r>
    </w:p>
    <w:p w14:paraId="3949EF99" w14:textId="77777777" w:rsidR="00C44F46" w:rsidRDefault="00C44F46">
      <w:pPr>
        <w:pStyle w:val="Index1"/>
        <w:tabs>
          <w:tab w:val="right" w:pos="5030"/>
        </w:tabs>
        <w:rPr>
          <w:noProof/>
        </w:rPr>
      </w:pPr>
      <w:r>
        <w:rPr>
          <w:noProof/>
        </w:rPr>
        <w:t>Office Professional Plus, 87, 94</w:t>
      </w:r>
    </w:p>
    <w:p w14:paraId="64798A9C" w14:textId="77777777" w:rsidR="00C44F46" w:rsidRDefault="00C44F46">
      <w:pPr>
        <w:pStyle w:val="Index1"/>
        <w:tabs>
          <w:tab w:val="right" w:pos="5030"/>
        </w:tabs>
        <w:rPr>
          <w:noProof/>
        </w:rPr>
      </w:pPr>
      <w:r>
        <w:rPr>
          <w:noProof/>
        </w:rPr>
        <w:t>Office Professional Plus 2013, 67</w:t>
      </w:r>
    </w:p>
    <w:p w14:paraId="25C76E32" w14:textId="77777777" w:rsidR="00C44F46" w:rsidRDefault="00C44F46">
      <w:pPr>
        <w:pStyle w:val="Index1"/>
        <w:tabs>
          <w:tab w:val="right" w:pos="5030"/>
        </w:tabs>
        <w:rPr>
          <w:noProof/>
        </w:rPr>
      </w:pPr>
      <w:r>
        <w:rPr>
          <w:noProof/>
        </w:rPr>
        <w:t>Office Professional Plus 2016, 39</w:t>
      </w:r>
    </w:p>
    <w:p w14:paraId="6EDB40BD" w14:textId="77777777" w:rsidR="00C44F46" w:rsidRDefault="00C44F46">
      <w:pPr>
        <w:pStyle w:val="Index1"/>
        <w:tabs>
          <w:tab w:val="right" w:pos="5030"/>
        </w:tabs>
        <w:rPr>
          <w:noProof/>
        </w:rPr>
      </w:pPr>
      <w:r>
        <w:rPr>
          <w:noProof/>
        </w:rPr>
        <w:t>Office Professional Plus 2019, 22</w:t>
      </w:r>
    </w:p>
    <w:p w14:paraId="6C4F84EC" w14:textId="77777777" w:rsidR="00C44F46" w:rsidRDefault="00C44F46">
      <w:pPr>
        <w:pStyle w:val="Index1"/>
        <w:tabs>
          <w:tab w:val="right" w:pos="5030"/>
        </w:tabs>
        <w:rPr>
          <w:noProof/>
        </w:rPr>
      </w:pPr>
      <w:r>
        <w:rPr>
          <w:noProof/>
        </w:rPr>
        <w:t>Office Professional Plusi, 67</w:t>
      </w:r>
    </w:p>
    <w:p w14:paraId="41AB5216" w14:textId="77777777" w:rsidR="00C44F46" w:rsidRDefault="00C44F46">
      <w:pPr>
        <w:pStyle w:val="Index1"/>
        <w:tabs>
          <w:tab w:val="right" w:pos="5030"/>
        </w:tabs>
        <w:rPr>
          <w:noProof/>
        </w:rPr>
      </w:pPr>
      <w:r>
        <w:rPr>
          <w:noProof/>
        </w:rPr>
        <w:t>Office Standard, 87, 94</w:t>
      </w:r>
    </w:p>
    <w:p w14:paraId="6478F5AC" w14:textId="77777777" w:rsidR="00C44F46" w:rsidRDefault="00C44F46">
      <w:pPr>
        <w:pStyle w:val="Index1"/>
        <w:tabs>
          <w:tab w:val="right" w:pos="5030"/>
        </w:tabs>
        <w:rPr>
          <w:noProof/>
        </w:rPr>
      </w:pPr>
      <w:r>
        <w:rPr>
          <w:noProof/>
        </w:rPr>
        <w:t>Office Standard 2019, 22</w:t>
      </w:r>
    </w:p>
    <w:p w14:paraId="0F75C5F7" w14:textId="77777777" w:rsidR="00C44F46" w:rsidRDefault="00C44F46">
      <w:pPr>
        <w:pStyle w:val="Index1"/>
        <w:tabs>
          <w:tab w:val="right" w:pos="5030"/>
        </w:tabs>
        <w:rPr>
          <w:noProof/>
        </w:rPr>
      </w:pPr>
      <w:r>
        <w:rPr>
          <w:noProof/>
        </w:rPr>
        <w:t>Office Standardi, 67</w:t>
      </w:r>
    </w:p>
    <w:p w14:paraId="34385F96" w14:textId="77777777" w:rsidR="00C44F46" w:rsidRDefault="00C44F46">
      <w:pPr>
        <w:pStyle w:val="Index1"/>
        <w:tabs>
          <w:tab w:val="right" w:pos="5030"/>
        </w:tabs>
        <w:rPr>
          <w:noProof/>
        </w:rPr>
      </w:pPr>
      <w:r>
        <w:rPr>
          <w:noProof/>
        </w:rPr>
        <w:t>OneDrive for Businessi leping 1 ja 2, 70</w:t>
      </w:r>
    </w:p>
    <w:p w14:paraId="71B7C293" w14:textId="77777777" w:rsidR="00C44F46" w:rsidRDefault="00C44F46">
      <w:pPr>
        <w:pStyle w:val="Index1"/>
        <w:tabs>
          <w:tab w:val="right" w:pos="5030"/>
        </w:tabs>
        <w:rPr>
          <w:noProof/>
        </w:rPr>
      </w:pPr>
      <w:r>
        <w:rPr>
          <w:noProof/>
        </w:rPr>
        <w:t>Outlook 2019, 22</w:t>
      </w:r>
    </w:p>
    <w:p w14:paraId="31B06D60" w14:textId="77777777" w:rsidR="00C44F46" w:rsidRDefault="00C44F46">
      <w:pPr>
        <w:pStyle w:val="Index1"/>
        <w:tabs>
          <w:tab w:val="right" w:pos="5030"/>
        </w:tabs>
        <w:rPr>
          <w:noProof/>
        </w:rPr>
      </w:pPr>
      <w:r>
        <w:rPr>
          <w:noProof/>
        </w:rPr>
        <w:t>Outlook 2019 Macile, 24</w:t>
      </w:r>
    </w:p>
    <w:p w14:paraId="5860CBF9" w14:textId="77777777" w:rsidR="00C44F46" w:rsidRDefault="00C44F46">
      <w:pPr>
        <w:pStyle w:val="Index1"/>
        <w:tabs>
          <w:tab w:val="right" w:pos="5030"/>
        </w:tabs>
        <w:rPr>
          <w:noProof/>
        </w:rPr>
      </w:pPr>
      <w:r>
        <w:rPr>
          <w:noProof/>
        </w:rPr>
        <w:t>Platvormiüleste seadmete MDATP, 44</w:t>
      </w:r>
    </w:p>
    <w:p w14:paraId="147DEFF8" w14:textId="77777777" w:rsidR="00C44F46" w:rsidRDefault="00C44F46">
      <w:pPr>
        <w:pStyle w:val="Index1"/>
        <w:tabs>
          <w:tab w:val="right" w:pos="5030"/>
        </w:tabs>
        <w:rPr>
          <w:noProof/>
        </w:rPr>
      </w:pPr>
      <w:r>
        <w:rPr>
          <w:noProof/>
        </w:rPr>
        <w:t>Platvormiüleste seadmete MDATP (SL), 42</w:t>
      </w:r>
    </w:p>
    <w:p w14:paraId="3E6BAEC6" w14:textId="77777777" w:rsidR="00C44F46" w:rsidRDefault="00C44F46">
      <w:pPr>
        <w:pStyle w:val="Index1"/>
        <w:tabs>
          <w:tab w:val="right" w:pos="5030"/>
        </w:tabs>
        <w:rPr>
          <w:noProof/>
        </w:rPr>
      </w:pPr>
      <w:r>
        <w:rPr>
          <w:noProof/>
        </w:rPr>
        <w:t>Power BI aruandlusserveri, 31</w:t>
      </w:r>
    </w:p>
    <w:p w14:paraId="441CA5D1" w14:textId="77777777" w:rsidR="00C44F46" w:rsidRDefault="00C44F46">
      <w:pPr>
        <w:pStyle w:val="Index1"/>
        <w:tabs>
          <w:tab w:val="right" w:pos="5030"/>
        </w:tabs>
        <w:rPr>
          <w:noProof/>
        </w:rPr>
      </w:pPr>
      <w:r>
        <w:rPr>
          <w:noProof/>
        </w:rPr>
        <w:t>Power BI Premium EM1, 73</w:t>
      </w:r>
    </w:p>
    <w:p w14:paraId="1A120C22" w14:textId="77777777" w:rsidR="00C44F46" w:rsidRDefault="00C44F46">
      <w:pPr>
        <w:pStyle w:val="Index1"/>
        <w:tabs>
          <w:tab w:val="right" w:pos="5030"/>
        </w:tabs>
        <w:rPr>
          <w:noProof/>
        </w:rPr>
      </w:pPr>
      <w:r>
        <w:rPr>
          <w:noProof/>
        </w:rPr>
        <w:t>Power BI Premium EM1 A, 73</w:t>
      </w:r>
    </w:p>
    <w:p w14:paraId="41683996" w14:textId="77777777" w:rsidR="00C44F46" w:rsidRDefault="00C44F46">
      <w:pPr>
        <w:pStyle w:val="Index1"/>
        <w:tabs>
          <w:tab w:val="right" w:pos="5030"/>
        </w:tabs>
        <w:rPr>
          <w:noProof/>
        </w:rPr>
      </w:pPr>
      <w:r>
        <w:rPr>
          <w:noProof/>
        </w:rPr>
        <w:t>Power BI Premium EM2, 73</w:t>
      </w:r>
    </w:p>
    <w:p w14:paraId="56760309" w14:textId="77777777" w:rsidR="00C44F46" w:rsidRDefault="00C44F46">
      <w:pPr>
        <w:pStyle w:val="Index1"/>
        <w:tabs>
          <w:tab w:val="right" w:pos="5030"/>
        </w:tabs>
        <w:rPr>
          <w:noProof/>
        </w:rPr>
      </w:pPr>
      <w:r>
        <w:rPr>
          <w:noProof/>
        </w:rPr>
        <w:t>Power BI Premium EM2 A, 73</w:t>
      </w:r>
    </w:p>
    <w:p w14:paraId="085F5E6B" w14:textId="77777777" w:rsidR="00C44F46" w:rsidRDefault="00C44F46">
      <w:pPr>
        <w:pStyle w:val="Index1"/>
        <w:tabs>
          <w:tab w:val="right" w:pos="5030"/>
        </w:tabs>
        <w:rPr>
          <w:noProof/>
        </w:rPr>
      </w:pPr>
      <w:r>
        <w:rPr>
          <w:noProof/>
        </w:rPr>
        <w:t>Power BI Premium EM3, 73</w:t>
      </w:r>
    </w:p>
    <w:p w14:paraId="4DB5E2CC" w14:textId="77777777" w:rsidR="00C44F46" w:rsidRDefault="00C44F46">
      <w:pPr>
        <w:pStyle w:val="Index1"/>
        <w:tabs>
          <w:tab w:val="right" w:pos="5030"/>
        </w:tabs>
        <w:rPr>
          <w:noProof/>
        </w:rPr>
      </w:pPr>
      <w:r>
        <w:rPr>
          <w:noProof/>
        </w:rPr>
        <w:t>Power BI Premium EM3 A, 73</w:t>
      </w:r>
    </w:p>
    <w:p w14:paraId="55CA813A" w14:textId="77777777" w:rsidR="00C44F46" w:rsidRDefault="00C44F46">
      <w:pPr>
        <w:pStyle w:val="Index1"/>
        <w:tabs>
          <w:tab w:val="right" w:pos="5030"/>
        </w:tabs>
        <w:rPr>
          <w:noProof/>
        </w:rPr>
      </w:pPr>
      <w:r>
        <w:rPr>
          <w:noProof/>
        </w:rPr>
        <w:t>Power BI Premium P1, 73</w:t>
      </w:r>
    </w:p>
    <w:p w14:paraId="54CC7519" w14:textId="77777777" w:rsidR="00C44F46" w:rsidRDefault="00C44F46">
      <w:pPr>
        <w:pStyle w:val="Index1"/>
        <w:tabs>
          <w:tab w:val="right" w:pos="5030"/>
        </w:tabs>
        <w:rPr>
          <w:noProof/>
        </w:rPr>
      </w:pPr>
      <w:r>
        <w:rPr>
          <w:noProof/>
        </w:rPr>
        <w:t>Power BI Premium P2, 73</w:t>
      </w:r>
    </w:p>
    <w:p w14:paraId="42B5108E" w14:textId="77777777" w:rsidR="00C44F46" w:rsidRDefault="00C44F46">
      <w:pPr>
        <w:pStyle w:val="Index1"/>
        <w:tabs>
          <w:tab w:val="right" w:pos="5030"/>
        </w:tabs>
        <w:rPr>
          <w:noProof/>
        </w:rPr>
      </w:pPr>
      <w:r>
        <w:rPr>
          <w:noProof/>
        </w:rPr>
        <w:t>Power BI Premium P3, 73</w:t>
      </w:r>
    </w:p>
    <w:p w14:paraId="3748F493" w14:textId="77777777" w:rsidR="00C44F46" w:rsidRDefault="00C44F46">
      <w:pPr>
        <w:pStyle w:val="Index1"/>
        <w:tabs>
          <w:tab w:val="right" w:pos="5030"/>
        </w:tabs>
        <w:rPr>
          <w:noProof/>
        </w:rPr>
      </w:pPr>
      <w:r>
        <w:rPr>
          <w:noProof/>
        </w:rPr>
        <w:t>Power BI Premium P4, 74</w:t>
      </w:r>
    </w:p>
    <w:p w14:paraId="04DB6ED7" w14:textId="77777777" w:rsidR="00C44F46" w:rsidRDefault="00C44F46">
      <w:pPr>
        <w:pStyle w:val="Index1"/>
        <w:tabs>
          <w:tab w:val="right" w:pos="5030"/>
        </w:tabs>
        <w:rPr>
          <w:noProof/>
        </w:rPr>
      </w:pPr>
      <w:r>
        <w:rPr>
          <w:noProof/>
        </w:rPr>
        <w:t>Power BI Premium P5, 74</w:t>
      </w:r>
    </w:p>
    <w:p w14:paraId="7137F3DC" w14:textId="77777777" w:rsidR="00C44F46" w:rsidRDefault="00C44F46">
      <w:pPr>
        <w:pStyle w:val="Index1"/>
        <w:tabs>
          <w:tab w:val="right" w:pos="5030"/>
        </w:tabs>
        <w:rPr>
          <w:noProof/>
        </w:rPr>
      </w:pPr>
      <w:r>
        <w:rPr>
          <w:noProof/>
        </w:rPr>
        <w:t>Power BI Premium Promo, 74</w:t>
      </w:r>
    </w:p>
    <w:p w14:paraId="0A934340" w14:textId="77777777" w:rsidR="00C44F46" w:rsidRDefault="00C44F46">
      <w:pPr>
        <w:pStyle w:val="Index1"/>
        <w:tabs>
          <w:tab w:val="right" w:pos="5030"/>
        </w:tabs>
        <w:rPr>
          <w:noProof/>
        </w:rPr>
      </w:pPr>
      <w:r>
        <w:rPr>
          <w:noProof/>
        </w:rPr>
        <w:t>Power BI Pro, 74</w:t>
      </w:r>
    </w:p>
    <w:p w14:paraId="4E879955" w14:textId="77777777" w:rsidR="00C44F46" w:rsidRDefault="00C44F46">
      <w:pPr>
        <w:pStyle w:val="Index1"/>
        <w:tabs>
          <w:tab w:val="right" w:pos="5030"/>
        </w:tabs>
        <w:rPr>
          <w:noProof/>
        </w:rPr>
      </w:pPr>
      <w:r>
        <w:rPr>
          <w:noProof/>
        </w:rPr>
        <w:t>Power BI Pro A, 74</w:t>
      </w:r>
    </w:p>
    <w:p w14:paraId="43123CBA" w14:textId="77777777" w:rsidR="00C44F46" w:rsidRDefault="00C44F46">
      <w:pPr>
        <w:pStyle w:val="Index1"/>
        <w:tabs>
          <w:tab w:val="right" w:pos="5030"/>
        </w:tabs>
        <w:rPr>
          <w:noProof/>
        </w:rPr>
      </w:pPr>
      <w:r>
        <w:rPr>
          <w:noProof/>
        </w:rPr>
        <w:t>Power Platformi virtuaalagendid, 74</w:t>
      </w:r>
    </w:p>
    <w:p w14:paraId="2DB08629" w14:textId="77777777" w:rsidR="00C44F46" w:rsidRDefault="00C44F46">
      <w:pPr>
        <w:pStyle w:val="Index1"/>
        <w:tabs>
          <w:tab w:val="right" w:pos="5030"/>
        </w:tabs>
        <w:rPr>
          <w:noProof/>
        </w:rPr>
      </w:pPr>
      <w:r>
        <w:rPr>
          <w:noProof/>
        </w:rPr>
        <w:t>PowerAppi rakenduse lepingu kohta, 73</w:t>
      </w:r>
    </w:p>
    <w:p w14:paraId="68179D85" w14:textId="77777777" w:rsidR="00C44F46" w:rsidRDefault="00C44F46">
      <w:pPr>
        <w:pStyle w:val="Index1"/>
        <w:tabs>
          <w:tab w:val="right" w:pos="5030"/>
        </w:tabs>
        <w:rPr>
          <w:noProof/>
        </w:rPr>
      </w:pPr>
      <w:r>
        <w:rPr>
          <w:noProof/>
        </w:rPr>
        <w:t>PowerApps portaali lehe vaate võimsuse lisandmoodul, 65, 73</w:t>
      </w:r>
    </w:p>
    <w:p w14:paraId="6D02F438" w14:textId="77777777" w:rsidR="00C44F46" w:rsidRDefault="00C44F46">
      <w:pPr>
        <w:pStyle w:val="Index1"/>
        <w:tabs>
          <w:tab w:val="right" w:pos="5030"/>
        </w:tabs>
        <w:rPr>
          <w:noProof/>
        </w:rPr>
      </w:pPr>
      <w:r>
        <w:rPr>
          <w:noProof/>
        </w:rPr>
        <w:t>PowerApps portaali sisselogimise võimsuse lisandmoodul, 65, 73</w:t>
      </w:r>
    </w:p>
    <w:p w14:paraId="256000AE" w14:textId="77777777" w:rsidR="00C44F46" w:rsidRDefault="00C44F46">
      <w:pPr>
        <w:pStyle w:val="Index1"/>
        <w:tabs>
          <w:tab w:val="right" w:pos="5030"/>
        </w:tabs>
        <w:rPr>
          <w:noProof/>
        </w:rPr>
      </w:pPr>
      <w:r>
        <w:rPr>
          <w:noProof/>
        </w:rPr>
        <w:t>PowerAppsi ja Flow võimsuse lisandmoodul, 73</w:t>
      </w:r>
    </w:p>
    <w:p w14:paraId="6F06E242" w14:textId="77777777" w:rsidR="00C44F46" w:rsidRDefault="00C44F46">
      <w:pPr>
        <w:pStyle w:val="Index1"/>
        <w:tabs>
          <w:tab w:val="right" w:pos="5030"/>
        </w:tabs>
        <w:rPr>
          <w:noProof/>
        </w:rPr>
      </w:pPr>
      <w:r>
        <w:rPr>
          <w:noProof/>
        </w:rPr>
        <w:t>PowerAppsi kasutaja lepingu kohta (kasutaja AL), 73</w:t>
      </w:r>
    </w:p>
    <w:p w14:paraId="7622F004" w14:textId="77777777" w:rsidR="00C44F46" w:rsidRDefault="00C44F46">
      <w:pPr>
        <w:pStyle w:val="Index1"/>
        <w:tabs>
          <w:tab w:val="right" w:pos="5030"/>
        </w:tabs>
        <w:rPr>
          <w:noProof/>
        </w:rPr>
      </w:pPr>
      <w:r>
        <w:rPr>
          <w:noProof/>
        </w:rPr>
        <w:t>PowerPoint 2019, 23</w:t>
      </w:r>
    </w:p>
    <w:p w14:paraId="355EB4FA" w14:textId="77777777" w:rsidR="00C44F46" w:rsidRDefault="00C44F46">
      <w:pPr>
        <w:pStyle w:val="Index1"/>
        <w:tabs>
          <w:tab w:val="right" w:pos="5030"/>
        </w:tabs>
        <w:rPr>
          <w:noProof/>
        </w:rPr>
      </w:pPr>
      <w:r>
        <w:rPr>
          <w:noProof/>
        </w:rPr>
        <w:t>PowerPoint 2019 Macile, 24</w:t>
      </w:r>
    </w:p>
    <w:p w14:paraId="0D51A77A" w14:textId="77777777" w:rsidR="00C44F46" w:rsidRDefault="00C44F46">
      <w:pPr>
        <w:pStyle w:val="Index1"/>
        <w:tabs>
          <w:tab w:val="right" w:pos="5030"/>
        </w:tabs>
        <w:rPr>
          <w:noProof/>
        </w:rPr>
      </w:pPr>
      <w:r>
        <w:rPr>
          <w:noProof/>
        </w:rPr>
        <w:t>Premium Assurance Add-on, 50</w:t>
      </w:r>
    </w:p>
    <w:p w14:paraId="10929FD5" w14:textId="77777777" w:rsidR="00C44F46" w:rsidRDefault="00C44F46">
      <w:pPr>
        <w:pStyle w:val="Index1"/>
        <w:tabs>
          <w:tab w:val="right" w:pos="5030"/>
        </w:tabs>
        <w:rPr>
          <w:noProof/>
        </w:rPr>
      </w:pPr>
      <w:r>
        <w:rPr>
          <w:noProof/>
        </w:rPr>
        <w:t>Project Online Essentials, 70</w:t>
      </w:r>
    </w:p>
    <w:p w14:paraId="640A5DCF" w14:textId="77777777" w:rsidR="00C44F46" w:rsidRDefault="00C44F46">
      <w:pPr>
        <w:pStyle w:val="Index1"/>
        <w:tabs>
          <w:tab w:val="right" w:pos="5030"/>
        </w:tabs>
        <w:rPr>
          <w:noProof/>
        </w:rPr>
      </w:pPr>
      <w:r>
        <w:rPr>
          <w:noProof/>
        </w:rPr>
        <w:t>Project Online Essentialsi lisalitsents, 70</w:t>
      </w:r>
    </w:p>
    <w:p w14:paraId="7CBDA736" w14:textId="77777777" w:rsidR="00C44F46" w:rsidRDefault="00C44F46">
      <w:pPr>
        <w:pStyle w:val="Index1"/>
        <w:tabs>
          <w:tab w:val="right" w:pos="5030"/>
        </w:tabs>
        <w:rPr>
          <w:noProof/>
        </w:rPr>
      </w:pPr>
      <w:r>
        <w:rPr>
          <w:noProof/>
        </w:rPr>
        <w:t>Project Online Premium, 70</w:t>
      </w:r>
    </w:p>
    <w:p w14:paraId="12C4BABB" w14:textId="77777777" w:rsidR="00C44F46" w:rsidRDefault="00C44F46">
      <w:pPr>
        <w:pStyle w:val="Index1"/>
        <w:tabs>
          <w:tab w:val="right" w:pos="5030"/>
        </w:tabs>
        <w:rPr>
          <w:noProof/>
        </w:rPr>
      </w:pPr>
      <w:r>
        <w:rPr>
          <w:noProof/>
        </w:rPr>
        <w:t>Project Online Premium tarkvarakindlustuse põhjal, 71</w:t>
      </w:r>
    </w:p>
    <w:p w14:paraId="203C5201" w14:textId="77777777" w:rsidR="00C44F46" w:rsidRDefault="00C44F46">
      <w:pPr>
        <w:pStyle w:val="Index1"/>
        <w:tabs>
          <w:tab w:val="right" w:pos="5030"/>
        </w:tabs>
        <w:rPr>
          <w:noProof/>
        </w:rPr>
      </w:pPr>
      <w:r>
        <w:rPr>
          <w:noProof/>
        </w:rPr>
        <w:t>Project Online Premiumi lisalitsents, 70</w:t>
      </w:r>
    </w:p>
    <w:p w14:paraId="4522C170" w14:textId="77777777" w:rsidR="00C44F46" w:rsidRDefault="00C44F46">
      <w:pPr>
        <w:pStyle w:val="Index1"/>
        <w:tabs>
          <w:tab w:val="right" w:pos="5030"/>
        </w:tabs>
        <w:rPr>
          <w:noProof/>
        </w:rPr>
      </w:pPr>
      <w:r>
        <w:rPr>
          <w:noProof/>
        </w:rPr>
        <w:t>Project Online Professional, 70</w:t>
      </w:r>
    </w:p>
    <w:p w14:paraId="6163ADB1" w14:textId="77777777" w:rsidR="00C44F46" w:rsidRDefault="00C44F46">
      <w:pPr>
        <w:pStyle w:val="Index1"/>
        <w:tabs>
          <w:tab w:val="right" w:pos="5030"/>
        </w:tabs>
        <w:rPr>
          <w:noProof/>
        </w:rPr>
      </w:pPr>
      <w:r>
        <w:rPr>
          <w:noProof/>
        </w:rPr>
        <w:t>Project Online Professional tarkvarakindlustuse põhjal, 70</w:t>
      </w:r>
    </w:p>
    <w:p w14:paraId="480B4E7F" w14:textId="77777777" w:rsidR="00C44F46" w:rsidRDefault="00C44F46">
      <w:pPr>
        <w:pStyle w:val="Index1"/>
        <w:tabs>
          <w:tab w:val="right" w:pos="5030"/>
        </w:tabs>
        <w:rPr>
          <w:noProof/>
        </w:rPr>
      </w:pPr>
      <w:r>
        <w:rPr>
          <w:noProof/>
        </w:rPr>
        <w:t>Project Online Professionali lisalitsents, 70</w:t>
      </w:r>
    </w:p>
    <w:p w14:paraId="74CF26E4" w14:textId="77777777" w:rsidR="00C44F46" w:rsidRDefault="00C44F46">
      <w:pPr>
        <w:pStyle w:val="Index1"/>
        <w:tabs>
          <w:tab w:val="right" w:pos="5030"/>
        </w:tabs>
        <w:rPr>
          <w:noProof/>
        </w:rPr>
      </w:pPr>
      <w:r>
        <w:rPr>
          <w:noProof/>
        </w:rPr>
        <w:t>Project Plan 1, 70</w:t>
      </w:r>
    </w:p>
    <w:p w14:paraId="4A13E0FA" w14:textId="77777777" w:rsidR="00C44F46" w:rsidRDefault="00C44F46">
      <w:pPr>
        <w:pStyle w:val="Index1"/>
        <w:tabs>
          <w:tab w:val="right" w:pos="5030"/>
        </w:tabs>
        <w:rPr>
          <w:noProof/>
        </w:rPr>
      </w:pPr>
      <w:r>
        <w:rPr>
          <w:noProof/>
        </w:rPr>
        <w:t>Project Plan 3, 70</w:t>
      </w:r>
    </w:p>
    <w:p w14:paraId="77AAC33D" w14:textId="77777777" w:rsidR="00C44F46" w:rsidRDefault="00C44F46">
      <w:pPr>
        <w:pStyle w:val="Index1"/>
        <w:tabs>
          <w:tab w:val="right" w:pos="5030"/>
        </w:tabs>
        <w:rPr>
          <w:noProof/>
        </w:rPr>
      </w:pPr>
      <w:r>
        <w:rPr>
          <w:noProof/>
        </w:rPr>
        <w:t>Project Plan 3 kasutaja AL, 26</w:t>
      </w:r>
    </w:p>
    <w:p w14:paraId="6D10F4FE" w14:textId="77777777" w:rsidR="00C44F46" w:rsidRDefault="00C44F46">
      <w:pPr>
        <w:pStyle w:val="Index1"/>
        <w:tabs>
          <w:tab w:val="right" w:pos="5030"/>
        </w:tabs>
        <w:rPr>
          <w:noProof/>
        </w:rPr>
      </w:pPr>
      <w:r>
        <w:rPr>
          <w:noProof/>
        </w:rPr>
        <w:t>Project Plan 5, 70</w:t>
      </w:r>
    </w:p>
    <w:p w14:paraId="3E939B9A" w14:textId="77777777" w:rsidR="00C44F46" w:rsidRDefault="00C44F46">
      <w:pPr>
        <w:pStyle w:val="Index1"/>
        <w:tabs>
          <w:tab w:val="right" w:pos="5030"/>
        </w:tabs>
        <w:rPr>
          <w:noProof/>
        </w:rPr>
      </w:pPr>
      <w:r>
        <w:rPr>
          <w:noProof/>
        </w:rPr>
        <w:t>Project Plan 5 kasutaja AL, 26</w:t>
      </w:r>
    </w:p>
    <w:p w14:paraId="3FC52901" w14:textId="77777777" w:rsidR="00C44F46" w:rsidRDefault="00C44F46">
      <w:pPr>
        <w:pStyle w:val="Index1"/>
        <w:tabs>
          <w:tab w:val="right" w:pos="5030"/>
        </w:tabs>
        <w:rPr>
          <w:noProof/>
        </w:rPr>
      </w:pPr>
      <w:r>
        <w:rPr>
          <w:noProof/>
        </w:rPr>
        <w:t>Project Professional, 94</w:t>
      </w:r>
    </w:p>
    <w:p w14:paraId="09C2DED6" w14:textId="77777777" w:rsidR="00C44F46" w:rsidRDefault="00C44F46">
      <w:pPr>
        <w:pStyle w:val="Index1"/>
        <w:tabs>
          <w:tab w:val="right" w:pos="5030"/>
        </w:tabs>
        <w:rPr>
          <w:noProof/>
        </w:rPr>
      </w:pPr>
      <w:r>
        <w:rPr>
          <w:noProof/>
        </w:rPr>
        <w:t>Project Professional 2019, 23</w:t>
      </w:r>
    </w:p>
    <w:p w14:paraId="13EB788F" w14:textId="77777777" w:rsidR="00C44F46" w:rsidRDefault="00C44F46">
      <w:pPr>
        <w:pStyle w:val="Index1"/>
        <w:tabs>
          <w:tab w:val="right" w:pos="5030"/>
        </w:tabs>
        <w:rPr>
          <w:noProof/>
        </w:rPr>
      </w:pPr>
      <w:r>
        <w:rPr>
          <w:noProof/>
        </w:rPr>
        <w:t>Project Server 2016, 26</w:t>
      </w:r>
    </w:p>
    <w:p w14:paraId="4B7CBDFF" w14:textId="77777777" w:rsidR="00C44F46" w:rsidRDefault="00C44F46">
      <w:pPr>
        <w:pStyle w:val="Index1"/>
        <w:tabs>
          <w:tab w:val="right" w:pos="5030"/>
        </w:tabs>
        <w:rPr>
          <w:noProof/>
        </w:rPr>
      </w:pPr>
      <w:r>
        <w:rPr>
          <w:noProof/>
        </w:rPr>
        <w:t>Project Server 2019, 26</w:t>
      </w:r>
    </w:p>
    <w:p w14:paraId="0B91B462" w14:textId="77777777" w:rsidR="00C44F46" w:rsidRDefault="00C44F46">
      <w:pPr>
        <w:pStyle w:val="Index1"/>
        <w:tabs>
          <w:tab w:val="right" w:pos="5030"/>
        </w:tabs>
        <w:rPr>
          <w:noProof/>
        </w:rPr>
      </w:pPr>
      <w:r>
        <w:rPr>
          <w:noProof/>
        </w:rPr>
        <w:t>Project Server 2019 CAL, 26</w:t>
      </w:r>
    </w:p>
    <w:p w14:paraId="6FC1D7C9" w14:textId="77777777" w:rsidR="00C44F46" w:rsidRDefault="00C44F46">
      <w:pPr>
        <w:pStyle w:val="Index1"/>
        <w:tabs>
          <w:tab w:val="right" w:pos="5030"/>
        </w:tabs>
        <w:rPr>
          <w:noProof/>
        </w:rPr>
      </w:pPr>
      <w:r>
        <w:rPr>
          <w:noProof/>
        </w:rPr>
        <w:t>Project Standard, 88, 94</w:t>
      </w:r>
    </w:p>
    <w:p w14:paraId="7A801F18" w14:textId="77777777" w:rsidR="00C44F46" w:rsidRDefault="00C44F46">
      <w:pPr>
        <w:pStyle w:val="Index1"/>
        <w:tabs>
          <w:tab w:val="right" w:pos="5030"/>
        </w:tabs>
        <w:rPr>
          <w:noProof/>
        </w:rPr>
      </w:pPr>
      <w:r>
        <w:rPr>
          <w:noProof/>
        </w:rPr>
        <w:t>Project Standard 2019, 23</w:t>
      </w:r>
    </w:p>
    <w:p w14:paraId="2035DD46" w14:textId="77777777" w:rsidR="00C44F46" w:rsidRDefault="00C44F46">
      <w:pPr>
        <w:pStyle w:val="Index1"/>
        <w:tabs>
          <w:tab w:val="right" w:pos="5030"/>
        </w:tabs>
        <w:rPr>
          <w:noProof/>
        </w:rPr>
      </w:pPr>
      <w:r>
        <w:rPr>
          <w:noProof/>
        </w:rPr>
        <w:t>Publisher 2019, 23</w:t>
      </w:r>
    </w:p>
    <w:p w14:paraId="4D767C27" w14:textId="77777777" w:rsidR="00C44F46" w:rsidRDefault="00C44F46">
      <w:pPr>
        <w:pStyle w:val="Index1"/>
        <w:tabs>
          <w:tab w:val="right" w:pos="5030"/>
        </w:tabs>
        <w:rPr>
          <w:noProof/>
        </w:rPr>
      </w:pPr>
      <w:r>
        <w:rPr>
          <w:noProof/>
        </w:rPr>
        <w:t>Rakenduse Windows Server 2019 Remote Desktop Services välisliides, 49</w:t>
      </w:r>
    </w:p>
    <w:p w14:paraId="5585C713" w14:textId="77777777" w:rsidR="00C44F46" w:rsidRDefault="00C44F46">
      <w:pPr>
        <w:pStyle w:val="Index1"/>
        <w:tabs>
          <w:tab w:val="right" w:pos="5030"/>
        </w:tabs>
        <w:rPr>
          <w:noProof/>
        </w:rPr>
      </w:pPr>
      <w:r>
        <w:rPr>
          <w:noProof/>
        </w:rPr>
        <w:t>rakenduste jaoks – failisalvestusmaht, 73</w:t>
      </w:r>
    </w:p>
    <w:p w14:paraId="0832F4C1" w14:textId="77777777" w:rsidR="00C44F46" w:rsidRDefault="00C44F46">
      <w:pPr>
        <w:pStyle w:val="Index1"/>
        <w:tabs>
          <w:tab w:val="right" w:pos="5030"/>
        </w:tabs>
        <w:rPr>
          <w:noProof/>
        </w:rPr>
      </w:pPr>
      <w:r>
        <w:rPr>
          <w:noProof/>
        </w:rPr>
        <w:t>rakenduste jaoks – failisalvestusmaht, 64</w:t>
      </w:r>
    </w:p>
    <w:p w14:paraId="25E44337" w14:textId="77777777" w:rsidR="00C44F46" w:rsidRDefault="00C44F46">
      <w:pPr>
        <w:pStyle w:val="Index1"/>
        <w:tabs>
          <w:tab w:val="right" w:pos="5030"/>
        </w:tabs>
        <w:rPr>
          <w:noProof/>
        </w:rPr>
      </w:pPr>
      <w:r>
        <w:rPr>
          <w:noProof/>
        </w:rPr>
        <w:t>rakenduste jaoks – logisalvestusmaht, 73</w:t>
      </w:r>
    </w:p>
    <w:p w14:paraId="40F36A2D" w14:textId="77777777" w:rsidR="00C44F46" w:rsidRDefault="00C44F46">
      <w:pPr>
        <w:pStyle w:val="Index1"/>
        <w:tabs>
          <w:tab w:val="right" w:pos="5030"/>
        </w:tabs>
        <w:rPr>
          <w:noProof/>
        </w:rPr>
      </w:pPr>
      <w:r>
        <w:rPr>
          <w:noProof/>
        </w:rPr>
        <w:t>rakenduste jaoks – logisalvestusmaht, 64</w:t>
      </w:r>
    </w:p>
    <w:p w14:paraId="553D07FA" w14:textId="77777777" w:rsidR="00C44F46" w:rsidRDefault="00C44F46">
      <w:pPr>
        <w:pStyle w:val="Index1"/>
        <w:tabs>
          <w:tab w:val="right" w:pos="5030"/>
        </w:tabs>
        <w:rPr>
          <w:noProof/>
        </w:rPr>
      </w:pPr>
      <w:r>
        <w:rPr>
          <w:noProof/>
        </w:rPr>
        <w:t>SharePoint Online, 87</w:t>
      </w:r>
    </w:p>
    <w:p w14:paraId="2167F48A" w14:textId="77777777" w:rsidR="00C44F46" w:rsidRDefault="00C44F46">
      <w:pPr>
        <w:pStyle w:val="Index1"/>
        <w:tabs>
          <w:tab w:val="right" w:pos="5030"/>
        </w:tabs>
        <w:rPr>
          <w:noProof/>
        </w:rPr>
      </w:pPr>
      <w:r>
        <w:rPr>
          <w:noProof/>
        </w:rPr>
        <w:t>SharePoint Online’i (leping 1/2), 27</w:t>
      </w:r>
    </w:p>
    <w:p w14:paraId="2C1D0922" w14:textId="77777777" w:rsidR="00C44F46" w:rsidRDefault="00C44F46">
      <w:pPr>
        <w:pStyle w:val="Index1"/>
        <w:tabs>
          <w:tab w:val="right" w:pos="5030"/>
        </w:tabs>
        <w:rPr>
          <w:noProof/>
        </w:rPr>
      </w:pPr>
      <w:r>
        <w:rPr>
          <w:noProof/>
        </w:rPr>
        <w:t>SharePoint Online’i leping 1 ja 2, 71</w:t>
      </w:r>
    </w:p>
    <w:p w14:paraId="70F41D43" w14:textId="77777777" w:rsidR="00C44F46" w:rsidRDefault="00C44F46">
      <w:pPr>
        <w:pStyle w:val="Index1"/>
        <w:tabs>
          <w:tab w:val="right" w:pos="5030"/>
        </w:tabs>
        <w:rPr>
          <w:noProof/>
        </w:rPr>
      </w:pPr>
      <w:r>
        <w:rPr>
          <w:noProof/>
        </w:rPr>
        <w:t>SharePoint Online’i lepingu 1 lisalitsents, 71</w:t>
      </w:r>
    </w:p>
    <w:p w14:paraId="60139138" w14:textId="77777777" w:rsidR="00C44F46" w:rsidRDefault="00C44F46">
      <w:pPr>
        <w:pStyle w:val="Index1"/>
        <w:tabs>
          <w:tab w:val="right" w:pos="5030"/>
        </w:tabs>
        <w:rPr>
          <w:noProof/>
        </w:rPr>
      </w:pPr>
      <w:r>
        <w:rPr>
          <w:noProof/>
        </w:rPr>
        <w:t>SharePoint Server, 60, 92</w:t>
      </w:r>
    </w:p>
    <w:p w14:paraId="69B6F12D" w14:textId="77777777" w:rsidR="00C44F46" w:rsidRDefault="00C44F46">
      <w:pPr>
        <w:pStyle w:val="Index1"/>
        <w:tabs>
          <w:tab w:val="right" w:pos="5030"/>
        </w:tabs>
        <w:rPr>
          <w:noProof/>
        </w:rPr>
      </w:pPr>
      <w:r>
        <w:rPr>
          <w:noProof/>
        </w:rPr>
        <w:t>SharePoint Server 2016, 27</w:t>
      </w:r>
    </w:p>
    <w:p w14:paraId="2A4F3167" w14:textId="77777777" w:rsidR="00C44F46" w:rsidRDefault="00C44F46">
      <w:pPr>
        <w:pStyle w:val="Index1"/>
        <w:tabs>
          <w:tab w:val="right" w:pos="5030"/>
        </w:tabs>
        <w:rPr>
          <w:noProof/>
        </w:rPr>
      </w:pPr>
      <w:r>
        <w:rPr>
          <w:noProof/>
        </w:rPr>
        <w:t>SharePoint Server 2019, 27</w:t>
      </w:r>
    </w:p>
    <w:p w14:paraId="3B26FF08" w14:textId="77777777" w:rsidR="00C44F46" w:rsidRDefault="00C44F46">
      <w:pPr>
        <w:pStyle w:val="Index1"/>
        <w:tabs>
          <w:tab w:val="right" w:pos="5030"/>
        </w:tabs>
        <w:rPr>
          <w:noProof/>
        </w:rPr>
      </w:pPr>
      <w:r>
        <w:rPr>
          <w:noProof/>
        </w:rPr>
        <w:t>SharePoint Server 2019 Enterprise CAL, 27</w:t>
      </w:r>
    </w:p>
    <w:p w14:paraId="62129BBD" w14:textId="77777777" w:rsidR="00C44F46" w:rsidRDefault="00C44F46">
      <w:pPr>
        <w:pStyle w:val="Index1"/>
        <w:tabs>
          <w:tab w:val="right" w:pos="5030"/>
        </w:tabs>
        <w:rPr>
          <w:noProof/>
        </w:rPr>
      </w:pPr>
      <w:r>
        <w:rPr>
          <w:noProof/>
        </w:rPr>
        <w:t>SharePoint Server 2019 Standard CAL, 27</w:t>
      </w:r>
    </w:p>
    <w:p w14:paraId="7EED8696" w14:textId="77777777" w:rsidR="00C44F46" w:rsidRDefault="00C44F46">
      <w:pPr>
        <w:pStyle w:val="Index1"/>
        <w:tabs>
          <w:tab w:val="right" w:pos="5030"/>
        </w:tabs>
        <w:rPr>
          <w:noProof/>
        </w:rPr>
      </w:pPr>
      <w:r>
        <w:rPr>
          <w:noProof/>
        </w:rPr>
        <w:t>Skype’i ärirakendus 2019, 23</w:t>
      </w:r>
    </w:p>
    <w:p w14:paraId="79511C07" w14:textId="77777777" w:rsidR="00C44F46" w:rsidRDefault="00C44F46">
      <w:pPr>
        <w:pStyle w:val="Index1"/>
        <w:tabs>
          <w:tab w:val="right" w:pos="5030"/>
        </w:tabs>
        <w:rPr>
          <w:noProof/>
        </w:rPr>
      </w:pPr>
      <w:r>
        <w:rPr>
          <w:noProof/>
        </w:rPr>
        <w:t>Skype’i ärirakendus 2019 Macile, 24</w:t>
      </w:r>
    </w:p>
    <w:p w14:paraId="37AD3C58" w14:textId="77777777" w:rsidR="00C44F46" w:rsidRDefault="00C44F46">
      <w:pPr>
        <w:pStyle w:val="Index1"/>
        <w:tabs>
          <w:tab w:val="right" w:pos="5030"/>
        </w:tabs>
        <w:rPr>
          <w:noProof/>
        </w:rPr>
      </w:pPr>
      <w:r>
        <w:rPr>
          <w:noProof/>
        </w:rPr>
        <w:t>Skype’i ärirakendus Plusi CAL, 28</w:t>
      </w:r>
    </w:p>
    <w:p w14:paraId="0BF0C2EE" w14:textId="77777777" w:rsidR="00C44F46" w:rsidRDefault="00C44F46">
      <w:pPr>
        <w:pStyle w:val="Index1"/>
        <w:tabs>
          <w:tab w:val="right" w:pos="5030"/>
        </w:tabs>
        <w:rPr>
          <w:noProof/>
        </w:rPr>
      </w:pPr>
      <w:r>
        <w:rPr>
          <w:noProof/>
        </w:rPr>
        <w:t>Skype’i ärirakenduse Plusi CAL-i lisalitsents Microsoft 365 E3 jaoks (kasutaja AL), 59</w:t>
      </w:r>
    </w:p>
    <w:p w14:paraId="2E72D876" w14:textId="77777777" w:rsidR="00C44F46" w:rsidRDefault="00C44F46">
      <w:pPr>
        <w:pStyle w:val="Index1"/>
        <w:tabs>
          <w:tab w:val="right" w:pos="5030"/>
        </w:tabs>
        <w:rPr>
          <w:noProof/>
        </w:rPr>
      </w:pPr>
      <w:r>
        <w:rPr>
          <w:noProof/>
        </w:rPr>
        <w:t>Skype’i ärirakenduse server, 60</w:t>
      </w:r>
    </w:p>
    <w:p w14:paraId="06E702F5" w14:textId="77777777" w:rsidR="00C44F46" w:rsidRDefault="00C44F46">
      <w:pPr>
        <w:pStyle w:val="Index1"/>
        <w:tabs>
          <w:tab w:val="right" w:pos="5030"/>
        </w:tabs>
        <w:rPr>
          <w:noProof/>
        </w:rPr>
      </w:pPr>
      <w:r>
        <w:rPr>
          <w:noProof/>
        </w:rPr>
        <w:t>Skype’i ärirakenduse server 2015, 28</w:t>
      </w:r>
    </w:p>
    <w:p w14:paraId="67692D8B" w14:textId="77777777" w:rsidR="00C44F46" w:rsidRDefault="00C44F46">
      <w:pPr>
        <w:pStyle w:val="Index1"/>
        <w:tabs>
          <w:tab w:val="right" w:pos="5030"/>
        </w:tabs>
        <w:rPr>
          <w:noProof/>
        </w:rPr>
      </w:pPr>
      <w:r>
        <w:rPr>
          <w:noProof/>
        </w:rPr>
        <w:t>Skype’i ärirakenduse server 2019, 28</w:t>
      </w:r>
    </w:p>
    <w:p w14:paraId="490524B5" w14:textId="77777777" w:rsidR="00C44F46" w:rsidRDefault="00C44F46">
      <w:pPr>
        <w:pStyle w:val="Index1"/>
        <w:tabs>
          <w:tab w:val="right" w:pos="5030"/>
        </w:tabs>
        <w:rPr>
          <w:noProof/>
        </w:rPr>
      </w:pPr>
      <w:r>
        <w:rPr>
          <w:noProof/>
        </w:rPr>
        <w:t>Skype’i ärirakenduse server 2019 Enterprise CAL, 28</w:t>
      </w:r>
    </w:p>
    <w:p w14:paraId="655E0D37" w14:textId="77777777" w:rsidR="00C44F46" w:rsidRDefault="00C44F46">
      <w:pPr>
        <w:pStyle w:val="Index1"/>
        <w:tabs>
          <w:tab w:val="right" w:pos="5030"/>
        </w:tabs>
        <w:rPr>
          <w:noProof/>
        </w:rPr>
      </w:pPr>
      <w:r>
        <w:rPr>
          <w:noProof/>
        </w:rPr>
        <w:t>Skype’i ärirakenduse server 2019 Enterprise’i CAL, 28</w:t>
      </w:r>
    </w:p>
    <w:p w14:paraId="642DF289" w14:textId="77777777" w:rsidR="00C44F46" w:rsidRDefault="00C44F46">
      <w:pPr>
        <w:pStyle w:val="Index1"/>
        <w:tabs>
          <w:tab w:val="right" w:pos="5030"/>
        </w:tabs>
        <w:rPr>
          <w:noProof/>
        </w:rPr>
      </w:pPr>
      <w:r>
        <w:rPr>
          <w:noProof/>
        </w:rPr>
        <w:t>Skype’i ärirakenduse server 2019 Plus CAL, 28</w:t>
      </w:r>
    </w:p>
    <w:p w14:paraId="51BE5FC3" w14:textId="77777777" w:rsidR="00C44F46" w:rsidRDefault="00C44F46">
      <w:pPr>
        <w:pStyle w:val="Index1"/>
        <w:tabs>
          <w:tab w:val="right" w:pos="5030"/>
        </w:tabs>
        <w:rPr>
          <w:noProof/>
        </w:rPr>
      </w:pPr>
      <w:r>
        <w:rPr>
          <w:noProof/>
        </w:rPr>
        <w:t>Skype’i ärirakenduse server 2019 Standard CAL, 28</w:t>
      </w:r>
    </w:p>
    <w:p w14:paraId="0F6CAE8F" w14:textId="77777777" w:rsidR="00C44F46" w:rsidRDefault="00C44F46">
      <w:pPr>
        <w:pStyle w:val="Index1"/>
        <w:tabs>
          <w:tab w:val="right" w:pos="5030"/>
        </w:tabs>
        <w:rPr>
          <w:noProof/>
        </w:rPr>
      </w:pPr>
      <w:r>
        <w:rPr>
          <w:noProof/>
        </w:rPr>
        <w:t>Skype’i ärirakenduse server 2019 Standard CAL, 28</w:t>
      </w:r>
    </w:p>
    <w:p w14:paraId="57715AF2" w14:textId="77777777" w:rsidR="00C44F46" w:rsidRDefault="00C44F46">
      <w:pPr>
        <w:pStyle w:val="Index1"/>
        <w:tabs>
          <w:tab w:val="right" w:pos="5030"/>
        </w:tabs>
        <w:rPr>
          <w:noProof/>
        </w:rPr>
      </w:pPr>
      <w:r>
        <w:rPr>
          <w:noProof/>
        </w:rPr>
        <w:t>Skype’i ärirakenduse veebiväljaande leping 2, 71</w:t>
      </w:r>
    </w:p>
    <w:p w14:paraId="32BADC31" w14:textId="77777777" w:rsidR="00C44F46" w:rsidRDefault="00C44F46">
      <w:pPr>
        <w:pStyle w:val="Index1"/>
        <w:tabs>
          <w:tab w:val="right" w:pos="5030"/>
        </w:tabs>
        <w:rPr>
          <w:noProof/>
        </w:rPr>
      </w:pPr>
      <w:r>
        <w:rPr>
          <w:noProof/>
        </w:rPr>
        <w:t>SQL Parallel Data Warehouse, 88, 94</w:t>
      </w:r>
    </w:p>
    <w:p w14:paraId="459E1B51" w14:textId="77777777" w:rsidR="00C44F46" w:rsidRDefault="00C44F46">
      <w:pPr>
        <w:pStyle w:val="Index1"/>
        <w:tabs>
          <w:tab w:val="right" w:pos="5030"/>
        </w:tabs>
        <w:rPr>
          <w:noProof/>
        </w:rPr>
      </w:pPr>
      <w:r>
        <w:rPr>
          <w:noProof/>
        </w:rPr>
        <w:t>SQL Server, 92</w:t>
      </w:r>
    </w:p>
    <w:p w14:paraId="5D8AD242" w14:textId="77777777" w:rsidR="00C44F46" w:rsidRDefault="00C44F46">
      <w:pPr>
        <w:pStyle w:val="Index1"/>
        <w:tabs>
          <w:tab w:val="right" w:pos="5030"/>
        </w:tabs>
        <w:rPr>
          <w:noProof/>
        </w:rPr>
      </w:pPr>
      <w:r>
        <w:rPr>
          <w:noProof/>
        </w:rPr>
        <w:t>SQL Server 2017, 29</w:t>
      </w:r>
    </w:p>
    <w:p w14:paraId="31B11408" w14:textId="77777777" w:rsidR="00C44F46" w:rsidRDefault="00C44F46">
      <w:pPr>
        <w:pStyle w:val="Index1"/>
        <w:tabs>
          <w:tab w:val="right" w:pos="5030"/>
        </w:tabs>
        <w:rPr>
          <w:noProof/>
        </w:rPr>
      </w:pPr>
      <w:r>
        <w:rPr>
          <w:noProof/>
        </w:rPr>
        <w:lastRenderedPageBreak/>
        <w:t>SQL Server 2019 CAL, 29</w:t>
      </w:r>
    </w:p>
    <w:p w14:paraId="715A3984" w14:textId="77777777" w:rsidR="00C44F46" w:rsidRDefault="00C44F46">
      <w:pPr>
        <w:pStyle w:val="Index1"/>
        <w:tabs>
          <w:tab w:val="right" w:pos="5030"/>
        </w:tabs>
        <w:rPr>
          <w:noProof/>
        </w:rPr>
      </w:pPr>
      <w:r>
        <w:rPr>
          <w:noProof/>
        </w:rPr>
        <w:t>SQL Server 2019 Enterprise, 29</w:t>
      </w:r>
    </w:p>
    <w:p w14:paraId="2D5D6927" w14:textId="77777777" w:rsidR="00C44F46" w:rsidRDefault="00C44F46">
      <w:pPr>
        <w:pStyle w:val="Index1"/>
        <w:tabs>
          <w:tab w:val="right" w:pos="5030"/>
        </w:tabs>
        <w:rPr>
          <w:noProof/>
        </w:rPr>
      </w:pPr>
      <w:r>
        <w:rPr>
          <w:noProof/>
        </w:rPr>
        <w:t>SQL Server 2019 Enterprise Core, 29</w:t>
      </w:r>
    </w:p>
    <w:p w14:paraId="7397BBBB" w14:textId="77777777" w:rsidR="00C44F46" w:rsidRDefault="00C44F46">
      <w:pPr>
        <w:pStyle w:val="Index1"/>
        <w:tabs>
          <w:tab w:val="right" w:pos="5030"/>
        </w:tabs>
        <w:rPr>
          <w:noProof/>
        </w:rPr>
      </w:pPr>
      <w:r>
        <w:rPr>
          <w:noProof/>
        </w:rPr>
        <w:t>SQL Server 2019 Standard, 29</w:t>
      </w:r>
    </w:p>
    <w:p w14:paraId="1F09E87A" w14:textId="77777777" w:rsidR="00C44F46" w:rsidRDefault="00C44F46">
      <w:pPr>
        <w:pStyle w:val="Index1"/>
        <w:tabs>
          <w:tab w:val="right" w:pos="5030"/>
        </w:tabs>
        <w:rPr>
          <w:noProof/>
        </w:rPr>
      </w:pPr>
      <w:r>
        <w:rPr>
          <w:noProof/>
        </w:rPr>
        <w:t>SQL Server 2019 Standard Core, 29</w:t>
      </w:r>
    </w:p>
    <w:p w14:paraId="5A284764" w14:textId="77777777" w:rsidR="00C44F46" w:rsidRDefault="00C44F46">
      <w:pPr>
        <w:pStyle w:val="Index1"/>
        <w:tabs>
          <w:tab w:val="right" w:pos="5030"/>
        </w:tabs>
        <w:rPr>
          <w:noProof/>
        </w:rPr>
      </w:pPr>
      <w:r>
        <w:rPr>
          <w:noProof/>
        </w:rPr>
        <w:t>SQL Server Big Data Node (BDN) (2 paketist koosnev põhilitsents), 29, 61</w:t>
      </w:r>
    </w:p>
    <w:p w14:paraId="5647B493" w14:textId="77777777" w:rsidR="00C44F46" w:rsidRDefault="00C44F46">
      <w:pPr>
        <w:pStyle w:val="Index1"/>
        <w:tabs>
          <w:tab w:val="right" w:pos="5030"/>
        </w:tabs>
        <w:rPr>
          <w:noProof/>
        </w:rPr>
      </w:pPr>
      <w:r>
        <w:rPr>
          <w:noProof/>
        </w:rPr>
        <w:t>SQL Server Big Data Node'i, 30, 31</w:t>
      </w:r>
    </w:p>
    <w:p w14:paraId="17E73ECD" w14:textId="77777777" w:rsidR="00C44F46" w:rsidRDefault="00C44F46">
      <w:pPr>
        <w:pStyle w:val="Index1"/>
        <w:tabs>
          <w:tab w:val="right" w:pos="5030"/>
        </w:tabs>
        <w:rPr>
          <w:noProof/>
        </w:rPr>
      </w:pPr>
      <w:r>
        <w:rPr>
          <w:noProof/>
        </w:rPr>
        <w:t>SQL Server Business Intelligence, 88, 94</w:t>
      </w:r>
    </w:p>
    <w:p w14:paraId="1D60F852" w14:textId="77777777" w:rsidR="00C44F46" w:rsidRDefault="00C44F46">
      <w:pPr>
        <w:pStyle w:val="Index1"/>
        <w:tabs>
          <w:tab w:val="right" w:pos="5030"/>
        </w:tabs>
        <w:rPr>
          <w:noProof/>
        </w:rPr>
      </w:pPr>
      <w:r>
        <w:rPr>
          <w:noProof/>
        </w:rPr>
        <w:t>SQL Server Data Center, 88</w:t>
      </w:r>
    </w:p>
    <w:p w14:paraId="2C231DF5" w14:textId="77777777" w:rsidR="00C44F46" w:rsidRDefault="00C44F46">
      <w:pPr>
        <w:pStyle w:val="Index1"/>
        <w:tabs>
          <w:tab w:val="right" w:pos="5030"/>
        </w:tabs>
        <w:rPr>
          <w:noProof/>
        </w:rPr>
      </w:pPr>
      <w:r>
        <w:rPr>
          <w:noProof/>
        </w:rPr>
        <w:t>SQL Server Enterprise, 88</w:t>
      </w:r>
    </w:p>
    <w:p w14:paraId="5A41145F" w14:textId="77777777" w:rsidR="00C44F46" w:rsidRDefault="00C44F46">
      <w:pPr>
        <w:pStyle w:val="Index1"/>
        <w:tabs>
          <w:tab w:val="right" w:pos="5030"/>
        </w:tabs>
        <w:rPr>
          <w:noProof/>
        </w:rPr>
      </w:pPr>
      <w:r>
        <w:rPr>
          <w:noProof/>
        </w:rPr>
        <w:t>SQL Server Enterprise Core (2 tuumalitsentsi paketti), 61</w:t>
      </w:r>
    </w:p>
    <w:p w14:paraId="0DB76E96" w14:textId="77777777" w:rsidR="00C44F46" w:rsidRDefault="00C44F46">
      <w:pPr>
        <w:pStyle w:val="Index1"/>
        <w:tabs>
          <w:tab w:val="right" w:pos="5030"/>
        </w:tabs>
        <w:rPr>
          <w:noProof/>
        </w:rPr>
      </w:pPr>
      <w:r>
        <w:rPr>
          <w:noProof/>
        </w:rPr>
        <w:t>SQL Server ESU (Standard ja Enterprise, Server ja Core), 29</w:t>
      </w:r>
    </w:p>
    <w:p w14:paraId="511A1D73" w14:textId="77777777" w:rsidR="00C44F46" w:rsidRDefault="00C44F46">
      <w:pPr>
        <w:pStyle w:val="Index1"/>
        <w:tabs>
          <w:tab w:val="right" w:pos="5030"/>
        </w:tabs>
        <w:rPr>
          <w:noProof/>
        </w:rPr>
      </w:pPr>
      <w:r>
        <w:rPr>
          <w:noProof/>
        </w:rPr>
        <w:t>SQL Server Standard, 94</w:t>
      </w:r>
    </w:p>
    <w:p w14:paraId="71E89E04" w14:textId="77777777" w:rsidR="00C44F46" w:rsidRDefault="00C44F46">
      <w:pPr>
        <w:pStyle w:val="Index1"/>
        <w:tabs>
          <w:tab w:val="right" w:pos="5030"/>
        </w:tabs>
        <w:rPr>
          <w:noProof/>
        </w:rPr>
      </w:pPr>
      <w:r>
        <w:rPr>
          <w:noProof/>
        </w:rPr>
        <w:t>SQL Server Standard (2 tuumalitsentsi paketti), 61</w:t>
      </w:r>
    </w:p>
    <w:p w14:paraId="0402E61C" w14:textId="77777777" w:rsidR="00C44F46" w:rsidRDefault="00C44F46">
      <w:pPr>
        <w:pStyle w:val="Index1"/>
        <w:tabs>
          <w:tab w:val="right" w:pos="5030"/>
        </w:tabs>
        <w:rPr>
          <w:noProof/>
        </w:rPr>
      </w:pPr>
      <w:r>
        <w:rPr>
          <w:noProof/>
        </w:rPr>
        <w:t>SQL Serveri, 88</w:t>
      </w:r>
    </w:p>
    <w:p w14:paraId="7E426DF3" w14:textId="77777777" w:rsidR="00C44F46" w:rsidRDefault="00C44F46">
      <w:pPr>
        <w:pStyle w:val="Index1"/>
        <w:tabs>
          <w:tab w:val="right" w:pos="5030"/>
        </w:tabs>
        <w:rPr>
          <w:noProof/>
        </w:rPr>
      </w:pPr>
      <w:r>
        <w:rPr>
          <w:noProof/>
        </w:rPr>
        <w:t>Suhtluskrediit, 71</w:t>
      </w:r>
    </w:p>
    <w:p w14:paraId="558102CE" w14:textId="77777777" w:rsidR="00C44F46" w:rsidRDefault="00C44F46">
      <w:pPr>
        <w:pStyle w:val="Index1"/>
        <w:tabs>
          <w:tab w:val="right" w:pos="5030"/>
        </w:tabs>
        <w:rPr>
          <w:noProof/>
        </w:rPr>
      </w:pPr>
      <w:r>
        <w:rPr>
          <w:noProof/>
        </w:rPr>
        <w:t>System Center 2012 Datacenter Serveri halduslitsents, 88</w:t>
      </w:r>
    </w:p>
    <w:p w14:paraId="515578AB" w14:textId="77777777" w:rsidR="00C44F46" w:rsidRDefault="00C44F46">
      <w:pPr>
        <w:pStyle w:val="Index1"/>
        <w:tabs>
          <w:tab w:val="right" w:pos="5030"/>
        </w:tabs>
        <w:rPr>
          <w:noProof/>
        </w:rPr>
      </w:pPr>
      <w:r>
        <w:rPr>
          <w:noProof/>
        </w:rPr>
        <w:t>System Center 2012 R2 Configuration Manager, 33</w:t>
      </w:r>
    </w:p>
    <w:p w14:paraId="57031E2C" w14:textId="77777777" w:rsidR="00C44F46" w:rsidRDefault="00C44F46">
      <w:pPr>
        <w:pStyle w:val="Index1"/>
        <w:tabs>
          <w:tab w:val="right" w:pos="5030"/>
        </w:tabs>
        <w:rPr>
          <w:noProof/>
        </w:rPr>
      </w:pPr>
      <w:r>
        <w:rPr>
          <w:noProof/>
        </w:rPr>
        <w:t>System Center 2012 R2 Datacenter, 95</w:t>
      </w:r>
    </w:p>
    <w:p w14:paraId="2DA966F6" w14:textId="77777777" w:rsidR="00C44F46" w:rsidRDefault="00C44F46">
      <w:pPr>
        <w:pStyle w:val="Index1"/>
        <w:tabs>
          <w:tab w:val="right" w:pos="5030"/>
        </w:tabs>
        <w:rPr>
          <w:noProof/>
        </w:rPr>
      </w:pPr>
      <w:r>
        <w:rPr>
          <w:noProof/>
        </w:rPr>
        <w:t>System Center 2012 R2 Endpoint Protection, 35</w:t>
      </w:r>
    </w:p>
    <w:p w14:paraId="56DFB133" w14:textId="77777777" w:rsidR="00C44F46" w:rsidRDefault="00C44F46">
      <w:pPr>
        <w:pStyle w:val="Index1"/>
        <w:tabs>
          <w:tab w:val="right" w:pos="5030"/>
        </w:tabs>
        <w:rPr>
          <w:noProof/>
        </w:rPr>
      </w:pPr>
      <w:r>
        <w:rPr>
          <w:noProof/>
        </w:rPr>
        <w:t>System Center 2012 R2 Standard, 95</w:t>
      </w:r>
    </w:p>
    <w:p w14:paraId="5E9DD674" w14:textId="77777777" w:rsidR="00C44F46" w:rsidRDefault="00C44F46">
      <w:pPr>
        <w:pStyle w:val="Index1"/>
        <w:tabs>
          <w:tab w:val="right" w:pos="5030"/>
        </w:tabs>
        <w:rPr>
          <w:noProof/>
        </w:rPr>
      </w:pPr>
      <w:r>
        <w:rPr>
          <w:noProof/>
        </w:rPr>
        <w:t>System Center 2012 Standard Serveri halduslitsents, 88</w:t>
      </w:r>
    </w:p>
    <w:p w14:paraId="683913AE" w14:textId="77777777" w:rsidR="00C44F46" w:rsidRDefault="00C44F46">
      <w:pPr>
        <w:pStyle w:val="Index1"/>
        <w:tabs>
          <w:tab w:val="right" w:pos="5030"/>
        </w:tabs>
        <w:rPr>
          <w:noProof/>
        </w:rPr>
      </w:pPr>
      <w:r>
        <w:rPr>
          <w:noProof/>
        </w:rPr>
        <w:t>System Center 2016, 32</w:t>
      </w:r>
    </w:p>
    <w:p w14:paraId="70B4D77E" w14:textId="77777777" w:rsidR="00C44F46" w:rsidRDefault="00C44F46">
      <w:pPr>
        <w:pStyle w:val="Index1"/>
        <w:tabs>
          <w:tab w:val="right" w:pos="5030"/>
        </w:tabs>
        <w:rPr>
          <w:noProof/>
        </w:rPr>
      </w:pPr>
      <w:r>
        <w:rPr>
          <w:noProof/>
        </w:rPr>
        <w:t>System Center 2019 Data Protection Manager, 34</w:t>
      </w:r>
    </w:p>
    <w:p w14:paraId="64BC0272" w14:textId="77777777" w:rsidR="00C44F46" w:rsidRDefault="00C44F46">
      <w:pPr>
        <w:pStyle w:val="Index1"/>
        <w:tabs>
          <w:tab w:val="right" w:pos="5030"/>
        </w:tabs>
        <w:rPr>
          <w:noProof/>
        </w:rPr>
      </w:pPr>
      <w:r>
        <w:rPr>
          <w:noProof/>
        </w:rPr>
        <w:t>System Center 2019 Datacenter, 95</w:t>
      </w:r>
    </w:p>
    <w:p w14:paraId="1BB6AB0E" w14:textId="77777777" w:rsidR="00C44F46" w:rsidRDefault="00C44F46">
      <w:pPr>
        <w:pStyle w:val="Index1"/>
        <w:tabs>
          <w:tab w:val="right" w:pos="5030"/>
        </w:tabs>
        <w:rPr>
          <w:noProof/>
        </w:rPr>
      </w:pPr>
      <w:r>
        <w:rPr>
          <w:noProof/>
        </w:rPr>
        <w:t>System Center 2019 Datacenter Serveri halduslitsents (16 paketist koosnev põhilitsents), 32</w:t>
      </w:r>
    </w:p>
    <w:p w14:paraId="49CCF12E" w14:textId="77777777" w:rsidR="00C44F46" w:rsidRDefault="00C44F46">
      <w:pPr>
        <w:pStyle w:val="Index1"/>
        <w:tabs>
          <w:tab w:val="right" w:pos="5030"/>
        </w:tabs>
        <w:rPr>
          <w:noProof/>
        </w:rPr>
      </w:pPr>
      <w:r>
        <w:rPr>
          <w:noProof/>
        </w:rPr>
        <w:t>System Center 2019 Datacenter Serveri halduslitsents (2 paketist koosnev põhilitsents), 32</w:t>
      </w:r>
    </w:p>
    <w:p w14:paraId="564D5B49" w14:textId="77777777" w:rsidR="00C44F46" w:rsidRDefault="00C44F46">
      <w:pPr>
        <w:pStyle w:val="Index1"/>
        <w:tabs>
          <w:tab w:val="right" w:pos="5030"/>
        </w:tabs>
        <w:rPr>
          <w:noProof/>
        </w:rPr>
      </w:pPr>
      <w:r>
        <w:rPr>
          <w:noProof/>
        </w:rPr>
        <w:t>System Center 2019 Operations Manager, 35</w:t>
      </w:r>
    </w:p>
    <w:p w14:paraId="70B3D6BC" w14:textId="77777777" w:rsidR="00C44F46" w:rsidRDefault="00C44F46">
      <w:pPr>
        <w:pStyle w:val="Index1"/>
        <w:tabs>
          <w:tab w:val="right" w:pos="5030"/>
        </w:tabs>
        <w:rPr>
          <w:noProof/>
        </w:rPr>
      </w:pPr>
      <w:r>
        <w:rPr>
          <w:noProof/>
        </w:rPr>
        <w:t>System Center 2019 Orchestrator, 36</w:t>
      </w:r>
    </w:p>
    <w:p w14:paraId="3E41D49F" w14:textId="77777777" w:rsidR="00C44F46" w:rsidRDefault="00C44F46">
      <w:pPr>
        <w:pStyle w:val="Index1"/>
        <w:tabs>
          <w:tab w:val="right" w:pos="5030"/>
        </w:tabs>
        <w:rPr>
          <w:noProof/>
        </w:rPr>
      </w:pPr>
      <w:r>
        <w:rPr>
          <w:noProof/>
        </w:rPr>
        <w:t>System Center 2019 Service Manager, 37</w:t>
      </w:r>
    </w:p>
    <w:p w14:paraId="7E86A802" w14:textId="77777777" w:rsidR="00C44F46" w:rsidRDefault="00C44F46">
      <w:pPr>
        <w:pStyle w:val="Index1"/>
        <w:tabs>
          <w:tab w:val="right" w:pos="5030"/>
        </w:tabs>
        <w:rPr>
          <w:noProof/>
        </w:rPr>
      </w:pPr>
      <w:r>
        <w:rPr>
          <w:noProof/>
        </w:rPr>
        <w:t>System Center 2019 Standard, 95</w:t>
      </w:r>
    </w:p>
    <w:p w14:paraId="0EE8432D" w14:textId="77777777" w:rsidR="00C44F46" w:rsidRDefault="00C44F46">
      <w:pPr>
        <w:pStyle w:val="Index1"/>
        <w:tabs>
          <w:tab w:val="right" w:pos="5030"/>
        </w:tabs>
        <w:rPr>
          <w:noProof/>
        </w:rPr>
      </w:pPr>
      <w:r>
        <w:rPr>
          <w:noProof/>
        </w:rPr>
        <w:t>System Center 2019 Standard Serveri halduslitsents (16 paketist koosnev põhilitsents), 32</w:t>
      </w:r>
    </w:p>
    <w:p w14:paraId="7F65BEEE" w14:textId="77777777" w:rsidR="00C44F46" w:rsidRDefault="00C44F46">
      <w:pPr>
        <w:pStyle w:val="Index1"/>
        <w:tabs>
          <w:tab w:val="right" w:pos="5030"/>
        </w:tabs>
        <w:rPr>
          <w:noProof/>
        </w:rPr>
      </w:pPr>
      <w:r>
        <w:rPr>
          <w:noProof/>
        </w:rPr>
        <w:t>System Center 2019 Standard Serveri halduslitsents (2 paketist koosnev põhilitsents), 32</w:t>
      </w:r>
    </w:p>
    <w:p w14:paraId="7D5AA964" w14:textId="77777777" w:rsidR="00C44F46" w:rsidRDefault="00C44F46">
      <w:pPr>
        <w:pStyle w:val="Index1"/>
        <w:tabs>
          <w:tab w:val="right" w:pos="5030"/>
        </w:tabs>
        <w:rPr>
          <w:noProof/>
        </w:rPr>
      </w:pPr>
      <w:r>
        <w:rPr>
          <w:noProof/>
        </w:rPr>
        <w:t>System Center Configuration Manager 1606 kliendihalduslitsents, 33</w:t>
      </w:r>
    </w:p>
    <w:p w14:paraId="1A216820" w14:textId="77777777" w:rsidR="00C44F46" w:rsidRDefault="00C44F46">
      <w:pPr>
        <w:pStyle w:val="Index1"/>
        <w:tabs>
          <w:tab w:val="right" w:pos="5030"/>
        </w:tabs>
        <w:rPr>
          <w:noProof/>
        </w:rPr>
      </w:pPr>
      <w:r>
        <w:rPr>
          <w:noProof/>
        </w:rPr>
        <w:t>System Center Datacenter, 92, 94</w:t>
      </w:r>
    </w:p>
    <w:p w14:paraId="0EA464C7" w14:textId="77777777" w:rsidR="00C44F46" w:rsidRDefault="00C44F46">
      <w:pPr>
        <w:pStyle w:val="Index1"/>
        <w:tabs>
          <w:tab w:val="right" w:pos="5030"/>
        </w:tabs>
        <w:rPr>
          <w:noProof/>
        </w:rPr>
      </w:pPr>
      <w:r>
        <w:rPr>
          <w:noProof/>
        </w:rPr>
        <w:t>System Center Datacenter (2 paketist koosnev põhilitsents), 19</w:t>
      </w:r>
    </w:p>
    <w:p w14:paraId="53BACEE7" w14:textId="77777777" w:rsidR="00C44F46" w:rsidRDefault="00C44F46">
      <w:pPr>
        <w:pStyle w:val="Index1"/>
        <w:tabs>
          <w:tab w:val="right" w:pos="5030"/>
        </w:tabs>
        <w:rPr>
          <w:noProof/>
        </w:rPr>
      </w:pPr>
      <w:r>
        <w:rPr>
          <w:noProof/>
        </w:rPr>
        <w:t>System Center Endpoint Protection, 35</w:t>
      </w:r>
    </w:p>
    <w:p w14:paraId="40A05EFE" w14:textId="77777777" w:rsidR="00C44F46" w:rsidRDefault="00C44F46">
      <w:pPr>
        <w:pStyle w:val="Index1"/>
        <w:tabs>
          <w:tab w:val="right" w:pos="5030"/>
        </w:tabs>
        <w:rPr>
          <w:noProof/>
        </w:rPr>
      </w:pPr>
      <w:r>
        <w:rPr>
          <w:noProof/>
        </w:rPr>
        <w:t>System Center Endpoint Protection 1606, 34</w:t>
      </w:r>
    </w:p>
    <w:p w14:paraId="6368FF67" w14:textId="77777777" w:rsidR="00C44F46" w:rsidRDefault="00C44F46">
      <w:pPr>
        <w:pStyle w:val="Index1"/>
        <w:tabs>
          <w:tab w:val="right" w:pos="5030"/>
        </w:tabs>
        <w:rPr>
          <w:noProof/>
        </w:rPr>
      </w:pPr>
      <w:r>
        <w:rPr>
          <w:noProof/>
        </w:rPr>
        <w:t>System Center Standard, 92, 94</w:t>
      </w:r>
    </w:p>
    <w:p w14:paraId="4E1AF70C" w14:textId="77777777" w:rsidR="00C44F46" w:rsidRDefault="00C44F46">
      <w:pPr>
        <w:pStyle w:val="Index1"/>
        <w:tabs>
          <w:tab w:val="right" w:pos="5030"/>
        </w:tabs>
        <w:rPr>
          <w:noProof/>
        </w:rPr>
      </w:pPr>
      <w:r>
        <w:rPr>
          <w:noProof/>
        </w:rPr>
        <w:t>System Center Standard (2 paketist koosnev põhilitsents), 19</w:t>
      </w:r>
    </w:p>
    <w:p w14:paraId="7B845F06" w14:textId="77777777" w:rsidR="00C44F46" w:rsidRDefault="00C44F46">
      <w:pPr>
        <w:pStyle w:val="Index1"/>
        <w:tabs>
          <w:tab w:val="right" w:pos="5030"/>
        </w:tabs>
        <w:rPr>
          <w:noProof/>
        </w:rPr>
      </w:pPr>
      <w:r>
        <w:rPr>
          <w:noProof/>
        </w:rPr>
        <w:t>Teenuse Azure’i täiustatud ohutõrje kasutajatele kliendihalduslitsentsi lisalitsents, 58</w:t>
      </w:r>
    </w:p>
    <w:p w14:paraId="203E56F4" w14:textId="77777777" w:rsidR="00C44F46" w:rsidRDefault="00C44F46">
      <w:pPr>
        <w:pStyle w:val="Index1"/>
        <w:tabs>
          <w:tab w:val="right" w:pos="5030"/>
        </w:tabs>
        <w:rPr>
          <w:noProof/>
        </w:rPr>
      </w:pPr>
      <w:r>
        <w:rPr>
          <w:noProof/>
        </w:rPr>
        <w:t>Telefonisüsteem, 71</w:t>
      </w:r>
    </w:p>
    <w:p w14:paraId="129A862A" w14:textId="77777777" w:rsidR="00C44F46" w:rsidRDefault="00C44F46">
      <w:pPr>
        <w:pStyle w:val="Index1"/>
        <w:tabs>
          <w:tab w:val="right" w:pos="5030"/>
        </w:tabs>
        <w:rPr>
          <w:noProof/>
        </w:rPr>
      </w:pPr>
      <w:r>
        <w:rPr>
          <w:noProof/>
        </w:rPr>
        <w:t>VDI, 38</w:t>
      </w:r>
    </w:p>
    <w:p w14:paraId="4D19C396" w14:textId="77777777" w:rsidR="00C44F46" w:rsidRDefault="00C44F46">
      <w:pPr>
        <w:pStyle w:val="Index1"/>
        <w:tabs>
          <w:tab w:val="right" w:pos="5030"/>
        </w:tabs>
        <w:rPr>
          <w:noProof/>
        </w:rPr>
      </w:pPr>
      <w:r>
        <w:rPr>
          <w:noProof/>
        </w:rPr>
        <w:t>Vestlusroboti seansi lisalitsents, 65</w:t>
      </w:r>
    </w:p>
    <w:p w14:paraId="70713286" w14:textId="77777777" w:rsidR="00C44F46" w:rsidRDefault="00C44F46">
      <w:pPr>
        <w:pStyle w:val="Index1"/>
        <w:tabs>
          <w:tab w:val="right" w:pos="5030"/>
        </w:tabs>
        <w:rPr>
          <w:noProof/>
        </w:rPr>
      </w:pPr>
      <w:r>
        <w:rPr>
          <w:noProof/>
        </w:rPr>
        <w:t>Visio 2019 Professional, 23</w:t>
      </w:r>
    </w:p>
    <w:p w14:paraId="41AC2123" w14:textId="77777777" w:rsidR="00C44F46" w:rsidRDefault="00C44F46">
      <w:pPr>
        <w:pStyle w:val="Index1"/>
        <w:tabs>
          <w:tab w:val="right" w:pos="5030"/>
        </w:tabs>
        <w:rPr>
          <w:noProof/>
        </w:rPr>
      </w:pPr>
      <w:r>
        <w:rPr>
          <w:noProof/>
        </w:rPr>
        <w:t>Visio 2019 Standard, 23</w:t>
      </w:r>
    </w:p>
    <w:p w14:paraId="03800945" w14:textId="77777777" w:rsidR="00C44F46" w:rsidRDefault="00C44F46">
      <w:pPr>
        <w:pStyle w:val="Index1"/>
        <w:tabs>
          <w:tab w:val="right" w:pos="5030"/>
        </w:tabs>
        <w:rPr>
          <w:noProof/>
        </w:rPr>
      </w:pPr>
      <w:r>
        <w:rPr>
          <w:noProof/>
        </w:rPr>
        <w:t>Visio Online (leping 1 ja 2) tarkvarakindlustuse põhjal, 67</w:t>
      </w:r>
    </w:p>
    <w:p w14:paraId="61F04F77" w14:textId="77777777" w:rsidR="00C44F46" w:rsidRDefault="00C44F46">
      <w:pPr>
        <w:pStyle w:val="Index1"/>
        <w:tabs>
          <w:tab w:val="right" w:pos="5030"/>
        </w:tabs>
        <w:rPr>
          <w:noProof/>
        </w:rPr>
      </w:pPr>
      <w:r>
        <w:rPr>
          <w:noProof/>
        </w:rPr>
        <w:t>Visio Online (leping 1), 67</w:t>
      </w:r>
    </w:p>
    <w:p w14:paraId="5B25794C" w14:textId="77777777" w:rsidR="00C44F46" w:rsidRDefault="00C44F46">
      <w:pPr>
        <w:pStyle w:val="Index1"/>
        <w:tabs>
          <w:tab w:val="right" w:pos="5030"/>
        </w:tabs>
        <w:rPr>
          <w:noProof/>
        </w:rPr>
      </w:pPr>
      <w:r>
        <w:rPr>
          <w:noProof/>
        </w:rPr>
        <w:t>Visio Online (leping 2), 67</w:t>
      </w:r>
    </w:p>
    <w:p w14:paraId="47AB361F" w14:textId="77777777" w:rsidR="00C44F46" w:rsidRDefault="00C44F46">
      <w:pPr>
        <w:pStyle w:val="Index1"/>
        <w:tabs>
          <w:tab w:val="right" w:pos="5030"/>
        </w:tabs>
        <w:rPr>
          <w:noProof/>
        </w:rPr>
      </w:pPr>
      <w:r>
        <w:rPr>
          <w:noProof/>
        </w:rPr>
        <w:t>Visio Online’i (leping 2) lisalitsents, 67</w:t>
      </w:r>
    </w:p>
    <w:p w14:paraId="0E48111E" w14:textId="77777777" w:rsidR="00C44F46" w:rsidRDefault="00C44F46">
      <w:pPr>
        <w:pStyle w:val="Index1"/>
        <w:tabs>
          <w:tab w:val="right" w:pos="5030"/>
        </w:tabs>
        <w:rPr>
          <w:noProof/>
        </w:rPr>
      </w:pPr>
      <w:r>
        <w:rPr>
          <w:noProof/>
        </w:rPr>
        <w:t>Visio Professional, 94</w:t>
      </w:r>
    </w:p>
    <w:p w14:paraId="7DC554CE" w14:textId="77777777" w:rsidR="00C44F46" w:rsidRDefault="00C44F46">
      <w:pPr>
        <w:pStyle w:val="Index1"/>
        <w:tabs>
          <w:tab w:val="right" w:pos="5030"/>
        </w:tabs>
        <w:rPr>
          <w:noProof/>
        </w:rPr>
      </w:pPr>
      <w:r>
        <w:rPr>
          <w:noProof/>
        </w:rPr>
        <w:t>Visio Standard, 88, 94</w:t>
      </w:r>
    </w:p>
    <w:p w14:paraId="165369C9" w14:textId="77777777" w:rsidR="00C44F46" w:rsidRDefault="00C44F46">
      <w:pPr>
        <w:pStyle w:val="Index1"/>
        <w:tabs>
          <w:tab w:val="right" w:pos="5030"/>
        </w:tabs>
        <w:rPr>
          <w:noProof/>
        </w:rPr>
      </w:pPr>
      <w:r>
        <w:rPr>
          <w:noProof/>
        </w:rPr>
        <w:t>Visual Studio 2017, 38</w:t>
      </w:r>
    </w:p>
    <w:p w14:paraId="190DFCBE" w14:textId="77777777" w:rsidR="00C44F46" w:rsidRDefault="00C44F46">
      <w:pPr>
        <w:pStyle w:val="Index1"/>
        <w:tabs>
          <w:tab w:val="right" w:pos="5030"/>
        </w:tabs>
        <w:rPr>
          <w:noProof/>
        </w:rPr>
      </w:pPr>
      <w:r>
        <w:rPr>
          <w:noProof/>
        </w:rPr>
        <w:t>Visual Studio Enterprise 2019 Subscription, 38</w:t>
      </w:r>
    </w:p>
    <w:p w14:paraId="48A5CBC1" w14:textId="77777777" w:rsidR="00C44F46" w:rsidRDefault="00C44F46">
      <w:pPr>
        <w:pStyle w:val="Index1"/>
        <w:tabs>
          <w:tab w:val="right" w:pos="5030"/>
        </w:tabs>
        <w:rPr>
          <w:noProof/>
        </w:rPr>
      </w:pPr>
      <w:r>
        <w:rPr>
          <w:noProof/>
        </w:rPr>
        <w:t>Visual Studio Enterprise GitHub Enterprise'iga, 77</w:t>
      </w:r>
    </w:p>
    <w:p w14:paraId="1B8696F0" w14:textId="77777777" w:rsidR="00C44F46" w:rsidRDefault="00C44F46">
      <w:pPr>
        <w:pStyle w:val="Index1"/>
        <w:tabs>
          <w:tab w:val="right" w:pos="5030"/>
        </w:tabs>
        <w:rPr>
          <w:noProof/>
        </w:rPr>
      </w:pPr>
      <w:r>
        <w:rPr>
          <w:noProof/>
        </w:rPr>
        <w:t>Visual Studio Enterprise Subscription, 88, 94</w:t>
      </w:r>
    </w:p>
    <w:p w14:paraId="15593747" w14:textId="77777777" w:rsidR="00C44F46" w:rsidRDefault="00C44F46">
      <w:pPr>
        <w:pStyle w:val="Index1"/>
        <w:tabs>
          <w:tab w:val="right" w:pos="5030"/>
        </w:tabs>
        <w:rPr>
          <w:noProof/>
        </w:rPr>
      </w:pPr>
      <w:r>
        <w:rPr>
          <w:noProof/>
        </w:rPr>
        <w:t>Visual Studio Professional 2019, 38</w:t>
      </w:r>
    </w:p>
    <w:p w14:paraId="1AAA5A37" w14:textId="77777777" w:rsidR="00C44F46" w:rsidRDefault="00C44F46">
      <w:pPr>
        <w:pStyle w:val="Index1"/>
        <w:tabs>
          <w:tab w:val="right" w:pos="5030"/>
        </w:tabs>
        <w:rPr>
          <w:noProof/>
        </w:rPr>
      </w:pPr>
      <w:r>
        <w:rPr>
          <w:noProof/>
        </w:rPr>
        <w:t>Visual Studio Professional 2019 Subscription, 38</w:t>
      </w:r>
    </w:p>
    <w:p w14:paraId="1453A508" w14:textId="77777777" w:rsidR="00C44F46" w:rsidRDefault="00C44F46">
      <w:pPr>
        <w:pStyle w:val="Index1"/>
        <w:tabs>
          <w:tab w:val="right" w:pos="5030"/>
        </w:tabs>
        <w:rPr>
          <w:noProof/>
        </w:rPr>
      </w:pPr>
      <w:r>
        <w:rPr>
          <w:noProof/>
        </w:rPr>
        <w:t>Visual Studio Professional GitHub Enterprise'iga, 77</w:t>
      </w:r>
    </w:p>
    <w:p w14:paraId="67EEEE75" w14:textId="77777777" w:rsidR="00C44F46" w:rsidRDefault="00C44F46">
      <w:pPr>
        <w:pStyle w:val="Index1"/>
        <w:tabs>
          <w:tab w:val="right" w:pos="5030"/>
        </w:tabs>
        <w:rPr>
          <w:noProof/>
        </w:rPr>
      </w:pPr>
      <w:r>
        <w:rPr>
          <w:noProof/>
        </w:rPr>
        <w:t>Visual Studio Professional Subscription, 88, 94</w:t>
      </w:r>
    </w:p>
    <w:p w14:paraId="543EF471" w14:textId="77777777" w:rsidR="00C44F46" w:rsidRDefault="00C44F46">
      <w:pPr>
        <w:pStyle w:val="Index1"/>
        <w:tabs>
          <w:tab w:val="right" w:pos="5030"/>
        </w:tabs>
        <w:rPr>
          <w:noProof/>
        </w:rPr>
      </w:pPr>
      <w:r>
        <w:rPr>
          <w:noProof/>
        </w:rPr>
        <w:t>Visual Studio Test Professional 2019 Subscription, 38</w:t>
      </w:r>
    </w:p>
    <w:p w14:paraId="0E346926" w14:textId="77777777" w:rsidR="00C44F46" w:rsidRDefault="00C44F46">
      <w:pPr>
        <w:pStyle w:val="Index1"/>
        <w:tabs>
          <w:tab w:val="right" w:pos="5030"/>
        </w:tabs>
        <w:rPr>
          <w:noProof/>
        </w:rPr>
      </w:pPr>
      <w:r>
        <w:rPr>
          <w:noProof/>
        </w:rPr>
        <w:t>Visual Studio Test Professional Subscription, 88, 94</w:t>
      </w:r>
    </w:p>
    <w:p w14:paraId="0BB27EF8" w14:textId="77777777" w:rsidR="00C44F46" w:rsidRDefault="00C44F46">
      <w:pPr>
        <w:pStyle w:val="Index1"/>
        <w:tabs>
          <w:tab w:val="right" w:pos="5030"/>
        </w:tabs>
        <w:rPr>
          <w:noProof/>
        </w:rPr>
      </w:pPr>
      <w:r>
        <w:rPr>
          <w:noProof/>
        </w:rPr>
        <w:t>Voog äriprotsessi kohta, 73</w:t>
      </w:r>
    </w:p>
    <w:p w14:paraId="59BDB15B" w14:textId="77777777" w:rsidR="00C44F46" w:rsidRDefault="00C44F46">
      <w:pPr>
        <w:pStyle w:val="Index1"/>
        <w:tabs>
          <w:tab w:val="right" w:pos="5030"/>
        </w:tabs>
        <w:rPr>
          <w:noProof/>
        </w:rPr>
      </w:pPr>
      <w:r>
        <w:rPr>
          <w:noProof/>
        </w:rPr>
        <w:t>Voog kasutaja kohta, 73</w:t>
      </w:r>
    </w:p>
    <w:p w14:paraId="5D49D1EA" w14:textId="77777777" w:rsidR="00C44F46" w:rsidRDefault="00C44F46">
      <w:pPr>
        <w:pStyle w:val="Index1"/>
        <w:tabs>
          <w:tab w:val="right" w:pos="5030"/>
        </w:tabs>
        <w:rPr>
          <w:noProof/>
        </w:rPr>
      </w:pPr>
      <w:r>
        <w:rPr>
          <w:noProof/>
        </w:rPr>
        <w:t>Window VDA E5, 35</w:t>
      </w:r>
    </w:p>
    <w:p w14:paraId="7406E063" w14:textId="77777777" w:rsidR="00C44F46" w:rsidRDefault="00C44F46">
      <w:pPr>
        <w:pStyle w:val="Index1"/>
        <w:tabs>
          <w:tab w:val="right" w:pos="5030"/>
        </w:tabs>
        <w:rPr>
          <w:noProof/>
        </w:rPr>
      </w:pPr>
      <w:r>
        <w:rPr>
          <w:noProof/>
        </w:rPr>
        <w:t>Windows 10, 42</w:t>
      </w:r>
    </w:p>
    <w:p w14:paraId="46DB22C3" w14:textId="77777777" w:rsidR="00C44F46" w:rsidRDefault="00C44F46">
      <w:pPr>
        <w:pStyle w:val="Index1"/>
        <w:tabs>
          <w:tab w:val="right" w:pos="5030"/>
        </w:tabs>
        <w:rPr>
          <w:noProof/>
        </w:rPr>
      </w:pPr>
      <w:r>
        <w:rPr>
          <w:noProof/>
        </w:rPr>
        <w:t>Windows 10 Education, 41</w:t>
      </w:r>
    </w:p>
    <w:p w14:paraId="5FD162C9" w14:textId="77777777" w:rsidR="00C44F46" w:rsidRDefault="00C44F46">
      <w:pPr>
        <w:pStyle w:val="Index1"/>
        <w:tabs>
          <w:tab w:val="right" w:pos="5030"/>
        </w:tabs>
        <w:rPr>
          <w:noProof/>
        </w:rPr>
      </w:pPr>
      <w:r>
        <w:rPr>
          <w:noProof/>
        </w:rPr>
        <w:t>Windows 10 Education E3, 41</w:t>
      </w:r>
    </w:p>
    <w:p w14:paraId="7EC7B1F3" w14:textId="77777777" w:rsidR="00C44F46" w:rsidRDefault="00C44F46">
      <w:pPr>
        <w:pStyle w:val="Index1"/>
        <w:tabs>
          <w:tab w:val="right" w:pos="5030"/>
        </w:tabs>
        <w:rPr>
          <w:noProof/>
        </w:rPr>
      </w:pPr>
      <w:r>
        <w:rPr>
          <w:noProof/>
        </w:rPr>
        <w:t>Windows 10 Education E5, 35, 41</w:t>
      </w:r>
    </w:p>
    <w:p w14:paraId="4E02BDEC" w14:textId="77777777" w:rsidR="00C44F46" w:rsidRDefault="00C44F46">
      <w:pPr>
        <w:pStyle w:val="Index1"/>
        <w:tabs>
          <w:tab w:val="right" w:pos="5030"/>
        </w:tabs>
        <w:rPr>
          <w:noProof/>
        </w:rPr>
      </w:pPr>
      <w:r>
        <w:rPr>
          <w:noProof/>
        </w:rPr>
        <w:t>Windows 10 Enterprise (seadme kohta), 41</w:t>
      </w:r>
    </w:p>
    <w:p w14:paraId="5A3CF04F" w14:textId="77777777" w:rsidR="00C44F46" w:rsidRDefault="00C44F46">
      <w:pPr>
        <w:pStyle w:val="Index1"/>
        <w:tabs>
          <w:tab w:val="right" w:pos="5030"/>
        </w:tabs>
        <w:rPr>
          <w:noProof/>
        </w:rPr>
      </w:pPr>
      <w:r>
        <w:rPr>
          <w:noProof/>
        </w:rPr>
        <w:t>Windows 10 Enterprise A3, 41</w:t>
      </w:r>
    </w:p>
    <w:p w14:paraId="6EDBDDEA" w14:textId="77777777" w:rsidR="00C44F46" w:rsidRDefault="00C44F46">
      <w:pPr>
        <w:pStyle w:val="Index1"/>
        <w:tabs>
          <w:tab w:val="right" w:pos="5030"/>
        </w:tabs>
        <w:rPr>
          <w:noProof/>
        </w:rPr>
      </w:pPr>
      <w:r>
        <w:rPr>
          <w:noProof/>
        </w:rPr>
        <w:t>Windows 10 Enterprise A5, 41</w:t>
      </w:r>
    </w:p>
    <w:p w14:paraId="03DD4456" w14:textId="77777777" w:rsidR="00C44F46" w:rsidRDefault="00C44F46">
      <w:pPr>
        <w:pStyle w:val="Index1"/>
        <w:tabs>
          <w:tab w:val="right" w:pos="5030"/>
        </w:tabs>
        <w:rPr>
          <w:noProof/>
        </w:rPr>
      </w:pPr>
      <w:r>
        <w:rPr>
          <w:noProof/>
        </w:rPr>
        <w:t>Windows 10 Enterprise E3, 41</w:t>
      </w:r>
    </w:p>
    <w:p w14:paraId="5A934120" w14:textId="77777777" w:rsidR="00C44F46" w:rsidRDefault="00C44F46">
      <w:pPr>
        <w:pStyle w:val="Index1"/>
        <w:tabs>
          <w:tab w:val="right" w:pos="5030"/>
        </w:tabs>
        <w:rPr>
          <w:noProof/>
        </w:rPr>
      </w:pPr>
      <w:r>
        <w:rPr>
          <w:noProof/>
        </w:rPr>
        <w:t>Windows 10 Enterprise E3 kasutajapõhine lisalitsents (Enterprise’ile seadme kohta), 41</w:t>
      </w:r>
    </w:p>
    <w:p w14:paraId="5E365711" w14:textId="77777777" w:rsidR="00C44F46" w:rsidRDefault="00C44F46">
      <w:pPr>
        <w:pStyle w:val="Index1"/>
        <w:tabs>
          <w:tab w:val="right" w:pos="5030"/>
        </w:tabs>
        <w:rPr>
          <w:noProof/>
        </w:rPr>
      </w:pPr>
      <w:r>
        <w:rPr>
          <w:noProof/>
        </w:rPr>
        <w:t>Windows 10 Enterprise E3 tarkvarakindlustuse põhjal, 41</w:t>
      </w:r>
    </w:p>
    <w:p w14:paraId="65B71D56" w14:textId="77777777" w:rsidR="00C44F46" w:rsidRDefault="00C44F46">
      <w:pPr>
        <w:pStyle w:val="Index1"/>
        <w:tabs>
          <w:tab w:val="right" w:pos="5030"/>
        </w:tabs>
        <w:rPr>
          <w:noProof/>
        </w:rPr>
      </w:pPr>
      <w:r>
        <w:rPr>
          <w:noProof/>
        </w:rPr>
        <w:t>Windows 10 Enterprise E5, 41</w:t>
      </w:r>
    </w:p>
    <w:p w14:paraId="3CED573E" w14:textId="77777777" w:rsidR="00C44F46" w:rsidRDefault="00C44F46">
      <w:pPr>
        <w:pStyle w:val="Index1"/>
        <w:tabs>
          <w:tab w:val="right" w:pos="5030"/>
        </w:tabs>
        <w:rPr>
          <w:noProof/>
        </w:rPr>
      </w:pPr>
      <w:r>
        <w:rPr>
          <w:noProof/>
        </w:rPr>
        <w:t>Windows 10 Enterprise E5 ja A5, 35</w:t>
      </w:r>
    </w:p>
    <w:p w14:paraId="7838A7AF" w14:textId="77777777" w:rsidR="00C44F46" w:rsidRDefault="00C44F46">
      <w:pPr>
        <w:pStyle w:val="Index1"/>
        <w:tabs>
          <w:tab w:val="right" w:pos="5030"/>
        </w:tabs>
        <w:rPr>
          <w:noProof/>
        </w:rPr>
      </w:pPr>
      <w:r>
        <w:rPr>
          <w:noProof/>
        </w:rPr>
        <w:t>Windows 10 Enterprise E5 kasutajapõhine lisalitsents (Enterprise’ile seadme kohta) (AL), 41</w:t>
      </w:r>
    </w:p>
    <w:p w14:paraId="3085CD53" w14:textId="77777777" w:rsidR="00C44F46" w:rsidRDefault="00C44F46">
      <w:pPr>
        <w:pStyle w:val="Index1"/>
        <w:tabs>
          <w:tab w:val="right" w:pos="5030"/>
        </w:tabs>
        <w:rPr>
          <w:noProof/>
        </w:rPr>
      </w:pPr>
      <w:r>
        <w:rPr>
          <w:noProof/>
        </w:rPr>
        <w:t>Windows 10 Enterprise E5 tarkvarakindlustuse põhjal, 41</w:t>
      </w:r>
    </w:p>
    <w:p w14:paraId="1822C099" w14:textId="77777777" w:rsidR="00C44F46" w:rsidRDefault="00C44F46">
      <w:pPr>
        <w:pStyle w:val="Index1"/>
        <w:tabs>
          <w:tab w:val="right" w:pos="5030"/>
        </w:tabs>
        <w:rPr>
          <w:noProof/>
        </w:rPr>
      </w:pPr>
      <w:r>
        <w:rPr>
          <w:noProof/>
        </w:rPr>
        <w:t>Windows 10 Enterprise LTSC 2016, 42</w:t>
      </w:r>
    </w:p>
    <w:p w14:paraId="08436016" w14:textId="77777777" w:rsidR="00C44F46" w:rsidRDefault="00C44F46">
      <w:pPr>
        <w:pStyle w:val="Index1"/>
        <w:tabs>
          <w:tab w:val="right" w:pos="5030"/>
        </w:tabs>
        <w:rPr>
          <w:noProof/>
        </w:rPr>
      </w:pPr>
      <w:r>
        <w:rPr>
          <w:noProof/>
        </w:rPr>
        <w:t>Windows 10 Enterprise LTSC 2019 (seadme kohta), 41</w:t>
      </w:r>
    </w:p>
    <w:p w14:paraId="1BC9EFCE" w14:textId="77777777" w:rsidR="00C44F46" w:rsidRDefault="00C44F46">
      <w:pPr>
        <w:pStyle w:val="Index1"/>
        <w:tabs>
          <w:tab w:val="right" w:pos="5030"/>
        </w:tabs>
        <w:rPr>
          <w:noProof/>
        </w:rPr>
      </w:pPr>
      <w:r>
        <w:rPr>
          <w:noProof/>
        </w:rPr>
        <w:t>Windows 10 Home to Pro Right litsentsid, 41</w:t>
      </w:r>
    </w:p>
    <w:p w14:paraId="2D017413" w14:textId="77777777" w:rsidR="00C44F46" w:rsidRDefault="00C44F46">
      <w:pPr>
        <w:pStyle w:val="Index1"/>
        <w:tabs>
          <w:tab w:val="right" w:pos="5030"/>
        </w:tabs>
        <w:rPr>
          <w:noProof/>
        </w:rPr>
      </w:pPr>
      <w:r>
        <w:rPr>
          <w:noProof/>
        </w:rPr>
        <w:t>Windows 10 IoT Enterprise, 43</w:t>
      </w:r>
    </w:p>
    <w:p w14:paraId="2BCEC642" w14:textId="77777777" w:rsidR="00C44F46" w:rsidRDefault="00C44F46">
      <w:pPr>
        <w:pStyle w:val="Index1"/>
        <w:tabs>
          <w:tab w:val="right" w:pos="5030"/>
        </w:tabs>
        <w:rPr>
          <w:noProof/>
        </w:rPr>
      </w:pPr>
      <w:r>
        <w:rPr>
          <w:noProof/>
        </w:rPr>
        <w:t>Windows 10 IoT Enterprise jaemüügiks või õhukestele klientidele, 43</w:t>
      </w:r>
    </w:p>
    <w:p w14:paraId="3698A526" w14:textId="77777777" w:rsidR="00C44F46" w:rsidRDefault="00C44F46">
      <w:pPr>
        <w:pStyle w:val="Index1"/>
        <w:tabs>
          <w:tab w:val="right" w:pos="5030"/>
        </w:tabs>
        <w:rPr>
          <w:noProof/>
        </w:rPr>
      </w:pPr>
      <w:r>
        <w:rPr>
          <w:noProof/>
        </w:rPr>
        <w:t>Windows 10 Pro, 41</w:t>
      </w:r>
    </w:p>
    <w:p w14:paraId="19046E1C" w14:textId="77777777" w:rsidR="00C44F46" w:rsidRDefault="00C44F46">
      <w:pPr>
        <w:pStyle w:val="Index1"/>
        <w:tabs>
          <w:tab w:val="right" w:pos="5030"/>
        </w:tabs>
        <w:rPr>
          <w:noProof/>
        </w:rPr>
      </w:pPr>
      <w:r>
        <w:rPr>
          <w:noProof/>
        </w:rPr>
        <w:t>Windows 2000 Professional manussüsteemidele, 43</w:t>
      </w:r>
    </w:p>
    <w:p w14:paraId="5A00F0B4" w14:textId="77777777" w:rsidR="00C44F46" w:rsidRDefault="00C44F46">
      <w:pPr>
        <w:pStyle w:val="Index1"/>
        <w:tabs>
          <w:tab w:val="right" w:pos="5030"/>
        </w:tabs>
        <w:rPr>
          <w:noProof/>
        </w:rPr>
      </w:pPr>
      <w:r>
        <w:rPr>
          <w:noProof/>
        </w:rPr>
        <w:t>Windows 7, 43</w:t>
      </w:r>
    </w:p>
    <w:p w14:paraId="711EFCA2" w14:textId="77777777" w:rsidR="00C44F46" w:rsidRDefault="00C44F46">
      <w:pPr>
        <w:pStyle w:val="Index1"/>
        <w:tabs>
          <w:tab w:val="right" w:pos="5030"/>
        </w:tabs>
        <w:rPr>
          <w:noProof/>
        </w:rPr>
      </w:pPr>
      <w:r>
        <w:rPr>
          <w:noProof/>
        </w:rPr>
        <w:t>Windows 7 laiendatud turbevärskendus 2020 (seadme kohta), 42</w:t>
      </w:r>
    </w:p>
    <w:p w14:paraId="4CCECB7C" w14:textId="77777777" w:rsidR="00C44F46" w:rsidRDefault="00C44F46">
      <w:pPr>
        <w:pStyle w:val="Index1"/>
        <w:tabs>
          <w:tab w:val="right" w:pos="5030"/>
        </w:tabs>
        <w:rPr>
          <w:noProof/>
        </w:rPr>
      </w:pPr>
      <w:r>
        <w:rPr>
          <w:noProof/>
        </w:rPr>
        <w:t>Windows 7 laiendatud turbevärskendus 2020 M365 jaoks (seadme kohta), 42</w:t>
      </w:r>
    </w:p>
    <w:p w14:paraId="34613EF8" w14:textId="77777777" w:rsidR="00C44F46" w:rsidRDefault="00C44F46">
      <w:pPr>
        <w:pStyle w:val="Index1"/>
        <w:tabs>
          <w:tab w:val="right" w:pos="5030"/>
        </w:tabs>
        <w:rPr>
          <w:noProof/>
        </w:rPr>
      </w:pPr>
      <w:r>
        <w:rPr>
          <w:noProof/>
        </w:rPr>
        <w:t>Windows 7 Professional/Ultimate manussüsteemidele, 43</w:t>
      </w:r>
    </w:p>
    <w:p w14:paraId="11B991A7" w14:textId="77777777" w:rsidR="00C44F46" w:rsidRDefault="00C44F46">
      <w:pPr>
        <w:pStyle w:val="Index1"/>
        <w:tabs>
          <w:tab w:val="right" w:pos="5030"/>
        </w:tabs>
        <w:rPr>
          <w:noProof/>
        </w:rPr>
      </w:pPr>
      <w:r>
        <w:rPr>
          <w:noProof/>
        </w:rPr>
        <w:t>Windows 8.1 Enterprise Sideloading (seadme kohta), 42</w:t>
      </w:r>
    </w:p>
    <w:p w14:paraId="17157A2E" w14:textId="77777777" w:rsidR="00C44F46" w:rsidRDefault="00C44F46">
      <w:pPr>
        <w:pStyle w:val="Index1"/>
        <w:tabs>
          <w:tab w:val="right" w:pos="5030"/>
        </w:tabs>
        <w:rPr>
          <w:noProof/>
        </w:rPr>
      </w:pPr>
      <w:r>
        <w:rPr>
          <w:noProof/>
        </w:rPr>
        <w:t>Windows 8/8.1, 42</w:t>
      </w:r>
    </w:p>
    <w:p w14:paraId="2DFCE744" w14:textId="77777777" w:rsidR="00C44F46" w:rsidRDefault="00C44F46">
      <w:pPr>
        <w:pStyle w:val="Index1"/>
        <w:tabs>
          <w:tab w:val="right" w:pos="5030"/>
        </w:tabs>
        <w:rPr>
          <w:noProof/>
        </w:rPr>
      </w:pPr>
      <w:r>
        <w:rPr>
          <w:noProof/>
        </w:rPr>
        <w:t>Windows Companioni tellimus, 46</w:t>
      </w:r>
    </w:p>
    <w:p w14:paraId="5A40EA27" w14:textId="77777777" w:rsidR="00C44F46" w:rsidRDefault="00C44F46">
      <w:pPr>
        <w:pStyle w:val="Index1"/>
        <w:tabs>
          <w:tab w:val="right" w:pos="5030"/>
        </w:tabs>
        <w:rPr>
          <w:noProof/>
        </w:rPr>
      </w:pPr>
      <w:r>
        <w:rPr>
          <w:noProof/>
        </w:rPr>
        <w:t>Windows Embedded 8 ja 8.1 Industry Retail, 43</w:t>
      </w:r>
    </w:p>
    <w:p w14:paraId="0763BAD4" w14:textId="77777777" w:rsidR="00C44F46" w:rsidRDefault="00C44F46">
      <w:pPr>
        <w:pStyle w:val="Index1"/>
        <w:tabs>
          <w:tab w:val="right" w:pos="5030"/>
        </w:tabs>
        <w:rPr>
          <w:noProof/>
        </w:rPr>
      </w:pPr>
      <w:r>
        <w:rPr>
          <w:noProof/>
        </w:rPr>
        <w:t>Windows Embedded 8 ja 8.1 Pro, Industry Pro, 43</w:t>
      </w:r>
    </w:p>
    <w:p w14:paraId="180316A2" w14:textId="77777777" w:rsidR="00C44F46" w:rsidRDefault="00C44F46">
      <w:pPr>
        <w:pStyle w:val="Index1"/>
        <w:tabs>
          <w:tab w:val="right" w:pos="5030"/>
        </w:tabs>
        <w:rPr>
          <w:noProof/>
        </w:rPr>
      </w:pPr>
      <w:r>
        <w:rPr>
          <w:noProof/>
        </w:rPr>
        <w:t>Windows Embedded 8 Standard, 43</w:t>
      </w:r>
    </w:p>
    <w:p w14:paraId="4988007F" w14:textId="77777777" w:rsidR="00C44F46" w:rsidRDefault="00C44F46">
      <w:pPr>
        <w:pStyle w:val="Index1"/>
        <w:tabs>
          <w:tab w:val="right" w:pos="5030"/>
        </w:tabs>
        <w:rPr>
          <w:noProof/>
        </w:rPr>
      </w:pPr>
      <w:r>
        <w:rPr>
          <w:noProof/>
        </w:rPr>
        <w:t>Windows Embedded 8 Standard Enterprise’i komplekt (100 tk), 42</w:t>
      </w:r>
    </w:p>
    <w:p w14:paraId="0187D218" w14:textId="77777777" w:rsidR="00C44F46" w:rsidRDefault="00C44F46">
      <w:pPr>
        <w:pStyle w:val="Index1"/>
        <w:tabs>
          <w:tab w:val="right" w:pos="5030"/>
        </w:tabs>
        <w:rPr>
          <w:noProof/>
        </w:rPr>
      </w:pPr>
      <w:r>
        <w:rPr>
          <w:noProof/>
        </w:rPr>
        <w:t>Windows Embedded 8.1 Industry, 42</w:t>
      </w:r>
    </w:p>
    <w:p w14:paraId="5293A0E9" w14:textId="77777777" w:rsidR="00C44F46" w:rsidRDefault="00C44F46">
      <w:pPr>
        <w:pStyle w:val="Index1"/>
        <w:tabs>
          <w:tab w:val="right" w:pos="5030"/>
        </w:tabs>
        <w:rPr>
          <w:noProof/>
        </w:rPr>
      </w:pPr>
      <w:r>
        <w:rPr>
          <w:noProof/>
        </w:rPr>
        <w:t>Windows Embedded for Point of Service, 43</w:t>
      </w:r>
    </w:p>
    <w:p w14:paraId="0490DB59" w14:textId="77777777" w:rsidR="00C44F46" w:rsidRDefault="00C44F46">
      <w:pPr>
        <w:pStyle w:val="Index1"/>
        <w:tabs>
          <w:tab w:val="right" w:pos="5030"/>
        </w:tabs>
        <w:rPr>
          <w:noProof/>
        </w:rPr>
      </w:pPr>
      <w:r>
        <w:rPr>
          <w:noProof/>
        </w:rPr>
        <w:t>Windows Embedded POSReady 2009, 43</w:t>
      </w:r>
    </w:p>
    <w:p w14:paraId="443B95F6" w14:textId="77777777" w:rsidR="00C44F46" w:rsidRDefault="00C44F46">
      <w:pPr>
        <w:pStyle w:val="Index1"/>
        <w:tabs>
          <w:tab w:val="right" w:pos="5030"/>
        </w:tabs>
        <w:rPr>
          <w:noProof/>
        </w:rPr>
      </w:pPr>
      <w:r>
        <w:rPr>
          <w:noProof/>
        </w:rPr>
        <w:t>Windows Embedded POSReady 7, 43</w:t>
      </w:r>
    </w:p>
    <w:p w14:paraId="3CF4D3C9" w14:textId="77777777" w:rsidR="00C44F46" w:rsidRDefault="00C44F46">
      <w:pPr>
        <w:pStyle w:val="Index1"/>
        <w:tabs>
          <w:tab w:val="right" w:pos="5030"/>
        </w:tabs>
        <w:rPr>
          <w:noProof/>
        </w:rPr>
      </w:pPr>
      <w:r>
        <w:rPr>
          <w:noProof/>
        </w:rPr>
        <w:t>Windows Embedded POSReady 7 Pro, 43</w:t>
      </w:r>
    </w:p>
    <w:p w14:paraId="176DA28F" w14:textId="77777777" w:rsidR="00C44F46" w:rsidRDefault="00C44F46">
      <w:pPr>
        <w:pStyle w:val="Index1"/>
        <w:tabs>
          <w:tab w:val="right" w:pos="5030"/>
        </w:tabs>
        <w:rPr>
          <w:noProof/>
        </w:rPr>
      </w:pPr>
      <w:r>
        <w:rPr>
          <w:noProof/>
        </w:rPr>
        <w:t>Windows Embedded Standard 2009, 43</w:t>
      </w:r>
    </w:p>
    <w:p w14:paraId="640207F0" w14:textId="77777777" w:rsidR="00C44F46" w:rsidRDefault="00C44F46">
      <w:pPr>
        <w:pStyle w:val="Index1"/>
        <w:tabs>
          <w:tab w:val="right" w:pos="5030"/>
        </w:tabs>
        <w:rPr>
          <w:noProof/>
        </w:rPr>
      </w:pPr>
      <w:r>
        <w:rPr>
          <w:noProof/>
        </w:rPr>
        <w:t>Windows Embedded Standard 7, 43</w:t>
      </w:r>
    </w:p>
    <w:p w14:paraId="3CF760AC" w14:textId="77777777" w:rsidR="00C44F46" w:rsidRDefault="00C44F46">
      <w:pPr>
        <w:pStyle w:val="Index1"/>
        <w:tabs>
          <w:tab w:val="right" w:pos="5030"/>
        </w:tabs>
        <w:rPr>
          <w:noProof/>
        </w:rPr>
      </w:pPr>
      <w:r>
        <w:rPr>
          <w:noProof/>
        </w:rPr>
        <w:t>Windows HPC Server, 51</w:t>
      </w:r>
    </w:p>
    <w:p w14:paraId="79448232" w14:textId="77777777" w:rsidR="00C44F46" w:rsidRDefault="00C44F46">
      <w:pPr>
        <w:pStyle w:val="Index1"/>
        <w:tabs>
          <w:tab w:val="right" w:pos="5030"/>
        </w:tabs>
        <w:rPr>
          <w:noProof/>
        </w:rPr>
      </w:pPr>
      <w:r>
        <w:rPr>
          <w:noProof/>
        </w:rPr>
        <w:lastRenderedPageBreak/>
        <w:t>Windows MultiPoint Server 2012, 48</w:t>
      </w:r>
    </w:p>
    <w:p w14:paraId="54439E97" w14:textId="77777777" w:rsidR="00C44F46" w:rsidRDefault="00C44F46">
      <w:pPr>
        <w:pStyle w:val="Index1"/>
        <w:tabs>
          <w:tab w:val="right" w:pos="5030"/>
        </w:tabs>
        <w:rPr>
          <w:noProof/>
        </w:rPr>
      </w:pPr>
      <w:r>
        <w:rPr>
          <w:noProof/>
        </w:rPr>
        <w:t>Windows MultiPoint Server 2016 Premium, 48</w:t>
      </w:r>
    </w:p>
    <w:p w14:paraId="4127EC62" w14:textId="77777777" w:rsidR="00C44F46" w:rsidRDefault="00C44F46">
      <w:pPr>
        <w:pStyle w:val="Index1"/>
        <w:tabs>
          <w:tab w:val="right" w:pos="5030"/>
        </w:tabs>
        <w:rPr>
          <w:noProof/>
        </w:rPr>
      </w:pPr>
      <w:r>
        <w:rPr>
          <w:noProof/>
        </w:rPr>
        <w:t>Windows Server, 94</w:t>
      </w:r>
    </w:p>
    <w:p w14:paraId="33A44A2A" w14:textId="77777777" w:rsidR="00C44F46" w:rsidRDefault="00C44F46">
      <w:pPr>
        <w:pStyle w:val="Index1"/>
        <w:tabs>
          <w:tab w:val="right" w:pos="5030"/>
        </w:tabs>
        <w:rPr>
          <w:noProof/>
        </w:rPr>
      </w:pPr>
      <w:r>
        <w:rPr>
          <w:noProof/>
        </w:rPr>
        <w:t>Windows Server 2016, 49</w:t>
      </w:r>
    </w:p>
    <w:p w14:paraId="40BDE993" w14:textId="77777777" w:rsidR="00C44F46" w:rsidRDefault="00C44F46">
      <w:pPr>
        <w:pStyle w:val="Index1"/>
        <w:tabs>
          <w:tab w:val="right" w:pos="5030"/>
        </w:tabs>
        <w:rPr>
          <w:noProof/>
        </w:rPr>
      </w:pPr>
      <w:r>
        <w:rPr>
          <w:noProof/>
        </w:rPr>
        <w:t>Windows Server 2019 Active Directory õiguste halduse teenuste CAL, 48, 49</w:t>
      </w:r>
    </w:p>
    <w:p w14:paraId="50B68EB5" w14:textId="77777777" w:rsidR="00C44F46" w:rsidRDefault="00C44F46">
      <w:pPr>
        <w:pStyle w:val="Index1"/>
        <w:tabs>
          <w:tab w:val="right" w:pos="5030"/>
        </w:tabs>
        <w:rPr>
          <w:noProof/>
        </w:rPr>
      </w:pPr>
      <w:r>
        <w:rPr>
          <w:noProof/>
        </w:rPr>
        <w:t>Windows Server 2019 Active Directory õiguste halduse teenuste välisliides, 49</w:t>
      </w:r>
    </w:p>
    <w:p w14:paraId="068D9B96" w14:textId="77777777" w:rsidR="00C44F46" w:rsidRDefault="00C44F46">
      <w:pPr>
        <w:pStyle w:val="Index1"/>
        <w:tabs>
          <w:tab w:val="right" w:pos="5030"/>
        </w:tabs>
        <w:rPr>
          <w:noProof/>
        </w:rPr>
      </w:pPr>
      <w:r>
        <w:rPr>
          <w:noProof/>
        </w:rPr>
        <w:t>Windows Server 2019 CAL, 48, 49</w:t>
      </w:r>
    </w:p>
    <w:p w14:paraId="01967734" w14:textId="77777777" w:rsidR="00C44F46" w:rsidRDefault="00C44F46">
      <w:pPr>
        <w:pStyle w:val="Index1"/>
        <w:tabs>
          <w:tab w:val="right" w:pos="5030"/>
        </w:tabs>
        <w:rPr>
          <w:noProof/>
        </w:rPr>
      </w:pPr>
      <w:r>
        <w:rPr>
          <w:noProof/>
        </w:rPr>
        <w:t>Windows Server 2019 Datacenter (16 paketist koosnev põhilitsents), 49</w:t>
      </w:r>
    </w:p>
    <w:p w14:paraId="0467B1BA" w14:textId="77777777" w:rsidR="00C44F46" w:rsidRDefault="00C44F46">
      <w:pPr>
        <w:pStyle w:val="Index1"/>
        <w:tabs>
          <w:tab w:val="right" w:pos="5030"/>
        </w:tabs>
        <w:rPr>
          <w:noProof/>
        </w:rPr>
      </w:pPr>
      <w:r>
        <w:rPr>
          <w:noProof/>
        </w:rPr>
        <w:t>Windows Server 2019 Datacenter (2 paketist koosnev põhilitsents), 49</w:t>
      </w:r>
    </w:p>
    <w:p w14:paraId="1919EA04" w14:textId="77777777" w:rsidR="00C44F46" w:rsidRDefault="00C44F46">
      <w:pPr>
        <w:pStyle w:val="Index1"/>
        <w:tabs>
          <w:tab w:val="right" w:pos="5030"/>
        </w:tabs>
        <w:rPr>
          <w:noProof/>
        </w:rPr>
      </w:pPr>
      <w:r>
        <w:rPr>
          <w:noProof/>
        </w:rPr>
        <w:t>Windows Server 2019 Essentials, 49</w:t>
      </w:r>
    </w:p>
    <w:p w14:paraId="12335855" w14:textId="77777777" w:rsidR="00C44F46" w:rsidRDefault="00C44F46">
      <w:pPr>
        <w:pStyle w:val="Index1"/>
        <w:tabs>
          <w:tab w:val="right" w:pos="5030"/>
        </w:tabs>
        <w:rPr>
          <w:noProof/>
        </w:rPr>
      </w:pPr>
      <w:r>
        <w:rPr>
          <w:noProof/>
        </w:rPr>
        <w:t>Windows Server 2019 kaugtöölauateenuste CAL, 49</w:t>
      </w:r>
    </w:p>
    <w:p w14:paraId="56D063EA" w14:textId="77777777" w:rsidR="00C44F46" w:rsidRDefault="00C44F46">
      <w:pPr>
        <w:pStyle w:val="Index1"/>
        <w:tabs>
          <w:tab w:val="right" w:pos="5030"/>
        </w:tabs>
        <w:rPr>
          <w:noProof/>
        </w:rPr>
      </w:pPr>
      <w:r>
        <w:rPr>
          <w:noProof/>
        </w:rPr>
        <w:t>Windows Server 2019 Standard (16 paketist koosnev põhilitsents), 49</w:t>
      </w:r>
    </w:p>
    <w:p w14:paraId="1395EC65" w14:textId="77777777" w:rsidR="00C44F46" w:rsidRDefault="00C44F46">
      <w:pPr>
        <w:pStyle w:val="Index1"/>
        <w:tabs>
          <w:tab w:val="right" w:pos="5030"/>
        </w:tabs>
        <w:rPr>
          <w:noProof/>
        </w:rPr>
      </w:pPr>
      <w:r>
        <w:rPr>
          <w:noProof/>
        </w:rPr>
        <w:t>Windows Server 2019 Standard (2 paketist koosnev põhilitsents), 49</w:t>
      </w:r>
    </w:p>
    <w:p w14:paraId="799AA951" w14:textId="77777777" w:rsidR="00C44F46" w:rsidRDefault="00C44F46">
      <w:pPr>
        <w:pStyle w:val="Index1"/>
        <w:tabs>
          <w:tab w:val="right" w:pos="5030"/>
        </w:tabs>
        <w:rPr>
          <w:noProof/>
        </w:rPr>
      </w:pPr>
      <w:r>
        <w:rPr>
          <w:noProof/>
        </w:rPr>
        <w:t>Windows Server 2019 välisliides (External Connector), 49</w:t>
      </w:r>
    </w:p>
    <w:p w14:paraId="3D5E8555" w14:textId="77777777" w:rsidR="00C44F46" w:rsidRDefault="00C44F46">
      <w:pPr>
        <w:pStyle w:val="Index1"/>
        <w:tabs>
          <w:tab w:val="right" w:pos="5030"/>
        </w:tabs>
        <w:rPr>
          <w:noProof/>
        </w:rPr>
      </w:pPr>
      <w:r>
        <w:rPr>
          <w:noProof/>
        </w:rPr>
        <w:t>Windows Server Active Directory õiguste halduse teenuste CAL, 61</w:t>
      </w:r>
    </w:p>
    <w:p w14:paraId="6E2DDFEC" w14:textId="77777777" w:rsidR="00C44F46" w:rsidRDefault="00C44F46">
      <w:pPr>
        <w:pStyle w:val="Index1"/>
        <w:tabs>
          <w:tab w:val="right" w:pos="5030"/>
        </w:tabs>
        <w:rPr>
          <w:noProof/>
        </w:rPr>
      </w:pPr>
      <w:r>
        <w:rPr>
          <w:noProof/>
        </w:rPr>
        <w:t>Windows Server CAL, 61</w:t>
      </w:r>
    </w:p>
    <w:p w14:paraId="70F45CF6" w14:textId="77777777" w:rsidR="00C44F46" w:rsidRDefault="00C44F46">
      <w:pPr>
        <w:pStyle w:val="Index1"/>
        <w:tabs>
          <w:tab w:val="right" w:pos="5030"/>
        </w:tabs>
        <w:rPr>
          <w:noProof/>
        </w:rPr>
      </w:pPr>
      <w:r>
        <w:rPr>
          <w:noProof/>
        </w:rPr>
        <w:t>Windows Server Datacenter, 88, 92, 94</w:t>
      </w:r>
    </w:p>
    <w:p w14:paraId="699F4FDC" w14:textId="77777777" w:rsidR="00C44F46" w:rsidRDefault="00C44F46">
      <w:pPr>
        <w:pStyle w:val="Index1"/>
        <w:tabs>
          <w:tab w:val="right" w:pos="5030"/>
        </w:tabs>
        <w:rPr>
          <w:noProof/>
        </w:rPr>
      </w:pPr>
      <w:r>
        <w:rPr>
          <w:noProof/>
        </w:rPr>
        <w:t>Windows Server Datacenter (2 paketist koosnev põhilitsents), 19</w:t>
      </w:r>
    </w:p>
    <w:p w14:paraId="1FC7ACED" w14:textId="77777777" w:rsidR="00C44F46" w:rsidRDefault="00C44F46">
      <w:pPr>
        <w:pStyle w:val="Index1"/>
        <w:tabs>
          <w:tab w:val="right" w:pos="5030"/>
        </w:tabs>
        <w:rPr>
          <w:noProof/>
        </w:rPr>
      </w:pPr>
      <w:r>
        <w:rPr>
          <w:noProof/>
        </w:rPr>
        <w:t>Windows Server Enterprise, 51, 88</w:t>
      </w:r>
    </w:p>
    <w:p w14:paraId="4A41B931" w14:textId="77777777" w:rsidR="00C44F46" w:rsidRDefault="00C44F46">
      <w:pPr>
        <w:pStyle w:val="Index1"/>
        <w:tabs>
          <w:tab w:val="right" w:pos="5030"/>
        </w:tabs>
        <w:rPr>
          <w:noProof/>
        </w:rPr>
      </w:pPr>
      <w:r>
        <w:rPr>
          <w:noProof/>
        </w:rPr>
        <w:t>Windows Server ESU (Standard ja Datacenter), 49</w:t>
      </w:r>
    </w:p>
    <w:p w14:paraId="566A7660" w14:textId="77777777" w:rsidR="00C44F46" w:rsidRDefault="00C44F46">
      <w:pPr>
        <w:pStyle w:val="Index1"/>
        <w:tabs>
          <w:tab w:val="right" w:pos="5030"/>
        </w:tabs>
        <w:rPr>
          <w:noProof/>
        </w:rPr>
      </w:pPr>
      <w:r>
        <w:rPr>
          <w:noProof/>
        </w:rPr>
        <w:t>Windows Server HPC Edition, 51</w:t>
      </w:r>
    </w:p>
    <w:p w14:paraId="4D4C1817" w14:textId="77777777" w:rsidR="00C44F46" w:rsidRDefault="00C44F46">
      <w:pPr>
        <w:pStyle w:val="Index1"/>
        <w:tabs>
          <w:tab w:val="right" w:pos="5030"/>
        </w:tabs>
        <w:rPr>
          <w:noProof/>
        </w:rPr>
      </w:pPr>
      <w:r>
        <w:rPr>
          <w:noProof/>
        </w:rPr>
        <w:t>Windows Server Itaniumi-põhistele süsteemidele, 51</w:t>
      </w:r>
    </w:p>
    <w:p w14:paraId="7B4514AD" w14:textId="77777777" w:rsidR="00C44F46" w:rsidRDefault="00C44F46">
      <w:pPr>
        <w:pStyle w:val="Index1"/>
        <w:tabs>
          <w:tab w:val="right" w:pos="5030"/>
        </w:tabs>
        <w:rPr>
          <w:noProof/>
        </w:rPr>
      </w:pPr>
      <w:r>
        <w:rPr>
          <w:noProof/>
        </w:rPr>
        <w:t>Windows Server Remote Desktop Servicesi CAL (kasutaja), 61</w:t>
      </w:r>
    </w:p>
    <w:p w14:paraId="24372763" w14:textId="77777777" w:rsidR="00C44F46" w:rsidRDefault="00C44F46">
      <w:pPr>
        <w:pStyle w:val="Index1"/>
        <w:tabs>
          <w:tab w:val="right" w:pos="5030"/>
        </w:tabs>
        <w:rPr>
          <w:noProof/>
        </w:rPr>
      </w:pPr>
      <w:r>
        <w:rPr>
          <w:noProof/>
        </w:rPr>
        <w:t>Windows Server Standard, 92, 94</w:t>
      </w:r>
    </w:p>
    <w:p w14:paraId="72EEC239" w14:textId="77777777" w:rsidR="00C44F46" w:rsidRDefault="00C44F46">
      <w:pPr>
        <w:pStyle w:val="Index1"/>
        <w:tabs>
          <w:tab w:val="right" w:pos="5030"/>
        </w:tabs>
        <w:rPr>
          <w:noProof/>
        </w:rPr>
      </w:pPr>
      <w:r>
        <w:rPr>
          <w:noProof/>
        </w:rPr>
        <w:t>Windows Server Standard (2 paketist koosnev põhilitsents), 19</w:t>
      </w:r>
    </w:p>
    <w:p w14:paraId="4C9E0CED" w14:textId="77777777" w:rsidR="00C44F46" w:rsidRDefault="00C44F46">
      <w:pPr>
        <w:pStyle w:val="Index1"/>
        <w:tabs>
          <w:tab w:val="right" w:pos="5030"/>
        </w:tabs>
        <w:rPr>
          <w:noProof/>
        </w:rPr>
      </w:pPr>
      <w:r>
        <w:rPr>
          <w:noProof/>
        </w:rPr>
        <w:t>Windows Server Standard (8 tuumalitsentside paketti), 61</w:t>
      </w:r>
    </w:p>
    <w:p w14:paraId="6662C2A0" w14:textId="77777777" w:rsidR="00C44F46" w:rsidRDefault="00C44F46">
      <w:pPr>
        <w:pStyle w:val="Index1"/>
        <w:tabs>
          <w:tab w:val="right" w:pos="5030"/>
        </w:tabs>
        <w:rPr>
          <w:noProof/>
        </w:rPr>
      </w:pPr>
      <w:r>
        <w:rPr>
          <w:noProof/>
        </w:rPr>
        <w:t>Windows Serveri, 88</w:t>
      </w:r>
    </w:p>
    <w:p w14:paraId="75D16EDB" w14:textId="77777777" w:rsidR="00C44F46" w:rsidRDefault="00C44F46">
      <w:pPr>
        <w:pStyle w:val="Index1"/>
        <w:tabs>
          <w:tab w:val="right" w:pos="5030"/>
        </w:tabs>
        <w:rPr>
          <w:noProof/>
        </w:rPr>
      </w:pPr>
      <w:r>
        <w:rPr>
          <w:noProof/>
        </w:rPr>
        <w:t>Windows Serveri ümbris, 83</w:t>
      </w:r>
    </w:p>
    <w:p w14:paraId="7E96B5A0" w14:textId="77777777" w:rsidR="00C44F46" w:rsidRDefault="00C44F46">
      <w:pPr>
        <w:pStyle w:val="Index1"/>
        <w:tabs>
          <w:tab w:val="right" w:pos="5030"/>
        </w:tabs>
        <w:rPr>
          <w:noProof/>
        </w:rPr>
      </w:pPr>
      <w:r>
        <w:rPr>
          <w:noProof/>
        </w:rPr>
        <w:t>Windows Small Business Server, 51</w:t>
      </w:r>
    </w:p>
    <w:p w14:paraId="76C2B4E1" w14:textId="77777777" w:rsidR="00C44F46" w:rsidRDefault="00C44F46">
      <w:pPr>
        <w:pStyle w:val="Index1"/>
        <w:tabs>
          <w:tab w:val="right" w:pos="5030"/>
        </w:tabs>
        <w:rPr>
          <w:noProof/>
        </w:rPr>
      </w:pPr>
      <w:r>
        <w:rPr>
          <w:noProof/>
        </w:rPr>
        <w:t>Windows VDA E3, 41</w:t>
      </w:r>
    </w:p>
    <w:p w14:paraId="26A22263" w14:textId="77777777" w:rsidR="00C44F46" w:rsidRDefault="00C44F46">
      <w:pPr>
        <w:pStyle w:val="Index1"/>
        <w:tabs>
          <w:tab w:val="right" w:pos="5030"/>
        </w:tabs>
        <w:rPr>
          <w:noProof/>
        </w:rPr>
      </w:pPr>
      <w:r>
        <w:rPr>
          <w:noProof/>
        </w:rPr>
        <w:t>Windows VDA E5, 41</w:t>
      </w:r>
    </w:p>
    <w:p w14:paraId="350DF32D" w14:textId="77777777" w:rsidR="00C44F46" w:rsidRDefault="00C44F46">
      <w:pPr>
        <w:pStyle w:val="Index1"/>
        <w:tabs>
          <w:tab w:val="right" w:pos="5030"/>
        </w:tabs>
        <w:rPr>
          <w:noProof/>
        </w:rPr>
      </w:pPr>
      <w:r>
        <w:rPr>
          <w:noProof/>
        </w:rPr>
        <w:t>Windows VDA seadme kohta, 41</w:t>
      </w:r>
    </w:p>
    <w:p w14:paraId="7336DC90" w14:textId="77777777" w:rsidR="00C44F46" w:rsidRDefault="00C44F46">
      <w:pPr>
        <w:pStyle w:val="Index1"/>
        <w:tabs>
          <w:tab w:val="right" w:pos="5030"/>
        </w:tabs>
        <w:rPr>
          <w:noProof/>
        </w:rPr>
      </w:pPr>
      <w:r>
        <w:rPr>
          <w:noProof/>
        </w:rPr>
        <w:t>Windows Vista, 43</w:t>
      </w:r>
    </w:p>
    <w:p w14:paraId="1AB86AA3" w14:textId="77777777" w:rsidR="00C44F46" w:rsidRDefault="00C44F46">
      <w:pPr>
        <w:pStyle w:val="Index1"/>
        <w:tabs>
          <w:tab w:val="right" w:pos="5030"/>
        </w:tabs>
        <w:rPr>
          <w:noProof/>
        </w:rPr>
      </w:pPr>
      <w:r>
        <w:rPr>
          <w:noProof/>
        </w:rPr>
        <w:t>Windows Vista Business/Ultimate manussüsteemidele, 43</w:t>
      </w:r>
    </w:p>
    <w:p w14:paraId="2FDFBF77" w14:textId="77777777" w:rsidR="00C44F46" w:rsidRDefault="00C44F46">
      <w:pPr>
        <w:pStyle w:val="Index1"/>
        <w:tabs>
          <w:tab w:val="right" w:pos="5030"/>
        </w:tabs>
        <w:rPr>
          <w:noProof/>
        </w:rPr>
      </w:pPr>
      <w:r>
        <w:rPr>
          <w:noProof/>
        </w:rPr>
        <w:t>Windows XP, 43</w:t>
      </w:r>
    </w:p>
    <w:p w14:paraId="35C10050" w14:textId="77777777" w:rsidR="00C44F46" w:rsidRDefault="00C44F46">
      <w:pPr>
        <w:pStyle w:val="Index1"/>
        <w:tabs>
          <w:tab w:val="right" w:pos="5030"/>
        </w:tabs>
        <w:rPr>
          <w:noProof/>
        </w:rPr>
      </w:pPr>
      <w:r>
        <w:rPr>
          <w:noProof/>
        </w:rPr>
        <w:t>Windows XP Embedded, 43</w:t>
      </w:r>
    </w:p>
    <w:p w14:paraId="4835CCDC" w14:textId="77777777" w:rsidR="00C44F46" w:rsidRDefault="00C44F46">
      <w:pPr>
        <w:pStyle w:val="Index1"/>
        <w:tabs>
          <w:tab w:val="right" w:pos="5030"/>
        </w:tabs>
        <w:rPr>
          <w:noProof/>
        </w:rPr>
      </w:pPr>
      <w:r>
        <w:rPr>
          <w:noProof/>
        </w:rPr>
        <w:t>Windows XP Professional manussüsteemidele, 43</w:t>
      </w:r>
    </w:p>
    <w:p w14:paraId="5300FEEB" w14:textId="77777777" w:rsidR="00C44F46" w:rsidRDefault="00C44F46">
      <w:pPr>
        <w:pStyle w:val="Index1"/>
        <w:tabs>
          <w:tab w:val="right" w:pos="5030"/>
        </w:tabs>
        <w:rPr>
          <w:noProof/>
        </w:rPr>
      </w:pPr>
      <w:r>
        <w:rPr>
          <w:noProof/>
        </w:rPr>
        <w:t>Word 2019, 23</w:t>
      </w:r>
    </w:p>
    <w:p w14:paraId="684065E5" w14:textId="77777777" w:rsidR="00C44F46" w:rsidRDefault="00C44F46">
      <w:pPr>
        <w:pStyle w:val="Index1"/>
        <w:tabs>
          <w:tab w:val="right" w:pos="5030"/>
        </w:tabs>
        <w:rPr>
          <w:noProof/>
        </w:rPr>
      </w:pPr>
      <w:r>
        <w:rPr>
          <w:noProof/>
        </w:rPr>
        <w:t>Word 2019 Maci jaoks, 24</w:t>
      </w:r>
    </w:p>
    <w:p w14:paraId="0991EAF2" w14:textId="77777777" w:rsidR="00C44F46" w:rsidRDefault="00C44F46">
      <w:pPr>
        <w:pStyle w:val="Index1"/>
        <w:tabs>
          <w:tab w:val="right" w:pos="5030"/>
        </w:tabs>
        <w:rPr>
          <w:noProof/>
        </w:rPr>
      </w:pPr>
      <w:r>
        <w:rPr>
          <w:noProof/>
        </w:rPr>
        <w:t>Workplace Analytics, 72</w:t>
      </w:r>
    </w:p>
    <w:p w14:paraId="390F91C9" w14:textId="25589514" w:rsidR="00C44F46" w:rsidRDefault="00C44F46">
      <w:pPr>
        <w:pStyle w:val="ProductList-Body"/>
        <w:rPr>
          <w:noProof/>
        </w:rPr>
        <w:sectPr w:rsidR="00C44F46" w:rsidSect="00C44F46">
          <w:type w:val="continuous"/>
          <w:pgSz w:w="12240" w:h="15840" w:code="1"/>
          <w:pgMar w:top="1170" w:right="720" w:bottom="720" w:left="720" w:header="432" w:footer="288" w:gutter="0"/>
          <w:cols w:num="2" w:space="720"/>
        </w:sectPr>
      </w:pPr>
    </w:p>
    <w:p w14:paraId="5463C43D" w14:textId="6740B93F" w:rsidR="008C61F5" w:rsidRDefault="00C44F46">
      <w:pPr>
        <w:pStyle w:val="ProductList-Body"/>
        <w:sectPr w:rsidR="008C61F5" w:rsidSect="00C44F46">
          <w:type w:val="continuous"/>
          <w:pgSz w:w="12240" w:h="15840" w:code="1"/>
          <w:pgMar w:top="1170" w:right="720" w:bottom="720" w:left="720" w:header="432" w:footer="288" w:gutter="0"/>
          <w:cols w:num="2" w:space="360"/>
        </w:sectPr>
      </w:pPr>
      <w:r>
        <w:fldChar w:fldCharType="end"/>
      </w:r>
    </w:p>
    <w:p w14:paraId="126C2B7C" w14:textId="77777777" w:rsidR="008C61F5" w:rsidRDefault="008C61F5">
      <w:pPr>
        <w:pStyle w:val="ProductList-Body"/>
      </w:pPr>
    </w:p>
    <w:sectPr w:rsidR="008C61F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10DA1" w14:textId="77777777" w:rsidR="00F320EF" w:rsidRDefault="00C44F4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590F18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D1571"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C7DF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97ED8"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3DF9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56365"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2F4B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37803"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FC8E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B407F"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64EA2"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3787D"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232DE"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65839"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359E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D9D0F" w14:textId="77777777" w:rsidR="008C61F5" w:rsidRDefault="00D11A59">
          <w:pPr>
            <w:pStyle w:val="PURFooterText"/>
            <w:jc w:val="center"/>
          </w:pPr>
          <w:hyperlink w:anchor="_Sec844">
            <w:r w:rsidR="00C44F4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7EFE77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6C640C"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037D"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DB829"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EF05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7CFBD"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96918"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1729F"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6FA6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0330F"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3756E"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CD287"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56F8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F911"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6BA0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C3307" w14:textId="77777777" w:rsidR="008C61F5" w:rsidRDefault="00D11A59">
          <w:pPr>
            <w:pStyle w:val="PURFooterText"/>
            <w:jc w:val="center"/>
          </w:pPr>
          <w:hyperlink w:anchor="_Sec844">
            <w:r w:rsidR="00C44F4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2BD04D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364489"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0411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D0869"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878D0"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FA724"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BF946"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6F389"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9810D"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87EA1"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EB51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5FB97"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1873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D9ED3"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2EE14"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43E8B" w14:textId="77777777" w:rsidR="008C61F5" w:rsidRDefault="00D11A59">
          <w:pPr>
            <w:pStyle w:val="PURFooterText"/>
            <w:jc w:val="center"/>
          </w:pPr>
          <w:hyperlink w:anchor="_Sec844">
            <w:r w:rsidR="00C44F4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7C6A4F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DAD01"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2D87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6B2DC"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57C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CF797"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3247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A9D15"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8FCC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64971"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C4426"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F4650"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9431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026B1"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943D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D873E" w14:textId="77777777" w:rsidR="008C61F5" w:rsidRDefault="00D11A59">
          <w:pPr>
            <w:pStyle w:val="PURFooterText"/>
            <w:jc w:val="center"/>
          </w:pPr>
          <w:hyperlink w:anchor="_Sec844">
            <w:r w:rsidR="00C44F4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6F446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C3003"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AD462"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27FA7"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81184"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4EBB8"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3A193"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A52ED"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C35BA"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5DC10"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8343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72899"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D458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144FA"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00B4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C8DAF" w14:textId="77777777" w:rsidR="008C61F5" w:rsidRDefault="00D11A59">
          <w:pPr>
            <w:pStyle w:val="PURFooterText"/>
            <w:jc w:val="center"/>
          </w:pPr>
          <w:hyperlink w:anchor="_Sec844">
            <w:r w:rsidR="00C44F4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46A9CD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17231"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9CC3"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D24F"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908F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B18D8"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4FA1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2C676E"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8BD9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DAFB6"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A7D88"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EAEE2"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8043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5C1D1"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925B3"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81566" w14:textId="77777777" w:rsidR="008C61F5" w:rsidRDefault="00D11A59">
          <w:pPr>
            <w:pStyle w:val="PURFooterText"/>
            <w:jc w:val="center"/>
          </w:pPr>
          <w:hyperlink w:anchor="_Sec844">
            <w:r w:rsidR="00C44F4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0D214B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2677A"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89EE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570EB"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9AF2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14575"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26EA0"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AB0C9"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D05D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367FB2"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A10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7BA27"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D229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4CC13"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5F136"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36549" w14:textId="77777777" w:rsidR="008C61F5" w:rsidRDefault="00D11A59">
          <w:pPr>
            <w:pStyle w:val="PURFooterText"/>
            <w:jc w:val="center"/>
          </w:pPr>
          <w:hyperlink w:anchor="_Sec844">
            <w:r w:rsidR="00C44F4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226384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0CFEC"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56A33"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7FBB9"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0AFD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9775"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D40DE"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E4490"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91FD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6E7D9"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955E2"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70A839"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28CE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4D0AA"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5D3B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7D1AC" w14:textId="77777777" w:rsidR="008C61F5" w:rsidRDefault="00D11A59">
          <w:pPr>
            <w:pStyle w:val="PURFooterText"/>
            <w:jc w:val="center"/>
          </w:pPr>
          <w:hyperlink w:anchor="_Sec844">
            <w:r w:rsidR="00C44F4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2A5ADE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74142"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F548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A6075"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3694E"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BB877"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092F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39AA5"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A89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BF30"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0961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9C6F2"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1F14D"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30A6F"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4411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186BD" w14:textId="77777777" w:rsidR="008C61F5" w:rsidRDefault="00D11A59">
          <w:pPr>
            <w:pStyle w:val="PURFooterText"/>
            <w:jc w:val="center"/>
          </w:pPr>
          <w:hyperlink w:anchor="_Sec844">
            <w:r w:rsidR="00C44F4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469E2F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2BB53"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91A59"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48ED6"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8A50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FA5A2"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1F226"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35B6C"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6F9E1"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CF6B2"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0C8D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64A42"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B9182"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9DF4D"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853DB"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5CBF4" w14:textId="77777777" w:rsidR="008C61F5" w:rsidRDefault="00D11A59">
          <w:pPr>
            <w:pStyle w:val="PURFooterText"/>
            <w:jc w:val="center"/>
          </w:pPr>
          <w:hyperlink w:anchor="_Sec844">
            <w:r w:rsidR="00C44F46">
              <w:rPr>
                <w:color w:val="00467F"/>
                <w:u w:val="single"/>
              </w:rPr>
              <w:t>Register</w:t>
            </w:r>
          </w:hyperlink>
        </w:p>
      </w:tc>
    </w:tr>
  </w:tbl>
  <w:p w14:paraId="3D9E7A5D" w14:textId="77777777" w:rsidR="008C61F5" w:rsidRDefault="008C61F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C61F5" w14:paraId="67DBF5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3D264" w14:textId="77777777" w:rsidR="008C61F5" w:rsidRDefault="00D11A59">
          <w:pPr>
            <w:pStyle w:val="PURFooterText"/>
            <w:jc w:val="center"/>
          </w:pPr>
          <w:hyperlink w:anchor="_Sec842">
            <w:r w:rsidR="00C44F4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AF3F5"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DEF99" w14:textId="77777777" w:rsidR="008C61F5" w:rsidRDefault="00D11A59">
          <w:pPr>
            <w:pStyle w:val="PURFooterText"/>
            <w:jc w:val="center"/>
          </w:pPr>
          <w:hyperlink w:anchor="_Sec531">
            <w:r w:rsidR="00C44F4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D9926"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9151C" w14:textId="77777777" w:rsidR="008C61F5" w:rsidRDefault="00D11A59">
          <w:pPr>
            <w:pStyle w:val="PURFooterText"/>
            <w:jc w:val="center"/>
          </w:pPr>
          <w:hyperlink w:anchor="_Sec536">
            <w:r w:rsidR="00C44F4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B7F8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84C43" w14:textId="77777777" w:rsidR="008C61F5" w:rsidRDefault="00D11A59">
          <w:pPr>
            <w:pStyle w:val="PURFooterText"/>
            <w:jc w:val="center"/>
          </w:pPr>
          <w:hyperlink w:anchor="_Sec547">
            <w:r w:rsidR="00C44F4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287AC"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BA973" w14:textId="77777777" w:rsidR="008C61F5" w:rsidRDefault="00D11A59">
          <w:pPr>
            <w:pStyle w:val="PURFooterText"/>
            <w:jc w:val="center"/>
          </w:pPr>
          <w:hyperlink w:anchor="_Sec548">
            <w:r w:rsidR="00C44F4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0840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700C7" w14:textId="77777777" w:rsidR="008C61F5" w:rsidRDefault="00D11A59">
          <w:pPr>
            <w:pStyle w:val="PURFooterText"/>
            <w:jc w:val="center"/>
          </w:pPr>
          <w:hyperlink w:anchor="_Sec549">
            <w:r w:rsidR="00C44F4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59727"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48A3D" w14:textId="77777777" w:rsidR="008C61F5" w:rsidRDefault="00D11A59">
          <w:pPr>
            <w:pStyle w:val="PURFooterText"/>
            <w:jc w:val="center"/>
          </w:pPr>
          <w:hyperlink w:anchor="_Sec591">
            <w:r w:rsidR="00C44F4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7FC2F" w14:textId="77777777" w:rsidR="008C61F5" w:rsidRDefault="008C61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26F7D" w14:textId="77777777" w:rsidR="008C61F5" w:rsidRDefault="00D11A59">
          <w:pPr>
            <w:pStyle w:val="PURFooterText"/>
            <w:jc w:val="center"/>
          </w:pPr>
          <w:hyperlink w:anchor="_Sec844">
            <w:r w:rsidR="00C44F46">
              <w:rPr>
                <w:color w:val="00467F"/>
                <w:u w:val="single"/>
              </w:rPr>
              <w:t>Register</w:t>
            </w:r>
          </w:hyperlink>
        </w:p>
      </w:tc>
    </w:tr>
  </w:tbl>
  <w:p w14:paraId="7C581AC0" w14:textId="77777777" w:rsidR="008C61F5" w:rsidRDefault="008C61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41E6F6E7" w14:textId="77777777">
      <w:tc>
        <w:tcPr>
          <w:tcW w:w="8560" w:type="dxa"/>
        </w:tcPr>
        <w:p w14:paraId="076F97B5" w14:textId="77777777" w:rsidR="008C61F5" w:rsidRDefault="00C44F46">
          <w:pPr>
            <w:pStyle w:val="PURHeaderText"/>
          </w:pPr>
          <w:r>
            <w:t>Microsofti hulgilitsentsimise tootetingimused (Eesti (Estonian) | detsember 2019)</w:t>
          </w:r>
        </w:p>
      </w:tc>
      <w:tc>
        <w:tcPr>
          <w:tcW w:w="3680" w:type="dxa"/>
        </w:tcPr>
        <w:p w14:paraId="5F1BA071"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0A5154BC" w14:textId="77777777">
      <w:tc>
        <w:tcPr>
          <w:tcW w:w="8560" w:type="dxa"/>
        </w:tcPr>
        <w:p w14:paraId="77CC4CE3" w14:textId="77777777" w:rsidR="008C61F5" w:rsidRDefault="00C44F46">
          <w:pPr>
            <w:pStyle w:val="PURHeaderText"/>
          </w:pPr>
          <w:r>
            <w:t>Microsofti hulgilitsentsimise tootetingimused (Eesti (Estonian) | detsember 2019)</w:t>
          </w:r>
        </w:p>
      </w:tc>
      <w:tc>
        <w:tcPr>
          <w:tcW w:w="3680" w:type="dxa"/>
        </w:tcPr>
        <w:p w14:paraId="73AE8C82"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457CC158" w14:textId="77777777">
      <w:tc>
        <w:tcPr>
          <w:tcW w:w="8560" w:type="dxa"/>
        </w:tcPr>
        <w:p w14:paraId="088E38C6" w14:textId="77777777" w:rsidR="008C61F5" w:rsidRDefault="00C44F46">
          <w:pPr>
            <w:pStyle w:val="PURHeaderText"/>
          </w:pPr>
          <w:r>
            <w:t>Microsofti hulgilitsentsimise tootetingimused (Eesti (Estonian) | detsember 2019)</w:t>
          </w:r>
        </w:p>
      </w:tc>
      <w:tc>
        <w:tcPr>
          <w:tcW w:w="3680" w:type="dxa"/>
        </w:tcPr>
        <w:p w14:paraId="5324CA96"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1FDBBB92" w14:textId="77777777">
      <w:tc>
        <w:tcPr>
          <w:tcW w:w="8560" w:type="dxa"/>
        </w:tcPr>
        <w:p w14:paraId="2FCD4242" w14:textId="77777777" w:rsidR="008C61F5" w:rsidRDefault="00C44F46">
          <w:pPr>
            <w:pStyle w:val="PURHeaderText"/>
          </w:pPr>
          <w:r>
            <w:t>Microsofti hulgilitsentsimise tootetingimused (Eesti (Estonian) | detsember 2019)</w:t>
          </w:r>
        </w:p>
      </w:tc>
      <w:tc>
        <w:tcPr>
          <w:tcW w:w="3680" w:type="dxa"/>
        </w:tcPr>
        <w:p w14:paraId="7073A707"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020A56E8" w14:textId="77777777">
      <w:tc>
        <w:tcPr>
          <w:tcW w:w="8560" w:type="dxa"/>
        </w:tcPr>
        <w:p w14:paraId="34FD2D1A" w14:textId="77777777" w:rsidR="008C61F5" w:rsidRDefault="00C44F46">
          <w:pPr>
            <w:pStyle w:val="PURHeaderText"/>
          </w:pPr>
          <w:r>
            <w:t>Microsofti hulgilitsentsimise tootetingimused (Eesti (Estonian) | detsember 2019)</w:t>
          </w:r>
        </w:p>
      </w:tc>
      <w:tc>
        <w:tcPr>
          <w:tcW w:w="3680" w:type="dxa"/>
        </w:tcPr>
        <w:p w14:paraId="6FB807A6"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4764FFCD" w14:textId="77777777">
      <w:tc>
        <w:tcPr>
          <w:tcW w:w="8560" w:type="dxa"/>
        </w:tcPr>
        <w:p w14:paraId="332DF4D5" w14:textId="77777777" w:rsidR="008C61F5" w:rsidRDefault="00C44F46">
          <w:pPr>
            <w:pStyle w:val="PURHeaderText"/>
          </w:pPr>
          <w:r>
            <w:t>Microsofti hulgilitsentsimise tootetingimused (Eesti (Estonian) | detsember 2019)</w:t>
          </w:r>
        </w:p>
      </w:tc>
      <w:tc>
        <w:tcPr>
          <w:tcW w:w="3680" w:type="dxa"/>
        </w:tcPr>
        <w:p w14:paraId="05166673"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0806E7D7" w14:textId="77777777">
      <w:tc>
        <w:tcPr>
          <w:tcW w:w="8560" w:type="dxa"/>
        </w:tcPr>
        <w:p w14:paraId="77C08F23" w14:textId="77777777" w:rsidR="008C61F5" w:rsidRDefault="00C44F46">
          <w:pPr>
            <w:pStyle w:val="PURHeaderText"/>
          </w:pPr>
          <w:r>
            <w:t>Microsofti hulgilitsentsimise tootetingimused (Eesti (Estonian) | detsember 2019)</w:t>
          </w:r>
        </w:p>
      </w:tc>
      <w:tc>
        <w:tcPr>
          <w:tcW w:w="3680" w:type="dxa"/>
        </w:tcPr>
        <w:p w14:paraId="31403A3C"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60F7A3F3" w14:textId="77777777">
      <w:tc>
        <w:tcPr>
          <w:tcW w:w="8560" w:type="dxa"/>
        </w:tcPr>
        <w:p w14:paraId="051DEF75" w14:textId="77777777" w:rsidR="008C61F5" w:rsidRDefault="00C44F46">
          <w:pPr>
            <w:pStyle w:val="PURHeaderText"/>
          </w:pPr>
          <w:r>
            <w:t>Microsofti hulgilitsentsimise tootetingimused (Eesti (Estonian) | detsember 2019)</w:t>
          </w:r>
        </w:p>
      </w:tc>
      <w:tc>
        <w:tcPr>
          <w:tcW w:w="3680" w:type="dxa"/>
        </w:tcPr>
        <w:p w14:paraId="68780F81"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3651D61D" w14:textId="77777777">
      <w:tc>
        <w:tcPr>
          <w:tcW w:w="8560" w:type="dxa"/>
        </w:tcPr>
        <w:p w14:paraId="13DFD3E4" w14:textId="77777777" w:rsidR="008C61F5" w:rsidRDefault="00C44F46">
          <w:pPr>
            <w:pStyle w:val="PURHeaderText"/>
          </w:pPr>
          <w:r>
            <w:t>Microsofti hulgilitsentsimise tootetingimused (Eesti (Estonian) | detsember 2019)</w:t>
          </w:r>
        </w:p>
      </w:tc>
      <w:tc>
        <w:tcPr>
          <w:tcW w:w="3680" w:type="dxa"/>
        </w:tcPr>
        <w:p w14:paraId="0CD08382"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3D1D9D0B" w14:textId="77777777">
      <w:tc>
        <w:tcPr>
          <w:tcW w:w="8560" w:type="dxa"/>
        </w:tcPr>
        <w:p w14:paraId="4A3FF71A" w14:textId="77777777" w:rsidR="008C61F5" w:rsidRDefault="00C44F46">
          <w:pPr>
            <w:pStyle w:val="PURHeaderText"/>
          </w:pPr>
          <w:r>
            <w:t>Microsofti hulgilitsentsimise tootetingimused (Eesti (Estonian) | detsember 2019)</w:t>
          </w:r>
        </w:p>
      </w:tc>
      <w:tc>
        <w:tcPr>
          <w:tcW w:w="3680" w:type="dxa"/>
        </w:tcPr>
        <w:p w14:paraId="12F787B3"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61F5" w14:paraId="25E39751" w14:textId="77777777">
      <w:tc>
        <w:tcPr>
          <w:tcW w:w="8560" w:type="dxa"/>
        </w:tcPr>
        <w:p w14:paraId="3D3711C4" w14:textId="77777777" w:rsidR="008C61F5" w:rsidRDefault="00C44F46">
          <w:pPr>
            <w:pStyle w:val="PURHeaderText"/>
          </w:pPr>
          <w:r>
            <w:t>Microsofti hulgilitsentsimise tootetingimused (Eesti (Estonian) | detsember 2019)</w:t>
          </w:r>
        </w:p>
      </w:tc>
      <w:tc>
        <w:tcPr>
          <w:tcW w:w="3680" w:type="dxa"/>
        </w:tcPr>
        <w:p w14:paraId="04B16E5D" w14:textId="77777777" w:rsidR="008C61F5" w:rsidRDefault="00C44F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57E89"/>
    <w:multiLevelType w:val="multilevel"/>
    <w:tmpl w:val="4EB04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D3E7D"/>
    <w:multiLevelType w:val="multilevel"/>
    <w:tmpl w:val="E4042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F06B0"/>
    <w:multiLevelType w:val="multilevel"/>
    <w:tmpl w:val="8E7A80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A2AFC"/>
    <w:multiLevelType w:val="multilevel"/>
    <w:tmpl w:val="A3B602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A3F21"/>
    <w:multiLevelType w:val="multilevel"/>
    <w:tmpl w:val="06B831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70B50"/>
    <w:multiLevelType w:val="multilevel"/>
    <w:tmpl w:val="694CF9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D014F"/>
    <w:multiLevelType w:val="multilevel"/>
    <w:tmpl w:val="D1FA2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B1B3A"/>
    <w:multiLevelType w:val="multilevel"/>
    <w:tmpl w:val="67A82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7073A0"/>
    <w:multiLevelType w:val="multilevel"/>
    <w:tmpl w:val="047A0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F523D"/>
    <w:multiLevelType w:val="multilevel"/>
    <w:tmpl w:val="87DA28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F1544"/>
    <w:multiLevelType w:val="multilevel"/>
    <w:tmpl w:val="1D5228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03F9E"/>
    <w:multiLevelType w:val="multilevel"/>
    <w:tmpl w:val="C0A62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575A09"/>
    <w:multiLevelType w:val="multilevel"/>
    <w:tmpl w:val="C82CF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82ACB"/>
    <w:multiLevelType w:val="multilevel"/>
    <w:tmpl w:val="DC2C2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33C48"/>
    <w:multiLevelType w:val="multilevel"/>
    <w:tmpl w:val="88C697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637737"/>
    <w:multiLevelType w:val="multilevel"/>
    <w:tmpl w:val="94BA0C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645D1C"/>
    <w:multiLevelType w:val="multilevel"/>
    <w:tmpl w:val="A404C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D83EB5"/>
    <w:multiLevelType w:val="multilevel"/>
    <w:tmpl w:val="BC327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0003F"/>
    <w:multiLevelType w:val="multilevel"/>
    <w:tmpl w:val="607E3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DC532C"/>
    <w:multiLevelType w:val="multilevel"/>
    <w:tmpl w:val="20B4FB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5E05D3"/>
    <w:multiLevelType w:val="multilevel"/>
    <w:tmpl w:val="19E00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C5190"/>
    <w:multiLevelType w:val="multilevel"/>
    <w:tmpl w:val="7EE21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C47CE"/>
    <w:multiLevelType w:val="multilevel"/>
    <w:tmpl w:val="F2BA7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B261CB"/>
    <w:multiLevelType w:val="multilevel"/>
    <w:tmpl w:val="CF0A6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9C0076"/>
    <w:multiLevelType w:val="multilevel"/>
    <w:tmpl w:val="DB0C1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B108C7"/>
    <w:multiLevelType w:val="multilevel"/>
    <w:tmpl w:val="CCAA51F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CD220B"/>
    <w:multiLevelType w:val="multilevel"/>
    <w:tmpl w:val="50C04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086127"/>
    <w:multiLevelType w:val="multilevel"/>
    <w:tmpl w:val="A4664C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A078D7"/>
    <w:multiLevelType w:val="multilevel"/>
    <w:tmpl w:val="53A09F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983A12"/>
    <w:multiLevelType w:val="multilevel"/>
    <w:tmpl w:val="02E0A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B69D0"/>
    <w:multiLevelType w:val="multilevel"/>
    <w:tmpl w:val="5E9AA1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2A5F33"/>
    <w:multiLevelType w:val="multilevel"/>
    <w:tmpl w:val="E22E95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2D1FD2"/>
    <w:multiLevelType w:val="multilevel"/>
    <w:tmpl w:val="CB24D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3A72BA"/>
    <w:multiLevelType w:val="multilevel"/>
    <w:tmpl w:val="0F86F0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8A77B1"/>
    <w:multiLevelType w:val="multilevel"/>
    <w:tmpl w:val="3CDE5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6139C6"/>
    <w:multiLevelType w:val="multilevel"/>
    <w:tmpl w:val="425C11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EA1AED"/>
    <w:multiLevelType w:val="multilevel"/>
    <w:tmpl w:val="7A744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2A7F3A"/>
    <w:multiLevelType w:val="multilevel"/>
    <w:tmpl w:val="5C0C8E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C072B"/>
    <w:multiLevelType w:val="multilevel"/>
    <w:tmpl w:val="5C1282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B8568C"/>
    <w:multiLevelType w:val="multilevel"/>
    <w:tmpl w:val="F85A3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173393"/>
    <w:multiLevelType w:val="multilevel"/>
    <w:tmpl w:val="8B7A2D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06216"/>
    <w:multiLevelType w:val="multilevel"/>
    <w:tmpl w:val="42DC6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5C219C"/>
    <w:multiLevelType w:val="multilevel"/>
    <w:tmpl w:val="10FE5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D738A5"/>
    <w:multiLevelType w:val="multilevel"/>
    <w:tmpl w:val="81447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AF6216"/>
    <w:multiLevelType w:val="multilevel"/>
    <w:tmpl w:val="3FA87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BA0A06"/>
    <w:multiLevelType w:val="multilevel"/>
    <w:tmpl w:val="7C8A5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7772DD"/>
    <w:multiLevelType w:val="multilevel"/>
    <w:tmpl w:val="BB5C70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9E2D08"/>
    <w:multiLevelType w:val="multilevel"/>
    <w:tmpl w:val="6BC83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47738A"/>
    <w:multiLevelType w:val="multilevel"/>
    <w:tmpl w:val="AB626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B77EC2"/>
    <w:multiLevelType w:val="multilevel"/>
    <w:tmpl w:val="57863C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5498D"/>
    <w:multiLevelType w:val="multilevel"/>
    <w:tmpl w:val="D2A0C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C01760"/>
    <w:multiLevelType w:val="multilevel"/>
    <w:tmpl w:val="FEC0BB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51589C"/>
    <w:multiLevelType w:val="multilevel"/>
    <w:tmpl w:val="60643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986E3A"/>
    <w:multiLevelType w:val="multilevel"/>
    <w:tmpl w:val="C6AC2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230874"/>
    <w:multiLevelType w:val="multilevel"/>
    <w:tmpl w:val="E1B0D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491A59"/>
    <w:multiLevelType w:val="multilevel"/>
    <w:tmpl w:val="FB627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B422C"/>
    <w:multiLevelType w:val="multilevel"/>
    <w:tmpl w:val="89C6F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6F0B69"/>
    <w:multiLevelType w:val="multilevel"/>
    <w:tmpl w:val="D0C6B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A75B8E"/>
    <w:multiLevelType w:val="multilevel"/>
    <w:tmpl w:val="562C6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5A479D"/>
    <w:multiLevelType w:val="multilevel"/>
    <w:tmpl w:val="132E3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E16070"/>
    <w:multiLevelType w:val="multilevel"/>
    <w:tmpl w:val="DE3C3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4A6D2A"/>
    <w:multiLevelType w:val="multilevel"/>
    <w:tmpl w:val="86D08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073508"/>
    <w:multiLevelType w:val="multilevel"/>
    <w:tmpl w:val="720EF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4939C9"/>
    <w:multiLevelType w:val="multilevel"/>
    <w:tmpl w:val="048CE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2D1A37"/>
    <w:multiLevelType w:val="multilevel"/>
    <w:tmpl w:val="EE9C8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4504D6"/>
    <w:multiLevelType w:val="multilevel"/>
    <w:tmpl w:val="903A6A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B4171B"/>
    <w:multiLevelType w:val="multilevel"/>
    <w:tmpl w:val="456A4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700CE1"/>
    <w:multiLevelType w:val="multilevel"/>
    <w:tmpl w:val="AC805B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6F2436"/>
    <w:multiLevelType w:val="multilevel"/>
    <w:tmpl w:val="D4509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3F4142"/>
    <w:multiLevelType w:val="multilevel"/>
    <w:tmpl w:val="81C6E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E5209B"/>
    <w:multiLevelType w:val="multilevel"/>
    <w:tmpl w:val="05B07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723E77"/>
    <w:multiLevelType w:val="multilevel"/>
    <w:tmpl w:val="4DE81B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3F3E47"/>
    <w:multiLevelType w:val="multilevel"/>
    <w:tmpl w:val="DE6A3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6A3895"/>
    <w:multiLevelType w:val="multilevel"/>
    <w:tmpl w:val="DAC43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95128D"/>
    <w:multiLevelType w:val="multilevel"/>
    <w:tmpl w:val="DDEC2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3C0CD7"/>
    <w:multiLevelType w:val="multilevel"/>
    <w:tmpl w:val="A23EB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B07FD"/>
    <w:multiLevelType w:val="multilevel"/>
    <w:tmpl w:val="56AEA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BA4C73"/>
    <w:multiLevelType w:val="multilevel"/>
    <w:tmpl w:val="46582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297389"/>
    <w:multiLevelType w:val="multilevel"/>
    <w:tmpl w:val="459AB4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014946"/>
    <w:multiLevelType w:val="multilevel"/>
    <w:tmpl w:val="6E0AF3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9"/>
  </w:num>
  <w:num w:numId="4">
    <w:abstractNumId w:val="71"/>
  </w:num>
  <w:num w:numId="5">
    <w:abstractNumId w:val="77"/>
  </w:num>
  <w:num w:numId="6">
    <w:abstractNumId w:val="66"/>
  </w:num>
  <w:num w:numId="7">
    <w:abstractNumId w:val="59"/>
  </w:num>
  <w:num w:numId="8">
    <w:abstractNumId w:val="79"/>
  </w:num>
  <w:num w:numId="9">
    <w:abstractNumId w:val="51"/>
  </w:num>
  <w:num w:numId="10">
    <w:abstractNumId w:val="42"/>
  </w:num>
  <w:num w:numId="11">
    <w:abstractNumId w:val="23"/>
  </w:num>
  <w:num w:numId="12">
    <w:abstractNumId w:val="11"/>
  </w:num>
  <w:num w:numId="13">
    <w:abstractNumId w:val="75"/>
  </w:num>
  <w:num w:numId="14">
    <w:abstractNumId w:val="31"/>
  </w:num>
  <w:num w:numId="15">
    <w:abstractNumId w:val="21"/>
  </w:num>
  <w:num w:numId="16">
    <w:abstractNumId w:val="20"/>
  </w:num>
  <w:num w:numId="17">
    <w:abstractNumId w:val="60"/>
  </w:num>
  <w:num w:numId="18">
    <w:abstractNumId w:val="24"/>
  </w:num>
  <w:num w:numId="19">
    <w:abstractNumId w:val="62"/>
  </w:num>
  <w:num w:numId="20">
    <w:abstractNumId w:val="46"/>
  </w:num>
  <w:num w:numId="21">
    <w:abstractNumId w:val="37"/>
  </w:num>
  <w:num w:numId="22">
    <w:abstractNumId w:val="80"/>
  </w:num>
  <w:num w:numId="23">
    <w:abstractNumId w:val="36"/>
  </w:num>
  <w:num w:numId="24">
    <w:abstractNumId w:val="74"/>
  </w:num>
  <w:num w:numId="25">
    <w:abstractNumId w:val="52"/>
  </w:num>
  <w:num w:numId="26">
    <w:abstractNumId w:val="6"/>
  </w:num>
  <w:num w:numId="27">
    <w:abstractNumId w:val="61"/>
  </w:num>
  <w:num w:numId="28">
    <w:abstractNumId w:val="49"/>
  </w:num>
  <w:num w:numId="29">
    <w:abstractNumId w:val="76"/>
  </w:num>
  <w:num w:numId="30">
    <w:abstractNumId w:val="18"/>
  </w:num>
  <w:num w:numId="31">
    <w:abstractNumId w:val="39"/>
  </w:num>
  <w:num w:numId="32">
    <w:abstractNumId w:val="14"/>
  </w:num>
  <w:num w:numId="33">
    <w:abstractNumId w:val="12"/>
  </w:num>
  <w:num w:numId="34">
    <w:abstractNumId w:val="67"/>
  </w:num>
  <w:num w:numId="35">
    <w:abstractNumId w:val="15"/>
  </w:num>
  <w:num w:numId="36">
    <w:abstractNumId w:val="5"/>
  </w:num>
  <w:num w:numId="37">
    <w:abstractNumId w:val="68"/>
  </w:num>
  <w:num w:numId="38">
    <w:abstractNumId w:val="64"/>
  </w:num>
  <w:num w:numId="39">
    <w:abstractNumId w:val="57"/>
  </w:num>
  <w:num w:numId="40">
    <w:abstractNumId w:val="32"/>
  </w:num>
  <w:num w:numId="41">
    <w:abstractNumId w:val="50"/>
  </w:num>
  <w:num w:numId="42">
    <w:abstractNumId w:val="65"/>
  </w:num>
  <w:num w:numId="43">
    <w:abstractNumId w:val="56"/>
  </w:num>
  <w:num w:numId="44">
    <w:abstractNumId w:val="72"/>
  </w:num>
  <w:num w:numId="45">
    <w:abstractNumId w:val="47"/>
  </w:num>
  <w:num w:numId="46">
    <w:abstractNumId w:val="34"/>
  </w:num>
  <w:num w:numId="47">
    <w:abstractNumId w:val="63"/>
  </w:num>
  <w:num w:numId="48">
    <w:abstractNumId w:val="55"/>
  </w:num>
  <w:num w:numId="49">
    <w:abstractNumId w:val="4"/>
  </w:num>
  <w:num w:numId="50">
    <w:abstractNumId w:val="2"/>
  </w:num>
  <w:num w:numId="51">
    <w:abstractNumId w:val="38"/>
  </w:num>
  <w:num w:numId="52">
    <w:abstractNumId w:val="70"/>
  </w:num>
  <w:num w:numId="53">
    <w:abstractNumId w:val="29"/>
  </w:num>
  <w:num w:numId="54">
    <w:abstractNumId w:val="22"/>
  </w:num>
  <w:num w:numId="55">
    <w:abstractNumId w:val="58"/>
  </w:num>
  <w:num w:numId="56">
    <w:abstractNumId w:val="0"/>
  </w:num>
  <w:num w:numId="57">
    <w:abstractNumId w:val="8"/>
  </w:num>
  <w:num w:numId="58">
    <w:abstractNumId w:val="13"/>
  </w:num>
  <w:num w:numId="59">
    <w:abstractNumId w:val="78"/>
  </w:num>
  <w:num w:numId="60">
    <w:abstractNumId w:val="16"/>
  </w:num>
  <w:num w:numId="61">
    <w:abstractNumId w:val="7"/>
  </w:num>
  <w:num w:numId="62">
    <w:abstractNumId w:val="27"/>
  </w:num>
  <w:num w:numId="63">
    <w:abstractNumId w:val="54"/>
  </w:num>
  <w:num w:numId="64">
    <w:abstractNumId w:val="73"/>
  </w:num>
  <w:num w:numId="65">
    <w:abstractNumId w:val="3"/>
  </w:num>
  <w:num w:numId="66">
    <w:abstractNumId w:val="41"/>
  </w:num>
  <w:num w:numId="67">
    <w:abstractNumId w:val="17"/>
  </w:num>
  <w:num w:numId="68">
    <w:abstractNumId w:val="44"/>
  </w:num>
  <w:num w:numId="69">
    <w:abstractNumId w:val="81"/>
  </w:num>
  <w:num w:numId="70">
    <w:abstractNumId w:val="53"/>
  </w:num>
  <w:num w:numId="71">
    <w:abstractNumId w:val="40"/>
  </w:num>
  <w:num w:numId="72">
    <w:abstractNumId w:val="35"/>
  </w:num>
  <w:num w:numId="73">
    <w:abstractNumId w:val="30"/>
  </w:num>
  <w:num w:numId="74">
    <w:abstractNumId w:val="26"/>
  </w:num>
  <w:num w:numId="75">
    <w:abstractNumId w:val="19"/>
  </w:num>
  <w:num w:numId="76">
    <w:abstractNumId w:val="48"/>
  </w:num>
  <w:num w:numId="77">
    <w:abstractNumId w:val="33"/>
  </w:num>
  <w:num w:numId="78">
    <w:abstractNumId w:val="10"/>
  </w:num>
  <w:num w:numId="79">
    <w:abstractNumId w:val="25"/>
  </w:num>
  <w:num w:numId="80">
    <w:abstractNumId w:val="69"/>
  </w:num>
  <w:num w:numId="81">
    <w:abstractNumId w:val="28"/>
  </w:num>
  <w:num w:numId="82">
    <w:abstractNumId w:val="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I4lNHtdSXAH4b+PZ6W6DS1WY0eLBLsQMeXl8Ddbs1bkpPF1TiCJAnmARBMkp7n1aPhOBusWqk05sH0fOFVZ7w==" w:salt="9nMXwpLZN4hrolIpvWHZ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325"/>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61F5"/>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4F4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0EF"/>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44F46"/>
    <w:rPr>
      <w:color w:val="605E5C"/>
      <w:shd w:val="clear" w:color="auto" w:fill="E1DFDD"/>
    </w:rPr>
  </w:style>
  <w:style w:type="paragraph" w:styleId="Index2">
    <w:name w:val="index 2"/>
    <w:basedOn w:val="Normal"/>
    <w:next w:val="Normal"/>
    <w:autoRedefine/>
    <w:uiPriority w:val="99"/>
    <w:semiHidden/>
    <w:unhideWhenUsed/>
    <w:rsid w:val="00C44F4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81452-5DC3-4355-8515-1170641C40DC}">
  <ds:schemaRefs>
    <ds:schemaRef ds:uri="http://schemas.openxmlformats.org/officeDocument/2006/bibliography"/>
  </ds:schemaRefs>
</ds:datastoreItem>
</file>

<file path=customXml/itemProps2.xml><?xml version="1.0" encoding="utf-8"?>
<ds:datastoreItem xmlns:ds="http://schemas.openxmlformats.org/officeDocument/2006/customXml" ds:itemID="{13058C97-BE9F-479C-A90D-4F2A0DABD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129159</Words>
  <Characters>736211</Characters>
  <Application>Microsoft Office Word</Application>
  <DocSecurity>8</DocSecurity>
  <Lines>6135</Lines>
  <Paragraphs>1727</Paragraphs>
  <ScaleCrop>false</ScaleCrop>
  <Company/>
  <LinksUpToDate>false</LinksUpToDate>
  <CharactersWithSpaces>863643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2019-11-30T00:14:00Z</dcterms:created>
  <dcterms:modified xsi:type="dcterms:W3CDTF">2019-11-30T00:14:00Z</dcterms:modified>
</cp:coreProperties>
</file>