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59EF497" w14:textId="77777777" w:rsidR="008054A6" w:rsidRDefault="008054A6">
      <w:pPr>
        <w:pStyle w:val="PURBody"/>
        <w:shd w:val="clear" w:color="auto" w:fill="00188F"/>
        <w:tabs>
          <w:tab w:val="clear" w:pos="360"/>
        </w:tabs>
        <w:ind w:right="7920" w:firstLine="360"/>
        <w:rPr>
          <w:color w:val="FFFFFF"/>
          <w:sz w:val="6"/>
          <w:szCs w:val="6"/>
        </w:rPr>
      </w:pPr>
    </w:p>
    <w:p w14:paraId="5E1A16FA" w14:textId="77777777" w:rsidR="008054A6" w:rsidRDefault="005B33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29F051A8" w14:textId="77777777" w:rsidR="008054A6" w:rsidRDefault="005B33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037975E6" w14:textId="77777777" w:rsidR="008054A6" w:rsidRDefault="008054A6">
      <w:pPr>
        <w:pStyle w:val="PURBody"/>
        <w:shd w:val="clear" w:color="auto" w:fill="00188F"/>
        <w:tabs>
          <w:tab w:val="clear" w:pos="360"/>
        </w:tabs>
        <w:spacing w:after="0"/>
        <w:ind w:right="7920" w:firstLine="360"/>
        <w:rPr>
          <w:color w:val="FFFFFF" w:themeColor="background1"/>
          <w:szCs w:val="18"/>
        </w:rPr>
      </w:pPr>
    </w:p>
    <w:p w14:paraId="65ACA031" w14:textId="77777777" w:rsidR="008054A6" w:rsidRDefault="008054A6">
      <w:pPr>
        <w:pStyle w:val="PURBody"/>
        <w:shd w:val="clear" w:color="auto" w:fill="00188F"/>
        <w:tabs>
          <w:tab w:val="clear" w:pos="360"/>
        </w:tabs>
        <w:spacing w:after="0"/>
        <w:ind w:right="7920" w:firstLine="360"/>
        <w:rPr>
          <w:color w:val="FFFFFF" w:themeColor="background1"/>
          <w:szCs w:val="18"/>
        </w:rPr>
      </w:pPr>
    </w:p>
    <w:p w14:paraId="2A8A5503" w14:textId="77777777" w:rsidR="008054A6" w:rsidRDefault="008054A6">
      <w:pPr>
        <w:pStyle w:val="PURBody"/>
        <w:shd w:val="clear" w:color="auto" w:fill="00188F"/>
        <w:tabs>
          <w:tab w:val="clear" w:pos="360"/>
        </w:tabs>
        <w:spacing w:after="0"/>
        <w:ind w:right="7920" w:firstLine="360"/>
        <w:rPr>
          <w:color w:val="FFFFFF" w:themeColor="background1"/>
          <w:szCs w:val="18"/>
        </w:rPr>
      </w:pPr>
    </w:p>
    <w:p w14:paraId="17EC2C6F" w14:textId="77777777" w:rsidR="008054A6" w:rsidRDefault="008054A6">
      <w:pPr>
        <w:pStyle w:val="PURBody"/>
        <w:shd w:val="clear" w:color="auto" w:fill="00188F"/>
        <w:tabs>
          <w:tab w:val="clear" w:pos="360"/>
        </w:tabs>
        <w:spacing w:after="0"/>
        <w:ind w:right="7920" w:firstLine="360"/>
        <w:rPr>
          <w:color w:val="FFFFFF" w:themeColor="background1"/>
          <w:szCs w:val="18"/>
        </w:rPr>
      </w:pPr>
    </w:p>
    <w:p w14:paraId="5A7157B8" w14:textId="77777777" w:rsidR="008054A6" w:rsidRDefault="008054A6">
      <w:pPr>
        <w:pStyle w:val="PURBody"/>
        <w:shd w:val="clear" w:color="auto" w:fill="00188F"/>
        <w:tabs>
          <w:tab w:val="clear" w:pos="360"/>
        </w:tabs>
        <w:spacing w:after="0"/>
        <w:ind w:right="7920" w:firstLine="360"/>
        <w:rPr>
          <w:color w:val="FFFFFF" w:themeColor="background1"/>
          <w:szCs w:val="18"/>
        </w:rPr>
      </w:pPr>
    </w:p>
    <w:p w14:paraId="493F0CED" w14:textId="77777777" w:rsidR="008054A6" w:rsidRDefault="008054A6">
      <w:pPr>
        <w:pStyle w:val="PURBody"/>
        <w:shd w:val="clear" w:color="auto" w:fill="0072C6"/>
        <w:tabs>
          <w:tab w:val="clear" w:pos="360"/>
        </w:tabs>
        <w:ind w:right="1800" w:firstLine="360"/>
        <w:rPr>
          <w:sz w:val="72"/>
          <w:szCs w:val="72"/>
        </w:rPr>
      </w:pPr>
    </w:p>
    <w:p w14:paraId="12DFCD32" w14:textId="77777777" w:rsidR="008054A6" w:rsidRDefault="008054A6">
      <w:pPr>
        <w:pStyle w:val="PURBody"/>
        <w:shd w:val="clear" w:color="auto" w:fill="0072C6"/>
        <w:tabs>
          <w:tab w:val="clear" w:pos="360"/>
          <w:tab w:val="left" w:pos="180"/>
        </w:tabs>
        <w:ind w:right="1800" w:firstLine="360"/>
        <w:rPr>
          <w:color w:val="FFFFFF" w:themeColor="background1"/>
          <w:sz w:val="72"/>
          <w:szCs w:val="72"/>
        </w:rPr>
      </w:pPr>
    </w:p>
    <w:p w14:paraId="2ECFBCA0" w14:textId="77777777" w:rsidR="008054A6" w:rsidRDefault="005B33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72840836" w14:textId="77777777" w:rsidR="008054A6" w:rsidRDefault="005B33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lokakuuta 2020</w:t>
      </w:r>
    </w:p>
    <w:p w14:paraId="4E3BE166" w14:textId="77777777" w:rsidR="008054A6" w:rsidRDefault="008054A6">
      <w:pPr>
        <w:pStyle w:val="PURBody"/>
        <w:shd w:val="clear" w:color="auto" w:fill="0072C6"/>
        <w:tabs>
          <w:tab w:val="clear" w:pos="360"/>
        </w:tabs>
        <w:spacing w:after="0" w:line="230" w:lineRule="auto"/>
        <w:ind w:right="1800" w:firstLine="360"/>
        <w:rPr>
          <w:color w:val="FFFFFF" w:themeColor="background1"/>
          <w:sz w:val="96"/>
          <w:szCs w:val="96"/>
        </w:rPr>
      </w:pPr>
    </w:p>
    <w:p w14:paraId="6A42E18A" w14:textId="77777777" w:rsidR="008054A6" w:rsidRDefault="005B338A">
      <w:r>
        <w:rPr>
          <w:noProof/>
        </w:rPr>
        <w:drawing>
          <wp:anchor distT="0" distB="0" distL="114300" distR="114300" simplePos="0" relativeHeight="251658240" behindDoc="0" locked="0" layoutInCell="1" allowOverlap="1" wp14:anchorId="6B22BAC5" wp14:editId="2E64167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8A8245" w14:textId="77777777" w:rsidR="008054A6" w:rsidRDefault="008054A6">
      <w:pPr>
        <w:sectPr w:rsidR="008054A6">
          <w:footerReference w:type="default" r:id="rId13"/>
          <w:type w:val="continuous"/>
          <w:pgSz w:w="12240" w:h="15840" w:code="1"/>
          <w:pgMar w:top="1170" w:right="720" w:bottom="720" w:left="720" w:header="432" w:footer="288" w:gutter="0"/>
          <w:cols w:space="360"/>
        </w:sectPr>
      </w:pPr>
    </w:p>
    <w:p w14:paraId="36B46789" w14:textId="77777777" w:rsidR="008054A6" w:rsidRDefault="005B338A">
      <w:pPr>
        <w:pStyle w:val="ProductList-SectionHeading"/>
        <w:pageBreakBefore/>
      </w:pPr>
      <w:bookmarkStart w:id="0" w:name="_Sec842"/>
      <w:r>
        <w:lastRenderedPageBreak/>
        <w:t>Sisällys</w:t>
      </w:r>
    </w:p>
    <w:p w14:paraId="41F4BDC6" w14:textId="77777777" w:rsidR="008054A6" w:rsidRDefault="008054A6">
      <w:pPr>
        <w:pStyle w:val="ProductList-Body"/>
      </w:pPr>
    </w:p>
    <w:p w14:paraId="5D1E3AC9" w14:textId="77777777" w:rsidR="008054A6" w:rsidRDefault="008054A6">
      <w:pPr>
        <w:sectPr w:rsidR="008054A6">
          <w:headerReference w:type="default" r:id="rId14"/>
          <w:footerReference w:type="default" r:id="rId15"/>
          <w:type w:val="continuous"/>
          <w:pgSz w:w="12240" w:h="15840" w:code="1"/>
          <w:pgMar w:top="1170" w:right="720" w:bottom="1620" w:left="720" w:header="432" w:footer="288" w:gutter="0"/>
          <w:cols w:space="360"/>
        </w:sectPr>
      </w:pPr>
    </w:p>
    <w:p w14:paraId="69F1A6AC" w14:textId="58828755" w:rsidR="005B338A" w:rsidRDefault="005B338A">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1423" w:history="1">
        <w:r w:rsidRPr="001B0E35">
          <w:rPr>
            <w:rStyle w:val="Hyperlink"/>
            <w:noProof/>
          </w:rPr>
          <w:t>Johdanto</w:t>
        </w:r>
        <w:r>
          <w:rPr>
            <w:noProof/>
          </w:rPr>
          <w:tab/>
        </w:r>
        <w:r>
          <w:rPr>
            <w:noProof/>
          </w:rPr>
          <w:fldChar w:fldCharType="begin"/>
        </w:r>
        <w:r>
          <w:rPr>
            <w:noProof/>
          </w:rPr>
          <w:instrText xml:space="preserve"> PAGEREF _Toc52181423 \h </w:instrText>
        </w:r>
        <w:r>
          <w:rPr>
            <w:noProof/>
          </w:rPr>
        </w:r>
        <w:r>
          <w:rPr>
            <w:noProof/>
          </w:rPr>
          <w:fldChar w:fldCharType="separate"/>
        </w:r>
        <w:r>
          <w:rPr>
            <w:noProof/>
          </w:rPr>
          <w:t>4</w:t>
        </w:r>
        <w:r>
          <w:rPr>
            <w:noProof/>
          </w:rPr>
          <w:fldChar w:fldCharType="end"/>
        </w:r>
      </w:hyperlink>
    </w:p>
    <w:p w14:paraId="7693FA62" w14:textId="5CF636C4" w:rsidR="005B338A" w:rsidRDefault="00CE7936">
      <w:pPr>
        <w:pStyle w:val="TOC2"/>
        <w:rPr>
          <w:rFonts w:eastAsiaTheme="minorEastAsia"/>
          <w:smallCaps w:val="0"/>
          <w:sz w:val="22"/>
        </w:rPr>
      </w:pPr>
      <w:hyperlink w:anchor="_Toc52181424" w:history="1">
        <w:r w:rsidR="005B338A" w:rsidRPr="001B0E35">
          <w:rPr>
            <w:rStyle w:val="Hyperlink"/>
          </w:rPr>
          <w:t>Tietoja tästä asiakirjasta</w:t>
        </w:r>
        <w:r w:rsidR="005B338A">
          <w:tab/>
        </w:r>
        <w:r w:rsidR="005B338A">
          <w:fldChar w:fldCharType="begin"/>
        </w:r>
        <w:r w:rsidR="005B338A">
          <w:instrText xml:space="preserve"> PAGEREF _Toc52181424 \h </w:instrText>
        </w:r>
        <w:r w:rsidR="005B338A">
          <w:fldChar w:fldCharType="separate"/>
        </w:r>
        <w:r w:rsidR="005B338A">
          <w:t>4</w:t>
        </w:r>
        <w:r w:rsidR="005B338A">
          <w:fldChar w:fldCharType="end"/>
        </w:r>
      </w:hyperlink>
    </w:p>
    <w:p w14:paraId="25F98301" w14:textId="091843B4" w:rsidR="005B338A" w:rsidRDefault="00CE7936">
      <w:pPr>
        <w:pStyle w:val="TOC2"/>
        <w:rPr>
          <w:rFonts w:eastAsiaTheme="minorEastAsia"/>
          <w:smallCaps w:val="0"/>
          <w:sz w:val="22"/>
        </w:rPr>
      </w:pPr>
      <w:hyperlink w:anchor="_Toc52181425" w:history="1">
        <w:r w:rsidR="005B338A" w:rsidRPr="001B0E35">
          <w:rPr>
            <w:rStyle w:val="Hyperlink"/>
          </w:rPr>
          <w:t>Asiakirjan sisältö</w:t>
        </w:r>
        <w:r w:rsidR="005B338A">
          <w:tab/>
        </w:r>
        <w:r w:rsidR="005B338A">
          <w:fldChar w:fldCharType="begin"/>
        </w:r>
        <w:r w:rsidR="005B338A">
          <w:instrText xml:space="preserve"> PAGEREF _Toc52181425 \h </w:instrText>
        </w:r>
        <w:r w:rsidR="005B338A">
          <w:fldChar w:fldCharType="separate"/>
        </w:r>
        <w:r w:rsidR="005B338A">
          <w:t>4</w:t>
        </w:r>
        <w:r w:rsidR="005B338A">
          <w:fldChar w:fldCharType="end"/>
        </w:r>
      </w:hyperlink>
    </w:p>
    <w:p w14:paraId="70238B83" w14:textId="6EA4AF69" w:rsidR="005B338A" w:rsidRDefault="00CE7936">
      <w:pPr>
        <w:pStyle w:val="TOC2"/>
        <w:rPr>
          <w:rFonts w:eastAsiaTheme="minorEastAsia"/>
          <w:smallCaps w:val="0"/>
          <w:sz w:val="22"/>
        </w:rPr>
      </w:pPr>
      <w:hyperlink w:anchor="_Toc52181426" w:history="1">
        <w:r w:rsidR="005B338A" w:rsidRPr="001B0E35">
          <w:rPr>
            <w:rStyle w:val="Hyperlink"/>
          </w:rPr>
          <w:t>Tuotemerkinnöissä navigoiminen</w:t>
        </w:r>
        <w:r w:rsidR="005B338A">
          <w:tab/>
        </w:r>
        <w:r w:rsidR="005B338A">
          <w:fldChar w:fldCharType="begin"/>
        </w:r>
        <w:r w:rsidR="005B338A">
          <w:instrText xml:space="preserve"> PAGEREF _Toc52181426 \h </w:instrText>
        </w:r>
        <w:r w:rsidR="005B338A">
          <w:fldChar w:fldCharType="separate"/>
        </w:r>
        <w:r w:rsidR="005B338A">
          <w:t>4</w:t>
        </w:r>
        <w:r w:rsidR="005B338A">
          <w:fldChar w:fldCharType="end"/>
        </w:r>
      </w:hyperlink>
    </w:p>
    <w:p w14:paraId="1EAC0BBD" w14:textId="7F3D8199" w:rsidR="005B338A" w:rsidRDefault="00CE7936">
      <w:pPr>
        <w:pStyle w:val="TOC2"/>
        <w:rPr>
          <w:rFonts w:eastAsiaTheme="minorEastAsia"/>
          <w:smallCaps w:val="0"/>
          <w:sz w:val="22"/>
        </w:rPr>
      </w:pPr>
      <w:hyperlink w:anchor="_Toc52181427" w:history="1">
        <w:r w:rsidR="005B338A" w:rsidRPr="001B0E35">
          <w:rPr>
            <w:rStyle w:val="Hyperlink"/>
          </w:rPr>
          <w:t>Selvennykset ja tämän asiakirjan muutosten yhteenveto</w:t>
        </w:r>
        <w:r w:rsidR="005B338A">
          <w:tab/>
        </w:r>
        <w:r w:rsidR="005B338A">
          <w:fldChar w:fldCharType="begin"/>
        </w:r>
        <w:r w:rsidR="005B338A">
          <w:instrText xml:space="preserve"> PAGEREF _Toc52181427 \h </w:instrText>
        </w:r>
        <w:r w:rsidR="005B338A">
          <w:fldChar w:fldCharType="separate"/>
        </w:r>
        <w:r w:rsidR="005B338A">
          <w:t>5</w:t>
        </w:r>
        <w:r w:rsidR="005B338A">
          <w:fldChar w:fldCharType="end"/>
        </w:r>
      </w:hyperlink>
    </w:p>
    <w:p w14:paraId="494B21E8" w14:textId="0E4A855B" w:rsidR="005B338A" w:rsidRDefault="00CE7936">
      <w:pPr>
        <w:pStyle w:val="TOC1"/>
        <w:rPr>
          <w:rFonts w:eastAsiaTheme="minorEastAsia"/>
          <w:b w:val="0"/>
          <w:caps w:val="0"/>
          <w:noProof/>
          <w:sz w:val="22"/>
          <w:szCs w:val="22"/>
        </w:rPr>
      </w:pPr>
      <w:hyperlink w:anchor="_Toc52181428" w:history="1">
        <w:r w:rsidR="005B338A" w:rsidRPr="001B0E35">
          <w:rPr>
            <w:rStyle w:val="Hyperlink"/>
            <w:noProof/>
          </w:rPr>
          <w:t>Käyttöoikeusehdot</w:t>
        </w:r>
        <w:r w:rsidR="005B338A">
          <w:rPr>
            <w:noProof/>
          </w:rPr>
          <w:tab/>
        </w:r>
        <w:r w:rsidR="005B338A">
          <w:rPr>
            <w:noProof/>
          </w:rPr>
          <w:fldChar w:fldCharType="begin"/>
        </w:r>
        <w:r w:rsidR="005B338A">
          <w:rPr>
            <w:noProof/>
          </w:rPr>
          <w:instrText xml:space="preserve"> PAGEREF _Toc52181428 \h </w:instrText>
        </w:r>
        <w:r w:rsidR="005B338A">
          <w:rPr>
            <w:noProof/>
          </w:rPr>
        </w:r>
        <w:r w:rsidR="005B338A">
          <w:rPr>
            <w:noProof/>
          </w:rPr>
          <w:fldChar w:fldCharType="separate"/>
        </w:r>
        <w:r w:rsidR="005B338A">
          <w:rPr>
            <w:noProof/>
          </w:rPr>
          <w:t>6</w:t>
        </w:r>
        <w:r w:rsidR="005B338A">
          <w:rPr>
            <w:noProof/>
          </w:rPr>
          <w:fldChar w:fldCharType="end"/>
        </w:r>
      </w:hyperlink>
    </w:p>
    <w:p w14:paraId="6260AFB9" w14:textId="5B86C2E0" w:rsidR="005B338A" w:rsidRDefault="00CE7936">
      <w:pPr>
        <w:pStyle w:val="TOC2"/>
        <w:rPr>
          <w:rFonts w:eastAsiaTheme="minorEastAsia"/>
          <w:smallCaps w:val="0"/>
          <w:sz w:val="22"/>
        </w:rPr>
      </w:pPr>
      <w:hyperlink w:anchor="_Toc52181429" w:history="1">
        <w:r w:rsidR="005B338A" w:rsidRPr="001B0E35">
          <w:rPr>
            <w:rStyle w:val="Hyperlink"/>
          </w:rPr>
          <w:t>Käyttöoikeuden yleispätevät ehdot</w:t>
        </w:r>
        <w:r w:rsidR="005B338A">
          <w:tab/>
        </w:r>
        <w:r w:rsidR="005B338A">
          <w:fldChar w:fldCharType="begin"/>
        </w:r>
        <w:r w:rsidR="005B338A">
          <w:instrText xml:space="preserve"> PAGEREF _Toc52181429 \h </w:instrText>
        </w:r>
        <w:r w:rsidR="005B338A">
          <w:fldChar w:fldCharType="separate"/>
        </w:r>
        <w:r w:rsidR="005B338A">
          <w:t>6</w:t>
        </w:r>
        <w:r w:rsidR="005B338A">
          <w:fldChar w:fldCharType="end"/>
        </w:r>
      </w:hyperlink>
    </w:p>
    <w:p w14:paraId="3242425F" w14:textId="29D8D7E2" w:rsidR="005B338A" w:rsidRDefault="00CE7936">
      <w:pPr>
        <w:pStyle w:val="TOC2"/>
        <w:rPr>
          <w:rFonts w:eastAsiaTheme="minorEastAsia"/>
          <w:smallCaps w:val="0"/>
          <w:sz w:val="22"/>
        </w:rPr>
      </w:pPr>
      <w:hyperlink w:anchor="_Toc52181430" w:history="1">
        <w:r w:rsidR="005B338A" w:rsidRPr="001B0E35">
          <w:rPr>
            <w:rStyle w:val="Hyperlink"/>
          </w:rPr>
          <w:t>Käyttöoikeusmallin ehdot</w:t>
        </w:r>
        <w:r w:rsidR="005B338A">
          <w:tab/>
        </w:r>
        <w:r w:rsidR="005B338A">
          <w:fldChar w:fldCharType="begin"/>
        </w:r>
        <w:r w:rsidR="005B338A">
          <w:instrText xml:space="preserve"> PAGEREF _Toc52181430 \h </w:instrText>
        </w:r>
        <w:r w:rsidR="005B338A">
          <w:fldChar w:fldCharType="separate"/>
        </w:r>
        <w:r w:rsidR="005B338A">
          <w:t>9</w:t>
        </w:r>
        <w:r w:rsidR="005B338A">
          <w:fldChar w:fldCharType="end"/>
        </w:r>
      </w:hyperlink>
    </w:p>
    <w:p w14:paraId="32F8FB26" w14:textId="6C101E7B" w:rsidR="005B338A" w:rsidRDefault="00CE7936">
      <w:pPr>
        <w:pStyle w:val="TOC3"/>
        <w:rPr>
          <w:rFonts w:eastAsiaTheme="minorEastAsia"/>
          <w:smallCaps w:val="0"/>
          <w:sz w:val="22"/>
        </w:rPr>
      </w:pPr>
      <w:hyperlink w:anchor="_Toc52181431" w:history="1">
        <w:r w:rsidR="005B338A" w:rsidRPr="001B0E35">
          <w:rPr>
            <w:rStyle w:val="Hyperlink"/>
          </w:rPr>
          <w:t>Työaseman sovellustuotteet</w:t>
        </w:r>
        <w:r w:rsidR="005B338A">
          <w:tab/>
        </w:r>
        <w:r w:rsidR="005B338A">
          <w:fldChar w:fldCharType="begin"/>
        </w:r>
        <w:r w:rsidR="005B338A">
          <w:instrText xml:space="preserve"> PAGEREF _Toc52181431 \h </w:instrText>
        </w:r>
        <w:r w:rsidR="005B338A">
          <w:fldChar w:fldCharType="separate"/>
        </w:r>
        <w:r w:rsidR="005B338A">
          <w:t>9</w:t>
        </w:r>
        <w:r w:rsidR="005B338A">
          <w:fldChar w:fldCharType="end"/>
        </w:r>
      </w:hyperlink>
    </w:p>
    <w:p w14:paraId="14C7A2F8" w14:textId="26A796A0" w:rsidR="005B338A" w:rsidRDefault="00CE7936">
      <w:pPr>
        <w:pStyle w:val="TOC3"/>
        <w:rPr>
          <w:rFonts w:eastAsiaTheme="minorEastAsia"/>
          <w:smallCaps w:val="0"/>
          <w:sz w:val="22"/>
        </w:rPr>
      </w:pPr>
      <w:hyperlink w:anchor="_Toc52181432" w:history="1">
        <w:r w:rsidR="005B338A" w:rsidRPr="001B0E35">
          <w:rPr>
            <w:rStyle w:val="Hyperlink"/>
          </w:rPr>
          <w:t>Työaseman käyttöjärjestelmät</w:t>
        </w:r>
        <w:r w:rsidR="005B338A">
          <w:tab/>
        </w:r>
        <w:r w:rsidR="005B338A">
          <w:fldChar w:fldCharType="begin"/>
        </w:r>
        <w:r w:rsidR="005B338A">
          <w:instrText xml:space="preserve"> PAGEREF _Toc52181432 \h </w:instrText>
        </w:r>
        <w:r w:rsidR="005B338A">
          <w:fldChar w:fldCharType="separate"/>
        </w:r>
        <w:r w:rsidR="005B338A">
          <w:t>9</w:t>
        </w:r>
        <w:r w:rsidR="005B338A">
          <w:fldChar w:fldCharType="end"/>
        </w:r>
      </w:hyperlink>
    </w:p>
    <w:p w14:paraId="49C3C67B" w14:textId="41AF2BC2" w:rsidR="005B338A" w:rsidRDefault="00CE7936">
      <w:pPr>
        <w:pStyle w:val="TOC3"/>
        <w:rPr>
          <w:rFonts w:eastAsiaTheme="minorEastAsia"/>
          <w:smallCaps w:val="0"/>
          <w:sz w:val="22"/>
        </w:rPr>
      </w:pPr>
      <w:hyperlink w:anchor="_Toc52181433" w:history="1">
        <w:r w:rsidR="005B338A" w:rsidRPr="001B0E35">
          <w:rPr>
            <w:rStyle w:val="Hyperlink"/>
          </w:rPr>
          <w:t>Ydinkohtaiset tai CAL-kohtaiset</w:t>
        </w:r>
        <w:r w:rsidR="005B338A">
          <w:tab/>
        </w:r>
        <w:r w:rsidR="005B338A">
          <w:fldChar w:fldCharType="begin"/>
        </w:r>
        <w:r w:rsidR="005B338A">
          <w:instrText xml:space="preserve"> PAGEREF _Toc52181433 \h </w:instrText>
        </w:r>
        <w:r w:rsidR="005B338A">
          <w:fldChar w:fldCharType="separate"/>
        </w:r>
        <w:r w:rsidR="005B338A">
          <w:t>10</w:t>
        </w:r>
        <w:r w:rsidR="005B338A">
          <w:fldChar w:fldCharType="end"/>
        </w:r>
      </w:hyperlink>
    </w:p>
    <w:p w14:paraId="76A233F9" w14:textId="0BF9978F" w:rsidR="005B338A" w:rsidRDefault="00CE7936">
      <w:pPr>
        <w:pStyle w:val="TOC3"/>
        <w:rPr>
          <w:rFonts w:eastAsiaTheme="minorEastAsia"/>
          <w:smallCaps w:val="0"/>
          <w:sz w:val="22"/>
        </w:rPr>
      </w:pPr>
      <w:hyperlink w:anchor="_Toc52181434" w:history="1">
        <w:r w:rsidR="005B338A" w:rsidRPr="001B0E35">
          <w:rPr>
            <w:rStyle w:val="Hyperlink"/>
          </w:rPr>
          <w:t>Palvelin/CAL</w:t>
        </w:r>
        <w:r w:rsidR="005B338A">
          <w:tab/>
        </w:r>
        <w:r w:rsidR="005B338A">
          <w:fldChar w:fldCharType="begin"/>
        </w:r>
        <w:r w:rsidR="005B338A">
          <w:instrText xml:space="preserve"> PAGEREF _Toc52181434 \h </w:instrText>
        </w:r>
        <w:r w:rsidR="005B338A">
          <w:fldChar w:fldCharType="separate"/>
        </w:r>
        <w:r w:rsidR="005B338A">
          <w:t>10</w:t>
        </w:r>
        <w:r w:rsidR="005B338A">
          <w:fldChar w:fldCharType="end"/>
        </w:r>
      </w:hyperlink>
    </w:p>
    <w:p w14:paraId="47B0C8C0" w14:textId="0A1C1A9D" w:rsidR="005B338A" w:rsidRDefault="00CE7936">
      <w:pPr>
        <w:pStyle w:val="TOC3"/>
        <w:rPr>
          <w:rFonts w:eastAsiaTheme="minorEastAsia"/>
          <w:smallCaps w:val="0"/>
          <w:sz w:val="22"/>
        </w:rPr>
      </w:pPr>
      <w:hyperlink w:anchor="_Toc52181435" w:history="1">
        <w:r w:rsidR="005B338A" w:rsidRPr="001B0E35">
          <w:rPr>
            <w:rStyle w:val="Hyperlink"/>
          </w:rPr>
          <w:t>Ydinkohtainen</w:t>
        </w:r>
        <w:r w:rsidR="005B338A">
          <w:tab/>
        </w:r>
        <w:r w:rsidR="005B338A">
          <w:fldChar w:fldCharType="begin"/>
        </w:r>
        <w:r w:rsidR="005B338A">
          <w:instrText xml:space="preserve"> PAGEREF _Toc52181435 \h </w:instrText>
        </w:r>
        <w:r w:rsidR="005B338A">
          <w:fldChar w:fldCharType="separate"/>
        </w:r>
        <w:r w:rsidR="005B338A">
          <w:t>10</w:t>
        </w:r>
        <w:r w:rsidR="005B338A">
          <w:fldChar w:fldCharType="end"/>
        </w:r>
      </w:hyperlink>
    </w:p>
    <w:p w14:paraId="641239CD" w14:textId="1176D6B1" w:rsidR="005B338A" w:rsidRDefault="00CE7936">
      <w:pPr>
        <w:pStyle w:val="TOC3"/>
        <w:rPr>
          <w:rFonts w:eastAsiaTheme="minorEastAsia"/>
          <w:smallCaps w:val="0"/>
          <w:sz w:val="22"/>
        </w:rPr>
      </w:pPr>
      <w:hyperlink w:anchor="_Toc52181436" w:history="1">
        <w:r w:rsidR="005B338A" w:rsidRPr="001B0E35">
          <w:rPr>
            <w:rStyle w:val="Hyperlink"/>
          </w:rPr>
          <w:t>Hallintapalvelimet</w:t>
        </w:r>
        <w:r w:rsidR="005B338A">
          <w:tab/>
        </w:r>
        <w:r w:rsidR="005B338A">
          <w:fldChar w:fldCharType="begin"/>
        </w:r>
        <w:r w:rsidR="005B338A">
          <w:instrText xml:space="preserve"> PAGEREF _Toc52181436 \h </w:instrText>
        </w:r>
        <w:r w:rsidR="005B338A">
          <w:fldChar w:fldCharType="separate"/>
        </w:r>
        <w:r w:rsidR="005B338A">
          <w:t>11</w:t>
        </w:r>
        <w:r w:rsidR="005B338A">
          <w:fldChar w:fldCharType="end"/>
        </w:r>
      </w:hyperlink>
    </w:p>
    <w:p w14:paraId="2A405553" w14:textId="7EDEDE40" w:rsidR="005B338A" w:rsidRDefault="00CE7936">
      <w:pPr>
        <w:pStyle w:val="TOC3"/>
        <w:rPr>
          <w:rFonts w:eastAsiaTheme="minorEastAsia"/>
          <w:smallCaps w:val="0"/>
          <w:sz w:val="22"/>
        </w:rPr>
      </w:pPr>
      <w:hyperlink w:anchor="_Toc52181437" w:history="1">
        <w:r w:rsidR="005B338A" w:rsidRPr="001B0E35">
          <w:rPr>
            <w:rStyle w:val="Hyperlink"/>
          </w:rPr>
          <w:t>Erikoispalvelimet</w:t>
        </w:r>
        <w:r w:rsidR="005B338A">
          <w:tab/>
        </w:r>
        <w:r w:rsidR="005B338A">
          <w:fldChar w:fldCharType="begin"/>
        </w:r>
        <w:r w:rsidR="005B338A">
          <w:instrText xml:space="preserve"> PAGEREF _Toc52181437 \h </w:instrText>
        </w:r>
        <w:r w:rsidR="005B338A">
          <w:fldChar w:fldCharType="separate"/>
        </w:r>
        <w:r w:rsidR="005B338A">
          <w:t>11</w:t>
        </w:r>
        <w:r w:rsidR="005B338A">
          <w:fldChar w:fldCharType="end"/>
        </w:r>
      </w:hyperlink>
    </w:p>
    <w:p w14:paraId="0116218E" w14:textId="6E3B6993" w:rsidR="005B338A" w:rsidRDefault="00CE7936">
      <w:pPr>
        <w:pStyle w:val="TOC3"/>
        <w:rPr>
          <w:rFonts w:eastAsiaTheme="minorEastAsia"/>
          <w:smallCaps w:val="0"/>
          <w:sz w:val="22"/>
        </w:rPr>
      </w:pPr>
      <w:hyperlink w:anchor="_Toc52181438" w:history="1">
        <w:r w:rsidR="005B338A" w:rsidRPr="001B0E35">
          <w:rPr>
            <w:rStyle w:val="Hyperlink"/>
          </w:rPr>
          <w:t>Ohjelmistokehittäjän työkalut</w:t>
        </w:r>
        <w:r w:rsidR="005B338A">
          <w:tab/>
        </w:r>
        <w:r w:rsidR="005B338A">
          <w:fldChar w:fldCharType="begin"/>
        </w:r>
        <w:r w:rsidR="005B338A">
          <w:instrText xml:space="preserve"> PAGEREF _Toc52181438 \h </w:instrText>
        </w:r>
        <w:r w:rsidR="005B338A">
          <w:fldChar w:fldCharType="separate"/>
        </w:r>
        <w:r w:rsidR="005B338A">
          <w:t>11</w:t>
        </w:r>
        <w:r w:rsidR="005B338A">
          <w:fldChar w:fldCharType="end"/>
        </w:r>
      </w:hyperlink>
    </w:p>
    <w:p w14:paraId="4911F43D" w14:textId="0B26DC0F" w:rsidR="005B338A" w:rsidRDefault="00CE7936">
      <w:pPr>
        <w:pStyle w:val="TOC1"/>
        <w:rPr>
          <w:rFonts w:eastAsiaTheme="minorEastAsia"/>
          <w:b w:val="0"/>
          <w:caps w:val="0"/>
          <w:noProof/>
          <w:sz w:val="22"/>
          <w:szCs w:val="22"/>
        </w:rPr>
      </w:pPr>
      <w:hyperlink w:anchor="_Toc52181439" w:history="1">
        <w:r w:rsidR="005B338A" w:rsidRPr="001B0E35">
          <w:rPr>
            <w:rStyle w:val="Hyperlink"/>
            <w:noProof/>
          </w:rPr>
          <w:t>Ohjelmistot</w:t>
        </w:r>
        <w:r w:rsidR="005B338A">
          <w:rPr>
            <w:noProof/>
          </w:rPr>
          <w:tab/>
        </w:r>
        <w:r w:rsidR="005B338A">
          <w:rPr>
            <w:noProof/>
          </w:rPr>
          <w:fldChar w:fldCharType="begin"/>
        </w:r>
        <w:r w:rsidR="005B338A">
          <w:rPr>
            <w:noProof/>
          </w:rPr>
          <w:instrText xml:space="preserve"> PAGEREF _Toc52181439 \h </w:instrText>
        </w:r>
        <w:r w:rsidR="005B338A">
          <w:rPr>
            <w:noProof/>
          </w:rPr>
        </w:r>
        <w:r w:rsidR="005B338A">
          <w:rPr>
            <w:noProof/>
          </w:rPr>
          <w:fldChar w:fldCharType="separate"/>
        </w:r>
        <w:r w:rsidR="005B338A">
          <w:rPr>
            <w:noProof/>
          </w:rPr>
          <w:t>13</w:t>
        </w:r>
        <w:r w:rsidR="005B338A">
          <w:rPr>
            <w:noProof/>
          </w:rPr>
          <w:fldChar w:fldCharType="end"/>
        </w:r>
      </w:hyperlink>
    </w:p>
    <w:p w14:paraId="50D3B615" w14:textId="3B5A47EC" w:rsidR="005B338A" w:rsidRDefault="00CE7936">
      <w:pPr>
        <w:pStyle w:val="TOC2"/>
        <w:rPr>
          <w:rFonts w:eastAsiaTheme="minorEastAsia"/>
          <w:smallCaps w:val="0"/>
          <w:sz w:val="22"/>
        </w:rPr>
      </w:pPr>
      <w:hyperlink w:anchor="_Toc52181440" w:history="1">
        <w:r w:rsidR="005B338A" w:rsidRPr="001B0E35">
          <w:rPr>
            <w:rStyle w:val="Hyperlink"/>
          </w:rPr>
          <w:t>Advanced Threat Analytics</w:t>
        </w:r>
        <w:r w:rsidR="005B338A">
          <w:tab/>
        </w:r>
        <w:r w:rsidR="005B338A">
          <w:fldChar w:fldCharType="begin"/>
        </w:r>
        <w:r w:rsidR="005B338A">
          <w:instrText xml:space="preserve"> PAGEREF _Toc52181440 \h </w:instrText>
        </w:r>
        <w:r w:rsidR="005B338A">
          <w:fldChar w:fldCharType="separate"/>
        </w:r>
        <w:r w:rsidR="005B338A">
          <w:t>13</w:t>
        </w:r>
        <w:r w:rsidR="005B338A">
          <w:fldChar w:fldCharType="end"/>
        </w:r>
      </w:hyperlink>
    </w:p>
    <w:p w14:paraId="64FD1479" w14:textId="3FB591B3" w:rsidR="005B338A" w:rsidRDefault="00CE7936">
      <w:pPr>
        <w:pStyle w:val="TOC2"/>
        <w:rPr>
          <w:rFonts w:eastAsiaTheme="minorEastAsia"/>
          <w:smallCaps w:val="0"/>
          <w:sz w:val="22"/>
        </w:rPr>
      </w:pPr>
      <w:hyperlink w:anchor="_Toc52181441" w:history="1">
        <w:r w:rsidR="005B338A" w:rsidRPr="001B0E35">
          <w:rPr>
            <w:rStyle w:val="Hyperlink"/>
          </w:rPr>
          <w:t>Azure FXT Edge Filer</w:t>
        </w:r>
        <w:r w:rsidR="005B338A">
          <w:tab/>
        </w:r>
        <w:r w:rsidR="005B338A">
          <w:fldChar w:fldCharType="begin"/>
        </w:r>
        <w:r w:rsidR="005B338A">
          <w:instrText xml:space="preserve"> PAGEREF _Toc52181441 \h </w:instrText>
        </w:r>
        <w:r w:rsidR="005B338A">
          <w:fldChar w:fldCharType="separate"/>
        </w:r>
        <w:r w:rsidR="005B338A">
          <w:t>14</w:t>
        </w:r>
        <w:r w:rsidR="005B338A">
          <w:fldChar w:fldCharType="end"/>
        </w:r>
      </w:hyperlink>
    </w:p>
    <w:p w14:paraId="5C0765C9" w14:textId="6A55B16B" w:rsidR="005B338A" w:rsidRDefault="00CE7936">
      <w:pPr>
        <w:pStyle w:val="TOC2"/>
        <w:rPr>
          <w:rFonts w:eastAsiaTheme="minorEastAsia"/>
          <w:smallCaps w:val="0"/>
          <w:sz w:val="22"/>
        </w:rPr>
      </w:pPr>
      <w:hyperlink w:anchor="_Toc52181442" w:history="1">
        <w:r w:rsidR="005B338A" w:rsidRPr="001B0E35">
          <w:rPr>
            <w:rStyle w:val="Hyperlink"/>
          </w:rPr>
          <w:t>BizTalk</w:t>
        </w:r>
        <w:r w:rsidR="005B338A">
          <w:tab/>
        </w:r>
        <w:r w:rsidR="005B338A">
          <w:fldChar w:fldCharType="begin"/>
        </w:r>
        <w:r w:rsidR="005B338A">
          <w:instrText xml:space="preserve"> PAGEREF _Toc52181442 \h </w:instrText>
        </w:r>
        <w:r w:rsidR="005B338A">
          <w:fldChar w:fldCharType="separate"/>
        </w:r>
        <w:r w:rsidR="005B338A">
          <w:t>14</w:t>
        </w:r>
        <w:r w:rsidR="005B338A">
          <w:fldChar w:fldCharType="end"/>
        </w:r>
      </w:hyperlink>
    </w:p>
    <w:p w14:paraId="22D8A537" w14:textId="4CDD89EE" w:rsidR="005B338A" w:rsidRDefault="00CE7936">
      <w:pPr>
        <w:pStyle w:val="TOC2"/>
        <w:rPr>
          <w:rFonts w:eastAsiaTheme="minorEastAsia"/>
          <w:smallCaps w:val="0"/>
          <w:sz w:val="22"/>
        </w:rPr>
      </w:pPr>
      <w:hyperlink w:anchor="_Toc52181443" w:history="1">
        <w:r w:rsidR="005B338A" w:rsidRPr="001B0E35">
          <w:rPr>
            <w:rStyle w:val="Hyperlink"/>
          </w:rPr>
          <w:t>CAL Suitet</w:t>
        </w:r>
        <w:r w:rsidR="005B338A">
          <w:tab/>
        </w:r>
        <w:r w:rsidR="005B338A">
          <w:fldChar w:fldCharType="begin"/>
        </w:r>
        <w:r w:rsidR="005B338A">
          <w:instrText xml:space="preserve"> PAGEREF _Toc52181443 \h </w:instrText>
        </w:r>
        <w:r w:rsidR="005B338A">
          <w:fldChar w:fldCharType="separate"/>
        </w:r>
        <w:r w:rsidR="005B338A">
          <w:t>15</w:t>
        </w:r>
        <w:r w:rsidR="005B338A">
          <w:fldChar w:fldCharType="end"/>
        </w:r>
      </w:hyperlink>
    </w:p>
    <w:p w14:paraId="6C46F69C" w14:textId="4564C552" w:rsidR="005B338A" w:rsidRDefault="00CE7936">
      <w:pPr>
        <w:pStyle w:val="TOC2"/>
        <w:rPr>
          <w:rFonts w:eastAsiaTheme="minorEastAsia"/>
          <w:smallCaps w:val="0"/>
          <w:sz w:val="22"/>
        </w:rPr>
      </w:pPr>
      <w:hyperlink w:anchor="_Toc52181444" w:history="1">
        <w:r w:rsidR="005B338A" w:rsidRPr="001B0E35">
          <w:rPr>
            <w:rStyle w:val="Hyperlink"/>
          </w:rPr>
          <w:t>Core Infrastructure Server (CIS) Suite</w:t>
        </w:r>
        <w:r w:rsidR="005B338A">
          <w:tab/>
        </w:r>
        <w:r w:rsidR="005B338A">
          <w:fldChar w:fldCharType="begin"/>
        </w:r>
        <w:r w:rsidR="005B338A">
          <w:instrText xml:space="preserve"> PAGEREF _Toc52181444 \h </w:instrText>
        </w:r>
        <w:r w:rsidR="005B338A">
          <w:fldChar w:fldCharType="separate"/>
        </w:r>
        <w:r w:rsidR="005B338A">
          <w:t>17</w:t>
        </w:r>
        <w:r w:rsidR="005B338A">
          <w:fldChar w:fldCharType="end"/>
        </w:r>
      </w:hyperlink>
    </w:p>
    <w:p w14:paraId="796FB162" w14:textId="169AEDDE" w:rsidR="005B338A" w:rsidRDefault="00CE7936">
      <w:pPr>
        <w:pStyle w:val="TOC2"/>
        <w:rPr>
          <w:rFonts w:eastAsiaTheme="minorEastAsia"/>
          <w:smallCaps w:val="0"/>
          <w:sz w:val="22"/>
        </w:rPr>
      </w:pPr>
      <w:hyperlink w:anchor="_Toc52181445" w:history="1">
        <w:r w:rsidR="005B338A" w:rsidRPr="001B0E35">
          <w:rPr>
            <w:rStyle w:val="Hyperlink"/>
          </w:rPr>
          <w:t>Forefront</w:t>
        </w:r>
        <w:r w:rsidR="005B338A">
          <w:tab/>
        </w:r>
        <w:r w:rsidR="005B338A">
          <w:fldChar w:fldCharType="begin"/>
        </w:r>
        <w:r w:rsidR="005B338A">
          <w:instrText xml:space="preserve"> PAGEREF _Toc52181445 \h </w:instrText>
        </w:r>
        <w:r w:rsidR="005B338A">
          <w:fldChar w:fldCharType="separate"/>
        </w:r>
        <w:r w:rsidR="005B338A">
          <w:t>19</w:t>
        </w:r>
        <w:r w:rsidR="005B338A">
          <w:fldChar w:fldCharType="end"/>
        </w:r>
      </w:hyperlink>
    </w:p>
    <w:p w14:paraId="4CF50066" w14:textId="72642E4D" w:rsidR="005B338A" w:rsidRDefault="00CE7936">
      <w:pPr>
        <w:pStyle w:val="TOC2"/>
        <w:rPr>
          <w:rFonts w:eastAsiaTheme="minorEastAsia"/>
          <w:smallCaps w:val="0"/>
          <w:sz w:val="22"/>
        </w:rPr>
      </w:pPr>
      <w:hyperlink w:anchor="_Toc52181446" w:history="1">
        <w:r w:rsidR="005B338A" w:rsidRPr="001B0E35">
          <w:rPr>
            <w:rStyle w:val="Hyperlink"/>
          </w:rPr>
          <w:t>Microsoft Dynamics 365 On-premises</w:t>
        </w:r>
        <w:r w:rsidR="005B338A">
          <w:tab/>
        </w:r>
        <w:r w:rsidR="005B338A">
          <w:fldChar w:fldCharType="begin"/>
        </w:r>
        <w:r w:rsidR="005B338A">
          <w:instrText xml:space="preserve"> PAGEREF _Toc52181446 \h </w:instrText>
        </w:r>
        <w:r w:rsidR="005B338A">
          <w:fldChar w:fldCharType="separate"/>
        </w:r>
        <w:r w:rsidR="005B338A">
          <w:t>20</w:t>
        </w:r>
        <w:r w:rsidR="005B338A">
          <w:fldChar w:fldCharType="end"/>
        </w:r>
      </w:hyperlink>
    </w:p>
    <w:p w14:paraId="6E1D365F" w14:textId="2CF07860" w:rsidR="005B338A" w:rsidRDefault="00CE7936">
      <w:pPr>
        <w:pStyle w:val="TOC2"/>
        <w:rPr>
          <w:rFonts w:eastAsiaTheme="minorEastAsia"/>
          <w:smallCaps w:val="0"/>
          <w:sz w:val="22"/>
        </w:rPr>
      </w:pPr>
      <w:hyperlink w:anchor="_Toc52181447" w:history="1">
        <w:r w:rsidR="005B338A" w:rsidRPr="001B0E35">
          <w:rPr>
            <w:rStyle w:val="Hyperlink"/>
          </w:rPr>
          <w:t>Microsoft Identity Manager</w:t>
        </w:r>
        <w:r w:rsidR="005B338A">
          <w:tab/>
        </w:r>
        <w:r w:rsidR="005B338A">
          <w:fldChar w:fldCharType="begin"/>
        </w:r>
        <w:r w:rsidR="005B338A">
          <w:instrText xml:space="preserve"> PAGEREF _Toc52181447 \h </w:instrText>
        </w:r>
        <w:r w:rsidR="005B338A">
          <w:fldChar w:fldCharType="separate"/>
        </w:r>
        <w:r w:rsidR="005B338A">
          <w:t>22</w:t>
        </w:r>
        <w:r w:rsidR="005B338A">
          <w:fldChar w:fldCharType="end"/>
        </w:r>
      </w:hyperlink>
    </w:p>
    <w:p w14:paraId="71BBDB3C" w14:textId="08C7F956" w:rsidR="005B338A" w:rsidRDefault="00CE7936">
      <w:pPr>
        <w:pStyle w:val="TOC2"/>
        <w:rPr>
          <w:rFonts w:eastAsiaTheme="minorEastAsia"/>
          <w:smallCaps w:val="0"/>
          <w:sz w:val="22"/>
        </w:rPr>
      </w:pPr>
      <w:hyperlink w:anchor="_Toc52181448" w:history="1">
        <w:r w:rsidR="005B338A" w:rsidRPr="001B0E35">
          <w:rPr>
            <w:rStyle w:val="Hyperlink"/>
          </w:rPr>
          <w:t>Office Applications</w:t>
        </w:r>
        <w:r w:rsidR="005B338A">
          <w:tab/>
        </w:r>
        <w:r w:rsidR="005B338A">
          <w:fldChar w:fldCharType="begin"/>
        </w:r>
        <w:r w:rsidR="005B338A">
          <w:instrText xml:space="preserve"> PAGEREF _Toc52181448 \h </w:instrText>
        </w:r>
        <w:r w:rsidR="005B338A">
          <w:fldChar w:fldCharType="separate"/>
        </w:r>
        <w:r w:rsidR="005B338A">
          <w:t>22</w:t>
        </w:r>
        <w:r w:rsidR="005B338A">
          <w:fldChar w:fldCharType="end"/>
        </w:r>
      </w:hyperlink>
    </w:p>
    <w:p w14:paraId="4ED68F65" w14:textId="38691C84" w:rsidR="005B338A" w:rsidRDefault="00CE7936">
      <w:pPr>
        <w:pStyle w:val="TOC3"/>
        <w:rPr>
          <w:rFonts w:eastAsiaTheme="minorEastAsia"/>
          <w:smallCaps w:val="0"/>
          <w:sz w:val="22"/>
        </w:rPr>
      </w:pPr>
      <w:hyperlink w:anchor="_Toc52181449" w:history="1">
        <w:r w:rsidR="005B338A" w:rsidRPr="001B0E35">
          <w:rPr>
            <w:rStyle w:val="Hyperlink"/>
          </w:rPr>
          <w:t>Office-työasemasovellukset</w:t>
        </w:r>
        <w:r w:rsidR="005B338A">
          <w:tab/>
        </w:r>
        <w:r w:rsidR="005B338A">
          <w:fldChar w:fldCharType="begin"/>
        </w:r>
        <w:r w:rsidR="005B338A">
          <w:instrText xml:space="preserve"> PAGEREF _Toc52181449 \h </w:instrText>
        </w:r>
        <w:r w:rsidR="005B338A">
          <w:fldChar w:fldCharType="separate"/>
        </w:r>
        <w:r w:rsidR="005B338A">
          <w:t>22</w:t>
        </w:r>
        <w:r w:rsidR="005B338A">
          <w:fldChar w:fldCharType="end"/>
        </w:r>
      </w:hyperlink>
    </w:p>
    <w:p w14:paraId="1848069C" w14:textId="3A95F9F2" w:rsidR="005B338A" w:rsidRDefault="00CE7936">
      <w:pPr>
        <w:pStyle w:val="TOC3"/>
        <w:rPr>
          <w:rFonts w:eastAsiaTheme="minorEastAsia"/>
          <w:smallCaps w:val="0"/>
          <w:sz w:val="22"/>
        </w:rPr>
      </w:pPr>
      <w:hyperlink w:anchor="_Toc52181450" w:history="1">
        <w:r w:rsidR="005B338A" w:rsidRPr="001B0E35">
          <w:rPr>
            <w:rStyle w:val="Hyperlink"/>
          </w:rPr>
          <w:t>Office for Mac</w:t>
        </w:r>
        <w:r w:rsidR="005B338A">
          <w:tab/>
        </w:r>
        <w:r w:rsidR="005B338A">
          <w:fldChar w:fldCharType="begin"/>
        </w:r>
        <w:r w:rsidR="005B338A">
          <w:instrText xml:space="preserve"> PAGEREF _Toc52181450 \h </w:instrText>
        </w:r>
        <w:r w:rsidR="005B338A">
          <w:fldChar w:fldCharType="separate"/>
        </w:r>
        <w:r w:rsidR="005B338A">
          <w:t>24</w:t>
        </w:r>
        <w:r w:rsidR="005B338A">
          <w:fldChar w:fldCharType="end"/>
        </w:r>
      </w:hyperlink>
    </w:p>
    <w:p w14:paraId="1E325E40" w14:textId="57E8E1ED" w:rsidR="005B338A" w:rsidRDefault="00CE7936">
      <w:pPr>
        <w:pStyle w:val="TOC2"/>
        <w:rPr>
          <w:rFonts w:eastAsiaTheme="minorEastAsia"/>
          <w:smallCaps w:val="0"/>
          <w:sz w:val="22"/>
        </w:rPr>
      </w:pPr>
      <w:hyperlink w:anchor="_Toc52181451" w:history="1">
        <w:r w:rsidR="005B338A" w:rsidRPr="001B0E35">
          <w:rPr>
            <w:rStyle w:val="Hyperlink"/>
          </w:rPr>
          <w:t>Office Serverit</w:t>
        </w:r>
        <w:r w:rsidR="005B338A">
          <w:tab/>
        </w:r>
        <w:r w:rsidR="005B338A">
          <w:fldChar w:fldCharType="begin"/>
        </w:r>
        <w:r w:rsidR="005B338A">
          <w:instrText xml:space="preserve"> PAGEREF _Toc52181451 \h </w:instrText>
        </w:r>
        <w:r w:rsidR="005B338A">
          <w:fldChar w:fldCharType="separate"/>
        </w:r>
        <w:r w:rsidR="005B338A">
          <w:t>25</w:t>
        </w:r>
        <w:r w:rsidR="005B338A">
          <w:fldChar w:fldCharType="end"/>
        </w:r>
      </w:hyperlink>
    </w:p>
    <w:p w14:paraId="0D566CFC" w14:textId="42C24F8A" w:rsidR="005B338A" w:rsidRDefault="00CE7936">
      <w:pPr>
        <w:pStyle w:val="TOC3"/>
        <w:rPr>
          <w:rFonts w:eastAsiaTheme="minorEastAsia"/>
          <w:smallCaps w:val="0"/>
          <w:sz w:val="22"/>
        </w:rPr>
      </w:pPr>
      <w:hyperlink w:anchor="_Toc52181452" w:history="1">
        <w:r w:rsidR="005B338A" w:rsidRPr="001B0E35">
          <w:rPr>
            <w:rStyle w:val="Hyperlink"/>
          </w:rPr>
          <w:t>Exchange Server</w:t>
        </w:r>
        <w:r w:rsidR="005B338A">
          <w:tab/>
        </w:r>
        <w:r w:rsidR="005B338A">
          <w:fldChar w:fldCharType="begin"/>
        </w:r>
        <w:r w:rsidR="005B338A">
          <w:instrText xml:space="preserve"> PAGEREF _Toc52181452 \h </w:instrText>
        </w:r>
        <w:r w:rsidR="005B338A">
          <w:fldChar w:fldCharType="separate"/>
        </w:r>
        <w:r w:rsidR="005B338A">
          <w:t>25</w:t>
        </w:r>
        <w:r w:rsidR="005B338A">
          <w:fldChar w:fldCharType="end"/>
        </w:r>
      </w:hyperlink>
    </w:p>
    <w:p w14:paraId="479FA7B5" w14:textId="0154384F" w:rsidR="005B338A" w:rsidRDefault="00CE7936">
      <w:pPr>
        <w:pStyle w:val="TOC3"/>
        <w:rPr>
          <w:rFonts w:eastAsiaTheme="minorEastAsia"/>
          <w:smallCaps w:val="0"/>
          <w:sz w:val="22"/>
        </w:rPr>
      </w:pPr>
      <w:hyperlink w:anchor="_Toc52181453" w:history="1">
        <w:r w:rsidR="005B338A" w:rsidRPr="001B0E35">
          <w:rPr>
            <w:rStyle w:val="Hyperlink"/>
          </w:rPr>
          <w:t>Project Server</w:t>
        </w:r>
        <w:r w:rsidR="005B338A">
          <w:tab/>
        </w:r>
        <w:r w:rsidR="005B338A">
          <w:fldChar w:fldCharType="begin"/>
        </w:r>
        <w:r w:rsidR="005B338A">
          <w:instrText xml:space="preserve"> PAGEREF _Toc52181453 \h </w:instrText>
        </w:r>
        <w:r w:rsidR="005B338A">
          <w:fldChar w:fldCharType="separate"/>
        </w:r>
        <w:r w:rsidR="005B338A">
          <w:t>26</w:t>
        </w:r>
        <w:r w:rsidR="005B338A">
          <w:fldChar w:fldCharType="end"/>
        </w:r>
      </w:hyperlink>
    </w:p>
    <w:p w14:paraId="52F1B261" w14:textId="47420940" w:rsidR="005B338A" w:rsidRDefault="00CE7936">
      <w:pPr>
        <w:pStyle w:val="TOC3"/>
        <w:rPr>
          <w:rFonts w:eastAsiaTheme="minorEastAsia"/>
          <w:smallCaps w:val="0"/>
          <w:sz w:val="22"/>
        </w:rPr>
      </w:pPr>
      <w:hyperlink w:anchor="_Toc52181454" w:history="1">
        <w:r w:rsidR="005B338A" w:rsidRPr="001B0E35">
          <w:rPr>
            <w:rStyle w:val="Hyperlink"/>
          </w:rPr>
          <w:t>SharePoint Server</w:t>
        </w:r>
        <w:r w:rsidR="005B338A">
          <w:tab/>
        </w:r>
        <w:r w:rsidR="005B338A">
          <w:fldChar w:fldCharType="begin"/>
        </w:r>
        <w:r w:rsidR="005B338A">
          <w:instrText xml:space="preserve"> PAGEREF _Toc52181454 \h </w:instrText>
        </w:r>
        <w:r w:rsidR="005B338A">
          <w:fldChar w:fldCharType="separate"/>
        </w:r>
        <w:r w:rsidR="005B338A">
          <w:t>27</w:t>
        </w:r>
        <w:r w:rsidR="005B338A">
          <w:fldChar w:fldCharType="end"/>
        </w:r>
      </w:hyperlink>
    </w:p>
    <w:p w14:paraId="1D551519" w14:textId="79EC1B77" w:rsidR="005B338A" w:rsidRDefault="00CE7936">
      <w:pPr>
        <w:pStyle w:val="TOC3"/>
        <w:rPr>
          <w:rFonts w:eastAsiaTheme="minorEastAsia"/>
          <w:smallCaps w:val="0"/>
          <w:sz w:val="22"/>
        </w:rPr>
      </w:pPr>
      <w:hyperlink w:anchor="_Toc52181455" w:history="1">
        <w:r w:rsidR="005B338A" w:rsidRPr="001B0E35">
          <w:rPr>
            <w:rStyle w:val="Hyperlink"/>
          </w:rPr>
          <w:t>Skype for Business Server</w:t>
        </w:r>
        <w:r w:rsidR="005B338A">
          <w:tab/>
        </w:r>
        <w:r w:rsidR="005B338A">
          <w:fldChar w:fldCharType="begin"/>
        </w:r>
        <w:r w:rsidR="005B338A">
          <w:instrText xml:space="preserve"> PAGEREF _Toc52181455 \h </w:instrText>
        </w:r>
        <w:r w:rsidR="005B338A">
          <w:fldChar w:fldCharType="separate"/>
        </w:r>
        <w:r w:rsidR="005B338A">
          <w:t>28</w:t>
        </w:r>
        <w:r w:rsidR="005B338A">
          <w:fldChar w:fldCharType="end"/>
        </w:r>
      </w:hyperlink>
    </w:p>
    <w:p w14:paraId="64171C19" w14:textId="4F7F177D" w:rsidR="005B338A" w:rsidRDefault="00CE7936">
      <w:pPr>
        <w:pStyle w:val="TOC2"/>
        <w:rPr>
          <w:rFonts w:eastAsiaTheme="minorEastAsia"/>
          <w:smallCaps w:val="0"/>
          <w:sz w:val="22"/>
        </w:rPr>
      </w:pPr>
      <w:hyperlink w:anchor="_Toc52181456" w:history="1">
        <w:r w:rsidR="005B338A" w:rsidRPr="001B0E35">
          <w:rPr>
            <w:rStyle w:val="Hyperlink"/>
          </w:rPr>
          <w:t>SQL Server</w:t>
        </w:r>
        <w:r w:rsidR="005B338A">
          <w:tab/>
        </w:r>
        <w:r w:rsidR="005B338A">
          <w:fldChar w:fldCharType="begin"/>
        </w:r>
        <w:r w:rsidR="005B338A">
          <w:instrText xml:space="preserve"> PAGEREF _Toc52181456 \h </w:instrText>
        </w:r>
        <w:r w:rsidR="005B338A">
          <w:fldChar w:fldCharType="separate"/>
        </w:r>
        <w:r w:rsidR="005B338A">
          <w:t>29</w:t>
        </w:r>
        <w:r w:rsidR="005B338A">
          <w:fldChar w:fldCharType="end"/>
        </w:r>
      </w:hyperlink>
    </w:p>
    <w:p w14:paraId="659DD7E0" w14:textId="51DA280B" w:rsidR="005B338A" w:rsidRDefault="00CE7936">
      <w:pPr>
        <w:pStyle w:val="TOC2"/>
        <w:rPr>
          <w:rFonts w:eastAsiaTheme="minorEastAsia"/>
          <w:smallCaps w:val="0"/>
          <w:sz w:val="22"/>
        </w:rPr>
      </w:pPr>
      <w:hyperlink w:anchor="_Toc52181457" w:history="1">
        <w:r w:rsidR="005B338A" w:rsidRPr="001B0E35">
          <w:rPr>
            <w:rStyle w:val="Hyperlink"/>
          </w:rPr>
          <w:t>System Center</w:t>
        </w:r>
        <w:r w:rsidR="005B338A">
          <w:tab/>
        </w:r>
        <w:r w:rsidR="005B338A">
          <w:fldChar w:fldCharType="begin"/>
        </w:r>
        <w:r w:rsidR="005B338A">
          <w:instrText xml:space="preserve"> PAGEREF _Toc52181457 \h </w:instrText>
        </w:r>
        <w:r w:rsidR="005B338A">
          <w:fldChar w:fldCharType="separate"/>
        </w:r>
        <w:r w:rsidR="005B338A">
          <w:t>32</w:t>
        </w:r>
        <w:r w:rsidR="005B338A">
          <w:fldChar w:fldCharType="end"/>
        </w:r>
      </w:hyperlink>
    </w:p>
    <w:p w14:paraId="736FA2AF" w14:textId="44328D41" w:rsidR="005B338A" w:rsidRDefault="00CE7936">
      <w:pPr>
        <w:pStyle w:val="TOC3"/>
        <w:rPr>
          <w:rFonts w:eastAsiaTheme="minorEastAsia"/>
          <w:smallCaps w:val="0"/>
          <w:sz w:val="22"/>
        </w:rPr>
      </w:pPr>
      <w:hyperlink w:anchor="_Toc52181458" w:history="1">
        <w:r w:rsidR="005B338A" w:rsidRPr="001B0E35">
          <w:rPr>
            <w:rStyle w:val="Hyperlink"/>
          </w:rPr>
          <w:t>System Center Server</w:t>
        </w:r>
        <w:r w:rsidR="005B338A">
          <w:tab/>
        </w:r>
        <w:r w:rsidR="005B338A">
          <w:fldChar w:fldCharType="begin"/>
        </w:r>
        <w:r w:rsidR="005B338A">
          <w:instrText xml:space="preserve"> PAGEREF _Toc52181458 \h </w:instrText>
        </w:r>
        <w:r w:rsidR="005B338A">
          <w:fldChar w:fldCharType="separate"/>
        </w:r>
        <w:r w:rsidR="005B338A">
          <w:t>32</w:t>
        </w:r>
        <w:r w:rsidR="005B338A">
          <w:fldChar w:fldCharType="end"/>
        </w:r>
      </w:hyperlink>
    </w:p>
    <w:p w14:paraId="1CC10C83" w14:textId="1E81A2CE" w:rsidR="005B338A" w:rsidRDefault="00CE7936">
      <w:pPr>
        <w:pStyle w:val="TOC3"/>
        <w:rPr>
          <w:rFonts w:eastAsiaTheme="minorEastAsia"/>
          <w:smallCaps w:val="0"/>
          <w:sz w:val="22"/>
        </w:rPr>
      </w:pPr>
      <w:hyperlink w:anchor="_Toc52181459" w:history="1">
        <w:r w:rsidR="005B338A" w:rsidRPr="001B0E35">
          <w:rPr>
            <w:rStyle w:val="Hyperlink"/>
          </w:rPr>
          <w:t>Microsoft Endpoint Configuration Manager (aiemmin System Center Configuration Manager)</w:t>
        </w:r>
        <w:r w:rsidR="005B338A">
          <w:tab/>
        </w:r>
        <w:r w:rsidR="005B338A">
          <w:fldChar w:fldCharType="begin"/>
        </w:r>
        <w:r w:rsidR="005B338A">
          <w:instrText xml:space="preserve"> PAGEREF _Toc52181459 \h </w:instrText>
        </w:r>
        <w:r w:rsidR="005B338A">
          <w:fldChar w:fldCharType="separate"/>
        </w:r>
        <w:r w:rsidR="005B338A">
          <w:t>33</w:t>
        </w:r>
        <w:r w:rsidR="005B338A">
          <w:fldChar w:fldCharType="end"/>
        </w:r>
      </w:hyperlink>
    </w:p>
    <w:p w14:paraId="3509B7A9" w14:textId="59E2D3DC" w:rsidR="005B338A" w:rsidRDefault="00CE7936">
      <w:pPr>
        <w:pStyle w:val="TOC3"/>
        <w:rPr>
          <w:rFonts w:eastAsiaTheme="minorEastAsia"/>
          <w:smallCaps w:val="0"/>
          <w:sz w:val="22"/>
        </w:rPr>
      </w:pPr>
      <w:hyperlink w:anchor="_Toc52181460" w:history="1">
        <w:r w:rsidR="005B338A" w:rsidRPr="001B0E35">
          <w:rPr>
            <w:rStyle w:val="Hyperlink"/>
          </w:rPr>
          <w:t>System Center Data Protection Manager</w:t>
        </w:r>
        <w:r w:rsidR="005B338A">
          <w:tab/>
        </w:r>
        <w:r w:rsidR="005B338A">
          <w:fldChar w:fldCharType="begin"/>
        </w:r>
        <w:r w:rsidR="005B338A">
          <w:instrText xml:space="preserve"> PAGEREF _Toc52181460 \h </w:instrText>
        </w:r>
        <w:r w:rsidR="005B338A">
          <w:fldChar w:fldCharType="separate"/>
        </w:r>
        <w:r w:rsidR="005B338A">
          <w:t>34</w:t>
        </w:r>
        <w:r w:rsidR="005B338A">
          <w:fldChar w:fldCharType="end"/>
        </w:r>
      </w:hyperlink>
    </w:p>
    <w:p w14:paraId="50D79F77" w14:textId="0F1A1DD5" w:rsidR="005B338A" w:rsidRDefault="00CE7936">
      <w:pPr>
        <w:pStyle w:val="TOC3"/>
        <w:rPr>
          <w:rFonts w:eastAsiaTheme="minorEastAsia"/>
          <w:smallCaps w:val="0"/>
          <w:sz w:val="22"/>
        </w:rPr>
      </w:pPr>
      <w:hyperlink w:anchor="_Toc52181461" w:history="1">
        <w:r w:rsidR="005B338A" w:rsidRPr="001B0E35">
          <w:rPr>
            <w:rStyle w:val="Hyperlink"/>
          </w:rPr>
          <w:t>System Center Endpoint Protection</w:t>
        </w:r>
        <w:r w:rsidR="005B338A">
          <w:tab/>
        </w:r>
        <w:r w:rsidR="005B338A">
          <w:fldChar w:fldCharType="begin"/>
        </w:r>
        <w:r w:rsidR="005B338A">
          <w:instrText xml:space="preserve"> PAGEREF _Toc52181461 \h </w:instrText>
        </w:r>
        <w:r w:rsidR="005B338A">
          <w:fldChar w:fldCharType="separate"/>
        </w:r>
        <w:r w:rsidR="005B338A">
          <w:t>35</w:t>
        </w:r>
        <w:r w:rsidR="005B338A">
          <w:fldChar w:fldCharType="end"/>
        </w:r>
      </w:hyperlink>
    </w:p>
    <w:p w14:paraId="7B0D8699" w14:textId="17808786" w:rsidR="005B338A" w:rsidRDefault="00CE7936">
      <w:pPr>
        <w:pStyle w:val="TOC3"/>
        <w:rPr>
          <w:rFonts w:eastAsiaTheme="minorEastAsia"/>
          <w:smallCaps w:val="0"/>
          <w:sz w:val="22"/>
        </w:rPr>
      </w:pPr>
      <w:hyperlink w:anchor="_Toc52181462" w:history="1">
        <w:r w:rsidR="005B338A" w:rsidRPr="001B0E35">
          <w:rPr>
            <w:rStyle w:val="Hyperlink"/>
          </w:rPr>
          <w:t>System Center Operations Manager</w:t>
        </w:r>
        <w:r w:rsidR="005B338A">
          <w:tab/>
        </w:r>
        <w:r w:rsidR="005B338A">
          <w:fldChar w:fldCharType="begin"/>
        </w:r>
        <w:r w:rsidR="005B338A">
          <w:instrText xml:space="preserve"> PAGEREF _Toc52181462 \h </w:instrText>
        </w:r>
        <w:r w:rsidR="005B338A">
          <w:fldChar w:fldCharType="separate"/>
        </w:r>
        <w:r w:rsidR="005B338A">
          <w:t>36</w:t>
        </w:r>
        <w:r w:rsidR="005B338A">
          <w:fldChar w:fldCharType="end"/>
        </w:r>
      </w:hyperlink>
    </w:p>
    <w:p w14:paraId="50F18AC6" w14:textId="60250F28" w:rsidR="005B338A" w:rsidRDefault="00CE7936">
      <w:pPr>
        <w:pStyle w:val="TOC3"/>
        <w:rPr>
          <w:rFonts w:eastAsiaTheme="minorEastAsia"/>
          <w:smallCaps w:val="0"/>
          <w:sz w:val="22"/>
        </w:rPr>
      </w:pPr>
      <w:hyperlink w:anchor="_Toc52181463" w:history="1">
        <w:r w:rsidR="005B338A" w:rsidRPr="001B0E35">
          <w:rPr>
            <w:rStyle w:val="Hyperlink"/>
          </w:rPr>
          <w:t>System Center Orchestrator</w:t>
        </w:r>
        <w:r w:rsidR="005B338A">
          <w:tab/>
        </w:r>
        <w:r w:rsidR="005B338A">
          <w:fldChar w:fldCharType="begin"/>
        </w:r>
        <w:r w:rsidR="005B338A">
          <w:instrText xml:space="preserve"> PAGEREF _Toc52181463 \h </w:instrText>
        </w:r>
        <w:r w:rsidR="005B338A">
          <w:fldChar w:fldCharType="separate"/>
        </w:r>
        <w:r w:rsidR="005B338A">
          <w:t>37</w:t>
        </w:r>
        <w:r w:rsidR="005B338A">
          <w:fldChar w:fldCharType="end"/>
        </w:r>
      </w:hyperlink>
    </w:p>
    <w:p w14:paraId="5D65BD0C" w14:textId="5078BFBC" w:rsidR="005B338A" w:rsidRDefault="00CE7936">
      <w:pPr>
        <w:pStyle w:val="TOC3"/>
        <w:rPr>
          <w:rFonts w:eastAsiaTheme="minorEastAsia"/>
          <w:smallCaps w:val="0"/>
          <w:sz w:val="22"/>
        </w:rPr>
      </w:pPr>
      <w:hyperlink w:anchor="_Toc52181464" w:history="1">
        <w:r w:rsidR="005B338A" w:rsidRPr="001B0E35">
          <w:rPr>
            <w:rStyle w:val="Hyperlink"/>
          </w:rPr>
          <w:t>System Center Service Manager</w:t>
        </w:r>
        <w:r w:rsidR="005B338A">
          <w:tab/>
        </w:r>
        <w:r w:rsidR="005B338A">
          <w:fldChar w:fldCharType="begin"/>
        </w:r>
        <w:r w:rsidR="005B338A">
          <w:instrText xml:space="preserve"> PAGEREF _Toc52181464 \h </w:instrText>
        </w:r>
        <w:r w:rsidR="005B338A">
          <w:fldChar w:fldCharType="separate"/>
        </w:r>
        <w:r w:rsidR="005B338A">
          <w:t>38</w:t>
        </w:r>
        <w:r w:rsidR="005B338A">
          <w:fldChar w:fldCharType="end"/>
        </w:r>
      </w:hyperlink>
    </w:p>
    <w:p w14:paraId="23125D83" w14:textId="168D18DE" w:rsidR="005B338A" w:rsidRDefault="00CE7936">
      <w:pPr>
        <w:pStyle w:val="TOC2"/>
        <w:rPr>
          <w:rFonts w:eastAsiaTheme="minorEastAsia"/>
          <w:smallCaps w:val="0"/>
          <w:sz w:val="22"/>
        </w:rPr>
      </w:pPr>
      <w:hyperlink w:anchor="_Toc52181465" w:history="1">
        <w:r w:rsidR="005B338A" w:rsidRPr="001B0E35">
          <w:rPr>
            <w:rStyle w:val="Hyperlink"/>
          </w:rPr>
          <w:t>Virtual Desktop Infrastructure (VDI) Suite</w:t>
        </w:r>
        <w:r w:rsidR="005B338A">
          <w:tab/>
        </w:r>
        <w:r w:rsidR="005B338A">
          <w:fldChar w:fldCharType="begin"/>
        </w:r>
        <w:r w:rsidR="005B338A">
          <w:instrText xml:space="preserve"> PAGEREF _Toc52181465 \h </w:instrText>
        </w:r>
        <w:r w:rsidR="005B338A">
          <w:fldChar w:fldCharType="separate"/>
        </w:r>
        <w:r w:rsidR="005B338A">
          <w:t>38</w:t>
        </w:r>
        <w:r w:rsidR="005B338A">
          <w:fldChar w:fldCharType="end"/>
        </w:r>
      </w:hyperlink>
    </w:p>
    <w:p w14:paraId="129A3080" w14:textId="20B23734" w:rsidR="005B338A" w:rsidRDefault="00CE7936">
      <w:pPr>
        <w:pStyle w:val="TOC2"/>
        <w:rPr>
          <w:rFonts w:eastAsiaTheme="minorEastAsia"/>
          <w:smallCaps w:val="0"/>
          <w:sz w:val="22"/>
        </w:rPr>
      </w:pPr>
      <w:hyperlink w:anchor="_Toc52181466" w:history="1">
        <w:r w:rsidR="005B338A" w:rsidRPr="001B0E35">
          <w:rPr>
            <w:rStyle w:val="Hyperlink"/>
          </w:rPr>
          <w:t>Visual Studio</w:t>
        </w:r>
        <w:r w:rsidR="005B338A">
          <w:tab/>
        </w:r>
        <w:r w:rsidR="005B338A">
          <w:fldChar w:fldCharType="begin"/>
        </w:r>
        <w:r w:rsidR="005B338A">
          <w:instrText xml:space="preserve"> PAGEREF _Toc52181466 \h </w:instrText>
        </w:r>
        <w:r w:rsidR="005B338A">
          <w:fldChar w:fldCharType="separate"/>
        </w:r>
        <w:r w:rsidR="005B338A">
          <w:t>39</w:t>
        </w:r>
        <w:r w:rsidR="005B338A">
          <w:fldChar w:fldCharType="end"/>
        </w:r>
      </w:hyperlink>
    </w:p>
    <w:p w14:paraId="40436409" w14:textId="17CD911E" w:rsidR="005B338A" w:rsidRDefault="00CE7936">
      <w:pPr>
        <w:pStyle w:val="TOC3"/>
        <w:rPr>
          <w:rFonts w:eastAsiaTheme="minorEastAsia"/>
          <w:smallCaps w:val="0"/>
          <w:sz w:val="22"/>
        </w:rPr>
      </w:pPr>
      <w:hyperlink w:anchor="_Toc52181467" w:history="1">
        <w:r w:rsidR="005B338A" w:rsidRPr="001B0E35">
          <w:rPr>
            <w:rStyle w:val="Hyperlink"/>
          </w:rPr>
          <w:t>Visual Studio</w:t>
        </w:r>
        <w:r w:rsidR="005B338A">
          <w:tab/>
        </w:r>
        <w:r w:rsidR="005B338A">
          <w:fldChar w:fldCharType="begin"/>
        </w:r>
        <w:r w:rsidR="005B338A">
          <w:instrText xml:space="preserve"> PAGEREF _Toc52181467 \h </w:instrText>
        </w:r>
        <w:r w:rsidR="005B338A">
          <w:fldChar w:fldCharType="separate"/>
        </w:r>
        <w:r w:rsidR="005B338A">
          <w:t>39</w:t>
        </w:r>
        <w:r w:rsidR="005B338A">
          <w:fldChar w:fldCharType="end"/>
        </w:r>
      </w:hyperlink>
    </w:p>
    <w:p w14:paraId="74617652" w14:textId="5995BE7B" w:rsidR="005B338A" w:rsidRDefault="00CE7936">
      <w:pPr>
        <w:pStyle w:val="TOC3"/>
        <w:rPr>
          <w:rFonts w:eastAsiaTheme="minorEastAsia"/>
          <w:smallCaps w:val="0"/>
          <w:sz w:val="22"/>
        </w:rPr>
      </w:pPr>
      <w:hyperlink w:anchor="_Toc52181468" w:history="1">
        <w:r w:rsidR="005B338A" w:rsidRPr="001B0E35">
          <w:rPr>
            <w:rStyle w:val="Hyperlink"/>
          </w:rPr>
          <w:t>Azure DevOps Server</w:t>
        </w:r>
        <w:r w:rsidR="005B338A">
          <w:tab/>
        </w:r>
        <w:r w:rsidR="005B338A">
          <w:fldChar w:fldCharType="begin"/>
        </w:r>
        <w:r w:rsidR="005B338A">
          <w:instrText xml:space="preserve"> PAGEREF _Toc52181468 \h </w:instrText>
        </w:r>
        <w:r w:rsidR="005B338A">
          <w:fldChar w:fldCharType="separate"/>
        </w:r>
        <w:r w:rsidR="005B338A">
          <w:t>41</w:t>
        </w:r>
        <w:r w:rsidR="005B338A">
          <w:fldChar w:fldCharType="end"/>
        </w:r>
      </w:hyperlink>
    </w:p>
    <w:p w14:paraId="5A052BD0" w14:textId="76BBFF17" w:rsidR="005B338A" w:rsidRDefault="00CE7936">
      <w:pPr>
        <w:pStyle w:val="TOC2"/>
        <w:rPr>
          <w:rFonts w:eastAsiaTheme="minorEastAsia"/>
          <w:smallCaps w:val="0"/>
          <w:sz w:val="22"/>
        </w:rPr>
      </w:pPr>
      <w:hyperlink w:anchor="_Toc52181469" w:history="1">
        <w:r w:rsidR="005B338A" w:rsidRPr="001B0E35">
          <w:rPr>
            <w:rStyle w:val="Hyperlink"/>
          </w:rPr>
          <w:t>Windows</w:t>
        </w:r>
        <w:r w:rsidR="005B338A">
          <w:tab/>
        </w:r>
        <w:r w:rsidR="005B338A">
          <w:fldChar w:fldCharType="begin"/>
        </w:r>
        <w:r w:rsidR="005B338A">
          <w:instrText xml:space="preserve"> PAGEREF _Toc52181469 \h </w:instrText>
        </w:r>
        <w:r w:rsidR="005B338A">
          <w:fldChar w:fldCharType="separate"/>
        </w:r>
        <w:r w:rsidR="005B338A">
          <w:t>42</w:t>
        </w:r>
        <w:r w:rsidR="005B338A">
          <w:fldChar w:fldCharType="end"/>
        </w:r>
      </w:hyperlink>
    </w:p>
    <w:p w14:paraId="136EA681" w14:textId="5432F472" w:rsidR="005B338A" w:rsidRDefault="00CE7936">
      <w:pPr>
        <w:pStyle w:val="TOC3"/>
        <w:rPr>
          <w:rFonts w:eastAsiaTheme="minorEastAsia"/>
          <w:smallCaps w:val="0"/>
          <w:sz w:val="22"/>
        </w:rPr>
      </w:pPr>
      <w:hyperlink w:anchor="_Toc52181470" w:history="1">
        <w:r w:rsidR="005B338A" w:rsidRPr="001B0E35">
          <w:rPr>
            <w:rStyle w:val="Hyperlink"/>
          </w:rPr>
          <w:t>Windows-työasemakäyttöjärjestelmä</w:t>
        </w:r>
        <w:r w:rsidR="005B338A">
          <w:tab/>
        </w:r>
        <w:r w:rsidR="005B338A">
          <w:fldChar w:fldCharType="begin"/>
        </w:r>
        <w:r w:rsidR="005B338A">
          <w:instrText xml:space="preserve"> PAGEREF _Toc52181470 \h </w:instrText>
        </w:r>
        <w:r w:rsidR="005B338A">
          <w:fldChar w:fldCharType="separate"/>
        </w:r>
        <w:r w:rsidR="005B338A">
          <w:t>42</w:t>
        </w:r>
        <w:r w:rsidR="005B338A">
          <w:fldChar w:fldCharType="end"/>
        </w:r>
      </w:hyperlink>
    </w:p>
    <w:p w14:paraId="16F65179" w14:textId="4517DE9F" w:rsidR="005B338A" w:rsidRDefault="00CE7936">
      <w:pPr>
        <w:pStyle w:val="TOC2"/>
        <w:rPr>
          <w:rFonts w:eastAsiaTheme="minorEastAsia"/>
          <w:smallCaps w:val="0"/>
          <w:sz w:val="22"/>
        </w:rPr>
      </w:pPr>
      <w:hyperlink w:anchor="_Toc52181471" w:history="1">
        <w:r w:rsidR="005B338A" w:rsidRPr="001B0E35">
          <w:rPr>
            <w:rStyle w:val="Hyperlink"/>
          </w:rPr>
          <w:t>Windows Server</w:t>
        </w:r>
        <w:r w:rsidR="005B338A">
          <w:tab/>
        </w:r>
        <w:r w:rsidR="005B338A">
          <w:fldChar w:fldCharType="begin"/>
        </w:r>
        <w:r w:rsidR="005B338A">
          <w:instrText xml:space="preserve"> PAGEREF _Toc52181471 \h </w:instrText>
        </w:r>
        <w:r w:rsidR="005B338A">
          <w:fldChar w:fldCharType="separate"/>
        </w:r>
        <w:r w:rsidR="005B338A">
          <w:t>49</w:t>
        </w:r>
        <w:r w:rsidR="005B338A">
          <w:fldChar w:fldCharType="end"/>
        </w:r>
      </w:hyperlink>
    </w:p>
    <w:p w14:paraId="02A041B0" w14:textId="0672FED4" w:rsidR="005B338A" w:rsidRDefault="00CE7936">
      <w:pPr>
        <w:pStyle w:val="TOC3"/>
        <w:rPr>
          <w:rFonts w:eastAsiaTheme="minorEastAsia"/>
          <w:smallCaps w:val="0"/>
          <w:sz w:val="22"/>
        </w:rPr>
      </w:pPr>
      <w:hyperlink w:anchor="_Toc52181472" w:history="1">
        <w:r w:rsidR="005B338A" w:rsidRPr="001B0E35">
          <w:rPr>
            <w:rStyle w:val="Hyperlink"/>
          </w:rPr>
          <w:t>Windows MultiPoint Server</w:t>
        </w:r>
        <w:r w:rsidR="005B338A">
          <w:tab/>
        </w:r>
        <w:r w:rsidR="005B338A">
          <w:fldChar w:fldCharType="begin"/>
        </w:r>
        <w:r w:rsidR="005B338A">
          <w:instrText xml:space="preserve"> PAGEREF _Toc52181472 \h </w:instrText>
        </w:r>
        <w:r w:rsidR="005B338A">
          <w:fldChar w:fldCharType="separate"/>
        </w:r>
        <w:r w:rsidR="005B338A">
          <w:t>49</w:t>
        </w:r>
        <w:r w:rsidR="005B338A">
          <w:fldChar w:fldCharType="end"/>
        </w:r>
      </w:hyperlink>
    </w:p>
    <w:p w14:paraId="5904AF4A" w14:textId="733C3C47" w:rsidR="005B338A" w:rsidRDefault="00CE7936">
      <w:pPr>
        <w:pStyle w:val="TOC3"/>
        <w:rPr>
          <w:rFonts w:eastAsiaTheme="minorEastAsia"/>
          <w:smallCaps w:val="0"/>
          <w:sz w:val="22"/>
        </w:rPr>
      </w:pPr>
      <w:hyperlink w:anchor="_Toc52181473" w:history="1">
        <w:r w:rsidR="005B338A" w:rsidRPr="001B0E35">
          <w:rPr>
            <w:rStyle w:val="Hyperlink"/>
          </w:rPr>
          <w:t>Windows Server</w:t>
        </w:r>
        <w:r w:rsidR="005B338A">
          <w:tab/>
        </w:r>
        <w:r w:rsidR="005B338A">
          <w:fldChar w:fldCharType="begin"/>
        </w:r>
        <w:r w:rsidR="005B338A">
          <w:instrText xml:space="preserve"> PAGEREF _Toc52181473 \h </w:instrText>
        </w:r>
        <w:r w:rsidR="005B338A">
          <w:fldChar w:fldCharType="separate"/>
        </w:r>
        <w:r w:rsidR="005B338A">
          <w:t>50</w:t>
        </w:r>
        <w:r w:rsidR="005B338A">
          <w:fldChar w:fldCharType="end"/>
        </w:r>
      </w:hyperlink>
    </w:p>
    <w:p w14:paraId="23C58620" w14:textId="0C3E077E" w:rsidR="005B338A" w:rsidRDefault="00CE7936">
      <w:pPr>
        <w:pStyle w:val="TOC1"/>
        <w:rPr>
          <w:rFonts w:eastAsiaTheme="minorEastAsia"/>
          <w:b w:val="0"/>
          <w:caps w:val="0"/>
          <w:noProof/>
          <w:sz w:val="22"/>
          <w:szCs w:val="22"/>
        </w:rPr>
      </w:pPr>
      <w:hyperlink w:anchor="_Toc52181474" w:history="1">
        <w:r w:rsidR="005B338A" w:rsidRPr="001B0E35">
          <w:rPr>
            <w:rStyle w:val="Hyperlink"/>
            <w:noProof/>
          </w:rPr>
          <w:t>Online-palvelut</w:t>
        </w:r>
        <w:r w:rsidR="005B338A">
          <w:rPr>
            <w:noProof/>
          </w:rPr>
          <w:tab/>
        </w:r>
        <w:r w:rsidR="005B338A">
          <w:rPr>
            <w:noProof/>
          </w:rPr>
          <w:fldChar w:fldCharType="begin"/>
        </w:r>
        <w:r w:rsidR="005B338A">
          <w:rPr>
            <w:noProof/>
          </w:rPr>
          <w:instrText xml:space="preserve"> PAGEREF _Toc52181474 \h </w:instrText>
        </w:r>
        <w:r w:rsidR="005B338A">
          <w:rPr>
            <w:noProof/>
          </w:rPr>
        </w:r>
        <w:r w:rsidR="005B338A">
          <w:rPr>
            <w:noProof/>
          </w:rPr>
          <w:fldChar w:fldCharType="separate"/>
        </w:r>
        <w:r w:rsidR="005B338A">
          <w:rPr>
            <w:noProof/>
          </w:rPr>
          <w:t>54</w:t>
        </w:r>
        <w:r w:rsidR="005B338A">
          <w:rPr>
            <w:noProof/>
          </w:rPr>
          <w:fldChar w:fldCharType="end"/>
        </w:r>
      </w:hyperlink>
    </w:p>
    <w:p w14:paraId="6BB734BE" w14:textId="3376D59B" w:rsidR="005B338A" w:rsidRDefault="00CE7936">
      <w:pPr>
        <w:pStyle w:val="TOC2"/>
        <w:rPr>
          <w:rFonts w:eastAsiaTheme="minorEastAsia"/>
          <w:smallCaps w:val="0"/>
          <w:sz w:val="22"/>
        </w:rPr>
      </w:pPr>
      <w:hyperlink w:anchor="_Toc52181475" w:history="1">
        <w:r w:rsidR="005B338A" w:rsidRPr="001B0E35">
          <w:rPr>
            <w:rStyle w:val="Hyperlink"/>
          </w:rPr>
          <w:t>Online-palveluiden alueellinen saatavuus</w:t>
        </w:r>
        <w:r w:rsidR="005B338A">
          <w:tab/>
        </w:r>
        <w:r w:rsidR="005B338A">
          <w:fldChar w:fldCharType="begin"/>
        </w:r>
        <w:r w:rsidR="005B338A">
          <w:instrText xml:space="preserve"> PAGEREF _Toc52181475 \h </w:instrText>
        </w:r>
        <w:r w:rsidR="005B338A">
          <w:fldChar w:fldCharType="separate"/>
        </w:r>
        <w:r w:rsidR="005B338A">
          <w:t>54</w:t>
        </w:r>
        <w:r w:rsidR="005B338A">
          <w:fldChar w:fldCharType="end"/>
        </w:r>
      </w:hyperlink>
    </w:p>
    <w:p w14:paraId="6E6F42EC" w14:textId="283344B4" w:rsidR="005B338A" w:rsidRDefault="00CE7936">
      <w:pPr>
        <w:pStyle w:val="TOC2"/>
        <w:rPr>
          <w:rFonts w:eastAsiaTheme="minorEastAsia"/>
          <w:smallCaps w:val="0"/>
          <w:sz w:val="22"/>
        </w:rPr>
      </w:pPr>
      <w:hyperlink w:anchor="_Toc52181476" w:history="1">
        <w:r w:rsidR="005B338A" w:rsidRPr="001B0E35">
          <w:rPr>
            <w:rStyle w:val="Hyperlink"/>
          </w:rPr>
          <w:t>Online-palveluiden hankintasäännöt</w:t>
        </w:r>
        <w:r w:rsidR="005B338A">
          <w:tab/>
        </w:r>
        <w:r w:rsidR="005B338A">
          <w:fldChar w:fldCharType="begin"/>
        </w:r>
        <w:r w:rsidR="005B338A">
          <w:instrText xml:space="preserve"> PAGEREF _Toc52181476 \h </w:instrText>
        </w:r>
        <w:r w:rsidR="005B338A">
          <w:fldChar w:fldCharType="separate"/>
        </w:r>
        <w:r w:rsidR="005B338A">
          <w:t>54</w:t>
        </w:r>
        <w:r w:rsidR="005B338A">
          <w:fldChar w:fldCharType="end"/>
        </w:r>
      </w:hyperlink>
    </w:p>
    <w:p w14:paraId="3D675923" w14:textId="5820D52B" w:rsidR="005B338A" w:rsidRDefault="00CE7936">
      <w:pPr>
        <w:pStyle w:val="TOC2"/>
        <w:rPr>
          <w:rFonts w:eastAsiaTheme="minorEastAsia"/>
          <w:smallCaps w:val="0"/>
          <w:sz w:val="22"/>
        </w:rPr>
      </w:pPr>
      <w:hyperlink w:anchor="_Toc52181477" w:history="1">
        <w:r w:rsidR="005B338A" w:rsidRPr="001B0E35">
          <w:rPr>
            <w:rStyle w:val="Hyperlink"/>
          </w:rPr>
          <w:t>Online-palveluiden uusiminen</w:t>
        </w:r>
        <w:r w:rsidR="005B338A">
          <w:tab/>
        </w:r>
        <w:r w:rsidR="005B338A">
          <w:fldChar w:fldCharType="begin"/>
        </w:r>
        <w:r w:rsidR="005B338A">
          <w:instrText xml:space="preserve"> PAGEREF _Toc52181477 \h </w:instrText>
        </w:r>
        <w:r w:rsidR="005B338A">
          <w:fldChar w:fldCharType="separate"/>
        </w:r>
        <w:r w:rsidR="005B338A">
          <w:t>54</w:t>
        </w:r>
        <w:r w:rsidR="005B338A">
          <w:fldChar w:fldCharType="end"/>
        </w:r>
      </w:hyperlink>
    </w:p>
    <w:p w14:paraId="40D361DE" w14:textId="491E0F21" w:rsidR="005B338A" w:rsidRDefault="00CE7936">
      <w:pPr>
        <w:pStyle w:val="TOC2"/>
        <w:rPr>
          <w:rFonts w:eastAsiaTheme="minorEastAsia"/>
          <w:smallCaps w:val="0"/>
          <w:sz w:val="22"/>
        </w:rPr>
      </w:pPr>
      <w:hyperlink w:anchor="_Toc52181478" w:history="1">
        <w:r w:rsidR="005B338A" w:rsidRPr="001B0E35">
          <w:rPr>
            <w:rStyle w:val="Hyperlink"/>
          </w:rPr>
          <w:t>Microsoft Azure -palvelut</w:t>
        </w:r>
        <w:r w:rsidR="005B338A">
          <w:tab/>
        </w:r>
        <w:r w:rsidR="005B338A">
          <w:fldChar w:fldCharType="begin"/>
        </w:r>
        <w:r w:rsidR="005B338A">
          <w:instrText xml:space="preserve"> PAGEREF _Toc52181478 \h </w:instrText>
        </w:r>
        <w:r w:rsidR="005B338A">
          <w:fldChar w:fldCharType="separate"/>
        </w:r>
        <w:r w:rsidR="005B338A">
          <w:t>54</w:t>
        </w:r>
        <w:r w:rsidR="005B338A">
          <w:fldChar w:fldCharType="end"/>
        </w:r>
      </w:hyperlink>
    </w:p>
    <w:p w14:paraId="085E4670" w14:textId="3876E509" w:rsidR="005B338A" w:rsidRDefault="00CE7936">
      <w:pPr>
        <w:pStyle w:val="TOC3"/>
        <w:rPr>
          <w:rFonts w:eastAsiaTheme="minorEastAsia"/>
          <w:smallCaps w:val="0"/>
          <w:sz w:val="22"/>
        </w:rPr>
      </w:pPr>
      <w:hyperlink w:anchor="_Toc52181479" w:history="1">
        <w:r w:rsidR="005B338A" w:rsidRPr="001B0E35">
          <w:rPr>
            <w:rStyle w:val="Hyperlink"/>
          </w:rPr>
          <w:t>Microsoft Azure -palvelut</w:t>
        </w:r>
        <w:r w:rsidR="005B338A">
          <w:tab/>
        </w:r>
        <w:r w:rsidR="005B338A">
          <w:fldChar w:fldCharType="begin"/>
        </w:r>
        <w:r w:rsidR="005B338A">
          <w:instrText xml:space="preserve"> PAGEREF _Toc52181479 \h </w:instrText>
        </w:r>
        <w:r w:rsidR="005B338A">
          <w:fldChar w:fldCharType="separate"/>
        </w:r>
        <w:r w:rsidR="005B338A">
          <w:t>58</w:t>
        </w:r>
        <w:r w:rsidR="005B338A">
          <w:fldChar w:fldCharType="end"/>
        </w:r>
      </w:hyperlink>
    </w:p>
    <w:p w14:paraId="23C0E06D" w14:textId="4D7DB227" w:rsidR="005B338A" w:rsidRDefault="00CE7936">
      <w:pPr>
        <w:pStyle w:val="TOC3"/>
        <w:rPr>
          <w:rFonts w:eastAsiaTheme="minorEastAsia"/>
          <w:smallCaps w:val="0"/>
          <w:sz w:val="22"/>
        </w:rPr>
      </w:pPr>
      <w:hyperlink w:anchor="_Toc52181480" w:history="1">
        <w:r w:rsidR="005B338A" w:rsidRPr="001B0E35">
          <w:rPr>
            <w:rStyle w:val="Hyperlink"/>
          </w:rPr>
          <w:t>Microsoft Azure Infrastructure Plans</w:t>
        </w:r>
        <w:r w:rsidR="005B338A">
          <w:tab/>
        </w:r>
        <w:r w:rsidR="005B338A">
          <w:fldChar w:fldCharType="begin"/>
        </w:r>
        <w:r w:rsidR="005B338A">
          <w:instrText xml:space="preserve"> PAGEREF _Toc52181480 \h </w:instrText>
        </w:r>
        <w:r w:rsidR="005B338A">
          <w:fldChar w:fldCharType="separate"/>
        </w:r>
        <w:r w:rsidR="005B338A">
          <w:t>58</w:t>
        </w:r>
        <w:r w:rsidR="005B338A">
          <w:fldChar w:fldCharType="end"/>
        </w:r>
      </w:hyperlink>
    </w:p>
    <w:p w14:paraId="396E6FBE" w14:textId="681612EE" w:rsidR="005B338A" w:rsidRDefault="00CE7936">
      <w:pPr>
        <w:pStyle w:val="TOC3"/>
        <w:rPr>
          <w:rFonts w:eastAsiaTheme="minorEastAsia"/>
          <w:smallCaps w:val="0"/>
          <w:sz w:val="22"/>
        </w:rPr>
      </w:pPr>
      <w:hyperlink w:anchor="_Toc52181481" w:history="1">
        <w:r w:rsidR="005B338A" w:rsidRPr="001B0E35">
          <w:rPr>
            <w:rStyle w:val="Hyperlink"/>
          </w:rPr>
          <w:t>Microsoft Azure Support Plans</w:t>
        </w:r>
        <w:r w:rsidR="005B338A">
          <w:tab/>
        </w:r>
        <w:r w:rsidR="005B338A">
          <w:fldChar w:fldCharType="begin"/>
        </w:r>
        <w:r w:rsidR="005B338A">
          <w:instrText xml:space="preserve"> PAGEREF _Toc52181481 \h </w:instrText>
        </w:r>
        <w:r w:rsidR="005B338A">
          <w:fldChar w:fldCharType="separate"/>
        </w:r>
        <w:r w:rsidR="005B338A">
          <w:t>59</w:t>
        </w:r>
        <w:r w:rsidR="005B338A">
          <w:fldChar w:fldCharType="end"/>
        </w:r>
      </w:hyperlink>
    </w:p>
    <w:p w14:paraId="5CC1A410" w14:textId="2BFBAF41" w:rsidR="005B338A" w:rsidRDefault="00CE7936">
      <w:pPr>
        <w:pStyle w:val="TOC3"/>
        <w:rPr>
          <w:rFonts w:eastAsiaTheme="minorEastAsia"/>
          <w:smallCaps w:val="0"/>
          <w:sz w:val="22"/>
        </w:rPr>
      </w:pPr>
      <w:hyperlink w:anchor="_Toc52181482" w:history="1">
        <w:r w:rsidR="005B338A" w:rsidRPr="001B0E35">
          <w:rPr>
            <w:rStyle w:val="Hyperlink"/>
          </w:rPr>
          <w:t>Microsoft Azure User Plans</w:t>
        </w:r>
        <w:r w:rsidR="005B338A">
          <w:tab/>
        </w:r>
        <w:r w:rsidR="005B338A">
          <w:fldChar w:fldCharType="begin"/>
        </w:r>
        <w:r w:rsidR="005B338A">
          <w:instrText xml:space="preserve"> PAGEREF _Toc52181482 \h </w:instrText>
        </w:r>
        <w:r w:rsidR="005B338A">
          <w:fldChar w:fldCharType="separate"/>
        </w:r>
        <w:r w:rsidR="005B338A">
          <w:t>59</w:t>
        </w:r>
        <w:r w:rsidR="005B338A">
          <w:fldChar w:fldCharType="end"/>
        </w:r>
      </w:hyperlink>
    </w:p>
    <w:p w14:paraId="0BBFE410" w14:textId="21A740A9" w:rsidR="005B338A" w:rsidRDefault="00CE7936">
      <w:pPr>
        <w:pStyle w:val="TOC2"/>
        <w:rPr>
          <w:rFonts w:eastAsiaTheme="minorEastAsia"/>
          <w:smallCaps w:val="0"/>
          <w:sz w:val="22"/>
        </w:rPr>
      </w:pPr>
      <w:hyperlink w:anchor="_Toc52181483" w:history="1">
        <w:r w:rsidR="005B338A" w:rsidRPr="001B0E35">
          <w:rPr>
            <w:rStyle w:val="Hyperlink"/>
          </w:rPr>
          <w:t>Microsoft 365</w:t>
        </w:r>
        <w:r w:rsidR="005B338A">
          <w:tab/>
        </w:r>
        <w:r w:rsidR="005B338A">
          <w:fldChar w:fldCharType="begin"/>
        </w:r>
        <w:r w:rsidR="005B338A">
          <w:instrText xml:space="preserve"> PAGEREF _Toc52181483 \h </w:instrText>
        </w:r>
        <w:r w:rsidR="005B338A">
          <w:fldChar w:fldCharType="separate"/>
        </w:r>
        <w:r w:rsidR="005B338A">
          <w:t>60</w:t>
        </w:r>
        <w:r w:rsidR="005B338A">
          <w:fldChar w:fldCharType="end"/>
        </w:r>
      </w:hyperlink>
    </w:p>
    <w:p w14:paraId="5B9D0304" w14:textId="2435AEEA" w:rsidR="005B338A" w:rsidRDefault="00CE7936">
      <w:pPr>
        <w:pStyle w:val="TOC2"/>
        <w:rPr>
          <w:rFonts w:eastAsiaTheme="minorEastAsia"/>
          <w:smallCaps w:val="0"/>
          <w:sz w:val="22"/>
        </w:rPr>
      </w:pPr>
      <w:hyperlink w:anchor="_Toc52181484" w:history="1">
        <w:r w:rsidR="005B338A" w:rsidRPr="001B0E35">
          <w:rPr>
            <w:rStyle w:val="Hyperlink"/>
          </w:rPr>
          <w:t>Enterprise Mobility + Security</w:t>
        </w:r>
        <w:r w:rsidR="005B338A">
          <w:tab/>
        </w:r>
        <w:r w:rsidR="005B338A">
          <w:fldChar w:fldCharType="begin"/>
        </w:r>
        <w:r w:rsidR="005B338A">
          <w:instrText xml:space="preserve"> PAGEREF _Toc52181484 \h </w:instrText>
        </w:r>
        <w:r w:rsidR="005B338A">
          <w:fldChar w:fldCharType="separate"/>
        </w:r>
        <w:r w:rsidR="005B338A">
          <w:t>63</w:t>
        </w:r>
        <w:r w:rsidR="005B338A">
          <w:fldChar w:fldCharType="end"/>
        </w:r>
      </w:hyperlink>
    </w:p>
    <w:p w14:paraId="31899C0D" w14:textId="79AA390E" w:rsidR="005B338A" w:rsidRDefault="00CE7936">
      <w:pPr>
        <w:pStyle w:val="TOC2"/>
        <w:rPr>
          <w:rFonts w:eastAsiaTheme="minorEastAsia"/>
          <w:smallCaps w:val="0"/>
          <w:sz w:val="22"/>
        </w:rPr>
      </w:pPr>
      <w:hyperlink w:anchor="_Toc52181485" w:history="1">
        <w:r w:rsidR="005B338A" w:rsidRPr="001B0E35">
          <w:rPr>
            <w:rStyle w:val="Hyperlink"/>
          </w:rPr>
          <w:t>Azuren palvelintilaukset</w:t>
        </w:r>
        <w:r w:rsidR="005B338A">
          <w:tab/>
        </w:r>
        <w:r w:rsidR="005B338A">
          <w:fldChar w:fldCharType="begin"/>
        </w:r>
        <w:r w:rsidR="005B338A">
          <w:instrText xml:space="preserve"> PAGEREF _Toc52181485 \h </w:instrText>
        </w:r>
        <w:r w:rsidR="005B338A">
          <w:fldChar w:fldCharType="separate"/>
        </w:r>
        <w:r w:rsidR="005B338A">
          <w:t>64</w:t>
        </w:r>
        <w:r w:rsidR="005B338A">
          <w:fldChar w:fldCharType="end"/>
        </w:r>
      </w:hyperlink>
    </w:p>
    <w:p w14:paraId="07347246" w14:textId="25C6993D" w:rsidR="005B338A" w:rsidRDefault="00CE7936">
      <w:pPr>
        <w:pStyle w:val="TOC2"/>
        <w:rPr>
          <w:rFonts w:eastAsiaTheme="minorEastAsia"/>
          <w:smallCaps w:val="0"/>
          <w:sz w:val="22"/>
        </w:rPr>
      </w:pPr>
      <w:hyperlink w:anchor="_Toc52181486" w:history="1">
        <w:r w:rsidR="005B338A" w:rsidRPr="001B0E35">
          <w:rPr>
            <w:rStyle w:val="Hyperlink"/>
          </w:rPr>
          <w:t>Microsoft Dynamics 365 Services</w:t>
        </w:r>
        <w:r w:rsidR="005B338A">
          <w:tab/>
        </w:r>
        <w:r w:rsidR="005B338A">
          <w:fldChar w:fldCharType="begin"/>
        </w:r>
        <w:r w:rsidR="005B338A">
          <w:instrText xml:space="preserve"> PAGEREF _Toc52181486 \h </w:instrText>
        </w:r>
        <w:r w:rsidR="005B338A">
          <w:fldChar w:fldCharType="separate"/>
        </w:r>
        <w:r w:rsidR="005B338A">
          <w:t>66</w:t>
        </w:r>
        <w:r w:rsidR="005B338A">
          <w:fldChar w:fldCharType="end"/>
        </w:r>
      </w:hyperlink>
    </w:p>
    <w:p w14:paraId="021088DA" w14:textId="7BB94C79" w:rsidR="005B338A" w:rsidRDefault="00CE7936">
      <w:pPr>
        <w:pStyle w:val="TOC2"/>
        <w:rPr>
          <w:rFonts w:eastAsiaTheme="minorEastAsia"/>
          <w:smallCaps w:val="0"/>
          <w:sz w:val="22"/>
        </w:rPr>
      </w:pPr>
      <w:hyperlink w:anchor="_Toc52181487" w:history="1">
        <w:r w:rsidR="005B338A" w:rsidRPr="001B0E35">
          <w:rPr>
            <w:rStyle w:val="Hyperlink"/>
          </w:rPr>
          <w:t>Office 365 -palvelut</w:t>
        </w:r>
        <w:r w:rsidR="005B338A">
          <w:tab/>
        </w:r>
        <w:r w:rsidR="005B338A">
          <w:fldChar w:fldCharType="begin"/>
        </w:r>
        <w:r w:rsidR="005B338A">
          <w:instrText xml:space="preserve"> PAGEREF _Toc52181487 \h </w:instrText>
        </w:r>
        <w:r w:rsidR="005B338A">
          <w:fldChar w:fldCharType="separate"/>
        </w:r>
        <w:r w:rsidR="005B338A">
          <w:t>70</w:t>
        </w:r>
        <w:r w:rsidR="005B338A">
          <w:fldChar w:fldCharType="end"/>
        </w:r>
      </w:hyperlink>
    </w:p>
    <w:p w14:paraId="4F5EC71F" w14:textId="4E23D687" w:rsidR="005B338A" w:rsidRDefault="00CE7936">
      <w:pPr>
        <w:pStyle w:val="TOC3"/>
        <w:rPr>
          <w:rFonts w:eastAsiaTheme="minorEastAsia"/>
          <w:smallCaps w:val="0"/>
          <w:sz w:val="22"/>
        </w:rPr>
      </w:pPr>
      <w:hyperlink w:anchor="_Toc52181488" w:history="1">
        <w:r w:rsidR="005B338A" w:rsidRPr="001B0E35">
          <w:rPr>
            <w:rStyle w:val="Hyperlink"/>
          </w:rPr>
          <w:t>Microsoft 365 -sovellukset</w:t>
        </w:r>
        <w:r w:rsidR="005B338A">
          <w:tab/>
        </w:r>
        <w:r w:rsidR="005B338A">
          <w:fldChar w:fldCharType="begin"/>
        </w:r>
        <w:r w:rsidR="005B338A">
          <w:instrText xml:space="preserve"> PAGEREF _Toc52181488 \h </w:instrText>
        </w:r>
        <w:r w:rsidR="005B338A">
          <w:fldChar w:fldCharType="separate"/>
        </w:r>
        <w:r w:rsidR="005B338A">
          <w:t>70</w:t>
        </w:r>
        <w:r w:rsidR="005B338A">
          <w:fldChar w:fldCharType="end"/>
        </w:r>
      </w:hyperlink>
    </w:p>
    <w:p w14:paraId="0209C563" w14:textId="15C51138" w:rsidR="005B338A" w:rsidRDefault="00CE7936">
      <w:pPr>
        <w:pStyle w:val="TOC3"/>
        <w:rPr>
          <w:rFonts w:eastAsiaTheme="minorEastAsia"/>
          <w:smallCaps w:val="0"/>
          <w:sz w:val="22"/>
        </w:rPr>
      </w:pPr>
      <w:hyperlink w:anchor="_Toc52181489" w:history="1">
        <w:r w:rsidR="005B338A" w:rsidRPr="001B0E35">
          <w:rPr>
            <w:rStyle w:val="Hyperlink"/>
          </w:rPr>
          <w:t>Office 365 Suitet</w:t>
        </w:r>
        <w:r w:rsidR="005B338A">
          <w:tab/>
        </w:r>
        <w:r w:rsidR="005B338A">
          <w:fldChar w:fldCharType="begin"/>
        </w:r>
        <w:r w:rsidR="005B338A">
          <w:instrText xml:space="preserve"> PAGEREF _Toc52181489 \h </w:instrText>
        </w:r>
        <w:r w:rsidR="005B338A">
          <w:fldChar w:fldCharType="separate"/>
        </w:r>
        <w:r w:rsidR="005B338A">
          <w:t>71</w:t>
        </w:r>
        <w:r w:rsidR="005B338A">
          <w:fldChar w:fldCharType="end"/>
        </w:r>
      </w:hyperlink>
    </w:p>
    <w:p w14:paraId="4BE61844" w14:textId="0B784D3D" w:rsidR="005B338A" w:rsidRDefault="00CE7936">
      <w:pPr>
        <w:pStyle w:val="TOC3"/>
        <w:rPr>
          <w:rFonts w:eastAsiaTheme="minorEastAsia"/>
          <w:smallCaps w:val="0"/>
          <w:sz w:val="22"/>
        </w:rPr>
      </w:pPr>
      <w:hyperlink w:anchor="_Toc52181490" w:history="1">
        <w:r w:rsidR="005B338A" w:rsidRPr="001B0E35">
          <w:rPr>
            <w:rStyle w:val="Hyperlink"/>
          </w:rPr>
          <w:t>Äänipalvelut</w:t>
        </w:r>
        <w:r w:rsidR="005B338A">
          <w:tab/>
        </w:r>
        <w:r w:rsidR="005B338A">
          <w:fldChar w:fldCharType="begin"/>
        </w:r>
        <w:r w:rsidR="005B338A">
          <w:instrText xml:space="preserve"> PAGEREF _Toc52181490 \h </w:instrText>
        </w:r>
        <w:r w:rsidR="005B338A">
          <w:fldChar w:fldCharType="separate"/>
        </w:r>
        <w:r w:rsidR="005B338A">
          <w:t>73</w:t>
        </w:r>
        <w:r w:rsidR="005B338A">
          <w:fldChar w:fldCharType="end"/>
        </w:r>
      </w:hyperlink>
    </w:p>
    <w:p w14:paraId="553DD679" w14:textId="55A3F74B" w:rsidR="005B338A" w:rsidRDefault="00CE7936">
      <w:pPr>
        <w:pStyle w:val="TOC3"/>
        <w:rPr>
          <w:rFonts w:eastAsiaTheme="minorEastAsia"/>
          <w:smallCaps w:val="0"/>
          <w:sz w:val="22"/>
        </w:rPr>
      </w:pPr>
      <w:hyperlink w:anchor="_Toc52181491" w:history="1">
        <w:r w:rsidR="005B338A" w:rsidRPr="001B0E35">
          <w:rPr>
            <w:rStyle w:val="Hyperlink"/>
          </w:rPr>
          <w:t>Exchange Online</w:t>
        </w:r>
        <w:r w:rsidR="005B338A">
          <w:tab/>
        </w:r>
        <w:r w:rsidR="005B338A">
          <w:fldChar w:fldCharType="begin"/>
        </w:r>
        <w:r w:rsidR="005B338A">
          <w:instrText xml:space="preserve"> PAGEREF _Toc52181491 \h </w:instrText>
        </w:r>
        <w:r w:rsidR="005B338A">
          <w:fldChar w:fldCharType="separate"/>
        </w:r>
        <w:r w:rsidR="005B338A">
          <w:t>74</w:t>
        </w:r>
        <w:r w:rsidR="005B338A">
          <w:fldChar w:fldCharType="end"/>
        </w:r>
      </w:hyperlink>
    </w:p>
    <w:p w14:paraId="4059D4C5" w14:textId="64E7A968" w:rsidR="005B338A" w:rsidRDefault="00CE7936">
      <w:pPr>
        <w:pStyle w:val="TOC3"/>
        <w:rPr>
          <w:rFonts w:eastAsiaTheme="minorEastAsia"/>
          <w:smallCaps w:val="0"/>
          <w:sz w:val="22"/>
        </w:rPr>
      </w:pPr>
      <w:hyperlink w:anchor="_Toc52181492" w:history="1">
        <w:r w:rsidR="005B338A" w:rsidRPr="001B0E35">
          <w:rPr>
            <w:rStyle w:val="Hyperlink"/>
          </w:rPr>
          <w:t>Microsoft Stream</w:t>
        </w:r>
        <w:r w:rsidR="005B338A">
          <w:tab/>
        </w:r>
        <w:r w:rsidR="005B338A">
          <w:fldChar w:fldCharType="begin"/>
        </w:r>
        <w:r w:rsidR="005B338A">
          <w:instrText xml:space="preserve"> PAGEREF _Toc52181492 \h </w:instrText>
        </w:r>
        <w:r w:rsidR="005B338A">
          <w:fldChar w:fldCharType="separate"/>
        </w:r>
        <w:r w:rsidR="005B338A">
          <w:t>74</w:t>
        </w:r>
        <w:r w:rsidR="005B338A">
          <w:fldChar w:fldCharType="end"/>
        </w:r>
      </w:hyperlink>
    </w:p>
    <w:p w14:paraId="51446A39" w14:textId="79541C4D" w:rsidR="005B338A" w:rsidRDefault="00CE7936">
      <w:pPr>
        <w:pStyle w:val="TOC3"/>
        <w:rPr>
          <w:rFonts w:eastAsiaTheme="minorEastAsia"/>
          <w:smallCaps w:val="0"/>
          <w:sz w:val="22"/>
        </w:rPr>
      </w:pPr>
      <w:hyperlink w:anchor="_Toc52181493" w:history="1">
        <w:r w:rsidR="005B338A" w:rsidRPr="001B0E35">
          <w:rPr>
            <w:rStyle w:val="Hyperlink"/>
          </w:rPr>
          <w:t>OneDrive for Business</w:t>
        </w:r>
        <w:r w:rsidR="005B338A">
          <w:tab/>
        </w:r>
        <w:r w:rsidR="005B338A">
          <w:fldChar w:fldCharType="begin"/>
        </w:r>
        <w:r w:rsidR="005B338A">
          <w:instrText xml:space="preserve"> PAGEREF _Toc52181493 \h </w:instrText>
        </w:r>
        <w:r w:rsidR="005B338A">
          <w:fldChar w:fldCharType="separate"/>
        </w:r>
        <w:r w:rsidR="005B338A">
          <w:t>75</w:t>
        </w:r>
        <w:r w:rsidR="005B338A">
          <w:fldChar w:fldCharType="end"/>
        </w:r>
      </w:hyperlink>
    </w:p>
    <w:p w14:paraId="48ABF2AF" w14:textId="547D126F" w:rsidR="005B338A" w:rsidRDefault="00CE7936">
      <w:pPr>
        <w:pStyle w:val="TOC3"/>
        <w:rPr>
          <w:rFonts w:eastAsiaTheme="minorEastAsia"/>
          <w:smallCaps w:val="0"/>
          <w:sz w:val="22"/>
        </w:rPr>
      </w:pPr>
      <w:hyperlink w:anchor="_Toc52181494" w:history="1">
        <w:r w:rsidR="005B338A" w:rsidRPr="001B0E35">
          <w:rPr>
            <w:rStyle w:val="Hyperlink"/>
          </w:rPr>
          <w:t>Project</w:t>
        </w:r>
        <w:r w:rsidR="005B338A">
          <w:tab/>
        </w:r>
        <w:r w:rsidR="005B338A">
          <w:fldChar w:fldCharType="begin"/>
        </w:r>
        <w:r w:rsidR="005B338A">
          <w:instrText xml:space="preserve"> PAGEREF _Toc52181494 \h </w:instrText>
        </w:r>
        <w:r w:rsidR="005B338A">
          <w:fldChar w:fldCharType="separate"/>
        </w:r>
        <w:r w:rsidR="005B338A">
          <w:t>75</w:t>
        </w:r>
        <w:r w:rsidR="005B338A">
          <w:fldChar w:fldCharType="end"/>
        </w:r>
      </w:hyperlink>
    </w:p>
    <w:p w14:paraId="078A0596" w14:textId="04E1CB99" w:rsidR="005B338A" w:rsidRDefault="00CE7936">
      <w:pPr>
        <w:pStyle w:val="TOC3"/>
        <w:rPr>
          <w:rFonts w:eastAsiaTheme="minorEastAsia"/>
          <w:smallCaps w:val="0"/>
          <w:sz w:val="22"/>
        </w:rPr>
      </w:pPr>
      <w:hyperlink w:anchor="_Toc52181495" w:history="1">
        <w:r w:rsidR="005B338A" w:rsidRPr="001B0E35">
          <w:rPr>
            <w:rStyle w:val="Hyperlink"/>
          </w:rPr>
          <w:t>SharePoint Online</w:t>
        </w:r>
        <w:r w:rsidR="005B338A">
          <w:tab/>
        </w:r>
        <w:r w:rsidR="005B338A">
          <w:fldChar w:fldCharType="begin"/>
        </w:r>
        <w:r w:rsidR="005B338A">
          <w:instrText xml:space="preserve"> PAGEREF _Toc52181495 \h </w:instrText>
        </w:r>
        <w:r w:rsidR="005B338A">
          <w:fldChar w:fldCharType="separate"/>
        </w:r>
        <w:r w:rsidR="005B338A">
          <w:t>75</w:t>
        </w:r>
        <w:r w:rsidR="005B338A">
          <w:fldChar w:fldCharType="end"/>
        </w:r>
      </w:hyperlink>
    </w:p>
    <w:p w14:paraId="5504EF15" w14:textId="0EB9A04B" w:rsidR="005B338A" w:rsidRDefault="00CE7936">
      <w:pPr>
        <w:pStyle w:val="TOC3"/>
        <w:rPr>
          <w:rFonts w:eastAsiaTheme="minorEastAsia"/>
          <w:smallCaps w:val="0"/>
          <w:sz w:val="22"/>
        </w:rPr>
      </w:pPr>
      <w:hyperlink w:anchor="_Toc52181496" w:history="1">
        <w:r w:rsidR="005B338A" w:rsidRPr="001B0E35">
          <w:rPr>
            <w:rStyle w:val="Hyperlink"/>
          </w:rPr>
          <w:t>Visio</w:t>
        </w:r>
        <w:r w:rsidR="005B338A">
          <w:tab/>
        </w:r>
        <w:r w:rsidR="005B338A">
          <w:fldChar w:fldCharType="begin"/>
        </w:r>
        <w:r w:rsidR="005B338A">
          <w:instrText xml:space="preserve"> PAGEREF _Toc52181496 \h </w:instrText>
        </w:r>
        <w:r w:rsidR="005B338A">
          <w:fldChar w:fldCharType="separate"/>
        </w:r>
        <w:r w:rsidR="005B338A">
          <w:t>76</w:t>
        </w:r>
        <w:r w:rsidR="005B338A">
          <w:fldChar w:fldCharType="end"/>
        </w:r>
      </w:hyperlink>
    </w:p>
    <w:p w14:paraId="3954DD2F" w14:textId="4AB5636A" w:rsidR="005B338A" w:rsidRDefault="00CE7936">
      <w:pPr>
        <w:pStyle w:val="TOC3"/>
        <w:rPr>
          <w:rFonts w:eastAsiaTheme="minorEastAsia"/>
          <w:smallCaps w:val="0"/>
          <w:sz w:val="22"/>
        </w:rPr>
      </w:pPr>
      <w:hyperlink w:anchor="_Toc52181497" w:history="1">
        <w:r w:rsidR="005B338A" w:rsidRPr="001B0E35">
          <w:rPr>
            <w:rStyle w:val="Hyperlink"/>
          </w:rPr>
          <w:t>Workplace Analytics</w:t>
        </w:r>
        <w:r w:rsidR="005B338A">
          <w:tab/>
        </w:r>
        <w:r w:rsidR="005B338A">
          <w:fldChar w:fldCharType="begin"/>
        </w:r>
        <w:r w:rsidR="005B338A">
          <w:instrText xml:space="preserve"> PAGEREF _Toc52181497 \h </w:instrText>
        </w:r>
        <w:r w:rsidR="005B338A">
          <w:fldChar w:fldCharType="separate"/>
        </w:r>
        <w:r w:rsidR="005B338A">
          <w:t>76</w:t>
        </w:r>
        <w:r w:rsidR="005B338A">
          <w:fldChar w:fldCharType="end"/>
        </w:r>
      </w:hyperlink>
    </w:p>
    <w:p w14:paraId="07B624C7" w14:textId="4CAA27A5" w:rsidR="005B338A" w:rsidRDefault="00CE7936">
      <w:pPr>
        <w:pStyle w:val="TOC2"/>
        <w:rPr>
          <w:rFonts w:eastAsiaTheme="minorEastAsia"/>
          <w:smallCaps w:val="0"/>
          <w:sz w:val="22"/>
        </w:rPr>
      </w:pPr>
      <w:hyperlink w:anchor="_Toc52181498" w:history="1">
        <w:r w:rsidR="005B338A" w:rsidRPr="001B0E35">
          <w:rPr>
            <w:rStyle w:val="Hyperlink"/>
          </w:rPr>
          <w:t>Muut Online-palvelut</w:t>
        </w:r>
        <w:r w:rsidR="005B338A">
          <w:tab/>
        </w:r>
        <w:r w:rsidR="005B338A">
          <w:fldChar w:fldCharType="begin"/>
        </w:r>
        <w:r w:rsidR="005B338A">
          <w:instrText xml:space="preserve"> PAGEREF _Toc52181498 \h </w:instrText>
        </w:r>
        <w:r w:rsidR="005B338A">
          <w:fldChar w:fldCharType="separate"/>
        </w:r>
        <w:r w:rsidR="005B338A">
          <w:t>77</w:t>
        </w:r>
        <w:r w:rsidR="005B338A">
          <w:fldChar w:fldCharType="end"/>
        </w:r>
      </w:hyperlink>
    </w:p>
    <w:p w14:paraId="71AD8B74" w14:textId="0D5A1F8E" w:rsidR="005B338A" w:rsidRDefault="00CE7936">
      <w:pPr>
        <w:pStyle w:val="TOC3"/>
        <w:rPr>
          <w:rFonts w:eastAsiaTheme="minorEastAsia"/>
          <w:smallCaps w:val="0"/>
          <w:sz w:val="22"/>
        </w:rPr>
      </w:pPr>
      <w:hyperlink w:anchor="_Toc52181499" w:history="1">
        <w:r w:rsidR="005B338A" w:rsidRPr="001B0E35">
          <w:rPr>
            <w:rStyle w:val="Hyperlink"/>
          </w:rPr>
          <w:t>Bing Maps</w:t>
        </w:r>
        <w:r w:rsidR="005B338A">
          <w:tab/>
        </w:r>
        <w:r w:rsidR="005B338A">
          <w:fldChar w:fldCharType="begin"/>
        </w:r>
        <w:r w:rsidR="005B338A">
          <w:instrText xml:space="preserve"> PAGEREF _Toc52181499 \h </w:instrText>
        </w:r>
        <w:r w:rsidR="005B338A">
          <w:fldChar w:fldCharType="separate"/>
        </w:r>
        <w:r w:rsidR="005B338A">
          <w:t>77</w:t>
        </w:r>
        <w:r w:rsidR="005B338A">
          <w:fldChar w:fldCharType="end"/>
        </w:r>
      </w:hyperlink>
    </w:p>
    <w:p w14:paraId="29CBE4F1" w14:textId="5026832D" w:rsidR="005B338A" w:rsidRDefault="00CE7936">
      <w:pPr>
        <w:pStyle w:val="TOC3"/>
        <w:rPr>
          <w:rFonts w:eastAsiaTheme="minorEastAsia"/>
          <w:smallCaps w:val="0"/>
          <w:sz w:val="22"/>
        </w:rPr>
      </w:pPr>
      <w:hyperlink w:anchor="_Toc52181500" w:history="1">
        <w:r w:rsidR="005B338A" w:rsidRPr="001B0E35">
          <w:rPr>
            <w:rStyle w:val="Hyperlink"/>
          </w:rPr>
          <w:t>Microsoft Power Platform</w:t>
        </w:r>
        <w:r w:rsidR="005B338A">
          <w:tab/>
        </w:r>
        <w:r w:rsidR="005B338A">
          <w:fldChar w:fldCharType="begin"/>
        </w:r>
        <w:r w:rsidR="005B338A">
          <w:instrText xml:space="preserve"> PAGEREF _Toc52181500 \h </w:instrText>
        </w:r>
        <w:r w:rsidR="005B338A">
          <w:fldChar w:fldCharType="separate"/>
        </w:r>
        <w:r w:rsidR="005B338A">
          <w:t>78</w:t>
        </w:r>
        <w:r w:rsidR="005B338A">
          <w:fldChar w:fldCharType="end"/>
        </w:r>
      </w:hyperlink>
    </w:p>
    <w:p w14:paraId="0E1AB883" w14:textId="16CF49C3" w:rsidR="005B338A" w:rsidRDefault="00CE7936">
      <w:pPr>
        <w:pStyle w:val="TOC3"/>
        <w:rPr>
          <w:rFonts w:eastAsiaTheme="minorEastAsia"/>
          <w:smallCaps w:val="0"/>
          <w:sz w:val="22"/>
        </w:rPr>
      </w:pPr>
      <w:hyperlink w:anchor="_Toc52181501" w:history="1">
        <w:r w:rsidR="005B338A" w:rsidRPr="001B0E35">
          <w:rPr>
            <w:rStyle w:val="Hyperlink"/>
          </w:rPr>
          <w:t>GitHub-tarjoukset</w:t>
        </w:r>
        <w:r w:rsidR="005B338A">
          <w:tab/>
        </w:r>
        <w:r w:rsidR="005B338A">
          <w:fldChar w:fldCharType="begin"/>
        </w:r>
        <w:r w:rsidR="005B338A">
          <w:instrText xml:space="preserve"> PAGEREF _Toc52181501 \h </w:instrText>
        </w:r>
        <w:r w:rsidR="005B338A">
          <w:fldChar w:fldCharType="separate"/>
        </w:r>
        <w:r w:rsidR="005B338A">
          <w:t>79</w:t>
        </w:r>
        <w:r w:rsidR="005B338A">
          <w:fldChar w:fldCharType="end"/>
        </w:r>
      </w:hyperlink>
    </w:p>
    <w:p w14:paraId="32252D97" w14:textId="0AD999B0" w:rsidR="005B338A" w:rsidRDefault="00CE7936">
      <w:pPr>
        <w:pStyle w:val="TOC3"/>
        <w:rPr>
          <w:rFonts w:eastAsiaTheme="minorEastAsia"/>
          <w:smallCaps w:val="0"/>
          <w:sz w:val="22"/>
        </w:rPr>
      </w:pPr>
      <w:hyperlink w:anchor="_Toc52181502" w:history="1">
        <w:r w:rsidR="005B338A" w:rsidRPr="001B0E35">
          <w:rPr>
            <w:rStyle w:val="Hyperlink"/>
          </w:rPr>
          <w:t>Microsoft Defender Advanced Threat Protection for Servers</w:t>
        </w:r>
        <w:r w:rsidR="005B338A">
          <w:tab/>
        </w:r>
        <w:r w:rsidR="005B338A">
          <w:fldChar w:fldCharType="begin"/>
        </w:r>
        <w:r w:rsidR="005B338A">
          <w:instrText xml:space="preserve"> PAGEREF _Toc52181502 \h </w:instrText>
        </w:r>
        <w:r w:rsidR="005B338A">
          <w:fldChar w:fldCharType="separate"/>
        </w:r>
        <w:r w:rsidR="005B338A">
          <w:t>80</w:t>
        </w:r>
        <w:r w:rsidR="005B338A">
          <w:fldChar w:fldCharType="end"/>
        </w:r>
      </w:hyperlink>
    </w:p>
    <w:p w14:paraId="5752D5F1" w14:textId="150CECA4" w:rsidR="005B338A" w:rsidRDefault="00CE7936">
      <w:pPr>
        <w:pStyle w:val="TOC3"/>
        <w:rPr>
          <w:rFonts w:eastAsiaTheme="minorEastAsia"/>
          <w:smallCaps w:val="0"/>
          <w:sz w:val="22"/>
        </w:rPr>
      </w:pPr>
      <w:hyperlink w:anchor="_Toc52181503" w:history="1">
        <w:r w:rsidR="005B338A" w:rsidRPr="001B0E35">
          <w:rPr>
            <w:rStyle w:val="Hyperlink"/>
          </w:rPr>
          <w:t>Microsoft Cloud App Security</w:t>
        </w:r>
        <w:r w:rsidR="005B338A">
          <w:tab/>
        </w:r>
        <w:r w:rsidR="005B338A">
          <w:fldChar w:fldCharType="begin"/>
        </w:r>
        <w:r w:rsidR="005B338A">
          <w:instrText xml:space="preserve"> PAGEREF _Toc52181503 \h </w:instrText>
        </w:r>
        <w:r w:rsidR="005B338A">
          <w:fldChar w:fldCharType="separate"/>
        </w:r>
        <w:r w:rsidR="005B338A">
          <w:t>81</w:t>
        </w:r>
        <w:r w:rsidR="005B338A">
          <w:fldChar w:fldCharType="end"/>
        </w:r>
      </w:hyperlink>
    </w:p>
    <w:p w14:paraId="1FE66175" w14:textId="6880771B" w:rsidR="005B338A" w:rsidRDefault="00CE7936">
      <w:pPr>
        <w:pStyle w:val="TOC3"/>
        <w:rPr>
          <w:rFonts w:eastAsiaTheme="minorEastAsia"/>
          <w:smallCaps w:val="0"/>
          <w:sz w:val="22"/>
        </w:rPr>
      </w:pPr>
      <w:hyperlink w:anchor="_Toc52181504" w:history="1">
        <w:r w:rsidR="005B338A" w:rsidRPr="001B0E35">
          <w:rPr>
            <w:rStyle w:val="Hyperlink"/>
          </w:rPr>
          <w:t>Microsoft Graph -tietojen yhdistäminen ISV:ille</w:t>
        </w:r>
        <w:r w:rsidR="005B338A">
          <w:tab/>
        </w:r>
        <w:r w:rsidR="005B338A">
          <w:fldChar w:fldCharType="begin"/>
        </w:r>
        <w:r w:rsidR="005B338A">
          <w:instrText xml:space="preserve"> PAGEREF _Toc52181504 \h </w:instrText>
        </w:r>
        <w:r w:rsidR="005B338A">
          <w:fldChar w:fldCharType="separate"/>
        </w:r>
        <w:r w:rsidR="005B338A">
          <w:t>81</w:t>
        </w:r>
        <w:r w:rsidR="005B338A">
          <w:fldChar w:fldCharType="end"/>
        </w:r>
      </w:hyperlink>
    </w:p>
    <w:p w14:paraId="6435965A" w14:textId="3B4CC872" w:rsidR="005B338A" w:rsidRDefault="00CE7936">
      <w:pPr>
        <w:pStyle w:val="TOC3"/>
        <w:rPr>
          <w:rFonts w:eastAsiaTheme="minorEastAsia"/>
          <w:smallCaps w:val="0"/>
          <w:sz w:val="22"/>
        </w:rPr>
      </w:pPr>
      <w:hyperlink w:anchor="_Toc52181505" w:history="1">
        <w:r w:rsidR="005B338A" w:rsidRPr="001B0E35">
          <w:rPr>
            <w:rStyle w:val="Hyperlink"/>
          </w:rPr>
          <w:t>Microsoft Intune</w:t>
        </w:r>
        <w:r w:rsidR="005B338A">
          <w:tab/>
        </w:r>
        <w:r w:rsidR="005B338A">
          <w:fldChar w:fldCharType="begin"/>
        </w:r>
        <w:r w:rsidR="005B338A">
          <w:instrText xml:space="preserve"> PAGEREF _Toc52181505 \h </w:instrText>
        </w:r>
        <w:r w:rsidR="005B338A">
          <w:fldChar w:fldCharType="separate"/>
        </w:r>
        <w:r w:rsidR="005B338A">
          <w:t>81</w:t>
        </w:r>
        <w:r w:rsidR="005B338A">
          <w:fldChar w:fldCharType="end"/>
        </w:r>
      </w:hyperlink>
    </w:p>
    <w:p w14:paraId="76D5D428" w14:textId="7477CD9D" w:rsidR="005B338A" w:rsidRDefault="00CE7936">
      <w:pPr>
        <w:pStyle w:val="TOC3"/>
        <w:rPr>
          <w:rFonts w:eastAsiaTheme="minorEastAsia"/>
          <w:smallCaps w:val="0"/>
          <w:sz w:val="22"/>
        </w:rPr>
      </w:pPr>
      <w:hyperlink w:anchor="_Toc52181506" w:history="1">
        <w:r w:rsidR="005B338A" w:rsidRPr="001B0E35">
          <w:rPr>
            <w:rStyle w:val="Hyperlink"/>
          </w:rPr>
          <w:t>Microsoft Learning</w:t>
        </w:r>
        <w:r w:rsidR="005B338A">
          <w:tab/>
        </w:r>
        <w:r w:rsidR="005B338A">
          <w:fldChar w:fldCharType="begin"/>
        </w:r>
        <w:r w:rsidR="005B338A">
          <w:instrText xml:space="preserve"> PAGEREF _Toc52181506 \h </w:instrText>
        </w:r>
        <w:r w:rsidR="005B338A">
          <w:fldChar w:fldCharType="separate"/>
        </w:r>
        <w:r w:rsidR="005B338A">
          <w:t>82</w:t>
        </w:r>
        <w:r w:rsidR="005B338A">
          <w:fldChar w:fldCharType="end"/>
        </w:r>
      </w:hyperlink>
    </w:p>
    <w:p w14:paraId="0438FE18" w14:textId="6E94A13E" w:rsidR="005B338A" w:rsidRDefault="00CE7936">
      <w:pPr>
        <w:pStyle w:val="TOC3"/>
        <w:rPr>
          <w:rFonts w:eastAsiaTheme="minorEastAsia"/>
          <w:smallCaps w:val="0"/>
          <w:sz w:val="22"/>
        </w:rPr>
      </w:pPr>
      <w:hyperlink w:anchor="_Toc52181507" w:history="1">
        <w:r w:rsidR="005B338A" w:rsidRPr="001B0E35">
          <w:rPr>
            <w:rStyle w:val="Hyperlink"/>
          </w:rPr>
          <w:t>Minecraft: Education Edition</w:t>
        </w:r>
        <w:r w:rsidR="005B338A">
          <w:tab/>
        </w:r>
        <w:r w:rsidR="005B338A">
          <w:fldChar w:fldCharType="begin"/>
        </w:r>
        <w:r w:rsidR="005B338A">
          <w:instrText xml:space="preserve"> PAGEREF _Toc52181507 \h </w:instrText>
        </w:r>
        <w:r w:rsidR="005B338A">
          <w:fldChar w:fldCharType="separate"/>
        </w:r>
        <w:r w:rsidR="005B338A">
          <w:t>82</w:t>
        </w:r>
        <w:r w:rsidR="005B338A">
          <w:fldChar w:fldCharType="end"/>
        </w:r>
      </w:hyperlink>
    </w:p>
    <w:p w14:paraId="19788011" w14:textId="495320A2" w:rsidR="005B338A" w:rsidRDefault="00CE7936">
      <w:pPr>
        <w:pStyle w:val="TOC3"/>
        <w:rPr>
          <w:rFonts w:eastAsiaTheme="minorEastAsia"/>
          <w:smallCaps w:val="0"/>
          <w:sz w:val="22"/>
        </w:rPr>
      </w:pPr>
      <w:hyperlink w:anchor="_Toc52181508" w:history="1">
        <w:r w:rsidR="005B338A" w:rsidRPr="001B0E35">
          <w:rPr>
            <w:rStyle w:val="Hyperlink"/>
          </w:rPr>
          <w:t>Visual Studio with GitHub Enterprise</w:t>
        </w:r>
        <w:r w:rsidR="005B338A">
          <w:tab/>
        </w:r>
        <w:r w:rsidR="005B338A">
          <w:fldChar w:fldCharType="begin"/>
        </w:r>
        <w:r w:rsidR="005B338A">
          <w:instrText xml:space="preserve"> PAGEREF _Toc52181508 \h </w:instrText>
        </w:r>
        <w:r w:rsidR="005B338A">
          <w:fldChar w:fldCharType="separate"/>
        </w:r>
        <w:r w:rsidR="005B338A">
          <w:t>83</w:t>
        </w:r>
        <w:r w:rsidR="005B338A">
          <w:fldChar w:fldCharType="end"/>
        </w:r>
      </w:hyperlink>
    </w:p>
    <w:p w14:paraId="3ED5B922" w14:textId="0CA730AE" w:rsidR="005B338A" w:rsidRDefault="00CE7936">
      <w:pPr>
        <w:pStyle w:val="TOC1"/>
        <w:rPr>
          <w:rFonts w:eastAsiaTheme="minorEastAsia"/>
          <w:b w:val="0"/>
          <w:caps w:val="0"/>
          <w:noProof/>
          <w:sz w:val="22"/>
          <w:szCs w:val="22"/>
        </w:rPr>
      </w:pPr>
      <w:hyperlink w:anchor="_Toc52181509" w:history="1">
        <w:r w:rsidR="005B338A" w:rsidRPr="001B0E35">
          <w:rPr>
            <w:rStyle w:val="Hyperlink"/>
            <w:noProof/>
          </w:rPr>
          <w:t>Sanasto</w:t>
        </w:r>
        <w:r w:rsidR="005B338A">
          <w:rPr>
            <w:noProof/>
          </w:rPr>
          <w:tab/>
        </w:r>
        <w:r w:rsidR="005B338A">
          <w:rPr>
            <w:noProof/>
          </w:rPr>
          <w:fldChar w:fldCharType="begin"/>
        </w:r>
        <w:r w:rsidR="005B338A">
          <w:rPr>
            <w:noProof/>
          </w:rPr>
          <w:instrText xml:space="preserve"> PAGEREF _Toc52181509 \h </w:instrText>
        </w:r>
        <w:r w:rsidR="005B338A">
          <w:rPr>
            <w:noProof/>
          </w:rPr>
        </w:r>
        <w:r w:rsidR="005B338A">
          <w:rPr>
            <w:noProof/>
          </w:rPr>
          <w:fldChar w:fldCharType="separate"/>
        </w:r>
        <w:r w:rsidR="005B338A">
          <w:rPr>
            <w:noProof/>
          </w:rPr>
          <w:t>84</w:t>
        </w:r>
        <w:r w:rsidR="005B338A">
          <w:rPr>
            <w:noProof/>
          </w:rPr>
          <w:fldChar w:fldCharType="end"/>
        </w:r>
      </w:hyperlink>
    </w:p>
    <w:p w14:paraId="282C2698" w14:textId="5CD9D893" w:rsidR="005B338A" w:rsidRDefault="00CE7936">
      <w:pPr>
        <w:pStyle w:val="TOC2"/>
        <w:rPr>
          <w:rFonts w:eastAsiaTheme="minorEastAsia"/>
          <w:smallCaps w:val="0"/>
          <w:sz w:val="22"/>
        </w:rPr>
      </w:pPr>
      <w:hyperlink w:anchor="_Toc52181510" w:history="1">
        <w:r w:rsidR="005B338A" w:rsidRPr="001B0E35">
          <w:rPr>
            <w:rStyle w:val="Hyperlink"/>
          </w:rPr>
          <w:t>Määritteet</w:t>
        </w:r>
        <w:r w:rsidR="005B338A">
          <w:tab/>
        </w:r>
        <w:r w:rsidR="005B338A">
          <w:fldChar w:fldCharType="begin"/>
        </w:r>
        <w:r w:rsidR="005B338A">
          <w:instrText xml:space="preserve"> PAGEREF _Toc52181510 \h </w:instrText>
        </w:r>
        <w:r w:rsidR="005B338A">
          <w:fldChar w:fldCharType="separate"/>
        </w:r>
        <w:r w:rsidR="005B338A">
          <w:t>84</w:t>
        </w:r>
        <w:r w:rsidR="005B338A">
          <w:fldChar w:fldCharType="end"/>
        </w:r>
      </w:hyperlink>
    </w:p>
    <w:p w14:paraId="40D15582" w14:textId="1B3EF967" w:rsidR="005B338A" w:rsidRDefault="00CE7936">
      <w:pPr>
        <w:pStyle w:val="TOC2"/>
        <w:rPr>
          <w:rFonts w:eastAsiaTheme="minorEastAsia"/>
          <w:smallCaps w:val="0"/>
          <w:sz w:val="22"/>
        </w:rPr>
      </w:pPr>
      <w:hyperlink w:anchor="_Toc52181511" w:history="1">
        <w:r w:rsidR="005B338A" w:rsidRPr="001B0E35">
          <w:rPr>
            <w:rStyle w:val="Hyperlink"/>
          </w:rPr>
          <w:t>Solun arvot</w:t>
        </w:r>
        <w:r w:rsidR="005B338A">
          <w:tab/>
        </w:r>
        <w:r w:rsidR="005B338A">
          <w:fldChar w:fldCharType="begin"/>
        </w:r>
        <w:r w:rsidR="005B338A">
          <w:instrText xml:space="preserve"> PAGEREF _Toc52181511 \h </w:instrText>
        </w:r>
        <w:r w:rsidR="005B338A">
          <w:fldChar w:fldCharType="separate"/>
        </w:r>
        <w:r w:rsidR="005B338A">
          <w:t>85</w:t>
        </w:r>
        <w:r w:rsidR="005B338A">
          <w:fldChar w:fldCharType="end"/>
        </w:r>
      </w:hyperlink>
    </w:p>
    <w:p w14:paraId="39CA3039" w14:textId="6B9D950C" w:rsidR="005B338A" w:rsidRDefault="00CE7936">
      <w:pPr>
        <w:pStyle w:val="TOC2"/>
        <w:rPr>
          <w:rFonts w:eastAsiaTheme="minorEastAsia"/>
          <w:smallCaps w:val="0"/>
          <w:sz w:val="22"/>
        </w:rPr>
      </w:pPr>
      <w:hyperlink w:anchor="_Toc52181512" w:history="1">
        <w:r w:rsidR="005B338A" w:rsidRPr="001B0E35">
          <w:rPr>
            <w:rStyle w:val="Hyperlink"/>
          </w:rPr>
          <w:t>Sarakeotsikot</w:t>
        </w:r>
        <w:r w:rsidR="005B338A">
          <w:tab/>
        </w:r>
        <w:r w:rsidR="005B338A">
          <w:fldChar w:fldCharType="begin"/>
        </w:r>
        <w:r w:rsidR="005B338A">
          <w:instrText xml:space="preserve"> PAGEREF _Toc52181512 \h </w:instrText>
        </w:r>
        <w:r w:rsidR="005B338A">
          <w:fldChar w:fldCharType="separate"/>
        </w:r>
        <w:r w:rsidR="005B338A">
          <w:t>86</w:t>
        </w:r>
        <w:r w:rsidR="005B338A">
          <w:fldChar w:fldCharType="end"/>
        </w:r>
      </w:hyperlink>
    </w:p>
    <w:p w14:paraId="1CA8C5F0" w14:textId="45512282" w:rsidR="005B338A" w:rsidRDefault="00CE7936">
      <w:pPr>
        <w:pStyle w:val="TOC2"/>
        <w:rPr>
          <w:rFonts w:eastAsiaTheme="minorEastAsia"/>
          <w:smallCaps w:val="0"/>
          <w:sz w:val="22"/>
        </w:rPr>
      </w:pPr>
      <w:hyperlink w:anchor="_Toc52181513" w:history="1">
        <w:r w:rsidR="005B338A" w:rsidRPr="001B0E35">
          <w:rPr>
            <w:rStyle w:val="Hyperlink"/>
          </w:rPr>
          <w:t>Määritelmät</w:t>
        </w:r>
        <w:r w:rsidR="005B338A">
          <w:tab/>
        </w:r>
        <w:r w:rsidR="005B338A">
          <w:fldChar w:fldCharType="begin"/>
        </w:r>
        <w:r w:rsidR="005B338A">
          <w:instrText xml:space="preserve"> PAGEREF _Toc52181513 \h </w:instrText>
        </w:r>
        <w:r w:rsidR="005B338A">
          <w:fldChar w:fldCharType="separate"/>
        </w:r>
        <w:r w:rsidR="005B338A">
          <w:t>86</w:t>
        </w:r>
        <w:r w:rsidR="005B338A">
          <w:fldChar w:fldCharType="end"/>
        </w:r>
      </w:hyperlink>
    </w:p>
    <w:p w14:paraId="11BE49C1" w14:textId="3A737C0D" w:rsidR="005B338A" w:rsidRDefault="00CE7936">
      <w:pPr>
        <w:pStyle w:val="TOC1"/>
        <w:rPr>
          <w:rFonts w:eastAsiaTheme="minorEastAsia"/>
          <w:b w:val="0"/>
          <w:caps w:val="0"/>
          <w:noProof/>
          <w:sz w:val="22"/>
          <w:szCs w:val="22"/>
        </w:rPr>
      </w:pPr>
      <w:hyperlink w:anchor="_Toc52181514" w:history="1">
        <w:r w:rsidR="005B338A" w:rsidRPr="001B0E35">
          <w:rPr>
            <w:rStyle w:val="Hyperlink"/>
            <w:noProof/>
          </w:rPr>
          <w:t>Liite A – CAL/Hallintakäyttöoikeus-käyttöoikeuksia vastaavat</w:t>
        </w:r>
        <w:r w:rsidR="005B338A">
          <w:rPr>
            <w:noProof/>
          </w:rPr>
          <w:tab/>
        </w:r>
        <w:r w:rsidR="005B338A">
          <w:rPr>
            <w:noProof/>
          </w:rPr>
          <w:fldChar w:fldCharType="begin"/>
        </w:r>
        <w:r w:rsidR="005B338A">
          <w:rPr>
            <w:noProof/>
          </w:rPr>
          <w:instrText xml:space="preserve"> PAGEREF _Toc52181514 \h </w:instrText>
        </w:r>
        <w:r w:rsidR="005B338A">
          <w:rPr>
            <w:noProof/>
          </w:rPr>
        </w:r>
        <w:r w:rsidR="005B338A">
          <w:rPr>
            <w:noProof/>
          </w:rPr>
          <w:fldChar w:fldCharType="separate"/>
        </w:r>
        <w:r w:rsidR="005B338A">
          <w:rPr>
            <w:noProof/>
          </w:rPr>
          <w:t>90</w:t>
        </w:r>
        <w:r w:rsidR="005B338A">
          <w:rPr>
            <w:noProof/>
          </w:rPr>
          <w:fldChar w:fldCharType="end"/>
        </w:r>
      </w:hyperlink>
    </w:p>
    <w:p w14:paraId="4C20221E" w14:textId="159B3CA0" w:rsidR="005B338A" w:rsidRDefault="00CE7936">
      <w:pPr>
        <w:pStyle w:val="TOC1"/>
        <w:rPr>
          <w:rFonts w:eastAsiaTheme="minorEastAsia"/>
          <w:b w:val="0"/>
          <w:caps w:val="0"/>
          <w:noProof/>
          <w:sz w:val="22"/>
          <w:szCs w:val="22"/>
        </w:rPr>
      </w:pPr>
      <w:hyperlink w:anchor="_Toc52181515" w:history="1">
        <w:r w:rsidR="005B338A" w:rsidRPr="001B0E35">
          <w:rPr>
            <w:rStyle w:val="Hyperlink"/>
            <w:noProof/>
          </w:rPr>
          <w:t>Liite B – Software Assurance</w:t>
        </w:r>
        <w:r w:rsidR="005B338A">
          <w:rPr>
            <w:noProof/>
          </w:rPr>
          <w:tab/>
        </w:r>
        <w:r w:rsidR="005B338A">
          <w:rPr>
            <w:noProof/>
          </w:rPr>
          <w:fldChar w:fldCharType="begin"/>
        </w:r>
        <w:r w:rsidR="005B338A">
          <w:rPr>
            <w:noProof/>
          </w:rPr>
          <w:instrText xml:space="preserve"> PAGEREF _Toc52181515 \h </w:instrText>
        </w:r>
        <w:r w:rsidR="005B338A">
          <w:rPr>
            <w:noProof/>
          </w:rPr>
        </w:r>
        <w:r w:rsidR="005B338A">
          <w:rPr>
            <w:noProof/>
          </w:rPr>
          <w:fldChar w:fldCharType="separate"/>
        </w:r>
        <w:r w:rsidR="005B338A">
          <w:rPr>
            <w:noProof/>
          </w:rPr>
          <w:t>92</w:t>
        </w:r>
        <w:r w:rsidR="005B338A">
          <w:rPr>
            <w:noProof/>
          </w:rPr>
          <w:fldChar w:fldCharType="end"/>
        </w:r>
      </w:hyperlink>
    </w:p>
    <w:p w14:paraId="07C9AACC" w14:textId="50C28463" w:rsidR="005B338A" w:rsidRDefault="00CE7936">
      <w:pPr>
        <w:pStyle w:val="TOC2"/>
        <w:rPr>
          <w:rFonts w:eastAsiaTheme="minorEastAsia"/>
          <w:smallCaps w:val="0"/>
          <w:sz w:val="22"/>
        </w:rPr>
      </w:pPr>
      <w:hyperlink w:anchor="_Toc52181516" w:history="1">
        <w:r w:rsidR="005B338A" w:rsidRPr="001B0E35">
          <w:rPr>
            <w:rStyle w:val="Hyperlink"/>
          </w:rPr>
          <w:t>Software Assurance -ylläpidon ostaminen</w:t>
        </w:r>
        <w:r w:rsidR="005B338A">
          <w:tab/>
        </w:r>
        <w:r w:rsidR="005B338A">
          <w:fldChar w:fldCharType="begin"/>
        </w:r>
        <w:r w:rsidR="005B338A">
          <w:instrText xml:space="preserve"> PAGEREF _Toc52181516 \h </w:instrText>
        </w:r>
        <w:r w:rsidR="005B338A">
          <w:fldChar w:fldCharType="separate"/>
        </w:r>
        <w:r w:rsidR="005B338A">
          <w:t>92</w:t>
        </w:r>
        <w:r w:rsidR="005B338A">
          <w:fldChar w:fldCharType="end"/>
        </w:r>
      </w:hyperlink>
    </w:p>
    <w:p w14:paraId="5EAA1C0A" w14:textId="303824F6" w:rsidR="005B338A" w:rsidRDefault="00CE7936">
      <w:pPr>
        <w:pStyle w:val="TOC2"/>
        <w:rPr>
          <w:rFonts w:eastAsiaTheme="minorEastAsia"/>
          <w:smallCaps w:val="0"/>
          <w:sz w:val="22"/>
        </w:rPr>
      </w:pPr>
      <w:hyperlink w:anchor="_Toc52181517" w:history="1">
        <w:r w:rsidR="005B338A" w:rsidRPr="001B0E35">
          <w:rPr>
            <w:rStyle w:val="Hyperlink"/>
          </w:rPr>
          <w:t>Software Assurance -ylläpidon uusiminen</w:t>
        </w:r>
        <w:r w:rsidR="005B338A">
          <w:tab/>
        </w:r>
        <w:r w:rsidR="005B338A">
          <w:fldChar w:fldCharType="begin"/>
        </w:r>
        <w:r w:rsidR="005B338A">
          <w:instrText xml:space="preserve"> PAGEREF _Toc52181517 \h </w:instrText>
        </w:r>
        <w:r w:rsidR="005B338A">
          <w:fldChar w:fldCharType="separate"/>
        </w:r>
        <w:r w:rsidR="005B338A">
          <w:t>92</w:t>
        </w:r>
        <w:r w:rsidR="005B338A">
          <w:fldChar w:fldCharType="end"/>
        </w:r>
      </w:hyperlink>
    </w:p>
    <w:p w14:paraId="3F0293DC" w14:textId="7E129756" w:rsidR="005B338A" w:rsidRDefault="00CE7936">
      <w:pPr>
        <w:pStyle w:val="TOC2"/>
        <w:rPr>
          <w:rFonts w:eastAsiaTheme="minorEastAsia"/>
          <w:smallCaps w:val="0"/>
          <w:sz w:val="22"/>
        </w:rPr>
      </w:pPr>
      <w:hyperlink w:anchor="_Toc52181518" w:history="1">
        <w:r w:rsidR="005B338A" w:rsidRPr="001B0E35">
          <w:rPr>
            <w:rStyle w:val="Hyperlink"/>
          </w:rPr>
          <w:t>Lopetettujen tai vanhenevien Tuotteiden siirtymiskäyttöoikeus</w:t>
        </w:r>
        <w:r w:rsidR="005B338A">
          <w:tab/>
        </w:r>
        <w:r w:rsidR="005B338A">
          <w:fldChar w:fldCharType="begin"/>
        </w:r>
        <w:r w:rsidR="005B338A">
          <w:instrText xml:space="preserve"> PAGEREF _Toc52181518 \h </w:instrText>
        </w:r>
        <w:r w:rsidR="005B338A">
          <w:fldChar w:fldCharType="separate"/>
        </w:r>
        <w:r w:rsidR="005B338A">
          <w:t>93</w:t>
        </w:r>
        <w:r w:rsidR="005B338A">
          <w:fldChar w:fldCharType="end"/>
        </w:r>
      </w:hyperlink>
    </w:p>
    <w:p w14:paraId="60EF2BCC" w14:textId="56BB69F5" w:rsidR="005B338A" w:rsidRDefault="00CE7936">
      <w:pPr>
        <w:pStyle w:val="TOC2"/>
        <w:rPr>
          <w:rFonts w:eastAsiaTheme="minorEastAsia"/>
          <w:smallCaps w:val="0"/>
          <w:sz w:val="22"/>
        </w:rPr>
      </w:pPr>
      <w:hyperlink w:anchor="_Toc52181519" w:history="1">
        <w:r w:rsidR="005B338A" w:rsidRPr="001B0E35">
          <w:rPr>
            <w:rStyle w:val="Hyperlink"/>
          </w:rPr>
          <w:t>SA-ylläpidon edut</w:t>
        </w:r>
        <w:r w:rsidR="005B338A">
          <w:tab/>
        </w:r>
        <w:r w:rsidR="005B338A">
          <w:fldChar w:fldCharType="begin"/>
        </w:r>
        <w:r w:rsidR="005B338A">
          <w:instrText xml:space="preserve"> PAGEREF _Toc52181519 \h </w:instrText>
        </w:r>
        <w:r w:rsidR="005B338A">
          <w:fldChar w:fldCharType="separate"/>
        </w:r>
        <w:r w:rsidR="005B338A">
          <w:t>93</w:t>
        </w:r>
        <w:r w:rsidR="005B338A">
          <w:fldChar w:fldCharType="end"/>
        </w:r>
      </w:hyperlink>
    </w:p>
    <w:p w14:paraId="527018E2" w14:textId="38ADEA02" w:rsidR="005B338A" w:rsidRDefault="00CE7936">
      <w:pPr>
        <w:pStyle w:val="TOC2"/>
        <w:rPr>
          <w:rFonts w:eastAsiaTheme="minorEastAsia"/>
          <w:smallCaps w:val="0"/>
          <w:sz w:val="22"/>
        </w:rPr>
      </w:pPr>
      <w:hyperlink w:anchor="_Toc52181520" w:history="1">
        <w:r w:rsidR="005B338A" w:rsidRPr="001B0E35">
          <w:rPr>
            <w:rStyle w:val="Hyperlink"/>
          </w:rPr>
          <w:t>Laajennetut tietoturvapäivitykset</w:t>
        </w:r>
        <w:r w:rsidR="005B338A">
          <w:tab/>
        </w:r>
        <w:r w:rsidR="005B338A">
          <w:fldChar w:fldCharType="begin"/>
        </w:r>
        <w:r w:rsidR="005B338A">
          <w:instrText xml:space="preserve"> PAGEREF _Toc52181520 \h </w:instrText>
        </w:r>
        <w:r w:rsidR="005B338A">
          <w:fldChar w:fldCharType="separate"/>
        </w:r>
        <w:r w:rsidR="005B338A">
          <w:t>103</w:t>
        </w:r>
        <w:r w:rsidR="005B338A">
          <w:fldChar w:fldCharType="end"/>
        </w:r>
      </w:hyperlink>
    </w:p>
    <w:p w14:paraId="317785E5" w14:textId="4C79D1F2" w:rsidR="005B338A" w:rsidRDefault="00CE7936">
      <w:pPr>
        <w:pStyle w:val="TOC1"/>
        <w:rPr>
          <w:rFonts w:eastAsiaTheme="minorEastAsia"/>
          <w:b w:val="0"/>
          <w:caps w:val="0"/>
          <w:noProof/>
          <w:sz w:val="22"/>
          <w:szCs w:val="22"/>
        </w:rPr>
      </w:pPr>
      <w:hyperlink w:anchor="_Toc52181521" w:history="1">
        <w:r w:rsidR="005B338A" w:rsidRPr="001B0E35">
          <w:rPr>
            <w:rStyle w:val="Hyperlink"/>
            <w:noProof/>
          </w:rPr>
          <w:t>Liite C – Lisäosat ja muut Siirtymäkäyttöoikeudet</w:t>
        </w:r>
        <w:r w:rsidR="005B338A">
          <w:rPr>
            <w:noProof/>
          </w:rPr>
          <w:tab/>
        </w:r>
        <w:r w:rsidR="005B338A">
          <w:rPr>
            <w:noProof/>
          </w:rPr>
          <w:fldChar w:fldCharType="begin"/>
        </w:r>
        <w:r w:rsidR="005B338A">
          <w:rPr>
            <w:noProof/>
          </w:rPr>
          <w:instrText xml:space="preserve"> PAGEREF _Toc52181521 \h </w:instrText>
        </w:r>
        <w:r w:rsidR="005B338A">
          <w:rPr>
            <w:noProof/>
          </w:rPr>
        </w:r>
        <w:r w:rsidR="005B338A">
          <w:rPr>
            <w:noProof/>
          </w:rPr>
          <w:fldChar w:fldCharType="separate"/>
        </w:r>
        <w:r w:rsidR="005B338A">
          <w:rPr>
            <w:noProof/>
          </w:rPr>
          <w:t>105</w:t>
        </w:r>
        <w:r w:rsidR="005B338A">
          <w:rPr>
            <w:noProof/>
          </w:rPr>
          <w:fldChar w:fldCharType="end"/>
        </w:r>
      </w:hyperlink>
    </w:p>
    <w:p w14:paraId="51587C54" w14:textId="01C6FE93" w:rsidR="005B338A" w:rsidRDefault="00CE7936">
      <w:pPr>
        <w:pStyle w:val="TOC2"/>
        <w:rPr>
          <w:rFonts w:eastAsiaTheme="minorEastAsia"/>
          <w:smallCaps w:val="0"/>
          <w:sz w:val="22"/>
        </w:rPr>
      </w:pPr>
      <w:hyperlink w:anchor="_Toc52181522" w:history="1">
        <w:r w:rsidR="005B338A" w:rsidRPr="001B0E35">
          <w:rPr>
            <w:rStyle w:val="Hyperlink"/>
          </w:rPr>
          <w:t>Lisäosat</w:t>
        </w:r>
        <w:r w:rsidR="005B338A">
          <w:tab/>
        </w:r>
        <w:r w:rsidR="005B338A">
          <w:fldChar w:fldCharType="begin"/>
        </w:r>
        <w:r w:rsidR="005B338A">
          <w:instrText xml:space="preserve"> PAGEREF _Toc52181522 \h </w:instrText>
        </w:r>
        <w:r w:rsidR="005B338A">
          <w:fldChar w:fldCharType="separate"/>
        </w:r>
        <w:r w:rsidR="005B338A">
          <w:t>105</w:t>
        </w:r>
        <w:r w:rsidR="005B338A">
          <w:fldChar w:fldCharType="end"/>
        </w:r>
      </w:hyperlink>
    </w:p>
    <w:p w14:paraId="4AA6900F" w14:textId="63262466" w:rsidR="005B338A" w:rsidRDefault="00CE7936">
      <w:pPr>
        <w:pStyle w:val="TOC3"/>
        <w:rPr>
          <w:rFonts w:eastAsiaTheme="minorEastAsia"/>
          <w:smallCaps w:val="0"/>
          <w:sz w:val="22"/>
        </w:rPr>
      </w:pPr>
      <w:hyperlink w:anchor="_Toc52181523" w:history="1">
        <w:r w:rsidR="005B338A" w:rsidRPr="001B0E35">
          <w:rPr>
            <w:rStyle w:val="Hyperlink"/>
          </w:rPr>
          <w:t>Windows-työasemakäyttöjärjestelmä</w:t>
        </w:r>
        <w:r w:rsidR="005B338A">
          <w:tab/>
        </w:r>
        <w:r w:rsidR="005B338A">
          <w:fldChar w:fldCharType="begin"/>
        </w:r>
        <w:r w:rsidR="005B338A">
          <w:instrText xml:space="preserve"> PAGEREF _Toc52181523 \h </w:instrText>
        </w:r>
        <w:r w:rsidR="005B338A">
          <w:fldChar w:fldCharType="separate"/>
        </w:r>
        <w:r w:rsidR="005B338A">
          <w:t>105</w:t>
        </w:r>
        <w:r w:rsidR="005B338A">
          <w:fldChar w:fldCharType="end"/>
        </w:r>
      </w:hyperlink>
    </w:p>
    <w:p w14:paraId="72F17EB7" w14:textId="0ED76BD0" w:rsidR="005B338A" w:rsidRDefault="00CE7936">
      <w:pPr>
        <w:pStyle w:val="TOC3"/>
        <w:rPr>
          <w:rFonts w:eastAsiaTheme="minorEastAsia"/>
          <w:smallCaps w:val="0"/>
          <w:sz w:val="22"/>
        </w:rPr>
      </w:pPr>
      <w:hyperlink w:anchor="_Toc52181524" w:history="1">
        <w:r w:rsidR="005B338A" w:rsidRPr="001B0E35">
          <w:rPr>
            <w:rStyle w:val="Hyperlink"/>
          </w:rPr>
          <w:t>Microsoft Azure User Plans</w:t>
        </w:r>
        <w:r w:rsidR="005B338A">
          <w:tab/>
        </w:r>
        <w:r w:rsidR="005B338A">
          <w:fldChar w:fldCharType="begin"/>
        </w:r>
        <w:r w:rsidR="005B338A">
          <w:instrText xml:space="preserve"> PAGEREF _Toc52181524 \h </w:instrText>
        </w:r>
        <w:r w:rsidR="005B338A">
          <w:fldChar w:fldCharType="separate"/>
        </w:r>
        <w:r w:rsidR="005B338A">
          <w:t>105</w:t>
        </w:r>
        <w:r w:rsidR="005B338A">
          <w:fldChar w:fldCharType="end"/>
        </w:r>
      </w:hyperlink>
    </w:p>
    <w:p w14:paraId="35972892" w14:textId="69856F8A" w:rsidR="005B338A" w:rsidRDefault="00CE7936">
      <w:pPr>
        <w:pStyle w:val="TOC3"/>
        <w:rPr>
          <w:rFonts w:eastAsiaTheme="minorEastAsia"/>
          <w:smallCaps w:val="0"/>
          <w:sz w:val="22"/>
        </w:rPr>
      </w:pPr>
      <w:hyperlink w:anchor="_Toc52181525" w:history="1">
        <w:r w:rsidR="005B338A" w:rsidRPr="001B0E35">
          <w:rPr>
            <w:rStyle w:val="Hyperlink"/>
          </w:rPr>
          <w:t>Microsoft 365</w:t>
        </w:r>
        <w:r w:rsidR="005B338A">
          <w:tab/>
        </w:r>
        <w:r w:rsidR="005B338A">
          <w:fldChar w:fldCharType="begin"/>
        </w:r>
        <w:r w:rsidR="005B338A">
          <w:instrText xml:space="preserve"> PAGEREF _Toc52181525 \h </w:instrText>
        </w:r>
        <w:r w:rsidR="005B338A">
          <w:fldChar w:fldCharType="separate"/>
        </w:r>
        <w:r w:rsidR="005B338A">
          <w:t>105</w:t>
        </w:r>
        <w:r w:rsidR="005B338A">
          <w:fldChar w:fldCharType="end"/>
        </w:r>
      </w:hyperlink>
    </w:p>
    <w:p w14:paraId="02FC26B6" w14:textId="46CD4905" w:rsidR="005B338A" w:rsidRDefault="00CE7936">
      <w:pPr>
        <w:pStyle w:val="TOC3"/>
        <w:rPr>
          <w:rFonts w:eastAsiaTheme="minorEastAsia"/>
          <w:smallCaps w:val="0"/>
          <w:sz w:val="22"/>
        </w:rPr>
      </w:pPr>
      <w:hyperlink w:anchor="_Toc52181526" w:history="1">
        <w:r w:rsidR="005B338A" w:rsidRPr="001B0E35">
          <w:rPr>
            <w:rStyle w:val="Hyperlink"/>
          </w:rPr>
          <w:t>Enterprise Mobility + Security</w:t>
        </w:r>
        <w:r w:rsidR="005B338A">
          <w:tab/>
        </w:r>
        <w:r w:rsidR="005B338A">
          <w:fldChar w:fldCharType="begin"/>
        </w:r>
        <w:r w:rsidR="005B338A">
          <w:instrText xml:space="preserve"> PAGEREF _Toc52181526 \h </w:instrText>
        </w:r>
        <w:r w:rsidR="005B338A">
          <w:fldChar w:fldCharType="separate"/>
        </w:r>
        <w:r w:rsidR="005B338A">
          <w:t>105</w:t>
        </w:r>
        <w:r w:rsidR="005B338A">
          <w:fldChar w:fldCharType="end"/>
        </w:r>
      </w:hyperlink>
    </w:p>
    <w:p w14:paraId="1E65B40A" w14:textId="2994BDBD" w:rsidR="005B338A" w:rsidRDefault="00CE7936">
      <w:pPr>
        <w:pStyle w:val="TOC3"/>
        <w:rPr>
          <w:rFonts w:eastAsiaTheme="minorEastAsia"/>
          <w:smallCaps w:val="0"/>
          <w:sz w:val="22"/>
        </w:rPr>
      </w:pPr>
      <w:hyperlink w:anchor="_Toc52181527" w:history="1">
        <w:r w:rsidR="005B338A" w:rsidRPr="001B0E35">
          <w:rPr>
            <w:rStyle w:val="Hyperlink"/>
          </w:rPr>
          <w:t>Microsoft Dynamics 365 -palvelut</w:t>
        </w:r>
        <w:r w:rsidR="005B338A">
          <w:tab/>
        </w:r>
        <w:r w:rsidR="005B338A">
          <w:fldChar w:fldCharType="begin"/>
        </w:r>
        <w:r w:rsidR="005B338A">
          <w:instrText xml:space="preserve"> PAGEREF _Toc52181527 \h </w:instrText>
        </w:r>
        <w:r w:rsidR="005B338A">
          <w:fldChar w:fldCharType="separate"/>
        </w:r>
        <w:r w:rsidR="005B338A">
          <w:t>106</w:t>
        </w:r>
        <w:r w:rsidR="005B338A">
          <w:fldChar w:fldCharType="end"/>
        </w:r>
      </w:hyperlink>
    </w:p>
    <w:p w14:paraId="3EB8A5A6" w14:textId="125ED727" w:rsidR="005B338A" w:rsidRDefault="00CE7936">
      <w:pPr>
        <w:pStyle w:val="TOC3"/>
        <w:rPr>
          <w:rFonts w:eastAsiaTheme="minorEastAsia"/>
          <w:smallCaps w:val="0"/>
          <w:sz w:val="22"/>
        </w:rPr>
      </w:pPr>
      <w:hyperlink w:anchor="_Toc52181528" w:history="1">
        <w:r w:rsidR="005B338A" w:rsidRPr="001B0E35">
          <w:rPr>
            <w:rStyle w:val="Hyperlink"/>
          </w:rPr>
          <w:t>Visio</w:t>
        </w:r>
        <w:r w:rsidR="005B338A">
          <w:tab/>
        </w:r>
        <w:r w:rsidR="005B338A">
          <w:fldChar w:fldCharType="begin"/>
        </w:r>
        <w:r w:rsidR="005B338A">
          <w:instrText xml:space="preserve"> PAGEREF _Toc52181528 \h </w:instrText>
        </w:r>
        <w:r w:rsidR="005B338A">
          <w:fldChar w:fldCharType="separate"/>
        </w:r>
        <w:r w:rsidR="005B338A">
          <w:t>106</w:t>
        </w:r>
        <w:r w:rsidR="005B338A">
          <w:fldChar w:fldCharType="end"/>
        </w:r>
      </w:hyperlink>
    </w:p>
    <w:p w14:paraId="4CB79CC2" w14:textId="416BF7FB" w:rsidR="005B338A" w:rsidRDefault="00CE7936">
      <w:pPr>
        <w:pStyle w:val="TOC3"/>
        <w:rPr>
          <w:rFonts w:eastAsiaTheme="minorEastAsia"/>
          <w:smallCaps w:val="0"/>
          <w:sz w:val="22"/>
        </w:rPr>
      </w:pPr>
      <w:hyperlink w:anchor="_Toc52181529" w:history="1">
        <w:r w:rsidR="005B338A" w:rsidRPr="001B0E35">
          <w:rPr>
            <w:rStyle w:val="Hyperlink"/>
          </w:rPr>
          <w:t>Office 365 Suitet</w:t>
        </w:r>
        <w:r w:rsidR="005B338A">
          <w:tab/>
        </w:r>
        <w:r w:rsidR="005B338A">
          <w:fldChar w:fldCharType="begin"/>
        </w:r>
        <w:r w:rsidR="005B338A">
          <w:instrText xml:space="preserve"> PAGEREF _Toc52181529 \h </w:instrText>
        </w:r>
        <w:r w:rsidR="005B338A">
          <w:fldChar w:fldCharType="separate"/>
        </w:r>
        <w:r w:rsidR="005B338A">
          <w:t>106</w:t>
        </w:r>
        <w:r w:rsidR="005B338A">
          <w:fldChar w:fldCharType="end"/>
        </w:r>
      </w:hyperlink>
    </w:p>
    <w:p w14:paraId="3B0594F2" w14:textId="296B212E" w:rsidR="005B338A" w:rsidRDefault="00CE7936">
      <w:pPr>
        <w:pStyle w:val="TOC3"/>
        <w:rPr>
          <w:rFonts w:eastAsiaTheme="minorEastAsia"/>
          <w:smallCaps w:val="0"/>
          <w:sz w:val="22"/>
        </w:rPr>
      </w:pPr>
      <w:hyperlink w:anchor="_Toc52181530" w:history="1">
        <w:r w:rsidR="005B338A" w:rsidRPr="001B0E35">
          <w:rPr>
            <w:rStyle w:val="Hyperlink"/>
          </w:rPr>
          <w:t>Exchange Online</w:t>
        </w:r>
        <w:r w:rsidR="005B338A">
          <w:tab/>
        </w:r>
        <w:r w:rsidR="005B338A">
          <w:fldChar w:fldCharType="begin"/>
        </w:r>
        <w:r w:rsidR="005B338A">
          <w:instrText xml:space="preserve"> PAGEREF _Toc52181530 \h </w:instrText>
        </w:r>
        <w:r w:rsidR="005B338A">
          <w:fldChar w:fldCharType="separate"/>
        </w:r>
        <w:r w:rsidR="005B338A">
          <w:t>106</w:t>
        </w:r>
        <w:r w:rsidR="005B338A">
          <w:fldChar w:fldCharType="end"/>
        </w:r>
      </w:hyperlink>
    </w:p>
    <w:p w14:paraId="602FD2EA" w14:textId="66618C1B" w:rsidR="005B338A" w:rsidRDefault="00CE7936">
      <w:pPr>
        <w:pStyle w:val="TOC3"/>
        <w:rPr>
          <w:rFonts w:eastAsiaTheme="minorEastAsia"/>
          <w:smallCaps w:val="0"/>
          <w:sz w:val="22"/>
        </w:rPr>
      </w:pPr>
      <w:hyperlink w:anchor="_Toc52181531" w:history="1">
        <w:r w:rsidR="005B338A" w:rsidRPr="001B0E35">
          <w:rPr>
            <w:rStyle w:val="Hyperlink"/>
          </w:rPr>
          <w:t>Project</w:t>
        </w:r>
        <w:r w:rsidR="005B338A">
          <w:tab/>
        </w:r>
        <w:r w:rsidR="005B338A">
          <w:fldChar w:fldCharType="begin"/>
        </w:r>
        <w:r w:rsidR="005B338A">
          <w:instrText xml:space="preserve"> PAGEREF _Toc52181531 \h </w:instrText>
        </w:r>
        <w:r w:rsidR="005B338A">
          <w:fldChar w:fldCharType="separate"/>
        </w:r>
        <w:r w:rsidR="005B338A">
          <w:t>107</w:t>
        </w:r>
        <w:r w:rsidR="005B338A">
          <w:fldChar w:fldCharType="end"/>
        </w:r>
      </w:hyperlink>
    </w:p>
    <w:p w14:paraId="25BB5465" w14:textId="42F54871" w:rsidR="005B338A" w:rsidRDefault="00CE7936">
      <w:pPr>
        <w:pStyle w:val="TOC3"/>
        <w:rPr>
          <w:rFonts w:eastAsiaTheme="minorEastAsia"/>
          <w:smallCaps w:val="0"/>
          <w:sz w:val="22"/>
        </w:rPr>
      </w:pPr>
      <w:hyperlink w:anchor="_Toc52181532" w:history="1">
        <w:r w:rsidR="005B338A" w:rsidRPr="001B0E35">
          <w:rPr>
            <w:rStyle w:val="Hyperlink"/>
          </w:rPr>
          <w:t>SharePoint Online</w:t>
        </w:r>
        <w:r w:rsidR="005B338A">
          <w:tab/>
        </w:r>
        <w:r w:rsidR="005B338A">
          <w:fldChar w:fldCharType="begin"/>
        </w:r>
        <w:r w:rsidR="005B338A">
          <w:instrText xml:space="preserve"> PAGEREF _Toc52181532 \h </w:instrText>
        </w:r>
        <w:r w:rsidR="005B338A">
          <w:fldChar w:fldCharType="separate"/>
        </w:r>
        <w:r w:rsidR="005B338A">
          <w:t>107</w:t>
        </w:r>
        <w:r w:rsidR="005B338A">
          <w:fldChar w:fldCharType="end"/>
        </w:r>
      </w:hyperlink>
    </w:p>
    <w:p w14:paraId="1EA1640F" w14:textId="7F8780BB" w:rsidR="005B338A" w:rsidRDefault="00CE7936">
      <w:pPr>
        <w:pStyle w:val="TOC3"/>
        <w:rPr>
          <w:rFonts w:eastAsiaTheme="minorEastAsia"/>
          <w:smallCaps w:val="0"/>
          <w:sz w:val="22"/>
        </w:rPr>
      </w:pPr>
      <w:hyperlink w:anchor="_Toc52181533" w:history="1">
        <w:r w:rsidR="005B338A" w:rsidRPr="001B0E35">
          <w:rPr>
            <w:rStyle w:val="Hyperlink"/>
          </w:rPr>
          <w:t>Microsoft Intune</w:t>
        </w:r>
        <w:r w:rsidR="005B338A">
          <w:tab/>
        </w:r>
        <w:r w:rsidR="005B338A">
          <w:fldChar w:fldCharType="begin"/>
        </w:r>
        <w:r w:rsidR="005B338A">
          <w:instrText xml:space="preserve"> PAGEREF _Toc52181533 \h </w:instrText>
        </w:r>
        <w:r w:rsidR="005B338A">
          <w:fldChar w:fldCharType="separate"/>
        </w:r>
        <w:r w:rsidR="005B338A">
          <w:t>107</w:t>
        </w:r>
        <w:r w:rsidR="005B338A">
          <w:fldChar w:fldCharType="end"/>
        </w:r>
      </w:hyperlink>
    </w:p>
    <w:p w14:paraId="30886439" w14:textId="0242EBE4" w:rsidR="005B338A" w:rsidRDefault="00CE7936">
      <w:pPr>
        <w:pStyle w:val="TOC2"/>
        <w:rPr>
          <w:rFonts w:eastAsiaTheme="minorEastAsia"/>
          <w:smallCaps w:val="0"/>
          <w:sz w:val="22"/>
        </w:rPr>
      </w:pPr>
      <w:hyperlink w:anchor="_Toc52181534" w:history="1">
        <w:r w:rsidR="005B338A" w:rsidRPr="001B0E35">
          <w:rPr>
            <w:rStyle w:val="Hyperlink"/>
          </w:rPr>
          <w:t>From SA</w:t>
        </w:r>
        <w:r w:rsidR="005B338A">
          <w:tab/>
        </w:r>
        <w:r w:rsidR="005B338A">
          <w:fldChar w:fldCharType="begin"/>
        </w:r>
        <w:r w:rsidR="005B338A">
          <w:instrText xml:space="preserve"> PAGEREF _Toc52181534 \h </w:instrText>
        </w:r>
        <w:r w:rsidR="005B338A">
          <w:fldChar w:fldCharType="separate"/>
        </w:r>
        <w:r w:rsidR="005B338A">
          <w:t>107</w:t>
        </w:r>
        <w:r w:rsidR="005B338A">
          <w:fldChar w:fldCharType="end"/>
        </w:r>
      </w:hyperlink>
    </w:p>
    <w:p w14:paraId="7B79B133" w14:textId="3B81E9C1" w:rsidR="005B338A" w:rsidRDefault="00CE7936">
      <w:pPr>
        <w:pStyle w:val="TOC3"/>
        <w:rPr>
          <w:rFonts w:eastAsiaTheme="minorEastAsia"/>
          <w:smallCaps w:val="0"/>
          <w:sz w:val="22"/>
        </w:rPr>
      </w:pPr>
      <w:hyperlink w:anchor="_Toc52181535" w:history="1">
        <w:r w:rsidR="005B338A" w:rsidRPr="001B0E35">
          <w:rPr>
            <w:rStyle w:val="Hyperlink"/>
          </w:rPr>
          <w:t>CAL Suitet</w:t>
        </w:r>
        <w:r w:rsidR="005B338A">
          <w:tab/>
        </w:r>
        <w:r w:rsidR="005B338A">
          <w:fldChar w:fldCharType="begin"/>
        </w:r>
        <w:r w:rsidR="005B338A">
          <w:instrText xml:space="preserve"> PAGEREF _Toc52181535 \h </w:instrText>
        </w:r>
        <w:r w:rsidR="005B338A">
          <w:fldChar w:fldCharType="separate"/>
        </w:r>
        <w:r w:rsidR="005B338A">
          <w:t>107</w:t>
        </w:r>
        <w:r w:rsidR="005B338A">
          <w:fldChar w:fldCharType="end"/>
        </w:r>
      </w:hyperlink>
    </w:p>
    <w:p w14:paraId="068FF135" w14:textId="483F91F7" w:rsidR="005B338A" w:rsidRDefault="00CE7936">
      <w:pPr>
        <w:pStyle w:val="TOC3"/>
        <w:rPr>
          <w:rFonts w:eastAsiaTheme="minorEastAsia"/>
          <w:smallCaps w:val="0"/>
          <w:sz w:val="22"/>
        </w:rPr>
      </w:pPr>
      <w:hyperlink w:anchor="_Toc52181536" w:history="1">
        <w:r w:rsidR="005B338A" w:rsidRPr="001B0E35">
          <w:rPr>
            <w:rStyle w:val="Hyperlink"/>
          </w:rPr>
          <w:t>Windows-työasemakäyttöjärjestelmä</w:t>
        </w:r>
        <w:r w:rsidR="005B338A">
          <w:tab/>
        </w:r>
        <w:r w:rsidR="005B338A">
          <w:fldChar w:fldCharType="begin"/>
        </w:r>
        <w:r w:rsidR="005B338A">
          <w:instrText xml:space="preserve"> PAGEREF _Toc52181536 \h </w:instrText>
        </w:r>
        <w:r w:rsidR="005B338A">
          <w:fldChar w:fldCharType="separate"/>
        </w:r>
        <w:r w:rsidR="005B338A">
          <w:t>108</w:t>
        </w:r>
        <w:r w:rsidR="005B338A">
          <w:fldChar w:fldCharType="end"/>
        </w:r>
      </w:hyperlink>
    </w:p>
    <w:p w14:paraId="5B254582" w14:textId="3DA6154B" w:rsidR="005B338A" w:rsidRDefault="00CE7936">
      <w:pPr>
        <w:pStyle w:val="TOC3"/>
        <w:rPr>
          <w:rFonts w:eastAsiaTheme="minorEastAsia"/>
          <w:smallCaps w:val="0"/>
          <w:sz w:val="22"/>
        </w:rPr>
      </w:pPr>
      <w:hyperlink w:anchor="_Toc52181537" w:history="1">
        <w:r w:rsidR="005B338A" w:rsidRPr="001B0E35">
          <w:rPr>
            <w:rStyle w:val="Hyperlink"/>
          </w:rPr>
          <w:t>Microsoft 365</w:t>
        </w:r>
        <w:r w:rsidR="005B338A">
          <w:tab/>
        </w:r>
        <w:r w:rsidR="005B338A">
          <w:fldChar w:fldCharType="begin"/>
        </w:r>
        <w:r w:rsidR="005B338A">
          <w:instrText xml:space="preserve"> PAGEREF _Toc52181537 \h </w:instrText>
        </w:r>
        <w:r w:rsidR="005B338A">
          <w:fldChar w:fldCharType="separate"/>
        </w:r>
        <w:r w:rsidR="005B338A">
          <w:t>108</w:t>
        </w:r>
        <w:r w:rsidR="005B338A">
          <w:fldChar w:fldCharType="end"/>
        </w:r>
      </w:hyperlink>
    </w:p>
    <w:p w14:paraId="3FE88277" w14:textId="12073778" w:rsidR="005B338A" w:rsidRDefault="00CE7936">
      <w:pPr>
        <w:pStyle w:val="TOC3"/>
        <w:rPr>
          <w:rFonts w:eastAsiaTheme="minorEastAsia"/>
          <w:smallCaps w:val="0"/>
          <w:sz w:val="22"/>
        </w:rPr>
      </w:pPr>
      <w:hyperlink w:anchor="_Toc52181538" w:history="1">
        <w:r w:rsidR="005B338A" w:rsidRPr="001B0E35">
          <w:rPr>
            <w:rStyle w:val="Hyperlink"/>
          </w:rPr>
          <w:t>Enterprise Mobility + Security</w:t>
        </w:r>
        <w:r w:rsidR="005B338A">
          <w:tab/>
        </w:r>
        <w:r w:rsidR="005B338A">
          <w:fldChar w:fldCharType="begin"/>
        </w:r>
        <w:r w:rsidR="005B338A">
          <w:instrText xml:space="preserve"> PAGEREF _Toc52181538 \h </w:instrText>
        </w:r>
        <w:r w:rsidR="005B338A">
          <w:fldChar w:fldCharType="separate"/>
        </w:r>
        <w:r w:rsidR="005B338A">
          <w:t>108</w:t>
        </w:r>
        <w:r w:rsidR="005B338A">
          <w:fldChar w:fldCharType="end"/>
        </w:r>
      </w:hyperlink>
    </w:p>
    <w:p w14:paraId="55E1DAD5" w14:textId="7CA007EA" w:rsidR="005B338A" w:rsidRDefault="00CE7936">
      <w:pPr>
        <w:pStyle w:val="TOC3"/>
        <w:rPr>
          <w:rFonts w:eastAsiaTheme="minorEastAsia"/>
          <w:smallCaps w:val="0"/>
          <w:sz w:val="22"/>
        </w:rPr>
      </w:pPr>
      <w:hyperlink w:anchor="_Toc52181539" w:history="1">
        <w:r w:rsidR="005B338A" w:rsidRPr="001B0E35">
          <w:rPr>
            <w:rStyle w:val="Hyperlink"/>
          </w:rPr>
          <w:t>Microsoft Dynamics 365 -palvelut</w:t>
        </w:r>
        <w:r w:rsidR="005B338A">
          <w:tab/>
        </w:r>
        <w:r w:rsidR="005B338A">
          <w:fldChar w:fldCharType="begin"/>
        </w:r>
        <w:r w:rsidR="005B338A">
          <w:instrText xml:space="preserve"> PAGEREF _Toc52181539 \h </w:instrText>
        </w:r>
        <w:r w:rsidR="005B338A">
          <w:fldChar w:fldCharType="separate"/>
        </w:r>
        <w:r w:rsidR="005B338A">
          <w:t>108</w:t>
        </w:r>
        <w:r w:rsidR="005B338A">
          <w:fldChar w:fldCharType="end"/>
        </w:r>
      </w:hyperlink>
    </w:p>
    <w:p w14:paraId="549501C8" w14:textId="59FB0522" w:rsidR="005B338A" w:rsidRDefault="00CE7936">
      <w:pPr>
        <w:pStyle w:val="TOC3"/>
        <w:rPr>
          <w:rFonts w:eastAsiaTheme="minorEastAsia"/>
          <w:smallCaps w:val="0"/>
          <w:sz w:val="22"/>
        </w:rPr>
      </w:pPr>
      <w:hyperlink w:anchor="_Toc52181540" w:history="1">
        <w:r w:rsidR="005B338A" w:rsidRPr="001B0E35">
          <w:rPr>
            <w:rStyle w:val="Hyperlink"/>
          </w:rPr>
          <w:t>Microsoft 365 -sovellukset</w:t>
        </w:r>
        <w:r w:rsidR="005B338A">
          <w:tab/>
        </w:r>
        <w:r w:rsidR="005B338A">
          <w:fldChar w:fldCharType="begin"/>
        </w:r>
        <w:r w:rsidR="005B338A">
          <w:instrText xml:space="preserve"> PAGEREF _Toc52181540 \h </w:instrText>
        </w:r>
        <w:r w:rsidR="005B338A">
          <w:fldChar w:fldCharType="separate"/>
        </w:r>
        <w:r w:rsidR="005B338A">
          <w:t>110</w:t>
        </w:r>
        <w:r w:rsidR="005B338A">
          <w:fldChar w:fldCharType="end"/>
        </w:r>
      </w:hyperlink>
    </w:p>
    <w:p w14:paraId="73723EC7" w14:textId="4E8B4D7F" w:rsidR="005B338A" w:rsidRDefault="00CE7936">
      <w:pPr>
        <w:pStyle w:val="TOC3"/>
        <w:rPr>
          <w:rFonts w:eastAsiaTheme="minorEastAsia"/>
          <w:smallCaps w:val="0"/>
          <w:sz w:val="22"/>
        </w:rPr>
      </w:pPr>
      <w:hyperlink w:anchor="_Toc52181541" w:history="1">
        <w:r w:rsidR="005B338A" w:rsidRPr="001B0E35">
          <w:rPr>
            <w:rStyle w:val="Hyperlink"/>
          </w:rPr>
          <w:t>Office 365 Suitet</w:t>
        </w:r>
        <w:r w:rsidR="005B338A">
          <w:tab/>
        </w:r>
        <w:r w:rsidR="005B338A">
          <w:fldChar w:fldCharType="begin"/>
        </w:r>
        <w:r w:rsidR="005B338A">
          <w:instrText xml:space="preserve"> PAGEREF _Toc52181541 \h </w:instrText>
        </w:r>
        <w:r w:rsidR="005B338A">
          <w:fldChar w:fldCharType="separate"/>
        </w:r>
        <w:r w:rsidR="005B338A">
          <w:t>110</w:t>
        </w:r>
        <w:r w:rsidR="005B338A">
          <w:fldChar w:fldCharType="end"/>
        </w:r>
      </w:hyperlink>
    </w:p>
    <w:p w14:paraId="00DF526E" w14:textId="711492B1" w:rsidR="005B338A" w:rsidRDefault="00CE7936">
      <w:pPr>
        <w:pStyle w:val="TOC3"/>
        <w:rPr>
          <w:rFonts w:eastAsiaTheme="minorEastAsia"/>
          <w:smallCaps w:val="0"/>
          <w:sz w:val="22"/>
        </w:rPr>
      </w:pPr>
      <w:hyperlink w:anchor="_Toc52181542" w:history="1">
        <w:r w:rsidR="005B338A" w:rsidRPr="001B0E35">
          <w:rPr>
            <w:rStyle w:val="Hyperlink"/>
          </w:rPr>
          <w:t>Phone System</w:t>
        </w:r>
        <w:r w:rsidR="005B338A">
          <w:tab/>
        </w:r>
        <w:r w:rsidR="005B338A">
          <w:fldChar w:fldCharType="begin"/>
        </w:r>
        <w:r w:rsidR="005B338A">
          <w:instrText xml:space="preserve"> PAGEREF _Toc52181542 \h </w:instrText>
        </w:r>
        <w:r w:rsidR="005B338A">
          <w:fldChar w:fldCharType="separate"/>
        </w:r>
        <w:r w:rsidR="005B338A">
          <w:t>111</w:t>
        </w:r>
        <w:r w:rsidR="005B338A">
          <w:fldChar w:fldCharType="end"/>
        </w:r>
      </w:hyperlink>
    </w:p>
    <w:p w14:paraId="1269FC70" w14:textId="531C504E" w:rsidR="005B338A" w:rsidRDefault="00CE7936">
      <w:pPr>
        <w:pStyle w:val="TOC3"/>
        <w:rPr>
          <w:rFonts w:eastAsiaTheme="minorEastAsia"/>
          <w:smallCaps w:val="0"/>
          <w:sz w:val="22"/>
        </w:rPr>
      </w:pPr>
      <w:hyperlink w:anchor="_Toc52181543" w:history="1">
        <w:r w:rsidR="005B338A" w:rsidRPr="001B0E35">
          <w:rPr>
            <w:rStyle w:val="Hyperlink"/>
          </w:rPr>
          <w:t>Project</w:t>
        </w:r>
        <w:r w:rsidR="005B338A">
          <w:tab/>
        </w:r>
        <w:r w:rsidR="005B338A">
          <w:fldChar w:fldCharType="begin"/>
        </w:r>
        <w:r w:rsidR="005B338A">
          <w:instrText xml:space="preserve"> PAGEREF _Toc52181543 \h </w:instrText>
        </w:r>
        <w:r w:rsidR="005B338A">
          <w:fldChar w:fldCharType="separate"/>
        </w:r>
        <w:r w:rsidR="005B338A">
          <w:t>111</w:t>
        </w:r>
        <w:r w:rsidR="005B338A">
          <w:fldChar w:fldCharType="end"/>
        </w:r>
      </w:hyperlink>
    </w:p>
    <w:p w14:paraId="07060A31" w14:textId="09EC0715" w:rsidR="005B338A" w:rsidRDefault="00CE7936">
      <w:pPr>
        <w:pStyle w:val="TOC3"/>
        <w:rPr>
          <w:rFonts w:eastAsiaTheme="minorEastAsia"/>
          <w:smallCaps w:val="0"/>
          <w:sz w:val="22"/>
        </w:rPr>
      </w:pPr>
      <w:hyperlink w:anchor="_Toc52181544" w:history="1">
        <w:r w:rsidR="005B338A" w:rsidRPr="001B0E35">
          <w:rPr>
            <w:rStyle w:val="Hyperlink"/>
          </w:rPr>
          <w:t>Visio</w:t>
        </w:r>
        <w:r w:rsidR="005B338A">
          <w:tab/>
        </w:r>
        <w:r w:rsidR="005B338A">
          <w:fldChar w:fldCharType="begin"/>
        </w:r>
        <w:r w:rsidR="005B338A">
          <w:instrText xml:space="preserve"> PAGEREF _Toc52181544 \h </w:instrText>
        </w:r>
        <w:r w:rsidR="005B338A">
          <w:fldChar w:fldCharType="separate"/>
        </w:r>
        <w:r w:rsidR="005B338A">
          <w:t>111</w:t>
        </w:r>
        <w:r w:rsidR="005B338A">
          <w:fldChar w:fldCharType="end"/>
        </w:r>
      </w:hyperlink>
    </w:p>
    <w:p w14:paraId="0DC1ACF1" w14:textId="47DD2B87" w:rsidR="005B338A" w:rsidRDefault="00CE7936">
      <w:pPr>
        <w:pStyle w:val="TOC1"/>
        <w:rPr>
          <w:rFonts w:eastAsiaTheme="minorEastAsia"/>
          <w:b w:val="0"/>
          <w:caps w:val="0"/>
          <w:noProof/>
          <w:sz w:val="22"/>
          <w:szCs w:val="22"/>
        </w:rPr>
      </w:pPr>
      <w:hyperlink w:anchor="_Toc52181545" w:history="1">
        <w:r w:rsidR="005B338A" w:rsidRPr="001B0E35">
          <w:rPr>
            <w:rStyle w:val="Hyperlink"/>
            <w:noProof/>
          </w:rPr>
          <w:t>Liite D – Professional Services</w:t>
        </w:r>
        <w:r w:rsidR="005B338A">
          <w:rPr>
            <w:noProof/>
          </w:rPr>
          <w:tab/>
        </w:r>
        <w:r w:rsidR="005B338A">
          <w:rPr>
            <w:noProof/>
          </w:rPr>
          <w:fldChar w:fldCharType="begin"/>
        </w:r>
        <w:r w:rsidR="005B338A">
          <w:rPr>
            <w:noProof/>
          </w:rPr>
          <w:instrText xml:space="preserve"> PAGEREF _Toc52181545 \h </w:instrText>
        </w:r>
        <w:r w:rsidR="005B338A">
          <w:rPr>
            <w:noProof/>
          </w:rPr>
        </w:r>
        <w:r w:rsidR="005B338A">
          <w:rPr>
            <w:noProof/>
          </w:rPr>
          <w:fldChar w:fldCharType="separate"/>
        </w:r>
        <w:r w:rsidR="005B338A">
          <w:rPr>
            <w:noProof/>
          </w:rPr>
          <w:t>112</w:t>
        </w:r>
        <w:r w:rsidR="005B338A">
          <w:rPr>
            <w:noProof/>
          </w:rPr>
          <w:fldChar w:fldCharType="end"/>
        </w:r>
      </w:hyperlink>
    </w:p>
    <w:p w14:paraId="5A145F0C" w14:textId="1807CFE9" w:rsidR="005B338A" w:rsidRDefault="00CE7936">
      <w:pPr>
        <w:pStyle w:val="TOC2"/>
        <w:rPr>
          <w:rFonts w:eastAsiaTheme="minorEastAsia"/>
          <w:smallCaps w:val="0"/>
          <w:sz w:val="22"/>
        </w:rPr>
      </w:pPr>
      <w:hyperlink w:anchor="_Toc52181546" w:history="1">
        <w:r w:rsidR="005B338A" w:rsidRPr="001B0E35">
          <w:rPr>
            <w:rStyle w:val="Hyperlink"/>
          </w:rPr>
          <w:t>Microsoft Premier -tukitarjoukset</w:t>
        </w:r>
        <w:r w:rsidR="005B338A">
          <w:tab/>
        </w:r>
        <w:r w:rsidR="005B338A">
          <w:fldChar w:fldCharType="begin"/>
        </w:r>
        <w:r w:rsidR="005B338A">
          <w:instrText xml:space="preserve"> PAGEREF _Toc52181546 \h </w:instrText>
        </w:r>
        <w:r w:rsidR="005B338A">
          <w:fldChar w:fldCharType="separate"/>
        </w:r>
        <w:r w:rsidR="005B338A">
          <w:t>112</w:t>
        </w:r>
        <w:r w:rsidR="005B338A">
          <w:fldChar w:fldCharType="end"/>
        </w:r>
      </w:hyperlink>
    </w:p>
    <w:p w14:paraId="5A8F281C" w14:textId="14244A9D" w:rsidR="005B338A" w:rsidRDefault="00CE7936">
      <w:pPr>
        <w:pStyle w:val="TOC2"/>
        <w:rPr>
          <w:rFonts w:eastAsiaTheme="minorEastAsia"/>
          <w:smallCaps w:val="0"/>
          <w:sz w:val="22"/>
        </w:rPr>
      </w:pPr>
      <w:hyperlink w:anchor="_Toc52181547" w:history="1">
        <w:r w:rsidR="005B338A" w:rsidRPr="001B0E35">
          <w:rPr>
            <w:rStyle w:val="Hyperlink"/>
          </w:rPr>
          <w:t>Microsoft Digital -neuvontapalvelujen tarjoukset</w:t>
        </w:r>
        <w:r w:rsidR="005B338A">
          <w:tab/>
        </w:r>
        <w:r w:rsidR="005B338A">
          <w:fldChar w:fldCharType="begin"/>
        </w:r>
        <w:r w:rsidR="005B338A">
          <w:instrText xml:space="preserve"> PAGEREF _Toc52181547 \h </w:instrText>
        </w:r>
        <w:r w:rsidR="005B338A">
          <w:fldChar w:fldCharType="separate"/>
        </w:r>
        <w:r w:rsidR="005B338A">
          <w:t>112</w:t>
        </w:r>
        <w:r w:rsidR="005B338A">
          <w:fldChar w:fldCharType="end"/>
        </w:r>
      </w:hyperlink>
    </w:p>
    <w:p w14:paraId="4102AD1D" w14:textId="1D5C97AD" w:rsidR="005B338A" w:rsidRDefault="00CE7936">
      <w:pPr>
        <w:pStyle w:val="TOC2"/>
        <w:rPr>
          <w:rFonts w:eastAsiaTheme="minorEastAsia"/>
          <w:smallCaps w:val="0"/>
          <w:sz w:val="22"/>
        </w:rPr>
      </w:pPr>
      <w:hyperlink w:anchor="_Toc52181548" w:history="1">
        <w:r w:rsidR="005B338A" w:rsidRPr="001B0E35">
          <w:rPr>
            <w:rStyle w:val="Hyperlink"/>
          </w:rPr>
          <w:t>Sales Productivity Accelerator -tarjoukset</w:t>
        </w:r>
        <w:r w:rsidR="005B338A">
          <w:tab/>
        </w:r>
        <w:r w:rsidR="005B338A">
          <w:fldChar w:fldCharType="begin"/>
        </w:r>
        <w:r w:rsidR="005B338A">
          <w:instrText xml:space="preserve"> PAGEREF _Toc52181548 \h </w:instrText>
        </w:r>
        <w:r w:rsidR="005B338A">
          <w:fldChar w:fldCharType="separate"/>
        </w:r>
        <w:r w:rsidR="005B338A">
          <w:t>113</w:t>
        </w:r>
        <w:r w:rsidR="005B338A">
          <w:fldChar w:fldCharType="end"/>
        </w:r>
      </w:hyperlink>
    </w:p>
    <w:p w14:paraId="1EB7FD71" w14:textId="360F4AC6" w:rsidR="005B338A" w:rsidRDefault="00CE7936">
      <w:pPr>
        <w:pStyle w:val="TOC1"/>
        <w:rPr>
          <w:rFonts w:eastAsiaTheme="minorEastAsia"/>
          <w:b w:val="0"/>
          <w:caps w:val="0"/>
          <w:noProof/>
          <w:sz w:val="22"/>
          <w:szCs w:val="22"/>
        </w:rPr>
      </w:pPr>
      <w:hyperlink w:anchor="_Toc52181549" w:history="1">
        <w:r w:rsidR="005B338A" w:rsidRPr="001B0E35">
          <w:rPr>
            <w:rStyle w:val="Hyperlink"/>
            <w:noProof/>
          </w:rPr>
          <w:t>Liite E – Ohjelmasopimuksen lisäehdot</w:t>
        </w:r>
        <w:r w:rsidR="005B338A">
          <w:rPr>
            <w:noProof/>
          </w:rPr>
          <w:tab/>
        </w:r>
        <w:r w:rsidR="005B338A">
          <w:rPr>
            <w:noProof/>
          </w:rPr>
          <w:fldChar w:fldCharType="begin"/>
        </w:r>
        <w:r w:rsidR="005B338A">
          <w:rPr>
            <w:noProof/>
          </w:rPr>
          <w:instrText xml:space="preserve"> PAGEREF _Toc52181549 \h </w:instrText>
        </w:r>
        <w:r w:rsidR="005B338A">
          <w:rPr>
            <w:noProof/>
          </w:rPr>
        </w:r>
        <w:r w:rsidR="005B338A">
          <w:rPr>
            <w:noProof/>
          </w:rPr>
          <w:fldChar w:fldCharType="separate"/>
        </w:r>
        <w:r w:rsidR="005B338A">
          <w:rPr>
            <w:noProof/>
          </w:rPr>
          <w:t>114</w:t>
        </w:r>
        <w:r w:rsidR="005B338A">
          <w:rPr>
            <w:noProof/>
          </w:rPr>
          <w:fldChar w:fldCharType="end"/>
        </w:r>
      </w:hyperlink>
    </w:p>
    <w:p w14:paraId="13828B9B" w14:textId="5D443459" w:rsidR="005B338A" w:rsidRDefault="00CE7936">
      <w:pPr>
        <w:pStyle w:val="TOC2"/>
        <w:rPr>
          <w:rFonts w:eastAsiaTheme="minorEastAsia"/>
          <w:smallCaps w:val="0"/>
          <w:sz w:val="22"/>
        </w:rPr>
      </w:pPr>
      <w:hyperlink w:anchor="_Toc52181550" w:history="1">
        <w:r w:rsidR="005B338A" w:rsidRPr="001B0E35">
          <w:rPr>
            <w:rStyle w:val="Hyperlink"/>
          </w:rPr>
          <w:t>Select Plus -ohjelman lisäehdot</w:t>
        </w:r>
        <w:r w:rsidR="005B338A">
          <w:tab/>
        </w:r>
        <w:r w:rsidR="005B338A">
          <w:fldChar w:fldCharType="begin"/>
        </w:r>
        <w:r w:rsidR="005B338A">
          <w:instrText xml:space="preserve"> PAGEREF _Toc52181550 \h </w:instrText>
        </w:r>
        <w:r w:rsidR="005B338A">
          <w:fldChar w:fldCharType="separate"/>
        </w:r>
        <w:r w:rsidR="005B338A">
          <w:t>114</w:t>
        </w:r>
        <w:r w:rsidR="005B338A">
          <w:fldChar w:fldCharType="end"/>
        </w:r>
      </w:hyperlink>
    </w:p>
    <w:p w14:paraId="12326B97" w14:textId="70253F46" w:rsidR="005B338A" w:rsidRDefault="00CE7936">
      <w:pPr>
        <w:pStyle w:val="TOC2"/>
        <w:rPr>
          <w:rFonts w:eastAsiaTheme="minorEastAsia"/>
          <w:smallCaps w:val="0"/>
          <w:sz w:val="22"/>
        </w:rPr>
      </w:pPr>
      <w:hyperlink w:anchor="_Toc52181551" w:history="1">
        <w:r w:rsidR="005B338A" w:rsidRPr="001B0E35">
          <w:rPr>
            <w:rStyle w:val="Hyperlink"/>
          </w:rPr>
          <w:t>Käyttöoikeuden piiriin kuuluvien laitteiden hallinnan määritelmä</w:t>
        </w:r>
        <w:r w:rsidR="005B338A">
          <w:tab/>
        </w:r>
        <w:r w:rsidR="005B338A">
          <w:fldChar w:fldCharType="begin"/>
        </w:r>
        <w:r w:rsidR="005B338A">
          <w:instrText xml:space="preserve"> PAGEREF _Toc52181551 \h </w:instrText>
        </w:r>
        <w:r w:rsidR="005B338A">
          <w:fldChar w:fldCharType="separate"/>
        </w:r>
        <w:r w:rsidR="005B338A">
          <w:t>114</w:t>
        </w:r>
        <w:r w:rsidR="005B338A">
          <w:fldChar w:fldCharType="end"/>
        </w:r>
      </w:hyperlink>
    </w:p>
    <w:p w14:paraId="33562EC3" w14:textId="7630544F" w:rsidR="005B338A" w:rsidRDefault="00CE7936">
      <w:pPr>
        <w:pStyle w:val="TOC2"/>
        <w:rPr>
          <w:rFonts w:eastAsiaTheme="minorEastAsia"/>
          <w:smallCaps w:val="0"/>
          <w:sz w:val="22"/>
        </w:rPr>
      </w:pPr>
      <w:hyperlink w:anchor="_Toc52181552" w:history="1">
        <w:r w:rsidR="005B338A" w:rsidRPr="001B0E35">
          <w:rPr>
            <w:rStyle w:val="Hyperlink"/>
          </w:rPr>
          <w:t>Open-ohjelmien Online-palvelut</w:t>
        </w:r>
        <w:r w:rsidR="005B338A">
          <w:tab/>
        </w:r>
        <w:r w:rsidR="005B338A">
          <w:fldChar w:fldCharType="begin"/>
        </w:r>
        <w:r w:rsidR="005B338A">
          <w:instrText xml:space="preserve"> PAGEREF _Toc52181552 \h </w:instrText>
        </w:r>
        <w:r w:rsidR="005B338A">
          <w:fldChar w:fldCharType="separate"/>
        </w:r>
        <w:r w:rsidR="005B338A">
          <w:t>114</w:t>
        </w:r>
        <w:r w:rsidR="005B338A">
          <w:fldChar w:fldCharType="end"/>
        </w:r>
      </w:hyperlink>
    </w:p>
    <w:p w14:paraId="0C4CBD71" w14:textId="577DC9D0" w:rsidR="005B338A" w:rsidRDefault="00CE7936">
      <w:pPr>
        <w:pStyle w:val="TOC2"/>
        <w:rPr>
          <w:rFonts w:eastAsiaTheme="minorEastAsia"/>
          <w:smallCaps w:val="0"/>
          <w:sz w:val="22"/>
        </w:rPr>
      </w:pPr>
      <w:hyperlink w:anchor="_Toc52181553" w:history="1">
        <w:r w:rsidR="005B338A" w:rsidRPr="001B0E35">
          <w:rPr>
            <w:rStyle w:val="Hyperlink"/>
          </w:rPr>
          <w:t>Professional Services -lisäehdot – vanhat sopimukset</w:t>
        </w:r>
        <w:r w:rsidR="005B338A">
          <w:tab/>
        </w:r>
        <w:r w:rsidR="005B338A">
          <w:fldChar w:fldCharType="begin"/>
        </w:r>
        <w:r w:rsidR="005B338A">
          <w:instrText xml:space="preserve"> PAGEREF _Toc52181553 \h </w:instrText>
        </w:r>
        <w:r w:rsidR="005B338A">
          <w:fldChar w:fldCharType="separate"/>
        </w:r>
        <w:r w:rsidR="005B338A">
          <w:t>114</w:t>
        </w:r>
        <w:r w:rsidR="005B338A">
          <w:fldChar w:fldCharType="end"/>
        </w:r>
      </w:hyperlink>
    </w:p>
    <w:p w14:paraId="770C6047" w14:textId="78C0E549" w:rsidR="005B338A" w:rsidRDefault="00CE7936">
      <w:pPr>
        <w:pStyle w:val="TOC1"/>
        <w:rPr>
          <w:rFonts w:eastAsiaTheme="minorEastAsia"/>
          <w:b w:val="0"/>
          <w:caps w:val="0"/>
          <w:noProof/>
          <w:sz w:val="22"/>
          <w:szCs w:val="22"/>
        </w:rPr>
      </w:pPr>
      <w:hyperlink w:anchor="_Toc52181554" w:history="1">
        <w:r w:rsidR="005B338A" w:rsidRPr="001B0E35">
          <w:rPr>
            <w:rStyle w:val="Hyperlink"/>
            <w:noProof/>
          </w:rPr>
          <w:t>Liite F – Kampanjat</w:t>
        </w:r>
        <w:r w:rsidR="005B338A">
          <w:rPr>
            <w:noProof/>
          </w:rPr>
          <w:tab/>
        </w:r>
        <w:r w:rsidR="005B338A">
          <w:rPr>
            <w:noProof/>
          </w:rPr>
          <w:fldChar w:fldCharType="begin"/>
        </w:r>
        <w:r w:rsidR="005B338A">
          <w:rPr>
            <w:noProof/>
          </w:rPr>
          <w:instrText xml:space="preserve"> PAGEREF _Toc52181554 \h </w:instrText>
        </w:r>
        <w:r w:rsidR="005B338A">
          <w:rPr>
            <w:noProof/>
          </w:rPr>
        </w:r>
        <w:r w:rsidR="005B338A">
          <w:rPr>
            <w:noProof/>
          </w:rPr>
          <w:fldChar w:fldCharType="separate"/>
        </w:r>
        <w:r w:rsidR="005B338A">
          <w:rPr>
            <w:noProof/>
          </w:rPr>
          <w:t>116</w:t>
        </w:r>
        <w:r w:rsidR="005B338A">
          <w:rPr>
            <w:noProof/>
          </w:rPr>
          <w:fldChar w:fldCharType="end"/>
        </w:r>
      </w:hyperlink>
    </w:p>
    <w:p w14:paraId="30D687E5" w14:textId="3FE31548" w:rsidR="005B338A" w:rsidRDefault="00CE7936">
      <w:pPr>
        <w:pStyle w:val="TOC2"/>
        <w:rPr>
          <w:rFonts w:eastAsiaTheme="minorEastAsia"/>
          <w:smallCaps w:val="0"/>
          <w:sz w:val="22"/>
        </w:rPr>
      </w:pPr>
      <w:hyperlink w:anchor="_Toc52181555" w:history="1">
        <w:r w:rsidR="005B338A" w:rsidRPr="001B0E35">
          <w:rPr>
            <w:rStyle w:val="Hyperlink"/>
          </w:rPr>
          <w:t>Microsoft 365 F1/F3:n Security and Compliance -kampanja</w:t>
        </w:r>
        <w:r w:rsidR="005B338A">
          <w:tab/>
        </w:r>
        <w:r w:rsidR="005B338A">
          <w:fldChar w:fldCharType="begin"/>
        </w:r>
        <w:r w:rsidR="005B338A">
          <w:instrText xml:space="preserve"> PAGEREF _Toc52181555 \h </w:instrText>
        </w:r>
        <w:r w:rsidR="005B338A">
          <w:fldChar w:fldCharType="separate"/>
        </w:r>
        <w:r w:rsidR="005B338A">
          <w:t>116</w:t>
        </w:r>
        <w:r w:rsidR="005B338A">
          <w:fldChar w:fldCharType="end"/>
        </w:r>
      </w:hyperlink>
    </w:p>
    <w:p w14:paraId="312818A9" w14:textId="6ACB0013" w:rsidR="005B338A" w:rsidRDefault="00CE7936">
      <w:pPr>
        <w:pStyle w:val="TOC2"/>
        <w:rPr>
          <w:rFonts w:eastAsiaTheme="minorEastAsia"/>
          <w:smallCaps w:val="0"/>
          <w:sz w:val="22"/>
        </w:rPr>
      </w:pPr>
      <w:hyperlink w:anchor="_Toc52181556" w:history="1">
        <w:r w:rsidR="005B338A" w:rsidRPr="001B0E35">
          <w:rPr>
            <w:rStyle w:val="Hyperlink"/>
          </w:rPr>
          <w:t>Windows 7 ESU -kampanja Windows E5-, M365 E5- ja M365 E5 Security -käyttäjille</w:t>
        </w:r>
        <w:r w:rsidR="005B338A">
          <w:tab/>
        </w:r>
        <w:r w:rsidR="005B338A">
          <w:fldChar w:fldCharType="begin"/>
        </w:r>
        <w:r w:rsidR="005B338A">
          <w:instrText xml:space="preserve"> PAGEREF _Toc52181556 \h </w:instrText>
        </w:r>
        <w:r w:rsidR="005B338A">
          <w:fldChar w:fldCharType="separate"/>
        </w:r>
        <w:r w:rsidR="005B338A">
          <w:t>116</w:t>
        </w:r>
        <w:r w:rsidR="005B338A">
          <w:fldChar w:fldCharType="end"/>
        </w:r>
      </w:hyperlink>
    </w:p>
    <w:p w14:paraId="6A46D546" w14:textId="6FFFCA77" w:rsidR="005B338A" w:rsidRDefault="00CE7936">
      <w:pPr>
        <w:pStyle w:val="TOC1"/>
        <w:rPr>
          <w:rFonts w:eastAsiaTheme="minorEastAsia"/>
          <w:b w:val="0"/>
          <w:caps w:val="0"/>
          <w:noProof/>
          <w:sz w:val="22"/>
          <w:szCs w:val="22"/>
        </w:rPr>
      </w:pPr>
      <w:hyperlink w:anchor="_Toc52181557" w:history="1">
        <w:r w:rsidR="005B338A" w:rsidRPr="001B0E35">
          <w:rPr>
            <w:rStyle w:val="Hyperlink"/>
            <w:noProof/>
          </w:rPr>
          <w:t>Liite G – Storage Array- ja Azure Data Box-, Azure Stack Edge- ja Azure Stack Hub Ruggedized from Microsoft -laitteiston ehdot</w:t>
        </w:r>
        <w:r w:rsidR="005B338A">
          <w:rPr>
            <w:noProof/>
          </w:rPr>
          <w:tab/>
        </w:r>
        <w:r w:rsidR="005B338A">
          <w:rPr>
            <w:noProof/>
          </w:rPr>
          <w:fldChar w:fldCharType="begin"/>
        </w:r>
        <w:r w:rsidR="005B338A">
          <w:rPr>
            <w:noProof/>
          </w:rPr>
          <w:instrText xml:space="preserve"> PAGEREF _Toc52181557 \h </w:instrText>
        </w:r>
        <w:r w:rsidR="005B338A">
          <w:rPr>
            <w:noProof/>
          </w:rPr>
        </w:r>
        <w:r w:rsidR="005B338A">
          <w:rPr>
            <w:noProof/>
          </w:rPr>
          <w:fldChar w:fldCharType="separate"/>
        </w:r>
        <w:r w:rsidR="005B338A">
          <w:rPr>
            <w:noProof/>
          </w:rPr>
          <w:t>117</w:t>
        </w:r>
        <w:r w:rsidR="005B338A">
          <w:rPr>
            <w:noProof/>
          </w:rPr>
          <w:fldChar w:fldCharType="end"/>
        </w:r>
      </w:hyperlink>
    </w:p>
    <w:p w14:paraId="3A70BC04" w14:textId="4EFE9083" w:rsidR="005B338A" w:rsidRDefault="00CE7936">
      <w:pPr>
        <w:pStyle w:val="TOC2"/>
        <w:rPr>
          <w:rFonts w:eastAsiaTheme="minorEastAsia"/>
          <w:smallCaps w:val="0"/>
          <w:sz w:val="22"/>
        </w:rPr>
      </w:pPr>
      <w:hyperlink w:anchor="_Toc52181558" w:history="1">
        <w:r w:rsidR="005B338A" w:rsidRPr="001B0E35">
          <w:rPr>
            <w:rStyle w:val="Hyperlink"/>
          </w:rPr>
          <w:t>Storage Array -ehdot</w:t>
        </w:r>
        <w:r w:rsidR="005B338A">
          <w:tab/>
        </w:r>
        <w:r w:rsidR="005B338A">
          <w:fldChar w:fldCharType="begin"/>
        </w:r>
        <w:r w:rsidR="005B338A">
          <w:instrText xml:space="preserve"> PAGEREF _Toc52181558 \h </w:instrText>
        </w:r>
        <w:r w:rsidR="005B338A">
          <w:fldChar w:fldCharType="separate"/>
        </w:r>
        <w:r w:rsidR="005B338A">
          <w:t>117</w:t>
        </w:r>
        <w:r w:rsidR="005B338A">
          <w:fldChar w:fldCharType="end"/>
        </w:r>
      </w:hyperlink>
    </w:p>
    <w:p w14:paraId="11E9BA46" w14:textId="56F291CE" w:rsidR="005B338A" w:rsidRDefault="00CE7936">
      <w:pPr>
        <w:pStyle w:val="TOC2"/>
        <w:rPr>
          <w:rFonts w:eastAsiaTheme="minorEastAsia"/>
          <w:smallCaps w:val="0"/>
          <w:sz w:val="22"/>
        </w:rPr>
      </w:pPr>
      <w:hyperlink w:anchor="_Toc52181559" w:history="1">
        <w:r w:rsidR="005B338A" w:rsidRPr="001B0E35">
          <w:rPr>
            <w:rStyle w:val="Hyperlink"/>
          </w:rPr>
          <w:t>Azure Data Box -laitteiston ehdot</w:t>
        </w:r>
        <w:r w:rsidR="005B338A">
          <w:tab/>
        </w:r>
        <w:r w:rsidR="005B338A">
          <w:fldChar w:fldCharType="begin"/>
        </w:r>
        <w:r w:rsidR="005B338A">
          <w:instrText xml:space="preserve"> PAGEREF _Toc52181559 \h </w:instrText>
        </w:r>
        <w:r w:rsidR="005B338A">
          <w:fldChar w:fldCharType="separate"/>
        </w:r>
        <w:r w:rsidR="005B338A">
          <w:t>118</w:t>
        </w:r>
        <w:r w:rsidR="005B338A">
          <w:fldChar w:fldCharType="end"/>
        </w:r>
      </w:hyperlink>
    </w:p>
    <w:p w14:paraId="4E9BDA95" w14:textId="3F44EC3E" w:rsidR="005B338A" w:rsidRDefault="00CE7936">
      <w:pPr>
        <w:pStyle w:val="TOC2"/>
        <w:rPr>
          <w:rFonts w:eastAsiaTheme="minorEastAsia"/>
          <w:smallCaps w:val="0"/>
          <w:sz w:val="22"/>
        </w:rPr>
      </w:pPr>
      <w:hyperlink w:anchor="_Toc52181560" w:history="1">
        <w:r w:rsidR="005B338A" w:rsidRPr="001B0E35">
          <w:rPr>
            <w:rStyle w:val="Hyperlink"/>
          </w:rPr>
          <w:t>Azure Stack Edge -laitteiston ehdot:</w:t>
        </w:r>
        <w:r w:rsidR="005B338A">
          <w:tab/>
        </w:r>
        <w:r w:rsidR="005B338A">
          <w:fldChar w:fldCharType="begin"/>
        </w:r>
        <w:r w:rsidR="005B338A">
          <w:instrText xml:space="preserve"> PAGEREF _Toc52181560 \h </w:instrText>
        </w:r>
        <w:r w:rsidR="005B338A">
          <w:fldChar w:fldCharType="separate"/>
        </w:r>
        <w:r w:rsidR="005B338A">
          <w:t>121</w:t>
        </w:r>
        <w:r w:rsidR="005B338A">
          <w:fldChar w:fldCharType="end"/>
        </w:r>
      </w:hyperlink>
    </w:p>
    <w:p w14:paraId="4C1D6716" w14:textId="39DA57C9" w:rsidR="005B338A" w:rsidRDefault="00CE7936">
      <w:pPr>
        <w:pStyle w:val="TOC2"/>
        <w:rPr>
          <w:rFonts w:eastAsiaTheme="minorEastAsia"/>
          <w:smallCaps w:val="0"/>
          <w:sz w:val="22"/>
        </w:rPr>
      </w:pPr>
      <w:hyperlink w:anchor="_Toc52181561" w:history="1">
        <w:r w:rsidR="005B338A" w:rsidRPr="001B0E35">
          <w:rPr>
            <w:rStyle w:val="Hyperlink"/>
          </w:rPr>
          <w:t>Azure Stack Hub Ruggedized from Microsoft -laitteiston ehdot</w:t>
        </w:r>
        <w:r w:rsidR="005B338A">
          <w:tab/>
        </w:r>
        <w:r w:rsidR="005B338A">
          <w:fldChar w:fldCharType="begin"/>
        </w:r>
        <w:r w:rsidR="005B338A">
          <w:instrText xml:space="preserve"> PAGEREF _Toc52181561 \h </w:instrText>
        </w:r>
        <w:r w:rsidR="005B338A">
          <w:fldChar w:fldCharType="separate"/>
        </w:r>
        <w:r w:rsidR="005B338A">
          <w:t>124</w:t>
        </w:r>
        <w:r w:rsidR="005B338A">
          <w:fldChar w:fldCharType="end"/>
        </w:r>
      </w:hyperlink>
    </w:p>
    <w:p w14:paraId="1F08927B" w14:textId="51B160AD" w:rsidR="005B338A" w:rsidRDefault="00CE7936">
      <w:pPr>
        <w:pStyle w:val="TOC1"/>
        <w:rPr>
          <w:rFonts w:eastAsiaTheme="minorEastAsia"/>
          <w:b w:val="0"/>
          <w:caps w:val="0"/>
          <w:noProof/>
          <w:sz w:val="22"/>
          <w:szCs w:val="22"/>
        </w:rPr>
      </w:pPr>
      <w:hyperlink w:anchor="_Toc52181562" w:history="1">
        <w:r w:rsidR="005B338A" w:rsidRPr="001B0E35">
          <w:rPr>
            <w:rStyle w:val="Hyperlink"/>
            <w:noProof/>
          </w:rPr>
          <w:t>Liite H – Opiskelijakäyttöedut ja Academic-ohjelmat</w:t>
        </w:r>
        <w:r w:rsidR="005B338A">
          <w:rPr>
            <w:noProof/>
          </w:rPr>
          <w:tab/>
        </w:r>
        <w:r w:rsidR="005B338A">
          <w:rPr>
            <w:noProof/>
          </w:rPr>
          <w:fldChar w:fldCharType="begin"/>
        </w:r>
        <w:r w:rsidR="005B338A">
          <w:rPr>
            <w:noProof/>
          </w:rPr>
          <w:instrText xml:space="preserve"> PAGEREF _Toc52181562 \h </w:instrText>
        </w:r>
        <w:r w:rsidR="005B338A">
          <w:rPr>
            <w:noProof/>
          </w:rPr>
        </w:r>
        <w:r w:rsidR="005B338A">
          <w:rPr>
            <w:noProof/>
          </w:rPr>
          <w:fldChar w:fldCharType="separate"/>
        </w:r>
        <w:r w:rsidR="005B338A">
          <w:rPr>
            <w:noProof/>
          </w:rPr>
          <w:t>128</w:t>
        </w:r>
        <w:r w:rsidR="005B338A">
          <w:rPr>
            <w:noProof/>
          </w:rPr>
          <w:fldChar w:fldCharType="end"/>
        </w:r>
      </w:hyperlink>
    </w:p>
    <w:p w14:paraId="26E84A35" w14:textId="0F51D372" w:rsidR="005B338A" w:rsidRDefault="00CE7936">
      <w:pPr>
        <w:pStyle w:val="TOC2"/>
        <w:rPr>
          <w:rFonts w:eastAsiaTheme="minorEastAsia"/>
          <w:smallCaps w:val="0"/>
          <w:sz w:val="22"/>
        </w:rPr>
      </w:pPr>
      <w:hyperlink w:anchor="_Toc52181563" w:history="1">
        <w:r w:rsidR="005B338A" w:rsidRPr="001B0E35">
          <w:rPr>
            <w:rStyle w:val="Hyperlink"/>
          </w:rPr>
          <w:t>Opiskelijakäytön Etuoikeutukset Käyttöön oikeuttavan ohjelman mukaan</w:t>
        </w:r>
        <w:r w:rsidR="005B338A">
          <w:tab/>
        </w:r>
        <w:r w:rsidR="005B338A">
          <w:fldChar w:fldCharType="begin"/>
        </w:r>
        <w:r w:rsidR="005B338A">
          <w:instrText xml:space="preserve"> PAGEREF _Toc52181563 \h </w:instrText>
        </w:r>
        <w:r w:rsidR="005B338A">
          <w:fldChar w:fldCharType="separate"/>
        </w:r>
        <w:r w:rsidR="005B338A">
          <w:t>128</w:t>
        </w:r>
        <w:r w:rsidR="005B338A">
          <w:fldChar w:fldCharType="end"/>
        </w:r>
      </w:hyperlink>
    </w:p>
    <w:p w14:paraId="38739EB5" w14:textId="5730817D" w:rsidR="005B338A" w:rsidRDefault="00CE7936">
      <w:pPr>
        <w:pStyle w:val="TOC2"/>
        <w:rPr>
          <w:rFonts w:eastAsiaTheme="minorEastAsia"/>
          <w:smallCaps w:val="0"/>
          <w:sz w:val="22"/>
        </w:rPr>
      </w:pPr>
      <w:hyperlink w:anchor="_Toc52181564" w:history="1">
        <w:r w:rsidR="005B338A" w:rsidRPr="001B0E35">
          <w:rPr>
            <w:rStyle w:val="Hyperlink"/>
          </w:rPr>
          <w:t>Yhdistetyn koulutusalustatuotteen (EPP) mahdollisuudet</w:t>
        </w:r>
        <w:r w:rsidR="005B338A">
          <w:tab/>
        </w:r>
        <w:r w:rsidR="005B338A">
          <w:fldChar w:fldCharType="begin"/>
        </w:r>
        <w:r w:rsidR="005B338A">
          <w:instrText xml:space="preserve"> PAGEREF _Toc52181564 \h </w:instrText>
        </w:r>
        <w:r w:rsidR="005B338A">
          <w:fldChar w:fldCharType="separate"/>
        </w:r>
        <w:r w:rsidR="005B338A">
          <w:t>129</w:t>
        </w:r>
        <w:r w:rsidR="005B338A">
          <w:fldChar w:fldCharType="end"/>
        </w:r>
      </w:hyperlink>
    </w:p>
    <w:p w14:paraId="469C5C39" w14:textId="7A4DC351" w:rsidR="005B338A" w:rsidRDefault="00CE7936">
      <w:pPr>
        <w:pStyle w:val="TOC2"/>
        <w:rPr>
          <w:rFonts w:eastAsiaTheme="minorEastAsia"/>
          <w:smallCaps w:val="0"/>
          <w:sz w:val="22"/>
        </w:rPr>
      </w:pPr>
      <w:hyperlink w:anchor="_Toc52181565" w:history="1">
        <w:r w:rsidR="005B338A" w:rsidRPr="001B0E35">
          <w:rPr>
            <w:rStyle w:val="Hyperlink"/>
          </w:rPr>
          <w:t>Enrollment for Education Solutions (Pre 2017 Version) -ohjelman saatavuus</w:t>
        </w:r>
        <w:r w:rsidR="005B338A">
          <w:tab/>
        </w:r>
        <w:r w:rsidR="005B338A">
          <w:fldChar w:fldCharType="begin"/>
        </w:r>
        <w:r w:rsidR="005B338A">
          <w:instrText xml:space="preserve"> PAGEREF _Toc52181565 \h </w:instrText>
        </w:r>
        <w:r w:rsidR="005B338A">
          <w:fldChar w:fldCharType="separate"/>
        </w:r>
        <w:r w:rsidR="005B338A">
          <w:t>129</w:t>
        </w:r>
        <w:r w:rsidR="005B338A">
          <w:fldChar w:fldCharType="end"/>
        </w:r>
      </w:hyperlink>
    </w:p>
    <w:p w14:paraId="778AC1B5" w14:textId="7AC6E232" w:rsidR="005B338A" w:rsidRDefault="00CE7936">
      <w:pPr>
        <w:pStyle w:val="TOC1"/>
        <w:rPr>
          <w:rFonts w:eastAsiaTheme="minorEastAsia"/>
          <w:b w:val="0"/>
          <w:caps w:val="0"/>
          <w:noProof/>
          <w:sz w:val="22"/>
          <w:szCs w:val="22"/>
        </w:rPr>
      </w:pPr>
      <w:hyperlink w:anchor="_Toc52181566" w:history="1">
        <w:r w:rsidR="005B338A" w:rsidRPr="001B0E35">
          <w:rPr>
            <w:rStyle w:val="Hyperlink"/>
            <w:noProof/>
          </w:rPr>
          <w:t>Hakemisto</w:t>
        </w:r>
        <w:r w:rsidR="005B338A">
          <w:rPr>
            <w:noProof/>
          </w:rPr>
          <w:tab/>
        </w:r>
        <w:r w:rsidR="005B338A">
          <w:rPr>
            <w:noProof/>
          </w:rPr>
          <w:fldChar w:fldCharType="begin"/>
        </w:r>
        <w:r w:rsidR="005B338A">
          <w:rPr>
            <w:noProof/>
          </w:rPr>
          <w:instrText xml:space="preserve"> PAGEREF _Toc52181566 \h </w:instrText>
        </w:r>
        <w:r w:rsidR="005B338A">
          <w:rPr>
            <w:noProof/>
          </w:rPr>
        </w:r>
        <w:r w:rsidR="005B338A">
          <w:rPr>
            <w:noProof/>
          </w:rPr>
          <w:fldChar w:fldCharType="separate"/>
        </w:r>
        <w:r w:rsidR="005B338A">
          <w:rPr>
            <w:noProof/>
          </w:rPr>
          <w:t>130</w:t>
        </w:r>
        <w:r w:rsidR="005B338A">
          <w:rPr>
            <w:noProof/>
          </w:rPr>
          <w:fldChar w:fldCharType="end"/>
        </w:r>
      </w:hyperlink>
    </w:p>
    <w:p w14:paraId="76EF8699" w14:textId="21363624" w:rsidR="008054A6" w:rsidRDefault="005B338A">
      <w:pPr>
        <w:pStyle w:val="ProductList-Body"/>
        <w:sectPr w:rsidR="008054A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E0BA599" w14:textId="77777777" w:rsidR="008054A6" w:rsidRDefault="008054A6">
      <w:pPr>
        <w:pStyle w:val="ProductList-Body"/>
      </w:pPr>
    </w:p>
    <w:p w14:paraId="0C9BAC27" w14:textId="77777777" w:rsidR="008054A6" w:rsidRDefault="008054A6">
      <w:pPr>
        <w:sectPr w:rsidR="008054A6">
          <w:headerReference w:type="default" r:id="rId18"/>
          <w:footerReference w:type="default" r:id="rId19"/>
          <w:type w:val="continuous"/>
          <w:pgSz w:w="12240" w:h="15840" w:code="1"/>
          <w:pgMar w:top="1170" w:right="720" w:bottom="720" w:left="720" w:header="432" w:footer="288" w:gutter="0"/>
          <w:cols w:space="360"/>
        </w:sectPr>
      </w:pPr>
    </w:p>
    <w:p w14:paraId="4B27FD3A" w14:textId="77777777" w:rsidR="008054A6" w:rsidRDefault="005B338A">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52181423"/>
      <w:r>
        <w:instrText>Johdanto</w:instrText>
      </w:r>
      <w:bookmarkEnd w:id="2"/>
      <w:r>
        <w:instrText>" \l 1</w:instrText>
      </w:r>
      <w:r>
        <w:fldChar w:fldCharType="end"/>
      </w:r>
    </w:p>
    <w:p w14:paraId="582A8897" w14:textId="77777777" w:rsidR="008054A6" w:rsidRDefault="008054A6">
      <w:pPr>
        <w:pStyle w:val="ProductList-Body"/>
      </w:pPr>
    </w:p>
    <w:p w14:paraId="72C6DF9F" w14:textId="77777777" w:rsidR="008054A6" w:rsidRDefault="005B338A">
      <w:pPr>
        <w:pStyle w:val="ProductList-Offering1Heading"/>
        <w:outlineLvl w:val="1"/>
      </w:pPr>
      <w:bookmarkStart w:id="3" w:name="_Sec532"/>
      <w:r>
        <w:t>Tietoja tästä asiakirjasta</w:t>
      </w:r>
      <w:bookmarkEnd w:id="3"/>
      <w:r>
        <w:fldChar w:fldCharType="begin"/>
      </w:r>
      <w:r>
        <w:instrText xml:space="preserve"> TC "</w:instrText>
      </w:r>
      <w:bookmarkStart w:id="4" w:name="_Toc52181424"/>
      <w:r>
        <w:instrText>Tietoja tästä asiakirjasta</w:instrText>
      </w:r>
      <w:bookmarkEnd w:id="4"/>
      <w:r>
        <w:instrText>" \l 2</w:instrText>
      </w:r>
      <w:r>
        <w:fldChar w:fldCharType="end"/>
      </w:r>
    </w:p>
    <w:p w14:paraId="527DBDA3" w14:textId="77777777" w:rsidR="008054A6" w:rsidRDefault="005B338A">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3CE0FF31" w14:textId="77777777" w:rsidR="008054A6" w:rsidRDefault="008054A6">
      <w:pPr>
        <w:pStyle w:val="ProductList-Body"/>
      </w:pPr>
    </w:p>
    <w:p w14:paraId="1EAAC0A3" w14:textId="77777777" w:rsidR="008054A6" w:rsidRDefault="005B338A">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17ACEBC8" w14:textId="77777777" w:rsidR="008054A6" w:rsidRDefault="005B338A">
      <w:pPr>
        <w:pStyle w:val="ProductList-Offering1Heading"/>
        <w:outlineLvl w:val="1"/>
      </w:pPr>
      <w:bookmarkStart w:id="5" w:name="_Sec533"/>
      <w:r>
        <w:t>Asiakirjan sisältö</w:t>
      </w:r>
      <w:bookmarkEnd w:id="5"/>
      <w:r>
        <w:fldChar w:fldCharType="begin"/>
      </w:r>
      <w:r>
        <w:instrText xml:space="preserve"> TC "</w:instrText>
      </w:r>
      <w:bookmarkStart w:id="6" w:name="_Toc52181425"/>
      <w:r>
        <w:instrText>Asiakirjan sisältö</w:instrText>
      </w:r>
      <w:bookmarkEnd w:id="6"/>
      <w:r>
        <w:instrText>" \l 2</w:instrText>
      </w:r>
      <w:r>
        <w:fldChar w:fldCharType="end"/>
      </w:r>
    </w:p>
    <w:p w14:paraId="5FDE24D5" w14:textId="77777777" w:rsidR="008054A6" w:rsidRDefault="005B338A">
      <w:pPr>
        <w:pStyle w:val="ProductList-Body"/>
      </w:pPr>
      <w:r>
        <w:t xml:space="preserve">Tuotteen ehdoissa on seuraavat osat: </w:t>
      </w:r>
    </w:p>
    <w:p w14:paraId="6837DCAA" w14:textId="77777777" w:rsidR="008054A6" w:rsidRDefault="00CE7936" w:rsidP="005B338A">
      <w:pPr>
        <w:pStyle w:val="ProductList-Bullet"/>
        <w:numPr>
          <w:ilvl w:val="0"/>
          <w:numId w:val="3"/>
        </w:numPr>
      </w:pPr>
      <w:hyperlink w:anchor="_Sec531">
        <w:r w:rsidR="005B338A">
          <w:rPr>
            <w:color w:val="00467F"/>
            <w:u w:val="single"/>
          </w:rPr>
          <w:t>Johdanto</w:t>
        </w:r>
      </w:hyperlink>
      <w:r w:rsidR="005B338A">
        <w:t>, joka sisältää viimeisimpien muutosten luettelon.</w:t>
      </w:r>
    </w:p>
    <w:p w14:paraId="42194511" w14:textId="77777777" w:rsidR="008054A6" w:rsidRDefault="00CE7936" w:rsidP="005B338A">
      <w:pPr>
        <w:pStyle w:val="ProductList-Bullet"/>
        <w:numPr>
          <w:ilvl w:val="0"/>
          <w:numId w:val="3"/>
        </w:numPr>
      </w:pPr>
      <w:hyperlink w:anchor="_Sec536">
        <w:r w:rsidR="005B338A">
          <w:rPr>
            <w:color w:val="00467F"/>
            <w:u w:val="single"/>
          </w:rPr>
          <w:t>Käyttöoikeusehdot</w:t>
        </w:r>
      </w:hyperlink>
      <w:r w:rsidR="005B338A">
        <w:t>, joka on Ohjelmistotuotteita koskevien Käyttöoikeuden yleispätevien ehtojen ja Käyttöoikeusmallin ehtojen luettelo.</w:t>
      </w:r>
    </w:p>
    <w:p w14:paraId="5E7B78D0" w14:textId="77777777" w:rsidR="008054A6" w:rsidRDefault="00CE7936" w:rsidP="005B338A">
      <w:pPr>
        <w:pStyle w:val="ProductList-Bullet"/>
        <w:numPr>
          <w:ilvl w:val="0"/>
          <w:numId w:val="3"/>
        </w:numPr>
      </w:pPr>
      <w:hyperlink w:anchor="_Sec547">
        <w:r w:rsidR="005B338A">
          <w:rPr>
            <w:color w:val="00467F"/>
            <w:u w:val="single"/>
          </w:rPr>
          <w:t>Ohjelmistotuotteet</w:t>
        </w:r>
      </w:hyperlink>
      <w:r w:rsidR="005B338A">
        <w:t>, joka luettelee kaikki Ohjelmistotuotemerkinnät.</w:t>
      </w:r>
    </w:p>
    <w:p w14:paraId="41D6A305" w14:textId="77777777" w:rsidR="008054A6" w:rsidRDefault="00CE7936" w:rsidP="005B338A">
      <w:pPr>
        <w:pStyle w:val="ProductList-Bullet"/>
        <w:numPr>
          <w:ilvl w:val="0"/>
          <w:numId w:val="3"/>
        </w:numPr>
      </w:pPr>
      <w:hyperlink w:anchor="_Sec548">
        <w:r w:rsidR="005B338A">
          <w:rPr>
            <w:color w:val="00467F"/>
            <w:u w:val="single"/>
          </w:rPr>
          <w:t>Online-palvelutuotteet</w:t>
        </w:r>
      </w:hyperlink>
      <w:r w:rsidR="005B338A">
        <w:t>, joka luettelee kaikki Online-palvelutuotemerkinnät.</w:t>
      </w:r>
    </w:p>
    <w:p w14:paraId="6238E063" w14:textId="77777777" w:rsidR="008054A6" w:rsidRDefault="00CE7936" w:rsidP="005B338A">
      <w:pPr>
        <w:pStyle w:val="ProductList-Bullet"/>
        <w:numPr>
          <w:ilvl w:val="0"/>
          <w:numId w:val="3"/>
        </w:numPr>
      </w:pPr>
      <w:hyperlink w:anchor="_Sec549">
        <w:r w:rsidR="005B338A">
          <w:rPr>
            <w:color w:val="00467F"/>
            <w:u w:val="single"/>
          </w:rPr>
          <w:t>Sanasto</w:t>
        </w:r>
      </w:hyperlink>
      <w:r w:rsidR="005B338A">
        <w:t>, joka määrittää Määritteet, Soluarvot, Sarakeotsikot ja muut isolla kirjoitetut termit, joita käytetään Tuotteen ehdoissa.</w:t>
      </w:r>
    </w:p>
    <w:p w14:paraId="3B05338C" w14:textId="77777777" w:rsidR="008054A6" w:rsidRDefault="005B338A" w:rsidP="005B338A">
      <w:pPr>
        <w:pStyle w:val="ProductList-Bullet"/>
        <w:numPr>
          <w:ilvl w:val="0"/>
          <w:numId w:val="3"/>
        </w:numPr>
      </w:pPr>
      <w:r>
        <w:t>Seuraavat liitteet:</w:t>
      </w:r>
    </w:p>
    <w:p w14:paraId="519745D2" w14:textId="77777777" w:rsidR="008054A6" w:rsidRDefault="00CE7936" w:rsidP="005B338A">
      <w:pPr>
        <w:pStyle w:val="ProductList-Bullet"/>
        <w:numPr>
          <w:ilvl w:val="1"/>
          <w:numId w:val="3"/>
        </w:numPr>
      </w:pPr>
      <w:hyperlink w:anchor="_Sec591">
        <w:r w:rsidR="005B338A">
          <w:rPr>
            <w:color w:val="00467F"/>
            <w:u w:val="single"/>
          </w:rPr>
          <w:t>Liite A – CAL/Hallintakäyttöoikeus-käyttöoikeuksia vastaavat -taulukko</w:t>
        </w:r>
      </w:hyperlink>
      <w:r w:rsidR="005B338A">
        <w:t>, joka osoittaa saatavilla olevat Palvelintuotteiden käyttöoikeuden myöntävät CAL-ohjelmistosarjat ja Online-palvelutilauskäyttöoikeudet.</w:t>
      </w:r>
    </w:p>
    <w:p w14:paraId="335E5977" w14:textId="77777777" w:rsidR="008054A6" w:rsidRDefault="00CE7936" w:rsidP="005B338A">
      <w:pPr>
        <w:pStyle w:val="ProductList-Bullet"/>
        <w:numPr>
          <w:ilvl w:val="1"/>
          <w:numId w:val="3"/>
        </w:numPr>
      </w:pPr>
      <w:hyperlink w:anchor="_Sec564">
        <w:r w:rsidR="005B338A">
          <w:rPr>
            <w:color w:val="00467F"/>
            <w:u w:val="single"/>
          </w:rPr>
          <w:t>Liite B – SA-ylläpito</w:t>
        </w:r>
      </w:hyperlink>
      <w:r w:rsidR="005B338A">
        <w:t>, jossa kuvataan SA-ylläpidon hankintasäännöt ja SA-asiakkaiden käytettävissä olevat lisäedut.</w:t>
      </w:r>
    </w:p>
    <w:p w14:paraId="459AEB58" w14:textId="77777777" w:rsidR="008054A6" w:rsidRDefault="00CE7936" w:rsidP="005B338A">
      <w:pPr>
        <w:pStyle w:val="ProductList-Bullet"/>
        <w:numPr>
          <w:ilvl w:val="1"/>
          <w:numId w:val="3"/>
        </w:numPr>
      </w:pPr>
      <w:hyperlink w:anchor="_Sec1237">
        <w:r w:rsidR="005B338A">
          <w:rPr>
            <w:color w:val="00467F"/>
            <w:u w:val="single"/>
          </w:rPr>
          <w:t>Liite C – Online-palveluiden Lisäosat ja muut Siirtymäkäyttöoikeudet</w:t>
        </w:r>
      </w:hyperlink>
      <w:r w:rsidR="005B338A">
        <w:t>, joka kuvaa Online-palveluiden lisäosien ja From SA ‑tilauskäyttöoikeuksien vaatimukset täyttävät tuotteet ja ehdot</w:t>
      </w:r>
    </w:p>
    <w:p w14:paraId="634362E3" w14:textId="77777777" w:rsidR="008054A6" w:rsidRDefault="00CE7936" w:rsidP="005B338A">
      <w:pPr>
        <w:pStyle w:val="ProductList-Bullet"/>
        <w:numPr>
          <w:ilvl w:val="1"/>
          <w:numId w:val="3"/>
        </w:numPr>
      </w:pPr>
      <w:hyperlink w:anchor="_Sec562">
        <w:r w:rsidR="005B338A">
          <w:rPr>
            <w:color w:val="00467F"/>
            <w:u w:val="single"/>
          </w:rPr>
          <w:t>Liite D – Professional Services</w:t>
        </w:r>
      </w:hyperlink>
      <w:r w:rsidR="005B338A">
        <w:t>, joka luettelee Microsoftin volyymikäyttöoikeuksien kautta tarjotut Professional Services -palvelut.</w:t>
      </w:r>
    </w:p>
    <w:p w14:paraId="2B358917" w14:textId="77777777" w:rsidR="008054A6" w:rsidRDefault="00CE7936" w:rsidP="005B338A">
      <w:pPr>
        <w:pStyle w:val="ProductList-Bullet"/>
        <w:numPr>
          <w:ilvl w:val="1"/>
          <w:numId w:val="3"/>
        </w:numPr>
      </w:pPr>
      <w:hyperlink w:anchor="_Sec563">
        <w:r w:rsidR="005B338A">
          <w:rPr>
            <w:color w:val="00467F"/>
            <w:u w:val="single"/>
          </w:rPr>
          <w:t>Liite E – Ohjelmasopimuksen lisäehdot</w:t>
        </w:r>
      </w:hyperlink>
      <w:r w:rsidR="005B338A">
        <w:t xml:space="preserve"> sisältää ehdot, jotka täydentävät Microsoftin volyymikäyttöoikeusohjelman sopimuksia.</w:t>
      </w:r>
    </w:p>
    <w:p w14:paraId="3FD8FD0A" w14:textId="77777777" w:rsidR="008054A6" w:rsidRDefault="00CE7936" w:rsidP="005B338A">
      <w:pPr>
        <w:pStyle w:val="ProductList-Bullet"/>
        <w:numPr>
          <w:ilvl w:val="1"/>
          <w:numId w:val="3"/>
        </w:numPr>
      </w:pPr>
      <w:hyperlink w:anchor="_Sec572">
        <w:r w:rsidR="005B338A">
          <w:rPr>
            <w:color w:val="00467F"/>
            <w:u w:val="single"/>
          </w:rPr>
          <w:t>Liite F – Tuotekampanjat</w:t>
        </w:r>
      </w:hyperlink>
      <w:r w:rsidR="005B338A">
        <w:t>, joka luettelee Tuotekampanjat, jotka eivät muutoin ole Hintaluettelossa.</w:t>
      </w:r>
    </w:p>
    <w:p w14:paraId="02703FA1" w14:textId="77777777" w:rsidR="008054A6" w:rsidRDefault="00CE7936" w:rsidP="005B338A">
      <w:pPr>
        <w:pStyle w:val="ProductList-Bullet"/>
        <w:numPr>
          <w:ilvl w:val="1"/>
          <w:numId w:val="3"/>
        </w:numPr>
      </w:pPr>
      <w:hyperlink w:anchor="_Sec899">
        <w:r w:rsidR="005B338A">
          <w:rPr>
            <w:color w:val="00467F"/>
            <w:u w:val="single"/>
          </w:rPr>
          <w:t>Liite G – Storage Array- ja Azure Data Box -ehdot</w:t>
        </w:r>
      </w:hyperlink>
      <w:r w:rsidR="005B338A">
        <w:t xml:space="preserve">, joissa on Storage Array- ja Azure Data Box -laitteiden lisäehtoja. </w:t>
      </w:r>
    </w:p>
    <w:p w14:paraId="2745B28C" w14:textId="77777777" w:rsidR="008054A6" w:rsidRDefault="00CE7936" w:rsidP="005B338A">
      <w:pPr>
        <w:pStyle w:val="ProductList-Bullet"/>
        <w:numPr>
          <w:ilvl w:val="1"/>
          <w:numId w:val="3"/>
        </w:numPr>
      </w:pPr>
      <w:hyperlink w:anchor="_Sec1230">
        <w:r w:rsidR="005B338A">
          <w:rPr>
            <w:color w:val="00467F"/>
            <w:u w:val="single"/>
          </w:rPr>
          <w:t>Liite H – Opiskelijakäyttöedut ja Academic-ohjelmat</w:t>
        </w:r>
      </w:hyperlink>
      <w:r w:rsidR="005B338A">
        <w:t xml:space="preserve">, joissa luetellaan Vaatimukset täyttävät tuotteet ja niihin liittyvät </w:t>
      </w:r>
      <w:r w:rsidR="005B338A">
        <w:fldChar w:fldCharType="begin"/>
      </w:r>
      <w:r w:rsidR="005B338A">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5B338A">
        <w:fldChar w:fldCharType="separate"/>
      </w:r>
      <w:r w:rsidR="005B338A">
        <w:rPr>
          <w:color w:val="0563C1"/>
        </w:rPr>
        <w:t>Opiskelijakäyttöedut</w:t>
      </w:r>
      <w:r w:rsidR="005B338A">
        <w:fldChar w:fldCharType="end"/>
      </w:r>
      <w:r w:rsidR="005B338A">
        <w:t>.</w:t>
      </w:r>
    </w:p>
    <w:p w14:paraId="37DF5B09" w14:textId="77777777" w:rsidR="008054A6" w:rsidRDefault="00CE7936" w:rsidP="005B338A">
      <w:pPr>
        <w:pStyle w:val="ProductList-Bullet"/>
        <w:numPr>
          <w:ilvl w:val="0"/>
          <w:numId w:val="3"/>
        </w:numPr>
      </w:pPr>
      <w:hyperlink w:anchor="_Sec844">
        <w:r w:rsidR="005B338A">
          <w:rPr>
            <w:color w:val="00467F"/>
            <w:u w:val="single"/>
          </w:rPr>
          <w:t>Hakemisto</w:t>
        </w:r>
      </w:hyperlink>
      <w:r w:rsidR="005B338A">
        <w:t>, jossa luetellaan kaikki Tuotteen ehdoissa viitatut Tuotteet ja määritetään niiden sijainti.</w:t>
      </w:r>
    </w:p>
    <w:p w14:paraId="0EB43F44" w14:textId="77777777" w:rsidR="008054A6" w:rsidRDefault="005B338A">
      <w:pPr>
        <w:pStyle w:val="ProductList-Offering1Heading"/>
        <w:outlineLvl w:val="1"/>
      </w:pPr>
      <w:bookmarkStart w:id="7" w:name="_Sec534"/>
      <w:r>
        <w:t>Tuotemerkinnöissä navigoiminen</w:t>
      </w:r>
      <w:bookmarkEnd w:id="7"/>
      <w:r>
        <w:fldChar w:fldCharType="begin"/>
      </w:r>
      <w:r>
        <w:instrText xml:space="preserve"> TC "</w:instrText>
      </w:r>
      <w:bookmarkStart w:id="8" w:name="_Toc52181426"/>
      <w:r>
        <w:instrText>Tuotemerkinnöissä navigoiminen</w:instrText>
      </w:r>
      <w:bookmarkEnd w:id="8"/>
      <w:r>
        <w:instrText>" \l 2</w:instrText>
      </w:r>
      <w:r>
        <w:fldChar w:fldCharType="end"/>
      </w:r>
    </w:p>
    <w:p w14:paraId="33EBC2C2" w14:textId="77777777" w:rsidR="008054A6" w:rsidRDefault="005B338A">
      <w:pPr>
        <w:pStyle w:val="ProductList-Body"/>
      </w:pPr>
      <w:r>
        <w:t>Kukin Ohjelmistotuotemerkintä sisältää neljä osaa: Ohjelman saatavuus, Tuotteen ehdot, Käyttöoikeudet ja Software Assurance.</w:t>
      </w:r>
    </w:p>
    <w:p w14:paraId="769B6903" w14:textId="77777777" w:rsidR="008054A6" w:rsidRDefault="005B338A">
      <w:pPr>
        <w:pStyle w:val="ProductList-Body"/>
      </w:pPr>
      <w:r>
        <w:t xml:space="preserve">Kukin Online-palvelutuotemerkintä sisältää kaksi osaa: Ohjelman saatavuus ja Tuotteen ehdot. </w:t>
      </w:r>
    </w:p>
    <w:p w14:paraId="43187E71" w14:textId="77777777" w:rsidR="008054A6" w:rsidRDefault="008054A6">
      <w:pPr>
        <w:pStyle w:val="ProductList-Body"/>
      </w:pPr>
    </w:p>
    <w:p w14:paraId="1DB793B0" w14:textId="77777777" w:rsidR="008054A6" w:rsidRDefault="005B338A">
      <w:pPr>
        <w:pStyle w:val="ProductList-Body"/>
      </w:pPr>
      <w:r>
        <w:rPr>
          <w:b/>
          <w:color w:val="00188F"/>
        </w:rPr>
        <w:t xml:space="preserve">1. Ohjelman saatavuus </w:t>
      </w:r>
      <w:r>
        <w:t>osoittaa kunkin Tuotteen osalta tarjonnan tyypin, (mahdollisen) pistemäärän ja saatavuuden volyymikäyttöoikeussopimusohjelmissa.</w:t>
      </w:r>
    </w:p>
    <w:p w14:paraId="26A98A3A" w14:textId="77777777" w:rsidR="008054A6" w:rsidRDefault="005B338A">
      <w:pPr>
        <w:pStyle w:val="ProductList-Body"/>
      </w:pPr>
      <w:r>
        <w:rPr>
          <w:noProof/>
        </w:rPr>
        <w:drawing>
          <wp:inline distT="0" distB="0" distL="0" distR="0" wp14:anchorId="50BFD496" wp14:editId="6A4B5F2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1288AE4" w14:textId="77777777" w:rsidR="008054A6" w:rsidRDefault="008054A6">
      <w:pPr>
        <w:pStyle w:val="ProductList-Body"/>
      </w:pPr>
    </w:p>
    <w:p w14:paraId="1B653308" w14:textId="77777777" w:rsidR="008054A6" w:rsidRDefault="005B338A">
      <w:pPr>
        <w:pStyle w:val="ProductList-Body"/>
      </w:pPr>
      <w:r>
        <w:rPr>
          <w:b/>
          <w:color w:val="00188F"/>
        </w:rPr>
        <w:t xml:space="preserve">2. Tuotteen ehdot </w:t>
      </w:r>
      <w:r>
        <w:t>sisältävät lisätietoja, jotka liittyvät Tuotteen hankintaan, kuten hankinnan edellytykset, aiemmat versiot ja sovellettava Tuotevaranto.</w:t>
      </w:r>
    </w:p>
    <w:p w14:paraId="14638A75" w14:textId="77777777" w:rsidR="008054A6" w:rsidRDefault="005B338A">
      <w:pPr>
        <w:pStyle w:val="ProductList-Body"/>
      </w:pPr>
      <w:r>
        <w:rPr>
          <w:noProof/>
        </w:rPr>
        <w:lastRenderedPageBreak/>
        <w:drawing>
          <wp:inline distT="0" distB="0" distL="0" distR="0" wp14:anchorId="688E1AC8" wp14:editId="2EA64CA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9C36818" w14:textId="77777777" w:rsidR="008054A6" w:rsidRDefault="008054A6">
      <w:pPr>
        <w:pStyle w:val="ProductList-Body"/>
      </w:pPr>
    </w:p>
    <w:p w14:paraId="687D4665" w14:textId="77777777" w:rsidR="008054A6" w:rsidRDefault="005B338A">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29027D30" w14:textId="77777777" w:rsidR="008054A6" w:rsidRDefault="005B338A">
      <w:pPr>
        <w:pStyle w:val="ProductList-Body"/>
      </w:pPr>
      <w:r>
        <w:rPr>
          <w:noProof/>
        </w:rPr>
        <w:drawing>
          <wp:inline distT="0" distB="0" distL="0" distR="0" wp14:anchorId="3CD7DFB6" wp14:editId="40AE2D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F8974E0" w14:textId="77777777" w:rsidR="008054A6" w:rsidRDefault="008054A6">
      <w:pPr>
        <w:pStyle w:val="ProductList-Body"/>
      </w:pPr>
    </w:p>
    <w:p w14:paraId="3755986E" w14:textId="77777777" w:rsidR="008054A6" w:rsidRDefault="005B338A">
      <w:pPr>
        <w:pStyle w:val="ProductList-Body"/>
      </w:pPr>
      <w:r>
        <w:rPr>
          <w:b/>
          <w:color w:val="00188F"/>
        </w:rPr>
        <w:t xml:space="preserve">4. Software Assurance </w:t>
      </w:r>
      <w:r>
        <w:t>osoittaa SA-ylläpitoon liittyvät ehdot.</w:t>
      </w:r>
    </w:p>
    <w:p w14:paraId="69C592BE" w14:textId="77777777" w:rsidR="008054A6" w:rsidRDefault="005B338A">
      <w:pPr>
        <w:pStyle w:val="ProductList-Body"/>
      </w:pPr>
      <w:r>
        <w:rPr>
          <w:noProof/>
        </w:rPr>
        <w:drawing>
          <wp:inline distT="0" distB="0" distL="0" distR="0" wp14:anchorId="751AF02E" wp14:editId="257D069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B9B7A9C" w14:textId="77777777" w:rsidR="008054A6" w:rsidRDefault="005B338A">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52181427"/>
      <w:r>
        <w:instrText>Selvennykset ja tämän asiakirjan muutosten yhteenveto</w:instrText>
      </w:r>
      <w:bookmarkEnd w:id="10"/>
      <w:r>
        <w:instrText>" \l 2</w:instrText>
      </w:r>
      <w:r>
        <w:fldChar w:fldCharType="end"/>
      </w:r>
    </w:p>
    <w:p w14:paraId="76BB889D" w14:textId="77777777" w:rsidR="008054A6" w:rsidRDefault="005B338A">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82"/>
        <w:gridCol w:w="5434"/>
      </w:tblGrid>
      <w:tr w:rsidR="008054A6" w14:paraId="761BC7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4D5FD" w14:textId="77777777" w:rsidR="008054A6" w:rsidRDefault="005B338A">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21492" w14:textId="77777777" w:rsidR="008054A6" w:rsidRDefault="005B338A">
            <w:pPr>
              <w:pStyle w:val="ProductList-TableBody"/>
            </w:pPr>
            <w:r>
              <w:rPr>
                <w:color w:val="FFFFFF"/>
              </w:rPr>
              <w:t>Poistot</w:t>
            </w:r>
          </w:p>
        </w:tc>
      </w:tr>
      <w:tr w:rsidR="008054A6" w14:paraId="176AB79E" w14:textId="77777777">
        <w:tc>
          <w:tcPr>
            <w:tcW w:w="6120" w:type="dxa"/>
            <w:tcBorders>
              <w:top w:val="single" w:sz="4" w:space="0" w:color="000000"/>
              <w:left w:val="single" w:sz="4" w:space="0" w:color="000000"/>
              <w:bottom w:val="single" w:sz="4" w:space="0" w:color="000000"/>
              <w:right w:val="single" w:sz="4" w:space="0" w:color="000000"/>
            </w:tcBorders>
          </w:tcPr>
          <w:p w14:paraId="22BBCF3E" w14:textId="77777777" w:rsidR="008054A6" w:rsidRDefault="005B338A">
            <w:pPr>
              <w:pStyle w:val="ProductList-TableBody"/>
            </w:pPr>
            <w:r>
              <w:t>Teams-huoneet, Standard (laitteen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1A0A47A1" w14:textId="77777777" w:rsidR="008054A6" w:rsidRDefault="005B338A">
            <w:pPr>
              <w:pStyle w:val="ProductList-TableBody"/>
            </w:pPr>
            <w:r>
              <w:t>Kokoushuone (laitteen tilauskäyttöoikeudet)</w:t>
            </w:r>
          </w:p>
        </w:tc>
      </w:tr>
      <w:tr w:rsidR="008054A6" w14:paraId="6E1B6148" w14:textId="77777777">
        <w:tc>
          <w:tcPr>
            <w:tcW w:w="6120" w:type="dxa"/>
            <w:tcBorders>
              <w:top w:val="single" w:sz="4" w:space="0" w:color="000000"/>
              <w:left w:val="single" w:sz="4" w:space="0" w:color="000000"/>
              <w:bottom w:val="single" w:sz="4" w:space="0" w:color="000000"/>
              <w:right w:val="single" w:sz="4" w:space="0" w:color="000000"/>
            </w:tcBorders>
          </w:tcPr>
          <w:p w14:paraId="7412F0DA" w14:textId="77777777" w:rsidR="008054A6" w:rsidRDefault="005B338A">
            <w:pPr>
              <w:pStyle w:val="ProductList-TableBody"/>
            </w:pPr>
            <w:r>
              <w:t>Teams-huoneet, Premium (laitteen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15AECDD7" w14:textId="77777777" w:rsidR="008054A6" w:rsidRDefault="005B338A">
            <w:pPr>
              <w:pStyle w:val="ProductList-TableBody"/>
            </w:pPr>
            <w:r>
              <w:t xml:space="preserve"> Hallitut kokoushuoneet (laitteen tilauskäyttöoikeudet)</w:t>
            </w:r>
          </w:p>
        </w:tc>
      </w:tr>
      <w:tr w:rsidR="008054A6" w14:paraId="35019155" w14:textId="77777777">
        <w:tc>
          <w:tcPr>
            <w:tcW w:w="6120" w:type="dxa"/>
            <w:tcBorders>
              <w:top w:val="single" w:sz="4" w:space="0" w:color="000000"/>
              <w:left w:val="single" w:sz="4" w:space="0" w:color="000000"/>
              <w:bottom w:val="single" w:sz="4" w:space="0" w:color="000000"/>
              <w:right w:val="single" w:sz="4" w:space="0" w:color="000000"/>
            </w:tcBorders>
          </w:tcPr>
          <w:p w14:paraId="2B6FFF7E" w14:textId="77777777" w:rsidR="008054A6" w:rsidRDefault="005B338A">
            <w:pPr>
              <w:pStyle w:val="ProductList-TableBody"/>
            </w:pPr>
            <w:r>
              <w:t>Älykkäät sisältöpalvelut (SL)</w:t>
            </w:r>
          </w:p>
        </w:tc>
        <w:tc>
          <w:tcPr>
            <w:tcW w:w="6120" w:type="dxa"/>
            <w:tcBorders>
              <w:top w:val="single" w:sz="4" w:space="0" w:color="000000"/>
              <w:left w:val="single" w:sz="4" w:space="0" w:color="000000"/>
              <w:bottom w:val="single" w:sz="4" w:space="0" w:color="000000"/>
              <w:right w:val="single" w:sz="4" w:space="0" w:color="000000"/>
            </w:tcBorders>
          </w:tcPr>
          <w:p w14:paraId="02A953D4" w14:textId="77777777" w:rsidR="008054A6" w:rsidRDefault="008054A6">
            <w:pPr>
              <w:pStyle w:val="ProductList-TableBody"/>
            </w:pPr>
          </w:p>
        </w:tc>
      </w:tr>
      <w:tr w:rsidR="008054A6" w14:paraId="14C50B0A" w14:textId="77777777">
        <w:tc>
          <w:tcPr>
            <w:tcW w:w="6120" w:type="dxa"/>
            <w:tcBorders>
              <w:top w:val="single" w:sz="4" w:space="0" w:color="000000"/>
              <w:left w:val="single" w:sz="4" w:space="0" w:color="000000"/>
              <w:bottom w:val="single" w:sz="4" w:space="0" w:color="000000"/>
              <w:right w:val="single" w:sz="4" w:space="0" w:color="000000"/>
            </w:tcBorders>
          </w:tcPr>
          <w:p w14:paraId="18312EE5" w14:textId="77777777" w:rsidR="008054A6" w:rsidRDefault="005B338A">
            <w:pPr>
              <w:pStyle w:val="ProductList-TableBody"/>
            </w:pPr>
            <w:r>
              <w:t>Extra Graph Connector Capacity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31E0B679" w14:textId="77777777" w:rsidR="008054A6" w:rsidRDefault="008054A6">
            <w:pPr>
              <w:pStyle w:val="ProductList-TableBody"/>
            </w:pPr>
          </w:p>
        </w:tc>
      </w:tr>
      <w:tr w:rsidR="008054A6" w14:paraId="039864A5" w14:textId="77777777">
        <w:tc>
          <w:tcPr>
            <w:tcW w:w="6120" w:type="dxa"/>
            <w:tcBorders>
              <w:top w:val="single" w:sz="4" w:space="0" w:color="000000"/>
              <w:left w:val="single" w:sz="4" w:space="0" w:color="000000"/>
              <w:bottom w:val="single" w:sz="4" w:space="0" w:color="000000"/>
              <w:right w:val="single" w:sz="4" w:space="0" w:color="000000"/>
            </w:tcBorders>
          </w:tcPr>
          <w:p w14:paraId="66453242" w14:textId="77777777" w:rsidR="008054A6" w:rsidRDefault="005B338A">
            <w:pPr>
              <w:pStyle w:val="ProductList-TableBody"/>
            </w:pPr>
            <w:r>
              <w:t>Dynamics 365 Project Operations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07A5ED97" w14:textId="77777777" w:rsidR="008054A6" w:rsidRDefault="008054A6">
            <w:pPr>
              <w:pStyle w:val="ProductList-TableBody"/>
            </w:pPr>
          </w:p>
        </w:tc>
      </w:tr>
      <w:tr w:rsidR="008054A6" w14:paraId="180C6EBE" w14:textId="77777777">
        <w:tc>
          <w:tcPr>
            <w:tcW w:w="6120" w:type="dxa"/>
            <w:tcBorders>
              <w:top w:val="single" w:sz="4" w:space="0" w:color="000000"/>
              <w:left w:val="single" w:sz="4" w:space="0" w:color="000000"/>
              <w:bottom w:val="single" w:sz="4" w:space="0" w:color="000000"/>
              <w:right w:val="single" w:sz="4" w:space="0" w:color="000000"/>
            </w:tcBorders>
          </w:tcPr>
          <w:p w14:paraId="0859B68E" w14:textId="77777777" w:rsidR="008054A6" w:rsidRDefault="005B338A">
            <w:pPr>
              <w:pStyle w:val="ProductList-TableBody"/>
            </w:pPr>
            <w:r>
              <w:t xml:space="preserve"> Äänikonferenssipalvelujen laajennetut puhelinyhteysminuutit USA:aan/Kanadaan (User SL)</w:t>
            </w:r>
          </w:p>
        </w:tc>
        <w:tc>
          <w:tcPr>
            <w:tcW w:w="6120" w:type="dxa"/>
            <w:tcBorders>
              <w:top w:val="single" w:sz="4" w:space="0" w:color="000000"/>
              <w:left w:val="single" w:sz="4" w:space="0" w:color="000000"/>
              <w:bottom w:val="single" w:sz="4" w:space="0" w:color="000000"/>
              <w:right w:val="single" w:sz="4" w:space="0" w:color="000000"/>
            </w:tcBorders>
          </w:tcPr>
          <w:p w14:paraId="74BD2A4B" w14:textId="77777777" w:rsidR="008054A6" w:rsidRDefault="008054A6">
            <w:pPr>
              <w:pStyle w:val="ProductList-TableBody"/>
            </w:pPr>
          </w:p>
        </w:tc>
      </w:tr>
    </w:tbl>
    <w:p w14:paraId="30012D4A" w14:textId="77777777" w:rsidR="008054A6" w:rsidRDefault="008054A6">
      <w:pPr>
        <w:pStyle w:val="ProductList-Body"/>
      </w:pPr>
    </w:p>
    <w:p w14:paraId="3833478D" w14:textId="77777777" w:rsidR="008054A6" w:rsidRDefault="005B338A">
      <w:pPr>
        <w:pStyle w:val="ProductList-ClauseHeading"/>
        <w:outlineLvl w:val="2"/>
      </w:pPr>
      <w:r>
        <w:t>Käyttöoikeusehdot</w:t>
      </w:r>
    </w:p>
    <w:p w14:paraId="224CB3A2" w14:textId="77777777" w:rsidR="008054A6" w:rsidRDefault="00CE7936">
      <w:pPr>
        <w:pStyle w:val="ProductList-Body"/>
      </w:pPr>
      <w:hyperlink w:anchor="_Sec537">
        <w:r w:rsidR="005B338A">
          <w:rPr>
            <w:color w:val="00467F"/>
            <w:u w:val="single"/>
          </w:rPr>
          <w:t>Käyttöoikeuden yleispätevät ehdot</w:t>
        </w:r>
      </w:hyperlink>
      <w:r w:rsidR="005B338A">
        <w:t>: Päivitetty multipleksointilauseke Online-palveluiden ehtojen mukaiseksi. Päivitys on vain asiaa selventävä. Merkitys ei ole muuttunut.</w:t>
      </w:r>
    </w:p>
    <w:p w14:paraId="7394054C" w14:textId="77777777" w:rsidR="008054A6" w:rsidRDefault="008054A6">
      <w:pPr>
        <w:pStyle w:val="ProductList-Body"/>
      </w:pPr>
    </w:p>
    <w:p w14:paraId="109C1E56" w14:textId="77777777" w:rsidR="008054A6" w:rsidRDefault="005B338A">
      <w:pPr>
        <w:pStyle w:val="ProductList-ClauseHeading"/>
        <w:outlineLvl w:val="2"/>
      </w:pPr>
      <w:r>
        <w:t>Online-palvelut</w:t>
      </w:r>
    </w:p>
    <w:p w14:paraId="5044881B" w14:textId="77777777" w:rsidR="008054A6" w:rsidRDefault="00CE7936">
      <w:pPr>
        <w:pStyle w:val="ProductList-Body"/>
      </w:pPr>
      <w:hyperlink w:anchor="_Sec624">
        <w:r w:rsidR="005B338A">
          <w:rPr>
            <w:color w:val="00467F"/>
            <w:u w:val="single"/>
          </w:rPr>
          <w:t>Microsoft Azure -palvelut</w:t>
        </w:r>
      </w:hyperlink>
      <w:r w:rsidR="005B338A">
        <w:t xml:space="preserve"> ja </w:t>
      </w:r>
      <w:hyperlink w:anchor="_Sec1246">
        <w:r w:rsidR="005B338A">
          <w:rPr>
            <w:color w:val="00467F"/>
            <w:u w:val="single"/>
          </w:rPr>
          <w:t>Azuren palvelintilaukset</w:t>
        </w:r>
      </w:hyperlink>
      <w:r w:rsidR="005B338A">
        <w:t>: Selvennys siitä, että viittaukset Azuren käyttöönotto-oikeuksiin viittaavat Asiakkaan Azure-palvelutileihin.</w:t>
      </w:r>
    </w:p>
    <w:p w14:paraId="70265CDB"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49EB0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530B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8EEE8E0" w14:textId="77777777" w:rsidR="008054A6" w:rsidRDefault="008054A6">
      <w:pPr>
        <w:pStyle w:val="ProductList-Body"/>
      </w:pPr>
    </w:p>
    <w:p w14:paraId="2396C501" w14:textId="77777777" w:rsidR="008054A6" w:rsidRDefault="008054A6">
      <w:pPr>
        <w:sectPr w:rsidR="008054A6">
          <w:headerReference w:type="default" r:id="rId27"/>
          <w:footerReference w:type="default" r:id="rId28"/>
          <w:type w:val="continuous"/>
          <w:pgSz w:w="12240" w:h="15840" w:code="1"/>
          <w:pgMar w:top="1170" w:right="720" w:bottom="720" w:left="720" w:header="432" w:footer="288" w:gutter="0"/>
          <w:cols w:space="360"/>
        </w:sectPr>
      </w:pPr>
    </w:p>
    <w:p w14:paraId="6A107CE5" w14:textId="77777777" w:rsidR="008054A6" w:rsidRDefault="005B338A">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52181428"/>
      <w:r>
        <w:instrText>Käyttöoikeusehdot</w:instrText>
      </w:r>
      <w:bookmarkEnd w:id="12"/>
      <w:r>
        <w:instrText>" \l 1</w:instrText>
      </w:r>
      <w:r>
        <w:fldChar w:fldCharType="end"/>
      </w:r>
    </w:p>
    <w:p w14:paraId="15944C9D" w14:textId="77777777" w:rsidR="008054A6" w:rsidRDefault="005B338A">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54BDA54" w14:textId="77777777" w:rsidR="008054A6" w:rsidRDefault="008054A6">
      <w:pPr>
        <w:pStyle w:val="ProductList-Body"/>
      </w:pPr>
    </w:p>
    <w:p w14:paraId="7A03CAAA" w14:textId="77777777" w:rsidR="008054A6" w:rsidRDefault="005B338A">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7E82C939" w14:textId="77777777" w:rsidR="008054A6" w:rsidRDefault="005B338A">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52181429"/>
      <w:r>
        <w:instrText>Käyttöoikeuden yleispätevät ehdot</w:instrText>
      </w:r>
      <w:bookmarkEnd w:id="14"/>
      <w:r>
        <w:instrText>" \l 2</w:instrText>
      </w:r>
      <w:r>
        <w:fldChar w:fldCharType="end"/>
      </w:r>
    </w:p>
    <w:p w14:paraId="7A6E9E71" w14:textId="77777777" w:rsidR="008054A6" w:rsidRDefault="005B338A">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00C1564E" w14:textId="77777777" w:rsidR="008054A6" w:rsidRDefault="008054A6">
      <w:pPr>
        <w:pStyle w:val="ProductList-Body"/>
      </w:pPr>
    </w:p>
    <w:p w14:paraId="1418AE8D" w14:textId="77777777" w:rsidR="008054A6" w:rsidRDefault="005B338A">
      <w:pPr>
        <w:pStyle w:val="ProductList-ClauseHeading"/>
        <w:outlineLvl w:val="2"/>
      </w:pPr>
      <w:r>
        <w:t>1. Määritelmät</w:t>
      </w:r>
    </w:p>
    <w:p w14:paraId="11ED2441" w14:textId="77777777" w:rsidR="008054A6" w:rsidRDefault="005B338A">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194861A" w14:textId="77777777" w:rsidR="008054A6" w:rsidRDefault="008054A6">
      <w:pPr>
        <w:pStyle w:val="ProductList-Body"/>
      </w:pPr>
    </w:p>
    <w:p w14:paraId="49E96348" w14:textId="77777777" w:rsidR="008054A6" w:rsidRDefault="005B338A">
      <w:pPr>
        <w:pStyle w:val="ProductList-ClauseHeading"/>
        <w:outlineLvl w:val="2"/>
      </w:pPr>
      <w:r>
        <w:t>2. Asiakkaan käyttöoikeudet</w:t>
      </w:r>
    </w:p>
    <w:p w14:paraId="19929C6C" w14:textId="77777777" w:rsidR="008054A6" w:rsidRDefault="005B338A">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288797DA" w14:textId="77777777" w:rsidR="008054A6" w:rsidRDefault="008054A6">
      <w:pPr>
        <w:pStyle w:val="ProductList-Body"/>
      </w:pPr>
    </w:p>
    <w:p w14:paraId="74D95E02" w14:textId="77777777" w:rsidR="008054A6" w:rsidRDefault="005B338A">
      <w:pPr>
        <w:pStyle w:val="ProductList-ClauseHeading"/>
        <w:outlineLvl w:val="2"/>
      </w:pPr>
      <w:r>
        <w:t>3. Oikeudet käyttää muita versioita ja aiempia versioita</w:t>
      </w:r>
    </w:p>
    <w:p w14:paraId="51F86E6F" w14:textId="77777777" w:rsidR="008054A6" w:rsidRDefault="005B338A">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42B16DF8" w14:textId="77777777" w:rsidR="008054A6" w:rsidRDefault="008054A6">
      <w:pPr>
        <w:pStyle w:val="ProductList-Body"/>
      </w:pPr>
    </w:p>
    <w:p w14:paraId="2BD48E2C" w14:textId="77777777" w:rsidR="008054A6" w:rsidRDefault="005B338A">
      <w:pPr>
        <w:pStyle w:val="ProductList-ClauseHeading"/>
        <w:outlineLvl w:val="2"/>
      </w:pPr>
      <w:r>
        <w:t>4. Kolmannen osapuolen ohjelmisto</w:t>
      </w:r>
    </w:p>
    <w:p w14:paraId="145F07FA" w14:textId="77777777" w:rsidR="008054A6" w:rsidRDefault="005B338A">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1CC1BB11" w14:textId="77777777" w:rsidR="008054A6" w:rsidRDefault="008054A6">
      <w:pPr>
        <w:pStyle w:val="ProductList-Body"/>
      </w:pPr>
    </w:p>
    <w:p w14:paraId="4F324C53" w14:textId="77777777" w:rsidR="008054A6" w:rsidRDefault="005B338A">
      <w:pPr>
        <w:pStyle w:val="ProductList-ClauseHeading"/>
        <w:outlineLvl w:val="2"/>
      </w:pPr>
      <w:r>
        <w:t>5. Ennen tuotteen julkaisemista kirjoitettu koodi, päivitykset tai täydennykset, muut toiminnot</w:t>
      </w:r>
    </w:p>
    <w:p w14:paraId="57A6DB20" w14:textId="77777777" w:rsidR="008054A6" w:rsidRDefault="005B338A">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373145B3" w14:textId="77777777" w:rsidR="008054A6" w:rsidRDefault="008054A6">
      <w:pPr>
        <w:pStyle w:val="ProductList-Body"/>
      </w:pPr>
    </w:p>
    <w:p w14:paraId="784BAD27" w14:textId="77777777" w:rsidR="008054A6" w:rsidRDefault="005B338A">
      <w:pPr>
        <w:pStyle w:val="ProductList-ClauseHeading"/>
        <w:outlineLvl w:val="2"/>
      </w:pPr>
      <w:r>
        <w:t>6. Rajoitukset</w:t>
      </w:r>
    </w:p>
    <w:p w14:paraId="0A3EBC2A" w14:textId="77777777" w:rsidR="008054A6" w:rsidRDefault="005B338A">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23C548A3" w14:textId="77777777" w:rsidR="008054A6" w:rsidRDefault="008054A6">
      <w:pPr>
        <w:pStyle w:val="ProductList-Body"/>
      </w:pPr>
    </w:p>
    <w:p w14:paraId="62806397" w14:textId="77777777" w:rsidR="008054A6" w:rsidRDefault="005B338A">
      <w:pPr>
        <w:pStyle w:val="ProductList-ClauseHeading"/>
        <w:outlineLvl w:val="2"/>
      </w:pPr>
      <w:r>
        <w:t>7. Software Assurance</w:t>
      </w:r>
    </w:p>
    <w:p w14:paraId="7279718B" w14:textId="77777777" w:rsidR="008054A6" w:rsidRDefault="005B338A">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3805CB98" w14:textId="77777777" w:rsidR="008054A6" w:rsidRDefault="008054A6">
      <w:pPr>
        <w:pStyle w:val="ProductList-Body"/>
      </w:pPr>
    </w:p>
    <w:p w14:paraId="516067D9" w14:textId="77777777" w:rsidR="008054A6" w:rsidRDefault="005B338A">
      <w:pPr>
        <w:pStyle w:val="ProductList-ClauseHeading"/>
        <w:outlineLvl w:val="2"/>
      </w:pPr>
      <w:r>
        <w:t>8. Ohjelmiston hallinnan alihankinta</w:t>
      </w:r>
    </w:p>
    <w:p w14:paraId="7A7CE3AB" w14:textId="77777777" w:rsidR="008054A6" w:rsidRDefault="005B338A">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24371048" w14:textId="77777777" w:rsidR="008054A6" w:rsidRDefault="008054A6">
      <w:pPr>
        <w:pStyle w:val="ProductList-Body"/>
      </w:pPr>
    </w:p>
    <w:p w14:paraId="6F78690E" w14:textId="77777777" w:rsidR="008054A6" w:rsidRDefault="005B338A">
      <w:pPr>
        <w:pStyle w:val="ProductList-ClauseHeading"/>
        <w:outlineLvl w:val="2"/>
      </w:pPr>
      <w:r>
        <w:lastRenderedPageBreak/>
        <w:t>9. Käyttöoikeuksien määrittäminen ja siirtäminen</w:t>
      </w:r>
    </w:p>
    <w:p w14:paraId="79632230" w14:textId="77777777" w:rsidR="008054A6" w:rsidRDefault="005B338A">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6B237F0D" w14:textId="77777777" w:rsidR="008054A6" w:rsidRDefault="008054A6">
      <w:pPr>
        <w:pStyle w:val="ProductList-Body"/>
      </w:pPr>
    </w:p>
    <w:p w14:paraId="4BCDFA0D" w14:textId="77777777" w:rsidR="008054A6" w:rsidRDefault="005B338A">
      <w:pPr>
        <w:pStyle w:val="ProductList-ClauseHeading"/>
        <w:outlineLvl w:val="2"/>
      </w:pPr>
      <w:r>
        <w:t>10. Tekniset toimenpiteet</w:t>
      </w:r>
    </w:p>
    <w:p w14:paraId="37FEA6F4" w14:textId="77777777" w:rsidR="008054A6" w:rsidRDefault="005B338A">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3F57BD80" w14:textId="77777777" w:rsidR="008054A6" w:rsidRDefault="008054A6">
      <w:pPr>
        <w:pStyle w:val="ProductList-Body"/>
      </w:pPr>
    </w:p>
    <w:p w14:paraId="240DAFB1" w14:textId="77777777" w:rsidR="008054A6" w:rsidRDefault="005B338A">
      <w:pPr>
        <w:pStyle w:val="ProductList-SubClauseHeading"/>
        <w:outlineLvl w:val="3"/>
      </w:pPr>
      <w:r>
        <w:t>10.1 Aktivointi ja vahvistus</w:t>
      </w:r>
    </w:p>
    <w:p w14:paraId="3C19EB1F" w14:textId="77777777" w:rsidR="008054A6" w:rsidRDefault="005B338A">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95DEB96" w14:textId="77777777" w:rsidR="008054A6" w:rsidRDefault="008054A6">
      <w:pPr>
        <w:pStyle w:val="ProductList-BodyIndented"/>
      </w:pPr>
    </w:p>
    <w:p w14:paraId="3323C5D7" w14:textId="77777777" w:rsidR="008054A6" w:rsidRDefault="005B338A">
      <w:pPr>
        <w:pStyle w:val="ProductList-SubClauseHeading"/>
        <w:outlineLvl w:val="3"/>
      </w:pPr>
      <w:r>
        <w:t>10.2 Tuoteavaimet</w:t>
      </w:r>
    </w:p>
    <w:p w14:paraId="7E69959B" w14:textId="77777777" w:rsidR="008054A6" w:rsidRDefault="005B338A">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39D469B" w14:textId="77777777" w:rsidR="008054A6" w:rsidRDefault="008054A6">
      <w:pPr>
        <w:pStyle w:val="ProductList-BodyIndented"/>
      </w:pPr>
    </w:p>
    <w:p w14:paraId="33AA8658" w14:textId="77777777" w:rsidR="008054A6" w:rsidRDefault="005B338A">
      <w:pPr>
        <w:pStyle w:val="ProductList-ClauseHeading"/>
        <w:outlineLvl w:val="2"/>
      </w:pPr>
      <w:r>
        <w:t>11. ilmoitukset</w:t>
      </w:r>
    </w:p>
    <w:p w14:paraId="2FF0B63C" w14:textId="77777777" w:rsidR="008054A6" w:rsidRDefault="005B338A">
      <w:pPr>
        <w:pStyle w:val="ProductList-Body"/>
      </w:pPr>
      <w:r>
        <w:t>Jos kunkin Tuotemerkinnän Käyttöoikeudet-kohdassa on niin osoitettu, seuraavat ilmoitukset ovat voimassa:</w:t>
      </w:r>
    </w:p>
    <w:p w14:paraId="408BF496" w14:textId="77777777" w:rsidR="008054A6" w:rsidRDefault="008054A6">
      <w:pPr>
        <w:pStyle w:val="ProductList-Body"/>
      </w:pPr>
    </w:p>
    <w:p w14:paraId="543301B2" w14:textId="77777777" w:rsidR="008054A6" w:rsidRDefault="005B338A">
      <w:pPr>
        <w:pStyle w:val="ProductList-SubClauseHeading"/>
        <w:outlineLvl w:val="3"/>
      </w:pPr>
      <w:r>
        <w:t>11.1 Internet-pohjaiset ominaisuudet</w:t>
      </w:r>
    </w:p>
    <w:p w14:paraId="43D4F663" w14:textId="77777777" w:rsidR="008054A6" w:rsidRDefault="005B338A">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5BFCFCF2" w14:textId="77777777" w:rsidR="008054A6" w:rsidRDefault="008054A6">
      <w:pPr>
        <w:pStyle w:val="ProductList-BodyIndented"/>
      </w:pPr>
    </w:p>
    <w:p w14:paraId="1380A69C" w14:textId="77777777" w:rsidR="008054A6" w:rsidRDefault="005B338A">
      <w:pPr>
        <w:pStyle w:val="ProductList-SubClauseHeading"/>
        <w:outlineLvl w:val="3"/>
      </w:pPr>
      <w:r>
        <w:t>11.2 Bing Maps</w:t>
      </w:r>
    </w:p>
    <w:p w14:paraId="49846837" w14:textId="77777777" w:rsidR="008054A6" w:rsidRDefault="005B338A">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779EF300" w14:textId="77777777" w:rsidR="008054A6" w:rsidRDefault="008054A6">
      <w:pPr>
        <w:pStyle w:val="ProductList-BodyIndented"/>
      </w:pPr>
    </w:p>
    <w:p w14:paraId="27DD2BDB" w14:textId="77777777" w:rsidR="008054A6" w:rsidRDefault="005B338A">
      <w:pPr>
        <w:pStyle w:val="ProductList-SubClauseHeading"/>
        <w:outlineLvl w:val="3"/>
      </w:pPr>
      <w:r>
        <w:t>11.3 H.264/AVC Visual Standard, VC-1-videostandardi ja MPEG-4 Part 2 -kuvastandardi</w:t>
      </w:r>
    </w:p>
    <w:p w14:paraId="6AE836EA" w14:textId="77777777" w:rsidR="008054A6" w:rsidRDefault="005B338A">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698F9E59" w14:textId="77777777" w:rsidR="008054A6" w:rsidRDefault="008054A6">
      <w:pPr>
        <w:pStyle w:val="ProductList-BodyIndented"/>
      </w:pPr>
    </w:p>
    <w:p w14:paraId="45BAB98A" w14:textId="77777777" w:rsidR="008054A6" w:rsidRDefault="005B338A">
      <w:pPr>
        <w:pStyle w:val="ProductList-SubClauseHeading"/>
        <w:outlineLvl w:val="3"/>
      </w:pPr>
      <w:r>
        <w:t>11.4 Haittaohjelmasuojaus</w:t>
      </w:r>
    </w:p>
    <w:p w14:paraId="276CAA9E" w14:textId="77777777" w:rsidR="008054A6" w:rsidRDefault="005B338A">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0EDA2DD1" w14:textId="77777777" w:rsidR="008054A6" w:rsidRDefault="008054A6">
      <w:pPr>
        <w:pStyle w:val="ProductList-BodyIndented"/>
      </w:pPr>
    </w:p>
    <w:p w14:paraId="631C6A2A" w14:textId="77777777" w:rsidR="008054A6" w:rsidRDefault="005B338A">
      <w:pPr>
        <w:pStyle w:val="ProductList-ClauseHeading"/>
        <w:outlineLvl w:val="2"/>
      </w:pPr>
      <w:r>
        <w:t>12. Fonttikomponentit, kuvat ja äänet</w:t>
      </w:r>
    </w:p>
    <w:p w14:paraId="5421B2C9" w14:textId="77777777" w:rsidR="008054A6" w:rsidRDefault="005B338A">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2BD4A795" w14:textId="77777777" w:rsidR="008054A6" w:rsidRDefault="008054A6">
      <w:pPr>
        <w:pStyle w:val="ProductList-Body"/>
      </w:pPr>
    </w:p>
    <w:p w14:paraId="182DBB73" w14:textId="77777777" w:rsidR="008054A6" w:rsidRDefault="005B338A">
      <w:pPr>
        <w:pStyle w:val="ProductList-ClauseHeading"/>
        <w:outlineLvl w:val="2"/>
      </w:pPr>
      <w:r>
        <w:t>13. Oikeuksiin sisältyvät teknologiat</w:t>
      </w:r>
    </w:p>
    <w:p w14:paraId="2D7CE6B9" w14:textId="77777777" w:rsidR="008054A6" w:rsidRDefault="005B338A">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2BAC06AC" w14:textId="77777777" w:rsidR="008054A6" w:rsidRDefault="008054A6">
      <w:pPr>
        <w:pStyle w:val="ProductList-Body"/>
      </w:pPr>
    </w:p>
    <w:p w14:paraId="0188C88F" w14:textId="77777777" w:rsidR="008054A6" w:rsidRDefault="005B338A">
      <w:pPr>
        <w:pStyle w:val="ProductList-ClauseHeading"/>
        <w:outlineLvl w:val="2"/>
      </w:pPr>
      <w:r>
        <w:t>14. Vertailutestit</w:t>
      </w:r>
    </w:p>
    <w:p w14:paraId="7782C1C7" w14:textId="77777777" w:rsidR="008054A6" w:rsidRDefault="005B338A">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6E50F976" w14:textId="77777777" w:rsidR="008054A6" w:rsidRDefault="008054A6">
      <w:pPr>
        <w:pStyle w:val="ProductList-Body"/>
      </w:pPr>
    </w:p>
    <w:p w14:paraId="337F0726" w14:textId="77777777" w:rsidR="008054A6" w:rsidRDefault="005B338A">
      <w:pPr>
        <w:pStyle w:val="ProductList-ClauseHeading"/>
        <w:outlineLvl w:val="2"/>
      </w:pPr>
      <w:r>
        <w:t>15. Multipleksointi</w:t>
      </w:r>
    </w:p>
    <w:p w14:paraId="2B420A35" w14:textId="77777777" w:rsidR="008054A6" w:rsidRDefault="005B338A">
      <w:pPr>
        <w:pStyle w:val="ProductList-Body"/>
      </w:pPr>
      <w:r>
        <w:t>Laitteistot tai ohjelmistot, joita asiakas käyttää</w:t>
      </w:r>
    </w:p>
    <w:p w14:paraId="1F8E5F15" w14:textId="77777777" w:rsidR="008054A6" w:rsidRDefault="005B338A" w:rsidP="005B338A">
      <w:pPr>
        <w:pStyle w:val="ProductList-Bullet"/>
        <w:numPr>
          <w:ilvl w:val="0"/>
          <w:numId w:val="4"/>
        </w:numPr>
      </w:pPr>
      <w:r>
        <w:t>yhteyksien jakamiseen tai tuotteen suoraan hallitsemien käyttöjärjestelmäympäristöjen, laitteiden tai käyttäjien määrän pienentämiseen</w:t>
      </w:r>
    </w:p>
    <w:p w14:paraId="33E27B93" w14:textId="77777777" w:rsidR="008054A6" w:rsidRDefault="005B338A" w:rsidP="005B338A">
      <w:pPr>
        <w:pStyle w:val="ProductList-Bullet"/>
        <w:numPr>
          <w:ilvl w:val="0"/>
          <w:numId w:val="4"/>
        </w:numPr>
      </w:pPr>
      <w:r>
        <w:t>Tuotetta suoraan tai epäsuorasti käyttävien laitteiden tai käyttäjien määrän pienentämiseen</w:t>
      </w:r>
    </w:p>
    <w:p w14:paraId="12AB932B" w14:textId="77777777" w:rsidR="008054A6" w:rsidRDefault="005B338A" w:rsidP="005B338A">
      <w:pPr>
        <w:pStyle w:val="ProductList-Bullet"/>
        <w:numPr>
          <w:ilvl w:val="0"/>
          <w:numId w:val="4"/>
        </w:numPr>
      </w:pPr>
      <w:r>
        <w:t>tai Tuotteen itsensä käsittelemien tai tuottamien tietojen käyttämiseen,</w:t>
      </w:r>
    </w:p>
    <w:p w14:paraId="5B398726" w14:textId="77777777" w:rsidR="008054A6" w:rsidRDefault="005B338A">
      <w:pPr>
        <w:pStyle w:val="ProductList-Body"/>
      </w:pPr>
      <w:r>
        <w:t xml:space="preserve">eivät pienennä Asiakkaan tarvitsemien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niiden tyypistä riippumatta.</w:t>
      </w:r>
    </w:p>
    <w:p w14:paraId="4902B54A" w14:textId="77777777" w:rsidR="008054A6" w:rsidRDefault="008054A6">
      <w:pPr>
        <w:pStyle w:val="ProductList-Body"/>
      </w:pPr>
    </w:p>
    <w:p w14:paraId="07F1B4B9" w14:textId="77777777" w:rsidR="008054A6" w:rsidRDefault="005B338A">
      <w:pPr>
        <w:pStyle w:val="ProductList-ClauseHeading"/>
        <w:outlineLvl w:val="2"/>
      </w:pPr>
      <w:r>
        <w:t>16. Hallinta- ja tukioikeudet</w:t>
      </w:r>
    </w:p>
    <w:p w14:paraId="5EAED2B4" w14:textId="77777777" w:rsidR="008054A6" w:rsidRDefault="005B338A">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73D637C0" w14:textId="77777777" w:rsidR="008054A6" w:rsidRDefault="008054A6">
      <w:pPr>
        <w:pStyle w:val="ProductList-Body"/>
      </w:pPr>
    </w:p>
    <w:p w14:paraId="7C25C452" w14:textId="77777777" w:rsidR="008054A6" w:rsidRDefault="005B338A">
      <w:pPr>
        <w:pStyle w:val="ProductList-ClauseHeading"/>
        <w:outlineLvl w:val="2"/>
      </w:pPr>
      <w:r>
        <w:t>17. Levityskelpoinen koodi</w:t>
      </w:r>
    </w:p>
    <w:p w14:paraId="4FE97C7E" w14:textId="77777777" w:rsidR="008054A6" w:rsidRDefault="005B338A">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4B59CD9B" w14:textId="77777777" w:rsidR="008054A6" w:rsidRDefault="008054A6">
      <w:pPr>
        <w:pStyle w:val="ProductList-Body"/>
      </w:pPr>
    </w:p>
    <w:p w14:paraId="4F31995C" w14:textId="77777777" w:rsidR="008054A6" w:rsidRDefault="005B338A">
      <w:pPr>
        <w:pStyle w:val="ProductList-SubClauseHeading"/>
        <w:outlineLvl w:val="3"/>
      </w:pPr>
      <w:r>
        <w:t>17.1 Käyttö- ja levitysoikeus</w:t>
      </w:r>
    </w:p>
    <w:p w14:paraId="3CD54766" w14:textId="77777777" w:rsidR="008054A6" w:rsidRDefault="005B338A">
      <w:pPr>
        <w:pStyle w:val="ProductList-BodyIndented"/>
      </w:pPr>
      <w:r>
        <w:t xml:space="preserve">Jäljempänä luetellut koodi- ja tekstitiedostot ovat ”Levityskelpoista koodia”. </w:t>
      </w:r>
    </w:p>
    <w:p w14:paraId="5D20D9E3" w14:textId="77777777" w:rsidR="008054A6" w:rsidRDefault="005B338A" w:rsidP="005B338A">
      <w:pPr>
        <w:pStyle w:val="ProductList-Bullet"/>
        <w:numPr>
          <w:ilvl w:val="1"/>
          <w:numId w:val="5"/>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5053BE65" w14:textId="77777777" w:rsidR="008054A6" w:rsidRDefault="005B338A" w:rsidP="005B338A">
      <w:pPr>
        <w:pStyle w:val="ProductList-Bullet"/>
        <w:numPr>
          <w:ilvl w:val="1"/>
          <w:numId w:val="5"/>
        </w:numPr>
      </w:pPr>
      <w:r>
        <w:t xml:space="preserve">Mallikoodi, mallit ja tyylit: Asiakas saa muuttaa, kopioida ja levittää merkinnällä ”sample”, ”template”, ”simple styles” ja ”sketch styles” varustettuja sivustomalleja ja koodia lähde- ja kohdekoodimuodossa. </w:t>
      </w:r>
    </w:p>
    <w:p w14:paraId="37BBF5DE" w14:textId="77777777" w:rsidR="008054A6" w:rsidRDefault="005B338A" w:rsidP="005B338A">
      <w:pPr>
        <w:pStyle w:val="ProductList-Bullet"/>
        <w:numPr>
          <w:ilvl w:val="1"/>
          <w:numId w:val="5"/>
        </w:numPr>
      </w:pPr>
      <w:r>
        <w:t>Kolmansien osapuolten tekemä levittäminen: Asiakas saa antaa ohjelmiensa levittäjille luvan kopioida ja levittää Levityskelpoista koodia osana asiakkaan ohjelmia.</w:t>
      </w:r>
    </w:p>
    <w:p w14:paraId="40D422EF" w14:textId="77777777" w:rsidR="008054A6" w:rsidRDefault="005B338A" w:rsidP="005B338A">
      <w:pPr>
        <w:pStyle w:val="ProductList-Bullet"/>
        <w:numPr>
          <w:ilvl w:val="1"/>
          <w:numId w:val="5"/>
        </w:numPr>
      </w:pPr>
      <w:r>
        <w:t>Image Library -kirjasto: Asiakas saa kopioida ja levittää Image Library -kirjaston kuvia, grafiikkaa ja animaatioita ohjelmiston dokumentaatiossa kuvatulla tavalla.</w:t>
      </w:r>
    </w:p>
    <w:p w14:paraId="254D0A23" w14:textId="77777777" w:rsidR="008054A6" w:rsidRDefault="008054A6">
      <w:pPr>
        <w:pStyle w:val="ProductList-BodyIndented"/>
      </w:pPr>
    </w:p>
    <w:p w14:paraId="178A95FE" w14:textId="77777777" w:rsidR="008054A6" w:rsidRDefault="005B338A">
      <w:pPr>
        <w:pStyle w:val="ProductList-SubClauseHeading"/>
        <w:outlineLvl w:val="3"/>
      </w:pPr>
      <w:r>
        <w:t>17.2 Levitysehdot</w:t>
      </w:r>
    </w:p>
    <w:p w14:paraId="3AA8EA5F" w14:textId="77777777" w:rsidR="008054A6" w:rsidRDefault="005B338A">
      <w:pPr>
        <w:pStyle w:val="ProductList-BodyIndented"/>
      </w:pPr>
      <w:r>
        <w:t>Jos Asiakas jakaa Levityskelpoista koodia, Asiakas</w:t>
      </w:r>
    </w:p>
    <w:p w14:paraId="7D3401B8" w14:textId="77777777" w:rsidR="008054A6" w:rsidRDefault="005B338A" w:rsidP="005B338A">
      <w:pPr>
        <w:pStyle w:val="ProductList-Bullet"/>
        <w:numPr>
          <w:ilvl w:val="1"/>
          <w:numId w:val="6"/>
        </w:numPr>
      </w:pPr>
      <w:r>
        <w:t>jakaa sitä vain Asiakkaan ohjelmissa, joissa Asiakkaan ohjelmat toimittavat merkittävää ensisijaista toimintoa Levityskelpoiseen koodiin</w:t>
      </w:r>
    </w:p>
    <w:p w14:paraId="4F32ED6C" w14:textId="77777777" w:rsidR="008054A6" w:rsidRDefault="005B338A" w:rsidP="005B338A">
      <w:pPr>
        <w:pStyle w:val="ProductList-Bullet"/>
        <w:numPr>
          <w:ilvl w:val="1"/>
          <w:numId w:val="6"/>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6FCB328E" w14:textId="77777777" w:rsidR="008054A6" w:rsidRDefault="005B338A" w:rsidP="005B338A">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615F681F" w14:textId="77777777" w:rsidR="008054A6" w:rsidRDefault="008054A6">
      <w:pPr>
        <w:pStyle w:val="ProductList-BodyIndented"/>
      </w:pPr>
    </w:p>
    <w:p w14:paraId="242A54E4" w14:textId="77777777" w:rsidR="008054A6" w:rsidRDefault="005B338A">
      <w:pPr>
        <w:pStyle w:val="ProductList-SubClauseHeading"/>
        <w:outlineLvl w:val="3"/>
      </w:pPr>
      <w:r>
        <w:t>17.3 Levittämistä koskevat rajoitukset</w:t>
      </w:r>
    </w:p>
    <w:p w14:paraId="07076A53" w14:textId="77777777" w:rsidR="008054A6" w:rsidRDefault="005B338A">
      <w:pPr>
        <w:pStyle w:val="ProductList-BodyIndented"/>
      </w:pPr>
      <w:r>
        <w:t>Asiakas ei saa</w:t>
      </w:r>
    </w:p>
    <w:p w14:paraId="4286AE2C" w14:textId="77777777" w:rsidR="008054A6" w:rsidRDefault="005B338A" w:rsidP="005B338A">
      <w:pPr>
        <w:pStyle w:val="ProductList-Bullet"/>
        <w:numPr>
          <w:ilvl w:val="1"/>
          <w:numId w:val="7"/>
        </w:numPr>
      </w:pPr>
      <w:r>
        <w:t xml:space="preserve">muuttaa Levityskelpoisen koodin tekijänoikeuksia, tavaramerkkiä tai patenttia koskevia ilmoituksia </w:t>
      </w:r>
    </w:p>
    <w:p w14:paraId="43D4946B" w14:textId="77777777" w:rsidR="008054A6" w:rsidRDefault="005B338A" w:rsidP="005B338A">
      <w:pPr>
        <w:pStyle w:val="ProductList-Bullet"/>
        <w:numPr>
          <w:ilvl w:val="1"/>
          <w:numId w:val="7"/>
        </w:numPr>
      </w:pPr>
      <w:r>
        <w:t xml:space="preserve">käyttää Microsoftin tavaramerkkejä Asiakkaan ohjelmien nimissä tai tavalla, joka luo mielikuvan siitä, että Microsoft on laatinut Asiakkaan ohjelmat tai hyväksynyt ne </w:t>
      </w:r>
    </w:p>
    <w:p w14:paraId="4D4E9CD2" w14:textId="77777777" w:rsidR="008054A6" w:rsidRDefault="005B338A" w:rsidP="005B338A">
      <w:pPr>
        <w:pStyle w:val="ProductList-Bullet"/>
        <w:numPr>
          <w:ilvl w:val="1"/>
          <w:numId w:val="7"/>
        </w:numPr>
      </w:pPr>
      <w:r>
        <w:t>jakaa Levityskelpoista koodia missään vihamielisessä tai harhaanjohtavassa ohjelmassa tai niiden kanssa eikä millään laittomalla tavalla</w:t>
      </w:r>
    </w:p>
    <w:p w14:paraId="5BE2F6DC" w14:textId="77777777" w:rsidR="008054A6" w:rsidRDefault="005B338A" w:rsidP="005B338A">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2D253635" w14:textId="77777777" w:rsidR="008054A6" w:rsidRDefault="008054A6">
      <w:pPr>
        <w:pStyle w:val="ProductList-BodyIndented"/>
      </w:pPr>
    </w:p>
    <w:p w14:paraId="079D5265" w14:textId="77777777" w:rsidR="008054A6" w:rsidRDefault="005B338A">
      <w:pPr>
        <w:pStyle w:val="ProductList-ClauseHeading"/>
        <w:outlineLvl w:val="2"/>
      </w:pPr>
      <w:r>
        <w:lastRenderedPageBreak/>
        <w:t>18. Software Plus -palvelut</w:t>
      </w:r>
    </w:p>
    <w:p w14:paraId="396E9694" w14:textId="77777777" w:rsidR="008054A6" w:rsidRDefault="005B338A">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29373D8" w14:textId="77777777" w:rsidR="008054A6" w:rsidRDefault="008054A6">
      <w:pPr>
        <w:pStyle w:val="ProductList-Body"/>
      </w:pPr>
    </w:p>
    <w:p w14:paraId="4DD01BA1" w14:textId="77777777" w:rsidR="008054A6" w:rsidRDefault="005B338A">
      <w:pPr>
        <w:pStyle w:val="ProductList-ClauseHeading"/>
        <w:outlineLvl w:val="2"/>
      </w:pPr>
      <w:r>
        <w:t>19. Henkilötietojen käsittely</w:t>
      </w:r>
    </w:p>
    <w:p w14:paraId="43C0DA7C" w14:textId="77777777" w:rsidR="008054A6" w:rsidRDefault="005B338A">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3">
        <w:r>
          <w:rPr>
            <w:color w:val="00467F"/>
            <w:u w:val="single"/>
          </w:rPr>
          <w:t>Online-palvelujen Tietojenkäsittelysopimuksen</w:t>
        </w:r>
      </w:hyperlink>
      <w:r>
        <w:t xml:space="preserve"> Online-palveluiden ehtojen Tietosuojan ehdot -kohdan Henkilötietojen käsittely; Tietosuoja-asetus -säännöissä ja (b) </w:t>
      </w:r>
      <w:hyperlink r:id="rId34">
        <w:r>
          <w:rPr>
            <w:color w:val="00467F"/>
            <w:u w:val="single"/>
          </w:rPr>
          <w:t>Online-palvelujen Tietojenkäsittelysopimuksen</w:t>
        </w:r>
      </w:hyperlink>
      <w:r>
        <w:t xml:space="preserve"> Euroopan unionin yleistä tietosuoja-asetusta koskevien ehtojen liitteessä 3, ja ne tulevat voimaan 25.5.2018. </w:t>
      </w:r>
    </w:p>
    <w:p w14:paraId="588AAF9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9BA8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E5CC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41A1FC7" w14:textId="77777777" w:rsidR="008054A6" w:rsidRDefault="008054A6">
      <w:pPr>
        <w:pStyle w:val="ProductList-Body"/>
      </w:pPr>
    </w:p>
    <w:p w14:paraId="1941E159" w14:textId="77777777" w:rsidR="008054A6" w:rsidRDefault="005B338A">
      <w:pPr>
        <w:pStyle w:val="ProductList-OfferingGroupHeading"/>
        <w:outlineLvl w:val="1"/>
      </w:pPr>
      <w:bookmarkStart w:id="15" w:name="_Sec538"/>
      <w:r>
        <w:t>Käyttöoikeusmallin ehdot</w:t>
      </w:r>
      <w:bookmarkEnd w:id="15"/>
      <w:r>
        <w:fldChar w:fldCharType="begin"/>
      </w:r>
      <w:r>
        <w:instrText xml:space="preserve"> TC "</w:instrText>
      </w:r>
      <w:bookmarkStart w:id="16" w:name="_Toc52181430"/>
      <w:r>
        <w:instrText>Käyttöoikeusmallin ehdot</w:instrText>
      </w:r>
      <w:bookmarkEnd w:id="16"/>
      <w:r>
        <w:instrText>" \l 2</w:instrText>
      </w:r>
      <w:r>
        <w:fldChar w:fldCharType="end"/>
      </w:r>
    </w:p>
    <w:p w14:paraId="0F6ED4D3" w14:textId="77777777" w:rsidR="008054A6" w:rsidRDefault="005B338A">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29E74CB0" w14:textId="77777777" w:rsidR="008054A6" w:rsidRDefault="005B338A">
      <w:pPr>
        <w:pStyle w:val="ProductList-Offering2Heading"/>
        <w:outlineLvl w:val="2"/>
      </w:pPr>
      <w:bookmarkStart w:id="17" w:name="_Sec539"/>
      <w:r>
        <w:t>Työaseman sovellustuotteet</w:t>
      </w:r>
      <w:bookmarkEnd w:id="17"/>
      <w:r>
        <w:fldChar w:fldCharType="begin"/>
      </w:r>
      <w:r>
        <w:instrText xml:space="preserve"> TC "</w:instrText>
      </w:r>
      <w:bookmarkStart w:id="18" w:name="_Toc52181431"/>
      <w:r>
        <w:instrText>Työaseman sovellustuotteet</w:instrText>
      </w:r>
      <w:bookmarkEnd w:id="18"/>
      <w:r>
        <w:instrText>" \l 3</w:instrText>
      </w:r>
      <w:r>
        <w:fldChar w:fldCharType="end"/>
      </w:r>
    </w:p>
    <w:p w14:paraId="2975D1F5" w14:textId="77777777" w:rsidR="008054A6" w:rsidRDefault="005B338A">
      <w:pPr>
        <w:pStyle w:val="ProductList-ClauseHeading"/>
        <w:outlineLvl w:val="3"/>
      </w:pPr>
      <w:r>
        <w:t>Laitteen käyttöoikeus</w:t>
      </w:r>
    </w:p>
    <w:p w14:paraId="28046B90" w14:textId="77777777" w:rsidR="008054A6" w:rsidRDefault="005B338A" w:rsidP="005B338A">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4C9F38B2" w14:textId="77777777" w:rsidR="008054A6" w:rsidRDefault="005B338A" w:rsidP="005B338A">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134EE626" w14:textId="77777777" w:rsidR="008054A6" w:rsidRDefault="005B338A" w:rsidP="005B338A">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54DFFF58" w14:textId="77777777" w:rsidR="008054A6" w:rsidRDefault="005B338A" w:rsidP="005B338A">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3053AE02" w14:textId="77777777" w:rsidR="008054A6" w:rsidRDefault="005B338A" w:rsidP="005B338A">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54750CE" w14:textId="77777777" w:rsidR="008054A6" w:rsidRDefault="008054A6">
      <w:pPr>
        <w:pStyle w:val="ProductList-Body"/>
      </w:pPr>
    </w:p>
    <w:p w14:paraId="6BF3ACA6" w14:textId="77777777" w:rsidR="008054A6" w:rsidRDefault="005B338A">
      <w:pPr>
        <w:pStyle w:val="ProductList-ClauseHeading"/>
        <w:outlineLvl w:val="3"/>
      </w:pPr>
      <w:r>
        <w:t>Mediaelementit ja mallit</w:t>
      </w:r>
    </w:p>
    <w:p w14:paraId="7E3356E2" w14:textId="77777777" w:rsidR="008054A6" w:rsidRDefault="005B338A">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1299229A" w14:textId="77777777" w:rsidR="008054A6" w:rsidRDefault="005B338A">
      <w:pPr>
        <w:pStyle w:val="ProductList-Offering2Heading"/>
        <w:outlineLvl w:val="2"/>
      </w:pPr>
      <w:bookmarkStart w:id="19" w:name="_Sec540"/>
      <w:r>
        <w:t>Työaseman käyttöjärjestelmät</w:t>
      </w:r>
      <w:bookmarkEnd w:id="19"/>
      <w:r>
        <w:fldChar w:fldCharType="begin"/>
      </w:r>
      <w:r>
        <w:instrText xml:space="preserve"> TC "</w:instrText>
      </w:r>
      <w:bookmarkStart w:id="20" w:name="_Toc52181432"/>
      <w:r>
        <w:instrText>Työaseman käyttöjärjestelmät</w:instrText>
      </w:r>
      <w:bookmarkEnd w:id="20"/>
      <w:r>
        <w:instrText>" \l 3</w:instrText>
      </w:r>
      <w:r>
        <w:fldChar w:fldCharType="end"/>
      </w:r>
    </w:p>
    <w:p w14:paraId="17D12339" w14:textId="77777777" w:rsidR="008054A6" w:rsidRDefault="005B338A">
      <w:pPr>
        <w:pStyle w:val="ProductList-ClauseHeading"/>
        <w:outlineLvl w:val="3"/>
      </w:pPr>
      <w:r>
        <w:t>Laitteen käyttöoikeus</w:t>
      </w:r>
    </w:p>
    <w:p w14:paraId="4D40FACD" w14:textId="77777777" w:rsidR="008054A6" w:rsidRDefault="005B338A" w:rsidP="005B338A">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0E2740C" w14:textId="77777777" w:rsidR="008054A6" w:rsidRDefault="005B338A" w:rsidP="005B338A">
      <w:pPr>
        <w:pStyle w:val="ProductList-Bullet"/>
        <w:numPr>
          <w:ilvl w:val="0"/>
          <w:numId w:val="9"/>
        </w:numPr>
      </w:pPr>
      <w:r>
        <w:t>Asiakas saa käyttää ohjelmistoa enintään kahdella suorittimella.</w:t>
      </w:r>
    </w:p>
    <w:p w14:paraId="1A8AC794" w14:textId="77777777" w:rsidR="008054A6" w:rsidRDefault="005B338A" w:rsidP="005B338A">
      <w:pPr>
        <w:pStyle w:val="ProductList-Bullet"/>
        <w:numPr>
          <w:ilvl w:val="0"/>
          <w:numId w:val="9"/>
        </w:numPr>
      </w:pPr>
      <w:r>
        <w:t>Paikallinen käyttö on sallittua kaikille käyttäjille.</w:t>
      </w:r>
    </w:p>
    <w:p w14:paraId="59173CB9" w14:textId="77777777" w:rsidR="008054A6" w:rsidRDefault="005B338A" w:rsidP="005B338A">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B817BBE" w14:textId="77777777" w:rsidR="008054A6" w:rsidRDefault="005B338A" w:rsidP="005B338A">
      <w:pPr>
        <w:pStyle w:val="ProductList-Bullet"/>
        <w:numPr>
          <w:ilvl w:val="0"/>
          <w:numId w:val="9"/>
        </w:numPr>
      </w:pPr>
      <w:r>
        <w:t>Vain yksi käyttäjä kerrallaan saa käyttää ohjelmistoa.</w:t>
      </w:r>
    </w:p>
    <w:p w14:paraId="61750F7F" w14:textId="77777777" w:rsidR="008054A6" w:rsidRDefault="005B338A" w:rsidP="005B338A">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62E0757E" w14:textId="77777777" w:rsidR="008054A6" w:rsidRDefault="005B338A" w:rsidP="005B338A">
      <w:pPr>
        <w:pStyle w:val="ProductList-Bullet"/>
        <w:numPr>
          <w:ilvl w:val="0"/>
          <w:numId w:val="9"/>
        </w:numPr>
      </w:pPr>
      <w:r>
        <w:t>Avaintenhallintapalvelun (KMS) tai sitä vastaavan tekniikan aktivointia varten saa muodostaa rajoittamattoman määrän yhteyksiä.</w:t>
      </w:r>
    </w:p>
    <w:p w14:paraId="5808545D" w14:textId="77777777" w:rsidR="008054A6" w:rsidRDefault="008054A6">
      <w:pPr>
        <w:pStyle w:val="ProductList-Body"/>
      </w:pPr>
    </w:p>
    <w:p w14:paraId="52995BB6" w14:textId="77777777" w:rsidR="008054A6" w:rsidRDefault="005B338A">
      <w:pPr>
        <w:pStyle w:val="ProductList-ClauseHeading"/>
        <w:outlineLvl w:val="3"/>
      </w:pPr>
      <w:r>
        <w:t>Adobe Flash Player</w:t>
      </w:r>
    </w:p>
    <w:p w14:paraId="60602C7B" w14:textId="77777777" w:rsidR="008054A6" w:rsidRDefault="005B338A">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49762F1" w14:textId="77777777" w:rsidR="008054A6" w:rsidRDefault="005B338A">
      <w:pPr>
        <w:pStyle w:val="ProductList-Offering2Heading"/>
        <w:outlineLvl w:val="2"/>
      </w:pPr>
      <w:bookmarkStart w:id="21" w:name="_Sec541"/>
      <w:r>
        <w:lastRenderedPageBreak/>
        <w:t>Ydinkohtaiset tai CAL-kohtaiset</w:t>
      </w:r>
      <w:bookmarkEnd w:id="21"/>
      <w:r>
        <w:fldChar w:fldCharType="begin"/>
      </w:r>
      <w:r>
        <w:instrText xml:space="preserve"> TC "</w:instrText>
      </w:r>
      <w:bookmarkStart w:id="22" w:name="_Toc52181433"/>
      <w:r>
        <w:instrText>Ydinkohtaiset tai CAL-kohtaiset</w:instrText>
      </w:r>
      <w:bookmarkEnd w:id="22"/>
      <w:r>
        <w:instrText>" \l 3</w:instrText>
      </w:r>
      <w:r>
        <w:fldChar w:fldCharType="end"/>
      </w:r>
    </w:p>
    <w:p w14:paraId="1EBBA5D9" w14:textId="77777777" w:rsidR="008054A6" w:rsidRDefault="005B338A">
      <w:pPr>
        <w:pStyle w:val="ProductList-ClauseHeading"/>
        <w:outlineLvl w:val="3"/>
      </w:pPr>
      <w:r>
        <w:t>palvelinkäyttöoikeudet (ydintä kohden)</w:t>
      </w:r>
    </w:p>
    <w:p w14:paraId="1FD637B2" w14:textId="77777777" w:rsidR="008054A6" w:rsidRDefault="005B338A" w:rsidP="005B338A">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823748A" w14:textId="77777777" w:rsidR="008054A6" w:rsidRDefault="005B338A" w:rsidP="005B338A">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033AB9EA" w14:textId="77777777" w:rsidR="008054A6" w:rsidRDefault="005B338A" w:rsidP="005B338A">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EFAE925" w14:textId="77777777" w:rsidR="008054A6" w:rsidRDefault="005B338A" w:rsidP="005B338A">
      <w:pPr>
        <w:pStyle w:val="ProductList-Bullet"/>
        <w:numPr>
          <w:ilvl w:val="0"/>
          <w:numId w:val="10"/>
        </w:numPr>
      </w:pPr>
      <w:r>
        <w:t>Standard-versio.</w:t>
      </w:r>
    </w:p>
    <w:p w14:paraId="7ACF37E9" w14:textId="77777777" w:rsidR="008054A6" w:rsidRDefault="005B338A" w:rsidP="005B338A">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AA0E625" w14:textId="77777777" w:rsidR="008054A6" w:rsidRDefault="005B338A" w:rsidP="005B338A">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09AA0711" w14:textId="77777777" w:rsidR="008054A6" w:rsidRDefault="005B338A" w:rsidP="005B338A">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ADDC0C2" w14:textId="77777777" w:rsidR="008054A6" w:rsidRDefault="005B338A" w:rsidP="005B338A">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0838CB6A" w14:textId="77777777" w:rsidR="008054A6" w:rsidRDefault="005B338A" w:rsidP="005B338A">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05E05B6E" w14:textId="77777777" w:rsidR="008054A6" w:rsidRDefault="008054A6">
      <w:pPr>
        <w:pStyle w:val="ProductList-Body"/>
      </w:pPr>
    </w:p>
    <w:p w14:paraId="0B204E1A" w14:textId="77777777" w:rsidR="008054A6" w:rsidRDefault="005B338A">
      <w:pPr>
        <w:pStyle w:val="ProductList-ClauseHeading"/>
        <w:outlineLvl w:val="3"/>
      </w:pPr>
      <w:r>
        <w:t>Access-käyttöoikeudet</w:t>
      </w:r>
    </w:p>
    <w:p w14:paraId="7160E554" w14:textId="77777777" w:rsidR="008054A6" w:rsidRDefault="005B338A" w:rsidP="005B338A">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D4AB5F6" w14:textId="77777777" w:rsidR="008054A6" w:rsidRDefault="005B338A" w:rsidP="005B338A">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26336E51" w14:textId="77777777" w:rsidR="008054A6" w:rsidRDefault="005B338A" w:rsidP="005B338A">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E1BEC00" w14:textId="77777777" w:rsidR="008054A6" w:rsidRDefault="005B338A" w:rsidP="005B338A">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03975EC" w14:textId="77777777" w:rsidR="008054A6" w:rsidRDefault="005B338A">
      <w:pPr>
        <w:pStyle w:val="ProductList-Offering2Heading"/>
        <w:outlineLvl w:val="2"/>
      </w:pPr>
      <w:bookmarkStart w:id="23" w:name="_Sec542"/>
      <w:r>
        <w:t>Palvelin/CAL</w:t>
      </w:r>
      <w:bookmarkEnd w:id="23"/>
      <w:r>
        <w:fldChar w:fldCharType="begin"/>
      </w:r>
      <w:r>
        <w:instrText xml:space="preserve"> TC "</w:instrText>
      </w:r>
      <w:bookmarkStart w:id="24" w:name="_Toc52181434"/>
      <w:r>
        <w:instrText>Palvelin/CAL</w:instrText>
      </w:r>
      <w:bookmarkEnd w:id="24"/>
      <w:r>
        <w:instrText>" \l 3</w:instrText>
      </w:r>
      <w:r>
        <w:fldChar w:fldCharType="end"/>
      </w:r>
    </w:p>
    <w:p w14:paraId="276DA1DF" w14:textId="77777777" w:rsidR="008054A6" w:rsidRDefault="005B338A">
      <w:pPr>
        <w:pStyle w:val="ProductList-ClauseHeading"/>
        <w:outlineLvl w:val="3"/>
      </w:pPr>
      <w:r>
        <w:t>Palvelinkäyttöoikeudet (Kopiota kohden)</w:t>
      </w:r>
    </w:p>
    <w:p w14:paraId="33E7B843" w14:textId="77777777" w:rsidR="008054A6" w:rsidRDefault="005B338A">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B94AA6B" w14:textId="77777777" w:rsidR="008054A6" w:rsidRDefault="008054A6">
      <w:pPr>
        <w:pStyle w:val="ProductList-Body"/>
      </w:pPr>
    </w:p>
    <w:p w14:paraId="715AC108" w14:textId="77777777" w:rsidR="008054A6" w:rsidRDefault="005B338A">
      <w:pPr>
        <w:pStyle w:val="ProductList-ClauseHeading"/>
        <w:outlineLvl w:val="3"/>
      </w:pPr>
      <w:r>
        <w:t>Access-käyttöoikeudet</w:t>
      </w:r>
    </w:p>
    <w:p w14:paraId="41AC3AE7" w14:textId="77777777" w:rsidR="008054A6" w:rsidRDefault="005B338A" w:rsidP="005B338A">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75C9872" w14:textId="77777777" w:rsidR="008054A6" w:rsidRDefault="005B338A" w:rsidP="005B338A">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06510FCE" w14:textId="77777777" w:rsidR="008054A6" w:rsidRDefault="005B338A">
      <w:pPr>
        <w:pStyle w:val="ProductList-Offering2Heading"/>
        <w:outlineLvl w:val="2"/>
      </w:pPr>
      <w:bookmarkStart w:id="25" w:name="_Sec543"/>
      <w:r>
        <w:t>Ydinkohtainen</w:t>
      </w:r>
      <w:bookmarkEnd w:id="25"/>
      <w:r>
        <w:fldChar w:fldCharType="begin"/>
      </w:r>
      <w:r>
        <w:instrText xml:space="preserve"> TC "</w:instrText>
      </w:r>
      <w:bookmarkStart w:id="26" w:name="_Toc52181435"/>
      <w:r>
        <w:instrText>Ydinkohtainen</w:instrText>
      </w:r>
      <w:bookmarkEnd w:id="26"/>
      <w:r>
        <w:instrText>" \l 3</w:instrText>
      </w:r>
      <w:r>
        <w:fldChar w:fldCharType="end"/>
      </w:r>
    </w:p>
    <w:p w14:paraId="6ED802C3" w14:textId="77777777" w:rsidR="008054A6" w:rsidRDefault="005B338A">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6FEEE421" w14:textId="77777777" w:rsidR="008054A6" w:rsidRDefault="008054A6">
      <w:pPr>
        <w:pStyle w:val="ProductList-Body"/>
      </w:pPr>
    </w:p>
    <w:p w14:paraId="3AB2B868" w14:textId="77777777" w:rsidR="008054A6" w:rsidRDefault="005B338A">
      <w:pPr>
        <w:pStyle w:val="ProductList-ClauseHeading"/>
        <w:outlineLvl w:val="3"/>
      </w:pPr>
      <w:r>
        <w:t>Palvelinkäyttöoikeudet (ydinkohtainen) – Palvelimen Fyysisten Ydinten mukaiset käyttöoikeudet</w:t>
      </w:r>
    </w:p>
    <w:p w14:paraId="75592F57" w14:textId="77777777" w:rsidR="008054A6" w:rsidRDefault="005B338A" w:rsidP="005B338A">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797A1A55" w14:textId="77777777" w:rsidR="008054A6" w:rsidRDefault="005B338A" w:rsidP="005B338A">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5C51274A" w14:textId="77777777" w:rsidR="008054A6" w:rsidRDefault="005B338A" w:rsidP="005B338A">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05D17D4" w14:textId="77777777" w:rsidR="008054A6" w:rsidRDefault="005B338A" w:rsidP="005B338A">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E67E09A" w14:textId="77777777" w:rsidR="008054A6" w:rsidRDefault="005B338A" w:rsidP="005B338A">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722063CF" w14:textId="77777777" w:rsidR="008054A6" w:rsidRDefault="008054A6">
      <w:pPr>
        <w:pStyle w:val="ProductList-Body"/>
      </w:pPr>
    </w:p>
    <w:p w14:paraId="5FA203BE" w14:textId="77777777" w:rsidR="008054A6" w:rsidRDefault="005B338A">
      <w:pPr>
        <w:pStyle w:val="ProductList-ClauseHeading"/>
        <w:outlineLvl w:val="3"/>
      </w:pPr>
      <w:r>
        <w:t>Palvelinkäyttöoikeudet (ydinkohtainen) – Yksittäisten Näennäiskäyttöjärjestelmäympäristöjen mukaiset käyttöoikeudet</w:t>
      </w:r>
    </w:p>
    <w:p w14:paraId="6576807D" w14:textId="77777777" w:rsidR="008054A6" w:rsidRDefault="005B338A" w:rsidP="005B338A">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0E2C2DE7" w14:textId="77777777" w:rsidR="008054A6" w:rsidRDefault="005B338A" w:rsidP="005B338A">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FE9BF5F" w14:textId="77777777" w:rsidR="008054A6" w:rsidRDefault="005B338A" w:rsidP="005B338A">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555F9227" w14:textId="77777777" w:rsidR="008054A6" w:rsidRDefault="005B338A">
      <w:pPr>
        <w:pStyle w:val="ProductList-Offering2Heading"/>
        <w:outlineLvl w:val="2"/>
      </w:pPr>
      <w:bookmarkStart w:id="27" w:name="_Sec544"/>
      <w:r>
        <w:t>Hallintapalvelimet</w:t>
      </w:r>
      <w:bookmarkEnd w:id="27"/>
      <w:r>
        <w:fldChar w:fldCharType="begin"/>
      </w:r>
      <w:r>
        <w:instrText xml:space="preserve"> TC "</w:instrText>
      </w:r>
      <w:bookmarkStart w:id="28" w:name="_Toc52181436"/>
      <w:r>
        <w:instrText>Hallintapalvelimet</w:instrText>
      </w:r>
      <w:bookmarkEnd w:id="28"/>
      <w:r>
        <w:instrText>" \l 3</w:instrText>
      </w:r>
      <w:r>
        <w:fldChar w:fldCharType="end"/>
      </w:r>
    </w:p>
    <w:p w14:paraId="4E76B88F" w14:textId="77777777" w:rsidR="008054A6" w:rsidRDefault="005B338A">
      <w:pPr>
        <w:pStyle w:val="ProductList-ClauseHeading"/>
        <w:outlineLvl w:val="3"/>
      </w:pPr>
      <w:r>
        <w:t>Hallintakäyttöoikeudet</w:t>
      </w:r>
    </w:p>
    <w:p w14:paraId="3B933059" w14:textId="77777777" w:rsidR="008054A6" w:rsidRDefault="005B338A">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8B29D7A" w14:textId="77777777" w:rsidR="008054A6" w:rsidRDefault="008054A6">
      <w:pPr>
        <w:pStyle w:val="ProductList-Body"/>
      </w:pPr>
    </w:p>
    <w:p w14:paraId="17500E51" w14:textId="77777777" w:rsidR="008054A6" w:rsidRDefault="005B338A">
      <w:pPr>
        <w:pStyle w:val="ProductList-ClauseHeading"/>
        <w:outlineLvl w:val="3"/>
      </w:pPr>
      <w:r>
        <w:t>Palvelinhallintakäyttöoikeudet (ydinkohtainen)</w:t>
      </w:r>
    </w:p>
    <w:p w14:paraId="7541E75B" w14:textId="77777777" w:rsidR="008054A6" w:rsidRDefault="005B338A" w:rsidP="005B338A">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7C557528" w14:textId="77777777" w:rsidR="008054A6" w:rsidRDefault="005B338A" w:rsidP="005B338A">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757C7D55" w14:textId="77777777" w:rsidR="008054A6" w:rsidRDefault="005B338A" w:rsidP="005B338A">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43E1252F" w14:textId="77777777" w:rsidR="008054A6" w:rsidRDefault="005B338A" w:rsidP="005B338A">
      <w:pPr>
        <w:pStyle w:val="ProductList-Bullet"/>
        <w:numPr>
          <w:ilvl w:val="0"/>
          <w:numId w:val="15"/>
        </w:numPr>
      </w:pPr>
      <w:r>
        <w:t xml:space="preserve">Standard-versio. </w:t>
      </w:r>
    </w:p>
    <w:p w14:paraId="2F5C46EE" w14:textId="77777777" w:rsidR="008054A6" w:rsidRDefault="005B338A" w:rsidP="005B338A">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219DD8D" w14:textId="77777777" w:rsidR="008054A6" w:rsidRDefault="005B338A" w:rsidP="005B338A">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35550978" w14:textId="77777777" w:rsidR="008054A6" w:rsidRDefault="005B338A" w:rsidP="005B338A">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A59109F" w14:textId="77777777" w:rsidR="008054A6" w:rsidRDefault="005B338A" w:rsidP="005B338A">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65DF6DF0" w14:textId="77777777" w:rsidR="008054A6" w:rsidRDefault="008054A6">
      <w:pPr>
        <w:pStyle w:val="ProductList-Body"/>
      </w:pPr>
    </w:p>
    <w:p w14:paraId="478989A5" w14:textId="77777777" w:rsidR="008054A6" w:rsidRDefault="005B338A">
      <w:pPr>
        <w:pStyle w:val="ProductList-ClauseHeading"/>
        <w:outlineLvl w:val="3"/>
      </w:pPr>
      <w:r>
        <w:t>Työaseman hallintakäyttöoikeudet (käyttöjärjestelmä- tai käyttäjäkohtainen)</w:t>
      </w:r>
    </w:p>
    <w:p w14:paraId="027269A5" w14:textId="77777777" w:rsidR="008054A6" w:rsidRDefault="005B338A" w:rsidP="005B338A">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7A4B853A" w14:textId="77777777" w:rsidR="008054A6" w:rsidRDefault="005B338A" w:rsidP="005B338A">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3E42FB4F" w14:textId="77777777" w:rsidR="008054A6" w:rsidRDefault="005B338A" w:rsidP="005B338A">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2AAFCC35" w14:textId="77777777" w:rsidR="008054A6" w:rsidRDefault="005B338A" w:rsidP="005B338A">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539E42C" w14:textId="77777777" w:rsidR="008054A6" w:rsidRDefault="005B338A">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8F33A70" w14:textId="77777777" w:rsidR="008054A6" w:rsidRDefault="008054A6">
      <w:pPr>
        <w:pStyle w:val="ProductList-Body"/>
      </w:pPr>
    </w:p>
    <w:p w14:paraId="761594FB" w14:textId="77777777" w:rsidR="008054A6" w:rsidRDefault="005B338A">
      <w:pPr>
        <w:pStyle w:val="ProductList-ClauseHeading"/>
        <w:outlineLvl w:val="3"/>
      </w:pPr>
      <w:r>
        <w:t>Hallintakäyttöoikeuksia ei vaadita seuraaville:</w:t>
      </w:r>
    </w:p>
    <w:p w14:paraId="35014729" w14:textId="77777777" w:rsidR="008054A6" w:rsidRDefault="005B338A" w:rsidP="005B338A">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0D13D1FB" w14:textId="77777777" w:rsidR="008054A6" w:rsidRDefault="005B338A" w:rsidP="005B338A">
      <w:pPr>
        <w:pStyle w:val="ProductList-Bullet"/>
        <w:numPr>
          <w:ilvl w:val="0"/>
          <w:numId w:val="17"/>
        </w:numPr>
      </w:pPr>
      <w:r>
        <w:t>Asiakkaan verkkoinfrastruktuurilaitteet, joita käytetään ainoastaan verkossa tapahtuvaan tiedonsiirtoon ja joissa ei suoriteta Windows Server -ohjelmistoa.</w:t>
      </w:r>
    </w:p>
    <w:p w14:paraId="4C6B34BE" w14:textId="77777777" w:rsidR="008054A6" w:rsidRDefault="005B338A" w:rsidP="005B338A">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7D33D75" w14:textId="77777777" w:rsidR="008054A6" w:rsidRDefault="005B338A" w:rsidP="005B338A">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DE98294" w14:textId="77777777" w:rsidR="008054A6" w:rsidRDefault="008054A6">
      <w:pPr>
        <w:pStyle w:val="ProductList-Body"/>
      </w:pPr>
    </w:p>
    <w:p w14:paraId="52432FC5" w14:textId="77777777" w:rsidR="008054A6" w:rsidRDefault="005B338A">
      <w:pPr>
        <w:pStyle w:val="ProductList-ClauseHeading"/>
        <w:outlineLvl w:val="3"/>
      </w:pPr>
      <w:r>
        <w:t>Tietojoukot</w:t>
      </w:r>
    </w:p>
    <w:p w14:paraId="768C87C2" w14:textId="77777777" w:rsidR="008054A6" w:rsidRDefault="005B338A">
      <w:pPr>
        <w:pStyle w:val="ProductList-Body"/>
      </w:pPr>
      <w:r>
        <w:t>Asiakas ei saa kopioida tai jakaa mitään ohjelmistoon sisältyvää tietokokonaisuutta (tai mitään tietokokonaisuuden osaa).</w:t>
      </w:r>
    </w:p>
    <w:p w14:paraId="08410C99" w14:textId="77777777" w:rsidR="008054A6" w:rsidRDefault="005B338A">
      <w:pPr>
        <w:pStyle w:val="ProductList-Offering2Heading"/>
        <w:outlineLvl w:val="2"/>
      </w:pPr>
      <w:bookmarkStart w:id="29" w:name="_Sec545"/>
      <w:r>
        <w:t>Erikoispalvelimet</w:t>
      </w:r>
      <w:bookmarkEnd w:id="29"/>
      <w:r>
        <w:fldChar w:fldCharType="begin"/>
      </w:r>
      <w:r>
        <w:instrText xml:space="preserve"> TC "</w:instrText>
      </w:r>
      <w:bookmarkStart w:id="30" w:name="_Toc52181437"/>
      <w:r>
        <w:instrText>Erikoispalvelimet</w:instrText>
      </w:r>
      <w:bookmarkEnd w:id="30"/>
      <w:r>
        <w:instrText>" \l 3</w:instrText>
      </w:r>
      <w:r>
        <w:fldChar w:fldCharType="end"/>
      </w:r>
    </w:p>
    <w:p w14:paraId="428D0B72" w14:textId="77777777" w:rsidR="008054A6" w:rsidRDefault="005B338A">
      <w:pPr>
        <w:pStyle w:val="ProductList-ClauseHeading"/>
        <w:outlineLvl w:val="3"/>
      </w:pPr>
      <w:r>
        <w:t>Palvelinkäyttöoikeudet (Kopiota kohden)</w:t>
      </w:r>
    </w:p>
    <w:p w14:paraId="37FCE14B" w14:textId="77777777" w:rsidR="008054A6" w:rsidRDefault="005B338A">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7B5BBBA8" w14:textId="77777777" w:rsidR="008054A6" w:rsidRDefault="005B338A">
      <w:pPr>
        <w:pStyle w:val="ProductList-Offering2Heading"/>
        <w:outlineLvl w:val="2"/>
      </w:pPr>
      <w:bookmarkStart w:id="31" w:name="_Sec546"/>
      <w:r>
        <w:t>Ohjelmistokehittäjän työkalut</w:t>
      </w:r>
      <w:bookmarkEnd w:id="31"/>
      <w:r>
        <w:fldChar w:fldCharType="begin"/>
      </w:r>
      <w:r>
        <w:instrText xml:space="preserve"> TC "</w:instrText>
      </w:r>
      <w:bookmarkStart w:id="32" w:name="_Toc52181438"/>
      <w:r>
        <w:instrText>Ohjelmistokehittäjän työkalut</w:instrText>
      </w:r>
      <w:bookmarkEnd w:id="32"/>
      <w:r>
        <w:instrText>" \l 3</w:instrText>
      </w:r>
      <w:r>
        <w:fldChar w:fldCharType="end"/>
      </w:r>
    </w:p>
    <w:p w14:paraId="093B0BD4" w14:textId="77777777" w:rsidR="008054A6" w:rsidRDefault="005B338A">
      <w:pPr>
        <w:pStyle w:val="ProductList-ClauseHeading"/>
        <w:outlineLvl w:val="3"/>
      </w:pPr>
      <w:r>
        <w:t>Käyttäjäkäyttöoikeudet</w:t>
      </w:r>
    </w:p>
    <w:p w14:paraId="394177CB" w14:textId="77777777" w:rsidR="008054A6" w:rsidRDefault="005B338A" w:rsidP="005B338A">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w:t>
      </w:r>
      <w:r>
        <w:lastRenderedPageBreak/>
        <w:t xml:space="preserve">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F9D6DEE" w14:textId="77777777" w:rsidR="008054A6" w:rsidRDefault="005B338A" w:rsidP="005B338A">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758F0C5D" w14:textId="77777777" w:rsidR="008054A6" w:rsidRDefault="005B338A" w:rsidP="005B338A">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BDA41E0" w14:textId="77777777" w:rsidR="008054A6" w:rsidRDefault="008054A6">
      <w:pPr>
        <w:pStyle w:val="ProductList-Body"/>
      </w:pPr>
    </w:p>
    <w:p w14:paraId="4F1DEC0A" w14:textId="77777777" w:rsidR="008054A6" w:rsidRDefault="005B338A">
      <w:pPr>
        <w:pStyle w:val="ProductList-ClauseHeading"/>
        <w:outlineLvl w:val="3"/>
      </w:pPr>
      <w:r>
        <w:t>Visual Studio -tilausten lisäkäyttöoikeusehdot</w:t>
      </w:r>
    </w:p>
    <w:p w14:paraId="49F52847" w14:textId="77777777" w:rsidR="008054A6" w:rsidRDefault="005B338A">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5D17142B" w14:textId="77777777" w:rsidR="008054A6" w:rsidRDefault="008054A6">
      <w:pPr>
        <w:pStyle w:val="ProductList-Body"/>
      </w:pPr>
    </w:p>
    <w:p w14:paraId="596D906F" w14:textId="77777777" w:rsidR="008054A6" w:rsidRDefault="005B338A">
      <w:pPr>
        <w:pStyle w:val="ProductList-SubClauseHeading"/>
        <w:outlineLvl w:val="4"/>
      </w:pPr>
      <w:r>
        <w:t>Ohjelmiston suorittaminen Microsoft Azure -palveluissa</w:t>
      </w:r>
    </w:p>
    <w:p w14:paraId="5B4AD1DB" w14:textId="77777777" w:rsidR="008054A6" w:rsidRDefault="005B338A" w:rsidP="005B338A">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6061AF19" w14:textId="77777777" w:rsidR="008054A6" w:rsidRDefault="005B338A" w:rsidP="005B338A">
      <w:pPr>
        <w:pStyle w:val="ProductList-Bullet"/>
        <w:numPr>
          <w:ilvl w:val="1"/>
          <w:numId w:val="19"/>
        </w:numPr>
      </w:pPr>
      <w:r>
        <w:t>Ohjelmiston käyttöä koskevat Asiakkaan volyymikäyttöoikeussopimuksen ehdot sekä Ohjelmiston mukana mahdollisesti tulevat ehdot.</w:t>
      </w:r>
    </w:p>
    <w:p w14:paraId="1E874B8B" w14:textId="77777777" w:rsidR="008054A6" w:rsidRDefault="005B338A" w:rsidP="005B338A">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769D7D5" w14:textId="77777777" w:rsidR="008054A6" w:rsidRDefault="008054A6">
      <w:pPr>
        <w:pStyle w:val="ProductList-BodyIndented"/>
      </w:pPr>
    </w:p>
    <w:p w14:paraId="4289D308" w14:textId="77777777" w:rsidR="008054A6" w:rsidRDefault="005B338A">
      <w:pPr>
        <w:pStyle w:val="ProductList-SubClauseHeading"/>
        <w:outlineLvl w:val="4"/>
      </w:pPr>
      <w:r>
        <w:t>Lisävaatimukset</w:t>
      </w:r>
    </w:p>
    <w:p w14:paraId="3C71ACC7" w14:textId="77777777" w:rsidR="008054A6" w:rsidRDefault="005B338A">
      <w:pPr>
        <w:pStyle w:val="ProductList-BodyIndented"/>
      </w:pPr>
      <w:r>
        <w:t>Suorittaakseen Ohjelmistoa Microsoft Azure -palveluissa Asiakkaan on aktivoitava Visual Studio -tilauksensa linkittämällä Microsoft -tilinsä Visual Studio -tilaukseen.</w:t>
      </w:r>
    </w:p>
    <w:p w14:paraId="6FFE2415" w14:textId="77777777" w:rsidR="008054A6" w:rsidRDefault="008054A6">
      <w:pPr>
        <w:pStyle w:val="ProductList-BodyIndented"/>
      </w:pPr>
    </w:p>
    <w:p w14:paraId="03BB3903" w14:textId="77777777" w:rsidR="008054A6" w:rsidRDefault="005B338A">
      <w:pPr>
        <w:pStyle w:val="ProductList-SubClauseHeading"/>
        <w:outlineLvl w:val="4"/>
      </w:pPr>
      <w:r>
        <w:t>Hyväksymistestaus ja palaute</w:t>
      </w:r>
    </w:p>
    <w:p w14:paraId="4086D379" w14:textId="77777777" w:rsidR="008054A6" w:rsidRDefault="005B338A">
      <w:pPr>
        <w:pStyle w:val="ProductList-BodyIndented"/>
      </w:pPr>
      <w:r>
        <w:t>Asiakkaan käyttäjät saavat käyttää Ohjelmistoa ja Asiakkaan Visual Studio -tilauksen kautta saatavilla olevia online-palveluita suorittamaan hyväksyntätestejä tai antamaan palautetta ohjelmistaan.</w:t>
      </w:r>
    </w:p>
    <w:p w14:paraId="0F6BA951" w14:textId="77777777" w:rsidR="008054A6" w:rsidRDefault="008054A6">
      <w:pPr>
        <w:pStyle w:val="ProductList-BodyIndented"/>
      </w:pPr>
    </w:p>
    <w:p w14:paraId="304B5288" w14:textId="77777777" w:rsidR="008054A6" w:rsidRDefault="005B338A">
      <w:pPr>
        <w:pStyle w:val="ProductList-SubClauseHeading"/>
        <w:outlineLvl w:val="4"/>
      </w:pPr>
      <w:r>
        <w:t>Windows Server 2016 Remote Desktop Services</w:t>
      </w:r>
    </w:p>
    <w:p w14:paraId="54A9F788" w14:textId="77777777" w:rsidR="008054A6" w:rsidRDefault="005B338A">
      <w:pPr>
        <w:pStyle w:val="ProductList-BodyIndented"/>
      </w:pPr>
      <w:r>
        <w:t>Enintään 200 samanaikaista anonyymikäyttäjää saa käyttää Windows Server -ohjelmiston etätyöpöytäpalveluja Asiakkaan ohjelmien esittelyjen seuraamiseen verkossa.</w:t>
      </w:r>
    </w:p>
    <w:p w14:paraId="178A0B3A" w14:textId="77777777" w:rsidR="008054A6" w:rsidRDefault="008054A6">
      <w:pPr>
        <w:pStyle w:val="ProductList-BodyIndented"/>
      </w:pPr>
    </w:p>
    <w:p w14:paraId="25DD7C59" w14:textId="77777777" w:rsidR="008054A6" w:rsidRDefault="005B338A">
      <w:pPr>
        <w:pStyle w:val="ProductList-SubClauseHeading"/>
        <w:outlineLvl w:val="4"/>
      </w:pPr>
      <w:r>
        <w:t>Windowsin sulautettu tuote</w:t>
      </w:r>
    </w:p>
    <w:p w14:paraId="3CF838BA" w14:textId="77777777" w:rsidR="008054A6" w:rsidRDefault="005B338A">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19A4FB9C" w14:textId="77777777" w:rsidR="008054A6" w:rsidRDefault="008054A6">
      <w:pPr>
        <w:pStyle w:val="ProductList-BodyIndented"/>
        <w:jc w:val="right"/>
      </w:pPr>
    </w:p>
    <w:tbl>
      <w:tblPr>
        <w:tblStyle w:val="PURTable0"/>
        <w:tblW w:w="0" w:type="dxa"/>
        <w:tblLook w:val="04A0" w:firstRow="1" w:lastRow="0" w:firstColumn="1" w:lastColumn="0" w:noHBand="0" w:noVBand="1"/>
      </w:tblPr>
      <w:tblGrid>
        <w:gridCol w:w="10556"/>
      </w:tblGrid>
      <w:tr w:rsidR="008054A6" w14:paraId="06965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54073"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1CC6FA5" w14:textId="77777777" w:rsidR="008054A6" w:rsidRDefault="008054A6">
      <w:pPr>
        <w:pStyle w:val="ProductList-BodyIndented"/>
      </w:pPr>
    </w:p>
    <w:p w14:paraId="67A1C701" w14:textId="77777777" w:rsidR="008054A6" w:rsidRDefault="008054A6">
      <w:pPr>
        <w:sectPr w:rsidR="008054A6">
          <w:headerReference w:type="default" r:id="rId36"/>
          <w:footerReference w:type="default" r:id="rId37"/>
          <w:type w:val="continuous"/>
          <w:pgSz w:w="12240" w:h="15840" w:code="1"/>
          <w:pgMar w:top="1170" w:right="720" w:bottom="720" w:left="720" w:header="432" w:footer="288" w:gutter="0"/>
          <w:cols w:space="360"/>
        </w:sectPr>
      </w:pPr>
    </w:p>
    <w:p w14:paraId="445C6367" w14:textId="77777777" w:rsidR="008054A6" w:rsidRDefault="005B338A">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52181439"/>
      <w:r>
        <w:instrText>Ohjelmistot</w:instrText>
      </w:r>
      <w:bookmarkEnd w:id="34"/>
      <w:r>
        <w:instrText>" \l 1</w:instrText>
      </w:r>
      <w:r>
        <w:fldChar w:fldCharType="end"/>
      </w:r>
    </w:p>
    <w:p w14:paraId="275E51CB" w14:textId="77777777" w:rsidR="008054A6" w:rsidRDefault="005B338A">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1440"/>
      <w:r>
        <w:instrText>Advanced Threat Analytics</w:instrText>
      </w:r>
      <w:bookmarkEnd w:id="36"/>
      <w:r>
        <w:instrText>" \l 2</w:instrText>
      </w:r>
      <w:r>
        <w:fldChar w:fldCharType="end"/>
      </w:r>
    </w:p>
    <w:p w14:paraId="68749762" w14:textId="77777777" w:rsidR="008054A6" w:rsidRDefault="005B338A">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8054A6" w14:paraId="790C7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0851C"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5C56"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2EEE"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1237"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92D6"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E0D3"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4EAA0"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CC39"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873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2106"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A71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50061"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62CAB80" w14:textId="77777777">
        <w:tc>
          <w:tcPr>
            <w:tcW w:w="4160" w:type="dxa"/>
            <w:tcBorders>
              <w:top w:val="single" w:sz="6" w:space="0" w:color="FFFFFF"/>
              <w:left w:val="none" w:sz="4" w:space="0" w:color="6E6E6E"/>
              <w:bottom w:val="dashed" w:sz="4" w:space="0" w:color="BFBFBF"/>
              <w:right w:val="none" w:sz="4" w:space="0" w:color="6E6E6E"/>
            </w:tcBorders>
          </w:tcPr>
          <w:p w14:paraId="6DEB0949" w14:textId="77777777" w:rsidR="008054A6" w:rsidRDefault="005B338A">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023BD" w14:textId="77777777" w:rsidR="008054A6" w:rsidRDefault="005B33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F7EAFF"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EEA50"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FE94F"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6B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FB4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8C8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921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A36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48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2F8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698E3B90" w14:textId="77777777">
        <w:tc>
          <w:tcPr>
            <w:tcW w:w="4160" w:type="dxa"/>
            <w:tcBorders>
              <w:top w:val="dashed" w:sz="4" w:space="0" w:color="BFBFBF"/>
              <w:left w:val="none" w:sz="4" w:space="0" w:color="6E6E6E"/>
              <w:bottom w:val="none" w:sz="4" w:space="0" w:color="FFFFFF"/>
              <w:right w:val="none" w:sz="4" w:space="0" w:color="6E6E6E"/>
            </w:tcBorders>
          </w:tcPr>
          <w:p w14:paraId="2ABC3175" w14:textId="77777777" w:rsidR="008054A6" w:rsidRDefault="005B338A">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C214F9" w14:textId="77777777" w:rsidR="008054A6" w:rsidRDefault="005B33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AB422B"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161774" w14:textId="77777777" w:rsidR="008054A6" w:rsidRDefault="005B33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8EA0F1"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471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369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3AB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61DE"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493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3BA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4BDB3" w14:textId="77777777" w:rsidR="008054A6" w:rsidRDefault="008054A6">
            <w:pPr>
              <w:pStyle w:val="ProductList-TableBody"/>
              <w:jc w:val="center"/>
            </w:pPr>
          </w:p>
        </w:tc>
      </w:tr>
    </w:tbl>
    <w:p w14:paraId="109004B8" w14:textId="77777777" w:rsidR="008054A6" w:rsidRDefault="005B338A">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8054A6" w14:paraId="13DEC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AE8F" w14:textId="77777777" w:rsidR="008054A6" w:rsidRDefault="005B338A">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16261C4"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D706C" w14:textId="77777777" w:rsidR="008054A6" w:rsidRDefault="005B338A">
            <w:pPr>
              <w:pStyle w:val="ProductList-TableBody"/>
            </w:pPr>
            <w:r>
              <w:rPr>
                <w:color w:val="404040"/>
              </w:rPr>
              <w:t>Aiemmat versiot: –</w:t>
            </w:r>
          </w:p>
        </w:tc>
      </w:tr>
      <w:tr w:rsidR="008054A6" w14:paraId="4FEC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7D3F"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CA94"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45870CD" w14:textId="77777777" w:rsidR="008054A6" w:rsidRDefault="005B338A">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8054A6" w14:paraId="1976A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9C14"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7719"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A6AA" w14:textId="77777777" w:rsidR="008054A6" w:rsidRDefault="005B338A">
            <w:pPr>
              <w:pStyle w:val="ProductList-TableBody"/>
            </w:pPr>
            <w:r>
              <w:rPr>
                <w:color w:val="404040"/>
              </w:rPr>
              <w:t>Oikeutettu vähennyksiin: –</w:t>
            </w:r>
          </w:p>
        </w:tc>
      </w:tr>
      <w:tr w:rsidR="008054A6" w14:paraId="7F539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5735"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884BD"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237F" w14:textId="77777777" w:rsidR="008054A6" w:rsidRDefault="005B338A">
            <w:pPr>
              <w:pStyle w:val="ProductList-TableBody"/>
            </w:pPr>
            <w:r>
              <w:rPr>
                <w:color w:val="404040"/>
              </w:rPr>
              <w:t>Oikeutettu seurantaan: –</w:t>
            </w:r>
          </w:p>
        </w:tc>
      </w:tr>
      <w:tr w:rsidR="008054A6" w14:paraId="639DE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1D00"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664A"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DDD4" w14:textId="77777777" w:rsidR="008054A6" w:rsidRDefault="008054A6">
            <w:pPr>
              <w:pStyle w:val="ProductList-TableBody"/>
            </w:pPr>
          </w:p>
        </w:tc>
      </w:tr>
    </w:tbl>
    <w:p w14:paraId="3C198B21" w14:textId="77777777" w:rsidR="008054A6" w:rsidRDefault="008054A6">
      <w:pPr>
        <w:pStyle w:val="ProductList-Body"/>
      </w:pPr>
    </w:p>
    <w:p w14:paraId="3AFB3433" w14:textId="77777777" w:rsidR="008054A6" w:rsidRDefault="005B338A">
      <w:pPr>
        <w:pStyle w:val="ProductList-ClauseHeading"/>
        <w:outlineLvl w:val="3"/>
      </w:pPr>
      <w:r>
        <w:t>2.1 Maarajoitukset</w:t>
      </w:r>
    </w:p>
    <w:p w14:paraId="520E5FBE" w14:textId="77777777" w:rsidR="008054A6" w:rsidRDefault="005B338A">
      <w:pPr>
        <w:pStyle w:val="ProductList-Body"/>
      </w:pPr>
      <w:r>
        <w:t>Asiakas ei saa ladata Advanced Threat Analytics 2016:ta käytettäväksi tai jaettavaksi Kiinassa.</w:t>
      </w:r>
    </w:p>
    <w:p w14:paraId="0C7BE65A" w14:textId="77777777" w:rsidR="008054A6" w:rsidRDefault="008054A6">
      <w:pPr>
        <w:pStyle w:val="ProductList-Body"/>
      </w:pPr>
    </w:p>
    <w:p w14:paraId="0840B482" w14:textId="77777777" w:rsidR="008054A6" w:rsidRDefault="005B338A">
      <w:pPr>
        <w:pStyle w:val="ProductList-ClauseHeading"/>
        <w:outlineLvl w:val="3"/>
      </w:pPr>
      <w:r>
        <w:t>2.2 Oppilaitosasiakkaat</w:t>
      </w:r>
    </w:p>
    <w:p w14:paraId="3559A057" w14:textId="77777777" w:rsidR="008054A6" w:rsidRDefault="005B338A">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A68FD86" w14:textId="77777777" w:rsidR="008054A6" w:rsidRDefault="005B338A">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8054A6" w14:paraId="6C108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2E84E"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E26BE06"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49CCE" w14:textId="77777777" w:rsidR="008054A6" w:rsidRDefault="005B338A">
            <w:pPr>
              <w:pStyle w:val="ProductList-TableBody"/>
            </w:pPr>
            <w:r>
              <w:rPr>
                <w:color w:val="404040"/>
              </w:rPr>
              <w:t>Lisäohjelmistot: –</w:t>
            </w:r>
          </w:p>
        </w:tc>
      </w:tr>
      <w:tr w:rsidR="008054A6" w14:paraId="3F3B9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37EF"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9B3B240"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A26B4"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054A6" w14:paraId="43EB4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EE9FC"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4A7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13BE" w14:textId="77777777" w:rsidR="008054A6" w:rsidRDefault="008054A6">
            <w:pPr>
              <w:pStyle w:val="ProductList-TableBody"/>
            </w:pPr>
          </w:p>
        </w:tc>
      </w:tr>
    </w:tbl>
    <w:p w14:paraId="355C1F79" w14:textId="77777777" w:rsidR="008054A6" w:rsidRDefault="008054A6">
      <w:pPr>
        <w:pStyle w:val="ProductList-Body"/>
      </w:pPr>
    </w:p>
    <w:p w14:paraId="2A304252" w14:textId="77777777" w:rsidR="008054A6" w:rsidRDefault="005B338A">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8054A6" w14:paraId="465A3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D03B5"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933E7E9" w14:textId="77777777" w:rsidR="008054A6" w:rsidRDefault="005B338A">
            <w:pPr>
              <w:pStyle w:val="ProductList-TableBody"/>
            </w:pPr>
            <w:r>
              <w:t>Advanced Threat Analytics 2016 (User tai OSE ML)</w:t>
            </w:r>
          </w:p>
          <w:p w14:paraId="47548F1D" w14:textId="77777777" w:rsidR="008054A6" w:rsidRDefault="005B338A">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12033197" w14:textId="77777777" w:rsidR="008054A6" w:rsidRDefault="005B338A">
            <w:pPr>
              <w:pStyle w:val="ProductList-TableBody"/>
            </w:pPr>
            <w:r>
              <w:t>Azure Advanced Threat Protection for Users (käyttäjän tilauskäyttöoikeus)</w:t>
            </w:r>
          </w:p>
          <w:p w14:paraId="1F923078" w14:textId="77777777" w:rsidR="008054A6" w:rsidRDefault="005B338A">
            <w:pPr>
              <w:pStyle w:val="ProductList-TableBody"/>
            </w:pPr>
            <w:r>
              <w:t xml:space="preserve">Hallintakäyttöoikeutta vastaava (katso </w:t>
            </w:r>
            <w:hyperlink w:anchor="_Sec591">
              <w:r>
                <w:rPr>
                  <w:color w:val="00467F"/>
                  <w:u w:val="single"/>
                </w:rPr>
                <w:t>liite A</w:t>
              </w:r>
            </w:hyperlink>
            <w:r>
              <w:t>)</w:t>
            </w:r>
          </w:p>
        </w:tc>
      </w:tr>
    </w:tbl>
    <w:p w14:paraId="0D270788" w14:textId="77777777" w:rsidR="008054A6" w:rsidRDefault="008054A6">
      <w:pPr>
        <w:pStyle w:val="ProductList-Body"/>
      </w:pPr>
    </w:p>
    <w:p w14:paraId="2D589338" w14:textId="77777777" w:rsidR="008054A6" w:rsidRDefault="005B338A">
      <w:pPr>
        <w:pStyle w:val="ProductList-ClauseHeading"/>
        <w:outlineLvl w:val="3"/>
      </w:pPr>
      <w:r>
        <w:t>3.2 Hallintakäyttöoikeutta edellyttävä käyttö</w:t>
      </w:r>
    </w:p>
    <w:p w14:paraId="3A14A8A1" w14:textId="77777777" w:rsidR="008054A6" w:rsidRDefault="005B338A">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459607CC" w14:textId="77777777" w:rsidR="008054A6" w:rsidRDefault="008054A6">
      <w:pPr>
        <w:pStyle w:val="ProductList-Body"/>
      </w:pPr>
    </w:p>
    <w:p w14:paraId="27B5F8C0" w14:textId="77777777" w:rsidR="008054A6" w:rsidRDefault="005B338A">
      <w:pPr>
        <w:pStyle w:val="ProductList-ClauseHeading"/>
        <w:outlineLvl w:val="3"/>
      </w:pPr>
      <w:r>
        <w:t>3.3 Kolmannen osapuolen käyttöoikeusehdot avoimen lähdekoodin komponenteille</w:t>
      </w:r>
    </w:p>
    <w:p w14:paraId="0B1496D9" w14:textId="77777777" w:rsidR="008054A6" w:rsidRDefault="005B338A">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FEBC60B" w14:textId="77777777" w:rsidR="008054A6" w:rsidRDefault="005B338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8054A6" w14:paraId="5F6E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6B37"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132E0F2"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C4DBB" w14:textId="77777777" w:rsidR="008054A6" w:rsidRDefault="005B338A">
            <w:pPr>
              <w:pStyle w:val="ProductList-TableBody"/>
            </w:pPr>
            <w:r>
              <w:rPr>
                <w:color w:val="404040"/>
              </w:rPr>
              <w:t>Korvaavan palvelimen käyttöoikeudet: –</w:t>
            </w:r>
          </w:p>
        </w:tc>
      </w:tr>
      <w:tr w:rsidR="008054A6" w14:paraId="6DC31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E14E"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2E1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6658" w14:textId="77777777" w:rsidR="008054A6" w:rsidRDefault="005B338A">
            <w:pPr>
              <w:pStyle w:val="ProductList-TableBody"/>
            </w:pPr>
            <w:r>
              <w:rPr>
                <w:color w:val="404040"/>
              </w:rPr>
              <w:t>Verkkovierailuoikeudet: –</w:t>
            </w:r>
          </w:p>
        </w:tc>
      </w:tr>
      <w:tr w:rsidR="008054A6" w14:paraId="1CAD61A9" w14:textId="77777777">
        <w:tc>
          <w:tcPr>
            <w:tcW w:w="4040" w:type="dxa"/>
            <w:tcBorders>
              <w:top w:val="single" w:sz="4" w:space="0" w:color="000000"/>
              <w:left w:val="single" w:sz="4" w:space="0" w:color="000000"/>
              <w:bottom w:val="single" w:sz="4" w:space="0" w:color="000000"/>
              <w:right w:val="single" w:sz="4" w:space="0" w:color="000000"/>
            </w:tcBorders>
          </w:tcPr>
          <w:p w14:paraId="704FD38D"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B0E6"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37F5" w14:textId="77777777" w:rsidR="008054A6" w:rsidRDefault="008054A6">
            <w:pPr>
              <w:pStyle w:val="ProductList-TableBody"/>
            </w:pPr>
          </w:p>
        </w:tc>
      </w:tr>
    </w:tbl>
    <w:p w14:paraId="428857F4"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D055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2F107"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08DBD4B" w14:textId="77777777" w:rsidR="008054A6" w:rsidRDefault="008054A6">
      <w:pPr>
        <w:pStyle w:val="ProductList-Body"/>
      </w:pPr>
    </w:p>
    <w:p w14:paraId="08A3E7A7" w14:textId="77777777" w:rsidR="008054A6" w:rsidRDefault="005B338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1441"/>
      <w:r>
        <w:instrText>Azure FXT Edge Filer</w:instrText>
      </w:r>
      <w:bookmarkEnd w:id="42"/>
      <w:r>
        <w:instrText>" \l 2</w:instrText>
      </w:r>
      <w:r>
        <w:fldChar w:fldCharType="end"/>
      </w:r>
    </w:p>
    <w:p w14:paraId="12FA9975" w14:textId="77777777" w:rsidR="008054A6" w:rsidRDefault="005B338A">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054A6" w14:paraId="00D5BF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DE24A"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F00FC"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7DB1"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C758"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3EDC"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20C3"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C471"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D03B"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5595"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E90E"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9335"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118EC"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159F79DA" w14:textId="77777777">
        <w:tc>
          <w:tcPr>
            <w:tcW w:w="4160" w:type="dxa"/>
            <w:tcBorders>
              <w:top w:val="single" w:sz="6" w:space="0" w:color="FFFFFF"/>
              <w:left w:val="none" w:sz="4" w:space="0" w:color="6E6E6E"/>
              <w:bottom w:val="dashed" w:sz="4" w:space="0" w:color="BFBFBF"/>
              <w:right w:val="none" w:sz="4" w:space="0" w:color="6E6E6E"/>
            </w:tcBorders>
          </w:tcPr>
          <w:p w14:paraId="232D9E75" w14:textId="77777777" w:rsidR="008054A6" w:rsidRDefault="005B338A">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24B1F1" w14:textId="77777777" w:rsidR="008054A6" w:rsidRDefault="005B338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2CB3BD0"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C260CE"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08B6E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D2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C7C8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FDB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2C9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F95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54B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A258D" w14:textId="77777777" w:rsidR="008054A6" w:rsidRDefault="008054A6">
            <w:pPr>
              <w:pStyle w:val="ProductList-TableBody"/>
              <w:jc w:val="center"/>
            </w:pPr>
          </w:p>
        </w:tc>
      </w:tr>
      <w:tr w:rsidR="008054A6" w14:paraId="49D1EF3F" w14:textId="77777777">
        <w:tc>
          <w:tcPr>
            <w:tcW w:w="4160" w:type="dxa"/>
            <w:tcBorders>
              <w:top w:val="dashed" w:sz="4" w:space="0" w:color="BFBFBF"/>
              <w:left w:val="none" w:sz="4" w:space="0" w:color="6E6E6E"/>
              <w:bottom w:val="none" w:sz="4" w:space="0" w:color="FFFFFF"/>
              <w:right w:val="none" w:sz="4" w:space="0" w:color="6E6E6E"/>
            </w:tcBorders>
          </w:tcPr>
          <w:p w14:paraId="22125BB1" w14:textId="77777777" w:rsidR="008054A6" w:rsidRDefault="005B338A">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545152" w14:textId="77777777" w:rsidR="008054A6" w:rsidRDefault="005B338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EC07D38"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90C3A8"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AED6A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921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AE7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CC7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DFA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05D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028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7F3B" w14:textId="77777777" w:rsidR="008054A6" w:rsidRDefault="008054A6">
            <w:pPr>
              <w:pStyle w:val="ProductList-TableBody"/>
              <w:jc w:val="center"/>
            </w:pPr>
          </w:p>
        </w:tc>
      </w:tr>
    </w:tbl>
    <w:p w14:paraId="15D4248C" w14:textId="77777777" w:rsidR="008054A6" w:rsidRDefault="005B338A">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8054A6" w14:paraId="29E2F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CE7A"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161FD9F7"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A2AF" w14:textId="77777777" w:rsidR="008054A6" w:rsidRDefault="005B338A">
            <w:pPr>
              <w:pStyle w:val="ProductList-TableBody"/>
            </w:pPr>
            <w:r>
              <w:rPr>
                <w:color w:val="404040"/>
              </w:rPr>
              <w:t>Aiemmat versiot: -</w:t>
            </w:r>
          </w:p>
        </w:tc>
      </w:tr>
      <w:tr w:rsidR="008054A6" w14:paraId="26361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DAB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FB35D78"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7BAA" w14:textId="77777777" w:rsidR="008054A6" w:rsidRDefault="005B338A">
            <w:pPr>
              <w:pStyle w:val="ProductList-TableBody"/>
            </w:pPr>
            <w:r>
              <w:rPr>
                <w:color w:val="404040"/>
              </w:rPr>
              <w:t>Ennakkoedellytys (SA): -</w:t>
            </w:r>
          </w:p>
        </w:tc>
      </w:tr>
      <w:tr w:rsidR="008054A6" w14:paraId="406A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F7EA"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6D6D"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C8E3" w14:textId="77777777" w:rsidR="008054A6" w:rsidRDefault="005B338A">
            <w:pPr>
              <w:pStyle w:val="ProductList-TableBody"/>
            </w:pPr>
            <w:r>
              <w:rPr>
                <w:color w:val="404040"/>
              </w:rPr>
              <w:t>Oikeutettu vähennyksiin: –</w:t>
            </w:r>
          </w:p>
        </w:tc>
      </w:tr>
      <w:tr w:rsidR="008054A6" w14:paraId="3280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1828"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8702"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0E59" w14:textId="77777777" w:rsidR="008054A6" w:rsidRDefault="005B338A">
            <w:pPr>
              <w:pStyle w:val="ProductList-TableBody"/>
            </w:pPr>
            <w:r>
              <w:rPr>
                <w:color w:val="404040"/>
              </w:rPr>
              <w:t>Oikeutettu seurantaan: -</w:t>
            </w:r>
          </w:p>
        </w:tc>
      </w:tr>
      <w:tr w:rsidR="008054A6" w14:paraId="769C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1C1D"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3C22"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B5A7" w14:textId="77777777" w:rsidR="008054A6" w:rsidRDefault="008054A6">
            <w:pPr>
              <w:pStyle w:val="ProductList-TableBody"/>
            </w:pPr>
          </w:p>
        </w:tc>
      </w:tr>
    </w:tbl>
    <w:p w14:paraId="6E5C22F5" w14:textId="77777777" w:rsidR="008054A6" w:rsidRDefault="008054A6">
      <w:pPr>
        <w:pStyle w:val="ProductList-Body"/>
      </w:pPr>
    </w:p>
    <w:p w14:paraId="5FB601C5" w14:textId="77777777" w:rsidR="008054A6" w:rsidRDefault="005B338A">
      <w:pPr>
        <w:pStyle w:val="ProductList-ClauseHeading"/>
        <w:outlineLvl w:val="3"/>
      </w:pPr>
      <w:r>
        <w:t>2.1 Azure FXT Edge Filer Step-Up -käyttöoikeus</w:t>
      </w:r>
    </w:p>
    <w:p w14:paraId="646ECAA4" w14:textId="77777777" w:rsidR="008054A6" w:rsidRDefault="005B338A">
      <w:pPr>
        <w:pStyle w:val="ProductList-Body"/>
      </w:pPr>
      <w:r>
        <w:t>Asiakas voi hankkia kullekin hankkimalleen Azure FXT Edge Filer -tilauskäyttöoikeudelle yhden Step-up-käyttöoikeuden.</w:t>
      </w:r>
    </w:p>
    <w:p w14:paraId="0960DAE3" w14:textId="77777777" w:rsidR="008054A6" w:rsidRDefault="005B338A">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8054A6" w14:paraId="5CD26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9D9C1"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BE3B028"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9CFB7" w14:textId="77777777" w:rsidR="008054A6" w:rsidRDefault="005B338A">
            <w:pPr>
              <w:pStyle w:val="ProductList-TableBody"/>
            </w:pPr>
            <w:r>
              <w:rPr>
                <w:color w:val="404040"/>
              </w:rPr>
              <w:t>Lisäohjelmistot: –</w:t>
            </w:r>
          </w:p>
        </w:tc>
      </w:tr>
      <w:tr w:rsidR="008054A6" w14:paraId="2A48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6B9F"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7B38" w14:textId="77777777" w:rsidR="008054A6" w:rsidRDefault="005B338A">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DF9F" w14:textId="77777777" w:rsidR="008054A6" w:rsidRDefault="005B338A">
            <w:pPr>
              <w:pStyle w:val="ProductList-TableBody"/>
            </w:pPr>
            <w:r>
              <w:rPr>
                <w:color w:val="404040"/>
              </w:rPr>
              <w:t>Oikeuksiin sisältyvät teknologiat: Windows-ohjelmistokomponentit</w:t>
            </w:r>
          </w:p>
        </w:tc>
      </w:tr>
      <w:tr w:rsidR="008054A6" w14:paraId="0413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9B91"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E0D2"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9548" w14:textId="77777777" w:rsidR="008054A6" w:rsidRDefault="008054A6">
            <w:pPr>
              <w:pStyle w:val="ProductList-TableBody"/>
            </w:pPr>
          </w:p>
        </w:tc>
      </w:tr>
    </w:tbl>
    <w:p w14:paraId="04A485E2" w14:textId="77777777" w:rsidR="008054A6" w:rsidRDefault="008054A6">
      <w:pPr>
        <w:pStyle w:val="ProductList-Body"/>
      </w:pPr>
    </w:p>
    <w:p w14:paraId="36B0E02E" w14:textId="77777777" w:rsidR="008054A6" w:rsidRDefault="005B338A">
      <w:pPr>
        <w:pStyle w:val="ProductList-ClauseHeading"/>
        <w:outlineLvl w:val="3"/>
      </w:pPr>
      <w:r>
        <w:t>3.1 Käsiteltyjen tietojen säilyttäminen kolmannen osapuolen palvelimilla</w:t>
      </w:r>
    </w:p>
    <w:p w14:paraId="3A951D94" w14:textId="77777777" w:rsidR="008054A6" w:rsidRDefault="005B338A">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59C7A94" w14:textId="77777777" w:rsidR="008054A6" w:rsidRDefault="005B338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8054A6" w14:paraId="7F7D6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4200" w14:textId="77777777" w:rsidR="008054A6" w:rsidRDefault="005B338A">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BE9B9"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20B03" w14:textId="77777777" w:rsidR="008054A6" w:rsidRDefault="005B338A">
            <w:pPr>
              <w:pStyle w:val="ProductList-TableBody"/>
            </w:pPr>
            <w:r>
              <w:rPr>
                <w:color w:val="404040"/>
              </w:rPr>
              <w:t>Korvaavan palvelimen käyttöoikeudet: –</w:t>
            </w:r>
          </w:p>
        </w:tc>
      </w:tr>
      <w:tr w:rsidR="008054A6" w14:paraId="114A4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D216"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49EB"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917D" w14:textId="77777777" w:rsidR="008054A6" w:rsidRDefault="005B338A">
            <w:pPr>
              <w:pStyle w:val="ProductList-TableBody"/>
            </w:pPr>
            <w:r>
              <w:rPr>
                <w:color w:val="404040"/>
              </w:rPr>
              <w:t>Verkkovierailuoikeudet: –</w:t>
            </w:r>
          </w:p>
        </w:tc>
      </w:tr>
      <w:tr w:rsidR="008054A6" w14:paraId="18824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4C3C" w14:textId="77777777" w:rsidR="008054A6" w:rsidRDefault="005B338A">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7DC0"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1493" w14:textId="77777777" w:rsidR="008054A6" w:rsidRDefault="008054A6">
            <w:pPr>
              <w:pStyle w:val="ProductList-TableBody"/>
            </w:pPr>
          </w:p>
        </w:tc>
      </w:tr>
    </w:tbl>
    <w:p w14:paraId="58BDF516"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F238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03EBD"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0373E3B" w14:textId="77777777" w:rsidR="008054A6" w:rsidRDefault="008054A6">
      <w:pPr>
        <w:pStyle w:val="ProductList-Body"/>
      </w:pPr>
    </w:p>
    <w:p w14:paraId="425B5671" w14:textId="77777777" w:rsidR="008054A6" w:rsidRDefault="005B338A">
      <w:pPr>
        <w:pStyle w:val="ProductList-Offering1HeadingNoBorder"/>
        <w:outlineLvl w:val="1"/>
      </w:pPr>
      <w:bookmarkStart w:id="47" w:name="_Sec592"/>
      <w:r>
        <w:t>BizTalk</w:t>
      </w:r>
      <w:bookmarkEnd w:id="47"/>
      <w:r>
        <w:fldChar w:fldCharType="begin"/>
      </w:r>
      <w:r>
        <w:instrText xml:space="preserve"> TC "</w:instrText>
      </w:r>
      <w:bookmarkStart w:id="48" w:name="_Toc52181442"/>
      <w:r>
        <w:instrText>BizTalk</w:instrText>
      </w:r>
      <w:bookmarkEnd w:id="48"/>
      <w:r>
        <w:instrText>" \l 2</w:instrText>
      </w:r>
      <w:r>
        <w:fldChar w:fldCharType="end"/>
      </w:r>
    </w:p>
    <w:p w14:paraId="4510144D" w14:textId="77777777" w:rsidR="008054A6" w:rsidRDefault="005B338A">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54A6" w14:paraId="7EF27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7B35B"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5452"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9259"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41E3"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8E56"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5029"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0358"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27A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0B1A"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C686"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7F9F7"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592B"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2497FFD0" w14:textId="77777777">
        <w:tc>
          <w:tcPr>
            <w:tcW w:w="4160" w:type="dxa"/>
            <w:tcBorders>
              <w:top w:val="single" w:sz="6" w:space="0" w:color="FFFFFF"/>
              <w:left w:val="none" w:sz="4" w:space="0" w:color="6E6E6E"/>
              <w:bottom w:val="dashed" w:sz="4" w:space="0" w:color="BFBFBF"/>
              <w:right w:val="none" w:sz="4" w:space="0" w:color="6E6E6E"/>
            </w:tcBorders>
          </w:tcPr>
          <w:p w14:paraId="35F291E3" w14:textId="77777777" w:rsidR="008054A6" w:rsidRDefault="005B338A">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D37A5F" w14:textId="77777777" w:rsidR="008054A6" w:rsidRDefault="005B338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0A5E3D" w14:textId="77777777" w:rsidR="008054A6" w:rsidRDefault="005B33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CE07D3" w14:textId="77777777" w:rsidR="008054A6" w:rsidRDefault="005B33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80F164D" w14:textId="77777777" w:rsidR="008054A6" w:rsidRDefault="005B33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49F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235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5FF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042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522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266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C45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AAF2D71" w14:textId="77777777">
        <w:tc>
          <w:tcPr>
            <w:tcW w:w="4160" w:type="dxa"/>
            <w:tcBorders>
              <w:top w:val="dashed" w:sz="4" w:space="0" w:color="BFBFBF"/>
              <w:left w:val="none" w:sz="4" w:space="0" w:color="6E6E6E"/>
              <w:bottom w:val="dashed" w:sz="4" w:space="0" w:color="BFBFBF"/>
              <w:right w:val="none" w:sz="4" w:space="0" w:color="6E6E6E"/>
            </w:tcBorders>
          </w:tcPr>
          <w:p w14:paraId="763DA4BA" w14:textId="77777777" w:rsidR="008054A6" w:rsidRDefault="005B338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E56F6D" w14:textId="77777777" w:rsidR="008054A6" w:rsidRDefault="005B33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F08C2E"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3E838C"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496C9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022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3A1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F08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459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409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7FE9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E5B3E" w14:textId="77777777" w:rsidR="008054A6" w:rsidRDefault="008054A6">
            <w:pPr>
              <w:pStyle w:val="ProductList-TableBody"/>
              <w:jc w:val="center"/>
            </w:pPr>
          </w:p>
        </w:tc>
      </w:tr>
      <w:tr w:rsidR="008054A6" w14:paraId="7E944B80" w14:textId="77777777">
        <w:tc>
          <w:tcPr>
            <w:tcW w:w="4160" w:type="dxa"/>
            <w:tcBorders>
              <w:top w:val="dashed" w:sz="4" w:space="0" w:color="BFBFBF"/>
              <w:left w:val="none" w:sz="4" w:space="0" w:color="6E6E6E"/>
              <w:bottom w:val="dashed" w:sz="4" w:space="0" w:color="BFBFBF"/>
              <w:right w:val="none" w:sz="4" w:space="0" w:color="6E6E6E"/>
            </w:tcBorders>
          </w:tcPr>
          <w:p w14:paraId="2D6F32AD" w14:textId="77777777" w:rsidR="008054A6" w:rsidRDefault="005B338A">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7DC9C" w14:textId="77777777" w:rsidR="008054A6" w:rsidRDefault="005B33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D70445" w14:textId="77777777" w:rsidR="008054A6" w:rsidRDefault="005B33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CB9C5C" w14:textId="77777777" w:rsidR="008054A6" w:rsidRDefault="005B33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3A78B2" w14:textId="77777777" w:rsidR="008054A6" w:rsidRDefault="005B33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277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FD0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600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347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114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4B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E58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4E49D6D" w14:textId="77777777">
        <w:tc>
          <w:tcPr>
            <w:tcW w:w="4160" w:type="dxa"/>
            <w:tcBorders>
              <w:top w:val="dashed" w:sz="4" w:space="0" w:color="BFBFBF"/>
              <w:left w:val="none" w:sz="4" w:space="0" w:color="6E6E6E"/>
              <w:bottom w:val="dashed" w:sz="4" w:space="0" w:color="BFBFBF"/>
              <w:right w:val="none" w:sz="4" w:space="0" w:color="6E6E6E"/>
            </w:tcBorders>
          </w:tcPr>
          <w:p w14:paraId="1A215714" w14:textId="77777777" w:rsidR="008054A6" w:rsidRDefault="005B338A">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164B33" w14:textId="77777777" w:rsidR="008054A6" w:rsidRDefault="005B33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4F8818" w14:textId="77777777" w:rsidR="008054A6" w:rsidRDefault="005B33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4CCC5" w14:textId="77777777" w:rsidR="008054A6" w:rsidRDefault="005B33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D0896C" w14:textId="77777777" w:rsidR="008054A6" w:rsidRDefault="005B33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9E4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931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7A8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389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73F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B20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895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EF98A83" w14:textId="77777777">
        <w:tc>
          <w:tcPr>
            <w:tcW w:w="4160" w:type="dxa"/>
            <w:tcBorders>
              <w:top w:val="dashed" w:sz="4" w:space="0" w:color="BFBFBF"/>
              <w:left w:val="none" w:sz="4" w:space="0" w:color="6E6E6E"/>
              <w:bottom w:val="none" w:sz="4" w:space="0" w:color="6E6E6E"/>
              <w:right w:val="none" w:sz="4" w:space="0" w:color="6E6E6E"/>
            </w:tcBorders>
          </w:tcPr>
          <w:p w14:paraId="0178621A" w14:textId="77777777" w:rsidR="008054A6" w:rsidRDefault="005B338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582A88" w14:textId="77777777" w:rsidR="008054A6" w:rsidRDefault="005B338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6467E5"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F27BEB"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88A8A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FDF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AFE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61A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F02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90A5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F839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816A" w14:textId="77777777" w:rsidR="008054A6" w:rsidRDefault="008054A6">
            <w:pPr>
              <w:pStyle w:val="ProductList-TableBody"/>
              <w:jc w:val="center"/>
            </w:pPr>
          </w:p>
        </w:tc>
      </w:tr>
    </w:tbl>
    <w:p w14:paraId="6643969C" w14:textId="77777777" w:rsidR="008054A6" w:rsidRDefault="005B338A">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8054A6" w14:paraId="2B728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5C267"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42FBA30"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6BC4B" w14:textId="77777777" w:rsidR="008054A6" w:rsidRDefault="005B338A">
            <w:pPr>
              <w:pStyle w:val="ProductList-TableBody"/>
            </w:pPr>
            <w:r>
              <w:rPr>
                <w:color w:val="404040"/>
              </w:rPr>
              <w:t>Aiemmat versiot: -</w:t>
            </w:r>
          </w:p>
        </w:tc>
      </w:tr>
      <w:tr w:rsidR="008054A6" w14:paraId="363EB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9339"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E3D3"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4CAE1A1"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8054A6" w14:paraId="08D9D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1708"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3F2638D"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E34E" w14:textId="77777777" w:rsidR="008054A6" w:rsidRDefault="005B338A">
            <w:pPr>
              <w:pStyle w:val="ProductList-TableBody"/>
            </w:pPr>
            <w:r>
              <w:rPr>
                <w:color w:val="404040"/>
              </w:rPr>
              <w:t>Oikeutettu vähennyksiin: –</w:t>
            </w:r>
          </w:p>
        </w:tc>
      </w:tr>
      <w:tr w:rsidR="008054A6" w14:paraId="507B513F" w14:textId="77777777">
        <w:tc>
          <w:tcPr>
            <w:tcW w:w="4040" w:type="dxa"/>
            <w:tcBorders>
              <w:top w:val="single" w:sz="4" w:space="0" w:color="000000"/>
              <w:left w:val="single" w:sz="4" w:space="0" w:color="000000"/>
              <w:bottom w:val="single" w:sz="4" w:space="0" w:color="000000"/>
              <w:right w:val="single" w:sz="4" w:space="0" w:color="000000"/>
            </w:tcBorders>
          </w:tcPr>
          <w:p w14:paraId="28B1EEFA"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BDF8"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A211" w14:textId="77777777" w:rsidR="008054A6" w:rsidRDefault="005B338A">
            <w:pPr>
              <w:pStyle w:val="ProductList-TableBody"/>
            </w:pPr>
            <w:r>
              <w:rPr>
                <w:color w:val="404040"/>
              </w:rPr>
              <w:t>Oikeutettu seurantaan: –</w:t>
            </w:r>
          </w:p>
        </w:tc>
      </w:tr>
      <w:tr w:rsidR="008054A6" w14:paraId="42B6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CD62"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E6D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AA51" w14:textId="77777777" w:rsidR="008054A6" w:rsidRDefault="008054A6">
            <w:pPr>
              <w:pStyle w:val="ProductList-TableBody"/>
            </w:pPr>
          </w:p>
        </w:tc>
      </w:tr>
    </w:tbl>
    <w:p w14:paraId="751704ED" w14:textId="77777777" w:rsidR="008054A6" w:rsidRDefault="005B338A">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8054A6" w14:paraId="06079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FFF2"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197BA688"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7B06B0D"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8054A6" w14:paraId="5F6ED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2066"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E01E"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ED9AA80"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054A6" w14:paraId="62271FD4" w14:textId="77777777">
        <w:tc>
          <w:tcPr>
            <w:tcW w:w="4040" w:type="dxa"/>
            <w:tcBorders>
              <w:top w:val="single" w:sz="4" w:space="0" w:color="000000"/>
              <w:left w:val="single" w:sz="4" w:space="0" w:color="000000"/>
              <w:bottom w:val="single" w:sz="4" w:space="0" w:color="000000"/>
              <w:right w:val="single" w:sz="4" w:space="0" w:color="000000"/>
            </w:tcBorders>
          </w:tcPr>
          <w:p w14:paraId="39EA8B0B"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F8C3"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53E3" w14:textId="77777777" w:rsidR="008054A6" w:rsidRDefault="008054A6">
            <w:pPr>
              <w:pStyle w:val="ProductList-TableBody"/>
            </w:pPr>
          </w:p>
        </w:tc>
      </w:tr>
    </w:tbl>
    <w:p w14:paraId="11FCE54E" w14:textId="77777777" w:rsidR="008054A6" w:rsidRDefault="008054A6">
      <w:pPr>
        <w:pStyle w:val="ProductList-Body"/>
      </w:pPr>
    </w:p>
    <w:p w14:paraId="2DF59A48" w14:textId="77777777" w:rsidR="008054A6" w:rsidRDefault="005B338A">
      <w:pPr>
        <w:pStyle w:val="ProductList-ClauseHeading"/>
        <w:outlineLvl w:val="3"/>
      </w:pPr>
      <w:r>
        <w:t>3.1 BizTalk Server Branch- ja -Standard-versio</w:t>
      </w:r>
    </w:p>
    <w:p w14:paraId="422C97CB" w14:textId="77777777" w:rsidR="008054A6" w:rsidRDefault="005B338A">
      <w:pPr>
        <w:pStyle w:val="ProductList-SubClauseHeading"/>
        <w:outlineLvl w:val="4"/>
      </w:pPr>
      <w:r>
        <w:t>3.1.1 Käyttörajoitus</w:t>
      </w:r>
    </w:p>
    <w:p w14:paraId="43C82634" w14:textId="77777777" w:rsidR="008054A6" w:rsidRDefault="005B338A">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06E8276" w14:textId="77777777" w:rsidR="008054A6" w:rsidRDefault="008054A6">
      <w:pPr>
        <w:pStyle w:val="ProductList-BodyIndented"/>
      </w:pPr>
    </w:p>
    <w:p w14:paraId="5A8FE672" w14:textId="77777777" w:rsidR="008054A6" w:rsidRDefault="005B338A">
      <w:pPr>
        <w:pStyle w:val="ProductList-SubClauseHeading"/>
        <w:outlineLvl w:val="4"/>
      </w:pPr>
      <w:r>
        <w:t>3.1.2 Office-verkkokomponentti</w:t>
      </w:r>
    </w:p>
    <w:p w14:paraId="5D888DBC" w14:textId="77777777" w:rsidR="008054A6" w:rsidRDefault="005B338A">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5AB25BD5" w14:textId="77777777" w:rsidR="008054A6" w:rsidRDefault="008054A6">
      <w:pPr>
        <w:pStyle w:val="ProductList-BodyIndented"/>
      </w:pPr>
    </w:p>
    <w:p w14:paraId="0779E1DC" w14:textId="77777777" w:rsidR="008054A6" w:rsidRDefault="005B338A">
      <w:pPr>
        <w:pStyle w:val="ProductList-ClauseHeading"/>
        <w:outlineLvl w:val="3"/>
      </w:pPr>
      <w:r>
        <w:t>3.2 BizTalk Server Branch -versio</w:t>
      </w:r>
    </w:p>
    <w:p w14:paraId="69DA627A" w14:textId="77777777" w:rsidR="008054A6" w:rsidRDefault="005B338A">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A00CCF1" w14:textId="77777777" w:rsidR="008054A6" w:rsidRDefault="005B338A" w:rsidP="005B338A">
      <w:pPr>
        <w:pStyle w:val="ProductList-Bullet"/>
        <w:numPr>
          <w:ilvl w:val="0"/>
          <w:numId w:val="20"/>
        </w:numPr>
      </w:pPr>
      <w:r>
        <w:t>toimia pääsolmuna tähtimallin verkkomallissa</w:t>
      </w:r>
    </w:p>
    <w:p w14:paraId="0BC3259A" w14:textId="77777777" w:rsidR="008054A6" w:rsidRDefault="005B338A" w:rsidP="005B338A">
      <w:pPr>
        <w:pStyle w:val="ProductList-Bullet"/>
        <w:numPr>
          <w:ilvl w:val="0"/>
          <w:numId w:val="20"/>
        </w:numPr>
      </w:pPr>
      <w:r>
        <w:t>keskittää yrityksen laajuista tiedonsiirtoa muiden Palvelinten tai laitteiden kanssa tai</w:t>
      </w:r>
    </w:p>
    <w:p w14:paraId="588635B9" w14:textId="77777777" w:rsidR="008054A6" w:rsidRDefault="005B338A" w:rsidP="005B338A">
      <w:pPr>
        <w:pStyle w:val="ProductList-Bullet"/>
        <w:numPr>
          <w:ilvl w:val="0"/>
          <w:numId w:val="20"/>
        </w:numPr>
      </w:pPr>
      <w:r>
        <w:t>automatisoida liiketoimintaprosesseja eri osastojen, liiketoimintayksikköjen tai sivukonttoreiden välillä.</w:t>
      </w:r>
    </w:p>
    <w:p w14:paraId="2FC7DD90" w14:textId="77777777" w:rsidR="008054A6" w:rsidRDefault="008054A6">
      <w:pPr>
        <w:pStyle w:val="ProductList-Body"/>
      </w:pPr>
    </w:p>
    <w:p w14:paraId="218BB19C" w14:textId="77777777" w:rsidR="008054A6" w:rsidRDefault="005B338A">
      <w:pPr>
        <w:pStyle w:val="ProductList-ClauseHeading"/>
        <w:outlineLvl w:val="3"/>
      </w:pPr>
      <w:r>
        <w:t>3.3 Host Integration Serverin (HIS) käyttöoikeus</w:t>
      </w:r>
    </w:p>
    <w:p w14:paraId="07296E6A" w14:textId="77777777" w:rsidR="008054A6" w:rsidRDefault="005B338A">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5B7D8996" w14:textId="77777777" w:rsidR="008054A6" w:rsidRDefault="008054A6">
      <w:pPr>
        <w:pStyle w:val="ProductList-Body"/>
      </w:pPr>
    </w:p>
    <w:p w14:paraId="7A14185B" w14:textId="77777777" w:rsidR="008054A6" w:rsidRDefault="005B338A">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8054A6" w14:paraId="462C8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F7453B" w14:textId="77777777" w:rsidR="008054A6" w:rsidRDefault="005B338A">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C27D11B" w14:textId="77777777" w:rsidR="008054A6" w:rsidRDefault="005B33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8DEF93" w14:textId="77777777" w:rsidR="008054A6" w:rsidRDefault="005B338A">
            <w:pPr>
              <w:pStyle w:val="ProductList-TableBody"/>
            </w:pPr>
            <w:r>
              <w:t>Biz Talk Serveriin liittyvät tapahtumamallit ja mallit</w:t>
            </w:r>
          </w:p>
        </w:tc>
      </w:tr>
      <w:tr w:rsidR="008054A6" w14:paraId="50FF99F0" w14:textId="77777777">
        <w:tc>
          <w:tcPr>
            <w:tcW w:w="4040" w:type="dxa"/>
            <w:tcBorders>
              <w:top w:val="single" w:sz="4" w:space="0" w:color="000000"/>
              <w:left w:val="single" w:sz="4" w:space="0" w:color="000000"/>
              <w:bottom w:val="single" w:sz="4" w:space="0" w:color="000000"/>
              <w:right w:val="single" w:sz="4" w:space="0" w:color="000000"/>
            </w:tcBorders>
          </w:tcPr>
          <w:p w14:paraId="35BC08E1" w14:textId="77777777" w:rsidR="008054A6" w:rsidRDefault="005B338A">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09AD6101" w14:textId="77777777" w:rsidR="008054A6" w:rsidRDefault="005B338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B6F1EDB" w14:textId="77777777" w:rsidR="008054A6" w:rsidRDefault="005B338A">
            <w:pPr>
              <w:pStyle w:val="ProductList-TableBody"/>
            </w:pPr>
            <w:r>
              <w:t>BAM Event API -rajapinnat sekä Interceptor- ja Administration-työkalut</w:t>
            </w:r>
          </w:p>
        </w:tc>
      </w:tr>
      <w:tr w:rsidR="008054A6" w14:paraId="77DCD4E8" w14:textId="77777777">
        <w:tc>
          <w:tcPr>
            <w:tcW w:w="4040" w:type="dxa"/>
            <w:tcBorders>
              <w:top w:val="single" w:sz="4" w:space="0" w:color="000000"/>
              <w:left w:val="single" w:sz="4" w:space="0" w:color="000000"/>
              <w:bottom w:val="single" w:sz="4" w:space="0" w:color="000000"/>
              <w:right w:val="single" w:sz="4" w:space="0" w:color="000000"/>
            </w:tcBorders>
          </w:tcPr>
          <w:p w14:paraId="78C178FB" w14:textId="77777777" w:rsidR="008054A6" w:rsidRDefault="005B33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14B2B7F" w14:textId="77777777" w:rsidR="008054A6" w:rsidRDefault="005B338A">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2BD079C9" w14:textId="77777777" w:rsidR="008054A6" w:rsidRDefault="005B338A">
            <w:pPr>
              <w:pStyle w:val="ProductList-TableBody"/>
            </w:pPr>
            <w:r>
              <w:t>Development Tools</w:t>
            </w:r>
          </w:p>
        </w:tc>
      </w:tr>
      <w:tr w:rsidR="008054A6" w14:paraId="77F72731" w14:textId="77777777">
        <w:tc>
          <w:tcPr>
            <w:tcW w:w="4040" w:type="dxa"/>
            <w:tcBorders>
              <w:top w:val="single" w:sz="4" w:space="0" w:color="000000"/>
              <w:left w:val="single" w:sz="4" w:space="0" w:color="000000"/>
              <w:bottom w:val="single" w:sz="4" w:space="0" w:color="000000"/>
              <w:right w:val="single" w:sz="4" w:space="0" w:color="000000"/>
            </w:tcBorders>
          </w:tcPr>
          <w:p w14:paraId="6DE0ADA8" w14:textId="77777777" w:rsidR="008054A6" w:rsidRDefault="005B33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F72FD17" w14:textId="77777777" w:rsidR="008054A6" w:rsidRDefault="005B338A">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644D52" w14:textId="77777777" w:rsidR="008054A6" w:rsidRDefault="005B338A">
            <w:pPr>
              <w:pStyle w:val="ProductList-TableBody"/>
            </w:pPr>
            <w:r>
              <w:t>MQHelper.dll</w:t>
            </w:r>
          </w:p>
        </w:tc>
      </w:tr>
      <w:tr w:rsidR="008054A6" w14:paraId="0F147E10" w14:textId="77777777">
        <w:tc>
          <w:tcPr>
            <w:tcW w:w="4040" w:type="dxa"/>
            <w:tcBorders>
              <w:top w:val="single" w:sz="4" w:space="0" w:color="000000"/>
              <w:left w:val="single" w:sz="4" w:space="0" w:color="000000"/>
              <w:bottom w:val="single" w:sz="4" w:space="0" w:color="000000"/>
              <w:right w:val="single" w:sz="4" w:space="0" w:color="000000"/>
            </w:tcBorders>
          </w:tcPr>
          <w:p w14:paraId="5FA76BEC" w14:textId="77777777" w:rsidR="008054A6" w:rsidRDefault="005B33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E436F2" w14:textId="77777777" w:rsidR="008054A6" w:rsidRDefault="005B33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1C9F35" w14:textId="77777777" w:rsidR="008054A6" w:rsidRDefault="005B338A">
            <w:pPr>
              <w:pStyle w:val="ProductList-TableBody"/>
            </w:pPr>
            <w:r>
              <w:t>SOAP Receive Adapter</w:t>
            </w:r>
          </w:p>
        </w:tc>
      </w:tr>
      <w:tr w:rsidR="008054A6" w14:paraId="39D3EF54" w14:textId="77777777">
        <w:tc>
          <w:tcPr>
            <w:tcW w:w="4040" w:type="dxa"/>
            <w:tcBorders>
              <w:top w:val="single" w:sz="4" w:space="0" w:color="000000"/>
              <w:left w:val="single" w:sz="4" w:space="0" w:color="000000"/>
              <w:bottom w:val="single" w:sz="4" w:space="0" w:color="000000"/>
              <w:right w:val="single" w:sz="4" w:space="0" w:color="000000"/>
            </w:tcBorders>
          </w:tcPr>
          <w:p w14:paraId="2034DC12" w14:textId="77777777" w:rsidR="008054A6" w:rsidRDefault="005B338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6EB511E" w14:textId="77777777" w:rsidR="008054A6" w:rsidRDefault="005B33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93B6AE" w14:textId="77777777" w:rsidR="008054A6" w:rsidRDefault="005B338A">
            <w:pPr>
              <w:pStyle w:val="ProductList-TableBody"/>
            </w:pPr>
            <w:r>
              <w:t>UDDI</w:t>
            </w:r>
          </w:p>
        </w:tc>
      </w:tr>
      <w:tr w:rsidR="008054A6" w14:paraId="328C48C9" w14:textId="77777777">
        <w:tc>
          <w:tcPr>
            <w:tcW w:w="4040" w:type="dxa"/>
            <w:tcBorders>
              <w:top w:val="single" w:sz="4" w:space="0" w:color="000000"/>
              <w:left w:val="single" w:sz="4" w:space="0" w:color="000000"/>
              <w:bottom w:val="single" w:sz="4" w:space="0" w:color="000000"/>
              <w:right w:val="single" w:sz="4" w:space="0" w:color="000000"/>
            </w:tcBorders>
          </w:tcPr>
          <w:p w14:paraId="12913340" w14:textId="77777777" w:rsidR="008054A6" w:rsidRDefault="005B338A">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6767C789" w14:textId="77777777" w:rsidR="008054A6" w:rsidRDefault="005B338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35EAFD5" w14:textId="77777777" w:rsidR="008054A6" w:rsidRDefault="008054A6">
            <w:pPr>
              <w:pStyle w:val="ProductList-TableBody"/>
            </w:pPr>
          </w:p>
        </w:tc>
      </w:tr>
    </w:tbl>
    <w:p w14:paraId="4AD108A8" w14:textId="77777777" w:rsidR="008054A6" w:rsidRDefault="005B338A">
      <w:pPr>
        <w:pStyle w:val="ProductList-Offering1SubSection"/>
        <w:outlineLvl w:val="2"/>
      </w:pPr>
      <w:bookmarkStart w:id="52" w:name="_Sec596"/>
      <w:r>
        <w:t>4. Software Assurance</w:t>
      </w:r>
      <w:bookmarkEnd w:id="52"/>
    </w:p>
    <w:p w14:paraId="5045F35E" w14:textId="77777777" w:rsidR="008054A6" w:rsidRDefault="008054A6">
      <w:pPr>
        <w:pStyle w:val="ProductList-Body"/>
      </w:pPr>
    </w:p>
    <w:tbl>
      <w:tblPr>
        <w:tblStyle w:val="PURTable"/>
        <w:tblW w:w="0" w:type="dxa"/>
        <w:tblLook w:val="04A0" w:firstRow="1" w:lastRow="0" w:firstColumn="1" w:lastColumn="0" w:noHBand="0" w:noVBand="1"/>
      </w:tblPr>
      <w:tblGrid>
        <w:gridCol w:w="3614"/>
        <w:gridCol w:w="3623"/>
        <w:gridCol w:w="3679"/>
      </w:tblGrid>
      <w:tr w:rsidR="008054A6" w14:paraId="0D9A8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62AED" w14:textId="77777777" w:rsidR="008054A6" w:rsidRDefault="005B338A">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98E67"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8EA20" w14:textId="77777777" w:rsidR="008054A6" w:rsidRDefault="005B338A">
            <w:pPr>
              <w:pStyle w:val="ProductList-TableBody"/>
            </w:pPr>
            <w:r>
              <w:rPr>
                <w:color w:val="404040"/>
              </w:rPr>
              <w:t>Korvaavan palvelimen käyttöoikeudet: –</w:t>
            </w:r>
          </w:p>
        </w:tc>
      </w:tr>
      <w:tr w:rsidR="008054A6" w14:paraId="2DE1E27D" w14:textId="77777777">
        <w:tc>
          <w:tcPr>
            <w:tcW w:w="4040" w:type="dxa"/>
            <w:tcBorders>
              <w:top w:val="single" w:sz="4" w:space="0" w:color="000000"/>
              <w:left w:val="single" w:sz="4" w:space="0" w:color="000000"/>
              <w:bottom w:val="single" w:sz="4" w:space="0" w:color="000000"/>
              <w:right w:val="single" w:sz="4" w:space="0" w:color="000000"/>
            </w:tcBorders>
          </w:tcPr>
          <w:p w14:paraId="7C0F8BD6"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B749549"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1E29" w14:textId="77777777" w:rsidR="008054A6" w:rsidRDefault="005B338A">
            <w:pPr>
              <w:pStyle w:val="ProductList-TableBody"/>
            </w:pPr>
            <w:r>
              <w:rPr>
                <w:color w:val="404040"/>
              </w:rPr>
              <w:t>Verkkovierailuoikeudet: –</w:t>
            </w:r>
          </w:p>
        </w:tc>
      </w:tr>
      <w:tr w:rsidR="008054A6" w14:paraId="476E731D" w14:textId="77777777">
        <w:tc>
          <w:tcPr>
            <w:tcW w:w="4040" w:type="dxa"/>
            <w:tcBorders>
              <w:top w:val="single" w:sz="4" w:space="0" w:color="000000"/>
              <w:left w:val="single" w:sz="4" w:space="0" w:color="000000"/>
              <w:bottom w:val="single" w:sz="4" w:space="0" w:color="000000"/>
              <w:right w:val="single" w:sz="4" w:space="0" w:color="000000"/>
            </w:tcBorders>
          </w:tcPr>
          <w:p w14:paraId="4DBA95D9" w14:textId="77777777" w:rsidR="008054A6" w:rsidRDefault="005B338A">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7C4"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2D31" w14:textId="77777777" w:rsidR="008054A6" w:rsidRDefault="008054A6">
            <w:pPr>
              <w:pStyle w:val="ProductList-TableBody"/>
            </w:pPr>
          </w:p>
        </w:tc>
      </w:tr>
    </w:tbl>
    <w:p w14:paraId="7342EFDB" w14:textId="77777777" w:rsidR="008054A6" w:rsidRDefault="008054A6">
      <w:pPr>
        <w:pStyle w:val="ProductList-Body"/>
      </w:pPr>
    </w:p>
    <w:p w14:paraId="69F899F8" w14:textId="77777777" w:rsidR="008054A6" w:rsidRDefault="005B338A">
      <w:pPr>
        <w:pStyle w:val="ProductList-ClauseHeading"/>
        <w:outlineLvl w:val="3"/>
      </w:pPr>
      <w:r>
        <w:t>4.1 Biz Talk Server 2020 Enterprise – Rajoittamaton virtualisointi</w:t>
      </w:r>
    </w:p>
    <w:p w14:paraId="0137B137" w14:textId="77777777" w:rsidR="008054A6" w:rsidRDefault="005B338A">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50963098" w14:textId="77777777" w:rsidR="008054A6" w:rsidRDefault="008054A6">
      <w:pPr>
        <w:pStyle w:val="ProductList-Body"/>
      </w:pPr>
    </w:p>
    <w:p w14:paraId="2CD3181B" w14:textId="77777777" w:rsidR="008054A6" w:rsidRDefault="005B338A">
      <w:pPr>
        <w:pStyle w:val="ProductList-ClauseHeading"/>
        <w:outlineLvl w:val="3"/>
      </w:pPr>
      <w:r>
        <w:t>4.2 Biz Talk Server Feature Pack -ominaisuuspaketit</w:t>
      </w:r>
    </w:p>
    <w:p w14:paraId="39507D6E" w14:textId="77777777" w:rsidR="008054A6" w:rsidRDefault="005B338A">
      <w:pPr>
        <w:pStyle w:val="ProductList-Body"/>
      </w:pPr>
      <w:r>
        <w:t>Asiakas on oikeutettu käyttää Feature Pack -ominaisuuspaketteja, jotka on julkaistu asiakkaan SA-ylläpitojakson aikana.</w:t>
      </w:r>
    </w:p>
    <w:p w14:paraId="5FE8B296" w14:textId="77777777" w:rsidR="008054A6" w:rsidRDefault="008054A6">
      <w:pPr>
        <w:pStyle w:val="ProductList-Body"/>
      </w:pPr>
    </w:p>
    <w:p w14:paraId="7D180539"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0290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D48A8"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1D92DA8" w14:textId="77777777" w:rsidR="008054A6" w:rsidRDefault="008054A6">
      <w:pPr>
        <w:pStyle w:val="ProductList-Body"/>
      </w:pPr>
    </w:p>
    <w:p w14:paraId="13B95ED3" w14:textId="77777777" w:rsidR="008054A6" w:rsidRDefault="005B338A">
      <w:pPr>
        <w:pStyle w:val="ProductList-Offering1HeadingNoBorder"/>
        <w:outlineLvl w:val="1"/>
      </w:pPr>
      <w:bookmarkStart w:id="53" w:name="_Sec597"/>
      <w:r>
        <w:t>CAL Suitet</w:t>
      </w:r>
      <w:bookmarkEnd w:id="53"/>
      <w:r>
        <w:fldChar w:fldCharType="begin"/>
      </w:r>
      <w:r>
        <w:instrText xml:space="preserve"> TC "</w:instrText>
      </w:r>
      <w:bookmarkStart w:id="54" w:name="_Toc52181443"/>
      <w:r>
        <w:instrText>CAL Suitet</w:instrText>
      </w:r>
      <w:bookmarkEnd w:id="54"/>
      <w:r>
        <w:instrText>" \l 2</w:instrText>
      </w:r>
      <w:r>
        <w:fldChar w:fldCharType="end"/>
      </w:r>
    </w:p>
    <w:p w14:paraId="4977817E" w14:textId="77777777" w:rsidR="008054A6" w:rsidRDefault="005B338A">
      <w:pPr>
        <w:pStyle w:val="ProductList-Offering1SubSection"/>
        <w:outlineLvl w:val="2"/>
      </w:pPr>
      <w:bookmarkStart w:id="55" w:name="_Sec868"/>
      <w:r>
        <w:lastRenderedPageBreak/>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8054A6" w14:paraId="13C08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FAB80"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2F01E"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8597"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D1C4"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B12DB"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66C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A6A7"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41DA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3FFE"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F98B"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3685"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4AE1"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648F6DFF" w14:textId="77777777">
        <w:tc>
          <w:tcPr>
            <w:tcW w:w="4160" w:type="dxa"/>
            <w:tcBorders>
              <w:top w:val="single" w:sz="6" w:space="0" w:color="FFFFFF"/>
              <w:left w:val="none" w:sz="4" w:space="0" w:color="6E6E6E"/>
              <w:bottom w:val="dashed" w:sz="4" w:space="0" w:color="BFBFBF"/>
              <w:right w:val="none" w:sz="4" w:space="0" w:color="6E6E6E"/>
            </w:tcBorders>
          </w:tcPr>
          <w:p w14:paraId="5CF8BA3A" w14:textId="77777777" w:rsidR="008054A6" w:rsidRDefault="005B338A">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4D0D3051"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0366D3"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8C6680"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44F8AB"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8C7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857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931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4679"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727D"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F9DB"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153C" w14:textId="77777777" w:rsidR="008054A6" w:rsidRDefault="005B338A">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8054A6" w14:paraId="44C90708" w14:textId="77777777">
        <w:tc>
          <w:tcPr>
            <w:tcW w:w="4160" w:type="dxa"/>
            <w:tcBorders>
              <w:top w:val="dashed" w:sz="4" w:space="0" w:color="BFBFBF"/>
              <w:left w:val="none" w:sz="4" w:space="0" w:color="6E6E6E"/>
              <w:bottom w:val="dashed" w:sz="4" w:space="0" w:color="BFBFBF"/>
              <w:right w:val="none" w:sz="4" w:space="0" w:color="6E6E6E"/>
            </w:tcBorders>
          </w:tcPr>
          <w:p w14:paraId="6D7BA940" w14:textId="77777777" w:rsidR="008054A6" w:rsidRDefault="005B338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18DF61"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E7211"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ACA3E"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DA51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FA8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12C0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405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130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F452"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911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E9B50" w14:textId="77777777" w:rsidR="008054A6" w:rsidRDefault="008054A6">
            <w:pPr>
              <w:pStyle w:val="ProductList-TableBody"/>
              <w:jc w:val="center"/>
            </w:pPr>
          </w:p>
        </w:tc>
      </w:tr>
      <w:tr w:rsidR="008054A6" w14:paraId="3F95CC9F" w14:textId="77777777">
        <w:tc>
          <w:tcPr>
            <w:tcW w:w="4160" w:type="dxa"/>
            <w:tcBorders>
              <w:top w:val="dashed" w:sz="4" w:space="0" w:color="BFBFBF"/>
              <w:left w:val="none" w:sz="4" w:space="0" w:color="6E6E6E"/>
              <w:bottom w:val="dashed" w:sz="4" w:space="0" w:color="BFBFBF"/>
              <w:right w:val="none" w:sz="4" w:space="0" w:color="6E6E6E"/>
            </w:tcBorders>
          </w:tcPr>
          <w:p w14:paraId="6F1F95DF" w14:textId="77777777" w:rsidR="008054A6" w:rsidRDefault="005B338A">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56F4B"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B5DA6"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47521"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E6C4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7C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1D6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F0E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AAC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89F9"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09F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5A3E" w14:textId="77777777" w:rsidR="008054A6" w:rsidRDefault="008054A6">
            <w:pPr>
              <w:pStyle w:val="ProductList-TableBody"/>
              <w:jc w:val="center"/>
            </w:pPr>
          </w:p>
        </w:tc>
      </w:tr>
      <w:tr w:rsidR="008054A6" w14:paraId="1863F5E5" w14:textId="77777777">
        <w:tc>
          <w:tcPr>
            <w:tcW w:w="4160" w:type="dxa"/>
            <w:tcBorders>
              <w:top w:val="dashed" w:sz="4" w:space="0" w:color="BFBFBF"/>
              <w:left w:val="none" w:sz="4" w:space="0" w:color="6E6E6E"/>
              <w:bottom w:val="dashed" w:sz="4" w:space="0" w:color="BFBFBF"/>
              <w:right w:val="none" w:sz="4" w:space="0" w:color="6E6E6E"/>
            </w:tcBorders>
          </w:tcPr>
          <w:p w14:paraId="70D7D044" w14:textId="77777777" w:rsidR="008054A6" w:rsidRDefault="005B338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5DBF1C"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9592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D3D87"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E252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44EF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B98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AAC6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4049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F326"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B2C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2C93" w14:textId="77777777" w:rsidR="008054A6" w:rsidRDefault="008054A6">
            <w:pPr>
              <w:pStyle w:val="ProductList-TableBody"/>
              <w:jc w:val="center"/>
            </w:pPr>
          </w:p>
        </w:tc>
      </w:tr>
      <w:tr w:rsidR="008054A6" w14:paraId="13656596" w14:textId="77777777">
        <w:tc>
          <w:tcPr>
            <w:tcW w:w="4160" w:type="dxa"/>
            <w:tcBorders>
              <w:top w:val="dashed" w:sz="4" w:space="0" w:color="BFBFBF"/>
              <w:left w:val="none" w:sz="4" w:space="0" w:color="6E6E6E"/>
              <w:bottom w:val="dashed" w:sz="4" w:space="0" w:color="BFBFBF"/>
              <w:right w:val="none" w:sz="4" w:space="0" w:color="6E6E6E"/>
            </w:tcBorders>
          </w:tcPr>
          <w:p w14:paraId="4DDD1AA6" w14:textId="77777777" w:rsidR="008054A6" w:rsidRDefault="005B338A">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6541E95"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61085"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4A8B7"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94B9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6F61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CB15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4BA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C82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E6B1"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EF76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1CB8" w14:textId="77777777" w:rsidR="008054A6" w:rsidRDefault="008054A6">
            <w:pPr>
              <w:pStyle w:val="ProductList-TableBody"/>
              <w:jc w:val="center"/>
            </w:pPr>
          </w:p>
        </w:tc>
      </w:tr>
      <w:tr w:rsidR="008054A6" w14:paraId="30394DEF" w14:textId="77777777">
        <w:tc>
          <w:tcPr>
            <w:tcW w:w="4160" w:type="dxa"/>
            <w:tcBorders>
              <w:top w:val="dashed" w:sz="4" w:space="0" w:color="BFBFBF"/>
              <w:left w:val="none" w:sz="4" w:space="0" w:color="6E6E6E"/>
              <w:bottom w:val="dashed" w:sz="4" w:space="0" w:color="BFBFBF"/>
              <w:right w:val="none" w:sz="4" w:space="0" w:color="6E6E6E"/>
            </w:tcBorders>
          </w:tcPr>
          <w:p w14:paraId="33F6DB73" w14:textId="77777777" w:rsidR="008054A6" w:rsidRDefault="005B338A">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04D87D9"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144BB"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69CEB"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0E94D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37F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1073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408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CDA2"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BD34"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6FC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D5F7" w14:textId="77777777" w:rsidR="008054A6" w:rsidRDefault="008054A6">
            <w:pPr>
              <w:pStyle w:val="ProductList-TableBody"/>
              <w:jc w:val="center"/>
            </w:pPr>
          </w:p>
        </w:tc>
      </w:tr>
      <w:tr w:rsidR="008054A6" w14:paraId="4C854298" w14:textId="77777777">
        <w:tc>
          <w:tcPr>
            <w:tcW w:w="4160" w:type="dxa"/>
            <w:tcBorders>
              <w:top w:val="dashed" w:sz="4" w:space="0" w:color="BFBFBF"/>
              <w:left w:val="none" w:sz="4" w:space="0" w:color="6E6E6E"/>
              <w:bottom w:val="dashed" w:sz="4" w:space="0" w:color="BFBFBF"/>
              <w:right w:val="none" w:sz="4" w:space="0" w:color="6E6E6E"/>
            </w:tcBorders>
          </w:tcPr>
          <w:p w14:paraId="216F9534" w14:textId="77777777" w:rsidR="008054A6" w:rsidRDefault="005B338A">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0BBBB64"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0BA74"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CDC6CA" w14:textId="77777777" w:rsidR="008054A6" w:rsidRDefault="005B33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4FF446" w14:textId="77777777" w:rsidR="008054A6" w:rsidRDefault="005B33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AE07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460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B23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E35B"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06ED"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AF61"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EAB1" w14:textId="77777777" w:rsidR="008054A6" w:rsidRDefault="005B338A">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8054A6" w14:paraId="143CB1B6" w14:textId="77777777">
        <w:tc>
          <w:tcPr>
            <w:tcW w:w="4160" w:type="dxa"/>
            <w:tcBorders>
              <w:top w:val="dashed" w:sz="4" w:space="0" w:color="BFBFBF"/>
              <w:left w:val="none" w:sz="4" w:space="0" w:color="6E6E6E"/>
              <w:bottom w:val="dashed" w:sz="4" w:space="0" w:color="BFBFBF"/>
              <w:right w:val="none" w:sz="4" w:space="0" w:color="6E6E6E"/>
            </w:tcBorders>
          </w:tcPr>
          <w:p w14:paraId="2F58A733" w14:textId="77777777" w:rsidR="008054A6" w:rsidRDefault="005B338A">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7130B2B"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060F1"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3BBD2"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9189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46A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F460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AB6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08E7"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685F"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0F84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1879F" w14:textId="77777777" w:rsidR="008054A6" w:rsidRDefault="008054A6">
            <w:pPr>
              <w:pStyle w:val="ProductList-TableBody"/>
              <w:jc w:val="center"/>
            </w:pPr>
          </w:p>
        </w:tc>
      </w:tr>
      <w:tr w:rsidR="008054A6" w14:paraId="4F60212D" w14:textId="77777777">
        <w:tc>
          <w:tcPr>
            <w:tcW w:w="4160" w:type="dxa"/>
            <w:tcBorders>
              <w:top w:val="dashed" w:sz="4" w:space="0" w:color="BFBFBF"/>
              <w:left w:val="none" w:sz="4" w:space="0" w:color="6E6E6E"/>
              <w:bottom w:val="dashed" w:sz="4" w:space="0" w:color="BFBFBF"/>
              <w:right w:val="none" w:sz="4" w:space="0" w:color="6E6E6E"/>
            </w:tcBorders>
          </w:tcPr>
          <w:p w14:paraId="777A4983" w14:textId="77777777" w:rsidR="008054A6" w:rsidRDefault="005B338A">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96321D9"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65407"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2745A"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6521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714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A17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F31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628B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0E9C"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428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9FB71" w14:textId="77777777" w:rsidR="008054A6" w:rsidRDefault="008054A6">
            <w:pPr>
              <w:pStyle w:val="ProductList-TableBody"/>
              <w:jc w:val="center"/>
            </w:pPr>
          </w:p>
        </w:tc>
      </w:tr>
      <w:tr w:rsidR="008054A6" w14:paraId="1533F5E7" w14:textId="77777777">
        <w:tc>
          <w:tcPr>
            <w:tcW w:w="4160" w:type="dxa"/>
            <w:tcBorders>
              <w:top w:val="dashed" w:sz="4" w:space="0" w:color="BFBFBF"/>
              <w:left w:val="none" w:sz="4" w:space="0" w:color="6E6E6E"/>
              <w:bottom w:val="dashed" w:sz="4" w:space="0" w:color="BFBFBF"/>
              <w:right w:val="none" w:sz="4" w:space="0" w:color="6E6E6E"/>
            </w:tcBorders>
          </w:tcPr>
          <w:p w14:paraId="35E59064" w14:textId="77777777" w:rsidR="008054A6" w:rsidRDefault="005B338A">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E12C6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0A68F"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29890"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93934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986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900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3FF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A48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8EB0"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CB2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9EFC" w14:textId="77777777" w:rsidR="008054A6" w:rsidRDefault="008054A6">
            <w:pPr>
              <w:pStyle w:val="ProductList-TableBody"/>
              <w:jc w:val="center"/>
            </w:pPr>
          </w:p>
        </w:tc>
      </w:tr>
      <w:tr w:rsidR="008054A6" w14:paraId="49AFA8D5" w14:textId="77777777">
        <w:tc>
          <w:tcPr>
            <w:tcW w:w="4160" w:type="dxa"/>
            <w:tcBorders>
              <w:top w:val="dashed" w:sz="4" w:space="0" w:color="BFBFBF"/>
              <w:left w:val="none" w:sz="4" w:space="0" w:color="6E6E6E"/>
              <w:bottom w:val="dashed" w:sz="4" w:space="0" w:color="BFBFBF"/>
              <w:right w:val="none" w:sz="4" w:space="0" w:color="6E6E6E"/>
            </w:tcBorders>
          </w:tcPr>
          <w:p w14:paraId="056D55EB" w14:textId="77777777" w:rsidR="008054A6" w:rsidRDefault="005B338A">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E85D849"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74008"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0791B"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2C09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90F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D54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2A4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D5C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553E"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0CD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0599" w14:textId="77777777" w:rsidR="008054A6" w:rsidRDefault="008054A6">
            <w:pPr>
              <w:pStyle w:val="ProductList-TableBody"/>
              <w:jc w:val="center"/>
            </w:pPr>
          </w:p>
        </w:tc>
      </w:tr>
      <w:tr w:rsidR="008054A6" w14:paraId="36C97E8D" w14:textId="77777777">
        <w:tc>
          <w:tcPr>
            <w:tcW w:w="4160" w:type="dxa"/>
            <w:tcBorders>
              <w:top w:val="dashed" w:sz="4" w:space="0" w:color="BFBFBF"/>
              <w:left w:val="none" w:sz="4" w:space="0" w:color="6E6E6E"/>
              <w:bottom w:val="dashed" w:sz="4" w:space="0" w:color="BFBFBF"/>
              <w:right w:val="none" w:sz="4" w:space="0" w:color="6E6E6E"/>
            </w:tcBorders>
          </w:tcPr>
          <w:p w14:paraId="72ECBCBB" w14:textId="77777777" w:rsidR="008054A6" w:rsidRDefault="005B338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114B77"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9060C"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9D0E8"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FFFE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9CB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16FA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60D1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5C5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2A6E"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9A0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AA143" w14:textId="77777777" w:rsidR="008054A6" w:rsidRDefault="008054A6">
            <w:pPr>
              <w:pStyle w:val="ProductList-TableBody"/>
              <w:jc w:val="center"/>
            </w:pPr>
          </w:p>
        </w:tc>
      </w:tr>
      <w:tr w:rsidR="008054A6" w14:paraId="383EE741" w14:textId="77777777">
        <w:tc>
          <w:tcPr>
            <w:tcW w:w="4160" w:type="dxa"/>
            <w:tcBorders>
              <w:top w:val="dashed" w:sz="4" w:space="0" w:color="BFBFBF"/>
              <w:left w:val="none" w:sz="4" w:space="0" w:color="6E6E6E"/>
              <w:bottom w:val="none" w:sz="4" w:space="0" w:color="BFBFBF"/>
              <w:right w:val="none" w:sz="4" w:space="0" w:color="6E6E6E"/>
            </w:tcBorders>
          </w:tcPr>
          <w:p w14:paraId="6B08C0C2" w14:textId="77777777" w:rsidR="008054A6" w:rsidRDefault="005B338A">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9D7D500"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134B05"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1FFD9"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30D33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C55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64D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25F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1B2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67A6"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4410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1E01" w14:textId="77777777" w:rsidR="008054A6" w:rsidRDefault="008054A6">
            <w:pPr>
              <w:pStyle w:val="ProductList-TableBody"/>
              <w:jc w:val="center"/>
            </w:pPr>
          </w:p>
        </w:tc>
      </w:tr>
    </w:tbl>
    <w:p w14:paraId="603A68C0" w14:textId="77777777" w:rsidR="008054A6" w:rsidRDefault="008054A6">
      <w:pPr>
        <w:pStyle w:val="ProductList-Body"/>
      </w:pPr>
    </w:p>
    <w:p w14:paraId="3BD17A2C" w14:textId="77777777" w:rsidR="008054A6" w:rsidRDefault="005B338A">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8054A6" w14:paraId="092B2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8BD74" w14:textId="77777777" w:rsidR="008054A6" w:rsidRDefault="005B338A">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798F250"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4EBE9" w14:textId="77777777" w:rsidR="008054A6" w:rsidRDefault="005B338A">
            <w:pPr>
              <w:pStyle w:val="ProductList-TableBody"/>
            </w:pPr>
            <w:r>
              <w:rPr>
                <w:color w:val="404040"/>
              </w:rPr>
              <w:t>Aiemmat versiot: -</w:t>
            </w:r>
          </w:p>
        </w:tc>
      </w:tr>
      <w:tr w:rsidR="008054A6" w14:paraId="71A9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DA5B"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A90B663"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1CB1F24C" w14:textId="77777777" w:rsidR="008054A6" w:rsidRDefault="005B338A">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55796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6A1B"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974D"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AA34ACD"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8054A6" w14:paraId="79E7A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9CB2"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161B"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E18E" w14:textId="77777777" w:rsidR="008054A6" w:rsidRDefault="005B338A">
            <w:pPr>
              <w:pStyle w:val="ProductList-TableBody"/>
            </w:pPr>
            <w:r>
              <w:rPr>
                <w:color w:val="404040"/>
              </w:rPr>
              <w:t>Oikeutettu seurantaan: –</w:t>
            </w:r>
          </w:p>
        </w:tc>
      </w:tr>
      <w:tr w:rsidR="008054A6" w14:paraId="63B5B631" w14:textId="77777777">
        <w:tc>
          <w:tcPr>
            <w:tcW w:w="4040" w:type="dxa"/>
            <w:tcBorders>
              <w:top w:val="single" w:sz="4" w:space="0" w:color="000000"/>
              <w:left w:val="single" w:sz="4" w:space="0" w:color="000000"/>
              <w:bottom w:val="single" w:sz="4" w:space="0" w:color="000000"/>
              <w:right w:val="single" w:sz="4" w:space="0" w:color="000000"/>
            </w:tcBorders>
          </w:tcPr>
          <w:p w14:paraId="47D54345" w14:textId="77777777" w:rsidR="008054A6" w:rsidRDefault="005B338A">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983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1744C3"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4D1B6F56" w14:textId="77777777" w:rsidR="008054A6" w:rsidRDefault="008054A6">
      <w:pPr>
        <w:pStyle w:val="ProductList-Body"/>
      </w:pPr>
    </w:p>
    <w:p w14:paraId="308B018C" w14:textId="77777777" w:rsidR="008054A6" w:rsidRDefault="005B338A">
      <w:pPr>
        <w:pStyle w:val="ProductList-ClauseHeading"/>
        <w:outlineLvl w:val="3"/>
      </w:pPr>
      <w:r>
        <w:t>2.1 CAL Suite -ohjelmiston soveltuvien käyttöoikeuksien määrittäminen</w:t>
      </w:r>
    </w:p>
    <w:p w14:paraId="5FC72063" w14:textId="77777777" w:rsidR="008054A6" w:rsidRDefault="005B338A">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75326F92" w14:textId="77777777" w:rsidR="008054A6" w:rsidRDefault="008054A6">
      <w:pPr>
        <w:pStyle w:val="ProductList-Body"/>
      </w:pPr>
    </w:p>
    <w:p w14:paraId="2AEF2CAD" w14:textId="77777777" w:rsidR="008054A6" w:rsidRDefault="005B338A">
      <w:pPr>
        <w:pStyle w:val="ProductList-ClauseHeading"/>
        <w:outlineLvl w:val="3"/>
      </w:pPr>
      <w:r>
        <w:t>2.2 CAL Suiten osat</w:t>
      </w:r>
    </w:p>
    <w:p w14:paraId="3491AD68" w14:textId="77777777" w:rsidR="008054A6" w:rsidRDefault="00CE7936">
      <w:pPr>
        <w:pStyle w:val="ProductList-Body"/>
      </w:pPr>
      <w:hyperlink w:anchor="_Sec591">
        <w:r w:rsidR="005B338A">
          <w:rPr>
            <w:color w:val="00467F"/>
            <w:u w:val="single"/>
          </w:rPr>
          <w:t>Liitteen A</w:t>
        </w:r>
      </w:hyperlink>
      <w:r w:rsidR="005B338A">
        <w:t xml:space="preserve"> CAL/Hallintakäyttöoikeus-käyttöoikeuksia vastaavat -taulukossa on mainittu Core CAL Suiten ja Enterprise CAL Suiten tämänhetkiset osat.</w:t>
      </w:r>
    </w:p>
    <w:p w14:paraId="53B65056" w14:textId="77777777" w:rsidR="008054A6" w:rsidRDefault="008054A6">
      <w:pPr>
        <w:pStyle w:val="ProductList-Body"/>
      </w:pPr>
    </w:p>
    <w:p w14:paraId="1434E01E" w14:textId="77777777" w:rsidR="008054A6" w:rsidRDefault="005B338A">
      <w:pPr>
        <w:pStyle w:val="ProductList-ClauseHeading"/>
        <w:outlineLvl w:val="3"/>
      </w:pPr>
      <w:r>
        <w:t>2.3 CAL Suite Bridge</w:t>
      </w:r>
    </w:p>
    <w:p w14:paraId="4B868F74" w14:textId="77777777" w:rsidR="008054A6" w:rsidRDefault="005B338A">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8054A6" w14:paraId="67959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A2398" w14:textId="77777777" w:rsidR="008054A6" w:rsidRDefault="005B33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743883" w14:textId="77777777" w:rsidR="008054A6" w:rsidRDefault="005B338A">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8DF92" w14:textId="77777777" w:rsidR="008054A6" w:rsidRDefault="005B338A">
            <w:pPr>
              <w:pStyle w:val="ProductList-TableBody"/>
            </w:pPr>
            <w:r>
              <w:rPr>
                <w:color w:val="FFFFFF"/>
              </w:rPr>
              <w:t>Edellytykset täyttävät Online-palvelut</w:t>
            </w:r>
          </w:p>
        </w:tc>
      </w:tr>
      <w:tr w:rsidR="008054A6" w14:paraId="466C906D" w14:textId="77777777">
        <w:tc>
          <w:tcPr>
            <w:tcW w:w="4040" w:type="dxa"/>
            <w:tcBorders>
              <w:top w:val="single" w:sz="4" w:space="0" w:color="000000"/>
              <w:left w:val="single" w:sz="4" w:space="0" w:color="000000"/>
              <w:bottom w:val="single" w:sz="4" w:space="0" w:color="000000"/>
              <w:right w:val="single" w:sz="4" w:space="0" w:color="000000"/>
            </w:tcBorders>
          </w:tcPr>
          <w:p w14:paraId="721BC687" w14:textId="77777777" w:rsidR="008054A6" w:rsidRDefault="005B338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E9C0D99" w14:textId="77777777" w:rsidR="008054A6" w:rsidRDefault="005B33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C2776E" w14:textId="77777777" w:rsidR="008054A6" w:rsidRDefault="005B338A">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8054A6" w14:paraId="7132BB3B" w14:textId="77777777">
        <w:tc>
          <w:tcPr>
            <w:tcW w:w="4040" w:type="dxa"/>
            <w:tcBorders>
              <w:top w:val="single" w:sz="4" w:space="0" w:color="000000"/>
              <w:left w:val="single" w:sz="4" w:space="0" w:color="000000"/>
              <w:bottom w:val="single" w:sz="4" w:space="0" w:color="000000"/>
              <w:right w:val="single" w:sz="4" w:space="0" w:color="000000"/>
            </w:tcBorders>
          </w:tcPr>
          <w:p w14:paraId="4DED7ACA" w14:textId="77777777" w:rsidR="008054A6" w:rsidRDefault="005B338A">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A8C8561" w14:textId="77777777" w:rsidR="008054A6" w:rsidRDefault="005B33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E5A696" w14:textId="77777777" w:rsidR="008054A6" w:rsidRDefault="005B338A">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6434CC37" w14:textId="77777777" w:rsidR="008054A6" w:rsidRDefault="005B338A">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88B4068" w14:textId="77777777" w:rsidR="008054A6" w:rsidRDefault="005B338A">
            <w:pPr>
              <w:pStyle w:val="ProductList-TableBody"/>
            </w:pPr>
            <w:r>
              <w:t>Office 365 E5 ja Microsoft Intune</w:t>
            </w:r>
            <w:r>
              <w:fldChar w:fldCharType="begin"/>
            </w:r>
            <w:r>
              <w:instrText xml:space="preserve"> XE "Office 365 E5 ja Microsoft Intune" </w:instrText>
            </w:r>
            <w:r>
              <w:fldChar w:fldCharType="end"/>
            </w:r>
          </w:p>
        </w:tc>
      </w:tr>
      <w:tr w:rsidR="008054A6" w14:paraId="0C677898" w14:textId="77777777">
        <w:tc>
          <w:tcPr>
            <w:tcW w:w="4040" w:type="dxa"/>
            <w:tcBorders>
              <w:top w:val="single" w:sz="4" w:space="0" w:color="000000"/>
              <w:left w:val="single" w:sz="4" w:space="0" w:color="000000"/>
              <w:bottom w:val="single" w:sz="4" w:space="0" w:color="000000"/>
              <w:right w:val="single" w:sz="4" w:space="0" w:color="000000"/>
            </w:tcBorders>
          </w:tcPr>
          <w:p w14:paraId="4245C463" w14:textId="77777777" w:rsidR="008054A6" w:rsidRDefault="005B338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98BF0D8" w14:textId="77777777" w:rsidR="008054A6" w:rsidRDefault="005B33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A35101" w14:textId="77777777" w:rsidR="008054A6" w:rsidRDefault="005B338A">
            <w:pPr>
              <w:pStyle w:val="ProductList-TableBody"/>
            </w:pPr>
            <w:r>
              <w:t>Microsoft Intune</w:t>
            </w:r>
            <w:r>
              <w:fldChar w:fldCharType="begin"/>
            </w:r>
            <w:r>
              <w:instrText xml:space="preserve"> XE "Microsoft Intune" </w:instrText>
            </w:r>
            <w:r>
              <w:fldChar w:fldCharType="end"/>
            </w:r>
          </w:p>
        </w:tc>
      </w:tr>
      <w:tr w:rsidR="008054A6" w14:paraId="25A461D1" w14:textId="77777777">
        <w:tc>
          <w:tcPr>
            <w:tcW w:w="4040" w:type="dxa"/>
            <w:tcBorders>
              <w:top w:val="single" w:sz="4" w:space="0" w:color="000000"/>
              <w:left w:val="single" w:sz="4" w:space="0" w:color="000000"/>
              <w:bottom w:val="single" w:sz="4" w:space="0" w:color="000000"/>
              <w:right w:val="single" w:sz="4" w:space="0" w:color="000000"/>
            </w:tcBorders>
          </w:tcPr>
          <w:p w14:paraId="788A21E7" w14:textId="77777777" w:rsidR="008054A6" w:rsidRDefault="005B338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438E15" w14:textId="77777777" w:rsidR="008054A6" w:rsidRDefault="005B33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AE9C83" w14:textId="77777777" w:rsidR="008054A6" w:rsidRDefault="005B338A">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DB7221B" w14:textId="77777777" w:rsidR="008054A6" w:rsidRDefault="005B338A">
            <w:pPr>
              <w:pStyle w:val="ProductList-TableBody"/>
            </w:pPr>
            <w:r>
              <w:t>Enterprise Mobility + Security E5</w:t>
            </w:r>
            <w:r>
              <w:fldChar w:fldCharType="begin"/>
            </w:r>
            <w:r>
              <w:instrText xml:space="preserve"> XE "Enterprise Mobility + Security E5" </w:instrText>
            </w:r>
            <w:r>
              <w:fldChar w:fldCharType="end"/>
            </w:r>
          </w:p>
        </w:tc>
      </w:tr>
      <w:tr w:rsidR="008054A6" w14:paraId="3AC4CE64" w14:textId="77777777">
        <w:tc>
          <w:tcPr>
            <w:tcW w:w="4040" w:type="dxa"/>
            <w:tcBorders>
              <w:top w:val="single" w:sz="4" w:space="0" w:color="000000"/>
              <w:left w:val="single" w:sz="4" w:space="0" w:color="000000"/>
              <w:bottom w:val="single" w:sz="4" w:space="0" w:color="000000"/>
              <w:right w:val="single" w:sz="4" w:space="0" w:color="000000"/>
            </w:tcBorders>
          </w:tcPr>
          <w:p w14:paraId="2E495A15" w14:textId="77777777" w:rsidR="008054A6" w:rsidRDefault="005B338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119239" w14:textId="77777777" w:rsidR="008054A6" w:rsidRDefault="005B33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237031" w14:textId="77777777" w:rsidR="008054A6" w:rsidRDefault="005B338A">
            <w:pPr>
              <w:pStyle w:val="ProductList-TableBody"/>
            </w:pPr>
            <w:r>
              <w:t>Office 365 E3</w:t>
            </w:r>
            <w:r>
              <w:fldChar w:fldCharType="begin"/>
            </w:r>
            <w:r>
              <w:instrText xml:space="preserve"> XE "Office 365 E3" </w:instrText>
            </w:r>
            <w:r>
              <w:fldChar w:fldCharType="end"/>
            </w:r>
            <w:r>
              <w:t xml:space="preserve"> tai</w:t>
            </w:r>
          </w:p>
          <w:p w14:paraId="1A93FFB0" w14:textId="77777777" w:rsidR="008054A6" w:rsidRDefault="005B338A">
            <w:pPr>
              <w:pStyle w:val="ProductList-TableBody"/>
            </w:pPr>
            <w:r>
              <w:t>Office 365 E5</w:t>
            </w:r>
            <w:r>
              <w:fldChar w:fldCharType="begin"/>
            </w:r>
            <w:r>
              <w:instrText xml:space="preserve"> XE "Office 365 E5" </w:instrText>
            </w:r>
            <w:r>
              <w:fldChar w:fldCharType="end"/>
            </w:r>
          </w:p>
        </w:tc>
      </w:tr>
      <w:tr w:rsidR="008054A6" w14:paraId="214E4F33" w14:textId="77777777">
        <w:tc>
          <w:tcPr>
            <w:tcW w:w="4040" w:type="dxa"/>
            <w:tcBorders>
              <w:top w:val="single" w:sz="4" w:space="0" w:color="000000"/>
              <w:left w:val="single" w:sz="4" w:space="0" w:color="000000"/>
              <w:bottom w:val="single" w:sz="4" w:space="0" w:color="000000"/>
              <w:right w:val="single" w:sz="4" w:space="0" w:color="000000"/>
            </w:tcBorders>
          </w:tcPr>
          <w:p w14:paraId="2B2EA8CC" w14:textId="77777777" w:rsidR="008054A6" w:rsidRDefault="005B338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80E651D" w14:textId="77777777" w:rsidR="008054A6" w:rsidRDefault="005B33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49DC8F" w14:textId="77777777" w:rsidR="008054A6" w:rsidRDefault="005B338A">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B9F1750" w14:textId="77777777" w:rsidR="008054A6" w:rsidRDefault="005B338A">
            <w:pPr>
              <w:pStyle w:val="ProductList-TableBody"/>
            </w:pPr>
            <w:r>
              <w:t>Office 365 E5 ja Microsoft Intune</w:t>
            </w:r>
            <w:r>
              <w:fldChar w:fldCharType="begin"/>
            </w:r>
            <w:r>
              <w:instrText xml:space="preserve"> XE "Office 365 E5 ja Microsoft Intune" </w:instrText>
            </w:r>
            <w:r>
              <w:fldChar w:fldCharType="end"/>
            </w:r>
          </w:p>
        </w:tc>
      </w:tr>
      <w:tr w:rsidR="008054A6" w14:paraId="45E08EF8" w14:textId="77777777">
        <w:tc>
          <w:tcPr>
            <w:tcW w:w="4040" w:type="dxa"/>
            <w:tcBorders>
              <w:top w:val="single" w:sz="4" w:space="0" w:color="000000"/>
              <w:left w:val="single" w:sz="4" w:space="0" w:color="000000"/>
              <w:bottom w:val="single" w:sz="4" w:space="0" w:color="000000"/>
              <w:right w:val="single" w:sz="4" w:space="0" w:color="000000"/>
            </w:tcBorders>
          </w:tcPr>
          <w:p w14:paraId="54412A2C" w14:textId="77777777" w:rsidR="008054A6" w:rsidRDefault="005B338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2FBC13C" w14:textId="77777777" w:rsidR="008054A6" w:rsidRDefault="005B33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31002C" w14:textId="77777777" w:rsidR="008054A6" w:rsidRDefault="005B338A">
            <w:pPr>
              <w:pStyle w:val="ProductList-TableBody"/>
            </w:pPr>
            <w:r>
              <w:t>Microsoft Intune</w:t>
            </w:r>
            <w:r>
              <w:fldChar w:fldCharType="begin"/>
            </w:r>
            <w:r>
              <w:instrText xml:space="preserve"> XE "Microsoft Intune" </w:instrText>
            </w:r>
            <w:r>
              <w:fldChar w:fldCharType="end"/>
            </w:r>
          </w:p>
        </w:tc>
      </w:tr>
      <w:tr w:rsidR="008054A6" w14:paraId="5589F3F3" w14:textId="77777777">
        <w:tc>
          <w:tcPr>
            <w:tcW w:w="4040" w:type="dxa"/>
            <w:tcBorders>
              <w:top w:val="single" w:sz="4" w:space="0" w:color="000000"/>
              <w:left w:val="single" w:sz="4" w:space="0" w:color="000000"/>
              <w:bottom w:val="single" w:sz="4" w:space="0" w:color="000000"/>
              <w:right w:val="single" w:sz="4" w:space="0" w:color="000000"/>
            </w:tcBorders>
          </w:tcPr>
          <w:p w14:paraId="52D9AB04" w14:textId="77777777" w:rsidR="008054A6" w:rsidRDefault="005B338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829A04" w14:textId="77777777" w:rsidR="008054A6" w:rsidRDefault="005B33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5B2B99" w14:textId="77777777" w:rsidR="008054A6" w:rsidRDefault="005B338A">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8A4637F" w14:textId="77777777" w:rsidR="008054A6" w:rsidRDefault="005B338A">
            <w:pPr>
              <w:pStyle w:val="ProductList-TableBody"/>
            </w:pPr>
            <w:r>
              <w:t>Enterprise Mobility + Security E5</w:t>
            </w:r>
            <w:r>
              <w:fldChar w:fldCharType="begin"/>
            </w:r>
            <w:r>
              <w:instrText xml:space="preserve"> XE "Enterprise Mobility + Security E5" </w:instrText>
            </w:r>
            <w:r>
              <w:fldChar w:fldCharType="end"/>
            </w:r>
          </w:p>
        </w:tc>
      </w:tr>
    </w:tbl>
    <w:p w14:paraId="28609203" w14:textId="77777777" w:rsidR="008054A6" w:rsidRDefault="008054A6">
      <w:pPr>
        <w:pStyle w:val="ProductList-Body"/>
      </w:pPr>
    </w:p>
    <w:p w14:paraId="1BCE43AD" w14:textId="77777777" w:rsidR="008054A6" w:rsidRDefault="005B338A">
      <w:pPr>
        <w:pStyle w:val="ProductList-ClauseHeading"/>
        <w:outlineLvl w:val="3"/>
      </w:pPr>
      <w:r>
        <w:lastRenderedPageBreak/>
        <w:t>2.4 Vain opiskelijan CAL-käyttöoikeudet (Academic Open License ja Academic Select)</w:t>
      </w:r>
    </w:p>
    <w:p w14:paraId="5306FB5E" w14:textId="77777777" w:rsidR="008054A6" w:rsidRDefault="005B338A">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4DE635D7" w14:textId="77777777" w:rsidR="008054A6" w:rsidRDefault="005B338A">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8054A6" w14:paraId="4B6BF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C5A24"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AD32B" w14:textId="77777777" w:rsidR="008054A6" w:rsidRDefault="005B338A">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40C62" w14:textId="77777777" w:rsidR="008054A6" w:rsidRDefault="005B338A">
            <w:pPr>
              <w:pStyle w:val="ProductList-TableBody"/>
            </w:pPr>
            <w:r>
              <w:rPr>
                <w:color w:val="404040"/>
              </w:rPr>
              <w:t>Lisäohjelmistot: –</w:t>
            </w:r>
          </w:p>
        </w:tc>
      </w:tr>
      <w:tr w:rsidR="008054A6" w14:paraId="058C8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27B2"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8E11"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D0B5" w14:textId="77777777" w:rsidR="008054A6" w:rsidRDefault="005B338A">
            <w:pPr>
              <w:pStyle w:val="ProductList-TableBody"/>
            </w:pPr>
            <w:r>
              <w:rPr>
                <w:color w:val="404040"/>
              </w:rPr>
              <w:t>Oikeuksiin sisältyvät teknologiat: -</w:t>
            </w:r>
          </w:p>
        </w:tc>
      </w:tr>
      <w:tr w:rsidR="008054A6" w14:paraId="47BBE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4B35"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327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66D5" w14:textId="77777777" w:rsidR="008054A6" w:rsidRDefault="008054A6">
            <w:pPr>
              <w:pStyle w:val="ProductList-TableBody"/>
            </w:pPr>
          </w:p>
        </w:tc>
      </w:tr>
    </w:tbl>
    <w:p w14:paraId="0E3ADF4B" w14:textId="77777777" w:rsidR="008054A6" w:rsidRDefault="008054A6">
      <w:pPr>
        <w:pStyle w:val="ProductList-Body"/>
      </w:pPr>
    </w:p>
    <w:p w14:paraId="03950855" w14:textId="77777777" w:rsidR="008054A6" w:rsidRDefault="005B338A">
      <w:pPr>
        <w:pStyle w:val="ProductList-ClauseHeading"/>
        <w:outlineLvl w:val="3"/>
      </w:pPr>
      <w:r>
        <w:t>3.1 Academic-ohjelmat</w:t>
      </w:r>
    </w:p>
    <w:p w14:paraId="076D4E51" w14:textId="77777777" w:rsidR="008054A6" w:rsidRDefault="005B338A">
      <w:pPr>
        <w:pStyle w:val="ProductList-Body"/>
      </w:pPr>
      <w:r>
        <w:t>Seuraava koskee asiakkaita Academic-volyymikäyttöoikeusohjelmissa.</w:t>
      </w:r>
    </w:p>
    <w:p w14:paraId="07623E10" w14:textId="77777777" w:rsidR="008054A6" w:rsidRDefault="008054A6">
      <w:pPr>
        <w:pStyle w:val="ProductList-Body"/>
      </w:pPr>
    </w:p>
    <w:p w14:paraId="5EF3ADF9" w14:textId="77777777" w:rsidR="008054A6" w:rsidRDefault="005B338A">
      <w:pPr>
        <w:pStyle w:val="ProductList-SubClauseHeading"/>
        <w:outlineLvl w:val="4"/>
      </w:pPr>
      <w:r>
        <w:t>3.1.1 Exchange Online Archiving for Exchange Server A</w:t>
      </w:r>
    </w:p>
    <w:p w14:paraId="45661235" w14:textId="77777777" w:rsidR="008054A6" w:rsidRDefault="005B338A">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77D5528B" w14:textId="77777777" w:rsidR="008054A6" w:rsidRDefault="005B338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8054A6" w14:paraId="585ED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C8FCA"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50470"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FE2D" w14:textId="77777777" w:rsidR="008054A6" w:rsidRDefault="005B338A">
            <w:pPr>
              <w:pStyle w:val="ProductList-TableBody"/>
            </w:pPr>
            <w:r>
              <w:rPr>
                <w:color w:val="404040"/>
              </w:rPr>
              <w:t>Korvaavan palvelimen käyttöoikeudet: –</w:t>
            </w:r>
          </w:p>
        </w:tc>
      </w:tr>
      <w:tr w:rsidR="008054A6" w14:paraId="0C030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7967"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1825257"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98FD" w14:textId="77777777" w:rsidR="008054A6" w:rsidRDefault="005B338A">
            <w:pPr>
              <w:pStyle w:val="ProductList-TableBody"/>
            </w:pPr>
            <w:r>
              <w:rPr>
                <w:color w:val="404040"/>
              </w:rPr>
              <w:t>Verkkovierailuoikeudet: –</w:t>
            </w:r>
          </w:p>
        </w:tc>
      </w:tr>
      <w:tr w:rsidR="008054A6" w14:paraId="21703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F94E"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0757"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84ED" w14:textId="77777777" w:rsidR="008054A6" w:rsidRDefault="008054A6">
            <w:pPr>
              <w:pStyle w:val="ProductList-TableBody"/>
            </w:pPr>
          </w:p>
        </w:tc>
      </w:tr>
    </w:tbl>
    <w:p w14:paraId="68E26573" w14:textId="77777777" w:rsidR="008054A6" w:rsidRDefault="008054A6">
      <w:pPr>
        <w:pStyle w:val="ProductList-Body"/>
        <w:jc w:val="right"/>
      </w:pPr>
    </w:p>
    <w:p w14:paraId="505ADA8C" w14:textId="77777777" w:rsidR="008054A6" w:rsidRDefault="005B338A">
      <w:pPr>
        <w:pStyle w:val="ProductList-ClauseHeading"/>
        <w:outlineLvl w:val="3"/>
      </w:pPr>
      <w:r>
        <w:t>4.1 Microsoft 365 -asiakkaiden laajennetut käyttöoikeudet</w:t>
      </w:r>
    </w:p>
    <w:p w14:paraId="487F0AAB" w14:textId="77777777" w:rsidR="008054A6" w:rsidRDefault="005B338A">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4CC92BD8" w14:textId="77777777" w:rsidR="008054A6" w:rsidRDefault="008054A6">
      <w:pPr>
        <w:pStyle w:val="ProductList-Body"/>
      </w:pPr>
    </w:p>
    <w:p w14:paraId="5CA3E29F" w14:textId="77777777" w:rsidR="008054A6" w:rsidRDefault="005B338A">
      <w:pPr>
        <w:pStyle w:val="ProductList-ClauseHeading"/>
        <w:outlineLvl w:val="3"/>
      </w:pPr>
      <w:r>
        <w:t>4.2 Enterprise CAL Suiteen sisältyvät Online-palvelut</w:t>
      </w:r>
    </w:p>
    <w:p w14:paraId="1639CFD9" w14:textId="77777777" w:rsidR="008054A6" w:rsidRDefault="005B338A">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2E76264" w14:textId="77777777" w:rsidR="008054A6" w:rsidRDefault="008054A6">
      <w:pPr>
        <w:pStyle w:val="ProductList-Body"/>
      </w:pPr>
    </w:p>
    <w:p w14:paraId="41B676C3"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E2BC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6E7E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00B9649" w14:textId="77777777" w:rsidR="008054A6" w:rsidRDefault="008054A6">
      <w:pPr>
        <w:pStyle w:val="ProductList-Body"/>
      </w:pPr>
    </w:p>
    <w:p w14:paraId="17913747" w14:textId="77777777" w:rsidR="008054A6" w:rsidRDefault="005B338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1444"/>
      <w:r>
        <w:instrText>Core Infrastructure Server (CIS) Suite</w:instrText>
      </w:r>
      <w:bookmarkEnd w:id="60"/>
      <w:r>
        <w:instrText>" \l 2</w:instrText>
      </w:r>
      <w:r>
        <w:fldChar w:fldCharType="end"/>
      </w:r>
    </w:p>
    <w:p w14:paraId="39026095" w14:textId="77777777" w:rsidR="008054A6" w:rsidRDefault="005B338A">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8054A6" w14:paraId="4A513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FFA0A"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172A"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95AD"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EB81"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EB603"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7E90"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1C3F"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9718"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5773"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A78C"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D9EB7"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D22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3F7EDB00" w14:textId="77777777">
        <w:tc>
          <w:tcPr>
            <w:tcW w:w="4160" w:type="dxa"/>
            <w:tcBorders>
              <w:top w:val="single" w:sz="6" w:space="0" w:color="FFFFFF"/>
              <w:left w:val="none" w:sz="4" w:space="0" w:color="6E6E6E"/>
              <w:bottom w:val="dashed" w:sz="4" w:space="0" w:color="BFBFBF"/>
              <w:right w:val="none" w:sz="4" w:space="0" w:color="6E6E6E"/>
            </w:tcBorders>
          </w:tcPr>
          <w:p w14:paraId="2897460B" w14:textId="77777777" w:rsidR="008054A6" w:rsidRDefault="005B338A">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6DF99"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CD4FC"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A3B0AC" w14:textId="77777777" w:rsidR="008054A6" w:rsidRDefault="005B33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4BD8A41" w14:textId="77777777" w:rsidR="008054A6" w:rsidRDefault="005B33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BC4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A3E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84C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629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5A6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C3D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EA7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D86418C" w14:textId="77777777">
        <w:tc>
          <w:tcPr>
            <w:tcW w:w="4160" w:type="dxa"/>
            <w:tcBorders>
              <w:top w:val="dashed" w:sz="4" w:space="0" w:color="BFBFBF"/>
              <w:left w:val="none" w:sz="4" w:space="0" w:color="6E6E6E"/>
              <w:bottom w:val="dashed" w:sz="4" w:space="0" w:color="BFBFBF"/>
              <w:right w:val="none" w:sz="4" w:space="0" w:color="6E6E6E"/>
            </w:tcBorders>
          </w:tcPr>
          <w:p w14:paraId="00A462B3" w14:textId="77777777" w:rsidR="008054A6" w:rsidRDefault="005B338A">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B1C62"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CADA6"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E9AA3" w14:textId="77777777" w:rsidR="008054A6" w:rsidRDefault="005B33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4F372E" w14:textId="77777777" w:rsidR="008054A6" w:rsidRDefault="005B33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C2F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579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73C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7CE8"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864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36C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55F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B20FA7E" w14:textId="77777777">
        <w:tc>
          <w:tcPr>
            <w:tcW w:w="4160" w:type="dxa"/>
            <w:tcBorders>
              <w:top w:val="dashed" w:sz="4" w:space="0" w:color="BFBFBF"/>
              <w:left w:val="none" w:sz="4" w:space="0" w:color="6E6E6E"/>
              <w:bottom w:val="dashed" w:sz="4" w:space="0" w:color="BFBFBF"/>
              <w:right w:val="none" w:sz="4" w:space="0" w:color="6E6E6E"/>
            </w:tcBorders>
          </w:tcPr>
          <w:p w14:paraId="428D56A6" w14:textId="77777777" w:rsidR="008054A6" w:rsidRDefault="005B338A">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2006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5A6E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032E6" w14:textId="77777777" w:rsidR="008054A6" w:rsidRDefault="005B33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9D72A0" w14:textId="77777777" w:rsidR="008054A6" w:rsidRDefault="005B33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527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9AF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E4D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40F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C97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531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4F8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2ED04BC4" w14:textId="77777777">
        <w:tc>
          <w:tcPr>
            <w:tcW w:w="4160" w:type="dxa"/>
            <w:tcBorders>
              <w:top w:val="dashed" w:sz="4" w:space="0" w:color="BFBFBF"/>
              <w:left w:val="none" w:sz="4" w:space="0" w:color="6E6E6E"/>
              <w:bottom w:val="none" w:sz="4" w:space="0" w:color="BFBFBF"/>
              <w:right w:val="none" w:sz="4" w:space="0" w:color="6E6E6E"/>
            </w:tcBorders>
          </w:tcPr>
          <w:p w14:paraId="5B366992" w14:textId="77777777" w:rsidR="008054A6" w:rsidRDefault="005B338A">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17CEFE9" w14:textId="77777777" w:rsidR="008054A6" w:rsidRDefault="008054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0CB0BC" w14:textId="77777777" w:rsidR="008054A6" w:rsidRDefault="008054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E4F623" w14:textId="77777777" w:rsidR="008054A6" w:rsidRDefault="005B33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0C36E63" w14:textId="77777777" w:rsidR="008054A6" w:rsidRDefault="005B33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A55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624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564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876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81A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2B4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186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7F77832" w14:textId="77777777" w:rsidR="008054A6" w:rsidRDefault="005B338A">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8054A6" w14:paraId="4ECB6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ACF69" w14:textId="77777777" w:rsidR="008054A6" w:rsidRDefault="005B338A">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E83C04A"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CC38" w14:textId="77777777" w:rsidR="008054A6" w:rsidRDefault="005B338A">
            <w:pPr>
              <w:pStyle w:val="ProductList-TableBody"/>
            </w:pPr>
            <w:r>
              <w:rPr>
                <w:color w:val="404040"/>
              </w:rPr>
              <w:t>Aiemmat versiot: –</w:t>
            </w:r>
          </w:p>
        </w:tc>
      </w:tr>
      <w:tr w:rsidR="008054A6" w14:paraId="0CC7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70BD"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0568"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48065A3"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054A6" w14:paraId="7E975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E292"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E4C3"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F211" w14:textId="77777777" w:rsidR="008054A6" w:rsidRDefault="005B338A">
            <w:pPr>
              <w:pStyle w:val="ProductList-TableBody"/>
            </w:pPr>
            <w:r>
              <w:rPr>
                <w:color w:val="404040"/>
              </w:rPr>
              <w:t>Oikeutettu vähennyksiin: –</w:t>
            </w:r>
          </w:p>
        </w:tc>
      </w:tr>
      <w:tr w:rsidR="008054A6" w14:paraId="6D5F6FC2" w14:textId="77777777">
        <w:tc>
          <w:tcPr>
            <w:tcW w:w="4040" w:type="dxa"/>
            <w:tcBorders>
              <w:top w:val="single" w:sz="4" w:space="0" w:color="000000"/>
              <w:left w:val="single" w:sz="4" w:space="0" w:color="000000"/>
              <w:bottom w:val="single" w:sz="4" w:space="0" w:color="000000"/>
              <w:right w:val="single" w:sz="4" w:space="0" w:color="000000"/>
            </w:tcBorders>
          </w:tcPr>
          <w:p w14:paraId="102D00E0"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4BE5"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64B6" w14:textId="77777777" w:rsidR="008054A6" w:rsidRDefault="005B338A">
            <w:pPr>
              <w:pStyle w:val="ProductList-TableBody"/>
            </w:pPr>
            <w:r>
              <w:rPr>
                <w:color w:val="404040"/>
              </w:rPr>
              <w:t>Oikeutettu seurantaan: –</w:t>
            </w:r>
          </w:p>
        </w:tc>
      </w:tr>
      <w:tr w:rsidR="008054A6" w14:paraId="2D67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56EC"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4F82"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1BC5" w14:textId="77777777" w:rsidR="008054A6" w:rsidRDefault="008054A6">
            <w:pPr>
              <w:pStyle w:val="ProductList-TableBody"/>
            </w:pPr>
          </w:p>
        </w:tc>
      </w:tr>
    </w:tbl>
    <w:p w14:paraId="6F5A04AD" w14:textId="77777777" w:rsidR="008054A6" w:rsidRDefault="008054A6">
      <w:pPr>
        <w:pStyle w:val="ProductList-Body"/>
      </w:pPr>
    </w:p>
    <w:p w14:paraId="6B725A87" w14:textId="77777777" w:rsidR="008054A6" w:rsidRDefault="005B338A">
      <w:pPr>
        <w:pStyle w:val="ProductList-ClauseHeading"/>
        <w:outlineLvl w:val="3"/>
      </w:pPr>
      <w:r>
        <w:lastRenderedPageBreak/>
        <w:t>2.1 CIS Suite Standardiin sisältyvä ohjelmisto</w:t>
      </w:r>
    </w:p>
    <w:p w14:paraId="1D07ECA6" w14:textId="77777777" w:rsidR="008054A6" w:rsidRDefault="005B338A">
      <w:pPr>
        <w:pStyle w:val="ProductList-Body"/>
      </w:pPr>
      <w:r>
        <w:t>CIS Suite Standard sisältää uusimmat Windows Server Standardin ja System Center Standardin versiot, jotka on asetettu saataville Asiakkaan SA-ylläpidon aikana.</w:t>
      </w:r>
    </w:p>
    <w:p w14:paraId="540E5CAB" w14:textId="77777777" w:rsidR="008054A6" w:rsidRDefault="008054A6">
      <w:pPr>
        <w:pStyle w:val="ProductList-Body"/>
      </w:pPr>
    </w:p>
    <w:p w14:paraId="4605E716" w14:textId="77777777" w:rsidR="008054A6" w:rsidRDefault="005B338A">
      <w:pPr>
        <w:pStyle w:val="ProductList-ClauseHeading"/>
        <w:outlineLvl w:val="3"/>
      </w:pPr>
      <w:r>
        <w:t>2.2 CIS Suite Datacenteriin sisältyvä ohjelmisto</w:t>
      </w:r>
    </w:p>
    <w:p w14:paraId="6B7EFE19" w14:textId="77777777" w:rsidR="008054A6" w:rsidRDefault="005B338A">
      <w:pPr>
        <w:pStyle w:val="ProductList-Body"/>
      </w:pPr>
      <w:r>
        <w:t>CIS Suite Datacenter sisältää uusimmat Windows Server Datacenterin ja System Center Datacenterin versiot, jotka on asetettu saataville Asiakkaan SA-ylläpidon aikana.</w:t>
      </w:r>
    </w:p>
    <w:p w14:paraId="01E6ED63" w14:textId="77777777" w:rsidR="008054A6" w:rsidRDefault="005B338A">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8054A6" w14:paraId="07B61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D9C73"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7D7A512"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4845A" w14:textId="77777777" w:rsidR="008054A6" w:rsidRDefault="005B338A">
            <w:pPr>
              <w:pStyle w:val="ProductList-TableBody"/>
            </w:pPr>
            <w:r>
              <w:rPr>
                <w:color w:val="404040"/>
              </w:rPr>
              <w:t>Lisäohjelmistot: –</w:t>
            </w:r>
          </w:p>
        </w:tc>
      </w:tr>
      <w:tr w:rsidR="008054A6" w14:paraId="310E7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12DD"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995B"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EF49" w14:textId="77777777" w:rsidR="008054A6" w:rsidRDefault="005B338A">
            <w:pPr>
              <w:pStyle w:val="ProductList-TableBody"/>
            </w:pPr>
            <w:r>
              <w:rPr>
                <w:color w:val="404040"/>
              </w:rPr>
              <w:t>Oikeuksiin sisältyvät teknologiat: –</w:t>
            </w:r>
          </w:p>
        </w:tc>
      </w:tr>
      <w:tr w:rsidR="008054A6" w14:paraId="0A4B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4EFA"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8769"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C8FF" w14:textId="77777777" w:rsidR="008054A6" w:rsidRDefault="008054A6">
            <w:pPr>
              <w:pStyle w:val="ProductList-TableBody"/>
            </w:pPr>
          </w:p>
        </w:tc>
      </w:tr>
    </w:tbl>
    <w:p w14:paraId="14B4C039" w14:textId="77777777" w:rsidR="008054A6" w:rsidRDefault="008054A6">
      <w:pPr>
        <w:pStyle w:val="ProductList-Body"/>
      </w:pPr>
    </w:p>
    <w:p w14:paraId="753EF6B0" w14:textId="77777777" w:rsidR="008054A6" w:rsidRDefault="005B338A">
      <w:pPr>
        <w:pStyle w:val="ProductList-ClauseHeading"/>
        <w:outlineLvl w:val="3"/>
      </w:pPr>
      <w:r>
        <w:t>3.1 Soveltuvat käyttöoikeudet.</w:t>
      </w:r>
    </w:p>
    <w:p w14:paraId="0B8AAFAF" w14:textId="77777777" w:rsidR="008054A6" w:rsidRDefault="005B338A">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28275DC" w14:textId="77777777" w:rsidR="008054A6" w:rsidRDefault="008054A6">
      <w:pPr>
        <w:pStyle w:val="ProductList-Body"/>
      </w:pPr>
    </w:p>
    <w:p w14:paraId="41F055FC" w14:textId="77777777" w:rsidR="008054A6" w:rsidRDefault="005B338A">
      <w:pPr>
        <w:pStyle w:val="ProductList-ClauseHeading"/>
        <w:outlineLvl w:val="3"/>
      </w:pPr>
      <w:r>
        <w:t>3.2 Palvelimen käyttöoikeuden ja Hallintakäyttöoikeuden määrittäminen</w:t>
      </w:r>
    </w:p>
    <w:p w14:paraId="3C1F6EF4" w14:textId="77777777" w:rsidR="008054A6" w:rsidRDefault="005B338A">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CF04848" w14:textId="77777777" w:rsidR="008054A6" w:rsidRDefault="008054A6">
      <w:pPr>
        <w:pStyle w:val="ProductList-Body"/>
      </w:pPr>
    </w:p>
    <w:p w14:paraId="4911AA21" w14:textId="77777777" w:rsidR="008054A6" w:rsidRDefault="005B338A">
      <w:pPr>
        <w:pStyle w:val="ProductList-ClauseHeading"/>
        <w:outlineLvl w:val="3"/>
      </w:pPr>
      <w:r>
        <w:t>3.3 Lisäehdot</w:t>
      </w:r>
    </w:p>
    <w:p w14:paraId="45B881C4" w14:textId="77777777" w:rsidR="008054A6" w:rsidRDefault="005B338A">
      <w:pPr>
        <w:pStyle w:val="ProductList-Body"/>
      </w:pPr>
      <w:r>
        <w:t>Asiakas saa käyttää CIS Suitessa olevien yksittäisten Tuotteiden aiempia versioita näissä Tuotteen ehdoissa kyseisen Tuotteen käyttöoikeusehtojen mukaisesti.</w:t>
      </w:r>
    </w:p>
    <w:p w14:paraId="52570482" w14:textId="77777777" w:rsidR="008054A6" w:rsidRDefault="008054A6">
      <w:pPr>
        <w:pStyle w:val="ProductList-Body"/>
      </w:pPr>
    </w:p>
    <w:p w14:paraId="6F54D3ED" w14:textId="77777777" w:rsidR="008054A6" w:rsidRDefault="005B338A">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24533019" w14:textId="77777777" w:rsidR="008054A6" w:rsidRDefault="005B338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8054A6" w14:paraId="3248C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8F272" w14:textId="77777777" w:rsidR="008054A6" w:rsidRDefault="005B338A">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329BE35"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2B2FA" w14:textId="77777777" w:rsidR="008054A6" w:rsidRDefault="005B338A">
            <w:pPr>
              <w:pStyle w:val="ProductList-TableBody"/>
            </w:pPr>
            <w:r>
              <w:rPr>
                <w:color w:val="404040"/>
              </w:rPr>
              <w:t>Korvaavan palvelimen käyttöoikeudet: –</w:t>
            </w:r>
          </w:p>
        </w:tc>
      </w:tr>
      <w:tr w:rsidR="008054A6" w14:paraId="35F0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28AC"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B81F8F"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78F5" w14:textId="77777777" w:rsidR="008054A6" w:rsidRDefault="005B338A">
            <w:pPr>
              <w:pStyle w:val="ProductList-TableBody"/>
            </w:pPr>
            <w:r>
              <w:rPr>
                <w:color w:val="404040"/>
              </w:rPr>
              <w:t>Verkkovierailuoikeudet: –</w:t>
            </w:r>
          </w:p>
        </w:tc>
      </w:tr>
      <w:tr w:rsidR="008054A6" w14:paraId="30359648" w14:textId="77777777">
        <w:tc>
          <w:tcPr>
            <w:tcW w:w="4040" w:type="dxa"/>
            <w:tcBorders>
              <w:top w:val="single" w:sz="4" w:space="0" w:color="000000"/>
              <w:left w:val="single" w:sz="4" w:space="0" w:color="000000"/>
              <w:bottom w:val="single" w:sz="4" w:space="0" w:color="000000"/>
              <w:right w:val="single" w:sz="4" w:space="0" w:color="000000"/>
            </w:tcBorders>
          </w:tcPr>
          <w:p w14:paraId="56CF357F" w14:textId="77777777" w:rsidR="008054A6" w:rsidRDefault="005B338A">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6443149" w14:textId="77777777" w:rsidR="008054A6" w:rsidRDefault="005B338A">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A9CA" w14:textId="77777777" w:rsidR="008054A6" w:rsidRDefault="008054A6">
            <w:pPr>
              <w:pStyle w:val="ProductList-TableBody"/>
            </w:pPr>
          </w:p>
        </w:tc>
      </w:tr>
    </w:tbl>
    <w:p w14:paraId="12D31137" w14:textId="77777777" w:rsidR="008054A6" w:rsidRDefault="008054A6">
      <w:pPr>
        <w:pStyle w:val="ProductList-Body"/>
      </w:pPr>
    </w:p>
    <w:p w14:paraId="46482247" w14:textId="77777777" w:rsidR="008054A6" w:rsidRDefault="005B338A">
      <w:pPr>
        <w:pStyle w:val="ProductList-ClauseHeading"/>
        <w:outlineLvl w:val="3"/>
      </w:pPr>
      <w:r>
        <w:t>4.1 Microsoft Azure Hybrid Benefit Windows Serverille</w:t>
      </w:r>
    </w:p>
    <w:p w14:paraId="5857D994" w14:textId="77777777" w:rsidR="008054A6" w:rsidRDefault="005B338A">
      <w:pPr>
        <w:pStyle w:val="ProductList-Body"/>
      </w:pPr>
      <w:r>
        <w:t xml:space="preserve">Lisätietoja Windows Server -näköistiedostojen käyttöönotosta Microsoft Azuressa on Microsoft Azure -tuotemerkinnän kohdassa </w:t>
      </w:r>
      <w:hyperlink w:anchor="_Sec624">
        <w:r>
          <w:rPr>
            <w:color w:val="00467F"/>
            <w:u w:val="single"/>
          </w:rPr>
          <w:t>Microsoft Azure Hybrid Benefit</w:t>
        </w:r>
      </w:hyperlink>
      <w:r>
        <w:t>.</w:t>
      </w:r>
    </w:p>
    <w:p w14:paraId="3D42F029" w14:textId="77777777" w:rsidR="008054A6" w:rsidRDefault="008054A6">
      <w:pPr>
        <w:pStyle w:val="ProductList-Body"/>
      </w:pPr>
    </w:p>
    <w:p w14:paraId="4C04363A" w14:textId="77777777" w:rsidR="008054A6" w:rsidRDefault="005B338A">
      <w:pPr>
        <w:pStyle w:val="ProductList-ClauseHeading"/>
        <w:outlineLvl w:val="3"/>
      </w:pPr>
      <w:r>
        <w:t>4.2 Puolivuosittaiset kanavajulkaisut</w:t>
      </w:r>
    </w:p>
    <w:p w14:paraId="58A12709" w14:textId="77777777" w:rsidR="008054A6" w:rsidRDefault="005B338A">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963678D" w14:textId="77777777" w:rsidR="008054A6" w:rsidRDefault="008054A6">
      <w:pPr>
        <w:pStyle w:val="ProductList-Body"/>
      </w:pPr>
    </w:p>
    <w:p w14:paraId="3588598D" w14:textId="77777777" w:rsidR="008054A6" w:rsidRDefault="005B338A">
      <w:pPr>
        <w:pStyle w:val="ProductList-ClauseHeading"/>
        <w:outlineLvl w:val="3"/>
      </w:pPr>
      <w:r>
        <w:t>4.3 Microsoft Endpoint Configuration Manager (aiemmin System Center Configuration Manager) Current Branch -oikeudet</w:t>
      </w:r>
    </w:p>
    <w:p w14:paraId="4AE03B15" w14:textId="77777777" w:rsidR="008054A6" w:rsidRDefault="005B338A">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17476BB3" w14:textId="77777777" w:rsidR="008054A6" w:rsidRDefault="008054A6">
      <w:pPr>
        <w:pStyle w:val="ProductList-Body"/>
      </w:pPr>
    </w:p>
    <w:p w14:paraId="29FB680D" w14:textId="77777777" w:rsidR="008054A6" w:rsidRDefault="005B338A">
      <w:pPr>
        <w:pStyle w:val="ProductList-ClauseHeading"/>
        <w:outlineLvl w:val="3"/>
      </w:pPr>
      <w:r>
        <w:t>4.4 Tilauskäyttöoikeuksien Software Assurance -oikeudet ja -edut</w:t>
      </w:r>
    </w:p>
    <w:p w14:paraId="2CD39324" w14:textId="77777777" w:rsidR="008054A6" w:rsidRDefault="005B338A">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BC08C71" w14:textId="77777777" w:rsidR="008054A6" w:rsidRDefault="008054A6">
      <w:pPr>
        <w:pStyle w:val="ProductList-Body"/>
      </w:pPr>
    </w:p>
    <w:p w14:paraId="34D8A604" w14:textId="77777777" w:rsidR="008054A6" w:rsidRDefault="005B338A">
      <w:pPr>
        <w:pStyle w:val="ProductList-ClauseHeading"/>
        <w:outlineLvl w:val="3"/>
      </w:pPr>
      <w:r>
        <w:t>4.5 Server and Cloud Enrollment (SCE) - oikeus hallita käyttöjärjestelmäympäristöjä Microsoft Azuressa CIS Suite -käyttöoikeuksilla</w:t>
      </w:r>
    </w:p>
    <w:p w14:paraId="7665AE8F" w14:textId="77777777" w:rsidR="008054A6" w:rsidRDefault="005B338A">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virtuaalikäyttöjärjestelmäympäristöjä</w:t>
      </w:r>
      <w:r>
        <w:fldChar w:fldCharType="end"/>
      </w:r>
      <w:r>
        <w:t xml:space="preserve"> ovat:</w:t>
      </w:r>
    </w:p>
    <w:p w14:paraId="35E68C40" w14:textId="77777777" w:rsidR="008054A6" w:rsidRDefault="005B338A">
      <w:pPr>
        <w:pStyle w:val="ProductList-Body"/>
        <w:ind w:left="720"/>
      </w:pPr>
      <w:r>
        <w:t>• Windows Serverin virtuaalikonekopiot (mukaan lukien Azure HUBilla käyttöön otetut Kopiot)</w:t>
      </w:r>
    </w:p>
    <w:p w14:paraId="689F4718" w14:textId="77777777" w:rsidR="008054A6" w:rsidRDefault="005B338A">
      <w:pPr>
        <w:pStyle w:val="ProductList-Body"/>
        <w:ind w:left="720"/>
      </w:pPr>
      <w:r>
        <w:t>• Pilvipalvelut-kopiot (verkkorooli ja työntekijärooli)</w:t>
      </w:r>
    </w:p>
    <w:p w14:paraId="41774760" w14:textId="77777777" w:rsidR="008054A6" w:rsidRDefault="005B338A">
      <w:pPr>
        <w:pStyle w:val="ProductList-Body"/>
        <w:ind w:left="720"/>
      </w:pPr>
      <w:r>
        <w:t>• Tallennustilit</w:t>
      </w:r>
    </w:p>
    <w:p w14:paraId="17F9F7AF" w14:textId="77777777" w:rsidR="008054A6" w:rsidRDefault="005B338A">
      <w:pPr>
        <w:pStyle w:val="ProductList-Body"/>
        <w:ind w:left="720"/>
      </w:pPr>
      <w:r>
        <w:t>• SQL-tietokannat</w:t>
      </w:r>
    </w:p>
    <w:p w14:paraId="6B9FA4D3" w14:textId="77777777" w:rsidR="008054A6" w:rsidRDefault="005B338A">
      <w:pPr>
        <w:pStyle w:val="ProductList-Body"/>
        <w:ind w:left="720"/>
      </w:pPr>
      <w:r>
        <w:t>• Verkkosivustokopiot</w:t>
      </w:r>
    </w:p>
    <w:p w14:paraId="668331F4" w14:textId="77777777" w:rsidR="008054A6" w:rsidRDefault="008054A6">
      <w:pPr>
        <w:pStyle w:val="ProductList-Body"/>
      </w:pPr>
    </w:p>
    <w:p w14:paraId="52204EDB" w14:textId="77777777" w:rsidR="008054A6" w:rsidRDefault="005B338A">
      <w:pPr>
        <w:pStyle w:val="ProductList-ClauseHeading"/>
        <w:outlineLvl w:val="3"/>
      </w:pPr>
      <w:r>
        <w:t>4.6 Software Assurance -uusintatarjous Windows Serverille ja System Centerille</w:t>
      </w:r>
    </w:p>
    <w:p w14:paraId="3C7E1302" w14:textId="77777777" w:rsidR="008054A6" w:rsidRDefault="005B338A">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8054A6" w14:paraId="6BDA92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BF956" w14:textId="77777777" w:rsidR="008054A6" w:rsidRDefault="005B338A">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92845" w14:textId="77777777" w:rsidR="008054A6" w:rsidRDefault="005B338A">
            <w:pPr>
              <w:pStyle w:val="ProductList-TableBody"/>
            </w:pPr>
            <w:r>
              <w:rPr>
                <w:color w:val="FFFFFF"/>
              </w:rPr>
              <w:t>Sarake B</w:t>
            </w:r>
          </w:p>
        </w:tc>
      </w:tr>
      <w:tr w:rsidR="008054A6" w14:paraId="73542F3E" w14:textId="77777777">
        <w:tc>
          <w:tcPr>
            <w:tcW w:w="6120" w:type="dxa"/>
            <w:tcBorders>
              <w:top w:val="single" w:sz="4" w:space="0" w:color="000000"/>
              <w:left w:val="single" w:sz="4" w:space="0" w:color="000000"/>
              <w:bottom w:val="single" w:sz="4" w:space="0" w:color="000000"/>
              <w:right w:val="single" w:sz="4" w:space="0" w:color="000000"/>
            </w:tcBorders>
          </w:tcPr>
          <w:p w14:paraId="3B2930B0" w14:textId="77777777" w:rsidR="008054A6" w:rsidRDefault="005B338A">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D9399" w14:textId="77777777" w:rsidR="008054A6" w:rsidRDefault="005B338A">
            <w:pPr>
              <w:pStyle w:val="ProductList-TableBody"/>
            </w:pPr>
            <w:r>
              <w:t>Core Infrastructure Server Suite Standard (2 kpl ydinkäyttöoikeuksia)</w:t>
            </w:r>
          </w:p>
        </w:tc>
      </w:tr>
      <w:tr w:rsidR="008054A6" w14:paraId="5264D5E2" w14:textId="77777777">
        <w:tc>
          <w:tcPr>
            <w:tcW w:w="6120" w:type="dxa"/>
            <w:tcBorders>
              <w:top w:val="single" w:sz="4" w:space="0" w:color="000000"/>
              <w:left w:val="single" w:sz="4" w:space="0" w:color="000000"/>
              <w:bottom w:val="single" w:sz="4" w:space="0" w:color="000000"/>
              <w:right w:val="single" w:sz="4" w:space="0" w:color="000000"/>
            </w:tcBorders>
          </w:tcPr>
          <w:p w14:paraId="7FA5557B" w14:textId="77777777" w:rsidR="008054A6" w:rsidRDefault="005B338A">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D488C" w14:textId="77777777" w:rsidR="008054A6" w:rsidRDefault="005B338A">
            <w:pPr>
              <w:pStyle w:val="ProductList-TableBody"/>
            </w:pPr>
            <w:r>
              <w:t>Core Infrastructure Server Suite Datacenter (2 kpl ydinkäyttöoikeuksia)</w:t>
            </w:r>
          </w:p>
        </w:tc>
      </w:tr>
    </w:tbl>
    <w:p w14:paraId="016E33B2" w14:textId="77777777" w:rsidR="008054A6" w:rsidRDefault="005B338A">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7BC1D90D"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4DEE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0BA1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5E6A545" w14:textId="77777777" w:rsidR="008054A6" w:rsidRDefault="008054A6">
      <w:pPr>
        <w:pStyle w:val="ProductList-Body"/>
      </w:pPr>
    </w:p>
    <w:p w14:paraId="7C5F08E0" w14:textId="77777777" w:rsidR="008054A6" w:rsidRDefault="005B338A">
      <w:pPr>
        <w:pStyle w:val="ProductList-Offering1HeadingNoBorder"/>
        <w:outlineLvl w:val="1"/>
      </w:pPr>
      <w:bookmarkStart w:id="65" w:name="_Sec862"/>
      <w:r>
        <w:t>Forefront</w:t>
      </w:r>
      <w:bookmarkEnd w:id="65"/>
      <w:r>
        <w:fldChar w:fldCharType="begin"/>
      </w:r>
      <w:r>
        <w:instrText xml:space="preserve"> TC "</w:instrText>
      </w:r>
      <w:bookmarkStart w:id="66" w:name="_Toc52181445"/>
      <w:r>
        <w:instrText>Forefront</w:instrText>
      </w:r>
      <w:bookmarkEnd w:id="66"/>
      <w:r>
        <w:instrText>" \l 2</w:instrText>
      </w:r>
      <w:r>
        <w:fldChar w:fldCharType="end"/>
      </w:r>
    </w:p>
    <w:p w14:paraId="64E47E25" w14:textId="77777777" w:rsidR="008054A6" w:rsidRDefault="005B338A">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54A6" w14:paraId="7F14A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84C8D"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8169"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57DC"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6E09"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2451"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F120"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06DC"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DC2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94AF3"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F0EA"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3A6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B3FD9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9AD3E60" w14:textId="77777777">
        <w:tc>
          <w:tcPr>
            <w:tcW w:w="4160" w:type="dxa"/>
            <w:tcBorders>
              <w:top w:val="single" w:sz="6" w:space="0" w:color="FFFFFF"/>
              <w:left w:val="none" w:sz="4" w:space="0" w:color="BFBFBF"/>
              <w:bottom w:val="none" w:sz="4" w:space="0" w:color="BFBFBF"/>
              <w:right w:val="none" w:sz="4" w:space="0" w:color="6E6E6E"/>
            </w:tcBorders>
          </w:tcPr>
          <w:p w14:paraId="563CE25D" w14:textId="77777777" w:rsidR="008054A6" w:rsidRDefault="005B338A">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C4F681" w14:textId="77777777" w:rsidR="008054A6" w:rsidRDefault="005B33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31A235" w14:textId="77777777" w:rsidR="008054A6" w:rsidRDefault="005B33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28A21A" w14:textId="77777777" w:rsidR="008054A6" w:rsidRDefault="005B33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DF6090" w14:textId="77777777" w:rsidR="008054A6" w:rsidRDefault="005B33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591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ACF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188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F7F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A16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1B7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F09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63EE170" w14:textId="77777777" w:rsidR="008054A6" w:rsidRDefault="005B338A">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8054A6" w14:paraId="752E2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4334"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2E009B"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9DE33" w14:textId="77777777" w:rsidR="008054A6" w:rsidRDefault="005B338A">
            <w:pPr>
              <w:pStyle w:val="ProductList-TableBody"/>
            </w:pPr>
            <w:r>
              <w:rPr>
                <w:color w:val="404040"/>
              </w:rPr>
              <w:t>Aiemmat versiot: –</w:t>
            </w:r>
          </w:p>
        </w:tc>
      </w:tr>
      <w:tr w:rsidR="008054A6" w14:paraId="688AC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9B70"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BE6D"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7DF31EB" w14:textId="77777777" w:rsidR="008054A6" w:rsidRDefault="005B338A">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054A6" w14:paraId="59986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C0F4"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0D42"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74CC" w14:textId="77777777" w:rsidR="008054A6" w:rsidRDefault="005B338A">
            <w:pPr>
              <w:pStyle w:val="ProductList-TableBody"/>
            </w:pPr>
            <w:r>
              <w:rPr>
                <w:color w:val="404040"/>
              </w:rPr>
              <w:t>Oikeutettu vähennyksiin: –</w:t>
            </w:r>
          </w:p>
        </w:tc>
      </w:tr>
      <w:tr w:rsidR="008054A6" w14:paraId="184B6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F8EC"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6036"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AF5C" w14:textId="77777777" w:rsidR="008054A6" w:rsidRDefault="005B338A">
            <w:pPr>
              <w:pStyle w:val="ProductList-TableBody"/>
            </w:pPr>
            <w:r>
              <w:rPr>
                <w:color w:val="404040"/>
              </w:rPr>
              <w:t>Oikeutettu seurantaan: –</w:t>
            </w:r>
          </w:p>
        </w:tc>
      </w:tr>
      <w:tr w:rsidR="008054A6" w14:paraId="0CA8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2E90"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0E7F"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0337" w14:textId="77777777" w:rsidR="008054A6" w:rsidRDefault="008054A6">
            <w:pPr>
              <w:pStyle w:val="ProductList-TableBody"/>
            </w:pPr>
          </w:p>
        </w:tc>
      </w:tr>
    </w:tbl>
    <w:p w14:paraId="2B49DDC4" w14:textId="77777777" w:rsidR="008054A6" w:rsidRDefault="008054A6">
      <w:pPr>
        <w:pStyle w:val="ProductList-Body"/>
      </w:pPr>
    </w:p>
    <w:p w14:paraId="4BCD61E6" w14:textId="77777777" w:rsidR="008054A6" w:rsidRDefault="005B338A">
      <w:pPr>
        <w:pStyle w:val="ProductList-ClauseHeading"/>
        <w:outlineLvl w:val="3"/>
      </w:pPr>
      <w:r>
        <w:t>2.1 Forefront Identity Manager 2010 – Windows Live -versio</w:t>
      </w:r>
    </w:p>
    <w:p w14:paraId="21318927" w14:textId="77777777" w:rsidR="008054A6" w:rsidRDefault="005B338A">
      <w:pPr>
        <w:pStyle w:val="ProductList-Body"/>
      </w:pPr>
      <w:r>
        <w:t>Forefront Identity Manager 2010 – Windows Live -versio on Identity Lifecycle Manager 2007 – Windows Live -version seuraava versio</w:t>
      </w:r>
    </w:p>
    <w:p w14:paraId="0467536C" w14:textId="77777777" w:rsidR="008054A6" w:rsidRDefault="005B338A">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8054A6" w14:paraId="1E7EA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F6D5"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65C4FD61"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1394E53"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054A6" w14:paraId="68DF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754B"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BE13"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B43F" w14:textId="77777777" w:rsidR="008054A6" w:rsidRDefault="005B338A">
            <w:pPr>
              <w:pStyle w:val="ProductList-TableBody"/>
            </w:pPr>
            <w:r>
              <w:rPr>
                <w:color w:val="404040"/>
              </w:rPr>
              <w:t>Oikeuksiin sisältyvät teknologiat: –</w:t>
            </w:r>
          </w:p>
        </w:tc>
      </w:tr>
      <w:tr w:rsidR="008054A6" w14:paraId="68AED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0E9D"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7B25"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19AD" w14:textId="77777777" w:rsidR="008054A6" w:rsidRDefault="008054A6">
            <w:pPr>
              <w:pStyle w:val="ProductList-TableBody"/>
            </w:pPr>
          </w:p>
        </w:tc>
      </w:tr>
    </w:tbl>
    <w:p w14:paraId="16686989" w14:textId="77777777" w:rsidR="008054A6" w:rsidRDefault="008054A6">
      <w:pPr>
        <w:pStyle w:val="ProductList-Body"/>
      </w:pPr>
    </w:p>
    <w:p w14:paraId="3EA56F9B" w14:textId="77777777" w:rsidR="008054A6" w:rsidRDefault="005B338A">
      <w:pPr>
        <w:pStyle w:val="ProductList-ClauseHeading"/>
        <w:outlineLvl w:val="3"/>
      </w:pPr>
      <w:r>
        <w:t>3.1 Henkilöllisyystietojen tuominen: Forefront Identity Manager 2010 R2 Windows Live -versio</w:t>
      </w:r>
    </w:p>
    <w:p w14:paraId="6BB7680B" w14:textId="77777777" w:rsidR="008054A6" w:rsidRDefault="005B338A">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761F6CEC" w14:textId="77777777" w:rsidR="008054A6" w:rsidRDefault="008054A6">
      <w:pPr>
        <w:pStyle w:val="ProductList-Body"/>
      </w:pPr>
    </w:p>
    <w:p w14:paraId="2EA28E8D" w14:textId="77777777" w:rsidR="008054A6" w:rsidRDefault="005B338A">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8054A6" w14:paraId="68CFF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37198" w14:textId="77777777" w:rsidR="008054A6" w:rsidRDefault="005B338A">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F699ACE"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64885B" w14:textId="77777777" w:rsidR="008054A6" w:rsidRDefault="008054A6">
            <w:pPr>
              <w:pStyle w:val="ProductList-TableBody"/>
            </w:pPr>
          </w:p>
        </w:tc>
      </w:tr>
    </w:tbl>
    <w:p w14:paraId="0DF9D5C9" w14:textId="77777777" w:rsidR="008054A6" w:rsidRDefault="005B338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8054A6" w14:paraId="4E157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B3C1D"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DF1F0"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75003" w14:textId="77777777" w:rsidR="008054A6" w:rsidRDefault="005B338A">
            <w:pPr>
              <w:pStyle w:val="ProductList-TableBody"/>
            </w:pPr>
            <w:r>
              <w:rPr>
                <w:color w:val="404040"/>
              </w:rPr>
              <w:t>Korvaavan palvelimen käyttöoikeudet: –</w:t>
            </w:r>
          </w:p>
        </w:tc>
      </w:tr>
      <w:tr w:rsidR="008054A6" w14:paraId="3CCA4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31D1"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F3D2"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9169" w14:textId="77777777" w:rsidR="008054A6" w:rsidRDefault="005B338A">
            <w:pPr>
              <w:pStyle w:val="ProductList-TableBody"/>
            </w:pPr>
            <w:r>
              <w:rPr>
                <w:color w:val="404040"/>
              </w:rPr>
              <w:t>Verkkovierailuoikeudet: –</w:t>
            </w:r>
          </w:p>
        </w:tc>
      </w:tr>
      <w:tr w:rsidR="008054A6" w14:paraId="290A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8A0C"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BC5D"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F2A3" w14:textId="77777777" w:rsidR="008054A6" w:rsidRDefault="008054A6">
            <w:pPr>
              <w:pStyle w:val="ProductList-TableBody"/>
            </w:pPr>
          </w:p>
        </w:tc>
      </w:tr>
    </w:tbl>
    <w:p w14:paraId="010F7C90"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5A67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A5908"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DE37849" w14:textId="77777777" w:rsidR="008054A6" w:rsidRDefault="008054A6">
      <w:pPr>
        <w:pStyle w:val="ProductList-Body"/>
      </w:pPr>
    </w:p>
    <w:p w14:paraId="4A8A68F4" w14:textId="77777777" w:rsidR="008054A6" w:rsidRDefault="005B338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1446"/>
      <w:r>
        <w:instrText>Microsoft Dynamics 365 On-premises</w:instrText>
      </w:r>
      <w:bookmarkEnd w:id="72"/>
      <w:r>
        <w:instrText>" \l 2</w:instrText>
      </w:r>
      <w:r>
        <w:fldChar w:fldCharType="end"/>
      </w:r>
    </w:p>
    <w:p w14:paraId="3AE929CA" w14:textId="77777777" w:rsidR="008054A6" w:rsidRDefault="005B338A">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8054A6" w14:paraId="75760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4F95C"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0321"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F87C"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6B51"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B3BA"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D45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EB6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2B3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5B9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6B94"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6B753"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CB96"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5600941E" w14:textId="77777777">
        <w:tc>
          <w:tcPr>
            <w:tcW w:w="4160" w:type="dxa"/>
            <w:tcBorders>
              <w:top w:val="single" w:sz="6" w:space="0" w:color="FFFFFF"/>
              <w:left w:val="none" w:sz="4" w:space="0" w:color="6E6E6E"/>
              <w:bottom w:val="dashed" w:sz="4" w:space="0" w:color="BFBFBF"/>
              <w:right w:val="none" w:sz="4" w:space="0" w:color="6E6E6E"/>
            </w:tcBorders>
          </w:tcPr>
          <w:p w14:paraId="4C8024AE" w14:textId="77777777" w:rsidR="008054A6" w:rsidRDefault="005B338A">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B0C167A" w14:textId="77777777" w:rsidR="008054A6" w:rsidRDefault="005B33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C73C68"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6545CF"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3402D8"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00F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F91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125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80C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1E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5D2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432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25F222C6" w14:textId="77777777">
        <w:tc>
          <w:tcPr>
            <w:tcW w:w="4160" w:type="dxa"/>
            <w:tcBorders>
              <w:top w:val="dashed" w:sz="4" w:space="0" w:color="BFBFBF"/>
              <w:left w:val="none" w:sz="4" w:space="0" w:color="6E6E6E"/>
              <w:bottom w:val="dashed" w:sz="4" w:space="0" w:color="BFBFBF"/>
              <w:right w:val="none" w:sz="4" w:space="0" w:color="6E6E6E"/>
            </w:tcBorders>
          </w:tcPr>
          <w:p w14:paraId="6F3F2D25" w14:textId="77777777" w:rsidR="008054A6" w:rsidRDefault="005B338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5B3D402" w14:textId="77777777" w:rsidR="008054A6" w:rsidRDefault="005B33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D93C66"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EEF92"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6977B4" w14:textId="77777777" w:rsidR="008054A6" w:rsidRDefault="005B33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E8B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9FE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0CF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A52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2E0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858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4E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20355D8B" w14:textId="77777777">
        <w:tc>
          <w:tcPr>
            <w:tcW w:w="4160" w:type="dxa"/>
            <w:tcBorders>
              <w:top w:val="dashed" w:sz="4" w:space="0" w:color="BFBFBF"/>
              <w:left w:val="none" w:sz="4" w:space="0" w:color="6E6E6E"/>
              <w:bottom w:val="dashed" w:sz="4" w:space="0" w:color="9F9F9F"/>
              <w:right w:val="none" w:sz="4" w:space="0" w:color="6E6E6E"/>
            </w:tcBorders>
          </w:tcPr>
          <w:p w14:paraId="552CC6D1" w14:textId="77777777" w:rsidR="008054A6" w:rsidRDefault="005B338A">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31D4254E" w14:textId="77777777" w:rsidR="008054A6" w:rsidRDefault="005B33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A7F1F6"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FA2EED"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E71BA7"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C2B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BED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17D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D6F0"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948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A7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366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517A0539" w14:textId="77777777">
        <w:tc>
          <w:tcPr>
            <w:tcW w:w="4160" w:type="dxa"/>
            <w:tcBorders>
              <w:top w:val="dashed" w:sz="4" w:space="0" w:color="9F9F9F"/>
              <w:left w:val="none" w:sz="4" w:space="0" w:color="6E6E6E"/>
              <w:bottom w:val="dashed" w:sz="4" w:space="0" w:color="BFBFBF"/>
              <w:right w:val="none" w:sz="4" w:space="0" w:color="6E6E6E"/>
            </w:tcBorders>
          </w:tcPr>
          <w:p w14:paraId="3A524E5A" w14:textId="77777777" w:rsidR="008054A6" w:rsidRDefault="005B338A">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029496A9" w14:textId="77777777" w:rsidR="008054A6" w:rsidRDefault="005B33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647B35" w14:textId="77777777" w:rsidR="008054A6" w:rsidRDefault="005B33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D7615F" w14:textId="77777777" w:rsidR="008054A6" w:rsidRDefault="008054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BF3E1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1A1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EF79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32C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1A4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FDE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8205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B35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AEE5711" w14:textId="77777777">
        <w:tc>
          <w:tcPr>
            <w:tcW w:w="4160" w:type="dxa"/>
            <w:tcBorders>
              <w:top w:val="dashed" w:sz="4" w:space="0" w:color="BFBFBF"/>
              <w:left w:val="none" w:sz="4" w:space="0" w:color="6E6E6E"/>
              <w:bottom w:val="dashed" w:sz="4" w:space="0" w:color="BFBFBF"/>
              <w:right w:val="none" w:sz="4" w:space="0" w:color="6E6E6E"/>
            </w:tcBorders>
          </w:tcPr>
          <w:p w14:paraId="51274102" w14:textId="77777777" w:rsidR="008054A6" w:rsidRDefault="005B338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69F5D9BE" w14:textId="77777777" w:rsidR="008054A6" w:rsidRDefault="005B33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AF3D12" w14:textId="77777777" w:rsidR="008054A6" w:rsidRDefault="005B33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C6965C"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3117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544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DA8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1F2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F6E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B5F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C23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350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361B8F3" w14:textId="77777777">
        <w:tc>
          <w:tcPr>
            <w:tcW w:w="4160" w:type="dxa"/>
            <w:tcBorders>
              <w:top w:val="dashed" w:sz="4" w:space="0" w:color="BFBFBF"/>
              <w:left w:val="none" w:sz="4" w:space="0" w:color="6E6E6E"/>
              <w:bottom w:val="dashed" w:sz="4" w:space="0" w:color="BFBFBF"/>
              <w:right w:val="none" w:sz="4" w:space="0" w:color="6E6E6E"/>
            </w:tcBorders>
          </w:tcPr>
          <w:p w14:paraId="348F001E" w14:textId="77777777" w:rsidR="008054A6" w:rsidRDefault="005B338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6D0449AD" w14:textId="77777777" w:rsidR="008054A6" w:rsidRDefault="005B33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8B5653" w14:textId="77777777" w:rsidR="008054A6" w:rsidRDefault="005B33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7B9E51"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5866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1CB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AFF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03B0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455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3E0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4C1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D50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064B40B" w14:textId="77777777">
        <w:tc>
          <w:tcPr>
            <w:tcW w:w="4160" w:type="dxa"/>
            <w:tcBorders>
              <w:top w:val="dashed" w:sz="4" w:space="0" w:color="BFBFBF"/>
              <w:left w:val="none" w:sz="4" w:space="0" w:color="6E6E6E"/>
              <w:bottom w:val="none" w:sz="4" w:space="0" w:color="BFBFBF"/>
              <w:right w:val="none" w:sz="4" w:space="0" w:color="6E6E6E"/>
            </w:tcBorders>
          </w:tcPr>
          <w:p w14:paraId="2700F920" w14:textId="77777777" w:rsidR="008054A6" w:rsidRDefault="005B338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6218F7" w14:textId="77777777" w:rsidR="008054A6" w:rsidRDefault="005B33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649B7E" w14:textId="77777777" w:rsidR="008054A6" w:rsidRDefault="005B33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ADE9A6"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E9339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DCB4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B3F7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DF98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158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5D9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493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D1F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25C01CE" w14:textId="77777777" w:rsidR="008054A6" w:rsidRDefault="005B338A">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8054A6" w14:paraId="3A66F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E26C1"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E1C208"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D99ED" w14:textId="77777777" w:rsidR="008054A6" w:rsidRDefault="005B338A">
            <w:pPr>
              <w:pStyle w:val="ProductList-TableBody"/>
            </w:pPr>
            <w:r>
              <w:rPr>
                <w:color w:val="404040"/>
              </w:rPr>
              <w:t>Aiemmat versiot: –</w:t>
            </w:r>
          </w:p>
        </w:tc>
      </w:tr>
      <w:tr w:rsidR="008054A6" w14:paraId="6513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4000"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08FA"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A5BE1" w14:textId="77777777" w:rsidR="008054A6" w:rsidRDefault="005B338A">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054A6" w14:paraId="254C3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170C"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081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474D" w14:textId="77777777" w:rsidR="008054A6" w:rsidRDefault="005B338A">
            <w:pPr>
              <w:pStyle w:val="ProductList-TableBody"/>
            </w:pPr>
            <w:r>
              <w:rPr>
                <w:color w:val="404040"/>
              </w:rPr>
              <w:t>Oikeutettu vähennyksiin: –</w:t>
            </w:r>
          </w:p>
        </w:tc>
      </w:tr>
      <w:tr w:rsidR="008054A6" w14:paraId="624C8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EC3F"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3449"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90B0" w14:textId="77777777" w:rsidR="008054A6" w:rsidRDefault="005B338A">
            <w:pPr>
              <w:pStyle w:val="ProductList-TableBody"/>
            </w:pPr>
            <w:r>
              <w:rPr>
                <w:color w:val="404040"/>
              </w:rPr>
              <w:t>Oikeutettu seurantaan: –</w:t>
            </w:r>
          </w:p>
        </w:tc>
      </w:tr>
      <w:tr w:rsidR="008054A6" w14:paraId="0CC27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9268"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731A"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85AE" w14:textId="77777777" w:rsidR="008054A6" w:rsidRDefault="008054A6">
            <w:pPr>
              <w:pStyle w:val="ProductList-TableBody"/>
            </w:pPr>
          </w:p>
        </w:tc>
      </w:tr>
    </w:tbl>
    <w:p w14:paraId="1A7E9238" w14:textId="77777777" w:rsidR="008054A6" w:rsidRDefault="005B338A">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8054A6" w14:paraId="02AD2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C2126"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0506820"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7B76BBD"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8054A6" w14:paraId="36B4259F" w14:textId="77777777">
        <w:tc>
          <w:tcPr>
            <w:tcW w:w="4040" w:type="dxa"/>
            <w:tcBorders>
              <w:top w:val="single" w:sz="4" w:space="0" w:color="000000"/>
              <w:left w:val="single" w:sz="4" w:space="0" w:color="000000"/>
              <w:bottom w:val="single" w:sz="4" w:space="0" w:color="000000"/>
              <w:right w:val="single" w:sz="4" w:space="0" w:color="000000"/>
            </w:tcBorders>
          </w:tcPr>
          <w:p w14:paraId="471FD6D2"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B812244"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4B5F" w14:textId="77777777" w:rsidR="008054A6" w:rsidRDefault="005B338A">
            <w:pPr>
              <w:pStyle w:val="ProductList-TableBody"/>
            </w:pPr>
            <w:r>
              <w:rPr>
                <w:color w:val="404040"/>
              </w:rPr>
              <w:t>Oikeuksiin sisältyvät teknologiat: –</w:t>
            </w:r>
          </w:p>
        </w:tc>
      </w:tr>
      <w:tr w:rsidR="008054A6" w14:paraId="21ED4D34" w14:textId="77777777">
        <w:tc>
          <w:tcPr>
            <w:tcW w:w="4040" w:type="dxa"/>
            <w:tcBorders>
              <w:top w:val="single" w:sz="4" w:space="0" w:color="000000"/>
              <w:left w:val="single" w:sz="4" w:space="0" w:color="000000"/>
              <w:bottom w:val="single" w:sz="4" w:space="0" w:color="000000"/>
              <w:right w:val="single" w:sz="4" w:space="0" w:color="000000"/>
            </w:tcBorders>
          </w:tcPr>
          <w:p w14:paraId="381421C0"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862F"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A533" w14:textId="77777777" w:rsidR="008054A6" w:rsidRDefault="008054A6">
            <w:pPr>
              <w:pStyle w:val="ProductList-TableBody"/>
            </w:pPr>
          </w:p>
        </w:tc>
      </w:tr>
    </w:tbl>
    <w:p w14:paraId="27B775CB" w14:textId="77777777" w:rsidR="008054A6" w:rsidRDefault="008054A6">
      <w:pPr>
        <w:pStyle w:val="ProductList-Body"/>
      </w:pPr>
    </w:p>
    <w:p w14:paraId="442EC589" w14:textId="77777777" w:rsidR="008054A6" w:rsidRDefault="005B338A">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8054A6" w14:paraId="3DB1E9B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15CFBF9" w14:textId="77777777" w:rsidR="008054A6" w:rsidRDefault="005B338A">
            <w:pPr>
              <w:pStyle w:val="ProductList-TableBody"/>
            </w:pPr>
            <w:r>
              <w:rPr>
                <w:color w:val="FFFFFF"/>
              </w:rPr>
              <w:t>Käyttöoikeus</w:t>
            </w:r>
          </w:p>
        </w:tc>
        <w:tc>
          <w:tcPr>
            <w:tcW w:w="6120" w:type="dxa"/>
            <w:shd w:val="clear" w:color="auto" w:fill="0072C6"/>
          </w:tcPr>
          <w:p w14:paraId="773B6C2D" w14:textId="77777777" w:rsidR="008054A6" w:rsidRDefault="005B338A">
            <w:pPr>
              <w:pStyle w:val="ProductList-TableBody"/>
            </w:pPr>
            <w:r>
              <w:rPr>
                <w:color w:val="FFFFFF"/>
              </w:rPr>
              <w:t>Palvelimen käyttöoikeus</w:t>
            </w:r>
          </w:p>
        </w:tc>
      </w:tr>
      <w:tr w:rsidR="008054A6" w14:paraId="2B169EAA" w14:textId="77777777">
        <w:tc>
          <w:tcPr>
            <w:tcW w:w="6120" w:type="dxa"/>
            <w:tcBorders>
              <w:left w:val="single" w:sz="4" w:space="0" w:color="000000"/>
              <w:bottom w:val="single" w:sz="4" w:space="0" w:color="000000"/>
              <w:right w:val="single" w:sz="4" w:space="0" w:color="000000"/>
            </w:tcBorders>
          </w:tcPr>
          <w:p w14:paraId="6D5F0224" w14:textId="77777777" w:rsidR="008054A6" w:rsidRDefault="005B338A">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70E20CEC" w14:textId="77777777" w:rsidR="008054A6" w:rsidRDefault="005B338A">
            <w:pPr>
              <w:pStyle w:val="ProductList-TableBody"/>
            </w:pPr>
            <w:r>
              <w:t>Tiimin jäsenten käyttöön (lukuun ottamatta sitä, että laitekohtaiset CAL-työaseman palvelinkäyttöoikeudet eivät sisällä Operations-toimintoja).</w:t>
            </w:r>
          </w:p>
        </w:tc>
      </w:tr>
      <w:tr w:rsidR="008054A6" w14:paraId="2D76BD5F" w14:textId="77777777">
        <w:tc>
          <w:tcPr>
            <w:tcW w:w="6120" w:type="dxa"/>
            <w:tcBorders>
              <w:top w:val="single" w:sz="4" w:space="0" w:color="000000"/>
              <w:left w:val="single" w:sz="4" w:space="0" w:color="000000"/>
              <w:bottom w:val="single" w:sz="4" w:space="0" w:color="000000"/>
              <w:right w:val="single" w:sz="4" w:space="0" w:color="000000"/>
            </w:tcBorders>
          </w:tcPr>
          <w:p w14:paraId="1DD1AD03" w14:textId="77777777" w:rsidR="008054A6" w:rsidRDefault="005B338A">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FE709FC" w14:textId="77777777" w:rsidR="008054A6" w:rsidRDefault="008054A6">
            <w:pPr>
              <w:pStyle w:val="ProductList-TableBody"/>
            </w:pPr>
          </w:p>
        </w:tc>
      </w:tr>
      <w:tr w:rsidR="008054A6" w14:paraId="78B33B5D" w14:textId="77777777">
        <w:tc>
          <w:tcPr>
            <w:tcW w:w="6120" w:type="dxa"/>
            <w:tcBorders>
              <w:top w:val="single" w:sz="4" w:space="0" w:color="000000"/>
              <w:left w:val="single" w:sz="4" w:space="0" w:color="000000"/>
              <w:bottom w:val="single" w:sz="4" w:space="0" w:color="000000"/>
              <w:right w:val="single" w:sz="4" w:space="0" w:color="000000"/>
            </w:tcBorders>
          </w:tcPr>
          <w:p w14:paraId="3F4BC186" w14:textId="77777777" w:rsidR="008054A6" w:rsidRDefault="005B338A">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584C0D9E" w14:textId="77777777" w:rsidR="008054A6" w:rsidRDefault="005B338A">
            <w:pPr>
              <w:pStyle w:val="ProductList-TableBody"/>
            </w:pPr>
            <w:r>
              <w:t>Myynti</w:t>
            </w:r>
          </w:p>
        </w:tc>
      </w:tr>
      <w:tr w:rsidR="008054A6" w14:paraId="33C6A77C" w14:textId="77777777">
        <w:tc>
          <w:tcPr>
            <w:tcW w:w="6120" w:type="dxa"/>
            <w:tcBorders>
              <w:top w:val="single" w:sz="4" w:space="0" w:color="000000"/>
              <w:left w:val="single" w:sz="4" w:space="0" w:color="000000"/>
              <w:bottom w:val="single" w:sz="4" w:space="0" w:color="000000"/>
              <w:right w:val="single" w:sz="4" w:space="0" w:color="000000"/>
            </w:tcBorders>
          </w:tcPr>
          <w:p w14:paraId="0EF95E3E" w14:textId="77777777" w:rsidR="008054A6" w:rsidRDefault="005B338A">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FA122F4" w14:textId="77777777" w:rsidR="008054A6" w:rsidRDefault="008054A6">
            <w:pPr>
              <w:pStyle w:val="ProductList-TableBody"/>
            </w:pPr>
          </w:p>
        </w:tc>
      </w:tr>
      <w:tr w:rsidR="008054A6" w14:paraId="5B92EB88" w14:textId="77777777">
        <w:tc>
          <w:tcPr>
            <w:tcW w:w="6120" w:type="dxa"/>
            <w:tcBorders>
              <w:top w:val="single" w:sz="4" w:space="0" w:color="000000"/>
              <w:left w:val="single" w:sz="4" w:space="0" w:color="000000"/>
              <w:bottom w:val="single" w:sz="4" w:space="0" w:color="000000"/>
              <w:right w:val="single" w:sz="4" w:space="0" w:color="000000"/>
            </w:tcBorders>
          </w:tcPr>
          <w:p w14:paraId="67140667" w14:textId="77777777" w:rsidR="008054A6" w:rsidRDefault="005B338A">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06468CC4" w14:textId="77777777" w:rsidR="008054A6" w:rsidRDefault="005B338A">
            <w:pPr>
              <w:pStyle w:val="ProductList-TableBody"/>
            </w:pPr>
            <w:r>
              <w:t>Asiakaspalvelu</w:t>
            </w:r>
          </w:p>
        </w:tc>
      </w:tr>
      <w:tr w:rsidR="008054A6" w14:paraId="4168AC7C" w14:textId="77777777">
        <w:tc>
          <w:tcPr>
            <w:tcW w:w="6120" w:type="dxa"/>
            <w:tcBorders>
              <w:top w:val="single" w:sz="4" w:space="0" w:color="000000"/>
              <w:left w:val="single" w:sz="4" w:space="0" w:color="000000"/>
              <w:bottom w:val="single" w:sz="4" w:space="0" w:color="000000"/>
              <w:right w:val="single" w:sz="4" w:space="0" w:color="000000"/>
            </w:tcBorders>
          </w:tcPr>
          <w:p w14:paraId="2E62A051" w14:textId="77777777" w:rsidR="008054A6" w:rsidRDefault="005B338A">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8AD0A16" w14:textId="77777777" w:rsidR="008054A6" w:rsidRDefault="008054A6">
            <w:pPr>
              <w:pStyle w:val="ProductList-TableBody"/>
            </w:pPr>
          </w:p>
        </w:tc>
      </w:tr>
      <w:tr w:rsidR="008054A6" w14:paraId="761830BF" w14:textId="77777777">
        <w:tc>
          <w:tcPr>
            <w:tcW w:w="6120" w:type="dxa"/>
            <w:tcBorders>
              <w:top w:val="single" w:sz="4" w:space="0" w:color="000000"/>
              <w:left w:val="single" w:sz="4" w:space="0" w:color="000000"/>
              <w:bottom w:val="single" w:sz="4" w:space="0" w:color="000000"/>
              <w:right w:val="single" w:sz="4" w:space="0" w:color="000000"/>
            </w:tcBorders>
          </w:tcPr>
          <w:p w14:paraId="67ADD741" w14:textId="77777777" w:rsidR="008054A6" w:rsidRDefault="005B338A">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1327BA06" w14:textId="77777777" w:rsidR="008054A6" w:rsidRDefault="005B338A">
            <w:pPr>
              <w:pStyle w:val="ProductList-TableBody"/>
            </w:pPr>
            <w:r>
              <w:t>Operations</w:t>
            </w:r>
          </w:p>
        </w:tc>
      </w:tr>
      <w:tr w:rsidR="008054A6" w14:paraId="42846369" w14:textId="77777777">
        <w:tc>
          <w:tcPr>
            <w:tcW w:w="6120" w:type="dxa"/>
            <w:tcBorders>
              <w:top w:val="single" w:sz="4" w:space="0" w:color="000000"/>
              <w:left w:val="single" w:sz="4" w:space="0" w:color="000000"/>
              <w:bottom w:val="single" w:sz="4" w:space="0" w:color="000000"/>
              <w:right w:val="single" w:sz="4" w:space="0" w:color="000000"/>
            </w:tcBorders>
          </w:tcPr>
          <w:p w14:paraId="191314E9" w14:textId="77777777" w:rsidR="008054A6" w:rsidRDefault="005B338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0C15FC80" w14:textId="77777777" w:rsidR="008054A6" w:rsidRDefault="008054A6">
            <w:pPr>
              <w:pStyle w:val="ProductList-TableBody"/>
            </w:pPr>
          </w:p>
        </w:tc>
      </w:tr>
      <w:tr w:rsidR="008054A6" w14:paraId="24B484E5" w14:textId="77777777">
        <w:tc>
          <w:tcPr>
            <w:tcW w:w="6120" w:type="dxa"/>
            <w:tcBorders>
              <w:top w:val="single" w:sz="4" w:space="0" w:color="000000"/>
              <w:left w:val="single" w:sz="4" w:space="0" w:color="000000"/>
              <w:bottom w:val="single" w:sz="4" w:space="0" w:color="000000"/>
              <w:right w:val="single" w:sz="4" w:space="0" w:color="000000"/>
            </w:tcBorders>
          </w:tcPr>
          <w:p w14:paraId="6BE693BA" w14:textId="77777777" w:rsidR="008054A6" w:rsidRDefault="005B338A">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7BE2595" w14:textId="77777777" w:rsidR="008054A6" w:rsidRDefault="008054A6">
            <w:pPr>
              <w:pStyle w:val="ProductList-TableBody"/>
            </w:pPr>
          </w:p>
        </w:tc>
      </w:tr>
      <w:tr w:rsidR="008054A6" w14:paraId="54910FE1" w14:textId="77777777">
        <w:tc>
          <w:tcPr>
            <w:tcW w:w="6120" w:type="dxa"/>
            <w:tcBorders>
              <w:top w:val="single" w:sz="4" w:space="0" w:color="000000"/>
              <w:left w:val="single" w:sz="4" w:space="0" w:color="000000"/>
              <w:bottom w:val="single" w:sz="4" w:space="0" w:color="000000"/>
              <w:right w:val="single" w:sz="4" w:space="0" w:color="000000"/>
            </w:tcBorders>
          </w:tcPr>
          <w:p w14:paraId="3C5B0EC6" w14:textId="77777777" w:rsidR="008054A6" w:rsidRDefault="005B338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0C5283A5" w14:textId="77777777" w:rsidR="008054A6" w:rsidRDefault="005B338A">
            <w:pPr>
              <w:pStyle w:val="ProductList-TableBody"/>
            </w:pPr>
            <w:r>
              <w:t>Operations Activity</w:t>
            </w:r>
          </w:p>
        </w:tc>
      </w:tr>
      <w:tr w:rsidR="008054A6" w14:paraId="6942D8B6" w14:textId="77777777">
        <w:tc>
          <w:tcPr>
            <w:tcW w:w="6120" w:type="dxa"/>
            <w:tcBorders>
              <w:top w:val="single" w:sz="4" w:space="0" w:color="000000"/>
              <w:left w:val="single" w:sz="4" w:space="0" w:color="000000"/>
              <w:bottom w:val="single" w:sz="4" w:space="0" w:color="000000"/>
              <w:right w:val="single" w:sz="4" w:space="0" w:color="000000"/>
            </w:tcBorders>
          </w:tcPr>
          <w:p w14:paraId="5C1B1AC1" w14:textId="77777777" w:rsidR="008054A6" w:rsidRDefault="005B338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6DE4D29" w14:textId="77777777" w:rsidR="008054A6" w:rsidRDefault="008054A6">
            <w:pPr>
              <w:pStyle w:val="ProductList-TableBody"/>
            </w:pPr>
          </w:p>
        </w:tc>
      </w:tr>
      <w:tr w:rsidR="008054A6" w14:paraId="60913E53" w14:textId="77777777">
        <w:tc>
          <w:tcPr>
            <w:tcW w:w="6120" w:type="dxa"/>
            <w:tcBorders>
              <w:top w:val="single" w:sz="4" w:space="0" w:color="000000"/>
              <w:left w:val="single" w:sz="4" w:space="0" w:color="000000"/>
              <w:bottom w:val="single" w:sz="4" w:space="0" w:color="000000"/>
              <w:right w:val="single" w:sz="4" w:space="0" w:color="000000"/>
            </w:tcBorders>
          </w:tcPr>
          <w:p w14:paraId="4480AE82" w14:textId="77777777" w:rsidR="008054A6" w:rsidRDefault="005B338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17B39CC0" w14:textId="77777777" w:rsidR="008054A6" w:rsidRDefault="005B338A">
            <w:pPr>
              <w:pStyle w:val="ProductList-TableBody"/>
            </w:pPr>
            <w:r>
              <w:t>Operations Device</w:t>
            </w:r>
          </w:p>
        </w:tc>
      </w:tr>
      <w:tr w:rsidR="008054A6" w14:paraId="55C339A9" w14:textId="77777777">
        <w:tc>
          <w:tcPr>
            <w:tcW w:w="6120" w:type="dxa"/>
            <w:tcBorders>
              <w:top w:val="single" w:sz="4" w:space="0" w:color="000000"/>
              <w:left w:val="single" w:sz="4" w:space="0" w:color="000000"/>
              <w:bottom w:val="single" w:sz="4" w:space="0" w:color="000000"/>
              <w:right w:val="single" w:sz="4" w:space="0" w:color="000000"/>
            </w:tcBorders>
          </w:tcPr>
          <w:p w14:paraId="3F10E86B" w14:textId="77777777" w:rsidR="008054A6" w:rsidRDefault="005B338A">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6B12ACA" w14:textId="77777777" w:rsidR="008054A6" w:rsidRDefault="008054A6">
            <w:pPr>
              <w:pStyle w:val="ProductList-TableBody"/>
            </w:pPr>
          </w:p>
        </w:tc>
      </w:tr>
    </w:tbl>
    <w:p w14:paraId="3D87DDAA" w14:textId="77777777" w:rsidR="008054A6" w:rsidRDefault="008054A6">
      <w:pPr>
        <w:pStyle w:val="ProductList-Body"/>
      </w:pPr>
    </w:p>
    <w:p w14:paraId="204F915C" w14:textId="77777777" w:rsidR="008054A6" w:rsidRDefault="005B338A">
      <w:pPr>
        <w:pStyle w:val="ProductList-ClauseHeading"/>
        <w:outlineLvl w:val="3"/>
      </w:pPr>
      <w:r>
        <w:t>3.2 Dynamics 365 Operationsin palvelinkäyttöoikeudet</w:t>
      </w:r>
    </w:p>
    <w:p w14:paraId="27883EA8" w14:textId="77777777" w:rsidR="008054A6" w:rsidRDefault="005B338A">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0D86A68" w14:textId="77777777" w:rsidR="008054A6" w:rsidRDefault="008054A6">
      <w:pPr>
        <w:pStyle w:val="ProductList-Body"/>
      </w:pPr>
    </w:p>
    <w:p w14:paraId="7976D42C" w14:textId="77777777" w:rsidR="008054A6" w:rsidRDefault="005B338A">
      <w:pPr>
        <w:pStyle w:val="ProductList-ClauseHeading"/>
        <w:outlineLvl w:val="3"/>
      </w:pPr>
      <w:r>
        <w:lastRenderedPageBreak/>
        <w:t>3.3 Dynamics 365 On-Premises -käyttöoikeudet</w:t>
      </w:r>
    </w:p>
    <w:p w14:paraId="5EB68542" w14:textId="77777777" w:rsidR="008054A6" w:rsidRDefault="005B338A">
      <w:pPr>
        <w:pStyle w:val="ProductList-SubClauseHeading"/>
        <w:outlineLvl w:val="4"/>
      </w:pPr>
      <w:r>
        <w:t>3.3.1 Dynamics 365 CAL -käyttöoikeuksien palvelinkäyttöoikeudet</w:t>
      </w:r>
    </w:p>
    <w:p w14:paraId="1B2316C3" w14:textId="77777777" w:rsidR="008054A6" w:rsidRDefault="005B338A">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2C2CEBE4" w14:textId="77777777" w:rsidR="008054A6" w:rsidRDefault="008054A6">
      <w:pPr>
        <w:pStyle w:val="ProductList-BodyIndented"/>
      </w:pPr>
    </w:p>
    <w:p w14:paraId="52625462" w14:textId="77777777" w:rsidR="008054A6" w:rsidRDefault="005B338A">
      <w:pPr>
        <w:pStyle w:val="ProductList-SubClauseHeading"/>
        <w:outlineLvl w:val="4"/>
      </w:pPr>
      <w:r>
        <w:t>3.3.2 Kelpoisuus Ehdollisiin Tarjouksiin</w:t>
      </w:r>
    </w:p>
    <w:p w14:paraId="214C032D" w14:textId="77777777" w:rsidR="008054A6" w:rsidRDefault="005B338A">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C22AB70" w14:textId="77777777" w:rsidR="008054A6" w:rsidRDefault="008054A6">
      <w:pPr>
        <w:pStyle w:val="ProductList-BodyIndented"/>
      </w:pPr>
    </w:p>
    <w:p w14:paraId="5917DC93" w14:textId="77777777" w:rsidR="008054A6" w:rsidRDefault="005B338A">
      <w:pPr>
        <w:pStyle w:val="ProductList-SubClauseHeading"/>
        <w:outlineLvl w:val="4"/>
      </w:pPr>
      <w:r>
        <w:t>3.3.3 Dynamics 365 Team Membersin CAL-käyttöoikeudet</w:t>
      </w:r>
    </w:p>
    <w:p w14:paraId="0375DB08" w14:textId="77777777" w:rsidR="008054A6" w:rsidRDefault="005B338A">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5">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5B607D66" w14:textId="77777777" w:rsidR="008054A6" w:rsidRDefault="008054A6">
      <w:pPr>
        <w:pStyle w:val="ProductList-BodyIndented"/>
      </w:pPr>
    </w:p>
    <w:p w14:paraId="1FB79470" w14:textId="77777777" w:rsidR="008054A6" w:rsidRDefault="005B338A">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8054A6" w14:paraId="39368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6531E" w14:textId="77777777" w:rsidR="008054A6" w:rsidRDefault="005B338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36F9C36" w14:textId="77777777" w:rsidR="008054A6" w:rsidRDefault="005B338A">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BC89630" w14:textId="77777777" w:rsidR="008054A6" w:rsidRDefault="005B338A">
            <w:pPr>
              <w:pStyle w:val="ProductList-TableBody"/>
            </w:pPr>
            <w:r>
              <w:t>Microsoft Dynamics Reporting Extensions for Microsoft Dynamics 365</w:t>
            </w:r>
          </w:p>
        </w:tc>
      </w:tr>
      <w:tr w:rsidR="008054A6" w14:paraId="75812C44" w14:textId="77777777">
        <w:tc>
          <w:tcPr>
            <w:tcW w:w="4040" w:type="dxa"/>
            <w:tcBorders>
              <w:top w:val="single" w:sz="4" w:space="0" w:color="000000"/>
              <w:left w:val="single" w:sz="4" w:space="0" w:color="000000"/>
              <w:bottom w:val="single" w:sz="4" w:space="0" w:color="000000"/>
              <w:right w:val="single" w:sz="4" w:space="0" w:color="000000"/>
            </w:tcBorders>
          </w:tcPr>
          <w:p w14:paraId="7D346F57" w14:textId="77777777" w:rsidR="008054A6" w:rsidRDefault="005B338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A05337" w14:textId="77777777" w:rsidR="008054A6" w:rsidRDefault="005B338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A55380" w14:textId="77777777" w:rsidR="008054A6" w:rsidRDefault="005B338A">
            <w:pPr>
              <w:pStyle w:val="ProductList-TableBody"/>
            </w:pPr>
            <w:r>
              <w:t>Microsoft Dynamics 365 tuetuille laitteille</w:t>
            </w:r>
          </w:p>
        </w:tc>
      </w:tr>
    </w:tbl>
    <w:p w14:paraId="778C1394" w14:textId="77777777" w:rsidR="008054A6" w:rsidRDefault="005B338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8054A6" w14:paraId="220CA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D7FDBD" w14:textId="77777777" w:rsidR="008054A6" w:rsidRDefault="005B338A">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202E27EF"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25BEC15C" w14:textId="77777777" w:rsidR="008054A6" w:rsidRDefault="005B338A">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8054A6" w14:paraId="333BC7BE" w14:textId="77777777">
        <w:tc>
          <w:tcPr>
            <w:tcW w:w="4040" w:type="dxa"/>
            <w:tcBorders>
              <w:top w:val="single" w:sz="4" w:space="0" w:color="000000"/>
              <w:left w:val="single" w:sz="4" w:space="0" w:color="000000"/>
              <w:bottom w:val="single" w:sz="4" w:space="0" w:color="000000"/>
              <w:right w:val="single" w:sz="4" w:space="0" w:color="000000"/>
            </w:tcBorders>
          </w:tcPr>
          <w:p w14:paraId="5BB4B8FB"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3F2950F9"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marraskuu 2014 ja kesäkuu 2015</w:t>
              </w:r>
            </w:hyperlink>
            <w:r>
              <w:t xml:space="preserve">; </w:t>
            </w:r>
            <w:hyperlink r:id="rId47">
              <w:r>
                <w:rPr>
                  <w:color w:val="00467F"/>
                  <w:u w:val="single"/>
                </w:rPr>
                <w:t>Tuote-ehdot, joulukuu 2016</w:t>
              </w:r>
            </w:hyperlink>
            <w:r>
              <w:t xml:space="preserve">; </w:t>
            </w:r>
            <w:hyperlink r:id="rId48">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277E" w14:textId="77777777" w:rsidR="008054A6" w:rsidRDefault="005B338A">
            <w:pPr>
              <w:pStyle w:val="ProductList-TableBody"/>
            </w:pPr>
            <w:r>
              <w:rPr>
                <w:color w:val="404040"/>
              </w:rPr>
              <w:t>Verkkovierailuoikeudet: –</w:t>
            </w:r>
          </w:p>
        </w:tc>
      </w:tr>
      <w:tr w:rsidR="008054A6" w14:paraId="3D4A23D9" w14:textId="77777777">
        <w:tc>
          <w:tcPr>
            <w:tcW w:w="4040" w:type="dxa"/>
            <w:tcBorders>
              <w:top w:val="single" w:sz="4" w:space="0" w:color="000000"/>
              <w:left w:val="single" w:sz="4" w:space="0" w:color="000000"/>
              <w:bottom w:val="single" w:sz="4" w:space="0" w:color="000000"/>
              <w:right w:val="single" w:sz="4" w:space="0" w:color="000000"/>
            </w:tcBorders>
          </w:tcPr>
          <w:p w14:paraId="176A9BFE" w14:textId="77777777" w:rsidR="008054A6" w:rsidRDefault="005B338A">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1C30"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5120" w14:textId="77777777" w:rsidR="008054A6" w:rsidRDefault="008054A6">
            <w:pPr>
              <w:pStyle w:val="ProductList-TableBody"/>
            </w:pPr>
          </w:p>
        </w:tc>
      </w:tr>
    </w:tbl>
    <w:p w14:paraId="604E12E6" w14:textId="77777777" w:rsidR="008054A6" w:rsidRDefault="008054A6">
      <w:pPr>
        <w:pStyle w:val="ProductList-Body"/>
      </w:pPr>
    </w:p>
    <w:p w14:paraId="2E37DDF1" w14:textId="77777777" w:rsidR="008054A6" w:rsidRDefault="005B338A">
      <w:pPr>
        <w:pStyle w:val="ProductList-ClauseHeading"/>
        <w:outlineLvl w:val="3"/>
      </w:pPr>
      <w:r>
        <w:t>4.1 Dynamics 365 Server -käyttöoikeudet</w:t>
      </w:r>
    </w:p>
    <w:p w14:paraId="304A3EF8" w14:textId="77777777" w:rsidR="008054A6" w:rsidRDefault="005B338A">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2B5E7075" w14:textId="77777777" w:rsidR="008054A6" w:rsidRDefault="008054A6">
      <w:pPr>
        <w:pStyle w:val="ProductList-Body"/>
      </w:pPr>
    </w:p>
    <w:p w14:paraId="610D1377" w14:textId="77777777" w:rsidR="008054A6" w:rsidRDefault="005B338A">
      <w:pPr>
        <w:pStyle w:val="ProductList-ClauseHeading"/>
        <w:outlineLvl w:val="3"/>
      </w:pPr>
      <w:r>
        <w:t>4.2 Dynamics 365 Operations ‑palvelinoikeudet</w:t>
      </w:r>
    </w:p>
    <w:p w14:paraId="4DB0A9B3" w14:textId="77777777" w:rsidR="008054A6" w:rsidRDefault="005B338A">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0D6B2055" w14:textId="77777777" w:rsidR="008054A6" w:rsidRDefault="008054A6">
      <w:pPr>
        <w:pStyle w:val="ProductList-Body"/>
      </w:pPr>
    </w:p>
    <w:p w14:paraId="61C40A5C" w14:textId="77777777" w:rsidR="008054A6" w:rsidRDefault="005B338A">
      <w:pPr>
        <w:pStyle w:val="ProductList-ClauseHeading"/>
        <w:outlineLvl w:val="3"/>
      </w:pPr>
      <w:r>
        <w:t>4.3 Dynamics 365 Operations Serverin korvaavan palvelimen käyttöoikeudet</w:t>
      </w:r>
    </w:p>
    <w:p w14:paraId="38CE4F14" w14:textId="77777777" w:rsidR="008054A6" w:rsidRDefault="005B338A">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5DBC7C12" w14:textId="77777777" w:rsidR="008054A6" w:rsidRDefault="008054A6">
      <w:pPr>
        <w:pStyle w:val="ProductList-Body"/>
      </w:pPr>
    </w:p>
    <w:p w14:paraId="22F09529" w14:textId="77777777" w:rsidR="008054A6" w:rsidRDefault="005B338A">
      <w:pPr>
        <w:pStyle w:val="ProductList-ClauseHeading"/>
        <w:outlineLvl w:val="3"/>
      </w:pPr>
      <w:r>
        <w:t>4.4 Lokalisointi ja päivitykset</w:t>
      </w:r>
    </w:p>
    <w:p w14:paraId="0296F87A" w14:textId="77777777" w:rsidR="008054A6" w:rsidRDefault="005B338A">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74C704BC" w14:textId="77777777" w:rsidR="008054A6" w:rsidRDefault="008054A6">
      <w:pPr>
        <w:pStyle w:val="ProductList-Body"/>
      </w:pPr>
    </w:p>
    <w:p w14:paraId="120D84C8" w14:textId="77777777" w:rsidR="008054A6" w:rsidRDefault="005B338A">
      <w:pPr>
        <w:pStyle w:val="ProductList-ClauseHeading"/>
        <w:outlineLvl w:val="3"/>
      </w:pPr>
      <w:r>
        <w:t>4.5 Unified Service Desk (USD)</w:t>
      </w:r>
    </w:p>
    <w:p w14:paraId="2BABA707" w14:textId="77777777" w:rsidR="008054A6" w:rsidRDefault="005B338A">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73337E1F" w14:textId="77777777" w:rsidR="008054A6" w:rsidRDefault="008054A6">
      <w:pPr>
        <w:pStyle w:val="ProductList-Body"/>
      </w:pPr>
    </w:p>
    <w:p w14:paraId="197A6F83" w14:textId="77777777" w:rsidR="008054A6" w:rsidRDefault="005B338A">
      <w:pPr>
        <w:pStyle w:val="ProductList-ClauseHeading"/>
        <w:outlineLvl w:val="3"/>
      </w:pPr>
      <w:r>
        <w:t>4.6 Dynamics CustomerSource</w:t>
      </w:r>
    </w:p>
    <w:p w14:paraId="0914BEFF" w14:textId="77777777" w:rsidR="008054A6" w:rsidRDefault="005B338A">
      <w:pPr>
        <w:pStyle w:val="ProductList-Body"/>
      </w:pPr>
      <w:r>
        <w:t xml:space="preserve">Dynamics 365 On-premises CAL -asiakkaat, joilla on aktiivinen SA-ylläpito, voivat käyttää CustomerSourcea. </w:t>
      </w:r>
    </w:p>
    <w:p w14:paraId="7BEFFE45"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6A1CA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AA1C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8B4AA5C" w14:textId="77777777" w:rsidR="008054A6" w:rsidRDefault="008054A6">
      <w:pPr>
        <w:pStyle w:val="ProductList-Body"/>
      </w:pPr>
    </w:p>
    <w:p w14:paraId="75F86C00" w14:textId="77777777" w:rsidR="008054A6" w:rsidRDefault="005B338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1447"/>
      <w:r>
        <w:instrText>Microsoft Identity Manager</w:instrText>
      </w:r>
      <w:bookmarkEnd w:id="78"/>
      <w:r>
        <w:instrText>" \l 2</w:instrText>
      </w:r>
      <w:r>
        <w:fldChar w:fldCharType="end"/>
      </w:r>
    </w:p>
    <w:p w14:paraId="5654415F" w14:textId="77777777" w:rsidR="008054A6" w:rsidRDefault="005B338A">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054A6" w14:paraId="6DD28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CBFA3"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C028"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A6C2"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2D6D"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9D58"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1FE4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C44F"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CE5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87A1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6F97"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C648"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946424"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544DD1B4" w14:textId="77777777">
        <w:tc>
          <w:tcPr>
            <w:tcW w:w="4160" w:type="dxa"/>
            <w:tcBorders>
              <w:top w:val="single" w:sz="6" w:space="0" w:color="FFFFFF"/>
              <w:left w:val="none" w:sz="4" w:space="0" w:color="BFBFBF"/>
              <w:bottom w:val="dashed" w:sz="4" w:space="0" w:color="BFBFBF"/>
              <w:right w:val="none" w:sz="4" w:space="0" w:color="6E6E6E"/>
            </w:tcBorders>
          </w:tcPr>
          <w:p w14:paraId="40304C01" w14:textId="77777777" w:rsidR="008054A6" w:rsidRDefault="005B338A">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17E09191" w14:textId="77777777" w:rsidR="008054A6" w:rsidRDefault="005B33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3D1AEE"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3ED93A"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206BD3"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4AC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A46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F36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1E97"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69D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0EA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392B"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40EB26B4" w14:textId="77777777">
        <w:tc>
          <w:tcPr>
            <w:tcW w:w="4160" w:type="dxa"/>
            <w:tcBorders>
              <w:top w:val="dashed" w:sz="4" w:space="0" w:color="BFBFBF"/>
              <w:left w:val="none" w:sz="4" w:space="0" w:color="BFBFBF"/>
              <w:bottom w:val="none" w:sz="4" w:space="0" w:color="BFBFBF"/>
              <w:right w:val="none" w:sz="4" w:space="0" w:color="6E6E6E"/>
            </w:tcBorders>
          </w:tcPr>
          <w:p w14:paraId="4872D13D" w14:textId="77777777" w:rsidR="008054A6" w:rsidRDefault="005B338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D1EBBF" w14:textId="77777777" w:rsidR="008054A6" w:rsidRDefault="005B33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4DEF61" w14:textId="77777777" w:rsidR="008054A6" w:rsidRDefault="005B33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E532C9" w14:textId="77777777" w:rsidR="008054A6" w:rsidRDefault="005B33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D9F4A0" w14:textId="77777777" w:rsidR="008054A6" w:rsidRDefault="005B33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936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212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5CA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9F87"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E51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B40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B41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8388D27" w14:textId="77777777" w:rsidR="008054A6" w:rsidRDefault="005B338A">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8054A6" w14:paraId="0BED3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BC8C4"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A1D881"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B8369" w14:textId="77777777" w:rsidR="008054A6" w:rsidRDefault="005B338A">
            <w:pPr>
              <w:pStyle w:val="ProductList-TableBody"/>
            </w:pPr>
            <w:r>
              <w:rPr>
                <w:color w:val="404040"/>
              </w:rPr>
              <w:t>Aiemmat versiot: –</w:t>
            </w:r>
          </w:p>
        </w:tc>
      </w:tr>
      <w:tr w:rsidR="008054A6" w14:paraId="22F46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81B4"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8D9C"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C6D94DB" w14:textId="77777777" w:rsidR="008054A6" w:rsidRDefault="005B338A">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054A6" w14:paraId="1F506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0714"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3F63"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B0DA" w14:textId="77777777" w:rsidR="008054A6" w:rsidRDefault="005B338A">
            <w:pPr>
              <w:pStyle w:val="ProductList-TableBody"/>
            </w:pPr>
            <w:r>
              <w:rPr>
                <w:color w:val="404040"/>
              </w:rPr>
              <w:t>Oikeutettu vähennyksiin: –</w:t>
            </w:r>
          </w:p>
        </w:tc>
      </w:tr>
      <w:tr w:rsidR="008054A6" w14:paraId="1518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C4C5"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AAEF"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65D8" w14:textId="77777777" w:rsidR="008054A6" w:rsidRDefault="005B338A">
            <w:pPr>
              <w:pStyle w:val="ProductList-TableBody"/>
            </w:pPr>
            <w:r>
              <w:rPr>
                <w:color w:val="404040"/>
              </w:rPr>
              <w:t>Oikeutettu seurantaan: –</w:t>
            </w:r>
          </w:p>
        </w:tc>
      </w:tr>
      <w:tr w:rsidR="008054A6" w14:paraId="03DB7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BC4C"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A878"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DCFB" w14:textId="77777777" w:rsidR="008054A6" w:rsidRDefault="008054A6">
            <w:pPr>
              <w:pStyle w:val="ProductList-TableBody"/>
            </w:pPr>
          </w:p>
        </w:tc>
      </w:tr>
    </w:tbl>
    <w:p w14:paraId="1674E0AF" w14:textId="77777777" w:rsidR="008054A6" w:rsidRDefault="005B338A">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8054A6" w14:paraId="56DE5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C658E"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E30B31B"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D53E754"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054A6" w14:paraId="304F6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8AF9"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4C73"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9106" w14:textId="77777777" w:rsidR="008054A6" w:rsidRDefault="005B338A">
            <w:pPr>
              <w:pStyle w:val="ProductList-TableBody"/>
            </w:pPr>
            <w:r>
              <w:rPr>
                <w:color w:val="404040"/>
              </w:rPr>
              <w:t>Oikeuksiin sisältyvät teknologiat: –</w:t>
            </w:r>
          </w:p>
        </w:tc>
      </w:tr>
      <w:tr w:rsidR="008054A6" w14:paraId="204A9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B97D"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DB7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ED40" w14:textId="77777777" w:rsidR="008054A6" w:rsidRDefault="008054A6">
            <w:pPr>
              <w:pStyle w:val="ProductList-TableBody"/>
            </w:pPr>
          </w:p>
        </w:tc>
      </w:tr>
    </w:tbl>
    <w:p w14:paraId="6949A760" w14:textId="77777777" w:rsidR="008054A6" w:rsidRDefault="008054A6">
      <w:pPr>
        <w:pStyle w:val="ProductList-Body"/>
      </w:pPr>
    </w:p>
    <w:p w14:paraId="49A6FC05" w14:textId="77777777" w:rsidR="008054A6" w:rsidRDefault="005B338A">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8054A6" w14:paraId="67761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1F261B" w14:textId="77777777" w:rsidR="008054A6" w:rsidRDefault="005B338A">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405AEEE"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14A120" w14:textId="77777777" w:rsidR="008054A6" w:rsidRDefault="008054A6">
            <w:pPr>
              <w:pStyle w:val="ProductList-TableBody"/>
            </w:pPr>
          </w:p>
        </w:tc>
      </w:tr>
    </w:tbl>
    <w:p w14:paraId="38ADB112" w14:textId="77777777" w:rsidR="008054A6" w:rsidRDefault="005B338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8054A6" w14:paraId="30FF7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EC2F9"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3AB695"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B29CE" w14:textId="77777777" w:rsidR="008054A6" w:rsidRDefault="005B338A">
            <w:pPr>
              <w:pStyle w:val="ProductList-TableBody"/>
            </w:pPr>
            <w:r>
              <w:rPr>
                <w:color w:val="404040"/>
              </w:rPr>
              <w:t>Korvaavan palvelimen käyttöoikeudet: –</w:t>
            </w:r>
          </w:p>
        </w:tc>
      </w:tr>
      <w:tr w:rsidR="008054A6" w14:paraId="70B43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AC73"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9AFB"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7BE8" w14:textId="77777777" w:rsidR="008054A6" w:rsidRDefault="005B338A">
            <w:pPr>
              <w:pStyle w:val="ProductList-TableBody"/>
            </w:pPr>
            <w:r>
              <w:rPr>
                <w:color w:val="404040"/>
              </w:rPr>
              <w:t>Verkkovierailuoikeudet: –</w:t>
            </w:r>
          </w:p>
        </w:tc>
      </w:tr>
      <w:tr w:rsidR="008054A6" w14:paraId="59BF1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8CE7"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55DC"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8788" w14:textId="77777777" w:rsidR="008054A6" w:rsidRDefault="008054A6">
            <w:pPr>
              <w:pStyle w:val="ProductList-TableBody"/>
            </w:pPr>
          </w:p>
        </w:tc>
      </w:tr>
    </w:tbl>
    <w:p w14:paraId="141A341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261C4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C4C6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628DA84" w14:textId="77777777" w:rsidR="008054A6" w:rsidRDefault="008054A6">
      <w:pPr>
        <w:pStyle w:val="ProductList-Body"/>
      </w:pPr>
    </w:p>
    <w:p w14:paraId="0853D42C" w14:textId="77777777" w:rsidR="008054A6" w:rsidRDefault="005B338A">
      <w:pPr>
        <w:pStyle w:val="ProductList-OfferingGroupHeading"/>
        <w:outlineLvl w:val="1"/>
      </w:pPr>
      <w:bookmarkStart w:id="83" w:name="_Sec611"/>
      <w:r>
        <w:t>Office Applications</w:t>
      </w:r>
      <w:bookmarkEnd w:id="83"/>
      <w:r>
        <w:fldChar w:fldCharType="begin"/>
      </w:r>
      <w:r>
        <w:instrText xml:space="preserve"> TC "</w:instrText>
      </w:r>
      <w:bookmarkStart w:id="84" w:name="_Toc52181448"/>
      <w:r>
        <w:instrText>Office Applications</w:instrText>
      </w:r>
      <w:bookmarkEnd w:id="84"/>
      <w:r>
        <w:instrText>" \l 2</w:instrText>
      </w:r>
      <w:r>
        <w:fldChar w:fldCharType="end"/>
      </w:r>
    </w:p>
    <w:p w14:paraId="12FF43C6" w14:textId="77777777" w:rsidR="008054A6" w:rsidRDefault="005B338A">
      <w:pPr>
        <w:pStyle w:val="ProductList-Offering2HeadingNoBorder"/>
        <w:outlineLvl w:val="2"/>
      </w:pPr>
      <w:bookmarkStart w:id="85" w:name="_Sec636"/>
      <w:r>
        <w:t>Office-työasemasovellukset</w:t>
      </w:r>
      <w:bookmarkEnd w:id="85"/>
      <w:r>
        <w:fldChar w:fldCharType="begin"/>
      </w:r>
      <w:r>
        <w:instrText xml:space="preserve"> TC "</w:instrText>
      </w:r>
      <w:bookmarkStart w:id="86" w:name="_Toc52181449"/>
      <w:r>
        <w:instrText>Office-työasemasovellukset</w:instrText>
      </w:r>
      <w:bookmarkEnd w:id="86"/>
      <w:r>
        <w:instrText>" \l 3</w:instrText>
      </w:r>
      <w:r>
        <w:fldChar w:fldCharType="end"/>
      </w:r>
    </w:p>
    <w:p w14:paraId="65D7C7B6" w14:textId="77777777" w:rsidR="008054A6" w:rsidRDefault="005B338A">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8054A6" w14:paraId="45AA2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58795"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1946"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6A79"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67D7"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A92AC"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BC16"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452C"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7972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A74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23FC"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688A"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68D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0FB3B9C0" w14:textId="77777777">
        <w:tc>
          <w:tcPr>
            <w:tcW w:w="4160" w:type="dxa"/>
            <w:tcBorders>
              <w:top w:val="single" w:sz="6" w:space="0" w:color="FFFFFF"/>
              <w:left w:val="none" w:sz="4" w:space="0" w:color="000000"/>
              <w:bottom w:val="dashed" w:sz="4" w:space="0" w:color="BFBFBF"/>
              <w:right w:val="single" w:sz="6" w:space="0" w:color="FFFFFF"/>
            </w:tcBorders>
          </w:tcPr>
          <w:p w14:paraId="2C218014" w14:textId="77777777" w:rsidR="008054A6" w:rsidRDefault="005B33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3B56C9" w14:textId="77777777" w:rsidR="008054A6" w:rsidRDefault="005B33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B7D167E"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D49F76" w14:textId="77777777" w:rsidR="008054A6" w:rsidRDefault="005B33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F65AD8"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D6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0C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D0F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313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09A3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1EC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44A9" w14:textId="77777777" w:rsidR="008054A6" w:rsidRDefault="008054A6">
            <w:pPr>
              <w:pStyle w:val="ProductList-TableBody"/>
              <w:jc w:val="center"/>
            </w:pPr>
          </w:p>
        </w:tc>
      </w:tr>
      <w:tr w:rsidR="008054A6" w14:paraId="7B875F05" w14:textId="77777777">
        <w:tc>
          <w:tcPr>
            <w:tcW w:w="4160" w:type="dxa"/>
            <w:tcBorders>
              <w:top w:val="dashed" w:sz="4" w:space="0" w:color="BFBFBF"/>
              <w:left w:val="none" w:sz="4" w:space="0" w:color="000000"/>
              <w:bottom w:val="dashed" w:sz="4" w:space="0" w:color="BFBFBF"/>
              <w:right w:val="single" w:sz="6" w:space="0" w:color="FFFFFF"/>
            </w:tcBorders>
          </w:tcPr>
          <w:p w14:paraId="7CE9B09F" w14:textId="77777777" w:rsidR="008054A6" w:rsidRDefault="005B33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29B49B"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26710"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38B8F7"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CA1A4"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D61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DF9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818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80BE"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1C00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BA6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972D6" w14:textId="77777777" w:rsidR="008054A6" w:rsidRDefault="008054A6">
            <w:pPr>
              <w:pStyle w:val="ProductList-TableBody"/>
              <w:jc w:val="center"/>
            </w:pPr>
          </w:p>
        </w:tc>
      </w:tr>
      <w:tr w:rsidR="008054A6" w14:paraId="319E0B13" w14:textId="77777777">
        <w:tc>
          <w:tcPr>
            <w:tcW w:w="4160" w:type="dxa"/>
            <w:tcBorders>
              <w:top w:val="dashed" w:sz="4" w:space="0" w:color="BFBFBF"/>
              <w:left w:val="none" w:sz="4" w:space="0" w:color="000000"/>
              <w:bottom w:val="dashed" w:sz="4" w:space="0" w:color="BFBFBF"/>
              <w:right w:val="single" w:sz="6" w:space="0" w:color="FFFFFF"/>
            </w:tcBorders>
          </w:tcPr>
          <w:p w14:paraId="13553695" w14:textId="77777777" w:rsidR="008054A6" w:rsidRDefault="005B33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BBE08"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612D3" w14:textId="77777777" w:rsidR="008054A6" w:rsidRDefault="005B33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1CDAEF" w14:textId="77777777" w:rsidR="008054A6" w:rsidRDefault="005B33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07B1BB"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218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4D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D6B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CD0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54F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19C6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9048" w14:textId="77777777" w:rsidR="008054A6" w:rsidRDefault="008054A6">
            <w:pPr>
              <w:pStyle w:val="ProductList-TableBody"/>
              <w:jc w:val="center"/>
            </w:pPr>
          </w:p>
        </w:tc>
      </w:tr>
      <w:tr w:rsidR="008054A6" w14:paraId="1AE66384" w14:textId="77777777">
        <w:tc>
          <w:tcPr>
            <w:tcW w:w="4160" w:type="dxa"/>
            <w:tcBorders>
              <w:top w:val="dashed" w:sz="4" w:space="0" w:color="BFBFBF"/>
              <w:left w:val="none" w:sz="4" w:space="0" w:color="000000"/>
              <w:bottom w:val="dashed" w:sz="4" w:space="0" w:color="BFBFBF"/>
              <w:right w:val="single" w:sz="6" w:space="0" w:color="FFFFFF"/>
            </w:tcBorders>
          </w:tcPr>
          <w:p w14:paraId="171BA77B" w14:textId="77777777" w:rsidR="008054A6" w:rsidRDefault="005B33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4C96A"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DFB609" w14:textId="77777777" w:rsidR="008054A6" w:rsidRDefault="005B33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573889" w14:textId="77777777" w:rsidR="008054A6" w:rsidRDefault="005B33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209B42"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3BB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EEB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B96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4C82"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D198"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A12B"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A64A" w14:textId="77777777" w:rsidR="008054A6" w:rsidRDefault="005B338A">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1C219DB5" w14:textId="77777777">
        <w:tc>
          <w:tcPr>
            <w:tcW w:w="4160" w:type="dxa"/>
            <w:tcBorders>
              <w:top w:val="dashed" w:sz="4" w:space="0" w:color="BFBFBF"/>
              <w:left w:val="none" w:sz="4" w:space="0" w:color="000000"/>
              <w:bottom w:val="dashed" w:sz="4" w:space="0" w:color="BFBFBF"/>
              <w:right w:val="single" w:sz="6" w:space="0" w:color="FFFFFF"/>
            </w:tcBorders>
          </w:tcPr>
          <w:p w14:paraId="13847188" w14:textId="77777777" w:rsidR="008054A6" w:rsidRDefault="005B338A">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4392F" w14:textId="77777777" w:rsidR="008054A6" w:rsidRDefault="005B33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12A48D"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FA552"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B5E413"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89F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AA2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DFA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7D97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394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495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58524" w14:textId="77777777" w:rsidR="008054A6" w:rsidRDefault="008054A6">
            <w:pPr>
              <w:pStyle w:val="ProductList-TableBody"/>
              <w:jc w:val="center"/>
            </w:pPr>
          </w:p>
        </w:tc>
      </w:tr>
      <w:tr w:rsidR="008054A6" w14:paraId="74EF1787" w14:textId="77777777">
        <w:tc>
          <w:tcPr>
            <w:tcW w:w="4160" w:type="dxa"/>
            <w:tcBorders>
              <w:top w:val="dashed" w:sz="4" w:space="0" w:color="BFBFBF"/>
              <w:left w:val="none" w:sz="4" w:space="0" w:color="000000"/>
              <w:bottom w:val="dashed" w:sz="4" w:space="0" w:color="BFBFBF"/>
              <w:right w:val="single" w:sz="6" w:space="0" w:color="FFFFFF"/>
            </w:tcBorders>
          </w:tcPr>
          <w:p w14:paraId="50ABE452" w14:textId="77777777" w:rsidR="008054A6" w:rsidRDefault="005B33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30723" w14:textId="77777777" w:rsidR="008054A6" w:rsidRDefault="005B33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15B265"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976BA"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FC9397"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CF6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DAE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3E4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429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E8F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DD9B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6CE4" w14:textId="77777777" w:rsidR="008054A6" w:rsidRDefault="008054A6">
            <w:pPr>
              <w:pStyle w:val="ProductList-TableBody"/>
              <w:jc w:val="center"/>
            </w:pPr>
          </w:p>
        </w:tc>
      </w:tr>
      <w:tr w:rsidR="008054A6" w14:paraId="00AAA3AB" w14:textId="77777777">
        <w:tc>
          <w:tcPr>
            <w:tcW w:w="4160" w:type="dxa"/>
            <w:tcBorders>
              <w:top w:val="dashed" w:sz="4" w:space="0" w:color="BFBFBF"/>
              <w:left w:val="none" w:sz="4" w:space="0" w:color="000000"/>
              <w:bottom w:val="dashed" w:sz="4" w:space="0" w:color="BFBFBF"/>
              <w:right w:val="single" w:sz="6" w:space="0" w:color="FFFFFF"/>
            </w:tcBorders>
          </w:tcPr>
          <w:p w14:paraId="136698CC" w14:textId="77777777" w:rsidR="008054A6" w:rsidRDefault="005B33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007C3C"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AAF77E"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E5739F"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913BE1"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0B8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AC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890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E5D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E17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7DE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71E84" w14:textId="77777777" w:rsidR="008054A6" w:rsidRDefault="008054A6">
            <w:pPr>
              <w:pStyle w:val="ProductList-TableBody"/>
              <w:jc w:val="center"/>
            </w:pPr>
          </w:p>
        </w:tc>
      </w:tr>
      <w:tr w:rsidR="008054A6" w14:paraId="58EA3AD9" w14:textId="77777777">
        <w:tc>
          <w:tcPr>
            <w:tcW w:w="4160" w:type="dxa"/>
            <w:tcBorders>
              <w:top w:val="dashed" w:sz="4" w:space="0" w:color="BFBFBF"/>
              <w:left w:val="none" w:sz="4" w:space="0" w:color="000000"/>
              <w:bottom w:val="dashed" w:sz="4" w:space="0" w:color="BFBFBF"/>
              <w:right w:val="single" w:sz="6" w:space="0" w:color="FFFFFF"/>
            </w:tcBorders>
          </w:tcPr>
          <w:p w14:paraId="2D55984F" w14:textId="77777777" w:rsidR="008054A6" w:rsidRDefault="005B33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0E997"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CE117F"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209CE"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BF076A"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56B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38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126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41C6"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3DE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D426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A06F7" w14:textId="77777777" w:rsidR="008054A6" w:rsidRDefault="008054A6">
            <w:pPr>
              <w:pStyle w:val="ProductList-TableBody"/>
              <w:jc w:val="center"/>
            </w:pPr>
          </w:p>
        </w:tc>
      </w:tr>
      <w:tr w:rsidR="008054A6" w14:paraId="1A4B42C1" w14:textId="77777777">
        <w:tc>
          <w:tcPr>
            <w:tcW w:w="4160" w:type="dxa"/>
            <w:tcBorders>
              <w:top w:val="dashed" w:sz="4" w:space="0" w:color="BFBFBF"/>
              <w:left w:val="none" w:sz="4" w:space="0" w:color="000000"/>
              <w:bottom w:val="dashed" w:sz="4" w:space="0" w:color="BFBFBF"/>
              <w:right w:val="single" w:sz="6" w:space="0" w:color="FFFFFF"/>
            </w:tcBorders>
          </w:tcPr>
          <w:p w14:paraId="2CE08042" w14:textId="77777777" w:rsidR="008054A6" w:rsidRDefault="005B33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A52D42"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6092E" w14:textId="77777777" w:rsidR="008054A6" w:rsidRDefault="005B33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5AF923" w14:textId="77777777" w:rsidR="008054A6" w:rsidRDefault="005B33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147BDE" w14:textId="77777777" w:rsidR="008054A6" w:rsidRDefault="005B33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F0C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E95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BF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4A5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3BF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C56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B805" w14:textId="77777777" w:rsidR="008054A6" w:rsidRDefault="008054A6">
            <w:pPr>
              <w:pStyle w:val="ProductList-TableBody"/>
              <w:jc w:val="center"/>
            </w:pPr>
          </w:p>
        </w:tc>
      </w:tr>
      <w:tr w:rsidR="008054A6" w14:paraId="538FE7F2" w14:textId="77777777">
        <w:tc>
          <w:tcPr>
            <w:tcW w:w="4160" w:type="dxa"/>
            <w:tcBorders>
              <w:top w:val="dashed" w:sz="4" w:space="0" w:color="BFBFBF"/>
              <w:left w:val="none" w:sz="4" w:space="0" w:color="000000"/>
              <w:bottom w:val="dashed" w:sz="4" w:space="0" w:color="BFBFBF"/>
              <w:right w:val="single" w:sz="6" w:space="0" w:color="FFFFFF"/>
            </w:tcBorders>
          </w:tcPr>
          <w:p w14:paraId="544C9CA9" w14:textId="77777777" w:rsidR="008054A6" w:rsidRDefault="005B33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2EDBB"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06D123" w14:textId="77777777" w:rsidR="008054A6" w:rsidRDefault="005B33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91FA04" w14:textId="77777777" w:rsidR="008054A6" w:rsidRDefault="005B33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313E2C" w14:textId="77777777" w:rsidR="008054A6" w:rsidRDefault="005B33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0C3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08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4AA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8BC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AB8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454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18D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82FF9D3"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0E8982FE" w14:textId="77777777">
        <w:tc>
          <w:tcPr>
            <w:tcW w:w="4160" w:type="dxa"/>
            <w:tcBorders>
              <w:top w:val="dashed" w:sz="4" w:space="0" w:color="BFBFBF"/>
              <w:left w:val="none" w:sz="4" w:space="0" w:color="000000"/>
              <w:bottom w:val="dashed" w:sz="4" w:space="0" w:color="BFBFBF"/>
              <w:right w:val="single" w:sz="6" w:space="0" w:color="FFFFFF"/>
            </w:tcBorders>
          </w:tcPr>
          <w:p w14:paraId="52C21604" w14:textId="77777777" w:rsidR="008054A6" w:rsidRDefault="005B338A">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D36EE4"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52200F"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A4A369"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DC351"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E1E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2ED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B25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85D6"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135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F8E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D9F00" w14:textId="77777777" w:rsidR="008054A6" w:rsidRDefault="008054A6">
            <w:pPr>
              <w:pStyle w:val="ProductList-TableBody"/>
              <w:jc w:val="center"/>
            </w:pPr>
          </w:p>
        </w:tc>
      </w:tr>
      <w:tr w:rsidR="008054A6" w14:paraId="2473CD33" w14:textId="77777777">
        <w:tc>
          <w:tcPr>
            <w:tcW w:w="4160" w:type="dxa"/>
            <w:tcBorders>
              <w:top w:val="dashed" w:sz="4" w:space="0" w:color="BFBFBF"/>
              <w:left w:val="none" w:sz="4" w:space="0" w:color="000000"/>
              <w:bottom w:val="dashed" w:sz="4" w:space="0" w:color="BFBFBF"/>
              <w:right w:val="single" w:sz="6" w:space="0" w:color="FFFFFF"/>
            </w:tcBorders>
          </w:tcPr>
          <w:p w14:paraId="4C730265" w14:textId="77777777" w:rsidR="008054A6" w:rsidRDefault="005B338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FB867"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C22DD9"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659D00"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44C133"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7DD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A9C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023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10C3"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CA6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A8C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F8E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CFD174D"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360A26A1" w14:textId="77777777">
        <w:tc>
          <w:tcPr>
            <w:tcW w:w="4160" w:type="dxa"/>
            <w:tcBorders>
              <w:top w:val="dashed" w:sz="4" w:space="0" w:color="BFBFBF"/>
              <w:left w:val="none" w:sz="4" w:space="0" w:color="000000"/>
              <w:bottom w:val="dashed" w:sz="4" w:space="0" w:color="BFBFBF"/>
              <w:right w:val="single" w:sz="6" w:space="0" w:color="FFFFFF"/>
            </w:tcBorders>
          </w:tcPr>
          <w:p w14:paraId="0993EA68" w14:textId="77777777" w:rsidR="008054A6" w:rsidRDefault="005B33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45932"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E9C97"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A4D5C"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B689AD"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A81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1F9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EEB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12C2"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779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B0E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479E" w14:textId="77777777" w:rsidR="008054A6" w:rsidRDefault="008054A6">
            <w:pPr>
              <w:pStyle w:val="ProductList-TableBody"/>
              <w:jc w:val="center"/>
            </w:pPr>
          </w:p>
        </w:tc>
      </w:tr>
      <w:tr w:rsidR="008054A6" w14:paraId="3E65B450" w14:textId="77777777">
        <w:tc>
          <w:tcPr>
            <w:tcW w:w="4160" w:type="dxa"/>
            <w:tcBorders>
              <w:top w:val="dashed" w:sz="4" w:space="0" w:color="BFBFBF"/>
              <w:left w:val="none" w:sz="4" w:space="0" w:color="000000"/>
              <w:bottom w:val="dashed" w:sz="4" w:space="0" w:color="BFBFBF"/>
              <w:right w:val="single" w:sz="6" w:space="0" w:color="FFFFFF"/>
            </w:tcBorders>
          </w:tcPr>
          <w:p w14:paraId="3E78CB1A" w14:textId="77777777" w:rsidR="008054A6" w:rsidRDefault="005B33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46B67"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6928C9" w14:textId="77777777" w:rsidR="008054A6" w:rsidRDefault="005B33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4E5CBE" w14:textId="77777777" w:rsidR="008054A6" w:rsidRDefault="005B33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48C7EE"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C64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9E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867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D7C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934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0E9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A41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FD94CD8"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5DFCD445" w14:textId="77777777">
        <w:tc>
          <w:tcPr>
            <w:tcW w:w="4160" w:type="dxa"/>
            <w:tcBorders>
              <w:top w:val="dashed" w:sz="4" w:space="0" w:color="BFBFBF"/>
              <w:left w:val="none" w:sz="4" w:space="0" w:color="000000"/>
              <w:bottom w:val="dashed" w:sz="4" w:space="0" w:color="BFBFBF"/>
              <w:right w:val="single" w:sz="6" w:space="0" w:color="FFFFFF"/>
            </w:tcBorders>
          </w:tcPr>
          <w:p w14:paraId="5EC34397" w14:textId="77777777" w:rsidR="008054A6" w:rsidRDefault="005B33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04F298"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B5290" w14:textId="77777777" w:rsidR="008054A6" w:rsidRDefault="005B33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B31A3" w14:textId="77777777" w:rsidR="008054A6" w:rsidRDefault="005B33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BED18"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720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8AB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A68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B81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5EE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44A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726EB" w14:textId="77777777" w:rsidR="008054A6" w:rsidRDefault="008054A6">
            <w:pPr>
              <w:pStyle w:val="ProductList-TableBody"/>
              <w:jc w:val="center"/>
            </w:pPr>
          </w:p>
        </w:tc>
      </w:tr>
      <w:tr w:rsidR="008054A6" w14:paraId="43D0318C" w14:textId="77777777">
        <w:tc>
          <w:tcPr>
            <w:tcW w:w="4160" w:type="dxa"/>
            <w:tcBorders>
              <w:top w:val="dashed" w:sz="4" w:space="0" w:color="BFBFBF"/>
              <w:left w:val="none" w:sz="4" w:space="0" w:color="000000"/>
              <w:bottom w:val="dashed" w:sz="4" w:space="0" w:color="BFBFBF"/>
              <w:right w:val="single" w:sz="6" w:space="0" w:color="FFFFFF"/>
            </w:tcBorders>
          </w:tcPr>
          <w:p w14:paraId="47683F2C" w14:textId="77777777" w:rsidR="008054A6" w:rsidRDefault="005B338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C483D"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7C0A0D" w14:textId="77777777" w:rsidR="008054A6" w:rsidRDefault="005B33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9A6FE9" w14:textId="77777777" w:rsidR="008054A6" w:rsidRDefault="008054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C419A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1DF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88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A6E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C4A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571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3D7D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F558" w14:textId="77777777" w:rsidR="008054A6" w:rsidRDefault="008054A6">
            <w:pPr>
              <w:pStyle w:val="ProductList-TableBody"/>
              <w:jc w:val="center"/>
            </w:pPr>
          </w:p>
        </w:tc>
      </w:tr>
      <w:tr w:rsidR="008054A6" w14:paraId="04F801BF" w14:textId="77777777">
        <w:tc>
          <w:tcPr>
            <w:tcW w:w="4160" w:type="dxa"/>
            <w:tcBorders>
              <w:top w:val="dashed" w:sz="4" w:space="0" w:color="BFBFBF"/>
              <w:left w:val="none" w:sz="4" w:space="0" w:color="000000"/>
              <w:bottom w:val="none" w:sz="4" w:space="0" w:color="BFBFBF"/>
              <w:right w:val="single" w:sz="6" w:space="0" w:color="FFFFFF"/>
            </w:tcBorders>
          </w:tcPr>
          <w:p w14:paraId="25099603" w14:textId="77777777" w:rsidR="008054A6" w:rsidRDefault="005B338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CCB5DF" w14:textId="77777777" w:rsidR="008054A6" w:rsidRDefault="005B33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76A2278" w14:textId="77777777" w:rsidR="008054A6" w:rsidRDefault="005B33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B95C8A" w14:textId="77777777" w:rsidR="008054A6" w:rsidRDefault="008054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1FF93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8A01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E4B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75A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E8FD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F9F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5B66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25087" w14:textId="77777777" w:rsidR="008054A6" w:rsidRDefault="008054A6">
            <w:pPr>
              <w:pStyle w:val="ProductList-TableBody"/>
              <w:jc w:val="center"/>
            </w:pPr>
          </w:p>
        </w:tc>
      </w:tr>
    </w:tbl>
    <w:p w14:paraId="3967A06E" w14:textId="77777777" w:rsidR="008054A6" w:rsidRDefault="005B338A">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8054A6" w14:paraId="026F7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25D99"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F4D94EB"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6C926" w14:textId="77777777" w:rsidR="008054A6" w:rsidRDefault="005B338A">
            <w:pPr>
              <w:pStyle w:val="ProductList-TableBody"/>
            </w:pPr>
            <w:r>
              <w:rPr>
                <w:color w:val="404040"/>
              </w:rPr>
              <w:t>Aiemmat versiot: -</w:t>
            </w:r>
          </w:p>
        </w:tc>
      </w:tr>
      <w:tr w:rsidR="008054A6" w14:paraId="54290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39E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4F52502"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B99BE5E"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28B9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DCD8"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1A7F"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2D50" w14:textId="77777777" w:rsidR="008054A6" w:rsidRDefault="005B338A">
            <w:pPr>
              <w:pStyle w:val="ProductList-TableBody"/>
            </w:pPr>
            <w:r>
              <w:rPr>
                <w:color w:val="404040"/>
              </w:rPr>
              <w:t>Oikeutettu vähennyksiin: –</w:t>
            </w:r>
          </w:p>
        </w:tc>
      </w:tr>
      <w:tr w:rsidR="008054A6" w14:paraId="47A4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9E94"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27886DC"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5967" w14:textId="77777777" w:rsidR="008054A6" w:rsidRDefault="005B338A">
            <w:pPr>
              <w:pStyle w:val="ProductList-TableBody"/>
            </w:pPr>
            <w:r>
              <w:rPr>
                <w:color w:val="404040"/>
              </w:rPr>
              <w:t>Oikeutettu seurantaan: -</w:t>
            </w:r>
          </w:p>
        </w:tc>
      </w:tr>
      <w:tr w:rsidR="008054A6" w14:paraId="5E7BA082" w14:textId="77777777">
        <w:tc>
          <w:tcPr>
            <w:tcW w:w="4040" w:type="dxa"/>
            <w:tcBorders>
              <w:top w:val="single" w:sz="4" w:space="0" w:color="000000"/>
              <w:left w:val="single" w:sz="4" w:space="0" w:color="000000"/>
              <w:bottom w:val="single" w:sz="4" w:space="0" w:color="000000"/>
              <w:right w:val="single" w:sz="4" w:space="0" w:color="000000"/>
            </w:tcBorders>
          </w:tcPr>
          <w:p w14:paraId="0A5F0BF7" w14:textId="77777777" w:rsidR="008054A6" w:rsidRDefault="005B338A">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AA97"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4F54F8" w14:textId="77777777" w:rsidR="008054A6" w:rsidRDefault="005B338A">
            <w:pPr>
              <w:pStyle w:val="ProductList-TableBody"/>
            </w:pPr>
            <w:r>
              <w:t xml:space="preserve">Lisäosat ja SA:sta siirrettävät: </w:t>
            </w:r>
            <w:hyperlink w:anchor="_Sec1237">
              <w:r>
                <w:rPr>
                  <w:color w:val="00467F"/>
                  <w:u w:val="single"/>
                </w:rPr>
                <w:t>Katso Liite C</w:t>
              </w:r>
            </w:hyperlink>
          </w:p>
        </w:tc>
      </w:tr>
    </w:tbl>
    <w:p w14:paraId="47C98314" w14:textId="77777777" w:rsidR="008054A6" w:rsidRDefault="008054A6">
      <w:pPr>
        <w:pStyle w:val="ProductList-Body"/>
      </w:pPr>
    </w:p>
    <w:p w14:paraId="18B666AB" w14:textId="77777777" w:rsidR="008054A6" w:rsidRDefault="005B338A">
      <w:pPr>
        <w:pStyle w:val="ProductList-ClauseHeading"/>
        <w:outlineLvl w:val="4"/>
      </w:pPr>
      <w:r>
        <w:t>2.1 Kotityöskentely</w:t>
      </w:r>
    </w:p>
    <w:p w14:paraId="288D5DC7" w14:textId="77777777" w:rsidR="008054A6" w:rsidRDefault="005B338A">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8054A6" w14:paraId="0A16B1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25362D9" w14:textId="77777777" w:rsidR="008054A6" w:rsidRDefault="005B338A">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64040A94" w14:textId="77777777" w:rsidR="008054A6" w:rsidRDefault="005B338A">
            <w:pPr>
              <w:pStyle w:val="ProductList-TableBody"/>
            </w:pPr>
            <w:r>
              <w:rPr>
                <w:color w:val="FFFFFF"/>
              </w:rPr>
              <w:t>Work at Home -lisenssin saaminen</w:t>
            </w:r>
          </w:p>
        </w:tc>
      </w:tr>
      <w:tr w:rsidR="008054A6" w14:paraId="1C489850" w14:textId="77777777">
        <w:tc>
          <w:tcPr>
            <w:tcW w:w="5880" w:type="dxa"/>
            <w:tcBorders>
              <w:left w:val="single" w:sz="4" w:space="0" w:color="6E6E6E"/>
              <w:bottom w:val="single" w:sz="4" w:space="0" w:color="6E6E6E"/>
              <w:right w:val="single" w:sz="4" w:space="0" w:color="6E6E6E"/>
            </w:tcBorders>
          </w:tcPr>
          <w:p w14:paraId="239AA3CB" w14:textId="77777777" w:rsidR="008054A6" w:rsidRDefault="005B338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E8A576B" w14:textId="77777777" w:rsidR="008054A6" w:rsidRDefault="005B338A">
            <w:pPr>
              <w:pStyle w:val="ProductList-TableBody"/>
            </w:pPr>
            <w:r>
              <w:t>Work at Home for Office Standard 2019</w:t>
            </w:r>
          </w:p>
        </w:tc>
      </w:tr>
      <w:tr w:rsidR="008054A6" w14:paraId="1A2FEBEC" w14:textId="77777777">
        <w:tc>
          <w:tcPr>
            <w:tcW w:w="5880" w:type="dxa"/>
            <w:tcBorders>
              <w:top w:val="single" w:sz="4" w:space="0" w:color="6E6E6E"/>
              <w:left w:val="single" w:sz="4" w:space="0" w:color="6E6E6E"/>
              <w:bottom w:val="single" w:sz="4" w:space="0" w:color="6E6E6E"/>
              <w:right w:val="single" w:sz="4" w:space="0" w:color="6E6E6E"/>
            </w:tcBorders>
          </w:tcPr>
          <w:p w14:paraId="2807F308" w14:textId="77777777" w:rsidR="008054A6" w:rsidRDefault="005B338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40335B3" w14:textId="77777777" w:rsidR="008054A6" w:rsidRDefault="005B338A">
            <w:pPr>
              <w:pStyle w:val="ProductList-TableBody"/>
            </w:pPr>
            <w:r>
              <w:t>Work at Home for Office Professional Plus 2019</w:t>
            </w:r>
          </w:p>
        </w:tc>
      </w:tr>
    </w:tbl>
    <w:p w14:paraId="3B7A72AF" w14:textId="77777777" w:rsidR="008054A6" w:rsidRDefault="008054A6">
      <w:pPr>
        <w:pStyle w:val="ProductList-Body"/>
      </w:pPr>
    </w:p>
    <w:p w14:paraId="638E7505" w14:textId="77777777" w:rsidR="008054A6" w:rsidRDefault="005B338A">
      <w:pPr>
        <w:pStyle w:val="ProductList-ClauseHeading"/>
        <w:outlineLvl w:val="4"/>
      </w:pPr>
      <w:r>
        <w:t>2.2 Alustasta riippumaton</w:t>
      </w:r>
    </w:p>
    <w:p w14:paraId="6B2C2BA9" w14:textId="77777777" w:rsidR="008054A6" w:rsidRDefault="005B338A">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1893F359" w14:textId="77777777" w:rsidR="008054A6" w:rsidRDefault="008054A6">
      <w:pPr>
        <w:pStyle w:val="ProductList-Body"/>
      </w:pPr>
    </w:p>
    <w:p w14:paraId="7EEB6808" w14:textId="77777777" w:rsidR="008054A6" w:rsidRDefault="005B338A">
      <w:pPr>
        <w:pStyle w:val="ProductList-ClauseHeading"/>
        <w:outlineLvl w:val="4"/>
      </w:pPr>
      <w:r>
        <w:t>2.3 Office Online Server</w:t>
      </w:r>
    </w:p>
    <w:p w14:paraId="2802FEC8" w14:textId="77777777" w:rsidR="008054A6" w:rsidRDefault="005B338A">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15F50C82" w14:textId="77777777" w:rsidR="008054A6" w:rsidRDefault="005B338A">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8054A6" w14:paraId="3D24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DA67F"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5C195D15"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CDB6" w14:textId="77777777" w:rsidR="008054A6" w:rsidRDefault="005B338A">
            <w:pPr>
              <w:pStyle w:val="ProductList-TableBody"/>
            </w:pPr>
            <w:r>
              <w:rPr>
                <w:color w:val="404040"/>
              </w:rPr>
              <w:t>Lisäohjelmistot: –</w:t>
            </w:r>
          </w:p>
        </w:tc>
      </w:tr>
      <w:tr w:rsidR="008054A6" w14:paraId="7D57F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7F70"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D422"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CEF247E"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8054A6" w14:paraId="08C0F204" w14:textId="77777777">
        <w:tc>
          <w:tcPr>
            <w:tcW w:w="4040" w:type="dxa"/>
            <w:tcBorders>
              <w:top w:val="single" w:sz="4" w:space="0" w:color="000000"/>
              <w:left w:val="single" w:sz="4" w:space="0" w:color="000000"/>
              <w:bottom w:val="single" w:sz="4" w:space="0" w:color="000000"/>
              <w:right w:val="single" w:sz="4" w:space="0" w:color="000000"/>
            </w:tcBorders>
          </w:tcPr>
          <w:p w14:paraId="32C386B9"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39B5"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87B5" w14:textId="77777777" w:rsidR="008054A6" w:rsidRDefault="008054A6">
            <w:pPr>
              <w:pStyle w:val="ProductList-TableBody"/>
            </w:pPr>
          </w:p>
        </w:tc>
      </w:tr>
    </w:tbl>
    <w:p w14:paraId="6D112CF6" w14:textId="77777777" w:rsidR="008054A6" w:rsidRDefault="008054A6">
      <w:pPr>
        <w:pStyle w:val="ProductList-Body"/>
      </w:pPr>
    </w:p>
    <w:p w14:paraId="46F6CB55" w14:textId="77777777" w:rsidR="008054A6" w:rsidRDefault="005B338A">
      <w:pPr>
        <w:pStyle w:val="ProductList-ClauseHeading"/>
        <w:outlineLvl w:val="4"/>
      </w:pPr>
      <w:r>
        <w:t>3.1 Office Home &amp; Student 2013 RT, kaupalliset käyttöoikeudet</w:t>
      </w:r>
    </w:p>
    <w:p w14:paraId="04E3605D" w14:textId="77777777" w:rsidR="008054A6" w:rsidRDefault="005B338A">
      <w:pPr>
        <w:pStyle w:val="ProductList-Body"/>
      </w:pPr>
      <w:r>
        <w:t>Office Home &amp; Student 2013 RT:n kaupallinen käyttörajoitus ei koske:</w:t>
      </w:r>
    </w:p>
    <w:p w14:paraId="21F47327" w14:textId="77777777" w:rsidR="008054A6" w:rsidRDefault="005B338A" w:rsidP="005B338A">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39F26ED1" w14:textId="77777777" w:rsidR="008054A6" w:rsidRDefault="005B338A" w:rsidP="005B338A">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249224FD" w14:textId="77777777" w:rsidR="008054A6" w:rsidRDefault="005B338A">
      <w:pPr>
        <w:pStyle w:val="ProductList-Body"/>
      </w:pPr>
      <w:r>
        <w:t>Ellei tässä osiossa toisin määrätä, sovelletaan Office Home &amp; Student 2013 RT -käyttöoikeuden mukaisia ehtoja.</w:t>
      </w:r>
    </w:p>
    <w:p w14:paraId="15A1C851" w14:textId="77777777" w:rsidR="008054A6" w:rsidRDefault="008054A6">
      <w:pPr>
        <w:pStyle w:val="ProductList-Body"/>
      </w:pPr>
    </w:p>
    <w:p w14:paraId="7A8E8D0F" w14:textId="77777777" w:rsidR="008054A6" w:rsidRDefault="005B338A">
      <w:pPr>
        <w:pStyle w:val="ProductList-ClauseHeading"/>
        <w:outlineLvl w:val="4"/>
      </w:pPr>
      <w:r>
        <w:t>3.2 Academic-ohjelmat</w:t>
      </w:r>
    </w:p>
    <w:p w14:paraId="49C67D26" w14:textId="77777777" w:rsidR="008054A6" w:rsidRDefault="005B338A">
      <w:pPr>
        <w:pStyle w:val="ProductList-Body"/>
      </w:pPr>
      <w:r>
        <w:t>Seuraava koskee asiakkaita Academic-volyymikäyttöoikeusohjelmissa.</w:t>
      </w:r>
    </w:p>
    <w:p w14:paraId="5EBBE8A7" w14:textId="77777777" w:rsidR="008054A6" w:rsidRDefault="008054A6">
      <w:pPr>
        <w:pStyle w:val="ProductList-Body"/>
      </w:pPr>
    </w:p>
    <w:p w14:paraId="69D9444E" w14:textId="77777777" w:rsidR="008054A6" w:rsidRDefault="005B338A">
      <w:pPr>
        <w:pStyle w:val="ProductList-SubClauseHeading"/>
        <w:outlineLvl w:val="5"/>
      </w:pPr>
      <w:r>
        <w:t>3.2.1 Microsoft 365 -sovellukset suuryrityksille -palvelun laajennetut käyttöoikeudet</w:t>
      </w:r>
    </w:p>
    <w:p w14:paraId="4F1E44EB" w14:textId="77777777" w:rsidR="008054A6" w:rsidRDefault="005B338A">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5746CA61" w14:textId="77777777" w:rsidR="008054A6" w:rsidRDefault="008054A6">
      <w:pPr>
        <w:pStyle w:val="ProductList-BodyIndented"/>
      </w:pPr>
    </w:p>
    <w:p w14:paraId="51CED15D" w14:textId="77777777" w:rsidR="008054A6" w:rsidRDefault="005B338A">
      <w:pPr>
        <w:pStyle w:val="ProductList-SubClauseHeading"/>
        <w:outlineLvl w:val="5"/>
      </w:pPr>
      <w:r>
        <w:t>3.2.2 Valmistumisetu</w:t>
      </w:r>
    </w:p>
    <w:p w14:paraId="0642CCBB" w14:textId="77777777" w:rsidR="008054A6" w:rsidRDefault="005B338A">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4BB4E3A5" w14:textId="77777777" w:rsidR="008054A6" w:rsidRDefault="005B338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8054A6" w14:paraId="55D68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E163E" w14:textId="77777777" w:rsidR="008054A6" w:rsidRDefault="005B338A">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8388A"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DF540" w14:textId="77777777" w:rsidR="008054A6" w:rsidRDefault="005B338A">
            <w:pPr>
              <w:pStyle w:val="ProductList-TableBody"/>
            </w:pPr>
            <w:r>
              <w:rPr>
                <w:color w:val="404040"/>
              </w:rPr>
              <w:t>Korvaavan palvelimen käyttöoikeudet: –</w:t>
            </w:r>
          </w:p>
        </w:tc>
      </w:tr>
      <w:tr w:rsidR="008054A6" w14:paraId="64AF6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B554"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6211D0C"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F6444C8" w14:textId="77777777" w:rsidR="008054A6" w:rsidRDefault="005B338A">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8054A6" w14:paraId="7A7A6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636E" w14:textId="77777777" w:rsidR="008054A6" w:rsidRDefault="005B338A">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39FE"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A69B" w14:textId="77777777" w:rsidR="008054A6" w:rsidRDefault="008054A6">
            <w:pPr>
              <w:pStyle w:val="ProductList-TableBody"/>
            </w:pPr>
          </w:p>
        </w:tc>
      </w:tr>
    </w:tbl>
    <w:p w14:paraId="43CC40B6" w14:textId="77777777" w:rsidR="008054A6" w:rsidRDefault="008054A6">
      <w:pPr>
        <w:pStyle w:val="ProductList-Body"/>
      </w:pPr>
    </w:p>
    <w:p w14:paraId="0DDB5386" w14:textId="77777777" w:rsidR="008054A6" w:rsidRDefault="005B338A">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321FE125" w14:textId="77777777" w:rsidR="008054A6" w:rsidRDefault="005B338A">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0C0D1B64"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58DD9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81B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722546D" w14:textId="77777777" w:rsidR="008054A6" w:rsidRDefault="008054A6">
      <w:pPr>
        <w:pStyle w:val="ProductList-Body"/>
      </w:pPr>
    </w:p>
    <w:p w14:paraId="0B0DBD68" w14:textId="77777777" w:rsidR="008054A6" w:rsidRDefault="005B338A">
      <w:pPr>
        <w:pStyle w:val="ProductList-Offering2HeadingNoBorder"/>
        <w:outlineLvl w:val="2"/>
      </w:pPr>
      <w:bookmarkStart w:id="91" w:name="_Sec680"/>
      <w:r>
        <w:t>Office for Mac</w:t>
      </w:r>
      <w:bookmarkEnd w:id="91"/>
      <w:r>
        <w:fldChar w:fldCharType="begin"/>
      </w:r>
      <w:r>
        <w:instrText xml:space="preserve"> TC "</w:instrText>
      </w:r>
      <w:bookmarkStart w:id="92" w:name="_Toc52181450"/>
      <w:r>
        <w:instrText>Office for Mac</w:instrText>
      </w:r>
      <w:bookmarkEnd w:id="92"/>
      <w:r>
        <w:instrText>" \l 3</w:instrText>
      </w:r>
      <w:r>
        <w:fldChar w:fldCharType="end"/>
      </w:r>
    </w:p>
    <w:p w14:paraId="2927F029" w14:textId="77777777" w:rsidR="008054A6" w:rsidRDefault="005B338A">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8054A6" w14:paraId="27CA4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52344"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E7C2"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5C149"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4F61F"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CC9E"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9C92"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5858"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F08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731BE"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3EA9"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9DCF"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BB7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1D3271A" w14:textId="77777777">
        <w:tc>
          <w:tcPr>
            <w:tcW w:w="4160" w:type="dxa"/>
            <w:tcBorders>
              <w:top w:val="single" w:sz="6" w:space="0" w:color="FFFFFF"/>
              <w:left w:val="none" w:sz="4" w:space="0" w:color="6E6E6E"/>
              <w:bottom w:val="dashed" w:sz="4" w:space="0" w:color="BFBFBF"/>
              <w:right w:val="none" w:sz="4" w:space="0" w:color="6E6E6E"/>
            </w:tcBorders>
          </w:tcPr>
          <w:p w14:paraId="15F601C9" w14:textId="77777777" w:rsidR="008054A6" w:rsidRDefault="005B338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AF2B27" w14:textId="77777777" w:rsidR="008054A6" w:rsidRDefault="005B33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017344F"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3E9CEE"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173566"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42D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72E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A2E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EDA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BFDE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5A4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8D57F" w14:textId="77777777" w:rsidR="008054A6" w:rsidRDefault="008054A6">
            <w:pPr>
              <w:pStyle w:val="ProductList-TableBody"/>
              <w:jc w:val="center"/>
            </w:pPr>
          </w:p>
        </w:tc>
      </w:tr>
      <w:tr w:rsidR="008054A6" w14:paraId="036628D5" w14:textId="77777777">
        <w:tc>
          <w:tcPr>
            <w:tcW w:w="4160" w:type="dxa"/>
            <w:tcBorders>
              <w:top w:val="dashed" w:sz="4" w:space="0" w:color="BFBFBF"/>
              <w:left w:val="none" w:sz="4" w:space="0" w:color="6E6E6E"/>
              <w:bottom w:val="dashed" w:sz="4" w:space="0" w:color="BFBFBF"/>
              <w:right w:val="none" w:sz="4" w:space="0" w:color="6E6E6E"/>
            </w:tcBorders>
          </w:tcPr>
          <w:p w14:paraId="4C8FF29A" w14:textId="77777777" w:rsidR="008054A6" w:rsidRDefault="005B338A">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AD5FC"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D00ECC"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D47151"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BF5A9"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27F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105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67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B1B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86B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DE7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41F00" w14:textId="77777777" w:rsidR="008054A6" w:rsidRDefault="008054A6">
            <w:pPr>
              <w:pStyle w:val="ProductList-TableBody"/>
              <w:jc w:val="center"/>
            </w:pPr>
          </w:p>
        </w:tc>
      </w:tr>
      <w:tr w:rsidR="008054A6" w14:paraId="291A3999" w14:textId="77777777">
        <w:tc>
          <w:tcPr>
            <w:tcW w:w="4160" w:type="dxa"/>
            <w:tcBorders>
              <w:top w:val="dashed" w:sz="4" w:space="0" w:color="BFBFBF"/>
              <w:left w:val="none" w:sz="4" w:space="0" w:color="6E6E6E"/>
              <w:bottom w:val="dashed" w:sz="4" w:space="0" w:color="BFBFBF"/>
              <w:right w:val="none" w:sz="4" w:space="0" w:color="6E6E6E"/>
            </w:tcBorders>
          </w:tcPr>
          <w:p w14:paraId="01392117" w14:textId="77777777" w:rsidR="008054A6" w:rsidRDefault="005B338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71B31"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9AE43F" w14:textId="77777777" w:rsidR="008054A6" w:rsidRDefault="005B33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3301C4" w14:textId="77777777" w:rsidR="008054A6" w:rsidRDefault="005B33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D79939"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202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9F1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9D3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A78B"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E416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132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3C47" w14:textId="77777777" w:rsidR="008054A6" w:rsidRDefault="008054A6">
            <w:pPr>
              <w:pStyle w:val="ProductList-TableBody"/>
              <w:jc w:val="center"/>
            </w:pPr>
          </w:p>
        </w:tc>
      </w:tr>
      <w:tr w:rsidR="008054A6" w14:paraId="51606FAD" w14:textId="77777777">
        <w:tc>
          <w:tcPr>
            <w:tcW w:w="4160" w:type="dxa"/>
            <w:tcBorders>
              <w:top w:val="dashed" w:sz="4" w:space="0" w:color="BFBFBF"/>
              <w:left w:val="none" w:sz="4" w:space="0" w:color="6E6E6E"/>
              <w:bottom w:val="dashed" w:sz="4" w:space="0" w:color="BFBFBF"/>
              <w:right w:val="none" w:sz="4" w:space="0" w:color="6E6E6E"/>
            </w:tcBorders>
          </w:tcPr>
          <w:p w14:paraId="6E207932" w14:textId="77777777" w:rsidR="008054A6" w:rsidRDefault="005B338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D67277"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23073"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3970EF"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E73C3"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F24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8F7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98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EE4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CCB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5C8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5F6B" w14:textId="77777777" w:rsidR="008054A6" w:rsidRDefault="008054A6">
            <w:pPr>
              <w:pStyle w:val="ProductList-TableBody"/>
              <w:jc w:val="center"/>
            </w:pPr>
          </w:p>
        </w:tc>
      </w:tr>
      <w:tr w:rsidR="008054A6" w14:paraId="43EA5BC4" w14:textId="77777777">
        <w:tc>
          <w:tcPr>
            <w:tcW w:w="4160" w:type="dxa"/>
            <w:tcBorders>
              <w:top w:val="dashed" w:sz="4" w:space="0" w:color="BFBFBF"/>
              <w:left w:val="none" w:sz="4" w:space="0" w:color="6E6E6E"/>
              <w:bottom w:val="dashed" w:sz="4" w:space="0" w:color="BFBFBF"/>
              <w:right w:val="none" w:sz="4" w:space="0" w:color="6E6E6E"/>
            </w:tcBorders>
          </w:tcPr>
          <w:p w14:paraId="7BA91796" w14:textId="77777777" w:rsidR="008054A6" w:rsidRDefault="005B338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ACA3C"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2D1346"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93619"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D5CD6"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4C0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14B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9EB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1A4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33A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F62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8C1A9" w14:textId="77777777" w:rsidR="008054A6" w:rsidRDefault="008054A6">
            <w:pPr>
              <w:pStyle w:val="ProductList-TableBody"/>
              <w:jc w:val="center"/>
            </w:pPr>
          </w:p>
        </w:tc>
      </w:tr>
      <w:tr w:rsidR="008054A6" w14:paraId="5EACA73E" w14:textId="77777777">
        <w:tc>
          <w:tcPr>
            <w:tcW w:w="4160" w:type="dxa"/>
            <w:tcBorders>
              <w:top w:val="dashed" w:sz="4" w:space="0" w:color="BFBFBF"/>
              <w:left w:val="none" w:sz="4" w:space="0" w:color="6E6E6E"/>
              <w:bottom w:val="dashed" w:sz="4" w:space="0" w:color="BFBFBF"/>
              <w:right w:val="none" w:sz="4" w:space="0" w:color="6E6E6E"/>
            </w:tcBorders>
          </w:tcPr>
          <w:p w14:paraId="10CF5336" w14:textId="77777777" w:rsidR="008054A6" w:rsidRDefault="005B338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7EC65"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F4DE38"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FDEA2D"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0DA667"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802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387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A35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417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D3BE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0F5E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73E46" w14:textId="77777777" w:rsidR="008054A6" w:rsidRDefault="008054A6">
            <w:pPr>
              <w:pStyle w:val="ProductList-TableBody"/>
              <w:jc w:val="center"/>
            </w:pPr>
          </w:p>
        </w:tc>
      </w:tr>
      <w:tr w:rsidR="008054A6" w14:paraId="137D2FCF" w14:textId="77777777">
        <w:tc>
          <w:tcPr>
            <w:tcW w:w="4160" w:type="dxa"/>
            <w:tcBorders>
              <w:top w:val="dashed" w:sz="4" w:space="0" w:color="BFBFBF"/>
              <w:left w:val="none" w:sz="4" w:space="0" w:color="6E6E6E"/>
              <w:bottom w:val="none" w:sz="4" w:space="0" w:color="BFBFBF"/>
              <w:right w:val="none" w:sz="4" w:space="0" w:color="6E6E6E"/>
            </w:tcBorders>
          </w:tcPr>
          <w:p w14:paraId="2098EEFC" w14:textId="77777777" w:rsidR="008054A6" w:rsidRDefault="005B338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14FDE2" w14:textId="77777777" w:rsidR="008054A6" w:rsidRDefault="005B33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E5C93C2"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9D25FD"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C70A5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4849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998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DF09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749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DDC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377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D892" w14:textId="77777777" w:rsidR="008054A6" w:rsidRDefault="008054A6">
            <w:pPr>
              <w:pStyle w:val="ProductList-TableBody"/>
              <w:jc w:val="center"/>
            </w:pPr>
          </w:p>
        </w:tc>
      </w:tr>
    </w:tbl>
    <w:p w14:paraId="449FE42D" w14:textId="77777777" w:rsidR="008054A6" w:rsidRDefault="005B338A">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8054A6" w14:paraId="6D4F4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1733B"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63AE72F3"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CD049" w14:textId="77777777" w:rsidR="008054A6" w:rsidRDefault="005B338A">
            <w:pPr>
              <w:pStyle w:val="ProductList-TableBody"/>
            </w:pPr>
            <w:r>
              <w:rPr>
                <w:color w:val="404040"/>
              </w:rPr>
              <w:t>Aiemmat versiot: -</w:t>
            </w:r>
          </w:p>
        </w:tc>
      </w:tr>
      <w:tr w:rsidR="008054A6" w14:paraId="3978C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0693"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94CEEBA"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76F0753"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6AC42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FFCF"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942B"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2C02" w14:textId="77777777" w:rsidR="008054A6" w:rsidRDefault="005B338A">
            <w:pPr>
              <w:pStyle w:val="ProductList-TableBody"/>
            </w:pPr>
            <w:r>
              <w:rPr>
                <w:color w:val="404040"/>
              </w:rPr>
              <w:t>Oikeutettu vähennyksiin: –</w:t>
            </w:r>
          </w:p>
        </w:tc>
      </w:tr>
      <w:tr w:rsidR="008054A6" w14:paraId="4C798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66DE"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1628"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EF9F" w14:textId="77777777" w:rsidR="008054A6" w:rsidRDefault="005B338A">
            <w:pPr>
              <w:pStyle w:val="ProductList-TableBody"/>
            </w:pPr>
            <w:r>
              <w:rPr>
                <w:color w:val="404040"/>
              </w:rPr>
              <w:t>Oikeutettu seurantaan: -</w:t>
            </w:r>
          </w:p>
        </w:tc>
      </w:tr>
      <w:tr w:rsidR="008054A6" w14:paraId="38AAB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31D4"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810E"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FDC7" w14:textId="77777777" w:rsidR="008054A6" w:rsidRDefault="008054A6">
            <w:pPr>
              <w:pStyle w:val="ProductList-TableBody"/>
            </w:pPr>
          </w:p>
        </w:tc>
      </w:tr>
    </w:tbl>
    <w:p w14:paraId="08A2CBFE" w14:textId="77777777" w:rsidR="008054A6" w:rsidRDefault="008054A6">
      <w:pPr>
        <w:pStyle w:val="ProductList-Body"/>
      </w:pPr>
    </w:p>
    <w:p w14:paraId="68787915" w14:textId="77777777" w:rsidR="008054A6" w:rsidRDefault="005B338A">
      <w:pPr>
        <w:pStyle w:val="ProductList-ClauseHeading"/>
        <w:outlineLvl w:val="4"/>
      </w:pPr>
      <w:r>
        <w:t>2.1 Kotityöskentely</w:t>
      </w:r>
    </w:p>
    <w:p w14:paraId="70CA021A" w14:textId="77777777" w:rsidR="008054A6" w:rsidRDefault="005B338A">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10BF99BB" w14:textId="77777777" w:rsidR="008054A6" w:rsidRDefault="008054A6">
      <w:pPr>
        <w:pStyle w:val="ProductList-Body"/>
      </w:pPr>
    </w:p>
    <w:p w14:paraId="21795F32" w14:textId="77777777" w:rsidR="008054A6" w:rsidRDefault="008054A6">
      <w:pPr>
        <w:pStyle w:val="ProductList-Body"/>
      </w:pPr>
    </w:p>
    <w:p w14:paraId="4845C6D9" w14:textId="77777777" w:rsidR="008054A6" w:rsidRDefault="005B338A">
      <w:pPr>
        <w:pStyle w:val="ProductList-ClauseHeading"/>
        <w:outlineLvl w:val="4"/>
      </w:pPr>
      <w:r>
        <w:t>2.2 Alustasta riippumaton</w:t>
      </w:r>
    </w:p>
    <w:p w14:paraId="37EA49D3" w14:textId="77777777" w:rsidR="008054A6" w:rsidRDefault="005B338A">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321EF912" w14:textId="77777777" w:rsidR="008054A6" w:rsidRDefault="008054A6">
      <w:pPr>
        <w:pStyle w:val="ProductList-Body"/>
      </w:pPr>
    </w:p>
    <w:p w14:paraId="69460413" w14:textId="77777777" w:rsidR="008054A6" w:rsidRDefault="005B338A">
      <w:pPr>
        <w:pStyle w:val="ProductList-ClauseHeading"/>
        <w:outlineLvl w:val="4"/>
      </w:pPr>
      <w:r>
        <w:t>2.3 Office Online Server</w:t>
      </w:r>
    </w:p>
    <w:p w14:paraId="3E173341" w14:textId="77777777" w:rsidR="008054A6" w:rsidRDefault="005B338A">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1B16231A" w14:textId="77777777" w:rsidR="008054A6" w:rsidRDefault="005B338A">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8054A6" w14:paraId="27180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D51CB"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047BF2D"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E06F" w14:textId="77777777" w:rsidR="008054A6" w:rsidRDefault="005B338A">
            <w:pPr>
              <w:pStyle w:val="ProductList-TableBody"/>
            </w:pPr>
            <w:r>
              <w:rPr>
                <w:color w:val="404040"/>
              </w:rPr>
              <w:t>Lisäohjelmistot: –</w:t>
            </w:r>
          </w:p>
        </w:tc>
      </w:tr>
      <w:tr w:rsidR="008054A6" w14:paraId="2CC5C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8AAB"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AB05"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038C40B"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8054A6" w14:paraId="70620250" w14:textId="77777777">
        <w:tc>
          <w:tcPr>
            <w:tcW w:w="4040" w:type="dxa"/>
            <w:tcBorders>
              <w:top w:val="single" w:sz="4" w:space="0" w:color="000000"/>
              <w:left w:val="single" w:sz="4" w:space="0" w:color="000000"/>
              <w:bottom w:val="single" w:sz="4" w:space="0" w:color="000000"/>
              <w:right w:val="single" w:sz="4" w:space="0" w:color="000000"/>
            </w:tcBorders>
          </w:tcPr>
          <w:p w14:paraId="39D87029"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B5B4"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87F2" w14:textId="77777777" w:rsidR="008054A6" w:rsidRDefault="008054A6">
            <w:pPr>
              <w:pStyle w:val="ProductList-TableBody"/>
            </w:pPr>
          </w:p>
        </w:tc>
      </w:tr>
    </w:tbl>
    <w:p w14:paraId="7AFFA820" w14:textId="77777777" w:rsidR="008054A6" w:rsidRDefault="008054A6">
      <w:pPr>
        <w:pStyle w:val="ProductList-Body"/>
      </w:pPr>
    </w:p>
    <w:p w14:paraId="3CE1D793" w14:textId="77777777" w:rsidR="008054A6" w:rsidRDefault="005B338A">
      <w:pPr>
        <w:pStyle w:val="ProductList-ClauseHeading"/>
        <w:outlineLvl w:val="4"/>
      </w:pPr>
      <w:r>
        <w:t>3.1 Office Home &amp; Student 2013 RT:n kaupallinen käyttö</w:t>
      </w:r>
    </w:p>
    <w:p w14:paraId="3F17F74C" w14:textId="77777777" w:rsidR="008054A6" w:rsidRDefault="005B338A">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1576F0BC" w14:textId="77777777" w:rsidR="008054A6" w:rsidRDefault="005B338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8054A6" w14:paraId="6994C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E12C6"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2EB6E"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A8F7" w14:textId="77777777" w:rsidR="008054A6" w:rsidRDefault="005B338A">
            <w:pPr>
              <w:pStyle w:val="ProductList-TableBody"/>
            </w:pPr>
            <w:r>
              <w:rPr>
                <w:color w:val="404040"/>
              </w:rPr>
              <w:t>Korvaavan palvelimen käyttöoikeudet: –</w:t>
            </w:r>
          </w:p>
        </w:tc>
      </w:tr>
      <w:tr w:rsidR="008054A6" w14:paraId="4F189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801C"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B46B92"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78C3" w14:textId="77777777" w:rsidR="008054A6" w:rsidRDefault="005B338A">
            <w:pPr>
              <w:pStyle w:val="ProductList-TableBody"/>
            </w:pPr>
            <w:r>
              <w:rPr>
                <w:color w:val="404040"/>
              </w:rPr>
              <w:t>Verkkovierailuoikeudet: –</w:t>
            </w:r>
          </w:p>
        </w:tc>
      </w:tr>
      <w:tr w:rsidR="008054A6" w14:paraId="02B2E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A7DC"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8B60"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9D72" w14:textId="77777777" w:rsidR="008054A6" w:rsidRDefault="008054A6">
            <w:pPr>
              <w:pStyle w:val="ProductList-TableBody"/>
            </w:pPr>
          </w:p>
        </w:tc>
      </w:tr>
    </w:tbl>
    <w:p w14:paraId="237DEEBB"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1466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C4C43"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4C50385" w14:textId="77777777" w:rsidR="008054A6" w:rsidRDefault="008054A6">
      <w:pPr>
        <w:pStyle w:val="ProductList-Body"/>
      </w:pPr>
    </w:p>
    <w:p w14:paraId="0524CB3A" w14:textId="77777777" w:rsidR="008054A6" w:rsidRDefault="005B338A">
      <w:pPr>
        <w:pStyle w:val="ProductList-OfferingGroupHeading"/>
        <w:outlineLvl w:val="1"/>
      </w:pPr>
      <w:bookmarkStart w:id="97" w:name="_Sec612"/>
      <w:r>
        <w:t>Office Serverit</w:t>
      </w:r>
      <w:bookmarkEnd w:id="97"/>
      <w:r>
        <w:fldChar w:fldCharType="begin"/>
      </w:r>
      <w:r>
        <w:instrText xml:space="preserve"> TC "</w:instrText>
      </w:r>
      <w:bookmarkStart w:id="98" w:name="_Toc52181451"/>
      <w:r>
        <w:instrText>Office Serverit</w:instrText>
      </w:r>
      <w:bookmarkEnd w:id="98"/>
      <w:r>
        <w:instrText>" \l 2</w:instrText>
      </w:r>
      <w:r>
        <w:fldChar w:fldCharType="end"/>
      </w:r>
    </w:p>
    <w:p w14:paraId="6F95359A" w14:textId="77777777" w:rsidR="008054A6" w:rsidRDefault="005B338A">
      <w:pPr>
        <w:pStyle w:val="ProductList-Offering2HeadingNoBorder"/>
        <w:outlineLvl w:val="2"/>
      </w:pPr>
      <w:bookmarkStart w:id="99" w:name="_Sec638"/>
      <w:r>
        <w:t>Exchange Server</w:t>
      </w:r>
      <w:bookmarkEnd w:id="99"/>
      <w:r>
        <w:fldChar w:fldCharType="begin"/>
      </w:r>
      <w:r>
        <w:instrText xml:space="preserve"> TC "</w:instrText>
      </w:r>
      <w:bookmarkStart w:id="100" w:name="_Toc52181452"/>
      <w:r>
        <w:instrText>Exchange Server</w:instrText>
      </w:r>
      <w:bookmarkEnd w:id="100"/>
      <w:r>
        <w:instrText>" \l 3</w:instrText>
      </w:r>
      <w:r>
        <w:fldChar w:fldCharType="end"/>
      </w:r>
    </w:p>
    <w:p w14:paraId="4A36445D" w14:textId="77777777" w:rsidR="008054A6" w:rsidRDefault="005B338A">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54A6" w14:paraId="42EE8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98186"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AE12"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D1D0"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FA59"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DD62"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C328"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5A51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D2E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B672"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F4AD"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72B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45C6"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0D31593" w14:textId="77777777">
        <w:tc>
          <w:tcPr>
            <w:tcW w:w="4160" w:type="dxa"/>
            <w:tcBorders>
              <w:top w:val="single" w:sz="6" w:space="0" w:color="FFFFFF"/>
              <w:left w:val="none" w:sz="4" w:space="0" w:color="6E6E6E"/>
              <w:bottom w:val="dashed" w:sz="4" w:space="0" w:color="BFBFBF"/>
              <w:right w:val="none" w:sz="4" w:space="0" w:color="6E6E6E"/>
            </w:tcBorders>
          </w:tcPr>
          <w:p w14:paraId="533256BC" w14:textId="77777777" w:rsidR="008054A6" w:rsidRDefault="005B338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63CDE" w14:textId="77777777" w:rsidR="008054A6" w:rsidRDefault="005B33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C9F0EF" w14:textId="77777777" w:rsidR="008054A6" w:rsidRDefault="005B33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CC3F6" w14:textId="77777777" w:rsidR="008054A6" w:rsidRDefault="005B33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66849D" w14:textId="77777777" w:rsidR="008054A6" w:rsidRDefault="005B33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697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637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50A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0BB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141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C78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26A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B5ADC4F" w14:textId="77777777">
        <w:tc>
          <w:tcPr>
            <w:tcW w:w="4160" w:type="dxa"/>
            <w:tcBorders>
              <w:top w:val="dashed" w:sz="4" w:space="0" w:color="BFBFBF"/>
              <w:left w:val="none" w:sz="4" w:space="0" w:color="6E6E6E"/>
              <w:bottom w:val="dashed" w:sz="4" w:space="0" w:color="BFBFBF"/>
              <w:right w:val="none" w:sz="4" w:space="0" w:color="6E6E6E"/>
            </w:tcBorders>
          </w:tcPr>
          <w:p w14:paraId="6CEFAADA" w14:textId="77777777" w:rsidR="008054A6" w:rsidRDefault="005B338A">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17A502D"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2A63E"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904E79"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1F4968"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DF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0E4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1DD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F0EB"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396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93B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99CC"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563BC731" w14:textId="77777777">
        <w:tc>
          <w:tcPr>
            <w:tcW w:w="4160" w:type="dxa"/>
            <w:tcBorders>
              <w:top w:val="dashed" w:sz="4" w:space="0" w:color="BFBFBF"/>
              <w:left w:val="none" w:sz="4" w:space="0" w:color="6E6E6E"/>
              <w:bottom w:val="dashed" w:sz="4" w:space="0" w:color="BFBFBF"/>
              <w:right w:val="none" w:sz="4" w:space="0" w:color="6E6E6E"/>
            </w:tcBorders>
          </w:tcPr>
          <w:p w14:paraId="77C29B30" w14:textId="77777777" w:rsidR="008054A6" w:rsidRDefault="005B338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86E21"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35E531" w14:textId="77777777" w:rsidR="008054A6" w:rsidRDefault="005B33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A676B8" w14:textId="77777777" w:rsidR="008054A6" w:rsidRDefault="005B33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255C98" w14:textId="77777777" w:rsidR="008054A6" w:rsidRDefault="005B33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EE7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FEE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345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BA5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28B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EC8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5D5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0802268" w14:textId="77777777">
        <w:tc>
          <w:tcPr>
            <w:tcW w:w="4160" w:type="dxa"/>
            <w:tcBorders>
              <w:top w:val="dashed" w:sz="4" w:space="0" w:color="BFBFBF"/>
              <w:left w:val="none" w:sz="4" w:space="0" w:color="6E6E6E"/>
              <w:bottom w:val="none" w:sz="4" w:space="0" w:color="BFBFBF"/>
              <w:right w:val="none" w:sz="4" w:space="0" w:color="6E6E6E"/>
            </w:tcBorders>
          </w:tcPr>
          <w:p w14:paraId="4E5594EB" w14:textId="77777777" w:rsidR="008054A6" w:rsidRDefault="005B338A">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43EC759"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728237"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FA4C80"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5A025"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768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A64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DDF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5E0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85AC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BC1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ADEC"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EB4CA4C" w14:textId="77777777" w:rsidR="008054A6" w:rsidRDefault="005B338A">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8054A6" w14:paraId="06137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8945"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BBF6BB"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F53588" w14:textId="77777777" w:rsidR="008054A6" w:rsidRDefault="005B338A">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8054A6" w14:paraId="6C66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BB5D"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AA2A"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309DCC2"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06619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5F97"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0B2F"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D010" w14:textId="77777777" w:rsidR="008054A6" w:rsidRDefault="005B338A">
            <w:pPr>
              <w:pStyle w:val="ProductList-TableBody"/>
            </w:pPr>
            <w:r>
              <w:rPr>
                <w:color w:val="404040"/>
              </w:rPr>
              <w:t>Oikeutettu vähennyksiin: –</w:t>
            </w:r>
          </w:p>
        </w:tc>
      </w:tr>
      <w:tr w:rsidR="008054A6" w14:paraId="43968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A493"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7971"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95F3" w14:textId="77777777" w:rsidR="008054A6" w:rsidRDefault="005B338A">
            <w:pPr>
              <w:pStyle w:val="ProductList-TableBody"/>
            </w:pPr>
            <w:r>
              <w:rPr>
                <w:color w:val="404040"/>
              </w:rPr>
              <w:t>Oikeutettu seurantaan: –</w:t>
            </w:r>
          </w:p>
        </w:tc>
      </w:tr>
      <w:tr w:rsidR="008054A6" w14:paraId="3BBB3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813F"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F4D9"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140E" w14:textId="77777777" w:rsidR="008054A6" w:rsidRDefault="008054A6">
            <w:pPr>
              <w:pStyle w:val="ProductList-TableBody"/>
            </w:pPr>
          </w:p>
        </w:tc>
      </w:tr>
    </w:tbl>
    <w:p w14:paraId="198A2483" w14:textId="77777777" w:rsidR="008054A6" w:rsidRDefault="005B338A">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8054A6" w14:paraId="073CB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7750D"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26E28" w14:textId="77777777" w:rsidR="008054A6" w:rsidRDefault="005B338A">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188C6BA"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8054A6" w14:paraId="5B641E7F" w14:textId="77777777">
        <w:tc>
          <w:tcPr>
            <w:tcW w:w="4040" w:type="dxa"/>
            <w:tcBorders>
              <w:top w:val="single" w:sz="4" w:space="0" w:color="000000"/>
              <w:left w:val="single" w:sz="4" w:space="0" w:color="000000"/>
              <w:bottom w:val="single" w:sz="4" w:space="0" w:color="000000"/>
              <w:right w:val="single" w:sz="4" w:space="0" w:color="000000"/>
            </w:tcBorders>
          </w:tcPr>
          <w:p w14:paraId="3E6D879E"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AF886C7"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339E" w14:textId="77777777" w:rsidR="008054A6" w:rsidRDefault="005B338A">
            <w:pPr>
              <w:pStyle w:val="ProductList-TableBody"/>
            </w:pPr>
            <w:r>
              <w:rPr>
                <w:color w:val="404040"/>
              </w:rPr>
              <w:t>Oikeuksiin sisältyvät teknologiat: –</w:t>
            </w:r>
          </w:p>
        </w:tc>
      </w:tr>
      <w:tr w:rsidR="008054A6" w14:paraId="3B35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CFC5"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860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26CB" w14:textId="77777777" w:rsidR="008054A6" w:rsidRDefault="008054A6">
            <w:pPr>
              <w:pStyle w:val="ProductList-TableBody"/>
            </w:pPr>
          </w:p>
        </w:tc>
      </w:tr>
    </w:tbl>
    <w:p w14:paraId="7C96A62C" w14:textId="77777777" w:rsidR="008054A6" w:rsidRDefault="008054A6">
      <w:pPr>
        <w:pStyle w:val="ProductList-Body"/>
      </w:pPr>
    </w:p>
    <w:p w14:paraId="3A71DDB8"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8054A6" w14:paraId="22881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53BFE0" w14:textId="77777777" w:rsidR="008054A6" w:rsidRDefault="005B338A">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0F4BAA8" w14:textId="77777777" w:rsidR="008054A6" w:rsidRDefault="005B338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A9A768" w14:textId="77777777" w:rsidR="008054A6" w:rsidRDefault="005B338A">
            <w:pPr>
              <w:pStyle w:val="ProductList-TableBody"/>
            </w:pPr>
            <w:r>
              <w:t>Exchange Online (Plan 1/1G/2/2A/2G) User SL</w:t>
            </w:r>
          </w:p>
        </w:tc>
      </w:tr>
      <w:tr w:rsidR="008054A6" w14:paraId="75B2F3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9775C0"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8D374A"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8F0B57" w14:textId="77777777" w:rsidR="008054A6" w:rsidRDefault="008054A6">
            <w:pPr>
              <w:pStyle w:val="ProductList-TableBody"/>
            </w:pPr>
          </w:p>
        </w:tc>
      </w:tr>
    </w:tbl>
    <w:p w14:paraId="6D2FA3DB" w14:textId="77777777" w:rsidR="008054A6" w:rsidRDefault="008054A6">
      <w:pPr>
        <w:pStyle w:val="ProductList-Body"/>
      </w:pPr>
    </w:p>
    <w:p w14:paraId="57ADFDAC" w14:textId="77777777" w:rsidR="008054A6" w:rsidRDefault="005B338A">
      <w:pPr>
        <w:pStyle w:val="ProductList-SubClauseHeading"/>
        <w:outlineLvl w:val="5"/>
      </w:pPr>
      <w:r>
        <w:lastRenderedPageBreak/>
        <w:t>3.1.1 Exchange Enterprise CAL -käyttöoikeuteen liittyvät lisätoiminnot</w:t>
      </w:r>
    </w:p>
    <w:p w14:paraId="48E985BA" w14:textId="77777777" w:rsidR="008054A6" w:rsidRDefault="005B338A">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8054A6" w14:paraId="7AF56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BC0D08"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64CCB4A" w14:textId="77777777" w:rsidR="008054A6" w:rsidRDefault="005B338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B1FB87D" w14:textId="77777777" w:rsidR="008054A6" w:rsidRDefault="005B338A">
            <w:pPr>
              <w:pStyle w:val="ProductList-TableBody"/>
            </w:pPr>
            <w:r>
              <w:t>Exchange Online (Plan 2/2A/2G) User SL</w:t>
            </w:r>
          </w:p>
        </w:tc>
      </w:tr>
      <w:tr w:rsidR="008054A6" w14:paraId="6AC4E7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A67F56"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6FDA16"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0E61A6" w14:textId="77777777" w:rsidR="008054A6" w:rsidRDefault="008054A6">
            <w:pPr>
              <w:pStyle w:val="ProductList-TableBody"/>
            </w:pPr>
          </w:p>
        </w:tc>
      </w:tr>
    </w:tbl>
    <w:p w14:paraId="1EE8B388" w14:textId="77777777" w:rsidR="008054A6" w:rsidRDefault="008054A6">
      <w:pPr>
        <w:pStyle w:val="ProductList-BodyIndented"/>
      </w:pPr>
    </w:p>
    <w:p w14:paraId="603C3941" w14:textId="77777777" w:rsidR="008054A6" w:rsidRDefault="005B338A">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8054A6" w14:paraId="2428D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6D4C15" w14:textId="77777777" w:rsidR="008054A6" w:rsidRDefault="005B33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0C7075"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432680" w14:textId="77777777" w:rsidR="008054A6" w:rsidRDefault="008054A6">
            <w:pPr>
              <w:pStyle w:val="ProductList-TableBody"/>
            </w:pPr>
          </w:p>
        </w:tc>
      </w:tr>
    </w:tbl>
    <w:p w14:paraId="4D65FCC5" w14:textId="77777777" w:rsidR="008054A6" w:rsidRDefault="008054A6">
      <w:pPr>
        <w:pStyle w:val="ProductList-Body"/>
      </w:pPr>
    </w:p>
    <w:p w14:paraId="5C9EE722" w14:textId="77777777" w:rsidR="008054A6" w:rsidRDefault="008054A6">
      <w:pPr>
        <w:pStyle w:val="ProductList-Body"/>
      </w:pPr>
    </w:p>
    <w:p w14:paraId="5715EDD3" w14:textId="77777777" w:rsidR="008054A6" w:rsidRDefault="005B338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8054A6" w14:paraId="1B4A3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195C2"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EB3912"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962A6" w14:textId="77777777" w:rsidR="008054A6" w:rsidRDefault="005B338A">
            <w:pPr>
              <w:pStyle w:val="ProductList-TableBody"/>
            </w:pPr>
            <w:r>
              <w:rPr>
                <w:color w:val="404040"/>
              </w:rPr>
              <w:t>Korvaavan palvelimen käyttöoikeudet: –</w:t>
            </w:r>
          </w:p>
        </w:tc>
      </w:tr>
      <w:tr w:rsidR="008054A6" w14:paraId="6A0B99A2" w14:textId="77777777">
        <w:tc>
          <w:tcPr>
            <w:tcW w:w="4040" w:type="dxa"/>
            <w:tcBorders>
              <w:top w:val="single" w:sz="4" w:space="0" w:color="000000"/>
              <w:left w:val="single" w:sz="4" w:space="0" w:color="000000"/>
              <w:bottom w:val="single" w:sz="4" w:space="0" w:color="000000"/>
              <w:right w:val="single" w:sz="4" w:space="0" w:color="000000"/>
            </w:tcBorders>
          </w:tcPr>
          <w:p w14:paraId="0A4F065D"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4B3CE6B"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8DED" w14:textId="77777777" w:rsidR="008054A6" w:rsidRDefault="005B338A">
            <w:pPr>
              <w:pStyle w:val="ProductList-TableBody"/>
            </w:pPr>
            <w:r>
              <w:rPr>
                <w:color w:val="404040"/>
              </w:rPr>
              <w:t>Verkkovierailuoikeudet: –</w:t>
            </w:r>
          </w:p>
        </w:tc>
      </w:tr>
      <w:tr w:rsidR="008054A6" w14:paraId="222361EC" w14:textId="77777777">
        <w:tc>
          <w:tcPr>
            <w:tcW w:w="4040" w:type="dxa"/>
            <w:tcBorders>
              <w:top w:val="single" w:sz="4" w:space="0" w:color="000000"/>
              <w:left w:val="single" w:sz="4" w:space="0" w:color="000000"/>
              <w:bottom w:val="single" w:sz="4" w:space="0" w:color="000000"/>
              <w:right w:val="single" w:sz="4" w:space="0" w:color="000000"/>
            </w:tcBorders>
          </w:tcPr>
          <w:p w14:paraId="5A11C234"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235F"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F597" w14:textId="77777777" w:rsidR="008054A6" w:rsidRDefault="008054A6">
            <w:pPr>
              <w:pStyle w:val="ProductList-TableBody"/>
            </w:pPr>
          </w:p>
        </w:tc>
      </w:tr>
    </w:tbl>
    <w:p w14:paraId="427059D3" w14:textId="77777777" w:rsidR="008054A6" w:rsidRDefault="008054A6">
      <w:pPr>
        <w:pStyle w:val="ProductList-Body"/>
      </w:pPr>
    </w:p>
    <w:p w14:paraId="6B32CB3E" w14:textId="77777777" w:rsidR="008054A6" w:rsidRDefault="005B338A">
      <w:pPr>
        <w:pStyle w:val="ProductList-ClauseHeading"/>
        <w:outlineLvl w:val="4"/>
      </w:pPr>
      <w:r>
        <w:t>4.1 Exchange Enterprise CAL with Services 2019 -lisäehdot</w:t>
      </w:r>
    </w:p>
    <w:p w14:paraId="16ABF054" w14:textId="77777777" w:rsidR="008054A6" w:rsidRDefault="005B338A">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5D2F8215" w14:textId="77777777" w:rsidR="008054A6" w:rsidRDefault="008054A6">
      <w:pPr>
        <w:pStyle w:val="ProductList-Body"/>
      </w:pPr>
    </w:p>
    <w:p w14:paraId="029E48FB" w14:textId="77777777" w:rsidR="008054A6" w:rsidRDefault="005B338A">
      <w:pPr>
        <w:pStyle w:val="ProductList-ClauseHeading"/>
        <w:outlineLvl w:val="4"/>
      </w:pPr>
      <w:r>
        <w:t>4.2 Exchange Online -vastaajapalvelu</w:t>
      </w:r>
    </w:p>
    <w:p w14:paraId="0D628780" w14:textId="77777777" w:rsidR="008054A6" w:rsidRDefault="005B338A">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7F4E377" w14:textId="77777777" w:rsidR="008054A6" w:rsidRDefault="008054A6">
      <w:pPr>
        <w:pStyle w:val="ProductList-Body"/>
      </w:pPr>
    </w:p>
    <w:p w14:paraId="28C70BEC"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4CBC5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1F58"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19BB32F" w14:textId="77777777" w:rsidR="008054A6" w:rsidRDefault="008054A6">
      <w:pPr>
        <w:pStyle w:val="ProductList-Body"/>
      </w:pPr>
    </w:p>
    <w:p w14:paraId="7D36059C" w14:textId="77777777" w:rsidR="008054A6" w:rsidRDefault="005B338A">
      <w:pPr>
        <w:pStyle w:val="ProductList-Offering2HeadingNoBorder"/>
        <w:outlineLvl w:val="2"/>
      </w:pPr>
      <w:bookmarkStart w:id="105" w:name="_Sec639"/>
      <w:r>
        <w:t>Project Server</w:t>
      </w:r>
      <w:bookmarkEnd w:id="105"/>
      <w:r>
        <w:fldChar w:fldCharType="begin"/>
      </w:r>
      <w:r>
        <w:instrText xml:space="preserve"> TC "</w:instrText>
      </w:r>
      <w:bookmarkStart w:id="106" w:name="_Toc52181453"/>
      <w:r>
        <w:instrText>Project Server</w:instrText>
      </w:r>
      <w:bookmarkEnd w:id="106"/>
      <w:r>
        <w:instrText>" \l 3</w:instrText>
      </w:r>
      <w:r>
        <w:fldChar w:fldCharType="end"/>
      </w:r>
    </w:p>
    <w:p w14:paraId="1C823579" w14:textId="77777777" w:rsidR="008054A6" w:rsidRDefault="005B338A">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8054A6" w14:paraId="65A9A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A29EA"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D060"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A899"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D87D"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0442"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3172"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913F"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E586"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02AC"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054C7"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3D6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232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F37D401" w14:textId="77777777">
        <w:tc>
          <w:tcPr>
            <w:tcW w:w="4160" w:type="dxa"/>
            <w:tcBorders>
              <w:top w:val="single" w:sz="6" w:space="0" w:color="FFFFFF"/>
              <w:left w:val="none" w:sz="4" w:space="0" w:color="6E6E6E"/>
              <w:bottom w:val="dashed" w:sz="4" w:space="0" w:color="BFBFBF"/>
              <w:right w:val="none" w:sz="4" w:space="0" w:color="6E6E6E"/>
            </w:tcBorders>
          </w:tcPr>
          <w:p w14:paraId="38A73028" w14:textId="77777777" w:rsidR="008054A6" w:rsidRDefault="005B338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F30C6" w14:textId="77777777" w:rsidR="008054A6" w:rsidRDefault="005B33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2EBEEB" w14:textId="77777777" w:rsidR="008054A6" w:rsidRDefault="005B33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5F36E7" w14:textId="77777777" w:rsidR="008054A6" w:rsidRDefault="005B33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CA391F" w14:textId="77777777" w:rsidR="008054A6" w:rsidRDefault="005B33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481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189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181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363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ED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111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A80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67C366D1" w14:textId="77777777">
        <w:tc>
          <w:tcPr>
            <w:tcW w:w="4160" w:type="dxa"/>
            <w:tcBorders>
              <w:top w:val="dashed" w:sz="4" w:space="0" w:color="BFBFBF"/>
              <w:left w:val="none" w:sz="4" w:space="0" w:color="6E6E6E"/>
              <w:bottom w:val="none" w:sz="4" w:space="0" w:color="BFBFBF"/>
              <w:right w:val="none" w:sz="4" w:space="0" w:color="6E6E6E"/>
            </w:tcBorders>
          </w:tcPr>
          <w:p w14:paraId="1BCD24CC" w14:textId="77777777" w:rsidR="008054A6" w:rsidRDefault="005B338A">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8097875"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5EEBE3"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8C0C99"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CC3F12"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682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BA5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E78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1D0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807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36C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A9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4C5BB5" w14:textId="77777777" w:rsidR="008054A6" w:rsidRDefault="005B338A">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8054A6" w14:paraId="6CEA6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670B4A"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28FC3D"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16849" w14:textId="77777777" w:rsidR="008054A6" w:rsidRDefault="005B338A">
            <w:pPr>
              <w:pStyle w:val="ProductList-TableBody"/>
            </w:pPr>
            <w:r>
              <w:rPr>
                <w:color w:val="404040"/>
              </w:rPr>
              <w:t>Aiemmat versiot: -</w:t>
            </w:r>
          </w:p>
        </w:tc>
      </w:tr>
      <w:tr w:rsidR="008054A6" w14:paraId="58886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C413"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F26E"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4C44498"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49CC4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76D6"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AF95"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B7AE" w14:textId="77777777" w:rsidR="008054A6" w:rsidRDefault="005B338A">
            <w:pPr>
              <w:pStyle w:val="ProductList-TableBody"/>
            </w:pPr>
            <w:r>
              <w:rPr>
                <w:color w:val="404040"/>
              </w:rPr>
              <w:t>Oikeutettu vähennyksiin: –</w:t>
            </w:r>
          </w:p>
        </w:tc>
      </w:tr>
      <w:tr w:rsidR="008054A6" w14:paraId="1B55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DD27"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E74D"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4F68" w14:textId="77777777" w:rsidR="008054A6" w:rsidRDefault="005B338A">
            <w:pPr>
              <w:pStyle w:val="ProductList-TableBody"/>
            </w:pPr>
            <w:r>
              <w:rPr>
                <w:color w:val="404040"/>
              </w:rPr>
              <w:t>Oikeutettu seurantaan: –</w:t>
            </w:r>
          </w:p>
        </w:tc>
      </w:tr>
      <w:tr w:rsidR="008054A6" w14:paraId="34B2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4D76"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8707"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E53E" w14:textId="77777777" w:rsidR="008054A6" w:rsidRDefault="008054A6">
            <w:pPr>
              <w:pStyle w:val="ProductList-TableBody"/>
            </w:pPr>
          </w:p>
        </w:tc>
      </w:tr>
    </w:tbl>
    <w:p w14:paraId="3A956A88" w14:textId="77777777" w:rsidR="008054A6" w:rsidRDefault="005B338A">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8054A6" w14:paraId="1141A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4C1AB"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683EE" w14:textId="77777777" w:rsidR="008054A6" w:rsidRDefault="005B338A">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2A00DE3"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054A6" w14:paraId="1B76FF0A" w14:textId="77777777">
        <w:tc>
          <w:tcPr>
            <w:tcW w:w="4040" w:type="dxa"/>
            <w:tcBorders>
              <w:top w:val="single" w:sz="4" w:space="0" w:color="000000"/>
              <w:left w:val="single" w:sz="4" w:space="0" w:color="000000"/>
              <w:bottom w:val="single" w:sz="4" w:space="0" w:color="000000"/>
              <w:right w:val="single" w:sz="4" w:space="0" w:color="000000"/>
            </w:tcBorders>
          </w:tcPr>
          <w:p w14:paraId="1DE8CAE8"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6BCD7D0"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FC84" w14:textId="77777777" w:rsidR="008054A6" w:rsidRDefault="005B338A">
            <w:pPr>
              <w:pStyle w:val="ProductList-TableBody"/>
            </w:pPr>
            <w:r>
              <w:rPr>
                <w:color w:val="404040"/>
              </w:rPr>
              <w:t>Oikeuksiin sisältyvät teknologiat: –</w:t>
            </w:r>
          </w:p>
        </w:tc>
      </w:tr>
      <w:tr w:rsidR="008054A6" w14:paraId="7EE06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E71E"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447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3A0A" w14:textId="77777777" w:rsidR="008054A6" w:rsidRDefault="008054A6">
            <w:pPr>
              <w:pStyle w:val="ProductList-TableBody"/>
            </w:pPr>
          </w:p>
        </w:tc>
      </w:tr>
    </w:tbl>
    <w:p w14:paraId="02095853" w14:textId="77777777" w:rsidR="008054A6" w:rsidRDefault="008054A6">
      <w:pPr>
        <w:pStyle w:val="ProductList-Body"/>
      </w:pPr>
    </w:p>
    <w:p w14:paraId="3B8E10D7"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8054A6" w14:paraId="4D0E7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28D3C9" w14:textId="77777777" w:rsidR="008054A6" w:rsidRDefault="005B338A">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D51A208" w14:textId="77777777" w:rsidR="008054A6" w:rsidRDefault="005B338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C1E8D7" w14:textId="77777777" w:rsidR="008054A6" w:rsidRDefault="005B338A">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8054A6" w14:paraId="4FECC9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A250ED" w14:textId="77777777" w:rsidR="008054A6" w:rsidRDefault="008054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077AC0" w14:textId="77777777" w:rsidR="008054A6" w:rsidRDefault="005B338A">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FCEBBF" w14:textId="77777777" w:rsidR="008054A6" w:rsidRDefault="005B338A">
            <w:pPr>
              <w:pStyle w:val="ProductList-TableBody"/>
            </w:pPr>
            <w:r>
              <w:t>Project Plan 5 User SL</w:t>
            </w:r>
            <w:r>
              <w:fldChar w:fldCharType="begin"/>
            </w:r>
            <w:r>
              <w:instrText xml:space="preserve"> XE "Project Plan 5 User SL" </w:instrText>
            </w:r>
            <w:r>
              <w:fldChar w:fldCharType="end"/>
            </w:r>
          </w:p>
        </w:tc>
      </w:tr>
      <w:tr w:rsidR="008054A6" w14:paraId="336C1F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F73F6"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07BBB" w14:textId="77777777" w:rsidR="008054A6" w:rsidRDefault="005B338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67AD31" w14:textId="77777777" w:rsidR="008054A6" w:rsidRDefault="008054A6">
            <w:pPr>
              <w:pStyle w:val="ProductList-TableBody"/>
            </w:pPr>
          </w:p>
        </w:tc>
      </w:tr>
    </w:tbl>
    <w:p w14:paraId="55F1C3F1" w14:textId="77777777" w:rsidR="008054A6" w:rsidRDefault="008054A6">
      <w:pPr>
        <w:pStyle w:val="ProductList-Body"/>
      </w:pPr>
    </w:p>
    <w:p w14:paraId="36F6E7CB" w14:textId="77777777" w:rsidR="008054A6" w:rsidRDefault="005B338A">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8054A6" w14:paraId="725A3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271829" w14:textId="77777777" w:rsidR="008054A6" w:rsidRDefault="005B33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D6A653"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B7984A" w14:textId="77777777" w:rsidR="008054A6" w:rsidRDefault="008054A6">
            <w:pPr>
              <w:pStyle w:val="ProductList-TableBody"/>
            </w:pPr>
          </w:p>
        </w:tc>
      </w:tr>
    </w:tbl>
    <w:p w14:paraId="0ACD10DF" w14:textId="77777777" w:rsidR="008054A6" w:rsidRDefault="005B338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8054A6" w14:paraId="7BD49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CE472"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A4D46A"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5A8AB" w14:textId="77777777" w:rsidR="008054A6" w:rsidRDefault="005B338A">
            <w:pPr>
              <w:pStyle w:val="ProductList-TableBody"/>
            </w:pPr>
            <w:r>
              <w:rPr>
                <w:color w:val="404040"/>
              </w:rPr>
              <w:t>Korvaavan palvelimen käyttöoikeudet: –</w:t>
            </w:r>
          </w:p>
        </w:tc>
      </w:tr>
      <w:tr w:rsidR="008054A6" w14:paraId="182A36DB" w14:textId="77777777">
        <w:tc>
          <w:tcPr>
            <w:tcW w:w="4040" w:type="dxa"/>
            <w:tcBorders>
              <w:top w:val="single" w:sz="4" w:space="0" w:color="000000"/>
              <w:left w:val="single" w:sz="4" w:space="0" w:color="000000"/>
              <w:bottom w:val="single" w:sz="4" w:space="0" w:color="000000"/>
              <w:right w:val="single" w:sz="4" w:space="0" w:color="000000"/>
            </w:tcBorders>
          </w:tcPr>
          <w:p w14:paraId="24C6924E"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8556"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2D9F" w14:textId="77777777" w:rsidR="008054A6" w:rsidRDefault="005B338A">
            <w:pPr>
              <w:pStyle w:val="ProductList-TableBody"/>
            </w:pPr>
            <w:r>
              <w:rPr>
                <w:color w:val="404040"/>
              </w:rPr>
              <w:t>Verkkovierailuoikeudet: –</w:t>
            </w:r>
          </w:p>
        </w:tc>
      </w:tr>
      <w:tr w:rsidR="008054A6" w14:paraId="0375C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4068"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AF3F"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D915" w14:textId="77777777" w:rsidR="008054A6" w:rsidRDefault="008054A6">
            <w:pPr>
              <w:pStyle w:val="ProductList-TableBody"/>
            </w:pPr>
          </w:p>
        </w:tc>
      </w:tr>
    </w:tbl>
    <w:p w14:paraId="57AA50B1"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2F00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673A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C569E01" w14:textId="77777777" w:rsidR="008054A6" w:rsidRDefault="008054A6">
      <w:pPr>
        <w:pStyle w:val="ProductList-Body"/>
      </w:pPr>
    </w:p>
    <w:p w14:paraId="41F845D5" w14:textId="77777777" w:rsidR="008054A6" w:rsidRDefault="005B338A">
      <w:pPr>
        <w:pStyle w:val="ProductList-Offering2HeadingNoBorder"/>
        <w:outlineLvl w:val="2"/>
      </w:pPr>
      <w:bookmarkStart w:id="111" w:name="_Sec640"/>
      <w:r>
        <w:t>SharePoint Server</w:t>
      </w:r>
      <w:bookmarkEnd w:id="111"/>
      <w:r>
        <w:fldChar w:fldCharType="begin"/>
      </w:r>
      <w:r>
        <w:instrText xml:space="preserve"> TC "</w:instrText>
      </w:r>
      <w:bookmarkStart w:id="112" w:name="_Toc52181454"/>
      <w:r>
        <w:instrText>SharePoint Server</w:instrText>
      </w:r>
      <w:bookmarkEnd w:id="112"/>
      <w:r>
        <w:instrText>" \l 3</w:instrText>
      </w:r>
      <w:r>
        <w:fldChar w:fldCharType="end"/>
      </w:r>
    </w:p>
    <w:p w14:paraId="6C9BE26E" w14:textId="77777777" w:rsidR="008054A6" w:rsidRDefault="005B338A">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54A6" w14:paraId="41E7F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A7EF0"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8318"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1B9D"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4574"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50E0"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8422"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CF43"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1F0B"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E3CE"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2495"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64AA"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7CE3"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FA81F3C" w14:textId="77777777">
        <w:tc>
          <w:tcPr>
            <w:tcW w:w="4160" w:type="dxa"/>
            <w:tcBorders>
              <w:top w:val="single" w:sz="6" w:space="0" w:color="FFFFFF"/>
              <w:left w:val="none" w:sz="4" w:space="0" w:color="6E6E6E"/>
              <w:bottom w:val="dashed" w:sz="4" w:space="0" w:color="BFBFBF"/>
              <w:right w:val="none" w:sz="4" w:space="0" w:color="6E6E6E"/>
            </w:tcBorders>
          </w:tcPr>
          <w:p w14:paraId="7A875352" w14:textId="77777777" w:rsidR="008054A6" w:rsidRDefault="005B338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947603" w14:textId="77777777" w:rsidR="008054A6" w:rsidRDefault="005B33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80296E" w14:textId="77777777" w:rsidR="008054A6" w:rsidRDefault="005B33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C240B8" w14:textId="77777777" w:rsidR="008054A6" w:rsidRDefault="005B33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39B1EE" w14:textId="77777777" w:rsidR="008054A6" w:rsidRDefault="005B33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BE3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499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414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764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0C5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F05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78C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33B63C5B" w14:textId="77777777">
        <w:tc>
          <w:tcPr>
            <w:tcW w:w="4160" w:type="dxa"/>
            <w:tcBorders>
              <w:top w:val="dashed" w:sz="4" w:space="0" w:color="BFBFBF"/>
              <w:left w:val="none" w:sz="4" w:space="0" w:color="6E6E6E"/>
              <w:bottom w:val="dashed" w:sz="4" w:space="0" w:color="BFBFBF"/>
              <w:right w:val="none" w:sz="4" w:space="0" w:color="6E6E6E"/>
            </w:tcBorders>
          </w:tcPr>
          <w:p w14:paraId="6FC3378E" w14:textId="77777777" w:rsidR="008054A6" w:rsidRDefault="005B338A">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F373F0B"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7A5798"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F50CF"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C194C"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5B7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C7E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D30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482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BD7D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1A3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9829"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220C7DB4" w14:textId="77777777">
        <w:tc>
          <w:tcPr>
            <w:tcW w:w="4160" w:type="dxa"/>
            <w:tcBorders>
              <w:top w:val="dashed" w:sz="4" w:space="0" w:color="BFBFBF"/>
              <w:left w:val="none" w:sz="4" w:space="0" w:color="6E6E6E"/>
              <w:bottom w:val="none" w:sz="4" w:space="0" w:color="BFBFBF"/>
              <w:right w:val="none" w:sz="4" w:space="0" w:color="6E6E6E"/>
            </w:tcBorders>
          </w:tcPr>
          <w:p w14:paraId="71363244" w14:textId="77777777" w:rsidR="008054A6" w:rsidRDefault="005B338A">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47335848"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CEAC7B"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BBBADB"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FC4B09"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6C4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37E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8D6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E65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1C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C63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60EF"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43F23CD" w14:textId="77777777" w:rsidR="008054A6" w:rsidRDefault="005B338A">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8054A6" w14:paraId="153D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4D5F45"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44C8DD7"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EA5EA7" w14:textId="77777777" w:rsidR="008054A6" w:rsidRDefault="005B338A">
            <w:pPr>
              <w:pStyle w:val="ProductList-TableBody"/>
            </w:pPr>
            <w:r>
              <w:rPr>
                <w:color w:val="404040"/>
              </w:rPr>
              <w:t>Aiemmat versiot: -</w:t>
            </w:r>
          </w:p>
        </w:tc>
      </w:tr>
      <w:tr w:rsidR="008054A6" w14:paraId="53D7C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D82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27A7"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401E50"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1EB9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6281"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A80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2B74" w14:textId="77777777" w:rsidR="008054A6" w:rsidRDefault="005B338A">
            <w:pPr>
              <w:pStyle w:val="ProductList-TableBody"/>
            </w:pPr>
            <w:r>
              <w:rPr>
                <w:color w:val="404040"/>
              </w:rPr>
              <w:t>Oikeutettu vähennyksiin: –</w:t>
            </w:r>
          </w:p>
        </w:tc>
      </w:tr>
      <w:tr w:rsidR="008054A6" w14:paraId="59124D38" w14:textId="77777777">
        <w:tc>
          <w:tcPr>
            <w:tcW w:w="4040" w:type="dxa"/>
            <w:tcBorders>
              <w:top w:val="single" w:sz="4" w:space="0" w:color="000000"/>
              <w:left w:val="single" w:sz="4" w:space="0" w:color="000000"/>
              <w:bottom w:val="single" w:sz="4" w:space="0" w:color="000000"/>
              <w:right w:val="single" w:sz="4" w:space="0" w:color="000000"/>
            </w:tcBorders>
          </w:tcPr>
          <w:p w14:paraId="5455EE73"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9C8C"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A0D8" w14:textId="77777777" w:rsidR="008054A6" w:rsidRDefault="005B338A">
            <w:pPr>
              <w:pStyle w:val="ProductList-TableBody"/>
            </w:pPr>
            <w:r>
              <w:rPr>
                <w:color w:val="404040"/>
              </w:rPr>
              <w:t>Oikeutettu seurantaan: –</w:t>
            </w:r>
          </w:p>
        </w:tc>
      </w:tr>
      <w:tr w:rsidR="008054A6" w14:paraId="7E39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3383"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FE14"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4F21" w14:textId="77777777" w:rsidR="008054A6" w:rsidRDefault="008054A6">
            <w:pPr>
              <w:pStyle w:val="ProductList-TableBody"/>
            </w:pPr>
          </w:p>
        </w:tc>
      </w:tr>
    </w:tbl>
    <w:p w14:paraId="05C50C11" w14:textId="77777777" w:rsidR="008054A6" w:rsidRDefault="005B338A">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8054A6" w14:paraId="7D080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A10B"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96B1E08"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D6BD647"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054A6" w14:paraId="03DD0D47" w14:textId="77777777">
        <w:tc>
          <w:tcPr>
            <w:tcW w:w="4040" w:type="dxa"/>
            <w:tcBorders>
              <w:top w:val="single" w:sz="4" w:space="0" w:color="000000"/>
              <w:left w:val="single" w:sz="4" w:space="0" w:color="000000"/>
              <w:bottom w:val="single" w:sz="4" w:space="0" w:color="000000"/>
              <w:right w:val="single" w:sz="4" w:space="0" w:color="000000"/>
            </w:tcBorders>
          </w:tcPr>
          <w:p w14:paraId="38C8F963"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114245C"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8549" w14:textId="77777777" w:rsidR="008054A6" w:rsidRDefault="005B338A">
            <w:pPr>
              <w:pStyle w:val="ProductList-TableBody"/>
            </w:pPr>
            <w:r>
              <w:rPr>
                <w:color w:val="404040"/>
              </w:rPr>
              <w:t>Oikeuksiin sisältyvät teknologiat: -</w:t>
            </w:r>
          </w:p>
        </w:tc>
      </w:tr>
      <w:tr w:rsidR="008054A6" w14:paraId="193B7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0268"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30AA"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BE48" w14:textId="77777777" w:rsidR="008054A6" w:rsidRDefault="008054A6">
            <w:pPr>
              <w:pStyle w:val="ProductList-TableBody"/>
            </w:pPr>
          </w:p>
        </w:tc>
      </w:tr>
    </w:tbl>
    <w:p w14:paraId="1A94B6C5" w14:textId="77777777" w:rsidR="008054A6" w:rsidRDefault="008054A6">
      <w:pPr>
        <w:pStyle w:val="ProductList-Body"/>
      </w:pPr>
    </w:p>
    <w:p w14:paraId="56345731" w14:textId="77777777" w:rsidR="008054A6" w:rsidRDefault="005B338A">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8054A6" w14:paraId="0C367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01D269" w14:textId="77777777" w:rsidR="008054A6" w:rsidRDefault="005B338A">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DF1D74B" w14:textId="77777777" w:rsidR="008054A6" w:rsidRDefault="005B338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DD2739" w14:textId="77777777" w:rsidR="008054A6" w:rsidRDefault="005B338A">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8054A6" w14:paraId="16F395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32401"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8F8A2"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B71027" w14:textId="77777777" w:rsidR="008054A6" w:rsidRDefault="008054A6">
            <w:pPr>
              <w:pStyle w:val="ProductList-TableBody"/>
            </w:pPr>
          </w:p>
        </w:tc>
      </w:tr>
    </w:tbl>
    <w:p w14:paraId="19CBF613" w14:textId="77777777" w:rsidR="008054A6" w:rsidRDefault="008054A6">
      <w:pPr>
        <w:pStyle w:val="ProductList-Body"/>
      </w:pPr>
    </w:p>
    <w:p w14:paraId="40AC013B" w14:textId="77777777" w:rsidR="008054A6" w:rsidRDefault="005B338A">
      <w:pPr>
        <w:pStyle w:val="ProductList-SubClauseHeading"/>
        <w:outlineLvl w:val="5"/>
      </w:pPr>
      <w:r>
        <w:t>3.1.1 SharePoint Enterprise CAL -käyttöoikeuteen liittyvät SharePoint Server -lisätoiminnot</w:t>
      </w:r>
    </w:p>
    <w:p w14:paraId="21B81578" w14:textId="77777777" w:rsidR="008054A6" w:rsidRDefault="005B338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8054A6" w14:paraId="2D66E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C58B0"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0832557" w14:textId="77777777" w:rsidR="008054A6" w:rsidRDefault="005B338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3C4670" w14:textId="77777777" w:rsidR="008054A6" w:rsidRDefault="005B338A">
            <w:pPr>
              <w:pStyle w:val="ProductList-TableBody"/>
            </w:pPr>
            <w:r>
              <w:t>SharePoint Online (Plan 2) User SL</w:t>
            </w:r>
          </w:p>
        </w:tc>
      </w:tr>
      <w:tr w:rsidR="008054A6" w14:paraId="0202F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29AAD3"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B5BE8"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51CBC4" w14:textId="77777777" w:rsidR="008054A6" w:rsidRDefault="008054A6">
            <w:pPr>
              <w:pStyle w:val="ProductList-TableBody"/>
            </w:pPr>
          </w:p>
        </w:tc>
      </w:tr>
    </w:tbl>
    <w:p w14:paraId="47658A7F" w14:textId="77777777" w:rsidR="008054A6" w:rsidRDefault="008054A6">
      <w:pPr>
        <w:pStyle w:val="ProductList-BodyIndented"/>
      </w:pPr>
    </w:p>
    <w:p w14:paraId="1D7EF824" w14:textId="77777777" w:rsidR="008054A6" w:rsidRDefault="005B338A">
      <w:pPr>
        <w:pStyle w:val="ProductList-ClauseHeading"/>
        <w:outlineLvl w:val="4"/>
      </w:pPr>
      <w:r>
        <w:t>3.2 CAL-luopumislauseke julkisesti saatavilla olevaa sisältöä käyttäville käyttäjille</w:t>
      </w:r>
    </w:p>
    <w:p w14:paraId="2B024AEE" w14:textId="77777777" w:rsidR="008054A6" w:rsidRDefault="005B338A">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2015BBD" w14:textId="77777777" w:rsidR="008054A6" w:rsidRDefault="008054A6">
      <w:pPr>
        <w:pStyle w:val="ProductList-Body"/>
      </w:pPr>
    </w:p>
    <w:p w14:paraId="59291BE1" w14:textId="77777777" w:rsidR="008054A6" w:rsidRDefault="005B338A">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8054A6" w14:paraId="44CB5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F65C0" w14:textId="77777777" w:rsidR="008054A6" w:rsidRDefault="005B33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8F3683"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2B2F88" w14:textId="77777777" w:rsidR="008054A6" w:rsidRDefault="008054A6">
            <w:pPr>
              <w:pStyle w:val="ProductList-TableBody"/>
            </w:pPr>
          </w:p>
        </w:tc>
      </w:tr>
    </w:tbl>
    <w:p w14:paraId="48A7BFFD" w14:textId="77777777" w:rsidR="008054A6" w:rsidRDefault="008054A6">
      <w:pPr>
        <w:pStyle w:val="ProductList-Body"/>
      </w:pPr>
    </w:p>
    <w:p w14:paraId="667D1690" w14:textId="77777777" w:rsidR="008054A6" w:rsidRDefault="008054A6">
      <w:pPr>
        <w:pStyle w:val="ProductList-Body"/>
      </w:pPr>
    </w:p>
    <w:p w14:paraId="67D7815B" w14:textId="77777777" w:rsidR="008054A6" w:rsidRDefault="005B338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8054A6" w14:paraId="27E56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A613D"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C1518D"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279BF" w14:textId="77777777" w:rsidR="008054A6" w:rsidRDefault="005B338A">
            <w:pPr>
              <w:pStyle w:val="ProductList-TableBody"/>
            </w:pPr>
            <w:r>
              <w:rPr>
                <w:color w:val="404040"/>
              </w:rPr>
              <w:t>Korvaavan palvelimen käyttöoikeudet: -</w:t>
            </w:r>
          </w:p>
        </w:tc>
      </w:tr>
      <w:tr w:rsidR="008054A6" w14:paraId="4107B9BD" w14:textId="77777777">
        <w:tc>
          <w:tcPr>
            <w:tcW w:w="4040" w:type="dxa"/>
            <w:tcBorders>
              <w:top w:val="single" w:sz="4" w:space="0" w:color="000000"/>
              <w:left w:val="single" w:sz="4" w:space="0" w:color="000000"/>
              <w:bottom w:val="single" w:sz="4" w:space="0" w:color="000000"/>
              <w:right w:val="single" w:sz="4" w:space="0" w:color="000000"/>
            </w:tcBorders>
          </w:tcPr>
          <w:p w14:paraId="25C5AFA2"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SharePoint Server ja </w:t>
            </w:r>
            <w:r>
              <w:lastRenderedPageBreak/>
              <w:t>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BEFB3C4" w14:textId="77777777" w:rsidR="008054A6" w:rsidRDefault="005B338A">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w:t>
            </w:r>
            <w:r>
              <w:lastRenderedPageBreak/>
              <w:t>(SharePoint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3ED8" w14:textId="77777777" w:rsidR="008054A6" w:rsidRDefault="005B338A">
            <w:pPr>
              <w:pStyle w:val="ProductList-TableBody"/>
            </w:pPr>
            <w:r>
              <w:rPr>
                <w:color w:val="404040"/>
              </w:rPr>
              <w:lastRenderedPageBreak/>
              <w:t>Verkkovierailuoikeudet: –</w:t>
            </w:r>
          </w:p>
        </w:tc>
      </w:tr>
      <w:tr w:rsidR="008054A6" w14:paraId="1A452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5642"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1092"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8EC6" w14:textId="77777777" w:rsidR="008054A6" w:rsidRDefault="008054A6">
            <w:pPr>
              <w:pStyle w:val="ProductList-TableBody"/>
            </w:pPr>
          </w:p>
        </w:tc>
      </w:tr>
    </w:tbl>
    <w:p w14:paraId="699D36FF"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5B9DC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3C447"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F68FAD8" w14:textId="77777777" w:rsidR="008054A6" w:rsidRDefault="008054A6">
      <w:pPr>
        <w:pStyle w:val="ProductList-Body"/>
      </w:pPr>
    </w:p>
    <w:p w14:paraId="096C1EFE" w14:textId="77777777" w:rsidR="008054A6" w:rsidRDefault="005B338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1455"/>
      <w:r>
        <w:instrText>Skype for Business Server</w:instrText>
      </w:r>
      <w:bookmarkEnd w:id="118"/>
      <w:r>
        <w:instrText>" \l 3</w:instrText>
      </w:r>
      <w:r>
        <w:fldChar w:fldCharType="end"/>
      </w:r>
    </w:p>
    <w:p w14:paraId="13EDA6AE" w14:textId="77777777" w:rsidR="008054A6" w:rsidRDefault="005B338A">
      <w:pPr>
        <w:pStyle w:val="ProductList-Offering1SubSection"/>
        <w:outlineLvl w:val="3"/>
      </w:pPr>
      <w:bookmarkStart w:id="119" w:name="_Sec686"/>
      <w:r>
        <w:t>1. Ohjelman saatavuus</w:t>
      </w:r>
      <w:bookmarkEnd w:id="119"/>
    </w:p>
    <w:p w14:paraId="1F2021BA" w14:textId="77777777" w:rsidR="008054A6" w:rsidRDefault="008054A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054A6" w14:paraId="7861F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A9F1C"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B409"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A653"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6497"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D5AA"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EA84E"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B876"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7816"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A913"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29E0"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4667"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909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00BA75D3" w14:textId="77777777">
        <w:tc>
          <w:tcPr>
            <w:tcW w:w="4160" w:type="dxa"/>
            <w:tcBorders>
              <w:top w:val="single" w:sz="6" w:space="0" w:color="FFFFFF"/>
              <w:left w:val="none" w:sz="4" w:space="0" w:color="6E6E6E"/>
              <w:bottom w:val="dashed" w:sz="4" w:space="0" w:color="BFBFBF"/>
              <w:right w:val="none" w:sz="4" w:space="0" w:color="6E6E6E"/>
            </w:tcBorders>
          </w:tcPr>
          <w:p w14:paraId="60C2BA1C" w14:textId="77777777" w:rsidR="008054A6" w:rsidRDefault="005B338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6AB757" w14:textId="77777777" w:rsidR="008054A6" w:rsidRDefault="005B33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083F0C" w14:textId="77777777" w:rsidR="008054A6" w:rsidRDefault="005B33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67A347" w14:textId="77777777" w:rsidR="008054A6" w:rsidRDefault="005B33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EF8E45" w14:textId="77777777" w:rsidR="008054A6" w:rsidRDefault="005B33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BEB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320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EAF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380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56E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FCF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241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98375DC" w14:textId="77777777">
        <w:tc>
          <w:tcPr>
            <w:tcW w:w="4160" w:type="dxa"/>
            <w:tcBorders>
              <w:top w:val="dashed" w:sz="4" w:space="0" w:color="BFBFBF"/>
              <w:left w:val="none" w:sz="4" w:space="0" w:color="6E6E6E"/>
              <w:bottom w:val="dashed" w:sz="4" w:space="0" w:color="BFBFBF"/>
              <w:right w:val="none" w:sz="4" w:space="0" w:color="6E6E6E"/>
            </w:tcBorders>
          </w:tcPr>
          <w:p w14:paraId="0C46C45F" w14:textId="77777777" w:rsidR="008054A6" w:rsidRDefault="005B338A">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1E82424"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BF3DD4"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3A772"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BB62A"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412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2B1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EF5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EDD2"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C45A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635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3573"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21AE98A2" w14:textId="77777777">
        <w:tc>
          <w:tcPr>
            <w:tcW w:w="4160" w:type="dxa"/>
            <w:tcBorders>
              <w:top w:val="dashed" w:sz="4" w:space="0" w:color="BFBFBF"/>
              <w:left w:val="none" w:sz="4" w:space="0" w:color="6E6E6E"/>
              <w:bottom w:val="dashed" w:sz="4" w:space="0" w:color="BFBFBF"/>
              <w:right w:val="none" w:sz="4" w:space="0" w:color="6E6E6E"/>
            </w:tcBorders>
          </w:tcPr>
          <w:p w14:paraId="534D6724" w14:textId="77777777" w:rsidR="008054A6" w:rsidRDefault="005B338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B7AB155"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F2013E"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266890"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62943"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DE1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B74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DF8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61F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311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37B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5033" w14:textId="77777777" w:rsidR="008054A6" w:rsidRDefault="005B338A">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1B6FC701" w14:textId="77777777">
        <w:tc>
          <w:tcPr>
            <w:tcW w:w="4160" w:type="dxa"/>
            <w:tcBorders>
              <w:top w:val="dashed" w:sz="4" w:space="0" w:color="BFBFBF"/>
              <w:left w:val="none" w:sz="4" w:space="0" w:color="6E6E6E"/>
              <w:bottom w:val="dashed" w:sz="4" w:space="0" w:color="BFBFBF"/>
              <w:right w:val="none" w:sz="4" w:space="0" w:color="6E6E6E"/>
            </w:tcBorders>
          </w:tcPr>
          <w:p w14:paraId="42224C1A" w14:textId="77777777" w:rsidR="008054A6" w:rsidRDefault="005B338A">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8CE65B3" w14:textId="77777777" w:rsidR="008054A6" w:rsidRDefault="005B33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205F37"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19CFE"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09837"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249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679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97D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15B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8B3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456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5AA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6157FBF4" w14:textId="77777777">
        <w:tc>
          <w:tcPr>
            <w:tcW w:w="4160" w:type="dxa"/>
            <w:tcBorders>
              <w:top w:val="dashed" w:sz="4" w:space="0" w:color="BFBFBF"/>
              <w:left w:val="none" w:sz="4" w:space="0" w:color="6E6E6E"/>
              <w:bottom w:val="none" w:sz="4" w:space="0" w:color="FFFFFF"/>
              <w:right w:val="none" w:sz="4" w:space="0" w:color="6E6E6E"/>
            </w:tcBorders>
          </w:tcPr>
          <w:p w14:paraId="2A323626" w14:textId="77777777" w:rsidR="008054A6" w:rsidRDefault="005B338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3541FE7"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58C16D"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014AA3"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9939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537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3B4E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9547"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B2F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7B7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CC7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CBB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7699CA1" w14:textId="77777777" w:rsidR="008054A6" w:rsidRDefault="005B338A">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8054A6" w14:paraId="35914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A8FEC"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1F603CDC"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B7B98" w14:textId="77777777" w:rsidR="008054A6" w:rsidRDefault="005B338A">
            <w:pPr>
              <w:pStyle w:val="ProductList-TableBody"/>
            </w:pPr>
            <w:r>
              <w:rPr>
                <w:color w:val="404040"/>
              </w:rPr>
              <w:t>Aiemmat versiot: -</w:t>
            </w:r>
          </w:p>
        </w:tc>
      </w:tr>
      <w:tr w:rsidR="008054A6" w14:paraId="395B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C3D7"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CBF3"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3A9EFA2"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6092E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99DA"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4677"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3040" w14:textId="77777777" w:rsidR="008054A6" w:rsidRDefault="005B338A">
            <w:pPr>
              <w:pStyle w:val="ProductList-TableBody"/>
            </w:pPr>
            <w:r>
              <w:rPr>
                <w:color w:val="404040"/>
              </w:rPr>
              <w:t>Oikeutettu vähennyksiin: –</w:t>
            </w:r>
          </w:p>
        </w:tc>
      </w:tr>
      <w:tr w:rsidR="008054A6" w14:paraId="3C2DB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6DE2"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7AC0"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F721" w14:textId="77777777" w:rsidR="008054A6" w:rsidRDefault="005B338A">
            <w:pPr>
              <w:pStyle w:val="ProductList-TableBody"/>
            </w:pPr>
            <w:r>
              <w:rPr>
                <w:color w:val="404040"/>
              </w:rPr>
              <w:t>Oikeutettu seurantaan: –</w:t>
            </w:r>
          </w:p>
        </w:tc>
      </w:tr>
      <w:tr w:rsidR="008054A6" w14:paraId="006FD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5357"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1A8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8D48" w14:textId="77777777" w:rsidR="008054A6" w:rsidRDefault="008054A6">
            <w:pPr>
              <w:pStyle w:val="ProductList-TableBody"/>
            </w:pPr>
          </w:p>
        </w:tc>
      </w:tr>
    </w:tbl>
    <w:p w14:paraId="5DDFDB6C" w14:textId="77777777" w:rsidR="008054A6" w:rsidRDefault="005B338A">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8054A6" w14:paraId="39AB7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1941A"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B94E5" w14:textId="77777777" w:rsidR="008054A6" w:rsidRDefault="005B338A">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A1BDAF4"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054A6" w14:paraId="41242B7D" w14:textId="77777777">
        <w:tc>
          <w:tcPr>
            <w:tcW w:w="4040" w:type="dxa"/>
            <w:tcBorders>
              <w:top w:val="single" w:sz="4" w:space="0" w:color="000000"/>
              <w:left w:val="single" w:sz="4" w:space="0" w:color="000000"/>
              <w:bottom w:val="single" w:sz="4" w:space="0" w:color="000000"/>
              <w:right w:val="single" w:sz="4" w:space="0" w:color="000000"/>
            </w:tcBorders>
          </w:tcPr>
          <w:p w14:paraId="027D4776"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B2B306B"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2ED3557"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054A6" w14:paraId="3FCF0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52EEE"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361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4E2" w14:textId="77777777" w:rsidR="008054A6" w:rsidRDefault="008054A6">
            <w:pPr>
              <w:pStyle w:val="ProductList-TableBody"/>
            </w:pPr>
          </w:p>
        </w:tc>
      </w:tr>
    </w:tbl>
    <w:p w14:paraId="039DFBD4" w14:textId="77777777" w:rsidR="008054A6" w:rsidRDefault="008054A6">
      <w:pPr>
        <w:pStyle w:val="ProductList-Body"/>
      </w:pPr>
    </w:p>
    <w:p w14:paraId="5ED2A5C4"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8054A6" w14:paraId="31FF6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2E416B" w14:textId="77777777" w:rsidR="008054A6" w:rsidRDefault="005B338A">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3909151" w14:textId="77777777" w:rsidR="008054A6" w:rsidRDefault="005B338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23BC65" w14:textId="77777777" w:rsidR="008054A6" w:rsidRDefault="005B338A">
            <w:pPr>
              <w:pStyle w:val="ProductList-TableBody"/>
            </w:pPr>
            <w:r>
              <w:t>Skype for Business Online (Plan 1/1G/1A/2/2G/2A) User SL</w:t>
            </w:r>
          </w:p>
        </w:tc>
      </w:tr>
      <w:tr w:rsidR="008054A6" w14:paraId="1A4DC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D589CE"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47FFF"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7F4382" w14:textId="77777777" w:rsidR="008054A6" w:rsidRDefault="008054A6">
            <w:pPr>
              <w:pStyle w:val="ProductList-TableBody"/>
            </w:pPr>
          </w:p>
        </w:tc>
      </w:tr>
    </w:tbl>
    <w:p w14:paraId="349A6E23" w14:textId="77777777" w:rsidR="008054A6" w:rsidRDefault="008054A6">
      <w:pPr>
        <w:pStyle w:val="ProductList-Body"/>
      </w:pPr>
    </w:p>
    <w:p w14:paraId="23800245" w14:textId="77777777" w:rsidR="008054A6" w:rsidRDefault="005B338A">
      <w:pPr>
        <w:pStyle w:val="ProductList-SubClauseHeading"/>
        <w:outlineLvl w:val="5"/>
      </w:pPr>
      <w:r>
        <w:t>3.1.1 Exchange Enterprise CAL -käyttöoikeuteen liittyvät Skype for Business Server -lisätoiminnot</w:t>
      </w:r>
    </w:p>
    <w:p w14:paraId="00E3C479" w14:textId="77777777" w:rsidR="008054A6" w:rsidRDefault="005B338A">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8054A6" w14:paraId="5852A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4FA4C"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D331320" w14:textId="77777777" w:rsidR="008054A6" w:rsidRDefault="005B338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716593" w14:textId="77777777" w:rsidR="008054A6" w:rsidRDefault="005B338A">
            <w:pPr>
              <w:pStyle w:val="ProductList-TableBody"/>
            </w:pPr>
            <w:r>
              <w:t>Skype for Business Online (Plan 2/2A/2G) User SL</w:t>
            </w:r>
          </w:p>
        </w:tc>
      </w:tr>
      <w:tr w:rsidR="008054A6" w14:paraId="01359E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B8040D"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058B1"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D73C6A" w14:textId="77777777" w:rsidR="008054A6" w:rsidRDefault="008054A6">
            <w:pPr>
              <w:pStyle w:val="ProductList-TableBody"/>
            </w:pPr>
          </w:p>
        </w:tc>
      </w:tr>
    </w:tbl>
    <w:p w14:paraId="01124999" w14:textId="77777777" w:rsidR="008054A6" w:rsidRDefault="008054A6">
      <w:pPr>
        <w:pStyle w:val="ProductList-BodyIndented"/>
      </w:pPr>
    </w:p>
    <w:p w14:paraId="359E2948" w14:textId="77777777" w:rsidR="008054A6" w:rsidRDefault="005B338A">
      <w:pPr>
        <w:pStyle w:val="ProductList-SubClauseHeading"/>
        <w:outlineLvl w:val="5"/>
      </w:pPr>
      <w:r>
        <w:t>3.1.2 Exchange Enterprise CAL -käyttöoikeuteen liittyvät Skype for Business Server Plus -lisätoiminnot</w:t>
      </w:r>
    </w:p>
    <w:p w14:paraId="0FA28510" w14:textId="77777777" w:rsidR="008054A6" w:rsidRDefault="005B338A">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8054A6" w14:paraId="41AA8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77021"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BF5A078" w14:textId="77777777" w:rsidR="008054A6" w:rsidRDefault="005B338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919E673" w14:textId="77777777" w:rsidR="008054A6" w:rsidRDefault="005B338A">
            <w:pPr>
              <w:pStyle w:val="ProductList-TableBody"/>
            </w:pPr>
            <w:r>
              <w:t xml:space="preserve">CAL-käyttöoikeutta vastaava (katso </w:t>
            </w:r>
            <w:hyperlink w:anchor="_Sec591">
              <w:r>
                <w:rPr>
                  <w:color w:val="00467F"/>
                  <w:u w:val="single"/>
                </w:rPr>
                <w:t>liite A</w:t>
              </w:r>
            </w:hyperlink>
            <w:r>
              <w:t>)</w:t>
            </w:r>
          </w:p>
        </w:tc>
      </w:tr>
      <w:tr w:rsidR="008054A6" w14:paraId="4B2F6B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3779E5"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C1637" w14:textId="77777777" w:rsidR="008054A6" w:rsidRDefault="005B338A">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FFD1586" w14:textId="77777777" w:rsidR="008054A6" w:rsidRDefault="005B338A">
            <w:pPr>
              <w:pStyle w:val="ProductList-TableBody"/>
            </w:pPr>
            <w:r>
              <w:t>Skype for Business Plus CAL User SL</w:t>
            </w:r>
          </w:p>
        </w:tc>
      </w:tr>
    </w:tbl>
    <w:p w14:paraId="753B1131" w14:textId="77777777" w:rsidR="008054A6" w:rsidRDefault="008054A6">
      <w:pPr>
        <w:pStyle w:val="ProductList-BodyIndented"/>
      </w:pPr>
    </w:p>
    <w:p w14:paraId="760F77E3" w14:textId="77777777" w:rsidR="008054A6" w:rsidRDefault="005B338A">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8054A6" w14:paraId="6076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773FAB" w14:textId="77777777" w:rsidR="008054A6" w:rsidRDefault="005B338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BD254DE" w14:textId="77777777" w:rsidR="008054A6" w:rsidRDefault="005B338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F0EA902" w14:textId="77777777" w:rsidR="008054A6" w:rsidRDefault="005B338A">
            <w:pPr>
              <w:pStyle w:val="ProductList-TableBody"/>
            </w:pPr>
            <w:r>
              <w:t>Audio/Video Conferencing Server Role</w:t>
            </w:r>
          </w:p>
        </w:tc>
      </w:tr>
      <w:tr w:rsidR="008054A6" w14:paraId="75F2EB96" w14:textId="77777777">
        <w:tc>
          <w:tcPr>
            <w:tcW w:w="4040" w:type="dxa"/>
            <w:tcBorders>
              <w:top w:val="single" w:sz="4" w:space="0" w:color="000000"/>
              <w:left w:val="single" w:sz="4" w:space="0" w:color="000000"/>
              <w:bottom w:val="single" w:sz="4" w:space="0" w:color="000000"/>
              <w:right w:val="single" w:sz="4" w:space="0" w:color="000000"/>
            </w:tcBorders>
          </w:tcPr>
          <w:p w14:paraId="3C796682" w14:textId="77777777" w:rsidR="008054A6" w:rsidRDefault="005B338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85E51AF" w14:textId="77777777" w:rsidR="008054A6" w:rsidRDefault="005B338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57072D9" w14:textId="77777777" w:rsidR="008054A6" w:rsidRDefault="005B338A">
            <w:pPr>
              <w:pStyle w:val="ProductList-TableBody"/>
            </w:pPr>
            <w:r>
              <w:t>Director Role</w:t>
            </w:r>
          </w:p>
        </w:tc>
      </w:tr>
      <w:tr w:rsidR="008054A6" w14:paraId="2822322A" w14:textId="77777777">
        <w:tc>
          <w:tcPr>
            <w:tcW w:w="4040" w:type="dxa"/>
            <w:tcBorders>
              <w:top w:val="single" w:sz="4" w:space="0" w:color="000000"/>
              <w:left w:val="single" w:sz="4" w:space="0" w:color="000000"/>
              <w:bottom w:val="single" w:sz="4" w:space="0" w:color="000000"/>
              <w:right w:val="single" w:sz="4" w:space="0" w:color="000000"/>
            </w:tcBorders>
          </w:tcPr>
          <w:p w14:paraId="0344C3F8" w14:textId="77777777" w:rsidR="008054A6" w:rsidRDefault="005B338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01EB8EB" w14:textId="77777777" w:rsidR="008054A6" w:rsidRDefault="005B338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5A8CF37" w14:textId="77777777" w:rsidR="008054A6" w:rsidRDefault="005B338A">
            <w:pPr>
              <w:pStyle w:val="ProductList-TableBody"/>
            </w:pPr>
            <w:r>
              <w:t>Mediation Server Role</w:t>
            </w:r>
          </w:p>
        </w:tc>
      </w:tr>
      <w:tr w:rsidR="008054A6" w14:paraId="3AA8B5ED" w14:textId="77777777">
        <w:tc>
          <w:tcPr>
            <w:tcW w:w="4040" w:type="dxa"/>
            <w:tcBorders>
              <w:top w:val="single" w:sz="4" w:space="0" w:color="000000"/>
              <w:left w:val="single" w:sz="4" w:space="0" w:color="000000"/>
              <w:bottom w:val="single" w:sz="4" w:space="0" w:color="000000"/>
              <w:right w:val="single" w:sz="4" w:space="0" w:color="000000"/>
            </w:tcBorders>
          </w:tcPr>
          <w:p w14:paraId="42EB3FE3" w14:textId="77777777" w:rsidR="008054A6" w:rsidRDefault="005B338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FEBE02" w14:textId="77777777" w:rsidR="008054A6" w:rsidRDefault="005B338A">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28CC24B3" w14:textId="77777777" w:rsidR="008054A6" w:rsidRDefault="005B338A">
            <w:pPr>
              <w:pStyle w:val="ProductList-TableBody"/>
            </w:pPr>
            <w:r>
              <w:t>PowerShell Snap-in</w:t>
            </w:r>
          </w:p>
        </w:tc>
      </w:tr>
      <w:tr w:rsidR="008054A6" w14:paraId="7CBB21EF" w14:textId="77777777">
        <w:tc>
          <w:tcPr>
            <w:tcW w:w="4040" w:type="dxa"/>
            <w:tcBorders>
              <w:top w:val="single" w:sz="4" w:space="0" w:color="000000"/>
              <w:left w:val="single" w:sz="4" w:space="0" w:color="000000"/>
              <w:bottom w:val="single" w:sz="4" w:space="0" w:color="000000"/>
              <w:right w:val="single" w:sz="4" w:space="0" w:color="000000"/>
            </w:tcBorders>
          </w:tcPr>
          <w:p w14:paraId="75582933" w14:textId="77777777" w:rsidR="008054A6" w:rsidRDefault="005B338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2317D24" w14:textId="77777777" w:rsidR="008054A6" w:rsidRDefault="005B338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F9AB268" w14:textId="77777777" w:rsidR="008054A6" w:rsidRDefault="005B338A">
            <w:pPr>
              <w:pStyle w:val="ProductList-TableBody"/>
            </w:pPr>
            <w:r>
              <w:t>Video Interop Server Role</w:t>
            </w:r>
          </w:p>
        </w:tc>
      </w:tr>
      <w:tr w:rsidR="008054A6" w14:paraId="75C6FE5A" w14:textId="77777777">
        <w:tc>
          <w:tcPr>
            <w:tcW w:w="4040" w:type="dxa"/>
            <w:tcBorders>
              <w:top w:val="single" w:sz="4" w:space="0" w:color="000000"/>
              <w:left w:val="single" w:sz="4" w:space="0" w:color="000000"/>
              <w:bottom w:val="single" w:sz="4" w:space="0" w:color="000000"/>
              <w:right w:val="single" w:sz="4" w:space="0" w:color="000000"/>
            </w:tcBorders>
          </w:tcPr>
          <w:p w14:paraId="3211CC14" w14:textId="77777777" w:rsidR="008054A6" w:rsidRDefault="005B338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FCEF7A6" w14:textId="77777777" w:rsidR="008054A6" w:rsidRDefault="005B338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1FF9A15" w14:textId="77777777" w:rsidR="008054A6" w:rsidRDefault="008054A6">
            <w:pPr>
              <w:pStyle w:val="ProductList-TableBody"/>
            </w:pPr>
          </w:p>
        </w:tc>
      </w:tr>
      <w:tr w:rsidR="008054A6" w14:paraId="638D0719" w14:textId="77777777">
        <w:tc>
          <w:tcPr>
            <w:tcW w:w="4040" w:type="dxa"/>
            <w:tcBorders>
              <w:top w:val="single" w:sz="4" w:space="0" w:color="000000"/>
              <w:left w:val="single" w:sz="4" w:space="0" w:color="000000"/>
              <w:bottom w:val="single" w:sz="4" w:space="0" w:color="000000"/>
              <w:right w:val="single" w:sz="4" w:space="0" w:color="000000"/>
            </w:tcBorders>
          </w:tcPr>
          <w:p w14:paraId="6E18C418" w14:textId="77777777" w:rsidR="008054A6" w:rsidRDefault="005B338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727C13B" w14:textId="77777777" w:rsidR="008054A6" w:rsidRDefault="005B338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B2CDFA8" w14:textId="77777777" w:rsidR="008054A6" w:rsidRDefault="008054A6">
            <w:pPr>
              <w:pStyle w:val="ProductList-TableBody"/>
            </w:pPr>
          </w:p>
        </w:tc>
      </w:tr>
    </w:tbl>
    <w:p w14:paraId="34562678" w14:textId="77777777" w:rsidR="008054A6" w:rsidRDefault="008054A6">
      <w:pPr>
        <w:pStyle w:val="ProductList-Body"/>
      </w:pPr>
    </w:p>
    <w:p w14:paraId="680EA202" w14:textId="77777777" w:rsidR="008054A6" w:rsidRDefault="005B338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8054A6" w14:paraId="07796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0D75"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92F61B"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830EA" w14:textId="77777777" w:rsidR="008054A6" w:rsidRDefault="005B338A">
            <w:pPr>
              <w:pStyle w:val="ProductList-TableBody"/>
            </w:pPr>
            <w:r>
              <w:rPr>
                <w:color w:val="404040"/>
              </w:rPr>
              <w:t>Korvaavan palvelimen käyttöoikeudet: –</w:t>
            </w:r>
          </w:p>
        </w:tc>
      </w:tr>
      <w:tr w:rsidR="008054A6" w14:paraId="2CD72727" w14:textId="77777777">
        <w:tc>
          <w:tcPr>
            <w:tcW w:w="4040" w:type="dxa"/>
            <w:tcBorders>
              <w:top w:val="single" w:sz="4" w:space="0" w:color="000000"/>
              <w:left w:val="single" w:sz="4" w:space="0" w:color="000000"/>
              <w:bottom w:val="single" w:sz="4" w:space="0" w:color="000000"/>
              <w:right w:val="single" w:sz="4" w:space="0" w:color="000000"/>
            </w:tcBorders>
          </w:tcPr>
          <w:p w14:paraId="57C9CF8B"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42BEB26"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00F9" w14:textId="77777777" w:rsidR="008054A6" w:rsidRDefault="005B338A">
            <w:pPr>
              <w:pStyle w:val="ProductList-TableBody"/>
            </w:pPr>
            <w:r>
              <w:rPr>
                <w:color w:val="404040"/>
              </w:rPr>
              <w:t>Verkkovierailuoikeudet: –</w:t>
            </w:r>
          </w:p>
        </w:tc>
      </w:tr>
      <w:tr w:rsidR="008054A6" w14:paraId="471F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BCB6"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7F23"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4692" w14:textId="77777777" w:rsidR="008054A6" w:rsidRDefault="008054A6">
            <w:pPr>
              <w:pStyle w:val="ProductList-TableBody"/>
            </w:pPr>
          </w:p>
        </w:tc>
      </w:tr>
    </w:tbl>
    <w:p w14:paraId="0E7EF34C"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6F11B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8632E"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63ACAB7" w14:textId="77777777" w:rsidR="008054A6" w:rsidRDefault="008054A6">
      <w:pPr>
        <w:pStyle w:val="ProductList-Body"/>
      </w:pPr>
    </w:p>
    <w:p w14:paraId="687F8FE4" w14:textId="77777777" w:rsidR="008054A6" w:rsidRDefault="005B338A">
      <w:pPr>
        <w:pStyle w:val="ProductList-Offering1HeadingNoBorder"/>
        <w:outlineLvl w:val="1"/>
      </w:pPr>
      <w:bookmarkStart w:id="123" w:name="_Sec614"/>
      <w:r>
        <w:t>SQL Server</w:t>
      </w:r>
      <w:bookmarkEnd w:id="123"/>
      <w:r>
        <w:fldChar w:fldCharType="begin"/>
      </w:r>
      <w:r>
        <w:instrText xml:space="preserve"> TC "</w:instrText>
      </w:r>
      <w:bookmarkStart w:id="124" w:name="_Toc52181456"/>
      <w:r>
        <w:instrText>SQL Server</w:instrText>
      </w:r>
      <w:bookmarkEnd w:id="124"/>
      <w:r>
        <w:instrText>" \l 2</w:instrText>
      </w:r>
      <w:r>
        <w:fldChar w:fldCharType="end"/>
      </w:r>
    </w:p>
    <w:p w14:paraId="00C00DA0" w14:textId="77777777" w:rsidR="008054A6" w:rsidRDefault="005B338A">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8054A6" w14:paraId="6A27E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766E6"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7319"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80D1"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99C8"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6EEB"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D801"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85C4"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7D2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2FEA"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E951"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A2F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BB37"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1BFFF15C" w14:textId="77777777">
        <w:tc>
          <w:tcPr>
            <w:tcW w:w="4160" w:type="dxa"/>
            <w:tcBorders>
              <w:top w:val="single" w:sz="6" w:space="0" w:color="FFFFFF"/>
              <w:left w:val="none" w:sz="4" w:space="0" w:color="6E6E6E"/>
              <w:bottom w:val="dashed" w:sz="4" w:space="0" w:color="BFBFBF"/>
              <w:right w:val="none" w:sz="4" w:space="0" w:color="6E6E6E"/>
            </w:tcBorders>
          </w:tcPr>
          <w:p w14:paraId="16FA58C2" w14:textId="77777777" w:rsidR="008054A6" w:rsidRDefault="005B338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2BB689" w14:textId="77777777" w:rsidR="008054A6" w:rsidRDefault="005B338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106781E" w14:textId="77777777" w:rsidR="008054A6" w:rsidRDefault="005B33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3AE246" w14:textId="77777777" w:rsidR="008054A6" w:rsidRDefault="005B33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078D4B" w14:textId="77777777" w:rsidR="008054A6" w:rsidRDefault="005B33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45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202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85C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2F0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3C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E1B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644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6C909DA0" w14:textId="77777777">
        <w:tc>
          <w:tcPr>
            <w:tcW w:w="4160" w:type="dxa"/>
            <w:tcBorders>
              <w:top w:val="dashed" w:sz="4" w:space="0" w:color="BFBFBF"/>
              <w:left w:val="none" w:sz="4" w:space="0" w:color="6E6E6E"/>
              <w:bottom w:val="dashed" w:sz="4" w:space="0" w:color="BFBFBF"/>
              <w:right w:val="none" w:sz="4" w:space="0" w:color="6E6E6E"/>
            </w:tcBorders>
          </w:tcPr>
          <w:p w14:paraId="44DB14E9" w14:textId="77777777" w:rsidR="008054A6" w:rsidRDefault="005B338A">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3BE1B38" w14:textId="77777777" w:rsidR="008054A6" w:rsidRDefault="005B33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26EE63" w14:textId="77777777" w:rsidR="008054A6" w:rsidRDefault="005B33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942AE7" w14:textId="77777777" w:rsidR="008054A6" w:rsidRDefault="005B33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3E98B8" w14:textId="77777777" w:rsidR="008054A6" w:rsidRDefault="005B33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722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366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42F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026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03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11D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1F5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2FA2C93" w14:textId="77777777">
        <w:tc>
          <w:tcPr>
            <w:tcW w:w="4160" w:type="dxa"/>
            <w:tcBorders>
              <w:top w:val="dashed" w:sz="4" w:space="0" w:color="BFBFBF"/>
              <w:left w:val="none" w:sz="4" w:space="0" w:color="6E6E6E"/>
              <w:bottom w:val="dashed" w:sz="4" w:space="0" w:color="BFBFBF"/>
              <w:right w:val="none" w:sz="4" w:space="0" w:color="6E6E6E"/>
            </w:tcBorders>
          </w:tcPr>
          <w:p w14:paraId="02FBE13D" w14:textId="77777777" w:rsidR="008054A6" w:rsidRDefault="005B338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C9A09" w14:textId="77777777" w:rsidR="008054A6" w:rsidRDefault="005B33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ADF99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C76FD"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7D81AF" w14:textId="77777777" w:rsidR="008054A6" w:rsidRDefault="005B33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CBC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436C"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4D9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8A8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D7C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91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972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26F4A05A" w14:textId="77777777">
        <w:tc>
          <w:tcPr>
            <w:tcW w:w="4160" w:type="dxa"/>
            <w:tcBorders>
              <w:top w:val="dashed" w:sz="4" w:space="0" w:color="BFBFBF"/>
              <w:left w:val="none" w:sz="4" w:space="0" w:color="6E6E6E"/>
              <w:bottom w:val="dashed" w:sz="4" w:space="0" w:color="BFBFBF"/>
              <w:right w:val="none" w:sz="4" w:space="0" w:color="6E6E6E"/>
            </w:tcBorders>
          </w:tcPr>
          <w:p w14:paraId="128CDDD8" w14:textId="77777777" w:rsidR="008054A6" w:rsidRDefault="005B338A">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1276429" w14:textId="77777777" w:rsidR="008054A6" w:rsidRDefault="005B33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3A57AE" w14:textId="77777777" w:rsidR="008054A6" w:rsidRDefault="005B33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427F70" w14:textId="77777777" w:rsidR="008054A6" w:rsidRDefault="005B33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1F9B44" w14:textId="77777777" w:rsidR="008054A6" w:rsidRDefault="005B33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66A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048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DCE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66C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8FC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AB5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11D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62223CB7" w14:textId="77777777">
        <w:tc>
          <w:tcPr>
            <w:tcW w:w="4160" w:type="dxa"/>
            <w:tcBorders>
              <w:top w:val="dashed" w:sz="4" w:space="0" w:color="BFBFBF"/>
              <w:left w:val="none" w:sz="4" w:space="0" w:color="6E6E6E"/>
              <w:bottom w:val="dashed" w:sz="4" w:space="0" w:color="B2B2B2"/>
              <w:right w:val="none" w:sz="4" w:space="0" w:color="6E6E6E"/>
            </w:tcBorders>
          </w:tcPr>
          <w:p w14:paraId="11B87377" w14:textId="77777777" w:rsidR="008054A6" w:rsidRDefault="005B338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325CBE" w14:textId="77777777" w:rsidR="008054A6" w:rsidRDefault="005B338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31CCDEC"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14BBF6"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7BB56B"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96A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254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7BC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1AE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CE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B2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4A24"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7AA12F60" w14:textId="77777777">
        <w:tc>
          <w:tcPr>
            <w:tcW w:w="4160" w:type="dxa"/>
            <w:tcBorders>
              <w:top w:val="dashed" w:sz="4" w:space="0" w:color="B2B2B2"/>
              <w:left w:val="none" w:sz="4" w:space="0" w:color="6E6E6E"/>
              <w:bottom w:val="dashed" w:sz="4" w:space="0" w:color="B2B2B2"/>
              <w:right w:val="none" w:sz="4" w:space="0" w:color="6E6E6E"/>
            </w:tcBorders>
          </w:tcPr>
          <w:p w14:paraId="56801910" w14:textId="77777777" w:rsidR="008054A6" w:rsidRDefault="005B338A">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4E59D3" w14:textId="77777777" w:rsidR="008054A6" w:rsidRDefault="008054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D8B36A" w14:textId="77777777" w:rsidR="008054A6" w:rsidRDefault="008054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67D974" w14:textId="77777777" w:rsidR="008054A6" w:rsidRDefault="008054A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E0DF8D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A88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D002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C73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43C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D98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EF0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85C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8B754B8" w14:textId="77777777">
        <w:tc>
          <w:tcPr>
            <w:tcW w:w="4160" w:type="dxa"/>
            <w:tcBorders>
              <w:top w:val="dashed" w:sz="4" w:space="0" w:color="B2B2B2"/>
              <w:left w:val="none" w:sz="4" w:space="0" w:color="6E6E6E"/>
              <w:bottom w:val="single" w:sz="4" w:space="0" w:color="FFFFFF"/>
              <w:right w:val="none" w:sz="4" w:space="0" w:color="6E6E6E"/>
            </w:tcBorders>
          </w:tcPr>
          <w:p w14:paraId="14A37628" w14:textId="77777777" w:rsidR="008054A6" w:rsidRDefault="005B338A">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DF88ECE" w14:textId="77777777" w:rsidR="008054A6" w:rsidRDefault="005B338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38B7078" w14:textId="77777777" w:rsidR="008054A6" w:rsidRDefault="008054A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7667A32" w14:textId="77777777" w:rsidR="008054A6" w:rsidRDefault="008054A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6A986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386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906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95D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36B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F91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E56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F47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39E85E" w14:textId="77777777" w:rsidR="008054A6" w:rsidRDefault="005B338A">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4942999" w14:textId="77777777" w:rsidR="008054A6" w:rsidRDefault="005B338A">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8054A6" w14:paraId="1D5B4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0CCF6A"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D7DE083"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211AD49D" w14:textId="77777777" w:rsidR="008054A6" w:rsidRDefault="005B338A">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8054A6" w14:paraId="12C81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683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EAAF24C"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0F1E26ED"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099D1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87EF"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148A76E"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E500" w14:textId="77777777" w:rsidR="008054A6" w:rsidRDefault="005B338A">
            <w:pPr>
              <w:pStyle w:val="ProductList-TableBody"/>
            </w:pPr>
            <w:r>
              <w:rPr>
                <w:color w:val="404040"/>
              </w:rPr>
              <w:t>Oikeutettu vähennyksiin: –</w:t>
            </w:r>
          </w:p>
        </w:tc>
      </w:tr>
      <w:tr w:rsidR="008054A6" w14:paraId="5813F757" w14:textId="77777777">
        <w:tc>
          <w:tcPr>
            <w:tcW w:w="4040" w:type="dxa"/>
            <w:tcBorders>
              <w:top w:val="single" w:sz="4" w:space="0" w:color="000000"/>
              <w:left w:val="single" w:sz="4" w:space="0" w:color="000000"/>
              <w:bottom w:val="single" w:sz="4" w:space="0" w:color="000000"/>
              <w:right w:val="single" w:sz="4" w:space="0" w:color="000000"/>
            </w:tcBorders>
          </w:tcPr>
          <w:p w14:paraId="6B001CDB"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F896"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9C96" w14:textId="77777777" w:rsidR="008054A6" w:rsidRDefault="005B338A">
            <w:pPr>
              <w:pStyle w:val="ProductList-TableBody"/>
            </w:pPr>
            <w:r>
              <w:rPr>
                <w:color w:val="404040"/>
              </w:rPr>
              <w:t>Oikeutettu seurantaan: -</w:t>
            </w:r>
          </w:p>
        </w:tc>
      </w:tr>
      <w:tr w:rsidR="008054A6" w14:paraId="2685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9E13"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EDB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0CED" w14:textId="77777777" w:rsidR="008054A6" w:rsidRDefault="008054A6">
            <w:pPr>
              <w:pStyle w:val="ProductList-TableBody"/>
            </w:pPr>
          </w:p>
        </w:tc>
      </w:tr>
    </w:tbl>
    <w:p w14:paraId="76F552EC" w14:textId="77777777" w:rsidR="008054A6" w:rsidRDefault="008054A6">
      <w:pPr>
        <w:pStyle w:val="ProductList-Body"/>
      </w:pPr>
    </w:p>
    <w:p w14:paraId="3C7B0E03" w14:textId="77777777" w:rsidR="008054A6" w:rsidRDefault="005B338A">
      <w:pPr>
        <w:pStyle w:val="ProductList-ClauseHeading"/>
        <w:outlineLvl w:val="3"/>
      </w:pPr>
      <w:r>
        <w:t>2.1 SQL Server Enterprise (palvelin-/CAL-käyttöoikeudet)</w:t>
      </w:r>
    </w:p>
    <w:p w14:paraId="57D560AE" w14:textId="77777777" w:rsidR="008054A6" w:rsidRDefault="005B338A">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4">
        <w:r>
          <w:rPr>
            <w:color w:val="00467F"/>
            <w:u w:val="single"/>
          </w:rPr>
          <w:t>Tuotteen ehdoissa</w:t>
        </w:r>
      </w:hyperlink>
      <w:r>
        <w:t xml:space="preserve"> kuvattuihin SQL Server Enterprise (palvelin-/CAL-käyttöoikeudet) -käyttöoikeusehtoihin.</w:t>
      </w:r>
    </w:p>
    <w:p w14:paraId="2FEADA04" w14:textId="77777777" w:rsidR="008054A6" w:rsidRDefault="008054A6">
      <w:pPr>
        <w:pStyle w:val="ProductList-Body"/>
      </w:pPr>
    </w:p>
    <w:p w14:paraId="5FBA8705" w14:textId="77777777" w:rsidR="008054A6" w:rsidRDefault="005B338A">
      <w:pPr>
        <w:pStyle w:val="ProductList-ClauseHeading"/>
        <w:outlineLvl w:val="3"/>
      </w:pPr>
      <w:r>
        <w:t>2.2 SQL Server Parallel Data Warehouse</w:t>
      </w:r>
    </w:p>
    <w:p w14:paraId="11DAB42B" w14:textId="77777777" w:rsidR="008054A6" w:rsidRDefault="005B338A">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0E3E97F0" w14:textId="77777777" w:rsidR="008054A6" w:rsidRDefault="008054A6">
      <w:pPr>
        <w:pStyle w:val="ProductList-Body"/>
      </w:pPr>
    </w:p>
    <w:p w14:paraId="12577C27" w14:textId="77777777" w:rsidR="008054A6" w:rsidRDefault="005B338A">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8054A6" w14:paraId="0104F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28CDB"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122793D"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291DE2C"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8054A6" w14:paraId="49991060" w14:textId="77777777">
        <w:tc>
          <w:tcPr>
            <w:tcW w:w="4040" w:type="dxa"/>
            <w:tcBorders>
              <w:top w:val="single" w:sz="4" w:space="0" w:color="000000"/>
              <w:left w:val="single" w:sz="4" w:space="0" w:color="000000"/>
              <w:bottom w:val="single" w:sz="4" w:space="0" w:color="000000"/>
              <w:right w:val="single" w:sz="4" w:space="0" w:color="000000"/>
            </w:tcBorders>
          </w:tcPr>
          <w:p w14:paraId="375C5A45"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CFFE23B"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F96DC95"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054A6" w14:paraId="7A599AEF" w14:textId="77777777">
        <w:tc>
          <w:tcPr>
            <w:tcW w:w="4040" w:type="dxa"/>
            <w:tcBorders>
              <w:top w:val="single" w:sz="4" w:space="0" w:color="000000"/>
              <w:left w:val="single" w:sz="4" w:space="0" w:color="000000"/>
              <w:bottom w:val="single" w:sz="4" w:space="0" w:color="000000"/>
              <w:right w:val="single" w:sz="4" w:space="0" w:color="000000"/>
            </w:tcBorders>
          </w:tcPr>
          <w:p w14:paraId="10162153"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1697"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637D" w14:textId="77777777" w:rsidR="008054A6" w:rsidRDefault="008054A6">
            <w:pPr>
              <w:pStyle w:val="ProductList-TableBody"/>
            </w:pPr>
          </w:p>
        </w:tc>
      </w:tr>
    </w:tbl>
    <w:p w14:paraId="5A99AB93" w14:textId="77777777" w:rsidR="008054A6" w:rsidRDefault="008054A6">
      <w:pPr>
        <w:pStyle w:val="ProductList-Body"/>
      </w:pPr>
    </w:p>
    <w:p w14:paraId="5457FDD8" w14:textId="77777777" w:rsidR="008054A6" w:rsidRDefault="005B338A">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8054A6" w14:paraId="06EA8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B22055" w14:textId="77777777" w:rsidR="008054A6" w:rsidRDefault="005B338A">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28F470E" w14:textId="77777777" w:rsidR="008054A6" w:rsidRDefault="005B338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DA5A652" w14:textId="77777777" w:rsidR="008054A6" w:rsidRDefault="008054A6">
            <w:pPr>
              <w:pStyle w:val="ProductList-TableBody"/>
            </w:pPr>
          </w:p>
        </w:tc>
      </w:tr>
    </w:tbl>
    <w:p w14:paraId="6E5D5978" w14:textId="77777777" w:rsidR="008054A6" w:rsidRDefault="008054A6">
      <w:pPr>
        <w:pStyle w:val="ProductList-Body"/>
      </w:pPr>
    </w:p>
    <w:p w14:paraId="0E3E493B" w14:textId="77777777" w:rsidR="008054A6" w:rsidRDefault="005B338A">
      <w:pPr>
        <w:pStyle w:val="ProductList-ClauseHeading"/>
        <w:outlineLvl w:val="3"/>
      </w:pPr>
      <w:r>
        <w:lastRenderedPageBreak/>
        <w:t>3.2 SQL Serverin aiempiin versioihin tehtävät automaattiset päivitykset</w:t>
      </w:r>
    </w:p>
    <w:p w14:paraId="068C20FF" w14:textId="77777777" w:rsidR="008054A6" w:rsidRDefault="005B338A">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48DA91D4" w14:textId="77777777" w:rsidR="008054A6" w:rsidRDefault="008054A6">
      <w:pPr>
        <w:pStyle w:val="ProductList-Body"/>
      </w:pPr>
    </w:p>
    <w:p w14:paraId="04195EE4" w14:textId="77777777" w:rsidR="008054A6" w:rsidRDefault="005B338A">
      <w:pPr>
        <w:pStyle w:val="ProductList-ClauseHeading"/>
        <w:outlineLvl w:val="3"/>
      </w:pPr>
      <w:r>
        <w:t>3.3 SQL Server -käyttöympäristön valinta</w:t>
      </w:r>
    </w:p>
    <w:p w14:paraId="5C5A0161" w14:textId="77777777" w:rsidR="008054A6" w:rsidRDefault="005B338A">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03F3DB0E" w14:textId="77777777" w:rsidR="008054A6" w:rsidRDefault="008054A6">
      <w:pPr>
        <w:pStyle w:val="ProductList-Body"/>
      </w:pPr>
    </w:p>
    <w:p w14:paraId="3D276261" w14:textId="77777777" w:rsidR="008054A6" w:rsidRDefault="005B338A">
      <w:pPr>
        <w:pStyle w:val="ProductList-ClauseHeading"/>
        <w:outlineLvl w:val="3"/>
      </w:pPr>
      <w:r>
        <w:t>3.4 Standard-versioiden kopioiden käyttäminen</w:t>
      </w:r>
    </w:p>
    <w:p w14:paraId="2AF60938" w14:textId="77777777" w:rsidR="008054A6" w:rsidRDefault="005B338A">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3BCC64FD" w14:textId="77777777" w:rsidR="008054A6" w:rsidRDefault="008054A6">
      <w:pPr>
        <w:pStyle w:val="ProductList-Body"/>
      </w:pPr>
    </w:p>
    <w:p w14:paraId="2B4B07DE" w14:textId="77777777" w:rsidR="008054A6" w:rsidRDefault="005B338A">
      <w:pPr>
        <w:pStyle w:val="ProductList-ClauseHeading"/>
        <w:outlineLvl w:val="3"/>
      </w:pPr>
      <w:r>
        <w:t>3.5 SQL Server Big Data Nodes</w:t>
      </w:r>
    </w:p>
    <w:p w14:paraId="78798DD6" w14:textId="77777777" w:rsidR="008054A6" w:rsidRDefault="005B338A">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6A4341CD" w14:textId="77777777" w:rsidR="008054A6" w:rsidRDefault="008054A6">
      <w:pPr>
        <w:pStyle w:val="ProductList-Body"/>
      </w:pPr>
    </w:p>
    <w:p w14:paraId="31404771" w14:textId="77777777" w:rsidR="008054A6" w:rsidRDefault="005B338A">
      <w:pPr>
        <w:pStyle w:val="ProductList-ClauseHeading"/>
        <w:outlineLvl w:val="3"/>
      </w:pPr>
      <w:r>
        <w:t>3.6 Parallel Data Warehousen (PDW) korvaavat palvelimet</w:t>
      </w:r>
    </w:p>
    <w:p w14:paraId="0A017818" w14:textId="77777777" w:rsidR="008054A6" w:rsidRDefault="005B338A">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7568F37A" w14:textId="77777777" w:rsidR="008054A6" w:rsidRDefault="008054A6">
      <w:pPr>
        <w:pStyle w:val="ProductList-Body"/>
      </w:pPr>
    </w:p>
    <w:p w14:paraId="56518974" w14:textId="77777777" w:rsidR="008054A6" w:rsidRDefault="005B338A">
      <w:pPr>
        <w:pStyle w:val="ProductList-ClauseHeading"/>
        <w:outlineLvl w:val="3"/>
      </w:pPr>
      <w:r>
        <w:t>3.7 SQL Serverin käyttö säilötekniikan avulla</w:t>
      </w:r>
    </w:p>
    <w:p w14:paraId="111303FB" w14:textId="77777777" w:rsidR="008054A6" w:rsidRDefault="005B338A">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218C69AF" w14:textId="77777777" w:rsidR="008054A6" w:rsidRDefault="008054A6">
      <w:pPr>
        <w:pStyle w:val="ProductList-Body"/>
      </w:pPr>
    </w:p>
    <w:p w14:paraId="22BF2C94" w14:textId="77777777" w:rsidR="008054A6" w:rsidRDefault="005B338A">
      <w:pPr>
        <w:pStyle w:val="ProductList-ClauseHeading"/>
        <w:outlineLvl w:val="3"/>
      </w:pPr>
      <w:r>
        <w:t>3.8 Lisäohjelmisto</w:t>
      </w:r>
    </w:p>
    <w:p w14:paraId="1B1DE09E" w14:textId="77777777" w:rsidR="008054A6" w:rsidRDefault="005B338A">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8054A6" w14:paraId="08BFB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3EBF60" w14:textId="77777777" w:rsidR="008054A6" w:rsidRDefault="005B33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640A5A2" w14:textId="77777777" w:rsidR="008054A6" w:rsidRDefault="005B33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91F16F0" w14:textId="77777777" w:rsidR="008054A6" w:rsidRDefault="005B338A">
            <w:pPr>
              <w:pStyle w:val="ProductList-TableBody"/>
            </w:pPr>
            <w:r>
              <w:t>Client Tools Connectivity</w:t>
            </w:r>
          </w:p>
        </w:tc>
      </w:tr>
      <w:tr w:rsidR="008054A6" w14:paraId="63619D51" w14:textId="77777777">
        <w:tc>
          <w:tcPr>
            <w:tcW w:w="4040" w:type="dxa"/>
            <w:tcBorders>
              <w:top w:val="single" w:sz="4" w:space="0" w:color="000000"/>
              <w:left w:val="single" w:sz="4" w:space="0" w:color="000000"/>
              <w:bottom w:val="single" w:sz="4" w:space="0" w:color="000000"/>
              <w:right w:val="single" w:sz="4" w:space="0" w:color="000000"/>
            </w:tcBorders>
          </w:tcPr>
          <w:p w14:paraId="3E991231" w14:textId="77777777" w:rsidR="008054A6" w:rsidRDefault="005B33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5BCA41" w14:textId="77777777" w:rsidR="008054A6" w:rsidRDefault="005B33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6ADB09" w14:textId="77777777" w:rsidR="008054A6" w:rsidRDefault="005B338A">
            <w:pPr>
              <w:pStyle w:val="ProductList-TableBody"/>
            </w:pPr>
            <w:r>
              <w:t>Distributed Replay Client</w:t>
            </w:r>
          </w:p>
        </w:tc>
      </w:tr>
      <w:tr w:rsidR="008054A6" w14:paraId="533FF961" w14:textId="77777777">
        <w:tc>
          <w:tcPr>
            <w:tcW w:w="4040" w:type="dxa"/>
            <w:tcBorders>
              <w:top w:val="single" w:sz="4" w:space="0" w:color="000000"/>
              <w:left w:val="single" w:sz="4" w:space="0" w:color="000000"/>
              <w:bottom w:val="single" w:sz="4" w:space="0" w:color="000000"/>
              <w:right w:val="single" w:sz="4" w:space="0" w:color="000000"/>
            </w:tcBorders>
          </w:tcPr>
          <w:p w14:paraId="32DD1D58" w14:textId="77777777" w:rsidR="008054A6" w:rsidRDefault="005B338A">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7BB888A" w14:textId="77777777" w:rsidR="008054A6" w:rsidRDefault="005B33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721297" w14:textId="77777777" w:rsidR="008054A6" w:rsidRDefault="005B338A">
            <w:pPr>
              <w:pStyle w:val="ProductList-TableBody"/>
            </w:pPr>
            <w:r>
              <w:t>Management Tools - Complete</w:t>
            </w:r>
          </w:p>
        </w:tc>
      </w:tr>
      <w:tr w:rsidR="008054A6" w14:paraId="0FDCB94E" w14:textId="77777777">
        <w:tc>
          <w:tcPr>
            <w:tcW w:w="4040" w:type="dxa"/>
            <w:tcBorders>
              <w:top w:val="single" w:sz="4" w:space="0" w:color="000000"/>
              <w:left w:val="single" w:sz="4" w:space="0" w:color="000000"/>
              <w:bottom w:val="single" w:sz="4" w:space="0" w:color="000000"/>
              <w:right w:val="single" w:sz="4" w:space="0" w:color="000000"/>
            </w:tcBorders>
          </w:tcPr>
          <w:p w14:paraId="584EE5DD" w14:textId="77777777" w:rsidR="008054A6" w:rsidRDefault="005B338A">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5D53124" w14:textId="77777777" w:rsidR="008054A6" w:rsidRDefault="005B33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ECB1476" w14:textId="77777777" w:rsidR="008054A6" w:rsidRDefault="008054A6">
            <w:pPr>
              <w:pStyle w:val="ProductList-TableBody"/>
            </w:pPr>
          </w:p>
        </w:tc>
      </w:tr>
    </w:tbl>
    <w:p w14:paraId="21BD8EEC" w14:textId="77777777" w:rsidR="008054A6" w:rsidRDefault="008054A6">
      <w:pPr>
        <w:pStyle w:val="ProductList-BodyIndented"/>
      </w:pPr>
    </w:p>
    <w:p w14:paraId="0020C64F" w14:textId="77777777" w:rsidR="008054A6" w:rsidRDefault="005B338A">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8054A6" w14:paraId="30E80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47E9F" w14:textId="77777777" w:rsidR="008054A6" w:rsidRDefault="005B338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E5A5CE7"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AAC22E" w14:textId="77777777" w:rsidR="008054A6" w:rsidRDefault="008054A6">
            <w:pPr>
              <w:pStyle w:val="ProductList-TableBody"/>
            </w:pPr>
          </w:p>
        </w:tc>
      </w:tr>
    </w:tbl>
    <w:p w14:paraId="50FEE954" w14:textId="77777777" w:rsidR="008054A6" w:rsidRDefault="005B338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8054A6" w14:paraId="1B938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A2DE4" w14:textId="77777777" w:rsidR="008054A6" w:rsidRDefault="005B338A">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CF7B6A"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58BE6773" w14:textId="77777777" w:rsidR="008054A6" w:rsidRDefault="005B338A">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8054A6" w14:paraId="37331B44" w14:textId="77777777">
        <w:tc>
          <w:tcPr>
            <w:tcW w:w="4040" w:type="dxa"/>
            <w:tcBorders>
              <w:top w:val="single" w:sz="4" w:space="0" w:color="000000"/>
              <w:left w:val="single" w:sz="4" w:space="0" w:color="000000"/>
              <w:bottom w:val="single" w:sz="4" w:space="0" w:color="000000"/>
              <w:right w:val="single" w:sz="4" w:space="0" w:color="000000"/>
            </w:tcBorders>
          </w:tcPr>
          <w:p w14:paraId="06B10871"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9D91CB"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5">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022C" w14:textId="77777777" w:rsidR="008054A6" w:rsidRDefault="005B338A">
            <w:pPr>
              <w:pStyle w:val="ProductList-TableBody"/>
            </w:pPr>
            <w:r>
              <w:rPr>
                <w:color w:val="404040"/>
              </w:rPr>
              <w:t>Verkkovierailuoikeudet: -</w:t>
            </w:r>
          </w:p>
        </w:tc>
      </w:tr>
      <w:tr w:rsidR="008054A6" w14:paraId="3AC30E6A" w14:textId="77777777">
        <w:tc>
          <w:tcPr>
            <w:tcW w:w="4040" w:type="dxa"/>
            <w:tcBorders>
              <w:top w:val="single" w:sz="4" w:space="0" w:color="000000"/>
              <w:left w:val="single" w:sz="4" w:space="0" w:color="000000"/>
              <w:bottom w:val="single" w:sz="4" w:space="0" w:color="000000"/>
              <w:right w:val="single" w:sz="4" w:space="0" w:color="000000"/>
            </w:tcBorders>
          </w:tcPr>
          <w:p w14:paraId="3EA9CBE8" w14:textId="77777777" w:rsidR="008054A6" w:rsidRDefault="005B338A">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30052B5" w14:textId="77777777" w:rsidR="008054A6" w:rsidRDefault="005B338A">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1EA" w14:textId="77777777" w:rsidR="008054A6" w:rsidRDefault="008054A6">
            <w:pPr>
              <w:pStyle w:val="ProductList-TableBody"/>
            </w:pPr>
          </w:p>
        </w:tc>
      </w:tr>
    </w:tbl>
    <w:p w14:paraId="680CB905" w14:textId="77777777" w:rsidR="008054A6" w:rsidRDefault="008054A6">
      <w:pPr>
        <w:pStyle w:val="PURBreadcrumb"/>
      </w:pPr>
    </w:p>
    <w:p w14:paraId="4B22DDB7" w14:textId="77777777" w:rsidR="008054A6" w:rsidRDefault="005B338A">
      <w:pPr>
        <w:pStyle w:val="ProductList-ClauseHeading"/>
        <w:outlineLvl w:val="3"/>
      </w:pPr>
      <w:r>
        <w:t>4.1 SQL Server 2019 Enterprise Core – Rajoittamaton virtualisointi</w:t>
      </w:r>
    </w:p>
    <w:p w14:paraId="13A09AB6" w14:textId="77777777" w:rsidR="008054A6" w:rsidRDefault="005B338A">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135BFACE" w14:textId="77777777" w:rsidR="008054A6" w:rsidRDefault="008054A6">
      <w:pPr>
        <w:pStyle w:val="ProductList-Body"/>
      </w:pPr>
    </w:p>
    <w:p w14:paraId="4AB17DA3" w14:textId="77777777" w:rsidR="008054A6" w:rsidRDefault="005B338A">
      <w:pPr>
        <w:pStyle w:val="ProductList-ClauseHeading"/>
        <w:outlineLvl w:val="3"/>
      </w:pPr>
      <w:r>
        <w:t>4.2 SQL Server – korvaavan palvelimen käyttöoikeudet</w:t>
      </w:r>
    </w:p>
    <w:p w14:paraId="162DB706" w14:textId="77777777" w:rsidR="008054A6" w:rsidRDefault="005B338A">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72D32EBA" w14:textId="77777777" w:rsidR="008054A6" w:rsidRDefault="005B338A" w:rsidP="005B338A">
      <w:pPr>
        <w:pStyle w:val="ProductList-Bullet"/>
        <w:numPr>
          <w:ilvl w:val="0"/>
          <w:numId w:val="22"/>
        </w:numPr>
      </w:pPr>
      <w:r>
        <w:lastRenderedPageBreak/>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2AB495B3" w14:textId="77777777" w:rsidR="008054A6" w:rsidRDefault="005B338A" w:rsidP="005B338A">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6CDFBEE1" w14:textId="77777777" w:rsidR="008054A6" w:rsidRDefault="005B338A" w:rsidP="005B338A">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5EAAA92F" w14:textId="77777777" w:rsidR="008054A6" w:rsidRDefault="005B338A" w:rsidP="005B338A">
      <w:pPr>
        <w:pStyle w:val="ProductList-Bullet"/>
        <w:numPr>
          <w:ilvl w:val="1"/>
          <w:numId w:val="22"/>
        </w:numPr>
      </w:pPr>
      <w:r>
        <w:t xml:space="preserve">yhteen Microsoft Azure -palvelimilla </w:t>
      </w:r>
    </w:p>
    <w:p w14:paraId="54295C32" w14:textId="77777777" w:rsidR="008054A6" w:rsidRDefault="008054A6">
      <w:pPr>
        <w:pStyle w:val="ProductList-Body"/>
      </w:pPr>
    </w:p>
    <w:p w14:paraId="51C2C820" w14:textId="77777777" w:rsidR="008054A6" w:rsidRDefault="005B338A">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388444EC" w14:textId="77777777" w:rsidR="008054A6" w:rsidRDefault="005B338A" w:rsidP="005B338A">
      <w:pPr>
        <w:pStyle w:val="ProductList-Bullet"/>
        <w:numPr>
          <w:ilvl w:val="0"/>
          <w:numId w:val="23"/>
        </w:numPr>
      </w:pPr>
      <w:r>
        <w:t xml:space="preserve">tietokannan yhteensopivuustarkastukset tai Checkdb </w:t>
      </w:r>
    </w:p>
    <w:p w14:paraId="4554EEA5" w14:textId="77777777" w:rsidR="008054A6" w:rsidRDefault="005B338A" w:rsidP="005B338A">
      <w:pPr>
        <w:pStyle w:val="ProductList-Bullet"/>
        <w:numPr>
          <w:ilvl w:val="0"/>
          <w:numId w:val="23"/>
        </w:numPr>
      </w:pPr>
      <w:r>
        <w:t xml:space="preserve">lokitietojen varmuuskopiointi </w:t>
      </w:r>
    </w:p>
    <w:p w14:paraId="665412C5" w14:textId="77777777" w:rsidR="008054A6" w:rsidRDefault="005B338A" w:rsidP="005B338A">
      <w:pPr>
        <w:pStyle w:val="ProductList-Bullet"/>
        <w:numPr>
          <w:ilvl w:val="0"/>
          <w:numId w:val="23"/>
        </w:numPr>
      </w:pPr>
      <w:r>
        <w:t xml:space="preserve">kaikkien tietojen varmuuskopiointi </w:t>
      </w:r>
    </w:p>
    <w:p w14:paraId="4260FFCF" w14:textId="77777777" w:rsidR="008054A6" w:rsidRDefault="005B338A" w:rsidP="005B338A">
      <w:pPr>
        <w:pStyle w:val="ProductList-Bullet"/>
        <w:numPr>
          <w:ilvl w:val="0"/>
          <w:numId w:val="23"/>
        </w:numPr>
      </w:pPr>
      <w:r>
        <w:t>resurssien käyttötietojen tarkkailu</w:t>
      </w:r>
    </w:p>
    <w:p w14:paraId="1E4285C9" w14:textId="77777777" w:rsidR="008054A6" w:rsidRDefault="008054A6">
      <w:pPr>
        <w:pStyle w:val="ProductList-Body"/>
      </w:pPr>
    </w:p>
    <w:p w14:paraId="791344D6" w14:textId="77777777" w:rsidR="008054A6" w:rsidRDefault="005B338A">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7344B741" w14:textId="77777777" w:rsidR="008054A6" w:rsidRDefault="008054A6">
      <w:pPr>
        <w:pStyle w:val="ProductList-Body"/>
      </w:pPr>
    </w:p>
    <w:p w14:paraId="2E374003" w14:textId="77777777" w:rsidR="008054A6" w:rsidRDefault="005B338A">
      <w:pPr>
        <w:pStyle w:val="ProductList-ClauseHeading"/>
        <w:outlineLvl w:val="3"/>
      </w:pPr>
      <w:r>
        <w:t>4.3 Ylimääräiset korvaavat käyttöjärjestelmäympäristöt, joita käytetään big data -klustereiden kanssa hyvän käytettävyyden turvaamiseksi</w:t>
      </w:r>
    </w:p>
    <w:p w14:paraId="189F6F43" w14:textId="77777777" w:rsidR="008054A6" w:rsidRDefault="005B338A">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377C0B59" w14:textId="77777777" w:rsidR="008054A6" w:rsidRDefault="008054A6">
      <w:pPr>
        <w:pStyle w:val="ProductList-Body"/>
      </w:pPr>
    </w:p>
    <w:p w14:paraId="2CCC1D0A" w14:textId="77777777" w:rsidR="008054A6" w:rsidRDefault="005B338A">
      <w:pPr>
        <w:pStyle w:val="ProductList-ClauseHeading"/>
        <w:outlineLvl w:val="3"/>
      </w:pPr>
      <w:r>
        <w:t>4.4 SQL:n käyttö Microsoft Azuressa</w:t>
      </w:r>
    </w:p>
    <w:p w14:paraId="2D82DBF4" w14:textId="77777777" w:rsidR="008054A6" w:rsidRDefault="005B338A">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103CF8E2" w14:textId="77777777" w:rsidR="008054A6" w:rsidRDefault="008054A6">
      <w:pPr>
        <w:pStyle w:val="ProductList-Body"/>
      </w:pPr>
    </w:p>
    <w:p w14:paraId="0E24B665" w14:textId="77777777" w:rsidR="008054A6" w:rsidRDefault="005B338A">
      <w:pPr>
        <w:pStyle w:val="ProductList-ClauseHeading"/>
        <w:outlineLvl w:val="3"/>
      </w:pPr>
      <w:r>
        <w:t>4.5 SQL Server Big Data Nodes -käyttöoikeuden myöntäminen SQL Server SA -asiakkaille</w:t>
      </w:r>
    </w:p>
    <w:p w14:paraId="3175EE53" w14:textId="77777777" w:rsidR="008054A6" w:rsidRDefault="005B338A">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1444B162" w14:textId="77777777" w:rsidR="008054A6" w:rsidRDefault="008054A6">
      <w:pPr>
        <w:pStyle w:val="ProductList-Body"/>
      </w:pPr>
    </w:p>
    <w:p w14:paraId="2A55BE2A" w14:textId="77777777" w:rsidR="008054A6" w:rsidRDefault="005B338A">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366D28A0" w14:textId="77777777" w:rsidR="008054A6" w:rsidRDefault="008054A6">
      <w:pPr>
        <w:pStyle w:val="ProductList-Body"/>
      </w:pPr>
    </w:p>
    <w:p w14:paraId="14BC5406" w14:textId="77777777" w:rsidR="008054A6" w:rsidRDefault="005B338A">
      <w:pPr>
        <w:pStyle w:val="ProductList-Body"/>
      </w:pPr>
      <w:r>
        <w:t>Asiakas voi tilata SQL Server Big Data Node -käyttöoikeuksia lisää tarpeen mukaan.</w:t>
      </w:r>
    </w:p>
    <w:p w14:paraId="17F0321D" w14:textId="77777777" w:rsidR="008054A6" w:rsidRDefault="008054A6">
      <w:pPr>
        <w:pStyle w:val="ProductList-Body"/>
      </w:pPr>
    </w:p>
    <w:p w14:paraId="74BF4465" w14:textId="77777777" w:rsidR="008054A6" w:rsidRDefault="005B338A">
      <w:pPr>
        <w:pStyle w:val="ProductList-ClauseHeading"/>
        <w:outlineLvl w:val="3"/>
      </w:pPr>
      <w:r>
        <w:t>4.6 SQL Server Enterprise Core ja SQL Server Enterprise - Machine Learning Server for Windows ja Machine Learning Server for Linux</w:t>
      </w:r>
    </w:p>
    <w:p w14:paraId="68AFC9EE" w14:textId="77777777" w:rsidR="008054A6" w:rsidRDefault="005B338A">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3AE29763" w14:textId="77777777" w:rsidR="008054A6" w:rsidRDefault="008054A6">
      <w:pPr>
        <w:pStyle w:val="ProductList-Body"/>
      </w:pPr>
    </w:p>
    <w:p w14:paraId="21D68855" w14:textId="77777777" w:rsidR="008054A6" w:rsidRDefault="005B338A">
      <w:pPr>
        <w:pStyle w:val="ProductList-ClauseHeading"/>
        <w:outlineLvl w:val="3"/>
      </w:pPr>
      <w:r>
        <w:t>4.7 SQL Enterprise Core – jossa on Machine Learning Server for Hadoop</w:t>
      </w:r>
    </w:p>
    <w:p w14:paraId="3E38F6C7" w14:textId="77777777" w:rsidR="008054A6" w:rsidRDefault="005B338A">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A5FF83A" w14:textId="77777777" w:rsidR="008054A6" w:rsidRDefault="008054A6">
      <w:pPr>
        <w:pStyle w:val="ProductList-Body"/>
      </w:pPr>
    </w:p>
    <w:p w14:paraId="3EC28AEF" w14:textId="77777777" w:rsidR="008054A6" w:rsidRDefault="005B338A">
      <w:pPr>
        <w:pStyle w:val="ProductList-ClauseHeading"/>
        <w:outlineLvl w:val="3"/>
      </w:pPr>
      <w:r>
        <w:t>4.8 Power BI Report ‑palvelinkäyttö – SQL Server Enterprise Edition</w:t>
      </w:r>
    </w:p>
    <w:p w14:paraId="4858BFB3" w14:textId="77777777" w:rsidR="008054A6" w:rsidRDefault="005B338A">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0FBF1DCE" w14:textId="77777777" w:rsidR="008054A6" w:rsidRDefault="008054A6">
      <w:pPr>
        <w:pStyle w:val="ProductList-Body"/>
      </w:pPr>
    </w:p>
    <w:p w14:paraId="31E73144" w14:textId="77777777" w:rsidR="008054A6" w:rsidRDefault="005B338A">
      <w:pPr>
        <w:pStyle w:val="ProductList-ClauseHeading"/>
        <w:outlineLvl w:val="3"/>
      </w:pPr>
      <w:r>
        <w:lastRenderedPageBreak/>
        <w:t>4.9 Laajennetut tietoturvapäivitykset</w:t>
      </w:r>
    </w:p>
    <w:p w14:paraId="0D59D7D8" w14:textId="77777777" w:rsidR="008054A6" w:rsidRDefault="005B338A">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4ABA40A6" w14:textId="77777777" w:rsidR="008054A6" w:rsidRDefault="008054A6">
      <w:pPr>
        <w:pStyle w:val="ProductList-Body"/>
      </w:pPr>
    </w:p>
    <w:p w14:paraId="664F0F92" w14:textId="77777777" w:rsidR="008054A6" w:rsidRDefault="005B338A">
      <w:pPr>
        <w:pStyle w:val="ProductList-ClauseHeading"/>
        <w:outlineLvl w:val="3"/>
      </w:pPr>
      <w:r>
        <w:t>4.10 SQL Server 2019 Enterprise Core – Parallel Data Warehousen ominaisuuspäivitykset</w:t>
      </w:r>
    </w:p>
    <w:p w14:paraId="02154A21" w14:textId="77777777" w:rsidR="008054A6" w:rsidRDefault="005B338A">
      <w:pPr>
        <w:pStyle w:val="ProductList-Body"/>
      </w:pPr>
      <w:r>
        <w:t>Asiakkaat, joilla on SA-ylläpito, ovat oikeutettuja Parallel Data Warehousen ominaisuuksien julkaisuihin (esimerkiksi laitepäivityksiin), jotka ovat saatavilla suurempien tuotejulkaisujen välillä.</w:t>
      </w:r>
    </w:p>
    <w:p w14:paraId="05C991A8" w14:textId="77777777" w:rsidR="008054A6" w:rsidRDefault="008054A6">
      <w:pPr>
        <w:pStyle w:val="ProductList-Body"/>
      </w:pPr>
    </w:p>
    <w:p w14:paraId="20E5A052" w14:textId="77777777" w:rsidR="008054A6" w:rsidRDefault="005B338A">
      <w:pPr>
        <w:pStyle w:val="ProductList-ClauseHeading"/>
        <w:outlineLvl w:val="3"/>
      </w:pPr>
      <w:r>
        <w:t>4.11 SQL Serverin lunastusoptio Application Platform -liittymäsopimuksessa (EAP)</w:t>
      </w:r>
    </w:p>
    <w:p w14:paraId="24441C6F" w14:textId="77777777" w:rsidR="008054A6" w:rsidRDefault="005B338A">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40390D2"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2A82B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7BD36"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4E42D57" w14:textId="77777777" w:rsidR="008054A6" w:rsidRDefault="008054A6">
      <w:pPr>
        <w:pStyle w:val="ProductList-Body"/>
      </w:pPr>
    </w:p>
    <w:p w14:paraId="70AC643B" w14:textId="77777777" w:rsidR="008054A6" w:rsidRDefault="005B338A">
      <w:pPr>
        <w:pStyle w:val="ProductList-OfferingGroupHeading"/>
        <w:outlineLvl w:val="1"/>
      </w:pPr>
      <w:bookmarkStart w:id="129" w:name="_Sec615"/>
      <w:r>
        <w:t>System Center</w:t>
      </w:r>
      <w:bookmarkEnd w:id="129"/>
      <w:r>
        <w:fldChar w:fldCharType="begin"/>
      </w:r>
      <w:r>
        <w:instrText xml:space="preserve"> TC "</w:instrText>
      </w:r>
      <w:bookmarkStart w:id="130" w:name="_Toc52181457"/>
      <w:r>
        <w:instrText>System Center</w:instrText>
      </w:r>
      <w:bookmarkEnd w:id="130"/>
      <w:r>
        <w:instrText>" \l 2</w:instrText>
      </w:r>
      <w:r>
        <w:fldChar w:fldCharType="end"/>
      </w:r>
    </w:p>
    <w:p w14:paraId="208E0E91" w14:textId="77777777" w:rsidR="008054A6" w:rsidRDefault="005B338A">
      <w:pPr>
        <w:pStyle w:val="ProductList-Offering2HeadingNoBorder"/>
        <w:outlineLvl w:val="2"/>
      </w:pPr>
      <w:bookmarkStart w:id="131" w:name="_Sec642"/>
      <w:r>
        <w:t>System Center Server</w:t>
      </w:r>
      <w:bookmarkEnd w:id="131"/>
      <w:r>
        <w:fldChar w:fldCharType="begin"/>
      </w:r>
      <w:r>
        <w:instrText xml:space="preserve"> TC "</w:instrText>
      </w:r>
      <w:bookmarkStart w:id="132" w:name="_Toc52181458"/>
      <w:r>
        <w:instrText>System Center Server</w:instrText>
      </w:r>
      <w:bookmarkEnd w:id="132"/>
      <w:r>
        <w:instrText>" \l 3</w:instrText>
      </w:r>
      <w:r>
        <w:fldChar w:fldCharType="end"/>
      </w:r>
    </w:p>
    <w:p w14:paraId="04D19025" w14:textId="77777777" w:rsidR="008054A6" w:rsidRDefault="005B338A">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8054A6" w14:paraId="0442D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38925"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4901"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68E1"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65E73"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2C09"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08F9"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4F8AC"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AB82"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8FF0"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D1BD"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1A8D"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535D"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1D65C5F0" w14:textId="77777777">
        <w:tc>
          <w:tcPr>
            <w:tcW w:w="4160" w:type="dxa"/>
            <w:tcBorders>
              <w:top w:val="single" w:sz="6" w:space="0" w:color="FFFFFF"/>
              <w:left w:val="none" w:sz="4" w:space="0" w:color="6E6E6E"/>
              <w:bottom w:val="dashed" w:sz="4" w:space="0" w:color="BFBFBF"/>
              <w:right w:val="none" w:sz="4" w:space="0" w:color="6E6E6E"/>
            </w:tcBorders>
          </w:tcPr>
          <w:p w14:paraId="141F1DF1" w14:textId="77777777" w:rsidR="008054A6" w:rsidRDefault="005B338A">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C675E"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A63932"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ED07E9" w14:textId="77777777" w:rsidR="008054A6" w:rsidRDefault="005B33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5539D3" w14:textId="77777777" w:rsidR="008054A6" w:rsidRDefault="005B33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5F1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F6E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FE4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5F2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631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55F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6CB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3FC8F3B9" w14:textId="77777777">
        <w:tc>
          <w:tcPr>
            <w:tcW w:w="4160" w:type="dxa"/>
            <w:tcBorders>
              <w:top w:val="dashed" w:sz="4" w:space="0" w:color="BFBFBF"/>
              <w:left w:val="none" w:sz="4" w:space="0" w:color="6E6E6E"/>
              <w:bottom w:val="dashed" w:sz="4" w:space="0" w:color="BFBFBF"/>
              <w:right w:val="none" w:sz="4" w:space="0" w:color="6E6E6E"/>
            </w:tcBorders>
          </w:tcPr>
          <w:p w14:paraId="646746E7" w14:textId="77777777" w:rsidR="008054A6" w:rsidRDefault="005B338A">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7E707"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06F2F3"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33457" w14:textId="77777777" w:rsidR="008054A6" w:rsidRDefault="005B33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1B9BD6" w14:textId="77777777" w:rsidR="008054A6" w:rsidRDefault="005B33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3D5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930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DAD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602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F5D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FC2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A0C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FAD34AE" w14:textId="77777777">
        <w:tc>
          <w:tcPr>
            <w:tcW w:w="4160" w:type="dxa"/>
            <w:tcBorders>
              <w:top w:val="dashed" w:sz="4" w:space="0" w:color="BFBFBF"/>
              <w:left w:val="none" w:sz="4" w:space="0" w:color="6E6E6E"/>
              <w:bottom w:val="dashed" w:sz="4" w:space="0" w:color="BFBFBF"/>
              <w:right w:val="none" w:sz="4" w:space="0" w:color="6E6E6E"/>
            </w:tcBorders>
          </w:tcPr>
          <w:p w14:paraId="1B3AE7D6" w14:textId="77777777" w:rsidR="008054A6" w:rsidRDefault="005B338A">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CB83C"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94B82D"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A8324" w14:textId="77777777" w:rsidR="008054A6" w:rsidRDefault="005B33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35F264" w14:textId="77777777" w:rsidR="008054A6" w:rsidRDefault="005B33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B8F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0FB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782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810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9B4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C3A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FDD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18A4282" w14:textId="77777777">
        <w:tc>
          <w:tcPr>
            <w:tcW w:w="4160" w:type="dxa"/>
            <w:tcBorders>
              <w:top w:val="dashed" w:sz="4" w:space="0" w:color="BFBFBF"/>
              <w:left w:val="none" w:sz="4" w:space="0" w:color="6E6E6E"/>
              <w:bottom w:val="none" w:sz="4" w:space="0" w:color="BFBFBF"/>
              <w:right w:val="none" w:sz="4" w:space="0" w:color="6E6E6E"/>
            </w:tcBorders>
          </w:tcPr>
          <w:p w14:paraId="32CAFDC9" w14:textId="77777777" w:rsidR="008054A6" w:rsidRDefault="005B338A">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76C430" w14:textId="77777777" w:rsidR="008054A6" w:rsidRDefault="005B338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5139CE"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2381E7" w14:textId="77777777" w:rsidR="008054A6" w:rsidRDefault="005B33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3B749B" w14:textId="77777777" w:rsidR="008054A6" w:rsidRDefault="005B33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1130"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1EB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999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1AE8"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F7D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F0D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13A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0265D73" w14:textId="77777777" w:rsidR="008054A6" w:rsidRDefault="005B338A">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8054A6" w14:paraId="07F88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DBF818"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3C9791A"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379FC2" w14:textId="77777777" w:rsidR="008054A6" w:rsidRDefault="005B338A">
            <w:pPr>
              <w:pStyle w:val="ProductList-TableBody"/>
            </w:pPr>
            <w:r>
              <w:rPr>
                <w:color w:val="404040"/>
              </w:rPr>
              <w:t>Aiemmat versiot: –</w:t>
            </w:r>
          </w:p>
        </w:tc>
      </w:tr>
      <w:tr w:rsidR="008054A6" w14:paraId="0624F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A926"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0876"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43767A"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78585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8591"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F6BF"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ECE1" w14:textId="77777777" w:rsidR="008054A6" w:rsidRDefault="005B338A">
            <w:pPr>
              <w:pStyle w:val="ProductList-TableBody"/>
            </w:pPr>
            <w:r>
              <w:rPr>
                <w:color w:val="404040"/>
              </w:rPr>
              <w:t>Oikeutettu vähennyksiin: –</w:t>
            </w:r>
          </w:p>
        </w:tc>
      </w:tr>
      <w:tr w:rsidR="008054A6" w14:paraId="7030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E5E3"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2A47"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C686" w14:textId="77777777" w:rsidR="008054A6" w:rsidRDefault="005B338A">
            <w:pPr>
              <w:pStyle w:val="ProductList-TableBody"/>
            </w:pPr>
            <w:r>
              <w:rPr>
                <w:color w:val="404040"/>
              </w:rPr>
              <w:t>Oikeutettu seurantaan: –</w:t>
            </w:r>
          </w:p>
        </w:tc>
      </w:tr>
      <w:tr w:rsidR="008054A6" w14:paraId="348EC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AB03"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5C7E"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35C5" w14:textId="77777777" w:rsidR="008054A6" w:rsidRDefault="008054A6">
            <w:pPr>
              <w:pStyle w:val="ProductList-TableBody"/>
            </w:pPr>
          </w:p>
        </w:tc>
      </w:tr>
    </w:tbl>
    <w:p w14:paraId="6518BD8D" w14:textId="77777777" w:rsidR="008054A6" w:rsidRDefault="008054A6">
      <w:pPr>
        <w:pStyle w:val="ProductList-Body"/>
      </w:pPr>
    </w:p>
    <w:p w14:paraId="012CBFDD" w14:textId="77777777" w:rsidR="008054A6" w:rsidRDefault="005B338A">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8054A6" w14:paraId="329A0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93B82"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FCA2E0"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36A3" w14:textId="77777777" w:rsidR="008054A6" w:rsidRDefault="005B338A">
            <w:pPr>
              <w:pStyle w:val="ProductList-TableBody"/>
            </w:pPr>
            <w:r>
              <w:rPr>
                <w:color w:val="404040"/>
              </w:rPr>
              <w:t>Lisäohjelmistot: –</w:t>
            </w:r>
          </w:p>
        </w:tc>
      </w:tr>
      <w:tr w:rsidR="008054A6" w14:paraId="10F6A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7C68"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92EC"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0964C37"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3E41BAE2" w14:textId="77777777">
        <w:tc>
          <w:tcPr>
            <w:tcW w:w="4040" w:type="dxa"/>
            <w:tcBorders>
              <w:top w:val="single" w:sz="4" w:space="0" w:color="000000"/>
              <w:left w:val="single" w:sz="4" w:space="0" w:color="000000"/>
              <w:bottom w:val="single" w:sz="4" w:space="0" w:color="000000"/>
              <w:right w:val="single" w:sz="4" w:space="0" w:color="000000"/>
            </w:tcBorders>
          </w:tcPr>
          <w:p w14:paraId="60F34CC4"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D843"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731C" w14:textId="77777777" w:rsidR="008054A6" w:rsidRDefault="008054A6">
            <w:pPr>
              <w:pStyle w:val="ProductList-TableBody"/>
            </w:pPr>
          </w:p>
        </w:tc>
      </w:tr>
    </w:tbl>
    <w:p w14:paraId="7AAB5567" w14:textId="77777777" w:rsidR="008054A6" w:rsidRDefault="008054A6">
      <w:pPr>
        <w:pStyle w:val="ProductList-Body"/>
      </w:pPr>
    </w:p>
    <w:p w14:paraId="19F84070" w14:textId="77777777" w:rsidR="008054A6" w:rsidRDefault="005B338A">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8054A6" w14:paraId="7374B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CD171" w14:textId="77777777" w:rsidR="008054A6" w:rsidRDefault="005B338A">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38BC434" w14:textId="77777777" w:rsidR="008054A6" w:rsidRDefault="005B338A">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3F2C4CC" w14:textId="77777777" w:rsidR="008054A6" w:rsidRDefault="008054A6">
            <w:pPr>
              <w:pStyle w:val="ProductList-TableBody"/>
            </w:pPr>
          </w:p>
        </w:tc>
      </w:tr>
    </w:tbl>
    <w:p w14:paraId="5EDDBFC8" w14:textId="77777777" w:rsidR="008054A6" w:rsidRDefault="008054A6">
      <w:pPr>
        <w:pStyle w:val="ProductList-Body"/>
      </w:pPr>
    </w:p>
    <w:p w14:paraId="7C133963" w14:textId="77777777" w:rsidR="008054A6" w:rsidRDefault="005B338A">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8054A6" w14:paraId="3321A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D9416" w14:textId="77777777" w:rsidR="008054A6" w:rsidRDefault="005B338A">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A76D30E" w14:textId="77777777" w:rsidR="008054A6" w:rsidRDefault="005B338A">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B8B895D" w14:textId="77777777" w:rsidR="008054A6" w:rsidRDefault="008054A6">
            <w:pPr>
              <w:pStyle w:val="ProductList-TableBody"/>
            </w:pPr>
          </w:p>
        </w:tc>
      </w:tr>
    </w:tbl>
    <w:p w14:paraId="2D1DF732" w14:textId="77777777" w:rsidR="008054A6" w:rsidRDefault="008054A6">
      <w:pPr>
        <w:pStyle w:val="ProductList-Body"/>
      </w:pPr>
    </w:p>
    <w:p w14:paraId="71A10849" w14:textId="77777777" w:rsidR="008054A6" w:rsidRDefault="005B338A">
      <w:pPr>
        <w:pStyle w:val="ProductList-ClauseHeading"/>
        <w:outlineLvl w:val="4"/>
      </w:pPr>
      <w:r>
        <w:t>3.3 System Center Endpoint Protectionin käyttö Azure Security Center- tai Microsoft Defender Advanced Threat Protection for Servers -ratkaisun kanssa</w:t>
      </w:r>
    </w:p>
    <w:p w14:paraId="49C7D187" w14:textId="77777777" w:rsidR="008054A6" w:rsidRDefault="005B338A">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11BE0F5F" w14:textId="77777777" w:rsidR="008054A6" w:rsidRDefault="008054A6">
      <w:pPr>
        <w:pStyle w:val="ProductList-Body"/>
      </w:pPr>
    </w:p>
    <w:p w14:paraId="4360757F" w14:textId="77777777" w:rsidR="008054A6" w:rsidRDefault="005B338A">
      <w:pPr>
        <w:pStyle w:val="ProductList-ClauseHeading"/>
        <w:outlineLvl w:val="4"/>
      </w:pPr>
      <w:r>
        <w:t>3.4 SQL Server Technology</w:t>
      </w:r>
    </w:p>
    <w:p w14:paraId="668855A3"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74A3984" w14:textId="77777777" w:rsidR="008054A6" w:rsidRDefault="008054A6">
      <w:pPr>
        <w:pStyle w:val="ProductList-Body"/>
      </w:pPr>
    </w:p>
    <w:p w14:paraId="158D34A1" w14:textId="77777777" w:rsidR="008054A6" w:rsidRDefault="005B338A">
      <w:pPr>
        <w:pStyle w:val="ProductList-ClauseHeading"/>
        <w:outlineLvl w:val="4"/>
      </w:pPr>
      <w:r>
        <w:t>3.5 Windows Server -säilöt</w:t>
      </w:r>
    </w:p>
    <w:p w14:paraId="6528B663" w14:textId="77777777" w:rsidR="008054A6" w:rsidRDefault="005B338A">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5E9F31E" w14:textId="77777777" w:rsidR="008054A6" w:rsidRDefault="005B338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8054A6" w14:paraId="3BA62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0A91A"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04372B"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5359A" w14:textId="77777777" w:rsidR="008054A6" w:rsidRDefault="005B338A">
            <w:pPr>
              <w:pStyle w:val="ProductList-TableBody"/>
            </w:pPr>
            <w:r>
              <w:rPr>
                <w:color w:val="404040"/>
              </w:rPr>
              <w:t>Korvaavan palvelimen käyttöoikeudet: –</w:t>
            </w:r>
          </w:p>
        </w:tc>
      </w:tr>
      <w:tr w:rsidR="008054A6" w14:paraId="2F12EA2B" w14:textId="77777777">
        <w:tc>
          <w:tcPr>
            <w:tcW w:w="4040" w:type="dxa"/>
            <w:tcBorders>
              <w:top w:val="single" w:sz="4" w:space="0" w:color="000000"/>
              <w:left w:val="single" w:sz="4" w:space="0" w:color="000000"/>
              <w:bottom w:val="single" w:sz="4" w:space="0" w:color="000000"/>
              <w:right w:val="single" w:sz="4" w:space="0" w:color="000000"/>
            </w:tcBorders>
          </w:tcPr>
          <w:p w14:paraId="70E4EC1F"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19434E49"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Tuotteiden käyttöehdot – lokakuu 2016</w:t>
              </w:r>
            </w:hyperlink>
            <w:r>
              <w:t xml:space="preserve"> ja </w:t>
            </w:r>
            <w:hyperlink r:id="rId58">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0516" w14:textId="77777777" w:rsidR="008054A6" w:rsidRDefault="005B338A">
            <w:pPr>
              <w:pStyle w:val="ProductList-TableBody"/>
            </w:pPr>
            <w:r>
              <w:rPr>
                <w:color w:val="404040"/>
              </w:rPr>
              <w:t>Verkkovierailuoikeudet: –</w:t>
            </w:r>
          </w:p>
        </w:tc>
      </w:tr>
      <w:tr w:rsidR="008054A6" w14:paraId="0D11583C" w14:textId="77777777">
        <w:tc>
          <w:tcPr>
            <w:tcW w:w="4040" w:type="dxa"/>
            <w:tcBorders>
              <w:top w:val="single" w:sz="4" w:space="0" w:color="000000"/>
              <w:left w:val="single" w:sz="4" w:space="0" w:color="000000"/>
              <w:bottom w:val="single" w:sz="4" w:space="0" w:color="000000"/>
              <w:right w:val="single" w:sz="4" w:space="0" w:color="000000"/>
            </w:tcBorders>
          </w:tcPr>
          <w:p w14:paraId="03AE50E9"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B397"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837E" w14:textId="77777777" w:rsidR="008054A6" w:rsidRDefault="008054A6">
            <w:pPr>
              <w:pStyle w:val="ProductList-TableBody"/>
            </w:pPr>
          </w:p>
        </w:tc>
      </w:tr>
    </w:tbl>
    <w:p w14:paraId="6D72B901" w14:textId="77777777" w:rsidR="008054A6" w:rsidRDefault="008054A6">
      <w:pPr>
        <w:pStyle w:val="ProductList-Body"/>
      </w:pPr>
    </w:p>
    <w:p w14:paraId="653058F1"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EF50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0FFE1"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8BC5655" w14:textId="77777777" w:rsidR="008054A6" w:rsidRDefault="008054A6">
      <w:pPr>
        <w:pStyle w:val="ProductList-Body"/>
      </w:pPr>
    </w:p>
    <w:p w14:paraId="1C48F52A" w14:textId="77777777" w:rsidR="008054A6" w:rsidRDefault="005B338A">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52181459"/>
      <w:r>
        <w:instrText>Microsoft Endpoint Configuration Manager (aiemmin System Center Configuration Manager)</w:instrText>
      </w:r>
      <w:bookmarkEnd w:id="138"/>
      <w:r>
        <w:instrText>" \l 3</w:instrText>
      </w:r>
      <w:r>
        <w:fldChar w:fldCharType="end"/>
      </w:r>
    </w:p>
    <w:p w14:paraId="35F21085" w14:textId="77777777" w:rsidR="008054A6" w:rsidRDefault="005B338A">
      <w:pPr>
        <w:pStyle w:val="ProductList-Offering1SubSection"/>
        <w:outlineLvl w:val="3"/>
      </w:pPr>
      <w:bookmarkStart w:id="139" w:name="_Sec691"/>
      <w:r>
        <w:t>1. Ohjelman saatavuus</w:t>
      </w:r>
      <w:bookmarkEnd w:id="139"/>
    </w:p>
    <w:p w14:paraId="22708400" w14:textId="77777777" w:rsidR="008054A6" w:rsidRDefault="008054A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054A6" w14:paraId="022F9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4CAFE"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C47B0"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072DD6"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512B"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C412"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E4A6"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5C65"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48F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D185"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E3B0"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A0E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2F6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6D31E4E8" w14:textId="77777777">
        <w:tc>
          <w:tcPr>
            <w:tcW w:w="4160" w:type="dxa"/>
            <w:tcBorders>
              <w:top w:val="single" w:sz="6" w:space="0" w:color="FFFFFF"/>
              <w:left w:val="none" w:sz="4" w:space="0" w:color="6E6E6E"/>
              <w:bottom w:val="dashed" w:sz="4" w:space="0" w:color="BFBFBF"/>
              <w:right w:val="none" w:sz="4" w:space="0" w:color="6E6E6E"/>
            </w:tcBorders>
          </w:tcPr>
          <w:p w14:paraId="7632BC7F" w14:textId="77777777" w:rsidR="008054A6" w:rsidRDefault="005B338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37657F1" w14:textId="77777777" w:rsidR="008054A6" w:rsidRDefault="005B33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E187013"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90533B"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D5DF78"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BAB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BF5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386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CD4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ACD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15E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5DD7"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5BFA79B2" w14:textId="77777777">
        <w:tc>
          <w:tcPr>
            <w:tcW w:w="4160" w:type="dxa"/>
            <w:tcBorders>
              <w:top w:val="dashed" w:sz="4" w:space="0" w:color="BFBFBF"/>
              <w:left w:val="none" w:sz="4" w:space="0" w:color="6E6E6E"/>
              <w:bottom w:val="dashed" w:sz="4" w:space="0" w:color="BFBFBF"/>
              <w:right w:val="none" w:sz="4" w:space="0" w:color="6E6E6E"/>
            </w:tcBorders>
          </w:tcPr>
          <w:p w14:paraId="2E279663" w14:textId="77777777" w:rsidR="008054A6" w:rsidRDefault="005B338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FC1226A" w14:textId="77777777" w:rsidR="008054A6" w:rsidRDefault="005B33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521D2A" w14:textId="77777777" w:rsidR="008054A6" w:rsidRDefault="008054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5BA3C"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671E0"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95A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54D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1A1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AC5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349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5A2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7251" w14:textId="77777777" w:rsidR="008054A6" w:rsidRDefault="008054A6">
            <w:pPr>
              <w:pStyle w:val="ProductList-TableBody"/>
              <w:jc w:val="center"/>
            </w:pPr>
          </w:p>
        </w:tc>
      </w:tr>
      <w:tr w:rsidR="008054A6" w14:paraId="65760A12" w14:textId="77777777">
        <w:tc>
          <w:tcPr>
            <w:tcW w:w="4160" w:type="dxa"/>
            <w:tcBorders>
              <w:top w:val="dashed" w:sz="4" w:space="0" w:color="BFBFBF"/>
              <w:left w:val="none" w:sz="4" w:space="0" w:color="6E6E6E"/>
              <w:bottom w:val="none" w:sz="4" w:space="0" w:color="BFBFBF"/>
              <w:right w:val="none" w:sz="4" w:space="0" w:color="6E6E6E"/>
            </w:tcBorders>
          </w:tcPr>
          <w:p w14:paraId="331B8D90" w14:textId="77777777" w:rsidR="008054A6" w:rsidRDefault="005B338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312965E" w14:textId="77777777" w:rsidR="008054A6" w:rsidRDefault="005B33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1F71CF"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5DEDFD"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FC9F1"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03E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CD2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2C85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07B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1097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079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405D" w14:textId="77777777" w:rsidR="008054A6" w:rsidRDefault="008054A6">
            <w:pPr>
              <w:pStyle w:val="ProductList-TableBody"/>
              <w:jc w:val="center"/>
            </w:pPr>
          </w:p>
        </w:tc>
      </w:tr>
    </w:tbl>
    <w:p w14:paraId="7C6D5004" w14:textId="77777777" w:rsidR="008054A6" w:rsidRDefault="005B338A">
      <w:pPr>
        <w:pStyle w:val="ProductList-Body"/>
      </w:pPr>
      <w:r>
        <w:t>*</w:t>
      </w:r>
      <w:r>
        <w:rPr>
          <w:i/>
        </w:rPr>
        <w:t>Microsoft Endpoint Configuration Manager on Current Branch -julkaisuversio, joka on alun perin julkistettu 10/16 System Center Configuration Managerin nimellä.</w:t>
      </w:r>
    </w:p>
    <w:p w14:paraId="08A3B6D9" w14:textId="77777777" w:rsidR="008054A6" w:rsidRDefault="005B338A">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8054A6" w14:paraId="6214C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A4D05"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597669"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05975" w14:textId="77777777" w:rsidR="008054A6" w:rsidRDefault="005B338A">
            <w:pPr>
              <w:pStyle w:val="ProductList-TableBody"/>
            </w:pPr>
            <w:r>
              <w:rPr>
                <w:color w:val="404040"/>
              </w:rPr>
              <w:t xml:space="preserve">Aiemmat versiot: – </w:t>
            </w:r>
          </w:p>
        </w:tc>
      </w:tr>
      <w:tr w:rsidR="008054A6" w14:paraId="5273E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3C70"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77BE"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392CE"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2FB7D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652D"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564D"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917B" w14:textId="77777777" w:rsidR="008054A6" w:rsidRDefault="005B338A">
            <w:pPr>
              <w:pStyle w:val="ProductList-TableBody"/>
            </w:pPr>
            <w:r>
              <w:rPr>
                <w:color w:val="404040"/>
              </w:rPr>
              <w:t>Oikeutettu vähennyksiin: –</w:t>
            </w:r>
          </w:p>
        </w:tc>
      </w:tr>
      <w:tr w:rsidR="008054A6" w14:paraId="5E4F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FD06"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9876"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B312" w14:textId="77777777" w:rsidR="008054A6" w:rsidRDefault="005B338A">
            <w:pPr>
              <w:pStyle w:val="ProductList-TableBody"/>
            </w:pPr>
            <w:r>
              <w:rPr>
                <w:color w:val="404040"/>
              </w:rPr>
              <w:t>Oikeutettu seurantaan: –</w:t>
            </w:r>
          </w:p>
        </w:tc>
      </w:tr>
      <w:tr w:rsidR="008054A6" w14:paraId="3EE2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33E3" w14:textId="77777777" w:rsidR="008054A6" w:rsidRDefault="005B338A">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623C"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5850" w14:textId="77777777" w:rsidR="008054A6" w:rsidRDefault="008054A6">
            <w:pPr>
              <w:pStyle w:val="ProductList-TableBody"/>
            </w:pPr>
          </w:p>
        </w:tc>
      </w:tr>
    </w:tbl>
    <w:p w14:paraId="1AAA4DD0" w14:textId="77777777" w:rsidR="008054A6" w:rsidRDefault="008054A6">
      <w:pPr>
        <w:pStyle w:val="ProductList-Body"/>
      </w:pPr>
    </w:p>
    <w:p w14:paraId="1277E740" w14:textId="77777777" w:rsidR="008054A6" w:rsidRDefault="005B338A">
      <w:pPr>
        <w:pStyle w:val="ProductList-ClauseHeading"/>
        <w:outlineLvl w:val="4"/>
      </w:pPr>
      <w:r>
        <w:t>2.1 Oppilaitosasiakkaat</w:t>
      </w:r>
    </w:p>
    <w:p w14:paraId="1CEF4F0E" w14:textId="77777777" w:rsidR="008054A6" w:rsidRDefault="005B338A">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3B88688" w14:textId="77777777" w:rsidR="008054A6" w:rsidRDefault="005B338A">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8054A6" w14:paraId="27BB6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DDCF4"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3E27CC5"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95C6C" w14:textId="77777777" w:rsidR="008054A6" w:rsidRDefault="005B338A">
            <w:pPr>
              <w:pStyle w:val="ProductList-TableBody"/>
            </w:pPr>
            <w:r>
              <w:rPr>
                <w:color w:val="404040"/>
              </w:rPr>
              <w:t>Lisäohjelmistot: –</w:t>
            </w:r>
          </w:p>
        </w:tc>
      </w:tr>
      <w:tr w:rsidR="008054A6" w14:paraId="44507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EF65" w14:textId="77777777" w:rsidR="008054A6" w:rsidRDefault="005B338A">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36EEC14"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6394CE"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39CDC760" w14:textId="77777777">
        <w:tc>
          <w:tcPr>
            <w:tcW w:w="4040" w:type="dxa"/>
            <w:tcBorders>
              <w:top w:val="single" w:sz="4" w:space="0" w:color="000000"/>
              <w:left w:val="single" w:sz="4" w:space="0" w:color="000000"/>
              <w:bottom w:val="single" w:sz="4" w:space="0" w:color="000000"/>
              <w:right w:val="single" w:sz="4" w:space="0" w:color="000000"/>
            </w:tcBorders>
          </w:tcPr>
          <w:p w14:paraId="5F24E682"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FC51"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8944" w14:textId="77777777" w:rsidR="008054A6" w:rsidRDefault="008054A6">
            <w:pPr>
              <w:pStyle w:val="ProductList-TableBody"/>
            </w:pPr>
          </w:p>
        </w:tc>
      </w:tr>
    </w:tbl>
    <w:p w14:paraId="26668744" w14:textId="77777777" w:rsidR="008054A6" w:rsidRDefault="008054A6">
      <w:pPr>
        <w:pStyle w:val="ProductList-Body"/>
      </w:pPr>
    </w:p>
    <w:p w14:paraId="466009EE"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8054A6" w14:paraId="38F42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9BB36"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C3FF8F6" w14:textId="77777777" w:rsidR="008054A6" w:rsidRDefault="005B338A">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0D3EB00A" w14:textId="77777777" w:rsidR="008054A6" w:rsidRDefault="005B338A">
            <w:pPr>
              <w:pStyle w:val="ProductList-TableBody"/>
            </w:pPr>
            <w:r>
              <w:t>Microsoft 365 F3</w:t>
            </w:r>
            <w:r>
              <w:fldChar w:fldCharType="begin"/>
            </w:r>
            <w:r>
              <w:instrText xml:space="preserve"> XE "Microsoft 365 F3" </w:instrText>
            </w:r>
            <w:r>
              <w:fldChar w:fldCharType="end"/>
            </w:r>
            <w:r>
              <w:t xml:space="preserve"> (User SL)</w:t>
            </w:r>
          </w:p>
        </w:tc>
      </w:tr>
      <w:tr w:rsidR="008054A6" w14:paraId="6585FB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3E4BFA" w14:textId="77777777" w:rsidR="008054A6" w:rsidRDefault="008054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F55B4A" w14:textId="77777777" w:rsidR="008054A6" w:rsidRDefault="005B338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9BBD277" w14:textId="77777777" w:rsidR="008054A6" w:rsidRDefault="005B338A">
            <w:pPr>
              <w:pStyle w:val="ProductList-TableBody"/>
            </w:pPr>
            <w:r>
              <w:t xml:space="preserve">Hallintakäyttöoikeutta vastaava (katso </w:t>
            </w:r>
            <w:hyperlink r:id="rId59">
              <w:r>
                <w:rPr>
                  <w:color w:val="00467F"/>
                  <w:u w:val="single"/>
                </w:rPr>
                <w:t>liite A</w:t>
              </w:r>
            </w:hyperlink>
            <w:r>
              <w:t>)</w:t>
            </w:r>
          </w:p>
        </w:tc>
      </w:tr>
      <w:tr w:rsidR="008054A6" w14:paraId="47ABB3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1142A"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F87BD" w14:textId="77777777" w:rsidR="008054A6" w:rsidRDefault="005B338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D760DD" w14:textId="77777777" w:rsidR="008054A6" w:rsidRDefault="008054A6">
            <w:pPr>
              <w:pStyle w:val="ProductList-TableBody"/>
            </w:pPr>
          </w:p>
        </w:tc>
      </w:tr>
    </w:tbl>
    <w:p w14:paraId="211FD3E5" w14:textId="77777777" w:rsidR="008054A6" w:rsidRDefault="008054A6">
      <w:pPr>
        <w:pStyle w:val="ProductList-Body"/>
      </w:pPr>
    </w:p>
    <w:p w14:paraId="5D10AAEB" w14:textId="77777777" w:rsidR="008054A6" w:rsidRDefault="005B338A">
      <w:pPr>
        <w:pStyle w:val="ProductList-ClauseHeading"/>
        <w:outlineLvl w:val="4"/>
      </w:pPr>
      <w:r>
        <w:lastRenderedPageBreak/>
        <w:t>3.2 SQL Server Technology</w:t>
      </w:r>
    </w:p>
    <w:p w14:paraId="6379D216"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37D723A" w14:textId="77777777" w:rsidR="008054A6" w:rsidRDefault="005B338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8054A6" w14:paraId="72F63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0BEA" w14:textId="77777777" w:rsidR="008054A6" w:rsidRDefault="005B338A">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99D89D"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7D941" w14:textId="77777777" w:rsidR="008054A6" w:rsidRDefault="005B338A">
            <w:pPr>
              <w:pStyle w:val="ProductList-TableBody"/>
            </w:pPr>
            <w:r>
              <w:rPr>
                <w:color w:val="404040"/>
              </w:rPr>
              <w:t>Korvaavan palvelimen käyttöoikeudet: –</w:t>
            </w:r>
          </w:p>
        </w:tc>
      </w:tr>
      <w:tr w:rsidR="008054A6" w14:paraId="5A83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4633"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6310923"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723C" w14:textId="77777777" w:rsidR="008054A6" w:rsidRDefault="005B338A">
            <w:pPr>
              <w:pStyle w:val="ProductList-TableBody"/>
            </w:pPr>
            <w:r>
              <w:rPr>
                <w:color w:val="404040"/>
              </w:rPr>
              <w:t>Verkkovierailuoikeudet: –</w:t>
            </w:r>
          </w:p>
        </w:tc>
      </w:tr>
      <w:tr w:rsidR="008054A6" w14:paraId="19A6B2E3" w14:textId="77777777">
        <w:tc>
          <w:tcPr>
            <w:tcW w:w="4040" w:type="dxa"/>
            <w:tcBorders>
              <w:top w:val="single" w:sz="4" w:space="0" w:color="000000"/>
              <w:left w:val="single" w:sz="4" w:space="0" w:color="000000"/>
              <w:bottom w:val="single" w:sz="4" w:space="0" w:color="000000"/>
              <w:right w:val="single" w:sz="4" w:space="0" w:color="000000"/>
            </w:tcBorders>
          </w:tcPr>
          <w:p w14:paraId="7806E10E" w14:textId="77777777" w:rsidR="008054A6" w:rsidRDefault="005B338A">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E13A"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53BF" w14:textId="77777777" w:rsidR="008054A6" w:rsidRDefault="008054A6">
            <w:pPr>
              <w:pStyle w:val="ProductList-TableBody"/>
            </w:pPr>
          </w:p>
        </w:tc>
      </w:tr>
    </w:tbl>
    <w:p w14:paraId="2B29628B" w14:textId="77777777" w:rsidR="008054A6" w:rsidRDefault="008054A6">
      <w:pPr>
        <w:pStyle w:val="ProductList-Body"/>
      </w:pPr>
    </w:p>
    <w:p w14:paraId="6DB62B30" w14:textId="77777777" w:rsidR="008054A6" w:rsidRDefault="005B338A">
      <w:pPr>
        <w:pStyle w:val="ProductList-ClauseHeading"/>
        <w:outlineLvl w:val="4"/>
      </w:pPr>
      <w:r>
        <w:t>4.1 Microsoft Endpoint Configuration Manager – VDI-oikeudet</w:t>
      </w:r>
    </w:p>
    <w:p w14:paraId="00A3AF3A" w14:textId="77777777" w:rsidR="008054A6" w:rsidRDefault="005B338A">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2285EF02" w14:textId="77777777" w:rsidR="008054A6" w:rsidRDefault="008054A6">
      <w:pPr>
        <w:pStyle w:val="ProductList-Body"/>
      </w:pPr>
    </w:p>
    <w:p w14:paraId="072ED648" w14:textId="77777777" w:rsidR="008054A6" w:rsidRDefault="005B338A">
      <w:pPr>
        <w:pStyle w:val="ProductList-ClauseHeading"/>
        <w:outlineLvl w:val="4"/>
      </w:pPr>
      <w:r>
        <w:t>4.2 Microsoft Endpoint Configuration Managerin Current Branch -oikeudet</w:t>
      </w:r>
    </w:p>
    <w:p w14:paraId="2ADF29C3" w14:textId="77777777" w:rsidR="008054A6" w:rsidRDefault="005B338A">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4E51F65E" w14:textId="77777777" w:rsidR="008054A6" w:rsidRDefault="008054A6">
      <w:pPr>
        <w:pStyle w:val="ProductList-Body"/>
      </w:pPr>
    </w:p>
    <w:p w14:paraId="39655226" w14:textId="77777777" w:rsidR="008054A6" w:rsidRDefault="005B338A">
      <w:pPr>
        <w:pStyle w:val="ProductList-ClauseHeading"/>
        <w:outlineLvl w:val="4"/>
      </w:pPr>
      <w:r>
        <w:t>4.3 Pääsy Intuneen</w:t>
      </w:r>
    </w:p>
    <w:p w14:paraId="7F0D3D70" w14:textId="77777777" w:rsidR="008054A6" w:rsidRDefault="005B338A">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61">
        <w:r>
          <w:rPr>
            <w:color w:val="00467F"/>
            <w:u w:val="single"/>
          </w:rPr>
          <w:t>Online-palveluiden käyttöehdoissa</w:t>
        </w:r>
      </w:hyperlink>
      <w:r>
        <w:t xml:space="preserve"> on määritetty.</w:t>
      </w:r>
    </w:p>
    <w:p w14:paraId="39FAF663" w14:textId="77777777" w:rsidR="008054A6" w:rsidRDefault="008054A6">
      <w:pPr>
        <w:pStyle w:val="ProductList-Body"/>
      </w:pPr>
    </w:p>
    <w:p w14:paraId="6BCB01D0" w14:textId="77777777" w:rsidR="008054A6" w:rsidRDefault="005B338A">
      <w:pPr>
        <w:pStyle w:val="ProductList-ClauseHeading"/>
        <w:outlineLvl w:val="4"/>
      </w:pPr>
      <w:r>
        <w:t>4.4 System Center Configuration Manager 1606 -käyttöoikeus</w:t>
      </w:r>
    </w:p>
    <w:p w14:paraId="66117E33" w14:textId="77777777" w:rsidR="008054A6" w:rsidRDefault="005B338A">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48234B4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C6EA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B0FED"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D2DD417" w14:textId="77777777" w:rsidR="008054A6" w:rsidRDefault="008054A6">
      <w:pPr>
        <w:pStyle w:val="ProductList-Body"/>
      </w:pPr>
    </w:p>
    <w:p w14:paraId="222E5764" w14:textId="77777777" w:rsidR="008054A6" w:rsidRDefault="005B338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1460"/>
      <w:r>
        <w:instrText>System Center Data Protection Manager</w:instrText>
      </w:r>
      <w:bookmarkEnd w:id="144"/>
      <w:r>
        <w:instrText>" \l 3</w:instrText>
      </w:r>
      <w:r>
        <w:fldChar w:fldCharType="end"/>
      </w:r>
    </w:p>
    <w:p w14:paraId="66DB536B" w14:textId="77777777" w:rsidR="008054A6" w:rsidRDefault="005B338A">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54A6" w14:paraId="266E2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C23A4"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F00A"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A8F0"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024F"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8C1B"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62C7DE"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643D"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7B23"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B4AB"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04DA"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D512"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DE0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001351A" w14:textId="77777777">
        <w:tc>
          <w:tcPr>
            <w:tcW w:w="4160" w:type="dxa"/>
            <w:tcBorders>
              <w:top w:val="single" w:sz="6" w:space="0" w:color="FFFFFF"/>
              <w:left w:val="none" w:sz="4" w:space="0" w:color="6E6E6E"/>
              <w:bottom w:val="dashed" w:sz="4" w:space="0" w:color="BFBFBF"/>
              <w:right w:val="none" w:sz="4" w:space="0" w:color="6E6E6E"/>
            </w:tcBorders>
          </w:tcPr>
          <w:p w14:paraId="6BF7BF72" w14:textId="77777777" w:rsidR="008054A6" w:rsidRDefault="005B338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A786CEE"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F7AB53"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743FDA"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C290F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6C6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991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C46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84B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6B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581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E118"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024BD786" w14:textId="77777777">
        <w:tc>
          <w:tcPr>
            <w:tcW w:w="4160" w:type="dxa"/>
            <w:tcBorders>
              <w:top w:val="dashed" w:sz="4" w:space="0" w:color="BFBFBF"/>
              <w:left w:val="none" w:sz="4" w:space="0" w:color="6E6E6E"/>
              <w:bottom w:val="none" w:sz="4" w:space="0" w:color="BFBFBF"/>
              <w:right w:val="none" w:sz="4" w:space="0" w:color="6E6E6E"/>
            </w:tcBorders>
          </w:tcPr>
          <w:p w14:paraId="795F090C" w14:textId="77777777" w:rsidR="008054A6" w:rsidRDefault="005B338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DEB130F"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471079"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4FCCA0"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69C15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B8D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08D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054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50D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F0D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474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EF81" w14:textId="77777777" w:rsidR="008054A6" w:rsidRDefault="008054A6">
            <w:pPr>
              <w:pStyle w:val="ProductList-TableBody"/>
              <w:jc w:val="center"/>
            </w:pPr>
          </w:p>
        </w:tc>
      </w:tr>
    </w:tbl>
    <w:p w14:paraId="3297D0E0" w14:textId="77777777" w:rsidR="008054A6" w:rsidRDefault="005B338A">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8054A6" w14:paraId="30DD9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4E6C4"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98598F6"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9F233" w14:textId="77777777" w:rsidR="008054A6" w:rsidRDefault="005B338A">
            <w:pPr>
              <w:pStyle w:val="ProductList-TableBody"/>
            </w:pPr>
            <w:r>
              <w:rPr>
                <w:color w:val="404040"/>
              </w:rPr>
              <w:t>Aiemmat versiot: –</w:t>
            </w:r>
          </w:p>
        </w:tc>
      </w:tr>
      <w:tr w:rsidR="008054A6" w14:paraId="20126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0A44"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977E"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FBD6681"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05C3A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2956"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B27E"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5520" w14:textId="77777777" w:rsidR="008054A6" w:rsidRDefault="005B338A">
            <w:pPr>
              <w:pStyle w:val="ProductList-TableBody"/>
            </w:pPr>
            <w:r>
              <w:rPr>
                <w:color w:val="404040"/>
              </w:rPr>
              <w:t>Oikeutettu vähennyksiin: –</w:t>
            </w:r>
          </w:p>
        </w:tc>
      </w:tr>
      <w:tr w:rsidR="008054A6" w14:paraId="2CCB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3E59"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B2CD"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2D79" w14:textId="77777777" w:rsidR="008054A6" w:rsidRDefault="005B338A">
            <w:pPr>
              <w:pStyle w:val="ProductList-TableBody"/>
            </w:pPr>
            <w:r>
              <w:rPr>
                <w:color w:val="404040"/>
              </w:rPr>
              <w:t>Oikeutettu seurantaan: –</w:t>
            </w:r>
          </w:p>
        </w:tc>
      </w:tr>
      <w:tr w:rsidR="008054A6" w14:paraId="0774C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1157"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E104"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28F2" w14:textId="77777777" w:rsidR="008054A6" w:rsidRDefault="008054A6">
            <w:pPr>
              <w:pStyle w:val="ProductList-TableBody"/>
            </w:pPr>
          </w:p>
        </w:tc>
      </w:tr>
    </w:tbl>
    <w:p w14:paraId="26B34D7A" w14:textId="77777777" w:rsidR="008054A6" w:rsidRDefault="008054A6">
      <w:pPr>
        <w:pStyle w:val="ProductList-Body"/>
      </w:pPr>
    </w:p>
    <w:p w14:paraId="47B01132" w14:textId="77777777" w:rsidR="008054A6" w:rsidRDefault="005B338A">
      <w:pPr>
        <w:pStyle w:val="ProductList-ClauseHeading"/>
        <w:outlineLvl w:val="4"/>
      </w:pPr>
      <w:r>
        <w:t>2.1 Oppilaitosasiakkaat</w:t>
      </w:r>
    </w:p>
    <w:p w14:paraId="489076C4" w14:textId="77777777" w:rsidR="008054A6" w:rsidRDefault="005B338A">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929219B" w14:textId="77777777" w:rsidR="008054A6" w:rsidRDefault="005B338A">
      <w:pPr>
        <w:pStyle w:val="ProductList-Offering1SubSection"/>
        <w:outlineLvl w:val="3"/>
      </w:pPr>
      <w:bookmarkStart w:id="147" w:name="_Sec801"/>
      <w:r>
        <w:lastRenderedPageBreak/>
        <w:t>3. Käyttöoikeudet</w:t>
      </w:r>
      <w:bookmarkEnd w:id="147"/>
    </w:p>
    <w:tbl>
      <w:tblPr>
        <w:tblStyle w:val="PURTable"/>
        <w:tblW w:w="0" w:type="dxa"/>
        <w:tblLook w:val="04A0" w:firstRow="1" w:lastRow="0" w:firstColumn="1" w:lastColumn="0" w:noHBand="0" w:noVBand="1"/>
      </w:tblPr>
      <w:tblGrid>
        <w:gridCol w:w="3603"/>
        <w:gridCol w:w="3667"/>
        <w:gridCol w:w="3646"/>
      </w:tblGrid>
      <w:tr w:rsidR="008054A6" w14:paraId="189C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B206E"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2181618"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47368" w14:textId="77777777" w:rsidR="008054A6" w:rsidRDefault="005B338A">
            <w:pPr>
              <w:pStyle w:val="ProductList-TableBody"/>
            </w:pPr>
            <w:r>
              <w:rPr>
                <w:color w:val="404040"/>
              </w:rPr>
              <w:t>Lisäohjelmistot: –</w:t>
            </w:r>
          </w:p>
        </w:tc>
      </w:tr>
      <w:tr w:rsidR="008054A6" w14:paraId="7F511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37FF"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40E19"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8DB477"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4139F675" w14:textId="77777777">
        <w:tc>
          <w:tcPr>
            <w:tcW w:w="4040" w:type="dxa"/>
            <w:tcBorders>
              <w:top w:val="single" w:sz="4" w:space="0" w:color="000000"/>
              <w:left w:val="single" w:sz="4" w:space="0" w:color="000000"/>
              <w:bottom w:val="single" w:sz="4" w:space="0" w:color="000000"/>
              <w:right w:val="single" w:sz="4" w:space="0" w:color="000000"/>
            </w:tcBorders>
          </w:tcPr>
          <w:p w14:paraId="65A5BC14"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354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328C" w14:textId="77777777" w:rsidR="008054A6" w:rsidRDefault="008054A6">
            <w:pPr>
              <w:pStyle w:val="ProductList-TableBody"/>
            </w:pPr>
          </w:p>
        </w:tc>
      </w:tr>
    </w:tbl>
    <w:p w14:paraId="67B0B8EC" w14:textId="77777777" w:rsidR="008054A6" w:rsidRDefault="008054A6">
      <w:pPr>
        <w:pStyle w:val="ProductList-Body"/>
      </w:pPr>
    </w:p>
    <w:p w14:paraId="01B32E73"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8054A6" w14:paraId="40F53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996CB"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4EAB93F" w14:textId="77777777" w:rsidR="008054A6" w:rsidRDefault="005B338A">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BD18C03" w14:textId="77777777" w:rsidR="008054A6" w:rsidRDefault="008054A6">
            <w:pPr>
              <w:pStyle w:val="ProductList-TableBody"/>
            </w:pPr>
          </w:p>
        </w:tc>
      </w:tr>
    </w:tbl>
    <w:p w14:paraId="1B7FFDFC" w14:textId="77777777" w:rsidR="008054A6" w:rsidRDefault="008054A6">
      <w:pPr>
        <w:pStyle w:val="ProductList-Body"/>
      </w:pPr>
    </w:p>
    <w:p w14:paraId="183F6B7D" w14:textId="77777777" w:rsidR="008054A6" w:rsidRDefault="005B338A">
      <w:pPr>
        <w:pStyle w:val="ProductList-ClauseHeading"/>
        <w:outlineLvl w:val="4"/>
      </w:pPr>
      <w:r>
        <w:t>3.2 SQL Server Technology</w:t>
      </w:r>
    </w:p>
    <w:p w14:paraId="540B6410"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40AA8DB" w14:textId="77777777" w:rsidR="008054A6" w:rsidRDefault="005B338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8054A6" w14:paraId="428D2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CBABE"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D50D"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E3F3E" w14:textId="77777777" w:rsidR="008054A6" w:rsidRDefault="005B338A">
            <w:pPr>
              <w:pStyle w:val="ProductList-TableBody"/>
            </w:pPr>
            <w:r>
              <w:rPr>
                <w:color w:val="404040"/>
              </w:rPr>
              <w:t>Korvaavan palvelimen käyttöoikeudet: –</w:t>
            </w:r>
          </w:p>
        </w:tc>
      </w:tr>
      <w:tr w:rsidR="008054A6" w14:paraId="38A86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2101"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0CCF928"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4C8D" w14:textId="77777777" w:rsidR="008054A6" w:rsidRDefault="005B338A">
            <w:pPr>
              <w:pStyle w:val="ProductList-TableBody"/>
            </w:pPr>
            <w:r>
              <w:rPr>
                <w:color w:val="404040"/>
              </w:rPr>
              <w:t>Verkkovierailuoikeudet: –</w:t>
            </w:r>
          </w:p>
        </w:tc>
      </w:tr>
      <w:tr w:rsidR="008054A6" w14:paraId="133579FC" w14:textId="77777777">
        <w:tc>
          <w:tcPr>
            <w:tcW w:w="4040" w:type="dxa"/>
            <w:tcBorders>
              <w:top w:val="single" w:sz="4" w:space="0" w:color="000000"/>
              <w:left w:val="single" w:sz="4" w:space="0" w:color="000000"/>
              <w:bottom w:val="single" w:sz="4" w:space="0" w:color="000000"/>
              <w:right w:val="single" w:sz="4" w:space="0" w:color="000000"/>
            </w:tcBorders>
          </w:tcPr>
          <w:p w14:paraId="2FC1E2AB"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843A"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7132" w14:textId="77777777" w:rsidR="008054A6" w:rsidRDefault="008054A6">
            <w:pPr>
              <w:pStyle w:val="ProductList-TableBody"/>
            </w:pPr>
          </w:p>
        </w:tc>
      </w:tr>
    </w:tbl>
    <w:p w14:paraId="059584E7" w14:textId="77777777" w:rsidR="008054A6" w:rsidRDefault="008054A6">
      <w:pPr>
        <w:pStyle w:val="ProductList-Body"/>
      </w:pPr>
    </w:p>
    <w:p w14:paraId="541848EA" w14:textId="77777777" w:rsidR="008054A6" w:rsidRDefault="005B338A">
      <w:pPr>
        <w:pStyle w:val="ProductList-ClauseHeading"/>
        <w:outlineLvl w:val="4"/>
      </w:pPr>
      <w:r>
        <w:t>4.1 System Center Data Protection Managerin nykyisen version oikeudet</w:t>
      </w:r>
    </w:p>
    <w:p w14:paraId="42B21F49" w14:textId="77777777" w:rsidR="008054A6" w:rsidRDefault="005B338A">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46670B09"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AB82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F381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536A843" w14:textId="77777777" w:rsidR="008054A6" w:rsidRDefault="008054A6">
      <w:pPr>
        <w:pStyle w:val="ProductList-Body"/>
      </w:pPr>
    </w:p>
    <w:p w14:paraId="3CE1E61C" w14:textId="77777777" w:rsidR="008054A6" w:rsidRDefault="005B338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1461"/>
      <w:r>
        <w:instrText>System Center Endpoint Protection</w:instrText>
      </w:r>
      <w:bookmarkEnd w:id="150"/>
      <w:r>
        <w:instrText>" \l 3</w:instrText>
      </w:r>
      <w:r>
        <w:fldChar w:fldCharType="end"/>
      </w:r>
    </w:p>
    <w:p w14:paraId="41459CDC" w14:textId="77777777" w:rsidR="008054A6" w:rsidRDefault="005B338A">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054A6" w14:paraId="495B91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F71D9"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6813"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7D5E"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382B"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AC3B"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0868"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67B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44A1"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AA34"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854E"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B0EA"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CE7F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6CE2FEE0" w14:textId="77777777">
        <w:tc>
          <w:tcPr>
            <w:tcW w:w="4160" w:type="dxa"/>
            <w:tcBorders>
              <w:top w:val="single" w:sz="6" w:space="0" w:color="FFFFFF"/>
              <w:left w:val="none" w:sz="4" w:space="0" w:color="6E6E6E"/>
              <w:bottom w:val="none" w:sz="4" w:space="0" w:color="BFBFBF"/>
              <w:right w:val="none" w:sz="4" w:space="0" w:color="6E6E6E"/>
            </w:tcBorders>
          </w:tcPr>
          <w:p w14:paraId="58F7F91E" w14:textId="77777777" w:rsidR="008054A6" w:rsidRDefault="005B338A">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3C1CDD53" w14:textId="77777777" w:rsidR="008054A6" w:rsidRDefault="005B33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63826F" w14:textId="77777777" w:rsidR="008054A6" w:rsidRDefault="005B33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8FA887" w14:textId="77777777" w:rsidR="008054A6" w:rsidRDefault="008054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41127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4DB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958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CFF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A0A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2A2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84F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E82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B58C7FE" w14:textId="77777777" w:rsidR="008054A6" w:rsidRDefault="005B338A">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8054A6" w14:paraId="2FBBE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D3569"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F6EAB1"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6515B" w14:textId="77777777" w:rsidR="008054A6" w:rsidRDefault="005B338A">
            <w:pPr>
              <w:pStyle w:val="ProductList-TableBody"/>
            </w:pPr>
            <w:r>
              <w:rPr>
                <w:color w:val="404040"/>
              </w:rPr>
              <w:t>Oikeutettu laajennettuun kauteen: –</w:t>
            </w:r>
          </w:p>
        </w:tc>
      </w:tr>
      <w:tr w:rsidR="008054A6" w14:paraId="45A4B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87A1" w14:textId="77777777" w:rsidR="008054A6" w:rsidRDefault="005B338A">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18E3"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776F" w14:textId="77777777" w:rsidR="008054A6" w:rsidRDefault="005B338A">
            <w:pPr>
              <w:pStyle w:val="ProductList-TableBody"/>
            </w:pPr>
            <w:r>
              <w:rPr>
                <w:color w:val="404040"/>
              </w:rPr>
              <w:t>Ennakkoedellytys (SA): –</w:t>
            </w:r>
          </w:p>
        </w:tc>
      </w:tr>
      <w:tr w:rsidR="008054A6" w14:paraId="060AB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BB29"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0795"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CA59" w14:textId="77777777" w:rsidR="008054A6" w:rsidRDefault="005B338A">
            <w:pPr>
              <w:pStyle w:val="ProductList-TableBody"/>
            </w:pPr>
            <w:r>
              <w:rPr>
                <w:color w:val="404040"/>
              </w:rPr>
              <w:t>Oikeutettu vähennyksiin: –</w:t>
            </w:r>
          </w:p>
        </w:tc>
      </w:tr>
      <w:tr w:rsidR="008054A6" w14:paraId="1E4D9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D660"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073A"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1A8E" w14:textId="77777777" w:rsidR="008054A6" w:rsidRDefault="005B338A">
            <w:pPr>
              <w:pStyle w:val="ProductList-TableBody"/>
            </w:pPr>
            <w:r>
              <w:rPr>
                <w:color w:val="404040"/>
              </w:rPr>
              <w:t>Oikeutettu seurantaan: –</w:t>
            </w:r>
          </w:p>
        </w:tc>
      </w:tr>
      <w:tr w:rsidR="008054A6" w14:paraId="15CF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6B0A" w14:textId="77777777" w:rsidR="008054A6" w:rsidRDefault="005B338A">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1DB9"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19CC" w14:textId="77777777" w:rsidR="008054A6" w:rsidRDefault="008054A6">
            <w:pPr>
              <w:pStyle w:val="ProductList-TableBody"/>
            </w:pPr>
          </w:p>
        </w:tc>
      </w:tr>
    </w:tbl>
    <w:p w14:paraId="56840593" w14:textId="77777777" w:rsidR="008054A6" w:rsidRDefault="005B338A">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8054A6" w14:paraId="366E0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6C1C1"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6D3CB6D"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FE4EC" w14:textId="77777777" w:rsidR="008054A6" w:rsidRDefault="005B338A">
            <w:pPr>
              <w:pStyle w:val="ProductList-TableBody"/>
            </w:pPr>
            <w:r>
              <w:rPr>
                <w:color w:val="404040"/>
              </w:rPr>
              <w:t>Lisäohjelmistot: –</w:t>
            </w:r>
          </w:p>
        </w:tc>
      </w:tr>
      <w:tr w:rsidR="008054A6" w14:paraId="203A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EAB3" w14:textId="77777777" w:rsidR="008054A6" w:rsidRDefault="005B338A">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AD89A09" w14:textId="77777777" w:rsidR="008054A6" w:rsidRDefault="005B338A">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3045" w14:textId="77777777" w:rsidR="008054A6" w:rsidRDefault="005B338A">
            <w:pPr>
              <w:pStyle w:val="ProductList-TableBody"/>
            </w:pPr>
            <w:r>
              <w:rPr>
                <w:color w:val="404040"/>
              </w:rPr>
              <w:t>Oikeuksiin sisältyvät teknologiat: –</w:t>
            </w:r>
          </w:p>
        </w:tc>
      </w:tr>
      <w:tr w:rsidR="008054A6" w14:paraId="252A2131" w14:textId="77777777">
        <w:tc>
          <w:tcPr>
            <w:tcW w:w="4040" w:type="dxa"/>
            <w:tcBorders>
              <w:top w:val="single" w:sz="4" w:space="0" w:color="000000"/>
              <w:left w:val="single" w:sz="4" w:space="0" w:color="000000"/>
              <w:bottom w:val="single" w:sz="4" w:space="0" w:color="000000"/>
              <w:right w:val="single" w:sz="4" w:space="0" w:color="000000"/>
            </w:tcBorders>
          </w:tcPr>
          <w:p w14:paraId="0920FDA5"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633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A26D" w14:textId="77777777" w:rsidR="008054A6" w:rsidRDefault="008054A6">
            <w:pPr>
              <w:pStyle w:val="ProductList-TableBody"/>
            </w:pPr>
          </w:p>
        </w:tc>
      </w:tr>
    </w:tbl>
    <w:p w14:paraId="5C48165D" w14:textId="77777777" w:rsidR="008054A6" w:rsidRDefault="008054A6">
      <w:pPr>
        <w:pStyle w:val="ProductList-Body"/>
      </w:pPr>
    </w:p>
    <w:p w14:paraId="548EC527"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8054A6" w14:paraId="047AE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42E3B12" w14:textId="77777777" w:rsidR="008054A6" w:rsidRDefault="005B338A">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7C9CC31B" w14:textId="77777777" w:rsidR="008054A6" w:rsidRDefault="005B338A">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24F5CB09" w14:textId="77777777" w:rsidR="008054A6" w:rsidRDefault="005B338A">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8054A6" w14:paraId="3D8F67F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B88416" w14:textId="77777777" w:rsidR="008054A6" w:rsidRDefault="008054A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6B02BAA" w14:textId="77777777" w:rsidR="008054A6" w:rsidRDefault="005B338A">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1F87F359" w14:textId="77777777" w:rsidR="008054A6" w:rsidRDefault="005B338A">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8054A6" w14:paraId="755C85B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941EE9" w14:textId="77777777" w:rsidR="008054A6" w:rsidRDefault="008054A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A72A29D" w14:textId="77777777" w:rsidR="008054A6" w:rsidRDefault="005B338A">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4AD5564C" w14:textId="77777777" w:rsidR="008054A6" w:rsidRDefault="005B338A">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79828ABA" w14:textId="77777777" w:rsidR="008054A6" w:rsidRDefault="008054A6">
      <w:pPr>
        <w:pStyle w:val="ProductList-Body"/>
      </w:pPr>
    </w:p>
    <w:p w14:paraId="20110C44" w14:textId="77777777" w:rsidR="008054A6" w:rsidRDefault="005B338A">
      <w:pPr>
        <w:pStyle w:val="ProductList-ClauseHeading"/>
        <w:outlineLvl w:val="4"/>
      </w:pPr>
      <w:r>
        <w:lastRenderedPageBreak/>
        <w:t>3.2 Server Management -tilauskäyttöoikeudet</w:t>
      </w:r>
    </w:p>
    <w:p w14:paraId="49104892" w14:textId="77777777" w:rsidR="008054A6" w:rsidRDefault="005B338A">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10BCE7E7" w14:textId="77777777" w:rsidR="008054A6" w:rsidRDefault="008054A6">
      <w:pPr>
        <w:pStyle w:val="ProductList-Body"/>
      </w:pPr>
    </w:p>
    <w:p w14:paraId="3A193ABF" w14:textId="77777777" w:rsidR="008054A6" w:rsidRDefault="005B338A">
      <w:pPr>
        <w:pStyle w:val="ProductList-ClauseHeading"/>
        <w:outlineLvl w:val="4"/>
      </w:pPr>
      <w:r>
        <w:t>3.3 Tarkistusmoduulien korvaaminen</w:t>
      </w:r>
    </w:p>
    <w:p w14:paraId="74EF8335" w14:textId="77777777" w:rsidR="008054A6" w:rsidRDefault="005B338A">
      <w:pPr>
        <w:pStyle w:val="ProductList-Body"/>
      </w:pPr>
      <w:r>
        <w:t>Microsoft saattaa korvata Online-palvelun seuraavia ohjelmia ja tiedostoja:</w:t>
      </w:r>
    </w:p>
    <w:p w14:paraId="23896F95" w14:textId="77777777" w:rsidR="008054A6" w:rsidRDefault="005B338A" w:rsidP="005B338A">
      <w:pPr>
        <w:pStyle w:val="ProductList-Bullet"/>
        <w:numPr>
          <w:ilvl w:val="0"/>
          <w:numId w:val="24"/>
        </w:numPr>
      </w:pPr>
      <w:r>
        <w:t>virustentorjuntaohjelma ja roskapostin torjuntaohjelma sekä</w:t>
      </w:r>
    </w:p>
    <w:p w14:paraId="6A8A6D2F" w14:textId="77777777" w:rsidR="008054A6" w:rsidRDefault="005B338A" w:rsidP="005B338A">
      <w:pPr>
        <w:pStyle w:val="ProductList-Bullet"/>
        <w:numPr>
          <w:ilvl w:val="0"/>
          <w:numId w:val="24"/>
        </w:numPr>
      </w:pPr>
      <w:r>
        <w:t>allekirjoitustiedostot ja sisällön suodatustietotiedostot.</w:t>
      </w:r>
    </w:p>
    <w:p w14:paraId="5B8B9DE8" w14:textId="77777777" w:rsidR="008054A6" w:rsidRDefault="005B338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8054A6" w14:paraId="2D667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5B476" w14:textId="77777777" w:rsidR="008054A6" w:rsidRDefault="005B338A">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8CAEA"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D47C0" w14:textId="77777777" w:rsidR="008054A6" w:rsidRDefault="005B338A">
            <w:pPr>
              <w:pStyle w:val="ProductList-TableBody"/>
            </w:pPr>
            <w:r>
              <w:rPr>
                <w:color w:val="404040"/>
              </w:rPr>
              <w:t>Korvaavan palvelimen käyttöoikeudet: –</w:t>
            </w:r>
          </w:p>
        </w:tc>
      </w:tr>
      <w:tr w:rsidR="008054A6" w14:paraId="724FB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F7B0"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EEF60D"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25C5" w14:textId="77777777" w:rsidR="008054A6" w:rsidRDefault="005B338A">
            <w:pPr>
              <w:pStyle w:val="ProductList-TableBody"/>
            </w:pPr>
            <w:r>
              <w:rPr>
                <w:color w:val="404040"/>
              </w:rPr>
              <w:t>Verkkovierailuoikeudet: –</w:t>
            </w:r>
          </w:p>
        </w:tc>
      </w:tr>
      <w:tr w:rsidR="008054A6" w14:paraId="6417A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CEEE"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8383"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0698" w14:textId="77777777" w:rsidR="008054A6" w:rsidRDefault="008054A6">
            <w:pPr>
              <w:pStyle w:val="ProductList-TableBody"/>
            </w:pPr>
          </w:p>
        </w:tc>
      </w:tr>
    </w:tbl>
    <w:p w14:paraId="7B30E083" w14:textId="77777777" w:rsidR="008054A6" w:rsidRDefault="008054A6">
      <w:pPr>
        <w:pStyle w:val="ProductList-Body"/>
      </w:pPr>
    </w:p>
    <w:p w14:paraId="1D2207B7" w14:textId="77777777" w:rsidR="008054A6" w:rsidRDefault="005B338A">
      <w:pPr>
        <w:pStyle w:val="ProductList-ClauseHeading"/>
        <w:outlineLvl w:val="4"/>
      </w:pPr>
      <w:r>
        <w:t>4.1 System Center Endpoint Protectionin nykyisen version oikeudet</w:t>
      </w:r>
    </w:p>
    <w:p w14:paraId="3D8EB05A" w14:textId="77777777" w:rsidR="008054A6" w:rsidRDefault="005B338A">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2610415E"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0EB8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8705D"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6F30648" w14:textId="77777777" w:rsidR="008054A6" w:rsidRDefault="008054A6">
      <w:pPr>
        <w:pStyle w:val="ProductList-Body"/>
      </w:pPr>
    </w:p>
    <w:p w14:paraId="6444F715" w14:textId="77777777" w:rsidR="008054A6" w:rsidRDefault="005B338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1462"/>
      <w:r>
        <w:instrText>System Center Operations Manager</w:instrText>
      </w:r>
      <w:bookmarkEnd w:id="156"/>
      <w:r>
        <w:instrText>" \l 3</w:instrText>
      </w:r>
      <w:r>
        <w:fldChar w:fldCharType="end"/>
      </w:r>
    </w:p>
    <w:p w14:paraId="44C7D571" w14:textId="77777777" w:rsidR="008054A6" w:rsidRDefault="005B338A">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54A6" w14:paraId="409DD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430B5"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D75BB"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68F1"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AF81"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CC6B"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BF592"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AD92"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711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2C6A"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D844"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C88E9"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352C"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424480B7" w14:textId="77777777">
        <w:tc>
          <w:tcPr>
            <w:tcW w:w="4160" w:type="dxa"/>
            <w:tcBorders>
              <w:top w:val="single" w:sz="6" w:space="0" w:color="FFFFFF"/>
              <w:left w:val="none" w:sz="4" w:space="0" w:color="6E6E6E"/>
              <w:bottom w:val="dashed" w:sz="4" w:space="0" w:color="BFBFBF"/>
              <w:right w:val="none" w:sz="4" w:space="0" w:color="6E6E6E"/>
            </w:tcBorders>
          </w:tcPr>
          <w:p w14:paraId="01D0018E" w14:textId="77777777" w:rsidR="008054A6" w:rsidRDefault="005B338A">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3D8518C"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BD1ABD"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B79BF4"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E6AA9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6F1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AD3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9AC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8E6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D14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570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7C69"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66958A6B" w14:textId="77777777">
        <w:tc>
          <w:tcPr>
            <w:tcW w:w="4160" w:type="dxa"/>
            <w:tcBorders>
              <w:top w:val="dashed" w:sz="4" w:space="0" w:color="BFBFBF"/>
              <w:left w:val="none" w:sz="4" w:space="0" w:color="6E6E6E"/>
              <w:bottom w:val="none" w:sz="4" w:space="0" w:color="BFBFBF"/>
              <w:right w:val="none" w:sz="4" w:space="0" w:color="6E6E6E"/>
            </w:tcBorders>
          </w:tcPr>
          <w:p w14:paraId="590ACBA3" w14:textId="77777777" w:rsidR="008054A6" w:rsidRDefault="005B338A">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E332048"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6A2B7E"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136999"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C6F0D8"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554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513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B5AD"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69A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907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27E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3C0BA" w14:textId="77777777" w:rsidR="008054A6" w:rsidRDefault="008054A6">
            <w:pPr>
              <w:pStyle w:val="ProductList-TableBody"/>
              <w:jc w:val="center"/>
            </w:pPr>
          </w:p>
        </w:tc>
      </w:tr>
    </w:tbl>
    <w:p w14:paraId="11EC0576" w14:textId="77777777" w:rsidR="008054A6" w:rsidRDefault="005B338A">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8054A6" w14:paraId="7BF1C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A4A7F"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28C0AF"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4A52F" w14:textId="77777777" w:rsidR="008054A6" w:rsidRDefault="005B338A">
            <w:pPr>
              <w:pStyle w:val="ProductList-TableBody"/>
            </w:pPr>
            <w:r>
              <w:rPr>
                <w:color w:val="404040"/>
              </w:rPr>
              <w:t>Aiemmat versiot: –</w:t>
            </w:r>
          </w:p>
        </w:tc>
      </w:tr>
      <w:tr w:rsidR="008054A6" w14:paraId="785A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969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DF8F"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75D7B92"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5">
              <w:r>
                <w:rPr>
                  <w:color w:val="00467F"/>
                  <w:u w:val="single"/>
                </w:rPr>
                <w:t>Liite B</w:t>
              </w:r>
            </w:hyperlink>
          </w:p>
        </w:tc>
      </w:tr>
      <w:tr w:rsidR="008054A6" w14:paraId="26CD3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6E0A"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497B"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B0F9" w14:textId="77777777" w:rsidR="008054A6" w:rsidRDefault="005B338A">
            <w:pPr>
              <w:pStyle w:val="ProductList-TableBody"/>
            </w:pPr>
            <w:r>
              <w:rPr>
                <w:color w:val="404040"/>
              </w:rPr>
              <w:t>Oikeutettu vähennyksiin: –</w:t>
            </w:r>
          </w:p>
        </w:tc>
      </w:tr>
      <w:tr w:rsidR="008054A6" w14:paraId="1A160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40BE"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91F7"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7B82" w14:textId="77777777" w:rsidR="008054A6" w:rsidRDefault="005B338A">
            <w:pPr>
              <w:pStyle w:val="ProductList-TableBody"/>
            </w:pPr>
            <w:r>
              <w:rPr>
                <w:color w:val="404040"/>
              </w:rPr>
              <w:t>Oikeutettu seurantaan: –</w:t>
            </w:r>
          </w:p>
        </w:tc>
      </w:tr>
      <w:tr w:rsidR="008054A6" w14:paraId="17C7E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FF7B"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07B3"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14BB" w14:textId="77777777" w:rsidR="008054A6" w:rsidRDefault="008054A6">
            <w:pPr>
              <w:pStyle w:val="ProductList-TableBody"/>
            </w:pPr>
          </w:p>
        </w:tc>
      </w:tr>
    </w:tbl>
    <w:p w14:paraId="6C015175" w14:textId="77777777" w:rsidR="008054A6" w:rsidRDefault="008054A6">
      <w:pPr>
        <w:pStyle w:val="ProductList-Body"/>
      </w:pPr>
    </w:p>
    <w:p w14:paraId="099ED3D8" w14:textId="77777777" w:rsidR="008054A6" w:rsidRDefault="005B338A">
      <w:pPr>
        <w:pStyle w:val="ProductList-ClauseHeading"/>
        <w:outlineLvl w:val="4"/>
      </w:pPr>
      <w:r>
        <w:t>2.1 Oppilaitosasiakkaat</w:t>
      </w:r>
    </w:p>
    <w:p w14:paraId="2D31ACF5" w14:textId="77777777" w:rsidR="008054A6" w:rsidRDefault="005B338A">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5C50247" w14:textId="77777777" w:rsidR="008054A6" w:rsidRDefault="005B338A">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8054A6" w14:paraId="1EC81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3E60"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866C7E2"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F0F3B" w14:textId="77777777" w:rsidR="008054A6" w:rsidRDefault="005B338A">
            <w:pPr>
              <w:pStyle w:val="ProductList-TableBody"/>
            </w:pPr>
            <w:r>
              <w:rPr>
                <w:color w:val="404040"/>
              </w:rPr>
              <w:t>Lisäohjelmistot: –</w:t>
            </w:r>
          </w:p>
        </w:tc>
      </w:tr>
      <w:tr w:rsidR="008054A6" w14:paraId="65BB8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9F29"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84AF390"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6EA4F8"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181BDA52" w14:textId="77777777">
        <w:tc>
          <w:tcPr>
            <w:tcW w:w="4040" w:type="dxa"/>
            <w:tcBorders>
              <w:top w:val="single" w:sz="4" w:space="0" w:color="000000"/>
              <w:left w:val="single" w:sz="4" w:space="0" w:color="000000"/>
              <w:bottom w:val="single" w:sz="4" w:space="0" w:color="000000"/>
              <w:right w:val="single" w:sz="4" w:space="0" w:color="000000"/>
            </w:tcBorders>
          </w:tcPr>
          <w:p w14:paraId="662E3B1C"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9191"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2CD5" w14:textId="77777777" w:rsidR="008054A6" w:rsidRDefault="008054A6">
            <w:pPr>
              <w:pStyle w:val="ProductList-TableBody"/>
            </w:pPr>
          </w:p>
        </w:tc>
      </w:tr>
    </w:tbl>
    <w:p w14:paraId="7F9347B0" w14:textId="77777777" w:rsidR="008054A6" w:rsidRDefault="008054A6">
      <w:pPr>
        <w:pStyle w:val="ProductList-Body"/>
      </w:pPr>
    </w:p>
    <w:p w14:paraId="50322B37"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8054A6" w14:paraId="25C5D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0B59F"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9346A08" w14:textId="77777777" w:rsidR="008054A6" w:rsidRDefault="005B338A">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AD48381" w14:textId="77777777" w:rsidR="008054A6" w:rsidRDefault="008054A6">
            <w:pPr>
              <w:pStyle w:val="ProductList-TableBody"/>
            </w:pPr>
          </w:p>
        </w:tc>
      </w:tr>
    </w:tbl>
    <w:p w14:paraId="325A983E" w14:textId="77777777" w:rsidR="008054A6" w:rsidRDefault="008054A6">
      <w:pPr>
        <w:pStyle w:val="ProductList-Body"/>
      </w:pPr>
    </w:p>
    <w:p w14:paraId="588F3EEA" w14:textId="77777777" w:rsidR="008054A6" w:rsidRDefault="005B338A">
      <w:pPr>
        <w:pStyle w:val="ProductList-ClauseHeading"/>
        <w:outlineLvl w:val="4"/>
      </w:pPr>
      <w:r>
        <w:t>3.2 SQL Server Technology</w:t>
      </w:r>
    </w:p>
    <w:p w14:paraId="0A6D8049"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5DF2BDD" w14:textId="77777777" w:rsidR="008054A6" w:rsidRDefault="005B338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8054A6" w14:paraId="725A6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291BA"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819B"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20D05" w14:textId="77777777" w:rsidR="008054A6" w:rsidRDefault="005B338A">
            <w:pPr>
              <w:pStyle w:val="ProductList-TableBody"/>
            </w:pPr>
            <w:r>
              <w:rPr>
                <w:color w:val="404040"/>
              </w:rPr>
              <w:t>Korvaavan palvelimen käyttöoikeudet: –</w:t>
            </w:r>
          </w:p>
        </w:tc>
      </w:tr>
      <w:tr w:rsidR="008054A6" w14:paraId="6793C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D10A"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5732CD9"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4DDB" w14:textId="77777777" w:rsidR="008054A6" w:rsidRDefault="005B338A">
            <w:pPr>
              <w:pStyle w:val="ProductList-TableBody"/>
            </w:pPr>
            <w:r>
              <w:rPr>
                <w:color w:val="404040"/>
              </w:rPr>
              <w:t>Verkkovierailuoikeudet: –</w:t>
            </w:r>
          </w:p>
        </w:tc>
      </w:tr>
      <w:tr w:rsidR="008054A6" w14:paraId="0BC7D572" w14:textId="77777777">
        <w:tc>
          <w:tcPr>
            <w:tcW w:w="4040" w:type="dxa"/>
            <w:tcBorders>
              <w:top w:val="single" w:sz="4" w:space="0" w:color="000000"/>
              <w:left w:val="single" w:sz="4" w:space="0" w:color="000000"/>
              <w:bottom w:val="single" w:sz="4" w:space="0" w:color="000000"/>
              <w:right w:val="single" w:sz="4" w:space="0" w:color="000000"/>
            </w:tcBorders>
          </w:tcPr>
          <w:p w14:paraId="2A43FEB2"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AE29"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16EA" w14:textId="77777777" w:rsidR="008054A6" w:rsidRDefault="008054A6">
            <w:pPr>
              <w:pStyle w:val="ProductList-TableBody"/>
            </w:pPr>
          </w:p>
        </w:tc>
      </w:tr>
    </w:tbl>
    <w:p w14:paraId="0C542001" w14:textId="77777777" w:rsidR="008054A6" w:rsidRDefault="008054A6">
      <w:pPr>
        <w:pStyle w:val="ProductList-Body"/>
      </w:pPr>
    </w:p>
    <w:p w14:paraId="125C7293" w14:textId="77777777" w:rsidR="008054A6" w:rsidRDefault="005B338A">
      <w:pPr>
        <w:pStyle w:val="ProductList-ClauseHeading"/>
        <w:outlineLvl w:val="4"/>
      </w:pPr>
      <w:r>
        <w:t>4.1 System Center Operations Managerin nykyisen version oikeudet</w:t>
      </w:r>
    </w:p>
    <w:p w14:paraId="7FA42B51" w14:textId="77777777" w:rsidR="008054A6" w:rsidRDefault="005B338A">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581ED249"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E47A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6312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ED54B20" w14:textId="77777777" w:rsidR="008054A6" w:rsidRDefault="008054A6">
      <w:pPr>
        <w:pStyle w:val="ProductList-Body"/>
      </w:pPr>
    </w:p>
    <w:p w14:paraId="17AFCF43" w14:textId="77777777" w:rsidR="008054A6" w:rsidRDefault="005B338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1463"/>
      <w:r>
        <w:instrText>System Center Orchestrator</w:instrText>
      </w:r>
      <w:bookmarkEnd w:id="162"/>
      <w:r>
        <w:instrText>" \l 3</w:instrText>
      </w:r>
      <w:r>
        <w:fldChar w:fldCharType="end"/>
      </w:r>
    </w:p>
    <w:p w14:paraId="4EAEFF80" w14:textId="77777777" w:rsidR="008054A6" w:rsidRDefault="005B338A">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054A6" w14:paraId="31D50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CBA40"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008A"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9F6C"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E4A6"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9C27"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A7B14"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9239"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5406"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304F"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44781"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DCA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F23E"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2E5B6B19" w14:textId="77777777">
        <w:tc>
          <w:tcPr>
            <w:tcW w:w="4160" w:type="dxa"/>
            <w:tcBorders>
              <w:top w:val="single" w:sz="6" w:space="0" w:color="FFFFFF"/>
              <w:left w:val="none" w:sz="4" w:space="0" w:color="6E6E6E"/>
              <w:bottom w:val="dashed" w:sz="4" w:space="0" w:color="BFBFBF"/>
              <w:right w:val="none" w:sz="4" w:space="0" w:color="6E6E6E"/>
            </w:tcBorders>
          </w:tcPr>
          <w:p w14:paraId="53AC2D71" w14:textId="77777777" w:rsidR="008054A6" w:rsidRDefault="005B338A">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582B7C"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88E8F2"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5D6EE5"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741F0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651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391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AB6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871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0E9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882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1D15"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428C6648" w14:textId="77777777">
        <w:tc>
          <w:tcPr>
            <w:tcW w:w="4160" w:type="dxa"/>
            <w:tcBorders>
              <w:top w:val="dashed" w:sz="4" w:space="0" w:color="BFBFBF"/>
              <w:left w:val="none" w:sz="4" w:space="0" w:color="6E6E6E"/>
              <w:bottom w:val="none" w:sz="4" w:space="0" w:color="BFBFBF"/>
              <w:right w:val="none" w:sz="4" w:space="0" w:color="6E6E6E"/>
            </w:tcBorders>
          </w:tcPr>
          <w:p w14:paraId="042867F7" w14:textId="77777777" w:rsidR="008054A6" w:rsidRDefault="005B338A">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D2925F4"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A1D675"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D3805"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4AF8C6"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9F6B"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9D6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F724"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1CE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E1C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301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D7AB" w14:textId="77777777" w:rsidR="008054A6" w:rsidRDefault="008054A6">
            <w:pPr>
              <w:pStyle w:val="ProductList-TableBody"/>
              <w:jc w:val="center"/>
            </w:pPr>
          </w:p>
        </w:tc>
      </w:tr>
    </w:tbl>
    <w:p w14:paraId="1F3CA39D" w14:textId="77777777" w:rsidR="008054A6" w:rsidRDefault="005B338A">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8054A6" w14:paraId="3B409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D6E23"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F572615"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CC6BA" w14:textId="77777777" w:rsidR="008054A6" w:rsidRDefault="005B338A">
            <w:pPr>
              <w:pStyle w:val="ProductList-TableBody"/>
            </w:pPr>
            <w:r>
              <w:rPr>
                <w:color w:val="404040"/>
              </w:rPr>
              <w:t>Aiemmat versiot: –</w:t>
            </w:r>
          </w:p>
        </w:tc>
      </w:tr>
      <w:tr w:rsidR="008054A6" w14:paraId="0EC6C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3DEF"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CCB1"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379E75"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2">
              <w:r>
                <w:rPr>
                  <w:color w:val="00467F"/>
                  <w:u w:val="single"/>
                </w:rPr>
                <w:t>Liite B</w:t>
              </w:r>
            </w:hyperlink>
          </w:p>
        </w:tc>
      </w:tr>
      <w:tr w:rsidR="008054A6" w14:paraId="5955C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0B0F"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452C"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733E" w14:textId="77777777" w:rsidR="008054A6" w:rsidRDefault="005B338A">
            <w:pPr>
              <w:pStyle w:val="ProductList-TableBody"/>
            </w:pPr>
            <w:r>
              <w:rPr>
                <w:color w:val="404040"/>
              </w:rPr>
              <w:t>Oikeutettu vähennyksiin: –</w:t>
            </w:r>
          </w:p>
        </w:tc>
      </w:tr>
      <w:tr w:rsidR="008054A6" w14:paraId="457FA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0249"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778D"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0534" w14:textId="77777777" w:rsidR="008054A6" w:rsidRDefault="005B338A">
            <w:pPr>
              <w:pStyle w:val="ProductList-TableBody"/>
            </w:pPr>
            <w:r>
              <w:rPr>
                <w:color w:val="404040"/>
              </w:rPr>
              <w:t>Oikeutettu seurantaan: –</w:t>
            </w:r>
          </w:p>
        </w:tc>
      </w:tr>
      <w:tr w:rsidR="008054A6" w14:paraId="47E2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1EE0"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4573"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30F4" w14:textId="77777777" w:rsidR="008054A6" w:rsidRDefault="008054A6">
            <w:pPr>
              <w:pStyle w:val="ProductList-TableBody"/>
            </w:pPr>
          </w:p>
        </w:tc>
      </w:tr>
    </w:tbl>
    <w:p w14:paraId="69CC99D6" w14:textId="77777777" w:rsidR="008054A6" w:rsidRDefault="008054A6">
      <w:pPr>
        <w:pStyle w:val="ProductList-Body"/>
      </w:pPr>
    </w:p>
    <w:p w14:paraId="6936A8AA" w14:textId="77777777" w:rsidR="008054A6" w:rsidRDefault="005B338A">
      <w:pPr>
        <w:pStyle w:val="ProductList-ClauseHeading"/>
        <w:outlineLvl w:val="4"/>
      </w:pPr>
      <w:r>
        <w:t>2.1 Oppilaitosasiakkaat</w:t>
      </w:r>
    </w:p>
    <w:p w14:paraId="70F1809C" w14:textId="77777777" w:rsidR="008054A6" w:rsidRDefault="005B338A">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BDFCE5D" w14:textId="77777777" w:rsidR="008054A6" w:rsidRDefault="005B338A">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8054A6" w14:paraId="6AABA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CC2FD"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2D151D5"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D1DC3" w14:textId="77777777" w:rsidR="008054A6" w:rsidRDefault="005B338A">
            <w:pPr>
              <w:pStyle w:val="ProductList-TableBody"/>
            </w:pPr>
            <w:r>
              <w:rPr>
                <w:color w:val="404040"/>
              </w:rPr>
              <w:t>Lisäohjelmistot: –</w:t>
            </w:r>
          </w:p>
        </w:tc>
      </w:tr>
      <w:tr w:rsidR="008054A6" w14:paraId="02E7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66B1"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5616F57"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F92AAE"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39468488" w14:textId="77777777">
        <w:tc>
          <w:tcPr>
            <w:tcW w:w="4040" w:type="dxa"/>
            <w:tcBorders>
              <w:top w:val="single" w:sz="4" w:space="0" w:color="000000"/>
              <w:left w:val="single" w:sz="4" w:space="0" w:color="000000"/>
              <w:bottom w:val="single" w:sz="4" w:space="0" w:color="000000"/>
              <w:right w:val="single" w:sz="4" w:space="0" w:color="000000"/>
            </w:tcBorders>
          </w:tcPr>
          <w:p w14:paraId="7B91858B"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2BFF"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A1D7" w14:textId="77777777" w:rsidR="008054A6" w:rsidRDefault="008054A6">
            <w:pPr>
              <w:pStyle w:val="ProductList-TableBody"/>
            </w:pPr>
          </w:p>
        </w:tc>
      </w:tr>
    </w:tbl>
    <w:p w14:paraId="61571D8F" w14:textId="77777777" w:rsidR="008054A6" w:rsidRDefault="008054A6">
      <w:pPr>
        <w:pStyle w:val="ProductList-Body"/>
      </w:pPr>
    </w:p>
    <w:p w14:paraId="6615F414"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8054A6" w14:paraId="5F514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18A24"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5D6FFB" w14:textId="77777777" w:rsidR="008054A6" w:rsidRDefault="005B338A">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7F9DAF0B" w14:textId="77777777" w:rsidR="008054A6" w:rsidRDefault="008054A6">
            <w:pPr>
              <w:pStyle w:val="ProductList-TableBody"/>
            </w:pPr>
          </w:p>
        </w:tc>
      </w:tr>
    </w:tbl>
    <w:p w14:paraId="4C53B118" w14:textId="77777777" w:rsidR="008054A6" w:rsidRDefault="008054A6">
      <w:pPr>
        <w:pStyle w:val="ProductList-Body"/>
      </w:pPr>
    </w:p>
    <w:p w14:paraId="41BDD477" w14:textId="77777777" w:rsidR="008054A6" w:rsidRDefault="005B338A">
      <w:pPr>
        <w:pStyle w:val="ProductList-ClauseHeading"/>
        <w:outlineLvl w:val="4"/>
      </w:pPr>
      <w:r>
        <w:t>3.2 SQL Server Technology</w:t>
      </w:r>
    </w:p>
    <w:p w14:paraId="2A8C9E8A"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FAAEEA5" w14:textId="77777777" w:rsidR="008054A6" w:rsidRDefault="005B338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8054A6" w14:paraId="4E2D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219F8"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AF377"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B1B28" w14:textId="77777777" w:rsidR="008054A6" w:rsidRDefault="005B338A">
            <w:pPr>
              <w:pStyle w:val="ProductList-TableBody"/>
            </w:pPr>
            <w:r>
              <w:rPr>
                <w:color w:val="404040"/>
              </w:rPr>
              <w:t>Korvaavan palvelimen käyttöoikeudet: –</w:t>
            </w:r>
          </w:p>
        </w:tc>
      </w:tr>
      <w:tr w:rsidR="008054A6" w14:paraId="2ACC5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8AB3"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A26E1F9"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EB59" w14:textId="77777777" w:rsidR="008054A6" w:rsidRDefault="005B338A">
            <w:pPr>
              <w:pStyle w:val="ProductList-TableBody"/>
            </w:pPr>
            <w:r>
              <w:rPr>
                <w:color w:val="404040"/>
              </w:rPr>
              <w:t>Verkkovierailuoikeudet: –</w:t>
            </w:r>
          </w:p>
        </w:tc>
      </w:tr>
      <w:tr w:rsidR="008054A6" w14:paraId="7BECF189" w14:textId="77777777">
        <w:tc>
          <w:tcPr>
            <w:tcW w:w="4040" w:type="dxa"/>
            <w:tcBorders>
              <w:top w:val="single" w:sz="4" w:space="0" w:color="000000"/>
              <w:left w:val="single" w:sz="4" w:space="0" w:color="000000"/>
              <w:bottom w:val="single" w:sz="4" w:space="0" w:color="000000"/>
              <w:right w:val="single" w:sz="4" w:space="0" w:color="000000"/>
            </w:tcBorders>
          </w:tcPr>
          <w:p w14:paraId="7C8A99A4"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1688"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61DB" w14:textId="77777777" w:rsidR="008054A6" w:rsidRDefault="008054A6">
            <w:pPr>
              <w:pStyle w:val="ProductList-TableBody"/>
            </w:pPr>
          </w:p>
        </w:tc>
      </w:tr>
    </w:tbl>
    <w:p w14:paraId="4BFB12F3"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DCDA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2C99E"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6A5B724" w14:textId="77777777" w:rsidR="008054A6" w:rsidRDefault="008054A6">
      <w:pPr>
        <w:pStyle w:val="ProductList-Body"/>
      </w:pPr>
    </w:p>
    <w:p w14:paraId="6E6FA5C2" w14:textId="77777777" w:rsidR="008054A6" w:rsidRDefault="005B338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1464"/>
      <w:r>
        <w:instrText>System Center Service Manager</w:instrText>
      </w:r>
      <w:bookmarkEnd w:id="168"/>
      <w:r>
        <w:instrText>" \l 3</w:instrText>
      </w:r>
      <w:r>
        <w:fldChar w:fldCharType="end"/>
      </w:r>
    </w:p>
    <w:p w14:paraId="4C3700D5" w14:textId="77777777" w:rsidR="008054A6" w:rsidRDefault="005B338A">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054A6" w14:paraId="0DF91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7C0DF"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0E85"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C02E"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A9F0"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50E2A"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D4104"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1589"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15D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AB1C"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B1342"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ACC2"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669E3"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0E92BF86" w14:textId="77777777">
        <w:tc>
          <w:tcPr>
            <w:tcW w:w="4160" w:type="dxa"/>
            <w:tcBorders>
              <w:top w:val="single" w:sz="6" w:space="0" w:color="FFFFFF"/>
              <w:left w:val="none" w:sz="4" w:space="0" w:color="6E6E6E"/>
              <w:bottom w:val="dashed" w:sz="4" w:space="0" w:color="BFBFBF"/>
              <w:right w:val="none" w:sz="4" w:space="0" w:color="6E6E6E"/>
            </w:tcBorders>
          </w:tcPr>
          <w:p w14:paraId="2875F12D" w14:textId="77777777" w:rsidR="008054A6" w:rsidRDefault="005B338A">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FB22171"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B9BA92" w14:textId="77777777" w:rsidR="008054A6" w:rsidRDefault="005B33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378108"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5DCB79"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CA4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FB0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726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1B9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08A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CD8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7D25"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7009E33A" w14:textId="77777777">
        <w:tc>
          <w:tcPr>
            <w:tcW w:w="4160" w:type="dxa"/>
            <w:tcBorders>
              <w:top w:val="dashed" w:sz="4" w:space="0" w:color="BFBFBF"/>
              <w:left w:val="none" w:sz="4" w:space="0" w:color="6E6E6E"/>
              <w:bottom w:val="none" w:sz="4" w:space="0" w:color="BFBFBF"/>
              <w:right w:val="none" w:sz="4" w:space="0" w:color="6E6E6E"/>
            </w:tcBorders>
          </w:tcPr>
          <w:p w14:paraId="2ECA2B4F" w14:textId="77777777" w:rsidR="008054A6" w:rsidRDefault="005B338A">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CEC2EF2"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D1CB10"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67F3CA"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005117"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CED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3F7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698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742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C02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A84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AAD7" w14:textId="77777777" w:rsidR="008054A6" w:rsidRDefault="008054A6">
            <w:pPr>
              <w:pStyle w:val="ProductList-TableBody"/>
              <w:jc w:val="center"/>
            </w:pPr>
          </w:p>
        </w:tc>
      </w:tr>
    </w:tbl>
    <w:p w14:paraId="465F2234" w14:textId="77777777" w:rsidR="008054A6" w:rsidRDefault="005B338A">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8054A6" w14:paraId="06ACD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01BA"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D3F186E"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92853" w14:textId="77777777" w:rsidR="008054A6" w:rsidRDefault="005B338A">
            <w:pPr>
              <w:pStyle w:val="ProductList-TableBody"/>
            </w:pPr>
            <w:r>
              <w:rPr>
                <w:color w:val="404040"/>
              </w:rPr>
              <w:t>Aiemmat versiot: –</w:t>
            </w:r>
          </w:p>
        </w:tc>
      </w:tr>
      <w:tr w:rsidR="008054A6" w14:paraId="54EE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2920"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9062"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C5FDEB0" w14:textId="77777777" w:rsidR="008054A6" w:rsidRDefault="005B338A">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9">
              <w:r>
                <w:rPr>
                  <w:color w:val="00467F"/>
                  <w:u w:val="single"/>
                </w:rPr>
                <w:t>Liite B</w:t>
              </w:r>
            </w:hyperlink>
          </w:p>
        </w:tc>
      </w:tr>
      <w:tr w:rsidR="008054A6" w14:paraId="7D8B8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A7F1"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B100"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2EC9" w14:textId="77777777" w:rsidR="008054A6" w:rsidRDefault="005B338A">
            <w:pPr>
              <w:pStyle w:val="ProductList-TableBody"/>
            </w:pPr>
            <w:r>
              <w:rPr>
                <w:color w:val="404040"/>
              </w:rPr>
              <w:t>Oikeutettu vähennyksiin: –</w:t>
            </w:r>
          </w:p>
        </w:tc>
      </w:tr>
      <w:tr w:rsidR="008054A6" w14:paraId="7404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9F17"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B5E"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924A" w14:textId="77777777" w:rsidR="008054A6" w:rsidRDefault="005B338A">
            <w:pPr>
              <w:pStyle w:val="ProductList-TableBody"/>
            </w:pPr>
            <w:r>
              <w:rPr>
                <w:color w:val="404040"/>
              </w:rPr>
              <w:t>Oikeutettu seurantaan: –</w:t>
            </w:r>
          </w:p>
        </w:tc>
      </w:tr>
      <w:tr w:rsidR="008054A6" w14:paraId="2480E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CDB4"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778B"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BA6E" w14:textId="77777777" w:rsidR="008054A6" w:rsidRDefault="008054A6">
            <w:pPr>
              <w:pStyle w:val="ProductList-TableBody"/>
            </w:pPr>
          </w:p>
        </w:tc>
      </w:tr>
    </w:tbl>
    <w:p w14:paraId="00BF4FD9" w14:textId="77777777" w:rsidR="008054A6" w:rsidRDefault="008054A6">
      <w:pPr>
        <w:pStyle w:val="ProductList-Body"/>
      </w:pPr>
    </w:p>
    <w:p w14:paraId="4666DB59" w14:textId="77777777" w:rsidR="008054A6" w:rsidRDefault="005B338A">
      <w:pPr>
        <w:pStyle w:val="ProductList-ClauseHeading"/>
        <w:outlineLvl w:val="4"/>
      </w:pPr>
      <w:r>
        <w:t>2.1 Oppilaitosasiakkaat</w:t>
      </w:r>
    </w:p>
    <w:p w14:paraId="72F9C2EA" w14:textId="77777777" w:rsidR="008054A6" w:rsidRDefault="005B338A">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2B791A7" w14:textId="77777777" w:rsidR="008054A6" w:rsidRDefault="005B338A">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8054A6" w14:paraId="5E8AC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B9D3F"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0AC2AD0"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35EDB" w14:textId="77777777" w:rsidR="008054A6" w:rsidRDefault="005B338A">
            <w:pPr>
              <w:pStyle w:val="ProductList-TableBody"/>
            </w:pPr>
            <w:r>
              <w:rPr>
                <w:color w:val="404040"/>
              </w:rPr>
              <w:t>Lisäohjelmistot: –</w:t>
            </w:r>
          </w:p>
        </w:tc>
      </w:tr>
      <w:tr w:rsidR="008054A6" w14:paraId="560E8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1F87"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3E92815"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B35D49"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27B75AC6" w14:textId="77777777">
        <w:tc>
          <w:tcPr>
            <w:tcW w:w="4040" w:type="dxa"/>
            <w:tcBorders>
              <w:top w:val="single" w:sz="4" w:space="0" w:color="000000"/>
              <w:left w:val="single" w:sz="4" w:space="0" w:color="000000"/>
              <w:bottom w:val="single" w:sz="4" w:space="0" w:color="000000"/>
              <w:right w:val="single" w:sz="4" w:space="0" w:color="000000"/>
            </w:tcBorders>
          </w:tcPr>
          <w:p w14:paraId="057AA1A7"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3EC9"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8AED" w14:textId="77777777" w:rsidR="008054A6" w:rsidRDefault="008054A6">
            <w:pPr>
              <w:pStyle w:val="ProductList-TableBody"/>
            </w:pPr>
          </w:p>
        </w:tc>
      </w:tr>
    </w:tbl>
    <w:p w14:paraId="40222C01" w14:textId="77777777" w:rsidR="008054A6" w:rsidRDefault="008054A6">
      <w:pPr>
        <w:pStyle w:val="ProductList-Body"/>
      </w:pPr>
    </w:p>
    <w:p w14:paraId="79FF068A" w14:textId="77777777" w:rsidR="008054A6" w:rsidRDefault="005B338A">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8054A6" w14:paraId="642D3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AD6B7" w14:textId="77777777" w:rsidR="008054A6" w:rsidRDefault="005B338A">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FFC0A9C" w14:textId="77777777" w:rsidR="008054A6" w:rsidRDefault="005B338A">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0330049A" w14:textId="77777777" w:rsidR="008054A6" w:rsidRDefault="005B338A">
            <w:pPr>
              <w:pStyle w:val="ProductList-TableBody"/>
            </w:pPr>
            <w:r>
              <w:t>Microsoft Identity Manager 2016 CAL (käyttäjän tilauskäyttöoikeus)</w:t>
            </w:r>
          </w:p>
        </w:tc>
      </w:tr>
      <w:tr w:rsidR="008054A6" w14:paraId="340DCC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F71FB"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4696C" w14:textId="77777777" w:rsidR="008054A6" w:rsidRDefault="005B338A">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7A2D39C2" w14:textId="77777777" w:rsidR="008054A6" w:rsidRDefault="008054A6">
            <w:pPr>
              <w:pStyle w:val="ProductList-TableBody"/>
            </w:pPr>
          </w:p>
        </w:tc>
      </w:tr>
    </w:tbl>
    <w:p w14:paraId="106A27AF" w14:textId="77777777" w:rsidR="008054A6" w:rsidRDefault="008054A6">
      <w:pPr>
        <w:pStyle w:val="ProductList-Body"/>
      </w:pPr>
    </w:p>
    <w:p w14:paraId="5381235D" w14:textId="77777777" w:rsidR="008054A6" w:rsidRDefault="005B338A">
      <w:pPr>
        <w:pStyle w:val="ProductList-ClauseHeading"/>
        <w:outlineLvl w:val="4"/>
      </w:pPr>
      <w:r>
        <w:t>3.2 SQL Server Technology</w:t>
      </w:r>
    </w:p>
    <w:p w14:paraId="1C3688DE"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32D7D91" w14:textId="77777777" w:rsidR="008054A6" w:rsidRDefault="005B338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8054A6" w14:paraId="193DB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72A79"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351A"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31BC8" w14:textId="77777777" w:rsidR="008054A6" w:rsidRDefault="005B338A">
            <w:pPr>
              <w:pStyle w:val="ProductList-TableBody"/>
            </w:pPr>
            <w:r>
              <w:rPr>
                <w:color w:val="404040"/>
              </w:rPr>
              <w:t>Korvaavan palvelimen käyttöoikeudet: –</w:t>
            </w:r>
          </w:p>
        </w:tc>
      </w:tr>
      <w:tr w:rsidR="008054A6" w14:paraId="53839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7910"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773F71"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A9CC" w14:textId="77777777" w:rsidR="008054A6" w:rsidRDefault="005B338A">
            <w:pPr>
              <w:pStyle w:val="ProductList-TableBody"/>
            </w:pPr>
            <w:r>
              <w:rPr>
                <w:color w:val="404040"/>
              </w:rPr>
              <w:t>Verkkovierailuoikeudet: –</w:t>
            </w:r>
          </w:p>
        </w:tc>
      </w:tr>
      <w:tr w:rsidR="008054A6" w14:paraId="682C5ED8" w14:textId="77777777">
        <w:tc>
          <w:tcPr>
            <w:tcW w:w="4040" w:type="dxa"/>
            <w:tcBorders>
              <w:top w:val="single" w:sz="4" w:space="0" w:color="000000"/>
              <w:left w:val="single" w:sz="4" w:space="0" w:color="000000"/>
              <w:bottom w:val="single" w:sz="4" w:space="0" w:color="000000"/>
              <w:right w:val="single" w:sz="4" w:space="0" w:color="000000"/>
            </w:tcBorders>
          </w:tcPr>
          <w:p w14:paraId="7B7C41F3"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FCD6"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9DCB" w14:textId="77777777" w:rsidR="008054A6" w:rsidRDefault="008054A6">
            <w:pPr>
              <w:pStyle w:val="ProductList-TableBody"/>
            </w:pPr>
          </w:p>
        </w:tc>
      </w:tr>
    </w:tbl>
    <w:p w14:paraId="093F661B" w14:textId="77777777" w:rsidR="008054A6" w:rsidRDefault="008054A6">
      <w:pPr>
        <w:pStyle w:val="ProductList-Body"/>
      </w:pPr>
    </w:p>
    <w:p w14:paraId="603CC0EB" w14:textId="77777777" w:rsidR="008054A6" w:rsidRDefault="005B338A">
      <w:pPr>
        <w:pStyle w:val="ProductList-ClauseHeading"/>
        <w:outlineLvl w:val="4"/>
      </w:pPr>
      <w:r>
        <w:t>4.1 System Center Service Managerin nykyisen version oikeudet</w:t>
      </w:r>
    </w:p>
    <w:p w14:paraId="15C1F088" w14:textId="77777777" w:rsidR="008054A6" w:rsidRDefault="005B338A">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4C35603B"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8857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9949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31C7E07" w14:textId="77777777" w:rsidR="008054A6" w:rsidRDefault="008054A6">
      <w:pPr>
        <w:pStyle w:val="ProductList-Body"/>
      </w:pPr>
    </w:p>
    <w:p w14:paraId="771B8AE3" w14:textId="77777777" w:rsidR="008054A6" w:rsidRDefault="005B338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1465"/>
      <w:r>
        <w:instrText>Virtual Desktop Infrastructure (VDI) Suite</w:instrText>
      </w:r>
      <w:bookmarkEnd w:id="174"/>
      <w:r>
        <w:instrText>" \l 2</w:instrText>
      </w:r>
      <w:r>
        <w:fldChar w:fldCharType="end"/>
      </w:r>
    </w:p>
    <w:p w14:paraId="76AC1715" w14:textId="77777777" w:rsidR="008054A6" w:rsidRDefault="005B338A">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42FE71B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9234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C974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96A48B0" w14:textId="77777777" w:rsidR="008054A6" w:rsidRDefault="008054A6">
      <w:pPr>
        <w:pStyle w:val="ProductList-Body"/>
      </w:pPr>
    </w:p>
    <w:p w14:paraId="7D738F41" w14:textId="77777777" w:rsidR="008054A6" w:rsidRDefault="005B338A">
      <w:pPr>
        <w:pStyle w:val="ProductList-OfferingGroupHeading"/>
        <w:outlineLvl w:val="1"/>
      </w:pPr>
      <w:bookmarkStart w:id="175" w:name="_Sec617"/>
      <w:r>
        <w:t>Visual Studio</w:t>
      </w:r>
      <w:bookmarkEnd w:id="175"/>
      <w:r>
        <w:fldChar w:fldCharType="begin"/>
      </w:r>
      <w:r>
        <w:instrText xml:space="preserve"> TC "</w:instrText>
      </w:r>
      <w:bookmarkStart w:id="176" w:name="_Toc52181466"/>
      <w:r>
        <w:instrText>Visual Studio</w:instrText>
      </w:r>
      <w:bookmarkEnd w:id="176"/>
      <w:r>
        <w:instrText>" \l 2</w:instrText>
      </w:r>
      <w:r>
        <w:fldChar w:fldCharType="end"/>
      </w:r>
    </w:p>
    <w:p w14:paraId="554BB29D" w14:textId="77777777" w:rsidR="008054A6" w:rsidRDefault="005B338A">
      <w:pPr>
        <w:pStyle w:val="ProductList-Offering2HeadingNoBorder"/>
        <w:outlineLvl w:val="2"/>
      </w:pPr>
      <w:bookmarkStart w:id="177" w:name="_Sec649"/>
      <w:r>
        <w:t>Visual Studio</w:t>
      </w:r>
      <w:bookmarkEnd w:id="177"/>
      <w:r>
        <w:fldChar w:fldCharType="begin"/>
      </w:r>
      <w:r>
        <w:instrText xml:space="preserve"> TC "</w:instrText>
      </w:r>
      <w:bookmarkStart w:id="178" w:name="_Toc52181467"/>
      <w:r>
        <w:instrText>Visual Studio</w:instrText>
      </w:r>
      <w:bookmarkEnd w:id="178"/>
      <w:r>
        <w:instrText>" \l 3</w:instrText>
      </w:r>
      <w:r>
        <w:fldChar w:fldCharType="end"/>
      </w:r>
    </w:p>
    <w:p w14:paraId="54101091" w14:textId="77777777" w:rsidR="008054A6" w:rsidRDefault="005B338A">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054A6" w14:paraId="5DA78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87B39"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E670"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4162"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3F9D"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6358"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03CF"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D1B3"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8E0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67FC0"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E775"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2CF8"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328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48EBE762" w14:textId="77777777">
        <w:tc>
          <w:tcPr>
            <w:tcW w:w="4160" w:type="dxa"/>
            <w:tcBorders>
              <w:top w:val="single" w:sz="6" w:space="0" w:color="FFFFFF"/>
              <w:left w:val="none" w:sz="4" w:space="0" w:color="6E6E6E"/>
              <w:bottom w:val="dashed" w:sz="4" w:space="0" w:color="BFBFBF"/>
              <w:right w:val="none" w:sz="4" w:space="0" w:color="6E6E6E"/>
            </w:tcBorders>
          </w:tcPr>
          <w:p w14:paraId="000CE678" w14:textId="77777777" w:rsidR="008054A6" w:rsidRDefault="005B338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F23FEC" w14:textId="77777777" w:rsidR="008054A6" w:rsidRDefault="005B33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AE84D" w14:textId="77777777" w:rsidR="008054A6" w:rsidRDefault="005B33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FE8F82"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D4451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8B0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23B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2391"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D289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54E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8A7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D6C5" w14:textId="77777777" w:rsidR="008054A6" w:rsidRDefault="008054A6">
            <w:pPr>
              <w:pStyle w:val="ProductList-TableBody"/>
              <w:jc w:val="center"/>
            </w:pPr>
          </w:p>
        </w:tc>
      </w:tr>
      <w:tr w:rsidR="008054A6" w14:paraId="33F59C62" w14:textId="77777777">
        <w:tc>
          <w:tcPr>
            <w:tcW w:w="4160" w:type="dxa"/>
            <w:tcBorders>
              <w:top w:val="dashed" w:sz="4" w:space="0" w:color="BFBFBF"/>
              <w:left w:val="none" w:sz="4" w:space="0" w:color="6E6E6E"/>
              <w:bottom w:val="dashed" w:sz="4" w:space="0" w:color="BFBFBF"/>
              <w:right w:val="none" w:sz="4" w:space="0" w:color="6E6E6E"/>
            </w:tcBorders>
          </w:tcPr>
          <w:p w14:paraId="1D186DB3" w14:textId="77777777" w:rsidR="008054A6" w:rsidRDefault="005B338A">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5305D"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8D2C71"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EE978F" w14:textId="77777777" w:rsidR="008054A6" w:rsidRDefault="005B33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1EBE" w14:textId="77777777" w:rsidR="008054A6" w:rsidRDefault="005B33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380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A962"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CE9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8DA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651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05A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E42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33FB284A" w14:textId="77777777">
        <w:tc>
          <w:tcPr>
            <w:tcW w:w="4160" w:type="dxa"/>
            <w:tcBorders>
              <w:top w:val="dashed" w:sz="4" w:space="0" w:color="BFBFBF"/>
              <w:left w:val="none" w:sz="4" w:space="0" w:color="6E6E6E"/>
              <w:bottom w:val="dashed" w:sz="4" w:space="0" w:color="BFBFBF"/>
              <w:right w:val="none" w:sz="4" w:space="0" w:color="6E6E6E"/>
            </w:tcBorders>
          </w:tcPr>
          <w:p w14:paraId="707D1FA2" w14:textId="77777777" w:rsidR="008054A6" w:rsidRDefault="005B338A">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3875C"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DC917D"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643AC" w14:textId="77777777" w:rsidR="008054A6" w:rsidRDefault="005B33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1F0077" w14:textId="77777777" w:rsidR="008054A6" w:rsidRDefault="005B33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AD1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5A9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8AD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91A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9AF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34D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10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CD0FA43" w14:textId="77777777">
        <w:tc>
          <w:tcPr>
            <w:tcW w:w="4160" w:type="dxa"/>
            <w:tcBorders>
              <w:top w:val="dashed" w:sz="4" w:space="0" w:color="BFBFBF"/>
              <w:left w:val="none" w:sz="4" w:space="0" w:color="6E6E6E"/>
              <w:bottom w:val="dashed" w:sz="4" w:space="0" w:color="BFBFBF"/>
              <w:right w:val="none" w:sz="4" w:space="0" w:color="6E6E6E"/>
            </w:tcBorders>
          </w:tcPr>
          <w:p w14:paraId="454566BD" w14:textId="77777777" w:rsidR="008054A6" w:rsidRDefault="005B338A">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341EC" w14:textId="77777777" w:rsidR="008054A6" w:rsidRDefault="005B33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84A55E"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C8EE8E" w14:textId="77777777" w:rsidR="008054A6" w:rsidRDefault="005B33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74642D" w14:textId="77777777" w:rsidR="008054A6" w:rsidRDefault="005B33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DAB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FD3F"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0E0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594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6CE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F83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34F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289AF6DD" w14:textId="77777777">
        <w:tc>
          <w:tcPr>
            <w:tcW w:w="4160" w:type="dxa"/>
            <w:tcBorders>
              <w:top w:val="dashed" w:sz="4" w:space="0" w:color="BFBFBF"/>
              <w:left w:val="none" w:sz="4" w:space="0" w:color="6E6E6E"/>
              <w:bottom w:val="none" w:sz="4" w:space="0" w:color="BFBFBF"/>
              <w:right w:val="none" w:sz="4" w:space="0" w:color="6E6E6E"/>
            </w:tcBorders>
          </w:tcPr>
          <w:p w14:paraId="081DA7B9" w14:textId="77777777" w:rsidR="008054A6" w:rsidRDefault="005B338A">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B80D57" w14:textId="77777777" w:rsidR="008054A6" w:rsidRDefault="005B33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3E4B818" w14:textId="77777777" w:rsidR="008054A6" w:rsidRDefault="005B33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77435E" w14:textId="77777777" w:rsidR="008054A6" w:rsidRDefault="005B33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602E09" w14:textId="77777777" w:rsidR="008054A6" w:rsidRDefault="005B33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F4A6"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54E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F306"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E860"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716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938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23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BFD3BE6" w14:textId="77777777" w:rsidR="008054A6" w:rsidRDefault="005B338A">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8054A6" w14:paraId="606C3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DF91"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9607E90"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45E43FB1" w14:textId="77777777" w:rsidR="008054A6" w:rsidRDefault="005B338A">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8054A6" w14:paraId="0EF3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FDA8"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F796"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0225D"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8054A6" w14:paraId="69A8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67D8"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83C2"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B5D1" w14:textId="77777777" w:rsidR="008054A6" w:rsidRDefault="005B338A">
            <w:pPr>
              <w:pStyle w:val="ProductList-TableBody"/>
            </w:pPr>
            <w:r>
              <w:rPr>
                <w:color w:val="404040"/>
              </w:rPr>
              <w:t>Oikeutettu vähennyksiin: –</w:t>
            </w:r>
          </w:p>
        </w:tc>
      </w:tr>
      <w:tr w:rsidR="008054A6" w14:paraId="11695182" w14:textId="77777777">
        <w:tc>
          <w:tcPr>
            <w:tcW w:w="4040" w:type="dxa"/>
            <w:tcBorders>
              <w:top w:val="single" w:sz="4" w:space="0" w:color="000000"/>
              <w:left w:val="single" w:sz="4" w:space="0" w:color="000000"/>
              <w:bottom w:val="single" w:sz="4" w:space="0" w:color="000000"/>
              <w:right w:val="single" w:sz="4" w:space="0" w:color="000000"/>
            </w:tcBorders>
          </w:tcPr>
          <w:p w14:paraId="11CC1EBA" w14:textId="77777777" w:rsidR="008054A6" w:rsidRDefault="005B338A">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869B"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DBA0" w14:textId="77777777" w:rsidR="008054A6" w:rsidRDefault="005B338A">
            <w:pPr>
              <w:pStyle w:val="ProductList-TableBody"/>
            </w:pPr>
            <w:r>
              <w:rPr>
                <w:color w:val="404040"/>
              </w:rPr>
              <w:t>Oikeutettu seurantaan: –</w:t>
            </w:r>
          </w:p>
        </w:tc>
      </w:tr>
      <w:tr w:rsidR="008054A6" w14:paraId="382B7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AD8A"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3B49"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232E" w14:textId="77777777" w:rsidR="008054A6" w:rsidRDefault="008054A6">
            <w:pPr>
              <w:pStyle w:val="ProductList-TableBody"/>
            </w:pPr>
          </w:p>
        </w:tc>
      </w:tr>
    </w:tbl>
    <w:p w14:paraId="76691278" w14:textId="77777777" w:rsidR="008054A6" w:rsidRDefault="008054A6">
      <w:pPr>
        <w:pStyle w:val="ProductList-Body"/>
      </w:pPr>
    </w:p>
    <w:p w14:paraId="37F67E61" w14:textId="77777777" w:rsidR="008054A6" w:rsidRDefault="005B338A">
      <w:pPr>
        <w:pStyle w:val="ProductList-ClauseHeading"/>
        <w:outlineLvl w:val="4"/>
      </w:pPr>
      <w:r>
        <w:t>2.1 SQL Server Parallel Data Warehouse Developerin käyttöoikeuksien myöntäminen</w:t>
      </w:r>
    </w:p>
    <w:p w14:paraId="065B2197" w14:textId="77777777" w:rsidR="008054A6" w:rsidRDefault="005B338A">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712442DE" w14:textId="77777777" w:rsidR="008054A6" w:rsidRDefault="008054A6">
      <w:pPr>
        <w:pStyle w:val="ProductList-Body"/>
      </w:pPr>
    </w:p>
    <w:p w14:paraId="17263483" w14:textId="77777777" w:rsidR="008054A6" w:rsidRDefault="005B338A">
      <w:pPr>
        <w:pStyle w:val="ProductList-ClauseHeading"/>
        <w:outlineLvl w:val="4"/>
      </w:pPr>
      <w:r>
        <w:t>2.2 Azure DevOps Server 2020 -käyttöoikeuksien myöntäminen</w:t>
      </w:r>
    </w:p>
    <w:p w14:paraId="2FB954CA" w14:textId="77777777" w:rsidR="008054A6" w:rsidRDefault="005B338A">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73F6A2FF" w14:textId="77777777" w:rsidR="008054A6" w:rsidRDefault="008054A6">
      <w:pPr>
        <w:pStyle w:val="ProductList-Body"/>
      </w:pPr>
    </w:p>
    <w:p w14:paraId="57D7F3C4" w14:textId="77777777" w:rsidR="008054A6" w:rsidRDefault="005B338A">
      <w:pPr>
        <w:pStyle w:val="ProductList-ClauseHeading"/>
        <w:outlineLvl w:val="4"/>
      </w:pPr>
      <w:r>
        <w:t>2.3 Microsoft Azure -palvelut</w:t>
      </w:r>
    </w:p>
    <w:p w14:paraId="12AF8C09" w14:textId="77777777" w:rsidR="008054A6" w:rsidRDefault="005B338A">
      <w:pPr>
        <w:pStyle w:val="ProductList-Body"/>
      </w:pPr>
      <w:r>
        <w:t>Microsoft Azure -etuja ei voi yhdistää useasta Visual Studio -tilauksesta tai MSDN-käyttöympäristöstä yhteen Microsoft Azure -tiliin.</w:t>
      </w:r>
    </w:p>
    <w:p w14:paraId="739BE2F9" w14:textId="77777777" w:rsidR="008054A6" w:rsidRDefault="008054A6">
      <w:pPr>
        <w:pStyle w:val="ProductList-Body"/>
      </w:pPr>
    </w:p>
    <w:p w14:paraId="3E5F6304" w14:textId="77777777" w:rsidR="008054A6" w:rsidRDefault="005B338A">
      <w:pPr>
        <w:pStyle w:val="ProductList-ClauseHeading"/>
        <w:outlineLvl w:val="4"/>
      </w:pPr>
      <w:r>
        <w:t>2.4 Windows Virtual Desktop</w:t>
      </w:r>
    </w:p>
    <w:p w14:paraId="6C667455" w14:textId="77777777" w:rsidR="008054A6" w:rsidRDefault="005B338A">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189BF97" w14:textId="77777777" w:rsidR="008054A6" w:rsidRDefault="005B338A">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8054A6" w14:paraId="1DBC7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7CE1D"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FAE23C"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5FE60" w14:textId="77777777" w:rsidR="008054A6" w:rsidRDefault="005B338A">
            <w:pPr>
              <w:pStyle w:val="ProductList-TableBody"/>
            </w:pPr>
            <w:r>
              <w:rPr>
                <w:color w:val="404040"/>
              </w:rPr>
              <w:t>Lisäohjelmistot: –</w:t>
            </w:r>
          </w:p>
        </w:tc>
      </w:tr>
      <w:tr w:rsidR="008054A6" w14:paraId="2CC2C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EE44"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8E41"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DD62E80"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8054A6" w14:paraId="0474E217" w14:textId="77777777">
        <w:tc>
          <w:tcPr>
            <w:tcW w:w="4040" w:type="dxa"/>
            <w:tcBorders>
              <w:top w:val="single" w:sz="4" w:space="0" w:color="000000"/>
              <w:left w:val="single" w:sz="4" w:space="0" w:color="000000"/>
              <w:bottom w:val="single" w:sz="4" w:space="0" w:color="000000"/>
              <w:right w:val="single" w:sz="4" w:space="0" w:color="000000"/>
            </w:tcBorders>
          </w:tcPr>
          <w:p w14:paraId="47F2AB6C"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21B4"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DD90" w14:textId="77777777" w:rsidR="008054A6" w:rsidRDefault="008054A6">
            <w:pPr>
              <w:pStyle w:val="ProductList-TableBody"/>
            </w:pPr>
          </w:p>
        </w:tc>
      </w:tr>
    </w:tbl>
    <w:p w14:paraId="13123ABD" w14:textId="77777777" w:rsidR="008054A6" w:rsidRDefault="008054A6">
      <w:pPr>
        <w:pStyle w:val="ProductList-Body"/>
      </w:pPr>
    </w:p>
    <w:p w14:paraId="3D6428D8" w14:textId="77777777" w:rsidR="008054A6" w:rsidRDefault="005B338A">
      <w:pPr>
        <w:pStyle w:val="ProductList-ClauseHeading"/>
        <w:outlineLvl w:val="4"/>
      </w:pPr>
      <w:r>
        <w:t>3.1 Build Devices and Visual Studio Build Tools</w:t>
      </w:r>
    </w:p>
    <w:p w14:paraId="467FCB8C" w14:textId="77777777" w:rsidR="008054A6" w:rsidRDefault="005B338A">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2FB094F9" w14:textId="77777777" w:rsidR="008054A6" w:rsidRDefault="008054A6">
      <w:pPr>
        <w:pStyle w:val="ProductList-Body"/>
      </w:pPr>
    </w:p>
    <w:p w14:paraId="244FE981" w14:textId="77777777" w:rsidR="008054A6" w:rsidRDefault="005B338A">
      <w:pPr>
        <w:pStyle w:val="ProductList-ClauseHeading"/>
        <w:outlineLvl w:val="4"/>
      </w:pPr>
      <w:r>
        <w:lastRenderedPageBreak/>
        <w:t>3.2 Apuohjelmat</w:t>
      </w:r>
    </w:p>
    <w:p w14:paraId="28BDB38F" w14:textId="77777777" w:rsidR="008054A6" w:rsidRDefault="005B338A">
      <w:pPr>
        <w:pStyle w:val="ProductList-Body"/>
      </w:pPr>
      <w:r>
        <w:t xml:space="preserve">Asiakas saa kopioida ja asentaa Apuohjelmia, jotka on lueteltu osoitteessa </w:t>
      </w:r>
      <w:hyperlink r:id="rId88">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109E498C" w14:textId="77777777" w:rsidR="008054A6" w:rsidRDefault="008054A6">
      <w:pPr>
        <w:pStyle w:val="ProductList-Body"/>
      </w:pPr>
    </w:p>
    <w:p w14:paraId="2378361C" w14:textId="77777777" w:rsidR="008054A6" w:rsidRDefault="005B338A">
      <w:pPr>
        <w:pStyle w:val="ProductList-ClauseHeading"/>
        <w:outlineLvl w:val="4"/>
      </w:pPr>
      <w:r>
        <w:t>3.3 Laajennusten kehittäminen</w:t>
      </w:r>
    </w:p>
    <w:p w14:paraId="55C09721" w14:textId="77777777" w:rsidR="008054A6" w:rsidRDefault="005B338A">
      <w:pPr>
        <w:pStyle w:val="ProductList-SubClauseHeading"/>
        <w:outlineLvl w:val="5"/>
      </w:pPr>
      <w:r>
        <w:t>3.3.1 Laajennuksia koskevat rajoitukset.</w:t>
      </w:r>
    </w:p>
    <w:p w14:paraId="5872A75A" w14:textId="77777777" w:rsidR="008054A6" w:rsidRDefault="005B338A">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418B03C8" w14:textId="77777777" w:rsidR="008054A6" w:rsidRDefault="008054A6">
      <w:pPr>
        <w:pStyle w:val="ProductList-BodyIndented"/>
      </w:pPr>
    </w:p>
    <w:p w14:paraId="0D1CF291" w14:textId="77777777" w:rsidR="008054A6" w:rsidRDefault="005B338A">
      <w:pPr>
        <w:pStyle w:val="ProductList-SubClauseHeading"/>
        <w:outlineLvl w:val="5"/>
      </w:pPr>
      <w:r>
        <w:t>3.3.2 Ei ohjelmiston vaarantamista.</w:t>
      </w:r>
    </w:p>
    <w:p w14:paraId="2A924F29" w14:textId="77777777" w:rsidR="008054A6" w:rsidRDefault="005B338A">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49F3B15C" w14:textId="77777777" w:rsidR="008054A6" w:rsidRDefault="008054A6">
      <w:pPr>
        <w:pStyle w:val="ProductList-BodyIndented"/>
      </w:pPr>
    </w:p>
    <w:p w14:paraId="24E7EB9E" w14:textId="77777777" w:rsidR="008054A6" w:rsidRDefault="005B338A">
      <w:pPr>
        <w:pStyle w:val="ProductList-ClauseHeading"/>
        <w:outlineLvl w:val="4"/>
      </w:pPr>
      <w:r>
        <w:t>3.4 Levityskelpoinen koodi</w:t>
      </w:r>
    </w:p>
    <w:p w14:paraId="7046D407" w14:textId="77777777" w:rsidR="008054A6" w:rsidRDefault="005B338A">
      <w:pPr>
        <w:pStyle w:val="ProductList-Body"/>
      </w:pPr>
      <w:r>
        <w:t>Visual Studio Professional ja Visual Studio Enterprise sisältävät koodi- ja tekstitiedostoja, joita Asiakas saa levittää kehittämissään ohjelmissa ohjelmistoa käyttäessään.</w:t>
      </w:r>
    </w:p>
    <w:p w14:paraId="68410342" w14:textId="77777777" w:rsidR="008054A6" w:rsidRDefault="008054A6">
      <w:pPr>
        <w:pStyle w:val="ProductList-Body"/>
      </w:pPr>
    </w:p>
    <w:p w14:paraId="2126D86A" w14:textId="77777777" w:rsidR="008054A6" w:rsidRDefault="005B338A">
      <w:pPr>
        <w:pStyle w:val="ProductList-SubClauseHeading"/>
        <w:outlineLvl w:val="5"/>
      </w:pPr>
      <w:r>
        <w:t>3.4.1 Käyttö- ja levitysoikeus.</w:t>
      </w:r>
    </w:p>
    <w:p w14:paraId="6A492163" w14:textId="77777777" w:rsidR="008054A6" w:rsidRDefault="005B338A">
      <w:pPr>
        <w:pStyle w:val="ProductList-BodyIndented"/>
      </w:pPr>
      <w:r>
        <w:t>Jäljempänä luetellut koodi- ja tekstitiedostot ovat ”levityskelpoista koodia”.</w:t>
      </w:r>
    </w:p>
    <w:p w14:paraId="1292CCBA" w14:textId="77777777" w:rsidR="008054A6" w:rsidRDefault="005B338A" w:rsidP="005B338A">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89">
        <w:r>
          <w:rPr>
            <w:color w:val="00467F"/>
            <w:u w:val="single"/>
          </w:rPr>
          <w:t>https://aka.ms/vs/16/redistribution</w:t>
        </w:r>
      </w:hyperlink>
      <w:r>
        <w:t xml:space="preserve">. </w:t>
      </w:r>
    </w:p>
    <w:p w14:paraId="24C4B56B" w14:textId="77777777" w:rsidR="008054A6" w:rsidRDefault="005B338A" w:rsidP="005B338A">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2970860A" w14:textId="77777777" w:rsidR="008054A6" w:rsidRDefault="005B338A" w:rsidP="005B338A">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5CD30200" w14:textId="77777777" w:rsidR="008054A6" w:rsidRDefault="008054A6">
      <w:pPr>
        <w:pStyle w:val="ProductList-BodyIndented"/>
      </w:pPr>
    </w:p>
    <w:p w14:paraId="2600A812" w14:textId="77777777" w:rsidR="008054A6" w:rsidRDefault="005B338A">
      <w:pPr>
        <w:pStyle w:val="ProductList-ClauseHeading"/>
        <w:outlineLvl w:val="4"/>
      </w:pPr>
      <w:r>
        <w:t>3.5 Office Professional Plus 2019 – Visual Studio Enterprise -tilaus</w:t>
      </w:r>
    </w:p>
    <w:p w14:paraId="023C8DDD" w14:textId="77777777" w:rsidR="008054A6" w:rsidRDefault="005B338A">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kohdistamaan käyttöön ja Microsoft 365 -sovellukset suuryrityksille -ehtoja, jotka sisältyvät Online-palveluiden ehtoihin (</w:t>
      </w:r>
      <w:hyperlink r:id="rId90">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681B0A29" w14:textId="77777777" w:rsidR="008054A6" w:rsidRDefault="008054A6">
      <w:pPr>
        <w:pStyle w:val="ProductList-Body"/>
      </w:pPr>
    </w:p>
    <w:p w14:paraId="7061AD8C" w14:textId="77777777" w:rsidR="008054A6" w:rsidRDefault="005B338A">
      <w:pPr>
        <w:pStyle w:val="ProductList-ClauseHeading"/>
        <w:outlineLvl w:val="4"/>
      </w:pPr>
      <w:r>
        <w:t>3.6 Kolmannen osapuolen käyttöoikeusehdot avoimen lähdekoodin komponenteille</w:t>
      </w:r>
    </w:p>
    <w:p w14:paraId="6E4BBEDB" w14:textId="77777777" w:rsidR="008054A6" w:rsidRDefault="005B338A">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AE5C015" w14:textId="77777777" w:rsidR="008054A6" w:rsidRDefault="005B338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8054A6" w14:paraId="44B1C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6CE75"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B167A" w14:textId="77777777" w:rsidR="008054A6" w:rsidRDefault="005B338A">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A1418" w14:textId="77777777" w:rsidR="008054A6" w:rsidRDefault="005B338A">
            <w:pPr>
              <w:pStyle w:val="ProductList-TableBody"/>
            </w:pPr>
            <w:r>
              <w:rPr>
                <w:color w:val="404040"/>
              </w:rPr>
              <w:t>Korvaavan palvelimen käyttöoikeudet: –</w:t>
            </w:r>
          </w:p>
        </w:tc>
      </w:tr>
      <w:tr w:rsidR="008054A6" w14:paraId="69EAA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79AA"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94C73C2"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maaliskuu 2014</w:t>
              </w:r>
            </w:hyperlink>
            <w:r>
              <w:t xml:space="preserve"> ja </w:t>
            </w:r>
            <w:hyperlink r:id="rId92">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9CD6" w14:textId="77777777" w:rsidR="008054A6" w:rsidRDefault="005B338A">
            <w:pPr>
              <w:pStyle w:val="ProductList-TableBody"/>
            </w:pPr>
            <w:r>
              <w:rPr>
                <w:color w:val="404040"/>
              </w:rPr>
              <w:t>Verkkovierailuoikeudet: –</w:t>
            </w:r>
          </w:p>
        </w:tc>
      </w:tr>
      <w:tr w:rsidR="008054A6" w14:paraId="19D6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0D45"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DA2075A" w14:textId="77777777" w:rsidR="008054A6" w:rsidRDefault="005B338A">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E822" w14:textId="77777777" w:rsidR="008054A6" w:rsidRDefault="008054A6">
            <w:pPr>
              <w:pStyle w:val="ProductList-TableBody"/>
            </w:pPr>
          </w:p>
        </w:tc>
      </w:tr>
    </w:tbl>
    <w:p w14:paraId="43732CD2" w14:textId="77777777" w:rsidR="008054A6" w:rsidRDefault="008054A6">
      <w:pPr>
        <w:pStyle w:val="ProductList-Body"/>
      </w:pPr>
    </w:p>
    <w:p w14:paraId="348B3D1F" w14:textId="77777777" w:rsidR="008054A6" w:rsidRDefault="005B338A">
      <w:pPr>
        <w:pStyle w:val="ProductList-ClauseHeading"/>
        <w:outlineLvl w:val="4"/>
      </w:pPr>
      <w:r>
        <w:t>4.1 Oikeutus Software Assurance -ylläpitoon</w:t>
      </w:r>
    </w:p>
    <w:p w14:paraId="5CB49704" w14:textId="77777777" w:rsidR="008054A6" w:rsidRDefault="005B338A">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17125C9B" w14:textId="77777777" w:rsidR="008054A6" w:rsidRDefault="008054A6">
      <w:pPr>
        <w:pStyle w:val="ProductList-Body"/>
      </w:pPr>
    </w:p>
    <w:p w14:paraId="36776C38" w14:textId="77777777" w:rsidR="008054A6" w:rsidRDefault="005B338A">
      <w:pPr>
        <w:pStyle w:val="ProductList-ClauseHeading"/>
        <w:outlineLvl w:val="4"/>
      </w:pPr>
      <w:r>
        <w:t>4.2 Visual Studio -tilauksen pysyvät oikeudet</w:t>
      </w:r>
    </w:p>
    <w:p w14:paraId="1E7F65E1" w14:textId="77777777" w:rsidR="008054A6" w:rsidRDefault="005B338A">
      <w:pPr>
        <w:pStyle w:val="ProductList-Body"/>
      </w:pPr>
      <w:r>
        <w:t>Asiakkaan oikeudesta käyttää mitä tahansa Visual Studio -tilauksen kautta hankittua käyttöoikeuden alaista ohjelmistoa tulee pysyvä, kun Asiakkaan Visual Studio -käyttöoikeudesta tulee pysyvä.</w:t>
      </w:r>
    </w:p>
    <w:p w14:paraId="187431CC"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71136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71668"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1ABFB13" w14:textId="77777777" w:rsidR="008054A6" w:rsidRDefault="008054A6">
      <w:pPr>
        <w:pStyle w:val="ProductList-Body"/>
      </w:pPr>
    </w:p>
    <w:p w14:paraId="0DCBC2E0" w14:textId="77777777" w:rsidR="008054A6" w:rsidRDefault="005B338A">
      <w:pPr>
        <w:pStyle w:val="ProductList-Offering2HeadingNoBorder"/>
        <w:outlineLvl w:val="2"/>
      </w:pPr>
      <w:bookmarkStart w:id="183" w:name="_Sec650"/>
      <w:r>
        <w:t>Azure DevOps Server</w:t>
      </w:r>
      <w:bookmarkEnd w:id="183"/>
      <w:r>
        <w:fldChar w:fldCharType="begin"/>
      </w:r>
      <w:r>
        <w:instrText xml:space="preserve"> TC "</w:instrText>
      </w:r>
      <w:bookmarkStart w:id="184" w:name="_Toc52181468"/>
      <w:r>
        <w:instrText>Azure DevOps Server</w:instrText>
      </w:r>
      <w:bookmarkEnd w:id="184"/>
      <w:r>
        <w:instrText>" \l 3</w:instrText>
      </w:r>
      <w:r>
        <w:fldChar w:fldCharType="end"/>
      </w:r>
    </w:p>
    <w:p w14:paraId="5CFFBCFA" w14:textId="77777777" w:rsidR="008054A6" w:rsidRDefault="005B338A">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054A6" w14:paraId="6F22CE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1A619" w14:textId="77777777" w:rsidR="008054A6" w:rsidRDefault="005B338A">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00C6"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70CA"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CC74"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342A"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07AC"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3835"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4A95"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FD3C"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CF1A"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EC5ED"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BF8C0"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2C04125C" w14:textId="77777777">
        <w:tc>
          <w:tcPr>
            <w:tcW w:w="4160" w:type="dxa"/>
            <w:tcBorders>
              <w:top w:val="single" w:sz="6" w:space="0" w:color="FFFFFF"/>
              <w:left w:val="none" w:sz="4" w:space="0" w:color="6E6E6E"/>
              <w:bottom w:val="dashed" w:sz="4" w:space="0" w:color="BFBFBF"/>
              <w:right w:val="none" w:sz="4" w:space="0" w:color="6E6E6E"/>
            </w:tcBorders>
          </w:tcPr>
          <w:p w14:paraId="254846CE" w14:textId="77777777" w:rsidR="008054A6" w:rsidRDefault="005B338A">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12493" w14:textId="77777777" w:rsidR="008054A6" w:rsidRDefault="005B338A">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2751024" w14:textId="77777777" w:rsidR="008054A6" w:rsidRDefault="008054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F90EC4" w14:textId="77777777" w:rsidR="008054A6" w:rsidRDefault="005B33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B85F4D" w14:textId="77777777" w:rsidR="008054A6" w:rsidRDefault="005B33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EE9A"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7DC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5AF8"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927E"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C0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323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515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4641C48" w14:textId="77777777">
        <w:tc>
          <w:tcPr>
            <w:tcW w:w="4160" w:type="dxa"/>
            <w:tcBorders>
              <w:top w:val="dashed" w:sz="4" w:space="0" w:color="BFBFBF"/>
              <w:left w:val="none" w:sz="4" w:space="0" w:color="6E6E6E"/>
              <w:bottom w:val="none" w:sz="4" w:space="0" w:color="BFBFBF"/>
              <w:right w:val="none" w:sz="4" w:space="0" w:color="6E6E6E"/>
            </w:tcBorders>
          </w:tcPr>
          <w:p w14:paraId="33412877" w14:textId="77777777" w:rsidR="008054A6" w:rsidRDefault="005B338A">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5BA3D49" w14:textId="77777777" w:rsidR="008054A6" w:rsidRDefault="005B338A">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34CE147A" w14:textId="77777777" w:rsidR="008054A6" w:rsidRDefault="008054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F468EE" w14:textId="77777777" w:rsidR="008054A6" w:rsidRDefault="005B33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6A5FC9" w14:textId="77777777" w:rsidR="008054A6" w:rsidRDefault="005B33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5605"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D9E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55D3"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507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17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33E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D2B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F9DF9E1" w14:textId="77777777" w:rsidR="008054A6" w:rsidRDefault="005B338A">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8054A6" w14:paraId="76099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132B"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15417B6"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E78B5" w14:textId="77777777" w:rsidR="008054A6" w:rsidRDefault="005B338A">
            <w:pPr>
              <w:pStyle w:val="ProductList-TableBody"/>
            </w:pPr>
            <w:r>
              <w:rPr>
                <w:color w:val="404040"/>
              </w:rPr>
              <w:t>Aiemmat versiot: -</w:t>
            </w:r>
          </w:p>
        </w:tc>
      </w:tr>
      <w:tr w:rsidR="008054A6" w14:paraId="7FB04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8F84"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1D2A461"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8F8E684"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054A6" w14:paraId="262E5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E5D1"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521F"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6F3E" w14:textId="77777777" w:rsidR="008054A6" w:rsidRDefault="005B338A">
            <w:pPr>
              <w:pStyle w:val="ProductList-TableBody"/>
            </w:pPr>
            <w:r>
              <w:rPr>
                <w:color w:val="404040"/>
              </w:rPr>
              <w:t>Oikeutettu vähennyksiin: –</w:t>
            </w:r>
          </w:p>
        </w:tc>
      </w:tr>
      <w:tr w:rsidR="008054A6" w14:paraId="44A3C174" w14:textId="77777777">
        <w:tc>
          <w:tcPr>
            <w:tcW w:w="4040" w:type="dxa"/>
            <w:tcBorders>
              <w:top w:val="single" w:sz="4" w:space="0" w:color="000000"/>
              <w:left w:val="single" w:sz="4" w:space="0" w:color="000000"/>
              <w:bottom w:val="single" w:sz="4" w:space="0" w:color="000000"/>
              <w:right w:val="single" w:sz="4" w:space="0" w:color="000000"/>
            </w:tcBorders>
          </w:tcPr>
          <w:p w14:paraId="5B4AAEA2"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7051"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A9BF" w14:textId="77777777" w:rsidR="008054A6" w:rsidRDefault="005B338A">
            <w:pPr>
              <w:pStyle w:val="ProductList-TableBody"/>
            </w:pPr>
            <w:r>
              <w:rPr>
                <w:color w:val="404040"/>
              </w:rPr>
              <w:t>Oikeutettu seurantaan: –</w:t>
            </w:r>
          </w:p>
        </w:tc>
      </w:tr>
      <w:tr w:rsidR="008054A6" w14:paraId="7B830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5A67"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0466"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94DF" w14:textId="77777777" w:rsidR="008054A6" w:rsidRDefault="008054A6">
            <w:pPr>
              <w:pStyle w:val="ProductList-TableBody"/>
            </w:pPr>
          </w:p>
        </w:tc>
      </w:tr>
    </w:tbl>
    <w:p w14:paraId="6C4AECA0" w14:textId="77777777" w:rsidR="008054A6" w:rsidRDefault="005B338A">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8054A6" w14:paraId="4B3E9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4A0C0"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C77AB82"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75FB782F"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8054A6" w14:paraId="063594CE" w14:textId="77777777">
        <w:tc>
          <w:tcPr>
            <w:tcW w:w="4040" w:type="dxa"/>
            <w:tcBorders>
              <w:top w:val="single" w:sz="4" w:space="0" w:color="000000"/>
              <w:left w:val="single" w:sz="4" w:space="0" w:color="000000"/>
              <w:bottom w:val="single" w:sz="4" w:space="0" w:color="000000"/>
              <w:right w:val="single" w:sz="4" w:space="0" w:color="000000"/>
            </w:tcBorders>
          </w:tcPr>
          <w:p w14:paraId="3BC2FB49"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22EE2F5"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1BC596C4" w14:textId="77777777" w:rsidR="008054A6" w:rsidRDefault="005B338A">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054A6" w14:paraId="6893B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4DC5" w14:textId="77777777" w:rsidR="008054A6" w:rsidRDefault="005B338A">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5B7A"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3A26" w14:textId="77777777" w:rsidR="008054A6" w:rsidRDefault="008054A6">
            <w:pPr>
              <w:pStyle w:val="ProductList-TableBody"/>
            </w:pPr>
          </w:p>
        </w:tc>
      </w:tr>
    </w:tbl>
    <w:p w14:paraId="056F0E19" w14:textId="77777777" w:rsidR="008054A6" w:rsidRDefault="008054A6">
      <w:pPr>
        <w:pStyle w:val="ProductList-Body"/>
      </w:pPr>
    </w:p>
    <w:p w14:paraId="107C917A"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8054A6" w14:paraId="07157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5B83C" w14:textId="77777777" w:rsidR="008054A6" w:rsidRDefault="005B338A">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8D99124" w14:textId="77777777" w:rsidR="008054A6" w:rsidRDefault="005B338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DA1E686" w14:textId="77777777" w:rsidR="008054A6" w:rsidRDefault="005B338A">
            <w:pPr>
              <w:pStyle w:val="ProductList-TableBody"/>
            </w:pPr>
            <w:r>
              <w:t>Azure DevOps Services maksullinen käyttäjälle</w:t>
            </w:r>
          </w:p>
        </w:tc>
      </w:tr>
    </w:tbl>
    <w:p w14:paraId="5CAA7F42" w14:textId="77777777" w:rsidR="008054A6" w:rsidRDefault="008054A6">
      <w:pPr>
        <w:pStyle w:val="ProductList-Body"/>
      </w:pPr>
    </w:p>
    <w:p w14:paraId="13E0E098" w14:textId="77777777" w:rsidR="008054A6" w:rsidRDefault="005B338A">
      <w:pPr>
        <w:pStyle w:val="ProductList-SubClauseHeading"/>
        <w:outlineLvl w:val="5"/>
      </w:pPr>
      <w:r>
        <w:t>3.1.1 Muut toiminnot</w:t>
      </w:r>
    </w:p>
    <w:p w14:paraId="3514E3FD" w14:textId="77777777" w:rsidR="008054A6" w:rsidRDefault="005B338A">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8054A6" w14:paraId="6F83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7B204C"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792F712" w14:textId="77777777" w:rsidR="008054A6" w:rsidRDefault="005B338A">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5C1D6A4B" w14:textId="77777777" w:rsidR="008054A6" w:rsidRDefault="005B338A">
            <w:pPr>
              <w:pStyle w:val="ProductList-TableBody"/>
            </w:pPr>
            <w:r>
              <w:t>Visual Studio Enterprise -tilaus</w:t>
            </w:r>
          </w:p>
        </w:tc>
      </w:tr>
      <w:tr w:rsidR="008054A6" w14:paraId="1A96E7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2D5F5"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6D0E0" w14:textId="77777777" w:rsidR="008054A6" w:rsidRDefault="005B338A">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4A7F60B" w14:textId="77777777" w:rsidR="008054A6" w:rsidRDefault="005B338A">
            <w:pPr>
              <w:pStyle w:val="ProductList-TableBody"/>
            </w:pPr>
            <w:r>
              <w:t>Azure DevOps Services Test Manager maksullinen käyttäjälle</w:t>
            </w:r>
          </w:p>
        </w:tc>
      </w:tr>
    </w:tbl>
    <w:p w14:paraId="2A3EDB9A" w14:textId="77777777" w:rsidR="008054A6" w:rsidRDefault="008054A6">
      <w:pPr>
        <w:pStyle w:val="ProductList-BodyIndented"/>
      </w:pPr>
    </w:p>
    <w:p w14:paraId="487B7DAF" w14:textId="77777777" w:rsidR="008054A6" w:rsidRDefault="008054A6">
      <w:pPr>
        <w:pStyle w:val="ProductList-BodyIndented"/>
      </w:pPr>
    </w:p>
    <w:p w14:paraId="44917B24" w14:textId="77777777" w:rsidR="008054A6" w:rsidRDefault="005B338A">
      <w:pPr>
        <w:pStyle w:val="ProductList-ClauseHeading"/>
        <w:outlineLvl w:val="4"/>
      </w:pPr>
      <w:r>
        <w:t>3.2 Käyttö, joka ei edellytä CAL-käyttöoikeuksia</w:t>
      </w:r>
    </w:p>
    <w:p w14:paraId="1C2DE261" w14:textId="77777777" w:rsidR="008054A6" w:rsidRDefault="005B338A">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275275F6" w14:textId="77777777" w:rsidR="008054A6" w:rsidRDefault="008054A6">
      <w:pPr>
        <w:pStyle w:val="ProductList-Body"/>
      </w:pPr>
    </w:p>
    <w:p w14:paraId="2184263A" w14:textId="77777777" w:rsidR="008054A6" w:rsidRDefault="005B338A">
      <w:pPr>
        <w:pStyle w:val="ProductList-ClauseHeading"/>
        <w:outlineLvl w:val="4"/>
      </w:pPr>
      <w:r>
        <w:t>3.3 SQL Server Technology</w:t>
      </w:r>
    </w:p>
    <w:p w14:paraId="65BB39F6" w14:textId="77777777" w:rsidR="008054A6" w:rsidRDefault="005B338A">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AAB89BA" w14:textId="77777777" w:rsidR="008054A6" w:rsidRDefault="008054A6">
      <w:pPr>
        <w:pStyle w:val="ProductList-Body"/>
      </w:pPr>
    </w:p>
    <w:p w14:paraId="01CF8BFA" w14:textId="77777777" w:rsidR="008054A6" w:rsidRDefault="005B338A">
      <w:pPr>
        <w:pStyle w:val="ProductList-ClauseHeading"/>
        <w:outlineLvl w:val="4"/>
      </w:pPr>
      <w:r>
        <w:t>3.4 Kolmannen osapuolen käyttöoikeusehdot avoimen lähdekoodin komponenteille</w:t>
      </w:r>
    </w:p>
    <w:p w14:paraId="12399C69" w14:textId="77777777" w:rsidR="008054A6" w:rsidRDefault="005B338A">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7323087" w14:textId="77777777" w:rsidR="008054A6" w:rsidRDefault="008054A6">
      <w:pPr>
        <w:pStyle w:val="ProductList-Body"/>
      </w:pPr>
    </w:p>
    <w:p w14:paraId="6B7C875A" w14:textId="77777777" w:rsidR="008054A6" w:rsidRDefault="005B338A">
      <w:pPr>
        <w:pStyle w:val="ProductList-ClauseHeading"/>
        <w:outlineLvl w:val="4"/>
      </w:pPr>
      <w:r>
        <w:t>3.5 Azure DevOps Server Build Services</w:t>
      </w:r>
    </w:p>
    <w:p w14:paraId="23617F82" w14:textId="77777777" w:rsidR="008054A6" w:rsidRDefault="005B338A">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6E6562C9" w14:textId="77777777" w:rsidR="008054A6" w:rsidRDefault="008054A6">
      <w:pPr>
        <w:pStyle w:val="ProductList-Body"/>
      </w:pPr>
    </w:p>
    <w:p w14:paraId="428B9A94" w14:textId="77777777" w:rsidR="008054A6" w:rsidRDefault="005B338A">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8054A6" w14:paraId="372D0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5E66D" w14:textId="77777777" w:rsidR="008054A6" w:rsidRDefault="005B338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55A216" w14:textId="77777777" w:rsidR="008054A6" w:rsidRDefault="008054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381291" w14:textId="77777777" w:rsidR="008054A6" w:rsidRDefault="008054A6">
            <w:pPr>
              <w:pStyle w:val="ProductList-TableBody"/>
            </w:pPr>
          </w:p>
        </w:tc>
      </w:tr>
    </w:tbl>
    <w:p w14:paraId="5612E0FD" w14:textId="77777777" w:rsidR="008054A6" w:rsidRDefault="005B338A">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8054A6" w14:paraId="5F32B75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D4E3EBA"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C91FDE"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84744" w14:textId="77777777" w:rsidR="008054A6" w:rsidRDefault="005B338A">
            <w:pPr>
              <w:pStyle w:val="ProductList-TableBody"/>
            </w:pPr>
            <w:r>
              <w:rPr>
                <w:color w:val="404040"/>
              </w:rPr>
              <w:t>Korvaavan palvelimen käyttöoikeudet: –</w:t>
            </w:r>
          </w:p>
        </w:tc>
      </w:tr>
      <w:tr w:rsidR="008054A6" w14:paraId="5C6C88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B09B49"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2414"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BD9A" w14:textId="77777777" w:rsidR="008054A6" w:rsidRDefault="005B338A">
            <w:pPr>
              <w:pStyle w:val="ProductList-TableBody"/>
            </w:pPr>
            <w:r>
              <w:rPr>
                <w:color w:val="404040"/>
              </w:rPr>
              <w:t>Verkkovierailuoikeudet: -</w:t>
            </w:r>
          </w:p>
        </w:tc>
      </w:tr>
      <w:tr w:rsidR="008054A6" w14:paraId="6945985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BC6764"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5493"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5ECC" w14:textId="77777777" w:rsidR="008054A6" w:rsidRDefault="008054A6">
            <w:pPr>
              <w:pStyle w:val="ProductList-TableBody"/>
            </w:pPr>
          </w:p>
        </w:tc>
      </w:tr>
      <w:tr w:rsidR="008054A6" w14:paraId="5A10BE04" w14:textId="77777777">
        <w:tc>
          <w:tcPr>
            <w:tcW w:w="12240" w:type="dxa"/>
            <w:gridSpan w:val="4"/>
            <w:tcBorders>
              <w:top w:val="none" w:sz="4" w:space="0" w:color="6E6E6E"/>
              <w:left w:val="none" w:sz="4" w:space="0" w:color="6E6E6E"/>
              <w:bottom w:val="none" w:sz="4" w:space="0" w:color="6E6E6E"/>
              <w:right w:val="none" w:sz="4" w:space="0" w:color="6E6E6E"/>
            </w:tcBorders>
          </w:tcPr>
          <w:p w14:paraId="2DF13DF5" w14:textId="77777777" w:rsidR="008054A6" w:rsidRDefault="008054A6">
            <w:pPr>
              <w:pStyle w:val="PURBreadcrumb"/>
            </w:pPr>
          </w:p>
          <w:tbl>
            <w:tblPr>
              <w:tblW w:w="0" w:type="dxa"/>
              <w:tblLook w:val="04A0" w:firstRow="1" w:lastRow="0" w:firstColumn="1" w:lastColumn="0" w:noHBand="0" w:noVBand="1"/>
            </w:tblPr>
            <w:tblGrid>
              <w:gridCol w:w="10800"/>
            </w:tblGrid>
            <w:tr w:rsidR="008054A6" w14:paraId="062E8E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2B46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320BD73" w14:textId="77777777" w:rsidR="008054A6" w:rsidRDefault="008054A6">
            <w:pPr>
              <w:pStyle w:val="ProductList-TableBody"/>
            </w:pPr>
          </w:p>
        </w:tc>
      </w:tr>
    </w:tbl>
    <w:p w14:paraId="4F56861B" w14:textId="77777777" w:rsidR="008054A6" w:rsidRDefault="008054A6">
      <w:pPr>
        <w:pStyle w:val="ProductList-Body"/>
      </w:pPr>
    </w:p>
    <w:p w14:paraId="45638DCE" w14:textId="77777777" w:rsidR="008054A6" w:rsidRDefault="005B338A">
      <w:pPr>
        <w:pStyle w:val="ProductList-OfferingGroupHeading"/>
        <w:outlineLvl w:val="1"/>
      </w:pPr>
      <w:bookmarkStart w:id="189" w:name="_Sec618"/>
      <w:r>
        <w:t>Windows</w:t>
      </w:r>
      <w:bookmarkEnd w:id="189"/>
      <w:r>
        <w:fldChar w:fldCharType="begin"/>
      </w:r>
      <w:r>
        <w:instrText xml:space="preserve"> TC "</w:instrText>
      </w:r>
      <w:bookmarkStart w:id="190" w:name="_Toc52181469"/>
      <w:r>
        <w:instrText>Windows</w:instrText>
      </w:r>
      <w:bookmarkEnd w:id="190"/>
      <w:r>
        <w:instrText>" \l 2</w:instrText>
      </w:r>
      <w:r>
        <w:fldChar w:fldCharType="end"/>
      </w:r>
    </w:p>
    <w:p w14:paraId="1743E311" w14:textId="77777777" w:rsidR="008054A6" w:rsidRDefault="005B338A">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52181470"/>
      <w:r>
        <w:instrText>Windows-työasemakäyttöjärjestelmä</w:instrText>
      </w:r>
      <w:bookmarkEnd w:id="192"/>
      <w:r>
        <w:instrText>" \l 3</w:instrText>
      </w:r>
      <w:r>
        <w:fldChar w:fldCharType="end"/>
      </w:r>
    </w:p>
    <w:p w14:paraId="226AC4BD" w14:textId="77777777" w:rsidR="008054A6" w:rsidRDefault="005B338A">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8054A6" w14:paraId="302261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0A5E06" w14:textId="77777777" w:rsidR="008054A6" w:rsidRDefault="005B338A">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60471"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52B0F"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1A747"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B3DE9"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2FBCC"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28704"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2905B"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895C0"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5C46A"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CE2F0"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ACF27"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9ED52"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1FB9BEE6" w14:textId="77777777">
        <w:tc>
          <w:tcPr>
            <w:tcW w:w="3920" w:type="dxa"/>
            <w:tcBorders>
              <w:top w:val="single" w:sz="9" w:space="0" w:color="FFFFFF"/>
              <w:left w:val="single" w:sz="9" w:space="0" w:color="FFFFFF"/>
              <w:bottom w:val="dashed" w:sz="4" w:space="0" w:color="BFBFBF"/>
              <w:right w:val="single" w:sz="9" w:space="0" w:color="FFFFFF"/>
            </w:tcBorders>
          </w:tcPr>
          <w:p w14:paraId="31F1BF62" w14:textId="77777777" w:rsidR="008054A6" w:rsidRDefault="005B338A">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2247EB05" w14:textId="77777777" w:rsidR="008054A6" w:rsidRDefault="005B33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0FDF2E" w14:textId="77777777" w:rsidR="008054A6" w:rsidRDefault="005B33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F1C2AC" w14:textId="77777777" w:rsidR="008054A6" w:rsidRDefault="008054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C62DF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DD1F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BDE6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AC6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67C1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30B1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D6CE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14A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CA3EF" w14:textId="77777777" w:rsidR="008054A6" w:rsidRDefault="008054A6">
            <w:pPr>
              <w:pStyle w:val="ProductList-TableBody"/>
              <w:jc w:val="center"/>
            </w:pPr>
          </w:p>
        </w:tc>
      </w:tr>
      <w:tr w:rsidR="008054A6" w14:paraId="2D34B7AA" w14:textId="77777777">
        <w:tc>
          <w:tcPr>
            <w:tcW w:w="3920" w:type="dxa"/>
            <w:tcBorders>
              <w:top w:val="dashed" w:sz="4" w:space="0" w:color="BFBFBF"/>
              <w:left w:val="single" w:sz="9" w:space="0" w:color="FFFFFF"/>
              <w:bottom w:val="dashed" w:sz="4" w:space="0" w:color="BFBFBF"/>
              <w:right w:val="single" w:sz="9" w:space="0" w:color="FFFFFF"/>
            </w:tcBorders>
          </w:tcPr>
          <w:p w14:paraId="33DD4470" w14:textId="77777777" w:rsidR="008054A6" w:rsidRDefault="005B338A">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75015" w14:textId="77777777" w:rsidR="008054A6" w:rsidRDefault="005B33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815D7"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A9546"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D72C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EA2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BA0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9E2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9D81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3E4B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A0BB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006A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1894" w14:textId="77777777" w:rsidR="008054A6" w:rsidRDefault="008054A6">
            <w:pPr>
              <w:pStyle w:val="ProductList-TableBody"/>
              <w:jc w:val="center"/>
            </w:pPr>
          </w:p>
        </w:tc>
      </w:tr>
      <w:tr w:rsidR="008054A6" w14:paraId="57DF9B13" w14:textId="77777777">
        <w:tc>
          <w:tcPr>
            <w:tcW w:w="3920" w:type="dxa"/>
            <w:tcBorders>
              <w:top w:val="dashed" w:sz="4" w:space="0" w:color="BFBFBF"/>
              <w:left w:val="single" w:sz="9" w:space="0" w:color="FFFFFF"/>
              <w:bottom w:val="dashed" w:sz="4" w:space="0" w:color="BFBFBF"/>
              <w:right w:val="single" w:sz="9" w:space="0" w:color="FFFFFF"/>
            </w:tcBorders>
          </w:tcPr>
          <w:p w14:paraId="5A76BCB0" w14:textId="77777777" w:rsidR="008054A6" w:rsidRDefault="005B338A">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1942A" w14:textId="77777777" w:rsidR="008054A6" w:rsidRDefault="005B33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0DDC22"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2EC20"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9776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71E0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7204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DE65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A40F8"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27C2"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2A2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9CFA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F7B08" w14:textId="77777777" w:rsidR="008054A6" w:rsidRDefault="008054A6">
            <w:pPr>
              <w:pStyle w:val="ProductList-TableBody"/>
              <w:jc w:val="center"/>
            </w:pPr>
          </w:p>
        </w:tc>
      </w:tr>
      <w:tr w:rsidR="008054A6" w14:paraId="4E5BFDB2" w14:textId="77777777">
        <w:tc>
          <w:tcPr>
            <w:tcW w:w="3920" w:type="dxa"/>
            <w:tcBorders>
              <w:top w:val="dashed" w:sz="4" w:space="0" w:color="BFBFBF"/>
              <w:left w:val="single" w:sz="9" w:space="0" w:color="FFFFFF"/>
              <w:bottom w:val="dashed" w:sz="4" w:space="0" w:color="BFBFBF"/>
              <w:right w:val="single" w:sz="9" w:space="0" w:color="FFFFFF"/>
            </w:tcBorders>
          </w:tcPr>
          <w:p w14:paraId="384D1872" w14:textId="77777777" w:rsidR="008054A6" w:rsidRDefault="005B338A">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0AFA084" w14:textId="77777777" w:rsidR="008054A6" w:rsidRDefault="005B33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AD85EC"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7A1C0"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5213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D68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1FA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2F1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5900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244BD"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E05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A06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7D99" w14:textId="77777777" w:rsidR="008054A6" w:rsidRDefault="008054A6">
            <w:pPr>
              <w:pStyle w:val="ProductList-TableBody"/>
              <w:jc w:val="center"/>
            </w:pPr>
          </w:p>
        </w:tc>
      </w:tr>
      <w:tr w:rsidR="008054A6" w14:paraId="4FA86411" w14:textId="77777777">
        <w:tc>
          <w:tcPr>
            <w:tcW w:w="3920" w:type="dxa"/>
            <w:tcBorders>
              <w:top w:val="dashed" w:sz="4" w:space="0" w:color="BFBFBF"/>
              <w:left w:val="single" w:sz="9" w:space="0" w:color="FFFFFF"/>
              <w:bottom w:val="dashed" w:sz="4" w:space="0" w:color="BFBFBF"/>
              <w:right w:val="single" w:sz="9" w:space="0" w:color="FFFFFF"/>
            </w:tcBorders>
          </w:tcPr>
          <w:p w14:paraId="3A206876" w14:textId="77777777" w:rsidR="008054A6" w:rsidRDefault="005B338A">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8545129" w14:textId="77777777" w:rsidR="008054A6" w:rsidRDefault="005B33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BA40A7"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F0754"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9185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811D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0E9D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2E8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FBF1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2AB72"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294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569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80D71" w14:textId="77777777" w:rsidR="008054A6" w:rsidRDefault="008054A6">
            <w:pPr>
              <w:pStyle w:val="ProductList-TableBody"/>
              <w:jc w:val="center"/>
            </w:pPr>
          </w:p>
        </w:tc>
      </w:tr>
      <w:tr w:rsidR="008054A6" w14:paraId="651CEB7A" w14:textId="77777777">
        <w:tc>
          <w:tcPr>
            <w:tcW w:w="3920" w:type="dxa"/>
            <w:tcBorders>
              <w:top w:val="dashed" w:sz="4" w:space="0" w:color="BFBFBF"/>
              <w:left w:val="single" w:sz="9" w:space="0" w:color="FFFFFF"/>
              <w:bottom w:val="dashed" w:sz="4" w:space="0" w:color="BFBFBF"/>
              <w:right w:val="single" w:sz="9" w:space="0" w:color="FFFFFF"/>
            </w:tcBorders>
          </w:tcPr>
          <w:p w14:paraId="0A13CCFA" w14:textId="77777777" w:rsidR="008054A6" w:rsidRDefault="005B338A">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4AB3C68" w14:textId="77777777" w:rsidR="008054A6" w:rsidRDefault="005B33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39345B"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A40FB"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BA05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3A0A" w14:textId="77777777" w:rsidR="008054A6" w:rsidRDefault="008054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959C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6712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A5A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3ED1D"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C306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A21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B29C" w14:textId="77777777" w:rsidR="008054A6" w:rsidRDefault="008054A6">
            <w:pPr>
              <w:pStyle w:val="ProductList-TableBody"/>
              <w:jc w:val="center"/>
            </w:pPr>
          </w:p>
        </w:tc>
      </w:tr>
      <w:tr w:rsidR="008054A6" w14:paraId="6C0F4FE6" w14:textId="77777777">
        <w:tc>
          <w:tcPr>
            <w:tcW w:w="3920" w:type="dxa"/>
            <w:tcBorders>
              <w:top w:val="dashed" w:sz="4" w:space="0" w:color="BFBFBF"/>
              <w:left w:val="single" w:sz="9" w:space="0" w:color="FFFFFF"/>
              <w:bottom w:val="dashed" w:sz="4" w:space="0" w:color="BFBFBF"/>
              <w:right w:val="single" w:sz="9" w:space="0" w:color="FFFFFF"/>
            </w:tcBorders>
          </w:tcPr>
          <w:p w14:paraId="21829B3D" w14:textId="77777777" w:rsidR="008054A6" w:rsidRDefault="005B338A">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A8A2690" w14:textId="77777777" w:rsidR="008054A6" w:rsidRDefault="005B33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62D05"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9CFF7"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C049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89767" w14:textId="77777777" w:rsidR="008054A6" w:rsidRDefault="008054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52B0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7E0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1F8D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4B323"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2DC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E83B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EC098" w14:textId="77777777" w:rsidR="008054A6" w:rsidRDefault="008054A6">
            <w:pPr>
              <w:pStyle w:val="ProductList-TableBody"/>
              <w:jc w:val="center"/>
            </w:pPr>
          </w:p>
        </w:tc>
      </w:tr>
      <w:tr w:rsidR="008054A6" w14:paraId="32293CE2" w14:textId="77777777">
        <w:tc>
          <w:tcPr>
            <w:tcW w:w="3920" w:type="dxa"/>
            <w:tcBorders>
              <w:top w:val="dashed" w:sz="4" w:space="0" w:color="BFBFBF"/>
              <w:left w:val="single" w:sz="9" w:space="0" w:color="FFFFFF"/>
              <w:bottom w:val="dashed" w:sz="4" w:space="0" w:color="BFBFBF"/>
              <w:right w:val="single" w:sz="9" w:space="0" w:color="FFFFFF"/>
            </w:tcBorders>
          </w:tcPr>
          <w:p w14:paraId="22790BBD" w14:textId="77777777" w:rsidR="008054A6" w:rsidRDefault="005B338A">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8C41BC4" w14:textId="77777777" w:rsidR="008054A6" w:rsidRDefault="005B33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69FA55"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55756"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44A8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BA6B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582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A75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8650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99E62"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D65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49F0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66839" w14:textId="77777777" w:rsidR="008054A6" w:rsidRDefault="008054A6">
            <w:pPr>
              <w:pStyle w:val="ProductList-TableBody"/>
              <w:jc w:val="center"/>
            </w:pPr>
          </w:p>
        </w:tc>
      </w:tr>
      <w:tr w:rsidR="008054A6" w14:paraId="77DA0E5A" w14:textId="77777777">
        <w:tc>
          <w:tcPr>
            <w:tcW w:w="3920" w:type="dxa"/>
            <w:tcBorders>
              <w:top w:val="dashed" w:sz="4" w:space="0" w:color="BFBFBF"/>
              <w:left w:val="single" w:sz="9" w:space="0" w:color="FFFFFF"/>
              <w:bottom w:val="dashed" w:sz="4" w:space="0" w:color="BFBFBF"/>
              <w:right w:val="single" w:sz="9" w:space="0" w:color="FFFFFF"/>
            </w:tcBorders>
          </w:tcPr>
          <w:p w14:paraId="73116C69" w14:textId="77777777" w:rsidR="008054A6" w:rsidRDefault="005B338A">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8EED4" w14:textId="77777777" w:rsidR="008054A6" w:rsidRDefault="005B33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06F306F"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1B7B7"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1B37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E7BD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26B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365F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6C6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83B0"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A95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465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845C9" w14:textId="77777777" w:rsidR="008054A6" w:rsidRDefault="008054A6">
            <w:pPr>
              <w:pStyle w:val="ProductList-TableBody"/>
              <w:jc w:val="center"/>
            </w:pPr>
          </w:p>
        </w:tc>
      </w:tr>
      <w:tr w:rsidR="008054A6" w14:paraId="66177132" w14:textId="77777777">
        <w:tc>
          <w:tcPr>
            <w:tcW w:w="3920" w:type="dxa"/>
            <w:tcBorders>
              <w:top w:val="dashed" w:sz="4" w:space="0" w:color="BFBFBF"/>
              <w:left w:val="single" w:sz="9" w:space="0" w:color="FFFFFF"/>
              <w:bottom w:val="dashed" w:sz="4" w:space="0" w:color="BFBFBF"/>
              <w:right w:val="single" w:sz="9" w:space="0" w:color="FFFFFF"/>
            </w:tcBorders>
          </w:tcPr>
          <w:p w14:paraId="036586D7" w14:textId="77777777" w:rsidR="008054A6" w:rsidRDefault="005B338A">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68F28832" w14:textId="77777777" w:rsidR="008054A6" w:rsidRDefault="005B33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5FD8CE" w14:textId="77777777" w:rsidR="008054A6" w:rsidRDefault="005B33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D2D3A" w14:textId="77777777" w:rsidR="008054A6" w:rsidRDefault="005B33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8CF477" w14:textId="77777777" w:rsidR="008054A6" w:rsidRDefault="005B33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76B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6EDB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AD3D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D755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223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A5380"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25182" w14:textId="77777777" w:rsidR="008054A6" w:rsidRDefault="005B338A">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DB360" w14:textId="77777777" w:rsidR="008054A6" w:rsidRDefault="008054A6">
            <w:pPr>
              <w:pStyle w:val="ProductList-TableBody"/>
              <w:jc w:val="center"/>
            </w:pPr>
          </w:p>
        </w:tc>
      </w:tr>
      <w:tr w:rsidR="008054A6" w14:paraId="41D8F3D7" w14:textId="77777777">
        <w:tc>
          <w:tcPr>
            <w:tcW w:w="3920" w:type="dxa"/>
            <w:tcBorders>
              <w:top w:val="dashed" w:sz="4" w:space="0" w:color="BFBFBF"/>
              <w:left w:val="single" w:sz="9" w:space="0" w:color="FFFFFF"/>
              <w:bottom w:val="dashed" w:sz="4" w:space="0" w:color="BFBFBF"/>
              <w:right w:val="single" w:sz="9" w:space="0" w:color="FFFFFF"/>
            </w:tcBorders>
          </w:tcPr>
          <w:p w14:paraId="2C5E66CE" w14:textId="77777777" w:rsidR="008054A6" w:rsidRDefault="005B338A">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C9AA5EF" w14:textId="77777777" w:rsidR="008054A6" w:rsidRDefault="005B33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DC850A"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8817D"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C5C5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078A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2B90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1FBB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8D1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AEA7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1CC0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DA2BB"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8A684" w14:textId="77777777" w:rsidR="008054A6" w:rsidRDefault="008054A6">
            <w:pPr>
              <w:pStyle w:val="ProductList-TableBody"/>
              <w:jc w:val="center"/>
            </w:pPr>
          </w:p>
        </w:tc>
      </w:tr>
      <w:tr w:rsidR="008054A6" w14:paraId="7886C159" w14:textId="77777777">
        <w:tc>
          <w:tcPr>
            <w:tcW w:w="3920" w:type="dxa"/>
            <w:tcBorders>
              <w:top w:val="dashed" w:sz="4" w:space="0" w:color="BFBFBF"/>
              <w:left w:val="single" w:sz="9" w:space="0" w:color="FFFFFF"/>
              <w:bottom w:val="dashed" w:sz="4" w:space="0" w:color="BFBFBF"/>
              <w:right w:val="single" w:sz="9" w:space="0" w:color="FFFFFF"/>
            </w:tcBorders>
          </w:tcPr>
          <w:p w14:paraId="3B0F496F" w14:textId="77777777" w:rsidR="008054A6" w:rsidRDefault="005B338A">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481085B" w14:textId="77777777" w:rsidR="008054A6" w:rsidRDefault="005B33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2A6D83"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82E5A"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724F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CB5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41B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DEE2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5A5E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B86E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35E4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3B3A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4DC0" w14:textId="77777777" w:rsidR="008054A6" w:rsidRDefault="008054A6">
            <w:pPr>
              <w:pStyle w:val="ProductList-TableBody"/>
              <w:jc w:val="center"/>
            </w:pPr>
          </w:p>
        </w:tc>
      </w:tr>
      <w:tr w:rsidR="008054A6" w14:paraId="4A3CDA8C" w14:textId="77777777">
        <w:tc>
          <w:tcPr>
            <w:tcW w:w="3920" w:type="dxa"/>
            <w:tcBorders>
              <w:top w:val="dashed" w:sz="4" w:space="0" w:color="BFBFBF"/>
              <w:left w:val="single" w:sz="9" w:space="0" w:color="FFFFFF"/>
              <w:bottom w:val="dashed" w:sz="4" w:space="0" w:color="BFBFBF"/>
              <w:right w:val="single" w:sz="9" w:space="0" w:color="FFFFFF"/>
            </w:tcBorders>
          </w:tcPr>
          <w:p w14:paraId="64B4643F" w14:textId="77777777" w:rsidR="008054A6" w:rsidRDefault="005B338A">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776BAE5" w14:textId="77777777" w:rsidR="008054A6" w:rsidRDefault="005B33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ECE69E"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805F4"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9313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E11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646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913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9199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8BB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9F21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97907"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4FA8D" w14:textId="77777777" w:rsidR="008054A6" w:rsidRDefault="008054A6">
            <w:pPr>
              <w:pStyle w:val="ProductList-TableBody"/>
              <w:jc w:val="center"/>
            </w:pPr>
          </w:p>
        </w:tc>
      </w:tr>
      <w:tr w:rsidR="008054A6" w14:paraId="5D50408A" w14:textId="77777777">
        <w:tc>
          <w:tcPr>
            <w:tcW w:w="3920" w:type="dxa"/>
            <w:tcBorders>
              <w:top w:val="dashed" w:sz="4" w:space="0" w:color="BFBFBF"/>
              <w:left w:val="single" w:sz="9" w:space="0" w:color="FFFFFF"/>
              <w:bottom w:val="dashed" w:sz="4" w:space="0" w:color="BFBFBF"/>
              <w:right w:val="single" w:sz="9" w:space="0" w:color="FFFFFF"/>
            </w:tcBorders>
          </w:tcPr>
          <w:p w14:paraId="1B991935" w14:textId="77777777" w:rsidR="008054A6" w:rsidRDefault="005B338A">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B68D2C1" w14:textId="77777777" w:rsidR="008054A6" w:rsidRDefault="005B33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6A2169"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0972F"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497F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72A9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85E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ECF1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BBB0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2B8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D3C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199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7459" w14:textId="77777777" w:rsidR="008054A6" w:rsidRDefault="008054A6">
            <w:pPr>
              <w:pStyle w:val="ProductList-TableBody"/>
              <w:jc w:val="center"/>
            </w:pPr>
          </w:p>
        </w:tc>
      </w:tr>
      <w:tr w:rsidR="008054A6" w14:paraId="4F65B575" w14:textId="77777777">
        <w:tc>
          <w:tcPr>
            <w:tcW w:w="3920" w:type="dxa"/>
            <w:tcBorders>
              <w:top w:val="dashed" w:sz="4" w:space="0" w:color="BFBFBF"/>
              <w:left w:val="single" w:sz="9" w:space="0" w:color="FFFFFF"/>
              <w:bottom w:val="dashed" w:sz="4" w:space="0" w:color="BFBFBF"/>
              <w:right w:val="single" w:sz="9" w:space="0" w:color="FFFFFF"/>
            </w:tcBorders>
          </w:tcPr>
          <w:p w14:paraId="6AC8CF8A" w14:textId="77777777" w:rsidR="008054A6" w:rsidRDefault="005B338A">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4CEC011" w14:textId="77777777" w:rsidR="008054A6" w:rsidRDefault="005B33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AAB2B68" w14:textId="77777777" w:rsidR="008054A6" w:rsidRDefault="005B33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AD2FD1"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0224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680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5A7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2481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58C6E"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9102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DB13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446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1B190" w14:textId="77777777" w:rsidR="008054A6" w:rsidRDefault="008054A6">
            <w:pPr>
              <w:pStyle w:val="ProductList-TableBody"/>
              <w:jc w:val="center"/>
            </w:pPr>
          </w:p>
        </w:tc>
      </w:tr>
      <w:tr w:rsidR="008054A6" w14:paraId="27671289" w14:textId="77777777">
        <w:tc>
          <w:tcPr>
            <w:tcW w:w="3920" w:type="dxa"/>
            <w:tcBorders>
              <w:top w:val="dashed" w:sz="4" w:space="0" w:color="BFBFBF"/>
              <w:left w:val="single" w:sz="9" w:space="0" w:color="FFFFFF"/>
              <w:bottom w:val="dashed" w:sz="4" w:space="0" w:color="BFBFBF"/>
              <w:right w:val="single" w:sz="9" w:space="0" w:color="FFFFFF"/>
            </w:tcBorders>
          </w:tcPr>
          <w:p w14:paraId="0BEF22AC" w14:textId="77777777" w:rsidR="008054A6" w:rsidRDefault="005B338A">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11D9CD" w14:textId="77777777" w:rsidR="008054A6" w:rsidRDefault="005B33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DD8BF3"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4EDA7F"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0FF4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ED32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8A45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778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701F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E946"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F10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A882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58474" w14:textId="77777777" w:rsidR="008054A6" w:rsidRDefault="008054A6">
            <w:pPr>
              <w:pStyle w:val="ProductList-TableBody"/>
              <w:jc w:val="center"/>
            </w:pPr>
          </w:p>
        </w:tc>
      </w:tr>
      <w:tr w:rsidR="008054A6" w14:paraId="7772FBA1" w14:textId="77777777">
        <w:tc>
          <w:tcPr>
            <w:tcW w:w="3920" w:type="dxa"/>
            <w:tcBorders>
              <w:top w:val="dashed" w:sz="4" w:space="0" w:color="BFBFBF"/>
              <w:left w:val="single" w:sz="9" w:space="0" w:color="FFFFFF"/>
              <w:bottom w:val="dashed" w:sz="4" w:space="0" w:color="BFBFBF"/>
              <w:right w:val="single" w:sz="9" w:space="0" w:color="FFFFFF"/>
            </w:tcBorders>
          </w:tcPr>
          <w:p w14:paraId="383ED4AE" w14:textId="77777777" w:rsidR="008054A6" w:rsidRDefault="005B338A">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D71F8EA" w14:textId="77777777" w:rsidR="008054A6" w:rsidRDefault="005B33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6723D0" w14:textId="77777777" w:rsidR="008054A6" w:rsidRDefault="005B33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D5D79A"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CFE4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46AC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EEF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932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922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1C43"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2FE1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BC58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8757" w14:textId="77777777" w:rsidR="008054A6" w:rsidRDefault="008054A6">
            <w:pPr>
              <w:pStyle w:val="ProductList-TableBody"/>
              <w:jc w:val="center"/>
            </w:pPr>
          </w:p>
        </w:tc>
      </w:tr>
      <w:tr w:rsidR="008054A6" w14:paraId="09043F2F" w14:textId="77777777">
        <w:tc>
          <w:tcPr>
            <w:tcW w:w="3920" w:type="dxa"/>
            <w:tcBorders>
              <w:top w:val="dashed" w:sz="4" w:space="0" w:color="BFBFBF"/>
              <w:left w:val="single" w:sz="9" w:space="0" w:color="FFFFFF"/>
              <w:bottom w:val="dashed" w:sz="4" w:space="0" w:color="BFBFBF"/>
              <w:right w:val="single" w:sz="9" w:space="0" w:color="FFFFFF"/>
            </w:tcBorders>
          </w:tcPr>
          <w:p w14:paraId="112C4654" w14:textId="77777777" w:rsidR="008054A6" w:rsidRDefault="005B338A">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A92BB49" w14:textId="77777777" w:rsidR="008054A6" w:rsidRDefault="005B33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27D742"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9BC7F"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10C7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8BB4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530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66D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25FD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4A4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20B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082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EC910" w14:textId="77777777" w:rsidR="008054A6" w:rsidRDefault="008054A6">
            <w:pPr>
              <w:pStyle w:val="ProductList-TableBody"/>
              <w:jc w:val="center"/>
            </w:pPr>
          </w:p>
        </w:tc>
      </w:tr>
      <w:tr w:rsidR="008054A6" w14:paraId="25F37521" w14:textId="77777777">
        <w:tc>
          <w:tcPr>
            <w:tcW w:w="3920" w:type="dxa"/>
            <w:tcBorders>
              <w:top w:val="dashed" w:sz="4" w:space="0" w:color="BFBFBF"/>
              <w:left w:val="single" w:sz="9" w:space="0" w:color="FFFFFF"/>
              <w:bottom w:val="dashed" w:sz="4" w:space="0" w:color="BFBFBF"/>
              <w:right w:val="single" w:sz="9" w:space="0" w:color="FFFFFF"/>
            </w:tcBorders>
          </w:tcPr>
          <w:p w14:paraId="02F8B5C9" w14:textId="77777777" w:rsidR="008054A6" w:rsidRDefault="005B338A">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28CFB"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72C10"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2391A"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58BB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9DB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36F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A987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8EFC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064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A3B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AB5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C750F" w14:textId="77777777" w:rsidR="008054A6" w:rsidRDefault="008054A6">
            <w:pPr>
              <w:pStyle w:val="ProductList-TableBody"/>
              <w:jc w:val="center"/>
            </w:pPr>
          </w:p>
        </w:tc>
      </w:tr>
      <w:tr w:rsidR="008054A6" w14:paraId="35166C10" w14:textId="77777777">
        <w:tc>
          <w:tcPr>
            <w:tcW w:w="3920" w:type="dxa"/>
            <w:tcBorders>
              <w:top w:val="dashed" w:sz="4" w:space="0" w:color="BFBFBF"/>
              <w:left w:val="single" w:sz="9" w:space="0" w:color="FFFFFF"/>
              <w:bottom w:val="dashed" w:sz="4" w:space="0" w:color="BFBFBF"/>
              <w:right w:val="single" w:sz="9" w:space="0" w:color="FFFFFF"/>
            </w:tcBorders>
          </w:tcPr>
          <w:p w14:paraId="07E131B5" w14:textId="77777777" w:rsidR="008054A6" w:rsidRDefault="005B338A">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CA180" w14:textId="77777777" w:rsidR="008054A6" w:rsidRDefault="005B33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0CA6E8" w14:textId="77777777" w:rsidR="008054A6" w:rsidRDefault="005B33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6BF258"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3CC83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292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110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60A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02F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B941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2D9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9ED2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B5345" w14:textId="77777777" w:rsidR="008054A6" w:rsidRDefault="008054A6">
            <w:pPr>
              <w:pStyle w:val="ProductList-TableBody"/>
              <w:jc w:val="center"/>
            </w:pPr>
          </w:p>
        </w:tc>
      </w:tr>
      <w:tr w:rsidR="008054A6" w14:paraId="237809E3" w14:textId="77777777">
        <w:tc>
          <w:tcPr>
            <w:tcW w:w="3920" w:type="dxa"/>
            <w:tcBorders>
              <w:top w:val="dashed" w:sz="4" w:space="0" w:color="BFBFBF"/>
              <w:left w:val="single" w:sz="9" w:space="0" w:color="FFFFFF"/>
              <w:bottom w:val="dashed" w:sz="4" w:space="0" w:color="BFBFBF"/>
              <w:right w:val="single" w:sz="9" w:space="0" w:color="FFFFFF"/>
            </w:tcBorders>
          </w:tcPr>
          <w:p w14:paraId="383C6E2A" w14:textId="77777777" w:rsidR="008054A6" w:rsidRDefault="005B338A">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B1E9F" w14:textId="77777777" w:rsidR="008054A6" w:rsidRDefault="005B338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FB279AE"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2B95E"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E101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D439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72DF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B5C1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6FE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76AB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6520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15C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A24B" w14:textId="77777777" w:rsidR="008054A6" w:rsidRDefault="008054A6">
            <w:pPr>
              <w:pStyle w:val="ProductList-TableBody"/>
              <w:jc w:val="center"/>
            </w:pPr>
          </w:p>
        </w:tc>
      </w:tr>
      <w:tr w:rsidR="008054A6" w14:paraId="7D7F356C" w14:textId="77777777">
        <w:tc>
          <w:tcPr>
            <w:tcW w:w="3920" w:type="dxa"/>
            <w:tcBorders>
              <w:top w:val="dashed" w:sz="4" w:space="0" w:color="BFBFBF"/>
              <w:left w:val="single" w:sz="9" w:space="0" w:color="FFFFFF"/>
              <w:bottom w:val="dashed" w:sz="4" w:space="0" w:color="BFBFBF"/>
              <w:right w:val="single" w:sz="9" w:space="0" w:color="FFFFFF"/>
            </w:tcBorders>
          </w:tcPr>
          <w:p w14:paraId="4F201FDB" w14:textId="77777777" w:rsidR="008054A6" w:rsidRDefault="005B338A">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2FEF6" w14:textId="77777777" w:rsidR="008054A6" w:rsidRDefault="005B338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CABD425"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672CC"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ED06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E68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153C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125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94C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9C3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BCDFB"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9E94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7337E" w14:textId="77777777" w:rsidR="008054A6" w:rsidRDefault="008054A6">
            <w:pPr>
              <w:pStyle w:val="ProductList-TableBody"/>
              <w:jc w:val="center"/>
            </w:pPr>
          </w:p>
        </w:tc>
      </w:tr>
      <w:tr w:rsidR="008054A6" w14:paraId="6D5D0FAC" w14:textId="77777777">
        <w:tc>
          <w:tcPr>
            <w:tcW w:w="3920" w:type="dxa"/>
            <w:tcBorders>
              <w:top w:val="dashed" w:sz="4" w:space="0" w:color="BFBFBF"/>
              <w:left w:val="single" w:sz="9" w:space="0" w:color="FFFFFF"/>
              <w:bottom w:val="dashed" w:sz="4" w:space="0" w:color="B2B2B2"/>
              <w:right w:val="single" w:sz="9" w:space="0" w:color="FFFFFF"/>
            </w:tcBorders>
          </w:tcPr>
          <w:p w14:paraId="14316979" w14:textId="77777777" w:rsidR="008054A6" w:rsidRDefault="005B338A">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A7F689" w14:textId="77777777" w:rsidR="008054A6" w:rsidRDefault="005B338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4A9CCB9"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1F9EB6" w14:textId="77777777" w:rsidR="008054A6" w:rsidRDefault="008054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188D3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EAD2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4BAA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A53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6994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2128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D9C8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BF9C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A53C9" w14:textId="77777777" w:rsidR="008054A6" w:rsidRDefault="008054A6">
            <w:pPr>
              <w:pStyle w:val="ProductList-TableBody"/>
              <w:jc w:val="center"/>
            </w:pPr>
          </w:p>
        </w:tc>
      </w:tr>
      <w:tr w:rsidR="008054A6" w14:paraId="76BC7B82" w14:textId="77777777">
        <w:tc>
          <w:tcPr>
            <w:tcW w:w="3920" w:type="dxa"/>
            <w:tcBorders>
              <w:top w:val="dashed" w:sz="4" w:space="0" w:color="B2B2B2"/>
              <w:left w:val="single" w:sz="9" w:space="0" w:color="FFFFFF"/>
              <w:bottom w:val="single" w:sz="4" w:space="0" w:color="FFFFFF"/>
              <w:right w:val="single" w:sz="9" w:space="0" w:color="FFFFFF"/>
            </w:tcBorders>
          </w:tcPr>
          <w:p w14:paraId="262F2888" w14:textId="77777777" w:rsidR="008054A6" w:rsidRDefault="005B338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32A45F" w14:textId="77777777" w:rsidR="008054A6" w:rsidRDefault="008054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D8CED8" w14:textId="77777777" w:rsidR="008054A6" w:rsidRDefault="008054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83F189" w14:textId="77777777" w:rsidR="008054A6" w:rsidRDefault="008054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D5F00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45E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ED5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987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625E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8FCB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C9D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56DF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1738" w14:textId="77777777" w:rsidR="008054A6" w:rsidRDefault="008054A6">
            <w:pPr>
              <w:pStyle w:val="ProductList-TableBody"/>
              <w:jc w:val="center"/>
            </w:pPr>
          </w:p>
        </w:tc>
      </w:tr>
    </w:tbl>
    <w:p w14:paraId="37DB24F6" w14:textId="77777777" w:rsidR="008054A6" w:rsidRDefault="005B338A">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8054A6" w14:paraId="5FD5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5B939" w14:textId="77777777" w:rsidR="008054A6" w:rsidRDefault="005B338A">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3FA0F6"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330EF4E1" w14:textId="77777777" w:rsidR="008054A6" w:rsidRDefault="005B338A">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8054A6" w14:paraId="41599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7331"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453E7EE"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1F57A18" w14:textId="77777777" w:rsidR="008054A6" w:rsidRDefault="005B338A">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8054A6" w14:paraId="169D2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5997"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C44E"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F87C4FD"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8054A6" w14:paraId="0CEC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BB55"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7A17CCD"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A4E8" w14:textId="77777777" w:rsidR="008054A6" w:rsidRDefault="005B338A">
            <w:pPr>
              <w:pStyle w:val="ProductList-TableBody"/>
            </w:pPr>
            <w:r>
              <w:rPr>
                <w:color w:val="404040"/>
              </w:rPr>
              <w:t>Oikeutettu seurantaan: –</w:t>
            </w:r>
          </w:p>
        </w:tc>
      </w:tr>
      <w:tr w:rsidR="008054A6" w14:paraId="693144E8" w14:textId="77777777">
        <w:tc>
          <w:tcPr>
            <w:tcW w:w="4040" w:type="dxa"/>
            <w:tcBorders>
              <w:top w:val="single" w:sz="4" w:space="0" w:color="000000"/>
              <w:left w:val="single" w:sz="4" w:space="0" w:color="000000"/>
              <w:bottom w:val="single" w:sz="4" w:space="0" w:color="000000"/>
              <w:right w:val="single" w:sz="4" w:space="0" w:color="000000"/>
            </w:tcBorders>
          </w:tcPr>
          <w:p w14:paraId="5AFB5010" w14:textId="77777777" w:rsidR="008054A6" w:rsidRDefault="005B338A">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6501"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EC67B"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22D6B86" w14:textId="77777777" w:rsidR="008054A6" w:rsidRDefault="008054A6">
      <w:pPr>
        <w:pStyle w:val="ProductList-Body"/>
      </w:pPr>
    </w:p>
    <w:p w14:paraId="4382B518" w14:textId="77777777" w:rsidR="008054A6" w:rsidRDefault="005B338A">
      <w:pPr>
        <w:pStyle w:val="ProductList-ClauseHeading"/>
        <w:outlineLvl w:val="4"/>
      </w:pPr>
      <w:r>
        <w:lastRenderedPageBreak/>
        <w:t>2.1 Käyttöoikeuden määrittäminen Windows-työaseman käyttöjärjestelmien käyttöoikeuksille</w:t>
      </w:r>
    </w:p>
    <w:p w14:paraId="086A2327" w14:textId="77777777" w:rsidR="008054A6" w:rsidRDefault="005B338A">
      <w:pPr>
        <w:pStyle w:val="ProductList-SubClauseHeading"/>
        <w:outlineLvl w:val="5"/>
      </w:pPr>
      <w:r>
        <w:t>2.1.1 Käyttäjäkohtaisen käyttöoikeuden määrittämisedellytysten täyttyminen (pois lukien Virtual Desktop Access)</w:t>
      </w:r>
    </w:p>
    <w:p w14:paraId="6AD342F1" w14:textId="77777777" w:rsidR="008054A6" w:rsidRDefault="005B338A">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45BC0519" w14:textId="77777777" w:rsidR="008054A6" w:rsidRDefault="008054A6">
      <w:pPr>
        <w:pStyle w:val="ProductList-BodyIndented"/>
      </w:pPr>
    </w:p>
    <w:p w14:paraId="591C5923" w14:textId="77777777" w:rsidR="008054A6" w:rsidRDefault="005B338A">
      <w:pPr>
        <w:pStyle w:val="ProductList-SubClauseHeading"/>
        <w:outlineLvl w:val="5"/>
      </w:pPr>
      <w:r>
        <w:t>2.1.2 Laitekohtaisen käyttöoikeuden määrittämisedellytysten täyttyminen (pois lukien Virtual Desktop Access)</w:t>
      </w:r>
    </w:p>
    <w:p w14:paraId="2F947160" w14:textId="77777777" w:rsidR="008054A6" w:rsidRDefault="005B338A">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6CCE4BA9" w14:textId="77777777" w:rsidR="008054A6" w:rsidRDefault="008054A6">
      <w:pPr>
        <w:pStyle w:val="ProductList-BodyIndented"/>
      </w:pPr>
    </w:p>
    <w:p w14:paraId="41397FCA" w14:textId="77777777" w:rsidR="008054A6" w:rsidRDefault="005B338A">
      <w:pPr>
        <w:pStyle w:val="ProductList-SubClauseHeading"/>
        <w:outlineLvl w:val="5"/>
      </w:pPr>
      <w:r>
        <w:t>2.1.3 Virtual Desktop Access (VDA) -käyttöoikeuden määrittämisedellytysten täyttyminen</w:t>
      </w:r>
    </w:p>
    <w:p w14:paraId="55E849B7" w14:textId="77777777" w:rsidR="008054A6" w:rsidRDefault="005B338A">
      <w:pPr>
        <w:pStyle w:val="ProductList-BodyIndented"/>
      </w:pPr>
      <w:r>
        <w:t>VDA Per Device- ja Per User -käyttöoikeudet voidaan määrittää kenelle tahansa käyttäjälle tai laitteelle.</w:t>
      </w:r>
    </w:p>
    <w:p w14:paraId="4B60C972" w14:textId="77777777" w:rsidR="008054A6" w:rsidRDefault="008054A6">
      <w:pPr>
        <w:pStyle w:val="ProductList-BodyIndented"/>
      </w:pPr>
    </w:p>
    <w:p w14:paraId="5B1CFDB1" w14:textId="77777777" w:rsidR="008054A6" w:rsidRDefault="005B338A">
      <w:pPr>
        <w:pStyle w:val="ProductList-ClauseHeading"/>
        <w:outlineLvl w:val="4"/>
      </w:pPr>
      <w:r>
        <w:t>2.2 Vaatimukset täyttävät käyttöjärjestelmät</w:t>
      </w:r>
    </w:p>
    <w:p w14:paraId="023D62FF" w14:textId="77777777" w:rsidR="008054A6" w:rsidRDefault="005B338A">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80B6F23" w14:textId="77777777" w:rsidR="008054A6" w:rsidRDefault="008054A6">
      <w:pPr>
        <w:pStyle w:val="ProductList-Body"/>
      </w:pPr>
    </w:p>
    <w:p w14:paraId="39B3426C" w14:textId="77777777" w:rsidR="008054A6" w:rsidRDefault="005B338A">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8054A6" w14:paraId="38A79E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07F641" w14:textId="77777777" w:rsidR="008054A6" w:rsidRDefault="005B338A">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7EDBAE" w14:textId="77777777" w:rsidR="008054A6" w:rsidRDefault="005B338A">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BE614E" w14:textId="77777777" w:rsidR="008054A6" w:rsidRDefault="005B338A">
            <w:pPr>
              <w:pStyle w:val="ProductList-TableBody"/>
              <w:jc w:val="center"/>
            </w:pPr>
            <w:r>
              <w:rPr>
                <w:color w:val="FFFFFF"/>
              </w:rPr>
              <w:t>Microsoftin pilvipalvelusopimus ja Microsoftin asiakassopimus</w:t>
            </w:r>
          </w:p>
        </w:tc>
      </w:tr>
      <w:tr w:rsidR="008054A6" w14:paraId="0E090B72" w14:textId="77777777">
        <w:tc>
          <w:tcPr>
            <w:tcW w:w="3920" w:type="dxa"/>
            <w:tcBorders>
              <w:top w:val="single" w:sz="4" w:space="0" w:color="000000"/>
              <w:left w:val="single" w:sz="4" w:space="0" w:color="000000"/>
              <w:bottom w:val="single" w:sz="4" w:space="0" w:color="000000"/>
              <w:right w:val="none" w:sz="4" w:space="0" w:color="000000"/>
            </w:tcBorders>
          </w:tcPr>
          <w:p w14:paraId="117AE11E" w14:textId="77777777" w:rsidR="008054A6" w:rsidRDefault="005B33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21AF778" w14:textId="77777777" w:rsidR="008054A6" w:rsidRDefault="008054A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947994" w14:textId="77777777" w:rsidR="008054A6" w:rsidRDefault="008054A6">
            <w:pPr>
              <w:pStyle w:val="ProductList-TableBody"/>
            </w:pPr>
          </w:p>
        </w:tc>
      </w:tr>
      <w:tr w:rsidR="008054A6" w14:paraId="3C93794D" w14:textId="77777777">
        <w:tc>
          <w:tcPr>
            <w:tcW w:w="3920" w:type="dxa"/>
            <w:tcBorders>
              <w:top w:val="single" w:sz="4" w:space="0" w:color="000000"/>
              <w:left w:val="single" w:sz="4" w:space="0" w:color="000000"/>
              <w:bottom w:val="single" w:sz="4" w:space="0" w:color="000000"/>
              <w:right w:val="single" w:sz="4" w:space="0" w:color="000000"/>
            </w:tcBorders>
          </w:tcPr>
          <w:p w14:paraId="0C08BE61" w14:textId="77777777" w:rsidR="008054A6" w:rsidRDefault="005B338A">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467C37ED" w14:textId="77777777" w:rsidR="008054A6" w:rsidRDefault="005B33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7A4AC7" w14:textId="77777777" w:rsidR="008054A6" w:rsidRDefault="005B338A">
            <w:pPr>
              <w:pStyle w:val="ProductList-TableBody"/>
              <w:jc w:val="center"/>
            </w:pPr>
            <w:r>
              <w:t>X</w:t>
            </w:r>
          </w:p>
        </w:tc>
      </w:tr>
      <w:tr w:rsidR="008054A6" w14:paraId="45913157" w14:textId="77777777">
        <w:tc>
          <w:tcPr>
            <w:tcW w:w="3920" w:type="dxa"/>
            <w:tcBorders>
              <w:top w:val="single" w:sz="4" w:space="0" w:color="000000"/>
              <w:left w:val="single" w:sz="4" w:space="0" w:color="000000"/>
              <w:bottom w:val="single" w:sz="4" w:space="0" w:color="000000"/>
              <w:right w:val="none" w:sz="4" w:space="0" w:color="000000"/>
            </w:tcBorders>
          </w:tcPr>
          <w:p w14:paraId="00A163FB" w14:textId="77777777" w:rsidR="008054A6" w:rsidRDefault="005B338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A8541F7" w14:textId="77777777" w:rsidR="008054A6" w:rsidRDefault="008054A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54079E5" w14:textId="77777777" w:rsidR="008054A6" w:rsidRDefault="008054A6">
            <w:pPr>
              <w:pStyle w:val="ProductList-TableBody"/>
              <w:jc w:val="center"/>
            </w:pPr>
          </w:p>
        </w:tc>
      </w:tr>
      <w:tr w:rsidR="008054A6" w14:paraId="1673639E" w14:textId="77777777">
        <w:tc>
          <w:tcPr>
            <w:tcW w:w="3920" w:type="dxa"/>
            <w:tcBorders>
              <w:top w:val="single" w:sz="4" w:space="0" w:color="000000"/>
              <w:left w:val="single" w:sz="4" w:space="0" w:color="000000"/>
              <w:bottom w:val="single" w:sz="4" w:space="0" w:color="000000"/>
              <w:right w:val="single" w:sz="4" w:space="0" w:color="000000"/>
            </w:tcBorders>
          </w:tcPr>
          <w:p w14:paraId="6E1EA6DA" w14:textId="77777777" w:rsidR="008054A6" w:rsidRDefault="005B338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F3E7A4" w14:textId="77777777" w:rsidR="008054A6" w:rsidRDefault="005B33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0A4E87" w14:textId="77777777" w:rsidR="008054A6" w:rsidRDefault="008054A6">
            <w:pPr>
              <w:pStyle w:val="ProductList-TableBody"/>
              <w:jc w:val="center"/>
            </w:pPr>
          </w:p>
        </w:tc>
      </w:tr>
    </w:tbl>
    <w:p w14:paraId="63C15E51" w14:textId="77777777" w:rsidR="008054A6" w:rsidRDefault="008054A6">
      <w:pPr>
        <w:pStyle w:val="ProductList-BodyIndented"/>
      </w:pPr>
    </w:p>
    <w:p w14:paraId="0C4C32EE" w14:textId="77777777" w:rsidR="008054A6" w:rsidRDefault="005B338A">
      <w:pPr>
        <w:pStyle w:val="ProductList-SubClauseHeading"/>
        <w:outlineLvl w:val="5"/>
      </w:pPr>
      <w:r>
        <w:t>2.2.2 Vaatimukset täyttävä käyttöjärjestelmä – Laitekohtaiset käyttöoikeudet (pois lukien Virtual Desktop -käyttöoikeudet)</w:t>
      </w:r>
    </w:p>
    <w:p w14:paraId="624A7E58" w14:textId="77777777" w:rsidR="008054A6" w:rsidRDefault="005B338A">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EDDE469" w14:textId="77777777" w:rsidR="008054A6" w:rsidRDefault="008054A6">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8054A6" w14:paraId="01952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08650" w14:textId="77777777" w:rsidR="008054A6" w:rsidRDefault="005B338A">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7D4956" w14:textId="77777777" w:rsidR="008054A6" w:rsidRDefault="005B338A">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732A69" w14:textId="77777777" w:rsidR="008054A6" w:rsidRDefault="005B338A">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2EA5AB" w14:textId="77777777" w:rsidR="008054A6" w:rsidRDefault="005B338A">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967710" w14:textId="77777777" w:rsidR="008054A6" w:rsidRDefault="005B338A">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6277A7" w14:textId="77777777" w:rsidR="008054A6" w:rsidRDefault="005B338A">
            <w:pPr>
              <w:pStyle w:val="ProductList-TableBody"/>
              <w:jc w:val="center"/>
            </w:pPr>
            <w:r>
              <w:rPr>
                <w:color w:val="FFFFFF"/>
              </w:rPr>
              <w:t>Academic ja Charity</w:t>
            </w:r>
          </w:p>
        </w:tc>
      </w:tr>
      <w:tr w:rsidR="008054A6" w14:paraId="51229F12" w14:textId="77777777">
        <w:tc>
          <w:tcPr>
            <w:tcW w:w="4040" w:type="dxa"/>
            <w:tcBorders>
              <w:top w:val="single" w:sz="4" w:space="0" w:color="000000"/>
              <w:left w:val="single" w:sz="4" w:space="0" w:color="000000"/>
              <w:bottom w:val="single" w:sz="4" w:space="0" w:color="000000"/>
              <w:right w:val="none" w:sz="4" w:space="0" w:color="000000"/>
            </w:tcBorders>
          </w:tcPr>
          <w:p w14:paraId="534C995E" w14:textId="77777777" w:rsidR="008054A6" w:rsidRDefault="005B33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A490C1"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206BF"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D97D91"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2F5A5"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6B035" w14:textId="77777777" w:rsidR="008054A6" w:rsidRDefault="008054A6">
            <w:pPr>
              <w:pStyle w:val="ProductList-TableBody"/>
              <w:jc w:val="center"/>
            </w:pPr>
          </w:p>
        </w:tc>
      </w:tr>
      <w:tr w:rsidR="008054A6" w14:paraId="749F4D35" w14:textId="77777777">
        <w:tc>
          <w:tcPr>
            <w:tcW w:w="4040" w:type="dxa"/>
            <w:tcBorders>
              <w:top w:val="single" w:sz="4" w:space="0" w:color="000000"/>
              <w:left w:val="single" w:sz="4" w:space="0" w:color="000000"/>
              <w:bottom w:val="single" w:sz="4" w:space="0" w:color="000000"/>
              <w:right w:val="single" w:sz="4" w:space="0" w:color="000000"/>
            </w:tcBorders>
          </w:tcPr>
          <w:p w14:paraId="383D49C2" w14:textId="77777777" w:rsidR="008054A6" w:rsidRDefault="005B338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243779D"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0773D"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B1149"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30B36"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213D2" w14:textId="77777777" w:rsidR="008054A6" w:rsidRDefault="005B338A">
            <w:pPr>
              <w:pStyle w:val="ProductList-TableBody"/>
              <w:jc w:val="center"/>
            </w:pPr>
            <w:r>
              <w:t>X</w:t>
            </w:r>
          </w:p>
        </w:tc>
      </w:tr>
      <w:tr w:rsidR="008054A6" w14:paraId="0C569952" w14:textId="77777777">
        <w:tc>
          <w:tcPr>
            <w:tcW w:w="4040" w:type="dxa"/>
            <w:tcBorders>
              <w:top w:val="single" w:sz="4" w:space="0" w:color="000000"/>
              <w:left w:val="single" w:sz="4" w:space="0" w:color="000000"/>
              <w:bottom w:val="single" w:sz="4" w:space="0" w:color="000000"/>
              <w:right w:val="single" w:sz="4" w:space="0" w:color="000000"/>
            </w:tcBorders>
          </w:tcPr>
          <w:p w14:paraId="1E61D601" w14:textId="77777777" w:rsidR="008054A6" w:rsidRDefault="005B338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A5B9FA2"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7D755"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C844F"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CBFE3"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A449A" w14:textId="77777777" w:rsidR="008054A6" w:rsidRDefault="005B338A">
            <w:pPr>
              <w:pStyle w:val="ProductList-TableBody"/>
              <w:jc w:val="center"/>
            </w:pPr>
            <w:r>
              <w:t>X</w:t>
            </w:r>
          </w:p>
        </w:tc>
      </w:tr>
      <w:tr w:rsidR="008054A6" w14:paraId="0FD975DD" w14:textId="77777777">
        <w:tc>
          <w:tcPr>
            <w:tcW w:w="4040" w:type="dxa"/>
            <w:tcBorders>
              <w:top w:val="single" w:sz="4" w:space="0" w:color="000000"/>
              <w:left w:val="single" w:sz="4" w:space="0" w:color="000000"/>
              <w:bottom w:val="single" w:sz="4" w:space="0" w:color="000000"/>
              <w:right w:val="none" w:sz="4" w:space="0" w:color="000000"/>
            </w:tcBorders>
          </w:tcPr>
          <w:p w14:paraId="71449C4D" w14:textId="77777777" w:rsidR="008054A6" w:rsidRDefault="005B338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2D3B0B"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F059E"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7322D"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CAF87"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6BD50" w14:textId="77777777" w:rsidR="008054A6" w:rsidRDefault="008054A6">
            <w:pPr>
              <w:pStyle w:val="ProductList-TableBody"/>
              <w:jc w:val="center"/>
            </w:pPr>
          </w:p>
        </w:tc>
      </w:tr>
      <w:tr w:rsidR="008054A6" w14:paraId="6D8B70BB" w14:textId="77777777">
        <w:tc>
          <w:tcPr>
            <w:tcW w:w="4040" w:type="dxa"/>
            <w:tcBorders>
              <w:top w:val="single" w:sz="4" w:space="0" w:color="000000"/>
              <w:left w:val="single" w:sz="4" w:space="0" w:color="000000"/>
              <w:bottom w:val="single" w:sz="4" w:space="0" w:color="000000"/>
              <w:right w:val="single" w:sz="4" w:space="0" w:color="000000"/>
            </w:tcBorders>
          </w:tcPr>
          <w:p w14:paraId="248B63EC" w14:textId="77777777" w:rsidR="008054A6" w:rsidRDefault="005B33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8516E6"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C37F2"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AEFD8"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FFC65"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2A11C" w14:textId="77777777" w:rsidR="008054A6" w:rsidRDefault="005B338A">
            <w:pPr>
              <w:pStyle w:val="ProductList-TableBody"/>
              <w:jc w:val="center"/>
            </w:pPr>
            <w:r>
              <w:t>X</w:t>
            </w:r>
          </w:p>
        </w:tc>
      </w:tr>
      <w:tr w:rsidR="008054A6" w14:paraId="73200260" w14:textId="77777777">
        <w:tc>
          <w:tcPr>
            <w:tcW w:w="4040" w:type="dxa"/>
            <w:tcBorders>
              <w:top w:val="single" w:sz="4" w:space="0" w:color="000000"/>
              <w:left w:val="single" w:sz="4" w:space="0" w:color="000000"/>
              <w:bottom w:val="single" w:sz="4" w:space="0" w:color="000000"/>
              <w:right w:val="single" w:sz="4" w:space="0" w:color="000000"/>
            </w:tcBorders>
          </w:tcPr>
          <w:p w14:paraId="1970B3AA" w14:textId="77777777" w:rsidR="008054A6" w:rsidRDefault="005B338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3A952CF"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A7EB4"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B9F60"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DF381"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3563C" w14:textId="77777777" w:rsidR="008054A6" w:rsidRDefault="005B338A">
            <w:pPr>
              <w:pStyle w:val="ProductList-TableBody"/>
              <w:jc w:val="center"/>
            </w:pPr>
            <w:r>
              <w:t>X</w:t>
            </w:r>
          </w:p>
        </w:tc>
      </w:tr>
      <w:tr w:rsidR="008054A6" w14:paraId="0C68EA86" w14:textId="77777777">
        <w:tc>
          <w:tcPr>
            <w:tcW w:w="4040" w:type="dxa"/>
            <w:tcBorders>
              <w:top w:val="single" w:sz="4" w:space="0" w:color="000000"/>
              <w:left w:val="single" w:sz="4" w:space="0" w:color="000000"/>
              <w:bottom w:val="single" w:sz="4" w:space="0" w:color="000000"/>
              <w:right w:val="none" w:sz="4" w:space="0" w:color="000000"/>
            </w:tcBorders>
          </w:tcPr>
          <w:p w14:paraId="2E082120" w14:textId="77777777" w:rsidR="008054A6" w:rsidRDefault="005B33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EB9308"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45B8B"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8C1D5"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0D627"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0484D7" w14:textId="77777777" w:rsidR="008054A6" w:rsidRDefault="008054A6">
            <w:pPr>
              <w:pStyle w:val="ProductList-TableBody"/>
              <w:jc w:val="center"/>
            </w:pPr>
          </w:p>
        </w:tc>
      </w:tr>
      <w:tr w:rsidR="008054A6" w14:paraId="31FA1E7A" w14:textId="77777777">
        <w:tc>
          <w:tcPr>
            <w:tcW w:w="4040" w:type="dxa"/>
            <w:tcBorders>
              <w:top w:val="single" w:sz="4" w:space="0" w:color="000000"/>
              <w:left w:val="single" w:sz="4" w:space="0" w:color="000000"/>
              <w:bottom w:val="single" w:sz="4" w:space="0" w:color="000000"/>
              <w:right w:val="single" w:sz="4" w:space="0" w:color="000000"/>
            </w:tcBorders>
          </w:tcPr>
          <w:p w14:paraId="2FF9D5EC" w14:textId="77777777" w:rsidR="008054A6" w:rsidRDefault="005B33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907DE7"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ABF1E"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29E37"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C8649"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88459" w14:textId="77777777" w:rsidR="008054A6" w:rsidRDefault="005B338A">
            <w:pPr>
              <w:pStyle w:val="ProductList-TableBody"/>
              <w:jc w:val="center"/>
            </w:pPr>
            <w:r>
              <w:t>X</w:t>
            </w:r>
          </w:p>
        </w:tc>
      </w:tr>
      <w:tr w:rsidR="008054A6" w14:paraId="7DF762DB" w14:textId="77777777">
        <w:tc>
          <w:tcPr>
            <w:tcW w:w="4040" w:type="dxa"/>
            <w:tcBorders>
              <w:top w:val="single" w:sz="4" w:space="0" w:color="000000"/>
              <w:left w:val="single" w:sz="4" w:space="0" w:color="000000"/>
              <w:bottom w:val="single" w:sz="4" w:space="0" w:color="000000"/>
              <w:right w:val="single" w:sz="4" w:space="0" w:color="000000"/>
            </w:tcBorders>
          </w:tcPr>
          <w:p w14:paraId="6370077C" w14:textId="77777777" w:rsidR="008054A6" w:rsidRDefault="005B33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DBFFBB"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E810D"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99A93"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E4DA"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744CE" w14:textId="77777777" w:rsidR="008054A6" w:rsidRDefault="005B338A">
            <w:pPr>
              <w:pStyle w:val="ProductList-TableBody"/>
              <w:jc w:val="center"/>
            </w:pPr>
            <w:r>
              <w:t>X</w:t>
            </w:r>
          </w:p>
        </w:tc>
      </w:tr>
      <w:tr w:rsidR="008054A6" w14:paraId="7B3EE10E" w14:textId="77777777">
        <w:tc>
          <w:tcPr>
            <w:tcW w:w="4040" w:type="dxa"/>
            <w:tcBorders>
              <w:top w:val="single" w:sz="4" w:space="0" w:color="000000"/>
              <w:left w:val="single" w:sz="4" w:space="0" w:color="000000"/>
              <w:bottom w:val="single" w:sz="4" w:space="0" w:color="000000"/>
              <w:right w:val="none" w:sz="4" w:space="0" w:color="000000"/>
            </w:tcBorders>
          </w:tcPr>
          <w:p w14:paraId="16986B77" w14:textId="77777777" w:rsidR="008054A6" w:rsidRDefault="005B33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5F6A1A"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6584A"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5D7A4"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E705D"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B98C0F" w14:textId="77777777" w:rsidR="008054A6" w:rsidRDefault="008054A6">
            <w:pPr>
              <w:pStyle w:val="ProductList-TableBody"/>
              <w:jc w:val="center"/>
            </w:pPr>
          </w:p>
        </w:tc>
      </w:tr>
      <w:tr w:rsidR="008054A6" w14:paraId="3843C13D" w14:textId="77777777">
        <w:tc>
          <w:tcPr>
            <w:tcW w:w="4040" w:type="dxa"/>
            <w:tcBorders>
              <w:top w:val="single" w:sz="4" w:space="0" w:color="000000"/>
              <w:left w:val="single" w:sz="4" w:space="0" w:color="000000"/>
              <w:bottom w:val="single" w:sz="4" w:space="0" w:color="000000"/>
              <w:right w:val="single" w:sz="4" w:space="0" w:color="000000"/>
            </w:tcBorders>
          </w:tcPr>
          <w:p w14:paraId="364CCC79" w14:textId="77777777" w:rsidR="008054A6" w:rsidRDefault="005B33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4D177F"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B3F4D"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8307B"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8D1C6"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472C4" w14:textId="77777777" w:rsidR="008054A6" w:rsidRDefault="005B338A">
            <w:pPr>
              <w:pStyle w:val="ProductList-TableBody"/>
              <w:jc w:val="center"/>
            </w:pPr>
            <w:r>
              <w:t>X</w:t>
            </w:r>
          </w:p>
        </w:tc>
      </w:tr>
      <w:tr w:rsidR="008054A6" w14:paraId="3F23AAA1" w14:textId="77777777">
        <w:tc>
          <w:tcPr>
            <w:tcW w:w="4040" w:type="dxa"/>
            <w:tcBorders>
              <w:top w:val="single" w:sz="4" w:space="0" w:color="000000"/>
              <w:left w:val="single" w:sz="4" w:space="0" w:color="000000"/>
              <w:bottom w:val="single" w:sz="4" w:space="0" w:color="000000"/>
              <w:right w:val="single" w:sz="4" w:space="0" w:color="000000"/>
            </w:tcBorders>
          </w:tcPr>
          <w:p w14:paraId="1A591AB4" w14:textId="77777777" w:rsidR="008054A6" w:rsidRDefault="005B33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622130"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01850"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181CA"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CFC39"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4E860" w14:textId="77777777" w:rsidR="008054A6" w:rsidRDefault="005B338A">
            <w:pPr>
              <w:pStyle w:val="ProductList-TableBody"/>
              <w:jc w:val="center"/>
            </w:pPr>
            <w:r>
              <w:t>X</w:t>
            </w:r>
          </w:p>
        </w:tc>
      </w:tr>
      <w:tr w:rsidR="008054A6" w14:paraId="054A5483" w14:textId="77777777">
        <w:tc>
          <w:tcPr>
            <w:tcW w:w="4040" w:type="dxa"/>
            <w:tcBorders>
              <w:top w:val="single" w:sz="4" w:space="0" w:color="000000"/>
              <w:left w:val="single" w:sz="4" w:space="0" w:color="000000"/>
              <w:bottom w:val="single" w:sz="4" w:space="0" w:color="000000"/>
              <w:right w:val="none" w:sz="4" w:space="0" w:color="000000"/>
            </w:tcBorders>
          </w:tcPr>
          <w:p w14:paraId="5655B0B6" w14:textId="77777777" w:rsidR="008054A6" w:rsidRDefault="005B33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69283C"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951C6"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2F9D0"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67515"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367C46" w14:textId="77777777" w:rsidR="008054A6" w:rsidRDefault="008054A6">
            <w:pPr>
              <w:pStyle w:val="ProductList-TableBody"/>
              <w:jc w:val="center"/>
            </w:pPr>
          </w:p>
        </w:tc>
      </w:tr>
      <w:tr w:rsidR="008054A6" w14:paraId="2D68DB6B" w14:textId="77777777">
        <w:tc>
          <w:tcPr>
            <w:tcW w:w="4040" w:type="dxa"/>
            <w:tcBorders>
              <w:top w:val="single" w:sz="4" w:space="0" w:color="000000"/>
              <w:left w:val="single" w:sz="4" w:space="0" w:color="000000"/>
              <w:bottom w:val="single" w:sz="4" w:space="0" w:color="000000"/>
              <w:right w:val="single" w:sz="4" w:space="0" w:color="000000"/>
            </w:tcBorders>
          </w:tcPr>
          <w:p w14:paraId="0F98D938" w14:textId="77777777" w:rsidR="008054A6" w:rsidRDefault="005B33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5D1F296"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45C02"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A616A"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7EB30"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65572" w14:textId="77777777" w:rsidR="008054A6" w:rsidRDefault="005B338A">
            <w:pPr>
              <w:pStyle w:val="ProductList-TableBody"/>
              <w:jc w:val="center"/>
            </w:pPr>
            <w:r>
              <w:t>X</w:t>
            </w:r>
          </w:p>
        </w:tc>
      </w:tr>
      <w:tr w:rsidR="008054A6" w14:paraId="256FD727" w14:textId="77777777">
        <w:tc>
          <w:tcPr>
            <w:tcW w:w="4040" w:type="dxa"/>
            <w:tcBorders>
              <w:top w:val="single" w:sz="4" w:space="0" w:color="000000"/>
              <w:left w:val="single" w:sz="4" w:space="0" w:color="000000"/>
              <w:bottom w:val="single" w:sz="4" w:space="0" w:color="000000"/>
              <w:right w:val="single" w:sz="4" w:space="0" w:color="000000"/>
            </w:tcBorders>
          </w:tcPr>
          <w:p w14:paraId="2AB66C04" w14:textId="77777777" w:rsidR="008054A6" w:rsidRDefault="005B33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35AAE9E"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9C315"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DD4BE"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76E3E"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D05AE" w14:textId="77777777" w:rsidR="008054A6" w:rsidRDefault="005B338A">
            <w:pPr>
              <w:pStyle w:val="ProductList-TableBody"/>
              <w:jc w:val="center"/>
            </w:pPr>
            <w:r>
              <w:t>X</w:t>
            </w:r>
          </w:p>
        </w:tc>
      </w:tr>
      <w:tr w:rsidR="008054A6" w14:paraId="1950E47F" w14:textId="77777777">
        <w:tc>
          <w:tcPr>
            <w:tcW w:w="4040" w:type="dxa"/>
            <w:tcBorders>
              <w:top w:val="single" w:sz="4" w:space="0" w:color="000000"/>
              <w:left w:val="single" w:sz="4" w:space="0" w:color="000000"/>
              <w:bottom w:val="single" w:sz="4" w:space="0" w:color="000000"/>
              <w:right w:val="none" w:sz="4" w:space="0" w:color="000000"/>
            </w:tcBorders>
          </w:tcPr>
          <w:p w14:paraId="4E9DBF12" w14:textId="77777777" w:rsidR="008054A6" w:rsidRDefault="005B33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B7EF75"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A0DC7"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9F86ED"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800D9"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155B00" w14:textId="77777777" w:rsidR="008054A6" w:rsidRDefault="008054A6">
            <w:pPr>
              <w:pStyle w:val="ProductList-TableBody"/>
              <w:jc w:val="center"/>
            </w:pPr>
          </w:p>
        </w:tc>
      </w:tr>
      <w:tr w:rsidR="008054A6" w14:paraId="3E607281" w14:textId="77777777">
        <w:tc>
          <w:tcPr>
            <w:tcW w:w="4040" w:type="dxa"/>
            <w:tcBorders>
              <w:top w:val="single" w:sz="4" w:space="0" w:color="000000"/>
              <w:left w:val="single" w:sz="4" w:space="0" w:color="000000"/>
              <w:bottom w:val="single" w:sz="4" w:space="0" w:color="000000"/>
              <w:right w:val="single" w:sz="4" w:space="0" w:color="000000"/>
            </w:tcBorders>
          </w:tcPr>
          <w:p w14:paraId="4F5A9947" w14:textId="77777777" w:rsidR="008054A6" w:rsidRDefault="005B338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B71B06"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4940A"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01BD4"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83F7A"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7EC48" w14:textId="77777777" w:rsidR="008054A6" w:rsidRDefault="005B338A">
            <w:pPr>
              <w:pStyle w:val="ProductList-TableBody"/>
              <w:jc w:val="center"/>
            </w:pPr>
            <w:r>
              <w:t>X</w:t>
            </w:r>
          </w:p>
        </w:tc>
      </w:tr>
      <w:tr w:rsidR="008054A6" w14:paraId="7B63E688" w14:textId="77777777">
        <w:tc>
          <w:tcPr>
            <w:tcW w:w="4040" w:type="dxa"/>
            <w:tcBorders>
              <w:top w:val="single" w:sz="4" w:space="0" w:color="000000"/>
              <w:left w:val="single" w:sz="4" w:space="0" w:color="000000"/>
              <w:bottom w:val="single" w:sz="4" w:space="0" w:color="000000"/>
              <w:right w:val="none" w:sz="4" w:space="0" w:color="000000"/>
            </w:tcBorders>
          </w:tcPr>
          <w:p w14:paraId="15158B5E" w14:textId="77777777" w:rsidR="008054A6" w:rsidRDefault="005B338A">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76905A14"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CB5AB"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2131A"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385D7" w14:textId="77777777" w:rsidR="008054A6" w:rsidRDefault="008054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26830" w14:textId="77777777" w:rsidR="008054A6" w:rsidRDefault="008054A6">
            <w:pPr>
              <w:pStyle w:val="ProductList-TableBody"/>
              <w:jc w:val="center"/>
            </w:pPr>
          </w:p>
        </w:tc>
      </w:tr>
      <w:tr w:rsidR="008054A6" w14:paraId="7068BFAB" w14:textId="77777777">
        <w:tc>
          <w:tcPr>
            <w:tcW w:w="4040" w:type="dxa"/>
            <w:tcBorders>
              <w:top w:val="single" w:sz="4" w:space="0" w:color="000000"/>
              <w:left w:val="single" w:sz="4" w:space="0" w:color="000000"/>
              <w:bottom w:val="single" w:sz="4" w:space="0" w:color="000000"/>
              <w:right w:val="single" w:sz="4" w:space="0" w:color="000000"/>
            </w:tcBorders>
          </w:tcPr>
          <w:p w14:paraId="428FDB3A" w14:textId="77777777" w:rsidR="008054A6" w:rsidRDefault="005B33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DA2899"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437F9"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3FC62"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62CE5"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5303F" w14:textId="77777777" w:rsidR="008054A6" w:rsidRDefault="005B338A">
            <w:pPr>
              <w:pStyle w:val="ProductList-TableBody"/>
              <w:jc w:val="center"/>
            </w:pPr>
            <w:r>
              <w:t>X</w:t>
            </w:r>
          </w:p>
        </w:tc>
      </w:tr>
      <w:tr w:rsidR="008054A6" w14:paraId="6BD250F5" w14:textId="77777777">
        <w:tc>
          <w:tcPr>
            <w:tcW w:w="4040" w:type="dxa"/>
            <w:tcBorders>
              <w:top w:val="single" w:sz="4" w:space="0" w:color="000000"/>
              <w:left w:val="single" w:sz="4" w:space="0" w:color="000000"/>
              <w:bottom w:val="single" w:sz="4" w:space="0" w:color="000000"/>
              <w:right w:val="single" w:sz="4" w:space="0" w:color="000000"/>
            </w:tcBorders>
          </w:tcPr>
          <w:p w14:paraId="7D8DFAB4" w14:textId="77777777" w:rsidR="008054A6" w:rsidRDefault="005B33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7C7B2"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4DEB1"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FFCC6"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114EB"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C3ECF" w14:textId="77777777" w:rsidR="008054A6" w:rsidRDefault="005B338A">
            <w:pPr>
              <w:pStyle w:val="ProductList-TableBody"/>
              <w:jc w:val="center"/>
            </w:pPr>
            <w:r>
              <w:t>X</w:t>
            </w:r>
          </w:p>
        </w:tc>
      </w:tr>
      <w:tr w:rsidR="008054A6" w14:paraId="44B13338" w14:textId="77777777">
        <w:tc>
          <w:tcPr>
            <w:tcW w:w="4040" w:type="dxa"/>
            <w:tcBorders>
              <w:top w:val="single" w:sz="4" w:space="0" w:color="000000"/>
              <w:left w:val="single" w:sz="4" w:space="0" w:color="000000"/>
              <w:bottom w:val="single" w:sz="4" w:space="0" w:color="000000"/>
              <w:right w:val="single" w:sz="4" w:space="0" w:color="000000"/>
            </w:tcBorders>
          </w:tcPr>
          <w:p w14:paraId="7E78A4F6" w14:textId="77777777" w:rsidR="008054A6" w:rsidRDefault="005B33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5D692D"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8CE46"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E0EB3"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6B682"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445A9" w14:textId="77777777" w:rsidR="008054A6" w:rsidRDefault="005B338A">
            <w:pPr>
              <w:pStyle w:val="ProductList-TableBody"/>
              <w:jc w:val="center"/>
            </w:pPr>
            <w:r>
              <w:t>X</w:t>
            </w:r>
          </w:p>
        </w:tc>
      </w:tr>
      <w:tr w:rsidR="008054A6" w14:paraId="4EAE80A2" w14:textId="77777777">
        <w:tc>
          <w:tcPr>
            <w:tcW w:w="4040" w:type="dxa"/>
            <w:tcBorders>
              <w:top w:val="single" w:sz="4" w:space="0" w:color="000000"/>
              <w:left w:val="single" w:sz="4" w:space="0" w:color="000000"/>
              <w:bottom w:val="single" w:sz="4" w:space="0" w:color="000000"/>
              <w:right w:val="single" w:sz="4" w:space="0" w:color="000000"/>
            </w:tcBorders>
          </w:tcPr>
          <w:p w14:paraId="5D06C87A" w14:textId="77777777" w:rsidR="008054A6" w:rsidRDefault="005B338A">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45E80E"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444F7"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69671"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6374F"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48566" w14:textId="77777777" w:rsidR="008054A6" w:rsidRDefault="005B338A">
            <w:pPr>
              <w:pStyle w:val="ProductList-TableBody"/>
              <w:jc w:val="center"/>
            </w:pPr>
            <w:r>
              <w:t>X</w:t>
            </w:r>
          </w:p>
        </w:tc>
      </w:tr>
      <w:tr w:rsidR="008054A6" w14:paraId="1BEC2F1F" w14:textId="77777777">
        <w:tc>
          <w:tcPr>
            <w:tcW w:w="4040" w:type="dxa"/>
            <w:tcBorders>
              <w:top w:val="single" w:sz="4" w:space="0" w:color="000000"/>
              <w:left w:val="single" w:sz="4" w:space="0" w:color="000000"/>
              <w:bottom w:val="single" w:sz="4" w:space="0" w:color="000000"/>
              <w:right w:val="single" w:sz="4" w:space="0" w:color="000000"/>
            </w:tcBorders>
          </w:tcPr>
          <w:p w14:paraId="178993E1" w14:textId="77777777" w:rsidR="008054A6" w:rsidRDefault="005B338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FAEE17"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CA98C"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11462"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7DA1A"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703DF" w14:textId="77777777" w:rsidR="008054A6" w:rsidRDefault="005B338A">
            <w:pPr>
              <w:pStyle w:val="ProductList-TableBody"/>
              <w:jc w:val="center"/>
            </w:pPr>
            <w:r>
              <w:t>X</w:t>
            </w:r>
          </w:p>
        </w:tc>
      </w:tr>
      <w:tr w:rsidR="008054A6" w14:paraId="601DB932" w14:textId="77777777">
        <w:tc>
          <w:tcPr>
            <w:tcW w:w="4040" w:type="dxa"/>
            <w:tcBorders>
              <w:top w:val="single" w:sz="4" w:space="0" w:color="000000"/>
              <w:left w:val="single" w:sz="4" w:space="0" w:color="000000"/>
              <w:bottom w:val="single" w:sz="4" w:space="0" w:color="000000"/>
              <w:right w:val="single" w:sz="4" w:space="0" w:color="000000"/>
            </w:tcBorders>
          </w:tcPr>
          <w:p w14:paraId="4ED87913" w14:textId="77777777" w:rsidR="008054A6" w:rsidRDefault="005B33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A9AC4F"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44DCE"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9C262" w14:textId="77777777" w:rsidR="008054A6" w:rsidRDefault="005B33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30EAE" w14:textId="77777777" w:rsidR="008054A6" w:rsidRDefault="008054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70453" w14:textId="77777777" w:rsidR="008054A6" w:rsidRDefault="005B338A">
            <w:pPr>
              <w:pStyle w:val="ProductList-TableBody"/>
              <w:jc w:val="center"/>
            </w:pPr>
            <w:r>
              <w:t>X</w:t>
            </w:r>
          </w:p>
        </w:tc>
      </w:tr>
    </w:tbl>
    <w:p w14:paraId="6F569338" w14:textId="77777777" w:rsidR="008054A6" w:rsidRDefault="005B338A">
      <w:pPr>
        <w:pStyle w:val="ProductList-BodyIndented"/>
      </w:pPr>
      <w:r>
        <w:rPr>
          <w:i/>
          <w:vertAlign w:val="superscript"/>
        </w:rPr>
        <w:t>1</w:t>
      </w:r>
      <w:r>
        <w:rPr>
          <w:i/>
        </w:rPr>
        <w:t>Koskee myös Vaatimukset täyttäviä Laitteita, jotka on hankittu fuusion tai hankinnan kautta</w:t>
      </w:r>
    </w:p>
    <w:p w14:paraId="675AC64D" w14:textId="77777777" w:rsidR="008054A6" w:rsidRDefault="005B338A">
      <w:pPr>
        <w:pStyle w:val="ProductList-BodyIndented"/>
      </w:pPr>
      <w:r>
        <w:rPr>
          <w:i/>
          <w:vertAlign w:val="superscript"/>
        </w:rPr>
        <w:t>2</w:t>
      </w:r>
      <w:r>
        <w:rPr>
          <w:i/>
        </w:rPr>
        <w:t xml:space="preserve">macOSin täytyy olla valtuutetun valmistajan esiasentama ennen laitteen ensimmäistä myyntiä. </w:t>
      </w:r>
    </w:p>
    <w:p w14:paraId="207654A9" w14:textId="77777777" w:rsidR="008054A6" w:rsidRDefault="008054A6">
      <w:pPr>
        <w:pStyle w:val="ProductList-BodyIndented"/>
      </w:pPr>
    </w:p>
    <w:p w14:paraId="769AA551" w14:textId="77777777" w:rsidR="008054A6" w:rsidRDefault="005B338A">
      <w:pPr>
        <w:pStyle w:val="ProductList-SubClauseHeading"/>
        <w:outlineLvl w:val="5"/>
      </w:pPr>
      <w:r>
        <w:t>2.2.3 Käyttörajoitteiset Vaatimukset täyttävät käyttöjärjestelmät – Laitekohtaiset käyttöoikeudet</w:t>
      </w:r>
    </w:p>
    <w:p w14:paraId="25C51109" w14:textId="77777777" w:rsidR="008054A6" w:rsidRDefault="008054A6">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8054A6" w14:paraId="34FC17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2B3C72" w14:textId="77777777" w:rsidR="008054A6" w:rsidRDefault="005B338A">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AA167" w14:textId="77777777" w:rsidR="008054A6" w:rsidRDefault="005B338A">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CECAE7" w14:textId="77777777" w:rsidR="008054A6" w:rsidRDefault="005B338A">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4ADBA2" w14:textId="77777777" w:rsidR="008054A6" w:rsidRDefault="005B338A">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D895EA" w14:textId="77777777" w:rsidR="008054A6" w:rsidRDefault="005B338A">
            <w:pPr>
              <w:pStyle w:val="ProductList-TableBody"/>
              <w:jc w:val="center"/>
            </w:pPr>
            <w:r>
              <w:rPr>
                <w:color w:val="FFFFFF"/>
              </w:rPr>
              <w:t>Academic ja Charity</w:t>
            </w:r>
          </w:p>
        </w:tc>
      </w:tr>
      <w:tr w:rsidR="008054A6" w14:paraId="0E02F488" w14:textId="77777777">
        <w:tc>
          <w:tcPr>
            <w:tcW w:w="4660" w:type="dxa"/>
            <w:tcBorders>
              <w:top w:val="single" w:sz="4" w:space="0" w:color="000000"/>
              <w:left w:val="single" w:sz="4" w:space="0" w:color="000000"/>
              <w:bottom w:val="single" w:sz="4" w:space="0" w:color="000000"/>
              <w:right w:val="single" w:sz="4" w:space="0" w:color="000000"/>
            </w:tcBorders>
          </w:tcPr>
          <w:p w14:paraId="461CF876" w14:textId="77777777" w:rsidR="008054A6" w:rsidRDefault="005B338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74A49A"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B8AB3"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4DE4E"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B111C0" w14:textId="77777777" w:rsidR="008054A6" w:rsidRDefault="005B338A">
            <w:pPr>
              <w:pStyle w:val="ProductList-TableBody"/>
              <w:jc w:val="center"/>
            </w:pPr>
            <w:r>
              <w:t>X</w:t>
            </w:r>
          </w:p>
        </w:tc>
      </w:tr>
      <w:tr w:rsidR="008054A6" w14:paraId="4C034493" w14:textId="77777777">
        <w:tc>
          <w:tcPr>
            <w:tcW w:w="4660" w:type="dxa"/>
            <w:tcBorders>
              <w:top w:val="single" w:sz="4" w:space="0" w:color="000000"/>
              <w:left w:val="single" w:sz="4" w:space="0" w:color="000000"/>
              <w:bottom w:val="single" w:sz="4" w:space="0" w:color="000000"/>
              <w:right w:val="single" w:sz="4" w:space="0" w:color="000000"/>
            </w:tcBorders>
          </w:tcPr>
          <w:p w14:paraId="226BC0AD" w14:textId="77777777" w:rsidR="008054A6" w:rsidRDefault="005B338A">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CB7A53"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094F4"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EFD19"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0AB96" w14:textId="77777777" w:rsidR="008054A6" w:rsidRDefault="005B338A">
            <w:pPr>
              <w:pStyle w:val="ProductList-TableBody"/>
              <w:jc w:val="center"/>
            </w:pPr>
            <w:r>
              <w:t>X</w:t>
            </w:r>
          </w:p>
        </w:tc>
      </w:tr>
      <w:tr w:rsidR="008054A6" w14:paraId="03148204" w14:textId="77777777">
        <w:tc>
          <w:tcPr>
            <w:tcW w:w="4660" w:type="dxa"/>
            <w:tcBorders>
              <w:top w:val="single" w:sz="4" w:space="0" w:color="000000"/>
              <w:left w:val="single" w:sz="4" w:space="0" w:color="000000"/>
              <w:bottom w:val="single" w:sz="4" w:space="0" w:color="000000"/>
              <w:right w:val="single" w:sz="4" w:space="0" w:color="000000"/>
            </w:tcBorders>
          </w:tcPr>
          <w:p w14:paraId="346AA641" w14:textId="77777777" w:rsidR="008054A6" w:rsidRDefault="005B33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78CE39"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C4CE8"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F1ED9"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F3802" w14:textId="77777777" w:rsidR="008054A6" w:rsidRDefault="005B338A">
            <w:pPr>
              <w:pStyle w:val="ProductList-TableBody"/>
              <w:jc w:val="center"/>
            </w:pPr>
            <w:r>
              <w:t>X</w:t>
            </w:r>
          </w:p>
        </w:tc>
      </w:tr>
      <w:tr w:rsidR="008054A6" w14:paraId="6D8353A6" w14:textId="77777777">
        <w:tc>
          <w:tcPr>
            <w:tcW w:w="4660" w:type="dxa"/>
            <w:tcBorders>
              <w:top w:val="single" w:sz="4" w:space="0" w:color="000000"/>
              <w:left w:val="single" w:sz="4" w:space="0" w:color="000000"/>
              <w:bottom w:val="single" w:sz="4" w:space="0" w:color="000000"/>
              <w:right w:val="single" w:sz="4" w:space="0" w:color="000000"/>
            </w:tcBorders>
          </w:tcPr>
          <w:p w14:paraId="44CC8C66" w14:textId="77777777" w:rsidR="008054A6" w:rsidRDefault="005B33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3300B1"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E7CC4"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5256C"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97F3E" w14:textId="77777777" w:rsidR="008054A6" w:rsidRDefault="005B338A">
            <w:pPr>
              <w:pStyle w:val="ProductList-TableBody"/>
              <w:jc w:val="center"/>
            </w:pPr>
            <w:r>
              <w:t>X</w:t>
            </w:r>
          </w:p>
        </w:tc>
      </w:tr>
      <w:tr w:rsidR="008054A6" w14:paraId="7A0B2C2D" w14:textId="77777777">
        <w:tc>
          <w:tcPr>
            <w:tcW w:w="4660" w:type="dxa"/>
            <w:tcBorders>
              <w:top w:val="single" w:sz="4" w:space="0" w:color="000000"/>
              <w:left w:val="single" w:sz="4" w:space="0" w:color="000000"/>
              <w:bottom w:val="single" w:sz="4" w:space="0" w:color="000000"/>
              <w:right w:val="single" w:sz="4" w:space="0" w:color="000000"/>
            </w:tcBorders>
          </w:tcPr>
          <w:p w14:paraId="622CF73F" w14:textId="77777777" w:rsidR="008054A6" w:rsidRDefault="005B33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6141C"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E6969"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EC912"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A48EE8" w14:textId="77777777" w:rsidR="008054A6" w:rsidRDefault="005B338A">
            <w:pPr>
              <w:pStyle w:val="ProductList-TableBody"/>
              <w:jc w:val="center"/>
            </w:pPr>
            <w:r>
              <w:t>X</w:t>
            </w:r>
          </w:p>
        </w:tc>
      </w:tr>
      <w:tr w:rsidR="008054A6" w14:paraId="02C7BEE8" w14:textId="77777777">
        <w:tc>
          <w:tcPr>
            <w:tcW w:w="4660" w:type="dxa"/>
            <w:tcBorders>
              <w:top w:val="single" w:sz="4" w:space="0" w:color="000000"/>
              <w:left w:val="single" w:sz="4" w:space="0" w:color="000000"/>
              <w:bottom w:val="single" w:sz="4" w:space="0" w:color="000000"/>
              <w:right w:val="single" w:sz="4" w:space="0" w:color="000000"/>
            </w:tcBorders>
          </w:tcPr>
          <w:p w14:paraId="19AAA8A5" w14:textId="77777777" w:rsidR="008054A6" w:rsidRDefault="005B33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1483CE"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142B7"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3927E6"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C459F" w14:textId="77777777" w:rsidR="008054A6" w:rsidRDefault="005B338A">
            <w:pPr>
              <w:pStyle w:val="ProductList-TableBody"/>
              <w:jc w:val="center"/>
            </w:pPr>
            <w:r>
              <w:t>X</w:t>
            </w:r>
          </w:p>
        </w:tc>
      </w:tr>
      <w:tr w:rsidR="008054A6" w14:paraId="0A3A0437" w14:textId="77777777">
        <w:tc>
          <w:tcPr>
            <w:tcW w:w="4660" w:type="dxa"/>
            <w:tcBorders>
              <w:top w:val="single" w:sz="4" w:space="0" w:color="000000"/>
              <w:left w:val="single" w:sz="4" w:space="0" w:color="000000"/>
              <w:bottom w:val="single" w:sz="4" w:space="0" w:color="000000"/>
              <w:right w:val="single" w:sz="4" w:space="0" w:color="000000"/>
            </w:tcBorders>
          </w:tcPr>
          <w:p w14:paraId="43F3821A" w14:textId="77777777" w:rsidR="008054A6" w:rsidRDefault="005B33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305A6"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C98DC"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0E498"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E8FA9" w14:textId="77777777" w:rsidR="008054A6" w:rsidRDefault="005B338A">
            <w:pPr>
              <w:pStyle w:val="ProductList-TableBody"/>
              <w:jc w:val="center"/>
            </w:pPr>
            <w:r>
              <w:t>X</w:t>
            </w:r>
          </w:p>
        </w:tc>
      </w:tr>
      <w:tr w:rsidR="008054A6" w14:paraId="27D89B8C" w14:textId="77777777">
        <w:tc>
          <w:tcPr>
            <w:tcW w:w="4660" w:type="dxa"/>
            <w:tcBorders>
              <w:top w:val="single" w:sz="4" w:space="0" w:color="000000"/>
              <w:left w:val="single" w:sz="4" w:space="0" w:color="000000"/>
              <w:bottom w:val="single" w:sz="4" w:space="0" w:color="000000"/>
              <w:right w:val="single" w:sz="4" w:space="0" w:color="000000"/>
            </w:tcBorders>
          </w:tcPr>
          <w:p w14:paraId="6EC05FD6" w14:textId="77777777" w:rsidR="008054A6" w:rsidRDefault="005B33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974E0"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59104"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8FF8C"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0876F" w14:textId="77777777" w:rsidR="008054A6" w:rsidRDefault="005B338A">
            <w:pPr>
              <w:pStyle w:val="ProductList-TableBody"/>
              <w:jc w:val="center"/>
            </w:pPr>
            <w:r>
              <w:t>X</w:t>
            </w:r>
          </w:p>
        </w:tc>
      </w:tr>
      <w:tr w:rsidR="008054A6" w14:paraId="74A8855B" w14:textId="77777777">
        <w:tc>
          <w:tcPr>
            <w:tcW w:w="4660" w:type="dxa"/>
            <w:tcBorders>
              <w:top w:val="single" w:sz="4" w:space="0" w:color="000000"/>
              <w:left w:val="single" w:sz="4" w:space="0" w:color="000000"/>
              <w:bottom w:val="single" w:sz="4" w:space="0" w:color="000000"/>
              <w:right w:val="single" w:sz="4" w:space="0" w:color="000000"/>
            </w:tcBorders>
          </w:tcPr>
          <w:p w14:paraId="3BD404C1" w14:textId="77777777" w:rsidR="008054A6" w:rsidRDefault="005B338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C7311C"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3E693"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1625B"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470571" w14:textId="77777777" w:rsidR="008054A6" w:rsidRDefault="005B338A">
            <w:pPr>
              <w:pStyle w:val="ProductList-TableBody"/>
              <w:jc w:val="center"/>
            </w:pPr>
            <w:r>
              <w:t>X</w:t>
            </w:r>
          </w:p>
        </w:tc>
      </w:tr>
      <w:tr w:rsidR="008054A6" w14:paraId="5AA0ED4A" w14:textId="77777777">
        <w:tc>
          <w:tcPr>
            <w:tcW w:w="4660" w:type="dxa"/>
            <w:tcBorders>
              <w:top w:val="single" w:sz="4" w:space="0" w:color="000000"/>
              <w:left w:val="single" w:sz="4" w:space="0" w:color="000000"/>
              <w:bottom w:val="single" w:sz="4" w:space="0" w:color="000000"/>
              <w:right w:val="single" w:sz="4" w:space="0" w:color="000000"/>
            </w:tcBorders>
          </w:tcPr>
          <w:p w14:paraId="0010F4F1" w14:textId="77777777" w:rsidR="008054A6" w:rsidRDefault="005B33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15EDA"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0857F" w14:textId="77777777" w:rsidR="008054A6" w:rsidRDefault="008054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E385F" w14:textId="77777777" w:rsidR="008054A6" w:rsidRDefault="005B33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5692F" w14:textId="77777777" w:rsidR="008054A6" w:rsidRDefault="005B338A">
            <w:pPr>
              <w:pStyle w:val="ProductList-TableBody"/>
              <w:jc w:val="center"/>
            </w:pPr>
            <w:r>
              <w:t>X</w:t>
            </w:r>
          </w:p>
        </w:tc>
      </w:tr>
    </w:tbl>
    <w:p w14:paraId="6ABC1914" w14:textId="77777777" w:rsidR="008054A6" w:rsidRDefault="005B338A">
      <w:pPr>
        <w:pStyle w:val="ProductList-BodyIndented"/>
      </w:pPr>
      <w:r>
        <w:rPr>
          <w:i/>
          <w:vertAlign w:val="superscript"/>
        </w:rPr>
        <w:t>1</w:t>
      </w:r>
      <w:r>
        <w:rPr>
          <w:i/>
        </w:rPr>
        <w:t>Koskee myös Vaatimukset täyttäviä Laitteita, jotka on hankittu fuusion tai hankinnan kautta</w:t>
      </w:r>
    </w:p>
    <w:p w14:paraId="4D1B155E" w14:textId="77777777" w:rsidR="008054A6" w:rsidRDefault="008054A6">
      <w:pPr>
        <w:pStyle w:val="ProductList-BodyIndented"/>
      </w:pPr>
    </w:p>
    <w:p w14:paraId="230F8FB7" w14:textId="77777777" w:rsidR="008054A6" w:rsidRDefault="005B338A">
      <w:pPr>
        <w:pStyle w:val="ProductList-BodyIndented"/>
      </w:pPr>
      <w:r>
        <w:rPr>
          <w:b/>
        </w:rPr>
        <w:t>2.2.3.1 Käyttörajoitteiset Vaatimukset täyttävät käyttöjärjestelmät</w:t>
      </w:r>
    </w:p>
    <w:p w14:paraId="27092DC8" w14:textId="77777777" w:rsidR="008054A6" w:rsidRDefault="005B338A">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262E2461" w14:textId="77777777" w:rsidR="008054A6" w:rsidRDefault="008054A6">
      <w:pPr>
        <w:pStyle w:val="ProductList-BodyIndented"/>
      </w:pPr>
    </w:p>
    <w:p w14:paraId="53366518" w14:textId="77777777" w:rsidR="008054A6" w:rsidRDefault="005B338A">
      <w:pPr>
        <w:pStyle w:val="ProductList-BodyIndented"/>
      </w:pPr>
      <w:r>
        <w:rPr>
          <w:b/>
        </w:rPr>
        <w:t>2.2.3.2 SA-ylläpidon Ostorajoitus Käyttörajoitteisille Vaatimukset täyttäville käyttöjärjestelmille</w:t>
      </w:r>
    </w:p>
    <w:p w14:paraId="68D12AF9" w14:textId="77777777" w:rsidR="008054A6" w:rsidRDefault="005B338A">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3B6A89D2" w14:textId="77777777" w:rsidR="008054A6" w:rsidRDefault="008054A6">
      <w:pPr>
        <w:pStyle w:val="ProductList-BodyIndented"/>
      </w:pPr>
    </w:p>
    <w:p w14:paraId="0135FE55" w14:textId="77777777" w:rsidR="008054A6" w:rsidRDefault="005B338A">
      <w:pPr>
        <w:pStyle w:val="ProductList-ClauseHeading"/>
        <w:outlineLvl w:val="4"/>
      </w:pPr>
      <w:r>
        <w:t>2.3 Per User ja Per Device -käyttöoikeuksien sekoittaminen Enterprise Enrollment -liittymäsopimuksissa</w:t>
      </w:r>
    </w:p>
    <w:p w14:paraId="0F6AA978" w14:textId="77777777" w:rsidR="008054A6" w:rsidRDefault="005B338A">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09F428FB" w14:textId="77777777" w:rsidR="008054A6" w:rsidRDefault="008054A6">
      <w:pPr>
        <w:pStyle w:val="ProductList-Body"/>
      </w:pPr>
    </w:p>
    <w:p w14:paraId="76D4CFA1" w14:textId="77777777" w:rsidR="008054A6" w:rsidRDefault="005B338A">
      <w:pPr>
        <w:pStyle w:val="ProductList-ClauseHeading"/>
        <w:outlineLvl w:val="4"/>
      </w:pPr>
      <w:r>
        <w:t>2.4 Versiottomat Windows Pro/Enterprise -päivitykset Kiinan kansantasavaltaa varten</w:t>
      </w:r>
    </w:p>
    <w:p w14:paraId="5D2E3CA6" w14:textId="77777777" w:rsidR="008054A6" w:rsidRDefault="005B338A">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51D996C7" w14:textId="77777777" w:rsidR="008054A6" w:rsidRDefault="008054A6">
      <w:pPr>
        <w:pStyle w:val="ProductList-Body"/>
      </w:pPr>
    </w:p>
    <w:p w14:paraId="237A2E68" w14:textId="77777777" w:rsidR="008054A6" w:rsidRDefault="005B338A">
      <w:pPr>
        <w:pStyle w:val="ProductList-ClauseHeading"/>
        <w:outlineLvl w:val="4"/>
      </w:pPr>
      <w:r>
        <w:t>2.5 Kolmansien osapuolten image-asennukset</w:t>
      </w:r>
    </w:p>
    <w:p w14:paraId="215304A7" w14:textId="77777777" w:rsidR="008054A6" w:rsidRDefault="005B338A">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08E64F57" w14:textId="77777777" w:rsidR="008054A6" w:rsidRDefault="008054A6">
      <w:pPr>
        <w:pStyle w:val="ProductList-Body"/>
      </w:pPr>
    </w:p>
    <w:p w14:paraId="067E79D3" w14:textId="77777777" w:rsidR="008054A6" w:rsidRDefault="005B338A">
      <w:pPr>
        <w:pStyle w:val="ProductList-ClauseHeading"/>
        <w:outlineLvl w:val="4"/>
      </w:pPr>
      <w:r>
        <w:t>2.6 Alueelliset täydennysvaihtoehdot</w:t>
      </w:r>
    </w:p>
    <w:p w14:paraId="3D14567D" w14:textId="77777777" w:rsidR="008054A6" w:rsidRDefault="005B338A">
      <w:pPr>
        <w:pStyle w:val="ProductList-SubClauseHeading"/>
        <w:outlineLvl w:val="5"/>
      </w:pPr>
      <w:r>
        <w:t>2.6.1 Windows KN -versiot</w:t>
      </w:r>
    </w:p>
    <w:p w14:paraId="5046D426" w14:textId="77777777" w:rsidR="008054A6" w:rsidRDefault="005B338A">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48458E5F" w14:textId="77777777" w:rsidR="008054A6" w:rsidRDefault="008054A6">
      <w:pPr>
        <w:pStyle w:val="ProductList-BodyIndented"/>
      </w:pPr>
    </w:p>
    <w:p w14:paraId="2F73A0D0" w14:textId="77777777" w:rsidR="008054A6" w:rsidRDefault="005B338A">
      <w:pPr>
        <w:pStyle w:val="ProductList-SubClauseHeading"/>
        <w:outlineLvl w:val="5"/>
      </w:pPr>
      <w:r>
        <w:t>2.6.2 Windows N -versiot (ilman Windows Media Playeria)</w:t>
      </w:r>
    </w:p>
    <w:p w14:paraId="01ED1E4A" w14:textId="77777777" w:rsidR="008054A6" w:rsidRDefault="005B338A">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00AF9E61" w14:textId="77777777" w:rsidR="008054A6" w:rsidRDefault="008054A6">
      <w:pPr>
        <w:pStyle w:val="ProductList-BodyIndented"/>
      </w:pPr>
    </w:p>
    <w:p w14:paraId="6C5BAA22" w14:textId="77777777" w:rsidR="008054A6" w:rsidRDefault="005B338A">
      <w:pPr>
        <w:pStyle w:val="ProductList-ClauseHeading"/>
        <w:outlineLvl w:val="4"/>
      </w:pPr>
      <w:r>
        <w:t>2.7 Windows Embedded 8 Standard Enterprise Kit</w:t>
      </w:r>
    </w:p>
    <w:p w14:paraId="139AC259" w14:textId="77777777" w:rsidR="008054A6" w:rsidRDefault="005B338A">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31E9BA3" w14:textId="77777777" w:rsidR="008054A6" w:rsidRDefault="008054A6">
      <w:pPr>
        <w:pStyle w:val="ProductList-Body"/>
      </w:pPr>
    </w:p>
    <w:p w14:paraId="384584BF" w14:textId="77777777" w:rsidR="008054A6" w:rsidRDefault="005B338A">
      <w:pPr>
        <w:pStyle w:val="ProductList-ClauseHeading"/>
        <w:outlineLvl w:val="4"/>
      </w:pPr>
      <w:r>
        <w:t>2.8 Microsoft 365 Business Premiumin Windows 10 Home to Pro -päivityksen hankintakelpoisuus</w:t>
      </w:r>
    </w:p>
    <w:p w14:paraId="5E0266A1" w14:textId="77777777" w:rsidR="008054A6" w:rsidRDefault="005B338A">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1D282720" w14:textId="77777777" w:rsidR="008054A6" w:rsidRDefault="008054A6">
      <w:pPr>
        <w:pStyle w:val="ProductList-Body"/>
      </w:pPr>
    </w:p>
    <w:p w14:paraId="2871BB09" w14:textId="77777777" w:rsidR="008054A6" w:rsidRDefault="005B338A">
      <w:pPr>
        <w:pStyle w:val="ProductList-ClauseHeading"/>
        <w:outlineLvl w:val="4"/>
      </w:pPr>
      <w:r>
        <w:t>2.9 E3/E5:n Windows 10 Home to Pro -oikeuden käyttöoikeuksien hankintakelpoisuus</w:t>
      </w:r>
    </w:p>
    <w:p w14:paraId="2E211BE4" w14:textId="77777777" w:rsidR="008054A6" w:rsidRDefault="005B338A">
      <w:pPr>
        <w:pStyle w:val="ProductList-SubClauseHeading"/>
        <w:outlineLvl w:val="5"/>
      </w:pPr>
      <w:r>
        <w:t>2.9.1 Edellytykset</w:t>
      </w:r>
    </w:p>
    <w:p w14:paraId="4737C894" w14:textId="77777777" w:rsidR="008054A6" w:rsidRDefault="005B338A">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4216ABEF" w14:textId="77777777" w:rsidR="008054A6" w:rsidRDefault="005B338A" w:rsidP="005B338A">
      <w:pPr>
        <w:pStyle w:val="ProductList-Bullet"/>
        <w:numPr>
          <w:ilvl w:val="1"/>
          <w:numId w:val="26"/>
        </w:numPr>
      </w:pPr>
      <w:r>
        <w:t xml:space="preserve">Windows 10 Enterprise laitekohtaisena ja aktiivisella SA:lla </w:t>
      </w:r>
    </w:p>
    <w:p w14:paraId="7ACEC550" w14:textId="77777777" w:rsidR="008054A6" w:rsidRDefault="005B338A" w:rsidP="005B338A">
      <w:pPr>
        <w:pStyle w:val="ProductList-Bullet"/>
        <w:numPr>
          <w:ilvl w:val="1"/>
          <w:numId w:val="26"/>
        </w:numPr>
      </w:pPr>
      <w:r>
        <w:t>Windows 10 Enterprise E3/E5 -tilauskäyttöoikeudet</w:t>
      </w:r>
    </w:p>
    <w:p w14:paraId="697497EE" w14:textId="77777777" w:rsidR="008054A6" w:rsidRDefault="008054A6">
      <w:pPr>
        <w:pStyle w:val="ProductList-BodyIndented"/>
      </w:pPr>
    </w:p>
    <w:p w14:paraId="38F567B1" w14:textId="77777777" w:rsidR="008054A6" w:rsidRDefault="005B338A">
      <w:pPr>
        <w:pStyle w:val="ProductList-SubClauseHeading"/>
        <w:outlineLvl w:val="5"/>
      </w:pPr>
      <w:r>
        <w:t>2.9.2 Ostovaatimukset</w:t>
      </w:r>
    </w:p>
    <w:p w14:paraId="3997D029" w14:textId="77777777" w:rsidR="008054A6" w:rsidRDefault="005B338A">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10198D17" w14:textId="77777777" w:rsidR="008054A6" w:rsidRDefault="005B338A" w:rsidP="005B338A">
      <w:pPr>
        <w:pStyle w:val="ProductList-Bullet"/>
        <w:numPr>
          <w:ilvl w:val="1"/>
          <w:numId w:val="27"/>
        </w:numPr>
      </w:pPr>
      <w:r>
        <w:t xml:space="preserve">Windows 10 Enterprisen kanssa lisensoitu laitekohtaisesti, tai </w:t>
      </w:r>
    </w:p>
    <w:p w14:paraId="3F4656D0" w14:textId="77777777" w:rsidR="008054A6" w:rsidRDefault="005B338A" w:rsidP="005B338A">
      <w:pPr>
        <w:pStyle w:val="ProductList-Bullet"/>
        <w:numPr>
          <w:ilvl w:val="1"/>
          <w:numId w:val="27"/>
        </w:numPr>
      </w:pPr>
      <w:r>
        <w:t>siihen on asennettu Pro tai Enterprise ja sitä käyttää Windows 10 Enterprise E3/E5 -käyttöoikeudella varustettu käyttäjä.</w:t>
      </w:r>
    </w:p>
    <w:p w14:paraId="087D50E4" w14:textId="77777777" w:rsidR="008054A6" w:rsidRDefault="008054A6">
      <w:pPr>
        <w:pStyle w:val="ProductList-BodyIndented"/>
      </w:pPr>
    </w:p>
    <w:p w14:paraId="4A9500D0" w14:textId="77777777" w:rsidR="008054A6" w:rsidRDefault="005B338A">
      <w:pPr>
        <w:pStyle w:val="ProductList-SubClauseHeading"/>
        <w:outlineLvl w:val="5"/>
      </w:pPr>
      <w:r>
        <w:t>2.9.3 Käyttöoikeuksia koskevat rajoitukset</w:t>
      </w:r>
    </w:p>
    <w:p w14:paraId="514CF810" w14:textId="77777777" w:rsidR="008054A6" w:rsidRDefault="005B338A">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0D5691D" w14:textId="77777777" w:rsidR="008054A6" w:rsidRDefault="008054A6">
      <w:pPr>
        <w:pStyle w:val="ProductList-BodyIndented"/>
      </w:pPr>
    </w:p>
    <w:p w14:paraId="662E3534" w14:textId="77777777" w:rsidR="008054A6" w:rsidRDefault="005B338A">
      <w:pPr>
        <w:pStyle w:val="ProductList-ClauseHeading"/>
        <w:outlineLvl w:val="4"/>
      </w:pPr>
      <w:r>
        <w:t>2.10 Automaattiset päivitykset</w:t>
      </w:r>
    </w:p>
    <w:p w14:paraId="15BC0A86" w14:textId="77777777" w:rsidR="008054A6" w:rsidRDefault="005B338A">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69EC691B" w14:textId="77777777" w:rsidR="008054A6" w:rsidRDefault="008054A6">
      <w:pPr>
        <w:pStyle w:val="ProductList-Body"/>
      </w:pPr>
    </w:p>
    <w:p w14:paraId="2D891404" w14:textId="77777777" w:rsidR="008054A6" w:rsidRDefault="005B338A">
      <w:pPr>
        <w:pStyle w:val="ProductList-ClauseHeading"/>
        <w:outlineLvl w:val="4"/>
      </w:pPr>
      <w:r>
        <w:t>2.11 Laajennetut Windows 7 -tietoturvapäivitykset (ESU)</w:t>
      </w:r>
    </w:p>
    <w:p w14:paraId="7ED1A3CF" w14:textId="77777777" w:rsidR="008054A6" w:rsidRDefault="005B338A">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4B862B8B" w14:textId="77777777" w:rsidR="008054A6" w:rsidRDefault="008054A6">
      <w:pPr>
        <w:pStyle w:val="ProductList-Body"/>
      </w:pPr>
    </w:p>
    <w:p w14:paraId="75414A56" w14:textId="77777777" w:rsidR="008054A6" w:rsidRDefault="005B338A">
      <w:pPr>
        <w:pStyle w:val="ProductList-ClauseHeading"/>
        <w:outlineLvl w:val="4"/>
      </w:pPr>
      <w:r>
        <w:t>2.12 Windows 7:n vuoteen 2020 laajennettujen tietoturvapäivitysten käyttöoikeus E5 Security -käyttäjille</w:t>
      </w:r>
    </w:p>
    <w:p w14:paraId="64CDB316" w14:textId="77777777" w:rsidR="008054A6" w:rsidRDefault="005B338A">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425C37EC" w14:textId="77777777" w:rsidR="008054A6" w:rsidRDefault="008054A6">
      <w:pPr>
        <w:pStyle w:val="ProductList-Body"/>
      </w:pPr>
    </w:p>
    <w:p w14:paraId="66DA25E9" w14:textId="77777777" w:rsidR="008054A6" w:rsidRDefault="005B338A">
      <w:pPr>
        <w:pStyle w:val="ProductList-ClauseHeading"/>
        <w:outlineLvl w:val="4"/>
      </w:pPr>
      <w:r>
        <w:lastRenderedPageBreak/>
        <w:t>2.13 Academic- ja Charity-ohjelmat</w:t>
      </w:r>
    </w:p>
    <w:p w14:paraId="59ED38EE" w14:textId="77777777" w:rsidR="008054A6" w:rsidRDefault="005B338A">
      <w:pPr>
        <w:pStyle w:val="ProductList-SubClauseHeading"/>
        <w:outlineLvl w:val="5"/>
      </w:pPr>
      <w:r>
        <w:t>2.13.1 Käyttöoikeuden määrittäminen</w:t>
      </w:r>
    </w:p>
    <w:p w14:paraId="7CADE1C4" w14:textId="77777777" w:rsidR="008054A6" w:rsidRDefault="005B338A">
      <w:pPr>
        <w:pStyle w:val="ProductList-BodyIndented"/>
      </w:pPr>
      <w:r>
        <w:rPr>
          <w:b/>
        </w:rPr>
        <w:t>2.13.1.1 Käyttäjäkohtaisen Käyttöoikeuden määrittäminen</w:t>
      </w:r>
    </w:p>
    <w:p w14:paraId="35BB1E34" w14:textId="77777777" w:rsidR="008054A6" w:rsidRDefault="005B338A">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6682906C" w14:textId="77777777" w:rsidR="008054A6" w:rsidRDefault="008054A6">
      <w:pPr>
        <w:pStyle w:val="ProductList-BodyIndented"/>
      </w:pPr>
    </w:p>
    <w:p w14:paraId="39EB6FC7" w14:textId="77777777" w:rsidR="008054A6" w:rsidRDefault="005B338A">
      <w:pPr>
        <w:pStyle w:val="ProductList-BodyIndented"/>
      </w:pPr>
      <w:r>
        <w:rPr>
          <w:b/>
        </w:rPr>
        <w:t>2.13.1.2 Laitekohtaisen Käyttöoikeuden määrittäminen</w:t>
      </w:r>
    </w:p>
    <w:p w14:paraId="182BF864" w14:textId="77777777" w:rsidR="008054A6" w:rsidRDefault="005B338A">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69E4D8A9" w14:textId="77777777" w:rsidR="008054A6" w:rsidRDefault="008054A6">
      <w:pPr>
        <w:pStyle w:val="ProductList-BodyIndented"/>
      </w:pPr>
    </w:p>
    <w:p w14:paraId="0B58BE6A" w14:textId="77777777" w:rsidR="008054A6" w:rsidRDefault="005B338A">
      <w:pPr>
        <w:pStyle w:val="ProductList-SubClauseHeading"/>
        <w:outlineLvl w:val="5"/>
      </w:pPr>
      <w:r>
        <w:t>2.13.2 Academic-ohjelman Windows-versio-oikeudet</w:t>
      </w:r>
    </w:p>
    <w:p w14:paraId="668D9503" w14:textId="77777777" w:rsidR="008054A6" w:rsidRDefault="005B338A">
      <w:pPr>
        <w:pStyle w:val="ProductList-BodyIndented"/>
      </w:pPr>
      <w:r>
        <w:t>Windows Education -käyttöoikeudet sisältävät oikeudet asentaa ja aktivoida Windows Enterprise Windows Educationin sijaan.</w:t>
      </w:r>
    </w:p>
    <w:p w14:paraId="609A903F" w14:textId="77777777" w:rsidR="008054A6" w:rsidRDefault="008054A6">
      <w:pPr>
        <w:pStyle w:val="ProductList-BodyIndented"/>
      </w:pPr>
    </w:p>
    <w:p w14:paraId="249C99E7" w14:textId="77777777" w:rsidR="008054A6" w:rsidRDefault="005B338A">
      <w:pPr>
        <w:pStyle w:val="ProductList-SubClauseHeading"/>
        <w:outlineLvl w:val="5"/>
      </w:pPr>
      <w:r>
        <w:t>2.13.3 Laboratorio- ja kirjastokäyttö</w:t>
      </w:r>
    </w:p>
    <w:p w14:paraId="26C904AB" w14:textId="77777777" w:rsidR="008054A6" w:rsidRDefault="005B338A">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08C4CE1F" w14:textId="77777777" w:rsidR="008054A6" w:rsidRDefault="008054A6">
      <w:pPr>
        <w:pStyle w:val="ProductList-BodyIndented"/>
      </w:pPr>
    </w:p>
    <w:p w14:paraId="01241F02" w14:textId="77777777" w:rsidR="008054A6" w:rsidRDefault="005B338A">
      <w:pPr>
        <w:pStyle w:val="ProductList-SubClauseHeading"/>
        <w:outlineLvl w:val="5"/>
      </w:pPr>
      <w:r>
        <w:t>2.13.4 Yleisessä käytössä olevat laitteet</w:t>
      </w:r>
    </w:p>
    <w:p w14:paraId="61C6357D" w14:textId="77777777" w:rsidR="008054A6" w:rsidRDefault="005B338A">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0BFEEB3C" w14:textId="77777777" w:rsidR="008054A6" w:rsidRDefault="008054A6">
      <w:pPr>
        <w:pStyle w:val="ProductList-BodyIndented"/>
      </w:pPr>
    </w:p>
    <w:p w14:paraId="4D930E2D" w14:textId="77777777" w:rsidR="008054A6" w:rsidRDefault="005B338A">
      <w:pPr>
        <w:pStyle w:val="ProductList-SubClauseHeading"/>
        <w:outlineLvl w:val="5"/>
      </w:pPr>
      <w:r>
        <w:t>2.13.5 Starter-version käyttöjärjestelmärajoitukset Academic-ohjelmille</w:t>
      </w:r>
    </w:p>
    <w:p w14:paraId="1D93A2BA" w14:textId="77777777" w:rsidR="008054A6" w:rsidRDefault="005B338A">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43D66CE5" w14:textId="77777777" w:rsidR="008054A6" w:rsidRDefault="008054A6">
      <w:pPr>
        <w:pStyle w:val="ProductList-BodyIndented"/>
      </w:pPr>
    </w:p>
    <w:p w14:paraId="141C774B" w14:textId="77777777" w:rsidR="008054A6" w:rsidRDefault="005B338A">
      <w:pPr>
        <w:pStyle w:val="ProductList-SubClauseHeading"/>
        <w:outlineLvl w:val="5"/>
      </w:pPr>
      <w:r>
        <w:t>2.13.6 Valmistumisetu</w:t>
      </w:r>
    </w:p>
    <w:p w14:paraId="23193384" w14:textId="77777777" w:rsidR="008054A6" w:rsidRDefault="005B338A">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18DA1C6F" w14:textId="77777777" w:rsidR="008054A6" w:rsidRDefault="008054A6">
      <w:pPr>
        <w:pStyle w:val="ProductList-BodyIndented"/>
      </w:pPr>
    </w:p>
    <w:p w14:paraId="02817AC3" w14:textId="77777777" w:rsidR="008054A6" w:rsidRDefault="005B338A">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8054A6" w14:paraId="33CC2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F334D"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3">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56FEE1C"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E908B" w14:textId="77777777" w:rsidR="008054A6" w:rsidRDefault="005B338A">
            <w:pPr>
              <w:pStyle w:val="ProductList-TableBody"/>
            </w:pPr>
            <w:r>
              <w:rPr>
                <w:color w:val="404040"/>
              </w:rPr>
              <w:t>Lisäohjelmistot: –</w:t>
            </w:r>
          </w:p>
        </w:tc>
      </w:tr>
      <w:tr w:rsidR="008054A6" w14:paraId="1ACD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1705" w14:textId="77777777" w:rsidR="008054A6" w:rsidRDefault="005B338A">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E4FF" w14:textId="77777777" w:rsidR="008054A6" w:rsidRDefault="005B338A">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DDBC" w14:textId="77777777" w:rsidR="008054A6" w:rsidRDefault="005B338A">
            <w:pPr>
              <w:pStyle w:val="ProductList-TableBody"/>
            </w:pPr>
            <w:r>
              <w:rPr>
                <w:color w:val="404040"/>
              </w:rPr>
              <w:t>Oikeuksiin sisältyvät teknologiat: –</w:t>
            </w:r>
          </w:p>
        </w:tc>
      </w:tr>
      <w:tr w:rsidR="008054A6" w14:paraId="6C578C5E" w14:textId="77777777">
        <w:tc>
          <w:tcPr>
            <w:tcW w:w="4040" w:type="dxa"/>
            <w:tcBorders>
              <w:top w:val="single" w:sz="4" w:space="0" w:color="000000"/>
              <w:left w:val="single" w:sz="4" w:space="0" w:color="000000"/>
              <w:bottom w:val="single" w:sz="4" w:space="0" w:color="000000"/>
              <w:right w:val="single" w:sz="4" w:space="0" w:color="000000"/>
            </w:tcBorders>
          </w:tcPr>
          <w:p w14:paraId="4E28C881"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CFB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3516" w14:textId="77777777" w:rsidR="008054A6" w:rsidRDefault="008054A6">
            <w:pPr>
              <w:pStyle w:val="ProductList-TableBody"/>
            </w:pPr>
          </w:p>
        </w:tc>
      </w:tr>
    </w:tbl>
    <w:p w14:paraId="75B0EA41" w14:textId="77777777" w:rsidR="008054A6" w:rsidRDefault="008054A6">
      <w:pPr>
        <w:pStyle w:val="ProductList-Body"/>
      </w:pPr>
    </w:p>
    <w:p w14:paraId="1F17C669" w14:textId="77777777" w:rsidR="008054A6" w:rsidRDefault="005B338A">
      <w:pPr>
        <w:pStyle w:val="ProductList-ClauseHeading"/>
        <w:outlineLvl w:val="4"/>
      </w:pPr>
      <w:r>
        <w:t>3.1 Windowsin paikallinen käyttö</w:t>
      </w:r>
    </w:p>
    <w:p w14:paraId="6E237B4A" w14:textId="77777777" w:rsidR="008054A6" w:rsidRDefault="005B338A">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623DBB38" w14:textId="77777777" w:rsidR="008054A6" w:rsidRDefault="008054A6">
      <w:pPr>
        <w:pStyle w:val="ProductList-Body"/>
      </w:pPr>
    </w:p>
    <w:p w14:paraId="75443E90" w14:textId="77777777" w:rsidR="008054A6" w:rsidRDefault="005B338A">
      <w:pPr>
        <w:pStyle w:val="ProductList-ClauseHeading"/>
        <w:outlineLvl w:val="4"/>
      </w:pPr>
      <w:r>
        <w:t>3.2 Windows 10 Azure AD -pohjainen aktivointi</w:t>
      </w:r>
    </w:p>
    <w:p w14:paraId="562117BE" w14:textId="77777777" w:rsidR="008054A6" w:rsidRDefault="005B338A">
      <w:pPr>
        <w:pStyle w:val="ProductList-Body"/>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4E98B08F" w14:textId="77777777" w:rsidR="008054A6" w:rsidRDefault="008054A6">
      <w:pPr>
        <w:pStyle w:val="ProductList-Body"/>
      </w:pPr>
    </w:p>
    <w:p w14:paraId="52BA444D" w14:textId="77777777" w:rsidR="008054A6" w:rsidRDefault="005B338A">
      <w:pPr>
        <w:pStyle w:val="ProductList-ClauseHeading"/>
        <w:outlineLvl w:val="4"/>
      </w:pPr>
      <w:r>
        <w:t>3.3 Microsoft Defender Advanced Threat Protection -palvelut</w:t>
      </w:r>
    </w:p>
    <w:p w14:paraId="4EDB1C75" w14:textId="77777777" w:rsidR="008054A6" w:rsidRDefault="005B338A">
      <w:pPr>
        <w:pStyle w:val="ProductList-Body"/>
      </w:pPr>
      <w:r>
        <w:t xml:space="preserve">Lisätty lausunto, että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46DF9037" w14:textId="77777777" w:rsidR="008054A6" w:rsidRDefault="008054A6">
      <w:pPr>
        <w:pStyle w:val="ProductList-Body"/>
      </w:pPr>
    </w:p>
    <w:p w14:paraId="09AC7469" w14:textId="77777777" w:rsidR="008054A6" w:rsidRDefault="005B338A">
      <w:pPr>
        <w:pStyle w:val="ProductList-ClauseHeading"/>
        <w:outlineLvl w:val="4"/>
      </w:pPr>
      <w:r>
        <w:t>3.4 Windowsin sovellukset</w:t>
      </w:r>
    </w:p>
    <w:p w14:paraId="37FA9F3C" w14:textId="77777777" w:rsidR="008054A6" w:rsidRDefault="005B338A">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24BB9864" w14:textId="77777777" w:rsidR="008054A6" w:rsidRDefault="008054A6">
      <w:pPr>
        <w:pStyle w:val="ProductList-Body"/>
      </w:pPr>
    </w:p>
    <w:p w14:paraId="4BD1F4C4" w14:textId="77777777" w:rsidR="008054A6" w:rsidRDefault="005B338A">
      <w:pPr>
        <w:pStyle w:val="ProductList-ClauseHeading"/>
        <w:outlineLvl w:val="4"/>
      </w:pPr>
      <w:r>
        <w:t>3.5 Windows 10 Mobile Enterprise</w:t>
      </w:r>
    </w:p>
    <w:p w14:paraId="50A7E522" w14:textId="77777777" w:rsidR="008054A6" w:rsidRDefault="005B338A">
      <w:pPr>
        <w:pStyle w:val="ProductList-Body"/>
      </w:pPr>
      <w:r>
        <w:t>Asiakkaat, joilla on Enterprise Agreement-, Microsoft Products and Services Agreement- tai Select Plus -sopimus, voivat asentaa Windows 10 Mobile Enterprisen ja käyttää sitä sopimuksensa keston ajan.</w:t>
      </w:r>
    </w:p>
    <w:p w14:paraId="540E32B3" w14:textId="77777777" w:rsidR="008054A6" w:rsidRDefault="008054A6">
      <w:pPr>
        <w:pStyle w:val="ProductList-Body"/>
      </w:pPr>
    </w:p>
    <w:p w14:paraId="3FBBE5B4" w14:textId="77777777" w:rsidR="008054A6" w:rsidRDefault="005B338A">
      <w:pPr>
        <w:pStyle w:val="ProductList-ClauseHeading"/>
        <w:outlineLvl w:val="4"/>
      </w:pPr>
      <w:r>
        <w:t>3.6 Microsoftin pilvipalvelusopimuksen ja Microsoftin asiakassopimuksen aktivointikäyttöoikeudet</w:t>
      </w:r>
    </w:p>
    <w:p w14:paraId="2667FAB7" w14:textId="77777777" w:rsidR="008054A6" w:rsidRDefault="005B338A">
      <w:pPr>
        <w:pStyle w:val="ProductList-Body"/>
      </w:pPr>
      <w:r>
        <w:t>Asiakkaat, joilla on käyttöoikeus Microsoftin pilvipalvelusopimuksen tai Microsoftin asiakassopimuksen nojalla,</w:t>
      </w:r>
    </w:p>
    <w:p w14:paraId="7E0A0D87" w14:textId="77777777" w:rsidR="008054A6" w:rsidRDefault="005B338A" w:rsidP="005B338A">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2B5E615" w14:textId="77777777" w:rsidR="008054A6" w:rsidRDefault="005B338A" w:rsidP="005B338A">
      <w:pPr>
        <w:pStyle w:val="ProductList-Bullet"/>
        <w:numPr>
          <w:ilvl w:val="0"/>
          <w:numId w:val="28"/>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77489F26" w14:textId="77777777" w:rsidR="008054A6" w:rsidRDefault="005B338A" w:rsidP="005B338A">
      <w:pPr>
        <w:pStyle w:val="ProductList-Bullet"/>
        <w:numPr>
          <w:ilvl w:val="0"/>
          <w:numId w:val="28"/>
        </w:numPr>
      </w:pPr>
      <w:r>
        <w:t xml:space="preserve">Kohtaa 4 (SA-ylläpito) ei sovelleta. </w:t>
      </w:r>
    </w:p>
    <w:p w14:paraId="380E67BF" w14:textId="77777777" w:rsidR="008054A6" w:rsidRDefault="008054A6">
      <w:pPr>
        <w:pStyle w:val="ProductList-Body"/>
      </w:pPr>
    </w:p>
    <w:p w14:paraId="1BAED671" w14:textId="77777777" w:rsidR="008054A6" w:rsidRDefault="005B338A">
      <w:pPr>
        <w:pStyle w:val="ProductList-ClauseHeading"/>
        <w:outlineLvl w:val="4"/>
      </w:pPr>
      <w:r>
        <w:t>3.7 Windows 10 -päivitysetu</w:t>
      </w:r>
    </w:p>
    <w:p w14:paraId="1D656E8A" w14:textId="77777777" w:rsidR="008054A6" w:rsidRDefault="005B338A">
      <w:pPr>
        <w:pStyle w:val="ProductList-Body"/>
      </w:pPr>
      <w:r>
        <w:t xml:space="preserve">Seuraavat tilauskäyttöoikeudet sisältävät Windows 10 ‑päivitysedun (ainoastaan versiopäivitys, painos säilyy samana) laitteille, joilla on Windows 7, 8 tai 8.1:  </w:t>
      </w:r>
    </w:p>
    <w:p w14:paraId="574E7488" w14:textId="77777777" w:rsidR="008054A6" w:rsidRDefault="005B338A" w:rsidP="005B338A">
      <w:pPr>
        <w:pStyle w:val="ProductList-Bullet"/>
        <w:numPr>
          <w:ilvl w:val="0"/>
          <w:numId w:val="29"/>
        </w:numPr>
      </w:pPr>
      <w:r>
        <w:t>Windows 10 Enterprise/Education (kaikki)</w:t>
      </w:r>
    </w:p>
    <w:p w14:paraId="77D95B6C" w14:textId="77777777" w:rsidR="008054A6" w:rsidRDefault="005B338A" w:rsidP="005B338A">
      <w:pPr>
        <w:pStyle w:val="ProductList-Bullet"/>
        <w:numPr>
          <w:ilvl w:val="0"/>
          <w:numId w:val="29"/>
        </w:numPr>
      </w:pPr>
      <w:r>
        <w:t>Microsoft 365 (kaikki, jotka sisältävät Windows 10 Enterprisen)</w:t>
      </w:r>
    </w:p>
    <w:p w14:paraId="68952C27" w14:textId="77777777" w:rsidR="008054A6" w:rsidRDefault="008054A6">
      <w:pPr>
        <w:pStyle w:val="ProductList-Body"/>
      </w:pPr>
    </w:p>
    <w:p w14:paraId="3DCBBFFE" w14:textId="77777777" w:rsidR="008054A6" w:rsidRDefault="005B338A">
      <w:pPr>
        <w:pStyle w:val="ProductList-ClauseHeading"/>
        <w:outlineLvl w:val="4"/>
      </w:pPr>
      <w:r>
        <w:t>3.8 Windows 10 Multitenant Hosting</w:t>
      </w:r>
    </w:p>
    <w:p w14:paraId="0069305E" w14:textId="77777777" w:rsidR="0060023B" w:rsidRDefault="0060023B" w:rsidP="0060023B">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6">
        <w:r>
          <w:rPr>
            <w:color w:val="00467F"/>
            <w:u w:val="single"/>
          </w:rPr>
          <w:t>Ohjelmiston hallinnan alihankinta</w:t>
        </w:r>
      </w:hyperlink>
      <w:r>
        <w:t xml:space="preserve"> -lausekkeessa toisin mainita) tai jaettu palvelin osoitteessa </w:t>
      </w:r>
      <w:hyperlink r:id="rId97">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8">
        <w:r>
          <w:rPr>
            <w:color w:val="00467F"/>
            <w:u w:val="single"/>
          </w:rPr>
          <w:t>https://docs.microsoft.com/en-us/windows/deployment/vda-subscription-activation</w:t>
        </w:r>
      </w:hyperlink>
      <w:r>
        <w:t xml:space="preserve">. Kumppanipohjaiset käyttöönottovaatimukset on lueteltu osoitteessa </w:t>
      </w:r>
      <w:hyperlink r:id="rId99">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79B8EC33" w14:textId="77777777" w:rsidR="008054A6" w:rsidRDefault="008054A6">
      <w:pPr>
        <w:pStyle w:val="ProductList-Body"/>
      </w:pPr>
    </w:p>
    <w:p w14:paraId="464A624E" w14:textId="77777777" w:rsidR="008054A6" w:rsidRDefault="005B338A">
      <w:pPr>
        <w:pStyle w:val="ProductList-ClauseHeading"/>
        <w:outlineLvl w:val="4"/>
      </w:pPr>
      <w:r>
        <w:t>3.9 Windows Virtual Desktop for Windows</w:t>
      </w:r>
    </w:p>
    <w:p w14:paraId="2EAA14E4" w14:textId="77777777" w:rsidR="008054A6" w:rsidRDefault="005B338A">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4DF03E67" w14:textId="77777777" w:rsidR="008054A6" w:rsidRDefault="008054A6">
      <w:pPr>
        <w:pStyle w:val="ProductList-Body"/>
      </w:pPr>
    </w:p>
    <w:p w14:paraId="1496CB83" w14:textId="77777777" w:rsidR="008054A6" w:rsidRDefault="005B338A">
      <w:pPr>
        <w:pStyle w:val="ProductList-ClauseHeading"/>
        <w:outlineLvl w:val="4"/>
      </w:pPr>
      <w:r>
        <w:t>3.10 Windowsin Ohjelmiston hallinnan alihankintaoikeudet Asiakkaille, jotka uusivat Windows SA- tai User SL -tilauskäyttöoikeudet syyskuun 2019 jälkeen mutta ennen lokakuuta 2020</w:t>
      </w:r>
    </w:p>
    <w:p w14:paraId="780A2F1D" w14:textId="77777777" w:rsidR="008054A6" w:rsidRDefault="005B338A">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39BE5329" w14:textId="77777777" w:rsidR="008054A6" w:rsidRDefault="005B338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8054A6" w14:paraId="757BA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92DD3" w14:textId="77777777" w:rsidR="008054A6" w:rsidRDefault="005B338A">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E101" w14:textId="77777777" w:rsidR="008054A6" w:rsidRDefault="005B338A">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7A5AD" w14:textId="77777777" w:rsidR="008054A6" w:rsidRDefault="005B338A">
            <w:pPr>
              <w:pStyle w:val="ProductList-TableBody"/>
            </w:pPr>
            <w:r>
              <w:rPr>
                <w:color w:val="404040"/>
              </w:rPr>
              <w:t>Korvaavan palvelimen käyttöoikeudet: –</w:t>
            </w:r>
          </w:p>
        </w:tc>
      </w:tr>
      <w:tr w:rsidR="008054A6" w14:paraId="43B8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9D09"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1F62E06"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506828" w14:textId="77777777" w:rsidR="008054A6" w:rsidRDefault="005B338A">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1">
              <w:r>
                <w:rPr>
                  <w:color w:val="00467F"/>
                  <w:u w:val="single"/>
                </w:rPr>
                <w:t>Helmikuu 2016 – Tuotteen ehdot</w:t>
              </w:r>
            </w:hyperlink>
          </w:p>
        </w:tc>
      </w:tr>
      <w:tr w:rsidR="008054A6" w14:paraId="45048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6208" w14:textId="77777777" w:rsidR="008054A6" w:rsidRDefault="005B338A">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7C2F"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0884" w14:textId="77777777" w:rsidR="008054A6" w:rsidRDefault="008054A6">
            <w:pPr>
              <w:pStyle w:val="ProductList-TableBody"/>
            </w:pPr>
          </w:p>
        </w:tc>
      </w:tr>
    </w:tbl>
    <w:p w14:paraId="5A2CC228" w14:textId="77777777" w:rsidR="008054A6" w:rsidRDefault="008054A6">
      <w:pPr>
        <w:pStyle w:val="ProductList-Body"/>
      </w:pPr>
    </w:p>
    <w:p w14:paraId="0221700C" w14:textId="77777777" w:rsidR="008054A6" w:rsidRDefault="005B338A">
      <w:pPr>
        <w:pStyle w:val="ProductList-ClauseHeading"/>
        <w:outlineLvl w:val="4"/>
      </w:pPr>
      <w:r>
        <w:t>4.1 SA-ylläpidon lisäkäyttöoikeudet</w:t>
      </w:r>
    </w:p>
    <w:p w14:paraId="57D424F8" w14:textId="77777777" w:rsidR="008054A6" w:rsidRDefault="005B338A">
      <w:pPr>
        <w:pStyle w:val="ProductList-Body"/>
      </w:pPr>
      <w:r>
        <w:t xml:space="preserve">Kohtaa 4 (SA-ylläpito) sovelletaan seuraaviin käyttöoikeuksiin. </w:t>
      </w:r>
    </w:p>
    <w:p w14:paraId="009B292C" w14:textId="77777777" w:rsidR="008054A6" w:rsidRDefault="005B338A" w:rsidP="005B338A">
      <w:pPr>
        <w:pStyle w:val="ProductList-Bullet"/>
        <w:numPr>
          <w:ilvl w:val="0"/>
          <w:numId w:val="30"/>
        </w:numPr>
      </w:pPr>
      <w:r>
        <w:t>Windows 10 Enterprise E3/E5</w:t>
      </w:r>
    </w:p>
    <w:p w14:paraId="5B8736C1" w14:textId="77777777" w:rsidR="008054A6" w:rsidRDefault="005B338A" w:rsidP="005B338A">
      <w:pPr>
        <w:pStyle w:val="ProductList-Bullet"/>
        <w:numPr>
          <w:ilvl w:val="0"/>
          <w:numId w:val="30"/>
        </w:numPr>
      </w:pPr>
      <w:r>
        <w:t>Windows 10 Enterprise laitekohtainen</w:t>
      </w:r>
    </w:p>
    <w:p w14:paraId="6D4C65AD" w14:textId="77777777" w:rsidR="008054A6" w:rsidRDefault="005B338A" w:rsidP="005B338A">
      <w:pPr>
        <w:pStyle w:val="ProductList-Bullet"/>
        <w:numPr>
          <w:ilvl w:val="0"/>
          <w:numId w:val="30"/>
        </w:numPr>
      </w:pPr>
      <w:r>
        <w:t>Windows 10 Education E3/E5</w:t>
      </w:r>
    </w:p>
    <w:p w14:paraId="26E581CE" w14:textId="77777777" w:rsidR="008054A6" w:rsidRDefault="005B338A" w:rsidP="005B338A">
      <w:pPr>
        <w:pStyle w:val="ProductList-Bullet"/>
        <w:numPr>
          <w:ilvl w:val="0"/>
          <w:numId w:val="30"/>
        </w:numPr>
      </w:pPr>
      <w:r>
        <w:t>Windows VDA E3/E5</w:t>
      </w:r>
    </w:p>
    <w:p w14:paraId="4DB17B4D" w14:textId="77777777" w:rsidR="008054A6" w:rsidRDefault="005B338A" w:rsidP="005B338A">
      <w:pPr>
        <w:pStyle w:val="ProductList-Bullet"/>
        <w:numPr>
          <w:ilvl w:val="0"/>
          <w:numId w:val="30"/>
        </w:numPr>
      </w:pPr>
      <w:r>
        <w:t>Windows VDA per laite</w:t>
      </w:r>
    </w:p>
    <w:p w14:paraId="2CD40D0B" w14:textId="77777777" w:rsidR="008054A6" w:rsidRDefault="005B338A">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E053131" w14:textId="77777777" w:rsidR="008054A6" w:rsidRDefault="008054A6">
      <w:pPr>
        <w:pStyle w:val="ProductList-Body"/>
      </w:pPr>
    </w:p>
    <w:p w14:paraId="083D089C" w14:textId="77777777" w:rsidR="008054A6" w:rsidRDefault="005B338A">
      <w:pPr>
        <w:pStyle w:val="ProductList-ClauseHeading"/>
        <w:outlineLvl w:val="4"/>
      </w:pPr>
      <w:r>
        <w:t>4.2 Windows-virtualisointi</w:t>
      </w:r>
    </w:p>
    <w:p w14:paraId="287FFA0D" w14:textId="77777777" w:rsidR="008054A6" w:rsidRDefault="005B338A">
      <w:pPr>
        <w:pStyle w:val="ProductList-SubClauseHeading"/>
        <w:outlineLvl w:val="5"/>
      </w:pPr>
      <w:r>
        <w:t>4.2.1 Paikallinen virtualisointi</w:t>
      </w:r>
    </w:p>
    <w:p w14:paraId="50A89319" w14:textId="77777777" w:rsidR="008054A6" w:rsidRDefault="005B338A">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6E1FFFC5" w14:textId="77777777" w:rsidR="008054A6" w:rsidRDefault="008054A6">
      <w:pPr>
        <w:pStyle w:val="ProductList-BodyIndented"/>
      </w:pPr>
    </w:p>
    <w:p w14:paraId="5CA412AA" w14:textId="77777777" w:rsidR="008054A6" w:rsidRDefault="005B338A">
      <w:pPr>
        <w:pStyle w:val="ProductList-SubClauseHeading"/>
        <w:outlineLvl w:val="5"/>
      </w:pPr>
      <w:r>
        <w:t>4.2.2 Etävirtualisointi</w:t>
      </w:r>
    </w:p>
    <w:p w14:paraId="1D6CE564" w14:textId="77777777" w:rsidR="008054A6" w:rsidRDefault="005B338A">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75A8FACD" w14:textId="77777777" w:rsidR="008054A6" w:rsidRDefault="008054A6">
      <w:pPr>
        <w:pStyle w:val="ProductList-BodyIndented"/>
      </w:pPr>
    </w:p>
    <w:p w14:paraId="6EAA83A1" w14:textId="77777777" w:rsidR="008054A6" w:rsidRDefault="005B338A">
      <w:pPr>
        <w:pStyle w:val="ProductList-ClauseHeading"/>
        <w:outlineLvl w:val="4"/>
      </w:pPr>
      <w:r>
        <w:t>4.3 Etu 10.1”-näytön laitteille</w:t>
      </w:r>
    </w:p>
    <w:p w14:paraId="1E88ACC1" w14:textId="77777777" w:rsidR="008054A6" w:rsidRDefault="005B338A">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7C5825ED" w14:textId="77777777" w:rsidR="008054A6" w:rsidRDefault="008054A6">
      <w:pPr>
        <w:pStyle w:val="ProductList-Body"/>
      </w:pPr>
    </w:p>
    <w:p w14:paraId="5CB3EFAE" w14:textId="77777777" w:rsidR="008054A6" w:rsidRDefault="005B338A">
      <w:pPr>
        <w:pStyle w:val="ProductList-ClauseHeading"/>
        <w:outlineLvl w:val="4"/>
      </w:pPr>
      <w:r>
        <w:t>4.4 Windows to Go</w:t>
      </w:r>
    </w:p>
    <w:p w14:paraId="7DFEC657" w14:textId="77777777" w:rsidR="008054A6" w:rsidRDefault="005B338A">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320BF988" w14:textId="77777777" w:rsidR="008054A6" w:rsidRDefault="008054A6">
      <w:pPr>
        <w:pStyle w:val="ProductList-Body"/>
      </w:pPr>
    </w:p>
    <w:p w14:paraId="1070AF0D" w14:textId="77777777" w:rsidR="008054A6" w:rsidRDefault="005B338A">
      <w:pPr>
        <w:pStyle w:val="ProductList-SubClauseHeading"/>
        <w:outlineLvl w:val="5"/>
      </w:pPr>
      <w:r>
        <w:t>4.4.1 Windows to Go -opiskelijaoptio</w:t>
      </w:r>
    </w:p>
    <w:p w14:paraId="4DF834A1" w14:textId="77777777" w:rsidR="008054A6" w:rsidRDefault="005B338A">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4607D317" w14:textId="77777777" w:rsidR="008054A6" w:rsidRDefault="008054A6">
      <w:pPr>
        <w:pStyle w:val="ProductList-BodyIndented"/>
      </w:pPr>
    </w:p>
    <w:p w14:paraId="3539E196" w14:textId="77777777" w:rsidR="008054A6" w:rsidRDefault="005B338A">
      <w:pPr>
        <w:pStyle w:val="ProductList-ClauseHeading"/>
        <w:outlineLvl w:val="4"/>
      </w:pPr>
      <w:r>
        <w:t>4.5 Windows Pro SA</w:t>
      </w:r>
    </w:p>
    <w:p w14:paraId="0890153B" w14:textId="77777777" w:rsidR="008054A6" w:rsidRDefault="005B338A">
      <w:pPr>
        <w:pStyle w:val="ProductList-Body"/>
      </w:pPr>
      <w:r>
        <w:t>Asiakkaat, jotka ovat aiemmin hankkineet SA-ylläpidon Windows Prolle, voivat uusia SA-ylläpidon sopimuksen alaisille laitteilleen tarvitsematta hankkia Windows Enterprise -käyttöoikeutta.</w:t>
      </w:r>
    </w:p>
    <w:p w14:paraId="1A8B34D4" w14:textId="77777777" w:rsidR="008054A6" w:rsidRDefault="008054A6">
      <w:pPr>
        <w:pStyle w:val="ProductList-Body"/>
      </w:pPr>
    </w:p>
    <w:p w14:paraId="69766BED" w14:textId="77777777" w:rsidR="008054A6" w:rsidRDefault="005B338A">
      <w:pPr>
        <w:pStyle w:val="ProductList-ClauseHeading"/>
        <w:outlineLvl w:val="4"/>
      </w:pPr>
      <w:r>
        <w:t>4.6 Microsoft Desktop Optimization Pack (MDOP)</w:t>
      </w:r>
    </w:p>
    <w:p w14:paraId="7F1744CD" w14:textId="77777777" w:rsidR="008054A6" w:rsidRDefault="005B338A">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3AB76748" w14:textId="77777777" w:rsidR="008054A6" w:rsidRDefault="008054A6">
      <w:pPr>
        <w:pStyle w:val="ProductList-Body"/>
      </w:pPr>
    </w:p>
    <w:p w14:paraId="290203E8" w14:textId="77777777" w:rsidR="008054A6" w:rsidRDefault="005B338A">
      <w:pPr>
        <w:pStyle w:val="ProductList-SubClauseHeading"/>
        <w:outlineLvl w:val="5"/>
      </w:pPr>
      <w:r>
        <w:t>4.6.1 MDOP-oikeutus</w:t>
      </w:r>
    </w:p>
    <w:p w14:paraId="4D5CB173" w14:textId="77777777" w:rsidR="008054A6" w:rsidRDefault="005B338A">
      <w:pPr>
        <w:pStyle w:val="ProductList-BodyIndented"/>
      </w:pPr>
      <w:r>
        <w:t>Asiakkailla, joilla on seuraavat käyttöoikeudet, on MDOP-käyttöoikeudet eikä heidän tarvitse hankkia MDOPia erikseen.</w:t>
      </w:r>
    </w:p>
    <w:p w14:paraId="78105E44" w14:textId="77777777" w:rsidR="008054A6" w:rsidRDefault="005B338A" w:rsidP="005B338A">
      <w:pPr>
        <w:pStyle w:val="ProductList-Bullet"/>
        <w:numPr>
          <w:ilvl w:val="1"/>
          <w:numId w:val="31"/>
        </w:numPr>
      </w:pPr>
      <w:r>
        <w:t xml:space="preserve">Windows 10 Enterprise E3/E5 </w:t>
      </w:r>
    </w:p>
    <w:p w14:paraId="26FD6093" w14:textId="77777777" w:rsidR="008054A6" w:rsidRDefault="005B338A" w:rsidP="005B338A">
      <w:pPr>
        <w:pStyle w:val="ProductList-Bullet"/>
        <w:numPr>
          <w:ilvl w:val="1"/>
          <w:numId w:val="31"/>
        </w:numPr>
      </w:pPr>
      <w:r>
        <w:t>Windows 10 Education E3/E5</w:t>
      </w:r>
    </w:p>
    <w:p w14:paraId="616EA345" w14:textId="77777777" w:rsidR="008054A6" w:rsidRDefault="005B338A" w:rsidP="005B338A">
      <w:pPr>
        <w:pStyle w:val="ProductList-Bullet"/>
        <w:numPr>
          <w:ilvl w:val="1"/>
          <w:numId w:val="31"/>
        </w:numPr>
      </w:pPr>
      <w:r>
        <w:t>Windows VDA E3/E5</w:t>
      </w:r>
    </w:p>
    <w:p w14:paraId="6C7A6CEC" w14:textId="77777777" w:rsidR="008054A6" w:rsidRDefault="005B338A" w:rsidP="005B338A">
      <w:pPr>
        <w:pStyle w:val="ProductList-Bullet"/>
        <w:numPr>
          <w:ilvl w:val="1"/>
          <w:numId w:val="31"/>
        </w:numPr>
      </w:pPr>
      <w:r>
        <w:t>Sopimus, jonka voimaantulopäivä on 1. elokuuta 2015 tai myöhempi ja johon kuuluu laitekohtainen VDA tai laitekohtainen Windows 10 Enterprise.</w:t>
      </w:r>
    </w:p>
    <w:p w14:paraId="2FB1984A" w14:textId="77777777" w:rsidR="008054A6" w:rsidRDefault="008054A6">
      <w:pPr>
        <w:pStyle w:val="ProductList-BodyIndented"/>
      </w:pPr>
    </w:p>
    <w:p w14:paraId="4B2C20C7" w14:textId="77777777" w:rsidR="008054A6" w:rsidRDefault="005B338A">
      <w:pPr>
        <w:pStyle w:val="ProductList-ClauseHeading"/>
        <w:outlineLvl w:val="4"/>
      </w:pPr>
      <w:r>
        <w:t>4.7 Oikeudet käyttää Klusteroituja HPC -sovelluksia</w:t>
      </w:r>
    </w:p>
    <w:p w14:paraId="76F26096" w14:textId="77777777" w:rsidR="008054A6" w:rsidRDefault="005B338A">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4B7042B8" w14:textId="77777777" w:rsidR="008054A6" w:rsidRDefault="008054A6">
      <w:pPr>
        <w:pStyle w:val="ProductList-Body"/>
      </w:pPr>
    </w:p>
    <w:p w14:paraId="2CBC59CC" w14:textId="77777777" w:rsidR="008054A6" w:rsidRDefault="005B338A">
      <w:pPr>
        <w:pStyle w:val="ProductList-ClauseHeading"/>
        <w:outlineLvl w:val="4"/>
      </w:pPr>
      <w:r>
        <w:t>4.8 SA-ylläpidon raukeaminen Pysyville Käyttöoikeuksille</w:t>
      </w:r>
    </w:p>
    <w:p w14:paraId="50CDAF7D" w14:textId="77777777" w:rsidR="008054A6" w:rsidRDefault="005B338A">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7DD23A14" w14:textId="77777777" w:rsidR="008054A6" w:rsidRDefault="008054A6">
      <w:pPr>
        <w:pStyle w:val="ProductList-Body"/>
      </w:pPr>
    </w:p>
    <w:p w14:paraId="050B1225"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386C9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3D91B"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8A124C5" w14:textId="77777777" w:rsidR="008054A6" w:rsidRDefault="008054A6">
      <w:pPr>
        <w:pStyle w:val="ProductList-Body"/>
      </w:pPr>
    </w:p>
    <w:p w14:paraId="190C6BFD" w14:textId="77777777" w:rsidR="008054A6" w:rsidRDefault="005B338A">
      <w:pPr>
        <w:pStyle w:val="ProductList-OfferingGroupHeading"/>
        <w:outlineLvl w:val="1"/>
      </w:pPr>
      <w:bookmarkStart w:id="197" w:name="_Sec619"/>
      <w:r>
        <w:t>Windows Server</w:t>
      </w:r>
      <w:bookmarkEnd w:id="197"/>
      <w:r>
        <w:fldChar w:fldCharType="begin"/>
      </w:r>
      <w:r>
        <w:instrText xml:space="preserve"> TC "</w:instrText>
      </w:r>
      <w:bookmarkStart w:id="198" w:name="_Toc52181471"/>
      <w:r>
        <w:instrText>Windows Server</w:instrText>
      </w:r>
      <w:bookmarkEnd w:id="198"/>
      <w:r>
        <w:instrText>" \l 2</w:instrText>
      </w:r>
      <w:r>
        <w:fldChar w:fldCharType="end"/>
      </w:r>
    </w:p>
    <w:p w14:paraId="0C979B43" w14:textId="77777777" w:rsidR="008054A6" w:rsidRDefault="005B338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1472"/>
      <w:r>
        <w:instrText>Windows MultiPoint Server</w:instrText>
      </w:r>
      <w:bookmarkEnd w:id="200"/>
      <w:r>
        <w:instrText>" \l 3</w:instrText>
      </w:r>
      <w:r>
        <w:fldChar w:fldCharType="end"/>
      </w:r>
    </w:p>
    <w:p w14:paraId="2F2BFE5B" w14:textId="77777777" w:rsidR="008054A6" w:rsidRDefault="005B338A">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54A6" w14:paraId="08806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C9B88F" w14:textId="77777777" w:rsidR="008054A6" w:rsidRDefault="005B338A">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A1512"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74C8D"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07E1C"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2DD8E"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A3AEB"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33B44"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556C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ED72E"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1ACBF"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CD53B"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D1AF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7884FD20" w14:textId="77777777">
        <w:tc>
          <w:tcPr>
            <w:tcW w:w="4160" w:type="dxa"/>
            <w:tcBorders>
              <w:top w:val="single" w:sz="9" w:space="0" w:color="FFFFFF"/>
              <w:left w:val="single" w:sz="9" w:space="0" w:color="FFFFFF"/>
              <w:bottom w:val="none" w:sz="4" w:space="0" w:color="BFBFBF"/>
              <w:right w:val="single" w:sz="9" w:space="0" w:color="FFFFFF"/>
            </w:tcBorders>
          </w:tcPr>
          <w:p w14:paraId="401A0773" w14:textId="77777777" w:rsidR="008054A6" w:rsidRDefault="005B33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9C9AEC" w14:textId="77777777" w:rsidR="008054A6" w:rsidRDefault="005B33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F028E6" w14:textId="77777777" w:rsidR="008054A6" w:rsidRDefault="005B33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5DDF3D" w14:textId="77777777" w:rsidR="008054A6" w:rsidRDefault="005B33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49FF47" w14:textId="77777777" w:rsidR="008054A6" w:rsidRDefault="005B33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11A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D26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C0C1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8860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92C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EE7F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6B83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0EF9FDA" w14:textId="77777777" w:rsidR="008054A6" w:rsidRDefault="005B338A">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8054A6" w14:paraId="1DA8F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41EFA"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B519D1"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C14DC" w14:textId="77777777" w:rsidR="008054A6" w:rsidRDefault="005B338A">
            <w:pPr>
              <w:pStyle w:val="ProductList-TableBody"/>
            </w:pPr>
            <w:r>
              <w:rPr>
                <w:color w:val="404040"/>
              </w:rPr>
              <w:t>Aiemmat versiot: –</w:t>
            </w:r>
          </w:p>
        </w:tc>
      </w:tr>
      <w:tr w:rsidR="008054A6" w14:paraId="148C7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B6D5"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089C"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0CA2" w14:textId="77777777" w:rsidR="008054A6" w:rsidRDefault="005B338A">
            <w:pPr>
              <w:pStyle w:val="ProductList-TableBody"/>
            </w:pPr>
            <w:r>
              <w:rPr>
                <w:color w:val="404040"/>
              </w:rPr>
              <w:t>Ennakkoedellytys (SA): –</w:t>
            </w:r>
          </w:p>
        </w:tc>
      </w:tr>
      <w:tr w:rsidR="008054A6" w14:paraId="1CC4C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94A7"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C4F4"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88E6" w14:textId="77777777" w:rsidR="008054A6" w:rsidRDefault="005B338A">
            <w:pPr>
              <w:pStyle w:val="ProductList-TableBody"/>
            </w:pPr>
            <w:r>
              <w:rPr>
                <w:color w:val="404040"/>
              </w:rPr>
              <w:t>Oikeutettu vähennyksiin: –</w:t>
            </w:r>
          </w:p>
        </w:tc>
      </w:tr>
      <w:tr w:rsidR="008054A6" w14:paraId="6553B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A9F0"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319C"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E3D8" w14:textId="77777777" w:rsidR="008054A6" w:rsidRDefault="005B338A">
            <w:pPr>
              <w:pStyle w:val="ProductList-TableBody"/>
            </w:pPr>
            <w:r>
              <w:rPr>
                <w:color w:val="404040"/>
              </w:rPr>
              <w:t>Oikeutettu seurantaan: –</w:t>
            </w:r>
          </w:p>
        </w:tc>
      </w:tr>
      <w:tr w:rsidR="008054A6" w14:paraId="517B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45C6"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98A4"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B202" w14:textId="77777777" w:rsidR="008054A6" w:rsidRDefault="008054A6">
            <w:pPr>
              <w:pStyle w:val="ProductList-TableBody"/>
            </w:pPr>
          </w:p>
        </w:tc>
      </w:tr>
    </w:tbl>
    <w:p w14:paraId="11FDCA64" w14:textId="77777777" w:rsidR="008054A6" w:rsidRDefault="008054A6">
      <w:pPr>
        <w:pStyle w:val="ProductList-Body"/>
      </w:pPr>
    </w:p>
    <w:p w14:paraId="504A1AA5" w14:textId="77777777" w:rsidR="008054A6" w:rsidRDefault="005B338A">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8054A6" w14:paraId="78D9F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D0E3F"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2486CB7"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F7F7C8D"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8054A6" w14:paraId="4915B31F" w14:textId="77777777">
        <w:tc>
          <w:tcPr>
            <w:tcW w:w="4040" w:type="dxa"/>
            <w:tcBorders>
              <w:top w:val="single" w:sz="4" w:space="0" w:color="000000"/>
              <w:left w:val="single" w:sz="4" w:space="0" w:color="000000"/>
              <w:bottom w:val="single" w:sz="4" w:space="0" w:color="000000"/>
              <w:right w:val="single" w:sz="4" w:space="0" w:color="000000"/>
            </w:tcBorders>
          </w:tcPr>
          <w:p w14:paraId="5E288FAD"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51CB796"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EA3B" w14:textId="77777777" w:rsidR="008054A6" w:rsidRDefault="005B338A">
            <w:pPr>
              <w:pStyle w:val="ProductList-TableBody"/>
            </w:pPr>
            <w:r>
              <w:rPr>
                <w:color w:val="404040"/>
              </w:rPr>
              <w:t>Oikeuksiin sisältyvät teknologiat: –</w:t>
            </w:r>
          </w:p>
        </w:tc>
      </w:tr>
      <w:tr w:rsidR="008054A6" w14:paraId="14AB2643" w14:textId="77777777">
        <w:tc>
          <w:tcPr>
            <w:tcW w:w="4040" w:type="dxa"/>
            <w:tcBorders>
              <w:top w:val="single" w:sz="4" w:space="0" w:color="000000"/>
              <w:left w:val="single" w:sz="4" w:space="0" w:color="000000"/>
              <w:bottom w:val="single" w:sz="4" w:space="0" w:color="000000"/>
              <w:right w:val="single" w:sz="4" w:space="0" w:color="000000"/>
            </w:tcBorders>
          </w:tcPr>
          <w:p w14:paraId="6085965C"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290D"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CB90" w14:textId="77777777" w:rsidR="008054A6" w:rsidRDefault="008054A6">
            <w:pPr>
              <w:pStyle w:val="ProductList-TableBody"/>
            </w:pPr>
          </w:p>
        </w:tc>
      </w:tr>
    </w:tbl>
    <w:p w14:paraId="04E78EBE" w14:textId="77777777" w:rsidR="008054A6" w:rsidRDefault="008054A6">
      <w:pPr>
        <w:pStyle w:val="ProductList-Body"/>
      </w:pPr>
    </w:p>
    <w:p w14:paraId="425BBD8E"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8054A6" w14:paraId="37C7C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3C2B5" w14:textId="77777777" w:rsidR="008054A6" w:rsidRDefault="005B338A">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DD17697" w14:textId="77777777" w:rsidR="008054A6" w:rsidRDefault="005B338A">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BF5AB8" w14:textId="77777777" w:rsidR="008054A6" w:rsidRDefault="005B338A">
            <w:pPr>
              <w:pStyle w:val="ProductList-TableBody"/>
            </w:pPr>
            <w:r>
              <w:t>Windows Server 2019 Remote Desktop Services CAL ja CAL-käyttöoikeutta vastaava</w:t>
            </w:r>
          </w:p>
          <w:p w14:paraId="130812D9" w14:textId="77777777" w:rsidR="008054A6" w:rsidRDefault="005B338A">
            <w:pPr>
              <w:pStyle w:val="ProductList-TableBody"/>
            </w:pPr>
            <w:r>
              <w:t xml:space="preserve">(katso </w:t>
            </w:r>
            <w:hyperlink w:anchor="_Sec591">
              <w:r>
                <w:rPr>
                  <w:color w:val="00467F"/>
                  <w:u w:val="single"/>
                </w:rPr>
                <w:t>Liite A</w:t>
              </w:r>
            </w:hyperlink>
            <w:r>
              <w:t>)</w:t>
            </w:r>
          </w:p>
        </w:tc>
      </w:tr>
    </w:tbl>
    <w:p w14:paraId="05F77C8E" w14:textId="77777777" w:rsidR="008054A6" w:rsidRDefault="008054A6">
      <w:pPr>
        <w:pStyle w:val="ProductList-Body"/>
      </w:pPr>
    </w:p>
    <w:p w14:paraId="02720CFC" w14:textId="77777777" w:rsidR="008054A6" w:rsidRDefault="005B338A">
      <w:pPr>
        <w:pStyle w:val="ProductList-SubClauseHeading"/>
        <w:outlineLvl w:val="5"/>
      </w:pPr>
      <w:r>
        <w:t>3.1.1 Windows Server 2019 Active Directory Rights Management Services CAL -käyttöoikeuteen liittyvät lisätoiminnot</w:t>
      </w:r>
    </w:p>
    <w:p w14:paraId="6C68D844" w14:textId="77777777" w:rsidR="008054A6" w:rsidRDefault="005B338A">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8054A6" w14:paraId="3F424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D95CE" w14:textId="77777777" w:rsidR="008054A6" w:rsidRDefault="005B338A">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EA8B603" w14:textId="77777777" w:rsidR="008054A6" w:rsidRDefault="005B338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5B5113" w14:textId="77777777" w:rsidR="008054A6" w:rsidRDefault="005B338A">
            <w:pPr>
              <w:pStyle w:val="ProductList-TableBody"/>
            </w:pPr>
            <w:r>
              <w:t xml:space="preserve">CAL-käyttöoikeutta vastaava (katso </w:t>
            </w:r>
            <w:hyperlink w:anchor="_Sec591">
              <w:r>
                <w:rPr>
                  <w:color w:val="00467F"/>
                  <w:u w:val="single"/>
                </w:rPr>
                <w:t>liite A</w:t>
              </w:r>
            </w:hyperlink>
            <w:r>
              <w:t>)</w:t>
            </w:r>
          </w:p>
        </w:tc>
      </w:tr>
    </w:tbl>
    <w:p w14:paraId="6D3A8389" w14:textId="77777777" w:rsidR="008054A6" w:rsidRDefault="008054A6">
      <w:pPr>
        <w:pStyle w:val="ProductList-BodyIndented"/>
      </w:pPr>
    </w:p>
    <w:p w14:paraId="78D50C29" w14:textId="77777777" w:rsidR="008054A6" w:rsidRDefault="005B338A">
      <w:pPr>
        <w:pStyle w:val="ProductList-ClauseHeading"/>
        <w:outlineLvl w:val="4"/>
      </w:pPr>
      <w:r>
        <w:t>3.2 Ohjelmiston kopioiden käyttäminen</w:t>
      </w:r>
    </w:p>
    <w:p w14:paraId="20408898" w14:textId="77777777" w:rsidR="008054A6" w:rsidRDefault="005B338A">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66C4E0E5" w14:textId="77777777" w:rsidR="008054A6" w:rsidRDefault="008054A6">
      <w:pPr>
        <w:pStyle w:val="ProductList-Body"/>
      </w:pPr>
    </w:p>
    <w:p w14:paraId="29F49B71" w14:textId="77777777" w:rsidR="008054A6" w:rsidRDefault="005B338A">
      <w:pPr>
        <w:pStyle w:val="ProductList-ClauseHeading"/>
        <w:outlineLvl w:val="4"/>
      </w:pPr>
      <w:r>
        <w:t>3.3 Käyttöoikeudet</w:t>
      </w:r>
    </w:p>
    <w:p w14:paraId="27FC0742" w14:textId="77777777" w:rsidR="008054A6" w:rsidRDefault="005B338A">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AAF3437" w14:textId="77777777" w:rsidR="008054A6" w:rsidRDefault="008054A6">
      <w:pPr>
        <w:pStyle w:val="ProductList-Body"/>
      </w:pPr>
    </w:p>
    <w:p w14:paraId="7E72CF29" w14:textId="77777777" w:rsidR="008054A6" w:rsidRDefault="005B338A">
      <w:pPr>
        <w:pStyle w:val="ProductList-ClauseHeading"/>
        <w:outlineLvl w:val="4"/>
      </w:pPr>
      <w:r>
        <w:t>3.4 Windows MultiPoint Server 2016 Connector</w:t>
      </w:r>
    </w:p>
    <w:p w14:paraId="1582460B" w14:textId="77777777" w:rsidR="008054A6" w:rsidRDefault="005B338A">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41C5C812" w14:textId="77777777" w:rsidR="008054A6" w:rsidRDefault="008054A6">
      <w:pPr>
        <w:pStyle w:val="ProductList-Body"/>
      </w:pPr>
    </w:p>
    <w:p w14:paraId="5B993D98" w14:textId="77777777" w:rsidR="008054A6" w:rsidRDefault="005B338A">
      <w:pPr>
        <w:pStyle w:val="ProductList-ClauseHeading"/>
        <w:outlineLvl w:val="4"/>
      </w:pPr>
      <w:r>
        <w:t>3.5 Asennustyyppi</w:t>
      </w:r>
    </w:p>
    <w:p w14:paraId="20DCCF01" w14:textId="77777777" w:rsidR="008054A6" w:rsidRDefault="005B338A">
      <w:pPr>
        <w:pStyle w:val="ProductList-Body"/>
      </w:pPr>
      <w:r>
        <w:t>Asiakas saa asentaa vain Remote Desktop Servicesin ja käyttää vain MultiPoint Services -roolia.</w:t>
      </w:r>
    </w:p>
    <w:p w14:paraId="51FE2A96" w14:textId="77777777" w:rsidR="008054A6" w:rsidRDefault="008054A6">
      <w:pPr>
        <w:pStyle w:val="ProductList-Body"/>
      </w:pPr>
    </w:p>
    <w:p w14:paraId="1EB49270" w14:textId="77777777" w:rsidR="008054A6" w:rsidRDefault="005B338A">
      <w:pPr>
        <w:pStyle w:val="ProductList-ClauseHeading"/>
        <w:outlineLvl w:val="4"/>
      </w:pPr>
      <w:r>
        <w:t>3.6 Lisäohjelmisto</w:t>
      </w:r>
    </w:p>
    <w:p w14:paraId="10629347" w14:textId="77777777" w:rsidR="008054A6" w:rsidRDefault="005B338A">
      <w:pPr>
        <w:pStyle w:val="ProductList-Body"/>
      </w:pPr>
      <w:r>
        <w:t xml:space="preserve">Luettelo Lisäohjelmistosta on osoitteessa </w:t>
      </w:r>
      <w:hyperlink r:id="rId102">
        <w:r>
          <w:rPr>
            <w:color w:val="00467F"/>
            <w:u w:val="single"/>
          </w:rPr>
          <w:t>http://go.microsoft.com/fwlink/?LinkId=245856</w:t>
        </w:r>
      </w:hyperlink>
      <w:r>
        <w:t>.</w:t>
      </w:r>
    </w:p>
    <w:p w14:paraId="30B8D44D" w14:textId="77777777" w:rsidR="008054A6" w:rsidRDefault="005B338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8054A6" w14:paraId="3B8CB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548B8"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B37DE7"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1F68F" w14:textId="77777777" w:rsidR="008054A6" w:rsidRDefault="005B338A">
            <w:pPr>
              <w:pStyle w:val="ProductList-TableBody"/>
            </w:pPr>
            <w:r>
              <w:rPr>
                <w:color w:val="404040"/>
              </w:rPr>
              <w:t>Korvaavan palvelimen käyttöoikeudet: –</w:t>
            </w:r>
          </w:p>
        </w:tc>
      </w:tr>
      <w:tr w:rsidR="008054A6" w14:paraId="7EFF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5D32" w14:textId="77777777" w:rsidR="008054A6" w:rsidRDefault="005B338A">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4B30E0D"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B5C1" w14:textId="77777777" w:rsidR="008054A6" w:rsidRDefault="005B338A">
            <w:pPr>
              <w:pStyle w:val="ProductList-TableBody"/>
            </w:pPr>
            <w:r>
              <w:rPr>
                <w:color w:val="404040"/>
              </w:rPr>
              <w:t>Verkkovierailuoikeudet: –</w:t>
            </w:r>
          </w:p>
        </w:tc>
      </w:tr>
      <w:tr w:rsidR="008054A6" w14:paraId="786B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6552" w14:textId="77777777" w:rsidR="008054A6" w:rsidRDefault="005B338A">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CF3C"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FF79" w14:textId="77777777" w:rsidR="008054A6" w:rsidRDefault="008054A6">
            <w:pPr>
              <w:pStyle w:val="ProductList-TableBody"/>
            </w:pPr>
          </w:p>
        </w:tc>
      </w:tr>
    </w:tbl>
    <w:p w14:paraId="521F9C25"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62263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61A93"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F5D90D8" w14:textId="77777777" w:rsidR="008054A6" w:rsidRDefault="008054A6">
      <w:pPr>
        <w:pStyle w:val="ProductList-Body"/>
      </w:pPr>
    </w:p>
    <w:p w14:paraId="738AAB26" w14:textId="77777777" w:rsidR="008054A6" w:rsidRDefault="005B338A">
      <w:pPr>
        <w:pStyle w:val="ProductList-Offering2HeadingNoBorder"/>
        <w:outlineLvl w:val="2"/>
      </w:pPr>
      <w:bookmarkStart w:id="205" w:name="_Sec655"/>
      <w:r>
        <w:t>Windows Server</w:t>
      </w:r>
      <w:bookmarkEnd w:id="205"/>
      <w:r>
        <w:fldChar w:fldCharType="begin"/>
      </w:r>
      <w:r>
        <w:instrText xml:space="preserve"> TC "</w:instrText>
      </w:r>
      <w:bookmarkStart w:id="206" w:name="_Toc52181473"/>
      <w:r>
        <w:instrText>Windows Server</w:instrText>
      </w:r>
      <w:bookmarkEnd w:id="206"/>
      <w:r>
        <w:instrText>" \l 3</w:instrText>
      </w:r>
      <w:r>
        <w:fldChar w:fldCharType="end"/>
      </w:r>
    </w:p>
    <w:p w14:paraId="29D4B43C" w14:textId="77777777" w:rsidR="008054A6" w:rsidRDefault="005B338A">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8054A6" w14:paraId="1FE9B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133D22" w14:textId="77777777" w:rsidR="008054A6" w:rsidRDefault="005B338A">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D2B4C" w14:textId="77777777" w:rsidR="008054A6" w:rsidRDefault="005B338A">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2FCAB" w14:textId="77777777" w:rsidR="008054A6" w:rsidRDefault="005B338A">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401D7" w14:textId="77777777" w:rsidR="008054A6" w:rsidRDefault="005B338A">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76726" w14:textId="77777777" w:rsidR="008054A6" w:rsidRDefault="005B33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D190A"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64E41"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4E13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1D8E5"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AAD38"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42A1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E9729"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54A6" w14:paraId="31C67EF3" w14:textId="77777777">
        <w:tc>
          <w:tcPr>
            <w:tcW w:w="4160" w:type="dxa"/>
            <w:tcBorders>
              <w:top w:val="single" w:sz="9" w:space="0" w:color="FFFFFF"/>
              <w:left w:val="single" w:sz="9" w:space="0" w:color="FFFFFF"/>
              <w:bottom w:val="dashed" w:sz="4" w:space="0" w:color="BFBFBF"/>
              <w:right w:val="single" w:sz="9" w:space="0" w:color="FFFFFF"/>
            </w:tcBorders>
          </w:tcPr>
          <w:p w14:paraId="631A5A9D" w14:textId="77777777" w:rsidR="008054A6" w:rsidRDefault="005B338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13260F" w14:textId="77777777" w:rsidR="008054A6" w:rsidRDefault="005B33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A7CBF0" w14:textId="77777777" w:rsidR="008054A6" w:rsidRDefault="005B33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47A2C3" w14:textId="77777777" w:rsidR="008054A6" w:rsidRDefault="005B33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3BCDE2" w14:textId="77777777" w:rsidR="008054A6" w:rsidRDefault="005B33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6360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3D66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607A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C61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6F8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05C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9AA49"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30DF1BE1" w14:textId="77777777">
        <w:tc>
          <w:tcPr>
            <w:tcW w:w="4160" w:type="dxa"/>
            <w:tcBorders>
              <w:top w:val="dashed" w:sz="4" w:space="0" w:color="BFBFBF"/>
              <w:left w:val="single" w:sz="9" w:space="0" w:color="FFFFFF"/>
              <w:bottom w:val="dashed" w:sz="4" w:space="0" w:color="BFBFBF"/>
              <w:right w:val="single" w:sz="9" w:space="0" w:color="FFFFFF"/>
            </w:tcBorders>
          </w:tcPr>
          <w:p w14:paraId="2700EE3F" w14:textId="77777777" w:rsidR="008054A6" w:rsidRDefault="005B338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C0A2AD"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2DC51B" w14:textId="77777777" w:rsidR="008054A6" w:rsidRDefault="005B33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EF52C1"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6ADEC" w14:textId="77777777" w:rsidR="008054A6" w:rsidRDefault="005B33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2196"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2BB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FC7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848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F47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D94D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479BD"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0D3DFBA2" w14:textId="77777777">
        <w:tc>
          <w:tcPr>
            <w:tcW w:w="4160" w:type="dxa"/>
            <w:tcBorders>
              <w:top w:val="dashed" w:sz="4" w:space="0" w:color="BFBFBF"/>
              <w:left w:val="single" w:sz="9" w:space="0" w:color="FFFFFF"/>
              <w:bottom w:val="dashed" w:sz="4" w:space="0" w:color="BFBFBF"/>
              <w:right w:val="single" w:sz="9" w:space="0" w:color="FFFFFF"/>
            </w:tcBorders>
          </w:tcPr>
          <w:p w14:paraId="7A3D66DE" w14:textId="77777777" w:rsidR="008054A6" w:rsidRDefault="005B338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0A05494"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D9640B" w14:textId="77777777" w:rsidR="008054A6" w:rsidRDefault="005B33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DFCF44" w14:textId="77777777" w:rsidR="008054A6" w:rsidRDefault="005B33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1F324D" w14:textId="77777777" w:rsidR="008054A6" w:rsidRDefault="005B33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9A292"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E726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808E7"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48D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CEB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F7AA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0E8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62AA662"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054A6" w14:paraId="43C98067" w14:textId="77777777">
        <w:tc>
          <w:tcPr>
            <w:tcW w:w="4160" w:type="dxa"/>
            <w:tcBorders>
              <w:top w:val="dashed" w:sz="4" w:space="0" w:color="BFBFBF"/>
              <w:left w:val="single" w:sz="9" w:space="0" w:color="FFFFFF"/>
              <w:bottom w:val="dashed" w:sz="4" w:space="0" w:color="BFBFBF"/>
              <w:right w:val="single" w:sz="9" w:space="0" w:color="FFFFFF"/>
            </w:tcBorders>
          </w:tcPr>
          <w:p w14:paraId="1DEB3D43" w14:textId="77777777" w:rsidR="008054A6" w:rsidRDefault="005B338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9EAC9"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10ABD" w14:textId="77777777" w:rsidR="008054A6" w:rsidRDefault="005B33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96002E" w14:textId="77777777" w:rsidR="008054A6" w:rsidRDefault="005B33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91A094" w14:textId="77777777" w:rsidR="008054A6" w:rsidRDefault="005B33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A2C9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ECE5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DCB4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173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65E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0D3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6990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5A08CB35" w14:textId="77777777">
        <w:tc>
          <w:tcPr>
            <w:tcW w:w="4160" w:type="dxa"/>
            <w:tcBorders>
              <w:top w:val="dashed" w:sz="4" w:space="0" w:color="BFBFBF"/>
              <w:left w:val="single" w:sz="9" w:space="0" w:color="FFFFFF"/>
              <w:bottom w:val="dashed" w:sz="4" w:space="0" w:color="BFBFBF"/>
              <w:right w:val="single" w:sz="9" w:space="0" w:color="FFFFFF"/>
            </w:tcBorders>
          </w:tcPr>
          <w:p w14:paraId="244FC79C" w14:textId="77777777" w:rsidR="008054A6" w:rsidRDefault="005B338A">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97D7F"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40321A" w14:textId="77777777" w:rsidR="008054A6" w:rsidRDefault="005B33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CED56E" w14:textId="77777777" w:rsidR="008054A6" w:rsidRDefault="005B33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DEA976" w14:textId="77777777" w:rsidR="008054A6" w:rsidRDefault="005B33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7FF2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4CC4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3183"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E476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5377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CD6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32F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1A7ED26F" w14:textId="77777777">
        <w:tc>
          <w:tcPr>
            <w:tcW w:w="4160" w:type="dxa"/>
            <w:tcBorders>
              <w:top w:val="dashed" w:sz="4" w:space="0" w:color="BFBFBF"/>
              <w:left w:val="single" w:sz="9" w:space="0" w:color="FFFFFF"/>
              <w:bottom w:val="dashed" w:sz="4" w:space="0" w:color="BFBFBF"/>
              <w:right w:val="single" w:sz="9" w:space="0" w:color="FFFFFF"/>
            </w:tcBorders>
          </w:tcPr>
          <w:p w14:paraId="1E688C31" w14:textId="77777777" w:rsidR="008054A6" w:rsidRDefault="005B338A">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708C5"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7846A7" w14:textId="77777777" w:rsidR="008054A6" w:rsidRDefault="005B33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3B73BF" w14:textId="77777777" w:rsidR="008054A6" w:rsidRDefault="005B338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D442A0" w14:textId="77777777" w:rsidR="008054A6" w:rsidRDefault="005B338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BE9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908E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D33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FFD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5FB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72D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0F5B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25CDF130" w14:textId="77777777">
        <w:tc>
          <w:tcPr>
            <w:tcW w:w="4160" w:type="dxa"/>
            <w:tcBorders>
              <w:top w:val="dashed" w:sz="4" w:space="0" w:color="BFBFBF"/>
              <w:left w:val="single" w:sz="9" w:space="0" w:color="FFFFFF"/>
              <w:bottom w:val="dashed" w:sz="4" w:space="0" w:color="BFBFBF"/>
              <w:right w:val="single" w:sz="9" w:space="0" w:color="FFFFFF"/>
            </w:tcBorders>
          </w:tcPr>
          <w:p w14:paraId="0E5BBBAD" w14:textId="77777777" w:rsidR="008054A6" w:rsidRDefault="005B33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B9D08"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043D29" w14:textId="77777777" w:rsidR="008054A6" w:rsidRDefault="005B33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AB0E1C" w14:textId="77777777" w:rsidR="008054A6" w:rsidRDefault="005B33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491532" w14:textId="77777777" w:rsidR="008054A6" w:rsidRDefault="005B33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14E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BD0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F8ADC"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ED5F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244FD"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D477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A5B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6A71B0C4" w14:textId="77777777">
        <w:tc>
          <w:tcPr>
            <w:tcW w:w="4160" w:type="dxa"/>
            <w:tcBorders>
              <w:top w:val="dashed" w:sz="4" w:space="0" w:color="BFBFBF"/>
              <w:left w:val="single" w:sz="9" w:space="0" w:color="FFFFFF"/>
              <w:bottom w:val="dashed" w:sz="4" w:space="0" w:color="BFBFBF"/>
              <w:right w:val="single" w:sz="9" w:space="0" w:color="FFFFFF"/>
            </w:tcBorders>
          </w:tcPr>
          <w:p w14:paraId="68AA8F82" w14:textId="77777777" w:rsidR="008054A6" w:rsidRDefault="005B338A">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05C98"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D226A" w14:textId="77777777" w:rsidR="008054A6" w:rsidRDefault="005B33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1E0543" w14:textId="77777777" w:rsidR="008054A6" w:rsidRDefault="005B33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BCC37F" w14:textId="77777777" w:rsidR="008054A6" w:rsidRDefault="005B33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47ED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284D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602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8CAF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C61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07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DBFB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41010344" w14:textId="77777777">
        <w:tc>
          <w:tcPr>
            <w:tcW w:w="4160" w:type="dxa"/>
            <w:tcBorders>
              <w:top w:val="dashed" w:sz="4" w:space="0" w:color="BFBFBF"/>
              <w:left w:val="single" w:sz="9" w:space="0" w:color="FFFFFF"/>
              <w:bottom w:val="dashed" w:sz="4" w:space="0" w:color="BFBFBF"/>
              <w:right w:val="single" w:sz="9" w:space="0" w:color="FFFFFF"/>
            </w:tcBorders>
          </w:tcPr>
          <w:p w14:paraId="269739C1" w14:textId="77777777" w:rsidR="008054A6" w:rsidRDefault="005B338A">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8F5FD5"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5C2321" w14:textId="77777777" w:rsidR="008054A6" w:rsidRDefault="005B33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BC7E08" w14:textId="77777777" w:rsidR="008054A6" w:rsidRDefault="005B338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83BD8F6" w14:textId="77777777" w:rsidR="008054A6" w:rsidRDefault="005B338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505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95CC4"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9229"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C0943"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C051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19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78B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1731D07" w14:textId="77777777">
        <w:tc>
          <w:tcPr>
            <w:tcW w:w="4160" w:type="dxa"/>
            <w:tcBorders>
              <w:top w:val="dashed" w:sz="4" w:space="0" w:color="BFBFBF"/>
              <w:left w:val="single" w:sz="9" w:space="0" w:color="FFFFFF"/>
              <w:bottom w:val="dashed" w:sz="4" w:space="0" w:color="BFBFBF"/>
              <w:right w:val="single" w:sz="9" w:space="0" w:color="FFFFFF"/>
            </w:tcBorders>
          </w:tcPr>
          <w:p w14:paraId="5EE72B8B" w14:textId="77777777" w:rsidR="008054A6" w:rsidRDefault="005B338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E61F0"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802A5A" w14:textId="77777777" w:rsidR="008054A6" w:rsidRDefault="005B33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E58355" w14:textId="77777777" w:rsidR="008054A6" w:rsidRDefault="005B33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EC160A" w14:textId="77777777" w:rsidR="008054A6" w:rsidRDefault="005B33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6662"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294E5"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6E01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D15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D1E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CE6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241C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6734833D" w14:textId="77777777">
        <w:tc>
          <w:tcPr>
            <w:tcW w:w="4160" w:type="dxa"/>
            <w:tcBorders>
              <w:top w:val="dashed" w:sz="4" w:space="0" w:color="BFBFBF"/>
              <w:left w:val="single" w:sz="9" w:space="0" w:color="FFFFFF"/>
              <w:bottom w:val="dashed" w:sz="4" w:space="0" w:color="B2B2B2"/>
              <w:right w:val="single" w:sz="9" w:space="0" w:color="FFFFFF"/>
            </w:tcBorders>
          </w:tcPr>
          <w:p w14:paraId="682D814A" w14:textId="77777777" w:rsidR="008054A6" w:rsidRDefault="005B338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C5D584" w14:textId="77777777" w:rsidR="008054A6" w:rsidRDefault="005B338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9CF66E" w14:textId="77777777" w:rsidR="008054A6" w:rsidRDefault="005B33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A6ACC2" w14:textId="77777777" w:rsidR="008054A6" w:rsidRDefault="005B33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93E5D4C" w14:textId="77777777" w:rsidR="008054A6" w:rsidRDefault="005B33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301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739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85F3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ACE7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FE8F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88D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5B24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054A6" w14:paraId="757CCC23" w14:textId="77777777">
        <w:tc>
          <w:tcPr>
            <w:tcW w:w="4160" w:type="dxa"/>
            <w:tcBorders>
              <w:top w:val="dashed" w:sz="4" w:space="0" w:color="B2B2B2"/>
              <w:left w:val="single" w:sz="9" w:space="0" w:color="FFFFFF"/>
              <w:bottom w:val="single" w:sz="4" w:space="0" w:color="FFFFFF"/>
              <w:right w:val="single" w:sz="9" w:space="0" w:color="FFFFFF"/>
            </w:tcBorders>
          </w:tcPr>
          <w:p w14:paraId="649B9F43" w14:textId="77777777" w:rsidR="008054A6" w:rsidRDefault="005B338A">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39C0F4" w14:textId="77777777" w:rsidR="008054A6" w:rsidRDefault="008054A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FAC34E5" w14:textId="77777777" w:rsidR="008054A6" w:rsidRDefault="008054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761060" w14:textId="77777777" w:rsidR="008054A6" w:rsidRDefault="008054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5F3541"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B430"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F6A68"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F0DF"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73BA"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E82D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09AE" w14:textId="77777777" w:rsidR="008054A6" w:rsidRDefault="008054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920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FB04F3A" w14:textId="77777777" w:rsidR="008054A6" w:rsidRDefault="005B338A">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4">
        <w:r>
          <w:rPr>
            <w:i/>
            <w:color w:val="00467F"/>
            <w:u w:val="single"/>
          </w:rPr>
          <w:t>Azuren palvelintilaukset</w:t>
        </w:r>
      </w:hyperlink>
      <w:r>
        <w:rPr>
          <w:i/>
        </w:rPr>
        <w:t xml:space="preserve"> -osiossa on määritetty. </w:t>
      </w:r>
    </w:p>
    <w:p w14:paraId="39DC4F4B" w14:textId="77777777" w:rsidR="008054A6" w:rsidRDefault="005B338A">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8054A6" w14:paraId="056EC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C750" w14:textId="77777777" w:rsidR="008054A6" w:rsidRDefault="005B338A">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1D2474"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80C2831" w14:textId="77777777" w:rsidR="008054A6" w:rsidRDefault="005B338A">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8054A6" w14:paraId="7A47D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0416" w14:textId="77777777" w:rsidR="008054A6" w:rsidRDefault="005B338A">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67B5"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4892" w14:textId="77777777" w:rsidR="008054A6" w:rsidRDefault="005B338A">
            <w:pPr>
              <w:pStyle w:val="ProductList-TableBody"/>
            </w:pPr>
            <w:r>
              <w:rPr>
                <w:color w:val="404040"/>
              </w:rPr>
              <w:t>Edellytys (SA): –</w:t>
            </w:r>
          </w:p>
        </w:tc>
      </w:tr>
      <w:tr w:rsidR="008054A6" w14:paraId="43146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0D1C" w14:textId="77777777" w:rsidR="008054A6" w:rsidRDefault="005B338A">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703C6CF"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D2A8" w14:textId="77777777" w:rsidR="008054A6" w:rsidRDefault="005B338A">
            <w:pPr>
              <w:pStyle w:val="ProductList-TableBody"/>
            </w:pPr>
            <w:r>
              <w:rPr>
                <w:color w:val="404040"/>
              </w:rPr>
              <w:t>Oikeutettu vähennyksiin: –</w:t>
            </w:r>
          </w:p>
        </w:tc>
      </w:tr>
      <w:tr w:rsidR="008054A6" w14:paraId="77110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F199" w14:textId="77777777" w:rsidR="008054A6" w:rsidRDefault="005B338A">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6BE0"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3C6D" w14:textId="77777777" w:rsidR="008054A6" w:rsidRDefault="005B338A">
            <w:pPr>
              <w:pStyle w:val="ProductList-TableBody"/>
            </w:pPr>
            <w:r>
              <w:rPr>
                <w:color w:val="404040"/>
              </w:rPr>
              <w:t>Oikeutettu seurantaan: –</w:t>
            </w:r>
          </w:p>
        </w:tc>
      </w:tr>
      <w:tr w:rsidR="008054A6" w14:paraId="161F6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512C" w14:textId="77777777" w:rsidR="008054A6" w:rsidRDefault="005B338A">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0171"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1A93" w14:textId="77777777" w:rsidR="008054A6" w:rsidRDefault="008054A6">
            <w:pPr>
              <w:pStyle w:val="ProductList-TableBody"/>
            </w:pPr>
          </w:p>
        </w:tc>
      </w:tr>
    </w:tbl>
    <w:p w14:paraId="4CDA2B66" w14:textId="77777777" w:rsidR="008054A6" w:rsidRDefault="008054A6">
      <w:pPr>
        <w:pStyle w:val="ProductList-Body"/>
      </w:pPr>
    </w:p>
    <w:p w14:paraId="68BFCA6F" w14:textId="77777777" w:rsidR="008054A6" w:rsidRDefault="005B338A">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8054A6" w14:paraId="66A4A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F11F" w14:textId="77777777" w:rsidR="008054A6" w:rsidRDefault="005B338A">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C00235" w14:textId="77777777" w:rsidR="008054A6" w:rsidRDefault="005B338A">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521A430" w14:textId="77777777" w:rsidR="008054A6" w:rsidRDefault="005B338A">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8054A6" w14:paraId="17384266" w14:textId="77777777">
        <w:tc>
          <w:tcPr>
            <w:tcW w:w="4040" w:type="dxa"/>
            <w:tcBorders>
              <w:top w:val="single" w:sz="4" w:space="0" w:color="000000"/>
              <w:left w:val="single" w:sz="4" w:space="0" w:color="000000"/>
              <w:bottom w:val="single" w:sz="4" w:space="0" w:color="000000"/>
              <w:right w:val="single" w:sz="4" w:space="0" w:color="000000"/>
            </w:tcBorders>
          </w:tcPr>
          <w:p w14:paraId="55766D58" w14:textId="77777777" w:rsidR="008054A6" w:rsidRDefault="005B338A">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3B4D9938" w14:textId="77777777" w:rsidR="008054A6" w:rsidRDefault="005B338A">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C16D" w14:textId="77777777" w:rsidR="008054A6" w:rsidRDefault="005B338A">
            <w:pPr>
              <w:pStyle w:val="ProductList-TableBody"/>
            </w:pPr>
            <w:r>
              <w:rPr>
                <w:color w:val="404040"/>
              </w:rPr>
              <w:t>Oikeuksiin sisältyvät teknologiat: –</w:t>
            </w:r>
          </w:p>
        </w:tc>
      </w:tr>
      <w:tr w:rsidR="008054A6" w14:paraId="09DB0AB2" w14:textId="77777777">
        <w:tc>
          <w:tcPr>
            <w:tcW w:w="4040" w:type="dxa"/>
            <w:tcBorders>
              <w:top w:val="single" w:sz="4" w:space="0" w:color="000000"/>
              <w:left w:val="single" w:sz="4" w:space="0" w:color="000000"/>
              <w:bottom w:val="single" w:sz="4" w:space="0" w:color="000000"/>
              <w:right w:val="single" w:sz="4" w:space="0" w:color="000000"/>
            </w:tcBorders>
          </w:tcPr>
          <w:p w14:paraId="645807B0" w14:textId="77777777" w:rsidR="008054A6" w:rsidRDefault="005B338A">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D377" w14:textId="77777777" w:rsidR="008054A6" w:rsidRDefault="008054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3E9E" w14:textId="77777777" w:rsidR="008054A6" w:rsidRDefault="008054A6">
            <w:pPr>
              <w:pStyle w:val="ProductList-TableBody"/>
            </w:pPr>
          </w:p>
        </w:tc>
      </w:tr>
    </w:tbl>
    <w:p w14:paraId="3335F33B" w14:textId="77777777" w:rsidR="008054A6" w:rsidRDefault="008054A6">
      <w:pPr>
        <w:pStyle w:val="ProductList-Body"/>
      </w:pPr>
    </w:p>
    <w:p w14:paraId="37C0EA7D" w14:textId="77777777" w:rsidR="008054A6" w:rsidRDefault="005B338A">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8054A6" w14:paraId="266AC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07EE5" w14:textId="77777777" w:rsidR="008054A6" w:rsidRDefault="005B338A">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B410DF3" w14:textId="77777777" w:rsidR="008054A6" w:rsidRDefault="005B338A">
            <w:pPr>
              <w:pStyle w:val="ProductList-TableBody"/>
            </w:pPr>
            <w:r>
              <w:t>Windows Server 2019 CAL</w:t>
            </w:r>
          </w:p>
          <w:p w14:paraId="39C11FBC" w14:textId="77777777" w:rsidR="008054A6" w:rsidRDefault="005B338A">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0EB3DE6" w14:textId="77777777" w:rsidR="008054A6" w:rsidRDefault="005B338A">
            <w:pPr>
              <w:pStyle w:val="ProductList-TableBody"/>
            </w:pPr>
            <w:r>
              <w:t xml:space="preserve">Azuren CAL-käyttöoikeuden Windows Server -tilaus </w:t>
            </w:r>
          </w:p>
          <w:p w14:paraId="1BB268CA" w14:textId="77777777" w:rsidR="008054A6" w:rsidRDefault="005B338A">
            <w:pPr>
              <w:pStyle w:val="ProductList-TableBody"/>
            </w:pPr>
            <w:r>
              <w:t xml:space="preserve">CAL-käyttöoikeutta vastaava (katso </w:t>
            </w:r>
            <w:hyperlink w:anchor="_Sec591">
              <w:r>
                <w:rPr>
                  <w:color w:val="00467F"/>
                  <w:u w:val="single"/>
                </w:rPr>
                <w:t>liite A</w:t>
              </w:r>
            </w:hyperlink>
            <w:r>
              <w:t>)</w:t>
            </w:r>
          </w:p>
        </w:tc>
      </w:tr>
    </w:tbl>
    <w:p w14:paraId="690B02DE" w14:textId="77777777" w:rsidR="008054A6" w:rsidRDefault="005B338A">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6679E7EC" w14:textId="77777777" w:rsidR="008054A6" w:rsidRDefault="008054A6">
      <w:pPr>
        <w:pStyle w:val="ProductList-Body"/>
      </w:pPr>
    </w:p>
    <w:p w14:paraId="6DC32A70" w14:textId="77777777" w:rsidR="008054A6" w:rsidRDefault="005B338A">
      <w:pPr>
        <w:pStyle w:val="ProductList-SubClauseHeading"/>
        <w:outlineLvl w:val="5"/>
      </w:pPr>
      <w:r>
        <w:t>3.1.1 Windows Server 2019 Remote Desktop Services CAL -käyttöoikeuteen liittyvät lisätoiminnot</w:t>
      </w:r>
    </w:p>
    <w:p w14:paraId="7340057E" w14:textId="77777777" w:rsidR="008054A6" w:rsidRDefault="005B338A">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8054A6" w14:paraId="3ED7F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FA7E2" w14:textId="77777777" w:rsidR="008054A6" w:rsidRDefault="005B338A">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B7885B5" w14:textId="77777777" w:rsidR="008054A6" w:rsidRDefault="005B338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AE4D4A" w14:textId="77777777" w:rsidR="008054A6" w:rsidRDefault="005B338A">
            <w:pPr>
              <w:pStyle w:val="ProductList-TableBody"/>
            </w:pPr>
            <w:r>
              <w:t>Windows Server 2019 Remote Desktop Services User SL</w:t>
            </w:r>
          </w:p>
        </w:tc>
      </w:tr>
    </w:tbl>
    <w:p w14:paraId="7E0E3A47" w14:textId="77777777" w:rsidR="008054A6" w:rsidRDefault="005B338A">
      <w:pPr>
        <w:pStyle w:val="ProductList-BodyIndented"/>
      </w:pPr>
      <w:r>
        <w:rPr>
          <w:i/>
        </w:rPr>
        <w:t>*Vaaditaan myös Windows Serverin käyttöön graafisen käyttöliittymän isännöintiä varten (Windows Server 2019 Remote Desktop Services -toiminnoilla tai muulla teknologialla).</w:t>
      </w:r>
    </w:p>
    <w:p w14:paraId="02DEB7DF" w14:textId="77777777" w:rsidR="008054A6" w:rsidRDefault="008054A6">
      <w:pPr>
        <w:pStyle w:val="ProductList-BodyIndented"/>
      </w:pPr>
    </w:p>
    <w:p w14:paraId="3540A614" w14:textId="77777777" w:rsidR="008054A6" w:rsidRDefault="005B338A">
      <w:pPr>
        <w:pStyle w:val="ProductList-SubClauseHeading"/>
        <w:outlineLvl w:val="5"/>
      </w:pPr>
      <w:r>
        <w:t>3.1.2 Windows Server 2019 Rights Management Services CAL -käyttöoikeuteen liittyvät lisätoiminnot</w:t>
      </w:r>
    </w:p>
    <w:p w14:paraId="0C300C5C" w14:textId="77777777" w:rsidR="008054A6" w:rsidRDefault="005B338A">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8054A6" w14:paraId="2277F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6EDA8"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3E7FD67" w14:textId="77777777" w:rsidR="008054A6" w:rsidRDefault="005B338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5F13B2C" w14:textId="77777777" w:rsidR="008054A6" w:rsidRDefault="005B338A">
            <w:pPr>
              <w:pStyle w:val="ProductList-TableBody"/>
            </w:pPr>
            <w:r>
              <w:t>Azure Information Protection Plan 1 (käyttäjän tilauskäyttöoikeus)</w:t>
            </w:r>
          </w:p>
        </w:tc>
      </w:tr>
      <w:tr w:rsidR="008054A6" w14:paraId="20F7E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8F5AE"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60F06" w14:textId="77777777" w:rsidR="008054A6" w:rsidRDefault="008054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7B0192" w14:textId="77777777" w:rsidR="008054A6" w:rsidRDefault="005B338A">
            <w:pPr>
              <w:pStyle w:val="ProductList-TableBody"/>
            </w:pPr>
            <w:r>
              <w:t xml:space="preserve">CAL-käyttöoikeutta vastaava (katso </w:t>
            </w:r>
            <w:hyperlink w:anchor="_Sec591">
              <w:r>
                <w:rPr>
                  <w:color w:val="00467F"/>
                  <w:u w:val="single"/>
                </w:rPr>
                <w:t>liite A</w:t>
              </w:r>
            </w:hyperlink>
            <w:r>
              <w:t>)</w:t>
            </w:r>
          </w:p>
        </w:tc>
      </w:tr>
    </w:tbl>
    <w:p w14:paraId="626C5A9E" w14:textId="77777777" w:rsidR="008054A6" w:rsidRDefault="008054A6">
      <w:pPr>
        <w:pStyle w:val="ProductList-BodyIndented"/>
      </w:pPr>
    </w:p>
    <w:p w14:paraId="71DD3D48" w14:textId="77777777" w:rsidR="008054A6" w:rsidRDefault="005B338A">
      <w:pPr>
        <w:pStyle w:val="ProductList-SubClauseHeading"/>
        <w:outlineLvl w:val="5"/>
      </w:pPr>
      <w:r>
        <w:t>3.1.3 Microsoft Identity Manager User CAL -käyttöoikeuteen liittyvät muut toiminnot</w:t>
      </w:r>
    </w:p>
    <w:p w14:paraId="4F84E3D9" w14:textId="77777777" w:rsidR="008054A6" w:rsidRDefault="005B338A">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8054A6" w14:paraId="673AD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5DCDD" w14:textId="77777777" w:rsidR="008054A6" w:rsidRDefault="005B338A">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F96ECBE" w14:textId="77777777" w:rsidR="008054A6" w:rsidRDefault="005B338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C05026C" w14:textId="77777777" w:rsidR="008054A6" w:rsidRDefault="005B338A">
            <w:pPr>
              <w:pStyle w:val="ProductList-TableBody"/>
            </w:pPr>
            <w:r>
              <w:t>Azure Active Directory Premium (P1 ja P2) User SL</w:t>
            </w:r>
          </w:p>
        </w:tc>
      </w:tr>
      <w:tr w:rsidR="008054A6" w14:paraId="29DBA1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0B78B" w14:textId="77777777" w:rsidR="008054A6" w:rsidRDefault="008054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E2C42" w14:textId="77777777" w:rsidR="008054A6" w:rsidRDefault="005B338A">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44B4DF" w14:textId="77777777" w:rsidR="008054A6" w:rsidRDefault="008054A6">
            <w:pPr>
              <w:pStyle w:val="ProductList-TableBody"/>
            </w:pPr>
          </w:p>
        </w:tc>
      </w:tr>
    </w:tbl>
    <w:p w14:paraId="69C1722F" w14:textId="77777777" w:rsidR="008054A6" w:rsidRDefault="005B338A">
      <w:pPr>
        <w:pStyle w:val="ProductList-BodyIndented"/>
      </w:pPr>
      <w:r>
        <w:rPr>
          <w:i/>
        </w:rPr>
        <w:t xml:space="preserve">*Vaaditaan myös kaikilta sellaisilta henkilöiltä, joille ohjelmisto luo tai hallinnoi käyttäjätietoja. </w:t>
      </w:r>
    </w:p>
    <w:p w14:paraId="3D46774D" w14:textId="77777777" w:rsidR="008054A6" w:rsidRDefault="008054A6">
      <w:pPr>
        <w:pStyle w:val="ProductList-BodyIndented"/>
      </w:pPr>
    </w:p>
    <w:p w14:paraId="535B92F9" w14:textId="77777777" w:rsidR="008054A6" w:rsidRDefault="005B338A">
      <w:pPr>
        <w:pStyle w:val="ProductList-SubClauseHeading"/>
        <w:outlineLvl w:val="5"/>
      </w:pPr>
      <w:r>
        <w:t>3.1.4 Synkronointipalvelu</w:t>
      </w:r>
    </w:p>
    <w:p w14:paraId="7B2237AA" w14:textId="77777777" w:rsidR="008054A6" w:rsidRDefault="005B338A">
      <w:pPr>
        <w:pStyle w:val="ProductList-BodyIndented"/>
      </w:pPr>
      <w:r>
        <w:t>Microsoft Identity Manager 2016 CAL-käyttöoikeutta ei edellytetä käyttäjiltä, jotka käyttävät vain Microsoft Identity Manager -synkronointipalvelua.</w:t>
      </w:r>
    </w:p>
    <w:p w14:paraId="6ABE7376" w14:textId="77777777" w:rsidR="008054A6" w:rsidRDefault="008054A6">
      <w:pPr>
        <w:pStyle w:val="ProductList-BodyIndented"/>
      </w:pPr>
    </w:p>
    <w:p w14:paraId="276055B4" w14:textId="77777777" w:rsidR="008054A6" w:rsidRDefault="005B338A">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8054A6" w14:paraId="616A8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49A15" w14:textId="77777777" w:rsidR="008054A6" w:rsidRDefault="005B338A">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257DA3D" w14:textId="77777777" w:rsidR="008054A6" w:rsidRDefault="005B338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F5C425C" w14:textId="77777777" w:rsidR="008054A6" w:rsidRDefault="008054A6">
            <w:pPr>
              <w:pStyle w:val="ProductList-TableBody"/>
            </w:pPr>
          </w:p>
        </w:tc>
      </w:tr>
    </w:tbl>
    <w:p w14:paraId="4E099416" w14:textId="77777777" w:rsidR="008054A6" w:rsidRDefault="008054A6">
      <w:pPr>
        <w:pStyle w:val="ProductList-Body"/>
      </w:pPr>
    </w:p>
    <w:p w14:paraId="6082ED47" w14:textId="77777777" w:rsidR="008054A6" w:rsidRDefault="005B338A">
      <w:pPr>
        <w:pStyle w:val="ProductList-SubClauseHeading"/>
        <w:outlineLvl w:val="5"/>
      </w:pPr>
      <w:r>
        <w:t>3.2.1 Windows Server 2019 Remote Desktop Services External Connector License -käyttöoikeuteen liittyvät lisätoiminnot</w:t>
      </w:r>
    </w:p>
    <w:p w14:paraId="19D59C1B" w14:textId="77777777" w:rsidR="008054A6" w:rsidRDefault="005B338A">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8054A6" w14:paraId="606CE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D26D15" w14:textId="77777777" w:rsidR="008054A6" w:rsidRDefault="005B338A">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DAF9E16" w14:textId="77777777" w:rsidR="008054A6" w:rsidRDefault="005B338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509B90" w14:textId="77777777" w:rsidR="008054A6" w:rsidRDefault="008054A6">
            <w:pPr>
              <w:pStyle w:val="ProductList-TableBody"/>
            </w:pPr>
          </w:p>
        </w:tc>
      </w:tr>
    </w:tbl>
    <w:p w14:paraId="4BFC7527" w14:textId="77777777" w:rsidR="008054A6" w:rsidRDefault="005B338A">
      <w:pPr>
        <w:pStyle w:val="ProductList-BodyIndented"/>
      </w:pPr>
      <w:r>
        <w:rPr>
          <w:i/>
        </w:rPr>
        <w:t>*Vaaditaan myös Windows Serverin käyttöön graafisen käyttöliittymän isännöintiä varten (Windows Server 2019 Remote Desktop Services -toiminnoilla tai muulla teknologialla).</w:t>
      </w:r>
    </w:p>
    <w:p w14:paraId="2F272958" w14:textId="77777777" w:rsidR="008054A6" w:rsidRDefault="008054A6">
      <w:pPr>
        <w:pStyle w:val="ProductList-BodyIndented"/>
      </w:pPr>
    </w:p>
    <w:p w14:paraId="0C69D616" w14:textId="77777777" w:rsidR="008054A6" w:rsidRDefault="005B338A">
      <w:pPr>
        <w:pStyle w:val="ProductList-SubClauseHeading"/>
        <w:outlineLvl w:val="5"/>
      </w:pPr>
      <w:r>
        <w:t>3.2.2 Windows Server 2019 Rights Management Services External Connector License -käyttöoikeuteen liittyvät lisätoiminnot</w:t>
      </w:r>
    </w:p>
    <w:p w14:paraId="5346B78C" w14:textId="77777777" w:rsidR="008054A6" w:rsidRDefault="005B338A">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8054A6" w14:paraId="32ADC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C607B" w14:textId="77777777" w:rsidR="008054A6" w:rsidRDefault="005B338A">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F0E3ABC" w14:textId="77777777" w:rsidR="008054A6" w:rsidRDefault="005B338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EFEEEC" w14:textId="77777777" w:rsidR="008054A6" w:rsidRDefault="008054A6">
            <w:pPr>
              <w:pStyle w:val="ProductList-TableBody"/>
            </w:pPr>
          </w:p>
        </w:tc>
      </w:tr>
    </w:tbl>
    <w:p w14:paraId="50FED77D" w14:textId="77777777" w:rsidR="008054A6" w:rsidRDefault="008054A6">
      <w:pPr>
        <w:pStyle w:val="ProductList-BodyIndented"/>
      </w:pPr>
    </w:p>
    <w:p w14:paraId="5B9DBCC3" w14:textId="77777777" w:rsidR="008054A6" w:rsidRDefault="005B338A">
      <w:pPr>
        <w:pStyle w:val="ProductList-SubClauseHeading"/>
        <w:outlineLvl w:val="5"/>
      </w:pPr>
      <w:r>
        <w:t>3.2.3 Microsoft Identity Manager External Connector -käyttöoikeuteen liittyvät muut toiminnot</w:t>
      </w:r>
    </w:p>
    <w:p w14:paraId="4D5F6353" w14:textId="77777777" w:rsidR="008054A6" w:rsidRDefault="005B338A">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8054A6" w14:paraId="41FCC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242DD" w14:textId="77777777" w:rsidR="008054A6" w:rsidRDefault="005B338A">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7BFEB6" w14:textId="77777777" w:rsidR="008054A6" w:rsidRDefault="005B338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8E77192" w14:textId="77777777" w:rsidR="008054A6" w:rsidRDefault="008054A6">
            <w:pPr>
              <w:pStyle w:val="ProductList-TableBody"/>
            </w:pPr>
          </w:p>
        </w:tc>
      </w:tr>
    </w:tbl>
    <w:p w14:paraId="1936984B" w14:textId="77777777" w:rsidR="008054A6" w:rsidRDefault="005B338A">
      <w:pPr>
        <w:pStyle w:val="ProductList-BodyIndented"/>
      </w:pPr>
      <w:r>
        <w:rPr>
          <w:i/>
        </w:rPr>
        <w:t>*Vaaditaan myös Ulkoiselle käyttäjälle, jolle ohjelmisto myöntää henkilöllisyystietoja tai joita ohjelmisto hallitsee (kun Microsoft Identity Manager 2016 CAL -käyttöoikeuksia ei ole).</w:t>
      </w:r>
    </w:p>
    <w:p w14:paraId="5E7D30D0" w14:textId="77777777" w:rsidR="008054A6" w:rsidRDefault="008054A6">
      <w:pPr>
        <w:pStyle w:val="ProductList-BodyIndented"/>
      </w:pPr>
    </w:p>
    <w:p w14:paraId="03C684EA" w14:textId="77777777" w:rsidR="008054A6" w:rsidRDefault="005B338A">
      <w:pPr>
        <w:pStyle w:val="ProductList-ClauseHeading"/>
        <w:outlineLvl w:val="4"/>
      </w:pPr>
      <w:r>
        <w:t>3.3 Windows Server 2019 Essentialsin lisäehdot</w:t>
      </w:r>
    </w:p>
    <w:p w14:paraId="71E5C751" w14:textId="77777777" w:rsidR="008054A6" w:rsidRDefault="005B338A">
      <w:pPr>
        <w:pStyle w:val="ProductList-SubClauseHeading"/>
        <w:outlineLvl w:val="5"/>
      </w:pPr>
      <w:r>
        <w:t>3.3.1 Käyttörajoitukset</w:t>
      </w:r>
    </w:p>
    <w:p w14:paraId="171C651D" w14:textId="77777777" w:rsidR="008054A6" w:rsidRDefault="005B338A" w:rsidP="005B338A">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375FD896" w14:textId="77777777" w:rsidR="008054A6" w:rsidRDefault="005B338A" w:rsidP="005B338A">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7304BE2B" w14:textId="77777777" w:rsidR="008054A6" w:rsidRDefault="008054A6">
      <w:pPr>
        <w:pStyle w:val="ProductList-BodyIndented"/>
      </w:pPr>
    </w:p>
    <w:p w14:paraId="180062FF" w14:textId="77777777" w:rsidR="008054A6" w:rsidRDefault="005B338A">
      <w:pPr>
        <w:pStyle w:val="ProductList-SubClauseHeading"/>
        <w:outlineLvl w:val="5"/>
      </w:pPr>
      <w:r>
        <w:t>3.3.2 Palvelinohjelmiston käyttäminen</w:t>
      </w:r>
    </w:p>
    <w:p w14:paraId="61E28F5A" w14:textId="77777777" w:rsidR="008054A6" w:rsidRDefault="005B338A">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4BA24ACF" w14:textId="77777777" w:rsidR="008054A6" w:rsidRDefault="008054A6">
      <w:pPr>
        <w:pStyle w:val="ProductList-BodyIndented"/>
      </w:pPr>
    </w:p>
    <w:p w14:paraId="2C1CBC3F" w14:textId="77777777" w:rsidR="008054A6" w:rsidRDefault="005B338A">
      <w:pPr>
        <w:pStyle w:val="ProductList-SubClauseHeading"/>
        <w:outlineLvl w:val="5"/>
      </w:pPr>
      <w:r>
        <w:t>3.3.3 Windows Server 2019 Essentials Connector</w:t>
      </w:r>
    </w:p>
    <w:p w14:paraId="656E7694" w14:textId="77777777" w:rsidR="008054A6" w:rsidRDefault="005B338A">
      <w:pPr>
        <w:pStyle w:val="ProductList-BodyIndented"/>
      </w:pPr>
      <w:r>
        <w:t>Asiakas saa asentaa ja käyttää Windows Server 2019 Essentials Connector -ohjelmistoa enintään 50 laitteessa kerrallaan. Asiakas voi käyttää tätä ohjelmistoa vain yhdessä palvelinohjelmiston kanssa.</w:t>
      </w:r>
    </w:p>
    <w:p w14:paraId="59C806B9" w14:textId="77777777" w:rsidR="008054A6" w:rsidRDefault="008054A6">
      <w:pPr>
        <w:pStyle w:val="ProductList-BodyIndented"/>
      </w:pPr>
    </w:p>
    <w:p w14:paraId="69B6C3D1" w14:textId="77777777" w:rsidR="008054A6" w:rsidRDefault="005B338A">
      <w:pPr>
        <w:pStyle w:val="ProductList-SubClauseHeading"/>
        <w:outlineLvl w:val="5"/>
      </w:pPr>
      <w:r>
        <w:t>3.3.4 Windows Server 2019 Active Directory Rights Management Services Access</w:t>
      </w:r>
    </w:p>
    <w:p w14:paraId="23831640" w14:textId="77777777" w:rsidR="008054A6" w:rsidRDefault="005B338A">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6F9493F" w14:textId="77777777" w:rsidR="008054A6" w:rsidRDefault="008054A6">
      <w:pPr>
        <w:pStyle w:val="ProductList-BodyIndented"/>
      </w:pPr>
    </w:p>
    <w:p w14:paraId="547BF856" w14:textId="77777777" w:rsidR="008054A6" w:rsidRDefault="005B338A">
      <w:pPr>
        <w:pStyle w:val="ProductList-ClauseHeading"/>
        <w:outlineLvl w:val="4"/>
      </w:pPr>
      <w:r>
        <w:t>3.4 Windows Server -säilöt, joissa ei ole Hyper-V-eristystä, Windows Server 2019 Standardin ja Datacenterin kanssa</w:t>
      </w:r>
    </w:p>
    <w:p w14:paraId="32F2DE39" w14:textId="77777777" w:rsidR="008054A6" w:rsidRDefault="005B338A">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A440886" w14:textId="77777777" w:rsidR="008054A6" w:rsidRDefault="008054A6">
      <w:pPr>
        <w:pStyle w:val="ProductList-Body"/>
      </w:pPr>
    </w:p>
    <w:p w14:paraId="0F07D207" w14:textId="77777777" w:rsidR="008054A6" w:rsidRDefault="005B338A">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8054A6" w14:paraId="0A777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105C0" w14:textId="77777777" w:rsidR="008054A6" w:rsidRDefault="005B338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165ADC" w14:textId="77777777" w:rsidR="008054A6" w:rsidRDefault="005B338A">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06A88809" w14:textId="77777777" w:rsidR="008054A6" w:rsidRDefault="008054A6">
            <w:pPr>
              <w:pStyle w:val="ProductList-TableBody"/>
            </w:pPr>
          </w:p>
        </w:tc>
      </w:tr>
    </w:tbl>
    <w:p w14:paraId="24958BC0" w14:textId="77777777" w:rsidR="008054A6" w:rsidRDefault="005B338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8054A6" w14:paraId="7D441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1F01F8" w14:textId="77777777" w:rsidR="008054A6" w:rsidRDefault="005B338A">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789B49ED" w14:textId="77777777" w:rsidR="008054A6" w:rsidRDefault="005B338A">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700A32" w14:textId="77777777" w:rsidR="008054A6" w:rsidRDefault="005B338A">
            <w:pPr>
              <w:pStyle w:val="ProductList-TableBody"/>
            </w:pPr>
            <w:r>
              <w:rPr>
                <w:color w:val="404040"/>
              </w:rPr>
              <w:t>Korvaavan palvelimen käyttöoikeudet: –</w:t>
            </w:r>
          </w:p>
        </w:tc>
      </w:tr>
      <w:tr w:rsidR="008054A6" w14:paraId="603DD1A1" w14:textId="77777777">
        <w:tc>
          <w:tcPr>
            <w:tcW w:w="4040" w:type="dxa"/>
            <w:tcBorders>
              <w:top w:val="single" w:sz="4" w:space="0" w:color="000000"/>
              <w:left w:val="single" w:sz="4" w:space="0" w:color="000000"/>
              <w:bottom w:val="single" w:sz="4" w:space="0" w:color="000000"/>
              <w:right w:val="single" w:sz="4" w:space="0" w:color="000000"/>
            </w:tcBorders>
          </w:tcPr>
          <w:p w14:paraId="396C89F7" w14:textId="77777777" w:rsidR="008054A6" w:rsidRDefault="005B338A">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13F59E60"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5">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C993F4" w14:textId="77777777" w:rsidR="008054A6" w:rsidRDefault="005B338A">
            <w:pPr>
              <w:pStyle w:val="ProductList-TableBody"/>
            </w:pPr>
            <w:r>
              <w:rPr>
                <w:color w:val="404040"/>
              </w:rPr>
              <w:t>Verkkovierailuoikeudet: –</w:t>
            </w:r>
          </w:p>
        </w:tc>
      </w:tr>
      <w:tr w:rsidR="008054A6" w14:paraId="14367FDB" w14:textId="77777777">
        <w:tc>
          <w:tcPr>
            <w:tcW w:w="4040" w:type="dxa"/>
            <w:tcBorders>
              <w:top w:val="single" w:sz="4" w:space="0" w:color="000000"/>
              <w:left w:val="single" w:sz="4" w:space="0" w:color="000000"/>
              <w:bottom w:val="single" w:sz="4" w:space="0" w:color="000000"/>
              <w:right w:val="single" w:sz="4" w:space="0" w:color="000000"/>
            </w:tcBorders>
          </w:tcPr>
          <w:p w14:paraId="3E9FED19" w14:textId="77777777" w:rsidR="008054A6" w:rsidRDefault="005B338A">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57A93B" w14:textId="77777777" w:rsidR="008054A6" w:rsidRDefault="005B338A">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040B68" w14:textId="77777777" w:rsidR="008054A6" w:rsidRDefault="008054A6">
            <w:pPr>
              <w:pStyle w:val="ProductList-TableBody"/>
            </w:pPr>
          </w:p>
        </w:tc>
      </w:tr>
    </w:tbl>
    <w:p w14:paraId="09D3BDC4" w14:textId="77777777" w:rsidR="008054A6" w:rsidRDefault="008054A6">
      <w:pPr>
        <w:pStyle w:val="ProductList-ClauseHeading"/>
        <w:outlineLvl w:val="4"/>
      </w:pPr>
    </w:p>
    <w:p w14:paraId="1B23CD70" w14:textId="77777777" w:rsidR="008054A6" w:rsidRDefault="005B338A">
      <w:pPr>
        <w:pStyle w:val="ProductList-ClauseHeading"/>
        <w:outlineLvl w:val="4"/>
      </w:pPr>
      <w:r>
        <w:t>4.1 Microsoft Azure Hybrid Benefit Windows Serverille</w:t>
      </w:r>
    </w:p>
    <w:p w14:paraId="478D153B" w14:textId="77777777" w:rsidR="008054A6" w:rsidRDefault="005B338A">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0A746695" w14:textId="77777777" w:rsidR="008054A6" w:rsidRDefault="008054A6">
      <w:pPr>
        <w:pStyle w:val="ProductList-Body"/>
      </w:pPr>
    </w:p>
    <w:p w14:paraId="2E90160E" w14:textId="77777777" w:rsidR="008054A6" w:rsidRDefault="005B338A">
      <w:pPr>
        <w:pStyle w:val="ProductList-ClauseHeading"/>
        <w:outlineLvl w:val="4"/>
      </w:pPr>
      <w:r>
        <w:t>4.2 Puolivuosittaiset kanavajulkaisut</w:t>
      </w:r>
    </w:p>
    <w:p w14:paraId="68AAEC34" w14:textId="77777777" w:rsidR="008054A6" w:rsidRDefault="005B338A">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00346DEC" w14:textId="77777777" w:rsidR="008054A6" w:rsidRDefault="008054A6">
      <w:pPr>
        <w:pStyle w:val="ProductList-ClauseHeading"/>
        <w:outlineLvl w:val="4"/>
      </w:pPr>
    </w:p>
    <w:p w14:paraId="7669A0D7" w14:textId="77777777" w:rsidR="008054A6" w:rsidRDefault="005B338A">
      <w:pPr>
        <w:pStyle w:val="ProductList-ClauseHeading"/>
        <w:outlineLvl w:val="4"/>
      </w:pPr>
      <w:r>
        <w:t>4.3 Remote Desktop Services (”RDS”) User CAL ja User SL Laajennetut oikeudet</w:t>
      </w:r>
    </w:p>
    <w:p w14:paraId="4D4C5B75" w14:textId="77777777" w:rsidR="008054A6" w:rsidRDefault="005B338A">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055D6968" w14:textId="77777777" w:rsidR="008054A6" w:rsidRDefault="008054A6">
      <w:pPr>
        <w:pStyle w:val="ProductList-Body"/>
      </w:pPr>
    </w:p>
    <w:p w14:paraId="6BA15C59" w14:textId="77777777" w:rsidR="008054A6" w:rsidRDefault="005B338A">
      <w:pPr>
        <w:pStyle w:val="ProductList-ClauseHeading"/>
        <w:outlineLvl w:val="4"/>
      </w:pPr>
      <w:r>
        <w:t>4.4 Laajennetut tietoturvapäivitykset</w:t>
      </w:r>
    </w:p>
    <w:p w14:paraId="2860AA8F" w14:textId="77777777" w:rsidR="008054A6" w:rsidRDefault="005B338A">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1F7BFCE7" w14:textId="77777777" w:rsidR="008054A6" w:rsidRDefault="008054A6">
      <w:pPr>
        <w:pStyle w:val="ProductList-Body"/>
      </w:pPr>
    </w:p>
    <w:p w14:paraId="72A1F24C" w14:textId="77777777" w:rsidR="008054A6" w:rsidRDefault="005B338A">
      <w:pPr>
        <w:pStyle w:val="ProductList-ClauseHeading"/>
        <w:outlineLvl w:val="4"/>
      </w:pPr>
      <w:r>
        <w:t>4.5 Windows Virtual Desktop for Windows Server</w:t>
      </w:r>
    </w:p>
    <w:p w14:paraId="49D93948" w14:textId="77777777" w:rsidR="008054A6" w:rsidRDefault="005B338A">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2D7759BF"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553ED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ABF0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631529B" w14:textId="77777777" w:rsidR="008054A6" w:rsidRDefault="008054A6">
      <w:pPr>
        <w:pStyle w:val="ProductList-Body"/>
      </w:pPr>
    </w:p>
    <w:p w14:paraId="608A6439" w14:textId="77777777" w:rsidR="008054A6" w:rsidRDefault="008054A6">
      <w:pPr>
        <w:sectPr w:rsidR="008054A6">
          <w:headerReference w:type="default" r:id="rId108"/>
          <w:footerReference w:type="default" r:id="rId109"/>
          <w:type w:val="continuous"/>
          <w:pgSz w:w="12240" w:h="15840" w:code="1"/>
          <w:pgMar w:top="1170" w:right="720" w:bottom="720" w:left="720" w:header="432" w:footer="288" w:gutter="0"/>
          <w:cols w:space="360"/>
        </w:sectPr>
      </w:pPr>
    </w:p>
    <w:p w14:paraId="3833D32A" w14:textId="77777777" w:rsidR="008054A6" w:rsidRDefault="005B338A">
      <w:pPr>
        <w:pStyle w:val="ProductList-SectionHeading"/>
        <w:pageBreakBefore/>
        <w:outlineLvl w:val="0"/>
      </w:pPr>
      <w:bookmarkStart w:id="211" w:name="_Sec548"/>
      <w:bookmarkEnd w:id="33"/>
      <w:r>
        <w:t>Online-palvelut</w:t>
      </w:r>
      <w:r>
        <w:fldChar w:fldCharType="begin"/>
      </w:r>
      <w:r>
        <w:instrText xml:space="preserve"> TC "</w:instrText>
      </w:r>
      <w:bookmarkStart w:id="212" w:name="_Toc52181474"/>
      <w:r>
        <w:instrText>Online-palvelut</w:instrText>
      </w:r>
      <w:bookmarkEnd w:id="212"/>
      <w:r>
        <w:instrText>" \l 1</w:instrText>
      </w:r>
      <w:r>
        <w:fldChar w:fldCharType="end"/>
      </w:r>
    </w:p>
    <w:p w14:paraId="3738CE92" w14:textId="77777777" w:rsidR="008054A6" w:rsidRDefault="005B338A">
      <w:pPr>
        <w:pStyle w:val="ProductList-Body"/>
      </w:pPr>
      <w:r>
        <w:t xml:space="preserve">Asiakkaan Microsoft Online Services -palveluiden hankintaa ja käyttöä koskevat Tuotteen ehdot sekä Microsoftin Online-palveluiden ehdot, jotka ovat osoitteessa </w:t>
      </w:r>
      <w:hyperlink r:id="rId110">
        <w:r>
          <w:rPr>
            <w:color w:val="00467F"/>
            <w:u w:val="single"/>
          </w:rPr>
          <w:t>http://go.microsoft.com/?linkid=9840733</w:t>
        </w:r>
      </w:hyperlink>
      <w:r>
        <w:t xml:space="preserve"> ja jotka liitetään viittauksena.</w:t>
      </w:r>
    </w:p>
    <w:p w14:paraId="1959887D" w14:textId="77777777" w:rsidR="008054A6" w:rsidRDefault="005B338A">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52181475"/>
      <w:r>
        <w:instrText>Online-palveluiden alueellinen saatavuus</w:instrText>
      </w:r>
      <w:bookmarkEnd w:id="214"/>
      <w:r>
        <w:instrText>" \l 2</w:instrText>
      </w:r>
      <w:r>
        <w:fldChar w:fldCharType="end"/>
      </w:r>
    </w:p>
    <w:p w14:paraId="1AD5E7E6" w14:textId="77777777" w:rsidR="008054A6" w:rsidRDefault="005B338A">
      <w:pPr>
        <w:pStyle w:val="ProductList-Body"/>
      </w:pPr>
      <w:r>
        <w:t xml:space="preserve">Osoitteessa </w:t>
      </w:r>
      <w:hyperlink r:id="rId111">
        <w:r>
          <w:rPr>
            <w:color w:val="00467F"/>
            <w:u w:val="single"/>
          </w:rPr>
          <w:t>https://www.microsoft.com/microsoft-365/business/international-availability</w:t>
        </w:r>
      </w:hyperlink>
      <w:r>
        <w:t xml:space="preserve"> on luettelo maista ja alueista, joissa Online-palveluita on saatavilla.</w:t>
      </w:r>
    </w:p>
    <w:p w14:paraId="1B2E16C8" w14:textId="77777777" w:rsidR="008054A6" w:rsidRDefault="005B338A">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52181476"/>
      <w:r>
        <w:instrText>Online-palveluiden hankintasäännöt</w:instrText>
      </w:r>
      <w:bookmarkEnd w:id="216"/>
      <w:r>
        <w:instrText>" \l 2</w:instrText>
      </w:r>
      <w:r>
        <w:fldChar w:fldCharType="end"/>
      </w:r>
    </w:p>
    <w:p w14:paraId="522CC149" w14:textId="77777777" w:rsidR="008054A6" w:rsidRDefault="005B338A">
      <w:pPr>
        <w:pStyle w:val="ProductList-Body"/>
      </w:pPr>
      <w:r>
        <w:t>Seuraavat hankintasäännöt koskevat vain Online-palveluiden hankintaa:</w:t>
      </w:r>
    </w:p>
    <w:p w14:paraId="19FFE410" w14:textId="77777777" w:rsidR="008054A6" w:rsidRDefault="005B338A" w:rsidP="005B338A">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08DD0BCA" w14:textId="77777777" w:rsidR="008054A6" w:rsidRDefault="005B338A" w:rsidP="005B338A">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2319ECEC" w14:textId="77777777" w:rsidR="008054A6" w:rsidRDefault="005B338A" w:rsidP="005B338A">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34A2D77A" w14:textId="77777777" w:rsidR="008054A6" w:rsidRDefault="005B338A" w:rsidP="005B338A">
      <w:pPr>
        <w:pStyle w:val="ProductList-Bullet"/>
        <w:numPr>
          <w:ilvl w:val="0"/>
          <w:numId w:val="33"/>
        </w:numPr>
      </w:pPr>
      <w:r>
        <w:t>Microsoft Azuren ehdot on annettu Microsoft Azure -tuotemerkinnässä.</w:t>
      </w:r>
    </w:p>
    <w:p w14:paraId="66313092" w14:textId="77777777" w:rsidR="008054A6" w:rsidRDefault="005B338A" w:rsidP="005B338A">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0821354C" w14:textId="77777777" w:rsidR="008054A6" w:rsidRDefault="005B338A" w:rsidP="005B338A">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7D06596E" w14:textId="77777777" w:rsidR="008054A6" w:rsidRDefault="005B338A">
      <w:pPr>
        <w:pStyle w:val="ProductList-Offering1Heading"/>
        <w:outlineLvl w:val="1"/>
      </w:pPr>
      <w:bookmarkStart w:id="217" w:name="_Sec623"/>
      <w:r>
        <w:t>Online-palveluiden uusiminen</w:t>
      </w:r>
      <w:bookmarkEnd w:id="217"/>
      <w:r>
        <w:fldChar w:fldCharType="begin"/>
      </w:r>
      <w:r>
        <w:instrText xml:space="preserve"> TC "</w:instrText>
      </w:r>
      <w:bookmarkStart w:id="218" w:name="_Toc52181477"/>
      <w:r>
        <w:instrText>Online-palveluiden uusiminen</w:instrText>
      </w:r>
      <w:bookmarkEnd w:id="218"/>
      <w:r>
        <w:instrText>" \l 2</w:instrText>
      </w:r>
      <w:r>
        <w:fldChar w:fldCharType="end"/>
      </w:r>
    </w:p>
    <w:p w14:paraId="77A1D355" w14:textId="77777777" w:rsidR="008054A6" w:rsidRDefault="005B338A">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2">
        <w:r>
          <w:rPr>
            <w:color w:val="00467F"/>
            <w:u w:val="single"/>
          </w:rPr>
          <w:t>http://microsoft.com/licensing/contracts</w:t>
        </w:r>
      </w:hyperlink>
      <w:r>
        <w:t>. Valtionhallinto- ja oppilaitosasiakkaiden Online-palvelutilauksia ei uusita automaattisesti, ellei Asiakas valitse automaattista uusintaa.</w:t>
      </w:r>
    </w:p>
    <w:p w14:paraId="1635662F"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5051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DC7C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F56C794" w14:textId="77777777" w:rsidR="008054A6" w:rsidRDefault="008054A6">
      <w:pPr>
        <w:pStyle w:val="ProductList-Body"/>
      </w:pPr>
    </w:p>
    <w:p w14:paraId="7F335560" w14:textId="77777777" w:rsidR="008054A6" w:rsidRDefault="005B338A">
      <w:pPr>
        <w:pStyle w:val="ProductList-OfferingGroupHeading"/>
        <w:outlineLvl w:val="1"/>
      </w:pPr>
      <w:bookmarkStart w:id="219" w:name="_Sec624"/>
      <w:r>
        <w:t>Microsoft Azure -palvelut</w:t>
      </w:r>
      <w:bookmarkEnd w:id="219"/>
      <w:r>
        <w:fldChar w:fldCharType="begin"/>
      </w:r>
      <w:r>
        <w:instrText xml:space="preserve"> TC "</w:instrText>
      </w:r>
      <w:bookmarkStart w:id="220" w:name="_Toc52181478"/>
      <w:r>
        <w:instrText>Microsoft Azure -palvelut</w:instrText>
      </w:r>
      <w:bookmarkEnd w:id="220"/>
      <w:r>
        <w:instrText>" \l 2</w:instrText>
      </w:r>
      <w:r>
        <w:fldChar w:fldCharType="end"/>
      </w:r>
    </w:p>
    <w:p w14:paraId="6F5F3131" w14:textId="77777777" w:rsidR="008054A6" w:rsidRDefault="005B338A">
      <w:pPr>
        <w:pStyle w:val="ProductList-ClauseHeading"/>
        <w:outlineLvl w:val="2"/>
      </w:pPr>
      <w:r>
        <w:t>1. Määritelmät</w:t>
      </w:r>
    </w:p>
    <w:p w14:paraId="31EF259B" w14:textId="77777777" w:rsidR="008054A6" w:rsidRDefault="005B338A">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3E826813" w14:textId="77777777" w:rsidR="008054A6" w:rsidRDefault="005B338A">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BDF86A8" w14:textId="77777777" w:rsidR="008054A6" w:rsidRDefault="005B338A">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393DA822" w14:textId="77777777" w:rsidR="008054A6" w:rsidRDefault="005B338A">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0D67F6AC" w14:textId="77777777" w:rsidR="008054A6" w:rsidRDefault="005B338A">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686EE18C" w14:textId="77777777" w:rsidR="008054A6" w:rsidRDefault="008054A6">
      <w:pPr>
        <w:pStyle w:val="ProductList-Body"/>
      </w:pPr>
    </w:p>
    <w:p w14:paraId="00CFB97D" w14:textId="77777777" w:rsidR="008054A6" w:rsidRDefault="005B338A">
      <w:pPr>
        <w:pStyle w:val="ProductList-ClauseHeading"/>
        <w:outlineLvl w:val="2"/>
      </w:pPr>
      <w:r>
        <w:t>2. Tilausjakso</w:t>
      </w:r>
    </w:p>
    <w:p w14:paraId="3C0BAD07" w14:textId="77777777" w:rsidR="008054A6" w:rsidRDefault="005B338A">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26F9BD5D" w14:textId="77777777" w:rsidR="008054A6" w:rsidRDefault="008054A6">
      <w:pPr>
        <w:pStyle w:val="ProductList-Body"/>
      </w:pPr>
    </w:p>
    <w:p w14:paraId="55E2533A" w14:textId="77777777" w:rsidR="008054A6" w:rsidRDefault="005B338A">
      <w:pPr>
        <w:pStyle w:val="ProductList-ClauseHeading"/>
        <w:outlineLvl w:val="2"/>
      </w:pPr>
      <w:r>
        <w:t>3. Palveluiden ostaminen</w:t>
      </w:r>
    </w:p>
    <w:p w14:paraId="669FCBFB" w14:textId="77777777" w:rsidR="008054A6" w:rsidRDefault="005B338A">
      <w:pPr>
        <w:pStyle w:val="ProductList-Body"/>
      </w:pPr>
      <w:r>
        <w:t>Microsoft Azure -palvelut voi hankkia jollakin tai joillakin seuraavista tavoista:</w:t>
      </w:r>
    </w:p>
    <w:p w14:paraId="1B615C50" w14:textId="77777777" w:rsidR="008054A6" w:rsidRDefault="005B338A" w:rsidP="005B338A">
      <w:pPr>
        <w:pStyle w:val="ProductList-Bullet"/>
        <w:numPr>
          <w:ilvl w:val="0"/>
          <w:numId w:val="34"/>
        </w:numPr>
      </w:pPr>
      <w:r>
        <w:rPr>
          <w:b/>
          <w:color w:val="00188F"/>
        </w:rPr>
        <w:t>Azure-ennakkomaksu</w:t>
      </w:r>
      <w:r>
        <w:t>: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w:t>
      </w:r>
    </w:p>
    <w:p w14:paraId="011F33C5" w14:textId="77777777" w:rsidR="008054A6" w:rsidRDefault="005B338A" w:rsidP="005B338A">
      <w:pPr>
        <w:pStyle w:val="ProductList-Bullet"/>
        <w:numPr>
          <w:ilvl w:val="0"/>
          <w:numId w:val="34"/>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2511C3B7" w14:textId="77777777" w:rsidR="008054A6" w:rsidRDefault="005B338A" w:rsidP="005B338A">
      <w:pPr>
        <w:pStyle w:val="ProductList-Bullet"/>
        <w:numPr>
          <w:ilvl w:val="0"/>
          <w:numId w:val="34"/>
        </w:numPr>
      </w:pPr>
      <w:r>
        <w:rPr>
          <w:b/>
          <w:color w:val="00188F"/>
        </w:rPr>
        <w:t>Microsoft Azure -palvelusuunnitelma</w:t>
      </w:r>
      <w:r>
        <w:t>: Asiakkaalla voi olla mahdollisuus tilata Microsoft Azure -palvelu Microsoft Azure -palvelusuunnitelmana.</w:t>
      </w:r>
    </w:p>
    <w:p w14:paraId="358E1155" w14:textId="77777777" w:rsidR="008054A6" w:rsidRDefault="005B338A" w:rsidP="005B338A">
      <w:pPr>
        <w:pStyle w:val="ProductList-Bullet"/>
        <w:numPr>
          <w:ilvl w:val="0"/>
          <w:numId w:val="34"/>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 </w:t>
      </w:r>
    </w:p>
    <w:p w14:paraId="263BC4A8" w14:textId="77777777" w:rsidR="008054A6" w:rsidRDefault="005B338A" w:rsidP="005B338A">
      <w:pPr>
        <w:pStyle w:val="ProductList-Bullet"/>
        <w:numPr>
          <w:ilvl w:val="0"/>
          <w:numId w:val="34"/>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w:t>
      </w:r>
    </w:p>
    <w:p w14:paraId="5DF429DC" w14:textId="77777777" w:rsidR="008054A6" w:rsidRDefault="005B338A" w:rsidP="005B338A">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7AF6CC0A" w14:textId="77777777" w:rsidR="008054A6" w:rsidRDefault="008054A6">
      <w:pPr>
        <w:pStyle w:val="ProductList-Body"/>
      </w:pPr>
    </w:p>
    <w:p w14:paraId="68FE83C8" w14:textId="77777777" w:rsidR="008054A6" w:rsidRDefault="005B338A">
      <w:pPr>
        <w:pStyle w:val="ProductList-ClauseHeading"/>
        <w:outlineLvl w:val="2"/>
      </w:pPr>
      <w:r>
        <w:t>4. Hinnoittelu</w:t>
      </w:r>
    </w:p>
    <w:p w14:paraId="07127C15" w14:textId="77777777" w:rsidR="008054A6" w:rsidRDefault="005B338A">
      <w:pPr>
        <w:pStyle w:val="ProductList-Body"/>
      </w:pPr>
      <w:r>
        <w:t>Microsoft voi tarjota Asiakkaalle (tai Asiakkaan jälleenmyyjälle) pienempiä hintoja yksittäisistä Microsoft Azure -palveluista Asiakkaan Liittymäsopimuskauden aikana pysyvästi tai väliaikaisesti (kampanjana).</w:t>
      </w:r>
    </w:p>
    <w:p w14:paraId="6B2EDEBC" w14:textId="77777777" w:rsidR="008054A6" w:rsidRDefault="008054A6">
      <w:pPr>
        <w:pStyle w:val="ProductList-Body"/>
      </w:pPr>
    </w:p>
    <w:p w14:paraId="0023B97A" w14:textId="77777777" w:rsidR="008054A6" w:rsidRDefault="005B338A">
      <w:pPr>
        <w:pStyle w:val="ProductList-ClauseHeading"/>
        <w:outlineLvl w:val="2"/>
      </w:pPr>
      <w:r>
        <w:t>5. Maksu ja hinnat</w:t>
      </w:r>
    </w:p>
    <w:p w14:paraId="758F3570" w14:textId="77777777" w:rsidR="008054A6" w:rsidRDefault="005B338A" w:rsidP="005B338A">
      <w:pPr>
        <w:pStyle w:val="ProductList-Bullet"/>
        <w:numPr>
          <w:ilvl w:val="0"/>
          <w:numId w:val="35"/>
        </w:numPr>
      </w:pPr>
      <w:r>
        <w:rPr>
          <w:b/>
          <w:color w:val="00188F"/>
        </w:rPr>
        <w:t>Azure-ennakkomaksun käyttö</w:t>
      </w:r>
      <w:r>
        <w:t>: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w:t>
      </w:r>
    </w:p>
    <w:p w14:paraId="12020BC5" w14:textId="77777777" w:rsidR="008054A6" w:rsidRDefault="005B338A" w:rsidP="005B338A">
      <w:pPr>
        <w:pStyle w:val="ProductList-Bullet"/>
        <w:numPr>
          <w:ilvl w:val="0"/>
          <w:numId w:val="35"/>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 </w:t>
      </w:r>
    </w:p>
    <w:p w14:paraId="738A2CA6" w14:textId="77777777" w:rsidR="008054A6" w:rsidRDefault="005B338A" w:rsidP="005B338A">
      <w:pPr>
        <w:pStyle w:val="ProductList-Bullet"/>
        <w:numPr>
          <w:ilvl w:val="0"/>
          <w:numId w:val="35"/>
        </w:numPr>
      </w:pPr>
      <w:r>
        <w:rPr>
          <w:b/>
          <w:color w:val="00188F"/>
        </w:rPr>
        <w:t>Azure-ennakkomaksun ylittävän osuuden laskutus</w:t>
      </w:r>
      <w:r>
        <w:t xml:space="preserve">: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 </w:t>
      </w:r>
    </w:p>
    <w:p w14:paraId="16DFE354" w14:textId="77777777" w:rsidR="008054A6" w:rsidRDefault="005B338A" w:rsidP="005B338A">
      <w:pPr>
        <w:pStyle w:val="ProductList-Bullet"/>
        <w:numPr>
          <w:ilvl w:val="0"/>
          <w:numId w:val="35"/>
        </w:numPr>
      </w:pPr>
      <w:r>
        <w:rPr>
          <w:b/>
          <w:color w:val="00188F"/>
        </w:rPr>
        <w:t>Kulutuslaskutus</w:t>
      </w:r>
      <w:r>
        <w:t xml:space="preserve">: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2620CD48" w14:textId="77777777" w:rsidR="008054A6" w:rsidRDefault="005B338A" w:rsidP="005B338A">
      <w:pPr>
        <w:pStyle w:val="ProductList-Bullet"/>
        <w:numPr>
          <w:ilvl w:val="0"/>
          <w:numId w:val="35"/>
        </w:numPr>
      </w:pPr>
      <w:r>
        <w:rPr>
          <w:b/>
          <w:color w:val="00188F"/>
        </w:rPr>
        <w:t>Azure -palvelusuunnitelman lasku</w:t>
      </w:r>
      <w:r>
        <w:t xml:space="preserve">: Microsoft Azure -palvelusuunnitelman hankinta laskutetaan Asiakkaalta (tai sen jälleenmyyjältä) joko etukäteis- tai vuosimaksulla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 </w:t>
      </w:r>
    </w:p>
    <w:p w14:paraId="53700CBC" w14:textId="77777777" w:rsidR="008054A6" w:rsidRDefault="005B338A" w:rsidP="005B338A">
      <w:pPr>
        <w:pStyle w:val="ProductList-Bullet"/>
        <w:numPr>
          <w:ilvl w:val="0"/>
          <w:numId w:val="35"/>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0CA57060" w14:textId="77777777" w:rsidR="008054A6" w:rsidRDefault="008054A6">
      <w:pPr>
        <w:pStyle w:val="ProductList-Body"/>
      </w:pPr>
    </w:p>
    <w:p w14:paraId="41D4D1D1" w14:textId="77777777" w:rsidR="008054A6" w:rsidRDefault="005B338A">
      <w:pPr>
        <w:pStyle w:val="ProductList-ClauseHeading"/>
        <w:outlineLvl w:val="2"/>
      </w:pPr>
      <w:r>
        <w:t>6. Azuren Varausten vaihtoehdot</w:t>
      </w:r>
    </w:p>
    <w:p w14:paraId="1C820895" w14:textId="77777777" w:rsidR="008054A6" w:rsidRDefault="005B338A">
      <w:pPr>
        <w:pStyle w:val="ProductList-Body"/>
      </w:pPr>
      <w:r>
        <w:t>Seuraavia valintoja sovelletaan Asiakkaan hankkimiin Azuren Varauksiin.</w:t>
      </w:r>
    </w:p>
    <w:p w14:paraId="439004CF" w14:textId="77777777" w:rsidR="008054A6" w:rsidRDefault="005B338A" w:rsidP="005B338A">
      <w:pPr>
        <w:pStyle w:val="ProductList-Bullet"/>
        <w:numPr>
          <w:ilvl w:val="0"/>
          <w:numId w:val="36"/>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07155A63" w14:textId="77777777" w:rsidR="008054A6" w:rsidRDefault="005B338A" w:rsidP="005B338A">
      <w:pPr>
        <w:pStyle w:val="ProductList-Bullet"/>
        <w:numPr>
          <w:ilvl w:val="0"/>
          <w:numId w:val="36"/>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59392BA1" w14:textId="77777777" w:rsidR="008054A6" w:rsidRDefault="005B338A" w:rsidP="005B338A">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014BAB04" w14:textId="77777777" w:rsidR="008054A6" w:rsidRDefault="008054A6">
      <w:pPr>
        <w:pStyle w:val="ProductList-Body"/>
      </w:pPr>
    </w:p>
    <w:p w14:paraId="4EEC5EAA" w14:textId="77777777" w:rsidR="008054A6" w:rsidRDefault="005B338A">
      <w:pPr>
        <w:pStyle w:val="ProductList-ClauseHeading"/>
        <w:outlineLvl w:val="2"/>
      </w:pPr>
      <w:r>
        <w:t>7. Azure-virtuaalikoneiden varaukset viideksi vuodeksi</w:t>
      </w:r>
    </w:p>
    <w:p w14:paraId="5CF89206" w14:textId="77777777" w:rsidR="008054A6" w:rsidRDefault="005B338A">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4706D58F" w14:textId="77777777" w:rsidR="008054A6" w:rsidRDefault="008054A6">
      <w:pPr>
        <w:pStyle w:val="ProductList-Body"/>
      </w:pPr>
    </w:p>
    <w:p w14:paraId="6C3B9F92" w14:textId="77777777" w:rsidR="008054A6" w:rsidRDefault="005B338A">
      <w:pPr>
        <w:pStyle w:val="ProductList-ClauseHeading"/>
        <w:outlineLvl w:val="2"/>
      </w:pPr>
      <w:r>
        <w:t>8. Open License-, Open Value- ja Open Value Subscription -ohjelmat</w:t>
      </w:r>
    </w:p>
    <w:p w14:paraId="46658EF6" w14:textId="77777777" w:rsidR="008054A6" w:rsidRDefault="005B338A">
      <w:pPr>
        <w:pStyle w:val="ProductList-SubClauseHeading"/>
        <w:outlineLvl w:val="3"/>
      </w:pPr>
      <w:r>
        <w:t>8.1 Määritelmät</w:t>
      </w:r>
    </w:p>
    <w:p w14:paraId="412A5500" w14:textId="77777777" w:rsidR="008054A6" w:rsidRDefault="005B338A">
      <w:pPr>
        <w:pStyle w:val="ProductList-BodyIndented"/>
      </w:pPr>
      <w:r>
        <w:t>Open License-, Open Value- ja Open Value Subscription -sopimuksissa</w:t>
      </w:r>
      <w:r>
        <w:rPr>
          <w:b/>
          <w:color w:val="00188F"/>
        </w:rPr>
        <w:t>Kulutushinnat</w:t>
      </w:r>
      <w:r>
        <w:t xml:space="preserve"> tarkoittavat kaikkien Microsoft Azure -palveluiden hintoja.</w:t>
      </w:r>
    </w:p>
    <w:p w14:paraId="100BAE7B" w14:textId="77777777" w:rsidR="008054A6" w:rsidRDefault="005B338A">
      <w:pPr>
        <w:pStyle w:val="ProductList-BodyIndented"/>
      </w:pPr>
      <w:r>
        <w:rPr>
          <w:b/>
          <w:color w:val="00188F"/>
        </w:rPr>
        <w:t>Portaali</w:t>
      </w:r>
      <w:r>
        <w:t xml:space="preserve"> tarkoittaa online-portaalia, jolla Asiakas hallitsee Tilaustaan.</w:t>
      </w:r>
    </w:p>
    <w:p w14:paraId="2B31511E" w14:textId="77777777" w:rsidR="008054A6" w:rsidRDefault="005B338A">
      <w:pPr>
        <w:pStyle w:val="ProductList-BodyIndented"/>
      </w:pPr>
      <w:r>
        <w:rPr>
          <w:b/>
          <w:color w:val="00188F"/>
        </w:rPr>
        <w:t>Tilaus</w:t>
      </w:r>
      <w:r>
        <w:t xml:space="preserve"> tarkoittaa tilausta, jonka arvo määritetään tilattaessa ja joka voidaan lunastaa Microsoft Azure -palveluilla.</w:t>
      </w:r>
    </w:p>
    <w:p w14:paraId="1E01BABA" w14:textId="77777777" w:rsidR="008054A6" w:rsidRDefault="008054A6">
      <w:pPr>
        <w:pStyle w:val="ProductList-BodyIndented"/>
      </w:pPr>
    </w:p>
    <w:p w14:paraId="43652858" w14:textId="77777777" w:rsidR="008054A6" w:rsidRDefault="005B338A">
      <w:pPr>
        <w:pStyle w:val="ProductList-SubClauseHeading"/>
        <w:outlineLvl w:val="3"/>
      </w:pPr>
      <w:r>
        <w:t>8.2 Tilausjakso</w:t>
      </w:r>
    </w:p>
    <w:p w14:paraId="1AC98958" w14:textId="77777777" w:rsidR="008054A6" w:rsidRDefault="005B338A">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40A6B27C" w14:textId="77777777" w:rsidR="008054A6" w:rsidRDefault="008054A6">
      <w:pPr>
        <w:pStyle w:val="ProductList-BodyIndented"/>
      </w:pPr>
    </w:p>
    <w:p w14:paraId="561A1DC1" w14:textId="77777777" w:rsidR="008054A6" w:rsidRDefault="005B338A">
      <w:pPr>
        <w:pStyle w:val="ProductList-ClauseHeading"/>
        <w:outlineLvl w:val="2"/>
      </w:pPr>
      <w:r>
        <w:t>9. Microsoft Azure Hybrid Benefit</w:t>
      </w:r>
    </w:p>
    <w:p w14:paraId="42F465BB" w14:textId="77777777" w:rsidR="008054A6" w:rsidRDefault="005B338A">
      <w:pPr>
        <w:pStyle w:val="ProductList-SubClauseHeading"/>
        <w:outlineLvl w:val="3"/>
      </w:pPr>
      <w:r>
        <w:t>9.1 Microsoft Azure Hybrid Benefit Windows Serverille</w:t>
      </w:r>
    </w:p>
    <w:p w14:paraId="34EF9100" w14:textId="77777777" w:rsidR="008054A6" w:rsidRDefault="005B338A">
      <w:pPr>
        <w:pStyle w:val="ProductList-BodyIndented"/>
      </w:pPr>
      <w:r>
        <w:t xml:space="preserve">Microsoft Azure Hybrid Benefit Windows Serverille antaa Asiakkaalle oikeuden käyttää Windows Server -virtuaalikoneita Asiakkaan Microsoft Azure -palvelutileillä siten, että Asiakas maksaa vain tietojenkäsittelykustannukset (”Peruskopio”). Asiakkaan on osoitettava käyttävänsä Windows Serveriä Azure Hybrid Benefit Windows Serverille -oikeudella, kun virtuaalikone luodaan tai määritetään Azuressa. </w:t>
      </w:r>
      <w:hyperlink r:id="rId113">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59A6D36" w14:textId="77777777" w:rsidR="008054A6" w:rsidRDefault="008054A6">
      <w:pPr>
        <w:pStyle w:val="ProductList-BodyIndented"/>
      </w:pPr>
    </w:p>
    <w:p w14:paraId="705CA401" w14:textId="77777777" w:rsidR="008054A6" w:rsidRDefault="005B338A">
      <w:pPr>
        <w:pStyle w:val="ProductList-BodyIndented"/>
      </w:pPr>
      <w:r>
        <w:t xml:space="preserve">Pois lukien alla olevat kohdassa ”Rajoittamattomat virtualisointioikeudet”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2D0CB014" w14:textId="77777777" w:rsidR="008054A6" w:rsidRDefault="008054A6">
      <w:pPr>
        <w:pStyle w:val="ProductList-BodyIndented"/>
      </w:pPr>
    </w:p>
    <w:p w14:paraId="5ACBB087" w14:textId="77777777" w:rsidR="008054A6" w:rsidRDefault="005B338A">
      <w:pPr>
        <w:pStyle w:val="ProductList-SubSubClauseHeading"/>
        <w:outlineLvl w:val="4"/>
      </w:pPr>
      <w:r>
        <w:t>9.1.1 Windows Server Datacenterin erikoiskäyttöoikeudet</w:t>
      </w:r>
    </w:p>
    <w:p w14:paraId="53400CE6" w14:textId="77777777" w:rsidR="008054A6" w:rsidRDefault="005B338A">
      <w:pPr>
        <w:pStyle w:val="ProductList-BodyIndented2"/>
      </w:pPr>
      <w:r>
        <w:t>Poikkeuksina yleisiin käyttöoikeuksien allokointiin ja Azure Hybrid Benefit Windows Serverille -edun kautta tapahtuvaan Windows Serverin käyttöön:</w:t>
      </w:r>
    </w:p>
    <w:p w14:paraId="5B3BB5EF" w14:textId="77777777" w:rsidR="008054A6" w:rsidRDefault="005B338A" w:rsidP="005B338A">
      <w:pPr>
        <w:pStyle w:val="ProductList-Bullet"/>
        <w:numPr>
          <w:ilvl w:val="2"/>
          <w:numId w:val="37"/>
        </w:numPr>
      </w:pPr>
      <w:r>
        <w:rPr>
          <w:b/>
        </w:rPr>
        <w:t>Rajoittamattomat virtualisointioikeudet</w:t>
      </w:r>
      <w:r>
        <w:t xml:space="preserve">. Asiakas voi käyttää Windows Serveriä rajoittamattomalla määrällä peruskopioita Azuren Dedikoidulla Ylläpitopalvelimella tai muulla dedikoidulla fyysisellä ylläpitopalvelimella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CBF7E9F" w14:textId="77777777" w:rsidR="008054A6" w:rsidRDefault="005B338A" w:rsidP="005B338A">
      <w:pPr>
        <w:pStyle w:val="ProductList-Bullet"/>
        <w:numPr>
          <w:ilvl w:val="2"/>
          <w:numId w:val="37"/>
        </w:numPr>
      </w:pPr>
      <w:r>
        <w:rPr>
          <w:b/>
        </w:rPr>
        <w:t>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Azuressa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 Kaksoiskäyttöoikeuksia ei sovelleta sellaisiin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jotka on allokoitu kohdassa ”Rajoittamattomat virtualisointioikeudet” kuvatulla tavalla.</w:t>
      </w:r>
    </w:p>
    <w:p w14:paraId="796969B5" w14:textId="77777777" w:rsidR="008054A6" w:rsidRDefault="008054A6">
      <w:pPr>
        <w:pStyle w:val="ProductList-BodyIndented2"/>
      </w:pPr>
    </w:p>
    <w:p w14:paraId="5C093DB0" w14:textId="77777777" w:rsidR="008054A6" w:rsidRDefault="005B338A">
      <w:pPr>
        <w:pStyle w:val="ProductList-SubClauseHeading"/>
        <w:outlineLvl w:val="3"/>
      </w:pPr>
      <w:r>
        <w:t>9.2 Microsoft Azure Hybrid Benefit SQL Serverille</w:t>
      </w:r>
    </w:p>
    <w:p w14:paraId="6990695E" w14:textId="77777777" w:rsidR="008054A6" w:rsidRDefault="005B338A">
      <w:pPr>
        <w:pStyle w:val="ProductList-BodyIndented"/>
      </w:pPr>
      <w:r>
        <w:t>Microsoft Azure Hybrid Benefit SQL Serverille antaa Asiakkaalle oikeuden käyttää Microsoft Azure -palvelutileillään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4273295" w14:textId="77777777" w:rsidR="008054A6" w:rsidRDefault="008054A6">
      <w:pPr>
        <w:pStyle w:val="ProductList-BodyIndented"/>
      </w:pPr>
    </w:p>
    <w:tbl>
      <w:tblPr>
        <w:tblStyle w:val="PURTable0"/>
        <w:tblW w:w="0" w:type="dxa"/>
        <w:tblLook w:val="04A0" w:firstRow="1" w:lastRow="0" w:firstColumn="1" w:lastColumn="0" w:noHBand="0" w:noVBand="1"/>
      </w:tblPr>
      <w:tblGrid>
        <w:gridCol w:w="3106"/>
        <w:gridCol w:w="3783"/>
        <w:gridCol w:w="3667"/>
      </w:tblGrid>
      <w:tr w:rsidR="008054A6" w14:paraId="2DFA8B0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CC6C7F" w14:textId="77777777" w:rsidR="008054A6" w:rsidRDefault="005B338A">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136B3355" w14:textId="77777777" w:rsidR="008054A6" w:rsidRDefault="005B338A">
            <w:pPr>
              <w:pStyle w:val="ProductList-TableBody"/>
            </w:pPr>
            <w:r>
              <w:rPr>
                <w:color w:val="FFFFFF"/>
              </w:rPr>
              <w:t>Microsoft Azure Data -palvelu</w:t>
            </w:r>
            <w:r>
              <w:rPr>
                <w:vertAlign w:val="superscript"/>
              </w:rPr>
              <w:t>1</w:t>
            </w:r>
          </w:p>
        </w:tc>
        <w:tc>
          <w:tcPr>
            <w:tcW w:w="4160" w:type="dxa"/>
            <w:shd w:val="clear" w:color="auto" w:fill="0070C0"/>
          </w:tcPr>
          <w:p w14:paraId="129D0CA3" w14:textId="77777777" w:rsidR="008054A6" w:rsidRDefault="005B338A">
            <w:pPr>
              <w:pStyle w:val="ProductList-TableBody"/>
            </w:pPr>
            <w:r>
              <w:rPr>
                <w:color w:val="FFFFFF"/>
              </w:rPr>
              <w:t>Vaatimukset täyttävien käyttöoikeuksien suhde Azure vCoreihin</w:t>
            </w:r>
          </w:p>
        </w:tc>
      </w:tr>
      <w:tr w:rsidR="008054A6" w14:paraId="6AA001AD" w14:textId="77777777">
        <w:tc>
          <w:tcPr>
            <w:tcW w:w="3540" w:type="dxa"/>
            <w:tcBorders>
              <w:left w:val="single" w:sz="4" w:space="0" w:color="6E6E6E"/>
              <w:bottom w:val="none" w:sz="4" w:space="0" w:color="6E6E6E"/>
              <w:right w:val="single" w:sz="4" w:space="0" w:color="6E6E6E"/>
            </w:tcBorders>
          </w:tcPr>
          <w:p w14:paraId="7FB36B45" w14:textId="77777777" w:rsidR="008054A6" w:rsidRDefault="005B33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2721F7" w14:textId="77777777" w:rsidR="008054A6" w:rsidRDefault="005B338A">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754EC9C8" w14:textId="77777777" w:rsidR="008054A6" w:rsidRDefault="005B338A">
            <w:pPr>
              <w:pStyle w:val="ProductList-TableBody"/>
            </w:pPr>
            <w:r>
              <w:t>1 Core-käyttöoikeus: 4 vCorea</w:t>
            </w:r>
          </w:p>
        </w:tc>
      </w:tr>
      <w:tr w:rsidR="008054A6" w14:paraId="2E399B88" w14:textId="77777777">
        <w:tc>
          <w:tcPr>
            <w:tcW w:w="3540" w:type="dxa"/>
            <w:tcBorders>
              <w:top w:val="none" w:sz="4" w:space="0" w:color="6E6E6E"/>
              <w:left w:val="single" w:sz="4" w:space="0" w:color="6E6E6E"/>
              <w:bottom w:val="none" w:sz="4" w:space="0" w:color="6E6E6E"/>
            </w:tcBorders>
          </w:tcPr>
          <w:p w14:paraId="176D4C27" w14:textId="77777777" w:rsidR="008054A6" w:rsidRDefault="008054A6">
            <w:pPr>
              <w:pStyle w:val="ProductList-TableBody"/>
            </w:pPr>
          </w:p>
        </w:tc>
        <w:tc>
          <w:tcPr>
            <w:tcW w:w="4280" w:type="dxa"/>
          </w:tcPr>
          <w:p w14:paraId="570F22C6" w14:textId="77777777" w:rsidR="008054A6" w:rsidRDefault="005B338A">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7AB5DF04" w14:textId="77777777" w:rsidR="008054A6" w:rsidRDefault="005B338A">
            <w:pPr>
              <w:pStyle w:val="ProductList-TableBody"/>
            </w:pPr>
            <w:r>
              <w:t>1 Core-käyttöoikeus: 1 vCore</w:t>
            </w:r>
          </w:p>
        </w:tc>
      </w:tr>
      <w:tr w:rsidR="008054A6" w14:paraId="50FDED0F" w14:textId="77777777">
        <w:tc>
          <w:tcPr>
            <w:tcW w:w="3540" w:type="dxa"/>
            <w:tcBorders>
              <w:top w:val="none" w:sz="4" w:space="0" w:color="6E6E6E"/>
              <w:left w:val="single" w:sz="4" w:space="0" w:color="6E6E6E"/>
              <w:bottom w:val="none" w:sz="4" w:space="0" w:color="6E6E6E"/>
            </w:tcBorders>
          </w:tcPr>
          <w:p w14:paraId="73108CA4" w14:textId="77777777" w:rsidR="008054A6" w:rsidRDefault="008054A6">
            <w:pPr>
              <w:pStyle w:val="ProductList-TableBody"/>
            </w:pPr>
          </w:p>
        </w:tc>
        <w:tc>
          <w:tcPr>
            <w:tcW w:w="4280" w:type="dxa"/>
          </w:tcPr>
          <w:p w14:paraId="5CF0606B" w14:textId="77777777" w:rsidR="008054A6" w:rsidRDefault="005B338A">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0CAFD7FE" w14:textId="77777777" w:rsidR="008054A6" w:rsidRDefault="005B338A">
            <w:pPr>
              <w:pStyle w:val="ProductList-TableBody"/>
            </w:pPr>
            <w:r>
              <w:t>1 Core-käyttöoikeus: 4 vCore</w:t>
            </w:r>
          </w:p>
        </w:tc>
      </w:tr>
      <w:tr w:rsidR="008054A6" w14:paraId="0E3718EE" w14:textId="77777777">
        <w:tc>
          <w:tcPr>
            <w:tcW w:w="3540" w:type="dxa"/>
            <w:tcBorders>
              <w:top w:val="none" w:sz="4" w:space="0" w:color="6E6E6E"/>
              <w:left w:val="single" w:sz="4" w:space="0" w:color="6E6E6E"/>
              <w:bottom w:val="none" w:sz="4" w:space="0" w:color="6E6E6E"/>
              <w:right w:val="single" w:sz="4" w:space="0" w:color="6E6E6E"/>
            </w:tcBorders>
          </w:tcPr>
          <w:p w14:paraId="387C44B9" w14:textId="77777777" w:rsidR="008054A6" w:rsidRDefault="008054A6">
            <w:pPr>
              <w:pStyle w:val="ProductList-TableBody"/>
            </w:pPr>
          </w:p>
        </w:tc>
        <w:tc>
          <w:tcPr>
            <w:tcW w:w="4280" w:type="dxa"/>
            <w:tcBorders>
              <w:left w:val="single" w:sz="4" w:space="0" w:color="6E6E6E"/>
              <w:bottom w:val="single" w:sz="4" w:space="0" w:color="6E6E6E"/>
              <w:right w:val="single" w:sz="4" w:space="0" w:color="6E6E6E"/>
            </w:tcBorders>
          </w:tcPr>
          <w:p w14:paraId="126532BE" w14:textId="77777777" w:rsidR="008054A6" w:rsidRDefault="005B33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586C14" w14:textId="77777777" w:rsidR="008054A6" w:rsidRDefault="005B338A">
            <w:pPr>
              <w:pStyle w:val="ProductList-TableBody"/>
            </w:pPr>
            <w:r>
              <w:t>1 Core-käyttöoikeus: 1 vCore</w:t>
            </w:r>
          </w:p>
        </w:tc>
      </w:tr>
      <w:tr w:rsidR="008054A6" w14:paraId="6FB54E8F" w14:textId="77777777">
        <w:tc>
          <w:tcPr>
            <w:tcW w:w="3540" w:type="dxa"/>
            <w:tcBorders>
              <w:top w:val="none" w:sz="4" w:space="0" w:color="6E6E6E"/>
              <w:left w:val="single" w:sz="4" w:space="0" w:color="6E6E6E"/>
              <w:bottom w:val="none" w:sz="4" w:space="0" w:color="6E6E6E"/>
              <w:right w:val="single" w:sz="4" w:space="0" w:color="6E6E6E"/>
            </w:tcBorders>
          </w:tcPr>
          <w:p w14:paraId="72C417E2"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D5267F" w14:textId="77777777" w:rsidR="008054A6" w:rsidRDefault="005B338A">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732B777" w14:textId="77777777" w:rsidR="008054A6" w:rsidRDefault="005B338A">
            <w:pPr>
              <w:pStyle w:val="ProductList-TableBody"/>
            </w:pPr>
            <w:r>
              <w:t>1 Core-käyttöoikeus: 4 vCorea</w:t>
            </w:r>
          </w:p>
        </w:tc>
      </w:tr>
      <w:tr w:rsidR="008054A6" w14:paraId="4341A464" w14:textId="77777777">
        <w:tc>
          <w:tcPr>
            <w:tcW w:w="3540" w:type="dxa"/>
            <w:tcBorders>
              <w:top w:val="none" w:sz="4" w:space="0" w:color="6E6E6E"/>
              <w:left w:val="single" w:sz="4" w:space="0" w:color="6E6E6E"/>
              <w:bottom w:val="none" w:sz="4" w:space="0" w:color="6E6E6E"/>
              <w:right w:val="single" w:sz="4" w:space="0" w:color="6E6E6E"/>
            </w:tcBorders>
          </w:tcPr>
          <w:p w14:paraId="1993A762"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890F93" w14:textId="77777777" w:rsidR="008054A6" w:rsidRDefault="005B338A">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3527645A" w14:textId="77777777" w:rsidR="008054A6" w:rsidRDefault="005B338A">
            <w:pPr>
              <w:pStyle w:val="ProductList-TableBody"/>
            </w:pPr>
            <w:r>
              <w:t>1 Core-käyttöoikeus</w:t>
            </w:r>
            <w:r>
              <w:rPr>
                <w:vertAlign w:val="superscript"/>
              </w:rPr>
              <w:t>2</w:t>
            </w:r>
            <w:r>
              <w:t>: 1 vCPU</w:t>
            </w:r>
          </w:p>
        </w:tc>
      </w:tr>
      <w:tr w:rsidR="008054A6" w14:paraId="42A8AB4A" w14:textId="77777777">
        <w:tc>
          <w:tcPr>
            <w:tcW w:w="3540" w:type="dxa"/>
            <w:tcBorders>
              <w:top w:val="none" w:sz="4" w:space="0" w:color="6E6E6E"/>
              <w:left w:val="single" w:sz="4" w:space="0" w:color="6E6E6E"/>
              <w:bottom w:val="single" w:sz="4" w:space="0" w:color="6E6E6E"/>
              <w:right w:val="single" w:sz="4" w:space="0" w:color="6E6E6E"/>
            </w:tcBorders>
          </w:tcPr>
          <w:p w14:paraId="484C660C"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F3AC68" w14:textId="77777777" w:rsidR="008054A6" w:rsidRDefault="005B338A">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029E7A6" w14:textId="77777777" w:rsidR="008054A6" w:rsidRDefault="005B338A">
            <w:pPr>
              <w:pStyle w:val="ProductList-TableBody"/>
            </w:pPr>
            <w:r>
              <w:t>1 Core-käyttöoikeus: 4 vCPU:ta</w:t>
            </w:r>
          </w:p>
        </w:tc>
      </w:tr>
      <w:tr w:rsidR="008054A6" w14:paraId="351A0150" w14:textId="77777777">
        <w:tc>
          <w:tcPr>
            <w:tcW w:w="3540" w:type="dxa"/>
            <w:tcBorders>
              <w:top w:val="single" w:sz="4" w:space="0" w:color="6E6E6E"/>
              <w:left w:val="single" w:sz="4" w:space="0" w:color="6E6E6E"/>
              <w:bottom w:val="none" w:sz="4" w:space="0" w:color="6E6E6E"/>
              <w:right w:val="single" w:sz="4" w:space="0" w:color="6E6E6E"/>
            </w:tcBorders>
          </w:tcPr>
          <w:p w14:paraId="5BC00382" w14:textId="77777777" w:rsidR="008054A6" w:rsidRDefault="005B338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05372F5" w14:textId="77777777" w:rsidR="008054A6" w:rsidRDefault="005B338A">
            <w:pPr>
              <w:pStyle w:val="ProductList-TableBody"/>
            </w:pPr>
            <w:r>
              <w:t>Azure SQL Database (Elastic Pool ja Single Database) / Azure SQL Managed Instance – Yleiskäyttöinen</w:t>
            </w:r>
          </w:p>
        </w:tc>
        <w:tc>
          <w:tcPr>
            <w:tcW w:w="4160" w:type="dxa"/>
            <w:tcBorders>
              <w:top w:val="single" w:sz="4" w:space="0" w:color="6E6E6E"/>
              <w:left w:val="single" w:sz="4" w:space="0" w:color="6E6E6E"/>
              <w:bottom w:val="single" w:sz="4" w:space="0" w:color="6E6E6E"/>
              <w:right w:val="single" w:sz="4" w:space="0" w:color="6E6E6E"/>
            </w:tcBorders>
          </w:tcPr>
          <w:p w14:paraId="4C6E0DF3" w14:textId="77777777" w:rsidR="008054A6" w:rsidRDefault="005B338A">
            <w:pPr>
              <w:pStyle w:val="ProductList-TableBody"/>
            </w:pPr>
            <w:r>
              <w:t>1 Core-käyttöoikeus: 1 vCore</w:t>
            </w:r>
          </w:p>
        </w:tc>
      </w:tr>
      <w:tr w:rsidR="008054A6" w14:paraId="655222DA" w14:textId="77777777">
        <w:tc>
          <w:tcPr>
            <w:tcW w:w="3540" w:type="dxa"/>
            <w:tcBorders>
              <w:top w:val="none" w:sz="4" w:space="0" w:color="6E6E6E"/>
              <w:left w:val="single" w:sz="4" w:space="0" w:color="6E6E6E"/>
              <w:bottom w:val="none" w:sz="4" w:space="0" w:color="6E6E6E"/>
              <w:right w:val="single" w:sz="4" w:space="0" w:color="6E6E6E"/>
            </w:tcBorders>
          </w:tcPr>
          <w:p w14:paraId="41B13254"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E4994E" w14:textId="77777777" w:rsidR="008054A6" w:rsidRDefault="005B338A">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6DDA288A" w14:textId="77777777" w:rsidR="008054A6" w:rsidRDefault="005B338A">
            <w:pPr>
              <w:pStyle w:val="ProductList-TableBody"/>
            </w:pPr>
            <w:r>
              <w:t>4 Core-käyttöoikeus: 1 vCore</w:t>
            </w:r>
          </w:p>
        </w:tc>
      </w:tr>
      <w:tr w:rsidR="008054A6" w14:paraId="3A00D92C" w14:textId="77777777">
        <w:tc>
          <w:tcPr>
            <w:tcW w:w="3540" w:type="dxa"/>
            <w:tcBorders>
              <w:top w:val="none" w:sz="4" w:space="0" w:color="6E6E6E"/>
              <w:left w:val="single" w:sz="4" w:space="0" w:color="6E6E6E"/>
              <w:bottom w:val="none" w:sz="4" w:space="0" w:color="6E6E6E"/>
              <w:right w:val="single" w:sz="4" w:space="0" w:color="6E6E6E"/>
            </w:tcBorders>
          </w:tcPr>
          <w:p w14:paraId="1B0FF49E"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2808B2" w14:textId="77777777" w:rsidR="008054A6" w:rsidRDefault="005B338A">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70E27073" w14:textId="77777777" w:rsidR="008054A6" w:rsidRDefault="005B338A">
            <w:pPr>
              <w:pStyle w:val="ProductList-TableBody"/>
            </w:pPr>
            <w:r>
              <w:t>1 Core-käyttöoikeus: 1 vCore</w:t>
            </w:r>
          </w:p>
        </w:tc>
      </w:tr>
      <w:tr w:rsidR="008054A6" w14:paraId="5F33C9FF" w14:textId="77777777">
        <w:tc>
          <w:tcPr>
            <w:tcW w:w="3540" w:type="dxa"/>
            <w:tcBorders>
              <w:top w:val="none" w:sz="4" w:space="0" w:color="6E6E6E"/>
              <w:left w:val="single" w:sz="4" w:space="0" w:color="6E6E6E"/>
              <w:bottom w:val="none" w:sz="4" w:space="0" w:color="6E6E6E"/>
              <w:right w:val="single" w:sz="4" w:space="0" w:color="6E6E6E"/>
            </w:tcBorders>
          </w:tcPr>
          <w:p w14:paraId="4D984E51"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015164" w14:textId="77777777" w:rsidR="008054A6" w:rsidRDefault="005B338A">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89C4C9C" w14:textId="77777777" w:rsidR="008054A6" w:rsidRDefault="005B338A">
            <w:pPr>
              <w:pStyle w:val="ProductList-TableBody"/>
            </w:pPr>
            <w:r>
              <w:t>1 Core-käyttöoikeus: 1 vCore</w:t>
            </w:r>
          </w:p>
        </w:tc>
      </w:tr>
      <w:tr w:rsidR="008054A6" w14:paraId="3BE8A606" w14:textId="77777777">
        <w:tc>
          <w:tcPr>
            <w:tcW w:w="3540" w:type="dxa"/>
            <w:tcBorders>
              <w:top w:val="none" w:sz="4" w:space="0" w:color="6E6E6E"/>
              <w:left w:val="single" w:sz="4" w:space="0" w:color="6E6E6E"/>
              <w:bottom w:val="none" w:sz="4" w:space="0" w:color="6E6E6E"/>
              <w:right w:val="single" w:sz="4" w:space="0" w:color="6E6E6E"/>
            </w:tcBorders>
          </w:tcPr>
          <w:p w14:paraId="60D926DC"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B49CFE" w14:textId="77777777" w:rsidR="008054A6" w:rsidRDefault="005B33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F7724B" w14:textId="77777777" w:rsidR="008054A6" w:rsidRDefault="005B338A">
            <w:pPr>
              <w:pStyle w:val="ProductList-TableBody"/>
            </w:pPr>
            <w:r>
              <w:t>4 Core-käyttöoikeutta: 1 vCore</w:t>
            </w:r>
          </w:p>
        </w:tc>
      </w:tr>
      <w:tr w:rsidR="008054A6" w14:paraId="16944C94" w14:textId="77777777">
        <w:tc>
          <w:tcPr>
            <w:tcW w:w="3540" w:type="dxa"/>
            <w:tcBorders>
              <w:top w:val="none" w:sz="4" w:space="0" w:color="6E6E6E"/>
              <w:left w:val="single" w:sz="4" w:space="0" w:color="6E6E6E"/>
              <w:bottom w:val="none" w:sz="4" w:space="0" w:color="6E6E6E"/>
              <w:right w:val="single" w:sz="4" w:space="0" w:color="6E6E6E"/>
            </w:tcBorders>
          </w:tcPr>
          <w:p w14:paraId="67361AE8"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B3113F" w14:textId="77777777" w:rsidR="008054A6" w:rsidRDefault="005B338A">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DA964FE" w14:textId="77777777" w:rsidR="008054A6" w:rsidRDefault="005B338A">
            <w:pPr>
              <w:pStyle w:val="ProductList-TableBody"/>
            </w:pPr>
            <w:r>
              <w:t>1 Core-käyttöoikeus</w:t>
            </w:r>
            <w:r>
              <w:rPr>
                <w:vertAlign w:val="superscript"/>
              </w:rPr>
              <w:t>2</w:t>
            </w:r>
            <w:r>
              <w:t>: 1 vCPU</w:t>
            </w:r>
          </w:p>
        </w:tc>
      </w:tr>
      <w:tr w:rsidR="008054A6" w14:paraId="3DBB0D97" w14:textId="77777777">
        <w:tc>
          <w:tcPr>
            <w:tcW w:w="3540" w:type="dxa"/>
            <w:tcBorders>
              <w:top w:val="none" w:sz="4" w:space="0" w:color="6E6E6E"/>
              <w:left w:val="single" w:sz="4" w:space="0" w:color="6E6E6E"/>
              <w:bottom w:val="single" w:sz="4" w:space="0" w:color="6E6E6E"/>
              <w:right w:val="single" w:sz="4" w:space="0" w:color="6E6E6E"/>
            </w:tcBorders>
          </w:tcPr>
          <w:p w14:paraId="524A773F"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CD8F8B" w14:textId="77777777" w:rsidR="008054A6" w:rsidRDefault="005B338A">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2208914D" w14:textId="77777777" w:rsidR="008054A6" w:rsidRDefault="005B338A">
            <w:pPr>
              <w:pStyle w:val="ProductList-TableBody"/>
            </w:pPr>
            <w:r>
              <w:t>4 Core-käyttöoikeutta</w:t>
            </w:r>
            <w:r>
              <w:rPr>
                <w:vertAlign w:val="superscript"/>
              </w:rPr>
              <w:t>2</w:t>
            </w:r>
            <w:r>
              <w:t>: 1 vCPU</w:t>
            </w:r>
          </w:p>
        </w:tc>
      </w:tr>
    </w:tbl>
    <w:p w14:paraId="4C0532CC" w14:textId="77777777" w:rsidR="008054A6" w:rsidRDefault="005B338A">
      <w:pPr>
        <w:pStyle w:val="ProductList-BodyIndented"/>
      </w:pPr>
      <w:r>
        <w:rPr>
          <w:vertAlign w:val="superscript"/>
        </w:rPr>
        <w:t>1</w:t>
      </w:r>
      <w:r>
        <w:rPr>
          <w:i/>
        </w:rPr>
        <w:t>Lisättiin ilmoitus siitä, että Azure Hybrid Benefit ei ole saatavilla Azure SQL Databasen tai Azure SQL Managed Instancen serverless-tietojenkäsittelyn tasolla.</w:t>
      </w:r>
    </w:p>
    <w:p w14:paraId="7E7A86E2" w14:textId="77777777" w:rsidR="008054A6" w:rsidRDefault="005B338A">
      <w:pPr>
        <w:pStyle w:val="ProductList-BodyIndented"/>
      </w:pPr>
      <w:r>
        <w:rPr>
          <w:i/>
          <w:vertAlign w:val="superscript"/>
        </w:rPr>
        <w:t>2</w:t>
      </w:r>
      <w:r>
        <w:rPr>
          <w:i/>
        </w:rPr>
        <w:t>Vähimmäismäärä on neljä ydinkäyttöoikeutta virtuaalikonetta kohti.</w:t>
      </w:r>
    </w:p>
    <w:p w14:paraId="3D9596F2" w14:textId="77777777" w:rsidR="008054A6" w:rsidRDefault="008054A6">
      <w:pPr>
        <w:pStyle w:val="ProductList-BodyIndented"/>
      </w:pPr>
    </w:p>
    <w:p w14:paraId="2ECC8BB8" w14:textId="77777777" w:rsidR="008054A6" w:rsidRDefault="005B338A">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Azure SQL Databasea (Elastic Pool tai Single Database), Azure SQL Managed Instancea, esiintymää, Azure Data Factory SQL Server -integrointipalveluja tai SQL Server -virtuaalikoneita Azure Hybrid Benefit SQL Serverille -oikeudella, kun kuormituksia määritetään Azuressa. Asiakkaat voivat täydentää tuotantokuormituksia, joita suoritetaan Azure Hybrid Benefit SQL Serverille -oikeudella, täysin käytön mukaan laskutettavilla Azure-palveluilla.  </w:t>
      </w:r>
    </w:p>
    <w:p w14:paraId="7818E875" w14:textId="77777777" w:rsidR="008054A6" w:rsidRDefault="008054A6">
      <w:pPr>
        <w:pStyle w:val="ProductList-BodyIndented"/>
      </w:pPr>
    </w:p>
    <w:p w14:paraId="6E9ACFCE" w14:textId="77777777" w:rsidR="008054A6" w:rsidRDefault="005B338A">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423030D" w14:textId="77777777" w:rsidR="008054A6" w:rsidRDefault="008054A6">
      <w:pPr>
        <w:pStyle w:val="ProductList-BodyIndented"/>
      </w:pPr>
    </w:p>
    <w:p w14:paraId="0E38F540" w14:textId="77777777" w:rsidR="008054A6" w:rsidRDefault="005B338A">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3A253E77" w14:textId="77777777" w:rsidR="008054A6" w:rsidRDefault="008054A6">
      <w:pPr>
        <w:pStyle w:val="ProductList-BodyIndented"/>
      </w:pPr>
    </w:p>
    <w:p w14:paraId="41DA2722" w14:textId="77777777" w:rsidR="008054A6" w:rsidRDefault="005B338A">
      <w:pPr>
        <w:pStyle w:val="ProductList-SubSubClauseHeading"/>
        <w:outlineLvl w:val="4"/>
      </w:pPr>
      <w:r>
        <w:t>9.2.1 SQL Server ‑käyttöoikeuden korvaavat oikeudet</w:t>
      </w:r>
    </w:p>
    <w:p w14:paraId="691C1D43" w14:textId="77777777" w:rsidR="008054A6" w:rsidRDefault="005B338A">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769B9257" w14:textId="77777777" w:rsidR="008054A6" w:rsidRDefault="005B338A" w:rsidP="005B338A">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494A0F3D" w14:textId="77777777" w:rsidR="008054A6" w:rsidRDefault="005B338A" w:rsidP="005B338A">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393765E9" w14:textId="77777777" w:rsidR="008054A6" w:rsidRDefault="008054A6">
      <w:pPr>
        <w:pStyle w:val="ProductList-BodyIndented2"/>
      </w:pPr>
    </w:p>
    <w:p w14:paraId="1D4D71D1" w14:textId="77777777" w:rsidR="008054A6" w:rsidRDefault="005B338A">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3F140E0E" w14:textId="77777777" w:rsidR="008054A6" w:rsidRDefault="005B338A" w:rsidP="005B338A">
      <w:pPr>
        <w:pStyle w:val="ProductList-Bullet"/>
        <w:numPr>
          <w:ilvl w:val="2"/>
          <w:numId w:val="39"/>
        </w:numPr>
      </w:pPr>
      <w:r>
        <w:t>tietokannan yhteensopivuustarkastukset tai Checkdb</w:t>
      </w:r>
    </w:p>
    <w:p w14:paraId="7F6C1296" w14:textId="77777777" w:rsidR="008054A6" w:rsidRDefault="005B338A" w:rsidP="005B338A">
      <w:pPr>
        <w:pStyle w:val="ProductList-Bullet"/>
        <w:numPr>
          <w:ilvl w:val="2"/>
          <w:numId w:val="39"/>
        </w:numPr>
      </w:pPr>
      <w:r>
        <w:t>lokitietojen varmuuskopiointi</w:t>
      </w:r>
    </w:p>
    <w:p w14:paraId="70120D15" w14:textId="77777777" w:rsidR="008054A6" w:rsidRDefault="005B338A" w:rsidP="005B338A">
      <w:pPr>
        <w:pStyle w:val="ProductList-Bullet"/>
        <w:numPr>
          <w:ilvl w:val="2"/>
          <w:numId w:val="39"/>
        </w:numPr>
      </w:pPr>
      <w:r>
        <w:t>kaikkien tietojen varmuuskopiointi</w:t>
      </w:r>
    </w:p>
    <w:p w14:paraId="7F8CE3EC" w14:textId="77777777" w:rsidR="008054A6" w:rsidRDefault="005B338A" w:rsidP="005B338A">
      <w:pPr>
        <w:pStyle w:val="ProductList-Bullet"/>
        <w:numPr>
          <w:ilvl w:val="2"/>
          <w:numId w:val="39"/>
        </w:numPr>
      </w:pPr>
      <w:r>
        <w:t>resurssien käyttötietojen tarkkailu</w:t>
      </w:r>
    </w:p>
    <w:p w14:paraId="5B10DA55" w14:textId="77777777" w:rsidR="008054A6" w:rsidRDefault="008054A6">
      <w:pPr>
        <w:pStyle w:val="ProductList-BodyIndented2"/>
      </w:pPr>
    </w:p>
    <w:p w14:paraId="3094C3A0" w14:textId="77777777" w:rsidR="008054A6" w:rsidRDefault="005B338A">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5621954F" w14:textId="77777777" w:rsidR="008054A6" w:rsidRDefault="008054A6">
      <w:pPr>
        <w:pStyle w:val="ProductList-BodyIndented2"/>
      </w:pPr>
    </w:p>
    <w:p w14:paraId="6169DCC7" w14:textId="77777777" w:rsidR="008054A6" w:rsidRDefault="005B338A">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5479968" w14:textId="77777777" w:rsidR="008054A6" w:rsidRDefault="008054A6">
      <w:pPr>
        <w:pStyle w:val="ProductList-BodyIndented2"/>
      </w:pPr>
    </w:p>
    <w:p w14:paraId="16D4FFD4" w14:textId="77777777" w:rsidR="008054A6" w:rsidRDefault="005B338A">
      <w:pPr>
        <w:pStyle w:val="ProductList-SubSubClauseHeading"/>
        <w:outlineLvl w:val="4"/>
      </w:pPr>
      <w:r>
        <w:t>9.2.2 SQL Server Enterprise Core – Rajoittamattomat virtualisointioikeudet</w:t>
      </w:r>
    </w:p>
    <w:p w14:paraId="046721B7" w14:textId="77777777" w:rsidR="008054A6" w:rsidRDefault="005B338A">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Dedikoidulla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38517B7" w14:textId="77777777" w:rsidR="008054A6" w:rsidRDefault="008054A6">
      <w:pPr>
        <w:pStyle w:val="ProductList-BodyIndented2"/>
      </w:pPr>
    </w:p>
    <w:p w14:paraId="23EB7DBB" w14:textId="77777777" w:rsidR="008054A6" w:rsidRDefault="005B338A">
      <w:pPr>
        <w:pStyle w:val="ProductList-ClauseHeading"/>
        <w:outlineLvl w:val="2"/>
      </w:pPr>
      <w:r>
        <w:t>10. Windows Virtual Desktop</w:t>
      </w:r>
    </w:p>
    <w:p w14:paraId="0F7ADD9A" w14:textId="77777777" w:rsidR="006E14F9" w:rsidRDefault="006E14F9" w:rsidP="006E14F9">
      <w:pPr>
        <w:pStyle w:val="ProductList-SubClauseHeading"/>
        <w:outlineLvl w:val="3"/>
      </w:pPr>
      <w:bookmarkStart w:id="221" w:name="_Sec625"/>
      <w:r>
        <w:t>10.1 Windows Virtual Desktop Windows 7:lle ja Windows 10:lle</w:t>
      </w:r>
    </w:p>
    <w:p w14:paraId="77940A6C" w14:textId="77777777" w:rsidR="006E14F9" w:rsidRDefault="006E14F9" w:rsidP="006E14F9">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0560DB42" w14:textId="77777777" w:rsidR="006E14F9" w:rsidRDefault="006E14F9" w:rsidP="006E14F9">
      <w:pPr>
        <w:pStyle w:val="ProductList-BodyIndented"/>
      </w:pPr>
    </w:p>
    <w:p w14:paraId="6FC81691" w14:textId="77777777" w:rsidR="006E14F9" w:rsidRDefault="006E14F9" w:rsidP="006E14F9">
      <w:pPr>
        <w:pStyle w:val="ProductList-SubClauseHeading"/>
        <w:outlineLvl w:val="3"/>
      </w:pPr>
      <w:r>
        <w:t>10.2 Windows Virtual Desktop for Windows Server</w:t>
      </w:r>
    </w:p>
    <w:p w14:paraId="6A169D3A" w14:textId="77777777" w:rsidR="006E14F9" w:rsidRDefault="006E14F9" w:rsidP="006E14F9">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009AB149" w14:textId="77777777" w:rsidR="006E14F9" w:rsidRDefault="006E14F9" w:rsidP="006E14F9">
      <w:pPr>
        <w:pStyle w:val="ProductList-BodyIndented"/>
      </w:pPr>
    </w:p>
    <w:p w14:paraId="498FF09F" w14:textId="77777777" w:rsidR="006E14F9" w:rsidRDefault="006E14F9" w:rsidP="006E14F9">
      <w:pPr>
        <w:pStyle w:val="ProductList-SubClauseHeading"/>
        <w:outlineLvl w:val="3"/>
      </w:pPr>
      <w:r>
        <w:t>10.3 Windows Virtual Desktop kehitys- ja testikäytössä</w:t>
      </w:r>
    </w:p>
    <w:p w14:paraId="320ED8F5" w14:textId="77777777" w:rsidR="006E14F9" w:rsidRDefault="006E14F9" w:rsidP="006E14F9">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WVD Windows 7-, Windows 10- ja Windows Server -virtuaalikoneita Valtuutettujen Käyttäjien aloitteesta hyväksyntätestien suorittamiseksi tai palautteen antamiseksi.</w:t>
      </w:r>
    </w:p>
    <w:p w14:paraId="4872B419" w14:textId="77777777" w:rsidR="008054A6" w:rsidRDefault="005B338A">
      <w:pPr>
        <w:pStyle w:val="ProductList-Offering2HeadingNoBorder"/>
        <w:outlineLvl w:val="2"/>
      </w:pPr>
      <w:r>
        <w:t>Microsoft Azure -palvelut</w:t>
      </w:r>
      <w:bookmarkEnd w:id="221"/>
      <w:r>
        <w:fldChar w:fldCharType="begin"/>
      </w:r>
      <w:r>
        <w:instrText xml:space="preserve"> TC "</w:instrText>
      </w:r>
      <w:bookmarkStart w:id="222" w:name="_Toc52181479"/>
      <w:r>
        <w:instrText>Microsoft Azure -palvelut</w:instrText>
      </w:r>
      <w:bookmarkEnd w:id="222"/>
      <w:r>
        <w:instrText>" \l 3</w:instrText>
      </w:r>
      <w:r>
        <w:fldChar w:fldCharType="end"/>
      </w:r>
    </w:p>
    <w:p w14:paraId="7373FCEB" w14:textId="77777777" w:rsidR="008054A6" w:rsidRDefault="005B338A">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8054A6" w14:paraId="3B6D62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ABB68"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DB45E51"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34BF4"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5934E"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0CBA3"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0FDD1"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5E6FB"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B23E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D3A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0377C"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4939C83" w14:textId="77777777">
        <w:tc>
          <w:tcPr>
            <w:tcW w:w="4660" w:type="dxa"/>
            <w:tcBorders>
              <w:top w:val="single" w:sz="6" w:space="0" w:color="FFFFFF"/>
              <w:left w:val="none" w:sz="4" w:space="0" w:color="6E6E6E"/>
              <w:bottom w:val="dashed" w:sz="4" w:space="0" w:color="B2B2B2"/>
              <w:right w:val="none" w:sz="4" w:space="0" w:color="6E6E6E"/>
            </w:tcBorders>
          </w:tcPr>
          <w:p w14:paraId="6E5628B7" w14:textId="77777777" w:rsidR="008054A6" w:rsidRDefault="005B338A">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A64D89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BFB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05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1E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691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4D4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7A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358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709B" w14:textId="77777777" w:rsidR="008054A6" w:rsidRDefault="008054A6">
            <w:pPr>
              <w:pStyle w:val="ProductList-TableBody"/>
              <w:jc w:val="center"/>
            </w:pPr>
          </w:p>
        </w:tc>
      </w:tr>
      <w:tr w:rsidR="008054A6" w14:paraId="266E9229" w14:textId="77777777">
        <w:tc>
          <w:tcPr>
            <w:tcW w:w="4660" w:type="dxa"/>
            <w:tcBorders>
              <w:top w:val="dashed" w:sz="4" w:space="0" w:color="B2B2B2"/>
              <w:left w:val="none" w:sz="4" w:space="0" w:color="6E6E6E"/>
              <w:bottom w:val="dashed" w:sz="4" w:space="0" w:color="B2B2B2"/>
              <w:right w:val="none" w:sz="4" w:space="0" w:color="6E6E6E"/>
            </w:tcBorders>
          </w:tcPr>
          <w:p w14:paraId="4DE81BE4" w14:textId="77777777" w:rsidR="008054A6" w:rsidRDefault="005B338A">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2CC8C"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0515"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B1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32A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FE4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AA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554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23B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EFAD" w14:textId="77777777" w:rsidR="008054A6" w:rsidRDefault="008054A6">
            <w:pPr>
              <w:pStyle w:val="ProductList-TableBody"/>
              <w:jc w:val="center"/>
            </w:pPr>
          </w:p>
        </w:tc>
      </w:tr>
      <w:tr w:rsidR="008054A6" w14:paraId="17AECCA1" w14:textId="77777777">
        <w:tc>
          <w:tcPr>
            <w:tcW w:w="4660" w:type="dxa"/>
            <w:tcBorders>
              <w:top w:val="dashed" w:sz="4" w:space="0" w:color="B2B2B2"/>
              <w:left w:val="none" w:sz="4" w:space="0" w:color="6E6E6E"/>
              <w:bottom w:val="none" w:sz="4" w:space="0" w:color="BFBFBF"/>
              <w:right w:val="none" w:sz="4" w:space="0" w:color="6E6E6E"/>
            </w:tcBorders>
          </w:tcPr>
          <w:p w14:paraId="7AE9E3A4" w14:textId="77777777" w:rsidR="008054A6" w:rsidRDefault="005B338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CF05F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74A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12D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EE4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767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3D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A6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8FC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4638" w14:textId="77777777" w:rsidR="008054A6" w:rsidRDefault="008054A6">
            <w:pPr>
              <w:pStyle w:val="ProductList-TableBody"/>
              <w:jc w:val="center"/>
            </w:pPr>
          </w:p>
        </w:tc>
      </w:tr>
    </w:tbl>
    <w:p w14:paraId="27ED00C0" w14:textId="77777777" w:rsidR="008054A6" w:rsidRDefault="005B338A">
      <w:pPr>
        <w:pStyle w:val="ProductList-Body"/>
      </w:pPr>
      <w:r>
        <w:rPr>
          <w:i/>
        </w:rPr>
        <w:t>*Saatavilla myös Microsoftin Asiakassopimuksen kautta</w:t>
      </w:r>
    </w:p>
    <w:p w14:paraId="4A428B6F" w14:textId="77777777" w:rsidR="008054A6" w:rsidRDefault="005B338A">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8054A6" w14:paraId="7E4C0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BF850"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A210D7"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6D0B00"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8054A6" w14:paraId="7BADA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29E9"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AE47"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C372" w14:textId="77777777" w:rsidR="008054A6" w:rsidRDefault="005B338A">
            <w:pPr>
              <w:pStyle w:val="ProductList-TableBody"/>
            </w:pPr>
            <w:r>
              <w:rPr>
                <w:color w:val="404040"/>
              </w:rPr>
              <w:t>Kampanjat: –</w:t>
            </w:r>
          </w:p>
        </w:tc>
      </w:tr>
      <w:tr w:rsidR="008054A6" w14:paraId="43595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7800"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B42688C"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1DB1A6D1"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8054A6" w14:paraId="6C74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93A8"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6E77"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D4A7" w14:textId="77777777" w:rsidR="008054A6" w:rsidRDefault="008054A6">
            <w:pPr>
              <w:pStyle w:val="ProductList-TableBody"/>
            </w:pPr>
          </w:p>
        </w:tc>
      </w:tr>
    </w:tbl>
    <w:p w14:paraId="5672DA51" w14:textId="77777777" w:rsidR="008054A6" w:rsidRDefault="008054A6">
      <w:pPr>
        <w:pStyle w:val="ProductList-Body"/>
      </w:pPr>
    </w:p>
    <w:p w14:paraId="0F2E49A5" w14:textId="77777777" w:rsidR="008054A6" w:rsidRDefault="005B338A">
      <w:pPr>
        <w:pStyle w:val="ProductList-ClauseHeading"/>
        <w:outlineLvl w:val="4"/>
      </w:pPr>
      <w:r>
        <w:t>2.1 Microsoft Azure -palvelusuunnitelmat</w:t>
      </w:r>
    </w:p>
    <w:p w14:paraId="7DCBE7D9" w14:textId="77777777" w:rsidR="008054A6" w:rsidRDefault="005B338A">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8054A6" w14:paraId="2BE56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8A76C8" w14:textId="77777777" w:rsidR="008054A6" w:rsidRDefault="008054A6">
            <w:pPr>
              <w:pStyle w:val="PURBreadcrumb"/>
            </w:pPr>
          </w:p>
          <w:tbl>
            <w:tblPr>
              <w:tblW w:w="0" w:type="dxa"/>
              <w:tblLook w:val="04A0" w:firstRow="1" w:lastRow="0" w:firstColumn="1" w:lastColumn="0" w:noHBand="0" w:noVBand="1"/>
            </w:tblPr>
            <w:tblGrid>
              <w:gridCol w:w="10800"/>
            </w:tblGrid>
            <w:tr w:rsidR="008054A6" w14:paraId="21B842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B8F6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4EE0FEB" w14:textId="77777777" w:rsidR="008054A6" w:rsidRDefault="008054A6">
            <w:pPr>
              <w:pStyle w:val="ProductList-TableBody"/>
            </w:pPr>
          </w:p>
        </w:tc>
      </w:tr>
    </w:tbl>
    <w:p w14:paraId="1B7EA64A" w14:textId="77777777" w:rsidR="008054A6" w:rsidRDefault="005B338A">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181480"/>
      <w:r>
        <w:instrText>Microsoft Azure Infrastructure Plans</w:instrText>
      </w:r>
      <w:bookmarkEnd w:id="226"/>
      <w:r>
        <w:instrText>" \l 3</w:instrText>
      </w:r>
      <w:r>
        <w:fldChar w:fldCharType="end"/>
      </w:r>
    </w:p>
    <w:p w14:paraId="64BE19EE" w14:textId="77777777" w:rsidR="008054A6" w:rsidRDefault="005B338A">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8054A6" w14:paraId="33875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5B060"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B7C48D0"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229CD"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AA04C"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6324"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C4CA0"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44302"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B75FF"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A26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569C4"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1DB948BB" w14:textId="77777777">
        <w:tc>
          <w:tcPr>
            <w:tcW w:w="4660" w:type="dxa"/>
            <w:tcBorders>
              <w:top w:val="single" w:sz="6" w:space="0" w:color="FFFFFF"/>
              <w:left w:val="none" w:sz="4" w:space="0" w:color="6E6E6E"/>
              <w:bottom w:val="dashed" w:sz="4" w:space="0" w:color="BFBFBF"/>
              <w:right w:val="none" w:sz="4" w:space="0" w:color="6E6E6E"/>
            </w:tcBorders>
          </w:tcPr>
          <w:p w14:paraId="698630CE" w14:textId="77777777" w:rsidR="008054A6" w:rsidRDefault="005B338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0B4AB1"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4BC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001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6B0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107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50B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574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91B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5D998" w14:textId="77777777" w:rsidR="008054A6" w:rsidRDefault="008054A6">
            <w:pPr>
              <w:pStyle w:val="ProductList-TableBody"/>
              <w:jc w:val="center"/>
            </w:pPr>
          </w:p>
        </w:tc>
      </w:tr>
      <w:tr w:rsidR="008054A6" w14:paraId="589A2B36" w14:textId="77777777">
        <w:tc>
          <w:tcPr>
            <w:tcW w:w="4660" w:type="dxa"/>
            <w:tcBorders>
              <w:top w:val="dashed" w:sz="4" w:space="0" w:color="BFBFBF"/>
              <w:left w:val="none" w:sz="4" w:space="0" w:color="6E6E6E"/>
              <w:bottom w:val="dashed" w:sz="4" w:space="0" w:color="BFBFBF"/>
              <w:right w:val="none" w:sz="4" w:space="0" w:color="6E6E6E"/>
            </w:tcBorders>
          </w:tcPr>
          <w:p w14:paraId="6827F45B" w14:textId="77777777" w:rsidR="008054A6" w:rsidRDefault="005B338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62E1F"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42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C13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A6F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08F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073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78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332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2C4C" w14:textId="77777777" w:rsidR="008054A6" w:rsidRDefault="008054A6">
            <w:pPr>
              <w:pStyle w:val="ProductList-TableBody"/>
              <w:jc w:val="center"/>
            </w:pPr>
          </w:p>
        </w:tc>
      </w:tr>
      <w:tr w:rsidR="008054A6" w14:paraId="73F59FB0" w14:textId="77777777">
        <w:tc>
          <w:tcPr>
            <w:tcW w:w="4660" w:type="dxa"/>
            <w:tcBorders>
              <w:top w:val="dashed" w:sz="4" w:space="0" w:color="BFBFBF"/>
              <w:left w:val="none" w:sz="4" w:space="0" w:color="6E6E6E"/>
              <w:bottom w:val="dashed" w:sz="4" w:space="0" w:color="BFBFBF"/>
              <w:right w:val="none" w:sz="4" w:space="0" w:color="6E6E6E"/>
            </w:tcBorders>
          </w:tcPr>
          <w:p w14:paraId="2D789B06" w14:textId="77777777" w:rsidR="008054A6" w:rsidRDefault="005B338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FF7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AC5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A27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F03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772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097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60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E78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F4D6" w14:textId="77777777" w:rsidR="008054A6" w:rsidRDefault="008054A6">
            <w:pPr>
              <w:pStyle w:val="ProductList-TableBody"/>
              <w:jc w:val="center"/>
            </w:pPr>
          </w:p>
        </w:tc>
      </w:tr>
      <w:tr w:rsidR="008054A6" w14:paraId="7837EA50" w14:textId="77777777">
        <w:tc>
          <w:tcPr>
            <w:tcW w:w="4660" w:type="dxa"/>
            <w:tcBorders>
              <w:top w:val="dashed" w:sz="4" w:space="0" w:color="BFBFBF"/>
              <w:left w:val="none" w:sz="4" w:space="0" w:color="6E6E6E"/>
              <w:bottom w:val="dashed" w:sz="4" w:space="0" w:color="BFBFBF"/>
              <w:right w:val="none" w:sz="4" w:space="0" w:color="6E6E6E"/>
            </w:tcBorders>
          </w:tcPr>
          <w:p w14:paraId="30FC1CFF" w14:textId="77777777" w:rsidR="008054A6" w:rsidRDefault="005B338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1386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ACF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C4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CF0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56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6D0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87D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4F9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4438" w14:textId="77777777" w:rsidR="008054A6" w:rsidRDefault="008054A6">
            <w:pPr>
              <w:pStyle w:val="ProductList-TableBody"/>
              <w:jc w:val="center"/>
            </w:pPr>
          </w:p>
        </w:tc>
      </w:tr>
      <w:tr w:rsidR="008054A6" w14:paraId="3310934F" w14:textId="77777777">
        <w:tc>
          <w:tcPr>
            <w:tcW w:w="4660" w:type="dxa"/>
            <w:tcBorders>
              <w:top w:val="dashed" w:sz="4" w:space="0" w:color="BFBFBF"/>
              <w:left w:val="none" w:sz="4" w:space="0" w:color="6E6E6E"/>
              <w:bottom w:val="dashed" w:sz="4" w:space="0" w:color="BFBFBF"/>
              <w:right w:val="none" w:sz="4" w:space="0" w:color="6E6E6E"/>
            </w:tcBorders>
          </w:tcPr>
          <w:p w14:paraId="1424F454" w14:textId="77777777" w:rsidR="008054A6" w:rsidRDefault="005B338A">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DF85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A9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043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8D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E5F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E23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3B5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4CA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A145" w14:textId="77777777" w:rsidR="008054A6" w:rsidRDefault="008054A6">
            <w:pPr>
              <w:pStyle w:val="ProductList-TableBody"/>
              <w:jc w:val="center"/>
            </w:pPr>
          </w:p>
        </w:tc>
      </w:tr>
      <w:tr w:rsidR="008054A6" w14:paraId="6C1B26EF" w14:textId="77777777">
        <w:tc>
          <w:tcPr>
            <w:tcW w:w="4660" w:type="dxa"/>
            <w:tcBorders>
              <w:top w:val="dashed" w:sz="4" w:space="0" w:color="BFBFBF"/>
              <w:left w:val="none" w:sz="4" w:space="0" w:color="6E6E6E"/>
              <w:bottom w:val="dashed" w:sz="4" w:space="0" w:color="BFBFBF"/>
              <w:right w:val="none" w:sz="4" w:space="0" w:color="6E6E6E"/>
            </w:tcBorders>
          </w:tcPr>
          <w:p w14:paraId="1DEFFCDE" w14:textId="77777777" w:rsidR="008054A6" w:rsidRDefault="005B338A">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488D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A92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F9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8D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188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09F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825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61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2145" w14:textId="77777777" w:rsidR="008054A6" w:rsidRDefault="008054A6">
            <w:pPr>
              <w:pStyle w:val="ProductList-TableBody"/>
              <w:jc w:val="center"/>
            </w:pPr>
          </w:p>
        </w:tc>
      </w:tr>
      <w:tr w:rsidR="008054A6" w14:paraId="5C5E461B" w14:textId="77777777">
        <w:tc>
          <w:tcPr>
            <w:tcW w:w="4660" w:type="dxa"/>
            <w:tcBorders>
              <w:top w:val="dashed" w:sz="4" w:space="0" w:color="BFBFBF"/>
              <w:left w:val="none" w:sz="4" w:space="0" w:color="6E6E6E"/>
              <w:bottom w:val="dashed" w:sz="4" w:space="0" w:color="BFBFBF"/>
              <w:right w:val="none" w:sz="4" w:space="0" w:color="6E6E6E"/>
            </w:tcBorders>
          </w:tcPr>
          <w:p w14:paraId="68B19AFA" w14:textId="77777777" w:rsidR="008054A6" w:rsidRDefault="005B338A">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368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1E2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4DA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E23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490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08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8A7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DEB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99AC" w14:textId="77777777" w:rsidR="008054A6" w:rsidRDefault="008054A6">
            <w:pPr>
              <w:pStyle w:val="ProductList-TableBody"/>
              <w:jc w:val="center"/>
            </w:pPr>
          </w:p>
        </w:tc>
      </w:tr>
      <w:tr w:rsidR="008054A6" w14:paraId="56654870" w14:textId="77777777">
        <w:tc>
          <w:tcPr>
            <w:tcW w:w="4660" w:type="dxa"/>
            <w:tcBorders>
              <w:top w:val="dashed" w:sz="4" w:space="0" w:color="BFBFBF"/>
              <w:left w:val="none" w:sz="4" w:space="0" w:color="6E6E6E"/>
              <w:bottom w:val="dashed" w:sz="4" w:space="0" w:color="BFBFBF"/>
              <w:right w:val="none" w:sz="4" w:space="0" w:color="6E6E6E"/>
            </w:tcBorders>
          </w:tcPr>
          <w:p w14:paraId="27B465DB" w14:textId="77777777" w:rsidR="008054A6" w:rsidRDefault="005B338A">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459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4BA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AF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D1F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AFD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E2E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B8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681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173D" w14:textId="77777777" w:rsidR="008054A6" w:rsidRDefault="008054A6">
            <w:pPr>
              <w:pStyle w:val="ProductList-TableBody"/>
              <w:jc w:val="center"/>
            </w:pPr>
          </w:p>
        </w:tc>
      </w:tr>
      <w:tr w:rsidR="008054A6" w14:paraId="66318D6F" w14:textId="77777777">
        <w:tc>
          <w:tcPr>
            <w:tcW w:w="4660" w:type="dxa"/>
            <w:tcBorders>
              <w:top w:val="dashed" w:sz="4" w:space="0" w:color="BFBFBF"/>
              <w:left w:val="none" w:sz="4" w:space="0" w:color="6E6E6E"/>
              <w:bottom w:val="dashed" w:sz="4" w:space="0" w:color="BFBFBF"/>
              <w:right w:val="none" w:sz="4" w:space="0" w:color="6E6E6E"/>
            </w:tcBorders>
          </w:tcPr>
          <w:p w14:paraId="0698E342" w14:textId="77777777" w:rsidR="008054A6" w:rsidRDefault="005B338A">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325304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BBC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0B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97A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D71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326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5C2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247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5F5E" w14:textId="77777777" w:rsidR="008054A6" w:rsidRDefault="008054A6">
            <w:pPr>
              <w:pStyle w:val="ProductList-TableBody"/>
              <w:jc w:val="center"/>
            </w:pPr>
          </w:p>
        </w:tc>
      </w:tr>
      <w:tr w:rsidR="008054A6" w14:paraId="2BDB4236" w14:textId="77777777">
        <w:tc>
          <w:tcPr>
            <w:tcW w:w="4660" w:type="dxa"/>
            <w:tcBorders>
              <w:top w:val="dashed" w:sz="4" w:space="0" w:color="BFBFBF"/>
              <w:left w:val="none" w:sz="4" w:space="0" w:color="6E6E6E"/>
              <w:bottom w:val="single" w:sz="4" w:space="0" w:color="FFFFFF"/>
              <w:right w:val="none" w:sz="4" w:space="0" w:color="6E6E6E"/>
            </w:tcBorders>
          </w:tcPr>
          <w:p w14:paraId="160BD7EF" w14:textId="77777777" w:rsidR="008054A6" w:rsidRDefault="005B338A">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67A1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BA1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F38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773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C97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210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6C2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A60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6DC6" w14:textId="77777777" w:rsidR="008054A6" w:rsidRDefault="008054A6">
            <w:pPr>
              <w:pStyle w:val="ProductList-TableBody"/>
              <w:jc w:val="center"/>
            </w:pPr>
          </w:p>
        </w:tc>
      </w:tr>
    </w:tbl>
    <w:p w14:paraId="1587E012" w14:textId="77777777" w:rsidR="008054A6" w:rsidRDefault="005B338A">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8054A6" w14:paraId="15A7B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BCCD6"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DDED5C"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E79E12"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36B51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228A"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FF32"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ECB0" w14:textId="77777777" w:rsidR="008054A6" w:rsidRDefault="005B338A">
            <w:pPr>
              <w:pStyle w:val="ProductList-TableBody"/>
            </w:pPr>
            <w:r>
              <w:rPr>
                <w:color w:val="404040"/>
              </w:rPr>
              <w:t>Kampanjat: –</w:t>
            </w:r>
          </w:p>
        </w:tc>
      </w:tr>
      <w:tr w:rsidR="008054A6" w14:paraId="60777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5C9E"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E0F3C3"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53F45BED"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8054A6" w14:paraId="26AE9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D536"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5215"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C4D3" w14:textId="77777777" w:rsidR="008054A6" w:rsidRDefault="005B338A">
            <w:pPr>
              <w:pStyle w:val="ProductList-TableBody"/>
            </w:pPr>
            <w:r>
              <w:rPr>
                <w:color w:val="404040"/>
              </w:rPr>
              <w:t>Lisäosat ja SA:sta siirrettävät: -</w:t>
            </w:r>
          </w:p>
        </w:tc>
      </w:tr>
    </w:tbl>
    <w:p w14:paraId="1361AEE0" w14:textId="77777777" w:rsidR="008054A6" w:rsidRDefault="008054A6">
      <w:pPr>
        <w:pStyle w:val="ProductList-Body"/>
      </w:pPr>
    </w:p>
    <w:p w14:paraId="257E7E60" w14:textId="77777777" w:rsidR="008054A6" w:rsidRDefault="005B338A">
      <w:pPr>
        <w:pStyle w:val="ProductList-ClauseHeading"/>
        <w:outlineLvl w:val="4"/>
      </w:pPr>
      <w:r>
        <w:t>2.1 Microsoft Azure Stack Hub Plan</w:t>
      </w:r>
    </w:p>
    <w:p w14:paraId="00C2E8CB" w14:textId="77777777" w:rsidR="008054A6" w:rsidRDefault="005B338A">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506964E6" w14:textId="77777777" w:rsidR="008054A6" w:rsidRDefault="008054A6">
      <w:pPr>
        <w:pStyle w:val="ProductList-Body"/>
      </w:pPr>
    </w:p>
    <w:p w14:paraId="7650AB63" w14:textId="77777777" w:rsidR="008054A6" w:rsidRDefault="005B338A">
      <w:pPr>
        <w:pStyle w:val="ProductList-ClauseHeading"/>
        <w:outlineLvl w:val="4"/>
      </w:pPr>
      <w:r>
        <w:t>2.2 Microsoft Azuren tallennuspalvelun suunnitelmatarjoukset</w:t>
      </w:r>
    </w:p>
    <w:p w14:paraId="0FCBE67C" w14:textId="77777777" w:rsidR="008054A6" w:rsidRDefault="005B338A">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1C55DDB8"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AFC9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797F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8832FAF" w14:textId="77777777" w:rsidR="008054A6" w:rsidRDefault="008054A6">
      <w:pPr>
        <w:pStyle w:val="ProductList-Body"/>
      </w:pPr>
    </w:p>
    <w:p w14:paraId="6BC91F84" w14:textId="77777777" w:rsidR="008054A6" w:rsidRDefault="005B338A">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181481"/>
      <w:r>
        <w:instrText>Microsoft Azure Support Plans</w:instrText>
      </w:r>
      <w:bookmarkEnd w:id="230"/>
      <w:r>
        <w:instrText>" \l 3</w:instrText>
      </w:r>
      <w:r>
        <w:fldChar w:fldCharType="end"/>
      </w:r>
    </w:p>
    <w:p w14:paraId="1DCB0E14" w14:textId="77777777" w:rsidR="008054A6" w:rsidRDefault="005B338A">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8054A6" w14:paraId="54ECC9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E7EA50"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914B8C3"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0BF11"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EF226"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C892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6AFE"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647FF"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E48C"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0795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BFE6F"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516AF6C0" w14:textId="77777777">
        <w:tc>
          <w:tcPr>
            <w:tcW w:w="4660" w:type="dxa"/>
            <w:tcBorders>
              <w:top w:val="single" w:sz="6" w:space="0" w:color="FFFFFF"/>
              <w:left w:val="none" w:sz="4" w:space="0" w:color="6E6E6E"/>
              <w:bottom w:val="dashed" w:sz="4" w:space="0" w:color="BFBFBF"/>
              <w:right w:val="none" w:sz="4" w:space="0" w:color="6E6E6E"/>
            </w:tcBorders>
          </w:tcPr>
          <w:p w14:paraId="1AE89B23" w14:textId="77777777" w:rsidR="008054A6" w:rsidRDefault="005B338A">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944AC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B5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DB5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E38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EDE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BF6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49C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1B9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195E" w14:textId="77777777" w:rsidR="008054A6" w:rsidRDefault="008054A6">
            <w:pPr>
              <w:pStyle w:val="ProductList-TableBody"/>
              <w:jc w:val="center"/>
            </w:pPr>
          </w:p>
        </w:tc>
      </w:tr>
      <w:tr w:rsidR="008054A6" w14:paraId="6512490A" w14:textId="77777777">
        <w:tc>
          <w:tcPr>
            <w:tcW w:w="4660" w:type="dxa"/>
            <w:tcBorders>
              <w:top w:val="dashed" w:sz="4" w:space="0" w:color="BFBFBF"/>
              <w:left w:val="none" w:sz="4" w:space="0" w:color="6E6E6E"/>
              <w:bottom w:val="dashed" w:sz="4" w:space="0" w:color="BFBFBF"/>
              <w:right w:val="none" w:sz="4" w:space="0" w:color="6E6E6E"/>
            </w:tcBorders>
          </w:tcPr>
          <w:p w14:paraId="0F890828" w14:textId="77777777" w:rsidR="008054A6" w:rsidRDefault="005B338A">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AA94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760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542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B7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779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51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D21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F9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4238" w14:textId="77777777" w:rsidR="008054A6" w:rsidRDefault="008054A6">
            <w:pPr>
              <w:pStyle w:val="ProductList-TableBody"/>
              <w:jc w:val="center"/>
            </w:pPr>
          </w:p>
        </w:tc>
      </w:tr>
      <w:tr w:rsidR="008054A6" w14:paraId="3B3042FE" w14:textId="77777777">
        <w:tc>
          <w:tcPr>
            <w:tcW w:w="4660" w:type="dxa"/>
            <w:tcBorders>
              <w:top w:val="dashed" w:sz="4" w:space="0" w:color="BFBFBF"/>
              <w:left w:val="none" w:sz="4" w:space="0" w:color="6E6E6E"/>
              <w:bottom w:val="dashed" w:sz="4" w:space="0" w:color="BFBFBF"/>
              <w:right w:val="none" w:sz="4" w:space="0" w:color="6E6E6E"/>
            </w:tcBorders>
          </w:tcPr>
          <w:p w14:paraId="0988F7A7" w14:textId="77777777" w:rsidR="008054A6" w:rsidRDefault="005B338A">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16E2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8A2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60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4A7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979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45F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BA8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629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2D80" w14:textId="77777777" w:rsidR="008054A6" w:rsidRDefault="008054A6">
            <w:pPr>
              <w:pStyle w:val="ProductList-TableBody"/>
              <w:jc w:val="center"/>
            </w:pPr>
          </w:p>
        </w:tc>
      </w:tr>
      <w:tr w:rsidR="008054A6" w14:paraId="4340B13A" w14:textId="77777777">
        <w:tc>
          <w:tcPr>
            <w:tcW w:w="4660" w:type="dxa"/>
            <w:tcBorders>
              <w:top w:val="dashed" w:sz="4" w:space="0" w:color="BFBFBF"/>
              <w:left w:val="none" w:sz="4" w:space="0" w:color="6E6E6E"/>
              <w:bottom w:val="dashed" w:sz="4" w:space="0" w:color="BFBFBF"/>
              <w:right w:val="none" w:sz="4" w:space="0" w:color="6E6E6E"/>
            </w:tcBorders>
          </w:tcPr>
          <w:p w14:paraId="4586ECA7" w14:textId="77777777" w:rsidR="008054A6" w:rsidRDefault="005B338A">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1AF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38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0F4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1D7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3B4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508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41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57E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B447" w14:textId="77777777" w:rsidR="008054A6" w:rsidRDefault="008054A6">
            <w:pPr>
              <w:pStyle w:val="ProductList-TableBody"/>
              <w:jc w:val="center"/>
            </w:pPr>
          </w:p>
        </w:tc>
      </w:tr>
      <w:tr w:rsidR="008054A6" w14:paraId="1207A2D0" w14:textId="77777777">
        <w:tc>
          <w:tcPr>
            <w:tcW w:w="4660" w:type="dxa"/>
            <w:tcBorders>
              <w:top w:val="dashed" w:sz="4" w:space="0" w:color="BFBFBF"/>
              <w:left w:val="none" w:sz="4" w:space="0" w:color="6E6E6E"/>
              <w:bottom w:val="none" w:sz="4" w:space="0" w:color="BFBFBF"/>
              <w:right w:val="none" w:sz="4" w:space="0" w:color="6E6E6E"/>
            </w:tcBorders>
          </w:tcPr>
          <w:p w14:paraId="23DBE912" w14:textId="77777777" w:rsidR="008054A6" w:rsidRDefault="005B338A">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8919B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D0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39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FA6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CD4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515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79E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B5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0250" w14:textId="77777777" w:rsidR="008054A6" w:rsidRDefault="008054A6">
            <w:pPr>
              <w:pStyle w:val="ProductList-TableBody"/>
              <w:jc w:val="center"/>
            </w:pPr>
          </w:p>
        </w:tc>
      </w:tr>
    </w:tbl>
    <w:p w14:paraId="49FDC0AE" w14:textId="77777777" w:rsidR="008054A6" w:rsidRDefault="005B338A">
      <w:pPr>
        <w:pStyle w:val="ProductList-Body"/>
      </w:pPr>
      <w:r>
        <w:rPr>
          <w:i/>
        </w:rPr>
        <w:t>*Saatavilla myös Microsoftin Asiakassopimuksen kautta ja oikeutettu vähennyksiin kyseisen sopimuksen kautta hankittuna.</w:t>
      </w:r>
    </w:p>
    <w:p w14:paraId="26D5B91E" w14:textId="77777777" w:rsidR="008054A6" w:rsidRDefault="005B338A">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74"/>
        <w:gridCol w:w="3619"/>
        <w:gridCol w:w="3623"/>
      </w:tblGrid>
      <w:tr w:rsidR="008054A6" w14:paraId="58B40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B6892"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C579D7A"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84135A6"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442D9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9DC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F7CA"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D1D4" w14:textId="77777777" w:rsidR="008054A6" w:rsidRDefault="005B338A">
            <w:pPr>
              <w:pStyle w:val="ProductList-TableBody"/>
            </w:pPr>
            <w:r>
              <w:rPr>
                <w:color w:val="404040"/>
              </w:rPr>
              <w:t>Kampanjat: –</w:t>
            </w:r>
          </w:p>
        </w:tc>
      </w:tr>
      <w:tr w:rsidR="008054A6" w14:paraId="6E479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A4E0"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5ACF000"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2CE8" w14:textId="77777777" w:rsidR="008054A6" w:rsidRDefault="005B338A">
            <w:pPr>
              <w:pStyle w:val="ProductList-TableBody"/>
            </w:pPr>
            <w:r>
              <w:rPr>
                <w:color w:val="404040"/>
              </w:rPr>
              <w:t>Oikeutettu vähennyksiin: -</w:t>
            </w:r>
          </w:p>
        </w:tc>
      </w:tr>
      <w:tr w:rsidR="008054A6" w14:paraId="6979A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9683"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03C5"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70CA" w14:textId="77777777" w:rsidR="008054A6" w:rsidRDefault="008054A6">
            <w:pPr>
              <w:pStyle w:val="ProductList-TableBody"/>
            </w:pPr>
          </w:p>
        </w:tc>
      </w:tr>
    </w:tbl>
    <w:p w14:paraId="7C4146BA"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3D7B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34C6C"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5E13941" w14:textId="77777777" w:rsidR="008054A6" w:rsidRDefault="008054A6">
      <w:pPr>
        <w:pStyle w:val="ProductList-Body"/>
      </w:pPr>
    </w:p>
    <w:p w14:paraId="2C5E1695" w14:textId="77777777" w:rsidR="008054A6" w:rsidRDefault="005B338A">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181482"/>
      <w:r>
        <w:instrText>Microsoft Azure User Plans</w:instrText>
      </w:r>
      <w:bookmarkEnd w:id="234"/>
      <w:r>
        <w:instrText>" \l 3</w:instrText>
      </w:r>
      <w:r>
        <w:fldChar w:fldCharType="end"/>
      </w:r>
    </w:p>
    <w:p w14:paraId="30950CCD" w14:textId="77777777" w:rsidR="008054A6" w:rsidRDefault="005B338A">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8054A6" w14:paraId="3EF1F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8D090"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0061814"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68318"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002AA"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1086"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D933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550BE"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73F80"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BC700"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E1901"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4F0892EC" w14:textId="77777777">
        <w:tc>
          <w:tcPr>
            <w:tcW w:w="4660" w:type="dxa"/>
            <w:tcBorders>
              <w:top w:val="single" w:sz="6" w:space="0" w:color="FFFFFF"/>
              <w:left w:val="none" w:sz="4" w:space="0" w:color="6E6E6E"/>
              <w:bottom w:val="dashed" w:sz="4" w:space="0" w:color="BFBFBF"/>
              <w:right w:val="none" w:sz="4" w:space="0" w:color="6E6E6E"/>
            </w:tcBorders>
          </w:tcPr>
          <w:p w14:paraId="62E5D9F5" w14:textId="77777777" w:rsidR="008054A6" w:rsidRDefault="005B338A">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E76BC4"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F6E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A8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B8D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D24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638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10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270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8CE9" w14:textId="77777777" w:rsidR="008054A6" w:rsidRDefault="008054A6">
            <w:pPr>
              <w:pStyle w:val="ProductList-TableBody"/>
              <w:jc w:val="center"/>
            </w:pPr>
          </w:p>
        </w:tc>
      </w:tr>
      <w:tr w:rsidR="008054A6" w14:paraId="263B67C6" w14:textId="77777777">
        <w:tc>
          <w:tcPr>
            <w:tcW w:w="4660" w:type="dxa"/>
            <w:tcBorders>
              <w:top w:val="dashed" w:sz="4" w:space="0" w:color="BFBFBF"/>
              <w:left w:val="none" w:sz="4" w:space="0" w:color="6E6E6E"/>
              <w:bottom w:val="dashed" w:sz="4" w:space="0" w:color="BFBFBF"/>
              <w:right w:val="none" w:sz="4" w:space="0" w:color="6E6E6E"/>
            </w:tcBorders>
          </w:tcPr>
          <w:p w14:paraId="16F93E21" w14:textId="77777777" w:rsidR="008054A6" w:rsidRDefault="005B338A">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D13C05"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8952"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F2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299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0249"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A8B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B0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02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A3BE" w14:textId="77777777" w:rsidR="008054A6" w:rsidRDefault="008054A6">
            <w:pPr>
              <w:pStyle w:val="ProductList-TableBody"/>
              <w:jc w:val="center"/>
            </w:pPr>
          </w:p>
        </w:tc>
      </w:tr>
      <w:tr w:rsidR="008054A6" w14:paraId="5F9FBCDB" w14:textId="77777777">
        <w:tc>
          <w:tcPr>
            <w:tcW w:w="4660" w:type="dxa"/>
            <w:tcBorders>
              <w:top w:val="dashed" w:sz="4" w:space="0" w:color="BFBFBF"/>
              <w:left w:val="none" w:sz="4" w:space="0" w:color="6E6E6E"/>
              <w:bottom w:val="dashed" w:sz="4" w:space="0" w:color="BFBFBF"/>
              <w:right w:val="none" w:sz="4" w:space="0" w:color="6E6E6E"/>
            </w:tcBorders>
          </w:tcPr>
          <w:p w14:paraId="5008CFCD" w14:textId="77777777" w:rsidR="008054A6" w:rsidRDefault="005B338A">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D18C02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08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FE4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D80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F27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A7B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59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B42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2BD8" w14:textId="77777777" w:rsidR="008054A6" w:rsidRDefault="008054A6">
            <w:pPr>
              <w:pStyle w:val="ProductList-TableBody"/>
              <w:jc w:val="center"/>
            </w:pPr>
          </w:p>
        </w:tc>
      </w:tr>
      <w:tr w:rsidR="008054A6" w14:paraId="55CFCDFA" w14:textId="77777777">
        <w:tc>
          <w:tcPr>
            <w:tcW w:w="4660" w:type="dxa"/>
            <w:tcBorders>
              <w:top w:val="dashed" w:sz="4" w:space="0" w:color="BFBFBF"/>
              <w:left w:val="none" w:sz="4" w:space="0" w:color="6E6E6E"/>
              <w:bottom w:val="dashed" w:sz="4" w:space="0" w:color="BFBFBF"/>
              <w:right w:val="none" w:sz="4" w:space="0" w:color="6E6E6E"/>
            </w:tcBorders>
          </w:tcPr>
          <w:p w14:paraId="0E1D1107" w14:textId="77777777" w:rsidR="008054A6" w:rsidRDefault="005B338A">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C22E98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90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E5F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0B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486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C60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F68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4A4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45F5" w14:textId="77777777" w:rsidR="008054A6" w:rsidRDefault="008054A6">
            <w:pPr>
              <w:pStyle w:val="ProductList-TableBody"/>
              <w:jc w:val="center"/>
            </w:pPr>
          </w:p>
        </w:tc>
      </w:tr>
      <w:tr w:rsidR="008054A6" w14:paraId="175A1771" w14:textId="77777777">
        <w:tc>
          <w:tcPr>
            <w:tcW w:w="4660" w:type="dxa"/>
            <w:tcBorders>
              <w:top w:val="dashed" w:sz="4" w:space="0" w:color="BFBFBF"/>
              <w:left w:val="none" w:sz="4" w:space="0" w:color="6E6E6E"/>
              <w:bottom w:val="dashed" w:sz="4" w:space="0" w:color="BFBFBF"/>
              <w:right w:val="none" w:sz="4" w:space="0" w:color="6E6E6E"/>
            </w:tcBorders>
          </w:tcPr>
          <w:p w14:paraId="201DC0F8" w14:textId="77777777" w:rsidR="008054A6" w:rsidRDefault="005B338A">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0B912"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AC3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DC6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59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715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F7D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843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0F2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7D0C" w14:textId="77777777" w:rsidR="008054A6" w:rsidRDefault="008054A6">
            <w:pPr>
              <w:pStyle w:val="ProductList-TableBody"/>
              <w:jc w:val="center"/>
            </w:pPr>
          </w:p>
        </w:tc>
      </w:tr>
      <w:tr w:rsidR="008054A6" w14:paraId="30ABF840" w14:textId="77777777">
        <w:tc>
          <w:tcPr>
            <w:tcW w:w="4660" w:type="dxa"/>
            <w:tcBorders>
              <w:top w:val="dashed" w:sz="4" w:space="0" w:color="BFBFBF"/>
              <w:left w:val="none" w:sz="4" w:space="0" w:color="6E6E6E"/>
              <w:bottom w:val="single" w:sz="4" w:space="0" w:color="FFFFFF"/>
              <w:right w:val="none" w:sz="4" w:space="0" w:color="6E6E6E"/>
            </w:tcBorders>
          </w:tcPr>
          <w:p w14:paraId="76421AF8" w14:textId="77777777" w:rsidR="008054A6" w:rsidRDefault="005B338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111A2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D5F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A6C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A4F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952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226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BC5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27B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C151" w14:textId="77777777" w:rsidR="008054A6" w:rsidRDefault="008054A6">
            <w:pPr>
              <w:pStyle w:val="ProductList-TableBody"/>
              <w:jc w:val="center"/>
            </w:pPr>
          </w:p>
        </w:tc>
      </w:tr>
    </w:tbl>
    <w:p w14:paraId="505F6F17" w14:textId="77777777" w:rsidR="008054A6" w:rsidRDefault="005B338A">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8054A6" w14:paraId="08DD4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595E6"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AC4A2DF"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A92AD7"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12AB6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E68C"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464C"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CFB6" w14:textId="77777777" w:rsidR="008054A6" w:rsidRDefault="005B338A">
            <w:pPr>
              <w:pStyle w:val="ProductList-TableBody"/>
            </w:pPr>
            <w:r>
              <w:rPr>
                <w:color w:val="404040"/>
              </w:rPr>
              <w:t>Kampanjat: –</w:t>
            </w:r>
          </w:p>
        </w:tc>
      </w:tr>
      <w:tr w:rsidR="008054A6" w14:paraId="6FDA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466"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26CEBA"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4D58EF5"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8054A6" w14:paraId="6AA1ADA9" w14:textId="77777777">
        <w:tc>
          <w:tcPr>
            <w:tcW w:w="4040" w:type="dxa"/>
            <w:tcBorders>
              <w:top w:val="single" w:sz="4" w:space="0" w:color="000000"/>
              <w:left w:val="single" w:sz="4" w:space="0" w:color="000000"/>
              <w:bottom w:val="single" w:sz="4" w:space="0" w:color="000000"/>
              <w:right w:val="single" w:sz="4" w:space="0" w:color="000000"/>
            </w:tcBorders>
          </w:tcPr>
          <w:p w14:paraId="23132FF9"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2242F83"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13F7614"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79028C6" w14:textId="77777777" w:rsidR="008054A6" w:rsidRDefault="008054A6">
      <w:pPr>
        <w:pStyle w:val="ProductList-Body"/>
      </w:pPr>
    </w:p>
    <w:p w14:paraId="507921D9" w14:textId="77777777" w:rsidR="008054A6" w:rsidRDefault="005B338A">
      <w:pPr>
        <w:pStyle w:val="ProductList-ClauseHeading"/>
        <w:outlineLvl w:val="4"/>
      </w:pPr>
      <w:r>
        <w:t>2.1 Azure Advanced Threat Protection for Users (AATP) Customersin laajennetut käyttöoikeudet</w:t>
      </w:r>
    </w:p>
    <w:p w14:paraId="52146D94" w14:textId="77777777" w:rsidR="008054A6" w:rsidRDefault="005B338A">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74BCA83F" w14:textId="77777777" w:rsidR="008054A6" w:rsidRDefault="008054A6">
      <w:pPr>
        <w:pStyle w:val="ProductList-Body"/>
      </w:pPr>
    </w:p>
    <w:p w14:paraId="048F5ECB" w14:textId="77777777" w:rsidR="008054A6" w:rsidRDefault="008054A6">
      <w:pPr>
        <w:pStyle w:val="ProductList-Body"/>
      </w:pPr>
    </w:p>
    <w:p w14:paraId="0B34466D"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FE79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E6B4F"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3072108" w14:textId="77777777" w:rsidR="008054A6" w:rsidRDefault="008054A6">
      <w:pPr>
        <w:pStyle w:val="ProductList-Body"/>
      </w:pPr>
    </w:p>
    <w:p w14:paraId="538B1702" w14:textId="77777777" w:rsidR="008054A6" w:rsidRDefault="005B338A">
      <w:pPr>
        <w:pStyle w:val="ProductList-Offering1HeadingNoBorder"/>
        <w:outlineLvl w:val="1"/>
      </w:pPr>
      <w:bookmarkStart w:id="237" w:name="_Sec629"/>
      <w:r>
        <w:t>Microsoft 365</w:t>
      </w:r>
      <w:bookmarkEnd w:id="237"/>
      <w:r>
        <w:fldChar w:fldCharType="begin"/>
      </w:r>
      <w:r>
        <w:instrText xml:space="preserve"> TC "</w:instrText>
      </w:r>
      <w:bookmarkStart w:id="238" w:name="_Toc52181483"/>
      <w:r>
        <w:instrText>Microsoft 365</w:instrText>
      </w:r>
      <w:bookmarkEnd w:id="238"/>
      <w:r>
        <w:instrText>" \l 2</w:instrText>
      </w:r>
      <w:r>
        <w:fldChar w:fldCharType="end"/>
      </w:r>
    </w:p>
    <w:p w14:paraId="19FE7F2C" w14:textId="77777777" w:rsidR="008054A6" w:rsidRDefault="005B338A">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8054A6" w14:paraId="1552FC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3616D7C" w14:textId="77777777" w:rsidR="008054A6" w:rsidRDefault="005B338A">
            <w:pPr>
              <w:pStyle w:val="ProductList-TableBody"/>
            </w:pPr>
            <w:r>
              <w:rPr>
                <w:color w:val="FFFFFF"/>
              </w:rPr>
              <w:t>Online-palvelut</w:t>
            </w:r>
          </w:p>
        </w:tc>
        <w:tc>
          <w:tcPr>
            <w:tcW w:w="740" w:type="dxa"/>
            <w:tcBorders>
              <w:left w:val="single" w:sz="6" w:space="0" w:color="FFFFFF"/>
              <w:bottom w:val="none" w:sz="4" w:space="0" w:color="DDDDDD"/>
              <w:right w:val="single" w:sz="6" w:space="0" w:color="FFFFFF"/>
            </w:tcBorders>
            <w:shd w:val="clear" w:color="auto" w:fill="00188F"/>
          </w:tcPr>
          <w:p w14:paraId="5BB21838"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804F1"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28144"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6073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07A9C"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CAF81"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5B304"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1816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E74C8"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43DFD3B4" w14:textId="77777777">
        <w:tc>
          <w:tcPr>
            <w:tcW w:w="4660" w:type="dxa"/>
            <w:tcBorders>
              <w:top w:val="none" w:sz="4" w:space="0" w:color="DDDDDD"/>
              <w:left w:val="none" w:sz="4" w:space="0" w:color="6E6E6E"/>
              <w:bottom w:val="dashed" w:sz="4" w:space="0" w:color="B2B2B2"/>
              <w:right w:val="none" w:sz="4" w:space="0" w:color="DDDDDD"/>
            </w:tcBorders>
          </w:tcPr>
          <w:p w14:paraId="2B9ECE1C" w14:textId="77777777" w:rsidR="008054A6" w:rsidRDefault="005B338A">
            <w:pPr>
              <w:pStyle w:val="ProductList-TableBody"/>
            </w:pPr>
            <w:r>
              <w:t>Microsoft 365 Business Basic</w:t>
            </w:r>
            <w:r>
              <w:fldChar w:fldCharType="begin"/>
            </w:r>
            <w:r>
              <w:instrText xml:space="preserve"> XE "Microsoft 365 Business Basic" </w:instrText>
            </w:r>
            <w:r>
              <w:fldChar w:fldCharType="end"/>
            </w:r>
            <w:r>
              <w:t xml:space="preserve"> (käyttäjän tilauskäyttöoikeus)</w:t>
            </w:r>
          </w:p>
        </w:tc>
        <w:tc>
          <w:tcPr>
            <w:tcW w:w="740" w:type="dxa"/>
            <w:tcBorders>
              <w:top w:val="none" w:sz="4" w:space="0" w:color="DDDDDD"/>
              <w:left w:val="none" w:sz="4" w:space="0" w:color="DDDDDD"/>
              <w:bottom w:val="dashed" w:sz="4" w:space="0" w:color="B2B2B2"/>
              <w:right w:val="single" w:sz="6" w:space="0" w:color="FFFFFF"/>
            </w:tcBorders>
          </w:tcPr>
          <w:p w14:paraId="0655DF6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C34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BE0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6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963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400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453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E03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6F47" w14:textId="77777777" w:rsidR="008054A6" w:rsidRDefault="008054A6">
            <w:pPr>
              <w:pStyle w:val="ProductList-TableBody"/>
              <w:jc w:val="center"/>
            </w:pPr>
          </w:p>
        </w:tc>
      </w:tr>
      <w:tr w:rsidR="008054A6" w14:paraId="1B1FF25F" w14:textId="77777777">
        <w:tc>
          <w:tcPr>
            <w:tcW w:w="4660" w:type="dxa"/>
            <w:tcBorders>
              <w:top w:val="dashed" w:sz="4" w:space="0" w:color="B2B2B2"/>
              <w:left w:val="none" w:sz="4" w:space="0" w:color="6E6E6E"/>
              <w:bottom w:val="dashed" w:sz="4" w:space="0" w:color="B2B2B2"/>
              <w:right w:val="none" w:sz="4" w:space="0" w:color="DDDDDD"/>
            </w:tcBorders>
          </w:tcPr>
          <w:p w14:paraId="7CC98338" w14:textId="77777777" w:rsidR="008054A6" w:rsidRDefault="005B338A">
            <w:pPr>
              <w:pStyle w:val="ProductList-TableBody"/>
            </w:pPr>
            <w:r>
              <w:t>Microsoft 365 Business Standard</w:t>
            </w:r>
            <w:r>
              <w:fldChar w:fldCharType="begin"/>
            </w:r>
            <w:r>
              <w:instrText xml:space="preserve"> XE "Microsoft 365 Business Standard" </w:instrText>
            </w:r>
            <w:r>
              <w:fldChar w:fldCharType="end"/>
            </w:r>
            <w:r>
              <w:t xml:space="preserve"> (käyttäjän tilauskäyttöoikeus)</w:t>
            </w:r>
          </w:p>
        </w:tc>
        <w:tc>
          <w:tcPr>
            <w:tcW w:w="740" w:type="dxa"/>
            <w:tcBorders>
              <w:top w:val="dashed" w:sz="4" w:space="0" w:color="B2B2B2"/>
              <w:left w:val="none" w:sz="4" w:space="0" w:color="DDDDDD"/>
              <w:bottom w:val="dashed" w:sz="4" w:space="0" w:color="B2B2B2"/>
              <w:right w:val="single" w:sz="6" w:space="0" w:color="FFFFFF"/>
            </w:tcBorders>
          </w:tcPr>
          <w:p w14:paraId="59BBEB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B73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0E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9D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6EC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A94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FDD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A39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3E62" w14:textId="77777777" w:rsidR="008054A6" w:rsidRDefault="008054A6">
            <w:pPr>
              <w:pStyle w:val="ProductList-TableBody"/>
              <w:jc w:val="center"/>
            </w:pPr>
          </w:p>
        </w:tc>
      </w:tr>
      <w:tr w:rsidR="008054A6" w14:paraId="32F06542" w14:textId="77777777">
        <w:tc>
          <w:tcPr>
            <w:tcW w:w="4660" w:type="dxa"/>
            <w:tcBorders>
              <w:top w:val="dashed" w:sz="4" w:space="0" w:color="B2B2B2"/>
              <w:left w:val="none" w:sz="4" w:space="0" w:color="6E6E6E"/>
              <w:bottom w:val="dashed" w:sz="4" w:space="0" w:color="BFBFBF"/>
              <w:right w:val="none" w:sz="4" w:space="0" w:color="6E6E6E"/>
            </w:tcBorders>
          </w:tcPr>
          <w:p w14:paraId="33A1E5E7" w14:textId="77777777" w:rsidR="008054A6" w:rsidRDefault="005B338A">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dashed" w:sz="4" w:space="0" w:color="B2B2B2"/>
              <w:left w:val="none" w:sz="4" w:space="0" w:color="6E6E6E"/>
              <w:bottom w:val="dashed" w:sz="4" w:space="0" w:color="BFBFBF"/>
              <w:right w:val="single" w:sz="6" w:space="0" w:color="FFFFFF"/>
            </w:tcBorders>
          </w:tcPr>
          <w:p w14:paraId="64FD9C0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422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F5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D4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FE3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A4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98E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B9B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9FDB" w14:textId="77777777" w:rsidR="008054A6" w:rsidRDefault="008054A6">
            <w:pPr>
              <w:pStyle w:val="ProductList-TableBody"/>
              <w:jc w:val="center"/>
            </w:pPr>
          </w:p>
        </w:tc>
      </w:tr>
      <w:tr w:rsidR="008054A6" w14:paraId="47BCA3A1" w14:textId="77777777">
        <w:tc>
          <w:tcPr>
            <w:tcW w:w="4660" w:type="dxa"/>
            <w:tcBorders>
              <w:top w:val="dashed" w:sz="4" w:space="0" w:color="BFBFBF"/>
              <w:left w:val="none" w:sz="4" w:space="0" w:color="6E6E6E"/>
              <w:bottom w:val="dashed" w:sz="4" w:space="0" w:color="BFBFBF"/>
              <w:right w:val="none" w:sz="4" w:space="0" w:color="6E6E6E"/>
            </w:tcBorders>
          </w:tcPr>
          <w:p w14:paraId="4B696081" w14:textId="77777777" w:rsidR="008054A6" w:rsidRDefault="005B338A">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24A8124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DAD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D6F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2E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1D5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4D2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BF6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1A4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ADA7" w14:textId="77777777" w:rsidR="008054A6" w:rsidRDefault="008054A6">
            <w:pPr>
              <w:pStyle w:val="ProductList-TableBody"/>
              <w:jc w:val="center"/>
            </w:pPr>
          </w:p>
        </w:tc>
      </w:tr>
      <w:tr w:rsidR="008054A6" w14:paraId="5DDED263" w14:textId="77777777">
        <w:tc>
          <w:tcPr>
            <w:tcW w:w="4660" w:type="dxa"/>
            <w:tcBorders>
              <w:top w:val="dashed" w:sz="4" w:space="0" w:color="BFBFBF"/>
              <w:left w:val="none" w:sz="4" w:space="0" w:color="6E6E6E"/>
              <w:bottom w:val="dashed" w:sz="4" w:space="0" w:color="BFBFBF"/>
              <w:right w:val="none" w:sz="4" w:space="0" w:color="6E6E6E"/>
            </w:tcBorders>
          </w:tcPr>
          <w:p w14:paraId="2ADE27AA" w14:textId="77777777" w:rsidR="008054A6" w:rsidRDefault="005B338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A465D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EFE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681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9A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98D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45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02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ADE68"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213C" w14:textId="77777777" w:rsidR="008054A6" w:rsidRDefault="008054A6">
            <w:pPr>
              <w:pStyle w:val="ProductList-TableBody"/>
              <w:jc w:val="center"/>
            </w:pPr>
          </w:p>
        </w:tc>
      </w:tr>
      <w:tr w:rsidR="008054A6" w14:paraId="1AF23421" w14:textId="77777777">
        <w:tc>
          <w:tcPr>
            <w:tcW w:w="4660" w:type="dxa"/>
            <w:tcBorders>
              <w:top w:val="dashed" w:sz="4" w:space="0" w:color="BFBFBF"/>
              <w:left w:val="none" w:sz="4" w:space="0" w:color="6E6E6E"/>
              <w:bottom w:val="dashed" w:sz="4" w:space="0" w:color="BFBFBF"/>
              <w:right w:val="none" w:sz="4" w:space="0" w:color="6E6E6E"/>
            </w:tcBorders>
          </w:tcPr>
          <w:p w14:paraId="483A06C4" w14:textId="77777777" w:rsidR="008054A6" w:rsidRDefault="005B338A">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226F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54B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3F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6C7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8B5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48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C7B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7FE5"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2CB1" w14:textId="77777777" w:rsidR="008054A6" w:rsidRDefault="008054A6">
            <w:pPr>
              <w:pStyle w:val="ProductList-TableBody"/>
              <w:jc w:val="center"/>
            </w:pPr>
          </w:p>
        </w:tc>
      </w:tr>
      <w:tr w:rsidR="008054A6" w14:paraId="69891128" w14:textId="77777777">
        <w:tc>
          <w:tcPr>
            <w:tcW w:w="4660" w:type="dxa"/>
            <w:tcBorders>
              <w:top w:val="dashed" w:sz="4" w:space="0" w:color="BFBFBF"/>
              <w:left w:val="none" w:sz="4" w:space="0" w:color="6E6E6E"/>
              <w:bottom w:val="dashed" w:sz="4" w:space="0" w:color="BFBFBF"/>
              <w:right w:val="none" w:sz="4" w:space="0" w:color="6E6E6E"/>
            </w:tcBorders>
          </w:tcPr>
          <w:p w14:paraId="58C6A7CF" w14:textId="77777777" w:rsidR="008054A6" w:rsidRDefault="005B338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20978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DC0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C50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225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552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8D5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0F3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03C2"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DB4D" w14:textId="77777777" w:rsidR="008054A6" w:rsidRDefault="008054A6">
            <w:pPr>
              <w:pStyle w:val="ProductList-TableBody"/>
              <w:jc w:val="center"/>
            </w:pPr>
          </w:p>
        </w:tc>
      </w:tr>
      <w:tr w:rsidR="008054A6" w14:paraId="4069ADFC" w14:textId="77777777">
        <w:tc>
          <w:tcPr>
            <w:tcW w:w="4660" w:type="dxa"/>
            <w:tcBorders>
              <w:top w:val="dashed" w:sz="4" w:space="0" w:color="BFBFBF"/>
              <w:left w:val="none" w:sz="4" w:space="0" w:color="6E6E6E"/>
              <w:bottom w:val="dashed" w:sz="4" w:space="0" w:color="BFBFBF"/>
              <w:right w:val="none" w:sz="4" w:space="0" w:color="6E6E6E"/>
            </w:tcBorders>
          </w:tcPr>
          <w:p w14:paraId="4A6412DB" w14:textId="77777777" w:rsidR="008054A6" w:rsidRDefault="005B338A">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3447E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5BC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F30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38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06E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946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ACE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FB0D"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24B2" w14:textId="77777777" w:rsidR="008054A6" w:rsidRDefault="008054A6">
            <w:pPr>
              <w:pStyle w:val="ProductList-TableBody"/>
              <w:jc w:val="center"/>
            </w:pPr>
          </w:p>
        </w:tc>
      </w:tr>
      <w:tr w:rsidR="008054A6" w14:paraId="30474190" w14:textId="77777777">
        <w:tc>
          <w:tcPr>
            <w:tcW w:w="4660" w:type="dxa"/>
            <w:tcBorders>
              <w:top w:val="dashed" w:sz="4" w:space="0" w:color="BFBFBF"/>
              <w:left w:val="none" w:sz="4" w:space="0" w:color="6E6E6E"/>
              <w:bottom w:val="dashed" w:sz="4" w:space="0" w:color="BFBFBF"/>
              <w:right w:val="none" w:sz="4" w:space="0" w:color="6E6E6E"/>
            </w:tcBorders>
          </w:tcPr>
          <w:p w14:paraId="314476E9" w14:textId="77777777" w:rsidR="008054A6" w:rsidRDefault="005B338A">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2A92A4B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7CD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14F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AE1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170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48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2A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094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A8258" w14:textId="77777777" w:rsidR="008054A6" w:rsidRDefault="008054A6">
            <w:pPr>
              <w:pStyle w:val="ProductList-TableBody"/>
              <w:jc w:val="center"/>
            </w:pPr>
          </w:p>
        </w:tc>
      </w:tr>
      <w:tr w:rsidR="008054A6" w14:paraId="0D8A05C1" w14:textId="77777777">
        <w:tc>
          <w:tcPr>
            <w:tcW w:w="4660" w:type="dxa"/>
            <w:tcBorders>
              <w:top w:val="dashed" w:sz="4" w:space="0" w:color="BFBFBF"/>
              <w:left w:val="none" w:sz="4" w:space="0" w:color="6E6E6E"/>
              <w:bottom w:val="dashed" w:sz="4" w:space="0" w:color="BFBFBF"/>
              <w:right w:val="none" w:sz="4" w:space="0" w:color="6E6E6E"/>
            </w:tcBorders>
          </w:tcPr>
          <w:p w14:paraId="38AAF1C0" w14:textId="77777777" w:rsidR="008054A6" w:rsidRDefault="005B338A">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110934A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E09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B6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E87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52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5AB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3A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627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298D" w14:textId="77777777" w:rsidR="008054A6" w:rsidRDefault="008054A6">
            <w:pPr>
              <w:pStyle w:val="ProductList-TableBody"/>
              <w:jc w:val="center"/>
            </w:pPr>
          </w:p>
        </w:tc>
      </w:tr>
      <w:tr w:rsidR="008054A6" w14:paraId="086D0BD6" w14:textId="77777777">
        <w:tc>
          <w:tcPr>
            <w:tcW w:w="4660" w:type="dxa"/>
            <w:tcBorders>
              <w:top w:val="dashed" w:sz="4" w:space="0" w:color="BFBFBF"/>
              <w:left w:val="none" w:sz="4" w:space="0" w:color="6E6E6E"/>
              <w:bottom w:val="dashed" w:sz="4" w:space="0" w:color="BFBFBF"/>
              <w:right w:val="none" w:sz="4" w:space="0" w:color="6E6E6E"/>
            </w:tcBorders>
          </w:tcPr>
          <w:p w14:paraId="030B7696" w14:textId="77777777" w:rsidR="008054A6" w:rsidRDefault="005B338A">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9D1182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85B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8D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C0C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F9B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F19A"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52E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077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575B" w14:textId="77777777" w:rsidR="008054A6" w:rsidRDefault="008054A6">
            <w:pPr>
              <w:pStyle w:val="ProductList-TableBody"/>
              <w:jc w:val="center"/>
            </w:pPr>
          </w:p>
        </w:tc>
      </w:tr>
      <w:tr w:rsidR="008054A6" w14:paraId="242A4283" w14:textId="77777777">
        <w:tc>
          <w:tcPr>
            <w:tcW w:w="4660" w:type="dxa"/>
            <w:tcBorders>
              <w:top w:val="dashed" w:sz="4" w:space="0" w:color="BFBFBF"/>
              <w:left w:val="none" w:sz="4" w:space="0" w:color="6E6E6E"/>
              <w:bottom w:val="dashed" w:sz="4" w:space="0" w:color="BFBFBF"/>
              <w:right w:val="none" w:sz="4" w:space="0" w:color="6E6E6E"/>
            </w:tcBorders>
          </w:tcPr>
          <w:p w14:paraId="5A6BD90C" w14:textId="77777777" w:rsidR="008054A6" w:rsidRDefault="005B338A">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67286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F27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E92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C8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CEB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ACDB"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2D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3A5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3056" w14:textId="77777777" w:rsidR="008054A6" w:rsidRDefault="008054A6">
            <w:pPr>
              <w:pStyle w:val="ProductList-TableBody"/>
              <w:jc w:val="center"/>
            </w:pPr>
          </w:p>
        </w:tc>
      </w:tr>
      <w:tr w:rsidR="008054A6" w14:paraId="2E3CEF20" w14:textId="77777777">
        <w:tc>
          <w:tcPr>
            <w:tcW w:w="4660" w:type="dxa"/>
            <w:tcBorders>
              <w:top w:val="dashed" w:sz="4" w:space="0" w:color="BFBFBF"/>
              <w:left w:val="none" w:sz="4" w:space="0" w:color="6E6E6E"/>
              <w:bottom w:val="dashed" w:sz="4" w:space="0" w:color="BFBFBF"/>
              <w:right w:val="none" w:sz="4" w:space="0" w:color="6E6E6E"/>
            </w:tcBorders>
          </w:tcPr>
          <w:p w14:paraId="04466B51" w14:textId="77777777" w:rsidR="008054A6" w:rsidRDefault="005B338A">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C8FC0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1F0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2B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DCB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2B7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8B24"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90D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3FE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2735" w14:textId="77777777" w:rsidR="008054A6" w:rsidRDefault="008054A6">
            <w:pPr>
              <w:pStyle w:val="ProductList-TableBody"/>
              <w:jc w:val="center"/>
            </w:pPr>
          </w:p>
        </w:tc>
      </w:tr>
      <w:tr w:rsidR="008054A6" w14:paraId="58AB3284" w14:textId="77777777">
        <w:tc>
          <w:tcPr>
            <w:tcW w:w="4660" w:type="dxa"/>
            <w:tcBorders>
              <w:top w:val="dashed" w:sz="4" w:space="0" w:color="BFBFBF"/>
              <w:left w:val="none" w:sz="4" w:space="0" w:color="6E6E6E"/>
              <w:bottom w:val="dashed" w:sz="4" w:space="0" w:color="BFBFBF"/>
              <w:right w:val="none" w:sz="4" w:space="0" w:color="6E6E6E"/>
            </w:tcBorders>
          </w:tcPr>
          <w:p w14:paraId="72AE746A" w14:textId="77777777" w:rsidR="008054A6" w:rsidRDefault="005B338A">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29B505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A73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A2F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1A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C23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F387"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4E6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560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1700" w14:textId="77777777" w:rsidR="008054A6" w:rsidRDefault="008054A6">
            <w:pPr>
              <w:pStyle w:val="ProductList-TableBody"/>
              <w:jc w:val="center"/>
            </w:pPr>
          </w:p>
        </w:tc>
      </w:tr>
      <w:tr w:rsidR="008054A6" w14:paraId="07C31155" w14:textId="77777777">
        <w:tc>
          <w:tcPr>
            <w:tcW w:w="4660" w:type="dxa"/>
            <w:tcBorders>
              <w:top w:val="dashed" w:sz="4" w:space="0" w:color="BFBFBF"/>
              <w:left w:val="none" w:sz="4" w:space="0" w:color="6E6E6E"/>
              <w:bottom w:val="dashed" w:sz="4" w:space="0" w:color="BFBFBF"/>
              <w:right w:val="none" w:sz="4" w:space="0" w:color="6E6E6E"/>
            </w:tcBorders>
          </w:tcPr>
          <w:p w14:paraId="3ABDD1C9" w14:textId="77777777" w:rsidR="008054A6" w:rsidRDefault="005B338A">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F25F21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858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DEC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A9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9C7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EB9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53A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DAB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E53D" w14:textId="77777777" w:rsidR="008054A6" w:rsidRDefault="008054A6">
            <w:pPr>
              <w:pStyle w:val="ProductList-TableBody"/>
              <w:jc w:val="center"/>
            </w:pPr>
          </w:p>
        </w:tc>
      </w:tr>
      <w:tr w:rsidR="008054A6" w14:paraId="6F80D4B6" w14:textId="77777777">
        <w:tc>
          <w:tcPr>
            <w:tcW w:w="4660" w:type="dxa"/>
            <w:tcBorders>
              <w:top w:val="dashed" w:sz="4" w:space="0" w:color="BFBFBF"/>
              <w:left w:val="none" w:sz="4" w:space="0" w:color="6E6E6E"/>
              <w:bottom w:val="dashed" w:sz="4" w:space="0" w:color="BFBFBF"/>
              <w:right w:val="none" w:sz="4" w:space="0" w:color="6E6E6E"/>
            </w:tcBorders>
          </w:tcPr>
          <w:p w14:paraId="617C97E2" w14:textId="77777777" w:rsidR="008054A6" w:rsidRDefault="005B338A">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3DBA7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164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879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F90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621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8A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DB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FB6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E368" w14:textId="77777777" w:rsidR="008054A6" w:rsidRDefault="008054A6">
            <w:pPr>
              <w:pStyle w:val="ProductList-TableBody"/>
              <w:jc w:val="center"/>
            </w:pPr>
          </w:p>
        </w:tc>
      </w:tr>
      <w:tr w:rsidR="008054A6" w14:paraId="4BFD8720" w14:textId="77777777">
        <w:tc>
          <w:tcPr>
            <w:tcW w:w="4660" w:type="dxa"/>
            <w:tcBorders>
              <w:top w:val="dashed" w:sz="4" w:space="0" w:color="BFBFBF"/>
              <w:left w:val="none" w:sz="4" w:space="0" w:color="6E6E6E"/>
              <w:bottom w:val="dashed" w:sz="4" w:space="0" w:color="BFBFBF"/>
              <w:right w:val="none" w:sz="4" w:space="0" w:color="6E6E6E"/>
            </w:tcBorders>
          </w:tcPr>
          <w:p w14:paraId="3C6D3258" w14:textId="77777777" w:rsidR="008054A6" w:rsidRDefault="005B338A">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43126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F41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E83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13C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303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FBB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2D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DF5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704F" w14:textId="77777777" w:rsidR="008054A6" w:rsidRDefault="008054A6">
            <w:pPr>
              <w:pStyle w:val="ProductList-TableBody"/>
              <w:jc w:val="center"/>
            </w:pPr>
          </w:p>
        </w:tc>
      </w:tr>
      <w:tr w:rsidR="008054A6" w14:paraId="5A86B44B" w14:textId="77777777">
        <w:tc>
          <w:tcPr>
            <w:tcW w:w="4660" w:type="dxa"/>
            <w:tcBorders>
              <w:top w:val="dashed" w:sz="4" w:space="0" w:color="BFBFBF"/>
              <w:left w:val="none" w:sz="4" w:space="0" w:color="6E6E6E"/>
              <w:bottom w:val="dashed" w:sz="4" w:space="0" w:color="BFBFBF"/>
              <w:right w:val="none" w:sz="4" w:space="0" w:color="6E6E6E"/>
            </w:tcBorders>
          </w:tcPr>
          <w:p w14:paraId="5835BD33" w14:textId="77777777" w:rsidR="008054A6" w:rsidRDefault="005B338A">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0A840E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46B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E86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45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E50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61E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D58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6FA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8C6A" w14:textId="77777777" w:rsidR="008054A6" w:rsidRDefault="008054A6">
            <w:pPr>
              <w:pStyle w:val="ProductList-TableBody"/>
              <w:jc w:val="center"/>
            </w:pPr>
          </w:p>
        </w:tc>
      </w:tr>
      <w:tr w:rsidR="008054A6" w14:paraId="00AC9867" w14:textId="77777777">
        <w:tc>
          <w:tcPr>
            <w:tcW w:w="4660" w:type="dxa"/>
            <w:tcBorders>
              <w:top w:val="dashed" w:sz="4" w:space="0" w:color="BFBFBF"/>
              <w:left w:val="none" w:sz="4" w:space="0" w:color="6E6E6E"/>
              <w:bottom w:val="dashed" w:sz="4" w:space="0" w:color="BFBFBF"/>
              <w:right w:val="none" w:sz="4" w:space="0" w:color="6E6E6E"/>
            </w:tcBorders>
          </w:tcPr>
          <w:p w14:paraId="7CBF8FC3" w14:textId="77777777" w:rsidR="008054A6" w:rsidRDefault="005B338A">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BFB28F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991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0AB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AB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D2F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C6C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1BC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761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47E9" w14:textId="77777777" w:rsidR="008054A6" w:rsidRDefault="008054A6">
            <w:pPr>
              <w:pStyle w:val="ProductList-TableBody"/>
              <w:jc w:val="center"/>
            </w:pPr>
          </w:p>
        </w:tc>
      </w:tr>
      <w:tr w:rsidR="008054A6" w14:paraId="6EDB1B38" w14:textId="77777777">
        <w:tc>
          <w:tcPr>
            <w:tcW w:w="4660" w:type="dxa"/>
            <w:tcBorders>
              <w:top w:val="dashed" w:sz="4" w:space="0" w:color="BFBFBF"/>
              <w:left w:val="none" w:sz="4" w:space="0" w:color="6E6E6E"/>
              <w:bottom w:val="dashed" w:sz="4" w:space="0" w:color="BFBFBF"/>
              <w:right w:val="none" w:sz="4" w:space="0" w:color="6E6E6E"/>
            </w:tcBorders>
          </w:tcPr>
          <w:p w14:paraId="785F6A53" w14:textId="77777777" w:rsidR="008054A6" w:rsidRDefault="005B338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F7EFA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3CB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1FF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87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C6D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777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8A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AB3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D284" w14:textId="77777777" w:rsidR="008054A6" w:rsidRDefault="008054A6">
            <w:pPr>
              <w:pStyle w:val="ProductList-TableBody"/>
              <w:jc w:val="center"/>
            </w:pPr>
          </w:p>
        </w:tc>
      </w:tr>
      <w:tr w:rsidR="008054A6" w14:paraId="638FD214" w14:textId="77777777">
        <w:tc>
          <w:tcPr>
            <w:tcW w:w="4660" w:type="dxa"/>
            <w:tcBorders>
              <w:top w:val="dashed" w:sz="4" w:space="0" w:color="BFBFBF"/>
              <w:left w:val="none" w:sz="4" w:space="0" w:color="6E6E6E"/>
              <w:bottom w:val="dashed" w:sz="4" w:space="0" w:color="BFBFBF"/>
              <w:right w:val="none" w:sz="4" w:space="0" w:color="6E6E6E"/>
            </w:tcBorders>
          </w:tcPr>
          <w:p w14:paraId="66B02A8D" w14:textId="77777777" w:rsidR="008054A6" w:rsidRDefault="005B338A">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F5D632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9EC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6EE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13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F83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014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4D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530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93F4" w14:textId="77777777" w:rsidR="008054A6" w:rsidRDefault="008054A6">
            <w:pPr>
              <w:pStyle w:val="ProductList-TableBody"/>
              <w:jc w:val="center"/>
            </w:pPr>
          </w:p>
        </w:tc>
      </w:tr>
      <w:tr w:rsidR="008054A6" w14:paraId="3A903BE3" w14:textId="77777777">
        <w:tc>
          <w:tcPr>
            <w:tcW w:w="4660" w:type="dxa"/>
            <w:tcBorders>
              <w:top w:val="dashed" w:sz="4" w:space="0" w:color="BFBFBF"/>
              <w:left w:val="none" w:sz="4" w:space="0" w:color="6E6E6E"/>
              <w:bottom w:val="dashed" w:sz="4" w:space="0" w:color="BFBFBF"/>
              <w:right w:val="none" w:sz="4" w:space="0" w:color="6E6E6E"/>
            </w:tcBorders>
          </w:tcPr>
          <w:p w14:paraId="1F7B2C53" w14:textId="77777777" w:rsidR="008054A6" w:rsidRDefault="005B338A">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360249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ECA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8C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4F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6EA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78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4D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69A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41DB" w14:textId="77777777" w:rsidR="008054A6" w:rsidRDefault="008054A6">
            <w:pPr>
              <w:pStyle w:val="ProductList-TableBody"/>
              <w:jc w:val="center"/>
            </w:pPr>
          </w:p>
        </w:tc>
      </w:tr>
      <w:tr w:rsidR="008054A6" w14:paraId="637B329B" w14:textId="77777777">
        <w:tc>
          <w:tcPr>
            <w:tcW w:w="4660" w:type="dxa"/>
            <w:tcBorders>
              <w:top w:val="dashed" w:sz="4" w:space="0" w:color="BFBFBF"/>
              <w:left w:val="none" w:sz="4" w:space="0" w:color="6E6E6E"/>
              <w:bottom w:val="dashed" w:sz="4" w:space="0" w:color="BFBFBF"/>
              <w:right w:val="none" w:sz="4" w:space="0" w:color="6E6E6E"/>
            </w:tcBorders>
          </w:tcPr>
          <w:p w14:paraId="4A563853" w14:textId="77777777" w:rsidR="008054A6" w:rsidRDefault="005B338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8BB9F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03B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F55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3E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AC0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559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916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6A8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24D8" w14:textId="77777777" w:rsidR="008054A6" w:rsidRDefault="008054A6">
            <w:pPr>
              <w:pStyle w:val="ProductList-TableBody"/>
              <w:jc w:val="center"/>
            </w:pPr>
          </w:p>
        </w:tc>
      </w:tr>
      <w:tr w:rsidR="008054A6" w14:paraId="7B86A28D" w14:textId="77777777">
        <w:tc>
          <w:tcPr>
            <w:tcW w:w="4660" w:type="dxa"/>
            <w:tcBorders>
              <w:top w:val="dashed" w:sz="4" w:space="0" w:color="BFBFBF"/>
              <w:left w:val="none" w:sz="4" w:space="0" w:color="6E6E6E"/>
              <w:bottom w:val="dashed" w:sz="4" w:space="0" w:color="BFBFBF"/>
              <w:right w:val="none" w:sz="4" w:space="0" w:color="6E6E6E"/>
            </w:tcBorders>
          </w:tcPr>
          <w:p w14:paraId="085150BC" w14:textId="77777777" w:rsidR="008054A6" w:rsidRDefault="005B338A">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292E96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FB9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D4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F93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36F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20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53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5B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F39C" w14:textId="77777777" w:rsidR="008054A6" w:rsidRDefault="008054A6">
            <w:pPr>
              <w:pStyle w:val="ProductList-TableBody"/>
              <w:jc w:val="center"/>
            </w:pPr>
          </w:p>
        </w:tc>
      </w:tr>
      <w:tr w:rsidR="008054A6" w14:paraId="626E1B79" w14:textId="77777777">
        <w:tc>
          <w:tcPr>
            <w:tcW w:w="4660" w:type="dxa"/>
            <w:tcBorders>
              <w:top w:val="dashed" w:sz="4" w:space="0" w:color="BFBFBF"/>
              <w:left w:val="none" w:sz="4" w:space="0" w:color="6E6E6E"/>
              <w:bottom w:val="dashed" w:sz="4" w:space="0" w:color="BFBFBF"/>
              <w:right w:val="none" w:sz="4" w:space="0" w:color="6E6E6E"/>
            </w:tcBorders>
          </w:tcPr>
          <w:p w14:paraId="7716F73A" w14:textId="77777777" w:rsidR="008054A6" w:rsidRDefault="005B338A">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7175D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248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0B2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0B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49B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378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9FB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04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A900" w14:textId="77777777" w:rsidR="008054A6" w:rsidRDefault="008054A6">
            <w:pPr>
              <w:pStyle w:val="ProductList-TableBody"/>
              <w:jc w:val="center"/>
            </w:pPr>
          </w:p>
        </w:tc>
      </w:tr>
      <w:tr w:rsidR="008054A6" w14:paraId="27207FAD" w14:textId="77777777">
        <w:tc>
          <w:tcPr>
            <w:tcW w:w="4660" w:type="dxa"/>
            <w:tcBorders>
              <w:top w:val="dashed" w:sz="4" w:space="0" w:color="BFBFBF"/>
              <w:left w:val="none" w:sz="4" w:space="0" w:color="6E6E6E"/>
              <w:bottom w:val="dashed" w:sz="4" w:space="0" w:color="BFBFBF"/>
              <w:right w:val="none" w:sz="4" w:space="0" w:color="6E6E6E"/>
            </w:tcBorders>
          </w:tcPr>
          <w:p w14:paraId="3520CCD2" w14:textId="77777777" w:rsidR="008054A6" w:rsidRDefault="005B338A">
            <w:pPr>
              <w:pStyle w:val="ProductList-TableBody"/>
            </w:pPr>
            <w:r>
              <w:rPr>
                <w:color w:val="000000"/>
              </w:rPr>
              <w:t>Älykkäät sisältöpalvelut (SL)</w:t>
            </w:r>
            <w:r>
              <w:fldChar w:fldCharType="begin"/>
            </w:r>
            <w:r>
              <w:instrText xml:space="preserve"> XE "Älykkäät sisältöpalvelut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E624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8E1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07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AA3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925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DA5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01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AB4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0B20" w14:textId="77777777" w:rsidR="008054A6" w:rsidRDefault="008054A6">
            <w:pPr>
              <w:pStyle w:val="ProductList-TableBody"/>
              <w:jc w:val="center"/>
            </w:pPr>
          </w:p>
        </w:tc>
      </w:tr>
      <w:tr w:rsidR="008054A6" w14:paraId="6794F391" w14:textId="77777777">
        <w:tc>
          <w:tcPr>
            <w:tcW w:w="4660" w:type="dxa"/>
            <w:tcBorders>
              <w:top w:val="dashed" w:sz="4" w:space="0" w:color="BFBFBF"/>
              <w:left w:val="none" w:sz="4" w:space="0" w:color="6E6E6E"/>
              <w:bottom w:val="dashed" w:sz="4" w:space="0" w:color="BFBFBF"/>
              <w:right w:val="none" w:sz="4" w:space="0" w:color="6E6E6E"/>
            </w:tcBorders>
          </w:tcPr>
          <w:p w14:paraId="24CEDA67" w14:textId="77777777" w:rsidR="008054A6" w:rsidRDefault="005B338A">
            <w:pPr>
              <w:pStyle w:val="ProductList-TableBody"/>
            </w:pPr>
            <w:r>
              <w:rPr>
                <w:color w:val="000000"/>
              </w:rPr>
              <w:t>Extra Graph Connector Capacity (tilauskäyttöoikeudet)</w:t>
            </w:r>
            <w:r>
              <w:fldChar w:fldCharType="begin"/>
            </w:r>
            <w:r>
              <w:instrText xml:space="preserve"> XE "Extra Graph Connector Capacity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D70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965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62A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48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3C1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9AC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466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6DA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B5DE" w14:textId="77777777" w:rsidR="008054A6" w:rsidRDefault="008054A6">
            <w:pPr>
              <w:pStyle w:val="ProductList-TableBody"/>
              <w:jc w:val="center"/>
            </w:pPr>
          </w:p>
        </w:tc>
      </w:tr>
      <w:tr w:rsidR="008054A6" w14:paraId="1115545C" w14:textId="77777777">
        <w:tc>
          <w:tcPr>
            <w:tcW w:w="4660" w:type="dxa"/>
            <w:tcBorders>
              <w:top w:val="dashed" w:sz="4" w:space="0" w:color="BFBFBF"/>
              <w:left w:val="none" w:sz="4" w:space="0" w:color="6E6E6E"/>
              <w:bottom w:val="dashed" w:sz="4" w:space="0" w:color="A5A5A5"/>
              <w:right w:val="none" w:sz="4" w:space="0" w:color="6E6E6E"/>
            </w:tcBorders>
          </w:tcPr>
          <w:p w14:paraId="5850ED7F" w14:textId="77777777" w:rsidR="008054A6" w:rsidRDefault="005B338A">
            <w:pPr>
              <w:pStyle w:val="ProductList-TableBody"/>
            </w:pPr>
            <w:r>
              <w:rPr>
                <w:color w:val="000000"/>
              </w:rPr>
              <w:t>Skype for Business Plus CAL Add-on for Microsoft 365 E3 (käyttäjän tilauskäyttöoikeudet)</w:t>
            </w:r>
            <w:r>
              <w:fldChar w:fldCharType="begin"/>
            </w:r>
            <w:r>
              <w:instrText xml:space="preserve"> XE "Skype for Business Plus CAL Add-on for Microsoft 365 E3 (käyttäjän tilauskäyttöoikeudet)"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3B409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A14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D5D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8A0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D7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BD1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72A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F21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6D98" w14:textId="77777777" w:rsidR="008054A6" w:rsidRDefault="008054A6">
            <w:pPr>
              <w:pStyle w:val="ProductList-TableBody"/>
              <w:jc w:val="center"/>
            </w:pPr>
          </w:p>
        </w:tc>
      </w:tr>
      <w:tr w:rsidR="008054A6" w14:paraId="66C4B2D2" w14:textId="77777777">
        <w:tc>
          <w:tcPr>
            <w:tcW w:w="4660" w:type="dxa"/>
            <w:tcBorders>
              <w:top w:val="dashed" w:sz="4" w:space="0" w:color="A5A5A5"/>
              <w:left w:val="none" w:sz="4" w:space="0" w:color="6E6E6E"/>
              <w:bottom w:val="dashed" w:sz="4" w:space="0" w:color="B2B2B2"/>
              <w:right w:val="none" w:sz="4" w:space="0" w:color="6E6E6E"/>
            </w:tcBorders>
          </w:tcPr>
          <w:p w14:paraId="7A5215B9" w14:textId="77777777" w:rsidR="008054A6" w:rsidRDefault="005B338A">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A1865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0D1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08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750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59E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A9A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02F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D0B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CB2F" w14:textId="77777777" w:rsidR="008054A6" w:rsidRDefault="008054A6">
            <w:pPr>
              <w:pStyle w:val="ProductList-TableBody"/>
              <w:jc w:val="center"/>
            </w:pPr>
          </w:p>
        </w:tc>
      </w:tr>
      <w:tr w:rsidR="008054A6" w14:paraId="0CC23850" w14:textId="77777777">
        <w:tc>
          <w:tcPr>
            <w:tcW w:w="4660" w:type="dxa"/>
            <w:tcBorders>
              <w:top w:val="dashed" w:sz="4" w:space="0" w:color="B2B2B2"/>
              <w:left w:val="none" w:sz="4" w:space="0" w:color="6E6E6E"/>
              <w:bottom w:val="none" w:sz="4" w:space="0" w:color="BFBFBF"/>
              <w:right w:val="none" w:sz="4" w:space="0" w:color="6E6E6E"/>
            </w:tcBorders>
          </w:tcPr>
          <w:p w14:paraId="230D1FF2" w14:textId="77777777" w:rsidR="008054A6" w:rsidRDefault="005B338A">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8F51D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978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B1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8F0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88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6414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EC5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408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D409" w14:textId="77777777" w:rsidR="008054A6" w:rsidRDefault="008054A6">
            <w:pPr>
              <w:pStyle w:val="ProductList-TableBody"/>
              <w:jc w:val="center"/>
            </w:pPr>
          </w:p>
        </w:tc>
      </w:tr>
    </w:tbl>
    <w:p w14:paraId="11F6FCC7" w14:textId="77777777" w:rsidR="008054A6" w:rsidRDefault="008054A6">
      <w:pPr>
        <w:pStyle w:val="ProductList-Body"/>
      </w:pPr>
    </w:p>
    <w:p w14:paraId="4B4C1C1C" w14:textId="77777777" w:rsidR="008054A6" w:rsidRDefault="005B338A">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8054A6" w14:paraId="5A69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F3264"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A9D0676"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50DB86D"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2271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257A"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53969CC"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A4F4" w14:textId="77777777" w:rsidR="008054A6" w:rsidRDefault="005B338A">
            <w:pPr>
              <w:pStyle w:val="ProductList-TableBody"/>
            </w:pPr>
            <w:r>
              <w:rPr>
                <w:color w:val="404040"/>
              </w:rPr>
              <w:t>Kampanjat: –</w:t>
            </w:r>
          </w:p>
        </w:tc>
      </w:tr>
      <w:tr w:rsidR="008054A6" w14:paraId="11926224" w14:textId="77777777">
        <w:tc>
          <w:tcPr>
            <w:tcW w:w="4040" w:type="dxa"/>
            <w:tcBorders>
              <w:top w:val="single" w:sz="4" w:space="0" w:color="000000"/>
              <w:left w:val="single" w:sz="4" w:space="0" w:color="000000"/>
              <w:bottom w:val="single" w:sz="4" w:space="0" w:color="000000"/>
              <w:right w:val="single" w:sz="4" w:space="0" w:color="000000"/>
            </w:tcBorders>
          </w:tcPr>
          <w:p w14:paraId="65833379"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55A8E7B"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E19099C"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8054A6" w14:paraId="3DD25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BC8F5"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FE93C97"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1C641AC"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913C1F5" w14:textId="77777777" w:rsidR="008054A6" w:rsidRDefault="008054A6">
      <w:pPr>
        <w:pStyle w:val="ProductList-Body"/>
      </w:pPr>
    </w:p>
    <w:p w14:paraId="1604AF7F" w14:textId="77777777" w:rsidR="008054A6" w:rsidRDefault="005B338A">
      <w:pPr>
        <w:pStyle w:val="ProductList-ClauseHeading"/>
        <w:outlineLvl w:val="3"/>
      </w:pPr>
      <w:r>
        <w:t>2.1 Sovellettavat käyttöoikeusehdot</w:t>
      </w:r>
    </w:p>
    <w:p w14:paraId="4CCD464C" w14:textId="77777777" w:rsidR="008054A6" w:rsidRDefault="005B338A">
      <w:pPr>
        <w:pStyle w:val="ProductList-Body"/>
      </w:pPr>
      <w:r>
        <w:t xml:space="preserve">Microsoft 365 kuuluu Microsoft 365:n sisältävien yksittäisten tuotteiden ja palveluiden käyttöehtojen alaisuuteen, kuten tämän Microsoft 365 -tuotenimen muokatuissa käyttöehdoissa todetaan. </w:t>
      </w:r>
    </w:p>
    <w:p w14:paraId="7A0E9D0F" w14:textId="77777777" w:rsidR="008054A6" w:rsidRDefault="005B338A">
      <w:pPr>
        <w:pStyle w:val="ProductList-SubClauseHeading"/>
        <w:outlineLvl w:val="4"/>
      </w:pPr>
      <w:r>
        <w:t>2.1.1 Microsoft 365 -komponentit</w:t>
      </w:r>
    </w:p>
    <w:p w14:paraId="1DAC4548" w14:textId="77777777" w:rsidR="008054A6" w:rsidRDefault="005B338A" w:rsidP="005B338A">
      <w:pPr>
        <w:pStyle w:val="ProductList-Bullet"/>
        <w:numPr>
          <w:ilvl w:val="1"/>
          <w:numId w:val="40"/>
        </w:numPr>
      </w:pPr>
      <w:r>
        <w:t xml:space="preserve">Microsoft 365 E3/E5:n komponentteihin sisältyvät Office 365 E3/E5, Enterprise Mobility + Security E3/E5 ja Windows 10 Enterprise E3/E5 Per User.   </w:t>
      </w:r>
    </w:p>
    <w:p w14:paraId="74EAA64E" w14:textId="77777777" w:rsidR="008054A6" w:rsidRDefault="005B338A" w:rsidP="005B338A">
      <w:pPr>
        <w:pStyle w:val="ProductList-Bullet"/>
        <w:numPr>
          <w:ilvl w:val="1"/>
          <w:numId w:val="40"/>
        </w:numPr>
      </w:pPr>
      <w:r>
        <w:t>Microsoft 365 A3/A5:n komponentteihin sisältyvät Office 365 A3/A5, Enterprise Mobility + Security A3/A5, Windows 10 Education A3/A5 ja Minecraft: Education Edition.</w:t>
      </w:r>
    </w:p>
    <w:p w14:paraId="68FB05A7" w14:textId="77777777" w:rsidR="008054A6" w:rsidRDefault="005B338A" w:rsidP="005B338A">
      <w:pPr>
        <w:pStyle w:val="ProductList-Bullet"/>
        <w:numPr>
          <w:ilvl w:val="1"/>
          <w:numId w:val="40"/>
        </w:numPr>
      </w:pPr>
      <w:r>
        <w:t xml:space="preserve">Microsoft 365 F3:n komponentteihin sisältyvät Office 365 F3, Enterprise Mobility + Security E3 ja Windows 10 Enterprise E3. </w:t>
      </w:r>
    </w:p>
    <w:p w14:paraId="0114D9AC" w14:textId="77777777" w:rsidR="008054A6" w:rsidRDefault="005B338A" w:rsidP="005B338A">
      <w:pPr>
        <w:pStyle w:val="ProductList-Bullet"/>
        <w:numPr>
          <w:ilvl w:val="1"/>
          <w:numId w:val="40"/>
        </w:numPr>
      </w:pPr>
      <w:r>
        <w:t xml:space="preserve">Microsoft 365 F1:n komponentteihin sisältyvät Enterprise Mobility + Security E3 ja rajoitetut Office-palvelut. </w:t>
      </w:r>
    </w:p>
    <w:p w14:paraId="17EF5495" w14:textId="77777777" w:rsidR="008054A6" w:rsidRDefault="005B338A" w:rsidP="005B338A">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538C9B57" w14:textId="77777777" w:rsidR="008054A6" w:rsidRDefault="008054A6">
      <w:pPr>
        <w:pStyle w:val="ProductList-BodyIndented"/>
      </w:pPr>
    </w:p>
    <w:p w14:paraId="54303B53" w14:textId="77777777" w:rsidR="008054A6" w:rsidRDefault="005B338A">
      <w:pPr>
        <w:pStyle w:val="ProductList-SubClauseHeading"/>
        <w:outlineLvl w:val="4"/>
      </w:pPr>
      <w:r>
        <w:t>2.1.2 Käyttöoikeuden määrittäminen ja Windows-käyttöoikeudet.</w:t>
      </w:r>
    </w:p>
    <w:p w14:paraId="5960B1B9" w14:textId="77777777" w:rsidR="008054A6" w:rsidRDefault="005B338A">
      <w:pPr>
        <w:pStyle w:val="ProductList-BodyIndented"/>
      </w:pPr>
      <w:r>
        <w:t>Microsoft 365 -käyttöoikeuksien Windows-komponenttia on muokattu seuraavasti:</w:t>
      </w:r>
    </w:p>
    <w:p w14:paraId="6D8EE67D" w14:textId="77777777" w:rsidR="008054A6" w:rsidRDefault="005B338A" w:rsidP="005B338A">
      <w:pPr>
        <w:pStyle w:val="ProductList-Bullet"/>
        <w:numPr>
          <w:ilvl w:val="1"/>
          <w:numId w:val="41"/>
        </w:numPr>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1E2D32E9" w14:textId="77777777" w:rsidR="008054A6" w:rsidRDefault="005B338A" w:rsidP="005B338A">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4706E4E5" w14:textId="77777777" w:rsidR="008054A6" w:rsidRDefault="008054A6">
      <w:pPr>
        <w:pStyle w:val="ProductList-BodyIndented"/>
      </w:pPr>
    </w:p>
    <w:p w14:paraId="6E87ED45" w14:textId="77777777" w:rsidR="008054A6" w:rsidRDefault="005B338A">
      <w:pPr>
        <w:pStyle w:val="ProductList-SubClauseHeading"/>
        <w:outlineLvl w:val="4"/>
      </w:pPr>
      <w:r>
        <w:t>2.1.3 Microsoft 365 F1/F3</w:t>
      </w:r>
    </w:p>
    <w:p w14:paraId="6FA6663A" w14:textId="77777777" w:rsidR="008054A6" w:rsidRDefault="005B338A">
      <w:pPr>
        <w:pStyle w:val="ProductList-SubSubClauseHeading"/>
        <w:outlineLvl w:val="5"/>
      </w:pPr>
      <w:r>
        <w:t>2.1.3.1 Käyttöoikeuksien kelpoisuusehdot Firstline Worker -käyttöoikeuksien osalta</w:t>
      </w:r>
    </w:p>
    <w:p w14:paraId="5DACAA24" w14:textId="77777777" w:rsidR="008054A6" w:rsidRDefault="005B338A">
      <w:pPr>
        <w:pStyle w:val="ProductList-BodyIndented2"/>
      </w:pPr>
      <w:r>
        <w:t xml:space="preserve">Microsoft 365 Firstline Worker -käyttöoikeuksia voidaan määrittää vain käyttäjille, jotka täyttävät vähintään yhden seuraavista ehdoista: </w:t>
      </w:r>
    </w:p>
    <w:p w14:paraId="440816A5" w14:textId="77777777" w:rsidR="008054A6" w:rsidRDefault="005B338A" w:rsidP="005B338A">
      <w:pPr>
        <w:pStyle w:val="ProductList-Bullet"/>
        <w:numPr>
          <w:ilvl w:val="2"/>
          <w:numId w:val="42"/>
        </w:numPr>
      </w:pPr>
      <w:r>
        <w:t xml:space="preserve">käyttäjä käyttää ensisijaista työlaitetta, jossa on yksittäinen alle 10,1 tuuman näyttö </w:t>
      </w:r>
    </w:p>
    <w:p w14:paraId="0559A38B" w14:textId="77777777" w:rsidR="008054A6" w:rsidRDefault="005B338A" w:rsidP="005B338A">
      <w:pPr>
        <w:pStyle w:val="ProductList-Bullet"/>
        <w:numPr>
          <w:ilvl w:val="2"/>
          <w:numId w:val="42"/>
        </w:numPr>
      </w:pPr>
      <w:r>
        <w:t xml:space="preserve">käyttäjä jakaa ensisijaisen työlaitteensa muiden ehdot täyttävien Microsoft 365- tai Office 365 Firstline Worker -käyttöoikeuksien käyttäjien kanssa joko työvuoron aikana tai eri työvuorossa </w:t>
      </w:r>
    </w:p>
    <w:p w14:paraId="5AE3B8AD" w14:textId="77777777" w:rsidR="008054A6" w:rsidRDefault="005B338A" w:rsidP="005B338A">
      <w:pPr>
        <w:pStyle w:val="ProductList-Bullet"/>
        <w:numPr>
          <w:ilvl w:val="3"/>
          <w:numId w:val="42"/>
        </w:numPr>
      </w:pPr>
      <w:r>
        <w:t xml:space="preserve">Muiden käyttöoikeudellisten Microsoft Firstline Worker -käyttäjien on myös käytettävä laitetta ensisijaisena työlaitteenaan. </w:t>
      </w:r>
    </w:p>
    <w:p w14:paraId="6D30B2FD" w14:textId="77777777" w:rsidR="008054A6" w:rsidRDefault="005B338A" w:rsidP="005B338A">
      <w:pPr>
        <w:pStyle w:val="ProductList-Bullet"/>
        <w:numPr>
          <w:ilvl w:val="3"/>
          <w:numId w:val="42"/>
        </w:numPr>
      </w:pPr>
      <w:r>
        <w:t>Kaikki jaetulla laitteella käytettävät ohjelmistot tai palvelut edellyttävät sitä, että laitteelle tai käyttäjille määritetään käyttöoikeus, joka kattaa kyseisten ohjelmistojen tai palveluiden käytön.</w:t>
      </w:r>
    </w:p>
    <w:p w14:paraId="004F9491" w14:textId="77777777" w:rsidR="008054A6" w:rsidRDefault="008054A6">
      <w:pPr>
        <w:pStyle w:val="ProductList-BodyIndented2"/>
      </w:pPr>
    </w:p>
    <w:p w14:paraId="08032D82" w14:textId="77777777" w:rsidR="008054A6" w:rsidRDefault="005B338A">
      <w:pPr>
        <w:pStyle w:val="ProductList-BodyIndented2"/>
      </w:pPr>
      <w:r>
        <w:t>Kelpoisiin Microsoft 365- ja Office 365 Firstline Worker -käyttöoikeuksiin sisältyvät Microsoft 365 F1, Microsoft 365 F3 ja/tai Office 365 F3.</w:t>
      </w:r>
    </w:p>
    <w:p w14:paraId="7CF59BDB" w14:textId="77777777" w:rsidR="008054A6" w:rsidRDefault="008054A6">
      <w:pPr>
        <w:pStyle w:val="ProductList-BodyIndented2"/>
      </w:pPr>
    </w:p>
    <w:p w14:paraId="756921A6" w14:textId="77777777" w:rsidR="008054A6" w:rsidRDefault="005B338A">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5D3CCD05" w14:textId="77777777" w:rsidR="008054A6" w:rsidRDefault="008054A6">
      <w:pPr>
        <w:pStyle w:val="ProductList-BodyIndented2"/>
      </w:pPr>
    </w:p>
    <w:p w14:paraId="0092326E" w14:textId="77777777" w:rsidR="008054A6" w:rsidRDefault="005B338A">
      <w:pPr>
        <w:pStyle w:val="ProductList-SubSubClauseHeading"/>
        <w:outlineLvl w:val="5"/>
      </w:pPr>
      <w:r>
        <w:t>2.1.3.2 Microsoft 365 F3:n Windows 10 -käyttöoikeudet</w:t>
      </w:r>
    </w:p>
    <w:p w14:paraId="03A551DF" w14:textId="77777777" w:rsidR="008054A6" w:rsidRDefault="005B338A">
      <w:pPr>
        <w:pStyle w:val="ProductList-BodyIndented2"/>
      </w:pPr>
      <w:r>
        <w:t>Microsoft 365 F3 -käyttöoikeuksien Windows-komponenttia on edelleen muokattu seuraavasti:</w:t>
      </w:r>
    </w:p>
    <w:p w14:paraId="78429C6B" w14:textId="77777777" w:rsidR="008054A6" w:rsidRDefault="005B338A" w:rsidP="005B338A">
      <w:pPr>
        <w:pStyle w:val="ProductList-Bullet"/>
        <w:numPr>
          <w:ilvl w:val="2"/>
          <w:numId w:val="43"/>
        </w:numPr>
      </w:pPr>
      <w:r>
        <w:t>Windows 10 Enterprise LTSC:n käyttöoikeuksia ei sovelleta.</w:t>
      </w:r>
    </w:p>
    <w:p w14:paraId="2E77BA5A" w14:textId="77777777" w:rsidR="008054A6" w:rsidRDefault="005B338A" w:rsidP="005B338A">
      <w:pPr>
        <w:pStyle w:val="ProductList-Bullet"/>
        <w:numPr>
          <w:ilvl w:val="2"/>
          <w:numId w:val="43"/>
        </w:numPr>
      </w:pPr>
      <w:r>
        <w:t xml:space="preserve">MDOP:n asennus- ja käyttöoikeutta ei sovelleta. </w:t>
      </w:r>
    </w:p>
    <w:p w14:paraId="4234E47D" w14:textId="77777777" w:rsidR="008054A6" w:rsidRDefault="005B338A" w:rsidP="005B338A">
      <w:pPr>
        <w:pStyle w:val="ProductList-Bullet"/>
        <w:numPr>
          <w:ilvl w:val="2"/>
          <w:numId w:val="43"/>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Käyttöoikeudellisia käyttäjiä</w:t>
      </w:r>
      <w:r>
        <w:fldChar w:fldCharType="end"/>
      </w:r>
      <w:r>
        <w:t>.</w:t>
      </w:r>
    </w:p>
    <w:p w14:paraId="022E686E" w14:textId="77777777" w:rsidR="008054A6" w:rsidRDefault="008054A6">
      <w:pPr>
        <w:pStyle w:val="ProductList-BodyIndented2"/>
      </w:pPr>
    </w:p>
    <w:p w14:paraId="4968EF58" w14:textId="77777777" w:rsidR="008054A6" w:rsidRDefault="005B338A">
      <w:pPr>
        <w:pStyle w:val="ProductList-SubSubClauseHeading"/>
        <w:outlineLvl w:val="5"/>
      </w:pPr>
      <w:r>
        <w:t>2.1.3.3 Älypuhelimet ja tabletit</w:t>
      </w:r>
    </w:p>
    <w:p w14:paraId="59B2E354" w14:textId="77777777" w:rsidR="008054A6" w:rsidRDefault="005B338A">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EC7EEA0" w14:textId="77777777" w:rsidR="008054A6" w:rsidRDefault="008054A6">
      <w:pPr>
        <w:pStyle w:val="ProductList-BodyIndented2"/>
      </w:pPr>
    </w:p>
    <w:p w14:paraId="171A3330" w14:textId="77777777" w:rsidR="008054A6" w:rsidRDefault="005B338A">
      <w:pPr>
        <w:pStyle w:val="ProductList-SubSubClauseHeading"/>
        <w:outlineLvl w:val="5"/>
      </w:pPr>
      <w:r>
        <w:t>2.1.3.4 Microsoft 365 F1 User Mailbox -käyttöoikeudet</w:t>
      </w:r>
    </w:p>
    <w:p w14:paraId="632A81B7" w14:textId="77777777" w:rsidR="008054A6" w:rsidRDefault="005B338A">
      <w:pPr>
        <w:pStyle w:val="ProductList-BodyIndented2"/>
      </w:pPr>
      <w:r>
        <w:t>M365 F1 ei sisällä oikeuksia Exchange-postilaatikkoon. Kokonaisvaltaisen Teams-kokemuksen mahdollistamiseksi M365 F1 -käyttöoikeuksiin saattaa kuulua ylimääräinen Exchange Online K1 -käyttöoikeus. Vaikka Exchange Online K1 -käyttöoikeus sisältää postilaatikon käyttäjälle, M365 F1 -käyttäjät eivät ole oikeutettuja postilaatikon käyttöön. Suosittelemme, että poistat Outlookin käytöstä verkossa näiden vaiheiden mukaisesti (</w:t>
      </w:r>
      <w:hyperlink r:id="rId119">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70BF3C0B" w14:textId="77777777" w:rsidR="008054A6" w:rsidRDefault="008054A6">
      <w:pPr>
        <w:pStyle w:val="ProductList-BodyIndented2"/>
      </w:pPr>
    </w:p>
    <w:p w14:paraId="736F67C8" w14:textId="77777777" w:rsidR="008054A6" w:rsidRDefault="005B338A">
      <w:pPr>
        <w:pStyle w:val="ProductList-ClauseHeading"/>
        <w:outlineLvl w:val="3"/>
      </w:pPr>
      <w:r>
        <w:t>2.2 Laajennetut käyttöoikeudet Microsoft 365 E3/E5:lle</w:t>
      </w:r>
    </w:p>
    <w:p w14:paraId="13ED522E" w14:textId="77777777" w:rsidR="008054A6" w:rsidRDefault="005B338A">
      <w:pPr>
        <w:pStyle w:val="ProductList-SubClauseHeading"/>
        <w:outlineLvl w:val="4"/>
      </w:pPr>
      <w:r>
        <w:t>2.2.1 Office Servers</w:t>
      </w:r>
    </w:p>
    <w:p w14:paraId="12765F31" w14:textId="77777777" w:rsidR="008054A6" w:rsidRDefault="005B338A">
      <w:pPr>
        <w:pStyle w:val="ProductList-BodyIndented"/>
      </w:pPr>
      <w:r>
        <w:t>Jokainen Käyttöoikeuden saanut käyttäjä, jolle on määritetty Microsoft 365 E3/E5 User SL, saa:</w:t>
      </w:r>
    </w:p>
    <w:p w14:paraId="622EA248" w14:textId="77777777" w:rsidR="008054A6" w:rsidRDefault="005B338A" w:rsidP="005B338A">
      <w:pPr>
        <w:pStyle w:val="ProductList-Bullet"/>
        <w:numPr>
          <w:ilvl w:val="1"/>
          <w:numId w:val="4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321488F0" w14:textId="77777777" w:rsidR="008054A6" w:rsidRDefault="005B338A" w:rsidP="005B338A">
      <w:pPr>
        <w:pStyle w:val="ProductList-Bullet"/>
        <w:numPr>
          <w:ilvl w:val="1"/>
          <w:numId w:val="44"/>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8D61E6D" w14:textId="77777777" w:rsidR="008054A6" w:rsidRDefault="005B338A">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295A2121" w14:textId="77777777" w:rsidR="008054A6" w:rsidRDefault="008054A6">
      <w:pPr>
        <w:pStyle w:val="ProductList-BodyIndented"/>
      </w:pPr>
    </w:p>
    <w:p w14:paraId="01B5A730" w14:textId="77777777" w:rsidR="008054A6" w:rsidRDefault="005B338A">
      <w:pPr>
        <w:pStyle w:val="ProductList-SubClauseHeading"/>
        <w:outlineLvl w:val="4"/>
      </w:pPr>
      <w:r>
        <w:t>2.2.2 Office Professional Plus</w:t>
      </w:r>
    </w:p>
    <w:p w14:paraId="30DB98C2" w14:textId="77777777" w:rsidR="008054A6" w:rsidRDefault="005B338A">
      <w:pPr>
        <w:pStyle w:val="ProductList-SubSubClauseHeading"/>
        <w:outlineLvl w:val="5"/>
      </w:pPr>
      <w:r>
        <w:t>2.2.2.1 Microsoft 365 From SA User SL -käyttöoikeudet:</w:t>
      </w:r>
    </w:p>
    <w:p w14:paraId="7380066B" w14:textId="77777777" w:rsidR="008054A6" w:rsidRDefault="005B338A">
      <w:pPr>
        <w:pStyle w:val="ProductList-BodyIndented2"/>
      </w:pPr>
      <w:r>
        <w:t>Jokaista Käyttöoikeudella varustettua käyttäjää kohden, jolle asiakas määrittää Microsoft 365 From SA User SL:n, Asiakas saa asentaa:</w:t>
      </w:r>
    </w:p>
    <w:p w14:paraId="118333B4" w14:textId="77777777" w:rsidR="008054A6" w:rsidRDefault="005B338A" w:rsidP="005B338A">
      <w:pPr>
        <w:pStyle w:val="ProductList-Bullet"/>
        <w:numPr>
          <w:ilvl w:val="2"/>
          <w:numId w:val="45"/>
        </w:numPr>
      </w:pPr>
      <w:r>
        <w:t>yhden paikallisen Office Professional Plus -kopion ainoastaan Käyttöoikeudella varustetun käyttäjän käyttöön tilausjakson ajan ja</w:t>
      </w:r>
    </w:p>
    <w:p w14:paraId="71634B8A" w14:textId="77777777" w:rsidR="008054A6" w:rsidRDefault="005B338A" w:rsidP="005B338A">
      <w:pPr>
        <w:pStyle w:val="ProductList-Bullet"/>
        <w:numPr>
          <w:ilvl w:val="2"/>
          <w:numId w:val="4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0955F475" w14:textId="77777777" w:rsidR="008054A6" w:rsidRDefault="008054A6">
      <w:pPr>
        <w:pStyle w:val="ProductList-BodyIndented2"/>
      </w:pPr>
    </w:p>
    <w:p w14:paraId="418FE1C7" w14:textId="77777777" w:rsidR="008054A6" w:rsidRDefault="005B338A">
      <w:pPr>
        <w:pStyle w:val="ProductList-SubSubClauseHeading"/>
        <w:outlineLvl w:val="5"/>
      </w:pPr>
      <w:r>
        <w:t>2.2.2.2 Microsoft 365 User SL -käyttöoikeudet, jotka on hankittu Microsoft Products and Services Agreement -sopimuksessa</w:t>
      </w:r>
    </w:p>
    <w:p w14:paraId="47D56EC0" w14:textId="77777777" w:rsidR="008054A6" w:rsidRDefault="005B338A">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206A552" w14:textId="77777777" w:rsidR="008054A6" w:rsidRDefault="008054A6">
      <w:pPr>
        <w:pStyle w:val="ProductList-BodyIndented2"/>
      </w:pPr>
    </w:p>
    <w:p w14:paraId="3401385F" w14:textId="77777777" w:rsidR="008054A6" w:rsidRDefault="005B338A">
      <w:pPr>
        <w:pStyle w:val="ProductList-ClauseHeading"/>
        <w:outlineLvl w:val="3"/>
      </w:pPr>
      <w:r>
        <w:t>2.3 Microsoft 365 Business Basic/Standard/Premium -käyttöoikeudet</w:t>
      </w:r>
    </w:p>
    <w:p w14:paraId="2DDC5879" w14:textId="77777777" w:rsidR="008054A6" w:rsidRDefault="005B338A">
      <w:pPr>
        <w:pStyle w:val="ProductList-Body"/>
      </w:pPr>
      <w:r>
        <w:t>Asiakas ei saa hankkia enempää kuin 300 käyttäjän tilauskäyttöoikeutta. Microsoft 365 Business Premumin Windows-komponentin käyttöoikeuksia on muokattu seuraavasti:</w:t>
      </w:r>
    </w:p>
    <w:p w14:paraId="793AEA21" w14:textId="77777777" w:rsidR="008054A6" w:rsidRDefault="005B338A" w:rsidP="005B338A">
      <w:pPr>
        <w:pStyle w:val="ProductList-Bullet"/>
        <w:numPr>
          <w:ilvl w:val="0"/>
          <w:numId w:val="46"/>
        </w:numPr>
      </w:pPr>
      <w:r>
        <w:t>Windows Business toimii Online-palveluina eikä se ole uusi versio mistään aiemmasta Windows Desktop -käyttöjärjestelmästä.</w:t>
      </w:r>
    </w:p>
    <w:p w14:paraId="6434DB76" w14:textId="77777777" w:rsidR="008054A6" w:rsidRDefault="005B338A" w:rsidP="005B338A">
      <w:pPr>
        <w:pStyle w:val="ProductList-Bullet"/>
        <w:numPr>
          <w:ilvl w:val="0"/>
          <w:numId w:val="46"/>
        </w:numPr>
      </w:pPr>
      <w:r>
        <w:t>Aiempien versioiden, eri kielisten versioiden, eri alustaversioiden tai vanhempien Windows-verisoiden, mukaan lukien Windows 10 Enterprise LTSC:n, käyttöoikeudet eivät päde.</w:t>
      </w:r>
    </w:p>
    <w:p w14:paraId="5AD43839" w14:textId="77777777" w:rsidR="008054A6" w:rsidRDefault="005B338A" w:rsidP="005B338A">
      <w:pPr>
        <w:pStyle w:val="ProductList-Bullet"/>
        <w:numPr>
          <w:ilvl w:val="0"/>
          <w:numId w:val="46"/>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1A7DD44D" w14:textId="77777777" w:rsidR="008054A6" w:rsidRDefault="008054A6">
      <w:pPr>
        <w:pStyle w:val="ProductList-Body"/>
      </w:pPr>
    </w:p>
    <w:p w14:paraId="68464F88" w14:textId="77777777" w:rsidR="008054A6" w:rsidRDefault="005B338A">
      <w:pPr>
        <w:pStyle w:val="ProductList-ClauseHeading"/>
        <w:outlineLvl w:val="3"/>
      </w:pPr>
      <w:r>
        <w:t>2.4 Asiantuntija-apua tarvittaessa</w:t>
      </w:r>
    </w:p>
    <w:p w14:paraId="6C661222" w14:textId="77777777" w:rsidR="008054A6" w:rsidRDefault="005B338A">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22D29A9D" w14:textId="77777777" w:rsidR="008054A6" w:rsidRDefault="008054A6">
      <w:pPr>
        <w:pStyle w:val="ProductList-Body"/>
      </w:pPr>
    </w:p>
    <w:p w14:paraId="0482410C" w14:textId="77777777" w:rsidR="008054A6" w:rsidRDefault="005B338A">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18"/>
        <w:gridCol w:w="5498"/>
      </w:tblGrid>
      <w:tr w:rsidR="008054A6" w14:paraId="7B2549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060BD4" w14:textId="77777777" w:rsidR="008054A6" w:rsidRDefault="005B338A">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47008CC5" w14:textId="77777777" w:rsidR="008054A6" w:rsidRDefault="005B338A">
            <w:pPr>
              <w:pStyle w:val="ProductList-TableBody"/>
            </w:pPr>
            <w:r>
              <w:rPr>
                <w:color w:val="FFFFFF"/>
              </w:rPr>
              <w:t>Käyttöoikeuksien edellytykset</w:t>
            </w:r>
          </w:p>
        </w:tc>
      </w:tr>
      <w:tr w:rsidR="008054A6" w14:paraId="20FB5B3C" w14:textId="77777777">
        <w:tc>
          <w:tcPr>
            <w:tcW w:w="6120" w:type="dxa"/>
            <w:tcBorders>
              <w:left w:val="single" w:sz="4" w:space="0" w:color="000000"/>
              <w:bottom w:val="none" w:sz="4" w:space="0" w:color="000000"/>
              <w:right w:val="single" w:sz="4" w:space="0" w:color="000000"/>
            </w:tcBorders>
          </w:tcPr>
          <w:p w14:paraId="6089DDC0" w14:textId="77777777" w:rsidR="008054A6" w:rsidRDefault="005B338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40CFAB9" w14:textId="77777777" w:rsidR="008054A6" w:rsidRDefault="005B338A">
            <w:pPr>
              <w:pStyle w:val="ProductList-TableBody"/>
            </w:pPr>
            <w:r>
              <w:t xml:space="preserve">Microsoft 365 E3/A3 tai </w:t>
            </w:r>
          </w:p>
        </w:tc>
      </w:tr>
      <w:tr w:rsidR="008054A6" w14:paraId="0ADE8A47" w14:textId="77777777">
        <w:tc>
          <w:tcPr>
            <w:tcW w:w="6120" w:type="dxa"/>
            <w:tcBorders>
              <w:top w:val="none" w:sz="4" w:space="0" w:color="000000"/>
              <w:left w:val="single" w:sz="4" w:space="0" w:color="000000"/>
              <w:bottom w:val="single" w:sz="4" w:space="0" w:color="000000"/>
              <w:right w:val="single" w:sz="4" w:space="0" w:color="000000"/>
            </w:tcBorders>
          </w:tcPr>
          <w:p w14:paraId="65E7BFF9"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BC8F9F" w14:textId="77777777" w:rsidR="008054A6" w:rsidRDefault="005B338A">
            <w:pPr>
              <w:pStyle w:val="ProductList-TableBody"/>
            </w:pPr>
            <w:r>
              <w:t>Office 365 E3/A3 ja Enterprise Mobility + Security E3/A3</w:t>
            </w:r>
          </w:p>
        </w:tc>
      </w:tr>
      <w:tr w:rsidR="008054A6" w14:paraId="3A17522F" w14:textId="77777777">
        <w:tc>
          <w:tcPr>
            <w:tcW w:w="6120" w:type="dxa"/>
            <w:tcBorders>
              <w:top w:val="single" w:sz="4" w:space="0" w:color="000000"/>
              <w:left w:val="single" w:sz="4" w:space="0" w:color="000000"/>
              <w:bottom w:val="none" w:sz="4" w:space="0" w:color="000000"/>
              <w:right w:val="single" w:sz="4" w:space="0" w:color="000000"/>
            </w:tcBorders>
          </w:tcPr>
          <w:p w14:paraId="166B6C29" w14:textId="77777777" w:rsidR="008054A6" w:rsidRDefault="005B338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221145F" w14:textId="77777777" w:rsidR="008054A6" w:rsidRDefault="005B338A">
            <w:pPr>
              <w:pStyle w:val="ProductList-TableBody"/>
            </w:pPr>
            <w:r>
              <w:t>Microsoft 365 E3/A3 tai</w:t>
            </w:r>
          </w:p>
        </w:tc>
      </w:tr>
      <w:tr w:rsidR="008054A6" w14:paraId="7FE82941" w14:textId="77777777">
        <w:tc>
          <w:tcPr>
            <w:tcW w:w="6120" w:type="dxa"/>
            <w:tcBorders>
              <w:top w:val="none" w:sz="4" w:space="0" w:color="000000"/>
              <w:left w:val="single" w:sz="4" w:space="0" w:color="000000"/>
              <w:bottom w:val="single" w:sz="4" w:space="0" w:color="000000"/>
              <w:right w:val="single" w:sz="4" w:space="0" w:color="000000"/>
            </w:tcBorders>
          </w:tcPr>
          <w:p w14:paraId="2BB8AE77"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09D974" w14:textId="77777777" w:rsidR="008054A6" w:rsidRDefault="005B338A">
            <w:pPr>
              <w:pStyle w:val="ProductList-TableBody"/>
            </w:pPr>
            <w:r>
              <w:t>Office 365 E3/A3 ja Enterprise Mobility + Security E3/A3</w:t>
            </w:r>
          </w:p>
        </w:tc>
      </w:tr>
      <w:tr w:rsidR="008054A6" w14:paraId="1275E9F1" w14:textId="77777777">
        <w:tc>
          <w:tcPr>
            <w:tcW w:w="6120" w:type="dxa"/>
            <w:tcBorders>
              <w:top w:val="single" w:sz="4" w:space="0" w:color="000000"/>
              <w:left w:val="single" w:sz="4" w:space="0" w:color="000000"/>
              <w:bottom w:val="single" w:sz="4" w:space="0" w:color="000000"/>
              <w:right w:val="single" w:sz="4" w:space="0" w:color="000000"/>
            </w:tcBorders>
          </w:tcPr>
          <w:p w14:paraId="088394F5" w14:textId="77777777" w:rsidR="008054A6" w:rsidRDefault="005B338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AF635AC" w14:textId="77777777" w:rsidR="008054A6" w:rsidRDefault="005B338A">
            <w:pPr>
              <w:pStyle w:val="ProductList-TableBody"/>
            </w:pPr>
            <w:r>
              <w:t>Kaikki Microsoft 365-, Office 365-, Exchange Online-, SharePoint Online- ja OneDrive for Business -palvelupakettien käyttöoikeudet</w:t>
            </w:r>
          </w:p>
        </w:tc>
      </w:tr>
      <w:tr w:rsidR="008054A6" w14:paraId="6134818A" w14:textId="77777777">
        <w:tc>
          <w:tcPr>
            <w:tcW w:w="6120" w:type="dxa"/>
            <w:tcBorders>
              <w:top w:val="single" w:sz="4" w:space="0" w:color="000000"/>
              <w:left w:val="single" w:sz="4" w:space="0" w:color="000000"/>
              <w:bottom w:val="single" w:sz="4" w:space="0" w:color="000000"/>
              <w:right w:val="single" w:sz="4" w:space="0" w:color="000000"/>
            </w:tcBorders>
          </w:tcPr>
          <w:p w14:paraId="509C8FF3" w14:textId="77777777" w:rsidR="008054A6" w:rsidRDefault="005B338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14B4F78" w14:textId="77777777" w:rsidR="008054A6" w:rsidRDefault="005B338A">
            <w:pPr>
              <w:pStyle w:val="ProductList-TableBody"/>
            </w:pPr>
            <w:r>
              <w:t>Kaikki Microsoft 365-, Office 365-, Exchange Online-, SharePoint Online- ja OneDrive for Business -palvelupakettien käyttöoikeudet</w:t>
            </w:r>
          </w:p>
        </w:tc>
      </w:tr>
      <w:tr w:rsidR="008054A6" w14:paraId="3EDACB1D" w14:textId="77777777">
        <w:tc>
          <w:tcPr>
            <w:tcW w:w="6120" w:type="dxa"/>
            <w:tcBorders>
              <w:top w:val="single" w:sz="4" w:space="0" w:color="000000"/>
              <w:left w:val="single" w:sz="4" w:space="0" w:color="000000"/>
              <w:bottom w:val="single" w:sz="4" w:space="0" w:color="000000"/>
              <w:right w:val="single" w:sz="4" w:space="0" w:color="000000"/>
            </w:tcBorders>
          </w:tcPr>
          <w:p w14:paraId="365A67E5" w14:textId="77777777" w:rsidR="008054A6" w:rsidRDefault="005B338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5509116" w14:textId="77777777" w:rsidR="008054A6" w:rsidRDefault="005B338A">
            <w:pPr>
              <w:pStyle w:val="ProductList-TableBody"/>
            </w:pPr>
            <w:r>
              <w:t>Kaikki Microsoft 365-, Office 365-, Exchange Online-, SharePoint Online- ja OneDrive for Business -palvelupaketit sekä Azure Information Protection tai Enterprise Mobility + Security E3/A3</w:t>
            </w:r>
          </w:p>
        </w:tc>
      </w:tr>
      <w:tr w:rsidR="008054A6" w14:paraId="73047CDF" w14:textId="77777777">
        <w:tc>
          <w:tcPr>
            <w:tcW w:w="6120" w:type="dxa"/>
            <w:tcBorders>
              <w:top w:val="single" w:sz="4" w:space="0" w:color="000000"/>
              <w:left w:val="single" w:sz="4" w:space="0" w:color="000000"/>
              <w:bottom w:val="single" w:sz="4" w:space="0" w:color="000000"/>
              <w:right w:val="single" w:sz="4" w:space="0" w:color="000000"/>
            </w:tcBorders>
          </w:tcPr>
          <w:p w14:paraId="6AAEF45E" w14:textId="77777777" w:rsidR="008054A6" w:rsidRDefault="005B338A">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54E1BC5F" w14:textId="77777777" w:rsidR="008054A6" w:rsidRDefault="005B338A">
            <w:pPr>
              <w:pStyle w:val="ProductList-TableBody"/>
            </w:pPr>
            <w:r>
              <w:t>Microsoft 365 E3/E5</w:t>
            </w:r>
          </w:p>
        </w:tc>
      </w:tr>
      <w:tr w:rsidR="008054A6" w14:paraId="59CE5F23" w14:textId="77777777">
        <w:tc>
          <w:tcPr>
            <w:tcW w:w="6120" w:type="dxa"/>
            <w:tcBorders>
              <w:top w:val="single" w:sz="4" w:space="0" w:color="000000"/>
              <w:left w:val="single" w:sz="4" w:space="0" w:color="000000"/>
              <w:bottom w:val="single" w:sz="4" w:space="0" w:color="000000"/>
              <w:right w:val="single" w:sz="4" w:space="0" w:color="000000"/>
            </w:tcBorders>
          </w:tcPr>
          <w:p w14:paraId="0E377A97" w14:textId="77777777" w:rsidR="008054A6" w:rsidRDefault="005B338A">
            <w:pPr>
              <w:pStyle w:val="ProductList-TableBody"/>
            </w:pPr>
            <w:r>
              <w:t>Älykkäät sisältöpalvelut</w:t>
            </w:r>
          </w:p>
        </w:tc>
        <w:tc>
          <w:tcPr>
            <w:tcW w:w="6120" w:type="dxa"/>
            <w:tcBorders>
              <w:top w:val="single" w:sz="4" w:space="0" w:color="000000"/>
              <w:left w:val="single" w:sz="4" w:space="0" w:color="000000"/>
              <w:bottom w:val="single" w:sz="4" w:space="0" w:color="000000"/>
              <w:right w:val="single" w:sz="4" w:space="0" w:color="000000"/>
            </w:tcBorders>
          </w:tcPr>
          <w:p w14:paraId="0166A4D6" w14:textId="77777777" w:rsidR="008054A6" w:rsidRDefault="005B338A">
            <w:pPr>
              <w:pStyle w:val="ProductList-TableBody"/>
            </w:pPr>
            <w:r>
              <w:t>Microsoft 365 F1/F3/E3/A3/E5/A5 tai Office 365 F3/E1/A1/E3/A3/E5/A5</w:t>
            </w:r>
          </w:p>
        </w:tc>
      </w:tr>
    </w:tbl>
    <w:p w14:paraId="5D24A0CC" w14:textId="77777777" w:rsidR="008054A6" w:rsidRDefault="008054A6">
      <w:pPr>
        <w:pStyle w:val="ProductList-Body"/>
      </w:pPr>
    </w:p>
    <w:p w14:paraId="6139AAAB" w14:textId="77777777" w:rsidR="008054A6" w:rsidRDefault="005B338A">
      <w:pPr>
        <w:pStyle w:val="ProductList-ClauseHeading"/>
        <w:outlineLvl w:val="3"/>
      </w:pPr>
      <w:r>
        <w:t>2.6 Academic-ohjelmat</w:t>
      </w:r>
    </w:p>
    <w:p w14:paraId="7C5545EC" w14:textId="77777777" w:rsidR="008054A6" w:rsidRDefault="005B338A">
      <w:pPr>
        <w:pStyle w:val="ProductList-Body"/>
      </w:pPr>
      <w:r>
        <w:t>Seuraava koskee asiakkaita Academic-volyymikäyttöoikeusohjelmissa:</w:t>
      </w:r>
    </w:p>
    <w:p w14:paraId="6E686CD6" w14:textId="77777777" w:rsidR="008054A6" w:rsidRDefault="005B338A">
      <w:pPr>
        <w:pStyle w:val="ProductList-SubClauseHeading"/>
        <w:outlineLvl w:val="4"/>
      </w:pPr>
      <w:r>
        <w:t>2.6.1 Microsoft 365 A1 (laitekohtainen tilauskäyttöoikeus)</w:t>
      </w:r>
    </w:p>
    <w:p w14:paraId="3724428E" w14:textId="77777777" w:rsidR="008054A6" w:rsidRDefault="005B338A">
      <w:pPr>
        <w:pStyle w:val="ProductList-SubSubClauseHeading"/>
        <w:outlineLvl w:val="5"/>
      </w:pPr>
      <w:r>
        <w:t>2.6.1.1 Voimassaoloaika</w:t>
      </w:r>
    </w:p>
    <w:p w14:paraId="051A2253" w14:textId="77777777" w:rsidR="008054A6" w:rsidRDefault="005B338A">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56A36A5F" w14:textId="77777777" w:rsidR="008054A6" w:rsidRDefault="008054A6">
      <w:pPr>
        <w:pStyle w:val="ProductList-BodyIndented2"/>
      </w:pPr>
    </w:p>
    <w:p w14:paraId="56349C65" w14:textId="77777777" w:rsidR="008054A6" w:rsidRDefault="005B338A">
      <w:pPr>
        <w:pStyle w:val="ProductList-SubSubClauseHeading"/>
        <w:outlineLvl w:val="5"/>
      </w:pPr>
      <w:r>
        <w:t>2.6.1.2 Purkaminen ja siirtäminen</w:t>
      </w:r>
    </w:p>
    <w:p w14:paraId="3B60BF62" w14:textId="77777777" w:rsidR="008054A6" w:rsidRDefault="005B338A">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099AF3A3" w14:textId="77777777" w:rsidR="008054A6" w:rsidRDefault="008054A6">
      <w:pPr>
        <w:pStyle w:val="ProductList-BodyIndented2"/>
      </w:pPr>
    </w:p>
    <w:p w14:paraId="1881704F" w14:textId="77777777" w:rsidR="008054A6" w:rsidRDefault="005B338A">
      <w:pPr>
        <w:pStyle w:val="ProductList-SubSubClauseHeading"/>
        <w:outlineLvl w:val="5"/>
      </w:pPr>
      <w:r>
        <w:t>2.6.1.3 Windows 10 -versiot</w:t>
      </w:r>
    </w:p>
    <w:p w14:paraId="38BE541A" w14:textId="77777777" w:rsidR="008054A6" w:rsidRDefault="005B338A">
      <w:pPr>
        <w:pStyle w:val="ProductList-BodyIndented2"/>
      </w:pPr>
      <w:r>
        <w:t>Microsoft 365 Education A1 sisältää päivityksen Windows 10 Pro Education -käyttöoikeuteen laitteille, joille on hankittu Windows 7 Professional-, Windows 8/8.1 Pro- tai Windows 10 Pro -käyttöoikeus.</w:t>
      </w:r>
    </w:p>
    <w:p w14:paraId="78AD3545" w14:textId="77777777" w:rsidR="008054A6" w:rsidRDefault="008054A6">
      <w:pPr>
        <w:pStyle w:val="ProductList-BodyIndented2"/>
      </w:pPr>
    </w:p>
    <w:p w14:paraId="27E19161" w14:textId="77777777" w:rsidR="008054A6" w:rsidRDefault="005B338A">
      <w:pPr>
        <w:pStyle w:val="ProductList-SubClauseHeading"/>
        <w:outlineLvl w:val="4"/>
      </w:pPr>
      <w:r>
        <w:t>2.6.2 Microsoft 365 A3/A5 (käyttäjän tilauskäyttöoikeus)</w:t>
      </w:r>
    </w:p>
    <w:p w14:paraId="1392ECB7" w14:textId="77777777" w:rsidR="008054A6" w:rsidRDefault="005B338A">
      <w:pPr>
        <w:pStyle w:val="ProductList-SubSubClauseHeading"/>
        <w:outlineLvl w:val="5"/>
      </w:pPr>
      <w:r>
        <w:t>2.6.2.1 Office Servers</w:t>
      </w:r>
    </w:p>
    <w:p w14:paraId="068FDDFC" w14:textId="77777777" w:rsidR="008054A6" w:rsidRDefault="005B338A">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5843B42F" w14:textId="77777777" w:rsidR="008054A6" w:rsidRDefault="005B338A" w:rsidP="005B338A">
      <w:pPr>
        <w:pStyle w:val="ProductList-Bullet"/>
        <w:numPr>
          <w:ilvl w:val="2"/>
          <w:numId w:val="4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38644C49" w14:textId="77777777" w:rsidR="008054A6" w:rsidRDefault="005B338A" w:rsidP="005B338A">
      <w:pPr>
        <w:pStyle w:val="ProductList-Bullet"/>
        <w:numPr>
          <w:ilvl w:val="2"/>
          <w:numId w:val="47"/>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7ACF64DB" w14:textId="77777777" w:rsidR="008054A6" w:rsidRDefault="005B338A">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15D2BAF" w14:textId="77777777" w:rsidR="008054A6" w:rsidRDefault="008054A6">
      <w:pPr>
        <w:pStyle w:val="ProductList-BodyIndented2"/>
      </w:pPr>
    </w:p>
    <w:p w14:paraId="6E619171" w14:textId="77777777" w:rsidR="008054A6" w:rsidRDefault="005B338A">
      <w:pPr>
        <w:pStyle w:val="ProductList-SubSubClauseHeading"/>
        <w:outlineLvl w:val="5"/>
      </w:pPr>
      <w:r>
        <w:t>2.6.2.2 Microsoft 365 A3 Core CAL -käyttöoikeudella</w:t>
      </w:r>
    </w:p>
    <w:p w14:paraId="30159716" w14:textId="77777777" w:rsidR="008054A6" w:rsidRDefault="005B338A">
      <w:pPr>
        <w:pStyle w:val="ProductList-BodyIndented2"/>
      </w:pPr>
      <w:r>
        <w:t>Microsoft 365 A3 Core CAL -käyttöoikeudella on saatavilla vain korvikkeena Education-työasemalle Core CAL -käyttöoikeudella.</w:t>
      </w:r>
    </w:p>
    <w:p w14:paraId="4751EFBF" w14:textId="77777777" w:rsidR="008054A6" w:rsidRDefault="008054A6">
      <w:pPr>
        <w:pStyle w:val="ProductList-ClauseHeading"/>
        <w:outlineLvl w:val="3"/>
      </w:pPr>
    </w:p>
    <w:p w14:paraId="2D675A8A"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7053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9260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E7CDF75" w14:textId="77777777" w:rsidR="008054A6" w:rsidRDefault="008054A6">
      <w:pPr>
        <w:pStyle w:val="ProductList-Body"/>
      </w:pPr>
    </w:p>
    <w:p w14:paraId="47958F87" w14:textId="77777777" w:rsidR="008054A6" w:rsidRDefault="005B338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1484"/>
      <w:r>
        <w:instrText>Enterprise Mobility + Security</w:instrText>
      </w:r>
      <w:bookmarkEnd w:id="242"/>
      <w:r>
        <w:instrText>" \l 2</w:instrText>
      </w:r>
      <w:r>
        <w:fldChar w:fldCharType="end"/>
      </w:r>
    </w:p>
    <w:p w14:paraId="4FB009FB" w14:textId="77777777" w:rsidR="008054A6" w:rsidRDefault="005B338A">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8054A6" w14:paraId="43638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BB727"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2E2C42"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4B8B1"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E3A89"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88A9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A71A5"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67ACC"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18BE5"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0BB57"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FC8B5"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615AD943" w14:textId="77777777">
        <w:tc>
          <w:tcPr>
            <w:tcW w:w="4660" w:type="dxa"/>
            <w:tcBorders>
              <w:top w:val="single" w:sz="6" w:space="0" w:color="FFFFFF"/>
              <w:left w:val="none" w:sz="4" w:space="0" w:color="6E6E6E"/>
              <w:bottom w:val="dashed" w:sz="4" w:space="0" w:color="BFBFBF"/>
              <w:right w:val="none" w:sz="4" w:space="0" w:color="6E6E6E"/>
            </w:tcBorders>
          </w:tcPr>
          <w:p w14:paraId="5B7B2C98" w14:textId="77777777" w:rsidR="008054A6" w:rsidRDefault="005B338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F6AAD78"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9DC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86B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A14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CEC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9C67"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F0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9EC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C895" w14:textId="77777777" w:rsidR="008054A6" w:rsidRDefault="008054A6">
            <w:pPr>
              <w:pStyle w:val="ProductList-TableBody"/>
              <w:jc w:val="center"/>
            </w:pPr>
          </w:p>
        </w:tc>
      </w:tr>
      <w:tr w:rsidR="008054A6" w14:paraId="45D3F0C9" w14:textId="77777777">
        <w:tc>
          <w:tcPr>
            <w:tcW w:w="4660" w:type="dxa"/>
            <w:tcBorders>
              <w:top w:val="dashed" w:sz="4" w:space="0" w:color="BFBFBF"/>
              <w:left w:val="none" w:sz="4" w:space="0" w:color="6E6E6E"/>
              <w:bottom w:val="dashed" w:sz="4" w:space="0" w:color="BFBFBF"/>
              <w:right w:val="none" w:sz="4" w:space="0" w:color="6E6E6E"/>
            </w:tcBorders>
          </w:tcPr>
          <w:p w14:paraId="754DD713" w14:textId="77777777" w:rsidR="008054A6" w:rsidRDefault="005B338A">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640D7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F27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AA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55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C47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D2E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173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A793"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58EA" w14:textId="77777777" w:rsidR="008054A6" w:rsidRDefault="008054A6">
            <w:pPr>
              <w:pStyle w:val="ProductList-TableBody"/>
              <w:jc w:val="center"/>
            </w:pPr>
          </w:p>
        </w:tc>
      </w:tr>
      <w:tr w:rsidR="008054A6" w14:paraId="54FDA286" w14:textId="77777777">
        <w:tc>
          <w:tcPr>
            <w:tcW w:w="4660" w:type="dxa"/>
            <w:tcBorders>
              <w:top w:val="dashed" w:sz="4" w:space="0" w:color="BFBFBF"/>
              <w:left w:val="none" w:sz="4" w:space="0" w:color="6E6E6E"/>
              <w:bottom w:val="dashed" w:sz="4" w:space="0" w:color="BFBFBF"/>
              <w:right w:val="none" w:sz="4" w:space="0" w:color="6E6E6E"/>
            </w:tcBorders>
          </w:tcPr>
          <w:p w14:paraId="6EC91872" w14:textId="77777777" w:rsidR="008054A6" w:rsidRDefault="005B338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BBCDE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77A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2B5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5A6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6C5E"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73B46"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C03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413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A8E8" w14:textId="77777777" w:rsidR="008054A6" w:rsidRDefault="008054A6">
            <w:pPr>
              <w:pStyle w:val="ProductList-TableBody"/>
              <w:jc w:val="center"/>
            </w:pPr>
          </w:p>
        </w:tc>
      </w:tr>
      <w:tr w:rsidR="008054A6" w14:paraId="3318F39A" w14:textId="77777777">
        <w:tc>
          <w:tcPr>
            <w:tcW w:w="4660" w:type="dxa"/>
            <w:tcBorders>
              <w:top w:val="dashed" w:sz="4" w:space="0" w:color="BFBFBF"/>
              <w:left w:val="none" w:sz="4" w:space="0" w:color="6E6E6E"/>
              <w:bottom w:val="dashed" w:sz="4" w:space="0" w:color="BFBFBF"/>
              <w:right w:val="none" w:sz="4" w:space="0" w:color="6E6E6E"/>
            </w:tcBorders>
          </w:tcPr>
          <w:p w14:paraId="2150CB25" w14:textId="77777777" w:rsidR="008054A6" w:rsidRDefault="005B338A">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E037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A878"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054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F83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69D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F2A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4F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82FE"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2A41" w14:textId="77777777" w:rsidR="008054A6" w:rsidRDefault="008054A6">
            <w:pPr>
              <w:pStyle w:val="ProductList-TableBody"/>
              <w:jc w:val="center"/>
            </w:pPr>
          </w:p>
        </w:tc>
      </w:tr>
      <w:tr w:rsidR="008054A6" w14:paraId="3155B8D8" w14:textId="77777777">
        <w:tc>
          <w:tcPr>
            <w:tcW w:w="4660" w:type="dxa"/>
            <w:tcBorders>
              <w:top w:val="dashed" w:sz="4" w:space="0" w:color="BFBFBF"/>
              <w:left w:val="none" w:sz="4" w:space="0" w:color="6E6E6E"/>
              <w:bottom w:val="dashed" w:sz="4" w:space="0" w:color="BFBFBF"/>
              <w:right w:val="none" w:sz="4" w:space="0" w:color="6E6E6E"/>
            </w:tcBorders>
          </w:tcPr>
          <w:p w14:paraId="5F463BAD" w14:textId="77777777" w:rsidR="008054A6" w:rsidRDefault="005B338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6C48C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71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1E2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ABB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7A7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8E15"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ADD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243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EE8E" w14:textId="77777777" w:rsidR="008054A6" w:rsidRDefault="008054A6">
            <w:pPr>
              <w:pStyle w:val="ProductList-TableBody"/>
              <w:jc w:val="center"/>
            </w:pPr>
          </w:p>
        </w:tc>
      </w:tr>
      <w:tr w:rsidR="008054A6" w14:paraId="398C8287" w14:textId="77777777">
        <w:tc>
          <w:tcPr>
            <w:tcW w:w="4660" w:type="dxa"/>
            <w:tcBorders>
              <w:top w:val="dashed" w:sz="4" w:space="0" w:color="BFBFBF"/>
              <w:left w:val="none" w:sz="4" w:space="0" w:color="6E6E6E"/>
              <w:bottom w:val="dashed" w:sz="4" w:space="0" w:color="BFBFBF"/>
              <w:right w:val="none" w:sz="4" w:space="0" w:color="6E6E6E"/>
            </w:tcBorders>
          </w:tcPr>
          <w:p w14:paraId="40A10897" w14:textId="77777777" w:rsidR="008054A6" w:rsidRDefault="005B338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D365B0"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132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00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80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FA8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2075"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00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BEB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6E97" w14:textId="77777777" w:rsidR="008054A6" w:rsidRDefault="008054A6">
            <w:pPr>
              <w:pStyle w:val="ProductList-TableBody"/>
              <w:jc w:val="center"/>
            </w:pPr>
          </w:p>
        </w:tc>
      </w:tr>
      <w:tr w:rsidR="008054A6" w14:paraId="62132F69" w14:textId="77777777">
        <w:tc>
          <w:tcPr>
            <w:tcW w:w="4660" w:type="dxa"/>
            <w:tcBorders>
              <w:top w:val="dashed" w:sz="4" w:space="0" w:color="BFBFBF"/>
              <w:left w:val="none" w:sz="4" w:space="0" w:color="6E6E6E"/>
              <w:bottom w:val="dashed" w:sz="4" w:space="0" w:color="BFBFBF"/>
              <w:right w:val="none" w:sz="4" w:space="0" w:color="6E6E6E"/>
            </w:tcBorders>
          </w:tcPr>
          <w:p w14:paraId="5E784FA1" w14:textId="77777777" w:rsidR="008054A6" w:rsidRDefault="005B338A">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893C4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793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78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0CE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914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DDD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252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18EA"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90F1" w14:textId="77777777" w:rsidR="008054A6" w:rsidRDefault="008054A6">
            <w:pPr>
              <w:pStyle w:val="ProductList-TableBody"/>
              <w:jc w:val="center"/>
            </w:pPr>
          </w:p>
        </w:tc>
      </w:tr>
      <w:tr w:rsidR="008054A6" w14:paraId="4CACAB47" w14:textId="77777777">
        <w:tc>
          <w:tcPr>
            <w:tcW w:w="4660" w:type="dxa"/>
            <w:tcBorders>
              <w:top w:val="dashed" w:sz="4" w:space="0" w:color="BFBFBF"/>
              <w:left w:val="none" w:sz="4" w:space="0" w:color="6E6E6E"/>
              <w:bottom w:val="dashed" w:sz="4" w:space="0" w:color="BFBFBF"/>
              <w:right w:val="none" w:sz="4" w:space="0" w:color="6E6E6E"/>
            </w:tcBorders>
          </w:tcPr>
          <w:p w14:paraId="150EC263" w14:textId="77777777" w:rsidR="008054A6" w:rsidRDefault="005B338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441160"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7FA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9D4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DA8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0F9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BD37"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CB0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F8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3CE3" w14:textId="77777777" w:rsidR="008054A6" w:rsidRDefault="008054A6">
            <w:pPr>
              <w:pStyle w:val="ProductList-TableBody"/>
              <w:jc w:val="center"/>
            </w:pPr>
          </w:p>
        </w:tc>
      </w:tr>
      <w:tr w:rsidR="008054A6" w14:paraId="4FEABBBF" w14:textId="77777777">
        <w:tc>
          <w:tcPr>
            <w:tcW w:w="4660" w:type="dxa"/>
            <w:tcBorders>
              <w:top w:val="dashed" w:sz="4" w:space="0" w:color="BFBFBF"/>
              <w:left w:val="none" w:sz="4" w:space="0" w:color="6E6E6E"/>
              <w:bottom w:val="dashed" w:sz="4" w:space="0" w:color="BFBFBF"/>
              <w:right w:val="none" w:sz="4" w:space="0" w:color="6E6E6E"/>
            </w:tcBorders>
          </w:tcPr>
          <w:p w14:paraId="1733A254" w14:textId="77777777" w:rsidR="008054A6" w:rsidRDefault="005B338A">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73AB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91C2"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AA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4CF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CBD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FFC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5AD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2EF1"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B3E9" w14:textId="77777777" w:rsidR="008054A6" w:rsidRDefault="008054A6">
            <w:pPr>
              <w:pStyle w:val="ProductList-TableBody"/>
              <w:jc w:val="center"/>
            </w:pPr>
          </w:p>
        </w:tc>
      </w:tr>
      <w:tr w:rsidR="008054A6" w14:paraId="1BA06172" w14:textId="77777777">
        <w:tc>
          <w:tcPr>
            <w:tcW w:w="4660" w:type="dxa"/>
            <w:tcBorders>
              <w:top w:val="dashed" w:sz="4" w:space="0" w:color="BFBFBF"/>
              <w:left w:val="none" w:sz="4" w:space="0" w:color="6E6E6E"/>
              <w:bottom w:val="none" w:sz="4" w:space="0" w:color="BFBFBF"/>
              <w:right w:val="none" w:sz="4" w:space="0" w:color="6E6E6E"/>
            </w:tcBorders>
          </w:tcPr>
          <w:p w14:paraId="7B3180E0" w14:textId="77777777" w:rsidR="008054A6" w:rsidRDefault="005B338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52A00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4A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875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EE5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571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2018"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1EC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548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1E55" w14:textId="77777777" w:rsidR="008054A6" w:rsidRDefault="008054A6">
            <w:pPr>
              <w:pStyle w:val="ProductList-TableBody"/>
              <w:jc w:val="center"/>
            </w:pPr>
          </w:p>
        </w:tc>
      </w:tr>
    </w:tbl>
    <w:p w14:paraId="72C71F96" w14:textId="77777777" w:rsidR="008054A6" w:rsidRDefault="005B338A">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8054A6" w14:paraId="4675D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3C124"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E56175"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D8CE7A"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51FE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CE32"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27DC"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F8A3" w14:textId="77777777" w:rsidR="008054A6" w:rsidRDefault="005B338A">
            <w:pPr>
              <w:pStyle w:val="ProductList-TableBody"/>
            </w:pPr>
            <w:r>
              <w:rPr>
                <w:color w:val="404040"/>
              </w:rPr>
              <w:t>Kampanjat: –</w:t>
            </w:r>
          </w:p>
        </w:tc>
      </w:tr>
      <w:tr w:rsidR="008054A6" w14:paraId="35A21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3912"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4682820"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437E" w14:textId="77777777" w:rsidR="008054A6" w:rsidRDefault="005B338A">
            <w:pPr>
              <w:pStyle w:val="ProductList-TableBody"/>
            </w:pPr>
            <w:r>
              <w:rPr>
                <w:color w:val="404040"/>
              </w:rPr>
              <w:t>Oikeutettu vähennyksiin (SCE): –</w:t>
            </w:r>
          </w:p>
        </w:tc>
      </w:tr>
      <w:tr w:rsidR="008054A6" w14:paraId="02D51E0A" w14:textId="77777777">
        <w:tc>
          <w:tcPr>
            <w:tcW w:w="4040" w:type="dxa"/>
            <w:tcBorders>
              <w:top w:val="single" w:sz="4" w:space="0" w:color="000000"/>
              <w:left w:val="single" w:sz="4" w:space="0" w:color="000000"/>
              <w:bottom w:val="single" w:sz="4" w:space="0" w:color="000000"/>
              <w:right w:val="single" w:sz="4" w:space="0" w:color="000000"/>
            </w:tcBorders>
          </w:tcPr>
          <w:p w14:paraId="26CA9609"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4EA9C6E"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7FF489"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4EE1942" w14:textId="77777777" w:rsidR="008054A6" w:rsidRDefault="008054A6">
      <w:pPr>
        <w:pStyle w:val="ProductList-ClauseHeading"/>
        <w:outlineLvl w:val="3"/>
      </w:pPr>
    </w:p>
    <w:p w14:paraId="7D4BD896"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E90B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0DAA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0097D78" w14:textId="77777777" w:rsidR="008054A6" w:rsidRDefault="008054A6">
      <w:pPr>
        <w:pStyle w:val="ProductList-Body"/>
      </w:pPr>
    </w:p>
    <w:p w14:paraId="171F4BC6" w14:textId="77777777" w:rsidR="008054A6" w:rsidRDefault="005B338A">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52181485"/>
      <w:r>
        <w:instrText>Azuren palvelintilaukset</w:instrText>
      </w:r>
      <w:bookmarkEnd w:id="246"/>
      <w:r>
        <w:instrText xml:space="preserve"> " \l 2</w:instrText>
      </w:r>
      <w:r>
        <w:fldChar w:fldCharType="end"/>
      </w:r>
    </w:p>
    <w:p w14:paraId="26AAA2FA" w14:textId="77777777" w:rsidR="008054A6" w:rsidRDefault="005B338A">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8054A6" w14:paraId="586130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3B2590" w14:textId="77777777" w:rsidR="008054A6" w:rsidRDefault="005B338A">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CEFDD" w14:textId="77777777" w:rsidR="008054A6" w:rsidRDefault="005B338A">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AB027" w14:textId="77777777" w:rsidR="008054A6" w:rsidRDefault="005B33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B48ADB" w14:textId="77777777" w:rsidR="008054A6" w:rsidRDefault="005B33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FC05D" w14:textId="77777777" w:rsidR="008054A6" w:rsidRDefault="005B33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36A3B" w14:textId="77777777" w:rsidR="008054A6" w:rsidRDefault="005B33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F26FB" w14:textId="77777777" w:rsidR="008054A6" w:rsidRDefault="005B33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76B50" w14:textId="77777777" w:rsidR="008054A6" w:rsidRDefault="005B33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CA6EB" w14:textId="77777777" w:rsidR="008054A6" w:rsidRDefault="005B33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C4A76" w14:textId="77777777" w:rsidR="008054A6" w:rsidRDefault="005B338A">
            <w:pPr>
              <w:pStyle w:val="ProductList-TableBody"/>
              <w:jc w:val="center"/>
            </w:pPr>
            <w:r>
              <w:rPr>
                <w:color w:val="FFFFFF"/>
              </w:rPr>
              <w:t>CSP</w:t>
            </w:r>
          </w:p>
        </w:tc>
      </w:tr>
      <w:tr w:rsidR="008054A6" w14:paraId="07D02D89" w14:textId="77777777">
        <w:tc>
          <w:tcPr>
            <w:tcW w:w="4660" w:type="dxa"/>
            <w:tcBorders>
              <w:top w:val="single" w:sz="4" w:space="0" w:color="FFFFFF"/>
              <w:left w:val="single" w:sz="4" w:space="0" w:color="FFFFFF"/>
              <w:bottom w:val="dashed" w:sz="4" w:space="0" w:color="BFBFBF"/>
              <w:right w:val="single" w:sz="4" w:space="0" w:color="FFFFFF"/>
            </w:tcBorders>
          </w:tcPr>
          <w:p w14:paraId="237F9890" w14:textId="77777777" w:rsidR="008054A6" w:rsidRDefault="005B338A">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10C8DD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BA1B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8C81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0306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DE5C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45DD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06EC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5825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5D4C3" w14:textId="77777777" w:rsidR="008054A6" w:rsidRDefault="008054A6">
            <w:pPr>
              <w:pStyle w:val="ProductList-TableBody"/>
              <w:jc w:val="center"/>
            </w:pPr>
          </w:p>
        </w:tc>
      </w:tr>
      <w:tr w:rsidR="008054A6" w14:paraId="4DC8466A" w14:textId="77777777">
        <w:tc>
          <w:tcPr>
            <w:tcW w:w="4660" w:type="dxa"/>
            <w:tcBorders>
              <w:top w:val="dashed" w:sz="4" w:space="0" w:color="BFBFBF"/>
              <w:left w:val="single" w:sz="4" w:space="0" w:color="FFFFFF"/>
              <w:bottom w:val="dashed" w:sz="4" w:space="0" w:color="BFBFBF"/>
              <w:right w:val="single" w:sz="4" w:space="0" w:color="FFFFFF"/>
            </w:tcBorders>
          </w:tcPr>
          <w:p w14:paraId="586F9B70" w14:textId="77777777" w:rsidR="008054A6" w:rsidRDefault="005B338A">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AAFA2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B2AD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76C4C"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2728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18E5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EC13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7A03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954A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0CD14" w14:textId="77777777" w:rsidR="008054A6" w:rsidRDefault="008054A6">
            <w:pPr>
              <w:pStyle w:val="ProductList-TableBody"/>
              <w:jc w:val="center"/>
            </w:pPr>
          </w:p>
        </w:tc>
      </w:tr>
      <w:tr w:rsidR="008054A6" w14:paraId="582674C2" w14:textId="77777777">
        <w:tc>
          <w:tcPr>
            <w:tcW w:w="4660" w:type="dxa"/>
            <w:tcBorders>
              <w:top w:val="dashed" w:sz="4" w:space="0" w:color="BFBFBF"/>
              <w:left w:val="single" w:sz="4" w:space="0" w:color="FFFFFF"/>
              <w:bottom w:val="dashed" w:sz="4" w:space="0" w:color="BFBFBF"/>
              <w:right w:val="single" w:sz="4" w:space="0" w:color="FFFFFF"/>
            </w:tcBorders>
          </w:tcPr>
          <w:p w14:paraId="17423BA8" w14:textId="77777777" w:rsidR="008054A6" w:rsidRDefault="005B338A">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F76C2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C0E7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4F62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5069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AE4C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7DE9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426F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6D9B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A5BF5" w14:textId="77777777" w:rsidR="008054A6" w:rsidRDefault="008054A6">
            <w:pPr>
              <w:pStyle w:val="ProductList-TableBody"/>
              <w:jc w:val="center"/>
            </w:pPr>
          </w:p>
        </w:tc>
      </w:tr>
      <w:tr w:rsidR="008054A6" w14:paraId="4F78F016" w14:textId="77777777">
        <w:tc>
          <w:tcPr>
            <w:tcW w:w="4660" w:type="dxa"/>
            <w:tcBorders>
              <w:top w:val="dashed" w:sz="4" w:space="0" w:color="BFBFBF"/>
              <w:left w:val="single" w:sz="4" w:space="0" w:color="FFFFFF"/>
              <w:bottom w:val="dashed" w:sz="4" w:space="0" w:color="BFBFBF"/>
              <w:right w:val="single" w:sz="4" w:space="0" w:color="FFFFFF"/>
            </w:tcBorders>
          </w:tcPr>
          <w:p w14:paraId="565A1D80" w14:textId="77777777" w:rsidR="008054A6" w:rsidRDefault="005B338A">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2AAE5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F63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8F8D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048C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48B8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98B5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3658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A5BC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FF7F9" w14:textId="77777777" w:rsidR="008054A6" w:rsidRDefault="008054A6">
            <w:pPr>
              <w:pStyle w:val="ProductList-TableBody"/>
              <w:jc w:val="center"/>
            </w:pPr>
          </w:p>
        </w:tc>
      </w:tr>
      <w:tr w:rsidR="008054A6" w14:paraId="320ABDA0" w14:textId="77777777">
        <w:tc>
          <w:tcPr>
            <w:tcW w:w="4660" w:type="dxa"/>
            <w:tcBorders>
              <w:top w:val="dashed" w:sz="4" w:space="0" w:color="BFBFBF"/>
              <w:left w:val="single" w:sz="4" w:space="0" w:color="FFFFFF"/>
              <w:bottom w:val="dashed" w:sz="4" w:space="0" w:color="BFBFBF"/>
              <w:right w:val="single" w:sz="4" w:space="0" w:color="FFFFFF"/>
            </w:tcBorders>
          </w:tcPr>
          <w:p w14:paraId="6D9F53BB" w14:textId="77777777" w:rsidR="008054A6" w:rsidRDefault="005B338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5C21A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49D5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44AD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75A0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6263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247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48ED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8D55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DB236" w14:textId="77777777" w:rsidR="008054A6" w:rsidRDefault="008054A6">
            <w:pPr>
              <w:pStyle w:val="ProductList-TableBody"/>
              <w:jc w:val="center"/>
            </w:pPr>
          </w:p>
        </w:tc>
      </w:tr>
      <w:tr w:rsidR="008054A6" w14:paraId="220DDBF2" w14:textId="77777777">
        <w:tc>
          <w:tcPr>
            <w:tcW w:w="4660" w:type="dxa"/>
            <w:tcBorders>
              <w:top w:val="dashed" w:sz="4" w:space="0" w:color="BFBFBF"/>
              <w:left w:val="single" w:sz="4" w:space="0" w:color="FFFFFF"/>
              <w:bottom w:val="dashed" w:sz="4" w:space="0" w:color="BFBFBF"/>
              <w:right w:val="single" w:sz="4" w:space="0" w:color="FFFFFF"/>
            </w:tcBorders>
          </w:tcPr>
          <w:p w14:paraId="61196E47" w14:textId="77777777" w:rsidR="008054A6" w:rsidRDefault="005B338A">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A87AC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9F33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53CA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5D10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0D00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8CE1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741B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1D36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77419" w14:textId="77777777" w:rsidR="008054A6" w:rsidRDefault="008054A6">
            <w:pPr>
              <w:pStyle w:val="ProductList-TableBody"/>
              <w:jc w:val="center"/>
            </w:pPr>
          </w:p>
        </w:tc>
      </w:tr>
      <w:tr w:rsidR="008054A6" w14:paraId="2DAF8737" w14:textId="77777777">
        <w:tc>
          <w:tcPr>
            <w:tcW w:w="4660" w:type="dxa"/>
            <w:tcBorders>
              <w:top w:val="dashed" w:sz="4" w:space="0" w:color="BFBFBF"/>
              <w:left w:val="single" w:sz="4" w:space="0" w:color="FFFFFF"/>
              <w:bottom w:val="dashed" w:sz="4" w:space="0" w:color="BFBFBF"/>
              <w:right w:val="single" w:sz="4" w:space="0" w:color="FFFFFF"/>
            </w:tcBorders>
          </w:tcPr>
          <w:p w14:paraId="08BB85DE" w14:textId="77777777" w:rsidR="008054A6" w:rsidRDefault="005B338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0B5CE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8002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ACA2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95EC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4FB3C"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26E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D554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E207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08FF6" w14:textId="77777777" w:rsidR="008054A6" w:rsidRDefault="008054A6">
            <w:pPr>
              <w:pStyle w:val="ProductList-TableBody"/>
              <w:jc w:val="center"/>
            </w:pPr>
          </w:p>
        </w:tc>
      </w:tr>
    </w:tbl>
    <w:p w14:paraId="41E32153" w14:textId="77777777" w:rsidR="008054A6" w:rsidRDefault="005B338A">
      <w:pPr>
        <w:pStyle w:val="ProductList-Body"/>
      </w:pPr>
      <w:r>
        <w:rPr>
          <w:i/>
        </w:rPr>
        <w:t>Edellä mainitut käyttöoikeudet ovat lisäksi saatavilla Microsoftin Asiakassopimuksen kautta</w:t>
      </w:r>
      <w:r>
        <w:t>.</w:t>
      </w:r>
    </w:p>
    <w:p w14:paraId="418234EF" w14:textId="77777777" w:rsidR="008054A6" w:rsidRDefault="005B338A">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8054A6" w14:paraId="7795B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58F1D"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020A8" w14:textId="77777777" w:rsidR="008054A6" w:rsidRDefault="005B338A">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18DB2" w14:textId="77777777" w:rsidR="008054A6" w:rsidRDefault="005B338A">
            <w:pPr>
              <w:pStyle w:val="ProductList-TableBody"/>
            </w:pPr>
            <w:r>
              <w:rPr>
                <w:color w:val="404040"/>
              </w:rPr>
              <w:t>Oikeutettu laajennettuun kauteen: –</w:t>
            </w:r>
          </w:p>
        </w:tc>
      </w:tr>
      <w:tr w:rsidR="008054A6" w14:paraId="7BFF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39B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71E6"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77A4" w14:textId="77777777" w:rsidR="008054A6" w:rsidRDefault="005B338A">
            <w:pPr>
              <w:pStyle w:val="ProductList-TableBody"/>
            </w:pPr>
            <w:r>
              <w:rPr>
                <w:color w:val="404040"/>
              </w:rPr>
              <w:t>Kampanjat: –</w:t>
            </w:r>
          </w:p>
        </w:tc>
      </w:tr>
      <w:tr w:rsidR="008054A6" w14:paraId="36F1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A06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6FDA" w14:textId="77777777" w:rsidR="008054A6" w:rsidRDefault="005B338A">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CF44" w14:textId="77777777" w:rsidR="008054A6" w:rsidRDefault="005B338A">
            <w:pPr>
              <w:pStyle w:val="ProductList-TableBody"/>
            </w:pPr>
            <w:r>
              <w:rPr>
                <w:color w:val="404040"/>
              </w:rPr>
              <w:t>Oikeutettu vähennyksiin (SCE): –</w:t>
            </w:r>
          </w:p>
        </w:tc>
      </w:tr>
      <w:tr w:rsidR="008054A6" w14:paraId="2210F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6BBB"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D40E"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DEE0" w14:textId="77777777" w:rsidR="008054A6" w:rsidRDefault="008054A6">
            <w:pPr>
              <w:pStyle w:val="ProductList-TableBody"/>
            </w:pPr>
          </w:p>
        </w:tc>
      </w:tr>
    </w:tbl>
    <w:p w14:paraId="00D19F0F" w14:textId="77777777" w:rsidR="008054A6" w:rsidRDefault="008054A6">
      <w:pPr>
        <w:pStyle w:val="ProductList-Body"/>
      </w:pPr>
    </w:p>
    <w:p w14:paraId="04CFA525" w14:textId="77777777" w:rsidR="008054A6" w:rsidRDefault="005B338A">
      <w:pPr>
        <w:pStyle w:val="ProductList-ClauseHeading"/>
        <w:outlineLvl w:val="3"/>
      </w:pPr>
      <w:r>
        <w:t>2.1 Versiopäivitysoikeudet</w:t>
      </w:r>
    </w:p>
    <w:p w14:paraId="2CFF33BE" w14:textId="77777777" w:rsidR="008054A6" w:rsidRDefault="005B338A">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5570C0F1" w14:textId="77777777" w:rsidR="008054A6" w:rsidRDefault="008054A6">
      <w:pPr>
        <w:pStyle w:val="ProductList-Body"/>
      </w:pPr>
    </w:p>
    <w:p w14:paraId="61A6D1F3" w14:textId="77777777" w:rsidR="008054A6" w:rsidRDefault="005B338A">
      <w:pPr>
        <w:pStyle w:val="ProductList-ClauseHeading"/>
        <w:outlineLvl w:val="3"/>
      </w:pPr>
      <w:r>
        <w:t>2.2 Windows Serverin Käyttövaihtoehdot</w:t>
      </w:r>
    </w:p>
    <w:p w14:paraId="57D14B1E" w14:textId="77777777" w:rsidR="008054A6" w:rsidRDefault="005B338A">
      <w:pPr>
        <w:pStyle w:val="ProductList-SubClauseHeading"/>
        <w:outlineLvl w:val="4"/>
      </w:pPr>
      <w:r>
        <w:t>2.2.1 Ohjelmiston käyttö Microsoft Azuressa</w:t>
      </w:r>
    </w:p>
    <w:p w14:paraId="133B90B2" w14:textId="77777777" w:rsidR="008054A6" w:rsidRDefault="005B338A">
      <w:pPr>
        <w:pStyle w:val="ProductList-BodyIndented"/>
      </w:pPr>
      <w:r>
        <w:t xml:space="preserve">Mikäli Asiakas käyttää Windows Server -virtuaalikoneita Asiakkaan Microsoft Azuressa -palvelutileillä,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22">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Asiakkaan Microsoft Azure -palvelutileillä mahdollistaakseen joko RDS-toimintoja tai muuta tekniikkaa käyttävällä Windows Serverillä isännöidyn graafisen käyttöliittymän käytön.</w:t>
      </w:r>
    </w:p>
    <w:p w14:paraId="6F2ACB7C" w14:textId="77777777" w:rsidR="008054A6" w:rsidRDefault="008054A6">
      <w:pPr>
        <w:pStyle w:val="ProductList-BodyIndented"/>
      </w:pPr>
    </w:p>
    <w:p w14:paraId="57CD578B" w14:textId="77777777" w:rsidR="008054A6" w:rsidRDefault="005B338A">
      <w:pPr>
        <w:pStyle w:val="ProductList-SubClauseHeading"/>
        <w:outlineLvl w:val="4"/>
      </w:pPr>
      <w:r>
        <w:t>2.2.2 Ohjelmiston käyttö Asiakkaan Palvelimilla</w:t>
      </w:r>
    </w:p>
    <w:p w14:paraId="7BA4674E" w14:textId="77777777" w:rsidR="008054A6" w:rsidRDefault="005B338A">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6D1C062E" w14:textId="77777777" w:rsidR="008054A6" w:rsidRDefault="008054A6">
      <w:pPr>
        <w:pStyle w:val="ProductList-BodyIndented"/>
      </w:pPr>
    </w:p>
    <w:p w14:paraId="672613CF" w14:textId="77777777" w:rsidR="008054A6" w:rsidRDefault="005B338A">
      <w:pPr>
        <w:pStyle w:val="ProductList-SubClauseHeading"/>
        <w:outlineLvl w:val="4"/>
      </w:pPr>
      <w:r>
        <w:t>2.2.3 Server Workloads -perustoimintojen siirtäminen Azureen</w:t>
      </w:r>
    </w:p>
    <w:p w14:paraId="3AD2EB34" w14:textId="77777777" w:rsidR="008054A6" w:rsidRDefault="005B338A">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4895FF29" w14:textId="77777777" w:rsidR="008054A6" w:rsidRDefault="008054A6">
      <w:pPr>
        <w:pStyle w:val="ProductList-BodyIndented"/>
      </w:pPr>
    </w:p>
    <w:p w14:paraId="3D6A967F" w14:textId="77777777" w:rsidR="008054A6" w:rsidRDefault="005B338A">
      <w:pPr>
        <w:pStyle w:val="ProductList-ClauseHeading"/>
        <w:outlineLvl w:val="3"/>
      </w:pPr>
      <w:r>
        <w:t>2.3 SQL Serverin Käyttövaihtoehdot</w:t>
      </w:r>
    </w:p>
    <w:p w14:paraId="3D1C4E5E" w14:textId="77777777" w:rsidR="008054A6" w:rsidRDefault="005B338A">
      <w:pPr>
        <w:pStyle w:val="ProductList-SubClauseHeading"/>
        <w:outlineLvl w:val="4"/>
      </w:pPr>
      <w:r>
        <w:t>2.3.1 Ohjelmiston käyttö Microsoft Azuressa</w:t>
      </w:r>
    </w:p>
    <w:p w14:paraId="01F749E3" w14:textId="77777777" w:rsidR="008054A6" w:rsidRDefault="005B338A">
      <w:pPr>
        <w:pStyle w:val="ProductList-BodyIndented"/>
      </w:pPr>
      <w:r>
        <w:t xml:space="preserve">Asiakas voi käyttää Microsoft Azure -palvelutileillään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tbl>
      <w:tblPr>
        <w:tblStyle w:val="PURTable0"/>
        <w:tblW w:w="0" w:type="dxa"/>
        <w:tblLook w:val="04A0" w:firstRow="1" w:lastRow="0" w:firstColumn="1" w:lastColumn="0" w:noHBand="0" w:noVBand="1"/>
      </w:tblPr>
      <w:tblGrid>
        <w:gridCol w:w="3106"/>
        <w:gridCol w:w="3783"/>
        <w:gridCol w:w="3667"/>
      </w:tblGrid>
      <w:tr w:rsidR="008054A6" w14:paraId="0A9B18C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DA45DC" w14:textId="77777777" w:rsidR="008054A6" w:rsidRDefault="005B338A">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7EB6CBD5" w14:textId="77777777" w:rsidR="008054A6" w:rsidRDefault="005B338A">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45B6A314" w14:textId="77777777" w:rsidR="008054A6" w:rsidRDefault="005B338A">
            <w:pPr>
              <w:pStyle w:val="ProductList-TableBody"/>
            </w:pPr>
            <w:r>
              <w:rPr>
                <w:color w:val="FFFFFF"/>
              </w:rPr>
              <w:t>Vaatimukset täyttävien käyttöoikeuksien suhde Azure vCoreihin</w:t>
            </w:r>
          </w:p>
        </w:tc>
      </w:tr>
      <w:tr w:rsidR="008054A6" w14:paraId="462BC86A" w14:textId="77777777">
        <w:tc>
          <w:tcPr>
            <w:tcW w:w="3540" w:type="dxa"/>
            <w:tcBorders>
              <w:left w:val="single" w:sz="4" w:space="0" w:color="6E6E6E"/>
              <w:bottom w:val="none" w:sz="4" w:space="0" w:color="6E6E6E"/>
              <w:right w:val="single" w:sz="4" w:space="0" w:color="6E6E6E"/>
            </w:tcBorders>
          </w:tcPr>
          <w:p w14:paraId="7B131E7A" w14:textId="77777777" w:rsidR="008054A6" w:rsidRDefault="005B33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851C64" w14:textId="77777777" w:rsidR="008054A6" w:rsidRDefault="005B338A">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389EFBB9" w14:textId="77777777" w:rsidR="008054A6" w:rsidRDefault="005B338A">
            <w:pPr>
              <w:pStyle w:val="ProductList-TableBody"/>
            </w:pPr>
            <w:r>
              <w:t>1 Core-käyttöoikeus: 4 vCorea</w:t>
            </w:r>
          </w:p>
        </w:tc>
      </w:tr>
      <w:tr w:rsidR="008054A6" w14:paraId="200810DD" w14:textId="77777777">
        <w:tc>
          <w:tcPr>
            <w:tcW w:w="3540" w:type="dxa"/>
            <w:tcBorders>
              <w:top w:val="none" w:sz="4" w:space="0" w:color="6E6E6E"/>
              <w:left w:val="single" w:sz="4" w:space="0" w:color="6E6E6E"/>
              <w:bottom w:val="none" w:sz="4" w:space="0" w:color="6E6E6E"/>
            </w:tcBorders>
          </w:tcPr>
          <w:p w14:paraId="18B46D0B" w14:textId="77777777" w:rsidR="008054A6" w:rsidRDefault="008054A6">
            <w:pPr>
              <w:pStyle w:val="ProductList-TableBody"/>
            </w:pPr>
          </w:p>
        </w:tc>
        <w:tc>
          <w:tcPr>
            <w:tcW w:w="4280" w:type="dxa"/>
          </w:tcPr>
          <w:p w14:paraId="5CC7ED00" w14:textId="77777777" w:rsidR="008054A6" w:rsidRDefault="005B338A">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7CDC0711" w14:textId="77777777" w:rsidR="008054A6" w:rsidRDefault="005B338A">
            <w:pPr>
              <w:pStyle w:val="ProductList-TableBody"/>
            </w:pPr>
            <w:r>
              <w:t>1 Core-käyttöoikeus: 1 vCore</w:t>
            </w:r>
          </w:p>
        </w:tc>
      </w:tr>
      <w:tr w:rsidR="008054A6" w14:paraId="7C53FA86" w14:textId="77777777">
        <w:tc>
          <w:tcPr>
            <w:tcW w:w="3540" w:type="dxa"/>
            <w:tcBorders>
              <w:top w:val="none" w:sz="4" w:space="0" w:color="6E6E6E"/>
              <w:left w:val="single" w:sz="4" w:space="0" w:color="6E6E6E"/>
              <w:bottom w:val="none" w:sz="4" w:space="0" w:color="6E6E6E"/>
            </w:tcBorders>
          </w:tcPr>
          <w:p w14:paraId="707BA129" w14:textId="77777777" w:rsidR="008054A6" w:rsidRDefault="008054A6">
            <w:pPr>
              <w:pStyle w:val="ProductList-TableBody"/>
            </w:pPr>
          </w:p>
        </w:tc>
        <w:tc>
          <w:tcPr>
            <w:tcW w:w="4280" w:type="dxa"/>
          </w:tcPr>
          <w:p w14:paraId="51E2888C" w14:textId="77777777" w:rsidR="008054A6" w:rsidRDefault="005B338A">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7A9D3700" w14:textId="77777777" w:rsidR="008054A6" w:rsidRDefault="005B338A">
            <w:pPr>
              <w:pStyle w:val="ProductList-TableBody"/>
            </w:pPr>
            <w:r>
              <w:t>1 Core-käyttöoikeus: 4 vCore</w:t>
            </w:r>
          </w:p>
        </w:tc>
      </w:tr>
      <w:tr w:rsidR="008054A6" w14:paraId="04ADC821" w14:textId="77777777">
        <w:tc>
          <w:tcPr>
            <w:tcW w:w="3540" w:type="dxa"/>
            <w:tcBorders>
              <w:top w:val="none" w:sz="4" w:space="0" w:color="6E6E6E"/>
              <w:left w:val="single" w:sz="4" w:space="0" w:color="6E6E6E"/>
              <w:bottom w:val="none" w:sz="4" w:space="0" w:color="6E6E6E"/>
              <w:right w:val="single" w:sz="4" w:space="0" w:color="6E6E6E"/>
            </w:tcBorders>
          </w:tcPr>
          <w:p w14:paraId="3CBEECE0" w14:textId="77777777" w:rsidR="008054A6" w:rsidRDefault="008054A6">
            <w:pPr>
              <w:pStyle w:val="ProductList-TableBody"/>
            </w:pPr>
          </w:p>
        </w:tc>
        <w:tc>
          <w:tcPr>
            <w:tcW w:w="4280" w:type="dxa"/>
            <w:tcBorders>
              <w:left w:val="single" w:sz="4" w:space="0" w:color="6E6E6E"/>
              <w:bottom w:val="single" w:sz="4" w:space="0" w:color="6E6E6E"/>
              <w:right w:val="single" w:sz="4" w:space="0" w:color="6E6E6E"/>
            </w:tcBorders>
          </w:tcPr>
          <w:p w14:paraId="03923382" w14:textId="77777777" w:rsidR="008054A6" w:rsidRDefault="005B33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CEA572" w14:textId="77777777" w:rsidR="008054A6" w:rsidRDefault="005B338A">
            <w:pPr>
              <w:pStyle w:val="ProductList-TableBody"/>
            </w:pPr>
            <w:r>
              <w:t>1 Core-käyttöoikeus: 1 vCore</w:t>
            </w:r>
          </w:p>
        </w:tc>
      </w:tr>
      <w:tr w:rsidR="008054A6" w14:paraId="51D3A5F2" w14:textId="77777777">
        <w:tc>
          <w:tcPr>
            <w:tcW w:w="3540" w:type="dxa"/>
            <w:tcBorders>
              <w:top w:val="none" w:sz="4" w:space="0" w:color="6E6E6E"/>
              <w:left w:val="single" w:sz="4" w:space="0" w:color="6E6E6E"/>
              <w:bottom w:val="none" w:sz="4" w:space="0" w:color="6E6E6E"/>
              <w:right w:val="single" w:sz="4" w:space="0" w:color="6E6E6E"/>
            </w:tcBorders>
          </w:tcPr>
          <w:p w14:paraId="19E358EE"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D76C1E" w14:textId="77777777" w:rsidR="008054A6" w:rsidRDefault="005B338A">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05B8395" w14:textId="77777777" w:rsidR="008054A6" w:rsidRDefault="005B338A">
            <w:pPr>
              <w:pStyle w:val="ProductList-TableBody"/>
            </w:pPr>
            <w:r>
              <w:t>1 Core-käyttöoikeus: 4 vCorea</w:t>
            </w:r>
          </w:p>
        </w:tc>
      </w:tr>
      <w:tr w:rsidR="008054A6" w14:paraId="7A2B0568" w14:textId="77777777">
        <w:tc>
          <w:tcPr>
            <w:tcW w:w="3540" w:type="dxa"/>
            <w:tcBorders>
              <w:top w:val="none" w:sz="4" w:space="0" w:color="6E6E6E"/>
              <w:left w:val="single" w:sz="4" w:space="0" w:color="6E6E6E"/>
              <w:bottom w:val="none" w:sz="4" w:space="0" w:color="6E6E6E"/>
              <w:right w:val="single" w:sz="4" w:space="0" w:color="6E6E6E"/>
            </w:tcBorders>
          </w:tcPr>
          <w:p w14:paraId="3F92254F"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AE1B3E" w14:textId="77777777" w:rsidR="008054A6" w:rsidRDefault="005B338A">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65807AC" w14:textId="77777777" w:rsidR="008054A6" w:rsidRDefault="005B338A">
            <w:pPr>
              <w:pStyle w:val="ProductList-TableBody"/>
            </w:pPr>
            <w:r>
              <w:t>1 Core-käyttöoikeus: 4 vCPU:ta</w:t>
            </w:r>
          </w:p>
        </w:tc>
      </w:tr>
      <w:tr w:rsidR="008054A6" w14:paraId="7DF761BF" w14:textId="77777777">
        <w:tc>
          <w:tcPr>
            <w:tcW w:w="3540" w:type="dxa"/>
            <w:tcBorders>
              <w:top w:val="none" w:sz="4" w:space="0" w:color="6E6E6E"/>
              <w:left w:val="single" w:sz="4" w:space="0" w:color="6E6E6E"/>
              <w:bottom w:val="single" w:sz="4" w:space="0" w:color="6E6E6E"/>
              <w:right w:val="single" w:sz="4" w:space="0" w:color="6E6E6E"/>
            </w:tcBorders>
          </w:tcPr>
          <w:p w14:paraId="5F7B6243" w14:textId="77777777" w:rsidR="008054A6" w:rsidRDefault="008054A6">
            <w:pPr>
              <w:pStyle w:val="ProductList-TableBody"/>
            </w:pPr>
          </w:p>
        </w:tc>
        <w:tc>
          <w:tcPr>
            <w:tcW w:w="4280" w:type="dxa"/>
            <w:tcBorders>
              <w:top w:val="single" w:sz="4" w:space="0" w:color="6E6E6E"/>
              <w:left w:val="single" w:sz="4" w:space="0" w:color="6E6E6E"/>
              <w:right w:val="single" w:sz="4" w:space="0" w:color="6E6E6E"/>
            </w:tcBorders>
          </w:tcPr>
          <w:p w14:paraId="1B758B5E" w14:textId="77777777" w:rsidR="008054A6" w:rsidRDefault="005B338A">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077065A0" w14:textId="77777777" w:rsidR="008054A6" w:rsidRDefault="005B338A">
            <w:pPr>
              <w:pStyle w:val="ProductList-TableBody"/>
            </w:pPr>
            <w:r>
              <w:t>1 Core-käyttöoikeus</w:t>
            </w:r>
            <w:r>
              <w:rPr>
                <w:vertAlign w:val="superscript"/>
              </w:rPr>
              <w:t>2</w:t>
            </w:r>
            <w:r>
              <w:t>: 1 vCPU</w:t>
            </w:r>
          </w:p>
        </w:tc>
      </w:tr>
      <w:tr w:rsidR="008054A6" w14:paraId="24FBD5ED" w14:textId="77777777">
        <w:tc>
          <w:tcPr>
            <w:tcW w:w="3540" w:type="dxa"/>
            <w:tcBorders>
              <w:top w:val="single" w:sz="4" w:space="0" w:color="6E6E6E"/>
              <w:left w:val="single" w:sz="4" w:space="0" w:color="6E6E6E"/>
              <w:bottom w:val="none" w:sz="4" w:space="0" w:color="6E6E6E"/>
            </w:tcBorders>
          </w:tcPr>
          <w:p w14:paraId="166DC630" w14:textId="77777777" w:rsidR="008054A6" w:rsidRDefault="005B338A">
            <w:pPr>
              <w:pStyle w:val="ProductList-TableBody"/>
            </w:pPr>
            <w:r>
              <w:t>SQL Server Standard (Core)</w:t>
            </w:r>
          </w:p>
        </w:tc>
        <w:tc>
          <w:tcPr>
            <w:tcW w:w="4280" w:type="dxa"/>
          </w:tcPr>
          <w:p w14:paraId="0C58E533" w14:textId="77777777" w:rsidR="008054A6" w:rsidRDefault="005B338A">
            <w:pPr>
              <w:pStyle w:val="ProductList-TableBody"/>
            </w:pPr>
            <w:r>
              <w:t>Azure SQL Database (Elastic Pool ja Single Database) / Azure SQL Managed Instance – Yleiskäyttöinen</w:t>
            </w:r>
          </w:p>
        </w:tc>
        <w:tc>
          <w:tcPr>
            <w:tcW w:w="4160" w:type="dxa"/>
            <w:tcBorders>
              <w:top w:val="single" w:sz="4" w:space="0" w:color="6E6E6E"/>
              <w:bottom w:val="single" w:sz="4" w:space="0" w:color="6E6E6E"/>
              <w:right w:val="single" w:sz="4" w:space="0" w:color="6E6E6E"/>
            </w:tcBorders>
          </w:tcPr>
          <w:p w14:paraId="495D8D20" w14:textId="77777777" w:rsidR="008054A6" w:rsidRDefault="005B338A">
            <w:pPr>
              <w:pStyle w:val="ProductList-TableBody"/>
            </w:pPr>
            <w:r>
              <w:t>1 Core-käyttöoikeus: 1 vCore</w:t>
            </w:r>
          </w:p>
        </w:tc>
      </w:tr>
      <w:tr w:rsidR="008054A6" w14:paraId="6739C6A7" w14:textId="77777777">
        <w:tc>
          <w:tcPr>
            <w:tcW w:w="3540" w:type="dxa"/>
            <w:tcBorders>
              <w:top w:val="none" w:sz="4" w:space="0" w:color="6E6E6E"/>
              <w:left w:val="single" w:sz="4" w:space="0" w:color="6E6E6E"/>
              <w:bottom w:val="none" w:sz="4" w:space="0" w:color="6E6E6E"/>
              <w:right w:val="single" w:sz="4" w:space="0" w:color="6E6E6E"/>
            </w:tcBorders>
          </w:tcPr>
          <w:p w14:paraId="6C4A9BA5" w14:textId="77777777" w:rsidR="008054A6" w:rsidRDefault="008054A6">
            <w:pPr>
              <w:pStyle w:val="ProductList-TableBody"/>
            </w:pPr>
          </w:p>
        </w:tc>
        <w:tc>
          <w:tcPr>
            <w:tcW w:w="4280" w:type="dxa"/>
            <w:tcBorders>
              <w:left w:val="single" w:sz="4" w:space="0" w:color="6E6E6E"/>
              <w:bottom w:val="single" w:sz="4" w:space="0" w:color="6E6E6E"/>
              <w:right w:val="single" w:sz="4" w:space="0" w:color="6E6E6E"/>
            </w:tcBorders>
          </w:tcPr>
          <w:p w14:paraId="0541EBC7" w14:textId="77777777" w:rsidR="008054A6" w:rsidRDefault="005B338A">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4CFED4E2" w14:textId="77777777" w:rsidR="008054A6" w:rsidRDefault="005B338A">
            <w:pPr>
              <w:pStyle w:val="ProductList-TableBody"/>
            </w:pPr>
            <w:r>
              <w:t>4 Core-käyttöoikeus: 1 vCore</w:t>
            </w:r>
          </w:p>
        </w:tc>
      </w:tr>
      <w:tr w:rsidR="008054A6" w14:paraId="638D0337" w14:textId="77777777">
        <w:tc>
          <w:tcPr>
            <w:tcW w:w="3540" w:type="dxa"/>
            <w:tcBorders>
              <w:top w:val="none" w:sz="4" w:space="0" w:color="6E6E6E"/>
              <w:left w:val="single" w:sz="4" w:space="0" w:color="6E6E6E"/>
              <w:bottom w:val="none" w:sz="4" w:space="0" w:color="6E6E6E"/>
              <w:right w:val="single" w:sz="4" w:space="0" w:color="6E6E6E"/>
            </w:tcBorders>
          </w:tcPr>
          <w:p w14:paraId="2E86EBBB"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0E3077" w14:textId="77777777" w:rsidR="008054A6" w:rsidRDefault="005B338A">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0065FC4F" w14:textId="77777777" w:rsidR="008054A6" w:rsidRDefault="005B338A">
            <w:pPr>
              <w:pStyle w:val="ProductList-TableBody"/>
            </w:pPr>
            <w:r>
              <w:t>1 Core-käyttöoikeus: 1 vCore</w:t>
            </w:r>
          </w:p>
        </w:tc>
      </w:tr>
      <w:tr w:rsidR="008054A6" w14:paraId="666A1716" w14:textId="77777777">
        <w:tc>
          <w:tcPr>
            <w:tcW w:w="3540" w:type="dxa"/>
            <w:tcBorders>
              <w:top w:val="none" w:sz="4" w:space="0" w:color="6E6E6E"/>
              <w:left w:val="single" w:sz="4" w:space="0" w:color="6E6E6E"/>
              <w:bottom w:val="none" w:sz="4" w:space="0" w:color="6E6E6E"/>
              <w:right w:val="single" w:sz="4" w:space="0" w:color="6E6E6E"/>
            </w:tcBorders>
          </w:tcPr>
          <w:p w14:paraId="33C14EBE"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F69742" w14:textId="77777777" w:rsidR="008054A6" w:rsidRDefault="005B338A">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415765A" w14:textId="77777777" w:rsidR="008054A6" w:rsidRDefault="005B338A">
            <w:pPr>
              <w:pStyle w:val="ProductList-TableBody"/>
            </w:pPr>
            <w:r>
              <w:t>1 Core-käyttöoikeus: 1 vCore</w:t>
            </w:r>
          </w:p>
        </w:tc>
      </w:tr>
      <w:tr w:rsidR="008054A6" w14:paraId="78E1B187" w14:textId="77777777">
        <w:tc>
          <w:tcPr>
            <w:tcW w:w="3540" w:type="dxa"/>
            <w:tcBorders>
              <w:top w:val="none" w:sz="4" w:space="0" w:color="6E6E6E"/>
              <w:left w:val="single" w:sz="4" w:space="0" w:color="6E6E6E"/>
              <w:bottom w:val="none" w:sz="4" w:space="0" w:color="6E6E6E"/>
              <w:right w:val="single" w:sz="4" w:space="0" w:color="6E6E6E"/>
            </w:tcBorders>
          </w:tcPr>
          <w:p w14:paraId="0F049045"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1F6269" w14:textId="77777777" w:rsidR="008054A6" w:rsidRDefault="005B33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0F2A96" w14:textId="77777777" w:rsidR="008054A6" w:rsidRDefault="005B338A">
            <w:pPr>
              <w:pStyle w:val="ProductList-TableBody"/>
            </w:pPr>
            <w:r>
              <w:t>4 Core-käyttöoikeutta: 1 vCore</w:t>
            </w:r>
          </w:p>
        </w:tc>
      </w:tr>
      <w:tr w:rsidR="008054A6" w14:paraId="5C0CAA7C" w14:textId="77777777">
        <w:tc>
          <w:tcPr>
            <w:tcW w:w="3540" w:type="dxa"/>
            <w:tcBorders>
              <w:top w:val="none" w:sz="4" w:space="0" w:color="6E6E6E"/>
              <w:left w:val="single" w:sz="4" w:space="0" w:color="6E6E6E"/>
              <w:bottom w:val="none" w:sz="4" w:space="0" w:color="6E6E6E"/>
              <w:right w:val="single" w:sz="4" w:space="0" w:color="6E6E6E"/>
            </w:tcBorders>
          </w:tcPr>
          <w:p w14:paraId="05647DC2"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393CBC" w14:textId="77777777" w:rsidR="008054A6" w:rsidRDefault="005B338A">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5DDC0084" w14:textId="77777777" w:rsidR="008054A6" w:rsidRDefault="005B338A">
            <w:pPr>
              <w:pStyle w:val="ProductList-TableBody"/>
            </w:pPr>
            <w:r>
              <w:t>1 Core-käyttöoikeus</w:t>
            </w:r>
            <w:r>
              <w:rPr>
                <w:vertAlign w:val="superscript"/>
              </w:rPr>
              <w:t>2</w:t>
            </w:r>
            <w:r>
              <w:t>: 1 vCPU</w:t>
            </w:r>
          </w:p>
        </w:tc>
      </w:tr>
      <w:tr w:rsidR="008054A6" w14:paraId="0381891B" w14:textId="77777777">
        <w:tc>
          <w:tcPr>
            <w:tcW w:w="3540" w:type="dxa"/>
            <w:tcBorders>
              <w:top w:val="none" w:sz="4" w:space="0" w:color="6E6E6E"/>
              <w:left w:val="single" w:sz="4" w:space="0" w:color="6E6E6E"/>
              <w:bottom w:val="single" w:sz="4" w:space="0" w:color="6E6E6E"/>
              <w:right w:val="single" w:sz="4" w:space="0" w:color="6E6E6E"/>
            </w:tcBorders>
          </w:tcPr>
          <w:p w14:paraId="6CF52B6A" w14:textId="77777777" w:rsidR="008054A6" w:rsidRDefault="008054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8F6F95" w14:textId="77777777" w:rsidR="008054A6" w:rsidRDefault="005B338A">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DB85429" w14:textId="77777777" w:rsidR="008054A6" w:rsidRDefault="005B338A">
            <w:pPr>
              <w:pStyle w:val="ProductList-TableBody"/>
            </w:pPr>
            <w:r>
              <w:t>4 Core-käyttöoikeutta</w:t>
            </w:r>
            <w:r>
              <w:rPr>
                <w:vertAlign w:val="superscript"/>
              </w:rPr>
              <w:t>2</w:t>
            </w:r>
            <w:r>
              <w:t>: 1 vCPU</w:t>
            </w:r>
          </w:p>
        </w:tc>
      </w:tr>
    </w:tbl>
    <w:p w14:paraId="1B758CFB" w14:textId="77777777" w:rsidR="008054A6" w:rsidRDefault="005B338A">
      <w:pPr>
        <w:pStyle w:val="ProductList-BodyIndented"/>
      </w:pPr>
      <w:r>
        <w:rPr>
          <w:i/>
          <w:vertAlign w:val="superscript"/>
        </w:rPr>
        <w:t>1</w:t>
      </w:r>
      <w:r>
        <w:rPr>
          <w:i/>
        </w:rPr>
        <w:t>Lisättiin ilmoitus siitä, että Azure Hybrid Benefit ei ole saatavilla Azure SQL Databasen tai Azure SQL Managed Instancen serverless-tietojenkäsittelyn tasolla.</w:t>
      </w:r>
    </w:p>
    <w:p w14:paraId="07AE2731" w14:textId="77777777" w:rsidR="008054A6" w:rsidRDefault="005B338A">
      <w:pPr>
        <w:pStyle w:val="ProductList-BodyIndented"/>
      </w:pPr>
      <w:r>
        <w:rPr>
          <w:i/>
          <w:vertAlign w:val="superscript"/>
        </w:rPr>
        <w:t>2</w:t>
      </w:r>
      <w:r>
        <w:rPr>
          <w:i/>
        </w:rPr>
        <w:t>Vähimmäismäärä on neljä ydinkäyttöoikeutta virtuaalikonetta kohti.</w:t>
      </w:r>
    </w:p>
    <w:p w14:paraId="3F224A82" w14:textId="77777777" w:rsidR="008054A6" w:rsidRDefault="008054A6">
      <w:pPr>
        <w:pStyle w:val="ProductList-BodyIndented"/>
      </w:pPr>
    </w:p>
    <w:p w14:paraId="2191308D" w14:textId="77777777" w:rsidR="008054A6" w:rsidRDefault="005B338A">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Azure SQL Databasea (Elastic Pool tai Single Database), Azure SQL Managed Instancea, Azure Data Factory SQL Server -integrointipalveluja tai SQL Server -virtuaalikoneita Azure Hybrid Benefit SQL Serverille -oikeudella, kun kuormituksia määritetään Azuressa. Asiakkaat voivat täydentää näitä perustoimintoja, joita suoritetaan täysin käytön mukaan laskutettavilla Azure-palveluilla.  </w:t>
      </w:r>
    </w:p>
    <w:p w14:paraId="5A004419" w14:textId="77777777" w:rsidR="008054A6" w:rsidRDefault="008054A6">
      <w:pPr>
        <w:pStyle w:val="ProductList-BodyIndented"/>
      </w:pPr>
    </w:p>
    <w:p w14:paraId="574159BC" w14:textId="77777777" w:rsidR="008054A6" w:rsidRDefault="005B338A">
      <w:pPr>
        <w:pStyle w:val="ProductList-SubClauseHeading"/>
        <w:outlineLvl w:val="4"/>
      </w:pPr>
      <w:r>
        <w:t>2.3.2 SQL Server ‑käyttöoikeuden korvaavat oikeudet</w:t>
      </w:r>
    </w:p>
    <w:p w14:paraId="011C554C" w14:textId="77777777" w:rsidR="008054A6" w:rsidRDefault="005B338A">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3700E97A" w14:textId="77777777" w:rsidR="008054A6" w:rsidRDefault="005B338A" w:rsidP="005B338A">
      <w:pPr>
        <w:pStyle w:val="ProductList-Bullet"/>
        <w:numPr>
          <w:ilvl w:val="1"/>
          <w:numId w:val="4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3909AEE2" w14:textId="77777777" w:rsidR="008054A6" w:rsidRDefault="005B338A" w:rsidP="005B338A">
      <w:pPr>
        <w:pStyle w:val="ProductList-Bullet"/>
        <w:numPr>
          <w:ilvl w:val="1"/>
          <w:numId w:val="4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4386F6EF" w14:textId="77777777" w:rsidR="008054A6" w:rsidRDefault="008054A6">
      <w:pPr>
        <w:pStyle w:val="ProductList-BodyIndented"/>
      </w:pPr>
    </w:p>
    <w:p w14:paraId="2BBBF8B5" w14:textId="77777777" w:rsidR="008054A6" w:rsidRDefault="005B338A">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6540EEF9" w14:textId="77777777" w:rsidR="008054A6" w:rsidRDefault="005B338A" w:rsidP="005B338A">
      <w:pPr>
        <w:pStyle w:val="ProductList-Bullet"/>
        <w:numPr>
          <w:ilvl w:val="1"/>
          <w:numId w:val="49"/>
        </w:numPr>
      </w:pPr>
      <w:r>
        <w:t xml:space="preserve">tietokannan yhteensopivuustarkastukset tai Checkdb </w:t>
      </w:r>
    </w:p>
    <w:p w14:paraId="071CC1A5" w14:textId="77777777" w:rsidR="008054A6" w:rsidRDefault="005B338A" w:rsidP="005B338A">
      <w:pPr>
        <w:pStyle w:val="ProductList-Bullet"/>
        <w:numPr>
          <w:ilvl w:val="1"/>
          <w:numId w:val="49"/>
        </w:numPr>
      </w:pPr>
      <w:r>
        <w:t xml:space="preserve">lokitietojen varmuuskopiointi </w:t>
      </w:r>
    </w:p>
    <w:p w14:paraId="753D7BBA" w14:textId="77777777" w:rsidR="008054A6" w:rsidRDefault="005B338A" w:rsidP="005B338A">
      <w:pPr>
        <w:pStyle w:val="ProductList-Bullet"/>
        <w:numPr>
          <w:ilvl w:val="1"/>
          <w:numId w:val="49"/>
        </w:numPr>
      </w:pPr>
      <w:r>
        <w:t xml:space="preserve">kaikkien tietojen varmuuskopiointi </w:t>
      </w:r>
    </w:p>
    <w:p w14:paraId="52C095E4" w14:textId="77777777" w:rsidR="008054A6" w:rsidRDefault="005B338A" w:rsidP="005B338A">
      <w:pPr>
        <w:pStyle w:val="ProductList-Bullet"/>
        <w:numPr>
          <w:ilvl w:val="1"/>
          <w:numId w:val="49"/>
        </w:numPr>
      </w:pPr>
      <w:r>
        <w:t>resurssien käyttötietojen tarkkailu</w:t>
      </w:r>
    </w:p>
    <w:p w14:paraId="41432777" w14:textId="77777777" w:rsidR="008054A6" w:rsidRDefault="008054A6">
      <w:pPr>
        <w:pStyle w:val="ProductList-BodyIndented"/>
      </w:pPr>
    </w:p>
    <w:p w14:paraId="484DDFB0" w14:textId="77777777" w:rsidR="008054A6" w:rsidRDefault="005B338A">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6E8B4C82" w14:textId="77777777" w:rsidR="008054A6" w:rsidRDefault="008054A6">
      <w:pPr>
        <w:pStyle w:val="ProductList-BodyIndented"/>
      </w:pPr>
    </w:p>
    <w:p w14:paraId="710314CE" w14:textId="77777777" w:rsidR="008054A6" w:rsidRDefault="005B338A">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1E420D29" w14:textId="77777777" w:rsidR="008054A6" w:rsidRDefault="008054A6">
      <w:pPr>
        <w:pStyle w:val="ProductList-BodyIndented"/>
      </w:pPr>
    </w:p>
    <w:p w14:paraId="66FFAE24" w14:textId="77777777" w:rsidR="008054A6" w:rsidRDefault="005B338A">
      <w:pPr>
        <w:pStyle w:val="ProductList-SubClauseHeading"/>
        <w:outlineLvl w:val="4"/>
      </w:pPr>
      <w:r>
        <w:t>2.3.3 Ohjelmiston käyttö Asiakkaan Palvelimilla</w:t>
      </w:r>
    </w:p>
    <w:p w14:paraId="79C88985" w14:textId="77777777" w:rsidR="008054A6" w:rsidRDefault="005B338A">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1D50A97B" w14:textId="77777777" w:rsidR="008054A6" w:rsidRDefault="005B338A">
      <w:pPr>
        <w:pStyle w:val="ProductList-BodyIndented"/>
      </w:pPr>
      <w:r>
        <w:t>*Saatavuuden mukaan. Oikeuksia sovelletaan vain SQL Server Enterprise Core -asiakkaisiin.</w:t>
      </w:r>
    </w:p>
    <w:p w14:paraId="3A829865" w14:textId="77777777" w:rsidR="008054A6" w:rsidRDefault="008054A6">
      <w:pPr>
        <w:pStyle w:val="ProductList-BodyIndented"/>
      </w:pPr>
    </w:p>
    <w:p w14:paraId="3F1D23D2" w14:textId="77777777" w:rsidR="008054A6" w:rsidRDefault="005B338A">
      <w:pPr>
        <w:pStyle w:val="ProductList-SubClauseHeading"/>
        <w:outlineLvl w:val="4"/>
      </w:pPr>
      <w:r>
        <w:t>2.3.4 Server Workloads -perustoimintojen siirtäminen Azureen</w:t>
      </w:r>
    </w:p>
    <w:p w14:paraId="5BF413EB" w14:textId="77777777" w:rsidR="008054A6" w:rsidRDefault="005B338A">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3DACF60A" w14:textId="77777777" w:rsidR="008054A6" w:rsidRDefault="008054A6">
      <w:pPr>
        <w:pStyle w:val="ProductList-BodyIndented"/>
      </w:pPr>
    </w:p>
    <w:p w14:paraId="2F67A50A" w14:textId="77777777" w:rsidR="008054A6" w:rsidRDefault="005B338A">
      <w:pPr>
        <w:pStyle w:val="ProductList-SubClauseHeading"/>
        <w:outlineLvl w:val="4"/>
      </w:pPr>
      <w:r>
        <w:t>2.3.5 SQL Server Enterprise Core – Rajoittamattomat virtualisointioikeudet</w:t>
      </w:r>
    </w:p>
    <w:p w14:paraId="36334E72" w14:textId="77777777" w:rsidR="008054A6" w:rsidRDefault="005B338A">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69552EC6" w14:textId="77777777" w:rsidR="008054A6" w:rsidRDefault="008054A6">
      <w:pPr>
        <w:pStyle w:val="ProductList-BodyIndented"/>
      </w:pPr>
    </w:p>
    <w:p w14:paraId="03F04716" w14:textId="77777777" w:rsidR="008054A6" w:rsidRDefault="005B338A">
      <w:pPr>
        <w:pStyle w:val="ProductList-ClauseHeading"/>
        <w:outlineLvl w:val="3"/>
      </w:pPr>
      <w:r>
        <w:t>2.4 SQL Server Big Data Nodes</w:t>
      </w:r>
    </w:p>
    <w:p w14:paraId="33E3D2B6" w14:textId="77777777" w:rsidR="008054A6" w:rsidRDefault="005B338A">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4617610A"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B806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29D1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7DF6D42" w14:textId="77777777" w:rsidR="008054A6" w:rsidRDefault="008054A6">
      <w:pPr>
        <w:pStyle w:val="ProductList-Body"/>
      </w:pPr>
    </w:p>
    <w:p w14:paraId="616F45CE" w14:textId="77777777" w:rsidR="008054A6" w:rsidRDefault="005B338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1486"/>
      <w:r>
        <w:instrText>Microsoft Dynamics 365 Services</w:instrText>
      </w:r>
      <w:bookmarkEnd w:id="250"/>
      <w:r>
        <w:instrText>" \l 2</w:instrText>
      </w:r>
      <w:r>
        <w:fldChar w:fldCharType="end"/>
      </w:r>
    </w:p>
    <w:p w14:paraId="04D5DEF5" w14:textId="77777777" w:rsidR="008054A6" w:rsidRDefault="005B338A">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8054A6" w14:paraId="5CECD6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D71ECB"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6C517A8"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94D90"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17CB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AEFA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955E1"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05BA5"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8D102"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73489"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73A84"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69546355" w14:textId="77777777">
        <w:tc>
          <w:tcPr>
            <w:tcW w:w="4660" w:type="dxa"/>
            <w:tcBorders>
              <w:top w:val="single" w:sz="6" w:space="0" w:color="FFFFFF"/>
              <w:left w:val="none" w:sz="4" w:space="0" w:color="6E6E6E"/>
              <w:bottom w:val="dashed" w:sz="4" w:space="0" w:color="BFBFBF"/>
              <w:right w:val="none" w:sz="4" w:space="0" w:color="6E6E6E"/>
            </w:tcBorders>
          </w:tcPr>
          <w:p w14:paraId="04ED28B2" w14:textId="77777777" w:rsidR="008054A6" w:rsidRDefault="005B33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3ED96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383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E8A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2C5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946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D1E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D51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164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ED4D" w14:textId="77777777" w:rsidR="008054A6" w:rsidRDefault="008054A6">
            <w:pPr>
              <w:pStyle w:val="ProductList-TableBody"/>
              <w:jc w:val="center"/>
            </w:pPr>
          </w:p>
        </w:tc>
      </w:tr>
      <w:tr w:rsidR="008054A6" w14:paraId="08824D9F" w14:textId="77777777">
        <w:tc>
          <w:tcPr>
            <w:tcW w:w="4660" w:type="dxa"/>
            <w:tcBorders>
              <w:top w:val="dashed" w:sz="4" w:space="0" w:color="BFBFBF"/>
              <w:left w:val="none" w:sz="4" w:space="0" w:color="6E6E6E"/>
              <w:bottom w:val="dashed" w:sz="4" w:space="0" w:color="BFBFBF"/>
              <w:right w:val="none" w:sz="4" w:space="0" w:color="6E6E6E"/>
            </w:tcBorders>
          </w:tcPr>
          <w:p w14:paraId="6573B534" w14:textId="77777777" w:rsidR="008054A6" w:rsidRDefault="005B338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2FB79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A6B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DB0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65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040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F09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8FF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349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B60F" w14:textId="77777777" w:rsidR="008054A6" w:rsidRDefault="008054A6">
            <w:pPr>
              <w:pStyle w:val="ProductList-TableBody"/>
              <w:jc w:val="center"/>
            </w:pPr>
          </w:p>
        </w:tc>
      </w:tr>
      <w:tr w:rsidR="008054A6" w14:paraId="6F881077" w14:textId="77777777">
        <w:tc>
          <w:tcPr>
            <w:tcW w:w="4660" w:type="dxa"/>
            <w:tcBorders>
              <w:top w:val="dashed" w:sz="4" w:space="0" w:color="BFBFBF"/>
              <w:left w:val="none" w:sz="4" w:space="0" w:color="6E6E6E"/>
              <w:bottom w:val="dashed" w:sz="4" w:space="0" w:color="BFBFBF"/>
              <w:right w:val="none" w:sz="4" w:space="0" w:color="6E6E6E"/>
            </w:tcBorders>
          </w:tcPr>
          <w:p w14:paraId="09E87D18" w14:textId="77777777" w:rsidR="008054A6" w:rsidRDefault="005B338A">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713BB4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E65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3C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36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7F6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97B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26A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2F4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9E91" w14:textId="77777777" w:rsidR="008054A6" w:rsidRDefault="008054A6">
            <w:pPr>
              <w:pStyle w:val="ProductList-TableBody"/>
              <w:jc w:val="center"/>
            </w:pPr>
          </w:p>
        </w:tc>
      </w:tr>
      <w:tr w:rsidR="008054A6" w14:paraId="016C0CB7" w14:textId="77777777">
        <w:tc>
          <w:tcPr>
            <w:tcW w:w="4660" w:type="dxa"/>
            <w:tcBorders>
              <w:top w:val="dashed" w:sz="4" w:space="0" w:color="BFBFBF"/>
              <w:left w:val="none" w:sz="4" w:space="0" w:color="6E6E6E"/>
              <w:bottom w:val="dashed" w:sz="4" w:space="0" w:color="BFBFBF"/>
              <w:right w:val="none" w:sz="4" w:space="0" w:color="6E6E6E"/>
            </w:tcBorders>
          </w:tcPr>
          <w:p w14:paraId="51ECA5BB" w14:textId="77777777" w:rsidR="008054A6" w:rsidRDefault="005B338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EE4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EB7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D99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74B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578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440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23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412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9BE2" w14:textId="77777777" w:rsidR="008054A6" w:rsidRDefault="008054A6">
            <w:pPr>
              <w:pStyle w:val="ProductList-TableBody"/>
              <w:jc w:val="center"/>
            </w:pPr>
          </w:p>
        </w:tc>
      </w:tr>
      <w:tr w:rsidR="008054A6" w14:paraId="419EFD0A" w14:textId="77777777">
        <w:tc>
          <w:tcPr>
            <w:tcW w:w="4660" w:type="dxa"/>
            <w:tcBorders>
              <w:top w:val="dashed" w:sz="4" w:space="0" w:color="BFBFBF"/>
              <w:left w:val="none" w:sz="4" w:space="0" w:color="6E6E6E"/>
              <w:bottom w:val="dashed" w:sz="4" w:space="0" w:color="BFBFBF"/>
              <w:right w:val="none" w:sz="4" w:space="0" w:color="6E6E6E"/>
            </w:tcBorders>
          </w:tcPr>
          <w:p w14:paraId="29307344" w14:textId="77777777" w:rsidR="008054A6" w:rsidRDefault="005B338A">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2C6A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D16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F40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6C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9DB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F6C7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223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AA1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3BEF" w14:textId="77777777" w:rsidR="008054A6" w:rsidRDefault="008054A6">
            <w:pPr>
              <w:pStyle w:val="ProductList-TableBody"/>
              <w:jc w:val="center"/>
            </w:pPr>
          </w:p>
        </w:tc>
      </w:tr>
      <w:tr w:rsidR="008054A6" w14:paraId="60F45021" w14:textId="77777777">
        <w:tc>
          <w:tcPr>
            <w:tcW w:w="4660" w:type="dxa"/>
            <w:tcBorders>
              <w:top w:val="dashed" w:sz="4" w:space="0" w:color="BFBFBF"/>
              <w:left w:val="none" w:sz="4" w:space="0" w:color="6E6E6E"/>
              <w:bottom w:val="dashed" w:sz="4" w:space="0" w:color="BFBFBF"/>
              <w:right w:val="none" w:sz="4" w:space="0" w:color="6E6E6E"/>
            </w:tcBorders>
          </w:tcPr>
          <w:p w14:paraId="0B5E51D6" w14:textId="77777777" w:rsidR="008054A6" w:rsidRDefault="005B338A">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C76331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DE7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498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B9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EED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B5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71B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6E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32FF" w14:textId="77777777" w:rsidR="008054A6" w:rsidRDefault="008054A6">
            <w:pPr>
              <w:pStyle w:val="ProductList-TableBody"/>
              <w:jc w:val="center"/>
            </w:pPr>
          </w:p>
        </w:tc>
      </w:tr>
      <w:tr w:rsidR="008054A6" w14:paraId="73EEDF52" w14:textId="77777777">
        <w:tc>
          <w:tcPr>
            <w:tcW w:w="4660" w:type="dxa"/>
            <w:tcBorders>
              <w:top w:val="dashed" w:sz="4" w:space="0" w:color="BFBFBF"/>
              <w:left w:val="none" w:sz="4" w:space="0" w:color="6E6E6E"/>
              <w:bottom w:val="dashed" w:sz="4" w:space="0" w:color="BFBFBF"/>
              <w:right w:val="none" w:sz="4" w:space="0" w:color="6E6E6E"/>
            </w:tcBorders>
          </w:tcPr>
          <w:p w14:paraId="17B2E69F" w14:textId="77777777" w:rsidR="008054A6" w:rsidRDefault="005B338A">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4613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3A9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43F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37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CAC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ED4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3EE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8D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0E1B" w14:textId="77777777" w:rsidR="008054A6" w:rsidRDefault="008054A6">
            <w:pPr>
              <w:pStyle w:val="ProductList-TableBody"/>
              <w:jc w:val="center"/>
            </w:pPr>
          </w:p>
        </w:tc>
      </w:tr>
      <w:tr w:rsidR="008054A6" w14:paraId="39C86072" w14:textId="77777777">
        <w:tc>
          <w:tcPr>
            <w:tcW w:w="4660" w:type="dxa"/>
            <w:tcBorders>
              <w:top w:val="dashed" w:sz="4" w:space="0" w:color="BFBFBF"/>
              <w:left w:val="none" w:sz="4" w:space="0" w:color="6E6E6E"/>
              <w:bottom w:val="dashed" w:sz="4" w:space="0" w:color="BFBFBF"/>
              <w:right w:val="none" w:sz="4" w:space="0" w:color="6E6E6E"/>
            </w:tcBorders>
          </w:tcPr>
          <w:p w14:paraId="2DFA51DD" w14:textId="77777777" w:rsidR="008054A6" w:rsidRDefault="005B338A">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723558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693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89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CAC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950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175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2AA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692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26D9" w14:textId="77777777" w:rsidR="008054A6" w:rsidRDefault="008054A6">
            <w:pPr>
              <w:pStyle w:val="ProductList-TableBody"/>
              <w:jc w:val="center"/>
            </w:pPr>
          </w:p>
        </w:tc>
      </w:tr>
      <w:tr w:rsidR="008054A6" w14:paraId="41FD3C9B" w14:textId="77777777">
        <w:tc>
          <w:tcPr>
            <w:tcW w:w="4660" w:type="dxa"/>
            <w:tcBorders>
              <w:top w:val="dashed" w:sz="4" w:space="0" w:color="BFBFBF"/>
              <w:left w:val="none" w:sz="4" w:space="0" w:color="6E6E6E"/>
              <w:bottom w:val="dashed" w:sz="4" w:space="0" w:color="BFBFBF"/>
              <w:right w:val="none" w:sz="4" w:space="0" w:color="6E6E6E"/>
            </w:tcBorders>
          </w:tcPr>
          <w:p w14:paraId="5728DAF1" w14:textId="77777777" w:rsidR="008054A6" w:rsidRDefault="005B338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42E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CAD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EF8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E75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559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2DB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CB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FCC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B995" w14:textId="77777777" w:rsidR="008054A6" w:rsidRDefault="008054A6">
            <w:pPr>
              <w:pStyle w:val="ProductList-TableBody"/>
              <w:jc w:val="center"/>
            </w:pPr>
          </w:p>
        </w:tc>
      </w:tr>
      <w:tr w:rsidR="008054A6" w14:paraId="6D341DFE" w14:textId="77777777">
        <w:tc>
          <w:tcPr>
            <w:tcW w:w="4660" w:type="dxa"/>
            <w:tcBorders>
              <w:top w:val="dashed" w:sz="4" w:space="0" w:color="BFBFBF"/>
              <w:left w:val="none" w:sz="4" w:space="0" w:color="6E6E6E"/>
              <w:bottom w:val="dashed" w:sz="4" w:space="0" w:color="BFBFBF"/>
              <w:right w:val="none" w:sz="4" w:space="0" w:color="6E6E6E"/>
            </w:tcBorders>
          </w:tcPr>
          <w:p w14:paraId="2B0AD7FB" w14:textId="77777777" w:rsidR="008054A6" w:rsidRDefault="005B338A">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C919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82A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263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E4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E36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FB3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89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5E4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C97B1" w14:textId="77777777" w:rsidR="008054A6" w:rsidRDefault="008054A6">
            <w:pPr>
              <w:pStyle w:val="ProductList-TableBody"/>
              <w:jc w:val="center"/>
            </w:pPr>
          </w:p>
        </w:tc>
      </w:tr>
      <w:tr w:rsidR="008054A6" w14:paraId="6204972F" w14:textId="77777777">
        <w:tc>
          <w:tcPr>
            <w:tcW w:w="4660" w:type="dxa"/>
            <w:tcBorders>
              <w:top w:val="dashed" w:sz="4" w:space="0" w:color="BFBFBF"/>
              <w:left w:val="none" w:sz="4" w:space="0" w:color="6E6E6E"/>
              <w:bottom w:val="dashed" w:sz="4" w:space="0" w:color="BFBFBF"/>
              <w:right w:val="none" w:sz="4" w:space="0" w:color="6E6E6E"/>
            </w:tcBorders>
          </w:tcPr>
          <w:p w14:paraId="036F7810" w14:textId="77777777" w:rsidR="008054A6" w:rsidRDefault="005B338A">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5DA8B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844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3A7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CAE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EA3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62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BAA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2DB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EDB2" w14:textId="77777777" w:rsidR="008054A6" w:rsidRDefault="008054A6">
            <w:pPr>
              <w:pStyle w:val="ProductList-TableBody"/>
              <w:jc w:val="center"/>
            </w:pPr>
          </w:p>
        </w:tc>
      </w:tr>
      <w:tr w:rsidR="008054A6" w14:paraId="5034D181" w14:textId="77777777">
        <w:tc>
          <w:tcPr>
            <w:tcW w:w="4660" w:type="dxa"/>
            <w:tcBorders>
              <w:top w:val="dashed" w:sz="4" w:space="0" w:color="BFBFBF"/>
              <w:left w:val="none" w:sz="4" w:space="0" w:color="6E6E6E"/>
              <w:bottom w:val="dashed" w:sz="4" w:space="0" w:color="BFBFBF"/>
              <w:right w:val="none" w:sz="4" w:space="0" w:color="6E6E6E"/>
            </w:tcBorders>
          </w:tcPr>
          <w:p w14:paraId="6528D7E3" w14:textId="77777777" w:rsidR="008054A6" w:rsidRDefault="005B338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F1C4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5A9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0C2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38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648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B17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DA7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905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6CA5" w14:textId="77777777" w:rsidR="008054A6" w:rsidRDefault="008054A6">
            <w:pPr>
              <w:pStyle w:val="ProductList-TableBody"/>
              <w:jc w:val="center"/>
            </w:pPr>
          </w:p>
        </w:tc>
      </w:tr>
      <w:tr w:rsidR="008054A6" w14:paraId="3684418E" w14:textId="77777777">
        <w:tc>
          <w:tcPr>
            <w:tcW w:w="4660" w:type="dxa"/>
            <w:tcBorders>
              <w:top w:val="dashed" w:sz="4" w:space="0" w:color="BFBFBF"/>
              <w:left w:val="none" w:sz="4" w:space="0" w:color="6E6E6E"/>
              <w:bottom w:val="dashed" w:sz="4" w:space="0" w:color="BFBFBF"/>
              <w:right w:val="none" w:sz="4" w:space="0" w:color="6E6E6E"/>
            </w:tcBorders>
          </w:tcPr>
          <w:p w14:paraId="15561A5B" w14:textId="77777777" w:rsidR="008054A6" w:rsidRDefault="005B338A">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33DDC64"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BF2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C27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3402"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165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7A0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D68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E84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5B02" w14:textId="77777777" w:rsidR="008054A6" w:rsidRDefault="008054A6">
            <w:pPr>
              <w:pStyle w:val="ProductList-TableBody"/>
              <w:jc w:val="center"/>
            </w:pPr>
          </w:p>
        </w:tc>
      </w:tr>
      <w:tr w:rsidR="008054A6" w14:paraId="7C841724" w14:textId="77777777">
        <w:tc>
          <w:tcPr>
            <w:tcW w:w="4660" w:type="dxa"/>
            <w:tcBorders>
              <w:top w:val="dashed" w:sz="4" w:space="0" w:color="BFBFBF"/>
              <w:left w:val="none" w:sz="4" w:space="0" w:color="6E6E6E"/>
              <w:bottom w:val="dashed" w:sz="4" w:space="0" w:color="BFBFBF"/>
              <w:right w:val="none" w:sz="4" w:space="0" w:color="6E6E6E"/>
            </w:tcBorders>
          </w:tcPr>
          <w:p w14:paraId="0AD3B8A9" w14:textId="77777777" w:rsidR="008054A6" w:rsidRDefault="005B338A">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75FD73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AFE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FC1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D945"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2C1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650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6C4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608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874B" w14:textId="77777777" w:rsidR="008054A6" w:rsidRDefault="008054A6">
            <w:pPr>
              <w:pStyle w:val="ProductList-TableBody"/>
              <w:jc w:val="center"/>
            </w:pPr>
          </w:p>
        </w:tc>
      </w:tr>
      <w:tr w:rsidR="008054A6" w14:paraId="24460802" w14:textId="77777777">
        <w:tc>
          <w:tcPr>
            <w:tcW w:w="4660" w:type="dxa"/>
            <w:tcBorders>
              <w:top w:val="dashed" w:sz="4" w:space="0" w:color="BFBFBF"/>
              <w:left w:val="none" w:sz="4" w:space="0" w:color="6E6E6E"/>
              <w:bottom w:val="dashed" w:sz="4" w:space="0" w:color="BFBFBF"/>
              <w:right w:val="none" w:sz="4" w:space="0" w:color="6E6E6E"/>
            </w:tcBorders>
          </w:tcPr>
          <w:p w14:paraId="7278CA8B" w14:textId="77777777" w:rsidR="008054A6" w:rsidRDefault="005B338A">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EFF2A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588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08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ECED"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F60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FBC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F8B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2C2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11E3" w14:textId="77777777" w:rsidR="008054A6" w:rsidRDefault="008054A6">
            <w:pPr>
              <w:pStyle w:val="ProductList-TableBody"/>
              <w:jc w:val="center"/>
            </w:pPr>
          </w:p>
        </w:tc>
      </w:tr>
      <w:tr w:rsidR="008054A6" w14:paraId="13D08D3D" w14:textId="77777777">
        <w:tc>
          <w:tcPr>
            <w:tcW w:w="4660" w:type="dxa"/>
            <w:tcBorders>
              <w:top w:val="dashed" w:sz="4" w:space="0" w:color="BFBFBF"/>
              <w:left w:val="none" w:sz="4" w:space="0" w:color="6E6E6E"/>
              <w:bottom w:val="dashed" w:sz="4" w:space="0" w:color="BFBFBF"/>
              <w:right w:val="none" w:sz="4" w:space="0" w:color="6E6E6E"/>
            </w:tcBorders>
          </w:tcPr>
          <w:p w14:paraId="2DAE06B3" w14:textId="77777777" w:rsidR="008054A6" w:rsidRDefault="005B338A">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43CF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9B3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E72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345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7C1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744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115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4E9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65A6" w14:textId="77777777" w:rsidR="008054A6" w:rsidRDefault="008054A6">
            <w:pPr>
              <w:pStyle w:val="ProductList-TableBody"/>
              <w:jc w:val="center"/>
            </w:pPr>
          </w:p>
        </w:tc>
      </w:tr>
      <w:tr w:rsidR="008054A6" w14:paraId="5F877322" w14:textId="77777777">
        <w:tc>
          <w:tcPr>
            <w:tcW w:w="4660" w:type="dxa"/>
            <w:tcBorders>
              <w:top w:val="dashed" w:sz="4" w:space="0" w:color="BFBFBF"/>
              <w:left w:val="none" w:sz="4" w:space="0" w:color="6E6E6E"/>
              <w:bottom w:val="dashed" w:sz="4" w:space="0" w:color="BFBFBF"/>
              <w:right w:val="none" w:sz="4" w:space="0" w:color="6E6E6E"/>
            </w:tcBorders>
          </w:tcPr>
          <w:p w14:paraId="42C72145" w14:textId="77777777" w:rsidR="008054A6" w:rsidRDefault="005B338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432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C79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73D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1CA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5EE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748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F4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245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90DE" w14:textId="77777777" w:rsidR="008054A6" w:rsidRDefault="008054A6">
            <w:pPr>
              <w:pStyle w:val="ProductList-TableBody"/>
              <w:jc w:val="center"/>
            </w:pPr>
          </w:p>
        </w:tc>
      </w:tr>
      <w:tr w:rsidR="008054A6" w14:paraId="7132DDFA" w14:textId="77777777">
        <w:tc>
          <w:tcPr>
            <w:tcW w:w="4660" w:type="dxa"/>
            <w:tcBorders>
              <w:top w:val="dashed" w:sz="4" w:space="0" w:color="BFBFBF"/>
              <w:left w:val="none" w:sz="4" w:space="0" w:color="6E6E6E"/>
              <w:bottom w:val="dashed" w:sz="4" w:space="0" w:color="BFBFBF"/>
              <w:right w:val="none" w:sz="4" w:space="0" w:color="6E6E6E"/>
            </w:tcBorders>
          </w:tcPr>
          <w:p w14:paraId="6A58BB10" w14:textId="77777777" w:rsidR="008054A6" w:rsidRDefault="005B338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D3B3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789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F6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3E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EC0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B1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608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054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B15C" w14:textId="77777777" w:rsidR="008054A6" w:rsidRDefault="008054A6">
            <w:pPr>
              <w:pStyle w:val="ProductList-TableBody"/>
              <w:jc w:val="center"/>
            </w:pPr>
          </w:p>
        </w:tc>
      </w:tr>
      <w:tr w:rsidR="008054A6" w14:paraId="79C76D92" w14:textId="77777777">
        <w:tc>
          <w:tcPr>
            <w:tcW w:w="4660" w:type="dxa"/>
            <w:tcBorders>
              <w:top w:val="dashed" w:sz="4" w:space="0" w:color="BFBFBF"/>
              <w:left w:val="none" w:sz="4" w:space="0" w:color="6E6E6E"/>
              <w:bottom w:val="dashed" w:sz="4" w:space="0" w:color="BFBFBF"/>
              <w:right w:val="none" w:sz="4" w:space="0" w:color="6E6E6E"/>
            </w:tcBorders>
          </w:tcPr>
          <w:p w14:paraId="477AAB91" w14:textId="77777777" w:rsidR="008054A6" w:rsidRDefault="005B338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4BB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932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F8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724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77D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447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E0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E33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656B" w14:textId="77777777" w:rsidR="008054A6" w:rsidRDefault="008054A6">
            <w:pPr>
              <w:pStyle w:val="ProductList-TableBody"/>
              <w:jc w:val="center"/>
            </w:pPr>
          </w:p>
        </w:tc>
      </w:tr>
      <w:tr w:rsidR="008054A6" w14:paraId="76F5BF3C" w14:textId="77777777">
        <w:tc>
          <w:tcPr>
            <w:tcW w:w="4660" w:type="dxa"/>
            <w:tcBorders>
              <w:top w:val="dashed" w:sz="4" w:space="0" w:color="BFBFBF"/>
              <w:left w:val="none" w:sz="4" w:space="0" w:color="6E6E6E"/>
              <w:bottom w:val="dashed" w:sz="4" w:space="0" w:color="BFBFBF"/>
              <w:right w:val="none" w:sz="4" w:space="0" w:color="6E6E6E"/>
            </w:tcBorders>
          </w:tcPr>
          <w:p w14:paraId="72C3609D" w14:textId="77777777" w:rsidR="008054A6" w:rsidRDefault="005B338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E5A8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B6E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333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0F3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6E0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39D9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BFB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B3E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F453" w14:textId="77777777" w:rsidR="008054A6" w:rsidRDefault="008054A6">
            <w:pPr>
              <w:pStyle w:val="ProductList-TableBody"/>
              <w:jc w:val="center"/>
            </w:pPr>
          </w:p>
        </w:tc>
      </w:tr>
      <w:tr w:rsidR="008054A6" w14:paraId="2D11960A" w14:textId="77777777">
        <w:tc>
          <w:tcPr>
            <w:tcW w:w="4660" w:type="dxa"/>
            <w:tcBorders>
              <w:top w:val="dashed" w:sz="4" w:space="0" w:color="BFBFBF"/>
              <w:left w:val="none" w:sz="4" w:space="0" w:color="6E6E6E"/>
              <w:bottom w:val="dashed" w:sz="4" w:space="0" w:color="BFBFBF"/>
              <w:right w:val="none" w:sz="4" w:space="0" w:color="6E6E6E"/>
            </w:tcBorders>
          </w:tcPr>
          <w:p w14:paraId="4CB64BA5" w14:textId="77777777" w:rsidR="008054A6" w:rsidRDefault="005B338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0D3A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92C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AA9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5BF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F46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1B0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1F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4A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D9C8" w14:textId="77777777" w:rsidR="008054A6" w:rsidRDefault="008054A6">
            <w:pPr>
              <w:pStyle w:val="ProductList-TableBody"/>
              <w:jc w:val="center"/>
            </w:pPr>
          </w:p>
        </w:tc>
      </w:tr>
      <w:tr w:rsidR="008054A6" w14:paraId="42A342C8" w14:textId="77777777">
        <w:tc>
          <w:tcPr>
            <w:tcW w:w="4660" w:type="dxa"/>
            <w:tcBorders>
              <w:top w:val="dashed" w:sz="4" w:space="0" w:color="BFBFBF"/>
              <w:left w:val="none" w:sz="4" w:space="0" w:color="6E6E6E"/>
              <w:bottom w:val="dashed" w:sz="4" w:space="0" w:color="BFBFBF"/>
              <w:right w:val="none" w:sz="4" w:space="0" w:color="6E6E6E"/>
            </w:tcBorders>
          </w:tcPr>
          <w:p w14:paraId="16B5C2F2" w14:textId="77777777" w:rsidR="008054A6" w:rsidRDefault="005B338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472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B9D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21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646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AFA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B8B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1C6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6A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887F" w14:textId="77777777" w:rsidR="008054A6" w:rsidRDefault="008054A6">
            <w:pPr>
              <w:pStyle w:val="ProductList-TableBody"/>
              <w:jc w:val="center"/>
            </w:pPr>
          </w:p>
        </w:tc>
      </w:tr>
      <w:tr w:rsidR="008054A6" w14:paraId="43B5B3C4" w14:textId="77777777">
        <w:tc>
          <w:tcPr>
            <w:tcW w:w="4660" w:type="dxa"/>
            <w:tcBorders>
              <w:top w:val="dashed" w:sz="4" w:space="0" w:color="BFBFBF"/>
              <w:left w:val="none" w:sz="4" w:space="0" w:color="6E6E6E"/>
              <w:bottom w:val="dashed" w:sz="4" w:space="0" w:color="BFBFBF"/>
              <w:right w:val="none" w:sz="4" w:space="0" w:color="6E6E6E"/>
            </w:tcBorders>
          </w:tcPr>
          <w:p w14:paraId="0C45D9E9" w14:textId="77777777" w:rsidR="008054A6" w:rsidRDefault="005B338A">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57EA8"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EA0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86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F26F"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52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8C4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0E0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361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8FF0" w14:textId="77777777" w:rsidR="008054A6" w:rsidRDefault="008054A6">
            <w:pPr>
              <w:pStyle w:val="ProductList-TableBody"/>
              <w:jc w:val="center"/>
            </w:pPr>
          </w:p>
        </w:tc>
      </w:tr>
      <w:tr w:rsidR="008054A6" w14:paraId="4AD1DBBA" w14:textId="77777777">
        <w:tc>
          <w:tcPr>
            <w:tcW w:w="4660" w:type="dxa"/>
            <w:tcBorders>
              <w:top w:val="dashed" w:sz="4" w:space="0" w:color="BFBFBF"/>
              <w:left w:val="none" w:sz="4" w:space="0" w:color="6E6E6E"/>
              <w:bottom w:val="dashed" w:sz="4" w:space="0" w:color="BFBFBF"/>
              <w:right w:val="none" w:sz="4" w:space="0" w:color="6E6E6E"/>
            </w:tcBorders>
          </w:tcPr>
          <w:p w14:paraId="2CBE4E48" w14:textId="77777777" w:rsidR="008054A6" w:rsidRDefault="005B338A">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BCDDF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8BB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9A5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DCCA"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FB6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D6A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2AB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E0E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EFD7" w14:textId="77777777" w:rsidR="008054A6" w:rsidRDefault="008054A6">
            <w:pPr>
              <w:pStyle w:val="ProductList-TableBody"/>
              <w:jc w:val="center"/>
            </w:pPr>
          </w:p>
        </w:tc>
      </w:tr>
      <w:tr w:rsidR="008054A6" w14:paraId="50958DD4" w14:textId="77777777">
        <w:tc>
          <w:tcPr>
            <w:tcW w:w="4660" w:type="dxa"/>
            <w:tcBorders>
              <w:top w:val="dashed" w:sz="4" w:space="0" w:color="BFBFBF"/>
              <w:left w:val="none" w:sz="4" w:space="0" w:color="6E6E6E"/>
              <w:bottom w:val="dashed" w:sz="4" w:space="0" w:color="BFBFBF"/>
              <w:right w:val="none" w:sz="4" w:space="0" w:color="6E6E6E"/>
            </w:tcBorders>
          </w:tcPr>
          <w:p w14:paraId="6FE7597E" w14:textId="77777777" w:rsidR="008054A6" w:rsidRDefault="005B338A">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1185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3B8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BDB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4F5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514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3C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0D4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10D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3DEC" w14:textId="77777777" w:rsidR="008054A6" w:rsidRDefault="008054A6">
            <w:pPr>
              <w:pStyle w:val="ProductList-TableBody"/>
              <w:jc w:val="center"/>
            </w:pPr>
          </w:p>
        </w:tc>
      </w:tr>
      <w:tr w:rsidR="008054A6" w14:paraId="0D9D0E76" w14:textId="77777777">
        <w:tc>
          <w:tcPr>
            <w:tcW w:w="4660" w:type="dxa"/>
            <w:tcBorders>
              <w:top w:val="dashed" w:sz="4" w:space="0" w:color="BFBFBF"/>
              <w:left w:val="none" w:sz="4" w:space="0" w:color="6E6E6E"/>
              <w:bottom w:val="dashed" w:sz="4" w:space="0" w:color="BFBFBF"/>
              <w:right w:val="none" w:sz="4" w:space="0" w:color="6E6E6E"/>
            </w:tcBorders>
          </w:tcPr>
          <w:p w14:paraId="146EEB0A" w14:textId="77777777" w:rsidR="008054A6" w:rsidRDefault="005B338A">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7E3B9D1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9A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BE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E3D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F0B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84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1AE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C6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0C6A" w14:textId="77777777" w:rsidR="008054A6" w:rsidRDefault="008054A6">
            <w:pPr>
              <w:pStyle w:val="ProductList-TableBody"/>
              <w:jc w:val="center"/>
            </w:pPr>
          </w:p>
        </w:tc>
      </w:tr>
      <w:tr w:rsidR="008054A6" w14:paraId="501B7555" w14:textId="77777777">
        <w:tc>
          <w:tcPr>
            <w:tcW w:w="4660" w:type="dxa"/>
            <w:tcBorders>
              <w:top w:val="dashed" w:sz="4" w:space="0" w:color="BFBFBF"/>
              <w:left w:val="none" w:sz="4" w:space="0" w:color="6E6E6E"/>
              <w:bottom w:val="dashed" w:sz="4" w:space="0" w:color="BFBFBF"/>
              <w:right w:val="none" w:sz="4" w:space="0" w:color="6E6E6E"/>
            </w:tcBorders>
          </w:tcPr>
          <w:p w14:paraId="5D407113" w14:textId="77777777" w:rsidR="008054A6" w:rsidRDefault="005B338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EC63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E29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F1A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5BC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A48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79D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AF1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A16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DD87" w14:textId="77777777" w:rsidR="008054A6" w:rsidRDefault="008054A6">
            <w:pPr>
              <w:pStyle w:val="ProductList-TableBody"/>
              <w:jc w:val="center"/>
            </w:pPr>
          </w:p>
        </w:tc>
      </w:tr>
      <w:tr w:rsidR="008054A6" w14:paraId="39B46EC7" w14:textId="77777777">
        <w:tc>
          <w:tcPr>
            <w:tcW w:w="4660" w:type="dxa"/>
            <w:tcBorders>
              <w:top w:val="dashed" w:sz="4" w:space="0" w:color="BFBFBF"/>
              <w:left w:val="none" w:sz="4" w:space="0" w:color="6E6E6E"/>
              <w:bottom w:val="dashed" w:sz="4" w:space="0" w:color="BFBFBF"/>
              <w:right w:val="none" w:sz="4" w:space="0" w:color="6E6E6E"/>
            </w:tcBorders>
          </w:tcPr>
          <w:p w14:paraId="4871304B" w14:textId="77777777" w:rsidR="008054A6" w:rsidRDefault="005B338A">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5695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B07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34B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A4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C3A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175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42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A61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147A" w14:textId="77777777" w:rsidR="008054A6" w:rsidRDefault="008054A6">
            <w:pPr>
              <w:pStyle w:val="ProductList-TableBody"/>
              <w:jc w:val="center"/>
            </w:pPr>
          </w:p>
        </w:tc>
      </w:tr>
      <w:tr w:rsidR="008054A6" w14:paraId="664D7CAA" w14:textId="77777777">
        <w:tc>
          <w:tcPr>
            <w:tcW w:w="4660" w:type="dxa"/>
            <w:tcBorders>
              <w:top w:val="dashed" w:sz="4" w:space="0" w:color="BFBFBF"/>
              <w:left w:val="none" w:sz="4" w:space="0" w:color="6E6E6E"/>
              <w:bottom w:val="dashed" w:sz="4" w:space="0" w:color="BFBFBF"/>
              <w:right w:val="none" w:sz="4" w:space="0" w:color="6E6E6E"/>
            </w:tcBorders>
          </w:tcPr>
          <w:p w14:paraId="5A0A95B1" w14:textId="77777777" w:rsidR="008054A6" w:rsidRDefault="005B338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D997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49B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F49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B33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AFA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6FE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F4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B88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5256" w14:textId="77777777" w:rsidR="008054A6" w:rsidRDefault="008054A6">
            <w:pPr>
              <w:pStyle w:val="ProductList-TableBody"/>
              <w:jc w:val="center"/>
            </w:pPr>
          </w:p>
        </w:tc>
      </w:tr>
      <w:tr w:rsidR="008054A6" w14:paraId="0F93913C" w14:textId="77777777">
        <w:tc>
          <w:tcPr>
            <w:tcW w:w="4660" w:type="dxa"/>
            <w:tcBorders>
              <w:top w:val="dashed" w:sz="4" w:space="0" w:color="BFBFBF"/>
              <w:left w:val="none" w:sz="4" w:space="0" w:color="6E6E6E"/>
              <w:bottom w:val="dashed" w:sz="4" w:space="0" w:color="BFBFBF"/>
              <w:right w:val="none" w:sz="4" w:space="0" w:color="6E6E6E"/>
            </w:tcBorders>
          </w:tcPr>
          <w:p w14:paraId="45B47447" w14:textId="77777777" w:rsidR="008054A6" w:rsidRDefault="005B338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D9E9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BAD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19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1B7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F3D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D8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AA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BBD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4DAB" w14:textId="77777777" w:rsidR="008054A6" w:rsidRDefault="008054A6">
            <w:pPr>
              <w:pStyle w:val="ProductList-TableBody"/>
              <w:jc w:val="center"/>
            </w:pPr>
          </w:p>
        </w:tc>
      </w:tr>
      <w:tr w:rsidR="008054A6" w14:paraId="730C388B" w14:textId="77777777">
        <w:tc>
          <w:tcPr>
            <w:tcW w:w="4660" w:type="dxa"/>
            <w:tcBorders>
              <w:top w:val="dashed" w:sz="4" w:space="0" w:color="BFBFBF"/>
              <w:left w:val="none" w:sz="4" w:space="0" w:color="6E6E6E"/>
              <w:bottom w:val="dashed" w:sz="4" w:space="0" w:color="BFBFBF"/>
              <w:right w:val="none" w:sz="4" w:space="0" w:color="6E6E6E"/>
            </w:tcBorders>
          </w:tcPr>
          <w:p w14:paraId="2B3764CB" w14:textId="77777777" w:rsidR="008054A6" w:rsidRDefault="005B338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289D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3C5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049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A0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60A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6A9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276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80B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B042F" w14:textId="77777777" w:rsidR="008054A6" w:rsidRDefault="008054A6">
            <w:pPr>
              <w:pStyle w:val="ProductList-TableBody"/>
              <w:jc w:val="center"/>
            </w:pPr>
          </w:p>
        </w:tc>
      </w:tr>
      <w:tr w:rsidR="008054A6" w14:paraId="6435DB6B" w14:textId="77777777">
        <w:tc>
          <w:tcPr>
            <w:tcW w:w="4660" w:type="dxa"/>
            <w:tcBorders>
              <w:top w:val="dashed" w:sz="4" w:space="0" w:color="BFBFBF"/>
              <w:left w:val="none" w:sz="4" w:space="0" w:color="6E6E6E"/>
              <w:bottom w:val="dashed" w:sz="4" w:space="0" w:color="BFBFBF"/>
              <w:right w:val="none" w:sz="4" w:space="0" w:color="6E6E6E"/>
            </w:tcBorders>
          </w:tcPr>
          <w:p w14:paraId="36E2128D" w14:textId="77777777" w:rsidR="008054A6" w:rsidRDefault="005B338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9EE6DF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305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70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D6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22F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CF8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278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B2A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268E" w14:textId="77777777" w:rsidR="008054A6" w:rsidRDefault="008054A6">
            <w:pPr>
              <w:pStyle w:val="ProductList-TableBody"/>
              <w:jc w:val="center"/>
            </w:pPr>
          </w:p>
        </w:tc>
      </w:tr>
      <w:tr w:rsidR="008054A6" w14:paraId="2938B52B" w14:textId="77777777">
        <w:tc>
          <w:tcPr>
            <w:tcW w:w="4660" w:type="dxa"/>
            <w:tcBorders>
              <w:top w:val="dashed" w:sz="4" w:space="0" w:color="BFBFBF"/>
              <w:left w:val="none" w:sz="4" w:space="0" w:color="6E6E6E"/>
              <w:bottom w:val="dashed" w:sz="4" w:space="0" w:color="BFBFBF"/>
              <w:right w:val="none" w:sz="4" w:space="0" w:color="6E6E6E"/>
            </w:tcBorders>
          </w:tcPr>
          <w:p w14:paraId="012F7CCE" w14:textId="77777777" w:rsidR="008054A6" w:rsidRDefault="005B338A">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D391A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6A9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0DA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1D1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7EC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65F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EF3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3BC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7A11" w14:textId="77777777" w:rsidR="008054A6" w:rsidRDefault="008054A6">
            <w:pPr>
              <w:pStyle w:val="ProductList-TableBody"/>
              <w:jc w:val="center"/>
            </w:pPr>
          </w:p>
        </w:tc>
      </w:tr>
      <w:tr w:rsidR="008054A6" w14:paraId="71B85284" w14:textId="77777777">
        <w:tc>
          <w:tcPr>
            <w:tcW w:w="4660" w:type="dxa"/>
            <w:tcBorders>
              <w:top w:val="dashed" w:sz="4" w:space="0" w:color="BFBFBF"/>
              <w:left w:val="none" w:sz="4" w:space="0" w:color="6E6E6E"/>
              <w:bottom w:val="dashed" w:sz="4" w:space="0" w:color="BFBFBF"/>
              <w:right w:val="none" w:sz="4" w:space="0" w:color="6E6E6E"/>
            </w:tcBorders>
          </w:tcPr>
          <w:p w14:paraId="7F8B0809" w14:textId="77777777" w:rsidR="008054A6" w:rsidRDefault="005B338A">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C0442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0C0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0DD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BC2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0AF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BC6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ECB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25FB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2E19" w14:textId="77777777" w:rsidR="008054A6" w:rsidRDefault="008054A6">
            <w:pPr>
              <w:pStyle w:val="ProductList-TableBody"/>
              <w:jc w:val="center"/>
            </w:pPr>
          </w:p>
        </w:tc>
      </w:tr>
      <w:tr w:rsidR="008054A6" w14:paraId="1FAC4D09" w14:textId="77777777">
        <w:tc>
          <w:tcPr>
            <w:tcW w:w="4660" w:type="dxa"/>
            <w:tcBorders>
              <w:top w:val="dashed" w:sz="4" w:space="0" w:color="BFBFBF"/>
              <w:left w:val="none" w:sz="4" w:space="0" w:color="6E6E6E"/>
              <w:bottom w:val="dashed" w:sz="4" w:space="0" w:color="BFBFBF"/>
              <w:right w:val="none" w:sz="4" w:space="0" w:color="6E6E6E"/>
            </w:tcBorders>
          </w:tcPr>
          <w:p w14:paraId="47427F33" w14:textId="77777777" w:rsidR="008054A6" w:rsidRDefault="005B338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69B1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EFA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E6D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816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337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6CE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1D7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AEA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0966" w14:textId="77777777" w:rsidR="008054A6" w:rsidRDefault="008054A6">
            <w:pPr>
              <w:pStyle w:val="ProductList-TableBody"/>
              <w:jc w:val="center"/>
            </w:pPr>
          </w:p>
        </w:tc>
      </w:tr>
      <w:tr w:rsidR="008054A6" w14:paraId="725B4810" w14:textId="77777777">
        <w:tc>
          <w:tcPr>
            <w:tcW w:w="4660" w:type="dxa"/>
            <w:tcBorders>
              <w:top w:val="dashed" w:sz="4" w:space="0" w:color="BFBFBF"/>
              <w:left w:val="none" w:sz="4" w:space="0" w:color="6E6E6E"/>
              <w:bottom w:val="dashed" w:sz="4" w:space="0" w:color="BFBFBF"/>
              <w:right w:val="none" w:sz="4" w:space="0" w:color="6E6E6E"/>
            </w:tcBorders>
          </w:tcPr>
          <w:p w14:paraId="30140C3A" w14:textId="77777777" w:rsidR="008054A6" w:rsidRDefault="005B338A">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5E6E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DA6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A9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9E0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264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253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A0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16E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6186" w14:textId="77777777" w:rsidR="008054A6" w:rsidRDefault="008054A6">
            <w:pPr>
              <w:pStyle w:val="ProductList-TableBody"/>
              <w:jc w:val="center"/>
            </w:pPr>
          </w:p>
        </w:tc>
      </w:tr>
      <w:tr w:rsidR="008054A6" w14:paraId="208828D2" w14:textId="77777777">
        <w:tc>
          <w:tcPr>
            <w:tcW w:w="4660" w:type="dxa"/>
            <w:tcBorders>
              <w:top w:val="dashed" w:sz="4" w:space="0" w:color="BFBFBF"/>
              <w:left w:val="none" w:sz="4" w:space="0" w:color="6E6E6E"/>
              <w:bottom w:val="dashed" w:sz="4" w:space="0" w:color="BFBFBF"/>
              <w:right w:val="none" w:sz="4" w:space="0" w:color="6E6E6E"/>
            </w:tcBorders>
          </w:tcPr>
          <w:p w14:paraId="32E88DB7" w14:textId="77777777" w:rsidR="008054A6" w:rsidRDefault="005B338A">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9181B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3A5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4A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CEB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2A7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68E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1C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8AB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A066" w14:textId="77777777" w:rsidR="008054A6" w:rsidRDefault="008054A6">
            <w:pPr>
              <w:pStyle w:val="ProductList-TableBody"/>
              <w:jc w:val="center"/>
            </w:pPr>
          </w:p>
        </w:tc>
      </w:tr>
      <w:tr w:rsidR="008054A6" w14:paraId="4FFDA30A" w14:textId="77777777">
        <w:tc>
          <w:tcPr>
            <w:tcW w:w="4660" w:type="dxa"/>
            <w:tcBorders>
              <w:top w:val="dashed" w:sz="4" w:space="0" w:color="BFBFBF"/>
              <w:left w:val="none" w:sz="4" w:space="0" w:color="6E6E6E"/>
              <w:bottom w:val="dashed" w:sz="4" w:space="0" w:color="BFBFBF"/>
              <w:right w:val="none" w:sz="4" w:space="0" w:color="6E6E6E"/>
            </w:tcBorders>
          </w:tcPr>
          <w:p w14:paraId="2292C9DF" w14:textId="77777777" w:rsidR="008054A6" w:rsidRDefault="005B338A">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5731B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6B8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4A3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1B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6AD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43F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ACC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010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1BA0" w14:textId="77777777" w:rsidR="008054A6" w:rsidRDefault="008054A6">
            <w:pPr>
              <w:pStyle w:val="ProductList-TableBody"/>
              <w:jc w:val="center"/>
            </w:pPr>
          </w:p>
        </w:tc>
      </w:tr>
      <w:tr w:rsidR="008054A6" w14:paraId="2BE9861B" w14:textId="77777777">
        <w:tc>
          <w:tcPr>
            <w:tcW w:w="4660" w:type="dxa"/>
            <w:tcBorders>
              <w:top w:val="dashed" w:sz="4" w:space="0" w:color="BFBFBF"/>
              <w:left w:val="none" w:sz="4" w:space="0" w:color="6E6E6E"/>
              <w:bottom w:val="dashed" w:sz="4" w:space="0" w:color="BFBFBF"/>
              <w:right w:val="none" w:sz="4" w:space="0" w:color="6E6E6E"/>
            </w:tcBorders>
          </w:tcPr>
          <w:p w14:paraId="50648F46" w14:textId="77777777" w:rsidR="008054A6" w:rsidRDefault="005B338A">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D945B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B2A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92B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7A9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628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71B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4F4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2F8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908E" w14:textId="77777777" w:rsidR="008054A6" w:rsidRDefault="008054A6">
            <w:pPr>
              <w:pStyle w:val="ProductList-TableBody"/>
              <w:jc w:val="center"/>
            </w:pPr>
          </w:p>
        </w:tc>
      </w:tr>
      <w:tr w:rsidR="008054A6" w14:paraId="266A83AE" w14:textId="77777777">
        <w:tc>
          <w:tcPr>
            <w:tcW w:w="4660" w:type="dxa"/>
            <w:tcBorders>
              <w:top w:val="dashed" w:sz="4" w:space="0" w:color="BFBFBF"/>
              <w:left w:val="none" w:sz="4" w:space="0" w:color="6E6E6E"/>
              <w:bottom w:val="dashed" w:sz="4" w:space="0" w:color="BFBFBF"/>
              <w:right w:val="none" w:sz="4" w:space="0" w:color="6E6E6E"/>
            </w:tcBorders>
          </w:tcPr>
          <w:p w14:paraId="38CA90A7" w14:textId="77777777" w:rsidR="008054A6" w:rsidRDefault="005B338A">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1C1E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7C9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45B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FC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196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4D4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7F1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C7E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09B7" w14:textId="77777777" w:rsidR="008054A6" w:rsidRDefault="008054A6">
            <w:pPr>
              <w:pStyle w:val="ProductList-TableBody"/>
              <w:jc w:val="center"/>
            </w:pPr>
          </w:p>
        </w:tc>
      </w:tr>
      <w:tr w:rsidR="008054A6" w14:paraId="573F05D7" w14:textId="77777777">
        <w:tc>
          <w:tcPr>
            <w:tcW w:w="4660" w:type="dxa"/>
            <w:tcBorders>
              <w:top w:val="dashed" w:sz="4" w:space="0" w:color="BFBFBF"/>
              <w:left w:val="none" w:sz="4" w:space="0" w:color="6E6E6E"/>
              <w:bottom w:val="dashed" w:sz="4" w:space="0" w:color="BFBFBF"/>
              <w:right w:val="none" w:sz="4" w:space="0" w:color="6E6E6E"/>
            </w:tcBorders>
          </w:tcPr>
          <w:p w14:paraId="5F4A67A7" w14:textId="77777777" w:rsidR="008054A6" w:rsidRDefault="005B338A">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749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0F8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3B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7F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B38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02F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039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933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CED7" w14:textId="77777777" w:rsidR="008054A6" w:rsidRDefault="008054A6">
            <w:pPr>
              <w:pStyle w:val="ProductList-TableBody"/>
              <w:jc w:val="center"/>
            </w:pPr>
          </w:p>
        </w:tc>
      </w:tr>
      <w:tr w:rsidR="008054A6" w14:paraId="67F2AC42" w14:textId="77777777">
        <w:tc>
          <w:tcPr>
            <w:tcW w:w="4660" w:type="dxa"/>
            <w:tcBorders>
              <w:top w:val="dashed" w:sz="4" w:space="0" w:color="BFBFBF"/>
              <w:left w:val="none" w:sz="4" w:space="0" w:color="6E6E6E"/>
              <w:bottom w:val="dashed" w:sz="4" w:space="0" w:color="BFBFBF"/>
              <w:right w:val="none" w:sz="4" w:space="0" w:color="6E6E6E"/>
            </w:tcBorders>
          </w:tcPr>
          <w:p w14:paraId="27CFED23" w14:textId="77777777" w:rsidR="008054A6" w:rsidRDefault="005B338A">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91DF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A80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55F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3E5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BC3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371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2E5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C5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096E" w14:textId="77777777" w:rsidR="008054A6" w:rsidRDefault="008054A6">
            <w:pPr>
              <w:pStyle w:val="ProductList-TableBody"/>
              <w:jc w:val="center"/>
            </w:pPr>
          </w:p>
        </w:tc>
      </w:tr>
      <w:tr w:rsidR="008054A6" w14:paraId="053F6133" w14:textId="77777777">
        <w:tc>
          <w:tcPr>
            <w:tcW w:w="4660" w:type="dxa"/>
            <w:tcBorders>
              <w:top w:val="dashed" w:sz="4" w:space="0" w:color="BFBFBF"/>
              <w:left w:val="none" w:sz="4" w:space="0" w:color="6E6E6E"/>
              <w:bottom w:val="dashed" w:sz="4" w:space="0" w:color="BFBFBF"/>
              <w:right w:val="none" w:sz="4" w:space="0" w:color="6E6E6E"/>
            </w:tcBorders>
          </w:tcPr>
          <w:p w14:paraId="63C73E02" w14:textId="77777777" w:rsidR="008054A6" w:rsidRDefault="005B338A">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A2D15A"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68D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30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95DC"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042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D69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F57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6A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72B4" w14:textId="77777777" w:rsidR="008054A6" w:rsidRDefault="008054A6">
            <w:pPr>
              <w:pStyle w:val="ProductList-TableBody"/>
              <w:jc w:val="center"/>
            </w:pPr>
          </w:p>
        </w:tc>
      </w:tr>
      <w:tr w:rsidR="008054A6" w14:paraId="596E4A92" w14:textId="77777777">
        <w:tc>
          <w:tcPr>
            <w:tcW w:w="4660" w:type="dxa"/>
            <w:tcBorders>
              <w:top w:val="dashed" w:sz="4" w:space="0" w:color="BFBFBF"/>
              <w:left w:val="none" w:sz="4" w:space="0" w:color="6E6E6E"/>
              <w:bottom w:val="dashed" w:sz="4" w:space="0" w:color="BFBFBF"/>
              <w:right w:val="none" w:sz="4" w:space="0" w:color="6E6E6E"/>
            </w:tcBorders>
          </w:tcPr>
          <w:p w14:paraId="6B809407" w14:textId="77777777" w:rsidR="008054A6" w:rsidRDefault="005B338A">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EBBBAB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E72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B9D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D59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8D5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7AD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F02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3A9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9963" w14:textId="77777777" w:rsidR="008054A6" w:rsidRDefault="008054A6">
            <w:pPr>
              <w:pStyle w:val="ProductList-TableBody"/>
              <w:jc w:val="center"/>
            </w:pPr>
          </w:p>
        </w:tc>
      </w:tr>
      <w:tr w:rsidR="008054A6" w14:paraId="0CE91CD1" w14:textId="77777777">
        <w:tc>
          <w:tcPr>
            <w:tcW w:w="4660" w:type="dxa"/>
            <w:tcBorders>
              <w:top w:val="dashed" w:sz="4" w:space="0" w:color="BFBFBF"/>
              <w:left w:val="none" w:sz="4" w:space="0" w:color="6E6E6E"/>
              <w:bottom w:val="dashed" w:sz="4" w:space="0" w:color="BFBFBF"/>
              <w:right w:val="none" w:sz="4" w:space="0" w:color="6E6E6E"/>
            </w:tcBorders>
          </w:tcPr>
          <w:p w14:paraId="772FBA8C" w14:textId="77777777" w:rsidR="008054A6" w:rsidRDefault="005B338A">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1482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A36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FE41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C3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F68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665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559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81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2ECF4" w14:textId="77777777" w:rsidR="008054A6" w:rsidRDefault="008054A6">
            <w:pPr>
              <w:pStyle w:val="ProductList-TableBody"/>
              <w:jc w:val="center"/>
            </w:pPr>
          </w:p>
        </w:tc>
      </w:tr>
      <w:tr w:rsidR="008054A6" w14:paraId="6D0D6DFB" w14:textId="77777777">
        <w:tc>
          <w:tcPr>
            <w:tcW w:w="4660" w:type="dxa"/>
            <w:tcBorders>
              <w:top w:val="dashed" w:sz="4" w:space="0" w:color="BFBFBF"/>
              <w:left w:val="none" w:sz="4" w:space="0" w:color="6E6E6E"/>
              <w:bottom w:val="dashed" w:sz="4" w:space="0" w:color="BFBFBF"/>
              <w:right w:val="none" w:sz="4" w:space="0" w:color="6E6E6E"/>
            </w:tcBorders>
          </w:tcPr>
          <w:p w14:paraId="66033F09" w14:textId="77777777" w:rsidR="008054A6" w:rsidRDefault="005B338A">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9636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A9D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AF8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31F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E65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276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F3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1D8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BA3B" w14:textId="77777777" w:rsidR="008054A6" w:rsidRDefault="008054A6">
            <w:pPr>
              <w:pStyle w:val="ProductList-TableBody"/>
              <w:jc w:val="center"/>
            </w:pPr>
          </w:p>
        </w:tc>
      </w:tr>
      <w:tr w:rsidR="008054A6" w14:paraId="254012DF" w14:textId="77777777">
        <w:tc>
          <w:tcPr>
            <w:tcW w:w="4660" w:type="dxa"/>
            <w:tcBorders>
              <w:top w:val="dashed" w:sz="4" w:space="0" w:color="BFBFBF"/>
              <w:left w:val="none" w:sz="4" w:space="0" w:color="6E6E6E"/>
              <w:bottom w:val="dashed" w:sz="4" w:space="0" w:color="BFBFBF"/>
              <w:right w:val="none" w:sz="4" w:space="0" w:color="6E6E6E"/>
            </w:tcBorders>
          </w:tcPr>
          <w:p w14:paraId="37411C76" w14:textId="77777777" w:rsidR="008054A6" w:rsidRDefault="005B338A">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EDB2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194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A74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C50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6C6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556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394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978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3453" w14:textId="77777777" w:rsidR="008054A6" w:rsidRDefault="008054A6">
            <w:pPr>
              <w:pStyle w:val="ProductList-TableBody"/>
              <w:jc w:val="center"/>
            </w:pPr>
          </w:p>
        </w:tc>
      </w:tr>
      <w:tr w:rsidR="008054A6" w14:paraId="7F97F635" w14:textId="77777777">
        <w:tc>
          <w:tcPr>
            <w:tcW w:w="4660" w:type="dxa"/>
            <w:tcBorders>
              <w:top w:val="dashed" w:sz="4" w:space="0" w:color="BFBFBF"/>
              <w:left w:val="none" w:sz="4" w:space="0" w:color="6E6E6E"/>
              <w:bottom w:val="dashed" w:sz="4" w:space="0" w:color="BFBFBF"/>
              <w:right w:val="none" w:sz="4" w:space="0" w:color="6E6E6E"/>
            </w:tcBorders>
          </w:tcPr>
          <w:p w14:paraId="2620A9C3" w14:textId="77777777" w:rsidR="008054A6" w:rsidRDefault="005B338A">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1D72E2"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282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81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7505"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2E2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CF1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0E5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759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65CC" w14:textId="77777777" w:rsidR="008054A6" w:rsidRDefault="008054A6">
            <w:pPr>
              <w:pStyle w:val="ProductList-TableBody"/>
              <w:jc w:val="center"/>
            </w:pPr>
          </w:p>
        </w:tc>
      </w:tr>
      <w:tr w:rsidR="008054A6" w14:paraId="3708B1FC" w14:textId="77777777">
        <w:tc>
          <w:tcPr>
            <w:tcW w:w="4660" w:type="dxa"/>
            <w:tcBorders>
              <w:top w:val="dashed" w:sz="4" w:space="0" w:color="BFBFBF"/>
              <w:left w:val="none" w:sz="4" w:space="0" w:color="6E6E6E"/>
              <w:bottom w:val="dashed" w:sz="4" w:space="0" w:color="BFBFBF"/>
              <w:right w:val="none" w:sz="4" w:space="0" w:color="6E6E6E"/>
            </w:tcBorders>
          </w:tcPr>
          <w:p w14:paraId="03CD4AD1" w14:textId="77777777" w:rsidR="008054A6" w:rsidRDefault="005B338A">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BBEC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23D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C0E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0554"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563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2D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09E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B2C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27B8" w14:textId="77777777" w:rsidR="008054A6" w:rsidRDefault="008054A6">
            <w:pPr>
              <w:pStyle w:val="ProductList-TableBody"/>
              <w:jc w:val="center"/>
            </w:pPr>
          </w:p>
        </w:tc>
      </w:tr>
      <w:tr w:rsidR="008054A6" w14:paraId="6EA06BC1" w14:textId="77777777">
        <w:tc>
          <w:tcPr>
            <w:tcW w:w="4660" w:type="dxa"/>
            <w:tcBorders>
              <w:top w:val="dashed" w:sz="4" w:space="0" w:color="BFBFBF"/>
              <w:left w:val="none" w:sz="4" w:space="0" w:color="6E6E6E"/>
              <w:bottom w:val="dashed" w:sz="4" w:space="0" w:color="BFBFBF"/>
              <w:right w:val="none" w:sz="4" w:space="0" w:color="6E6E6E"/>
            </w:tcBorders>
          </w:tcPr>
          <w:p w14:paraId="63A0D900" w14:textId="77777777" w:rsidR="008054A6" w:rsidRDefault="005B338A">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B1C7A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B4F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78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50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045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383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FE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476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E120" w14:textId="77777777" w:rsidR="008054A6" w:rsidRDefault="008054A6">
            <w:pPr>
              <w:pStyle w:val="ProductList-TableBody"/>
              <w:jc w:val="center"/>
            </w:pPr>
          </w:p>
        </w:tc>
      </w:tr>
      <w:tr w:rsidR="008054A6" w14:paraId="08311054" w14:textId="77777777">
        <w:tc>
          <w:tcPr>
            <w:tcW w:w="4660" w:type="dxa"/>
            <w:tcBorders>
              <w:top w:val="dashed" w:sz="4" w:space="0" w:color="BFBFBF"/>
              <w:left w:val="none" w:sz="4" w:space="0" w:color="6E6E6E"/>
              <w:bottom w:val="dashed" w:sz="4" w:space="0" w:color="BFBFBF"/>
              <w:right w:val="none" w:sz="4" w:space="0" w:color="6E6E6E"/>
            </w:tcBorders>
          </w:tcPr>
          <w:p w14:paraId="1B52B0DE" w14:textId="77777777" w:rsidR="008054A6" w:rsidRDefault="005B338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801E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B8D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B86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89FA"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17C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42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E8A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355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5ECA" w14:textId="77777777" w:rsidR="008054A6" w:rsidRDefault="008054A6">
            <w:pPr>
              <w:pStyle w:val="ProductList-TableBody"/>
              <w:jc w:val="center"/>
            </w:pPr>
          </w:p>
        </w:tc>
      </w:tr>
      <w:tr w:rsidR="008054A6" w14:paraId="77372EED" w14:textId="77777777">
        <w:tc>
          <w:tcPr>
            <w:tcW w:w="4660" w:type="dxa"/>
            <w:tcBorders>
              <w:top w:val="dashed" w:sz="4" w:space="0" w:color="BFBFBF"/>
              <w:left w:val="none" w:sz="4" w:space="0" w:color="6E6E6E"/>
              <w:bottom w:val="dashed" w:sz="4" w:space="0" w:color="BFBFBF"/>
              <w:right w:val="none" w:sz="4" w:space="0" w:color="6E6E6E"/>
            </w:tcBorders>
          </w:tcPr>
          <w:p w14:paraId="5D4C08AE" w14:textId="77777777" w:rsidR="008054A6" w:rsidRDefault="005B338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5F4D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EE9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CEB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62D3"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2DC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8E7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87F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5BB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EDEC" w14:textId="77777777" w:rsidR="008054A6" w:rsidRDefault="008054A6">
            <w:pPr>
              <w:pStyle w:val="ProductList-TableBody"/>
              <w:jc w:val="center"/>
            </w:pPr>
          </w:p>
        </w:tc>
      </w:tr>
      <w:tr w:rsidR="008054A6" w14:paraId="4281F5FD" w14:textId="77777777">
        <w:tc>
          <w:tcPr>
            <w:tcW w:w="4660" w:type="dxa"/>
            <w:tcBorders>
              <w:top w:val="dashed" w:sz="4" w:space="0" w:color="BFBFBF"/>
              <w:left w:val="none" w:sz="4" w:space="0" w:color="6E6E6E"/>
              <w:bottom w:val="dashed" w:sz="4" w:space="0" w:color="BFBFBF"/>
              <w:right w:val="none" w:sz="4" w:space="0" w:color="6E6E6E"/>
            </w:tcBorders>
          </w:tcPr>
          <w:p w14:paraId="1B104325" w14:textId="77777777" w:rsidR="008054A6" w:rsidRDefault="005B338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C9E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DB4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E8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784D"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289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1EF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0DA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69C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FA60" w14:textId="77777777" w:rsidR="008054A6" w:rsidRDefault="008054A6">
            <w:pPr>
              <w:pStyle w:val="ProductList-TableBody"/>
              <w:jc w:val="center"/>
            </w:pPr>
          </w:p>
        </w:tc>
      </w:tr>
      <w:tr w:rsidR="008054A6" w14:paraId="28331FF3" w14:textId="77777777">
        <w:tc>
          <w:tcPr>
            <w:tcW w:w="4660" w:type="dxa"/>
            <w:tcBorders>
              <w:top w:val="dashed" w:sz="4" w:space="0" w:color="BFBFBF"/>
              <w:left w:val="none" w:sz="4" w:space="0" w:color="6E6E6E"/>
              <w:bottom w:val="dashed" w:sz="4" w:space="0" w:color="BFBFBF"/>
              <w:right w:val="none" w:sz="4" w:space="0" w:color="6E6E6E"/>
            </w:tcBorders>
          </w:tcPr>
          <w:p w14:paraId="0EC6BED5" w14:textId="77777777" w:rsidR="008054A6" w:rsidRDefault="005B338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B5A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1A4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53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790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48E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933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E2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1CF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CD2E" w14:textId="77777777" w:rsidR="008054A6" w:rsidRDefault="008054A6">
            <w:pPr>
              <w:pStyle w:val="ProductList-TableBody"/>
              <w:jc w:val="center"/>
            </w:pPr>
          </w:p>
        </w:tc>
      </w:tr>
      <w:tr w:rsidR="008054A6" w14:paraId="63836CE2" w14:textId="77777777">
        <w:tc>
          <w:tcPr>
            <w:tcW w:w="4660" w:type="dxa"/>
            <w:tcBorders>
              <w:top w:val="dashed" w:sz="4" w:space="0" w:color="BFBFBF"/>
              <w:left w:val="none" w:sz="4" w:space="0" w:color="6E6E6E"/>
              <w:bottom w:val="dashed" w:sz="4" w:space="0" w:color="BFBFBF"/>
              <w:right w:val="none" w:sz="4" w:space="0" w:color="6E6E6E"/>
            </w:tcBorders>
          </w:tcPr>
          <w:p w14:paraId="4C5D76A2" w14:textId="77777777" w:rsidR="008054A6" w:rsidRDefault="005B338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CF80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C97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629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9B0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945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783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E9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72B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AF7E" w14:textId="77777777" w:rsidR="008054A6" w:rsidRDefault="008054A6">
            <w:pPr>
              <w:pStyle w:val="ProductList-TableBody"/>
              <w:jc w:val="center"/>
            </w:pPr>
          </w:p>
        </w:tc>
      </w:tr>
      <w:tr w:rsidR="008054A6" w14:paraId="413636BF" w14:textId="77777777">
        <w:tc>
          <w:tcPr>
            <w:tcW w:w="4660" w:type="dxa"/>
            <w:tcBorders>
              <w:top w:val="dashed" w:sz="4" w:space="0" w:color="BFBFBF"/>
              <w:left w:val="none" w:sz="4" w:space="0" w:color="6E6E6E"/>
              <w:bottom w:val="dashed" w:sz="4" w:space="0" w:color="BFBFBF"/>
              <w:right w:val="none" w:sz="4" w:space="0" w:color="6E6E6E"/>
            </w:tcBorders>
          </w:tcPr>
          <w:p w14:paraId="43F4FA89" w14:textId="77777777" w:rsidR="008054A6" w:rsidRDefault="005B338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C2AD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687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D92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75E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C6E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B88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C0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592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3356" w14:textId="77777777" w:rsidR="008054A6" w:rsidRDefault="008054A6">
            <w:pPr>
              <w:pStyle w:val="ProductList-TableBody"/>
              <w:jc w:val="center"/>
            </w:pPr>
          </w:p>
        </w:tc>
      </w:tr>
      <w:tr w:rsidR="008054A6" w14:paraId="31A9ED60" w14:textId="77777777">
        <w:tc>
          <w:tcPr>
            <w:tcW w:w="4660" w:type="dxa"/>
            <w:tcBorders>
              <w:top w:val="dashed" w:sz="4" w:space="0" w:color="BFBFBF"/>
              <w:left w:val="none" w:sz="4" w:space="0" w:color="6E6E6E"/>
              <w:bottom w:val="dashed" w:sz="4" w:space="0" w:color="BFBFBF"/>
              <w:right w:val="none" w:sz="4" w:space="0" w:color="6E6E6E"/>
            </w:tcBorders>
          </w:tcPr>
          <w:p w14:paraId="57DF0252" w14:textId="77777777" w:rsidR="008054A6" w:rsidRDefault="005B338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8E1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33E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97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E3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22C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01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85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DE4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435C" w14:textId="77777777" w:rsidR="008054A6" w:rsidRDefault="008054A6">
            <w:pPr>
              <w:pStyle w:val="ProductList-TableBody"/>
              <w:jc w:val="center"/>
            </w:pPr>
          </w:p>
        </w:tc>
      </w:tr>
      <w:tr w:rsidR="008054A6" w14:paraId="7AB32576" w14:textId="77777777">
        <w:tc>
          <w:tcPr>
            <w:tcW w:w="4660" w:type="dxa"/>
            <w:tcBorders>
              <w:top w:val="dashed" w:sz="4" w:space="0" w:color="BFBFBF"/>
              <w:left w:val="none" w:sz="4" w:space="0" w:color="6E6E6E"/>
              <w:bottom w:val="dashed" w:sz="4" w:space="0" w:color="BFBFBF"/>
              <w:right w:val="none" w:sz="4" w:space="0" w:color="6E6E6E"/>
            </w:tcBorders>
          </w:tcPr>
          <w:p w14:paraId="5F044441" w14:textId="77777777" w:rsidR="008054A6" w:rsidRDefault="005B338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B5D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940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E0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E520"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CE3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332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4B5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ED9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BC43" w14:textId="77777777" w:rsidR="008054A6" w:rsidRDefault="008054A6">
            <w:pPr>
              <w:pStyle w:val="ProductList-TableBody"/>
              <w:jc w:val="center"/>
            </w:pPr>
          </w:p>
        </w:tc>
      </w:tr>
      <w:tr w:rsidR="008054A6" w14:paraId="6D04F41A" w14:textId="77777777">
        <w:tc>
          <w:tcPr>
            <w:tcW w:w="4660" w:type="dxa"/>
            <w:tcBorders>
              <w:top w:val="dashed" w:sz="4" w:space="0" w:color="BFBFBF"/>
              <w:left w:val="none" w:sz="4" w:space="0" w:color="6E6E6E"/>
              <w:bottom w:val="dashed" w:sz="4" w:space="0" w:color="BFBFBF"/>
              <w:right w:val="none" w:sz="4" w:space="0" w:color="6E6E6E"/>
            </w:tcBorders>
          </w:tcPr>
          <w:p w14:paraId="45B118E0" w14:textId="77777777" w:rsidR="008054A6" w:rsidRDefault="005B338A">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430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2F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426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48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9E0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FE1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446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A01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E59F" w14:textId="77777777" w:rsidR="008054A6" w:rsidRDefault="008054A6">
            <w:pPr>
              <w:pStyle w:val="ProductList-TableBody"/>
              <w:jc w:val="center"/>
            </w:pPr>
          </w:p>
        </w:tc>
      </w:tr>
      <w:tr w:rsidR="008054A6" w14:paraId="19E41BF4" w14:textId="77777777">
        <w:tc>
          <w:tcPr>
            <w:tcW w:w="4660" w:type="dxa"/>
            <w:tcBorders>
              <w:top w:val="dashed" w:sz="4" w:space="0" w:color="BFBFBF"/>
              <w:left w:val="none" w:sz="4" w:space="0" w:color="6E6E6E"/>
              <w:bottom w:val="dashed" w:sz="4" w:space="0" w:color="BFBFBF"/>
              <w:right w:val="none" w:sz="4" w:space="0" w:color="6E6E6E"/>
            </w:tcBorders>
          </w:tcPr>
          <w:p w14:paraId="721586A6" w14:textId="77777777" w:rsidR="008054A6" w:rsidRDefault="005B338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B7C3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828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5D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8C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FF0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6D8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B02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EAF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BA70" w14:textId="77777777" w:rsidR="008054A6" w:rsidRDefault="008054A6">
            <w:pPr>
              <w:pStyle w:val="ProductList-TableBody"/>
              <w:jc w:val="center"/>
            </w:pPr>
          </w:p>
        </w:tc>
      </w:tr>
      <w:tr w:rsidR="008054A6" w14:paraId="3E0FCFCC" w14:textId="77777777">
        <w:tc>
          <w:tcPr>
            <w:tcW w:w="4660" w:type="dxa"/>
            <w:tcBorders>
              <w:top w:val="dashed" w:sz="4" w:space="0" w:color="BFBFBF"/>
              <w:left w:val="none" w:sz="4" w:space="0" w:color="6E6E6E"/>
              <w:bottom w:val="dashed" w:sz="4" w:space="0" w:color="BFBFBF"/>
              <w:right w:val="none" w:sz="4" w:space="0" w:color="6E6E6E"/>
            </w:tcBorders>
          </w:tcPr>
          <w:p w14:paraId="5F111B22" w14:textId="77777777" w:rsidR="008054A6" w:rsidRDefault="005B338A">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AC9B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F7B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90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00A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A6C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96B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47A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26A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F132" w14:textId="77777777" w:rsidR="008054A6" w:rsidRDefault="008054A6">
            <w:pPr>
              <w:pStyle w:val="ProductList-TableBody"/>
              <w:jc w:val="center"/>
            </w:pPr>
          </w:p>
        </w:tc>
      </w:tr>
      <w:tr w:rsidR="008054A6" w14:paraId="4FF2164E" w14:textId="77777777">
        <w:tc>
          <w:tcPr>
            <w:tcW w:w="4660" w:type="dxa"/>
            <w:tcBorders>
              <w:top w:val="dashed" w:sz="4" w:space="0" w:color="BFBFBF"/>
              <w:left w:val="none" w:sz="4" w:space="0" w:color="6E6E6E"/>
              <w:bottom w:val="dashed" w:sz="4" w:space="0" w:color="BFBFBF"/>
              <w:right w:val="none" w:sz="4" w:space="0" w:color="6E6E6E"/>
            </w:tcBorders>
          </w:tcPr>
          <w:p w14:paraId="7FA3ADA1" w14:textId="77777777" w:rsidR="008054A6" w:rsidRDefault="005B338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9089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D36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55D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903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6A0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CAF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1F1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33E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205B" w14:textId="77777777" w:rsidR="008054A6" w:rsidRDefault="008054A6">
            <w:pPr>
              <w:pStyle w:val="ProductList-TableBody"/>
              <w:jc w:val="center"/>
            </w:pPr>
          </w:p>
        </w:tc>
      </w:tr>
      <w:tr w:rsidR="008054A6" w14:paraId="3391BEAD" w14:textId="77777777">
        <w:tc>
          <w:tcPr>
            <w:tcW w:w="4660" w:type="dxa"/>
            <w:tcBorders>
              <w:top w:val="dashed" w:sz="4" w:space="0" w:color="BFBFBF"/>
              <w:left w:val="none" w:sz="4" w:space="0" w:color="6E6E6E"/>
              <w:bottom w:val="dashed" w:sz="4" w:space="0" w:color="BFBFBF"/>
              <w:right w:val="none" w:sz="4" w:space="0" w:color="6E6E6E"/>
            </w:tcBorders>
          </w:tcPr>
          <w:p w14:paraId="154E809C" w14:textId="77777777" w:rsidR="008054A6" w:rsidRDefault="005B338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8A51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EA4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680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9E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AD1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150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02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B72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DEA3" w14:textId="77777777" w:rsidR="008054A6" w:rsidRDefault="008054A6">
            <w:pPr>
              <w:pStyle w:val="ProductList-TableBody"/>
              <w:jc w:val="center"/>
            </w:pPr>
          </w:p>
        </w:tc>
      </w:tr>
      <w:tr w:rsidR="008054A6" w14:paraId="0C6C5FBF" w14:textId="77777777">
        <w:tc>
          <w:tcPr>
            <w:tcW w:w="4660" w:type="dxa"/>
            <w:tcBorders>
              <w:top w:val="dashed" w:sz="4" w:space="0" w:color="BFBFBF"/>
              <w:left w:val="none" w:sz="4" w:space="0" w:color="6E6E6E"/>
              <w:bottom w:val="dashed" w:sz="4" w:space="0" w:color="BFBFBF"/>
              <w:right w:val="none" w:sz="4" w:space="0" w:color="6E6E6E"/>
            </w:tcBorders>
          </w:tcPr>
          <w:p w14:paraId="794CB3CF" w14:textId="77777777" w:rsidR="008054A6" w:rsidRDefault="005B338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AF8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DF8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77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BF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8F6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80E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8B3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861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9EB6" w14:textId="77777777" w:rsidR="008054A6" w:rsidRDefault="008054A6">
            <w:pPr>
              <w:pStyle w:val="ProductList-TableBody"/>
              <w:jc w:val="center"/>
            </w:pPr>
          </w:p>
        </w:tc>
      </w:tr>
      <w:tr w:rsidR="008054A6" w14:paraId="51AE8EF4" w14:textId="77777777">
        <w:tc>
          <w:tcPr>
            <w:tcW w:w="4660" w:type="dxa"/>
            <w:tcBorders>
              <w:top w:val="dashed" w:sz="4" w:space="0" w:color="BFBFBF"/>
              <w:left w:val="none" w:sz="4" w:space="0" w:color="6E6E6E"/>
              <w:bottom w:val="dashed" w:sz="4" w:space="0" w:color="BFBFBF"/>
              <w:right w:val="none" w:sz="4" w:space="0" w:color="6E6E6E"/>
            </w:tcBorders>
          </w:tcPr>
          <w:p w14:paraId="34A1DBA2" w14:textId="77777777" w:rsidR="008054A6" w:rsidRDefault="005B338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3A70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79F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308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9A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5E6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46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EE9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DAD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7A32" w14:textId="77777777" w:rsidR="008054A6" w:rsidRDefault="008054A6">
            <w:pPr>
              <w:pStyle w:val="ProductList-TableBody"/>
              <w:jc w:val="center"/>
            </w:pPr>
          </w:p>
        </w:tc>
      </w:tr>
      <w:tr w:rsidR="008054A6" w14:paraId="7FF77CF5" w14:textId="77777777">
        <w:tc>
          <w:tcPr>
            <w:tcW w:w="4660" w:type="dxa"/>
            <w:tcBorders>
              <w:top w:val="dashed" w:sz="4" w:space="0" w:color="BFBFBF"/>
              <w:left w:val="none" w:sz="4" w:space="0" w:color="6E6E6E"/>
              <w:bottom w:val="dashed" w:sz="4" w:space="0" w:color="BFBFBF"/>
              <w:right w:val="none" w:sz="4" w:space="0" w:color="6E6E6E"/>
            </w:tcBorders>
          </w:tcPr>
          <w:p w14:paraId="30AF08B9" w14:textId="77777777" w:rsidR="008054A6" w:rsidRDefault="005B338A">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E722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3C6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CC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BA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7A9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953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7A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978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7509" w14:textId="77777777" w:rsidR="008054A6" w:rsidRDefault="008054A6">
            <w:pPr>
              <w:pStyle w:val="ProductList-TableBody"/>
              <w:jc w:val="center"/>
            </w:pPr>
          </w:p>
        </w:tc>
      </w:tr>
      <w:tr w:rsidR="008054A6" w14:paraId="32C90D1F" w14:textId="77777777">
        <w:tc>
          <w:tcPr>
            <w:tcW w:w="4660" w:type="dxa"/>
            <w:tcBorders>
              <w:top w:val="dashed" w:sz="4" w:space="0" w:color="BFBFBF"/>
              <w:left w:val="none" w:sz="4" w:space="0" w:color="6E6E6E"/>
              <w:bottom w:val="dashed" w:sz="4" w:space="0" w:color="BFBFBF"/>
              <w:right w:val="none" w:sz="4" w:space="0" w:color="6E6E6E"/>
            </w:tcBorders>
          </w:tcPr>
          <w:p w14:paraId="5481C707" w14:textId="77777777" w:rsidR="008054A6" w:rsidRDefault="005B338A">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D33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CAA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41C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88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9C0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F61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7F2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6DC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E181" w14:textId="77777777" w:rsidR="008054A6" w:rsidRDefault="008054A6">
            <w:pPr>
              <w:pStyle w:val="ProductList-TableBody"/>
              <w:jc w:val="center"/>
            </w:pPr>
          </w:p>
        </w:tc>
      </w:tr>
      <w:tr w:rsidR="008054A6" w14:paraId="2F393EF8" w14:textId="77777777">
        <w:tc>
          <w:tcPr>
            <w:tcW w:w="4660" w:type="dxa"/>
            <w:tcBorders>
              <w:top w:val="dashed" w:sz="4" w:space="0" w:color="BFBFBF"/>
              <w:left w:val="none" w:sz="4" w:space="0" w:color="6E6E6E"/>
              <w:bottom w:val="dashed" w:sz="4" w:space="0" w:color="BFBFBF"/>
              <w:right w:val="none" w:sz="4" w:space="0" w:color="6E6E6E"/>
            </w:tcBorders>
          </w:tcPr>
          <w:p w14:paraId="66093075" w14:textId="77777777" w:rsidR="008054A6" w:rsidRDefault="005B338A">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4DC5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9A7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AF6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C2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549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130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E7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4D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FAA3" w14:textId="77777777" w:rsidR="008054A6" w:rsidRDefault="008054A6">
            <w:pPr>
              <w:pStyle w:val="ProductList-TableBody"/>
              <w:jc w:val="center"/>
            </w:pPr>
          </w:p>
        </w:tc>
      </w:tr>
      <w:tr w:rsidR="008054A6" w14:paraId="238DDCD8" w14:textId="77777777">
        <w:tc>
          <w:tcPr>
            <w:tcW w:w="4660" w:type="dxa"/>
            <w:tcBorders>
              <w:top w:val="dashed" w:sz="4" w:space="0" w:color="BFBFBF"/>
              <w:left w:val="none" w:sz="4" w:space="0" w:color="6E6E6E"/>
              <w:bottom w:val="dashed" w:sz="4" w:space="0" w:color="BFBFBF"/>
              <w:right w:val="none" w:sz="4" w:space="0" w:color="6E6E6E"/>
            </w:tcBorders>
          </w:tcPr>
          <w:p w14:paraId="42317E52" w14:textId="77777777" w:rsidR="008054A6" w:rsidRDefault="005B338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7DB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2F7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15F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6D5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7C8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F90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3A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8EE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5489" w14:textId="77777777" w:rsidR="008054A6" w:rsidRDefault="008054A6">
            <w:pPr>
              <w:pStyle w:val="ProductList-TableBody"/>
              <w:jc w:val="center"/>
            </w:pPr>
          </w:p>
        </w:tc>
      </w:tr>
      <w:tr w:rsidR="008054A6" w14:paraId="7006D9DA" w14:textId="77777777">
        <w:tc>
          <w:tcPr>
            <w:tcW w:w="4660" w:type="dxa"/>
            <w:tcBorders>
              <w:top w:val="dashed" w:sz="4" w:space="0" w:color="BFBFBF"/>
              <w:left w:val="none" w:sz="4" w:space="0" w:color="6E6E6E"/>
              <w:bottom w:val="dashed" w:sz="4" w:space="0" w:color="BFBFBF"/>
              <w:right w:val="none" w:sz="4" w:space="0" w:color="6E6E6E"/>
            </w:tcBorders>
          </w:tcPr>
          <w:p w14:paraId="145E127A" w14:textId="77777777" w:rsidR="008054A6" w:rsidRDefault="005B338A">
            <w:pPr>
              <w:pStyle w:val="ProductList-TableBody"/>
            </w:pPr>
            <w:r>
              <w:t>Dynamics 365 Project Operations</w:t>
            </w:r>
            <w:r>
              <w:fldChar w:fldCharType="begin"/>
            </w:r>
            <w:r>
              <w:instrText xml:space="preserve"> XE "Dynamics 365 Project Operations" </w:instrText>
            </w:r>
            <w:r>
              <w:fldChar w:fldCharType="end"/>
            </w:r>
            <w:r>
              <w:t xml:space="preserve"> (käyttäjän tilauskäyttöoikeudet) </w:t>
            </w:r>
          </w:p>
        </w:tc>
        <w:tc>
          <w:tcPr>
            <w:tcW w:w="740" w:type="dxa"/>
            <w:tcBorders>
              <w:top w:val="dashed" w:sz="4" w:space="0" w:color="BFBFBF"/>
              <w:left w:val="none" w:sz="4" w:space="0" w:color="6E6E6E"/>
              <w:bottom w:val="dashed" w:sz="4" w:space="0" w:color="BFBFBF"/>
              <w:right w:val="single" w:sz="6" w:space="0" w:color="FFFFFF"/>
            </w:tcBorders>
          </w:tcPr>
          <w:p w14:paraId="77F79B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EFE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18F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625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AC2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D94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EC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B88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E12A" w14:textId="77777777" w:rsidR="008054A6" w:rsidRDefault="008054A6">
            <w:pPr>
              <w:pStyle w:val="ProductList-TableBody"/>
              <w:jc w:val="center"/>
            </w:pPr>
          </w:p>
        </w:tc>
      </w:tr>
      <w:tr w:rsidR="008054A6" w14:paraId="5BEF9757" w14:textId="77777777">
        <w:tc>
          <w:tcPr>
            <w:tcW w:w="4660" w:type="dxa"/>
            <w:tcBorders>
              <w:top w:val="dashed" w:sz="4" w:space="0" w:color="BFBFBF"/>
              <w:left w:val="none" w:sz="4" w:space="0" w:color="6E6E6E"/>
              <w:bottom w:val="dashed" w:sz="4" w:space="0" w:color="BFBFBF"/>
              <w:right w:val="none" w:sz="4" w:space="0" w:color="6E6E6E"/>
            </w:tcBorders>
          </w:tcPr>
          <w:p w14:paraId="51E078FB" w14:textId="77777777" w:rsidR="008054A6" w:rsidRDefault="005B338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B8E078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B7C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E69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E272"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F2B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9B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4CD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E4D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C9B3" w14:textId="77777777" w:rsidR="008054A6" w:rsidRDefault="008054A6">
            <w:pPr>
              <w:pStyle w:val="ProductList-TableBody"/>
              <w:jc w:val="center"/>
            </w:pPr>
          </w:p>
        </w:tc>
      </w:tr>
      <w:tr w:rsidR="008054A6" w14:paraId="4E2E3020" w14:textId="77777777">
        <w:tc>
          <w:tcPr>
            <w:tcW w:w="4660" w:type="dxa"/>
            <w:tcBorders>
              <w:top w:val="dashed" w:sz="4" w:space="0" w:color="BFBFBF"/>
              <w:left w:val="none" w:sz="4" w:space="0" w:color="6E6E6E"/>
              <w:bottom w:val="dashed" w:sz="4" w:space="0" w:color="BFBFBF"/>
              <w:right w:val="none" w:sz="4" w:space="0" w:color="6E6E6E"/>
            </w:tcBorders>
          </w:tcPr>
          <w:p w14:paraId="118DD11B" w14:textId="77777777" w:rsidR="008054A6" w:rsidRDefault="005B338A">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BAC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3D2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065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22A6"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104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27D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2C9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3D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E4B8" w14:textId="77777777" w:rsidR="008054A6" w:rsidRDefault="008054A6">
            <w:pPr>
              <w:pStyle w:val="ProductList-TableBody"/>
              <w:jc w:val="center"/>
            </w:pPr>
          </w:p>
        </w:tc>
      </w:tr>
      <w:tr w:rsidR="008054A6" w14:paraId="5F53C687" w14:textId="77777777">
        <w:tc>
          <w:tcPr>
            <w:tcW w:w="4660" w:type="dxa"/>
            <w:tcBorders>
              <w:top w:val="dashed" w:sz="4" w:space="0" w:color="BFBFBF"/>
              <w:left w:val="none" w:sz="4" w:space="0" w:color="6E6E6E"/>
              <w:bottom w:val="dashed" w:sz="4" w:space="0" w:color="BFBFBF"/>
              <w:right w:val="none" w:sz="4" w:space="0" w:color="6E6E6E"/>
            </w:tcBorders>
          </w:tcPr>
          <w:p w14:paraId="5CF907D3" w14:textId="77777777" w:rsidR="008054A6" w:rsidRDefault="005B338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E1F7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FA3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9A0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98B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A73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34C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B9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4D1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1941" w14:textId="77777777" w:rsidR="008054A6" w:rsidRDefault="008054A6">
            <w:pPr>
              <w:pStyle w:val="ProductList-TableBody"/>
              <w:jc w:val="center"/>
            </w:pPr>
          </w:p>
        </w:tc>
      </w:tr>
      <w:tr w:rsidR="008054A6" w14:paraId="46A4FF88" w14:textId="77777777">
        <w:tc>
          <w:tcPr>
            <w:tcW w:w="4660" w:type="dxa"/>
            <w:tcBorders>
              <w:top w:val="dashed" w:sz="4" w:space="0" w:color="BFBFBF"/>
              <w:left w:val="none" w:sz="4" w:space="0" w:color="6E6E6E"/>
              <w:bottom w:val="dashed" w:sz="4" w:space="0" w:color="BFBFBF"/>
              <w:right w:val="none" w:sz="4" w:space="0" w:color="6E6E6E"/>
            </w:tcBorders>
          </w:tcPr>
          <w:p w14:paraId="2BF402E2" w14:textId="77777777" w:rsidR="008054A6" w:rsidRDefault="005B338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F69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AA5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7DA0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9735"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983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F05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27F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448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ED08" w14:textId="77777777" w:rsidR="008054A6" w:rsidRDefault="008054A6">
            <w:pPr>
              <w:pStyle w:val="ProductList-TableBody"/>
              <w:jc w:val="center"/>
            </w:pPr>
          </w:p>
        </w:tc>
      </w:tr>
      <w:tr w:rsidR="008054A6" w14:paraId="18F4163D" w14:textId="77777777">
        <w:tc>
          <w:tcPr>
            <w:tcW w:w="4660" w:type="dxa"/>
            <w:tcBorders>
              <w:top w:val="dashed" w:sz="4" w:space="0" w:color="BFBFBF"/>
              <w:left w:val="none" w:sz="4" w:space="0" w:color="6E6E6E"/>
              <w:bottom w:val="dashed" w:sz="4" w:space="0" w:color="BFBFBF"/>
              <w:right w:val="none" w:sz="4" w:space="0" w:color="6E6E6E"/>
            </w:tcBorders>
          </w:tcPr>
          <w:p w14:paraId="42EBE404" w14:textId="77777777" w:rsidR="008054A6" w:rsidRDefault="005B338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73E9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68E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EA9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A048"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ECE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58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6B4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C02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92A1" w14:textId="77777777" w:rsidR="008054A6" w:rsidRDefault="008054A6">
            <w:pPr>
              <w:pStyle w:val="ProductList-TableBody"/>
              <w:jc w:val="center"/>
            </w:pPr>
          </w:p>
        </w:tc>
      </w:tr>
      <w:tr w:rsidR="008054A6" w14:paraId="3ADC0F3D" w14:textId="77777777">
        <w:tc>
          <w:tcPr>
            <w:tcW w:w="4660" w:type="dxa"/>
            <w:tcBorders>
              <w:top w:val="dashed" w:sz="4" w:space="0" w:color="BFBFBF"/>
              <w:left w:val="none" w:sz="4" w:space="0" w:color="6E6E6E"/>
              <w:bottom w:val="dashed" w:sz="4" w:space="0" w:color="BFBFBF"/>
              <w:right w:val="none" w:sz="4" w:space="0" w:color="6E6E6E"/>
            </w:tcBorders>
          </w:tcPr>
          <w:p w14:paraId="6705DD6D" w14:textId="77777777" w:rsidR="008054A6" w:rsidRDefault="005B338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C926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A57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54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CC27"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9F4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451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AAA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531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5614" w14:textId="77777777" w:rsidR="008054A6" w:rsidRDefault="008054A6">
            <w:pPr>
              <w:pStyle w:val="ProductList-TableBody"/>
              <w:jc w:val="center"/>
            </w:pPr>
          </w:p>
        </w:tc>
      </w:tr>
      <w:tr w:rsidR="008054A6" w14:paraId="19DB23D9" w14:textId="77777777">
        <w:tc>
          <w:tcPr>
            <w:tcW w:w="4660" w:type="dxa"/>
            <w:tcBorders>
              <w:top w:val="dashed" w:sz="4" w:space="0" w:color="BFBFBF"/>
              <w:left w:val="none" w:sz="4" w:space="0" w:color="6E6E6E"/>
              <w:bottom w:val="dashed" w:sz="4" w:space="0" w:color="B2B2B2"/>
              <w:right w:val="none" w:sz="4" w:space="0" w:color="6E6E6E"/>
            </w:tcBorders>
          </w:tcPr>
          <w:p w14:paraId="27416610" w14:textId="77777777" w:rsidR="008054A6" w:rsidRDefault="005B338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F531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E1D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B2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BBD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69B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5A9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3D8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172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BBA2" w14:textId="77777777" w:rsidR="008054A6" w:rsidRDefault="008054A6">
            <w:pPr>
              <w:pStyle w:val="ProductList-TableBody"/>
              <w:jc w:val="center"/>
            </w:pPr>
          </w:p>
        </w:tc>
      </w:tr>
      <w:tr w:rsidR="008054A6" w14:paraId="5136F448" w14:textId="77777777">
        <w:tc>
          <w:tcPr>
            <w:tcW w:w="4660" w:type="dxa"/>
            <w:tcBorders>
              <w:top w:val="dashed" w:sz="4" w:space="0" w:color="B2B2B2"/>
              <w:left w:val="none" w:sz="4" w:space="0" w:color="6E6E6E"/>
              <w:bottom w:val="dashed" w:sz="4" w:space="0" w:color="A5A5A5"/>
              <w:right w:val="none" w:sz="4" w:space="0" w:color="6E6E6E"/>
            </w:tcBorders>
          </w:tcPr>
          <w:p w14:paraId="06FB0830" w14:textId="77777777" w:rsidR="008054A6" w:rsidRDefault="005B338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75D06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189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A3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C5B3"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4A1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CA3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725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F1F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4416" w14:textId="77777777" w:rsidR="008054A6" w:rsidRDefault="008054A6">
            <w:pPr>
              <w:pStyle w:val="ProductList-TableBody"/>
              <w:jc w:val="center"/>
            </w:pPr>
          </w:p>
        </w:tc>
      </w:tr>
      <w:tr w:rsidR="008054A6" w14:paraId="42952F22" w14:textId="77777777">
        <w:tc>
          <w:tcPr>
            <w:tcW w:w="4660" w:type="dxa"/>
            <w:tcBorders>
              <w:top w:val="dashed" w:sz="4" w:space="0" w:color="A5A5A5"/>
              <w:left w:val="none" w:sz="4" w:space="0" w:color="6E6E6E"/>
              <w:bottom w:val="dashed" w:sz="4" w:space="0" w:color="A5A5A5"/>
              <w:right w:val="none" w:sz="4" w:space="0" w:color="6E6E6E"/>
            </w:tcBorders>
          </w:tcPr>
          <w:p w14:paraId="44464466" w14:textId="77777777" w:rsidR="008054A6" w:rsidRDefault="005B338A">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BAD98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7C5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D1D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4D2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549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38B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5A0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1D8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8D5E" w14:textId="77777777" w:rsidR="008054A6" w:rsidRDefault="008054A6">
            <w:pPr>
              <w:pStyle w:val="ProductList-TableBody"/>
              <w:jc w:val="center"/>
            </w:pPr>
          </w:p>
        </w:tc>
      </w:tr>
      <w:tr w:rsidR="008054A6" w14:paraId="1EB7AB4A" w14:textId="77777777">
        <w:tc>
          <w:tcPr>
            <w:tcW w:w="4660" w:type="dxa"/>
            <w:tcBorders>
              <w:top w:val="dashed" w:sz="4" w:space="0" w:color="A5A5A5"/>
              <w:left w:val="none" w:sz="4" w:space="0" w:color="6E6E6E"/>
              <w:bottom w:val="dashed" w:sz="4" w:space="0" w:color="A5A5A5"/>
              <w:right w:val="none" w:sz="4" w:space="0" w:color="6E6E6E"/>
            </w:tcBorders>
          </w:tcPr>
          <w:p w14:paraId="703E0FFA" w14:textId="77777777" w:rsidR="008054A6" w:rsidRDefault="005B338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F7E7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5DC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7A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3B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024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1F0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84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237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53FC" w14:textId="77777777" w:rsidR="008054A6" w:rsidRDefault="008054A6">
            <w:pPr>
              <w:pStyle w:val="ProductList-TableBody"/>
              <w:jc w:val="center"/>
            </w:pPr>
          </w:p>
        </w:tc>
      </w:tr>
      <w:tr w:rsidR="008054A6" w14:paraId="58A27848" w14:textId="77777777">
        <w:tc>
          <w:tcPr>
            <w:tcW w:w="4660" w:type="dxa"/>
            <w:tcBorders>
              <w:top w:val="dashed" w:sz="4" w:space="0" w:color="A5A5A5"/>
              <w:left w:val="none" w:sz="4" w:space="0" w:color="6E6E6E"/>
              <w:bottom w:val="dashed" w:sz="4" w:space="0" w:color="B2B2B2"/>
              <w:right w:val="none" w:sz="4" w:space="0" w:color="6E6E6E"/>
            </w:tcBorders>
          </w:tcPr>
          <w:p w14:paraId="0732E6F7" w14:textId="77777777" w:rsidR="008054A6" w:rsidRDefault="005B338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6D3443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759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A3E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EB0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323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6D2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824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BDF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2EC0" w14:textId="77777777" w:rsidR="008054A6" w:rsidRDefault="008054A6">
            <w:pPr>
              <w:pStyle w:val="ProductList-TableBody"/>
              <w:jc w:val="center"/>
            </w:pPr>
          </w:p>
        </w:tc>
      </w:tr>
      <w:tr w:rsidR="008054A6" w14:paraId="17CC789C" w14:textId="77777777">
        <w:tc>
          <w:tcPr>
            <w:tcW w:w="4660" w:type="dxa"/>
            <w:tcBorders>
              <w:top w:val="dashed" w:sz="4" w:space="0" w:color="B2B2B2"/>
              <w:left w:val="none" w:sz="4" w:space="0" w:color="6E6E6E"/>
              <w:bottom w:val="dashed" w:sz="4" w:space="0" w:color="B2B2B2"/>
              <w:right w:val="none" w:sz="4" w:space="0" w:color="B2B2B2"/>
            </w:tcBorders>
          </w:tcPr>
          <w:p w14:paraId="6BED37CC" w14:textId="77777777" w:rsidR="008054A6" w:rsidRDefault="005B338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6827E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C15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D3F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9A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C1C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9A1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F1C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FFD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C80D" w14:textId="77777777" w:rsidR="008054A6" w:rsidRDefault="008054A6">
            <w:pPr>
              <w:pStyle w:val="ProductList-TableBody"/>
              <w:jc w:val="center"/>
            </w:pPr>
          </w:p>
        </w:tc>
      </w:tr>
      <w:tr w:rsidR="008054A6" w14:paraId="0A287AF6" w14:textId="77777777">
        <w:tc>
          <w:tcPr>
            <w:tcW w:w="4660" w:type="dxa"/>
            <w:tcBorders>
              <w:top w:val="dashed" w:sz="4" w:space="0" w:color="B2B2B2"/>
              <w:left w:val="none" w:sz="4" w:space="0" w:color="6E6E6E"/>
              <w:bottom w:val="dashed" w:sz="4" w:space="0" w:color="B2B2B2"/>
              <w:right w:val="none" w:sz="4" w:space="0" w:color="6E6E6E"/>
            </w:tcBorders>
          </w:tcPr>
          <w:p w14:paraId="1A3BC301" w14:textId="77777777" w:rsidR="008054A6" w:rsidRDefault="005B338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B4B80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ED5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D63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D24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0EF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323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7D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261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EA1E" w14:textId="77777777" w:rsidR="008054A6" w:rsidRDefault="008054A6">
            <w:pPr>
              <w:pStyle w:val="ProductList-TableBody"/>
              <w:jc w:val="center"/>
            </w:pPr>
          </w:p>
        </w:tc>
      </w:tr>
      <w:tr w:rsidR="008054A6" w14:paraId="79279718" w14:textId="77777777">
        <w:tc>
          <w:tcPr>
            <w:tcW w:w="4660" w:type="dxa"/>
            <w:tcBorders>
              <w:top w:val="dashed" w:sz="4" w:space="0" w:color="B2B2B2"/>
              <w:left w:val="none" w:sz="4" w:space="0" w:color="6E6E6E"/>
              <w:bottom w:val="none" w:sz="4" w:space="0" w:color="BFBFBF"/>
              <w:right w:val="none" w:sz="4" w:space="0" w:color="6E6E6E"/>
            </w:tcBorders>
          </w:tcPr>
          <w:p w14:paraId="4E01DECC" w14:textId="77777777" w:rsidR="008054A6" w:rsidRDefault="005B338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CD112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CA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7ED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FB1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7A0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26F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F74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352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3679" w14:textId="77777777" w:rsidR="008054A6" w:rsidRDefault="008054A6">
            <w:pPr>
              <w:pStyle w:val="ProductList-TableBody"/>
              <w:jc w:val="center"/>
            </w:pPr>
          </w:p>
        </w:tc>
      </w:tr>
    </w:tbl>
    <w:p w14:paraId="7EDC7D6F" w14:textId="77777777" w:rsidR="008054A6" w:rsidRDefault="005B338A">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8054A6" w14:paraId="371FA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50621"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89151B"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FB5CB1"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8054A6" w14:paraId="7AA07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3BF0"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2E4577B"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D5BD" w14:textId="77777777" w:rsidR="008054A6" w:rsidRDefault="005B338A">
            <w:pPr>
              <w:pStyle w:val="ProductList-TableBody"/>
            </w:pPr>
            <w:r>
              <w:rPr>
                <w:color w:val="404040"/>
              </w:rPr>
              <w:t>Kampanjat: –</w:t>
            </w:r>
          </w:p>
        </w:tc>
      </w:tr>
      <w:tr w:rsidR="008054A6" w14:paraId="4A6E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0333"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976B7FC"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7D0D26"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8054A6" w14:paraId="0B73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BE02"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48E0F1E"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8E6DB2D"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8D90EF5" w14:textId="77777777" w:rsidR="008054A6" w:rsidRDefault="008054A6">
      <w:pPr>
        <w:pStyle w:val="ProductList-Body"/>
      </w:pPr>
    </w:p>
    <w:p w14:paraId="1A1FB156" w14:textId="77777777" w:rsidR="008054A6" w:rsidRDefault="005B338A">
      <w:pPr>
        <w:pStyle w:val="ProductList-ClauseHeading"/>
        <w:outlineLvl w:val="3"/>
      </w:pPr>
      <w:r>
        <w:t>2.1 Unified Service Desk (USD)</w:t>
      </w:r>
    </w:p>
    <w:p w14:paraId="4CE2EC09" w14:textId="77777777" w:rsidR="008054A6" w:rsidRDefault="005B338A">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3885ED29" w14:textId="77777777" w:rsidR="008054A6" w:rsidRDefault="008054A6">
      <w:pPr>
        <w:pStyle w:val="ProductList-Body"/>
      </w:pPr>
    </w:p>
    <w:p w14:paraId="04E81A36" w14:textId="77777777" w:rsidR="008054A6" w:rsidRDefault="005B338A">
      <w:pPr>
        <w:pStyle w:val="ProductList-ClauseHeading"/>
        <w:outlineLvl w:val="3"/>
      </w:pPr>
      <w:r>
        <w:t>2.2 Dynamics CustomerSource</w:t>
      </w:r>
    </w:p>
    <w:p w14:paraId="574234B3" w14:textId="77777777" w:rsidR="008054A6" w:rsidRDefault="005B338A">
      <w:pPr>
        <w:pStyle w:val="ProductList-Body"/>
      </w:pPr>
      <w:r>
        <w:t xml:space="preserve">Asiakkaat, joilla on aktiiviset Dynamics 365 -tilaukset, voivat käyttää CustomerSourcea. </w:t>
      </w:r>
    </w:p>
    <w:p w14:paraId="21ECA1E1" w14:textId="77777777" w:rsidR="008054A6" w:rsidRDefault="008054A6">
      <w:pPr>
        <w:pStyle w:val="ProductList-Body"/>
      </w:pPr>
    </w:p>
    <w:p w14:paraId="0E0AE8F7" w14:textId="77777777" w:rsidR="008054A6" w:rsidRDefault="005B338A">
      <w:pPr>
        <w:pStyle w:val="ProductList-ClauseHeading"/>
        <w:outlineLvl w:val="3"/>
      </w:pPr>
      <w:r>
        <w:t>2.3 Dynamics 365 Plan for Government</w:t>
      </w:r>
    </w:p>
    <w:p w14:paraId="5398165C" w14:textId="77777777" w:rsidR="008054A6" w:rsidRDefault="005B338A">
      <w:pPr>
        <w:pStyle w:val="ProductList-Body"/>
      </w:pPr>
      <w:r>
        <w:t>Dynamics 365 Supply Chain Management, Finance ja Commerce eivät ole saatavilla Dynamics 365 Plan for Governmentissa.</w:t>
      </w:r>
    </w:p>
    <w:p w14:paraId="0C9E9DF8" w14:textId="77777777" w:rsidR="008054A6" w:rsidRDefault="008054A6">
      <w:pPr>
        <w:pStyle w:val="ProductList-Body"/>
      </w:pPr>
    </w:p>
    <w:p w14:paraId="3C1EDEB4" w14:textId="77777777" w:rsidR="008054A6" w:rsidRDefault="005B338A">
      <w:pPr>
        <w:pStyle w:val="ProductList-ClauseHeading"/>
        <w:outlineLvl w:val="3"/>
      </w:pPr>
      <w:r>
        <w:t>2.4 Dynamics 365 Services -palveluiden Embedded-versiot</w:t>
      </w:r>
    </w:p>
    <w:p w14:paraId="07526E4B" w14:textId="77777777" w:rsidR="008054A6" w:rsidRDefault="005B338A">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05DF0FE" w14:textId="77777777" w:rsidR="008054A6" w:rsidRDefault="008054A6">
      <w:pPr>
        <w:pStyle w:val="ProductList-Body"/>
      </w:pPr>
    </w:p>
    <w:p w14:paraId="2EF2E72A" w14:textId="77777777" w:rsidR="008054A6" w:rsidRDefault="005B338A">
      <w:pPr>
        <w:pStyle w:val="ProductList-ClauseHeading"/>
        <w:outlineLvl w:val="3"/>
      </w:pPr>
      <w:r>
        <w:t>2.5 Olemassa olevien asiakkaiden tiimilisenssien ominaisuudet</w:t>
      </w:r>
    </w:p>
    <w:p w14:paraId="379AF427" w14:textId="77777777" w:rsidR="008054A6" w:rsidRDefault="005B338A">
      <w:pPr>
        <w:pStyle w:val="ProductList-Body"/>
      </w:pPr>
      <w:r>
        <w:t>Ennen 1. lokakuuta 2018 Team Members -lisenssin hankkineet vanhat asiakkaat voivat käyttää olemassa olevia ja vasta hankittuja Team Members -lisenssejä käyttöoikeusoppaan (</w:t>
      </w:r>
      <w:hyperlink r:id="rId124">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E953F61" w14:textId="77777777" w:rsidR="008054A6" w:rsidRDefault="008054A6">
      <w:pPr>
        <w:pStyle w:val="ProductList-Body"/>
      </w:pPr>
    </w:p>
    <w:p w14:paraId="4EAD4374" w14:textId="77777777" w:rsidR="008054A6" w:rsidRDefault="005B338A">
      <w:pPr>
        <w:pStyle w:val="ProductList-ClauseHeading"/>
        <w:outlineLvl w:val="3"/>
      </w:pPr>
      <w:r>
        <w:t>2.6 Dynamics 365 Pro Direct Support</w:t>
      </w:r>
    </w:p>
    <w:p w14:paraId="6801A376" w14:textId="77777777" w:rsidR="008054A6" w:rsidRDefault="005B338A">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21E8DC68" w14:textId="77777777" w:rsidR="008054A6" w:rsidRDefault="008054A6">
      <w:pPr>
        <w:pStyle w:val="ProductList-Body"/>
      </w:pPr>
    </w:p>
    <w:p w14:paraId="7D5C42E4" w14:textId="77777777" w:rsidR="008054A6" w:rsidRDefault="005B338A">
      <w:pPr>
        <w:pStyle w:val="ProductList-ClauseHeading"/>
        <w:outlineLvl w:val="3"/>
      </w:pPr>
      <w:r>
        <w:t>2.7 Tilauskäyttöoikeuksien käyttäjien perus- ja liitäntäedellytykset</w:t>
      </w:r>
    </w:p>
    <w:p w14:paraId="577F1F1C" w14:textId="77777777" w:rsidR="008054A6" w:rsidRDefault="005B338A">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42D95FCC" w14:textId="77777777" w:rsidR="008054A6" w:rsidRDefault="008054A6">
      <w:pPr>
        <w:pStyle w:val="ProductList-Body"/>
      </w:pPr>
    </w:p>
    <w:p w14:paraId="283CDACB" w14:textId="77777777" w:rsidR="008054A6" w:rsidRDefault="005B338A">
      <w:pPr>
        <w:pStyle w:val="ProductList-ClauseHeading"/>
        <w:outlineLvl w:val="3"/>
      </w:pPr>
      <w:r>
        <w:t>2.8 Dynamics 365 -etäavustaminen ja Dynamics 365 Guides</w:t>
      </w:r>
    </w:p>
    <w:p w14:paraId="41A274BD" w14:textId="77777777" w:rsidR="008054A6" w:rsidRDefault="005B338A">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10654C15" w14:textId="77777777" w:rsidR="008054A6" w:rsidRDefault="008054A6">
      <w:pPr>
        <w:pStyle w:val="ProductList-Body"/>
      </w:pPr>
    </w:p>
    <w:p w14:paraId="192477CE" w14:textId="77777777" w:rsidR="008054A6" w:rsidRDefault="005B338A">
      <w:pPr>
        <w:pStyle w:val="ProductList-ClauseHeading"/>
        <w:outlineLvl w:val="3"/>
      </w:pPr>
      <w:r>
        <w:t>2.9 Kaksoiskäyttöoikeudet</w:t>
      </w:r>
    </w:p>
    <w:p w14:paraId="2714D9D4" w14:textId="77777777" w:rsidR="008054A6" w:rsidRDefault="005B338A">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8054A6" w14:paraId="0BD79BA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5F55223" w14:textId="77777777" w:rsidR="008054A6" w:rsidRDefault="005B338A">
            <w:pPr>
              <w:pStyle w:val="ProductList-TableBody"/>
            </w:pPr>
            <w:r>
              <w:rPr>
                <w:color w:val="FFFFFF"/>
              </w:rPr>
              <w:t>Dynamics 365 -käyttöoikeus</w:t>
            </w:r>
          </w:p>
        </w:tc>
        <w:tc>
          <w:tcPr>
            <w:tcW w:w="4040" w:type="dxa"/>
            <w:shd w:val="clear" w:color="auto" w:fill="0072C6"/>
          </w:tcPr>
          <w:p w14:paraId="0F5CE46E" w14:textId="77777777" w:rsidR="008054A6" w:rsidRDefault="005B338A">
            <w:pPr>
              <w:pStyle w:val="ProductList-TableBody"/>
            </w:pPr>
            <w:r>
              <w:rPr>
                <w:color w:val="FFFFFF"/>
              </w:rPr>
              <w:t>Paikallisten ohjelmistojen käyttöoikeudet</w:t>
            </w:r>
          </w:p>
        </w:tc>
        <w:tc>
          <w:tcPr>
            <w:tcW w:w="4040" w:type="dxa"/>
            <w:shd w:val="clear" w:color="auto" w:fill="0072C6"/>
          </w:tcPr>
          <w:p w14:paraId="79B41005" w14:textId="77777777" w:rsidR="008054A6" w:rsidRDefault="005B338A">
            <w:pPr>
              <w:pStyle w:val="ProductList-TableBody"/>
            </w:pPr>
            <w:r>
              <w:rPr>
                <w:color w:val="FFFFFF"/>
              </w:rPr>
              <w:t>Paikallinen palvelin</w:t>
            </w:r>
          </w:p>
        </w:tc>
      </w:tr>
      <w:tr w:rsidR="008054A6" w14:paraId="0B5DEC62" w14:textId="77777777">
        <w:tc>
          <w:tcPr>
            <w:tcW w:w="4040" w:type="dxa"/>
            <w:tcBorders>
              <w:left w:val="single" w:sz="4" w:space="0" w:color="6E6E6E"/>
              <w:bottom w:val="single" w:sz="4" w:space="0" w:color="6E6E6E"/>
            </w:tcBorders>
          </w:tcPr>
          <w:p w14:paraId="697A6D97" w14:textId="77777777" w:rsidR="008054A6" w:rsidRDefault="005B338A">
            <w:pPr>
              <w:pStyle w:val="ProductList-TableBody"/>
            </w:pPr>
            <w:r>
              <w:t>Dynamics 365 Sales</w:t>
            </w:r>
          </w:p>
        </w:tc>
        <w:tc>
          <w:tcPr>
            <w:tcW w:w="4040" w:type="dxa"/>
          </w:tcPr>
          <w:p w14:paraId="18CB2E99" w14:textId="77777777" w:rsidR="008054A6" w:rsidRDefault="005B338A">
            <w:pPr>
              <w:pStyle w:val="ProductList-TableBody"/>
            </w:pPr>
            <w:r>
              <w:t>Dynamics 365 for Sales (paikallinen)</w:t>
            </w:r>
          </w:p>
        </w:tc>
        <w:tc>
          <w:tcPr>
            <w:tcW w:w="4040" w:type="dxa"/>
            <w:tcBorders>
              <w:bottom w:val="none" w:sz="4" w:space="0" w:color="6E6E6E"/>
              <w:right w:val="single" w:sz="4" w:space="0" w:color="6E6E6E"/>
            </w:tcBorders>
          </w:tcPr>
          <w:p w14:paraId="45C756E8" w14:textId="77777777" w:rsidR="008054A6" w:rsidRDefault="005B338A">
            <w:pPr>
              <w:pStyle w:val="ProductList-TableBody"/>
            </w:pPr>
            <w:r>
              <w:t>Dynamics 365 (paikallinen)</w:t>
            </w:r>
          </w:p>
        </w:tc>
      </w:tr>
      <w:tr w:rsidR="008054A6" w14:paraId="453C0C14" w14:textId="77777777">
        <w:tc>
          <w:tcPr>
            <w:tcW w:w="4040" w:type="dxa"/>
            <w:tcBorders>
              <w:top w:val="single" w:sz="4" w:space="0" w:color="6E6E6E"/>
              <w:left w:val="single" w:sz="4" w:space="0" w:color="6E6E6E"/>
              <w:bottom w:val="single" w:sz="4" w:space="0" w:color="6E6E6E"/>
            </w:tcBorders>
          </w:tcPr>
          <w:p w14:paraId="2D4226DF" w14:textId="77777777" w:rsidR="008054A6" w:rsidRDefault="005B338A">
            <w:pPr>
              <w:pStyle w:val="ProductList-TableBody"/>
            </w:pPr>
            <w:r>
              <w:t>Dynamics Customer Service</w:t>
            </w:r>
          </w:p>
        </w:tc>
        <w:tc>
          <w:tcPr>
            <w:tcW w:w="4040" w:type="dxa"/>
          </w:tcPr>
          <w:p w14:paraId="5DDA067C" w14:textId="77777777" w:rsidR="008054A6" w:rsidRDefault="005B338A">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1037BC36" w14:textId="77777777" w:rsidR="008054A6" w:rsidRDefault="008054A6">
            <w:pPr>
              <w:pStyle w:val="ProductList-TableBody"/>
            </w:pPr>
          </w:p>
        </w:tc>
      </w:tr>
      <w:tr w:rsidR="008054A6" w14:paraId="34522620" w14:textId="77777777">
        <w:tc>
          <w:tcPr>
            <w:tcW w:w="4040" w:type="dxa"/>
            <w:tcBorders>
              <w:top w:val="single" w:sz="4" w:space="0" w:color="6E6E6E"/>
              <w:left w:val="single" w:sz="4" w:space="0" w:color="6E6E6E"/>
              <w:bottom w:val="single" w:sz="4" w:space="0" w:color="6E6E6E"/>
            </w:tcBorders>
          </w:tcPr>
          <w:p w14:paraId="2BA83867" w14:textId="77777777" w:rsidR="008054A6" w:rsidRDefault="005B338A">
            <w:pPr>
              <w:pStyle w:val="ProductList-TableBody"/>
            </w:pPr>
            <w:r>
              <w:t>Dynamics 365 Field Service</w:t>
            </w:r>
          </w:p>
        </w:tc>
        <w:tc>
          <w:tcPr>
            <w:tcW w:w="4040" w:type="dxa"/>
          </w:tcPr>
          <w:p w14:paraId="6F8898CA" w14:textId="77777777" w:rsidR="008054A6" w:rsidRDefault="005B338A">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665A6143" w14:textId="77777777" w:rsidR="008054A6" w:rsidRDefault="008054A6">
            <w:pPr>
              <w:pStyle w:val="ProductList-TableBody"/>
            </w:pPr>
          </w:p>
        </w:tc>
      </w:tr>
      <w:tr w:rsidR="008054A6" w14:paraId="24F26D9C" w14:textId="77777777">
        <w:tc>
          <w:tcPr>
            <w:tcW w:w="4040" w:type="dxa"/>
            <w:tcBorders>
              <w:top w:val="single" w:sz="4" w:space="0" w:color="6E6E6E"/>
              <w:left w:val="single" w:sz="4" w:space="0" w:color="6E6E6E"/>
              <w:bottom w:val="single" w:sz="4" w:space="0" w:color="6E6E6E"/>
            </w:tcBorders>
          </w:tcPr>
          <w:p w14:paraId="4E8D6AD9" w14:textId="77777777" w:rsidR="008054A6" w:rsidRDefault="005B338A">
            <w:pPr>
              <w:pStyle w:val="ProductList-TableBody"/>
            </w:pPr>
            <w:r>
              <w:t>Dynamics 365 Operations – Activity</w:t>
            </w:r>
          </w:p>
        </w:tc>
        <w:tc>
          <w:tcPr>
            <w:tcW w:w="4040" w:type="dxa"/>
          </w:tcPr>
          <w:p w14:paraId="2248DCC7" w14:textId="77777777" w:rsidR="008054A6" w:rsidRDefault="005B338A">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604A7EE1" w14:textId="77777777" w:rsidR="008054A6" w:rsidRDefault="008054A6">
            <w:pPr>
              <w:pStyle w:val="ProductList-TableBody"/>
            </w:pPr>
          </w:p>
        </w:tc>
      </w:tr>
      <w:tr w:rsidR="008054A6" w14:paraId="04A1B104" w14:textId="77777777">
        <w:tc>
          <w:tcPr>
            <w:tcW w:w="4040" w:type="dxa"/>
            <w:tcBorders>
              <w:top w:val="single" w:sz="4" w:space="0" w:color="6E6E6E"/>
              <w:left w:val="single" w:sz="4" w:space="0" w:color="6E6E6E"/>
              <w:bottom w:val="single" w:sz="4" w:space="0" w:color="6E6E6E"/>
            </w:tcBorders>
          </w:tcPr>
          <w:p w14:paraId="0363B46B" w14:textId="77777777" w:rsidR="008054A6" w:rsidRDefault="005B338A">
            <w:pPr>
              <w:pStyle w:val="ProductList-TableBody"/>
            </w:pPr>
            <w:r>
              <w:t>Dynamics 365 Operations – Device</w:t>
            </w:r>
          </w:p>
        </w:tc>
        <w:tc>
          <w:tcPr>
            <w:tcW w:w="4040" w:type="dxa"/>
          </w:tcPr>
          <w:p w14:paraId="230D2FEF" w14:textId="77777777" w:rsidR="008054A6" w:rsidRDefault="005B338A">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4BF4AD1B" w14:textId="77777777" w:rsidR="008054A6" w:rsidRDefault="008054A6">
            <w:pPr>
              <w:pStyle w:val="ProductList-TableBody"/>
            </w:pPr>
          </w:p>
        </w:tc>
      </w:tr>
      <w:tr w:rsidR="008054A6" w14:paraId="7D7CA136" w14:textId="77777777">
        <w:tc>
          <w:tcPr>
            <w:tcW w:w="4040" w:type="dxa"/>
            <w:tcBorders>
              <w:top w:val="single" w:sz="4" w:space="0" w:color="6E6E6E"/>
              <w:left w:val="single" w:sz="4" w:space="0" w:color="6E6E6E"/>
              <w:bottom w:val="single" w:sz="4" w:space="0" w:color="6E6E6E"/>
            </w:tcBorders>
          </w:tcPr>
          <w:p w14:paraId="4A108F83" w14:textId="77777777" w:rsidR="008054A6" w:rsidRDefault="005B338A">
            <w:pPr>
              <w:pStyle w:val="ProductList-TableBody"/>
            </w:pPr>
            <w:r>
              <w:t>Dynamics 365 Project Operations</w:t>
            </w:r>
          </w:p>
        </w:tc>
        <w:tc>
          <w:tcPr>
            <w:tcW w:w="4040" w:type="dxa"/>
          </w:tcPr>
          <w:p w14:paraId="785E831B" w14:textId="77777777" w:rsidR="008054A6" w:rsidRDefault="005B338A">
            <w:pPr>
              <w:pStyle w:val="ProductList-TableBody"/>
            </w:pPr>
            <w:r>
              <w:t>Dynamics 365 for Operations (paikallinen)*</w:t>
            </w:r>
          </w:p>
        </w:tc>
        <w:tc>
          <w:tcPr>
            <w:tcW w:w="4040" w:type="dxa"/>
            <w:tcBorders>
              <w:top w:val="single" w:sz="4" w:space="0" w:color="6E6E6E"/>
              <w:bottom w:val="none" w:sz="4" w:space="0" w:color="6E6E6E"/>
              <w:right w:val="single" w:sz="4" w:space="0" w:color="6E6E6E"/>
            </w:tcBorders>
          </w:tcPr>
          <w:p w14:paraId="5CD89FF0" w14:textId="77777777" w:rsidR="008054A6" w:rsidRDefault="005B338A">
            <w:pPr>
              <w:pStyle w:val="ProductList-TableBody"/>
            </w:pPr>
            <w:r>
              <w:t>Dynamics 365 for Operations, paikallinen</w:t>
            </w:r>
          </w:p>
        </w:tc>
      </w:tr>
      <w:tr w:rsidR="008054A6" w14:paraId="4A18DE23" w14:textId="77777777">
        <w:tc>
          <w:tcPr>
            <w:tcW w:w="4040" w:type="dxa"/>
            <w:tcBorders>
              <w:top w:val="single" w:sz="4" w:space="0" w:color="6E6E6E"/>
              <w:left w:val="single" w:sz="4" w:space="0" w:color="6E6E6E"/>
              <w:bottom w:val="single" w:sz="4" w:space="0" w:color="6E6E6E"/>
            </w:tcBorders>
          </w:tcPr>
          <w:p w14:paraId="31418B74" w14:textId="77777777" w:rsidR="008054A6" w:rsidRDefault="005B338A">
            <w:pPr>
              <w:pStyle w:val="ProductList-TableBody"/>
            </w:pPr>
            <w:r>
              <w:t>Dynamics 365 Finance</w:t>
            </w:r>
          </w:p>
        </w:tc>
        <w:tc>
          <w:tcPr>
            <w:tcW w:w="4040" w:type="dxa"/>
          </w:tcPr>
          <w:p w14:paraId="3A8FBE47" w14:textId="77777777" w:rsidR="008054A6" w:rsidRDefault="005B338A">
            <w:pPr>
              <w:pStyle w:val="ProductList-TableBody"/>
            </w:pPr>
            <w:r>
              <w:t>Dynamics 365 for Operations (paikallinen)*</w:t>
            </w:r>
          </w:p>
        </w:tc>
        <w:tc>
          <w:tcPr>
            <w:tcW w:w="4040" w:type="dxa"/>
            <w:tcBorders>
              <w:top w:val="none" w:sz="4" w:space="0" w:color="6E6E6E"/>
              <w:bottom w:val="single" w:sz="4" w:space="0" w:color="FFFFFF"/>
              <w:right w:val="single" w:sz="4" w:space="0" w:color="6E6E6E"/>
            </w:tcBorders>
          </w:tcPr>
          <w:p w14:paraId="37837B2A" w14:textId="77777777" w:rsidR="008054A6" w:rsidRDefault="008054A6">
            <w:pPr>
              <w:pStyle w:val="ProductList-TableBody"/>
            </w:pPr>
          </w:p>
        </w:tc>
      </w:tr>
      <w:tr w:rsidR="008054A6" w14:paraId="7BC0418D" w14:textId="77777777">
        <w:tc>
          <w:tcPr>
            <w:tcW w:w="4040" w:type="dxa"/>
            <w:tcBorders>
              <w:top w:val="single" w:sz="4" w:space="0" w:color="6E6E6E"/>
              <w:left w:val="single" w:sz="4" w:space="0" w:color="6E6E6E"/>
              <w:bottom w:val="single" w:sz="4" w:space="0" w:color="6E6E6E"/>
            </w:tcBorders>
          </w:tcPr>
          <w:p w14:paraId="370EC36D" w14:textId="77777777" w:rsidR="008054A6" w:rsidRDefault="005B338A">
            <w:pPr>
              <w:pStyle w:val="ProductList-TableBody"/>
            </w:pPr>
            <w:r>
              <w:t>Dynamics 365 Supply Chain Management</w:t>
            </w:r>
          </w:p>
        </w:tc>
        <w:tc>
          <w:tcPr>
            <w:tcW w:w="4040" w:type="dxa"/>
          </w:tcPr>
          <w:p w14:paraId="4C6BF6DA" w14:textId="77777777" w:rsidR="008054A6" w:rsidRDefault="005B338A">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64E9E342" w14:textId="77777777" w:rsidR="008054A6" w:rsidRDefault="008054A6">
            <w:pPr>
              <w:pStyle w:val="ProductList-TableBody"/>
            </w:pPr>
          </w:p>
        </w:tc>
      </w:tr>
      <w:tr w:rsidR="008054A6" w14:paraId="7EEE890D" w14:textId="77777777">
        <w:tc>
          <w:tcPr>
            <w:tcW w:w="4040" w:type="dxa"/>
            <w:tcBorders>
              <w:top w:val="single" w:sz="4" w:space="0" w:color="6E6E6E"/>
              <w:left w:val="single" w:sz="4" w:space="0" w:color="6E6E6E"/>
              <w:bottom w:val="single" w:sz="4" w:space="0" w:color="6E6E6E"/>
              <w:right w:val="single" w:sz="4" w:space="0" w:color="6E6E6E"/>
            </w:tcBorders>
          </w:tcPr>
          <w:p w14:paraId="199FB19D" w14:textId="77777777" w:rsidR="008054A6" w:rsidRDefault="005B338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E6DA363" w14:textId="77777777" w:rsidR="008054A6" w:rsidRDefault="005B338A">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6F21CE26" w14:textId="77777777" w:rsidR="008054A6" w:rsidRDefault="008054A6">
            <w:pPr>
              <w:pStyle w:val="ProductList-TableBody"/>
            </w:pPr>
          </w:p>
        </w:tc>
      </w:tr>
      <w:tr w:rsidR="008054A6" w14:paraId="3968A797" w14:textId="77777777">
        <w:tc>
          <w:tcPr>
            <w:tcW w:w="4040" w:type="dxa"/>
            <w:tcBorders>
              <w:top w:val="single" w:sz="4" w:space="0" w:color="6E6E6E"/>
              <w:left w:val="single" w:sz="4" w:space="0" w:color="6E6E6E"/>
              <w:bottom w:val="single" w:sz="4" w:space="0" w:color="6E6E6E"/>
              <w:right w:val="single" w:sz="4" w:space="0" w:color="6E6E6E"/>
            </w:tcBorders>
          </w:tcPr>
          <w:p w14:paraId="200CC4AA" w14:textId="77777777" w:rsidR="008054A6" w:rsidRDefault="005B338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4E17ADC" w14:textId="77777777" w:rsidR="008054A6" w:rsidRDefault="005B338A">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7933203C" w14:textId="77777777" w:rsidR="008054A6" w:rsidRDefault="005B338A">
            <w:pPr>
              <w:pStyle w:val="ProductList-TableBody"/>
            </w:pPr>
            <w:r>
              <w:t>Dynamics 365 (paikallinen) tai Dynamics 365 for Operations, paikallinen</w:t>
            </w:r>
          </w:p>
        </w:tc>
      </w:tr>
    </w:tbl>
    <w:p w14:paraId="7EF22731" w14:textId="77777777" w:rsidR="008054A6" w:rsidRDefault="005B338A">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2AD66CC0" w14:textId="77777777" w:rsidR="008054A6" w:rsidRDefault="008054A6">
      <w:pPr>
        <w:pStyle w:val="ProductList-Body"/>
      </w:pPr>
    </w:p>
    <w:p w14:paraId="7F16D597" w14:textId="77777777" w:rsidR="008054A6" w:rsidRDefault="005B338A">
      <w:pPr>
        <w:pStyle w:val="ProductList-ClauseHeading"/>
        <w:outlineLvl w:val="3"/>
      </w:pPr>
      <w:r>
        <w:t>2.10 Käyttöoikeuksien edellytykset</w:t>
      </w:r>
    </w:p>
    <w:p w14:paraId="2A0D0BE0" w14:textId="77777777" w:rsidR="008054A6" w:rsidRDefault="005B338A">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8054A6" w14:paraId="4500DC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8D5A54" w14:textId="77777777" w:rsidR="008054A6" w:rsidRDefault="005B338A">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6CF2D12" w14:textId="77777777" w:rsidR="008054A6" w:rsidRDefault="005B338A">
            <w:pPr>
              <w:pStyle w:val="ProductList-TableBody"/>
            </w:pPr>
            <w:r>
              <w:rPr>
                <w:color w:val="FFFFFF"/>
              </w:rPr>
              <w:t>Käyttöoikeuksien edellytykset</w:t>
            </w:r>
          </w:p>
        </w:tc>
      </w:tr>
      <w:tr w:rsidR="008054A6" w14:paraId="6AFA45C1" w14:textId="77777777">
        <w:tc>
          <w:tcPr>
            <w:tcW w:w="6120" w:type="dxa"/>
            <w:tcBorders>
              <w:left w:val="single" w:sz="4" w:space="0" w:color="000000"/>
              <w:bottom w:val="single" w:sz="4" w:space="0" w:color="000000"/>
              <w:right w:val="single" w:sz="4" w:space="0" w:color="000000"/>
            </w:tcBorders>
          </w:tcPr>
          <w:p w14:paraId="4D0DDBB0" w14:textId="77777777" w:rsidR="008054A6" w:rsidRDefault="005B338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7B1CC60" w14:textId="77777777" w:rsidR="008054A6" w:rsidRDefault="005B338A">
            <w:pPr>
              <w:pStyle w:val="ProductList-TableBody"/>
            </w:pPr>
            <w:r>
              <w:t>Dynamics 365:n käyttäjän tilauskäyttöoikeus, muut kuin Team Members SL</w:t>
            </w:r>
          </w:p>
        </w:tc>
      </w:tr>
      <w:tr w:rsidR="008054A6" w14:paraId="72CC8BBE" w14:textId="77777777">
        <w:tc>
          <w:tcPr>
            <w:tcW w:w="6120" w:type="dxa"/>
            <w:tcBorders>
              <w:top w:val="single" w:sz="4" w:space="0" w:color="000000"/>
              <w:left w:val="single" w:sz="4" w:space="0" w:color="000000"/>
              <w:bottom w:val="none" w:sz="4" w:space="0" w:color="000000"/>
              <w:right w:val="single" w:sz="4" w:space="0" w:color="000000"/>
            </w:tcBorders>
          </w:tcPr>
          <w:p w14:paraId="1E52F6E0" w14:textId="77777777" w:rsidR="008054A6" w:rsidRDefault="005B338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FD5A94B" w14:textId="77777777" w:rsidR="008054A6" w:rsidRDefault="005B338A">
            <w:pPr>
              <w:pStyle w:val="ProductList-TableBody"/>
            </w:pPr>
            <w:r>
              <w:rPr>
                <w:b/>
              </w:rPr>
              <w:t>Vähintään 10 käyttäjäpaikkaa YHTEEN seuraavista:</w:t>
            </w:r>
          </w:p>
        </w:tc>
      </w:tr>
      <w:tr w:rsidR="008054A6" w14:paraId="548F3247" w14:textId="77777777">
        <w:tc>
          <w:tcPr>
            <w:tcW w:w="6120" w:type="dxa"/>
            <w:tcBorders>
              <w:top w:val="none" w:sz="4" w:space="0" w:color="000000"/>
              <w:left w:val="single" w:sz="4" w:space="0" w:color="000000"/>
              <w:bottom w:val="none" w:sz="4" w:space="0" w:color="000000"/>
              <w:right w:val="single" w:sz="4" w:space="0" w:color="000000"/>
            </w:tcBorders>
          </w:tcPr>
          <w:p w14:paraId="2C19EEA3" w14:textId="77777777" w:rsidR="008054A6" w:rsidRDefault="008054A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9E4AB5E" w14:textId="77777777" w:rsidR="008054A6" w:rsidRDefault="008054A6">
            <w:pPr>
              <w:pStyle w:val="ProductList-TableBody"/>
            </w:pPr>
          </w:p>
        </w:tc>
      </w:tr>
      <w:tr w:rsidR="008054A6" w14:paraId="652991D3" w14:textId="77777777">
        <w:tc>
          <w:tcPr>
            <w:tcW w:w="6120" w:type="dxa"/>
            <w:tcBorders>
              <w:top w:val="none" w:sz="4" w:space="0" w:color="000000"/>
              <w:left w:val="single" w:sz="4" w:space="0" w:color="000000"/>
              <w:bottom w:val="none" w:sz="4" w:space="0" w:color="000000"/>
              <w:right w:val="single" w:sz="4" w:space="0" w:color="000000"/>
            </w:tcBorders>
          </w:tcPr>
          <w:p w14:paraId="1488B4D3"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8DACC3" w14:textId="77777777" w:rsidR="008054A6" w:rsidRDefault="005B338A">
            <w:pPr>
              <w:pStyle w:val="ProductList-TableBody"/>
            </w:pPr>
            <w:r>
              <w:t>Dynamics 365 Customer Service Enterprise</w:t>
            </w:r>
          </w:p>
        </w:tc>
      </w:tr>
      <w:tr w:rsidR="008054A6" w14:paraId="13641D85" w14:textId="77777777">
        <w:tc>
          <w:tcPr>
            <w:tcW w:w="6120" w:type="dxa"/>
            <w:tcBorders>
              <w:top w:val="none" w:sz="4" w:space="0" w:color="000000"/>
              <w:left w:val="single" w:sz="4" w:space="0" w:color="000000"/>
              <w:bottom w:val="none" w:sz="4" w:space="0" w:color="000000"/>
              <w:right w:val="single" w:sz="4" w:space="0" w:color="000000"/>
            </w:tcBorders>
          </w:tcPr>
          <w:p w14:paraId="06CC3574"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2B68E6" w14:textId="77777777" w:rsidR="008054A6" w:rsidRDefault="005B338A">
            <w:pPr>
              <w:pStyle w:val="ProductList-TableBody"/>
            </w:pPr>
            <w:r>
              <w:t>Dynamics 365 Customer Service Professional</w:t>
            </w:r>
          </w:p>
        </w:tc>
      </w:tr>
      <w:tr w:rsidR="008054A6" w14:paraId="4A9CDDBA" w14:textId="77777777">
        <w:tc>
          <w:tcPr>
            <w:tcW w:w="6120" w:type="dxa"/>
            <w:tcBorders>
              <w:top w:val="none" w:sz="4" w:space="0" w:color="000000"/>
              <w:left w:val="single" w:sz="4" w:space="0" w:color="000000"/>
              <w:bottom w:val="none" w:sz="4" w:space="0" w:color="000000"/>
              <w:right w:val="single" w:sz="4" w:space="0" w:color="000000"/>
            </w:tcBorders>
          </w:tcPr>
          <w:p w14:paraId="02CD2241"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A7CE2A" w14:textId="77777777" w:rsidR="008054A6" w:rsidRDefault="005B338A">
            <w:pPr>
              <w:pStyle w:val="ProductList-TableBody"/>
            </w:pPr>
            <w:r>
              <w:t>Dynamics 365 Sales Enterprise</w:t>
            </w:r>
          </w:p>
        </w:tc>
      </w:tr>
      <w:tr w:rsidR="008054A6" w14:paraId="429AD80A" w14:textId="77777777">
        <w:tc>
          <w:tcPr>
            <w:tcW w:w="6120" w:type="dxa"/>
            <w:tcBorders>
              <w:top w:val="none" w:sz="4" w:space="0" w:color="000000"/>
              <w:left w:val="single" w:sz="4" w:space="0" w:color="000000"/>
              <w:bottom w:val="none" w:sz="4" w:space="0" w:color="000000"/>
              <w:right w:val="single" w:sz="4" w:space="0" w:color="000000"/>
            </w:tcBorders>
          </w:tcPr>
          <w:p w14:paraId="7EF30973"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BE7BA9" w14:textId="77777777" w:rsidR="008054A6" w:rsidRDefault="005B338A">
            <w:pPr>
              <w:pStyle w:val="ProductList-TableBody"/>
            </w:pPr>
            <w:r>
              <w:t>Dynamics 365 Sales Professional</w:t>
            </w:r>
          </w:p>
        </w:tc>
      </w:tr>
      <w:tr w:rsidR="008054A6" w14:paraId="3C04DD6B" w14:textId="77777777">
        <w:tc>
          <w:tcPr>
            <w:tcW w:w="6120" w:type="dxa"/>
            <w:tcBorders>
              <w:top w:val="none" w:sz="4" w:space="0" w:color="000000"/>
              <w:left w:val="single" w:sz="4" w:space="0" w:color="000000"/>
              <w:bottom w:val="none" w:sz="4" w:space="0" w:color="000000"/>
              <w:right w:val="single" w:sz="4" w:space="0" w:color="000000"/>
            </w:tcBorders>
          </w:tcPr>
          <w:p w14:paraId="495EC2B6"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609A1B" w14:textId="77777777" w:rsidR="008054A6" w:rsidRDefault="005B338A">
            <w:pPr>
              <w:pStyle w:val="ProductList-TableBody"/>
            </w:pPr>
            <w:r>
              <w:t>Dynamics 365 Field Service</w:t>
            </w:r>
          </w:p>
        </w:tc>
      </w:tr>
      <w:tr w:rsidR="008054A6" w14:paraId="4E854174" w14:textId="77777777">
        <w:tc>
          <w:tcPr>
            <w:tcW w:w="6120" w:type="dxa"/>
            <w:tcBorders>
              <w:top w:val="none" w:sz="4" w:space="0" w:color="000000"/>
              <w:left w:val="single" w:sz="4" w:space="0" w:color="000000"/>
              <w:bottom w:val="none" w:sz="4" w:space="0" w:color="000000"/>
              <w:right w:val="single" w:sz="4" w:space="0" w:color="000000"/>
            </w:tcBorders>
          </w:tcPr>
          <w:p w14:paraId="21AF2305"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DF45CA" w14:textId="77777777" w:rsidR="008054A6" w:rsidRDefault="005B338A">
            <w:pPr>
              <w:pStyle w:val="ProductList-TableBody"/>
            </w:pPr>
            <w:r>
              <w:t>Dynamics 365 Finance</w:t>
            </w:r>
          </w:p>
        </w:tc>
      </w:tr>
      <w:tr w:rsidR="008054A6" w14:paraId="4DFEC359" w14:textId="77777777">
        <w:tc>
          <w:tcPr>
            <w:tcW w:w="6120" w:type="dxa"/>
            <w:tcBorders>
              <w:top w:val="none" w:sz="4" w:space="0" w:color="000000"/>
              <w:left w:val="single" w:sz="4" w:space="0" w:color="000000"/>
              <w:bottom w:val="none" w:sz="4" w:space="0" w:color="000000"/>
              <w:right w:val="single" w:sz="4" w:space="0" w:color="000000"/>
            </w:tcBorders>
          </w:tcPr>
          <w:p w14:paraId="692CEEA2"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BA17A" w14:textId="77777777" w:rsidR="008054A6" w:rsidRDefault="005B338A">
            <w:pPr>
              <w:pStyle w:val="ProductList-TableBody"/>
            </w:pPr>
            <w:r>
              <w:t>Dynamics 365 Supply Chain Management</w:t>
            </w:r>
          </w:p>
        </w:tc>
      </w:tr>
      <w:tr w:rsidR="008054A6" w14:paraId="78D1851E" w14:textId="77777777">
        <w:tc>
          <w:tcPr>
            <w:tcW w:w="6120" w:type="dxa"/>
            <w:tcBorders>
              <w:top w:val="none" w:sz="4" w:space="0" w:color="000000"/>
              <w:left w:val="single" w:sz="4" w:space="0" w:color="000000"/>
              <w:bottom w:val="single" w:sz="4" w:space="0" w:color="000000"/>
              <w:right w:val="single" w:sz="4" w:space="0" w:color="000000"/>
            </w:tcBorders>
          </w:tcPr>
          <w:p w14:paraId="41991B41"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B75200" w14:textId="77777777" w:rsidR="008054A6" w:rsidRDefault="005B338A">
            <w:pPr>
              <w:pStyle w:val="ProductList-TableBody"/>
            </w:pPr>
            <w:r>
              <w:t>Dynamics 365 Commerce</w:t>
            </w:r>
          </w:p>
        </w:tc>
      </w:tr>
      <w:tr w:rsidR="008054A6" w14:paraId="5041F3AA" w14:textId="77777777">
        <w:tc>
          <w:tcPr>
            <w:tcW w:w="6120" w:type="dxa"/>
            <w:tcBorders>
              <w:top w:val="single" w:sz="4" w:space="0" w:color="000000"/>
              <w:left w:val="single" w:sz="4" w:space="0" w:color="000000"/>
              <w:bottom w:val="none" w:sz="4" w:space="0" w:color="000000"/>
              <w:right w:val="single" w:sz="4" w:space="0" w:color="000000"/>
            </w:tcBorders>
          </w:tcPr>
          <w:p w14:paraId="18ECB5CE" w14:textId="77777777" w:rsidR="008054A6" w:rsidRDefault="005B338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C075483" w14:textId="77777777" w:rsidR="008054A6" w:rsidRDefault="005B338A">
            <w:pPr>
              <w:pStyle w:val="ProductList-TableBody"/>
            </w:pPr>
            <w:r>
              <w:t>Dynamics 365 Sales Enterprise tai</w:t>
            </w:r>
          </w:p>
        </w:tc>
      </w:tr>
      <w:tr w:rsidR="008054A6" w14:paraId="20E1F8EB" w14:textId="77777777">
        <w:tc>
          <w:tcPr>
            <w:tcW w:w="6120" w:type="dxa"/>
            <w:tcBorders>
              <w:top w:val="none" w:sz="4" w:space="0" w:color="000000"/>
              <w:left w:val="single" w:sz="4" w:space="0" w:color="000000"/>
              <w:bottom w:val="single" w:sz="4" w:space="0" w:color="000000"/>
              <w:right w:val="single" w:sz="4" w:space="0" w:color="000000"/>
            </w:tcBorders>
          </w:tcPr>
          <w:p w14:paraId="0D2DA4F1"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1D5F69" w14:textId="77777777" w:rsidR="008054A6" w:rsidRDefault="005B338A">
            <w:pPr>
              <w:pStyle w:val="ProductList-TableBody"/>
            </w:pPr>
            <w:r>
              <w:t>Microsoft Relationship Sales</w:t>
            </w:r>
          </w:p>
        </w:tc>
      </w:tr>
      <w:tr w:rsidR="008054A6" w14:paraId="023A81BE" w14:textId="77777777">
        <w:tc>
          <w:tcPr>
            <w:tcW w:w="6120" w:type="dxa"/>
            <w:tcBorders>
              <w:top w:val="single" w:sz="4" w:space="0" w:color="000000"/>
              <w:left w:val="single" w:sz="4" w:space="0" w:color="000000"/>
              <w:bottom w:val="single" w:sz="4" w:space="0" w:color="000000"/>
              <w:right w:val="single" w:sz="4" w:space="0" w:color="000000"/>
            </w:tcBorders>
          </w:tcPr>
          <w:p w14:paraId="18170493" w14:textId="77777777" w:rsidR="008054A6" w:rsidRDefault="005B338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6172D88" w14:textId="77777777" w:rsidR="008054A6" w:rsidRDefault="005B338A">
            <w:pPr>
              <w:pStyle w:val="ProductList-TableBody"/>
            </w:pPr>
            <w:r>
              <w:t>Dynamics 365 Sales Insights</w:t>
            </w:r>
          </w:p>
        </w:tc>
      </w:tr>
      <w:tr w:rsidR="008054A6" w14:paraId="1A6F0DC1" w14:textId="77777777">
        <w:tc>
          <w:tcPr>
            <w:tcW w:w="6120" w:type="dxa"/>
            <w:tcBorders>
              <w:top w:val="single" w:sz="4" w:space="0" w:color="000000"/>
              <w:left w:val="single" w:sz="4" w:space="0" w:color="000000"/>
              <w:bottom w:val="none" w:sz="4" w:space="0" w:color="000000"/>
              <w:right w:val="single" w:sz="4" w:space="0" w:color="000000"/>
            </w:tcBorders>
          </w:tcPr>
          <w:p w14:paraId="19900681" w14:textId="77777777" w:rsidR="008054A6" w:rsidRDefault="005B338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5564A59" w14:textId="77777777" w:rsidR="008054A6" w:rsidRDefault="005B338A">
            <w:pPr>
              <w:pStyle w:val="ProductList-TableBody"/>
            </w:pPr>
            <w:r>
              <w:t xml:space="preserve">Dynamics 365 Marketing tai </w:t>
            </w:r>
          </w:p>
        </w:tc>
      </w:tr>
      <w:tr w:rsidR="008054A6" w14:paraId="68387A7F" w14:textId="77777777">
        <w:tc>
          <w:tcPr>
            <w:tcW w:w="6120" w:type="dxa"/>
            <w:tcBorders>
              <w:top w:val="none" w:sz="4" w:space="0" w:color="000000"/>
              <w:left w:val="single" w:sz="4" w:space="0" w:color="000000"/>
              <w:bottom w:val="none" w:sz="4" w:space="0" w:color="000000"/>
              <w:right w:val="single" w:sz="4" w:space="0" w:color="000000"/>
            </w:tcBorders>
          </w:tcPr>
          <w:p w14:paraId="316F5B4A"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0DE5E0" w14:textId="77777777" w:rsidR="008054A6" w:rsidRDefault="005B338A">
            <w:pPr>
              <w:pStyle w:val="ProductList-TableBody"/>
            </w:pPr>
            <w:r>
              <w:t xml:space="preserve">Vähintään 20 tilauskäyttöoikeutta Dynamics 365 Sales Enterpriseen tai </w:t>
            </w:r>
          </w:p>
        </w:tc>
      </w:tr>
      <w:tr w:rsidR="008054A6" w14:paraId="2283456E" w14:textId="77777777">
        <w:tc>
          <w:tcPr>
            <w:tcW w:w="6120" w:type="dxa"/>
            <w:tcBorders>
              <w:top w:val="none" w:sz="4" w:space="0" w:color="000000"/>
              <w:left w:val="single" w:sz="4" w:space="0" w:color="000000"/>
              <w:bottom w:val="single" w:sz="4" w:space="0" w:color="000000"/>
              <w:right w:val="single" w:sz="4" w:space="0" w:color="000000"/>
            </w:tcBorders>
          </w:tcPr>
          <w:p w14:paraId="59C035D9"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DEAC42" w14:textId="77777777" w:rsidR="008054A6" w:rsidRDefault="005B338A">
            <w:pPr>
              <w:pStyle w:val="ProductList-TableBody"/>
            </w:pPr>
            <w:r>
              <w:t>Vähintään 20 tilauskäyttöoikeutta Dynamics 365 Customer Service Enterpriseen</w:t>
            </w:r>
          </w:p>
        </w:tc>
      </w:tr>
      <w:tr w:rsidR="008054A6" w14:paraId="7A60341C" w14:textId="77777777">
        <w:tc>
          <w:tcPr>
            <w:tcW w:w="6120" w:type="dxa"/>
            <w:tcBorders>
              <w:top w:val="single" w:sz="4" w:space="0" w:color="000000"/>
              <w:left w:val="single" w:sz="4" w:space="0" w:color="000000"/>
              <w:bottom w:val="single" w:sz="4" w:space="0" w:color="000000"/>
              <w:right w:val="single" w:sz="4" w:space="0" w:color="000000"/>
            </w:tcBorders>
          </w:tcPr>
          <w:p w14:paraId="210B648E" w14:textId="77777777" w:rsidR="008054A6" w:rsidRDefault="005B338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D1D5C06" w14:textId="77777777" w:rsidR="008054A6" w:rsidRDefault="005B338A">
            <w:pPr>
              <w:pStyle w:val="ProductList-TableBody"/>
            </w:pPr>
            <w:r>
              <w:t>Dynamics 365 Customer Service Enterprise</w:t>
            </w:r>
          </w:p>
        </w:tc>
      </w:tr>
      <w:tr w:rsidR="008054A6" w14:paraId="44C89557" w14:textId="77777777">
        <w:tc>
          <w:tcPr>
            <w:tcW w:w="6120" w:type="dxa"/>
            <w:tcBorders>
              <w:top w:val="single" w:sz="4" w:space="0" w:color="000000"/>
              <w:left w:val="single" w:sz="4" w:space="0" w:color="000000"/>
              <w:bottom w:val="single" w:sz="4" w:space="0" w:color="000000"/>
              <w:right w:val="single" w:sz="4" w:space="0" w:color="000000"/>
            </w:tcBorders>
          </w:tcPr>
          <w:p w14:paraId="57BBFF85" w14:textId="77777777" w:rsidR="008054A6" w:rsidRDefault="005B338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2467A24" w14:textId="77777777" w:rsidR="008054A6" w:rsidRDefault="005B338A">
            <w:pPr>
              <w:pStyle w:val="ProductList-TableBody"/>
            </w:pPr>
            <w:r>
              <w:t>Dynamics 365 Customer Service Enterprise</w:t>
            </w:r>
          </w:p>
        </w:tc>
      </w:tr>
      <w:tr w:rsidR="008054A6" w14:paraId="17972428" w14:textId="77777777">
        <w:tc>
          <w:tcPr>
            <w:tcW w:w="6120" w:type="dxa"/>
            <w:tcBorders>
              <w:top w:val="single" w:sz="4" w:space="0" w:color="000000"/>
              <w:left w:val="single" w:sz="4" w:space="0" w:color="000000"/>
              <w:bottom w:val="single" w:sz="4" w:space="0" w:color="000000"/>
              <w:right w:val="single" w:sz="4" w:space="0" w:color="000000"/>
            </w:tcBorders>
          </w:tcPr>
          <w:p w14:paraId="5E15F169" w14:textId="77777777" w:rsidR="008054A6" w:rsidRDefault="005B338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ADB3BF0" w14:textId="77777777" w:rsidR="008054A6" w:rsidRDefault="005B338A">
            <w:pPr>
              <w:pStyle w:val="ProductList-TableBody"/>
            </w:pPr>
            <w:r>
              <w:t>Dynamics 365 Supply Chain Management</w:t>
            </w:r>
          </w:p>
        </w:tc>
      </w:tr>
      <w:tr w:rsidR="008054A6" w14:paraId="4507684F" w14:textId="77777777">
        <w:tc>
          <w:tcPr>
            <w:tcW w:w="6120" w:type="dxa"/>
            <w:tcBorders>
              <w:top w:val="single" w:sz="4" w:space="0" w:color="000000"/>
              <w:left w:val="single" w:sz="4" w:space="0" w:color="000000"/>
              <w:bottom w:val="single" w:sz="4" w:space="0" w:color="000000"/>
              <w:right w:val="single" w:sz="4" w:space="0" w:color="000000"/>
            </w:tcBorders>
          </w:tcPr>
          <w:p w14:paraId="1C52CE54" w14:textId="77777777" w:rsidR="008054A6" w:rsidRDefault="005B338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FC21E0B" w14:textId="77777777" w:rsidR="008054A6" w:rsidRDefault="005B338A">
            <w:pPr>
              <w:pStyle w:val="ProductList-TableBody"/>
            </w:pPr>
            <w:r>
              <w:t>Dynamics 365 Commerce</w:t>
            </w:r>
          </w:p>
        </w:tc>
      </w:tr>
      <w:tr w:rsidR="008054A6" w14:paraId="5B19BF78" w14:textId="77777777">
        <w:tc>
          <w:tcPr>
            <w:tcW w:w="6120" w:type="dxa"/>
            <w:tcBorders>
              <w:top w:val="single" w:sz="4" w:space="0" w:color="000000"/>
              <w:left w:val="single" w:sz="4" w:space="0" w:color="000000"/>
              <w:bottom w:val="single" w:sz="4" w:space="0" w:color="000000"/>
              <w:right w:val="single" w:sz="4" w:space="0" w:color="000000"/>
            </w:tcBorders>
          </w:tcPr>
          <w:p w14:paraId="48397025" w14:textId="77777777" w:rsidR="008054A6" w:rsidRDefault="005B338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E90264A" w14:textId="77777777" w:rsidR="008054A6" w:rsidRDefault="008054A6">
            <w:pPr>
              <w:pStyle w:val="ProductList-TableBody"/>
            </w:pPr>
          </w:p>
        </w:tc>
      </w:tr>
      <w:tr w:rsidR="008054A6" w14:paraId="3A249F3E" w14:textId="77777777">
        <w:tc>
          <w:tcPr>
            <w:tcW w:w="6120" w:type="dxa"/>
            <w:tcBorders>
              <w:top w:val="single" w:sz="4" w:space="0" w:color="000000"/>
              <w:left w:val="single" w:sz="4" w:space="0" w:color="000000"/>
              <w:bottom w:val="single" w:sz="4" w:space="0" w:color="000000"/>
              <w:right w:val="single" w:sz="4" w:space="0" w:color="000000"/>
            </w:tcBorders>
          </w:tcPr>
          <w:p w14:paraId="05D34F97" w14:textId="77777777" w:rsidR="008054A6" w:rsidRDefault="005B338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6A1040A" w14:textId="77777777" w:rsidR="008054A6" w:rsidRDefault="008054A6">
            <w:pPr>
              <w:pStyle w:val="ProductList-TableBody"/>
            </w:pPr>
          </w:p>
        </w:tc>
      </w:tr>
      <w:tr w:rsidR="008054A6" w14:paraId="4D3979DB" w14:textId="77777777">
        <w:tc>
          <w:tcPr>
            <w:tcW w:w="6120" w:type="dxa"/>
            <w:tcBorders>
              <w:top w:val="single" w:sz="4" w:space="0" w:color="000000"/>
              <w:left w:val="single" w:sz="4" w:space="0" w:color="000000"/>
              <w:bottom w:val="single" w:sz="4" w:space="0" w:color="000000"/>
              <w:right w:val="single" w:sz="4" w:space="0" w:color="000000"/>
            </w:tcBorders>
          </w:tcPr>
          <w:p w14:paraId="29FDDC6D" w14:textId="77777777" w:rsidR="008054A6" w:rsidRDefault="005B338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AFDFF58" w14:textId="77777777" w:rsidR="008054A6" w:rsidRDefault="008054A6">
            <w:pPr>
              <w:pStyle w:val="ProductList-TableBody"/>
            </w:pPr>
          </w:p>
        </w:tc>
      </w:tr>
    </w:tbl>
    <w:p w14:paraId="3104AAD0" w14:textId="77777777" w:rsidR="008054A6" w:rsidRDefault="005B338A">
      <w:pPr>
        <w:pStyle w:val="ProductList-Body"/>
      </w:pPr>
      <w:r>
        <w:rPr>
          <w:i/>
        </w:rPr>
        <w:t>*Käyttäjät, joilla on alle 10 käyttäjäpaikkaa edellytettävään käyttöoikeuteen tai jotka vasta aloittavat Dynamicsin käytön, voivat ostaa Marketing-erillissovelluksen.</w:t>
      </w:r>
    </w:p>
    <w:p w14:paraId="1B19C8C1" w14:textId="77777777" w:rsidR="008054A6" w:rsidRDefault="008054A6">
      <w:pPr>
        <w:pStyle w:val="ProductList-Body"/>
      </w:pPr>
    </w:p>
    <w:p w14:paraId="473749C3" w14:textId="77777777" w:rsidR="008054A6" w:rsidRDefault="005B338A">
      <w:pPr>
        <w:pStyle w:val="ProductList-ClauseHeading"/>
        <w:outlineLvl w:val="3"/>
      </w:pPr>
      <w:r>
        <w:t>2.11 Vähimmäisostokset – Academic</w:t>
      </w:r>
    </w:p>
    <w:p w14:paraId="2F1599C7" w14:textId="77777777" w:rsidR="008054A6" w:rsidRDefault="005B338A">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8054A6" w14:paraId="1753B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AB93C42" w14:textId="77777777" w:rsidR="008054A6" w:rsidRDefault="005B338A">
            <w:pPr>
              <w:pStyle w:val="ProductList-TableBody"/>
            </w:pPr>
            <w:r>
              <w:rPr>
                <w:color w:val="FFFFFF"/>
              </w:rPr>
              <w:t>Segmentti</w:t>
            </w:r>
          </w:p>
        </w:tc>
        <w:tc>
          <w:tcPr>
            <w:tcW w:w="4040" w:type="dxa"/>
            <w:tcBorders>
              <w:bottom w:val="none" w:sz="4" w:space="0" w:color="6E6E6E"/>
            </w:tcBorders>
            <w:shd w:val="clear" w:color="auto" w:fill="0072C6"/>
          </w:tcPr>
          <w:p w14:paraId="5F49AF6E" w14:textId="77777777" w:rsidR="008054A6" w:rsidRDefault="005B338A">
            <w:pPr>
              <w:pStyle w:val="ProductList-TableBody"/>
            </w:pPr>
            <w:r>
              <w:rPr>
                <w:color w:val="FFFFFF"/>
              </w:rPr>
              <w:t>Vähimmäismäärä</w:t>
            </w:r>
          </w:p>
        </w:tc>
        <w:tc>
          <w:tcPr>
            <w:tcW w:w="4040" w:type="dxa"/>
            <w:tcBorders>
              <w:bottom w:val="none" w:sz="4" w:space="0" w:color="6E6E6E"/>
            </w:tcBorders>
            <w:shd w:val="clear" w:color="auto" w:fill="0072C6"/>
          </w:tcPr>
          <w:p w14:paraId="28DBE7AE" w14:textId="77777777" w:rsidR="008054A6" w:rsidRDefault="005B338A">
            <w:pPr>
              <w:pStyle w:val="ProductList-TableBody"/>
            </w:pPr>
            <w:r>
              <w:rPr>
                <w:color w:val="FFFFFF"/>
              </w:rPr>
              <w:t>Edellytettävä käyttöoikeus</w:t>
            </w:r>
          </w:p>
        </w:tc>
      </w:tr>
      <w:tr w:rsidR="008054A6" w14:paraId="4F8D34D7" w14:textId="77777777">
        <w:tc>
          <w:tcPr>
            <w:tcW w:w="4040" w:type="dxa"/>
            <w:tcBorders>
              <w:top w:val="none" w:sz="4" w:space="0" w:color="6E6E6E"/>
              <w:left w:val="single" w:sz="4" w:space="0" w:color="6E6E6E"/>
              <w:bottom w:val="single" w:sz="4" w:space="0" w:color="6E6E6E"/>
              <w:right w:val="single" w:sz="4" w:space="0" w:color="6E6E6E"/>
            </w:tcBorders>
          </w:tcPr>
          <w:p w14:paraId="01307A7A" w14:textId="77777777" w:rsidR="008054A6" w:rsidRDefault="005B338A">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3BD73C90" w14:textId="77777777" w:rsidR="008054A6" w:rsidRDefault="005B338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3B3A87" w14:textId="77777777" w:rsidR="008054A6" w:rsidRDefault="005B338A">
            <w:pPr>
              <w:pStyle w:val="ProductList-TableBody"/>
            </w:pPr>
            <w:r>
              <w:t>Dynamics 365 Customer Service Enterprise ja/tai</w:t>
            </w:r>
          </w:p>
          <w:p w14:paraId="3A4126A8" w14:textId="77777777" w:rsidR="008054A6" w:rsidRDefault="005B338A">
            <w:pPr>
              <w:pStyle w:val="ProductList-TableBody"/>
            </w:pPr>
            <w:r>
              <w:t>Dynamics 365 Customer Service Professional ja/tai</w:t>
            </w:r>
          </w:p>
          <w:p w14:paraId="7074DE29" w14:textId="77777777" w:rsidR="008054A6" w:rsidRDefault="005B338A">
            <w:pPr>
              <w:pStyle w:val="ProductList-TableBody"/>
            </w:pPr>
            <w:r>
              <w:t xml:space="preserve">Dynamics 365 Sales Enterprise ja/tai </w:t>
            </w:r>
          </w:p>
          <w:p w14:paraId="4E7BB0A6" w14:textId="77777777" w:rsidR="008054A6" w:rsidRDefault="005B338A">
            <w:pPr>
              <w:pStyle w:val="ProductList-TableBody"/>
            </w:pPr>
            <w:r>
              <w:t xml:space="preserve">Dynamics 365 Sales Professional ja/tai </w:t>
            </w:r>
          </w:p>
          <w:p w14:paraId="7A349D8D" w14:textId="77777777" w:rsidR="008054A6" w:rsidRDefault="005B338A">
            <w:pPr>
              <w:pStyle w:val="ProductList-TableBody"/>
            </w:pPr>
            <w:r>
              <w:t xml:space="preserve">Dynamics 365 Field Service ja/tai </w:t>
            </w:r>
          </w:p>
        </w:tc>
      </w:tr>
    </w:tbl>
    <w:p w14:paraId="7730F771" w14:textId="77777777" w:rsidR="008054A6" w:rsidRDefault="008054A6">
      <w:pPr>
        <w:pStyle w:val="ProductList-Body"/>
      </w:pPr>
    </w:p>
    <w:p w14:paraId="2C919400" w14:textId="77777777" w:rsidR="008054A6" w:rsidRDefault="005B338A">
      <w:pPr>
        <w:pStyle w:val="ProductList-ClauseHeading"/>
        <w:outlineLvl w:val="3"/>
      </w:pPr>
      <w:r>
        <w:t>2.12 Vähimmäisostokset – Kaikki ohjelmat</w:t>
      </w:r>
    </w:p>
    <w:p w14:paraId="67E797D8" w14:textId="77777777" w:rsidR="008054A6" w:rsidRDefault="005B338A">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8054A6" w14:paraId="610A5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AB91D20" w14:textId="77777777" w:rsidR="008054A6" w:rsidRDefault="005B338A">
            <w:pPr>
              <w:pStyle w:val="ProductList-TableBody"/>
            </w:pPr>
            <w:r>
              <w:rPr>
                <w:color w:val="FFFFFF"/>
              </w:rPr>
              <w:t>Tuote</w:t>
            </w:r>
          </w:p>
        </w:tc>
        <w:tc>
          <w:tcPr>
            <w:tcW w:w="4040" w:type="dxa"/>
            <w:tcBorders>
              <w:bottom w:val="none" w:sz="4" w:space="0" w:color="6E6E6E"/>
            </w:tcBorders>
            <w:shd w:val="clear" w:color="auto" w:fill="0072C6"/>
          </w:tcPr>
          <w:p w14:paraId="6A9F1E6D" w14:textId="77777777" w:rsidR="008054A6" w:rsidRDefault="005B338A">
            <w:pPr>
              <w:pStyle w:val="ProductList-TableBody"/>
            </w:pPr>
            <w:r>
              <w:rPr>
                <w:color w:val="FFFFFF"/>
              </w:rPr>
              <w:t>Vähimmäismäärä</w:t>
            </w:r>
          </w:p>
        </w:tc>
        <w:tc>
          <w:tcPr>
            <w:tcW w:w="4040" w:type="dxa"/>
            <w:shd w:val="clear" w:color="auto" w:fill="0072C6"/>
          </w:tcPr>
          <w:p w14:paraId="755F3893" w14:textId="77777777" w:rsidR="008054A6" w:rsidRDefault="005B338A">
            <w:pPr>
              <w:pStyle w:val="ProductList-TableBody"/>
            </w:pPr>
            <w:r>
              <w:rPr>
                <w:color w:val="FFFFFF"/>
              </w:rPr>
              <w:t>Ostettujen käyttöoikeuksien vähimmäismäärä</w:t>
            </w:r>
          </w:p>
        </w:tc>
      </w:tr>
      <w:tr w:rsidR="008054A6" w14:paraId="62460C8D" w14:textId="77777777">
        <w:tc>
          <w:tcPr>
            <w:tcW w:w="4040" w:type="dxa"/>
            <w:tcBorders>
              <w:top w:val="none" w:sz="4" w:space="0" w:color="6E6E6E"/>
              <w:left w:val="single" w:sz="4" w:space="0" w:color="6E6E6E"/>
              <w:bottom w:val="single" w:sz="4" w:space="0" w:color="6E6E6E"/>
              <w:right w:val="single" w:sz="4" w:space="0" w:color="6E6E6E"/>
            </w:tcBorders>
          </w:tcPr>
          <w:p w14:paraId="65E0109B" w14:textId="77777777" w:rsidR="008054A6" w:rsidRDefault="005B338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FE9F5C1" w14:textId="77777777" w:rsidR="008054A6" w:rsidRDefault="005B338A">
            <w:pPr>
              <w:pStyle w:val="ProductList-TableBody"/>
            </w:pPr>
            <w:r>
              <w:t xml:space="preserve">Tier 3: 2 </w:t>
            </w:r>
          </w:p>
          <w:p w14:paraId="2D85D916" w14:textId="77777777" w:rsidR="008054A6" w:rsidRDefault="005B338A">
            <w:pPr>
              <w:pStyle w:val="ProductList-TableBody"/>
            </w:pPr>
            <w:r>
              <w:t>Tier 4: 5</w:t>
            </w:r>
          </w:p>
          <w:p w14:paraId="02E5F105" w14:textId="77777777" w:rsidR="008054A6" w:rsidRDefault="005B338A">
            <w:pPr>
              <w:pStyle w:val="ProductList-TableBody"/>
            </w:pPr>
            <w:r>
              <w:t>Tier 5: 10</w:t>
            </w:r>
          </w:p>
        </w:tc>
        <w:tc>
          <w:tcPr>
            <w:tcW w:w="4040" w:type="dxa"/>
            <w:tcBorders>
              <w:left w:val="single" w:sz="4" w:space="0" w:color="6E6E6E"/>
              <w:bottom w:val="single" w:sz="4" w:space="0" w:color="6E6E6E"/>
              <w:right w:val="single" w:sz="4" w:space="0" w:color="6E6E6E"/>
            </w:tcBorders>
          </w:tcPr>
          <w:p w14:paraId="4A5BFFFE" w14:textId="77777777" w:rsidR="008054A6" w:rsidRDefault="005B338A">
            <w:pPr>
              <w:pStyle w:val="ProductList-TableBody"/>
            </w:pPr>
            <w:r>
              <w:t>Marketing Additional Contacts Tier 3</w:t>
            </w:r>
          </w:p>
          <w:p w14:paraId="46788F70" w14:textId="77777777" w:rsidR="008054A6" w:rsidRDefault="005B338A">
            <w:pPr>
              <w:pStyle w:val="ProductList-TableBody"/>
            </w:pPr>
            <w:r>
              <w:t>Marketing Additional Contacts Tier 4</w:t>
            </w:r>
          </w:p>
          <w:p w14:paraId="1A239634" w14:textId="77777777" w:rsidR="008054A6" w:rsidRDefault="005B338A">
            <w:pPr>
              <w:pStyle w:val="ProductList-TableBody"/>
            </w:pPr>
            <w:r>
              <w:t>Marketing Additional Contacts Tier 5</w:t>
            </w:r>
          </w:p>
        </w:tc>
      </w:tr>
      <w:tr w:rsidR="008054A6" w14:paraId="39A813D2" w14:textId="77777777">
        <w:tc>
          <w:tcPr>
            <w:tcW w:w="4040" w:type="dxa"/>
            <w:tcBorders>
              <w:top w:val="single" w:sz="4" w:space="0" w:color="6E6E6E"/>
              <w:left w:val="single" w:sz="4" w:space="0" w:color="6E6E6E"/>
              <w:bottom w:val="single" w:sz="4" w:space="0" w:color="6E6E6E"/>
              <w:right w:val="single" w:sz="4" w:space="0" w:color="6E6E6E"/>
            </w:tcBorders>
          </w:tcPr>
          <w:p w14:paraId="345C57E3" w14:textId="77777777" w:rsidR="008054A6" w:rsidRDefault="005B338A">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5A47110" w14:textId="77777777" w:rsidR="008054A6" w:rsidRDefault="005B338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092453C" w14:textId="77777777" w:rsidR="008054A6" w:rsidRDefault="005B338A">
            <w:pPr>
              <w:pStyle w:val="ProductList-TableBody"/>
            </w:pPr>
            <w:r>
              <w:t xml:space="preserve">Microsoft Relationship Sales Plus Solution tai </w:t>
            </w:r>
          </w:p>
          <w:p w14:paraId="2676E125" w14:textId="77777777" w:rsidR="008054A6" w:rsidRDefault="005B338A">
            <w:pPr>
              <w:pStyle w:val="ProductList-TableBody"/>
            </w:pPr>
            <w:r>
              <w:t>Microsoft Relationship Sales Solution</w:t>
            </w:r>
          </w:p>
        </w:tc>
      </w:tr>
      <w:tr w:rsidR="008054A6" w14:paraId="76001682" w14:textId="77777777">
        <w:tc>
          <w:tcPr>
            <w:tcW w:w="4040" w:type="dxa"/>
            <w:tcBorders>
              <w:top w:val="single" w:sz="4" w:space="0" w:color="6E6E6E"/>
              <w:left w:val="single" w:sz="4" w:space="0" w:color="6E6E6E"/>
              <w:bottom w:val="single" w:sz="4" w:space="0" w:color="6E6E6E"/>
              <w:right w:val="single" w:sz="4" w:space="0" w:color="6E6E6E"/>
            </w:tcBorders>
          </w:tcPr>
          <w:p w14:paraId="000D2ECB" w14:textId="77777777" w:rsidR="008054A6" w:rsidRDefault="005B338A">
            <w:pPr>
              <w:pStyle w:val="ProductList-TableBody"/>
            </w:pPr>
            <w:r>
              <w:t>Dynamics 365 Commerce*</w:t>
            </w:r>
          </w:p>
          <w:p w14:paraId="14C8CA83" w14:textId="77777777" w:rsidR="008054A6" w:rsidRDefault="005B338A">
            <w:pPr>
              <w:pStyle w:val="ProductList-TableBody"/>
            </w:pPr>
            <w:r>
              <w:t>Dynamics 365 Finance*</w:t>
            </w:r>
          </w:p>
          <w:p w14:paraId="760DAFDF" w14:textId="77777777" w:rsidR="008054A6" w:rsidRDefault="005B338A">
            <w:pPr>
              <w:pStyle w:val="ProductList-TableBody"/>
            </w:pPr>
            <w:r>
              <w:t>Dynamics 365 Supply Chain Management*</w:t>
            </w:r>
          </w:p>
          <w:p w14:paraId="0620F2EC" w14:textId="77777777" w:rsidR="008054A6" w:rsidRDefault="005B338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9140135" w14:textId="77777777" w:rsidR="008054A6" w:rsidRDefault="005B338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F7F0DF1" w14:textId="77777777" w:rsidR="008054A6" w:rsidRDefault="005B338A">
            <w:pPr>
              <w:pStyle w:val="ProductList-TableBody"/>
            </w:pPr>
            <w:r>
              <w:t>Dynamics 365 Finance ja/tai</w:t>
            </w:r>
          </w:p>
          <w:p w14:paraId="5846BF86" w14:textId="77777777" w:rsidR="008054A6" w:rsidRDefault="005B338A">
            <w:pPr>
              <w:pStyle w:val="ProductList-TableBody"/>
            </w:pPr>
            <w:r>
              <w:t>Dynamics 365 Supply Chain Management ja/tai</w:t>
            </w:r>
          </w:p>
          <w:p w14:paraId="2D2E63E1" w14:textId="77777777" w:rsidR="008054A6" w:rsidRDefault="005B338A">
            <w:pPr>
              <w:pStyle w:val="ProductList-TableBody"/>
            </w:pPr>
            <w:r>
              <w:t>Dynamics 365 Commerce ja/tai</w:t>
            </w:r>
          </w:p>
          <w:p w14:paraId="67BA6D4D" w14:textId="77777777" w:rsidR="008054A6" w:rsidRDefault="005B338A">
            <w:pPr>
              <w:pStyle w:val="ProductList-TableBody"/>
            </w:pPr>
            <w:r>
              <w:t>Dynamics 365 Project Operations</w:t>
            </w:r>
          </w:p>
        </w:tc>
      </w:tr>
      <w:tr w:rsidR="008054A6" w14:paraId="46D33DD6" w14:textId="77777777">
        <w:tc>
          <w:tcPr>
            <w:tcW w:w="4040" w:type="dxa"/>
            <w:tcBorders>
              <w:top w:val="single" w:sz="4" w:space="0" w:color="6E6E6E"/>
              <w:left w:val="single" w:sz="4" w:space="0" w:color="6E6E6E"/>
              <w:bottom w:val="single" w:sz="4" w:space="0" w:color="6E6E6E"/>
              <w:right w:val="single" w:sz="4" w:space="0" w:color="6E6E6E"/>
            </w:tcBorders>
          </w:tcPr>
          <w:p w14:paraId="7C6C7CDF" w14:textId="77777777" w:rsidR="008054A6" w:rsidRDefault="005B338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8FF7CC2" w14:textId="77777777" w:rsidR="008054A6" w:rsidRDefault="005B338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C620129" w14:textId="77777777" w:rsidR="008054A6" w:rsidRDefault="005B338A">
            <w:pPr>
              <w:pStyle w:val="ProductList-TableBody"/>
            </w:pPr>
            <w:r>
              <w:t>Dynamics 365 Human Resources</w:t>
            </w:r>
          </w:p>
        </w:tc>
      </w:tr>
      <w:tr w:rsidR="008054A6" w14:paraId="7DEFEC66" w14:textId="77777777">
        <w:tc>
          <w:tcPr>
            <w:tcW w:w="4040" w:type="dxa"/>
            <w:tcBorders>
              <w:top w:val="single" w:sz="4" w:space="0" w:color="6E6E6E"/>
              <w:left w:val="single" w:sz="4" w:space="0" w:color="6E6E6E"/>
              <w:bottom w:val="single" w:sz="4" w:space="0" w:color="6E6E6E"/>
              <w:right w:val="single" w:sz="4" w:space="0" w:color="6E6E6E"/>
            </w:tcBorders>
          </w:tcPr>
          <w:p w14:paraId="30F82092" w14:textId="77777777" w:rsidR="008054A6" w:rsidRDefault="005B338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A06551C" w14:textId="77777777" w:rsidR="008054A6" w:rsidRDefault="005B338A">
            <w:pPr>
              <w:pStyle w:val="ProductList-TableBody"/>
            </w:pPr>
            <w:r>
              <w:t>20</w:t>
            </w:r>
          </w:p>
          <w:p w14:paraId="1FFBE55F" w14:textId="77777777" w:rsidR="008054A6" w:rsidRDefault="005B338A">
            <w:pPr>
              <w:pStyle w:val="ProductList-TableBody"/>
            </w:pPr>
            <w:r>
              <w:t>20</w:t>
            </w:r>
          </w:p>
          <w:p w14:paraId="1D9B2AF5" w14:textId="77777777" w:rsidR="008054A6" w:rsidRDefault="005B338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4CBAA61" w14:textId="77777777" w:rsidR="008054A6" w:rsidRDefault="005B338A">
            <w:pPr>
              <w:pStyle w:val="ProductList-TableBody"/>
            </w:pPr>
            <w:r>
              <w:t>Dynamics 365 Sales Enterprise tai</w:t>
            </w:r>
          </w:p>
          <w:p w14:paraId="74543FF9" w14:textId="77777777" w:rsidR="008054A6" w:rsidRDefault="005B338A">
            <w:pPr>
              <w:pStyle w:val="ProductList-TableBody"/>
            </w:pPr>
            <w:r>
              <w:t>Dynamics 365 Customer Service Enterprise tai</w:t>
            </w:r>
          </w:p>
          <w:p w14:paraId="5F273382" w14:textId="77777777" w:rsidR="008054A6" w:rsidRDefault="005B338A">
            <w:pPr>
              <w:pStyle w:val="ProductList-TableBody"/>
            </w:pPr>
            <w:r>
              <w:t>Dynamics 365 Marketing</w:t>
            </w:r>
          </w:p>
        </w:tc>
      </w:tr>
      <w:tr w:rsidR="008054A6" w14:paraId="13F0903E" w14:textId="77777777">
        <w:tc>
          <w:tcPr>
            <w:tcW w:w="4040" w:type="dxa"/>
            <w:tcBorders>
              <w:top w:val="single" w:sz="4" w:space="0" w:color="6E6E6E"/>
              <w:left w:val="single" w:sz="4" w:space="0" w:color="6E6E6E"/>
              <w:bottom w:val="single" w:sz="4" w:space="0" w:color="6E6E6E"/>
              <w:right w:val="single" w:sz="4" w:space="0" w:color="6E6E6E"/>
            </w:tcBorders>
          </w:tcPr>
          <w:p w14:paraId="784CEDA7" w14:textId="77777777" w:rsidR="008054A6" w:rsidRDefault="005B338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A460F63" w14:textId="77777777" w:rsidR="008054A6" w:rsidRDefault="005B338A">
            <w:pPr>
              <w:pStyle w:val="ProductList-TableBody"/>
            </w:pPr>
            <w:r>
              <w:t>20</w:t>
            </w:r>
          </w:p>
          <w:p w14:paraId="2CC91C36" w14:textId="77777777" w:rsidR="008054A6" w:rsidRDefault="005B338A">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3A4C15E4" w14:textId="77777777" w:rsidR="008054A6" w:rsidRDefault="005B338A">
            <w:pPr>
              <w:pStyle w:val="ProductList-TableBody"/>
            </w:pPr>
            <w:r>
              <w:t>Kaikki Dynamics-sovellukset</w:t>
            </w:r>
          </w:p>
        </w:tc>
      </w:tr>
    </w:tbl>
    <w:p w14:paraId="0EDA47C9" w14:textId="77777777" w:rsidR="008054A6" w:rsidRDefault="005B338A">
      <w:pPr>
        <w:pStyle w:val="ProductList-Body"/>
      </w:pPr>
      <w:r>
        <w:rPr>
          <w:i/>
        </w:rPr>
        <w:t>*Asiakkaat voivat yhdistää Finance-, Supply Chain Management-, Commerce- ja Project Operations -sovellusten perustason USL- ja/tai laitekäyttöoikeuksia (2,5 laitetilauskäyttöoikeutta vastaa yhtä perustason USL-käyttöoikeutta) ylittääkseen 20 käyttäjän vähimmäisostoksen rajan.</w:t>
      </w:r>
    </w:p>
    <w:p w14:paraId="67009267"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65A2C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D75F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FCA2913" w14:textId="77777777" w:rsidR="008054A6" w:rsidRDefault="008054A6">
      <w:pPr>
        <w:pStyle w:val="ProductList-Body"/>
      </w:pPr>
    </w:p>
    <w:p w14:paraId="799679C4" w14:textId="77777777" w:rsidR="008054A6" w:rsidRDefault="005B338A">
      <w:pPr>
        <w:pStyle w:val="ProductList-OfferingGroupHeading"/>
        <w:outlineLvl w:val="1"/>
      </w:pPr>
      <w:bookmarkStart w:id="253" w:name="_Sec632"/>
      <w:r>
        <w:t>Office 365 -palvelut</w:t>
      </w:r>
      <w:bookmarkEnd w:id="253"/>
      <w:r>
        <w:fldChar w:fldCharType="begin"/>
      </w:r>
      <w:r>
        <w:instrText xml:space="preserve"> TC "</w:instrText>
      </w:r>
      <w:bookmarkStart w:id="254" w:name="_Toc52181487"/>
      <w:r>
        <w:instrText>Office 365 -palvelut</w:instrText>
      </w:r>
      <w:bookmarkEnd w:id="254"/>
      <w:r>
        <w:instrText>" \l 2</w:instrText>
      </w:r>
      <w:r>
        <w:fldChar w:fldCharType="end"/>
      </w:r>
    </w:p>
    <w:p w14:paraId="1CCA596E" w14:textId="77777777" w:rsidR="008054A6" w:rsidRDefault="005B338A">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52181488"/>
      <w:r>
        <w:instrText>Microsoft 365 -sovellukset</w:instrText>
      </w:r>
      <w:bookmarkEnd w:id="256"/>
      <w:r>
        <w:instrText>" \l 3</w:instrText>
      </w:r>
      <w:r>
        <w:fldChar w:fldCharType="end"/>
      </w:r>
    </w:p>
    <w:p w14:paraId="19D582F1" w14:textId="77777777" w:rsidR="008054A6" w:rsidRDefault="005B338A">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8054A6" w14:paraId="3074ED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D10F2"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4FF300"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A0DBB"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DAAC1"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969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F419"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91822"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F9AE9"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85DB"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9F8A7"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EFF8D3C" w14:textId="77777777">
        <w:tc>
          <w:tcPr>
            <w:tcW w:w="4660" w:type="dxa"/>
            <w:tcBorders>
              <w:top w:val="single" w:sz="6" w:space="0" w:color="FFFFFF"/>
              <w:left w:val="none" w:sz="4" w:space="0" w:color="6E6E6E"/>
              <w:bottom w:val="dashed" w:sz="4" w:space="0" w:color="BFBFBF"/>
              <w:right w:val="none" w:sz="4" w:space="0" w:color="6E6E6E"/>
            </w:tcBorders>
          </w:tcPr>
          <w:p w14:paraId="10BC586E" w14:textId="77777777" w:rsidR="008054A6" w:rsidRDefault="005B338A">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992F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5786"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76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06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959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EA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32B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405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1E3B" w14:textId="77777777" w:rsidR="008054A6" w:rsidRDefault="008054A6">
            <w:pPr>
              <w:pStyle w:val="ProductList-TableBody"/>
              <w:jc w:val="center"/>
            </w:pPr>
          </w:p>
        </w:tc>
      </w:tr>
      <w:tr w:rsidR="008054A6" w14:paraId="66CF519C" w14:textId="77777777">
        <w:tc>
          <w:tcPr>
            <w:tcW w:w="4660" w:type="dxa"/>
            <w:tcBorders>
              <w:top w:val="dashed" w:sz="4" w:space="0" w:color="BFBFBF"/>
              <w:left w:val="none" w:sz="4" w:space="0" w:color="6E6E6E"/>
              <w:bottom w:val="dashed" w:sz="4" w:space="0" w:color="BFBFBF"/>
              <w:right w:val="none" w:sz="4" w:space="0" w:color="6E6E6E"/>
            </w:tcBorders>
          </w:tcPr>
          <w:p w14:paraId="1CD9FB6F" w14:textId="77777777" w:rsidR="008054A6" w:rsidRDefault="005B338A">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18F937C" w14:textId="77777777" w:rsidR="008054A6" w:rsidRDefault="005B33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E4CC"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3D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231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ED5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0C9A"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310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E05F" w14:textId="77777777" w:rsidR="008054A6" w:rsidRDefault="005B338A">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60C6" w14:textId="77777777" w:rsidR="008054A6" w:rsidRDefault="008054A6">
            <w:pPr>
              <w:pStyle w:val="ProductList-TableBody"/>
              <w:jc w:val="center"/>
            </w:pPr>
          </w:p>
        </w:tc>
      </w:tr>
      <w:tr w:rsidR="008054A6" w14:paraId="75CE257A" w14:textId="77777777">
        <w:tc>
          <w:tcPr>
            <w:tcW w:w="4660" w:type="dxa"/>
            <w:tcBorders>
              <w:top w:val="dashed" w:sz="4" w:space="0" w:color="BFBFBF"/>
              <w:left w:val="none" w:sz="4" w:space="0" w:color="6E6E6E"/>
              <w:bottom w:val="dashed" w:sz="4" w:space="0" w:color="BFBFBF"/>
              <w:right w:val="none" w:sz="4" w:space="0" w:color="6E6E6E"/>
            </w:tcBorders>
          </w:tcPr>
          <w:p w14:paraId="3A7ACB07" w14:textId="77777777" w:rsidR="008054A6" w:rsidRDefault="005B338A">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3CBA0F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D9E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59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8A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1EE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9D40"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85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21F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80FB" w14:textId="77777777" w:rsidR="008054A6" w:rsidRDefault="008054A6">
            <w:pPr>
              <w:pStyle w:val="ProductList-TableBody"/>
              <w:jc w:val="center"/>
            </w:pPr>
          </w:p>
        </w:tc>
      </w:tr>
      <w:tr w:rsidR="008054A6" w14:paraId="29A658D8" w14:textId="77777777">
        <w:tc>
          <w:tcPr>
            <w:tcW w:w="4660" w:type="dxa"/>
            <w:tcBorders>
              <w:top w:val="dashed" w:sz="4" w:space="0" w:color="BFBFBF"/>
              <w:left w:val="none" w:sz="4" w:space="0" w:color="6E6E6E"/>
              <w:bottom w:val="single" w:sz="4" w:space="0" w:color="FFFFFF"/>
              <w:right w:val="none" w:sz="4" w:space="0" w:color="6E6E6E"/>
            </w:tcBorders>
          </w:tcPr>
          <w:p w14:paraId="0080A2C0" w14:textId="77777777" w:rsidR="008054A6" w:rsidRDefault="005B338A">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61F042B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463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C2E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0B5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CB2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094F" w14:textId="77777777" w:rsidR="008054A6" w:rsidRDefault="005B338A">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DE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28A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D1E7" w14:textId="77777777" w:rsidR="008054A6" w:rsidRDefault="008054A6">
            <w:pPr>
              <w:pStyle w:val="ProductList-TableBody"/>
              <w:jc w:val="center"/>
            </w:pPr>
          </w:p>
        </w:tc>
      </w:tr>
    </w:tbl>
    <w:p w14:paraId="6DAB2CB5" w14:textId="77777777" w:rsidR="008054A6" w:rsidRDefault="005B338A">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8054A6" w14:paraId="414AF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F1E94"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A4F34D"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69B27" w14:textId="77777777" w:rsidR="008054A6" w:rsidRDefault="005B338A">
            <w:pPr>
              <w:pStyle w:val="ProductList-TableBody"/>
            </w:pPr>
            <w:r>
              <w:rPr>
                <w:color w:val="404040"/>
              </w:rPr>
              <w:t>Oikeutettu laajennettuun kauteen: -</w:t>
            </w:r>
          </w:p>
        </w:tc>
      </w:tr>
      <w:tr w:rsidR="008054A6" w14:paraId="18AF1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C709"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39748"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9E76" w14:textId="77777777" w:rsidR="008054A6" w:rsidRDefault="005B338A">
            <w:pPr>
              <w:pStyle w:val="ProductList-TableBody"/>
            </w:pPr>
            <w:r>
              <w:rPr>
                <w:color w:val="404040"/>
              </w:rPr>
              <w:t>Kampanjat: –</w:t>
            </w:r>
          </w:p>
        </w:tc>
      </w:tr>
      <w:tr w:rsidR="008054A6" w14:paraId="206CB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201E"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74BCD81"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A6F4" w14:textId="77777777" w:rsidR="008054A6" w:rsidRDefault="005B338A">
            <w:pPr>
              <w:pStyle w:val="ProductList-TableBody"/>
            </w:pPr>
            <w:r>
              <w:rPr>
                <w:color w:val="404040"/>
              </w:rPr>
              <w:t>Oikeutettu vähennyksiin (SCE): –</w:t>
            </w:r>
          </w:p>
        </w:tc>
      </w:tr>
      <w:tr w:rsidR="008054A6" w14:paraId="48C3C995" w14:textId="77777777">
        <w:tc>
          <w:tcPr>
            <w:tcW w:w="4040" w:type="dxa"/>
            <w:tcBorders>
              <w:top w:val="single" w:sz="4" w:space="0" w:color="000000"/>
              <w:left w:val="single" w:sz="4" w:space="0" w:color="000000"/>
              <w:bottom w:val="single" w:sz="4" w:space="0" w:color="000000"/>
              <w:right w:val="single" w:sz="4" w:space="0" w:color="000000"/>
            </w:tcBorders>
          </w:tcPr>
          <w:p w14:paraId="05C2FA4D"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4090017"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08553AF7"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A192748" w14:textId="77777777" w:rsidR="008054A6" w:rsidRDefault="008054A6">
      <w:pPr>
        <w:pStyle w:val="ProductList-Body"/>
      </w:pPr>
    </w:p>
    <w:p w14:paraId="5204B9F1" w14:textId="77777777" w:rsidR="008054A6" w:rsidRDefault="005B338A">
      <w:pPr>
        <w:pStyle w:val="ProductList-ClauseHeading"/>
        <w:outlineLvl w:val="4"/>
      </w:pPr>
      <w:r>
        <w:t>2.1 Tallennusvälineen kelpoisuus Microsoft 365 -sovellukset suuryrityksille -palvelulle, jossa on Windows To Go -oikeudet</w:t>
      </w:r>
    </w:p>
    <w:p w14:paraId="1A5E22A7" w14:textId="77777777" w:rsidR="008054A6" w:rsidRDefault="005B338A">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28641AD0" w14:textId="77777777" w:rsidR="008054A6" w:rsidRDefault="008054A6">
      <w:pPr>
        <w:pStyle w:val="ProductList-Body"/>
      </w:pPr>
    </w:p>
    <w:p w14:paraId="2365759B" w14:textId="77777777" w:rsidR="008054A6" w:rsidRDefault="005B338A">
      <w:pPr>
        <w:pStyle w:val="ProductList-ClauseHeading"/>
        <w:outlineLvl w:val="4"/>
      </w:pPr>
      <w:r>
        <w:t>2.2 Open Value Subscription -siirtymisjakso</w:t>
      </w:r>
    </w:p>
    <w:p w14:paraId="065D7F33" w14:textId="77777777" w:rsidR="008054A6" w:rsidRDefault="005B338A">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4BE56A5E" w14:textId="77777777" w:rsidR="008054A6" w:rsidRDefault="008054A6">
      <w:pPr>
        <w:pStyle w:val="ProductList-Body"/>
      </w:pPr>
    </w:p>
    <w:p w14:paraId="3B2E83BF" w14:textId="77777777" w:rsidR="008054A6" w:rsidRDefault="005B338A">
      <w:pPr>
        <w:pStyle w:val="ProductList-ClauseHeading"/>
        <w:outlineLvl w:val="4"/>
      </w:pPr>
      <w:r>
        <w:t>2.3 Office View/Print for Office web-käyttäjille</w:t>
      </w:r>
    </w:p>
    <w:p w14:paraId="028109F0" w14:textId="77777777" w:rsidR="008054A6" w:rsidRDefault="005B338A">
      <w:pPr>
        <w:pStyle w:val="ProductList-Body"/>
      </w:pPr>
      <w:r>
        <w:t>Käyttäjät, joilla on Office 365- tai Microsoft 365 -käyttöoikeus, voivat käyttää Microsoft 365 -sovellukset suuryrityksille -palvelua rajoitetussa toimintotilassa tiedostojen katseluun ja tulostamiseen.</w:t>
      </w:r>
    </w:p>
    <w:p w14:paraId="2B66DD9B" w14:textId="77777777" w:rsidR="008054A6" w:rsidRDefault="008054A6">
      <w:pPr>
        <w:pStyle w:val="ProductList-Body"/>
      </w:pPr>
    </w:p>
    <w:p w14:paraId="24505D9A" w14:textId="77777777" w:rsidR="008054A6" w:rsidRDefault="005B338A">
      <w:pPr>
        <w:pStyle w:val="ProductList-ClauseHeading"/>
        <w:outlineLvl w:val="4"/>
      </w:pPr>
      <w:r>
        <w:t>2.4 Academic-ohjelmat</w:t>
      </w:r>
    </w:p>
    <w:p w14:paraId="3A23A2B4" w14:textId="77777777" w:rsidR="008054A6" w:rsidRDefault="005B338A">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0425B15B" w14:textId="77777777" w:rsidR="008054A6" w:rsidRDefault="008054A6">
      <w:pPr>
        <w:pStyle w:val="ProductList-Body"/>
      </w:pPr>
    </w:p>
    <w:p w14:paraId="35119AFE" w14:textId="77777777" w:rsidR="008054A6" w:rsidRDefault="005B338A">
      <w:pPr>
        <w:pStyle w:val="ProductList-SubClauseHeading"/>
        <w:outlineLvl w:val="5"/>
      </w:pPr>
      <w:r>
        <w:t>2.4.1 Microsoft 365 -sovellukset suuryrityksille -palvelun laitekohtainen tilauskäyttöoikeus EES:ssä</w:t>
      </w:r>
    </w:p>
    <w:p w14:paraId="7F73DF2E" w14:textId="77777777" w:rsidR="008054A6" w:rsidRDefault="005B338A">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Microsoft 365 -sovellukset suuryrityksille -palvelun käyttäjän tilauskäyttöoikeuksia, ja voi käyttää niitä millä tahansa Oppilaitoksen Organisaation laitteella, mukaan lukien mitkä tahansa avoimen laboratorion tai kirjaston laitteet.</w:t>
      </w:r>
    </w:p>
    <w:p w14:paraId="1B45F0E8" w14:textId="77777777" w:rsidR="008054A6" w:rsidRDefault="008054A6">
      <w:pPr>
        <w:pStyle w:val="ProductList-BodyIndented"/>
      </w:pPr>
    </w:p>
    <w:p w14:paraId="6537BE3C" w14:textId="77777777" w:rsidR="008054A6" w:rsidRDefault="005B338A">
      <w:pPr>
        <w:pStyle w:val="ProductList-SubClauseHeading"/>
        <w:outlineLvl w:val="5"/>
      </w:pPr>
      <w:r>
        <w:t>2.4.2 Laboratorio- ja kirjastokäyttö OVS-ES-tilauksessa</w:t>
      </w:r>
    </w:p>
    <w:p w14:paraId="2689E85A" w14:textId="77777777" w:rsidR="008054A6" w:rsidRDefault="005B338A">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13A39565" w14:textId="77777777" w:rsidR="008054A6" w:rsidRDefault="008054A6">
      <w:pPr>
        <w:pStyle w:val="ProductList-BodyIndented"/>
        <w:jc w:val="right"/>
      </w:pPr>
    </w:p>
    <w:tbl>
      <w:tblPr>
        <w:tblStyle w:val="PURTable0"/>
        <w:tblW w:w="0" w:type="dxa"/>
        <w:tblLook w:val="04A0" w:firstRow="1" w:lastRow="0" w:firstColumn="1" w:lastColumn="0" w:noHBand="0" w:noVBand="1"/>
      </w:tblPr>
      <w:tblGrid>
        <w:gridCol w:w="10556"/>
      </w:tblGrid>
      <w:tr w:rsidR="008054A6" w14:paraId="74FFB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70F3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0C7238B" w14:textId="77777777" w:rsidR="008054A6" w:rsidRDefault="008054A6">
      <w:pPr>
        <w:pStyle w:val="ProductList-BodyIndented"/>
      </w:pPr>
    </w:p>
    <w:p w14:paraId="42AB38AE" w14:textId="77777777" w:rsidR="008054A6" w:rsidRDefault="005B338A">
      <w:pPr>
        <w:pStyle w:val="ProductList-Offering2HeadingNoBorder"/>
        <w:outlineLvl w:val="2"/>
      </w:pPr>
      <w:bookmarkStart w:id="259" w:name="_Sec634"/>
      <w:r>
        <w:t>Office 365 Suitet</w:t>
      </w:r>
      <w:bookmarkEnd w:id="259"/>
      <w:r>
        <w:fldChar w:fldCharType="begin"/>
      </w:r>
      <w:r>
        <w:instrText xml:space="preserve"> TC "</w:instrText>
      </w:r>
      <w:bookmarkStart w:id="260" w:name="_Toc52181489"/>
      <w:r>
        <w:instrText>Office 365 Suitet</w:instrText>
      </w:r>
      <w:bookmarkEnd w:id="260"/>
      <w:r>
        <w:instrText>" \l 3</w:instrText>
      </w:r>
      <w:r>
        <w:fldChar w:fldCharType="end"/>
      </w:r>
    </w:p>
    <w:p w14:paraId="3DAA32FE" w14:textId="77777777" w:rsidR="008054A6" w:rsidRDefault="005B338A">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8054A6" w14:paraId="727E9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31490"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AE8AD6E"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23BFC"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42976"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5189"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FBB0D"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7CA19"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0FBE6"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C5FB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12CBF"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6FCF8E31" w14:textId="77777777">
        <w:tc>
          <w:tcPr>
            <w:tcW w:w="4660" w:type="dxa"/>
            <w:tcBorders>
              <w:top w:val="single" w:sz="6" w:space="0" w:color="FFFFFF"/>
              <w:left w:val="none" w:sz="4" w:space="0" w:color="6E6E6E"/>
              <w:bottom w:val="dashed" w:sz="4" w:space="0" w:color="BFBFBF"/>
              <w:right w:val="none" w:sz="4" w:space="0" w:color="6E6E6E"/>
            </w:tcBorders>
          </w:tcPr>
          <w:p w14:paraId="7D210D3D" w14:textId="77777777" w:rsidR="008054A6" w:rsidRDefault="005B338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05D737"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552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F8C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CF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307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E96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A3C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124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95C6" w14:textId="77777777" w:rsidR="008054A6" w:rsidRDefault="008054A6">
            <w:pPr>
              <w:pStyle w:val="ProductList-TableBody"/>
              <w:jc w:val="center"/>
            </w:pPr>
          </w:p>
        </w:tc>
      </w:tr>
      <w:tr w:rsidR="008054A6" w14:paraId="2B6A6884" w14:textId="77777777">
        <w:tc>
          <w:tcPr>
            <w:tcW w:w="4660" w:type="dxa"/>
            <w:tcBorders>
              <w:top w:val="dashed" w:sz="4" w:space="0" w:color="BFBFBF"/>
              <w:left w:val="none" w:sz="4" w:space="0" w:color="6E6E6E"/>
              <w:bottom w:val="dashed" w:sz="4" w:space="0" w:color="BFBFBF"/>
              <w:right w:val="none" w:sz="4" w:space="0" w:color="6E6E6E"/>
            </w:tcBorders>
          </w:tcPr>
          <w:p w14:paraId="088ECFA9" w14:textId="77777777" w:rsidR="008054A6" w:rsidRDefault="005B338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1428F"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62A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9B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EC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DD8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9D9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FC6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E524" w14:textId="77777777" w:rsidR="008054A6" w:rsidRDefault="005B338A">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7B3C" w14:textId="77777777" w:rsidR="008054A6" w:rsidRDefault="008054A6">
            <w:pPr>
              <w:pStyle w:val="ProductList-TableBody"/>
              <w:jc w:val="center"/>
            </w:pPr>
          </w:p>
        </w:tc>
      </w:tr>
      <w:tr w:rsidR="008054A6" w14:paraId="477CD7BC" w14:textId="77777777">
        <w:tc>
          <w:tcPr>
            <w:tcW w:w="4660" w:type="dxa"/>
            <w:tcBorders>
              <w:top w:val="dashed" w:sz="4" w:space="0" w:color="BFBFBF"/>
              <w:left w:val="none" w:sz="4" w:space="0" w:color="6E6E6E"/>
              <w:bottom w:val="dashed" w:sz="4" w:space="0" w:color="BFBFBF"/>
              <w:right w:val="none" w:sz="4" w:space="0" w:color="6E6E6E"/>
            </w:tcBorders>
          </w:tcPr>
          <w:p w14:paraId="2C3860E1" w14:textId="77777777" w:rsidR="008054A6" w:rsidRDefault="005B338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951D0"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434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9C6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3D8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E01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FA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FE1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2D0A" w14:textId="77777777" w:rsidR="008054A6" w:rsidRDefault="005B338A">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C86D" w14:textId="77777777" w:rsidR="008054A6" w:rsidRDefault="008054A6">
            <w:pPr>
              <w:pStyle w:val="ProductList-TableBody"/>
              <w:jc w:val="center"/>
            </w:pPr>
          </w:p>
        </w:tc>
      </w:tr>
      <w:tr w:rsidR="008054A6" w14:paraId="3B2F119F" w14:textId="77777777">
        <w:tc>
          <w:tcPr>
            <w:tcW w:w="4660" w:type="dxa"/>
            <w:tcBorders>
              <w:top w:val="dashed" w:sz="4" w:space="0" w:color="BFBFBF"/>
              <w:left w:val="none" w:sz="4" w:space="0" w:color="6E6E6E"/>
              <w:bottom w:val="dashed" w:sz="4" w:space="0" w:color="BFBFBF"/>
              <w:right w:val="none" w:sz="4" w:space="0" w:color="6E6E6E"/>
            </w:tcBorders>
          </w:tcPr>
          <w:p w14:paraId="1B6D34D8" w14:textId="77777777" w:rsidR="008054A6" w:rsidRDefault="005B338A">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47910B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319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9E9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B35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12F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DD0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2CD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D8AC" w14:textId="77777777" w:rsidR="008054A6" w:rsidRDefault="005B338A">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0A89" w14:textId="77777777" w:rsidR="008054A6" w:rsidRDefault="008054A6">
            <w:pPr>
              <w:pStyle w:val="ProductList-TableBody"/>
              <w:jc w:val="center"/>
            </w:pPr>
          </w:p>
        </w:tc>
      </w:tr>
      <w:tr w:rsidR="008054A6" w14:paraId="10CBD38A" w14:textId="77777777">
        <w:tc>
          <w:tcPr>
            <w:tcW w:w="4660" w:type="dxa"/>
            <w:tcBorders>
              <w:top w:val="dashed" w:sz="4" w:space="0" w:color="BFBFBF"/>
              <w:left w:val="none" w:sz="4" w:space="0" w:color="6E6E6E"/>
              <w:bottom w:val="dashed" w:sz="4" w:space="0" w:color="BFBFBF"/>
              <w:right w:val="none" w:sz="4" w:space="0" w:color="6E6E6E"/>
            </w:tcBorders>
          </w:tcPr>
          <w:p w14:paraId="17C3D12A" w14:textId="77777777" w:rsidR="008054A6" w:rsidRDefault="005B338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BE7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C39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57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BC1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3F1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C19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26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C37D"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63C9" w14:textId="77777777" w:rsidR="008054A6" w:rsidRDefault="008054A6">
            <w:pPr>
              <w:pStyle w:val="ProductList-TableBody"/>
              <w:jc w:val="center"/>
            </w:pPr>
          </w:p>
        </w:tc>
      </w:tr>
      <w:tr w:rsidR="008054A6" w14:paraId="52D2D56F" w14:textId="77777777">
        <w:tc>
          <w:tcPr>
            <w:tcW w:w="4660" w:type="dxa"/>
            <w:tcBorders>
              <w:top w:val="dashed" w:sz="4" w:space="0" w:color="BFBFBF"/>
              <w:left w:val="none" w:sz="4" w:space="0" w:color="6E6E6E"/>
              <w:bottom w:val="dashed" w:sz="4" w:space="0" w:color="BFBFBF"/>
              <w:right w:val="none" w:sz="4" w:space="0" w:color="6E6E6E"/>
            </w:tcBorders>
          </w:tcPr>
          <w:p w14:paraId="767F0D7A" w14:textId="77777777" w:rsidR="008054A6" w:rsidRDefault="005B338A">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34F1F1"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5E5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83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49F0"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42D8"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3D53"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5F5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2D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FCF3" w14:textId="77777777" w:rsidR="008054A6" w:rsidRDefault="008054A6">
            <w:pPr>
              <w:pStyle w:val="ProductList-TableBody"/>
              <w:jc w:val="center"/>
            </w:pPr>
          </w:p>
        </w:tc>
      </w:tr>
      <w:tr w:rsidR="008054A6" w14:paraId="6CE8A6A9" w14:textId="77777777">
        <w:tc>
          <w:tcPr>
            <w:tcW w:w="4660" w:type="dxa"/>
            <w:tcBorders>
              <w:top w:val="dashed" w:sz="4" w:space="0" w:color="BFBFBF"/>
              <w:left w:val="none" w:sz="4" w:space="0" w:color="6E6E6E"/>
              <w:bottom w:val="dashed" w:sz="4" w:space="0" w:color="BFBFBF"/>
              <w:right w:val="none" w:sz="4" w:space="0" w:color="6E6E6E"/>
            </w:tcBorders>
          </w:tcPr>
          <w:p w14:paraId="7D52F762" w14:textId="77777777" w:rsidR="008054A6" w:rsidRDefault="005B338A">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E978AA"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FA9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047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1703"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870A" w14:textId="77777777" w:rsidR="008054A6" w:rsidRDefault="005B338A">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3FE8"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9DB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628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D374" w14:textId="77777777" w:rsidR="008054A6" w:rsidRDefault="008054A6">
            <w:pPr>
              <w:pStyle w:val="ProductList-TableBody"/>
              <w:jc w:val="center"/>
            </w:pPr>
          </w:p>
        </w:tc>
      </w:tr>
      <w:tr w:rsidR="008054A6" w14:paraId="67B2EC33" w14:textId="77777777">
        <w:tc>
          <w:tcPr>
            <w:tcW w:w="4660" w:type="dxa"/>
            <w:tcBorders>
              <w:top w:val="dashed" w:sz="4" w:space="0" w:color="BFBFBF"/>
              <w:left w:val="none" w:sz="4" w:space="0" w:color="6E6E6E"/>
              <w:bottom w:val="dashed" w:sz="4" w:space="0" w:color="BFBFBF"/>
              <w:right w:val="none" w:sz="4" w:space="0" w:color="6E6E6E"/>
            </w:tcBorders>
          </w:tcPr>
          <w:p w14:paraId="344E90F7" w14:textId="77777777" w:rsidR="008054A6" w:rsidRDefault="005B338A">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1C276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565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337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7E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44C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AE94"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62C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F4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8457" w14:textId="77777777" w:rsidR="008054A6" w:rsidRDefault="008054A6">
            <w:pPr>
              <w:pStyle w:val="ProductList-TableBody"/>
              <w:jc w:val="center"/>
            </w:pPr>
          </w:p>
        </w:tc>
      </w:tr>
      <w:tr w:rsidR="008054A6" w14:paraId="571E3873" w14:textId="77777777">
        <w:tc>
          <w:tcPr>
            <w:tcW w:w="4660" w:type="dxa"/>
            <w:tcBorders>
              <w:top w:val="dashed" w:sz="4" w:space="0" w:color="BFBFBF"/>
              <w:left w:val="none" w:sz="4" w:space="0" w:color="6E6E6E"/>
              <w:bottom w:val="dashed" w:sz="4" w:space="0" w:color="BFBFBF"/>
              <w:right w:val="none" w:sz="4" w:space="0" w:color="6E6E6E"/>
            </w:tcBorders>
          </w:tcPr>
          <w:p w14:paraId="561C3E43" w14:textId="77777777" w:rsidR="008054A6" w:rsidRDefault="005B338A">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48D7319"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48F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19F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86A0"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9D2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239B"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D8D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4AC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CDB5" w14:textId="77777777" w:rsidR="008054A6" w:rsidRDefault="008054A6">
            <w:pPr>
              <w:pStyle w:val="ProductList-TableBody"/>
              <w:jc w:val="center"/>
            </w:pPr>
          </w:p>
        </w:tc>
      </w:tr>
      <w:tr w:rsidR="008054A6" w14:paraId="342B3346" w14:textId="77777777">
        <w:tc>
          <w:tcPr>
            <w:tcW w:w="4660" w:type="dxa"/>
            <w:tcBorders>
              <w:top w:val="dashed" w:sz="4" w:space="0" w:color="BFBFBF"/>
              <w:left w:val="none" w:sz="4" w:space="0" w:color="6E6E6E"/>
              <w:bottom w:val="dashed" w:sz="4" w:space="0" w:color="BFBFBF"/>
              <w:right w:val="none" w:sz="4" w:space="0" w:color="6E6E6E"/>
            </w:tcBorders>
          </w:tcPr>
          <w:p w14:paraId="3D686740" w14:textId="77777777" w:rsidR="008054A6" w:rsidRDefault="005B338A">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694DDA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938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2A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0A9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878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8BD3"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F26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F73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C43E" w14:textId="77777777" w:rsidR="008054A6" w:rsidRDefault="008054A6">
            <w:pPr>
              <w:pStyle w:val="ProductList-TableBody"/>
              <w:jc w:val="center"/>
            </w:pPr>
          </w:p>
        </w:tc>
      </w:tr>
      <w:tr w:rsidR="008054A6" w14:paraId="16451FB3" w14:textId="77777777">
        <w:tc>
          <w:tcPr>
            <w:tcW w:w="4660" w:type="dxa"/>
            <w:tcBorders>
              <w:top w:val="dashed" w:sz="4" w:space="0" w:color="BFBFBF"/>
              <w:left w:val="none" w:sz="4" w:space="0" w:color="6E6E6E"/>
              <w:bottom w:val="dashed" w:sz="4" w:space="0" w:color="BFBFBF"/>
              <w:right w:val="none" w:sz="4" w:space="0" w:color="6E6E6E"/>
            </w:tcBorders>
          </w:tcPr>
          <w:p w14:paraId="785AD979" w14:textId="77777777" w:rsidR="008054A6" w:rsidRDefault="005B338A">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55EE0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016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4A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488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435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D6BF"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2B6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522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60AF" w14:textId="77777777" w:rsidR="008054A6" w:rsidRDefault="008054A6">
            <w:pPr>
              <w:pStyle w:val="ProductList-TableBody"/>
              <w:jc w:val="center"/>
            </w:pPr>
          </w:p>
        </w:tc>
      </w:tr>
      <w:tr w:rsidR="008054A6" w14:paraId="355E74D1" w14:textId="77777777">
        <w:tc>
          <w:tcPr>
            <w:tcW w:w="4660" w:type="dxa"/>
            <w:tcBorders>
              <w:top w:val="dashed" w:sz="4" w:space="0" w:color="BFBFBF"/>
              <w:left w:val="none" w:sz="4" w:space="0" w:color="6E6E6E"/>
              <w:bottom w:val="dashed" w:sz="4" w:space="0" w:color="BFBFBF"/>
              <w:right w:val="none" w:sz="4" w:space="0" w:color="6E6E6E"/>
            </w:tcBorders>
          </w:tcPr>
          <w:p w14:paraId="74DDCEE5" w14:textId="77777777" w:rsidR="008054A6" w:rsidRDefault="005B338A">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C5722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C87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418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FE3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192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4FA5"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579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1B6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4F4A" w14:textId="77777777" w:rsidR="008054A6" w:rsidRDefault="008054A6">
            <w:pPr>
              <w:pStyle w:val="ProductList-TableBody"/>
              <w:jc w:val="center"/>
            </w:pPr>
          </w:p>
        </w:tc>
      </w:tr>
      <w:tr w:rsidR="008054A6" w14:paraId="23AB93FF" w14:textId="77777777">
        <w:tc>
          <w:tcPr>
            <w:tcW w:w="4660" w:type="dxa"/>
            <w:tcBorders>
              <w:top w:val="dashed" w:sz="4" w:space="0" w:color="BFBFBF"/>
              <w:left w:val="none" w:sz="4" w:space="0" w:color="6E6E6E"/>
              <w:bottom w:val="dashed" w:sz="4" w:space="0" w:color="BFBFBF"/>
              <w:right w:val="none" w:sz="4" w:space="0" w:color="6E6E6E"/>
            </w:tcBorders>
          </w:tcPr>
          <w:p w14:paraId="03B452D8" w14:textId="77777777" w:rsidR="008054A6" w:rsidRDefault="005B338A">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7DACA1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136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40E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6F0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62D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CEC3" w14:textId="77777777" w:rsidR="008054A6" w:rsidRDefault="005B338A">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B25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2AA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D0C3" w14:textId="77777777" w:rsidR="008054A6" w:rsidRDefault="008054A6">
            <w:pPr>
              <w:pStyle w:val="ProductList-TableBody"/>
              <w:jc w:val="center"/>
            </w:pPr>
          </w:p>
        </w:tc>
      </w:tr>
      <w:tr w:rsidR="008054A6" w14:paraId="6FD08834" w14:textId="77777777">
        <w:tc>
          <w:tcPr>
            <w:tcW w:w="4660" w:type="dxa"/>
            <w:tcBorders>
              <w:top w:val="dashed" w:sz="4" w:space="0" w:color="BFBFBF"/>
              <w:left w:val="none" w:sz="4" w:space="0" w:color="6E6E6E"/>
              <w:bottom w:val="dashed" w:sz="4" w:space="0" w:color="B2B2B2"/>
              <w:right w:val="none" w:sz="4" w:space="0" w:color="6E6E6E"/>
            </w:tcBorders>
          </w:tcPr>
          <w:p w14:paraId="0859583C" w14:textId="77777777" w:rsidR="008054A6" w:rsidRDefault="005B338A">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669AAAE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14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3C6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1E6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2CF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D2B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F3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868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E8DE" w14:textId="77777777" w:rsidR="008054A6" w:rsidRDefault="008054A6">
            <w:pPr>
              <w:pStyle w:val="ProductList-TableBody"/>
              <w:jc w:val="center"/>
            </w:pPr>
          </w:p>
        </w:tc>
      </w:tr>
      <w:tr w:rsidR="008054A6" w14:paraId="3FD21F20" w14:textId="77777777">
        <w:tc>
          <w:tcPr>
            <w:tcW w:w="4660" w:type="dxa"/>
            <w:tcBorders>
              <w:top w:val="dashed" w:sz="4" w:space="0" w:color="B2B2B2"/>
              <w:left w:val="none" w:sz="4" w:space="0" w:color="6E6E6E"/>
              <w:bottom w:val="dashed" w:sz="4" w:space="0" w:color="B2B2B2"/>
              <w:right w:val="none" w:sz="4" w:space="0" w:color="6E6E6E"/>
            </w:tcBorders>
          </w:tcPr>
          <w:p w14:paraId="2E0620E3" w14:textId="77777777" w:rsidR="008054A6" w:rsidRDefault="005B338A">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3C2870D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DF4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D9C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3E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3F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89F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F24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DD2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7284" w14:textId="77777777" w:rsidR="008054A6" w:rsidRDefault="008054A6">
            <w:pPr>
              <w:pStyle w:val="ProductList-TableBody"/>
              <w:jc w:val="center"/>
            </w:pPr>
          </w:p>
        </w:tc>
      </w:tr>
      <w:tr w:rsidR="008054A6" w14:paraId="3BF5CC5E" w14:textId="77777777">
        <w:tc>
          <w:tcPr>
            <w:tcW w:w="4660" w:type="dxa"/>
            <w:tcBorders>
              <w:top w:val="dashed" w:sz="4" w:space="0" w:color="B2B2B2"/>
              <w:left w:val="none" w:sz="4" w:space="0" w:color="6E6E6E"/>
              <w:bottom w:val="none" w:sz="4" w:space="0" w:color="BFBFBF"/>
              <w:right w:val="none" w:sz="4" w:space="0" w:color="6E6E6E"/>
            </w:tcBorders>
          </w:tcPr>
          <w:p w14:paraId="7B00DB20" w14:textId="77777777" w:rsidR="008054A6" w:rsidRDefault="005B338A">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6AE345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4CC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F9E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19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73B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209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933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DA3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F22F" w14:textId="77777777" w:rsidR="008054A6" w:rsidRDefault="008054A6">
            <w:pPr>
              <w:pStyle w:val="ProductList-TableBody"/>
              <w:jc w:val="center"/>
            </w:pPr>
          </w:p>
        </w:tc>
      </w:tr>
    </w:tbl>
    <w:p w14:paraId="5FADFD13" w14:textId="77777777" w:rsidR="008054A6" w:rsidRDefault="005B338A">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8054A6" w14:paraId="53577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2B452"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5C6F47"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25C731"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8054A6" w14:paraId="525C2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D7D8"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6DF6538"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D077" w14:textId="77777777" w:rsidR="008054A6" w:rsidRDefault="005B338A">
            <w:pPr>
              <w:pStyle w:val="ProductList-TableBody"/>
            </w:pPr>
            <w:r>
              <w:rPr>
                <w:color w:val="404040"/>
              </w:rPr>
              <w:t>Kampanjat: –</w:t>
            </w:r>
          </w:p>
        </w:tc>
      </w:tr>
      <w:tr w:rsidR="008054A6" w14:paraId="7FBCBFDF" w14:textId="77777777">
        <w:tc>
          <w:tcPr>
            <w:tcW w:w="4040" w:type="dxa"/>
            <w:tcBorders>
              <w:top w:val="single" w:sz="4" w:space="0" w:color="000000"/>
              <w:left w:val="single" w:sz="4" w:space="0" w:color="000000"/>
              <w:bottom w:val="single" w:sz="4" w:space="0" w:color="000000"/>
              <w:right w:val="single" w:sz="4" w:space="0" w:color="000000"/>
            </w:tcBorders>
          </w:tcPr>
          <w:p w14:paraId="33FB749B"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0B52C62"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48FC8" w14:textId="77777777" w:rsidR="008054A6" w:rsidRDefault="005B338A">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F3</w:t>
            </w:r>
          </w:p>
        </w:tc>
      </w:tr>
      <w:tr w:rsidR="008054A6" w14:paraId="316EF599" w14:textId="77777777">
        <w:tc>
          <w:tcPr>
            <w:tcW w:w="4040" w:type="dxa"/>
            <w:tcBorders>
              <w:top w:val="single" w:sz="4" w:space="0" w:color="000000"/>
              <w:left w:val="single" w:sz="4" w:space="0" w:color="000000"/>
              <w:bottom w:val="single" w:sz="4" w:space="0" w:color="000000"/>
              <w:right w:val="single" w:sz="4" w:space="0" w:color="000000"/>
            </w:tcBorders>
          </w:tcPr>
          <w:p w14:paraId="0719D483"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4FA5ADE"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137CAFBF"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8D0C5CD" w14:textId="77777777" w:rsidR="008054A6" w:rsidRDefault="008054A6">
      <w:pPr>
        <w:pStyle w:val="ProductList-Body"/>
      </w:pPr>
    </w:p>
    <w:p w14:paraId="4C410D6F" w14:textId="77777777" w:rsidR="008054A6" w:rsidRDefault="005B338A">
      <w:pPr>
        <w:pStyle w:val="ProductList-ClauseHeading"/>
        <w:outlineLvl w:val="4"/>
      </w:pPr>
      <w:r>
        <w:t>2.1 Office 365 F3 – Käyttöoikeuden edellytykset</w:t>
      </w:r>
    </w:p>
    <w:p w14:paraId="76AD2B7F" w14:textId="77777777" w:rsidR="008054A6" w:rsidRDefault="005B338A">
      <w:pPr>
        <w:pStyle w:val="ProductList-Body"/>
      </w:pPr>
      <w:r>
        <w:t>Office 365 Firstline Worker -käyttöoikeuksia voidaan määrittää vain käyttäjille, jotka täyttävät vähintään yhden seuraavista ehdoista:</w:t>
      </w:r>
    </w:p>
    <w:p w14:paraId="6C6A8E9C" w14:textId="77777777" w:rsidR="008054A6" w:rsidRDefault="005B338A" w:rsidP="005B338A">
      <w:pPr>
        <w:pStyle w:val="ProductList-Bullet"/>
        <w:numPr>
          <w:ilvl w:val="0"/>
          <w:numId w:val="50"/>
        </w:numPr>
      </w:pPr>
      <w:r>
        <w:t>käyttäjä käyttää ensisijaista työlaitetta, jossa on yksittäinen alle 10,1 tuuman näyttö</w:t>
      </w:r>
    </w:p>
    <w:p w14:paraId="4EEDF107" w14:textId="77777777" w:rsidR="008054A6" w:rsidRDefault="005B338A" w:rsidP="005B338A">
      <w:pPr>
        <w:pStyle w:val="ProductList-Bullet"/>
        <w:numPr>
          <w:ilvl w:val="0"/>
          <w:numId w:val="50"/>
        </w:numPr>
      </w:pPr>
      <w:r>
        <w:t>käyttäjä jakaa ensisijaisen työlaitteensa muiden ehdot täyttävien Microsoft 365- tai Office 365 Firstline Worker -käyttöoikeuksien käyttäjien kanssa joko työvuoron aikana tai eri työvuorossa</w:t>
      </w:r>
    </w:p>
    <w:p w14:paraId="19448B36" w14:textId="77777777" w:rsidR="008054A6" w:rsidRDefault="005B338A" w:rsidP="005B338A">
      <w:pPr>
        <w:pStyle w:val="ProductList-Bullet"/>
        <w:numPr>
          <w:ilvl w:val="1"/>
          <w:numId w:val="50"/>
        </w:numPr>
      </w:pPr>
      <w:r>
        <w:t>Muiden käyttöoikeudellisten Microsoft Firstline Worker -käyttäjien on myös käytettävä laitetta ensisijaisena työlaitteenaan.</w:t>
      </w:r>
    </w:p>
    <w:p w14:paraId="759D5F25" w14:textId="77777777" w:rsidR="008054A6" w:rsidRDefault="005B338A" w:rsidP="005B338A">
      <w:pPr>
        <w:pStyle w:val="ProductList-Bullet"/>
        <w:numPr>
          <w:ilvl w:val="1"/>
          <w:numId w:val="50"/>
        </w:numPr>
      </w:pPr>
      <w:r>
        <w:t>Kaikki jaetulla laitteella käytettävät ohjelmistot tai palvelut edellyttävät sitä, että laitteelle tai käyttäjille määritetään käyttöoikeus, joka kattaa kyseisten ohjelmistojen tai palveluiden käytön.</w:t>
      </w:r>
    </w:p>
    <w:p w14:paraId="3158080D" w14:textId="77777777" w:rsidR="008054A6" w:rsidRDefault="008054A6">
      <w:pPr>
        <w:pStyle w:val="ProductList-Body"/>
      </w:pPr>
    </w:p>
    <w:p w14:paraId="1939AD12" w14:textId="77777777" w:rsidR="008054A6" w:rsidRDefault="005B338A">
      <w:pPr>
        <w:pStyle w:val="ProductList-Body"/>
      </w:pPr>
      <w:r>
        <w:t>Kelpoisiin Microsoft 365- ja Office 365 Firstline Worker -käyttöoikeuksiin sisältyvät Microsoft 365 F1, Microsoft 365 F3 ja/tai Office 365 F3.</w:t>
      </w:r>
    </w:p>
    <w:p w14:paraId="54B156EA" w14:textId="77777777" w:rsidR="008054A6" w:rsidRDefault="008054A6">
      <w:pPr>
        <w:pStyle w:val="ProductList-Body"/>
      </w:pPr>
    </w:p>
    <w:p w14:paraId="326044DF" w14:textId="77777777" w:rsidR="008054A6" w:rsidRDefault="005B338A">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323EEE23" w14:textId="77777777" w:rsidR="008054A6" w:rsidRDefault="008054A6">
      <w:pPr>
        <w:pStyle w:val="ProductList-Body"/>
      </w:pPr>
    </w:p>
    <w:p w14:paraId="3342875D" w14:textId="77777777" w:rsidR="008054A6" w:rsidRDefault="005B338A">
      <w:pPr>
        <w:pStyle w:val="ProductList-ClauseHeading"/>
        <w:outlineLvl w:val="4"/>
      </w:pPr>
      <w:r>
        <w:t>2.2 Älypuhelimet ja taulutietokoneet</w:t>
      </w:r>
    </w:p>
    <w:p w14:paraId="1A4FBBAD" w14:textId="77777777" w:rsidR="008054A6" w:rsidRDefault="005B338A">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7FDF9ADC" w14:textId="77777777" w:rsidR="008054A6" w:rsidRDefault="008054A6">
      <w:pPr>
        <w:pStyle w:val="ProductList-Body"/>
      </w:pPr>
    </w:p>
    <w:p w14:paraId="4044E0E9" w14:textId="77777777" w:rsidR="008054A6" w:rsidRDefault="005B338A">
      <w:pPr>
        <w:pStyle w:val="ProductList-ClauseHeading"/>
        <w:outlineLvl w:val="4"/>
      </w:pPr>
      <w:r>
        <w:t>2.3 Multi-Geo Capabilities in Office 365</w:t>
      </w:r>
    </w:p>
    <w:p w14:paraId="2D750F35" w14:textId="77777777" w:rsidR="008054A6" w:rsidRDefault="005B338A">
      <w:pPr>
        <w:pStyle w:val="ProductList-Body"/>
      </w:pPr>
      <w:r>
        <w:t>Multi-Geo Capabilities in Office 365 -tilauksia koskevat seuraavat ehdot:</w:t>
      </w:r>
    </w:p>
    <w:p w14:paraId="7ED51F72" w14:textId="77777777" w:rsidR="008054A6" w:rsidRDefault="005B338A" w:rsidP="005B338A">
      <w:pPr>
        <w:pStyle w:val="ProductList-Bullet"/>
        <w:numPr>
          <w:ilvl w:val="0"/>
          <w:numId w:val="51"/>
        </w:numPr>
      </w:pPr>
      <w:r>
        <w:t xml:space="preserve">Vähintään 250 Office 365 -palvelujen tilausta Asiakasta kohti ja </w:t>
      </w:r>
    </w:p>
    <w:p w14:paraId="51244549" w14:textId="77777777" w:rsidR="008054A6" w:rsidRDefault="005B338A" w:rsidP="005B338A">
      <w:pPr>
        <w:pStyle w:val="ProductList-Bullet"/>
        <w:numPr>
          <w:ilvl w:val="0"/>
          <w:numId w:val="51"/>
        </w:numPr>
      </w:pPr>
      <w:r>
        <w:t>vähintään 5 prosentilla vuokraajan Office 365 Services -tilauksista on vastaava Office 365 -palvelujen tilauksen Multi-Geo Capabilities -toiminto.</w:t>
      </w:r>
    </w:p>
    <w:p w14:paraId="7782D882" w14:textId="77777777" w:rsidR="008054A6" w:rsidRDefault="008054A6">
      <w:pPr>
        <w:pStyle w:val="ProductList-Body"/>
      </w:pPr>
    </w:p>
    <w:p w14:paraId="71B8EF01" w14:textId="77777777" w:rsidR="008054A6" w:rsidRDefault="005B338A">
      <w:pPr>
        <w:pStyle w:val="ProductList-Body"/>
      </w:pPr>
      <w:r>
        <w:t>Office 365 -palvelut tarkoittavat kaikkia Microsoft 365-, Office 365-, Exchange Online-, SharePoint Online- ja OneDrive for Business -palvelupakettien käyttöoikeuksia.</w:t>
      </w:r>
    </w:p>
    <w:p w14:paraId="5EB5FC43" w14:textId="77777777" w:rsidR="008054A6" w:rsidRDefault="008054A6">
      <w:pPr>
        <w:pStyle w:val="ProductList-Body"/>
      </w:pPr>
    </w:p>
    <w:p w14:paraId="069B7CC5" w14:textId="77777777" w:rsidR="008054A6" w:rsidRDefault="005B338A">
      <w:pPr>
        <w:pStyle w:val="ProductList-ClauseHeading"/>
        <w:outlineLvl w:val="4"/>
      </w:pPr>
      <w:r>
        <w:t>2.4 Project web-tietoja varten</w:t>
      </w:r>
    </w:p>
    <w:p w14:paraId="160E50A9" w14:textId="77777777" w:rsidR="008054A6" w:rsidRDefault="005B338A">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3E39149F" w14:textId="77777777" w:rsidR="008054A6" w:rsidRDefault="005B338A" w:rsidP="005B338A">
      <w:pPr>
        <w:pStyle w:val="ProductList-Bullet"/>
        <w:numPr>
          <w:ilvl w:val="0"/>
          <w:numId w:val="52"/>
        </w:numPr>
      </w:pPr>
      <w:r>
        <w:t>Nämä oikeudet eivät sisällä käyttöoikeutta Power Platform</w:t>
      </w:r>
      <w:r>
        <w:fldChar w:fldCharType="begin"/>
      </w:r>
      <w:r>
        <w:instrText xml:space="preserve"> XE "Power Platform" </w:instrText>
      </w:r>
      <w:r>
        <w:fldChar w:fldCharType="end"/>
      </w:r>
      <w:r>
        <w:t xml:space="preserve"> -sovelluksiin tai muihin tietojoukkoihin. </w:t>
      </w:r>
    </w:p>
    <w:p w14:paraId="2ED8FE91" w14:textId="77777777" w:rsidR="008054A6" w:rsidRDefault="005B338A" w:rsidP="005B338A">
      <w:pPr>
        <w:pStyle w:val="ProductList-Bullet"/>
        <w:numPr>
          <w:ilvl w:val="0"/>
          <w:numId w:val="52"/>
        </w:numPr>
      </w:pPr>
      <w:r>
        <w:t>Nämä oikeudet eivät koske julkishallinnon tuotteita.</w:t>
      </w:r>
    </w:p>
    <w:p w14:paraId="55AABC3E" w14:textId="77777777" w:rsidR="008054A6" w:rsidRDefault="008054A6">
      <w:pPr>
        <w:pStyle w:val="ProductList-Body"/>
      </w:pPr>
    </w:p>
    <w:p w14:paraId="12047FE0" w14:textId="77777777" w:rsidR="008054A6" w:rsidRDefault="005B338A">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8054A6" w14:paraId="4B67E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AA76B0" w14:textId="77777777" w:rsidR="008054A6" w:rsidRDefault="005B338A">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13980E43" w14:textId="77777777" w:rsidR="008054A6" w:rsidRDefault="005B338A">
            <w:pPr>
              <w:pStyle w:val="ProductList-TableBody"/>
            </w:pPr>
            <w:r>
              <w:rPr>
                <w:color w:val="FFFFFF"/>
              </w:rPr>
              <w:t>Käyttöoikeuksien edellytykset</w:t>
            </w:r>
          </w:p>
        </w:tc>
      </w:tr>
      <w:tr w:rsidR="008054A6" w14:paraId="0BA5F161" w14:textId="77777777">
        <w:tc>
          <w:tcPr>
            <w:tcW w:w="6120" w:type="dxa"/>
            <w:tcBorders>
              <w:top w:val="single" w:sz="4" w:space="0" w:color="0070C0"/>
              <w:left w:val="single" w:sz="4" w:space="0" w:color="000000"/>
              <w:bottom w:val="single" w:sz="4" w:space="0" w:color="000000"/>
              <w:right w:val="single" w:sz="4" w:space="0" w:color="000000"/>
            </w:tcBorders>
          </w:tcPr>
          <w:p w14:paraId="6D579B01" w14:textId="77777777" w:rsidR="008054A6" w:rsidRDefault="005B338A">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54E260BC" w14:textId="77777777" w:rsidR="008054A6" w:rsidRDefault="005B338A">
            <w:pPr>
              <w:pStyle w:val="ProductList-TableBody"/>
            </w:pPr>
            <w:r>
              <w:t>Kaikki Microsoft 365-, Office 365-, Exchange Online-, SharePoint Online- ja OneDrive for Business -palvelupakettien käyttöoikeudet</w:t>
            </w:r>
          </w:p>
        </w:tc>
      </w:tr>
      <w:tr w:rsidR="008054A6" w14:paraId="6DC610C5" w14:textId="77777777">
        <w:tc>
          <w:tcPr>
            <w:tcW w:w="6120" w:type="dxa"/>
            <w:tcBorders>
              <w:top w:val="single" w:sz="4" w:space="0" w:color="000000"/>
              <w:left w:val="single" w:sz="4" w:space="0" w:color="000000"/>
              <w:bottom w:val="single" w:sz="4" w:space="0" w:color="000000"/>
              <w:right w:val="single" w:sz="4" w:space="0" w:color="000000"/>
            </w:tcBorders>
          </w:tcPr>
          <w:p w14:paraId="7829CAFC" w14:textId="77777777" w:rsidR="008054A6" w:rsidRDefault="005B338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65D20F3" w14:textId="77777777" w:rsidR="008054A6" w:rsidRDefault="005B338A">
            <w:pPr>
              <w:pStyle w:val="ProductList-TableBody"/>
            </w:pPr>
            <w:r>
              <w:t>Office 365 F3/E1/E3/E5 tai Microsoft 365 Business Basic/Business Standard/Business Premium/F1/F3/E3/E5</w:t>
            </w:r>
          </w:p>
        </w:tc>
      </w:tr>
    </w:tbl>
    <w:p w14:paraId="627E5791" w14:textId="77777777" w:rsidR="008054A6" w:rsidRDefault="008054A6">
      <w:pPr>
        <w:pStyle w:val="ProductList-Body"/>
      </w:pPr>
    </w:p>
    <w:p w14:paraId="23F23536" w14:textId="77777777" w:rsidR="008054A6" w:rsidRDefault="005B338A">
      <w:pPr>
        <w:pStyle w:val="ProductList-ClauseHeading"/>
        <w:outlineLvl w:val="4"/>
      </w:pPr>
      <w:r>
        <w:t>2.6 Academic-ohjelmat</w:t>
      </w:r>
    </w:p>
    <w:p w14:paraId="1DF022CC" w14:textId="77777777" w:rsidR="008054A6" w:rsidRDefault="005B338A">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2073BF35" w14:textId="77777777" w:rsidR="008054A6" w:rsidRDefault="008054A6">
      <w:pPr>
        <w:pStyle w:val="ProductList-Body"/>
      </w:pPr>
    </w:p>
    <w:p w14:paraId="137B1897" w14:textId="77777777" w:rsidR="008054A6" w:rsidRDefault="005B338A">
      <w:pPr>
        <w:pStyle w:val="ProductList-SubClauseHeading"/>
        <w:outlineLvl w:val="5"/>
      </w:pPr>
      <w:r>
        <w:t>2.6.1 Office Professional Plusin laajennetut käyttöoikeudet</w:t>
      </w:r>
    </w:p>
    <w:p w14:paraId="746B2581" w14:textId="77777777" w:rsidR="008054A6" w:rsidRDefault="005B338A">
      <w:pPr>
        <w:pStyle w:val="ProductList-BodyIndented"/>
      </w:pPr>
      <w:r>
        <w:t xml:space="preserve">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käyttöön tilausjakson ajan. Tämä ehto ei koske Käyttäjän tilauskäyttöoikeuksia,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-sopimuksella.</w:t>
      </w:r>
    </w:p>
    <w:p w14:paraId="4D8ABF19" w14:textId="77777777" w:rsidR="008054A6" w:rsidRDefault="008054A6">
      <w:pPr>
        <w:pStyle w:val="ProductList-BodyIndented"/>
      </w:pPr>
    </w:p>
    <w:p w14:paraId="5ED1F806" w14:textId="77777777" w:rsidR="008054A6" w:rsidRDefault="005B338A">
      <w:pPr>
        <w:pStyle w:val="ProductList-SubClauseHeading"/>
        <w:outlineLvl w:val="5"/>
      </w:pPr>
      <w:r>
        <w:t>2.6.2 Microsoft 365 -sovellukset suuryrityksille -palvelun käyttö jaetuilla laitteilla EES:ssä</w:t>
      </w:r>
    </w:p>
    <w:p w14:paraId="3824E522" w14:textId="77777777" w:rsidR="008054A6" w:rsidRDefault="005B338A">
      <w:pPr>
        <w:pStyle w:val="ProductList-BodyIndented"/>
      </w:pPr>
      <w:r>
        <w:t xml:space="preserve">Oppilaitos, jossa on määritetty Office 365 A3/A5:n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Office 365 A3/A5:n käyttäjän tilauskäyttöoikeuksia, ja voi käyttää niitä millä tahansa Oppilaitoksen Organisaation laitteella, mukaan lukien mitkä tahansa avoimen laboratorion tai kirjaston laitteet.</w:t>
      </w:r>
    </w:p>
    <w:p w14:paraId="7A7712DA" w14:textId="77777777" w:rsidR="008054A6" w:rsidRDefault="008054A6">
      <w:pPr>
        <w:pStyle w:val="ProductList-BodyIndented"/>
      </w:pPr>
    </w:p>
    <w:p w14:paraId="451B3CAA" w14:textId="77777777" w:rsidR="008054A6" w:rsidRDefault="005B338A">
      <w:pPr>
        <w:pStyle w:val="ProductList-SubClauseHeading"/>
        <w:outlineLvl w:val="5"/>
      </w:pPr>
      <w:r>
        <w:t>2.6.3 Office Professional Plusin käyttö laboratorioissa ja kirjastoissa</w:t>
      </w:r>
    </w:p>
    <w:p w14:paraId="40F32F2F" w14:textId="77777777" w:rsidR="008054A6" w:rsidRDefault="005B338A">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w:t>
      </w:r>
    </w:p>
    <w:p w14:paraId="4C65E75B" w14:textId="77777777" w:rsidR="008054A6" w:rsidRDefault="008054A6">
      <w:pPr>
        <w:pStyle w:val="ProductList-BodyIndented"/>
        <w:jc w:val="right"/>
      </w:pPr>
    </w:p>
    <w:tbl>
      <w:tblPr>
        <w:tblStyle w:val="PURTable0"/>
        <w:tblW w:w="0" w:type="dxa"/>
        <w:tblLook w:val="04A0" w:firstRow="1" w:lastRow="0" w:firstColumn="1" w:lastColumn="0" w:noHBand="0" w:noVBand="1"/>
      </w:tblPr>
      <w:tblGrid>
        <w:gridCol w:w="10556"/>
      </w:tblGrid>
      <w:tr w:rsidR="008054A6" w14:paraId="70B88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95A4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2D6A65B" w14:textId="77777777" w:rsidR="008054A6" w:rsidRDefault="008054A6">
      <w:pPr>
        <w:pStyle w:val="ProductList-BodyIndented"/>
      </w:pPr>
    </w:p>
    <w:p w14:paraId="2FB8EE44" w14:textId="77777777" w:rsidR="008054A6" w:rsidRDefault="005B338A">
      <w:pPr>
        <w:pStyle w:val="ProductList-Offering2HeadingNoBorder"/>
        <w:outlineLvl w:val="2"/>
      </w:pPr>
      <w:bookmarkStart w:id="263" w:name="_Sec669"/>
      <w:r>
        <w:t>Äänipalvelut</w:t>
      </w:r>
      <w:bookmarkEnd w:id="263"/>
      <w:r>
        <w:fldChar w:fldCharType="begin"/>
      </w:r>
      <w:r>
        <w:instrText xml:space="preserve"> TC "</w:instrText>
      </w:r>
      <w:bookmarkStart w:id="264" w:name="_Toc52181490"/>
      <w:r>
        <w:instrText>Äänipalvelut</w:instrText>
      </w:r>
      <w:bookmarkEnd w:id="264"/>
      <w:r>
        <w:instrText>" \l 3</w:instrText>
      </w:r>
      <w:r>
        <w:fldChar w:fldCharType="end"/>
      </w:r>
    </w:p>
    <w:p w14:paraId="64996E42" w14:textId="77777777" w:rsidR="008054A6" w:rsidRDefault="005B338A">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83"/>
        <w:gridCol w:w="699"/>
        <w:gridCol w:w="689"/>
        <w:gridCol w:w="799"/>
        <w:gridCol w:w="708"/>
        <w:gridCol w:w="726"/>
        <w:gridCol w:w="824"/>
        <w:gridCol w:w="699"/>
        <w:gridCol w:w="695"/>
        <w:gridCol w:w="794"/>
      </w:tblGrid>
      <w:tr w:rsidR="008054A6" w14:paraId="1F9326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7C5B9"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D92BB1"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E4EB"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3C704"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6AE68"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DB055"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2A3F0"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82027"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65CA6"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D1608"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1DA35F5" w14:textId="77777777">
        <w:tc>
          <w:tcPr>
            <w:tcW w:w="4660" w:type="dxa"/>
            <w:tcBorders>
              <w:top w:val="single" w:sz="6" w:space="0" w:color="FFFFFF"/>
              <w:left w:val="none" w:sz="4" w:space="0" w:color="6E6E6E"/>
              <w:bottom w:val="dashed" w:sz="4" w:space="0" w:color="A5A5A5"/>
              <w:right w:val="none" w:sz="4" w:space="0" w:color="6E6E6E"/>
            </w:tcBorders>
          </w:tcPr>
          <w:p w14:paraId="6B48E26E" w14:textId="77777777" w:rsidR="008054A6" w:rsidRDefault="005B338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62386B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75A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203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DA8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CF4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B26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DF5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5F0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3EC7" w14:textId="77777777" w:rsidR="008054A6" w:rsidRDefault="008054A6">
            <w:pPr>
              <w:pStyle w:val="ProductList-TableBody"/>
              <w:jc w:val="center"/>
            </w:pPr>
          </w:p>
        </w:tc>
      </w:tr>
      <w:tr w:rsidR="008054A6" w14:paraId="4BF5258A" w14:textId="77777777">
        <w:tc>
          <w:tcPr>
            <w:tcW w:w="4660" w:type="dxa"/>
            <w:tcBorders>
              <w:top w:val="dashed" w:sz="4" w:space="0" w:color="A5A5A5"/>
              <w:left w:val="none" w:sz="4" w:space="0" w:color="6E6E6E"/>
              <w:bottom w:val="dashed" w:sz="4" w:space="0" w:color="A5A5A5"/>
              <w:right w:val="none" w:sz="4" w:space="0" w:color="6E6E6E"/>
            </w:tcBorders>
          </w:tcPr>
          <w:p w14:paraId="4B54AD6D" w14:textId="77777777" w:rsidR="008054A6" w:rsidRDefault="005B338A">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A8E1BF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C09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D2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AAB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D57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3B4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C39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9B7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25DC" w14:textId="77777777" w:rsidR="008054A6" w:rsidRDefault="008054A6">
            <w:pPr>
              <w:pStyle w:val="ProductList-TableBody"/>
              <w:jc w:val="center"/>
            </w:pPr>
          </w:p>
        </w:tc>
      </w:tr>
      <w:tr w:rsidR="008054A6" w14:paraId="04590136" w14:textId="77777777">
        <w:tc>
          <w:tcPr>
            <w:tcW w:w="4660" w:type="dxa"/>
            <w:tcBorders>
              <w:top w:val="dashed" w:sz="4" w:space="0" w:color="A5A5A5"/>
              <w:left w:val="none" w:sz="4" w:space="0" w:color="6E6E6E"/>
              <w:bottom w:val="dashed" w:sz="4" w:space="0" w:color="A5A5A5"/>
              <w:right w:val="none" w:sz="4" w:space="0" w:color="6E6E6E"/>
            </w:tcBorders>
          </w:tcPr>
          <w:p w14:paraId="16ADF6F4" w14:textId="77777777" w:rsidR="008054A6" w:rsidRDefault="005B338A">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E79D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B25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2AF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0A0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410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646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340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F43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0133" w14:textId="77777777" w:rsidR="008054A6" w:rsidRDefault="008054A6">
            <w:pPr>
              <w:pStyle w:val="ProductList-TableBody"/>
              <w:jc w:val="center"/>
            </w:pPr>
          </w:p>
        </w:tc>
      </w:tr>
      <w:tr w:rsidR="008054A6" w14:paraId="17EE1F87" w14:textId="77777777">
        <w:tc>
          <w:tcPr>
            <w:tcW w:w="4660" w:type="dxa"/>
            <w:tcBorders>
              <w:top w:val="dashed" w:sz="4" w:space="0" w:color="A5A5A5"/>
              <w:left w:val="none" w:sz="4" w:space="0" w:color="6E6E6E"/>
              <w:bottom w:val="dashed" w:sz="4" w:space="0" w:color="A5A5A5"/>
              <w:right w:val="none" w:sz="4" w:space="0" w:color="6E6E6E"/>
            </w:tcBorders>
          </w:tcPr>
          <w:p w14:paraId="65901582" w14:textId="77777777" w:rsidR="008054A6" w:rsidRDefault="005B338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396127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2AD6"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11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0EC7"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E27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2C3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A44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37B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83D4" w14:textId="77777777" w:rsidR="008054A6" w:rsidRDefault="008054A6">
            <w:pPr>
              <w:pStyle w:val="ProductList-TableBody"/>
              <w:jc w:val="center"/>
            </w:pPr>
          </w:p>
        </w:tc>
      </w:tr>
      <w:tr w:rsidR="008054A6" w14:paraId="482B6E59" w14:textId="77777777">
        <w:tc>
          <w:tcPr>
            <w:tcW w:w="4660" w:type="dxa"/>
            <w:tcBorders>
              <w:top w:val="dashed" w:sz="4" w:space="0" w:color="A5A5A5"/>
              <w:left w:val="none" w:sz="4" w:space="0" w:color="6E6E6E"/>
              <w:bottom w:val="dashed" w:sz="4" w:space="0" w:color="A5A5A5"/>
              <w:right w:val="none" w:sz="4" w:space="0" w:color="6E6E6E"/>
            </w:tcBorders>
          </w:tcPr>
          <w:p w14:paraId="253C4AC6" w14:textId="77777777" w:rsidR="008054A6" w:rsidRDefault="005B338A">
            <w:pPr>
              <w:pStyle w:val="ProductList-TableBody"/>
            </w:pPr>
            <w:r>
              <w:t>Äänikonferenssipalvelujen laajennetut puhelinyhteysminuutit USA:aan/Kanadaan</w:t>
            </w:r>
            <w:r>
              <w:fldChar w:fldCharType="begin"/>
            </w:r>
            <w:r>
              <w:instrText xml:space="preserve"> XE "Äänikonferenssipalvelujen laajennetut puhelinyhteysminuutit USA:aan/Kanadaan"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50D41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0474"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AF8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C2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8C9B"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E24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EB6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A30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86B4" w14:textId="77777777" w:rsidR="008054A6" w:rsidRDefault="008054A6">
            <w:pPr>
              <w:pStyle w:val="ProductList-TableBody"/>
              <w:jc w:val="center"/>
            </w:pPr>
          </w:p>
        </w:tc>
      </w:tr>
      <w:tr w:rsidR="008054A6" w14:paraId="633325ED" w14:textId="77777777">
        <w:tc>
          <w:tcPr>
            <w:tcW w:w="4660" w:type="dxa"/>
            <w:tcBorders>
              <w:top w:val="dashed" w:sz="4" w:space="0" w:color="A5A5A5"/>
              <w:left w:val="none" w:sz="4" w:space="0" w:color="6E6E6E"/>
              <w:bottom w:val="dashed" w:sz="4" w:space="0" w:color="A5A5A5"/>
              <w:right w:val="none" w:sz="4" w:space="0" w:color="6E6E6E"/>
            </w:tcBorders>
          </w:tcPr>
          <w:p w14:paraId="453526B2" w14:textId="77777777" w:rsidR="008054A6" w:rsidRDefault="005B338A">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31A56C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E6A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8BE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103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701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C3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9D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2EA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AF7E" w14:textId="77777777" w:rsidR="008054A6" w:rsidRDefault="008054A6">
            <w:pPr>
              <w:pStyle w:val="ProductList-TableBody"/>
              <w:jc w:val="center"/>
            </w:pPr>
          </w:p>
        </w:tc>
      </w:tr>
      <w:tr w:rsidR="008054A6" w14:paraId="781378AF" w14:textId="77777777">
        <w:tc>
          <w:tcPr>
            <w:tcW w:w="4660" w:type="dxa"/>
            <w:tcBorders>
              <w:top w:val="dashed" w:sz="4" w:space="0" w:color="A5A5A5"/>
              <w:left w:val="none" w:sz="4" w:space="0" w:color="6E6E6E"/>
              <w:bottom w:val="dashed" w:sz="4" w:space="0" w:color="A5A5A5"/>
              <w:right w:val="none" w:sz="4" w:space="0" w:color="6E6E6E"/>
            </w:tcBorders>
          </w:tcPr>
          <w:p w14:paraId="3C42D4EE" w14:textId="77777777" w:rsidR="008054A6" w:rsidRDefault="005B338A">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AEF948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4E9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D6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FE0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1B9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9A3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18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7C1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860C" w14:textId="77777777" w:rsidR="008054A6" w:rsidRDefault="008054A6">
            <w:pPr>
              <w:pStyle w:val="ProductList-TableBody"/>
              <w:jc w:val="center"/>
            </w:pPr>
          </w:p>
        </w:tc>
      </w:tr>
      <w:tr w:rsidR="008054A6" w14:paraId="11E04B76" w14:textId="77777777">
        <w:tc>
          <w:tcPr>
            <w:tcW w:w="4660" w:type="dxa"/>
            <w:tcBorders>
              <w:top w:val="dashed" w:sz="4" w:space="0" w:color="A5A5A5"/>
              <w:left w:val="none" w:sz="4" w:space="0" w:color="6E6E6E"/>
              <w:bottom w:val="dashed" w:sz="4" w:space="0" w:color="A5A5A5"/>
              <w:right w:val="none" w:sz="4" w:space="0" w:color="6E6E6E"/>
            </w:tcBorders>
          </w:tcPr>
          <w:p w14:paraId="1E09DB5F" w14:textId="77777777" w:rsidR="008054A6" w:rsidRDefault="005B338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B3180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FEF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50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6257"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6D6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2BC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B0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B38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6DAC" w14:textId="77777777" w:rsidR="008054A6" w:rsidRDefault="008054A6">
            <w:pPr>
              <w:pStyle w:val="ProductList-TableBody"/>
              <w:jc w:val="center"/>
            </w:pPr>
          </w:p>
        </w:tc>
      </w:tr>
      <w:tr w:rsidR="008054A6" w14:paraId="5AFEDE04" w14:textId="77777777">
        <w:tc>
          <w:tcPr>
            <w:tcW w:w="4660" w:type="dxa"/>
            <w:tcBorders>
              <w:top w:val="dashed" w:sz="4" w:space="0" w:color="A5A5A5"/>
              <w:left w:val="none" w:sz="4" w:space="0" w:color="6E6E6E"/>
              <w:bottom w:val="dashed" w:sz="4" w:space="0" w:color="A5A5A5"/>
              <w:right w:val="none" w:sz="4" w:space="0" w:color="6E6E6E"/>
            </w:tcBorders>
          </w:tcPr>
          <w:p w14:paraId="64BB9787" w14:textId="77777777" w:rsidR="008054A6" w:rsidRDefault="005B338A">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0BB0EF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034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F17C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3A3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B6B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F59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14B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E55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9A3C" w14:textId="77777777" w:rsidR="008054A6" w:rsidRDefault="008054A6">
            <w:pPr>
              <w:pStyle w:val="ProductList-TableBody"/>
              <w:jc w:val="center"/>
            </w:pPr>
          </w:p>
        </w:tc>
      </w:tr>
      <w:tr w:rsidR="008054A6" w14:paraId="52361327" w14:textId="77777777">
        <w:tc>
          <w:tcPr>
            <w:tcW w:w="4660" w:type="dxa"/>
            <w:tcBorders>
              <w:top w:val="dashed" w:sz="4" w:space="0" w:color="A5A5A5"/>
              <w:left w:val="none" w:sz="4" w:space="0" w:color="6E6E6E"/>
              <w:bottom w:val="dashed" w:sz="4" w:space="0" w:color="A5A5A5"/>
              <w:right w:val="none" w:sz="4" w:space="0" w:color="6E6E6E"/>
            </w:tcBorders>
          </w:tcPr>
          <w:p w14:paraId="7E9820C8" w14:textId="77777777" w:rsidR="008054A6" w:rsidRDefault="005B338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2E96F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24F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661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16C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F63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02B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D7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BB3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ACE8" w14:textId="77777777" w:rsidR="008054A6" w:rsidRDefault="008054A6">
            <w:pPr>
              <w:pStyle w:val="ProductList-TableBody"/>
              <w:jc w:val="center"/>
            </w:pPr>
          </w:p>
        </w:tc>
      </w:tr>
      <w:tr w:rsidR="008054A6" w14:paraId="40D4ACA2" w14:textId="77777777">
        <w:tc>
          <w:tcPr>
            <w:tcW w:w="4660" w:type="dxa"/>
            <w:tcBorders>
              <w:top w:val="dashed" w:sz="4" w:space="0" w:color="A5A5A5"/>
              <w:left w:val="none" w:sz="4" w:space="0" w:color="6E6E6E"/>
              <w:bottom w:val="dashed" w:sz="4" w:space="0" w:color="969696"/>
              <w:right w:val="none" w:sz="4" w:space="0" w:color="6E6E6E"/>
            </w:tcBorders>
          </w:tcPr>
          <w:p w14:paraId="7F8994F5" w14:textId="77777777" w:rsidR="008054A6" w:rsidRDefault="005B338A">
            <w:pPr>
              <w:pStyle w:val="ProductList-TableBody"/>
            </w:pPr>
            <w:r>
              <w:t>Teams-huoneet, Standard</w:t>
            </w:r>
            <w:r>
              <w:fldChar w:fldCharType="begin"/>
            </w:r>
            <w:r>
              <w:instrText xml:space="preserve"> XE "Teams-huoneet, Standard"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5C247A6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D35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DDB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998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B6A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E4E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7F2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E45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9ECA" w14:textId="77777777" w:rsidR="008054A6" w:rsidRDefault="008054A6">
            <w:pPr>
              <w:pStyle w:val="ProductList-TableBody"/>
              <w:jc w:val="center"/>
            </w:pPr>
          </w:p>
        </w:tc>
      </w:tr>
      <w:tr w:rsidR="008054A6" w14:paraId="2D23FDAF" w14:textId="77777777">
        <w:tc>
          <w:tcPr>
            <w:tcW w:w="4660" w:type="dxa"/>
            <w:tcBorders>
              <w:top w:val="dashed" w:sz="4" w:space="0" w:color="969696"/>
              <w:left w:val="none" w:sz="4" w:space="0" w:color="6E6E6E"/>
              <w:bottom w:val="single" w:sz="4" w:space="0" w:color="FFFFFF"/>
              <w:right w:val="none" w:sz="4" w:space="0" w:color="6E6E6E"/>
            </w:tcBorders>
          </w:tcPr>
          <w:p w14:paraId="39EFA96E" w14:textId="77777777" w:rsidR="008054A6" w:rsidRDefault="005B338A">
            <w:pPr>
              <w:pStyle w:val="ProductList-TableBody"/>
            </w:pPr>
            <w:r>
              <w:t>Teams-huoneet, Premium</w:t>
            </w:r>
            <w:r>
              <w:fldChar w:fldCharType="begin"/>
            </w:r>
            <w:r>
              <w:instrText xml:space="preserve"> XE "Teams-huoneet, Premium"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3A43ADF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924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D58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76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6EF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BFC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7B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213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21D0" w14:textId="77777777" w:rsidR="008054A6" w:rsidRDefault="008054A6">
            <w:pPr>
              <w:pStyle w:val="ProductList-TableBody"/>
              <w:jc w:val="center"/>
            </w:pPr>
          </w:p>
        </w:tc>
      </w:tr>
    </w:tbl>
    <w:p w14:paraId="58C7E33C" w14:textId="77777777" w:rsidR="008054A6" w:rsidRDefault="005B338A">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8054A6" w14:paraId="114D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56BA3"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DF02D6"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7CB58A"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2102A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AAA6"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4497A91"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0BD4" w14:textId="77777777" w:rsidR="008054A6" w:rsidRDefault="005B338A">
            <w:pPr>
              <w:pStyle w:val="ProductList-TableBody"/>
            </w:pPr>
            <w:r>
              <w:rPr>
                <w:color w:val="404040"/>
              </w:rPr>
              <w:t>Kampanjat: –</w:t>
            </w:r>
          </w:p>
        </w:tc>
      </w:tr>
      <w:tr w:rsidR="008054A6" w14:paraId="0E693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FC10"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33E129"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19261"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8054A6" w14:paraId="00A06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6BD6"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BD7ED59"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5B94BDF"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50F607D" w14:textId="77777777" w:rsidR="008054A6" w:rsidRDefault="008054A6">
      <w:pPr>
        <w:pStyle w:val="ProductList-Body"/>
      </w:pPr>
    </w:p>
    <w:p w14:paraId="59F550C2" w14:textId="77777777" w:rsidR="008054A6" w:rsidRDefault="005B338A">
      <w:pPr>
        <w:pStyle w:val="ProductList-ClauseHeading"/>
        <w:outlineLvl w:val="4"/>
      </w:pPr>
      <w:r>
        <w:t>2.1 Communication Credits</w:t>
      </w:r>
    </w:p>
    <w:p w14:paraId="33281468" w14:textId="77777777" w:rsidR="008054A6" w:rsidRDefault="005B338A">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3A3A78F" w14:textId="77777777" w:rsidR="008054A6" w:rsidRDefault="008054A6">
      <w:pPr>
        <w:pStyle w:val="ProductList-Body"/>
      </w:pPr>
    </w:p>
    <w:p w14:paraId="585FE141" w14:textId="77777777" w:rsidR="008054A6" w:rsidRDefault="005B338A">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71515F50" w14:textId="77777777" w:rsidR="008054A6" w:rsidRDefault="008054A6">
      <w:pPr>
        <w:pStyle w:val="ProductList-Body"/>
      </w:pPr>
    </w:p>
    <w:p w14:paraId="59C2850F" w14:textId="77777777" w:rsidR="008054A6" w:rsidRDefault="005B338A">
      <w:pPr>
        <w:pStyle w:val="ProductList-ClauseHeading"/>
        <w:outlineLvl w:val="4"/>
      </w:pPr>
      <w:r>
        <w:t>2.2 Äänikonferenssipalvelut Intiassa oleville käyttäjille</w:t>
      </w:r>
    </w:p>
    <w:p w14:paraId="16777A2D" w14:textId="77777777" w:rsidR="008054A6" w:rsidRDefault="005B338A">
      <w:pPr>
        <w:pStyle w:val="ProductList-Body"/>
      </w:pPr>
      <w:r>
        <w:t>Alkaen 1.8.2019 Äänikonferenssipalvelut Intiassa oleville käyttäjille -tilauskäyttöoikeus vaaditaan Äänikonferenssipalveluiden käyttöön käyttäjille, joiden sijaintipaikka on Intiassa.</w:t>
      </w:r>
    </w:p>
    <w:p w14:paraId="0096CF24" w14:textId="77777777" w:rsidR="008054A6" w:rsidRDefault="008054A6">
      <w:pPr>
        <w:pStyle w:val="ProductList-Body"/>
      </w:pPr>
    </w:p>
    <w:p w14:paraId="349553CC" w14:textId="77777777" w:rsidR="008054A6" w:rsidRDefault="005B338A">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6"/>
        <w:gridCol w:w="5450"/>
      </w:tblGrid>
      <w:tr w:rsidR="008054A6" w14:paraId="5AAC5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FBC8A08" w14:textId="77777777" w:rsidR="008054A6" w:rsidRDefault="005B338A">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5F0840D7" w14:textId="77777777" w:rsidR="008054A6" w:rsidRDefault="005B338A">
            <w:pPr>
              <w:pStyle w:val="ProductList-TableBody"/>
            </w:pPr>
            <w:r>
              <w:rPr>
                <w:color w:val="FFFFFF"/>
              </w:rPr>
              <w:t xml:space="preserve">Käyttöoikeuksien edellytykset </w:t>
            </w:r>
          </w:p>
        </w:tc>
      </w:tr>
      <w:tr w:rsidR="008054A6" w14:paraId="2292A559" w14:textId="77777777">
        <w:tc>
          <w:tcPr>
            <w:tcW w:w="6120" w:type="dxa"/>
            <w:tcBorders>
              <w:top w:val="single" w:sz="4" w:space="0" w:color="000000"/>
              <w:left w:val="single" w:sz="4" w:space="0" w:color="000000"/>
              <w:bottom w:val="single" w:sz="4" w:space="0" w:color="000000"/>
              <w:right w:val="single" w:sz="4" w:space="0" w:color="000000"/>
            </w:tcBorders>
          </w:tcPr>
          <w:p w14:paraId="20B3985F" w14:textId="77777777" w:rsidR="008054A6" w:rsidRDefault="005B338A">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24E93B3F" w14:textId="77777777" w:rsidR="008054A6" w:rsidRDefault="005B338A">
            <w:pPr>
              <w:pStyle w:val="ProductList-TableBody"/>
            </w:pPr>
            <w:r>
              <w:t>Office 365 F3/E1/E3/E5 tai Microsoft 365 Business Basic/Business Standard/Business Premium/F1/F3/E3/E5</w:t>
            </w:r>
          </w:p>
        </w:tc>
      </w:tr>
      <w:tr w:rsidR="008054A6" w14:paraId="6F5CF527" w14:textId="77777777">
        <w:tc>
          <w:tcPr>
            <w:tcW w:w="6120" w:type="dxa"/>
            <w:tcBorders>
              <w:top w:val="single" w:sz="4" w:space="0" w:color="000000"/>
              <w:left w:val="single" w:sz="4" w:space="0" w:color="000000"/>
              <w:bottom w:val="single" w:sz="4" w:space="0" w:color="000000"/>
              <w:right w:val="single" w:sz="4" w:space="0" w:color="000000"/>
            </w:tcBorders>
          </w:tcPr>
          <w:p w14:paraId="6EDE096B" w14:textId="77777777" w:rsidR="008054A6" w:rsidRDefault="005B338A">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71C2FA7" w14:textId="77777777" w:rsidR="008054A6" w:rsidRDefault="005B338A">
            <w:pPr>
              <w:pStyle w:val="ProductList-TableBody"/>
            </w:pPr>
            <w:r>
              <w:t>Office 365 F3/E1/E3/E5 tai Microsoft 365 Business Basic/Business Standard/Business Premium/F1/F3/E3/E5</w:t>
            </w:r>
          </w:p>
        </w:tc>
      </w:tr>
      <w:tr w:rsidR="008054A6" w14:paraId="35F0719A" w14:textId="77777777">
        <w:tc>
          <w:tcPr>
            <w:tcW w:w="6120" w:type="dxa"/>
            <w:tcBorders>
              <w:top w:val="single" w:sz="4" w:space="0" w:color="000000"/>
              <w:left w:val="single" w:sz="4" w:space="0" w:color="000000"/>
              <w:bottom w:val="single" w:sz="4" w:space="0" w:color="000000"/>
              <w:right w:val="single" w:sz="4" w:space="0" w:color="000000"/>
            </w:tcBorders>
          </w:tcPr>
          <w:p w14:paraId="5C35D10D" w14:textId="77777777" w:rsidR="008054A6" w:rsidRDefault="005B338A">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17A1D18B" w14:textId="77777777" w:rsidR="008054A6" w:rsidRDefault="008054A6">
            <w:pPr>
              <w:pStyle w:val="ProductList-TableBody"/>
            </w:pPr>
          </w:p>
        </w:tc>
      </w:tr>
      <w:tr w:rsidR="008054A6" w14:paraId="4012F357" w14:textId="77777777">
        <w:tc>
          <w:tcPr>
            <w:tcW w:w="6120" w:type="dxa"/>
            <w:tcBorders>
              <w:top w:val="single" w:sz="4" w:space="0" w:color="000000"/>
              <w:left w:val="single" w:sz="4" w:space="0" w:color="000000"/>
              <w:bottom w:val="single" w:sz="4" w:space="0" w:color="000000"/>
              <w:right w:val="single" w:sz="4" w:space="0" w:color="000000"/>
            </w:tcBorders>
          </w:tcPr>
          <w:p w14:paraId="6442EBF2" w14:textId="77777777" w:rsidR="008054A6" w:rsidRDefault="005B338A">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76629C4B" w14:textId="77777777" w:rsidR="008054A6" w:rsidRDefault="005B338A">
            <w:pPr>
              <w:pStyle w:val="ProductList-TableBody"/>
            </w:pPr>
            <w:r>
              <w:t>Office 365 E5 tai Microsoft 365 E5</w:t>
            </w:r>
          </w:p>
        </w:tc>
      </w:tr>
      <w:tr w:rsidR="008054A6" w14:paraId="4C566780" w14:textId="77777777">
        <w:tc>
          <w:tcPr>
            <w:tcW w:w="6120" w:type="dxa"/>
            <w:tcBorders>
              <w:top w:val="single" w:sz="4" w:space="0" w:color="000000"/>
              <w:left w:val="single" w:sz="4" w:space="0" w:color="000000"/>
              <w:bottom w:val="single" w:sz="4" w:space="0" w:color="000000"/>
              <w:right w:val="single" w:sz="4" w:space="0" w:color="000000"/>
            </w:tcBorders>
          </w:tcPr>
          <w:p w14:paraId="320E2174" w14:textId="77777777" w:rsidR="008054A6" w:rsidRDefault="005B338A">
            <w:pPr>
              <w:pStyle w:val="ProductList-TableBody"/>
            </w:pPr>
            <w:r>
              <w:t>Äänikonferenssipalvelujen laajennetut puhelinyhteysminuutit USA:aan/Kanadaan</w:t>
            </w:r>
          </w:p>
        </w:tc>
        <w:tc>
          <w:tcPr>
            <w:tcW w:w="6120" w:type="dxa"/>
            <w:tcBorders>
              <w:top w:val="single" w:sz="4" w:space="0" w:color="000000"/>
              <w:left w:val="single" w:sz="4" w:space="0" w:color="000000"/>
              <w:bottom w:val="single" w:sz="4" w:space="0" w:color="000000"/>
              <w:right w:val="single" w:sz="4" w:space="0" w:color="000000"/>
            </w:tcBorders>
          </w:tcPr>
          <w:p w14:paraId="6326389A" w14:textId="77777777" w:rsidR="008054A6" w:rsidRDefault="005B338A">
            <w:pPr>
              <w:pStyle w:val="ProductList-TableBody"/>
            </w:pPr>
            <w:r>
              <w:t>Äänikonferenssipalvelut, Äänikonferenssipalvelut Intiassa, Microsoft 365 E5 tai Office 365 E5</w:t>
            </w:r>
          </w:p>
        </w:tc>
      </w:tr>
    </w:tbl>
    <w:p w14:paraId="29CD877F"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7319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3DF7D"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531BAD8" w14:textId="77777777" w:rsidR="008054A6" w:rsidRDefault="008054A6">
      <w:pPr>
        <w:pStyle w:val="ProductList-Body"/>
      </w:pPr>
    </w:p>
    <w:p w14:paraId="1FD9C810" w14:textId="77777777" w:rsidR="008054A6" w:rsidRDefault="005B338A">
      <w:pPr>
        <w:pStyle w:val="ProductList-Offering2HeadingNoBorder"/>
        <w:outlineLvl w:val="2"/>
      </w:pPr>
      <w:bookmarkStart w:id="267" w:name="_Sec665"/>
      <w:r>
        <w:t>Exchange Online</w:t>
      </w:r>
      <w:bookmarkEnd w:id="267"/>
      <w:r>
        <w:fldChar w:fldCharType="begin"/>
      </w:r>
      <w:r>
        <w:instrText xml:space="preserve"> TC "</w:instrText>
      </w:r>
      <w:bookmarkStart w:id="268" w:name="_Toc52181491"/>
      <w:r>
        <w:instrText>Exchange Online</w:instrText>
      </w:r>
      <w:bookmarkEnd w:id="268"/>
      <w:r>
        <w:instrText>" \l 3</w:instrText>
      </w:r>
      <w:r>
        <w:fldChar w:fldCharType="end"/>
      </w:r>
    </w:p>
    <w:p w14:paraId="00DCCE41" w14:textId="77777777" w:rsidR="008054A6" w:rsidRDefault="005B338A">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8054A6" w14:paraId="3DA02D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14F2F"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A78110"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F10A0"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DA918"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CF381"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8A61"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7A873"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5E4E6"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B09F8"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A54B4"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6D7398F" w14:textId="77777777">
        <w:tc>
          <w:tcPr>
            <w:tcW w:w="4660" w:type="dxa"/>
            <w:tcBorders>
              <w:top w:val="single" w:sz="6" w:space="0" w:color="FFFFFF"/>
              <w:left w:val="none" w:sz="4" w:space="0" w:color="6E6E6E"/>
              <w:bottom w:val="dashed" w:sz="4" w:space="0" w:color="BFBFBF"/>
              <w:right w:val="none" w:sz="4" w:space="0" w:color="6E6E6E"/>
            </w:tcBorders>
          </w:tcPr>
          <w:p w14:paraId="44F2ACA8" w14:textId="77777777" w:rsidR="008054A6" w:rsidRDefault="005B338A">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D68C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4600"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4CD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6C1D"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666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784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3DD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2E0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BDE7" w14:textId="77777777" w:rsidR="008054A6" w:rsidRDefault="008054A6">
            <w:pPr>
              <w:pStyle w:val="ProductList-TableBody"/>
              <w:jc w:val="center"/>
            </w:pPr>
          </w:p>
        </w:tc>
      </w:tr>
      <w:tr w:rsidR="008054A6" w14:paraId="4F8038FB" w14:textId="77777777">
        <w:tc>
          <w:tcPr>
            <w:tcW w:w="4660" w:type="dxa"/>
            <w:tcBorders>
              <w:top w:val="dashed" w:sz="4" w:space="0" w:color="BFBFBF"/>
              <w:left w:val="none" w:sz="4" w:space="0" w:color="6E6E6E"/>
              <w:bottom w:val="dashed" w:sz="4" w:space="0" w:color="BFBFBF"/>
              <w:right w:val="none" w:sz="4" w:space="0" w:color="6E6E6E"/>
            </w:tcBorders>
          </w:tcPr>
          <w:p w14:paraId="29C7F97E" w14:textId="77777777" w:rsidR="008054A6" w:rsidRDefault="005B338A">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BB28B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F64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32B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D13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3E06"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217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3E9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689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6AF7" w14:textId="77777777" w:rsidR="008054A6" w:rsidRDefault="008054A6">
            <w:pPr>
              <w:pStyle w:val="ProductList-TableBody"/>
              <w:jc w:val="center"/>
            </w:pPr>
          </w:p>
        </w:tc>
      </w:tr>
      <w:tr w:rsidR="008054A6" w14:paraId="4BF0030F" w14:textId="77777777">
        <w:tc>
          <w:tcPr>
            <w:tcW w:w="4660" w:type="dxa"/>
            <w:tcBorders>
              <w:top w:val="dashed" w:sz="4" w:space="0" w:color="BFBFBF"/>
              <w:left w:val="none" w:sz="4" w:space="0" w:color="6E6E6E"/>
              <w:bottom w:val="dashed" w:sz="4" w:space="0" w:color="BFBFBF"/>
              <w:right w:val="none" w:sz="4" w:space="0" w:color="6E6E6E"/>
            </w:tcBorders>
          </w:tcPr>
          <w:p w14:paraId="0516D851" w14:textId="77777777" w:rsidR="008054A6" w:rsidRDefault="005B338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755AD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D10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CF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0E5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6DF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32F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C5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562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058F" w14:textId="77777777" w:rsidR="008054A6" w:rsidRDefault="008054A6">
            <w:pPr>
              <w:pStyle w:val="ProductList-TableBody"/>
              <w:jc w:val="center"/>
            </w:pPr>
          </w:p>
        </w:tc>
      </w:tr>
      <w:tr w:rsidR="008054A6" w14:paraId="4EEE288A" w14:textId="77777777">
        <w:tc>
          <w:tcPr>
            <w:tcW w:w="4660" w:type="dxa"/>
            <w:tcBorders>
              <w:top w:val="dashed" w:sz="4" w:space="0" w:color="BFBFBF"/>
              <w:left w:val="none" w:sz="4" w:space="0" w:color="6E6E6E"/>
              <w:bottom w:val="dashed" w:sz="4" w:space="0" w:color="BFBFBF"/>
              <w:right w:val="none" w:sz="4" w:space="0" w:color="6E6E6E"/>
            </w:tcBorders>
          </w:tcPr>
          <w:p w14:paraId="51B2348F" w14:textId="77777777" w:rsidR="008054A6" w:rsidRDefault="005B338A">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97312F"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ACB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D89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7526"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72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A84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7A1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BD7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5FE9" w14:textId="77777777" w:rsidR="008054A6" w:rsidRDefault="008054A6">
            <w:pPr>
              <w:pStyle w:val="ProductList-TableBody"/>
              <w:jc w:val="center"/>
            </w:pPr>
          </w:p>
        </w:tc>
      </w:tr>
      <w:tr w:rsidR="008054A6" w14:paraId="73AFAC8C" w14:textId="77777777">
        <w:tc>
          <w:tcPr>
            <w:tcW w:w="4660" w:type="dxa"/>
            <w:tcBorders>
              <w:top w:val="dashed" w:sz="4" w:space="0" w:color="BFBFBF"/>
              <w:left w:val="none" w:sz="4" w:space="0" w:color="6E6E6E"/>
              <w:bottom w:val="dashed" w:sz="4" w:space="0" w:color="BFBFBF"/>
              <w:right w:val="none" w:sz="4" w:space="0" w:color="6E6E6E"/>
            </w:tcBorders>
          </w:tcPr>
          <w:p w14:paraId="21960722" w14:textId="77777777" w:rsidR="008054A6" w:rsidRDefault="005B338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C646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1D4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1B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4298"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834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291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3F5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AA9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3EF9" w14:textId="77777777" w:rsidR="008054A6" w:rsidRDefault="008054A6">
            <w:pPr>
              <w:pStyle w:val="ProductList-TableBody"/>
              <w:jc w:val="center"/>
            </w:pPr>
          </w:p>
        </w:tc>
      </w:tr>
      <w:tr w:rsidR="008054A6" w14:paraId="0722A7D8" w14:textId="77777777">
        <w:tc>
          <w:tcPr>
            <w:tcW w:w="4660" w:type="dxa"/>
            <w:tcBorders>
              <w:top w:val="dashed" w:sz="4" w:space="0" w:color="BFBFBF"/>
              <w:left w:val="none" w:sz="4" w:space="0" w:color="6E6E6E"/>
              <w:bottom w:val="dashed" w:sz="4" w:space="0" w:color="BFBFBF"/>
              <w:right w:val="none" w:sz="4" w:space="0" w:color="6E6E6E"/>
            </w:tcBorders>
          </w:tcPr>
          <w:p w14:paraId="357B6BC0" w14:textId="77777777" w:rsidR="008054A6" w:rsidRDefault="005B338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16603"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62F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C04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EA0A"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77F2"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519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C23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03E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ABE7" w14:textId="77777777" w:rsidR="008054A6" w:rsidRDefault="008054A6">
            <w:pPr>
              <w:pStyle w:val="ProductList-TableBody"/>
              <w:jc w:val="center"/>
            </w:pPr>
          </w:p>
        </w:tc>
      </w:tr>
      <w:tr w:rsidR="008054A6" w14:paraId="35BB55A8" w14:textId="77777777">
        <w:tc>
          <w:tcPr>
            <w:tcW w:w="4660" w:type="dxa"/>
            <w:tcBorders>
              <w:top w:val="dashed" w:sz="4" w:space="0" w:color="BFBFBF"/>
              <w:left w:val="none" w:sz="4" w:space="0" w:color="6E6E6E"/>
              <w:bottom w:val="dashed" w:sz="4" w:space="0" w:color="BFBFBF"/>
              <w:right w:val="none" w:sz="4" w:space="0" w:color="6E6E6E"/>
            </w:tcBorders>
          </w:tcPr>
          <w:p w14:paraId="578DC4BC" w14:textId="77777777" w:rsidR="008054A6" w:rsidRDefault="005B338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C1542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958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91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4C84"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313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7C2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72A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668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1870" w14:textId="77777777" w:rsidR="008054A6" w:rsidRDefault="008054A6">
            <w:pPr>
              <w:pStyle w:val="ProductList-TableBody"/>
              <w:jc w:val="center"/>
            </w:pPr>
          </w:p>
        </w:tc>
      </w:tr>
      <w:tr w:rsidR="008054A6" w14:paraId="4DB6246B" w14:textId="77777777">
        <w:tc>
          <w:tcPr>
            <w:tcW w:w="4660" w:type="dxa"/>
            <w:tcBorders>
              <w:top w:val="dashed" w:sz="4" w:space="0" w:color="BFBFBF"/>
              <w:left w:val="none" w:sz="4" w:space="0" w:color="6E6E6E"/>
              <w:bottom w:val="dashed" w:sz="4" w:space="0" w:color="BFBFBF"/>
              <w:right w:val="none" w:sz="4" w:space="0" w:color="6E6E6E"/>
            </w:tcBorders>
          </w:tcPr>
          <w:p w14:paraId="6ED1E71E" w14:textId="77777777" w:rsidR="008054A6" w:rsidRDefault="005B338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9C68F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1B0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D8E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EB12"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C578"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3B5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AC5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215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9B65" w14:textId="77777777" w:rsidR="008054A6" w:rsidRDefault="008054A6">
            <w:pPr>
              <w:pStyle w:val="ProductList-TableBody"/>
              <w:jc w:val="center"/>
            </w:pPr>
          </w:p>
        </w:tc>
      </w:tr>
      <w:tr w:rsidR="008054A6" w14:paraId="19A9B18C" w14:textId="77777777">
        <w:tc>
          <w:tcPr>
            <w:tcW w:w="4660" w:type="dxa"/>
            <w:tcBorders>
              <w:top w:val="dashed" w:sz="4" w:space="0" w:color="BFBFBF"/>
              <w:left w:val="none" w:sz="4" w:space="0" w:color="6E6E6E"/>
              <w:bottom w:val="dashed" w:sz="4" w:space="0" w:color="BFBFBF"/>
              <w:right w:val="none" w:sz="4" w:space="0" w:color="6E6E6E"/>
            </w:tcBorders>
          </w:tcPr>
          <w:p w14:paraId="5F9FF596" w14:textId="77777777" w:rsidR="008054A6" w:rsidRDefault="005B338A">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69D57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6B6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8A1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54BF"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17E7"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BD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525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6FF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F05B" w14:textId="77777777" w:rsidR="008054A6" w:rsidRDefault="008054A6">
            <w:pPr>
              <w:pStyle w:val="ProductList-TableBody"/>
              <w:jc w:val="center"/>
            </w:pPr>
          </w:p>
        </w:tc>
      </w:tr>
      <w:tr w:rsidR="008054A6" w14:paraId="7DDFBA30" w14:textId="77777777">
        <w:tc>
          <w:tcPr>
            <w:tcW w:w="4660" w:type="dxa"/>
            <w:tcBorders>
              <w:top w:val="dashed" w:sz="4" w:space="0" w:color="BFBFBF"/>
              <w:left w:val="none" w:sz="4" w:space="0" w:color="6E6E6E"/>
              <w:bottom w:val="dashed" w:sz="4" w:space="0" w:color="BFBFBF"/>
              <w:right w:val="none" w:sz="4" w:space="0" w:color="6E6E6E"/>
            </w:tcBorders>
          </w:tcPr>
          <w:p w14:paraId="1E0CFD49" w14:textId="77777777" w:rsidR="008054A6" w:rsidRDefault="005B338A">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35DA0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228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79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D9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0115"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47D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BC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FF2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A22F" w14:textId="77777777" w:rsidR="008054A6" w:rsidRDefault="008054A6">
            <w:pPr>
              <w:pStyle w:val="ProductList-TableBody"/>
              <w:jc w:val="center"/>
            </w:pPr>
          </w:p>
        </w:tc>
      </w:tr>
      <w:tr w:rsidR="008054A6" w14:paraId="025D9C8E" w14:textId="77777777">
        <w:tc>
          <w:tcPr>
            <w:tcW w:w="4660" w:type="dxa"/>
            <w:tcBorders>
              <w:top w:val="dashed" w:sz="4" w:space="0" w:color="BFBFBF"/>
              <w:left w:val="none" w:sz="4" w:space="0" w:color="6E6E6E"/>
              <w:bottom w:val="dashed" w:sz="4" w:space="0" w:color="BFBFBF"/>
              <w:right w:val="none" w:sz="4" w:space="0" w:color="6E6E6E"/>
            </w:tcBorders>
          </w:tcPr>
          <w:p w14:paraId="0AF6D0D5" w14:textId="77777777" w:rsidR="008054A6" w:rsidRDefault="005B338A">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9B6259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E94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BB6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64B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5AB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C15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78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D7F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9518" w14:textId="77777777" w:rsidR="008054A6" w:rsidRDefault="008054A6">
            <w:pPr>
              <w:pStyle w:val="ProductList-TableBody"/>
              <w:jc w:val="center"/>
            </w:pPr>
          </w:p>
        </w:tc>
      </w:tr>
      <w:tr w:rsidR="008054A6" w14:paraId="01060541" w14:textId="77777777">
        <w:tc>
          <w:tcPr>
            <w:tcW w:w="4660" w:type="dxa"/>
            <w:tcBorders>
              <w:top w:val="dashed" w:sz="4" w:space="0" w:color="BFBFBF"/>
              <w:left w:val="none" w:sz="4" w:space="0" w:color="6E6E6E"/>
              <w:bottom w:val="none" w:sz="4" w:space="0" w:color="BFBFBF"/>
              <w:right w:val="none" w:sz="4" w:space="0" w:color="6E6E6E"/>
            </w:tcBorders>
          </w:tcPr>
          <w:p w14:paraId="5C4B972D" w14:textId="77777777" w:rsidR="008054A6" w:rsidRDefault="005B338A">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F37DE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EE9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0C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C4F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250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3E1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AE3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D7E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F49C" w14:textId="77777777" w:rsidR="008054A6" w:rsidRDefault="008054A6">
            <w:pPr>
              <w:pStyle w:val="ProductList-TableBody"/>
              <w:jc w:val="center"/>
            </w:pPr>
          </w:p>
        </w:tc>
      </w:tr>
    </w:tbl>
    <w:p w14:paraId="5F043666" w14:textId="77777777" w:rsidR="008054A6" w:rsidRDefault="005B338A">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8054A6" w14:paraId="3DD79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7D234"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437F074"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106AA2"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4145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331EB" w14:textId="77777777" w:rsidR="008054A6" w:rsidRDefault="005B338A">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85ECBDB"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4EFA" w14:textId="77777777" w:rsidR="008054A6" w:rsidRDefault="005B338A">
            <w:pPr>
              <w:pStyle w:val="ProductList-TableBody"/>
            </w:pPr>
            <w:r>
              <w:rPr>
                <w:color w:val="404040"/>
              </w:rPr>
              <w:t>Kampanjat: –</w:t>
            </w:r>
          </w:p>
        </w:tc>
      </w:tr>
      <w:tr w:rsidR="008054A6" w14:paraId="40D4B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B00FB"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B015561"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D354CEB"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8054A6" w14:paraId="5E65827B" w14:textId="77777777">
        <w:tc>
          <w:tcPr>
            <w:tcW w:w="4040" w:type="dxa"/>
            <w:tcBorders>
              <w:top w:val="single" w:sz="4" w:space="0" w:color="000000"/>
              <w:left w:val="single" w:sz="4" w:space="0" w:color="000000"/>
              <w:bottom w:val="single" w:sz="4" w:space="0" w:color="000000"/>
              <w:right w:val="single" w:sz="4" w:space="0" w:color="000000"/>
            </w:tcBorders>
          </w:tcPr>
          <w:p w14:paraId="3B4A93AD"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027EB"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D83492"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74B806D" w14:textId="77777777" w:rsidR="008054A6" w:rsidRDefault="008054A6">
      <w:pPr>
        <w:pStyle w:val="ProductList-Body"/>
      </w:pPr>
    </w:p>
    <w:p w14:paraId="268ABAFA" w14:textId="77777777" w:rsidR="008054A6" w:rsidRDefault="005B338A">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8054A6" w14:paraId="3370D1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33D985" w14:textId="77777777" w:rsidR="008054A6" w:rsidRDefault="005B338A">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672C8ED8" w14:textId="77777777" w:rsidR="008054A6" w:rsidRDefault="005B338A">
            <w:pPr>
              <w:pStyle w:val="ProductList-TableBody"/>
            </w:pPr>
            <w:r>
              <w:rPr>
                <w:color w:val="FFFFFF"/>
              </w:rPr>
              <w:t>Käyttöoikeuksien edellytykset</w:t>
            </w:r>
          </w:p>
        </w:tc>
      </w:tr>
      <w:tr w:rsidR="008054A6" w14:paraId="55FB04E0" w14:textId="77777777">
        <w:tc>
          <w:tcPr>
            <w:tcW w:w="6120" w:type="dxa"/>
            <w:tcBorders>
              <w:top w:val="single" w:sz="4" w:space="0" w:color="0070C0"/>
              <w:left w:val="single" w:sz="4" w:space="0" w:color="000000"/>
              <w:bottom w:val="single" w:sz="4" w:space="0" w:color="000000"/>
              <w:right w:val="single" w:sz="4" w:space="0" w:color="000000"/>
            </w:tcBorders>
          </w:tcPr>
          <w:p w14:paraId="0A31782B" w14:textId="77777777" w:rsidR="008054A6" w:rsidRDefault="005B338A">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26DBB6A8" w14:textId="77777777" w:rsidR="008054A6" w:rsidRDefault="005B338A">
            <w:pPr>
              <w:pStyle w:val="ProductList-TableBody"/>
            </w:pPr>
            <w:r>
              <w:t>Kaikki Microsoft 365-, Office 365-, Exchange Online-, SharePoint Online- ja OneDrive for Business -palvelupakettien käyttöoikeudet</w:t>
            </w:r>
          </w:p>
        </w:tc>
      </w:tr>
      <w:tr w:rsidR="008054A6" w14:paraId="10666561" w14:textId="77777777">
        <w:tc>
          <w:tcPr>
            <w:tcW w:w="6120" w:type="dxa"/>
            <w:tcBorders>
              <w:top w:val="single" w:sz="4" w:space="0" w:color="000000"/>
              <w:left w:val="single" w:sz="4" w:space="0" w:color="000000"/>
              <w:bottom w:val="single" w:sz="4" w:space="0" w:color="000000"/>
              <w:right w:val="single" w:sz="4" w:space="0" w:color="000000"/>
            </w:tcBorders>
          </w:tcPr>
          <w:p w14:paraId="19F6E7E9" w14:textId="77777777" w:rsidR="008054A6" w:rsidRDefault="005B338A">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302B83A7" w14:textId="77777777" w:rsidR="008054A6" w:rsidRDefault="005B338A">
            <w:pPr>
              <w:pStyle w:val="ProductList-TableBody"/>
            </w:pPr>
            <w:r>
              <w:t>Kaikki Microsoft 365-, Office 365-, Exchange Online-, SharePoint Online- ja OneDrive for Business -palvelupakettien käyttöoikeudet</w:t>
            </w:r>
          </w:p>
        </w:tc>
      </w:tr>
    </w:tbl>
    <w:p w14:paraId="434BE73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2F8D5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14267"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B459688" w14:textId="77777777" w:rsidR="008054A6" w:rsidRDefault="008054A6">
      <w:pPr>
        <w:pStyle w:val="ProductList-Body"/>
      </w:pPr>
    </w:p>
    <w:p w14:paraId="17ACD100" w14:textId="77777777" w:rsidR="008054A6" w:rsidRDefault="005B338A">
      <w:pPr>
        <w:pStyle w:val="ProductList-Offering2HeadingNoBorder"/>
        <w:outlineLvl w:val="2"/>
      </w:pPr>
      <w:bookmarkStart w:id="271" w:name="_Sec1273"/>
      <w:r>
        <w:t>Microsoft Stream</w:t>
      </w:r>
      <w:bookmarkEnd w:id="271"/>
      <w:r>
        <w:fldChar w:fldCharType="begin"/>
      </w:r>
      <w:r>
        <w:instrText xml:space="preserve"> TC "</w:instrText>
      </w:r>
      <w:bookmarkStart w:id="272" w:name="_Toc52181492"/>
      <w:r>
        <w:instrText>Microsoft Stream</w:instrText>
      </w:r>
      <w:bookmarkEnd w:id="272"/>
      <w:r>
        <w:instrText>" \l 3</w:instrText>
      </w:r>
      <w:r>
        <w:fldChar w:fldCharType="end"/>
      </w:r>
    </w:p>
    <w:p w14:paraId="5BDAAE90" w14:textId="77777777" w:rsidR="008054A6" w:rsidRDefault="005B338A">
      <w:pPr>
        <w:pStyle w:val="ProductList-Offering1SubSection"/>
        <w:outlineLvl w:val="3"/>
      </w:pPr>
      <w:bookmarkStart w:id="273" w:name="_Sec1274"/>
      <w:r>
        <w:t>1. Ohjelman saatavuus</w:t>
      </w:r>
      <w:bookmarkEnd w:id="273"/>
    </w:p>
    <w:p w14:paraId="6F67A1AD" w14:textId="77777777" w:rsidR="008054A6" w:rsidRDefault="008054A6">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8054A6" w14:paraId="4128F8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B2621B" w14:textId="77777777" w:rsidR="008054A6" w:rsidRDefault="005B338A">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A942D"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3719E"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A8A20"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1AB4B"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52287"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A7D6A"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A4CAF"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B51C"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CBD5A"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1FA54E2" w14:textId="77777777">
        <w:tc>
          <w:tcPr>
            <w:tcW w:w="5140" w:type="dxa"/>
            <w:tcBorders>
              <w:bottom w:val="dashed" w:sz="4" w:space="0" w:color="6E6E6E"/>
              <w:right w:val="single" w:sz="4" w:space="0" w:color="FFFFFF"/>
            </w:tcBorders>
          </w:tcPr>
          <w:p w14:paraId="5BDD4814" w14:textId="77777777" w:rsidR="008054A6" w:rsidRDefault="005B338A">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231A48" w14:textId="77777777" w:rsidR="008054A6" w:rsidRDefault="008054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40F0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1555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39D4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4BEBA"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59F9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747C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99B4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71696" w14:textId="77777777" w:rsidR="008054A6" w:rsidRDefault="008054A6">
            <w:pPr>
              <w:pStyle w:val="ProductList-TableBody"/>
              <w:jc w:val="center"/>
            </w:pPr>
          </w:p>
        </w:tc>
      </w:tr>
      <w:tr w:rsidR="008054A6" w14:paraId="4A27056C" w14:textId="77777777">
        <w:tc>
          <w:tcPr>
            <w:tcW w:w="5140" w:type="dxa"/>
            <w:tcBorders>
              <w:top w:val="dashed" w:sz="4" w:space="0" w:color="6E6E6E"/>
              <w:bottom w:val="single" w:sz="4" w:space="0" w:color="FFFFFF"/>
              <w:right w:val="single" w:sz="4" w:space="0" w:color="FFFFFF"/>
            </w:tcBorders>
          </w:tcPr>
          <w:p w14:paraId="1B971428" w14:textId="77777777" w:rsidR="008054A6" w:rsidRDefault="005B338A">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ED02E6" w14:textId="77777777" w:rsidR="008054A6" w:rsidRDefault="008054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4E62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53A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7C8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4A7C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620C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3C90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328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F90E9" w14:textId="77777777" w:rsidR="008054A6" w:rsidRDefault="008054A6">
            <w:pPr>
              <w:pStyle w:val="ProductList-TableBody"/>
              <w:jc w:val="center"/>
            </w:pPr>
          </w:p>
        </w:tc>
      </w:tr>
    </w:tbl>
    <w:p w14:paraId="5607E4B6" w14:textId="77777777" w:rsidR="008054A6" w:rsidRDefault="005B338A">
      <w:pPr>
        <w:pStyle w:val="ProductList-Offering1SubSection"/>
        <w:outlineLvl w:val="3"/>
      </w:pPr>
      <w:bookmarkStart w:id="274" w:name="_Sec1275"/>
      <w:r>
        <w:t>2. Tuotteen ehdot</w:t>
      </w:r>
      <w:bookmarkEnd w:id="274"/>
    </w:p>
    <w:p w14:paraId="07DE0A37" w14:textId="77777777" w:rsidR="008054A6" w:rsidRDefault="008054A6">
      <w:pPr>
        <w:pStyle w:val="ProductList-Body"/>
      </w:pPr>
    </w:p>
    <w:tbl>
      <w:tblPr>
        <w:tblStyle w:val="PURTable"/>
        <w:tblW w:w="0" w:type="dxa"/>
        <w:tblLook w:val="04A0" w:firstRow="1" w:lastRow="0" w:firstColumn="1" w:lastColumn="0" w:noHBand="0" w:noVBand="1"/>
      </w:tblPr>
      <w:tblGrid>
        <w:gridCol w:w="3673"/>
        <w:gridCol w:w="3622"/>
        <w:gridCol w:w="3621"/>
      </w:tblGrid>
      <w:tr w:rsidR="008054A6" w14:paraId="7B6FA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A8943" w14:textId="77777777" w:rsidR="008054A6" w:rsidRDefault="005B338A">
            <w:pPr>
              <w:pStyle w:val="ProductList-TableBody"/>
            </w:pPr>
            <w:r>
              <w:t xml:space="preserve">Palvelun ehdot: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CB0D2C4"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9273C2"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647E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B52DD2"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AB7987"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61F846" w14:textId="77777777" w:rsidR="008054A6" w:rsidRDefault="005B338A">
            <w:pPr>
              <w:pStyle w:val="ProductList-TableBody"/>
            </w:pPr>
            <w:r>
              <w:rPr>
                <w:color w:val="404040"/>
              </w:rPr>
              <w:t>Kampanjat: –</w:t>
            </w:r>
          </w:p>
        </w:tc>
      </w:tr>
      <w:tr w:rsidR="008054A6" w14:paraId="661DA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14F503"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9085D5D"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0F29A7E"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8054A6" w14:paraId="4C4CA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CB3B05"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1A3FE05"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B912" w14:textId="77777777" w:rsidR="008054A6" w:rsidRDefault="008054A6">
            <w:pPr>
              <w:pStyle w:val="ProductList-TableBody"/>
            </w:pPr>
          </w:p>
        </w:tc>
      </w:tr>
    </w:tbl>
    <w:p w14:paraId="33483597"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9414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CBD91"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8C4ACF9" w14:textId="77777777" w:rsidR="008054A6" w:rsidRDefault="008054A6">
      <w:pPr>
        <w:pStyle w:val="ProductList-Body"/>
      </w:pPr>
    </w:p>
    <w:p w14:paraId="6C2CAB04" w14:textId="77777777" w:rsidR="008054A6" w:rsidRDefault="005B338A">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1493"/>
      <w:r>
        <w:instrText>OneDrive for Business</w:instrText>
      </w:r>
      <w:bookmarkEnd w:id="276"/>
      <w:r>
        <w:instrText>" \l 3</w:instrText>
      </w:r>
      <w:r>
        <w:fldChar w:fldCharType="end"/>
      </w:r>
    </w:p>
    <w:p w14:paraId="08A99B23" w14:textId="77777777" w:rsidR="008054A6" w:rsidRDefault="005B338A">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8054A6" w14:paraId="14947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149BB"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56677BB"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C10E3"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080A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526C4"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D16C8"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FA783"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A108C"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C16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272C"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4CDD0DA8" w14:textId="77777777">
        <w:tc>
          <w:tcPr>
            <w:tcW w:w="4660" w:type="dxa"/>
            <w:tcBorders>
              <w:top w:val="single" w:sz="6" w:space="0" w:color="FFFFFF"/>
              <w:left w:val="none" w:sz="4" w:space="0" w:color="6E6E6E"/>
              <w:bottom w:val="dashed" w:sz="4" w:space="0" w:color="B2B2B2"/>
              <w:right w:val="none" w:sz="4" w:space="0" w:color="6E6E6E"/>
            </w:tcBorders>
          </w:tcPr>
          <w:p w14:paraId="1DB128A1" w14:textId="77777777" w:rsidR="008054A6" w:rsidRDefault="005B338A">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30706A0D"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4C16"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E04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E58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EDB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9F1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D06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EF3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C4C1" w14:textId="77777777" w:rsidR="008054A6" w:rsidRDefault="008054A6">
            <w:pPr>
              <w:pStyle w:val="ProductList-TableBody"/>
              <w:jc w:val="center"/>
            </w:pPr>
          </w:p>
        </w:tc>
      </w:tr>
      <w:tr w:rsidR="008054A6" w14:paraId="6C07CC38" w14:textId="77777777">
        <w:tc>
          <w:tcPr>
            <w:tcW w:w="4660" w:type="dxa"/>
            <w:tcBorders>
              <w:top w:val="dashed" w:sz="4" w:space="0" w:color="B2B2B2"/>
              <w:left w:val="none" w:sz="4" w:space="0" w:color="6E6E6E"/>
              <w:bottom w:val="single" w:sz="4" w:space="0" w:color="FFFFFF"/>
              <w:right w:val="none" w:sz="4" w:space="0" w:color="6E6E6E"/>
            </w:tcBorders>
          </w:tcPr>
          <w:p w14:paraId="5761D573" w14:textId="77777777" w:rsidR="008054A6" w:rsidRDefault="005B338A">
            <w:pPr>
              <w:pStyle w:val="ProductList-TableBody"/>
            </w:pPr>
            <w:r>
              <w:t>Etätyön peruspalvelupaketti</w:t>
            </w:r>
            <w:r>
              <w:fldChar w:fldCharType="begin"/>
            </w:r>
            <w:r>
              <w:instrText xml:space="preserve"> XE "Etätyön peruspalvelupaketti"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F467A7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F67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6D5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F70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9F8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218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45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1D7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757C" w14:textId="77777777" w:rsidR="008054A6" w:rsidRDefault="008054A6">
            <w:pPr>
              <w:pStyle w:val="ProductList-TableBody"/>
              <w:jc w:val="center"/>
            </w:pPr>
          </w:p>
        </w:tc>
      </w:tr>
    </w:tbl>
    <w:p w14:paraId="023266B3" w14:textId="77777777" w:rsidR="008054A6" w:rsidRDefault="005B338A">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8054A6" w14:paraId="50106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A994C"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FF7E242"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AFF32A"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247FA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4711"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14B1"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A903" w14:textId="77777777" w:rsidR="008054A6" w:rsidRDefault="005B338A">
            <w:pPr>
              <w:pStyle w:val="ProductList-TableBody"/>
            </w:pPr>
            <w:r>
              <w:t>Kampanjat: –</w:t>
            </w:r>
          </w:p>
        </w:tc>
      </w:tr>
      <w:tr w:rsidR="008054A6" w14:paraId="6F3C5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E40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1CFED7C"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67B12"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054A6" w14:paraId="7453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19DF"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4A9884F"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01C3" w14:textId="77777777" w:rsidR="008054A6" w:rsidRDefault="008054A6">
            <w:pPr>
              <w:pStyle w:val="ProductList-TableBody"/>
            </w:pPr>
          </w:p>
        </w:tc>
      </w:tr>
    </w:tbl>
    <w:p w14:paraId="3D74F477"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2699F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348BB"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C8DFB17" w14:textId="77777777" w:rsidR="008054A6" w:rsidRDefault="008054A6">
      <w:pPr>
        <w:pStyle w:val="ProductList-Body"/>
      </w:pPr>
    </w:p>
    <w:p w14:paraId="6DE6AEF8" w14:textId="77777777" w:rsidR="008054A6" w:rsidRDefault="005B338A">
      <w:pPr>
        <w:pStyle w:val="ProductList-Offering2HeadingNoBorder"/>
        <w:outlineLvl w:val="2"/>
      </w:pPr>
      <w:bookmarkStart w:id="279" w:name="_Sec667"/>
      <w:r>
        <w:t>Project</w:t>
      </w:r>
      <w:bookmarkEnd w:id="279"/>
      <w:r>
        <w:fldChar w:fldCharType="begin"/>
      </w:r>
      <w:r>
        <w:instrText xml:space="preserve"> TC "</w:instrText>
      </w:r>
      <w:bookmarkStart w:id="280" w:name="_Toc52181494"/>
      <w:r>
        <w:instrText>Project</w:instrText>
      </w:r>
      <w:bookmarkEnd w:id="280"/>
      <w:r>
        <w:instrText>" \l 3</w:instrText>
      </w:r>
      <w:r>
        <w:fldChar w:fldCharType="end"/>
      </w:r>
    </w:p>
    <w:p w14:paraId="45D3459F" w14:textId="77777777" w:rsidR="008054A6" w:rsidRDefault="005B338A">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8054A6" w14:paraId="546236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2C365"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1AEE357"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45ECB"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55196"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B80A"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C3B96"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6CF2C"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6913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CE635"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5E30"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65821192" w14:textId="77777777">
        <w:tc>
          <w:tcPr>
            <w:tcW w:w="4660" w:type="dxa"/>
            <w:tcBorders>
              <w:top w:val="single" w:sz="6" w:space="0" w:color="FFFFFF"/>
              <w:left w:val="none" w:sz="4" w:space="0" w:color="6E6E6E"/>
              <w:bottom w:val="dashed" w:sz="4" w:space="0" w:color="BFBFBF"/>
              <w:right w:val="none" w:sz="4" w:space="0" w:color="6E6E6E"/>
            </w:tcBorders>
          </w:tcPr>
          <w:p w14:paraId="56D55948" w14:textId="77777777" w:rsidR="008054A6" w:rsidRDefault="005B338A">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51CF06D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E86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D5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46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D326"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16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65B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591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0DB2" w14:textId="77777777" w:rsidR="008054A6" w:rsidRDefault="008054A6">
            <w:pPr>
              <w:pStyle w:val="ProductList-TableBody"/>
              <w:jc w:val="center"/>
            </w:pPr>
          </w:p>
        </w:tc>
      </w:tr>
      <w:tr w:rsidR="008054A6" w14:paraId="647DDCB6" w14:textId="77777777">
        <w:tc>
          <w:tcPr>
            <w:tcW w:w="4660" w:type="dxa"/>
            <w:tcBorders>
              <w:top w:val="dashed" w:sz="4" w:space="0" w:color="BFBFBF"/>
              <w:left w:val="none" w:sz="4" w:space="0" w:color="6E6E6E"/>
              <w:bottom w:val="dashed" w:sz="4" w:space="0" w:color="BFBFBF"/>
              <w:right w:val="none" w:sz="4" w:space="0" w:color="6E6E6E"/>
            </w:tcBorders>
          </w:tcPr>
          <w:p w14:paraId="49E8F8D0" w14:textId="77777777" w:rsidR="008054A6" w:rsidRDefault="005B338A">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9E173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34D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58D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45C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D2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202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4A9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2F1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12E0" w14:textId="77777777" w:rsidR="008054A6" w:rsidRDefault="008054A6">
            <w:pPr>
              <w:pStyle w:val="ProductList-TableBody"/>
              <w:jc w:val="center"/>
            </w:pPr>
          </w:p>
        </w:tc>
      </w:tr>
      <w:tr w:rsidR="008054A6" w14:paraId="4C8186BD" w14:textId="77777777">
        <w:tc>
          <w:tcPr>
            <w:tcW w:w="4660" w:type="dxa"/>
            <w:tcBorders>
              <w:top w:val="dashed" w:sz="4" w:space="0" w:color="BFBFBF"/>
              <w:left w:val="none" w:sz="4" w:space="0" w:color="6E6E6E"/>
              <w:bottom w:val="dashed" w:sz="4" w:space="0" w:color="BFBFBF"/>
              <w:right w:val="none" w:sz="4" w:space="0" w:color="6E6E6E"/>
            </w:tcBorders>
          </w:tcPr>
          <w:p w14:paraId="4B891AF1" w14:textId="77777777" w:rsidR="008054A6" w:rsidRDefault="005B338A">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DB6DC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8B5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87F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E6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381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621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DC2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891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6DE3" w14:textId="77777777" w:rsidR="008054A6" w:rsidRDefault="008054A6">
            <w:pPr>
              <w:pStyle w:val="ProductList-TableBody"/>
              <w:jc w:val="center"/>
            </w:pPr>
          </w:p>
        </w:tc>
      </w:tr>
      <w:tr w:rsidR="008054A6" w14:paraId="7C5143FC" w14:textId="77777777">
        <w:tc>
          <w:tcPr>
            <w:tcW w:w="4660" w:type="dxa"/>
            <w:tcBorders>
              <w:top w:val="dashed" w:sz="4" w:space="0" w:color="BFBFBF"/>
              <w:left w:val="none" w:sz="4" w:space="0" w:color="6E6E6E"/>
              <w:bottom w:val="dashed" w:sz="4" w:space="0" w:color="BFBFBF"/>
              <w:right w:val="none" w:sz="4" w:space="0" w:color="6E6E6E"/>
            </w:tcBorders>
          </w:tcPr>
          <w:p w14:paraId="201AE272" w14:textId="77777777" w:rsidR="008054A6" w:rsidRDefault="005B338A">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6DE47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73C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B59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5E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F19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EF1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33C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557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AF91" w14:textId="77777777" w:rsidR="008054A6" w:rsidRDefault="008054A6">
            <w:pPr>
              <w:pStyle w:val="ProductList-TableBody"/>
              <w:jc w:val="center"/>
            </w:pPr>
          </w:p>
        </w:tc>
      </w:tr>
      <w:tr w:rsidR="008054A6" w14:paraId="003FEDF8" w14:textId="77777777">
        <w:tc>
          <w:tcPr>
            <w:tcW w:w="4660" w:type="dxa"/>
            <w:tcBorders>
              <w:top w:val="dashed" w:sz="4" w:space="0" w:color="BFBFBF"/>
              <w:left w:val="none" w:sz="4" w:space="0" w:color="6E6E6E"/>
              <w:bottom w:val="dashed" w:sz="4" w:space="0" w:color="BFBFBF"/>
              <w:right w:val="none" w:sz="4" w:space="0" w:color="6E6E6E"/>
            </w:tcBorders>
          </w:tcPr>
          <w:p w14:paraId="54AA137B" w14:textId="77777777" w:rsidR="008054A6" w:rsidRDefault="005B338A">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A361E"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EDF8"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317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6B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0D92"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5BE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79C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48A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C5EE" w14:textId="77777777" w:rsidR="008054A6" w:rsidRDefault="008054A6">
            <w:pPr>
              <w:pStyle w:val="ProductList-TableBody"/>
              <w:jc w:val="center"/>
            </w:pPr>
          </w:p>
        </w:tc>
      </w:tr>
      <w:tr w:rsidR="008054A6" w14:paraId="19D12419" w14:textId="77777777">
        <w:tc>
          <w:tcPr>
            <w:tcW w:w="4660" w:type="dxa"/>
            <w:tcBorders>
              <w:top w:val="dashed" w:sz="4" w:space="0" w:color="BFBFBF"/>
              <w:left w:val="none" w:sz="4" w:space="0" w:color="6E6E6E"/>
              <w:bottom w:val="dashed" w:sz="4" w:space="0" w:color="BFBFBF"/>
              <w:right w:val="none" w:sz="4" w:space="0" w:color="6E6E6E"/>
            </w:tcBorders>
          </w:tcPr>
          <w:p w14:paraId="2F98E08B" w14:textId="77777777" w:rsidR="008054A6" w:rsidRDefault="005B338A">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EAF6B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620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E80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6E6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C29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95F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0C0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3B5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476E" w14:textId="77777777" w:rsidR="008054A6" w:rsidRDefault="008054A6">
            <w:pPr>
              <w:pStyle w:val="ProductList-TableBody"/>
              <w:jc w:val="center"/>
            </w:pPr>
          </w:p>
        </w:tc>
      </w:tr>
      <w:tr w:rsidR="008054A6" w14:paraId="1BCAB219" w14:textId="77777777">
        <w:tc>
          <w:tcPr>
            <w:tcW w:w="4660" w:type="dxa"/>
            <w:tcBorders>
              <w:top w:val="dashed" w:sz="4" w:space="0" w:color="BFBFBF"/>
              <w:left w:val="none" w:sz="4" w:space="0" w:color="6E6E6E"/>
              <w:bottom w:val="dashed" w:sz="4" w:space="0" w:color="BFBFBF"/>
              <w:right w:val="none" w:sz="4" w:space="0" w:color="6E6E6E"/>
            </w:tcBorders>
          </w:tcPr>
          <w:p w14:paraId="0762A475" w14:textId="77777777" w:rsidR="008054A6" w:rsidRDefault="005B338A">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E4BDA0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D08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954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5EC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B2E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43B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2C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0D0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E517" w14:textId="77777777" w:rsidR="008054A6" w:rsidRDefault="008054A6">
            <w:pPr>
              <w:pStyle w:val="ProductList-TableBody"/>
              <w:jc w:val="center"/>
            </w:pPr>
          </w:p>
        </w:tc>
      </w:tr>
      <w:tr w:rsidR="008054A6" w14:paraId="4F8BDF4A" w14:textId="77777777">
        <w:tc>
          <w:tcPr>
            <w:tcW w:w="4660" w:type="dxa"/>
            <w:tcBorders>
              <w:top w:val="dashed" w:sz="4" w:space="0" w:color="BFBFBF"/>
              <w:left w:val="none" w:sz="4" w:space="0" w:color="6E6E6E"/>
              <w:bottom w:val="dashed" w:sz="4" w:space="0" w:color="BFBFBF"/>
              <w:right w:val="none" w:sz="4" w:space="0" w:color="6E6E6E"/>
            </w:tcBorders>
          </w:tcPr>
          <w:p w14:paraId="4A1F1D9B" w14:textId="77777777" w:rsidR="008054A6" w:rsidRDefault="005B338A">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6BFA9D0"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569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E53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EF9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121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9B6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935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06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03B4" w14:textId="77777777" w:rsidR="008054A6" w:rsidRDefault="008054A6">
            <w:pPr>
              <w:pStyle w:val="ProductList-TableBody"/>
              <w:jc w:val="center"/>
            </w:pPr>
          </w:p>
        </w:tc>
      </w:tr>
      <w:tr w:rsidR="008054A6" w14:paraId="7DFDC4D6" w14:textId="77777777">
        <w:tc>
          <w:tcPr>
            <w:tcW w:w="4660" w:type="dxa"/>
            <w:tcBorders>
              <w:top w:val="dashed" w:sz="4" w:space="0" w:color="BFBFBF"/>
              <w:left w:val="none" w:sz="4" w:space="0" w:color="6E6E6E"/>
              <w:bottom w:val="dashed" w:sz="4" w:space="0" w:color="BFBFBF"/>
              <w:right w:val="none" w:sz="4" w:space="0" w:color="6E6E6E"/>
            </w:tcBorders>
          </w:tcPr>
          <w:p w14:paraId="4401FDFD" w14:textId="77777777" w:rsidR="008054A6" w:rsidRDefault="005B338A">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9A0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292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71F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F94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417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117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455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1A8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C964" w14:textId="77777777" w:rsidR="008054A6" w:rsidRDefault="008054A6">
            <w:pPr>
              <w:pStyle w:val="ProductList-TableBody"/>
              <w:jc w:val="center"/>
            </w:pPr>
          </w:p>
        </w:tc>
      </w:tr>
      <w:tr w:rsidR="008054A6" w14:paraId="5E32DC14" w14:textId="77777777">
        <w:tc>
          <w:tcPr>
            <w:tcW w:w="4660" w:type="dxa"/>
            <w:tcBorders>
              <w:top w:val="dashed" w:sz="4" w:space="0" w:color="BFBFBF"/>
              <w:left w:val="none" w:sz="4" w:space="0" w:color="6E6E6E"/>
              <w:bottom w:val="none" w:sz="4" w:space="0" w:color="BFBFBF"/>
              <w:right w:val="none" w:sz="4" w:space="0" w:color="6E6E6E"/>
            </w:tcBorders>
          </w:tcPr>
          <w:p w14:paraId="0B7538D6" w14:textId="77777777" w:rsidR="008054A6" w:rsidRDefault="005B338A">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2B121D3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BF0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D5D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8D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915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6B9D"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1CC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029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7EEC" w14:textId="77777777" w:rsidR="008054A6" w:rsidRDefault="008054A6">
            <w:pPr>
              <w:pStyle w:val="ProductList-TableBody"/>
              <w:jc w:val="center"/>
            </w:pPr>
          </w:p>
        </w:tc>
      </w:tr>
    </w:tbl>
    <w:p w14:paraId="6031DBE2" w14:textId="77777777" w:rsidR="008054A6" w:rsidRDefault="005B338A">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8054A6" w14:paraId="4726B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D472A"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52FFCD6"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3D036AD8"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6DC0A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207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CB70B"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DD9D" w14:textId="77777777" w:rsidR="008054A6" w:rsidRDefault="005B338A">
            <w:pPr>
              <w:pStyle w:val="ProductList-TableBody"/>
            </w:pPr>
            <w:r>
              <w:rPr>
                <w:color w:val="404040"/>
              </w:rPr>
              <w:t>Kampanjat: –</w:t>
            </w:r>
          </w:p>
        </w:tc>
      </w:tr>
      <w:tr w:rsidR="008054A6" w14:paraId="2647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2B8B"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C3722C7"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DF75F"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8054A6" w14:paraId="1BB31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FB1C"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A7A3252"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7CE942C3"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418F6337" w14:textId="77777777" w:rsidR="008054A6" w:rsidRDefault="008054A6">
      <w:pPr>
        <w:pStyle w:val="ProductList-Body"/>
        <w:jc w:val="right"/>
      </w:pPr>
    </w:p>
    <w:p w14:paraId="34DDFA37" w14:textId="77777777" w:rsidR="008054A6" w:rsidRDefault="005B338A">
      <w:pPr>
        <w:pStyle w:val="ProductList-ClauseHeading"/>
        <w:outlineLvl w:val="4"/>
      </w:pPr>
      <w:r>
        <w:t>2.1 Projectin käyttöönotto-oikeudet</w:t>
      </w:r>
    </w:p>
    <w:p w14:paraId="42D4E387" w14:textId="77777777" w:rsidR="008054A6" w:rsidRDefault="005B338A">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7C2979D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60D8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36DF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0B6E606" w14:textId="77777777" w:rsidR="008054A6" w:rsidRDefault="008054A6">
      <w:pPr>
        <w:pStyle w:val="ProductList-Body"/>
      </w:pPr>
    </w:p>
    <w:p w14:paraId="03A31A2C" w14:textId="77777777" w:rsidR="008054A6" w:rsidRDefault="005B338A">
      <w:pPr>
        <w:pStyle w:val="ProductList-Offering2HeadingNoBorder"/>
        <w:outlineLvl w:val="2"/>
      </w:pPr>
      <w:bookmarkStart w:id="283" w:name="_Sec668"/>
      <w:r>
        <w:t>SharePoint Online</w:t>
      </w:r>
      <w:bookmarkEnd w:id="283"/>
      <w:r>
        <w:fldChar w:fldCharType="begin"/>
      </w:r>
      <w:r>
        <w:instrText xml:space="preserve"> TC "</w:instrText>
      </w:r>
      <w:bookmarkStart w:id="284" w:name="_Toc52181495"/>
      <w:r>
        <w:instrText>SharePoint Online</w:instrText>
      </w:r>
      <w:bookmarkEnd w:id="284"/>
      <w:r>
        <w:instrText>" \l 3</w:instrText>
      </w:r>
      <w:r>
        <w:fldChar w:fldCharType="end"/>
      </w:r>
    </w:p>
    <w:p w14:paraId="232FC0FC" w14:textId="77777777" w:rsidR="008054A6" w:rsidRDefault="005B338A">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8054A6" w14:paraId="46056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B4EF4"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EE0EB87"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86619"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8E91"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4770"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69C8"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2EC2F"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B8857"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A2D1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0FA76"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703358C6" w14:textId="77777777">
        <w:tc>
          <w:tcPr>
            <w:tcW w:w="4660" w:type="dxa"/>
            <w:tcBorders>
              <w:top w:val="single" w:sz="6" w:space="0" w:color="FFFFFF"/>
              <w:left w:val="none" w:sz="4" w:space="0" w:color="6E6E6E"/>
              <w:bottom w:val="dashed" w:sz="4" w:space="0" w:color="7F7F7F"/>
              <w:right w:val="none" w:sz="4" w:space="0" w:color="6E6E6E"/>
            </w:tcBorders>
          </w:tcPr>
          <w:p w14:paraId="594CE2B5" w14:textId="77777777" w:rsidR="008054A6" w:rsidRDefault="005B338A">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75A20C5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AC6F"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07E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D9C5"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44E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AF0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7A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6E3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04C9" w14:textId="77777777" w:rsidR="008054A6" w:rsidRDefault="008054A6">
            <w:pPr>
              <w:pStyle w:val="ProductList-TableBody"/>
              <w:jc w:val="center"/>
            </w:pPr>
          </w:p>
        </w:tc>
      </w:tr>
      <w:tr w:rsidR="008054A6" w14:paraId="6F671C88" w14:textId="77777777">
        <w:tc>
          <w:tcPr>
            <w:tcW w:w="4660" w:type="dxa"/>
            <w:tcBorders>
              <w:top w:val="dashed" w:sz="4" w:space="0" w:color="7F7F7F"/>
              <w:left w:val="none" w:sz="4" w:space="0" w:color="6E6E6E"/>
              <w:bottom w:val="dashed" w:sz="4" w:space="0" w:color="7F7F7F"/>
              <w:right w:val="none" w:sz="4" w:space="0" w:color="6E6E6E"/>
            </w:tcBorders>
          </w:tcPr>
          <w:p w14:paraId="7CE1A840" w14:textId="77777777" w:rsidR="008054A6" w:rsidRDefault="005B338A">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80097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055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EF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2B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A92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B0F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F1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672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234C" w14:textId="77777777" w:rsidR="008054A6" w:rsidRDefault="008054A6">
            <w:pPr>
              <w:pStyle w:val="ProductList-TableBody"/>
              <w:jc w:val="center"/>
            </w:pPr>
          </w:p>
        </w:tc>
      </w:tr>
      <w:tr w:rsidR="008054A6" w14:paraId="1D7CB033" w14:textId="77777777">
        <w:tc>
          <w:tcPr>
            <w:tcW w:w="4660" w:type="dxa"/>
            <w:tcBorders>
              <w:top w:val="dashed" w:sz="4" w:space="0" w:color="7F7F7F"/>
              <w:left w:val="none" w:sz="4" w:space="0" w:color="6E6E6E"/>
              <w:bottom w:val="none" w:sz="4" w:space="0" w:color="BFBFBF"/>
              <w:right w:val="none" w:sz="4" w:space="0" w:color="6E6E6E"/>
            </w:tcBorders>
          </w:tcPr>
          <w:p w14:paraId="61BE8C68" w14:textId="77777777" w:rsidR="008054A6" w:rsidRDefault="005B338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61D6D7C"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29F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464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895B"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474B"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DC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E09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C3B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3809" w14:textId="77777777" w:rsidR="008054A6" w:rsidRDefault="008054A6">
            <w:pPr>
              <w:pStyle w:val="ProductList-TableBody"/>
              <w:jc w:val="center"/>
            </w:pPr>
          </w:p>
        </w:tc>
      </w:tr>
    </w:tbl>
    <w:p w14:paraId="538062FA" w14:textId="77777777" w:rsidR="008054A6" w:rsidRDefault="005B338A">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8054A6" w14:paraId="53D93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1F179"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79BB4C"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1334B1"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677C2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BA0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0D20A"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B861" w14:textId="77777777" w:rsidR="008054A6" w:rsidRDefault="005B338A">
            <w:pPr>
              <w:pStyle w:val="ProductList-TableBody"/>
            </w:pPr>
            <w:r>
              <w:rPr>
                <w:color w:val="404040"/>
              </w:rPr>
              <w:t>Kampanjat: -</w:t>
            </w:r>
          </w:p>
        </w:tc>
      </w:tr>
      <w:tr w:rsidR="008054A6" w14:paraId="4CDF12EC" w14:textId="77777777">
        <w:tc>
          <w:tcPr>
            <w:tcW w:w="4040" w:type="dxa"/>
            <w:tcBorders>
              <w:top w:val="single" w:sz="4" w:space="0" w:color="000000"/>
              <w:left w:val="single" w:sz="4" w:space="0" w:color="000000"/>
              <w:bottom w:val="single" w:sz="4" w:space="0" w:color="000000"/>
              <w:right w:val="single" w:sz="4" w:space="0" w:color="000000"/>
            </w:tcBorders>
          </w:tcPr>
          <w:p w14:paraId="20DFA360"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E8B5D89"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02B70"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054A6" w14:paraId="378AD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BA28"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C2362E1"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4951D1E"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476332D" w14:textId="77777777" w:rsidR="008054A6" w:rsidRDefault="008054A6">
      <w:pPr>
        <w:pStyle w:val="ProductList-Body"/>
      </w:pPr>
    </w:p>
    <w:p w14:paraId="25963E5C"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14F58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31050"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B0BABE4" w14:textId="77777777" w:rsidR="008054A6" w:rsidRDefault="008054A6">
      <w:pPr>
        <w:pStyle w:val="ProductList-Body"/>
      </w:pPr>
    </w:p>
    <w:p w14:paraId="79CE0E62" w14:textId="77777777" w:rsidR="008054A6" w:rsidRDefault="005B338A">
      <w:pPr>
        <w:pStyle w:val="ProductList-Offering2HeadingNoBorder"/>
        <w:outlineLvl w:val="2"/>
      </w:pPr>
      <w:bookmarkStart w:id="287" w:name="_Sec877"/>
      <w:r>
        <w:t>Visio</w:t>
      </w:r>
      <w:bookmarkEnd w:id="287"/>
      <w:r>
        <w:fldChar w:fldCharType="begin"/>
      </w:r>
      <w:r>
        <w:instrText xml:space="preserve"> TC "</w:instrText>
      </w:r>
      <w:bookmarkStart w:id="288" w:name="_Toc52181496"/>
      <w:r>
        <w:instrText>Visio</w:instrText>
      </w:r>
      <w:bookmarkEnd w:id="288"/>
      <w:r>
        <w:instrText>" \l 3</w:instrText>
      </w:r>
      <w:r>
        <w:fldChar w:fldCharType="end"/>
      </w:r>
    </w:p>
    <w:p w14:paraId="710ACD85" w14:textId="77777777" w:rsidR="008054A6" w:rsidRDefault="005B338A">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8054A6" w14:paraId="69976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B5456"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45F4C2D"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A0129"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B5F2E"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F4705"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6673"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B4F99"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98A4F"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BB77D"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B187E"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7F9E9EE1" w14:textId="77777777">
        <w:tc>
          <w:tcPr>
            <w:tcW w:w="4660" w:type="dxa"/>
            <w:tcBorders>
              <w:top w:val="single" w:sz="6" w:space="0" w:color="FFFFFF"/>
              <w:left w:val="none" w:sz="4" w:space="0" w:color="6E6E6E"/>
              <w:bottom w:val="dashed" w:sz="4" w:space="0" w:color="969696"/>
              <w:right w:val="none" w:sz="4" w:space="0" w:color="6E6E6E"/>
            </w:tcBorders>
          </w:tcPr>
          <w:p w14:paraId="70E50F18" w14:textId="77777777" w:rsidR="008054A6" w:rsidRDefault="005B338A">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1E810328"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DDB0"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7FB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034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309B"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692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A60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741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B759" w14:textId="77777777" w:rsidR="008054A6" w:rsidRDefault="008054A6">
            <w:pPr>
              <w:pStyle w:val="ProductList-TableBody"/>
              <w:jc w:val="center"/>
            </w:pPr>
          </w:p>
        </w:tc>
      </w:tr>
      <w:tr w:rsidR="008054A6" w14:paraId="2AE2453A" w14:textId="77777777">
        <w:tc>
          <w:tcPr>
            <w:tcW w:w="4660" w:type="dxa"/>
            <w:tcBorders>
              <w:top w:val="dashed" w:sz="4" w:space="0" w:color="969696"/>
              <w:left w:val="none" w:sz="4" w:space="0" w:color="6E6E6E"/>
              <w:bottom w:val="dashed" w:sz="4" w:space="0" w:color="969696"/>
              <w:right w:val="none" w:sz="4" w:space="0" w:color="6E6E6E"/>
            </w:tcBorders>
          </w:tcPr>
          <w:p w14:paraId="03421DDF" w14:textId="77777777" w:rsidR="008054A6" w:rsidRDefault="005B338A">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A80988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51F3"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B3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F8C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1161"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B8B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1A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813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E3C9" w14:textId="77777777" w:rsidR="008054A6" w:rsidRDefault="008054A6">
            <w:pPr>
              <w:pStyle w:val="ProductList-TableBody"/>
              <w:jc w:val="center"/>
            </w:pPr>
          </w:p>
        </w:tc>
      </w:tr>
      <w:tr w:rsidR="008054A6" w14:paraId="609ACA92" w14:textId="77777777">
        <w:tc>
          <w:tcPr>
            <w:tcW w:w="4660" w:type="dxa"/>
            <w:tcBorders>
              <w:top w:val="dashed" w:sz="4" w:space="0" w:color="969696"/>
              <w:left w:val="none" w:sz="4" w:space="0" w:color="6E6E6E"/>
              <w:bottom w:val="dashed" w:sz="4" w:space="0" w:color="969696"/>
              <w:right w:val="none" w:sz="4" w:space="0" w:color="6E6E6E"/>
            </w:tcBorders>
          </w:tcPr>
          <w:p w14:paraId="4586862F" w14:textId="77777777" w:rsidR="008054A6" w:rsidRDefault="005B338A">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54D687D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7FD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70C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8C2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E32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3217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6A3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77F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BF83" w14:textId="77777777" w:rsidR="008054A6" w:rsidRDefault="008054A6">
            <w:pPr>
              <w:pStyle w:val="ProductList-TableBody"/>
              <w:jc w:val="center"/>
            </w:pPr>
          </w:p>
        </w:tc>
      </w:tr>
      <w:tr w:rsidR="008054A6" w14:paraId="6CA88318" w14:textId="77777777">
        <w:tc>
          <w:tcPr>
            <w:tcW w:w="4660" w:type="dxa"/>
            <w:tcBorders>
              <w:top w:val="dashed" w:sz="4" w:space="0" w:color="969696"/>
              <w:left w:val="none" w:sz="4" w:space="0" w:color="6E6E6E"/>
              <w:bottom w:val="single" w:sz="4" w:space="0" w:color="FFFFFF"/>
              <w:right w:val="none" w:sz="4" w:space="0" w:color="6E6E6E"/>
            </w:tcBorders>
          </w:tcPr>
          <w:p w14:paraId="2D5A35E8" w14:textId="77777777" w:rsidR="008054A6" w:rsidRDefault="005B338A">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78D2CA3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7E0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37C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468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A1F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AE0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6E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D94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8D7C" w14:textId="77777777" w:rsidR="008054A6" w:rsidRDefault="008054A6">
            <w:pPr>
              <w:pStyle w:val="ProductList-TableBody"/>
              <w:jc w:val="center"/>
            </w:pPr>
          </w:p>
        </w:tc>
      </w:tr>
    </w:tbl>
    <w:p w14:paraId="17BA20A3" w14:textId="77777777" w:rsidR="008054A6" w:rsidRDefault="005B338A">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8054A6" w14:paraId="373E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2DCDD"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5FE758"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3B0BBD"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10A6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28F1"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A99B0"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E39C" w14:textId="77777777" w:rsidR="008054A6" w:rsidRDefault="005B338A">
            <w:pPr>
              <w:pStyle w:val="ProductList-TableBody"/>
            </w:pPr>
            <w:r>
              <w:rPr>
                <w:color w:val="404040"/>
              </w:rPr>
              <w:t>Kampanjat: –</w:t>
            </w:r>
          </w:p>
        </w:tc>
      </w:tr>
      <w:tr w:rsidR="008054A6" w14:paraId="09C30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AF9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D53FBF"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FFB60F3" w14:textId="77777777" w:rsidR="008054A6" w:rsidRDefault="005B338A">
            <w:pPr>
              <w:pStyle w:val="ProductList-TableBody"/>
            </w:pPr>
            <w:r>
              <w:t>Oikeutettu vähennyksiin (SCE): Kaikki</w:t>
            </w:r>
          </w:p>
        </w:tc>
      </w:tr>
      <w:tr w:rsidR="008054A6" w14:paraId="4B616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D787"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1B91581"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47AF04D"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28B73A3" w14:textId="77777777" w:rsidR="008054A6" w:rsidRDefault="008054A6">
      <w:pPr>
        <w:pStyle w:val="ProductList-Body"/>
      </w:pPr>
    </w:p>
    <w:p w14:paraId="6AE03251" w14:textId="77777777" w:rsidR="008054A6" w:rsidRDefault="005B338A">
      <w:pPr>
        <w:pStyle w:val="ProductList-ClauseHeading"/>
        <w:outlineLvl w:val="4"/>
      </w:pPr>
      <w:r>
        <w:t>2.1 Vision käyttöönotto-oikeudet</w:t>
      </w:r>
    </w:p>
    <w:p w14:paraId="35F7423D" w14:textId="77777777" w:rsidR="008054A6" w:rsidRDefault="005B338A">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69B4FEE4" w14:textId="77777777" w:rsidR="008054A6" w:rsidRDefault="008054A6">
      <w:pPr>
        <w:pStyle w:val="ProductList-Body"/>
      </w:pPr>
    </w:p>
    <w:p w14:paraId="5FA35DC6" w14:textId="77777777" w:rsidR="008054A6" w:rsidRDefault="005B338A">
      <w:pPr>
        <w:pStyle w:val="ProductList-ClauseHeading"/>
        <w:outlineLvl w:val="4"/>
      </w:pPr>
      <w:r>
        <w:t>2.2 Visio View/Print Office-käyttäjille</w:t>
      </w:r>
    </w:p>
    <w:p w14:paraId="195152D1" w14:textId="77777777" w:rsidR="008054A6" w:rsidRDefault="005B338A">
      <w:pPr>
        <w:pStyle w:val="ProductList-Body"/>
      </w:pPr>
      <w:r>
        <w:t>Käyttäjät, joilla on Office 365- tai Microsoft 365 -käyttöoikeus, voivat käyttää Visiota rajoitetussa toimintotilassa tiedostojen katseluun ja tulostamiseen.</w:t>
      </w:r>
    </w:p>
    <w:p w14:paraId="5FE2E641"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4C59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82CA6"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B744E75" w14:textId="77777777" w:rsidR="008054A6" w:rsidRDefault="008054A6">
      <w:pPr>
        <w:pStyle w:val="ProductList-Body"/>
      </w:pPr>
    </w:p>
    <w:p w14:paraId="57F2AA55" w14:textId="77777777" w:rsidR="008054A6" w:rsidRDefault="005B338A">
      <w:pPr>
        <w:pStyle w:val="ProductList-Offering2HeadingNoBorder"/>
        <w:outlineLvl w:val="2"/>
      </w:pPr>
      <w:bookmarkStart w:id="291" w:name="_Sec1217"/>
      <w:r>
        <w:t>Workplace Analytics</w:t>
      </w:r>
      <w:bookmarkEnd w:id="291"/>
      <w:r>
        <w:fldChar w:fldCharType="begin"/>
      </w:r>
      <w:r>
        <w:instrText xml:space="preserve"> TC "</w:instrText>
      </w:r>
      <w:bookmarkStart w:id="292" w:name="_Toc52181497"/>
      <w:r>
        <w:instrText>Workplace Analytics</w:instrText>
      </w:r>
      <w:bookmarkEnd w:id="292"/>
      <w:r>
        <w:instrText>" \l 3</w:instrText>
      </w:r>
      <w:r>
        <w:fldChar w:fldCharType="end"/>
      </w:r>
    </w:p>
    <w:p w14:paraId="137D51D4" w14:textId="77777777" w:rsidR="008054A6" w:rsidRDefault="005B338A">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8054A6" w14:paraId="6F936C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B8E86A" w14:textId="77777777" w:rsidR="008054A6" w:rsidRDefault="005B338A">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5B8FF67"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AE48A"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E5EF8"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E2BF4"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92401"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17A5"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1A9D"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D4AB"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BA9F1"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380F3065" w14:textId="77777777">
        <w:tc>
          <w:tcPr>
            <w:tcW w:w="4520" w:type="dxa"/>
            <w:tcBorders>
              <w:top w:val="none" w:sz="4" w:space="0" w:color="BFBFBF"/>
              <w:left w:val="none" w:sz="4" w:space="0" w:color="000000"/>
              <w:bottom w:val="none" w:sz="4" w:space="0" w:color="7F7F7F"/>
              <w:right w:val="none" w:sz="4" w:space="0" w:color="000000"/>
            </w:tcBorders>
          </w:tcPr>
          <w:p w14:paraId="05AD9EA9" w14:textId="77777777" w:rsidR="008054A6" w:rsidRDefault="005B338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0AC7C27"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DE4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0CD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3D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5CD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74C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A8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3ED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03BE" w14:textId="77777777" w:rsidR="008054A6" w:rsidRDefault="008054A6">
            <w:pPr>
              <w:pStyle w:val="ProductList-TableBody"/>
              <w:jc w:val="center"/>
            </w:pPr>
          </w:p>
        </w:tc>
      </w:tr>
    </w:tbl>
    <w:p w14:paraId="39C05827" w14:textId="77777777" w:rsidR="008054A6" w:rsidRDefault="005B338A">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8054A6" w14:paraId="34CE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29DB9"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69759C"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D1AC61"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4899B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EFD0"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F433"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2942" w14:textId="77777777" w:rsidR="008054A6" w:rsidRDefault="005B338A">
            <w:pPr>
              <w:pStyle w:val="ProductList-TableBody"/>
            </w:pPr>
            <w:r>
              <w:rPr>
                <w:color w:val="404040"/>
              </w:rPr>
              <w:t>Kampanjat: –</w:t>
            </w:r>
          </w:p>
        </w:tc>
      </w:tr>
      <w:tr w:rsidR="008054A6" w14:paraId="2B1AD96C" w14:textId="77777777">
        <w:tc>
          <w:tcPr>
            <w:tcW w:w="4040" w:type="dxa"/>
            <w:tcBorders>
              <w:top w:val="single" w:sz="4" w:space="0" w:color="000000"/>
              <w:left w:val="single" w:sz="4" w:space="0" w:color="000000"/>
              <w:bottom w:val="single" w:sz="4" w:space="0" w:color="000000"/>
              <w:right w:val="single" w:sz="4" w:space="0" w:color="000000"/>
            </w:tcBorders>
          </w:tcPr>
          <w:p w14:paraId="4BE4FC9E"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ABC2A18"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FA79564"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054A6" w14:paraId="663C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D1A3"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35E260B"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46F1" w14:textId="77777777" w:rsidR="008054A6" w:rsidRDefault="008054A6">
            <w:pPr>
              <w:pStyle w:val="ProductList-TableBody"/>
            </w:pPr>
          </w:p>
        </w:tc>
      </w:tr>
    </w:tbl>
    <w:p w14:paraId="367A99F5"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469D8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11E21"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56F20BB" w14:textId="77777777" w:rsidR="008054A6" w:rsidRDefault="008054A6">
      <w:pPr>
        <w:pStyle w:val="ProductList-Body"/>
      </w:pPr>
    </w:p>
    <w:p w14:paraId="334773EF" w14:textId="77777777" w:rsidR="008054A6" w:rsidRDefault="005B338A">
      <w:pPr>
        <w:pStyle w:val="ProductList-OfferingGroupHeading"/>
        <w:outlineLvl w:val="1"/>
      </w:pPr>
      <w:bookmarkStart w:id="295" w:name="_Sec635"/>
      <w:r>
        <w:t>Muut Online-palvelut</w:t>
      </w:r>
      <w:bookmarkEnd w:id="295"/>
      <w:r>
        <w:fldChar w:fldCharType="begin"/>
      </w:r>
      <w:r>
        <w:instrText xml:space="preserve"> TC "</w:instrText>
      </w:r>
      <w:bookmarkStart w:id="296" w:name="_Toc52181498"/>
      <w:r>
        <w:instrText>Muut Online-palvelut</w:instrText>
      </w:r>
      <w:bookmarkEnd w:id="296"/>
      <w:r>
        <w:instrText>" \l 2</w:instrText>
      </w:r>
      <w:r>
        <w:fldChar w:fldCharType="end"/>
      </w:r>
    </w:p>
    <w:p w14:paraId="57377509" w14:textId="77777777" w:rsidR="008054A6" w:rsidRDefault="005B338A">
      <w:pPr>
        <w:pStyle w:val="ProductList-Offering2HeadingNoBorder"/>
        <w:outlineLvl w:val="2"/>
      </w:pPr>
      <w:bookmarkStart w:id="297" w:name="_Sec670"/>
      <w:r>
        <w:t>Bing Maps</w:t>
      </w:r>
      <w:bookmarkEnd w:id="297"/>
      <w:r>
        <w:fldChar w:fldCharType="begin"/>
      </w:r>
      <w:r>
        <w:instrText xml:space="preserve"> TC "</w:instrText>
      </w:r>
      <w:bookmarkStart w:id="298" w:name="_Toc52181499"/>
      <w:r>
        <w:instrText>Bing Maps</w:instrText>
      </w:r>
      <w:bookmarkEnd w:id="298"/>
      <w:r>
        <w:instrText>" \l 3</w:instrText>
      </w:r>
      <w:r>
        <w:fldChar w:fldCharType="end"/>
      </w:r>
    </w:p>
    <w:p w14:paraId="0591B29D" w14:textId="77777777" w:rsidR="008054A6" w:rsidRDefault="005B338A">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8054A6" w14:paraId="23E1C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DEA6E"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6975D0C"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95C1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ECA2D"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F08C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15C0A"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D4FB"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89DC"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48D5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E58CE"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52698462" w14:textId="77777777">
        <w:tc>
          <w:tcPr>
            <w:tcW w:w="4660" w:type="dxa"/>
            <w:tcBorders>
              <w:top w:val="single" w:sz="6" w:space="0" w:color="FFFFFF"/>
              <w:left w:val="none" w:sz="4" w:space="0" w:color="6E6E6E"/>
              <w:bottom w:val="dashed" w:sz="4" w:space="0" w:color="BFBFBF"/>
              <w:right w:val="none" w:sz="4" w:space="0" w:color="6E6E6E"/>
            </w:tcBorders>
          </w:tcPr>
          <w:p w14:paraId="27460BDD" w14:textId="77777777" w:rsidR="008054A6" w:rsidRDefault="005B338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41D867" w14:textId="77777777" w:rsidR="008054A6" w:rsidRDefault="005B338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CD5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9DD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9C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028A"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15F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6B0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608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2670" w14:textId="77777777" w:rsidR="008054A6" w:rsidRDefault="008054A6">
            <w:pPr>
              <w:pStyle w:val="ProductList-TableBody"/>
              <w:jc w:val="center"/>
            </w:pPr>
          </w:p>
        </w:tc>
      </w:tr>
      <w:tr w:rsidR="008054A6" w14:paraId="4E431916" w14:textId="77777777">
        <w:tc>
          <w:tcPr>
            <w:tcW w:w="4660" w:type="dxa"/>
            <w:tcBorders>
              <w:top w:val="dashed" w:sz="4" w:space="0" w:color="BFBFBF"/>
              <w:left w:val="none" w:sz="4" w:space="0" w:color="6E6E6E"/>
              <w:bottom w:val="dashed" w:sz="4" w:space="0" w:color="BFBFBF"/>
              <w:right w:val="none" w:sz="4" w:space="0" w:color="6E6E6E"/>
            </w:tcBorders>
          </w:tcPr>
          <w:p w14:paraId="35087A72" w14:textId="77777777" w:rsidR="008054A6" w:rsidRDefault="005B338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E2EE6"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EBF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6EB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883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9E5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121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51C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189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B9D6" w14:textId="77777777" w:rsidR="008054A6" w:rsidRDefault="008054A6">
            <w:pPr>
              <w:pStyle w:val="ProductList-TableBody"/>
              <w:jc w:val="center"/>
            </w:pPr>
          </w:p>
        </w:tc>
      </w:tr>
      <w:tr w:rsidR="008054A6" w14:paraId="3B0A16E1" w14:textId="77777777">
        <w:tc>
          <w:tcPr>
            <w:tcW w:w="4660" w:type="dxa"/>
            <w:tcBorders>
              <w:top w:val="dashed" w:sz="4" w:space="0" w:color="BFBFBF"/>
              <w:left w:val="none" w:sz="4" w:space="0" w:color="6E6E6E"/>
              <w:bottom w:val="dashed" w:sz="4" w:space="0" w:color="BFBFBF"/>
              <w:right w:val="none" w:sz="4" w:space="0" w:color="6E6E6E"/>
            </w:tcBorders>
          </w:tcPr>
          <w:p w14:paraId="7F2652BB" w14:textId="77777777" w:rsidR="008054A6" w:rsidRDefault="005B338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0C5CB" w14:textId="77777777" w:rsidR="008054A6" w:rsidRDefault="005B33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F24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9A6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B2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F17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6FE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509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D8F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BF69" w14:textId="77777777" w:rsidR="008054A6" w:rsidRDefault="008054A6">
            <w:pPr>
              <w:pStyle w:val="ProductList-TableBody"/>
              <w:jc w:val="center"/>
            </w:pPr>
          </w:p>
        </w:tc>
      </w:tr>
      <w:tr w:rsidR="008054A6" w14:paraId="07D20DA7" w14:textId="77777777">
        <w:tc>
          <w:tcPr>
            <w:tcW w:w="4660" w:type="dxa"/>
            <w:tcBorders>
              <w:top w:val="dashed" w:sz="4" w:space="0" w:color="BFBFBF"/>
              <w:left w:val="none" w:sz="4" w:space="0" w:color="6E6E6E"/>
              <w:bottom w:val="dashed" w:sz="4" w:space="0" w:color="BFBFBF"/>
              <w:right w:val="none" w:sz="4" w:space="0" w:color="6E6E6E"/>
            </w:tcBorders>
          </w:tcPr>
          <w:p w14:paraId="0D1C99C5" w14:textId="77777777" w:rsidR="008054A6" w:rsidRDefault="005B338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3E0DA" w14:textId="77777777" w:rsidR="008054A6" w:rsidRDefault="005B33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CD3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451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7CB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1C6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42A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C7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BF1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182B" w14:textId="77777777" w:rsidR="008054A6" w:rsidRDefault="008054A6">
            <w:pPr>
              <w:pStyle w:val="ProductList-TableBody"/>
              <w:jc w:val="center"/>
            </w:pPr>
          </w:p>
        </w:tc>
      </w:tr>
      <w:tr w:rsidR="008054A6" w14:paraId="7FB3597D" w14:textId="77777777">
        <w:tc>
          <w:tcPr>
            <w:tcW w:w="4660" w:type="dxa"/>
            <w:tcBorders>
              <w:top w:val="dashed" w:sz="4" w:space="0" w:color="BFBFBF"/>
              <w:left w:val="none" w:sz="4" w:space="0" w:color="6E6E6E"/>
              <w:bottom w:val="dashed" w:sz="4" w:space="0" w:color="BFBFBF"/>
              <w:right w:val="none" w:sz="4" w:space="0" w:color="6E6E6E"/>
            </w:tcBorders>
          </w:tcPr>
          <w:p w14:paraId="20628607" w14:textId="77777777" w:rsidR="008054A6" w:rsidRDefault="005B338A">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C8385" w14:textId="77777777" w:rsidR="008054A6" w:rsidRDefault="005B33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826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56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13C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009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CDF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1A6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ED0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74DF" w14:textId="77777777" w:rsidR="008054A6" w:rsidRDefault="008054A6">
            <w:pPr>
              <w:pStyle w:val="ProductList-TableBody"/>
              <w:jc w:val="center"/>
            </w:pPr>
          </w:p>
        </w:tc>
      </w:tr>
      <w:tr w:rsidR="008054A6" w14:paraId="20FF460F" w14:textId="77777777">
        <w:tc>
          <w:tcPr>
            <w:tcW w:w="4660" w:type="dxa"/>
            <w:tcBorders>
              <w:top w:val="dashed" w:sz="4" w:space="0" w:color="BFBFBF"/>
              <w:left w:val="none" w:sz="4" w:space="0" w:color="6E6E6E"/>
              <w:bottom w:val="dashed" w:sz="4" w:space="0" w:color="BFBFBF"/>
              <w:right w:val="none" w:sz="4" w:space="0" w:color="6E6E6E"/>
            </w:tcBorders>
          </w:tcPr>
          <w:p w14:paraId="1E7CFF62" w14:textId="77777777" w:rsidR="008054A6" w:rsidRDefault="005B338A">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E0687" w14:textId="77777777" w:rsidR="008054A6" w:rsidRDefault="005B33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3E2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91E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DB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3D1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410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711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91B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BD2E" w14:textId="77777777" w:rsidR="008054A6" w:rsidRDefault="008054A6">
            <w:pPr>
              <w:pStyle w:val="ProductList-TableBody"/>
              <w:jc w:val="center"/>
            </w:pPr>
          </w:p>
        </w:tc>
      </w:tr>
      <w:tr w:rsidR="008054A6" w14:paraId="7A7E8081" w14:textId="77777777">
        <w:tc>
          <w:tcPr>
            <w:tcW w:w="4660" w:type="dxa"/>
            <w:tcBorders>
              <w:top w:val="dashed" w:sz="4" w:space="0" w:color="BFBFBF"/>
              <w:left w:val="none" w:sz="4" w:space="0" w:color="6E6E6E"/>
              <w:bottom w:val="dashed" w:sz="4" w:space="0" w:color="BFBFBF"/>
              <w:right w:val="none" w:sz="4" w:space="0" w:color="6E6E6E"/>
            </w:tcBorders>
          </w:tcPr>
          <w:p w14:paraId="7C2F77B3" w14:textId="77777777" w:rsidR="008054A6" w:rsidRDefault="005B338A">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00E74"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5ED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459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5F2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D06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ED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22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145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8AC5" w14:textId="77777777" w:rsidR="008054A6" w:rsidRDefault="008054A6">
            <w:pPr>
              <w:pStyle w:val="ProductList-TableBody"/>
              <w:jc w:val="center"/>
            </w:pPr>
          </w:p>
        </w:tc>
      </w:tr>
      <w:tr w:rsidR="008054A6" w14:paraId="020148AF" w14:textId="77777777">
        <w:tc>
          <w:tcPr>
            <w:tcW w:w="4660" w:type="dxa"/>
            <w:tcBorders>
              <w:top w:val="dashed" w:sz="4" w:space="0" w:color="BFBFBF"/>
              <w:left w:val="none" w:sz="4" w:space="0" w:color="6E6E6E"/>
              <w:bottom w:val="dashed" w:sz="4" w:space="0" w:color="BFBFBF"/>
              <w:right w:val="none" w:sz="4" w:space="0" w:color="6E6E6E"/>
            </w:tcBorders>
          </w:tcPr>
          <w:p w14:paraId="6214C601" w14:textId="77777777" w:rsidR="008054A6" w:rsidRDefault="005B338A">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CF8FE"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FFF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87F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9FE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B82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B79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F1C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DFF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F8EB" w14:textId="77777777" w:rsidR="008054A6" w:rsidRDefault="008054A6">
            <w:pPr>
              <w:pStyle w:val="ProductList-TableBody"/>
              <w:jc w:val="center"/>
            </w:pPr>
          </w:p>
        </w:tc>
      </w:tr>
      <w:tr w:rsidR="008054A6" w14:paraId="39B89CA0" w14:textId="77777777">
        <w:tc>
          <w:tcPr>
            <w:tcW w:w="4660" w:type="dxa"/>
            <w:tcBorders>
              <w:top w:val="dashed" w:sz="4" w:space="0" w:color="BFBFBF"/>
              <w:left w:val="none" w:sz="4" w:space="0" w:color="6E6E6E"/>
              <w:bottom w:val="dashed" w:sz="4" w:space="0" w:color="BFBFBF"/>
              <w:right w:val="none" w:sz="4" w:space="0" w:color="6E6E6E"/>
            </w:tcBorders>
          </w:tcPr>
          <w:p w14:paraId="064E180D" w14:textId="77777777" w:rsidR="008054A6" w:rsidRDefault="005B338A">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D6038"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4FB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716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3B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829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DA6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C14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E5A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6911" w14:textId="77777777" w:rsidR="008054A6" w:rsidRDefault="008054A6">
            <w:pPr>
              <w:pStyle w:val="ProductList-TableBody"/>
              <w:jc w:val="center"/>
            </w:pPr>
          </w:p>
        </w:tc>
      </w:tr>
      <w:tr w:rsidR="008054A6" w14:paraId="4718C990" w14:textId="77777777">
        <w:tc>
          <w:tcPr>
            <w:tcW w:w="4660" w:type="dxa"/>
            <w:tcBorders>
              <w:top w:val="dashed" w:sz="4" w:space="0" w:color="BFBFBF"/>
              <w:left w:val="none" w:sz="4" w:space="0" w:color="6E6E6E"/>
              <w:bottom w:val="dashed" w:sz="4" w:space="0" w:color="BFBFBF"/>
              <w:right w:val="none" w:sz="4" w:space="0" w:color="6E6E6E"/>
            </w:tcBorders>
          </w:tcPr>
          <w:p w14:paraId="7A5D6BBB" w14:textId="77777777" w:rsidR="008054A6" w:rsidRDefault="005B338A">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ADB51"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B25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1CC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E2A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89B3"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47C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AC0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63A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D2FB" w14:textId="77777777" w:rsidR="008054A6" w:rsidRDefault="008054A6">
            <w:pPr>
              <w:pStyle w:val="ProductList-TableBody"/>
              <w:jc w:val="center"/>
            </w:pPr>
          </w:p>
        </w:tc>
      </w:tr>
      <w:tr w:rsidR="008054A6" w14:paraId="05288177" w14:textId="77777777">
        <w:tc>
          <w:tcPr>
            <w:tcW w:w="4660" w:type="dxa"/>
            <w:tcBorders>
              <w:top w:val="dashed" w:sz="4" w:space="0" w:color="BFBFBF"/>
              <w:left w:val="none" w:sz="4" w:space="0" w:color="6E6E6E"/>
              <w:bottom w:val="dashed" w:sz="4" w:space="0" w:color="BFBFBF"/>
              <w:right w:val="none" w:sz="4" w:space="0" w:color="6E6E6E"/>
            </w:tcBorders>
          </w:tcPr>
          <w:p w14:paraId="1CF9861C" w14:textId="77777777" w:rsidR="008054A6" w:rsidRDefault="005B338A">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AB01F" w14:textId="77777777" w:rsidR="008054A6" w:rsidRDefault="005B33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67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36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DAE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5371"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DE2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8E2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32C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CAFF" w14:textId="77777777" w:rsidR="008054A6" w:rsidRDefault="008054A6">
            <w:pPr>
              <w:pStyle w:val="ProductList-TableBody"/>
              <w:jc w:val="center"/>
            </w:pPr>
          </w:p>
        </w:tc>
      </w:tr>
      <w:tr w:rsidR="008054A6" w14:paraId="11F53A3D" w14:textId="77777777">
        <w:tc>
          <w:tcPr>
            <w:tcW w:w="4660" w:type="dxa"/>
            <w:tcBorders>
              <w:top w:val="dashed" w:sz="4" w:space="0" w:color="BFBFBF"/>
              <w:left w:val="none" w:sz="4" w:space="0" w:color="6E6E6E"/>
              <w:bottom w:val="dashed" w:sz="4" w:space="0" w:color="BFBFBF"/>
              <w:right w:val="none" w:sz="4" w:space="0" w:color="6E6E6E"/>
            </w:tcBorders>
          </w:tcPr>
          <w:p w14:paraId="7DFB6A20" w14:textId="77777777" w:rsidR="008054A6" w:rsidRDefault="005B338A">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33ACC" w14:textId="77777777" w:rsidR="008054A6" w:rsidRDefault="005B33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709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FBF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37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C540"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276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7D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297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4306" w14:textId="77777777" w:rsidR="008054A6" w:rsidRDefault="008054A6">
            <w:pPr>
              <w:pStyle w:val="ProductList-TableBody"/>
              <w:jc w:val="center"/>
            </w:pPr>
          </w:p>
        </w:tc>
      </w:tr>
      <w:tr w:rsidR="008054A6" w14:paraId="65089D1A" w14:textId="77777777">
        <w:tc>
          <w:tcPr>
            <w:tcW w:w="4660" w:type="dxa"/>
            <w:tcBorders>
              <w:top w:val="dashed" w:sz="4" w:space="0" w:color="BFBFBF"/>
              <w:left w:val="none" w:sz="4" w:space="0" w:color="6E6E6E"/>
              <w:bottom w:val="dashed" w:sz="4" w:space="0" w:color="BFBFBF"/>
              <w:right w:val="none" w:sz="4" w:space="0" w:color="6E6E6E"/>
            </w:tcBorders>
          </w:tcPr>
          <w:p w14:paraId="07C7EFC9" w14:textId="77777777" w:rsidR="008054A6" w:rsidRDefault="005B338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69949"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FE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D46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9E0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634F"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B5B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72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279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879E" w14:textId="77777777" w:rsidR="008054A6" w:rsidRDefault="008054A6">
            <w:pPr>
              <w:pStyle w:val="ProductList-TableBody"/>
              <w:jc w:val="center"/>
            </w:pPr>
          </w:p>
        </w:tc>
      </w:tr>
      <w:tr w:rsidR="008054A6" w14:paraId="11BE3F28" w14:textId="77777777">
        <w:tc>
          <w:tcPr>
            <w:tcW w:w="4660" w:type="dxa"/>
            <w:tcBorders>
              <w:top w:val="dashed" w:sz="4" w:space="0" w:color="BFBFBF"/>
              <w:left w:val="none" w:sz="4" w:space="0" w:color="6E6E6E"/>
              <w:bottom w:val="dashed" w:sz="4" w:space="0" w:color="BFBFBF"/>
              <w:right w:val="none" w:sz="4" w:space="0" w:color="6E6E6E"/>
            </w:tcBorders>
          </w:tcPr>
          <w:p w14:paraId="167FCD15" w14:textId="77777777" w:rsidR="008054A6" w:rsidRDefault="005B338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B61E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2C3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3A0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08E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B6A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D12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C7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159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6E1E" w14:textId="77777777" w:rsidR="008054A6" w:rsidRDefault="008054A6">
            <w:pPr>
              <w:pStyle w:val="ProductList-TableBody"/>
              <w:jc w:val="center"/>
            </w:pPr>
          </w:p>
        </w:tc>
      </w:tr>
      <w:tr w:rsidR="008054A6" w14:paraId="5F6119D4" w14:textId="77777777">
        <w:tc>
          <w:tcPr>
            <w:tcW w:w="4660" w:type="dxa"/>
            <w:tcBorders>
              <w:top w:val="dashed" w:sz="4" w:space="0" w:color="BFBFBF"/>
              <w:left w:val="none" w:sz="4" w:space="0" w:color="6E6E6E"/>
              <w:bottom w:val="dashed" w:sz="4" w:space="0" w:color="BFBFBF"/>
              <w:right w:val="none" w:sz="4" w:space="0" w:color="6E6E6E"/>
            </w:tcBorders>
          </w:tcPr>
          <w:p w14:paraId="4A89953B" w14:textId="77777777" w:rsidR="008054A6" w:rsidRDefault="005B338A">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EDF0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431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A54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498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0873"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DFC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5B8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B37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EEFD" w14:textId="77777777" w:rsidR="008054A6" w:rsidRDefault="008054A6">
            <w:pPr>
              <w:pStyle w:val="ProductList-TableBody"/>
              <w:jc w:val="center"/>
            </w:pPr>
          </w:p>
        </w:tc>
      </w:tr>
      <w:tr w:rsidR="008054A6" w14:paraId="0B019AF3" w14:textId="77777777">
        <w:tc>
          <w:tcPr>
            <w:tcW w:w="4660" w:type="dxa"/>
            <w:tcBorders>
              <w:top w:val="dashed" w:sz="4" w:space="0" w:color="BFBFBF"/>
              <w:left w:val="none" w:sz="4" w:space="0" w:color="6E6E6E"/>
              <w:bottom w:val="dashed" w:sz="4" w:space="0" w:color="BFBFBF"/>
              <w:right w:val="none" w:sz="4" w:space="0" w:color="6E6E6E"/>
            </w:tcBorders>
          </w:tcPr>
          <w:p w14:paraId="2B28C384" w14:textId="77777777" w:rsidR="008054A6" w:rsidRDefault="005B338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16F3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E5F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514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159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EA33"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68E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B04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44E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1DF9" w14:textId="77777777" w:rsidR="008054A6" w:rsidRDefault="008054A6">
            <w:pPr>
              <w:pStyle w:val="ProductList-TableBody"/>
              <w:jc w:val="center"/>
            </w:pPr>
          </w:p>
        </w:tc>
      </w:tr>
      <w:tr w:rsidR="008054A6" w14:paraId="747791F6" w14:textId="77777777">
        <w:tc>
          <w:tcPr>
            <w:tcW w:w="4660" w:type="dxa"/>
            <w:tcBorders>
              <w:top w:val="dashed" w:sz="4" w:space="0" w:color="BFBFBF"/>
              <w:left w:val="none" w:sz="4" w:space="0" w:color="6E6E6E"/>
              <w:bottom w:val="dashed" w:sz="4" w:space="0" w:color="BFBFBF"/>
              <w:right w:val="none" w:sz="4" w:space="0" w:color="6E6E6E"/>
            </w:tcBorders>
          </w:tcPr>
          <w:p w14:paraId="57A20650" w14:textId="77777777" w:rsidR="008054A6" w:rsidRDefault="005B338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9011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4A3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D8E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B1A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C25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1ED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C24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AD2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BA50" w14:textId="77777777" w:rsidR="008054A6" w:rsidRDefault="008054A6">
            <w:pPr>
              <w:pStyle w:val="ProductList-TableBody"/>
              <w:jc w:val="center"/>
            </w:pPr>
          </w:p>
        </w:tc>
      </w:tr>
    </w:tbl>
    <w:p w14:paraId="2A2770CC" w14:textId="77777777" w:rsidR="008054A6" w:rsidRDefault="005B338A">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8054A6" w14:paraId="59C81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F0146"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80B8FE"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5A498" w14:textId="77777777" w:rsidR="008054A6" w:rsidRDefault="005B338A">
            <w:pPr>
              <w:pStyle w:val="ProductList-TableBody"/>
            </w:pPr>
            <w:r>
              <w:rPr>
                <w:color w:val="404040"/>
              </w:rPr>
              <w:t>Oikeutettu laajennettuun kauteen: –</w:t>
            </w:r>
          </w:p>
        </w:tc>
      </w:tr>
      <w:tr w:rsidR="008054A6" w14:paraId="36D6B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65B8"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3E47"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FC24" w14:textId="77777777" w:rsidR="008054A6" w:rsidRDefault="005B338A">
            <w:pPr>
              <w:pStyle w:val="ProductList-TableBody"/>
            </w:pPr>
            <w:r>
              <w:rPr>
                <w:color w:val="404040"/>
              </w:rPr>
              <w:t>Kampanjat: –</w:t>
            </w:r>
          </w:p>
        </w:tc>
      </w:tr>
      <w:tr w:rsidR="008054A6" w14:paraId="2CF2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A400"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897D" w14:textId="77777777" w:rsidR="008054A6" w:rsidRDefault="005B338A">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530D" w14:textId="77777777" w:rsidR="008054A6" w:rsidRDefault="005B338A">
            <w:pPr>
              <w:pStyle w:val="ProductList-TableBody"/>
            </w:pPr>
            <w:r>
              <w:rPr>
                <w:color w:val="404040"/>
              </w:rPr>
              <w:t>Oikeutettu vähennyksiin (SCE): –</w:t>
            </w:r>
          </w:p>
        </w:tc>
      </w:tr>
      <w:tr w:rsidR="008054A6" w14:paraId="4F99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F3C5"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AB20"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CD4F" w14:textId="77777777" w:rsidR="008054A6" w:rsidRDefault="008054A6">
            <w:pPr>
              <w:pStyle w:val="ProductList-TableBody"/>
            </w:pPr>
          </w:p>
        </w:tc>
      </w:tr>
    </w:tbl>
    <w:p w14:paraId="3D635847" w14:textId="77777777" w:rsidR="008054A6" w:rsidRDefault="008054A6">
      <w:pPr>
        <w:pStyle w:val="ProductList-Body"/>
      </w:pPr>
    </w:p>
    <w:p w14:paraId="273E7A21" w14:textId="77777777" w:rsidR="008054A6" w:rsidRDefault="005B338A">
      <w:pPr>
        <w:pStyle w:val="ProductList-ClauseHeading"/>
        <w:outlineLvl w:val="4"/>
      </w:pPr>
      <w:r>
        <w:t>2.1 Laskutettavat tapahtumat</w:t>
      </w:r>
    </w:p>
    <w:p w14:paraId="22E011C4" w14:textId="77777777" w:rsidR="008054A6" w:rsidRDefault="005B338A">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09165483" w14:textId="77777777" w:rsidR="008054A6" w:rsidRDefault="008054A6">
      <w:pPr>
        <w:pStyle w:val="ProductList-Body"/>
      </w:pPr>
    </w:p>
    <w:p w14:paraId="38B4E3EE" w14:textId="77777777" w:rsidR="008054A6" w:rsidRDefault="005B338A">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0E990019" w14:textId="77777777" w:rsidR="008054A6" w:rsidRDefault="008054A6">
      <w:pPr>
        <w:pStyle w:val="ProductList-Body"/>
      </w:pPr>
    </w:p>
    <w:p w14:paraId="1EA5825F" w14:textId="77777777" w:rsidR="008054A6" w:rsidRDefault="005B338A">
      <w:pPr>
        <w:pStyle w:val="ProductList-ClauseHeading"/>
        <w:outlineLvl w:val="4"/>
      </w:pPr>
      <w:r>
        <w:t>2.2 Mobile Asset Management Per Assetin edellytykset</w:t>
      </w:r>
    </w:p>
    <w:p w14:paraId="4E872E55" w14:textId="77777777" w:rsidR="008054A6" w:rsidRDefault="005B338A">
      <w:pPr>
        <w:pStyle w:val="ProductList-Body"/>
      </w:pPr>
      <w:r>
        <w:t xml:space="preserve">Seuraavat tarjoukset edellyttävät Mobile Asset Management Per Assetin kuukausitilauskäyttöoikeutta: </w:t>
      </w:r>
    </w:p>
    <w:p w14:paraId="33095915" w14:textId="77777777" w:rsidR="008054A6" w:rsidRDefault="005B338A" w:rsidP="005B338A">
      <w:pPr>
        <w:pStyle w:val="ProductList-Bullet"/>
        <w:numPr>
          <w:ilvl w:val="0"/>
          <w:numId w:val="53"/>
        </w:numPr>
      </w:pPr>
      <w:r>
        <w:t xml:space="preserve">Distance Matrix Per Asset Automatic </w:t>
      </w:r>
    </w:p>
    <w:p w14:paraId="08AB4B2E" w14:textId="77777777" w:rsidR="008054A6" w:rsidRDefault="005B338A" w:rsidP="005B338A">
      <w:pPr>
        <w:pStyle w:val="ProductList-Bullet"/>
        <w:numPr>
          <w:ilvl w:val="0"/>
          <w:numId w:val="53"/>
        </w:numPr>
      </w:pPr>
      <w:r>
        <w:t xml:space="preserve">Distance Matrix Per Asset Manual </w:t>
      </w:r>
    </w:p>
    <w:p w14:paraId="2E6FE14E" w14:textId="77777777" w:rsidR="008054A6" w:rsidRDefault="005B338A" w:rsidP="005B338A">
      <w:pPr>
        <w:pStyle w:val="ProductList-Bullet"/>
        <w:numPr>
          <w:ilvl w:val="0"/>
          <w:numId w:val="53"/>
        </w:numPr>
      </w:pPr>
      <w:r>
        <w:t xml:space="preserve">Truck Routing Per Asset </w:t>
      </w:r>
    </w:p>
    <w:p w14:paraId="15232CA7" w14:textId="77777777" w:rsidR="008054A6" w:rsidRDefault="005B338A" w:rsidP="005B338A">
      <w:pPr>
        <w:pStyle w:val="ProductList-Bullet"/>
        <w:numPr>
          <w:ilvl w:val="0"/>
          <w:numId w:val="53"/>
        </w:numPr>
      </w:pPr>
      <w:r>
        <w:t>Drive Analytics Per Asset</w:t>
      </w:r>
    </w:p>
    <w:p w14:paraId="0174C8CE"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608D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83AE8"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D7AC05A" w14:textId="77777777" w:rsidR="008054A6" w:rsidRDefault="008054A6">
      <w:pPr>
        <w:pStyle w:val="ProductList-Body"/>
      </w:pPr>
    </w:p>
    <w:p w14:paraId="09320CDF" w14:textId="77777777" w:rsidR="008054A6" w:rsidRDefault="005B338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1500"/>
      <w:r>
        <w:instrText>Microsoft Power Platform</w:instrText>
      </w:r>
      <w:bookmarkEnd w:id="302"/>
      <w:r>
        <w:instrText>" \l 3</w:instrText>
      </w:r>
      <w:r>
        <w:fldChar w:fldCharType="end"/>
      </w:r>
    </w:p>
    <w:p w14:paraId="6024881F" w14:textId="77777777" w:rsidR="008054A6" w:rsidRDefault="005B338A">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8054A6" w14:paraId="340BE0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87078B"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394A1E" w14:textId="77777777" w:rsidR="008054A6" w:rsidRDefault="005B338A">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5FDD4D05"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096DA"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8017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CE4A8"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CE43D"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CBE86"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BD4D"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BE34E"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0B392107" w14:textId="77777777">
        <w:tc>
          <w:tcPr>
            <w:tcW w:w="4660" w:type="dxa"/>
            <w:tcBorders>
              <w:top w:val="single" w:sz="6" w:space="0" w:color="FFFFFF"/>
              <w:left w:val="none" w:sz="4" w:space="0" w:color="6E6E6E"/>
              <w:bottom w:val="dashed" w:sz="4" w:space="0" w:color="BFBFBF"/>
              <w:right w:val="none" w:sz="4" w:space="0" w:color="6E6E6E"/>
            </w:tcBorders>
          </w:tcPr>
          <w:p w14:paraId="46BF1043" w14:textId="77777777" w:rsidR="008054A6" w:rsidRDefault="005B338A">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DFA7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E04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6E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612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291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D35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84F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328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385D" w14:textId="77777777" w:rsidR="008054A6" w:rsidRDefault="008054A6">
            <w:pPr>
              <w:pStyle w:val="ProductList-TableBody"/>
              <w:jc w:val="center"/>
            </w:pPr>
          </w:p>
        </w:tc>
      </w:tr>
      <w:tr w:rsidR="008054A6" w14:paraId="0B18BC2E" w14:textId="77777777">
        <w:tc>
          <w:tcPr>
            <w:tcW w:w="4660" w:type="dxa"/>
            <w:tcBorders>
              <w:top w:val="dashed" w:sz="4" w:space="0" w:color="BFBFBF"/>
              <w:left w:val="none" w:sz="4" w:space="0" w:color="6E6E6E"/>
              <w:bottom w:val="dashed" w:sz="4" w:space="0" w:color="B2B2B2"/>
              <w:right w:val="none" w:sz="4" w:space="0" w:color="6E6E6E"/>
            </w:tcBorders>
          </w:tcPr>
          <w:p w14:paraId="29B4C9D5" w14:textId="77777777" w:rsidR="008054A6" w:rsidRDefault="005B338A">
            <w:pPr>
              <w:pStyle w:val="ProductList-TableBody"/>
            </w:pPr>
            <w:r>
              <w:t>Power Automate Flow-palvelupakettia kohti</w:t>
            </w:r>
            <w:r>
              <w:fldChar w:fldCharType="begin"/>
            </w:r>
            <w:r>
              <w:instrText xml:space="preserve"> XE "Power Automate Flow-palvelupakettia kohti"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AFC4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621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67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7EE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4FA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E83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9B8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C5E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7DB0" w14:textId="77777777" w:rsidR="008054A6" w:rsidRDefault="008054A6">
            <w:pPr>
              <w:pStyle w:val="ProductList-TableBody"/>
              <w:jc w:val="center"/>
            </w:pPr>
          </w:p>
        </w:tc>
      </w:tr>
      <w:tr w:rsidR="008054A6" w14:paraId="55B81DAA" w14:textId="77777777">
        <w:tc>
          <w:tcPr>
            <w:tcW w:w="4660" w:type="dxa"/>
            <w:tcBorders>
              <w:top w:val="dashed" w:sz="4" w:space="0" w:color="B2B2B2"/>
              <w:left w:val="none" w:sz="4" w:space="0" w:color="6E6E6E"/>
              <w:bottom w:val="dashed" w:sz="4" w:space="0" w:color="B2B2B2"/>
              <w:right w:val="none" w:sz="4" w:space="0" w:color="6E6E6E"/>
            </w:tcBorders>
          </w:tcPr>
          <w:p w14:paraId="4EF7F21F" w14:textId="77777777" w:rsidR="008054A6" w:rsidRDefault="005B338A">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19107F0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163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764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648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20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ED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590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BD0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D08B" w14:textId="77777777" w:rsidR="008054A6" w:rsidRDefault="008054A6">
            <w:pPr>
              <w:pStyle w:val="ProductList-TableBody"/>
              <w:jc w:val="center"/>
            </w:pPr>
          </w:p>
        </w:tc>
      </w:tr>
      <w:tr w:rsidR="008054A6" w14:paraId="15B4B6A3" w14:textId="77777777">
        <w:tc>
          <w:tcPr>
            <w:tcW w:w="4660" w:type="dxa"/>
            <w:tcBorders>
              <w:top w:val="dashed" w:sz="4" w:space="0" w:color="B2B2B2"/>
              <w:left w:val="none" w:sz="4" w:space="0" w:color="6E6E6E"/>
              <w:bottom w:val="dashed" w:sz="4" w:space="0" w:color="B2B2B2"/>
              <w:right w:val="none" w:sz="4" w:space="0" w:color="6E6E6E"/>
            </w:tcBorders>
          </w:tcPr>
          <w:p w14:paraId="1356F34E" w14:textId="77777777" w:rsidR="008054A6" w:rsidRDefault="005B338A">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09C0A41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0AE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000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DF6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BB7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D11C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DC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9FA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E660" w14:textId="77777777" w:rsidR="008054A6" w:rsidRDefault="008054A6">
            <w:pPr>
              <w:pStyle w:val="ProductList-TableBody"/>
              <w:jc w:val="center"/>
            </w:pPr>
          </w:p>
        </w:tc>
      </w:tr>
      <w:tr w:rsidR="008054A6" w14:paraId="24CFE750" w14:textId="77777777">
        <w:tc>
          <w:tcPr>
            <w:tcW w:w="4660" w:type="dxa"/>
            <w:tcBorders>
              <w:top w:val="dashed" w:sz="4" w:space="0" w:color="B2B2B2"/>
              <w:left w:val="none" w:sz="4" w:space="0" w:color="6E6E6E"/>
              <w:bottom w:val="dashed" w:sz="4" w:space="0" w:color="B2B2B2"/>
              <w:right w:val="none" w:sz="4" w:space="0" w:color="6E6E6E"/>
            </w:tcBorders>
          </w:tcPr>
          <w:p w14:paraId="50CF42D0" w14:textId="77777777" w:rsidR="008054A6" w:rsidRDefault="005B338A">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3A42F6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32D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F83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F9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5AB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4B8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53E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D6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5A52" w14:textId="77777777" w:rsidR="008054A6" w:rsidRDefault="008054A6">
            <w:pPr>
              <w:pStyle w:val="ProductList-TableBody"/>
              <w:jc w:val="center"/>
            </w:pPr>
          </w:p>
        </w:tc>
      </w:tr>
      <w:tr w:rsidR="008054A6" w14:paraId="41B1751C" w14:textId="77777777">
        <w:tc>
          <w:tcPr>
            <w:tcW w:w="4660" w:type="dxa"/>
            <w:tcBorders>
              <w:top w:val="dashed" w:sz="4" w:space="0" w:color="B2B2B2"/>
              <w:left w:val="none" w:sz="4" w:space="0" w:color="6E6E6E"/>
              <w:bottom w:val="dashed" w:sz="4" w:space="0" w:color="B2B2B2"/>
              <w:right w:val="none" w:sz="4" w:space="0" w:color="6E6E6E"/>
            </w:tcBorders>
          </w:tcPr>
          <w:p w14:paraId="56E9B4B7" w14:textId="77777777" w:rsidR="008054A6" w:rsidRDefault="005B338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6A35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897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596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7C58"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1C5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8CC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3B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761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3746"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8054A6" w14:paraId="641434F2" w14:textId="77777777">
        <w:tc>
          <w:tcPr>
            <w:tcW w:w="4660" w:type="dxa"/>
            <w:tcBorders>
              <w:top w:val="dashed" w:sz="4" w:space="0" w:color="B2B2B2"/>
              <w:left w:val="none" w:sz="4" w:space="0" w:color="6E6E6E"/>
              <w:bottom w:val="dashed" w:sz="4" w:space="0" w:color="B2B2B2"/>
              <w:right w:val="none" w:sz="4" w:space="0" w:color="6E6E6E"/>
            </w:tcBorders>
          </w:tcPr>
          <w:p w14:paraId="4FE6969A" w14:textId="77777777" w:rsidR="008054A6" w:rsidRDefault="005B338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C6D3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6D3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96E9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5261"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28C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514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21E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C16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7DC1"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8054A6" w14:paraId="711156CD" w14:textId="77777777">
        <w:tc>
          <w:tcPr>
            <w:tcW w:w="4660" w:type="dxa"/>
            <w:tcBorders>
              <w:top w:val="dashed" w:sz="4" w:space="0" w:color="B2B2B2"/>
              <w:left w:val="none" w:sz="4" w:space="0" w:color="6E6E6E"/>
              <w:bottom w:val="dashed" w:sz="4" w:space="0" w:color="B2B2B2"/>
              <w:right w:val="none" w:sz="4" w:space="0" w:color="6E6E6E"/>
            </w:tcBorders>
          </w:tcPr>
          <w:p w14:paraId="76400E0A" w14:textId="77777777" w:rsidR="008054A6" w:rsidRDefault="005B338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7859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40A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2D5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3090"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CDB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CC2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2E8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4DD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899E"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8054A6" w14:paraId="085EF067" w14:textId="77777777">
        <w:tc>
          <w:tcPr>
            <w:tcW w:w="4660" w:type="dxa"/>
            <w:tcBorders>
              <w:top w:val="dashed" w:sz="4" w:space="0" w:color="B2B2B2"/>
              <w:left w:val="none" w:sz="4" w:space="0" w:color="6E6E6E"/>
              <w:bottom w:val="dashed" w:sz="4" w:space="0" w:color="B2B2B2"/>
              <w:right w:val="none" w:sz="4" w:space="0" w:color="6E6E6E"/>
            </w:tcBorders>
          </w:tcPr>
          <w:p w14:paraId="413BDF99" w14:textId="77777777" w:rsidR="008054A6" w:rsidRDefault="005B338A">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DC46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6D4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206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7F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B75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C28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604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7C7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728A" w14:textId="77777777" w:rsidR="008054A6" w:rsidRDefault="008054A6">
            <w:pPr>
              <w:pStyle w:val="ProductList-TableBody"/>
              <w:jc w:val="center"/>
            </w:pPr>
          </w:p>
        </w:tc>
      </w:tr>
      <w:tr w:rsidR="008054A6" w14:paraId="28FECBAE" w14:textId="77777777">
        <w:tc>
          <w:tcPr>
            <w:tcW w:w="4660" w:type="dxa"/>
            <w:tcBorders>
              <w:top w:val="dashed" w:sz="4" w:space="0" w:color="B2B2B2"/>
              <w:left w:val="none" w:sz="4" w:space="0" w:color="6E6E6E"/>
              <w:bottom w:val="dashed" w:sz="4" w:space="0" w:color="B2B2B2"/>
              <w:right w:val="none" w:sz="4" w:space="0" w:color="6E6E6E"/>
            </w:tcBorders>
          </w:tcPr>
          <w:p w14:paraId="3D3951D8" w14:textId="77777777" w:rsidR="008054A6" w:rsidRDefault="005B338A">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5AEA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E93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5F3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577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365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AE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304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8D4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97D6" w14:textId="77777777" w:rsidR="008054A6" w:rsidRDefault="008054A6">
            <w:pPr>
              <w:pStyle w:val="ProductList-TableBody"/>
              <w:jc w:val="center"/>
            </w:pPr>
          </w:p>
        </w:tc>
      </w:tr>
      <w:tr w:rsidR="008054A6" w14:paraId="7910106C" w14:textId="77777777">
        <w:tc>
          <w:tcPr>
            <w:tcW w:w="4660" w:type="dxa"/>
            <w:tcBorders>
              <w:top w:val="dashed" w:sz="4" w:space="0" w:color="B2B2B2"/>
              <w:left w:val="none" w:sz="4" w:space="0" w:color="6E6E6E"/>
              <w:bottom w:val="dashed" w:sz="4" w:space="0" w:color="B2B2B2"/>
              <w:right w:val="none" w:sz="4" w:space="0" w:color="6E6E6E"/>
            </w:tcBorders>
          </w:tcPr>
          <w:p w14:paraId="51D88B01" w14:textId="77777777" w:rsidR="008054A6" w:rsidRDefault="005B338A">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9996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D24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966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FE95"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877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213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1E0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1E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900C" w14:textId="77777777" w:rsidR="008054A6" w:rsidRDefault="008054A6">
            <w:pPr>
              <w:pStyle w:val="ProductList-TableBody"/>
              <w:jc w:val="center"/>
            </w:pPr>
          </w:p>
        </w:tc>
      </w:tr>
      <w:tr w:rsidR="008054A6" w14:paraId="3597F4BE" w14:textId="77777777">
        <w:tc>
          <w:tcPr>
            <w:tcW w:w="4660" w:type="dxa"/>
            <w:tcBorders>
              <w:top w:val="dashed" w:sz="4" w:space="0" w:color="B2B2B2"/>
              <w:left w:val="none" w:sz="4" w:space="0" w:color="6E6E6E"/>
              <w:bottom w:val="dashed" w:sz="4" w:space="0" w:color="B2B2B2"/>
              <w:right w:val="none" w:sz="4" w:space="0" w:color="6E6E6E"/>
            </w:tcBorders>
          </w:tcPr>
          <w:p w14:paraId="7852E6EF" w14:textId="77777777" w:rsidR="008054A6" w:rsidRDefault="005B338A">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247A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89A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265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3983"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493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32D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B30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D0D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91B7" w14:textId="77777777" w:rsidR="008054A6" w:rsidRDefault="008054A6">
            <w:pPr>
              <w:pStyle w:val="ProductList-TableBody"/>
              <w:jc w:val="center"/>
            </w:pPr>
          </w:p>
        </w:tc>
      </w:tr>
      <w:tr w:rsidR="008054A6" w14:paraId="10D06A28" w14:textId="77777777">
        <w:tc>
          <w:tcPr>
            <w:tcW w:w="4660" w:type="dxa"/>
            <w:tcBorders>
              <w:top w:val="dashed" w:sz="4" w:space="0" w:color="B2B2B2"/>
              <w:left w:val="none" w:sz="4" w:space="0" w:color="6E6E6E"/>
              <w:bottom w:val="dashed" w:sz="4" w:space="0" w:color="B2B2B2"/>
              <w:right w:val="none" w:sz="4" w:space="0" w:color="6E6E6E"/>
            </w:tcBorders>
          </w:tcPr>
          <w:p w14:paraId="21950002" w14:textId="77777777" w:rsidR="008054A6" w:rsidRDefault="005B338A">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DFE2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000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EE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4704"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181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96E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E08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43A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48BE" w14:textId="77777777" w:rsidR="008054A6" w:rsidRDefault="008054A6">
            <w:pPr>
              <w:pStyle w:val="ProductList-TableBody"/>
              <w:jc w:val="center"/>
            </w:pPr>
          </w:p>
        </w:tc>
      </w:tr>
      <w:tr w:rsidR="008054A6" w14:paraId="4826F226" w14:textId="77777777">
        <w:tc>
          <w:tcPr>
            <w:tcW w:w="4660" w:type="dxa"/>
            <w:tcBorders>
              <w:top w:val="dashed" w:sz="4" w:space="0" w:color="B2B2B2"/>
              <w:left w:val="none" w:sz="4" w:space="0" w:color="6E6E6E"/>
              <w:bottom w:val="dashed" w:sz="4" w:space="0" w:color="B2B2B2"/>
              <w:right w:val="none" w:sz="4" w:space="0" w:color="6E6E6E"/>
            </w:tcBorders>
          </w:tcPr>
          <w:p w14:paraId="26853ECC" w14:textId="77777777" w:rsidR="008054A6" w:rsidRDefault="005B33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6EF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6CB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ECD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B77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357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B28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BE8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7C8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B044" w14:textId="77777777" w:rsidR="008054A6" w:rsidRDefault="008054A6">
            <w:pPr>
              <w:pStyle w:val="ProductList-TableBody"/>
              <w:jc w:val="center"/>
            </w:pPr>
          </w:p>
        </w:tc>
      </w:tr>
      <w:tr w:rsidR="008054A6" w14:paraId="5D6EA704" w14:textId="77777777">
        <w:tc>
          <w:tcPr>
            <w:tcW w:w="4660" w:type="dxa"/>
            <w:tcBorders>
              <w:top w:val="dashed" w:sz="4" w:space="0" w:color="B2B2B2"/>
              <w:left w:val="none" w:sz="4" w:space="0" w:color="6E6E6E"/>
              <w:bottom w:val="dashed" w:sz="4" w:space="0" w:color="B2B2B2"/>
              <w:right w:val="none" w:sz="4" w:space="0" w:color="6E6E6E"/>
            </w:tcBorders>
          </w:tcPr>
          <w:p w14:paraId="192486A8" w14:textId="77777777" w:rsidR="008054A6" w:rsidRDefault="005B33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E8F4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A19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8DD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B6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5EA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B82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E86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1D8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708D" w14:textId="77777777" w:rsidR="008054A6" w:rsidRDefault="008054A6">
            <w:pPr>
              <w:pStyle w:val="ProductList-TableBody"/>
              <w:jc w:val="center"/>
            </w:pPr>
          </w:p>
        </w:tc>
      </w:tr>
      <w:tr w:rsidR="008054A6" w14:paraId="55E7A820" w14:textId="77777777">
        <w:tc>
          <w:tcPr>
            <w:tcW w:w="4660" w:type="dxa"/>
            <w:tcBorders>
              <w:top w:val="dashed" w:sz="4" w:space="0" w:color="B2B2B2"/>
              <w:left w:val="none" w:sz="4" w:space="0" w:color="6E6E6E"/>
              <w:bottom w:val="dashed" w:sz="4" w:space="0" w:color="B2B2B2"/>
              <w:right w:val="none" w:sz="4" w:space="0" w:color="6E6E6E"/>
            </w:tcBorders>
          </w:tcPr>
          <w:p w14:paraId="790A1D77" w14:textId="77777777" w:rsidR="008054A6" w:rsidRDefault="005B33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9565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280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D8B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5F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84B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631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0D3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4A4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423B" w14:textId="77777777" w:rsidR="008054A6" w:rsidRDefault="008054A6">
            <w:pPr>
              <w:pStyle w:val="ProductList-TableBody"/>
              <w:jc w:val="center"/>
            </w:pPr>
          </w:p>
        </w:tc>
      </w:tr>
      <w:tr w:rsidR="008054A6" w14:paraId="4D93D8E7" w14:textId="77777777">
        <w:tc>
          <w:tcPr>
            <w:tcW w:w="4660" w:type="dxa"/>
            <w:tcBorders>
              <w:top w:val="dashed" w:sz="4" w:space="0" w:color="B2B2B2"/>
              <w:left w:val="none" w:sz="4" w:space="0" w:color="6E6E6E"/>
              <w:bottom w:val="dashed" w:sz="4" w:space="0" w:color="B2B2B2"/>
              <w:right w:val="none" w:sz="4" w:space="0" w:color="6E6E6E"/>
            </w:tcBorders>
          </w:tcPr>
          <w:p w14:paraId="3329B389" w14:textId="77777777" w:rsidR="008054A6" w:rsidRDefault="005B33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9556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1B7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F75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F2B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1B9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75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D7F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0F9F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423C" w14:textId="77777777" w:rsidR="008054A6" w:rsidRDefault="008054A6">
            <w:pPr>
              <w:pStyle w:val="ProductList-TableBody"/>
              <w:jc w:val="center"/>
            </w:pPr>
          </w:p>
        </w:tc>
      </w:tr>
      <w:tr w:rsidR="008054A6" w14:paraId="293954F7" w14:textId="77777777">
        <w:tc>
          <w:tcPr>
            <w:tcW w:w="4660" w:type="dxa"/>
            <w:tcBorders>
              <w:top w:val="dashed" w:sz="4" w:space="0" w:color="B2B2B2"/>
              <w:left w:val="none" w:sz="4" w:space="0" w:color="6E6E6E"/>
              <w:bottom w:val="dashed" w:sz="4" w:space="0" w:color="B2B2B2"/>
              <w:right w:val="none" w:sz="4" w:space="0" w:color="6E6E6E"/>
            </w:tcBorders>
          </w:tcPr>
          <w:p w14:paraId="3BF4FF58" w14:textId="77777777" w:rsidR="008054A6" w:rsidRDefault="005B33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49C4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0F7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A4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16D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D72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AA9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32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21A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FF92" w14:textId="77777777" w:rsidR="008054A6" w:rsidRDefault="008054A6">
            <w:pPr>
              <w:pStyle w:val="ProductList-TableBody"/>
              <w:jc w:val="center"/>
            </w:pPr>
          </w:p>
        </w:tc>
      </w:tr>
      <w:tr w:rsidR="008054A6" w14:paraId="6F9429DA" w14:textId="77777777">
        <w:tc>
          <w:tcPr>
            <w:tcW w:w="4660" w:type="dxa"/>
            <w:tcBorders>
              <w:top w:val="dashed" w:sz="4" w:space="0" w:color="B2B2B2"/>
              <w:left w:val="none" w:sz="4" w:space="0" w:color="6E6E6E"/>
              <w:bottom w:val="dashed" w:sz="4" w:space="0" w:color="B2B2B2"/>
              <w:right w:val="none" w:sz="4" w:space="0" w:color="6E6E6E"/>
            </w:tcBorders>
          </w:tcPr>
          <w:p w14:paraId="177D41CD" w14:textId="77777777" w:rsidR="008054A6" w:rsidRDefault="005B338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2268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90D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5D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007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B0D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EE2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94B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8AC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9FCD" w14:textId="77777777" w:rsidR="008054A6" w:rsidRDefault="008054A6">
            <w:pPr>
              <w:pStyle w:val="ProductList-TableBody"/>
              <w:jc w:val="center"/>
            </w:pPr>
          </w:p>
        </w:tc>
      </w:tr>
      <w:tr w:rsidR="008054A6" w14:paraId="6B5A3500" w14:textId="77777777">
        <w:tc>
          <w:tcPr>
            <w:tcW w:w="4660" w:type="dxa"/>
            <w:tcBorders>
              <w:top w:val="dashed" w:sz="4" w:space="0" w:color="B2B2B2"/>
              <w:left w:val="none" w:sz="4" w:space="0" w:color="6E6E6E"/>
              <w:bottom w:val="dashed" w:sz="4" w:space="0" w:color="B2B2B2"/>
              <w:right w:val="none" w:sz="4" w:space="0" w:color="6E6E6E"/>
            </w:tcBorders>
          </w:tcPr>
          <w:p w14:paraId="22167ABF" w14:textId="77777777" w:rsidR="008054A6" w:rsidRDefault="005B33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FB04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704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606C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BAC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21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E054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198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6A3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9F96" w14:textId="77777777" w:rsidR="008054A6" w:rsidRDefault="008054A6">
            <w:pPr>
              <w:pStyle w:val="ProductList-TableBody"/>
              <w:jc w:val="center"/>
            </w:pPr>
          </w:p>
        </w:tc>
      </w:tr>
      <w:tr w:rsidR="008054A6" w14:paraId="365556C2" w14:textId="77777777">
        <w:tc>
          <w:tcPr>
            <w:tcW w:w="4660" w:type="dxa"/>
            <w:tcBorders>
              <w:top w:val="dashed" w:sz="4" w:space="0" w:color="B2B2B2"/>
              <w:left w:val="none" w:sz="4" w:space="0" w:color="6E6E6E"/>
              <w:bottom w:val="dashed" w:sz="4" w:space="0" w:color="B2B2B2"/>
              <w:right w:val="none" w:sz="4" w:space="0" w:color="6E6E6E"/>
            </w:tcBorders>
          </w:tcPr>
          <w:p w14:paraId="7EB03669" w14:textId="77777777" w:rsidR="008054A6" w:rsidRDefault="005B33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44C4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726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4E2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0B1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073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AA5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50E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B03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10339" w14:textId="77777777" w:rsidR="008054A6" w:rsidRDefault="008054A6">
            <w:pPr>
              <w:pStyle w:val="ProductList-TableBody"/>
              <w:jc w:val="center"/>
            </w:pPr>
          </w:p>
        </w:tc>
      </w:tr>
      <w:tr w:rsidR="008054A6" w14:paraId="7BCF83CE" w14:textId="77777777">
        <w:tc>
          <w:tcPr>
            <w:tcW w:w="4660" w:type="dxa"/>
            <w:tcBorders>
              <w:top w:val="dashed" w:sz="4" w:space="0" w:color="B2B2B2"/>
              <w:left w:val="none" w:sz="4" w:space="0" w:color="6E6E6E"/>
              <w:bottom w:val="dashed" w:sz="4" w:space="0" w:color="B2B2B2"/>
              <w:right w:val="none" w:sz="4" w:space="0" w:color="6E6E6E"/>
            </w:tcBorders>
          </w:tcPr>
          <w:p w14:paraId="02EE1B09" w14:textId="77777777" w:rsidR="008054A6" w:rsidRDefault="005B33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FD17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31C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84D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EED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685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2E2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DE5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BA3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D1CD" w14:textId="77777777" w:rsidR="008054A6" w:rsidRDefault="008054A6">
            <w:pPr>
              <w:pStyle w:val="ProductList-TableBody"/>
              <w:jc w:val="center"/>
            </w:pPr>
          </w:p>
        </w:tc>
      </w:tr>
      <w:tr w:rsidR="008054A6" w14:paraId="443BD1E6" w14:textId="77777777">
        <w:tc>
          <w:tcPr>
            <w:tcW w:w="4660" w:type="dxa"/>
            <w:tcBorders>
              <w:top w:val="dashed" w:sz="4" w:space="0" w:color="B2B2B2"/>
              <w:left w:val="none" w:sz="4" w:space="0" w:color="6E6E6E"/>
              <w:bottom w:val="dashed" w:sz="4" w:space="0" w:color="B2B2B2"/>
              <w:right w:val="none" w:sz="4" w:space="0" w:color="6E6E6E"/>
            </w:tcBorders>
          </w:tcPr>
          <w:p w14:paraId="630069F9" w14:textId="77777777" w:rsidR="008054A6" w:rsidRDefault="005B338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E644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C41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BCE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E0D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2F1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5C2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B1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451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1A9D" w14:textId="77777777" w:rsidR="008054A6" w:rsidRDefault="008054A6">
            <w:pPr>
              <w:pStyle w:val="ProductList-TableBody"/>
              <w:jc w:val="center"/>
            </w:pPr>
          </w:p>
        </w:tc>
      </w:tr>
      <w:tr w:rsidR="008054A6" w14:paraId="38188C9A" w14:textId="77777777">
        <w:tc>
          <w:tcPr>
            <w:tcW w:w="4660" w:type="dxa"/>
            <w:tcBorders>
              <w:top w:val="dashed" w:sz="4" w:space="0" w:color="B2B2B2"/>
              <w:left w:val="none" w:sz="4" w:space="0" w:color="6E6E6E"/>
              <w:bottom w:val="dashed" w:sz="4" w:space="0" w:color="B2B2B2"/>
              <w:right w:val="none" w:sz="4" w:space="0" w:color="6E6E6E"/>
            </w:tcBorders>
          </w:tcPr>
          <w:p w14:paraId="45F04EBA" w14:textId="77777777" w:rsidR="008054A6" w:rsidRDefault="005B33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091E2C"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475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A7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489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DE1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D1C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B7E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E9D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E3A1" w14:textId="77777777" w:rsidR="008054A6" w:rsidRDefault="008054A6">
            <w:pPr>
              <w:pStyle w:val="ProductList-TableBody"/>
              <w:jc w:val="center"/>
            </w:pPr>
          </w:p>
        </w:tc>
      </w:tr>
      <w:tr w:rsidR="008054A6" w14:paraId="5AFD28FB" w14:textId="77777777">
        <w:tc>
          <w:tcPr>
            <w:tcW w:w="4660" w:type="dxa"/>
            <w:tcBorders>
              <w:top w:val="dashed" w:sz="4" w:space="0" w:color="B2B2B2"/>
              <w:left w:val="none" w:sz="4" w:space="0" w:color="6E6E6E"/>
              <w:bottom w:val="dashed" w:sz="4" w:space="0" w:color="B2B2B2"/>
              <w:right w:val="none" w:sz="4" w:space="0" w:color="6E6E6E"/>
            </w:tcBorders>
          </w:tcPr>
          <w:p w14:paraId="20D6C631" w14:textId="77777777" w:rsidR="008054A6" w:rsidRDefault="005B338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DFBE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85E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2AC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891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D49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057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55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2D8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DD00" w14:textId="77777777" w:rsidR="008054A6" w:rsidRDefault="008054A6">
            <w:pPr>
              <w:pStyle w:val="ProductList-TableBody"/>
              <w:jc w:val="center"/>
            </w:pPr>
          </w:p>
        </w:tc>
      </w:tr>
      <w:tr w:rsidR="008054A6" w14:paraId="4690C4CF" w14:textId="77777777">
        <w:tc>
          <w:tcPr>
            <w:tcW w:w="4660" w:type="dxa"/>
            <w:tcBorders>
              <w:top w:val="dashed" w:sz="4" w:space="0" w:color="B2B2B2"/>
              <w:left w:val="none" w:sz="4" w:space="0" w:color="6E6E6E"/>
              <w:bottom w:val="dashed" w:sz="4" w:space="0" w:color="BFBFBF"/>
              <w:right w:val="none" w:sz="4" w:space="0" w:color="6E6E6E"/>
            </w:tcBorders>
          </w:tcPr>
          <w:p w14:paraId="3D1A192C" w14:textId="77777777" w:rsidR="008054A6" w:rsidRDefault="005B33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448DB8"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926D"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3D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885F" w14:textId="77777777" w:rsidR="008054A6" w:rsidRDefault="005B338A">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ABE9"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C5D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90E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E88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7CB9" w14:textId="77777777" w:rsidR="008054A6" w:rsidRDefault="008054A6">
            <w:pPr>
              <w:pStyle w:val="ProductList-TableBody"/>
              <w:jc w:val="center"/>
            </w:pPr>
          </w:p>
        </w:tc>
      </w:tr>
      <w:tr w:rsidR="008054A6" w14:paraId="35A7CDF7" w14:textId="77777777">
        <w:tc>
          <w:tcPr>
            <w:tcW w:w="4660" w:type="dxa"/>
            <w:tcBorders>
              <w:top w:val="dashed" w:sz="4" w:space="0" w:color="BFBFBF"/>
              <w:left w:val="none" w:sz="4" w:space="0" w:color="6E6E6E"/>
              <w:bottom w:val="dashed" w:sz="4" w:space="0" w:color="B2B2B2"/>
              <w:right w:val="none" w:sz="4" w:space="0" w:color="6E6E6E"/>
            </w:tcBorders>
          </w:tcPr>
          <w:p w14:paraId="3ADB1FDA" w14:textId="77777777" w:rsidR="008054A6" w:rsidRDefault="005B33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61C232"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9D0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FD7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BBF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9E4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6A2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913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2B7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8CC8" w14:textId="77777777" w:rsidR="008054A6" w:rsidRDefault="008054A6">
            <w:pPr>
              <w:pStyle w:val="ProductList-TableBody"/>
              <w:jc w:val="center"/>
            </w:pPr>
          </w:p>
        </w:tc>
      </w:tr>
      <w:tr w:rsidR="008054A6" w14:paraId="4A42A0E3" w14:textId="77777777">
        <w:tc>
          <w:tcPr>
            <w:tcW w:w="4660" w:type="dxa"/>
            <w:tcBorders>
              <w:top w:val="dashed" w:sz="4" w:space="0" w:color="B2B2B2"/>
              <w:left w:val="none" w:sz="4" w:space="0" w:color="6E6E6E"/>
              <w:bottom w:val="none" w:sz="4" w:space="0" w:color="BFBFBF"/>
              <w:right w:val="none" w:sz="4" w:space="0" w:color="6E6E6E"/>
            </w:tcBorders>
          </w:tcPr>
          <w:p w14:paraId="01955992" w14:textId="77777777" w:rsidR="008054A6" w:rsidRDefault="005B338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99EB8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DB2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900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2C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1B2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DDE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5B0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39DE"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CC11" w14:textId="77777777" w:rsidR="008054A6" w:rsidRDefault="008054A6">
            <w:pPr>
              <w:pStyle w:val="ProductList-TableBody"/>
              <w:jc w:val="center"/>
            </w:pPr>
          </w:p>
        </w:tc>
      </w:tr>
    </w:tbl>
    <w:p w14:paraId="7922EFD7" w14:textId="77777777" w:rsidR="008054A6" w:rsidRDefault="005B338A">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8054A6" w14:paraId="49FB5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00F8"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729F94A"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4D8BDC"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8054A6" w14:paraId="1BC80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8A7A"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15F376B"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08D" w14:textId="77777777" w:rsidR="008054A6" w:rsidRDefault="005B338A">
            <w:pPr>
              <w:pStyle w:val="ProductList-TableBody"/>
            </w:pPr>
            <w:r>
              <w:rPr>
                <w:color w:val="404040"/>
              </w:rPr>
              <w:t>Kampanjat: –</w:t>
            </w:r>
          </w:p>
        </w:tc>
      </w:tr>
      <w:tr w:rsidR="008054A6" w14:paraId="0253B633" w14:textId="77777777">
        <w:tc>
          <w:tcPr>
            <w:tcW w:w="4040" w:type="dxa"/>
            <w:tcBorders>
              <w:top w:val="single" w:sz="4" w:space="0" w:color="000000"/>
              <w:left w:val="single" w:sz="4" w:space="0" w:color="000000"/>
              <w:bottom w:val="single" w:sz="4" w:space="0" w:color="000000"/>
              <w:right w:val="single" w:sz="4" w:space="0" w:color="000000"/>
            </w:tcBorders>
          </w:tcPr>
          <w:p w14:paraId="63675601"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5B4E51"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FD826C1"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8054A6" w14:paraId="582A3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6E35"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DE37C"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0308" w14:textId="77777777" w:rsidR="008054A6" w:rsidRDefault="008054A6">
            <w:pPr>
              <w:pStyle w:val="ProductList-TableBody"/>
            </w:pPr>
          </w:p>
        </w:tc>
      </w:tr>
    </w:tbl>
    <w:p w14:paraId="66398AA5" w14:textId="77777777" w:rsidR="008054A6" w:rsidRDefault="008054A6">
      <w:pPr>
        <w:pStyle w:val="ProductList-Body"/>
      </w:pPr>
    </w:p>
    <w:p w14:paraId="4888CFC8" w14:textId="77777777" w:rsidR="008054A6" w:rsidRDefault="005B338A">
      <w:pPr>
        <w:pStyle w:val="ProductList-ClauseHeading"/>
        <w:outlineLvl w:val="4"/>
      </w:pPr>
      <w:r>
        <w:t>2.1 Power BI Report Server – Kopioiden käyttäminen</w:t>
      </w:r>
    </w:p>
    <w:p w14:paraId="4397FE74" w14:textId="77777777" w:rsidR="008054A6" w:rsidRDefault="005B338A">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määritetty suoritettavaksi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Virtuaaliytimeen</w:t>
      </w:r>
      <w:r>
        <w:fldChar w:fldCharType="end"/>
      </w:r>
      <w:r>
        <w:t xml:space="preserve">.  </w:t>
      </w:r>
    </w:p>
    <w:p w14:paraId="390976F7" w14:textId="77777777" w:rsidR="008054A6" w:rsidRDefault="008054A6">
      <w:pPr>
        <w:pStyle w:val="ProductList-Body"/>
      </w:pPr>
    </w:p>
    <w:p w14:paraId="3B25BEDE" w14:textId="77777777" w:rsidR="008054A6" w:rsidRDefault="005B338A">
      <w:pPr>
        <w:pStyle w:val="ProductList-ClauseHeading"/>
        <w:outlineLvl w:val="4"/>
      </w:pPr>
      <w:r>
        <w:t>2.2 Power BI Report Server – Sisällön jakaminen</w:t>
      </w:r>
    </w:p>
    <w:p w14:paraId="32181C06" w14:textId="77777777" w:rsidR="008054A6" w:rsidRDefault="005B338A">
      <w:pPr>
        <w:pStyle w:val="ProductList-Body"/>
      </w:pPr>
      <w:r>
        <w:t xml:space="preserve">Jaettujen Power BI ‑raporttien julkaisuun Power BI Report ‑palvelimella vaaditaan Power BI Pro User SL.  </w:t>
      </w:r>
    </w:p>
    <w:p w14:paraId="61F7CFB2" w14:textId="77777777" w:rsidR="008054A6" w:rsidRDefault="008054A6">
      <w:pPr>
        <w:pStyle w:val="ProductList-Body"/>
      </w:pPr>
    </w:p>
    <w:p w14:paraId="7AE7BE5F" w14:textId="77777777" w:rsidR="008054A6" w:rsidRDefault="005B338A">
      <w:pPr>
        <w:pStyle w:val="ProductList-ClauseHeading"/>
        <w:outlineLvl w:val="4"/>
      </w:pPr>
      <w:r>
        <w:t>2.3 SQL Server Technology</w:t>
      </w:r>
    </w:p>
    <w:p w14:paraId="277F3321" w14:textId="77777777" w:rsidR="008054A6" w:rsidRDefault="005B338A">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55D95320" w14:textId="77777777" w:rsidR="008054A6" w:rsidRDefault="008054A6">
      <w:pPr>
        <w:pStyle w:val="ProductList-Body"/>
      </w:pPr>
    </w:p>
    <w:p w14:paraId="0D56E02C" w14:textId="77777777" w:rsidR="008054A6" w:rsidRDefault="005B338A">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8054A6" w14:paraId="66179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E2C0E3" w14:textId="77777777" w:rsidR="008054A6" w:rsidRDefault="005B338A">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0E0EBA8E" w14:textId="77777777" w:rsidR="008054A6" w:rsidRDefault="005B338A">
            <w:pPr>
              <w:pStyle w:val="ProductList-TableBody"/>
            </w:pPr>
            <w:r>
              <w:rPr>
                <w:color w:val="FFFFFF"/>
              </w:rPr>
              <w:t>Käyttäjän käyttöoikeuden edellytys</w:t>
            </w:r>
          </w:p>
        </w:tc>
      </w:tr>
      <w:tr w:rsidR="008054A6" w14:paraId="7F92187C" w14:textId="77777777">
        <w:tc>
          <w:tcPr>
            <w:tcW w:w="6120" w:type="dxa"/>
            <w:tcBorders>
              <w:top w:val="single" w:sz="4" w:space="0" w:color="0070C0"/>
              <w:left w:val="single" w:sz="4" w:space="0" w:color="000000"/>
              <w:bottom w:val="none" w:sz="4" w:space="0" w:color="000000"/>
              <w:right w:val="single" w:sz="4" w:space="0" w:color="000000"/>
            </w:tcBorders>
          </w:tcPr>
          <w:p w14:paraId="32125EE6" w14:textId="77777777" w:rsidR="008054A6" w:rsidRDefault="005B338A">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05CF5F92" w14:textId="77777777" w:rsidR="008054A6" w:rsidRDefault="005B338A">
            <w:pPr>
              <w:pStyle w:val="ProductList-TableBody"/>
            </w:pPr>
            <w:r>
              <w:t>Käyttäjäkohtainen Power Automate ja valvotun RPA-toimijan palvelupaketti</w:t>
            </w:r>
          </w:p>
        </w:tc>
      </w:tr>
      <w:tr w:rsidR="008054A6" w14:paraId="3315C3B0" w14:textId="77777777">
        <w:tc>
          <w:tcPr>
            <w:tcW w:w="6120" w:type="dxa"/>
            <w:tcBorders>
              <w:top w:val="none" w:sz="4" w:space="0" w:color="000000"/>
              <w:left w:val="single" w:sz="4" w:space="0" w:color="000000"/>
              <w:bottom w:val="single" w:sz="4" w:space="0" w:color="000000"/>
              <w:right w:val="single" w:sz="4" w:space="0" w:color="000000"/>
            </w:tcBorders>
          </w:tcPr>
          <w:p w14:paraId="22C252F2" w14:textId="77777777" w:rsidR="008054A6" w:rsidRDefault="008054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F4D82C" w14:textId="77777777" w:rsidR="008054A6" w:rsidRDefault="005B338A">
            <w:pPr>
              <w:pStyle w:val="ProductList-TableBody"/>
            </w:pPr>
            <w:r>
              <w:t>Power Automate Flow-palvelupakettia kohti</w:t>
            </w:r>
          </w:p>
        </w:tc>
      </w:tr>
    </w:tbl>
    <w:p w14:paraId="6500F726" w14:textId="77777777" w:rsidR="008054A6" w:rsidRDefault="008054A6">
      <w:pPr>
        <w:pStyle w:val="ProductList-Body"/>
      </w:pPr>
    </w:p>
    <w:p w14:paraId="71166031" w14:textId="77777777" w:rsidR="008054A6" w:rsidRDefault="005B338A">
      <w:pPr>
        <w:pStyle w:val="ProductList-ClauseHeading"/>
        <w:outlineLvl w:val="4"/>
      </w:pPr>
      <w:r>
        <w:t>2.5 Vähimmäisostokset – Kaikki ohjelmat</w:t>
      </w:r>
    </w:p>
    <w:p w14:paraId="02752D84" w14:textId="77777777" w:rsidR="008054A6" w:rsidRDefault="005B338A">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8054A6" w14:paraId="4B95C0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45FE237" w14:textId="77777777" w:rsidR="008054A6" w:rsidRDefault="005B338A">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4D7639D7" w14:textId="77777777" w:rsidR="008054A6" w:rsidRDefault="005B338A">
            <w:pPr>
              <w:pStyle w:val="ProductList-TableBody"/>
            </w:pPr>
            <w:r>
              <w:rPr>
                <w:color w:val="FFFFFF"/>
              </w:rPr>
              <w:t>Vähimmäismäärä</w:t>
            </w:r>
          </w:p>
        </w:tc>
      </w:tr>
      <w:tr w:rsidR="008054A6" w14:paraId="4341128F" w14:textId="77777777">
        <w:tc>
          <w:tcPr>
            <w:tcW w:w="6120" w:type="dxa"/>
            <w:tcBorders>
              <w:top w:val="none" w:sz="4" w:space="0" w:color="6E6E6E"/>
              <w:left w:val="single" w:sz="4" w:space="0" w:color="6E6E6E"/>
              <w:bottom w:val="single" w:sz="4" w:space="0" w:color="6E6E6E"/>
              <w:right w:val="single" w:sz="4" w:space="0" w:color="6E6E6E"/>
            </w:tcBorders>
          </w:tcPr>
          <w:p w14:paraId="4AF86F5B" w14:textId="77777777" w:rsidR="008054A6" w:rsidRDefault="005B338A">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37D4C6D5" w14:textId="77777777" w:rsidR="008054A6" w:rsidRDefault="005B338A">
            <w:pPr>
              <w:pStyle w:val="ProductList-TableBody"/>
            </w:pPr>
            <w:r>
              <w:rPr>
                <w:i/>
              </w:rPr>
              <w:t>Tier 1</w:t>
            </w:r>
            <w:r>
              <w:t>: 1</w:t>
            </w:r>
          </w:p>
          <w:p w14:paraId="78DCABDF" w14:textId="77777777" w:rsidR="008054A6" w:rsidRDefault="005B338A">
            <w:pPr>
              <w:pStyle w:val="ProductList-TableBody"/>
            </w:pPr>
            <w:r>
              <w:rPr>
                <w:i/>
              </w:rPr>
              <w:t>Tier 2</w:t>
            </w:r>
            <w:r>
              <w:t>: 10</w:t>
            </w:r>
          </w:p>
          <w:p w14:paraId="44BA89B1" w14:textId="77777777" w:rsidR="008054A6" w:rsidRDefault="005B338A">
            <w:pPr>
              <w:pStyle w:val="ProductList-TableBody"/>
            </w:pPr>
            <w:r>
              <w:rPr>
                <w:i/>
              </w:rPr>
              <w:t>Tier 3</w:t>
            </w:r>
            <w:r>
              <w:t>: 50 *</w:t>
            </w:r>
          </w:p>
        </w:tc>
      </w:tr>
      <w:tr w:rsidR="008054A6" w14:paraId="26356305" w14:textId="77777777">
        <w:tc>
          <w:tcPr>
            <w:tcW w:w="6120" w:type="dxa"/>
            <w:tcBorders>
              <w:top w:val="single" w:sz="4" w:space="0" w:color="6E6E6E"/>
              <w:left w:val="single" w:sz="4" w:space="0" w:color="6E6E6E"/>
              <w:bottom w:val="single" w:sz="4" w:space="0" w:color="6E6E6E"/>
              <w:right w:val="single" w:sz="4" w:space="0" w:color="6E6E6E"/>
            </w:tcBorders>
          </w:tcPr>
          <w:p w14:paraId="3271C7D3" w14:textId="77777777" w:rsidR="008054A6" w:rsidRDefault="005B338A">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520BB541" w14:textId="77777777" w:rsidR="008054A6" w:rsidRDefault="005B338A">
            <w:pPr>
              <w:pStyle w:val="ProductList-TableBody"/>
            </w:pPr>
            <w:r>
              <w:t>5</w:t>
            </w:r>
          </w:p>
        </w:tc>
      </w:tr>
    </w:tbl>
    <w:p w14:paraId="69247993" w14:textId="77777777" w:rsidR="008054A6" w:rsidRDefault="005B338A">
      <w:pPr>
        <w:pStyle w:val="ProductList-Body"/>
      </w:pPr>
      <w:r>
        <w:rPr>
          <w:i/>
        </w:rPr>
        <w:t>*Tier 3 saatavilla vain CSP:lle</w:t>
      </w:r>
    </w:p>
    <w:p w14:paraId="3758F689" w14:textId="77777777" w:rsidR="008054A6" w:rsidRDefault="008054A6">
      <w:pPr>
        <w:pStyle w:val="ProductList-Body"/>
      </w:pPr>
    </w:p>
    <w:p w14:paraId="6AF6C274" w14:textId="77777777" w:rsidR="008054A6" w:rsidRDefault="005B338A">
      <w:pPr>
        <w:pStyle w:val="ProductList-ClauseHeading"/>
        <w:outlineLvl w:val="4"/>
      </w:pPr>
      <w:r>
        <w:t>2.6 Power Apps Portals – Laajennetut käyttöoikeudet</w:t>
      </w:r>
    </w:p>
    <w:p w14:paraId="178ED06F" w14:textId="77777777" w:rsidR="008054A6" w:rsidRDefault="005B338A">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8054A6" w14:paraId="183E79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CDEE234" w14:textId="77777777" w:rsidR="008054A6" w:rsidRDefault="005B338A">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6D98C15A" w14:textId="77777777" w:rsidR="008054A6" w:rsidRDefault="005B338A">
            <w:pPr>
              <w:pStyle w:val="ProductList-TableBody"/>
            </w:pPr>
            <w:r>
              <w:rPr>
                <w:color w:val="FFFFFF"/>
              </w:rPr>
              <w:t>Mukautetut Power Apps Portals -käyttöoikeudet</w:t>
            </w:r>
          </w:p>
        </w:tc>
      </w:tr>
      <w:tr w:rsidR="008054A6" w14:paraId="21E91E2C" w14:textId="77777777">
        <w:tc>
          <w:tcPr>
            <w:tcW w:w="6120" w:type="dxa"/>
            <w:tcBorders>
              <w:top w:val="none" w:sz="4" w:space="0" w:color="6E6E6E"/>
              <w:left w:val="single" w:sz="4" w:space="0" w:color="6E6E6E"/>
              <w:bottom w:val="single" w:sz="4" w:space="0" w:color="6E6E6E"/>
              <w:right w:val="single" w:sz="4" w:space="0" w:color="6E6E6E"/>
            </w:tcBorders>
          </w:tcPr>
          <w:p w14:paraId="2FB7D6F3" w14:textId="77777777" w:rsidR="008054A6" w:rsidRDefault="005B338A">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ABDE438" w14:textId="77777777" w:rsidR="008054A6" w:rsidRDefault="005B338A">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8054A6" w14:paraId="565E6EF6" w14:textId="77777777">
        <w:tc>
          <w:tcPr>
            <w:tcW w:w="6120" w:type="dxa"/>
            <w:tcBorders>
              <w:top w:val="single" w:sz="4" w:space="0" w:color="6E6E6E"/>
              <w:left w:val="single" w:sz="4" w:space="0" w:color="6E6E6E"/>
              <w:bottom w:val="single" w:sz="4" w:space="0" w:color="6E6E6E"/>
              <w:right w:val="single" w:sz="4" w:space="0" w:color="6E6E6E"/>
            </w:tcBorders>
          </w:tcPr>
          <w:p w14:paraId="0737520F" w14:textId="77777777" w:rsidR="008054A6" w:rsidRDefault="005B338A">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7053B548" w14:textId="77777777" w:rsidR="008054A6" w:rsidRDefault="005B338A">
            <w:pPr>
              <w:pStyle w:val="ProductList-TableBody"/>
            </w:pPr>
            <w:r>
              <w:t>1 Power Apps -portaali</w:t>
            </w:r>
          </w:p>
        </w:tc>
      </w:tr>
      <w:tr w:rsidR="008054A6" w14:paraId="2DBF17B3" w14:textId="77777777">
        <w:tc>
          <w:tcPr>
            <w:tcW w:w="6120" w:type="dxa"/>
            <w:tcBorders>
              <w:top w:val="single" w:sz="4" w:space="0" w:color="6E6E6E"/>
              <w:left w:val="single" w:sz="4" w:space="0" w:color="6E6E6E"/>
              <w:bottom w:val="single" w:sz="4" w:space="0" w:color="6E6E6E"/>
              <w:right w:val="single" w:sz="4" w:space="0" w:color="6E6E6E"/>
            </w:tcBorders>
          </w:tcPr>
          <w:p w14:paraId="7FD3AB1B" w14:textId="77777777" w:rsidR="008054A6" w:rsidRDefault="005B338A">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76581F8B" w14:textId="77777777" w:rsidR="008054A6" w:rsidRDefault="005B338A">
            <w:pPr>
              <w:pStyle w:val="ProductList-TableBody"/>
            </w:pPr>
            <w:r>
              <w:t>Rajoittamaton määrä Power Apps -portaaleja</w:t>
            </w:r>
          </w:p>
        </w:tc>
      </w:tr>
    </w:tbl>
    <w:p w14:paraId="16FCFFC7" w14:textId="77777777" w:rsidR="008054A6" w:rsidRDefault="005B338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2ED2F4B" w14:textId="77777777" w:rsidR="008054A6" w:rsidRDefault="008054A6">
      <w:pPr>
        <w:pStyle w:val="ProductList-Body"/>
      </w:pPr>
    </w:p>
    <w:p w14:paraId="603BF3FC" w14:textId="77777777" w:rsidR="008054A6" w:rsidRDefault="005B338A">
      <w:pPr>
        <w:pStyle w:val="ProductList-ClauseHeading"/>
        <w:outlineLvl w:val="4"/>
      </w:pPr>
      <w:r>
        <w:t>2.7 Edellytykset Power Apps ja Power Automate -kapasiteetin lisäosa</w:t>
      </w:r>
    </w:p>
    <w:p w14:paraId="770BFD09" w14:textId="77777777" w:rsidR="008054A6" w:rsidRDefault="005B338A">
      <w:pPr>
        <w:pStyle w:val="ProductList-Body"/>
      </w:pPr>
      <w:r>
        <w:t>Power Apps andja Power Automate -kapasiteetin lisäosan hankinnat edellyttävät Power Apps-, Power Automate-, Office/Microsoft 365- tai Dynamics 365 -käyttöoikeuksien taustalla olevan käyttöoikeuden hankkimista.</w:t>
      </w:r>
    </w:p>
    <w:p w14:paraId="21F74818"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0F8D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58415"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59362F3" w14:textId="77777777" w:rsidR="008054A6" w:rsidRDefault="008054A6">
      <w:pPr>
        <w:pStyle w:val="ProductList-Body"/>
      </w:pPr>
    </w:p>
    <w:p w14:paraId="3247FB90" w14:textId="77777777" w:rsidR="008054A6" w:rsidRDefault="005B338A">
      <w:pPr>
        <w:pStyle w:val="ProductList-Offering2HeadingNoBorder"/>
        <w:outlineLvl w:val="2"/>
      </w:pPr>
      <w:bookmarkStart w:id="305" w:name="_Sec1279"/>
      <w:r>
        <w:t>GitHub-tarjoukset</w:t>
      </w:r>
      <w:bookmarkEnd w:id="305"/>
      <w:r>
        <w:fldChar w:fldCharType="begin"/>
      </w:r>
      <w:r>
        <w:instrText xml:space="preserve"> TC "</w:instrText>
      </w:r>
      <w:bookmarkStart w:id="306" w:name="_Toc52181501"/>
      <w:r>
        <w:instrText>GitHub-tarjoukset</w:instrText>
      </w:r>
      <w:bookmarkEnd w:id="306"/>
      <w:r>
        <w:instrText>" \l 3</w:instrText>
      </w:r>
      <w:r>
        <w:fldChar w:fldCharType="end"/>
      </w:r>
    </w:p>
    <w:p w14:paraId="0E8AA3C0" w14:textId="77777777" w:rsidR="008054A6" w:rsidRDefault="005B338A">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8054A6" w14:paraId="37AECD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B8A775" w14:textId="77777777" w:rsidR="008054A6" w:rsidRDefault="005B338A">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D21E1"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9574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634E1"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796C6"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FE74C"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91F62"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5C519"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72966"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BF550"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4CD8EA8A" w14:textId="77777777">
        <w:tc>
          <w:tcPr>
            <w:tcW w:w="4520" w:type="dxa"/>
            <w:tcBorders>
              <w:top w:val="single" w:sz="4" w:space="0" w:color="FFFFFF"/>
              <w:left w:val="single" w:sz="4" w:space="0" w:color="FFFFFF"/>
              <w:bottom w:val="dashed" w:sz="4" w:space="0" w:color="B2B2B2"/>
              <w:right w:val="none" w:sz="4" w:space="0" w:color="B2B2B2"/>
            </w:tcBorders>
          </w:tcPr>
          <w:p w14:paraId="481F3BCA" w14:textId="77777777" w:rsidR="008054A6" w:rsidRDefault="005B338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4598C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402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09F4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B972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3632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FA5C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7E8F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0F02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99FEC" w14:textId="77777777" w:rsidR="008054A6" w:rsidRDefault="008054A6">
            <w:pPr>
              <w:pStyle w:val="ProductList-TableBody"/>
              <w:jc w:val="center"/>
            </w:pPr>
          </w:p>
        </w:tc>
      </w:tr>
      <w:tr w:rsidR="008054A6" w14:paraId="266F42DD" w14:textId="77777777">
        <w:tc>
          <w:tcPr>
            <w:tcW w:w="4520" w:type="dxa"/>
            <w:tcBorders>
              <w:top w:val="dashed" w:sz="4" w:space="0" w:color="B2B2B2"/>
              <w:left w:val="single" w:sz="4" w:space="0" w:color="FFFFFF"/>
              <w:bottom w:val="dashed" w:sz="4" w:space="0" w:color="B2B2B2"/>
              <w:right w:val="none" w:sz="4" w:space="0" w:color="B2B2B2"/>
            </w:tcBorders>
          </w:tcPr>
          <w:p w14:paraId="38AA86C0" w14:textId="77777777" w:rsidR="008054A6" w:rsidRDefault="005B338A">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1004CB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ED1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5FCC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E009C"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A5DB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9A28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CCA3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7850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6B1C8" w14:textId="77777777" w:rsidR="008054A6" w:rsidRDefault="008054A6">
            <w:pPr>
              <w:pStyle w:val="ProductList-TableBody"/>
              <w:jc w:val="center"/>
            </w:pPr>
          </w:p>
        </w:tc>
      </w:tr>
      <w:tr w:rsidR="008054A6" w14:paraId="3E3A74AB" w14:textId="77777777">
        <w:tc>
          <w:tcPr>
            <w:tcW w:w="4520" w:type="dxa"/>
            <w:tcBorders>
              <w:top w:val="dashed" w:sz="4" w:space="0" w:color="B2B2B2"/>
              <w:left w:val="single" w:sz="4" w:space="0" w:color="FFFFFF"/>
              <w:bottom w:val="dashed" w:sz="4" w:space="0" w:color="B2B2B2"/>
              <w:right w:val="none" w:sz="4" w:space="0" w:color="B2B2B2"/>
            </w:tcBorders>
          </w:tcPr>
          <w:p w14:paraId="1564DFD8" w14:textId="77777777" w:rsidR="008054A6" w:rsidRDefault="005B338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9EC26D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B5AA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284C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B94CA"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7D77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187AF"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F18D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9E3B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31430" w14:textId="77777777" w:rsidR="008054A6" w:rsidRDefault="008054A6">
            <w:pPr>
              <w:pStyle w:val="ProductList-TableBody"/>
              <w:jc w:val="center"/>
            </w:pPr>
          </w:p>
        </w:tc>
      </w:tr>
      <w:tr w:rsidR="008054A6" w14:paraId="687FF0E3" w14:textId="77777777">
        <w:tc>
          <w:tcPr>
            <w:tcW w:w="4520" w:type="dxa"/>
            <w:tcBorders>
              <w:top w:val="dashed" w:sz="4" w:space="0" w:color="B2B2B2"/>
              <w:left w:val="single" w:sz="4" w:space="0" w:color="FFFFFF"/>
              <w:bottom w:val="dashed" w:sz="4" w:space="0" w:color="B2B2B2"/>
              <w:right w:val="none" w:sz="4" w:space="0" w:color="B2B2B2"/>
            </w:tcBorders>
          </w:tcPr>
          <w:p w14:paraId="639A8814" w14:textId="77777777" w:rsidR="008054A6" w:rsidRDefault="005B338A">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3A635DCE"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268F4"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1063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796C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0891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7282B"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CCF0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F8F2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44B0C" w14:textId="77777777" w:rsidR="008054A6" w:rsidRDefault="008054A6">
            <w:pPr>
              <w:pStyle w:val="ProductList-TableBody"/>
              <w:jc w:val="center"/>
            </w:pPr>
          </w:p>
        </w:tc>
      </w:tr>
      <w:tr w:rsidR="008054A6" w14:paraId="51457361" w14:textId="77777777">
        <w:tc>
          <w:tcPr>
            <w:tcW w:w="4520" w:type="dxa"/>
            <w:tcBorders>
              <w:top w:val="dashed" w:sz="4" w:space="0" w:color="B2B2B2"/>
              <w:left w:val="single" w:sz="4" w:space="0" w:color="FFFFFF"/>
              <w:bottom w:val="dashed" w:sz="4" w:space="0" w:color="B2B2B2"/>
              <w:right w:val="none" w:sz="4" w:space="0" w:color="B2B2B2"/>
            </w:tcBorders>
          </w:tcPr>
          <w:p w14:paraId="0F491307" w14:textId="77777777" w:rsidR="008054A6" w:rsidRDefault="005B338A">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016BAFD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66D3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92FE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F6A2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72E8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005C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9460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206BF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B7C88" w14:textId="77777777" w:rsidR="008054A6" w:rsidRDefault="008054A6">
            <w:pPr>
              <w:pStyle w:val="ProductList-TableBody"/>
              <w:jc w:val="center"/>
            </w:pPr>
          </w:p>
        </w:tc>
      </w:tr>
      <w:tr w:rsidR="008054A6" w14:paraId="0CA31701" w14:textId="77777777">
        <w:tc>
          <w:tcPr>
            <w:tcW w:w="4520" w:type="dxa"/>
            <w:tcBorders>
              <w:top w:val="dashed" w:sz="4" w:space="0" w:color="B2B2B2"/>
              <w:left w:val="single" w:sz="4" w:space="0" w:color="FFFFFF"/>
              <w:bottom w:val="dashed" w:sz="4" w:space="0" w:color="B2B2B2"/>
              <w:right w:val="none" w:sz="4" w:space="0" w:color="B2B2B2"/>
            </w:tcBorders>
          </w:tcPr>
          <w:p w14:paraId="70682162" w14:textId="77777777" w:rsidR="008054A6" w:rsidRDefault="005B338A">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5D5A1F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25F6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3163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7F20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BE8C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E010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F7C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37AC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97325" w14:textId="77777777" w:rsidR="008054A6" w:rsidRDefault="008054A6">
            <w:pPr>
              <w:pStyle w:val="ProductList-TableBody"/>
              <w:jc w:val="center"/>
            </w:pPr>
          </w:p>
        </w:tc>
      </w:tr>
      <w:tr w:rsidR="008054A6" w14:paraId="3778B306" w14:textId="77777777">
        <w:tc>
          <w:tcPr>
            <w:tcW w:w="4520" w:type="dxa"/>
            <w:tcBorders>
              <w:top w:val="dashed" w:sz="4" w:space="0" w:color="B2B2B2"/>
              <w:left w:val="single" w:sz="4" w:space="0" w:color="FFFFFF"/>
              <w:bottom w:val="dashed" w:sz="4" w:space="0" w:color="B2B2B2"/>
              <w:right w:val="none" w:sz="4" w:space="0" w:color="B2B2B2"/>
            </w:tcBorders>
          </w:tcPr>
          <w:p w14:paraId="67B63C8E" w14:textId="77777777" w:rsidR="008054A6" w:rsidRDefault="005B338A">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553E0075"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45F6C"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D80B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E9A3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FAF6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9313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24EF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D46B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E5ED4" w14:textId="77777777" w:rsidR="008054A6" w:rsidRDefault="008054A6">
            <w:pPr>
              <w:pStyle w:val="ProductList-TableBody"/>
              <w:jc w:val="center"/>
            </w:pPr>
          </w:p>
        </w:tc>
      </w:tr>
      <w:tr w:rsidR="008054A6" w14:paraId="2BEC0A91" w14:textId="77777777">
        <w:tc>
          <w:tcPr>
            <w:tcW w:w="4520" w:type="dxa"/>
            <w:tcBorders>
              <w:top w:val="dashed" w:sz="4" w:space="0" w:color="B2B2B2"/>
              <w:left w:val="single" w:sz="4" w:space="0" w:color="FFFFFF"/>
              <w:bottom w:val="dashed" w:sz="4" w:space="0" w:color="B2B2B2"/>
              <w:right w:val="none" w:sz="4" w:space="0" w:color="B2B2B2"/>
            </w:tcBorders>
          </w:tcPr>
          <w:p w14:paraId="2C78B603" w14:textId="77777777" w:rsidR="008054A6" w:rsidRDefault="005B338A">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DEB59D9"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29B9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8E8A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D40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C8CE0"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524A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CC1C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9EA7"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185A" w14:textId="77777777" w:rsidR="008054A6" w:rsidRDefault="008054A6">
            <w:pPr>
              <w:pStyle w:val="ProductList-TableBody"/>
              <w:jc w:val="center"/>
            </w:pPr>
          </w:p>
        </w:tc>
      </w:tr>
      <w:tr w:rsidR="008054A6" w14:paraId="12A42A2B" w14:textId="77777777">
        <w:tc>
          <w:tcPr>
            <w:tcW w:w="4520" w:type="dxa"/>
            <w:tcBorders>
              <w:top w:val="dashed" w:sz="4" w:space="0" w:color="B2B2B2"/>
              <w:left w:val="single" w:sz="4" w:space="0" w:color="FFFFFF"/>
              <w:bottom w:val="single" w:sz="4" w:space="0" w:color="FFFFFF"/>
              <w:right w:val="none" w:sz="4" w:space="0" w:color="B2B2B2"/>
            </w:tcBorders>
          </w:tcPr>
          <w:p w14:paraId="195E21C3" w14:textId="77777777" w:rsidR="008054A6" w:rsidRDefault="005B338A">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B41FB73"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83ACD"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4A40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4E341"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EF84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77701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41A5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267D8"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6C22D" w14:textId="77777777" w:rsidR="008054A6" w:rsidRDefault="008054A6">
            <w:pPr>
              <w:pStyle w:val="ProductList-TableBody"/>
              <w:jc w:val="center"/>
            </w:pPr>
          </w:p>
        </w:tc>
      </w:tr>
    </w:tbl>
    <w:p w14:paraId="3EF263BA" w14:textId="77777777" w:rsidR="008054A6" w:rsidRDefault="005B338A">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8054A6" w14:paraId="290F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E8A192"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3E8B576C"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A5ADF8" w14:textId="77777777" w:rsidR="008054A6" w:rsidRDefault="005B338A">
            <w:pPr>
              <w:pStyle w:val="ProductList-TableBody"/>
            </w:pPr>
            <w:r>
              <w:rPr>
                <w:color w:val="404040"/>
              </w:rPr>
              <w:t>Oikeutettu laajennettuun kauteen: –</w:t>
            </w:r>
          </w:p>
        </w:tc>
      </w:tr>
      <w:tr w:rsidR="008054A6" w14:paraId="60484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005C" w14:textId="77777777" w:rsidR="008054A6" w:rsidRDefault="005B338A">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1E9AB9BE"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D46C37" w14:textId="77777777" w:rsidR="008054A6" w:rsidRDefault="005B338A">
            <w:pPr>
              <w:pStyle w:val="ProductList-TableBody"/>
            </w:pPr>
            <w:r>
              <w:rPr>
                <w:color w:val="404040"/>
              </w:rPr>
              <w:t>Kampanjat: –</w:t>
            </w:r>
          </w:p>
        </w:tc>
      </w:tr>
      <w:tr w:rsidR="008054A6" w14:paraId="3FB39820" w14:textId="77777777">
        <w:tc>
          <w:tcPr>
            <w:tcW w:w="4040" w:type="dxa"/>
            <w:tcBorders>
              <w:top w:val="single" w:sz="4" w:space="0" w:color="000000"/>
              <w:left w:val="single" w:sz="4" w:space="0" w:color="000000"/>
              <w:bottom w:val="single" w:sz="4" w:space="0" w:color="000000"/>
              <w:right w:val="single" w:sz="4" w:space="0" w:color="000000"/>
            </w:tcBorders>
          </w:tcPr>
          <w:p w14:paraId="5065C0BD"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6A9FF018"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CAB5F8" w14:textId="77777777" w:rsidR="008054A6" w:rsidRDefault="005B338A">
            <w:pPr>
              <w:pStyle w:val="ProductList-TableBody"/>
            </w:pPr>
            <w:r>
              <w:rPr>
                <w:color w:val="404040"/>
              </w:rPr>
              <w:t>Oikeutettu vähennyksiin (SCE): –</w:t>
            </w:r>
          </w:p>
        </w:tc>
      </w:tr>
      <w:tr w:rsidR="008054A6" w14:paraId="77FD2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E3D5" w14:textId="77777777" w:rsidR="008054A6" w:rsidRDefault="005B338A">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3444EA" w14:textId="77777777" w:rsidR="008054A6" w:rsidRDefault="005B338A">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57447303" w14:textId="77777777" w:rsidR="008054A6" w:rsidRDefault="008054A6">
            <w:pPr>
              <w:pStyle w:val="ProductList-TableBody"/>
            </w:pPr>
          </w:p>
        </w:tc>
      </w:tr>
    </w:tbl>
    <w:p w14:paraId="45FA8037" w14:textId="77777777" w:rsidR="008054A6" w:rsidRDefault="008054A6">
      <w:pPr>
        <w:pStyle w:val="ProductList-Body"/>
      </w:pPr>
    </w:p>
    <w:p w14:paraId="36159739" w14:textId="77777777" w:rsidR="008054A6" w:rsidRDefault="005B338A">
      <w:pPr>
        <w:pStyle w:val="ProductList-ClauseHeading"/>
        <w:outlineLvl w:val="4"/>
      </w:pPr>
      <w:r>
        <w:t>2.1 GitHub Enterprise</w:t>
      </w:r>
    </w:p>
    <w:p w14:paraId="755725FE" w14:textId="77777777" w:rsidR="008054A6" w:rsidRDefault="005B338A">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2B597BA2" w14:textId="77777777" w:rsidR="008054A6" w:rsidRDefault="008054A6">
      <w:pPr>
        <w:pStyle w:val="ProductList-Body"/>
      </w:pPr>
    </w:p>
    <w:p w14:paraId="22E8C128" w14:textId="77777777" w:rsidR="008054A6" w:rsidRDefault="005B338A">
      <w:pPr>
        <w:pStyle w:val="ProductList-ClauseHeading"/>
        <w:outlineLvl w:val="4"/>
      </w:pPr>
      <w:r>
        <w:t>2.2 GitHub Enterprise, käyttöoikeus EES:n kautta</w:t>
      </w:r>
    </w:p>
    <w:p w14:paraId="5646E410" w14:textId="77777777" w:rsidR="008054A6" w:rsidRDefault="005B338A">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78A80D0E" w14:textId="77777777" w:rsidR="008054A6" w:rsidRDefault="008054A6">
      <w:pPr>
        <w:pStyle w:val="ProductList-Body"/>
      </w:pPr>
    </w:p>
    <w:p w14:paraId="6209CAB8" w14:textId="77777777" w:rsidR="008054A6" w:rsidRDefault="005B338A">
      <w:pPr>
        <w:pStyle w:val="ProductList-ClauseHeading"/>
        <w:outlineLvl w:val="4"/>
      </w:pPr>
      <w:r>
        <w:t>2.3 GitHub Actions ja GitHub-paketit</w:t>
      </w:r>
    </w:p>
    <w:p w14:paraId="2CB2DFC5" w14:textId="77777777" w:rsidR="008054A6" w:rsidRDefault="005B338A">
      <w:pPr>
        <w:pStyle w:val="ProductList-Body"/>
      </w:pPr>
      <w:r>
        <w:t xml:space="preserve">Asiakas voi hankkia nämä palvelut vain, jos se on hankkinut myös GitHub Enterprisen User SL -käyttöoikeudet tai tarjouksen, joka sisältää GitHub Enterprisen. </w:t>
      </w:r>
    </w:p>
    <w:p w14:paraId="653F43C2" w14:textId="77777777" w:rsidR="008054A6" w:rsidRDefault="008054A6">
      <w:pPr>
        <w:pStyle w:val="ProductList-Body"/>
      </w:pPr>
    </w:p>
    <w:p w14:paraId="47175659" w14:textId="77777777" w:rsidR="008054A6" w:rsidRDefault="005B338A">
      <w:pPr>
        <w:pStyle w:val="ProductList-ClauseHeading"/>
        <w:outlineLvl w:val="4"/>
      </w:pPr>
      <w:r>
        <w:t>2.4 GitHub Advanced Security</w:t>
      </w:r>
    </w:p>
    <w:p w14:paraId="65586B3F" w14:textId="77777777" w:rsidR="008054A6" w:rsidRDefault="005B338A">
      <w:pPr>
        <w:pStyle w:val="ProductList-Body"/>
      </w:pPr>
      <w:r>
        <w:t xml:space="preserve">Asiakas voi hankkia GitHub Advanced Securityn Labin käyttäjien tilauskäyttöoikeuksia vain GitHub Enterprisen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GitHub Enterprisen sisältävien tuotteiden käyttäjille (”Asiakkaan GitHub Enterprise -käyttäjät”).</w:t>
      </w:r>
    </w:p>
    <w:p w14:paraId="0C1744B4" w14:textId="77777777" w:rsidR="008054A6" w:rsidRDefault="008054A6">
      <w:pPr>
        <w:pStyle w:val="ProductList-Body"/>
      </w:pPr>
    </w:p>
    <w:p w14:paraId="73B367AF" w14:textId="77777777" w:rsidR="008054A6" w:rsidRDefault="005B338A">
      <w:pPr>
        <w:pStyle w:val="ProductList-ClauseHeading"/>
        <w:outlineLvl w:val="4"/>
      </w:pPr>
      <w:r>
        <w:t>2.5 GitHub Insights</w:t>
      </w:r>
    </w:p>
    <w:p w14:paraId="449D8A8D" w14:textId="77777777" w:rsidR="008054A6" w:rsidRDefault="005B338A">
      <w:pPr>
        <w:pStyle w:val="ProductList-Body"/>
      </w:pPr>
      <w:r>
        <w:t>Asiakas voi hankkia GitHub Insightsin käyttäjän tilauskäyttöoikeuksia Asiakkaan GitHub Enterprise -käyttäjille sillä ehdolla, että Asiakas hankkii käyttäjän tilauskäyttöoikeudet tällaisiin palveluihin kaikille Asiakkaan GitHub Enterprise -käyttäjille. Tämä vaihtoehto ei koske Enrollment for Education Solutions -asiakkaita.</w:t>
      </w:r>
    </w:p>
    <w:p w14:paraId="6AD9254D" w14:textId="77777777" w:rsidR="008054A6" w:rsidRDefault="008054A6">
      <w:pPr>
        <w:pStyle w:val="ProductList-Body"/>
      </w:pPr>
    </w:p>
    <w:p w14:paraId="2778F243" w14:textId="77777777" w:rsidR="008054A6" w:rsidRDefault="005B338A">
      <w:pPr>
        <w:pStyle w:val="ProductList-ClauseHeading"/>
        <w:outlineLvl w:val="4"/>
      </w:pPr>
      <w:r>
        <w:t>2.6 GitHub Learning Lab yrityksille ja organisaatioille</w:t>
      </w:r>
    </w:p>
    <w:p w14:paraId="65F2AE68" w14:textId="77777777" w:rsidR="008054A6" w:rsidRDefault="005B338A">
      <w:pPr>
        <w:pStyle w:val="ProductList-Body"/>
      </w:pPr>
      <w:r>
        <w:t>Asiakas voi hankkia GitHub Learning Labin käyttäjien tilauskäyttöoikeuksia vain GitHub Enterprisen käyttöoikeuden alaisille käyttäjille tai GitHub Enterprisen sisältävien tuotteiden käyttäjille.</w:t>
      </w:r>
    </w:p>
    <w:p w14:paraId="2A19C338" w14:textId="77777777" w:rsidR="008054A6" w:rsidRDefault="008054A6">
      <w:pPr>
        <w:pStyle w:val="ProductList-Body"/>
      </w:pPr>
    </w:p>
    <w:p w14:paraId="3963035A" w14:textId="77777777" w:rsidR="008054A6" w:rsidRDefault="005B338A">
      <w:pPr>
        <w:pStyle w:val="ProductList-ClauseHeading"/>
        <w:outlineLvl w:val="4"/>
      </w:pPr>
      <w:r>
        <w:t>2.7 Koulutus ja arviointi</w:t>
      </w:r>
    </w:p>
    <w:p w14:paraId="26845C87" w14:textId="77777777" w:rsidR="008054A6" w:rsidRDefault="005B338A">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3EDE6FCC"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53964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3CD4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4784E1DC" w14:textId="77777777" w:rsidR="008054A6" w:rsidRDefault="008054A6">
      <w:pPr>
        <w:pStyle w:val="ProductList-Body"/>
      </w:pPr>
    </w:p>
    <w:p w14:paraId="4FD984F2" w14:textId="77777777" w:rsidR="008054A6" w:rsidRDefault="005B338A">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1502"/>
      <w:r>
        <w:instrText>Microsoft Defender Advanced Threat Protection for Servers</w:instrText>
      </w:r>
      <w:bookmarkEnd w:id="310"/>
      <w:r>
        <w:instrText>" \l 3</w:instrText>
      </w:r>
      <w:r>
        <w:fldChar w:fldCharType="end"/>
      </w:r>
    </w:p>
    <w:p w14:paraId="66CE1174" w14:textId="77777777" w:rsidR="008054A6" w:rsidRDefault="005B338A">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8054A6" w14:paraId="0B4922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06B4E"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A152D8"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41B8E"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216CB"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11521"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47359"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9E76F"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07FD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43D6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3A4E1"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6595E138" w14:textId="77777777">
        <w:tc>
          <w:tcPr>
            <w:tcW w:w="4660" w:type="dxa"/>
            <w:tcBorders>
              <w:top w:val="single" w:sz="6" w:space="0" w:color="FFFFFF"/>
              <w:left w:val="none" w:sz="4" w:space="0" w:color="6E6E6E"/>
              <w:bottom w:val="single" w:sz="4" w:space="0" w:color="FFFFFF"/>
              <w:right w:val="none" w:sz="4" w:space="0" w:color="6E6E6E"/>
            </w:tcBorders>
          </w:tcPr>
          <w:p w14:paraId="0FAF3664" w14:textId="77777777" w:rsidR="008054A6" w:rsidRDefault="005B338A">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FC64B1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2E2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D5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695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6C9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DC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FBC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D01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3241" w14:textId="77777777" w:rsidR="008054A6" w:rsidRDefault="008054A6">
            <w:pPr>
              <w:pStyle w:val="ProductList-TableBody"/>
              <w:jc w:val="center"/>
            </w:pPr>
          </w:p>
        </w:tc>
      </w:tr>
    </w:tbl>
    <w:p w14:paraId="41EE1A0E" w14:textId="77777777" w:rsidR="008054A6" w:rsidRDefault="005B338A">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666A5676" w14:textId="77777777" w:rsidR="008054A6" w:rsidRDefault="005B338A">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8054A6" w14:paraId="58A9B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3E2BB"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69DEF10"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E8E518"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8054A6" w14:paraId="07780200" w14:textId="77777777">
        <w:tc>
          <w:tcPr>
            <w:tcW w:w="4040" w:type="dxa"/>
            <w:tcBorders>
              <w:top w:val="single" w:sz="4" w:space="0" w:color="000000"/>
              <w:left w:val="single" w:sz="4" w:space="0" w:color="000000"/>
              <w:bottom w:val="single" w:sz="4" w:space="0" w:color="000000"/>
              <w:right w:val="single" w:sz="4" w:space="0" w:color="000000"/>
            </w:tcBorders>
          </w:tcPr>
          <w:p w14:paraId="00F6FF7A" w14:textId="77777777" w:rsidR="008054A6" w:rsidRDefault="005B338A">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1EB39595" w14:textId="77777777" w:rsidR="008054A6" w:rsidRDefault="005B338A">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39B0" w14:textId="77777777" w:rsidR="008054A6" w:rsidRDefault="005B338A">
            <w:pPr>
              <w:pStyle w:val="ProductList-TableBody"/>
            </w:pPr>
            <w:r>
              <w:rPr>
                <w:color w:val="404040"/>
              </w:rPr>
              <w:t>Kampanjat: –</w:t>
            </w:r>
          </w:p>
        </w:tc>
      </w:tr>
      <w:tr w:rsidR="008054A6" w14:paraId="4131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68C2"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54C9B24"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848E" w14:textId="77777777" w:rsidR="008054A6" w:rsidRDefault="005B338A">
            <w:pPr>
              <w:pStyle w:val="ProductList-TableBody"/>
            </w:pPr>
            <w:r>
              <w:rPr>
                <w:color w:val="404040"/>
              </w:rPr>
              <w:t>Oikeutettu vähennyksiin (SCE): –</w:t>
            </w:r>
          </w:p>
        </w:tc>
      </w:tr>
      <w:tr w:rsidR="008054A6" w14:paraId="71AB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C50E"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6FD9"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8F6D" w14:textId="77777777" w:rsidR="008054A6" w:rsidRDefault="008054A6">
            <w:pPr>
              <w:pStyle w:val="ProductList-TableBody"/>
            </w:pPr>
          </w:p>
        </w:tc>
      </w:tr>
    </w:tbl>
    <w:p w14:paraId="51CD00F6" w14:textId="77777777" w:rsidR="008054A6" w:rsidRDefault="008054A6">
      <w:pPr>
        <w:pStyle w:val="ProductList-Body"/>
      </w:pPr>
    </w:p>
    <w:p w14:paraId="40AAC73E" w14:textId="77777777" w:rsidR="008054A6" w:rsidRDefault="005B338A">
      <w:pPr>
        <w:pStyle w:val="ProductList-ClauseHeading"/>
        <w:outlineLvl w:val="4"/>
      </w:pPr>
      <w:r>
        <w:t>2.1 Oikeus hankkia Microsoft Defender Advanced Threat Protection for Servers</w:t>
      </w:r>
    </w:p>
    <w:p w14:paraId="72AA623F" w14:textId="77777777" w:rsidR="008054A6" w:rsidRDefault="005B338A">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0D880B18" w14:textId="77777777" w:rsidR="008054A6" w:rsidRDefault="008054A6">
      <w:pPr>
        <w:pStyle w:val="ProductList-Body"/>
      </w:pPr>
    </w:p>
    <w:p w14:paraId="371E431A" w14:textId="77777777" w:rsidR="008054A6" w:rsidRDefault="005B338A">
      <w:pPr>
        <w:pStyle w:val="ProductList-ClauseHeading"/>
        <w:outlineLvl w:val="4"/>
      </w:pPr>
      <w:r>
        <w:t>2.2 Siirtyminen Azure Security Centeriin</w:t>
      </w:r>
    </w:p>
    <w:p w14:paraId="1F011CCE" w14:textId="77777777" w:rsidR="008054A6" w:rsidRDefault="005B338A">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08BAD4F2"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3B5F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7EDAF"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6781066" w14:textId="77777777" w:rsidR="008054A6" w:rsidRDefault="008054A6">
      <w:pPr>
        <w:pStyle w:val="ProductList-Body"/>
      </w:pPr>
    </w:p>
    <w:p w14:paraId="271A0674" w14:textId="77777777" w:rsidR="008054A6" w:rsidRDefault="005B338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1503"/>
      <w:r>
        <w:instrText>Microsoft Cloud App Security</w:instrText>
      </w:r>
      <w:bookmarkEnd w:id="314"/>
      <w:r>
        <w:instrText>" \l 3</w:instrText>
      </w:r>
      <w:r>
        <w:fldChar w:fldCharType="end"/>
      </w:r>
    </w:p>
    <w:p w14:paraId="2C764B1C" w14:textId="77777777" w:rsidR="008054A6" w:rsidRDefault="005B338A">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8054A6" w14:paraId="7C0CA0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2C4923" w14:textId="77777777" w:rsidR="008054A6" w:rsidRDefault="005B338A">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AFEA6FF"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951F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A3597"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6B8EC"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1121F"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107AD"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05E93"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0870"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5A520"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2655ED5C" w14:textId="77777777">
        <w:tc>
          <w:tcPr>
            <w:tcW w:w="4520" w:type="dxa"/>
            <w:tcBorders>
              <w:top w:val="none" w:sz="4" w:space="0" w:color="BFBFBF"/>
              <w:left w:val="none" w:sz="4" w:space="0" w:color="000000"/>
              <w:bottom w:val="dashed" w:sz="4" w:space="0" w:color="7F7F7F"/>
              <w:right w:val="none" w:sz="4" w:space="0" w:color="000000"/>
            </w:tcBorders>
          </w:tcPr>
          <w:p w14:paraId="0B81D30F" w14:textId="77777777" w:rsidR="008054A6" w:rsidRDefault="005B338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E8AA039"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5FE7"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1FC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B65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DF0D"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DF7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FD9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85C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347A" w14:textId="77777777" w:rsidR="008054A6" w:rsidRDefault="008054A6">
            <w:pPr>
              <w:pStyle w:val="ProductList-TableBody"/>
              <w:jc w:val="center"/>
            </w:pPr>
          </w:p>
        </w:tc>
      </w:tr>
    </w:tbl>
    <w:p w14:paraId="497FAF60" w14:textId="77777777" w:rsidR="008054A6" w:rsidRDefault="008054A6">
      <w:pPr>
        <w:pStyle w:val="ProductList-Body"/>
      </w:pPr>
    </w:p>
    <w:p w14:paraId="4277D542" w14:textId="77777777" w:rsidR="008054A6" w:rsidRDefault="005B338A">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8054A6" w14:paraId="7D95C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2796"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7245A77"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AF712D"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2EB5D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FC92"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6C7E"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F691" w14:textId="77777777" w:rsidR="008054A6" w:rsidRDefault="005B338A">
            <w:pPr>
              <w:pStyle w:val="ProductList-TableBody"/>
            </w:pPr>
            <w:r>
              <w:rPr>
                <w:color w:val="404040"/>
              </w:rPr>
              <w:t>Kampanjat: –</w:t>
            </w:r>
          </w:p>
        </w:tc>
      </w:tr>
      <w:tr w:rsidR="008054A6" w14:paraId="64CCD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D15AD"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556D4"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0D9B4" w14:textId="77777777" w:rsidR="008054A6" w:rsidRDefault="005B338A">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8054A6" w14:paraId="4A8C4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7446B"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87B5D"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164FE" w14:textId="77777777" w:rsidR="008054A6" w:rsidRDefault="008054A6">
            <w:pPr>
              <w:pStyle w:val="ProductList-TableBody"/>
            </w:pPr>
          </w:p>
        </w:tc>
      </w:tr>
    </w:tbl>
    <w:p w14:paraId="025A0326"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673B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7819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165BEA6" w14:textId="77777777" w:rsidR="008054A6" w:rsidRDefault="008054A6">
      <w:pPr>
        <w:pStyle w:val="ProductList-Body"/>
      </w:pPr>
    </w:p>
    <w:p w14:paraId="074F9FB4" w14:textId="77777777" w:rsidR="008054A6" w:rsidRDefault="005B338A">
      <w:pPr>
        <w:pStyle w:val="ProductList-Offering2HeadingNoBorder"/>
        <w:outlineLvl w:val="2"/>
      </w:pPr>
      <w:bookmarkStart w:id="317" w:name="_Sec1284"/>
      <w:r>
        <w:t>Microsoft Graph -tietojen yhdistäminen ISV:ille</w:t>
      </w:r>
      <w:bookmarkEnd w:id="317"/>
      <w:r>
        <w:fldChar w:fldCharType="begin"/>
      </w:r>
      <w:r>
        <w:instrText xml:space="preserve"> TC "</w:instrText>
      </w:r>
      <w:bookmarkStart w:id="318" w:name="_Toc52181504"/>
      <w:r>
        <w:instrText>Microsoft Graph -tietojen yhdistäminen ISV:ille</w:instrText>
      </w:r>
      <w:bookmarkEnd w:id="318"/>
      <w:r>
        <w:instrText>" \l 3</w:instrText>
      </w:r>
      <w:r>
        <w:fldChar w:fldCharType="end"/>
      </w:r>
    </w:p>
    <w:p w14:paraId="14AE751D" w14:textId="77777777" w:rsidR="008054A6" w:rsidRDefault="005B338A">
      <w:pPr>
        <w:pStyle w:val="ProductList-Offering1SubSection"/>
        <w:outlineLvl w:val="3"/>
      </w:pPr>
      <w:bookmarkStart w:id="319" w:name="_Sec1285"/>
      <w:r>
        <w:t>1. Ohjelman saatavuus</w:t>
      </w:r>
      <w:bookmarkEnd w:id="319"/>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8054A6" w14:paraId="28F254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CFA045" w14:textId="77777777" w:rsidR="008054A6" w:rsidRDefault="005B338A">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43C86"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2C922"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AD8C5"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AD8FA"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2DFBD"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E253B"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744E5"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AAD5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93D52"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5C833A38" w14:textId="77777777">
        <w:tc>
          <w:tcPr>
            <w:tcW w:w="4520" w:type="dxa"/>
            <w:tcBorders>
              <w:top w:val="single" w:sz="4" w:space="0" w:color="FFFFFF"/>
              <w:left w:val="single" w:sz="4" w:space="0" w:color="FFFFFF"/>
              <w:bottom w:val="single" w:sz="4" w:space="0" w:color="FFFFFF"/>
              <w:right w:val="single" w:sz="4" w:space="0" w:color="FFFFFF"/>
            </w:tcBorders>
          </w:tcPr>
          <w:p w14:paraId="73A62052" w14:textId="77777777" w:rsidR="008054A6" w:rsidRDefault="005B338A">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4732D696"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F0872"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3A99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F190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0A47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36C6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1DA0B"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6CE4F" w14:textId="77777777" w:rsidR="008054A6" w:rsidRDefault="008054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57F59" w14:textId="77777777" w:rsidR="008054A6" w:rsidRDefault="008054A6">
            <w:pPr>
              <w:pStyle w:val="ProductList-TableBody"/>
              <w:jc w:val="center"/>
            </w:pPr>
          </w:p>
        </w:tc>
      </w:tr>
    </w:tbl>
    <w:p w14:paraId="315D5BB9" w14:textId="77777777" w:rsidR="008054A6" w:rsidRDefault="008054A6">
      <w:pPr>
        <w:pStyle w:val="ProductList-Body"/>
      </w:pPr>
    </w:p>
    <w:p w14:paraId="659498D4" w14:textId="77777777" w:rsidR="008054A6" w:rsidRDefault="005B338A">
      <w:pPr>
        <w:pStyle w:val="ProductList-Offering1SubSection"/>
        <w:outlineLvl w:val="3"/>
      </w:pPr>
      <w:bookmarkStart w:id="320" w:name="_Sec1286"/>
      <w:r>
        <w:t>2. Tuotteen ehdot</w:t>
      </w:r>
      <w:bookmarkEnd w:id="320"/>
    </w:p>
    <w:tbl>
      <w:tblPr>
        <w:tblStyle w:val="PURTable"/>
        <w:tblW w:w="0" w:type="dxa"/>
        <w:tblLook w:val="04A0" w:firstRow="1" w:lastRow="0" w:firstColumn="1" w:lastColumn="0" w:noHBand="0" w:noVBand="1"/>
      </w:tblPr>
      <w:tblGrid>
        <w:gridCol w:w="3673"/>
        <w:gridCol w:w="3519"/>
        <w:gridCol w:w="3724"/>
      </w:tblGrid>
      <w:tr w:rsidR="008054A6" w14:paraId="1417F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B7E7F1"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A49C3BE"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E73CE4" w14:textId="77777777" w:rsidR="008054A6" w:rsidRDefault="005B338A">
            <w:pPr>
              <w:pStyle w:val="ProductList-TableBody"/>
            </w:pPr>
            <w:r>
              <w:rPr>
                <w:color w:val="404040"/>
              </w:rPr>
              <w:t>Oikeutettu laajennettuun kauteen: –</w:t>
            </w:r>
          </w:p>
        </w:tc>
      </w:tr>
      <w:tr w:rsidR="008054A6" w14:paraId="58B58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8490" w14:textId="77777777" w:rsidR="008054A6" w:rsidRDefault="005B338A">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8D922E" w14:textId="77777777" w:rsidR="008054A6" w:rsidRDefault="005B338A">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2DD0F1" w14:textId="77777777" w:rsidR="008054A6" w:rsidRDefault="005B338A">
            <w:pPr>
              <w:pStyle w:val="ProductList-TableBody"/>
            </w:pPr>
            <w:r>
              <w:rPr>
                <w:color w:val="404040"/>
              </w:rPr>
              <w:t>Kampanjat: –</w:t>
            </w:r>
          </w:p>
        </w:tc>
      </w:tr>
      <w:tr w:rsidR="008054A6" w14:paraId="50997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7056" w14:textId="77777777" w:rsidR="008054A6" w:rsidRDefault="005B338A">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5A6510" w14:textId="77777777" w:rsidR="008054A6" w:rsidRDefault="005B338A">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E3FE24" w14:textId="77777777" w:rsidR="008054A6" w:rsidRDefault="005B338A">
            <w:pPr>
              <w:pStyle w:val="ProductList-TableBody"/>
            </w:pPr>
            <w:r>
              <w:rPr>
                <w:color w:val="404040"/>
              </w:rPr>
              <w:t>Oikeutettu vähennyksiin (SCE): –</w:t>
            </w:r>
          </w:p>
        </w:tc>
      </w:tr>
      <w:tr w:rsidR="008054A6" w14:paraId="70856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3F51" w14:textId="77777777" w:rsidR="008054A6" w:rsidRDefault="005B338A">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10F0CB5D"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00B66676" w14:textId="77777777" w:rsidR="008054A6" w:rsidRDefault="008054A6">
            <w:pPr>
              <w:pStyle w:val="ProductList-TableBody"/>
            </w:pPr>
          </w:p>
        </w:tc>
      </w:tr>
    </w:tbl>
    <w:p w14:paraId="49F7545B"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D902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C15E1"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DE8E0D8" w14:textId="77777777" w:rsidR="008054A6" w:rsidRDefault="008054A6">
      <w:pPr>
        <w:pStyle w:val="ProductList-Body"/>
      </w:pPr>
    </w:p>
    <w:p w14:paraId="4A06A8DE" w14:textId="77777777" w:rsidR="008054A6" w:rsidRDefault="005B338A">
      <w:pPr>
        <w:pStyle w:val="ProductList-Offering2HeadingNoBorder"/>
        <w:outlineLvl w:val="2"/>
      </w:pPr>
      <w:bookmarkStart w:id="321" w:name="_Sec630"/>
      <w:r>
        <w:t>Microsoft Intune</w:t>
      </w:r>
      <w:bookmarkEnd w:id="321"/>
      <w:r>
        <w:fldChar w:fldCharType="begin"/>
      </w:r>
      <w:r>
        <w:instrText xml:space="preserve"> TC "</w:instrText>
      </w:r>
      <w:bookmarkStart w:id="322" w:name="_Toc52181505"/>
      <w:r>
        <w:instrText>Microsoft Intune</w:instrText>
      </w:r>
      <w:bookmarkEnd w:id="322"/>
      <w:r>
        <w:instrText>" \l 3</w:instrText>
      </w:r>
      <w:r>
        <w:fldChar w:fldCharType="end"/>
      </w:r>
    </w:p>
    <w:p w14:paraId="7C8923C9" w14:textId="77777777" w:rsidR="008054A6" w:rsidRDefault="005B338A">
      <w:pPr>
        <w:pStyle w:val="ProductList-Offering1SubSection"/>
        <w:outlineLvl w:val="3"/>
      </w:pPr>
      <w:bookmarkStart w:id="323" w:name="_Sec714"/>
      <w:r>
        <w:t>1. Ohjelman saatavuus</w:t>
      </w:r>
      <w:bookmarkEnd w:id="323"/>
    </w:p>
    <w:tbl>
      <w:tblPr>
        <w:tblStyle w:val="PURTable"/>
        <w:tblW w:w="0" w:type="dxa"/>
        <w:tblLook w:val="04A0" w:firstRow="1" w:lastRow="0" w:firstColumn="1" w:lastColumn="0" w:noHBand="0" w:noVBand="1"/>
      </w:tblPr>
      <w:tblGrid>
        <w:gridCol w:w="4150"/>
        <w:gridCol w:w="807"/>
        <w:gridCol w:w="693"/>
        <w:gridCol w:w="804"/>
        <w:gridCol w:w="710"/>
        <w:gridCol w:w="727"/>
        <w:gridCol w:w="826"/>
        <w:gridCol w:w="702"/>
        <w:gridCol w:w="698"/>
        <w:gridCol w:w="799"/>
      </w:tblGrid>
      <w:tr w:rsidR="008054A6" w14:paraId="643A03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2EDFBD" w14:textId="77777777" w:rsidR="008054A6" w:rsidRDefault="005B338A">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54A2A1C"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E1C7D"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7903F"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59A81"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03A2"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91D3E"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3A0A1"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5F071"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6027C"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3418C1B3" w14:textId="77777777">
        <w:tc>
          <w:tcPr>
            <w:tcW w:w="4520" w:type="dxa"/>
            <w:tcBorders>
              <w:top w:val="none" w:sz="4" w:space="0" w:color="BFBFBF"/>
              <w:left w:val="none" w:sz="4" w:space="0" w:color="000000"/>
              <w:bottom w:val="dashed" w:sz="4" w:space="0" w:color="7F7F7F"/>
              <w:right w:val="none" w:sz="4" w:space="0" w:color="000000"/>
            </w:tcBorders>
          </w:tcPr>
          <w:p w14:paraId="20B63DE6" w14:textId="77777777" w:rsidR="008054A6" w:rsidRDefault="005B338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A716904"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645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408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D88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B08C"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CE3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E84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AC8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B4D8" w14:textId="77777777" w:rsidR="008054A6" w:rsidRDefault="008054A6">
            <w:pPr>
              <w:pStyle w:val="ProductList-TableBody"/>
              <w:jc w:val="center"/>
            </w:pPr>
          </w:p>
        </w:tc>
      </w:tr>
      <w:tr w:rsidR="008054A6" w14:paraId="4C182AF8" w14:textId="77777777">
        <w:tc>
          <w:tcPr>
            <w:tcW w:w="4520" w:type="dxa"/>
            <w:tcBorders>
              <w:top w:val="dashed" w:sz="4" w:space="0" w:color="7F7F7F"/>
              <w:left w:val="none" w:sz="4" w:space="0" w:color="6E6E6E"/>
              <w:bottom w:val="dashed" w:sz="4" w:space="0" w:color="7F7F7F"/>
              <w:right w:val="none" w:sz="4" w:space="0" w:color="6E6E6E"/>
            </w:tcBorders>
          </w:tcPr>
          <w:p w14:paraId="34CBB3FD" w14:textId="77777777" w:rsidR="008054A6" w:rsidRDefault="005B338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5C4C116"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2A1A"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21B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C73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8ED8"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F1D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011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EC1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7B55" w14:textId="77777777" w:rsidR="008054A6" w:rsidRDefault="008054A6">
            <w:pPr>
              <w:pStyle w:val="ProductList-TableBody"/>
              <w:jc w:val="center"/>
            </w:pPr>
          </w:p>
        </w:tc>
      </w:tr>
      <w:tr w:rsidR="008054A6" w14:paraId="10C268AF" w14:textId="77777777">
        <w:tc>
          <w:tcPr>
            <w:tcW w:w="4520" w:type="dxa"/>
            <w:tcBorders>
              <w:top w:val="dashed" w:sz="4" w:space="0" w:color="7F7F7F"/>
              <w:left w:val="none" w:sz="4" w:space="0" w:color="6E6E6E"/>
              <w:bottom w:val="dashed" w:sz="4" w:space="0" w:color="7F7F7F"/>
              <w:right w:val="none" w:sz="4" w:space="0" w:color="6E6E6E"/>
            </w:tcBorders>
          </w:tcPr>
          <w:p w14:paraId="563543AF" w14:textId="77777777" w:rsidR="008054A6" w:rsidRDefault="005B338A">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472776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7FCE" w14:textId="77777777" w:rsidR="008054A6" w:rsidRDefault="005B33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EB3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52C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6014" w14:textId="77777777" w:rsidR="008054A6" w:rsidRDefault="005B338A">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87F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675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79CB"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6C1C" w14:textId="77777777" w:rsidR="008054A6" w:rsidRDefault="008054A6">
            <w:pPr>
              <w:pStyle w:val="ProductList-TableBody"/>
              <w:jc w:val="center"/>
            </w:pPr>
          </w:p>
        </w:tc>
      </w:tr>
      <w:tr w:rsidR="008054A6" w14:paraId="21908F54" w14:textId="77777777">
        <w:tc>
          <w:tcPr>
            <w:tcW w:w="4520" w:type="dxa"/>
            <w:tcBorders>
              <w:top w:val="dashed" w:sz="4" w:space="0" w:color="7F7F7F"/>
              <w:left w:val="none" w:sz="4" w:space="0" w:color="6E6E6E"/>
              <w:bottom w:val="dashed" w:sz="4" w:space="0" w:color="949494"/>
              <w:right w:val="none" w:sz="4" w:space="0" w:color="6E6E6E"/>
            </w:tcBorders>
          </w:tcPr>
          <w:p w14:paraId="0D36B461" w14:textId="77777777" w:rsidR="008054A6" w:rsidRDefault="005B338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6B2A690"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941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1B0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C6F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C3E2"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852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F62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856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4F35" w14:textId="77777777" w:rsidR="008054A6" w:rsidRDefault="008054A6">
            <w:pPr>
              <w:pStyle w:val="ProductList-TableBody"/>
              <w:jc w:val="center"/>
            </w:pPr>
          </w:p>
        </w:tc>
      </w:tr>
      <w:tr w:rsidR="008054A6" w14:paraId="4CB73DB6" w14:textId="77777777">
        <w:tc>
          <w:tcPr>
            <w:tcW w:w="4520" w:type="dxa"/>
            <w:tcBorders>
              <w:top w:val="dashed" w:sz="4" w:space="0" w:color="949494"/>
              <w:left w:val="none" w:sz="4" w:space="0" w:color="6E6E6E"/>
              <w:bottom w:val="dashed" w:sz="4" w:space="0" w:color="949494"/>
              <w:right w:val="none" w:sz="4" w:space="0" w:color="6E6E6E"/>
            </w:tcBorders>
          </w:tcPr>
          <w:p w14:paraId="41D752A5" w14:textId="77777777" w:rsidR="008054A6" w:rsidRDefault="005B338A">
            <w:pPr>
              <w:pStyle w:val="ProductList-TableBody"/>
            </w:pPr>
            <w:r>
              <w:t>Microsoft Intune for EDU</w:t>
            </w:r>
            <w:r>
              <w:fldChar w:fldCharType="begin"/>
            </w:r>
            <w:r>
              <w:instrText xml:space="preserve"> XE "Microsoft Intune for EDU" </w:instrText>
            </w:r>
            <w:r>
              <w:fldChar w:fldCharType="end"/>
            </w:r>
            <w:r>
              <w:t xml:space="preserve"> (laitteen tilauskäyttöoikeudet)</w:t>
            </w:r>
          </w:p>
        </w:tc>
        <w:tc>
          <w:tcPr>
            <w:tcW w:w="860" w:type="dxa"/>
            <w:tcBorders>
              <w:top w:val="dashed" w:sz="4" w:space="0" w:color="949494"/>
              <w:left w:val="none" w:sz="4" w:space="0" w:color="6E6E6E"/>
              <w:bottom w:val="dashed" w:sz="4" w:space="0" w:color="949494"/>
              <w:right w:val="single" w:sz="6" w:space="0" w:color="FFFFFF"/>
            </w:tcBorders>
          </w:tcPr>
          <w:p w14:paraId="7C8A689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80B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675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2D7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4FE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EA1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75C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618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4266" w14:textId="77777777" w:rsidR="008054A6" w:rsidRDefault="008054A6">
            <w:pPr>
              <w:pStyle w:val="ProductList-TableBody"/>
              <w:jc w:val="center"/>
            </w:pPr>
          </w:p>
        </w:tc>
      </w:tr>
      <w:tr w:rsidR="008054A6" w14:paraId="65E21628" w14:textId="77777777">
        <w:tc>
          <w:tcPr>
            <w:tcW w:w="4520" w:type="dxa"/>
            <w:tcBorders>
              <w:top w:val="dashed" w:sz="4" w:space="0" w:color="949494"/>
              <w:left w:val="none" w:sz="4" w:space="0" w:color="6E6E6E"/>
              <w:bottom w:val="dashed" w:sz="4" w:space="0" w:color="B7B7B7"/>
              <w:right w:val="none" w:sz="4" w:space="0" w:color="6E6E6E"/>
            </w:tcBorders>
          </w:tcPr>
          <w:p w14:paraId="2CC7564C" w14:textId="77777777" w:rsidR="008054A6" w:rsidRDefault="005B338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64659A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56C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D4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114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5B0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23D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D82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696C"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593C" w14:textId="77777777" w:rsidR="008054A6" w:rsidRDefault="008054A6">
            <w:pPr>
              <w:pStyle w:val="ProductList-TableBody"/>
              <w:jc w:val="center"/>
            </w:pPr>
          </w:p>
        </w:tc>
      </w:tr>
      <w:tr w:rsidR="008054A6" w14:paraId="75A74E9E" w14:textId="77777777">
        <w:tc>
          <w:tcPr>
            <w:tcW w:w="4520" w:type="dxa"/>
            <w:tcBorders>
              <w:top w:val="dashed" w:sz="4" w:space="0" w:color="B7B7B7"/>
              <w:left w:val="none" w:sz="4" w:space="0" w:color="6E6E6E"/>
              <w:bottom w:val="none" w:sz="4" w:space="0" w:color="BFBFBF"/>
              <w:right w:val="none" w:sz="4" w:space="0" w:color="6E6E6E"/>
            </w:tcBorders>
          </w:tcPr>
          <w:p w14:paraId="2D78E1B0" w14:textId="77777777" w:rsidR="008054A6" w:rsidRDefault="005B338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176D8A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75F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F21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93F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A5D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7ED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139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49B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E4B8" w14:textId="77777777" w:rsidR="008054A6" w:rsidRDefault="008054A6">
            <w:pPr>
              <w:pStyle w:val="ProductList-TableBody"/>
              <w:jc w:val="center"/>
            </w:pPr>
          </w:p>
        </w:tc>
      </w:tr>
    </w:tbl>
    <w:p w14:paraId="2E7FF345" w14:textId="77777777" w:rsidR="008054A6" w:rsidRDefault="005B338A">
      <w:pPr>
        <w:pStyle w:val="ProductList-Offering1SubSection"/>
        <w:outlineLvl w:val="3"/>
      </w:pPr>
      <w:bookmarkStart w:id="324" w:name="_Sec769"/>
      <w:r>
        <w:t>2. Tuotteen ehdot</w:t>
      </w:r>
      <w:bookmarkEnd w:id="324"/>
    </w:p>
    <w:tbl>
      <w:tblPr>
        <w:tblStyle w:val="PURTable"/>
        <w:tblW w:w="0" w:type="dxa"/>
        <w:tblLook w:val="04A0" w:firstRow="1" w:lastRow="0" w:firstColumn="1" w:lastColumn="0" w:noHBand="0" w:noVBand="1"/>
      </w:tblPr>
      <w:tblGrid>
        <w:gridCol w:w="3673"/>
        <w:gridCol w:w="3622"/>
        <w:gridCol w:w="3621"/>
      </w:tblGrid>
      <w:tr w:rsidR="008054A6" w14:paraId="26DF1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458E2"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4F2C67F"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0B5BB4C" w14:textId="77777777" w:rsidR="008054A6" w:rsidRDefault="005B338A">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054A6" w14:paraId="2214F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4057"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2385"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7DF5" w14:textId="77777777" w:rsidR="008054A6" w:rsidRDefault="005B338A">
            <w:pPr>
              <w:pStyle w:val="ProductList-TableBody"/>
            </w:pPr>
            <w:r>
              <w:rPr>
                <w:color w:val="404040"/>
              </w:rPr>
              <w:t>Kampanjat: –</w:t>
            </w:r>
          </w:p>
        </w:tc>
      </w:tr>
      <w:tr w:rsidR="008054A6" w14:paraId="36A6D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4D08"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E21F422" w14:textId="77777777" w:rsidR="008054A6" w:rsidRDefault="005B338A">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C074" w14:textId="77777777" w:rsidR="008054A6" w:rsidRDefault="005B338A">
            <w:pPr>
              <w:pStyle w:val="ProductList-TableBody"/>
            </w:pPr>
            <w:r>
              <w:rPr>
                <w:color w:val="404040"/>
              </w:rPr>
              <w:t>Oikeutettu vähennyksiin (SCE): –</w:t>
            </w:r>
          </w:p>
        </w:tc>
      </w:tr>
      <w:tr w:rsidR="008054A6" w14:paraId="4CA03AF8" w14:textId="77777777">
        <w:tc>
          <w:tcPr>
            <w:tcW w:w="4040" w:type="dxa"/>
            <w:tcBorders>
              <w:top w:val="single" w:sz="4" w:space="0" w:color="000000"/>
              <w:left w:val="single" w:sz="4" w:space="0" w:color="000000"/>
              <w:bottom w:val="single" w:sz="4" w:space="0" w:color="000000"/>
              <w:right w:val="single" w:sz="4" w:space="0" w:color="000000"/>
            </w:tcBorders>
          </w:tcPr>
          <w:p w14:paraId="3AB6D08D"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26B8ED0" w14:textId="77777777" w:rsidR="008054A6" w:rsidRDefault="005B338A">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3527005" w14:textId="77777777" w:rsidR="008054A6" w:rsidRDefault="005B338A">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A031D0D" w14:textId="77777777" w:rsidR="008054A6" w:rsidRDefault="008054A6">
      <w:pPr>
        <w:pStyle w:val="ProductList-Body"/>
      </w:pPr>
    </w:p>
    <w:p w14:paraId="247E5736" w14:textId="77777777" w:rsidR="008054A6" w:rsidRDefault="005B338A">
      <w:pPr>
        <w:pStyle w:val="ProductList-ClauseHeading"/>
        <w:outlineLvl w:val="4"/>
      </w:pPr>
      <w:r>
        <w:t>2.1 Microsoft Intune for EDU (Device SL)</w:t>
      </w:r>
    </w:p>
    <w:p w14:paraId="1DE48424" w14:textId="77777777" w:rsidR="008054A6" w:rsidRDefault="005B338A">
      <w:pPr>
        <w:pStyle w:val="ProductList-SubClauseHeading"/>
        <w:outlineLvl w:val="5"/>
      </w:pPr>
      <w:r>
        <w:t>2.1.1 Voimassaoloaika</w:t>
      </w:r>
    </w:p>
    <w:p w14:paraId="62AE2487" w14:textId="77777777" w:rsidR="008054A6" w:rsidRDefault="005B338A">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4DBC4BDF" w14:textId="77777777" w:rsidR="008054A6" w:rsidRDefault="008054A6">
      <w:pPr>
        <w:pStyle w:val="ProductList-BodyIndented"/>
      </w:pPr>
    </w:p>
    <w:p w14:paraId="4BB79B61" w14:textId="77777777" w:rsidR="008054A6" w:rsidRDefault="005B338A">
      <w:pPr>
        <w:pStyle w:val="ProductList-SubClauseHeading"/>
        <w:outlineLvl w:val="5"/>
      </w:pPr>
      <w:r>
        <w:t>2.1.2 Purkaminen ja siirtäminen</w:t>
      </w:r>
    </w:p>
    <w:p w14:paraId="5DD0AB42" w14:textId="77777777" w:rsidR="008054A6" w:rsidRDefault="005B338A">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2946E6B5" w14:textId="77777777" w:rsidR="008054A6" w:rsidRDefault="008054A6">
      <w:pPr>
        <w:pStyle w:val="ProductList-BodyIndented"/>
      </w:pPr>
    </w:p>
    <w:p w14:paraId="200D7E87" w14:textId="77777777" w:rsidR="008054A6" w:rsidRDefault="005B338A">
      <w:pPr>
        <w:pStyle w:val="ProductList-ClauseHeading"/>
        <w:outlineLvl w:val="4"/>
      </w:pPr>
      <w:r>
        <w:t>2.2 Microsoft Intune (laitekohtaiset tilauskäyttöoikeudet)</w:t>
      </w:r>
    </w:p>
    <w:p w14:paraId="40BBD38A" w14:textId="77777777" w:rsidR="008054A6" w:rsidRDefault="005B338A">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00AF2E74" w14:textId="77777777" w:rsidR="008054A6" w:rsidRDefault="008054A6">
      <w:pPr>
        <w:pStyle w:val="ProductList-Body"/>
      </w:pPr>
    </w:p>
    <w:p w14:paraId="5B95B908"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2708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85E26"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231BF9D" w14:textId="77777777" w:rsidR="008054A6" w:rsidRDefault="008054A6">
      <w:pPr>
        <w:pStyle w:val="ProductList-Body"/>
      </w:pPr>
    </w:p>
    <w:p w14:paraId="3990C274" w14:textId="77777777" w:rsidR="008054A6" w:rsidRDefault="005B338A">
      <w:pPr>
        <w:pStyle w:val="ProductList-Offering2HeadingNoBorder"/>
        <w:outlineLvl w:val="2"/>
      </w:pPr>
      <w:bookmarkStart w:id="325" w:name="_Sec672"/>
      <w:r>
        <w:t>Microsoft Learning</w:t>
      </w:r>
      <w:bookmarkEnd w:id="325"/>
      <w:r>
        <w:fldChar w:fldCharType="begin"/>
      </w:r>
      <w:r>
        <w:instrText xml:space="preserve"> TC "</w:instrText>
      </w:r>
      <w:bookmarkStart w:id="326" w:name="_Toc52181506"/>
      <w:r>
        <w:instrText>Microsoft Learning</w:instrText>
      </w:r>
      <w:bookmarkEnd w:id="326"/>
      <w:r>
        <w:instrText>" \l 3</w:instrText>
      </w:r>
      <w:r>
        <w:fldChar w:fldCharType="end"/>
      </w:r>
    </w:p>
    <w:p w14:paraId="0180B383" w14:textId="77777777" w:rsidR="008054A6" w:rsidRDefault="005B338A">
      <w:pPr>
        <w:pStyle w:val="ProductList-Offering1SubSection"/>
        <w:outlineLvl w:val="3"/>
      </w:pPr>
      <w:bookmarkStart w:id="327" w:name="_Sec728"/>
      <w:r>
        <w:t>1. Ohjelman saatavuus</w:t>
      </w:r>
      <w:bookmarkEnd w:id="327"/>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8054A6" w14:paraId="6A1985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35420"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6F1790"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9647"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E6A8"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7733"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B3E6"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84644"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C4BA9"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F6BA2"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10C81"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5189BD0D" w14:textId="77777777">
        <w:tc>
          <w:tcPr>
            <w:tcW w:w="4660" w:type="dxa"/>
            <w:tcBorders>
              <w:top w:val="single" w:sz="6" w:space="0" w:color="FFFFFF"/>
              <w:left w:val="none" w:sz="4" w:space="0" w:color="6E6E6E"/>
              <w:bottom w:val="dashed" w:sz="4" w:space="0" w:color="BFBFBF"/>
              <w:right w:val="none" w:sz="4" w:space="0" w:color="6E6E6E"/>
            </w:tcBorders>
          </w:tcPr>
          <w:p w14:paraId="701076E3" w14:textId="77777777" w:rsidR="008054A6" w:rsidRDefault="005B33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ADE883" w14:textId="77777777" w:rsidR="008054A6" w:rsidRDefault="005B33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C1C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E77B"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1AA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184A"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9B6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E9E6"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FA9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4B1F" w14:textId="77777777" w:rsidR="008054A6" w:rsidRDefault="008054A6">
            <w:pPr>
              <w:pStyle w:val="ProductList-TableBody"/>
              <w:jc w:val="center"/>
            </w:pPr>
          </w:p>
        </w:tc>
      </w:tr>
      <w:tr w:rsidR="008054A6" w14:paraId="51B4601F" w14:textId="77777777">
        <w:tc>
          <w:tcPr>
            <w:tcW w:w="4660" w:type="dxa"/>
            <w:tcBorders>
              <w:top w:val="dashed" w:sz="4" w:space="0" w:color="BFBFBF"/>
              <w:left w:val="none" w:sz="4" w:space="0" w:color="6E6E6E"/>
              <w:bottom w:val="dashed" w:sz="4" w:space="0" w:color="BFBFBF"/>
              <w:right w:val="none" w:sz="4" w:space="0" w:color="6E6E6E"/>
            </w:tcBorders>
          </w:tcPr>
          <w:p w14:paraId="2C267EEE" w14:textId="77777777" w:rsidR="008054A6" w:rsidRDefault="005B338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BE036D1"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DF45"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30C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626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369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621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7DD1"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B1FD"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0270" w14:textId="77777777" w:rsidR="008054A6" w:rsidRDefault="008054A6">
            <w:pPr>
              <w:pStyle w:val="ProductList-TableBody"/>
              <w:jc w:val="center"/>
            </w:pPr>
          </w:p>
        </w:tc>
      </w:tr>
      <w:tr w:rsidR="008054A6" w14:paraId="750B0717" w14:textId="77777777">
        <w:tc>
          <w:tcPr>
            <w:tcW w:w="4660" w:type="dxa"/>
            <w:tcBorders>
              <w:top w:val="dashed" w:sz="4" w:space="0" w:color="BFBFBF"/>
              <w:left w:val="none" w:sz="4" w:space="0" w:color="6E6E6E"/>
              <w:bottom w:val="dashed" w:sz="4" w:space="0" w:color="BFBFBF"/>
              <w:right w:val="none" w:sz="4" w:space="0" w:color="6E6E6E"/>
            </w:tcBorders>
          </w:tcPr>
          <w:p w14:paraId="0FD87283" w14:textId="77777777" w:rsidR="008054A6" w:rsidRDefault="005B338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DB89E" w14:textId="77777777" w:rsidR="008054A6" w:rsidRDefault="005B33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8BF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8BA0"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4D7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C8D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D9C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F3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016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1380" w14:textId="77777777" w:rsidR="008054A6" w:rsidRDefault="008054A6">
            <w:pPr>
              <w:pStyle w:val="ProductList-TableBody"/>
              <w:jc w:val="center"/>
            </w:pPr>
          </w:p>
        </w:tc>
      </w:tr>
      <w:tr w:rsidR="008054A6" w14:paraId="41942DFA" w14:textId="77777777">
        <w:tc>
          <w:tcPr>
            <w:tcW w:w="4660" w:type="dxa"/>
            <w:tcBorders>
              <w:top w:val="dashed" w:sz="4" w:space="0" w:color="BFBFBF"/>
              <w:left w:val="none" w:sz="4" w:space="0" w:color="6E6E6E"/>
              <w:bottom w:val="dashed" w:sz="4" w:space="0" w:color="BFBFBF"/>
              <w:right w:val="none" w:sz="4" w:space="0" w:color="6E6E6E"/>
            </w:tcBorders>
          </w:tcPr>
          <w:p w14:paraId="431BE548" w14:textId="77777777" w:rsidR="008054A6" w:rsidRDefault="005B338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037D29A" w14:textId="77777777" w:rsidR="008054A6" w:rsidRDefault="005B33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107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CF9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9618"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E014"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0C1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0035"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B9C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2744" w14:textId="77777777" w:rsidR="008054A6" w:rsidRDefault="008054A6">
            <w:pPr>
              <w:pStyle w:val="ProductList-TableBody"/>
              <w:jc w:val="center"/>
            </w:pPr>
          </w:p>
        </w:tc>
      </w:tr>
      <w:tr w:rsidR="008054A6" w14:paraId="2FC2DC66" w14:textId="77777777">
        <w:tc>
          <w:tcPr>
            <w:tcW w:w="4660" w:type="dxa"/>
            <w:tcBorders>
              <w:top w:val="dashed" w:sz="4" w:space="0" w:color="BFBFBF"/>
              <w:left w:val="none" w:sz="4" w:space="0" w:color="6E6E6E"/>
              <w:bottom w:val="dashed" w:sz="4" w:space="0" w:color="BFBFBF"/>
              <w:right w:val="none" w:sz="4" w:space="0" w:color="6E6E6E"/>
            </w:tcBorders>
          </w:tcPr>
          <w:p w14:paraId="6CB4943A" w14:textId="77777777" w:rsidR="008054A6" w:rsidRDefault="005B338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6A76F0D" w14:textId="77777777" w:rsidR="008054A6" w:rsidRDefault="005B33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3AD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F9E9"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3524"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633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3D9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0F44"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5587"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143B" w14:textId="77777777" w:rsidR="008054A6" w:rsidRDefault="008054A6">
            <w:pPr>
              <w:pStyle w:val="ProductList-TableBody"/>
              <w:jc w:val="center"/>
            </w:pPr>
          </w:p>
        </w:tc>
      </w:tr>
      <w:tr w:rsidR="008054A6" w14:paraId="1D220D07" w14:textId="77777777">
        <w:tc>
          <w:tcPr>
            <w:tcW w:w="4660" w:type="dxa"/>
            <w:tcBorders>
              <w:top w:val="dashed" w:sz="4" w:space="0" w:color="BFBFBF"/>
              <w:left w:val="none" w:sz="4" w:space="0" w:color="6E6E6E"/>
              <w:bottom w:val="none" w:sz="4" w:space="0" w:color="BFBFBF"/>
              <w:right w:val="none" w:sz="4" w:space="0" w:color="6E6E6E"/>
            </w:tcBorders>
          </w:tcPr>
          <w:p w14:paraId="618DFB09" w14:textId="77777777" w:rsidR="008054A6" w:rsidRDefault="005B338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EE47B23" w14:textId="77777777" w:rsidR="008054A6" w:rsidRDefault="005B33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B2A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685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A9D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A8CD"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A3A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1092"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7A18"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C861" w14:textId="77777777" w:rsidR="008054A6" w:rsidRDefault="008054A6">
            <w:pPr>
              <w:pStyle w:val="ProductList-TableBody"/>
              <w:jc w:val="center"/>
            </w:pPr>
          </w:p>
        </w:tc>
      </w:tr>
    </w:tbl>
    <w:p w14:paraId="3E5A8C93" w14:textId="77777777" w:rsidR="008054A6" w:rsidRDefault="005B338A">
      <w:pPr>
        <w:pStyle w:val="ProductList-Offering1SubSection"/>
        <w:outlineLvl w:val="3"/>
      </w:pPr>
      <w:bookmarkStart w:id="328" w:name="_Sec783"/>
      <w:r>
        <w:t>2. Tuotteen ehdot</w:t>
      </w:r>
      <w:bookmarkEnd w:id="328"/>
    </w:p>
    <w:tbl>
      <w:tblPr>
        <w:tblStyle w:val="PURTable"/>
        <w:tblW w:w="0" w:type="dxa"/>
        <w:tblLook w:val="04A0" w:firstRow="1" w:lastRow="0" w:firstColumn="1" w:lastColumn="0" w:noHBand="0" w:noVBand="1"/>
      </w:tblPr>
      <w:tblGrid>
        <w:gridCol w:w="3673"/>
        <w:gridCol w:w="3622"/>
        <w:gridCol w:w="3621"/>
      </w:tblGrid>
      <w:tr w:rsidR="008054A6" w14:paraId="4BFDB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C4BC"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7BB3843"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A459F" w14:textId="77777777" w:rsidR="008054A6" w:rsidRDefault="005B338A">
            <w:pPr>
              <w:pStyle w:val="ProductList-TableBody"/>
            </w:pPr>
            <w:r>
              <w:rPr>
                <w:color w:val="404040"/>
              </w:rPr>
              <w:t>Oikeutettu laajennettuun kauteen: –</w:t>
            </w:r>
          </w:p>
        </w:tc>
      </w:tr>
      <w:tr w:rsidR="008054A6" w14:paraId="7F806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E137"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D20D"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F2BF" w14:textId="77777777" w:rsidR="008054A6" w:rsidRDefault="005B338A">
            <w:pPr>
              <w:pStyle w:val="ProductList-TableBody"/>
            </w:pPr>
            <w:r>
              <w:rPr>
                <w:color w:val="404040"/>
              </w:rPr>
              <w:t>Kampanjat: –</w:t>
            </w:r>
          </w:p>
        </w:tc>
      </w:tr>
      <w:tr w:rsidR="008054A6" w14:paraId="44AAF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DC32"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6B91" w14:textId="77777777" w:rsidR="008054A6" w:rsidRDefault="005B338A">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67D3" w14:textId="77777777" w:rsidR="008054A6" w:rsidRDefault="005B338A">
            <w:pPr>
              <w:pStyle w:val="ProductList-TableBody"/>
            </w:pPr>
            <w:r>
              <w:rPr>
                <w:color w:val="404040"/>
              </w:rPr>
              <w:t>Oikeutettu vähennyksiin (SCE): –</w:t>
            </w:r>
          </w:p>
        </w:tc>
      </w:tr>
      <w:tr w:rsidR="008054A6" w14:paraId="6B421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2C92"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BD8D"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7BE7" w14:textId="77777777" w:rsidR="008054A6" w:rsidRDefault="008054A6">
            <w:pPr>
              <w:pStyle w:val="ProductList-TableBody"/>
            </w:pPr>
          </w:p>
        </w:tc>
      </w:tr>
    </w:tbl>
    <w:p w14:paraId="608B780A" w14:textId="77777777" w:rsidR="008054A6" w:rsidRDefault="008054A6">
      <w:pPr>
        <w:pStyle w:val="ProductList-Body"/>
      </w:pPr>
    </w:p>
    <w:p w14:paraId="6189034E" w14:textId="77777777" w:rsidR="008054A6" w:rsidRDefault="005B338A">
      <w:pPr>
        <w:pStyle w:val="ProductList-ClauseHeading"/>
        <w:outlineLvl w:val="4"/>
      </w:pPr>
      <w:r>
        <w:t>2.1 Koulutussetelit</w:t>
      </w:r>
    </w:p>
    <w:p w14:paraId="6050A1D9" w14:textId="77777777" w:rsidR="008054A6" w:rsidRDefault="005B338A">
      <w:pPr>
        <w:pStyle w:val="ProductList-Body"/>
      </w:pPr>
      <w:r>
        <w:t xml:space="preserve">Maksusetelit toimitetaan hankittaessa ja ne vanhenevat 12 kuukaudessa hankintapäivästä. </w:t>
      </w:r>
    </w:p>
    <w:p w14:paraId="105DEBDC" w14:textId="77777777" w:rsidR="008054A6" w:rsidRDefault="008054A6">
      <w:pPr>
        <w:pStyle w:val="ProductList-Body"/>
      </w:pPr>
    </w:p>
    <w:p w14:paraId="7E2E0B38" w14:textId="77777777" w:rsidR="008054A6" w:rsidRDefault="005B338A">
      <w:pPr>
        <w:pStyle w:val="ProductList-ClauseHeading"/>
        <w:outlineLvl w:val="4"/>
      </w:pPr>
      <w:r>
        <w:t>2.2 Microsoft Office Specialistin (MOS), Microsoft Technology Associaten (MTA) ja Microsoftin sertifiointikouluttajan (MCE) kokeen sivustokäyttöoikeus</w:t>
      </w:r>
    </w:p>
    <w:p w14:paraId="47715B4E" w14:textId="77777777" w:rsidR="008054A6" w:rsidRDefault="005B338A">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62C891D5"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71098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F71B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4A3AD9C" w14:textId="77777777" w:rsidR="008054A6" w:rsidRDefault="008054A6">
      <w:pPr>
        <w:pStyle w:val="ProductList-Body"/>
      </w:pPr>
    </w:p>
    <w:p w14:paraId="6648056C" w14:textId="77777777" w:rsidR="008054A6" w:rsidRDefault="005B338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1507"/>
      <w:r>
        <w:instrText>Minecraft: Education Edition</w:instrText>
      </w:r>
      <w:bookmarkEnd w:id="330"/>
      <w:r>
        <w:instrText>" \l 3</w:instrText>
      </w:r>
      <w:r>
        <w:fldChar w:fldCharType="end"/>
      </w:r>
    </w:p>
    <w:p w14:paraId="7404F292" w14:textId="77777777" w:rsidR="008054A6" w:rsidRDefault="005B338A">
      <w:pPr>
        <w:pStyle w:val="ProductList-Offering1SubSection"/>
        <w:outlineLvl w:val="3"/>
      </w:pPr>
      <w:bookmarkStart w:id="331" w:name="_Sec1149"/>
      <w:r>
        <w:t>1. Ohjelman saatavuus</w:t>
      </w:r>
      <w:bookmarkEnd w:id="331"/>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8054A6" w14:paraId="2C3F8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AD248" w14:textId="77777777" w:rsidR="008054A6" w:rsidRDefault="005B338A">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1C20F1C"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AA839"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460B5"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EDCF7"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FC813"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B3A4D"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854B3"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F766"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0C984"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5C4790ED" w14:textId="77777777">
        <w:tc>
          <w:tcPr>
            <w:tcW w:w="4660" w:type="dxa"/>
            <w:tcBorders>
              <w:top w:val="single" w:sz="6" w:space="0" w:color="FFFFFF"/>
              <w:left w:val="none" w:sz="4" w:space="0" w:color="6E6E6E"/>
              <w:bottom w:val="none" w:sz="4" w:space="0" w:color="BFBFBF"/>
              <w:right w:val="none" w:sz="4" w:space="0" w:color="6E6E6E"/>
            </w:tcBorders>
          </w:tcPr>
          <w:p w14:paraId="1D5F546B" w14:textId="77777777" w:rsidR="008054A6" w:rsidRDefault="005B33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3641EB" w14:textId="77777777" w:rsidR="008054A6" w:rsidRDefault="005B33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C54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778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797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BB2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706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0F5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FE67" w14:textId="77777777" w:rsidR="008054A6" w:rsidRDefault="005B338A">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9D0C" w14:textId="77777777" w:rsidR="008054A6" w:rsidRDefault="008054A6">
            <w:pPr>
              <w:pStyle w:val="ProductList-TableBody"/>
              <w:jc w:val="center"/>
            </w:pPr>
          </w:p>
        </w:tc>
      </w:tr>
    </w:tbl>
    <w:p w14:paraId="408FBD72" w14:textId="77777777" w:rsidR="008054A6" w:rsidRDefault="005B338A">
      <w:pPr>
        <w:pStyle w:val="ProductList-Offering1SubSection"/>
        <w:outlineLvl w:val="3"/>
      </w:pPr>
      <w:bookmarkStart w:id="332" w:name="_Sec1150"/>
      <w:r>
        <w:t>2. Tuotteen ehdot</w:t>
      </w:r>
      <w:bookmarkEnd w:id="332"/>
    </w:p>
    <w:tbl>
      <w:tblPr>
        <w:tblStyle w:val="PURTable"/>
        <w:tblW w:w="0" w:type="dxa"/>
        <w:tblLook w:val="04A0" w:firstRow="1" w:lastRow="0" w:firstColumn="1" w:lastColumn="0" w:noHBand="0" w:noVBand="1"/>
      </w:tblPr>
      <w:tblGrid>
        <w:gridCol w:w="3673"/>
        <w:gridCol w:w="3622"/>
        <w:gridCol w:w="3621"/>
      </w:tblGrid>
      <w:tr w:rsidR="008054A6" w14:paraId="36AB0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3A716"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B0DEDAE" w14:textId="77777777" w:rsidR="008054A6" w:rsidRDefault="005B338A">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3FB43" w14:textId="77777777" w:rsidR="008054A6" w:rsidRDefault="005B338A">
            <w:pPr>
              <w:pStyle w:val="ProductList-TableBody"/>
            </w:pPr>
            <w:r>
              <w:rPr>
                <w:color w:val="404040"/>
              </w:rPr>
              <w:t>Oikeutettu laajennettuun kauteen: –</w:t>
            </w:r>
          </w:p>
        </w:tc>
      </w:tr>
      <w:tr w:rsidR="008054A6" w14:paraId="7EB77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55D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64A8"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552E" w14:textId="77777777" w:rsidR="008054A6" w:rsidRDefault="005B338A">
            <w:pPr>
              <w:pStyle w:val="ProductList-TableBody"/>
            </w:pPr>
            <w:r>
              <w:rPr>
                <w:color w:val="404040"/>
              </w:rPr>
              <w:t>Kampanjat: –</w:t>
            </w:r>
          </w:p>
        </w:tc>
      </w:tr>
      <w:tr w:rsidR="008054A6" w14:paraId="567F6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1946" w14:textId="77777777" w:rsidR="008054A6" w:rsidRDefault="005B338A">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6A9F" w14:textId="77777777" w:rsidR="008054A6" w:rsidRDefault="005B338A">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2796" w14:textId="77777777" w:rsidR="008054A6" w:rsidRDefault="005B338A">
            <w:pPr>
              <w:pStyle w:val="ProductList-TableBody"/>
            </w:pPr>
            <w:r>
              <w:rPr>
                <w:color w:val="404040"/>
              </w:rPr>
              <w:t>Oikeutettu vähennyksiin (SCE): –</w:t>
            </w:r>
          </w:p>
        </w:tc>
      </w:tr>
      <w:tr w:rsidR="008054A6" w14:paraId="7F320774" w14:textId="77777777">
        <w:tc>
          <w:tcPr>
            <w:tcW w:w="4040" w:type="dxa"/>
            <w:tcBorders>
              <w:top w:val="single" w:sz="4" w:space="0" w:color="000000"/>
              <w:left w:val="single" w:sz="4" w:space="0" w:color="000000"/>
              <w:bottom w:val="single" w:sz="4" w:space="0" w:color="000000"/>
              <w:right w:val="single" w:sz="4" w:space="0" w:color="000000"/>
            </w:tcBorders>
          </w:tcPr>
          <w:p w14:paraId="708A5C7C" w14:textId="77777777" w:rsidR="008054A6" w:rsidRDefault="005B338A">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F3EA"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1D04" w14:textId="77777777" w:rsidR="008054A6" w:rsidRDefault="008054A6">
            <w:pPr>
              <w:pStyle w:val="ProductList-TableBody"/>
            </w:pPr>
          </w:p>
        </w:tc>
      </w:tr>
    </w:tbl>
    <w:p w14:paraId="3D54E7A6"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40804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7A48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56938F4" w14:textId="77777777" w:rsidR="008054A6" w:rsidRDefault="008054A6">
      <w:pPr>
        <w:pStyle w:val="ProductList-Body"/>
      </w:pPr>
    </w:p>
    <w:p w14:paraId="00BA9B72" w14:textId="77777777" w:rsidR="008054A6" w:rsidRDefault="005B338A">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1508"/>
      <w:r>
        <w:instrText>Visual Studio with GitHub Enterprise</w:instrText>
      </w:r>
      <w:bookmarkEnd w:id="334"/>
      <w:r>
        <w:instrText>" \l 3</w:instrText>
      </w:r>
      <w:r>
        <w:fldChar w:fldCharType="end"/>
      </w:r>
    </w:p>
    <w:p w14:paraId="11EA1DBD" w14:textId="77777777" w:rsidR="008054A6" w:rsidRDefault="005B338A">
      <w:pPr>
        <w:pStyle w:val="ProductList-Offering1SubSection"/>
        <w:outlineLvl w:val="3"/>
      </w:pPr>
      <w:bookmarkStart w:id="335" w:name="_Sec1288"/>
      <w:r>
        <w:t>1. Ohjelman saatavuus</w:t>
      </w:r>
      <w:bookmarkEnd w:id="335"/>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8054A6" w14:paraId="5F7CE3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838D6A" w14:textId="77777777" w:rsidR="008054A6" w:rsidRDefault="005B338A">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AD4F1DE" w14:textId="77777777" w:rsidR="008054A6" w:rsidRDefault="005B338A">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7F0D" w14:textId="77777777" w:rsidR="008054A6" w:rsidRDefault="005B33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A18C5" w14:textId="77777777" w:rsidR="008054A6" w:rsidRDefault="005B338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31ED" w14:textId="77777777" w:rsidR="008054A6" w:rsidRDefault="005B33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954AB" w14:textId="77777777" w:rsidR="008054A6" w:rsidRDefault="005B338A">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22D3" w14:textId="77777777" w:rsidR="008054A6" w:rsidRDefault="005B338A">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D87D" w14:textId="77777777" w:rsidR="008054A6" w:rsidRDefault="005B33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F31A" w14:textId="77777777" w:rsidR="008054A6" w:rsidRDefault="005B33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1EF0F" w14:textId="77777777" w:rsidR="008054A6" w:rsidRDefault="005B338A">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8054A6" w14:paraId="7932A7EC" w14:textId="77777777">
        <w:tc>
          <w:tcPr>
            <w:tcW w:w="4520" w:type="dxa"/>
            <w:tcBorders>
              <w:top w:val="none" w:sz="4" w:space="0" w:color="BFBFBF"/>
              <w:left w:val="none" w:sz="4" w:space="0" w:color="000000"/>
              <w:bottom w:val="dashed" w:sz="4" w:space="0" w:color="7F7F7F"/>
              <w:right w:val="none" w:sz="4" w:space="0" w:color="000000"/>
            </w:tcBorders>
          </w:tcPr>
          <w:p w14:paraId="553B6332" w14:textId="77777777" w:rsidR="008054A6" w:rsidRDefault="005B338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259527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E51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58A1"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F7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E87E"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DAA0"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1673"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0A07"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76A0" w14:textId="77777777" w:rsidR="008054A6" w:rsidRDefault="008054A6">
            <w:pPr>
              <w:pStyle w:val="ProductList-TableBody"/>
              <w:jc w:val="center"/>
            </w:pPr>
          </w:p>
        </w:tc>
      </w:tr>
      <w:tr w:rsidR="008054A6" w14:paraId="27A8608A" w14:textId="77777777">
        <w:tc>
          <w:tcPr>
            <w:tcW w:w="4520" w:type="dxa"/>
            <w:tcBorders>
              <w:top w:val="dashed" w:sz="4" w:space="0" w:color="7F7F7F"/>
              <w:left w:val="none" w:sz="4" w:space="0" w:color="000000"/>
              <w:bottom w:val="dashed" w:sz="4" w:space="0" w:color="7F7F7F"/>
              <w:right w:val="none" w:sz="4" w:space="0" w:color="000000"/>
            </w:tcBorders>
          </w:tcPr>
          <w:p w14:paraId="2760F3BC" w14:textId="77777777" w:rsidR="008054A6" w:rsidRDefault="005B338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D733575"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B241"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3EE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153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84AC"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7BF9"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CFDA"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DA93"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2752" w14:textId="77777777" w:rsidR="008054A6" w:rsidRDefault="008054A6">
            <w:pPr>
              <w:pStyle w:val="ProductList-TableBody"/>
              <w:jc w:val="center"/>
            </w:pPr>
          </w:p>
        </w:tc>
      </w:tr>
      <w:tr w:rsidR="008054A6" w14:paraId="2B04719B" w14:textId="77777777">
        <w:tc>
          <w:tcPr>
            <w:tcW w:w="4520" w:type="dxa"/>
            <w:tcBorders>
              <w:top w:val="dashed" w:sz="4" w:space="0" w:color="7F7F7F"/>
              <w:left w:val="none" w:sz="4" w:space="0" w:color="000000"/>
              <w:bottom w:val="dashed" w:sz="4" w:space="0" w:color="7F7F7F"/>
              <w:right w:val="none" w:sz="4" w:space="0" w:color="000000"/>
            </w:tcBorders>
          </w:tcPr>
          <w:p w14:paraId="018C4941" w14:textId="77777777" w:rsidR="008054A6" w:rsidRDefault="005B338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DE3022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6D3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63F2"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FEA7"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07F0"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4FAA"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FF8D"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B968"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CE48" w14:textId="77777777" w:rsidR="008054A6" w:rsidRDefault="008054A6">
            <w:pPr>
              <w:pStyle w:val="ProductList-TableBody"/>
              <w:jc w:val="center"/>
            </w:pPr>
          </w:p>
        </w:tc>
      </w:tr>
      <w:tr w:rsidR="008054A6" w14:paraId="178DB60B" w14:textId="77777777">
        <w:tc>
          <w:tcPr>
            <w:tcW w:w="4520" w:type="dxa"/>
            <w:tcBorders>
              <w:top w:val="dashed" w:sz="4" w:space="0" w:color="7F7F7F"/>
              <w:left w:val="none" w:sz="4" w:space="0" w:color="000000"/>
              <w:bottom w:val="single" w:sz="4" w:space="0" w:color="FFFFFF"/>
              <w:right w:val="none" w:sz="4" w:space="0" w:color="000000"/>
            </w:tcBorders>
          </w:tcPr>
          <w:p w14:paraId="64870BCB" w14:textId="77777777" w:rsidR="008054A6" w:rsidRDefault="005B338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BDC4556"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BEDF"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47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48E"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10D9"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3903" w14:textId="77777777" w:rsidR="008054A6" w:rsidRDefault="005B338A">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FC4F" w14:textId="77777777" w:rsidR="008054A6" w:rsidRDefault="008054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2D6" w14:textId="77777777" w:rsidR="008054A6" w:rsidRDefault="008054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C0F1" w14:textId="77777777" w:rsidR="008054A6" w:rsidRDefault="008054A6">
            <w:pPr>
              <w:pStyle w:val="ProductList-TableBody"/>
              <w:jc w:val="center"/>
            </w:pPr>
          </w:p>
        </w:tc>
      </w:tr>
    </w:tbl>
    <w:p w14:paraId="328D8B54" w14:textId="77777777" w:rsidR="008054A6" w:rsidRDefault="005B338A">
      <w:pPr>
        <w:pStyle w:val="ProductList-Offering1SubSection"/>
        <w:outlineLvl w:val="3"/>
      </w:pPr>
      <w:bookmarkStart w:id="336" w:name="_Sec1289"/>
      <w:r>
        <w:t>2. Tuotteen ehdot</w:t>
      </w:r>
      <w:bookmarkEnd w:id="336"/>
    </w:p>
    <w:tbl>
      <w:tblPr>
        <w:tblStyle w:val="PURTable"/>
        <w:tblW w:w="0" w:type="dxa"/>
        <w:tblLook w:val="04A0" w:firstRow="1" w:lastRow="0" w:firstColumn="1" w:lastColumn="0" w:noHBand="0" w:noVBand="1"/>
      </w:tblPr>
      <w:tblGrid>
        <w:gridCol w:w="3675"/>
        <w:gridCol w:w="3619"/>
        <w:gridCol w:w="3622"/>
      </w:tblGrid>
      <w:tr w:rsidR="008054A6" w14:paraId="3109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6EC5B" w14:textId="77777777" w:rsidR="008054A6" w:rsidRDefault="005B338A">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464CE8" w14:textId="77777777" w:rsidR="008054A6" w:rsidRDefault="005B338A">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11ED8" w14:textId="77777777" w:rsidR="008054A6" w:rsidRDefault="005B338A">
            <w:pPr>
              <w:pStyle w:val="ProductList-TableBody"/>
            </w:pPr>
            <w:r>
              <w:rPr>
                <w:color w:val="404040"/>
              </w:rPr>
              <w:t>Oikeutettu laajennettuun kauteen: –</w:t>
            </w:r>
          </w:p>
        </w:tc>
      </w:tr>
      <w:tr w:rsidR="008054A6" w14:paraId="0ED86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8203" w14:textId="77777777" w:rsidR="008054A6" w:rsidRDefault="005B338A">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8C65" w14:textId="77777777" w:rsidR="008054A6" w:rsidRDefault="005B338A">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00B2" w14:textId="77777777" w:rsidR="008054A6" w:rsidRDefault="005B338A">
            <w:pPr>
              <w:pStyle w:val="ProductList-TableBody"/>
            </w:pPr>
            <w:r>
              <w:rPr>
                <w:color w:val="404040"/>
              </w:rPr>
              <w:t>Kampanjat: –</w:t>
            </w:r>
          </w:p>
        </w:tc>
      </w:tr>
      <w:tr w:rsidR="008054A6" w14:paraId="3BE93822" w14:textId="77777777">
        <w:tc>
          <w:tcPr>
            <w:tcW w:w="4040" w:type="dxa"/>
            <w:tcBorders>
              <w:top w:val="single" w:sz="4" w:space="0" w:color="000000"/>
              <w:left w:val="single" w:sz="4" w:space="0" w:color="000000"/>
              <w:bottom w:val="single" w:sz="4" w:space="0" w:color="000000"/>
              <w:right w:val="single" w:sz="4" w:space="0" w:color="000000"/>
            </w:tcBorders>
          </w:tcPr>
          <w:p w14:paraId="1EC78CEC" w14:textId="77777777" w:rsidR="008054A6" w:rsidRDefault="005B338A">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0CD4" w14:textId="77777777" w:rsidR="008054A6" w:rsidRDefault="005B338A">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0BB7" w14:textId="77777777" w:rsidR="008054A6" w:rsidRDefault="005B338A">
            <w:pPr>
              <w:pStyle w:val="ProductList-TableBody"/>
            </w:pPr>
            <w:r>
              <w:rPr>
                <w:color w:val="404040"/>
              </w:rPr>
              <w:t>Oikeutettu vähennyksiin (SCE): –</w:t>
            </w:r>
          </w:p>
        </w:tc>
      </w:tr>
      <w:tr w:rsidR="008054A6" w14:paraId="5958B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4338" w14:textId="77777777" w:rsidR="008054A6" w:rsidRDefault="005B338A">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B781" w14:textId="77777777" w:rsidR="008054A6" w:rsidRDefault="005B338A">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8296" w14:textId="77777777" w:rsidR="008054A6" w:rsidRDefault="008054A6">
            <w:pPr>
              <w:pStyle w:val="ProductList-TableBody"/>
            </w:pPr>
          </w:p>
        </w:tc>
      </w:tr>
    </w:tbl>
    <w:p w14:paraId="3AEDC447" w14:textId="77777777" w:rsidR="008054A6" w:rsidRDefault="008054A6">
      <w:pPr>
        <w:pStyle w:val="ProductList-Body"/>
      </w:pPr>
    </w:p>
    <w:p w14:paraId="4E8FA245" w14:textId="77777777" w:rsidR="008054A6" w:rsidRDefault="005B338A">
      <w:pPr>
        <w:pStyle w:val="ProductList-ClauseHeading"/>
        <w:outlineLvl w:val="4"/>
      </w:pPr>
      <w:r>
        <w:t>2.1 GitHub Enterprise</w:t>
      </w:r>
    </w:p>
    <w:p w14:paraId="77512008" w14:textId="77777777" w:rsidR="008054A6" w:rsidRDefault="005B338A">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6">
        <w:r>
          <w:rPr>
            <w:color w:val="00467F"/>
            <w:u w:val="single"/>
          </w:rPr>
          <w:t>Online-palveluiden käyttöehdoissa on määritetty</w:t>
        </w:r>
      </w:hyperlink>
      <w:r>
        <w:t>.</w:t>
      </w:r>
    </w:p>
    <w:p w14:paraId="7E46D37B" w14:textId="77777777" w:rsidR="008054A6" w:rsidRDefault="008054A6">
      <w:pPr>
        <w:pStyle w:val="ProductList-Body"/>
      </w:pPr>
    </w:p>
    <w:p w14:paraId="7E2C0A32" w14:textId="77777777" w:rsidR="008054A6" w:rsidRDefault="005B338A">
      <w:pPr>
        <w:pStyle w:val="ProductList-ClauseHeading"/>
        <w:outlineLvl w:val="4"/>
      </w:pPr>
      <w:r>
        <w:t>2.2 GitHub Enterprise -koulutus ja -arviointi</w:t>
      </w:r>
    </w:p>
    <w:p w14:paraId="7A900B62" w14:textId="77777777" w:rsidR="008054A6" w:rsidRDefault="005B338A">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311AC1C" w14:textId="77777777" w:rsidR="008054A6" w:rsidRDefault="008054A6">
      <w:pPr>
        <w:pStyle w:val="ProductList-Body"/>
      </w:pPr>
    </w:p>
    <w:p w14:paraId="58046B3D" w14:textId="77777777" w:rsidR="008054A6" w:rsidRDefault="005B338A">
      <w:pPr>
        <w:pStyle w:val="ProductList-ClauseHeading"/>
        <w:outlineLvl w:val="4"/>
      </w:pPr>
      <w:r>
        <w:t>2.3 Visual Studio -Käyttöoikeusehdot</w:t>
      </w:r>
    </w:p>
    <w:p w14:paraId="3C92DE6D" w14:textId="77777777" w:rsidR="008054A6" w:rsidRDefault="005B338A">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696BCF37" w14:textId="77777777" w:rsidR="008054A6" w:rsidRDefault="008054A6">
      <w:pPr>
        <w:pStyle w:val="ProductList-Body"/>
      </w:pPr>
    </w:p>
    <w:p w14:paraId="67F96617" w14:textId="77777777" w:rsidR="008054A6" w:rsidRDefault="005B338A">
      <w:pPr>
        <w:pStyle w:val="ProductList-ClauseHeading"/>
        <w:outlineLvl w:val="4"/>
      </w:pPr>
      <w:r>
        <w:t>2.4 GitHub Enterprise for Visual Studio Licenses</w:t>
      </w:r>
    </w:p>
    <w:p w14:paraId="65CE7CE2" w14:textId="77777777" w:rsidR="008054A6" w:rsidRDefault="005B338A">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3D99E5F5" w14:textId="77777777" w:rsidR="008054A6" w:rsidRDefault="008054A6">
      <w:pPr>
        <w:pStyle w:val="ProductList-Body"/>
      </w:pPr>
    </w:p>
    <w:p w14:paraId="5417CB82" w14:textId="77777777" w:rsidR="008054A6" w:rsidRDefault="005B338A">
      <w:pPr>
        <w:pStyle w:val="ProductList-ClauseHeading"/>
        <w:outlineLvl w:val="4"/>
      </w:pPr>
      <w:r>
        <w:t>2.5 Step-Up-käyttöoikeudet.</w:t>
      </w:r>
    </w:p>
    <w:p w14:paraId="2FE71C75" w14:textId="77777777" w:rsidR="008054A6" w:rsidRDefault="005B338A">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503B935D" w14:textId="77777777" w:rsidR="008054A6" w:rsidRDefault="008054A6">
      <w:pPr>
        <w:pStyle w:val="ProductList-Body"/>
      </w:pPr>
    </w:p>
    <w:p w14:paraId="18912EFA" w14:textId="77777777" w:rsidR="008054A6" w:rsidRDefault="005B338A">
      <w:pPr>
        <w:pStyle w:val="ProductList-ClauseHeading"/>
        <w:outlineLvl w:val="4"/>
      </w:pPr>
      <w:r>
        <w:t>2.6 Windows Virtual Desktop</w:t>
      </w:r>
    </w:p>
    <w:p w14:paraId="14C3FEA5" w14:textId="77777777" w:rsidR="008054A6" w:rsidRDefault="005B338A">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E0CC0E8"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6B9AD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14A45"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F71B930" w14:textId="77777777" w:rsidR="008054A6" w:rsidRDefault="008054A6">
      <w:pPr>
        <w:pStyle w:val="ProductList-Body"/>
      </w:pPr>
    </w:p>
    <w:p w14:paraId="4B24CD70" w14:textId="77777777" w:rsidR="008054A6" w:rsidRDefault="008054A6">
      <w:pPr>
        <w:sectPr w:rsidR="008054A6">
          <w:headerReference w:type="default" r:id="rId147"/>
          <w:footerReference w:type="default" r:id="rId148"/>
          <w:type w:val="continuous"/>
          <w:pgSz w:w="12240" w:h="15840" w:code="1"/>
          <w:pgMar w:top="1170" w:right="720" w:bottom="720" w:left="720" w:header="432" w:footer="288" w:gutter="0"/>
          <w:cols w:space="360"/>
        </w:sectPr>
      </w:pPr>
    </w:p>
    <w:p w14:paraId="5DEA2005" w14:textId="77777777" w:rsidR="008054A6" w:rsidRDefault="005B338A">
      <w:pPr>
        <w:pStyle w:val="ProductList-SectionHeading"/>
        <w:pageBreakBefore/>
        <w:outlineLvl w:val="0"/>
      </w:pPr>
      <w:bookmarkStart w:id="337" w:name="_Sec549"/>
      <w:bookmarkEnd w:id="211"/>
      <w:r>
        <w:t>Sanasto</w:t>
      </w:r>
      <w:r>
        <w:fldChar w:fldCharType="begin"/>
      </w:r>
      <w:r>
        <w:instrText xml:space="preserve"> TC "</w:instrText>
      </w:r>
      <w:bookmarkStart w:id="338" w:name="_Toc52181509"/>
      <w:r>
        <w:instrText>Sanasto</w:instrText>
      </w:r>
      <w:bookmarkEnd w:id="338"/>
      <w:r>
        <w:instrText>" \l 1</w:instrText>
      </w:r>
      <w:r>
        <w:fldChar w:fldCharType="end"/>
      </w:r>
    </w:p>
    <w:p w14:paraId="79DB53F4" w14:textId="77777777" w:rsidR="008054A6" w:rsidRDefault="005B338A">
      <w:pPr>
        <w:pStyle w:val="ProductList-Offering1Heading"/>
        <w:outlineLvl w:val="1"/>
      </w:pPr>
      <w:bookmarkStart w:id="339" w:name="_Sec550"/>
      <w:r>
        <w:t>Määritteet</w:t>
      </w:r>
      <w:bookmarkEnd w:id="339"/>
      <w:r>
        <w:fldChar w:fldCharType="begin"/>
      </w:r>
      <w:r>
        <w:instrText xml:space="preserve"> TC "</w:instrText>
      </w:r>
      <w:bookmarkStart w:id="340" w:name="_Toc52181510"/>
      <w:r>
        <w:instrText>Määritteet</w:instrText>
      </w:r>
      <w:bookmarkEnd w:id="340"/>
      <w:r>
        <w:instrText>" \l 2</w:instrText>
      </w:r>
      <w:r>
        <w:fldChar w:fldCharType="end"/>
      </w:r>
    </w:p>
    <w:p w14:paraId="6E30A64F" w14:textId="77777777" w:rsidR="008054A6" w:rsidRDefault="005B338A">
      <w:pPr>
        <w:pStyle w:val="ProductList-BodySpaced"/>
      </w:pPr>
      <w:r>
        <w:t>Määritteet on osoitettu kunkin Tuotemerkinnän taulukoissa, ja ne osoittavat Tuotteisiin sovellettavat oikeudet tai ehdot.</w:t>
      </w:r>
    </w:p>
    <w:p w14:paraId="5B69097A" w14:textId="77777777" w:rsidR="008054A6" w:rsidRDefault="008054A6">
      <w:pPr>
        <w:pStyle w:val="ProductList-BodySpaced"/>
      </w:pPr>
    </w:p>
    <w:p w14:paraId="679D72FF" w14:textId="77777777" w:rsidR="008054A6" w:rsidRDefault="005B338A">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1E518D23" w14:textId="77777777" w:rsidR="008054A6" w:rsidRDefault="005B338A">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39A02BCA" w14:textId="77777777" w:rsidR="008054A6" w:rsidRDefault="005B338A">
      <w:pPr>
        <w:pStyle w:val="ProductList-BodySpaced"/>
      </w:pPr>
      <w:r>
        <w:rPr>
          <w:b/>
          <w:color w:val="00188F"/>
        </w:rPr>
        <w:t>Asiakkaan käyttövaatimus</w:t>
      </w:r>
      <w:r>
        <w:t>: Osoittaa, vaatiiko Palvelintuote CAL-käyttöoikeuksia käyttäjien tai laitteiden käyttöön vai ei.</w:t>
      </w:r>
    </w:p>
    <w:p w14:paraId="50BCC770" w14:textId="77777777" w:rsidR="008054A6" w:rsidRDefault="005B338A">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753BF278" w14:textId="77777777" w:rsidR="008054A6" w:rsidRDefault="005B338A">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17D1DD2F" w14:textId="77777777" w:rsidR="008054A6" w:rsidRDefault="005B338A">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691F03A7" w14:textId="77777777" w:rsidR="008054A6" w:rsidRDefault="005B338A">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65DC049E" w14:textId="77777777" w:rsidR="008054A6" w:rsidRDefault="005B338A">
      <w:pPr>
        <w:pStyle w:val="ProductList-BodySpaced"/>
      </w:pPr>
      <w:r>
        <w:rPr>
          <w:b/>
          <w:color w:val="00188F"/>
        </w:rPr>
        <w:t>Korvaavan palvelimen käyttöoikeudet</w:t>
      </w:r>
      <w:r>
        <w:t>: SA-etu, jolla Asiakas saa suorittaa passiivisia korvaavia Kopioita Tuotemerkinnässä kuvatun mukaisesti.</w:t>
      </w:r>
    </w:p>
    <w:p w14:paraId="44AA1144" w14:textId="77777777" w:rsidR="008054A6" w:rsidRDefault="005B338A">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4B653ECF" w14:textId="77777777" w:rsidR="008054A6" w:rsidRDefault="005B338A">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062774A1" w14:textId="77777777" w:rsidR="008054A6" w:rsidRDefault="005B338A">
      <w:pPr>
        <w:pStyle w:val="ProductList-BodySpaced"/>
      </w:pPr>
      <w:r>
        <w:rPr>
          <w:b/>
          <w:color w:val="00188F"/>
        </w:rPr>
        <w:t>Käyttöoikeusehdot</w:t>
      </w:r>
      <w:r>
        <w:t>: Tuotteen käyttöönottoa ja käyttöä koskevat ehdot.</w:t>
      </w:r>
    </w:p>
    <w:p w14:paraId="32B1E768" w14:textId="77777777" w:rsidR="008054A6" w:rsidRDefault="005B338A">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6E074CFB" w14:textId="77777777" w:rsidR="008054A6" w:rsidRDefault="005B338A">
      <w:pPr>
        <w:pStyle w:val="ProductList-BodySpaced"/>
      </w:pPr>
      <w:r>
        <w:rPr>
          <w:b/>
          <w:color w:val="00188F"/>
        </w:rPr>
        <w:t>Edellytys</w:t>
      </w:r>
      <w:r>
        <w:t>: Osoittaa, että tietyt lisäehdot on täytettävä, jotta Tuotteen Käyttöoikeuksia voi hankkia.</w:t>
      </w:r>
    </w:p>
    <w:p w14:paraId="29212EF9" w14:textId="77777777" w:rsidR="008054A6" w:rsidRDefault="005B338A">
      <w:pPr>
        <w:pStyle w:val="ProductList-BodySpaced"/>
      </w:pPr>
      <w:r>
        <w:rPr>
          <w:b/>
          <w:color w:val="00188F"/>
        </w:rPr>
        <w:t>Edellytys (SA)</w:t>
      </w:r>
      <w:r>
        <w:t>:Osoittaa, että tietyt lisäehdot on täytettävä, jotta Tuotteelle voi hankkia SA-ylläpidon.</w:t>
      </w:r>
    </w:p>
    <w:p w14:paraId="7913CE9C" w14:textId="77777777" w:rsidR="008054A6" w:rsidRDefault="005B338A">
      <w:pPr>
        <w:pStyle w:val="ProductList-BodySpaced"/>
      </w:pPr>
      <w:r>
        <w:rPr>
          <w:b/>
          <w:color w:val="00188F"/>
        </w:rPr>
        <w:t>Aiempi versio</w:t>
      </w:r>
      <w:r>
        <w:t>: Tuotteen aiemmat versiot ja niiden Saatavilla alkaen.</w:t>
      </w:r>
    </w:p>
    <w:p w14:paraId="07EA33CE" w14:textId="77777777" w:rsidR="008054A6" w:rsidRDefault="005B338A">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3ED22680" w14:textId="77777777" w:rsidR="008054A6" w:rsidRDefault="005B338A">
      <w:pPr>
        <w:pStyle w:val="ProductList-BodySpaced"/>
      </w:pPr>
      <w:r>
        <w:rPr>
          <w:b/>
          <w:color w:val="00188F"/>
        </w:rPr>
        <w:t>Online-tilausohjelma (OSP)</w:t>
      </w:r>
      <w:r>
        <w:t>: Tuote on saatavilla Online-tilausohjelmassa.</w:t>
      </w:r>
    </w:p>
    <w:p w14:paraId="1F1BCCFA" w14:textId="77777777" w:rsidR="008054A6" w:rsidRDefault="005B338A">
      <w:pPr>
        <w:pStyle w:val="ProductList-BodySpaced"/>
      </w:pPr>
      <w:r>
        <w:rPr>
          <w:b/>
          <w:color w:val="00188F"/>
        </w:rPr>
        <w:t>Tuotevaranto</w:t>
      </w:r>
      <w:r>
        <w:t>: Osoittaa Tuotteiden ryhmän, johon Tuote kuuluu hinta-alennusten määrittämistä varten. Tuotevarantoluokkia on kolme: sovellus, palvelin ja järjestelmä.</w:t>
      </w:r>
    </w:p>
    <w:p w14:paraId="08934972" w14:textId="77777777" w:rsidR="008054A6" w:rsidRDefault="005B338A">
      <w:pPr>
        <w:pStyle w:val="ProductList-BodySpaced"/>
      </w:pPr>
      <w:r>
        <w:rPr>
          <w:b/>
          <w:color w:val="00188F"/>
        </w:rPr>
        <w:t>Tuotekohtaiset käyttöoikeusehdot</w:t>
      </w:r>
      <w:r>
        <w:t>: Osoittaa, että Käyttöoikeudet-taulukon alapuolella on Tuotekohtaisia ehtoja, jotka koskevat Tuotteen käyttöönottoa ja käyttöä.</w:t>
      </w:r>
    </w:p>
    <w:p w14:paraId="15755DDA" w14:textId="77777777" w:rsidR="008054A6" w:rsidRDefault="005B338A">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529E39F4" w14:textId="77777777" w:rsidR="008054A6" w:rsidRDefault="005B338A">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1B22239A" w14:textId="77777777" w:rsidR="008054A6" w:rsidRDefault="005B338A">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07BC9C3F" w14:textId="77777777" w:rsidR="008054A6" w:rsidRDefault="005B338A">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69C2D36F" w14:textId="77777777" w:rsidR="008054A6" w:rsidRDefault="005B338A">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72362C27" w14:textId="77777777" w:rsidR="008054A6" w:rsidRDefault="005B338A">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348C46A" w14:textId="77777777" w:rsidR="008054A6" w:rsidRDefault="005B338A">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39A3CDE1" w14:textId="77777777" w:rsidR="008054A6" w:rsidRDefault="005B338A">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5C1E137E" w14:textId="77777777" w:rsidR="008054A6" w:rsidRDefault="005B338A">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08DEB20D" w14:textId="77777777" w:rsidR="008054A6" w:rsidRDefault="005B338A">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62615810" w14:textId="77777777" w:rsidR="008054A6" w:rsidRDefault="005B338A">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4B7C589F" w14:textId="77777777" w:rsidR="008054A6" w:rsidRDefault="005B338A">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7C609A6F" w14:textId="77777777" w:rsidR="008054A6" w:rsidRDefault="008054A6">
      <w:pPr>
        <w:pStyle w:val="ProductList-BodySpaced"/>
        <w:jc w:val="right"/>
      </w:pPr>
    </w:p>
    <w:tbl>
      <w:tblPr>
        <w:tblStyle w:val="PURTable"/>
        <w:tblW w:w="0" w:type="dxa"/>
        <w:tblLook w:val="04A0" w:firstRow="1" w:lastRow="0" w:firstColumn="1" w:lastColumn="0" w:noHBand="0" w:noVBand="1"/>
      </w:tblPr>
      <w:tblGrid>
        <w:gridCol w:w="10916"/>
      </w:tblGrid>
      <w:tr w:rsidR="008054A6" w14:paraId="38E3A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189E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FF6F945" w14:textId="77777777" w:rsidR="008054A6" w:rsidRDefault="008054A6">
      <w:pPr>
        <w:pStyle w:val="ProductList-BodySpaced"/>
      </w:pPr>
    </w:p>
    <w:p w14:paraId="10C58757" w14:textId="77777777" w:rsidR="008054A6" w:rsidRDefault="005B338A">
      <w:pPr>
        <w:pStyle w:val="ProductList-Offering1Heading"/>
        <w:outlineLvl w:val="1"/>
      </w:pPr>
      <w:bookmarkStart w:id="341" w:name="_Sec551"/>
      <w:r>
        <w:t>Solun arvot</w:t>
      </w:r>
      <w:bookmarkEnd w:id="341"/>
      <w:r>
        <w:fldChar w:fldCharType="begin"/>
      </w:r>
      <w:r>
        <w:instrText xml:space="preserve"> TC "</w:instrText>
      </w:r>
      <w:bookmarkStart w:id="342" w:name="_Toc52181511"/>
      <w:r>
        <w:instrText>Solun arvot</w:instrText>
      </w:r>
      <w:bookmarkEnd w:id="342"/>
      <w:r>
        <w:instrText>" \l 2</w:instrText>
      </w:r>
      <w:r>
        <w:fldChar w:fldCharType="end"/>
      </w:r>
    </w:p>
    <w:p w14:paraId="04E5BBB9" w14:textId="77777777" w:rsidR="008054A6" w:rsidRDefault="005B338A">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7C5F54A3" w14:textId="77777777" w:rsidR="008054A6" w:rsidRDefault="008054A6">
      <w:pPr>
        <w:pStyle w:val="ProductList-BodySpaced"/>
      </w:pPr>
    </w:p>
    <w:p w14:paraId="703EE666" w14:textId="77777777" w:rsidR="008054A6" w:rsidRDefault="005B338A">
      <w:pPr>
        <w:pStyle w:val="ProductList-BodySpaced"/>
      </w:pPr>
      <w:r>
        <w:rPr>
          <w:b/>
          <w:color w:val="00188F"/>
        </w:rPr>
        <w:t xml:space="preserve">A </w:t>
      </w:r>
      <w:r>
        <w:t xml:space="preserve">= </w:t>
      </w:r>
      <w:r>
        <w:rPr>
          <w:color w:val="00188F"/>
        </w:rPr>
        <w:t>Lisätuote</w:t>
      </w:r>
      <w:r>
        <w:t>: Tuote tarjotaan Lisätuotteena.</w:t>
      </w:r>
    </w:p>
    <w:p w14:paraId="3819DA8E" w14:textId="77777777" w:rsidR="008054A6" w:rsidRDefault="005B338A">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52E24B08" w14:textId="77777777" w:rsidR="008054A6" w:rsidRDefault="005B338A">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4E655CC1" w14:textId="77777777" w:rsidR="008054A6" w:rsidRDefault="005B338A">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1A432B4" w14:textId="77777777" w:rsidR="008054A6" w:rsidRDefault="005B338A">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3339EE05" w14:textId="77777777" w:rsidR="008054A6" w:rsidRDefault="005B338A">
      <w:pPr>
        <w:pStyle w:val="ProductList-BodySpaced"/>
      </w:pPr>
      <w:r>
        <w:rPr>
          <w:b/>
          <w:color w:val="00188F"/>
        </w:rPr>
        <w:t>E</w:t>
      </w:r>
      <w:r>
        <w:t xml:space="preserve"> = </w:t>
      </w:r>
      <w:r>
        <w:rPr>
          <w:color w:val="00188F"/>
        </w:rPr>
        <w:t>Enterprise-tuote</w:t>
      </w:r>
      <w:r>
        <w:t>: Tuote tarjotaan Enterprise-tuotteena, mutta kyseessä ei ole työasema.</w:t>
      </w:r>
    </w:p>
    <w:p w14:paraId="506D0C5C" w14:textId="77777777" w:rsidR="008054A6" w:rsidRDefault="005B338A">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27FF766" w14:textId="77777777" w:rsidR="008054A6" w:rsidRDefault="005B338A">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0242AC98" w14:textId="77777777" w:rsidR="008054A6" w:rsidRDefault="005B338A">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52E400F6" w14:textId="77777777" w:rsidR="008054A6" w:rsidRDefault="005B338A">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1005C19F" w14:textId="77777777" w:rsidR="008054A6" w:rsidRDefault="005B338A">
      <w:pPr>
        <w:pStyle w:val="ProductList-BodySpaced"/>
      </w:pPr>
      <w:r>
        <w:rPr>
          <w:b/>
          <w:color w:val="00188F"/>
        </w:rPr>
        <w:t>OW</w:t>
      </w:r>
      <w:r>
        <w:t xml:space="preserve"> = </w:t>
      </w:r>
      <w:r>
        <w:rPr>
          <w:color w:val="00188F"/>
        </w:rPr>
        <w:t>Organisaationlaajuinen</w:t>
      </w:r>
      <w:r>
        <w:t>: Saatavilla organisaationlaajuisena.</w:t>
      </w:r>
    </w:p>
    <w:p w14:paraId="47E19DF1" w14:textId="77777777" w:rsidR="008054A6" w:rsidRDefault="005B338A">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57514B2" w14:textId="77777777" w:rsidR="008054A6" w:rsidRDefault="005B338A">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7A7CAF3" w14:textId="77777777" w:rsidR="008054A6" w:rsidRDefault="005B338A">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2B21C7C3" w14:textId="77777777" w:rsidR="008054A6" w:rsidRDefault="005B338A">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49F94481" w14:textId="77777777" w:rsidR="008054A6" w:rsidRDefault="005B338A">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7AC5D955" w14:textId="77777777" w:rsidR="008054A6" w:rsidRDefault="005B338A">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132F953B" w14:textId="77777777" w:rsidR="008054A6" w:rsidRDefault="008054A6">
      <w:pPr>
        <w:pStyle w:val="ProductList-BodySpaced"/>
        <w:jc w:val="right"/>
      </w:pPr>
    </w:p>
    <w:tbl>
      <w:tblPr>
        <w:tblStyle w:val="PURTable"/>
        <w:tblW w:w="0" w:type="dxa"/>
        <w:tblLook w:val="04A0" w:firstRow="1" w:lastRow="0" w:firstColumn="1" w:lastColumn="0" w:noHBand="0" w:noVBand="1"/>
      </w:tblPr>
      <w:tblGrid>
        <w:gridCol w:w="10916"/>
      </w:tblGrid>
      <w:tr w:rsidR="008054A6" w14:paraId="0342F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CBBF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C56106B" w14:textId="77777777" w:rsidR="008054A6" w:rsidRDefault="008054A6">
      <w:pPr>
        <w:pStyle w:val="ProductList-BodySpaced"/>
      </w:pPr>
    </w:p>
    <w:p w14:paraId="4CC0AA8B" w14:textId="77777777" w:rsidR="008054A6" w:rsidRDefault="005B338A">
      <w:pPr>
        <w:pStyle w:val="ProductList-Offering1Heading"/>
        <w:outlineLvl w:val="1"/>
      </w:pPr>
      <w:bookmarkStart w:id="343" w:name="_Sec552"/>
      <w:r>
        <w:t>Sarakeotsikot</w:t>
      </w:r>
      <w:bookmarkEnd w:id="343"/>
      <w:r>
        <w:fldChar w:fldCharType="begin"/>
      </w:r>
      <w:r>
        <w:instrText xml:space="preserve"> TC "</w:instrText>
      </w:r>
      <w:bookmarkStart w:id="344" w:name="_Toc52181512"/>
      <w:r>
        <w:instrText>Sarakeotsikot</w:instrText>
      </w:r>
      <w:bookmarkEnd w:id="344"/>
      <w:r>
        <w:instrText>" \l 2</w:instrText>
      </w:r>
      <w:r>
        <w:fldChar w:fldCharType="end"/>
      </w:r>
    </w:p>
    <w:p w14:paraId="165B86E4" w14:textId="77777777" w:rsidR="008054A6" w:rsidRDefault="005B338A">
      <w:pPr>
        <w:pStyle w:val="ProductList-BodySpaced"/>
      </w:pPr>
      <w:r>
        <w:t>Kunkin Tuotemerkinnän Ohjelman saatavuus -taulukossa näkyvät Sarakeotsikot järjestävät ohjelman saatavuustiedot ohjelman, tarjonnan tyypin, pisteiden ja saatavuuspäivämäärien mukaan.</w:t>
      </w:r>
    </w:p>
    <w:p w14:paraId="50529DFC" w14:textId="77777777" w:rsidR="008054A6" w:rsidRDefault="008054A6">
      <w:pPr>
        <w:pStyle w:val="ProductList-BodySpaced"/>
      </w:pPr>
    </w:p>
    <w:p w14:paraId="0C83BF7E" w14:textId="77777777" w:rsidR="008054A6" w:rsidRDefault="005B338A">
      <w:pPr>
        <w:pStyle w:val="ProductList-BodySpaced"/>
      </w:pPr>
      <w:r>
        <w:rPr>
          <w:b/>
          <w:color w:val="00188F"/>
        </w:rPr>
        <w:t>CSP</w:t>
      </w:r>
      <w:r>
        <w:rPr>
          <w:color w:val="000000"/>
        </w:rPr>
        <w:t xml:space="preserve">= </w:t>
      </w:r>
      <w:r>
        <w:rPr>
          <w:color w:val="00188F"/>
        </w:rPr>
        <w:t>Pilviratkaisutarjoaja.</w:t>
      </w:r>
    </w:p>
    <w:p w14:paraId="3555EA50" w14:textId="77777777" w:rsidR="008054A6" w:rsidRDefault="005B338A">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C0AD8FA" w14:textId="77777777" w:rsidR="008054A6" w:rsidRDefault="005B338A">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0732C777" w14:textId="77777777" w:rsidR="008054A6" w:rsidRDefault="005B338A">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421ACF23" w14:textId="77777777" w:rsidR="008054A6" w:rsidRDefault="005B338A">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19894051" w14:textId="77777777" w:rsidR="008054A6" w:rsidRDefault="005B338A">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41752BA8" w14:textId="77777777" w:rsidR="008054A6" w:rsidRDefault="005B338A">
      <w:pPr>
        <w:pStyle w:val="ProductList-BodySpaced"/>
      </w:pPr>
      <w:r>
        <w:rPr>
          <w:b/>
          <w:color w:val="00188F"/>
        </w:rPr>
        <w:t>MPSA</w:t>
      </w:r>
      <w:r>
        <w:t xml:space="preserve"> = </w:t>
      </w:r>
      <w:r>
        <w:rPr>
          <w:color w:val="00188F"/>
        </w:rPr>
        <w:t>Microsoft Products and Services Agreement</w:t>
      </w:r>
      <w:r>
        <w:t>.</w:t>
      </w:r>
    </w:p>
    <w:p w14:paraId="4718A9C4" w14:textId="77777777" w:rsidR="008054A6" w:rsidRDefault="005B338A">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1835A6F6" w14:textId="77777777" w:rsidR="008054A6" w:rsidRDefault="005B338A">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5D52EE47" w14:textId="77777777" w:rsidR="008054A6" w:rsidRDefault="005B338A">
      <w:pPr>
        <w:pStyle w:val="ProductList-BodySpaced"/>
      </w:pPr>
      <w:r>
        <w:rPr>
          <w:b/>
          <w:color w:val="00188F"/>
        </w:rPr>
        <w:t>OVS-ES</w:t>
      </w:r>
      <w:r>
        <w:t xml:space="preserve"> = </w:t>
      </w:r>
      <w:r>
        <w:rPr>
          <w:color w:val="00188F"/>
        </w:rPr>
        <w:t>Open Value Subscription – Education Solutions</w:t>
      </w:r>
      <w:r>
        <w:t>.</w:t>
      </w:r>
    </w:p>
    <w:p w14:paraId="518BFB80" w14:textId="77777777" w:rsidR="008054A6" w:rsidRDefault="005B338A">
      <w:pPr>
        <w:pStyle w:val="ProductList-BodySpaced"/>
      </w:pPr>
      <w:r>
        <w:rPr>
          <w:b/>
          <w:color w:val="00188F"/>
        </w:rPr>
        <w:t>Piste</w:t>
      </w:r>
      <w:r>
        <w:t xml:space="preserve"> = Tuotteelle määritetty arvo, jota käytetään laskemaan Asiakkaan volyymikäyttöoikeussopimuksen mukainen volyymihinnoittelutaso.</w:t>
      </w:r>
    </w:p>
    <w:p w14:paraId="023C31F3" w14:textId="77777777" w:rsidR="008054A6" w:rsidRDefault="005B338A">
      <w:pPr>
        <w:pStyle w:val="ProductList-BodySpaced"/>
      </w:pPr>
      <w:r>
        <w:rPr>
          <w:b/>
          <w:color w:val="00188F"/>
        </w:rPr>
        <w:t>SA</w:t>
      </w:r>
      <w:r>
        <w:t xml:space="preserve"> = </w:t>
      </w:r>
      <w:r>
        <w:rPr>
          <w:color w:val="00188F"/>
        </w:rPr>
        <w:t>Software Assurance</w:t>
      </w:r>
      <w:r>
        <w:t>: Pistearvo, joka määritetään, kun SA tarjotaan osoitetulle ohjelmistolle.</w:t>
      </w:r>
    </w:p>
    <w:p w14:paraId="5A54DF96" w14:textId="77777777" w:rsidR="008054A6" w:rsidRDefault="005B338A">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05127310" w14:textId="77777777" w:rsidR="008054A6" w:rsidRDefault="008054A6">
      <w:pPr>
        <w:pStyle w:val="ProductList-BodySpaced"/>
        <w:jc w:val="right"/>
      </w:pPr>
    </w:p>
    <w:tbl>
      <w:tblPr>
        <w:tblStyle w:val="PURTable"/>
        <w:tblW w:w="0" w:type="dxa"/>
        <w:tblLook w:val="04A0" w:firstRow="1" w:lastRow="0" w:firstColumn="1" w:lastColumn="0" w:noHBand="0" w:noVBand="1"/>
      </w:tblPr>
      <w:tblGrid>
        <w:gridCol w:w="10916"/>
      </w:tblGrid>
      <w:tr w:rsidR="008054A6" w14:paraId="12576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4D0B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D8F3FB8" w14:textId="77777777" w:rsidR="008054A6" w:rsidRDefault="008054A6">
      <w:pPr>
        <w:pStyle w:val="ProductList-BodySpaced"/>
      </w:pPr>
    </w:p>
    <w:p w14:paraId="3B8C42DF" w14:textId="77777777" w:rsidR="008054A6" w:rsidRDefault="005B338A">
      <w:pPr>
        <w:pStyle w:val="ProductList-Offering1Heading"/>
        <w:outlineLvl w:val="1"/>
      </w:pPr>
      <w:bookmarkStart w:id="345" w:name="_Sec553"/>
      <w:r>
        <w:t>Määritelmät</w:t>
      </w:r>
      <w:bookmarkEnd w:id="345"/>
      <w:r>
        <w:fldChar w:fldCharType="begin"/>
      </w:r>
      <w:r>
        <w:instrText xml:space="preserve"> TC "</w:instrText>
      </w:r>
      <w:bookmarkStart w:id="346" w:name="_Toc52181513"/>
      <w:r>
        <w:instrText>Määritelmät</w:instrText>
      </w:r>
      <w:bookmarkEnd w:id="346"/>
      <w:r>
        <w:instrText>" \l 2</w:instrText>
      </w:r>
      <w:r>
        <w:fldChar w:fldCharType="end"/>
      </w:r>
    </w:p>
    <w:p w14:paraId="0EEE345D" w14:textId="77777777" w:rsidR="008054A6" w:rsidRDefault="005B338A">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635B94F9" w14:textId="77777777" w:rsidR="008054A6" w:rsidRDefault="005B338A">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4B6EEF58" w14:textId="77777777" w:rsidR="008054A6" w:rsidRDefault="005B338A">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9E0E978" w14:textId="77777777" w:rsidR="008054A6" w:rsidRDefault="005B338A">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44698D04" w14:textId="77777777" w:rsidR="008054A6" w:rsidRDefault="005B338A">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2053A600" w14:textId="77777777" w:rsidR="008054A6" w:rsidRDefault="005B338A">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441415C8" w14:textId="77777777" w:rsidR="008054A6" w:rsidRDefault="005B338A">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519473F2" w14:textId="77777777" w:rsidR="008054A6" w:rsidRDefault="005B338A">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4730E008" w14:textId="77777777" w:rsidR="008054A6" w:rsidRDefault="005B338A">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390F79EF" w14:textId="77777777" w:rsidR="008054A6" w:rsidRDefault="005B338A">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21C5964D" w14:textId="77777777" w:rsidR="008054A6" w:rsidRDefault="005B338A">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3423BE99" w14:textId="77777777" w:rsidR="008054A6" w:rsidRDefault="005B338A">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A53B704" w14:textId="77777777" w:rsidR="008054A6" w:rsidRDefault="005B338A">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8A10093" w14:textId="77777777" w:rsidR="008054A6" w:rsidRDefault="005B338A">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339FE55D" w14:textId="77777777" w:rsidR="008054A6" w:rsidRDefault="005B338A">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182EF216" w14:textId="77777777" w:rsidR="008054A6" w:rsidRDefault="005B338A">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5C09EC8A" w14:textId="77777777" w:rsidR="008054A6" w:rsidRDefault="005B338A">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03C44CF8" w14:textId="77777777" w:rsidR="008054A6" w:rsidRDefault="005B338A">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1CC9699D" w14:textId="77777777" w:rsidR="008054A6" w:rsidRDefault="005B338A">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75E56341" w14:textId="77777777" w:rsidR="008054A6" w:rsidRDefault="005B338A">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7C1DAFCB" w14:textId="77777777" w:rsidR="008054A6" w:rsidRDefault="005B338A">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19EDF044" w14:textId="77777777" w:rsidR="008054A6" w:rsidRDefault="005B338A">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8271B5F" w14:textId="77777777" w:rsidR="008054A6" w:rsidRDefault="005B338A">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6F51EDF7" w14:textId="77777777" w:rsidR="008054A6" w:rsidRDefault="005B338A">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3523107F" w14:textId="77777777" w:rsidR="008054A6" w:rsidRDefault="005B338A">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1D3CA40B" w14:textId="77777777" w:rsidR="008054A6" w:rsidRDefault="005B338A">
      <w:pPr>
        <w:pStyle w:val="ProductList-BodySpaced"/>
      </w:pPr>
      <w:r>
        <w:rPr>
          <w:b/>
          <w:color w:val="00188F"/>
        </w:rPr>
        <w:t>Käyttöoikeus</w:t>
      </w:r>
      <w:r>
        <w:t xml:space="preserve"> tarkoittaa oikeutta ladata, asentaa ja käyttää Tuotetta.</w:t>
      </w:r>
    </w:p>
    <w:p w14:paraId="3A6DED8C" w14:textId="77777777" w:rsidR="008054A6" w:rsidRDefault="005B338A">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263EEC80" w14:textId="77777777" w:rsidR="008054A6" w:rsidRDefault="005B338A">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9">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5703BFC4" w14:textId="77777777" w:rsidR="008054A6" w:rsidRDefault="005B338A">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45E0B72B" w14:textId="77777777" w:rsidR="008054A6" w:rsidRDefault="005B338A">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58DFB4DA" w14:textId="77777777" w:rsidR="008054A6" w:rsidRDefault="005B338A">
      <w:pPr>
        <w:pStyle w:val="ProductList-BodySpaced"/>
      </w:pPr>
      <w:r>
        <w:rPr>
          <w:b/>
          <w:color w:val="00188F"/>
        </w:rPr>
        <w:t>Lueteltuihin Palveluntarjoajiin</w:t>
      </w:r>
      <w:r>
        <w:t xml:space="preserve"> kuuluu yrityksiä, jotka Microsoft on määrittänyt osoitteessa </w:t>
      </w:r>
      <w:hyperlink r:id="rId150">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51">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1929ECEF" w14:textId="77777777" w:rsidR="008054A6" w:rsidRDefault="005B338A">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78734937" w14:textId="77777777" w:rsidR="008054A6" w:rsidRDefault="005B338A">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9CCAC40" w14:textId="77777777" w:rsidR="008054A6" w:rsidRDefault="005B338A">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3BF91B65" w14:textId="77777777" w:rsidR="008054A6" w:rsidRDefault="005B338A">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5E9CCD2D" w14:textId="77777777" w:rsidR="008054A6" w:rsidRDefault="005B338A">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40782F3C" w14:textId="77777777" w:rsidR="008054A6" w:rsidRDefault="005B338A">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5DB8DC40" w14:textId="77777777" w:rsidR="008054A6" w:rsidRDefault="005B338A">
      <w:pPr>
        <w:pStyle w:val="ProductList-BodySpaced"/>
      </w:pPr>
      <w:r>
        <w:rPr>
          <w:b/>
          <w:color w:val="00188F"/>
        </w:rPr>
        <w:t>Fyysinen suoritin</w:t>
      </w:r>
      <w:r>
        <w:t xml:space="preserve"> tarkoittaa fyysisessä laitteistossa olevaa suoritinta.</w:t>
      </w:r>
    </w:p>
    <w:p w14:paraId="17E659B8" w14:textId="77777777" w:rsidR="008054A6" w:rsidRDefault="005B338A">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7B0CB2D8" w14:textId="77777777" w:rsidR="008054A6" w:rsidRDefault="005B338A">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313601DB" w14:textId="77777777" w:rsidR="008054A6" w:rsidRDefault="005B338A">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7FF1EBEC" w14:textId="77777777" w:rsidR="008054A6" w:rsidRDefault="005B338A">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7EF4B3DE" w14:textId="77777777" w:rsidR="008054A6" w:rsidRDefault="005B338A">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0CA544A9" w14:textId="77777777" w:rsidR="008054A6" w:rsidRDefault="005B338A">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B47C85C" w14:textId="77777777" w:rsidR="008054A6" w:rsidRDefault="005B338A">
      <w:pPr>
        <w:pStyle w:val="ProductList-BodySpaced"/>
      </w:pPr>
      <w:r>
        <w:rPr>
          <w:b/>
          <w:color w:val="00188F"/>
        </w:rPr>
        <w:t>Palvelin</w:t>
      </w:r>
      <w:r>
        <w:t xml:space="preserve"> tarkoittaa fyysistä laitteistoa, jossa voi käyttää palvelinohjelmistoa.</w:t>
      </w:r>
    </w:p>
    <w:p w14:paraId="4BDE3768" w14:textId="77777777" w:rsidR="008054A6" w:rsidRDefault="005B338A">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27005D49" w14:textId="77777777" w:rsidR="008054A6" w:rsidRDefault="005B338A">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54077E74" w14:textId="77777777" w:rsidR="008054A6" w:rsidRDefault="005B338A">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3E8B062D" w14:textId="77777777" w:rsidR="008054A6" w:rsidRDefault="005B338A">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7678C49C" w14:textId="77777777" w:rsidR="008054A6" w:rsidRDefault="005B338A">
      <w:pPr>
        <w:pStyle w:val="ProductList-BodySpaced"/>
      </w:pPr>
      <w:r>
        <w:rPr>
          <w:b/>
          <w:color w:val="00188F"/>
        </w:rPr>
        <w:t>Virtuaaliydin</w:t>
      </w:r>
      <w:r>
        <w:t xml:space="preserve"> tarkoittaa virtuaalilaitteiston laskentatehon yksikköä. Virtuaaliydin edustaa virtuaalisesti yhtä tai useampaa laitteistosäiettä.</w:t>
      </w:r>
    </w:p>
    <w:p w14:paraId="121B93D4" w14:textId="77777777" w:rsidR="008054A6" w:rsidRDefault="005B338A">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4702E8EF" w14:textId="77777777" w:rsidR="008054A6" w:rsidRDefault="005B338A">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55AEE626" w14:textId="77777777" w:rsidR="008054A6" w:rsidRDefault="005B338A">
      <w:pPr>
        <w:pStyle w:val="ProductList-BodySpaced"/>
      </w:pPr>
      <w:r>
        <w:t>Ohjelmistoa käytetään Internet-ratkaisuissa:</w:t>
      </w:r>
    </w:p>
    <w:p w14:paraId="31C02B07" w14:textId="77777777" w:rsidR="008054A6" w:rsidRDefault="005B338A" w:rsidP="005B338A">
      <w:pPr>
        <w:pStyle w:val="ProductList-Bullet"/>
        <w:numPr>
          <w:ilvl w:val="0"/>
          <w:numId w:val="54"/>
        </w:numPr>
      </w:pPr>
      <w:r>
        <w:t>verkkopalvelinohjelmiston (esimerkiksi Microsoft Internet Information Services) tai hallinta- tai suojausagentin (esimerkiksi System Center Operations Manager -agentti) käyttöön</w:t>
      </w:r>
    </w:p>
    <w:p w14:paraId="343F829C" w14:textId="77777777" w:rsidR="008054A6" w:rsidRDefault="005B338A" w:rsidP="005B338A">
      <w:pPr>
        <w:pStyle w:val="ProductList-Bullet"/>
        <w:numPr>
          <w:ilvl w:val="0"/>
          <w:numId w:val="54"/>
        </w:numPr>
      </w:pPr>
      <w:r>
        <w:t>tietokantamoottorin ohjelmiston (esimerkiksi Microsoft SQL Server) käyttöön yksinomaan Internet-ratkaisujen tukena</w:t>
      </w:r>
    </w:p>
    <w:p w14:paraId="03827710" w14:textId="77777777" w:rsidR="008054A6" w:rsidRDefault="005B338A" w:rsidP="005B338A">
      <w:pPr>
        <w:pStyle w:val="ProductList-Bullet"/>
        <w:numPr>
          <w:ilvl w:val="0"/>
          <w:numId w:val="54"/>
        </w:numPr>
      </w:pPr>
      <w:r>
        <w:t>toimialuenimipalvelun (DNS) käyttöön IP-osoitteiden selvittämiseksi Internet-nimien perusteella, kunhan tämä ei ole kyseisen ohjelmistokopion ainoa tehtävä.</w:t>
      </w:r>
    </w:p>
    <w:p w14:paraId="3F1E52DD" w14:textId="77777777" w:rsidR="008054A6" w:rsidRDefault="005B338A">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095DCF04" w14:textId="77777777" w:rsidR="008054A6" w:rsidRDefault="005B338A">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6EDB810D" w14:textId="77777777" w:rsidR="008054A6" w:rsidRDefault="005B338A">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75F2BD31" w14:textId="77777777" w:rsidR="008054A6" w:rsidRDefault="008054A6">
      <w:pPr>
        <w:pStyle w:val="ProductList-BodySpaced"/>
        <w:jc w:val="right"/>
      </w:pPr>
    </w:p>
    <w:tbl>
      <w:tblPr>
        <w:tblStyle w:val="PURTable"/>
        <w:tblW w:w="0" w:type="dxa"/>
        <w:tblLook w:val="04A0" w:firstRow="1" w:lastRow="0" w:firstColumn="1" w:lastColumn="0" w:noHBand="0" w:noVBand="1"/>
      </w:tblPr>
      <w:tblGrid>
        <w:gridCol w:w="10916"/>
      </w:tblGrid>
      <w:tr w:rsidR="008054A6" w14:paraId="470E3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0E92C"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08766A61" w14:textId="77777777" w:rsidR="008054A6" w:rsidRDefault="008054A6">
      <w:pPr>
        <w:pStyle w:val="ProductList-BodySpaced"/>
      </w:pPr>
    </w:p>
    <w:p w14:paraId="589C4A57" w14:textId="77777777" w:rsidR="008054A6" w:rsidRDefault="008054A6">
      <w:pPr>
        <w:sectPr w:rsidR="008054A6">
          <w:headerReference w:type="default" r:id="rId152"/>
          <w:footerReference w:type="default" r:id="rId153"/>
          <w:type w:val="continuous"/>
          <w:pgSz w:w="12240" w:h="15840" w:code="1"/>
          <w:pgMar w:top="1170" w:right="720" w:bottom="720" w:left="720" w:header="432" w:footer="288" w:gutter="0"/>
          <w:cols w:space="360"/>
        </w:sectPr>
      </w:pPr>
    </w:p>
    <w:p w14:paraId="7EDCBFD2" w14:textId="77777777" w:rsidR="008054A6" w:rsidRDefault="005B338A">
      <w:pPr>
        <w:pStyle w:val="ProductList-SectionHeading"/>
        <w:pageBreakBefore/>
        <w:outlineLvl w:val="0"/>
      </w:pPr>
      <w:bookmarkStart w:id="347" w:name="_Sec591"/>
      <w:bookmarkEnd w:id="337"/>
      <w:r>
        <w:t>Liite A – CAL/Hallintakäyttöoikeus-käyttöoikeuksia vastaavat</w:t>
      </w:r>
      <w:r>
        <w:fldChar w:fldCharType="begin"/>
      </w:r>
      <w:r>
        <w:instrText xml:space="preserve"> TC "</w:instrText>
      </w:r>
      <w:bookmarkStart w:id="348" w:name="_Toc52181514"/>
      <w:r>
        <w:instrText>Liite A – CAL/Hallintakäyttöoikeus-käyttöoikeuksia vastaavat</w:instrText>
      </w:r>
      <w:bookmarkEnd w:id="348"/>
      <w:r>
        <w:instrText>" \l 1</w:instrText>
      </w:r>
      <w:r>
        <w:fldChar w:fldCharType="end"/>
      </w:r>
    </w:p>
    <w:p w14:paraId="75B7E1C8" w14:textId="77777777" w:rsidR="008054A6" w:rsidRDefault="005B338A">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2A5DB7A9" w14:textId="77777777" w:rsidR="008054A6" w:rsidRDefault="008054A6">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8054A6" w14:paraId="15ACFBD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5B8790" w14:textId="77777777" w:rsidR="008054A6" w:rsidRDefault="008054A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6C8FDB" w14:textId="77777777" w:rsidR="008054A6" w:rsidRDefault="005B338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D797A7" w14:textId="77777777" w:rsidR="008054A6" w:rsidRDefault="005B338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E1CC5D" w14:textId="77777777" w:rsidR="008054A6" w:rsidRDefault="005B338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69FECD" w14:textId="77777777" w:rsidR="008054A6" w:rsidRDefault="005B338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60D159" w14:textId="77777777" w:rsidR="008054A6" w:rsidRDefault="005B338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4BF2C2" w14:textId="77777777" w:rsidR="008054A6" w:rsidRDefault="005B338A">
            <w:pPr>
              <w:pStyle w:val="ProductList-TableBody"/>
              <w:jc w:val="center"/>
            </w:pPr>
            <w:r>
              <w:rPr>
                <w:color w:val="FFFFFF"/>
              </w:rPr>
              <w:t>Microsoft 365</w:t>
            </w:r>
          </w:p>
        </w:tc>
      </w:tr>
      <w:tr w:rsidR="008054A6" w14:paraId="7400164A" w14:textId="77777777">
        <w:tc>
          <w:tcPr>
            <w:tcW w:w="360" w:type="dxa"/>
            <w:tcBorders>
              <w:top w:val="none" w:sz="4" w:space="0" w:color="BFBFBF"/>
              <w:left w:val="none" w:sz="24" w:space="0" w:color="808080"/>
              <w:bottom w:val="single" w:sz="4" w:space="0" w:color="FFFFFF"/>
              <w:right w:val="single" w:sz="6" w:space="0" w:color="FFFFFF"/>
            </w:tcBorders>
          </w:tcPr>
          <w:p w14:paraId="2846D24F" w14:textId="77777777" w:rsidR="008054A6" w:rsidRDefault="005B338A">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EDAB2" w14:textId="77777777" w:rsidR="008054A6" w:rsidRDefault="005B33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8A8C5" w14:textId="77777777" w:rsidR="008054A6" w:rsidRDefault="005B338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F59B1" w14:textId="77777777" w:rsidR="008054A6" w:rsidRDefault="005B338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0CA1F" w14:textId="77777777" w:rsidR="008054A6" w:rsidRDefault="005B338A">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6D389" w14:textId="77777777" w:rsidR="008054A6" w:rsidRDefault="005B33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E2B86" w14:textId="77777777" w:rsidR="008054A6" w:rsidRDefault="005B33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89E27" w14:textId="77777777" w:rsidR="008054A6" w:rsidRDefault="005B33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81C5B" w14:textId="77777777" w:rsidR="008054A6" w:rsidRDefault="005B33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48EE6" w14:textId="77777777" w:rsidR="008054A6" w:rsidRDefault="005B338A">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ADE1B" w14:textId="77777777" w:rsidR="008054A6" w:rsidRDefault="005B33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76F67" w14:textId="77777777" w:rsidR="008054A6" w:rsidRDefault="005B33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981BC" w14:textId="77777777" w:rsidR="008054A6" w:rsidRDefault="005B33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2CF6E" w14:textId="77777777" w:rsidR="008054A6" w:rsidRDefault="005B33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C94E7" w14:textId="77777777" w:rsidR="008054A6" w:rsidRDefault="005B33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92D4B" w14:textId="77777777" w:rsidR="008054A6" w:rsidRDefault="005B33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B8C1D" w14:textId="77777777" w:rsidR="008054A6" w:rsidRDefault="005B338A">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BADD5E" w14:textId="77777777" w:rsidR="008054A6" w:rsidRDefault="005B33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B5F20" w14:textId="77777777" w:rsidR="008054A6" w:rsidRDefault="005B33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D3D4B" w14:textId="77777777" w:rsidR="008054A6" w:rsidRDefault="005B338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54AF3" w14:textId="77777777" w:rsidR="008054A6" w:rsidRDefault="005B33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92AE9" w14:textId="77777777" w:rsidR="008054A6" w:rsidRDefault="005B338A">
            <w:pPr>
              <w:pStyle w:val="ProductList-TableBody"/>
              <w:jc w:val="center"/>
            </w:pPr>
            <w:r>
              <w:rPr>
                <w:color w:val="FFFFFF"/>
              </w:rPr>
              <w:t>E5</w:t>
            </w:r>
          </w:p>
        </w:tc>
      </w:tr>
      <w:tr w:rsidR="008054A6" w14:paraId="76292B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64196E" w14:textId="77777777" w:rsidR="008054A6" w:rsidRDefault="005B338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30773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B36AC"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D6AA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27B56"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28230"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92D27"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5F01C" w14:textId="77777777" w:rsidR="008054A6" w:rsidRDefault="008054A6">
            <w:pPr>
              <w:pStyle w:val="ProductList-TableBody"/>
            </w:pPr>
          </w:p>
        </w:tc>
      </w:tr>
      <w:tr w:rsidR="008054A6" w14:paraId="72A76AE8" w14:textId="77777777">
        <w:tc>
          <w:tcPr>
            <w:tcW w:w="360" w:type="dxa"/>
            <w:tcBorders>
              <w:top w:val="dashed" w:sz="4" w:space="0" w:color="BFBFBF"/>
              <w:left w:val="none" w:sz="24" w:space="0" w:color="808080"/>
              <w:bottom w:val="dashed" w:sz="4" w:space="0" w:color="BFBFBF"/>
              <w:right w:val="single" w:sz="6" w:space="0" w:color="FFFFFF"/>
            </w:tcBorders>
          </w:tcPr>
          <w:p w14:paraId="24832CB3" w14:textId="77777777" w:rsidR="008054A6" w:rsidRDefault="00CE7936">
            <w:pPr>
              <w:pStyle w:val="ProductList-TableBody"/>
            </w:pPr>
            <w:hyperlink w:anchor="_Sec793">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89F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D39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A9E3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E46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AE1E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9A512"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EA67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3FD1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226F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E8FA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9C80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C27B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B4EA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5FE1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29DD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E0BE2"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8AC194"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13AD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BD99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6931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616D9" w14:textId="77777777" w:rsidR="008054A6" w:rsidRDefault="008054A6">
            <w:pPr>
              <w:pStyle w:val="ProductList-TableBody"/>
              <w:jc w:val="center"/>
            </w:pPr>
          </w:p>
        </w:tc>
      </w:tr>
      <w:tr w:rsidR="008054A6" w14:paraId="32BA013B" w14:textId="77777777">
        <w:tc>
          <w:tcPr>
            <w:tcW w:w="360" w:type="dxa"/>
            <w:tcBorders>
              <w:top w:val="dashed" w:sz="4" w:space="0" w:color="BFBFBF"/>
              <w:left w:val="none" w:sz="24" w:space="0" w:color="808080"/>
              <w:bottom w:val="single" w:sz="4" w:space="0" w:color="FFFFFF"/>
              <w:right w:val="single" w:sz="6" w:space="0" w:color="FFFFFF"/>
            </w:tcBorders>
          </w:tcPr>
          <w:p w14:paraId="1BBD2B96" w14:textId="77777777" w:rsidR="008054A6" w:rsidRDefault="00CE7936">
            <w:pPr>
              <w:pStyle w:val="ProductList-TableBody"/>
            </w:pPr>
            <w:hyperlink w:anchor="_Sec793">
              <w:r w:rsidR="005B338A">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DE32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FF17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0033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8B87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9726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632E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BBA2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2771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E806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1806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6FE9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1387A"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0698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D254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BE85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D1963"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B3C54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323B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EA3F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4E4D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BE918" w14:textId="77777777" w:rsidR="008054A6" w:rsidRDefault="008054A6">
            <w:pPr>
              <w:pStyle w:val="ProductList-TableBody"/>
              <w:jc w:val="center"/>
            </w:pPr>
          </w:p>
        </w:tc>
      </w:tr>
      <w:tr w:rsidR="008054A6" w14:paraId="3F228F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CE012A" w14:textId="77777777" w:rsidR="008054A6" w:rsidRDefault="005B338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E0F5BBD"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F0CF7"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15F7B"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8E65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9B70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05BF2"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40DD0" w14:textId="77777777" w:rsidR="008054A6" w:rsidRDefault="008054A6">
            <w:pPr>
              <w:pStyle w:val="ProductList-TableBody"/>
            </w:pPr>
          </w:p>
        </w:tc>
      </w:tr>
      <w:tr w:rsidR="008054A6" w14:paraId="716C5A11" w14:textId="77777777">
        <w:tc>
          <w:tcPr>
            <w:tcW w:w="360" w:type="dxa"/>
            <w:tcBorders>
              <w:top w:val="dashed" w:sz="4" w:space="0" w:color="BFBFBF"/>
              <w:left w:val="none" w:sz="24" w:space="0" w:color="808080"/>
              <w:bottom w:val="dashed" w:sz="4" w:space="0" w:color="BFBFBF"/>
              <w:right w:val="single" w:sz="6" w:space="0" w:color="FFFFFF"/>
            </w:tcBorders>
          </w:tcPr>
          <w:p w14:paraId="2BDC5892" w14:textId="77777777" w:rsidR="008054A6" w:rsidRDefault="00CE7936">
            <w:pPr>
              <w:pStyle w:val="ProductList-TableBody"/>
            </w:pPr>
            <w:hyperlink w:anchor="_Sec793">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E96A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5842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C2BC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7658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B54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A439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F55F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2A0D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1B22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C254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28C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A504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5E39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A16F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FD12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7B3B0"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C53DB4"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D0944"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95E9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F1F2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BC409" w14:textId="77777777" w:rsidR="008054A6" w:rsidRDefault="008054A6">
            <w:pPr>
              <w:pStyle w:val="ProductList-TableBody"/>
              <w:jc w:val="center"/>
            </w:pPr>
          </w:p>
        </w:tc>
      </w:tr>
      <w:tr w:rsidR="008054A6" w14:paraId="1FC47962" w14:textId="77777777">
        <w:tc>
          <w:tcPr>
            <w:tcW w:w="360" w:type="dxa"/>
            <w:tcBorders>
              <w:top w:val="dashed" w:sz="4" w:space="0" w:color="BFBFBF"/>
              <w:left w:val="none" w:sz="24" w:space="0" w:color="808080"/>
              <w:bottom w:val="single" w:sz="4" w:space="0" w:color="FFFFFF"/>
              <w:right w:val="single" w:sz="6" w:space="0" w:color="FFFFFF"/>
            </w:tcBorders>
          </w:tcPr>
          <w:p w14:paraId="64C84558" w14:textId="77777777" w:rsidR="008054A6" w:rsidRDefault="00CE7936">
            <w:pPr>
              <w:pStyle w:val="ProductList-TableBody"/>
            </w:pPr>
            <w:hyperlink w:anchor="_Sec793">
              <w:r w:rsidR="005B338A">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34E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E9BD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E5E8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C3FF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E12E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75E9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39AD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7425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87AD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D5A4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D3D4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453F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6E0A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FAD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56B4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0E306"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C2366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E8D8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821AD"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0B51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F81D4" w14:textId="77777777" w:rsidR="008054A6" w:rsidRDefault="008054A6">
            <w:pPr>
              <w:pStyle w:val="ProductList-TableBody"/>
              <w:jc w:val="center"/>
            </w:pPr>
          </w:p>
        </w:tc>
      </w:tr>
      <w:tr w:rsidR="008054A6" w14:paraId="34EC7A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71767F" w14:textId="77777777" w:rsidR="008054A6" w:rsidRDefault="005B338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EDBD46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1682F"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6C651"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2D2D8"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BF4B88"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1A0E8"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6D1D4" w14:textId="77777777" w:rsidR="008054A6" w:rsidRDefault="008054A6">
            <w:pPr>
              <w:pStyle w:val="ProductList-TableBody"/>
            </w:pPr>
          </w:p>
        </w:tc>
      </w:tr>
      <w:tr w:rsidR="008054A6" w14:paraId="770C902B" w14:textId="77777777">
        <w:tc>
          <w:tcPr>
            <w:tcW w:w="360" w:type="dxa"/>
            <w:tcBorders>
              <w:top w:val="dashed" w:sz="4" w:space="0" w:color="BFBFBF"/>
              <w:left w:val="none" w:sz="24" w:space="0" w:color="808080"/>
              <w:bottom w:val="dashed" w:sz="4" w:space="0" w:color="BFBFBF"/>
              <w:right w:val="single" w:sz="6" w:space="0" w:color="FFFFFF"/>
            </w:tcBorders>
          </w:tcPr>
          <w:p w14:paraId="6F347F75" w14:textId="77777777" w:rsidR="008054A6" w:rsidRDefault="00CE7936">
            <w:pPr>
              <w:pStyle w:val="ProductList-TableBody"/>
            </w:pPr>
            <w:hyperlink w:anchor="_Sec798">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A8F8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1412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C57F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79BC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04DE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A6A1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5E5C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BE37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261E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40B0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7F964"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72FB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71A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6ECA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1A13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310BF"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06780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896E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2631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FC87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A3ABF" w14:textId="77777777" w:rsidR="008054A6" w:rsidRDefault="008054A6">
            <w:pPr>
              <w:pStyle w:val="ProductList-TableBody"/>
              <w:jc w:val="center"/>
            </w:pPr>
          </w:p>
        </w:tc>
      </w:tr>
      <w:tr w:rsidR="008054A6" w14:paraId="266EAF5E" w14:textId="77777777">
        <w:tc>
          <w:tcPr>
            <w:tcW w:w="360" w:type="dxa"/>
            <w:tcBorders>
              <w:top w:val="dashed" w:sz="4" w:space="0" w:color="BFBFBF"/>
              <w:left w:val="none" w:sz="24" w:space="0" w:color="808080"/>
              <w:bottom w:val="single" w:sz="4" w:space="0" w:color="FFFFFF"/>
              <w:right w:val="single" w:sz="6" w:space="0" w:color="FFFFFF"/>
            </w:tcBorders>
          </w:tcPr>
          <w:p w14:paraId="3803B935" w14:textId="77777777" w:rsidR="008054A6" w:rsidRDefault="00CE7936">
            <w:pPr>
              <w:pStyle w:val="ProductList-TableBody"/>
            </w:pPr>
            <w:hyperlink w:anchor="_Sec798">
              <w:r w:rsidR="005B338A">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FC3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BF11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DD569"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0C88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9C36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A108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8B0C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BDA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FA24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2871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567C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A2E4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D56F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E3C89"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548E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9DC58"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36F86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5735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6D994"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5B7B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6B79C" w14:textId="77777777" w:rsidR="008054A6" w:rsidRDefault="008054A6">
            <w:pPr>
              <w:pStyle w:val="ProductList-TableBody"/>
              <w:jc w:val="center"/>
            </w:pPr>
          </w:p>
        </w:tc>
      </w:tr>
      <w:tr w:rsidR="008054A6" w14:paraId="4680FE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4A7EDD" w14:textId="77777777" w:rsidR="008054A6" w:rsidRDefault="005B338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F1DCB1"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C6E9B"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1C1743"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52ED9"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D2F594"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3F1D3"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11B4B" w14:textId="77777777" w:rsidR="008054A6" w:rsidRDefault="008054A6">
            <w:pPr>
              <w:pStyle w:val="ProductList-TableBody"/>
            </w:pPr>
          </w:p>
        </w:tc>
      </w:tr>
      <w:tr w:rsidR="008054A6" w14:paraId="108CDFEB" w14:textId="77777777">
        <w:tc>
          <w:tcPr>
            <w:tcW w:w="360" w:type="dxa"/>
            <w:tcBorders>
              <w:top w:val="dashed" w:sz="4" w:space="0" w:color="BFBFBF"/>
              <w:left w:val="none" w:sz="24" w:space="0" w:color="808080"/>
              <w:bottom w:val="single" w:sz="4" w:space="0" w:color="FFFFFF"/>
              <w:right w:val="single" w:sz="6" w:space="0" w:color="FFFFFF"/>
            </w:tcBorders>
          </w:tcPr>
          <w:p w14:paraId="5DBC410F" w14:textId="77777777" w:rsidR="008054A6" w:rsidRDefault="00CE7936">
            <w:pPr>
              <w:pStyle w:val="ProductList-TableBody"/>
            </w:pPr>
            <w:hyperlink w:anchor="_Sec798">
              <w:r w:rsidR="005B338A">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8D1F0"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3AB6D5"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84F0A1"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035DE"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EF5659"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05FDC"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A585B"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C884E"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5EBBC"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14525"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6589C"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122D0A"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6C6B3"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1BAC9"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37913B"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B409A" w14:textId="77777777" w:rsidR="008054A6" w:rsidRDefault="008054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7A2850"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97323"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2B2AC"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D49B9"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224DB" w14:textId="77777777" w:rsidR="008054A6" w:rsidRDefault="008054A6">
            <w:pPr>
              <w:pStyle w:val="ProductList-TableBody"/>
              <w:jc w:val="center"/>
            </w:pPr>
          </w:p>
        </w:tc>
      </w:tr>
      <w:tr w:rsidR="008054A6" w14:paraId="7BC228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7705AE" w14:textId="77777777" w:rsidR="008054A6" w:rsidRDefault="005B338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C218660"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D0A7C"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80965"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D3312"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ED090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093C1"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14C20" w14:textId="77777777" w:rsidR="008054A6" w:rsidRDefault="008054A6">
            <w:pPr>
              <w:pStyle w:val="ProductList-TableBody"/>
            </w:pPr>
          </w:p>
        </w:tc>
      </w:tr>
      <w:tr w:rsidR="008054A6" w14:paraId="7F38D026" w14:textId="77777777">
        <w:tc>
          <w:tcPr>
            <w:tcW w:w="360" w:type="dxa"/>
            <w:tcBorders>
              <w:top w:val="dashed" w:sz="4" w:space="0" w:color="BFBFBF"/>
              <w:left w:val="none" w:sz="24" w:space="0" w:color="808080"/>
              <w:bottom w:val="dashed" w:sz="4" w:space="0" w:color="BFBFBF"/>
              <w:right w:val="single" w:sz="6" w:space="0" w:color="FFFFFF"/>
            </w:tcBorders>
          </w:tcPr>
          <w:p w14:paraId="629BEED6" w14:textId="77777777" w:rsidR="008054A6" w:rsidRDefault="00CE7936">
            <w:pPr>
              <w:pStyle w:val="ProductList-TableBody"/>
            </w:pPr>
            <w:hyperlink w:anchor="_Sec799">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67AC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0375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8272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1CFA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7985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889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3B39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C89D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0872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D7D5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D755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AD66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304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C53B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34162"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01A28"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2823E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7528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5E2A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40F4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C14DA" w14:textId="77777777" w:rsidR="008054A6" w:rsidRDefault="008054A6">
            <w:pPr>
              <w:pStyle w:val="ProductList-TableBody"/>
              <w:jc w:val="center"/>
            </w:pPr>
          </w:p>
        </w:tc>
      </w:tr>
      <w:tr w:rsidR="008054A6" w14:paraId="464B773F" w14:textId="77777777">
        <w:tc>
          <w:tcPr>
            <w:tcW w:w="360" w:type="dxa"/>
            <w:tcBorders>
              <w:top w:val="dashed" w:sz="4" w:space="0" w:color="BFBFBF"/>
              <w:left w:val="none" w:sz="24" w:space="0" w:color="808080"/>
              <w:bottom w:val="dashed" w:sz="4" w:space="0" w:color="BFBFBF"/>
              <w:right w:val="single" w:sz="6" w:space="0" w:color="FFFFFF"/>
            </w:tcBorders>
          </w:tcPr>
          <w:p w14:paraId="419643A8" w14:textId="77777777" w:rsidR="008054A6" w:rsidRDefault="00CE7936">
            <w:pPr>
              <w:pStyle w:val="ProductList-TableBody"/>
            </w:pPr>
            <w:hyperlink w:anchor="_Sec799">
              <w:r w:rsidR="005B338A">
                <w:rPr>
                  <w:color w:val="00467F"/>
                  <w:u w:val="single"/>
                </w:rPr>
                <w:t>Lisä</w:t>
              </w:r>
            </w:hyperlink>
            <w:r w:rsidR="005B33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E55A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7D3E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963F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DD2A7"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7202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9E0B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FD20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96429"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437E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1B645"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A39A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190AF"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85015"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50C8B"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F254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7286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86F0F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7B20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5EFFF"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4AC40"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11050" w14:textId="77777777" w:rsidR="008054A6" w:rsidRDefault="008054A6">
            <w:pPr>
              <w:pStyle w:val="ProductList-TableBody"/>
              <w:jc w:val="center"/>
            </w:pPr>
          </w:p>
        </w:tc>
      </w:tr>
      <w:tr w:rsidR="008054A6" w14:paraId="4E9DDA12" w14:textId="77777777">
        <w:tc>
          <w:tcPr>
            <w:tcW w:w="360" w:type="dxa"/>
            <w:tcBorders>
              <w:top w:val="dashed" w:sz="4" w:space="0" w:color="BFBFBF"/>
              <w:left w:val="none" w:sz="24" w:space="0" w:color="808080"/>
              <w:bottom w:val="single" w:sz="4" w:space="0" w:color="FFFFFF"/>
              <w:right w:val="single" w:sz="6" w:space="0" w:color="FFFFFF"/>
            </w:tcBorders>
          </w:tcPr>
          <w:p w14:paraId="582A8FD7" w14:textId="77777777" w:rsidR="008054A6" w:rsidRDefault="00CE7936">
            <w:pPr>
              <w:pStyle w:val="ProductList-TableBody"/>
            </w:pPr>
            <w:hyperlink w:anchor="_Sec799">
              <w:r w:rsidR="005B338A">
                <w:rPr>
                  <w:color w:val="00467F"/>
                  <w:u w:val="single"/>
                </w:rPr>
                <w:t>Lisä</w:t>
              </w:r>
            </w:hyperlink>
            <w:r w:rsidR="005B338A">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D10C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9B52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7739A"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AE45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B9A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9E46D"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D229D"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5929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7AA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11D9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854E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D630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DDAB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C750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2392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77313"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D65494"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77FD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03F4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8A7D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ABDBC" w14:textId="77777777" w:rsidR="008054A6" w:rsidRDefault="008054A6">
            <w:pPr>
              <w:pStyle w:val="ProductList-TableBody"/>
              <w:jc w:val="center"/>
            </w:pPr>
          </w:p>
        </w:tc>
      </w:tr>
      <w:tr w:rsidR="008054A6" w14:paraId="7C6020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C3B949" w14:textId="77777777" w:rsidR="008054A6" w:rsidRDefault="005B338A">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27A7E9B5"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D8377"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96DB5"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28DCC"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26AB2B"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1655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A8B56" w14:textId="77777777" w:rsidR="008054A6" w:rsidRDefault="008054A6">
            <w:pPr>
              <w:pStyle w:val="ProductList-TableBody"/>
            </w:pPr>
          </w:p>
        </w:tc>
      </w:tr>
      <w:tr w:rsidR="008054A6" w14:paraId="4E9E943C" w14:textId="77777777">
        <w:tc>
          <w:tcPr>
            <w:tcW w:w="360" w:type="dxa"/>
            <w:tcBorders>
              <w:top w:val="dashed" w:sz="4" w:space="0" w:color="BFBFBF"/>
              <w:left w:val="none" w:sz="24" w:space="0" w:color="808080"/>
              <w:bottom w:val="dashed" w:sz="4" w:space="0" w:color="BFBFBF"/>
              <w:right w:val="single" w:sz="6" w:space="0" w:color="FFFFFF"/>
            </w:tcBorders>
          </w:tcPr>
          <w:p w14:paraId="0EDD321F" w14:textId="77777777" w:rsidR="008054A6" w:rsidRDefault="00CE7936">
            <w:pPr>
              <w:pStyle w:val="ProductList-TableBody"/>
            </w:pPr>
            <w:hyperlink w:anchor="_Sec800">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87DF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4669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1434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E645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B3E6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5100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532B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668B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C526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31BE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253F2"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B3B7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501D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3BAF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8823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8C582"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DEF4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7BF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C9DC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D8AE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573F8" w14:textId="77777777" w:rsidR="008054A6" w:rsidRDefault="008054A6">
            <w:pPr>
              <w:pStyle w:val="ProductList-TableBody"/>
              <w:jc w:val="center"/>
            </w:pPr>
          </w:p>
        </w:tc>
      </w:tr>
      <w:tr w:rsidR="008054A6" w14:paraId="342CBBB0" w14:textId="77777777">
        <w:tc>
          <w:tcPr>
            <w:tcW w:w="360" w:type="dxa"/>
            <w:tcBorders>
              <w:top w:val="dashed" w:sz="4" w:space="0" w:color="BFBFBF"/>
              <w:left w:val="none" w:sz="24" w:space="0" w:color="808080"/>
              <w:bottom w:val="single" w:sz="4" w:space="0" w:color="FFFFFF"/>
              <w:right w:val="single" w:sz="6" w:space="0" w:color="FFFFFF"/>
            </w:tcBorders>
          </w:tcPr>
          <w:p w14:paraId="34A9A2E8" w14:textId="77777777" w:rsidR="008054A6" w:rsidRDefault="00CE7936">
            <w:pPr>
              <w:pStyle w:val="ProductList-TableBody"/>
            </w:pPr>
            <w:hyperlink w:anchor="_Sec800">
              <w:r w:rsidR="005B338A">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B615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2363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8019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24E6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5CC7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2849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582F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F717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FB8D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20FA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0534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8FA6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A3EA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3016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9069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E773D"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615BB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76AC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8D14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0667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85B8B" w14:textId="77777777" w:rsidR="008054A6" w:rsidRDefault="008054A6">
            <w:pPr>
              <w:pStyle w:val="ProductList-TableBody"/>
              <w:jc w:val="center"/>
            </w:pPr>
          </w:p>
        </w:tc>
      </w:tr>
      <w:tr w:rsidR="008054A6" w14:paraId="6CB605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2920C3" w14:textId="77777777" w:rsidR="008054A6" w:rsidRDefault="005B338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DA99CD"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B39D2"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5F9CB"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CA5A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CE23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06326"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8A81C" w14:textId="77777777" w:rsidR="008054A6" w:rsidRDefault="008054A6">
            <w:pPr>
              <w:pStyle w:val="ProductList-TableBody"/>
            </w:pPr>
          </w:p>
        </w:tc>
      </w:tr>
      <w:tr w:rsidR="008054A6" w14:paraId="3CA0C218" w14:textId="77777777">
        <w:tc>
          <w:tcPr>
            <w:tcW w:w="360" w:type="dxa"/>
            <w:tcBorders>
              <w:top w:val="dashed" w:sz="4" w:space="0" w:color="BFBFBF"/>
              <w:left w:val="none" w:sz="24" w:space="0" w:color="808080"/>
              <w:bottom w:val="dashed" w:sz="4" w:space="0" w:color="BFBFBF"/>
              <w:right w:val="single" w:sz="6" w:space="0" w:color="FFFFFF"/>
            </w:tcBorders>
          </w:tcPr>
          <w:p w14:paraId="1DEBA2A1" w14:textId="77777777" w:rsidR="008054A6" w:rsidRDefault="00CE7936">
            <w:pPr>
              <w:pStyle w:val="ProductList-TableBody"/>
            </w:pPr>
            <w:hyperlink w:anchor="_Sec807">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AC03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E0ED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C6C4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2CAA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4D02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2CC3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289C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D02B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E1BB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B2C2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8BB3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3F76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778B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E20A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868C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8BC11"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4391D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FEC9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4E9E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EE6F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05319" w14:textId="77777777" w:rsidR="008054A6" w:rsidRDefault="008054A6">
            <w:pPr>
              <w:pStyle w:val="ProductList-TableBody"/>
              <w:jc w:val="center"/>
            </w:pPr>
          </w:p>
        </w:tc>
      </w:tr>
      <w:tr w:rsidR="008054A6" w14:paraId="24ABC2EC" w14:textId="77777777">
        <w:tc>
          <w:tcPr>
            <w:tcW w:w="360" w:type="dxa"/>
            <w:tcBorders>
              <w:top w:val="dashed" w:sz="4" w:space="0" w:color="BFBFBF"/>
              <w:left w:val="none" w:sz="24" w:space="0" w:color="808080"/>
              <w:bottom w:val="dashed" w:sz="4" w:space="0" w:color="BFBFBF"/>
              <w:right w:val="single" w:sz="6" w:space="0" w:color="FFFFFF"/>
            </w:tcBorders>
          </w:tcPr>
          <w:p w14:paraId="7E42EEA7" w14:textId="77777777" w:rsidR="008054A6" w:rsidRDefault="00CE7936">
            <w:pPr>
              <w:pStyle w:val="ProductList-TableBody"/>
            </w:pPr>
            <w:hyperlink w:anchor="_Sec807">
              <w:r w:rsidR="005B338A">
                <w:rPr>
                  <w:color w:val="00467F"/>
                  <w:u w:val="single"/>
                </w:rPr>
                <w:t>Lisä</w:t>
              </w:r>
            </w:hyperlink>
            <w:r w:rsidR="005B33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A77FF"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A713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717D0"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95A8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3EB2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20546"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125DF"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6B4E0"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5DF8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DE68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1E62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7D5A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BBC2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D5019"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6B090"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06A37"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F79B05"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2DCE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0FB02"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A4FF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9D70D" w14:textId="77777777" w:rsidR="008054A6" w:rsidRDefault="008054A6">
            <w:pPr>
              <w:pStyle w:val="ProductList-TableBody"/>
              <w:jc w:val="center"/>
            </w:pPr>
          </w:p>
        </w:tc>
      </w:tr>
      <w:tr w:rsidR="008054A6" w14:paraId="2C7E8A2F" w14:textId="77777777">
        <w:tc>
          <w:tcPr>
            <w:tcW w:w="360" w:type="dxa"/>
            <w:tcBorders>
              <w:top w:val="dashed" w:sz="4" w:space="0" w:color="BFBFBF"/>
              <w:left w:val="none" w:sz="24" w:space="0" w:color="808080"/>
              <w:bottom w:val="single" w:sz="4" w:space="0" w:color="FFFFFF"/>
              <w:right w:val="single" w:sz="6" w:space="0" w:color="FFFFFF"/>
            </w:tcBorders>
          </w:tcPr>
          <w:p w14:paraId="6C61B039" w14:textId="77777777" w:rsidR="008054A6" w:rsidRDefault="00CE7936">
            <w:pPr>
              <w:pStyle w:val="ProductList-TableBody"/>
            </w:pPr>
            <w:hyperlink w:anchor="_Sec807">
              <w:r w:rsidR="005B338A">
                <w:rPr>
                  <w:color w:val="00467F"/>
                  <w:u w:val="single"/>
                </w:rPr>
                <w:t>Lisä</w:t>
              </w:r>
            </w:hyperlink>
            <w:r w:rsidR="005B33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2686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C0E43"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BE7E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C27F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503A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A9D06"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6CA3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946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2B134"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4D3B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9B87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6898B"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76AF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E8A6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045A4"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C9593"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2D895"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B9E19"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D1A5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88627"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F3419" w14:textId="77777777" w:rsidR="008054A6" w:rsidRDefault="008054A6">
            <w:pPr>
              <w:pStyle w:val="ProductList-TableBody"/>
              <w:jc w:val="center"/>
            </w:pPr>
          </w:p>
        </w:tc>
      </w:tr>
      <w:tr w:rsidR="008054A6" w14:paraId="6829D4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880485" w14:textId="77777777" w:rsidR="008054A6" w:rsidRDefault="005B338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62214D2"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58019"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027AF"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F2DEE"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1D6A1"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3D028"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5570F" w14:textId="77777777" w:rsidR="008054A6" w:rsidRDefault="008054A6">
            <w:pPr>
              <w:pStyle w:val="ProductList-TableBody"/>
            </w:pPr>
          </w:p>
        </w:tc>
      </w:tr>
      <w:tr w:rsidR="008054A6" w14:paraId="453B5797" w14:textId="77777777">
        <w:tc>
          <w:tcPr>
            <w:tcW w:w="360" w:type="dxa"/>
            <w:tcBorders>
              <w:top w:val="dashed" w:sz="4" w:space="0" w:color="BFBFBF"/>
              <w:left w:val="none" w:sz="24" w:space="0" w:color="808080"/>
              <w:bottom w:val="dashed" w:sz="4" w:space="0" w:color="BFBFBF"/>
              <w:right w:val="single" w:sz="6" w:space="0" w:color="FFFFFF"/>
            </w:tcBorders>
          </w:tcPr>
          <w:p w14:paraId="27B915CC" w14:textId="77777777" w:rsidR="008054A6" w:rsidRDefault="00CE7936">
            <w:pPr>
              <w:pStyle w:val="ProductList-TableBody"/>
            </w:pPr>
            <w:hyperlink w:anchor="_Sec807">
              <w:r w:rsidR="005B338A">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FE7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0D0E8"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B49C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9F43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AC02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AF176"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0C6A"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F3977"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C66D9"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2336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BB6F5"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D774"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4601E"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85D1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79D9C"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63F51"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57D180"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D1BD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259E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EE4D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E7069" w14:textId="77777777" w:rsidR="008054A6" w:rsidRDefault="008054A6">
            <w:pPr>
              <w:pStyle w:val="ProductList-TableBody"/>
              <w:jc w:val="center"/>
            </w:pPr>
          </w:p>
        </w:tc>
      </w:tr>
      <w:tr w:rsidR="008054A6" w14:paraId="0714C5FE" w14:textId="77777777">
        <w:tc>
          <w:tcPr>
            <w:tcW w:w="360" w:type="dxa"/>
            <w:tcBorders>
              <w:top w:val="dashed" w:sz="4" w:space="0" w:color="BFBFBF"/>
              <w:left w:val="none" w:sz="24" w:space="0" w:color="808080"/>
              <w:bottom w:val="dashed" w:sz="4" w:space="0" w:color="BFBFBF"/>
              <w:right w:val="single" w:sz="6" w:space="0" w:color="FFFFFF"/>
            </w:tcBorders>
          </w:tcPr>
          <w:p w14:paraId="109C27FB" w14:textId="77777777" w:rsidR="008054A6" w:rsidRDefault="00CE7936">
            <w:pPr>
              <w:pStyle w:val="ProductList-TableBody"/>
            </w:pPr>
            <w:hyperlink w:anchor="_Sec807">
              <w:r w:rsidR="005B338A">
                <w:rPr>
                  <w:color w:val="00467F"/>
                  <w:u w:val="single"/>
                </w:rPr>
                <w:t>Lisä</w:t>
              </w:r>
            </w:hyperlink>
            <w:r w:rsidR="005B33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67FC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0ECF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F298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9E90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E880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5CC3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71E2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BF03E"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C57F7"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73F4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24DA6"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99EA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8377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3F4E5"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6D5E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9ABAE"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9C1019"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2596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CF22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38AC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0CE3C" w14:textId="77777777" w:rsidR="008054A6" w:rsidRDefault="008054A6">
            <w:pPr>
              <w:pStyle w:val="ProductList-TableBody"/>
              <w:jc w:val="center"/>
            </w:pPr>
          </w:p>
        </w:tc>
      </w:tr>
      <w:tr w:rsidR="008054A6" w14:paraId="03077D91" w14:textId="77777777">
        <w:tc>
          <w:tcPr>
            <w:tcW w:w="360" w:type="dxa"/>
            <w:tcBorders>
              <w:top w:val="dashed" w:sz="4" w:space="0" w:color="BFBFBF"/>
              <w:left w:val="none" w:sz="24" w:space="0" w:color="808080"/>
              <w:bottom w:val="single" w:sz="4" w:space="0" w:color="FFFFFF"/>
              <w:right w:val="single" w:sz="6" w:space="0" w:color="FFFFFF"/>
            </w:tcBorders>
          </w:tcPr>
          <w:p w14:paraId="42FC4DDB" w14:textId="77777777" w:rsidR="008054A6" w:rsidRDefault="00CE7936">
            <w:pPr>
              <w:pStyle w:val="ProductList-TableBody"/>
            </w:pPr>
            <w:hyperlink w:anchor="_Sec807">
              <w:r w:rsidR="005B338A">
                <w:rPr>
                  <w:color w:val="00467F"/>
                  <w:u w:val="single"/>
                </w:rPr>
                <w:t>Lisä</w:t>
              </w:r>
            </w:hyperlink>
            <w:r w:rsidR="005B33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3A75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6C9B0"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410B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1597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5F71"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120B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85F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E35DE"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5624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76B4D"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C1CF8"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0588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1AF7A"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5B322"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61B0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8E417" w14:textId="77777777" w:rsidR="008054A6" w:rsidRDefault="008054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5337CC"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0673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C96F"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D703A" w14:textId="77777777" w:rsidR="008054A6" w:rsidRDefault="008054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75728" w14:textId="77777777" w:rsidR="008054A6" w:rsidRDefault="008054A6">
            <w:pPr>
              <w:pStyle w:val="ProductList-TableBody"/>
              <w:jc w:val="center"/>
            </w:pPr>
          </w:p>
        </w:tc>
      </w:tr>
      <w:tr w:rsidR="008054A6" w14:paraId="53C25BE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68C398" w14:textId="77777777" w:rsidR="008054A6" w:rsidRDefault="005B338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B248699"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C670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99ABD"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20FA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FD6C9"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F9152"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6C863" w14:textId="77777777" w:rsidR="008054A6" w:rsidRDefault="008054A6">
            <w:pPr>
              <w:pStyle w:val="ProductList-TableBody"/>
            </w:pPr>
          </w:p>
        </w:tc>
      </w:tr>
      <w:tr w:rsidR="008054A6" w14:paraId="545BA138" w14:textId="77777777">
        <w:tc>
          <w:tcPr>
            <w:tcW w:w="360" w:type="dxa"/>
            <w:tcBorders>
              <w:top w:val="none" w:sz="24" w:space="0" w:color="808080"/>
              <w:left w:val="none" w:sz="24" w:space="0" w:color="808080"/>
              <w:bottom w:val="single" w:sz="4" w:space="0" w:color="FFFFFF"/>
              <w:right w:val="single" w:sz="6" w:space="0" w:color="FFFFFF"/>
            </w:tcBorders>
          </w:tcPr>
          <w:p w14:paraId="624BF46C" w14:textId="77777777" w:rsidR="008054A6" w:rsidRDefault="00CE7936">
            <w:pPr>
              <w:pStyle w:val="ProductList-TableBody"/>
            </w:pPr>
            <w:hyperlink w:anchor="_Sec801">
              <w:r w:rsidR="005B338A">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ECAEBA"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7C0BB"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A99164"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B5970"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E2C255"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45E38B"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36F980"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0E9192"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F3615C"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EADFA9"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933D0D"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99C95B"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CE7349" w14:textId="77777777" w:rsidR="008054A6" w:rsidRDefault="008054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299F73"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D6AFC8"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225D8D" w14:textId="77777777" w:rsidR="008054A6" w:rsidRDefault="008054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6BD884"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E282D"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3839A9"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8F724" w14:textId="77777777" w:rsidR="008054A6" w:rsidRDefault="008054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DE58A" w14:textId="77777777" w:rsidR="008054A6" w:rsidRDefault="008054A6">
            <w:pPr>
              <w:pStyle w:val="ProductList-TableBody"/>
              <w:jc w:val="center"/>
            </w:pPr>
          </w:p>
        </w:tc>
      </w:tr>
      <w:tr w:rsidR="008054A6" w14:paraId="0C024B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44C320" w14:textId="77777777" w:rsidR="008054A6" w:rsidRDefault="005B338A">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AFE7E0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61030"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7D103"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A362F"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D779A"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21034" w14:textId="77777777" w:rsidR="008054A6" w:rsidRDefault="008054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4A31D" w14:textId="77777777" w:rsidR="008054A6" w:rsidRDefault="008054A6">
            <w:pPr>
              <w:pStyle w:val="ProductList-TableBody"/>
            </w:pPr>
          </w:p>
        </w:tc>
      </w:tr>
      <w:tr w:rsidR="008054A6" w14:paraId="305E5568" w14:textId="77777777">
        <w:tc>
          <w:tcPr>
            <w:tcW w:w="360" w:type="dxa"/>
            <w:tcBorders>
              <w:top w:val="none" w:sz="24" w:space="0" w:color="808080"/>
              <w:left w:val="none" w:sz="24" w:space="0" w:color="808080"/>
              <w:bottom w:val="none" w:sz="4" w:space="0" w:color="6E6E6E"/>
              <w:right w:val="single" w:sz="6" w:space="0" w:color="FFFFFF"/>
            </w:tcBorders>
          </w:tcPr>
          <w:p w14:paraId="4F1F0CC2" w14:textId="77777777" w:rsidR="008054A6" w:rsidRDefault="00CE7936">
            <w:pPr>
              <w:pStyle w:val="ProductList-TableBody"/>
            </w:pPr>
            <w:hyperlink w:anchor="_Sec802">
              <w:r w:rsidR="005B338A">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95C8B"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A03A2E"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E4CFF4"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0A83EE"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741576"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680BBD"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970A29"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6D78B9"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BD2308"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F5AADF"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A8F2FE"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7EED24" w14:textId="77777777" w:rsidR="008054A6" w:rsidRDefault="008054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5C4303" w14:textId="77777777" w:rsidR="008054A6" w:rsidRDefault="008054A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83A81F"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5ABE3"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22C5" w14:textId="77777777" w:rsidR="008054A6" w:rsidRDefault="008054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B2AA6B"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0B651"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F2D8D"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331D2" w14:textId="77777777" w:rsidR="008054A6" w:rsidRDefault="008054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B1695" w14:textId="77777777" w:rsidR="008054A6" w:rsidRDefault="008054A6">
            <w:pPr>
              <w:pStyle w:val="ProductList-TableBody"/>
              <w:jc w:val="center"/>
            </w:pPr>
          </w:p>
        </w:tc>
      </w:tr>
      <w:tr w:rsidR="008054A6" w14:paraId="14A9FEA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DFF3340" w14:textId="77777777" w:rsidR="008054A6" w:rsidRDefault="005B338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25DE82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9F179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583739"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4B50D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69E8E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17DB3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42119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A9BFA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2AFFF4" w14:textId="77777777" w:rsidR="008054A6" w:rsidRDefault="008054A6">
            <w:pPr>
              <w:pStyle w:val="ProductList-TableBody"/>
              <w:jc w:val="center"/>
            </w:pPr>
          </w:p>
        </w:tc>
      </w:tr>
      <w:tr w:rsidR="008054A6" w14:paraId="1CA7E8F8" w14:textId="77777777">
        <w:tc>
          <w:tcPr>
            <w:tcW w:w="360" w:type="dxa"/>
            <w:tcBorders>
              <w:top w:val="none" w:sz="4" w:space="0" w:color="6E6E6E"/>
              <w:left w:val="none" w:sz="24" w:space="0" w:color="808080"/>
              <w:bottom w:val="none" w:sz="4" w:space="0" w:color="6E6E6E"/>
              <w:right w:val="single" w:sz="6" w:space="0" w:color="FFFFFF"/>
            </w:tcBorders>
          </w:tcPr>
          <w:p w14:paraId="589AD2F6" w14:textId="77777777" w:rsidR="008054A6" w:rsidRDefault="00CE7936">
            <w:pPr>
              <w:pStyle w:val="ProductList-TableBody"/>
            </w:pPr>
            <w:hyperlink w:anchor="_Sec802">
              <w:r w:rsidR="005B338A">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9C0B19"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628EDA"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F3A0E"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33047A"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3F8A8C"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B2E89C"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929B04"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1A2FA"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E5FEFA"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739278"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6AA50"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072AF"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CA98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1310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1E8B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90619"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FBF39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C5068"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55EE0"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5A0F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C6192" w14:textId="77777777" w:rsidR="008054A6" w:rsidRDefault="008054A6">
            <w:pPr>
              <w:pStyle w:val="ProductList-TableBody"/>
              <w:jc w:val="center"/>
            </w:pPr>
          </w:p>
        </w:tc>
      </w:tr>
      <w:tr w:rsidR="008054A6" w14:paraId="7F16296E" w14:textId="77777777">
        <w:tc>
          <w:tcPr>
            <w:tcW w:w="360" w:type="dxa"/>
            <w:gridSpan w:val="13"/>
            <w:tcBorders>
              <w:top w:val="none" w:sz="4" w:space="0" w:color="6E6E6E"/>
              <w:left w:val="single" w:sz="6" w:space="0" w:color="FFFFFF"/>
              <w:bottom w:val="none" w:sz="4" w:space="0" w:color="6E6E6E"/>
              <w:right w:val="single" w:sz="6" w:space="0" w:color="FFFFFF"/>
            </w:tcBorders>
          </w:tcPr>
          <w:p w14:paraId="70A13E25" w14:textId="77777777" w:rsidR="008054A6" w:rsidRDefault="005B338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D9F94A"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3D82CB"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CF89C6"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E55D93"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43B8ED"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1A44EC"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D2EFFF"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4DD07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4271D7" w14:textId="77777777" w:rsidR="008054A6" w:rsidRDefault="008054A6">
            <w:pPr>
              <w:pStyle w:val="ProductList-TableBody"/>
              <w:jc w:val="center"/>
            </w:pPr>
          </w:p>
        </w:tc>
      </w:tr>
      <w:tr w:rsidR="008054A6" w14:paraId="622AE7F8" w14:textId="77777777">
        <w:tc>
          <w:tcPr>
            <w:tcW w:w="360" w:type="dxa"/>
            <w:tcBorders>
              <w:top w:val="none" w:sz="4" w:space="0" w:color="6E6E6E"/>
              <w:left w:val="none" w:sz="24" w:space="0" w:color="808080"/>
              <w:bottom w:val="none" w:sz="4" w:space="0" w:color="6E6E6E"/>
              <w:right w:val="single" w:sz="6" w:space="0" w:color="FFFFFF"/>
            </w:tcBorders>
          </w:tcPr>
          <w:p w14:paraId="1040697C" w14:textId="77777777" w:rsidR="008054A6" w:rsidRDefault="00CE7936">
            <w:pPr>
              <w:pStyle w:val="ProductList-TableBody"/>
            </w:pPr>
            <w:hyperlink r:id="rId154">
              <w:r w:rsidR="005B338A">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B6BBA"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008275"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98BB5"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18A59"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5723D"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C7C4D"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9969F"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44D51"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70A6B"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79D97"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560ED"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C45158" w14:textId="77777777" w:rsidR="008054A6" w:rsidRDefault="008054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17084"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63FBB"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7E996"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8F4B0" w14:textId="77777777" w:rsidR="008054A6" w:rsidRDefault="008054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5FCB9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16C65"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815B1"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4E737" w14:textId="77777777" w:rsidR="008054A6" w:rsidRDefault="008054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7007E" w14:textId="77777777" w:rsidR="008054A6" w:rsidRDefault="008054A6">
            <w:pPr>
              <w:pStyle w:val="ProductList-TableBody"/>
              <w:jc w:val="center"/>
            </w:pPr>
          </w:p>
        </w:tc>
      </w:tr>
    </w:tbl>
    <w:p w14:paraId="2311FB39" w14:textId="77777777" w:rsidR="008054A6" w:rsidRDefault="005B338A">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03DF834A" w14:textId="77777777" w:rsidR="008054A6" w:rsidRDefault="005B338A">
      <w:pPr>
        <w:pStyle w:val="ProductList-SectionHeading"/>
        <w:pageBreakBefore/>
        <w:outlineLvl w:val="0"/>
      </w:pPr>
      <w:bookmarkStart w:id="349" w:name="_Sec564"/>
      <w:bookmarkEnd w:id="347"/>
      <w:r>
        <w:t>Liite B – Software Assurance</w:t>
      </w:r>
      <w:r>
        <w:fldChar w:fldCharType="begin"/>
      </w:r>
      <w:r>
        <w:instrText xml:space="preserve"> TC "</w:instrText>
      </w:r>
      <w:bookmarkStart w:id="350" w:name="_Toc52181515"/>
      <w:r>
        <w:instrText>Liite B – Software Assurance</w:instrText>
      </w:r>
      <w:bookmarkEnd w:id="350"/>
      <w:r>
        <w:instrText>" \l 1</w:instrText>
      </w:r>
      <w:r>
        <w:fldChar w:fldCharType="end"/>
      </w:r>
    </w:p>
    <w:p w14:paraId="30BC6F99" w14:textId="77777777" w:rsidR="008054A6" w:rsidRDefault="005B338A">
      <w:pPr>
        <w:pStyle w:val="ProductList-Offering1Heading"/>
        <w:outlineLvl w:val="1"/>
      </w:pPr>
      <w:bookmarkStart w:id="351" w:name="_Sec573"/>
      <w:r>
        <w:t>Software Assurance -ylläpidon ostaminen</w:t>
      </w:r>
      <w:bookmarkEnd w:id="351"/>
      <w:r>
        <w:fldChar w:fldCharType="begin"/>
      </w:r>
      <w:r>
        <w:instrText xml:space="preserve"> TC "</w:instrText>
      </w:r>
      <w:bookmarkStart w:id="352" w:name="_Toc52181516"/>
      <w:r>
        <w:instrText>Software Assurance -ylläpidon ostaminen</w:instrText>
      </w:r>
      <w:bookmarkEnd w:id="352"/>
      <w:r>
        <w:instrText>" \l 2</w:instrText>
      </w:r>
      <w:r>
        <w:fldChar w:fldCharType="end"/>
      </w:r>
    </w:p>
    <w:p w14:paraId="4811FF86" w14:textId="77777777" w:rsidR="008054A6" w:rsidRDefault="005B338A">
      <w:pPr>
        <w:pStyle w:val="ProductList-Body"/>
      </w:pPr>
      <w:r>
        <w:t xml:space="preserve">Kun Asiakas ostaa SA-ylläpidon, hän voi valita kolmesta eri sitoutumistasosta, jotka voivat vaihdella ohjelmittain. Asiakas voi </w:t>
      </w:r>
    </w:p>
    <w:p w14:paraId="75848155" w14:textId="77777777" w:rsidR="008054A6" w:rsidRDefault="005B338A" w:rsidP="005B338A">
      <w:pPr>
        <w:pStyle w:val="ProductList-Bullet"/>
        <w:numPr>
          <w:ilvl w:val="0"/>
          <w:numId w:val="55"/>
        </w:numPr>
      </w:pPr>
      <w:r>
        <w:t xml:space="preserve">sitoutua liittämään SA-ylläpidon kaikkiin ohjelmistoalustatuotteisiin </w:t>
      </w:r>
    </w:p>
    <w:p w14:paraId="776288EB" w14:textId="77777777" w:rsidR="008054A6" w:rsidRDefault="005B338A" w:rsidP="005B338A">
      <w:pPr>
        <w:pStyle w:val="ProductList-Bullet"/>
        <w:numPr>
          <w:ilvl w:val="0"/>
          <w:numId w:val="55"/>
        </w:numPr>
      </w:pPr>
      <w:r>
        <w:t xml:space="preserve">sitoutua liittämään SA-ylläpidon kaikkiin tietyn Tuotevarannon hankintoihin (Sovellukset, Järjestelmät tai Palvelut), mitä kutsutaan Software Assurance -jäsenyydeksi (SAM). </w:t>
      </w:r>
    </w:p>
    <w:p w14:paraId="1A2BA712" w14:textId="77777777" w:rsidR="008054A6" w:rsidRDefault="005B338A" w:rsidP="005B338A">
      <w:pPr>
        <w:pStyle w:val="ProductList-Bullet"/>
        <w:numPr>
          <w:ilvl w:val="0"/>
          <w:numId w:val="55"/>
        </w:numPr>
      </w:pPr>
      <w:r>
        <w:t>hankkia SA-ylläpidon yksittäisiin Tuotteisiin sitoutumatta laajentamaan SA-ylläpitoa muihin Tuotteisiin.</w:t>
      </w:r>
    </w:p>
    <w:p w14:paraId="17B50F38" w14:textId="77777777" w:rsidR="008054A6" w:rsidRDefault="008054A6">
      <w:pPr>
        <w:pStyle w:val="ProductList-Body"/>
      </w:pPr>
    </w:p>
    <w:p w14:paraId="18159B3B" w14:textId="77777777" w:rsidR="008054A6" w:rsidRDefault="005B338A">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0FF0EFA4" w14:textId="77777777" w:rsidR="008054A6" w:rsidRDefault="008054A6">
      <w:pPr>
        <w:pStyle w:val="ProductList-Body"/>
      </w:pPr>
    </w:p>
    <w:p w14:paraId="29262BD0" w14:textId="77777777" w:rsidR="008054A6" w:rsidRDefault="005B338A">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8054A6" w14:paraId="3AF44C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6B9E1C" w14:textId="77777777" w:rsidR="008054A6" w:rsidRDefault="005B338A">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9D5FF5" w14:textId="77777777" w:rsidR="008054A6" w:rsidRDefault="005B338A">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76EDEF" w14:textId="77777777" w:rsidR="008054A6" w:rsidRDefault="005B33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8929894" w14:textId="77777777" w:rsidR="008054A6" w:rsidRDefault="005B338A">
            <w:pPr>
              <w:pStyle w:val="ProductList-TableBody"/>
              <w:jc w:val="center"/>
            </w:pPr>
            <w:r>
              <w:rPr>
                <w:color w:val="FFFFFF"/>
              </w:rPr>
              <w:t>Ohjelmat</w:t>
            </w:r>
          </w:p>
        </w:tc>
      </w:tr>
      <w:tr w:rsidR="008054A6" w14:paraId="2CD8AB09" w14:textId="77777777">
        <w:tc>
          <w:tcPr>
            <w:tcW w:w="2440" w:type="dxa"/>
            <w:tcBorders>
              <w:top w:val="single" w:sz="4" w:space="0" w:color="000000"/>
              <w:left w:val="single" w:sz="4" w:space="0" w:color="000000"/>
              <w:bottom w:val="single" w:sz="4" w:space="0" w:color="000000"/>
              <w:right w:val="single" w:sz="4" w:space="0" w:color="000000"/>
            </w:tcBorders>
          </w:tcPr>
          <w:p w14:paraId="4932D838" w14:textId="77777777" w:rsidR="008054A6" w:rsidRDefault="005B338A">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3E9DB955" w14:textId="77777777" w:rsidR="008054A6" w:rsidRDefault="005B338A">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3DBB551" w14:textId="77777777" w:rsidR="008054A6" w:rsidRDefault="005B338A">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C7AA2F" w14:textId="77777777" w:rsidR="008054A6" w:rsidRDefault="005B338A">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8054A6" w14:paraId="6786B37D" w14:textId="77777777">
        <w:tc>
          <w:tcPr>
            <w:tcW w:w="2440" w:type="dxa"/>
            <w:tcBorders>
              <w:top w:val="single" w:sz="4" w:space="0" w:color="000000"/>
              <w:left w:val="single" w:sz="4" w:space="0" w:color="000000"/>
              <w:bottom w:val="single" w:sz="4" w:space="0" w:color="000000"/>
              <w:right w:val="single" w:sz="4" w:space="0" w:color="000000"/>
            </w:tcBorders>
          </w:tcPr>
          <w:p w14:paraId="0F264992" w14:textId="77777777" w:rsidR="008054A6" w:rsidRDefault="005B338A">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AE11C96" w14:textId="77777777" w:rsidR="008054A6" w:rsidRDefault="005B338A">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9128953" w14:textId="77777777" w:rsidR="008054A6" w:rsidRDefault="005B338A">
            <w:pPr>
              <w:pStyle w:val="ProductList-TableBody"/>
            </w:pPr>
            <w:r>
              <w:t>SA saatavilla</w:t>
            </w:r>
          </w:p>
        </w:tc>
        <w:tc>
          <w:tcPr>
            <w:tcW w:w="0" w:type="auto"/>
            <w:vMerge/>
          </w:tcPr>
          <w:p w14:paraId="172AFF09" w14:textId="77777777" w:rsidR="008054A6" w:rsidRDefault="008054A6"/>
        </w:tc>
      </w:tr>
    </w:tbl>
    <w:p w14:paraId="35A0BD98" w14:textId="77777777" w:rsidR="008054A6" w:rsidRDefault="008054A6">
      <w:pPr>
        <w:pStyle w:val="ProductList-Body"/>
      </w:pPr>
    </w:p>
    <w:p w14:paraId="72963B5E" w14:textId="77777777" w:rsidR="008054A6" w:rsidRDefault="005B338A">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08708C79" w14:textId="77777777" w:rsidR="008054A6" w:rsidRDefault="008054A6">
      <w:pPr>
        <w:pStyle w:val="ProductList-Body"/>
      </w:pPr>
    </w:p>
    <w:p w14:paraId="60C9B33B" w14:textId="77777777" w:rsidR="008054A6" w:rsidRDefault="005B338A">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34EDBDE5" w14:textId="77777777" w:rsidR="008054A6" w:rsidRDefault="008054A6">
      <w:pPr>
        <w:pStyle w:val="ProductList-Body"/>
      </w:pPr>
    </w:p>
    <w:p w14:paraId="1F9ABD68" w14:textId="77777777" w:rsidR="008054A6" w:rsidRDefault="005B338A">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E60EFA3"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286B0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6042D"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C4C8FCB" w14:textId="77777777" w:rsidR="008054A6" w:rsidRDefault="008054A6">
      <w:pPr>
        <w:pStyle w:val="ProductList-Body"/>
      </w:pPr>
    </w:p>
    <w:p w14:paraId="103532AB" w14:textId="77777777" w:rsidR="008054A6" w:rsidRDefault="005B338A">
      <w:pPr>
        <w:pStyle w:val="ProductList-Offering1Heading"/>
        <w:outlineLvl w:val="1"/>
      </w:pPr>
      <w:bookmarkStart w:id="353" w:name="_Sec574"/>
      <w:r>
        <w:t>Software Assurance -ylläpidon uusiminen</w:t>
      </w:r>
      <w:bookmarkEnd w:id="353"/>
      <w:r>
        <w:fldChar w:fldCharType="begin"/>
      </w:r>
      <w:r>
        <w:instrText xml:space="preserve"> TC "</w:instrText>
      </w:r>
      <w:bookmarkStart w:id="354" w:name="_Toc52181517"/>
      <w:r>
        <w:instrText>Software Assurance -ylläpidon uusiminen</w:instrText>
      </w:r>
      <w:bookmarkEnd w:id="354"/>
      <w:r>
        <w:instrText>" \l 2</w:instrText>
      </w:r>
      <w:r>
        <w:fldChar w:fldCharType="end"/>
      </w:r>
    </w:p>
    <w:p w14:paraId="63E58E61" w14:textId="77777777" w:rsidR="008054A6" w:rsidRDefault="005B338A">
      <w:pPr>
        <w:pStyle w:val="ProductList-ClauseHeading"/>
        <w:outlineLvl w:val="2"/>
      </w:pPr>
      <w:r>
        <w:t>Ylläpidon uusiminen samalla Sopimuksella</w:t>
      </w:r>
    </w:p>
    <w:p w14:paraId="78940B48" w14:textId="77777777" w:rsidR="008054A6" w:rsidRDefault="005B338A">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6281C682" w14:textId="77777777" w:rsidR="008054A6" w:rsidRDefault="008054A6">
      <w:pPr>
        <w:pStyle w:val="ProductList-Body"/>
      </w:pPr>
    </w:p>
    <w:p w14:paraId="27A96516" w14:textId="77777777" w:rsidR="008054A6" w:rsidRDefault="005B338A">
      <w:pPr>
        <w:pStyle w:val="ProductList-SubClauseHeading"/>
        <w:outlineLvl w:val="3"/>
      </w:pPr>
      <w:r>
        <w:t>Open License</w:t>
      </w:r>
    </w:p>
    <w:p w14:paraId="2897BA23" w14:textId="77777777" w:rsidR="008054A6" w:rsidRDefault="005B338A">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5FCC8C95" w14:textId="77777777" w:rsidR="008054A6" w:rsidRDefault="008054A6">
      <w:pPr>
        <w:pStyle w:val="ProductList-BodyIndented"/>
      </w:pPr>
    </w:p>
    <w:p w14:paraId="453A0EFD" w14:textId="77777777" w:rsidR="008054A6" w:rsidRDefault="005B338A">
      <w:pPr>
        <w:pStyle w:val="ProductList-SubClauseHeading"/>
        <w:outlineLvl w:val="3"/>
      </w:pPr>
      <w:r>
        <w:t>Enterprise-sopimus</w:t>
      </w:r>
    </w:p>
    <w:p w14:paraId="5F5DD819" w14:textId="77777777" w:rsidR="008054A6" w:rsidRDefault="005B338A">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2E382F45" w14:textId="77777777" w:rsidR="008054A6" w:rsidRDefault="008054A6">
      <w:pPr>
        <w:pStyle w:val="ProductList-BodyIndented"/>
      </w:pPr>
    </w:p>
    <w:p w14:paraId="3C7A2B08" w14:textId="77777777" w:rsidR="008054A6" w:rsidRDefault="005B338A">
      <w:pPr>
        <w:pStyle w:val="ProductList-SubClauseHeading"/>
        <w:outlineLvl w:val="3"/>
      </w:pPr>
      <w:r>
        <w:t>Enrollment for Application Platform</w:t>
      </w:r>
    </w:p>
    <w:p w14:paraId="35D197E4" w14:textId="77777777" w:rsidR="008054A6" w:rsidRDefault="005B338A">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44BCD254" w14:textId="77777777" w:rsidR="008054A6" w:rsidRDefault="008054A6">
      <w:pPr>
        <w:pStyle w:val="ProductList-BodyIndented"/>
      </w:pPr>
    </w:p>
    <w:p w14:paraId="1ADDCBD1" w14:textId="77777777" w:rsidR="008054A6" w:rsidRDefault="005B338A">
      <w:pPr>
        <w:pStyle w:val="ProductList-ClauseHeading"/>
        <w:outlineLvl w:val="2"/>
      </w:pPr>
      <w:r>
        <w:t>Ylläpidon uusiminen erillisellä Sopimuksella</w:t>
      </w:r>
    </w:p>
    <w:p w14:paraId="49E0C899" w14:textId="77777777" w:rsidR="008054A6" w:rsidRDefault="005B338A">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4F7C6DD9" w14:textId="77777777" w:rsidR="008054A6" w:rsidRDefault="008054A6">
      <w:pPr>
        <w:pStyle w:val="ProductList-Body"/>
      </w:pPr>
    </w:p>
    <w:p w14:paraId="738EF69F" w14:textId="77777777" w:rsidR="008054A6" w:rsidRDefault="005B338A">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E9814F7" w14:textId="77777777" w:rsidR="008054A6" w:rsidRDefault="008054A6">
      <w:pPr>
        <w:pStyle w:val="ProductList-Body"/>
      </w:pPr>
    </w:p>
    <w:p w14:paraId="3B693474" w14:textId="77777777" w:rsidR="008054A6" w:rsidRDefault="005B338A">
      <w:pPr>
        <w:pStyle w:val="ProductList-ClauseHeading"/>
        <w:outlineLvl w:val="2"/>
      </w:pPr>
      <w:r>
        <w:t>Software Assurance -ylläpidon uusiminen CAL-käyttöoikeuksille ja Asiakashallintakäyttöoikeuksille</w:t>
      </w:r>
    </w:p>
    <w:p w14:paraId="4E0E0F1F" w14:textId="77777777" w:rsidR="008054A6" w:rsidRDefault="005B338A">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C66EEF5" w14:textId="77777777" w:rsidR="008054A6" w:rsidRDefault="005B338A">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3E9E68C"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A3D1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E75E2"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5A5166D" w14:textId="77777777" w:rsidR="008054A6" w:rsidRDefault="008054A6">
      <w:pPr>
        <w:pStyle w:val="ProductList-Body"/>
      </w:pPr>
    </w:p>
    <w:p w14:paraId="395A3501" w14:textId="77777777" w:rsidR="008054A6" w:rsidRDefault="005B338A">
      <w:pPr>
        <w:pStyle w:val="ProductList-Offering1Heading"/>
        <w:outlineLvl w:val="1"/>
      </w:pPr>
      <w:bookmarkStart w:id="355" w:name="_Sec575"/>
      <w:r>
        <w:t>Lopetettujen tai vanhenevien Tuotteiden siirtymiskäyttöoikeus</w:t>
      </w:r>
      <w:bookmarkEnd w:id="355"/>
      <w:r>
        <w:fldChar w:fldCharType="begin"/>
      </w:r>
      <w:r>
        <w:instrText xml:space="preserve"> TC "</w:instrText>
      </w:r>
      <w:bookmarkStart w:id="356" w:name="_Toc52181518"/>
      <w:r>
        <w:instrText>Lopetettujen tai vanhenevien Tuotteiden siirtymiskäyttöoikeus</w:instrText>
      </w:r>
      <w:bookmarkEnd w:id="356"/>
      <w:r>
        <w:instrText>" \l 2</w:instrText>
      </w:r>
      <w:r>
        <w:fldChar w:fldCharType="end"/>
      </w:r>
    </w:p>
    <w:p w14:paraId="54B0464C" w14:textId="77777777" w:rsidR="008054A6" w:rsidRDefault="005B338A">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0985B0C6" w14:textId="77777777" w:rsidR="008054A6" w:rsidRDefault="005B338A">
      <w:pPr>
        <w:pStyle w:val="ProductList-Body"/>
      </w:pPr>
      <w:r>
        <w:t>Tässä käytettynä ”</w:t>
      </w:r>
      <w:r>
        <w:rPr>
          <w:b/>
          <w:color w:val="00188F"/>
        </w:rPr>
        <w:t>Siirtymiskäyttöoikeus</w:t>
      </w:r>
      <w:r>
        <w:t>” viittaa oikeuteen, joka on myönnetty tähän tuotteeseen viittaavassa Tuotemerkinnässä.</w:t>
      </w:r>
    </w:p>
    <w:p w14:paraId="68DB4344" w14:textId="77777777" w:rsidR="008054A6" w:rsidRDefault="008054A6">
      <w:pPr>
        <w:pStyle w:val="ProductList-Body"/>
      </w:pPr>
    </w:p>
    <w:p w14:paraId="3EB06F67" w14:textId="77777777" w:rsidR="008054A6" w:rsidRDefault="005B338A">
      <w:pPr>
        <w:pStyle w:val="ProductList-Body"/>
      </w:pPr>
      <w:r>
        <w:t>Ellei Tuotemerkinnässä ole toisin mainittu:</w:t>
      </w:r>
    </w:p>
    <w:p w14:paraId="11AEAB3F" w14:textId="77777777" w:rsidR="008054A6" w:rsidRDefault="005B338A" w:rsidP="005B338A">
      <w:pPr>
        <w:pStyle w:val="ProductList-Bullet"/>
        <w:numPr>
          <w:ilvl w:val="0"/>
          <w:numId w:val="56"/>
        </w:numPr>
      </w:pPr>
      <w:r>
        <w:t>Asiakas saa päivittää Siirtymiskäyttöoikeuteen ja käyttää ohjelmistoa sillä Vaatimuksen täyttävän käyttöoikeuden kattaman ohjelmiston asemesta. Asiakas ei saa käyttää ohjelmistoa kummallakin käyttöoikeudella yhtä aikaa.</w:t>
      </w:r>
    </w:p>
    <w:p w14:paraId="74EC47C8" w14:textId="77777777" w:rsidR="008054A6" w:rsidRDefault="005B338A" w:rsidP="005B338A">
      <w:pPr>
        <w:pStyle w:val="ProductList-Bullet"/>
        <w:numPr>
          <w:ilvl w:val="0"/>
          <w:numId w:val="56"/>
        </w:numPr>
      </w:pPr>
      <w:r>
        <w:t>Siirtymiskäyttöoikeuksia myönnetään suhteessa 1:1 kullekin Asiakkaan Vaatimukset täyttävälle käyttöoikeudelle.</w:t>
      </w:r>
    </w:p>
    <w:p w14:paraId="278AB0D4" w14:textId="77777777" w:rsidR="008054A6" w:rsidRDefault="005B338A" w:rsidP="005B338A">
      <w:pPr>
        <w:pStyle w:val="ProductList-Bullet"/>
        <w:numPr>
          <w:ilvl w:val="0"/>
          <w:numId w:val="5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0EAE8185" w14:textId="77777777" w:rsidR="008054A6" w:rsidRDefault="005B338A" w:rsidP="005B338A">
      <w:pPr>
        <w:pStyle w:val="ProductList-Bullet"/>
        <w:numPr>
          <w:ilvl w:val="0"/>
          <w:numId w:val="5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7AB9040" w14:textId="77777777" w:rsidR="008054A6" w:rsidRDefault="005B338A" w:rsidP="005B338A">
      <w:pPr>
        <w:pStyle w:val="ProductList-Bullet"/>
        <w:numPr>
          <w:ilvl w:val="0"/>
          <w:numId w:val="56"/>
        </w:numPr>
      </w:pPr>
      <w:r>
        <w:t>Asiakas ei saa siirtää Siirtymiskäyttöoikeutta erillään Vaatimukset täyttävistä käyttöoikeuksista.</w:t>
      </w:r>
    </w:p>
    <w:p w14:paraId="6BC9C548" w14:textId="77777777" w:rsidR="008054A6" w:rsidRDefault="005B338A" w:rsidP="005B338A">
      <w:pPr>
        <w:pStyle w:val="ProductList-Bullet"/>
        <w:numPr>
          <w:ilvl w:val="0"/>
          <w:numId w:val="5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36A259C9"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2A44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B4CF6"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2D723EB" w14:textId="77777777" w:rsidR="008054A6" w:rsidRDefault="008054A6">
      <w:pPr>
        <w:pStyle w:val="ProductList-Body"/>
      </w:pPr>
    </w:p>
    <w:p w14:paraId="4289DE77" w14:textId="77777777" w:rsidR="008054A6" w:rsidRDefault="005B338A">
      <w:pPr>
        <w:pStyle w:val="ProductList-Offering1Heading"/>
        <w:outlineLvl w:val="1"/>
      </w:pPr>
      <w:bookmarkStart w:id="357" w:name="_Sec576"/>
      <w:r>
        <w:t>SA-ylläpidon edut</w:t>
      </w:r>
      <w:bookmarkEnd w:id="357"/>
      <w:r>
        <w:fldChar w:fldCharType="begin"/>
      </w:r>
      <w:r>
        <w:instrText xml:space="preserve"> TC "</w:instrText>
      </w:r>
      <w:bookmarkStart w:id="358" w:name="_Toc52181519"/>
      <w:r>
        <w:instrText>SA-ylläpidon edut</w:instrText>
      </w:r>
      <w:bookmarkEnd w:id="358"/>
      <w:r>
        <w:instrText>" \l 2</w:instrText>
      </w:r>
      <w:r>
        <w:fldChar w:fldCharType="end"/>
      </w:r>
    </w:p>
    <w:p w14:paraId="3E2861F5" w14:textId="77777777" w:rsidR="008054A6" w:rsidRDefault="005B338A">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8054A6" w14:paraId="101CE2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2CEF8" w14:textId="77777777" w:rsidR="008054A6" w:rsidRDefault="005B338A">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0AC733" w14:textId="77777777" w:rsidR="008054A6" w:rsidRDefault="005B338A">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88D7D4" w14:textId="77777777" w:rsidR="008054A6" w:rsidRDefault="005B338A">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CB3DC" w14:textId="77777777" w:rsidR="008054A6" w:rsidRDefault="005B338A">
            <w:pPr>
              <w:pStyle w:val="ProductList-TableBody"/>
              <w:jc w:val="center"/>
            </w:pPr>
            <w:r>
              <w:rPr>
                <w:color w:val="FFFFFF"/>
              </w:rPr>
              <w:t>Palvelintuotevaranto</w:t>
            </w:r>
          </w:p>
        </w:tc>
      </w:tr>
      <w:tr w:rsidR="008054A6" w14:paraId="5B1E1246" w14:textId="77777777">
        <w:tc>
          <w:tcPr>
            <w:tcW w:w="6120" w:type="dxa"/>
            <w:tcBorders>
              <w:top w:val="single" w:sz="4" w:space="0" w:color="000000"/>
              <w:left w:val="single" w:sz="4" w:space="0" w:color="000000"/>
              <w:bottom w:val="single" w:sz="4" w:space="0" w:color="000000"/>
              <w:right w:val="single" w:sz="4" w:space="0" w:color="000000"/>
            </w:tcBorders>
          </w:tcPr>
          <w:p w14:paraId="3F2D1192" w14:textId="77777777" w:rsidR="008054A6" w:rsidRDefault="00CE7936">
            <w:pPr>
              <w:pStyle w:val="ProductList-TableBody"/>
            </w:pPr>
            <w:hyperlink w:anchor="_Sec577">
              <w:r w:rsidR="005B338A">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F07E4A8"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BD9F9"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5F03D" w14:textId="77777777" w:rsidR="008054A6" w:rsidRDefault="005B338A">
            <w:pPr>
              <w:pStyle w:val="ProductList-TableBody"/>
              <w:jc w:val="center"/>
            </w:pPr>
            <w:r>
              <w:t>X</w:t>
            </w:r>
          </w:p>
        </w:tc>
      </w:tr>
      <w:tr w:rsidR="008054A6" w14:paraId="0247D7A0" w14:textId="77777777">
        <w:tc>
          <w:tcPr>
            <w:tcW w:w="6120" w:type="dxa"/>
            <w:tcBorders>
              <w:top w:val="single" w:sz="4" w:space="0" w:color="000000"/>
              <w:left w:val="single" w:sz="4" w:space="0" w:color="000000"/>
              <w:bottom w:val="single" w:sz="4" w:space="0" w:color="000000"/>
              <w:right w:val="single" w:sz="4" w:space="0" w:color="000000"/>
            </w:tcBorders>
          </w:tcPr>
          <w:p w14:paraId="2BAFF786" w14:textId="77777777" w:rsidR="008054A6" w:rsidRDefault="00CE7936">
            <w:pPr>
              <w:pStyle w:val="ProductList-TableBody"/>
            </w:pPr>
            <w:hyperlink w:anchor="_Sec579">
              <w:r w:rsidR="005B338A">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B79F55"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83693"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2962B" w14:textId="77777777" w:rsidR="008054A6" w:rsidRDefault="008054A6">
            <w:pPr>
              <w:pStyle w:val="ProductList-TableBody"/>
              <w:jc w:val="center"/>
            </w:pPr>
          </w:p>
        </w:tc>
      </w:tr>
      <w:tr w:rsidR="008054A6" w14:paraId="47E88113" w14:textId="77777777">
        <w:tc>
          <w:tcPr>
            <w:tcW w:w="6120" w:type="dxa"/>
            <w:tcBorders>
              <w:top w:val="single" w:sz="4" w:space="0" w:color="000000"/>
              <w:left w:val="single" w:sz="4" w:space="0" w:color="000000"/>
              <w:bottom w:val="single" w:sz="4" w:space="0" w:color="000000"/>
              <w:right w:val="single" w:sz="4" w:space="0" w:color="000000"/>
            </w:tcBorders>
          </w:tcPr>
          <w:p w14:paraId="1927CD19" w14:textId="77777777" w:rsidR="008054A6" w:rsidRDefault="00CE7936">
            <w:pPr>
              <w:pStyle w:val="ProductList-TableBody"/>
            </w:pPr>
            <w:hyperlink w:anchor="_Sec580">
              <w:r w:rsidR="005B338A">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26F405DD"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1A83A"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FBB12" w14:textId="77777777" w:rsidR="008054A6" w:rsidRDefault="005B338A">
            <w:pPr>
              <w:pStyle w:val="ProductList-TableBody"/>
              <w:jc w:val="center"/>
            </w:pPr>
            <w:r>
              <w:t>X</w:t>
            </w:r>
          </w:p>
        </w:tc>
      </w:tr>
      <w:tr w:rsidR="008054A6" w14:paraId="257B46B2" w14:textId="77777777">
        <w:tc>
          <w:tcPr>
            <w:tcW w:w="6120" w:type="dxa"/>
            <w:tcBorders>
              <w:top w:val="single" w:sz="4" w:space="0" w:color="000000"/>
              <w:left w:val="single" w:sz="4" w:space="0" w:color="000000"/>
              <w:bottom w:val="single" w:sz="4" w:space="0" w:color="000000"/>
              <w:right w:val="single" w:sz="4" w:space="0" w:color="000000"/>
            </w:tcBorders>
          </w:tcPr>
          <w:p w14:paraId="3DAC8015" w14:textId="77777777" w:rsidR="008054A6" w:rsidRDefault="00CE7936">
            <w:pPr>
              <w:pStyle w:val="ProductList-TableBody"/>
            </w:pPr>
            <w:hyperlink w:anchor="_Sec581">
              <w:r w:rsidR="005B338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DBA78BA"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63BE8"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4FFF0" w14:textId="77777777" w:rsidR="008054A6" w:rsidRDefault="008054A6">
            <w:pPr>
              <w:pStyle w:val="ProductList-TableBody"/>
              <w:jc w:val="center"/>
            </w:pPr>
          </w:p>
        </w:tc>
      </w:tr>
      <w:tr w:rsidR="008054A6" w14:paraId="43F1737A" w14:textId="77777777">
        <w:tc>
          <w:tcPr>
            <w:tcW w:w="6120" w:type="dxa"/>
            <w:tcBorders>
              <w:top w:val="single" w:sz="4" w:space="0" w:color="000000"/>
              <w:left w:val="single" w:sz="4" w:space="0" w:color="000000"/>
              <w:bottom w:val="single" w:sz="4" w:space="0" w:color="000000"/>
              <w:right w:val="single" w:sz="4" w:space="0" w:color="000000"/>
            </w:tcBorders>
          </w:tcPr>
          <w:p w14:paraId="0553F076" w14:textId="77777777" w:rsidR="008054A6" w:rsidRDefault="00CE7936">
            <w:pPr>
              <w:pStyle w:val="ProductList-TableBody"/>
            </w:pPr>
            <w:hyperlink w:anchor="_Sec755">
              <w:r w:rsidR="005B338A">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003C9186"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76D11"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FDF2B" w14:textId="77777777" w:rsidR="008054A6" w:rsidRDefault="008054A6">
            <w:pPr>
              <w:pStyle w:val="ProductList-TableBody"/>
              <w:jc w:val="center"/>
            </w:pPr>
          </w:p>
        </w:tc>
      </w:tr>
      <w:tr w:rsidR="008054A6" w14:paraId="78EF1BC4" w14:textId="77777777">
        <w:tc>
          <w:tcPr>
            <w:tcW w:w="6120" w:type="dxa"/>
            <w:tcBorders>
              <w:top w:val="single" w:sz="4" w:space="0" w:color="000000"/>
              <w:left w:val="single" w:sz="4" w:space="0" w:color="000000"/>
              <w:bottom w:val="single" w:sz="4" w:space="0" w:color="000000"/>
              <w:right w:val="single" w:sz="4" w:space="0" w:color="000000"/>
            </w:tcBorders>
          </w:tcPr>
          <w:p w14:paraId="20E7D6A7" w14:textId="77777777" w:rsidR="008054A6" w:rsidRDefault="00CE7936">
            <w:pPr>
              <w:pStyle w:val="ProductList-TableBody"/>
            </w:pPr>
            <w:hyperlink w:anchor="_Sec651">
              <w:r w:rsidR="005B33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229B82"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4B812"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66F78" w14:textId="77777777" w:rsidR="008054A6" w:rsidRDefault="008054A6">
            <w:pPr>
              <w:pStyle w:val="ProductList-TableBody"/>
              <w:jc w:val="center"/>
            </w:pPr>
          </w:p>
        </w:tc>
      </w:tr>
      <w:tr w:rsidR="008054A6" w14:paraId="56B20CC8" w14:textId="77777777">
        <w:tc>
          <w:tcPr>
            <w:tcW w:w="6120" w:type="dxa"/>
            <w:tcBorders>
              <w:top w:val="single" w:sz="4" w:space="0" w:color="000000"/>
              <w:left w:val="single" w:sz="4" w:space="0" w:color="000000"/>
              <w:bottom w:val="single" w:sz="4" w:space="0" w:color="000000"/>
              <w:right w:val="single" w:sz="4" w:space="0" w:color="000000"/>
            </w:tcBorders>
          </w:tcPr>
          <w:p w14:paraId="080931DB" w14:textId="77777777" w:rsidR="008054A6" w:rsidRDefault="00CE7936">
            <w:pPr>
              <w:pStyle w:val="ProductList-TableBody"/>
            </w:pPr>
            <w:hyperlink w:anchor="_Sec841">
              <w:r w:rsidR="005B338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CA5794"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EAB5F"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136D9" w14:textId="77777777" w:rsidR="008054A6" w:rsidRDefault="008054A6">
            <w:pPr>
              <w:pStyle w:val="ProductList-TableBody"/>
              <w:jc w:val="center"/>
            </w:pPr>
          </w:p>
        </w:tc>
      </w:tr>
      <w:tr w:rsidR="008054A6" w14:paraId="0C7B6121" w14:textId="77777777">
        <w:tc>
          <w:tcPr>
            <w:tcW w:w="6120" w:type="dxa"/>
            <w:tcBorders>
              <w:top w:val="single" w:sz="4" w:space="0" w:color="000000"/>
              <w:left w:val="single" w:sz="4" w:space="0" w:color="000000"/>
              <w:bottom w:val="single" w:sz="4" w:space="0" w:color="000000"/>
              <w:right w:val="single" w:sz="4" w:space="0" w:color="000000"/>
            </w:tcBorders>
          </w:tcPr>
          <w:p w14:paraId="07A1285B" w14:textId="77777777" w:rsidR="008054A6" w:rsidRDefault="00CE7936">
            <w:pPr>
              <w:pStyle w:val="ProductList-TableBody"/>
            </w:pPr>
            <w:hyperlink w:anchor="_Sec582">
              <w:r w:rsidR="005B338A">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4C95DA6A"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8E68E"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1AB75" w14:textId="77777777" w:rsidR="008054A6" w:rsidRDefault="008054A6">
            <w:pPr>
              <w:pStyle w:val="ProductList-TableBody"/>
              <w:jc w:val="center"/>
            </w:pPr>
          </w:p>
        </w:tc>
      </w:tr>
      <w:tr w:rsidR="008054A6" w14:paraId="33015B98" w14:textId="77777777">
        <w:tc>
          <w:tcPr>
            <w:tcW w:w="6120" w:type="dxa"/>
            <w:tcBorders>
              <w:top w:val="single" w:sz="4" w:space="0" w:color="000000"/>
              <w:left w:val="single" w:sz="4" w:space="0" w:color="000000"/>
              <w:bottom w:val="single" w:sz="4" w:space="0" w:color="000000"/>
              <w:right w:val="single" w:sz="4" w:space="0" w:color="000000"/>
            </w:tcBorders>
          </w:tcPr>
          <w:p w14:paraId="7449D63F" w14:textId="77777777" w:rsidR="008054A6" w:rsidRDefault="00CE7936">
            <w:pPr>
              <w:pStyle w:val="ProductList-TableBody"/>
            </w:pPr>
            <w:hyperlink w:anchor="_Sec584">
              <w:r w:rsidR="005B338A">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4FAD35FB"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CCB34"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C6EBE" w14:textId="77777777" w:rsidR="008054A6" w:rsidRDefault="008054A6">
            <w:pPr>
              <w:pStyle w:val="ProductList-TableBody"/>
              <w:jc w:val="center"/>
            </w:pPr>
          </w:p>
        </w:tc>
      </w:tr>
      <w:tr w:rsidR="008054A6" w14:paraId="64C2E394" w14:textId="77777777">
        <w:tc>
          <w:tcPr>
            <w:tcW w:w="6120" w:type="dxa"/>
            <w:tcBorders>
              <w:top w:val="single" w:sz="4" w:space="0" w:color="000000"/>
              <w:left w:val="single" w:sz="4" w:space="0" w:color="000000"/>
              <w:bottom w:val="single" w:sz="4" w:space="0" w:color="000000"/>
              <w:right w:val="single" w:sz="4" w:space="0" w:color="000000"/>
            </w:tcBorders>
          </w:tcPr>
          <w:p w14:paraId="5623B7B3" w14:textId="77777777" w:rsidR="008054A6" w:rsidRDefault="00CE7936">
            <w:pPr>
              <w:pStyle w:val="ProductList-TableBody"/>
            </w:pPr>
            <w:hyperlink w:anchor="_Sec585">
              <w:r w:rsidR="005B338A">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34B33EE"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40C7F"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05894" w14:textId="77777777" w:rsidR="008054A6" w:rsidRDefault="005B338A">
            <w:pPr>
              <w:pStyle w:val="ProductList-TableBody"/>
              <w:jc w:val="center"/>
            </w:pPr>
            <w:r>
              <w:t>X</w:t>
            </w:r>
          </w:p>
        </w:tc>
      </w:tr>
      <w:tr w:rsidR="008054A6" w14:paraId="2A8CAC7E" w14:textId="77777777">
        <w:tc>
          <w:tcPr>
            <w:tcW w:w="6120" w:type="dxa"/>
            <w:tcBorders>
              <w:top w:val="single" w:sz="4" w:space="0" w:color="000000"/>
              <w:left w:val="single" w:sz="4" w:space="0" w:color="000000"/>
              <w:bottom w:val="single" w:sz="4" w:space="0" w:color="000000"/>
              <w:right w:val="single" w:sz="4" w:space="0" w:color="000000"/>
            </w:tcBorders>
          </w:tcPr>
          <w:p w14:paraId="23A19F5A" w14:textId="77777777" w:rsidR="008054A6" w:rsidRDefault="00CE7936">
            <w:pPr>
              <w:pStyle w:val="ProductList-TableBody"/>
            </w:pPr>
            <w:hyperlink w:anchor="_Sec818">
              <w:r w:rsidR="005B33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6AF978"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125CB"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3B53C" w14:textId="77777777" w:rsidR="008054A6" w:rsidRDefault="005B338A">
            <w:pPr>
              <w:pStyle w:val="ProductList-TableBody"/>
              <w:jc w:val="center"/>
            </w:pPr>
            <w:r>
              <w:t>X</w:t>
            </w:r>
          </w:p>
        </w:tc>
      </w:tr>
      <w:tr w:rsidR="008054A6" w14:paraId="71CF0DE4" w14:textId="77777777">
        <w:tc>
          <w:tcPr>
            <w:tcW w:w="6120" w:type="dxa"/>
            <w:tcBorders>
              <w:top w:val="single" w:sz="4" w:space="0" w:color="000000"/>
              <w:left w:val="single" w:sz="4" w:space="0" w:color="000000"/>
              <w:bottom w:val="single" w:sz="4" w:space="0" w:color="000000"/>
              <w:right w:val="single" w:sz="4" w:space="0" w:color="000000"/>
            </w:tcBorders>
          </w:tcPr>
          <w:p w14:paraId="71C2349D" w14:textId="77777777" w:rsidR="008054A6" w:rsidRDefault="00CE7936">
            <w:pPr>
              <w:pStyle w:val="ProductList-TableBody"/>
            </w:pPr>
            <w:hyperlink w:anchor="_Sec587">
              <w:r w:rsidR="005B338A">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426958E1"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394AA"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B314B" w14:textId="77777777" w:rsidR="008054A6" w:rsidRDefault="005B338A">
            <w:pPr>
              <w:pStyle w:val="ProductList-TableBody"/>
              <w:jc w:val="center"/>
            </w:pPr>
            <w:r>
              <w:t>X</w:t>
            </w:r>
          </w:p>
        </w:tc>
      </w:tr>
      <w:tr w:rsidR="008054A6" w14:paraId="1F2C42BD" w14:textId="77777777">
        <w:tc>
          <w:tcPr>
            <w:tcW w:w="6120" w:type="dxa"/>
            <w:tcBorders>
              <w:top w:val="single" w:sz="4" w:space="0" w:color="000000"/>
              <w:left w:val="single" w:sz="4" w:space="0" w:color="000000"/>
              <w:bottom w:val="single" w:sz="4" w:space="0" w:color="000000"/>
              <w:right w:val="single" w:sz="4" w:space="0" w:color="000000"/>
            </w:tcBorders>
          </w:tcPr>
          <w:p w14:paraId="2F54E994" w14:textId="77777777" w:rsidR="008054A6" w:rsidRDefault="00CE7936">
            <w:pPr>
              <w:pStyle w:val="ProductList-TableBody"/>
            </w:pPr>
            <w:hyperlink w:anchor="_Sec588">
              <w:r w:rsidR="005B338A">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67918F15"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AFAEF"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988A7" w14:textId="77777777" w:rsidR="008054A6" w:rsidRDefault="005B338A">
            <w:pPr>
              <w:pStyle w:val="ProductList-TableBody"/>
              <w:jc w:val="center"/>
            </w:pPr>
            <w:r>
              <w:t>X</w:t>
            </w:r>
          </w:p>
        </w:tc>
      </w:tr>
      <w:tr w:rsidR="008054A6" w14:paraId="444275E5" w14:textId="77777777">
        <w:tc>
          <w:tcPr>
            <w:tcW w:w="6120" w:type="dxa"/>
            <w:tcBorders>
              <w:top w:val="single" w:sz="4" w:space="0" w:color="000000"/>
              <w:left w:val="single" w:sz="4" w:space="0" w:color="000000"/>
              <w:bottom w:val="single" w:sz="4" w:space="0" w:color="000000"/>
              <w:right w:val="single" w:sz="4" w:space="0" w:color="000000"/>
            </w:tcBorders>
          </w:tcPr>
          <w:p w14:paraId="00091EDC" w14:textId="77777777" w:rsidR="008054A6" w:rsidRDefault="00CE7936">
            <w:pPr>
              <w:pStyle w:val="ProductList-TableBody"/>
            </w:pPr>
            <w:hyperlink w:anchor="_Sec589">
              <w:r w:rsidR="005B338A">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78F19B5C"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21687"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71521" w14:textId="77777777" w:rsidR="008054A6" w:rsidRDefault="005B338A">
            <w:pPr>
              <w:pStyle w:val="ProductList-TableBody"/>
              <w:jc w:val="center"/>
            </w:pPr>
            <w:r>
              <w:t>X</w:t>
            </w:r>
          </w:p>
        </w:tc>
      </w:tr>
      <w:tr w:rsidR="008054A6" w14:paraId="5B36E4D2" w14:textId="77777777">
        <w:tc>
          <w:tcPr>
            <w:tcW w:w="6120" w:type="dxa"/>
            <w:tcBorders>
              <w:top w:val="single" w:sz="4" w:space="0" w:color="000000"/>
              <w:left w:val="single" w:sz="4" w:space="0" w:color="000000"/>
              <w:bottom w:val="single" w:sz="4" w:space="0" w:color="000000"/>
              <w:right w:val="single" w:sz="4" w:space="0" w:color="000000"/>
            </w:tcBorders>
          </w:tcPr>
          <w:p w14:paraId="44B1A30A" w14:textId="77777777" w:rsidR="008054A6" w:rsidRDefault="00CE7936">
            <w:pPr>
              <w:pStyle w:val="ProductList-TableBody"/>
            </w:pPr>
            <w:hyperlink w:anchor="_Sec590">
              <w:r w:rsidR="005B338A">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DC89018"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CE447"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E3F80" w14:textId="77777777" w:rsidR="008054A6" w:rsidRDefault="005B338A">
            <w:pPr>
              <w:pStyle w:val="ProductList-TableBody"/>
              <w:jc w:val="center"/>
            </w:pPr>
            <w:r>
              <w:t>X</w:t>
            </w:r>
          </w:p>
        </w:tc>
      </w:tr>
      <w:tr w:rsidR="008054A6" w14:paraId="1568FBB1" w14:textId="77777777">
        <w:tc>
          <w:tcPr>
            <w:tcW w:w="6120" w:type="dxa"/>
            <w:tcBorders>
              <w:top w:val="single" w:sz="4" w:space="0" w:color="000000"/>
              <w:left w:val="single" w:sz="4" w:space="0" w:color="000000"/>
              <w:bottom w:val="single" w:sz="4" w:space="0" w:color="000000"/>
              <w:right w:val="single" w:sz="4" w:space="0" w:color="000000"/>
            </w:tcBorders>
          </w:tcPr>
          <w:p w14:paraId="63F52587" w14:textId="77777777" w:rsidR="008054A6" w:rsidRDefault="00CE7936">
            <w:pPr>
              <w:pStyle w:val="ProductList-TableBody"/>
            </w:pPr>
            <w:hyperlink w:anchor="_Sec841">
              <w:r w:rsidR="005B338A">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4EAD92B2"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18AA8"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140A0" w14:textId="77777777" w:rsidR="008054A6" w:rsidRDefault="008054A6">
            <w:pPr>
              <w:pStyle w:val="ProductList-TableBody"/>
              <w:jc w:val="center"/>
            </w:pPr>
          </w:p>
        </w:tc>
      </w:tr>
      <w:tr w:rsidR="008054A6" w14:paraId="700890E0" w14:textId="77777777">
        <w:tc>
          <w:tcPr>
            <w:tcW w:w="6120" w:type="dxa"/>
            <w:tcBorders>
              <w:top w:val="single" w:sz="4" w:space="0" w:color="000000"/>
              <w:left w:val="single" w:sz="4" w:space="0" w:color="000000"/>
              <w:bottom w:val="single" w:sz="4" w:space="0" w:color="000000"/>
              <w:right w:val="single" w:sz="4" w:space="0" w:color="000000"/>
            </w:tcBorders>
          </w:tcPr>
          <w:p w14:paraId="778C664D" w14:textId="77777777" w:rsidR="008054A6" w:rsidRDefault="00CE7936">
            <w:pPr>
              <w:pStyle w:val="ProductList-TableBody"/>
            </w:pPr>
            <w:hyperlink w:anchor="_Sec841">
              <w:r w:rsidR="005B33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3D903B"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315CE"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848AB" w14:textId="77777777" w:rsidR="008054A6" w:rsidRDefault="008054A6">
            <w:pPr>
              <w:pStyle w:val="ProductList-TableBody"/>
              <w:jc w:val="center"/>
            </w:pPr>
          </w:p>
        </w:tc>
      </w:tr>
      <w:tr w:rsidR="008054A6" w14:paraId="0303977D" w14:textId="77777777">
        <w:tc>
          <w:tcPr>
            <w:tcW w:w="6120" w:type="dxa"/>
            <w:tcBorders>
              <w:top w:val="single" w:sz="4" w:space="0" w:color="000000"/>
              <w:left w:val="single" w:sz="4" w:space="0" w:color="000000"/>
              <w:bottom w:val="single" w:sz="4" w:space="0" w:color="000000"/>
              <w:right w:val="single" w:sz="4" w:space="0" w:color="000000"/>
            </w:tcBorders>
          </w:tcPr>
          <w:p w14:paraId="13AAC987" w14:textId="77777777" w:rsidR="008054A6" w:rsidRDefault="00CE7936">
            <w:pPr>
              <w:pStyle w:val="ProductList-TableBody"/>
            </w:pPr>
            <w:hyperlink w:anchor="_Sec652">
              <w:r w:rsidR="005B338A">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A02061B" w14:textId="77777777" w:rsidR="008054A6" w:rsidRDefault="008054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0E6EA"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7862F" w14:textId="77777777" w:rsidR="008054A6" w:rsidRDefault="008054A6">
            <w:pPr>
              <w:pStyle w:val="ProductList-TableBody"/>
              <w:jc w:val="center"/>
            </w:pPr>
          </w:p>
        </w:tc>
      </w:tr>
    </w:tbl>
    <w:p w14:paraId="3BD744CB" w14:textId="77777777" w:rsidR="008054A6" w:rsidRDefault="008054A6">
      <w:pPr>
        <w:pStyle w:val="ProductList-Body"/>
      </w:pPr>
    </w:p>
    <w:p w14:paraId="4C76E3EF" w14:textId="77777777" w:rsidR="008054A6" w:rsidRDefault="005B338A">
      <w:pPr>
        <w:pStyle w:val="ProductList-ClauseHeading"/>
        <w:outlineLvl w:val="2"/>
      </w:pPr>
      <w:bookmarkStart w:id="359" w:name="_Sec577"/>
      <w:r>
        <w:t>Oikeudet uuteen versioon</w:t>
      </w:r>
      <w:bookmarkEnd w:id="359"/>
    </w:p>
    <w:p w14:paraId="08131D8C" w14:textId="77777777" w:rsidR="008054A6" w:rsidRDefault="005B338A">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60612F8A" w14:textId="77777777" w:rsidR="008054A6" w:rsidRDefault="008054A6">
      <w:pPr>
        <w:pStyle w:val="ProductList-Body"/>
      </w:pPr>
    </w:p>
    <w:p w14:paraId="0B69BD5E" w14:textId="77777777" w:rsidR="008054A6" w:rsidRDefault="005B338A">
      <w:pPr>
        <w:pStyle w:val="ProductList-ClauseHeading"/>
        <w:outlineLvl w:val="2"/>
      </w:pPr>
      <w:bookmarkStart w:id="360" w:name="_Sec931"/>
      <w:r>
        <w:t>SA-ylläpitoon liittyvien etujen pisteiden laskeminen</w:t>
      </w:r>
      <w:bookmarkEnd w:id="360"/>
    </w:p>
    <w:p w14:paraId="729278C4" w14:textId="77777777" w:rsidR="008054A6" w:rsidRDefault="005B338A">
      <w:pPr>
        <w:pStyle w:val="ProductList-Body"/>
      </w:pPr>
      <w:r>
        <w:t>Oikeutukset lasketaan pistepohjaisella järjestelmällä seuraaville eduille:</w:t>
      </w:r>
    </w:p>
    <w:p w14:paraId="782FEB30" w14:textId="77777777" w:rsidR="008054A6" w:rsidRDefault="005B338A" w:rsidP="005B338A">
      <w:pPr>
        <w:pStyle w:val="ProductList-Bullet"/>
        <w:numPr>
          <w:ilvl w:val="0"/>
          <w:numId w:val="57"/>
        </w:numPr>
      </w:pPr>
      <w:r>
        <w:t>Suunnittelupalvelut</w:t>
      </w:r>
    </w:p>
    <w:p w14:paraId="615E9788" w14:textId="77777777" w:rsidR="008054A6" w:rsidRDefault="005B338A" w:rsidP="005B338A">
      <w:pPr>
        <w:pStyle w:val="ProductList-Bullet"/>
        <w:numPr>
          <w:ilvl w:val="0"/>
          <w:numId w:val="57"/>
        </w:numPr>
      </w:pPr>
      <w:r>
        <w:t>Koulutussetelit</w:t>
      </w:r>
    </w:p>
    <w:p w14:paraId="04E8296E" w14:textId="77777777" w:rsidR="008054A6" w:rsidRDefault="005B338A" w:rsidP="005B338A">
      <w:pPr>
        <w:pStyle w:val="ProductList-Bullet"/>
        <w:numPr>
          <w:ilvl w:val="0"/>
          <w:numId w:val="57"/>
        </w:numPr>
      </w:pPr>
      <w:r>
        <w:t>Ympärivuorokautinen ongelmanratkaisutuki (puhelin) vain Microsoft Products and Services Agreement -sopimuksessa</w:t>
      </w:r>
    </w:p>
    <w:p w14:paraId="598A1F73" w14:textId="77777777" w:rsidR="008054A6" w:rsidRDefault="005B338A">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8054A6" w14:paraId="72F92F9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E56B5A" w14:textId="77777777" w:rsidR="008054A6" w:rsidRDefault="005B338A">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5416BD" w14:textId="77777777" w:rsidR="008054A6" w:rsidRDefault="005B338A">
            <w:pPr>
              <w:pStyle w:val="ProductList-TableBody"/>
            </w:pPr>
            <w:r>
              <w:rPr>
                <w:color w:val="FFFFFF"/>
              </w:rPr>
              <w:t>Pisteet</w:t>
            </w:r>
          </w:p>
        </w:tc>
      </w:tr>
      <w:tr w:rsidR="008054A6" w14:paraId="260A1DA2" w14:textId="77777777">
        <w:tc>
          <w:tcPr>
            <w:tcW w:w="10520" w:type="dxa"/>
            <w:tcBorders>
              <w:top w:val="single" w:sz="4" w:space="0" w:color="6E6E6E"/>
              <w:left w:val="single" w:sz="4" w:space="0" w:color="6E6E6E"/>
              <w:bottom w:val="single" w:sz="4" w:space="0" w:color="6E6E6E"/>
              <w:right w:val="single" w:sz="4" w:space="0" w:color="6E6E6E"/>
            </w:tcBorders>
          </w:tcPr>
          <w:p w14:paraId="5CA3B960" w14:textId="77777777" w:rsidR="008054A6" w:rsidRDefault="005B338A">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0B8C18" w14:textId="77777777" w:rsidR="008054A6" w:rsidRDefault="005B338A">
            <w:pPr>
              <w:pStyle w:val="ProductList-TableBody"/>
            </w:pPr>
            <w:r>
              <w:t>1</w:t>
            </w:r>
          </w:p>
        </w:tc>
      </w:tr>
      <w:tr w:rsidR="008054A6" w14:paraId="2BF4E7FD" w14:textId="77777777">
        <w:tc>
          <w:tcPr>
            <w:tcW w:w="10520" w:type="dxa"/>
            <w:tcBorders>
              <w:top w:val="single" w:sz="4" w:space="0" w:color="6E6E6E"/>
              <w:left w:val="single" w:sz="4" w:space="0" w:color="6E6E6E"/>
              <w:bottom w:val="single" w:sz="4" w:space="0" w:color="6E6E6E"/>
              <w:right w:val="single" w:sz="4" w:space="0" w:color="6E6E6E"/>
            </w:tcBorders>
          </w:tcPr>
          <w:p w14:paraId="6D1F8A12" w14:textId="77777777" w:rsidR="008054A6" w:rsidRDefault="005B338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00B38C" w14:textId="77777777" w:rsidR="008054A6" w:rsidRDefault="005B338A">
            <w:pPr>
              <w:pStyle w:val="ProductList-TableBody"/>
            </w:pPr>
            <w:r>
              <w:t>2</w:t>
            </w:r>
          </w:p>
        </w:tc>
      </w:tr>
      <w:tr w:rsidR="008054A6" w14:paraId="014C2965" w14:textId="77777777">
        <w:tc>
          <w:tcPr>
            <w:tcW w:w="10520" w:type="dxa"/>
            <w:tcBorders>
              <w:top w:val="single" w:sz="4" w:space="0" w:color="6E6E6E"/>
              <w:left w:val="single" w:sz="4" w:space="0" w:color="6E6E6E"/>
              <w:bottom w:val="single" w:sz="4" w:space="0" w:color="6E6E6E"/>
              <w:right w:val="single" w:sz="4" w:space="0" w:color="6E6E6E"/>
            </w:tcBorders>
          </w:tcPr>
          <w:p w14:paraId="6D749E90" w14:textId="77777777" w:rsidR="008054A6" w:rsidRDefault="005B338A">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DF3E95C" w14:textId="77777777" w:rsidR="008054A6" w:rsidRDefault="005B338A">
            <w:pPr>
              <w:pStyle w:val="ProductList-TableBody"/>
            </w:pPr>
            <w:r>
              <w:t>5</w:t>
            </w:r>
          </w:p>
        </w:tc>
      </w:tr>
      <w:tr w:rsidR="008054A6" w14:paraId="5986F4D5" w14:textId="77777777">
        <w:tc>
          <w:tcPr>
            <w:tcW w:w="10520" w:type="dxa"/>
            <w:tcBorders>
              <w:top w:val="single" w:sz="4" w:space="0" w:color="6E6E6E"/>
              <w:left w:val="single" w:sz="4" w:space="0" w:color="6E6E6E"/>
              <w:bottom w:val="single" w:sz="4" w:space="0" w:color="6E6E6E"/>
              <w:right w:val="single" w:sz="4" w:space="0" w:color="6E6E6E"/>
            </w:tcBorders>
          </w:tcPr>
          <w:p w14:paraId="61DCB94B" w14:textId="77777777" w:rsidR="008054A6" w:rsidRDefault="005B338A">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BBD5586" w14:textId="77777777" w:rsidR="008054A6" w:rsidRDefault="005B338A">
            <w:pPr>
              <w:pStyle w:val="ProductList-TableBody"/>
            </w:pPr>
            <w:r>
              <w:t>10</w:t>
            </w:r>
          </w:p>
        </w:tc>
      </w:tr>
      <w:tr w:rsidR="008054A6" w14:paraId="0748A012" w14:textId="77777777">
        <w:tc>
          <w:tcPr>
            <w:tcW w:w="10520" w:type="dxa"/>
            <w:tcBorders>
              <w:top w:val="single" w:sz="4" w:space="0" w:color="6E6E6E"/>
              <w:left w:val="single" w:sz="4" w:space="0" w:color="6E6E6E"/>
              <w:bottom w:val="single" w:sz="4" w:space="0" w:color="6E6E6E"/>
              <w:right w:val="single" w:sz="4" w:space="0" w:color="6E6E6E"/>
            </w:tcBorders>
          </w:tcPr>
          <w:p w14:paraId="296B72A9" w14:textId="77777777" w:rsidR="008054A6" w:rsidRDefault="005B338A">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A1A8AB9" w14:textId="77777777" w:rsidR="008054A6" w:rsidRDefault="005B338A">
            <w:pPr>
              <w:pStyle w:val="ProductList-TableBody"/>
            </w:pPr>
            <w:r>
              <w:t>25</w:t>
            </w:r>
          </w:p>
        </w:tc>
      </w:tr>
      <w:tr w:rsidR="008054A6" w14:paraId="75766C0F" w14:textId="77777777">
        <w:tc>
          <w:tcPr>
            <w:tcW w:w="10520" w:type="dxa"/>
            <w:tcBorders>
              <w:top w:val="single" w:sz="4" w:space="0" w:color="6E6E6E"/>
              <w:left w:val="single" w:sz="4" w:space="0" w:color="6E6E6E"/>
              <w:bottom w:val="single" w:sz="4" w:space="0" w:color="6E6E6E"/>
              <w:right w:val="single" w:sz="4" w:space="0" w:color="6E6E6E"/>
            </w:tcBorders>
          </w:tcPr>
          <w:p w14:paraId="0831833F" w14:textId="77777777" w:rsidR="008054A6" w:rsidRDefault="005B338A">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6E84BDE8" w14:textId="77777777" w:rsidR="008054A6" w:rsidRDefault="005B338A">
            <w:pPr>
              <w:pStyle w:val="ProductList-TableBody"/>
            </w:pPr>
            <w:r>
              <w:t>50</w:t>
            </w:r>
          </w:p>
        </w:tc>
      </w:tr>
      <w:tr w:rsidR="008054A6" w14:paraId="75932B0A" w14:textId="77777777">
        <w:tc>
          <w:tcPr>
            <w:tcW w:w="10520" w:type="dxa"/>
            <w:tcBorders>
              <w:top w:val="single" w:sz="4" w:space="0" w:color="6E6E6E"/>
              <w:left w:val="single" w:sz="4" w:space="0" w:color="6E6E6E"/>
              <w:bottom w:val="single" w:sz="4" w:space="0" w:color="6E6E6E"/>
              <w:right w:val="single" w:sz="4" w:space="0" w:color="6E6E6E"/>
            </w:tcBorders>
          </w:tcPr>
          <w:p w14:paraId="5B1C622D" w14:textId="77777777" w:rsidR="008054A6" w:rsidRDefault="005B338A">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6AEF3362" w14:textId="77777777" w:rsidR="008054A6" w:rsidRDefault="005B338A">
            <w:pPr>
              <w:pStyle w:val="ProductList-TableBody"/>
            </w:pPr>
            <w:r>
              <w:t>75</w:t>
            </w:r>
          </w:p>
        </w:tc>
      </w:tr>
    </w:tbl>
    <w:p w14:paraId="29E702F7" w14:textId="77777777" w:rsidR="008054A6" w:rsidRDefault="005B338A">
      <w:pPr>
        <w:pStyle w:val="ProductList-Body"/>
      </w:pPr>
      <w:r>
        <w:rPr>
          <w:b/>
          <w:i/>
        </w:rPr>
        <w:t>Huomautus:</w:t>
      </w:r>
      <w:r>
        <w:rPr>
          <w:i/>
        </w:rPr>
        <w:t xml:space="preserve"> SQL CAL -käyttöoikeudet – katso tämän osan CAL Suite -taulukko</w:t>
      </w:r>
    </w:p>
    <w:p w14:paraId="1E69799A" w14:textId="77777777" w:rsidR="008054A6" w:rsidRDefault="008054A6">
      <w:pPr>
        <w:pStyle w:val="ProductList-Body"/>
      </w:pPr>
    </w:p>
    <w:p w14:paraId="4F6AC171" w14:textId="77777777" w:rsidR="008054A6" w:rsidRDefault="005B338A">
      <w:pPr>
        <w:pStyle w:val="ProductList-ClauseHeading"/>
        <w:outlineLvl w:val="2"/>
      </w:pPr>
      <w:bookmarkStart w:id="361" w:name="_Sec579"/>
      <w:r>
        <w:t>Office for the web -palvelut ja Office Online Server</w:t>
      </w:r>
      <w:bookmarkEnd w:id="361"/>
    </w:p>
    <w:p w14:paraId="4D8BE43E" w14:textId="77777777" w:rsidR="008054A6" w:rsidRDefault="005B338A">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8054A6" w14:paraId="07DFF4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BFF059" w14:textId="77777777" w:rsidR="008054A6" w:rsidRDefault="005B338A">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4474D" w14:textId="77777777" w:rsidR="008054A6" w:rsidRDefault="005B338A">
            <w:pPr>
              <w:pStyle w:val="ProductList-TableBody"/>
            </w:pPr>
            <w:r>
              <w:rPr>
                <w:color w:val="FFFFFF"/>
              </w:rPr>
              <w:t>Office Online -oikeudet</w:t>
            </w:r>
          </w:p>
        </w:tc>
      </w:tr>
      <w:tr w:rsidR="008054A6" w14:paraId="4EA33D74" w14:textId="77777777">
        <w:tc>
          <w:tcPr>
            <w:tcW w:w="6000" w:type="dxa"/>
            <w:tcBorders>
              <w:top w:val="single" w:sz="4" w:space="0" w:color="000000"/>
              <w:left w:val="single" w:sz="4" w:space="0" w:color="000000"/>
              <w:bottom w:val="single" w:sz="4" w:space="0" w:color="000000"/>
              <w:right w:val="single" w:sz="4" w:space="0" w:color="000000"/>
            </w:tcBorders>
          </w:tcPr>
          <w:p w14:paraId="35B737B9" w14:textId="77777777" w:rsidR="008054A6" w:rsidRDefault="005B338A">
            <w:pPr>
              <w:pStyle w:val="ProductList-TableBody"/>
            </w:pPr>
            <w:r>
              <w:t>Office Standard</w:t>
            </w:r>
            <w:r>
              <w:fldChar w:fldCharType="begin"/>
            </w:r>
            <w:r>
              <w:instrText xml:space="preserve"> XE "Office Standard" </w:instrText>
            </w:r>
            <w:r>
              <w:fldChar w:fldCharType="end"/>
            </w:r>
          </w:p>
          <w:p w14:paraId="50E184A4" w14:textId="77777777" w:rsidR="008054A6" w:rsidRDefault="005B338A">
            <w:pPr>
              <w:pStyle w:val="ProductList-TableBody"/>
            </w:pPr>
            <w:r>
              <w:t>Office Professional Plus</w:t>
            </w:r>
            <w:r>
              <w:fldChar w:fldCharType="begin"/>
            </w:r>
            <w:r>
              <w:instrText xml:space="preserve"> XE "Office Professional Plus" </w:instrText>
            </w:r>
            <w:r>
              <w:fldChar w:fldCharType="end"/>
            </w:r>
          </w:p>
          <w:p w14:paraId="76AA7439" w14:textId="77777777" w:rsidR="008054A6" w:rsidRDefault="005B338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399716" w14:textId="77777777" w:rsidR="008054A6" w:rsidRDefault="005B338A">
            <w:pPr>
              <w:pStyle w:val="ProductList-TableBody"/>
            </w:pPr>
            <w:r>
              <w:t>Office for the web</w:t>
            </w:r>
            <w:r>
              <w:fldChar w:fldCharType="begin"/>
            </w:r>
            <w:r>
              <w:instrText xml:space="preserve"> XE "Office for the web" </w:instrText>
            </w:r>
            <w:r>
              <w:fldChar w:fldCharType="end"/>
            </w:r>
          </w:p>
          <w:p w14:paraId="3065DB85" w14:textId="77777777" w:rsidR="008054A6" w:rsidRDefault="005B338A">
            <w:pPr>
              <w:pStyle w:val="ProductList-TableBody"/>
            </w:pPr>
            <w:r>
              <w:t>Office Online Server</w:t>
            </w:r>
          </w:p>
        </w:tc>
      </w:tr>
    </w:tbl>
    <w:p w14:paraId="6779778F" w14:textId="77777777" w:rsidR="008054A6" w:rsidRDefault="005B338A">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39ECA2C9" w14:textId="77777777" w:rsidR="008054A6" w:rsidRDefault="008054A6">
      <w:pPr>
        <w:pStyle w:val="ProductList-Body"/>
      </w:pPr>
    </w:p>
    <w:p w14:paraId="462DB9D5" w14:textId="77777777" w:rsidR="008054A6" w:rsidRDefault="005B338A">
      <w:pPr>
        <w:pStyle w:val="ProductList-ClauseHeading"/>
        <w:outlineLvl w:val="2"/>
      </w:pPr>
      <w:bookmarkStart w:id="362" w:name="_Sec580"/>
      <w:r>
        <w:t>Suunnittelupalvelut</w:t>
      </w:r>
      <w:bookmarkEnd w:id="362"/>
    </w:p>
    <w:p w14:paraId="633EFEC9" w14:textId="77777777" w:rsidR="008054A6" w:rsidRDefault="005B338A">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02C16021" w14:textId="77777777" w:rsidR="008054A6" w:rsidRDefault="008054A6">
      <w:pPr>
        <w:pStyle w:val="ProductList-Body"/>
      </w:pPr>
    </w:p>
    <w:p w14:paraId="4F91962C" w14:textId="77777777" w:rsidR="008054A6" w:rsidRDefault="005B338A">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8054A6" w14:paraId="0C4B24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3AFB11" w14:textId="77777777" w:rsidR="008054A6" w:rsidRDefault="005B338A">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E86EE" w14:textId="77777777" w:rsidR="008054A6" w:rsidRDefault="005B338A">
            <w:pPr>
              <w:pStyle w:val="ProductList-TableBody"/>
              <w:jc w:val="center"/>
            </w:pPr>
            <w:r>
              <w:rPr>
                <w:color w:val="FFFFFF"/>
              </w:rPr>
              <w:t>Pisteet</w:t>
            </w:r>
          </w:p>
        </w:tc>
      </w:tr>
      <w:tr w:rsidR="008054A6" w14:paraId="02426999" w14:textId="77777777">
        <w:tc>
          <w:tcPr>
            <w:tcW w:w="10160" w:type="dxa"/>
            <w:tcBorders>
              <w:top w:val="single" w:sz="4" w:space="0" w:color="000000"/>
              <w:left w:val="single" w:sz="4" w:space="0" w:color="000000"/>
              <w:bottom w:val="single" w:sz="4" w:space="0" w:color="000000"/>
              <w:right w:val="single" w:sz="4" w:space="0" w:color="000000"/>
            </w:tcBorders>
          </w:tcPr>
          <w:p w14:paraId="39C1BD92" w14:textId="77777777" w:rsidR="008054A6" w:rsidRDefault="005B338A">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925E8F" w14:textId="77777777" w:rsidR="008054A6" w:rsidRDefault="005B338A">
            <w:pPr>
              <w:pStyle w:val="ProductList-TableBody"/>
              <w:jc w:val="center"/>
            </w:pPr>
            <w:r>
              <w:t>1</w:t>
            </w:r>
          </w:p>
        </w:tc>
      </w:tr>
      <w:tr w:rsidR="008054A6" w14:paraId="040BBC33" w14:textId="77777777">
        <w:tc>
          <w:tcPr>
            <w:tcW w:w="10160" w:type="dxa"/>
            <w:tcBorders>
              <w:top w:val="single" w:sz="4" w:space="0" w:color="000000"/>
              <w:left w:val="single" w:sz="4" w:space="0" w:color="000000"/>
              <w:bottom w:val="single" w:sz="4" w:space="0" w:color="000000"/>
              <w:right w:val="single" w:sz="4" w:space="0" w:color="000000"/>
            </w:tcBorders>
          </w:tcPr>
          <w:p w14:paraId="48D9B74C" w14:textId="77777777" w:rsidR="008054A6" w:rsidRDefault="005B338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59B899" w14:textId="77777777" w:rsidR="008054A6" w:rsidRDefault="005B338A">
            <w:pPr>
              <w:pStyle w:val="ProductList-TableBody"/>
              <w:jc w:val="center"/>
            </w:pPr>
            <w:r>
              <w:t>2</w:t>
            </w:r>
          </w:p>
        </w:tc>
      </w:tr>
      <w:tr w:rsidR="008054A6" w14:paraId="67700692" w14:textId="77777777">
        <w:tc>
          <w:tcPr>
            <w:tcW w:w="10160" w:type="dxa"/>
            <w:tcBorders>
              <w:top w:val="single" w:sz="4" w:space="0" w:color="000000"/>
              <w:left w:val="single" w:sz="4" w:space="0" w:color="000000"/>
              <w:bottom w:val="single" w:sz="4" w:space="0" w:color="000000"/>
              <w:right w:val="single" w:sz="4" w:space="0" w:color="000000"/>
            </w:tcBorders>
          </w:tcPr>
          <w:p w14:paraId="513F923F" w14:textId="77777777" w:rsidR="008054A6" w:rsidRDefault="005B338A">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DA4AB0" w14:textId="77777777" w:rsidR="008054A6" w:rsidRDefault="005B338A">
            <w:pPr>
              <w:pStyle w:val="ProductList-TableBody"/>
              <w:jc w:val="center"/>
            </w:pPr>
            <w:r>
              <w:t>25</w:t>
            </w:r>
          </w:p>
        </w:tc>
      </w:tr>
      <w:tr w:rsidR="008054A6" w14:paraId="04B9951C" w14:textId="77777777">
        <w:tc>
          <w:tcPr>
            <w:tcW w:w="10160" w:type="dxa"/>
            <w:tcBorders>
              <w:top w:val="single" w:sz="4" w:space="0" w:color="000000"/>
              <w:left w:val="single" w:sz="4" w:space="0" w:color="000000"/>
              <w:bottom w:val="single" w:sz="4" w:space="0" w:color="000000"/>
              <w:right w:val="single" w:sz="4" w:space="0" w:color="000000"/>
            </w:tcBorders>
          </w:tcPr>
          <w:p w14:paraId="4FB8F790" w14:textId="77777777" w:rsidR="008054A6" w:rsidRDefault="005B338A">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FE3811" w14:textId="77777777" w:rsidR="008054A6" w:rsidRDefault="005B338A">
            <w:pPr>
              <w:pStyle w:val="ProductList-TableBody"/>
              <w:jc w:val="center"/>
            </w:pPr>
            <w:r>
              <w:t>50</w:t>
            </w:r>
          </w:p>
        </w:tc>
      </w:tr>
      <w:tr w:rsidR="008054A6" w14:paraId="4ECA02F8" w14:textId="77777777">
        <w:tc>
          <w:tcPr>
            <w:tcW w:w="10160" w:type="dxa"/>
            <w:tcBorders>
              <w:top w:val="single" w:sz="4" w:space="0" w:color="000000"/>
              <w:left w:val="single" w:sz="4" w:space="0" w:color="000000"/>
              <w:bottom w:val="single" w:sz="4" w:space="0" w:color="000000"/>
              <w:right w:val="single" w:sz="4" w:space="0" w:color="000000"/>
            </w:tcBorders>
          </w:tcPr>
          <w:p w14:paraId="5E99F7BC" w14:textId="77777777" w:rsidR="008054A6" w:rsidRDefault="005B338A">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53C1D9B6" w14:textId="77777777" w:rsidR="008054A6" w:rsidRDefault="005B338A">
            <w:pPr>
              <w:pStyle w:val="ProductList-TableBody"/>
              <w:jc w:val="center"/>
            </w:pPr>
            <w:r>
              <w:t>75</w:t>
            </w:r>
          </w:p>
        </w:tc>
      </w:tr>
    </w:tbl>
    <w:p w14:paraId="36E0B47E" w14:textId="77777777" w:rsidR="008054A6" w:rsidRDefault="005B338A">
      <w:pPr>
        <w:pStyle w:val="ProductList-Body"/>
      </w:pPr>
      <w:r>
        <w:rPr>
          <w:b/>
          <w:i/>
        </w:rPr>
        <w:t>Huomautus:</w:t>
      </w:r>
      <w:r>
        <w:rPr>
          <w:i/>
        </w:rPr>
        <w:t xml:space="preserve"> SQL CAL -käyttöoikeudet – katso tämän osan CAL Suite -taulukko</w:t>
      </w:r>
    </w:p>
    <w:p w14:paraId="65791BCA" w14:textId="77777777" w:rsidR="008054A6" w:rsidRDefault="008054A6">
      <w:pPr>
        <w:pStyle w:val="ProductList-Body"/>
      </w:pPr>
    </w:p>
    <w:p w14:paraId="722C024D" w14:textId="77777777" w:rsidR="008054A6" w:rsidRDefault="005B338A">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8054A6" w14:paraId="7DBEEF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612FB9" w14:textId="77777777" w:rsidR="008054A6" w:rsidRDefault="005B338A">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3470877A" w14:textId="77777777" w:rsidR="008054A6" w:rsidRDefault="005B33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0A20CB" w14:textId="77777777" w:rsidR="008054A6" w:rsidRDefault="005B33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9904E9" w14:textId="77777777" w:rsidR="008054A6" w:rsidRDefault="005B33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5E071C" w14:textId="77777777" w:rsidR="008054A6" w:rsidRDefault="005B33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4373F2" w14:textId="77777777" w:rsidR="008054A6" w:rsidRDefault="005B33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C3DC4A" w14:textId="77777777" w:rsidR="008054A6" w:rsidRDefault="005B33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E6C065" w14:textId="77777777" w:rsidR="008054A6" w:rsidRDefault="005B33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6FE7C4" w14:textId="77777777" w:rsidR="008054A6" w:rsidRDefault="005B33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1B1475" w14:textId="77777777" w:rsidR="008054A6" w:rsidRDefault="005B33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ECA691" w14:textId="77777777" w:rsidR="008054A6" w:rsidRDefault="005B338A">
            <w:pPr>
              <w:pStyle w:val="ProductList-TableBody"/>
            </w:pPr>
            <w:r>
              <w:t>600,000+</w:t>
            </w:r>
          </w:p>
        </w:tc>
      </w:tr>
      <w:tr w:rsidR="008054A6" w14:paraId="65FF9E1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0ED5DA4" w14:textId="77777777" w:rsidR="008054A6" w:rsidRDefault="005B338A">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4D2E2BED" w14:textId="77777777" w:rsidR="008054A6" w:rsidRDefault="005B33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580AA5" w14:textId="77777777" w:rsidR="008054A6" w:rsidRDefault="005B33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9D5D31" w14:textId="77777777" w:rsidR="008054A6" w:rsidRDefault="005B33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0D0762" w14:textId="77777777" w:rsidR="008054A6" w:rsidRDefault="005B33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E0E157" w14:textId="77777777" w:rsidR="008054A6" w:rsidRDefault="005B33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319CED" w14:textId="77777777" w:rsidR="008054A6" w:rsidRDefault="005B33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5E042A" w14:textId="77777777" w:rsidR="008054A6" w:rsidRDefault="005B33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D2B7D1" w14:textId="77777777" w:rsidR="008054A6" w:rsidRDefault="005B33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E2B0CF" w14:textId="77777777" w:rsidR="008054A6" w:rsidRDefault="005B33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A5AD8B" w14:textId="77777777" w:rsidR="008054A6" w:rsidRDefault="005B338A">
            <w:pPr>
              <w:pStyle w:val="ProductList-TableBody"/>
            </w:pPr>
            <w:r>
              <w:t>75</w:t>
            </w:r>
          </w:p>
        </w:tc>
      </w:tr>
    </w:tbl>
    <w:p w14:paraId="1A61989A" w14:textId="77777777" w:rsidR="008054A6" w:rsidRDefault="008054A6">
      <w:pPr>
        <w:pStyle w:val="ProductList-Body"/>
      </w:pPr>
    </w:p>
    <w:p w14:paraId="2D280C29" w14:textId="77777777" w:rsidR="008054A6" w:rsidRDefault="005B338A">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8054A6" w14:paraId="6A5863E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674DEB" w14:textId="77777777" w:rsidR="008054A6" w:rsidRDefault="005B338A">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A252616" w14:textId="77777777" w:rsidR="008054A6" w:rsidRDefault="005B33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E32DB41" w14:textId="77777777" w:rsidR="008054A6" w:rsidRDefault="005B33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0122E78" w14:textId="77777777" w:rsidR="008054A6" w:rsidRDefault="005B33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8D93FA" w14:textId="77777777" w:rsidR="008054A6" w:rsidRDefault="005B33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72A441" w14:textId="77777777" w:rsidR="008054A6" w:rsidRDefault="005B33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142190" w14:textId="77777777" w:rsidR="008054A6" w:rsidRDefault="005B338A">
            <w:pPr>
              <w:pStyle w:val="ProductList-TableBody"/>
            </w:pPr>
            <w:r>
              <w:t>→600,000+</w:t>
            </w:r>
          </w:p>
        </w:tc>
      </w:tr>
      <w:tr w:rsidR="008054A6" w14:paraId="286AFD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FCB562" w14:textId="77777777" w:rsidR="008054A6" w:rsidRDefault="005B338A">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08C75A1B" w14:textId="77777777" w:rsidR="008054A6" w:rsidRDefault="005B33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D867B1" w14:textId="77777777" w:rsidR="008054A6" w:rsidRDefault="005B33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0EDFBF" w14:textId="77777777" w:rsidR="008054A6" w:rsidRDefault="005B33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AA7230" w14:textId="77777777" w:rsidR="008054A6" w:rsidRDefault="005B33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EB6013" w14:textId="77777777" w:rsidR="008054A6" w:rsidRDefault="005B33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D17B11" w14:textId="77777777" w:rsidR="008054A6" w:rsidRDefault="005B338A">
            <w:pPr>
              <w:pStyle w:val="ProductList-TableBody"/>
            </w:pPr>
            <w:r>
              <w:t>12</w:t>
            </w:r>
          </w:p>
        </w:tc>
      </w:tr>
    </w:tbl>
    <w:p w14:paraId="2B8E6B9C" w14:textId="77777777" w:rsidR="008054A6" w:rsidRDefault="005B338A">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5">
        <w:r>
          <w:rPr>
            <w:color w:val="00467F"/>
            <w:u w:val="single"/>
          </w:rPr>
          <w:t>https://www.microsoft.com/licensing/licensing-programs/software-assurance-planning-services-overview</w:t>
        </w:r>
      </w:hyperlink>
      <w:r>
        <w:t>.</w:t>
      </w:r>
    </w:p>
    <w:p w14:paraId="11C30189" w14:textId="77777777" w:rsidR="008054A6" w:rsidRDefault="008054A6">
      <w:pPr>
        <w:pStyle w:val="ProductList-Body"/>
      </w:pPr>
    </w:p>
    <w:p w14:paraId="011EB1A6" w14:textId="77777777" w:rsidR="008054A6" w:rsidRDefault="005B338A">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1191EEB8" w14:textId="77777777" w:rsidR="008054A6" w:rsidRDefault="005B338A" w:rsidP="005B338A">
      <w:pPr>
        <w:pStyle w:val="ProductList-Bullet"/>
        <w:numPr>
          <w:ilvl w:val="0"/>
          <w:numId w:val="58"/>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6">
        <w:r>
          <w:rPr>
            <w:color w:val="00467F"/>
            <w:u w:val="single"/>
          </w:rPr>
          <w:t>https://www.microsoft.com/solution-providers/home</w:t>
        </w:r>
      </w:hyperlink>
    </w:p>
    <w:p w14:paraId="267FD247" w14:textId="77777777" w:rsidR="008054A6" w:rsidRDefault="005B338A" w:rsidP="005B338A">
      <w:pPr>
        <w:pStyle w:val="ProductList-Bullet"/>
        <w:numPr>
          <w:ilvl w:val="0"/>
          <w:numId w:val="58"/>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10B2AD13" w14:textId="77777777" w:rsidR="008054A6" w:rsidRDefault="005B338A" w:rsidP="005B338A">
      <w:pPr>
        <w:pStyle w:val="ProductList-Bullet"/>
        <w:numPr>
          <w:ilvl w:val="0"/>
          <w:numId w:val="58"/>
        </w:numPr>
      </w:pPr>
      <w:r>
        <w:t xml:space="preserve">Suunnittelupalvelut-maksuseteleitä voi lunastaa vain se asiakas, joka on oikeutettu etuun. </w:t>
      </w:r>
    </w:p>
    <w:p w14:paraId="31A6615F" w14:textId="77777777" w:rsidR="008054A6" w:rsidRDefault="005B338A" w:rsidP="005B338A">
      <w:pPr>
        <w:pStyle w:val="ProductList-Bullet"/>
        <w:numPr>
          <w:ilvl w:val="0"/>
          <w:numId w:val="58"/>
        </w:numPr>
      </w:pPr>
      <w:r>
        <w:t xml:space="preserve">Suunnittelupalvelut-maksuseteleitä ei voi vaihtaa rahaksi, maksuiksi tai muiksi arvoesineiksi. </w:t>
      </w:r>
    </w:p>
    <w:p w14:paraId="56F242D4" w14:textId="77777777" w:rsidR="008054A6" w:rsidRDefault="005B338A" w:rsidP="005B338A">
      <w:pPr>
        <w:pStyle w:val="ProductList-Bullet"/>
        <w:numPr>
          <w:ilvl w:val="0"/>
          <w:numId w:val="58"/>
        </w:numPr>
      </w:pPr>
      <w:r>
        <w:t xml:space="preserve">Vaatimukset täyttävän SA-ylläpidon pieneneminen palautusten ja muiden laskutussäätöjen seurauksena, kun se on sallittua, voi vähentää Asiakkaan Suunnittelupalveluihin oikeutettujen päivien määrää. </w:t>
      </w:r>
    </w:p>
    <w:p w14:paraId="26FAA1E3" w14:textId="77777777" w:rsidR="008054A6" w:rsidRDefault="005B338A" w:rsidP="005B338A">
      <w:pPr>
        <w:pStyle w:val="ProductList-Bullet"/>
        <w:numPr>
          <w:ilvl w:val="0"/>
          <w:numId w:val="58"/>
        </w:numPr>
      </w:pPr>
      <w:r>
        <w:t xml:space="preserve">Maksusetelityyppejä ei voi yhdistellä. Suunnittelupalvelut-sopimukset eivät saa ylittää sopimustyypille määritettyä enimmäiskestoa. </w:t>
      </w:r>
    </w:p>
    <w:p w14:paraId="78213B9B" w14:textId="77777777" w:rsidR="008054A6" w:rsidRDefault="005B338A" w:rsidP="005B338A">
      <w:pPr>
        <w:pStyle w:val="ProductList-Bullet"/>
        <w:numPr>
          <w:ilvl w:val="0"/>
          <w:numId w:val="58"/>
        </w:numPr>
      </w:pPr>
      <w:r>
        <w:t xml:space="preserve">Maksusetelit kelpaavat vain vaatimukset täyttäville Toimittajille siihen palvelun tyyppiin, jota varten maksuseteli lunastetaan. </w:t>
      </w:r>
    </w:p>
    <w:p w14:paraId="2DF8A7B7" w14:textId="77777777" w:rsidR="008054A6" w:rsidRDefault="005B338A" w:rsidP="005B338A">
      <w:pPr>
        <w:pStyle w:val="ProductList-Bullet"/>
        <w:numPr>
          <w:ilvl w:val="0"/>
          <w:numId w:val="58"/>
        </w:numPr>
      </w:pPr>
      <w:r>
        <w:t xml:space="preserve">Maksusetelit on määritettävä SA-ylläpitojakson aikana. </w:t>
      </w:r>
    </w:p>
    <w:p w14:paraId="3746DB71" w14:textId="77777777" w:rsidR="008054A6" w:rsidRDefault="005B338A" w:rsidP="005B338A">
      <w:pPr>
        <w:pStyle w:val="ProductList-Bullet"/>
        <w:numPr>
          <w:ilvl w:val="0"/>
          <w:numId w:val="5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345D4E3A" w14:textId="77777777" w:rsidR="008054A6" w:rsidRDefault="008054A6">
      <w:pPr>
        <w:pStyle w:val="ProductList-Body"/>
      </w:pPr>
    </w:p>
    <w:p w14:paraId="7A8EC82E" w14:textId="77777777" w:rsidR="008054A6" w:rsidRDefault="005B338A">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2A286FE" w14:textId="77777777" w:rsidR="008054A6" w:rsidRDefault="008054A6">
      <w:pPr>
        <w:pStyle w:val="ProductList-Body"/>
      </w:pPr>
    </w:p>
    <w:p w14:paraId="4021A8E6" w14:textId="77777777" w:rsidR="008054A6" w:rsidRDefault="005B338A">
      <w:pPr>
        <w:pStyle w:val="ProductList-ClauseHeading"/>
        <w:outlineLvl w:val="2"/>
      </w:pPr>
      <w:bookmarkStart w:id="363" w:name="_Sec581"/>
      <w:r>
        <w:t>Enterprise Source Licensing Program</w:t>
      </w:r>
      <w:bookmarkEnd w:id="363"/>
    </w:p>
    <w:p w14:paraId="6659453C" w14:textId="77777777" w:rsidR="008054A6" w:rsidRDefault="005B338A">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09C20C28" w14:textId="77777777" w:rsidR="008054A6" w:rsidRDefault="008054A6">
      <w:pPr>
        <w:pStyle w:val="ProductList-Body"/>
      </w:pPr>
    </w:p>
    <w:p w14:paraId="74590995" w14:textId="77777777" w:rsidR="008054A6" w:rsidRDefault="005B338A">
      <w:pPr>
        <w:pStyle w:val="ProductList-ClauseHeading"/>
        <w:outlineLvl w:val="2"/>
      </w:pPr>
      <w:bookmarkStart w:id="364" w:name="_Sec582"/>
      <w:r>
        <w:t>Koulutussetelit</w:t>
      </w:r>
      <w:bookmarkEnd w:id="364"/>
    </w:p>
    <w:p w14:paraId="16D19C08" w14:textId="77777777" w:rsidR="008054A6" w:rsidRDefault="005B338A">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8054A6" w14:paraId="552E6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5B9EF9" w14:textId="77777777" w:rsidR="008054A6" w:rsidRDefault="005B338A">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EE758D" w14:textId="77777777" w:rsidR="008054A6" w:rsidRDefault="005B338A">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205374" w14:textId="77777777" w:rsidR="008054A6" w:rsidRDefault="005B338A">
            <w:pPr>
              <w:pStyle w:val="ProductList-TableBody"/>
            </w:pPr>
            <w:r>
              <w:rPr>
                <w:color w:val="FFFFFF"/>
              </w:rPr>
              <w:t>Järjestelmätuotevarannot</w:t>
            </w:r>
          </w:p>
        </w:tc>
      </w:tr>
      <w:tr w:rsidR="008054A6" w14:paraId="65CE0EC0" w14:textId="77777777">
        <w:tc>
          <w:tcPr>
            <w:tcW w:w="4040" w:type="dxa"/>
            <w:tcBorders>
              <w:top w:val="single" w:sz="4" w:space="0" w:color="000000"/>
              <w:left w:val="single" w:sz="4" w:space="0" w:color="000000"/>
              <w:bottom w:val="single" w:sz="4" w:space="0" w:color="000000"/>
              <w:right w:val="single" w:sz="4" w:space="0" w:color="000000"/>
            </w:tcBorders>
          </w:tcPr>
          <w:p w14:paraId="6F3C0CFE" w14:textId="77777777" w:rsidR="008054A6" w:rsidRDefault="005B33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CB5672" w14:textId="77777777" w:rsidR="008054A6" w:rsidRDefault="005B338A">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2CC03C17" w14:textId="77777777" w:rsidR="008054A6" w:rsidRDefault="005B338A">
            <w:pPr>
              <w:pStyle w:val="ProductList-TableBody"/>
            </w:pPr>
            <w:r>
              <w:t>1 päivä / 50 käyttöoikeutta (enintään 10 päivää)</w:t>
            </w:r>
          </w:p>
        </w:tc>
      </w:tr>
      <w:tr w:rsidR="008054A6" w14:paraId="35682D07" w14:textId="77777777">
        <w:tc>
          <w:tcPr>
            <w:tcW w:w="4040" w:type="dxa"/>
            <w:tcBorders>
              <w:top w:val="single" w:sz="4" w:space="0" w:color="000000"/>
              <w:left w:val="single" w:sz="4" w:space="0" w:color="000000"/>
              <w:bottom w:val="single" w:sz="4" w:space="0" w:color="000000"/>
              <w:right w:val="single" w:sz="4" w:space="0" w:color="000000"/>
            </w:tcBorders>
          </w:tcPr>
          <w:p w14:paraId="2D18D822" w14:textId="77777777" w:rsidR="008054A6" w:rsidRDefault="005B33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2857E9" w14:textId="77777777" w:rsidR="008054A6" w:rsidRDefault="005B338A">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7FC14B06" w14:textId="77777777" w:rsidR="008054A6" w:rsidRDefault="005B338A">
            <w:pPr>
              <w:pStyle w:val="ProductList-TableBody"/>
            </w:pPr>
            <w:r>
              <w:t>1 päivä 50 käyttöoikeutta tai pistettä kohti</w:t>
            </w:r>
          </w:p>
        </w:tc>
      </w:tr>
      <w:tr w:rsidR="008054A6" w14:paraId="5607618C" w14:textId="77777777">
        <w:tc>
          <w:tcPr>
            <w:tcW w:w="4040" w:type="dxa"/>
            <w:tcBorders>
              <w:top w:val="single" w:sz="4" w:space="0" w:color="000000"/>
              <w:left w:val="single" w:sz="4" w:space="0" w:color="000000"/>
              <w:bottom w:val="single" w:sz="4" w:space="0" w:color="000000"/>
              <w:right w:val="single" w:sz="4" w:space="0" w:color="000000"/>
            </w:tcBorders>
          </w:tcPr>
          <w:p w14:paraId="78942527" w14:textId="77777777" w:rsidR="008054A6" w:rsidRDefault="005B338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6625189" w14:textId="77777777" w:rsidR="008054A6" w:rsidRDefault="005B338A">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4DEE516" w14:textId="77777777" w:rsidR="008054A6" w:rsidRDefault="005B338A">
            <w:pPr>
              <w:pStyle w:val="ProductList-TableBody"/>
            </w:pPr>
            <w:r>
              <w:t>10 päivää kutakin oikeutettua liittymäsopimusta tai Ostotiliä kohti.</w:t>
            </w:r>
          </w:p>
        </w:tc>
      </w:tr>
      <w:tr w:rsidR="008054A6" w14:paraId="413A335C" w14:textId="77777777">
        <w:tc>
          <w:tcPr>
            <w:tcW w:w="4040" w:type="dxa"/>
            <w:tcBorders>
              <w:top w:val="single" w:sz="4" w:space="0" w:color="000000"/>
              <w:left w:val="single" w:sz="4" w:space="0" w:color="000000"/>
              <w:bottom w:val="single" w:sz="4" w:space="0" w:color="000000"/>
              <w:right w:val="single" w:sz="4" w:space="0" w:color="000000"/>
            </w:tcBorders>
          </w:tcPr>
          <w:p w14:paraId="7436088E" w14:textId="77777777" w:rsidR="008054A6" w:rsidRDefault="005B338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7F3217A" w14:textId="77777777" w:rsidR="008054A6" w:rsidRDefault="005B338A">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255822C2" w14:textId="77777777" w:rsidR="008054A6" w:rsidRDefault="005B338A">
            <w:pPr>
              <w:pStyle w:val="ProductList-TableBody"/>
            </w:pPr>
            <w:r>
              <w:t>15 päivää*</w:t>
            </w:r>
          </w:p>
        </w:tc>
      </w:tr>
      <w:tr w:rsidR="008054A6" w14:paraId="50DD7578" w14:textId="77777777">
        <w:tc>
          <w:tcPr>
            <w:tcW w:w="4040" w:type="dxa"/>
            <w:tcBorders>
              <w:top w:val="single" w:sz="4" w:space="0" w:color="000000"/>
              <w:left w:val="single" w:sz="4" w:space="0" w:color="000000"/>
              <w:bottom w:val="single" w:sz="4" w:space="0" w:color="000000"/>
              <w:right w:val="single" w:sz="4" w:space="0" w:color="000000"/>
            </w:tcBorders>
          </w:tcPr>
          <w:p w14:paraId="70D123D0" w14:textId="77777777" w:rsidR="008054A6" w:rsidRDefault="005B338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257E923" w14:textId="77777777" w:rsidR="008054A6" w:rsidRDefault="005B338A">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21979FE2" w14:textId="77777777" w:rsidR="008054A6" w:rsidRDefault="005B338A">
            <w:pPr>
              <w:pStyle w:val="ProductList-TableBody"/>
            </w:pPr>
            <w:r>
              <w:t>25 päivää*</w:t>
            </w:r>
          </w:p>
        </w:tc>
      </w:tr>
      <w:tr w:rsidR="008054A6" w14:paraId="4C5F3A84" w14:textId="77777777">
        <w:tc>
          <w:tcPr>
            <w:tcW w:w="4040" w:type="dxa"/>
            <w:tcBorders>
              <w:top w:val="single" w:sz="4" w:space="0" w:color="000000"/>
              <w:left w:val="single" w:sz="4" w:space="0" w:color="000000"/>
              <w:bottom w:val="single" w:sz="4" w:space="0" w:color="000000"/>
              <w:right w:val="single" w:sz="4" w:space="0" w:color="000000"/>
            </w:tcBorders>
          </w:tcPr>
          <w:p w14:paraId="5AF06AA9" w14:textId="77777777" w:rsidR="008054A6" w:rsidRDefault="005B338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438CF14" w14:textId="77777777" w:rsidR="008054A6" w:rsidRDefault="005B338A">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26D0B82" w14:textId="77777777" w:rsidR="008054A6" w:rsidRDefault="005B338A">
            <w:pPr>
              <w:pStyle w:val="ProductList-TableBody"/>
            </w:pPr>
            <w:r>
              <w:t>55 päivää*</w:t>
            </w:r>
          </w:p>
        </w:tc>
      </w:tr>
      <w:tr w:rsidR="008054A6" w14:paraId="235BE6C0" w14:textId="77777777">
        <w:tc>
          <w:tcPr>
            <w:tcW w:w="4040" w:type="dxa"/>
            <w:tcBorders>
              <w:top w:val="single" w:sz="4" w:space="0" w:color="000000"/>
              <w:left w:val="single" w:sz="4" w:space="0" w:color="000000"/>
              <w:bottom w:val="single" w:sz="4" w:space="0" w:color="000000"/>
              <w:right w:val="single" w:sz="4" w:space="0" w:color="000000"/>
            </w:tcBorders>
          </w:tcPr>
          <w:p w14:paraId="7C54ADF2" w14:textId="77777777" w:rsidR="008054A6" w:rsidRDefault="005B338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7A20E81" w14:textId="77777777" w:rsidR="008054A6" w:rsidRDefault="005B338A">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7F1352C9" w14:textId="77777777" w:rsidR="008054A6" w:rsidRDefault="005B338A">
            <w:pPr>
              <w:pStyle w:val="ProductList-TableBody"/>
            </w:pPr>
            <w:r>
              <w:t>80 päivää*</w:t>
            </w:r>
          </w:p>
        </w:tc>
      </w:tr>
      <w:tr w:rsidR="008054A6" w14:paraId="40B08276" w14:textId="77777777">
        <w:tc>
          <w:tcPr>
            <w:tcW w:w="4040" w:type="dxa"/>
            <w:tcBorders>
              <w:top w:val="single" w:sz="4" w:space="0" w:color="000000"/>
              <w:left w:val="single" w:sz="4" w:space="0" w:color="000000"/>
              <w:bottom w:val="single" w:sz="4" w:space="0" w:color="000000"/>
              <w:right w:val="single" w:sz="4" w:space="0" w:color="000000"/>
            </w:tcBorders>
          </w:tcPr>
          <w:p w14:paraId="17B025CD" w14:textId="77777777" w:rsidR="008054A6" w:rsidRDefault="005B338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BA6D8FA" w14:textId="77777777" w:rsidR="008054A6" w:rsidRDefault="005B338A">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2ADECECE" w14:textId="77777777" w:rsidR="008054A6" w:rsidRDefault="005B338A">
            <w:pPr>
              <w:pStyle w:val="ProductList-TableBody"/>
            </w:pPr>
            <w:r>
              <w:t>125 päivää*</w:t>
            </w:r>
          </w:p>
        </w:tc>
      </w:tr>
      <w:tr w:rsidR="008054A6" w14:paraId="259743CB" w14:textId="77777777">
        <w:tc>
          <w:tcPr>
            <w:tcW w:w="4040" w:type="dxa"/>
            <w:tcBorders>
              <w:top w:val="single" w:sz="4" w:space="0" w:color="000000"/>
              <w:left w:val="single" w:sz="4" w:space="0" w:color="000000"/>
              <w:bottom w:val="single" w:sz="4" w:space="0" w:color="000000"/>
              <w:right w:val="single" w:sz="4" w:space="0" w:color="000000"/>
            </w:tcBorders>
          </w:tcPr>
          <w:p w14:paraId="4E89C999" w14:textId="77777777" w:rsidR="008054A6" w:rsidRDefault="005B338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707DF88" w14:textId="77777777" w:rsidR="008054A6" w:rsidRDefault="005B338A">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4171BEE" w14:textId="77777777" w:rsidR="008054A6" w:rsidRDefault="005B338A">
            <w:pPr>
              <w:pStyle w:val="ProductList-TableBody"/>
            </w:pPr>
            <w:r>
              <w:t>200 päivää*</w:t>
            </w:r>
          </w:p>
        </w:tc>
      </w:tr>
      <w:tr w:rsidR="008054A6" w14:paraId="1F75262E" w14:textId="77777777">
        <w:tc>
          <w:tcPr>
            <w:tcW w:w="4040" w:type="dxa"/>
            <w:tcBorders>
              <w:top w:val="single" w:sz="4" w:space="0" w:color="000000"/>
              <w:left w:val="single" w:sz="4" w:space="0" w:color="000000"/>
              <w:bottom w:val="single" w:sz="4" w:space="0" w:color="000000"/>
              <w:right w:val="single" w:sz="4" w:space="0" w:color="000000"/>
            </w:tcBorders>
          </w:tcPr>
          <w:p w14:paraId="37107D6A" w14:textId="77777777" w:rsidR="008054A6" w:rsidRDefault="005B338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EA82DF8" w14:textId="77777777" w:rsidR="008054A6" w:rsidRDefault="005B338A">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4F82A21" w14:textId="77777777" w:rsidR="008054A6" w:rsidRDefault="005B338A">
            <w:pPr>
              <w:pStyle w:val="ProductList-TableBody"/>
            </w:pPr>
            <w:r>
              <w:t>300 päivää*</w:t>
            </w:r>
          </w:p>
        </w:tc>
      </w:tr>
      <w:tr w:rsidR="008054A6" w14:paraId="562C0F71" w14:textId="77777777">
        <w:tc>
          <w:tcPr>
            <w:tcW w:w="4040" w:type="dxa"/>
            <w:tcBorders>
              <w:top w:val="single" w:sz="4" w:space="0" w:color="000000"/>
              <w:left w:val="single" w:sz="4" w:space="0" w:color="000000"/>
              <w:bottom w:val="single" w:sz="4" w:space="0" w:color="000000"/>
              <w:right w:val="single" w:sz="4" w:space="0" w:color="000000"/>
            </w:tcBorders>
          </w:tcPr>
          <w:p w14:paraId="6C4685A7" w14:textId="77777777" w:rsidR="008054A6" w:rsidRDefault="005B338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8825ACA" w14:textId="77777777" w:rsidR="008054A6" w:rsidRDefault="005B338A">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6BE1F2CA" w14:textId="77777777" w:rsidR="008054A6" w:rsidRDefault="005B338A">
            <w:pPr>
              <w:pStyle w:val="ProductList-TableBody"/>
            </w:pPr>
            <w:r>
              <w:t>400 päivää*</w:t>
            </w:r>
          </w:p>
        </w:tc>
      </w:tr>
      <w:tr w:rsidR="008054A6" w14:paraId="7A61F901" w14:textId="77777777">
        <w:tc>
          <w:tcPr>
            <w:tcW w:w="4040" w:type="dxa"/>
            <w:tcBorders>
              <w:top w:val="single" w:sz="4" w:space="0" w:color="000000"/>
              <w:left w:val="single" w:sz="4" w:space="0" w:color="000000"/>
              <w:bottom w:val="single" w:sz="4" w:space="0" w:color="000000"/>
              <w:right w:val="single" w:sz="4" w:space="0" w:color="000000"/>
            </w:tcBorders>
          </w:tcPr>
          <w:p w14:paraId="735936CB" w14:textId="77777777" w:rsidR="008054A6" w:rsidRDefault="005B338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097F44B" w14:textId="77777777" w:rsidR="008054A6" w:rsidRDefault="005B338A">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2083C67A" w14:textId="77777777" w:rsidR="008054A6" w:rsidRDefault="005B338A">
            <w:pPr>
              <w:pStyle w:val="ProductList-TableBody"/>
            </w:pPr>
            <w:r>
              <w:t>700 päivää*</w:t>
            </w:r>
          </w:p>
        </w:tc>
      </w:tr>
    </w:tbl>
    <w:p w14:paraId="1B9A8E88" w14:textId="77777777" w:rsidR="008054A6" w:rsidRDefault="005B338A">
      <w:pPr>
        <w:pStyle w:val="ProductList-Body"/>
      </w:pPr>
      <w:r>
        <w:t>*</w:t>
      </w:r>
      <w:r>
        <w:rPr>
          <w:i/>
        </w:rPr>
        <w:t>Päivien määrä kutakin oikeutettua liittymäsopimusta, sopimusta tai ostotiliä kohden.</w:t>
      </w:r>
    </w:p>
    <w:p w14:paraId="135AB1EE" w14:textId="77777777" w:rsidR="008054A6" w:rsidRDefault="008054A6">
      <w:pPr>
        <w:pStyle w:val="ProductList-Body"/>
      </w:pPr>
    </w:p>
    <w:p w14:paraId="1968A59F" w14:textId="77777777" w:rsidR="008054A6" w:rsidRDefault="005B338A" w:rsidP="005B338A">
      <w:pPr>
        <w:pStyle w:val="ProductList-Bullet"/>
        <w:numPr>
          <w:ilvl w:val="0"/>
          <w:numId w:val="59"/>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5EA6740A" w14:textId="77777777" w:rsidR="008054A6" w:rsidRDefault="005B338A" w:rsidP="005B338A">
      <w:pPr>
        <w:pStyle w:val="ProductList-Bullet"/>
        <w:numPr>
          <w:ilvl w:val="0"/>
          <w:numId w:val="59"/>
        </w:numPr>
      </w:pPr>
      <w:r>
        <w:t xml:space="preserve">Microsoftin Learning-ohjelmassa olevien kumppanien palvelut toimitetaan sopimuksella Asiakkaan ja vaatimukset täyttävän Microsoft-kumppanin välillä. </w:t>
      </w:r>
    </w:p>
    <w:p w14:paraId="32BE9513" w14:textId="77777777" w:rsidR="008054A6" w:rsidRDefault="005B338A" w:rsidP="005B338A">
      <w:pPr>
        <w:pStyle w:val="ProductList-Bullet"/>
        <w:numPr>
          <w:ilvl w:val="0"/>
          <w:numId w:val="59"/>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5469D3E4" w14:textId="77777777" w:rsidR="008054A6" w:rsidRDefault="005B338A" w:rsidP="005B338A">
      <w:pPr>
        <w:pStyle w:val="ProductList-Bullet"/>
        <w:numPr>
          <w:ilvl w:val="0"/>
          <w:numId w:val="59"/>
        </w:numPr>
      </w:pPr>
      <w:r>
        <w:t>Maksuseteleitä ei voi käyttää kattamaan maksuja, jotka liittyvät siihen, ettei asiakas saapunut varatulle kurssille.</w:t>
      </w:r>
    </w:p>
    <w:p w14:paraId="7AF2B16F" w14:textId="77777777" w:rsidR="008054A6" w:rsidRDefault="005B338A" w:rsidP="005B338A">
      <w:pPr>
        <w:pStyle w:val="ProductList-Bullet"/>
        <w:numPr>
          <w:ilvl w:val="0"/>
          <w:numId w:val="59"/>
        </w:numPr>
      </w:pPr>
      <w:r>
        <w:t>Maksusetelit voi lunastaa vain se henkilö, jonka asiakas on hyväksynyt käyttämään maksusetelin.</w:t>
      </w:r>
    </w:p>
    <w:p w14:paraId="4B8DE6D6" w14:textId="77777777" w:rsidR="008054A6" w:rsidRDefault="005B338A" w:rsidP="005B338A">
      <w:pPr>
        <w:pStyle w:val="ProductList-Bullet"/>
        <w:numPr>
          <w:ilvl w:val="0"/>
          <w:numId w:val="59"/>
        </w:numPr>
      </w:pPr>
      <w:r>
        <w:t xml:space="preserve">Maksuseteleitä ei voi vaihtaa rahaksi, maksuiksi tai muiksi arvoesineiksi. </w:t>
      </w:r>
    </w:p>
    <w:p w14:paraId="1DDD6ECB" w14:textId="77777777" w:rsidR="008054A6" w:rsidRDefault="005B338A" w:rsidP="005B338A">
      <w:pPr>
        <w:pStyle w:val="ProductList-Bullet"/>
        <w:numPr>
          <w:ilvl w:val="0"/>
          <w:numId w:val="59"/>
        </w:numPr>
      </w:pPr>
      <w:r>
        <w:t xml:space="preserve">Maksusetelit on määritettävä SA-ylläpitojakson aikana. </w:t>
      </w:r>
    </w:p>
    <w:p w14:paraId="52F02D6C" w14:textId="77777777" w:rsidR="008054A6" w:rsidRDefault="005B338A" w:rsidP="005B338A">
      <w:pPr>
        <w:pStyle w:val="ProductList-Bullet"/>
        <w:numPr>
          <w:ilvl w:val="0"/>
          <w:numId w:val="59"/>
        </w:numPr>
      </w:pPr>
      <w:r>
        <w:t xml:space="preserve">Maksusetelit vanhenevat 180 päivän kuluessa maksusetelin määrittämisestä. Maksusetelit, jotka vanhentuvat ennen SA-ylläpitosopimuksen päättymistä, palaavat Koulutusseteli-päivien varantoon. </w:t>
      </w:r>
    </w:p>
    <w:p w14:paraId="630B739B" w14:textId="77777777" w:rsidR="008054A6" w:rsidRDefault="005B338A" w:rsidP="005B338A">
      <w:pPr>
        <w:pStyle w:val="ProductList-Bullet"/>
        <w:numPr>
          <w:ilvl w:val="0"/>
          <w:numId w:val="59"/>
        </w:numPr>
      </w:pPr>
      <w:r>
        <w:t>Maksuseteleitä voi käyttää varaamaan koulutusta vain yhdelle vaatimukset täyttävälle Microsoft Learning -kumppanille kerrallaan.</w:t>
      </w:r>
    </w:p>
    <w:p w14:paraId="495EE650" w14:textId="77777777" w:rsidR="008054A6" w:rsidRDefault="005B338A" w:rsidP="005B338A">
      <w:pPr>
        <w:pStyle w:val="ProductList-Bullet"/>
        <w:numPr>
          <w:ilvl w:val="0"/>
          <w:numId w:val="59"/>
        </w:numPr>
      </w:pPr>
      <w:r>
        <w:t xml:space="preserve">Maksuseteleitä, joilla Microsoftin virallisia Learning-tuotteita ostetaan, ei voi siirtää tai myydä. </w:t>
      </w:r>
    </w:p>
    <w:p w14:paraId="58B65F35" w14:textId="77777777" w:rsidR="008054A6" w:rsidRDefault="005B338A" w:rsidP="005B338A">
      <w:pPr>
        <w:pStyle w:val="ProductList-Bullet"/>
        <w:numPr>
          <w:ilvl w:val="0"/>
          <w:numId w:val="59"/>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676F4D6B" w14:textId="77777777" w:rsidR="008054A6" w:rsidRDefault="005B338A" w:rsidP="005B338A">
      <w:pPr>
        <w:pStyle w:val="ProductList-Bullet"/>
        <w:numPr>
          <w:ilvl w:val="0"/>
          <w:numId w:val="59"/>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33F9E18E" w14:textId="77777777" w:rsidR="008054A6" w:rsidRDefault="005B338A" w:rsidP="005B338A">
      <w:pPr>
        <w:pStyle w:val="ProductList-Bullet"/>
        <w:numPr>
          <w:ilvl w:val="0"/>
          <w:numId w:val="59"/>
        </w:numPr>
      </w:pPr>
      <w:r>
        <w:t>Saatavilla olevien Microsoftin virallisten Learning-tuotteiden valikoima voi muuttua milloin tahansa ilman ilmoitusta.</w:t>
      </w:r>
    </w:p>
    <w:p w14:paraId="144EDCB4" w14:textId="77777777" w:rsidR="008054A6" w:rsidRDefault="005B338A" w:rsidP="005B338A">
      <w:pPr>
        <w:pStyle w:val="ProductList-Bullet"/>
        <w:numPr>
          <w:ilvl w:val="0"/>
          <w:numId w:val="59"/>
        </w:numPr>
      </w:pPr>
      <w:r>
        <w:t>Microsoftin virallisen Learning-tuotteen ostamiseen vaadittavien päivien määrä voi muuttua milloin tahansa ilman ilmoitusta.</w:t>
      </w:r>
    </w:p>
    <w:p w14:paraId="3075B03F" w14:textId="77777777" w:rsidR="008054A6" w:rsidRDefault="008054A6">
      <w:pPr>
        <w:pStyle w:val="ProductList-Body"/>
      </w:pPr>
    </w:p>
    <w:p w14:paraId="2DF725F9" w14:textId="77777777" w:rsidR="008054A6" w:rsidRDefault="005B338A">
      <w:pPr>
        <w:pStyle w:val="ProductList-ClauseHeading"/>
        <w:outlineLvl w:val="2"/>
      </w:pPr>
      <w:bookmarkStart w:id="365" w:name="_Sec584"/>
      <w:r>
        <w:t>Microsoftin Kotikäyttöohjelma</w:t>
      </w:r>
      <w:bookmarkEnd w:id="365"/>
    </w:p>
    <w:p w14:paraId="7D788710" w14:textId="77777777" w:rsidR="008054A6" w:rsidRDefault="005B338A">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13E26734" w14:textId="77777777" w:rsidR="008054A6" w:rsidRDefault="008054A6">
      <w:pPr>
        <w:pStyle w:val="ProductList-Body"/>
      </w:pPr>
    </w:p>
    <w:p w14:paraId="6F9DE910" w14:textId="77777777" w:rsidR="008054A6" w:rsidRDefault="005B338A">
      <w:pPr>
        <w:pStyle w:val="ProductList-SubClauseHeading"/>
        <w:outlineLvl w:val="3"/>
      </w:pPr>
      <w:r>
        <w:t>Online-palvelut</w:t>
      </w:r>
    </w:p>
    <w:p w14:paraId="18030D57" w14:textId="77777777" w:rsidR="008054A6" w:rsidRDefault="005B338A">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48238644" w14:textId="77777777" w:rsidR="008054A6" w:rsidRDefault="008054A6">
      <w:pPr>
        <w:pStyle w:val="ProductList-BodyIndented"/>
      </w:pPr>
    </w:p>
    <w:p w14:paraId="15E2B95F" w14:textId="77777777" w:rsidR="008054A6" w:rsidRDefault="005B338A">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35EE1CBF" w14:textId="77777777" w:rsidR="008054A6" w:rsidRDefault="008054A6">
      <w:pPr>
        <w:pStyle w:val="ProductList-BodyIndented"/>
      </w:pPr>
    </w:p>
    <w:p w14:paraId="0AD19DD0" w14:textId="77777777" w:rsidR="008054A6" w:rsidRDefault="005B338A">
      <w:pPr>
        <w:pStyle w:val="ProductList-SubClauseHeading"/>
        <w:outlineLvl w:val="3"/>
      </w:pPr>
      <w:r>
        <w:t>Ohjelmisto</w:t>
      </w:r>
    </w:p>
    <w:p w14:paraId="269FE08C" w14:textId="77777777" w:rsidR="008054A6" w:rsidRDefault="005B338A">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5E76263C" w14:textId="77777777" w:rsidR="008054A6" w:rsidRDefault="008054A6">
      <w:pPr>
        <w:pStyle w:val="ProductList-BodyIndented"/>
      </w:pPr>
    </w:p>
    <w:p w14:paraId="75A5C1A8" w14:textId="77777777" w:rsidR="008054A6" w:rsidRDefault="005B338A">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73033F84" w14:textId="77777777" w:rsidR="008054A6" w:rsidRDefault="008054A6">
      <w:pPr>
        <w:pStyle w:val="ProductList-BodyIndented"/>
      </w:pPr>
    </w:p>
    <w:tbl>
      <w:tblPr>
        <w:tblStyle w:val="PURTable0"/>
        <w:tblW w:w="0" w:type="dxa"/>
        <w:tblLook w:val="04A0" w:firstRow="1" w:lastRow="0" w:firstColumn="1" w:lastColumn="0" w:noHBand="0" w:noVBand="1"/>
      </w:tblPr>
      <w:tblGrid>
        <w:gridCol w:w="5252"/>
        <w:gridCol w:w="5304"/>
      </w:tblGrid>
      <w:tr w:rsidR="008054A6" w14:paraId="4F12A1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A8A3F6" w14:textId="77777777" w:rsidR="008054A6" w:rsidRDefault="005B338A">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A6FBB2" w14:textId="77777777" w:rsidR="008054A6" w:rsidRDefault="005B338A">
            <w:pPr>
              <w:pStyle w:val="ProductList-TableBody"/>
            </w:pPr>
            <w:r>
              <w:rPr>
                <w:color w:val="FFFFFF"/>
              </w:rPr>
              <w:t>Vastaava Home Use Program -käyttöoikeus</w:t>
            </w:r>
          </w:p>
        </w:tc>
      </w:tr>
      <w:tr w:rsidR="008054A6" w14:paraId="61C2733B" w14:textId="77777777">
        <w:tc>
          <w:tcPr>
            <w:tcW w:w="6000" w:type="dxa"/>
            <w:tcBorders>
              <w:top w:val="single" w:sz="4" w:space="0" w:color="000000"/>
              <w:left w:val="single" w:sz="4" w:space="0" w:color="000000"/>
              <w:bottom w:val="single" w:sz="4" w:space="0" w:color="000000"/>
              <w:right w:val="single" w:sz="4" w:space="0" w:color="000000"/>
            </w:tcBorders>
          </w:tcPr>
          <w:p w14:paraId="18D029CF" w14:textId="77777777" w:rsidR="008054A6" w:rsidRDefault="005B338A">
            <w:pPr>
              <w:pStyle w:val="ProductList-TableBody"/>
            </w:pPr>
            <w:r>
              <w:t xml:space="preserve">Visio Standard 2013/2016 /2019 </w:t>
            </w:r>
          </w:p>
          <w:p w14:paraId="04E0AF23" w14:textId="77777777" w:rsidR="008054A6" w:rsidRDefault="005B338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AB8963" w14:textId="77777777" w:rsidR="008054A6" w:rsidRDefault="005B338A">
            <w:pPr>
              <w:pStyle w:val="ProductList-TableBody"/>
            </w:pPr>
            <w:r>
              <w:t>Visio Professional 2019 HUP</w:t>
            </w:r>
          </w:p>
        </w:tc>
      </w:tr>
      <w:tr w:rsidR="008054A6" w14:paraId="72A2E220" w14:textId="77777777">
        <w:tc>
          <w:tcPr>
            <w:tcW w:w="6000" w:type="dxa"/>
            <w:tcBorders>
              <w:top w:val="single" w:sz="4" w:space="0" w:color="000000"/>
              <w:left w:val="single" w:sz="4" w:space="0" w:color="000000"/>
              <w:bottom w:val="single" w:sz="4" w:space="0" w:color="000000"/>
              <w:right w:val="single" w:sz="4" w:space="0" w:color="000000"/>
            </w:tcBorders>
          </w:tcPr>
          <w:p w14:paraId="7BCB7738" w14:textId="77777777" w:rsidR="008054A6" w:rsidRDefault="005B338A">
            <w:pPr>
              <w:pStyle w:val="ProductList-TableBody"/>
            </w:pPr>
            <w:r>
              <w:t>Project Standard 2013/2016/2019</w:t>
            </w:r>
          </w:p>
          <w:p w14:paraId="47A9A8E9" w14:textId="77777777" w:rsidR="008054A6" w:rsidRDefault="005B338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C1DF5D" w14:textId="77777777" w:rsidR="008054A6" w:rsidRDefault="005B338A">
            <w:pPr>
              <w:pStyle w:val="ProductList-TableBody"/>
            </w:pPr>
            <w:r>
              <w:t>Project Professional 2019 HUP</w:t>
            </w:r>
          </w:p>
        </w:tc>
      </w:tr>
    </w:tbl>
    <w:p w14:paraId="6DC9E2AE" w14:textId="77777777" w:rsidR="008054A6" w:rsidRDefault="008054A6">
      <w:pPr>
        <w:pStyle w:val="ProductList-SubClauseHeading"/>
        <w:outlineLvl w:val="3"/>
      </w:pPr>
    </w:p>
    <w:p w14:paraId="750A0D31" w14:textId="77777777" w:rsidR="008054A6" w:rsidRDefault="005B338A">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1DA904DE" w14:textId="77777777" w:rsidR="008054A6" w:rsidRDefault="008054A6">
      <w:pPr>
        <w:pStyle w:val="ProductList-BodyIndented"/>
      </w:pPr>
    </w:p>
    <w:p w14:paraId="782C7A0F" w14:textId="77777777" w:rsidR="008054A6" w:rsidRDefault="005B338A">
      <w:pPr>
        <w:pStyle w:val="ProductList-BodyIndented"/>
      </w:pPr>
      <w:r>
        <w:t>Microsoft ei ole vastuussa mistään työsuhde-etu-, verotus- tai ilmoitusvelvollisuudesta, joka Asiakkaalla tai sen työntekijöillä voi olla.</w:t>
      </w:r>
    </w:p>
    <w:p w14:paraId="5D53813E" w14:textId="77777777" w:rsidR="008054A6" w:rsidRDefault="008054A6">
      <w:pPr>
        <w:pStyle w:val="ProductList-BodyIndented"/>
      </w:pPr>
    </w:p>
    <w:p w14:paraId="679201A9" w14:textId="77777777" w:rsidR="008054A6" w:rsidRDefault="005B338A">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67569DF0" w14:textId="77777777" w:rsidR="008054A6" w:rsidRDefault="008054A6">
      <w:pPr>
        <w:pStyle w:val="ProductList-BodyIndented"/>
      </w:pPr>
    </w:p>
    <w:p w14:paraId="00F5EF76" w14:textId="77777777" w:rsidR="008054A6" w:rsidRDefault="005B338A">
      <w:pPr>
        <w:pStyle w:val="ProductList-BodyIndented"/>
      </w:pPr>
      <w:r>
        <w:t xml:space="preserve">Lisätietoja Microsoftin Kotikäyttöohjelmasta on osoitteessa </w:t>
      </w:r>
      <w:hyperlink r:id="rId157">
        <w:r>
          <w:rPr>
            <w:color w:val="00467F"/>
            <w:u w:val="single"/>
          </w:rPr>
          <w:t>http://www.microsoft.com/licensing</w:t>
        </w:r>
      </w:hyperlink>
      <w:r>
        <w:t xml:space="preserve"> tai </w:t>
      </w:r>
      <w:hyperlink r:id="rId158">
        <w:r>
          <w:rPr>
            <w:color w:val="00467F"/>
            <w:u w:val="single"/>
          </w:rPr>
          <w:t>https://businessstore.microsoft.com/store/home-use-program</w:t>
        </w:r>
      </w:hyperlink>
      <w:r>
        <w:t>.</w:t>
      </w:r>
    </w:p>
    <w:p w14:paraId="75F02B3A" w14:textId="77777777" w:rsidR="008054A6" w:rsidRDefault="008054A6">
      <w:pPr>
        <w:pStyle w:val="ProductList-BodyIndented"/>
        <w:jc w:val="right"/>
      </w:pPr>
    </w:p>
    <w:p w14:paraId="19B7341A" w14:textId="77777777" w:rsidR="008054A6" w:rsidRDefault="005B338A">
      <w:pPr>
        <w:pStyle w:val="ProductList-ClauseHeading"/>
        <w:outlineLvl w:val="2"/>
      </w:pPr>
      <w:bookmarkStart w:id="366" w:name="_Sec585"/>
      <w:r>
        <w:t>Ympärivuorokautinen ongelmanratkaisutuki</w:t>
      </w:r>
      <w:bookmarkEnd w:id="366"/>
    </w:p>
    <w:p w14:paraId="24569B58" w14:textId="77777777" w:rsidR="008054A6" w:rsidRDefault="005B338A">
      <w:pPr>
        <w:pStyle w:val="ProductList-Body"/>
      </w:pPr>
      <w:r>
        <w:t>Asiakkaat (muut kuin Academic-ohjelmien kautta ostavat), joilla on SA-ylläpito, ovat oikeutettuja Ympärivuorokautiseen ongelmanratkaisutukeen.</w:t>
      </w:r>
    </w:p>
    <w:p w14:paraId="299246E7" w14:textId="77777777" w:rsidR="008054A6" w:rsidRDefault="008054A6">
      <w:pPr>
        <w:pStyle w:val="ProductList-Body"/>
      </w:pPr>
    </w:p>
    <w:p w14:paraId="6BB6CDC7" w14:textId="77777777" w:rsidR="008054A6" w:rsidRDefault="005B338A">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F013E88" w14:textId="77777777" w:rsidR="008054A6" w:rsidRDefault="008054A6">
      <w:pPr>
        <w:pStyle w:val="ProductList-Body"/>
      </w:pPr>
    </w:p>
    <w:p w14:paraId="4DC8CF55" w14:textId="77777777" w:rsidR="008054A6" w:rsidRDefault="005B338A">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2BC6C73F" w14:textId="77777777" w:rsidR="008054A6" w:rsidRDefault="008054A6">
      <w:pPr>
        <w:pStyle w:val="ProductList-Body"/>
      </w:pPr>
    </w:p>
    <w:p w14:paraId="03D68DCA" w14:textId="77777777" w:rsidR="008054A6" w:rsidRDefault="005B338A">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590A1FF3" w14:textId="77777777" w:rsidR="008054A6" w:rsidRDefault="008054A6">
      <w:pPr>
        <w:pStyle w:val="ProductList-Body"/>
      </w:pPr>
    </w:p>
    <w:p w14:paraId="74789580" w14:textId="77777777" w:rsidR="008054A6" w:rsidRDefault="005B338A">
      <w:pPr>
        <w:pStyle w:val="ProductList-SubClauseHeading"/>
        <w:outlineLvl w:val="3"/>
      </w:pPr>
      <w:r>
        <w:t>Puhelintuen tapauksien myöntäminen kaikille ohjelmille paitsi Microsoft Products and Services Agreement -sopimus:lle</w:t>
      </w:r>
    </w:p>
    <w:p w14:paraId="510C42BD" w14:textId="77777777" w:rsidR="008054A6" w:rsidRDefault="005B338A">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8054A6" w14:paraId="70C866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93496" w14:textId="77777777" w:rsidR="008054A6" w:rsidRDefault="005B338A">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1335DD" w14:textId="77777777" w:rsidR="008054A6" w:rsidRDefault="005B338A">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60AD1" w14:textId="77777777" w:rsidR="008054A6" w:rsidRDefault="005B338A">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9E238" w14:textId="77777777" w:rsidR="008054A6" w:rsidRDefault="005B338A">
            <w:pPr>
              <w:pStyle w:val="ProductList-TableBody"/>
            </w:pPr>
            <w:r>
              <w:rPr>
                <w:color w:val="FFFFFF"/>
              </w:rPr>
              <w:t>IW/työasema – Tapauksen myöntämisaskeleet</w:t>
            </w:r>
          </w:p>
        </w:tc>
      </w:tr>
      <w:tr w:rsidR="008054A6" w14:paraId="1D297221" w14:textId="77777777">
        <w:tc>
          <w:tcPr>
            <w:tcW w:w="2940" w:type="dxa"/>
            <w:tcBorders>
              <w:top w:val="single" w:sz="4" w:space="0" w:color="000000"/>
              <w:left w:val="single" w:sz="4" w:space="0" w:color="000000"/>
              <w:bottom w:val="single" w:sz="4" w:space="0" w:color="000000"/>
              <w:right w:val="single" w:sz="4" w:space="0" w:color="000000"/>
            </w:tcBorders>
          </w:tcPr>
          <w:p w14:paraId="5313BBFD" w14:textId="77777777" w:rsidR="008054A6" w:rsidRDefault="005B338A">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371FC7BB" w14:textId="77777777" w:rsidR="008054A6" w:rsidRDefault="005B33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93E1D36" w14:textId="77777777" w:rsidR="008054A6" w:rsidRDefault="005B33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F37703" w14:textId="77777777" w:rsidR="008054A6" w:rsidRDefault="005B338A">
            <w:pPr>
              <w:pStyle w:val="ProductList-TableBody"/>
            </w:pPr>
            <w:r>
              <w:t>$200,000</w:t>
            </w:r>
          </w:p>
        </w:tc>
      </w:tr>
      <w:tr w:rsidR="008054A6" w14:paraId="62278691" w14:textId="77777777">
        <w:tc>
          <w:tcPr>
            <w:tcW w:w="2940" w:type="dxa"/>
            <w:tcBorders>
              <w:top w:val="single" w:sz="4" w:space="0" w:color="000000"/>
              <w:left w:val="single" w:sz="4" w:space="0" w:color="000000"/>
              <w:bottom w:val="single" w:sz="4" w:space="0" w:color="000000"/>
              <w:right w:val="single" w:sz="4" w:space="0" w:color="000000"/>
            </w:tcBorders>
          </w:tcPr>
          <w:p w14:paraId="5A0C0CC4" w14:textId="77777777" w:rsidR="008054A6" w:rsidRDefault="005B338A">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1B529E90" w14:textId="77777777" w:rsidR="008054A6" w:rsidRDefault="005B33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99A83E" w14:textId="77777777" w:rsidR="008054A6" w:rsidRDefault="005B33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D839A0" w14:textId="77777777" w:rsidR="008054A6" w:rsidRDefault="005B338A">
            <w:pPr>
              <w:pStyle w:val="ProductList-TableBody"/>
            </w:pPr>
            <w:r>
              <w:t>300,000</w:t>
            </w:r>
          </w:p>
        </w:tc>
      </w:tr>
      <w:tr w:rsidR="008054A6" w14:paraId="06A4C8AC" w14:textId="77777777">
        <w:tc>
          <w:tcPr>
            <w:tcW w:w="2940" w:type="dxa"/>
            <w:tcBorders>
              <w:top w:val="single" w:sz="4" w:space="0" w:color="000000"/>
              <w:left w:val="single" w:sz="4" w:space="0" w:color="000000"/>
              <w:bottom w:val="single" w:sz="4" w:space="0" w:color="000000"/>
              <w:right w:val="single" w:sz="4" w:space="0" w:color="000000"/>
            </w:tcBorders>
          </w:tcPr>
          <w:p w14:paraId="2162418B" w14:textId="77777777" w:rsidR="008054A6" w:rsidRDefault="005B338A">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5179354E" w14:textId="77777777" w:rsidR="008054A6" w:rsidRDefault="005B33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1FED9F0" w14:textId="77777777" w:rsidR="008054A6" w:rsidRDefault="005B33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FB958C" w14:textId="77777777" w:rsidR="008054A6" w:rsidRDefault="005B338A">
            <w:pPr>
              <w:pStyle w:val="ProductList-TableBody"/>
            </w:pPr>
            <w:r>
              <w:t>270,000</w:t>
            </w:r>
          </w:p>
        </w:tc>
      </w:tr>
      <w:tr w:rsidR="008054A6" w14:paraId="2319CD1A" w14:textId="77777777">
        <w:tc>
          <w:tcPr>
            <w:tcW w:w="2940" w:type="dxa"/>
            <w:tcBorders>
              <w:top w:val="single" w:sz="4" w:space="0" w:color="000000"/>
              <w:left w:val="single" w:sz="4" w:space="0" w:color="000000"/>
              <w:bottom w:val="single" w:sz="4" w:space="0" w:color="000000"/>
              <w:right w:val="single" w:sz="4" w:space="0" w:color="000000"/>
            </w:tcBorders>
          </w:tcPr>
          <w:p w14:paraId="7AB3136C" w14:textId="77777777" w:rsidR="008054A6" w:rsidRDefault="005B338A">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2FD0521" w14:textId="77777777" w:rsidR="008054A6" w:rsidRDefault="005B33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BA963B" w14:textId="77777777" w:rsidR="008054A6" w:rsidRDefault="005B33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4224E12" w14:textId="77777777" w:rsidR="008054A6" w:rsidRDefault="005B338A">
            <w:pPr>
              <w:pStyle w:val="ProductList-TableBody"/>
            </w:pPr>
            <w:r>
              <w:t>S Fr. 330,000</w:t>
            </w:r>
          </w:p>
        </w:tc>
      </w:tr>
      <w:tr w:rsidR="008054A6" w14:paraId="0C0D8B61" w14:textId="77777777">
        <w:tc>
          <w:tcPr>
            <w:tcW w:w="2940" w:type="dxa"/>
            <w:tcBorders>
              <w:top w:val="single" w:sz="4" w:space="0" w:color="000000"/>
              <w:left w:val="single" w:sz="4" w:space="0" w:color="000000"/>
              <w:bottom w:val="single" w:sz="4" w:space="0" w:color="000000"/>
              <w:right w:val="single" w:sz="4" w:space="0" w:color="000000"/>
            </w:tcBorders>
          </w:tcPr>
          <w:p w14:paraId="2FDE19A4" w14:textId="77777777" w:rsidR="008054A6" w:rsidRDefault="005B338A">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768A6F15" w14:textId="77777777" w:rsidR="008054A6" w:rsidRDefault="005B33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D475E9" w14:textId="77777777" w:rsidR="008054A6" w:rsidRDefault="005B338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CBC3A18" w14:textId="77777777" w:rsidR="008054A6" w:rsidRDefault="005B338A">
            <w:pPr>
              <w:pStyle w:val="ProductList-TableBody"/>
            </w:pPr>
            <w:r>
              <w:t>CRC 1 650 000</w:t>
            </w:r>
          </w:p>
        </w:tc>
      </w:tr>
      <w:tr w:rsidR="008054A6" w14:paraId="0192FC67" w14:textId="77777777">
        <w:tc>
          <w:tcPr>
            <w:tcW w:w="2940" w:type="dxa"/>
            <w:tcBorders>
              <w:top w:val="single" w:sz="4" w:space="0" w:color="000000"/>
              <w:left w:val="single" w:sz="4" w:space="0" w:color="000000"/>
              <w:bottom w:val="single" w:sz="4" w:space="0" w:color="000000"/>
              <w:right w:val="single" w:sz="4" w:space="0" w:color="000000"/>
            </w:tcBorders>
          </w:tcPr>
          <w:p w14:paraId="7EA8C800" w14:textId="77777777" w:rsidR="008054A6" w:rsidRDefault="005B338A">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2C0D97F2" w14:textId="77777777" w:rsidR="008054A6" w:rsidRDefault="005B33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8AE0C7" w14:textId="77777777" w:rsidR="008054A6" w:rsidRDefault="005B338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ADDFF2C" w14:textId="77777777" w:rsidR="008054A6" w:rsidRDefault="005B338A">
            <w:pPr>
              <w:pStyle w:val="ProductList-TableBody"/>
            </w:pPr>
            <w:r>
              <w:t>kr 1 600 000</w:t>
            </w:r>
          </w:p>
        </w:tc>
      </w:tr>
      <w:tr w:rsidR="008054A6" w14:paraId="22A419E6" w14:textId="77777777">
        <w:tc>
          <w:tcPr>
            <w:tcW w:w="2940" w:type="dxa"/>
            <w:tcBorders>
              <w:top w:val="single" w:sz="4" w:space="0" w:color="000000"/>
              <w:left w:val="single" w:sz="4" w:space="0" w:color="000000"/>
              <w:bottom w:val="single" w:sz="4" w:space="0" w:color="000000"/>
              <w:right w:val="single" w:sz="4" w:space="0" w:color="000000"/>
            </w:tcBorders>
          </w:tcPr>
          <w:p w14:paraId="7EE99E7B" w14:textId="77777777" w:rsidR="008054A6" w:rsidRDefault="005B33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71D52F" w14:textId="77777777" w:rsidR="008054A6" w:rsidRDefault="005B33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0C653C" w14:textId="77777777" w:rsidR="008054A6" w:rsidRDefault="005B33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947D9E" w14:textId="77777777" w:rsidR="008054A6" w:rsidRDefault="005B338A">
            <w:pPr>
              <w:pStyle w:val="ProductList-TableBody"/>
            </w:pPr>
            <w:r>
              <w:t>215,000</w:t>
            </w:r>
          </w:p>
        </w:tc>
      </w:tr>
      <w:tr w:rsidR="008054A6" w14:paraId="5EBE5F31" w14:textId="77777777">
        <w:tc>
          <w:tcPr>
            <w:tcW w:w="2940" w:type="dxa"/>
            <w:tcBorders>
              <w:top w:val="single" w:sz="4" w:space="0" w:color="000000"/>
              <w:left w:val="single" w:sz="4" w:space="0" w:color="000000"/>
              <w:bottom w:val="single" w:sz="4" w:space="0" w:color="000000"/>
              <w:right w:val="single" w:sz="4" w:space="0" w:color="000000"/>
            </w:tcBorders>
          </w:tcPr>
          <w:p w14:paraId="0C825E01" w14:textId="77777777" w:rsidR="008054A6" w:rsidRDefault="005B338A">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005D10DA" w14:textId="77777777" w:rsidR="008054A6" w:rsidRDefault="005B33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5C2F6C" w14:textId="77777777" w:rsidR="008054A6" w:rsidRDefault="005B33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940CDE" w14:textId="77777777" w:rsidR="008054A6" w:rsidRDefault="005B338A">
            <w:pPr>
              <w:pStyle w:val="ProductList-TableBody"/>
            </w:pPr>
            <w:r>
              <w:t>£135,000</w:t>
            </w:r>
          </w:p>
        </w:tc>
      </w:tr>
      <w:tr w:rsidR="008054A6" w14:paraId="71C4A9E5" w14:textId="77777777">
        <w:tc>
          <w:tcPr>
            <w:tcW w:w="2940" w:type="dxa"/>
            <w:tcBorders>
              <w:top w:val="single" w:sz="4" w:space="0" w:color="000000"/>
              <w:left w:val="single" w:sz="4" w:space="0" w:color="000000"/>
              <w:bottom w:val="single" w:sz="4" w:space="0" w:color="000000"/>
              <w:right w:val="single" w:sz="4" w:space="0" w:color="000000"/>
            </w:tcBorders>
          </w:tcPr>
          <w:p w14:paraId="4856D635" w14:textId="77777777" w:rsidR="008054A6" w:rsidRDefault="005B338A">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46648F50" w14:textId="77777777" w:rsidR="008054A6" w:rsidRDefault="005B33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DAC4A9" w14:textId="77777777" w:rsidR="008054A6" w:rsidRDefault="005B338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5B73DA4" w14:textId="77777777" w:rsidR="008054A6" w:rsidRDefault="005B338A">
            <w:pPr>
              <w:pStyle w:val="ProductList-TableBody"/>
            </w:pPr>
            <w:r>
              <w:t>JPY 24 000 000</w:t>
            </w:r>
          </w:p>
        </w:tc>
      </w:tr>
      <w:tr w:rsidR="008054A6" w14:paraId="05005E39" w14:textId="77777777">
        <w:tc>
          <w:tcPr>
            <w:tcW w:w="2940" w:type="dxa"/>
            <w:tcBorders>
              <w:top w:val="single" w:sz="4" w:space="0" w:color="000000"/>
              <w:left w:val="single" w:sz="4" w:space="0" w:color="000000"/>
              <w:bottom w:val="single" w:sz="4" w:space="0" w:color="000000"/>
              <w:right w:val="single" w:sz="4" w:space="0" w:color="000000"/>
            </w:tcBorders>
          </w:tcPr>
          <w:p w14:paraId="20B6B6EC" w14:textId="77777777" w:rsidR="008054A6" w:rsidRDefault="005B338A">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C94319C" w14:textId="77777777" w:rsidR="008054A6" w:rsidRDefault="005B33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3FF826" w14:textId="77777777" w:rsidR="008054A6" w:rsidRDefault="005B338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D1FB8C6" w14:textId="77777777" w:rsidR="008054A6" w:rsidRDefault="005B338A">
            <w:pPr>
              <w:pStyle w:val="ProductList-TableBody"/>
            </w:pPr>
            <w:r>
              <w:t>KWD 240 000 000</w:t>
            </w:r>
          </w:p>
        </w:tc>
      </w:tr>
      <w:tr w:rsidR="008054A6" w14:paraId="25244B96" w14:textId="77777777">
        <w:tc>
          <w:tcPr>
            <w:tcW w:w="2940" w:type="dxa"/>
            <w:tcBorders>
              <w:top w:val="single" w:sz="4" w:space="0" w:color="000000"/>
              <w:left w:val="single" w:sz="4" w:space="0" w:color="000000"/>
              <w:bottom w:val="single" w:sz="4" w:space="0" w:color="000000"/>
              <w:right w:val="single" w:sz="4" w:space="0" w:color="000000"/>
            </w:tcBorders>
          </w:tcPr>
          <w:p w14:paraId="7A2B5F76" w14:textId="77777777" w:rsidR="008054A6" w:rsidRDefault="005B338A">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CFA18E4" w14:textId="77777777" w:rsidR="008054A6" w:rsidRDefault="005B33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99D9BD" w14:textId="77777777" w:rsidR="008054A6" w:rsidRDefault="005B338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6430BB1" w14:textId="77777777" w:rsidR="008054A6" w:rsidRDefault="005B338A">
            <w:pPr>
              <w:pStyle w:val="ProductList-TableBody"/>
            </w:pPr>
            <w:r>
              <w:t>kr 1 650 000</w:t>
            </w:r>
          </w:p>
        </w:tc>
      </w:tr>
      <w:tr w:rsidR="008054A6" w14:paraId="741C42C0" w14:textId="77777777">
        <w:tc>
          <w:tcPr>
            <w:tcW w:w="2940" w:type="dxa"/>
            <w:tcBorders>
              <w:top w:val="single" w:sz="4" w:space="0" w:color="000000"/>
              <w:left w:val="single" w:sz="4" w:space="0" w:color="000000"/>
              <w:bottom w:val="single" w:sz="4" w:space="0" w:color="000000"/>
              <w:right w:val="single" w:sz="4" w:space="0" w:color="000000"/>
            </w:tcBorders>
          </w:tcPr>
          <w:p w14:paraId="7C747B80" w14:textId="77777777" w:rsidR="008054A6" w:rsidRDefault="005B338A">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1BB2DEAE" w14:textId="77777777" w:rsidR="008054A6" w:rsidRDefault="005B33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157262" w14:textId="77777777" w:rsidR="008054A6" w:rsidRDefault="005B33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D1E3C8" w14:textId="77777777" w:rsidR="008054A6" w:rsidRDefault="005B338A">
            <w:pPr>
              <w:pStyle w:val="ProductList-TableBody"/>
            </w:pPr>
            <w:r>
              <w:t>350,000</w:t>
            </w:r>
          </w:p>
        </w:tc>
      </w:tr>
      <w:tr w:rsidR="008054A6" w14:paraId="4F2D07C3" w14:textId="77777777">
        <w:tc>
          <w:tcPr>
            <w:tcW w:w="2940" w:type="dxa"/>
            <w:tcBorders>
              <w:top w:val="single" w:sz="4" w:space="0" w:color="000000"/>
              <w:left w:val="single" w:sz="4" w:space="0" w:color="000000"/>
              <w:bottom w:val="single" w:sz="4" w:space="0" w:color="000000"/>
              <w:right w:val="single" w:sz="4" w:space="0" w:color="000000"/>
            </w:tcBorders>
          </w:tcPr>
          <w:p w14:paraId="7B39AA72" w14:textId="77777777" w:rsidR="008054A6" w:rsidRDefault="005B338A">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E4CCA6D" w14:textId="77777777" w:rsidR="008054A6" w:rsidRDefault="005B33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FEB0E9" w14:textId="77777777" w:rsidR="008054A6" w:rsidRDefault="005B338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FD5911E" w14:textId="77777777" w:rsidR="008054A6" w:rsidRDefault="005B338A">
            <w:pPr>
              <w:pStyle w:val="ProductList-TableBody"/>
            </w:pPr>
            <w:r>
              <w:t>kr 2 000 000</w:t>
            </w:r>
          </w:p>
        </w:tc>
      </w:tr>
      <w:tr w:rsidR="008054A6" w14:paraId="40801F9A" w14:textId="77777777">
        <w:tc>
          <w:tcPr>
            <w:tcW w:w="2940" w:type="dxa"/>
            <w:tcBorders>
              <w:top w:val="single" w:sz="4" w:space="0" w:color="000000"/>
              <w:left w:val="single" w:sz="4" w:space="0" w:color="000000"/>
              <w:bottom w:val="single" w:sz="4" w:space="0" w:color="000000"/>
              <w:right w:val="single" w:sz="4" w:space="0" w:color="000000"/>
            </w:tcBorders>
          </w:tcPr>
          <w:p w14:paraId="0D8F91D8" w14:textId="77777777" w:rsidR="008054A6" w:rsidRDefault="005B338A">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7DAC251" w14:textId="77777777" w:rsidR="008054A6" w:rsidRDefault="005B33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5D75C3" w14:textId="77777777" w:rsidR="008054A6" w:rsidRDefault="005B338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27BBFF6" w14:textId="77777777" w:rsidR="008054A6" w:rsidRDefault="005B338A">
            <w:pPr>
              <w:pStyle w:val="ProductList-TableBody"/>
            </w:pPr>
            <w:r>
              <w:t>NTD 7 000 000</w:t>
            </w:r>
          </w:p>
        </w:tc>
      </w:tr>
      <w:tr w:rsidR="008054A6" w14:paraId="48FBF556" w14:textId="77777777">
        <w:tc>
          <w:tcPr>
            <w:tcW w:w="2940" w:type="dxa"/>
            <w:tcBorders>
              <w:top w:val="single" w:sz="4" w:space="0" w:color="000000"/>
              <w:left w:val="single" w:sz="4" w:space="0" w:color="000000"/>
              <w:bottom w:val="single" w:sz="4" w:space="0" w:color="000000"/>
              <w:right w:val="single" w:sz="4" w:space="0" w:color="000000"/>
            </w:tcBorders>
          </w:tcPr>
          <w:p w14:paraId="0E492B9E" w14:textId="77777777" w:rsidR="008054A6" w:rsidRDefault="005B338A">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81B099E" w14:textId="77777777" w:rsidR="008054A6" w:rsidRDefault="005B33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4CB53C" w14:textId="77777777" w:rsidR="008054A6" w:rsidRDefault="005B338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D1998A" w14:textId="77777777" w:rsidR="008054A6" w:rsidRDefault="005B338A">
            <w:pPr>
              <w:pStyle w:val="ProductList-TableBody"/>
            </w:pPr>
            <w:r>
              <w:t>INR 10 000 000</w:t>
            </w:r>
          </w:p>
        </w:tc>
      </w:tr>
      <w:tr w:rsidR="008054A6" w14:paraId="62F7622A" w14:textId="77777777">
        <w:tc>
          <w:tcPr>
            <w:tcW w:w="2940" w:type="dxa"/>
            <w:tcBorders>
              <w:top w:val="single" w:sz="4" w:space="0" w:color="000000"/>
              <w:left w:val="single" w:sz="4" w:space="0" w:color="000000"/>
              <w:bottom w:val="single" w:sz="4" w:space="0" w:color="000000"/>
              <w:right w:val="single" w:sz="4" w:space="0" w:color="000000"/>
            </w:tcBorders>
          </w:tcPr>
          <w:p w14:paraId="04FFB28C" w14:textId="77777777" w:rsidR="008054A6" w:rsidRDefault="005B338A">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60715137" w14:textId="77777777" w:rsidR="008054A6" w:rsidRDefault="005B33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459932" w14:textId="77777777" w:rsidR="008054A6" w:rsidRDefault="005B338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7131AC8" w14:textId="77777777" w:rsidR="008054A6" w:rsidRDefault="005B338A">
            <w:pPr>
              <w:pStyle w:val="ProductList-TableBody"/>
            </w:pPr>
            <w:r>
              <w:t>RUB 6 600 000</w:t>
            </w:r>
          </w:p>
        </w:tc>
      </w:tr>
    </w:tbl>
    <w:p w14:paraId="477DDA98" w14:textId="77777777" w:rsidR="008054A6" w:rsidRDefault="008054A6">
      <w:pPr>
        <w:pStyle w:val="ProductList-BodyIndented"/>
        <w:ind w:left="720"/>
      </w:pPr>
    </w:p>
    <w:p w14:paraId="4237E44B" w14:textId="77777777" w:rsidR="008054A6" w:rsidRDefault="005B338A">
      <w:pPr>
        <w:pStyle w:val="ProductList-BodyIndented"/>
      </w:pPr>
      <w:r>
        <w:t>Käyttämättömät puhelintukitapaukset vanhenevat SA-ylläpidon päättyessä. Puhelintukitapauksia ei voi siirtää liittymäsopimusten tai sopimusten välillä.</w:t>
      </w:r>
    </w:p>
    <w:p w14:paraId="753DDA60" w14:textId="77777777" w:rsidR="008054A6" w:rsidRDefault="008054A6">
      <w:pPr>
        <w:pStyle w:val="ProductList-BodyIndented"/>
      </w:pPr>
    </w:p>
    <w:p w14:paraId="60EF7981" w14:textId="77777777" w:rsidR="008054A6" w:rsidRDefault="005B338A">
      <w:pPr>
        <w:pStyle w:val="ProductList-BodyIndented"/>
      </w:pPr>
      <w:r>
        <w:t xml:space="preserve">Paikallista puhelintukea voi käyttää virka-aikaan, joka on ilmoitettu sivustossa </w:t>
      </w:r>
      <w:hyperlink r:id="rId15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E15219A" w14:textId="77777777" w:rsidR="008054A6" w:rsidRDefault="008054A6">
      <w:pPr>
        <w:pStyle w:val="ProductList-BodyIndented"/>
      </w:pPr>
    </w:p>
    <w:p w14:paraId="6BB705AE" w14:textId="77777777" w:rsidR="008054A6" w:rsidRDefault="005B338A">
      <w:pPr>
        <w:pStyle w:val="ProductList-SubClauseHeading"/>
        <w:outlineLvl w:val="3"/>
      </w:pPr>
      <w:r>
        <w:t>Puhelintuen tapauksien myöntäminen Microsoft Products and Services Agreement -sopimus:lle</w:t>
      </w:r>
    </w:p>
    <w:p w14:paraId="6761E443" w14:textId="77777777" w:rsidR="008054A6" w:rsidRDefault="005B338A">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8054A6" w14:paraId="78954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7EC884" w14:textId="77777777" w:rsidR="008054A6" w:rsidRDefault="005B338A">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67DF3230" w14:textId="77777777" w:rsidR="008054A6" w:rsidRDefault="005B338A">
            <w:pPr>
              <w:pStyle w:val="ProductList-TableBody"/>
            </w:pPr>
            <w:r>
              <w:rPr>
                <w:color w:val="FFFFFF"/>
              </w:rPr>
              <w:t>Pisteet/puhelintukitapaus</w:t>
            </w:r>
          </w:p>
        </w:tc>
      </w:tr>
      <w:tr w:rsidR="008054A6" w14:paraId="434CF8F0" w14:textId="77777777">
        <w:tc>
          <w:tcPr>
            <w:tcW w:w="6120" w:type="dxa"/>
            <w:tcBorders>
              <w:top w:val="single" w:sz="4" w:space="0" w:color="000000"/>
              <w:left w:val="single" w:sz="4" w:space="0" w:color="000000"/>
              <w:bottom w:val="single" w:sz="4" w:space="0" w:color="000000"/>
              <w:right w:val="single" w:sz="4" w:space="0" w:color="000000"/>
            </w:tcBorders>
          </w:tcPr>
          <w:p w14:paraId="127110B4" w14:textId="77777777" w:rsidR="008054A6" w:rsidRDefault="005B338A">
            <w:pPr>
              <w:pStyle w:val="ProductList-TableBody"/>
            </w:pPr>
            <w:r>
              <w:t>Sovellukset ja järjestelmät (yhdessä)</w:t>
            </w:r>
          </w:p>
        </w:tc>
        <w:tc>
          <w:tcPr>
            <w:tcW w:w="6000" w:type="dxa"/>
            <w:tcBorders>
              <w:left w:val="single" w:sz="4" w:space="0" w:color="000000"/>
              <w:right w:val="single" w:sz="4" w:space="0" w:color="000000"/>
            </w:tcBorders>
          </w:tcPr>
          <w:p w14:paraId="169A94D9" w14:textId="77777777" w:rsidR="008054A6" w:rsidRDefault="005B338A">
            <w:pPr>
              <w:pStyle w:val="ProductList-TableBody"/>
            </w:pPr>
            <w:r>
              <w:t>2,000</w:t>
            </w:r>
          </w:p>
        </w:tc>
      </w:tr>
      <w:tr w:rsidR="008054A6" w14:paraId="607EC804" w14:textId="77777777">
        <w:tc>
          <w:tcPr>
            <w:tcW w:w="6120" w:type="dxa"/>
            <w:tcBorders>
              <w:top w:val="single" w:sz="4" w:space="0" w:color="000000"/>
              <w:left w:val="single" w:sz="4" w:space="0" w:color="000000"/>
              <w:bottom w:val="single" w:sz="4" w:space="0" w:color="000000"/>
              <w:right w:val="single" w:sz="4" w:space="0" w:color="000000"/>
            </w:tcBorders>
          </w:tcPr>
          <w:p w14:paraId="7AF6DA30" w14:textId="77777777" w:rsidR="008054A6" w:rsidRDefault="005B338A">
            <w:pPr>
              <w:pStyle w:val="ProductList-TableBody"/>
            </w:pPr>
            <w:r>
              <w:t>Palvelin-</w:t>
            </w:r>
          </w:p>
        </w:tc>
        <w:tc>
          <w:tcPr>
            <w:tcW w:w="6000" w:type="dxa"/>
            <w:tcBorders>
              <w:left w:val="single" w:sz="4" w:space="0" w:color="000000"/>
              <w:right w:val="single" w:sz="4" w:space="0" w:color="000000"/>
            </w:tcBorders>
          </w:tcPr>
          <w:p w14:paraId="6B1D5CD2" w14:textId="77777777" w:rsidR="008054A6" w:rsidRDefault="005B338A">
            <w:pPr>
              <w:pStyle w:val="ProductList-TableBody"/>
            </w:pPr>
            <w:r>
              <w:t>400</w:t>
            </w:r>
          </w:p>
        </w:tc>
      </w:tr>
      <w:tr w:rsidR="008054A6" w14:paraId="20037F0D" w14:textId="77777777">
        <w:tc>
          <w:tcPr>
            <w:tcW w:w="6120" w:type="dxa"/>
            <w:tcBorders>
              <w:top w:val="single" w:sz="4" w:space="0" w:color="000000"/>
              <w:left w:val="single" w:sz="4" w:space="0" w:color="000000"/>
              <w:bottom w:val="single" w:sz="4" w:space="0" w:color="000000"/>
              <w:right w:val="single" w:sz="4" w:space="0" w:color="000000"/>
            </w:tcBorders>
          </w:tcPr>
          <w:p w14:paraId="7ACC38A9" w14:textId="77777777" w:rsidR="008054A6" w:rsidRDefault="005B338A">
            <w:pPr>
              <w:pStyle w:val="ProductList-TableBody"/>
            </w:pPr>
            <w:r>
              <w:t>CAL</w:t>
            </w:r>
          </w:p>
        </w:tc>
        <w:tc>
          <w:tcPr>
            <w:tcW w:w="6000" w:type="dxa"/>
            <w:tcBorders>
              <w:left w:val="single" w:sz="4" w:space="0" w:color="000000"/>
              <w:right w:val="single" w:sz="4" w:space="0" w:color="000000"/>
            </w:tcBorders>
          </w:tcPr>
          <w:p w14:paraId="07A6AB3A" w14:textId="77777777" w:rsidR="008054A6" w:rsidRDefault="005B338A">
            <w:pPr>
              <w:pStyle w:val="ProductList-TableBody"/>
            </w:pPr>
            <w:r>
              <w:t>400</w:t>
            </w:r>
          </w:p>
        </w:tc>
      </w:tr>
    </w:tbl>
    <w:p w14:paraId="412DEB4B" w14:textId="77777777" w:rsidR="008054A6" w:rsidRDefault="008054A6">
      <w:pPr>
        <w:pStyle w:val="ProductList-BodyIndented"/>
      </w:pPr>
    </w:p>
    <w:p w14:paraId="19A8605C" w14:textId="77777777" w:rsidR="008054A6" w:rsidRDefault="005B338A">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6B85612B" w14:textId="77777777" w:rsidR="008054A6" w:rsidRDefault="008054A6">
      <w:pPr>
        <w:pStyle w:val="ProductList-BodyIndented"/>
      </w:pPr>
    </w:p>
    <w:p w14:paraId="76ED8DDA" w14:textId="77777777" w:rsidR="008054A6" w:rsidRDefault="005B338A">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267DF4E" w14:textId="77777777" w:rsidR="008054A6" w:rsidRDefault="008054A6">
      <w:pPr>
        <w:pStyle w:val="ProductList-SubClauseHeading"/>
        <w:outlineLvl w:val="3"/>
      </w:pPr>
    </w:p>
    <w:p w14:paraId="35EE7799" w14:textId="77777777" w:rsidR="008054A6" w:rsidRDefault="005B338A">
      <w:pPr>
        <w:pStyle w:val="ProductList-SubClauseHeading"/>
        <w:outlineLvl w:val="3"/>
      </w:pPr>
      <w:r>
        <w:t>Verkkopohjaiset tapaukset</w:t>
      </w:r>
    </w:p>
    <w:p w14:paraId="186EEE45" w14:textId="77777777" w:rsidR="008054A6" w:rsidRDefault="005B338A">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2B77DB1" w14:textId="77777777" w:rsidR="008054A6" w:rsidRDefault="008054A6">
      <w:pPr>
        <w:pStyle w:val="ProductList-BodyIndented"/>
      </w:pPr>
    </w:p>
    <w:p w14:paraId="045DEB16" w14:textId="77777777" w:rsidR="008054A6" w:rsidRDefault="005B338A">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2210612B" w14:textId="77777777" w:rsidR="008054A6" w:rsidRDefault="008054A6">
      <w:pPr>
        <w:pStyle w:val="ProductList-BodyIndented"/>
        <w:ind w:left="720"/>
      </w:pPr>
    </w:p>
    <w:p w14:paraId="696C6E9C" w14:textId="77777777" w:rsidR="008054A6" w:rsidRDefault="005B338A">
      <w:pPr>
        <w:pStyle w:val="ProductList-SubClauseHeading"/>
        <w:outlineLvl w:val="3"/>
      </w:pPr>
      <w:r>
        <w:t>Tukiyhteystiedot</w:t>
      </w:r>
    </w:p>
    <w:p w14:paraId="7FDC3527" w14:textId="77777777" w:rsidR="008054A6" w:rsidRDefault="005B338A">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8054A6" w14:paraId="417E76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F01B3E" w14:textId="77777777" w:rsidR="008054A6" w:rsidRDefault="005B338A">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51FFF3" w14:textId="77777777" w:rsidR="008054A6" w:rsidRDefault="005B33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4F2BB" w14:textId="77777777" w:rsidR="008054A6" w:rsidRDefault="005B33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0C786" w14:textId="77777777" w:rsidR="008054A6" w:rsidRDefault="005B338A">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A3467B" w14:textId="77777777" w:rsidR="008054A6" w:rsidRDefault="005B338A">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D3BE9D" w14:textId="77777777" w:rsidR="008054A6" w:rsidRDefault="005B338A">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447663" w14:textId="77777777" w:rsidR="008054A6" w:rsidRDefault="005B338A">
            <w:pPr>
              <w:pStyle w:val="ProductList-TableBody"/>
            </w:pPr>
            <w:r>
              <w:rPr>
                <w:color w:val="FFFFFF"/>
              </w:rPr>
              <w:t>S/S+: EA hintataso D</w:t>
            </w:r>
          </w:p>
        </w:tc>
      </w:tr>
      <w:tr w:rsidR="008054A6" w14:paraId="287D1D11" w14:textId="77777777">
        <w:tc>
          <w:tcPr>
            <w:tcW w:w="1720" w:type="dxa"/>
            <w:tcBorders>
              <w:top w:val="single" w:sz="4" w:space="0" w:color="000000"/>
              <w:left w:val="single" w:sz="4" w:space="0" w:color="000000"/>
              <w:bottom w:val="single" w:sz="4" w:space="0" w:color="000000"/>
              <w:right w:val="single" w:sz="4" w:space="0" w:color="000000"/>
            </w:tcBorders>
          </w:tcPr>
          <w:p w14:paraId="2B9211DC" w14:textId="77777777" w:rsidR="008054A6" w:rsidRDefault="005B338A">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DC3EBBB" w14:textId="77777777" w:rsidR="008054A6" w:rsidRDefault="005B338A">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037315D" w14:textId="77777777" w:rsidR="008054A6" w:rsidRDefault="005B338A">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06D7AC0" w14:textId="77777777" w:rsidR="008054A6" w:rsidRDefault="005B338A">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30AF9E8" w14:textId="77777777" w:rsidR="008054A6" w:rsidRDefault="005B338A">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7221F8F" w14:textId="77777777" w:rsidR="008054A6" w:rsidRDefault="005B338A">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3218877" w14:textId="77777777" w:rsidR="008054A6" w:rsidRDefault="005B338A">
            <w:pPr>
              <w:pStyle w:val="ProductList-TableBody"/>
            </w:pPr>
            <w:r>
              <w:t>Tarpeen mukaan</w:t>
            </w:r>
          </w:p>
        </w:tc>
      </w:tr>
      <w:tr w:rsidR="008054A6" w14:paraId="39133598" w14:textId="77777777">
        <w:tc>
          <w:tcPr>
            <w:tcW w:w="1720" w:type="dxa"/>
            <w:tcBorders>
              <w:top w:val="single" w:sz="4" w:space="0" w:color="000000"/>
              <w:left w:val="single" w:sz="4" w:space="0" w:color="000000"/>
              <w:bottom w:val="single" w:sz="4" w:space="0" w:color="000000"/>
              <w:right w:val="single" w:sz="4" w:space="0" w:color="000000"/>
            </w:tcBorders>
          </w:tcPr>
          <w:p w14:paraId="62D0D4DD" w14:textId="77777777" w:rsidR="008054A6" w:rsidRDefault="005B338A">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0830B44" w14:textId="77777777" w:rsidR="008054A6" w:rsidRDefault="005B338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E53CF2C" w14:textId="77777777" w:rsidR="008054A6" w:rsidRDefault="005B33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3FAFEA" w14:textId="77777777" w:rsidR="008054A6" w:rsidRDefault="005B33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4C7CA7" w14:textId="77777777" w:rsidR="008054A6" w:rsidRDefault="005B33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56C194" w14:textId="77777777" w:rsidR="008054A6" w:rsidRDefault="005B33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4CF301" w14:textId="77777777" w:rsidR="008054A6" w:rsidRDefault="005B338A">
            <w:pPr>
              <w:pStyle w:val="ProductList-TableBody"/>
            </w:pPr>
            <w:r>
              <w:t>16</w:t>
            </w:r>
          </w:p>
        </w:tc>
      </w:tr>
    </w:tbl>
    <w:p w14:paraId="30FBE5F5" w14:textId="77777777" w:rsidR="008054A6" w:rsidRDefault="008054A6">
      <w:pPr>
        <w:pStyle w:val="ProductList-BodyIndented"/>
      </w:pPr>
    </w:p>
    <w:p w14:paraId="4AB1A465" w14:textId="77777777" w:rsidR="008054A6" w:rsidRDefault="005B338A">
      <w:pPr>
        <w:pStyle w:val="ProductList-SubClauseHeading"/>
        <w:outlineLvl w:val="3"/>
      </w:pPr>
      <w:r>
        <w:t>Software Assurance -asiakkaiden palvelutaso</w:t>
      </w:r>
    </w:p>
    <w:p w14:paraId="1BFC9FF8" w14:textId="77777777" w:rsidR="008054A6" w:rsidRDefault="005B338A">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8054A6" w14:paraId="471139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91A870" w14:textId="77777777" w:rsidR="008054A6" w:rsidRDefault="005B338A">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7A521" w14:textId="77777777" w:rsidR="008054A6" w:rsidRDefault="005B338A">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6D806" w14:textId="77777777" w:rsidR="008054A6" w:rsidRDefault="005B338A">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A53E5" w14:textId="77777777" w:rsidR="008054A6" w:rsidRDefault="005B338A">
            <w:pPr>
              <w:pStyle w:val="ProductList-TableBody"/>
            </w:pPr>
            <w:r>
              <w:rPr>
                <w:color w:val="FFFFFF"/>
              </w:rPr>
              <w:t>Asiakkaan odotettu vaste</w:t>
            </w:r>
          </w:p>
        </w:tc>
      </w:tr>
      <w:tr w:rsidR="008054A6" w14:paraId="69C505AC" w14:textId="77777777">
        <w:tc>
          <w:tcPr>
            <w:tcW w:w="2940" w:type="dxa"/>
            <w:tcBorders>
              <w:top w:val="single" w:sz="4" w:space="0" w:color="000000"/>
              <w:left w:val="single" w:sz="4" w:space="0" w:color="000000"/>
              <w:bottom w:val="single" w:sz="4" w:space="0" w:color="000000"/>
              <w:right w:val="single" w:sz="4" w:space="0" w:color="000000"/>
            </w:tcBorders>
          </w:tcPr>
          <w:p w14:paraId="7AD31920" w14:textId="77777777" w:rsidR="008054A6" w:rsidRDefault="005B338A">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F77DE22" w14:textId="77777777" w:rsidR="008054A6" w:rsidRDefault="005B338A">
            <w:pPr>
              <w:pStyle w:val="ProductList-TableBody"/>
            </w:pPr>
            <w:r>
              <w:t xml:space="preserve">Vakava vaikutus liiketoimintaan: </w:t>
            </w:r>
          </w:p>
          <w:p w14:paraId="04917B6C" w14:textId="77777777" w:rsidR="008054A6" w:rsidRDefault="005B338A">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5C389322" w14:textId="77777777" w:rsidR="008054A6" w:rsidRDefault="005B338A">
            <w:pPr>
              <w:pStyle w:val="ProductList-TableBody"/>
            </w:pPr>
            <w:r>
              <w:t>Ensimmäinen yhteydenoton vastaus enintään kahdessa tunnissa tukitarjonnan mukaan</w:t>
            </w:r>
          </w:p>
          <w:p w14:paraId="01716256" w14:textId="77777777" w:rsidR="008054A6" w:rsidRDefault="005B338A">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75D62EB1" w14:textId="77777777" w:rsidR="008054A6" w:rsidRDefault="005B338A">
            <w:pPr>
              <w:pStyle w:val="ProductList-TableBody"/>
            </w:pPr>
            <w:r>
              <w:t>Asianmukaisten resurssien osoittaminen jatkuvien ympärivuorokautisten toimien ylläpitoa varten2</w:t>
            </w:r>
          </w:p>
          <w:p w14:paraId="34CA3802" w14:textId="77777777" w:rsidR="008054A6" w:rsidRDefault="005B338A">
            <w:pPr>
              <w:pStyle w:val="ProductList-TableBody"/>
            </w:pPr>
            <w:r>
              <w:t>Nopea pääsy käyttämään muutoshallinnan asiantuntijan palveluita ja muutoshallinnan asiantuntijan nopea vaste</w:t>
            </w:r>
          </w:p>
          <w:p w14:paraId="4CD385E8" w14:textId="77777777" w:rsidR="008054A6" w:rsidRDefault="005B338A">
            <w:pPr>
              <w:pStyle w:val="ProductList-TableBody"/>
            </w:pPr>
            <w:r>
              <w:t>Ilmoitus johdolle</w:t>
            </w:r>
          </w:p>
        </w:tc>
      </w:tr>
      <w:tr w:rsidR="008054A6" w14:paraId="2B4C374F" w14:textId="77777777">
        <w:tc>
          <w:tcPr>
            <w:tcW w:w="2940" w:type="dxa"/>
            <w:tcBorders>
              <w:top w:val="single" w:sz="4" w:space="0" w:color="000000"/>
              <w:left w:val="single" w:sz="4" w:space="0" w:color="000000"/>
              <w:bottom w:val="single" w:sz="4" w:space="0" w:color="000000"/>
              <w:right w:val="single" w:sz="4" w:space="0" w:color="000000"/>
            </w:tcBorders>
          </w:tcPr>
          <w:p w14:paraId="46778302" w14:textId="77777777" w:rsidR="008054A6" w:rsidRDefault="005B338A">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1E9B04D" w14:textId="77777777" w:rsidR="008054A6" w:rsidRDefault="005B338A">
            <w:pPr>
              <w:pStyle w:val="ProductList-TableBody"/>
            </w:pPr>
            <w:r>
              <w:t xml:space="preserve">Kohtalainen vaikutus liiketoimintaan: </w:t>
            </w:r>
          </w:p>
          <w:p w14:paraId="2D1D6C3D" w14:textId="77777777" w:rsidR="008054A6" w:rsidRDefault="005B338A">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CCE3A26" w14:textId="77777777" w:rsidR="008054A6" w:rsidRDefault="005B338A">
            <w:pPr>
              <w:pStyle w:val="ProductList-TableBody"/>
            </w:pPr>
            <w:r>
              <w:t>Ensimmäinen yhteydenoton vastaus enintään neljässä tunnissa tukitarjonnan mukaan</w:t>
            </w:r>
          </w:p>
          <w:p w14:paraId="6E99A369" w14:textId="77777777" w:rsidR="008054A6" w:rsidRDefault="005B338A">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71EEAA8" w14:textId="77777777" w:rsidR="008054A6" w:rsidRDefault="005B338A">
            <w:pPr>
              <w:pStyle w:val="ProductList-TableBody"/>
            </w:pPr>
            <w:r>
              <w:t>Asianmukaisten resurssien osoittaminen jatkuvien työajan puitteissa tapahtuvien toimien ylläpitoa varten</w:t>
            </w:r>
          </w:p>
          <w:p w14:paraId="181CFE15" w14:textId="77777777" w:rsidR="008054A6" w:rsidRDefault="005B338A">
            <w:pPr>
              <w:pStyle w:val="ProductList-TableBody"/>
            </w:pPr>
            <w:r>
              <w:t>pääsy käyttämään muutostenhallintaviranomaisen palveluita ja muutostenhallintaviranomaisen vaste neljän työtunnin kuluessa</w:t>
            </w:r>
          </w:p>
        </w:tc>
      </w:tr>
      <w:tr w:rsidR="008054A6" w14:paraId="240876FF" w14:textId="77777777">
        <w:tc>
          <w:tcPr>
            <w:tcW w:w="2940" w:type="dxa"/>
            <w:tcBorders>
              <w:top w:val="single" w:sz="4" w:space="0" w:color="000000"/>
              <w:left w:val="single" w:sz="4" w:space="0" w:color="000000"/>
              <w:bottom w:val="single" w:sz="4" w:space="0" w:color="000000"/>
              <w:right w:val="single" w:sz="4" w:space="0" w:color="000000"/>
            </w:tcBorders>
          </w:tcPr>
          <w:p w14:paraId="25F296B6" w14:textId="77777777" w:rsidR="008054A6" w:rsidRDefault="005B338A">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68C82C1" w14:textId="77777777" w:rsidR="008054A6" w:rsidRDefault="005B338A">
            <w:pPr>
              <w:pStyle w:val="ProductList-TableBody"/>
            </w:pPr>
            <w:r>
              <w:t xml:space="preserve">Vähäinen vaikutus liiketoimintaan: </w:t>
            </w:r>
          </w:p>
          <w:p w14:paraId="3781209F" w14:textId="77777777" w:rsidR="008054A6" w:rsidRDefault="005B338A">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FCD4CEC" w14:textId="77777777" w:rsidR="008054A6" w:rsidRDefault="005B338A">
            <w:pPr>
              <w:pStyle w:val="ProductList-TableBody"/>
            </w:pPr>
            <w:r>
              <w:t>Ensimmäinen yhteydenoton vastaus enintään yhdessä arkipäivässä tukitarjonnan mukaan</w:t>
            </w:r>
          </w:p>
          <w:p w14:paraId="320CFFC8" w14:textId="77777777" w:rsidR="008054A6" w:rsidRDefault="005B338A">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7BD73D9" w14:textId="77777777" w:rsidR="008054A6" w:rsidRDefault="005B338A">
            <w:pPr>
              <w:pStyle w:val="ProductList-TableBody"/>
            </w:pPr>
            <w:r>
              <w:t>Tapauksen omistajan oikeelliset yhteystiedot</w:t>
            </w:r>
          </w:p>
          <w:p w14:paraId="7A121DA7" w14:textId="77777777" w:rsidR="008054A6" w:rsidRDefault="005B338A">
            <w:pPr>
              <w:pStyle w:val="ProductList-TableBody"/>
            </w:pPr>
            <w:r>
              <w:t>Vaste yhden arkipäivän kuluessa.</w:t>
            </w:r>
          </w:p>
        </w:tc>
      </w:tr>
    </w:tbl>
    <w:p w14:paraId="73C9DAB1" w14:textId="77777777" w:rsidR="008054A6" w:rsidRDefault="005B338A">
      <w:pPr>
        <w:pStyle w:val="ProductList-BodyIndented"/>
      </w:pPr>
      <w:r>
        <w:rPr>
          <w:i/>
        </w:rPr>
        <w:t>1 Pyydä paikallinen työaika ottamalla yhteyttä Microsoftin edustajaan.</w:t>
      </w:r>
    </w:p>
    <w:p w14:paraId="21D7B223" w14:textId="77777777" w:rsidR="008054A6" w:rsidRDefault="005B338A">
      <w:pPr>
        <w:pStyle w:val="ProductList-BodyIndented"/>
      </w:pPr>
      <w:r>
        <w:rPr>
          <w:i/>
        </w:rPr>
        <w:t>2 Microsoftin on ehkä laskettava vakavuusastetta, jos Asiakas ei voi toimittaa riittäviä resursseja tai vasteita, jotta Microsoft voi jatkaa ongelmanratkaisutoimia.</w:t>
      </w:r>
    </w:p>
    <w:p w14:paraId="6AD9A9AD" w14:textId="77777777" w:rsidR="008054A6" w:rsidRDefault="008054A6">
      <w:pPr>
        <w:pStyle w:val="ProductList-BodyIndented"/>
        <w:ind w:left="720"/>
      </w:pPr>
    </w:p>
    <w:p w14:paraId="3B4F3E32" w14:textId="77777777" w:rsidR="008054A6" w:rsidRDefault="005B338A">
      <w:pPr>
        <w:pStyle w:val="ProductList-SubClauseHeading"/>
        <w:outlineLvl w:val="3"/>
      </w:pPr>
      <w:r>
        <w:t>Software Assurancen ympärivuorokautisen ongelmanratkaisutuen tapausten muuntaminen Premier Support -palveluiksi</w:t>
      </w:r>
    </w:p>
    <w:p w14:paraId="6A11D0D0" w14:textId="77777777" w:rsidR="008054A6" w:rsidRDefault="005B338A">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4884B4CC" w14:textId="77777777" w:rsidR="008054A6" w:rsidRDefault="008054A6">
      <w:pPr>
        <w:pStyle w:val="ProductList-BodyIndented"/>
      </w:pPr>
    </w:p>
    <w:p w14:paraId="2618CBE7" w14:textId="77777777" w:rsidR="008054A6" w:rsidRDefault="005B338A">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05335EF" w14:textId="77777777" w:rsidR="008054A6" w:rsidRDefault="008054A6">
      <w:pPr>
        <w:pStyle w:val="ProductList-BodyIndented"/>
        <w:ind w:left="720"/>
      </w:pPr>
    </w:p>
    <w:p w14:paraId="3348E392" w14:textId="77777777" w:rsidR="008054A6" w:rsidRDefault="005B338A">
      <w:pPr>
        <w:pStyle w:val="ProductList-SubClauseHeading"/>
        <w:outlineLvl w:val="3"/>
      </w:pPr>
      <w:r>
        <w:t>Lisäyritysehdot</w:t>
      </w:r>
    </w:p>
    <w:p w14:paraId="0E4F3866" w14:textId="77777777" w:rsidR="008054A6" w:rsidRDefault="005B338A">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10336B29" w14:textId="77777777" w:rsidR="008054A6" w:rsidRDefault="008054A6">
      <w:pPr>
        <w:pStyle w:val="ProductList-BodyIndented"/>
      </w:pPr>
    </w:p>
    <w:p w14:paraId="1FA2D006" w14:textId="77777777" w:rsidR="008054A6" w:rsidRDefault="005B338A">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44133EA3" w14:textId="77777777" w:rsidR="008054A6" w:rsidRDefault="008054A6">
      <w:pPr>
        <w:pStyle w:val="ProductList-BodyIndented"/>
      </w:pPr>
    </w:p>
    <w:p w14:paraId="3156BF7E" w14:textId="77777777" w:rsidR="008054A6" w:rsidRDefault="005B338A">
      <w:pPr>
        <w:pStyle w:val="ProductList-SubClauseHeading"/>
        <w:outlineLvl w:val="3"/>
      </w:pPr>
      <w:r>
        <w:t>SCE-oikeutus</w:t>
      </w:r>
    </w:p>
    <w:p w14:paraId="67FD1B2A" w14:textId="77777777" w:rsidR="008054A6" w:rsidRDefault="005B338A">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740804A7" w14:textId="77777777" w:rsidR="008054A6" w:rsidRDefault="008054A6">
      <w:pPr>
        <w:pStyle w:val="ProductList-BodyIndented"/>
      </w:pPr>
    </w:p>
    <w:p w14:paraId="72A7782C" w14:textId="77777777" w:rsidR="008054A6" w:rsidRDefault="005B338A">
      <w:pPr>
        <w:pStyle w:val="ProductList-BodyIndented"/>
      </w:pPr>
      <w:r>
        <w:t>Vaatimukset täyttävät Application Platform -tuotteet ovat:</w:t>
      </w:r>
    </w:p>
    <w:p w14:paraId="1DBA136B" w14:textId="77777777" w:rsidR="008054A6" w:rsidRDefault="005B338A" w:rsidP="005B338A">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0687A4D9" w14:textId="77777777" w:rsidR="008054A6" w:rsidRDefault="005B338A" w:rsidP="005B338A">
      <w:pPr>
        <w:pStyle w:val="ProductList-Bullet"/>
        <w:numPr>
          <w:ilvl w:val="1"/>
          <w:numId w:val="60"/>
        </w:numPr>
      </w:pPr>
      <w:r>
        <w:t>BizTalk Server</w:t>
      </w:r>
      <w:r>
        <w:fldChar w:fldCharType="begin"/>
      </w:r>
      <w:r>
        <w:instrText xml:space="preserve"> XE "BizTalk Server" </w:instrText>
      </w:r>
      <w:r>
        <w:fldChar w:fldCharType="end"/>
      </w:r>
      <w:r>
        <w:t xml:space="preserve"> (Standard, Enterprise ja Branch)</w:t>
      </w:r>
    </w:p>
    <w:p w14:paraId="1CCBDC6B" w14:textId="77777777" w:rsidR="008054A6" w:rsidRDefault="005B338A" w:rsidP="005B338A">
      <w:pPr>
        <w:pStyle w:val="ProductList-Bullet"/>
        <w:numPr>
          <w:ilvl w:val="1"/>
          <w:numId w:val="60"/>
        </w:numPr>
      </w:pPr>
      <w:r>
        <w:t>Office SharePoint Server</w:t>
      </w:r>
      <w:r>
        <w:fldChar w:fldCharType="begin"/>
      </w:r>
      <w:r>
        <w:instrText xml:space="preserve"> XE "SharePoint Server" </w:instrText>
      </w:r>
      <w:r>
        <w:fldChar w:fldCharType="end"/>
      </w:r>
    </w:p>
    <w:p w14:paraId="53D3C891" w14:textId="77777777" w:rsidR="008054A6" w:rsidRDefault="005B338A">
      <w:pPr>
        <w:pStyle w:val="ProductList-BodyIndented"/>
      </w:pPr>
      <w:r>
        <w:t>Core Infrastructure -osan vaatimukset täyttävät tuotteet ovat:</w:t>
      </w:r>
    </w:p>
    <w:p w14:paraId="7EC23864" w14:textId="77777777" w:rsidR="008054A6" w:rsidRDefault="005B338A" w:rsidP="005B338A">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BFA4CBC" w14:textId="77777777" w:rsidR="008054A6" w:rsidRDefault="005B338A" w:rsidP="005B338A">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C5EC49A" w14:textId="77777777" w:rsidR="008054A6" w:rsidRDefault="008054A6">
      <w:pPr>
        <w:pStyle w:val="ProductList-BodyIndented"/>
      </w:pPr>
    </w:p>
    <w:p w14:paraId="6AA92EF8" w14:textId="77777777" w:rsidR="008054A6" w:rsidRDefault="005B338A">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8054A6" w14:paraId="4537B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BD6ED" w14:textId="77777777" w:rsidR="008054A6" w:rsidRDefault="005B338A">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14572" w14:textId="77777777" w:rsidR="008054A6" w:rsidRDefault="005B338A">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2104A" w14:textId="77777777" w:rsidR="008054A6" w:rsidRDefault="005B338A">
            <w:pPr>
              <w:pStyle w:val="ProductList-TableBody"/>
            </w:pPr>
            <w:r>
              <w:rPr>
                <w:color w:val="FFFFFF"/>
              </w:rPr>
              <w:t>Vuosittainen keskimääräinen SA-vähimmäiskulutus, joka oikeuttaa Ympärivuorokautiseen rajoittamattomaan ongelmanratkaisutukeen</w:t>
            </w:r>
          </w:p>
        </w:tc>
      </w:tr>
      <w:tr w:rsidR="008054A6" w14:paraId="550FDB28" w14:textId="77777777">
        <w:tc>
          <w:tcPr>
            <w:tcW w:w="4040" w:type="dxa"/>
            <w:tcBorders>
              <w:top w:val="single" w:sz="4" w:space="0" w:color="000000"/>
              <w:left w:val="single" w:sz="4" w:space="0" w:color="000000"/>
              <w:bottom w:val="single" w:sz="4" w:space="0" w:color="000000"/>
              <w:right w:val="single" w:sz="4" w:space="0" w:color="000000"/>
            </w:tcBorders>
          </w:tcPr>
          <w:p w14:paraId="04F24184" w14:textId="77777777" w:rsidR="008054A6" w:rsidRDefault="005B338A">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5CC81043" w14:textId="77777777" w:rsidR="008054A6" w:rsidRDefault="005B33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24B3BC" w14:textId="77777777" w:rsidR="008054A6" w:rsidRDefault="005B338A">
            <w:pPr>
              <w:pStyle w:val="ProductList-TableBody"/>
            </w:pPr>
            <w:r>
              <w:t>250,000</w:t>
            </w:r>
          </w:p>
        </w:tc>
      </w:tr>
      <w:tr w:rsidR="008054A6" w14:paraId="7EF7F695" w14:textId="77777777">
        <w:tc>
          <w:tcPr>
            <w:tcW w:w="4040" w:type="dxa"/>
            <w:tcBorders>
              <w:top w:val="single" w:sz="4" w:space="0" w:color="000000"/>
              <w:left w:val="single" w:sz="4" w:space="0" w:color="000000"/>
              <w:bottom w:val="single" w:sz="4" w:space="0" w:color="000000"/>
              <w:right w:val="single" w:sz="4" w:space="0" w:color="000000"/>
            </w:tcBorders>
          </w:tcPr>
          <w:p w14:paraId="5C577FA6" w14:textId="77777777" w:rsidR="008054A6" w:rsidRDefault="005B338A">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23C8E649" w14:textId="77777777" w:rsidR="008054A6" w:rsidRDefault="005B33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375655" w14:textId="77777777" w:rsidR="008054A6" w:rsidRDefault="005B338A">
            <w:pPr>
              <w:pStyle w:val="ProductList-TableBody"/>
            </w:pPr>
            <w:r>
              <w:t>375,000</w:t>
            </w:r>
          </w:p>
        </w:tc>
      </w:tr>
      <w:tr w:rsidR="008054A6" w14:paraId="57CDFDCC" w14:textId="77777777">
        <w:tc>
          <w:tcPr>
            <w:tcW w:w="4040" w:type="dxa"/>
            <w:tcBorders>
              <w:top w:val="single" w:sz="4" w:space="0" w:color="000000"/>
              <w:left w:val="single" w:sz="4" w:space="0" w:color="000000"/>
              <w:bottom w:val="single" w:sz="4" w:space="0" w:color="000000"/>
              <w:right w:val="single" w:sz="4" w:space="0" w:color="000000"/>
            </w:tcBorders>
          </w:tcPr>
          <w:p w14:paraId="09BBAE24" w14:textId="77777777" w:rsidR="008054A6" w:rsidRDefault="005B338A">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0143FDF" w14:textId="77777777" w:rsidR="008054A6" w:rsidRDefault="005B33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E3089C" w14:textId="77777777" w:rsidR="008054A6" w:rsidRDefault="005B338A">
            <w:pPr>
              <w:pStyle w:val="ProductList-TableBody"/>
            </w:pPr>
            <w:r>
              <w:t>337,500</w:t>
            </w:r>
          </w:p>
        </w:tc>
      </w:tr>
      <w:tr w:rsidR="008054A6" w14:paraId="41C5FABE" w14:textId="77777777">
        <w:tc>
          <w:tcPr>
            <w:tcW w:w="4040" w:type="dxa"/>
            <w:tcBorders>
              <w:top w:val="single" w:sz="4" w:space="0" w:color="000000"/>
              <w:left w:val="single" w:sz="4" w:space="0" w:color="000000"/>
              <w:bottom w:val="single" w:sz="4" w:space="0" w:color="000000"/>
              <w:right w:val="single" w:sz="4" w:space="0" w:color="000000"/>
            </w:tcBorders>
          </w:tcPr>
          <w:p w14:paraId="148E5A45" w14:textId="77777777" w:rsidR="008054A6" w:rsidRDefault="005B338A">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429D6C5" w14:textId="77777777" w:rsidR="008054A6" w:rsidRDefault="005B33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2104E7" w14:textId="77777777" w:rsidR="008054A6" w:rsidRDefault="005B338A">
            <w:pPr>
              <w:pStyle w:val="ProductList-TableBody"/>
            </w:pPr>
            <w:r>
              <w:t>412,500</w:t>
            </w:r>
          </w:p>
        </w:tc>
      </w:tr>
      <w:tr w:rsidR="008054A6" w14:paraId="2BAD17E2" w14:textId="77777777">
        <w:tc>
          <w:tcPr>
            <w:tcW w:w="4040" w:type="dxa"/>
            <w:tcBorders>
              <w:top w:val="single" w:sz="4" w:space="0" w:color="000000"/>
              <w:left w:val="single" w:sz="4" w:space="0" w:color="000000"/>
              <w:bottom w:val="single" w:sz="4" w:space="0" w:color="000000"/>
              <w:right w:val="single" w:sz="4" w:space="0" w:color="000000"/>
            </w:tcBorders>
          </w:tcPr>
          <w:p w14:paraId="63312948" w14:textId="77777777" w:rsidR="008054A6" w:rsidRDefault="005B338A">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70099C53" w14:textId="77777777" w:rsidR="008054A6" w:rsidRDefault="005B33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BF0EF1" w14:textId="77777777" w:rsidR="008054A6" w:rsidRDefault="005B338A">
            <w:pPr>
              <w:pStyle w:val="ProductList-TableBody"/>
            </w:pPr>
            <w:r>
              <w:t>2,062,500</w:t>
            </w:r>
          </w:p>
        </w:tc>
      </w:tr>
      <w:tr w:rsidR="008054A6" w14:paraId="477540FF" w14:textId="77777777">
        <w:tc>
          <w:tcPr>
            <w:tcW w:w="4040" w:type="dxa"/>
            <w:tcBorders>
              <w:top w:val="single" w:sz="4" w:space="0" w:color="000000"/>
              <w:left w:val="single" w:sz="4" w:space="0" w:color="000000"/>
              <w:bottom w:val="single" w:sz="4" w:space="0" w:color="000000"/>
              <w:right w:val="single" w:sz="4" w:space="0" w:color="000000"/>
            </w:tcBorders>
          </w:tcPr>
          <w:p w14:paraId="2A79F4E5" w14:textId="77777777" w:rsidR="008054A6" w:rsidRDefault="005B338A">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23B4CD16" w14:textId="77777777" w:rsidR="008054A6" w:rsidRDefault="005B33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2C7AF0" w14:textId="77777777" w:rsidR="008054A6" w:rsidRDefault="005B338A">
            <w:pPr>
              <w:pStyle w:val="ProductList-TableBody"/>
            </w:pPr>
            <w:r>
              <w:t>2,000,000</w:t>
            </w:r>
          </w:p>
        </w:tc>
      </w:tr>
      <w:tr w:rsidR="008054A6" w14:paraId="7FC11BF4" w14:textId="77777777">
        <w:tc>
          <w:tcPr>
            <w:tcW w:w="4040" w:type="dxa"/>
            <w:tcBorders>
              <w:top w:val="single" w:sz="4" w:space="0" w:color="000000"/>
              <w:left w:val="single" w:sz="4" w:space="0" w:color="000000"/>
              <w:bottom w:val="single" w:sz="4" w:space="0" w:color="000000"/>
              <w:right w:val="single" w:sz="4" w:space="0" w:color="000000"/>
            </w:tcBorders>
          </w:tcPr>
          <w:p w14:paraId="784B617B" w14:textId="77777777" w:rsidR="008054A6" w:rsidRDefault="005B33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E7ACA2" w14:textId="77777777" w:rsidR="008054A6" w:rsidRDefault="005B33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D6B3EC" w14:textId="77777777" w:rsidR="008054A6" w:rsidRDefault="005B338A">
            <w:pPr>
              <w:pStyle w:val="ProductList-TableBody"/>
            </w:pPr>
            <w:r>
              <w:t>268,750</w:t>
            </w:r>
          </w:p>
        </w:tc>
      </w:tr>
      <w:tr w:rsidR="008054A6" w14:paraId="1AE0DD3C" w14:textId="77777777">
        <w:tc>
          <w:tcPr>
            <w:tcW w:w="4040" w:type="dxa"/>
            <w:tcBorders>
              <w:top w:val="single" w:sz="4" w:space="0" w:color="000000"/>
              <w:left w:val="single" w:sz="4" w:space="0" w:color="000000"/>
              <w:bottom w:val="single" w:sz="4" w:space="0" w:color="000000"/>
              <w:right w:val="single" w:sz="4" w:space="0" w:color="000000"/>
            </w:tcBorders>
          </w:tcPr>
          <w:p w14:paraId="2E5A5AD3" w14:textId="77777777" w:rsidR="008054A6" w:rsidRDefault="005B338A">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5B5B1BCE" w14:textId="77777777" w:rsidR="008054A6" w:rsidRDefault="005B33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1468ECB" w14:textId="77777777" w:rsidR="008054A6" w:rsidRDefault="005B338A">
            <w:pPr>
              <w:pStyle w:val="ProductList-TableBody"/>
            </w:pPr>
            <w:r>
              <w:t>168,750</w:t>
            </w:r>
          </w:p>
        </w:tc>
      </w:tr>
      <w:tr w:rsidR="008054A6" w14:paraId="69D37046" w14:textId="77777777">
        <w:tc>
          <w:tcPr>
            <w:tcW w:w="4040" w:type="dxa"/>
            <w:tcBorders>
              <w:top w:val="single" w:sz="4" w:space="0" w:color="000000"/>
              <w:left w:val="single" w:sz="4" w:space="0" w:color="000000"/>
              <w:bottom w:val="single" w:sz="4" w:space="0" w:color="000000"/>
              <w:right w:val="single" w:sz="4" w:space="0" w:color="000000"/>
            </w:tcBorders>
          </w:tcPr>
          <w:p w14:paraId="3F941852" w14:textId="77777777" w:rsidR="008054A6" w:rsidRDefault="005B338A">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2F75CD3E" w14:textId="77777777" w:rsidR="008054A6" w:rsidRDefault="005B33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4F99FD" w14:textId="77777777" w:rsidR="008054A6" w:rsidRDefault="005B338A">
            <w:pPr>
              <w:pStyle w:val="ProductList-TableBody"/>
            </w:pPr>
            <w:r>
              <w:t>30,000,000</w:t>
            </w:r>
          </w:p>
        </w:tc>
      </w:tr>
      <w:tr w:rsidR="008054A6" w14:paraId="27E00D2F" w14:textId="77777777">
        <w:tc>
          <w:tcPr>
            <w:tcW w:w="4040" w:type="dxa"/>
            <w:tcBorders>
              <w:top w:val="single" w:sz="4" w:space="0" w:color="000000"/>
              <w:left w:val="single" w:sz="4" w:space="0" w:color="000000"/>
              <w:bottom w:val="single" w:sz="4" w:space="0" w:color="000000"/>
              <w:right w:val="single" w:sz="4" w:space="0" w:color="000000"/>
            </w:tcBorders>
          </w:tcPr>
          <w:p w14:paraId="6F8726D0" w14:textId="77777777" w:rsidR="008054A6" w:rsidRDefault="005B338A">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EE8DD4B" w14:textId="77777777" w:rsidR="008054A6" w:rsidRDefault="005B33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7E5718" w14:textId="77777777" w:rsidR="008054A6" w:rsidRDefault="005B338A">
            <w:pPr>
              <w:pStyle w:val="ProductList-TableBody"/>
            </w:pPr>
            <w:r>
              <w:t>300,000,000</w:t>
            </w:r>
          </w:p>
        </w:tc>
      </w:tr>
      <w:tr w:rsidR="008054A6" w14:paraId="13EFB49A" w14:textId="77777777">
        <w:tc>
          <w:tcPr>
            <w:tcW w:w="4040" w:type="dxa"/>
            <w:tcBorders>
              <w:top w:val="single" w:sz="4" w:space="0" w:color="000000"/>
              <w:left w:val="single" w:sz="4" w:space="0" w:color="000000"/>
              <w:bottom w:val="single" w:sz="4" w:space="0" w:color="000000"/>
              <w:right w:val="single" w:sz="4" w:space="0" w:color="000000"/>
            </w:tcBorders>
          </w:tcPr>
          <w:p w14:paraId="59669944" w14:textId="77777777" w:rsidR="008054A6" w:rsidRDefault="005B338A">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5012B3B2" w14:textId="77777777" w:rsidR="008054A6" w:rsidRDefault="005B33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84A660" w14:textId="77777777" w:rsidR="008054A6" w:rsidRDefault="005B338A">
            <w:pPr>
              <w:pStyle w:val="ProductList-TableBody"/>
            </w:pPr>
            <w:r>
              <w:t>2,062,500</w:t>
            </w:r>
          </w:p>
        </w:tc>
      </w:tr>
      <w:tr w:rsidR="008054A6" w14:paraId="21E8D685" w14:textId="77777777">
        <w:tc>
          <w:tcPr>
            <w:tcW w:w="4040" w:type="dxa"/>
            <w:tcBorders>
              <w:top w:val="single" w:sz="4" w:space="0" w:color="000000"/>
              <w:left w:val="single" w:sz="4" w:space="0" w:color="000000"/>
              <w:bottom w:val="single" w:sz="4" w:space="0" w:color="000000"/>
              <w:right w:val="single" w:sz="4" w:space="0" w:color="000000"/>
            </w:tcBorders>
          </w:tcPr>
          <w:p w14:paraId="6DF03802" w14:textId="77777777" w:rsidR="008054A6" w:rsidRDefault="005B338A">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33A18A2E" w14:textId="77777777" w:rsidR="008054A6" w:rsidRDefault="005B33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3EDE73" w14:textId="77777777" w:rsidR="008054A6" w:rsidRDefault="005B338A">
            <w:pPr>
              <w:pStyle w:val="ProductList-TableBody"/>
            </w:pPr>
            <w:r>
              <w:t>437,500</w:t>
            </w:r>
          </w:p>
        </w:tc>
      </w:tr>
      <w:tr w:rsidR="008054A6" w14:paraId="5120123C" w14:textId="77777777">
        <w:tc>
          <w:tcPr>
            <w:tcW w:w="4040" w:type="dxa"/>
            <w:tcBorders>
              <w:top w:val="single" w:sz="4" w:space="0" w:color="000000"/>
              <w:left w:val="single" w:sz="4" w:space="0" w:color="000000"/>
              <w:bottom w:val="single" w:sz="4" w:space="0" w:color="000000"/>
              <w:right w:val="single" w:sz="4" w:space="0" w:color="000000"/>
            </w:tcBorders>
          </w:tcPr>
          <w:p w14:paraId="7C7A5FA4" w14:textId="77777777" w:rsidR="008054A6" w:rsidRDefault="005B338A">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7DB400AC" w14:textId="77777777" w:rsidR="008054A6" w:rsidRDefault="005B33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8ACE7A" w14:textId="77777777" w:rsidR="008054A6" w:rsidRDefault="005B338A">
            <w:pPr>
              <w:pStyle w:val="ProductList-TableBody"/>
            </w:pPr>
            <w:r>
              <w:t>2,500,000</w:t>
            </w:r>
          </w:p>
        </w:tc>
      </w:tr>
      <w:tr w:rsidR="008054A6" w14:paraId="2FD77BDC" w14:textId="77777777">
        <w:tc>
          <w:tcPr>
            <w:tcW w:w="4040" w:type="dxa"/>
            <w:tcBorders>
              <w:top w:val="single" w:sz="4" w:space="0" w:color="000000"/>
              <w:left w:val="single" w:sz="4" w:space="0" w:color="000000"/>
              <w:bottom w:val="single" w:sz="4" w:space="0" w:color="000000"/>
              <w:right w:val="single" w:sz="4" w:space="0" w:color="000000"/>
            </w:tcBorders>
          </w:tcPr>
          <w:p w14:paraId="566861A3" w14:textId="77777777" w:rsidR="008054A6" w:rsidRDefault="005B338A">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7D767BE2" w14:textId="77777777" w:rsidR="008054A6" w:rsidRDefault="005B33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57B8CDB" w14:textId="77777777" w:rsidR="008054A6" w:rsidRDefault="005B338A">
            <w:pPr>
              <w:pStyle w:val="ProductList-TableBody"/>
            </w:pPr>
            <w:r>
              <w:t>8,750,000</w:t>
            </w:r>
          </w:p>
        </w:tc>
      </w:tr>
      <w:tr w:rsidR="008054A6" w14:paraId="19C53405" w14:textId="77777777">
        <w:tc>
          <w:tcPr>
            <w:tcW w:w="4040" w:type="dxa"/>
            <w:tcBorders>
              <w:top w:val="single" w:sz="4" w:space="0" w:color="000000"/>
              <w:left w:val="single" w:sz="4" w:space="0" w:color="000000"/>
              <w:bottom w:val="single" w:sz="4" w:space="0" w:color="000000"/>
              <w:right w:val="single" w:sz="4" w:space="0" w:color="000000"/>
            </w:tcBorders>
          </w:tcPr>
          <w:p w14:paraId="78B779A4" w14:textId="77777777" w:rsidR="008054A6" w:rsidRDefault="005B338A">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31C276CD" w14:textId="77777777" w:rsidR="008054A6" w:rsidRDefault="005B33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545172" w14:textId="77777777" w:rsidR="008054A6" w:rsidRDefault="005B338A">
            <w:pPr>
              <w:pStyle w:val="ProductList-TableBody"/>
            </w:pPr>
            <w:r>
              <w:t>12,500,000</w:t>
            </w:r>
          </w:p>
        </w:tc>
      </w:tr>
      <w:tr w:rsidR="008054A6" w14:paraId="6BCF019C" w14:textId="77777777">
        <w:tc>
          <w:tcPr>
            <w:tcW w:w="4040" w:type="dxa"/>
            <w:tcBorders>
              <w:top w:val="single" w:sz="4" w:space="0" w:color="000000"/>
              <w:left w:val="single" w:sz="4" w:space="0" w:color="000000"/>
              <w:bottom w:val="single" w:sz="4" w:space="0" w:color="000000"/>
              <w:right w:val="single" w:sz="4" w:space="0" w:color="000000"/>
            </w:tcBorders>
          </w:tcPr>
          <w:p w14:paraId="3D6960BC" w14:textId="77777777" w:rsidR="008054A6" w:rsidRDefault="005B338A">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EB0D9A0" w14:textId="77777777" w:rsidR="008054A6" w:rsidRDefault="005B33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9993FC" w14:textId="77777777" w:rsidR="008054A6" w:rsidRDefault="005B338A">
            <w:pPr>
              <w:pStyle w:val="ProductList-TableBody"/>
            </w:pPr>
            <w:r>
              <w:t>8,250,000</w:t>
            </w:r>
          </w:p>
        </w:tc>
      </w:tr>
    </w:tbl>
    <w:p w14:paraId="7F7DC06B" w14:textId="77777777" w:rsidR="008054A6" w:rsidRDefault="008054A6">
      <w:pPr>
        <w:pStyle w:val="ProductList-BodyIndented"/>
        <w:ind w:left="720"/>
      </w:pPr>
    </w:p>
    <w:p w14:paraId="164BC7BA" w14:textId="77777777" w:rsidR="008054A6" w:rsidRDefault="005B338A">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439F1F9" w14:textId="77777777" w:rsidR="008054A6" w:rsidRDefault="008054A6">
      <w:pPr>
        <w:pStyle w:val="ProductList-BodyIndented"/>
        <w:ind w:left="720"/>
      </w:pPr>
    </w:p>
    <w:p w14:paraId="6E04E1A1" w14:textId="77777777" w:rsidR="008054A6" w:rsidRDefault="005B338A">
      <w:pPr>
        <w:pStyle w:val="ProductList-SubClauseHeading"/>
        <w:outlineLvl w:val="3"/>
      </w:pPr>
      <w:r>
        <w:t>Oikeutus Parallel Data Warehouseen</w:t>
      </w:r>
    </w:p>
    <w:p w14:paraId="4C50C736" w14:textId="77777777" w:rsidR="008054A6" w:rsidRDefault="005B338A">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51F747D8" w14:textId="77777777" w:rsidR="008054A6" w:rsidRDefault="008054A6">
      <w:pPr>
        <w:pStyle w:val="ProductList-BodyIndented"/>
      </w:pPr>
    </w:p>
    <w:p w14:paraId="168C1285" w14:textId="77777777" w:rsidR="008054A6" w:rsidRDefault="005B338A">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16AF451F" w14:textId="77777777" w:rsidR="008054A6" w:rsidRDefault="008054A6">
      <w:pPr>
        <w:pStyle w:val="ProductList-BodyIndented"/>
      </w:pPr>
    </w:p>
    <w:p w14:paraId="5CFB70B4" w14:textId="77777777" w:rsidR="008054A6" w:rsidRDefault="005B338A">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8054A6" w14:paraId="47321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F9D4E" w14:textId="77777777" w:rsidR="008054A6" w:rsidRDefault="005B338A">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2931A" w14:textId="77777777" w:rsidR="008054A6" w:rsidRDefault="005B338A">
            <w:pPr>
              <w:pStyle w:val="ProductList-TableBody"/>
            </w:pPr>
            <w:r>
              <w:rPr>
                <w:color w:val="FFFFFF"/>
              </w:rPr>
              <w:t>Sallitut tukiyhteydenotot</w:t>
            </w:r>
          </w:p>
        </w:tc>
      </w:tr>
      <w:tr w:rsidR="008054A6" w14:paraId="4804BA11" w14:textId="77777777">
        <w:tc>
          <w:tcPr>
            <w:tcW w:w="6120" w:type="dxa"/>
            <w:tcBorders>
              <w:top w:val="single" w:sz="4" w:space="0" w:color="000000"/>
              <w:left w:val="single" w:sz="4" w:space="0" w:color="000000"/>
              <w:bottom w:val="single" w:sz="4" w:space="0" w:color="000000"/>
              <w:right w:val="single" w:sz="4" w:space="0" w:color="000000"/>
            </w:tcBorders>
          </w:tcPr>
          <w:p w14:paraId="67AEEA50" w14:textId="77777777" w:rsidR="008054A6" w:rsidRDefault="005B33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5FF347" w14:textId="77777777" w:rsidR="008054A6" w:rsidRDefault="005B338A">
            <w:pPr>
              <w:pStyle w:val="ProductList-TableBody"/>
            </w:pPr>
            <w:r>
              <w:t>4</w:t>
            </w:r>
          </w:p>
        </w:tc>
      </w:tr>
      <w:tr w:rsidR="008054A6" w14:paraId="5061762C" w14:textId="77777777">
        <w:tc>
          <w:tcPr>
            <w:tcW w:w="6120" w:type="dxa"/>
            <w:tcBorders>
              <w:top w:val="single" w:sz="4" w:space="0" w:color="000000"/>
              <w:left w:val="single" w:sz="4" w:space="0" w:color="000000"/>
              <w:bottom w:val="single" w:sz="4" w:space="0" w:color="000000"/>
              <w:right w:val="single" w:sz="4" w:space="0" w:color="000000"/>
            </w:tcBorders>
          </w:tcPr>
          <w:p w14:paraId="7862FEC1" w14:textId="77777777" w:rsidR="008054A6" w:rsidRDefault="005B33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8D4377D" w14:textId="77777777" w:rsidR="008054A6" w:rsidRDefault="005B338A">
            <w:pPr>
              <w:pStyle w:val="ProductList-TableBody"/>
            </w:pPr>
            <w:r>
              <w:t>5</w:t>
            </w:r>
          </w:p>
        </w:tc>
      </w:tr>
      <w:tr w:rsidR="008054A6" w14:paraId="09CA064B" w14:textId="77777777">
        <w:tc>
          <w:tcPr>
            <w:tcW w:w="6120" w:type="dxa"/>
            <w:tcBorders>
              <w:top w:val="single" w:sz="4" w:space="0" w:color="000000"/>
              <w:left w:val="single" w:sz="4" w:space="0" w:color="000000"/>
              <w:bottom w:val="single" w:sz="4" w:space="0" w:color="000000"/>
              <w:right w:val="single" w:sz="4" w:space="0" w:color="000000"/>
            </w:tcBorders>
          </w:tcPr>
          <w:p w14:paraId="45FF65ED" w14:textId="77777777" w:rsidR="008054A6" w:rsidRDefault="005B33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F61D2C" w14:textId="77777777" w:rsidR="008054A6" w:rsidRDefault="005B338A">
            <w:pPr>
              <w:pStyle w:val="ProductList-TableBody"/>
            </w:pPr>
            <w:r>
              <w:t>6</w:t>
            </w:r>
          </w:p>
        </w:tc>
      </w:tr>
      <w:tr w:rsidR="008054A6" w14:paraId="6B98E8BE" w14:textId="77777777">
        <w:tc>
          <w:tcPr>
            <w:tcW w:w="6120" w:type="dxa"/>
            <w:tcBorders>
              <w:top w:val="single" w:sz="4" w:space="0" w:color="000000"/>
              <w:left w:val="single" w:sz="4" w:space="0" w:color="000000"/>
              <w:bottom w:val="single" w:sz="4" w:space="0" w:color="000000"/>
              <w:right w:val="single" w:sz="4" w:space="0" w:color="000000"/>
            </w:tcBorders>
          </w:tcPr>
          <w:p w14:paraId="26600E8A" w14:textId="77777777" w:rsidR="008054A6" w:rsidRDefault="005B33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1A8CD0" w14:textId="77777777" w:rsidR="008054A6" w:rsidRDefault="005B338A">
            <w:pPr>
              <w:pStyle w:val="ProductList-TableBody"/>
            </w:pPr>
            <w:r>
              <w:t>7</w:t>
            </w:r>
          </w:p>
        </w:tc>
      </w:tr>
      <w:tr w:rsidR="008054A6" w14:paraId="3F5DCE7C" w14:textId="77777777">
        <w:tc>
          <w:tcPr>
            <w:tcW w:w="6120" w:type="dxa"/>
            <w:tcBorders>
              <w:top w:val="single" w:sz="4" w:space="0" w:color="000000"/>
              <w:left w:val="single" w:sz="4" w:space="0" w:color="000000"/>
              <w:bottom w:val="single" w:sz="4" w:space="0" w:color="000000"/>
              <w:right w:val="single" w:sz="4" w:space="0" w:color="000000"/>
            </w:tcBorders>
          </w:tcPr>
          <w:p w14:paraId="6425B16A" w14:textId="77777777" w:rsidR="008054A6" w:rsidRDefault="005B33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141B08" w14:textId="77777777" w:rsidR="008054A6" w:rsidRDefault="005B338A">
            <w:pPr>
              <w:pStyle w:val="ProductList-TableBody"/>
            </w:pPr>
            <w:r>
              <w:t>8</w:t>
            </w:r>
          </w:p>
        </w:tc>
      </w:tr>
    </w:tbl>
    <w:p w14:paraId="0CC736F4" w14:textId="77777777" w:rsidR="008054A6" w:rsidRDefault="008054A6">
      <w:pPr>
        <w:pStyle w:val="ProductList-BodyIndented"/>
      </w:pPr>
    </w:p>
    <w:p w14:paraId="5193E231" w14:textId="77777777" w:rsidR="008054A6" w:rsidRDefault="005B338A">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31594A71" w14:textId="77777777" w:rsidR="008054A6" w:rsidRDefault="005B338A">
      <w:pPr>
        <w:pStyle w:val="ProductList-BodyIndented"/>
      </w:pPr>
      <w:r>
        <w:t xml:space="preserve">Huomautus: Asiakkaat, joilla on PDW-käyttöoikeus, säilyttävät tämän edun </w:t>
      </w:r>
      <w:hyperlink r:id="rId160">
        <w:r>
          <w:rPr>
            <w:color w:val="00467F"/>
            <w:u w:val="single"/>
          </w:rPr>
          <w:t>kesäkuun 2016 Tuotteen ehtojen</w:t>
        </w:r>
      </w:hyperlink>
      <w:r>
        <w:t xml:space="preserve"> kuvaamalla tavalla.</w:t>
      </w:r>
    </w:p>
    <w:p w14:paraId="4989A652" w14:textId="77777777" w:rsidR="008054A6" w:rsidRDefault="008054A6">
      <w:pPr>
        <w:pStyle w:val="ProductList-BodyIndented"/>
      </w:pPr>
    </w:p>
    <w:p w14:paraId="40BE6664" w14:textId="77777777" w:rsidR="008054A6" w:rsidRDefault="005B338A">
      <w:pPr>
        <w:pStyle w:val="ProductList-ClauseHeading"/>
        <w:outlineLvl w:val="2"/>
      </w:pPr>
      <w:bookmarkStart w:id="367" w:name="_Sec587"/>
      <w:r>
        <w:t>Step-up-käyttöoikeuden saatavuus</w:t>
      </w:r>
      <w:bookmarkEnd w:id="367"/>
    </w:p>
    <w:p w14:paraId="636AD28F" w14:textId="77777777" w:rsidR="008054A6" w:rsidRDefault="005B338A">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8054A6" w14:paraId="55E8A8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1C95B0" w14:textId="77777777" w:rsidR="008054A6" w:rsidRDefault="005B338A">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A73D55" w14:textId="77777777" w:rsidR="008054A6" w:rsidRDefault="005B338A">
            <w:pPr>
              <w:pStyle w:val="ProductList-TableBody"/>
            </w:pPr>
            <w:r>
              <w:rPr>
                <w:color w:val="FFFFFF"/>
              </w:rPr>
              <w:t>Step Up -käyttöoikeus kohteeseen</w:t>
            </w:r>
          </w:p>
        </w:tc>
      </w:tr>
      <w:tr w:rsidR="008054A6" w14:paraId="0CF0DC27" w14:textId="77777777">
        <w:tc>
          <w:tcPr>
            <w:tcW w:w="6000" w:type="dxa"/>
            <w:tcBorders>
              <w:top w:val="single" w:sz="4" w:space="0" w:color="000000"/>
              <w:left w:val="single" w:sz="4" w:space="0" w:color="000000"/>
              <w:bottom w:val="single" w:sz="4" w:space="0" w:color="000000"/>
              <w:right w:val="single" w:sz="4" w:space="0" w:color="000000"/>
            </w:tcBorders>
          </w:tcPr>
          <w:p w14:paraId="59A02F17" w14:textId="77777777" w:rsidR="008054A6" w:rsidRDefault="005B33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3B59CC" w14:textId="77777777" w:rsidR="008054A6" w:rsidRDefault="005B338A">
            <w:pPr>
              <w:pStyle w:val="ProductList-TableBody"/>
            </w:pPr>
            <w:r>
              <w:t>BizTalk Server Standard</w:t>
            </w:r>
            <w:r>
              <w:fldChar w:fldCharType="begin"/>
            </w:r>
            <w:r>
              <w:instrText xml:space="preserve"> XE "BizTalk Server Standard" </w:instrText>
            </w:r>
            <w:r>
              <w:fldChar w:fldCharType="end"/>
            </w:r>
          </w:p>
        </w:tc>
      </w:tr>
      <w:tr w:rsidR="008054A6" w14:paraId="23AA65BC" w14:textId="77777777">
        <w:tc>
          <w:tcPr>
            <w:tcW w:w="6000" w:type="dxa"/>
            <w:tcBorders>
              <w:top w:val="single" w:sz="4" w:space="0" w:color="000000"/>
              <w:left w:val="single" w:sz="4" w:space="0" w:color="000000"/>
              <w:bottom w:val="single" w:sz="4" w:space="0" w:color="000000"/>
              <w:right w:val="single" w:sz="4" w:space="0" w:color="000000"/>
            </w:tcBorders>
          </w:tcPr>
          <w:p w14:paraId="0F3A6D28" w14:textId="77777777" w:rsidR="008054A6" w:rsidRDefault="005B33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7A58B8" w14:textId="77777777" w:rsidR="008054A6" w:rsidRDefault="005B338A">
            <w:pPr>
              <w:pStyle w:val="ProductList-TableBody"/>
            </w:pPr>
            <w:r>
              <w:t>BizTalk Server Enterprise</w:t>
            </w:r>
            <w:r>
              <w:fldChar w:fldCharType="begin"/>
            </w:r>
            <w:r>
              <w:instrText xml:space="preserve"> XE "BizTalk Server Enterprise" </w:instrText>
            </w:r>
            <w:r>
              <w:fldChar w:fldCharType="end"/>
            </w:r>
          </w:p>
        </w:tc>
      </w:tr>
      <w:tr w:rsidR="008054A6" w14:paraId="05934DDC" w14:textId="77777777">
        <w:tc>
          <w:tcPr>
            <w:tcW w:w="6000" w:type="dxa"/>
            <w:tcBorders>
              <w:top w:val="single" w:sz="4" w:space="0" w:color="000000"/>
              <w:left w:val="single" w:sz="4" w:space="0" w:color="000000"/>
              <w:bottom w:val="single" w:sz="4" w:space="0" w:color="000000"/>
              <w:right w:val="single" w:sz="4" w:space="0" w:color="000000"/>
            </w:tcBorders>
          </w:tcPr>
          <w:p w14:paraId="5B0D9D6F" w14:textId="77777777" w:rsidR="008054A6" w:rsidRDefault="005B33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D97BF" w14:textId="77777777" w:rsidR="008054A6" w:rsidRDefault="005B338A">
            <w:pPr>
              <w:pStyle w:val="ProductList-TableBody"/>
            </w:pPr>
            <w:r>
              <w:t>BizTalk Server Enterprise</w:t>
            </w:r>
          </w:p>
        </w:tc>
      </w:tr>
      <w:tr w:rsidR="008054A6" w14:paraId="17528F80" w14:textId="77777777">
        <w:tc>
          <w:tcPr>
            <w:tcW w:w="6000" w:type="dxa"/>
            <w:tcBorders>
              <w:top w:val="single" w:sz="4" w:space="0" w:color="000000"/>
              <w:left w:val="single" w:sz="4" w:space="0" w:color="000000"/>
              <w:bottom w:val="single" w:sz="4" w:space="0" w:color="000000"/>
              <w:right w:val="single" w:sz="4" w:space="0" w:color="000000"/>
            </w:tcBorders>
          </w:tcPr>
          <w:p w14:paraId="7F1EB1BB" w14:textId="77777777" w:rsidR="008054A6" w:rsidRDefault="005B33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9557B5" w14:textId="77777777" w:rsidR="008054A6" w:rsidRDefault="005B338A">
            <w:pPr>
              <w:pStyle w:val="ProductList-TableBody"/>
            </w:pPr>
            <w:r>
              <w:t>Enterprise CAL</w:t>
            </w:r>
            <w:r>
              <w:fldChar w:fldCharType="begin"/>
            </w:r>
            <w:r>
              <w:instrText xml:space="preserve"> XE "Enterprise CAL" </w:instrText>
            </w:r>
            <w:r>
              <w:fldChar w:fldCharType="end"/>
            </w:r>
            <w:r>
              <w:t xml:space="preserve"> Suite</w:t>
            </w:r>
          </w:p>
        </w:tc>
      </w:tr>
      <w:tr w:rsidR="008054A6" w14:paraId="07E394C9" w14:textId="77777777">
        <w:tc>
          <w:tcPr>
            <w:tcW w:w="6000" w:type="dxa"/>
            <w:tcBorders>
              <w:top w:val="single" w:sz="4" w:space="0" w:color="000000"/>
              <w:left w:val="single" w:sz="4" w:space="0" w:color="000000"/>
              <w:bottom w:val="single" w:sz="4" w:space="0" w:color="000000"/>
              <w:right w:val="single" w:sz="4" w:space="0" w:color="000000"/>
            </w:tcBorders>
          </w:tcPr>
          <w:p w14:paraId="5557E5AF" w14:textId="77777777" w:rsidR="008054A6" w:rsidRDefault="005B33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34FA7" w14:textId="77777777" w:rsidR="008054A6" w:rsidRDefault="005B338A">
            <w:pPr>
              <w:pStyle w:val="ProductList-TableBody"/>
            </w:pPr>
            <w:r>
              <w:t>Core Infrastructure Server Suite Datacenter</w:t>
            </w:r>
            <w:r>
              <w:fldChar w:fldCharType="begin"/>
            </w:r>
            <w:r>
              <w:instrText xml:space="preserve"> XE "Core Infrastructure Server Suite Datacenter" </w:instrText>
            </w:r>
            <w:r>
              <w:fldChar w:fldCharType="end"/>
            </w:r>
          </w:p>
        </w:tc>
      </w:tr>
      <w:tr w:rsidR="008054A6" w14:paraId="2D140096" w14:textId="77777777">
        <w:tc>
          <w:tcPr>
            <w:tcW w:w="6000" w:type="dxa"/>
            <w:tcBorders>
              <w:top w:val="single" w:sz="4" w:space="0" w:color="000000"/>
              <w:left w:val="single" w:sz="4" w:space="0" w:color="000000"/>
              <w:bottom w:val="single" w:sz="4" w:space="0" w:color="000000"/>
              <w:right w:val="single" w:sz="4" w:space="0" w:color="000000"/>
            </w:tcBorders>
          </w:tcPr>
          <w:p w14:paraId="40CF91B3" w14:textId="77777777" w:rsidR="008054A6" w:rsidRDefault="005B338A">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76156015" w14:textId="77777777" w:rsidR="008054A6" w:rsidRDefault="005B338A">
            <w:pPr>
              <w:pStyle w:val="ProductList-TableBody"/>
            </w:pPr>
            <w:r>
              <w:t>Desktop Education ja Enterprise CAL Suite</w:t>
            </w:r>
          </w:p>
        </w:tc>
      </w:tr>
      <w:tr w:rsidR="008054A6" w14:paraId="2E173C75" w14:textId="77777777">
        <w:tc>
          <w:tcPr>
            <w:tcW w:w="6000" w:type="dxa"/>
            <w:tcBorders>
              <w:top w:val="single" w:sz="4" w:space="0" w:color="000000"/>
              <w:left w:val="single" w:sz="4" w:space="0" w:color="000000"/>
              <w:bottom w:val="single" w:sz="4" w:space="0" w:color="000000"/>
              <w:right w:val="single" w:sz="4" w:space="0" w:color="000000"/>
            </w:tcBorders>
          </w:tcPr>
          <w:p w14:paraId="7367572D" w14:textId="77777777" w:rsidR="008054A6" w:rsidRDefault="005B338A">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5E884DA3" w14:textId="77777777" w:rsidR="008054A6" w:rsidRDefault="005B338A">
            <w:pPr>
              <w:pStyle w:val="ProductList-TableBody"/>
            </w:pPr>
            <w:r>
              <w:t>Desktop School ja Enterprise CAL Suite</w:t>
            </w:r>
          </w:p>
        </w:tc>
      </w:tr>
      <w:tr w:rsidR="008054A6" w14:paraId="3BE76224" w14:textId="77777777">
        <w:tc>
          <w:tcPr>
            <w:tcW w:w="6000" w:type="dxa"/>
            <w:tcBorders>
              <w:top w:val="single" w:sz="4" w:space="0" w:color="000000"/>
              <w:left w:val="single" w:sz="4" w:space="0" w:color="000000"/>
              <w:bottom w:val="single" w:sz="4" w:space="0" w:color="000000"/>
              <w:right w:val="single" w:sz="4" w:space="0" w:color="000000"/>
            </w:tcBorders>
          </w:tcPr>
          <w:p w14:paraId="4C7730F7" w14:textId="77777777" w:rsidR="008054A6" w:rsidRDefault="005B33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E531E" w14:textId="77777777" w:rsidR="008054A6" w:rsidRDefault="005B338A">
            <w:pPr>
              <w:pStyle w:val="ProductList-TableBody"/>
            </w:pPr>
            <w:r>
              <w:t>Exchange Server Enterprise</w:t>
            </w:r>
            <w:r>
              <w:fldChar w:fldCharType="begin"/>
            </w:r>
            <w:r>
              <w:instrText xml:space="preserve"> XE "Exchange Server Enterprise" </w:instrText>
            </w:r>
            <w:r>
              <w:fldChar w:fldCharType="end"/>
            </w:r>
          </w:p>
        </w:tc>
      </w:tr>
      <w:tr w:rsidR="008054A6" w14:paraId="6B85A232" w14:textId="77777777">
        <w:tc>
          <w:tcPr>
            <w:tcW w:w="6000" w:type="dxa"/>
            <w:tcBorders>
              <w:top w:val="single" w:sz="4" w:space="0" w:color="000000"/>
              <w:left w:val="single" w:sz="4" w:space="0" w:color="000000"/>
              <w:bottom w:val="single" w:sz="4" w:space="0" w:color="000000"/>
              <w:right w:val="single" w:sz="4" w:space="0" w:color="000000"/>
            </w:tcBorders>
          </w:tcPr>
          <w:p w14:paraId="36ACDA6B" w14:textId="77777777" w:rsidR="008054A6" w:rsidRDefault="005B33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3FE75" w14:textId="77777777" w:rsidR="008054A6" w:rsidRDefault="005B338A">
            <w:pPr>
              <w:pStyle w:val="ProductList-TableBody"/>
            </w:pPr>
            <w:r>
              <w:t>Forefront TMG Enterprise</w:t>
            </w:r>
            <w:r>
              <w:fldChar w:fldCharType="begin"/>
            </w:r>
            <w:r>
              <w:instrText xml:space="preserve"> XE "Forefront TMG Enterprise" </w:instrText>
            </w:r>
            <w:r>
              <w:fldChar w:fldCharType="end"/>
            </w:r>
          </w:p>
        </w:tc>
      </w:tr>
      <w:tr w:rsidR="008054A6" w14:paraId="2D6494B2" w14:textId="77777777">
        <w:tc>
          <w:tcPr>
            <w:tcW w:w="6000" w:type="dxa"/>
            <w:tcBorders>
              <w:top w:val="single" w:sz="4" w:space="0" w:color="000000"/>
              <w:left w:val="single" w:sz="4" w:space="0" w:color="000000"/>
              <w:bottom w:val="single" w:sz="4" w:space="0" w:color="000000"/>
              <w:right w:val="single" w:sz="4" w:space="0" w:color="000000"/>
            </w:tcBorders>
          </w:tcPr>
          <w:p w14:paraId="00AC5440" w14:textId="77777777" w:rsidR="008054A6" w:rsidRDefault="005B338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8C6EE" w14:textId="77777777" w:rsidR="008054A6" w:rsidRDefault="005B338A">
            <w:pPr>
              <w:pStyle w:val="ProductList-TableBody"/>
            </w:pPr>
            <w:r>
              <w:t>Microsoft Dynamics 365 Sales On-premises CAL</w:t>
            </w:r>
            <w:r>
              <w:fldChar w:fldCharType="begin"/>
            </w:r>
            <w:r>
              <w:instrText xml:space="preserve"> XE "Microsoft Dynamics 365 Sales On-premises CAL" </w:instrText>
            </w:r>
            <w:r>
              <w:fldChar w:fldCharType="end"/>
            </w:r>
          </w:p>
        </w:tc>
      </w:tr>
      <w:tr w:rsidR="008054A6" w14:paraId="44161F56" w14:textId="77777777">
        <w:tc>
          <w:tcPr>
            <w:tcW w:w="6000" w:type="dxa"/>
            <w:tcBorders>
              <w:top w:val="single" w:sz="4" w:space="0" w:color="000000"/>
              <w:left w:val="single" w:sz="4" w:space="0" w:color="000000"/>
              <w:bottom w:val="single" w:sz="4" w:space="0" w:color="000000"/>
              <w:right w:val="single" w:sz="4" w:space="0" w:color="000000"/>
            </w:tcBorders>
          </w:tcPr>
          <w:p w14:paraId="06A935D4" w14:textId="77777777" w:rsidR="008054A6" w:rsidRDefault="005B338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482AC3B" w14:textId="77777777" w:rsidR="008054A6" w:rsidRDefault="005B338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054A6" w14:paraId="313A8841" w14:textId="77777777">
        <w:tc>
          <w:tcPr>
            <w:tcW w:w="6000" w:type="dxa"/>
            <w:tcBorders>
              <w:top w:val="single" w:sz="4" w:space="0" w:color="000000"/>
              <w:left w:val="single" w:sz="4" w:space="0" w:color="000000"/>
              <w:bottom w:val="single" w:sz="4" w:space="0" w:color="000000"/>
              <w:right w:val="single" w:sz="4" w:space="0" w:color="000000"/>
            </w:tcBorders>
          </w:tcPr>
          <w:p w14:paraId="1FBD0029" w14:textId="77777777" w:rsidR="008054A6" w:rsidRDefault="005B338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0BBD72C" w14:textId="77777777" w:rsidR="008054A6" w:rsidRDefault="005B338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054A6" w14:paraId="3710B75A" w14:textId="77777777">
        <w:tc>
          <w:tcPr>
            <w:tcW w:w="6000" w:type="dxa"/>
            <w:tcBorders>
              <w:top w:val="single" w:sz="4" w:space="0" w:color="000000"/>
              <w:left w:val="single" w:sz="4" w:space="0" w:color="000000"/>
              <w:bottom w:val="single" w:sz="4" w:space="0" w:color="000000"/>
              <w:right w:val="single" w:sz="4" w:space="0" w:color="000000"/>
            </w:tcBorders>
          </w:tcPr>
          <w:p w14:paraId="2D89F437" w14:textId="77777777" w:rsidR="008054A6" w:rsidRDefault="005B338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06AAA37" w14:textId="77777777" w:rsidR="008054A6" w:rsidRDefault="005B338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054A6" w14:paraId="06A36F6F" w14:textId="77777777">
        <w:tc>
          <w:tcPr>
            <w:tcW w:w="6000" w:type="dxa"/>
            <w:tcBorders>
              <w:top w:val="single" w:sz="4" w:space="0" w:color="000000"/>
              <w:left w:val="single" w:sz="4" w:space="0" w:color="000000"/>
              <w:bottom w:val="single" w:sz="4" w:space="0" w:color="000000"/>
              <w:right w:val="single" w:sz="4" w:space="0" w:color="000000"/>
            </w:tcBorders>
          </w:tcPr>
          <w:p w14:paraId="1756DA74" w14:textId="77777777" w:rsidR="008054A6" w:rsidRDefault="005B33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7570C" w14:textId="77777777" w:rsidR="008054A6" w:rsidRDefault="005B338A">
            <w:pPr>
              <w:pStyle w:val="ProductList-TableBody"/>
            </w:pPr>
            <w:r>
              <w:t>Office Professional Plus</w:t>
            </w:r>
            <w:r>
              <w:fldChar w:fldCharType="begin"/>
            </w:r>
            <w:r>
              <w:instrText xml:space="preserve"> XE "Office Professional Plus" </w:instrText>
            </w:r>
            <w:r>
              <w:fldChar w:fldCharType="end"/>
            </w:r>
          </w:p>
        </w:tc>
      </w:tr>
      <w:tr w:rsidR="008054A6" w14:paraId="1643A6B5" w14:textId="77777777">
        <w:tc>
          <w:tcPr>
            <w:tcW w:w="6000" w:type="dxa"/>
            <w:tcBorders>
              <w:top w:val="single" w:sz="4" w:space="0" w:color="000000"/>
              <w:left w:val="single" w:sz="4" w:space="0" w:color="000000"/>
              <w:bottom w:val="single" w:sz="4" w:space="0" w:color="000000"/>
              <w:right w:val="single" w:sz="4" w:space="0" w:color="000000"/>
            </w:tcBorders>
          </w:tcPr>
          <w:p w14:paraId="46F6A368" w14:textId="77777777" w:rsidR="008054A6" w:rsidRDefault="005B338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EE79B74" w14:textId="77777777" w:rsidR="008054A6" w:rsidRDefault="005B338A">
            <w:pPr>
              <w:pStyle w:val="ProductList-TableBody"/>
            </w:pPr>
            <w:r>
              <w:t>Enterprise Desktop</w:t>
            </w:r>
          </w:p>
        </w:tc>
      </w:tr>
      <w:tr w:rsidR="008054A6" w14:paraId="0D865F6C" w14:textId="77777777">
        <w:tc>
          <w:tcPr>
            <w:tcW w:w="6000" w:type="dxa"/>
            <w:tcBorders>
              <w:top w:val="single" w:sz="4" w:space="0" w:color="000000"/>
              <w:left w:val="single" w:sz="4" w:space="0" w:color="000000"/>
              <w:bottom w:val="single" w:sz="4" w:space="0" w:color="000000"/>
              <w:right w:val="single" w:sz="4" w:space="0" w:color="000000"/>
            </w:tcBorders>
          </w:tcPr>
          <w:p w14:paraId="3C5F2115" w14:textId="77777777" w:rsidR="008054A6" w:rsidRDefault="005B33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4E65E" w14:textId="77777777" w:rsidR="008054A6" w:rsidRDefault="005B338A">
            <w:pPr>
              <w:pStyle w:val="ProductList-TableBody"/>
            </w:pPr>
            <w:r>
              <w:t>Project Professional</w:t>
            </w:r>
            <w:r>
              <w:fldChar w:fldCharType="begin"/>
            </w:r>
            <w:r>
              <w:instrText xml:space="preserve"> XE "Project Professional" </w:instrText>
            </w:r>
            <w:r>
              <w:fldChar w:fldCharType="end"/>
            </w:r>
          </w:p>
        </w:tc>
      </w:tr>
      <w:tr w:rsidR="008054A6" w14:paraId="1E2286E4" w14:textId="77777777">
        <w:tc>
          <w:tcPr>
            <w:tcW w:w="6000" w:type="dxa"/>
            <w:tcBorders>
              <w:top w:val="single" w:sz="4" w:space="0" w:color="000000"/>
              <w:left w:val="single" w:sz="4" w:space="0" w:color="000000"/>
              <w:bottom w:val="single" w:sz="4" w:space="0" w:color="000000"/>
              <w:right w:val="single" w:sz="4" w:space="0" w:color="000000"/>
            </w:tcBorders>
          </w:tcPr>
          <w:p w14:paraId="77075958" w14:textId="77777777" w:rsidR="008054A6" w:rsidRDefault="005B33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FFB7E20" w14:textId="77777777" w:rsidR="008054A6" w:rsidRDefault="005B338A">
            <w:pPr>
              <w:pStyle w:val="ProductList-TableBody"/>
            </w:pPr>
            <w:r>
              <w:t>SQL Server Enterprise Core</w:t>
            </w:r>
          </w:p>
        </w:tc>
      </w:tr>
      <w:tr w:rsidR="008054A6" w14:paraId="1D446108" w14:textId="77777777">
        <w:tc>
          <w:tcPr>
            <w:tcW w:w="6000" w:type="dxa"/>
            <w:tcBorders>
              <w:top w:val="single" w:sz="4" w:space="0" w:color="000000"/>
              <w:left w:val="single" w:sz="4" w:space="0" w:color="000000"/>
              <w:bottom w:val="single" w:sz="4" w:space="0" w:color="000000"/>
              <w:right w:val="single" w:sz="4" w:space="0" w:color="000000"/>
            </w:tcBorders>
          </w:tcPr>
          <w:p w14:paraId="2D9D96A5" w14:textId="77777777" w:rsidR="008054A6" w:rsidRDefault="005B33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90C2A" w14:textId="77777777" w:rsidR="008054A6" w:rsidRDefault="005B338A">
            <w:pPr>
              <w:pStyle w:val="ProductList-TableBody"/>
            </w:pPr>
            <w:r>
              <w:t>SQL Server Business Intelligence</w:t>
            </w:r>
            <w:r>
              <w:fldChar w:fldCharType="begin"/>
            </w:r>
            <w:r>
              <w:instrText xml:space="preserve"> XE "SQL Server Business Intelligence" </w:instrText>
            </w:r>
            <w:r>
              <w:fldChar w:fldCharType="end"/>
            </w:r>
          </w:p>
        </w:tc>
      </w:tr>
      <w:tr w:rsidR="008054A6" w14:paraId="7D64324D" w14:textId="77777777">
        <w:tc>
          <w:tcPr>
            <w:tcW w:w="6000" w:type="dxa"/>
            <w:tcBorders>
              <w:top w:val="single" w:sz="4" w:space="0" w:color="000000"/>
              <w:left w:val="single" w:sz="4" w:space="0" w:color="000000"/>
              <w:bottom w:val="single" w:sz="4" w:space="0" w:color="000000"/>
              <w:right w:val="single" w:sz="4" w:space="0" w:color="000000"/>
            </w:tcBorders>
          </w:tcPr>
          <w:p w14:paraId="634B251A" w14:textId="77777777" w:rsidR="008054A6" w:rsidRDefault="005B33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B554C" w14:textId="77777777" w:rsidR="008054A6" w:rsidRDefault="005B338A">
            <w:pPr>
              <w:pStyle w:val="ProductList-TableBody"/>
            </w:pPr>
            <w:r>
              <w:t>System Center Datacenter</w:t>
            </w:r>
            <w:r>
              <w:fldChar w:fldCharType="begin"/>
            </w:r>
            <w:r>
              <w:instrText xml:space="preserve"> XE "System Center Datacenter" </w:instrText>
            </w:r>
            <w:r>
              <w:fldChar w:fldCharType="end"/>
            </w:r>
          </w:p>
        </w:tc>
      </w:tr>
      <w:tr w:rsidR="008054A6" w14:paraId="67B69173" w14:textId="77777777">
        <w:tc>
          <w:tcPr>
            <w:tcW w:w="6000" w:type="dxa"/>
            <w:tcBorders>
              <w:top w:val="single" w:sz="4" w:space="0" w:color="000000"/>
              <w:left w:val="single" w:sz="4" w:space="0" w:color="000000"/>
              <w:bottom w:val="single" w:sz="4" w:space="0" w:color="000000"/>
              <w:right w:val="single" w:sz="4" w:space="0" w:color="000000"/>
            </w:tcBorders>
          </w:tcPr>
          <w:p w14:paraId="07EAB12E" w14:textId="77777777" w:rsidR="008054A6" w:rsidRDefault="005B33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9BF944" w14:textId="77777777" w:rsidR="008054A6" w:rsidRDefault="005B338A">
            <w:pPr>
              <w:pStyle w:val="ProductList-TableBody"/>
            </w:pPr>
            <w:r>
              <w:t>Visio Professional</w:t>
            </w:r>
            <w:r>
              <w:fldChar w:fldCharType="begin"/>
            </w:r>
            <w:r>
              <w:instrText xml:space="preserve"> XE "Visio Professional" </w:instrText>
            </w:r>
            <w:r>
              <w:fldChar w:fldCharType="end"/>
            </w:r>
          </w:p>
        </w:tc>
      </w:tr>
      <w:tr w:rsidR="008054A6" w14:paraId="283231C7" w14:textId="77777777">
        <w:tc>
          <w:tcPr>
            <w:tcW w:w="6000" w:type="dxa"/>
            <w:tcBorders>
              <w:top w:val="single" w:sz="4" w:space="0" w:color="000000"/>
              <w:left w:val="single" w:sz="4" w:space="0" w:color="000000"/>
              <w:bottom w:val="single" w:sz="4" w:space="0" w:color="000000"/>
              <w:right w:val="single" w:sz="4" w:space="0" w:color="000000"/>
            </w:tcBorders>
          </w:tcPr>
          <w:p w14:paraId="61F6CA42" w14:textId="77777777" w:rsidR="008054A6" w:rsidRDefault="005B338A">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A2BE1" w14:textId="77777777" w:rsidR="008054A6" w:rsidRDefault="005B338A">
            <w:pPr>
              <w:pStyle w:val="ProductList-TableBody"/>
            </w:pPr>
            <w:r>
              <w:t>Visual Studio Enterprise -tilaus</w:t>
            </w:r>
            <w:r>
              <w:fldChar w:fldCharType="begin"/>
            </w:r>
            <w:r>
              <w:instrText xml:space="preserve"> XE "Visual Studio Enterprise -tilaus" </w:instrText>
            </w:r>
            <w:r>
              <w:fldChar w:fldCharType="end"/>
            </w:r>
          </w:p>
        </w:tc>
      </w:tr>
      <w:tr w:rsidR="008054A6" w14:paraId="03DCD1BD" w14:textId="77777777">
        <w:tc>
          <w:tcPr>
            <w:tcW w:w="6000" w:type="dxa"/>
            <w:tcBorders>
              <w:top w:val="single" w:sz="4" w:space="0" w:color="000000"/>
              <w:left w:val="single" w:sz="4" w:space="0" w:color="000000"/>
              <w:bottom w:val="single" w:sz="4" w:space="0" w:color="000000"/>
              <w:right w:val="single" w:sz="4" w:space="0" w:color="000000"/>
            </w:tcBorders>
          </w:tcPr>
          <w:p w14:paraId="28AC6D5F" w14:textId="77777777" w:rsidR="008054A6" w:rsidRDefault="005B338A">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C9353" w14:textId="77777777" w:rsidR="008054A6" w:rsidRDefault="005B338A">
            <w:pPr>
              <w:pStyle w:val="ProductList-TableBody"/>
            </w:pPr>
            <w:r>
              <w:t>Visual Studio Enterprise -tilaus</w:t>
            </w:r>
            <w:r>
              <w:fldChar w:fldCharType="begin"/>
            </w:r>
            <w:r>
              <w:instrText xml:space="preserve"> XE "Visual Studio Enterprise -tilaus" </w:instrText>
            </w:r>
            <w:r>
              <w:fldChar w:fldCharType="end"/>
            </w:r>
          </w:p>
        </w:tc>
      </w:tr>
      <w:tr w:rsidR="008054A6" w14:paraId="3E62092C" w14:textId="77777777">
        <w:tc>
          <w:tcPr>
            <w:tcW w:w="6000" w:type="dxa"/>
            <w:tcBorders>
              <w:top w:val="single" w:sz="4" w:space="0" w:color="000000"/>
              <w:left w:val="single" w:sz="4" w:space="0" w:color="000000"/>
              <w:bottom w:val="single" w:sz="4" w:space="0" w:color="000000"/>
              <w:right w:val="single" w:sz="4" w:space="0" w:color="000000"/>
            </w:tcBorders>
          </w:tcPr>
          <w:p w14:paraId="4966F96E" w14:textId="77777777" w:rsidR="008054A6" w:rsidRDefault="005B33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BCC87" w14:textId="77777777" w:rsidR="008054A6" w:rsidRDefault="005B338A">
            <w:pPr>
              <w:pStyle w:val="ProductList-TableBody"/>
            </w:pPr>
            <w:r>
              <w:t>Windows Server Datacenter</w:t>
            </w:r>
            <w:r>
              <w:fldChar w:fldCharType="begin"/>
            </w:r>
            <w:r>
              <w:instrText xml:space="preserve"> XE "Windows Server Datacenter" </w:instrText>
            </w:r>
            <w:r>
              <w:fldChar w:fldCharType="end"/>
            </w:r>
          </w:p>
        </w:tc>
      </w:tr>
    </w:tbl>
    <w:p w14:paraId="5206A451" w14:textId="77777777" w:rsidR="008054A6" w:rsidRDefault="008054A6">
      <w:pPr>
        <w:pStyle w:val="ProductList-Body"/>
      </w:pPr>
    </w:p>
    <w:p w14:paraId="63DA8E44" w14:textId="77777777" w:rsidR="008054A6" w:rsidRDefault="005B338A">
      <w:pPr>
        <w:pStyle w:val="ProductList-ClauseHeading"/>
        <w:outlineLvl w:val="2"/>
      </w:pPr>
      <w:bookmarkStart w:id="368" w:name="_Sec588"/>
      <w:r>
        <w:t>Palvelimet – järjestelmäpalautukseen liittyvät oikeudet</w:t>
      </w:r>
      <w:bookmarkEnd w:id="368"/>
    </w:p>
    <w:p w14:paraId="5290B48C" w14:textId="77777777" w:rsidR="008054A6" w:rsidRDefault="005B338A">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46B43A4" w14:textId="77777777" w:rsidR="008054A6" w:rsidRDefault="008054A6">
      <w:pPr>
        <w:pStyle w:val="ProductList-Body"/>
      </w:pPr>
    </w:p>
    <w:p w14:paraId="720EA9D1" w14:textId="77777777" w:rsidR="008054A6" w:rsidRDefault="005B338A">
      <w:pPr>
        <w:pStyle w:val="ProductList-SubSubClauseHeading"/>
        <w:outlineLvl w:val="4"/>
      </w:pPr>
      <w:r>
        <w:t>Varmuuskopioiden sallittu käyttö</w:t>
      </w:r>
    </w:p>
    <w:p w14:paraId="37959C74" w14:textId="77777777" w:rsidR="008054A6" w:rsidRDefault="005B338A">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019FECC7" w14:textId="77777777" w:rsidR="008054A6" w:rsidRDefault="005B338A" w:rsidP="005B338A">
      <w:pPr>
        <w:pStyle w:val="ProductList-Bullet"/>
        <w:numPr>
          <w:ilvl w:val="2"/>
          <w:numId w:val="62"/>
        </w:numPr>
      </w:pPr>
      <w:r>
        <w:t>lyhyet, enintään viikon mittaiset järjestelmäpalautuksen testaukset 90 päivän välein</w:t>
      </w:r>
    </w:p>
    <w:p w14:paraId="6F4B5193" w14:textId="77777777" w:rsidR="008054A6" w:rsidRDefault="005B338A" w:rsidP="005B338A">
      <w:pPr>
        <w:pStyle w:val="ProductList-Bullet"/>
        <w:numPr>
          <w:ilvl w:val="2"/>
          <w:numId w:val="62"/>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378578F4" w14:textId="77777777" w:rsidR="008054A6" w:rsidRDefault="005B338A" w:rsidP="005B338A">
      <w:pPr>
        <w:pStyle w:val="ProductList-Bullet"/>
        <w:numPr>
          <w:ilvl w:val="2"/>
          <w:numId w:val="62"/>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167DF419" w14:textId="77777777" w:rsidR="008054A6" w:rsidRDefault="008054A6">
      <w:pPr>
        <w:pStyle w:val="ProductList-BodyIndented2"/>
      </w:pPr>
    </w:p>
    <w:p w14:paraId="790A132F" w14:textId="77777777" w:rsidR="008054A6" w:rsidRDefault="005B338A">
      <w:pPr>
        <w:pStyle w:val="ProductList-SubSubClauseHeading"/>
        <w:outlineLvl w:val="4"/>
      </w:pPr>
      <w:r>
        <w:t>Azuren Hybridiedun käyttö järjestelmäpalautukseen</w:t>
      </w:r>
    </w:p>
    <w:p w14:paraId="128EE372" w14:textId="77777777" w:rsidR="008054A6" w:rsidRDefault="005B338A">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0EB83926" w14:textId="77777777" w:rsidR="008054A6" w:rsidRDefault="008054A6">
      <w:pPr>
        <w:pStyle w:val="ProductList-BodyIndented2"/>
      </w:pPr>
    </w:p>
    <w:p w14:paraId="4C752B24" w14:textId="77777777" w:rsidR="008054A6" w:rsidRDefault="005B338A">
      <w:pPr>
        <w:pStyle w:val="ProductList-SubSubClauseHeading"/>
        <w:outlineLvl w:val="4"/>
      </w:pPr>
      <w:r>
        <w:t>Vaatimukset järjestelmäpalautuskäytölle</w:t>
      </w:r>
    </w:p>
    <w:p w14:paraId="4604D0BB" w14:textId="77777777" w:rsidR="008054A6" w:rsidRDefault="005B338A">
      <w:pPr>
        <w:pStyle w:val="ProductList-BodyIndented2"/>
      </w:pPr>
      <w:r>
        <w:t>Jotta Asiakas voisi käyttää ohjelmistoa järjestelmäpalautukseen liittyvillä oikeuksilla, Asiakkaan on noudatettava seuraavia ehtoja:</w:t>
      </w:r>
    </w:p>
    <w:p w14:paraId="41C868CE" w14:textId="77777777" w:rsidR="008054A6" w:rsidRDefault="005B338A" w:rsidP="005B338A">
      <w:pPr>
        <w:pStyle w:val="ProductList-Bullet"/>
        <w:numPr>
          <w:ilvl w:val="2"/>
          <w:numId w:val="63"/>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40697CA1" w14:textId="77777777" w:rsidR="008054A6" w:rsidRDefault="005B338A" w:rsidP="005B338A">
      <w:pPr>
        <w:pStyle w:val="ProductList-Bullet"/>
        <w:numPr>
          <w:ilvl w:val="2"/>
          <w:numId w:val="63"/>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29DF0581" w14:textId="77777777" w:rsidR="008054A6" w:rsidRDefault="005B338A" w:rsidP="005B338A">
      <w:pPr>
        <w:pStyle w:val="ProductList-Bullet"/>
        <w:numPr>
          <w:ilvl w:val="2"/>
          <w:numId w:val="6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6BE2F79C" w14:textId="77777777" w:rsidR="008054A6" w:rsidRDefault="005B338A" w:rsidP="005B338A">
      <w:pPr>
        <w:pStyle w:val="ProductList-Bullet"/>
        <w:numPr>
          <w:ilvl w:val="2"/>
          <w:numId w:val="63"/>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7D41FC07" w14:textId="77777777" w:rsidR="008054A6" w:rsidRDefault="005B338A" w:rsidP="005B338A">
      <w:pPr>
        <w:pStyle w:val="ProductList-Bullet"/>
        <w:numPr>
          <w:ilvl w:val="2"/>
          <w:numId w:val="6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676E8928" w14:textId="77777777" w:rsidR="008054A6" w:rsidRDefault="005B338A" w:rsidP="005B338A">
      <w:pPr>
        <w:pStyle w:val="ProductList-Bullet"/>
        <w:numPr>
          <w:ilvl w:val="2"/>
          <w:numId w:val="63"/>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1690C409" w14:textId="77777777" w:rsidR="008054A6" w:rsidRDefault="008054A6">
      <w:pPr>
        <w:pStyle w:val="ProductList-BodyIndented2"/>
      </w:pPr>
    </w:p>
    <w:p w14:paraId="4ABD5473" w14:textId="77777777" w:rsidR="008054A6" w:rsidRDefault="005B338A">
      <w:pPr>
        <w:pStyle w:val="ProductList-SubSubClauseHeading"/>
        <w:outlineLvl w:val="4"/>
      </w:pPr>
      <w:r>
        <w:t>Muu sallittu Windows Serverin käyttö</w:t>
      </w:r>
    </w:p>
    <w:p w14:paraId="5C5DAF0B" w14:textId="77777777" w:rsidR="008054A6" w:rsidRDefault="005B338A" w:rsidP="005B338A">
      <w:pPr>
        <w:pStyle w:val="ProductList-Bullet"/>
        <w:numPr>
          <w:ilvl w:val="2"/>
          <w:numId w:val="64"/>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11112F16" w14:textId="77777777" w:rsidR="008054A6" w:rsidRDefault="005B338A" w:rsidP="005B338A">
      <w:pPr>
        <w:pStyle w:val="ProductList-Bullet"/>
        <w:numPr>
          <w:ilvl w:val="3"/>
          <w:numId w:val="64"/>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5B481CA8" w14:textId="77777777" w:rsidR="008054A6" w:rsidRDefault="005B338A" w:rsidP="005B338A">
      <w:pPr>
        <w:pStyle w:val="ProductList-Bullet"/>
        <w:numPr>
          <w:ilvl w:val="3"/>
          <w:numId w:val="64"/>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788045AD" w14:textId="77777777" w:rsidR="008054A6" w:rsidRDefault="005B338A">
      <w:pPr>
        <w:pStyle w:val="ProductList-BodyIndented2"/>
        <w:ind w:left="1440"/>
      </w:pPr>
      <w:r>
        <w:t>- suorittamaan laitteiston virtualisointiohjelmistoa, kuten Hyper-V:tä</w:t>
      </w:r>
    </w:p>
    <w:p w14:paraId="6BFDE638" w14:textId="77777777" w:rsidR="008054A6" w:rsidRDefault="005B338A">
      <w:pPr>
        <w:pStyle w:val="ProductList-BodyIndented2"/>
        <w:ind w:left="1440"/>
      </w:pPr>
      <w:r>
        <w:t>- laitteiston virtuaalisointipalveluiden tuottamiseen</w:t>
      </w:r>
    </w:p>
    <w:p w14:paraId="0675F399" w14:textId="77777777" w:rsidR="008054A6" w:rsidRDefault="005B338A">
      <w:pPr>
        <w:pStyle w:val="ProductList-BodyIndented2"/>
        <w:ind w:left="1440"/>
      </w:pPr>
      <w:r>
        <w:t>- suorittamaan ohjelmistoagentteja hallitsemaan laitteiston virtualisointiohjelmistoa</w:t>
      </w:r>
    </w:p>
    <w:p w14:paraId="760EF4CB" w14:textId="77777777" w:rsidR="008054A6" w:rsidRDefault="005B338A">
      <w:pPr>
        <w:pStyle w:val="ProductList-BodyIndented2"/>
        <w:ind w:left="1440"/>
      </w:pPr>
      <w:r>
        <w:t>- toimimaan kopioinnin kohteena</w:t>
      </w:r>
    </w:p>
    <w:p w14:paraId="36D20323" w14:textId="77777777" w:rsidR="008054A6" w:rsidRDefault="005B338A">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31CF2511" w14:textId="77777777" w:rsidR="008054A6" w:rsidRDefault="005B338A">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72CDBE5C" w14:textId="77777777" w:rsidR="008054A6" w:rsidRDefault="005B338A">
      <w:pPr>
        <w:pStyle w:val="ProductList-BodyIndented2"/>
        <w:ind w:left="1440"/>
      </w:pPr>
      <w:r>
        <w:t xml:space="preserve">- suorittamaan edellä kuvatut järjestelmäpalautuskuormitukset. </w:t>
      </w:r>
    </w:p>
    <w:p w14:paraId="5A0CD0AC" w14:textId="77777777" w:rsidR="008054A6" w:rsidRDefault="005B338A" w:rsidP="005B338A">
      <w:pPr>
        <w:pStyle w:val="ProductList-Bullet"/>
        <w:numPr>
          <w:ilvl w:val="3"/>
          <w:numId w:val="65"/>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38AE3D10" w14:textId="77777777" w:rsidR="008054A6" w:rsidRDefault="008054A6">
      <w:pPr>
        <w:pStyle w:val="ProductList-BodyIndented2"/>
      </w:pPr>
    </w:p>
    <w:p w14:paraId="0F695BD8" w14:textId="77777777" w:rsidR="008054A6" w:rsidRDefault="008054A6">
      <w:pPr>
        <w:pStyle w:val="ProductList-BodyIndented2"/>
      </w:pPr>
    </w:p>
    <w:p w14:paraId="57F51674" w14:textId="77777777" w:rsidR="008054A6" w:rsidRDefault="005B338A">
      <w:pPr>
        <w:pStyle w:val="ProductList-ClauseHeading"/>
        <w:outlineLvl w:val="2"/>
      </w:pPr>
      <w:bookmarkStart w:id="369" w:name="_Sec589"/>
      <w:r>
        <w:t>Käyttöoikeuksien siirrettävyys</w:t>
      </w:r>
      <w:bookmarkEnd w:id="369"/>
    </w:p>
    <w:p w14:paraId="706B47B0" w14:textId="77777777" w:rsidR="008054A6" w:rsidRDefault="005B338A">
      <w:pPr>
        <w:pStyle w:val="ProductList-SubClauseHeading"/>
        <w:outlineLvl w:val="3"/>
      </w:pPr>
      <w:r>
        <w:t>Käyttöoikeuksien siirrettävyys palvelinklustereiden välillä</w:t>
      </w:r>
    </w:p>
    <w:p w14:paraId="5EAA2C30" w14:textId="77777777" w:rsidR="008054A6" w:rsidRDefault="005B338A">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16E1404" w14:textId="77777777" w:rsidR="008054A6" w:rsidRDefault="008054A6">
      <w:pPr>
        <w:pStyle w:val="ProductList-BodyIndented"/>
      </w:pPr>
    </w:p>
    <w:p w14:paraId="3702AA7B" w14:textId="77777777" w:rsidR="008054A6" w:rsidRDefault="005B338A">
      <w:pPr>
        <w:pStyle w:val="ProductList-SubClauseHeading"/>
        <w:outlineLvl w:val="3"/>
      </w:pPr>
      <w:r>
        <w:t>Käyttöoikeuksien siirrettävyys SA-ylläpidon kautta (License Mobility -oikeudet)</w:t>
      </w:r>
    </w:p>
    <w:p w14:paraId="7C530008" w14:textId="77777777" w:rsidR="008054A6" w:rsidRDefault="005B338A">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17351A76" w14:textId="77777777" w:rsidR="008054A6" w:rsidRDefault="008054A6">
      <w:pPr>
        <w:pStyle w:val="ProductList-BodyIndented"/>
      </w:pPr>
    </w:p>
    <w:p w14:paraId="6B44D58A" w14:textId="77777777" w:rsidR="008054A6" w:rsidRDefault="005B338A">
      <w:pPr>
        <w:pStyle w:val="ProductList-SubSubClauseHeading"/>
        <w:outlineLvl w:val="4"/>
      </w:pPr>
      <w:r>
        <w:t>Käyttö sallittu</w:t>
      </w:r>
    </w:p>
    <w:p w14:paraId="4AC10392" w14:textId="77777777" w:rsidR="008054A6" w:rsidRDefault="005B338A">
      <w:pPr>
        <w:pStyle w:val="ProductList-BodyIndented2"/>
      </w:pPr>
      <w:r>
        <w:t>Käyttöoikeuksien siirrettävyys SA-ylläpidolla Asiakas saa</w:t>
      </w:r>
    </w:p>
    <w:p w14:paraId="69B2DC5E" w14:textId="77777777" w:rsidR="008054A6" w:rsidRDefault="005B338A" w:rsidP="005B338A">
      <w:pPr>
        <w:pStyle w:val="ProductList-Bullet"/>
        <w:numPr>
          <w:ilvl w:val="2"/>
          <w:numId w:val="66"/>
        </w:numPr>
      </w:pPr>
      <w:r>
        <w:t xml:space="preserve">käyttää käyttöoikeuden alaista ohjelmistoa jaetuilla palvelimilla </w:t>
      </w:r>
    </w:p>
    <w:p w14:paraId="0DBCE44F" w14:textId="77777777" w:rsidR="008054A6" w:rsidRDefault="005B338A" w:rsidP="005B338A">
      <w:pPr>
        <w:pStyle w:val="ProductList-Bullet"/>
        <w:numPr>
          <w:ilvl w:val="2"/>
          <w:numId w:val="66"/>
        </w:numPr>
      </w:pPr>
      <w:r>
        <w:t xml:space="preserve">käyttää kyseistä ohjelmistoa käyttöoikeuksilla, joihin sillä on SA-ylläpito, omilla käyttäjä- ja laitetilauskäyttöoikeuksillaan, jotka sallivat Tuotteiden käytön </w:t>
      </w:r>
    </w:p>
    <w:p w14:paraId="228F5C3B" w14:textId="77777777" w:rsidR="008054A6" w:rsidRDefault="005B338A" w:rsidP="005B338A">
      <w:pPr>
        <w:pStyle w:val="ProductList-Bullet"/>
        <w:numPr>
          <w:ilvl w:val="2"/>
          <w:numId w:val="66"/>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70D1F961" w14:textId="77777777" w:rsidR="008054A6" w:rsidRDefault="005B338A" w:rsidP="005B338A">
      <w:pPr>
        <w:pStyle w:val="ProductList-Bullet"/>
        <w:numPr>
          <w:ilvl w:val="2"/>
          <w:numId w:val="66"/>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4258F60C" w14:textId="77777777" w:rsidR="008054A6" w:rsidRDefault="008054A6">
      <w:pPr>
        <w:pStyle w:val="ProductList-BodyIndented2"/>
      </w:pPr>
    </w:p>
    <w:p w14:paraId="69E41548" w14:textId="77777777" w:rsidR="008054A6" w:rsidRDefault="005B338A">
      <w:pPr>
        <w:pStyle w:val="ProductList-SubSubClauseHeading"/>
        <w:outlineLvl w:val="4"/>
      </w:pPr>
      <w:r>
        <w:t>Vaatimukset:</w:t>
      </w:r>
    </w:p>
    <w:p w14:paraId="6E114CB6" w14:textId="77777777" w:rsidR="008054A6" w:rsidRDefault="005B338A">
      <w:pPr>
        <w:pStyle w:val="ProductList-BodyIndented2"/>
      </w:pPr>
      <w:r>
        <w:t>Käyttöoikeuksien siirrettävyys SA-ylläpidon kautta -edun käyttäminen edellyttää, että Asiakas:</w:t>
      </w:r>
    </w:p>
    <w:p w14:paraId="28B8CEFD" w14:textId="77777777" w:rsidR="008054A6" w:rsidRDefault="005B338A" w:rsidP="005B338A">
      <w:pPr>
        <w:pStyle w:val="ProductList-Bullet"/>
        <w:numPr>
          <w:ilvl w:val="2"/>
          <w:numId w:val="67"/>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54E996E7" w14:textId="77777777" w:rsidR="008054A6" w:rsidRDefault="005B338A" w:rsidP="005B338A">
      <w:pPr>
        <w:pStyle w:val="ProductList-Bullet"/>
        <w:numPr>
          <w:ilvl w:val="2"/>
          <w:numId w:val="67"/>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204EF157" w14:textId="77777777" w:rsidR="008054A6" w:rsidRDefault="005B338A" w:rsidP="005B338A">
      <w:pPr>
        <w:pStyle w:val="ProductList-Bullet"/>
        <w:numPr>
          <w:ilvl w:val="2"/>
          <w:numId w:val="67"/>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0F8D4CC8" w14:textId="77777777" w:rsidR="008054A6" w:rsidRDefault="008054A6">
      <w:pPr>
        <w:pStyle w:val="ProductList-BodyIndented2"/>
      </w:pPr>
    </w:p>
    <w:p w14:paraId="3AC754A5" w14:textId="77777777" w:rsidR="008054A6" w:rsidRDefault="005B338A">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8054A6" w14:paraId="30180D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71C6E" w14:textId="77777777" w:rsidR="008054A6" w:rsidRDefault="005B338A">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A5D50" w14:textId="77777777" w:rsidR="008054A6" w:rsidRDefault="005B338A">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A8620" w14:textId="77777777" w:rsidR="008054A6" w:rsidRDefault="005B338A">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85F13" w14:textId="77777777" w:rsidR="008054A6" w:rsidRDefault="005B338A">
            <w:pPr>
              <w:pStyle w:val="ProductList-TableBody"/>
            </w:pPr>
            <w:r>
              <w:rPr>
                <w:color w:val="FFFFFF"/>
              </w:rPr>
              <w:t>Sallittu määrä</w:t>
            </w:r>
          </w:p>
          <w:p w14:paraId="04A459DC" w14:textId="77777777" w:rsidR="008054A6" w:rsidRDefault="005B338A">
            <w:pPr>
              <w:pStyle w:val="ProductList-TableBody"/>
            </w:pPr>
            <w:r>
              <w:rPr>
                <w:color w:val="FFFFFF"/>
              </w:rPr>
              <w:t>käyttöjärjestelmäympäristöjä tai ytimiä / käyttöoikeus</w:t>
            </w:r>
          </w:p>
        </w:tc>
      </w:tr>
      <w:tr w:rsidR="008054A6" w14:paraId="1C4E7240" w14:textId="77777777">
        <w:tc>
          <w:tcPr>
            <w:tcW w:w="3060" w:type="dxa"/>
            <w:tcBorders>
              <w:top w:val="single" w:sz="4" w:space="0" w:color="000000"/>
              <w:left w:val="single" w:sz="4" w:space="0" w:color="000000"/>
              <w:bottom w:val="single" w:sz="4" w:space="0" w:color="000000"/>
              <w:right w:val="single" w:sz="4" w:space="0" w:color="000000"/>
            </w:tcBorders>
          </w:tcPr>
          <w:p w14:paraId="25C5645B" w14:textId="77777777" w:rsidR="008054A6" w:rsidRDefault="005B338A">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20A7BA0C" w14:textId="77777777" w:rsidR="008054A6" w:rsidRDefault="005B338A">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D9920AB" w14:textId="77777777" w:rsidR="008054A6" w:rsidRDefault="005B338A">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68736CE" w14:textId="77777777" w:rsidR="008054A6" w:rsidRDefault="005B338A">
            <w:pPr>
              <w:pStyle w:val="ProductList-TableBody"/>
            </w:pPr>
            <w:r>
              <w:t>1 käyttöjärjestelmäympäristö käyttöoikeutta kohti</w:t>
            </w:r>
          </w:p>
        </w:tc>
      </w:tr>
      <w:tr w:rsidR="008054A6" w14:paraId="031F6CBD" w14:textId="77777777">
        <w:tc>
          <w:tcPr>
            <w:tcW w:w="3060" w:type="dxa"/>
            <w:tcBorders>
              <w:top w:val="single" w:sz="4" w:space="0" w:color="000000"/>
              <w:left w:val="single" w:sz="4" w:space="0" w:color="000000"/>
              <w:bottom w:val="single" w:sz="4" w:space="0" w:color="000000"/>
              <w:right w:val="single" w:sz="4" w:space="0" w:color="000000"/>
            </w:tcBorders>
          </w:tcPr>
          <w:p w14:paraId="0881CCEE" w14:textId="77777777" w:rsidR="008054A6" w:rsidRDefault="005B338A">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769F8B78" w14:textId="77777777" w:rsidR="008054A6" w:rsidRDefault="005B33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B65F98" w14:textId="77777777" w:rsidR="008054A6" w:rsidRDefault="005B338A">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C7E44BA" w14:textId="77777777" w:rsidR="008054A6" w:rsidRDefault="005B338A">
            <w:pPr>
              <w:pStyle w:val="ProductList-TableBody"/>
            </w:pPr>
            <w:r>
              <w:t>1 käyttöjärjestelmäympäristö käyttöoikeutta kohti</w:t>
            </w:r>
          </w:p>
        </w:tc>
      </w:tr>
      <w:tr w:rsidR="008054A6" w14:paraId="0F03FD91" w14:textId="77777777">
        <w:tc>
          <w:tcPr>
            <w:tcW w:w="3060" w:type="dxa"/>
            <w:tcBorders>
              <w:top w:val="single" w:sz="4" w:space="0" w:color="000000"/>
              <w:left w:val="single" w:sz="4" w:space="0" w:color="000000"/>
              <w:bottom w:val="single" w:sz="4" w:space="0" w:color="000000"/>
              <w:right w:val="single" w:sz="4" w:space="0" w:color="000000"/>
            </w:tcBorders>
          </w:tcPr>
          <w:p w14:paraId="679B47FA" w14:textId="77777777" w:rsidR="008054A6" w:rsidRDefault="005B338A">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4B25404D" w14:textId="77777777" w:rsidR="008054A6" w:rsidRDefault="005B338A">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F20ABD4" w14:textId="77777777" w:rsidR="008054A6" w:rsidRDefault="005B338A">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36CC665" w14:textId="77777777" w:rsidR="008054A6" w:rsidRDefault="005B338A">
            <w:pPr>
              <w:pStyle w:val="ProductList-TableBody"/>
            </w:pPr>
            <w:r>
              <w:t>Yksi näennäisydin (tuotteen käyttöoikeuksien alainen ja sisältää vaatimuksen vähintään neljästä ydinkäyttöoikeudesta käyttöjärjestelmäympäristöä kohden)</w:t>
            </w:r>
          </w:p>
        </w:tc>
      </w:tr>
      <w:tr w:rsidR="008054A6" w14:paraId="6A1E5725" w14:textId="77777777">
        <w:tc>
          <w:tcPr>
            <w:tcW w:w="3060" w:type="dxa"/>
            <w:tcBorders>
              <w:top w:val="single" w:sz="4" w:space="0" w:color="000000"/>
              <w:left w:val="single" w:sz="4" w:space="0" w:color="000000"/>
              <w:bottom w:val="single" w:sz="4" w:space="0" w:color="000000"/>
              <w:right w:val="single" w:sz="4" w:space="0" w:color="000000"/>
            </w:tcBorders>
          </w:tcPr>
          <w:p w14:paraId="2723543B" w14:textId="77777777" w:rsidR="008054A6" w:rsidRDefault="005B338A">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16329E3" w14:textId="77777777" w:rsidR="008054A6" w:rsidRDefault="005B338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4AA3C3" w14:textId="77777777" w:rsidR="008054A6" w:rsidRDefault="005B338A">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E792F74" w14:textId="77777777" w:rsidR="008054A6" w:rsidRDefault="005B338A">
            <w:pPr>
              <w:pStyle w:val="ProductList-TableBody"/>
            </w:pPr>
            <w:r>
              <w:t>2 hallittua käyttöjärjestelmäympäristöä Käyttöoikeuden alaista Palvelinta kohden</w:t>
            </w:r>
          </w:p>
        </w:tc>
      </w:tr>
      <w:tr w:rsidR="008054A6" w14:paraId="1A8FE42E" w14:textId="77777777">
        <w:tc>
          <w:tcPr>
            <w:tcW w:w="3060" w:type="dxa"/>
            <w:tcBorders>
              <w:top w:val="single" w:sz="4" w:space="0" w:color="000000"/>
              <w:left w:val="single" w:sz="4" w:space="0" w:color="000000"/>
              <w:bottom w:val="single" w:sz="4" w:space="0" w:color="000000"/>
              <w:right w:val="single" w:sz="4" w:space="0" w:color="000000"/>
            </w:tcBorders>
          </w:tcPr>
          <w:p w14:paraId="290216C3" w14:textId="77777777" w:rsidR="008054A6" w:rsidRDefault="005B338A">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02FF508" w14:textId="77777777" w:rsidR="008054A6" w:rsidRDefault="005B338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D8049A" w14:textId="77777777" w:rsidR="008054A6" w:rsidRDefault="005B338A">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C3579D6" w14:textId="77777777" w:rsidR="008054A6" w:rsidRDefault="005B338A">
            <w:pPr>
              <w:pStyle w:val="ProductList-TableBody"/>
            </w:pPr>
            <w:r>
              <w:t>10 hallittua käyttöjärjestelmäympäristöä Käyttöoikeuden alaista Palvelinta kohden</w:t>
            </w:r>
          </w:p>
        </w:tc>
      </w:tr>
      <w:tr w:rsidR="008054A6" w14:paraId="2AEED688" w14:textId="77777777">
        <w:tc>
          <w:tcPr>
            <w:tcW w:w="3060" w:type="dxa"/>
            <w:tcBorders>
              <w:top w:val="single" w:sz="4" w:space="0" w:color="000000"/>
              <w:left w:val="single" w:sz="4" w:space="0" w:color="000000"/>
              <w:bottom w:val="single" w:sz="4" w:space="0" w:color="000000"/>
              <w:right w:val="single" w:sz="4" w:space="0" w:color="000000"/>
            </w:tcBorders>
          </w:tcPr>
          <w:p w14:paraId="1D317F98" w14:textId="77777777" w:rsidR="008054A6" w:rsidRDefault="005B338A">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EF8BD9E" w14:textId="77777777" w:rsidR="008054A6" w:rsidRDefault="005B338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8F103D" w14:textId="77777777" w:rsidR="008054A6" w:rsidRDefault="005B338A">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66EFD0E" w14:textId="77777777" w:rsidR="008054A6" w:rsidRDefault="005B338A">
            <w:pPr>
              <w:pStyle w:val="ProductList-TableBody"/>
            </w:pPr>
            <w:r>
              <w:t>2 hallittua käyttöjärjestelmäympäristöä Käyttöoikeuden alaista Palvelinta kohden</w:t>
            </w:r>
          </w:p>
        </w:tc>
      </w:tr>
      <w:tr w:rsidR="008054A6" w14:paraId="5152CA26" w14:textId="77777777">
        <w:tc>
          <w:tcPr>
            <w:tcW w:w="3060" w:type="dxa"/>
            <w:tcBorders>
              <w:top w:val="single" w:sz="4" w:space="0" w:color="000000"/>
              <w:left w:val="single" w:sz="4" w:space="0" w:color="000000"/>
              <w:bottom w:val="single" w:sz="4" w:space="0" w:color="000000"/>
              <w:right w:val="single" w:sz="4" w:space="0" w:color="000000"/>
            </w:tcBorders>
          </w:tcPr>
          <w:p w14:paraId="27A8EE15" w14:textId="77777777" w:rsidR="008054A6" w:rsidRDefault="005B338A">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6C26AD5" w14:textId="77777777" w:rsidR="008054A6" w:rsidRDefault="005B338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8920A1" w14:textId="77777777" w:rsidR="008054A6" w:rsidRDefault="005B338A">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6B5A39F" w14:textId="77777777" w:rsidR="008054A6" w:rsidRDefault="005B338A">
            <w:pPr>
              <w:pStyle w:val="ProductList-TableBody"/>
            </w:pPr>
            <w:r>
              <w:t>10 hallittua käyttöjärjestelmäympäristöä Käyttöoikeuden alaista Palvelinta kohden</w:t>
            </w:r>
          </w:p>
        </w:tc>
      </w:tr>
    </w:tbl>
    <w:p w14:paraId="70220744" w14:textId="77777777" w:rsidR="008054A6" w:rsidRDefault="008054A6">
      <w:pPr>
        <w:pStyle w:val="ProductList-BodyIndented2"/>
      </w:pPr>
    </w:p>
    <w:p w14:paraId="647DB862" w14:textId="77777777" w:rsidR="008054A6" w:rsidRDefault="005B338A">
      <w:pPr>
        <w:pStyle w:val="ProductList-SubSubClauseHeading"/>
        <w:outlineLvl w:val="4"/>
      </w:pPr>
      <w:r>
        <w:t>Korvaavan palvelimen käyttöoikeudet</w:t>
      </w:r>
    </w:p>
    <w:p w14:paraId="46176B08" w14:textId="77777777" w:rsidR="008054A6" w:rsidRDefault="005B338A">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0B71ED2C" w14:textId="77777777" w:rsidR="008054A6" w:rsidRDefault="008054A6">
      <w:pPr>
        <w:pStyle w:val="ProductList-BodyIndented2"/>
      </w:pPr>
    </w:p>
    <w:p w14:paraId="2CA46D9A" w14:textId="77777777" w:rsidR="008054A6" w:rsidRDefault="005B338A">
      <w:pPr>
        <w:pStyle w:val="ProductList-ClauseHeading"/>
        <w:outlineLvl w:val="2"/>
      </w:pPr>
      <w:bookmarkStart w:id="370" w:name="_Sec590"/>
      <w:r>
        <w:t>Palvelimet – Itse ylläpidetyt sovellukset</w:t>
      </w:r>
      <w:bookmarkEnd w:id="370"/>
    </w:p>
    <w:p w14:paraId="3B0D84C3" w14:textId="77777777" w:rsidR="008054A6" w:rsidRDefault="005B338A">
      <w:pPr>
        <w:pStyle w:val="ProductList-Body"/>
      </w:pPr>
      <w:r>
        <w:t>Itse ylläpidetyt sovellukset tarkoittavat Tuotteita, joita koskevat Itse ylläpidetyt oikeudet.</w:t>
      </w:r>
    </w:p>
    <w:p w14:paraId="10AB0230" w14:textId="77777777" w:rsidR="008054A6" w:rsidRDefault="008054A6">
      <w:pPr>
        <w:pStyle w:val="ProductList-Body"/>
      </w:pPr>
    </w:p>
    <w:p w14:paraId="0B7F9AA5" w14:textId="77777777" w:rsidR="008054A6" w:rsidRDefault="005B338A">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395C700D" w14:textId="77777777" w:rsidR="008054A6" w:rsidRDefault="008054A6">
      <w:pPr>
        <w:pStyle w:val="ProductList-Body"/>
      </w:pPr>
    </w:p>
    <w:p w14:paraId="2A4380D6" w14:textId="77777777" w:rsidR="008054A6" w:rsidRDefault="005B338A">
      <w:pPr>
        <w:pStyle w:val="ProductList-SubClauseHeading"/>
        <w:outlineLvl w:val="3"/>
      </w:pPr>
      <w:r>
        <w:t>Vaatimukset</w:t>
      </w:r>
    </w:p>
    <w:p w14:paraId="7AB24A9C" w14:textId="77777777" w:rsidR="008054A6" w:rsidRDefault="005B338A">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24E53DB5" w14:textId="77777777" w:rsidR="008054A6" w:rsidRDefault="005B338A" w:rsidP="005B338A">
      <w:pPr>
        <w:pStyle w:val="ProductList-Bullet"/>
        <w:numPr>
          <w:ilvl w:val="1"/>
          <w:numId w:val="68"/>
        </w:numPr>
      </w:pPr>
      <w:r>
        <w:t>Itse Isännöitävät Sovellukset, joita käytetään osana Yhdistettyä Ratkaisua, ja</w:t>
      </w:r>
    </w:p>
    <w:p w14:paraId="097D0620" w14:textId="77777777" w:rsidR="008054A6" w:rsidRDefault="005B338A" w:rsidP="005B338A">
      <w:pPr>
        <w:pStyle w:val="ProductList-Bullet"/>
        <w:numPr>
          <w:ilvl w:val="1"/>
          <w:numId w:val="68"/>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1C60A409" w14:textId="77777777" w:rsidR="008054A6" w:rsidRDefault="005B338A">
      <w:pPr>
        <w:pStyle w:val="ProductList-BodyIndented"/>
      </w:pPr>
      <w:r>
        <w:t xml:space="preserve">Seuraavat ehdot koskevat kaikkea Yhdistetyn Ratkaisun luomiseen käytettävää Microsoftin ohjelmistoa: </w:t>
      </w:r>
    </w:p>
    <w:p w14:paraId="4281BFC4" w14:textId="77777777" w:rsidR="008054A6" w:rsidRDefault="005B338A" w:rsidP="005B338A">
      <w:pPr>
        <w:pStyle w:val="ProductList-Bullet"/>
        <w:numPr>
          <w:ilvl w:val="1"/>
          <w:numId w:val="69"/>
        </w:numPr>
      </w:pPr>
      <w:r>
        <w:t>Käyttöoikeus on myönnetty volyymikäyttöoikeusohjelmalla.</w:t>
      </w:r>
    </w:p>
    <w:p w14:paraId="06A69B85" w14:textId="77777777" w:rsidR="008054A6" w:rsidRDefault="005B338A" w:rsidP="005B338A">
      <w:pPr>
        <w:pStyle w:val="ProductList-Bullet"/>
        <w:numPr>
          <w:ilvl w:val="1"/>
          <w:numId w:val="69"/>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40A90493" w14:textId="77777777" w:rsidR="008054A6" w:rsidRDefault="008054A6">
      <w:pPr>
        <w:pStyle w:val="ProductList-BodyIndented"/>
      </w:pPr>
    </w:p>
    <w:p w14:paraId="2F214B47" w14:textId="77777777" w:rsidR="008054A6" w:rsidRDefault="005B338A">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B51AE66" w14:textId="77777777" w:rsidR="008054A6" w:rsidRDefault="008054A6">
      <w:pPr>
        <w:pStyle w:val="ProductList-BodyIndented"/>
      </w:pPr>
    </w:p>
    <w:p w14:paraId="779C3D18" w14:textId="77777777" w:rsidR="008054A6" w:rsidRDefault="005B338A">
      <w:pPr>
        <w:pStyle w:val="ProductList-BodyIndented"/>
      </w:pPr>
      <w:r>
        <w:t>Asiakkaan ohjelmiston on:</w:t>
      </w:r>
    </w:p>
    <w:p w14:paraId="3FE0AAD8" w14:textId="77777777" w:rsidR="008054A6" w:rsidRDefault="005B338A" w:rsidP="005B338A">
      <w:pPr>
        <w:pStyle w:val="ProductList-Bullet"/>
        <w:numPr>
          <w:ilvl w:val="1"/>
          <w:numId w:val="70"/>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2906F451" w14:textId="77777777" w:rsidR="008054A6" w:rsidRDefault="005B338A" w:rsidP="005B338A">
      <w:pPr>
        <w:pStyle w:val="ProductList-Bullet"/>
        <w:numPr>
          <w:ilvl w:val="1"/>
          <w:numId w:val="70"/>
        </w:numPr>
      </w:pPr>
      <w:r>
        <w:t>ohjelmiston oltava Yhdistetyn Ratkaisun ensisijainen palvelu ja/tai sovellus eikä se saa sallia Yhdistetyn Ratkaisun käyttäjän suoraa käyttöoikeutta Itse Isännöitäviin Sovelluksiin</w:t>
      </w:r>
    </w:p>
    <w:p w14:paraId="0AD784B8" w14:textId="77777777" w:rsidR="008054A6" w:rsidRDefault="005B338A" w:rsidP="005B338A">
      <w:pPr>
        <w:pStyle w:val="ProductList-Bullet"/>
        <w:numPr>
          <w:ilvl w:val="1"/>
          <w:numId w:val="70"/>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90B50A7" w14:textId="77777777" w:rsidR="008054A6" w:rsidRDefault="005B338A" w:rsidP="005B338A">
      <w:pPr>
        <w:pStyle w:val="ProductList-Bullet"/>
        <w:numPr>
          <w:ilvl w:val="1"/>
          <w:numId w:val="70"/>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221C6ED" w14:textId="77777777" w:rsidR="008054A6" w:rsidRDefault="008054A6">
      <w:pPr>
        <w:pStyle w:val="ProductList-BodyIndented"/>
      </w:pPr>
    </w:p>
    <w:p w14:paraId="34D924AD" w14:textId="77777777" w:rsidR="008054A6" w:rsidRDefault="005B338A">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960CBA1" w14:textId="77777777" w:rsidR="008054A6" w:rsidRDefault="008054A6">
      <w:pPr>
        <w:pStyle w:val="ProductList-BodyIndented"/>
        <w:jc w:val="right"/>
      </w:pPr>
    </w:p>
    <w:tbl>
      <w:tblPr>
        <w:tblStyle w:val="PURTable0"/>
        <w:tblW w:w="0" w:type="dxa"/>
        <w:tblLook w:val="04A0" w:firstRow="1" w:lastRow="0" w:firstColumn="1" w:lastColumn="0" w:noHBand="0" w:noVBand="1"/>
      </w:tblPr>
      <w:tblGrid>
        <w:gridCol w:w="10556"/>
      </w:tblGrid>
      <w:tr w:rsidR="008054A6" w14:paraId="385B0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09D9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8100849" w14:textId="77777777" w:rsidR="008054A6" w:rsidRDefault="008054A6">
      <w:pPr>
        <w:pStyle w:val="ProductList-BodyIndented"/>
      </w:pPr>
    </w:p>
    <w:p w14:paraId="3A1A8F38" w14:textId="77777777" w:rsidR="008054A6" w:rsidRDefault="008054A6">
      <w:pPr>
        <w:pStyle w:val="PURBreadcrumb"/>
      </w:pPr>
    </w:p>
    <w:p w14:paraId="27F521C0" w14:textId="77777777" w:rsidR="008054A6" w:rsidRDefault="005B338A">
      <w:pPr>
        <w:pStyle w:val="ProductList-Offering1Heading"/>
        <w:outlineLvl w:val="1"/>
      </w:pPr>
      <w:bookmarkStart w:id="371" w:name="_Sec1282"/>
      <w:r>
        <w:t>Laajennetut tietoturvapäivitykset</w:t>
      </w:r>
      <w:bookmarkEnd w:id="371"/>
      <w:r>
        <w:fldChar w:fldCharType="begin"/>
      </w:r>
      <w:r>
        <w:instrText xml:space="preserve"> TC "</w:instrText>
      </w:r>
      <w:bookmarkStart w:id="372" w:name="_Toc52181520"/>
      <w:r>
        <w:instrText>Laajennetut tietoturvapäivitykset</w:instrText>
      </w:r>
      <w:bookmarkEnd w:id="372"/>
      <w:r>
        <w:instrText>" \l 2</w:instrText>
      </w:r>
      <w:r>
        <w:fldChar w:fldCharType="end"/>
      </w:r>
    </w:p>
    <w:p w14:paraId="021C8464" w14:textId="77777777" w:rsidR="008054A6" w:rsidRDefault="005B338A">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1B0FA84D" w14:textId="77777777" w:rsidR="008054A6" w:rsidRDefault="008054A6">
      <w:pPr>
        <w:pStyle w:val="ProductList-Body"/>
      </w:pPr>
    </w:p>
    <w:p w14:paraId="42B85FC0" w14:textId="77777777" w:rsidR="008054A6" w:rsidRDefault="005B338A">
      <w:pPr>
        <w:pStyle w:val="ProductList-ClauseHeading"/>
        <w:outlineLvl w:val="2"/>
      </w:pPr>
      <w:r>
        <w:t>Käyttöoikeusvaatimukset</w:t>
      </w:r>
    </w:p>
    <w:p w14:paraId="363E280F" w14:textId="77777777" w:rsidR="008054A6" w:rsidRDefault="005B338A">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0993A317" w14:textId="77777777" w:rsidR="008054A6" w:rsidRDefault="008054A6">
      <w:pPr>
        <w:pStyle w:val="ProductList-Body"/>
      </w:pPr>
    </w:p>
    <w:p w14:paraId="7FE46272" w14:textId="77777777" w:rsidR="008054A6" w:rsidRDefault="005B338A">
      <w:pPr>
        <w:pStyle w:val="ProductList-ClauseHeading"/>
        <w:outlineLvl w:val="2"/>
      </w:pPr>
      <w:r>
        <w:t>Ylläpitokelpoisuus</w:t>
      </w:r>
    </w:p>
    <w:p w14:paraId="77A1BF59" w14:textId="77777777" w:rsidR="008054A6" w:rsidRDefault="005B338A">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1336B6FD" w14:textId="77777777" w:rsidR="008054A6" w:rsidRDefault="008054A6">
      <w:pPr>
        <w:pStyle w:val="ProductList-Body"/>
      </w:pPr>
    </w:p>
    <w:p w14:paraId="3516D2EA" w14:textId="77777777" w:rsidR="008054A6" w:rsidRDefault="005B338A">
      <w:pPr>
        <w:pStyle w:val="ProductList-ClauseHeading"/>
        <w:outlineLvl w:val="2"/>
      </w:pPr>
      <w:r>
        <w:t>Päivitetyn ohjelmiston käyttö</w:t>
      </w:r>
    </w:p>
    <w:p w14:paraId="47A62E07" w14:textId="77777777" w:rsidR="008054A6" w:rsidRDefault="005B338A">
      <w:pPr>
        <w:pStyle w:val="ProductList-Body"/>
      </w:pPr>
      <w:r>
        <w:t xml:space="preserve">Alla olevin poikkeuksin ESU-ylläpidon kautta päivitettävää palvelinohjelmistoa saa käyttää vain niiden käyttöoikeuksien alaisena, joilla on ESU-ylläpito. </w:t>
      </w:r>
    </w:p>
    <w:p w14:paraId="4D40A646" w14:textId="77777777" w:rsidR="008054A6" w:rsidRDefault="005B338A" w:rsidP="005B338A">
      <w:pPr>
        <w:pStyle w:val="ProductList-Bullet"/>
        <w:numPr>
          <w:ilvl w:val="0"/>
          <w:numId w:val="71"/>
        </w:numPr>
      </w:pPr>
      <w:r>
        <w:t>Asiakas saa jatkaa päivitetyn ohjelmiston käyttöä ylläpidon päätyttyä, mutta vain niiden käyttöoikeuksien alaisena, joihin ylläpitoa sovelletaan.</w:t>
      </w:r>
    </w:p>
    <w:p w14:paraId="44379C34" w14:textId="77777777" w:rsidR="008054A6" w:rsidRDefault="005B338A" w:rsidP="005B338A">
      <w:pPr>
        <w:pStyle w:val="ProductList-Bullet"/>
        <w:numPr>
          <w:ilvl w:val="0"/>
          <w:numId w:val="71"/>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24704964" w14:textId="77777777" w:rsidR="008054A6" w:rsidRDefault="005B338A" w:rsidP="005B338A">
      <w:pPr>
        <w:pStyle w:val="ProductList-Bullet"/>
        <w:numPr>
          <w:ilvl w:val="0"/>
          <w:numId w:val="71"/>
        </w:numPr>
      </w:pPr>
      <w:r>
        <w:t>Asiakas voi käyttää päivitettyjä ohjelmistoja Azure Stack Hubissa suoritettavien käyttöoikeuden alaisten SQL Server-, Windows Server- ja Windows 7 -perustoimintojen nojalla.</w:t>
      </w:r>
    </w:p>
    <w:p w14:paraId="02BC3449" w14:textId="77777777" w:rsidR="008054A6" w:rsidRDefault="008054A6">
      <w:pPr>
        <w:pStyle w:val="ProductList-Body"/>
      </w:pPr>
    </w:p>
    <w:p w14:paraId="092E756B" w14:textId="77777777" w:rsidR="008054A6" w:rsidRDefault="005B338A">
      <w:pPr>
        <w:pStyle w:val="ProductList-ClauseHeading"/>
        <w:outlineLvl w:val="2"/>
      </w:pPr>
      <w:r>
        <w:t>Isännöityjen kuormitusten ylläpito</w:t>
      </w:r>
    </w:p>
    <w:p w14:paraId="565B3362" w14:textId="77777777" w:rsidR="008054A6" w:rsidRDefault="005B338A">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1">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03CF1934" w14:textId="77777777" w:rsidR="008054A6" w:rsidRDefault="008054A6">
      <w:pPr>
        <w:pStyle w:val="ProductList-Body"/>
      </w:pPr>
    </w:p>
    <w:p w14:paraId="3B068595" w14:textId="77777777" w:rsidR="008054A6" w:rsidRDefault="005B338A">
      <w:pPr>
        <w:pStyle w:val="ProductList-ClauseHeading"/>
        <w:outlineLvl w:val="2"/>
      </w:pPr>
      <w:r>
        <w:t>Azure Stack Hub -perustoiminnot</w:t>
      </w:r>
    </w:p>
    <w:p w14:paraId="043F669F" w14:textId="77777777" w:rsidR="008054A6" w:rsidRDefault="005B338A">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0F508BCD" w14:textId="77777777" w:rsidR="008054A6" w:rsidRDefault="008054A6">
      <w:pPr>
        <w:pStyle w:val="ProductList-Body"/>
      </w:pPr>
    </w:p>
    <w:p w14:paraId="200FE721" w14:textId="77777777" w:rsidR="008054A6" w:rsidRDefault="005B338A">
      <w:pPr>
        <w:pStyle w:val="ProductList-ClauseHeading"/>
        <w:outlineLvl w:val="2"/>
      </w:pPr>
      <w:r>
        <w:t>Ympärivuorokautinen ongelmanratkaisutuki</w:t>
      </w:r>
    </w:p>
    <w:p w14:paraId="1D22A48C" w14:textId="77777777" w:rsidR="008054A6" w:rsidRDefault="005B338A">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550F543E" w14:textId="77777777" w:rsidR="008054A6" w:rsidRDefault="008054A6">
      <w:pPr>
        <w:pStyle w:val="ProductList-Body"/>
      </w:pPr>
    </w:p>
    <w:p w14:paraId="481FB001"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346D9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FFC45"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B632219" w14:textId="77777777" w:rsidR="008054A6" w:rsidRDefault="008054A6">
      <w:pPr>
        <w:pStyle w:val="ProductList-Body"/>
      </w:pPr>
    </w:p>
    <w:p w14:paraId="55201443" w14:textId="77777777" w:rsidR="008054A6" w:rsidRDefault="005B338A">
      <w:pPr>
        <w:pStyle w:val="ProductList-SectionHeading"/>
        <w:pageBreakBefore/>
        <w:outlineLvl w:val="0"/>
      </w:pPr>
      <w:bookmarkStart w:id="373" w:name="_Sec1237"/>
      <w:bookmarkEnd w:id="349"/>
      <w:r>
        <w:t>Liite C – Lisäosat ja muut Siirtymäkäyttöoikeudet</w:t>
      </w:r>
      <w:r>
        <w:fldChar w:fldCharType="begin"/>
      </w:r>
      <w:r>
        <w:instrText xml:space="preserve"> TC "</w:instrText>
      </w:r>
      <w:bookmarkStart w:id="374" w:name="_Toc52181521"/>
      <w:r>
        <w:instrText>Liite C – Lisäosat ja muut Siirtymäkäyttöoikeudet</w:instrText>
      </w:r>
      <w:bookmarkEnd w:id="374"/>
      <w:r>
        <w:instrText>" \l 1</w:instrText>
      </w:r>
      <w:r>
        <w:fldChar w:fldCharType="end"/>
      </w:r>
    </w:p>
    <w:p w14:paraId="4AB63FDB"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79C0C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C9584"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33CF492" w14:textId="77777777" w:rsidR="008054A6" w:rsidRDefault="008054A6">
      <w:pPr>
        <w:pStyle w:val="ProductList-Body"/>
      </w:pPr>
    </w:p>
    <w:p w14:paraId="047F76DC" w14:textId="77777777" w:rsidR="008054A6" w:rsidRDefault="005B338A">
      <w:pPr>
        <w:pStyle w:val="ProductList-OfferingGroupHeading"/>
        <w:outlineLvl w:val="1"/>
      </w:pPr>
      <w:bookmarkStart w:id="375" w:name="_Sec1238"/>
      <w:r>
        <w:t>Lisäosat</w:t>
      </w:r>
      <w:bookmarkEnd w:id="375"/>
      <w:r>
        <w:fldChar w:fldCharType="begin"/>
      </w:r>
      <w:r>
        <w:instrText xml:space="preserve"> TC "</w:instrText>
      </w:r>
      <w:bookmarkStart w:id="376" w:name="_Toc52181522"/>
      <w:r>
        <w:instrText>Lisäosat</w:instrText>
      </w:r>
      <w:bookmarkEnd w:id="376"/>
      <w:r>
        <w:instrText>" \l 2</w:instrText>
      </w:r>
      <w:r>
        <w:fldChar w:fldCharType="end"/>
      </w:r>
    </w:p>
    <w:p w14:paraId="28FF861A" w14:textId="77777777" w:rsidR="008054A6" w:rsidRDefault="005B338A">
      <w:pPr>
        <w:pStyle w:val="ProductList-Body"/>
      </w:pPr>
      <w:r>
        <w:t>Asiakas voi hankkia Lisäosia seuraavin ehdoin:</w:t>
      </w:r>
    </w:p>
    <w:p w14:paraId="6DC8656A" w14:textId="77777777" w:rsidR="008054A6" w:rsidRDefault="005B338A" w:rsidP="005B338A">
      <w:pPr>
        <w:pStyle w:val="ProductList-Bullet"/>
        <w:numPr>
          <w:ilvl w:val="0"/>
          <w:numId w:val="72"/>
        </w:numPr>
      </w:pPr>
      <w:r>
        <w:t xml:space="preserve">Asiakkaalla on oltava aktiivinen SA-ylläpito tai aktiivinen User SL -tilauskäyttöoikeus vastaaville Vaatimukset täyttäville käyttöoikeuksille. </w:t>
      </w:r>
    </w:p>
    <w:p w14:paraId="3BE788C5" w14:textId="77777777" w:rsidR="008054A6" w:rsidRDefault="005B338A" w:rsidP="005B338A">
      <w:pPr>
        <w:pStyle w:val="ProductList-Bullet"/>
        <w:numPr>
          <w:ilvl w:val="0"/>
          <w:numId w:val="72"/>
        </w:numPr>
      </w:pPr>
      <w:r>
        <w:t xml:space="preserve">Asiakas saa hankkia yhden Lisäosan kutakin Vaatimukset täyttävää käyttöoikeutta kohti, paitsi jos tässä Liitteessä toisin ilmoitetaan   </w:t>
      </w:r>
    </w:p>
    <w:p w14:paraId="3C76D1BF" w14:textId="77777777" w:rsidR="008054A6" w:rsidRDefault="005B338A" w:rsidP="005B338A">
      <w:pPr>
        <w:pStyle w:val="ProductList-Bullet"/>
        <w:numPr>
          <w:ilvl w:val="0"/>
          <w:numId w:val="72"/>
        </w:numPr>
      </w:pPr>
      <w:r>
        <w:t>Customer voi hankkia lisäosia seurantapäivien välillä ennen Vaatimukset täyttävän käyttöoikeuden hankintaa</w:t>
      </w:r>
    </w:p>
    <w:p w14:paraId="3559609B" w14:textId="77777777" w:rsidR="008054A6" w:rsidRDefault="008054A6">
      <w:pPr>
        <w:pStyle w:val="ProductList-Body"/>
      </w:pPr>
    </w:p>
    <w:p w14:paraId="40DBFA71" w14:textId="77777777" w:rsidR="008054A6" w:rsidRDefault="005B338A">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52239C9D" w14:textId="77777777" w:rsidR="008054A6" w:rsidRDefault="008054A6">
      <w:pPr>
        <w:pStyle w:val="ProductList-Body"/>
      </w:pPr>
    </w:p>
    <w:p w14:paraId="3B3C0B87" w14:textId="77777777" w:rsidR="008054A6" w:rsidRDefault="005B338A">
      <w:pPr>
        <w:pStyle w:val="ProductList-Offering2HeadingNoBorder"/>
        <w:outlineLvl w:val="2"/>
      </w:pPr>
      <w:r>
        <w:t>Windows-työasemakäyttöjärjestelmä</w:t>
      </w:r>
      <w:r>
        <w:fldChar w:fldCharType="begin"/>
      </w:r>
      <w:r>
        <w:instrText xml:space="preserve"> TC "</w:instrText>
      </w:r>
      <w:bookmarkStart w:id="377" w:name="_Toc52181523"/>
      <w:r>
        <w:instrText>Windows-työasemakäyttöjärjestelmä</w:instrText>
      </w:r>
      <w:bookmarkEnd w:id="377"/>
      <w:r>
        <w:instrText>" \l 3</w:instrText>
      </w:r>
      <w:r>
        <w:fldChar w:fldCharType="end"/>
      </w:r>
    </w:p>
    <w:p w14:paraId="09930161" w14:textId="77777777" w:rsidR="008054A6" w:rsidRDefault="005B338A">
      <w:pPr>
        <w:pStyle w:val="ProductList-Body"/>
      </w:pPr>
      <w:r>
        <w:t>Käyttöoikeuden haltijan on oltava ainakin yhden sellaisen laitteen Pääasiallinen käyttäjä, jossa on joko aktiivinen Windows Desktop Operating System SA -ylläpito tai Windows VDA -ylläpito.</w:t>
      </w:r>
    </w:p>
    <w:p w14:paraId="67A896B7" w14:textId="77777777" w:rsidR="008054A6" w:rsidRDefault="008054A6">
      <w:pPr>
        <w:pStyle w:val="ProductList-Body"/>
      </w:pPr>
    </w:p>
    <w:tbl>
      <w:tblPr>
        <w:tblStyle w:val="PURTable"/>
        <w:tblW w:w="0" w:type="dxa"/>
        <w:tblLook w:val="04A0" w:firstRow="1" w:lastRow="0" w:firstColumn="1" w:lastColumn="0" w:noHBand="0" w:noVBand="1"/>
      </w:tblPr>
      <w:tblGrid>
        <w:gridCol w:w="5288"/>
        <w:gridCol w:w="5628"/>
      </w:tblGrid>
      <w:tr w:rsidR="008054A6" w14:paraId="5677AC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AAD853" w14:textId="77777777" w:rsidR="008054A6" w:rsidRDefault="005B338A">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3A39CCEE" w14:textId="77777777" w:rsidR="008054A6" w:rsidRDefault="005B338A">
            <w:pPr>
              <w:pStyle w:val="ProductList-TableBody"/>
            </w:pPr>
            <w:r>
              <w:rPr>
                <w:color w:val="FFFFFF"/>
              </w:rPr>
              <w:t>Vaatimukset täyttävät käyttöoikeudet</w:t>
            </w:r>
          </w:p>
        </w:tc>
      </w:tr>
      <w:tr w:rsidR="008054A6" w14:paraId="3D03B4F0" w14:textId="77777777">
        <w:tc>
          <w:tcPr>
            <w:tcW w:w="5880" w:type="dxa"/>
            <w:tcBorders>
              <w:top w:val="single" w:sz="4" w:space="0" w:color="000000"/>
              <w:left w:val="single" w:sz="4" w:space="0" w:color="000000"/>
              <w:bottom w:val="single" w:sz="4" w:space="0" w:color="000000"/>
              <w:right w:val="single" w:sz="4" w:space="0" w:color="000000"/>
            </w:tcBorders>
          </w:tcPr>
          <w:p w14:paraId="4810C757" w14:textId="77777777" w:rsidR="008054A6" w:rsidRDefault="005B338A">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46BC332A" w14:textId="77777777" w:rsidR="008054A6" w:rsidRDefault="005B338A">
            <w:pPr>
              <w:pStyle w:val="ProductList-TableBody"/>
            </w:pPr>
            <w:r>
              <w:t>Windows 10 Enterprise/Education laitekohtainen</w:t>
            </w:r>
          </w:p>
        </w:tc>
      </w:tr>
      <w:tr w:rsidR="008054A6" w14:paraId="6F7B1803" w14:textId="77777777">
        <w:tc>
          <w:tcPr>
            <w:tcW w:w="5880" w:type="dxa"/>
            <w:tcBorders>
              <w:top w:val="single" w:sz="4" w:space="0" w:color="000000"/>
              <w:left w:val="single" w:sz="4" w:space="0" w:color="000000"/>
              <w:bottom w:val="single" w:sz="4" w:space="0" w:color="000000"/>
              <w:right w:val="single" w:sz="4" w:space="0" w:color="000000"/>
            </w:tcBorders>
          </w:tcPr>
          <w:p w14:paraId="52413D7E" w14:textId="77777777" w:rsidR="008054A6" w:rsidRDefault="005B338A">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2BE0F09A" w14:textId="77777777" w:rsidR="008054A6" w:rsidRDefault="008054A6">
            <w:pPr>
              <w:pStyle w:val="ProductList-TableBody"/>
            </w:pPr>
          </w:p>
        </w:tc>
      </w:tr>
      <w:tr w:rsidR="008054A6" w14:paraId="2D9398C9" w14:textId="77777777">
        <w:tc>
          <w:tcPr>
            <w:tcW w:w="5880" w:type="dxa"/>
            <w:tcBorders>
              <w:top w:val="single" w:sz="4" w:space="0" w:color="000000"/>
              <w:left w:val="single" w:sz="4" w:space="0" w:color="000000"/>
              <w:bottom w:val="none" w:sz="4" w:space="0" w:color="000000"/>
              <w:right w:val="single" w:sz="4" w:space="0" w:color="000000"/>
            </w:tcBorders>
          </w:tcPr>
          <w:p w14:paraId="605523A6" w14:textId="77777777" w:rsidR="008054A6" w:rsidRDefault="005B338A">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3D457B2F" w14:textId="77777777" w:rsidR="008054A6" w:rsidRDefault="005B338A">
            <w:pPr>
              <w:pStyle w:val="ProductList-TableBody"/>
            </w:pPr>
            <w:r>
              <w:t>Windows 10 Enterprise E3/E5</w:t>
            </w:r>
          </w:p>
        </w:tc>
      </w:tr>
      <w:tr w:rsidR="008054A6" w14:paraId="3DDC4C5A" w14:textId="77777777">
        <w:tc>
          <w:tcPr>
            <w:tcW w:w="5880" w:type="dxa"/>
            <w:tcBorders>
              <w:top w:val="none" w:sz="4" w:space="0" w:color="000000"/>
              <w:left w:val="single" w:sz="4" w:space="0" w:color="000000"/>
              <w:bottom w:val="single" w:sz="4" w:space="0" w:color="000000"/>
              <w:right w:val="single" w:sz="4" w:space="0" w:color="000000"/>
            </w:tcBorders>
          </w:tcPr>
          <w:p w14:paraId="12592147" w14:textId="77777777" w:rsidR="008054A6" w:rsidRDefault="008054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5E547F" w14:textId="77777777" w:rsidR="008054A6" w:rsidRDefault="005B338A">
            <w:pPr>
              <w:pStyle w:val="ProductList-TableBody"/>
            </w:pPr>
            <w:r>
              <w:t>Windows VDA E3/E5</w:t>
            </w:r>
          </w:p>
        </w:tc>
      </w:tr>
    </w:tbl>
    <w:p w14:paraId="4769E5B9" w14:textId="77777777" w:rsidR="008054A6" w:rsidRDefault="008054A6">
      <w:pPr>
        <w:pStyle w:val="ProductList-Body"/>
      </w:pPr>
    </w:p>
    <w:p w14:paraId="449EC7F1" w14:textId="77777777" w:rsidR="008054A6" w:rsidRDefault="005B338A">
      <w:pPr>
        <w:pStyle w:val="ProductList-Offering2HeadingNoBorder"/>
        <w:outlineLvl w:val="2"/>
      </w:pPr>
      <w:r>
        <w:t>Microsoft Azure User Plans</w:t>
      </w:r>
      <w:r>
        <w:fldChar w:fldCharType="begin"/>
      </w:r>
      <w:r>
        <w:instrText xml:space="preserve"> TC "</w:instrText>
      </w:r>
      <w:bookmarkStart w:id="378" w:name="_Toc52181524"/>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48"/>
        <w:gridCol w:w="5668"/>
      </w:tblGrid>
      <w:tr w:rsidR="008054A6" w14:paraId="07D4BA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694B4F" w14:textId="77777777" w:rsidR="008054A6" w:rsidRDefault="005B338A">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47AD89C" w14:textId="77777777" w:rsidR="008054A6" w:rsidRDefault="005B338A">
            <w:pPr>
              <w:pStyle w:val="ProductList-TableBody"/>
            </w:pPr>
            <w:r>
              <w:rPr>
                <w:color w:val="FFFFFF"/>
              </w:rPr>
              <w:t>Vaatimukset täyttävät käyttöoikeudet</w:t>
            </w:r>
          </w:p>
        </w:tc>
      </w:tr>
      <w:tr w:rsidR="008054A6" w14:paraId="4910F573" w14:textId="77777777">
        <w:tc>
          <w:tcPr>
            <w:tcW w:w="5880" w:type="dxa"/>
            <w:tcBorders>
              <w:top w:val="single" w:sz="4" w:space="0" w:color="000000"/>
              <w:left w:val="single" w:sz="4" w:space="0" w:color="000000"/>
              <w:bottom w:val="single" w:sz="4" w:space="0" w:color="000000"/>
              <w:right w:val="single" w:sz="4" w:space="0" w:color="000000"/>
            </w:tcBorders>
          </w:tcPr>
          <w:p w14:paraId="06FEEFB0" w14:textId="77777777" w:rsidR="008054A6" w:rsidRDefault="005B338A">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7D3DDB3F" w14:textId="77777777" w:rsidR="008054A6" w:rsidRDefault="005B338A">
            <w:pPr>
              <w:pStyle w:val="ProductList-TableBody"/>
            </w:pPr>
            <w:r>
              <w:t>Enterprise CAL Suite</w:t>
            </w:r>
          </w:p>
        </w:tc>
      </w:tr>
      <w:tr w:rsidR="008054A6" w14:paraId="4C7B2126" w14:textId="77777777">
        <w:tc>
          <w:tcPr>
            <w:tcW w:w="5880" w:type="dxa"/>
            <w:tcBorders>
              <w:top w:val="single" w:sz="4" w:space="0" w:color="000000"/>
              <w:left w:val="single" w:sz="4" w:space="0" w:color="000000"/>
              <w:bottom w:val="single" w:sz="4" w:space="0" w:color="000000"/>
              <w:right w:val="single" w:sz="4" w:space="0" w:color="000000"/>
            </w:tcBorders>
          </w:tcPr>
          <w:p w14:paraId="2AA51678" w14:textId="77777777" w:rsidR="008054A6" w:rsidRDefault="005B338A">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1A5BBD55" w14:textId="77777777" w:rsidR="008054A6" w:rsidRDefault="005B338A">
            <w:pPr>
              <w:pStyle w:val="ProductList-TableBody"/>
            </w:pPr>
            <w:r>
              <w:t>Käyttäjäkohtainen Advanced Threat Analytics 2016 -työasemanhallintakäyttöoikeus</w:t>
            </w:r>
          </w:p>
        </w:tc>
      </w:tr>
    </w:tbl>
    <w:p w14:paraId="2AB37C48" w14:textId="77777777" w:rsidR="008054A6" w:rsidRDefault="008054A6">
      <w:pPr>
        <w:pStyle w:val="ProductList-Body"/>
      </w:pPr>
    </w:p>
    <w:p w14:paraId="42B3A8F4" w14:textId="77777777" w:rsidR="008054A6" w:rsidRDefault="005B338A">
      <w:pPr>
        <w:pStyle w:val="ProductList-Offering2HeadingNoBorder"/>
        <w:outlineLvl w:val="2"/>
      </w:pPr>
      <w:r>
        <w:t>Microsoft 365</w:t>
      </w:r>
      <w:r>
        <w:fldChar w:fldCharType="begin"/>
      </w:r>
      <w:r>
        <w:instrText xml:space="preserve"> TC "</w:instrText>
      </w:r>
      <w:bookmarkStart w:id="379" w:name="_Toc5218152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1"/>
        <w:gridCol w:w="5655"/>
      </w:tblGrid>
      <w:tr w:rsidR="008054A6" w14:paraId="525670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656778" w14:textId="77777777" w:rsidR="008054A6" w:rsidRDefault="005B338A">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2A3F1D5E" w14:textId="77777777" w:rsidR="008054A6" w:rsidRDefault="005B338A">
            <w:pPr>
              <w:pStyle w:val="ProductList-TableBody"/>
            </w:pPr>
            <w:r>
              <w:rPr>
                <w:color w:val="FFFFFF"/>
              </w:rPr>
              <w:t>Vaatimukset täyttävät käyttöoikeudet</w:t>
            </w:r>
          </w:p>
        </w:tc>
      </w:tr>
      <w:tr w:rsidR="008054A6" w14:paraId="572D860A" w14:textId="77777777">
        <w:tc>
          <w:tcPr>
            <w:tcW w:w="5880" w:type="dxa"/>
            <w:tcBorders>
              <w:top w:val="single" w:sz="4" w:space="0" w:color="000000"/>
              <w:left w:val="single" w:sz="4" w:space="0" w:color="000000"/>
              <w:bottom w:val="none" w:sz="4" w:space="0" w:color="000000"/>
              <w:right w:val="single" w:sz="4" w:space="0" w:color="000000"/>
            </w:tcBorders>
          </w:tcPr>
          <w:p w14:paraId="59278DB2" w14:textId="77777777" w:rsidR="008054A6" w:rsidRDefault="005B338A">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D73D30F" w14:textId="77777777" w:rsidR="008054A6" w:rsidRDefault="005B338A">
            <w:pPr>
              <w:pStyle w:val="ProductList-TableBody"/>
            </w:pPr>
            <w:r>
              <w:t>Windows 10 Enterprise/Education E3, laitekohtainen ja</w:t>
            </w:r>
          </w:p>
          <w:p w14:paraId="3F74C7C8" w14:textId="77777777" w:rsidR="008054A6" w:rsidRDefault="005B338A">
            <w:pPr>
              <w:pStyle w:val="ProductList-TableBody"/>
            </w:pPr>
            <w:r>
              <w:t>Core/Enterprise CAL Suite ja</w:t>
            </w:r>
          </w:p>
          <w:p w14:paraId="7E211B9E" w14:textId="77777777" w:rsidR="008054A6" w:rsidRDefault="005B338A">
            <w:pPr>
              <w:pStyle w:val="ProductList-TableBody"/>
            </w:pPr>
            <w:r>
              <w:t>Office Professional Plus</w:t>
            </w:r>
          </w:p>
        </w:tc>
      </w:tr>
      <w:tr w:rsidR="008054A6" w14:paraId="6D9B2D27" w14:textId="77777777">
        <w:tc>
          <w:tcPr>
            <w:tcW w:w="5880" w:type="dxa"/>
            <w:tcBorders>
              <w:top w:val="none" w:sz="4" w:space="0" w:color="000000"/>
              <w:left w:val="single" w:sz="4" w:space="0" w:color="000000"/>
              <w:bottom w:val="single" w:sz="4" w:space="0" w:color="000000"/>
              <w:right w:val="single" w:sz="4" w:space="0" w:color="000000"/>
            </w:tcBorders>
          </w:tcPr>
          <w:p w14:paraId="087C2167" w14:textId="77777777" w:rsidR="008054A6" w:rsidRDefault="008054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1A11E2" w14:textId="77777777" w:rsidR="008054A6" w:rsidRDefault="005B338A">
            <w:pPr>
              <w:pStyle w:val="ProductList-TableBody"/>
            </w:pPr>
            <w:r>
              <w:t xml:space="preserve">Windows 10 Enterprise E3 Per User ja SA – From SA ja </w:t>
            </w:r>
          </w:p>
          <w:p w14:paraId="0C2CDE0D" w14:textId="77777777" w:rsidR="008054A6" w:rsidRDefault="005B338A">
            <w:pPr>
              <w:pStyle w:val="ProductList-TableBody"/>
            </w:pPr>
            <w:r>
              <w:t>Enterprise Mobility + Security E3 From SA ja</w:t>
            </w:r>
          </w:p>
          <w:p w14:paraId="304F4F1F" w14:textId="77777777" w:rsidR="008054A6" w:rsidRDefault="005B338A">
            <w:pPr>
              <w:pStyle w:val="ProductList-TableBody"/>
            </w:pPr>
            <w:r>
              <w:t>Office 365 E3 From SA</w:t>
            </w:r>
          </w:p>
        </w:tc>
      </w:tr>
      <w:tr w:rsidR="008054A6" w14:paraId="3A6C7903" w14:textId="77777777">
        <w:tc>
          <w:tcPr>
            <w:tcW w:w="5880" w:type="dxa"/>
            <w:tcBorders>
              <w:top w:val="single" w:sz="4" w:space="0" w:color="000000"/>
              <w:left w:val="single" w:sz="4" w:space="0" w:color="000000"/>
              <w:bottom w:val="none" w:sz="4" w:space="0" w:color="000000"/>
              <w:right w:val="single" w:sz="4" w:space="0" w:color="000000"/>
            </w:tcBorders>
          </w:tcPr>
          <w:p w14:paraId="752029A6" w14:textId="77777777" w:rsidR="008054A6" w:rsidRDefault="005B338A">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DEAC880" w14:textId="77777777" w:rsidR="008054A6" w:rsidRDefault="005B338A">
            <w:pPr>
              <w:pStyle w:val="ProductList-TableBody"/>
            </w:pPr>
            <w:r>
              <w:t>Windows-työasemakäyttöjärjestelmän SA ja</w:t>
            </w:r>
          </w:p>
          <w:p w14:paraId="631AD8CC" w14:textId="77777777" w:rsidR="008054A6" w:rsidRDefault="005B338A">
            <w:pPr>
              <w:pStyle w:val="ProductList-TableBody"/>
            </w:pPr>
            <w:r>
              <w:t>Core/Enterprise CAL Suite ja</w:t>
            </w:r>
          </w:p>
          <w:p w14:paraId="17FC0585" w14:textId="77777777" w:rsidR="008054A6" w:rsidRDefault="005B338A">
            <w:pPr>
              <w:pStyle w:val="ProductList-TableBody"/>
            </w:pPr>
            <w:r>
              <w:t>Office Professional Plus</w:t>
            </w:r>
          </w:p>
        </w:tc>
      </w:tr>
      <w:tr w:rsidR="008054A6" w14:paraId="2231002D" w14:textId="77777777">
        <w:tc>
          <w:tcPr>
            <w:tcW w:w="5880" w:type="dxa"/>
            <w:tcBorders>
              <w:top w:val="none" w:sz="4" w:space="0" w:color="000000"/>
              <w:left w:val="single" w:sz="4" w:space="0" w:color="000000"/>
              <w:bottom w:val="single" w:sz="4" w:space="0" w:color="000000"/>
              <w:right w:val="single" w:sz="4" w:space="0" w:color="000000"/>
            </w:tcBorders>
          </w:tcPr>
          <w:p w14:paraId="6E6B3CAE" w14:textId="77777777" w:rsidR="008054A6" w:rsidRDefault="008054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03E230" w14:textId="77777777" w:rsidR="008054A6" w:rsidRDefault="005B338A">
            <w:pPr>
              <w:pStyle w:val="ProductList-TableBody"/>
            </w:pPr>
            <w:r>
              <w:t xml:space="preserve">Windows 10 Enterprise E5 Per User ja SA – From SA ja </w:t>
            </w:r>
          </w:p>
          <w:p w14:paraId="67091264" w14:textId="77777777" w:rsidR="008054A6" w:rsidRDefault="005B338A">
            <w:pPr>
              <w:pStyle w:val="ProductList-TableBody"/>
            </w:pPr>
            <w:r>
              <w:t>Enterprise Mobility + Security E5 From SA ja</w:t>
            </w:r>
          </w:p>
          <w:p w14:paraId="6213870E" w14:textId="77777777" w:rsidR="008054A6" w:rsidRDefault="005B338A">
            <w:pPr>
              <w:pStyle w:val="ProductList-TableBody"/>
            </w:pPr>
            <w:r>
              <w:t>Office 365 (E5 &amp; E4) From SA</w:t>
            </w:r>
          </w:p>
        </w:tc>
      </w:tr>
      <w:tr w:rsidR="008054A6" w14:paraId="10CBBF51" w14:textId="77777777">
        <w:tc>
          <w:tcPr>
            <w:tcW w:w="5880" w:type="dxa"/>
            <w:tcBorders>
              <w:top w:val="single" w:sz="4" w:space="0" w:color="000000"/>
              <w:left w:val="single" w:sz="4" w:space="0" w:color="000000"/>
              <w:bottom w:val="single" w:sz="4" w:space="0" w:color="000000"/>
              <w:right w:val="single" w:sz="4" w:space="0" w:color="000000"/>
            </w:tcBorders>
          </w:tcPr>
          <w:p w14:paraId="4CE07AE4" w14:textId="77777777" w:rsidR="008054A6" w:rsidRDefault="005B338A">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AD74DAD" w14:textId="77777777" w:rsidR="008054A6" w:rsidRDefault="005B338A">
            <w:pPr>
              <w:pStyle w:val="ProductList-TableBody"/>
            </w:pPr>
            <w:r>
              <w:t>Office 365 E1/E3</w:t>
            </w:r>
          </w:p>
        </w:tc>
      </w:tr>
    </w:tbl>
    <w:p w14:paraId="73773541" w14:textId="77777777" w:rsidR="008054A6" w:rsidRDefault="008054A6">
      <w:pPr>
        <w:pStyle w:val="ProductList-Body"/>
      </w:pPr>
    </w:p>
    <w:p w14:paraId="3F42EC9C" w14:textId="77777777" w:rsidR="008054A6" w:rsidRDefault="005B338A">
      <w:pPr>
        <w:pStyle w:val="ProductList-Offering2HeadingNoBorder"/>
        <w:outlineLvl w:val="2"/>
      </w:pPr>
      <w:r>
        <w:t>Enterprise Mobility + Security</w:t>
      </w:r>
      <w:r>
        <w:fldChar w:fldCharType="begin"/>
      </w:r>
      <w:r>
        <w:instrText xml:space="preserve"> TC "</w:instrText>
      </w:r>
      <w:bookmarkStart w:id="380" w:name="_Toc5218152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7"/>
        <w:gridCol w:w="5499"/>
      </w:tblGrid>
      <w:tr w:rsidR="008054A6" w14:paraId="1A625C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7BE907" w14:textId="77777777" w:rsidR="008054A6" w:rsidRDefault="005B338A">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7DA76889" w14:textId="77777777" w:rsidR="008054A6" w:rsidRDefault="005B338A">
            <w:pPr>
              <w:pStyle w:val="ProductList-TableBody"/>
            </w:pPr>
            <w:r>
              <w:rPr>
                <w:color w:val="FFFFFF"/>
              </w:rPr>
              <w:t>Vaatimukset täyttävät käyttöoikeudet</w:t>
            </w:r>
          </w:p>
        </w:tc>
      </w:tr>
      <w:tr w:rsidR="008054A6" w14:paraId="5090BF03" w14:textId="77777777">
        <w:tc>
          <w:tcPr>
            <w:tcW w:w="6000" w:type="dxa"/>
            <w:tcBorders>
              <w:top w:val="single" w:sz="4" w:space="0" w:color="6E6E6E"/>
              <w:left w:val="single" w:sz="4" w:space="0" w:color="6E6E6E"/>
              <w:bottom w:val="none" w:sz="4" w:space="0" w:color="6E6E6E"/>
              <w:right w:val="single" w:sz="4" w:space="0" w:color="6E6E6E"/>
            </w:tcBorders>
          </w:tcPr>
          <w:p w14:paraId="4A7FFFBC" w14:textId="77777777" w:rsidR="008054A6" w:rsidRDefault="005B338A">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2B82B61A" w14:textId="77777777" w:rsidR="008054A6" w:rsidRDefault="005B338A">
            <w:pPr>
              <w:pStyle w:val="ProductList-TableBody"/>
            </w:pPr>
            <w:r>
              <w:t>Core CAL Suite</w:t>
            </w:r>
          </w:p>
        </w:tc>
      </w:tr>
      <w:tr w:rsidR="008054A6" w14:paraId="309F041C" w14:textId="77777777">
        <w:tc>
          <w:tcPr>
            <w:tcW w:w="6000" w:type="dxa"/>
            <w:tcBorders>
              <w:top w:val="none" w:sz="4" w:space="0" w:color="6E6E6E"/>
              <w:left w:val="single" w:sz="4" w:space="0" w:color="6E6E6E"/>
              <w:bottom w:val="none" w:sz="4" w:space="0" w:color="6E6E6E"/>
              <w:right w:val="single" w:sz="4" w:space="0" w:color="6E6E6E"/>
            </w:tcBorders>
          </w:tcPr>
          <w:p w14:paraId="5BFCBF7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9145E" w14:textId="77777777" w:rsidR="008054A6" w:rsidRDefault="005B338A">
            <w:pPr>
              <w:pStyle w:val="ProductList-TableBody"/>
            </w:pPr>
            <w:r>
              <w:t>Enterprise CAL Suite</w:t>
            </w:r>
          </w:p>
        </w:tc>
      </w:tr>
      <w:tr w:rsidR="008054A6" w14:paraId="23F1B5FA" w14:textId="77777777">
        <w:tc>
          <w:tcPr>
            <w:tcW w:w="6000" w:type="dxa"/>
            <w:tcBorders>
              <w:top w:val="none" w:sz="4" w:space="0" w:color="6E6E6E"/>
              <w:left w:val="single" w:sz="4" w:space="0" w:color="6E6E6E"/>
              <w:bottom w:val="none" w:sz="4" w:space="0" w:color="6E6E6E"/>
              <w:right w:val="single" w:sz="4" w:space="0" w:color="6E6E6E"/>
            </w:tcBorders>
          </w:tcPr>
          <w:p w14:paraId="5F6D753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6D763" w14:textId="77777777" w:rsidR="008054A6" w:rsidRDefault="005B338A">
            <w:pPr>
              <w:pStyle w:val="ProductList-TableBody"/>
            </w:pPr>
            <w:r>
              <w:t>Core CAL Suite Bridge for Office 365</w:t>
            </w:r>
          </w:p>
        </w:tc>
      </w:tr>
      <w:tr w:rsidR="008054A6" w14:paraId="2B420942" w14:textId="77777777">
        <w:tc>
          <w:tcPr>
            <w:tcW w:w="6000" w:type="dxa"/>
            <w:tcBorders>
              <w:top w:val="none" w:sz="4" w:space="0" w:color="6E6E6E"/>
              <w:left w:val="single" w:sz="4" w:space="0" w:color="6E6E6E"/>
              <w:bottom w:val="none" w:sz="4" w:space="0" w:color="6E6E6E"/>
              <w:right w:val="single" w:sz="4" w:space="0" w:color="6E6E6E"/>
            </w:tcBorders>
          </w:tcPr>
          <w:p w14:paraId="0ADEF67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1E103" w14:textId="77777777" w:rsidR="008054A6" w:rsidRDefault="005B338A">
            <w:pPr>
              <w:pStyle w:val="ProductList-TableBody"/>
            </w:pPr>
            <w:r>
              <w:t>Core CAL Suite Bridge for Office 365 ja Microsoft Intune</w:t>
            </w:r>
          </w:p>
        </w:tc>
      </w:tr>
      <w:tr w:rsidR="008054A6" w14:paraId="7FB48B6C" w14:textId="77777777">
        <w:tc>
          <w:tcPr>
            <w:tcW w:w="6000" w:type="dxa"/>
            <w:tcBorders>
              <w:top w:val="none" w:sz="4" w:space="0" w:color="6E6E6E"/>
              <w:left w:val="single" w:sz="4" w:space="0" w:color="6E6E6E"/>
              <w:bottom w:val="none" w:sz="4" w:space="0" w:color="6E6E6E"/>
              <w:right w:val="single" w:sz="4" w:space="0" w:color="6E6E6E"/>
            </w:tcBorders>
          </w:tcPr>
          <w:p w14:paraId="1F69E24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B55BA" w14:textId="77777777" w:rsidR="008054A6" w:rsidRDefault="005B338A">
            <w:pPr>
              <w:pStyle w:val="ProductList-TableBody"/>
            </w:pPr>
            <w:r>
              <w:t>Enterprise CAL Suite Bridge for Office 365</w:t>
            </w:r>
          </w:p>
        </w:tc>
      </w:tr>
      <w:tr w:rsidR="008054A6" w14:paraId="0A485ED8" w14:textId="77777777">
        <w:tc>
          <w:tcPr>
            <w:tcW w:w="6000" w:type="dxa"/>
            <w:tcBorders>
              <w:top w:val="none" w:sz="4" w:space="0" w:color="6E6E6E"/>
              <w:left w:val="single" w:sz="4" w:space="0" w:color="6E6E6E"/>
              <w:bottom w:val="single" w:sz="4" w:space="0" w:color="6E6E6E"/>
              <w:right w:val="single" w:sz="4" w:space="0" w:color="6E6E6E"/>
            </w:tcBorders>
          </w:tcPr>
          <w:p w14:paraId="4C5599AE"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59456" w14:textId="77777777" w:rsidR="008054A6" w:rsidRDefault="005B338A">
            <w:pPr>
              <w:pStyle w:val="ProductList-TableBody"/>
            </w:pPr>
            <w:r>
              <w:t>Enterprise CAL Suite Bridge for Office 365 and Microsoft Intune</w:t>
            </w:r>
          </w:p>
        </w:tc>
      </w:tr>
    </w:tbl>
    <w:p w14:paraId="156B2F68" w14:textId="77777777" w:rsidR="008054A6" w:rsidRDefault="008054A6">
      <w:pPr>
        <w:pStyle w:val="ProductList-Body"/>
      </w:pPr>
    </w:p>
    <w:p w14:paraId="4C065F54" w14:textId="77777777" w:rsidR="008054A6" w:rsidRDefault="005B338A">
      <w:pPr>
        <w:pStyle w:val="ProductList-Offering2HeadingNoBorder"/>
        <w:outlineLvl w:val="2"/>
      </w:pPr>
      <w:r>
        <w:t>Microsoft Dynamics 365 -palvelut</w:t>
      </w:r>
      <w:r>
        <w:fldChar w:fldCharType="begin"/>
      </w:r>
      <w:r>
        <w:instrText xml:space="preserve"> TC "</w:instrText>
      </w:r>
      <w:bookmarkStart w:id="381" w:name="_Toc52181527"/>
      <w:r>
        <w:instrText>Microsoft Dynamics 365 -palvelut</w:instrText>
      </w:r>
      <w:bookmarkEnd w:id="381"/>
      <w:r>
        <w:instrText>" \l 3</w:instrText>
      </w:r>
      <w:r>
        <w:fldChar w:fldCharType="end"/>
      </w:r>
    </w:p>
    <w:tbl>
      <w:tblPr>
        <w:tblStyle w:val="PURTable"/>
        <w:tblW w:w="0" w:type="dxa"/>
        <w:tblLook w:val="04A0" w:firstRow="1" w:lastRow="0" w:firstColumn="1" w:lastColumn="0" w:noHBand="0" w:noVBand="1"/>
      </w:tblPr>
      <w:tblGrid>
        <w:gridCol w:w="5500"/>
        <w:gridCol w:w="5416"/>
      </w:tblGrid>
      <w:tr w:rsidR="008054A6" w14:paraId="73FF71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83FC59" w14:textId="77777777" w:rsidR="008054A6" w:rsidRDefault="005B338A">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0174AC37" w14:textId="77777777" w:rsidR="008054A6" w:rsidRDefault="005B338A">
            <w:pPr>
              <w:pStyle w:val="ProductList-TableBody"/>
            </w:pPr>
            <w:r>
              <w:rPr>
                <w:color w:val="FFFFFF"/>
              </w:rPr>
              <w:t>Vaatimukset täyttävät käyttöoikeudet</w:t>
            </w:r>
          </w:p>
        </w:tc>
      </w:tr>
      <w:tr w:rsidR="008054A6" w14:paraId="01BF1D1D" w14:textId="77777777">
        <w:tc>
          <w:tcPr>
            <w:tcW w:w="6120" w:type="dxa"/>
            <w:tcBorders>
              <w:top w:val="single" w:sz="4" w:space="0" w:color="6E6E6E"/>
              <w:left w:val="single" w:sz="4" w:space="0" w:color="6E6E6E"/>
              <w:bottom w:val="single" w:sz="4" w:space="0" w:color="6E6E6E"/>
              <w:right w:val="single" w:sz="4" w:space="0" w:color="6E6E6E"/>
            </w:tcBorders>
          </w:tcPr>
          <w:p w14:paraId="29A6ACB6" w14:textId="77777777" w:rsidR="008054A6" w:rsidRDefault="005B338A">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7A3C98CE" w14:textId="77777777" w:rsidR="008054A6" w:rsidRDefault="005B338A">
            <w:pPr>
              <w:pStyle w:val="ProductList-TableBody"/>
            </w:pPr>
            <w:r>
              <w:t>Dynamics 365 Team Members User CAL -käyttöoikeus</w:t>
            </w:r>
          </w:p>
        </w:tc>
      </w:tr>
      <w:tr w:rsidR="008054A6" w14:paraId="294BF639" w14:textId="77777777">
        <w:tc>
          <w:tcPr>
            <w:tcW w:w="6120" w:type="dxa"/>
            <w:tcBorders>
              <w:top w:val="single" w:sz="4" w:space="0" w:color="6E6E6E"/>
              <w:left w:val="single" w:sz="4" w:space="0" w:color="6E6E6E"/>
              <w:bottom w:val="single" w:sz="4" w:space="0" w:color="6E6E6E"/>
              <w:right w:val="single" w:sz="4" w:space="0" w:color="6E6E6E"/>
            </w:tcBorders>
          </w:tcPr>
          <w:p w14:paraId="1BCC81D5" w14:textId="77777777" w:rsidR="008054A6" w:rsidRDefault="005B338A">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0F9D86E0" w14:textId="77777777" w:rsidR="008054A6" w:rsidRDefault="005B338A">
            <w:pPr>
              <w:pStyle w:val="ProductList-TableBody"/>
            </w:pPr>
            <w:r>
              <w:t>Dynamics 365 Operations On-premises – laitekohtainen CAL-työaseman palvelinkäyttöoikeus</w:t>
            </w:r>
          </w:p>
        </w:tc>
      </w:tr>
      <w:tr w:rsidR="008054A6" w14:paraId="707B62FB" w14:textId="77777777">
        <w:tc>
          <w:tcPr>
            <w:tcW w:w="6120" w:type="dxa"/>
            <w:tcBorders>
              <w:top w:val="single" w:sz="4" w:space="0" w:color="6E6E6E"/>
              <w:left w:val="single" w:sz="4" w:space="0" w:color="6E6E6E"/>
              <w:bottom w:val="single" w:sz="4" w:space="0" w:color="6E6E6E"/>
              <w:right w:val="single" w:sz="4" w:space="0" w:color="6E6E6E"/>
            </w:tcBorders>
          </w:tcPr>
          <w:p w14:paraId="6231C10C" w14:textId="77777777" w:rsidR="008054A6" w:rsidRDefault="005B338A">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29C7C91F" w14:textId="77777777" w:rsidR="008054A6" w:rsidRDefault="005B338A">
            <w:pPr>
              <w:pStyle w:val="ProductList-TableBody"/>
            </w:pPr>
            <w:r>
              <w:t>Dynamics 365 Operations On-premises – Activity User CAL -tilauskäyttöoikeus</w:t>
            </w:r>
          </w:p>
        </w:tc>
      </w:tr>
      <w:tr w:rsidR="008054A6" w14:paraId="6F76A67C" w14:textId="77777777">
        <w:tc>
          <w:tcPr>
            <w:tcW w:w="6120" w:type="dxa"/>
            <w:tcBorders>
              <w:top w:val="single" w:sz="4" w:space="0" w:color="6E6E6E"/>
              <w:left w:val="single" w:sz="4" w:space="0" w:color="6E6E6E"/>
              <w:bottom w:val="single" w:sz="4" w:space="0" w:color="6E6E6E"/>
              <w:right w:val="single" w:sz="4" w:space="0" w:color="6E6E6E"/>
            </w:tcBorders>
          </w:tcPr>
          <w:p w14:paraId="48912447" w14:textId="77777777" w:rsidR="008054A6" w:rsidRDefault="005B338A">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329A39E" w14:textId="77777777" w:rsidR="008054A6" w:rsidRDefault="005B338A">
            <w:pPr>
              <w:pStyle w:val="ProductList-TableBody"/>
            </w:pPr>
            <w:r>
              <w:t>Dynamics 365 Operations On-premises User CAL -tilauskäyttöoikeus</w:t>
            </w:r>
          </w:p>
        </w:tc>
      </w:tr>
      <w:tr w:rsidR="008054A6" w14:paraId="5E58C2CF" w14:textId="77777777">
        <w:tc>
          <w:tcPr>
            <w:tcW w:w="6120" w:type="dxa"/>
            <w:tcBorders>
              <w:top w:val="single" w:sz="4" w:space="0" w:color="6E6E6E"/>
              <w:left w:val="single" w:sz="4" w:space="0" w:color="6E6E6E"/>
              <w:bottom w:val="single" w:sz="4" w:space="0" w:color="6E6E6E"/>
              <w:right w:val="single" w:sz="4" w:space="0" w:color="6E6E6E"/>
            </w:tcBorders>
          </w:tcPr>
          <w:p w14:paraId="35DDC4D5" w14:textId="77777777" w:rsidR="008054A6" w:rsidRDefault="005B338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7D4EB6F" w14:textId="77777777" w:rsidR="008054A6" w:rsidRDefault="005B338A">
            <w:pPr>
              <w:pStyle w:val="ProductList-TableBody"/>
            </w:pPr>
            <w:r>
              <w:t>Dynamics 365 Operations On-premises User CAL -tilauskäyttöoikeus</w:t>
            </w:r>
          </w:p>
        </w:tc>
      </w:tr>
      <w:tr w:rsidR="008054A6" w14:paraId="04DE8186" w14:textId="77777777">
        <w:tc>
          <w:tcPr>
            <w:tcW w:w="6120" w:type="dxa"/>
            <w:tcBorders>
              <w:top w:val="single" w:sz="4" w:space="0" w:color="6E6E6E"/>
              <w:left w:val="single" w:sz="4" w:space="0" w:color="6E6E6E"/>
              <w:bottom w:val="single" w:sz="4" w:space="0" w:color="6E6E6E"/>
              <w:right w:val="single" w:sz="4" w:space="0" w:color="6E6E6E"/>
            </w:tcBorders>
          </w:tcPr>
          <w:p w14:paraId="0E3675F7" w14:textId="77777777" w:rsidR="008054A6" w:rsidRDefault="005B338A">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5A583462" w14:textId="77777777" w:rsidR="008054A6" w:rsidRDefault="005B338A">
            <w:pPr>
              <w:pStyle w:val="ProductList-TableBody"/>
            </w:pPr>
            <w:r>
              <w:t>Dynamics 365 Operations On-premises User CAL -tilauskäyttöoikeus</w:t>
            </w:r>
          </w:p>
        </w:tc>
      </w:tr>
      <w:tr w:rsidR="008054A6" w14:paraId="280C9D26" w14:textId="77777777">
        <w:tc>
          <w:tcPr>
            <w:tcW w:w="6120" w:type="dxa"/>
            <w:tcBorders>
              <w:top w:val="single" w:sz="4" w:space="0" w:color="6E6E6E"/>
              <w:left w:val="single" w:sz="4" w:space="0" w:color="6E6E6E"/>
              <w:bottom w:val="single" w:sz="4" w:space="0" w:color="6E6E6E"/>
              <w:right w:val="single" w:sz="4" w:space="0" w:color="6E6E6E"/>
            </w:tcBorders>
          </w:tcPr>
          <w:p w14:paraId="671BB710" w14:textId="77777777" w:rsidR="008054A6" w:rsidRDefault="005B338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D4AC24C" w14:textId="77777777" w:rsidR="008054A6" w:rsidRDefault="005B338A">
            <w:pPr>
              <w:pStyle w:val="ProductList-TableBody"/>
            </w:pPr>
            <w:r>
              <w:t>Dynamics 365 Sales User CAL -tilauskäyttöoikeus</w:t>
            </w:r>
          </w:p>
        </w:tc>
      </w:tr>
      <w:tr w:rsidR="008054A6" w14:paraId="1FE5B1AD" w14:textId="77777777">
        <w:tc>
          <w:tcPr>
            <w:tcW w:w="6120" w:type="dxa"/>
            <w:tcBorders>
              <w:top w:val="single" w:sz="4" w:space="0" w:color="6E6E6E"/>
              <w:left w:val="single" w:sz="4" w:space="0" w:color="6E6E6E"/>
              <w:bottom w:val="single" w:sz="4" w:space="0" w:color="6E6E6E"/>
              <w:right w:val="single" w:sz="4" w:space="0" w:color="6E6E6E"/>
            </w:tcBorders>
          </w:tcPr>
          <w:p w14:paraId="06F595D9" w14:textId="77777777" w:rsidR="008054A6" w:rsidRDefault="005B338A">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6824D8C" w14:textId="77777777" w:rsidR="008054A6" w:rsidRDefault="005B338A">
            <w:pPr>
              <w:pStyle w:val="ProductList-TableBody"/>
            </w:pPr>
            <w:r>
              <w:t>Dynamics 365 Sales User CAL -tilauskäyttöoikeus</w:t>
            </w:r>
          </w:p>
        </w:tc>
      </w:tr>
      <w:tr w:rsidR="008054A6" w14:paraId="1B69EC44" w14:textId="77777777">
        <w:tc>
          <w:tcPr>
            <w:tcW w:w="6120" w:type="dxa"/>
            <w:tcBorders>
              <w:top w:val="single" w:sz="4" w:space="0" w:color="6E6E6E"/>
              <w:left w:val="single" w:sz="4" w:space="0" w:color="6E6E6E"/>
              <w:bottom w:val="single" w:sz="4" w:space="0" w:color="6E6E6E"/>
              <w:right w:val="single" w:sz="4" w:space="0" w:color="6E6E6E"/>
            </w:tcBorders>
          </w:tcPr>
          <w:p w14:paraId="49DE0E11" w14:textId="77777777" w:rsidR="008054A6" w:rsidRDefault="005B338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6CE824F" w14:textId="77777777" w:rsidR="008054A6" w:rsidRDefault="005B338A">
            <w:pPr>
              <w:pStyle w:val="ProductList-TableBody"/>
            </w:pPr>
            <w:r>
              <w:t>Dynamics 365 Customer Service User CAL</w:t>
            </w:r>
          </w:p>
        </w:tc>
      </w:tr>
      <w:tr w:rsidR="008054A6" w14:paraId="3213D4F6" w14:textId="77777777">
        <w:tc>
          <w:tcPr>
            <w:tcW w:w="6120" w:type="dxa"/>
            <w:tcBorders>
              <w:top w:val="single" w:sz="4" w:space="0" w:color="6E6E6E"/>
              <w:left w:val="single" w:sz="4" w:space="0" w:color="6E6E6E"/>
              <w:bottom w:val="single" w:sz="4" w:space="0" w:color="6E6E6E"/>
              <w:right w:val="single" w:sz="4" w:space="0" w:color="6E6E6E"/>
            </w:tcBorders>
          </w:tcPr>
          <w:p w14:paraId="49999ED4" w14:textId="77777777" w:rsidR="008054A6" w:rsidRDefault="005B338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56F18B6" w14:textId="77777777" w:rsidR="008054A6" w:rsidRDefault="005B338A">
            <w:pPr>
              <w:pStyle w:val="ProductList-TableBody"/>
            </w:pPr>
            <w:r>
              <w:t>Dynamics 365 Customer Service User CAL</w:t>
            </w:r>
          </w:p>
        </w:tc>
      </w:tr>
      <w:tr w:rsidR="008054A6" w14:paraId="484A5346" w14:textId="77777777">
        <w:tc>
          <w:tcPr>
            <w:tcW w:w="6120" w:type="dxa"/>
            <w:tcBorders>
              <w:top w:val="single" w:sz="4" w:space="0" w:color="6E6E6E"/>
              <w:left w:val="single" w:sz="4" w:space="0" w:color="6E6E6E"/>
              <w:bottom w:val="none" w:sz="4" w:space="0" w:color="6E6E6E"/>
              <w:right w:val="single" w:sz="4" w:space="0" w:color="6E6E6E"/>
            </w:tcBorders>
          </w:tcPr>
          <w:p w14:paraId="3DDDA8D9" w14:textId="77777777" w:rsidR="008054A6" w:rsidRDefault="005B338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BA3719B" w14:textId="77777777" w:rsidR="008054A6" w:rsidRDefault="005B338A">
            <w:pPr>
              <w:pStyle w:val="ProductList-TableBody"/>
            </w:pPr>
            <w:r>
              <w:t>Dynamics 365 Case Management User CAL</w:t>
            </w:r>
          </w:p>
        </w:tc>
      </w:tr>
      <w:tr w:rsidR="008054A6" w14:paraId="624528FE" w14:textId="77777777">
        <w:tc>
          <w:tcPr>
            <w:tcW w:w="6120" w:type="dxa"/>
            <w:tcBorders>
              <w:top w:val="none" w:sz="4" w:space="0" w:color="6E6E6E"/>
              <w:left w:val="single" w:sz="4" w:space="0" w:color="6E6E6E"/>
              <w:bottom w:val="single" w:sz="4" w:space="0" w:color="6E6E6E"/>
              <w:right w:val="single" w:sz="4" w:space="0" w:color="6E6E6E"/>
            </w:tcBorders>
          </w:tcPr>
          <w:p w14:paraId="666989F5" w14:textId="77777777" w:rsidR="008054A6" w:rsidRDefault="008054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E5A8F" w14:textId="77777777" w:rsidR="008054A6" w:rsidRDefault="005B338A">
            <w:pPr>
              <w:pStyle w:val="ProductList-TableBody"/>
            </w:pPr>
            <w:r>
              <w:t>Dynamics 365 Sales User CAL -tilauskäyttöoikeus</w:t>
            </w:r>
          </w:p>
        </w:tc>
      </w:tr>
    </w:tbl>
    <w:p w14:paraId="12427AA8" w14:textId="77777777" w:rsidR="008054A6" w:rsidRDefault="008054A6">
      <w:pPr>
        <w:pStyle w:val="ProductList-Body"/>
      </w:pPr>
    </w:p>
    <w:p w14:paraId="1B684577" w14:textId="77777777" w:rsidR="008054A6" w:rsidRDefault="005B338A">
      <w:pPr>
        <w:pStyle w:val="ProductList-Offering2HeadingNoBorder"/>
        <w:outlineLvl w:val="2"/>
      </w:pPr>
      <w:r>
        <w:t>Visio</w:t>
      </w:r>
      <w:r>
        <w:fldChar w:fldCharType="begin"/>
      </w:r>
      <w:r>
        <w:instrText xml:space="preserve"> TC "</w:instrText>
      </w:r>
      <w:bookmarkStart w:id="382" w:name="_Toc5218152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8"/>
        <w:gridCol w:w="5288"/>
      </w:tblGrid>
      <w:tr w:rsidR="008054A6" w14:paraId="423D0B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3DB62F" w14:textId="77777777" w:rsidR="008054A6" w:rsidRDefault="005B338A">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7C82D547" w14:textId="77777777" w:rsidR="008054A6" w:rsidRDefault="005B338A">
            <w:pPr>
              <w:pStyle w:val="ProductList-TableBody"/>
            </w:pPr>
            <w:r>
              <w:rPr>
                <w:color w:val="FFFFFF"/>
              </w:rPr>
              <w:t>Vaatimukset täyttävät käyttöoikeudet</w:t>
            </w:r>
          </w:p>
        </w:tc>
      </w:tr>
      <w:tr w:rsidR="008054A6" w14:paraId="695BE7E8" w14:textId="77777777">
        <w:tc>
          <w:tcPr>
            <w:tcW w:w="6240" w:type="dxa"/>
            <w:tcBorders>
              <w:top w:val="single" w:sz="4" w:space="0" w:color="6E6E6E"/>
              <w:left w:val="single" w:sz="4" w:space="0" w:color="6E6E6E"/>
              <w:bottom w:val="single" w:sz="4" w:space="0" w:color="6E6E6E"/>
              <w:right w:val="single" w:sz="4" w:space="0" w:color="6E6E6E"/>
            </w:tcBorders>
          </w:tcPr>
          <w:p w14:paraId="3AECB143" w14:textId="77777777" w:rsidR="008054A6" w:rsidRDefault="005B338A">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5592E8F" w14:textId="77777777" w:rsidR="008054A6" w:rsidRDefault="005B338A">
            <w:pPr>
              <w:pStyle w:val="ProductList-TableBody"/>
            </w:pPr>
            <w:r>
              <w:t>Visio Professional</w:t>
            </w:r>
          </w:p>
        </w:tc>
      </w:tr>
      <w:tr w:rsidR="008054A6" w14:paraId="25B18557" w14:textId="77777777">
        <w:tc>
          <w:tcPr>
            <w:tcW w:w="6240" w:type="dxa"/>
            <w:tcBorders>
              <w:top w:val="single" w:sz="4" w:space="0" w:color="6E6E6E"/>
              <w:left w:val="single" w:sz="4" w:space="0" w:color="6E6E6E"/>
              <w:bottom w:val="single" w:sz="4" w:space="0" w:color="6E6E6E"/>
              <w:right w:val="single" w:sz="4" w:space="0" w:color="6E6E6E"/>
            </w:tcBorders>
          </w:tcPr>
          <w:p w14:paraId="05DCA5D2" w14:textId="77777777" w:rsidR="008054A6" w:rsidRDefault="005B338A">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CD22A66" w14:textId="77777777" w:rsidR="008054A6" w:rsidRDefault="005B338A">
            <w:pPr>
              <w:pStyle w:val="ProductList-TableBody"/>
            </w:pPr>
            <w:r>
              <w:t>Visio Standard</w:t>
            </w:r>
          </w:p>
        </w:tc>
      </w:tr>
    </w:tbl>
    <w:p w14:paraId="26551EDE" w14:textId="77777777" w:rsidR="008054A6" w:rsidRDefault="008054A6">
      <w:pPr>
        <w:pStyle w:val="ProductList-Body"/>
      </w:pPr>
    </w:p>
    <w:p w14:paraId="2A8DF055" w14:textId="77777777" w:rsidR="008054A6" w:rsidRDefault="005B338A">
      <w:pPr>
        <w:pStyle w:val="ProductList-Offering2HeadingNoBorder"/>
        <w:outlineLvl w:val="2"/>
      </w:pPr>
      <w:r>
        <w:t>Office 365 Suitet</w:t>
      </w:r>
      <w:r>
        <w:fldChar w:fldCharType="begin"/>
      </w:r>
      <w:r>
        <w:instrText xml:space="preserve"> TC "</w:instrText>
      </w:r>
      <w:bookmarkStart w:id="383" w:name="_Toc52181529"/>
      <w:r>
        <w:instrText>Office 365 Suitet</w:instrText>
      </w:r>
      <w:bookmarkEnd w:id="383"/>
      <w:r>
        <w:instrText>" \l 3</w:instrText>
      </w:r>
      <w:r>
        <w:fldChar w:fldCharType="end"/>
      </w:r>
    </w:p>
    <w:p w14:paraId="2249C3DF" w14:textId="77777777" w:rsidR="008054A6" w:rsidRDefault="005B338A">
      <w:pPr>
        <w:pStyle w:val="ProductList-Body"/>
      </w:pPr>
      <w:r>
        <w:t xml:space="preserve">Lisäosa-tilauskäyttöoikeus tarjoaa Käyttöoikeuden alaisille Käyttäjille saman pääsyn palvelinohjelmistoihin miltä tahansa laitteelta kuin Vaatimukset täyttävä käyttöoikeus. </w:t>
      </w:r>
    </w:p>
    <w:p w14:paraId="02EC176F" w14:textId="77777777" w:rsidR="008054A6" w:rsidRDefault="008054A6">
      <w:pPr>
        <w:pStyle w:val="ProductList-Body"/>
      </w:pPr>
    </w:p>
    <w:tbl>
      <w:tblPr>
        <w:tblStyle w:val="PURTable"/>
        <w:tblW w:w="0" w:type="dxa"/>
        <w:tblLook w:val="04A0" w:firstRow="1" w:lastRow="0" w:firstColumn="1" w:lastColumn="0" w:noHBand="0" w:noVBand="1"/>
      </w:tblPr>
      <w:tblGrid>
        <w:gridCol w:w="5628"/>
        <w:gridCol w:w="5288"/>
      </w:tblGrid>
      <w:tr w:rsidR="008054A6" w14:paraId="44A3B1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4BB380" w14:textId="77777777" w:rsidR="008054A6" w:rsidRDefault="005B338A">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1131F57F" w14:textId="77777777" w:rsidR="008054A6" w:rsidRDefault="005B338A">
            <w:pPr>
              <w:pStyle w:val="ProductList-TableBody"/>
            </w:pPr>
            <w:r>
              <w:rPr>
                <w:color w:val="FFFFFF"/>
              </w:rPr>
              <w:t>Vaatimukset täyttävät käyttöoikeudet</w:t>
            </w:r>
          </w:p>
        </w:tc>
      </w:tr>
      <w:tr w:rsidR="008054A6" w14:paraId="1280C5AD" w14:textId="77777777">
        <w:tc>
          <w:tcPr>
            <w:tcW w:w="6240" w:type="dxa"/>
            <w:tcBorders>
              <w:top w:val="single" w:sz="4" w:space="0" w:color="6E6E6E"/>
              <w:left w:val="single" w:sz="4" w:space="0" w:color="6E6E6E"/>
              <w:bottom w:val="single" w:sz="4" w:space="0" w:color="6E6E6E"/>
              <w:right w:val="single" w:sz="4" w:space="0" w:color="6E6E6E"/>
            </w:tcBorders>
          </w:tcPr>
          <w:p w14:paraId="56EC9733" w14:textId="77777777" w:rsidR="008054A6" w:rsidRDefault="005B338A">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4D7166C7" w14:textId="77777777" w:rsidR="008054A6" w:rsidRDefault="005B338A">
            <w:pPr>
              <w:pStyle w:val="ProductList-TableBody"/>
            </w:pPr>
            <w:r>
              <w:t>Core CAL Suite tai</w:t>
            </w:r>
          </w:p>
        </w:tc>
      </w:tr>
      <w:tr w:rsidR="008054A6" w14:paraId="4209AD91" w14:textId="77777777">
        <w:tc>
          <w:tcPr>
            <w:tcW w:w="6240" w:type="dxa"/>
            <w:tcBorders>
              <w:top w:val="single" w:sz="4" w:space="0" w:color="6E6E6E"/>
              <w:left w:val="single" w:sz="4" w:space="0" w:color="6E6E6E"/>
              <w:bottom w:val="single" w:sz="4" w:space="0" w:color="6E6E6E"/>
              <w:right w:val="single" w:sz="4" w:space="0" w:color="6E6E6E"/>
            </w:tcBorders>
          </w:tcPr>
          <w:p w14:paraId="712C281B" w14:textId="77777777" w:rsidR="008054A6" w:rsidRDefault="005B338A">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460B7EBB" w14:textId="77777777" w:rsidR="008054A6" w:rsidRDefault="005B338A">
            <w:pPr>
              <w:pStyle w:val="ProductList-TableBody"/>
            </w:pPr>
            <w:r>
              <w:t>Core CAL Suite Bridge for Enterprise Mobility + Security</w:t>
            </w:r>
          </w:p>
        </w:tc>
      </w:tr>
      <w:tr w:rsidR="008054A6" w14:paraId="6B12BD8D" w14:textId="77777777">
        <w:tc>
          <w:tcPr>
            <w:tcW w:w="6240" w:type="dxa"/>
            <w:tcBorders>
              <w:top w:val="single" w:sz="4" w:space="0" w:color="6E6E6E"/>
              <w:left w:val="single" w:sz="4" w:space="0" w:color="6E6E6E"/>
              <w:bottom w:val="single" w:sz="4" w:space="0" w:color="6E6E6E"/>
              <w:right w:val="single" w:sz="4" w:space="0" w:color="6E6E6E"/>
            </w:tcBorders>
          </w:tcPr>
          <w:p w14:paraId="08546128" w14:textId="77777777" w:rsidR="008054A6" w:rsidRDefault="005B338A">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81FE7F7" w14:textId="77777777" w:rsidR="008054A6" w:rsidRDefault="008054A6">
            <w:pPr>
              <w:pStyle w:val="ProductList-TableBody"/>
            </w:pPr>
          </w:p>
        </w:tc>
      </w:tr>
      <w:tr w:rsidR="008054A6" w14:paraId="5DC40884" w14:textId="77777777">
        <w:tc>
          <w:tcPr>
            <w:tcW w:w="6240" w:type="dxa"/>
            <w:tcBorders>
              <w:top w:val="single" w:sz="4" w:space="0" w:color="6E6E6E"/>
              <w:left w:val="single" w:sz="4" w:space="0" w:color="6E6E6E"/>
              <w:bottom w:val="single" w:sz="4" w:space="0" w:color="6E6E6E"/>
              <w:right w:val="single" w:sz="4" w:space="0" w:color="6E6E6E"/>
            </w:tcBorders>
          </w:tcPr>
          <w:p w14:paraId="48FECDB9" w14:textId="77777777" w:rsidR="008054A6" w:rsidRDefault="005B338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22703A7" w14:textId="77777777" w:rsidR="008054A6" w:rsidRDefault="008054A6">
            <w:pPr>
              <w:pStyle w:val="ProductList-TableBody"/>
            </w:pPr>
          </w:p>
        </w:tc>
      </w:tr>
      <w:tr w:rsidR="008054A6" w14:paraId="25BC92F3" w14:textId="77777777">
        <w:tc>
          <w:tcPr>
            <w:tcW w:w="6240" w:type="dxa"/>
            <w:tcBorders>
              <w:top w:val="single" w:sz="4" w:space="0" w:color="6E6E6E"/>
              <w:left w:val="single" w:sz="4" w:space="0" w:color="6E6E6E"/>
              <w:bottom w:val="single" w:sz="4" w:space="0" w:color="6E6E6E"/>
              <w:right w:val="single" w:sz="4" w:space="0" w:color="6E6E6E"/>
            </w:tcBorders>
          </w:tcPr>
          <w:p w14:paraId="44878AB1" w14:textId="77777777" w:rsidR="008054A6" w:rsidRDefault="005B338A">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1EE080DE" w14:textId="77777777" w:rsidR="008054A6" w:rsidRDefault="005B338A">
            <w:pPr>
              <w:pStyle w:val="ProductList-TableBody"/>
            </w:pPr>
            <w:r>
              <w:t>Core CAL Suite tai Enterprise CAL Suite tai</w:t>
            </w:r>
          </w:p>
        </w:tc>
      </w:tr>
      <w:tr w:rsidR="008054A6" w14:paraId="6FCCBCD0" w14:textId="77777777">
        <w:tc>
          <w:tcPr>
            <w:tcW w:w="6240" w:type="dxa"/>
            <w:tcBorders>
              <w:top w:val="single" w:sz="4" w:space="0" w:color="6E6E6E"/>
              <w:left w:val="single" w:sz="4" w:space="0" w:color="6E6E6E"/>
              <w:bottom w:val="single" w:sz="4" w:space="0" w:color="6E6E6E"/>
              <w:right w:val="single" w:sz="4" w:space="0" w:color="6E6E6E"/>
            </w:tcBorders>
          </w:tcPr>
          <w:p w14:paraId="4E5E46FF" w14:textId="77777777" w:rsidR="008054A6" w:rsidRDefault="005B338A">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11D692DC" w14:textId="77777777" w:rsidR="008054A6" w:rsidRDefault="005B338A">
            <w:pPr>
              <w:pStyle w:val="ProductList-TableBody"/>
            </w:pPr>
            <w:r>
              <w:t>Core CAL Suite Bridge for Enterprise Mobility + Security tai</w:t>
            </w:r>
          </w:p>
        </w:tc>
      </w:tr>
      <w:tr w:rsidR="008054A6" w14:paraId="047C5A8A" w14:textId="77777777">
        <w:tc>
          <w:tcPr>
            <w:tcW w:w="6240" w:type="dxa"/>
            <w:tcBorders>
              <w:top w:val="single" w:sz="4" w:space="0" w:color="6E6E6E"/>
              <w:left w:val="single" w:sz="4" w:space="0" w:color="6E6E6E"/>
              <w:bottom w:val="single" w:sz="4" w:space="0" w:color="6E6E6E"/>
              <w:right w:val="single" w:sz="4" w:space="0" w:color="6E6E6E"/>
            </w:tcBorders>
          </w:tcPr>
          <w:p w14:paraId="1C746EED" w14:textId="77777777" w:rsidR="008054A6" w:rsidRDefault="005B338A">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9D03B36" w14:textId="77777777" w:rsidR="008054A6" w:rsidRDefault="005B338A">
            <w:pPr>
              <w:pStyle w:val="ProductList-TableBody"/>
            </w:pPr>
            <w:r>
              <w:t>Enterprise CAL Suite Bridge for Enterprise Mobility + Security</w:t>
            </w:r>
          </w:p>
        </w:tc>
      </w:tr>
      <w:tr w:rsidR="008054A6" w14:paraId="0FD8C5DF" w14:textId="77777777">
        <w:tc>
          <w:tcPr>
            <w:tcW w:w="6240" w:type="dxa"/>
            <w:tcBorders>
              <w:top w:val="single" w:sz="4" w:space="0" w:color="6E6E6E"/>
              <w:left w:val="single" w:sz="4" w:space="0" w:color="6E6E6E"/>
              <w:bottom w:val="single" w:sz="4" w:space="0" w:color="6E6E6E"/>
              <w:right w:val="single" w:sz="4" w:space="0" w:color="6E6E6E"/>
            </w:tcBorders>
          </w:tcPr>
          <w:p w14:paraId="31AA2465" w14:textId="77777777" w:rsidR="008054A6" w:rsidRDefault="005B338A">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6742FC5F" w14:textId="77777777" w:rsidR="008054A6" w:rsidRDefault="005B338A">
            <w:pPr>
              <w:pStyle w:val="ProductList-TableBody"/>
            </w:pPr>
            <w:r>
              <w:t>Core CAL Suite ja Office Professional Plus tai</w:t>
            </w:r>
          </w:p>
        </w:tc>
      </w:tr>
      <w:tr w:rsidR="008054A6" w14:paraId="07B93779" w14:textId="77777777">
        <w:tc>
          <w:tcPr>
            <w:tcW w:w="6240" w:type="dxa"/>
            <w:tcBorders>
              <w:top w:val="single" w:sz="4" w:space="0" w:color="6E6E6E"/>
              <w:left w:val="single" w:sz="4" w:space="0" w:color="6E6E6E"/>
              <w:bottom w:val="single" w:sz="4" w:space="0" w:color="6E6E6E"/>
              <w:right w:val="single" w:sz="4" w:space="0" w:color="6E6E6E"/>
            </w:tcBorders>
          </w:tcPr>
          <w:p w14:paraId="0A2BAB12" w14:textId="77777777" w:rsidR="008054A6" w:rsidRDefault="005B338A">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484E87B6" w14:textId="77777777" w:rsidR="008054A6" w:rsidRDefault="005B338A">
            <w:pPr>
              <w:pStyle w:val="ProductList-TableBody"/>
            </w:pPr>
            <w:r>
              <w:t>Core CAL Suite Bridge for Enterprise Mobility + Security ja Office Professional Plus tai</w:t>
            </w:r>
          </w:p>
        </w:tc>
      </w:tr>
      <w:tr w:rsidR="008054A6" w14:paraId="3111CC40" w14:textId="77777777">
        <w:tc>
          <w:tcPr>
            <w:tcW w:w="6240" w:type="dxa"/>
            <w:tcBorders>
              <w:top w:val="single" w:sz="4" w:space="0" w:color="6E6E6E"/>
              <w:left w:val="single" w:sz="4" w:space="0" w:color="6E6E6E"/>
              <w:bottom w:val="single" w:sz="4" w:space="0" w:color="6E6E6E"/>
              <w:right w:val="single" w:sz="4" w:space="0" w:color="6E6E6E"/>
            </w:tcBorders>
          </w:tcPr>
          <w:p w14:paraId="6791D514" w14:textId="77777777" w:rsidR="008054A6" w:rsidRDefault="005B338A">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60A83BFA" w14:textId="77777777" w:rsidR="008054A6" w:rsidRDefault="005B338A">
            <w:pPr>
              <w:pStyle w:val="ProductList-TableBody"/>
            </w:pPr>
            <w:r>
              <w:t>Enterprise CAL Suite ja Office Professional Plus tai</w:t>
            </w:r>
          </w:p>
        </w:tc>
      </w:tr>
      <w:tr w:rsidR="008054A6" w14:paraId="37A1A3F7" w14:textId="77777777">
        <w:tc>
          <w:tcPr>
            <w:tcW w:w="6240" w:type="dxa"/>
            <w:tcBorders>
              <w:top w:val="single" w:sz="4" w:space="0" w:color="6E6E6E"/>
              <w:left w:val="single" w:sz="4" w:space="0" w:color="6E6E6E"/>
              <w:bottom w:val="single" w:sz="4" w:space="0" w:color="6E6E6E"/>
              <w:right w:val="single" w:sz="4" w:space="0" w:color="6E6E6E"/>
            </w:tcBorders>
          </w:tcPr>
          <w:p w14:paraId="12D57258" w14:textId="77777777" w:rsidR="008054A6" w:rsidRDefault="005B338A">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21904B33" w14:textId="77777777" w:rsidR="008054A6" w:rsidRDefault="005B338A">
            <w:pPr>
              <w:pStyle w:val="ProductList-TableBody"/>
            </w:pPr>
            <w:r>
              <w:t>Enterprise CAL Suite Bridge for Enterprise Mobility+ Security ja Office Professional Plus</w:t>
            </w:r>
          </w:p>
        </w:tc>
      </w:tr>
      <w:tr w:rsidR="008054A6" w14:paraId="66B329B2" w14:textId="77777777">
        <w:tc>
          <w:tcPr>
            <w:tcW w:w="6240" w:type="dxa"/>
            <w:tcBorders>
              <w:top w:val="single" w:sz="4" w:space="0" w:color="6E6E6E"/>
              <w:left w:val="single" w:sz="4" w:space="0" w:color="6E6E6E"/>
              <w:bottom w:val="single" w:sz="4" w:space="0" w:color="6E6E6E"/>
              <w:right w:val="single" w:sz="4" w:space="0" w:color="6E6E6E"/>
            </w:tcBorders>
          </w:tcPr>
          <w:p w14:paraId="4F1C1CA9" w14:textId="77777777" w:rsidR="008054A6" w:rsidRDefault="005B338A">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048468BF" w14:textId="77777777" w:rsidR="008054A6" w:rsidRDefault="005B338A">
            <w:pPr>
              <w:pStyle w:val="ProductList-TableBody"/>
            </w:pPr>
            <w:r>
              <w:t>Office Professional Plus</w:t>
            </w:r>
          </w:p>
        </w:tc>
      </w:tr>
    </w:tbl>
    <w:p w14:paraId="0253885B" w14:textId="77777777" w:rsidR="008054A6" w:rsidRDefault="008054A6">
      <w:pPr>
        <w:pStyle w:val="ProductList-Body"/>
      </w:pPr>
    </w:p>
    <w:p w14:paraId="59A2B3BE" w14:textId="77777777" w:rsidR="008054A6" w:rsidRDefault="008054A6">
      <w:pPr>
        <w:pStyle w:val="ProductList-Body"/>
      </w:pPr>
    </w:p>
    <w:p w14:paraId="51D67211" w14:textId="77777777" w:rsidR="008054A6" w:rsidRDefault="005B338A">
      <w:pPr>
        <w:pStyle w:val="ProductList-Offering2HeadingNoBorder"/>
        <w:outlineLvl w:val="2"/>
      </w:pPr>
      <w:r>
        <w:t>Exchange Online</w:t>
      </w:r>
      <w:r>
        <w:fldChar w:fldCharType="begin"/>
      </w:r>
      <w:r>
        <w:instrText xml:space="preserve"> TC "</w:instrText>
      </w:r>
      <w:bookmarkStart w:id="384" w:name="_Toc5218153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3"/>
        <w:gridCol w:w="5183"/>
      </w:tblGrid>
      <w:tr w:rsidR="008054A6" w14:paraId="3A72D2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E2D230" w14:textId="77777777" w:rsidR="008054A6" w:rsidRDefault="005B338A">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AA65760" w14:textId="77777777" w:rsidR="008054A6" w:rsidRDefault="005B338A">
            <w:pPr>
              <w:pStyle w:val="ProductList-TableBody"/>
            </w:pPr>
            <w:r>
              <w:rPr>
                <w:color w:val="FFFFFF"/>
              </w:rPr>
              <w:t>Vaatimukset täyttävät käyttöoikeudet</w:t>
            </w:r>
          </w:p>
        </w:tc>
      </w:tr>
      <w:tr w:rsidR="008054A6" w14:paraId="3C670CFF" w14:textId="77777777">
        <w:tc>
          <w:tcPr>
            <w:tcW w:w="6360" w:type="dxa"/>
            <w:tcBorders>
              <w:top w:val="single" w:sz="4" w:space="0" w:color="6E6E6E"/>
              <w:left w:val="single" w:sz="4" w:space="0" w:color="6E6E6E"/>
              <w:bottom w:val="none" w:sz="4" w:space="0" w:color="6E6E6E"/>
              <w:right w:val="single" w:sz="4" w:space="0" w:color="6E6E6E"/>
            </w:tcBorders>
          </w:tcPr>
          <w:p w14:paraId="620F818F" w14:textId="77777777" w:rsidR="008054A6" w:rsidRDefault="005B338A">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7EA23AB" w14:textId="77777777" w:rsidR="008054A6" w:rsidRDefault="005B338A">
            <w:pPr>
              <w:pStyle w:val="ProductList-TableBody"/>
            </w:pPr>
            <w:r>
              <w:t>Exchange Standard CAL</w:t>
            </w:r>
          </w:p>
        </w:tc>
      </w:tr>
      <w:tr w:rsidR="008054A6" w14:paraId="561CFF13" w14:textId="77777777">
        <w:tc>
          <w:tcPr>
            <w:tcW w:w="6360" w:type="dxa"/>
            <w:tcBorders>
              <w:top w:val="none" w:sz="4" w:space="0" w:color="6E6E6E"/>
              <w:left w:val="single" w:sz="4" w:space="0" w:color="6E6E6E"/>
              <w:bottom w:val="single" w:sz="4" w:space="0" w:color="6E6E6E"/>
              <w:right w:val="single" w:sz="4" w:space="0" w:color="6E6E6E"/>
            </w:tcBorders>
          </w:tcPr>
          <w:p w14:paraId="586A5D1D"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831082" w14:textId="77777777" w:rsidR="008054A6" w:rsidRDefault="005B338A">
            <w:pPr>
              <w:pStyle w:val="ProductList-TableBody"/>
            </w:pPr>
            <w:r>
              <w:t>Core CAL Suite</w:t>
            </w:r>
          </w:p>
        </w:tc>
      </w:tr>
    </w:tbl>
    <w:p w14:paraId="3172706B" w14:textId="77777777" w:rsidR="008054A6" w:rsidRDefault="008054A6">
      <w:pPr>
        <w:pStyle w:val="ProductList-Body"/>
      </w:pPr>
    </w:p>
    <w:p w14:paraId="0E4F7DA9" w14:textId="77777777" w:rsidR="008054A6" w:rsidRDefault="005B338A">
      <w:pPr>
        <w:pStyle w:val="ProductList-Offering2HeadingNoBorder"/>
        <w:outlineLvl w:val="2"/>
      </w:pPr>
      <w:r>
        <w:t>Project</w:t>
      </w:r>
      <w:r>
        <w:fldChar w:fldCharType="begin"/>
      </w:r>
      <w:r>
        <w:instrText xml:space="preserve"> TC "</w:instrText>
      </w:r>
      <w:bookmarkStart w:id="385" w:name="_Toc5218153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8054A6" w14:paraId="1D9740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946622" w14:textId="77777777" w:rsidR="008054A6" w:rsidRDefault="005B338A">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4A1EE07F" w14:textId="77777777" w:rsidR="008054A6" w:rsidRDefault="005B338A">
            <w:pPr>
              <w:pStyle w:val="ProductList-TableBody"/>
            </w:pPr>
            <w:r>
              <w:rPr>
                <w:color w:val="FFFFFF"/>
              </w:rPr>
              <w:t>Vaatimukset täyttävät käyttöoikeudet</w:t>
            </w:r>
          </w:p>
        </w:tc>
      </w:tr>
      <w:tr w:rsidR="008054A6" w14:paraId="5F93509D" w14:textId="77777777">
        <w:tc>
          <w:tcPr>
            <w:tcW w:w="6360" w:type="dxa"/>
            <w:tcBorders>
              <w:top w:val="single" w:sz="4" w:space="0" w:color="6E6E6E"/>
              <w:left w:val="single" w:sz="4" w:space="0" w:color="6E6E6E"/>
              <w:bottom w:val="single" w:sz="4" w:space="0" w:color="6E6E6E"/>
              <w:right w:val="single" w:sz="4" w:space="0" w:color="6E6E6E"/>
            </w:tcBorders>
          </w:tcPr>
          <w:p w14:paraId="4E85E898" w14:textId="77777777" w:rsidR="008054A6" w:rsidRDefault="005B338A">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0238FECB" w14:textId="77777777" w:rsidR="008054A6" w:rsidRDefault="005B338A">
            <w:pPr>
              <w:pStyle w:val="ProductList-TableBody"/>
            </w:pPr>
            <w:r>
              <w:t>Project Professional</w:t>
            </w:r>
          </w:p>
        </w:tc>
      </w:tr>
      <w:tr w:rsidR="008054A6" w14:paraId="6D960E3F" w14:textId="77777777">
        <w:tc>
          <w:tcPr>
            <w:tcW w:w="6360" w:type="dxa"/>
            <w:tcBorders>
              <w:top w:val="single" w:sz="4" w:space="0" w:color="6E6E6E"/>
              <w:left w:val="single" w:sz="4" w:space="0" w:color="6E6E6E"/>
              <w:bottom w:val="single" w:sz="4" w:space="0" w:color="6E6E6E"/>
              <w:right w:val="single" w:sz="4" w:space="0" w:color="6E6E6E"/>
            </w:tcBorders>
          </w:tcPr>
          <w:p w14:paraId="318890F2" w14:textId="77777777" w:rsidR="008054A6" w:rsidRDefault="005B338A">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F2D72B2" w14:textId="77777777" w:rsidR="008054A6" w:rsidRDefault="008054A6">
            <w:pPr>
              <w:pStyle w:val="ProductList-TableBody"/>
            </w:pPr>
          </w:p>
        </w:tc>
      </w:tr>
      <w:tr w:rsidR="008054A6" w14:paraId="01ADF67E" w14:textId="77777777">
        <w:tc>
          <w:tcPr>
            <w:tcW w:w="6360" w:type="dxa"/>
            <w:tcBorders>
              <w:top w:val="single" w:sz="4" w:space="0" w:color="6E6E6E"/>
              <w:left w:val="single" w:sz="4" w:space="0" w:color="6E6E6E"/>
              <w:bottom w:val="single" w:sz="4" w:space="0" w:color="6E6E6E"/>
              <w:right w:val="single" w:sz="4" w:space="0" w:color="6E6E6E"/>
            </w:tcBorders>
          </w:tcPr>
          <w:p w14:paraId="30AD8332" w14:textId="77777777" w:rsidR="008054A6" w:rsidRDefault="005B338A">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0B8ED5D5" w14:textId="77777777" w:rsidR="008054A6" w:rsidRDefault="005B338A">
            <w:pPr>
              <w:pStyle w:val="ProductList-TableBody"/>
            </w:pPr>
            <w:r>
              <w:t>Project Standard</w:t>
            </w:r>
          </w:p>
        </w:tc>
      </w:tr>
      <w:tr w:rsidR="008054A6" w14:paraId="57B44086" w14:textId="77777777">
        <w:tc>
          <w:tcPr>
            <w:tcW w:w="6360" w:type="dxa"/>
            <w:tcBorders>
              <w:top w:val="single" w:sz="4" w:space="0" w:color="6E6E6E"/>
              <w:left w:val="single" w:sz="4" w:space="0" w:color="6E6E6E"/>
              <w:bottom w:val="single" w:sz="4" w:space="0" w:color="6E6E6E"/>
              <w:right w:val="single" w:sz="4" w:space="0" w:color="6E6E6E"/>
            </w:tcBorders>
          </w:tcPr>
          <w:p w14:paraId="09D5F666" w14:textId="77777777" w:rsidR="008054A6" w:rsidRDefault="005B338A">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705A6A7D" w14:textId="77777777" w:rsidR="008054A6" w:rsidRDefault="008054A6">
            <w:pPr>
              <w:pStyle w:val="ProductList-TableBody"/>
            </w:pPr>
          </w:p>
        </w:tc>
      </w:tr>
      <w:tr w:rsidR="008054A6" w14:paraId="64A5319F" w14:textId="77777777">
        <w:tc>
          <w:tcPr>
            <w:tcW w:w="6360" w:type="dxa"/>
            <w:tcBorders>
              <w:top w:val="single" w:sz="4" w:space="0" w:color="6E6E6E"/>
              <w:left w:val="single" w:sz="4" w:space="0" w:color="6E6E6E"/>
              <w:bottom w:val="single" w:sz="4" w:space="0" w:color="6E6E6E"/>
              <w:right w:val="single" w:sz="4" w:space="0" w:color="6E6E6E"/>
            </w:tcBorders>
          </w:tcPr>
          <w:p w14:paraId="391C40CD" w14:textId="77777777" w:rsidR="008054A6" w:rsidRDefault="005B338A">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0BEED670" w14:textId="77777777" w:rsidR="008054A6" w:rsidRDefault="005B338A">
            <w:pPr>
              <w:pStyle w:val="ProductList-TableBody"/>
            </w:pPr>
            <w:r>
              <w:t>Project Server CAL</w:t>
            </w:r>
          </w:p>
        </w:tc>
      </w:tr>
      <w:tr w:rsidR="008054A6" w14:paraId="537A774E" w14:textId="77777777">
        <w:tc>
          <w:tcPr>
            <w:tcW w:w="6360" w:type="dxa"/>
            <w:tcBorders>
              <w:top w:val="single" w:sz="4" w:space="0" w:color="6E6E6E"/>
              <w:left w:val="single" w:sz="4" w:space="0" w:color="6E6E6E"/>
              <w:bottom w:val="single" w:sz="4" w:space="0" w:color="6E6E6E"/>
              <w:right w:val="single" w:sz="4" w:space="0" w:color="6E6E6E"/>
            </w:tcBorders>
          </w:tcPr>
          <w:p w14:paraId="306D7DAD" w14:textId="77777777" w:rsidR="008054A6" w:rsidRDefault="005B338A">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737B1250" w14:textId="77777777" w:rsidR="008054A6" w:rsidRDefault="008054A6">
            <w:pPr>
              <w:pStyle w:val="ProductList-TableBody"/>
            </w:pPr>
          </w:p>
        </w:tc>
      </w:tr>
      <w:tr w:rsidR="008054A6" w14:paraId="7C591884" w14:textId="77777777">
        <w:tc>
          <w:tcPr>
            <w:tcW w:w="6360" w:type="dxa"/>
            <w:tcBorders>
              <w:top w:val="single" w:sz="4" w:space="0" w:color="6E6E6E"/>
              <w:left w:val="single" w:sz="4" w:space="0" w:color="6E6E6E"/>
              <w:bottom w:val="single" w:sz="4" w:space="0" w:color="6E6E6E"/>
              <w:right w:val="single" w:sz="4" w:space="0" w:color="6E6E6E"/>
            </w:tcBorders>
          </w:tcPr>
          <w:p w14:paraId="1C3FC913" w14:textId="77777777" w:rsidR="008054A6" w:rsidRDefault="005B338A">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6119A4B" w14:textId="77777777" w:rsidR="008054A6" w:rsidRDefault="008054A6">
            <w:pPr>
              <w:pStyle w:val="ProductList-TableBody"/>
            </w:pPr>
          </w:p>
        </w:tc>
      </w:tr>
    </w:tbl>
    <w:p w14:paraId="010E8807" w14:textId="77777777" w:rsidR="008054A6" w:rsidRDefault="008054A6">
      <w:pPr>
        <w:pStyle w:val="ProductList-Body"/>
      </w:pPr>
    </w:p>
    <w:p w14:paraId="258522A0" w14:textId="77777777" w:rsidR="008054A6" w:rsidRDefault="005B338A">
      <w:pPr>
        <w:pStyle w:val="ProductList-Offering2HeadingNoBorder"/>
        <w:outlineLvl w:val="2"/>
      </w:pPr>
      <w:r>
        <w:t>SharePoint Online</w:t>
      </w:r>
      <w:r>
        <w:fldChar w:fldCharType="begin"/>
      </w:r>
      <w:r>
        <w:instrText xml:space="preserve"> TC "</w:instrText>
      </w:r>
      <w:bookmarkStart w:id="386" w:name="_Toc5218153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8054A6" w14:paraId="656C99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8E22CC" w14:textId="77777777" w:rsidR="008054A6" w:rsidRDefault="005B338A">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AD9ED2D" w14:textId="77777777" w:rsidR="008054A6" w:rsidRDefault="005B338A">
            <w:pPr>
              <w:pStyle w:val="ProductList-TableBody"/>
            </w:pPr>
            <w:r>
              <w:rPr>
                <w:color w:val="FFFFFF"/>
              </w:rPr>
              <w:t>Vaatimukset täyttävät käyttöoikeudet</w:t>
            </w:r>
          </w:p>
        </w:tc>
      </w:tr>
      <w:tr w:rsidR="008054A6" w14:paraId="6D7E910E" w14:textId="77777777">
        <w:tc>
          <w:tcPr>
            <w:tcW w:w="6360" w:type="dxa"/>
            <w:tcBorders>
              <w:top w:val="single" w:sz="4" w:space="0" w:color="6E6E6E"/>
              <w:left w:val="single" w:sz="4" w:space="0" w:color="6E6E6E"/>
              <w:bottom w:val="none" w:sz="4" w:space="0" w:color="6E6E6E"/>
              <w:right w:val="single" w:sz="4" w:space="0" w:color="6E6E6E"/>
            </w:tcBorders>
          </w:tcPr>
          <w:p w14:paraId="1244393D" w14:textId="77777777" w:rsidR="008054A6" w:rsidRDefault="005B338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E549254" w14:textId="77777777" w:rsidR="008054A6" w:rsidRDefault="005B338A">
            <w:pPr>
              <w:pStyle w:val="ProductList-TableBody"/>
            </w:pPr>
            <w:r>
              <w:t>SharePoint Standard CAL</w:t>
            </w:r>
          </w:p>
        </w:tc>
      </w:tr>
      <w:tr w:rsidR="008054A6" w14:paraId="4D9384B0" w14:textId="77777777">
        <w:tc>
          <w:tcPr>
            <w:tcW w:w="6360" w:type="dxa"/>
            <w:tcBorders>
              <w:top w:val="none" w:sz="4" w:space="0" w:color="6E6E6E"/>
              <w:left w:val="single" w:sz="4" w:space="0" w:color="6E6E6E"/>
              <w:bottom w:val="single" w:sz="4" w:space="0" w:color="6E6E6E"/>
              <w:right w:val="single" w:sz="4" w:space="0" w:color="6E6E6E"/>
            </w:tcBorders>
          </w:tcPr>
          <w:p w14:paraId="2B8FBF8C"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B42245" w14:textId="77777777" w:rsidR="008054A6" w:rsidRDefault="005B338A">
            <w:pPr>
              <w:pStyle w:val="ProductList-TableBody"/>
            </w:pPr>
            <w:r>
              <w:t>Core CAL Suite</w:t>
            </w:r>
          </w:p>
        </w:tc>
      </w:tr>
    </w:tbl>
    <w:p w14:paraId="2F5622B0" w14:textId="77777777" w:rsidR="008054A6" w:rsidRDefault="008054A6">
      <w:pPr>
        <w:pStyle w:val="ProductList-Body"/>
      </w:pPr>
    </w:p>
    <w:p w14:paraId="167D901C" w14:textId="77777777" w:rsidR="008054A6" w:rsidRDefault="008054A6">
      <w:pPr>
        <w:pStyle w:val="ProductList-Body"/>
      </w:pPr>
    </w:p>
    <w:p w14:paraId="6A0E314D" w14:textId="77777777" w:rsidR="008054A6" w:rsidRDefault="005B338A">
      <w:pPr>
        <w:pStyle w:val="ProductList-Offering2HeadingNoBorder"/>
        <w:outlineLvl w:val="2"/>
      </w:pPr>
      <w:r>
        <w:t>Microsoft Intune</w:t>
      </w:r>
      <w:r>
        <w:fldChar w:fldCharType="begin"/>
      </w:r>
      <w:r>
        <w:instrText xml:space="preserve"> TC "</w:instrText>
      </w:r>
      <w:bookmarkStart w:id="387" w:name="_Toc5218153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3"/>
        <w:gridCol w:w="5183"/>
      </w:tblGrid>
      <w:tr w:rsidR="008054A6" w14:paraId="42E5CC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863A7A" w14:textId="77777777" w:rsidR="008054A6" w:rsidRDefault="005B338A">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17E3C8D" w14:textId="77777777" w:rsidR="008054A6" w:rsidRDefault="005B338A">
            <w:pPr>
              <w:pStyle w:val="ProductList-TableBody"/>
            </w:pPr>
            <w:r>
              <w:rPr>
                <w:color w:val="FFFFFF"/>
              </w:rPr>
              <w:t>Vaatimukset täyttävät käyttöoikeudet</w:t>
            </w:r>
          </w:p>
        </w:tc>
      </w:tr>
      <w:tr w:rsidR="008054A6" w14:paraId="57579C7F" w14:textId="77777777">
        <w:tc>
          <w:tcPr>
            <w:tcW w:w="6360" w:type="dxa"/>
            <w:tcBorders>
              <w:top w:val="single" w:sz="4" w:space="0" w:color="6E6E6E"/>
              <w:left w:val="single" w:sz="4" w:space="0" w:color="6E6E6E"/>
              <w:bottom w:val="none" w:sz="4" w:space="0" w:color="6E6E6E"/>
              <w:right w:val="single" w:sz="4" w:space="0" w:color="6E6E6E"/>
            </w:tcBorders>
          </w:tcPr>
          <w:p w14:paraId="04D319D3" w14:textId="77777777" w:rsidR="008054A6" w:rsidRDefault="005B338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1925F1D" w14:textId="77777777" w:rsidR="008054A6" w:rsidRDefault="005B338A">
            <w:pPr>
              <w:pStyle w:val="ProductList-TableBody"/>
            </w:pPr>
            <w:r>
              <w:t>Core CAL Suite</w:t>
            </w:r>
          </w:p>
        </w:tc>
      </w:tr>
      <w:tr w:rsidR="008054A6" w14:paraId="47BEC328" w14:textId="77777777">
        <w:tc>
          <w:tcPr>
            <w:tcW w:w="6360" w:type="dxa"/>
            <w:tcBorders>
              <w:top w:val="none" w:sz="4" w:space="0" w:color="6E6E6E"/>
              <w:left w:val="single" w:sz="4" w:space="0" w:color="6E6E6E"/>
              <w:bottom w:val="none" w:sz="4" w:space="0" w:color="6E6E6E"/>
              <w:right w:val="single" w:sz="4" w:space="0" w:color="6E6E6E"/>
            </w:tcBorders>
          </w:tcPr>
          <w:p w14:paraId="571BA07B"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E8818C" w14:textId="77777777" w:rsidR="008054A6" w:rsidRDefault="005B338A">
            <w:pPr>
              <w:pStyle w:val="ProductList-TableBody"/>
            </w:pPr>
            <w:r>
              <w:t>Enterprise CAL Suite</w:t>
            </w:r>
          </w:p>
        </w:tc>
      </w:tr>
      <w:tr w:rsidR="008054A6" w14:paraId="12B88B7E" w14:textId="77777777">
        <w:tc>
          <w:tcPr>
            <w:tcW w:w="6360" w:type="dxa"/>
            <w:tcBorders>
              <w:top w:val="none" w:sz="4" w:space="0" w:color="6E6E6E"/>
              <w:left w:val="single" w:sz="4" w:space="0" w:color="6E6E6E"/>
              <w:bottom w:val="none" w:sz="4" w:space="0" w:color="6E6E6E"/>
              <w:right w:val="single" w:sz="4" w:space="0" w:color="6E6E6E"/>
            </w:tcBorders>
          </w:tcPr>
          <w:p w14:paraId="7C51B390"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6299F0" w14:textId="77777777" w:rsidR="008054A6" w:rsidRDefault="005B338A">
            <w:pPr>
              <w:pStyle w:val="ProductList-TableBody"/>
            </w:pPr>
            <w:r>
              <w:t>Core CAL Suite Bridge for Office 365</w:t>
            </w:r>
          </w:p>
        </w:tc>
      </w:tr>
      <w:tr w:rsidR="008054A6" w14:paraId="204E571F" w14:textId="77777777">
        <w:tc>
          <w:tcPr>
            <w:tcW w:w="6360" w:type="dxa"/>
            <w:tcBorders>
              <w:top w:val="none" w:sz="4" w:space="0" w:color="6E6E6E"/>
              <w:left w:val="single" w:sz="4" w:space="0" w:color="6E6E6E"/>
              <w:bottom w:val="single" w:sz="4" w:space="0" w:color="6E6E6E"/>
              <w:right w:val="single" w:sz="4" w:space="0" w:color="6E6E6E"/>
            </w:tcBorders>
          </w:tcPr>
          <w:p w14:paraId="4CCC2B8D"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AFA4B3" w14:textId="77777777" w:rsidR="008054A6" w:rsidRDefault="005B338A">
            <w:pPr>
              <w:pStyle w:val="ProductList-TableBody"/>
            </w:pPr>
            <w:r>
              <w:t>Enterprise CAL Suite Bridge for Office 365</w:t>
            </w:r>
          </w:p>
        </w:tc>
      </w:tr>
      <w:tr w:rsidR="008054A6" w14:paraId="4CE4FC4F" w14:textId="77777777">
        <w:tc>
          <w:tcPr>
            <w:tcW w:w="6360" w:type="dxa"/>
            <w:tcBorders>
              <w:top w:val="single" w:sz="4" w:space="0" w:color="6E6E6E"/>
              <w:left w:val="single" w:sz="4" w:space="0" w:color="6E6E6E"/>
              <w:bottom w:val="none" w:sz="4" w:space="0" w:color="6E6E6E"/>
              <w:right w:val="single" w:sz="4" w:space="0" w:color="6E6E6E"/>
            </w:tcBorders>
          </w:tcPr>
          <w:p w14:paraId="78710FE8" w14:textId="77777777" w:rsidR="008054A6" w:rsidRDefault="005B338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47C3AB5" w14:textId="77777777" w:rsidR="008054A6" w:rsidRDefault="005B338A">
            <w:pPr>
              <w:pStyle w:val="ProductList-TableBody"/>
            </w:pPr>
            <w:r>
              <w:t>Core CAL Suite</w:t>
            </w:r>
          </w:p>
        </w:tc>
      </w:tr>
      <w:tr w:rsidR="008054A6" w14:paraId="552D4C34" w14:textId="77777777">
        <w:tc>
          <w:tcPr>
            <w:tcW w:w="6360" w:type="dxa"/>
            <w:tcBorders>
              <w:top w:val="none" w:sz="4" w:space="0" w:color="6E6E6E"/>
              <w:left w:val="single" w:sz="4" w:space="0" w:color="6E6E6E"/>
              <w:bottom w:val="none" w:sz="4" w:space="0" w:color="6E6E6E"/>
              <w:right w:val="single" w:sz="4" w:space="0" w:color="6E6E6E"/>
            </w:tcBorders>
          </w:tcPr>
          <w:p w14:paraId="07B03247"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857D87" w14:textId="77777777" w:rsidR="008054A6" w:rsidRDefault="005B338A">
            <w:pPr>
              <w:pStyle w:val="ProductList-TableBody"/>
            </w:pPr>
            <w:r>
              <w:t>Enterprise CAL Suite</w:t>
            </w:r>
          </w:p>
        </w:tc>
      </w:tr>
      <w:tr w:rsidR="008054A6" w14:paraId="590B8A94" w14:textId="77777777">
        <w:tc>
          <w:tcPr>
            <w:tcW w:w="6360" w:type="dxa"/>
            <w:tcBorders>
              <w:top w:val="none" w:sz="4" w:space="0" w:color="6E6E6E"/>
              <w:left w:val="single" w:sz="4" w:space="0" w:color="6E6E6E"/>
              <w:bottom w:val="none" w:sz="4" w:space="0" w:color="6E6E6E"/>
              <w:right w:val="single" w:sz="4" w:space="0" w:color="6E6E6E"/>
            </w:tcBorders>
          </w:tcPr>
          <w:p w14:paraId="45D14E84"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BDFFD0" w14:textId="77777777" w:rsidR="008054A6" w:rsidRDefault="005B338A">
            <w:pPr>
              <w:pStyle w:val="ProductList-TableBody"/>
            </w:pPr>
            <w:r>
              <w:t>Core CAL Suite Bridge for Office 365</w:t>
            </w:r>
          </w:p>
        </w:tc>
      </w:tr>
      <w:tr w:rsidR="008054A6" w14:paraId="2F384CEA" w14:textId="77777777">
        <w:tc>
          <w:tcPr>
            <w:tcW w:w="6360" w:type="dxa"/>
            <w:tcBorders>
              <w:top w:val="none" w:sz="4" w:space="0" w:color="6E6E6E"/>
              <w:left w:val="single" w:sz="4" w:space="0" w:color="6E6E6E"/>
              <w:bottom w:val="single" w:sz="4" w:space="0" w:color="6E6E6E"/>
              <w:right w:val="single" w:sz="4" w:space="0" w:color="6E6E6E"/>
            </w:tcBorders>
          </w:tcPr>
          <w:p w14:paraId="2AD03C90" w14:textId="77777777" w:rsidR="008054A6" w:rsidRDefault="008054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B03044" w14:textId="77777777" w:rsidR="008054A6" w:rsidRDefault="005B338A">
            <w:pPr>
              <w:pStyle w:val="ProductList-TableBody"/>
            </w:pPr>
            <w:r>
              <w:t>Enterprise CAL Suite Bridge for Office 365</w:t>
            </w:r>
          </w:p>
        </w:tc>
      </w:tr>
    </w:tbl>
    <w:p w14:paraId="1DEB66EE" w14:textId="77777777" w:rsidR="008054A6" w:rsidRDefault="008054A6">
      <w:pPr>
        <w:pStyle w:val="ProductList-Body"/>
      </w:pPr>
    </w:p>
    <w:p w14:paraId="6AD87B98"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40FDE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A6CD5"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68DB3189" w14:textId="77777777" w:rsidR="008054A6" w:rsidRDefault="008054A6">
      <w:pPr>
        <w:pStyle w:val="ProductList-Body"/>
      </w:pPr>
    </w:p>
    <w:p w14:paraId="3C083BA6" w14:textId="77777777" w:rsidR="008054A6" w:rsidRDefault="005B338A">
      <w:pPr>
        <w:pStyle w:val="ProductList-OfferingGroupHeading"/>
        <w:outlineLvl w:val="1"/>
      </w:pPr>
      <w:bookmarkStart w:id="388" w:name="_Sec1240"/>
      <w:r>
        <w:t>From SA</w:t>
      </w:r>
      <w:bookmarkEnd w:id="388"/>
      <w:r>
        <w:fldChar w:fldCharType="begin"/>
      </w:r>
      <w:r>
        <w:instrText xml:space="preserve"> TC "</w:instrText>
      </w:r>
      <w:bookmarkStart w:id="389" w:name="_Toc52181534"/>
      <w:r>
        <w:instrText>From SA</w:instrText>
      </w:r>
      <w:bookmarkEnd w:id="389"/>
      <w:r>
        <w:instrText>" \l 2</w:instrText>
      </w:r>
      <w:r>
        <w:fldChar w:fldCharType="end"/>
      </w:r>
    </w:p>
    <w:p w14:paraId="22E511D8" w14:textId="77777777" w:rsidR="008054A6" w:rsidRDefault="005B338A">
      <w:pPr>
        <w:pStyle w:val="ProductList-Body"/>
      </w:pPr>
      <w:r>
        <w:t>Asiakas voi seuraavin ehdoin hankkia From SA ‑tilauskäyttöoikeuksia sen sijaan, että hankkisi SA-sopimuksella täysin maksetut pysyvät Käyttöoikeudet:</w:t>
      </w:r>
    </w:p>
    <w:p w14:paraId="48EA4A55" w14:textId="77777777" w:rsidR="008054A6" w:rsidRDefault="005B338A" w:rsidP="005B338A">
      <w:pPr>
        <w:pStyle w:val="ProductList-Bullet"/>
        <w:numPr>
          <w:ilvl w:val="0"/>
          <w:numId w:val="73"/>
        </w:numPr>
      </w:pPr>
      <w:r>
        <w:t>Asiakkaalla on aktiivinen SA-ylläpito tai hän on uusimassa ylläpitoa vastaaville Vaatimukset täyttäville käyttöoikeuksille</w:t>
      </w:r>
    </w:p>
    <w:p w14:paraId="5F3287ED" w14:textId="77777777" w:rsidR="008054A6" w:rsidRDefault="005B338A" w:rsidP="005B338A">
      <w:pPr>
        <w:pStyle w:val="ProductList-Bullet"/>
        <w:numPr>
          <w:ilvl w:val="0"/>
          <w:numId w:val="73"/>
        </w:numPr>
      </w:pPr>
      <w:r>
        <w:t>Asiakas hankkii enintään yhden From SA ‑tilauskäyttöoikeuden kutakin Vaatimukset täyttävää käyttöoikeutta kohti, paitsi jos tässä Liitteessä toisin ilmoitetaan</w:t>
      </w:r>
    </w:p>
    <w:p w14:paraId="30958244" w14:textId="77777777" w:rsidR="008054A6" w:rsidRDefault="005B338A" w:rsidP="005B338A">
      <w:pPr>
        <w:pStyle w:val="ProductList-Bullet"/>
        <w:numPr>
          <w:ilvl w:val="0"/>
          <w:numId w:val="73"/>
        </w:numPr>
      </w:pPr>
      <w:r>
        <w:t>Asiakas säilyttää vastaavat Vaatimukset täyttävät käyttöoikeudet koko From SA -käyttöoikeutensa tilausjakson ajan</w:t>
      </w:r>
    </w:p>
    <w:p w14:paraId="72B32525" w14:textId="77777777" w:rsidR="008054A6" w:rsidRDefault="005B338A" w:rsidP="005B338A">
      <w:pPr>
        <w:pStyle w:val="ProductList-Bullet"/>
        <w:numPr>
          <w:ilvl w:val="0"/>
          <w:numId w:val="73"/>
        </w:numPr>
      </w:pPr>
      <w:r>
        <w:t xml:space="preserve">Asiakas hankkii From SA ‑tilauskäyttöoikeudet Liittymäsopimuksen vuosipäivän tai uusimispäivän yhteydessä </w:t>
      </w:r>
    </w:p>
    <w:p w14:paraId="5DA4F05B" w14:textId="77777777" w:rsidR="008054A6" w:rsidRDefault="008054A6">
      <w:pPr>
        <w:pStyle w:val="ProductList-Body"/>
      </w:pPr>
    </w:p>
    <w:p w14:paraId="1BA5ACE6" w14:textId="77777777" w:rsidR="008054A6" w:rsidRDefault="005B338A">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3DE6C53A" w14:textId="77777777" w:rsidR="008054A6" w:rsidRDefault="008054A6">
      <w:pPr>
        <w:pStyle w:val="ProductList-Body"/>
      </w:pPr>
    </w:p>
    <w:p w14:paraId="59291B75" w14:textId="77777777" w:rsidR="008054A6" w:rsidRDefault="005B338A">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190F4C18" w14:textId="77777777" w:rsidR="008054A6" w:rsidRDefault="008054A6">
      <w:pPr>
        <w:pStyle w:val="ProductList-Body"/>
      </w:pPr>
    </w:p>
    <w:p w14:paraId="7AE70078" w14:textId="77777777" w:rsidR="008054A6" w:rsidRDefault="005B338A">
      <w:pPr>
        <w:pStyle w:val="ProductList-Offering2HeadingNoBorder"/>
        <w:outlineLvl w:val="2"/>
      </w:pPr>
      <w:r>
        <w:t>CAL Suitet</w:t>
      </w:r>
      <w:r>
        <w:fldChar w:fldCharType="begin"/>
      </w:r>
      <w:r>
        <w:instrText xml:space="preserve"> TC "</w:instrText>
      </w:r>
      <w:bookmarkStart w:id="390" w:name="_Toc52181535"/>
      <w:r>
        <w:instrText>CAL Suitet</w:instrText>
      </w:r>
      <w:bookmarkEnd w:id="390"/>
      <w:r>
        <w:instrText>" \l 3</w:instrText>
      </w:r>
      <w:r>
        <w:fldChar w:fldCharType="end"/>
      </w:r>
    </w:p>
    <w:p w14:paraId="0B09EDF0" w14:textId="77777777" w:rsidR="008054A6" w:rsidRDefault="008054A6">
      <w:pPr>
        <w:pStyle w:val="ProductList-Body"/>
      </w:pPr>
    </w:p>
    <w:tbl>
      <w:tblPr>
        <w:tblStyle w:val="PURTable"/>
        <w:tblW w:w="0" w:type="dxa"/>
        <w:tblLook w:val="04A0" w:firstRow="1" w:lastRow="0" w:firstColumn="1" w:lastColumn="0" w:noHBand="0" w:noVBand="1"/>
      </w:tblPr>
      <w:tblGrid>
        <w:gridCol w:w="5525"/>
        <w:gridCol w:w="5391"/>
      </w:tblGrid>
      <w:tr w:rsidR="008054A6" w14:paraId="6DA164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F9CADC" w14:textId="77777777" w:rsidR="008054A6" w:rsidRDefault="005B338A">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7E81605" w14:textId="77777777" w:rsidR="008054A6" w:rsidRDefault="005B338A">
            <w:pPr>
              <w:pStyle w:val="ProductList-TableBody"/>
            </w:pPr>
            <w:r>
              <w:rPr>
                <w:color w:val="FFFFFF"/>
              </w:rPr>
              <w:t>Vaatimukset täyttävät käyttöoikeudet</w:t>
            </w:r>
          </w:p>
        </w:tc>
      </w:tr>
      <w:tr w:rsidR="008054A6" w14:paraId="5C2C0868" w14:textId="77777777">
        <w:tc>
          <w:tcPr>
            <w:tcW w:w="6120" w:type="dxa"/>
            <w:tcBorders>
              <w:top w:val="single" w:sz="4" w:space="0" w:color="6E6E6E"/>
              <w:left w:val="single" w:sz="4" w:space="0" w:color="6E6E6E"/>
              <w:bottom w:val="single" w:sz="4" w:space="0" w:color="6E6E6E"/>
              <w:right w:val="single" w:sz="4" w:space="0" w:color="6E6E6E"/>
            </w:tcBorders>
          </w:tcPr>
          <w:p w14:paraId="63A6F162" w14:textId="77777777" w:rsidR="008054A6" w:rsidRDefault="005B338A">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68735EA" w14:textId="77777777" w:rsidR="008054A6" w:rsidRDefault="005B338A">
            <w:pPr>
              <w:pStyle w:val="ProductList-TableBody"/>
            </w:pPr>
            <w:r>
              <w:t>SA for Parent CAL Suite</w:t>
            </w:r>
          </w:p>
        </w:tc>
      </w:tr>
      <w:tr w:rsidR="008054A6" w14:paraId="5D266EEE" w14:textId="77777777">
        <w:tc>
          <w:tcPr>
            <w:tcW w:w="6120" w:type="dxa"/>
            <w:tcBorders>
              <w:top w:val="single" w:sz="4" w:space="0" w:color="6E6E6E"/>
              <w:left w:val="single" w:sz="4" w:space="0" w:color="6E6E6E"/>
              <w:bottom w:val="single" w:sz="4" w:space="0" w:color="6E6E6E"/>
              <w:right w:val="single" w:sz="4" w:space="0" w:color="6E6E6E"/>
            </w:tcBorders>
          </w:tcPr>
          <w:p w14:paraId="204B52AD" w14:textId="77777777" w:rsidR="008054A6" w:rsidRDefault="005B338A">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4AF88F9" w14:textId="77777777" w:rsidR="008054A6" w:rsidRDefault="005B338A">
            <w:pPr>
              <w:pStyle w:val="ProductList-TableBody"/>
            </w:pPr>
            <w:r>
              <w:t>SA for Parent CAL Suite</w:t>
            </w:r>
          </w:p>
        </w:tc>
      </w:tr>
    </w:tbl>
    <w:p w14:paraId="267A7C53" w14:textId="77777777" w:rsidR="008054A6" w:rsidRDefault="008054A6">
      <w:pPr>
        <w:pStyle w:val="ProductList-Body"/>
      </w:pPr>
    </w:p>
    <w:p w14:paraId="44004A27" w14:textId="77777777" w:rsidR="008054A6" w:rsidRDefault="005B338A">
      <w:pPr>
        <w:pStyle w:val="ProductList-Offering2HeadingNoBorder"/>
        <w:outlineLvl w:val="2"/>
      </w:pPr>
      <w:r>
        <w:t>Windows-työasemakäyttöjärjestelmä</w:t>
      </w:r>
      <w:r>
        <w:fldChar w:fldCharType="begin"/>
      </w:r>
      <w:r>
        <w:instrText xml:space="preserve"> TC "</w:instrText>
      </w:r>
      <w:bookmarkStart w:id="391" w:name="_Toc52181536"/>
      <w:r>
        <w:instrText>Windows-työasemakäyttöjärjestelmä</w:instrText>
      </w:r>
      <w:bookmarkEnd w:id="391"/>
      <w:r>
        <w:instrText>" \l 3</w:instrText>
      </w:r>
      <w:r>
        <w:fldChar w:fldCharType="end"/>
      </w:r>
    </w:p>
    <w:p w14:paraId="5A299761" w14:textId="77777777" w:rsidR="008054A6" w:rsidRDefault="008054A6">
      <w:pPr>
        <w:pStyle w:val="ProductList-Body"/>
      </w:pPr>
    </w:p>
    <w:tbl>
      <w:tblPr>
        <w:tblStyle w:val="PURTable"/>
        <w:tblW w:w="0" w:type="dxa"/>
        <w:tblLook w:val="04A0" w:firstRow="1" w:lastRow="0" w:firstColumn="1" w:lastColumn="0" w:noHBand="0" w:noVBand="1"/>
      </w:tblPr>
      <w:tblGrid>
        <w:gridCol w:w="5436"/>
        <w:gridCol w:w="5480"/>
      </w:tblGrid>
      <w:tr w:rsidR="008054A6" w14:paraId="3EAEC8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A13C95" w14:textId="77777777" w:rsidR="008054A6" w:rsidRDefault="005B338A">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C9DD987" w14:textId="77777777" w:rsidR="008054A6" w:rsidRDefault="005B338A">
            <w:pPr>
              <w:pStyle w:val="ProductList-TableBody"/>
            </w:pPr>
            <w:r>
              <w:rPr>
                <w:color w:val="FFFFFF"/>
              </w:rPr>
              <w:t>Vaatimukset täyttävät käyttöoikeudet</w:t>
            </w:r>
          </w:p>
        </w:tc>
      </w:tr>
      <w:tr w:rsidR="008054A6" w14:paraId="61D3E364" w14:textId="77777777">
        <w:tc>
          <w:tcPr>
            <w:tcW w:w="6120" w:type="dxa"/>
            <w:tcBorders>
              <w:top w:val="single" w:sz="4" w:space="0" w:color="6E6E6E"/>
              <w:left w:val="single" w:sz="4" w:space="0" w:color="6E6E6E"/>
              <w:bottom w:val="single" w:sz="4" w:space="0" w:color="6E6E6E"/>
              <w:right w:val="single" w:sz="4" w:space="0" w:color="6E6E6E"/>
            </w:tcBorders>
          </w:tcPr>
          <w:p w14:paraId="5258CDEF" w14:textId="77777777" w:rsidR="008054A6" w:rsidRDefault="005B338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3E135A6" w14:textId="77777777" w:rsidR="008054A6" w:rsidRDefault="005B338A">
            <w:pPr>
              <w:pStyle w:val="ProductList-TableBody"/>
            </w:pPr>
            <w:r>
              <w:t>Windows-työasemakäyttöjärjestelmän SA</w:t>
            </w:r>
          </w:p>
        </w:tc>
      </w:tr>
    </w:tbl>
    <w:p w14:paraId="18C7551D" w14:textId="77777777" w:rsidR="008054A6" w:rsidRDefault="008054A6">
      <w:pPr>
        <w:pStyle w:val="ProductList-Body"/>
      </w:pPr>
    </w:p>
    <w:p w14:paraId="3218EE96" w14:textId="77777777" w:rsidR="008054A6" w:rsidRDefault="005B338A">
      <w:pPr>
        <w:pStyle w:val="ProductList-Offering2HeadingNoBorder"/>
        <w:outlineLvl w:val="2"/>
      </w:pPr>
      <w:r>
        <w:t>Microsoft 365</w:t>
      </w:r>
      <w:r>
        <w:fldChar w:fldCharType="begin"/>
      </w:r>
      <w:r>
        <w:instrText xml:space="preserve"> TC "</w:instrText>
      </w:r>
      <w:bookmarkStart w:id="392" w:name="_Toc52181537"/>
      <w:r>
        <w:instrText>Microsoft 365</w:instrText>
      </w:r>
      <w:bookmarkEnd w:id="392"/>
      <w:r>
        <w:instrText xml:space="preserve"> " \l 3</w:instrText>
      </w:r>
      <w:r>
        <w:fldChar w:fldCharType="end"/>
      </w:r>
    </w:p>
    <w:p w14:paraId="0185BB0D" w14:textId="77777777" w:rsidR="008054A6" w:rsidRDefault="005B338A">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02658AF0" w14:textId="77777777" w:rsidR="008054A6" w:rsidRDefault="008054A6">
      <w:pPr>
        <w:pStyle w:val="ProductList-Body"/>
      </w:pPr>
    </w:p>
    <w:tbl>
      <w:tblPr>
        <w:tblStyle w:val="PURTable"/>
        <w:tblW w:w="0" w:type="dxa"/>
        <w:tblLook w:val="04A0" w:firstRow="1" w:lastRow="0" w:firstColumn="1" w:lastColumn="0" w:noHBand="0" w:noVBand="1"/>
      </w:tblPr>
      <w:tblGrid>
        <w:gridCol w:w="5572"/>
        <w:gridCol w:w="5344"/>
      </w:tblGrid>
      <w:tr w:rsidR="008054A6" w14:paraId="59A436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8FC8EC" w14:textId="77777777" w:rsidR="008054A6" w:rsidRDefault="005B338A">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31BB966" w14:textId="77777777" w:rsidR="008054A6" w:rsidRDefault="005B338A">
            <w:pPr>
              <w:pStyle w:val="ProductList-TableBody"/>
            </w:pPr>
            <w:r>
              <w:rPr>
                <w:color w:val="FFFFFF"/>
              </w:rPr>
              <w:t>Vaatimukset täyttävät käyttöoikeudet</w:t>
            </w:r>
          </w:p>
        </w:tc>
      </w:tr>
      <w:tr w:rsidR="008054A6" w14:paraId="30F13751" w14:textId="77777777">
        <w:tc>
          <w:tcPr>
            <w:tcW w:w="6240" w:type="dxa"/>
            <w:tcBorders>
              <w:top w:val="single" w:sz="4" w:space="0" w:color="6E6E6E"/>
              <w:left w:val="single" w:sz="4" w:space="0" w:color="6E6E6E"/>
              <w:bottom w:val="single" w:sz="4" w:space="0" w:color="6E6E6E"/>
              <w:right w:val="single" w:sz="4" w:space="0" w:color="6E6E6E"/>
            </w:tcBorders>
          </w:tcPr>
          <w:p w14:paraId="0BDDC2B1" w14:textId="77777777" w:rsidR="008054A6" w:rsidRDefault="005B338A">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5582B9FF" w14:textId="77777777" w:rsidR="008054A6" w:rsidRDefault="005B338A">
            <w:pPr>
              <w:pStyle w:val="ProductList-TableBody"/>
            </w:pPr>
            <w:r>
              <w:t>Windows-työasemakäyttöjärjestelmän SA ja</w:t>
            </w:r>
          </w:p>
          <w:p w14:paraId="1326403C" w14:textId="77777777" w:rsidR="008054A6" w:rsidRDefault="005B338A">
            <w:pPr>
              <w:pStyle w:val="ProductList-TableBody"/>
            </w:pPr>
            <w:r>
              <w:t>Core/Enterprise CAL Suite ja</w:t>
            </w:r>
          </w:p>
          <w:p w14:paraId="3D7AF40C" w14:textId="77777777" w:rsidR="008054A6" w:rsidRDefault="005B338A">
            <w:pPr>
              <w:pStyle w:val="ProductList-TableBody"/>
            </w:pPr>
            <w:r>
              <w:t>Office Professional Plus</w:t>
            </w:r>
          </w:p>
        </w:tc>
      </w:tr>
    </w:tbl>
    <w:p w14:paraId="30E3F8CA" w14:textId="77777777" w:rsidR="008054A6" w:rsidRDefault="008054A6">
      <w:pPr>
        <w:pStyle w:val="ProductList-Body"/>
      </w:pPr>
    </w:p>
    <w:p w14:paraId="34CC3978" w14:textId="77777777" w:rsidR="008054A6" w:rsidRDefault="005B338A">
      <w:pPr>
        <w:pStyle w:val="ProductList-Offering2HeadingNoBorder"/>
        <w:outlineLvl w:val="2"/>
      </w:pPr>
      <w:r>
        <w:t>Enterprise Mobility + Security</w:t>
      </w:r>
      <w:r>
        <w:fldChar w:fldCharType="begin"/>
      </w:r>
      <w:r>
        <w:instrText xml:space="preserve"> TC "</w:instrText>
      </w:r>
      <w:bookmarkStart w:id="393" w:name="_Toc52181538"/>
      <w:r>
        <w:instrText>Enterprise Mobility + Security</w:instrText>
      </w:r>
      <w:bookmarkEnd w:id="393"/>
      <w:r>
        <w:instrText xml:space="preserve"> " \l 3</w:instrText>
      </w:r>
      <w:r>
        <w:fldChar w:fldCharType="end"/>
      </w:r>
    </w:p>
    <w:p w14:paraId="19C59380" w14:textId="77777777" w:rsidR="008054A6" w:rsidRDefault="005B338A">
      <w:pPr>
        <w:pStyle w:val="ProductList-Body"/>
      </w:pPr>
      <w:r>
        <w:t>Enterprise Mobility + Security From SA -tilauskäyttöoikeudet oikeuttavat Asiakkaan Vaatimukset täyttävien käyttöoikeuksien mukaisiin SA-etuihin.</w:t>
      </w:r>
    </w:p>
    <w:p w14:paraId="4BB86659" w14:textId="77777777" w:rsidR="008054A6" w:rsidRDefault="008054A6">
      <w:pPr>
        <w:pStyle w:val="ProductList-Body"/>
      </w:pPr>
    </w:p>
    <w:p w14:paraId="7C3B3DCB" w14:textId="77777777" w:rsidR="008054A6" w:rsidRDefault="005B338A">
      <w:pPr>
        <w:pStyle w:val="ProductList-Body"/>
      </w:pPr>
      <w:r>
        <w:t>From SA -tilauskäyttöoikeudet edellyttävät alla lueteltuja vastaavia CAL Suite Bridge- tai tilauskäyttöoikeuksia:</w:t>
      </w:r>
    </w:p>
    <w:p w14:paraId="07BE904E" w14:textId="77777777" w:rsidR="008054A6" w:rsidRDefault="008054A6">
      <w:pPr>
        <w:pStyle w:val="ProductList-Body"/>
      </w:pPr>
    </w:p>
    <w:tbl>
      <w:tblPr>
        <w:tblStyle w:val="PURTable"/>
        <w:tblW w:w="0" w:type="dxa"/>
        <w:tblLook w:val="04A0" w:firstRow="1" w:lastRow="0" w:firstColumn="1" w:lastColumn="0" w:noHBand="0" w:noVBand="1"/>
      </w:tblPr>
      <w:tblGrid>
        <w:gridCol w:w="3728"/>
        <w:gridCol w:w="3767"/>
        <w:gridCol w:w="3421"/>
      </w:tblGrid>
      <w:tr w:rsidR="008054A6" w14:paraId="6911D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B2C80B" w14:textId="77777777" w:rsidR="008054A6" w:rsidRDefault="005B338A">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49B12151" w14:textId="77777777" w:rsidR="008054A6" w:rsidRDefault="005B338A">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B57F9AB" w14:textId="77777777" w:rsidR="008054A6" w:rsidRDefault="005B338A">
            <w:pPr>
              <w:pStyle w:val="ProductList-TableBody"/>
            </w:pPr>
            <w:r>
              <w:rPr>
                <w:color w:val="FFFFFF"/>
              </w:rPr>
              <w:t>Vaadittu CAL Suite Bridge tai tilauskäyttöoikeus</w:t>
            </w:r>
          </w:p>
        </w:tc>
      </w:tr>
      <w:tr w:rsidR="008054A6" w14:paraId="349E7EB5" w14:textId="77777777">
        <w:tc>
          <w:tcPr>
            <w:tcW w:w="4160" w:type="dxa"/>
            <w:tcBorders>
              <w:top w:val="single" w:sz="4" w:space="0" w:color="6E6E6E"/>
              <w:left w:val="single" w:sz="4" w:space="0" w:color="6E6E6E"/>
              <w:bottom w:val="none" w:sz="4" w:space="0" w:color="6E6E6E"/>
              <w:right w:val="single" w:sz="4" w:space="0" w:color="6E6E6E"/>
            </w:tcBorders>
          </w:tcPr>
          <w:p w14:paraId="6C34F123" w14:textId="77777777" w:rsidR="008054A6" w:rsidRDefault="005B338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613BD4E" w14:textId="77777777" w:rsidR="008054A6" w:rsidRDefault="005B338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524142" w14:textId="77777777" w:rsidR="008054A6" w:rsidRDefault="005B338A">
            <w:pPr>
              <w:pStyle w:val="ProductList-TableBody"/>
            </w:pPr>
            <w:r>
              <w:t>Core CAL Bridge for Enterprise Mobility + Security tai Office 365 Enterprise/Government E1, E3, E5</w:t>
            </w:r>
          </w:p>
        </w:tc>
      </w:tr>
      <w:tr w:rsidR="008054A6" w14:paraId="1452247C" w14:textId="77777777">
        <w:tc>
          <w:tcPr>
            <w:tcW w:w="4160" w:type="dxa"/>
            <w:tcBorders>
              <w:top w:val="none" w:sz="4" w:space="0" w:color="6E6E6E"/>
              <w:left w:val="single" w:sz="4" w:space="0" w:color="6E6E6E"/>
              <w:bottom w:val="single" w:sz="4" w:space="0" w:color="6E6E6E"/>
              <w:right w:val="single" w:sz="4" w:space="0" w:color="6E6E6E"/>
            </w:tcBorders>
          </w:tcPr>
          <w:p w14:paraId="3F6FB7CD" w14:textId="77777777" w:rsidR="008054A6" w:rsidRDefault="008054A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BEB0957" w14:textId="77777777" w:rsidR="008054A6" w:rsidRDefault="005B338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2D22E97" w14:textId="77777777" w:rsidR="008054A6" w:rsidRDefault="005B338A">
            <w:pPr>
              <w:pStyle w:val="ProductList-TableBody"/>
            </w:pPr>
            <w:r>
              <w:t>Enterprise CAL Bridge for Enterprise Mobility + Security tai Office 365 Enterprise/Government E3, E5</w:t>
            </w:r>
          </w:p>
        </w:tc>
      </w:tr>
    </w:tbl>
    <w:p w14:paraId="2E4E636B" w14:textId="77777777" w:rsidR="008054A6" w:rsidRDefault="008054A6">
      <w:pPr>
        <w:pStyle w:val="ProductList-Body"/>
      </w:pPr>
    </w:p>
    <w:p w14:paraId="1048C675" w14:textId="77777777" w:rsidR="008054A6" w:rsidRDefault="005B338A">
      <w:pPr>
        <w:pStyle w:val="ProductList-Offering2HeadingNoBorder"/>
        <w:outlineLvl w:val="2"/>
      </w:pPr>
      <w:r>
        <w:t>Microsoft Dynamics 365 -palvelut</w:t>
      </w:r>
      <w:r>
        <w:fldChar w:fldCharType="begin"/>
      </w:r>
      <w:r>
        <w:instrText xml:space="preserve"> TC "</w:instrText>
      </w:r>
      <w:bookmarkStart w:id="394" w:name="_Toc52181539"/>
      <w:r>
        <w:instrText>Microsoft Dynamics 365 -palvelut</w:instrText>
      </w:r>
      <w:bookmarkEnd w:id="394"/>
      <w:r>
        <w:instrText>" \l 3</w:instrText>
      </w:r>
      <w:r>
        <w:fldChar w:fldCharType="end"/>
      </w:r>
    </w:p>
    <w:p w14:paraId="52F22E06" w14:textId="77777777" w:rsidR="008054A6" w:rsidRDefault="005B338A">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2FDC8CE0" w14:textId="77777777" w:rsidR="008054A6" w:rsidRDefault="008054A6">
      <w:pPr>
        <w:pStyle w:val="ProductList-Body"/>
      </w:pPr>
    </w:p>
    <w:tbl>
      <w:tblPr>
        <w:tblStyle w:val="PURTable"/>
        <w:tblW w:w="0" w:type="dxa"/>
        <w:tblLook w:val="04A0" w:firstRow="1" w:lastRow="0" w:firstColumn="1" w:lastColumn="0" w:noHBand="0" w:noVBand="1"/>
      </w:tblPr>
      <w:tblGrid>
        <w:gridCol w:w="5484"/>
        <w:gridCol w:w="5432"/>
      </w:tblGrid>
      <w:tr w:rsidR="008054A6" w14:paraId="71B9F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15280B" w14:textId="77777777" w:rsidR="008054A6" w:rsidRDefault="005B338A">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35AE1074" w14:textId="77777777" w:rsidR="008054A6" w:rsidRDefault="005B338A">
            <w:pPr>
              <w:pStyle w:val="ProductList-TableBody"/>
            </w:pPr>
            <w:r>
              <w:rPr>
                <w:color w:val="FFFFFF"/>
              </w:rPr>
              <w:t>Vaatimukset täyttävät käyttöoikeudet</w:t>
            </w:r>
          </w:p>
        </w:tc>
      </w:tr>
      <w:tr w:rsidR="008054A6" w14:paraId="68908DD7" w14:textId="77777777">
        <w:tc>
          <w:tcPr>
            <w:tcW w:w="6120" w:type="dxa"/>
            <w:tcBorders>
              <w:left w:val="single" w:sz="4" w:space="0" w:color="6E6E6E"/>
              <w:bottom w:val="none" w:sz="4" w:space="0" w:color="6E6E6E"/>
              <w:right w:val="single" w:sz="4" w:space="0" w:color="6E6E6E"/>
            </w:tcBorders>
          </w:tcPr>
          <w:p w14:paraId="078D4354" w14:textId="77777777" w:rsidR="008054A6" w:rsidRDefault="005B338A">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515C9A19" w14:textId="77777777" w:rsidR="008054A6" w:rsidRDefault="005B338A">
            <w:pPr>
              <w:pStyle w:val="ProductList-TableBody"/>
            </w:pPr>
            <w:r>
              <w:t>Dynamics AX CAL</w:t>
            </w:r>
          </w:p>
        </w:tc>
      </w:tr>
      <w:tr w:rsidR="008054A6" w14:paraId="5EAC8A1E" w14:textId="77777777">
        <w:tc>
          <w:tcPr>
            <w:tcW w:w="6120" w:type="dxa"/>
            <w:tcBorders>
              <w:top w:val="none" w:sz="4" w:space="0" w:color="6E6E6E"/>
              <w:left w:val="single" w:sz="4" w:space="0" w:color="6E6E6E"/>
              <w:bottom w:val="none" w:sz="4" w:space="0" w:color="6E6E6E"/>
              <w:right w:val="single" w:sz="4" w:space="0" w:color="6E6E6E"/>
            </w:tcBorders>
          </w:tcPr>
          <w:p w14:paraId="0C9E6C5E"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FFDE8" w14:textId="77777777" w:rsidR="008054A6" w:rsidRDefault="005B338A">
            <w:pPr>
              <w:pStyle w:val="ProductList-TableBody"/>
            </w:pPr>
            <w:r>
              <w:t>Dynamics GP CAL</w:t>
            </w:r>
          </w:p>
        </w:tc>
      </w:tr>
      <w:tr w:rsidR="008054A6" w14:paraId="4F959F51" w14:textId="77777777">
        <w:tc>
          <w:tcPr>
            <w:tcW w:w="6120" w:type="dxa"/>
            <w:tcBorders>
              <w:top w:val="none" w:sz="4" w:space="0" w:color="6E6E6E"/>
              <w:left w:val="single" w:sz="4" w:space="0" w:color="6E6E6E"/>
              <w:bottom w:val="none" w:sz="4" w:space="0" w:color="6E6E6E"/>
              <w:right w:val="single" w:sz="4" w:space="0" w:color="6E6E6E"/>
            </w:tcBorders>
          </w:tcPr>
          <w:p w14:paraId="1C3B7CC3"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E12D7" w14:textId="77777777" w:rsidR="008054A6" w:rsidRDefault="005B338A">
            <w:pPr>
              <w:pStyle w:val="ProductList-TableBody"/>
            </w:pPr>
            <w:r>
              <w:t>Dynamics NAV CAL</w:t>
            </w:r>
          </w:p>
        </w:tc>
      </w:tr>
      <w:tr w:rsidR="008054A6" w14:paraId="3ACE7074" w14:textId="77777777">
        <w:tc>
          <w:tcPr>
            <w:tcW w:w="6120" w:type="dxa"/>
            <w:tcBorders>
              <w:top w:val="none" w:sz="4" w:space="0" w:color="6E6E6E"/>
              <w:left w:val="single" w:sz="4" w:space="0" w:color="6E6E6E"/>
              <w:bottom w:val="none" w:sz="4" w:space="0" w:color="6E6E6E"/>
              <w:right w:val="single" w:sz="4" w:space="0" w:color="6E6E6E"/>
            </w:tcBorders>
          </w:tcPr>
          <w:p w14:paraId="3A0DBEC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C44F6" w14:textId="77777777" w:rsidR="008054A6" w:rsidRDefault="005B338A">
            <w:pPr>
              <w:pStyle w:val="ProductList-TableBody"/>
            </w:pPr>
            <w:r>
              <w:t>Dynamics SL CAL</w:t>
            </w:r>
          </w:p>
        </w:tc>
      </w:tr>
      <w:tr w:rsidR="008054A6" w14:paraId="7F83A9D3" w14:textId="77777777">
        <w:tc>
          <w:tcPr>
            <w:tcW w:w="6120" w:type="dxa"/>
            <w:tcBorders>
              <w:top w:val="none" w:sz="4" w:space="0" w:color="6E6E6E"/>
              <w:left w:val="single" w:sz="4" w:space="0" w:color="6E6E6E"/>
              <w:bottom w:val="none" w:sz="4" w:space="0" w:color="6E6E6E"/>
              <w:right w:val="single" w:sz="4" w:space="0" w:color="6E6E6E"/>
            </w:tcBorders>
          </w:tcPr>
          <w:p w14:paraId="1CBCD8E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8CED6" w14:textId="77777777" w:rsidR="008054A6" w:rsidRDefault="005B338A">
            <w:pPr>
              <w:pStyle w:val="ProductList-TableBody"/>
            </w:pPr>
            <w:r>
              <w:t>Microsoft XAL CAL</w:t>
            </w:r>
          </w:p>
        </w:tc>
      </w:tr>
      <w:tr w:rsidR="008054A6" w14:paraId="374EFB2E" w14:textId="77777777">
        <w:tc>
          <w:tcPr>
            <w:tcW w:w="6120" w:type="dxa"/>
            <w:tcBorders>
              <w:top w:val="none" w:sz="4" w:space="0" w:color="6E6E6E"/>
              <w:left w:val="single" w:sz="4" w:space="0" w:color="6E6E6E"/>
              <w:bottom w:val="none" w:sz="4" w:space="0" w:color="6E6E6E"/>
              <w:right w:val="single" w:sz="4" w:space="0" w:color="6E6E6E"/>
            </w:tcBorders>
          </w:tcPr>
          <w:p w14:paraId="79170BC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C6C9A" w14:textId="77777777" w:rsidR="008054A6" w:rsidRDefault="005B338A">
            <w:pPr>
              <w:pStyle w:val="ProductList-TableBody"/>
            </w:pPr>
            <w:r>
              <w:t>Dynamics POS -kaistat</w:t>
            </w:r>
          </w:p>
        </w:tc>
      </w:tr>
      <w:tr w:rsidR="008054A6" w14:paraId="1C9E367C" w14:textId="77777777">
        <w:tc>
          <w:tcPr>
            <w:tcW w:w="6120" w:type="dxa"/>
            <w:tcBorders>
              <w:top w:val="none" w:sz="4" w:space="0" w:color="6E6E6E"/>
              <w:left w:val="single" w:sz="4" w:space="0" w:color="6E6E6E"/>
              <w:bottom w:val="none" w:sz="4" w:space="0" w:color="6E6E6E"/>
              <w:right w:val="single" w:sz="4" w:space="0" w:color="6E6E6E"/>
            </w:tcBorders>
          </w:tcPr>
          <w:p w14:paraId="6C06E62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778B2" w14:textId="77777777" w:rsidR="008054A6" w:rsidRDefault="005B338A">
            <w:pPr>
              <w:pStyle w:val="ProductList-TableBody"/>
            </w:pPr>
            <w:r>
              <w:t>Dynamics RMS -kaistat</w:t>
            </w:r>
          </w:p>
        </w:tc>
      </w:tr>
      <w:tr w:rsidR="008054A6" w14:paraId="3CCFDD15" w14:textId="77777777">
        <w:tc>
          <w:tcPr>
            <w:tcW w:w="6120" w:type="dxa"/>
            <w:tcBorders>
              <w:top w:val="none" w:sz="4" w:space="0" w:color="6E6E6E"/>
              <w:left w:val="single" w:sz="4" w:space="0" w:color="6E6E6E"/>
              <w:bottom w:val="none" w:sz="4" w:space="0" w:color="6E6E6E"/>
              <w:right w:val="single" w:sz="4" w:space="0" w:color="6E6E6E"/>
            </w:tcBorders>
          </w:tcPr>
          <w:p w14:paraId="7C9CE32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31A2C" w14:textId="77777777" w:rsidR="008054A6" w:rsidRDefault="005B338A">
            <w:pPr>
              <w:pStyle w:val="ProductList-TableBody"/>
            </w:pPr>
            <w:r>
              <w:t>Dynamics C5 CAL</w:t>
            </w:r>
          </w:p>
        </w:tc>
      </w:tr>
      <w:tr w:rsidR="008054A6" w14:paraId="724E5478" w14:textId="77777777">
        <w:tc>
          <w:tcPr>
            <w:tcW w:w="6120" w:type="dxa"/>
            <w:tcBorders>
              <w:top w:val="none" w:sz="4" w:space="0" w:color="6E6E6E"/>
              <w:left w:val="single" w:sz="4" w:space="0" w:color="6E6E6E"/>
              <w:bottom w:val="none" w:sz="4" w:space="0" w:color="6E6E6E"/>
              <w:right w:val="single" w:sz="4" w:space="0" w:color="6E6E6E"/>
            </w:tcBorders>
          </w:tcPr>
          <w:p w14:paraId="0D6132F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CFA61" w14:textId="77777777" w:rsidR="008054A6" w:rsidRDefault="005B338A">
            <w:pPr>
              <w:pStyle w:val="ProductList-TableBody"/>
            </w:pPr>
            <w:r>
              <w:t>Dynamics CRM CAL</w:t>
            </w:r>
          </w:p>
        </w:tc>
      </w:tr>
      <w:tr w:rsidR="008054A6" w14:paraId="409209D2" w14:textId="77777777">
        <w:tc>
          <w:tcPr>
            <w:tcW w:w="6120" w:type="dxa"/>
            <w:tcBorders>
              <w:top w:val="none" w:sz="4" w:space="0" w:color="6E6E6E"/>
              <w:left w:val="single" w:sz="4" w:space="0" w:color="6E6E6E"/>
              <w:bottom w:val="single" w:sz="4" w:space="0" w:color="6E6E6E"/>
              <w:right w:val="single" w:sz="4" w:space="0" w:color="6E6E6E"/>
            </w:tcBorders>
          </w:tcPr>
          <w:p w14:paraId="420B7BC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74DD7" w14:textId="77777777" w:rsidR="008054A6" w:rsidRDefault="005B338A">
            <w:pPr>
              <w:pStyle w:val="ProductList-TableBody"/>
            </w:pPr>
            <w:r>
              <w:t>Dynamics 365 Team Members CAL -käyttöoikeus</w:t>
            </w:r>
          </w:p>
        </w:tc>
      </w:tr>
      <w:tr w:rsidR="008054A6" w14:paraId="5D91CF49" w14:textId="77777777">
        <w:tc>
          <w:tcPr>
            <w:tcW w:w="6120" w:type="dxa"/>
            <w:tcBorders>
              <w:top w:val="single" w:sz="4" w:space="0" w:color="6E6E6E"/>
              <w:left w:val="single" w:sz="4" w:space="0" w:color="6E6E6E"/>
              <w:bottom w:val="none" w:sz="4" w:space="0" w:color="6E6E6E"/>
              <w:right w:val="single" w:sz="4" w:space="0" w:color="6E6E6E"/>
            </w:tcBorders>
          </w:tcPr>
          <w:p w14:paraId="3D8F9987" w14:textId="77777777" w:rsidR="008054A6" w:rsidRDefault="005B338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9019A85" w14:textId="77777777" w:rsidR="008054A6" w:rsidRDefault="005B338A">
            <w:pPr>
              <w:pStyle w:val="ProductList-TableBody"/>
            </w:pPr>
            <w:r>
              <w:t>Dynamics AX CAL</w:t>
            </w:r>
          </w:p>
        </w:tc>
      </w:tr>
      <w:tr w:rsidR="008054A6" w14:paraId="747D778F" w14:textId="77777777">
        <w:tc>
          <w:tcPr>
            <w:tcW w:w="6120" w:type="dxa"/>
            <w:tcBorders>
              <w:top w:val="none" w:sz="4" w:space="0" w:color="6E6E6E"/>
              <w:left w:val="single" w:sz="4" w:space="0" w:color="6E6E6E"/>
              <w:bottom w:val="none" w:sz="4" w:space="0" w:color="6E6E6E"/>
              <w:right w:val="single" w:sz="4" w:space="0" w:color="6E6E6E"/>
            </w:tcBorders>
          </w:tcPr>
          <w:p w14:paraId="3DC9FDB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7E373" w14:textId="77777777" w:rsidR="008054A6" w:rsidRDefault="005B338A">
            <w:pPr>
              <w:pStyle w:val="ProductList-TableBody"/>
            </w:pPr>
            <w:r>
              <w:t>Dynamics GP CAL</w:t>
            </w:r>
          </w:p>
        </w:tc>
      </w:tr>
      <w:tr w:rsidR="008054A6" w14:paraId="61F54194" w14:textId="77777777">
        <w:tc>
          <w:tcPr>
            <w:tcW w:w="6120" w:type="dxa"/>
            <w:tcBorders>
              <w:top w:val="none" w:sz="4" w:space="0" w:color="6E6E6E"/>
              <w:left w:val="single" w:sz="4" w:space="0" w:color="6E6E6E"/>
              <w:bottom w:val="none" w:sz="4" w:space="0" w:color="6E6E6E"/>
              <w:right w:val="single" w:sz="4" w:space="0" w:color="6E6E6E"/>
            </w:tcBorders>
          </w:tcPr>
          <w:p w14:paraId="0C609F6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05FB9" w14:textId="77777777" w:rsidR="008054A6" w:rsidRDefault="005B338A">
            <w:pPr>
              <w:pStyle w:val="ProductList-TableBody"/>
            </w:pPr>
            <w:r>
              <w:t>Dynamics NAV CAL</w:t>
            </w:r>
          </w:p>
        </w:tc>
      </w:tr>
      <w:tr w:rsidR="008054A6" w14:paraId="71460FA4" w14:textId="77777777">
        <w:tc>
          <w:tcPr>
            <w:tcW w:w="6120" w:type="dxa"/>
            <w:tcBorders>
              <w:top w:val="none" w:sz="4" w:space="0" w:color="6E6E6E"/>
              <w:left w:val="single" w:sz="4" w:space="0" w:color="6E6E6E"/>
              <w:bottom w:val="none" w:sz="4" w:space="0" w:color="6E6E6E"/>
              <w:right w:val="single" w:sz="4" w:space="0" w:color="6E6E6E"/>
            </w:tcBorders>
          </w:tcPr>
          <w:p w14:paraId="18E1B0E5"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C0AC6" w14:textId="77777777" w:rsidR="008054A6" w:rsidRDefault="005B338A">
            <w:pPr>
              <w:pStyle w:val="ProductList-TableBody"/>
            </w:pPr>
            <w:r>
              <w:t>Dynamics SL CAL</w:t>
            </w:r>
          </w:p>
        </w:tc>
      </w:tr>
      <w:tr w:rsidR="008054A6" w14:paraId="39000928" w14:textId="77777777">
        <w:tc>
          <w:tcPr>
            <w:tcW w:w="6120" w:type="dxa"/>
            <w:tcBorders>
              <w:top w:val="none" w:sz="4" w:space="0" w:color="6E6E6E"/>
              <w:left w:val="single" w:sz="4" w:space="0" w:color="6E6E6E"/>
              <w:bottom w:val="none" w:sz="4" w:space="0" w:color="6E6E6E"/>
              <w:right w:val="single" w:sz="4" w:space="0" w:color="6E6E6E"/>
            </w:tcBorders>
          </w:tcPr>
          <w:p w14:paraId="27D2EBE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06C1" w14:textId="77777777" w:rsidR="008054A6" w:rsidRDefault="005B338A">
            <w:pPr>
              <w:pStyle w:val="ProductList-TableBody"/>
            </w:pPr>
            <w:r>
              <w:t>Microsoft XAL CAL</w:t>
            </w:r>
          </w:p>
        </w:tc>
      </w:tr>
      <w:tr w:rsidR="008054A6" w14:paraId="113C48C0" w14:textId="77777777">
        <w:tc>
          <w:tcPr>
            <w:tcW w:w="6120" w:type="dxa"/>
            <w:tcBorders>
              <w:top w:val="none" w:sz="4" w:space="0" w:color="6E6E6E"/>
              <w:left w:val="single" w:sz="4" w:space="0" w:color="6E6E6E"/>
              <w:bottom w:val="none" w:sz="4" w:space="0" w:color="6E6E6E"/>
              <w:right w:val="single" w:sz="4" w:space="0" w:color="6E6E6E"/>
            </w:tcBorders>
          </w:tcPr>
          <w:p w14:paraId="516C24B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94A83" w14:textId="77777777" w:rsidR="008054A6" w:rsidRDefault="005B338A">
            <w:pPr>
              <w:pStyle w:val="ProductList-TableBody"/>
            </w:pPr>
            <w:r>
              <w:t>Dynamics POS -kaistat</w:t>
            </w:r>
          </w:p>
        </w:tc>
      </w:tr>
      <w:tr w:rsidR="008054A6" w14:paraId="70BC86C8" w14:textId="77777777">
        <w:tc>
          <w:tcPr>
            <w:tcW w:w="6120" w:type="dxa"/>
            <w:tcBorders>
              <w:top w:val="none" w:sz="4" w:space="0" w:color="6E6E6E"/>
              <w:left w:val="single" w:sz="4" w:space="0" w:color="6E6E6E"/>
              <w:bottom w:val="none" w:sz="4" w:space="0" w:color="6E6E6E"/>
              <w:right w:val="single" w:sz="4" w:space="0" w:color="6E6E6E"/>
            </w:tcBorders>
          </w:tcPr>
          <w:p w14:paraId="50BFBA53"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BF46A" w14:textId="77777777" w:rsidR="008054A6" w:rsidRDefault="005B338A">
            <w:pPr>
              <w:pStyle w:val="ProductList-TableBody"/>
            </w:pPr>
            <w:r>
              <w:t>Dynamics RMS -kaistat</w:t>
            </w:r>
          </w:p>
        </w:tc>
      </w:tr>
      <w:tr w:rsidR="008054A6" w14:paraId="666B3D3A" w14:textId="77777777">
        <w:tc>
          <w:tcPr>
            <w:tcW w:w="6120" w:type="dxa"/>
            <w:tcBorders>
              <w:top w:val="none" w:sz="4" w:space="0" w:color="6E6E6E"/>
              <w:left w:val="single" w:sz="4" w:space="0" w:color="6E6E6E"/>
              <w:bottom w:val="none" w:sz="4" w:space="0" w:color="6E6E6E"/>
              <w:right w:val="single" w:sz="4" w:space="0" w:color="6E6E6E"/>
            </w:tcBorders>
          </w:tcPr>
          <w:p w14:paraId="0B8BA5A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F19BE" w14:textId="77777777" w:rsidR="008054A6" w:rsidRDefault="005B338A">
            <w:pPr>
              <w:pStyle w:val="ProductList-TableBody"/>
            </w:pPr>
            <w:r>
              <w:t>Dynamics C5 CAL</w:t>
            </w:r>
          </w:p>
        </w:tc>
      </w:tr>
      <w:tr w:rsidR="008054A6" w14:paraId="61F3A78A" w14:textId="77777777">
        <w:tc>
          <w:tcPr>
            <w:tcW w:w="6120" w:type="dxa"/>
            <w:tcBorders>
              <w:top w:val="none" w:sz="4" w:space="0" w:color="6E6E6E"/>
              <w:left w:val="single" w:sz="4" w:space="0" w:color="6E6E6E"/>
              <w:bottom w:val="single" w:sz="4" w:space="0" w:color="6E6E6E"/>
              <w:right w:val="single" w:sz="4" w:space="0" w:color="6E6E6E"/>
            </w:tcBorders>
          </w:tcPr>
          <w:p w14:paraId="3B18C48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8E69B" w14:textId="77777777" w:rsidR="008054A6" w:rsidRDefault="005B338A">
            <w:pPr>
              <w:pStyle w:val="ProductList-TableBody"/>
            </w:pPr>
            <w:r>
              <w:t>Dynamics 365 Operations On-premises – laitekohtainen CAL-työaseman palvelinkäyttöoikeus</w:t>
            </w:r>
          </w:p>
        </w:tc>
      </w:tr>
      <w:tr w:rsidR="008054A6" w14:paraId="7165A4F0" w14:textId="77777777">
        <w:tc>
          <w:tcPr>
            <w:tcW w:w="6120" w:type="dxa"/>
            <w:tcBorders>
              <w:top w:val="single" w:sz="4" w:space="0" w:color="6E6E6E"/>
              <w:left w:val="single" w:sz="4" w:space="0" w:color="6E6E6E"/>
              <w:bottom w:val="none" w:sz="4" w:space="0" w:color="6E6E6E"/>
              <w:right w:val="single" w:sz="4" w:space="0" w:color="6E6E6E"/>
            </w:tcBorders>
          </w:tcPr>
          <w:p w14:paraId="5B6F542A" w14:textId="77777777" w:rsidR="008054A6" w:rsidRDefault="005B338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8FCB2D6" w14:textId="77777777" w:rsidR="008054A6" w:rsidRDefault="005B338A">
            <w:pPr>
              <w:pStyle w:val="ProductList-TableBody"/>
            </w:pPr>
            <w:r>
              <w:t>Dynamics AX CAL</w:t>
            </w:r>
          </w:p>
        </w:tc>
      </w:tr>
      <w:tr w:rsidR="008054A6" w14:paraId="53F3A8F2" w14:textId="77777777">
        <w:tc>
          <w:tcPr>
            <w:tcW w:w="6120" w:type="dxa"/>
            <w:tcBorders>
              <w:top w:val="none" w:sz="4" w:space="0" w:color="6E6E6E"/>
              <w:left w:val="single" w:sz="4" w:space="0" w:color="6E6E6E"/>
              <w:bottom w:val="none" w:sz="4" w:space="0" w:color="6E6E6E"/>
              <w:right w:val="single" w:sz="4" w:space="0" w:color="6E6E6E"/>
            </w:tcBorders>
          </w:tcPr>
          <w:p w14:paraId="63758C4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3CB86" w14:textId="77777777" w:rsidR="008054A6" w:rsidRDefault="005B338A">
            <w:pPr>
              <w:pStyle w:val="ProductList-TableBody"/>
            </w:pPr>
            <w:r>
              <w:t>Dynamics GP CAL</w:t>
            </w:r>
          </w:p>
        </w:tc>
      </w:tr>
      <w:tr w:rsidR="008054A6" w14:paraId="50EF6AD4" w14:textId="77777777">
        <w:tc>
          <w:tcPr>
            <w:tcW w:w="6120" w:type="dxa"/>
            <w:tcBorders>
              <w:top w:val="none" w:sz="4" w:space="0" w:color="6E6E6E"/>
              <w:left w:val="single" w:sz="4" w:space="0" w:color="6E6E6E"/>
              <w:bottom w:val="none" w:sz="4" w:space="0" w:color="6E6E6E"/>
              <w:right w:val="single" w:sz="4" w:space="0" w:color="6E6E6E"/>
            </w:tcBorders>
          </w:tcPr>
          <w:p w14:paraId="45A540E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6BFF7" w14:textId="77777777" w:rsidR="008054A6" w:rsidRDefault="005B338A">
            <w:pPr>
              <w:pStyle w:val="ProductList-TableBody"/>
            </w:pPr>
            <w:r>
              <w:t>Dynamics NAV CAL</w:t>
            </w:r>
          </w:p>
        </w:tc>
      </w:tr>
      <w:tr w:rsidR="008054A6" w14:paraId="1808AAB5" w14:textId="77777777">
        <w:tc>
          <w:tcPr>
            <w:tcW w:w="6120" w:type="dxa"/>
            <w:tcBorders>
              <w:top w:val="none" w:sz="4" w:space="0" w:color="6E6E6E"/>
              <w:left w:val="single" w:sz="4" w:space="0" w:color="6E6E6E"/>
              <w:bottom w:val="none" w:sz="4" w:space="0" w:color="6E6E6E"/>
              <w:right w:val="single" w:sz="4" w:space="0" w:color="6E6E6E"/>
            </w:tcBorders>
          </w:tcPr>
          <w:p w14:paraId="0BE229D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C33B5" w14:textId="77777777" w:rsidR="008054A6" w:rsidRDefault="005B338A">
            <w:pPr>
              <w:pStyle w:val="ProductList-TableBody"/>
            </w:pPr>
            <w:r>
              <w:t>Dynamics SL CAL</w:t>
            </w:r>
          </w:p>
        </w:tc>
      </w:tr>
      <w:tr w:rsidR="008054A6" w14:paraId="3BE4FA6A" w14:textId="77777777">
        <w:tc>
          <w:tcPr>
            <w:tcW w:w="6120" w:type="dxa"/>
            <w:tcBorders>
              <w:top w:val="none" w:sz="4" w:space="0" w:color="6E6E6E"/>
              <w:left w:val="single" w:sz="4" w:space="0" w:color="6E6E6E"/>
              <w:bottom w:val="none" w:sz="4" w:space="0" w:color="6E6E6E"/>
              <w:right w:val="single" w:sz="4" w:space="0" w:color="6E6E6E"/>
            </w:tcBorders>
          </w:tcPr>
          <w:p w14:paraId="1F89904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12A3" w14:textId="77777777" w:rsidR="008054A6" w:rsidRDefault="005B338A">
            <w:pPr>
              <w:pStyle w:val="ProductList-TableBody"/>
            </w:pPr>
            <w:r>
              <w:t>Microsoft XAL CAL</w:t>
            </w:r>
          </w:p>
        </w:tc>
      </w:tr>
      <w:tr w:rsidR="008054A6" w14:paraId="46559AB1" w14:textId="77777777">
        <w:tc>
          <w:tcPr>
            <w:tcW w:w="6120" w:type="dxa"/>
            <w:tcBorders>
              <w:top w:val="none" w:sz="4" w:space="0" w:color="6E6E6E"/>
              <w:left w:val="single" w:sz="4" w:space="0" w:color="6E6E6E"/>
              <w:bottom w:val="none" w:sz="4" w:space="0" w:color="6E6E6E"/>
              <w:right w:val="single" w:sz="4" w:space="0" w:color="6E6E6E"/>
            </w:tcBorders>
          </w:tcPr>
          <w:p w14:paraId="5A67907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D3A62" w14:textId="77777777" w:rsidR="008054A6" w:rsidRDefault="005B338A">
            <w:pPr>
              <w:pStyle w:val="ProductList-TableBody"/>
            </w:pPr>
            <w:r>
              <w:t>Dynamics POS -kaistat</w:t>
            </w:r>
          </w:p>
        </w:tc>
      </w:tr>
      <w:tr w:rsidR="008054A6" w14:paraId="60716AC7" w14:textId="77777777">
        <w:tc>
          <w:tcPr>
            <w:tcW w:w="6120" w:type="dxa"/>
            <w:tcBorders>
              <w:top w:val="none" w:sz="4" w:space="0" w:color="6E6E6E"/>
              <w:left w:val="single" w:sz="4" w:space="0" w:color="6E6E6E"/>
              <w:bottom w:val="none" w:sz="4" w:space="0" w:color="6E6E6E"/>
              <w:right w:val="single" w:sz="4" w:space="0" w:color="6E6E6E"/>
            </w:tcBorders>
          </w:tcPr>
          <w:p w14:paraId="5D1C510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CE2B1" w14:textId="77777777" w:rsidR="008054A6" w:rsidRDefault="005B338A">
            <w:pPr>
              <w:pStyle w:val="ProductList-TableBody"/>
            </w:pPr>
            <w:r>
              <w:t>Dynamics RMS -kaistat</w:t>
            </w:r>
          </w:p>
        </w:tc>
      </w:tr>
      <w:tr w:rsidR="008054A6" w14:paraId="176084BD" w14:textId="77777777">
        <w:tc>
          <w:tcPr>
            <w:tcW w:w="6120" w:type="dxa"/>
            <w:tcBorders>
              <w:top w:val="none" w:sz="4" w:space="0" w:color="6E6E6E"/>
              <w:left w:val="single" w:sz="4" w:space="0" w:color="6E6E6E"/>
              <w:bottom w:val="none" w:sz="4" w:space="0" w:color="6E6E6E"/>
              <w:right w:val="single" w:sz="4" w:space="0" w:color="6E6E6E"/>
            </w:tcBorders>
          </w:tcPr>
          <w:p w14:paraId="7A1A434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3B8D" w14:textId="77777777" w:rsidR="008054A6" w:rsidRDefault="005B338A">
            <w:pPr>
              <w:pStyle w:val="ProductList-TableBody"/>
            </w:pPr>
            <w:r>
              <w:t>Dynamics C5 CAL</w:t>
            </w:r>
          </w:p>
        </w:tc>
      </w:tr>
      <w:tr w:rsidR="008054A6" w14:paraId="5F3B562C" w14:textId="77777777">
        <w:tc>
          <w:tcPr>
            <w:tcW w:w="6120" w:type="dxa"/>
            <w:tcBorders>
              <w:top w:val="none" w:sz="4" w:space="0" w:color="6E6E6E"/>
              <w:left w:val="single" w:sz="4" w:space="0" w:color="6E6E6E"/>
              <w:bottom w:val="single" w:sz="4" w:space="0" w:color="6E6E6E"/>
              <w:right w:val="single" w:sz="4" w:space="0" w:color="6E6E6E"/>
            </w:tcBorders>
          </w:tcPr>
          <w:p w14:paraId="6CD10B7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E484" w14:textId="77777777" w:rsidR="008054A6" w:rsidRDefault="005B338A">
            <w:pPr>
              <w:pStyle w:val="ProductList-TableBody"/>
            </w:pPr>
            <w:r>
              <w:t>Dynamics 365 Operations On-premises Activity CAL -tilauskäyttöoikeus</w:t>
            </w:r>
          </w:p>
        </w:tc>
      </w:tr>
      <w:tr w:rsidR="008054A6" w14:paraId="50E1EB00" w14:textId="77777777">
        <w:tc>
          <w:tcPr>
            <w:tcW w:w="6120" w:type="dxa"/>
            <w:tcBorders>
              <w:top w:val="single" w:sz="4" w:space="0" w:color="6E6E6E"/>
              <w:left w:val="single" w:sz="4" w:space="0" w:color="6E6E6E"/>
              <w:bottom w:val="none" w:sz="4" w:space="0" w:color="6E6E6E"/>
              <w:right w:val="single" w:sz="4" w:space="0" w:color="6E6E6E"/>
            </w:tcBorders>
          </w:tcPr>
          <w:p w14:paraId="0265B4FF" w14:textId="77777777" w:rsidR="008054A6" w:rsidRDefault="005B338A">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2DD5A67" w14:textId="77777777" w:rsidR="008054A6" w:rsidRDefault="005B338A">
            <w:pPr>
              <w:pStyle w:val="ProductList-TableBody"/>
            </w:pPr>
            <w:r>
              <w:t>Dynamics AX CAL</w:t>
            </w:r>
          </w:p>
        </w:tc>
      </w:tr>
      <w:tr w:rsidR="008054A6" w14:paraId="1909B453" w14:textId="77777777">
        <w:tc>
          <w:tcPr>
            <w:tcW w:w="6120" w:type="dxa"/>
            <w:tcBorders>
              <w:top w:val="none" w:sz="4" w:space="0" w:color="6E6E6E"/>
              <w:left w:val="single" w:sz="4" w:space="0" w:color="6E6E6E"/>
              <w:bottom w:val="none" w:sz="4" w:space="0" w:color="6E6E6E"/>
              <w:right w:val="single" w:sz="4" w:space="0" w:color="6E6E6E"/>
            </w:tcBorders>
          </w:tcPr>
          <w:p w14:paraId="060137B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343B7" w14:textId="77777777" w:rsidR="008054A6" w:rsidRDefault="005B338A">
            <w:pPr>
              <w:pStyle w:val="ProductList-TableBody"/>
            </w:pPr>
            <w:r>
              <w:t>Dynamics GP CAL</w:t>
            </w:r>
          </w:p>
        </w:tc>
      </w:tr>
      <w:tr w:rsidR="008054A6" w14:paraId="29EC603C" w14:textId="77777777">
        <w:tc>
          <w:tcPr>
            <w:tcW w:w="6120" w:type="dxa"/>
            <w:tcBorders>
              <w:top w:val="none" w:sz="4" w:space="0" w:color="6E6E6E"/>
              <w:left w:val="single" w:sz="4" w:space="0" w:color="6E6E6E"/>
              <w:bottom w:val="none" w:sz="4" w:space="0" w:color="6E6E6E"/>
              <w:right w:val="single" w:sz="4" w:space="0" w:color="6E6E6E"/>
            </w:tcBorders>
          </w:tcPr>
          <w:p w14:paraId="24579CE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B586E" w14:textId="77777777" w:rsidR="008054A6" w:rsidRDefault="005B338A">
            <w:pPr>
              <w:pStyle w:val="ProductList-TableBody"/>
            </w:pPr>
            <w:r>
              <w:t>Dynamics NAV CAL</w:t>
            </w:r>
          </w:p>
        </w:tc>
      </w:tr>
      <w:tr w:rsidR="008054A6" w14:paraId="2BDEFA90" w14:textId="77777777">
        <w:tc>
          <w:tcPr>
            <w:tcW w:w="6120" w:type="dxa"/>
            <w:tcBorders>
              <w:top w:val="none" w:sz="4" w:space="0" w:color="6E6E6E"/>
              <w:left w:val="single" w:sz="4" w:space="0" w:color="6E6E6E"/>
              <w:bottom w:val="none" w:sz="4" w:space="0" w:color="6E6E6E"/>
              <w:right w:val="single" w:sz="4" w:space="0" w:color="6E6E6E"/>
            </w:tcBorders>
          </w:tcPr>
          <w:p w14:paraId="6C34A35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ABCEF" w14:textId="77777777" w:rsidR="008054A6" w:rsidRDefault="005B338A">
            <w:pPr>
              <w:pStyle w:val="ProductList-TableBody"/>
            </w:pPr>
            <w:r>
              <w:t>Dynamics SL CAL</w:t>
            </w:r>
          </w:p>
        </w:tc>
      </w:tr>
      <w:tr w:rsidR="008054A6" w14:paraId="53DB2777" w14:textId="77777777">
        <w:tc>
          <w:tcPr>
            <w:tcW w:w="6120" w:type="dxa"/>
            <w:tcBorders>
              <w:top w:val="none" w:sz="4" w:space="0" w:color="6E6E6E"/>
              <w:left w:val="single" w:sz="4" w:space="0" w:color="6E6E6E"/>
              <w:bottom w:val="none" w:sz="4" w:space="0" w:color="6E6E6E"/>
              <w:right w:val="single" w:sz="4" w:space="0" w:color="6E6E6E"/>
            </w:tcBorders>
          </w:tcPr>
          <w:p w14:paraId="243F22B5"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33CAB" w14:textId="77777777" w:rsidR="008054A6" w:rsidRDefault="005B338A">
            <w:pPr>
              <w:pStyle w:val="ProductList-TableBody"/>
            </w:pPr>
            <w:r>
              <w:t>Microsoft XAL CAL</w:t>
            </w:r>
          </w:p>
        </w:tc>
      </w:tr>
      <w:tr w:rsidR="008054A6" w14:paraId="3B8C46E1" w14:textId="77777777">
        <w:tc>
          <w:tcPr>
            <w:tcW w:w="6120" w:type="dxa"/>
            <w:tcBorders>
              <w:top w:val="none" w:sz="4" w:space="0" w:color="6E6E6E"/>
              <w:left w:val="single" w:sz="4" w:space="0" w:color="6E6E6E"/>
              <w:bottom w:val="none" w:sz="4" w:space="0" w:color="6E6E6E"/>
              <w:right w:val="single" w:sz="4" w:space="0" w:color="6E6E6E"/>
            </w:tcBorders>
          </w:tcPr>
          <w:p w14:paraId="1985D4A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CBF86" w14:textId="77777777" w:rsidR="008054A6" w:rsidRDefault="005B338A">
            <w:pPr>
              <w:pStyle w:val="ProductList-TableBody"/>
            </w:pPr>
            <w:r>
              <w:t>Dynamics POS -kaistat</w:t>
            </w:r>
          </w:p>
        </w:tc>
      </w:tr>
      <w:tr w:rsidR="008054A6" w14:paraId="37E53E68" w14:textId="77777777">
        <w:tc>
          <w:tcPr>
            <w:tcW w:w="6120" w:type="dxa"/>
            <w:tcBorders>
              <w:top w:val="none" w:sz="4" w:space="0" w:color="6E6E6E"/>
              <w:left w:val="single" w:sz="4" w:space="0" w:color="6E6E6E"/>
              <w:bottom w:val="none" w:sz="4" w:space="0" w:color="6E6E6E"/>
              <w:right w:val="single" w:sz="4" w:space="0" w:color="6E6E6E"/>
            </w:tcBorders>
          </w:tcPr>
          <w:p w14:paraId="0F87FF5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C02D3" w14:textId="77777777" w:rsidR="008054A6" w:rsidRDefault="005B338A">
            <w:pPr>
              <w:pStyle w:val="ProductList-TableBody"/>
            </w:pPr>
            <w:r>
              <w:t>Dynamics RMS -kaistat</w:t>
            </w:r>
          </w:p>
        </w:tc>
      </w:tr>
      <w:tr w:rsidR="008054A6" w14:paraId="6BE64C3B" w14:textId="77777777">
        <w:tc>
          <w:tcPr>
            <w:tcW w:w="6120" w:type="dxa"/>
            <w:tcBorders>
              <w:top w:val="none" w:sz="4" w:space="0" w:color="6E6E6E"/>
              <w:left w:val="single" w:sz="4" w:space="0" w:color="6E6E6E"/>
              <w:bottom w:val="none" w:sz="4" w:space="0" w:color="6E6E6E"/>
              <w:right w:val="single" w:sz="4" w:space="0" w:color="6E6E6E"/>
            </w:tcBorders>
          </w:tcPr>
          <w:p w14:paraId="7097E90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3BC2A" w14:textId="77777777" w:rsidR="008054A6" w:rsidRDefault="005B338A">
            <w:pPr>
              <w:pStyle w:val="ProductList-TableBody"/>
            </w:pPr>
            <w:r>
              <w:t>Dynamics C5 CAL</w:t>
            </w:r>
          </w:p>
        </w:tc>
      </w:tr>
      <w:tr w:rsidR="008054A6" w14:paraId="06FF9526" w14:textId="77777777">
        <w:tc>
          <w:tcPr>
            <w:tcW w:w="6120" w:type="dxa"/>
            <w:tcBorders>
              <w:top w:val="none" w:sz="4" w:space="0" w:color="6E6E6E"/>
              <w:left w:val="single" w:sz="4" w:space="0" w:color="6E6E6E"/>
              <w:bottom w:val="none" w:sz="4" w:space="0" w:color="6E6E6E"/>
              <w:right w:val="single" w:sz="4" w:space="0" w:color="6E6E6E"/>
            </w:tcBorders>
          </w:tcPr>
          <w:p w14:paraId="7D075D6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64C73" w14:textId="77777777" w:rsidR="008054A6" w:rsidRDefault="005B338A">
            <w:pPr>
              <w:pStyle w:val="ProductList-TableBody"/>
            </w:pPr>
            <w:r>
              <w:t>Dynamics 365 Operations On-premises User CAL -tilauskäyttöoikeus</w:t>
            </w:r>
          </w:p>
        </w:tc>
      </w:tr>
      <w:tr w:rsidR="008054A6" w14:paraId="23E216A3" w14:textId="77777777">
        <w:tc>
          <w:tcPr>
            <w:tcW w:w="6120" w:type="dxa"/>
            <w:tcBorders>
              <w:top w:val="none" w:sz="4" w:space="0" w:color="6E6E6E"/>
              <w:left w:val="single" w:sz="4" w:space="0" w:color="6E6E6E"/>
              <w:bottom w:val="none" w:sz="4" w:space="0" w:color="6E6E6E"/>
              <w:right w:val="single" w:sz="4" w:space="0" w:color="6E6E6E"/>
            </w:tcBorders>
          </w:tcPr>
          <w:p w14:paraId="16097D3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5797B" w14:textId="77777777" w:rsidR="008054A6" w:rsidRDefault="005B338A">
            <w:pPr>
              <w:pStyle w:val="ProductList-TableBody"/>
            </w:pPr>
            <w:r>
              <w:t>Dynamics 365 Unified Plan SA-ylläpidosta</w:t>
            </w:r>
          </w:p>
        </w:tc>
      </w:tr>
      <w:tr w:rsidR="008054A6" w14:paraId="176485FC" w14:textId="77777777">
        <w:tc>
          <w:tcPr>
            <w:tcW w:w="6120" w:type="dxa"/>
            <w:tcBorders>
              <w:top w:val="none" w:sz="4" w:space="0" w:color="6E6E6E"/>
              <w:left w:val="single" w:sz="4" w:space="0" w:color="6E6E6E"/>
              <w:bottom w:val="single" w:sz="4" w:space="0" w:color="6E6E6E"/>
              <w:right w:val="single" w:sz="4" w:space="0" w:color="6E6E6E"/>
            </w:tcBorders>
          </w:tcPr>
          <w:p w14:paraId="338B327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C1BD4" w14:textId="77777777" w:rsidR="008054A6" w:rsidRDefault="005B338A">
            <w:pPr>
              <w:pStyle w:val="ProductList-TableBody"/>
            </w:pPr>
            <w:r>
              <w:t>Dynamics 365 Plan</w:t>
            </w:r>
          </w:p>
        </w:tc>
      </w:tr>
      <w:tr w:rsidR="008054A6" w14:paraId="24BAC410" w14:textId="77777777">
        <w:tc>
          <w:tcPr>
            <w:tcW w:w="6120" w:type="dxa"/>
            <w:tcBorders>
              <w:top w:val="single" w:sz="4" w:space="0" w:color="6E6E6E"/>
              <w:left w:val="single" w:sz="4" w:space="0" w:color="6E6E6E"/>
              <w:bottom w:val="none" w:sz="4" w:space="0" w:color="6E6E6E"/>
              <w:right w:val="single" w:sz="4" w:space="0" w:color="6E6E6E"/>
            </w:tcBorders>
          </w:tcPr>
          <w:p w14:paraId="0674D2AB" w14:textId="77777777" w:rsidR="008054A6" w:rsidRDefault="005B338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AC28D7D" w14:textId="77777777" w:rsidR="008054A6" w:rsidRDefault="005B338A">
            <w:pPr>
              <w:pStyle w:val="ProductList-TableBody"/>
            </w:pPr>
            <w:r>
              <w:t>Dynamics AX CAL</w:t>
            </w:r>
          </w:p>
        </w:tc>
      </w:tr>
      <w:tr w:rsidR="008054A6" w14:paraId="3D2AA746" w14:textId="77777777">
        <w:tc>
          <w:tcPr>
            <w:tcW w:w="6120" w:type="dxa"/>
            <w:tcBorders>
              <w:top w:val="none" w:sz="4" w:space="0" w:color="6E6E6E"/>
              <w:left w:val="single" w:sz="4" w:space="0" w:color="6E6E6E"/>
              <w:bottom w:val="none" w:sz="4" w:space="0" w:color="6E6E6E"/>
              <w:right w:val="single" w:sz="4" w:space="0" w:color="6E6E6E"/>
            </w:tcBorders>
          </w:tcPr>
          <w:p w14:paraId="2C005083"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D7BFF" w14:textId="77777777" w:rsidR="008054A6" w:rsidRDefault="005B338A">
            <w:pPr>
              <w:pStyle w:val="ProductList-TableBody"/>
            </w:pPr>
            <w:r>
              <w:t>Dynamics GP CAL</w:t>
            </w:r>
          </w:p>
        </w:tc>
      </w:tr>
      <w:tr w:rsidR="008054A6" w14:paraId="4DDF177D" w14:textId="77777777">
        <w:tc>
          <w:tcPr>
            <w:tcW w:w="6120" w:type="dxa"/>
            <w:tcBorders>
              <w:top w:val="none" w:sz="4" w:space="0" w:color="6E6E6E"/>
              <w:left w:val="single" w:sz="4" w:space="0" w:color="6E6E6E"/>
              <w:bottom w:val="none" w:sz="4" w:space="0" w:color="6E6E6E"/>
              <w:right w:val="single" w:sz="4" w:space="0" w:color="6E6E6E"/>
            </w:tcBorders>
          </w:tcPr>
          <w:p w14:paraId="286006C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05AFC" w14:textId="77777777" w:rsidR="008054A6" w:rsidRDefault="005B338A">
            <w:pPr>
              <w:pStyle w:val="ProductList-TableBody"/>
            </w:pPr>
            <w:r>
              <w:t>Dynamics NAV CAL</w:t>
            </w:r>
          </w:p>
        </w:tc>
      </w:tr>
      <w:tr w:rsidR="008054A6" w14:paraId="47C66946" w14:textId="77777777">
        <w:tc>
          <w:tcPr>
            <w:tcW w:w="6120" w:type="dxa"/>
            <w:tcBorders>
              <w:top w:val="none" w:sz="4" w:space="0" w:color="6E6E6E"/>
              <w:left w:val="single" w:sz="4" w:space="0" w:color="6E6E6E"/>
              <w:bottom w:val="none" w:sz="4" w:space="0" w:color="6E6E6E"/>
              <w:right w:val="single" w:sz="4" w:space="0" w:color="6E6E6E"/>
            </w:tcBorders>
          </w:tcPr>
          <w:p w14:paraId="0294FB1E"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662C" w14:textId="77777777" w:rsidR="008054A6" w:rsidRDefault="005B338A">
            <w:pPr>
              <w:pStyle w:val="ProductList-TableBody"/>
            </w:pPr>
            <w:r>
              <w:t>Dynamics SL CAL</w:t>
            </w:r>
          </w:p>
        </w:tc>
      </w:tr>
      <w:tr w:rsidR="008054A6" w14:paraId="6D8A421F" w14:textId="77777777">
        <w:tc>
          <w:tcPr>
            <w:tcW w:w="6120" w:type="dxa"/>
            <w:tcBorders>
              <w:top w:val="none" w:sz="4" w:space="0" w:color="6E6E6E"/>
              <w:left w:val="single" w:sz="4" w:space="0" w:color="6E6E6E"/>
              <w:bottom w:val="none" w:sz="4" w:space="0" w:color="6E6E6E"/>
              <w:right w:val="single" w:sz="4" w:space="0" w:color="6E6E6E"/>
            </w:tcBorders>
          </w:tcPr>
          <w:p w14:paraId="21C1714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2A7C1" w14:textId="77777777" w:rsidR="008054A6" w:rsidRDefault="005B338A">
            <w:pPr>
              <w:pStyle w:val="ProductList-TableBody"/>
            </w:pPr>
            <w:r>
              <w:t>Microsoft XAL CAL</w:t>
            </w:r>
          </w:p>
        </w:tc>
      </w:tr>
      <w:tr w:rsidR="008054A6" w14:paraId="1DEF2196" w14:textId="77777777">
        <w:tc>
          <w:tcPr>
            <w:tcW w:w="6120" w:type="dxa"/>
            <w:tcBorders>
              <w:top w:val="none" w:sz="4" w:space="0" w:color="6E6E6E"/>
              <w:left w:val="single" w:sz="4" w:space="0" w:color="6E6E6E"/>
              <w:bottom w:val="none" w:sz="4" w:space="0" w:color="6E6E6E"/>
              <w:right w:val="single" w:sz="4" w:space="0" w:color="6E6E6E"/>
            </w:tcBorders>
          </w:tcPr>
          <w:p w14:paraId="6C17832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EDADC" w14:textId="77777777" w:rsidR="008054A6" w:rsidRDefault="005B338A">
            <w:pPr>
              <w:pStyle w:val="ProductList-TableBody"/>
            </w:pPr>
            <w:r>
              <w:t>Dynamics POS -kaistat</w:t>
            </w:r>
          </w:p>
        </w:tc>
      </w:tr>
      <w:tr w:rsidR="008054A6" w14:paraId="05265730" w14:textId="77777777">
        <w:tc>
          <w:tcPr>
            <w:tcW w:w="6120" w:type="dxa"/>
            <w:tcBorders>
              <w:top w:val="none" w:sz="4" w:space="0" w:color="6E6E6E"/>
              <w:left w:val="single" w:sz="4" w:space="0" w:color="6E6E6E"/>
              <w:bottom w:val="none" w:sz="4" w:space="0" w:color="6E6E6E"/>
              <w:right w:val="single" w:sz="4" w:space="0" w:color="6E6E6E"/>
            </w:tcBorders>
          </w:tcPr>
          <w:p w14:paraId="79E82E0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1876" w14:textId="77777777" w:rsidR="008054A6" w:rsidRDefault="005B338A">
            <w:pPr>
              <w:pStyle w:val="ProductList-TableBody"/>
            </w:pPr>
            <w:r>
              <w:t>Dynamics RMS -kaistat</w:t>
            </w:r>
          </w:p>
        </w:tc>
      </w:tr>
      <w:tr w:rsidR="008054A6" w14:paraId="0116E3F8" w14:textId="77777777">
        <w:tc>
          <w:tcPr>
            <w:tcW w:w="6120" w:type="dxa"/>
            <w:tcBorders>
              <w:top w:val="none" w:sz="4" w:space="0" w:color="6E6E6E"/>
              <w:left w:val="single" w:sz="4" w:space="0" w:color="6E6E6E"/>
              <w:bottom w:val="none" w:sz="4" w:space="0" w:color="6E6E6E"/>
              <w:right w:val="single" w:sz="4" w:space="0" w:color="6E6E6E"/>
            </w:tcBorders>
          </w:tcPr>
          <w:p w14:paraId="2AEB8AA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21330" w14:textId="77777777" w:rsidR="008054A6" w:rsidRDefault="005B338A">
            <w:pPr>
              <w:pStyle w:val="ProductList-TableBody"/>
            </w:pPr>
            <w:r>
              <w:t>Dynamics C5 CAL</w:t>
            </w:r>
          </w:p>
        </w:tc>
      </w:tr>
      <w:tr w:rsidR="008054A6" w14:paraId="577CA3B9" w14:textId="77777777">
        <w:tc>
          <w:tcPr>
            <w:tcW w:w="6120" w:type="dxa"/>
            <w:tcBorders>
              <w:top w:val="none" w:sz="4" w:space="0" w:color="6E6E6E"/>
              <w:left w:val="single" w:sz="4" w:space="0" w:color="6E6E6E"/>
              <w:bottom w:val="none" w:sz="4" w:space="0" w:color="6E6E6E"/>
              <w:right w:val="single" w:sz="4" w:space="0" w:color="6E6E6E"/>
            </w:tcBorders>
          </w:tcPr>
          <w:p w14:paraId="6634582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73082" w14:textId="77777777" w:rsidR="008054A6" w:rsidRDefault="005B338A">
            <w:pPr>
              <w:pStyle w:val="ProductList-TableBody"/>
            </w:pPr>
            <w:r>
              <w:t>Dynamics 365 Operations On-premises User CAL -tilauskäyttöoikeus</w:t>
            </w:r>
          </w:p>
        </w:tc>
      </w:tr>
      <w:tr w:rsidR="008054A6" w14:paraId="04A5BEEB" w14:textId="77777777">
        <w:tc>
          <w:tcPr>
            <w:tcW w:w="6120" w:type="dxa"/>
            <w:tcBorders>
              <w:top w:val="none" w:sz="4" w:space="0" w:color="6E6E6E"/>
              <w:left w:val="single" w:sz="4" w:space="0" w:color="6E6E6E"/>
              <w:bottom w:val="none" w:sz="4" w:space="0" w:color="6E6E6E"/>
              <w:right w:val="single" w:sz="4" w:space="0" w:color="6E6E6E"/>
            </w:tcBorders>
          </w:tcPr>
          <w:p w14:paraId="63A1C86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1CE57" w14:textId="77777777" w:rsidR="008054A6" w:rsidRDefault="005B338A">
            <w:pPr>
              <w:pStyle w:val="ProductList-TableBody"/>
            </w:pPr>
            <w:r>
              <w:t>Dynamics 365 Unified Plan SA-ylläpidosta</w:t>
            </w:r>
          </w:p>
        </w:tc>
      </w:tr>
      <w:tr w:rsidR="008054A6" w14:paraId="0803C9A2" w14:textId="77777777">
        <w:tc>
          <w:tcPr>
            <w:tcW w:w="6120" w:type="dxa"/>
            <w:tcBorders>
              <w:top w:val="none" w:sz="4" w:space="0" w:color="6E6E6E"/>
              <w:left w:val="single" w:sz="4" w:space="0" w:color="6E6E6E"/>
              <w:bottom w:val="single" w:sz="4" w:space="0" w:color="6E6E6E"/>
              <w:right w:val="single" w:sz="4" w:space="0" w:color="6E6E6E"/>
            </w:tcBorders>
          </w:tcPr>
          <w:p w14:paraId="6599F2A5"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E8366" w14:textId="77777777" w:rsidR="008054A6" w:rsidRDefault="005B338A">
            <w:pPr>
              <w:pStyle w:val="ProductList-TableBody"/>
            </w:pPr>
            <w:r>
              <w:t>Dynamics 365 Plan</w:t>
            </w:r>
          </w:p>
        </w:tc>
      </w:tr>
      <w:tr w:rsidR="008054A6" w14:paraId="0FD38FA8" w14:textId="77777777">
        <w:tc>
          <w:tcPr>
            <w:tcW w:w="6120" w:type="dxa"/>
            <w:tcBorders>
              <w:top w:val="single" w:sz="4" w:space="0" w:color="6E6E6E"/>
              <w:left w:val="single" w:sz="4" w:space="0" w:color="6E6E6E"/>
              <w:bottom w:val="none" w:sz="4" w:space="0" w:color="6E6E6E"/>
              <w:right w:val="single" w:sz="4" w:space="0" w:color="6E6E6E"/>
            </w:tcBorders>
          </w:tcPr>
          <w:p w14:paraId="145AFCB5" w14:textId="77777777" w:rsidR="008054A6" w:rsidRDefault="005B338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019D6FB8" w14:textId="77777777" w:rsidR="008054A6" w:rsidRDefault="005B338A">
            <w:pPr>
              <w:pStyle w:val="ProductList-TableBody"/>
            </w:pPr>
            <w:r>
              <w:t>Dynamics AX CAL</w:t>
            </w:r>
          </w:p>
        </w:tc>
      </w:tr>
      <w:tr w:rsidR="008054A6" w14:paraId="03F21C29" w14:textId="77777777">
        <w:tc>
          <w:tcPr>
            <w:tcW w:w="6120" w:type="dxa"/>
            <w:tcBorders>
              <w:top w:val="none" w:sz="4" w:space="0" w:color="6E6E6E"/>
              <w:left w:val="single" w:sz="4" w:space="0" w:color="6E6E6E"/>
              <w:bottom w:val="none" w:sz="4" w:space="0" w:color="6E6E6E"/>
              <w:right w:val="single" w:sz="4" w:space="0" w:color="6E6E6E"/>
            </w:tcBorders>
          </w:tcPr>
          <w:p w14:paraId="423AE125"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C27DC" w14:textId="77777777" w:rsidR="008054A6" w:rsidRDefault="005B338A">
            <w:pPr>
              <w:pStyle w:val="ProductList-TableBody"/>
            </w:pPr>
            <w:r>
              <w:t>Dynamics GP CAL</w:t>
            </w:r>
          </w:p>
        </w:tc>
      </w:tr>
      <w:tr w:rsidR="008054A6" w14:paraId="55FFC85E" w14:textId="77777777">
        <w:tc>
          <w:tcPr>
            <w:tcW w:w="6120" w:type="dxa"/>
            <w:tcBorders>
              <w:top w:val="none" w:sz="4" w:space="0" w:color="6E6E6E"/>
              <w:left w:val="single" w:sz="4" w:space="0" w:color="6E6E6E"/>
              <w:bottom w:val="none" w:sz="4" w:space="0" w:color="6E6E6E"/>
              <w:right w:val="single" w:sz="4" w:space="0" w:color="6E6E6E"/>
            </w:tcBorders>
          </w:tcPr>
          <w:p w14:paraId="7A2F005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C492A" w14:textId="77777777" w:rsidR="008054A6" w:rsidRDefault="005B338A">
            <w:pPr>
              <w:pStyle w:val="ProductList-TableBody"/>
            </w:pPr>
            <w:r>
              <w:t>Dynamics NAV CAL</w:t>
            </w:r>
          </w:p>
        </w:tc>
      </w:tr>
      <w:tr w:rsidR="008054A6" w14:paraId="425F11E6" w14:textId="77777777">
        <w:tc>
          <w:tcPr>
            <w:tcW w:w="6120" w:type="dxa"/>
            <w:tcBorders>
              <w:top w:val="none" w:sz="4" w:space="0" w:color="6E6E6E"/>
              <w:left w:val="single" w:sz="4" w:space="0" w:color="6E6E6E"/>
              <w:bottom w:val="none" w:sz="4" w:space="0" w:color="6E6E6E"/>
              <w:right w:val="single" w:sz="4" w:space="0" w:color="6E6E6E"/>
            </w:tcBorders>
          </w:tcPr>
          <w:p w14:paraId="50B69E95"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E8B34" w14:textId="77777777" w:rsidR="008054A6" w:rsidRDefault="005B338A">
            <w:pPr>
              <w:pStyle w:val="ProductList-TableBody"/>
            </w:pPr>
            <w:r>
              <w:t>Dynamics SL CAL</w:t>
            </w:r>
          </w:p>
        </w:tc>
      </w:tr>
      <w:tr w:rsidR="008054A6" w14:paraId="1C2175FF" w14:textId="77777777">
        <w:tc>
          <w:tcPr>
            <w:tcW w:w="6120" w:type="dxa"/>
            <w:tcBorders>
              <w:top w:val="none" w:sz="4" w:space="0" w:color="6E6E6E"/>
              <w:left w:val="single" w:sz="4" w:space="0" w:color="6E6E6E"/>
              <w:bottom w:val="none" w:sz="4" w:space="0" w:color="6E6E6E"/>
              <w:right w:val="single" w:sz="4" w:space="0" w:color="6E6E6E"/>
            </w:tcBorders>
          </w:tcPr>
          <w:p w14:paraId="543E6D6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737B8" w14:textId="77777777" w:rsidR="008054A6" w:rsidRDefault="005B338A">
            <w:pPr>
              <w:pStyle w:val="ProductList-TableBody"/>
            </w:pPr>
            <w:r>
              <w:t>Microsoft XAL CAL</w:t>
            </w:r>
          </w:p>
        </w:tc>
      </w:tr>
      <w:tr w:rsidR="008054A6" w14:paraId="778EA486" w14:textId="77777777">
        <w:tc>
          <w:tcPr>
            <w:tcW w:w="6120" w:type="dxa"/>
            <w:tcBorders>
              <w:top w:val="none" w:sz="4" w:space="0" w:color="6E6E6E"/>
              <w:left w:val="single" w:sz="4" w:space="0" w:color="6E6E6E"/>
              <w:bottom w:val="none" w:sz="4" w:space="0" w:color="6E6E6E"/>
              <w:right w:val="single" w:sz="4" w:space="0" w:color="6E6E6E"/>
            </w:tcBorders>
          </w:tcPr>
          <w:p w14:paraId="4AB87DB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E923" w14:textId="77777777" w:rsidR="008054A6" w:rsidRDefault="005B338A">
            <w:pPr>
              <w:pStyle w:val="ProductList-TableBody"/>
            </w:pPr>
            <w:r>
              <w:t>Dynamics POS -kaistat</w:t>
            </w:r>
          </w:p>
        </w:tc>
      </w:tr>
      <w:tr w:rsidR="008054A6" w14:paraId="46873BA6" w14:textId="77777777">
        <w:tc>
          <w:tcPr>
            <w:tcW w:w="6120" w:type="dxa"/>
            <w:tcBorders>
              <w:top w:val="none" w:sz="4" w:space="0" w:color="6E6E6E"/>
              <w:left w:val="single" w:sz="4" w:space="0" w:color="6E6E6E"/>
              <w:bottom w:val="none" w:sz="4" w:space="0" w:color="6E6E6E"/>
              <w:right w:val="single" w:sz="4" w:space="0" w:color="6E6E6E"/>
            </w:tcBorders>
          </w:tcPr>
          <w:p w14:paraId="364AAD7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D0FE2" w14:textId="77777777" w:rsidR="008054A6" w:rsidRDefault="005B338A">
            <w:pPr>
              <w:pStyle w:val="ProductList-TableBody"/>
            </w:pPr>
            <w:r>
              <w:t>Dynamics RMS -kaistat</w:t>
            </w:r>
          </w:p>
        </w:tc>
      </w:tr>
      <w:tr w:rsidR="008054A6" w14:paraId="607A3786" w14:textId="77777777">
        <w:tc>
          <w:tcPr>
            <w:tcW w:w="6120" w:type="dxa"/>
            <w:tcBorders>
              <w:top w:val="none" w:sz="4" w:space="0" w:color="6E6E6E"/>
              <w:left w:val="single" w:sz="4" w:space="0" w:color="6E6E6E"/>
              <w:bottom w:val="none" w:sz="4" w:space="0" w:color="6E6E6E"/>
              <w:right w:val="single" w:sz="4" w:space="0" w:color="6E6E6E"/>
            </w:tcBorders>
          </w:tcPr>
          <w:p w14:paraId="4D08346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E6EB7" w14:textId="77777777" w:rsidR="008054A6" w:rsidRDefault="005B338A">
            <w:pPr>
              <w:pStyle w:val="ProductList-TableBody"/>
            </w:pPr>
            <w:r>
              <w:t>Dynamics C5 CAL</w:t>
            </w:r>
          </w:p>
        </w:tc>
      </w:tr>
      <w:tr w:rsidR="008054A6" w14:paraId="74326C39" w14:textId="77777777">
        <w:tc>
          <w:tcPr>
            <w:tcW w:w="6120" w:type="dxa"/>
            <w:tcBorders>
              <w:top w:val="none" w:sz="4" w:space="0" w:color="6E6E6E"/>
              <w:left w:val="single" w:sz="4" w:space="0" w:color="6E6E6E"/>
              <w:bottom w:val="none" w:sz="4" w:space="0" w:color="6E6E6E"/>
              <w:right w:val="single" w:sz="4" w:space="0" w:color="6E6E6E"/>
            </w:tcBorders>
          </w:tcPr>
          <w:p w14:paraId="4BB0EFB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9FA41" w14:textId="77777777" w:rsidR="008054A6" w:rsidRDefault="005B338A">
            <w:pPr>
              <w:pStyle w:val="ProductList-TableBody"/>
            </w:pPr>
            <w:r>
              <w:t>Dynamics 365 Operations On-premises User CAL -tilauskäyttöoikeus</w:t>
            </w:r>
          </w:p>
        </w:tc>
      </w:tr>
      <w:tr w:rsidR="008054A6" w14:paraId="5232623D" w14:textId="77777777">
        <w:tc>
          <w:tcPr>
            <w:tcW w:w="6120" w:type="dxa"/>
            <w:tcBorders>
              <w:top w:val="none" w:sz="4" w:space="0" w:color="6E6E6E"/>
              <w:left w:val="single" w:sz="4" w:space="0" w:color="6E6E6E"/>
              <w:bottom w:val="none" w:sz="4" w:space="0" w:color="6E6E6E"/>
              <w:right w:val="single" w:sz="4" w:space="0" w:color="6E6E6E"/>
            </w:tcBorders>
          </w:tcPr>
          <w:p w14:paraId="4D6EB40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D4AFC" w14:textId="77777777" w:rsidR="008054A6" w:rsidRDefault="005B338A">
            <w:pPr>
              <w:pStyle w:val="ProductList-TableBody"/>
            </w:pPr>
            <w:r>
              <w:t>Dynamics 365 Unified Plan SA-ylläpidosta</w:t>
            </w:r>
          </w:p>
        </w:tc>
      </w:tr>
      <w:tr w:rsidR="008054A6" w14:paraId="045231A9" w14:textId="77777777">
        <w:tc>
          <w:tcPr>
            <w:tcW w:w="6120" w:type="dxa"/>
            <w:tcBorders>
              <w:top w:val="none" w:sz="4" w:space="0" w:color="6E6E6E"/>
              <w:left w:val="single" w:sz="4" w:space="0" w:color="6E6E6E"/>
              <w:bottom w:val="single" w:sz="4" w:space="0" w:color="6E6E6E"/>
              <w:right w:val="single" w:sz="4" w:space="0" w:color="6E6E6E"/>
            </w:tcBorders>
          </w:tcPr>
          <w:p w14:paraId="71EF9CF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4C124" w14:textId="77777777" w:rsidR="008054A6" w:rsidRDefault="005B338A">
            <w:pPr>
              <w:pStyle w:val="ProductList-TableBody"/>
            </w:pPr>
            <w:r>
              <w:t>Dynamics 365 Plan</w:t>
            </w:r>
          </w:p>
        </w:tc>
      </w:tr>
      <w:tr w:rsidR="008054A6" w14:paraId="4628ECD4" w14:textId="77777777">
        <w:tc>
          <w:tcPr>
            <w:tcW w:w="6120" w:type="dxa"/>
            <w:tcBorders>
              <w:top w:val="single" w:sz="4" w:space="0" w:color="6E6E6E"/>
              <w:left w:val="single" w:sz="4" w:space="0" w:color="6E6E6E"/>
              <w:bottom w:val="none" w:sz="4" w:space="0" w:color="6E6E6E"/>
              <w:right w:val="single" w:sz="4" w:space="0" w:color="6E6E6E"/>
            </w:tcBorders>
          </w:tcPr>
          <w:p w14:paraId="6047E0FB" w14:textId="77777777" w:rsidR="008054A6" w:rsidRDefault="005B338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08EED0D" w14:textId="77777777" w:rsidR="008054A6" w:rsidRDefault="005B338A">
            <w:pPr>
              <w:pStyle w:val="ProductList-TableBody"/>
            </w:pPr>
            <w:r>
              <w:t>Dynamics AX CAL</w:t>
            </w:r>
          </w:p>
        </w:tc>
      </w:tr>
      <w:tr w:rsidR="008054A6" w14:paraId="5DEC9B14" w14:textId="77777777">
        <w:tc>
          <w:tcPr>
            <w:tcW w:w="6120" w:type="dxa"/>
            <w:tcBorders>
              <w:top w:val="none" w:sz="4" w:space="0" w:color="6E6E6E"/>
              <w:left w:val="single" w:sz="4" w:space="0" w:color="6E6E6E"/>
              <w:bottom w:val="none" w:sz="4" w:space="0" w:color="6E6E6E"/>
              <w:right w:val="single" w:sz="4" w:space="0" w:color="6E6E6E"/>
            </w:tcBorders>
          </w:tcPr>
          <w:p w14:paraId="2B126A7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A3A54" w14:textId="77777777" w:rsidR="008054A6" w:rsidRDefault="005B338A">
            <w:pPr>
              <w:pStyle w:val="ProductList-TableBody"/>
            </w:pPr>
            <w:r>
              <w:t>Dynamics GP CAL</w:t>
            </w:r>
          </w:p>
        </w:tc>
      </w:tr>
      <w:tr w:rsidR="008054A6" w14:paraId="5549AC2E" w14:textId="77777777">
        <w:tc>
          <w:tcPr>
            <w:tcW w:w="6120" w:type="dxa"/>
            <w:tcBorders>
              <w:top w:val="none" w:sz="4" w:space="0" w:color="6E6E6E"/>
              <w:left w:val="single" w:sz="4" w:space="0" w:color="6E6E6E"/>
              <w:bottom w:val="none" w:sz="4" w:space="0" w:color="6E6E6E"/>
              <w:right w:val="single" w:sz="4" w:space="0" w:color="6E6E6E"/>
            </w:tcBorders>
          </w:tcPr>
          <w:p w14:paraId="5906442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0751C" w14:textId="77777777" w:rsidR="008054A6" w:rsidRDefault="005B338A">
            <w:pPr>
              <w:pStyle w:val="ProductList-TableBody"/>
            </w:pPr>
            <w:r>
              <w:t>Dynamics NAV CAL</w:t>
            </w:r>
          </w:p>
        </w:tc>
      </w:tr>
      <w:tr w:rsidR="008054A6" w14:paraId="3042A903" w14:textId="77777777">
        <w:tc>
          <w:tcPr>
            <w:tcW w:w="6120" w:type="dxa"/>
            <w:tcBorders>
              <w:top w:val="none" w:sz="4" w:space="0" w:color="6E6E6E"/>
              <w:left w:val="single" w:sz="4" w:space="0" w:color="6E6E6E"/>
              <w:bottom w:val="none" w:sz="4" w:space="0" w:color="6E6E6E"/>
              <w:right w:val="single" w:sz="4" w:space="0" w:color="6E6E6E"/>
            </w:tcBorders>
          </w:tcPr>
          <w:p w14:paraId="065F47F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88DC0" w14:textId="77777777" w:rsidR="008054A6" w:rsidRDefault="005B338A">
            <w:pPr>
              <w:pStyle w:val="ProductList-TableBody"/>
            </w:pPr>
            <w:r>
              <w:t>Dynamics SL CAL</w:t>
            </w:r>
          </w:p>
        </w:tc>
      </w:tr>
      <w:tr w:rsidR="008054A6" w14:paraId="6ADB7DCA" w14:textId="77777777">
        <w:tc>
          <w:tcPr>
            <w:tcW w:w="6120" w:type="dxa"/>
            <w:tcBorders>
              <w:top w:val="none" w:sz="4" w:space="0" w:color="6E6E6E"/>
              <w:left w:val="single" w:sz="4" w:space="0" w:color="6E6E6E"/>
              <w:bottom w:val="none" w:sz="4" w:space="0" w:color="6E6E6E"/>
              <w:right w:val="single" w:sz="4" w:space="0" w:color="6E6E6E"/>
            </w:tcBorders>
          </w:tcPr>
          <w:p w14:paraId="085A9CA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86DDD" w14:textId="77777777" w:rsidR="008054A6" w:rsidRDefault="005B338A">
            <w:pPr>
              <w:pStyle w:val="ProductList-TableBody"/>
            </w:pPr>
            <w:r>
              <w:t>Microsoft XAL CAL</w:t>
            </w:r>
          </w:p>
        </w:tc>
      </w:tr>
      <w:tr w:rsidR="008054A6" w14:paraId="404F3CEA" w14:textId="77777777">
        <w:tc>
          <w:tcPr>
            <w:tcW w:w="6120" w:type="dxa"/>
            <w:tcBorders>
              <w:top w:val="none" w:sz="4" w:space="0" w:color="6E6E6E"/>
              <w:left w:val="single" w:sz="4" w:space="0" w:color="6E6E6E"/>
              <w:bottom w:val="none" w:sz="4" w:space="0" w:color="6E6E6E"/>
              <w:right w:val="single" w:sz="4" w:space="0" w:color="6E6E6E"/>
            </w:tcBorders>
          </w:tcPr>
          <w:p w14:paraId="0175ABA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76736" w14:textId="77777777" w:rsidR="008054A6" w:rsidRDefault="005B338A">
            <w:pPr>
              <w:pStyle w:val="ProductList-TableBody"/>
            </w:pPr>
            <w:r>
              <w:t>Dynamics POS -kaistat</w:t>
            </w:r>
          </w:p>
        </w:tc>
      </w:tr>
      <w:tr w:rsidR="008054A6" w14:paraId="7B1E7AAB" w14:textId="77777777">
        <w:tc>
          <w:tcPr>
            <w:tcW w:w="6120" w:type="dxa"/>
            <w:tcBorders>
              <w:top w:val="none" w:sz="4" w:space="0" w:color="6E6E6E"/>
              <w:left w:val="single" w:sz="4" w:space="0" w:color="6E6E6E"/>
              <w:bottom w:val="none" w:sz="4" w:space="0" w:color="6E6E6E"/>
              <w:right w:val="single" w:sz="4" w:space="0" w:color="6E6E6E"/>
            </w:tcBorders>
          </w:tcPr>
          <w:p w14:paraId="3AE0A82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E9DF4" w14:textId="77777777" w:rsidR="008054A6" w:rsidRDefault="005B338A">
            <w:pPr>
              <w:pStyle w:val="ProductList-TableBody"/>
            </w:pPr>
            <w:r>
              <w:t>Dynamics RMS -kaistat</w:t>
            </w:r>
          </w:p>
        </w:tc>
      </w:tr>
      <w:tr w:rsidR="008054A6" w14:paraId="37026836" w14:textId="77777777">
        <w:tc>
          <w:tcPr>
            <w:tcW w:w="6120" w:type="dxa"/>
            <w:tcBorders>
              <w:top w:val="none" w:sz="4" w:space="0" w:color="6E6E6E"/>
              <w:left w:val="single" w:sz="4" w:space="0" w:color="6E6E6E"/>
              <w:bottom w:val="none" w:sz="4" w:space="0" w:color="6E6E6E"/>
              <w:right w:val="single" w:sz="4" w:space="0" w:color="6E6E6E"/>
            </w:tcBorders>
          </w:tcPr>
          <w:p w14:paraId="5B54FAF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BBD19" w14:textId="77777777" w:rsidR="008054A6" w:rsidRDefault="005B338A">
            <w:pPr>
              <w:pStyle w:val="ProductList-TableBody"/>
            </w:pPr>
            <w:r>
              <w:t>Dynamics C5 CAL</w:t>
            </w:r>
          </w:p>
        </w:tc>
      </w:tr>
      <w:tr w:rsidR="008054A6" w14:paraId="2790FCD3" w14:textId="77777777">
        <w:tc>
          <w:tcPr>
            <w:tcW w:w="6120" w:type="dxa"/>
            <w:tcBorders>
              <w:top w:val="none" w:sz="4" w:space="0" w:color="6E6E6E"/>
              <w:left w:val="single" w:sz="4" w:space="0" w:color="6E6E6E"/>
              <w:bottom w:val="none" w:sz="4" w:space="0" w:color="6E6E6E"/>
              <w:right w:val="single" w:sz="4" w:space="0" w:color="6E6E6E"/>
            </w:tcBorders>
          </w:tcPr>
          <w:p w14:paraId="7264AA5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6E94D" w14:textId="77777777" w:rsidR="008054A6" w:rsidRDefault="005B338A">
            <w:pPr>
              <w:pStyle w:val="ProductList-TableBody"/>
            </w:pPr>
            <w:r>
              <w:t>Dynamics 365 Operations On-premises User CAL -tilauskäyttöoikeus</w:t>
            </w:r>
          </w:p>
        </w:tc>
      </w:tr>
      <w:tr w:rsidR="008054A6" w14:paraId="5EA2C738" w14:textId="77777777">
        <w:tc>
          <w:tcPr>
            <w:tcW w:w="6120" w:type="dxa"/>
            <w:tcBorders>
              <w:top w:val="none" w:sz="4" w:space="0" w:color="6E6E6E"/>
              <w:left w:val="single" w:sz="4" w:space="0" w:color="6E6E6E"/>
              <w:bottom w:val="none" w:sz="4" w:space="0" w:color="6E6E6E"/>
              <w:right w:val="single" w:sz="4" w:space="0" w:color="6E6E6E"/>
            </w:tcBorders>
          </w:tcPr>
          <w:p w14:paraId="003FF9EE"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3D9AE" w14:textId="77777777" w:rsidR="008054A6" w:rsidRDefault="005B338A">
            <w:pPr>
              <w:pStyle w:val="ProductList-TableBody"/>
            </w:pPr>
            <w:r>
              <w:t>Dynamics 365 Unified Plan SA-ylläpidosta</w:t>
            </w:r>
          </w:p>
        </w:tc>
      </w:tr>
      <w:tr w:rsidR="008054A6" w14:paraId="7C0D36D9" w14:textId="77777777">
        <w:tc>
          <w:tcPr>
            <w:tcW w:w="6120" w:type="dxa"/>
            <w:tcBorders>
              <w:top w:val="none" w:sz="4" w:space="0" w:color="6E6E6E"/>
              <w:left w:val="single" w:sz="4" w:space="0" w:color="6E6E6E"/>
              <w:bottom w:val="single" w:sz="4" w:space="0" w:color="6E6E6E"/>
              <w:right w:val="single" w:sz="4" w:space="0" w:color="6E6E6E"/>
            </w:tcBorders>
          </w:tcPr>
          <w:p w14:paraId="25C1A3D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7F3B6" w14:textId="77777777" w:rsidR="008054A6" w:rsidRDefault="005B338A">
            <w:pPr>
              <w:pStyle w:val="ProductList-TableBody"/>
            </w:pPr>
            <w:r>
              <w:t>Dynamics 365 Plan</w:t>
            </w:r>
          </w:p>
        </w:tc>
      </w:tr>
      <w:tr w:rsidR="008054A6" w14:paraId="4D6D8435" w14:textId="77777777">
        <w:tc>
          <w:tcPr>
            <w:tcW w:w="6120" w:type="dxa"/>
            <w:tcBorders>
              <w:top w:val="single" w:sz="4" w:space="0" w:color="6E6E6E"/>
              <w:left w:val="single" w:sz="4" w:space="0" w:color="6E6E6E"/>
              <w:bottom w:val="none" w:sz="4" w:space="0" w:color="6E6E6E"/>
              <w:right w:val="single" w:sz="4" w:space="0" w:color="6E6E6E"/>
            </w:tcBorders>
          </w:tcPr>
          <w:p w14:paraId="21FE29B5" w14:textId="77777777" w:rsidR="008054A6" w:rsidRDefault="005B338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E92B66F" w14:textId="77777777" w:rsidR="008054A6" w:rsidRDefault="005B338A">
            <w:pPr>
              <w:pStyle w:val="ProductList-TableBody"/>
            </w:pPr>
            <w:r>
              <w:t>Dynamics CRM CAL</w:t>
            </w:r>
          </w:p>
        </w:tc>
      </w:tr>
      <w:tr w:rsidR="008054A6" w14:paraId="3C084303" w14:textId="77777777">
        <w:tc>
          <w:tcPr>
            <w:tcW w:w="6120" w:type="dxa"/>
            <w:tcBorders>
              <w:top w:val="none" w:sz="4" w:space="0" w:color="6E6E6E"/>
              <w:left w:val="single" w:sz="4" w:space="0" w:color="6E6E6E"/>
              <w:bottom w:val="none" w:sz="4" w:space="0" w:color="6E6E6E"/>
              <w:right w:val="single" w:sz="4" w:space="0" w:color="6E6E6E"/>
            </w:tcBorders>
          </w:tcPr>
          <w:p w14:paraId="7D75D4D2"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267E3" w14:textId="77777777" w:rsidR="008054A6" w:rsidRDefault="005B338A">
            <w:pPr>
              <w:pStyle w:val="ProductList-TableBody"/>
            </w:pPr>
            <w:r>
              <w:t>Dynamics 365 Sales CAL</w:t>
            </w:r>
          </w:p>
        </w:tc>
      </w:tr>
      <w:tr w:rsidR="008054A6" w14:paraId="79DB4917" w14:textId="77777777">
        <w:tc>
          <w:tcPr>
            <w:tcW w:w="6120" w:type="dxa"/>
            <w:tcBorders>
              <w:top w:val="none" w:sz="4" w:space="0" w:color="6E6E6E"/>
              <w:left w:val="single" w:sz="4" w:space="0" w:color="6E6E6E"/>
              <w:bottom w:val="none" w:sz="4" w:space="0" w:color="6E6E6E"/>
              <w:right w:val="single" w:sz="4" w:space="0" w:color="6E6E6E"/>
            </w:tcBorders>
          </w:tcPr>
          <w:p w14:paraId="23FF91E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BF24D" w14:textId="77777777" w:rsidR="008054A6" w:rsidRDefault="005B338A">
            <w:pPr>
              <w:pStyle w:val="ProductList-TableBody"/>
            </w:pPr>
            <w:r>
              <w:t>Dynamics 365 Customer Engagement Plan From SA</w:t>
            </w:r>
          </w:p>
        </w:tc>
      </w:tr>
      <w:tr w:rsidR="008054A6" w14:paraId="1EEB63D6" w14:textId="77777777">
        <w:tc>
          <w:tcPr>
            <w:tcW w:w="6120" w:type="dxa"/>
            <w:tcBorders>
              <w:top w:val="none" w:sz="4" w:space="0" w:color="6E6E6E"/>
              <w:left w:val="single" w:sz="4" w:space="0" w:color="6E6E6E"/>
              <w:bottom w:val="single" w:sz="4" w:space="0" w:color="6E6E6E"/>
              <w:right w:val="single" w:sz="4" w:space="0" w:color="6E6E6E"/>
            </w:tcBorders>
          </w:tcPr>
          <w:p w14:paraId="6C8FDE6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32626" w14:textId="77777777" w:rsidR="008054A6" w:rsidRDefault="005B338A">
            <w:pPr>
              <w:pStyle w:val="ProductList-TableBody"/>
            </w:pPr>
            <w:r>
              <w:t>Dynamics 365 Plan</w:t>
            </w:r>
          </w:p>
        </w:tc>
      </w:tr>
      <w:tr w:rsidR="008054A6" w14:paraId="2E587F67" w14:textId="77777777">
        <w:tc>
          <w:tcPr>
            <w:tcW w:w="6120" w:type="dxa"/>
            <w:tcBorders>
              <w:top w:val="single" w:sz="4" w:space="0" w:color="6E6E6E"/>
              <w:left w:val="single" w:sz="4" w:space="0" w:color="6E6E6E"/>
              <w:bottom w:val="none" w:sz="4" w:space="0" w:color="6E6E6E"/>
              <w:right w:val="single" w:sz="4" w:space="0" w:color="6E6E6E"/>
            </w:tcBorders>
          </w:tcPr>
          <w:p w14:paraId="4761CF06" w14:textId="77777777" w:rsidR="008054A6" w:rsidRDefault="005B338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E50018F" w14:textId="77777777" w:rsidR="008054A6" w:rsidRDefault="005B338A">
            <w:pPr>
              <w:pStyle w:val="ProductList-TableBody"/>
            </w:pPr>
            <w:r>
              <w:t>Dynamics 365 Sales CAL</w:t>
            </w:r>
          </w:p>
        </w:tc>
      </w:tr>
      <w:tr w:rsidR="008054A6" w14:paraId="5B63EE5D" w14:textId="77777777">
        <w:tc>
          <w:tcPr>
            <w:tcW w:w="6120" w:type="dxa"/>
            <w:tcBorders>
              <w:top w:val="none" w:sz="4" w:space="0" w:color="6E6E6E"/>
              <w:left w:val="single" w:sz="4" w:space="0" w:color="6E6E6E"/>
              <w:bottom w:val="none" w:sz="4" w:space="0" w:color="6E6E6E"/>
              <w:right w:val="single" w:sz="4" w:space="0" w:color="6E6E6E"/>
            </w:tcBorders>
          </w:tcPr>
          <w:p w14:paraId="141C4B9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CAA09" w14:textId="77777777" w:rsidR="008054A6" w:rsidRDefault="005B338A">
            <w:pPr>
              <w:pStyle w:val="ProductList-TableBody"/>
            </w:pPr>
            <w:r>
              <w:t>Dynamics CRM CAL</w:t>
            </w:r>
          </w:p>
        </w:tc>
      </w:tr>
      <w:tr w:rsidR="008054A6" w14:paraId="63DEB2E5" w14:textId="77777777">
        <w:tc>
          <w:tcPr>
            <w:tcW w:w="6120" w:type="dxa"/>
            <w:tcBorders>
              <w:top w:val="none" w:sz="4" w:space="0" w:color="6E6E6E"/>
              <w:left w:val="single" w:sz="4" w:space="0" w:color="6E6E6E"/>
              <w:bottom w:val="none" w:sz="4" w:space="0" w:color="6E6E6E"/>
              <w:right w:val="single" w:sz="4" w:space="0" w:color="6E6E6E"/>
            </w:tcBorders>
          </w:tcPr>
          <w:p w14:paraId="23BC507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871B4" w14:textId="77777777" w:rsidR="008054A6" w:rsidRDefault="005B338A">
            <w:pPr>
              <w:pStyle w:val="ProductList-TableBody"/>
            </w:pPr>
            <w:r>
              <w:t>Dynamics 365 Customer Engagement Plan From SA</w:t>
            </w:r>
          </w:p>
        </w:tc>
      </w:tr>
      <w:tr w:rsidR="008054A6" w14:paraId="31FD2A14" w14:textId="77777777">
        <w:tc>
          <w:tcPr>
            <w:tcW w:w="6120" w:type="dxa"/>
            <w:tcBorders>
              <w:top w:val="none" w:sz="4" w:space="0" w:color="6E6E6E"/>
              <w:left w:val="single" w:sz="4" w:space="0" w:color="6E6E6E"/>
              <w:bottom w:val="single" w:sz="4" w:space="0" w:color="6E6E6E"/>
              <w:right w:val="single" w:sz="4" w:space="0" w:color="6E6E6E"/>
            </w:tcBorders>
          </w:tcPr>
          <w:p w14:paraId="7181F758"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AEA59" w14:textId="77777777" w:rsidR="008054A6" w:rsidRDefault="005B338A">
            <w:pPr>
              <w:pStyle w:val="ProductList-TableBody"/>
            </w:pPr>
            <w:r>
              <w:t>Dynamics 365 Plan</w:t>
            </w:r>
          </w:p>
        </w:tc>
      </w:tr>
      <w:tr w:rsidR="008054A6" w14:paraId="2563C090" w14:textId="77777777">
        <w:tc>
          <w:tcPr>
            <w:tcW w:w="6120" w:type="dxa"/>
            <w:tcBorders>
              <w:top w:val="single" w:sz="4" w:space="0" w:color="6E6E6E"/>
              <w:left w:val="single" w:sz="4" w:space="0" w:color="6E6E6E"/>
              <w:bottom w:val="none" w:sz="4" w:space="0" w:color="6E6E6E"/>
              <w:right w:val="single" w:sz="4" w:space="0" w:color="6E6E6E"/>
            </w:tcBorders>
          </w:tcPr>
          <w:p w14:paraId="5844219F" w14:textId="77777777" w:rsidR="008054A6" w:rsidRDefault="005B338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8CAC13B" w14:textId="77777777" w:rsidR="008054A6" w:rsidRDefault="005B338A">
            <w:pPr>
              <w:pStyle w:val="ProductList-TableBody"/>
            </w:pPr>
            <w:r>
              <w:t>Dynamics CRM CAL</w:t>
            </w:r>
          </w:p>
        </w:tc>
      </w:tr>
      <w:tr w:rsidR="008054A6" w14:paraId="7A6B9E02" w14:textId="77777777">
        <w:tc>
          <w:tcPr>
            <w:tcW w:w="6120" w:type="dxa"/>
            <w:tcBorders>
              <w:top w:val="none" w:sz="4" w:space="0" w:color="6E6E6E"/>
              <w:left w:val="single" w:sz="4" w:space="0" w:color="6E6E6E"/>
              <w:bottom w:val="none" w:sz="4" w:space="0" w:color="6E6E6E"/>
              <w:right w:val="single" w:sz="4" w:space="0" w:color="6E6E6E"/>
            </w:tcBorders>
          </w:tcPr>
          <w:p w14:paraId="7EDF1CC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F7DD8" w14:textId="77777777" w:rsidR="008054A6" w:rsidRDefault="005B338A">
            <w:pPr>
              <w:pStyle w:val="ProductList-TableBody"/>
            </w:pPr>
            <w:r>
              <w:t>Dynamics 365 Customer Service CAL</w:t>
            </w:r>
          </w:p>
        </w:tc>
      </w:tr>
      <w:tr w:rsidR="008054A6" w14:paraId="675210F6" w14:textId="77777777">
        <w:tc>
          <w:tcPr>
            <w:tcW w:w="6120" w:type="dxa"/>
            <w:tcBorders>
              <w:top w:val="none" w:sz="4" w:space="0" w:color="6E6E6E"/>
              <w:left w:val="single" w:sz="4" w:space="0" w:color="6E6E6E"/>
              <w:bottom w:val="none" w:sz="4" w:space="0" w:color="6E6E6E"/>
              <w:right w:val="single" w:sz="4" w:space="0" w:color="6E6E6E"/>
            </w:tcBorders>
          </w:tcPr>
          <w:p w14:paraId="0D99AB1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453DC" w14:textId="77777777" w:rsidR="008054A6" w:rsidRDefault="005B338A">
            <w:pPr>
              <w:pStyle w:val="ProductList-TableBody"/>
            </w:pPr>
            <w:r>
              <w:t>Dynamics 365 Customer Engagement Plan From SA</w:t>
            </w:r>
          </w:p>
        </w:tc>
      </w:tr>
      <w:tr w:rsidR="008054A6" w14:paraId="3B21A0E7" w14:textId="77777777">
        <w:tc>
          <w:tcPr>
            <w:tcW w:w="6120" w:type="dxa"/>
            <w:tcBorders>
              <w:top w:val="none" w:sz="4" w:space="0" w:color="6E6E6E"/>
              <w:left w:val="single" w:sz="4" w:space="0" w:color="6E6E6E"/>
              <w:bottom w:val="single" w:sz="4" w:space="0" w:color="6E6E6E"/>
              <w:right w:val="single" w:sz="4" w:space="0" w:color="6E6E6E"/>
            </w:tcBorders>
          </w:tcPr>
          <w:p w14:paraId="526198B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D6FAB" w14:textId="77777777" w:rsidR="008054A6" w:rsidRDefault="005B338A">
            <w:pPr>
              <w:pStyle w:val="ProductList-TableBody"/>
            </w:pPr>
            <w:r>
              <w:t>Dynamics 365 Plan</w:t>
            </w:r>
          </w:p>
        </w:tc>
      </w:tr>
      <w:tr w:rsidR="008054A6" w14:paraId="4970352E" w14:textId="77777777">
        <w:tc>
          <w:tcPr>
            <w:tcW w:w="6120" w:type="dxa"/>
            <w:tcBorders>
              <w:top w:val="single" w:sz="4" w:space="0" w:color="6E6E6E"/>
              <w:left w:val="single" w:sz="4" w:space="0" w:color="6E6E6E"/>
              <w:bottom w:val="none" w:sz="4" w:space="0" w:color="6E6E6E"/>
              <w:right w:val="single" w:sz="4" w:space="0" w:color="6E6E6E"/>
            </w:tcBorders>
          </w:tcPr>
          <w:p w14:paraId="14269716" w14:textId="77777777" w:rsidR="008054A6" w:rsidRDefault="005B338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77EE050" w14:textId="77777777" w:rsidR="008054A6" w:rsidRDefault="005B338A">
            <w:pPr>
              <w:pStyle w:val="ProductList-TableBody"/>
            </w:pPr>
            <w:r>
              <w:t>Dynamics 365 Customer Service CAL</w:t>
            </w:r>
          </w:p>
        </w:tc>
      </w:tr>
      <w:tr w:rsidR="008054A6" w14:paraId="38CC9199" w14:textId="77777777">
        <w:tc>
          <w:tcPr>
            <w:tcW w:w="6120" w:type="dxa"/>
            <w:tcBorders>
              <w:top w:val="none" w:sz="4" w:space="0" w:color="6E6E6E"/>
              <w:left w:val="single" w:sz="4" w:space="0" w:color="6E6E6E"/>
              <w:bottom w:val="none" w:sz="4" w:space="0" w:color="6E6E6E"/>
              <w:right w:val="single" w:sz="4" w:space="0" w:color="6E6E6E"/>
            </w:tcBorders>
          </w:tcPr>
          <w:p w14:paraId="70B4F09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DAFC2" w14:textId="77777777" w:rsidR="008054A6" w:rsidRDefault="005B338A">
            <w:pPr>
              <w:pStyle w:val="ProductList-TableBody"/>
            </w:pPr>
            <w:r>
              <w:t>Dynamics CRM CAL</w:t>
            </w:r>
          </w:p>
        </w:tc>
      </w:tr>
      <w:tr w:rsidR="008054A6" w14:paraId="162271A9" w14:textId="77777777">
        <w:tc>
          <w:tcPr>
            <w:tcW w:w="6120" w:type="dxa"/>
            <w:tcBorders>
              <w:top w:val="none" w:sz="4" w:space="0" w:color="6E6E6E"/>
              <w:left w:val="single" w:sz="4" w:space="0" w:color="6E6E6E"/>
              <w:bottom w:val="none" w:sz="4" w:space="0" w:color="6E6E6E"/>
              <w:right w:val="single" w:sz="4" w:space="0" w:color="6E6E6E"/>
            </w:tcBorders>
          </w:tcPr>
          <w:p w14:paraId="1AFA788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F3DCC" w14:textId="77777777" w:rsidR="008054A6" w:rsidRDefault="005B338A">
            <w:pPr>
              <w:pStyle w:val="ProductList-TableBody"/>
            </w:pPr>
            <w:r>
              <w:t>Dynamics 365 Customer Engagement Plan From SA</w:t>
            </w:r>
          </w:p>
        </w:tc>
      </w:tr>
      <w:tr w:rsidR="008054A6" w14:paraId="60196CD7" w14:textId="77777777">
        <w:tc>
          <w:tcPr>
            <w:tcW w:w="6120" w:type="dxa"/>
            <w:tcBorders>
              <w:top w:val="none" w:sz="4" w:space="0" w:color="6E6E6E"/>
              <w:left w:val="single" w:sz="4" w:space="0" w:color="6E6E6E"/>
              <w:bottom w:val="single" w:sz="4" w:space="0" w:color="6E6E6E"/>
              <w:right w:val="single" w:sz="4" w:space="0" w:color="6E6E6E"/>
            </w:tcBorders>
          </w:tcPr>
          <w:p w14:paraId="426F1CD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3142A" w14:textId="77777777" w:rsidR="008054A6" w:rsidRDefault="005B338A">
            <w:pPr>
              <w:pStyle w:val="ProductList-TableBody"/>
            </w:pPr>
            <w:r>
              <w:t>Dynamics 365 Plan</w:t>
            </w:r>
          </w:p>
        </w:tc>
      </w:tr>
      <w:tr w:rsidR="008054A6" w14:paraId="014A7B3B" w14:textId="77777777">
        <w:tc>
          <w:tcPr>
            <w:tcW w:w="6120" w:type="dxa"/>
            <w:tcBorders>
              <w:top w:val="single" w:sz="4" w:space="0" w:color="6E6E6E"/>
              <w:left w:val="single" w:sz="4" w:space="0" w:color="6E6E6E"/>
              <w:bottom w:val="none" w:sz="4" w:space="0" w:color="6E6E6E"/>
              <w:right w:val="single" w:sz="4" w:space="0" w:color="6E6E6E"/>
            </w:tcBorders>
          </w:tcPr>
          <w:p w14:paraId="4A716F4A" w14:textId="77777777" w:rsidR="008054A6" w:rsidRDefault="005B338A">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7CC73508" w14:textId="77777777" w:rsidR="008054A6" w:rsidRDefault="005B338A">
            <w:pPr>
              <w:pStyle w:val="ProductList-TableBody"/>
            </w:pPr>
            <w:r>
              <w:t>Dynamics CRM CAL</w:t>
            </w:r>
          </w:p>
        </w:tc>
      </w:tr>
      <w:tr w:rsidR="008054A6" w14:paraId="204A02B2" w14:textId="77777777">
        <w:tc>
          <w:tcPr>
            <w:tcW w:w="6120" w:type="dxa"/>
            <w:tcBorders>
              <w:top w:val="none" w:sz="4" w:space="0" w:color="6E6E6E"/>
              <w:left w:val="single" w:sz="4" w:space="0" w:color="6E6E6E"/>
              <w:bottom w:val="single" w:sz="4" w:space="0" w:color="6E6E6E"/>
              <w:right w:val="single" w:sz="4" w:space="0" w:color="6E6E6E"/>
            </w:tcBorders>
          </w:tcPr>
          <w:p w14:paraId="21663BB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D6E36" w14:textId="77777777" w:rsidR="008054A6" w:rsidRDefault="005B338A">
            <w:pPr>
              <w:pStyle w:val="ProductList-TableBody"/>
            </w:pPr>
            <w:r>
              <w:t>Dynamics 365 Customer Service CAL</w:t>
            </w:r>
          </w:p>
        </w:tc>
      </w:tr>
      <w:tr w:rsidR="008054A6" w14:paraId="1BE03F8A" w14:textId="77777777">
        <w:tc>
          <w:tcPr>
            <w:tcW w:w="6120" w:type="dxa"/>
            <w:tcBorders>
              <w:top w:val="single" w:sz="4" w:space="0" w:color="6E6E6E"/>
              <w:left w:val="single" w:sz="4" w:space="0" w:color="6E6E6E"/>
              <w:bottom w:val="none" w:sz="4" w:space="0" w:color="6E6E6E"/>
              <w:right w:val="single" w:sz="4" w:space="0" w:color="6E6E6E"/>
            </w:tcBorders>
          </w:tcPr>
          <w:p w14:paraId="52562634" w14:textId="77777777" w:rsidR="008054A6" w:rsidRDefault="005B338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E0473EE" w14:textId="77777777" w:rsidR="008054A6" w:rsidRDefault="005B338A">
            <w:pPr>
              <w:pStyle w:val="ProductList-TableBody"/>
            </w:pPr>
            <w:r>
              <w:t>Dynamics 365 Business Edition</w:t>
            </w:r>
          </w:p>
        </w:tc>
      </w:tr>
      <w:tr w:rsidR="008054A6" w14:paraId="430CAC45" w14:textId="77777777">
        <w:tc>
          <w:tcPr>
            <w:tcW w:w="6120" w:type="dxa"/>
            <w:tcBorders>
              <w:top w:val="none" w:sz="4" w:space="0" w:color="6E6E6E"/>
              <w:left w:val="single" w:sz="4" w:space="0" w:color="6E6E6E"/>
              <w:bottom w:val="none" w:sz="4" w:space="0" w:color="6E6E6E"/>
              <w:right w:val="single" w:sz="4" w:space="0" w:color="6E6E6E"/>
            </w:tcBorders>
          </w:tcPr>
          <w:p w14:paraId="04F24EF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B947F" w14:textId="77777777" w:rsidR="008054A6" w:rsidRDefault="005B338A">
            <w:pPr>
              <w:pStyle w:val="ProductList-TableBody"/>
            </w:pPr>
            <w:r>
              <w:t>Dynamics AX CAL</w:t>
            </w:r>
          </w:p>
        </w:tc>
      </w:tr>
      <w:tr w:rsidR="008054A6" w14:paraId="21301A84" w14:textId="77777777">
        <w:tc>
          <w:tcPr>
            <w:tcW w:w="6120" w:type="dxa"/>
            <w:tcBorders>
              <w:top w:val="none" w:sz="4" w:space="0" w:color="6E6E6E"/>
              <w:left w:val="single" w:sz="4" w:space="0" w:color="6E6E6E"/>
              <w:bottom w:val="none" w:sz="4" w:space="0" w:color="6E6E6E"/>
              <w:right w:val="single" w:sz="4" w:space="0" w:color="6E6E6E"/>
            </w:tcBorders>
          </w:tcPr>
          <w:p w14:paraId="5839AEA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D2EFB" w14:textId="77777777" w:rsidR="008054A6" w:rsidRDefault="005B338A">
            <w:pPr>
              <w:pStyle w:val="ProductList-TableBody"/>
            </w:pPr>
            <w:r>
              <w:t>Dynamics GP CAL</w:t>
            </w:r>
          </w:p>
        </w:tc>
      </w:tr>
      <w:tr w:rsidR="008054A6" w14:paraId="549B6AA2" w14:textId="77777777">
        <w:tc>
          <w:tcPr>
            <w:tcW w:w="6120" w:type="dxa"/>
            <w:tcBorders>
              <w:top w:val="none" w:sz="4" w:space="0" w:color="6E6E6E"/>
              <w:left w:val="single" w:sz="4" w:space="0" w:color="6E6E6E"/>
              <w:bottom w:val="none" w:sz="4" w:space="0" w:color="6E6E6E"/>
              <w:right w:val="single" w:sz="4" w:space="0" w:color="6E6E6E"/>
            </w:tcBorders>
          </w:tcPr>
          <w:p w14:paraId="4D7610CB"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F2997" w14:textId="77777777" w:rsidR="008054A6" w:rsidRDefault="005B338A">
            <w:pPr>
              <w:pStyle w:val="ProductList-TableBody"/>
            </w:pPr>
            <w:r>
              <w:t>Dynamics NAV CAL</w:t>
            </w:r>
          </w:p>
        </w:tc>
      </w:tr>
      <w:tr w:rsidR="008054A6" w14:paraId="7934E7AD" w14:textId="77777777">
        <w:tc>
          <w:tcPr>
            <w:tcW w:w="6120" w:type="dxa"/>
            <w:tcBorders>
              <w:top w:val="none" w:sz="4" w:space="0" w:color="6E6E6E"/>
              <w:left w:val="single" w:sz="4" w:space="0" w:color="6E6E6E"/>
              <w:bottom w:val="none" w:sz="4" w:space="0" w:color="6E6E6E"/>
              <w:right w:val="single" w:sz="4" w:space="0" w:color="6E6E6E"/>
            </w:tcBorders>
          </w:tcPr>
          <w:p w14:paraId="6956AE7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F7DAB" w14:textId="77777777" w:rsidR="008054A6" w:rsidRDefault="005B338A">
            <w:pPr>
              <w:pStyle w:val="ProductList-TableBody"/>
            </w:pPr>
            <w:r>
              <w:t>Dynamics SL CAL</w:t>
            </w:r>
          </w:p>
        </w:tc>
      </w:tr>
      <w:tr w:rsidR="008054A6" w14:paraId="6E12771F" w14:textId="77777777">
        <w:tc>
          <w:tcPr>
            <w:tcW w:w="6120" w:type="dxa"/>
            <w:tcBorders>
              <w:top w:val="none" w:sz="4" w:space="0" w:color="6E6E6E"/>
              <w:left w:val="single" w:sz="4" w:space="0" w:color="6E6E6E"/>
              <w:bottom w:val="none" w:sz="4" w:space="0" w:color="6E6E6E"/>
              <w:right w:val="single" w:sz="4" w:space="0" w:color="6E6E6E"/>
            </w:tcBorders>
          </w:tcPr>
          <w:p w14:paraId="7DA8E0E3"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86D35" w14:textId="77777777" w:rsidR="008054A6" w:rsidRDefault="005B338A">
            <w:pPr>
              <w:pStyle w:val="ProductList-TableBody"/>
            </w:pPr>
            <w:r>
              <w:t>Microsoft XAL CAL</w:t>
            </w:r>
          </w:p>
        </w:tc>
      </w:tr>
      <w:tr w:rsidR="008054A6" w14:paraId="403B8392" w14:textId="77777777">
        <w:tc>
          <w:tcPr>
            <w:tcW w:w="6120" w:type="dxa"/>
            <w:tcBorders>
              <w:top w:val="none" w:sz="4" w:space="0" w:color="6E6E6E"/>
              <w:left w:val="single" w:sz="4" w:space="0" w:color="6E6E6E"/>
              <w:bottom w:val="none" w:sz="4" w:space="0" w:color="6E6E6E"/>
              <w:right w:val="single" w:sz="4" w:space="0" w:color="6E6E6E"/>
            </w:tcBorders>
          </w:tcPr>
          <w:p w14:paraId="5570DD8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FEBF2" w14:textId="77777777" w:rsidR="008054A6" w:rsidRDefault="005B338A">
            <w:pPr>
              <w:pStyle w:val="ProductList-TableBody"/>
            </w:pPr>
            <w:r>
              <w:t>Dynamics POS -kaistat</w:t>
            </w:r>
          </w:p>
        </w:tc>
      </w:tr>
      <w:tr w:rsidR="008054A6" w14:paraId="1C00F5D3" w14:textId="77777777">
        <w:tc>
          <w:tcPr>
            <w:tcW w:w="6120" w:type="dxa"/>
            <w:tcBorders>
              <w:top w:val="none" w:sz="4" w:space="0" w:color="6E6E6E"/>
              <w:left w:val="single" w:sz="4" w:space="0" w:color="6E6E6E"/>
              <w:bottom w:val="none" w:sz="4" w:space="0" w:color="6E6E6E"/>
              <w:right w:val="single" w:sz="4" w:space="0" w:color="6E6E6E"/>
            </w:tcBorders>
          </w:tcPr>
          <w:p w14:paraId="46335E0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AA176" w14:textId="77777777" w:rsidR="008054A6" w:rsidRDefault="005B338A">
            <w:pPr>
              <w:pStyle w:val="ProductList-TableBody"/>
            </w:pPr>
            <w:r>
              <w:t>Dynamics RMS -kaistat</w:t>
            </w:r>
          </w:p>
        </w:tc>
      </w:tr>
      <w:tr w:rsidR="008054A6" w14:paraId="23A4553A" w14:textId="77777777">
        <w:tc>
          <w:tcPr>
            <w:tcW w:w="6120" w:type="dxa"/>
            <w:tcBorders>
              <w:top w:val="none" w:sz="4" w:space="0" w:color="6E6E6E"/>
              <w:left w:val="single" w:sz="4" w:space="0" w:color="6E6E6E"/>
              <w:bottom w:val="single" w:sz="4" w:space="0" w:color="6E6E6E"/>
              <w:right w:val="single" w:sz="4" w:space="0" w:color="6E6E6E"/>
            </w:tcBorders>
          </w:tcPr>
          <w:p w14:paraId="6BE35DD7"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3F82C" w14:textId="77777777" w:rsidR="008054A6" w:rsidRDefault="005B338A">
            <w:pPr>
              <w:pStyle w:val="ProductList-TableBody"/>
            </w:pPr>
            <w:r>
              <w:t>Dynamics C5 CAL</w:t>
            </w:r>
          </w:p>
        </w:tc>
      </w:tr>
      <w:tr w:rsidR="008054A6" w14:paraId="05B5D675" w14:textId="77777777">
        <w:tc>
          <w:tcPr>
            <w:tcW w:w="6120" w:type="dxa"/>
            <w:tcBorders>
              <w:top w:val="single" w:sz="4" w:space="0" w:color="6E6E6E"/>
              <w:left w:val="single" w:sz="4" w:space="0" w:color="6E6E6E"/>
              <w:bottom w:val="none" w:sz="4" w:space="0" w:color="6E6E6E"/>
              <w:right w:val="single" w:sz="4" w:space="0" w:color="6E6E6E"/>
            </w:tcBorders>
          </w:tcPr>
          <w:p w14:paraId="7266501C" w14:textId="77777777" w:rsidR="008054A6" w:rsidRDefault="005B338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1C2B4C" w14:textId="77777777" w:rsidR="008054A6" w:rsidRDefault="005B338A">
            <w:pPr>
              <w:pStyle w:val="ProductList-TableBody"/>
            </w:pPr>
            <w:r>
              <w:t>Dynamics 365 Business Edition</w:t>
            </w:r>
          </w:p>
        </w:tc>
      </w:tr>
      <w:tr w:rsidR="008054A6" w14:paraId="15E451A1" w14:textId="77777777">
        <w:tc>
          <w:tcPr>
            <w:tcW w:w="6120" w:type="dxa"/>
            <w:tcBorders>
              <w:top w:val="none" w:sz="4" w:space="0" w:color="6E6E6E"/>
              <w:left w:val="single" w:sz="4" w:space="0" w:color="6E6E6E"/>
              <w:bottom w:val="none" w:sz="4" w:space="0" w:color="6E6E6E"/>
              <w:right w:val="single" w:sz="4" w:space="0" w:color="6E6E6E"/>
            </w:tcBorders>
          </w:tcPr>
          <w:p w14:paraId="2BF103C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B72EA" w14:textId="77777777" w:rsidR="008054A6" w:rsidRDefault="005B338A">
            <w:pPr>
              <w:pStyle w:val="ProductList-TableBody"/>
            </w:pPr>
            <w:r>
              <w:t>Dynamics AX CAL</w:t>
            </w:r>
          </w:p>
        </w:tc>
      </w:tr>
      <w:tr w:rsidR="008054A6" w14:paraId="32F5F345" w14:textId="77777777">
        <w:tc>
          <w:tcPr>
            <w:tcW w:w="6120" w:type="dxa"/>
            <w:tcBorders>
              <w:top w:val="none" w:sz="4" w:space="0" w:color="6E6E6E"/>
              <w:left w:val="single" w:sz="4" w:space="0" w:color="6E6E6E"/>
              <w:bottom w:val="none" w:sz="4" w:space="0" w:color="6E6E6E"/>
              <w:right w:val="single" w:sz="4" w:space="0" w:color="6E6E6E"/>
            </w:tcBorders>
          </w:tcPr>
          <w:p w14:paraId="731C401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296F5" w14:textId="77777777" w:rsidR="008054A6" w:rsidRDefault="005B338A">
            <w:pPr>
              <w:pStyle w:val="ProductList-TableBody"/>
            </w:pPr>
            <w:r>
              <w:t>Dynamics GP CAL</w:t>
            </w:r>
          </w:p>
        </w:tc>
      </w:tr>
      <w:tr w:rsidR="008054A6" w14:paraId="2EE8FB34" w14:textId="77777777">
        <w:tc>
          <w:tcPr>
            <w:tcW w:w="6120" w:type="dxa"/>
            <w:tcBorders>
              <w:top w:val="none" w:sz="4" w:space="0" w:color="6E6E6E"/>
              <w:left w:val="single" w:sz="4" w:space="0" w:color="6E6E6E"/>
              <w:bottom w:val="none" w:sz="4" w:space="0" w:color="6E6E6E"/>
              <w:right w:val="single" w:sz="4" w:space="0" w:color="6E6E6E"/>
            </w:tcBorders>
          </w:tcPr>
          <w:p w14:paraId="208275B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B74B4" w14:textId="77777777" w:rsidR="008054A6" w:rsidRDefault="005B338A">
            <w:pPr>
              <w:pStyle w:val="ProductList-TableBody"/>
            </w:pPr>
            <w:r>
              <w:t>Dynamics NAV CAL</w:t>
            </w:r>
          </w:p>
        </w:tc>
      </w:tr>
      <w:tr w:rsidR="008054A6" w14:paraId="7A4DC27F" w14:textId="77777777">
        <w:tc>
          <w:tcPr>
            <w:tcW w:w="6120" w:type="dxa"/>
            <w:tcBorders>
              <w:top w:val="none" w:sz="4" w:space="0" w:color="6E6E6E"/>
              <w:left w:val="single" w:sz="4" w:space="0" w:color="6E6E6E"/>
              <w:bottom w:val="none" w:sz="4" w:space="0" w:color="6E6E6E"/>
              <w:right w:val="single" w:sz="4" w:space="0" w:color="6E6E6E"/>
            </w:tcBorders>
          </w:tcPr>
          <w:p w14:paraId="3AF9BD4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E2568" w14:textId="77777777" w:rsidR="008054A6" w:rsidRDefault="005B338A">
            <w:pPr>
              <w:pStyle w:val="ProductList-TableBody"/>
            </w:pPr>
            <w:r>
              <w:t>Dynamics SL CAL</w:t>
            </w:r>
          </w:p>
        </w:tc>
      </w:tr>
      <w:tr w:rsidR="008054A6" w14:paraId="7A65E531" w14:textId="77777777">
        <w:tc>
          <w:tcPr>
            <w:tcW w:w="6120" w:type="dxa"/>
            <w:tcBorders>
              <w:top w:val="none" w:sz="4" w:space="0" w:color="6E6E6E"/>
              <w:left w:val="single" w:sz="4" w:space="0" w:color="6E6E6E"/>
              <w:bottom w:val="none" w:sz="4" w:space="0" w:color="6E6E6E"/>
              <w:right w:val="single" w:sz="4" w:space="0" w:color="6E6E6E"/>
            </w:tcBorders>
          </w:tcPr>
          <w:p w14:paraId="142B796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04AA" w14:textId="77777777" w:rsidR="008054A6" w:rsidRDefault="005B338A">
            <w:pPr>
              <w:pStyle w:val="ProductList-TableBody"/>
            </w:pPr>
            <w:r>
              <w:t>Microsoft XAL CAL</w:t>
            </w:r>
          </w:p>
        </w:tc>
      </w:tr>
      <w:tr w:rsidR="008054A6" w14:paraId="03F7498E" w14:textId="77777777">
        <w:tc>
          <w:tcPr>
            <w:tcW w:w="6120" w:type="dxa"/>
            <w:tcBorders>
              <w:top w:val="none" w:sz="4" w:space="0" w:color="6E6E6E"/>
              <w:left w:val="single" w:sz="4" w:space="0" w:color="6E6E6E"/>
              <w:bottom w:val="none" w:sz="4" w:space="0" w:color="6E6E6E"/>
              <w:right w:val="single" w:sz="4" w:space="0" w:color="6E6E6E"/>
            </w:tcBorders>
          </w:tcPr>
          <w:p w14:paraId="3216772C"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69BE4" w14:textId="77777777" w:rsidR="008054A6" w:rsidRDefault="005B338A">
            <w:pPr>
              <w:pStyle w:val="ProductList-TableBody"/>
            </w:pPr>
            <w:r>
              <w:t>Dynamics POS -kaistat</w:t>
            </w:r>
          </w:p>
        </w:tc>
      </w:tr>
      <w:tr w:rsidR="008054A6" w14:paraId="60122A91" w14:textId="77777777">
        <w:tc>
          <w:tcPr>
            <w:tcW w:w="6120" w:type="dxa"/>
            <w:tcBorders>
              <w:top w:val="none" w:sz="4" w:space="0" w:color="6E6E6E"/>
              <w:left w:val="single" w:sz="4" w:space="0" w:color="6E6E6E"/>
              <w:bottom w:val="none" w:sz="4" w:space="0" w:color="6E6E6E"/>
              <w:right w:val="single" w:sz="4" w:space="0" w:color="6E6E6E"/>
            </w:tcBorders>
          </w:tcPr>
          <w:p w14:paraId="40CD8A41"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DA5E6" w14:textId="77777777" w:rsidR="008054A6" w:rsidRDefault="005B338A">
            <w:pPr>
              <w:pStyle w:val="ProductList-TableBody"/>
            </w:pPr>
            <w:r>
              <w:t>Dynamics RMS -kaistat</w:t>
            </w:r>
          </w:p>
        </w:tc>
      </w:tr>
      <w:tr w:rsidR="008054A6" w14:paraId="56DACF18" w14:textId="77777777">
        <w:tc>
          <w:tcPr>
            <w:tcW w:w="6120" w:type="dxa"/>
            <w:tcBorders>
              <w:top w:val="none" w:sz="4" w:space="0" w:color="6E6E6E"/>
              <w:left w:val="single" w:sz="4" w:space="0" w:color="6E6E6E"/>
              <w:bottom w:val="single" w:sz="4" w:space="0" w:color="6E6E6E"/>
              <w:right w:val="single" w:sz="4" w:space="0" w:color="6E6E6E"/>
            </w:tcBorders>
          </w:tcPr>
          <w:p w14:paraId="33F7D77D"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2B5F2" w14:textId="77777777" w:rsidR="008054A6" w:rsidRDefault="005B338A">
            <w:pPr>
              <w:pStyle w:val="ProductList-TableBody"/>
            </w:pPr>
            <w:r>
              <w:t>Dynamics C5 CAL</w:t>
            </w:r>
          </w:p>
        </w:tc>
      </w:tr>
      <w:tr w:rsidR="008054A6" w14:paraId="7A3FE2FD" w14:textId="77777777">
        <w:tc>
          <w:tcPr>
            <w:tcW w:w="6120" w:type="dxa"/>
            <w:tcBorders>
              <w:top w:val="single" w:sz="4" w:space="0" w:color="6E6E6E"/>
              <w:left w:val="single" w:sz="4" w:space="0" w:color="6E6E6E"/>
              <w:bottom w:val="none" w:sz="4" w:space="0" w:color="6E6E6E"/>
              <w:right w:val="single" w:sz="4" w:space="0" w:color="6E6E6E"/>
            </w:tcBorders>
          </w:tcPr>
          <w:p w14:paraId="23479ED1" w14:textId="77777777" w:rsidR="008054A6" w:rsidRDefault="005B338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A47C44" w14:textId="77777777" w:rsidR="008054A6" w:rsidRDefault="005B338A">
            <w:pPr>
              <w:pStyle w:val="ProductList-TableBody"/>
            </w:pPr>
            <w:r>
              <w:t>Dynamics 365 Business Edition</w:t>
            </w:r>
          </w:p>
        </w:tc>
      </w:tr>
      <w:tr w:rsidR="008054A6" w14:paraId="068978A2" w14:textId="77777777">
        <w:tc>
          <w:tcPr>
            <w:tcW w:w="6120" w:type="dxa"/>
            <w:tcBorders>
              <w:top w:val="none" w:sz="4" w:space="0" w:color="6E6E6E"/>
              <w:left w:val="single" w:sz="4" w:space="0" w:color="6E6E6E"/>
              <w:bottom w:val="none" w:sz="4" w:space="0" w:color="6E6E6E"/>
              <w:right w:val="single" w:sz="4" w:space="0" w:color="6E6E6E"/>
            </w:tcBorders>
          </w:tcPr>
          <w:p w14:paraId="7FF3FD24"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34A62" w14:textId="77777777" w:rsidR="008054A6" w:rsidRDefault="005B338A">
            <w:pPr>
              <w:pStyle w:val="ProductList-TableBody"/>
            </w:pPr>
            <w:r>
              <w:t>Dynamics AX CAL</w:t>
            </w:r>
          </w:p>
        </w:tc>
      </w:tr>
      <w:tr w:rsidR="008054A6" w14:paraId="7166C07E" w14:textId="77777777">
        <w:tc>
          <w:tcPr>
            <w:tcW w:w="6120" w:type="dxa"/>
            <w:tcBorders>
              <w:top w:val="none" w:sz="4" w:space="0" w:color="6E6E6E"/>
              <w:left w:val="single" w:sz="4" w:space="0" w:color="6E6E6E"/>
              <w:bottom w:val="none" w:sz="4" w:space="0" w:color="6E6E6E"/>
              <w:right w:val="single" w:sz="4" w:space="0" w:color="6E6E6E"/>
            </w:tcBorders>
          </w:tcPr>
          <w:p w14:paraId="62E588F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4225B" w14:textId="77777777" w:rsidR="008054A6" w:rsidRDefault="005B338A">
            <w:pPr>
              <w:pStyle w:val="ProductList-TableBody"/>
            </w:pPr>
            <w:r>
              <w:t>Dynamics GP CAL</w:t>
            </w:r>
          </w:p>
        </w:tc>
      </w:tr>
      <w:tr w:rsidR="008054A6" w14:paraId="72865155" w14:textId="77777777">
        <w:tc>
          <w:tcPr>
            <w:tcW w:w="6120" w:type="dxa"/>
            <w:tcBorders>
              <w:top w:val="none" w:sz="4" w:space="0" w:color="6E6E6E"/>
              <w:left w:val="single" w:sz="4" w:space="0" w:color="6E6E6E"/>
              <w:bottom w:val="none" w:sz="4" w:space="0" w:color="6E6E6E"/>
              <w:right w:val="single" w:sz="4" w:space="0" w:color="6E6E6E"/>
            </w:tcBorders>
          </w:tcPr>
          <w:p w14:paraId="0DF38DE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7683A" w14:textId="77777777" w:rsidR="008054A6" w:rsidRDefault="005B338A">
            <w:pPr>
              <w:pStyle w:val="ProductList-TableBody"/>
            </w:pPr>
            <w:r>
              <w:t>Dynamics NAV CAL</w:t>
            </w:r>
          </w:p>
        </w:tc>
      </w:tr>
      <w:tr w:rsidR="008054A6" w14:paraId="005E2DC5" w14:textId="77777777">
        <w:tc>
          <w:tcPr>
            <w:tcW w:w="6120" w:type="dxa"/>
            <w:tcBorders>
              <w:top w:val="none" w:sz="4" w:space="0" w:color="6E6E6E"/>
              <w:left w:val="single" w:sz="4" w:space="0" w:color="6E6E6E"/>
              <w:bottom w:val="none" w:sz="4" w:space="0" w:color="6E6E6E"/>
              <w:right w:val="single" w:sz="4" w:space="0" w:color="6E6E6E"/>
            </w:tcBorders>
          </w:tcPr>
          <w:p w14:paraId="25EB2909"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1FB30" w14:textId="77777777" w:rsidR="008054A6" w:rsidRDefault="005B338A">
            <w:pPr>
              <w:pStyle w:val="ProductList-TableBody"/>
            </w:pPr>
            <w:r>
              <w:t>Dynamics SL CAL</w:t>
            </w:r>
          </w:p>
        </w:tc>
      </w:tr>
      <w:tr w:rsidR="008054A6" w14:paraId="2B489383" w14:textId="77777777">
        <w:tc>
          <w:tcPr>
            <w:tcW w:w="6120" w:type="dxa"/>
            <w:tcBorders>
              <w:top w:val="none" w:sz="4" w:space="0" w:color="6E6E6E"/>
              <w:left w:val="single" w:sz="4" w:space="0" w:color="6E6E6E"/>
              <w:bottom w:val="none" w:sz="4" w:space="0" w:color="6E6E6E"/>
              <w:right w:val="single" w:sz="4" w:space="0" w:color="6E6E6E"/>
            </w:tcBorders>
          </w:tcPr>
          <w:p w14:paraId="380E7D10"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0A5E2" w14:textId="77777777" w:rsidR="008054A6" w:rsidRDefault="005B338A">
            <w:pPr>
              <w:pStyle w:val="ProductList-TableBody"/>
            </w:pPr>
            <w:r>
              <w:t>Microsoft XAL CAL</w:t>
            </w:r>
          </w:p>
        </w:tc>
      </w:tr>
      <w:tr w:rsidR="008054A6" w14:paraId="4DF63651" w14:textId="77777777">
        <w:tc>
          <w:tcPr>
            <w:tcW w:w="6120" w:type="dxa"/>
            <w:tcBorders>
              <w:top w:val="none" w:sz="4" w:space="0" w:color="6E6E6E"/>
              <w:left w:val="single" w:sz="4" w:space="0" w:color="6E6E6E"/>
              <w:bottom w:val="none" w:sz="4" w:space="0" w:color="6E6E6E"/>
              <w:right w:val="single" w:sz="4" w:space="0" w:color="6E6E6E"/>
            </w:tcBorders>
          </w:tcPr>
          <w:p w14:paraId="1A4FDC36"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FD25F" w14:textId="77777777" w:rsidR="008054A6" w:rsidRDefault="005B338A">
            <w:pPr>
              <w:pStyle w:val="ProductList-TableBody"/>
            </w:pPr>
            <w:r>
              <w:t>Dynamics POS -kaistat</w:t>
            </w:r>
          </w:p>
        </w:tc>
      </w:tr>
      <w:tr w:rsidR="008054A6" w14:paraId="3F35AB9B" w14:textId="77777777">
        <w:tc>
          <w:tcPr>
            <w:tcW w:w="6120" w:type="dxa"/>
            <w:tcBorders>
              <w:top w:val="none" w:sz="4" w:space="0" w:color="6E6E6E"/>
              <w:left w:val="single" w:sz="4" w:space="0" w:color="6E6E6E"/>
              <w:bottom w:val="none" w:sz="4" w:space="0" w:color="6E6E6E"/>
              <w:right w:val="single" w:sz="4" w:space="0" w:color="6E6E6E"/>
            </w:tcBorders>
          </w:tcPr>
          <w:p w14:paraId="798E96EA"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098E0" w14:textId="77777777" w:rsidR="008054A6" w:rsidRDefault="005B338A">
            <w:pPr>
              <w:pStyle w:val="ProductList-TableBody"/>
            </w:pPr>
            <w:r>
              <w:t>Dynamics RMS -kaistat</w:t>
            </w:r>
          </w:p>
        </w:tc>
      </w:tr>
      <w:tr w:rsidR="008054A6" w14:paraId="73BAE446" w14:textId="77777777">
        <w:tc>
          <w:tcPr>
            <w:tcW w:w="6120" w:type="dxa"/>
            <w:tcBorders>
              <w:top w:val="none" w:sz="4" w:space="0" w:color="6E6E6E"/>
              <w:left w:val="single" w:sz="4" w:space="0" w:color="6E6E6E"/>
              <w:bottom w:val="single" w:sz="4" w:space="0" w:color="6E6E6E"/>
              <w:right w:val="single" w:sz="4" w:space="0" w:color="6E6E6E"/>
            </w:tcBorders>
          </w:tcPr>
          <w:p w14:paraId="0905383F" w14:textId="77777777" w:rsidR="008054A6" w:rsidRDefault="008054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B81AF" w14:textId="77777777" w:rsidR="008054A6" w:rsidRDefault="005B338A">
            <w:pPr>
              <w:pStyle w:val="ProductList-TableBody"/>
            </w:pPr>
            <w:r>
              <w:t>Dynamics C5 CAL</w:t>
            </w:r>
          </w:p>
        </w:tc>
      </w:tr>
    </w:tbl>
    <w:p w14:paraId="63D43921" w14:textId="77777777" w:rsidR="008054A6" w:rsidRDefault="008054A6">
      <w:pPr>
        <w:pStyle w:val="ProductList-Body"/>
      </w:pPr>
    </w:p>
    <w:p w14:paraId="5FA08FD0" w14:textId="77777777" w:rsidR="008054A6" w:rsidRDefault="005B338A">
      <w:pPr>
        <w:pStyle w:val="ProductList-Offering2HeadingNoBorder"/>
        <w:outlineLvl w:val="2"/>
      </w:pPr>
      <w:r>
        <w:t>Microsoft 365 -sovellukset</w:t>
      </w:r>
      <w:r>
        <w:fldChar w:fldCharType="begin"/>
      </w:r>
      <w:r>
        <w:instrText xml:space="preserve"> TC "</w:instrText>
      </w:r>
      <w:bookmarkStart w:id="395" w:name="_Toc52181540"/>
      <w:r>
        <w:instrText>Microsoft 365 -sovellukset</w:instrText>
      </w:r>
      <w:bookmarkEnd w:id="395"/>
      <w:r>
        <w:instrText>" \l 3</w:instrText>
      </w:r>
      <w:r>
        <w:fldChar w:fldCharType="end"/>
      </w:r>
    </w:p>
    <w:p w14:paraId="2DB9FCD3" w14:textId="77777777" w:rsidR="008054A6" w:rsidRDefault="008054A6">
      <w:pPr>
        <w:pStyle w:val="ProductList-Body"/>
      </w:pPr>
    </w:p>
    <w:tbl>
      <w:tblPr>
        <w:tblStyle w:val="PURTable"/>
        <w:tblW w:w="0" w:type="dxa"/>
        <w:tblLook w:val="04A0" w:firstRow="1" w:lastRow="0" w:firstColumn="1" w:lastColumn="0" w:noHBand="0" w:noVBand="1"/>
      </w:tblPr>
      <w:tblGrid>
        <w:gridCol w:w="5628"/>
        <w:gridCol w:w="5288"/>
      </w:tblGrid>
      <w:tr w:rsidR="008054A6" w14:paraId="585B09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24F175" w14:textId="77777777" w:rsidR="008054A6" w:rsidRDefault="005B338A">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B50084B" w14:textId="77777777" w:rsidR="008054A6" w:rsidRDefault="005B338A">
            <w:pPr>
              <w:pStyle w:val="ProductList-TableBody"/>
            </w:pPr>
            <w:r>
              <w:rPr>
                <w:color w:val="FFFFFF"/>
              </w:rPr>
              <w:t>Vaatimukset täyttävät käyttöoikeudet</w:t>
            </w:r>
          </w:p>
        </w:tc>
      </w:tr>
      <w:tr w:rsidR="008054A6" w14:paraId="3C1B436B" w14:textId="77777777">
        <w:tc>
          <w:tcPr>
            <w:tcW w:w="6240" w:type="dxa"/>
            <w:tcBorders>
              <w:top w:val="single" w:sz="4" w:space="0" w:color="6E6E6E"/>
              <w:left w:val="single" w:sz="4" w:space="0" w:color="6E6E6E"/>
              <w:bottom w:val="single" w:sz="4" w:space="0" w:color="6E6E6E"/>
              <w:right w:val="single" w:sz="4" w:space="0" w:color="6E6E6E"/>
            </w:tcBorders>
          </w:tcPr>
          <w:p w14:paraId="378B2E8F" w14:textId="77777777" w:rsidR="008054A6" w:rsidRDefault="005B338A">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7185FBD6" w14:textId="77777777" w:rsidR="008054A6" w:rsidRDefault="005B338A">
            <w:pPr>
              <w:pStyle w:val="ProductList-TableBody"/>
            </w:pPr>
            <w:r>
              <w:t>Office Professional Plus</w:t>
            </w:r>
          </w:p>
        </w:tc>
      </w:tr>
    </w:tbl>
    <w:p w14:paraId="7CF63151" w14:textId="77777777" w:rsidR="008054A6" w:rsidRDefault="008054A6">
      <w:pPr>
        <w:pStyle w:val="ProductList-Body"/>
      </w:pPr>
    </w:p>
    <w:p w14:paraId="0BCEDB47" w14:textId="77777777" w:rsidR="008054A6" w:rsidRDefault="005B338A">
      <w:pPr>
        <w:pStyle w:val="ProductList-Offering2HeadingNoBorder"/>
        <w:outlineLvl w:val="2"/>
      </w:pPr>
      <w:r>
        <w:t>Office 365 Suitet</w:t>
      </w:r>
      <w:r>
        <w:fldChar w:fldCharType="begin"/>
      </w:r>
      <w:r>
        <w:instrText xml:space="preserve"> TC "</w:instrText>
      </w:r>
      <w:bookmarkStart w:id="396" w:name="_Toc52181541"/>
      <w:r>
        <w:instrText>Office 365 Suitet</w:instrText>
      </w:r>
      <w:bookmarkEnd w:id="396"/>
      <w:r>
        <w:instrText>" \l 3</w:instrText>
      </w:r>
      <w:r>
        <w:fldChar w:fldCharType="end"/>
      </w:r>
    </w:p>
    <w:p w14:paraId="19BEE72C" w14:textId="77777777" w:rsidR="008054A6" w:rsidRDefault="008054A6">
      <w:pPr>
        <w:pStyle w:val="ProductList-Body"/>
      </w:pPr>
    </w:p>
    <w:p w14:paraId="4BB73530" w14:textId="77777777" w:rsidR="008054A6" w:rsidRDefault="005B338A">
      <w:pPr>
        <w:pStyle w:val="ProductList-Body"/>
      </w:pPr>
      <w:r>
        <w:t>Office 365 (E1, E3, E4, E5) From SA -käyttäjätilauskäyttöoikeudet antavat käyttäjille samat SA-edut kuin Vaatimukset täyttävät käyttöoikeudet.</w:t>
      </w:r>
    </w:p>
    <w:p w14:paraId="4E8040BD" w14:textId="77777777" w:rsidR="008054A6" w:rsidRDefault="008054A6">
      <w:pPr>
        <w:pStyle w:val="ProductList-Body"/>
      </w:pPr>
    </w:p>
    <w:p w14:paraId="29406562" w14:textId="77777777" w:rsidR="008054A6" w:rsidRDefault="005B338A">
      <w:pPr>
        <w:pStyle w:val="ProductList-Body"/>
      </w:pPr>
      <w:r>
        <w:t>From SA -tilauskäyttöoikeudet edellyttävät alla lueteltuja vastaavia CAL Suite Bridge- tai tilauskäyttöoikeuksia:</w:t>
      </w:r>
    </w:p>
    <w:p w14:paraId="267E2876" w14:textId="77777777" w:rsidR="008054A6" w:rsidRDefault="008054A6">
      <w:pPr>
        <w:pStyle w:val="ProductList-Body"/>
      </w:pPr>
    </w:p>
    <w:tbl>
      <w:tblPr>
        <w:tblStyle w:val="PURTable"/>
        <w:tblW w:w="0" w:type="dxa"/>
        <w:tblLook w:val="04A0" w:firstRow="1" w:lastRow="0" w:firstColumn="1" w:lastColumn="0" w:noHBand="0" w:noVBand="1"/>
      </w:tblPr>
      <w:tblGrid>
        <w:gridCol w:w="3705"/>
        <w:gridCol w:w="3437"/>
        <w:gridCol w:w="3774"/>
      </w:tblGrid>
      <w:tr w:rsidR="008054A6" w14:paraId="3EBB9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E2F1C3" w14:textId="77777777" w:rsidR="008054A6" w:rsidRDefault="005B338A">
            <w:pPr>
              <w:pStyle w:val="ProductList-TableBody"/>
            </w:pPr>
            <w:r>
              <w:rPr>
                <w:color w:val="FFFFFF"/>
              </w:rPr>
              <w:t>SA:sta siirrettävä User SL</w:t>
            </w:r>
          </w:p>
        </w:tc>
        <w:tc>
          <w:tcPr>
            <w:tcW w:w="3800" w:type="dxa"/>
            <w:tcBorders>
              <w:top w:val="single" w:sz="4" w:space="0" w:color="0070C0"/>
            </w:tcBorders>
            <w:shd w:val="clear" w:color="auto" w:fill="0070C0"/>
          </w:tcPr>
          <w:p w14:paraId="2D6196D7" w14:textId="77777777" w:rsidR="008054A6" w:rsidRDefault="005B338A">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3E47725" w14:textId="77777777" w:rsidR="008054A6" w:rsidRDefault="005B338A">
            <w:pPr>
              <w:pStyle w:val="ProductList-TableBody"/>
            </w:pPr>
            <w:r>
              <w:rPr>
                <w:color w:val="FFFFFF"/>
              </w:rPr>
              <w:t>Vaadittu CAL Suite Bridge tai tilauskäyttöoikeus</w:t>
            </w:r>
          </w:p>
        </w:tc>
      </w:tr>
      <w:tr w:rsidR="008054A6" w14:paraId="4EFF5AC1" w14:textId="77777777">
        <w:tc>
          <w:tcPr>
            <w:tcW w:w="4160" w:type="dxa"/>
            <w:tcBorders>
              <w:top w:val="single" w:sz="4" w:space="0" w:color="6E6E6E"/>
              <w:left w:val="single" w:sz="4" w:space="0" w:color="6E6E6E"/>
              <w:bottom w:val="single" w:sz="4" w:space="0" w:color="6E6E6E"/>
            </w:tcBorders>
          </w:tcPr>
          <w:p w14:paraId="3D125213" w14:textId="77777777" w:rsidR="008054A6" w:rsidRDefault="005B338A">
            <w:pPr>
              <w:pStyle w:val="ProductList-TableBody"/>
            </w:pPr>
            <w:r>
              <w:t>Office 365 E1 From SA</w:t>
            </w:r>
          </w:p>
        </w:tc>
        <w:tc>
          <w:tcPr>
            <w:tcW w:w="3800" w:type="dxa"/>
          </w:tcPr>
          <w:p w14:paraId="02E36837" w14:textId="77777777" w:rsidR="008054A6" w:rsidRDefault="005B338A">
            <w:pPr>
              <w:pStyle w:val="ProductList-TableBody"/>
            </w:pPr>
            <w:r>
              <w:t>Core CAL Suite</w:t>
            </w:r>
          </w:p>
        </w:tc>
        <w:tc>
          <w:tcPr>
            <w:tcW w:w="4160" w:type="dxa"/>
            <w:tcBorders>
              <w:top w:val="single" w:sz="4" w:space="0" w:color="6E6E6E"/>
              <w:bottom w:val="none" w:sz="4" w:space="0" w:color="6E6E6E"/>
              <w:right w:val="single" w:sz="4" w:space="0" w:color="6E6E6E"/>
            </w:tcBorders>
          </w:tcPr>
          <w:p w14:paraId="6921BA21" w14:textId="77777777" w:rsidR="008054A6" w:rsidRDefault="005B338A">
            <w:pPr>
              <w:pStyle w:val="ProductList-TableBody"/>
            </w:pPr>
            <w:r>
              <w:t>Core CAL Bridge for Office 365 tai</w:t>
            </w:r>
          </w:p>
          <w:p w14:paraId="4DEE6E03" w14:textId="77777777" w:rsidR="008054A6" w:rsidRDefault="005B338A">
            <w:pPr>
              <w:pStyle w:val="ProductList-TableBody"/>
            </w:pPr>
            <w:r>
              <w:t>Enterprise Mobility + Security</w:t>
            </w:r>
          </w:p>
        </w:tc>
      </w:tr>
      <w:tr w:rsidR="008054A6" w14:paraId="33333C58" w14:textId="77777777">
        <w:tc>
          <w:tcPr>
            <w:tcW w:w="4160" w:type="dxa"/>
            <w:tcBorders>
              <w:top w:val="single" w:sz="4" w:space="0" w:color="6E6E6E"/>
              <w:left w:val="single" w:sz="4" w:space="0" w:color="6E6E6E"/>
              <w:bottom w:val="single" w:sz="4" w:space="0" w:color="6E6E6E"/>
            </w:tcBorders>
          </w:tcPr>
          <w:p w14:paraId="35498D02" w14:textId="77777777" w:rsidR="008054A6" w:rsidRDefault="005B338A">
            <w:pPr>
              <w:pStyle w:val="ProductList-TableBody"/>
            </w:pPr>
            <w:r>
              <w:t>Office 365 (E3, E4, E5) From SA</w:t>
            </w:r>
          </w:p>
        </w:tc>
        <w:tc>
          <w:tcPr>
            <w:tcW w:w="3800" w:type="dxa"/>
          </w:tcPr>
          <w:p w14:paraId="61B358F8" w14:textId="77777777" w:rsidR="008054A6" w:rsidRDefault="005B338A">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8691ABB" w14:textId="77777777" w:rsidR="008054A6" w:rsidRDefault="008054A6">
            <w:pPr>
              <w:pStyle w:val="ProductList-TableBody"/>
            </w:pPr>
          </w:p>
        </w:tc>
      </w:tr>
      <w:tr w:rsidR="008054A6" w14:paraId="6C415224" w14:textId="77777777">
        <w:tc>
          <w:tcPr>
            <w:tcW w:w="4160" w:type="dxa"/>
            <w:tcBorders>
              <w:top w:val="single" w:sz="4" w:space="0" w:color="6E6E6E"/>
              <w:left w:val="single" w:sz="4" w:space="0" w:color="6E6E6E"/>
              <w:bottom w:val="single" w:sz="4" w:space="0" w:color="6E6E6E"/>
            </w:tcBorders>
          </w:tcPr>
          <w:p w14:paraId="4F9ECF97" w14:textId="77777777" w:rsidR="008054A6" w:rsidRDefault="005B338A">
            <w:pPr>
              <w:pStyle w:val="ProductList-TableBody"/>
            </w:pPr>
            <w:r>
              <w:t>Office 365 (E3, E4, E5) From SA</w:t>
            </w:r>
          </w:p>
        </w:tc>
        <w:tc>
          <w:tcPr>
            <w:tcW w:w="3800" w:type="dxa"/>
          </w:tcPr>
          <w:p w14:paraId="1A8EA29C" w14:textId="77777777" w:rsidR="008054A6" w:rsidRDefault="005B338A">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6D00EA79" w14:textId="77777777" w:rsidR="008054A6" w:rsidRDefault="005B338A">
            <w:pPr>
              <w:pStyle w:val="ProductList-TableBody"/>
            </w:pPr>
            <w:r>
              <w:t>Enterprise CAL Bridge for Office 365 tai</w:t>
            </w:r>
          </w:p>
          <w:p w14:paraId="57301FD0" w14:textId="77777777" w:rsidR="008054A6" w:rsidRDefault="005B338A">
            <w:pPr>
              <w:pStyle w:val="ProductList-TableBody"/>
            </w:pPr>
            <w:r>
              <w:t>Enterprise Mobility + Security</w:t>
            </w:r>
          </w:p>
        </w:tc>
      </w:tr>
    </w:tbl>
    <w:p w14:paraId="20F91848" w14:textId="77777777" w:rsidR="008054A6" w:rsidRDefault="008054A6">
      <w:pPr>
        <w:pStyle w:val="ProductList-Body"/>
      </w:pPr>
    </w:p>
    <w:p w14:paraId="0F253689" w14:textId="77777777" w:rsidR="008054A6" w:rsidRDefault="005B338A">
      <w:pPr>
        <w:pStyle w:val="ProductList-Offering2HeadingNoBorder"/>
        <w:outlineLvl w:val="2"/>
      </w:pPr>
      <w:r>
        <w:t>Phone System</w:t>
      </w:r>
      <w:r>
        <w:fldChar w:fldCharType="begin"/>
      </w:r>
      <w:r>
        <w:instrText xml:space="preserve"> TC "</w:instrText>
      </w:r>
      <w:bookmarkStart w:id="397" w:name="_Toc52181542"/>
      <w:r>
        <w:instrText>Phone System</w:instrText>
      </w:r>
      <w:bookmarkEnd w:id="397"/>
      <w:r>
        <w:instrText>" \l 3</w:instrText>
      </w:r>
      <w:r>
        <w:fldChar w:fldCharType="end"/>
      </w:r>
    </w:p>
    <w:p w14:paraId="21A9D7F9" w14:textId="77777777" w:rsidR="008054A6" w:rsidRDefault="008054A6">
      <w:pPr>
        <w:pStyle w:val="ProductList-Body"/>
      </w:pPr>
    </w:p>
    <w:tbl>
      <w:tblPr>
        <w:tblStyle w:val="PURTable"/>
        <w:tblW w:w="0" w:type="dxa"/>
        <w:tblLook w:val="04A0" w:firstRow="1" w:lastRow="0" w:firstColumn="1" w:lastColumn="0" w:noHBand="0" w:noVBand="1"/>
      </w:tblPr>
      <w:tblGrid>
        <w:gridCol w:w="5492"/>
        <w:gridCol w:w="5424"/>
      </w:tblGrid>
      <w:tr w:rsidR="008054A6" w14:paraId="7B135E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BCF39C3" w14:textId="77777777" w:rsidR="008054A6" w:rsidRDefault="005B338A">
            <w:pPr>
              <w:pStyle w:val="ProductList-TableBody"/>
            </w:pPr>
            <w:r>
              <w:rPr>
                <w:color w:val="FFFFFF"/>
              </w:rPr>
              <w:t>SA:sta siirrettävä User SL</w:t>
            </w:r>
          </w:p>
        </w:tc>
        <w:tc>
          <w:tcPr>
            <w:tcW w:w="6000" w:type="dxa"/>
            <w:tcBorders>
              <w:left w:val="single" w:sz="4" w:space="0" w:color="0070C0"/>
            </w:tcBorders>
            <w:shd w:val="clear" w:color="auto" w:fill="0070C0"/>
          </w:tcPr>
          <w:p w14:paraId="27E79A33" w14:textId="77777777" w:rsidR="008054A6" w:rsidRDefault="005B338A">
            <w:pPr>
              <w:pStyle w:val="ProductList-TableBody"/>
            </w:pPr>
            <w:r>
              <w:rPr>
                <w:color w:val="FFFFFF"/>
              </w:rPr>
              <w:t>Vaatimukset täyttävät käyttöoikeudet</w:t>
            </w:r>
          </w:p>
        </w:tc>
      </w:tr>
      <w:tr w:rsidR="008054A6" w14:paraId="5B4C6C83" w14:textId="77777777">
        <w:tc>
          <w:tcPr>
            <w:tcW w:w="6120" w:type="dxa"/>
            <w:tcBorders>
              <w:top w:val="single" w:sz="4" w:space="0" w:color="6E6E6E"/>
              <w:left w:val="single" w:sz="4" w:space="0" w:color="6E6E6E"/>
              <w:bottom w:val="none" w:sz="4" w:space="0" w:color="6E6E6E"/>
            </w:tcBorders>
          </w:tcPr>
          <w:p w14:paraId="3118B6DC" w14:textId="77777777" w:rsidR="008054A6" w:rsidRDefault="005B338A">
            <w:pPr>
              <w:pStyle w:val="ProductList-TableBody"/>
            </w:pPr>
            <w:r>
              <w:t>Phone System From SA</w:t>
            </w:r>
          </w:p>
        </w:tc>
        <w:tc>
          <w:tcPr>
            <w:tcW w:w="6000" w:type="dxa"/>
          </w:tcPr>
          <w:p w14:paraId="1C2BE712" w14:textId="77777777" w:rsidR="008054A6" w:rsidRDefault="005B338A">
            <w:pPr>
              <w:pStyle w:val="ProductList-TableBody"/>
            </w:pPr>
            <w:r>
              <w:t>Skype for Business Server Plus CAL (laite ja käyttäjä)</w:t>
            </w:r>
          </w:p>
        </w:tc>
      </w:tr>
      <w:tr w:rsidR="008054A6" w14:paraId="6EA8EB17" w14:textId="77777777">
        <w:tc>
          <w:tcPr>
            <w:tcW w:w="6120" w:type="dxa"/>
            <w:tcBorders>
              <w:top w:val="none" w:sz="4" w:space="0" w:color="6E6E6E"/>
              <w:left w:val="single" w:sz="4" w:space="0" w:color="6E6E6E"/>
              <w:bottom w:val="single" w:sz="4" w:space="0" w:color="6E6E6E"/>
            </w:tcBorders>
          </w:tcPr>
          <w:p w14:paraId="1DEBC8AA" w14:textId="77777777" w:rsidR="008054A6" w:rsidRDefault="008054A6">
            <w:pPr>
              <w:pStyle w:val="ProductList-TableBody"/>
            </w:pPr>
          </w:p>
        </w:tc>
        <w:tc>
          <w:tcPr>
            <w:tcW w:w="6000" w:type="dxa"/>
          </w:tcPr>
          <w:p w14:paraId="797DEAE2" w14:textId="77777777" w:rsidR="008054A6" w:rsidRDefault="005B338A">
            <w:pPr>
              <w:pStyle w:val="ProductList-TableBody"/>
            </w:pPr>
            <w:r>
              <w:t xml:space="preserve"> Skype for Business Plus CAL (User SL)</w:t>
            </w:r>
          </w:p>
        </w:tc>
      </w:tr>
    </w:tbl>
    <w:p w14:paraId="614FCF75" w14:textId="77777777" w:rsidR="008054A6" w:rsidRDefault="008054A6">
      <w:pPr>
        <w:pStyle w:val="ProductList-Body"/>
      </w:pPr>
    </w:p>
    <w:p w14:paraId="4DD6B051" w14:textId="77777777" w:rsidR="008054A6" w:rsidRDefault="005B338A">
      <w:pPr>
        <w:pStyle w:val="ProductList-Offering2HeadingNoBorder"/>
        <w:outlineLvl w:val="2"/>
      </w:pPr>
      <w:r>
        <w:t>Project</w:t>
      </w:r>
      <w:r>
        <w:fldChar w:fldCharType="begin"/>
      </w:r>
      <w:r>
        <w:instrText xml:space="preserve"> TC "</w:instrText>
      </w:r>
      <w:bookmarkStart w:id="398" w:name="_Toc52181543"/>
      <w:r>
        <w:instrText>Project</w:instrText>
      </w:r>
      <w:bookmarkEnd w:id="398"/>
      <w:r>
        <w:instrText>" \l 3</w:instrText>
      </w:r>
      <w:r>
        <w:fldChar w:fldCharType="end"/>
      </w:r>
    </w:p>
    <w:p w14:paraId="4036F415" w14:textId="77777777" w:rsidR="008054A6" w:rsidRDefault="008054A6">
      <w:pPr>
        <w:pStyle w:val="ProductList-Body"/>
      </w:pPr>
    </w:p>
    <w:tbl>
      <w:tblPr>
        <w:tblStyle w:val="PURTable"/>
        <w:tblW w:w="0" w:type="dxa"/>
        <w:tblLook w:val="04A0" w:firstRow="1" w:lastRow="0" w:firstColumn="1" w:lastColumn="0" w:noHBand="0" w:noVBand="1"/>
      </w:tblPr>
      <w:tblGrid>
        <w:gridCol w:w="5492"/>
        <w:gridCol w:w="5424"/>
      </w:tblGrid>
      <w:tr w:rsidR="008054A6" w14:paraId="6BC980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3EAF9C" w14:textId="77777777" w:rsidR="008054A6" w:rsidRDefault="005B338A">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AE3AF50" w14:textId="77777777" w:rsidR="008054A6" w:rsidRDefault="005B338A">
            <w:pPr>
              <w:pStyle w:val="ProductList-TableBody"/>
            </w:pPr>
            <w:r>
              <w:rPr>
                <w:color w:val="FFFFFF"/>
              </w:rPr>
              <w:t>Vaatimukset täyttävät käyttöoikeudet</w:t>
            </w:r>
          </w:p>
        </w:tc>
      </w:tr>
      <w:tr w:rsidR="008054A6" w14:paraId="46B181AF" w14:textId="77777777">
        <w:tc>
          <w:tcPr>
            <w:tcW w:w="6120" w:type="dxa"/>
            <w:tcBorders>
              <w:top w:val="single" w:sz="4" w:space="0" w:color="6E6E6E"/>
              <w:left w:val="single" w:sz="4" w:space="0" w:color="6E6E6E"/>
              <w:bottom w:val="none" w:sz="4" w:space="0" w:color="6E6E6E"/>
              <w:right w:val="single" w:sz="4" w:space="0" w:color="6E6E6E"/>
            </w:tcBorders>
          </w:tcPr>
          <w:p w14:paraId="2C4EEDCB" w14:textId="77777777" w:rsidR="008054A6" w:rsidRDefault="005B338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B055597" w14:textId="77777777" w:rsidR="008054A6" w:rsidRDefault="005B338A">
            <w:pPr>
              <w:pStyle w:val="ProductList-TableBody"/>
            </w:pPr>
            <w:r>
              <w:t xml:space="preserve">Project Standard </w:t>
            </w:r>
          </w:p>
        </w:tc>
      </w:tr>
      <w:tr w:rsidR="008054A6" w14:paraId="17ACC0AA" w14:textId="77777777">
        <w:tc>
          <w:tcPr>
            <w:tcW w:w="6120" w:type="dxa"/>
            <w:tcBorders>
              <w:top w:val="none" w:sz="4" w:space="0" w:color="6E6E6E"/>
              <w:left w:val="single" w:sz="4" w:space="0" w:color="6E6E6E"/>
              <w:bottom w:val="single" w:sz="4" w:space="0" w:color="6E6E6E"/>
              <w:right w:val="single" w:sz="4" w:space="0" w:color="6E6E6E"/>
            </w:tcBorders>
          </w:tcPr>
          <w:p w14:paraId="22C8EBEB" w14:textId="77777777" w:rsidR="008054A6" w:rsidRDefault="008054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F6BF1" w14:textId="77777777" w:rsidR="008054A6" w:rsidRDefault="005B338A">
            <w:pPr>
              <w:pStyle w:val="ProductList-TableBody"/>
            </w:pPr>
            <w:r>
              <w:t xml:space="preserve">Project Server CAL </w:t>
            </w:r>
          </w:p>
        </w:tc>
      </w:tr>
      <w:tr w:rsidR="008054A6" w14:paraId="7C04B0BF" w14:textId="77777777">
        <w:tc>
          <w:tcPr>
            <w:tcW w:w="6120" w:type="dxa"/>
            <w:tcBorders>
              <w:top w:val="single" w:sz="4" w:space="0" w:color="6E6E6E"/>
              <w:left w:val="single" w:sz="4" w:space="0" w:color="6E6E6E"/>
              <w:bottom w:val="none" w:sz="4" w:space="0" w:color="6E6E6E"/>
              <w:right w:val="single" w:sz="4" w:space="0" w:color="6E6E6E"/>
            </w:tcBorders>
          </w:tcPr>
          <w:p w14:paraId="5967F181" w14:textId="77777777" w:rsidR="008054A6" w:rsidRDefault="005B338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3A8C11A" w14:textId="77777777" w:rsidR="008054A6" w:rsidRDefault="005B338A">
            <w:pPr>
              <w:pStyle w:val="ProductList-TableBody"/>
            </w:pPr>
            <w:r>
              <w:t>Project Professional</w:t>
            </w:r>
          </w:p>
        </w:tc>
      </w:tr>
      <w:tr w:rsidR="008054A6" w14:paraId="0E5A6B18" w14:textId="77777777">
        <w:tc>
          <w:tcPr>
            <w:tcW w:w="6120" w:type="dxa"/>
            <w:tcBorders>
              <w:top w:val="none" w:sz="4" w:space="0" w:color="6E6E6E"/>
              <w:left w:val="single" w:sz="4" w:space="0" w:color="6E6E6E"/>
              <w:bottom w:val="single" w:sz="4" w:space="0" w:color="6E6E6E"/>
              <w:right w:val="single" w:sz="4" w:space="0" w:color="6E6E6E"/>
            </w:tcBorders>
          </w:tcPr>
          <w:p w14:paraId="5AFD9954" w14:textId="77777777" w:rsidR="008054A6" w:rsidRDefault="008054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014CA" w14:textId="77777777" w:rsidR="008054A6" w:rsidRDefault="005B338A">
            <w:pPr>
              <w:pStyle w:val="ProductList-TableBody"/>
            </w:pPr>
            <w:r>
              <w:t>Project Server CAL</w:t>
            </w:r>
          </w:p>
        </w:tc>
      </w:tr>
      <w:tr w:rsidR="008054A6" w14:paraId="09BD9902" w14:textId="77777777">
        <w:tc>
          <w:tcPr>
            <w:tcW w:w="6120" w:type="dxa"/>
            <w:tcBorders>
              <w:top w:val="single" w:sz="4" w:space="0" w:color="6E6E6E"/>
              <w:left w:val="single" w:sz="4" w:space="0" w:color="6E6E6E"/>
              <w:bottom w:val="none" w:sz="4" w:space="0" w:color="6E6E6E"/>
              <w:right w:val="single" w:sz="4" w:space="0" w:color="6E6E6E"/>
            </w:tcBorders>
          </w:tcPr>
          <w:p w14:paraId="3DCB25CD" w14:textId="77777777" w:rsidR="008054A6" w:rsidRDefault="005B338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575F826" w14:textId="77777777" w:rsidR="008054A6" w:rsidRDefault="005B338A">
            <w:pPr>
              <w:pStyle w:val="ProductList-TableBody"/>
            </w:pPr>
            <w:r>
              <w:t>Project Professional</w:t>
            </w:r>
          </w:p>
        </w:tc>
      </w:tr>
      <w:tr w:rsidR="008054A6" w14:paraId="7764D907" w14:textId="77777777">
        <w:tc>
          <w:tcPr>
            <w:tcW w:w="6120" w:type="dxa"/>
            <w:tcBorders>
              <w:top w:val="none" w:sz="4" w:space="0" w:color="6E6E6E"/>
              <w:left w:val="single" w:sz="4" w:space="0" w:color="6E6E6E"/>
              <w:bottom w:val="single" w:sz="4" w:space="0" w:color="6E6E6E"/>
              <w:right w:val="single" w:sz="4" w:space="0" w:color="6E6E6E"/>
            </w:tcBorders>
          </w:tcPr>
          <w:p w14:paraId="49A394FA" w14:textId="77777777" w:rsidR="008054A6" w:rsidRDefault="008054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71DF4" w14:textId="77777777" w:rsidR="008054A6" w:rsidRDefault="005B338A">
            <w:pPr>
              <w:pStyle w:val="ProductList-TableBody"/>
            </w:pPr>
            <w:r>
              <w:t>Project Server CAL</w:t>
            </w:r>
          </w:p>
        </w:tc>
      </w:tr>
    </w:tbl>
    <w:p w14:paraId="72E6D501" w14:textId="77777777" w:rsidR="008054A6" w:rsidRDefault="008054A6">
      <w:pPr>
        <w:pStyle w:val="ProductList-Body"/>
      </w:pPr>
    </w:p>
    <w:p w14:paraId="1C86841F" w14:textId="77777777" w:rsidR="008054A6" w:rsidRDefault="005B338A">
      <w:pPr>
        <w:pStyle w:val="ProductList-Offering2HeadingNoBorder"/>
        <w:outlineLvl w:val="2"/>
      </w:pPr>
      <w:r>
        <w:t>Visio</w:t>
      </w:r>
      <w:r>
        <w:fldChar w:fldCharType="begin"/>
      </w:r>
      <w:r>
        <w:instrText xml:space="preserve"> TC "</w:instrText>
      </w:r>
      <w:bookmarkStart w:id="399" w:name="_Toc5218154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8"/>
        <w:gridCol w:w="5288"/>
      </w:tblGrid>
      <w:tr w:rsidR="008054A6" w14:paraId="5DCA29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F875D5E" w14:textId="77777777" w:rsidR="008054A6" w:rsidRDefault="005B338A">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3715E39F" w14:textId="77777777" w:rsidR="008054A6" w:rsidRDefault="005B338A">
            <w:pPr>
              <w:pStyle w:val="ProductList-TableBody"/>
            </w:pPr>
            <w:r>
              <w:rPr>
                <w:color w:val="FFFFFF"/>
              </w:rPr>
              <w:t>Vaatimukset täyttävät käyttöoikeudet</w:t>
            </w:r>
          </w:p>
        </w:tc>
      </w:tr>
      <w:tr w:rsidR="008054A6" w14:paraId="681CD134" w14:textId="77777777">
        <w:tc>
          <w:tcPr>
            <w:tcW w:w="6240" w:type="dxa"/>
            <w:tcBorders>
              <w:top w:val="single" w:sz="4" w:space="0" w:color="6E6E6E"/>
              <w:left w:val="single" w:sz="4" w:space="0" w:color="6E6E6E"/>
              <w:bottom w:val="single" w:sz="4" w:space="0" w:color="6E6E6E"/>
              <w:right w:val="single" w:sz="4" w:space="0" w:color="6E6E6E"/>
            </w:tcBorders>
          </w:tcPr>
          <w:p w14:paraId="2FB9F04F" w14:textId="77777777" w:rsidR="008054A6" w:rsidRDefault="005B338A">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0B44C3EB" w14:textId="77777777" w:rsidR="008054A6" w:rsidRDefault="005B338A">
            <w:pPr>
              <w:pStyle w:val="ProductList-TableBody"/>
            </w:pPr>
            <w:r>
              <w:t>Visio Professional</w:t>
            </w:r>
          </w:p>
        </w:tc>
      </w:tr>
      <w:tr w:rsidR="008054A6" w14:paraId="6C25C667" w14:textId="77777777">
        <w:tc>
          <w:tcPr>
            <w:tcW w:w="6240" w:type="dxa"/>
            <w:tcBorders>
              <w:top w:val="single" w:sz="4" w:space="0" w:color="6E6E6E"/>
              <w:left w:val="single" w:sz="4" w:space="0" w:color="6E6E6E"/>
              <w:right w:val="single" w:sz="4" w:space="0" w:color="6E6E6E"/>
            </w:tcBorders>
          </w:tcPr>
          <w:p w14:paraId="3492B8FE" w14:textId="77777777" w:rsidR="008054A6" w:rsidRDefault="005B338A">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BCFC0D6" w14:textId="77777777" w:rsidR="008054A6" w:rsidRDefault="005B338A">
            <w:pPr>
              <w:pStyle w:val="ProductList-TableBody"/>
            </w:pPr>
            <w:r>
              <w:t>Visio Standard</w:t>
            </w:r>
          </w:p>
        </w:tc>
      </w:tr>
    </w:tbl>
    <w:p w14:paraId="00395695" w14:textId="77777777" w:rsidR="008054A6" w:rsidRDefault="005B338A">
      <w:pPr>
        <w:pStyle w:val="ProductList-SectionHeading"/>
        <w:pageBreakBefore/>
        <w:outlineLvl w:val="0"/>
      </w:pPr>
      <w:bookmarkStart w:id="400" w:name="_Sec562"/>
      <w:bookmarkEnd w:id="373"/>
      <w:r>
        <w:t>Liite D – Professional Services</w:t>
      </w:r>
      <w:r>
        <w:fldChar w:fldCharType="begin"/>
      </w:r>
      <w:r>
        <w:instrText xml:space="preserve"> TC "</w:instrText>
      </w:r>
      <w:bookmarkStart w:id="401" w:name="_Toc52181545"/>
      <w:r>
        <w:instrText>Liite D – Professional Services</w:instrText>
      </w:r>
      <w:bookmarkEnd w:id="401"/>
      <w:r>
        <w:instrText>" \l 1</w:instrText>
      </w:r>
      <w:r>
        <w:fldChar w:fldCharType="end"/>
      </w:r>
    </w:p>
    <w:p w14:paraId="32BB3AAB" w14:textId="77777777" w:rsidR="008054A6" w:rsidRDefault="005B338A">
      <w:pPr>
        <w:pStyle w:val="ProductList-Body"/>
      </w:pPr>
      <w:r>
        <w:t>Microsoftin volyymikäyttöoikeuden kautta saatavilla olevat Professional Services -palvelut on kuvattu alla.</w:t>
      </w:r>
    </w:p>
    <w:p w14:paraId="53C66FDD" w14:textId="77777777" w:rsidR="008054A6" w:rsidRDefault="005B338A">
      <w:pPr>
        <w:pStyle w:val="ProductList-Offering1Heading"/>
        <w:outlineLvl w:val="1"/>
      </w:pPr>
      <w:bookmarkStart w:id="402" w:name="_Sec565"/>
      <w:r>
        <w:t>Microsoft Premier -tukitarjoukset</w:t>
      </w:r>
      <w:bookmarkEnd w:id="402"/>
      <w:r>
        <w:fldChar w:fldCharType="begin"/>
      </w:r>
      <w:r>
        <w:instrText xml:space="preserve"> TC "</w:instrText>
      </w:r>
      <w:bookmarkStart w:id="403" w:name="_Toc52181546"/>
      <w:r>
        <w:instrText>Microsoft Premier -tukitarjoukset</w:instrText>
      </w:r>
      <w:bookmarkEnd w:id="40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8054A6" w14:paraId="72A1E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E4CEB" w14:textId="77777777" w:rsidR="008054A6" w:rsidRDefault="005B338A">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99D931" w14:textId="77777777" w:rsidR="008054A6" w:rsidRDefault="005B33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2E1686" w14:textId="77777777" w:rsidR="008054A6" w:rsidRDefault="005B33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22F7D5" w14:textId="77777777" w:rsidR="008054A6" w:rsidRDefault="005B33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8A8876" w14:textId="77777777" w:rsidR="008054A6" w:rsidRDefault="005B338A">
            <w:pPr>
              <w:pStyle w:val="ProductList-TableBody"/>
              <w:jc w:val="center"/>
            </w:pPr>
            <w:r>
              <w:rPr>
                <w:color w:val="FFFFFF"/>
              </w:rPr>
              <w:t>Premier Plus</w:t>
            </w:r>
          </w:p>
        </w:tc>
      </w:tr>
      <w:tr w:rsidR="008054A6" w14:paraId="0B3DFEC9" w14:textId="77777777">
        <w:tc>
          <w:tcPr>
            <w:tcW w:w="4040" w:type="dxa"/>
            <w:tcBorders>
              <w:top w:val="single" w:sz="4" w:space="0" w:color="000000"/>
              <w:left w:val="single" w:sz="4" w:space="0" w:color="000000"/>
              <w:bottom w:val="single" w:sz="4" w:space="0" w:color="000000"/>
              <w:right w:val="single" w:sz="4" w:space="0" w:color="000000"/>
            </w:tcBorders>
          </w:tcPr>
          <w:p w14:paraId="484610D1" w14:textId="77777777" w:rsidR="008054A6" w:rsidRDefault="005B338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2FFF313"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CEEE0"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4F273"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5EEFB" w14:textId="77777777" w:rsidR="008054A6" w:rsidRDefault="005B338A">
            <w:pPr>
              <w:pStyle w:val="ProductList-TableBody"/>
              <w:jc w:val="center"/>
            </w:pPr>
            <w:r>
              <w:t>X</w:t>
            </w:r>
          </w:p>
        </w:tc>
      </w:tr>
      <w:tr w:rsidR="008054A6" w14:paraId="620E5C54" w14:textId="77777777">
        <w:tc>
          <w:tcPr>
            <w:tcW w:w="4040" w:type="dxa"/>
            <w:tcBorders>
              <w:top w:val="single" w:sz="4" w:space="0" w:color="000000"/>
              <w:left w:val="single" w:sz="4" w:space="0" w:color="000000"/>
              <w:bottom w:val="single" w:sz="4" w:space="0" w:color="000000"/>
              <w:right w:val="single" w:sz="4" w:space="0" w:color="000000"/>
            </w:tcBorders>
          </w:tcPr>
          <w:p w14:paraId="64641233" w14:textId="77777777" w:rsidR="008054A6" w:rsidRDefault="005B338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E1B1CAB" w14:textId="77777777" w:rsidR="008054A6" w:rsidRDefault="005B338A">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127CCC6" w14:textId="77777777" w:rsidR="008054A6" w:rsidRDefault="005B338A">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EE79D20" w14:textId="77777777" w:rsidR="008054A6" w:rsidRDefault="005B338A">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6839C41" w14:textId="77777777" w:rsidR="008054A6" w:rsidRDefault="005B338A">
            <w:pPr>
              <w:pStyle w:val="ProductList-TableBody"/>
            </w:pPr>
            <w:r>
              <w:t>Kuukausittain</w:t>
            </w:r>
          </w:p>
        </w:tc>
      </w:tr>
      <w:tr w:rsidR="008054A6" w14:paraId="39BB1542" w14:textId="77777777">
        <w:tc>
          <w:tcPr>
            <w:tcW w:w="4040" w:type="dxa"/>
            <w:tcBorders>
              <w:top w:val="single" w:sz="4" w:space="0" w:color="000000"/>
              <w:left w:val="single" w:sz="4" w:space="0" w:color="000000"/>
              <w:bottom w:val="single" w:sz="4" w:space="0" w:color="000000"/>
              <w:right w:val="single" w:sz="4" w:space="0" w:color="000000"/>
            </w:tcBorders>
          </w:tcPr>
          <w:p w14:paraId="5BF8DFE0" w14:textId="77777777" w:rsidR="008054A6" w:rsidRDefault="005B338A">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75B17AA6" w14:textId="77777777" w:rsidR="008054A6" w:rsidRDefault="005B338A">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34BB302F" w14:textId="77777777" w:rsidR="008054A6" w:rsidRDefault="005B338A">
            <w:pPr>
              <w:pStyle w:val="ProductList-TableBody"/>
            </w:pPr>
            <w:r>
              <w:t>Enintään 10 tuntia</w:t>
            </w:r>
          </w:p>
          <w:p w14:paraId="0C345AE9" w14:textId="77777777" w:rsidR="008054A6" w:rsidRDefault="005B338A">
            <w:pPr>
              <w:pStyle w:val="ProductList-TableBody"/>
            </w:pPr>
            <w:r>
              <w:t>+1 kuntotarkastus</w:t>
            </w:r>
          </w:p>
          <w:p w14:paraId="4F905C55" w14:textId="77777777" w:rsidR="008054A6" w:rsidRDefault="005B33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03311DA" w14:textId="77777777" w:rsidR="008054A6" w:rsidRDefault="005B338A">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240C464" w14:textId="77777777" w:rsidR="008054A6" w:rsidRDefault="005B338A">
            <w:pPr>
              <w:pStyle w:val="ProductList-TableBody"/>
            </w:pPr>
            <w:r>
              <w:t>Enintään 160 tuntia</w:t>
            </w:r>
          </w:p>
        </w:tc>
      </w:tr>
      <w:tr w:rsidR="008054A6" w14:paraId="325CBA1A" w14:textId="77777777">
        <w:tc>
          <w:tcPr>
            <w:tcW w:w="4040" w:type="dxa"/>
            <w:tcBorders>
              <w:top w:val="single" w:sz="4" w:space="0" w:color="000000"/>
              <w:left w:val="single" w:sz="4" w:space="0" w:color="000000"/>
              <w:bottom w:val="single" w:sz="4" w:space="0" w:color="000000"/>
              <w:right w:val="single" w:sz="4" w:space="0" w:color="000000"/>
            </w:tcBorders>
          </w:tcPr>
          <w:p w14:paraId="592B523A" w14:textId="77777777" w:rsidR="008054A6" w:rsidRDefault="005B338A">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6DFE5F52" w14:textId="77777777" w:rsidR="008054A6" w:rsidRDefault="005B338A">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29BCE57" w14:textId="77777777" w:rsidR="008054A6" w:rsidRDefault="005B338A">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E47BBB1" w14:textId="77777777" w:rsidR="008054A6" w:rsidRDefault="005B338A">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60F85834" w14:textId="77777777" w:rsidR="008054A6" w:rsidRDefault="005B338A">
            <w:pPr>
              <w:pStyle w:val="ProductList-TableBody"/>
            </w:pPr>
            <w:r>
              <w:t>Enintään 140 tuntia</w:t>
            </w:r>
          </w:p>
        </w:tc>
      </w:tr>
      <w:tr w:rsidR="008054A6" w14:paraId="3F23830E" w14:textId="77777777">
        <w:tc>
          <w:tcPr>
            <w:tcW w:w="4040" w:type="dxa"/>
            <w:tcBorders>
              <w:top w:val="single" w:sz="4" w:space="0" w:color="000000"/>
              <w:left w:val="single" w:sz="4" w:space="0" w:color="000000"/>
              <w:bottom w:val="single" w:sz="4" w:space="0" w:color="000000"/>
              <w:right w:val="single" w:sz="4" w:space="0" w:color="000000"/>
            </w:tcBorders>
          </w:tcPr>
          <w:p w14:paraId="2A5C50E9" w14:textId="77777777" w:rsidR="008054A6" w:rsidRDefault="005B338A">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3298CFD7"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A32BD"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94904"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2D573" w14:textId="77777777" w:rsidR="008054A6" w:rsidRDefault="005B338A">
            <w:pPr>
              <w:pStyle w:val="ProductList-TableBody"/>
              <w:jc w:val="center"/>
            </w:pPr>
            <w:r>
              <w:t>X</w:t>
            </w:r>
          </w:p>
        </w:tc>
      </w:tr>
      <w:tr w:rsidR="008054A6" w14:paraId="7E349750" w14:textId="77777777">
        <w:tc>
          <w:tcPr>
            <w:tcW w:w="4040" w:type="dxa"/>
            <w:tcBorders>
              <w:top w:val="single" w:sz="4" w:space="0" w:color="000000"/>
              <w:left w:val="single" w:sz="4" w:space="0" w:color="000000"/>
              <w:bottom w:val="single" w:sz="4" w:space="0" w:color="000000"/>
              <w:right w:val="single" w:sz="4" w:space="0" w:color="000000"/>
            </w:tcBorders>
          </w:tcPr>
          <w:p w14:paraId="5067879A" w14:textId="77777777" w:rsidR="008054A6" w:rsidRDefault="005B338A">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EC9FEC8"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FFE59"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D5EF2"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02FC0" w14:textId="77777777" w:rsidR="008054A6" w:rsidRDefault="005B338A">
            <w:pPr>
              <w:pStyle w:val="ProductList-TableBody"/>
              <w:jc w:val="center"/>
            </w:pPr>
            <w:r>
              <w:t>X</w:t>
            </w:r>
          </w:p>
        </w:tc>
      </w:tr>
      <w:tr w:rsidR="008054A6" w14:paraId="78469F81" w14:textId="77777777">
        <w:tc>
          <w:tcPr>
            <w:tcW w:w="4040" w:type="dxa"/>
            <w:tcBorders>
              <w:top w:val="single" w:sz="4" w:space="0" w:color="000000"/>
              <w:left w:val="single" w:sz="4" w:space="0" w:color="000000"/>
              <w:bottom w:val="single" w:sz="4" w:space="0" w:color="000000"/>
              <w:right w:val="single" w:sz="4" w:space="0" w:color="000000"/>
            </w:tcBorders>
          </w:tcPr>
          <w:p w14:paraId="429DCB9A" w14:textId="77777777" w:rsidR="008054A6" w:rsidRDefault="005B338A">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3A98B062"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3667D"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F7672"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FAD42" w14:textId="77777777" w:rsidR="008054A6" w:rsidRDefault="005B338A">
            <w:pPr>
              <w:pStyle w:val="ProductList-TableBody"/>
              <w:jc w:val="center"/>
            </w:pPr>
            <w:r>
              <w:t>X</w:t>
            </w:r>
          </w:p>
        </w:tc>
      </w:tr>
      <w:tr w:rsidR="008054A6" w14:paraId="5B0F0709" w14:textId="77777777">
        <w:tc>
          <w:tcPr>
            <w:tcW w:w="4040" w:type="dxa"/>
            <w:tcBorders>
              <w:top w:val="single" w:sz="4" w:space="0" w:color="000000"/>
              <w:left w:val="single" w:sz="4" w:space="0" w:color="000000"/>
              <w:bottom w:val="single" w:sz="4" w:space="0" w:color="000000"/>
              <w:right w:val="single" w:sz="4" w:space="0" w:color="000000"/>
            </w:tcBorders>
          </w:tcPr>
          <w:p w14:paraId="48621298" w14:textId="77777777" w:rsidR="008054A6" w:rsidRDefault="005B33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5703F6F"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E8CF1"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1F10F" w14:textId="77777777" w:rsidR="008054A6" w:rsidRDefault="005B33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9C1DC" w14:textId="77777777" w:rsidR="008054A6" w:rsidRDefault="005B338A">
            <w:pPr>
              <w:pStyle w:val="ProductList-TableBody"/>
              <w:jc w:val="center"/>
            </w:pPr>
            <w:r>
              <w:t>X</w:t>
            </w:r>
          </w:p>
        </w:tc>
      </w:tr>
      <w:tr w:rsidR="008054A6" w14:paraId="303F3E3E" w14:textId="77777777">
        <w:tc>
          <w:tcPr>
            <w:tcW w:w="4040" w:type="dxa"/>
            <w:tcBorders>
              <w:top w:val="single" w:sz="4" w:space="0" w:color="000000"/>
              <w:left w:val="single" w:sz="4" w:space="0" w:color="000000"/>
              <w:bottom w:val="single" w:sz="4" w:space="0" w:color="000000"/>
              <w:right w:val="single" w:sz="4" w:space="0" w:color="000000"/>
            </w:tcBorders>
          </w:tcPr>
          <w:p w14:paraId="6A8DD6AF" w14:textId="77777777" w:rsidR="008054A6" w:rsidRDefault="005B338A">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5E71DF6C" w14:textId="77777777" w:rsidR="008054A6" w:rsidRDefault="005B338A">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19528FF" w14:textId="77777777" w:rsidR="008054A6" w:rsidRDefault="005B338A">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25294A7" w14:textId="77777777" w:rsidR="008054A6" w:rsidRDefault="005B338A">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51DB897" w14:textId="77777777" w:rsidR="008054A6" w:rsidRDefault="005B338A">
            <w:pPr>
              <w:pStyle w:val="ProductList-TableBody"/>
            </w:pPr>
            <w:r>
              <w:t>20 kpl pakkaukset</w:t>
            </w:r>
          </w:p>
        </w:tc>
      </w:tr>
    </w:tbl>
    <w:p w14:paraId="05438BA5" w14:textId="77777777" w:rsidR="008054A6" w:rsidRDefault="005B338A">
      <w:pPr>
        <w:pStyle w:val="ProductList-Body"/>
      </w:pPr>
      <w:r>
        <w:rPr>
          <w:vertAlign w:val="superscript"/>
        </w:rPr>
        <w:t xml:space="preserve">1 </w:t>
      </w:r>
      <w:r>
        <w:rPr>
          <w:i/>
        </w:rPr>
        <w:t>Työajat määritetään paikallisesti.</w:t>
      </w:r>
    </w:p>
    <w:p w14:paraId="0B50F87C" w14:textId="77777777" w:rsidR="008054A6" w:rsidRDefault="008054A6">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8054A6" w14:paraId="28EF7C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961B9" w14:textId="77777777" w:rsidR="008054A6" w:rsidRDefault="005B338A">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6C448" w14:textId="77777777" w:rsidR="008054A6" w:rsidRDefault="005B338A">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4E256" w14:textId="77777777" w:rsidR="008054A6" w:rsidRDefault="005B338A">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8BD176" w14:textId="77777777" w:rsidR="008054A6" w:rsidRDefault="005B338A">
            <w:pPr>
              <w:pStyle w:val="ProductList-TableBody"/>
            </w:pPr>
            <w:r>
              <w:rPr>
                <w:color w:val="FFFFFF"/>
              </w:rPr>
              <w:t>Asiakkaan odotettu vaste</w:t>
            </w:r>
          </w:p>
        </w:tc>
      </w:tr>
      <w:tr w:rsidR="008054A6" w14:paraId="1EA54B5D" w14:textId="77777777">
        <w:tc>
          <w:tcPr>
            <w:tcW w:w="3060" w:type="dxa"/>
            <w:tcBorders>
              <w:top w:val="single" w:sz="4" w:space="0" w:color="000000"/>
              <w:left w:val="single" w:sz="4" w:space="0" w:color="000000"/>
              <w:bottom w:val="single" w:sz="4" w:space="0" w:color="000000"/>
              <w:right w:val="single" w:sz="4" w:space="0" w:color="000000"/>
            </w:tcBorders>
          </w:tcPr>
          <w:p w14:paraId="0674E791" w14:textId="77777777" w:rsidR="008054A6" w:rsidRDefault="005B338A">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DE457CD" w14:textId="77777777" w:rsidR="008054A6" w:rsidRDefault="005B338A">
            <w:pPr>
              <w:pStyle w:val="ProductList-TableBody"/>
            </w:pPr>
            <w:r>
              <w:t xml:space="preserve">Kriittinen vaikutus liiketoimintaan: </w:t>
            </w:r>
          </w:p>
          <w:p w14:paraId="4C09412B" w14:textId="77777777" w:rsidR="008054A6" w:rsidRDefault="005B338A">
            <w:pPr>
              <w:pStyle w:val="ProductList-TableBody"/>
            </w:pPr>
            <w:r>
              <w:t>Täydellinen liiketoiminnan ydinprosessin menettäminen, jolloin työskentelyä ei voida kohtuullisesti jatkaa</w:t>
            </w:r>
          </w:p>
          <w:p w14:paraId="1A15E577" w14:textId="77777777" w:rsidR="008054A6" w:rsidRDefault="005B338A">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5510CDB6" w14:textId="77777777" w:rsidR="008054A6" w:rsidRDefault="005B338A">
            <w:pPr>
              <w:pStyle w:val="ProductList-TableBody"/>
            </w:pPr>
            <w:r>
              <w:t>Ensimmäinen puhelinvaste enintään yhden tunnin kuluessa</w:t>
            </w:r>
          </w:p>
          <w:p w14:paraId="00B0A3E6" w14:textId="77777777" w:rsidR="008054A6" w:rsidRDefault="005B338A">
            <w:pPr>
              <w:pStyle w:val="ProductList-TableBody"/>
            </w:pPr>
            <w:r>
              <w:t>Microsoftin resurssit asiakkaan toimitiloissa mahdollisimman pian.</w:t>
            </w:r>
          </w:p>
          <w:p w14:paraId="138C6DCC" w14:textId="77777777" w:rsidR="008054A6" w:rsidRDefault="005B338A">
            <w:pPr>
              <w:pStyle w:val="ProductList-TableBody"/>
            </w:pPr>
            <w:r>
              <w:t>Jatkuva työ ympäri vuorokauden</w:t>
            </w:r>
          </w:p>
          <w:p w14:paraId="0D5CEA47" w14:textId="77777777" w:rsidR="008054A6" w:rsidRDefault="005B338A">
            <w:pPr>
              <w:pStyle w:val="ProductList-TableBody"/>
            </w:pPr>
            <w:r>
              <w:t>Microsoftilla nopea eskalointi Tuotetiimeille</w:t>
            </w:r>
          </w:p>
          <w:p w14:paraId="4094697E" w14:textId="77777777" w:rsidR="008054A6" w:rsidRDefault="005B338A">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89FD1BE" w14:textId="77777777" w:rsidR="008054A6" w:rsidRDefault="005B338A">
            <w:pPr>
              <w:pStyle w:val="ProductList-TableBody"/>
            </w:pPr>
            <w:r>
              <w:t xml:space="preserve">Ilmoitus Asiakkaan toimeenpaneville johtohenkilöille </w:t>
            </w:r>
          </w:p>
          <w:p w14:paraId="463E226A" w14:textId="77777777" w:rsidR="008054A6" w:rsidRDefault="005B338A">
            <w:pPr>
              <w:pStyle w:val="ProductList-TableBody"/>
            </w:pPr>
            <w:r>
              <w:t>Asianmukaisten resurssien osoittaminen jatkuvien ympärivuorokautisten toimien ylläpitoa varten</w:t>
            </w:r>
            <w:r>
              <w:rPr>
                <w:vertAlign w:val="superscript"/>
              </w:rPr>
              <w:t>2</w:t>
            </w:r>
          </w:p>
          <w:p w14:paraId="58BB25C8" w14:textId="77777777" w:rsidR="008054A6" w:rsidRDefault="005B338A">
            <w:pPr>
              <w:pStyle w:val="ProductList-TableBody"/>
            </w:pPr>
            <w:r>
              <w:t>Nopea pääsy käyttämään muutoshallinnan asiantuntijan palveluita ja muutoshallinnan asiantuntijan nopea vaste</w:t>
            </w:r>
          </w:p>
        </w:tc>
      </w:tr>
      <w:tr w:rsidR="008054A6" w14:paraId="3940134E" w14:textId="77777777">
        <w:tc>
          <w:tcPr>
            <w:tcW w:w="3060" w:type="dxa"/>
            <w:tcBorders>
              <w:top w:val="single" w:sz="4" w:space="0" w:color="000000"/>
              <w:left w:val="single" w:sz="4" w:space="0" w:color="000000"/>
              <w:bottom w:val="single" w:sz="4" w:space="0" w:color="000000"/>
              <w:right w:val="single" w:sz="4" w:space="0" w:color="000000"/>
            </w:tcBorders>
          </w:tcPr>
          <w:p w14:paraId="4649033B" w14:textId="77777777" w:rsidR="008054A6" w:rsidRDefault="005B338A">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A0DBD1B" w14:textId="77777777" w:rsidR="008054A6" w:rsidRDefault="005B338A">
            <w:pPr>
              <w:pStyle w:val="ProductList-TableBody"/>
            </w:pPr>
            <w:r>
              <w:t xml:space="preserve">Vakava vaikutus liiketoimintaan: </w:t>
            </w:r>
          </w:p>
          <w:p w14:paraId="7C1CAA5E" w14:textId="77777777" w:rsidR="008054A6" w:rsidRDefault="005B338A">
            <w:pPr>
              <w:pStyle w:val="ProductList-TableBody"/>
            </w:pPr>
            <w:r>
              <w:t>Palveluiden huomattava menettäminen tai heikkeneminen</w:t>
            </w:r>
          </w:p>
          <w:p w14:paraId="72C0D833" w14:textId="77777777" w:rsidR="008054A6" w:rsidRDefault="005B338A">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6B3306B3" w14:textId="77777777" w:rsidR="008054A6" w:rsidRDefault="005B338A">
            <w:pPr>
              <w:pStyle w:val="ProductList-TableBody"/>
            </w:pPr>
            <w:r>
              <w:t>Ensimmäinen puhelinvaste enintään yhden tunnin kuluessa</w:t>
            </w:r>
          </w:p>
          <w:p w14:paraId="1F94E9B4" w14:textId="77777777" w:rsidR="008054A6" w:rsidRDefault="005B338A">
            <w:pPr>
              <w:pStyle w:val="ProductList-TableBody"/>
            </w:pPr>
            <w:r>
              <w:t>Microsoftin resurssit Asiakkaan toimitiloissa tarpeen mukaan.</w:t>
            </w:r>
          </w:p>
          <w:p w14:paraId="2ED66ECA" w14:textId="77777777" w:rsidR="008054A6" w:rsidRDefault="005B338A">
            <w:pPr>
              <w:pStyle w:val="ProductList-TableBody"/>
            </w:pPr>
            <w:r>
              <w:t>Jatkuva työ ympäri vuorokauden</w:t>
            </w:r>
          </w:p>
          <w:p w14:paraId="73651166" w14:textId="77777777" w:rsidR="008054A6" w:rsidRDefault="005B338A">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075963FA" w14:textId="77777777" w:rsidR="008054A6" w:rsidRDefault="005B338A">
            <w:pPr>
              <w:pStyle w:val="ProductList-TableBody"/>
            </w:pPr>
            <w:r>
              <w:t>Asianmukaisten resurssien osoittaminen jatkuvien ympärivuorokautisten toimien ylläpitoa varten</w:t>
            </w:r>
            <w:r>
              <w:rPr>
                <w:vertAlign w:val="superscript"/>
              </w:rPr>
              <w:t>2</w:t>
            </w:r>
          </w:p>
          <w:p w14:paraId="0B5D3348" w14:textId="77777777" w:rsidR="008054A6" w:rsidRDefault="005B338A">
            <w:pPr>
              <w:pStyle w:val="ProductList-TableBody"/>
            </w:pPr>
            <w:r>
              <w:t>Nopea pääsy käyttämään muutoshallinnan asiantuntijan palveluita ja muutoshallinnan asiantuntijan nopea vaste</w:t>
            </w:r>
          </w:p>
          <w:p w14:paraId="1185133F" w14:textId="77777777" w:rsidR="008054A6" w:rsidRDefault="005B338A">
            <w:pPr>
              <w:pStyle w:val="ProductList-TableBody"/>
            </w:pPr>
            <w:r>
              <w:t>Ilmoitus johdolle</w:t>
            </w:r>
          </w:p>
        </w:tc>
      </w:tr>
      <w:tr w:rsidR="008054A6" w14:paraId="39E4C38E" w14:textId="77777777">
        <w:tc>
          <w:tcPr>
            <w:tcW w:w="3060" w:type="dxa"/>
            <w:tcBorders>
              <w:top w:val="single" w:sz="4" w:space="0" w:color="000000"/>
              <w:left w:val="single" w:sz="4" w:space="0" w:color="000000"/>
              <w:bottom w:val="single" w:sz="4" w:space="0" w:color="000000"/>
              <w:right w:val="single" w:sz="4" w:space="0" w:color="000000"/>
            </w:tcBorders>
          </w:tcPr>
          <w:p w14:paraId="6A3172BF" w14:textId="77777777" w:rsidR="008054A6" w:rsidRDefault="005B338A">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60BFA4F" w14:textId="77777777" w:rsidR="008054A6" w:rsidRDefault="005B338A">
            <w:pPr>
              <w:pStyle w:val="ProductList-TableBody"/>
            </w:pPr>
            <w:r>
              <w:t xml:space="preserve">Kohtalainen vaikutus liiketoimintaan: </w:t>
            </w:r>
          </w:p>
          <w:p w14:paraId="148E51EA" w14:textId="77777777" w:rsidR="008054A6" w:rsidRDefault="005B338A">
            <w:pPr>
              <w:pStyle w:val="ProductList-TableBody"/>
            </w:pPr>
            <w:r>
              <w:t>palveluiden kohtalainen menettäminen tai heikkeneminen, mutta työskentelyä voidaan kohtuullisesti jatkaa rajoitetulla tavalla</w:t>
            </w:r>
          </w:p>
          <w:p w14:paraId="32E92DBD" w14:textId="77777777" w:rsidR="008054A6" w:rsidRDefault="005B338A">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8C7A30" w14:textId="77777777" w:rsidR="008054A6" w:rsidRDefault="005B338A">
            <w:pPr>
              <w:pStyle w:val="ProductList-TableBody"/>
            </w:pPr>
            <w:r>
              <w:t>Ensimmäinen puhelinvaste enintään kahden tunnin kuluessa</w:t>
            </w:r>
          </w:p>
          <w:p w14:paraId="463844B3" w14:textId="77777777" w:rsidR="008054A6" w:rsidRDefault="005B338A">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B068E1" w14:textId="77777777" w:rsidR="008054A6" w:rsidRDefault="005B338A">
            <w:pPr>
              <w:pStyle w:val="ProductList-TableBody"/>
            </w:pPr>
            <w:r>
              <w:t>Asianmukaisten resurssien osoittaminen jatkuvien työajan</w:t>
            </w:r>
            <w:r>
              <w:rPr>
                <w:vertAlign w:val="superscript"/>
              </w:rPr>
              <w:t>1</w:t>
            </w:r>
            <w:r>
              <w:t xml:space="preserve"> puitteissa tapahtuvien toimien ylläpitoa varten</w:t>
            </w:r>
          </w:p>
          <w:p w14:paraId="45B4887B" w14:textId="77777777" w:rsidR="008054A6" w:rsidRDefault="005B338A">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8054A6" w14:paraId="1FEEF6DD" w14:textId="77777777">
        <w:tc>
          <w:tcPr>
            <w:tcW w:w="3060" w:type="dxa"/>
            <w:tcBorders>
              <w:top w:val="single" w:sz="4" w:space="0" w:color="000000"/>
              <w:left w:val="single" w:sz="4" w:space="0" w:color="000000"/>
              <w:bottom w:val="single" w:sz="4" w:space="0" w:color="000000"/>
              <w:right w:val="single" w:sz="4" w:space="0" w:color="000000"/>
            </w:tcBorders>
          </w:tcPr>
          <w:p w14:paraId="182EF581" w14:textId="77777777" w:rsidR="008054A6" w:rsidRDefault="005B338A">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C8D2450" w14:textId="77777777" w:rsidR="008054A6" w:rsidRDefault="005B338A">
            <w:pPr>
              <w:pStyle w:val="ProductList-TableBody"/>
            </w:pPr>
            <w:r>
              <w:t xml:space="preserve">Vähäinen vaikutus liiketoimintaan: </w:t>
            </w:r>
          </w:p>
          <w:p w14:paraId="2DB6F1B9" w14:textId="77777777" w:rsidR="008054A6" w:rsidRDefault="005B338A">
            <w:pPr>
              <w:pStyle w:val="ProductList-TableBody"/>
            </w:pPr>
            <w:r>
              <w:t>pääasiallinen toimivuus vähäisin palvelua koskevin estein tai esteettä.</w:t>
            </w:r>
          </w:p>
          <w:p w14:paraId="5E6405D2" w14:textId="77777777" w:rsidR="008054A6" w:rsidRDefault="005B338A">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3E402B4C" w14:textId="77777777" w:rsidR="008054A6" w:rsidRDefault="005B338A">
            <w:pPr>
              <w:pStyle w:val="ProductList-TableBody"/>
            </w:pPr>
            <w:r>
              <w:t>Ensimmäinen puhelinvaste enintään neljän tunnin kuluessa</w:t>
            </w:r>
          </w:p>
          <w:p w14:paraId="3EC9CC90" w14:textId="77777777" w:rsidR="008054A6" w:rsidRDefault="005B338A">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B994DD" w14:textId="77777777" w:rsidR="008054A6" w:rsidRDefault="005B338A">
            <w:pPr>
              <w:pStyle w:val="ProductList-TableBody"/>
            </w:pPr>
            <w:r>
              <w:t>Tapauksen omistajan oikeelliset yhteystiedot</w:t>
            </w:r>
          </w:p>
          <w:p w14:paraId="1090D959" w14:textId="77777777" w:rsidR="008054A6" w:rsidRDefault="005B338A">
            <w:pPr>
              <w:pStyle w:val="ProductList-TableBody"/>
            </w:pPr>
            <w:r>
              <w:t>Vastaus 24 tunnin kuluessa</w:t>
            </w:r>
          </w:p>
        </w:tc>
      </w:tr>
    </w:tbl>
    <w:p w14:paraId="2D81335C" w14:textId="77777777" w:rsidR="008054A6" w:rsidRDefault="005B338A">
      <w:pPr>
        <w:pStyle w:val="ProductList-Body"/>
      </w:pPr>
      <w:r>
        <w:rPr>
          <w:vertAlign w:val="superscript"/>
        </w:rPr>
        <w:t>1</w:t>
      </w:r>
      <w:r>
        <w:rPr>
          <w:i/>
        </w:rPr>
        <w:t>Työajat määritetään paikallisesti.</w:t>
      </w:r>
    </w:p>
    <w:p w14:paraId="509C174E" w14:textId="77777777" w:rsidR="008054A6" w:rsidRDefault="005B338A">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0F36DEBC" w14:textId="77777777" w:rsidR="008054A6" w:rsidRDefault="008054A6">
      <w:pPr>
        <w:pStyle w:val="ProductList-Body"/>
      </w:pPr>
    </w:p>
    <w:p w14:paraId="470B8C24" w14:textId="77777777" w:rsidR="008054A6" w:rsidRDefault="005B338A">
      <w:pPr>
        <w:pStyle w:val="ProductList-ClauseHeading"/>
        <w:outlineLvl w:val="2"/>
      </w:pPr>
      <w:r>
        <w:t>Liitetyt liiketoimintasäännöt</w:t>
      </w:r>
    </w:p>
    <w:p w14:paraId="210C239C" w14:textId="77777777" w:rsidR="008054A6" w:rsidRDefault="005B338A">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9BEEC0A" w14:textId="77777777" w:rsidR="008054A6" w:rsidRDefault="005B338A">
      <w:pPr>
        <w:pStyle w:val="ProductList-Offering1Heading"/>
        <w:outlineLvl w:val="1"/>
      </w:pPr>
      <w:bookmarkStart w:id="404" w:name="_Sec566"/>
      <w:r>
        <w:t>Microsoft Digital -neuvontapalvelujen tarjoukset</w:t>
      </w:r>
      <w:bookmarkEnd w:id="404"/>
      <w:r>
        <w:fldChar w:fldCharType="begin"/>
      </w:r>
      <w:r>
        <w:instrText xml:space="preserve"> TC "</w:instrText>
      </w:r>
      <w:bookmarkStart w:id="405" w:name="_Toc52181547"/>
      <w:r>
        <w:instrText>Microsoft Digital -neuvontapalvelujen tarjoukset</w:instrText>
      </w:r>
      <w:bookmarkEnd w:id="405"/>
      <w:r>
        <w:instrText>" \l 2</w:instrText>
      </w:r>
      <w:r>
        <w:fldChar w:fldCharType="end"/>
      </w:r>
    </w:p>
    <w:p w14:paraId="5C7229B3" w14:textId="77777777" w:rsidR="008054A6" w:rsidRDefault="005B338A">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8054A6" w14:paraId="67D742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6B1B7" w14:textId="77777777" w:rsidR="008054A6" w:rsidRDefault="005B338A">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C6C5B" w14:textId="77777777" w:rsidR="008054A6" w:rsidRDefault="005B338A">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65C5B6" w14:textId="77777777" w:rsidR="008054A6" w:rsidRDefault="005B338A">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EAB1D" w14:textId="77777777" w:rsidR="008054A6" w:rsidRDefault="005B338A">
            <w:pPr>
              <w:pStyle w:val="ProductList-TableBody"/>
            </w:pPr>
            <w:r>
              <w:rPr>
                <w:color w:val="FFFFFF"/>
              </w:rPr>
              <w:t>Digital-neuvontaportfolio</w:t>
            </w:r>
          </w:p>
        </w:tc>
      </w:tr>
      <w:tr w:rsidR="008054A6" w14:paraId="28D2B3FF" w14:textId="77777777">
        <w:tc>
          <w:tcPr>
            <w:tcW w:w="3060" w:type="dxa"/>
            <w:tcBorders>
              <w:top w:val="single" w:sz="4" w:space="0" w:color="000000"/>
              <w:left w:val="single" w:sz="4" w:space="0" w:color="000000"/>
              <w:bottom w:val="single" w:sz="4" w:space="0" w:color="000000"/>
              <w:right w:val="single" w:sz="4" w:space="0" w:color="000000"/>
            </w:tcBorders>
          </w:tcPr>
          <w:p w14:paraId="48291AC4" w14:textId="77777777" w:rsidR="008054A6" w:rsidRDefault="005B338A">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6BF4A891" w14:textId="77777777" w:rsidR="008054A6" w:rsidRDefault="005B33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F3BAF0" w14:textId="77777777" w:rsidR="008054A6" w:rsidRDefault="005B338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8575131" w14:textId="77777777" w:rsidR="008054A6" w:rsidRDefault="005B338A">
            <w:pPr>
              <w:pStyle w:val="ProductList-TableBody"/>
            </w:pPr>
            <w:r>
              <w:t>9RO-xxxx</w:t>
            </w:r>
          </w:p>
        </w:tc>
      </w:tr>
      <w:tr w:rsidR="008054A6" w14:paraId="6629BF2B" w14:textId="77777777">
        <w:tc>
          <w:tcPr>
            <w:tcW w:w="3060" w:type="dxa"/>
            <w:tcBorders>
              <w:top w:val="single" w:sz="4" w:space="0" w:color="000000"/>
              <w:left w:val="single" w:sz="4" w:space="0" w:color="000000"/>
              <w:bottom w:val="single" w:sz="4" w:space="0" w:color="000000"/>
              <w:right w:val="single" w:sz="4" w:space="0" w:color="000000"/>
            </w:tcBorders>
          </w:tcPr>
          <w:p w14:paraId="36500665" w14:textId="77777777" w:rsidR="008054A6" w:rsidRDefault="005B338A">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3712127B" w14:textId="77777777" w:rsidR="008054A6" w:rsidRDefault="005B338A">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4B5BBE97" w14:textId="77777777" w:rsidR="008054A6" w:rsidRDefault="005B338A">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9AB92C1" w14:textId="77777777" w:rsidR="008054A6" w:rsidRDefault="005B338A">
            <w:pPr>
              <w:pStyle w:val="ProductList-TableBody"/>
            </w:pPr>
            <w:r>
              <w:t>Enintään 1600 tuntia Microsoft Digital -neuvojaa ja Enterprise-palvelun toimitustyöryhmää yhteensä</w:t>
            </w:r>
          </w:p>
        </w:tc>
      </w:tr>
      <w:tr w:rsidR="008054A6" w14:paraId="19261EEE" w14:textId="77777777">
        <w:tc>
          <w:tcPr>
            <w:tcW w:w="3060" w:type="dxa"/>
            <w:tcBorders>
              <w:top w:val="single" w:sz="4" w:space="0" w:color="000000"/>
              <w:left w:val="single" w:sz="4" w:space="0" w:color="000000"/>
              <w:bottom w:val="single" w:sz="4" w:space="0" w:color="000000"/>
              <w:right w:val="single" w:sz="4" w:space="0" w:color="000000"/>
            </w:tcBorders>
          </w:tcPr>
          <w:p w14:paraId="6A97B247" w14:textId="77777777" w:rsidR="008054A6" w:rsidRDefault="005B338A">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589F4FF1"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CABDF1"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E5CE3E" w14:textId="77777777" w:rsidR="008054A6" w:rsidRDefault="008054A6">
            <w:pPr>
              <w:pStyle w:val="ProductList-TableBody"/>
            </w:pPr>
          </w:p>
        </w:tc>
      </w:tr>
      <w:tr w:rsidR="008054A6" w14:paraId="54869385" w14:textId="77777777">
        <w:tc>
          <w:tcPr>
            <w:tcW w:w="3060" w:type="dxa"/>
            <w:tcBorders>
              <w:top w:val="single" w:sz="4" w:space="0" w:color="000000"/>
              <w:left w:val="single" w:sz="4" w:space="0" w:color="000000"/>
              <w:bottom w:val="single" w:sz="4" w:space="0" w:color="000000"/>
              <w:right w:val="single" w:sz="4" w:space="0" w:color="000000"/>
            </w:tcBorders>
          </w:tcPr>
          <w:p w14:paraId="667D5458" w14:textId="77777777" w:rsidR="008054A6" w:rsidRDefault="005B338A">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7119A389"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A3AA5D"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CBABB2" w14:textId="77777777" w:rsidR="008054A6" w:rsidRDefault="008054A6">
            <w:pPr>
              <w:pStyle w:val="ProductList-TableBody"/>
            </w:pPr>
          </w:p>
        </w:tc>
      </w:tr>
      <w:tr w:rsidR="008054A6" w14:paraId="5E5D2FE2" w14:textId="77777777">
        <w:tc>
          <w:tcPr>
            <w:tcW w:w="3060" w:type="dxa"/>
            <w:tcBorders>
              <w:top w:val="single" w:sz="4" w:space="0" w:color="000000"/>
              <w:left w:val="single" w:sz="4" w:space="0" w:color="000000"/>
              <w:bottom w:val="single" w:sz="4" w:space="0" w:color="000000"/>
              <w:right w:val="single" w:sz="4" w:space="0" w:color="000000"/>
            </w:tcBorders>
          </w:tcPr>
          <w:p w14:paraId="49D63693" w14:textId="77777777" w:rsidR="008054A6" w:rsidRDefault="005B338A">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9F87667"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30E76" w14:textId="77777777" w:rsidR="008054A6" w:rsidRDefault="008054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AE6B75" w14:textId="77777777" w:rsidR="008054A6" w:rsidRDefault="008054A6">
            <w:pPr>
              <w:pStyle w:val="ProductList-TableBody"/>
            </w:pPr>
          </w:p>
        </w:tc>
      </w:tr>
      <w:tr w:rsidR="008054A6" w14:paraId="3E5D0A91" w14:textId="77777777">
        <w:tc>
          <w:tcPr>
            <w:tcW w:w="3060" w:type="dxa"/>
            <w:tcBorders>
              <w:top w:val="single" w:sz="4" w:space="0" w:color="000000"/>
              <w:left w:val="single" w:sz="4" w:space="0" w:color="000000"/>
              <w:bottom w:val="single" w:sz="4" w:space="0" w:color="000000"/>
              <w:right w:val="single" w:sz="4" w:space="0" w:color="000000"/>
            </w:tcBorders>
          </w:tcPr>
          <w:p w14:paraId="3802DCC6" w14:textId="77777777" w:rsidR="008054A6" w:rsidRDefault="005B338A">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DC7271" w14:textId="77777777" w:rsidR="008054A6" w:rsidRDefault="005B338A">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041F4314" w14:textId="77777777" w:rsidR="008054A6" w:rsidRDefault="008054A6">
            <w:pPr>
              <w:pStyle w:val="ProductList-TableBody"/>
            </w:pPr>
          </w:p>
        </w:tc>
      </w:tr>
    </w:tbl>
    <w:p w14:paraId="126B2E47" w14:textId="77777777" w:rsidR="008054A6" w:rsidRDefault="008054A6">
      <w:pPr>
        <w:pStyle w:val="ProductList-Body"/>
      </w:pPr>
    </w:p>
    <w:p w14:paraId="34DB05DA" w14:textId="77777777" w:rsidR="008054A6" w:rsidRDefault="005B338A">
      <w:pPr>
        <w:pStyle w:val="ProductList-ClauseHeading"/>
        <w:outlineLvl w:val="2"/>
      </w:pPr>
      <w:r>
        <w:t>Digital-neuvontapalvelumoduulit</w:t>
      </w:r>
    </w:p>
    <w:p w14:paraId="517C4E8A" w14:textId="77777777" w:rsidR="008054A6" w:rsidRDefault="005B338A">
      <w:pPr>
        <w:pStyle w:val="ProductList-Body"/>
      </w:pPr>
      <w:r>
        <w:t>Digital-neuvontatoimeksianto sisältää ainakin yhden Digital-neuvontapalvelumoduuleista, mikä on kirjattu palvelun toimitussuunnitelmaan.</w:t>
      </w:r>
    </w:p>
    <w:p w14:paraId="28DDF5E0" w14:textId="77777777" w:rsidR="008054A6" w:rsidRDefault="008054A6">
      <w:pPr>
        <w:pStyle w:val="ProductList-Body"/>
      </w:pPr>
    </w:p>
    <w:p w14:paraId="662E61DF" w14:textId="77777777" w:rsidR="008054A6" w:rsidRDefault="005B338A">
      <w:pPr>
        <w:pStyle w:val="ProductList-ClauseHeading"/>
        <w:outlineLvl w:val="2"/>
      </w:pPr>
      <w:r>
        <w:t>Sisältöön kuulumattomat palvelut</w:t>
      </w:r>
    </w:p>
    <w:p w14:paraId="1C6D9D80" w14:textId="77777777" w:rsidR="008054A6" w:rsidRDefault="005B338A">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34400A26" w14:textId="77777777" w:rsidR="008054A6" w:rsidRDefault="008054A6">
      <w:pPr>
        <w:pStyle w:val="ProductList-Body"/>
      </w:pPr>
    </w:p>
    <w:p w14:paraId="17D214B2" w14:textId="77777777" w:rsidR="008054A6" w:rsidRDefault="005B338A">
      <w:pPr>
        <w:pStyle w:val="ProductList-ClauseHeading"/>
        <w:outlineLvl w:val="2"/>
      </w:pPr>
      <w:r>
        <w:t>Asiakkaan vastuut</w:t>
      </w:r>
    </w:p>
    <w:p w14:paraId="7170AFAD" w14:textId="77777777" w:rsidR="008054A6" w:rsidRDefault="005B338A">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0B1076D6" w14:textId="77777777" w:rsidR="008054A6" w:rsidRDefault="005B338A">
      <w:pPr>
        <w:pStyle w:val="ProductList-Offering1Heading"/>
        <w:outlineLvl w:val="1"/>
      </w:pPr>
      <w:bookmarkStart w:id="406" w:name="_Sec567"/>
      <w:r>
        <w:t>Sales Productivity Accelerator -tarjoukset</w:t>
      </w:r>
      <w:bookmarkEnd w:id="406"/>
      <w:r>
        <w:fldChar w:fldCharType="begin"/>
      </w:r>
      <w:r>
        <w:instrText xml:space="preserve"> TC "</w:instrText>
      </w:r>
      <w:bookmarkStart w:id="407" w:name="_Toc52181548"/>
      <w:r>
        <w:instrText>Sales Productivity Accelerator -tarjoukset</w:instrText>
      </w:r>
      <w:bookmarkEnd w:id="407"/>
      <w:r>
        <w:instrText>" \l 2</w:instrText>
      </w:r>
      <w:r>
        <w:fldChar w:fldCharType="end"/>
      </w:r>
    </w:p>
    <w:p w14:paraId="11ABB44E" w14:textId="77777777" w:rsidR="008054A6" w:rsidRDefault="005B338A">
      <w:pPr>
        <w:pStyle w:val="ProductList-ClauseHeading"/>
        <w:outlineLvl w:val="2"/>
      </w:pPr>
      <w:r>
        <w:t>Sales Productivity Acceleratorin yleiskuvaus</w:t>
      </w:r>
    </w:p>
    <w:p w14:paraId="0330CF89" w14:textId="77777777" w:rsidR="008054A6" w:rsidRDefault="005B338A">
      <w:pPr>
        <w:pStyle w:val="ProductList-Body"/>
      </w:pPr>
      <w:r>
        <w:t>Sales Productivity Accelerator on Microsoft-palveluiden toimittama palvelu, joka neljän (4) viikon aikana toimittaa Microsoft Dynamics 365:n kiinteän laajuuden toteutuksen.</w:t>
      </w:r>
    </w:p>
    <w:p w14:paraId="02965AEB" w14:textId="77777777" w:rsidR="008054A6" w:rsidRDefault="008054A6">
      <w:pPr>
        <w:pStyle w:val="ProductList-Body"/>
      </w:pPr>
    </w:p>
    <w:p w14:paraId="5D2A99ED" w14:textId="77777777" w:rsidR="008054A6" w:rsidRDefault="005B338A">
      <w:pPr>
        <w:pStyle w:val="ProductList-Body"/>
      </w:pPr>
      <w:r>
        <w:t>Sales Productivity Accelerator sisältää seuraavat tuotokset:</w:t>
      </w:r>
    </w:p>
    <w:p w14:paraId="465FFE8C" w14:textId="77777777" w:rsidR="008054A6" w:rsidRDefault="005B338A" w:rsidP="005B338A">
      <w:pPr>
        <w:pStyle w:val="ProductList-Bullet"/>
        <w:numPr>
          <w:ilvl w:val="0"/>
          <w:numId w:val="74"/>
        </w:numPr>
      </w:pPr>
      <w:r>
        <w:rPr>
          <w:b/>
          <w:color w:val="00188F"/>
        </w:rPr>
        <w:t>Palvelun toimitussuunnitelma</w:t>
      </w:r>
      <w:r>
        <w:t>: jonka Microsoftin konsultti luo täyttämään asiakkaan liiketoimintatavoitteet.</w:t>
      </w:r>
    </w:p>
    <w:p w14:paraId="6BB510CE" w14:textId="77777777" w:rsidR="008054A6" w:rsidRDefault="005B338A" w:rsidP="005B338A">
      <w:pPr>
        <w:pStyle w:val="ProductList-Bullet"/>
        <w:numPr>
          <w:ilvl w:val="0"/>
          <w:numId w:val="74"/>
        </w:numPr>
      </w:pPr>
      <w:r>
        <w:rPr>
          <w:b/>
          <w:color w:val="00188F"/>
        </w:rPr>
        <w:t>Työpajat</w:t>
      </w:r>
      <w:r>
        <w:t>: omistavat enintään kuusitoista (16) tuntia työpajoihin:</w:t>
      </w:r>
    </w:p>
    <w:p w14:paraId="1C52A7C6" w14:textId="77777777" w:rsidR="008054A6" w:rsidRDefault="005B338A" w:rsidP="005B338A">
      <w:pPr>
        <w:pStyle w:val="ProductList-Bullet"/>
        <w:numPr>
          <w:ilvl w:val="1"/>
          <w:numId w:val="74"/>
        </w:numPr>
      </w:pPr>
      <w:r>
        <w:t>Enintään kaksi (2) tutustumistyöpajaa, joilla tutkitaan ja määritetään tärkeimmät Asiakkaan toimittamat käyttötapaukset ja liiketoimintavaatimukset kokoonpanoasetuksiin;</w:t>
      </w:r>
    </w:p>
    <w:p w14:paraId="29FB1100" w14:textId="77777777" w:rsidR="008054A6" w:rsidRDefault="005B338A" w:rsidP="005B338A">
      <w:pPr>
        <w:pStyle w:val="ProductList-Bullet"/>
        <w:numPr>
          <w:ilvl w:val="1"/>
          <w:numId w:val="74"/>
        </w:numPr>
      </w:pPr>
      <w:r>
        <w:t>Enintään neljä (4) suunnitteluntarkistustyöpajaa rakentamisvaiheen aikana.</w:t>
      </w:r>
    </w:p>
    <w:p w14:paraId="1FC7FE13" w14:textId="77777777" w:rsidR="008054A6" w:rsidRDefault="005B338A" w:rsidP="005B338A">
      <w:pPr>
        <w:pStyle w:val="ProductList-Bullet"/>
        <w:numPr>
          <w:ilvl w:val="0"/>
          <w:numId w:val="7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566AE6E8" w14:textId="77777777" w:rsidR="008054A6" w:rsidRDefault="005B338A" w:rsidP="005B338A">
      <w:pPr>
        <w:pStyle w:val="ProductList-Bullet"/>
        <w:numPr>
          <w:ilvl w:val="0"/>
          <w:numId w:val="7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5E294179" w14:textId="77777777" w:rsidR="008054A6" w:rsidRDefault="005B338A" w:rsidP="005B338A">
      <w:pPr>
        <w:pStyle w:val="ProductList-Bullet"/>
        <w:numPr>
          <w:ilvl w:val="0"/>
          <w:numId w:val="74"/>
        </w:numPr>
      </w:pPr>
      <w:r>
        <w:rPr>
          <w:b/>
          <w:color w:val="00188F"/>
        </w:rPr>
        <w:t>Testaus</w:t>
      </w:r>
      <w:r>
        <w:t>: omistaa enintään kaksikymmentäkuusi (26) tuntia enintään kahteen (2) testiin (esimerkiksi järjestelmätesti ja käyttäjien hyväksyntätesti).</w:t>
      </w:r>
    </w:p>
    <w:p w14:paraId="6FC1AE13" w14:textId="77777777" w:rsidR="008054A6" w:rsidRDefault="005B338A" w:rsidP="005B338A">
      <w:pPr>
        <w:pStyle w:val="ProductList-Bullet"/>
        <w:numPr>
          <w:ilvl w:val="0"/>
          <w:numId w:val="74"/>
        </w:numPr>
      </w:pPr>
      <w:r>
        <w:rPr>
          <w:b/>
          <w:color w:val="00188F"/>
        </w:rPr>
        <w:t>Koulutus ja osaamisen siirtäminen</w:t>
      </w:r>
      <w:r>
        <w:t>: Tarjoaa yhden (1) tuotteeseen painottuvan koulutuksen Asiakkaan käyttäjille enintään neljän (4) tunnin ajan.</w:t>
      </w:r>
    </w:p>
    <w:p w14:paraId="743FF70D" w14:textId="77777777" w:rsidR="008054A6" w:rsidRDefault="005B338A" w:rsidP="005B338A">
      <w:pPr>
        <w:pStyle w:val="ProductList-Bullet"/>
        <w:numPr>
          <w:ilvl w:val="0"/>
          <w:numId w:val="74"/>
        </w:numPr>
      </w:pPr>
      <w:r>
        <w:rPr>
          <w:b/>
          <w:color w:val="00188F"/>
        </w:rPr>
        <w:t>Käyttöönottotuki</w:t>
      </w:r>
      <w:r>
        <w:t>: Tarjoaa enintään neljäkymmentä (40) tuntia käyttöönottotukea (viikko 4) valmiiksi määritettyjen projektin laajuuden ja vaatimusten mukaan.</w:t>
      </w:r>
    </w:p>
    <w:p w14:paraId="54F59A25" w14:textId="77777777" w:rsidR="008054A6" w:rsidRDefault="008054A6">
      <w:pPr>
        <w:pStyle w:val="ProductList-Body"/>
      </w:pPr>
    </w:p>
    <w:p w14:paraId="6D2750FC" w14:textId="77777777" w:rsidR="008054A6" w:rsidRDefault="005B338A">
      <w:pPr>
        <w:pStyle w:val="ProductList-ClauseHeading"/>
        <w:outlineLvl w:val="2"/>
      </w:pPr>
      <w:r>
        <w:t>Asiakkaan vastuut</w:t>
      </w:r>
    </w:p>
    <w:p w14:paraId="185AC1B2" w14:textId="77777777" w:rsidR="008054A6" w:rsidRDefault="005B338A">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CC57DBD"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0E56B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59EB6"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2EE10EBE" w14:textId="77777777" w:rsidR="008054A6" w:rsidRDefault="008054A6">
      <w:pPr>
        <w:pStyle w:val="ProductList-Body"/>
      </w:pPr>
    </w:p>
    <w:p w14:paraId="0AFF63B2" w14:textId="77777777" w:rsidR="008054A6" w:rsidRDefault="005B338A">
      <w:pPr>
        <w:pStyle w:val="ProductList-SectionHeading"/>
        <w:pageBreakBefore/>
        <w:outlineLvl w:val="0"/>
      </w:pPr>
      <w:bookmarkStart w:id="408" w:name="_Sec563"/>
      <w:bookmarkEnd w:id="400"/>
      <w:r>
        <w:t>Liite E – Ohjelmasopimuksen lisäehdot</w:t>
      </w:r>
      <w:r>
        <w:fldChar w:fldCharType="begin"/>
      </w:r>
      <w:r>
        <w:instrText xml:space="preserve"> TC "</w:instrText>
      </w:r>
      <w:bookmarkStart w:id="409" w:name="_Toc52181549"/>
      <w:r>
        <w:instrText>Liite E – Ohjelmasopimuksen lisäehdot</w:instrText>
      </w:r>
      <w:bookmarkEnd w:id="409"/>
      <w:r>
        <w:instrText>" \l 1</w:instrText>
      </w:r>
      <w:r>
        <w:fldChar w:fldCharType="end"/>
      </w:r>
    </w:p>
    <w:p w14:paraId="02A060E2" w14:textId="77777777" w:rsidR="008054A6" w:rsidRDefault="005B338A">
      <w:pPr>
        <w:pStyle w:val="ProductList-Body"/>
      </w:pPr>
      <w:r>
        <w:t>Alla olevat ehdot koskevat Asiakkaan volyymikäyttöoikeussopimusta osoitetulla tavalla.</w:t>
      </w:r>
    </w:p>
    <w:p w14:paraId="5DB180F0" w14:textId="77777777" w:rsidR="008054A6" w:rsidRDefault="005B338A">
      <w:pPr>
        <w:pStyle w:val="ProductList-Offering1Heading"/>
        <w:outlineLvl w:val="1"/>
      </w:pPr>
      <w:bookmarkStart w:id="410" w:name="_Sec568"/>
      <w:r>
        <w:t>Select Plus -ohjelman lisäehdot</w:t>
      </w:r>
      <w:bookmarkEnd w:id="410"/>
      <w:r>
        <w:fldChar w:fldCharType="begin"/>
      </w:r>
      <w:r>
        <w:instrText xml:space="preserve"> TC "</w:instrText>
      </w:r>
      <w:bookmarkStart w:id="411" w:name="_Toc52181550"/>
      <w:r>
        <w:instrText>Select Plus -ohjelman lisäehdot</w:instrText>
      </w:r>
      <w:bookmarkEnd w:id="411"/>
      <w:r>
        <w:instrText>" \l 2</w:instrText>
      </w:r>
      <w:r>
        <w:fldChar w:fldCharType="end"/>
      </w:r>
    </w:p>
    <w:p w14:paraId="7DAC51ED" w14:textId="77777777" w:rsidR="008054A6" w:rsidRDefault="005B338A">
      <w:pPr>
        <w:pStyle w:val="ProductList-Body"/>
      </w:pPr>
      <w:r>
        <w:t>Select Plus edellyttää 500 pisteen vähimmäistilausmäärää varantoa kohden ensimmäisen vuoden aikana. Tästä tilausmäärävaatimuksesta voidaan luopua, jos toimitetaan Vaatimukset täyttävä sopimus.</w:t>
      </w:r>
    </w:p>
    <w:p w14:paraId="56CFE0AA" w14:textId="77777777" w:rsidR="008054A6" w:rsidRDefault="008054A6">
      <w:pPr>
        <w:pStyle w:val="ProductList-Body"/>
      </w:pPr>
    </w:p>
    <w:p w14:paraId="7FEAC56D" w14:textId="77777777" w:rsidR="008054A6" w:rsidRDefault="005B338A">
      <w:pPr>
        <w:pStyle w:val="ProductList-ClauseHeading"/>
        <w:outlineLvl w:val="2"/>
      </w:pPr>
      <w:r>
        <w:t>Hintatasot Select Plus -ohjelmassa</w:t>
      </w:r>
    </w:p>
    <w:p w14:paraId="6CA4E779" w14:textId="77777777" w:rsidR="008054A6" w:rsidRDefault="005B338A">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8054A6" w14:paraId="3E5E97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50F6FC" w14:textId="77777777" w:rsidR="008054A6" w:rsidRDefault="005B338A">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FD5EB" w14:textId="77777777" w:rsidR="008054A6" w:rsidRDefault="005B338A">
            <w:pPr>
              <w:pStyle w:val="ProductList-TableBody"/>
            </w:pPr>
            <w:r>
              <w:rPr>
                <w:color w:val="FFFFFF"/>
              </w:rPr>
              <w:t>Vuosittaiset vähimmäispistemäärät varannoittain</w:t>
            </w:r>
          </w:p>
        </w:tc>
      </w:tr>
      <w:tr w:rsidR="008054A6" w14:paraId="3EDD8ECE" w14:textId="77777777">
        <w:tc>
          <w:tcPr>
            <w:tcW w:w="6120" w:type="dxa"/>
            <w:tcBorders>
              <w:top w:val="single" w:sz="4" w:space="0" w:color="000000"/>
              <w:left w:val="single" w:sz="4" w:space="0" w:color="000000"/>
              <w:bottom w:val="single" w:sz="4" w:space="0" w:color="000000"/>
              <w:right w:val="single" w:sz="4" w:space="0" w:color="000000"/>
            </w:tcBorders>
          </w:tcPr>
          <w:p w14:paraId="4DDF336C" w14:textId="77777777" w:rsidR="008054A6" w:rsidRDefault="005B33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C496E5" w14:textId="77777777" w:rsidR="008054A6" w:rsidRDefault="005B338A">
            <w:pPr>
              <w:pStyle w:val="ProductList-TableBody"/>
            </w:pPr>
            <w:r>
              <w:t>500</w:t>
            </w:r>
          </w:p>
        </w:tc>
      </w:tr>
      <w:tr w:rsidR="008054A6" w14:paraId="6BD221C9" w14:textId="77777777">
        <w:tc>
          <w:tcPr>
            <w:tcW w:w="6120" w:type="dxa"/>
            <w:tcBorders>
              <w:top w:val="single" w:sz="4" w:space="0" w:color="000000"/>
              <w:left w:val="single" w:sz="4" w:space="0" w:color="000000"/>
              <w:bottom w:val="single" w:sz="4" w:space="0" w:color="000000"/>
              <w:right w:val="single" w:sz="4" w:space="0" w:color="000000"/>
            </w:tcBorders>
          </w:tcPr>
          <w:p w14:paraId="54BC56D7" w14:textId="77777777" w:rsidR="008054A6" w:rsidRDefault="005B33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5C666C" w14:textId="77777777" w:rsidR="008054A6" w:rsidRDefault="005B338A">
            <w:pPr>
              <w:pStyle w:val="ProductList-TableBody"/>
            </w:pPr>
            <w:r>
              <w:t>4,000</w:t>
            </w:r>
          </w:p>
        </w:tc>
      </w:tr>
      <w:tr w:rsidR="008054A6" w14:paraId="539B33E9" w14:textId="77777777">
        <w:tc>
          <w:tcPr>
            <w:tcW w:w="6120" w:type="dxa"/>
            <w:tcBorders>
              <w:top w:val="single" w:sz="4" w:space="0" w:color="000000"/>
              <w:left w:val="single" w:sz="4" w:space="0" w:color="000000"/>
              <w:bottom w:val="single" w:sz="4" w:space="0" w:color="000000"/>
              <w:right w:val="single" w:sz="4" w:space="0" w:color="000000"/>
            </w:tcBorders>
          </w:tcPr>
          <w:p w14:paraId="77671314" w14:textId="77777777" w:rsidR="008054A6" w:rsidRDefault="005B33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853D83B" w14:textId="77777777" w:rsidR="008054A6" w:rsidRDefault="005B338A">
            <w:pPr>
              <w:pStyle w:val="ProductList-TableBody"/>
            </w:pPr>
            <w:r>
              <w:t>10,000</w:t>
            </w:r>
          </w:p>
        </w:tc>
      </w:tr>
      <w:tr w:rsidR="008054A6" w14:paraId="517A36C2" w14:textId="77777777">
        <w:tc>
          <w:tcPr>
            <w:tcW w:w="6120" w:type="dxa"/>
            <w:tcBorders>
              <w:top w:val="single" w:sz="4" w:space="0" w:color="000000"/>
              <w:left w:val="single" w:sz="4" w:space="0" w:color="000000"/>
              <w:bottom w:val="single" w:sz="4" w:space="0" w:color="000000"/>
              <w:right w:val="single" w:sz="4" w:space="0" w:color="000000"/>
            </w:tcBorders>
          </w:tcPr>
          <w:p w14:paraId="042361BE" w14:textId="77777777" w:rsidR="008054A6" w:rsidRDefault="005B33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695F4F" w14:textId="77777777" w:rsidR="008054A6" w:rsidRDefault="005B338A">
            <w:pPr>
              <w:pStyle w:val="ProductList-TableBody"/>
            </w:pPr>
            <w:r>
              <w:t>25,000</w:t>
            </w:r>
          </w:p>
        </w:tc>
      </w:tr>
    </w:tbl>
    <w:p w14:paraId="5893A13E" w14:textId="77777777" w:rsidR="008054A6" w:rsidRDefault="005B338A">
      <w:pPr>
        <w:pStyle w:val="ProductList-Offering1Heading"/>
        <w:outlineLvl w:val="1"/>
      </w:pPr>
      <w:bookmarkStart w:id="412" w:name="_Sec569"/>
      <w:r>
        <w:t>Käyttöoikeuden piiriin kuuluvien laitteiden hallinnan määritelmä</w:t>
      </w:r>
      <w:bookmarkEnd w:id="412"/>
      <w:r>
        <w:fldChar w:fldCharType="begin"/>
      </w:r>
      <w:r>
        <w:instrText xml:space="preserve"> TC "</w:instrText>
      </w:r>
      <w:bookmarkStart w:id="413" w:name="_Toc52181551"/>
      <w:r>
        <w:instrText>Käyttöoikeuden piiriin kuuluvien laitteiden hallinnan määritelmä</w:instrText>
      </w:r>
      <w:bookmarkEnd w:id="413"/>
      <w:r>
        <w:instrText>" \l 2</w:instrText>
      </w:r>
      <w:r>
        <w:fldChar w:fldCharType="end"/>
      </w:r>
    </w:p>
    <w:p w14:paraId="329DAF86" w14:textId="77777777" w:rsidR="008054A6" w:rsidRDefault="005B338A">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66638603" w14:textId="77777777" w:rsidR="008054A6" w:rsidRDefault="005B338A" w:rsidP="005B338A">
      <w:pPr>
        <w:pStyle w:val="ProductList-Bullet"/>
        <w:numPr>
          <w:ilvl w:val="0"/>
          <w:numId w:val="75"/>
        </w:numPr>
      </w:pPr>
      <w:r>
        <w:t>jonka se antaa liittyä toimialueeseensa tai</w:t>
      </w:r>
    </w:p>
    <w:p w14:paraId="1319153B" w14:textId="77777777" w:rsidR="008054A6" w:rsidRDefault="005B338A" w:rsidP="005B338A">
      <w:pPr>
        <w:pStyle w:val="ProductList-Bullet"/>
        <w:numPr>
          <w:ilvl w:val="0"/>
          <w:numId w:val="75"/>
        </w:numPr>
      </w:pPr>
      <w:r>
        <w:t>jonka se todentaa vaatimuksena käyttää sovelluksia asiakkaan toimitiloissa tai</w:t>
      </w:r>
    </w:p>
    <w:p w14:paraId="445040BD" w14:textId="77777777" w:rsidR="008054A6" w:rsidRDefault="005B338A" w:rsidP="005B338A">
      <w:pPr>
        <w:pStyle w:val="ProductList-Bullet"/>
        <w:numPr>
          <w:ilvl w:val="0"/>
          <w:numId w:val="75"/>
        </w:numPr>
      </w:pPr>
      <w:r>
        <w:t>johon se asentaa agentteja (esimerkiksi virustorjunta- tai haittaohjelmiston torjunta-agentteja tai muita agentteja, joita Asiakkaan käytäntö edellyttää) tai</w:t>
      </w:r>
    </w:p>
    <w:p w14:paraId="55D0775D" w14:textId="77777777" w:rsidR="008054A6" w:rsidRDefault="005B338A" w:rsidP="005B338A">
      <w:pPr>
        <w:pStyle w:val="ProductList-Bullet"/>
        <w:numPr>
          <w:ilvl w:val="0"/>
          <w:numId w:val="75"/>
        </w:numPr>
      </w:pPr>
      <w:r>
        <w:t>johon se itse suoraan tai epäsuorasti käyttää ja toteuttaa ryhmäkäytäntöjä tai</w:t>
      </w:r>
    </w:p>
    <w:p w14:paraId="3980096C" w14:textId="77777777" w:rsidR="008054A6" w:rsidRDefault="005B338A" w:rsidP="005B338A">
      <w:pPr>
        <w:pStyle w:val="ProductList-Bullet"/>
        <w:numPr>
          <w:ilvl w:val="0"/>
          <w:numId w:val="75"/>
        </w:numPr>
      </w:pPr>
      <w:r>
        <w:t>jolla se pyytää tai vastaanottaa tietoja ja määrittää tai antaa laitteistolle tai ohjelmistolle ohjeita, jotka suoraan tai epäsuorasti liittyvät käyttöjärjestelmäympäristöön, tai</w:t>
      </w:r>
    </w:p>
    <w:p w14:paraId="7FF63784" w14:textId="77777777" w:rsidR="008054A6" w:rsidRDefault="005B338A" w:rsidP="005B338A">
      <w:pPr>
        <w:pStyle w:val="ProductList-Bullet"/>
        <w:numPr>
          <w:ilvl w:val="0"/>
          <w:numId w:val="75"/>
        </w:numPr>
      </w:pPr>
      <w:r>
        <w:t>joiden se antaa käyttää virtuaalista työasemainfrastruktuuri (VDI) Windows SA:n, Microsoft Intune (laite) tai Windows Virtual Desktop Access -verkkovierailuoikeuksien ulkopuolella.</w:t>
      </w:r>
    </w:p>
    <w:p w14:paraId="23BCC781" w14:textId="77777777" w:rsidR="008054A6" w:rsidRDefault="008054A6">
      <w:pPr>
        <w:pStyle w:val="ProductList-Body"/>
      </w:pPr>
    </w:p>
    <w:p w14:paraId="1C3E5FC8" w14:textId="77777777" w:rsidR="008054A6" w:rsidRDefault="005B338A">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FED2CD0" w14:textId="77777777" w:rsidR="008054A6" w:rsidRDefault="005B338A">
      <w:pPr>
        <w:pStyle w:val="ProductList-Offering1Heading"/>
        <w:outlineLvl w:val="1"/>
      </w:pPr>
      <w:bookmarkStart w:id="414" w:name="_Sec570"/>
      <w:r>
        <w:t>Open-ohjelmien Online-palvelut</w:t>
      </w:r>
      <w:bookmarkEnd w:id="414"/>
      <w:r>
        <w:fldChar w:fldCharType="begin"/>
      </w:r>
      <w:r>
        <w:instrText xml:space="preserve"> TC "</w:instrText>
      </w:r>
      <w:bookmarkStart w:id="415" w:name="_Toc52181552"/>
      <w:r>
        <w:instrText>Open-ohjelmien Online-palvelut</w:instrText>
      </w:r>
      <w:bookmarkEnd w:id="415"/>
      <w:r>
        <w:instrText>" \l 2</w:instrText>
      </w:r>
      <w:r>
        <w:fldChar w:fldCharType="end"/>
      </w:r>
    </w:p>
    <w:p w14:paraId="68DCE108" w14:textId="77777777" w:rsidR="008054A6" w:rsidRDefault="005B338A">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CB1D5F5" w14:textId="77777777" w:rsidR="008054A6" w:rsidRDefault="008054A6">
      <w:pPr>
        <w:pStyle w:val="ProductList-Body"/>
      </w:pPr>
    </w:p>
    <w:p w14:paraId="4D6A00FA" w14:textId="77777777" w:rsidR="008054A6" w:rsidRDefault="005B338A">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76B46317" w14:textId="77777777" w:rsidR="008054A6" w:rsidRDefault="005B338A">
      <w:pPr>
        <w:pStyle w:val="ProductList-Offering1Heading"/>
        <w:outlineLvl w:val="1"/>
      </w:pPr>
      <w:bookmarkStart w:id="416" w:name="_Sec571"/>
      <w:r>
        <w:t>Professional Services -lisäehdot – vanhat sopimukset</w:t>
      </w:r>
      <w:bookmarkEnd w:id="416"/>
      <w:r>
        <w:fldChar w:fldCharType="begin"/>
      </w:r>
      <w:r>
        <w:instrText xml:space="preserve"> TC "</w:instrText>
      </w:r>
      <w:bookmarkStart w:id="417" w:name="_Toc52181553"/>
      <w:r>
        <w:instrText>Professional Services -lisäehdot – vanhat sopimukset</w:instrText>
      </w:r>
      <w:bookmarkEnd w:id="417"/>
      <w:r>
        <w:instrText>" \l 2</w:instrText>
      </w:r>
      <w:r>
        <w:fldChar w:fldCharType="end"/>
      </w:r>
    </w:p>
    <w:p w14:paraId="014A5542" w14:textId="77777777" w:rsidR="008054A6" w:rsidRDefault="005B338A">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1BB567AC" w14:textId="77777777" w:rsidR="008054A6" w:rsidRDefault="008054A6">
      <w:pPr>
        <w:pStyle w:val="ProductList-Body"/>
      </w:pPr>
    </w:p>
    <w:p w14:paraId="1956E8C9" w14:textId="77777777" w:rsidR="008054A6" w:rsidRDefault="005B338A">
      <w:pPr>
        <w:pStyle w:val="ProductList-ClauseHeading"/>
        <w:outlineLvl w:val="2"/>
      </w:pPr>
      <w:r>
        <w:t>Käyttö, omistusoikeudet ja Käyttöoikeudet</w:t>
      </w:r>
    </w:p>
    <w:p w14:paraId="362D27F2" w14:textId="77777777" w:rsidR="008054A6" w:rsidRDefault="005B338A">
      <w:pPr>
        <w:pStyle w:val="ProductList-SubClauseHeading"/>
        <w:outlineLvl w:val="3"/>
      </w:pPr>
      <w:r>
        <w:t>Korjaukset</w:t>
      </w:r>
    </w:p>
    <w:p w14:paraId="7D624497" w14:textId="77777777" w:rsidR="008054A6" w:rsidRDefault="005B338A">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DEE5CED" w14:textId="77777777" w:rsidR="008054A6" w:rsidRDefault="008054A6">
      <w:pPr>
        <w:pStyle w:val="ProductList-BodyIndented"/>
      </w:pPr>
    </w:p>
    <w:p w14:paraId="7C6FC48A" w14:textId="77777777" w:rsidR="008054A6" w:rsidRDefault="005B338A">
      <w:pPr>
        <w:pStyle w:val="ProductList-SubClauseHeading"/>
        <w:outlineLvl w:val="3"/>
      </w:pPr>
      <w:r>
        <w:t>Olemassa oleva aineisto</w:t>
      </w:r>
    </w:p>
    <w:p w14:paraId="66D3D72B" w14:textId="77777777" w:rsidR="008054A6" w:rsidRDefault="005B338A">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7F28255" w14:textId="77777777" w:rsidR="008054A6" w:rsidRDefault="005B338A">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5D7EDE6E" w14:textId="77777777" w:rsidR="008054A6" w:rsidRDefault="008054A6">
      <w:pPr>
        <w:pStyle w:val="ProductList-BodyIndented"/>
      </w:pPr>
    </w:p>
    <w:p w14:paraId="6727FCD9" w14:textId="77777777" w:rsidR="008054A6" w:rsidRDefault="005B338A">
      <w:pPr>
        <w:pStyle w:val="ProductList-SubClauseHeading"/>
        <w:outlineLvl w:val="3"/>
      </w:pPr>
      <w:r>
        <w:t>Palvelusuoritteet</w:t>
      </w:r>
    </w:p>
    <w:p w14:paraId="041BF757" w14:textId="77777777" w:rsidR="008054A6" w:rsidRDefault="005B338A">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3FEC644D" w14:textId="77777777" w:rsidR="008054A6" w:rsidRDefault="008054A6">
      <w:pPr>
        <w:pStyle w:val="ProductList-BodyIndented"/>
      </w:pPr>
    </w:p>
    <w:p w14:paraId="6AD0B171" w14:textId="77777777" w:rsidR="008054A6" w:rsidRDefault="005B338A">
      <w:pPr>
        <w:pStyle w:val="ProductList-SubClauseHeading"/>
        <w:outlineLvl w:val="3"/>
      </w:pPr>
      <w:r>
        <w:t>Professional Services -palvelujen teknisten tietojen käyttäminen</w:t>
      </w:r>
    </w:p>
    <w:p w14:paraId="6334233A" w14:textId="77777777" w:rsidR="008054A6" w:rsidRDefault="005B338A">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6238468E" w14:textId="77777777" w:rsidR="008054A6" w:rsidRDefault="008054A6">
      <w:pPr>
        <w:pStyle w:val="ProductList-BodyIndented"/>
      </w:pPr>
    </w:p>
    <w:p w14:paraId="23F7914D" w14:textId="77777777" w:rsidR="008054A6" w:rsidRDefault="005B338A">
      <w:pPr>
        <w:pStyle w:val="ProductList-SubClauseHeading"/>
        <w:outlineLvl w:val="3"/>
      </w:pPr>
      <w:r>
        <w:t>Avoimen lähdekoodin Käyttöoikeuksia koskevat rajoitukset.</w:t>
      </w:r>
    </w:p>
    <w:p w14:paraId="6B8DF709" w14:textId="77777777" w:rsidR="008054A6" w:rsidRDefault="005B338A">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04AF9B9" w14:textId="77777777" w:rsidR="008054A6" w:rsidRDefault="008054A6">
      <w:pPr>
        <w:pStyle w:val="ProductList-BodyIndented"/>
      </w:pPr>
    </w:p>
    <w:p w14:paraId="175B05F3" w14:textId="77777777" w:rsidR="008054A6" w:rsidRDefault="005B338A">
      <w:pPr>
        <w:pStyle w:val="ProductList-SubClauseHeading"/>
        <w:outlineLvl w:val="3"/>
      </w:pPr>
      <w:r>
        <w:t>Konserniyhtiöiden oikeudet</w:t>
      </w:r>
    </w:p>
    <w:p w14:paraId="1A0009A8" w14:textId="77777777" w:rsidR="008054A6" w:rsidRDefault="005B338A">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0E7F255C" w14:textId="77777777" w:rsidR="008054A6" w:rsidRDefault="008054A6">
      <w:pPr>
        <w:pStyle w:val="ProductList-BodyIndented"/>
      </w:pPr>
    </w:p>
    <w:p w14:paraId="3EC8FE28" w14:textId="77777777" w:rsidR="008054A6" w:rsidRDefault="005B338A">
      <w:pPr>
        <w:pStyle w:val="ProductList-ClauseHeading"/>
        <w:outlineLvl w:val="2"/>
      </w:pPr>
      <w:r>
        <w:t>Takuut ja vastuunrajoitukset</w:t>
      </w:r>
    </w:p>
    <w:p w14:paraId="3FCB262A" w14:textId="77777777" w:rsidR="008054A6" w:rsidRDefault="005B338A">
      <w:pPr>
        <w:pStyle w:val="ProductList-SubClauseHeading"/>
        <w:outlineLvl w:val="3"/>
      </w:pPr>
      <w:r>
        <w:t>Professional Services -palveluiden takuu</w:t>
      </w:r>
    </w:p>
    <w:p w14:paraId="6F83E6BB" w14:textId="77777777" w:rsidR="008054A6" w:rsidRDefault="005B338A">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32378D18" w14:textId="77777777" w:rsidR="008054A6" w:rsidRDefault="008054A6">
      <w:pPr>
        <w:pStyle w:val="ProductList-BodyIndented"/>
      </w:pPr>
    </w:p>
    <w:p w14:paraId="182CA09F" w14:textId="77777777" w:rsidR="008054A6" w:rsidRDefault="005B338A">
      <w:pPr>
        <w:pStyle w:val="ProductList-SubClauseHeading"/>
        <w:outlineLvl w:val="3"/>
      </w:pPr>
      <w:r>
        <w:t>Vastuunrajoitus</w:t>
      </w:r>
    </w:p>
    <w:p w14:paraId="031AB182" w14:textId="77777777" w:rsidR="008054A6" w:rsidRDefault="005B338A">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2186F1E" w14:textId="77777777" w:rsidR="008054A6" w:rsidRDefault="008054A6">
      <w:pPr>
        <w:pStyle w:val="ProductList-BodyIndented"/>
        <w:jc w:val="right"/>
      </w:pPr>
    </w:p>
    <w:tbl>
      <w:tblPr>
        <w:tblStyle w:val="PURTable0"/>
        <w:tblW w:w="0" w:type="dxa"/>
        <w:tblLook w:val="04A0" w:firstRow="1" w:lastRow="0" w:firstColumn="1" w:lastColumn="0" w:noHBand="0" w:noVBand="1"/>
      </w:tblPr>
      <w:tblGrid>
        <w:gridCol w:w="10556"/>
      </w:tblGrid>
      <w:tr w:rsidR="008054A6" w14:paraId="2F782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B8FC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30061C59" w14:textId="77777777" w:rsidR="008054A6" w:rsidRDefault="008054A6">
      <w:pPr>
        <w:pStyle w:val="ProductList-BodyIndented"/>
      </w:pPr>
    </w:p>
    <w:p w14:paraId="757A5F17" w14:textId="77777777" w:rsidR="008054A6" w:rsidRDefault="005B338A">
      <w:pPr>
        <w:pStyle w:val="ProductList-SectionHeading"/>
        <w:pageBreakBefore/>
        <w:outlineLvl w:val="0"/>
      </w:pPr>
      <w:bookmarkStart w:id="418" w:name="_Sec572"/>
      <w:bookmarkEnd w:id="408"/>
      <w:r>
        <w:t>Liite F – Kampanjat</w:t>
      </w:r>
      <w:r>
        <w:fldChar w:fldCharType="begin"/>
      </w:r>
      <w:r>
        <w:instrText xml:space="preserve"> TC "</w:instrText>
      </w:r>
      <w:bookmarkStart w:id="419" w:name="_Toc52181554"/>
      <w:r>
        <w:instrText>Liite F – Kampanjat</w:instrText>
      </w:r>
      <w:bookmarkEnd w:id="419"/>
      <w:r>
        <w:instrText>" \l 1</w:instrText>
      </w:r>
      <w:r>
        <w:fldChar w:fldCharType="end"/>
      </w:r>
    </w:p>
    <w:p w14:paraId="729EF09C" w14:textId="77777777" w:rsidR="008054A6" w:rsidRDefault="008054A6">
      <w:pPr>
        <w:pStyle w:val="ProductList-Body"/>
      </w:pPr>
    </w:p>
    <w:p w14:paraId="5681893B" w14:textId="77777777" w:rsidR="008054A6" w:rsidRDefault="005B338A">
      <w:pPr>
        <w:pStyle w:val="ProductList-OfferingGroupHeading"/>
        <w:outlineLvl w:val="1"/>
      </w:pPr>
      <w:bookmarkStart w:id="420" w:name="_Sec1291"/>
      <w:r>
        <w:t>Microsoft 365 F1/F3:n Security and Compliance -kampanja</w:t>
      </w:r>
      <w:bookmarkEnd w:id="420"/>
      <w:r>
        <w:fldChar w:fldCharType="begin"/>
      </w:r>
      <w:r>
        <w:instrText xml:space="preserve"> TC "</w:instrText>
      </w:r>
      <w:bookmarkStart w:id="421" w:name="_Toc52181555"/>
      <w:r>
        <w:instrText>Microsoft 365 F1/F3:n Security and Compliance -kampanja</w:instrText>
      </w:r>
      <w:bookmarkEnd w:id="421"/>
      <w:r>
        <w:instrText>" \l 2</w:instrText>
      </w:r>
      <w:r>
        <w:fldChar w:fldCharType="end"/>
      </w:r>
    </w:p>
    <w:p w14:paraId="427A8050" w14:textId="77777777" w:rsidR="008054A6" w:rsidRDefault="005B338A">
      <w:pPr>
        <w:pStyle w:val="ProductList-Body"/>
      </w:pPr>
      <w:r>
        <w:t>Asiakkaat voivat hankkia Microsoft 365 F1/F3:n Security and Compliance -kampanjan etuja käyttäjilleen, joille myönnetty Microsoft 365 F1/F3 -käyttöoikeus, edellyttäen, että Asiakkaan käyttäjät, jotka eivät jaa ensisijaista vähintään 10,1 tuuman näytöllä varustettua työlaitettaan, on joko Microsoft 365 E5 -käyttöoikeudet tai sekä Microsoft 365 E5 Security- että Microsoft 365 E5 Compliance -käyttöoikeudet. Microsoft 365 F1/F3 -tarjouksen Security and Compliance -kampanjaan kuuluvat Microsoft 365 E5 Security, Microsoft 365 E5 Compliance, Office 365 -tietojen menetyksen estäminen, Exchange Online Archiving, ja eDiscovery ja pito sekä vienti SharePoint Onlineen (mukaan lukien OneDrive for Business -tiedostot).</w:t>
      </w:r>
    </w:p>
    <w:p w14:paraId="70995BC5" w14:textId="77777777" w:rsidR="008054A6" w:rsidRDefault="005B338A">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52181556"/>
      <w:r>
        <w:instrText>Windows 7 ESU -kampanja Windows E5-, M365 E5- ja M365 E5 Security -käyttäjille</w:instrText>
      </w:r>
      <w:bookmarkEnd w:id="423"/>
      <w:r>
        <w:instrText>" \l 2</w:instrText>
      </w:r>
      <w:r>
        <w:fldChar w:fldCharType="end"/>
      </w:r>
    </w:p>
    <w:p w14:paraId="4662852F" w14:textId="77777777" w:rsidR="008054A6" w:rsidRDefault="005B338A">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4C9C3636" w14:textId="77777777" w:rsidR="008054A6" w:rsidRDefault="005B338A">
      <w:pPr>
        <w:pStyle w:val="ProductList-SectionHeading"/>
        <w:pageBreakBefore/>
        <w:outlineLvl w:val="0"/>
      </w:pPr>
      <w:bookmarkStart w:id="424" w:name="_Sec899"/>
      <w:bookmarkEnd w:id="418"/>
      <w:r>
        <w:t>Liite G – Storage Array- ja Azure Data Box-, Azure Stack Edge- ja Azure Stack Hub Ruggedized from Microsoft -laitteiston ehdot</w:t>
      </w:r>
      <w:r>
        <w:fldChar w:fldCharType="begin"/>
      </w:r>
      <w:r>
        <w:instrText xml:space="preserve"> TC "</w:instrText>
      </w:r>
      <w:bookmarkStart w:id="425" w:name="_Toc52181557"/>
      <w:r>
        <w:instrText>Liite G – Storage Array- ja Azure Data Box-, Azure Stack Edge- ja Azure Stack Hub Ruggedized from Microsoft -laitteiston ehdot</w:instrText>
      </w:r>
      <w:bookmarkEnd w:id="425"/>
      <w:r>
        <w:instrText>" \l 1</w:instrText>
      </w:r>
      <w:r>
        <w:fldChar w:fldCharType="end"/>
      </w:r>
    </w:p>
    <w:p w14:paraId="1FD8A32A" w14:textId="77777777" w:rsidR="008054A6" w:rsidRDefault="005B338A">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4F84B29" w14:textId="77777777" w:rsidR="008054A6" w:rsidRDefault="005B338A">
      <w:pPr>
        <w:pStyle w:val="ProductList-Offering1Heading"/>
        <w:outlineLvl w:val="1"/>
      </w:pPr>
      <w:bookmarkStart w:id="426" w:name="_Sec900"/>
      <w:r>
        <w:t>Storage Array -ehdot</w:t>
      </w:r>
      <w:bookmarkEnd w:id="426"/>
      <w:r>
        <w:fldChar w:fldCharType="begin"/>
      </w:r>
      <w:r>
        <w:instrText xml:space="preserve"> TC "</w:instrText>
      </w:r>
      <w:bookmarkStart w:id="427" w:name="_Toc52181558"/>
      <w:r>
        <w:instrText>Storage Array -ehdot</w:instrText>
      </w:r>
      <w:bookmarkEnd w:id="427"/>
      <w:r>
        <w:instrText>" \l 2</w:instrText>
      </w:r>
      <w:r>
        <w:fldChar w:fldCharType="end"/>
      </w:r>
    </w:p>
    <w:p w14:paraId="546859FB" w14:textId="77777777" w:rsidR="008054A6" w:rsidRDefault="005B338A">
      <w:pPr>
        <w:pStyle w:val="ProductList-ClauseHeading"/>
        <w:outlineLvl w:val="2"/>
      </w:pPr>
      <w:r>
        <w:t>Saatavuus</w:t>
      </w:r>
    </w:p>
    <w:p w14:paraId="4250D637" w14:textId="77777777" w:rsidR="008054A6" w:rsidRDefault="005B338A">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3236C244" w14:textId="77777777" w:rsidR="008054A6" w:rsidRDefault="008054A6">
      <w:pPr>
        <w:pStyle w:val="ProductList-Body"/>
      </w:pPr>
    </w:p>
    <w:p w14:paraId="79C76CB6" w14:textId="77777777" w:rsidR="008054A6" w:rsidRDefault="005B338A">
      <w:pPr>
        <w:pStyle w:val="ProductList-ClauseHeading"/>
        <w:outlineLvl w:val="2"/>
      </w:pPr>
      <w:r>
        <w:t>Toimitus ja omistusoikeus</w:t>
      </w:r>
    </w:p>
    <w:p w14:paraId="72A2834A" w14:textId="77777777" w:rsidR="008054A6" w:rsidRDefault="005B338A">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F93B3C7" w14:textId="77777777" w:rsidR="008054A6" w:rsidRDefault="008054A6">
      <w:pPr>
        <w:pStyle w:val="ProductList-Body"/>
      </w:pPr>
    </w:p>
    <w:p w14:paraId="4064C9E9" w14:textId="77777777" w:rsidR="008054A6" w:rsidRDefault="005B338A">
      <w:pPr>
        <w:pStyle w:val="ProductList-ClauseHeading"/>
        <w:outlineLvl w:val="2"/>
      </w:pPr>
      <w:r>
        <w:t>Storage Array -ohjelmisto:</w:t>
      </w:r>
    </w:p>
    <w:p w14:paraId="75A2C9B5" w14:textId="77777777" w:rsidR="008054A6" w:rsidRDefault="005B338A">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1210B56" w14:textId="77777777" w:rsidR="008054A6" w:rsidRDefault="008054A6">
      <w:pPr>
        <w:pStyle w:val="ProductList-Body"/>
      </w:pPr>
    </w:p>
    <w:p w14:paraId="6BBC88FA" w14:textId="77777777" w:rsidR="008054A6" w:rsidRDefault="005B338A">
      <w:pPr>
        <w:pStyle w:val="ProductList-SubClauseHeading"/>
        <w:outlineLvl w:val="3"/>
      </w:pPr>
      <w:r>
        <w:t>Rajoitukset</w:t>
      </w:r>
    </w:p>
    <w:p w14:paraId="3ADFDB81" w14:textId="77777777" w:rsidR="008054A6" w:rsidRDefault="005B338A">
      <w:pPr>
        <w:pStyle w:val="ProductList-BodyIndented"/>
      </w:pPr>
      <w:r>
        <w:t>Asiakas ei saa käyttää Storage Array -ohjelmistoa vertailu- tai kilpailutarkoituksiin, pois lukien Asiakkaan sisäinen käyttö, eikä julkaista vertailun tai kilpailun tuloksia.</w:t>
      </w:r>
    </w:p>
    <w:p w14:paraId="38F4AC78" w14:textId="77777777" w:rsidR="008054A6" w:rsidRDefault="008054A6">
      <w:pPr>
        <w:pStyle w:val="ProductList-BodyIndented"/>
      </w:pPr>
    </w:p>
    <w:p w14:paraId="1D8951CF" w14:textId="77777777" w:rsidR="008054A6" w:rsidRDefault="005B338A">
      <w:pPr>
        <w:pStyle w:val="ProductList-SubClauseHeading"/>
        <w:outlineLvl w:val="3"/>
      </w:pPr>
      <w:r>
        <w:t>Tietty kolmannen osapuolen avoimen lähdekoodin ohjelmisto</w:t>
      </w:r>
    </w:p>
    <w:p w14:paraId="3814405A" w14:textId="77777777" w:rsidR="008054A6" w:rsidRDefault="005B338A">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7BF5817A" w14:textId="77777777" w:rsidR="008054A6" w:rsidRDefault="008054A6">
      <w:pPr>
        <w:pStyle w:val="ProductList-BodyIndented"/>
      </w:pPr>
    </w:p>
    <w:p w14:paraId="14751BC9" w14:textId="77777777" w:rsidR="008054A6" w:rsidRDefault="005B338A">
      <w:pPr>
        <w:pStyle w:val="ProductList-SubClauseHeading"/>
        <w:outlineLvl w:val="3"/>
      </w:pPr>
      <w:r>
        <w:t>Internet-pohjaisten palveluiden aktivointi/suostumus</w:t>
      </w:r>
    </w:p>
    <w:p w14:paraId="6BB7A83D" w14:textId="77777777" w:rsidR="008054A6" w:rsidRDefault="005B338A">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7FBE0B2A" w14:textId="77777777" w:rsidR="008054A6" w:rsidRDefault="008054A6">
      <w:pPr>
        <w:pStyle w:val="ProductList-BodyIndented"/>
      </w:pPr>
    </w:p>
    <w:p w14:paraId="38BF56C0" w14:textId="77777777" w:rsidR="008054A6" w:rsidRDefault="005B338A">
      <w:pPr>
        <w:pStyle w:val="ProductList-SubClauseHeading"/>
        <w:outlineLvl w:val="3"/>
      </w:pPr>
      <w:r>
        <w:t>Storage Array -ohjelmiston päivitykset</w:t>
      </w:r>
    </w:p>
    <w:p w14:paraId="1F6FCD68" w14:textId="77777777" w:rsidR="008054A6" w:rsidRDefault="005B338A">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1F27D777" w14:textId="77777777" w:rsidR="008054A6" w:rsidRDefault="008054A6">
      <w:pPr>
        <w:pStyle w:val="ProductList-BodyIndented"/>
      </w:pPr>
    </w:p>
    <w:p w14:paraId="5681AB0C" w14:textId="77777777" w:rsidR="008054A6" w:rsidRDefault="005B338A">
      <w:pPr>
        <w:pStyle w:val="ProductList-ClauseHeading"/>
        <w:outlineLvl w:val="2"/>
      </w:pPr>
      <w:r>
        <w:t>Rajoitettu laitteistotakuu</w:t>
      </w:r>
    </w:p>
    <w:p w14:paraId="478BDBC0" w14:textId="77777777" w:rsidR="008054A6" w:rsidRDefault="005B338A">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5B7A4045" w14:textId="77777777" w:rsidR="008054A6" w:rsidRDefault="008054A6">
      <w:pPr>
        <w:pStyle w:val="ProductList-Body"/>
      </w:pPr>
    </w:p>
    <w:p w14:paraId="7C008A01" w14:textId="77777777" w:rsidR="008054A6" w:rsidRDefault="005B338A">
      <w:pPr>
        <w:pStyle w:val="ProductList-ClauseHeading"/>
        <w:outlineLvl w:val="2"/>
      </w:pPr>
      <w:r>
        <w:t>Vastuusta vapauttaminen. Puolustautuminen kolmansien osapuolten vaatimuksia vastaan.</w:t>
      </w:r>
    </w:p>
    <w:p w14:paraId="3BBB3AA1" w14:textId="77777777" w:rsidR="008054A6" w:rsidRDefault="005B338A">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18C50C7B" w14:textId="77777777" w:rsidR="008054A6" w:rsidRDefault="008054A6">
      <w:pPr>
        <w:pStyle w:val="ProductList-Body"/>
      </w:pPr>
    </w:p>
    <w:p w14:paraId="5A7C83ED" w14:textId="77777777" w:rsidR="008054A6" w:rsidRDefault="005B338A">
      <w:pPr>
        <w:pStyle w:val="ProductList-ClauseHeading"/>
        <w:outlineLvl w:val="2"/>
      </w:pPr>
      <w:r>
        <w:t>Vastuunrajoitus</w:t>
      </w:r>
    </w:p>
    <w:p w14:paraId="75DE129B" w14:textId="77777777" w:rsidR="008054A6" w:rsidRDefault="005B338A">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37CB9A5" w14:textId="77777777" w:rsidR="008054A6" w:rsidRDefault="008054A6">
      <w:pPr>
        <w:pStyle w:val="ProductList-Body"/>
      </w:pPr>
    </w:p>
    <w:p w14:paraId="42EADA2A" w14:textId="77777777" w:rsidR="008054A6" w:rsidRDefault="005B338A">
      <w:pPr>
        <w:pStyle w:val="ProductList-ClauseHeading"/>
        <w:outlineLvl w:val="2"/>
      </w:pPr>
      <w:r>
        <w:t>Yhdysvaltain vienninhallintalait</w:t>
      </w:r>
    </w:p>
    <w:p w14:paraId="46C05453" w14:textId="77777777" w:rsidR="008054A6" w:rsidRDefault="005B338A">
      <w:pPr>
        <w:pStyle w:val="ProductList-Body"/>
      </w:pPr>
      <w:r>
        <w:t>Storage Array -laitteita koskevat Asiakkaan volyymikäyttöoikeussopimuksen ehdot, jotka liittyvät Yhdysvaltain vientilainsäädäntöön.</w:t>
      </w:r>
    </w:p>
    <w:p w14:paraId="5B6FD08A" w14:textId="77777777" w:rsidR="008054A6" w:rsidRDefault="008054A6">
      <w:pPr>
        <w:pStyle w:val="ProductList-Body"/>
      </w:pPr>
    </w:p>
    <w:p w14:paraId="6BA0168C" w14:textId="77777777" w:rsidR="008054A6" w:rsidRDefault="005B338A">
      <w:pPr>
        <w:pStyle w:val="ProductList-ClauseHeading"/>
        <w:outlineLvl w:val="2"/>
      </w:pPr>
      <w:r>
        <w:t>Vianmääritystietojen kerääminen</w:t>
      </w:r>
    </w:p>
    <w:p w14:paraId="778DDF95" w14:textId="77777777" w:rsidR="008054A6" w:rsidRDefault="005B338A">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2">
        <w:r>
          <w:rPr>
            <w:color w:val="00467F"/>
            <w:u w:val="single"/>
          </w:rPr>
          <w:t>https://www.microsoft.com/en-us/privacystatement</w:t>
        </w:r>
      </w:hyperlink>
      <w:r>
        <w:t>.</w:t>
      </w:r>
    </w:p>
    <w:p w14:paraId="18C75888" w14:textId="77777777" w:rsidR="008054A6" w:rsidRDefault="008054A6">
      <w:pPr>
        <w:pStyle w:val="ProductList-Body"/>
      </w:pPr>
    </w:p>
    <w:p w14:paraId="329C278F" w14:textId="77777777" w:rsidR="008054A6" w:rsidRDefault="005B338A">
      <w:pPr>
        <w:pStyle w:val="ProductList-ClauseHeading"/>
        <w:outlineLvl w:val="2"/>
      </w:pPr>
      <w:r>
        <w:t>Valtionhallinnon käyttö</w:t>
      </w:r>
    </w:p>
    <w:p w14:paraId="2BA65DBC" w14:textId="77777777" w:rsidR="008054A6" w:rsidRDefault="005B338A">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2866C566" w14:textId="77777777" w:rsidR="008054A6" w:rsidRDefault="008054A6">
      <w:pPr>
        <w:pStyle w:val="ProductList-Body"/>
      </w:pPr>
    </w:p>
    <w:p w14:paraId="09AF9434" w14:textId="77777777" w:rsidR="008054A6" w:rsidRDefault="008054A6">
      <w:pPr>
        <w:pStyle w:val="ProductList-Body"/>
      </w:pPr>
    </w:p>
    <w:p w14:paraId="2FD54092" w14:textId="77777777" w:rsidR="008054A6" w:rsidRDefault="005B338A">
      <w:pPr>
        <w:pStyle w:val="ProductList-Offering1Heading"/>
        <w:outlineLvl w:val="1"/>
      </w:pPr>
      <w:bookmarkStart w:id="428" w:name="_Sec901"/>
      <w:r>
        <w:t>Azure Data Box -laitteiston ehdot</w:t>
      </w:r>
      <w:bookmarkEnd w:id="428"/>
      <w:r>
        <w:fldChar w:fldCharType="begin"/>
      </w:r>
      <w:r>
        <w:instrText xml:space="preserve"> TC "</w:instrText>
      </w:r>
      <w:bookmarkStart w:id="429" w:name="_Toc52181559"/>
      <w:r>
        <w:instrText>Azure Data Box -laitteiston ehdot</w:instrText>
      </w:r>
      <w:bookmarkEnd w:id="429"/>
      <w:r>
        <w:instrText>" \l 2</w:instrText>
      </w:r>
      <w:r>
        <w:fldChar w:fldCharType="end"/>
      </w:r>
    </w:p>
    <w:p w14:paraId="231AE4ED" w14:textId="77777777" w:rsidR="008054A6" w:rsidRDefault="005B338A">
      <w:pPr>
        <w:pStyle w:val="ProductList-ClauseHeading"/>
        <w:outlineLvl w:val="2"/>
      </w:pPr>
      <w:r>
        <w:t>Määritelmät</w:t>
      </w:r>
    </w:p>
    <w:p w14:paraId="59CD214D" w14:textId="77777777" w:rsidR="008054A6" w:rsidRDefault="005B338A">
      <w:pPr>
        <w:pStyle w:val="ProductList-Body"/>
      </w:pPr>
      <w:r>
        <w:rPr>
          <w:b/>
          <w:color w:val="00188F"/>
        </w:rPr>
        <w:t>Azure Storage</w:t>
      </w:r>
      <w:r>
        <w:t xml:space="preserve"> tarkoittaa Microsoftin hallinnoimaa pilvipalvelua, joka tarjoaa erittäin kattavasta saatavilla olevaa ja suojattua tallennustilaa.  </w:t>
      </w:r>
    </w:p>
    <w:p w14:paraId="2D837292" w14:textId="77777777" w:rsidR="008054A6" w:rsidRDefault="005B338A">
      <w:pPr>
        <w:pStyle w:val="ProductList-Body"/>
      </w:pPr>
      <w:r>
        <w:rPr>
          <w:b/>
          <w:color w:val="00188F"/>
        </w:rPr>
        <w:t>Azure-tallennustili</w:t>
      </w:r>
      <w:r>
        <w:t xml:space="preserve"> tarkoittaa suojattua tiliä, jonka avulla Asiakas voi käyttää ja tallentaa tietojaan Azure Storage -palvelua käyttämällä.</w:t>
      </w:r>
    </w:p>
    <w:p w14:paraId="26CF1E96" w14:textId="77777777" w:rsidR="008054A6" w:rsidRDefault="005B338A">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72D52845" w14:textId="77777777" w:rsidR="008054A6" w:rsidRDefault="005B338A">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7676DFB7" w14:textId="77777777" w:rsidR="008054A6" w:rsidRDefault="005B338A">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49716B09" w14:textId="77777777" w:rsidR="008054A6" w:rsidRDefault="005B338A">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1F242657" w14:textId="77777777" w:rsidR="008054A6" w:rsidRDefault="008054A6">
      <w:pPr>
        <w:pStyle w:val="ProductList-Body"/>
      </w:pPr>
    </w:p>
    <w:p w14:paraId="48DFAAED" w14:textId="77777777" w:rsidR="008054A6" w:rsidRDefault="005B338A">
      <w:pPr>
        <w:pStyle w:val="ProductList-ClauseHeading"/>
        <w:outlineLvl w:val="2"/>
      </w:pPr>
      <w:r>
        <w:t>Data Box -ohjelmisto</w:t>
      </w:r>
    </w:p>
    <w:p w14:paraId="47AD1F56" w14:textId="77777777" w:rsidR="008054A6" w:rsidRDefault="005B338A">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57980CE5" w14:textId="77777777" w:rsidR="008054A6" w:rsidRDefault="008054A6">
      <w:pPr>
        <w:pStyle w:val="ProductList-Body"/>
      </w:pPr>
    </w:p>
    <w:p w14:paraId="7F33812F" w14:textId="77777777" w:rsidR="008054A6" w:rsidRDefault="005B338A">
      <w:pPr>
        <w:pStyle w:val="ProductList-SubClauseHeading"/>
        <w:outlineLvl w:val="3"/>
      </w:pPr>
      <w:r>
        <w:t>Rajoitukset</w:t>
      </w:r>
    </w:p>
    <w:p w14:paraId="75EFD9AA" w14:textId="77777777" w:rsidR="008054A6" w:rsidRDefault="005B338A">
      <w:pPr>
        <w:pStyle w:val="ProductList-BodyIndented"/>
      </w:pPr>
      <w:r>
        <w:t xml:space="preserve">Asiakas ei saa käyttää Data Box -ohjelmistoa vertailu- tai kilpailutarkoituksiin, pois lukien Asiakkaan sisäinen käyttö, eikä julkaista vertailun tai kilpailun tuloksia. </w:t>
      </w:r>
    </w:p>
    <w:p w14:paraId="0D7E36B0" w14:textId="77777777" w:rsidR="008054A6" w:rsidRDefault="008054A6">
      <w:pPr>
        <w:pStyle w:val="ProductList-BodyIndented"/>
      </w:pPr>
    </w:p>
    <w:p w14:paraId="3E04AF04" w14:textId="77777777" w:rsidR="008054A6" w:rsidRDefault="005B338A">
      <w:pPr>
        <w:pStyle w:val="ProductList-SubClauseHeading"/>
        <w:outlineLvl w:val="3"/>
      </w:pPr>
      <w:r>
        <w:t>Internet-pohjaisten palveluiden aktivointi/suostumus</w:t>
      </w:r>
    </w:p>
    <w:p w14:paraId="54BB0551" w14:textId="77777777" w:rsidR="008054A6" w:rsidRDefault="005B338A">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25C7DE9A" w14:textId="77777777" w:rsidR="008054A6" w:rsidRDefault="008054A6">
      <w:pPr>
        <w:pStyle w:val="ProductList-BodyIndented"/>
      </w:pPr>
    </w:p>
    <w:p w14:paraId="7FB37C2E" w14:textId="77777777" w:rsidR="008054A6" w:rsidRDefault="005B338A">
      <w:pPr>
        <w:pStyle w:val="ProductList-SubClauseHeading"/>
        <w:outlineLvl w:val="3"/>
      </w:pPr>
      <w:r>
        <w:t>Ohjelmistopäivitykset</w:t>
      </w:r>
    </w:p>
    <w:p w14:paraId="23AFE06E" w14:textId="77777777" w:rsidR="008054A6" w:rsidRDefault="005B338A">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D41AF35" w14:textId="77777777" w:rsidR="008054A6" w:rsidRDefault="008054A6">
      <w:pPr>
        <w:pStyle w:val="ProductList-BodyIndented"/>
      </w:pPr>
    </w:p>
    <w:p w14:paraId="4BEB5686" w14:textId="77777777" w:rsidR="008054A6" w:rsidRDefault="005B338A">
      <w:pPr>
        <w:pStyle w:val="ProductList-ClauseHeading"/>
        <w:outlineLvl w:val="2"/>
      </w:pPr>
      <w:r>
        <w:t>Rajoitukset</w:t>
      </w:r>
    </w:p>
    <w:p w14:paraId="1E633D74" w14:textId="77777777" w:rsidR="008054A6" w:rsidRDefault="005B338A">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60395EC2" w14:textId="77777777" w:rsidR="008054A6" w:rsidRDefault="008054A6">
      <w:pPr>
        <w:pStyle w:val="ProductList-Body"/>
      </w:pPr>
    </w:p>
    <w:p w14:paraId="13F52D98" w14:textId="77777777" w:rsidR="008054A6" w:rsidRDefault="005B338A">
      <w:pPr>
        <w:pStyle w:val="ProductList-ClauseHeading"/>
        <w:outlineLvl w:val="2"/>
      </w:pPr>
      <w:r>
        <w:t>Azuren palveluehdot</w:t>
      </w:r>
    </w:p>
    <w:p w14:paraId="3FE2D006" w14:textId="77777777" w:rsidR="008054A6" w:rsidRDefault="005B338A">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3">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7B534BAB" w14:textId="77777777" w:rsidR="008054A6" w:rsidRDefault="008054A6">
      <w:pPr>
        <w:pStyle w:val="ProductList-Body"/>
      </w:pPr>
    </w:p>
    <w:p w14:paraId="458AE8FD" w14:textId="77777777" w:rsidR="008054A6" w:rsidRDefault="005B338A">
      <w:pPr>
        <w:pStyle w:val="ProductList-ClauseHeading"/>
        <w:outlineLvl w:val="2"/>
      </w:pPr>
      <w:r>
        <w:t>Tuotteen käyttöoikeudet</w:t>
      </w:r>
    </w:p>
    <w:p w14:paraId="7D191423" w14:textId="77777777" w:rsidR="008054A6" w:rsidRDefault="005B338A">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62687F0" w14:textId="77777777" w:rsidR="008054A6" w:rsidRDefault="005B338A" w:rsidP="005B338A">
      <w:pPr>
        <w:pStyle w:val="ProductList-Bullet"/>
        <w:numPr>
          <w:ilvl w:val="0"/>
          <w:numId w:val="76"/>
        </w:numPr>
      </w:pPr>
      <w:r>
        <w:t>varmuuskopioi ja suojaa datan ennen datan siirtoa Data Box -laitteeseen ja ennen lähettämistä Azure Storageen;</w:t>
      </w:r>
    </w:p>
    <w:p w14:paraId="4F39DA87" w14:textId="77777777" w:rsidR="008054A6" w:rsidRDefault="005B338A" w:rsidP="005B338A">
      <w:pPr>
        <w:pStyle w:val="ProductList-Bullet"/>
        <w:numPr>
          <w:ilvl w:val="0"/>
          <w:numId w:val="76"/>
        </w:numPr>
      </w:pPr>
      <w:r>
        <w:t>ei poista dataa Asiakkaan tiloista ja laitteistoista ennen kuin Asiakas on onnistuneesti siirtänyt tällaisen datan Data Box -laitteesta nimettyyn Azure-datakeskukseen;</w:t>
      </w:r>
    </w:p>
    <w:p w14:paraId="79814CCC" w14:textId="77777777" w:rsidR="008054A6" w:rsidRDefault="005B338A" w:rsidP="005B338A">
      <w:pPr>
        <w:pStyle w:val="ProductList-Bullet"/>
        <w:numPr>
          <w:ilvl w:val="0"/>
          <w:numId w:val="76"/>
        </w:numPr>
      </w:pPr>
      <w:r>
        <w:t>lopettaa Data Box -laitteen käytön datan siirtoon heti Microsoftin ilmoituksesta.</w:t>
      </w:r>
    </w:p>
    <w:p w14:paraId="706C338E" w14:textId="77777777" w:rsidR="008054A6" w:rsidRDefault="008054A6">
      <w:pPr>
        <w:pStyle w:val="ProductList-Body"/>
      </w:pPr>
    </w:p>
    <w:p w14:paraId="0202BBC3" w14:textId="77777777" w:rsidR="008054A6" w:rsidRDefault="005B338A">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3DE9CDFB" w14:textId="77777777" w:rsidR="008054A6" w:rsidRDefault="008054A6">
      <w:pPr>
        <w:pStyle w:val="ProductList-Body"/>
      </w:pPr>
    </w:p>
    <w:p w14:paraId="4D8FDB1F" w14:textId="77777777" w:rsidR="008054A6" w:rsidRDefault="008054A6">
      <w:pPr>
        <w:pStyle w:val="ProductList-Body"/>
      </w:pPr>
    </w:p>
    <w:p w14:paraId="22D602F0" w14:textId="77777777" w:rsidR="008054A6" w:rsidRDefault="008054A6">
      <w:pPr>
        <w:pStyle w:val="ProductList-Body"/>
      </w:pPr>
    </w:p>
    <w:p w14:paraId="073B8064" w14:textId="77777777" w:rsidR="008054A6" w:rsidRDefault="005B338A">
      <w:pPr>
        <w:pStyle w:val="ProductList-ClauseHeading"/>
        <w:outlineLvl w:val="2"/>
      </w:pPr>
      <w:r>
        <w:t>Data Box -laitteen hallinta ja palautus</w:t>
      </w:r>
    </w:p>
    <w:p w14:paraId="10B92F95" w14:textId="77777777" w:rsidR="008054A6" w:rsidRDefault="005B338A">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2B6323E6" w14:textId="77777777" w:rsidR="008054A6" w:rsidRDefault="008054A6">
      <w:pPr>
        <w:pStyle w:val="ProductList-Body"/>
      </w:pPr>
    </w:p>
    <w:p w14:paraId="1564EDF2" w14:textId="77777777" w:rsidR="008054A6" w:rsidRDefault="005B338A">
      <w:pPr>
        <w:pStyle w:val="ProductList-ClauseHeading"/>
        <w:outlineLvl w:val="2"/>
      </w:pPr>
      <w:r>
        <w:t>Toimitus ja omistusoikeus; maksut</w:t>
      </w:r>
    </w:p>
    <w:p w14:paraId="5C092A04" w14:textId="77777777" w:rsidR="008054A6" w:rsidRDefault="005B338A" w:rsidP="005B338A">
      <w:pPr>
        <w:pStyle w:val="ProductList-Bullet"/>
        <w:numPr>
          <w:ilvl w:val="0"/>
          <w:numId w:val="7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669DB1C5" w14:textId="77777777" w:rsidR="008054A6" w:rsidRDefault="008054A6">
      <w:pPr>
        <w:pStyle w:val="ProductList-Body"/>
      </w:pPr>
    </w:p>
    <w:p w14:paraId="4AB9B5FF" w14:textId="77777777" w:rsidR="008054A6" w:rsidRDefault="005B338A" w:rsidP="005B338A">
      <w:pPr>
        <w:pStyle w:val="ProductList-Bullet"/>
        <w:numPr>
          <w:ilvl w:val="0"/>
          <w:numId w:val="7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4">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5187D2E6" w14:textId="77777777" w:rsidR="008054A6" w:rsidRDefault="008054A6">
      <w:pPr>
        <w:pStyle w:val="ProductList-Body"/>
      </w:pPr>
    </w:p>
    <w:tbl>
      <w:tblPr>
        <w:tblStyle w:val="PURTable"/>
        <w:tblW w:w="0" w:type="dxa"/>
        <w:tblLook w:val="04A0" w:firstRow="1" w:lastRow="0" w:firstColumn="1" w:lastColumn="0" w:noHBand="0" w:noVBand="1"/>
      </w:tblPr>
      <w:tblGrid>
        <w:gridCol w:w="3444"/>
        <w:gridCol w:w="7472"/>
      </w:tblGrid>
      <w:tr w:rsidR="008054A6" w14:paraId="27B396D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B2A488" w14:textId="77777777" w:rsidR="008054A6" w:rsidRDefault="005B338A">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5EF395" w14:textId="77777777" w:rsidR="008054A6" w:rsidRDefault="008054A6">
            <w:pPr>
              <w:pStyle w:val="ProductList-TableBody"/>
              <w:jc w:val="center"/>
            </w:pPr>
          </w:p>
        </w:tc>
      </w:tr>
      <w:tr w:rsidR="008054A6" w14:paraId="197C49FD" w14:textId="77777777">
        <w:tc>
          <w:tcPr>
            <w:tcW w:w="3800" w:type="dxa"/>
            <w:tcBorders>
              <w:top w:val="single" w:sz="4" w:space="0" w:color="6E6E6E"/>
              <w:left w:val="single" w:sz="4" w:space="0" w:color="6E6E6E"/>
              <w:bottom w:val="single" w:sz="4" w:space="0" w:color="6E6E6E"/>
              <w:right w:val="single" w:sz="4" w:space="0" w:color="6E6E6E"/>
            </w:tcBorders>
          </w:tcPr>
          <w:p w14:paraId="2FAE6563" w14:textId="77777777" w:rsidR="008054A6" w:rsidRDefault="005B338A">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5074520B" w14:textId="77777777" w:rsidR="008054A6" w:rsidRDefault="005B338A">
            <w:pPr>
              <w:pStyle w:val="ProductList-TableBody"/>
              <w:jc w:val="center"/>
            </w:pPr>
            <w:r>
              <w:rPr>
                <w:b/>
              </w:rPr>
              <w:t>Menetetty tai olennaisesti vaurioitunut Aika ja summat</w:t>
            </w:r>
          </w:p>
        </w:tc>
      </w:tr>
      <w:tr w:rsidR="008054A6" w14:paraId="33835F26" w14:textId="77777777">
        <w:tc>
          <w:tcPr>
            <w:tcW w:w="3800" w:type="dxa"/>
            <w:tcBorders>
              <w:top w:val="single" w:sz="4" w:space="0" w:color="6E6E6E"/>
              <w:left w:val="single" w:sz="4" w:space="0" w:color="6E6E6E"/>
              <w:bottom w:val="single" w:sz="4" w:space="0" w:color="6E6E6E"/>
              <w:right w:val="single" w:sz="4" w:space="0" w:color="6E6E6E"/>
            </w:tcBorders>
          </w:tcPr>
          <w:p w14:paraId="502F2828" w14:textId="77777777" w:rsidR="008054A6" w:rsidRDefault="005B338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C2457AE" w14:textId="77777777" w:rsidR="008054A6" w:rsidRDefault="005B338A">
            <w:pPr>
              <w:pStyle w:val="ProductList-TableBody"/>
            </w:pPr>
            <w:r>
              <w:t>Aika: 90 päivän jälkeen</w:t>
            </w:r>
          </w:p>
          <w:p w14:paraId="59447D2F" w14:textId="77777777" w:rsidR="008054A6" w:rsidRDefault="005B338A">
            <w:pPr>
              <w:pStyle w:val="ProductList-TableBody"/>
            </w:pPr>
            <w:r>
              <w:t>Summa: 40 000,00 USD</w:t>
            </w:r>
          </w:p>
        </w:tc>
      </w:tr>
      <w:tr w:rsidR="008054A6" w14:paraId="19A18FC2" w14:textId="77777777">
        <w:tc>
          <w:tcPr>
            <w:tcW w:w="3800" w:type="dxa"/>
            <w:tcBorders>
              <w:top w:val="single" w:sz="4" w:space="0" w:color="6E6E6E"/>
              <w:left w:val="single" w:sz="4" w:space="0" w:color="6E6E6E"/>
              <w:bottom w:val="single" w:sz="4" w:space="0" w:color="6E6E6E"/>
              <w:right w:val="single" w:sz="4" w:space="0" w:color="6E6E6E"/>
            </w:tcBorders>
          </w:tcPr>
          <w:p w14:paraId="51E5FDEF" w14:textId="77777777" w:rsidR="008054A6" w:rsidRDefault="005B338A">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7F4B9E73" w14:textId="77777777" w:rsidR="008054A6" w:rsidRDefault="005B338A">
            <w:pPr>
              <w:pStyle w:val="ProductList-TableBody"/>
            </w:pPr>
            <w:r>
              <w:t>Aika: 90 päivän jälkeen</w:t>
            </w:r>
          </w:p>
          <w:p w14:paraId="130A9FCF" w14:textId="77777777" w:rsidR="008054A6" w:rsidRDefault="005B338A">
            <w:pPr>
              <w:pStyle w:val="ProductList-TableBody"/>
            </w:pPr>
            <w:r>
              <w:t>Summa: 2 500,00 USD / levy</w:t>
            </w:r>
          </w:p>
        </w:tc>
      </w:tr>
      <w:tr w:rsidR="008054A6" w14:paraId="7A6E58D3" w14:textId="77777777">
        <w:tc>
          <w:tcPr>
            <w:tcW w:w="3800" w:type="dxa"/>
            <w:tcBorders>
              <w:top w:val="single" w:sz="4" w:space="0" w:color="6E6E6E"/>
              <w:left w:val="single" w:sz="4" w:space="0" w:color="6E6E6E"/>
              <w:bottom w:val="single" w:sz="4" w:space="0" w:color="6E6E6E"/>
              <w:right w:val="single" w:sz="4" w:space="0" w:color="6E6E6E"/>
            </w:tcBorders>
          </w:tcPr>
          <w:p w14:paraId="6614CADC" w14:textId="77777777" w:rsidR="008054A6" w:rsidRDefault="005B338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6B73B67" w14:textId="77777777" w:rsidR="008054A6" w:rsidRDefault="005B338A">
            <w:pPr>
              <w:pStyle w:val="ProductList-TableBody"/>
            </w:pPr>
            <w:r>
              <w:t>Aika: 90 päivän jälkeen</w:t>
            </w:r>
          </w:p>
          <w:p w14:paraId="7E6EC451" w14:textId="77777777" w:rsidR="008054A6" w:rsidRDefault="005B338A">
            <w:pPr>
              <w:pStyle w:val="ProductList-TableBody"/>
            </w:pPr>
            <w:r>
              <w:t>Summa: 250 000,00 USD</w:t>
            </w:r>
          </w:p>
        </w:tc>
      </w:tr>
      <w:tr w:rsidR="008054A6" w14:paraId="31EEB002" w14:textId="77777777">
        <w:tc>
          <w:tcPr>
            <w:tcW w:w="3800" w:type="dxa"/>
            <w:tcBorders>
              <w:top w:val="single" w:sz="4" w:space="0" w:color="6E6E6E"/>
              <w:left w:val="single" w:sz="4" w:space="0" w:color="6E6E6E"/>
              <w:bottom w:val="single" w:sz="4" w:space="0" w:color="6E6E6E"/>
              <w:right w:val="single" w:sz="4" w:space="0" w:color="6E6E6E"/>
            </w:tcBorders>
          </w:tcPr>
          <w:p w14:paraId="76528B2A" w14:textId="77777777" w:rsidR="008054A6" w:rsidRDefault="005B338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7B1B57B" w14:textId="77777777" w:rsidR="008054A6" w:rsidRDefault="005B338A">
            <w:pPr>
              <w:pStyle w:val="ProductList-TableBody"/>
            </w:pPr>
            <w:r>
              <w:t>Aika: Jos ei palauteta 30 päivän kuluessa Palvelun päättymisen jälkeen</w:t>
            </w:r>
          </w:p>
          <w:p w14:paraId="578C06D3" w14:textId="77777777" w:rsidR="008054A6" w:rsidRDefault="005B338A">
            <w:pPr>
              <w:pStyle w:val="ProductList-TableBody"/>
            </w:pPr>
            <w:r>
              <w:t>Summa: 40 000,00 USD</w:t>
            </w:r>
          </w:p>
        </w:tc>
      </w:tr>
      <w:tr w:rsidR="008054A6" w14:paraId="069EB5D1" w14:textId="77777777">
        <w:tc>
          <w:tcPr>
            <w:tcW w:w="3800" w:type="dxa"/>
            <w:tcBorders>
              <w:top w:val="single" w:sz="4" w:space="0" w:color="6E6E6E"/>
              <w:left w:val="single" w:sz="4" w:space="0" w:color="6E6E6E"/>
              <w:bottom w:val="single" w:sz="4" w:space="0" w:color="6E6E6E"/>
              <w:right w:val="single" w:sz="4" w:space="0" w:color="6E6E6E"/>
            </w:tcBorders>
          </w:tcPr>
          <w:p w14:paraId="2CE31106" w14:textId="77777777" w:rsidR="008054A6" w:rsidRDefault="005B338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E10D3EC" w14:textId="77777777" w:rsidR="008054A6" w:rsidRDefault="005B338A">
            <w:pPr>
              <w:pStyle w:val="ProductList-TableBody"/>
            </w:pPr>
            <w:r>
              <w:t>–</w:t>
            </w:r>
          </w:p>
        </w:tc>
      </w:tr>
    </w:tbl>
    <w:p w14:paraId="11B1C56E" w14:textId="77777777" w:rsidR="008054A6" w:rsidRDefault="008054A6">
      <w:pPr>
        <w:pStyle w:val="ProductList-Body"/>
      </w:pPr>
    </w:p>
    <w:p w14:paraId="6BEFD0C5" w14:textId="77777777" w:rsidR="008054A6" w:rsidRDefault="005B338A" w:rsidP="005B338A">
      <w:pPr>
        <w:pStyle w:val="ProductList-Bullet"/>
        <w:numPr>
          <w:ilvl w:val="0"/>
          <w:numId w:val="7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6A28FE2A" w14:textId="77777777" w:rsidR="008054A6" w:rsidRDefault="008054A6">
      <w:pPr>
        <w:pStyle w:val="ProductList-Body"/>
      </w:pPr>
    </w:p>
    <w:p w14:paraId="41AB80FA" w14:textId="77777777" w:rsidR="008054A6" w:rsidRDefault="005B338A" w:rsidP="005B338A">
      <w:pPr>
        <w:pStyle w:val="ProductList-Bullet"/>
        <w:numPr>
          <w:ilvl w:val="0"/>
          <w:numId w:val="8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6B7FC9FD" w14:textId="77777777" w:rsidR="008054A6" w:rsidRDefault="008054A6">
      <w:pPr>
        <w:pStyle w:val="ProductList-Body"/>
      </w:pPr>
    </w:p>
    <w:p w14:paraId="2074E094" w14:textId="77777777" w:rsidR="008054A6" w:rsidRDefault="005B338A" w:rsidP="005B338A">
      <w:pPr>
        <w:pStyle w:val="ProductList-Bullet"/>
        <w:numPr>
          <w:ilvl w:val="0"/>
          <w:numId w:val="81"/>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3ED8565F" w14:textId="77777777" w:rsidR="008054A6" w:rsidRDefault="008054A6">
      <w:pPr>
        <w:pStyle w:val="ProductList-Body"/>
      </w:pPr>
    </w:p>
    <w:p w14:paraId="0C7654BB" w14:textId="77777777" w:rsidR="008054A6" w:rsidRDefault="005B338A">
      <w:pPr>
        <w:pStyle w:val="ProductList-ClauseHeading"/>
        <w:outlineLvl w:val="2"/>
      </w:pPr>
      <w:r>
        <w:t>Vastuut, jos Asiakas siirtää Data Box -laitetta toimipaikkojen välillä</w:t>
      </w:r>
    </w:p>
    <w:p w14:paraId="329D31B9" w14:textId="77777777" w:rsidR="008054A6" w:rsidRDefault="005B338A">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53894AFE" w14:textId="77777777" w:rsidR="008054A6" w:rsidRDefault="008054A6">
      <w:pPr>
        <w:pStyle w:val="ProductList-Body"/>
      </w:pPr>
    </w:p>
    <w:p w14:paraId="550EC25F" w14:textId="77777777" w:rsidR="008054A6" w:rsidRDefault="005B338A">
      <w:pPr>
        <w:pStyle w:val="ProductList-ClauseHeading"/>
        <w:outlineLvl w:val="2"/>
      </w:pPr>
      <w:r>
        <w:t>Takuun poissulkeminen</w:t>
      </w:r>
    </w:p>
    <w:p w14:paraId="32439705" w14:textId="77777777" w:rsidR="008054A6" w:rsidRDefault="005B338A">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660572DB" w14:textId="77777777" w:rsidR="008054A6" w:rsidRDefault="008054A6">
      <w:pPr>
        <w:pStyle w:val="ProductList-Body"/>
      </w:pPr>
    </w:p>
    <w:p w14:paraId="7A1425CE" w14:textId="77777777" w:rsidR="008054A6" w:rsidRDefault="005B338A">
      <w:pPr>
        <w:pStyle w:val="ProductList-ClauseHeading"/>
        <w:outlineLvl w:val="2"/>
      </w:pPr>
      <w:r>
        <w:t>Yhdysvaltain vienninhallintalait</w:t>
      </w:r>
    </w:p>
    <w:p w14:paraId="71FB3F67" w14:textId="77777777" w:rsidR="008054A6" w:rsidRDefault="005B338A">
      <w:pPr>
        <w:pStyle w:val="ProductList-Body"/>
      </w:pPr>
      <w:r>
        <w:t>Data Box -laitteita koskevat Asiakkaan volyymikäyttöoikeussopimuksen, Azure-tilaussopimuksen tai muun asiakassopimuksen ehdot, jotka liittyvät Yhdysvaltain vientilainsäädäntöön.</w:t>
      </w:r>
    </w:p>
    <w:p w14:paraId="4EBC3E17" w14:textId="77777777" w:rsidR="008054A6" w:rsidRDefault="008054A6">
      <w:pPr>
        <w:pStyle w:val="ProductList-Body"/>
      </w:pPr>
    </w:p>
    <w:p w14:paraId="26A6D2F2" w14:textId="77777777" w:rsidR="008054A6" w:rsidRDefault="005B338A">
      <w:pPr>
        <w:pStyle w:val="ProductList-ClauseHeading"/>
        <w:outlineLvl w:val="2"/>
      </w:pPr>
      <w:r>
        <w:t>Yksityisyys; Henkilötietojen käsittely</w:t>
      </w:r>
    </w:p>
    <w:p w14:paraId="68F7588A" w14:textId="77777777" w:rsidR="008054A6" w:rsidRDefault="005B338A" w:rsidP="005B338A">
      <w:pPr>
        <w:pStyle w:val="ProductList-Bullet"/>
        <w:numPr>
          <w:ilvl w:val="0"/>
          <w:numId w:val="82"/>
        </w:numPr>
      </w:pPr>
      <w:r>
        <w:rPr>
          <w:b/>
        </w:rPr>
        <w:t>Tietosuoja</w:t>
      </w:r>
      <w:r>
        <w:t xml:space="preserve">. Microsoftin tietosuojalauseke koskee Palvelua ja Data Box -laitetta näiden Lisäehtojen mukaisesti.   </w:t>
      </w:r>
    </w:p>
    <w:p w14:paraId="740CA309" w14:textId="77777777" w:rsidR="008054A6" w:rsidRDefault="005B338A" w:rsidP="005B338A">
      <w:pPr>
        <w:pStyle w:val="ProductList-Bullet"/>
        <w:numPr>
          <w:ilvl w:val="0"/>
          <w:numId w:val="82"/>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23D7889B" w14:textId="77777777" w:rsidR="008054A6" w:rsidRDefault="005B338A" w:rsidP="005B338A">
      <w:pPr>
        <w:pStyle w:val="ProductList-Bullet"/>
        <w:numPr>
          <w:ilvl w:val="0"/>
          <w:numId w:val="82"/>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5">
        <w:r>
          <w:rPr>
            <w:color w:val="00467F"/>
            <w:u w:val="single"/>
          </w:rPr>
          <w:t>http://go.microsoft.com/?linkid=9840733</w:t>
        </w:r>
      </w:hyperlink>
      <w:r>
        <w:t>.</w:t>
      </w:r>
    </w:p>
    <w:p w14:paraId="1EA0715C" w14:textId="77777777" w:rsidR="008054A6" w:rsidRDefault="008054A6">
      <w:pPr>
        <w:pStyle w:val="ProductList-Body"/>
        <w:jc w:val="right"/>
      </w:pPr>
    </w:p>
    <w:tbl>
      <w:tblPr>
        <w:tblStyle w:val="PURTable"/>
        <w:tblW w:w="0" w:type="dxa"/>
        <w:tblLook w:val="04A0" w:firstRow="1" w:lastRow="0" w:firstColumn="1" w:lastColumn="0" w:noHBand="0" w:noVBand="1"/>
      </w:tblPr>
      <w:tblGrid>
        <w:gridCol w:w="10916"/>
      </w:tblGrid>
      <w:tr w:rsidR="008054A6" w14:paraId="343C8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9A21A"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10B23B26" w14:textId="77777777" w:rsidR="008054A6" w:rsidRDefault="008054A6">
      <w:pPr>
        <w:pStyle w:val="ProductList-Body"/>
      </w:pPr>
    </w:p>
    <w:p w14:paraId="2093CE97" w14:textId="77777777" w:rsidR="008054A6" w:rsidRDefault="005B338A">
      <w:pPr>
        <w:pStyle w:val="ProductList-Offering1Heading"/>
        <w:outlineLvl w:val="1"/>
      </w:pPr>
      <w:bookmarkStart w:id="430" w:name="_Sec1301"/>
      <w:r>
        <w:t>Azure Stack Edge -laitteiston ehdot:</w:t>
      </w:r>
      <w:bookmarkEnd w:id="430"/>
      <w:r>
        <w:fldChar w:fldCharType="begin"/>
      </w:r>
      <w:r>
        <w:instrText xml:space="preserve"> TC "</w:instrText>
      </w:r>
      <w:bookmarkStart w:id="431" w:name="_Toc52181560"/>
      <w:r>
        <w:instrText>Azure Stack Edge -laitteiston ehdot:</w:instrText>
      </w:r>
      <w:bookmarkEnd w:id="431"/>
      <w:r>
        <w:instrText>" \l 2</w:instrText>
      </w:r>
      <w:r>
        <w:fldChar w:fldCharType="end"/>
      </w:r>
    </w:p>
    <w:p w14:paraId="616929A8" w14:textId="77777777" w:rsidR="008054A6" w:rsidRDefault="005B338A">
      <w:pPr>
        <w:pStyle w:val="ProductList-ClauseHeading"/>
        <w:outlineLvl w:val="2"/>
      </w:pPr>
      <w:r>
        <w:t>Määritelmät</w:t>
      </w:r>
    </w:p>
    <w:p w14:paraId="1A6FF1B8" w14:textId="77777777" w:rsidR="008054A6" w:rsidRDefault="005B338A">
      <w:pPr>
        <w:pStyle w:val="ProductList-Body"/>
      </w:pPr>
      <w:r>
        <w:rPr>
          <w:b/>
          <w:color w:val="00188F"/>
        </w:rPr>
        <w:t>”Azure Stack Edge -laite”</w:t>
      </w:r>
      <w:r>
        <w:t xml:space="preserve"> tarkoittaa laitteistolaitteita, mukaan lukien Ohjelmisto, jotka tarjotaan osana osoitteessa </w:t>
      </w:r>
      <w:hyperlink r:id="rId166">
        <w:r>
          <w:rPr>
            <w:color w:val="00467F"/>
            <w:u w:val="single"/>
          </w:rPr>
          <w:t>https://azure.microsoft.com/en-us/products/azure-stack/edge/</w:t>
        </w:r>
      </w:hyperlink>
      <w:r>
        <w:t xml:space="preserve"> kuvattua Azure Stack Edge -laiteperhettä. </w:t>
      </w:r>
    </w:p>
    <w:p w14:paraId="5398D198" w14:textId="77777777" w:rsidR="008054A6" w:rsidRDefault="005B338A">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28ADA570" w14:textId="77777777" w:rsidR="008054A6" w:rsidRDefault="005B338A">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28B07EC6" w14:textId="77777777" w:rsidR="008054A6" w:rsidRDefault="008054A6">
      <w:pPr>
        <w:pStyle w:val="ProductList-Body"/>
      </w:pPr>
    </w:p>
    <w:p w14:paraId="15FC378A" w14:textId="77777777" w:rsidR="008054A6" w:rsidRDefault="005B338A">
      <w:pPr>
        <w:pStyle w:val="ProductList-ClauseHeading"/>
        <w:outlineLvl w:val="2"/>
      </w:pPr>
      <w:r>
        <w:t>Azuren palveluehdot; Rajoitukset</w:t>
      </w:r>
    </w:p>
    <w:p w14:paraId="07EB7929" w14:textId="77777777" w:rsidR="008054A6" w:rsidRDefault="005B338A">
      <w:pPr>
        <w:pStyle w:val="ProductList-SubClauseHeading"/>
        <w:outlineLvl w:val="3"/>
      </w:pPr>
      <w:r>
        <w:t>Azuren palveluehdot</w:t>
      </w:r>
    </w:p>
    <w:p w14:paraId="6F93CD11" w14:textId="77777777" w:rsidR="008054A6" w:rsidRDefault="005B338A">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67">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142F07B4" w14:textId="77777777" w:rsidR="008054A6" w:rsidRDefault="008054A6">
      <w:pPr>
        <w:pStyle w:val="ProductList-BodyIndented"/>
      </w:pPr>
    </w:p>
    <w:p w14:paraId="6B47480C" w14:textId="77777777" w:rsidR="008054A6" w:rsidRDefault="005B338A">
      <w:pPr>
        <w:pStyle w:val="ProductList-SubClauseHeading"/>
        <w:outlineLvl w:val="3"/>
      </w:pPr>
      <w:r>
        <w:t>Rajoitukset</w:t>
      </w:r>
    </w:p>
    <w:p w14:paraId="28A3F563" w14:textId="77777777" w:rsidR="008054A6" w:rsidRDefault="005B338A">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3509A8B6" w14:textId="77777777" w:rsidR="008054A6" w:rsidRDefault="008054A6">
      <w:pPr>
        <w:pStyle w:val="ProductList-BodyIndented"/>
      </w:pPr>
    </w:p>
    <w:p w14:paraId="4E9A2E79" w14:textId="77777777" w:rsidR="008054A6" w:rsidRDefault="005B338A">
      <w:pPr>
        <w:pStyle w:val="ProductList-ClauseHeading"/>
        <w:outlineLvl w:val="2"/>
      </w:pPr>
      <w:r>
        <w:t>Azure Stack Edge -laitteen ja -ohjelmiston käyttö</w:t>
      </w:r>
    </w:p>
    <w:p w14:paraId="0BF5C86E" w14:textId="77777777" w:rsidR="008054A6" w:rsidRDefault="005B338A">
      <w:pPr>
        <w:pStyle w:val="ProductList-SubClauseHeading"/>
        <w:outlineLvl w:val="3"/>
      </w:pPr>
      <w:r>
        <w:t>Azure Stack Edgen käytön takuut ja ehdot</w:t>
      </w:r>
    </w:p>
    <w:p w14:paraId="6F16C9B9" w14:textId="77777777" w:rsidR="008054A6" w:rsidRDefault="005B338A">
      <w:pPr>
        <w:pStyle w:val="ProductList-BodyIndented"/>
      </w:pPr>
      <w:r>
        <w:t>Microsoft myöntää Asiakkaalle sillä ehdolla, että tämä maksaa sovellettavat maksut, luvan käyttää Azure Stack Edge -laitetta sillä edellytyksellä, että Asiakas toteuttaa seuraavaa:</w:t>
      </w:r>
    </w:p>
    <w:p w14:paraId="5845AD06" w14:textId="77777777" w:rsidR="008054A6" w:rsidRDefault="008054A6">
      <w:pPr>
        <w:pStyle w:val="ProductList-BodyIndented"/>
      </w:pPr>
    </w:p>
    <w:p w14:paraId="040BB1E6" w14:textId="77777777" w:rsidR="008054A6" w:rsidRDefault="005B338A" w:rsidP="005B338A">
      <w:pPr>
        <w:pStyle w:val="ProductList-Bullet"/>
        <w:numPr>
          <w:ilvl w:val="1"/>
          <w:numId w:val="83"/>
        </w:numPr>
      </w:pPr>
      <w:r>
        <w:rPr>
          <w:b/>
        </w:rPr>
        <w:t>Tietosuoja</w:t>
      </w:r>
      <w:r>
        <w:t>.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w:t>
      </w:r>
    </w:p>
    <w:p w14:paraId="4FB47B8D" w14:textId="77777777" w:rsidR="008054A6" w:rsidRDefault="005B338A" w:rsidP="005B338A">
      <w:pPr>
        <w:pStyle w:val="ProductList-Bullet"/>
        <w:numPr>
          <w:ilvl w:val="1"/>
          <w:numId w:val="83"/>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68">
        <w:r>
          <w:rPr>
            <w:color w:val="00467F"/>
            <w:u w:val="single"/>
          </w:rPr>
          <w:t>https://aka.ms.AzureSrackEdgeDoc</w:t>
        </w:r>
      </w:hyperlink>
      <w:r>
        <w:t xml:space="preserve"> kuvaillut ominaisuudet.</w:t>
      </w:r>
    </w:p>
    <w:p w14:paraId="59F4B680" w14:textId="77777777" w:rsidR="008054A6" w:rsidRDefault="005B338A" w:rsidP="005B338A">
      <w:pPr>
        <w:pStyle w:val="ProductList-Bullet"/>
        <w:numPr>
          <w:ilvl w:val="1"/>
          <w:numId w:val="83"/>
        </w:numPr>
      </w:pPr>
      <w:r>
        <w:rPr>
          <w:b/>
        </w:rPr>
        <w:t>Ei siirtoa tai pääsyä</w:t>
      </w:r>
      <w:r>
        <w:t>. Asiakas sitoutuu olemaan myymättä, siirtämättä tai luovuttamatta Azure Stack Edge -laitetta, eikä Asiakas näytä, avaa, muokkaa, hajota tai muuten käsittele Azure Stack Edge -laitetta (Ohjelmisto mukaan luettuna) suoraan tai välillisesti (kolmannen osapuolen kautta).</w:t>
      </w:r>
    </w:p>
    <w:p w14:paraId="1C0A2405" w14:textId="77777777" w:rsidR="008054A6" w:rsidRDefault="005B338A" w:rsidP="005B338A">
      <w:pPr>
        <w:pStyle w:val="ProductList-Bullet"/>
        <w:numPr>
          <w:ilvl w:val="1"/>
          <w:numId w:val="83"/>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4C148D49" w14:textId="77777777" w:rsidR="008054A6" w:rsidRDefault="008054A6">
      <w:pPr>
        <w:pStyle w:val="ProductList-BodyIndented"/>
      </w:pPr>
    </w:p>
    <w:p w14:paraId="4B7D0F92" w14:textId="77777777" w:rsidR="008054A6" w:rsidRDefault="005B338A">
      <w:pPr>
        <w:pStyle w:val="ProductList-ClauseHeading"/>
        <w:outlineLvl w:val="2"/>
      </w:pPr>
      <w:r>
        <w:t>Ohjelmisto</w:t>
      </w:r>
    </w:p>
    <w:p w14:paraId="17CB3D04" w14:textId="77777777" w:rsidR="008054A6" w:rsidRDefault="005B338A">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6AF08849" w14:textId="77777777" w:rsidR="008054A6" w:rsidRDefault="008054A6">
      <w:pPr>
        <w:pStyle w:val="ProductList-Body"/>
      </w:pPr>
    </w:p>
    <w:p w14:paraId="28A93D73" w14:textId="77777777" w:rsidR="008054A6" w:rsidRDefault="005B338A">
      <w:pPr>
        <w:pStyle w:val="ProductList-SubClauseHeading"/>
        <w:outlineLvl w:val="3"/>
      </w:pPr>
      <w:r>
        <w:t>Rajoitukset</w:t>
      </w:r>
    </w:p>
    <w:p w14:paraId="7FA73206" w14:textId="77777777" w:rsidR="008054A6" w:rsidRDefault="005B338A">
      <w:pPr>
        <w:pStyle w:val="ProductList-BodyIndented"/>
      </w:pPr>
      <w:r>
        <w:t xml:space="preserve">Asiakas ei saa käyttää Ohjelmistoa vertailu- tai kilpailutarkoituksiin, pois lukien Asiakkaan sisäinen käyttö, eikä julkaista vertailun tai kilpailun tuloksia.  </w:t>
      </w:r>
    </w:p>
    <w:p w14:paraId="4C371ACC" w14:textId="77777777" w:rsidR="008054A6" w:rsidRDefault="008054A6">
      <w:pPr>
        <w:pStyle w:val="ProductList-BodyIndented"/>
      </w:pPr>
    </w:p>
    <w:p w14:paraId="790BDF72" w14:textId="77777777" w:rsidR="008054A6" w:rsidRDefault="005B338A">
      <w:pPr>
        <w:pStyle w:val="ProductList-SubClauseHeading"/>
        <w:outlineLvl w:val="3"/>
      </w:pPr>
      <w:r>
        <w:t>Internet-pohjaisten palveluiden aktivointi/suostumus</w:t>
      </w:r>
    </w:p>
    <w:p w14:paraId="5788025D" w14:textId="77777777" w:rsidR="008054A6" w:rsidRDefault="005B338A">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17CF7DA2" w14:textId="77777777" w:rsidR="008054A6" w:rsidRDefault="005B338A">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0E136D25" w14:textId="77777777" w:rsidR="008054A6" w:rsidRDefault="008054A6">
      <w:pPr>
        <w:pStyle w:val="ProductList-BodyIndented"/>
      </w:pPr>
    </w:p>
    <w:p w14:paraId="1A4EEE40" w14:textId="77777777" w:rsidR="008054A6" w:rsidRDefault="005B338A">
      <w:pPr>
        <w:pStyle w:val="ProductList-SubClauseHeading"/>
        <w:outlineLvl w:val="3"/>
      </w:pPr>
      <w:r>
        <w:t>Ohjelmistopäivitykset</w:t>
      </w:r>
    </w:p>
    <w:p w14:paraId="6116BD81" w14:textId="77777777" w:rsidR="008054A6" w:rsidRDefault="005B338A">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4070D6CE" w14:textId="77777777" w:rsidR="008054A6" w:rsidRDefault="008054A6">
      <w:pPr>
        <w:pStyle w:val="ProductList-BodyIndented"/>
      </w:pPr>
    </w:p>
    <w:p w14:paraId="43ED679D" w14:textId="77777777" w:rsidR="008054A6" w:rsidRDefault="005B338A">
      <w:pPr>
        <w:pStyle w:val="ProductList-ClauseHeading"/>
        <w:outlineLvl w:val="2"/>
      </w:pPr>
      <w:r>
        <w:t>Azure Stack Edge -laitteen käyttö</w:t>
      </w:r>
    </w:p>
    <w:p w14:paraId="05ACD685" w14:textId="77777777" w:rsidR="008054A6" w:rsidRDefault="005B338A">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52AE4FAF" w14:textId="77777777" w:rsidR="008054A6" w:rsidRDefault="008054A6">
      <w:pPr>
        <w:pStyle w:val="ProductList-Body"/>
      </w:pPr>
    </w:p>
    <w:p w14:paraId="0433BC3A" w14:textId="77777777" w:rsidR="008054A6" w:rsidRDefault="005B338A">
      <w:pPr>
        <w:pStyle w:val="ProductList-ClauseHeading"/>
        <w:outlineLvl w:val="2"/>
      </w:pPr>
      <w:r>
        <w:t>Omistusoikeus ja menetysvaara; Lähetys ja palautusta koskevat vastuut</w:t>
      </w:r>
    </w:p>
    <w:p w14:paraId="4FC8B3C4" w14:textId="77777777" w:rsidR="008054A6" w:rsidRDefault="005B338A">
      <w:pPr>
        <w:pStyle w:val="ProductList-SubClauseHeading"/>
        <w:outlineLvl w:val="3"/>
      </w:pPr>
      <w:r>
        <w:t>Omistusoikeus ja menetysvaara</w:t>
      </w:r>
    </w:p>
    <w:p w14:paraId="61A556F8" w14:textId="77777777" w:rsidR="008054A6" w:rsidRDefault="005B338A">
      <w:pPr>
        <w:pStyle w:val="ProductList-BodyIndented"/>
      </w:pPr>
      <w:r>
        <w:t xml:space="preserve">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vahingot tai tuhoutumiset, jotka aiheutuvat Azure Stack Edge -laitteelle, kun se on Asiakkaan toimipaikoissa tai olosuhteissa, jotka kuvataan osassa ”Vastuut, jos Asiakas siirtää Azure Stack Edge -laitteen Asiakkaan toimipaikkojen välillä”. Asiakas on vastuussa Azure Stack Edge -laitteen tarkastamisesta, kun se vastaanotetaan kuljetusliikkeeltä, ja sen on viipymättä ilmoitettava vahingoista Microsoftin tukipalvelun sähköpostiosoitteeseen adbeops@microsoft.com. Asiakas vastaa menetyksen riskistä tai vahingoista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 </w:t>
      </w:r>
    </w:p>
    <w:p w14:paraId="1F065019" w14:textId="77777777" w:rsidR="008054A6" w:rsidRDefault="008054A6">
      <w:pPr>
        <w:pStyle w:val="ProductList-BodyIndented"/>
      </w:pPr>
    </w:p>
    <w:p w14:paraId="503B870E" w14:textId="77777777" w:rsidR="008054A6" w:rsidRDefault="005B338A">
      <w:pPr>
        <w:pStyle w:val="ProductList-BodyIndented"/>
      </w:pPr>
      <w:r>
        <w:t xml:space="preserve">Azure Stack Edge -laitteen (tai vastaavan) osalta Microsoft voi veloittaa Asiakkaalta maksun kadonneesta laitteesta osoitteessa </w:t>
      </w:r>
      <w:hyperlink r:id="rId169">
        <w:r>
          <w:rPr>
            <w:color w:val="00467F"/>
            <w:u w:val="single"/>
          </w:rPr>
          <w:t>https://azure.microsoft.com/en-us/pricing/details/azure-stack/edge/</w:t>
        </w:r>
      </w:hyperlink>
      <w:r>
        <w:t xml:space="preserve"> sijaitsevan taulukon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 </w:t>
      </w:r>
    </w:p>
    <w:p w14:paraId="16B8F1DD" w14:textId="77777777" w:rsidR="008054A6" w:rsidRDefault="008054A6">
      <w:pPr>
        <w:pStyle w:val="ProductList-BodyIndented"/>
      </w:pPr>
    </w:p>
    <w:p w14:paraId="50237397" w14:textId="77777777" w:rsidR="008054A6" w:rsidRDefault="005B338A">
      <w:pPr>
        <w:pStyle w:val="ProductList-SubClauseHeading"/>
        <w:outlineLvl w:val="3"/>
      </w:pPr>
      <w:r>
        <w:t>Azure Stack Edge -laitteen lähetys ja palautus</w:t>
      </w:r>
    </w:p>
    <w:p w14:paraId="7B164C8E" w14:textId="77777777" w:rsidR="008054A6" w:rsidRDefault="005B338A">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2183E896" w14:textId="77777777" w:rsidR="008054A6" w:rsidRDefault="008054A6">
      <w:pPr>
        <w:pStyle w:val="ProductList-BodyIndented"/>
      </w:pPr>
    </w:p>
    <w:p w14:paraId="5C7E85DA" w14:textId="77777777" w:rsidR="008054A6" w:rsidRDefault="005B338A">
      <w:pPr>
        <w:pStyle w:val="ProductList-ClauseHeading"/>
        <w:outlineLvl w:val="2"/>
      </w:pPr>
      <w:r>
        <w:t>Vastuut, jos Asiakas siirtää Azure Stack Edge -laitetta Asiakkaan toimipaikkojen välillä</w:t>
      </w:r>
    </w:p>
    <w:p w14:paraId="7CE1E158" w14:textId="77777777" w:rsidR="008054A6" w:rsidRDefault="005B338A">
      <w:pPr>
        <w:pStyle w:val="ProductList-Body"/>
      </w:pPr>
      <w:r>
        <w:t xml:space="preserve">Kun Azure Stack Edge -laite on Asiakkaan hallussa, Asiakas saa omalla riskillään ja kustannuksellaan kuljettaa Azure Stack Edge -laitteen Asiakkaan eri toimipaikkoihin datan lataamiseksi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 </w:t>
      </w:r>
    </w:p>
    <w:p w14:paraId="008EF56B" w14:textId="77777777" w:rsidR="008054A6" w:rsidRDefault="008054A6">
      <w:pPr>
        <w:pStyle w:val="ProductList-Body"/>
      </w:pPr>
    </w:p>
    <w:p w14:paraId="0769B482" w14:textId="77777777" w:rsidR="008054A6" w:rsidRDefault="005B338A">
      <w:pPr>
        <w:pStyle w:val="ProductList-ClauseHeading"/>
        <w:outlineLvl w:val="2"/>
      </w:pPr>
      <w:r>
        <w:t>Palkkiot</w:t>
      </w:r>
    </w:p>
    <w:p w14:paraId="7D3EA043" w14:textId="77777777" w:rsidR="008054A6" w:rsidRDefault="005B338A">
      <w:pPr>
        <w:pStyle w:val="ProductList-Body"/>
      </w:pPr>
      <w:r>
        <w:t>Microsoft voi veloittaa Asiakkaalta tiettyjä maksuja, jotka liittyvät Asiakkaan harjoittamaan Azure Stack Edge -laitteen käyttöön osana Palvelua, seuraavassa osoitteessa määrätyn nykyisen maksuaikataulun mukaisesti: https://azure.microsoft.com/en-us/pricing/details/azure-stack/edge/.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66972927" w14:textId="77777777" w:rsidR="008054A6" w:rsidRDefault="008054A6">
      <w:pPr>
        <w:pStyle w:val="ProductList-Body"/>
      </w:pPr>
    </w:p>
    <w:p w14:paraId="5012BAAC" w14:textId="77777777" w:rsidR="008054A6" w:rsidRDefault="005B338A">
      <w:pPr>
        <w:pStyle w:val="ProductList-ClauseHeading"/>
        <w:outlineLvl w:val="2"/>
      </w:pPr>
      <w:r>
        <w:t>Voimassa pysyminen</w:t>
      </w:r>
    </w:p>
    <w:p w14:paraId="79903BD6" w14:textId="77777777" w:rsidR="008054A6" w:rsidRDefault="005B338A">
      <w:pPr>
        <w:pStyle w:val="ProductList-Body"/>
      </w:pPr>
      <w:r>
        <w:t xml:space="preserve">Osat ”Azuren palveluehdot”, ”Ohjelmisto”, ”Voimassa pysyminen”, ”Takuun poissulkeminen”, ”Tietosuojaehdot” ja ”Vienninhallintalait” pysyvät voimassa näiden Lisäehtojen päättymisen tai päättämisen jälkeen. </w:t>
      </w:r>
    </w:p>
    <w:p w14:paraId="2D547B67" w14:textId="77777777" w:rsidR="008054A6" w:rsidRDefault="008054A6">
      <w:pPr>
        <w:pStyle w:val="ProductList-Body"/>
      </w:pPr>
    </w:p>
    <w:p w14:paraId="1D0EDF3C" w14:textId="77777777" w:rsidR="008054A6" w:rsidRDefault="005B338A">
      <w:pPr>
        <w:pStyle w:val="ProductList-ClauseHeading"/>
        <w:outlineLvl w:val="2"/>
      </w:pPr>
      <w:r>
        <w:t>Takuun poissulkeminen</w:t>
      </w:r>
    </w:p>
    <w:p w14:paraId="5E96B8D7" w14:textId="77777777" w:rsidR="008054A6" w:rsidRDefault="005B338A">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573E0B36" w14:textId="77777777" w:rsidR="008054A6" w:rsidRDefault="008054A6">
      <w:pPr>
        <w:pStyle w:val="ProductList-Body"/>
      </w:pPr>
    </w:p>
    <w:p w14:paraId="0241012B" w14:textId="77777777" w:rsidR="008054A6" w:rsidRDefault="005B338A">
      <w:pPr>
        <w:pStyle w:val="ProductList-ClauseHeading"/>
        <w:outlineLvl w:val="2"/>
      </w:pPr>
      <w:r>
        <w:t>Yksityisyys; Henkilötietojen käsittely</w:t>
      </w:r>
    </w:p>
    <w:p w14:paraId="12D68D57" w14:textId="77777777" w:rsidR="008054A6" w:rsidRDefault="005B338A" w:rsidP="005B338A">
      <w:pPr>
        <w:pStyle w:val="ProductList-Bullet"/>
        <w:numPr>
          <w:ilvl w:val="0"/>
          <w:numId w:val="84"/>
        </w:numPr>
      </w:pPr>
      <w:r>
        <w:rPr>
          <w:b/>
        </w:rPr>
        <w:t>Tietosuoja</w:t>
      </w:r>
      <w:r>
        <w:t xml:space="preserve">. Microsoftin tietosuojalauseke koskee Palvelua ja Data Box -laitetta näiden Lisäehtojen mukaisesti.  </w:t>
      </w:r>
    </w:p>
    <w:p w14:paraId="4BF8F75B" w14:textId="77777777" w:rsidR="008054A6" w:rsidRDefault="005B338A" w:rsidP="005B338A">
      <w:pPr>
        <w:pStyle w:val="ProductList-Bullet"/>
        <w:numPr>
          <w:ilvl w:val="0"/>
          <w:numId w:val="84"/>
        </w:numPr>
      </w:pPr>
      <w:r>
        <w:rPr>
          <w:b/>
        </w:rPr>
        <w:t>Ehdot</w:t>
      </w:r>
      <w:r>
        <w:t>.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w:t>
      </w:r>
    </w:p>
    <w:p w14:paraId="29364A1B" w14:textId="77777777" w:rsidR="008054A6" w:rsidRDefault="005B338A" w:rsidP="005B338A">
      <w:pPr>
        <w:pStyle w:val="ProductList-Bullet"/>
        <w:numPr>
          <w:ilvl w:val="0"/>
          <w:numId w:val="84"/>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0">
        <w:r>
          <w:rPr>
            <w:color w:val="00467F"/>
            <w:u w:val="single"/>
          </w:rPr>
          <w:t>http://go.microsoft.com/?linkid=9840733</w:t>
        </w:r>
      </w:hyperlink>
      <w:r>
        <w:t>.</w:t>
      </w:r>
    </w:p>
    <w:p w14:paraId="22C5C4CD" w14:textId="77777777" w:rsidR="008054A6" w:rsidRDefault="008054A6">
      <w:pPr>
        <w:pStyle w:val="ProductList-Body"/>
      </w:pPr>
    </w:p>
    <w:p w14:paraId="181BC1E5" w14:textId="77777777" w:rsidR="008054A6" w:rsidRDefault="005B338A">
      <w:pPr>
        <w:pStyle w:val="ProductList-ClauseHeading"/>
        <w:outlineLvl w:val="2"/>
      </w:pPr>
      <w:r>
        <w:t>Palvelutasotavoitteet</w:t>
      </w:r>
    </w:p>
    <w:p w14:paraId="7BEA245C" w14:textId="77777777" w:rsidR="008054A6" w:rsidRDefault="005B338A">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6081EA23"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66BF8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01F59"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C10B584" w14:textId="77777777" w:rsidR="008054A6" w:rsidRDefault="008054A6">
      <w:pPr>
        <w:pStyle w:val="ProductList-Body"/>
      </w:pPr>
    </w:p>
    <w:p w14:paraId="08107D19" w14:textId="77777777" w:rsidR="008054A6" w:rsidRDefault="005B338A">
      <w:pPr>
        <w:pStyle w:val="ProductList-Offering1Heading"/>
        <w:outlineLvl w:val="1"/>
      </w:pPr>
      <w:bookmarkStart w:id="432" w:name="_Sec1302"/>
      <w:r>
        <w:t>Azure Stack Hub Ruggedized from Microsoft -laitteiston ehdot</w:t>
      </w:r>
      <w:bookmarkEnd w:id="432"/>
      <w:r>
        <w:fldChar w:fldCharType="begin"/>
      </w:r>
      <w:r>
        <w:instrText xml:space="preserve"> TC "</w:instrText>
      </w:r>
      <w:bookmarkStart w:id="433" w:name="_Toc52181561"/>
      <w:r>
        <w:instrText>Azure Stack Hub Ruggedized from Microsoft -laitteiston ehdot</w:instrText>
      </w:r>
      <w:bookmarkEnd w:id="433"/>
      <w:r>
        <w:instrText>" \l 2</w:instrText>
      </w:r>
      <w:r>
        <w:fldChar w:fldCharType="end"/>
      </w:r>
    </w:p>
    <w:p w14:paraId="7B9BCA05" w14:textId="77777777" w:rsidR="008054A6" w:rsidRDefault="005B338A">
      <w:pPr>
        <w:pStyle w:val="ProductList-ClauseHeading"/>
        <w:outlineLvl w:val="2"/>
      </w:pPr>
      <w:r>
        <w:t>Määritelmät</w:t>
      </w:r>
    </w:p>
    <w:p w14:paraId="22A22CE3" w14:textId="77777777" w:rsidR="008054A6" w:rsidRDefault="005B338A">
      <w:pPr>
        <w:pStyle w:val="ProductList-Body"/>
      </w:pPr>
      <w:r>
        <w:rPr>
          <w:b/>
          <w:color w:val="00188F"/>
        </w:rPr>
        <w:t>Dokumentaatiolla</w:t>
      </w:r>
      <w:r>
        <w:t xml:space="preserve"> tarkoitetaan Ruggedized Azure Stack Hub -käyttöoppaita, jotka ovat esillä osoitteessa </w:t>
      </w:r>
      <w:hyperlink r:id="rId171">
        <w:r>
          <w:rPr>
            <w:color w:val="00467F"/>
            <w:u w:val="single"/>
          </w:rPr>
          <w:t>https://aka.ms/azurestackhubrfm</w:t>
        </w:r>
      </w:hyperlink>
      <w:r>
        <w:t>.</w:t>
      </w:r>
    </w:p>
    <w:p w14:paraId="42A0B8BC" w14:textId="77777777" w:rsidR="008054A6" w:rsidRDefault="005B338A">
      <w:pPr>
        <w:pStyle w:val="ProductList-Body"/>
      </w:pPr>
      <w:r>
        <w:rPr>
          <w:b/>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2">
        <w:r>
          <w:rPr>
            <w:color w:val="00467F"/>
            <w:u w:val="single"/>
          </w:rPr>
          <w:t>https://azure.microsoft.com/en-us/overview/azure-stack/</w:t>
        </w:r>
      </w:hyperlink>
      <w:r>
        <w:t xml:space="preserve"> kuvataan Asiakkaan käyttöön Asiakkaan nimetyillä toimipaikoilla.</w:t>
      </w:r>
    </w:p>
    <w:p w14:paraId="2ADBEDF3" w14:textId="77777777" w:rsidR="008054A6" w:rsidRDefault="005B338A">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52443B19" w14:textId="77777777" w:rsidR="008054A6" w:rsidRDefault="005B338A">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1E9C1449" w14:textId="77777777" w:rsidR="008054A6" w:rsidRDefault="008054A6">
      <w:pPr>
        <w:pStyle w:val="ProductList-Body"/>
      </w:pPr>
    </w:p>
    <w:p w14:paraId="64C30511" w14:textId="77777777" w:rsidR="008054A6" w:rsidRDefault="005B338A">
      <w:pPr>
        <w:pStyle w:val="ProductList-ClauseHeading"/>
        <w:outlineLvl w:val="2"/>
      </w:pPr>
      <w:r>
        <w:t>Azuren palveluehdot; Rajoitukset</w:t>
      </w:r>
    </w:p>
    <w:p w14:paraId="28A64122" w14:textId="77777777" w:rsidR="008054A6" w:rsidRDefault="005B338A">
      <w:pPr>
        <w:pStyle w:val="ProductList-SubClauseHeading"/>
        <w:outlineLvl w:val="3"/>
      </w:pPr>
      <w:r>
        <w:t>Azuren palveluehdot</w:t>
      </w:r>
    </w:p>
    <w:p w14:paraId="0D1D74AB" w14:textId="77777777" w:rsidR="008054A6" w:rsidRDefault="005B338A">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3">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3E118A41" w14:textId="77777777" w:rsidR="008054A6" w:rsidRDefault="008054A6">
      <w:pPr>
        <w:pStyle w:val="ProductList-BodyIndented"/>
      </w:pPr>
    </w:p>
    <w:p w14:paraId="41F1BA0D" w14:textId="77777777" w:rsidR="008054A6" w:rsidRDefault="005B338A">
      <w:pPr>
        <w:pStyle w:val="ProductList-SubClauseHeading"/>
        <w:outlineLvl w:val="3"/>
      </w:pPr>
      <w:r>
        <w:t>Rajoitukset</w:t>
      </w:r>
    </w:p>
    <w:p w14:paraId="717B67C6" w14:textId="77777777" w:rsidR="008054A6" w:rsidRDefault="005B338A">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26491C14" w14:textId="77777777" w:rsidR="008054A6" w:rsidRDefault="008054A6">
      <w:pPr>
        <w:pStyle w:val="ProductList-BodyIndented"/>
      </w:pPr>
    </w:p>
    <w:p w14:paraId="5DC6FC90" w14:textId="77777777" w:rsidR="008054A6" w:rsidRDefault="005B338A">
      <w:pPr>
        <w:pStyle w:val="ProductList-ClauseHeading"/>
        <w:outlineLvl w:val="2"/>
      </w:pPr>
      <w:r>
        <w:t>Appliance-järjestelmän ja Ohjelmiston käyttö</w:t>
      </w:r>
    </w:p>
    <w:p w14:paraId="35D3FD39" w14:textId="77777777" w:rsidR="008054A6" w:rsidRDefault="005B338A">
      <w:pPr>
        <w:pStyle w:val="ProductList-SubClauseHeading"/>
        <w:outlineLvl w:val="3"/>
      </w:pPr>
      <w:r>
        <w:t>Appliance-järjestelmän käyttöehdot</w:t>
      </w:r>
    </w:p>
    <w:p w14:paraId="20A6568A" w14:textId="77777777" w:rsidR="008054A6" w:rsidRDefault="005B338A">
      <w:pPr>
        <w:pStyle w:val="ProductList-BodyIndented"/>
      </w:pPr>
      <w:r>
        <w:t>Microsoft myöntää Asiakkaalle sillä ehdolla, että tämä maksaa sovellettavat maksut, luvan käyttää Appliance-järjestelmää sillä edellytyksellä, että Asiakas toteuttaa seuraavaa:</w:t>
      </w:r>
    </w:p>
    <w:p w14:paraId="2852B604" w14:textId="77777777" w:rsidR="008054A6" w:rsidRDefault="005B338A" w:rsidP="005B338A">
      <w:pPr>
        <w:pStyle w:val="ProductList-Bullet"/>
        <w:numPr>
          <w:ilvl w:val="1"/>
          <w:numId w:val="85"/>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081D6EAE" w14:textId="77777777" w:rsidR="008054A6" w:rsidRDefault="005B338A" w:rsidP="005B338A">
      <w:pPr>
        <w:pStyle w:val="ProductList-Bullet"/>
        <w:numPr>
          <w:ilvl w:val="1"/>
          <w:numId w:val="85"/>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6C2BB7AA" w14:textId="77777777" w:rsidR="008054A6" w:rsidRDefault="005B338A" w:rsidP="005B338A">
      <w:pPr>
        <w:pStyle w:val="ProductList-Bullet"/>
        <w:numPr>
          <w:ilvl w:val="1"/>
          <w:numId w:val="85"/>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6431E646" w14:textId="77777777" w:rsidR="008054A6" w:rsidRDefault="005B338A" w:rsidP="005B338A">
      <w:pPr>
        <w:pStyle w:val="ProductList-Bullet"/>
        <w:numPr>
          <w:ilvl w:val="1"/>
          <w:numId w:val="85"/>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695BEC76" w14:textId="77777777" w:rsidR="008054A6" w:rsidRDefault="008054A6">
      <w:pPr>
        <w:pStyle w:val="ProductList-BodyIndented"/>
      </w:pPr>
    </w:p>
    <w:p w14:paraId="068B4D54" w14:textId="77777777" w:rsidR="008054A6" w:rsidRDefault="005B338A">
      <w:pPr>
        <w:pStyle w:val="ProductList-SubClauseHeading"/>
        <w:outlineLvl w:val="3"/>
      </w:pPr>
      <w:r>
        <w:t>Akkreditointi</w:t>
      </w:r>
    </w:p>
    <w:p w14:paraId="2922368E" w14:textId="77777777" w:rsidR="008054A6" w:rsidRDefault="005B338A">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2093B16A" w14:textId="77777777" w:rsidR="008054A6" w:rsidRDefault="008054A6">
      <w:pPr>
        <w:pStyle w:val="ProductList-BodyIndented"/>
      </w:pPr>
    </w:p>
    <w:p w14:paraId="5D0A0274" w14:textId="77777777" w:rsidR="008054A6" w:rsidRDefault="005B338A">
      <w:pPr>
        <w:pStyle w:val="ProductList-SubClauseHeading"/>
        <w:outlineLvl w:val="3"/>
      </w:pPr>
      <w:r>
        <w:t>Ohjelmisto</w:t>
      </w:r>
    </w:p>
    <w:p w14:paraId="640CF8E6" w14:textId="77777777" w:rsidR="008054A6" w:rsidRDefault="005B338A">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60B58ACF" w14:textId="77777777" w:rsidR="008054A6" w:rsidRDefault="008054A6">
      <w:pPr>
        <w:pStyle w:val="ProductList-BodyIndented"/>
      </w:pPr>
    </w:p>
    <w:p w14:paraId="2F9B1FAF" w14:textId="77777777" w:rsidR="008054A6" w:rsidRDefault="005B338A">
      <w:pPr>
        <w:pStyle w:val="ProductList-SubClauseHeading"/>
        <w:outlineLvl w:val="3"/>
      </w:pPr>
      <w:r>
        <w:t>Vertailun rajoitukset</w:t>
      </w:r>
    </w:p>
    <w:p w14:paraId="6D1B5968" w14:textId="77777777" w:rsidR="008054A6" w:rsidRDefault="005B338A">
      <w:pPr>
        <w:pStyle w:val="ProductList-BodyIndented"/>
      </w:pPr>
      <w:r>
        <w:t>Asiakas ei saa käyttää Ohjelmistoa vertailu- tai kilpailutarkoituksiin, pois lukien Asiakkaan sisäinen käyttö, eikä julkaista vertailun tai kilpailun tuloksia.</w:t>
      </w:r>
    </w:p>
    <w:p w14:paraId="4D41ED02" w14:textId="77777777" w:rsidR="008054A6" w:rsidRDefault="008054A6">
      <w:pPr>
        <w:pStyle w:val="ProductList-BodyIndented"/>
      </w:pPr>
    </w:p>
    <w:p w14:paraId="752E33E0" w14:textId="77777777" w:rsidR="008054A6" w:rsidRDefault="005B338A">
      <w:pPr>
        <w:pStyle w:val="ProductList-SubClauseHeading"/>
        <w:outlineLvl w:val="3"/>
      </w:pPr>
      <w:r>
        <w:t>Internet-pohjaisten palveluiden aktivointi/suostumus</w:t>
      </w:r>
    </w:p>
    <w:p w14:paraId="08890387" w14:textId="77777777" w:rsidR="008054A6" w:rsidRDefault="005B338A">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0B58FBEE" w14:textId="77777777" w:rsidR="008054A6" w:rsidRDefault="008054A6">
      <w:pPr>
        <w:pStyle w:val="ProductList-BodyIndented"/>
      </w:pPr>
    </w:p>
    <w:p w14:paraId="6FC5A18A" w14:textId="77777777" w:rsidR="008054A6" w:rsidRDefault="005B338A">
      <w:pPr>
        <w:pStyle w:val="ProductList-SubClauseHeading"/>
        <w:outlineLvl w:val="3"/>
      </w:pPr>
      <w:r>
        <w:t>Ohjelmistopäivitykset</w:t>
      </w:r>
    </w:p>
    <w:p w14:paraId="0BD3214C" w14:textId="77777777" w:rsidR="008054A6" w:rsidRDefault="005B338A">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3DB12552" w14:textId="77777777" w:rsidR="008054A6" w:rsidRDefault="008054A6">
      <w:pPr>
        <w:pStyle w:val="ProductList-BodyIndented"/>
      </w:pPr>
    </w:p>
    <w:p w14:paraId="4FF183EB" w14:textId="77777777" w:rsidR="008054A6" w:rsidRDefault="005B338A">
      <w:pPr>
        <w:pStyle w:val="ProductList-ClauseHeading"/>
        <w:outlineLvl w:val="2"/>
      </w:pPr>
      <w:r>
        <w:t>Appliance-järjestelmän toimitus, käyttöönotto ja käyttö</w:t>
      </w:r>
    </w:p>
    <w:p w14:paraId="7F5EB2FF" w14:textId="77777777" w:rsidR="008054A6" w:rsidRDefault="005B338A" w:rsidP="005B338A">
      <w:pPr>
        <w:pStyle w:val="ProductList-Bullet"/>
        <w:numPr>
          <w:ilvl w:val="0"/>
          <w:numId w:val="86"/>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6F05DEAA" w14:textId="77777777" w:rsidR="008054A6" w:rsidRDefault="005B338A" w:rsidP="005B338A">
      <w:pPr>
        <w:pStyle w:val="ProductList-Bullet"/>
        <w:numPr>
          <w:ilvl w:val="0"/>
          <w:numId w:val="86"/>
        </w:numPr>
      </w:pPr>
      <w:r>
        <w:rPr>
          <w:b/>
        </w:rPr>
        <w:t>Käyttöönotto</w:t>
      </w:r>
      <w:r>
        <w:t xml:space="preserve">. Microsoft aloittaa ja saattaa loppuun Appliance-järjestelmän käyttöönoton Asiakkaan määritetyssä toimipaikassa, mihin voi tavallisesti mennä jopa viisitoista (15) päivää. </w:t>
      </w:r>
    </w:p>
    <w:p w14:paraId="4F3C0DAD" w14:textId="77777777" w:rsidR="008054A6" w:rsidRDefault="005B338A" w:rsidP="005B338A">
      <w:pPr>
        <w:pStyle w:val="ProductList-Bullet"/>
        <w:numPr>
          <w:ilvl w:val="0"/>
          <w:numId w:val="86"/>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4DE591AB" w14:textId="77777777" w:rsidR="008054A6" w:rsidRDefault="005B338A" w:rsidP="005B338A">
      <w:pPr>
        <w:pStyle w:val="ProductList-Bullet"/>
        <w:numPr>
          <w:ilvl w:val="0"/>
          <w:numId w:val="86"/>
        </w:numPr>
      </w:pPr>
      <w:r>
        <w:rPr>
          <w:b/>
        </w:rPr>
        <w:t>Valinnaiset palvelut</w:t>
      </w:r>
      <w:r>
        <w:t>. Asiakas saa käyttää ja tilata lisäksi tulevia valinnaisia palveluja Palvelun ja Appliance-järjestelmän yhteydessä ja niihin sovelletaan erillistä maksua tai tilausta.</w:t>
      </w:r>
    </w:p>
    <w:p w14:paraId="7B123591" w14:textId="77777777" w:rsidR="008054A6" w:rsidRDefault="008054A6">
      <w:pPr>
        <w:pStyle w:val="ProductList-Body"/>
      </w:pPr>
    </w:p>
    <w:p w14:paraId="049E03D3" w14:textId="77777777" w:rsidR="008054A6" w:rsidRDefault="005B338A">
      <w:pPr>
        <w:pStyle w:val="ProductList-ClauseHeading"/>
        <w:outlineLvl w:val="2"/>
      </w:pPr>
      <w:r>
        <w:t>Omistusoikeus ja menetysvaara; Lähetys ja palautusta koskevat vastuut</w:t>
      </w:r>
    </w:p>
    <w:p w14:paraId="3D056AC7" w14:textId="77777777" w:rsidR="008054A6" w:rsidRDefault="005B338A">
      <w:pPr>
        <w:pStyle w:val="ProductList-SubClauseHeading"/>
        <w:outlineLvl w:val="3"/>
      </w:pPr>
      <w:r>
        <w:t>Omistusoikeus ja menetysvaara</w:t>
      </w:r>
    </w:p>
    <w:p w14:paraId="13DE25D1" w14:textId="77777777" w:rsidR="008054A6" w:rsidRDefault="005B338A">
      <w:pPr>
        <w:pStyle w:val="ProductList-BodyIndented"/>
      </w:pPr>
      <w:r>
        <w:t xml:space="preserve">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Asiakas on vastuussa Appliance-järjestelmän tarkastamisesta, kun se vastaanotetaan kuljetusliikkeeltä, ja vahingoista viipymättä ilmoittamisesta Microsoftin tukipalvelun sähköpostiosoitteeseen madbeops@microsoft.com. Asiakas vastaa menetyksen riskistä tai vahingoista Appliance-järjestelmälle, kun kuljetusliike on toimittanut sen Asiakkaan nimettyyn osoitteeseen, siihen asti, kunnes Microsoftin nimeämä kuljetusliike huolii Appliance-järjestelmän palautettavaksi.  </w:t>
      </w:r>
    </w:p>
    <w:p w14:paraId="4C5D8E61" w14:textId="77777777" w:rsidR="008054A6" w:rsidRDefault="005B338A">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3C2BF5B5" w14:textId="77777777" w:rsidR="008054A6" w:rsidRDefault="008054A6">
      <w:pPr>
        <w:pStyle w:val="ProductList-BodyIndented"/>
      </w:pPr>
    </w:p>
    <w:p w14:paraId="7D7DEBC1" w14:textId="77777777" w:rsidR="008054A6" w:rsidRDefault="005B338A">
      <w:pPr>
        <w:pStyle w:val="ProductList-SubClauseHeading"/>
        <w:outlineLvl w:val="3"/>
      </w:pPr>
      <w:r>
        <w:t>Appliance-järjestelmän lähetys ja palautus</w:t>
      </w:r>
    </w:p>
    <w:p w14:paraId="62CA447F" w14:textId="77777777" w:rsidR="008054A6" w:rsidRDefault="005B338A">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04B29FDF" w14:textId="77777777" w:rsidR="008054A6" w:rsidRDefault="008054A6">
      <w:pPr>
        <w:pStyle w:val="ProductList-BodyIndented"/>
      </w:pPr>
    </w:p>
    <w:p w14:paraId="53ABD86C" w14:textId="77777777" w:rsidR="008054A6" w:rsidRDefault="005B338A">
      <w:pPr>
        <w:pStyle w:val="ProductList-ClauseHeading"/>
        <w:outlineLvl w:val="2"/>
      </w:pPr>
      <w:r>
        <w:t>Hävittäminen käyttöiän lopussa</w:t>
      </w:r>
    </w:p>
    <w:p w14:paraId="029A79BC" w14:textId="77777777" w:rsidR="008054A6" w:rsidRDefault="005B338A">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7B3CD43F" w14:textId="77777777" w:rsidR="008054A6" w:rsidRDefault="008054A6">
      <w:pPr>
        <w:pStyle w:val="ProductList-Body"/>
      </w:pPr>
    </w:p>
    <w:p w14:paraId="67A76282" w14:textId="77777777" w:rsidR="008054A6" w:rsidRDefault="005B338A">
      <w:pPr>
        <w:pStyle w:val="ProductList-ClauseHeading"/>
        <w:outlineLvl w:val="2"/>
      </w:pPr>
      <w:r>
        <w:t>Laitteistokomponenttien säilytystä koskeva valinta</w:t>
      </w:r>
    </w:p>
    <w:p w14:paraId="1B7AFC1B" w14:textId="77777777" w:rsidR="008054A6" w:rsidRDefault="005B338A">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58265A58" w14:textId="77777777" w:rsidR="008054A6" w:rsidRDefault="008054A6">
      <w:pPr>
        <w:pStyle w:val="ProductList-Body"/>
      </w:pPr>
    </w:p>
    <w:p w14:paraId="5264C732" w14:textId="77777777" w:rsidR="008054A6" w:rsidRDefault="005B338A">
      <w:pPr>
        <w:pStyle w:val="ProductList-ClauseHeading"/>
        <w:outlineLvl w:val="2"/>
      </w:pPr>
      <w:r>
        <w:t>Vastuut, jos Asiakas siirtää Appliance-järjestelmän Asiakkaan toimipaikkojen välillä</w:t>
      </w:r>
    </w:p>
    <w:p w14:paraId="7F3AB236" w14:textId="77777777" w:rsidR="008054A6" w:rsidRDefault="005B338A">
      <w:pPr>
        <w:pStyle w:val="ProductList-Body"/>
      </w:pPr>
      <w:r>
        <w:t>Kun Asiakas käyttää Appliance-järjestelmää Asiakkaan Palveluun kohdistaman käytön aikana, Asiakas saa omalla riskillään ja kustannuksellaan kuljettaa Appliance-järjestelmän eri toimipaikkoihinsa Asiakkaan tietojen siirtämiseksi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09D3B4C9" w14:textId="77777777" w:rsidR="008054A6" w:rsidRDefault="008054A6">
      <w:pPr>
        <w:pStyle w:val="ProductList-Body"/>
      </w:pPr>
    </w:p>
    <w:p w14:paraId="19CB3D8B" w14:textId="77777777" w:rsidR="008054A6" w:rsidRDefault="005B338A">
      <w:pPr>
        <w:pStyle w:val="ProductList-ClauseHeading"/>
        <w:outlineLvl w:val="2"/>
      </w:pPr>
      <w:r>
        <w:t>Palkkiot</w:t>
      </w:r>
    </w:p>
    <w:p w14:paraId="2504ABA7" w14:textId="77777777" w:rsidR="008054A6" w:rsidRDefault="005B338A">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3F39FB50" w14:textId="77777777" w:rsidR="008054A6" w:rsidRDefault="008054A6">
      <w:pPr>
        <w:pStyle w:val="ProductList-Body"/>
      </w:pPr>
    </w:p>
    <w:p w14:paraId="2E6AF724" w14:textId="77777777" w:rsidR="008054A6" w:rsidRDefault="005B338A">
      <w:pPr>
        <w:pStyle w:val="ProductList-ClauseHeading"/>
        <w:outlineLvl w:val="2"/>
      </w:pPr>
      <w:r>
        <w:t>Voimassa pysyminen</w:t>
      </w:r>
    </w:p>
    <w:p w14:paraId="5897FA11" w14:textId="77777777" w:rsidR="008054A6" w:rsidRDefault="005B338A">
      <w:pPr>
        <w:pStyle w:val="ProductList-Body"/>
      </w:pPr>
      <w:r>
        <w:t>Osat ”Azuren palveluehdot”, ”Ohjelmisto”, ”Voimassa pysyminen”, ”Takuun poissulkeminen”, ”Tietosuojaehdot” ja ”Vienninhallintalait” pysyvät voimassa näiden Lisäehtojen päättymisen tai päättämisen jälkeen.</w:t>
      </w:r>
    </w:p>
    <w:p w14:paraId="59613DC8" w14:textId="77777777" w:rsidR="008054A6" w:rsidRDefault="008054A6">
      <w:pPr>
        <w:pStyle w:val="ProductList-Body"/>
      </w:pPr>
    </w:p>
    <w:p w14:paraId="028C192C" w14:textId="77777777" w:rsidR="008054A6" w:rsidRDefault="005B338A">
      <w:pPr>
        <w:pStyle w:val="ProductList-ClauseHeading"/>
        <w:outlineLvl w:val="2"/>
      </w:pPr>
      <w:r>
        <w:t>Takuun poissulkeminen</w:t>
      </w:r>
    </w:p>
    <w:p w14:paraId="53AE5598" w14:textId="77777777" w:rsidR="008054A6" w:rsidRDefault="005B338A">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6216934B" w14:textId="77777777" w:rsidR="008054A6" w:rsidRDefault="008054A6">
      <w:pPr>
        <w:pStyle w:val="ProductList-Body"/>
      </w:pPr>
    </w:p>
    <w:p w14:paraId="171D8462" w14:textId="77777777" w:rsidR="008054A6" w:rsidRDefault="005B338A">
      <w:pPr>
        <w:pStyle w:val="ProductList-ClauseHeading"/>
        <w:outlineLvl w:val="2"/>
      </w:pPr>
      <w:r>
        <w:t>Laitteiston päivitykset; Tuki</w:t>
      </w:r>
    </w:p>
    <w:p w14:paraId="626C58CD" w14:textId="77777777" w:rsidR="008054A6" w:rsidRDefault="005B338A">
      <w:pPr>
        <w:pStyle w:val="ProductList-SubClauseHeading"/>
        <w:outlineLvl w:val="3"/>
      </w:pPr>
      <w:r>
        <w:t>Laitteiston päivitykset</w:t>
      </w:r>
    </w:p>
    <w:p w14:paraId="719788F6" w14:textId="77777777" w:rsidR="008054A6" w:rsidRDefault="005B338A">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5D6E3310" w14:textId="77777777" w:rsidR="008054A6" w:rsidRDefault="008054A6">
      <w:pPr>
        <w:pStyle w:val="ProductList-BodyIndented"/>
      </w:pPr>
    </w:p>
    <w:p w14:paraId="67A9C3A7" w14:textId="77777777" w:rsidR="008054A6" w:rsidRDefault="005B338A">
      <w:pPr>
        <w:pStyle w:val="ProductList-SubClauseHeading"/>
        <w:outlineLvl w:val="3"/>
      </w:pPr>
      <w:r>
        <w:t>Tuki</w:t>
      </w:r>
    </w:p>
    <w:p w14:paraId="76C3CB83" w14:textId="77777777" w:rsidR="008054A6" w:rsidRDefault="005B338A">
      <w:pPr>
        <w:pStyle w:val="ProductList-BodyIndented"/>
      </w:pPr>
      <w:r>
        <w:t>Microsoft tarjoaa osana Palvelun tilausta perustason tukea Palvelulle ja Appliance-järjestelmälle. Asiakas tekee myös Microsoftin Premier-tuen sopimuksen.</w:t>
      </w:r>
    </w:p>
    <w:p w14:paraId="5063455E" w14:textId="77777777" w:rsidR="008054A6" w:rsidRDefault="008054A6">
      <w:pPr>
        <w:pStyle w:val="ProductList-BodyIndented"/>
      </w:pPr>
    </w:p>
    <w:p w14:paraId="0B690CD4" w14:textId="77777777" w:rsidR="008054A6" w:rsidRDefault="005B338A">
      <w:pPr>
        <w:pStyle w:val="ProductList-ClauseHeading"/>
        <w:outlineLvl w:val="2"/>
      </w:pPr>
      <w:r>
        <w:t>Ylläpito</w:t>
      </w:r>
    </w:p>
    <w:p w14:paraId="581DE726" w14:textId="77777777" w:rsidR="008054A6" w:rsidRDefault="005B338A">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0E39773F" w14:textId="77777777" w:rsidR="008054A6" w:rsidRDefault="008054A6">
      <w:pPr>
        <w:pStyle w:val="ProductList-Body"/>
      </w:pPr>
    </w:p>
    <w:p w14:paraId="4DA06894" w14:textId="77777777" w:rsidR="008054A6" w:rsidRDefault="005B338A">
      <w:pPr>
        <w:pStyle w:val="ProductList-ClauseHeading"/>
        <w:outlineLvl w:val="2"/>
      </w:pPr>
      <w:r>
        <w:t>Tietosuojaehdot</w:t>
      </w:r>
    </w:p>
    <w:p w14:paraId="1DD8D48D" w14:textId="77777777" w:rsidR="008054A6" w:rsidRDefault="005B338A" w:rsidP="005B338A">
      <w:pPr>
        <w:pStyle w:val="ProductList-Bullet"/>
        <w:numPr>
          <w:ilvl w:val="0"/>
          <w:numId w:val="87"/>
        </w:numPr>
      </w:pPr>
      <w:r>
        <w:rPr>
          <w:b/>
        </w:rPr>
        <w:t>Tietosuoja</w:t>
      </w:r>
      <w:r>
        <w:t>. Microsoftin tietosuojalauseketta (</w:t>
      </w:r>
      <w:hyperlink r:id="rId174">
        <w:r>
          <w:rPr>
            <w:color w:val="00467F"/>
            <w:u w:val="single"/>
          </w:rPr>
          <w:t>http://www.microsoft.com/privacystatement/OnlineServices/Default.aspx</w:t>
        </w:r>
      </w:hyperlink>
      <w:r>
        <w:t xml:space="preserve">) sovelletaan Palveluun ja Appliance-järjestelmään näiden Lisäehtojen nojalla. </w:t>
      </w:r>
    </w:p>
    <w:p w14:paraId="225EF672" w14:textId="77777777" w:rsidR="008054A6" w:rsidRDefault="005B338A" w:rsidP="005B338A">
      <w:pPr>
        <w:pStyle w:val="ProductList-Bullet"/>
        <w:numPr>
          <w:ilvl w:val="0"/>
          <w:numId w:val="87"/>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3021495C" w14:textId="77777777" w:rsidR="008054A6" w:rsidRDefault="005B338A" w:rsidP="005B338A">
      <w:pPr>
        <w:pStyle w:val="ProductList-Bullet"/>
        <w:numPr>
          <w:ilvl w:val="0"/>
          <w:numId w:val="87"/>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5">
        <w:r>
          <w:rPr>
            <w:color w:val="00467F"/>
            <w:u w:val="single"/>
          </w:rPr>
          <w:t>http://go.microsoft.com/?linkid=9840733</w:t>
        </w:r>
      </w:hyperlink>
      <w:r>
        <w:t>.</w:t>
      </w:r>
    </w:p>
    <w:p w14:paraId="08080F04" w14:textId="77777777" w:rsidR="008054A6" w:rsidRDefault="008054A6">
      <w:pPr>
        <w:pStyle w:val="ProductList-Body"/>
      </w:pPr>
    </w:p>
    <w:p w14:paraId="3834AF98" w14:textId="77777777" w:rsidR="008054A6" w:rsidRDefault="005B338A">
      <w:pPr>
        <w:pStyle w:val="ProductList-ClauseHeading"/>
        <w:outlineLvl w:val="2"/>
      </w:pPr>
      <w:r>
        <w:t>Palvelutasosopimuksen sovellettavuus</w:t>
      </w:r>
    </w:p>
    <w:p w14:paraId="58413B53" w14:textId="77777777" w:rsidR="008054A6" w:rsidRDefault="005B338A">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598DC893"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5C665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49F0C"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5DD372BC" w14:textId="77777777" w:rsidR="008054A6" w:rsidRDefault="008054A6">
      <w:pPr>
        <w:pStyle w:val="ProductList-Body"/>
      </w:pPr>
    </w:p>
    <w:p w14:paraId="13E584D2" w14:textId="77777777" w:rsidR="008054A6" w:rsidRDefault="005B338A">
      <w:pPr>
        <w:pStyle w:val="ProductList-SectionHeading"/>
        <w:pageBreakBefore/>
        <w:outlineLvl w:val="0"/>
      </w:pPr>
      <w:bookmarkStart w:id="434" w:name="_Sec1230"/>
      <w:bookmarkEnd w:id="424"/>
      <w:r>
        <w:t>Liite H – Opiskelijakäyttöedut ja Academic-ohjelmat</w:t>
      </w:r>
      <w:r>
        <w:fldChar w:fldCharType="begin"/>
      </w:r>
      <w:r>
        <w:instrText xml:space="preserve"> TC "</w:instrText>
      </w:r>
      <w:bookmarkStart w:id="435" w:name="_Toc52181562"/>
      <w:r>
        <w:instrText>Liite H – Opiskelijakäyttöedut ja Academic-ohjelmat</w:instrText>
      </w:r>
      <w:bookmarkEnd w:id="435"/>
      <w:r>
        <w:instrText>" \l 1</w:instrText>
      </w:r>
      <w:r>
        <w:fldChar w:fldCharType="end"/>
      </w:r>
    </w:p>
    <w:p w14:paraId="67251CB1" w14:textId="77777777" w:rsidR="008054A6" w:rsidRDefault="005B338A">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15CA992E" w14:textId="77777777" w:rsidR="008054A6" w:rsidRDefault="005B338A">
      <w:pPr>
        <w:pStyle w:val="ProductList-Offering1Heading"/>
        <w:outlineLvl w:val="1"/>
      </w:pPr>
      <w:r>
        <w:t>Opiskelijakäytön Etuoikeutukset Käyttöön oikeuttavan ohjelman mukaan</w:t>
      </w:r>
      <w:r>
        <w:fldChar w:fldCharType="begin"/>
      </w:r>
      <w:r>
        <w:instrText xml:space="preserve"> TC "</w:instrText>
      </w:r>
      <w:bookmarkStart w:id="436" w:name="_Toc52181563"/>
      <w:r>
        <w:instrText>Opiskelijakäytön Etuoikeutukset Käyttöön oikeuttavan ohjelman mukaan</w:instrText>
      </w:r>
      <w:bookmarkEnd w:id="436"/>
      <w:r>
        <w:instrText>" \l 2</w:instrText>
      </w:r>
      <w:r>
        <w:fldChar w:fldCharType="end"/>
      </w:r>
    </w:p>
    <w:p w14:paraId="18633C40" w14:textId="77777777" w:rsidR="008054A6" w:rsidRDefault="005B338A">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320B221E" w14:textId="77777777" w:rsidR="008054A6" w:rsidRDefault="008054A6">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8054A6" w14:paraId="2F9FC8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289B95" w14:textId="77777777" w:rsidR="008054A6" w:rsidRDefault="005B338A">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60E5964B" w14:textId="77777777" w:rsidR="008054A6" w:rsidRDefault="005B338A">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62C39C20" w14:textId="77777777" w:rsidR="008054A6" w:rsidRDefault="005B338A">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05497283" w14:textId="77777777" w:rsidR="008054A6" w:rsidRDefault="005B338A">
            <w:pPr>
              <w:pStyle w:val="ProductList-TableBody"/>
              <w:jc w:val="center"/>
            </w:pPr>
            <w:r>
              <w:rPr>
                <w:color w:val="FFFFFF"/>
              </w:rPr>
              <w:t>Opiskelijakopiot, jotka tarjotaan opetushenkilökuntaa / muuta henkilökuntaa tai tietotyöntekijää kohti</w:t>
            </w:r>
          </w:p>
          <w:p w14:paraId="6DBABADE" w14:textId="77777777" w:rsidR="008054A6" w:rsidRDefault="008054A6">
            <w:pPr>
              <w:pStyle w:val="ProductList-TableBody"/>
              <w:jc w:val="center"/>
            </w:pPr>
          </w:p>
        </w:tc>
      </w:tr>
      <w:tr w:rsidR="008054A6" w14:paraId="0EDD06DE" w14:textId="77777777">
        <w:tc>
          <w:tcPr>
            <w:tcW w:w="2440" w:type="dxa"/>
            <w:tcBorders>
              <w:bottom w:val="dashed" w:sz="4" w:space="0" w:color="6E6E6E"/>
              <w:right w:val="single" w:sz="4" w:space="0" w:color="6E6E6E"/>
            </w:tcBorders>
          </w:tcPr>
          <w:p w14:paraId="1FCBF47F" w14:textId="77777777" w:rsidR="008054A6" w:rsidRDefault="005B338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E6F7351" w14:textId="77777777" w:rsidR="008054A6" w:rsidRDefault="005B338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4A7D9B2" w14:textId="77777777" w:rsidR="008054A6" w:rsidRDefault="005B338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575176" w14:textId="77777777" w:rsidR="008054A6" w:rsidRDefault="005B338A">
            <w:pPr>
              <w:pStyle w:val="ProductList-TableBody"/>
            </w:pPr>
            <w:r>
              <w:t>15</w:t>
            </w:r>
          </w:p>
        </w:tc>
      </w:tr>
      <w:tr w:rsidR="008054A6" w14:paraId="1DDC3326" w14:textId="77777777">
        <w:tc>
          <w:tcPr>
            <w:tcW w:w="2440" w:type="dxa"/>
            <w:tcBorders>
              <w:top w:val="dashed" w:sz="4" w:space="0" w:color="6E6E6E"/>
              <w:bottom w:val="dashed" w:sz="4" w:space="0" w:color="6E6E6E"/>
              <w:right w:val="single" w:sz="4" w:space="0" w:color="6E6E6E"/>
            </w:tcBorders>
          </w:tcPr>
          <w:p w14:paraId="505D34CF" w14:textId="77777777" w:rsidR="008054A6" w:rsidRDefault="005B338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2BFD1F3" w14:textId="77777777" w:rsidR="008054A6" w:rsidRDefault="005B338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3E62E92" w14:textId="77777777" w:rsidR="008054A6" w:rsidRDefault="005B33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9561F8" w14:textId="77777777" w:rsidR="008054A6" w:rsidRDefault="005B338A">
            <w:pPr>
              <w:pStyle w:val="ProductList-TableBody"/>
            </w:pPr>
            <w:r>
              <w:t>15</w:t>
            </w:r>
          </w:p>
        </w:tc>
      </w:tr>
      <w:tr w:rsidR="008054A6" w14:paraId="09E57F7C" w14:textId="77777777">
        <w:tc>
          <w:tcPr>
            <w:tcW w:w="2440" w:type="dxa"/>
            <w:tcBorders>
              <w:top w:val="dashed" w:sz="4" w:space="0" w:color="6E6E6E"/>
              <w:bottom w:val="dashed" w:sz="4" w:space="0" w:color="6E6E6E"/>
              <w:right w:val="single" w:sz="4" w:space="0" w:color="6E6E6E"/>
            </w:tcBorders>
          </w:tcPr>
          <w:p w14:paraId="23A2FA4B" w14:textId="77777777" w:rsidR="008054A6" w:rsidRDefault="005B338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E68DFA5" w14:textId="77777777" w:rsidR="008054A6" w:rsidRDefault="005B338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85892F5" w14:textId="77777777" w:rsidR="008054A6" w:rsidRDefault="005B33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0AAEEC" w14:textId="77777777" w:rsidR="008054A6" w:rsidRDefault="005B338A">
            <w:pPr>
              <w:pStyle w:val="ProductList-TableBody"/>
            </w:pPr>
            <w:r>
              <w:t>15</w:t>
            </w:r>
          </w:p>
        </w:tc>
      </w:tr>
      <w:tr w:rsidR="008054A6" w14:paraId="679CD0BB" w14:textId="77777777">
        <w:tc>
          <w:tcPr>
            <w:tcW w:w="2440" w:type="dxa"/>
            <w:tcBorders>
              <w:top w:val="dashed" w:sz="4" w:space="0" w:color="6E6E6E"/>
              <w:bottom w:val="dashed" w:sz="4" w:space="0" w:color="6E6E6E"/>
              <w:right w:val="single" w:sz="4" w:space="0" w:color="6E6E6E"/>
            </w:tcBorders>
          </w:tcPr>
          <w:p w14:paraId="4458732A" w14:textId="77777777" w:rsidR="008054A6" w:rsidRDefault="005B338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46F82A" w14:textId="77777777" w:rsidR="008054A6" w:rsidRDefault="005B338A">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0DAB17F0" w14:textId="77777777" w:rsidR="008054A6" w:rsidRDefault="005B338A">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7C1F9E5" w14:textId="77777777" w:rsidR="008054A6" w:rsidRDefault="005B338A">
            <w:pPr>
              <w:pStyle w:val="ProductList-TableBody"/>
            </w:pPr>
            <w:r>
              <w:t>40</w:t>
            </w:r>
          </w:p>
        </w:tc>
      </w:tr>
      <w:tr w:rsidR="008054A6" w14:paraId="7698B4F7" w14:textId="77777777">
        <w:tc>
          <w:tcPr>
            <w:tcW w:w="2440" w:type="dxa"/>
            <w:tcBorders>
              <w:top w:val="dashed" w:sz="4" w:space="0" w:color="6E6E6E"/>
              <w:bottom w:val="dashed" w:sz="4" w:space="0" w:color="6E6E6E"/>
              <w:right w:val="single" w:sz="4" w:space="0" w:color="6E6E6E"/>
            </w:tcBorders>
          </w:tcPr>
          <w:p w14:paraId="06009098" w14:textId="77777777" w:rsidR="008054A6" w:rsidRDefault="005B338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B7D7F5" w14:textId="77777777" w:rsidR="008054A6" w:rsidRDefault="005B338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E4A972"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455347" w14:textId="77777777" w:rsidR="008054A6" w:rsidRDefault="005B338A">
            <w:pPr>
              <w:pStyle w:val="ProductList-TableBody"/>
            </w:pPr>
            <w:r>
              <w:t>40</w:t>
            </w:r>
          </w:p>
        </w:tc>
      </w:tr>
      <w:tr w:rsidR="008054A6" w14:paraId="70C45096" w14:textId="77777777">
        <w:tc>
          <w:tcPr>
            <w:tcW w:w="2440" w:type="dxa"/>
            <w:tcBorders>
              <w:top w:val="dashed" w:sz="4" w:space="0" w:color="6E6E6E"/>
              <w:bottom w:val="dashed" w:sz="4" w:space="0" w:color="6E6E6E"/>
              <w:right w:val="single" w:sz="4" w:space="0" w:color="6E6E6E"/>
            </w:tcBorders>
          </w:tcPr>
          <w:p w14:paraId="5B635054" w14:textId="77777777" w:rsidR="008054A6" w:rsidRDefault="005B338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0D963D" w14:textId="77777777" w:rsidR="008054A6" w:rsidRDefault="005B338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0494EF9"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674B66" w14:textId="77777777" w:rsidR="008054A6" w:rsidRDefault="005B338A">
            <w:pPr>
              <w:pStyle w:val="ProductList-TableBody"/>
            </w:pPr>
            <w:r>
              <w:t>40</w:t>
            </w:r>
          </w:p>
        </w:tc>
      </w:tr>
      <w:tr w:rsidR="008054A6" w14:paraId="2D3AC7AE" w14:textId="77777777">
        <w:tc>
          <w:tcPr>
            <w:tcW w:w="2440" w:type="dxa"/>
            <w:tcBorders>
              <w:top w:val="dashed" w:sz="4" w:space="0" w:color="6E6E6E"/>
              <w:bottom w:val="dashed" w:sz="4" w:space="0" w:color="6E6E6E"/>
              <w:right w:val="single" w:sz="4" w:space="0" w:color="6E6E6E"/>
            </w:tcBorders>
          </w:tcPr>
          <w:p w14:paraId="36546C1B" w14:textId="77777777" w:rsidR="008054A6" w:rsidRDefault="005B338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C41D26" w14:textId="77777777" w:rsidR="008054A6" w:rsidRDefault="005B338A">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9F36BD" w14:textId="77777777" w:rsidR="008054A6" w:rsidRDefault="005B33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03B4C5" w14:textId="77777777" w:rsidR="008054A6" w:rsidRDefault="005B338A">
            <w:pPr>
              <w:pStyle w:val="ProductList-TableBody"/>
            </w:pPr>
            <w:r>
              <w:t>40</w:t>
            </w:r>
          </w:p>
        </w:tc>
      </w:tr>
      <w:tr w:rsidR="008054A6" w14:paraId="31D8D969" w14:textId="77777777">
        <w:tc>
          <w:tcPr>
            <w:tcW w:w="2440" w:type="dxa"/>
            <w:tcBorders>
              <w:top w:val="dashed" w:sz="4" w:space="0" w:color="6E6E6E"/>
              <w:left w:val="none" w:sz="4" w:space="0" w:color="6E6E6E"/>
              <w:bottom w:val="dashed" w:sz="4" w:space="0" w:color="6E6E6E"/>
              <w:right w:val="single" w:sz="4" w:space="0" w:color="6E6E6E"/>
            </w:tcBorders>
          </w:tcPr>
          <w:p w14:paraId="430B228C" w14:textId="77777777" w:rsidR="008054A6" w:rsidRDefault="005B338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392183" w14:textId="77777777" w:rsidR="008054A6" w:rsidRDefault="005B338A">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C77176" w14:textId="77777777" w:rsidR="008054A6" w:rsidRDefault="005B33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5891AA" w14:textId="77777777" w:rsidR="008054A6" w:rsidRDefault="005B338A">
            <w:pPr>
              <w:pStyle w:val="ProductList-TableBody"/>
            </w:pPr>
            <w:r>
              <w:t>40</w:t>
            </w:r>
          </w:p>
        </w:tc>
      </w:tr>
      <w:tr w:rsidR="008054A6" w14:paraId="37C52E95" w14:textId="77777777">
        <w:tc>
          <w:tcPr>
            <w:tcW w:w="2440" w:type="dxa"/>
            <w:tcBorders>
              <w:top w:val="dashed" w:sz="4" w:space="0" w:color="6E6E6E"/>
              <w:left w:val="none" w:sz="4" w:space="0" w:color="6E6E6E"/>
              <w:bottom w:val="dashed" w:sz="4" w:space="0" w:color="6E6E6E"/>
              <w:right w:val="single" w:sz="4" w:space="0" w:color="6E6E6E"/>
            </w:tcBorders>
          </w:tcPr>
          <w:p w14:paraId="671962E4" w14:textId="77777777" w:rsidR="008054A6" w:rsidRDefault="005B338A">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53F3A52F" w14:textId="77777777" w:rsidR="008054A6" w:rsidRDefault="005B338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14EC8B" w14:textId="77777777" w:rsidR="008054A6" w:rsidRDefault="005B33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C35C9F" w14:textId="77777777" w:rsidR="008054A6" w:rsidRDefault="005B338A">
            <w:pPr>
              <w:pStyle w:val="ProductList-TableBody"/>
            </w:pPr>
            <w:r>
              <w:t>40</w:t>
            </w:r>
          </w:p>
        </w:tc>
      </w:tr>
      <w:tr w:rsidR="008054A6" w14:paraId="6E26EE60" w14:textId="77777777">
        <w:tc>
          <w:tcPr>
            <w:tcW w:w="2440" w:type="dxa"/>
            <w:tcBorders>
              <w:top w:val="dashed" w:sz="4" w:space="0" w:color="6E6E6E"/>
              <w:bottom w:val="dashed" w:sz="4" w:space="0" w:color="6E6E6E"/>
              <w:right w:val="single" w:sz="4" w:space="0" w:color="6E6E6E"/>
            </w:tcBorders>
          </w:tcPr>
          <w:p w14:paraId="2298D668" w14:textId="77777777" w:rsidR="008054A6" w:rsidRDefault="005B338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C662A2C" w14:textId="77777777" w:rsidR="008054A6" w:rsidRDefault="005B338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6CC462"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B6BABF" w14:textId="77777777" w:rsidR="008054A6" w:rsidRDefault="005B338A">
            <w:pPr>
              <w:pStyle w:val="ProductList-TableBody"/>
            </w:pPr>
            <w:r>
              <w:t>15</w:t>
            </w:r>
          </w:p>
        </w:tc>
      </w:tr>
      <w:tr w:rsidR="008054A6" w14:paraId="00ADA2EE" w14:textId="77777777">
        <w:tc>
          <w:tcPr>
            <w:tcW w:w="2440" w:type="dxa"/>
            <w:tcBorders>
              <w:top w:val="dashed" w:sz="4" w:space="0" w:color="6E6E6E"/>
              <w:bottom w:val="dashed" w:sz="4" w:space="0" w:color="6E6E6E"/>
              <w:right w:val="single" w:sz="4" w:space="0" w:color="6E6E6E"/>
            </w:tcBorders>
          </w:tcPr>
          <w:p w14:paraId="6693D388" w14:textId="77777777" w:rsidR="008054A6" w:rsidRDefault="005B33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026EF95" w14:textId="77777777" w:rsidR="008054A6" w:rsidRDefault="005B33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C2058B" w14:textId="77777777" w:rsidR="008054A6" w:rsidRDefault="005B338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5B53E1" w14:textId="77777777" w:rsidR="008054A6" w:rsidRDefault="005B338A">
            <w:pPr>
              <w:pStyle w:val="ProductList-TableBody"/>
            </w:pPr>
            <w:r>
              <w:t>15</w:t>
            </w:r>
          </w:p>
        </w:tc>
      </w:tr>
      <w:tr w:rsidR="008054A6" w14:paraId="778C9F6A" w14:textId="77777777">
        <w:tc>
          <w:tcPr>
            <w:tcW w:w="2440" w:type="dxa"/>
            <w:tcBorders>
              <w:top w:val="dashed" w:sz="4" w:space="0" w:color="6E6E6E"/>
              <w:bottom w:val="dashed" w:sz="4" w:space="0" w:color="6E6E6E"/>
              <w:right w:val="single" w:sz="4" w:space="0" w:color="6E6E6E"/>
            </w:tcBorders>
          </w:tcPr>
          <w:p w14:paraId="20502851" w14:textId="77777777" w:rsidR="008054A6" w:rsidRDefault="005B338A">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3E276ED3" w14:textId="77777777" w:rsidR="008054A6" w:rsidRDefault="005B338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9D3759D"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53BD2A" w14:textId="77777777" w:rsidR="008054A6" w:rsidRDefault="005B338A">
            <w:pPr>
              <w:pStyle w:val="ProductList-TableBody"/>
            </w:pPr>
            <w:r>
              <w:t>15</w:t>
            </w:r>
          </w:p>
        </w:tc>
      </w:tr>
      <w:tr w:rsidR="008054A6" w14:paraId="327E9BA4" w14:textId="77777777">
        <w:tc>
          <w:tcPr>
            <w:tcW w:w="2440" w:type="dxa"/>
            <w:tcBorders>
              <w:top w:val="dashed" w:sz="4" w:space="0" w:color="6E6E6E"/>
              <w:bottom w:val="dashed" w:sz="4" w:space="0" w:color="6E6E6E"/>
              <w:right w:val="single" w:sz="4" w:space="0" w:color="6E6E6E"/>
            </w:tcBorders>
          </w:tcPr>
          <w:p w14:paraId="68CC9752" w14:textId="77777777" w:rsidR="008054A6" w:rsidRDefault="005B338A">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0BD621B3" w14:textId="77777777" w:rsidR="008054A6" w:rsidRDefault="005B338A">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30D77BA3" w14:textId="77777777" w:rsidR="008054A6" w:rsidRDefault="005B33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AEEB1D" w14:textId="77777777" w:rsidR="008054A6" w:rsidRDefault="005B338A">
            <w:pPr>
              <w:pStyle w:val="ProductList-TableBody"/>
            </w:pPr>
            <w:r>
              <w:t>15</w:t>
            </w:r>
          </w:p>
        </w:tc>
      </w:tr>
      <w:tr w:rsidR="008054A6" w14:paraId="7D44D90F" w14:textId="77777777">
        <w:tc>
          <w:tcPr>
            <w:tcW w:w="2440" w:type="dxa"/>
            <w:tcBorders>
              <w:top w:val="dashed" w:sz="4" w:space="0" w:color="6E6E6E"/>
              <w:bottom w:val="dashed" w:sz="4" w:space="0" w:color="6E6E6E"/>
              <w:right w:val="single" w:sz="4" w:space="0" w:color="6E6E6E"/>
            </w:tcBorders>
          </w:tcPr>
          <w:p w14:paraId="3E25AFD4" w14:textId="77777777" w:rsidR="008054A6" w:rsidRDefault="005B33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6D73C45" w14:textId="77777777" w:rsidR="008054A6" w:rsidRDefault="005B338A">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2FFE41"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39DFA0" w14:textId="77777777" w:rsidR="008054A6" w:rsidRDefault="005B338A">
            <w:pPr>
              <w:pStyle w:val="ProductList-TableBody"/>
            </w:pPr>
            <w:r>
              <w:t>40</w:t>
            </w:r>
          </w:p>
        </w:tc>
      </w:tr>
      <w:tr w:rsidR="008054A6" w14:paraId="289E4D76" w14:textId="77777777">
        <w:tc>
          <w:tcPr>
            <w:tcW w:w="2440" w:type="dxa"/>
            <w:tcBorders>
              <w:top w:val="dashed" w:sz="4" w:space="0" w:color="6E6E6E"/>
              <w:bottom w:val="dashed" w:sz="4" w:space="0" w:color="6E6E6E"/>
              <w:right w:val="single" w:sz="4" w:space="0" w:color="6E6E6E"/>
            </w:tcBorders>
          </w:tcPr>
          <w:p w14:paraId="55480FC8" w14:textId="77777777" w:rsidR="008054A6" w:rsidRDefault="005B33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9244E5" w14:textId="77777777" w:rsidR="008054A6" w:rsidRDefault="005B338A">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E69EBD8" w14:textId="77777777" w:rsidR="008054A6" w:rsidRDefault="005B33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899177" w14:textId="77777777" w:rsidR="008054A6" w:rsidRDefault="005B338A">
            <w:pPr>
              <w:pStyle w:val="ProductList-TableBody"/>
            </w:pPr>
            <w:r>
              <w:t>40</w:t>
            </w:r>
          </w:p>
        </w:tc>
      </w:tr>
      <w:tr w:rsidR="008054A6" w14:paraId="43EB72EA" w14:textId="77777777">
        <w:tc>
          <w:tcPr>
            <w:tcW w:w="2440" w:type="dxa"/>
            <w:tcBorders>
              <w:top w:val="dashed" w:sz="4" w:space="0" w:color="6E6E6E"/>
              <w:left w:val="none" w:sz="4" w:space="0" w:color="6E6E6E"/>
              <w:bottom w:val="dashed" w:sz="4" w:space="0" w:color="6E6E6E"/>
              <w:right w:val="single" w:sz="4" w:space="0" w:color="6E6E6E"/>
            </w:tcBorders>
          </w:tcPr>
          <w:p w14:paraId="5C0E696E" w14:textId="77777777" w:rsidR="008054A6" w:rsidRDefault="005B33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EF7854" w14:textId="77777777" w:rsidR="008054A6" w:rsidRDefault="005B338A">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10E8006A" w14:textId="77777777" w:rsidR="008054A6" w:rsidRDefault="005B338A">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F64AA71" w14:textId="77777777" w:rsidR="008054A6" w:rsidRDefault="005B338A">
            <w:pPr>
              <w:pStyle w:val="ProductList-TableBody"/>
            </w:pPr>
            <w:r>
              <w:t>15</w:t>
            </w:r>
          </w:p>
        </w:tc>
      </w:tr>
      <w:tr w:rsidR="008054A6" w14:paraId="038F5807" w14:textId="77777777">
        <w:tc>
          <w:tcPr>
            <w:tcW w:w="2440" w:type="dxa"/>
            <w:tcBorders>
              <w:top w:val="dashed" w:sz="4" w:space="0" w:color="6E6E6E"/>
              <w:bottom w:val="dashed" w:sz="4" w:space="0" w:color="6E6E6E"/>
              <w:right w:val="single" w:sz="4" w:space="0" w:color="6E6E6E"/>
            </w:tcBorders>
          </w:tcPr>
          <w:p w14:paraId="3AA447E3" w14:textId="77777777" w:rsidR="008054A6" w:rsidRDefault="005B338A">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B6690E0" w14:textId="77777777" w:rsidR="008054A6" w:rsidRDefault="005B338A">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D0D12B" w14:textId="77777777" w:rsidR="008054A6" w:rsidRDefault="005B33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F538C3" w14:textId="77777777" w:rsidR="008054A6" w:rsidRDefault="005B338A">
            <w:pPr>
              <w:pStyle w:val="ProductList-TableBody"/>
            </w:pPr>
            <w:r>
              <w:t>40</w:t>
            </w:r>
          </w:p>
        </w:tc>
      </w:tr>
      <w:tr w:rsidR="008054A6" w14:paraId="40466C63" w14:textId="77777777">
        <w:tc>
          <w:tcPr>
            <w:tcW w:w="2440" w:type="dxa"/>
            <w:tcBorders>
              <w:top w:val="dashed" w:sz="4" w:space="0" w:color="6E6E6E"/>
              <w:bottom w:val="dashed" w:sz="4" w:space="0" w:color="6E6E6E"/>
              <w:right w:val="single" w:sz="4" w:space="0" w:color="6E6E6E"/>
            </w:tcBorders>
          </w:tcPr>
          <w:p w14:paraId="2D30A716" w14:textId="77777777" w:rsidR="008054A6" w:rsidRDefault="005B338A">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E86C6B7" w14:textId="77777777" w:rsidR="008054A6" w:rsidRDefault="005B338A">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823E82" w14:textId="77777777" w:rsidR="008054A6" w:rsidRDefault="005B33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A4EDDF" w14:textId="77777777" w:rsidR="008054A6" w:rsidRDefault="005B338A">
            <w:pPr>
              <w:pStyle w:val="ProductList-TableBody"/>
            </w:pPr>
            <w:r>
              <w:t>40</w:t>
            </w:r>
          </w:p>
        </w:tc>
      </w:tr>
      <w:tr w:rsidR="008054A6" w14:paraId="0D17A3AE" w14:textId="77777777">
        <w:tc>
          <w:tcPr>
            <w:tcW w:w="2440" w:type="dxa"/>
            <w:tcBorders>
              <w:top w:val="dashed" w:sz="4" w:space="0" w:color="6E6E6E"/>
              <w:bottom w:val="dashed" w:sz="4" w:space="0" w:color="6E6E6E"/>
              <w:right w:val="single" w:sz="4" w:space="0" w:color="6E6E6E"/>
            </w:tcBorders>
          </w:tcPr>
          <w:p w14:paraId="68B8ECC7" w14:textId="77777777" w:rsidR="008054A6" w:rsidRDefault="005B338A">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9606DD4" w14:textId="77777777" w:rsidR="008054A6" w:rsidRDefault="005B338A">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622832" w14:textId="77777777" w:rsidR="008054A6" w:rsidRDefault="005B33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ACD943" w14:textId="77777777" w:rsidR="008054A6" w:rsidRDefault="005B338A">
            <w:pPr>
              <w:pStyle w:val="ProductList-TableBody"/>
            </w:pPr>
            <w:r>
              <w:t>40</w:t>
            </w:r>
          </w:p>
        </w:tc>
      </w:tr>
      <w:tr w:rsidR="008054A6" w14:paraId="48EF2A71" w14:textId="77777777">
        <w:tc>
          <w:tcPr>
            <w:tcW w:w="2440" w:type="dxa"/>
            <w:tcBorders>
              <w:top w:val="dashed" w:sz="4" w:space="0" w:color="6E6E6E"/>
              <w:bottom w:val="dashed" w:sz="4" w:space="0" w:color="6E6E6E"/>
              <w:right w:val="single" w:sz="4" w:space="0" w:color="6E6E6E"/>
            </w:tcBorders>
          </w:tcPr>
          <w:p w14:paraId="5EEEF07F" w14:textId="77777777" w:rsidR="008054A6" w:rsidRDefault="005B338A">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F8D3160" w14:textId="77777777" w:rsidR="008054A6" w:rsidRDefault="005B338A">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ABDF4E" w14:textId="77777777" w:rsidR="008054A6" w:rsidRDefault="005B33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A28C59" w14:textId="77777777" w:rsidR="008054A6" w:rsidRDefault="005B338A">
            <w:pPr>
              <w:pStyle w:val="ProductList-TableBody"/>
            </w:pPr>
            <w:r>
              <w:t>40</w:t>
            </w:r>
          </w:p>
        </w:tc>
      </w:tr>
      <w:tr w:rsidR="008054A6" w14:paraId="2984F750" w14:textId="77777777">
        <w:tc>
          <w:tcPr>
            <w:tcW w:w="2440" w:type="dxa"/>
            <w:tcBorders>
              <w:top w:val="dashed" w:sz="4" w:space="0" w:color="6E6E6E"/>
              <w:bottom w:val="dashed" w:sz="4" w:space="0" w:color="6E6E6E"/>
              <w:right w:val="single" w:sz="4" w:space="0" w:color="6E6E6E"/>
            </w:tcBorders>
          </w:tcPr>
          <w:p w14:paraId="1A3C117C" w14:textId="77777777" w:rsidR="008054A6" w:rsidRDefault="005B338A">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0D77931F" w14:textId="77777777" w:rsidR="008054A6" w:rsidRDefault="005B338A">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53D445" w14:textId="77777777" w:rsidR="008054A6" w:rsidRDefault="005B338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E0323E6" w14:textId="77777777" w:rsidR="008054A6" w:rsidRDefault="005B338A">
            <w:pPr>
              <w:pStyle w:val="ProductList-TableBody"/>
            </w:pPr>
            <w:r>
              <w:t>40</w:t>
            </w:r>
          </w:p>
        </w:tc>
      </w:tr>
    </w:tbl>
    <w:p w14:paraId="6D1079D9" w14:textId="77777777" w:rsidR="008054A6" w:rsidRDefault="005B338A">
      <w:pPr>
        <w:pStyle w:val="ProductList-Body"/>
      </w:pPr>
      <w:r>
        <w:rPr>
          <w:i/>
          <w:vertAlign w:val="superscript"/>
        </w:rPr>
        <w:t>1</w:t>
      </w:r>
      <w:r>
        <w:rPr>
          <w:i/>
        </w:rPr>
        <w:t>Käyttöoikeudet, jotka on hankittu Opiskelijakäyttöetu-ohjelman kautta, eivät ole oikeutettuja SA-ylläpitoon liittyviin etuihin.</w:t>
      </w:r>
    </w:p>
    <w:p w14:paraId="2C1F661B" w14:textId="77777777" w:rsidR="008054A6" w:rsidRDefault="005B338A">
      <w:pPr>
        <w:pStyle w:val="ProductList-Body"/>
      </w:pPr>
      <w:r>
        <w:rPr>
          <w:i/>
          <w:vertAlign w:val="superscript"/>
        </w:rPr>
        <w:t>2</w:t>
      </w:r>
      <w:r>
        <w:rPr>
          <w:i/>
        </w:rPr>
        <w:t>Opiskelijakäyttöetu sisältää oikeudet vain Windows 10 E3/A3:een.</w:t>
      </w:r>
    </w:p>
    <w:p w14:paraId="4B9CDF6B" w14:textId="77777777" w:rsidR="008054A6" w:rsidRDefault="008054A6">
      <w:pPr>
        <w:pStyle w:val="ProductList-Body"/>
      </w:pPr>
    </w:p>
    <w:p w14:paraId="5C33DBE5" w14:textId="77777777" w:rsidR="008054A6" w:rsidRDefault="005B338A">
      <w:pPr>
        <w:pStyle w:val="ProductList-ClauseHeading"/>
        <w:outlineLvl w:val="2"/>
      </w:pPr>
      <w:r>
        <w:t>Windowsin työaseman käyttöjärjestelmän rajoitukset</w:t>
      </w:r>
    </w:p>
    <w:p w14:paraId="4C87B9BB" w14:textId="77777777" w:rsidR="008054A6" w:rsidRDefault="005B338A">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0DED1719" w14:textId="77777777" w:rsidR="008054A6" w:rsidRDefault="008054A6">
      <w:pPr>
        <w:pStyle w:val="ProductList-Body"/>
      </w:pPr>
    </w:p>
    <w:p w14:paraId="5B9BDD97" w14:textId="77777777" w:rsidR="008054A6" w:rsidRDefault="005B338A">
      <w:pPr>
        <w:pStyle w:val="ProductList-Offering1Heading"/>
        <w:outlineLvl w:val="1"/>
      </w:pPr>
      <w:r>
        <w:t>Yhdistetyn koulutusalustatuotteen (EPP) mahdollisuudet</w:t>
      </w:r>
      <w:r>
        <w:fldChar w:fldCharType="begin"/>
      </w:r>
      <w:r>
        <w:instrText xml:space="preserve"> TC "</w:instrText>
      </w:r>
      <w:bookmarkStart w:id="437" w:name="_Toc52181564"/>
      <w:r>
        <w:instrText>Yhdistetyn koulutusalustatuotteen (EPP) mahdollisuudet</w:instrText>
      </w:r>
      <w:bookmarkEnd w:id="437"/>
      <w:r>
        <w:instrText>" \l 2</w:instrText>
      </w:r>
      <w:r>
        <w:fldChar w:fldCharType="end"/>
      </w:r>
    </w:p>
    <w:p w14:paraId="0590DCF3" w14:textId="77777777" w:rsidR="008054A6" w:rsidRDefault="005B338A">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217909C1" w14:textId="77777777" w:rsidR="008054A6" w:rsidRDefault="008054A6">
      <w:pPr>
        <w:pStyle w:val="ProductList-Body"/>
      </w:pPr>
    </w:p>
    <w:tbl>
      <w:tblPr>
        <w:tblStyle w:val="PURTable"/>
        <w:tblW w:w="0" w:type="dxa"/>
        <w:tblLook w:val="04A0" w:firstRow="1" w:lastRow="0" w:firstColumn="1" w:lastColumn="0" w:noHBand="0" w:noVBand="1"/>
      </w:tblPr>
      <w:tblGrid>
        <w:gridCol w:w="5652"/>
        <w:gridCol w:w="5264"/>
      </w:tblGrid>
      <w:tr w:rsidR="008054A6" w14:paraId="233C345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7802C9" w14:textId="77777777" w:rsidR="008054A6" w:rsidRDefault="005B338A">
            <w:pPr>
              <w:pStyle w:val="ProductList-TableBody"/>
            </w:pPr>
            <w:r>
              <w:rPr>
                <w:color w:val="FFFFFF"/>
              </w:rPr>
              <w:t>Sallitut koulutusalustatuotteiden yhdistelmämahdollisuudet</w:t>
            </w:r>
          </w:p>
        </w:tc>
        <w:tc>
          <w:tcPr>
            <w:tcW w:w="5880" w:type="dxa"/>
            <w:shd w:val="clear" w:color="auto" w:fill="0070C0"/>
          </w:tcPr>
          <w:p w14:paraId="060FB26A" w14:textId="77777777" w:rsidR="008054A6" w:rsidRDefault="005B338A">
            <w:pPr>
              <w:pStyle w:val="ProductList-TableBody"/>
            </w:pPr>
            <w:r>
              <w:rPr>
                <w:color w:val="FFFFFF"/>
              </w:rPr>
              <w:t>Tilaussopimuksen vaatimukset täyttävä tuote</w:t>
            </w:r>
          </w:p>
        </w:tc>
      </w:tr>
      <w:tr w:rsidR="008054A6" w14:paraId="25D6CC18" w14:textId="77777777">
        <w:tc>
          <w:tcPr>
            <w:tcW w:w="6240" w:type="dxa"/>
          </w:tcPr>
          <w:p w14:paraId="57B1EC43" w14:textId="77777777" w:rsidR="008054A6" w:rsidRDefault="005B338A">
            <w:pPr>
              <w:pStyle w:val="ProductList-TableBody"/>
            </w:pPr>
            <w:r>
              <w:t>Microsoft 365 A3 ja Microsoft 365 A5</w:t>
            </w:r>
          </w:p>
        </w:tc>
        <w:tc>
          <w:tcPr>
            <w:tcW w:w="5880" w:type="dxa"/>
          </w:tcPr>
          <w:p w14:paraId="5FC1B8AE" w14:textId="77777777" w:rsidR="008054A6" w:rsidRDefault="005B338A">
            <w:pPr>
              <w:pStyle w:val="ProductList-TableBody"/>
            </w:pPr>
            <w:r>
              <w:t>Microsoft 365 A3</w:t>
            </w:r>
          </w:p>
        </w:tc>
      </w:tr>
      <w:tr w:rsidR="008054A6" w14:paraId="190DAFEB" w14:textId="77777777">
        <w:tc>
          <w:tcPr>
            <w:tcW w:w="6240" w:type="dxa"/>
          </w:tcPr>
          <w:p w14:paraId="3C60893D" w14:textId="77777777" w:rsidR="008054A6" w:rsidRDefault="005B338A">
            <w:pPr>
              <w:pStyle w:val="ProductList-TableBody"/>
            </w:pPr>
            <w:r>
              <w:t>EMS E3 ja EMS E5</w:t>
            </w:r>
          </w:p>
        </w:tc>
        <w:tc>
          <w:tcPr>
            <w:tcW w:w="5880" w:type="dxa"/>
          </w:tcPr>
          <w:p w14:paraId="5E7DBECD" w14:textId="77777777" w:rsidR="008054A6" w:rsidRDefault="005B338A">
            <w:pPr>
              <w:pStyle w:val="ProductList-TableBody"/>
            </w:pPr>
            <w:r>
              <w:t>EMS E3</w:t>
            </w:r>
          </w:p>
        </w:tc>
      </w:tr>
      <w:tr w:rsidR="008054A6" w14:paraId="4B466509" w14:textId="77777777">
        <w:tc>
          <w:tcPr>
            <w:tcW w:w="6240" w:type="dxa"/>
          </w:tcPr>
          <w:p w14:paraId="3D227DFF" w14:textId="77777777" w:rsidR="008054A6" w:rsidRDefault="005B338A">
            <w:pPr>
              <w:pStyle w:val="ProductList-TableBody"/>
            </w:pPr>
            <w:r>
              <w:t>Windows 10 Education E3 ja Windows 10 Education E5</w:t>
            </w:r>
          </w:p>
        </w:tc>
        <w:tc>
          <w:tcPr>
            <w:tcW w:w="5880" w:type="dxa"/>
          </w:tcPr>
          <w:p w14:paraId="6F487F3E" w14:textId="77777777" w:rsidR="008054A6" w:rsidRDefault="005B338A">
            <w:pPr>
              <w:pStyle w:val="ProductList-TableBody"/>
            </w:pPr>
            <w:r>
              <w:t>Windows 10 Education E3</w:t>
            </w:r>
          </w:p>
        </w:tc>
      </w:tr>
      <w:tr w:rsidR="008054A6" w14:paraId="6C46C29A" w14:textId="77777777">
        <w:tc>
          <w:tcPr>
            <w:tcW w:w="6240" w:type="dxa"/>
          </w:tcPr>
          <w:p w14:paraId="669ED951" w14:textId="77777777" w:rsidR="008054A6" w:rsidRDefault="005B338A">
            <w:pPr>
              <w:pStyle w:val="ProductList-TableBody"/>
            </w:pPr>
            <w:r>
              <w:t>Microsoft 365 -sovellukset suuryrityksille ja Office 365 A3 ja/tai Office 365 A5</w:t>
            </w:r>
          </w:p>
        </w:tc>
        <w:tc>
          <w:tcPr>
            <w:tcW w:w="5880" w:type="dxa"/>
          </w:tcPr>
          <w:p w14:paraId="7703EA77" w14:textId="77777777" w:rsidR="008054A6" w:rsidRDefault="005B338A">
            <w:pPr>
              <w:pStyle w:val="ProductList-TableBody"/>
            </w:pPr>
            <w:r>
              <w:t>Microsoft 365 -sovellukset suuryrityksille</w:t>
            </w:r>
          </w:p>
        </w:tc>
      </w:tr>
      <w:tr w:rsidR="008054A6" w14:paraId="69C55A3C" w14:textId="77777777">
        <w:tc>
          <w:tcPr>
            <w:tcW w:w="6240" w:type="dxa"/>
          </w:tcPr>
          <w:p w14:paraId="71A47305" w14:textId="77777777" w:rsidR="008054A6" w:rsidRDefault="005B338A">
            <w:pPr>
              <w:pStyle w:val="ProductList-TableBody"/>
            </w:pPr>
            <w:r>
              <w:t>Office 365 A3 ja Office 365 A5</w:t>
            </w:r>
          </w:p>
        </w:tc>
        <w:tc>
          <w:tcPr>
            <w:tcW w:w="5880" w:type="dxa"/>
          </w:tcPr>
          <w:p w14:paraId="4CDD885E" w14:textId="77777777" w:rsidR="008054A6" w:rsidRDefault="005B338A">
            <w:pPr>
              <w:pStyle w:val="ProductList-TableBody"/>
            </w:pPr>
            <w:r>
              <w:t>Office 365 A3</w:t>
            </w:r>
          </w:p>
        </w:tc>
      </w:tr>
    </w:tbl>
    <w:p w14:paraId="532392B4" w14:textId="77777777" w:rsidR="008054A6" w:rsidRDefault="008054A6">
      <w:pPr>
        <w:pStyle w:val="ProductList-Body"/>
      </w:pPr>
    </w:p>
    <w:p w14:paraId="16BFD43E" w14:textId="77777777" w:rsidR="008054A6" w:rsidRDefault="005B338A">
      <w:pPr>
        <w:pStyle w:val="ProductList-Offering1Heading"/>
        <w:outlineLvl w:val="1"/>
      </w:pPr>
      <w:r>
        <w:t>Enrollment for Education Solutions (Pre 2017 Version) -ohjelman saatavuus</w:t>
      </w:r>
      <w:r>
        <w:fldChar w:fldCharType="begin"/>
      </w:r>
      <w:r>
        <w:instrText xml:space="preserve"> TC "</w:instrText>
      </w:r>
      <w:bookmarkStart w:id="438" w:name="_Toc52181565"/>
      <w:r>
        <w:instrText>Enrollment for Education Solutions (Pre 2017 Version) -ohjelman saatavuus</w:instrText>
      </w:r>
      <w:bookmarkEnd w:id="438"/>
      <w:r>
        <w:instrText>" \l 2</w:instrText>
      </w:r>
      <w:r>
        <w:fldChar w:fldCharType="end"/>
      </w:r>
    </w:p>
    <w:p w14:paraId="583E01A0" w14:textId="77777777" w:rsidR="008054A6" w:rsidRDefault="005B338A">
      <w:pPr>
        <w:pStyle w:val="ProductList-Body"/>
      </w:pPr>
      <w:r>
        <w:t>Enrollment for Education Solutions -sopimuksen (pre-2017-versiot) Vaatimukset täyttävät tuotteet ja edellytykset määritetään tässä osassa.</w:t>
      </w:r>
    </w:p>
    <w:p w14:paraId="5DD12C51" w14:textId="77777777" w:rsidR="008054A6" w:rsidRDefault="005B338A">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8054A6" w14:paraId="3C9DBBD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9E0D6C" w14:textId="77777777" w:rsidR="008054A6" w:rsidRDefault="005B338A">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75B497" w14:textId="77777777" w:rsidR="008054A6" w:rsidRDefault="005B338A">
            <w:pPr>
              <w:pStyle w:val="ProductList-TableBody"/>
              <w:jc w:val="center"/>
            </w:pPr>
            <w:r>
              <w:rPr>
                <w:color w:val="FFFFFF"/>
              </w:rPr>
              <w:t xml:space="preserve">EES </w:t>
            </w:r>
          </w:p>
        </w:tc>
      </w:tr>
      <w:tr w:rsidR="008054A6" w14:paraId="4255F6CA" w14:textId="77777777">
        <w:tc>
          <w:tcPr>
            <w:tcW w:w="8820" w:type="dxa"/>
            <w:tcBorders>
              <w:top w:val="single" w:sz="4" w:space="0" w:color="FFFFFF"/>
              <w:left w:val="single" w:sz="4" w:space="0" w:color="FFFFFF"/>
              <w:bottom w:val="dashed" w:sz="4" w:space="0" w:color="B2B2B2"/>
              <w:right w:val="single" w:sz="4" w:space="0" w:color="FFFFFF"/>
            </w:tcBorders>
          </w:tcPr>
          <w:p w14:paraId="0A3C807A" w14:textId="77777777" w:rsidR="008054A6" w:rsidRDefault="005B338A">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97979"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8054A6" w14:paraId="55F75FE1" w14:textId="77777777">
        <w:tc>
          <w:tcPr>
            <w:tcW w:w="8820" w:type="dxa"/>
            <w:tcBorders>
              <w:top w:val="dashed" w:sz="4" w:space="0" w:color="B2B2B2"/>
              <w:left w:val="single" w:sz="4" w:space="0" w:color="FFFFFF"/>
              <w:bottom w:val="dashed" w:sz="4" w:space="0" w:color="B2B2B2"/>
              <w:right w:val="single" w:sz="4" w:space="0" w:color="FFFFFF"/>
            </w:tcBorders>
          </w:tcPr>
          <w:p w14:paraId="76E9896F" w14:textId="77777777" w:rsidR="008054A6" w:rsidRDefault="005B338A">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A504C"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8054A6" w14:paraId="0BE8129F" w14:textId="77777777">
        <w:tc>
          <w:tcPr>
            <w:tcW w:w="8820" w:type="dxa"/>
            <w:tcBorders>
              <w:top w:val="dashed" w:sz="4" w:space="0" w:color="B2B2B2"/>
              <w:left w:val="single" w:sz="4" w:space="0" w:color="FFFFFF"/>
              <w:bottom w:val="dashed" w:sz="4" w:space="0" w:color="B2B2B2"/>
              <w:right w:val="single" w:sz="4" w:space="0" w:color="FFFFFF"/>
            </w:tcBorders>
          </w:tcPr>
          <w:p w14:paraId="0E2626B7" w14:textId="77777777" w:rsidR="008054A6" w:rsidRDefault="005B338A">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A7E423"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8054A6" w14:paraId="6EFCF160" w14:textId="77777777">
        <w:tc>
          <w:tcPr>
            <w:tcW w:w="8820" w:type="dxa"/>
            <w:tcBorders>
              <w:top w:val="dashed" w:sz="4" w:space="0" w:color="B2B2B2"/>
              <w:left w:val="single" w:sz="4" w:space="0" w:color="FFFFFF"/>
              <w:bottom w:val="dashed" w:sz="4" w:space="0" w:color="B2B2B2"/>
              <w:right w:val="single" w:sz="4" w:space="0" w:color="FFFFFF"/>
            </w:tcBorders>
          </w:tcPr>
          <w:p w14:paraId="611F138F" w14:textId="77777777" w:rsidR="008054A6" w:rsidRDefault="005B33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3E3ED4"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8054A6" w14:paraId="12CA97B2" w14:textId="77777777">
        <w:tc>
          <w:tcPr>
            <w:tcW w:w="8820" w:type="dxa"/>
            <w:tcBorders>
              <w:top w:val="dashed" w:sz="4" w:space="0" w:color="B2B2B2"/>
              <w:left w:val="single" w:sz="4" w:space="0" w:color="FFFFFF"/>
              <w:bottom w:val="dashed" w:sz="4" w:space="0" w:color="B2B2B2"/>
              <w:right w:val="single" w:sz="4" w:space="0" w:color="FFFFFF"/>
            </w:tcBorders>
          </w:tcPr>
          <w:p w14:paraId="78C4F013" w14:textId="77777777" w:rsidR="008054A6" w:rsidRDefault="005B338A">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3B0F66"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8054A6" w14:paraId="102395F2" w14:textId="77777777">
        <w:tc>
          <w:tcPr>
            <w:tcW w:w="8820" w:type="dxa"/>
            <w:tcBorders>
              <w:top w:val="dashed" w:sz="4" w:space="0" w:color="B2B2B2"/>
              <w:left w:val="single" w:sz="4" w:space="0" w:color="FFFFFF"/>
              <w:bottom w:val="single" w:sz="4" w:space="0" w:color="FFFFFF"/>
              <w:right w:val="single" w:sz="4" w:space="0" w:color="FFFFFF"/>
            </w:tcBorders>
          </w:tcPr>
          <w:p w14:paraId="012A40C3" w14:textId="77777777" w:rsidR="008054A6" w:rsidRDefault="005B338A">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033C0D" w14:textId="77777777" w:rsidR="008054A6" w:rsidRDefault="005B338A">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403C0DFA" w14:textId="77777777" w:rsidR="008054A6" w:rsidRDefault="008054A6">
      <w:pPr>
        <w:pStyle w:val="ProductList-Body"/>
      </w:pPr>
    </w:p>
    <w:p w14:paraId="5AF0F7FA" w14:textId="77777777" w:rsidR="008054A6" w:rsidRDefault="005B338A">
      <w:pPr>
        <w:pStyle w:val="ProductList-ClauseHeading"/>
        <w:outlineLvl w:val="2"/>
      </w:pPr>
      <w:r>
        <w:t>Vaatimukset</w:t>
      </w:r>
    </w:p>
    <w:p w14:paraId="69660896" w14:textId="77777777" w:rsidR="008054A6" w:rsidRDefault="005B338A" w:rsidP="005B338A">
      <w:pPr>
        <w:pStyle w:val="ProductList-Bullet"/>
        <w:numPr>
          <w:ilvl w:val="0"/>
          <w:numId w:val="88"/>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0A64495F" w14:textId="77777777" w:rsidR="008054A6" w:rsidRDefault="005B338A" w:rsidP="005B338A">
      <w:pPr>
        <w:pStyle w:val="ProductList-Bullet"/>
        <w:numPr>
          <w:ilvl w:val="0"/>
          <w:numId w:val="88"/>
        </w:numPr>
      </w:pPr>
      <w:r>
        <w:t>Kyseisen kaltaisten ohjelmistoalustan Online-palvelujen, joihin Oppilaitos on hankkinut käyttöoikeuden, lukumäärä ei voi olla pienempi kuin korvattavien Työaseman Ohjelmistoalustatuotteiden määrä.</w:t>
      </w:r>
    </w:p>
    <w:p w14:paraId="445F840C" w14:textId="77777777" w:rsidR="008054A6" w:rsidRDefault="005B338A" w:rsidP="005B338A">
      <w:pPr>
        <w:pStyle w:val="ProductList-Bullet"/>
        <w:numPr>
          <w:ilvl w:val="0"/>
          <w:numId w:val="88"/>
        </w:numPr>
      </w:pPr>
      <w:r>
        <w:t xml:space="preserve">Ohjelmistoalusta-online-palvelut voidaan lisätä milloin tahansa liittymäsopimusjakson aikana. </w:t>
      </w:r>
    </w:p>
    <w:p w14:paraId="1F59A597" w14:textId="77777777" w:rsidR="008054A6" w:rsidRDefault="008054A6">
      <w:pPr>
        <w:pStyle w:val="ProductList-Body"/>
      </w:pPr>
    </w:p>
    <w:p w14:paraId="4D32548B" w14:textId="77777777" w:rsidR="008054A6" w:rsidRDefault="005B338A">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8054A6" w14:paraId="5CE597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EE2254D" w14:textId="77777777" w:rsidR="008054A6" w:rsidRDefault="005B338A">
            <w:pPr>
              <w:pStyle w:val="ProductList-TableBody"/>
            </w:pPr>
            <w:r>
              <w:rPr>
                <w:color w:val="FFFFFF"/>
              </w:rPr>
              <w:t>Edellytykset täyttävät Ohjelmistoalustatuotteet</w:t>
            </w:r>
          </w:p>
        </w:tc>
        <w:tc>
          <w:tcPr>
            <w:tcW w:w="6120" w:type="dxa"/>
            <w:shd w:val="clear" w:color="auto" w:fill="0070C0"/>
          </w:tcPr>
          <w:p w14:paraId="64BDB56A" w14:textId="77777777" w:rsidR="008054A6" w:rsidRDefault="005B338A">
            <w:pPr>
              <w:pStyle w:val="ProductList-TableBody"/>
            </w:pPr>
            <w:r>
              <w:rPr>
                <w:color w:val="FFFFFF"/>
              </w:rPr>
              <w:t>Edellytykset täyttävä Online-palvelu</w:t>
            </w:r>
          </w:p>
        </w:tc>
      </w:tr>
      <w:tr w:rsidR="008054A6" w14:paraId="0AA5B9BC" w14:textId="77777777">
        <w:tc>
          <w:tcPr>
            <w:tcW w:w="6000" w:type="dxa"/>
          </w:tcPr>
          <w:p w14:paraId="6EEEE3FF" w14:textId="77777777" w:rsidR="008054A6" w:rsidRDefault="005B338A">
            <w:pPr>
              <w:pStyle w:val="ProductList-TableBody"/>
            </w:pPr>
            <w:r>
              <w:t xml:space="preserve">Office Professional Plus 2016 </w:t>
            </w:r>
            <w:r>
              <w:rPr>
                <w:b/>
              </w:rPr>
              <w:t>ja</w:t>
            </w:r>
          </w:p>
          <w:p w14:paraId="5DAD9EB4" w14:textId="77777777" w:rsidR="008054A6" w:rsidRDefault="005B338A">
            <w:pPr>
              <w:pStyle w:val="ProductList-TableBody"/>
            </w:pPr>
            <w:r>
              <w:t xml:space="preserve">Desktop Core CAL tai ECAL Suite (Laite) </w:t>
            </w:r>
            <w:r>
              <w:rPr>
                <w:b/>
              </w:rPr>
              <w:t>ja</w:t>
            </w:r>
          </w:p>
          <w:p w14:paraId="68AE3CF9" w14:textId="77777777" w:rsidR="008054A6" w:rsidRDefault="005B338A">
            <w:pPr>
              <w:pStyle w:val="ProductList-TableBody"/>
            </w:pPr>
            <w:r>
              <w:t xml:space="preserve">Windows 10 Education E5 (laitekohtainen) </w:t>
            </w:r>
          </w:p>
        </w:tc>
        <w:tc>
          <w:tcPr>
            <w:tcW w:w="6120" w:type="dxa"/>
          </w:tcPr>
          <w:p w14:paraId="7F6617A3" w14:textId="77777777" w:rsidR="008054A6" w:rsidRDefault="005B338A">
            <w:pPr>
              <w:pStyle w:val="ProductList-TableBody"/>
            </w:pPr>
            <w:r>
              <w:t>Microsoft 365 Education A3/A5 (User SL)</w:t>
            </w:r>
          </w:p>
        </w:tc>
      </w:tr>
      <w:tr w:rsidR="008054A6" w14:paraId="7414B1C4" w14:textId="77777777">
        <w:tc>
          <w:tcPr>
            <w:tcW w:w="6000" w:type="dxa"/>
          </w:tcPr>
          <w:p w14:paraId="12D31BF8" w14:textId="77777777" w:rsidR="008054A6" w:rsidRDefault="005B338A">
            <w:pPr>
              <w:pStyle w:val="ProductList-TableBody"/>
            </w:pPr>
            <w:r>
              <w:t xml:space="preserve">Office Professional Plus 2016 </w:t>
            </w:r>
            <w:r>
              <w:rPr>
                <w:b/>
              </w:rPr>
              <w:t>ja</w:t>
            </w:r>
          </w:p>
          <w:p w14:paraId="47E4B530" w14:textId="77777777" w:rsidR="008054A6" w:rsidRDefault="005B338A">
            <w:pPr>
              <w:pStyle w:val="ProductList-TableBody"/>
            </w:pPr>
            <w:r>
              <w:t>Core CAL tai ECAL Suite (Laite)</w:t>
            </w:r>
          </w:p>
        </w:tc>
        <w:tc>
          <w:tcPr>
            <w:tcW w:w="6120" w:type="dxa"/>
          </w:tcPr>
          <w:p w14:paraId="2C07BFD7" w14:textId="77777777" w:rsidR="008054A6" w:rsidRDefault="005B338A">
            <w:pPr>
              <w:pStyle w:val="ProductList-TableBody"/>
            </w:pPr>
            <w:r>
              <w:t xml:space="preserve">Office 365 A3/A5 (User SL) </w:t>
            </w:r>
            <w:r>
              <w:rPr>
                <w:b/>
              </w:rPr>
              <w:t>ja</w:t>
            </w:r>
          </w:p>
          <w:p w14:paraId="405766EF" w14:textId="77777777" w:rsidR="008054A6" w:rsidRDefault="005B338A">
            <w:pPr>
              <w:pStyle w:val="ProductList-TableBody"/>
            </w:pPr>
            <w:r>
              <w:t>EMS E3/E5</w:t>
            </w:r>
          </w:p>
        </w:tc>
      </w:tr>
      <w:tr w:rsidR="008054A6" w14:paraId="47909402" w14:textId="77777777">
        <w:tc>
          <w:tcPr>
            <w:tcW w:w="6000" w:type="dxa"/>
          </w:tcPr>
          <w:p w14:paraId="58F4AF54" w14:textId="77777777" w:rsidR="008054A6" w:rsidRDefault="005B338A">
            <w:pPr>
              <w:pStyle w:val="ProductList-TableBody"/>
            </w:pPr>
            <w:r>
              <w:t>Core CAL tai ECAL Suite (Laite)</w:t>
            </w:r>
          </w:p>
        </w:tc>
        <w:tc>
          <w:tcPr>
            <w:tcW w:w="6120" w:type="dxa"/>
          </w:tcPr>
          <w:p w14:paraId="3DF6FE8F" w14:textId="77777777" w:rsidR="008054A6" w:rsidRDefault="005B338A">
            <w:pPr>
              <w:pStyle w:val="ProductList-TableBody"/>
            </w:pPr>
            <w:r>
              <w:t>Office 365 A3/A5</w:t>
            </w:r>
          </w:p>
        </w:tc>
      </w:tr>
      <w:tr w:rsidR="008054A6" w14:paraId="1201D161" w14:textId="77777777">
        <w:tc>
          <w:tcPr>
            <w:tcW w:w="6000" w:type="dxa"/>
          </w:tcPr>
          <w:p w14:paraId="108AE553" w14:textId="77777777" w:rsidR="008054A6" w:rsidRDefault="005B338A">
            <w:pPr>
              <w:pStyle w:val="ProductList-TableBody"/>
            </w:pPr>
            <w:r>
              <w:t>Office Professional Plus 2016</w:t>
            </w:r>
          </w:p>
        </w:tc>
        <w:tc>
          <w:tcPr>
            <w:tcW w:w="6120" w:type="dxa"/>
          </w:tcPr>
          <w:p w14:paraId="3B8C5767" w14:textId="77777777" w:rsidR="008054A6" w:rsidRDefault="005B338A">
            <w:pPr>
              <w:pStyle w:val="ProductList-TableBody"/>
            </w:pPr>
            <w:r>
              <w:t>Microsoft 365 -sovellukset suuryrityksille</w:t>
            </w:r>
          </w:p>
        </w:tc>
      </w:tr>
    </w:tbl>
    <w:p w14:paraId="6ACA2A3C" w14:textId="77777777" w:rsidR="008054A6" w:rsidRDefault="008054A6">
      <w:pPr>
        <w:pStyle w:val="ProductList-Body"/>
      </w:pPr>
    </w:p>
    <w:p w14:paraId="68C3423F" w14:textId="77777777" w:rsidR="008054A6" w:rsidRDefault="008054A6">
      <w:pPr>
        <w:pStyle w:val="PURBreadcrumb"/>
      </w:pPr>
    </w:p>
    <w:tbl>
      <w:tblPr>
        <w:tblStyle w:val="PURTable"/>
        <w:tblW w:w="0" w:type="dxa"/>
        <w:tblLook w:val="04A0" w:firstRow="1" w:lastRow="0" w:firstColumn="1" w:lastColumn="0" w:noHBand="0" w:noVBand="1"/>
      </w:tblPr>
      <w:tblGrid>
        <w:gridCol w:w="10916"/>
      </w:tblGrid>
      <w:tr w:rsidR="008054A6" w14:paraId="69A51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14DDE" w14:textId="77777777" w:rsidR="008054A6" w:rsidRDefault="00CE7936">
            <w:pPr>
              <w:pStyle w:val="ProductList-TableBody"/>
              <w:jc w:val="right"/>
            </w:pPr>
            <w:hyperlink w:anchor="_Sec842">
              <w:r w:rsidR="005B338A">
                <w:rPr>
                  <w:color w:val="00467F"/>
                  <w:sz w:val="14"/>
                  <w:u w:val="single"/>
                </w:rPr>
                <w:t>Sisällysluettelo</w:t>
              </w:r>
            </w:hyperlink>
            <w:r w:rsidR="005B338A">
              <w:rPr>
                <w:sz w:val="14"/>
              </w:rPr>
              <w:t xml:space="preserve"> / </w:t>
            </w:r>
            <w:hyperlink w:anchor="_Sec549">
              <w:r w:rsidR="005B338A">
                <w:rPr>
                  <w:color w:val="00467F"/>
                  <w:sz w:val="14"/>
                  <w:u w:val="single"/>
                </w:rPr>
                <w:t>Sanasto</w:t>
              </w:r>
            </w:hyperlink>
            <w:r w:rsidR="005B338A">
              <w:rPr>
                <w:sz w:val="14"/>
              </w:rPr>
              <w:t xml:space="preserve"> / </w:t>
            </w:r>
            <w:hyperlink w:anchor="_Sec844">
              <w:r w:rsidR="005B338A">
                <w:rPr>
                  <w:color w:val="00467F"/>
                  <w:sz w:val="14"/>
                  <w:u w:val="single"/>
                </w:rPr>
                <w:t>Hakemisto</w:t>
              </w:r>
            </w:hyperlink>
          </w:p>
        </w:tc>
      </w:tr>
    </w:tbl>
    <w:p w14:paraId="7D354B92" w14:textId="77777777" w:rsidR="008054A6" w:rsidRDefault="008054A6">
      <w:pPr>
        <w:pStyle w:val="ProductList-Body"/>
      </w:pPr>
    </w:p>
    <w:p w14:paraId="702B1CC2" w14:textId="77777777" w:rsidR="008054A6" w:rsidRDefault="008054A6">
      <w:pPr>
        <w:sectPr w:rsidR="008054A6">
          <w:headerReference w:type="default" r:id="rId176"/>
          <w:footerReference w:type="default" r:id="rId177"/>
          <w:type w:val="continuous"/>
          <w:pgSz w:w="12240" w:h="15840" w:code="1"/>
          <w:pgMar w:top="1170" w:right="720" w:bottom="720" w:left="720" w:header="432" w:footer="288" w:gutter="0"/>
          <w:cols w:space="360"/>
        </w:sectPr>
      </w:pPr>
    </w:p>
    <w:bookmarkEnd w:id="434"/>
    <w:p w14:paraId="40FB305E" w14:textId="77777777" w:rsidR="008054A6" w:rsidRDefault="005B338A">
      <w:pPr>
        <w:pStyle w:val="ProductList-SectionHeading"/>
        <w:pageBreakBefore/>
        <w:outlineLvl w:val="0"/>
      </w:pPr>
      <w:r>
        <w:t>Hakemisto</w:t>
      </w:r>
      <w:r>
        <w:fldChar w:fldCharType="begin"/>
      </w:r>
      <w:r>
        <w:instrText xml:space="preserve"> TC "</w:instrText>
      </w:r>
      <w:bookmarkStart w:id="439" w:name="_Toc52181566"/>
      <w:r>
        <w:instrText>Hakemisto</w:instrText>
      </w:r>
      <w:bookmarkEnd w:id="439"/>
      <w:r>
        <w:instrText>" \l 1</w:instrText>
      </w:r>
      <w:r>
        <w:fldChar w:fldCharType="end"/>
      </w:r>
    </w:p>
    <w:p w14:paraId="7F7B6395" w14:textId="77777777" w:rsidR="008054A6" w:rsidRDefault="008054A6">
      <w:pPr>
        <w:pStyle w:val="ProductList-Body"/>
      </w:pPr>
    </w:p>
    <w:p w14:paraId="3022CE1B" w14:textId="77777777" w:rsidR="008054A6" w:rsidRDefault="008054A6">
      <w:pPr>
        <w:sectPr w:rsidR="008054A6">
          <w:headerReference w:type="default" r:id="rId178"/>
          <w:footerReference w:type="default" r:id="rId179"/>
          <w:type w:val="continuous"/>
          <w:pgSz w:w="12240" w:h="15840" w:code="1"/>
          <w:pgMar w:top="1170" w:right="720" w:bottom="720" w:left="720" w:header="432" w:footer="288" w:gutter="0"/>
          <w:cols w:space="360"/>
        </w:sectPr>
      </w:pPr>
    </w:p>
    <w:p w14:paraId="78313947" w14:textId="77777777" w:rsidR="005B338A" w:rsidRDefault="005B338A">
      <w:pPr>
        <w:pStyle w:val="ProductList-Body"/>
        <w:rPr>
          <w:noProof/>
        </w:rPr>
        <w:sectPr w:rsidR="005B338A" w:rsidSect="005B33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6F5C25" w14:textId="77777777" w:rsidR="005B338A" w:rsidRDefault="005B338A">
      <w:pPr>
        <w:pStyle w:val="Index1"/>
        <w:tabs>
          <w:tab w:val="right" w:pos="5030"/>
        </w:tabs>
        <w:rPr>
          <w:noProof/>
        </w:rPr>
      </w:pPr>
      <w:r>
        <w:rPr>
          <w:noProof/>
        </w:rPr>
        <w:t>,, 71</w:t>
      </w:r>
    </w:p>
    <w:p w14:paraId="322EBAF4" w14:textId="77777777" w:rsidR="005B338A" w:rsidRDefault="005B338A">
      <w:pPr>
        <w:pStyle w:val="Index1"/>
        <w:tabs>
          <w:tab w:val="right" w:pos="5030"/>
        </w:tabs>
        <w:rPr>
          <w:noProof/>
        </w:rPr>
      </w:pPr>
      <w:r>
        <w:rPr>
          <w:noProof/>
        </w:rPr>
        <w:t>Äänikonferenssipalvelujen laajennetut puhelinyhteysminuutit USA</w:t>
      </w:r>
    </w:p>
    <w:p w14:paraId="45C6EF5E" w14:textId="77777777" w:rsidR="005B338A" w:rsidRDefault="005B338A">
      <w:pPr>
        <w:pStyle w:val="Index2"/>
        <w:tabs>
          <w:tab w:val="right" w:pos="5030"/>
        </w:tabs>
        <w:rPr>
          <w:noProof/>
        </w:rPr>
      </w:pPr>
      <w:r>
        <w:rPr>
          <w:noProof/>
        </w:rPr>
        <w:t>aan/Kanadaan, 73</w:t>
      </w:r>
    </w:p>
    <w:p w14:paraId="7BD9C2FC" w14:textId="77777777" w:rsidR="005B338A" w:rsidRDefault="005B338A">
      <w:pPr>
        <w:pStyle w:val="Index1"/>
        <w:tabs>
          <w:tab w:val="right" w:pos="5030"/>
        </w:tabs>
        <w:rPr>
          <w:noProof/>
        </w:rPr>
      </w:pPr>
      <w:r>
        <w:rPr>
          <w:noProof/>
        </w:rPr>
        <w:t>Äänikonferenssipalvelut Intiassa oleville E5-käyttäjille -lisäosa, 73</w:t>
      </w:r>
    </w:p>
    <w:p w14:paraId="6C1A3594" w14:textId="77777777" w:rsidR="005B338A" w:rsidRDefault="005B338A">
      <w:pPr>
        <w:pStyle w:val="Index1"/>
        <w:tabs>
          <w:tab w:val="right" w:pos="5030"/>
        </w:tabs>
        <w:rPr>
          <w:noProof/>
        </w:rPr>
      </w:pPr>
      <w:r>
        <w:rPr>
          <w:noProof/>
        </w:rPr>
        <w:t>Äänikonferenssipalvelut Intiassa oleville käyttäjille, 73</w:t>
      </w:r>
    </w:p>
    <w:p w14:paraId="44866EAB" w14:textId="77777777" w:rsidR="005B338A" w:rsidRDefault="005B338A">
      <w:pPr>
        <w:pStyle w:val="Index1"/>
        <w:tabs>
          <w:tab w:val="right" w:pos="5030"/>
        </w:tabs>
        <w:rPr>
          <w:noProof/>
        </w:rPr>
      </w:pPr>
      <w:r>
        <w:rPr>
          <w:noProof/>
        </w:rPr>
        <w:t>Access 2019, 22</w:t>
      </w:r>
    </w:p>
    <w:p w14:paraId="7450725B" w14:textId="77777777" w:rsidR="005B338A" w:rsidRDefault="005B338A">
      <w:pPr>
        <w:pStyle w:val="Index1"/>
        <w:tabs>
          <w:tab w:val="right" w:pos="5030"/>
        </w:tabs>
        <w:rPr>
          <w:noProof/>
        </w:rPr>
      </w:pPr>
      <w:r>
        <w:rPr>
          <w:noProof/>
        </w:rPr>
        <w:t>Advanced Communications, 73</w:t>
      </w:r>
    </w:p>
    <w:p w14:paraId="4D3FFDE6" w14:textId="77777777" w:rsidR="005B338A" w:rsidRDefault="005B338A">
      <w:pPr>
        <w:pStyle w:val="Index1"/>
        <w:tabs>
          <w:tab w:val="right" w:pos="5030"/>
        </w:tabs>
        <w:rPr>
          <w:noProof/>
        </w:rPr>
      </w:pPr>
      <w:r>
        <w:rPr>
          <w:noProof/>
        </w:rPr>
        <w:t>AI Builder -kapasiteetin lisäosa, 78</w:t>
      </w:r>
    </w:p>
    <w:p w14:paraId="2AFC4FAD" w14:textId="77777777" w:rsidR="005B338A" w:rsidRDefault="005B338A">
      <w:pPr>
        <w:pStyle w:val="Index1"/>
        <w:tabs>
          <w:tab w:val="right" w:pos="5030"/>
        </w:tabs>
        <w:rPr>
          <w:noProof/>
        </w:rPr>
      </w:pPr>
      <w:r>
        <w:rPr>
          <w:noProof/>
        </w:rPr>
        <w:t>Älykkäät sisältöpalvelut (SL), 61</w:t>
      </w:r>
    </w:p>
    <w:p w14:paraId="2C8961A3" w14:textId="77777777" w:rsidR="005B338A" w:rsidRDefault="005B338A">
      <w:pPr>
        <w:pStyle w:val="Index1"/>
        <w:tabs>
          <w:tab w:val="right" w:pos="5030"/>
        </w:tabs>
        <w:rPr>
          <w:noProof/>
        </w:rPr>
      </w:pPr>
      <w:r>
        <w:rPr>
          <w:noProof/>
        </w:rPr>
        <w:t>Asiantuntija-apua tarvittaessa (SL), 61</w:t>
      </w:r>
    </w:p>
    <w:p w14:paraId="2D737020" w14:textId="77777777" w:rsidR="005B338A" w:rsidRDefault="005B338A">
      <w:pPr>
        <w:pStyle w:val="Index1"/>
        <w:tabs>
          <w:tab w:val="right" w:pos="5030"/>
        </w:tabs>
        <w:rPr>
          <w:noProof/>
        </w:rPr>
      </w:pPr>
      <w:r>
        <w:rPr>
          <w:noProof/>
        </w:rPr>
        <w:t>Audio Conferencing, 73</w:t>
      </w:r>
    </w:p>
    <w:p w14:paraId="40A14129" w14:textId="77777777" w:rsidR="005B338A" w:rsidRDefault="005B338A">
      <w:pPr>
        <w:pStyle w:val="Index1"/>
        <w:tabs>
          <w:tab w:val="right" w:pos="5030"/>
        </w:tabs>
        <w:rPr>
          <w:noProof/>
        </w:rPr>
      </w:pPr>
      <w:r>
        <w:rPr>
          <w:noProof/>
        </w:rPr>
        <w:t>Azure Active Directory Premium Plan 1, 60</w:t>
      </w:r>
    </w:p>
    <w:p w14:paraId="054D8AF4" w14:textId="77777777" w:rsidR="005B338A" w:rsidRDefault="005B338A">
      <w:pPr>
        <w:pStyle w:val="Index1"/>
        <w:tabs>
          <w:tab w:val="right" w:pos="5030"/>
        </w:tabs>
        <w:rPr>
          <w:noProof/>
        </w:rPr>
      </w:pPr>
      <w:r>
        <w:rPr>
          <w:noProof/>
        </w:rPr>
        <w:t>Azure Active Directory Premium Plan 2, 60</w:t>
      </w:r>
    </w:p>
    <w:p w14:paraId="0AD869F1" w14:textId="77777777" w:rsidR="005B338A" w:rsidRDefault="005B338A">
      <w:pPr>
        <w:pStyle w:val="Index1"/>
        <w:tabs>
          <w:tab w:val="right" w:pos="5030"/>
        </w:tabs>
        <w:rPr>
          <w:noProof/>
        </w:rPr>
      </w:pPr>
      <w:r>
        <w:rPr>
          <w:noProof/>
        </w:rPr>
        <w:t>Azure Active Professionalin suora tuki*, 59</w:t>
      </w:r>
    </w:p>
    <w:p w14:paraId="2B64F7FA" w14:textId="77777777" w:rsidR="005B338A" w:rsidRDefault="005B338A">
      <w:pPr>
        <w:pStyle w:val="Index1"/>
        <w:tabs>
          <w:tab w:val="right" w:pos="5030"/>
        </w:tabs>
        <w:rPr>
          <w:noProof/>
        </w:rPr>
      </w:pPr>
      <w:r>
        <w:rPr>
          <w:noProof/>
        </w:rPr>
        <w:t>Azure Active Standardin tuki*, 59</w:t>
      </w:r>
    </w:p>
    <w:p w14:paraId="5B89F8DA" w14:textId="77777777" w:rsidR="005B338A" w:rsidRDefault="005B338A">
      <w:pPr>
        <w:pStyle w:val="Index1"/>
        <w:tabs>
          <w:tab w:val="right" w:pos="5030"/>
        </w:tabs>
        <w:rPr>
          <w:noProof/>
        </w:rPr>
      </w:pPr>
      <w:r>
        <w:rPr>
          <w:noProof/>
        </w:rPr>
        <w:t>Azure Advanced Threat Protection for Users, 60</w:t>
      </w:r>
    </w:p>
    <w:p w14:paraId="571CA487" w14:textId="77777777" w:rsidR="005B338A" w:rsidRDefault="005B338A">
      <w:pPr>
        <w:pStyle w:val="Index1"/>
        <w:tabs>
          <w:tab w:val="right" w:pos="5030"/>
        </w:tabs>
        <w:rPr>
          <w:noProof/>
        </w:rPr>
      </w:pPr>
      <w:r>
        <w:rPr>
          <w:noProof/>
        </w:rPr>
        <w:t>Azure Advanced Threat Protection for Users Client Management License -lisäosa, 60</w:t>
      </w:r>
    </w:p>
    <w:p w14:paraId="00E0A703" w14:textId="77777777" w:rsidR="005B338A" w:rsidRDefault="005B338A">
      <w:pPr>
        <w:pStyle w:val="Index1"/>
        <w:tabs>
          <w:tab w:val="right" w:pos="5030"/>
        </w:tabs>
        <w:rPr>
          <w:noProof/>
        </w:rPr>
      </w:pPr>
      <w:r>
        <w:rPr>
          <w:noProof/>
        </w:rPr>
        <w:t>Azure DevOps Server 2020 CAL, 41</w:t>
      </w:r>
    </w:p>
    <w:p w14:paraId="4573DB02" w14:textId="77777777" w:rsidR="005B338A" w:rsidRDefault="005B338A">
      <w:pPr>
        <w:pStyle w:val="Index1"/>
        <w:tabs>
          <w:tab w:val="right" w:pos="5030"/>
        </w:tabs>
        <w:rPr>
          <w:noProof/>
        </w:rPr>
      </w:pPr>
      <w:r>
        <w:rPr>
          <w:noProof/>
        </w:rPr>
        <w:t>Azure DevOps Server 2020 ja SQL Server Technology, 41</w:t>
      </w:r>
    </w:p>
    <w:p w14:paraId="08A5A90F" w14:textId="77777777" w:rsidR="005B338A" w:rsidRDefault="005B338A">
      <w:pPr>
        <w:pStyle w:val="Index1"/>
        <w:tabs>
          <w:tab w:val="right" w:pos="5030"/>
        </w:tabs>
        <w:rPr>
          <w:noProof/>
        </w:rPr>
      </w:pPr>
      <w:r>
        <w:rPr>
          <w:noProof/>
        </w:rPr>
        <w:t>Azure FXT Edge Filer, 14</w:t>
      </w:r>
    </w:p>
    <w:p w14:paraId="56534E68" w14:textId="77777777" w:rsidR="005B338A" w:rsidRDefault="005B338A">
      <w:pPr>
        <w:pStyle w:val="Index1"/>
        <w:tabs>
          <w:tab w:val="right" w:pos="5030"/>
        </w:tabs>
        <w:rPr>
          <w:noProof/>
        </w:rPr>
      </w:pPr>
      <w:r>
        <w:rPr>
          <w:noProof/>
        </w:rPr>
        <w:t>Azure FXT Edge Filer Step-up -tilauskäyttöoikeus, 14</w:t>
      </w:r>
    </w:p>
    <w:p w14:paraId="54F3E131" w14:textId="77777777" w:rsidR="005B338A" w:rsidRDefault="005B338A">
      <w:pPr>
        <w:pStyle w:val="Index1"/>
        <w:tabs>
          <w:tab w:val="right" w:pos="5030"/>
        </w:tabs>
        <w:rPr>
          <w:noProof/>
        </w:rPr>
      </w:pPr>
      <w:r>
        <w:rPr>
          <w:noProof/>
        </w:rPr>
        <w:t>Azure FXT Edge Filer -tilauskäyttöoikeus, 14</w:t>
      </w:r>
    </w:p>
    <w:p w14:paraId="2B1306D8" w14:textId="77777777" w:rsidR="005B338A" w:rsidRDefault="005B338A">
      <w:pPr>
        <w:pStyle w:val="Index1"/>
        <w:tabs>
          <w:tab w:val="right" w:pos="5030"/>
        </w:tabs>
        <w:rPr>
          <w:noProof/>
        </w:rPr>
      </w:pPr>
      <w:r>
        <w:rPr>
          <w:noProof/>
        </w:rPr>
        <w:t>Azure Information Protection Premium Plan 1, 60</w:t>
      </w:r>
    </w:p>
    <w:p w14:paraId="13FA517B" w14:textId="77777777" w:rsidR="005B338A" w:rsidRDefault="005B338A">
      <w:pPr>
        <w:pStyle w:val="Index1"/>
        <w:tabs>
          <w:tab w:val="right" w:pos="5030"/>
        </w:tabs>
        <w:rPr>
          <w:noProof/>
        </w:rPr>
      </w:pPr>
      <w:r>
        <w:rPr>
          <w:noProof/>
        </w:rPr>
        <w:t>Azure Information Protection Premium Plan 1 Add-on, 60</w:t>
      </w:r>
    </w:p>
    <w:p w14:paraId="05149A54" w14:textId="77777777" w:rsidR="005B338A" w:rsidRDefault="005B338A">
      <w:pPr>
        <w:pStyle w:val="Index1"/>
        <w:tabs>
          <w:tab w:val="right" w:pos="5030"/>
        </w:tabs>
        <w:rPr>
          <w:noProof/>
        </w:rPr>
      </w:pPr>
      <w:r>
        <w:rPr>
          <w:noProof/>
        </w:rPr>
        <w:t>Azure Security Centerin, 32</w:t>
      </w:r>
    </w:p>
    <w:p w14:paraId="0271364D" w14:textId="77777777" w:rsidR="005B338A" w:rsidRDefault="005B338A">
      <w:pPr>
        <w:pStyle w:val="Index1"/>
        <w:tabs>
          <w:tab w:val="right" w:pos="5030"/>
        </w:tabs>
        <w:rPr>
          <w:noProof/>
        </w:rPr>
      </w:pPr>
      <w:r>
        <w:rPr>
          <w:noProof/>
        </w:rPr>
        <w:t>Azure Site Recovery, 101</w:t>
      </w:r>
    </w:p>
    <w:p w14:paraId="4C3CDAC6" w14:textId="77777777" w:rsidR="005B338A" w:rsidRDefault="005B338A">
      <w:pPr>
        <w:pStyle w:val="Index1"/>
        <w:tabs>
          <w:tab w:val="right" w:pos="5030"/>
        </w:tabs>
        <w:rPr>
          <w:noProof/>
        </w:rPr>
      </w:pPr>
      <w:r>
        <w:rPr>
          <w:noProof/>
        </w:rPr>
        <w:t>Azure SQL Edge (laitekohtainen), 58</w:t>
      </w:r>
    </w:p>
    <w:p w14:paraId="55A1BD9D" w14:textId="77777777" w:rsidR="005B338A" w:rsidRDefault="005B338A">
      <w:pPr>
        <w:pStyle w:val="Index1"/>
        <w:tabs>
          <w:tab w:val="right" w:pos="5030"/>
        </w:tabs>
        <w:rPr>
          <w:noProof/>
        </w:rPr>
      </w:pPr>
      <w:r>
        <w:rPr>
          <w:noProof/>
        </w:rPr>
        <w:t>Azure Stack Hubia, 54</w:t>
      </w:r>
    </w:p>
    <w:p w14:paraId="38F41F28" w14:textId="77777777" w:rsidR="005B338A" w:rsidRDefault="005B338A">
      <w:pPr>
        <w:pStyle w:val="Index1"/>
        <w:tabs>
          <w:tab w:val="right" w:pos="5030"/>
        </w:tabs>
        <w:rPr>
          <w:noProof/>
        </w:rPr>
      </w:pPr>
      <w:r>
        <w:rPr>
          <w:noProof/>
        </w:rPr>
        <w:t>Azure-ennakkomaksun, 54</w:t>
      </w:r>
    </w:p>
    <w:p w14:paraId="085C0352" w14:textId="77777777" w:rsidR="005B338A" w:rsidRDefault="005B338A">
      <w:pPr>
        <w:pStyle w:val="Index1"/>
        <w:tabs>
          <w:tab w:val="right" w:pos="5030"/>
        </w:tabs>
        <w:rPr>
          <w:noProof/>
        </w:rPr>
      </w:pPr>
      <w:r>
        <w:rPr>
          <w:noProof/>
        </w:rPr>
        <w:t>Azure-sivustonpalautus (Asiakkaan omistamaan sivustoon), 59</w:t>
      </w:r>
    </w:p>
    <w:p w14:paraId="4CF826B2" w14:textId="77777777" w:rsidR="005B338A" w:rsidRDefault="005B338A">
      <w:pPr>
        <w:pStyle w:val="Index1"/>
        <w:tabs>
          <w:tab w:val="right" w:pos="5030"/>
        </w:tabs>
        <w:rPr>
          <w:noProof/>
        </w:rPr>
      </w:pPr>
      <w:r>
        <w:rPr>
          <w:noProof/>
        </w:rPr>
        <w:t>Azure-sovelluspalvelusuunnitelma, 58</w:t>
      </w:r>
    </w:p>
    <w:p w14:paraId="66F1668F" w14:textId="77777777" w:rsidR="005B338A" w:rsidRDefault="005B338A">
      <w:pPr>
        <w:pStyle w:val="Index1"/>
        <w:tabs>
          <w:tab w:val="right" w:pos="5030"/>
        </w:tabs>
        <w:rPr>
          <w:noProof/>
        </w:rPr>
      </w:pPr>
      <w:r>
        <w:rPr>
          <w:noProof/>
        </w:rPr>
        <w:t>Bing Maps Known 100 User (SL), 77</w:t>
      </w:r>
    </w:p>
    <w:p w14:paraId="55F86B5E" w14:textId="77777777" w:rsidR="005B338A" w:rsidRDefault="005B338A">
      <w:pPr>
        <w:pStyle w:val="Index1"/>
        <w:tabs>
          <w:tab w:val="right" w:pos="5030"/>
        </w:tabs>
        <w:rPr>
          <w:noProof/>
        </w:rPr>
      </w:pPr>
      <w:r>
        <w:rPr>
          <w:noProof/>
        </w:rPr>
        <w:t>Bing Maps Known 5K User (SL), 77</w:t>
      </w:r>
    </w:p>
    <w:p w14:paraId="363BD2CF" w14:textId="77777777" w:rsidR="005B338A" w:rsidRDefault="005B338A">
      <w:pPr>
        <w:pStyle w:val="Index1"/>
        <w:tabs>
          <w:tab w:val="right" w:pos="5030"/>
        </w:tabs>
        <w:rPr>
          <w:noProof/>
        </w:rPr>
      </w:pPr>
      <w:r>
        <w:rPr>
          <w:noProof/>
        </w:rPr>
        <w:t>Bing Maps Light Known 500 User (SL), 77</w:t>
      </w:r>
    </w:p>
    <w:p w14:paraId="30132AFD" w14:textId="77777777" w:rsidR="005B338A" w:rsidRDefault="005B338A">
      <w:pPr>
        <w:pStyle w:val="Index1"/>
        <w:tabs>
          <w:tab w:val="right" w:pos="5030"/>
        </w:tabs>
        <w:rPr>
          <w:noProof/>
        </w:rPr>
      </w:pPr>
      <w:r>
        <w:rPr>
          <w:noProof/>
        </w:rPr>
        <w:t>Bing Maps Light Known 5K User (SL), 77</w:t>
      </w:r>
    </w:p>
    <w:p w14:paraId="6A64F2F1" w14:textId="77777777" w:rsidR="005B338A" w:rsidRDefault="005B338A">
      <w:pPr>
        <w:pStyle w:val="Index1"/>
        <w:tabs>
          <w:tab w:val="right" w:pos="5030"/>
        </w:tabs>
        <w:rPr>
          <w:noProof/>
        </w:rPr>
      </w:pPr>
      <w:r>
        <w:rPr>
          <w:noProof/>
        </w:rPr>
        <w:t>Bing Maps Transactions 1 M (tilauskäyttöoikeudet), 77</w:t>
      </w:r>
    </w:p>
    <w:p w14:paraId="3DC8E8E2" w14:textId="77777777" w:rsidR="005B338A" w:rsidRDefault="005B338A">
      <w:pPr>
        <w:pStyle w:val="Index1"/>
        <w:tabs>
          <w:tab w:val="right" w:pos="5030"/>
        </w:tabs>
        <w:rPr>
          <w:noProof/>
        </w:rPr>
      </w:pPr>
      <w:r>
        <w:rPr>
          <w:noProof/>
        </w:rPr>
        <w:t>Bing Maps Transactions 10 M (tilauskäyttöoikeudet), 77</w:t>
      </w:r>
    </w:p>
    <w:p w14:paraId="5F9AFE11" w14:textId="77777777" w:rsidR="005B338A" w:rsidRDefault="005B338A">
      <w:pPr>
        <w:pStyle w:val="Index1"/>
        <w:tabs>
          <w:tab w:val="right" w:pos="5030"/>
        </w:tabs>
        <w:rPr>
          <w:noProof/>
        </w:rPr>
      </w:pPr>
      <w:r>
        <w:rPr>
          <w:noProof/>
        </w:rPr>
        <w:t>Bing Maps Transactions 100 k (tilauskäyttöoikeudet), 77</w:t>
      </w:r>
    </w:p>
    <w:p w14:paraId="5811B574" w14:textId="77777777" w:rsidR="005B338A" w:rsidRDefault="005B338A">
      <w:pPr>
        <w:pStyle w:val="Index1"/>
        <w:tabs>
          <w:tab w:val="right" w:pos="5030"/>
        </w:tabs>
        <w:rPr>
          <w:noProof/>
        </w:rPr>
      </w:pPr>
      <w:r>
        <w:rPr>
          <w:noProof/>
        </w:rPr>
        <w:t>Bing Maps Transactions 2 M (tilauskäyttöoikeudet), 77</w:t>
      </w:r>
    </w:p>
    <w:p w14:paraId="3A6B16D5" w14:textId="77777777" w:rsidR="005B338A" w:rsidRDefault="005B338A">
      <w:pPr>
        <w:pStyle w:val="Index1"/>
        <w:tabs>
          <w:tab w:val="right" w:pos="5030"/>
        </w:tabs>
        <w:rPr>
          <w:noProof/>
        </w:rPr>
      </w:pPr>
      <w:r>
        <w:rPr>
          <w:noProof/>
        </w:rPr>
        <w:t>Bing Maps Transactions 30 M (tilauskäyttöoikeudet), 77</w:t>
      </w:r>
    </w:p>
    <w:p w14:paraId="3957AE3D" w14:textId="77777777" w:rsidR="005B338A" w:rsidRDefault="005B338A">
      <w:pPr>
        <w:pStyle w:val="Index1"/>
        <w:tabs>
          <w:tab w:val="right" w:pos="5030"/>
        </w:tabs>
        <w:rPr>
          <w:noProof/>
        </w:rPr>
      </w:pPr>
      <w:r>
        <w:rPr>
          <w:noProof/>
        </w:rPr>
        <w:t>Bing Maps Transactions 5 M (tilauskäyttöoikeudet), 77</w:t>
      </w:r>
    </w:p>
    <w:p w14:paraId="73C43139" w14:textId="77777777" w:rsidR="005B338A" w:rsidRDefault="005B338A">
      <w:pPr>
        <w:pStyle w:val="Index1"/>
        <w:tabs>
          <w:tab w:val="right" w:pos="5030"/>
        </w:tabs>
        <w:rPr>
          <w:noProof/>
        </w:rPr>
      </w:pPr>
      <w:r>
        <w:rPr>
          <w:noProof/>
        </w:rPr>
        <w:t>Bing Maps Transactions 500 k (tilauskäyttöoikeudet), 77</w:t>
      </w:r>
    </w:p>
    <w:p w14:paraId="48A15A75" w14:textId="77777777" w:rsidR="005B338A" w:rsidRDefault="005B338A">
      <w:pPr>
        <w:pStyle w:val="Index1"/>
        <w:tabs>
          <w:tab w:val="right" w:pos="5030"/>
        </w:tabs>
        <w:rPr>
          <w:noProof/>
        </w:rPr>
      </w:pPr>
      <w:r>
        <w:rPr>
          <w:noProof/>
        </w:rPr>
        <w:t>BizTalk Server, 99</w:t>
      </w:r>
    </w:p>
    <w:p w14:paraId="711812FE" w14:textId="77777777" w:rsidR="005B338A" w:rsidRDefault="005B338A">
      <w:pPr>
        <w:pStyle w:val="Index1"/>
        <w:tabs>
          <w:tab w:val="right" w:pos="5030"/>
        </w:tabs>
        <w:rPr>
          <w:noProof/>
        </w:rPr>
      </w:pPr>
      <w:r>
        <w:rPr>
          <w:noProof/>
        </w:rPr>
        <w:t>BizTalk Server 2016, 14</w:t>
      </w:r>
    </w:p>
    <w:p w14:paraId="439D87F8" w14:textId="77777777" w:rsidR="005B338A" w:rsidRDefault="005B338A">
      <w:pPr>
        <w:pStyle w:val="Index1"/>
        <w:tabs>
          <w:tab w:val="right" w:pos="5030"/>
        </w:tabs>
        <w:rPr>
          <w:noProof/>
        </w:rPr>
      </w:pPr>
      <w:r>
        <w:rPr>
          <w:noProof/>
        </w:rPr>
        <w:t>BizTalk Server 2020 Branch IDC, 14</w:t>
      </w:r>
    </w:p>
    <w:p w14:paraId="0D760BF0" w14:textId="77777777" w:rsidR="005B338A" w:rsidRDefault="005B338A">
      <w:pPr>
        <w:pStyle w:val="Index1"/>
        <w:tabs>
          <w:tab w:val="right" w:pos="5030"/>
        </w:tabs>
        <w:rPr>
          <w:noProof/>
        </w:rPr>
      </w:pPr>
      <w:r>
        <w:rPr>
          <w:noProof/>
        </w:rPr>
        <w:t>BizTalk Server 2020 Branch -versio, 14</w:t>
      </w:r>
    </w:p>
    <w:p w14:paraId="04B4BDAC" w14:textId="77777777" w:rsidR="005B338A" w:rsidRDefault="005B338A">
      <w:pPr>
        <w:pStyle w:val="Index1"/>
        <w:tabs>
          <w:tab w:val="right" w:pos="5030"/>
        </w:tabs>
        <w:rPr>
          <w:noProof/>
        </w:rPr>
      </w:pPr>
      <w:r>
        <w:rPr>
          <w:noProof/>
        </w:rPr>
        <w:t>BizTalk Server 2020 Enterprise -versio, 14</w:t>
      </w:r>
    </w:p>
    <w:p w14:paraId="24DD2DE7" w14:textId="77777777" w:rsidR="005B338A" w:rsidRDefault="005B338A">
      <w:pPr>
        <w:pStyle w:val="Index1"/>
        <w:tabs>
          <w:tab w:val="right" w:pos="5030"/>
        </w:tabs>
        <w:rPr>
          <w:noProof/>
        </w:rPr>
      </w:pPr>
      <w:r>
        <w:rPr>
          <w:noProof/>
        </w:rPr>
        <w:t>BizTalk Server 2020 Standard Edition IDC, 14</w:t>
      </w:r>
    </w:p>
    <w:p w14:paraId="5436B628" w14:textId="77777777" w:rsidR="005B338A" w:rsidRDefault="005B338A">
      <w:pPr>
        <w:pStyle w:val="Index1"/>
        <w:tabs>
          <w:tab w:val="right" w:pos="5030"/>
        </w:tabs>
        <w:rPr>
          <w:noProof/>
        </w:rPr>
      </w:pPr>
      <w:r>
        <w:rPr>
          <w:noProof/>
        </w:rPr>
        <w:t>BizTalk Server 2020 Standard -versio, 14</w:t>
      </w:r>
    </w:p>
    <w:p w14:paraId="51F7020F" w14:textId="77777777" w:rsidR="005B338A" w:rsidRDefault="005B338A">
      <w:pPr>
        <w:pStyle w:val="Index1"/>
        <w:tabs>
          <w:tab w:val="right" w:pos="5030"/>
        </w:tabs>
        <w:rPr>
          <w:noProof/>
        </w:rPr>
      </w:pPr>
      <w:r>
        <w:rPr>
          <w:noProof/>
        </w:rPr>
        <w:t>BizTalk Server Branch, 100</w:t>
      </w:r>
    </w:p>
    <w:p w14:paraId="0C16D803" w14:textId="77777777" w:rsidR="005B338A" w:rsidRDefault="005B338A">
      <w:pPr>
        <w:pStyle w:val="Index1"/>
        <w:tabs>
          <w:tab w:val="right" w:pos="5030"/>
        </w:tabs>
        <w:rPr>
          <w:noProof/>
        </w:rPr>
      </w:pPr>
      <w:r>
        <w:rPr>
          <w:noProof/>
        </w:rPr>
        <w:t>BizTalk Server Enterprise, 100</w:t>
      </w:r>
    </w:p>
    <w:p w14:paraId="6369A768" w14:textId="77777777" w:rsidR="005B338A" w:rsidRDefault="005B338A">
      <w:pPr>
        <w:pStyle w:val="Index1"/>
        <w:tabs>
          <w:tab w:val="right" w:pos="5030"/>
        </w:tabs>
        <w:rPr>
          <w:noProof/>
        </w:rPr>
      </w:pPr>
      <w:r>
        <w:rPr>
          <w:noProof/>
        </w:rPr>
        <w:t>BizTalk Server Standard, 100</w:t>
      </w:r>
    </w:p>
    <w:p w14:paraId="67482316" w14:textId="77777777" w:rsidR="005B338A" w:rsidRDefault="005B338A">
      <w:pPr>
        <w:pStyle w:val="Index1"/>
        <w:tabs>
          <w:tab w:val="right" w:pos="5030"/>
        </w:tabs>
        <w:rPr>
          <w:noProof/>
        </w:rPr>
      </w:pPr>
      <w:r>
        <w:rPr>
          <w:noProof/>
        </w:rPr>
        <w:t>Calling Plan, 73</w:t>
      </w:r>
    </w:p>
    <w:p w14:paraId="5576E8D2" w14:textId="77777777" w:rsidR="005B338A" w:rsidRDefault="005B338A">
      <w:pPr>
        <w:pStyle w:val="Index1"/>
        <w:tabs>
          <w:tab w:val="right" w:pos="5030"/>
        </w:tabs>
        <w:rPr>
          <w:noProof/>
        </w:rPr>
      </w:pPr>
      <w:r>
        <w:rPr>
          <w:noProof/>
        </w:rPr>
        <w:t>Chat for Dynamics 365 Customer Service (Dynamics 365 for Customer Service Chat), 68</w:t>
      </w:r>
    </w:p>
    <w:p w14:paraId="4DCE945C" w14:textId="77777777" w:rsidR="005B338A" w:rsidRDefault="005B338A">
      <w:pPr>
        <w:pStyle w:val="Index1"/>
        <w:tabs>
          <w:tab w:val="right" w:pos="5030"/>
        </w:tabs>
        <w:rPr>
          <w:noProof/>
        </w:rPr>
      </w:pPr>
      <w:r>
        <w:rPr>
          <w:noProof/>
        </w:rPr>
        <w:t>Chatbot-istunnot, 68</w:t>
      </w:r>
    </w:p>
    <w:p w14:paraId="091E5F9F" w14:textId="77777777" w:rsidR="005B338A" w:rsidRDefault="005B338A">
      <w:pPr>
        <w:pStyle w:val="Index1"/>
        <w:tabs>
          <w:tab w:val="right" w:pos="5030"/>
        </w:tabs>
        <w:rPr>
          <w:noProof/>
        </w:rPr>
      </w:pPr>
      <w:r>
        <w:rPr>
          <w:noProof/>
        </w:rPr>
        <w:t>CIS Suite Datacenter, 99</w:t>
      </w:r>
    </w:p>
    <w:p w14:paraId="6D471433" w14:textId="77777777" w:rsidR="005B338A" w:rsidRDefault="005B338A">
      <w:pPr>
        <w:pStyle w:val="Index1"/>
        <w:tabs>
          <w:tab w:val="right" w:pos="5030"/>
        </w:tabs>
        <w:rPr>
          <w:noProof/>
        </w:rPr>
      </w:pPr>
      <w:r>
        <w:rPr>
          <w:noProof/>
        </w:rPr>
        <w:t>CIS Suite Standard, 99</w:t>
      </w:r>
    </w:p>
    <w:p w14:paraId="5ADEE6A1" w14:textId="77777777" w:rsidR="005B338A" w:rsidRDefault="005B338A">
      <w:pPr>
        <w:pStyle w:val="Index1"/>
        <w:tabs>
          <w:tab w:val="right" w:pos="5030"/>
        </w:tabs>
        <w:rPr>
          <w:noProof/>
        </w:rPr>
      </w:pPr>
      <w:r>
        <w:rPr>
          <w:noProof/>
        </w:rPr>
        <w:t>Common Area Phone, 73</w:t>
      </w:r>
    </w:p>
    <w:p w14:paraId="3442A34D" w14:textId="77777777" w:rsidR="005B338A" w:rsidRDefault="005B338A">
      <w:pPr>
        <w:pStyle w:val="Index1"/>
        <w:tabs>
          <w:tab w:val="right" w:pos="5030"/>
        </w:tabs>
        <w:rPr>
          <w:noProof/>
        </w:rPr>
      </w:pPr>
      <w:r>
        <w:rPr>
          <w:noProof/>
        </w:rPr>
        <w:t>Common Data Service, 68, 78</w:t>
      </w:r>
    </w:p>
    <w:p w14:paraId="7B7FA1A0" w14:textId="77777777" w:rsidR="005B338A" w:rsidRDefault="005B338A">
      <w:pPr>
        <w:pStyle w:val="Index1"/>
        <w:tabs>
          <w:tab w:val="right" w:pos="5030"/>
        </w:tabs>
        <w:rPr>
          <w:noProof/>
        </w:rPr>
      </w:pPr>
      <w:r>
        <w:rPr>
          <w:noProof/>
        </w:rPr>
        <w:t>Common Data Service for Apps Database Capacity, 67, 78</w:t>
      </w:r>
    </w:p>
    <w:p w14:paraId="6A688377" w14:textId="77777777" w:rsidR="005B338A" w:rsidRDefault="005B338A">
      <w:pPr>
        <w:pStyle w:val="Index1"/>
        <w:tabs>
          <w:tab w:val="right" w:pos="5030"/>
        </w:tabs>
        <w:rPr>
          <w:noProof/>
        </w:rPr>
      </w:pPr>
      <w:r>
        <w:rPr>
          <w:noProof/>
        </w:rPr>
        <w:t>Communication Credits, 73</w:t>
      </w:r>
    </w:p>
    <w:p w14:paraId="46884E50" w14:textId="77777777" w:rsidR="005B338A" w:rsidRDefault="005B338A">
      <w:pPr>
        <w:pStyle w:val="Index1"/>
        <w:tabs>
          <w:tab w:val="right" w:pos="5030"/>
        </w:tabs>
        <w:rPr>
          <w:noProof/>
        </w:rPr>
      </w:pPr>
      <w:r>
        <w:rPr>
          <w:noProof/>
        </w:rPr>
        <w:t>Core CAL, 34, 95, 100</w:t>
      </w:r>
    </w:p>
    <w:p w14:paraId="763123FB" w14:textId="77777777" w:rsidR="005B338A" w:rsidRDefault="005B338A">
      <w:pPr>
        <w:pStyle w:val="Index1"/>
        <w:tabs>
          <w:tab w:val="right" w:pos="5030"/>
        </w:tabs>
        <w:rPr>
          <w:noProof/>
        </w:rPr>
      </w:pPr>
      <w:r>
        <w:rPr>
          <w:noProof/>
        </w:rPr>
        <w:t>Core CAL Suite, 16</w:t>
      </w:r>
    </w:p>
    <w:p w14:paraId="563E5AFB" w14:textId="77777777" w:rsidR="005B338A" w:rsidRDefault="005B338A">
      <w:pPr>
        <w:pStyle w:val="Index1"/>
        <w:tabs>
          <w:tab w:val="right" w:pos="5030"/>
        </w:tabs>
        <w:rPr>
          <w:noProof/>
        </w:rPr>
      </w:pPr>
      <w:r>
        <w:rPr>
          <w:noProof/>
        </w:rPr>
        <w:t>Core CAL Suite Bridge for Enterprise Mobility + Security, 16</w:t>
      </w:r>
    </w:p>
    <w:p w14:paraId="31352055" w14:textId="77777777" w:rsidR="005B338A" w:rsidRDefault="005B338A">
      <w:pPr>
        <w:pStyle w:val="Index1"/>
        <w:tabs>
          <w:tab w:val="right" w:pos="5030"/>
        </w:tabs>
        <w:rPr>
          <w:noProof/>
        </w:rPr>
      </w:pPr>
      <w:r>
        <w:rPr>
          <w:noProof/>
        </w:rPr>
        <w:t>Core CAL Suite Bridge for Microsoft Intune, 16</w:t>
      </w:r>
    </w:p>
    <w:p w14:paraId="5E262BDA" w14:textId="77777777" w:rsidR="005B338A" w:rsidRDefault="005B338A">
      <w:pPr>
        <w:pStyle w:val="Index1"/>
        <w:tabs>
          <w:tab w:val="right" w:pos="5030"/>
        </w:tabs>
        <w:rPr>
          <w:noProof/>
        </w:rPr>
      </w:pPr>
      <w:r>
        <w:rPr>
          <w:noProof/>
        </w:rPr>
        <w:t>Core CAL Suite Bridge for Office 365, 16</w:t>
      </w:r>
    </w:p>
    <w:p w14:paraId="796D3544" w14:textId="77777777" w:rsidR="005B338A" w:rsidRDefault="005B338A">
      <w:pPr>
        <w:pStyle w:val="Index1"/>
        <w:tabs>
          <w:tab w:val="right" w:pos="5030"/>
        </w:tabs>
        <w:rPr>
          <w:noProof/>
        </w:rPr>
      </w:pPr>
      <w:r>
        <w:rPr>
          <w:noProof/>
        </w:rPr>
        <w:t>Core CAL Suite Bridge for Office 365 and Microsoft Intune, 16</w:t>
      </w:r>
    </w:p>
    <w:p w14:paraId="6DA16132" w14:textId="77777777" w:rsidR="005B338A" w:rsidRDefault="005B338A">
      <w:pPr>
        <w:pStyle w:val="Index1"/>
        <w:tabs>
          <w:tab w:val="right" w:pos="5030"/>
        </w:tabs>
        <w:rPr>
          <w:noProof/>
        </w:rPr>
      </w:pPr>
      <w:r>
        <w:rPr>
          <w:noProof/>
        </w:rPr>
        <w:t>Core CAL Suite Bridge Office 365</w:t>
      </w:r>
    </w:p>
    <w:p w14:paraId="631A9FCA" w14:textId="77777777" w:rsidR="005B338A" w:rsidRDefault="005B338A">
      <w:pPr>
        <w:pStyle w:val="Index2"/>
        <w:tabs>
          <w:tab w:val="right" w:pos="5030"/>
        </w:tabs>
        <w:rPr>
          <w:noProof/>
        </w:rPr>
      </w:pPr>
      <w:r>
        <w:rPr>
          <w:noProof/>
        </w:rPr>
        <w:t>lle SA</w:t>
      </w:r>
    </w:p>
    <w:p w14:paraId="0F71067E" w14:textId="77777777" w:rsidR="005B338A" w:rsidRDefault="005B338A">
      <w:pPr>
        <w:pStyle w:val="Index3"/>
        <w:tabs>
          <w:tab w:val="right" w:pos="5030"/>
        </w:tabs>
        <w:rPr>
          <w:noProof/>
        </w:rPr>
      </w:pPr>
      <w:r>
        <w:rPr>
          <w:noProof/>
        </w:rPr>
        <w:t>sta (käyttäjän tilauskäyttöoikeudet), 16</w:t>
      </w:r>
    </w:p>
    <w:p w14:paraId="7E12B7C8" w14:textId="77777777" w:rsidR="005B338A" w:rsidRDefault="005B338A">
      <w:pPr>
        <w:pStyle w:val="Index1"/>
        <w:tabs>
          <w:tab w:val="right" w:pos="5030"/>
        </w:tabs>
        <w:rPr>
          <w:noProof/>
        </w:rPr>
      </w:pPr>
      <w:r>
        <w:rPr>
          <w:noProof/>
        </w:rPr>
        <w:t>Core Infrastructure Server Suite Datacenter, 100</w:t>
      </w:r>
    </w:p>
    <w:p w14:paraId="2F2173B6" w14:textId="77777777" w:rsidR="005B338A" w:rsidRDefault="005B338A">
      <w:pPr>
        <w:pStyle w:val="Index1"/>
        <w:tabs>
          <w:tab w:val="right" w:pos="5030"/>
        </w:tabs>
        <w:rPr>
          <w:noProof/>
        </w:rPr>
      </w:pPr>
      <w:r>
        <w:rPr>
          <w:noProof/>
        </w:rPr>
        <w:t>Core Infrastructure Server Suite Datacenter (16 kpl ydinkäyttöoikeuksia), 17</w:t>
      </w:r>
    </w:p>
    <w:p w14:paraId="3160D0EE" w14:textId="77777777" w:rsidR="005B338A" w:rsidRDefault="005B338A">
      <w:pPr>
        <w:pStyle w:val="Index1"/>
        <w:tabs>
          <w:tab w:val="right" w:pos="5030"/>
        </w:tabs>
        <w:rPr>
          <w:noProof/>
        </w:rPr>
      </w:pPr>
      <w:r>
        <w:rPr>
          <w:noProof/>
        </w:rPr>
        <w:t>Core Infrastructure Server Suite Datacenter (2 kpl ydinkäyttöoikeuksia), 17</w:t>
      </w:r>
    </w:p>
    <w:p w14:paraId="6A3BFCB2" w14:textId="77777777" w:rsidR="005B338A" w:rsidRDefault="005B338A">
      <w:pPr>
        <w:pStyle w:val="Index1"/>
        <w:tabs>
          <w:tab w:val="right" w:pos="5030"/>
        </w:tabs>
        <w:rPr>
          <w:noProof/>
        </w:rPr>
      </w:pPr>
      <w:r>
        <w:rPr>
          <w:noProof/>
        </w:rPr>
        <w:t>Core Infrastructure Server Suite Standard, 100</w:t>
      </w:r>
    </w:p>
    <w:p w14:paraId="1A5A2863" w14:textId="77777777" w:rsidR="005B338A" w:rsidRDefault="005B338A">
      <w:pPr>
        <w:pStyle w:val="Index1"/>
        <w:tabs>
          <w:tab w:val="right" w:pos="5030"/>
        </w:tabs>
        <w:rPr>
          <w:noProof/>
        </w:rPr>
      </w:pPr>
      <w:r>
        <w:rPr>
          <w:noProof/>
        </w:rPr>
        <w:t>Core Infrastructure Server Suite Standard (16 kpl ydinkäyttöoikeuksia), 17</w:t>
      </w:r>
    </w:p>
    <w:p w14:paraId="0FCC0AC6" w14:textId="77777777" w:rsidR="005B338A" w:rsidRDefault="005B338A">
      <w:pPr>
        <w:pStyle w:val="Index1"/>
        <w:tabs>
          <w:tab w:val="right" w:pos="5030"/>
        </w:tabs>
        <w:rPr>
          <w:noProof/>
        </w:rPr>
      </w:pPr>
      <w:r>
        <w:rPr>
          <w:noProof/>
        </w:rPr>
        <w:t>Core Infrastructure Server Suite Standard (2 kpl ydinkäyttöoikeuksia), 17</w:t>
      </w:r>
    </w:p>
    <w:p w14:paraId="21C6193C" w14:textId="77777777" w:rsidR="005B338A" w:rsidRDefault="005B338A">
      <w:pPr>
        <w:pStyle w:val="Index1"/>
        <w:tabs>
          <w:tab w:val="right" w:pos="5030"/>
        </w:tabs>
        <w:rPr>
          <w:noProof/>
        </w:rPr>
      </w:pPr>
      <w:r>
        <w:rPr>
          <w:noProof/>
        </w:rPr>
        <w:t>Dynamics 365 – Additional Customer Engagement Database Storage, 67</w:t>
      </w:r>
    </w:p>
    <w:p w14:paraId="47C2DB54" w14:textId="77777777" w:rsidR="005B338A" w:rsidRDefault="005B338A">
      <w:pPr>
        <w:pStyle w:val="Index1"/>
        <w:tabs>
          <w:tab w:val="right" w:pos="5030"/>
        </w:tabs>
        <w:rPr>
          <w:noProof/>
        </w:rPr>
      </w:pPr>
      <w:r>
        <w:rPr>
          <w:noProof/>
        </w:rPr>
        <w:t>Dynamics 365 – Additional Customer Engagement Portal, 67</w:t>
      </w:r>
    </w:p>
    <w:p w14:paraId="1964F8C3" w14:textId="77777777" w:rsidR="005B338A" w:rsidRDefault="005B338A">
      <w:pPr>
        <w:pStyle w:val="Index1"/>
        <w:tabs>
          <w:tab w:val="right" w:pos="5030"/>
        </w:tabs>
        <w:rPr>
          <w:noProof/>
        </w:rPr>
      </w:pPr>
      <w:r>
        <w:rPr>
          <w:noProof/>
        </w:rPr>
        <w:t>Dynamics 365 – Additional Customer Engagement Portal Page Views, 67</w:t>
      </w:r>
    </w:p>
    <w:p w14:paraId="51A8231C" w14:textId="77777777" w:rsidR="005B338A" w:rsidRDefault="005B338A">
      <w:pPr>
        <w:pStyle w:val="Index1"/>
        <w:tabs>
          <w:tab w:val="right" w:pos="5030"/>
        </w:tabs>
        <w:rPr>
          <w:noProof/>
        </w:rPr>
      </w:pPr>
      <w:r>
        <w:rPr>
          <w:noProof/>
        </w:rPr>
        <w:t>Dynamics 365 – Additional Customer Engagement Production/Non-Production Instance, 67</w:t>
      </w:r>
    </w:p>
    <w:p w14:paraId="3A57D3F2" w14:textId="77777777" w:rsidR="005B338A" w:rsidRDefault="005B338A">
      <w:pPr>
        <w:pStyle w:val="Index1"/>
        <w:tabs>
          <w:tab w:val="right" w:pos="5030"/>
        </w:tabs>
        <w:rPr>
          <w:noProof/>
        </w:rPr>
      </w:pPr>
      <w:r>
        <w:rPr>
          <w:noProof/>
        </w:rPr>
        <w:t>Dynamics 365 – Additional Customer Engagement Social Posts, 68</w:t>
      </w:r>
    </w:p>
    <w:p w14:paraId="566ABE88" w14:textId="77777777" w:rsidR="005B338A" w:rsidRDefault="005B338A">
      <w:pPr>
        <w:pStyle w:val="Index1"/>
        <w:tabs>
          <w:tab w:val="right" w:pos="5030"/>
        </w:tabs>
        <w:rPr>
          <w:noProof/>
        </w:rPr>
      </w:pPr>
      <w:r>
        <w:rPr>
          <w:noProof/>
        </w:rPr>
        <w:t>Dynamics 365 Additional Asset Management, 68</w:t>
      </w:r>
    </w:p>
    <w:p w14:paraId="581C5C85" w14:textId="77777777" w:rsidR="005B338A" w:rsidRDefault="005B338A">
      <w:pPr>
        <w:pStyle w:val="Index1"/>
        <w:tabs>
          <w:tab w:val="right" w:pos="5030"/>
        </w:tabs>
        <w:rPr>
          <w:noProof/>
        </w:rPr>
      </w:pPr>
      <w:r>
        <w:rPr>
          <w:noProof/>
        </w:rPr>
        <w:t>Dynamics 365 Business Central Device, 66</w:t>
      </w:r>
    </w:p>
    <w:p w14:paraId="5316307C" w14:textId="77777777" w:rsidR="005B338A" w:rsidRDefault="005B338A">
      <w:pPr>
        <w:pStyle w:val="Index1"/>
        <w:tabs>
          <w:tab w:val="right" w:pos="5030"/>
        </w:tabs>
        <w:rPr>
          <w:noProof/>
        </w:rPr>
      </w:pPr>
      <w:r>
        <w:rPr>
          <w:noProof/>
        </w:rPr>
        <w:t>Dynamics 365 Business Central Premium/Essentials/Team Member, 66</w:t>
      </w:r>
    </w:p>
    <w:p w14:paraId="154EDA8B" w14:textId="77777777" w:rsidR="005B338A" w:rsidRDefault="005B338A">
      <w:pPr>
        <w:pStyle w:val="Index1"/>
        <w:tabs>
          <w:tab w:val="right" w:pos="5030"/>
        </w:tabs>
        <w:rPr>
          <w:noProof/>
        </w:rPr>
      </w:pPr>
      <w:r>
        <w:rPr>
          <w:noProof/>
        </w:rPr>
        <w:t>Dynamics 365 Business Central Premium/Team Members Cloud Add-on, 66</w:t>
      </w:r>
    </w:p>
    <w:p w14:paraId="0D22C3A4" w14:textId="77777777" w:rsidR="005B338A" w:rsidRDefault="005B338A">
      <w:pPr>
        <w:pStyle w:val="Index1"/>
        <w:tabs>
          <w:tab w:val="right" w:pos="5030"/>
        </w:tabs>
        <w:rPr>
          <w:noProof/>
        </w:rPr>
      </w:pPr>
      <w:r>
        <w:rPr>
          <w:noProof/>
        </w:rPr>
        <w:t>Dynamics 365 Call Intelligence, 68</w:t>
      </w:r>
    </w:p>
    <w:p w14:paraId="09B82673" w14:textId="77777777" w:rsidR="005B338A" w:rsidRDefault="005B338A">
      <w:pPr>
        <w:pStyle w:val="Index1"/>
        <w:tabs>
          <w:tab w:val="right" w:pos="5030"/>
        </w:tabs>
        <w:rPr>
          <w:noProof/>
        </w:rPr>
      </w:pPr>
      <w:r>
        <w:rPr>
          <w:noProof/>
        </w:rPr>
        <w:t>Dynamics 365 Chat Session Add-On for Virtual Agent, 68</w:t>
      </w:r>
    </w:p>
    <w:p w14:paraId="78A7C245" w14:textId="77777777" w:rsidR="005B338A" w:rsidRDefault="005B338A">
      <w:pPr>
        <w:pStyle w:val="Index1"/>
        <w:tabs>
          <w:tab w:val="right" w:pos="5030"/>
        </w:tabs>
        <w:rPr>
          <w:noProof/>
        </w:rPr>
      </w:pPr>
      <w:r>
        <w:rPr>
          <w:noProof/>
        </w:rPr>
        <w:t>Dynamics 365 Commerce, 67</w:t>
      </w:r>
    </w:p>
    <w:p w14:paraId="56D4CF9F" w14:textId="77777777" w:rsidR="005B338A" w:rsidRDefault="005B338A">
      <w:pPr>
        <w:pStyle w:val="Index1"/>
        <w:tabs>
          <w:tab w:val="right" w:pos="5030"/>
        </w:tabs>
        <w:rPr>
          <w:noProof/>
        </w:rPr>
      </w:pPr>
      <w:r>
        <w:rPr>
          <w:noProof/>
        </w:rPr>
        <w:t>Dynamics 365 Commerce Add-on, 67</w:t>
      </w:r>
    </w:p>
    <w:p w14:paraId="3D2DD8A9" w14:textId="77777777" w:rsidR="005B338A" w:rsidRDefault="005B338A">
      <w:pPr>
        <w:pStyle w:val="Index1"/>
        <w:tabs>
          <w:tab w:val="right" w:pos="5030"/>
        </w:tabs>
        <w:rPr>
          <w:noProof/>
        </w:rPr>
      </w:pPr>
      <w:r>
        <w:rPr>
          <w:noProof/>
        </w:rPr>
        <w:t>Dynamics 365 Commerce From SA, 67</w:t>
      </w:r>
    </w:p>
    <w:p w14:paraId="22DD9354" w14:textId="77777777" w:rsidR="005B338A" w:rsidRDefault="005B338A">
      <w:pPr>
        <w:pStyle w:val="Index1"/>
        <w:tabs>
          <w:tab w:val="right" w:pos="5030"/>
        </w:tabs>
        <w:rPr>
          <w:noProof/>
        </w:rPr>
      </w:pPr>
      <w:r>
        <w:rPr>
          <w:noProof/>
        </w:rPr>
        <w:t>Dynamics 365 Commerce Ratings and Reviews, 67</w:t>
      </w:r>
    </w:p>
    <w:p w14:paraId="2969BF61" w14:textId="77777777" w:rsidR="005B338A" w:rsidRDefault="005B338A">
      <w:pPr>
        <w:pStyle w:val="Index1"/>
        <w:tabs>
          <w:tab w:val="right" w:pos="5030"/>
        </w:tabs>
        <w:rPr>
          <w:noProof/>
        </w:rPr>
      </w:pPr>
      <w:r>
        <w:rPr>
          <w:noProof/>
        </w:rPr>
        <w:t>Dynamics 365 Commerce Recommendations, 67</w:t>
      </w:r>
    </w:p>
    <w:p w14:paraId="58DFB91D" w14:textId="77777777" w:rsidR="005B338A" w:rsidRDefault="005B338A">
      <w:pPr>
        <w:pStyle w:val="Index1"/>
        <w:tabs>
          <w:tab w:val="right" w:pos="5030"/>
        </w:tabs>
        <w:rPr>
          <w:noProof/>
        </w:rPr>
      </w:pPr>
      <w:r>
        <w:rPr>
          <w:noProof/>
        </w:rPr>
        <w:t>Dynamics 365 Commerce Scale Unit – Cloud, 67</w:t>
      </w:r>
    </w:p>
    <w:p w14:paraId="19CD7550" w14:textId="77777777" w:rsidR="005B338A" w:rsidRDefault="005B338A">
      <w:pPr>
        <w:pStyle w:val="Index1"/>
        <w:tabs>
          <w:tab w:val="right" w:pos="5030"/>
        </w:tabs>
        <w:rPr>
          <w:noProof/>
        </w:rPr>
      </w:pPr>
      <w:r>
        <w:rPr>
          <w:noProof/>
        </w:rPr>
        <w:t>Dynamics 365 Customer Insights, 67</w:t>
      </w:r>
    </w:p>
    <w:p w14:paraId="7A1A477D" w14:textId="77777777" w:rsidR="005B338A" w:rsidRDefault="005B338A">
      <w:pPr>
        <w:pStyle w:val="Index1"/>
        <w:tabs>
          <w:tab w:val="right" w:pos="5030"/>
        </w:tabs>
        <w:rPr>
          <w:noProof/>
        </w:rPr>
      </w:pPr>
      <w:r>
        <w:rPr>
          <w:noProof/>
        </w:rPr>
        <w:t>Dynamics 365 Customer Insights -lisäprofiilit, 67</w:t>
      </w:r>
    </w:p>
    <w:p w14:paraId="5D3586E9" w14:textId="77777777" w:rsidR="005B338A" w:rsidRDefault="005B338A">
      <w:pPr>
        <w:pStyle w:val="Index1"/>
        <w:tabs>
          <w:tab w:val="right" w:pos="5030"/>
        </w:tabs>
        <w:rPr>
          <w:noProof/>
        </w:rPr>
      </w:pPr>
      <w:r>
        <w:rPr>
          <w:noProof/>
        </w:rPr>
        <w:t>Dynamics 365 Customer Service, 20</w:t>
      </w:r>
    </w:p>
    <w:p w14:paraId="69858643" w14:textId="77777777" w:rsidR="005B338A" w:rsidRDefault="005B338A">
      <w:pPr>
        <w:pStyle w:val="Index1"/>
        <w:tabs>
          <w:tab w:val="right" w:pos="5030"/>
        </w:tabs>
        <w:rPr>
          <w:noProof/>
        </w:rPr>
      </w:pPr>
      <w:r>
        <w:rPr>
          <w:noProof/>
        </w:rPr>
        <w:t>Dynamics 365 Customer Service Chat, 68</w:t>
      </w:r>
    </w:p>
    <w:p w14:paraId="427CAE94" w14:textId="77777777" w:rsidR="005B338A" w:rsidRDefault="005B338A">
      <w:pPr>
        <w:pStyle w:val="Index1"/>
        <w:tabs>
          <w:tab w:val="right" w:pos="5030"/>
        </w:tabs>
        <w:rPr>
          <w:noProof/>
        </w:rPr>
      </w:pPr>
      <w:r>
        <w:rPr>
          <w:noProof/>
        </w:rPr>
        <w:t>Dynamics 365 Customer Service Chat Capacity, 68</w:t>
      </w:r>
    </w:p>
    <w:p w14:paraId="44422F5E" w14:textId="77777777" w:rsidR="005B338A" w:rsidRDefault="005B338A">
      <w:pPr>
        <w:pStyle w:val="Index1"/>
        <w:tabs>
          <w:tab w:val="right" w:pos="5030"/>
        </w:tabs>
        <w:rPr>
          <w:noProof/>
        </w:rPr>
      </w:pPr>
      <w:r>
        <w:rPr>
          <w:noProof/>
        </w:rPr>
        <w:t>Dynamics 365 Customer Service Enterprise, 67</w:t>
      </w:r>
    </w:p>
    <w:p w14:paraId="3A200D8E" w14:textId="77777777" w:rsidR="005B338A" w:rsidRDefault="005B338A">
      <w:pPr>
        <w:pStyle w:val="Index1"/>
        <w:tabs>
          <w:tab w:val="right" w:pos="5030"/>
        </w:tabs>
        <w:rPr>
          <w:noProof/>
        </w:rPr>
      </w:pPr>
      <w:r>
        <w:rPr>
          <w:noProof/>
        </w:rPr>
        <w:t>Dynamics 365 Customer Service Insights, 67</w:t>
      </w:r>
    </w:p>
    <w:p w14:paraId="7AB4C358" w14:textId="77777777" w:rsidR="005B338A" w:rsidRDefault="005B338A">
      <w:pPr>
        <w:pStyle w:val="Index1"/>
        <w:tabs>
          <w:tab w:val="right" w:pos="5030"/>
        </w:tabs>
        <w:rPr>
          <w:noProof/>
        </w:rPr>
      </w:pPr>
      <w:r>
        <w:rPr>
          <w:noProof/>
        </w:rPr>
        <w:t>Dynamics 365 Customer Service Insights Additional Cases, 67</w:t>
      </w:r>
    </w:p>
    <w:p w14:paraId="03B7011B" w14:textId="77777777" w:rsidR="005B338A" w:rsidRDefault="005B338A">
      <w:pPr>
        <w:pStyle w:val="Index1"/>
        <w:tabs>
          <w:tab w:val="right" w:pos="5030"/>
        </w:tabs>
        <w:rPr>
          <w:noProof/>
        </w:rPr>
      </w:pPr>
      <w:r>
        <w:rPr>
          <w:noProof/>
        </w:rPr>
        <w:t>Dynamics 365 Customer Service On-premises CAL, 20</w:t>
      </w:r>
    </w:p>
    <w:p w14:paraId="1EB21F49" w14:textId="77777777" w:rsidR="005B338A" w:rsidRDefault="005B338A">
      <w:pPr>
        <w:pStyle w:val="Index1"/>
        <w:tabs>
          <w:tab w:val="right" w:pos="5030"/>
        </w:tabs>
        <w:rPr>
          <w:noProof/>
        </w:rPr>
      </w:pPr>
      <w:r>
        <w:rPr>
          <w:noProof/>
        </w:rPr>
        <w:t>Dynamics 365 Customer Service On-premises CAL, 20</w:t>
      </w:r>
    </w:p>
    <w:p w14:paraId="3266E905" w14:textId="77777777" w:rsidR="005B338A" w:rsidRDefault="005B338A">
      <w:pPr>
        <w:pStyle w:val="Index1"/>
        <w:tabs>
          <w:tab w:val="right" w:pos="5030"/>
        </w:tabs>
        <w:rPr>
          <w:noProof/>
        </w:rPr>
      </w:pPr>
      <w:r>
        <w:rPr>
          <w:noProof/>
        </w:rPr>
        <w:t>Dynamics 365 Customer Service Professional, 67</w:t>
      </w:r>
    </w:p>
    <w:p w14:paraId="310632D1" w14:textId="77777777" w:rsidR="005B338A" w:rsidRDefault="005B338A">
      <w:pPr>
        <w:pStyle w:val="Index1"/>
        <w:tabs>
          <w:tab w:val="right" w:pos="5030"/>
        </w:tabs>
        <w:rPr>
          <w:noProof/>
        </w:rPr>
      </w:pPr>
      <w:r>
        <w:rPr>
          <w:noProof/>
        </w:rPr>
        <w:t>Dynamics 365 Customer Voice, 68</w:t>
      </w:r>
    </w:p>
    <w:p w14:paraId="55D85923" w14:textId="77777777" w:rsidR="005B338A" w:rsidRDefault="005B338A">
      <w:pPr>
        <w:pStyle w:val="Index1"/>
        <w:tabs>
          <w:tab w:val="right" w:pos="5030"/>
        </w:tabs>
        <w:rPr>
          <w:noProof/>
        </w:rPr>
      </w:pPr>
      <w:r>
        <w:rPr>
          <w:noProof/>
        </w:rPr>
        <w:t>Dynamics 365 Customer Voice – Lisävastaukset, 68</w:t>
      </w:r>
    </w:p>
    <w:p w14:paraId="67E06C0E" w14:textId="77777777" w:rsidR="005B338A" w:rsidRDefault="005B338A">
      <w:pPr>
        <w:pStyle w:val="Index1"/>
        <w:tabs>
          <w:tab w:val="right" w:pos="5030"/>
        </w:tabs>
        <w:rPr>
          <w:noProof/>
        </w:rPr>
      </w:pPr>
      <w:r>
        <w:rPr>
          <w:noProof/>
        </w:rPr>
        <w:t>Dynamics 365 Digital Messaging, 68</w:t>
      </w:r>
    </w:p>
    <w:p w14:paraId="279E34D9" w14:textId="77777777" w:rsidR="005B338A" w:rsidRDefault="005B338A">
      <w:pPr>
        <w:pStyle w:val="Index1"/>
        <w:tabs>
          <w:tab w:val="right" w:pos="5030"/>
        </w:tabs>
        <w:rPr>
          <w:noProof/>
        </w:rPr>
      </w:pPr>
      <w:r>
        <w:rPr>
          <w:noProof/>
        </w:rPr>
        <w:t>Dynamics 365 eCommerce Tier, 67</w:t>
      </w:r>
    </w:p>
    <w:p w14:paraId="7B5E218D" w14:textId="77777777" w:rsidR="005B338A" w:rsidRDefault="005B338A">
      <w:pPr>
        <w:pStyle w:val="Index1"/>
        <w:tabs>
          <w:tab w:val="right" w:pos="5030"/>
        </w:tabs>
        <w:rPr>
          <w:noProof/>
        </w:rPr>
      </w:pPr>
      <w:r>
        <w:rPr>
          <w:noProof/>
        </w:rPr>
        <w:t>Dynamics 365 eCommerce Tier Overage, 67</w:t>
      </w:r>
    </w:p>
    <w:p w14:paraId="653A0B51" w14:textId="77777777" w:rsidR="005B338A" w:rsidRDefault="005B338A">
      <w:pPr>
        <w:pStyle w:val="Index1"/>
        <w:tabs>
          <w:tab w:val="right" w:pos="5030"/>
        </w:tabs>
        <w:rPr>
          <w:noProof/>
        </w:rPr>
      </w:pPr>
      <w:r>
        <w:rPr>
          <w:noProof/>
        </w:rPr>
        <w:t>Dynamics 365 -etäavustaminen, 68</w:t>
      </w:r>
    </w:p>
    <w:p w14:paraId="7ED10E3E" w14:textId="77777777" w:rsidR="005B338A" w:rsidRDefault="005B338A">
      <w:pPr>
        <w:pStyle w:val="Index1"/>
        <w:tabs>
          <w:tab w:val="right" w:pos="5030"/>
        </w:tabs>
        <w:rPr>
          <w:noProof/>
        </w:rPr>
      </w:pPr>
      <w:r>
        <w:rPr>
          <w:noProof/>
        </w:rPr>
        <w:t>Dynamics 365 Field Service, 67</w:t>
      </w:r>
    </w:p>
    <w:p w14:paraId="351C6F56" w14:textId="77777777" w:rsidR="005B338A" w:rsidRDefault="005B338A">
      <w:pPr>
        <w:pStyle w:val="Index1"/>
        <w:tabs>
          <w:tab w:val="right" w:pos="5030"/>
        </w:tabs>
        <w:rPr>
          <w:noProof/>
        </w:rPr>
      </w:pPr>
      <w:r>
        <w:rPr>
          <w:noProof/>
        </w:rPr>
        <w:t>Dynamics 365 Field Service Contractor, 68</w:t>
      </w:r>
    </w:p>
    <w:p w14:paraId="1EE8182D" w14:textId="77777777" w:rsidR="005B338A" w:rsidRDefault="005B338A">
      <w:pPr>
        <w:pStyle w:val="Index1"/>
        <w:tabs>
          <w:tab w:val="right" w:pos="5030"/>
        </w:tabs>
        <w:rPr>
          <w:noProof/>
        </w:rPr>
      </w:pPr>
      <w:r>
        <w:rPr>
          <w:noProof/>
        </w:rPr>
        <w:t>Dynamics 365 Finance, 20, 67</w:t>
      </w:r>
    </w:p>
    <w:p w14:paraId="48F43955" w14:textId="77777777" w:rsidR="005B338A" w:rsidRDefault="005B338A">
      <w:pPr>
        <w:pStyle w:val="Index1"/>
        <w:tabs>
          <w:tab w:val="right" w:pos="5030"/>
        </w:tabs>
        <w:rPr>
          <w:noProof/>
        </w:rPr>
      </w:pPr>
      <w:r>
        <w:rPr>
          <w:noProof/>
        </w:rPr>
        <w:t>Dynamics 365 Finance Add-on, 67</w:t>
      </w:r>
    </w:p>
    <w:p w14:paraId="5C485A8D" w14:textId="77777777" w:rsidR="005B338A" w:rsidRDefault="005B338A">
      <w:pPr>
        <w:pStyle w:val="Index1"/>
        <w:tabs>
          <w:tab w:val="right" w:pos="5030"/>
        </w:tabs>
        <w:rPr>
          <w:noProof/>
        </w:rPr>
      </w:pPr>
      <w:r>
        <w:rPr>
          <w:noProof/>
        </w:rPr>
        <w:t>Dynamics 365 Finance From-SA, 67</w:t>
      </w:r>
    </w:p>
    <w:p w14:paraId="5EC6C9E8" w14:textId="77777777" w:rsidR="005B338A" w:rsidRDefault="005B338A">
      <w:pPr>
        <w:pStyle w:val="Index1"/>
        <w:tabs>
          <w:tab w:val="right" w:pos="5030"/>
        </w:tabs>
        <w:rPr>
          <w:noProof/>
        </w:rPr>
      </w:pPr>
      <w:r>
        <w:rPr>
          <w:noProof/>
        </w:rPr>
        <w:t>Dynamics 365 for Field Service – Resurssien ajoitusten optimointi, 68</w:t>
      </w:r>
    </w:p>
    <w:p w14:paraId="0B3CBEB3" w14:textId="77777777" w:rsidR="005B338A" w:rsidRDefault="005B338A">
      <w:pPr>
        <w:pStyle w:val="Index1"/>
        <w:tabs>
          <w:tab w:val="right" w:pos="5030"/>
        </w:tabs>
        <w:rPr>
          <w:noProof/>
        </w:rPr>
      </w:pPr>
      <w:r>
        <w:rPr>
          <w:noProof/>
        </w:rPr>
        <w:t>Dynamics 365 Fraud Protection, 68</w:t>
      </w:r>
    </w:p>
    <w:p w14:paraId="346C7E58" w14:textId="77777777" w:rsidR="005B338A" w:rsidRDefault="005B338A">
      <w:pPr>
        <w:pStyle w:val="Index1"/>
        <w:tabs>
          <w:tab w:val="right" w:pos="5030"/>
        </w:tabs>
        <w:rPr>
          <w:noProof/>
        </w:rPr>
      </w:pPr>
      <w:r>
        <w:rPr>
          <w:noProof/>
        </w:rPr>
        <w:t>Dynamics 365 Fraud Protection Additional Assessments, 68</w:t>
      </w:r>
    </w:p>
    <w:p w14:paraId="4137BAFA" w14:textId="77777777" w:rsidR="005B338A" w:rsidRDefault="005B338A">
      <w:pPr>
        <w:pStyle w:val="Index1"/>
        <w:tabs>
          <w:tab w:val="right" w:pos="5030"/>
        </w:tabs>
        <w:rPr>
          <w:noProof/>
        </w:rPr>
      </w:pPr>
      <w:r>
        <w:rPr>
          <w:noProof/>
        </w:rPr>
        <w:t>Dynamics 365 Guides, 68</w:t>
      </w:r>
    </w:p>
    <w:p w14:paraId="120CEDD4" w14:textId="77777777" w:rsidR="005B338A" w:rsidRDefault="005B338A">
      <w:pPr>
        <w:pStyle w:val="Index1"/>
        <w:tabs>
          <w:tab w:val="right" w:pos="5030"/>
        </w:tabs>
        <w:rPr>
          <w:noProof/>
        </w:rPr>
      </w:pPr>
      <w:r>
        <w:rPr>
          <w:noProof/>
        </w:rPr>
        <w:t>Dynamics 365 Human Resources, 67</w:t>
      </w:r>
    </w:p>
    <w:p w14:paraId="150C8BCD" w14:textId="77777777" w:rsidR="005B338A" w:rsidRDefault="005B338A">
      <w:pPr>
        <w:pStyle w:val="Index1"/>
        <w:tabs>
          <w:tab w:val="right" w:pos="5030"/>
        </w:tabs>
        <w:rPr>
          <w:noProof/>
        </w:rPr>
      </w:pPr>
      <w:r>
        <w:rPr>
          <w:noProof/>
        </w:rPr>
        <w:t>Dynamics 365 Human Resources from SA, 67</w:t>
      </w:r>
    </w:p>
    <w:p w14:paraId="1D5BEA47" w14:textId="77777777" w:rsidR="005B338A" w:rsidRDefault="005B338A">
      <w:pPr>
        <w:pStyle w:val="Index1"/>
        <w:tabs>
          <w:tab w:val="right" w:pos="5030"/>
        </w:tabs>
        <w:rPr>
          <w:noProof/>
        </w:rPr>
      </w:pPr>
      <w:r>
        <w:rPr>
          <w:noProof/>
        </w:rPr>
        <w:t>Dynamics 365 Human Resources Sandbox, 67</w:t>
      </w:r>
    </w:p>
    <w:p w14:paraId="6A375F1C" w14:textId="77777777" w:rsidR="005B338A" w:rsidRDefault="005B338A">
      <w:pPr>
        <w:pStyle w:val="Index1"/>
        <w:tabs>
          <w:tab w:val="right" w:pos="5030"/>
        </w:tabs>
        <w:rPr>
          <w:noProof/>
        </w:rPr>
      </w:pPr>
      <w:r>
        <w:rPr>
          <w:noProof/>
        </w:rPr>
        <w:t>Dynamics 365 Human Resources Self Service, 67</w:t>
      </w:r>
    </w:p>
    <w:p w14:paraId="6948B3A6" w14:textId="77777777" w:rsidR="005B338A" w:rsidRDefault="005B338A">
      <w:pPr>
        <w:pStyle w:val="Index1"/>
        <w:tabs>
          <w:tab w:val="right" w:pos="5030"/>
        </w:tabs>
        <w:rPr>
          <w:noProof/>
        </w:rPr>
      </w:pPr>
      <w:r>
        <w:rPr>
          <w:noProof/>
        </w:rPr>
        <w:t>Dynamics 365 IoT Intelligence -lisäkoneet, 67</w:t>
      </w:r>
    </w:p>
    <w:p w14:paraId="2520D886" w14:textId="77777777" w:rsidR="005B338A" w:rsidRDefault="005B338A">
      <w:pPr>
        <w:pStyle w:val="Index1"/>
        <w:tabs>
          <w:tab w:val="right" w:pos="5030"/>
        </w:tabs>
        <w:rPr>
          <w:noProof/>
        </w:rPr>
      </w:pPr>
      <w:r>
        <w:rPr>
          <w:noProof/>
        </w:rPr>
        <w:t>Dynamics 365 IoT Intelligence Scenario, 67</w:t>
      </w:r>
    </w:p>
    <w:p w14:paraId="781F51C3" w14:textId="77777777" w:rsidR="005B338A" w:rsidRDefault="005B338A">
      <w:pPr>
        <w:pStyle w:val="Index1"/>
        <w:tabs>
          <w:tab w:val="right" w:pos="5030"/>
        </w:tabs>
        <w:rPr>
          <w:noProof/>
        </w:rPr>
      </w:pPr>
      <w:r>
        <w:rPr>
          <w:noProof/>
        </w:rPr>
        <w:t>Dynamics 365 Layout, 68</w:t>
      </w:r>
    </w:p>
    <w:p w14:paraId="649091CF" w14:textId="77777777" w:rsidR="005B338A" w:rsidRDefault="005B338A">
      <w:pPr>
        <w:pStyle w:val="Index1"/>
        <w:tabs>
          <w:tab w:val="right" w:pos="5030"/>
        </w:tabs>
        <w:rPr>
          <w:noProof/>
        </w:rPr>
      </w:pPr>
      <w:r>
        <w:rPr>
          <w:noProof/>
        </w:rPr>
        <w:t>Dynamics 365 Marketing, 67</w:t>
      </w:r>
    </w:p>
    <w:p w14:paraId="1936A8AA" w14:textId="77777777" w:rsidR="005B338A" w:rsidRDefault="005B338A">
      <w:pPr>
        <w:pStyle w:val="Index1"/>
        <w:tabs>
          <w:tab w:val="right" w:pos="5030"/>
        </w:tabs>
        <w:rPr>
          <w:noProof/>
        </w:rPr>
      </w:pPr>
      <w:r>
        <w:rPr>
          <w:noProof/>
        </w:rPr>
        <w:t>Dynamics 365 Marketing Additional Contacts, 67</w:t>
      </w:r>
    </w:p>
    <w:p w14:paraId="60F13BE7" w14:textId="77777777" w:rsidR="005B338A" w:rsidRDefault="005B338A">
      <w:pPr>
        <w:pStyle w:val="Index1"/>
        <w:tabs>
          <w:tab w:val="right" w:pos="5030"/>
        </w:tabs>
        <w:rPr>
          <w:noProof/>
        </w:rPr>
      </w:pPr>
      <w:r>
        <w:rPr>
          <w:noProof/>
        </w:rPr>
        <w:t>Dynamics 365 Marketing Additional Non-Production Application, 67</w:t>
      </w:r>
    </w:p>
    <w:p w14:paraId="2193E4F6" w14:textId="77777777" w:rsidR="005B338A" w:rsidRDefault="005B338A">
      <w:pPr>
        <w:pStyle w:val="Index1"/>
        <w:tabs>
          <w:tab w:val="right" w:pos="5030"/>
        </w:tabs>
        <w:rPr>
          <w:noProof/>
        </w:rPr>
      </w:pPr>
      <w:r>
        <w:rPr>
          <w:noProof/>
        </w:rPr>
        <w:t>Dynamics 365 Operations Activity, 20, 67</w:t>
      </w:r>
    </w:p>
    <w:p w14:paraId="41C37541" w14:textId="77777777" w:rsidR="005B338A" w:rsidRDefault="005B338A">
      <w:pPr>
        <w:pStyle w:val="Index1"/>
        <w:tabs>
          <w:tab w:val="right" w:pos="5030"/>
        </w:tabs>
        <w:rPr>
          <w:noProof/>
        </w:rPr>
      </w:pPr>
      <w:r>
        <w:rPr>
          <w:noProof/>
        </w:rPr>
        <w:t>Dynamics 365 Operations Activity From SA, 67</w:t>
      </w:r>
    </w:p>
    <w:p w14:paraId="027607D3" w14:textId="77777777" w:rsidR="005B338A" w:rsidRDefault="005B338A">
      <w:pPr>
        <w:pStyle w:val="Index1"/>
        <w:tabs>
          <w:tab w:val="right" w:pos="5030"/>
        </w:tabs>
        <w:rPr>
          <w:noProof/>
        </w:rPr>
      </w:pPr>
      <w:r>
        <w:rPr>
          <w:noProof/>
        </w:rPr>
        <w:t>Dynamics 365 Operations Activity -lisäosa, 67</w:t>
      </w:r>
    </w:p>
    <w:p w14:paraId="0516C887" w14:textId="77777777" w:rsidR="005B338A" w:rsidRDefault="005B338A">
      <w:pPr>
        <w:pStyle w:val="Index1"/>
        <w:tabs>
          <w:tab w:val="right" w:pos="5030"/>
        </w:tabs>
        <w:rPr>
          <w:noProof/>
        </w:rPr>
      </w:pPr>
      <w:r>
        <w:rPr>
          <w:noProof/>
        </w:rPr>
        <w:t>Dynamics 365 Operations Activity On-premises CAL, 20</w:t>
      </w:r>
    </w:p>
    <w:p w14:paraId="5617903A" w14:textId="77777777" w:rsidR="005B338A" w:rsidRDefault="005B338A">
      <w:pPr>
        <w:pStyle w:val="Index1"/>
        <w:tabs>
          <w:tab w:val="right" w:pos="5030"/>
        </w:tabs>
        <w:rPr>
          <w:noProof/>
        </w:rPr>
      </w:pPr>
      <w:r>
        <w:rPr>
          <w:noProof/>
        </w:rPr>
        <w:t>Dynamics 365 Operations Device, 20, 67</w:t>
      </w:r>
    </w:p>
    <w:p w14:paraId="6104DFD8" w14:textId="77777777" w:rsidR="005B338A" w:rsidRDefault="005B338A">
      <w:pPr>
        <w:pStyle w:val="Index1"/>
        <w:tabs>
          <w:tab w:val="right" w:pos="5030"/>
        </w:tabs>
        <w:rPr>
          <w:noProof/>
        </w:rPr>
      </w:pPr>
      <w:r>
        <w:rPr>
          <w:noProof/>
        </w:rPr>
        <w:t>Dynamics 365 Operations Device From SA, 67</w:t>
      </w:r>
    </w:p>
    <w:p w14:paraId="130C49C6" w14:textId="77777777" w:rsidR="005B338A" w:rsidRDefault="005B338A">
      <w:pPr>
        <w:pStyle w:val="Index1"/>
        <w:tabs>
          <w:tab w:val="right" w:pos="5030"/>
        </w:tabs>
        <w:rPr>
          <w:noProof/>
        </w:rPr>
      </w:pPr>
      <w:r>
        <w:rPr>
          <w:noProof/>
        </w:rPr>
        <w:t>Dynamics 365 Operations Device -lisäosa, 67</w:t>
      </w:r>
    </w:p>
    <w:p w14:paraId="5976DE69" w14:textId="77777777" w:rsidR="005B338A" w:rsidRDefault="005B338A">
      <w:pPr>
        <w:pStyle w:val="Index1"/>
        <w:tabs>
          <w:tab w:val="right" w:pos="5030"/>
        </w:tabs>
        <w:rPr>
          <w:noProof/>
        </w:rPr>
      </w:pPr>
      <w:r>
        <w:rPr>
          <w:noProof/>
        </w:rPr>
        <w:t>Dynamics 365 Operations Device On-premises CAL, 20</w:t>
      </w:r>
    </w:p>
    <w:p w14:paraId="403F45CD" w14:textId="77777777" w:rsidR="005B338A" w:rsidRDefault="005B338A">
      <w:pPr>
        <w:pStyle w:val="Index1"/>
        <w:tabs>
          <w:tab w:val="right" w:pos="5030"/>
        </w:tabs>
        <w:rPr>
          <w:noProof/>
        </w:rPr>
      </w:pPr>
      <w:r>
        <w:rPr>
          <w:noProof/>
        </w:rPr>
        <w:t>Dynamics 365 Operations On-premises CAL, 20</w:t>
      </w:r>
    </w:p>
    <w:p w14:paraId="56659347" w14:textId="77777777" w:rsidR="005B338A" w:rsidRDefault="005B338A">
      <w:pPr>
        <w:pStyle w:val="Index1"/>
        <w:tabs>
          <w:tab w:val="right" w:pos="5030"/>
        </w:tabs>
        <w:rPr>
          <w:noProof/>
        </w:rPr>
      </w:pPr>
      <w:r>
        <w:rPr>
          <w:noProof/>
        </w:rPr>
        <w:t>Dynamics 365 Operations Order Lines, 67</w:t>
      </w:r>
    </w:p>
    <w:p w14:paraId="11CFE16A" w14:textId="77777777" w:rsidR="005B338A" w:rsidRDefault="005B338A">
      <w:pPr>
        <w:pStyle w:val="Index1"/>
        <w:tabs>
          <w:tab w:val="right" w:pos="5030"/>
        </w:tabs>
        <w:rPr>
          <w:noProof/>
        </w:rPr>
      </w:pPr>
      <w:r>
        <w:rPr>
          <w:noProof/>
        </w:rPr>
        <w:t>Dynamics 365 Operations Server, 20, 95</w:t>
      </w:r>
    </w:p>
    <w:p w14:paraId="6F075215" w14:textId="77777777" w:rsidR="005B338A" w:rsidRDefault="005B338A">
      <w:pPr>
        <w:pStyle w:val="Index1"/>
        <w:tabs>
          <w:tab w:val="right" w:pos="5030"/>
        </w:tabs>
        <w:rPr>
          <w:noProof/>
        </w:rPr>
      </w:pPr>
      <w:r>
        <w:rPr>
          <w:noProof/>
        </w:rPr>
        <w:t>Dynamics 365 Pro Direct Support, 68</w:t>
      </w:r>
    </w:p>
    <w:p w14:paraId="06E4E0C6" w14:textId="77777777" w:rsidR="005B338A" w:rsidRDefault="005B338A">
      <w:pPr>
        <w:pStyle w:val="Index1"/>
        <w:tabs>
          <w:tab w:val="right" w:pos="5030"/>
        </w:tabs>
        <w:rPr>
          <w:noProof/>
        </w:rPr>
      </w:pPr>
      <w:r>
        <w:rPr>
          <w:noProof/>
        </w:rPr>
        <w:t>Dynamics 365 Project Operations, 68</w:t>
      </w:r>
    </w:p>
    <w:p w14:paraId="158FCA33" w14:textId="77777777" w:rsidR="005B338A" w:rsidRDefault="005B338A">
      <w:pPr>
        <w:pStyle w:val="Index1"/>
        <w:tabs>
          <w:tab w:val="right" w:pos="5030"/>
        </w:tabs>
        <w:rPr>
          <w:noProof/>
        </w:rPr>
      </w:pPr>
      <w:r>
        <w:rPr>
          <w:noProof/>
        </w:rPr>
        <w:t>Dynamics 365 Sales, 20</w:t>
      </w:r>
    </w:p>
    <w:p w14:paraId="484CB7D4" w14:textId="77777777" w:rsidR="005B338A" w:rsidRDefault="005B338A">
      <w:pPr>
        <w:pStyle w:val="Index1"/>
        <w:tabs>
          <w:tab w:val="right" w:pos="5030"/>
        </w:tabs>
        <w:rPr>
          <w:noProof/>
        </w:rPr>
      </w:pPr>
      <w:r>
        <w:rPr>
          <w:noProof/>
        </w:rPr>
        <w:t>Dynamics 365 Sales Enterprise, 67</w:t>
      </w:r>
    </w:p>
    <w:p w14:paraId="42352DC9" w14:textId="77777777" w:rsidR="005B338A" w:rsidRDefault="005B338A">
      <w:pPr>
        <w:pStyle w:val="Index1"/>
        <w:tabs>
          <w:tab w:val="right" w:pos="5030"/>
        </w:tabs>
        <w:rPr>
          <w:noProof/>
        </w:rPr>
      </w:pPr>
      <w:r>
        <w:rPr>
          <w:noProof/>
        </w:rPr>
        <w:t>Dynamics 365 Sales Insights, 67</w:t>
      </w:r>
    </w:p>
    <w:p w14:paraId="0D2A55D5" w14:textId="77777777" w:rsidR="005B338A" w:rsidRDefault="005B338A">
      <w:pPr>
        <w:pStyle w:val="Index1"/>
        <w:tabs>
          <w:tab w:val="right" w:pos="5030"/>
        </w:tabs>
        <w:rPr>
          <w:noProof/>
        </w:rPr>
      </w:pPr>
      <w:r>
        <w:rPr>
          <w:noProof/>
        </w:rPr>
        <w:t>Dynamics 365 Sales On-premises CAL, 20</w:t>
      </w:r>
    </w:p>
    <w:p w14:paraId="2C2B8FBE" w14:textId="77777777" w:rsidR="005B338A" w:rsidRDefault="005B338A">
      <w:pPr>
        <w:pStyle w:val="Index1"/>
        <w:tabs>
          <w:tab w:val="right" w:pos="5030"/>
        </w:tabs>
        <w:rPr>
          <w:noProof/>
        </w:rPr>
      </w:pPr>
      <w:r>
        <w:rPr>
          <w:noProof/>
        </w:rPr>
        <w:t>Dynamics 365 Sales Premium, 67</w:t>
      </w:r>
    </w:p>
    <w:p w14:paraId="1E362AD1" w14:textId="77777777" w:rsidR="005B338A" w:rsidRDefault="005B338A">
      <w:pPr>
        <w:pStyle w:val="Index1"/>
        <w:tabs>
          <w:tab w:val="right" w:pos="5030"/>
        </w:tabs>
        <w:rPr>
          <w:noProof/>
        </w:rPr>
      </w:pPr>
      <w:r>
        <w:rPr>
          <w:noProof/>
        </w:rPr>
        <w:t>Dynamics 365 Sales Professional, 67</w:t>
      </w:r>
    </w:p>
    <w:p w14:paraId="1F154FA5" w14:textId="77777777" w:rsidR="005B338A" w:rsidRDefault="005B338A">
      <w:pPr>
        <w:pStyle w:val="Index1"/>
        <w:tabs>
          <w:tab w:val="right" w:pos="5030"/>
        </w:tabs>
        <w:rPr>
          <w:noProof/>
        </w:rPr>
      </w:pPr>
      <w:r>
        <w:rPr>
          <w:noProof/>
        </w:rPr>
        <w:t>Dynamics 365 Supply Chain Management, 20, 67</w:t>
      </w:r>
    </w:p>
    <w:p w14:paraId="0F9D3DDE" w14:textId="77777777" w:rsidR="005B338A" w:rsidRDefault="005B338A">
      <w:pPr>
        <w:pStyle w:val="Index1"/>
        <w:tabs>
          <w:tab w:val="right" w:pos="5030"/>
        </w:tabs>
        <w:rPr>
          <w:noProof/>
        </w:rPr>
      </w:pPr>
      <w:r>
        <w:rPr>
          <w:noProof/>
        </w:rPr>
        <w:t>Dynamics 365 Supply Chain Management Add-on, 67</w:t>
      </w:r>
    </w:p>
    <w:p w14:paraId="1E5B27B8" w14:textId="77777777" w:rsidR="005B338A" w:rsidRDefault="005B338A">
      <w:pPr>
        <w:pStyle w:val="Index1"/>
        <w:tabs>
          <w:tab w:val="right" w:pos="5030"/>
        </w:tabs>
        <w:rPr>
          <w:noProof/>
        </w:rPr>
      </w:pPr>
      <w:r>
        <w:rPr>
          <w:noProof/>
        </w:rPr>
        <w:t>Dynamics 365 Supply Chain Management From-SA, 67</w:t>
      </w:r>
    </w:p>
    <w:p w14:paraId="2A0F8EEB" w14:textId="77777777" w:rsidR="005B338A" w:rsidRDefault="005B338A">
      <w:pPr>
        <w:pStyle w:val="Index1"/>
        <w:tabs>
          <w:tab w:val="right" w:pos="5030"/>
        </w:tabs>
        <w:rPr>
          <w:noProof/>
        </w:rPr>
      </w:pPr>
      <w:r>
        <w:rPr>
          <w:noProof/>
        </w:rPr>
        <w:t>Dynamics 365 Team Members, 20, 67</w:t>
      </w:r>
    </w:p>
    <w:p w14:paraId="31EA9561" w14:textId="77777777" w:rsidR="005B338A" w:rsidRDefault="005B338A">
      <w:pPr>
        <w:pStyle w:val="Index1"/>
        <w:tabs>
          <w:tab w:val="right" w:pos="5030"/>
        </w:tabs>
        <w:rPr>
          <w:noProof/>
        </w:rPr>
      </w:pPr>
      <w:r>
        <w:rPr>
          <w:noProof/>
        </w:rPr>
        <w:t>Dynamics 365 Team Members From SA, 67</w:t>
      </w:r>
    </w:p>
    <w:p w14:paraId="0F717312" w14:textId="77777777" w:rsidR="005B338A" w:rsidRDefault="005B338A">
      <w:pPr>
        <w:pStyle w:val="Index1"/>
        <w:tabs>
          <w:tab w:val="right" w:pos="5030"/>
        </w:tabs>
        <w:rPr>
          <w:noProof/>
        </w:rPr>
      </w:pPr>
      <w:r>
        <w:rPr>
          <w:noProof/>
        </w:rPr>
        <w:t>Dynamics 365 Team Members -lisäosa, 67</w:t>
      </w:r>
    </w:p>
    <w:p w14:paraId="0E58424C" w14:textId="77777777" w:rsidR="005B338A" w:rsidRDefault="005B338A">
      <w:pPr>
        <w:pStyle w:val="Index1"/>
        <w:tabs>
          <w:tab w:val="right" w:pos="5030"/>
        </w:tabs>
        <w:rPr>
          <w:noProof/>
        </w:rPr>
      </w:pPr>
      <w:r>
        <w:rPr>
          <w:noProof/>
        </w:rPr>
        <w:t>Dynamics 365 Team Members On-premises CAL, 20</w:t>
      </w:r>
    </w:p>
    <w:p w14:paraId="6AF41F65" w14:textId="77777777" w:rsidR="005B338A" w:rsidRDefault="005B338A">
      <w:pPr>
        <w:pStyle w:val="Index1"/>
        <w:tabs>
          <w:tab w:val="right" w:pos="5030"/>
        </w:tabs>
        <w:rPr>
          <w:noProof/>
        </w:rPr>
      </w:pPr>
      <w:r>
        <w:rPr>
          <w:noProof/>
        </w:rPr>
        <w:t>Dynamics 365 Unified Operations – tiedostojen lisäkapasiteetti, 68</w:t>
      </w:r>
    </w:p>
    <w:p w14:paraId="326551F7" w14:textId="77777777" w:rsidR="005B338A" w:rsidRDefault="005B338A">
      <w:pPr>
        <w:pStyle w:val="Index1"/>
        <w:tabs>
          <w:tab w:val="right" w:pos="5030"/>
        </w:tabs>
        <w:rPr>
          <w:noProof/>
        </w:rPr>
      </w:pPr>
      <w:r>
        <w:rPr>
          <w:noProof/>
        </w:rPr>
        <w:t>Dynamics 365 Unified Operations – tietokannan lisäkapasiteetti, 68</w:t>
      </w:r>
    </w:p>
    <w:p w14:paraId="74063656" w14:textId="77777777" w:rsidR="005B338A" w:rsidRDefault="005B338A">
      <w:pPr>
        <w:pStyle w:val="Index1"/>
        <w:tabs>
          <w:tab w:val="right" w:pos="5030"/>
        </w:tabs>
        <w:rPr>
          <w:noProof/>
        </w:rPr>
      </w:pPr>
      <w:r>
        <w:rPr>
          <w:noProof/>
        </w:rPr>
        <w:t>Dynamics 365 Unified Operations Plan – Additional Database Storage, 68</w:t>
      </w:r>
    </w:p>
    <w:p w14:paraId="2D5F77A1" w14:textId="77777777" w:rsidR="005B338A" w:rsidRDefault="005B338A">
      <w:pPr>
        <w:pStyle w:val="Index1"/>
        <w:tabs>
          <w:tab w:val="right" w:pos="5030"/>
        </w:tabs>
        <w:rPr>
          <w:noProof/>
        </w:rPr>
      </w:pPr>
      <w:r>
        <w:rPr>
          <w:noProof/>
        </w:rPr>
        <w:t>Dynamics 365 Unified Operations Plan – Additional File Storage, 68</w:t>
      </w:r>
    </w:p>
    <w:p w14:paraId="427D3507" w14:textId="77777777" w:rsidR="005B338A" w:rsidRDefault="005B338A">
      <w:pPr>
        <w:pStyle w:val="Index1"/>
        <w:tabs>
          <w:tab w:val="right" w:pos="5030"/>
        </w:tabs>
        <w:rPr>
          <w:noProof/>
        </w:rPr>
      </w:pPr>
      <w:r>
        <w:rPr>
          <w:noProof/>
        </w:rPr>
        <w:t>Dynamics 365 Unified Operations Plan – Sandbox-tasot 1–5, 68</w:t>
      </w:r>
    </w:p>
    <w:p w14:paraId="586829B4" w14:textId="77777777" w:rsidR="005B338A" w:rsidRDefault="005B338A">
      <w:pPr>
        <w:pStyle w:val="Index1"/>
        <w:tabs>
          <w:tab w:val="right" w:pos="5030"/>
        </w:tabs>
        <w:rPr>
          <w:noProof/>
        </w:rPr>
      </w:pPr>
      <w:r>
        <w:rPr>
          <w:noProof/>
        </w:rPr>
        <w:t>Dynamics 365 Virtual Agent for Customer Service, 68</w:t>
      </w:r>
    </w:p>
    <w:p w14:paraId="2F14C844" w14:textId="77777777" w:rsidR="005B338A" w:rsidRDefault="005B338A">
      <w:pPr>
        <w:pStyle w:val="Index1"/>
        <w:tabs>
          <w:tab w:val="right" w:pos="5030"/>
        </w:tabs>
        <w:rPr>
          <w:noProof/>
        </w:rPr>
      </w:pPr>
      <w:r>
        <w:rPr>
          <w:noProof/>
        </w:rPr>
        <w:t>Dynamics AX 2012 R2, 20</w:t>
      </w:r>
    </w:p>
    <w:p w14:paraId="4B53A56E" w14:textId="77777777" w:rsidR="005B338A" w:rsidRDefault="005B338A">
      <w:pPr>
        <w:pStyle w:val="Index1"/>
        <w:tabs>
          <w:tab w:val="right" w:pos="5030"/>
        </w:tabs>
        <w:rPr>
          <w:noProof/>
        </w:rPr>
      </w:pPr>
      <w:r>
        <w:rPr>
          <w:noProof/>
        </w:rPr>
        <w:t>Dynamics AX 2012 R3, 20</w:t>
      </w:r>
    </w:p>
    <w:p w14:paraId="62FE46CC" w14:textId="77777777" w:rsidR="005B338A" w:rsidRDefault="005B338A">
      <w:pPr>
        <w:pStyle w:val="Index1"/>
        <w:tabs>
          <w:tab w:val="right" w:pos="5030"/>
        </w:tabs>
        <w:rPr>
          <w:noProof/>
        </w:rPr>
      </w:pPr>
      <w:r>
        <w:rPr>
          <w:noProof/>
        </w:rPr>
        <w:t>Dynamics CRM 2015, 20</w:t>
      </w:r>
    </w:p>
    <w:p w14:paraId="4FEEF825" w14:textId="77777777" w:rsidR="005B338A" w:rsidRDefault="005B338A">
      <w:pPr>
        <w:pStyle w:val="Index1"/>
        <w:tabs>
          <w:tab w:val="right" w:pos="5030"/>
        </w:tabs>
        <w:rPr>
          <w:noProof/>
        </w:rPr>
      </w:pPr>
      <w:r>
        <w:rPr>
          <w:noProof/>
        </w:rPr>
        <w:t>Dynamics CRM 2016, 20</w:t>
      </w:r>
    </w:p>
    <w:p w14:paraId="1DB27CD5" w14:textId="77777777" w:rsidR="005B338A" w:rsidRDefault="005B338A">
      <w:pPr>
        <w:pStyle w:val="Index1"/>
        <w:tabs>
          <w:tab w:val="right" w:pos="5030"/>
        </w:tabs>
        <w:rPr>
          <w:noProof/>
        </w:rPr>
      </w:pPr>
      <w:r>
        <w:rPr>
          <w:noProof/>
        </w:rPr>
        <w:t>Enterprise CAL, 34, 95, 100</w:t>
      </w:r>
    </w:p>
    <w:p w14:paraId="636BC59A" w14:textId="77777777" w:rsidR="005B338A" w:rsidRDefault="005B338A">
      <w:pPr>
        <w:pStyle w:val="Index1"/>
        <w:tabs>
          <w:tab w:val="right" w:pos="5030"/>
        </w:tabs>
        <w:rPr>
          <w:noProof/>
        </w:rPr>
      </w:pPr>
      <w:r>
        <w:rPr>
          <w:noProof/>
        </w:rPr>
        <w:t>Enterprise CAL Bridge for Enterprise Mobility + Security, 16</w:t>
      </w:r>
    </w:p>
    <w:p w14:paraId="38889710" w14:textId="77777777" w:rsidR="005B338A" w:rsidRDefault="005B338A">
      <w:pPr>
        <w:pStyle w:val="Index1"/>
        <w:tabs>
          <w:tab w:val="right" w:pos="5030"/>
        </w:tabs>
        <w:rPr>
          <w:noProof/>
        </w:rPr>
      </w:pPr>
      <w:r>
        <w:rPr>
          <w:noProof/>
        </w:rPr>
        <w:t>Enterprise CAL Bridge for Enterprise Mobility + Security From SA, 16</w:t>
      </w:r>
    </w:p>
    <w:p w14:paraId="6B180CCA" w14:textId="77777777" w:rsidR="005B338A" w:rsidRDefault="005B338A">
      <w:pPr>
        <w:pStyle w:val="Index1"/>
        <w:tabs>
          <w:tab w:val="right" w:pos="5030"/>
        </w:tabs>
        <w:rPr>
          <w:noProof/>
        </w:rPr>
      </w:pPr>
      <w:r>
        <w:rPr>
          <w:noProof/>
        </w:rPr>
        <w:t>Enterprise CAL Suite, 16</w:t>
      </w:r>
    </w:p>
    <w:p w14:paraId="14AF8245" w14:textId="77777777" w:rsidR="005B338A" w:rsidRDefault="005B338A">
      <w:pPr>
        <w:pStyle w:val="Index1"/>
        <w:tabs>
          <w:tab w:val="right" w:pos="5030"/>
        </w:tabs>
        <w:rPr>
          <w:noProof/>
        </w:rPr>
      </w:pPr>
      <w:r>
        <w:rPr>
          <w:noProof/>
        </w:rPr>
        <w:t>Enterprise CAL Suite Bridge for Microsoft Intune, 16</w:t>
      </w:r>
    </w:p>
    <w:p w14:paraId="2C253F4C" w14:textId="77777777" w:rsidR="005B338A" w:rsidRDefault="005B338A">
      <w:pPr>
        <w:pStyle w:val="Index1"/>
        <w:tabs>
          <w:tab w:val="right" w:pos="5030"/>
        </w:tabs>
        <w:rPr>
          <w:noProof/>
        </w:rPr>
      </w:pPr>
      <w:r>
        <w:rPr>
          <w:noProof/>
        </w:rPr>
        <w:t>Enterprise CAL Suite Bridge for Office 365, 16</w:t>
      </w:r>
    </w:p>
    <w:p w14:paraId="2BFA2339" w14:textId="77777777" w:rsidR="005B338A" w:rsidRDefault="005B338A">
      <w:pPr>
        <w:pStyle w:val="Index1"/>
        <w:tabs>
          <w:tab w:val="right" w:pos="5030"/>
        </w:tabs>
        <w:rPr>
          <w:noProof/>
        </w:rPr>
      </w:pPr>
      <w:r>
        <w:rPr>
          <w:noProof/>
        </w:rPr>
        <w:t>Enterprise CAL Suite Bridge for Office 365 and Microsoft Intune, 16</w:t>
      </w:r>
    </w:p>
    <w:p w14:paraId="362608AA" w14:textId="77777777" w:rsidR="005B338A" w:rsidRDefault="005B338A">
      <w:pPr>
        <w:pStyle w:val="Index1"/>
        <w:tabs>
          <w:tab w:val="right" w:pos="5030"/>
        </w:tabs>
        <w:rPr>
          <w:noProof/>
        </w:rPr>
      </w:pPr>
      <w:r>
        <w:rPr>
          <w:noProof/>
        </w:rPr>
        <w:t>Enterprise CAL Suite Bridge for Office 365 From SA, 16</w:t>
      </w:r>
    </w:p>
    <w:p w14:paraId="6C273C1E" w14:textId="77777777" w:rsidR="005B338A" w:rsidRDefault="005B338A">
      <w:pPr>
        <w:pStyle w:val="Index1"/>
        <w:tabs>
          <w:tab w:val="right" w:pos="5030"/>
        </w:tabs>
        <w:rPr>
          <w:noProof/>
        </w:rPr>
      </w:pPr>
      <w:r>
        <w:rPr>
          <w:noProof/>
        </w:rPr>
        <w:t>Enterprise Mobility + Security A3, 63</w:t>
      </w:r>
    </w:p>
    <w:p w14:paraId="383A4D59" w14:textId="77777777" w:rsidR="005B338A" w:rsidRDefault="005B338A">
      <w:pPr>
        <w:pStyle w:val="Index1"/>
        <w:tabs>
          <w:tab w:val="right" w:pos="5030"/>
        </w:tabs>
        <w:rPr>
          <w:noProof/>
        </w:rPr>
      </w:pPr>
      <w:r>
        <w:rPr>
          <w:noProof/>
        </w:rPr>
        <w:t>Enterprise Mobility + Security A3 Add-on, 63</w:t>
      </w:r>
    </w:p>
    <w:p w14:paraId="2FB63250" w14:textId="77777777" w:rsidR="005B338A" w:rsidRDefault="005B338A">
      <w:pPr>
        <w:pStyle w:val="Index1"/>
        <w:tabs>
          <w:tab w:val="right" w:pos="5030"/>
        </w:tabs>
        <w:rPr>
          <w:noProof/>
        </w:rPr>
      </w:pPr>
      <w:r>
        <w:rPr>
          <w:noProof/>
        </w:rPr>
        <w:t>Enterprise Mobility + Security A5, 64</w:t>
      </w:r>
    </w:p>
    <w:p w14:paraId="7BB4FEE0" w14:textId="77777777" w:rsidR="005B338A" w:rsidRDefault="005B338A">
      <w:pPr>
        <w:pStyle w:val="Index1"/>
        <w:tabs>
          <w:tab w:val="right" w:pos="5030"/>
        </w:tabs>
        <w:rPr>
          <w:noProof/>
        </w:rPr>
      </w:pPr>
      <w:r>
        <w:rPr>
          <w:noProof/>
        </w:rPr>
        <w:t>Enterprise Mobility + Security A5 Add-on, 64</w:t>
      </w:r>
    </w:p>
    <w:p w14:paraId="69A2D314" w14:textId="77777777" w:rsidR="005B338A" w:rsidRDefault="005B338A">
      <w:pPr>
        <w:pStyle w:val="Index1"/>
        <w:tabs>
          <w:tab w:val="right" w:pos="5030"/>
        </w:tabs>
        <w:rPr>
          <w:noProof/>
        </w:rPr>
      </w:pPr>
      <w:r>
        <w:rPr>
          <w:noProof/>
        </w:rPr>
        <w:t>Enterprise Mobility + Security E3, 16, 63</w:t>
      </w:r>
    </w:p>
    <w:p w14:paraId="2688A246" w14:textId="77777777" w:rsidR="005B338A" w:rsidRDefault="005B338A">
      <w:pPr>
        <w:pStyle w:val="Index1"/>
        <w:tabs>
          <w:tab w:val="right" w:pos="5030"/>
        </w:tabs>
        <w:rPr>
          <w:noProof/>
        </w:rPr>
      </w:pPr>
      <w:r>
        <w:rPr>
          <w:noProof/>
        </w:rPr>
        <w:t>Enterprise Mobility + Security E3 Add-on, 63</w:t>
      </w:r>
    </w:p>
    <w:p w14:paraId="62C62282" w14:textId="77777777" w:rsidR="005B338A" w:rsidRDefault="005B338A">
      <w:pPr>
        <w:pStyle w:val="Index1"/>
        <w:tabs>
          <w:tab w:val="right" w:pos="5030"/>
        </w:tabs>
        <w:rPr>
          <w:noProof/>
        </w:rPr>
      </w:pPr>
      <w:r>
        <w:rPr>
          <w:noProof/>
        </w:rPr>
        <w:t>Enterprise Mobility + Security E3 From SA, 63</w:t>
      </w:r>
    </w:p>
    <w:p w14:paraId="6626AF37" w14:textId="77777777" w:rsidR="005B338A" w:rsidRDefault="005B338A">
      <w:pPr>
        <w:pStyle w:val="Index1"/>
        <w:tabs>
          <w:tab w:val="right" w:pos="5030"/>
        </w:tabs>
        <w:rPr>
          <w:noProof/>
        </w:rPr>
      </w:pPr>
      <w:r>
        <w:rPr>
          <w:noProof/>
        </w:rPr>
        <w:t>Enterprise Mobility + Security E5, 16</w:t>
      </w:r>
    </w:p>
    <w:p w14:paraId="751CB096" w14:textId="77777777" w:rsidR="005B338A" w:rsidRDefault="005B338A">
      <w:pPr>
        <w:pStyle w:val="Index1"/>
        <w:tabs>
          <w:tab w:val="right" w:pos="5030"/>
        </w:tabs>
        <w:rPr>
          <w:noProof/>
        </w:rPr>
      </w:pPr>
      <w:r>
        <w:rPr>
          <w:noProof/>
        </w:rPr>
        <w:t>Enterprise Mobility + Security E5, 64</w:t>
      </w:r>
    </w:p>
    <w:p w14:paraId="68AF6200" w14:textId="77777777" w:rsidR="005B338A" w:rsidRDefault="005B338A">
      <w:pPr>
        <w:pStyle w:val="Index1"/>
        <w:tabs>
          <w:tab w:val="right" w:pos="5030"/>
        </w:tabs>
        <w:rPr>
          <w:noProof/>
        </w:rPr>
      </w:pPr>
      <w:r>
        <w:rPr>
          <w:noProof/>
        </w:rPr>
        <w:t>Enterprise Mobility + Security E5 Add-on, 64</w:t>
      </w:r>
    </w:p>
    <w:p w14:paraId="2B4F8F6A" w14:textId="77777777" w:rsidR="005B338A" w:rsidRDefault="005B338A">
      <w:pPr>
        <w:pStyle w:val="Index1"/>
        <w:tabs>
          <w:tab w:val="right" w:pos="5030"/>
        </w:tabs>
        <w:rPr>
          <w:noProof/>
        </w:rPr>
      </w:pPr>
      <w:r>
        <w:rPr>
          <w:noProof/>
        </w:rPr>
        <w:t>Enterprise Mobility + Security E5 From SA, 64</w:t>
      </w:r>
    </w:p>
    <w:p w14:paraId="263DA130" w14:textId="77777777" w:rsidR="005B338A" w:rsidRDefault="005B338A">
      <w:pPr>
        <w:pStyle w:val="Index1"/>
        <w:tabs>
          <w:tab w:val="right" w:pos="5030"/>
        </w:tabs>
        <w:rPr>
          <w:noProof/>
        </w:rPr>
      </w:pPr>
      <w:r>
        <w:rPr>
          <w:noProof/>
        </w:rPr>
        <w:t>Etätyön peruspalvelupaketti, 75</w:t>
      </w:r>
    </w:p>
    <w:p w14:paraId="255D7373" w14:textId="77777777" w:rsidR="005B338A" w:rsidRDefault="005B338A">
      <w:pPr>
        <w:pStyle w:val="Index1"/>
        <w:tabs>
          <w:tab w:val="right" w:pos="5030"/>
        </w:tabs>
        <w:rPr>
          <w:noProof/>
        </w:rPr>
      </w:pPr>
      <w:r>
        <w:rPr>
          <w:noProof/>
        </w:rPr>
        <w:t>Excel 2019, 22</w:t>
      </w:r>
    </w:p>
    <w:p w14:paraId="0D22C16C" w14:textId="77777777" w:rsidR="005B338A" w:rsidRDefault="005B338A">
      <w:pPr>
        <w:pStyle w:val="Index1"/>
        <w:tabs>
          <w:tab w:val="right" w:pos="5030"/>
        </w:tabs>
        <w:rPr>
          <w:noProof/>
        </w:rPr>
      </w:pPr>
      <w:r>
        <w:rPr>
          <w:noProof/>
        </w:rPr>
        <w:t>Excel 2019 for Mac, 24</w:t>
      </w:r>
    </w:p>
    <w:p w14:paraId="0962FA05" w14:textId="77777777" w:rsidR="005B338A" w:rsidRDefault="005B338A">
      <w:pPr>
        <w:pStyle w:val="Index1"/>
        <w:tabs>
          <w:tab w:val="right" w:pos="5030"/>
        </w:tabs>
        <w:rPr>
          <w:noProof/>
        </w:rPr>
      </w:pPr>
      <w:r>
        <w:rPr>
          <w:noProof/>
        </w:rPr>
        <w:t>Exchange Online Archiving for Exchange Online, 74</w:t>
      </w:r>
    </w:p>
    <w:p w14:paraId="351E449E" w14:textId="77777777" w:rsidR="005B338A" w:rsidRDefault="005B338A">
      <w:pPr>
        <w:pStyle w:val="Index1"/>
        <w:tabs>
          <w:tab w:val="right" w:pos="5030"/>
        </w:tabs>
        <w:rPr>
          <w:noProof/>
        </w:rPr>
      </w:pPr>
      <w:r>
        <w:rPr>
          <w:noProof/>
        </w:rPr>
        <w:t>Exchange Online Archiving for Exchange Server, 74</w:t>
      </w:r>
    </w:p>
    <w:p w14:paraId="653B4114" w14:textId="77777777" w:rsidR="005B338A" w:rsidRDefault="005B338A">
      <w:pPr>
        <w:pStyle w:val="Index1"/>
        <w:tabs>
          <w:tab w:val="right" w:pos="5030"/>
        </w:tabs>
        <w:rPr>
          <w:noProof/>
        </w:rPr>
      </w:pPr>
      <w:r>
        <w:rPr>
          <w:noProof/>
        </w:rPr>
        <w:t>Exchange Online Kiosk, 74</w:t>
      </w:r>
    </w:p>
    <w:p w14:paraId="2D3C9ABF" w14:textId="77777777" w:rsidR="005B338A" w:rsidRDefault="005B338A">
      <w:pPr>
        <w:pStyle w:val="Index1"/>
        <w:tabs>
          <w:tab w:val="right" w:pos="5030"/>
        </w:tabs>
        <w:rPr>
          <w:noProof/>
        </w:rPr>
      </w:pPr>
      <w:r>
        <w:rPr>
          <w:noProof/>
        </w:rPr>
        <w:t>Exchange Online Plan 1, 74</w:t>
      </w:r>
    </w:p>
    <w:p w14:paraId="09095C3E" w14:textId="77777777" w:rsidR="005B338A" w:rsidRDefault="005B338A">
      <w:pPr>
        <w:pStyle w:val="Index1"/>
        <w:tabs>
          <w:tab w:val="right" w:pos="5030"/>
        </w:tabs>
        <w:rPr>
          <w:noProof/>
        </w:rPr>
      </w:pPr>
      <w:r>
        <w:rPr>
          <w:noProof/>
        </w:rPr>
        <w:t>Exchange Online Plan 1 Add-on, 74</w:t>
      </w:r>
    </w:p>
    <w:p w14:paraId="47247B9B" w14:textId="77777777" w:rsidR="005B338A" w:rsidRDefault="005B338A">
      <w:pPr>
        <w:pStyle w:val="Index1"/>
        <w:tabs>
          <w:tab w:val="right" w:pos="5030"/>
        </w:tabs>
        <w:rPr>
          <w:noProof/>
        </w:rPr>
      </w:pPr>
      <w:r>
        <w:rPr>
          <w:noProof/>
        </w:rPr>
        <w:t>Exchange Online Plan 1A for Alumni, 74</w:t>
      </w:r>
    </w:p>
    <w:p w14:paraId="5DA6D547" w14:textId="77777777" w:rsidR="005B338A" w:rsidRDefault="005B338A">
      <w:pPr>
        <w:pStyle w:val="Index1"/>
        <w:tabs>
          <w:tab w:val="right" w:pos="5030"/>
        </w:tabs>
        <w:rPr>
          <w:noProof/>
        </w:rPr>
      </w:pPr>
      <w:r>
        <w:rPr>
          <w:noProof/>
        </w:rPr>
        <w:t>Exchange Online Plan 2, 74</w:t>
      </w:r>
    </w:p>
    <w:p w14:paraId="6450FB2E" w14:textId="77777777" w:rsidR="005B338A" w:rsidRDefault="005B338A">
      <w:pPr>
        <w:pStyle w:val="Index1"/>
        <w:tabs>
          <w:tab w:val="right" w:pos="5030"/>
        </w:tabs>
        <w:rPr>
          <w:noProof/>
        </w:rPr>
      </w:pPr>
      <w:r>
        <w:rPr>
          <w:noProof/>
        </w:rPr>
        <w:t>Exchange Online Protection, 74</w:t>
      </w:r>
    </w:p>
    <w:p w14:paraId="11C0ED41" w14:textId="77777777" w:rsidR="005B338A" w:rsidRDefault="005B338A">
      <w:pPr>
        <w:pStyle w:val="Index1"/>
        <w:tabs>
          <w:tab w:val="right" w:pos="5030"/>
        </w:tabs>
        <w:rPr>
          <w:noProof/>
        </w:rPr>
      </w:pPr>
      <w:r>
        <w:rPr>
          <w:noProof/>
        </w:rPr>
        <w:t>Exchange Online Protectioniin, 26</w:t>
      </w:r>
    </w:p>
    <w:p w14:paraId="315A8C6A" w14:textId="77777777" w:rsidR="005B338A" w:rsidRDefault="005B338A">
      <w:pPr>
        <w:pStyle w:val="Index1"/>
        <w:tabs>
          <w:tab w:val="right" w:pos="5030"/>
        </w:tabs>
        <w:rPr>
          <w:noProof/>
        </w:rPr>
      </w:pPr>
      <w:r>
        <w:rPr>
          <w:noProof/>
        </w:rPr>
        <w:t>Exchange Online -vastaajapalvelua, 26</w:t>
      </w:r>
    </w:p>
    <w:p w14:paraId="79C98204" w14:textId="77777777" w:rsidR="005B338A" w:rsidRDefault="005B338A">
      <w:pPr>
        <w:pStyle w:val="Index1"/>
        <w:tabs>
          <w:tab w:val="right" w:pos="5030"/>
        </w:tabs>
        <w:rPr>
          <w:noProof/>
        </w:rPr>
      </w:pPr>
      <w:r>
        <w:rPr>
          <w:noProof/>
        </w:rPr>
        <w:t>Exchange Server, 62, 63</w:t>
      </w:r>
    </w:p>
    <w:p w14:paraId="428DC68B" w14:textId="77777777" w:rsidR="005B338A" w:rsidRDefault="005B338A">
      <w:pPr>
        <w:pStyle w:val="Index1"/>
        <w:tabs>
          <w:tab w:val="right" w:pos="5030"/>
        </w:tabs>
        <w:rPr>
          <w:noProof/>
        </w:rPr>
      </w:pPr>
      <w:r>
        <w:rPr>
          <w:noProof/>
        </w:rPr>
        <w:t>Exchange Server 2016, 25</w:t>
      </w:r>
    </w:p>
    <w:p w14:paraId="54069C56" w14:textId="77777777" w:rsidR="005B338A" w:rsidRDefault="005B338A">
      <w:pPr>
        <w:pStyle w:val="Index1"/>
        <w:tabs>
          <w:tab w:val="right" w:pos="5030"/>
        </w:tabs>
        <w:rPr>
          <w:noProof/>
        </w:rPr>
      </w:pPr>
      <w:r>
        <w:rPr>
          <w:noProof/>
        </w:rPr>
        <w:t>Exchange Server Enterprise, 100</w:t>
      </w:r>
    </w:p>
    <w:p w14:paraId="1CA860EB" w14:textId="77777777" w:rsidR="005B338A" w:rsidRDefault="005B338A">
      <w:pPr>
        <w:pStyle w:val="Index1"/>
        <w:tabs>
          <w:tab w:val="right" w:pos="5030"/>
        </w:tabs>
        <w:rPr>
          <w:noProof/>
        </w:rPr>
      </w:pPr>
      <w:r>
        <w:rPr>
          <w:noProof/>
        </w:rPr>
        <w:t>Exchange Server Enterprise 2019, 25</w:t>
      </w:r>
    </w:p>
    <w:p w14:paraId="029ACA67" w14:textId="77777777" w:rsidR="005B338A" w:rsidRDefault="005B338A">
      <w:pPr>
        <w:pStyle w:val="Index1"/>
        <w:tabs>
          <w:tab w:val="right" w:pos="5030"/>
        </w:tabs>
        <w:rPr>
          <w:noProof/>
        </w:rPr>
      </w:pPr>
      <w:r>
        <w:rPr>
          <w:noProof/>
        </w:rPr>
        <w:t>Exchange Server Enterprise 2019 CAL, 25</w:t>
      </w:r>
    </w:p>
    <w:p w14:paraId="07537949" w14:textId="77777777" w:rsidR="005B338A" w:rsidRDefault="005B338A">
      <w:pPr>
        <w:pStyle w:val="Index1"/>
        <w:tabs>
          <w:tab w:val="right" w:pos="5030"/>
        </w:tabs>
        <w:rPr>
          <w:noProof/>
        </w:rPr>
      </w:pPr>
      <w:r>
        <w:rPr>
          <w:noProof/>
        </w:rPr>
        <w:t>Exchange Server Standard, 100</w:t>
      </w:r>
    </w:p>
    <w:p w14:paraId="28608AEA" w14:textId="77777777" w:rsidR="005B338A" w:rsidRDefault="005B338A">
      <w:pPr>
        <w:pStyle w:val="Index1"/>
        <w:tabs>
          <w:tab w:val="right" w:pos="5030"/>
        </w:tabs>
        <w:rPr>
          <w:noProof/>
        </w:rPr>
      </w:pPr>
      <w:r>
        <w:rPr>
          <w:noProof/>
        </w:rPr>
        <w:t>Exchange Server Standard 2019, 25</w:t>
      </w:r>
    </w:p>
    <w:p w14:paraId="1ABDEF9E" w14:textId="77777777" w:rsidR="005B338A" w:rsidRDefault="005B338A">
      <w:pPr>
        <w:pStyle w:val="Index1"/>
        <w:tabs>
          <w:tab w:val="right" w:pos="5030"/>
        </w:tabs>
        <w:rPr>
          <w:noProof/>
        </w:rPr>
      </w:pPr>
      <w:r>
        <w:rPr>
          <w:noProof/>
        </w:rPr>
        <w:t>Exchange Server Standard 2019 CAL, 25</w:t>
      </w:r>
    </w:p>
    <w:p w14:paraId="039E48F8" w14:textId="77777777" w:rsidR="005B338A" w:rsidRDefault="005B338A">
      <w:pPr>
        <w:pStyle w:val="Index1"/>
        <w:tabs>
          <w:tab w:val="right" w:pos="5030"/>
        </w:tabs>
        <w:rPr>
          <w:noProof/>
        </w:rPr>
      </w:pPr>
      <w:r>
        <w:rPr>
          <w:noProof/>
        </w:rPr>
        <w:t>Extra Graph Connector Capacity (tilauskäyttöoikeudet), 61</w:t>
      </w:r>
    </w:p>
    <w:p w14:paraId="6A6215A4" w14:textId="77777777" w:rsidR="005B338A" w:rsidRDefault="005B338A">
      <w:pPr>
        <w:pStyle w:val="Index1"/>
        <w:tabs>
          <w:tab w:val="right" w:pos="5030"/>
        </w:tabs>
        <w:rPr>
          <w:noProof/>
        </w:rPr>
      </w:pPr>
      <w:r>
        <w:rPr>
          <w:noProof/>
        </w:rPr>
        <w:t>for Apps File Capacity, 68, 78</w:t>
      </w:r>
    </w:p>
    <w:p w14:paraId="4FE517F8" w14:textId="77777777" w:rsidR="005B338A" w:rsidRDefault="005B338A">
      <w:pPr>
        <w:pStyle w:val="Index1"/>
        <w:tabs>
          <w:tab w:val="right" w:pos="5030"/>
        </w:tabs>
        <w:rPr>
          <w:noProof/>
        </w:rPr>
      </w:pPr>
      <w:r>
        <w:rPr>
          <w:noProof/>
        </w:rPr>
        <w:t>for Apps Log Capacity, 68, 78</w:t>
      </w:r>
    </w:p>
    <w:p w14:paraId="22D57018" w14:textId="77777777" w:rsidR="005B338A" w:rsidRDefault="005B338A">
      <w:pPr>
        <w:pStyle w:val="Index1"/>
        <w:tabs>
          <w:tab w:val="right" w:pos="5030"/>
        </w:tabs>
        <w:rPr>
          <w:noProof/>
        </w:rPr>
      </w:pPr>
      <w:r>
        <w:rPr>
          <w:noProof/>
        </w:rPr>
        <w:t>Forefront Identity Manager 2010 - Windows Live -versio, 19</w:t>
      </w:r>
    </w:p>
    <w:p w14:paraId="713A0AE1" w14:textId="77777777" w:rsidR="005B338A" w:rsidRDefault="005B338A">
      <w:pPr>
        <w:pStyle w:val="Index1"/>
        <w:tabs>
          <w:tab w:val="right" w:pos="5030"/>
        </w:tabs>
        <w:rPr>
          <w:noProof/>
        </w:rPr>
      </w:pPr>
      <w:r>
        <w:rPr>
          <w:noProof/>
        </w:rPr>
        <w:t>Forefront Identity Manager 2010 R2, 22, 52</w:t>
      </w:r>
    </w:p>
    <w:p w14:paraId="5AC0427D" w14:textId="77777777" w:rsidR="005B338A" w:rsidRDefault="005B338A">
      <w:pPr>
        <w:pStyle w:val="Index1"/>
        <w:tabs>
          <w:tab w:val="right" w:pos="5030"/>
        </w:tabs>
        <w:rPr>
          <w:noProof/>
        </w:rPr>
      </w:pPr>
      <w:r>
        <w:rPr>
          <w:noProof/>
        </w:rPr>
        <w:t>Forefront Identity Manager 2010 R2 – Windows Live -versio, 19</w:t>
      </w:r>
    </w:p>
    <w:p w14:paraId="1CC38CDB" w14:textId="77777777" w:rsidR="005B338A" w:rsidRDefault="005B338A">
      <w:pPr>
        <w:pStyle w:val="Index1"/>
        <w:tabs>
          <w:tab w:val="right" w:pos="5030"/>
        </w:tabs>
        <w:rPr>
          <w:noProof/>
        </w:rPr>
      </w:pPr>
      <w:r>
        <w:rPr>
          <w:noProof/>
        </w:rPr>
        <w:t>Forefront TMG Enterprise, 100</w:t>
      </w:r>
    </w:p>
    <w:p w14:paraId="14FF6010" w14:textId="77777777" w:rsidR="005B338A" w:rsidRDefault="005B338A">
      <w:pPr>
        <w:pStyle w:val="Index1"/>
        <w:tabs>
          <w:tab w:val="right" w:pos="5030"/>
        </w:tabs>
        <w:rPr>
          <w:noProof/>
        </w:rPr>
      </w:pPr>
      <w:r>
        <w:rPr>
          <w:noProof/>
        </w:rPr>
        <w:t>Forefront TMG Standard, 100</w:t>
      </w:r>
    </w:p>
    <w:p w14:paraId="241509A0" w14:textId="77777777" w:rsidR="005B338A" w:rsidRDefault="005B338A">
      <w:pPr>
        <w:pStyle w:val="Index1"/>
        <w:tabs>
          <w:tab w:val="right" w:pos="5030"/>
        </w:tabs>
        <w:rPr>
          <w:noProof/>
        </w:rPr>
      </w:pPr>
      <w:r>
        <w:rPr>
          <w:noProof/>
        </w:rPr>
        <w:t>Forefront United Access Gateway 2010, 17</w:t>
      </w:r>
    </w:p>
    <w:p w14:paraId="561F015C" w14:textId="77777777" w:rsidR="005B338A" w:rsidRDefault="005B338A">
      <w:pPr>
        <w:pStyle w:val="Index1"/>
        <w:tabs>
          <w:tab w:val="right" w:pos="5030"/>
        </w:tabs>
        <w:rPr>
          <w:noProof/>
        </w:rPr>
      </w:pPr>
      <w:r>
        <w:rPr>
          <w:noProof/>
        </w:rPr>
        <w:t>GitHub Actions, 79</w:t>
      </w:r>
    </w:p>
    <w:p w14:paraId="7E841623" w14:textId="77777777" w:rsidR="005B338A" w:rsidRDefault="005B338A">
      <w:pPr>
        <w:pStyle w:val="Index1"/>
        <w:tabs>
          <w:tab w:val="right" w:pos="5030"/>
        </w:tabs>
        <w:rPr>
          <w:noProof/>
        </w:rPr>
      </w:pPr>
      <w:r>
        <w:rPr>
          <w:noProof/>
        </w:rPr>
        <w:t>GitHub Advanced Security, 79</w:t>
      </w:r>
    </w:p>
    <w:p w14:paraId="2C523640" w14:textId="77777777" w:rsidR="005B338A" w:rsidRDefault="005B338A">
      <w:pPr>
        <w:pStyle w:val="Index1"/>
        <w:tabs>
          <w:tab w:val="right" w:pos="5030"/>
        </w:tabs>
        <w:rPr>
          <w:noProof/>
        </w:rPr>
      </w:pPr>
      <w:r>
        <w:rPr>
          <w:noProof/>
        </w:rPr>
        <w:t>GitHub Engineering Direct, 79</w:t>
      </w:r>
    </w:p>
    <w:p w14:paraId="68F800B3" w14:textId="77777777" w:rsidR="005B338A" w:rsidRDefault="005B338A">
      <w:pPr>
        <w:pStyle w:val="Index1"/>
        <w:tabs>
          <w:tab w:val="right" w:pos="5030"/>
        </w:tabs>
        <w:rPr>
          <w:noProof/>
        </w:rPr>
      </w:pPr>
      <w:r>
        <w:rPr>
          <w:noProof/>
        </w:rPr>
        <w:t>GitHub Enterprise, 79</w:t>
      </w:r>
    </w:p>
    <w:p w14:paraId="0D3FCFDC" w14:textId="77777777" w:rsidR="005B338A" w:rsidRDefault="005B338A">
      <w:pPr>
        <w:pStyle w:val="Index1"/>
        <w:tabs>
          <w:tab w:val="right" w:pos="5030"/>
        </w:tabs>
        <w:rPr>
          <w:noProof/>
        </w:rPr>
      </w:pPr>
      <w:r>
        <w:rPr>
          <w:noProof/>
        </w:rPr>
        <w:t>GitHub Enterprise for Visual Studio Enterprise, 83</w:t>
      </w:r>
    </w:p>
    <w:p w14:paraId="6415F5EC" w14:textId="77777777" w:rsidR="005B338A" w:rsidRDefault="005B338A">
      <w:pPr>
        <w:pStyle w:val="Index1"/>
        <w:tabs>
          <w:tab w:val="right" w:pos="5030"/>
        </w:tabs>
        <w:rPr>
          <w:noProof/>
        </w:rPr>
      </w:pPr>
      <w:r>
        <w:rPr>
          <w:noProof/>
        </w:rPr>
        <w:t>GitHub Enterprise for Visual Studio Professional, 83</w:t>
      </w:r>
    </w:p>
    <w:p w14:paraId="3988581E" w14:textId="77777777" w:rsidR="005B338A" w:rsidRDefault="005B338A">
      <w:pPr>
        <w:pStyle w:val="Index1"/>
        <w:tabs>
          <w:tab w:val="right" w:pos="5030"/>
        </w:tabs>
        <w:rPr>
          <w:noProof/>
        </w:rPr>
      </w:pPr>
      <w:r>
        <w:rPr>
          <w:noProof/>
        </w:rPr>
        <w:t>GitHub Insights, 79</w:t>
      </w:r>
    </w:p>
    <w:p w14:paraId="3EA95AA1" w14:textId="77777777" w:rsidR="005B338A" w:rsidRDefault="005B338A">
      <w:pPr>
        <w:pStyle w:val="Index1"/>
        <w:tabs>
          <w:tab w:val="right" w:pos="5030"/>
        </w:tabs>
        <w:rPr>
          <w:noProof/>
        </w:rPr>
      </w:pPr>
      <w:r>
        <w:rPr>
          <w:noProof/>
        </w:rPr>
        <w:t>GitHub Learning Lab yrityksille ja organisaatioille, 79</w:t>
      </w:r>
    </w:p>
    <w:p w14:paraId="0206A344" w14:textId="77777777" w:rsidR="005B338A" w:rsidRDefault="005B338A">
      <w:pPr>
        <w:pStyle w:val="Index1"/>
        <w:tabs>
          <w:tab w:val="right" w:pos="5030"/>
        </w:tabs>
        <w:rPr>
          <w:noProof/>
        </w:rPr>
      </w:pPr>
      <w:r>
        <w:rPr>
          <w:noProof/>
        </w:rPr>
        <w:t>GitHub One, 79</w:t>
      </w:r>
    </w:p>
    <w:p w14:paraId="53B213D6" w14:textId="77777777" w:rsidR="005B338A" w:rsidRDefault="005B338A">
      <w:pPr>
        <w:pStyle w:val="Index1"/>
        <w:tabs>
          <w:tab w:val="right" w:pos="5030"/>
        </w:tabs>
        <w:rPr>
          <w:noProof/>
        </w:rPr>
      </w:pPr>
      <w:r>
        <w:rPr>
          <w:noProof/>
        </w:rPr>
        <w:t>GitHub-paketit, 79</w:t>
      </w:r>
    </w:p>
    <w:p w14:paraId="71AFD20E" w14:textId="77777777" w:rsidR="005B338A" w:rsidRDefault="005B338A">
      <w:pPr>
        <w:pStyle w:val="Index1"/>
        <w:tabs>
          <w:tab w:val="right" w:pos="5030"/>
        </w:tabs>
        <w:rPr>
          <w:noProof/>
        </w:rPr>
      </w:pPr>
      <w:r>
        <w:rPr>
          <w:noProof/>
        </w:rPr>
        <w:t>HPC Pack, 52</w:t>
      </w:r>
    </w:p>
    <w:p w14:paraId="011A67B7" w14:textId="77777777" w:rsidR="005B338A" w:rsidRDefault="005B338A">
      <w:pPr>
        <w:pStyle w:val="Index1"/>
        <w:tabs>
          <w:tab w:val="right" w:pos="5030"/>
        </w:tabs>
        <w:rPr>
          <w:noProof/>
        </w:rPr>
      </w:pPr>
      <w:r>
        <w:rPr>
          <w:noProof/>
        </w:rPr>
        <w:t>Hyper-V Container, 88</w:t>
      </w:r>
    </w:p>
    <w:p w14:paraId="6D097812" w14:textId="77777777" w:rsidR="005B338A" w:rsidRDefault="005B338A">
      <w:pPr>
        <w:pStyle w:val="Index1"/>
        <w:tabs>
          <w:tab w:val="right" w:pos="5030"/>
        </w:tabs>
        <w:rPr>
          <w:noProof/>
        </w:rPr>
      </w:pPr>
      <w:r>
        <w:rPr>
          <w:noProof/>
        </w:rPr>
        <w:t>Intune, 35</w:t>
      </w:r>
    </w:p>
    <w:p w14:paraId="1F504B45" w14:textId="77777777" w:rsidR="005B338A" w:rsidRDefault="005B338A">
      <w:pPr>
        <w:pStyle w:val="Index1"/>
        <w:tabs>
          <w:tab w:val="right" w:pos="5030"/>
        </w:tabs>
        <w:rPr>
          <w:noProof/>
        </w:rPr>
      </w:pPr>
      <w:r>
        <w:rPr>
          <w:noProof/>
        </w:rPr>
        <w:t>Intune for Devices, 35</w:t>
      </w:r>
    </w:p>
    <w:p w14:paraId="66645754" w14:textId="77777777" w:rsidR="005B338A" w:rsidRDefault="005B338A">
      <w:pPr>
        <w:pStyle w:val="Index1"/>
        <w:tabs>
          <w:tab w:val="right" w:pos="5030"/>
        </w:tabs>
        <w:rPr>
          <w:noProof/>
        </w:rPr>
      </w:pPr>
      <w:r>
        <w:rPr>
          <w:noProof/>
        </w:rPr>
        <w:t>Intune for EDU, 35</w:t>
      </w:r>
    </w:p>
    <w:p w14:paraId="32771360" w14:textId="77777777" w:rsidR="005B338A" w:rsidRDefault="005B338A">
      <w:pPr>
        <w:pStyle w:val="Index1"/>
        <w:tabs>
          <w:tab w:val="right" w:pos="5030"/>
        </w:tabs>
        <w:rPr>
          <w:noProof/>
        </w:rPr>
      </w:pPr>
      <w:r>
        <w:rPr>
          <w:noProof/>
        </w:rPr>
        <w:t>Intuneen, 34</w:t>
      </w:r>
    </w:p>
    <w:p w14:paraId="1D2F05E5" w14:textId="77777777" w:rsidR="005B338A" w:rsidRDefault="005B338A">
      <w:pPr>
        <w:pStyle w:val="Index1"/>
        <w:tabs>
          <w:tab w:val="right" w:pos="5030"/>
        </w:tabs>
        <w:rPr>
          <w:noProof/>
        </w:rPr>
      </w:pPr>
      <w:r>
        <w:rPr>
          <w:noProof/>
        </w:rPr>
        <w:t>IoT Suite Predictive Maintenance Plan 1, 58</w:t>
      </w:r>
    </w:p>
    <w:p w14:paraId="3001E8A0" w14:textId="77777777" w:rsidR="005B338A" w:rsidRDefault="005B338A">
      <w:pPr>
        <w:pStyle w:val="Index1"/>
        <w:tabs>
          <w:tab w:val="right" w:pos="5030"/>
        </w:tabs>
        <w:rPr>
          <w:noProof/>
        </w:rPr>
      </w:pPr>
      <w:r>
        <w:rPr>
          <w:noProof/>
        </w:rPr>
        <w:t>IoT Suite Predictive Maintenance Plan 2, 58</w:t>
      </w:r>
    </w:p>
    <w:p w14:paraId="54461213" w14:textId="77777777" w:rsidR="005B338A" w:rsidRDefault="005B338A">
      <w:pPr>
        <w:pStyle w:val="Index1"/>
        <w:tabs>
          <w:tab w:val="right" w:pos="5030"/>
        </w:tabs>
        <w:rPr>
          <w:noProof/>
        </w:rPr>
      </w:pPr>
      <w:r>
        <w:rPr>
          <w:noProof/>
        </w:rPr>
        <w:t>IoT Suite Remote Monitoring Plan 1, 58</w:t>
      </w:r>
    </w:p>
    <w:p w14:paraId="1F30357A" w14:textId="77777777" w:rsidR="005B338A" w:rsidRDefault="005B338A">
      <w:pPr>
        <w:pStyle w:val="Index1"/>
        <w:tabs>
          <w:tab w:val="right" w:pos="5030"/>
        </w:tabs>
        <w:rPr>
          <w:noProof/>
        </w:rPr>
      </w:pPr>
      <w:r>
        <w:rPr>
          <w:noProof/>
        </w:rPr>
        <w:t>IoT Suite Remote Monitoring Plan 2, 58</w:t>
      </w:r>
    </w:p>
    <w:p w14:paraId="1780433E" w14:textId="77777777" w:rsidR="005B338A" w:rsidRDefault="005B338A">
      <w:pPr>
        <w:pStyle w:val="Index1"/>
        <w:tabs>
          <w:tab w:val="right" w:pos="5030"/>
        </w:tabs>
        <w:rPr>
          <w:noProof/>
        </w:rPr>
      </w:pPr>
      <w:r>
        <w:rPr>
          <w:noProof/>
        </w:rPr>
        <w:t>Käyttäjäkohtainen Advanced Threat Analytics 2016 -työasemanhallintakäyttöoikeus, 13</w:t>
      </w:r>
    </w:p>
    <w:p w14:paraId="2EA064A9" w14:textId="77777777" w:rsidR="005B338A" w:rsidRDefault="005B338A">
      <w:pPr>
        <w:pStyle w:val="Index1"/>
        <w:tabs>
          <w:tab w:val="right" w:pos="5030"/>
        </w:tabs>
        <w:rPr>
          <w:noProof/>
        </w:rPr>
      </w:pPr>
      <w:r>
        <w:rPr>
          <w:noProof/>
        </w:rPr>
        <w:t>Käyttäjäkohtainen Power Automate ja valvotun RPA-toimijan palvelupaketti, 78</w:t>
      </w:r>
    </w:p>
    <w:p w14:paraId="5A4277A4" w14:textId="77777777" w:rsidR="005B338A" w:rsidRDefault="005B338A">
      <w:pPr>
        <w:pStyle w:val="Index1"/>
        <w:tabs>
          <w:tab w:val="right" w:pos="5030"/>
        </w:tabs>
        <w:rPr>
          <w:noProof/>
        </w:rPr>
      </w:pPr>
      <w:r>
        <w:rPr>
          <w:noProof/>
        </w:rPr>
        <w:t>Käyttöjärjestelmäympäristökohtainen Advanced Threat Analytics 2016 -työasemahallintakäyttöoikeus, 13</w:t>
      </w:r>
    </w:p>
    <w:p w14:paraId="42F4BD06" w14:textId="77777777" w:rsidR="005B338A" w:rsidRDefault="005B338A">
      <w:pPr>
        <w:pStyle w:val="Index1"/>
        <w:tabs>
          <w:tab w:val="right" w:pos="5030"/>
        </w:tabs>
        <w:rPr>
          <w:noProof/>
        </w:rPr>
      </w:pPr>
      <w:r>
        <w:rPr>
          <w:noProof/>
        </w:rPr>
        <w:t>M365 E5 Security, 35</w:t>
      </w:r>
    </w:p>
    <w:p w14:paraId="42045EFB" w14:textId="77777777" w:rsidR="005B338A" w:rsidRDefault="005B338A">
      <w:pPr>
        <w:pStyle w:val="Index1"/>
        <w:tabs>
          <w:tab w:val="right" w:pos="5030"/>
        </w:tabs>
        <w:rPr>
          <w:noProof/>
        </w:rPr>
      </w:pPr>
      <w:r>
        <w:rPr>
          <w:noProof/>
        </w:rPr>
        <w:t>macOS, 43</w:t>
      </w:r>
    </w:p>
    <w:p w14:paraId="3CBC87D2" w14:textId="77777777" w:rsidR="005B338A" w:rsidRDefault="005B338A">
      <w:pPr>
        <w:pStyle w:val="Index1"/>
        <w:tabs>
          <w:tab w:val="right" w:pos="5030"/>
        </w:tabs>
        <w:rPr>
          <w:noProof/>
        </w:rPr>
      </w:pPr>
      <w:r>
        <w:rPr>
          <w:noProof/>
        </w:rPr>
        <w:t>Microsoft 365 A5 eDiscovery and Audit, 60</w:t>
      </w:r>
    </w:p>
    <w:p w14:paraId="27B34574" w14:textId="77777777" w:rsidR="005B338A" w:rsidRDefault="005B338A">
      <w:pPr>
        <w:pStyle w:val="Index1"/>
        <w:tabs>
          <w:tab w:val="right" w:pos="5030"/>
        </w:tabs>
        <w:rPr>
          <w:noProof/>
        </w:rPr>
      </w:pPr>
      <w:r>
        <w:rPr>
          <w:noProof/>
        </w:rPr>
        <w:t>Microsoft 365 A5 Information Protection and Governance, 61</w:t>
      </w:r>
    </w:p>
    <w:p w14:paraId="237C3587" w14:textId="77777777" w:rsidR="005B338A" w:rsidRDefault="005B338A">
      <w:pPr>
        <w:pStyle w:val="Index1"/>
        <w:tabs>
          <w:tab w:val="right" w:pos="5030"/>
        </w:tabs>
        <w:rPr>
          <w:noProof/>
        </w:rPr>
      </w:pPr>
      <w:r>
        <w:rPr>
          <w:noProof/>
        </w:rPr>
        <w:t>Microsoft 365 A5 Insider Risk Management, 61</w:t>
      </w:r>
    </w:p>
    <w:p w14:paraId="6F1E5355" w14:textId="77777777" w:rsidR="005B338A" w:rsidRDefault="005B338A">
      <w:pPr>
        <w:pStyle w:val="Index1"/>
        <w:tabs>
          <w:tab w:val="right" w:pos="5030"/>
        </w:tabs>
        <w:rPr>
          <w:noProof/>
        </w:rPr>
      </w:pPr>
      <w:r>
        <w:rPr>
          <w:noProof/>
        </w:rPr>
        <w:t>Microsoft 365 A5, ehtojen noudattaminen, 60</w:t>
      </w:r>
    </w:p>
    <w:p w14:paraId="796FD52B" w14:textId="77777777" w:rsidR="005B338A" w:rsidRDefault="005B338A">
      <w:pPr>
        <w:pStyle w:val="Index1"/>
        <w:tabs>
          <w:tab w:val="right" w:pos="5030"/>
        </w:tabs>
        <w:rPr>
          <w:noProof/>
        </w:rPr>
      </w:pPr>
      <w:r>
        <w:rPr>
          <w:noProof/>
        </w:rPr>
        <w:t>Microsoft 365 A5, tietosuoja, 61</w:t>
      </w:r>
    </w:p>
    <w:p w14:paraId="5251C509" w14:textId="77777777" w:rsidR="005B338A" w:rsidRDefault="005B338A">
      <w:pPr>
        <w:pStyle w:val="Index1"/>
        <w:tabs>
          <w:tab w:val="right" w:pos="5030"/>
        </w:tabs>
        <w:rPr>
          <w:noProof/>
        </w:rPr>
      </w:pPr>
      <w:r>
        <w:rPr>
          <w:noProof/>
        </w:rPr>
        <w:t>Microsoft 365 Business Basic, 60</w:t>
      </w:r>
    </w:p>
    <w:p w14:paraId="2600D232" w14:textId="77777777" w:rsidR="005B338A" w:rsidRDefault="005B338A">
      <w:pPr>
        <w:pStyle w:val="Index1"/>
        <w:tabs>
          <w:tab w:val="right" w:pos="5030"/>
        </w:tabs>
        <w:rPr>
          <w:noProof/>
        </w:rPr>
      </w:pPr>
      <w:r>
        <w:rPr>
          <w:noProof/>
        </w:rPr>
        <w:t>Microsoft 365 Business Premium, 60</w:t>
      </w:r>
    </w:p>
    <w:p w14:paraId="088C9F89" w14:textId="77777777" w:rsidR="005B338A" w:rsidRDefault="005B338A">
      <w:pPr>
        <w:pStyle w:val="Index1"/>
        <w:tabs>
          <w:tab w:val="right" w:pos="5030"/>
        </w:tabs>
        <w:rPr>
          <w:noProof/>
        </w:rPr>
      </w:pPr>
      <w:r>
        <w:rPr>
          <w:noProof/>
        </w:rPr>
        <w:t>Microsoft 365 Business Premiumin Windows 10 Home to Pro -päivitys, 42</w:t>
      </w:r>
    </w:p>
    <w:p w14:paraId="15D0F64E" w14:textId="77777777" w:rsidR="005B338A" w:rsidRDefault="005B338A">
      <w:pPr>
        <w:pStyle w:val="Index1"/>
        <w:tabs>
          <w:tab w:val="right" w:pos="5030"/>
        </w:tabs>
        <w:rPr>
          <w:noProof/>
        </w:rPr>
      </w:pPr>
      <w:r>
        <w:rPr>
          <w:noProof/>
        </w:rPr>
        <w:t>Microsoft 365 Business Standard, 60</w:t>
      </w:r>
    </w:p>
    <w:p w14:paraId="0C85D645" w14:textId="77777777" w:rsidR="005B338A" w:rsidRDefault="005B338A">
      <w:pPr>
        <w:pStyle w:val="Index1"/>
        <w:tabs>
          <w:tab w:val="right" w:pos="5030"/>
        </w:tabs>
        <w:rPr>
          <w:noProof/>
        </w:rPr>
      </w:pPr>
      <w:r>
        <w:rPr>
          <w:noProof/>
        </w:rPr>
        <w:t>Microsoft 365 E3 – Valvomattoman toimijan käyttöoikeus, 60</w:t>
      </w:r>
    </w:p>
    <w:p w14:paraId="0579D6EF" w14:textId="77777777" w:rsidR="005B338A" w:rsidRDefault="005B338A">
      <w:pPr>
        <w:pStyle w:val="Index1"/>
        <w:tabs>
          <w:tab w:val="right" w:pos="5030"/>
        </w:tabs>
        <w:rPr>
          <w:noProof/>
        </w:rPr>
      </w:pPr>
      <w:r>
        <w:rPr>
          <w:noProof/>
        </w:rPr>
        <w:t>Microsoft 365 E3/E5, 60</w:t>
      </w:r>
    </w:p>
    <w:p w14:paraId="2E373557" w14:textId="77777777" w:rsidR="005B338A" w:rsidRDefault="005B338A">
      <w:pPr>
        <w:pStyle w:val="Index1"/>
        <w:tabs>
          <w:tab w:val="right" w:pos="5030"/>
        </w:tabs>
        <w:rPr>
          <w:noProof/>
        </w:rPr>
      </w:pPr>
      <w:r>
        <w:rPr>
          <w:noProof/>
        </w:rPr>
        <w:t>Microsoft 365 E3/E5 From SA, 60</w:t>
      </w:r>
    </w:p>
    <w:p w14:paraId="17060C05" w14:textId="77777777" w:rsidR="005B338A" w:rsidRDefault="005B338A">
      <w:pPr>
        <w:pStyle w:val="Index1"/>
        <w:tabs>
          <w:tab w:val="right" w:pos="5030"/>
        </w:tabs>
        <w:rPr>
          <w:noProof/>
        </w:rPr>
      </w:pPr>
      <w:r>
        <w:rPr>
          <w:noProof/>
        </w:rPr>
        <w:t>Microsoft 365 E3/E5 -lisäosa, 60</w:t>
      </w:r>
    </w:p>
    <w:p w14:paraId="5E07E53F" w14:textId="77777777" w:rsidR="005B338A" w:rsidRDefault="005B338A">
      <w:pPr>
        <w:pStyle w:val="Index1"/>
        <w:tabs>
          <w:tab w:val="right" w:pos="5030"/>
        </w:tabs>
        <w:rPr>
          <w:noProof/>
        </w:rPr>
      </w:pPr>
      <w:r>
        <w:rPr>
          <w:noProof/>
        </w:rPr>
        <w:t>Microsoft 365 E5 eDiscovery and Audit, 60</w:t>
      </w:r>
    </w:p>
    <w:p w14:paraId="6FF27C06" w14:textId="77777777" w:rsidR="005B338A" w:rsidRDefault="005B338A">
      <w:pPr>
        <w:pStyle w:val="Index1"/>
        <w:tabs>
          <w:tab w:val="right" w:pos="5030"/>
        </w:tabs>
        <w:rPr>
          <w:noProof/>
        </w:rPr>
      </w:pPr>
      <w:r>
        <w:rPr>
          <w:noProof/>
        </w:rPr>
        <w:t>Microsoft 365 E5 Information Protection and Governance, 60</w:t>
      </w:r>
    </w:p>
    <w:p w14:paraId="448CDFBA" w14:textId="77777777" w:rsidR="005B338A" w:rsidRDefault="005B338A">
      <w:pPr>
        <w:pStyle w:val="Index1"/>
        <w:tabs>
          <w:tab w:val="right" w:pos="5030"/>
        </w:tabs>
        <w:rPr>
          <w:noProof/>
        </w:rPr>
      </w:pPr>
      <w:r>
        <w:rPr>
          <w:noProof/>
        </w:rPr>
        <w:t>Microsoft 365 E5 Insider Risk Management, 60</w:t>
      </w:r>
    </w:p>
    <w:p w14:paraId="6B6FABA0" w14:textId="77777777" w:rsidR="005B338A" w:rsidRDefault="005B338A">
      <w:pPr>
        <w:pStyle w:val="Index1"/>
        <w:tabs>
          <w:tab w:val="right" w:pos="5030"/>
        </w:tabs>
        <w:rPr>
          <w:noProof/>
        </w:rPr>
      </w:pPr>
      <w:r>
        <w:rPr>
          <w:noProof/>
        </w:rPr>
        <w:t>Microsoft 365 E5 puheminuuteilla, 60</w:t>
      </w:r>
    </w:p>
    <w:p w14:paraId="3617F6C9" w14:textId="77777777" w:rsidR="005B338A" w:rsidRDefault="005B338A">
      <w:pPr>
        <w:pStyle w:val="Index1"/>
        <w:tabs>
          <w:tab w:val="right" w:pos="5030"/>
        </w:tabs>
        <w:rPr>
          <w:noProof/>
        </w:rPr>
      </w:pPr>
      <w:r>
        <w:rPr>
          <w:noProof/>
        </w:rPr>
        <w:t>Microsoft 365 E5, ehtojen noudattaminen, 60</w:t>
      </w:r>
    </w:p>
    <w:p w14:paraId="506358F5" w14:textId="77777777" w:rsidR="005B338A" w:rsidRDefault="005B338A">
      <w:pPr>
        <w:pStyle w:val="Index1"/>
        <w:tabs>
          <w:tab w:val="right" w:pos="5030"/>
        </w:tabs>
        <w:rPr>
          <w:noProof/>
        </w:rPr>
      </w:pPr>
      <w:r>
        <w:rPr>
          <w:noProof/>
        </w:rPr>
        <w:t>Microsoft 365 E5, tietosuoja, 61</w:t>
      </w:r>
    </w:p>
    <w:p w14:paraId="0E5883FA" w14:textId="77777777" w:rsidR="005B338A" w:rsidRDefault="005B338A">
      <w:pPr>
        <w:pStyle w:val="Index1"/>
        <w:tabs>
          <w:tab w:val="right" w:pos="5030"/>
        </w:tabs>
        <w:rPr>
          <w:noProof/>
        </w:rPr>
      </w:pPr>
      <w:r>
        <w:rPr>
          <w:noProof/>
        </w:rPr>
        <w:t>Microsoft 365 Education A1, 60</w:t>
      </w:r>
    </w:p>
    <w:p w14:paraId="74CBC08B" w14:textId="77777777" w:rsidR="005B338A" w:rsidRDefault="005B338A">
      <w:pPr>
        <w:pStyle w:val="Index1"/>
        <w:tabs>
          <w:tab w:val="right" w:pos="5030"/>
        </w:tabs>
        <w:rPr>
          <w:noProof/>
        </w:rPr>
      </w:pPr>
      <w:r>
        <w:rPr>
          <w:noProof/>
        </w:rPr>
        <w:t>Microsoft 365 Education A3, 60</w:t>
      </w:r>
    </w:p>
    <w:p w14:paraId="47A69393" w14:textId="77777777" w:rsidR="005B338A" w:rsidRDefault="005B338A">
      <w:pPr>
        <w:pStyle w:val="Index1"/>
        <w:tabs>
          <w:tab w:val="right" w:pos="5030"/>
        </w:tabs>
        <w:rPr>
          <w:noProof/>
        </w:rPr>
      </w:pPr>
      <w:r>
        <w:rPr>
          <w:noProof/>
        </w:rPr>
        <w:t>Microsoft 365 Education A3 – Valvomattoman toimijan käyttöoikeus, 60</w:t>
      </w:r>
    </w:p>
    <w:p w14:paraId="5C784AA3" w14:textId="77777777" w:rsidR="005B338A" w:rsidRDefault="005B338A">
      <w:pPr>
        <w:pStyle w:val="Index1"/>
        <w:tabs>
          <w:tab w:val="right" w:pos="5030"/>
        </w:tabs>
        <w:rPr>
          <w:noProof/>
        </w:rPr>
      </w:pPr>
      <w:r>
        <w:rPr>
          <w:noProof/>
        </w:rPr>
        <w:t>Microsoft 365 Education A3 Core CAL-käyttäjäoikeudella, 60</w:t>
      </w:r>
    </w:p>
    <w:p w14:paraId="0DD4400F" w14:textId="77777777" w:rsidR="005B338A" w:rsidRDefault="005B338A">
      <w:pPr>
        <w:pStyle w:val="Index1"/>
        <w:tabs>
          <w:tab w:val="right" w:pos="5030"/>
        </w:tabs>
        <w:rPr>
          <w:noProof/>
        </w:rPr>
      </w:pPr>
      <w:r>
        <w:rPr>
          <w:noProof/>
        </w:rPr>
        <w:t>Microsoft 365 Education A5, 60</w:t>
      </w:r>
    </w:p>
    <w:p w14:paraId="22AA480F" w14:textId="77777777" w:rsidR="005B338A" w:rsidRDefault="005B338A">
      <w:pPr>
        <w:pStyle w:val="Index1"/>
        <w:tabs>
          <w:tab w:val="right" w:pos="5030"/>
        </w:tabs>
        <w:rPr>
          <w:noProof/>
        </w:rPr>
      </w:pPr>
      <w:r>
        <w:rPr>
          <w:noProof/>
        </w:rPr>
        <w:t>Microsoft 365 Education A5 puheminuuteilla, 60</w:t>
      </w:r>
    </w:p>
    <w:p w14:paraId="799B1B4C" w14:textId="77777777" w:rsidR="005B338A" w:rsidRDefault="005B338A">
      <w:pPr>
        <w:pStyle w:val="Index1"/>
        <w:tabs>
          <w:tab w:val="right" w:pos="5030"/>
        </w:tabs>
        <w:rPr>
          <w:noProof/>
        </w:rPr>
      </w:pPr>
      <w:r>
        <w:rPr>
          <w:noProof/>
        </w:rPr>
        <w:t>Microsoft 365 F1/F3, 60</w:t>
      </w:r>
    </w:p>
    <w:p w14:paraId="4E73271F" w14:textId="77777777" w:rsidR="005B338A" w:rsidRDefault="005B338A">
      <w:pPr>
        <w:pStyle w:val="Index1"/>
        <w:tabs>
          <w:tab w:val="right" w:pos="5030"/>
        </w:tabs>
        <w:rPr>
          <w:noProof/>
        </w:rPr>
      </w:pPr>
      <w:r>
        <w:rPr>
          <w:noProof/>
        </w:rPr>
        <w:t>Microsoft 365 F3, 33</w:t>
      </w:r>
    </w:p>
    <w:p w14:paraId="32B0BB7C" w14:textId="77777777" w:rsidR="005B338A" w:rsidRDefault="005B338A">
      <w:pPr>
        <w:pStyle w:val="Index1"/>
        <w:tabs>
          <w:tab w:val="right" w:pos="5030"/>
        </w:tabs>
        <w:rPr>
          <w:noProof/>
        </w:rPr>
      </w:pPr>
      <w:r>
        <w:rPr>
          <w:noProof/>
        </w:rPr>
        <w:t>Microsoft 365 -sovellukset suuryrityksille, 70</w:t>
      </w:r>
    </w:p>
    <w:p w14:paraId="41155B1D" w14:textId="77777777" w:rsidR="005B338A" w:rsidRDefault="005B338A">
      <w:pPr>
        <w:pStyle w:val="Index1"/>
        <w:tabs>
          <w:tab w:val="right" w:pos="5030"/>
        </w:tabs>
        <w:rPr>
          <w:noProof/>
        </w:rPr>
      </w:pPr>
      <w:r>
        <w:rPr>
          <w:noProof/>
        </w:rPr>
        <w:t>Microsoft 365 -sovellukset suuryrityksille From SA, 70</w:t>
      </w:r>
    </w:p>
    <w:p w14:paraId="6B5543EB" w14:textId="77777777" w:rsidR="005B338A" w:rsidRDefault="005B338A">
      <w:pPr>
        <w:pStyle w:val="Index1"/>
        <w:tabs>
          <w:tab w:val="right" w:pos="5030"/>
        </w:tabs>
        <w:rPr>
          <w:noProof/>
        </w:rPr>
      </w:pPr>
      <w:r>
        <w:rPr>
          <w:noProof/>
        </w:rPr>
        <w:t>Microsoft 365 -sovellukset yrityksille (käyttäjän tilauskäyttöoikeus), 70</w:t>
      </w:r>
    </w:p>
    <w:p w14:paraId="411B8D26" w14:textId="77777777" w:rsidR="005B338A" w:rsidRDefault="005B338A">
      <w:pPr>
        <w:pStyle w:val="Index1"/>
        <w:tabs>
          <w:tab w:val="right" w:pos="5030"/>
        </w:tabs>
        <w:rPr>
          <w:noProof/>
        </w:rPr>
      </w:pPr>
      <w:r>
        <w:rPr>
          <w:noProof/>
        </w:rPr>
        <w:t>Microsoft Azure -palveluissa, 101</w:t>
      </w:r>
    </w:p>
    <w:p w14:paraId="5902D188" w14:textId="77777777" w:rsidR="005B338A" w:rsidRDefault="005B338A">
      <w:pPr>
        <w:pStyle w:val="Index1"/>
        <w:tabs>
          <w:tab w:val="right" w:pos="5030"/>
        </w:tabs>
        <w:rPr>
          <w:noProof/>
        </w:rPr>
      </w:pPr>
      <w:r>
        <w:rPr>
          <w:noProof/>
        </w:rPr>
        <w:t>Microsoft Azure -palvelujen, 102</w:t>
      </w:r>
    </w:p>
    <w:p w14:paraId="5C2D295E" w14:textId="77777777" w:rsidR="005B338A" w:rsidRDefault="005B338A">
      <w:pPr>
        <w:pStyle w:val="Index1"/>
        <w:tabs>
          <w:tab w:val="right" w:pos="5030"/>
        </w:tabs>
        <w:rPr>
          <w:noProof/>
        </w:rPr>
      </w:pPr>
      <w:r>
        <w:rPr>
          <w:noProof/>
        </w:rPr>
        <w:t>Microsoft Azure -palvelut*, 58</w:t>
      </w:r>
    </w:p>
    <w:p w14:paraId="4B98E89E" w14:textId="77777777" w:rsidR="005B338A" w:rsidRDefault="005B338A">
      <w:pPr>
        <w:pStyle w:val="Index1"/>
        <w:tabs>
          <w:tab w:val="right" w:pos="5030"/>
        </w:tabs>
        <w:rPr>
          <w:noProof/>
        </w:rPr>
      </w:pPr>
      <w:r>
        <w:rPr>
          <w:noProof/>
        </w:rPr>
        <w:t>Microsoft Azuren tallennuspalvelun Premium-tuki, 59</w:t>
      </w:r>
    </w:p>
    <w:p w14:paraId="4420DDB3" w14:textId="77777777" w:rsidR="005B338A" w:rsidRDefault="005B338A">
      <w:pPr>
        <w:pStyle w:val="Index1"/>
        <w:tabs>
          <w:tab w:val="right" w:pos="5030"/>
        </w:tabs>
        <w:rPr>
          <w:noProof/>
        </w:rPr>
      </w:pPr>
      <w:r>
        <w:rPr>
          <w:noProof/>
        </w:rPr>
        <w:t>Microsoft Azuren tallennuspalvelun standardituki, 59</w:t>
      </w:r>
    </w:p>
    <w:p w14:paraId="3BE5EFDF" w14:textId="77777777" w:rsidR="005B338A" w:rsidRDefault="005B338A">
      <w:pPr>
        <w:pStyle w:val="Index1"/>
        <w:tabs>
          <w:tab w:val="right" w:pos="5030"/>
        </w:tabs>
        <w:rPr>
          <w:noProof/>
        </w:rPr>
      </w:pPr>
      <w:r>
        <w:rPr>
          <w:noProof/>
        </w:rPr>
        <w:t>Microsoft Azuren tallennuspalvelun standardituki Premium-tueksi, 59</w:t>
      </w:r>
    </w:p>
    <w:p w14:paraId="7F3021AA" w14:textId="77777777" w:rsidR="005B338A" w:rsidRDefault="005B338A">
      <w:pPr>
        <w:pStyle w:val="Index1"/>
        <w:tabs>
          <w:tab w:val="right" w:pos="5030"/>
        </w:tabs>
        <w:rPr>
          <w:noProof/>
        </w:rPr>
      </w:pPr>
      <w:r>
        <w:rPr>
          <w:noProof/>
        </w:rPr>
        <w:t>Microsoft Azuren tallennuspalvelun suunnitelma ja laite (8100-laite), 59</w:t>
      </w:r>
    </w:p>
    <w:p w14:paraId="748866EC" w14:textId="77777777" w:rsidR="005B338A" w:rsidRDefault="005B338A">
      <w:pPr>
        <w:pStyle w:val="Index1"/>
        <w:tabs>
          <w:tab w:val="right" w:pos="5030"/>
        </w:tabs>
        <w:rPr>
          <w:noProof/>
        </w:rPr>
      </w:pPr>
      <w:r>
        <w:rPr>
          <w:noProof/>
        </w:rPr>
        <w:t>Microsoft Azuren tallennuspalvelun suunnitelma ja laite (8600-laite), 59</w:t>
      </w:r>
    </w:p>
    <w:p w14:paraId="2FE168CA" w14:textId="77777777" w:rsidR="005B338A" w:rsidRDefault="005B338A">
      <w:pPr>
        <w:pStyle w:val="Index1"/>
        <w:tabs>
          <w:tab w:val="right" w:pos="5030"/>
        </w:tabs>
        <w:rPr>
          <w:noProof/>
        </w:rPr>
      </w:pPr>
      <w:r>
        <w:rPr>
          <w:noProof/>
        </w:rPr>
        <w:t>Microsoft Azuren tallennuspalvelun suunnitelman 8100 uusiminen, 59</w:t>
      </w:r>
    </w:p>
    <w:p w14:paraId="757DED5D" w14:textId="77777777" w:rsidR="005B338A" w:rsidRDefault="005B338A">
      <w:pPr>
        <w:pStyle w:val="Index1"/>
        <w:tabs>
          <w:tab w:val="right" w:pos="5030"/>
        </w:tabs>
        <w:rPr>
          <w:noProof/>
        </w:rPr>
      </w:pPr>
      <w:r>
        <w:rPr>
          <w:noProof/>
        </w:rPr>
        <w:t>Microsoft Azuren tallennuspalvelun suunnitelman 8600 uusiminen (ei laitetta), 59</w:t>
      </w:r>
    </w:p>
    <w:p w14:paraId="7B07FCC5" w14:textId="77777777" w:rsidR="005B338A" w:rsidRDefault="005B338A">
      <w:pPr>
        <w:pStyle w:val="Index1"/>
        <w:tabs>
          <w:tab w:val="right" w:pos="5030"/>
        </w:tabs>
        <w:rPr>
          <w:noProof/>
        </w:rPr>
      </w:pPr>
      <w:r>
        <w:rPr>
          <w:noProof/>
        </w:rPr>
        <w:t>Microsoft Cloud App Security, 81</w:t>
      </w:r>
    </w:p>
    <w:p w14:paraId="7C7918A9" w14:textId="77777777" w:rsidR="005B338A" w:rsidRDefault="005B338A">
      <w:pPr>
        <w:pStyle w:val="Index1"/>
        <w:tabs>
          <w:tab w:val="right" w:pos="5030"/>
        </w:tabs>
        <w:rPr>
          <w:noProof/>
        </w:rPr>
      </w:pPr>
      <w:r>
        <w:rPr>
          <w:noProof/>
        </w:rPr>
        <w:t>Microsoft Defender Advanced Threat Protection, 46, 47</w:t>
      </w:r>
    </w:p>
    <w:p w14:paraId="4CB3F86A" w14:textId="77777777" w:rsidR="005B338A" w:rsidRDefault="005B338A">
      <w:pPr>
        <w:pStyle w:val="Index1"/>
        <w:tabs>
          <w:tab w:val="right" w:pos="5030"/>
        </w:tabs>
        <w:rPr>
          <w:noProof/>
        </w:rPr>
      </w:pPr>
      <w:r>
        <w:rPr>
          <w:noProof/>
        </w:rPr>
        <w:t>Microsoft Defender Advanced Threat Protection for Servers, 32, 80</w:t>
      </w:r>
    </w:p>
    <w:p w14:paraId="2F4DDF70" w14:textId="77777777" w:rsidR="005B338A" w:rsidRDefault="005B338A">
      <w:pPr>
        <w:pStyle w:val="Index1"/>
        <w:tabs>
          <w:tab w:val="right" w:pos="5030"/>
        </w:tabs>
        <w:rPr>
          <w:noProof/>
        </w:rPr>
      </w:pPr>
      <w:r>
        <w:rPr>
          <w:noProof/>
        </w:rPr>
        <w:t>Microsoft Defender ATP (SL), 42</w:t>
      </w:r>
    </w:p>
    <w:p w14:paraId="598198DD" w14:textId="77777777" w:rsidR="005B338A" w:rsidRDefault="005B338A">
      <w:pPr>
        <w:pStyle w:val="Index1"/>
        <w:tabs>
          <w:tab w:val="right" w:pos="5030"/>
        </w:tabs>
        <w:rPr>
          <w:noProof/>
        </w:rPr>
      </w:pPr>
      <w:r>
        <w:rPr>
          <w:noProof/>
        </w:rPr>
        <w:t>Microsoft Dynamics 365 Customer Service CAL, 95</w:t>
      </w:r>
    </w:p>
    <w:p w14:paraId="5BD23392" w14:textId="77777777" w:rsidR="005B338A" w:rsidRDefault="005B338A">
      <w:pPr>
        <w:pStyle w:val="Index1"/>
        <w:tabs>
          <w:tab w:val="right" w:pos="5030"/>
        </w:tabs>
        <w:rPr>
          <w:noProof/>
        </w:rPr>
      </w:pPr>
      <w:r>
        <w:rPr>
          <w:noProof/>
        </w:rPr>
        <w:t>Microsoft Dynamics 365 Customer Service On-premises CAL, 100</w:t>
      </w:r>
    </w:p>
    <w:p w14:paraId="2A114759" w14:textId="77777777" w:rsidR="005B338A" w:rsidRDefault="005B338A">
      <w:pPr>
        <w:pStyle w:val="Index1"/>
        <w:tabs>
          <w:tab w:val="right" w:pos="5030"/>
        </w:tabs>
        <w:rPr>
          <w:noProof/>
        </w:rPr>
      </w:pPr>
      <w:r>
        <w:rPr>
          <w:noProof/>
        </w:rPr>
        <w:t>Microsoft Dynamics 365 Operations Activity CAL, 95</w:t>
      </w:r>
    </w:p>
    <w:p w14:paraId="73EAFCF7" w14:textId="77777777" w:rsidR="005B338A" w:rsidRDefault="005B338A">
      <w:pPr>
        <w:pStyle w:val="Index1"/>
        <w:tabs>
          <w:tab w:val="right" w:pos="5030"/>
        </w:tabs>
        <w:rPr>
          <w:noProof/>
        </w:rPr>
      </w:pPr>
      <w:r>
        <w:rPr>
          <w:noProof/>
        </w:rPr>
        <w:t>Microsoft Dynamics 365 Operations Activity On-premises CAL, 100</w:t>
      </w:r>
    </w:p>
    <w:p w14:paraId="18F7958E" w14:textId="77777777" w:rsidR="005B338A" w:rsidRDefault="005B338A">
      <w:pPr>
        <w:pStyle w:val="Index1"/>
        <w:tabs>
          <w:tab w:val="right" w:pos="5030"/>
        </w:tabs>
        <w:rPr>
          <w:noProof/>
        </w:rPr>
      </w:pPr>
      <w:r>
        <w:rPr>
          <w:noProof/>
        </w:rPr>
        <w:t>Microsoft Dynamics 365 Operations CAL, 95</w:t>
      </w:r>
    </w:p>
    <w:p w14:paraId="6D312BF2" w14:textId="77777777" w:rsidR="005B338A" w:rsidRDefault="005B338A">
      <w:pPr>
        <w:pStyle w:val="Index1"/>
        <w:tabs>
          <w:tab w:val="right" w:pos="5030"/>
        </w:tabs>
        <w:rPr>
          <w:noProof/>
        </w:rPr>
      </w:pPr>
      <w:r>
        <w:rPr>
          <w:noProof/>
        </w:rPr>
        <w:t>Microsoft Dynamics 365 Operations On-premises CAL, 101</w:t>
      </w:r>
    </w:p>
    <w:p w14:paraId="126FC812" w14:textId="77777777" w:rsidR="005B338A" w:rsidRDefault="005B338A">
      <w:pPr>
        <w:pStyle w:val="Index1"/>
        <w:tabs>
          <w:tab w:val="right" w:pos="5030"/>
        </w:tabs>
        <w:rPr>
          <w:noProof/>
        </w:rPr>
      </w:pPr>
      <w:r>
        <w:rPr>
          <w:noProof/>
        </w:rPr>
        <w:t>Microsoft Dynamics 365 Sales CAL, 95</w:t>
      </w:r>
    </w:p>
    <w:p w14:paraId="655B1668" w14:textId="77777777" w:rsidR="005B338A" w:rsidRDefault="005B338A">
      <w:pPr>
        <w:pStyle w:val="Index1"/>
        <w:tabs>
          <w:tab w:val="right" w:pos="5030"/>
        </w:tabs>
        <w:rPr>
          <w:noProof/>
        </w:rPr>
      </w:pPr>
      <w:r>
        <w:rPr>
          <w:noProof/>
        </w:rPr>
        <w:t>Microsoft Dynamics 365 Sales On-premises CAL, 100</w:t>
      </w:r>
    </w:p>
    <w:p w14:paraId="727772A3" w14:textId="77777777" w:rsidR="005B338A" w:rsidRDefault="005B338A">
      <w:pPr>
        <w:pStyle w:val="Index1"/>
        <w:tabs>
          <w:tab w:val="right" w:pos="5030"/>
        </w:tabs>
        <w:rPr>
          <w:noProof/>
        </w:rPr>
      </w:pPr>
      <w:r>
        <w:rPr>
          <w:noProof/>
        </w:rPr>
        <w:t>Microsoft Dynamics 365 Team Members On-premises CAL, 100</w:t>
      </w:r>
    </w:p>
    <w:p w14:paraId="6B75D5C4" w14:textId="77777777" w:rsidR="005B338A" w:rsidRDefault="005B338A">
      <w:pPr>
        <w:pStyle w:val="Index1"/>
        <w:tabs>
          <w:tab w:val="right" w:pos="5030"/>
        </w:tabs>
        <w:rPr>
          <w:noProof/>
        </w:rPr>
      </w:pPr>
      <w:r>
        <w:rPr>
          <w:noProof/>
        </w:rPr>
        <w:t>Microsoft Dynamics AX Enterprise CAL, 95</w:t>
      </w:r>
    </w:p>
    <w:p w14:paraId="2296B877" w14:textId="77777777" w:rsidR="005B338A" w:rsidRDefault="005B338A">
      <w:pPr>
        <w:pStyle w:val="Index1"/>
        <w:tabs>
          <w:tab w:val="right" w:pos="5030"/>
        </w:tabs>
        <w:rPr>
          <w:noProof/>
        </w:rPr>
      </w:pPr>
      <w:r>
        <w:rPr>
          <w:noProof/>
        </w:rPr>
        <w:t>Microsoft Dynamics AX Functional CAL, 95</w:t>
      </w:r>
    </w:p>
    <w:p w14:paraId="0B2F753D" w14:textId="77777777" w:rsidR="005B338A" w:rsidRDefault="005B338A">
      <w:pPr>
        <w:pStyle w:val="Index1"/>
        <w:tabs>
          <w:tab w:val="right" w:pos="5030"/>
        </w:tabs>
        <w:rPr>
          <w:noProof/>
        </w:rPr>
      </w:pPr>
      <w:r>
        <w:rPr>
          <w:noProof/>
        </w:rPr>
        <w:t>Microsoft Dynamics AX Standard Commerce Core Server, 95</w:t>
      </w:r>
    </w:p>
    <w:p w14:paraId="36B16DFE" w14:textId="77777777" w:rsidR="005B338A" w:rsidRDefault="005B338A">
      <w:pPr>
        <w:pStyle w:val="Index1"/>
        <w:tabs>
          <w:tab w:val="right" w:pos="5030"/>
        </w:tabs>
        <w:rPr>
          <w:noProof/>
        </w:rPr>
      </w:pPr>
      <w:r>
        <w:rPr>
          <w:noProof/>
        </w:rPr>
        <w:t>Microsoft Dynamics AX Store Server, 95</w:t>
      </w:r>
    </w:p>
    <w:p w14:paraId="4FD57207" w14:textId="77777777" w:rsidR="005B338A" w:rsidRDefault="005B338A">
      <w:pPr>
        <w:pStyle w:val="Index1"/>
        <w:tabs>
          <w:tab w:val="right" w:pos="5030"/>
        </w:tabs>
        <w:rPr>
          <w:noProof/>
        </w:rPr>
      </w:pPr>
      <w:r>
        <w:rPr>
          <w:noProof/>
        </w:rPr>
        <w:t>Microsoft Dynamics AX Task CAL, 95</w:t>
      </w:r>
    </w:p>
    <w:p w14:paraId="4A845EB1" w14:textId="77777777" w:rsidR="005B338A" w:rsidRDefault="005B338A">
      <w:pPr>
        <w:pStyle w:val="Index1"/>
        <w:tabs>
          <w:tab w:val="right" w:pos="5030"/>
        </w:tabs>
        <w:rPr>
          <w:noProof/>
        </w:rPr>
      </w:pPr>
      <w:r>
        <w:rPr>
          <w:noProof/>
        </w:rPr>
        <w:t>Microsoft Dynamics CRM Server 2013, 95</w:t>
      </w:r>
    </w:p>
    <w:p w14:paraId="53319892" w14:textId="77777777" w:rsidR="005B338A" w:rsidRDefault="005B338A">
      <w:pPr>
        <w:pStyle w:val="Index1"/>
        <w:tabs>
          <w:tab w:val="right" w:pos="5030"/>
        </w:tabs>
        <w:rPr>
          <w:noProof/>
        </w:rPr>
      </w:pPr>
      <w:r>
        <w:rPr>
          <w:noProof/>
        </w:rPr>
        <w:t>Microsoft Dynamics CRM Server 2015, 95</w:t>
      </w:r>
    </w:p>
    <w:p w14:paraId="30B704F0" w14:textId="77777777" w:rsidR="005B338A" w:rsidRDefault="005B338A">
      <w:pPr>
        <w:pStyle w:val="Index1"/>
        <w:tabs>
          <w:tab w:val="right" w:pos="5030"/>
        </w:tabs>
        <w:rPr>
          <w:noProof/>
        </w:rPr>
      </w:pPr>
      <w:r>
        <w:rPr>
          <w:noProof/>
        </w:rPr>
        <w:t>Microsoft Endpoint Configuration Manager Client Management License, 33</w:t>
      </w:r>
    </w:p>
    <w:p w14:paraId="7845343D" w14:textId="77777777" w:rsidR="005B338A" w:rsidRDefault="005B338A">
      <w:pPr>
        <w:pStyle w:val="Index1"/>
        <w:tabs>
          <w:tab w:val="right" w:pos="5030"/>
        </w:tabs>
        <w:rPr>
          <w:noProof/>
        </w:rPr>
      </w:pPr>
      <w:r>
        <w:rPr>
          <w:noProof/>
        </w:rPr>
        <w:t>Microsoft Graph -tietojen yhdistäminen, ISVs-tarjouksille, 81</w:t>
      </w:r>
    </w:p>
    <w:p w14:paraId="11F20C30" w14:textId="77777777" w:rsidR="005B338A" w:rsidRDefault="005B338A">
      <w:pPr>
        <w:pStyle w:val="Index1"/>
        <w:tabs>
          <w:tab w:val="right" w:pos="5030"/>
        </w:tabs>
        <w:rPr>
          <w:noProof/>
        </w:rPr>
      </w:pPr>
      <w:r>
        <w:rPr>
          <w:noProof/>
        </w:rPr>
        <w:t>Microsoft Identity Manager 2016 CAL, 22</w:t>
      </w:r>
    </w:p>
    <w:p w14:paraId="0DCA4304" w14:textId="77777777" w:rsidR="005B338A" w:rsidRDefault="005B338A">
      <w:pPr>
        <w:pStyle w:val="Index1"/>
        <w:tabs>
          <w:tab w:val="right" w:pos="5030"/>
        </w:tabs>
        <w:rPr>
          <w:noProof/>
        </w:rPr>
      </w:pPr>
      <w:r>
        <w:rPr>
          <w:noProof/>
        </w:rPr>
        <w:t>Microsoft Identity Manager 2016 External Connector, 22</w:t>
      </w:r>
    </w:p>
    <w:p w14:paraId="23799F10" w14:textId="77777777" w:rsidR="005B338A" w:rsidRDefault="005B338A">
      <w:pPr>
        <w:pStyle w:val="Index1"/>
        <w:tabs>
          <w:tab w:val="right" w:pos="5030"/>
        </w:tabs>
        <w:rPr>
          <w:noProof/>
        </w:rPr>
      </w:pPr>
      <w:r>
        <w:rPr>
          <w:noProof/>
        </w:rPr>
        <w:t>Microsoft Intune, 16, 33, 81</w:t>
      </w:r>
    </w:p>
    <w:p w14:paraId="0BD7DB8B" w14:textId="77777777" w:rsidR="005B338A" w:rsidRDefault="005B338A">
      <w:pPr>
        <w:pStyle w:val="Index1"/>
        <w:tabs>
          <w:tab w:val="right" w:pos="5030"/>
        </w:tabs>
        <w:rPr>
          <w:noProof/>
        </w:rPr>
      </w:pPr>
      <w:r>
        <w:rPr>
          <w:noProof/>
        </w:rPr>
        <w:t>Microsoft Intune Add-on, 81</w:t>
      </w:r>
    </w:p>
    <w:p w14:paraId="730E15D8" w14:textId="77777777" w:rsidR="005B338A" w:rsidRDefault="005B338A">
      <w:pPr>
        <w:pStyle w:val="Index1"/>
        <w:tabs>
          <w:tab w:val="right" w:pos="5030"/>
        </w:tabs>
        <w:rPr>
          <w:noProof/>
        </w:rPr>
      </w:pPr>
      <w:r>
        <w:rPr>
          <w:noProof/>
        </w:rPr>
        <w:t>Microsoft Intune for Devices, 33, 81</w:t>
      </w:r>
    </w:p>
    <w:p w14:paraId="7E690211" w14:textId="77777777" w:rsidR="005B338A" w:rsidRDefault="005B338A">
      <w:pPr>
        <w:pStyle w:val="Index1"/>
        <w:tabs>
          <w:tab w:val="right" w:pos="5030"/>
        </w:tabs>
        <w:rPr>
          <w:noProof/>
        </w:rPr>
      </w:pPr>
      <w:r>
        <w:rPr>
          <w:noProof/>
        </w:rPr>
        <w:t>Microsoft Intune for EDU, 81</w:t>
      </w:r>
    </w:p>
    <w:p w14:paraId="1D813718" w14:textId="77777777" w:rsidR="005B338A" w:rsidRDefault="005B338A">
      <w:pPr>
        <w:pStyle w:val="Index1"/>
        <w:tabs>
          <w:tab w:val="right" w:pos="5030"/>
        </w:tabs>
        <w:rPr>
          <w:noProof/>
        </w:rPr>
      </w:pPr>
      <w:r>
        <w:rPr>
          <w:noProof/>
        </w:rPr>
        <w:t>Microsoft Intune for EDU Add-on, 81</w:t>
      </w:r>
    </w:p>
    <w:p w14:paraId="012B635F" w14:textId="77777777" w:rsidR="005B338A" w:rsidRDefault="005B338A">
      <w:pPr>
        <w:pStyle w:val="Index1"/>
        <w:tabs>
          <w:tab w:val="right" w:pos="5030"/>
        </w:tabs>
        <w:rPr>
          <w:noProof/>
        </w:rPr>
      </w:pPr>
      <w:r>
        <w:rPr>
          <w:noProof/>
        </w:rPr>
        <w:t>Microsoft Intune User SL Add-on Extra Storage 1 GB, 81</w:t>
      </w:r>
    </w:p>
    <w:p w14:paraId="788FEA35" w14:textId="77777777" w:rsidR="005B338A" w:rsidRDefault="005B338A">
      <w:pPr>
        <w:pStyle w:val="Index1"/>
        <w:tabs>
          <w:tab w:val="right" w:pos="5030"/>
        </w:tabs>
        <w:rPr>
          <w:noProof/>
        </w:rPr>
      </w:pPr>
      <w:r>
        <w:rPr>
          <w:noProof/>
        </w:rPr>
        <w:t>Microsoft Learning Imagine Academy, 82</w:t>
      </w:r>
    </w:p>
    <w:p w14:paraId="4418E406" w14:textId="77777777" w:rsidR="005B338A" w:rsidRDefault="005B338A">
      <w:pPr>
        <w:pStyle w:val="Index1"/>
        <w:tabs>
          <w:tab w:val="right" w:pos="5030"/>
        </w:tabs>
        <w:rPr>
          <w:noProof/>
        </w:rPr>
      </w:pPr>
      <w:r>
        <w:rPr>
          <w:noProof/>
        </w:rPr>
        <w:t>Microsoft Learning MCP 1 Exam Vouchers, 82</w:t>
      </w:r>
    </w:p>
    <w:p w14:paraId="09F0876F" w14:textId="77777777" w:rsidR="005B338A" w:rsidRDefault="005B338A">
      <w:pPr>
        <w:pStyle w:val="Index1"/>
        <w:tabs>
          <w:tab w:val="right" w:pos="5030"/>
        </w:tabs>
        <w:rPr>
          <w:noProof/>
        </w:rPr>
      </w:pPr>
      <w:r>
        <w:rPr>
          <w:noProof/>
        </w:rPr>
        <w:t>Microsoft Learning MCP 30 Exam Vouchers, 82</w:t>
      </w:r>
    </w:p>
    <w:p w14:paraId="6B886B36" w14:textId="77777777" w:rsidR="005B338A" w:rsidRDefault="005B338A">
      <w:pPr>
        <w:pStyle w:val="Index1"/>
        <w:tabs>
          <w:tab w:val="right" w:pos="5030"/>
        </w:tabs>
        <w:rPr>
          <w:noProof/>
        </w:rPr>
      </w:pPr>
      <w:r>
        <w:rPr>
          <w:noProof/>
        </w:rPr>
        <w:t>Microsoft Learning MOS/MCE Certification 125 Exam Site License, 82</w:t>
      </w:r>
    </w:p>
    <w:p w14:paraId="6B85F82A" w14:textId="77777777" w:rsidR="005B338A" w:rsidRDefault="005B338A">
      <w:pPr>
        <w:pStyle w:val="Index1"/>
        <w:tabs>
          <w:tab w:val="right" w:pos="5030"/>
        </w:tabs>
        <w:rPr>
          <w:noProof/>
        </w:rPr>
      </w:pPr>
      <w:r>
        <w:rPr>
          <w:noProof/>
        </w:rPr>
        <w:t>Microsoft Learning MOS/MTA/MCE Certification 500 Exam Site License, 82</w:t>
      </w:r>
    </w:p>
    <w:p w14:paraId="0D8E65B6" w14:textId="77777777" w:rsidR="005B338A" w:rsidRDefault="005B338A">
      <w:pPr>
        <w:pStyle w:val="Index1"/>
        <w:tabs>
          <w:tab w:val="right" w:pos="5030"/>
        </w:tabs>
        <w:rPr>
          <w:noProof/>
        </w:rPr>
      </w:pPr>
      <w:r>
        <w:rPr>
          <w:noProof/>
        </w:rPr>
        <w:t>Microsoft Learning MTA/MCA Certification 125 Exam Site License, 82</w:t>
      </w:r>
    </w:p>
    <w:p w14:paraId="2AE0B3BC" w14:textId="77777777" w:rsidR="005B338A" w:rsidRDefault="005B338A">
      <w:pPr>
        <w:pStyle w:val="Index1"/>
        <w:tabs>
          <w:tab w:val="right" w:pos="5030"/>
        </w:tabs>
        <w:rPr>
          <w:noProof/>
        </w:rPr>
      </w:pPr>
      <w:r>
        <w:rPr>
          <w:noProof/>
        </w:rPr>
        <w:t>Microsoft Project Plan 1, 72</w:t>
      </w:r>
    </w:p>
    <w:p w14:paraId="095C0B1E" w14:textId="77777777" w:rsidR="005B338A" w:rsidRDefault="005B338A">
      <w:pPr>
        <w:pStyle w:val="Index1"/>
        <w:tabs>
          <w:tab w:val="right" w:pos="5030"/>
        </w:tabs>
        <w:rPr>
          <w:noProof/>
        </w:rPr>
      </w:pPr>
      <w:r>
        <w:rPr>
          <w:noProof/>
        </w:rPr>
        <w:t>Microsoft Relationship Sales solution/Plus, 68</w:t>
      </w:r>
    </w:p>
    <w:p w14:paraId="2B232CE1" w14:textId="77777777" w:rsidR="005B338A" w:rsidRDefault="005B338A">
      <w:pPr>
        <w:pStyle w:val="Index1"/>
        <w:tabs>
          <w:tab w:val="right" w:pos="5030"/>
        </w:tabs>
        <w:rPr>
          <w:noProof/>
        </w:rPr>
      </w:pPr>
      <w:r>
        <w:rPr>
          <w:noProof/>
        </w:rPr>
        <w:t>Microsoft Stream, 74</w:t>
      </w:r>
    </w:p>
    <w:p w14:paraId="7F7D894E" w14:textId="77777777" w:rsidR="005B338A" w:rsidRDefault="005B338A">
      <w:pPr>
        <w:pStyle w:val="Index1"/>
        <w:tabs>
          <w:tab w:val="right" w:pos="5030"/>
        </w:tabs>
        <w:rPr>
          <w:noProof/>
        </w:rPr>
      </w:pPr>
      <w:r>
        <w:rPr>
          <w:noProof/>
        </w:rPr>
        <w:t>Microsoft Stream Storage -lisäosa, 74</w:t>
      </w:r>
    </w:p>
    <w:p w14:paraId="0E095FD0" w14:textId="77777777" w:rsidR="005B338A" w:rsidRDefault="005B338A">
      <w:pPr>
        <w:pStyle w:val="Index1"/>
        <w:tabs>
          <w:tab w:val="right" w:pos="5030"/>
        </w:tabs>
        <w:rPr>
          <w:noProof/>
        </w:rPr>
      </w:pPr>
      <w:r>
        <w:rPr>
          <w:noProof/>
        </w:rPr>
        <w:t>Microsoft Translator API, 58</w:t>
      </w:r>
    </w:p>
    <w:p w14:paraId="18AD6663" w14:textId="77777777" w:rsidR="005B338A" w:rsidRDefault="005B338A">
      <w:pPr>
        <w:pStyle w:val="Index1"/>
        <w:tabs>
          <w:tab w:val="right" w:pos="5030"/>
        </w:tabs>
        <w:rPr>
          <w:noProof/>
        </w:rPr>
      </w:pPr>
      <w:r>
        <w:rPr>
          <w:noProof/>
        </w:rPr>
        <w:t>Minecraft</w:t>
      </w:r>
    </w:p>
    <w:p w14:paraId="4F3DA3CE" w14:textId="77777777" w:rsidR="005B338A" w:rsidRDefault="005B338A">
      <w:pPr>
        <w:pStyle w:val="Index2"/>
        <w:tabs>
          <w:tab w:val="right" w:pos="5030"/>
        </w:tabs>
        <w:rPr>
          <w:noProof/>
        </w:rPr>
      </w:pPr>
      <w:r>
        <w:rPr>
          <w:noProof/>
        </w:rPr>
        <w:t>Education Edition, 82</w:t>
      </w:r>
    </w:p>
    <w:p w14:paraId="0AC1E663" w14:textId="77777777" w:rsidR="005B338A" w:rsidRDefault="005B338A">
      <w:pPr>
        <w:pStyle w:val="Index1"/>
        <w:tabs>
          <w:tab w:val="right" w:pos="5030"/>
        </w:tabs>
        <w:rPr>
          <w:noProof/>
        </w:rPr>
      </w:pPr>
      <w:r>
        <w:rPr>
          <w:noProof/>
        </w:rPr>
        <w:t>Mobile Asset Management Distance Matrix Per Asset Automatic, 77</w:t>
      </w:r>
    </w:p>
    <w:p w14:paraId="4BB0218E" w14:textId="77777777" w:rsidR="005B338A" w:rsidRDefault="005B338A">
      <w:pPr>
        <w:pStyle w:val="Index1"/>
        <w:tabs>
          <w:tab w:val="right" w:pos="5030"/>
        </w:tabs>
        <w:rPr>
          <w:noProof/>
        </w:rPr>
      </w:pPr>
      <w:r>
        <w:rPr>
          <w:noProof/>
        </w:rPr>
        <w:t>Mobile Asset Management Distance Matrix Per Asset -käyttöohje, 77</w:t>
      </w:r>
    </w:p>
    <w:p w14:paraId="3F042A44" w14:textId="77777777" w:rsidR="005B338A" w:rsidRDefault="005B338A">
      <w:pPr>
        <w:pStyle w:val="Index1"/>
        <w:tabs>
          <w:tab w:val="right" w:pos="5030"/>
        </w:tabs>
        <w:rPr>
          <w:noProof/>
        </w:rPr>
      </w:pPr>
      <w:r>
        <w:rPr>
          <w:noProof/>
        </w:rPr>
        <w:t>Mobile Asset Management Drive Analytics Per Asset, 77</w:t>
      </w:r>
    </w:p>
    <w:p w14:paraId="1DD638D7" w14:textId="77777777" w:rsidR="005B338A" w:rsidRDefault="005B338A">
      <w:pPr>
        <w:pStyle w:val="Index1"/>
        <w:tabs>
          <w:tab w:val="right" w:pos="5030"/>
        </w:tabs>
        <w:rPr>
          <w:noProof/>
        </w:rPr>
      </w:pPr>
      <w:r>
        <w:rPr>
          <w:noProof/>
        </w:rPr>
        <w:t>Mobile Asset Management Per Asset (SL), 77</w:t>
      </w:r>
    </w:p>
    <w:p w14:paraId="3E4F442E" w14:textId="77777777" w:rsidR="005B338A" w:rsidRDefault="005B338A">
      <w:pPr>
        <w:pStyle w:val="Index1"/>
        <w:tabs>
          <w:tab w:val="right" w:pos="5030"/>
        </w:tabs>
        <w:rPr>
          <w:noProof/>
        </w:rPr>
      </w:pPr>
      <w:r>
        <w:rPr>
          <w:noProof/>
        </w:rPr>
        <w:t>Mobile Asset Management Platform (tilauskäyttöoikeudet), 77</w:t>
      </w:r>
    </w:p>
    <w:p w14:paraId="01F77BC5" w14:textId="77777777" w:rsidR="005B338A" w:rsidRDefault="005B338A">
      <w:pPr>
        <w:pStyle w:val="Index1"/>
        <w:tabs>
          <w:tab w:val="right" w:pos="5030"/>
        </w:tabs>
        <w:rPr>
          <w:noProof/>
        </w:rPr>
      </w:pPr>
      <w:r>
        <w:rPr>
          <w:noProof/>
        </w:rPr>
        <w:t>Mobile Asset Management Truck Routing Per Asset, 77</w:t>
      </w:r>
    </w:p>
    <w:p w14:paraId="0E53ECFE" w14:textId="77777777" w:rsidR="005B338A" w:rsidRDefault="005B338A">
      <w:pPr>
        <w:pStyle w:val="Index1"/>
        <w:tabs>
          <w:tab w:val="right" w:pos="5030"/>
        </w:tabs>
        <w:rPr>
          <w:noProof/>
        </w:rPr>
      </w:pPr>
      <w:r>
        <w:rPr>
          <w:noProof/>
        </w:rPr>
        <w:t>MSDN-ohjelmistoalustat, 39</w:t>
      </w:r>
    </w:p>
    <w:p w14:paraId="44B77723" w14:textId="77777777" w:rsidR="005B338A" w:rsidRDefault="005B338A">
      <w:pPr>
        <w:pStyle w:val="Index1"/>
        <w:tabs>
          <w:tab w:val="right" w:pos="5030"/>
        </w:tabs>
        <w:rPr>
          <w:noProof/>
        </w:rPr>
      </w:pPr>
      <w:r>
        <w:rPr>
          <w:noProof/>
        </w:rPr>
        <w:t>Office 2016, 23</w:t>
      </w:r>
    </w:p>
    <w:p w14:paraId="4D62404C" w14:textId="77777777" w:rsidR="005B338A" w:rsidRDefault="005B338A">
      <w:pPr>
        <w:pStyle w:val="Index1"/>
        <w:tabs>
          <w:tab w:val="right" w:pos="5030"/>
        </w:tabs>
        <w:rPr>
          <w:noProof/>
        </w:rPr>
      </w:pPr>
      <w:r>
        <w:rPr>
          <w:noProof/>
        </w:rPr>
        <w:t>Office 2019 for Mac Standard, 24</w:t>
      </w:r>
    </w:p>
    <w:p w14:paraId="4D49817E" w14:textId="77777777" w:rsidR="005B338A" w:rsidRDefault="005B338A">
      <w:pPr>
        <w:pStyle w:val="Index1"/>
        <w:tabs>
          <w:tab w:val="right" w:pos="5030"/>
        </w:tabs>
        <w:rPr>
          <w:noProof/>
        </w:rPr>
      </w:pPr>
      <w:r>
        <w:rPr>
          <w:noProof/>
        </w:rPr>
        <w:t>Office 365</w:t>
      </w:r>
    </w:p>
    <w:p w14:paraId="17F9AF78" w14:textId="77777777" w:rsidR="005B338A" w:rsidRDefault="005B338A">
      <w:pPr>
        <w:pStyle w:val="Index2"/>
        <w:tabs>
          <w:tab w:val="right" w:pos="5030"/>
        </w:tabs>
        <w:rPr>
          <w:noProof/>
        </w:rPr>
      </w:pPr>
      <w:r>
        <w:rPr>
          <w:noProof/>
        </w:rPr>
        <w:t>n vientipalvelu, 74</w:t>
      </w:r>
    </w:p>
    <w:p w14:paraId="60CD4943" w14:textId="77777777" w:rsidR="005B338A" w:rsidRDefault="005B338A">
      <w:pPr>
        <w:pStyle w:val="Index1"/>
        <w:tabs>
          <w:tab w:val="right" w:pos="5030"/>
        </w:tabs>
        <w:rPr>
          <w:noProof/>
        </w:rPr>
      </w:pPr>
      <w:r>
        <w:rPr>
          <w:noProof/>
        </w:rPr>
        <w:t>Office 365 A1, 71</w:t>
      </w:r>
    </w:p>
    <w:p w14:paraId="3E8071CC" w14:textId="77777777" w:rsidR="005B338A" w:rsidRDefault="005B338A">
      <w:pPr>
        <w:pStyle w:val="Index1"/>
        <w:tabs>
          <w:tab w:val="right" w:pos="5030"/>
        </w:tabs>
        <w:rPr>
          <w:noProof/>
        </w:rPr>
      </w:pPr>
      <w:r>
        <w:rPr>
          <w:noProof/>
        </w:rPr>
        <w:t>Office 365 A3, 71</w:t>
      </w:r>
    </w:p>
    <w:p w14:paraId="609A6C82" w14:textId="77777777" w:rsidR="005B338A" w:rsidRDefault="005B338A">
      <w:pPr>
        <w:pStyle w:val="Index1"/>
        <w:tabs>
          <w:tab w:val="right" w:pos="5030"/>
        </w:tabs>
        <w:rPr>
          <w:noProof/>
        </w:rPr>
      </w:pPr>
      <w:r>
        <w:rPr>
          <w:noProof/>
        </w:rPr>
        <w:t>Office 365 A5, 71</w:t>
      </w:r>
    </w:p>
    <w:p w14:paraId="1F41A96B" w14:textId="77777777" w:rsidR="005B338A" w:rsidRDefault="005B338A">
      <w:pPr>
        <w:pStyle w:val="Index1"/>
        <w:tabs>
          <w:tab w:val="right" w:pos="5030"/>
        </w:tabs>
        <w:rPr>
          <w:noProof/>
        </w:rPr>
      </w:pPr>
      <w:r>
        <w:rPr>
          <w:noProof/>
        </w:rPr>
        <w:t>Office 365 A5 Add-on, 71</w:t>
      </w:r>
    </w:p>
    <w:p w14:paraId="350D40D1" w14:textId="77777777" w:rsidR="005B338A" w:rsidRDefault="005B338A">
      <w:pPr>
        <w:pStyle w:val="Index1"/>
        <w:tabs>
          <w:tab w:val="right" w:pos="5030"/>
        </w:tabs>
        <w:rPr>
          <w:noProof/>
        </w:rPr>
      </w:pPr>
      <w:r>
        <w:rPr>
          <w:noProof/>
        </w:rPr>
        <w:t>Office 365 A5 puheminuuteilla, 71</w:t>
      </w:r>
    </w:p>
    <w:p w14:paraId="587C6EB0" w14:textId="77777777" w:rsidR="005B338A" w:rsidRDefault="005B338A">
      <w:pPr>
        <w:pStyle w:val="Index1"/>
        <w:tabs>
          <w:tab w:val="right" w:pos="5030"/>
        </w:tabs>
        <w:rPr>
          <w:noProof/>
        </w:rPr>
      </w:pPr>
      <w:r>
        <w:rPr>
          <w:noProof/>
        </w:rPr>
        <w:t>Office 365 Advanced Threat Protection Plan 1, 74</w:t>
      </w:r>
    </w:p>
    <w:p w14:paraId="38AF2AD5" w14:textId="77777777" w:rsidR="005B338A" w:rsidRDefault="005B338A">
      <w:pPr>
        <w:pStyle w:val="Index1"/>
        <w:tabs>
          <w:tab w:val="right" w:pos="5030"/>
        </w:tabs>
        <w:rPr>
          <w:noProof/>
        </w:rPr>
      </w:pPr>
      <w:r>
        <w:rPr>
          <w:noProof/>
        </w:rPr>
        <w:t>Office 365 Advanced Threat Protection Plan 2, 74</w:t>
      </w:r>
    </w:p>
    <w:p w14:paraId="330AFF80" w14:textId="77777777" w:rsidR="005B338A" w:rsidRDefault="005B338A">
      <w:pPr>
        <w:pStyle w:val="Index1"/>
        <w:tabs>
          <w:tab w:val="right" w:pos="5030"/>
        </w:tabs>
        <w:rPr>
          <w:noProof/>
        </w:rPr>
      </w:pPr>
      <w:r>
        <w:rPr>
          <w:noProof/>
        </w:rPr>
        <w:t>Office 365 Data Loss Prevention, 74</w:t>
      </w:r>
    </w:p>
    <w:p w14:paraId="47F8AE56" w14:textId="77777777" w:rsidR="005B338A" w:rsidRDefault="005B338A">
      <w:pPr>
        <w:pStyle w:val="Index1"/>
        <w:tabs>
          <w:tab w:val="right" w:pos="5030"/>
        </w:tabs>
        <w:rPr>
          <w:noProof/>
        </w:rPr>
      </w:pPr>
      <w:r>
        <w:rPr>
          <w:noProof/>
        </w:rPr>
        <w:t>Office 365 E1, 16</w:t>
      </w:r>
    </w:p>
    <w:p w14:paraId="2A44F51B" w14:textId="77777777" w:rsidR="005B338A" w:rsidRDefault="005B338A">
      <w:pPr>
        <w:pStyle w:val="Index1"/>
        <w:tabs>
          <w:tab w:val="right" w:pos="5030"/>
        </w:tabs>
        <w:rPr>
          <w:noProof/>
        </w:rPr>
      </w:pPr>
      <w:r>
        <w:rPr>
          <w:noProof/>
        </w:rPr>
        <w:t>Office 365 E1 and E3, 71</w:t>
      </w:r>
    </w:p>
    <w:p w14:paraId="327BDACF" w14:textId="77777777" w:rsidR="005B338A" w:rsidRDefault="005B338A">
      <w:pPr>
        <w:pStyle w:val="Index1"/>
        <w:tabs>
          <w:tab w:val="right" w:pos="5030"/>
        </w:tabs>
        <w:rPr>
          <w:noProof/>
        </w:rPr>
      </w:pPr>
      <w:r>
        <w:rPr>
          <w:noProof/>
        </w:rPr>
        <w:t>Office 365 E1 and E3 Add-on, 71</w:t>
      </w:r>
    </w:p>
    <w:p w14:paraId="54861469" w14:textId="77777777" w:rsidR="005B338A" w:rsidRDefault="005B338A">
      <w:pPr>
        <w:pStyle w:val="Index1"/>
        <w:tabs>
          <w:tab w:val="right" w:pos="5030"/>
        </w:tabs>
        <w:rPr>
          <w:noProof/>
        </w:rPr>
      </w:pPr>
      <w:r>
        <w:rPr>
          <w:noProof/>
        </w:rPr>
        <w:t>Office 365 E1 and E3 From SA, 71</w:t>
      </w:r>
    </w:p>
    <w:p w14:paraId="36C9D87C" w14:textId="77777777" w:rsidR="005B338A" w:rsidRDefault="005B338A">
      <w:pPr>
        <w:pStyle w:val="Index1"/>
        <w:tabs>
          <w:tab w:val="right" w:pos="5030"/>
        </w:tabs>
        <w:rPr>
          <w:noProof/>
        </w:rPr>
      </w:pPr>
      <w:r>
        <w:rPr>
          <w:noProof/>
        </w:rPr>
        <w:t>Office 365 E1 ja Microsoft Intune, 16</w:t>
      </w:r>
    </w:p>
    <w:p w14:paraId="7882ECCD" w14:textId="77777777" w:rsidR="005B338A" w:rsidRDefault="005B338A">
      <w:pPr>
        <w:pStyle w:val="Index1"/>
        <w:tabs>
          <w:tab w:val="right" w:pos="5030"/>
        </w:tabs>
        <w:rPr>
          <w:noProof/>
        </w:rPr>
      </w:pPr>
      <w:r>
        <w:rPr>
          <w:noProof/>
        </w:rPr>
        <w:t>Office 365 E3, 16</w:t>
      </w:r>
    </w:p>
    <w:p w14:paraId="51C379EB" w14:textId="77777777" w:rsidR="005B338A" w:rsidRDefault="005B338A">
      <w:pPr>
        <w:pStyle w:val="Index1"/>
        <w:tabs>
          <w:tab w:val="right" w:pos="5030"/>
        </w:tabs>
        <w:rPr>
          <w:noProof/>
        </w:rPr>
      </w:pPr>
      <w:r>
        <w:rPr>
          <w:noProof/>
        </w:rPr>
        <w:t>Office 365 E3 ilman sovelluksia suuryrityksille, lisäosa, 71</w:t>
      </w:r>
    </w:p>
    <w:p w14:paraId="5329198A" w14:textId="77777777" w:rsidR="005B338A" w:rsidRDefault="005B338A">
      <w:pPr>
        <w:pStyle w:val="Index1"/>
        <w:tabs>
          <w:tab w:val="right" w:pos="5030"/>
        </w:tabs>
        <w:rPr>
          <w:noProof/>
        </w:rPr>
      </w:pPr>
      <w:r>
        <w:rPr>
          <w:noProof/>
        </w:rPr>
        <w:t>Office 365 E3 ja Microsoft Intune, 16</w:t>
      </w:r>
    </w:p>
    <w:p w14:paraId="6AC5B5EC" w14:textId="77777777" w:rsidR="005B338A" w:rsidRDefault="005B338A">
      <w:pPr>
        <w:pStyle w:val="Index1"/>
        <w:tabs>
          <w:tab w:val="right" w:pos="5030"/>
        </w:tabs>
        <w:rPr>
          <w:noProof/>
        </w:rPr>
      </w:pPr>
      <w:r>
        <w:rPr>
          <w:noProof/>
        </w:rPr>
        <w:t>Office 365 E5, 16, 71</w:t>
      </w:r>
    </w:p>
    <w:p w14:paraId="3DE10310" w14:textId="77777777" w:rsidR="005B338A" w:rsidRDefault="005B338A">
      <w:pPr>
        <w:pStyle w:val="Index1"/>
        <w:tabs>
          <w:tab w:val="right" w:pos="5030"/>
        </w:tabs>
        <w:rPr>
          <w:noProof/>
        </w:rPr>
      </w:pPr>
      <w:r>
        <w:rPr>
          <w:noProof/>
        </w:rPr>
        <w:t>Office 365 E5 From SA, 71</w:t>
      </w:r>
    </w:p>
    <w:p w14:paraId="7C3F5F0A" w14:textId="77777777" w:rsidR="005B338A" w:rsidRDefault="005B338A">
      <w:pPr>
        <w:pStyle w:val="Index1"/>
        <w:tabs>
          <w:tab w:val="right" w:pos="5030"/>
        </w:tabs>
        <w:rPr>
          <w:noProof/>
        </w:rPr>
      </w:pPr>
      <w:r>
        <w:rPr>
          <w:noProof/>
        </w:rPr>
        <w:t>Office 365 E5 ja Microsoft Intune, 16</w:t>
      </w:r>
    </w:p>
    <w:p w14:paraId="262E07DB" w14:textId="77777777" w:rsidR="005B338A" w:rsidRDefault="005B338A">
      <w:pPr>
        <w:pStyle w:val="Index1"/>
        <w:tabs>
          <w:tab w:val="right" w:pos="5030"/>
        </w:tabs>
        <w:rPr>
          <w:noProof/>
        </w:rPr>
      </w:pPr>
      <w:r>
        <w:rPr>
          <w:noProof/>
        </w:rPr>
        <w:t>Office 365 E5 -lisäosa, 71</w:t>
      </w:r>
    </w:p>
    <w:p w14:paraId="4EF034E6" w14:textId="77777777" w:rsidR="005B338A" w:rsidRDefault="005B338A">
      <w:pPr>
        <w:pStyle w:val="Index1"/>
        <w:tabs>
          <w:tab w:val="right" w:pos="5030"/>
        </w:tabs>
        <w:rPr>
          <w:noProof/>
        </w:rPr>
      </w:pPr>
      <w:r>
        <w:rPr>
          <w:noProof/>
        </w:rPr>
        <w:t>Office 365 E5 puheminuuteilla, 71</w:t>
      </w:r>
    </w:p>
    <w:p w14:paraId="702A3B4F" w14:textId="77777777" w:rsidR="005B338A" w:rsidRDefault="005B338A">
      <w:pPr>
        <w:pStyle w:val="Index1"/>
        <w:tabs>
          <w:tab w:val="right" w:pos="5030"/>
        </w:tabs>
        <w:rPr>
          <w:noProof/>
        </w:rPr>
      </w:pPr>
      <w:r>
        <w:rPr>
          <w:noProof/>
        </w:rPr>
        <w:t>Office 365 Extra File Storage 1 GB, 76</w:t>
      </w:r>
    </w:p>
    <w:p w14:paraId="1F324B26" w14:textId="77777777" w:rsidR="005B338A" w:rsidRDefault="005B338A">
      <w:pPr>
        <w:pStyle w:val="Index1"/>
        <w:tabs>
          <w:tab w:val="right" w:pos="5030"/>
        </w:tabs>
        <w:rPr>
          <w:noProof/>
        </w:rPr>
      </w:pPr>
      <w:r>
        <w:rPr>
          <w:noProof/>
        </w:rPr>
        <w:t>Office 365 F3, 71</w:t>
      </w:r>
    </w:p>
    <w:p w14:paraId="6779B79C" w14:textId="77777777" w:rsidR="005B338A" w:rsidRDefault="005B338A">
      <w:pPr>
        <w:pStyle w:val="Index1"/>
        <w:tabs>
          <w:tab w:val="right" w:pos="5030"/>
        </w:tabs>
        <w:rPr>
          <w:noProof/>
        </w:rPr>
      </w:pPr>
      <w:r>
        <w:rPr>
          <w:noProof/>
        </w:rPr>
        <w:t>Office 365 Multi-Geo -lisäosa, 71</w:t>
      </w:r>
    </w:p>
    <w:p w14:paraId="4385CE76" w14:textId="77777777" w:rsidR="005B338A" w:rsidRDefault="005B338A">
      <w:pPr>
        <w:pStyle w:val="Index1"/>
        <w:tabs>
          <w:tab w:val="right" w:pos="5030"/>
        </w:tabs>
        <w:rPr>
          <w:noProof/>
        </w:rPr>
      </w:pPr>
      <w:r>
        <w:rPr>
          <w:noProof/>
        </w:rPr>
        <w:t>Office for Mac 2016, 24</w:t>
      </w:r>
    </w:p>
    <w:p w14:paraId="7F4E6931" w14:textId="77777777" w:rsidR="005B338A" w:rsidRDefault="005B338A">
      <w:pPr>
        <w:pStyle w:val="Index1"/>
        <w:tabs>
          <w:tab w:val="right" w:pos="5030"/>
        </w:tabs>
        <w:rPr>
          <w:noProof/>
        </w:rPr>
      </w:pPr>
      <w:r>
        <w:rPr>
          <w:noProof/>
        </w:rPr>
        <w:t>Office for Mac Standard, 94</w:t>
      </w:r>
    </w:p>
    <w:p w14:paraId="7E268551" w14:textId="77777777" w:rsidR="005B338A" w:rsidRDefault="005B338A">
      <w:pPr>
        <w:pStyle w:val="Index1"/>
        <w:tabs>
          <w:tab w:val="right" w:pos="5030"/>
        </w:tabs>
        <w:rPr>
          <w:noProof/>
        </w:rPr>
      </w:pPr>
      <w:r>
        <w:rPr>
          <w:noProof/>
        </w:rPr>
        <w:t>Office for the web, 94</w:t>
      </w:r>
    </w:p>
    <w:p w14:paraId="26D572D5" w14:textId="77777777" w:rsidR="005B338A" w:rsidRDefault="005B338A">
      <w:pPr>
        <w:pStyle w:val="Index1"/>
        <w:tabs>
          <w:tab w:val="right" w:pos="5030"/>
        </w:tabs>
        <w:rPr>
          <w:noProof/>
        </w:rPr>
      </w:pPr>
      <w:r>
        <w:rPr>
          <w:noProof/>
        </w:rPr>
        <w:t>Office Home &amp; Student 2013 RT, kaupalliset käyttöoikeudet, 22</w:t>
      </w:r>
    </w:p>
    <w:p w14:paraId="65A31956" w14:textId="77777777" w:rsidR="005B338A" w:rsidRDefault="005B338A">
      <w:pPr>
        <w:pStyle w:val="Index1"/>
        <w:tabs>
          <w:tab w:val="right" w:pos="5030"/>
        </w:tabs>
        <w:rPr>
          <w:noProof/>
        </w:rPr>
      </w:pPr>
      <w:r>
        <w:rPr>
          <w:noProof/>
        </w:rPr>
        <w:t>Office Multi Language Pack 2013, 22</w:t>
      </w:r>
    </w:p>
    <w:p w14:paraId="3D0FEEC7" w14:textId="77777777" w:rsidR="005B338A" w:rsidRDefault="005B338A">
      <w:pPr>
        <w:pStyle w:val="Index1"/>
        <w:tabs>
          <w:tab w:val="right" w:pos="5030"/>
        </w:tabs>
        <w:rPr>
          <w:noProof/>
        </w:rPr>
      </w:pPr>
      <w:r>
        <w:rPr>
          <w:noProof/>
        </w:rPr>
        <w:t>Office Professional Plus, 94, 101</w:t>
      </w:r>
    </w:p>
    <w:p w14:paraId="27482FC5" w14:textId="77777777" w:rsidR="005B338A" w:rsidRDefault="005B338A">
      <w:pPr>
        <w:pStyle w:val="Index1"/>
        <w:tabs>
          <w:tab w:val="right" w:pos="5030"/>
        </w:tabs>
        <w:rPr>
          <w:noProof/>
        </w:rPr>
      </w:pPr>
      <w:r>
        <w:rPr>
          <w:noProof/>
        </w:rPr>
        <w:t>Office Professional Plus 2013, 71</w:t>
      </w:r>
    </w:p>
    <w:p w14:paraId="175D6C7D" w14:textId="77777777" w:rsidR="005B338A" w:rsidRDefault="005B338A">
      <w:pPr>
        <w:pStyle w:val="Index1"/>
        <w:tabs>
          <w:tab w:val="right" w:pos="5030"/>
        </w:tabs>
        <w:rPr>
          <w:noProof/>
        </w:rPr>
      </w:pPr>
      <w:r>
        <w:rPr>
          <w:noProof/>
        </w:rPr>
        <w:t>Office Professional Plus 2019, 22</w:t>
      </w:r>
    </w:p>
    <w:p w14:paraId="7617BBAB" w14:textId="77777777" w:rsidR="005B338A" w:rsidRDefault="005B338A">
      <w:pPr>
        <w:pStyle w:val="Index1"/>
        <w:tabs>
          <w:tab w:val="right" w:pos="5030"/>
        </w:tabs>
        <w:rPr>
          <w:noProof/>
        </w:rPr>
      </w:pPr>
      <w:r>
        <w:rPr>
          <w:noProof/>
        </w:rPr>
        <w:t>Office Professional Plus 2019 tai Microsoft 365 -sovellukset suuryrityksille, 40</w:t>
      </w:r>
    </w:p>
    <w:p w14:paraId="07877B2C" w14:textId="77777777" w:rsidR="005B338A" w:rsidRDefault="005B338A">
      <w:pPr>
        <w:pStyle w:val="Index1"/>
        <w:tabs>
          <w:tab w:val="right" w:pos="5030"/>
        </w:tabs>
        <w:rPr>
          <w:noProof/>
        </w:rPr>
      </w:pPr>
      <w:r>
        <w:rPr>
          <w:noProof/>
        </w:rPr>
        <w:t>Office Professional Plusin, 71</w:t>
      </w:r>
    </w:p>
    <w:p w14:paraId="738CF7C3" w14:textId="77777777" w:rsidR="005B338A" w:rsidRDefault="005B338A">
      <w:pPr>
        <w:pStyle w:val="Index1"/>
        <w:tabs>
          <w:tab w:val="right" w:pos="5030"/>
        </w:tabs>
        <w:rPr>
          <w:noProof/>
        </w:rPr>
      </w:pPr>
      <w:r>
        <w:rPr>
          <w:noProof/>
        </w:rPr>
        <w:t>Office Standard, 94, 101</w:t>
      </w:r>
    </w:p>
    <w:p w14:paraId="0209D733" w14:textId="77777777" w:rsidR="005B338A" w:rsidRDefault="005B338A">
      <w:pPr>
        <w:pStyle w:val="Index1"/>
        <w:tabs>
          <w:tab w:val="right" w:pos="5030"/>
        </w:tabs>
        <w:rPr>
          <w:noProof/>
        </w:rPr>
      </w:pPr>
      <w:r>
        <w:rPr>
          <w:noProof/>
        </w:rPr>
        <w:t>Office Standard 2019, 22</w:t>
      </w:r>
    </w:p>
    <w:p w14:paraId="4E916D9C" w14:textId="77777777" w:rsidR="005B338A" w:rsidRDefault="005B338A">
      <w:pPr>
        <w:pStyle w:val="Index1"/>
        <w:tabs>
          <w:tab w:val="right" w:pos="5030"/>
        </w:tabs>
        <w:rPr>
          <w:noProof/>
        </w:rPr>
      </w:pPr>
      <w:r>
        <w:rPr>
          <w:noProof/>
        </w:rPr>
        <w:t>Office Standardin, 71</w:t>
      </w:r>
    </w:p>
    <w:p w14:paraId="3C26C859" w14:textId="77777777" w:rsidR="005B338A" w:rsidRDefault="005B338A">
      <w:pPr>
        <w:pStyle w:val="Index1"/>
        <w:tabs>
          <w:tab w:val="right" w:pos="5030"/>
        </w:tabs>
        <w:rPr>
          <w:noProof/>
        </w:rPr>
      </w:pPr>
      <w:r>
        <w:rPr>
          <w:noProof/>
        </w:rPr>
        <w:t>OneDrive for Business Plan 1 and 2, 75</w:t>
      </w:r>
    </w:p>
    <w:p w14:paraId="36E0E489" w14:textId="77777777" w:rsidR="005B338A" w:rsidRDefault="005B338A">
      <w:pPr>
        <w:pStyle w:val="Index1"/>
        <w:tabs>
          <w:tab w:val="right" w:pos="5030"/>
        </w:tabs>
        <w:rPr>
          <w:noProof/>
        </w:rPr>
      </w:pPr>
      <w:r>
        <w:rPr>
          <w:noProof/>
        </w:rPr>
        <w:t>Outlook 2019, 22</w:t>
      </w:r>
    </w:p>
    <w:p w14:paraId="6CAC2C51" w14:textId="77777777" w:rsidR="005B338A" w:rsidRDefault="005B338A">
      <w:pPr>
        <w:pStyle w:val="Index1"/>
        <w:tabs>
          <w:tab w:val="right" w:pos="5030"/>
        </w:tabs>
        <w:rPr>
          <w:noProof/>
        </w:rPr>
      </w:pPr>
      <w:r>
        <w:rPr>
          <w:noProof/>
        </w:rPr>
        <w:t>Outlook 2019 for Mac, 24</w:t>
      </w:r>
    </w:p>
    <w:p w14:paraId="242D0362" w14:textId="77777777" w:rsidR="005B338A" w:rsidRDefault="005B338A">
      <w:pPr>
        <w:pStyle w:val="Index1"/>
        <w:tabs>
          <w:tab w:val="right" w:pos="5030"/>
        </w:tabs>
        <w:rPr>
          <w:noProof/>
        </w:rPr>
      </w:pPr>
      <w:r>
        <w:rPr>
          <w:noProof/>
        </w:rPr>
        <w:t>Phone System, 73</w:t>
      </w:r>
    </w:p>
    <w:p w14:paraId="6DE78610" w14:textId="77777777" w:rsidR="005B338A" w:rsidRDefault="005B338A">
      <w:pPr>
        <w:pStyle w:val="Index1"/>
        <w:tabs>
          <w:tab w:val="right" w:pos="5030"/>
        </w:tabs>
        <w:rPr>
          <w:noProof/>
        </w:rPr>
      </w:pPr>
      <w:r>
        <w:rPr>
          <w:noProof/>
        </w:rPr>
        <w:t>Phone System From SA, 73</w:t>
      </w:r>
    </w:p>
    <w:p w14:paraId="660F0E3E" w14:textId="77777777" w:rsidR="005B338A" w:rsidRDefault="005B338A">
      <w:pPr>
        <w:pStyle w:val="Index1"/>
        <w:tabs>
          <w:tab w:val="right" w:pos="5030"/>
        </w:tabs>
        <w:rPr>
          <w:noProof/>
        </w:rPr>
      </w:pPr>
      <w:r>
        <w:rPr>
          <w:noProof/>
        </w:rPr>
        <w:t>Power Apps &amp; Power Automate -kapasiteetin lisäosa, 78</w:t>
      </w:r>
    </w:p>
    <w:p w14:paraId="6AA2593B" w14:textId="77777777" w:rsidR="005B338A" w:rsidRDefault="005B338A">
      <w:pPr>
        <w:pStyle w:val="Index1"/>
        <w:tabs>
          <w:tab w:val="right" w:pos="5030"/>
        </w:tabs>
        <w:rPr>
          <w:noProof/>
        </w:rPr>
      </w:pPr>
      <w:r>
        <w:rPr>
          <w:noProof/>
        </w:rPr>
        <w:t>Power Apps käyttäjäsopimusta kohti (käyttäjän tilauskäyttöoikeus), 78</w:t>
      </w:r>
    </w:p>
    <w:p w14:paraId="71461E2C" w14:textId="77777777" w:rsidR="005B338A" w:rsidRDefault="005B338A">
      <w:pPr>
        <w:pStyle w:val="Index1"/>
        <w:tabs>
          <w:tab w:val="right" w:pos="5030"/>
        </w:tabs>
        <w:rPr>
          <w:noProof/>
        </w:rPr>
      </w:pPr>
      <w:r>
        <w:rPr>
          <w:noProof/>
        </w:rPr>
        <w:t>Power Apps Portals -kirjautumiskapasiteetin lisäosa, 78</w:t>
      </w:r>
    </w:p>
    <w:p w14:paraId="2A0073D9" w14:textId="77777777" w:rsidR="005B338A" w:rsidRDefault="005B338A">
      <w:pPr>
        <w:pStyle w:val="Index1"/>
        <w:tabs>
          <w:tab w:val="right" w:pos="5030"/>
        </w:tabs>
        <w:rPr>
          <w:noProof/>
        </w:rPr>
      </w:pPr>
      <w:r>
        <w:rPr>
          <w:noProof/>
        </w:rPr>
        <w:t>Power Apps Portals -sivujen näyttökapasiteetin lisäosa, 78</w:t>
      </w:r>
    </w:p>
    <w:p w14:paraId="6E691B07" w14:textId="77777777" w:rsidR="005B338A" w:rsidRDefault="005B338A">
      <w:pPr>
        <w:pStyle w:val="Index1"/>
        <w:tabs>
          <w:tab w:val="right" w:pos="5030"/>
        </w:tabs>
        <w:rPr>
          <w:noProof/>
        </w:rPr>
      </w:pPr>
      <w:r>
        <w:rPr>
          <w:noProof/>
        </w:rPr>
        <w:t>Power Apps sovellusopimusta kohti, 78</w:t>
      </w:r>
    </w:p>
    <w:p w14:paraId="513EDB85" w14:textId="77777777" w:rsidR="005B338A" w:rsidRDefault="005B338A">
      <w:pPr>
        <w:pStyle w:val="Index1"/>
        <w:tabs>
          <w:tab w:val="right" w:pos="5030"/>
        </w:tabs>
        <w:rPr>
          <w:noProof/>
        </w:rPr>
      </w:pPr>
      <w:r>
        <w:rPr>
          <w:noProof/>
        </w:rPr>
        <w:t>Power Automate Flow-palvelupakettia kohti, 78</w:t>
      </w:r>
    </w:p>
    <w:p w14:paraId="73786072" w14:textId="77777777" w:rsidR="005B338A" w:rsidRDefault="005B338A">
      <w:pPr>
        <w:pStyle w:val="Index1"/>
        <w:tabs>
          <w:tab w:val="right" w:pos="5030"/>
        </w:tabs>
        <w:rPr>
          <w:noProof/>
        </w:rPr>
      </w:pPr>
      <w:r>
        <w:rPr>
          <w:noProof/>
        </w:rPr>
        <w:t>Power Automate käyttäjäsopimusta kohti, 78</w:t>
      </w:r>
    </w:p>
    <w:p w14:paraId="6C18DB2A" w14:textId="77777777" w:rsidR="005B338A" w:rsidRDefault="005B338A">
      <w:pPr>
        <w:pStyle w:val="Index1"/>
        <w:tabs>
          <w:tab w:val="right" w:pos="5030"/>
        </w:tabs>
        <w:rPr>
          <w:noProof/>
        </w:rPr>
      </w:pPr>
      <w:r>
        <w:rPr>
          <w:noProof/>
        </w:rPr>
        <w:t>Power Automate, valvomattoman toimijan RPA -lisäosa, 78</w:t>
      </w:r>
    </w:p>
    <w:p w14:paraId="109CCDE0" w14:textId="77777777" w:rsidR="005B338A" w:rsidRDefault="005B338A">
      <w:pPr>
        <w:pStyle w:val="Index1"/>
        <w:tabs>
          <w:tab w:val="right" w:pos="5030"/>
        </w:tabs>
        <w:rPr>
          <w:noProof/>
        </w:rPr>
      </w:pPr>
      <w:r>
        <w:rPr>
          <w:noProof/>
        </w:rPr>
        <w:t>Power BI Premium EM1, 78</w:t>
      </w:r>
    </w:p>
    <w:p w14:paraId="6A92C857" w14:textId="77777777" w:rsidR="005B338A" w:rsidRDefault="005B338A">
      <w:pPr>
        <w:pStyle w:val="Index1"/>
        <w:tabs>
          <w:tab w:val="right" w:pos="5030"/>
        </w:tabs>
        <w:rPr>
          <w:noProof/>
        </w:rPr>
      </w:pPr>
      <w:r>
        <w:rPr>
          <w:noProof/>
        </w:rPr>
        <w:t>Power BI Premium EM1 A, 78</w:t>
      </w:r>
    </w:p>
    <w:p w14:paraId="1C1C93C4" w14:textId="77777777" w:rsidR="005B338A" w:rsidRDefault="005B338A">
      <w:pPr>
        <w:pStyle w:val="Index1"/>
        <w:tabs>
          <w:tab w:val="right" w:pos="5030"/>
        </w:tabs>
        <w:rPr>
          <w:noProof/>
        </w:rPr>
      </w:pPr>
      <w:r>
        <w:rPr>
          <w:noProof/>
        </w:rPr>
        <w:t>Power BI Premium EM2, 78</w:t>
      </w:r>
    </w:p>
    <w:p w14:paraId="0F5D77BC" w14:textId="77777777" w:rsidR="005B338A" w:rsidRDefault="005B338A">
      <w:pPr>
        <w:pStyle w:val="Index1"/>
        <w:tabs>
          <w:tab w:val="right" w:pos="5030"/>
        </w:tabs>
        <w:rPr>
          <w:noProof/>
        </w:rPr>
      </w:pPr>
      <w:r>
        <w:rPr>
          <w:noProof/>
        </w:rPr>
        <w:t>Power BI Premium EM2 A, 78</w:t>
      </w:r>
    </w:p>
    <w:p w14:paraId="0FC71D40" w14:textId="77777777" w:rsidR="005B338A" w:rsidRDefault="005B338A">
      <w:pPr>
        <w:pStyle w:val="Index1"/>
        <w:tabs>
          <w:tab w:val="right" w:pos="5030"/>
        </w:tabs>
        <w:rPr>
          <w:noProof/>
        </w:rPr>
      </w:pPr>
      <w:r>
        <w:rPr>
          <w:noProof/>
        </w:rPr>
        <w:t>Power BI Premium EM3, 78</w:t>
      </w:r>
    </w:p>
    <w:p w14:paraId="64B9CB55" w14:textId="77777777" w:rsidR="005B338A" w:rsidRDefault="005B338A">
      <w:pPr>
        <w:pStyle w:val="Index1"/>
        <w:tabs>
          <w:tab w:val="right" w:pos="5030"/>
        </w:tabs>
        <w:rPr>
          <w:noProof/>
        </w:rPr>
      </w:pPr>
      <w:r>
        <w:rPr>
          <w:noProof/>
        </w:rPr>
        <w:t>Power BI Premium EM3 A, 78</w:t>
      </w:r>
    </w:p>
    <w:p w14:paraId="46BA66BA" w14:textId="77777777" w:rsidR="005B338A" w:rsidRDefault="005B338A">
      <w:pPr>
        <w:pStyle w:val="Index1"/>
        <w:tabs>
          <w:tab w:val="right" w:pos="5030"/>
        </w:tabs>
        <w:rPr>
          <w:noProof/>
        </w:rPr>
      </w:pPr>
      <w:r>
        <w:rPr>
          <w:noProof/>
        </w:rPr>
        <w:t>Power BI Premium P1, 78</w:t>
      </w:r>
    </w:p>
    <w:p w14:paraId="7803C828" w14:textId="77777777" w:rsidR="005B338A" w:rsidRDefault="005B338A">
      <w:pPr>
        <w:pStyle w:val="Index1"/>
        <w:tabs>
          <w:tab w:val="right" w:pos="5030"/>
        </w:tabs>
        <w:rPr>
          <w:noProof/>
        </w:rPr>
      </w:pPr>
      <w:r>
        <w:rPr>
          <w:noProof/>
        </w:rPr>
        <w:t>Power BI Premium P2, 78</w:t>
      </w:r>
    </w:p>
    <w:p w14:paraId="44229786" w14:textId="77777777" w:rsidR="005B338A" w:rsidRDefault="005B338A">
      <w:pPr>
        <w:pStyle w:val="Index1"/>
        <w:tabs>
          <w:tab w:val="right" w:pos="5030"/>
        </w:tabs>
        <w:rPr>
          <w:noProof/>
        </w:rPr>
      </w:pPr>
      <w:r>
        <w:rPr>
          <w:noProof/>
        </w:rPr>
        <w:t>Power BI Premium P3, 78</w:t>
      </w:r>
    </w:p>
    <w:p w14:paraId="7E1BC638" w14:textId="77777777" w:rsidR="005B338A" w:rsidRDefault="005B338A">
      <w:pPr>
        <w:pStyle w:val="Index1"/>
        <w:tabs>
          <w:tab w:val="right" w:pos="5030"/>
        </w:tabs>
        <w:rPr>
          <w:noProof/>
        </w:rPr>
      </w:pPr>
      <w:r>
        <w:rPr>
          <w:noProof/>
        </w:rPr>
        <w:t>Power BI Premium P4, 78</w:t>
      </w:r>
    </w:p>
    <w:p w14:paraId="0A904AAF" w14:textId="77777777" w:rsidR="005B338A" w:rsidRDefault="005B338A">
      <w:pPr>
        <w:pStyle w:val="Index1"/>
        <w:tabs>
          <w:tab w:val="right" w:pos="5030"/>
        </w:tabs>
        <w:rPr>
          <w:noProof/>
        </w:rPr>
      </w:pPr>
      <w:r>
        <w:rPr>
          <w:noProof/>
        </w:rPr>
        <w:t>Power BI Premium P5, 78</w:t>
      </w:r>
    </w:p>
    <w:p w14:paraId="5C8DC442" w14:textId="77777777" w:rsidR="005B338A" w:rsidRDefault="005B338A">
      <w:pPr>
        <w:pStyle w:val="Index1"/>
        <w:tabs>
          <w:tab w:val="right" w:pos="5030"/>
        </w:tabs>
        <w:rPr>
          <w:noProof/>
        </w:rPr>
      </w:pPr>
      <w:r>
        <w:rPr>
          <w:noProof/>
        </w:rPr>
        <w:t>Power BI Premium Promo, 78</w:t>
      </w:r>
    </w:p>
    <w:p w14:paraId="45AF0A04" w14:textId="77777777" w:rsidR="005B338A" w:rsidRDefault="005B338A">
      <w:pPr>
        <w:pStyle w:val="Index1"/>
        <w:tabs>
          <w:tab w:val="right" w:pos="5030"/>
        </w:tabs>
        <w:rPr>
          <w:noProof/>
        </w:rPr>
      </w:pPr>
      <w:r>
        <w:rPr>
          <w:noProof/>
        </w:rPr>
        <w:t>Power BI Pro, 78</w:t>
      </w:r>
    </w:p>
    <w:p w14:paraId="672026D3" w14:textId="77777777" w:rsidR="005B338A" w:rsidRDefault="005B338A">
      <w:pPr>
        <w:pStyle w:val="Index1"/>
        <w:tabs>
          <w:tab w:val="right" w:pos="5030"/>
        </w:tabs>
        <w:rPr>
          <w:noProof/>
        </w:rPr>
      </w:pPr>
      <w:r>
        <w:rPr>
          <w:noProof/>
        </w:rPr>
        <w:t>Power BI Pro A, 78</w:t>
      </w:r>
    </w:p>
    <w:p w14:paraId="577E51A8" w14:textId="77777777" w:rsidR="005B338A" w:rsidRDefault="005B338A">
      <w:pPr>
        <w:pStyle w:val="Index1"/>
        <w:tabs>
          <w:tab w:val="right" w:pos="5030"/>
        </w:tabs>
        <w:rPr>
          <w:noProof/>
        </w:rPr>
      </w:pPr>
      <w:r>
        <w:rPr>
          <w:noProof/>
        </w:rPr>
        <w:t>Power BI Report Server, 31</w:t>
      </w:r>
    </w:p>
    <w:p w14:paraId="240F6E2E" w14:textId="77777777" w:rsidR="005B338A" w:rsidRDefault="005B338A">
      <w:pPr>
        <w:pStyle w:val="Index1"/>
        <w:tabs>
          <w:tab w:val="right" w:pos="5030"/>
        </w:tabs>
        <w:rPr>
          <w:noProof/>
        </w:rPr>
      </w:pPr>
      <w:r>
        <w:rPr>
          <w:noProof/>
        </w:rPr>
        <w:t>Power Platform, 72</w:t>
      </w:r>
    </w:p>
    <w:p w14:paraId="7F028D82" w14:textId="77777777" w:rsidR="005B338A" w:rsidRDefault="005B338A">
      <w:pPr>
        <w:pStyle w:val="Index1"/>
        <w:tabs>
          <w:tab w:val="right" w:pos="5030"/>
        </w:tabs>
        <w:rPr>
          <w:noProof/>
        </w:rPr>
      </w:pPr>
      <w:r>
        <w:rPr>
          <w:noProof/>
        </w:rPr>
        <w:t>Power Virtual Agents, 78</w:t>
      </w:r>
    </w:p>
    <w:p w14:paraId="1FFBBA47" w14:textId="77777777" w:rsidR="005B338A" w:rsidRDefault="005B338A">
      <w:pPr>
        <w:pStyle w:val="Index1"/>
        <w:tabs>
          <w:tab w:val="right" w:pos="5030"/>
        </w:tabs>
        <w:rPr>
          <w:noProof/>
        </w:rPr>
      </w:pPr>
      <w:r>
        <w:rPr>
          <w:noProof/>
        </w:rPr>
        <w:t>PowerPoint 2019, 22</w:t>
      </w:r>
    </w:p>
    <w:p w14:paraId="1725E7A0" w14:textId="77777777" w:rsidR="005B338A" w:rsidRDefault="005B338A">
      <w:pPr>
        <w:pStyle w:val="Index1"/>
        <w:tabs>
          <w:tab w:val="right" w:pos="5030"/>
        </w:tabs>
        <w:rPr>
          <w:noProof/>
        </w:rPr>
      </w:pPr>
      <w:r>
        <w:rPr>
          <w:noProof/>
        </w:rPr>
        <w:t>PowerPoint 2019 for Mac, 24</w:t>
      </w:r>
    </w:p>
    <w:p w14:paraId="24339096" w14:textId="77777777" w:rsidR="005B338A" w:rsidRDefault="005B338A">
      <w:pPr>
        <w:pStyle w:val="Index1"/>
        <w:tabs>
          <w:tab w:val="right" w:pos="5030"/>
        </w:tabs>
        <w:rPr>
          <w:noProof/>
        </w:rPr>
      </w:pPr>
      <w:r>
        <w:rPr>
          <w:noProof/>
        </w:rPr>
        <w:t>Premium Messaging, 72</w:t>
      </w:r>
    </w:p>
    <w:p w14:paraId="693E8B74" w14:textId="77777777" w:rsidR="005B338A" w:rsidRDefault="005B338A">
      <w:pPr>
        <w:pStyle w:val="Index1"/>
        <w:tabs>
          <w:tab w:val="right" w:pos="5030"/>
        </w:tabs>
        <w:rPr>
          <w:noProof/>
        </w:rPr>
      </w:pPr>
      <w:r>
        <w:rPr>
          <w:noProof/>
        </w:rPr>
        <w:t>Project 2019 Professional, 26</w:t>
      </w:r>
    </w:p>
    <w:p w14:paraId="1F78CD7D" w14:textId="77777777" w:rsidR="005B338A" w:rsidRDefault="005B338A">
      <w:pPr>
        <w:pStyle w:val="Index1"/>
        <w:tabs>
          <w:tab w:val="right" w:pos="5030"/>
        </w:tabs>
        <w:rPr>
          <w:noProof/>
        </w:rPr>
      </w:pPr>
      <w:r>
        <w:rPr>
          <w:noProof/>
        </w:rPr>
        <w:t>Project Essentials, 75</w:t>
      </w:r>
    </w:p>
    <w:p w14:paraId="787000E9" w14:textId="77777777" w:rsidR="005B338A" w:rsidRDefault="005B338A">
      <w:pPr>
        <w:pStyle w:val="Index1"/>
        <w:tabs>
          <w:tab w:val="right" w:pos="5030"/>
        </w:tabs>
        <w:rPr>
          <w:noProof/>
        </w:rPr>
      </w:pPr>
      <w:r>
        <w:rPr>
          <w:noProof/>
        </w:rPr>
        <w:t>Project Essentials -lisäosa, 75</w:t>
      </w:r>
    </w:p>
    <w:p w14:paraId="7BDFD5F0" w14:textId="77777777" w:rsidR="005B338A" w:rsidRDefault="005B338A">
      <w:pPr>
        <w:pStyle w:val="Index1"/>
        <w:tabs>
          <w:tab w:val="right" w:pos="5030"/>
        </w:tabs>
        <w:rPr>
          <w:noProof/>
        </w:rPr>
      </w:pPr>
      <w:r>
        <w:rPr>
          <w:noProof/>
        </w:rPr>
        <w:t>Project Essentials -palvelun käyttäjän tilauskäyttöoikeus, 26</w:t>
      </w:r>
    </w:p>
    <w:p w14:paraId="551F5C96" w14:textId="77777777" w:rsidR="005B338A" w:rsidRDefault="005B338A">
      <w:pPr>
        <w:pStyle w:val="Index1"/>
        <w:tabs>
          <w:tab w:val="right" w:pos="5030"/>
        </w:tabs>
        <w:rPr>
          <w:noProof/>
        </w:rPr>
      </w:pPr>
      <w:r>
        <w:rPr>
          <w:noProof/>
        </w:rPr>
        <w:t>Project Plan 1, 75</w:t>
      </w:r>
    </w:p>
    <w:p w14:paraId="2F2FBED6" w14:textId="77777777" w:rsidR="005B338A" w:rsidRDefault="005B338A">
      <w:pPr>
        <w:pStyle w:val="Index1"/>
        <w:tabs>
          <w:tab w:val="right" w:pos="5030"/>
        </w:tabs>
        <w:rPr>
          <w:noProof/>
        </w:rPr>
      </w:pPr>
      <w:r>
        <w:rPr>
          <w:noProof/>
        </w:rPr>
        <w:t>Project Plan 1 -lisäosa, 75</w:t>
      </w:r>
    </w:p>
    <w:p w14:paraId="55B8D123" w14:textId="77777777" w:rsidR="005B338A" w:rsidRDefault="005B338A">
      <w:pPr>
        <w:pStyle w:val="Index1"/>
        <w:tabs>
          <w:tab w:val="right" w:pos="5030"/>
        </w:tabs>
        <w:rPr>
          <w:noProof/>
        </w:rPr>
      </w:pPr>
      <w:r>
        <w:rPr>
          <w:noProof/>
        </w:rPr>
        <w:t>Project Plan 3, 75</w:t>
      </w:r>
    </w:p>
    <w:p w14:paraId="2E3C0ACD" w14:textId="77777777" w:rsidR="005B338A" w:rsidRDefault="005B338A">
      <w:pPr>
        <w:pStyle w:val="Index1"/>
        <w:tabs>
          <w:tab w:val="right" w:pos="5030"/>
        </w:tabs>
        <w:rPr>
          <w:noProof/>
        </w:rPr>
      </w:pPr>
      <w:r>
        <w:rPr>
          <w:noProof/>
        </w:rPr>
        <w:t>Project Plan 3 From SA, 75</w:t>
      </w:r>
    </w:p>
    <w:p w14:paraId="50772134" w14:textId="77777777" w:rsidR="005B338A" w:rsidRDefault="005B338A">
      <w:pPr>
        <w:pStyle w:val="Index1"/>
        <w:tabs>
          <w:tab w:val="right" w:pos="5030"/>
        </w:tabs>
        <w:rPr>
          <w:noProof/>
        </w:rPr>
      </w:pPr>
      <w:r>
        <w:rPr>
          <w:noProof/>
        </w:rPr>
        <w:t>Project Plan 3 -lisäosa, 75</w:t>
      </w:r>
    </w:p>
    <w:p w14:paraId="0541B3B7" w14:textId="77777777" w:rsidR="005B338A" w:rsidRDefault="005B338A">
      <w:pPr>
        <w:pStyle w:val="Index1"/>
        <w:tabs>
          <w:tab w:val="right" w:pos="5030"/>
        </w:tabs>
        <w:rPr>
          <w:noProof/>
        </w:rPr>
      </w:pPr>
      <w:r>
        <w:rPr>
          <w:noProof/>
        </w:rPr>
        <w:t>Project Plan 3 User SL, 26</w:t>
      </w:r>
    </w:p>
    <w:p w14:paraId="44983591" w14:textId="77777777" w:rsidR="005B338A" w:rsidRDefault="005B338A">
      <w:pPr>
        <w:pStyle w:val="Index1"/>
        <w:tabs>
          <w:tab w:val="right" w:pos="5030"/>
        </w:tabs>
        <w:rPr>
          <w:noProof/>
        </w:rPr>
      </w:pPr>
      <w:r>
        <w:rPr>
          <w:noProof/>
        </w:rPr>
        <w:t>Project Plan 5, 75</w:t>
      </w:r>
    </w:p>
    <w:p w14:paraId="1E4BDD76" w14:textId="77777777" w:rsidR="005B338A" w:rsidRDefault="005B338A">
      <w:pPr>
        <w:pStyle w:val="Index1"/>
        <w:tabs>
          <w:tab w:val="right" w:pos="5030"/>
        </w:tabs>
        <w:rPr>
          <w:noProof/>
        </w:rPr>
      </w:pPr>
      <w:r>
        <w:rPr>
          <w:noProof/>
        </w:rPr>
        <w:t>Project Plan 5 From SA, 75</w:t>
      </w:r>
    </w:p>
    <w:p w14:paraId="5F7BACEA" w14:textId="77777777" w:rsidR="005B338A" w:rsidRDefault="005B338A">
      <w:pPr>
        <w:pStyle w:val="Index1"/>
        <w:tabs>
          <w:tab w:val="right" w:pos="5030"/>
        </w:tabs>
        <w:rPr>
          <w:noProof/>
        </w:rPr>
      </w:pPr>
      <w:r>
        <w:rPr>
          <w:noProof/>
        </w:rPr>
        <w:t>Project Plan 5 -lisäosa, 75</w:t>
      </w:r>
    </w:p>
    <w:p w14:paraId="26A57DED" w14:textId="77777777" w:rsidR="005B338A" w:rsidRDefault="005B338A">
      <w:pPr>
        <w:pStyle w:val="Index1"/>
        <w:tabs>
          <w:tab w:val="right" w:pos="5030"/>
        </w:tabs>
        <w:rPr>
          <w:noProof/>
        </w:rPr>
      </w:pPr>
      <w:r>
        <w:rPr>
          <w:noProof/>
        </w:rPr>
        <w:t>Project Plan 5 User SL, 26</w:t>
      </w:r>
    </w:p>
    <w:p w14:paraId="35DCBCAC" w14:textId="77777777" w:rsidR="005B338A" w:rsidRDefault="005B338A">
      <w:pPr>
        <w:pStyle w:val="Index1"/>
        <w:tabs>
          <w:tab w:val="right" w:pos="5030"/>
        </w:tabs>
        <w:rPr>
          <w:noProof/>
        </w:rPr>
      </w:pPr>
      <w:r>
        <w:rPr>
          <w:noProof/>
        </w:rPr>
        <w:t>Project Professional, 101</w:t>
      </w:r>
    </w:p>
    <w:p w14:paraId="703EE893" w14:textId="77777777" w:rsidR="005B338A" w:rsidRDefault="005B338A">
      <w:pPr>
        <w:pStyle w:val="Index1"/>
        <w:tabs>
          <w:tab w:val="right" w:pos="5030"/>
        </w:tabs>
        <w:rPr>
          <w:noProof/>
        </w:rPr>
      </w:pPr>
      <w:r>
        <w:rPr>
          <w:noProof/>
        </w:rPr>
        <w:t>Project Professional 2019, 22</w:t>
      </w:r>
    </w:p>
    <w:p w14:paraId="386D444B" w14:textId="77777777" w:rsidR="005B338A" w:rsidRDefault="005B338A">
      <w:pPr>
        <w:pStyle w:val="Index1"/>
        <w:tabs>
          <w:tab w:val="right" w:pos="5030"/>
        </w:tabs>
        <w:rPr>
          <w:noProof/>
        </w:rPr>
      </w:pPr>
      <w:r>
        <w:rPr>
          <w:noProof/>
        </w:rPr>
        <w:t>Project Server 2016, 26</w:t>
      </w:r>
    </w:p>
    <w:p w14:paraId="52E1B282" w14:textId="77777777" w:rsidR="005B338A" w:rsidRDefault="005B338A">
      <w:pPr>
        <w:pStyle w:val="Index1"/>
        <w:tabs>
          <w:tab w:val="right" w:pos="5030"/>
        </w:tabs>
        <w:rPr>
          <w:noProof/>
        </w:rPr>
      </w:pPr>
      <w:r>
        <w:rPr>
          <w:noProof/>
        </w:rPr>
        <w:t>Project Server 2019, 26</w:t>
      </w:r>
    </w:p>
    <w:p w14:paraId="378A0715" w14:textId="77777777" w:rsidR="005B338A" w:rsidRDefault="005B338A">
      <w:pPr>
        <w:pStyle w:val="Index1"/>
        <w:tabs>
          <w:tab w:val="right" w:pos="5030"/>
        </w:tabs>
        <w:rPr>
          <w:noProof/>
        </w:rPr>
      </w:pPr>
      <w:r>
        <w:rPr>
          <w:noProof/>
        </w:rPr>
        <w:t>Project Server 2019 CAL, 26</w:t>
      </w:r>
    </w:p>
    <w:p w14:paraId="453E9302" w14:textId="77777777" w:rsidR="005B338A" w:rsidRDefault="005B338A">
      <w:pPr>
        <w:pStyle w:val="Index1"/>
        <w:tabs>
          <w:tab w:val="right" w:pos="5030"/>
        </w:tabs>
        <w:rPr>
          <w:noProof/>
        </w:rPr>
      </w:pPr>
      <w:r>
        <w:rPr>
          <w:noProof/>
        </w:rPr>
        <w:t>Project Standard, 95, 101</w:t>
      </w:r>
    </w:p>
    <w:p w14:paraId="0C9AA087" w14:textId="77777777" w:rsidR="005B338A" w:rsidRDefault="005B338A">
      <w:pPr>
        <w:pStyle w:val="Index1"/>
        <w:tabs>
          <w:tab w:val="right" w:pos="5030"/>
        </w:tabs>
        <w:rPr>
          <w:noProof/>
        </w:rPr>
      </w:pPr>
      <w:r>
        <w:rPr>
          <w:noProof/>
        </w:rPr>
        <w:t>Project Standard 2019, 22</w:t>
      </w:r>
    </w:p>
    <w:p w14:paraId="230D04A1" w14:textId="77777777" w:rsidR="005B338A" w:rsidRDefault="005B338A">
      <w:pPr>
        <w:pStyle w:val="Index1"/>
        <w:tabs>
          <w:tab w:val="right" w:pos="5030"/>
        </w:tabs>
        <w:rPr>
          <w:noProof/>
        </w:rPr>
      </w:pPr>
      <w:r>
        <w:rPr>
          <w:noProof/>
        </w:rPr>
        <w:t>Publisher 2019, 23</w:t>
      </w:r>
    </w:p>
    <w:p w14:paraId="4577670F" w14:textId="77777777" w:rsidR="005B338A" w:rsidRDefault="005B338A">
      <w:pPr>
        <w:pStyle w:val="Index1"/>
        <w:tabs>
          <w:tab w:val="right" w:pos="5030"/>
        </w:tabs>
        <w:rPr>
          <w:noProof/>
        </w:rPr>
      </w:pPr>
      <w:r>
        <w:rPr>
          <w:noProof/>
        </w:rPr>
        <w:t>SharePoint Online, 94</w:t>
      </w:r>
    </w:p>
    <w:p w14:paraId="10B98ABC" w14:textId="77777777" w:rsidR="005B338A" w:rsidRDefault="005B338A">
      <w:pPr>
        <w:pStyle w:val="Index1"/>
        <w:tabs>
          <w:tab w:val="right" w:pos="5030"/>
        </w:tabs>
        <w:rPr>
          <w:noProof/>
        </w:rPr>
      </w:pPr>
      <w:r>
        <w:rPr>
          <w:noProof/>
        </w:rPr>
        <w:t>SharePoint Online (Plan 1/2), 27</w:t>
      </w:r>
    </w:p>
    <w:p w14:paraId="390C116F" w14:textId="77777777" w:rsidR="005B338A" w:rsidRDefault="005B338A">
      <w:pPr>
        <w:pStyle w:val="Index1"/>
        <w:tabs>
          <w:tab w:val="right" w:pos="5030"/>
        </w:tabs>
        <w:rPr>
          <w:noProof/>
        </w:rPr>
      </w:pPr>
      <w:r>
        <w:rPr>
          <w:noProof/>
        </w:rPr>
        <w:t>SharePoint Online Plan 1 Add-on, 76</w:t>
      </w:r>
    </w:p>
    <w:p w14:paraId="1F059F93" w14:textId="77777777" w:rsidR="005B338A" w:rsidRDefault="005B338A">
      <w:pPr>
        <w:pStyle w:val="Index1"/>
        <w:tabs>
          <w:tab w:val="right" w:pos="5030"/>
        </w:tabs>
        <w:rPr>
          <w:noProof/>
        </w:rPr>
      </w:pPr>
      <w:r>
        <w:rPr>
          <w:noProof/>
        </w:rPr>
        <w:t>SharePoint Online Plan 1 and 2, 76</w:t>
      </w:r>
    </w:p>
    <w:p w14:paraId="35C7927C" w14:textId="77777777" w:rsidR="005B338A" w:rsidRDefault="005B338A">
      <w:pPr>
        <w:pStyle w:val="Index1"/>
        <w:tabs>
          <w:tab w:val="right" w:pos="5030"/>
        </w:tabs>
        <w:rPr>
          <w:noProof/>
        </w:rPr>
      </w:pPr>
      <w:r>
        <w:rPr>
          <w:noProof/>
        </w:rPr>
        <w:t>SharePoint Server, 62, 63, 99</w:t>
      </w:r>
    </w:p>
    <w:p w14:paraId="444B6ED8" w14:textId="77777777" w:rsidR="005B338A" w:rsidRDefault="005B338A">
      <w:pPr>
        <w:pStyle w:val="Index1"/>
        <w:tabs>
          <w:tab w:val="right" w:pos="5030"/>
        </w:tabs>
        <w:rPr>
          <w:noProof/>
        </w:rPr>
      </w:pPr>
      <w:r>
        <w:rPr>
          <w:noProof/>
        </w:rPr>
        <w:t>SharePoint Server 2016, 27</w:t>
      </w:r>
    </w:p>
    <w:p w14:paraId="1CE83F78" w14:textId="77777777" w:rsidR="005B338A" w:rsidRDefault="005B338A">
      <w:pPr>
        <w:pStyle w:val="Index1"/>
        <w:tabs>
          <w:tab w:val="right" w:pos="5030"/>
        </w:tabs>
        <w:rPr>
          <w:noProof/>
        </w:rPr>
      </w:pPr>
      <w:r>
        <w:rPr>
          <w:noProof/>
        </w:rPr>
        <w:t>SharePoint Server 2019, 27</w:t>
      </w:r>
    </w:p>
    <w:p w14:paraId="14D7A0C2" w14:textId="77777777" w:rsidR="005B338A" w:rsidRDefault="005B338A">
      <w:pPr>
        <w:pStyle w:val="Index1"/>
        <w:tabs>
          <w:tab w:val="right" w:pos="5030"/>
        </w:tabs>
        <w:rPr>
          <w:noProof/>
        </w:rPr>
      </w:pPr>
      <w:r>
        <w:rPr>
          <w:noProof/>
        </w:rPr>
        <w:t>SharePoint Server 2019 Enterprise CAL, 27</w:t>
      </w:r>
    </w:p>
    <w:p w14:paraId="2F3EF4DD" w14:textId="77777777" w:rsidR="005B338A" w:rsidRDefault="005B338A">
      <w:pPr>
        <w:pStyle w:val="Index1"/>
        <w:tabs>
          <w:tab w:val="right" w:pos="5030"/>
        </w:tabs>
        <w:rPr>
          <w:noProof/>
        </w:rPr>
      </w:pPr>
      <w:r>
        <w:rPr>
          <w:noProof/>
        </w:rPr>
        <w:t>SharePoint Server 2019 Standard CAL, 27</w:t>
      </w:r>
    </w:p>
    <w:p w14:paraId="1D449994" w14:textId="77777777" w:rsidR="005B338A" w:rsidRDefault="005B338A">
      <w:pPr>
        <w:pStyle w:val="Index1"/>
        <w:tabs>
          <w:tab w:val="right" w:pos="5030"/>
        </w:tabs>
        <w:rPr>
          <w:noProof/>
        </w:rPr>
      </w:pPr>
      <w:r>
        <w:rPr>
          <w:noProof/>
        </w:rPr>
        <w:t>Skype for Business 2019, 23</w:t>
      </w:r>
    </w:p>
    <w:p w14:paraId="6BC48DB1" w14:textId="77777777" w:rsidR="005B338A" w:rsidRDefault="005B338A">
      <w:pPr>
        <w:pStyle w:val="Index1"/>
        <w:tabs>
          <w:tab w:val="right" w:pos="5030"/>
        </w:tabs>
        <w:rPr>
          <w:noProof/>
        </w:rPr>
      </w:pPr>
      <w:r>
        <w:rPr>
          <w:noProof/>
        </w:rPr>
        <w:t>Skype for Business Mac 2019</w:t>
      </w:r>
    </w:p>
    <w:p w14:paraId="6E7CB1B7" w14:textId="77777777" w:rsidR="005B338A" w:rsidRDefault="005B338A">
      <w:pPr>
        <w:pStyle w:val="Index2"/>
        <w:tabs>
          <w:tab w:val="right" w:pos="5030"/>
        </w:tabs>
        <w:rPr>
          <w:noProof/>
        </w:rPr>
      </w:pPr>
      <w:r>
        <w:rPr>
          <w:noProof/>
        </w:rPr>
        <w:t>lle, 24</w:t>
      </w:r>
    </w:p>
    <w:p w14:paraId="40BAA168" w14:textId="77777777" w:rsidR="005B338A" w:rsidRDefault="005B338A">
      <w:pPr>
        <w:pStyle w:val="Index1"/>
        <w:tabs>
          <w:tab w:val="right" w:pos="5030"/>
        </w:tabs>
        <w:rPr>
          <w:noProof/>
        </w:rPr>
      </w:pPr>
      <w:r>
        <w:rPr>
          <w:noProof/>
        </w:rPr>
        <w:t>Skype for Business Plus CAL, 28</w:t>
      </w:r>
    </w:p>
    <w:p w14:paraId="52CEEA39" w14:textId="77777777" w:rsidR="005B338A" w:rsidRDefault="005B338A">
      <w:pPr>
        <w:pStyle w:val="Index1"/>
        <w:tabs>
          <w:tab w:val="right" w:pos="5030"/>
        </w:tabs>
        <w:rPr>
          <w:noProof/>
        </w:rPr>
      </w:pPr>
      <w:r>
        <w:rPr>
          <w:noProof/>
        </w:rPr>
        <w:t>Skype for Business Plus CAL Add-on for Microsoft 365 E3 (käyttäjän tilauskäyttöoikeudet), 61</w:t>
      </w:r>
    </w:p>
    <w:p w14:paraId="66FC6592" w14:textId="77777777" w:rsidR="005B338A" w:rsidRDefault="005B338A">
      <w:pPr>
        <w:pStyle w:val="Index1"/>
        <w:tabs>
          <w:tab w:val="right" w:pos="5030"/>
        </w:tabs>
        <w:rPr>
          <w:noProof/>
        </w:rPr>
      </w:pPr>
      <w:r>
        <w:rPr>
          <w:noProof/>
        </w:rPr>
        <w:t>Skype for Business Server, 62, 63</w:t>
      </w:r>
    </w:p>
    <w:p w14:paraId="7BD17C36" w14:textId="77777777" w:rsidR="005B338A" w:rsidRDefault="005B338A">
      <w:pPr>
        <w:pStyle w:val="Index1"/>
        <w:tabs>
          <w:tab w:val="right" w:pos="5030"/>
        </w:tabs>
        <w:rPr>
          <w:noProof/>
        </w:rPr>
      </w:pPr>
      <w:r>
        <w:rPr>
          <w:noProof/>
        </w:rPr>
        <w:t>Skype for Business Server 2015, 28</w:t>
      </w:r>
    </w:p>
    <w:p w14:paraId="2E970C38" w14:textId="77777777" w:rsidR="005B338A" w:rsidRDefault="005B338A">
      <w:pPr>
        <w:pStyle w:val="Index1"/>
        <w:tabs>
          <w:tab w:val="right" w:pos="5030"/>
        </w:tabs>
        <w:rPr>
          <w:noProof/>
        </w:rPr>
      </w:pPr>
      <w:r>
        <w:rPr>
          <w:noProof/>
        </w:rPr>
        <w:t>Skype for Business Server 2019, 28</w:t>
      </w:r>
    </w:p>
    <w:p w14:paraId="73BC89B2" w14:textId="77777777" w:rsidR="005B338A" w:rsidRDefault="005B338A">
      <w:pPr>
        <w:pStyle w:val="Index1"/>
        <w:tabs>
          <w:tab w:val="right" w:pos="5030"/>
        </w:tabs>
        <w:rPr>
          <w:noProof/>
        </w:rPr>
      </w:pPr>
      <w:r>
        <w:rPr>
          <w:noProof/>
        </w:rPr>
        <w:t>Skype for Business Server 2019 Enterprise CAL, 28</w:t>
      </w:r>
    </w:p>
    <w:p w14:paraId="22FB6B33" w14:textId="77777777" w:rsidR="005B338A" w:rsidRDefault="005B338A">
      <w:pPr>
        <w:pStyle w:val="Index1"/>
        <w:tabs>
          <w:tab w:val="right" w:pos="5030"/>
        </w:tabs>
        <w:rPr>
          <w:noProof/>
        </w:rPr>
      </w:pPr>
      <w:r>
        <w:rPr>
          <w:noProof/>
        </w:rPr>
        <w:t>Skype for Business Server 2019 Plus CAL, 28</w:t>
      </w:r>
    </w:p>
    <w:p w14:paraId="224C4EFB" w14:textId="77777777" w:rsidR="005B338A" w:rsidRDefault="005B338A">
      <w:pPr>
        <w:pStyle w:val="Index1"/>
        <w:tabs>
          <w:tab w:val="right" w:pos="5030"/>
        </w:tabs>
        <w:rPr>
          <w:noProof/>
        </w:rPr>
      </w:pPr>
      <w:r>
        <w:rPr>
          <w:noProof/>
        </w:rPr>
        <w:t>Skype for Business Server 2019 Standard CAL, 28</w:t>
      </w:r>
    </w:p>
    <w:p w14:paraId="647EC9A6" w14:textId="77777777" w:rsidR="005B338A" w:rsidRDefault="005B338A">
      <w:pPr>
        <w:pStyle w:val="Index1"/>
        <w:tabs>
          <w:tab w:val="right" w:pos="5030"/>
        </w:tabs>
        <w:rPr>
          <w:noProof/>
        </w:rPr>
      </w:pPr>
      <w:r>
        <w:rPr>
          <w:noProof/>
        </w:rPr>
        <w:t>Skype for Business Server 2019 Standard CAL, 28</w:t>
      </w:r>
    </w:p>
    <w:p w14:paraId="6F0AD6AB" w14:textId="77777777" w:rsidR="005B338A" w:rsidRDefault="005B338A">
      <w:pPr>
        <w:pStyle w:val="Index1"/>
        <w:tabs>
          <w:tab w:val="right" w:pos="5030"/>
        </w:tabs>
        <w:rPr>
          <w:noProof/>
        </w:rPr>
      </w:pPr>
      <w:r>
        <w:rPr>
          <w:noProof/>
        </w:rPr>
        <w:t>SQL Parallel Data Warehouse, 95, 101</w:t>
      </w:r>
    </w:p>
    <w:p w14:paraId="0DDA5782" w14:textId="77777777" w:rsidR="005B338A" w:rsidRDefault="005B338A">
      <w:pPr>
        <w:pStyle w:val="Index1"/>
        <w:tabs>
          <w:tab w:val="right" w:pos="5030"/>
        </w:tabs>
        <w:rPr>
          <w:noProof/>
        </w:rPr>
      </w:pPr>
      <w:r>
        <w:rPr>
          <w:noProof/>
        </w:rPr>
        <w:t>SQL Server, 99</w:t>
      </w:r>
    </w:p>
    <w:p w14:paraId="0C5BD399" w14:textId="77777777" w:rsidR="005B338A" w:rsidRDefault="005B338A">
      <w:pPr>
        <w:pStyle w:val="Index1"/>
        <w:tabs>
          <w:tab w:val="right" w:pos="5030"/>
        </w:tabs>
        <w:rPr>
          <w:noProof/>
        </w:rPr>
      </w:pPr>
      <w:r>
        <w:rPr>
          <w:noProof/>
        </w:rPr>
        <w:t>SQL Server 2017, 29</w:t>
      </w:r>
    </w:p>
    <w:p w14:paraId="39D13EFE" w14:textId="77777777" w:rsidR="005B338A" w:rsidRDefault="005B338A">
      <w:pPr>
        <w:pStyle w:val="Index2"/>
        <w:tabs>
          <w:tab w:val="right" w:pos="5030"/>
        </w:tabs>
        <w:rPr>
          <w:noProof/>
        </w:rPr>
      </w:pPr>
      <w:r>
        <w:rPr>
          <w:noProof/>
        </w:rPr>
        <w:t>n, 92</w:t>
      </w:r>
    </w:p>
    <w:p w14:paraId="2B6A68C5" w14:textId="77777777" w:rsidR="005B338A" w:rsidRDefault="005B338A">
      <w:pPr>
        <w:pStyle w:val="Index1"/>
        <w:tabs>
          <w:tab w:val="right" w:pos="5030"/>
        </w:tabs>
        <w:rPr>
          <w:noProof/>
        </w:rPr>
      </w:pPr>
      <w:r>
        <w:rPr>
          <w:noProof/>
        </w:rPr>
        <w:t>SQL Server 2019 CAL, 29</w:t>
      </w:r>
    </w:p>
    <w:p w14:paraId="2C4226E2" w14:textId="77777777" w:rsidR="005B338A" w:rsidRDefault="005B338A">
      <w:pPr>
        <w:pStyle w:val="Index1"/>
        <w:tabs>
          <w:tab w:val="right" w:pos="5030"/>
        </w:tabs>
        <w:rPr>
          <w:noProof/>
        </w:rPr>
      </w:pPr>
      <w:r>
        <w:rPr>
          <w:noProof/>
        </w:rPr>
        <w:t>SQL Server 2019 Enterprise, 29</w:t>
      </w:r>
    </w:p>
    <w:p w14:paraId="00DA735D" w14:textId="77777777" w:rsidR="005B338A" w:rsidRDefault="005B338A">
      <w:pPr>
        <w:pStyle w:val="Index1"/>
        <w:tabs>
          <w:tab w:val="right" w:pos="5030"/>
        </w:tabs>
        <w:rPr>
          <w:noProof/>
        </w:rPr>
      </w:pPr>
      <w:r>
        <w:rPr>
          <w:noProof/>
        </w:rPr>
        <w:t>SQL Server 2019 Enterprise Core, 29</w:t>
      </w:r>
    </w:p>
    <w:p w14:paraId="5788604B" w14:textId="77777777" w:rsidR="005B338A" w:rsidRDefault="005B338A">
      <w:pPr>
        <w:pStyle w:val="Index1"/>
        <w:tabs>
          <w:tab w:val="right" w:pos="5030"/>
        </w:tabs>
        <w:rPr>
          <w:noProof/>
        </w:rPr>
      </w:pPr>
      <w:r>
        <w:rPr>
          <w:noProof/>
        </w:rPr>
        <w:t>SQL Server 2019 Standard, 29</w:t>
      </w:r>
    </w:p>
    <w:p w14:paraId="25E30F37" w14:textId="77777777" w:rsidR="005B338A" w:rsidRDefault="005B338A">
      <w:pPr>
        <w:pStyle w:val="Index1"/>
        <w:tabs>
          <w:tab w:val="right" w:pos="5030"/>
        </w:tabs>
        <w:rPr>
          <w:noProof/>
        </w:rPr>
      </w:pPr>
      <w:r>
        <w:rPr>
          <w:noProof/>
        </w:rPr>
        <w:t>SQL Server 2019 Standard Core, 29</w:t>
      </w:r>
    </w:p>
    <w:p w14:paraId="12CB7A7D" w14:textId="77777777" w:rsidR="005B338A" w:rsidRDefault="005B338A">
      <w:pPr>
        <w:pStyle w:val="Index1"/>
        <w:tabs>
          <w:tab w:val="right" w:pos="5030"/>
        </w:tabs>
        <w:rPr>
          <w:noProof/>
        </w:rPr>
      </w:pPr>
      <w:r>
        <w:rPr>
          <w:noProof/>
        </w:rPr>
        <w:t>SQL Server Big Data Node, 30</w:t>
      </w:r>
    </w:p>
    <w:p w14:paraId="2326C828" w14:textId="77777777" w:rsidR="005B338A" w:rsidRDefault="005B338A">
      <w:pPr>
        <w:pStyle w:val="Index1"/>
        <w:tabs>
          <w:tab w:val="right" w:pos="5030"/>
        </w:tabs>
        <w:rPr>
          <w:noProof/>
        </w:rPr>
      </w:pPr>
      <w:r>
        <w:rPr>
          <w:noProof/>
        </w:rPr>
        <w:t>SQL Server Big Data Node (2 kpl ydinkäyttöoikeuksia), 64</w:t>
      </w:r>
    </w:p>
    <w:p w14:paraId="21D96998" w14:textId="77777777" w:rsidR="005B338A" w:rsidRDefault="005B338A">
      <w:pPr>
        <w:pStyle w:val="Index1"/>
        <w:tabs>
          <w:tab w:val="right" w:pos="5030"/>
        </w:tabs>
        <w:rPr>
          <w:noProof/>
        </w:rPr>
      </w:pPr>
      <w:r>
        <w:rPr>
          <w:noProof/>
        </w:rPr>
        <w:t>SQL Server Big Data Node (BDN)(2 kpl ydinkäyttöoikeuksia), 29</w:t>
      </w:r>
    </w:p>
    <w:p w14:paraId="2CB4B580" w14:textId="77777777" w:rsidR="005B338A" w:rsidRDefault="005B338A">
      <w:pPr>
        <w:pStyle w:val="Index1"/>
        <w:tabs>
          <w:tab w:val="right" w:pos="5030"/>
        </w:tabs>
        <w:rPr>
          <w:noProof/>
        </w:rPr>
      </w:pPr>
      <w:r>
        <w:rPr>
          <w:noProof/>
        </w:rPr>
        <w:t>SQL Server Business Intelligence, 95, 101</w:t>
      </w:r>
    </w:p>
    <w:p w14:paraId="2BA3BBB4" w14:textId="77777777" w:rsidR="005B338A" w:rsidRDefault="005B338A">
      <w:pPr>
        <w:pStyle w:val="Index1"/>
        <w:tabs>
          <w:tab w:val="right" w:pos="5030"/>
        </w:tabs>
        <w:rPr>
          <w:noProof/>
        </w:rPr>
      </w:pPr>
      <w:r>
        <w:rPr>
          <w:noProof/>
        </w:rPr>
        <w:t>SQL Server Data Center, 95</w:t>
      </w:r>
    </w:p>
    <w:p w14:paraId="4364B7D1" w14:textId="77777777" w:rsidR="005B338A" w:rsidRDefault="005B338A">
      <w:pPr>
        <w:pStyle w:val="Index1"/>
        <w:tabs>
          <w:tab w:val="right" w:pos="5030"/>
        </w:tabs>
        <w:rPr>
          <w:noProof/>
        </w:rPr>
      </w:pPr>
      <w:r>
        <w:rPr>
          <w:noProof/>
        </w:rPr>
        <w:t>SQL Server Enterprise, 95</w:t>
      </w:r>
    </w:p>
    <w:p w14:paraId="09EC9516" w14:textId="77777777" w:rsidR="005B338A" w:rsidRDefault="005B338A">
      <w:pPr>
        <w:pStyle w:val="Index1"/>
        <w:tabs>
          <w:tab w:val="right" w:pos="5030"/>
        </w:tabs>
        <w:rPr>
          <w:noProof/>
        </w:rPr>
      </w:pPr>
      <w:r>
        <w:rPr>
          <w:noProof/>
        </w:rPr>
        <w:t>SQL Server Enterprise (palvelin-/CAL-käyttöoikeudet), 29</w:t>
      </w:r>
    </w:p>
    <w:p w14:paraId="54201D65" w14:textId="77777777" w:rsidR="005B338A" w:rsidRDefault="005B338A">
      <w:pPr>
        <w:pStyle w:val="Index1"/>
        <w:tabs>
          <w:tab w:val="right" w:pos="5030"/>
        </w:tabs>
        <w:rPr>
          <w:noProof/>
        </w:rPr>
      </w:pPr>
      <w:r>
        <w:rPr>
          <w:noProof/>
        </w:rPr>
        <w:t>SQL Server Enterprise Core (2 kpl ydinkäyttöoikeuksia), 64</w:t>
      </w:r>
    </w:p>
    <w:p w14:paraId="6F149291" w14:textId="77777777" w:rsidR="005B338A" w:rsidRDefault="005B338A">
      <w:pPr>
        <w:pStyle w:val="Index1"/>
        <w:tabs>
          <w:tab w:val="right" w:pos="5030"/>
        </w:tabs>
        <w:rPr>
          <w:noProof/>
        </w:rPr>
      </w:pPr>
      <w:r>
        <w:rPr>
          <w:noProof/>
        </w:rPr>
        <w:t>SQL Server ESU (Standard ja Enterprise, Server ja Core), 29</w:t>
      </w:r>
    </w:p>
    <w:p w14:paraId="0347AD94" w14:textId="77777777" w:rsidR="005B338A" w:rsidRDefault="005B338A">
      <w:pPr>
        <w:pStyle w:val="Index1"/>
        <w:tabs>
          <w:tab w:val="right" w:pos="5030"/>
        </w:tabs>
        <w:rPr>
          <w:noProof/>
        </w:rPr>
      </w:pPr>
      <w:r>
        <w:rPr>
          <w:noProof/>
        </w:rPr>
        <w:t>SQL Server Standard, 95, 101</w:t>
      </w:r>
    </w:p>
    <w:p w14:paraId="6FDAC5A1" w14:textId="77777777" w:rsidR="005B338A" w:rsidRDefault="005B338A">
      <w:pPr>
        <w:pStyle w:val="Index1"/>
        <w:tabs>
          <w:tab w:val="right" w:pos="5030"/>
        </w:tabs>
        <w:rPr>
          <w:noProof/>
        </w:rPr>
      </w:pPr>
      <w:r>
        <w:rPr>
          <w:noProof/>
        </w:rPr>
        <w:t>SQL Server Standard Core (2 kpl ydinkäyttöoikeuksia), 64</w:t>
      </w:r>
    </w:p>
    <w:p w14:paraId="36DC9A8A" w14:textId="77777777" w:rsidR="005B338A" w:rsidRDefault="005B338A">
      <w:pPr>
        <w:pStyle w:val="Index1"/>
        <w:tabs>
          <w:tab w:val="right" w:pos="5030"/>
        </w:tabs>
        <w:rPr>
          <w:noProof/>
        </w:rPr>
      </w:pPr>
      <w:r>
        <w:rPr>
          <w:noProof/>
        </w:rPr>
        <w:t>System Center 2012 Datacenter Server -hallintakäyttöoikeus, 95</w:t>
      </w:r>
    </w:p>
    <w:p w14:paraId="48218403" w14:textId="77777777" w:rsidR="005B338A" w:rsidRDefault="005B338A">
      <w:pPr>
        <w:pStyle w:val="Index1"/>
        <w:tabs>
          <w:tab w:val="right" w:pos="5030"/>
        </w:tabs>
        <w:rPr>
          <w:noProof/>
        </w:rPr>
      </w:pPr>
      <w:r>
        <w:rPr>
          <w:noProof/>
        </w:rPr>
        <w:t>System Center 2012 R2 Datacenter, 102</w:t>
      </w:r>
    </w:p>
    <w:p w14:paraId="48D245CD" w14:textId="77777777" w:rsidR="005B338A" w:rsidRDefault="005B338A">
      <w:pPr>
        <w:pStyle w:val="Index1"/>
        <w:tabs>
          <w:tab w:val="right" w:pos="5030"/>
        </w:tabs>
        <w:rPr>
          <w:noProof/>
        </w:rPr>
      </w:pPr>
      <w:r>
        <w:rPr>
          <w:noProof/>
        </w:rPr>
        <w:t>System Center 2012 R2 Endpoint Protection, 35</w:t>
      </w:r>
    </w:p>
    <w:p w14:paraId="45CC93BA" w14:textId="77777777" w:rsidR="005B338A" w:rsidRDefault="005B338A">
      <w:pPr>
        <w:pStyle w:val="Index1"/>
        <w:tabs>
          <w:tab w:val="right" w:pos="5030"/>
        </w:tabs>
        <w:rPr>
          <w:noProof/>
        </w:rPr>
      </w:pPr>
      <w:r>
        <w:rPr>
          <w:noProof/>
        </w:rPr>
        <w:t>System Center 2012 R2 Standard, 102</w:t>
      </w:r>
    </w:p>
    <w:p w14:paraId="544C20A2" w14:textId="77777777" w:rsidR="005B338A" w:rsidRDefault="005B338A">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95</w:t>
      </w:r>
    </w:p>
    <w:p w14:paraId="078CCD6F" w14:textId="77777777" w:rsidR="005B338A" w:rsidRDefault="005B338A">
      <w:pPr>
        <w:pStyle w:val="Index1"/>
        <w:tabs>
          <w:tab w:val="right" w:pos="5030"/>
        </w:tabs>
        <w:rPr>
          <w:noProof/>
        </w:rPr>
      </w:pPr>
      <w:r>
        <w:rPr>
          <w:noProof/>
        </w:rPr>
        <w:t>System Center 2016, 32</w:t>
      </w:r>
    </w:p>
    <w:p w14:paraId="3FB1C1FD" w14:textId="77777777" w:rsidR="005B338A" w:rsidRDefault="005B338A">
      <w:pPr>
        <w:pStyle w:val="Index1"/>
        <w:tabs>
          <w:tab w:val="right" w:pos="5030"/>
        </w:tabs>
        <w:rPr>
          <w:noProof/>
        </w:rPr>
      </w:pPr>
      <w:r>
        <w:rPr>
          <w:noProof/>
        </w:rPr>
        <w:t>System Center 2019 Data Protection Manager, 34</w:t>
      </w:r>
    </w:p>
    <w:p w14:paraId="216BD643" w14:textId="77777777" w:rsidR="005B338A" w:rsidRDefault="005B338A">
      <w:pPr>
        <w:pStyle w:val="Index1"/>
        <w:tabs>
          <w:tab w:val="right" w:pos="5030"/>
        </w:tabs>
        <w:rPr>
          <w:noProof/>
        </w:rPr>
      </w:pPr>
      <w:r>
        <w:rPr>
          <w:noProof/>
        </w:rPr>
        <w:t>System Center 2019 Datacenter, 103</w:t>
      </w:r>
    </w:p>
    <w:p w14:paraId="41078987" w14:textId="77777777" w:rsidR="005B338A" w:rsidRDefault="005B338A">
      <w:pPr>
        <w:pStyle w:val="Index1"/>
        <w:tabs>
          <w:tab w:val="right" w:pos="5030"/>
        </w:tabs>
        <w:rPr>
          <w:noProof/>
        </w:rPr>
      </w:pPr>
      <w:r>
        <w:rPr>
          <w:noProof/>
        </w:rPr>
        <w:t>System Center 2019 Datacenter Server Management License (16 kpl ydinkäyttöoikeuksia), 32</w:t>
      </w:r>
    </w:p>
    <w:p w14:paraId="5933DAEE" w14:textId="77777777" w:rsidR="005B338A" w:rsidRDefault="005B338A">
      <w:pPr>
        <w:pStyle w:val="Index1"/>
        <w:tabs>
          <w:tab w:val="right" w:pos="5030"/>
        </w:tabs>
        <w:rPr>
          <w:noProof/>
        </w:rPr>
      </w:pPr>
      <w:r>
        <w:rPr>
          <w:noProof/>
        </w:rPr>
        <w:t>System Center 2019 Datacenter Server Management License (2 kpl ydinkäyttöoikeuksia), 32</w:t>
      </w:r>
    </w:p>
    <w:p w14:paraId="3562C2F7" w14:textId="77777777" w:rsidR="005B338A" w:rsidRDefault="005B338A">
      <w:pPr>
        <w:pStyle w:val="Index1"/>
        <w:tabs>
          <w:tab w:val="right" w:pos="5030"/>
        </w:tabs>
        <w:rPr>
          <w:noProof/>
        </w:rPr>
      </w:pPr>
      <w:r>
        <w:rPr>
          <w:noProof/>
        </w:rPr>
        <w:t>System Center 2019 Operations Manager, 36</w:t>
      </w:r>
    </w:p>
    <w:p w14:paraId="28DE43CA" w14:textId="77777777" w:rsidR="005B338A" w:rsidRDefault="005B338A">
      <w:pPr>
        <w:pStyle w:val="Index1"/>
        <w:tabs>
          <w:tab w:val="right" w:pos="5030"/>
        </w:tabs>
        <w:rPr>
          <w:noProof/>
        </w:rPr>
      </w:pPr>
      <w:r>
        <w:rPr>
          <w:noProof/>
        </w:rPr>
        <w:t>System Center 2019 Orchestrator, 37</w:t>
      </w:r>
    </w:p>
    <w:p w14:paraId="71DB6FDA" w14:textId="77777777" w:rsidR="005B338A" w:rsidRDefault="005B338A">
      <w:pPr>
        <w:pStyle w:val="Index1"/>
        <w:tabs>
          <w:tab w:val="right" w:pos="5030"/>
        </w:tabs>
        <w:rPr>
          <w:noProof/>
        </w:rPr>
      </w:pPr>
      <w:r>
        <w:rPr>
          <w:noProof/>
        </w:rPr>
        <w:t>System Center 2019 Service Manager, 38</w:t>
      </w:r>
    </w:p>
    <w:p w14:paraId="0A5EE560" w14:textId="77777777" w:rsidR="005B338A" w:rsidRDefault="005B338A">
      <w:pPr>
        <w:pStyle w:val="Index1"/>
        <w:tabs>
          <w:tab w:val="right" w:pos="5030"/>
        </w:tabs>
        <w:rPr>
          <w:noProof/>
        </w:rPr>
      </w:pPr>
      <w:r>
        <w:rPr>
          <w:noProof/>
        </w:rPr>
        <w:t>System Center 2019 Standard, 103</w:t>
      </w:r>
    </w:p>
    <w:p w14:paraId="75924BFE" w14:textId="77777777" w:rsidR="005B338A" w:rsidRDefault="005B338A">
      <w:pPr>
        <w:pStyle w:val="Index1"/>
        <w:tabs>
          <w:tab w:val="right" w:pos="5030"/>
        </w:tabs>
        <w:rPr>
          <w:noProof/>
        </w:rPr>
      </w:pPr>
      <w:r>
        <w:rPr>
          <w:noProof/>
        </w:rPr>
        <w:t>System Center 2019 Standard Server Management License (16 kpl ydinkäyttöoikeuksia), 32</w:t>
      </w:r>
    </w:p>
    <w:p w14:paraId="087A515A" w14:textId="77777777" w:rsidR="005B338A" w:rsidRDefault="005B338A">
      <w:pPr>
        <w:pStyle w:val="Index1"/>
        <w:tabs>
          <w:tab w:val="right" w:pos="5030"/>
        </w:tabs>
        <w:rPr>
          <w:noProof/>
        </w:rPr>
      </w:pPr>
      <w:r>
        <w:rPr>
          <w:noProof/>
        </w:rPr>
        <w:t>System Center 2019 Standard Server Management License (2 kpl ydinkäyttöoikeuksia), 32</w:t>
      </w:r>
    </w:p>
    <w:p w14:paraId="578FA9C2" w14:textId="77777777" w:rsidR="005B338A" w:rsidRDefault="005B338A">
      <w:pPr>
        <w:pStyle w:val="Index1"/>
        <w:tabs>
          <w:tab w:val="right" w:pos="5030"/>
        </w:tabs>
        <w:rPr>
          <w:noProof/>
        </w:rPr>
      </w:pPr>
      <w:r>
        <w:rPr>
          <w:noProof/>
        </w:rPr>
        <w:t>System Center Configuration Manager, 33, 34</w:t>
      </w:r>
    </w:p>
    <w:p w14:paraId="3D705CEE" w14:textId="77777777" w:rsidR="005B338A" w:rsidRDefault="005B338A">
      <w:pPr>
        <w:pStyle w:val="Index1"/>
        <w:tabs>
          <w:tab w:val="right" w:pos="5030"/>
        </w:tabs>
        <w:rPr>
          <w:noProof/>
        </w:rPr>
      </w:pPr>
      <w:r>
        <w:rPr>
          <w:noProof/>
        </w:rPr>
        <w:t>System Center Datacenter, 99, 101</w:t>
      </w:r>
    </w:p>
    <w:p w14:paraId="1AA9EE0E" w14:textId="77777777" w:rsidR="005B338A" w:rsidRDefault="005B338A">
      <w:pPr>
        <w:pStyle w:val="Index1"/>
        <w:tabs>
          <w:tab w:val="right" w:pos="5030"/>
        </w:tabs>
        <w:rPr>
          <w:noProof/>
        </w:rPr>
      </w:pPr>
      <w:r>
        <w:rPr>
          <w:noProof/>
        </w:rPr>
        <w:t>System Center Datacenter (2 kpl ydinkäyttöoikeuksia), 19</w:t>
      </w:r>
    </w:p>
    <w:p w14:paraId="041E4F87" w14:textId="77777777" w:rsidR="005B338A" w:rsidRDefault="005B338A">
      <w:pPr>
        <w:pStyle w:val="Index1"/>
        <w:tabs>
          <w:tab w:val="right" w:pos="5030"/>
        </w:tabs>
        <w:rPr>
          <w:noProof/>
        </w:rPr>
      </w:pPr>
      <w:r>
        <w:rPr>
          <w:noProof/>
        </w:rPr>
        <w:t>System Center Endpoint Protection, 35</w:t>
      </w:r>
    </w:p>
    <w:p w14:paraId="19DDA99D" w14:textId="77777777" w:rsidR="005B338A" w:rsidRDefault="005B338A">
      <w:pPr>
        <w:pStyle w:val="Index1"/>
        <w:tabs>
          <w:tab w:val="right" w:pos="5030"/>
        </w:tabs>
        <w:rPr>
          <w:noProof/>
        </w:rPr>
      </w:pPr>
      <w:r>
        <w:rPr>
          <w:noProof/>
        </w:rPr>
        <w:t>System Center Endpoint Protection 1606, 35</w:t>
      </w:r>
    </w:p>
    <w:p w14:paraId="67C0AF05" w14:textId="77777777" w:rsidR="005B338A" w:rsidRDefault="005B338A">
      <w:pPr>
        <w:pStyle w:val="Index1"/>
        <w:tabs>
          <w:tab w:val="right" w:pos="5030"/>
        </w:tabs>
        <w:rPr>
          <w:noProof/>
        </w:rPr>
      </w:pPr>
      <w:r>
        <w:rPr>
          <w:noProof/>
        </w:rPr>
        <w:t>System Center Standard, 99, 101</w:t>
      </w:r>
    </w:p>
    <w:p w14:paraId="66073B7D" w14:textId="77777777" w:rsidR="005B338A" w:rsidRDefault="005B338A">
      <w:pPr>
        <w:pStyle w:val="Index1"/>
        <w:tabs>
          <w:tab w:val="right" w:pos="5030"/>
        </w:tabs>
        <w:rPr>
          <w:noProof/>
        </w:rPr>
      </w:pPr>
      <w:r>
        <w:rPr>
          <w:noProof/>
        </w:rPr>
        <w:t>System Center Standard (2 kpl ydinkäyttöoikeuksia), 19</w:t>
      </w:r>
    </w:p>
    <w:p w14:paraId="3E822119" w14:textId="77777777" w:rsidR="005B338A" w:rsidRDefault="005B338A">
      <w:pPr>
        <w:pStyle w:val="Index1"/>
        <w:tabs>
          <w:tab w:val="right" w:pos="5030"/>
        </w:tabs>
        <w:rPr>
          <w:noProof/>
        </w:rPr>
      </w:pPr>
      <w:r>
        <w:rPr>
          <w:noProof/>
        </w:rPr>
        <w:t>Teams-huoneet, Premium, 73</w:t>
      </w:r>
    </w:p>
    <w:p w14:paraId="213C8B22" w14:textId="77777777" w:rsidR="005B338A" w:rsidRDefault="005B338A">
      <w:pPr>
        <w:pStyle w:val="Index1"/>
        <w:tabs>
          <w:tab w:val="right" w:pos="5030"/>
        </w:tabs>
        <w:rPr>
          <w:noProof/>
        </w:rPr>
      </w:pPr>
      <w:r>
        <w:rPr>
          <w:noProof/>
        </w:rPr>
        <w:t>Teams-huoneet, Standard, 73</w:t>
      </w:r>
    </w:p>
    <w:p w14:paraId="2AB26308" w14:textId="77777777" w:rsidR="005B338A" w:rsidRDefault="005B338A">
      <w:pPr>
        <w:pStyle w:val="Index1"/>
        <w:tabs>
          <w:tab w:val="right" w:pos="5030"/>
        </w:tabs>
        <w:rPr>
          <w:noProof/>
        </w:rPr>
      </w:pPr>
      <w:r>
        <w:rPr>
          <w:noProof/>
        </w:rPr>
        <w:t>tietojen häviämisen estämiseen, 26</w:t>
      </w:r>
    </w:p>
    <w:p w14:paraId="188DEEEB" w14:textId="77777777" w:rsidR="005B338A" w:rsidRDefault="005B338A">
      <w:pPr>
        <w:pStyle w:val="Index1"/>
        <w:tabs>
          <w:tab w:val="right" w:pos="5030"/>
        </w:tabs>
        <w:rPr>
          <w:noProof/>
        </w:rPr>
      </w:pPr>
      <w:r>
        <w:rPr>
          <w:noProof/>
        </w:rPr>
        <w:t>VDA-lisäosa M365 E3/E5</w:t>
      </w:r>
    </w:p>
    <w:p w14:paraId="18136C04" w14:textId="77777777" w:rsidR="005B338A" w:rsidRDefault="005B338A">
      <w:pPr>
        <w:pStyle w:val="Index2"/>
        <w:tabs>
          <w:tab w:val="right" w:pos="5030"/>
        </w:tabs>
        <w:rPr>
          <w:noProof/>
        </w:rPr>
      </w:pPr>
      <w:r>
        <w:rPr>
          <w:noProof/>
        </w:rPr>
        <w:t>lle (tilauskäyttöoikeudet), 61</w:t>
      </w:r>
    </w:p>
    <w:p w14:paraId="3C23833C" w14:textId="77777777" w:rsidR="005B338A" w:rsidRDefault="005B338A">
      <w:pPr>
        <w:pStyle w:val="Index1"/>
        <w:tabs>
          <w:tab w:val="right" w:pos="5030"/>
        </w:tabs>
        <w:rPr>
          <w:noProof/>
        </w:rPr>
      </w:pPr>
      <w:r>
        <w:rPr>
          <w:noProof/>
        </w:rPr>
        <w:t>VDI, 38</w:t>
      </w:r>
    </w:p>
    <w:p w14:paraId="396E6DF6" w14:textId="77777777" w:rsidR="005B338A" w:rsidRDefault="005B338A">
      <w:pPr>
        <w:pStyle w:val="Index1"/>
        <w:tabs>
          <w:tab w:val="right" w:pos="5030"/>
        </w:tabs>
        <w:rPr>
          <w:noProof/>
        </w:rPr>
      </w:pPr>
      <w:r>
        <w:rPr>
          <w:noProof/>
        </w:rPr>
        <w:t>Visio 2019 Professional, 23</w:t>
      </w:r>
    </w:p>
    <w:p w14:paraId="5C7D560D" w14:textId="77777777" w:rsidR="005B338A" w:rsidRDefault="005B338A">
      <w:pPr>
        <w:pStyle w:val="Index1"/>
        <w:tabs>
          <w:tab w:val="right" w:pos="5030"/>
        </w:tabs>
        <w:rPr>
          <w:noProof/>
        </w:rPr>
      </w:pPr>
      <w:r>
        <w:rPr>
          <w:noProof/>
        </w:rPr>
        <w:t>Visio 2019 Standard, 23</w:t>
      </w:r>
    </w:p>
    <w:p w14:paraId="4F5B08D6" w14:textId="77777777" w:rsidR="005B338A" w:rsidRDefault="005B338A">
      <w:pPr>
        <w:pStyle w:val="Index1"/>
        <w:tabs>
          <w:tab w:val="right" w:pos="5030"/>
        </w:tabs>
        <w:rPr>
          <w:noProof/>
        </w:rPr>
      </w:pPr>
      <w:r>
        <w:rPr>
          <w:noProof/>
        </w:rPr>
        <w:t>Visio Online Plan 1, 76</w:t>
      </w:r>
    </w:p>
    <w:p w14:paraId="726EEAF5" w14:textId="77777777" w:rsidR="005B338A" w:rsidRDefault="005B338A">
      <w:pPr>
        <w:pStyle w:val="Index1"/>
        <w:tabs>
          <w:tab w:val="right" w:pos="5030"/>
        </w:tabs>
        <w:rPr>
          <w:noProof/>
        </w:rPr>
      </w:pPr>
      <w:r>
        <w:rPr>
          <w:noProof/>
        </w:rPr>
        <w:t>Visio Online Plan 1 ja 2 From SA, 76</w:t>
      </w:r>
    </w:p>
    <w:p w14:paraId="2438A474" w14:textId="77777777" w:rsidR="005B338A" w:rsidRDefault="005B338A">
      <w:pPr>
        <w:pStyle w:val="Index1"/>
        <w:tabs>
          <w:tab w:val="right" w:pos="5030"/>
        </w:tabs>
        <w:rPr>
          <w:noProof/>
        </w:rPr>
      </w:pPr>
      <w:r>
        <w:rPr>
          <w:noProof/>
        </w:rPr>
        <w:t>Visio Online Plan 2, 76</w:t>
      </w:r>
    </w:p>
    <w:p w14:paraId="2C09BBE7" w14:textId="77777777" w:rsidR="005B338A" w:rsidRDefault="005B338A">
      <w:pPr>
        <w:pStyle w:val="Index1"/>
        <w:tabs>
          <w:tab w:val="right" w:pos="5030"/>
        </w:tabs>
        <w:rPr>
          <w:noProof/>
        </w:rPr>
      </w:pPr>
      <w:r>
        <w:rPr>
          <w:noProof/>
        </w:rPr>
        <w:t>Visio Online Plan 2 -lisäosa, 76</w:t>
      </w:r>
    </w:p>
    <w:p w14:paraId="0C7A4485" w14:textId="77777777" w:rsidR="005B338A" w:rsidRDefault="005B338A">
      <w:pPr>
        <w:pStyle w:val="Index1"/>
        <w:tabs>
          <w:tab w:val="right" w:pos="5030"/>
        </w:tabs>
        <w:rPr>
          <w:noProof/>
        </w:rPr>
      </w:pPr>
      <w:r>
        <w:rPr>
          <w:noProof/>
        </w:rPr>
        <w:t>Visio Professional, 101</w:t>
      </w:r>
    </w:p>
    <w:p w14:paraId="49A34D40" w14:textId="77777777" w:rsidR="005B338A" w:rsidRDefault="005B338A">
      <w:pPr>
        <w:pStyle w:val="Index1"/>
        <w:tabs>
          <w:tab w:val="right" w:pos="5030"/>
        </w:tabs>
        <w:rPr>
          <w:noProof/>
        </w:rPr>
      </w:pPr>
      <w:r>
        <w:rPr>
          <w:noProof/>
        </w:rPr>
        <w:t>Visio Standard, 95, 101</w:t>
      </w:r>
    </w:p>
    <w:p w14:paraId="18D76D2A" w14:textId="77777777" w:rsidR="005B338A" w:rsidRDefault="005B338A">
      <w:pPr>
        <w:pStyle w:val="Index1"/>
        <w:tabs>
          <w:tab w:val="right" w:pos="5030"/>
        </w:tabs>
        <w:rPr>
          <w:noProof/>
        </w:rPr>
      </w:pPr>
      <w:r>
        <w:rPr>
          <w:noProof/>
        </w:rPr>
        <w:t>Visual Studio 2017, 39</w:t>
      </w:r>
    </w:p>
    <w:p w14:paraId="1B83A0BA" w14:textId="77777777" w:rsidR="005B338A" w:rsidRDefault="005B338A">
      <w:pPr>
        <w:pStyle w:val="Index1"/>
        <w:tabs>
          <w:tab w:val="right" w:pos="5030"/>
        </w:tabs>
        <w:rPr>
          <w:noProof/>
        </w:rPr>
      </w:pPr>
      <w:r>
        <w:rPr>
          <w:noProof/>
        </w:rPr>
        <w:t>Visual Studio Enterprise 2019 -tilaus, 39</w:t>
      </w:r>
    </w:p>
    <w:p w14:paraId="23B9C974" w14:textId="77777777" w:rsidR="005B338A" w:rsidRDefault="005B338A">
      <w:pPr>
        <w:pStyle w:val="Index1"/>
        <w:tabs>
          <w:tab w:val="right" w:pos="5030"/>
        </w:tabs>
        <w:rPr>
          <w:noProof/>
        </w:rPr>
      </w:pPr>
      <w:r>
        <w:rPr>
          <w:noProof/>
        </w:rPr>
        <w:t>Visual Studio Enterprise -tilaus, 95, 101</w:t>
      </w:r>
    </w:p>
    <w:p w14:paraId="29721E5D" w14:textId="77777777" w:rsidR="005B338A" w:rsidRDefault="005B338A">
      <w:pPr>
        <w:pStyle w:val="Index1"/>
        <w:tabs>
          <w:tab w:val="right" w:pos="5030"/>
        </w:tabs>
        <w:rPr>
          <w:noProof/>
        </w:rPr>
      </w:pPr>
      <w:r>
        <w:rPr>
          <w:noProof/>
        </w:rPr>
        <w:t>Visual Studio Enterprise with GitHub Enterprise, 83</w:t>
      </w:r>
    </w:p>
    <w:p w14:paraId="1A03AA9B" w14:textId="77777777" w:rsidR="005B338A" w:rsidRDefault="005B338A">
      <w:pPr>
        <w:pStyle w:val="Index1"/>
        <w:tabs>
          <w:tab w:val="right" w:pos="5030"/>
        </w:tabs>
        <w:rPr>
          <w:noProof/>
        </w:rPr>
      </w:pPr>
      <w:r>
        <w:rPr>
          <w:noProof/>
        </w:rPr>
        <w:t>Visual Studio Professional 2019, 39</w:t>
      </w:r>
    </w:p>
    <w:p w14:paraId="19B4C777" w14:textId="77777777" w:rsidR="005B338A" w:rsidRDefault="005B338A">
      <w:pPr>
        <w:pStyle w:val="Index1"/>
        <w:tabs>
          <w:tab w:val="right" w:pos="5030"/>
        </w:tabs>
        <w:rPr>
          <w:noProof/>
        </w:rPr>
      </w:pPr>
      <w:r>
        <w:rPr>
          <w:noProof/>
        </w:rPr>
        <w:t>Visual Studio Professional 2019 -tilaus, 39</w:t>
      </w:r>
    </w:p>
    <w:p w14:paraId="4754DAD3" w14:textId="77777777" w:rsidR="005B338A" w:rsidRDefault="005B338A">
      <w:pPr>
        <w:pStyle w:val="Index1"/>
        <w:tabs>
          <w:tab w:val="right" w:pos="5030"/>
        </w:tabs>
        <w:rPr>
          <w:noProof/>
        </w:rPr>
      </w:pPr>
      <w:r>
        <w:rPr>
          <w:noProof/>
        </w:rPr>
        <w:t>Visual Studio Professional -tilaus, 101</w:t>
      </w:r>
    </w:p>
    <w:p w14:paraId="1D5BAC24" w14:textId="77777777" w:rsidR="005B338A" w:rsidRDefault="005B338A">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95</w:t>
      </w:r>
    </w:p>
    <w:p w14:paraId="60E7B299" w14:textId="77777777" w:rsidR="005B338A" w:rsidRDefault="005B338A">
      <w:pPr>
        <w:pStyle w:val="Index1"/>
        <w:tabs>
          <w:tab w:val="right" w:pos="5030"/>
        </w:tabs>
        <w:rPr>
          <w:noProof/>
        </w:rPr>
      </w:pPr>
      <w:r>
        <w:rPr>
          <w:noProof/>
        </w:rPr>
        <w:t>Visual Studio Professional with GitHub Enterprise, 83</w:t>
      </w:r>
    </w:p>
    <w:p w14:paraId="33BB8966" w14:textId="77777777" w:rsidR="005B338A" w:rsidRDefault="005B338A">
      <w:pPr>
        <w:pStyle w:val="Index1"/>
        <w:tabs>
          <w:tab w:val="right" w:pos="5030"/>
        </w:tabs>
        <w:rPr>
          <w:noProof/>
        </w:rPr>
      </w:pPr>
      <w:r>
        <w:rPr>
          <w:noProof/>
        </w:rPr>
        <w:t>Visual Studio Test Professional 2019 -tilaus, 39</w:t>
      </w:r>
    </w:p>
    <w:p w14:paraId="3C92E486" w14:textId="77777777" w:rsidR="005B338A" w:rsidRDefault="005B338A">
      <w:pPr>
        <w:pStyle w:val="Index1"/>
        <w:tabs>
          <w:tab w:val="right" w:pos="5030"/>
        </w:tabs>
        <w:rPr>
          <w:noProof/>
        </w:rPr>
      </w:pPr>
      <w:r>
        <w:rPr>
          <w:noProof/>
        </w:rPr>
        <w:t>Visual Studio Test Professional -tilaus, 101</w:t>
      </w:r>
    </w:p>
    <w:p w14:paraId="6A55B3AE" w14:textId="77777777" w:rsidR="005B338A" w:rsidRDefault="005B338A">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95</w:t>
      </w:r>
    </w:p>
    <w:p w14:paraId="74DB1398" w14:textId="77777777" w:rsidR="005B338A" w:rsidRDefault="005B338A">
      <w:pPr>
        <w:pStyle w:val="Index1"/>
        <w:tabs>
          <w:tab w:val="right" w:pos="5030"/>
        </w:tabs>
        <w:rPr>
          <w:noProof/>
        </w:rPr>
      </w:pPr>
      <w:r>
        <w:rPr>
          <w:noProof/>
        </w:rPr>
        <w:t>Window VDA E5, 35</w:t>
      </w:r>
    </w:p>
    <w:p w14:paraId="138B91F4" w14:textId="77777777" w:rsidR="005B338A" w:rsidRDefault="005B338A">
      <w:pPr>
        <w:pStyle w:val="Index1"/>
        <w:tabs>
          <w:tab w:val="right" w:pos="5030"/>
        </w:tabs>
        <w:rPr>
          <w:noProof/>
        </w:rPr>
      </w:pPr>
      <w:r>
        <w:rPr>
          <w:noProof/>
        </w:rPr>
        <w:t>Windows 10, 43</w:t>
      </w:r>
    </w:p>
    <w:p w14:paraId="6C6AE81F" w14:textId="77777777" w:rsidR="005B338A" w:rsidRDefault="005B338A">
      <w:pPr>
        <w:pStyle w:val="Index1"/>
        <w:tabs>
          <w:tab w:val="right" w:pos="5030"/>
        </w:tabs>
        <w:rPr>
          <w:noProof/>
        </w:rPr>
      </w:pPr>
      <w:r>
        <w:rPr>
          <w:noProof/>
        </w:rPr>
        <w:t>Windows 10 Education, 42</w:t>
      </w:r>
    </w:p>
    <w:p w14:paraId="5C57ED17" w14:textId="77777777" w:rsidR="005B338A" w:rsidRDefault="005B338A">
      <w:pPr>
        <w:pStyle w:val="Index1"/>
        <w:tabs>
          <w:tab w:val="right" w:pos="5030"/>
        </w:tabs>
        <w:rPr>
          <w:noProof/>
        </w:rPr>
      </w:pPr>
      <w:r>
        <w:rPr>
          <w:noProof/>
        </w:rPr>
        <w:t>Windows 10 Education E3, 42</w:t>
      </w:r>
    </w:p>
    <w:p w14:paraId="342F60B3" w14:textId="77777777" w:rsidR="005B338A" w:rsidRDefault="005B338A">
      <w:pPr>
        <w:pStyle w:val="Index1"/>
        <w:tabs>
          <w:tab w:val="right" w:pos="5030"/>
        </w:tabs>
        <w:rPr>
          <w:noProof/>
        </w:rPr>
      </w:pPr>
      <w:r>
        <w:rPr>
          <w:noProof/>
        </w:rPr>
        <w:t>Windows 10 Education E5, 35, 42</w:t>
      </w:r>
    </w:p>
    <w:p w14:paraId="189D8899" w14:textId="77777777" w:rsidR="005B338A" w:rsidRDefault="005B338A">
      <w:pPr>
        <w:pStyle w:val="Index1"/>
        <w:tabs>
          <w:tab w:val="right" w:pos="5030"/>
        </w:tabs>
        <w:rPr>
          <w:noProof/>
        </w:rPr>
      </w:pPr>
      <w:r>
        <w:rPr>
          <w:noProof/>
        </w:rPr>
        <w:t>Windows 10 Enterprise (laitekohtainen), 42</w:t>
      </w:r>
    </w:p>
    <w:p w14:paraId="6E8E19B0" w14:textId="77777777" w:rsidR="005B338A" w:rsidRDefault="005B338A">
      <w:pPr>
        <w:pStyle w:val="Index1"/>
        <w:tabs>
          <w:tab w:val="right" w:pos="5030"/>
        </w:tabs>
        <w:rPr>
          <w:noProof/>
        </w:rPr>
      </w:pPr>
      <w:r>
        <w:rPr>
          <w:noProof/>
        </w:rPr>
        <w:t>Windows 10 Enterprise A3, 42</w:t>
      </w:r>
    </w:p>
    <w:p w14:paraId="5C7C7969" w14:textId="77777777" w:rsidR="005B338A" w:rsidRDefault="005B338A">
      <w:pPr>
        <w:pStyle w:val="Index1"/>
        <w:tabs>
          <w:tab w:val="right" w:pos="5030"/>
        </w:tabs>
        <w:rPr>
          <w:noProof/>
        </w:rPr>
      </w:pPr>
      <w:r>
        <w:rPr>
          <w:noProof/>
        </w:rPr>
        <w:t>Windows 10 Enterprise A5, 42</w:t>
      </w:r>
    </w:p>
    <w:p w14:paraId="2E4A9061" w14:textId="77777777" w:rsidR="005B338A" w:rsidRDefault="005B338A">
      <w:pPr>
        <w:pStyle w:val="Index1"/>
        <w:tabs>
          <w:tab w:val="right" w:pos="5030"/>
        </w:tabs>
        <w:rPr>
          <w:noProof/>
        </w:rPr>
      </w:pPr>
      <w:r>
        <w:rPr>
          <w:noProof/>
        </w:rPr>
        <w:t>Windows 10 Enterprise E3, 42</w:t>
      </w:r>
    </w:p>
    <w:p w14:paraId="7D91ADE7" w14:textId="77777777" w:rsidR="005B338A" w:rsidRDefault="005B338A">
      <w:pPr>
        <w:pStyle w:val="Index1"/>
        <w:tabs>
          <w:tab w:val="right" w:pos="5030"/>
        </w:tabs>
        <w:rPr>
          <w:noProof/>
        </w:rPr>
      </w:pPr>
      <w:r>
        <w:rPr>
          <w:noProof/>
        </w:rPr>
        <w:t>Windows 10 Enterprise E3 From SA, 42</w:t>
      </w:r>
    </w:p>
    <w:p w14:paraId="58C980DC" w14:textId="77777777" w:rsidR="005B338A" w:rsidRDefault="005B338A">
      <w:pPr>
        <w:pStyle w:val="Index1"/>
        <w:tabs>
          <w:tab w:val="right" w:pos="5030"/>
        </w:tabs>
        <w:rPr>
          <w:noProof/>
        </w:rPr>
      </w:pPr>
      <w:r>
        <w:rPr>
          <w:noProof/>
        </w:rPr>
        <w:t>Windows 10 Enterprise E3 Per User Add-on (laitekohtainen Enterpriselle), 42</w:t>
      </w:r>
    </w:p>
    <w:p w14:paraId="45616132" w14:textId="77777777" w:rsidR="005B338A" w:rsidRDefault="005B338A">
      <w:pPr>
        <w:pStyle w:val="Index1"/>
        <w:tabs>
          <w:tab w:val="right" w:pos="5030"/>
        </w:tabs>
        <w:rPr>
          <w:noProof/>
        </w:rPr>
      </w:pPr>
      <w:r>
        <w:rPr>
          <w:noProof/>
        </w:rPr>
        <w:t>Windows 10 Enterprise E5, 42</w:t>
      </w:r>
    </w:p>
    <w:p w14:paraId="43DA9CDF" w14:textId="77777777" w:rsidR="005B338A" w:rsidRDefault="005B338A">
      <w:pPr>
        <w:pStyle w:val="Index1"/>
        <w:tabs>
          <w:tab w:val="right" w:pos="5030"/>
        </w:tabs>
        <w:rPr>
          <w:noProof/>
        </w:rPr>
      </w:pPr>
      <w:r>
        <w:rPr>
          <w:noProof/>
        </w:rPr>
        <w:t>Windows 10 Enterprise E5 From SA, 42</w:t>
      </w:r>
    </w:p>
    <w:p w14:paraId="34C0EB75" w14:textId="77777777" w:rsidR="005B338A" w:rsidRDefault="005B338A">
      <w:pPr>
        <w:pStyle w:val="Index1"/>
        <w:tabs>
          <w:tab w:val="right" w:pos="5030"/>
        </w:tabs>
        <w:rPr>
          <w:noProof/>
        </w:rPr>
      </w:pPr>
      <w:r>
        <w:rPr>
          <w:noProof/>
        </w:rPr>
        <w:t>Windows 10 Enterprise E5 ja A5, 35</w:t>
      </w:r>
    </w:p>
    <w:p w14:paraId="6815B62D" w14:textId="77777777" w:rsidR="005B338A" w:rsidRDefault="005B338A">
      <w:pPr>
        <w:pStyle w:val="Index1"/>
        <w:tabs>
          <w:tab w:val="right" w:pos="5030"/>
        </w:tabs>
        <w:rPr>
          <w:noProof/>
        </w:rPr>
      </w:pPr>
      <w:r>
        <w:rPr>
          <w:noProof/>
        </w:rPr>
        <w:t>Windows 10 Enterprise E5 Per User Add-on (laitekohtainen Enterpriselle) (tilauskäyttöoikeudet), 42</w:t>
      </w:r>
    </w:p>
    <w:p w14:paraId="23FAD1EA" w14:textId="77777777" w:rsidR="005B338A" w:rsidRDefault="005B338A">
      <w:pPr>
        <w:pStyle w:val="Index1"/>
        <w:tabs>
          <w:tab w:val="right" w:pos="5030"/>
        </w:tabs>
        <w:rPr>
          <w:noProof/>
        </w:rPr>
      </w:pPr>
      <w:r>
        <w:rPr>
          <w:noProof/>
        </w:rPr>
        <w:t>Windows 10 Enterprise LTSC 2016, 42</w:t>
      </w:r>
    </w:p>
    <w:p w14:paraId="6853B142" w14:textId="77777777" w:rsidR="005B338A" w:rsidRDefault="005B338A">
      <w:pPr>
        <w:pStyle w:val="Index1"/>
        <w:tabs>
          <w:tab w:val="right" w:pos="5030"/>
        </w:tabs>
        <w:rPr>
          <w:noProof/>
        </w:rPr>
      </w:pPr>
      <w:r>
        <w:rPr>
          <w:noProof/>
        </w:rPr>
        <w:t>Windows 10 Enterprise LTSC 2019 (laitekohtainen), 42</w:t>
      </w:r>
    </w:p>
    <w:p w14:paraId="6DC4141B" w14:textId="77777777" w:rsidR="005B338A" w:rsidRDefault="005B338A">
      <w:pPr>
        <w:pStyle w:val="Index1"/>
        <w:tabs>
          <w:tab w:val="right" w:pos="5030"/>
        </w:tabs>
        <w:rPr>
          <w:noProof/>
        </w:rPr>
      </w:pPr>
      <w:r>
        <w:rPr>
          <w:noProof/>
        </w:rPr>
        <w:t>Windows 10 Home to Pro -oikeuden käyttöoikeus, 42</w:t>
      </w:r>
    </w:p>
    <w:p w14:paraId="16443590" w14:textId="77777777" w:rsidR="005B338A" w:rsidRDefault="005B338A">
      <w:pPr>
        <w:pStyle w:val="Index1"/>
        <w:tabs>
          <w:tab w:val="right" w:pos="5030"/>
        </w:tabs>
        <w:rPr>
          <w:noProof/>
        </w:rPr>
      </w:pPr>
      <w:r>
        <w:rPr>
          <w:noProof/>
        </w:rPr>
        <w:t>Windows 10 IoT Enterprise, 43</w:t>
      </w:r>
    </w:p>
    <w:p w14:paraId="51C7A290" w14:textId="77777777" w:rsidR="005B338A" w:rsidRDefault="005B338A">
      <w:pPr>
        <w:pStyle w:val="Index1"/>
        <w:tabs>
          <w:tab w:val="right" w:pos="5030"/>
        </w:tabs>
        <w:rPr>
          <w:noProof/>
        </w:rPr>
      </w:pPr>
      <w:r>
        <w:rPr>
          <w:noProof/>
        </w:rPr>
        <w:t>Windows 10 IoT Enterprise for Retail or Thin Clients, 44</w:t>
      </w:r>
    </w:p>
    <w:p w14:paraId="72B45290" w14:textId="77777777" w:rsidR="005B338A" w:rsidRDefault="005B338A">
      <w:pPr>
        <w:pStyle w:val="Index1"/>
        <w:tabs>
          <w:tab w:val="right" w:pos="5030"/>
        </w:tabs>
        <w:rPr>
          <w:noProof/>
        </w:rPr>
      </w:pPr>
      <w:r>
        <w:rPr>
          <w:noProof/>
        </w:rPr>
        <w:t>Windows 10 Pro, 42</w:t>
      </w:r>
    </w:p>
    <w:p w14:paraId="0AD05FDE" w14:textId="77777777" w:rsidR="005B338A" w:rsidRDefault="005B338A">
      <w:pPr>
        <w:pStyle w:val="Index1"/>
        <w:tabs>
          <w:tab w:val="right" w:pos="5030"/>
        </w:tabs>
        <w:rPr>
          <w:noProof/>
        </w:rPr>
      </w:pPr>
      <w:r>
        <w:rPr>
          <w:noProof/>
        </w:rPr>
        <w:t>Windows 2000 Professional for Embedded Systems, 43</w:t>
      </w:r>
    </w:p>
    <w:p w14:paraId="76FA7D5E" w14:textId="77777777" w:rsidR="005B338A" w:rsidRDefault="005B338A">
      <w:pPr>
        <w:pStyle w:val="Index1"/>
        <w:tabs>
          <w:tab w:val="right" w:pos="5030"/>
        </w:tabs>
        <w:rPr>
          <w:noProof/>
        </w:rPr>
      </w:pPr>
      <w:r>
        <w:rPr>
          <w:noProof/>
        </w:rPr>
        <w:t>Windows 7, 43</w:t>
      </w:r>
    </w:p>
    <w:p w14:paraId="02A8886C" w14:textId="77777777" w:rsidR="005B338A" w:rsidRDefault="005B338A">
      <w:pPr>
        <w:pStyle w:val="Index1"/>
        <w:tabs>
          <w:tab w:val="right" w:pos="5030"/>
        </w:tabs>
        <w:rPr>
          <w:noProof/>
        </w:rPr>
      </w:pPr>
      <w:r>
        <w:rPr>
          <w:noProof/>
        </w:rPr>
        <w:t>Windows 7 Professional/Ultimate for Embedded Systems, 44</w:t>
      </w:r>
    </w:p>
    <w:p w14:paraId="168641B9" w14:textId="77777777" w:rsidR="005B338A" w:rsidRDefault="005B338A">
      <w:pPr>
        <w:pStyle w:val="Index1"/>
        <w:tabs>
          <w:tab w:val="right" w:pos="5030"/>
        </w:tabs>
        <w:rPr>
          <w:noProof/>
        </w:rPr>
      </w:pPr>
      <w:r>
        <w:rPr>
          <w:noProof/>
        </w:rPr>
        <w:t>Windows 7, laajennetut tietoturvapäivitykset (ESU) vuoteen 2020 (laitekohtainen), 42</w:t>
      </w:r>
    </w:p>
    <w:p w14:paraId="37940950" w14:textId="77777777" w:rsidR="005B338A" w:rsidRDefault="005B338A">
      <w:pPr>
        <w:pStyle w:val="Index1"/>
        <w:tabs>
          <w:tab w:val="right" w:pos="5030"/>
        </w:tabs>
        <w:rPr>
          <w:noProof/>
        </w:rPr>
      </w:pPr>
      <w:r>
        <w:rPr>
          <w:noProof/>
        </w:rPr>
        <w:t>Windows 7, laajennetut tietoturvapäivitykset (ESU) vuoteen 2020, M365</w:t>
      </w:r>
    </w:p>
    <w:p w14:paraId="453607E5" w14:textId="77777777" w:rsidR="005B338A" w:rsidRDefault="005B338A">
      <w:pPr>
        <w:pStyle w:val="Index2"/>
        <w:tabs>
          <w:tab w:val="right" w:pos="5030"/>
        </w:tabs>
        <w:rPr>
          <w:noProof/>
        </w:rPr>
      </w:pPr>
      <w:r>
        <w:rPr>
          <w:noProof/>
        </w:rPr>
        <w:t>lle (laitekohtainen), 42</w:t>
      </w:r>
    </w:p>
    <w:p w14:paraId="44D9C11F" w14:textId="77777777" w:rsidR="005B338A" w:rsidRDefault="005B338A">
      <w:pPr>
        <w:pStyle w:val="Index1"/>
        <w:tabs>
          <w:tab w:val="right" w:pos="5030"/>
        </w:tabs>
        <w:rPr>
          <w:noProof/>
        </w:rPr>
      </w:pPr>
      <w:r>
        <w:rPr>
          <w:noProof/>
        </w:rPr>
        <w:t>Windows 8.1 Enterprise Sideloading (laitekohtainen), 42</w:t>
      </w:r>
    </w:p>
    <w:p w14:paraId="70D28F6F" w14:textId="77777777" w:rsidR="005B338A" w:rsidRDefault="005B338A">
      <w:pPr>
        <w:pStyle w:val="Index1"/>
        <w:tabs>
          <w:tab w:val="right" w:pos="5030"/>
        </w:tabs>
        <w:rPr>
          <w:noProof/>
        </w:rPr>
      </w:pPr>
      <w:r>
        <w:rPr>
          <w:noProof/>
        </w:rPr>
        <w:t>Windows 8/8.1, 43</w:t>
      </w:r>
    </w:p>
    <w:p w14:paraId="58D598F9" w14:textId="77777777" w:rsidR="005B338A" w:rsidRDefault="005B338A">
      <w:pPr>
        <w:pStyle w:val="Index1"/>
        <w:tabs>
          <w:tab w:val="right" w:pos="5030"/>
        </w:tabs>
        <w:rPr>
          <w:noProof/>
        </w:rPr>
      </w:pPr>
      <w:r>
        <w:rPr>
          <w:noProof/>
        </w:rPr>
        <w:t>Windows Embedded 8 ja 8.1 Industry Retail, 44</w:t>
      </w:r>
    </w:p>
    <w:p w14:paraId="155A67D8" w14:textId="77777777" w:rsidR="005B338A" w:rsidRDefault="005B338A">
      <w:pPr>
        <w:pStyle w:val="Index1"/>
        <w:tabs>
          <w:tab w:val="right" w:pos="5030"/>
        </w:tabs>
        <w:rPr>
          <w:noProof/>
        </w:rPr>
      </w:pPr>
      <w:r>
        <w:rPr>
          <w:noProof/>
        </w:rPr>
        <w:t>Windows Embedded 8 Standard, 44</w:t>
      </w:r>
    </w:p>
    <w:p w14:paraId="484E85B6" w14:textId="77777777" w:rsidR="005B338A" w:rsidRDefault="005B338A">
      <w:pPr>
        <w:pStyle w:val="Index1"/>
        <w:tabs>
          <w:tab w:val="right" w:pos="5030"/>
        </w:tabs>
        <w:rPr>
          <w:noProof/>
        </w:rPr>
      </w:pPr>
      <w:r>
        <w:rPr>
          <w:noProof/>
        </w:rPr>
        <w:t>Windows Embedded 8 Standard Enterprise Kit (100 kpl), 42</w:t>
      </w:r>
    </w:p>
    <w:p w14:paraId="076C7275" w14:textId="77777777" w:rsidR="005B338A" w:rsidRDefault="005B338A">
      <w:pPr>
        <w:pStyle w:val="Index1"/>
        <w:tabs>
          <w:tab w:val="right" w:pos="5030"/>
        </w:tabs>
        <w:rPr>
          <w:noProof/>
        </w:rPr>
      </w:pPr>
      <w:r>
        <w:rPr>
          <w:noProof/>
        </w:rPr>
        <w:t>Windows Embedded 8.1 Industry, 42</w:t>
      </w:r>
    </w:p>
    <w:p w14:paraId="666FB616" w14:textId="77777777" w:rsidR="005B338A" w:rsidRDefault="005B338A">
      <w:pPr>
        <w:pStyle w:val="Index1"/>
        <w:tabs>
          <w:tab w:val="right" w:pos="5030"/>
        </w:tabs>
        <w:rPr>
          <w:noProof/>
        </w:rPr>
      </w:pPr>
      <w:r>
        <w:rPr>
          <w:noProof/>
        </w:rPr>
        <w:t>Windows Embedded 8/8.1 Pro, Industry Pro, 44</w:t>
      </w:r>
    </w:p>
    <w:p w14:paraId="66A9640C" w14:textId="77777777" w:rsidR="005B338A" w:rsidRDefault="005B338A">
      <w:pPr>
        <w:pStyle w:val="Index1"/>
        <w:tabs>
          <w:tab w:val="right" w:pos="5030"/>
        </w:tabs>
        <w:rPr>
          <w:noProof/>
        </w:rPr>
      </w:pPr>
      <w:r>
        <w:rPr>
          <w:noProof/>
        </w:rPr>
        <w:t>Windows Embedded for Point of Service, 44</w:t>
      </w:r>
    </w:p>
    <w:p w14:paraId="0B701C72" w14:textId="77777777" w:rsidR="005B338A" w:rsidRDefault="005B338A">
      <w:pPr>
        <w:pStyle w:val="Index1"/>
        <w:tabs>
          <w:tab w:val="right" w:pos="5030"/>
        </w:tabs>
        <w:rPr>
          <w:noProof/>
        </w:rPr>
      </w:pPr>
      <w:r>
        <w:rPr>
          <w:noProof/>
        </w:rPr>
        <w:t>Windows Embedded POSReady 2009, 44</w:t>
      </w:r>
    </w:p>
    <w:p w14:paraId="66FFED18" w14:textId="77777777" w:rsidR="005B338A" w:rsidRDefault="005B338A">
      <w:pPr>
        <w:pStyle w:val="Index1"/>
        <w:tabs>
          <w:tab w:val="right" w:pos="5030"/>
        </w:tabs>
        <w:rPr>
          <w:noProof/>
        </w:rPr>
      </w:pPr>
      <w:r>
        <w:rPr>
          <w:noProof/>
        </w:rPr>
        <w:t>Windows Embedded POSReady 7, 44</w:t>
      </w:r>
    </w:p>
    <w:p w14:paraId="0337ADF4" w14:textId="77777777" w:rsidR="005B338A" w:rsidRDefault="005B338A">
      <w:pPr>
        <w:pStyle w:val="Index1"/>
        <w:tabs>
          <w:tab w:val="right" w:pos="5030"/>
        </w:tabs>
        <w:rPr>
          <w:noProof/>
        </w:rPr>
      </w:pPr>
      <w:r>
        <w:rPr>
          <w:noProof/>
        </w:rPr>
        <w:t>Windows Embedded POSReady 7 Pro, 44</w:t>
      </w:r>
    </w:p>
    <w:p w14:paraId="0A192344" w14:textId="77777777" w:rsidR="005B338A" w:rsidRDefault="005B338A">
      <w:pPr>
        <w:pStyle w:val="Index1"/>
        <w:tabs>
          <w:tab w:val="right" w:pos="5030"/>
        </w:tabs>
        <w:rPr>
          <w:noProof/>
        </w:rPr>
      </w:pPr>
      <w:r>
        <w:rPr>
          <w:noProof/>
        </w:rPr>
        <w:t>Windows Embedded Standard 2009, 44</w:t>
      </w:r>
    </w:p>
    <w:p w14:paraId="016A8EF9" w14:textId="77777777" w:rsidR="005B338A" w:rsidRDefault="005B338A">
      <w:pPr>
        <w:pStyle w:val="Index1"/>
        <w:tabs>
          <w:tab w:val="right" w:pos="5030"/>
        </w:tabs>
        <w:rPr>
          <w:noProof/>
        </w:rPr>
      </w:pPr>
      <w:r>
        <w:rPr>
          <w:noProof/>
        </w:rPr>
        <w:t>Windows Embedded Standard 7, 44</w:t>
      </w:r>
    </w:p>
    <w:p w14:paraId="6FFB9174" w14:textId="77777777" w:rsidR="005B338A" w:rsidRDefault="005B338A">
      <w:pPr>
        <w:pStyle w:val="Index1"/>
        <w:tabs>
          <w:tab w:val="right" w:pos="5030"/>
        </w:tabs>
        <w:rPr>
          <w:noProof/>
        </w:rPr>
      </w:pPr>
      <w:r>
        <w:rPr>
          <w:noProof/>
        </w:rPr>
        <w:t>Windows HPC Server, 52</w:t>
      </w:r>
    </w:p>
    <w:p w14:paraId="21080A21" w14:textId="77777777" w:rsidR="005B338A" w:rsidRDefault="005B338A">
      <w:pPr>
        <w:pStyle w:val="Index1"/>
        <w:tabs>
          <w:tab w:val="right" w:pos="5030"/>
        </w:tabs>
        <w:rPr>
          <w:noProof/>
        </w:rPr>
      </w:pPr>
      <w:r>
        <w:rPr>
          <w:noProof/>
        </w:rPr>
        <w:t>Windows MultiPoint Server 2012, 49</w:t>
      </w:r>
    </w:p>
    <w:p w14:paraId="4C795D31" w14:textId="77777777" w:rsidR="005B338A" w:rsidRDefault="005B338A">
      <w:pPr>
        <w:pStyle w:val="Index1"/>
        <w:tabs>
          <w:tab w:val="right" w:pos="5030"/>
        </w:tabs>
        <w:rPr>
          <w:noProof/>
        </w:rPr>
      </w:pPr>
      <w:r>
        <w:rPr>
          <w:noProof/>
        </w:rPr>
        <w:t>Windows MultiPoint Server 2016 Premium, 49</w:t>
      </w:r>
    </w:p>
    <w:p w14:paraId="66F90C65" w14:textId="77777777" w:rsidR="005B338A" w:rsidRDefault="005B338A">
      <w:pPr>
        <w:pStyle w:val="Index1"/>
        <w:tabs>
          <w:tab w:val="right" w:pos="5030"/>
        </w:tabs>
        <w:rPr>
          <w:noProof/>
        </w:rPr>
      </w:pPr>
      <w:r>
        <w:rPr>
          <w:noProof/>
        </w:rPr>
        <w:t>Windows Server 2016, 50</w:t>
      </w:r>
    </w:p>
    <w:p w14:paraId="7B5D7899" w14:textId="77777777" w:rsidR="005B338A" w:rsidRDefault="005B338A">
      <w:pPr>
        <w:pStyle w:val="Index1"/>
        <w:tabs>
          <w:tab w:val="right" w:pos="5030"/>
        </w:tabs>
        <w:rPr>
          <w:noProof/>
        </w:rPr>
      </w:pPr>
      <w:r>
        <w:rPr>
          <w:noProof/>
        </w:rPr>
        <w:t>Windows Server 2019 Active Directory Rights Management Services CAL, 49, 50</w:t>
      </w:r>
    </w:p>
    <w:p w14:paraId="4BE873BA" w14:textId="77777777" w:rsidR="005B338A" w:rsidRDefault="005B338A">
      <w:pPr>
        <w:pStyle w:val="Index1"/>
        <w:tabs>
          <w:tab w:val="right" w:pos="5030"/>
        </w:tabs>
        <w:rPr>
          <w:noProof/>
        </w:rPr>
      </w:pPr>
      <w:r>
        <w:rPr>
          <w:noProof/>
        </w:rPr>
        <w:t>Windows Server 2019 Active Directory Rights Management Services External Connector, 50</w:t>
      </w:r>
    </w:p>
    <w:p w14:paraId="2FAC8103" w14:textId="77777777" w:rsidR="005B338A" w:rsidRDefault="005B338A">
      <w:pPr>
        <w:pStyle w:val="Index1"/>
        <w:tabs>
          <w:tab w:val="right" w:pos="5030"/>
        </w:tabs>
        <w:rPr>
          <w:noProof/>
        </w:rPr>
      </w:pPr>
      <w:r>
        <w:rPr>
          <w:noProof/>
        </w:rPr>
        <w:t>Windows Server 2019 CAL, 49, 50</w:t>
      </w:r>
    </w:p>
    <w:p w14:paraId="07DE0CC9" w14:textId="77777777" w:rsidR="005B338A" w:rsidRDefault="005B338A">
      <w:pPr>
        <w:pStyle w:val="Index1"/>
        <w:tabs>
          <w:tab w:val="right" w:pos="5030"/>
        </w:tabs>
        <w:rPr>
          <w:noProof/>
        </w:rPr>
      </w:pPr>
      <w:r>
        <w:rPr>
          <w:noProof/>
        </w:rPr>
        <w:t>Windows Server 2019 Datacenter (16 kpl ydinkäyttöoikeuksia), 50</w:t>
      </w:r>
    </w:p>
    <w:p w14:paraId="6C9D3370" w14:textId="77777777" w:rsidR="005B338A" w:rsidRDefault="005B338A">
      <w:pPr>
        <w:pStyle w:val="Index1"/>
        <w:tabs>
          <w:tab w:val="right" w:pos="5030"/>
        </w:tabs>
        <w:rPr>
          <w:noProof/>
        </w:rPr>
      </w:pPr>
      <w:r>
        <w:rPr>
          <w:noProof/>
        </w:rPr>
        <w:t>Windows Server 2019 Datacenter (2 kpl ydinkäyttöoikeuksia), 50</w:t>
      </w:r>
    </w:p>
    <w:p w14:paraId="65CB4745" w14:textId="77777777" w:rsidR="005B338A" w:rsidRDefault="005B338A">
      <w:pPr>
        <w:pStyle w:val="Index1"/>
        <w:tabs>
          <w:tab w:val="right" w:pos="5030"/>
        </w:tabs>
        <w:rPr>
          <w:noProof/>
        </w:rPr>
      </w:pPr>
      <w:r>
        <w:rPr>
          <w:noProof/>
        </w:rPr>
        <w:t>Windows Server 2019 Essentials, 50</w:t>
      </w:r>
    </w:p>
    <w:p w14:paraId="427A1E5F" w14:textId="77777777" w:rsidR="005B338A" w:rsidRDefault="005B338A">
      <w:pPr>
        <w:pStyle w:val="Index1"/>
        <w:tabs>
          <w:tab w:val="right" w:pos="5030"/>
        </w:tabs>
        <w:rPr>
          <w:noProof/>
        </w:rPr>
      </w:pPr>
      <w:r>
        <w:rPr>
          <w:noProof/>
        </w:rPr>
        <w:t>Windows Server 2019 External Connector, 50</w:t>
      </w:r>
    </w:p>
    <w:p w14:paraId="61EC0976" w14:textId="77777777" w:rsidR="005B338A" w:rsidRDefault="005B338A">
      <w:pPr>
        <w:pStyle w:val="Index1"/>
        <w:tabs>
          <w:tab w:val="right" w:pos="5030"/>
        </w:tabs>
        <w:rPr>
          <w:noProof/>
        </w:rPr>
      </w:pPr>
      <w:r>
        <w:rPr>
          <w:noProof/>
        </w:rPr>
        <w:t>Windows Server 2019 Remote Desktop Services CAL, 50</w:t>
      </w:r>
    </w:p>
    <w:p w14:paraId="3733E3BC" w14:textId="77777777" w:rsidR="005B338A" w:rsidRDefault="005B338A">
      <w:pPr>
        <w:pStyle w:val="Index1"/>
        <w:tabs>
          <w:tab w:val="right" w:pos="5030"/>
        </w:tabs>
        <w:rPr>
          <w:noProof/>
        </w:rPr>
      </w:pPr>
      <w:r>
        <w:rPr>
          <w:noProof/>
        </w:rPr>
        <w:t>Windows Server 2019 Remote Desktop Services External Connector, 50</w:t>
      </w:r>
    </w:p>
    <w:p w14:paraId="5CB48467" w14:textId="77777777" w:rsidR="005B338A" w:rsidRDefault="005B338A">
      <w:pPr>
        <w:pStyle w:val="Index1"/>
        <w:tabs>
          <w:tab w:val="right" w:pos="5030"/>
        </w:tabs>
        <w:rPr>
          <w:noProof/>
        </w:rPr>
      </w:pPr>
      <w:r>
        <w:rPr>
          <w:noProof/>
        </w:rPr>
        <w:t>Windows Server 2019 Standard (16 kpl ydinkäyttöoikeuksia), 50</w:t>
      </w:r>
    </w:p>
    <w:p w14:paraId="14484CD8" w14:textId="77777777" w:rsidR="005B338A" w:rsidRDefault="005B338A">
      <w:pPr>
        <w:pStyle w:val="Index1"/>
        <w:tabs>
          <w:tab w:val="right" w:pos="5030"/>
        </w:tabs>
        <w:rPr>
          <w:noProof/>
        </w:rPr>
      </w:pPr>
      <w:r>
        <w:rPr>
          <w:noProof/>
        </w:rPr>
        <w:t>Windows Server 2019 Standard (2 kpl ydinkäyttöoikeuksia), 50</w:t>
      </w:r>
    </w:p>
    <w:p w14:paraId="34B8C3C0" w14:textId="77777777" w:rsidR="005B338A" w:rsidRDefault="005B338A">
      <w:pPr>
        <w:pStyle w:val="Index1"/>
        <w:tabs>
          <w:tab w:val="right" w:pos="5030"/>
        </w:tabs>
        <w:rPr>
          <w:noProof/>
        </w:rPr>
      </w:pPr>
      <w:r>
        <w:rPr>
          <w:noProof/>
        </w:rPr>
        <w:t>Windows Server Active Directory Rights Management Services CAL, 64</w:t>
      </w:r>
    </w:p>
    <w:p w14:paraId="2F3A68F4" w14:textId="77777777" w:rsidR="005B338A" w:rsidRDefault="005B338A">
      <w:pPr>
        <w:pStyle w:val="Index1"/>
        <w:tabs>
          <w:tab w:val="right" w:pos="5030"/>
        </w:tabs>
        <w:rPr>
          <w:noProof/>
        </w:rPr>
      </w:pPr>
      <w:r>
        <w:rPr>
          <w:noProof/>
        </w:rPr>
        <w:t>Windows Server CAL, 64</w:t>
      </w:r>
    </w:p>
    <w:p w14:paraId="6ED92810" w14:textId="77777777" w:rsidR="005B338A" w:rsidRDefault="005B338A">
      <w:pPr>
        <w:pStyle w:val="Index1"/>
        <w:tabs>
          <w:tab w:val="right" w:pos="5030"/>
        </w:tabs>
        <w:rPr>
          <w:noProof/>
        </w:rPr>
      </w:pPr>
      <w:r>
        <w:rPr>
          <w:noProof/>
        </w:rPr>
        <w:t>Windows Server Datacenter, 95, 99, 101</w:t>
      </w:r>
    </w:p>
    <w:p w14:paraId="1BE2DC56" w14:textId="77777777" w:rsidR="005B338A" w:rsidRDefault="005B338A">
      <w:pPr>
        <w:pStyle w:val="Index1"/>
        <w:tabs>
          <w:tab w:val="right" w:pos="5030"/>
        </w:tabs>
        <w:rPr>
          <w:noProof/>
        </w:rPr>
      </w:pPr>
      <w:r>
        <w:rPr>
          <w:noProof/>
        </w:rPr>
        <w:t>Windows Server Datacenter (2 kpl ydinkäyttöoikeuksia), 19</w:t>
      </w:r>
    </w:p>
    <w:p w14:paraId="692B7FB8" w14:textId="77777777" w:rsidR="005B338A" w:rsidRDefault="005B338A">
      <w:pPr>
        <w:pStyle w:val="Index1"/>
        <w:tabs>
          <w:tab w:val="right" w:pos="5030"/>
        </w:tabs>
        <w:rPr>
          <w:noProof/>
        </w:rPr>
      </w:pPr>
      <w:r>
        <w:rPr>
          <w:noProof/>
        </w:rPr>
        <w:t>Windows Server Enterprise, 52, 95</w:t>
      </w:r>
    </w:p>
    <w:p w14:paraId="44CFA3B0" w14:textId="77777777" w:rsidR="005B338A" w:rsidRDefault="005B338A">
      <w:pPr>
        <w:pStyle w:val="Index1"/>
        <w:tabs>
          <w:tab w:val="right" w:pos="5030"/>
        </w:tabs>
        <w:rPr>
          <w:noProof/>
        </w:rPr>
      </w:pPr>
      <w:r>
        <w:rPr>
          <w:noProof/>
        </w:rPr>
        <w:t>Windows Server ESU (Standard ja Datacenter), 50</w:t>
      </w:r>
    </w:p>
    <w:p w14:paraId="6CC77BB7" w14:textId="77777777" w:rsidR="005B338A" w:rsidRDefault="005B338A">
      <w:pPr>
        <w:pStyle w:val="Index1"/>
        <w:tabs>
          <w:tab w:val="right" w:pos="5030"/>
        </w:tabs>
        <w:rPr>
          <w:noProof/>
        </w:rPr>
      </w:pPr>
      <w:r>
        <w:rPr>
          <w:noProof/>
        </w:rPr>
        <w:t>Windows Server for Itanium Based Systems, 52</w:t>
      </w:r>
    </w:p>
    <w:p w14:paraId="3BE20115" w14:textId="77777777" w:rsidR="005B338A" w:rsidRDefault="005B338A">
      <w:pPr>
        <w:pStyle w:val="Index1"/>
        <w:tabs>
          <w:tab w:val="right" w:pos="5030"/>
        </w:tabs>
        <w:rPr>
          <w:noProof/>
        </w:rPr>
      </w:pPr>
      <w:r>
        <w:rPr>
          <w:noProof/>
        </w:rPr>
        <w:t>Windows Server HPC Edition, 52</w:t>
      </w:r>
    </w:p>
    <w:p w14:paraId="68506828" w14:textId="77777777" w:rsidR="005B338A" w:rsidRDefault="005B338A">
      <w:pPr>
        <w:pStyle w:val="Index1"/>
        <w:tabs>
          <w:tab w:val="right" w:pos="5030"/>
        </w:tabs>
        <w:rPr>
          <w:noProof/>
        </w:rPr>
      </w:pPr>
      <w:r>
        <w:rPr>
          <w:noProof/>
        </w:rPr>
        <w:t>Windows Server Remote Desktop Services CAL (käyttäjä), 64</w:t>
      </w:r>
    </w:p>
    <w:p w14:paraId="6FB8A517" w14:textId="77777777" w:rsidR="005B338A" w:rsidRDefault="005B338A">
      <w:pPr>
        <w:pStyle w:val="Index1"/>
        <w:tabs>
          <w:tab w:val="right" w:pos="5030"/>
        </w:tabs>
        <w:rPr>
          <w:noProof/>
        </w:rPr>
      </w:pPr>
      <w:r>
        <w:rPr>
          <w:noProof/>
        </w:rPr>
        <w:t>Windows Server -säilö, 88</w:t>
      </w:r>
    </w:p>
    <w:p w14:paraId="19A2460A" w14:textId="77777777" w:rsidR="005B338A" w:rsidRDefault="005B338A">
      <w:pPr>
        <w:pStyle w:val="Index1"/>
        <w:tabs>
          <w:tab w:val="right" w:pos="5030"/>
        </w:tabs>
        <w:rPr>
          <w:noProof/>
        </w:rPr>
      </w:pPr>
      <w:r>
        <w:rPr>
          <w:noProof/>
        </w:rPr>
        <w:t>Windows Server Standard, 95, 99, 101</w:t>
      </w:r>
    </w:p>
    <w:p w14:paraId="0165A9A8" w14:textId="77777777" w:rsidR="005B338A" w:rsidRDefault="005B338A">
      <w:pPr>
        <w:pStyle w:val="Index1"/>
        <w:tabs>
          <w:tab w:val="right" w:pos="5030"/>
        </w:tabs>
        <w:rPr>
          <w:noProof/>
        </w:rPr>
      </w:pPr>
      <w:r>
        <w:rPr>
          <w:noProof/>
        </w:rPr>
        <w:t>Windows Server Standard (2 kpl ydinkäyttöoikeuksia), 19</w:t>
      </w:r>
    </w:p>
    <w:p w14:paraId="342A321A" w14:textId="77777777" w:rsidR="005B338A" w:rsidRDefault="005B338A">
      <w:pPr>
        <w:pStyle w:val="Index1"/>
        <w:tabs>
          <w:tab w:val="right" w:pos="5030"/>
        </w:tabs>
        <w:rPr>
          <w:noProof/>
        </w:rPr>
      </w:pPr>
      <w:r>
        <w:rPr>
          <w:noProof/>
        </w:rPr>
        <w:t>Windows Server Standard (8 kpl ydinkäyttöoikeuksia), 64</w:t>
      </w:r>
    </w:p>
    <w:p w14:paraId="51D0DF65" w14:textId="77777777" w:rsidR="005B338A" w:rsidRDefault="005B338A">
      <w:pPr>
        <w:pStyle w:val="Index1"/>
        <w:tabs>
          <w:tab w:val="right" w:pos="5030"/>
        </w:tabs>
        <w:rPr>
          <w:noProof/>
        </w:rPr>
      </w:pPr>
      <w:r>
        <w:rPr>
          <w:noProof/>
        </w:rPr>
        <w:t>Windows Serverin, 101</w:t>
      </w:r>
    </w:p>
    <w:p w14:paraId="551703C3" w14:textId="77777777" w:rsidR="005B338A" w:rsidRDefault="005B338A">
      <w:pPr>
        <w:pStyle w:val="Index1"/>
        <w:tabs>
          <w:tab w:val="right" w:pos="5030"/>
        </w:tabs>
        <w:rPr>
          <w:noProof/>
        </w:rPr>
      </w:pPr>
      <w:r>
        <w:rPr>
          <w:noProof/>
        </w:rPr>
        <w:t>Windows Small Business Server, 52</w:t>
      </w:r>
    </w:p>
    <w:p w14:paraId="6EF83EBB" w14:textId="77777777" w:rsidR="005B338A" w:rsidRDefault="005B338A">
      <w:pPr>
        <w:pStyle w:val="Index1"/>
        <w:tabs>
          <w:tab w:val="right" w:pos="5030"/>
        </w:tabs>
        <w:rPr>
          <w:noProof/>
        </w:rPr>
      </w:pPr>
      <w:r>
        <w:rPr>
          <w:noProof/>
        </w:rPr>
        <w:t>Windows VDA E3, 42</w:t>
      </w:r>
    </w:p>
    <w:p w14:paraId="448B858B" w14:textId="77777777" w:rsidR="005B338A" w:rsidRDefault="005B338A">
      <w:pPr>
        <w:pStyle w:val="Index1"/>
        <w:tabs>
          <w:tab w:val="right" w:pos="5030"/>
        </w:tabs>
        <w:rPr>
          <w:noProof/>
        </w:rPr>
      </w:pPr>
      <w:r>
        <w:rPr>
          <w:noProof/>
        </w:rPr>
        <w:t>Windows VDA E5, 42</w:t>
      </w:r>
    </w:p>
    <w:p w14:paraId="378EF7D8" w14:textId="77777777" w:rsidR="005B338A" w:rsidRDefault="005B338A">
      <w:pPr>
        <w:pStyle w:val="Index1"/>
        <w:tabs>
          <w:tab w:val="right" w:pos="5030"/>
        </w:tabs>
        <w:rPr>
          <w:noProof/>
        </w:rPr>
      </w:pPr>
      <w:r>
        <w:rPr>
          <w:noProof/>
        </w:rPr>
        <w:t>Windows VDA per laite, 42</w:t>
      </w:r>
    </w:p>
    <w:p w14:paraId="02C6E4DA" w14:textId="77777777" w:rsidR="005B338A" w:rsidRDefault="005B338A">
      <w:pPr>
        <w:pStyle w:val="Index1"/>
        <w:tabs>
          <w:tab w:val="right" w:pos="5030"/>
        </w:tabs>
        <w:rPr>
          <w:noProof/>
        </w:rPr>
      </w:pPr>
      <w:r>
        <w:rPr>
          <w:noProof/>
        </w:rPr>
        <w:t>Windows Vista, 43</w:t>
      </w:r>
    </w:p>
    <w:p w14:paraId="23462855" w14:textId="77777777" w:rsidR="005B338A" w:rsidRDefault="005B338A">
      <w:pPr>
        <w:pStyle w:val="Index1"/>
        <w:tabs>
          <w:tab w:val="right" w:pos="5030"/>
        </w:tabs>
        <w:rPr>
          <w:noProof/>
        </w:rPr>
      </w:pPr>
      <w:r>
        <w:rPr>
          <w:noProof/>
        </w:rPr>
        <w:t>Windows Vista Business/Ultimate for Embedded Systems, 44</w:t>
      </w:r>
    </w:p>
    <w:p w14:paraId="55861401" w14:textId="77777777" w:rsidR="005B338A" w:rsidRDefault="005B338A">
      <w:pPr>
        <w:pStyle w:val="Index1"/>
        <w:tabs>
          <w:tab w:val="right" w:pos="5030"/>
        </w:tabs>
        <w:rPr>
          <w:noProof/>
        </w:rPr>
      </w:pPr>
      <w:r>
        <w:rPr>
          <w:noProof/>
        </w:rPr>
        <w:t>Windows XP, 43</w:t>
      </w:r>
    </w:p>
    <w:p w14:paraId="13BA5404" w14:textId="77777777" w:rsidR="005B338A" w:rsidRDefault="005B338A">
      <w:pPr>
        <w:pStyle w:val="Index1"/>
        <w:tabs>
          <w:tab w:val="right" w:pos="5030"/>
        </w:tabs>
        <w:rPr>
          <w:noProof/>
        </w:rPr>
      </w:pPr>
      <w:r>
        <w:rPr>
          <w:noProof/>
        </w:rPr>
        <w:t>Windows XP Embedded, 44</w:t>
      </w:r>
    </w:p>
    <w:p w14:paraId="6E35D546" w14:textId="77777777" w:rsidR="005B338A" w:rsidRDefault="005B338A">
      <w:pPr>
        <w:pStyle w:val="Index1"/>
        <w:tabs>
          <w:tab w:val="right" w:pos="5030"/>
        </w:tabs>
        <w:rPr>
          <w:noProof/>
        </w:rPr>
      </w:pPr>
      <w:r>
        <w:rPr>
          <w:noProof/>
        </w:rPr>
        <w:t>Windows XP Professional for Embedded Systems, 43</w:t>
      </w:r>
    </w:p>
    <w:p w14:paraId="2243C4A2" w14:textId="77777777" w:rsidR="005B338A" w:rsidRDefault="005B338A">
      <w:pPr>
        <w:pStyle w:val="Index1"/>
        <w:tabs>
          <w:tab w:val="right" w:pos="5030"/>
        </w:tabs>
        <w:rPr>
          <w:noProof/>
        </w:rPr>
      </w:pPr>
      <w:r>
        <w:rPr>
          <w:noProof/>
        </w:rPr>
        <w:t>Windows-rinnakkaistilaus, 47</w:t>
      </w:r>
    </w:p>
    <w:p w14:paraId="1CDB4B67" w14:textId="77777777" w:rsidR="005B338A" w:rsidRDefault="005B338A">
      <w:pPr>
        <w:pStyle w:val="Index1"/>
        <w:tabs>
          <w:tab w:val="right" w:pos="5030"/>
        </w:tabs>
        <w:rPr>
          <w:noProof/>
        </w:rPr>
      </w:pPr>
      <w:r>
        <w:rPr>
          <w:noProof/>
        </w:rPr>
        <w:t>Word 2019, 23</w:t>
      </w:r>
    </w:p>
    <w:p w14:paraId="23E86C03" w14:textId="77777777" w:rsidR="005B338A" w:rsidRDefault="005B338A">
      <w:pPr>
        <w:pStyle w:val="Index1"/>
        <w:tabs>
          <w:tab w:val="right" w:pos="5030"/>
        </w:tabs>
        <w:rPr>
          <w:noProof/>
        </w:rPr>
      </w:pPr>
      <w:r>
        <w:rPr>
          <w:noProof/>
        </w:rPr>
        <w:t>Word 2019 for Mac, 24</w:t>
      </w:r>
    </w:p>
    <w:p w14:paraId="26846E68" w14:textId="77777777" w:rsidR="005B338A" w:rsidRDefault="005B338A">
      <w:pPr>
        <w:pStyle w:val="Index1"/>
        <w:tabs>
          <w:tab w:val="right" w:pos="5030"/>
        </w:tabs>
        <w:rPr>
          <w:noProof/>
        </w:rPr>
      </w:pPr>
      <w:r>
        <w:rPr>
          <w:noProof/>
        </w:rPr>
        <w:t>Work at Home for Mac 2019, 24</w:t>
      </w:r>
    </w:p>
    <w:p w14:paraId="418C51EA" w14:textId="77777777" w:rsidR="005B338A" w:rsidRDefault="005B338A">
      <w:pPr>
        <w:pStyle w:val="Index1"/>
        <w:tabs>
          <w:tab w:val="right" w:pos="5030"/>
        </w:tabs>
        <w:rPr>
          <w:noProof/>
        </w:rPr>
      </w:pPr>
      <w:r>
        <w:rPr>
          <w:noProof/>
        </w:rPr>
        <w:t>Work at Home for Office Professional Plus 2019, 23</w:t>
      </w:r>
    </w:p>
    <w:p w14:paraId="3F2F5872" w14:textId="77777777" w:rsidR="005B338A" w:rsidRDefault="005B338A">
      <w:pPr>
        <w:pStyle w:val="Index1"/>
        <w:tabs>
          <w:tab w:val="right" w:pos="5030"/>
        </w:tabs>
        <w:rPr>
          <w:noProof/>
        </w:rPr>
      </w:pPr>
      <w:r>
        <w:rPr>
          <w:noProof/>
        </w:rPr>
        <w:t>Work at Home for Office Standard 2019, 23</w:t>
      </w:r>
    </w:p>
    <w:p w14:paraId="1660F079" w14:textId="77777777" w:rsidR="005B338A" w:rsidRDefault="005B338A">
      <w:pPr>
        <w:pStyle w:val="Index1"/>
        <w:tabs>
          <w:tab w:val="right" w:pos="5030"/>
        </w:tabs>
        <w:rPr>
          <w:noProof/>
        </w:rPr>
      </w:pPr>
      <w:r>
        <w:rPr>
          <w:noProof/>
        </w:rPr>
        <w:t>Workplace Analytics, 76</w:t>
      </w:r>
    </w:p>
    <w:p w14:paraId="4BE93924" w14:textId="4D42011B" w:rsidR="005B338A" w:rsidRDefault="005B338A">
      <w:pPr>
        <w:pStyle w:val="ProductList-Body"/>
        <w:rPr>
          <w:noProof/>
        </w:rPr>
        <w:sectPr w:rsidR="005B338A" w:rsidSect="005B338A">
          <w:type w:val="continuous"/>
          <w:pgSz w:w="12240" w:h="15840" w:code="1"/>
          <w:pgMar w:top="1170" w:right="720" w:bottom="720" w:left="720" w:header="432" w:footer="288" w:gutter="0"/>
          <w:cols w:num="2" w:space="720"/>
        </w:sectPr>
      </w:pPr>
    </w:p>
    <w:p w14:paraId="4249A804" w14:textId="353EF928" w:rsidR="008054A6" w:rsidRDefault="005B338A">
      <w:pPr>
        <w:pStyle w:val="ProductList-Body"/>
        <w:sectPr w:rsidR="008054A6" w:rsidSect="005B338A">
          <w:type w:val="continuous"/>
          <w:pgSz w:w="12240" w:h="15840" w:code="1"/>
          <w:pgMar w:top="1170" w:right="720" w:bottom="720" w:left="720" w:header="432" w:footer="288" w:gutter="0"/>
          <w:cols w:num="2" w:space="360"/>
        </w:sectPr>
      </w:pPr>
      <w:r>
        <w:fldChar w:fldCharType="end"/>
      </w:r>
    </w:p>
    <w:p w14:paraId="1EBF82DD" w14:textId="77777777" w:rsidR="008054A6" w:rsidRDefault="008054A6">
      <w:pPr>
        <w:pStyle w:val="ProductList-Body"/>
      </w:pPr>
    </w:p>
    <w:sectPr w:rsidR="008054A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4C516D" w14:textId="77777777" w:rsidR="00251AC6" w:rsidRDefault="00251AC6" w:rsidP="007C7D4D">
      <w:pPr>
        <w:spacing w:after="0"/>
      </w:pPr>
      <w:r>
        <w:separator/>
      </w:r>
    </w:p>
    <w:p w14:paraId="00DCC4C1" w14:textId="77777777" w:rsidR="00251AC6" w:rsidRDefault="00251AC6"/>
  </w:endnote>
  <w:endnote w:type="continuationSeparator" w:id="0">
    <w:p w14:paraId="0A1779DD" w14:textId="77777777" w:rsidR="00251AC6" w:rsidRDefault="00251AC6" w:rsidP="007C7D4D">
      <w:pPr>
        <w:spacing w:after="0"/>
      </w:pPr>
      <w:r>
        <w:continuationSeparator/>
      </w:r>
    </w:p>
    <w:p w14:paraId="41AACC45" w14:textId="77777777" w:rsidR="00251AC6" w:rsidRDefault="00251AC6"/>
  </w:endnote>
  <w:endnote w:type="continuationNotice" w:id="1">
    <w:p w14:paraId="3D5CF9E8" w14:textId="77777777" w:rsidR="00251AC6" w:rsidRDefault="00251A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36305" w14:textId="77777777" w:rsidR="00F028AA" w:rsidRDefault="005B33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1150A0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F924E5"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95B6F"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556B7"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C7674"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94763"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4759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ECB90"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1A44"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A36D"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A8F33"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6214"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38F3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993FC"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EF911"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60F2A" w14:textId="77777777" w:rsidR="008054A6" w:rsidRDefault="00CE7936">
          <w:pPr>
            <w:pStyle w:val="PURFooterText"/>
            <w:jc w:val="center"/>
          </w:pPr>
          <w:hyperlink w:anchor="_Sec844">
            <w:r w:rsidR="005B338A">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26C88D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95226"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7651"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4B43A"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2F4C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473B1"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7368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2A73D"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6A7B9"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D58DE"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735CF"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81519"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E443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AB2B0"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5EE31"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FA923" w14:textId="77777777" w:rsidR="008054A6" w:rsidRDefault="00CE7936">
          <w:pPr>
            <w:pStyle w:val="PURFooterText"/>
            <w:jc w:val="center"/>
          </w:pPr>
          <w:hyperlink w:anchor="_Sec844">
            <w:r w:rsidR="005B338A">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4EC23C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90953"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A7DF"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CD15"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B8BE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1E3EB"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19C84"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E4E64"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2356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6CF62"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EDA3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53962"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72531"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A924E"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B9B7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7277A" w14:textId="77777777" w:rsidR="008054A6" w:rsidRDefault="00CE7936">
          <w:pPr>
            <w:pStyle w:val="PURFooterText"/>
            <w:jc w:val="center"/>
          </w:pPr>
          <w:hyperlink w:anchor="_Sec844">
            <w:r w:rsidR="005B338A">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4960D9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9A029"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2FF8"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7064D"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97D36"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52DCC"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AD940"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D6CE6"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7AF1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5B32B"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44FA"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DE1D1"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CF533"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7A368"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4AC9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EE916" w14:textId="77777777" w:rsidR="008054A6" w:rsidRDefault="00CE7936">
          <w:pPr>
            <w:pStyle w:val="PURFooterText"/>
            <w:jc w:val="center"/>
          </w:pPr>
          <w:hyperlink w:anchor="_Sec844">
            <w:r w:rsidR="005B338A">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41F4CE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7BE9A"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7ED1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06335"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A8A6B"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D247B"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D5507"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3DF49"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9C30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B65F0"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2A13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EE27F"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3C1D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FDBD9"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20679"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F267F" w14:textId="77777777" w:rsidR="008054A6" w:rsidRDefault="00CE7936">
          <w:pPr>
            <w:pStyle w:val="PURFooterText"/>
            <w:jc w:val="center"/>
          </w:pPr>
          <w:hyperlink w:anchor="_Sec844">
            <w:r w:rsidR="005B338A">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03F171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72DF0"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A527C"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B5A75"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9F447"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CFCFD"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274C4"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B64A8A"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6409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98E85"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59BC"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5DD6"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49ABB"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0D66A"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EA296"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0148F" w14:textId="77777777" w:rsidR="008054A6" w:rsidRDefault="00CE7936">
          <w:pPr>
            <w:pStyle w:val="PURFooterText"/>
            <w:jc w:val="center"/>
          </w:pPr>
          <w:hyperlink w:anchor="_Sec844">
            <w:r w:rsidR="005B338A">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1F6044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E3D92"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CE7B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199D1"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6AE09"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F5135"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B321A"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DCCBD"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43878"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703D9"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74C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B9AB6"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AF63B"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52587"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D7BB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F125C" w14:textId="77777777" w:rsidR="008054A6" w:rsidRDefault="00CE7936">
          <w:pPr>
            <w:pStyle w:val="PURFooterText"/>
            <w:jc w:val="center"/>
          </w:pPr>
          <w:hyperlink w:anchor="_Sec844">
            <w:r w:rsidR="005B338A">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4A772A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0174A"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A6798"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519D9"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D555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F3389"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8D547"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ADBB5"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BA39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ED256"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7ECDB"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66F91"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2D7A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7200C"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516B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47632" w14:textId="77777777" w:rsidR="008054A6" w:rsidRDefault="00CE7936">
          <w:pPr>
            <w:pStyle w:val="PURFooterText"/>
            <w:jc w:val="center"/>
          </w:pPr>
          <w:hyperlink w:anchor="_Sec844">
            <w:r w:rsidR="005B338A">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27B89B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0287D"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E0E43"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60BC9"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F09F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F254C"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6AE2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3C3F7"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C4C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5FAD9"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555C3"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7E84A"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73F8A"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7D771D"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F4F2E"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D61AA" w14:textId="77777777" w:rsidR="008054A6" w:rsidRDefault="00CE7936">
          <w:pPr>
            <w:pStyle w:val="PURFooterText"/>
            <w:jc w:val="center"/>
          </w:pPr>
          <w:hyperlink w:anchor="_Sec844">
            <w:r w:rsidR="005B338A">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1E8118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3AE1A"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B1249"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9314B"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4DB9E"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A2048"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52294"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C58FD"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ECEDC"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28598"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BF07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59DD6"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4FDF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F19A4"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74B32"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C93DB" w14:textId="77777777" w:rsidR="008054A6" w:rsidRDefault="00CE7936">
          <w:pPr>
            <w:pStyle w:val="PURFooterText"/>
            <w:jc w:val="center"/>
          </w:pPr>
          <w:hyperlink w:anchor="_Sec844">
            <w:r w:rsidR="005B338A">
              <w:rPr>
                <w:color w:val="00467F"/>
                <w:u w:val="single"/>
              </w:rPr>
              <w:t>Hakemisto</w:t>
            </w:r>
          </w:hyperlink>
        </w:p>
      </w:tc>
    </w:tr>
  </w:tbl>
  <w:p w14:paraId="59947A40" w14:textId="77777777" w:rsidR="008054A6" w:rsidRDefault="008054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8054A6" w14:paraId="4BE602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F80B8" w14:textId="77777777" w:rsidR="008054A6" w:rsidRDefault="00CE7936">
          <w:pPr>
            <w:pStyle w:val="PURFooterText"/>
            <w:jc w:val="center"/>
          </w:pPr>
          <w:hyperlink w:anchor="_Sec842">
            <w:r w:rsidR="005B338A">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9E08B"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81C32" w14:textId="77777777" w:rsidR="008054A6" w:rsidRDefault="00CE7936">
          <w:pPr>
            <w:pStyle w:val="PURFooterText"/>
            <w:jc w:val="center"/>
          </w:pPr>
          <w:hyperlink w:anchor="_Sec531">
            <w:r w:rsidR="005B338A">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E92FD"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9D23F" w14:textId="77777777" w:rsidR="008054A6" w:rsidRDefault="00CE7936">
          <w:pPr>
            <w:pStyle w:val="PURFooterText"/>
            <w:jc w:val="center"/>
          </w:pPr>
          <w:hyperlink w:anchor="_Sec536">
            <w:r w:rsidR="005B338A">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388AA"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EAA10" w14:textId="77777777" w:rsidR="008054A6" w:rsidRDefault="00CE7936">
          <w:pPr>
            <w:pStyle w:val="PURFooterText"/>
            <w:jc w:val="center"/>
          </w:pPr>
          <w:hyperlink w:anchor="_Sec547">
            <w:r w:rsidR="005B338A">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F0C8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0297" w14:textId="77777777" w:rsidR="008054A6" w:rsidRDefault="00CE7936">
          <w:pPr>
            <w:pStyle w:val="PURFooterText"/>
            <w:jc w:val="center"/>
          </w:pPr>
          <w:hyperlink w:anchor="_Sec548">
            <w:r w:rsidR="005B338A">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01E2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4042" w14:textId="77777777" w:rsidR="008054A6" w:rsidRDefault="00CE7936">
          <w:pPr>
            <w:pStyle w:val="PURFooterText"/>
            <w:jc w:val="center"/>
          </w:pPr>
          <w:hyperlink w:anchor="_Sec549">
            <w:r w:rsidR="005B338A">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AF1D5"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C214B" w14:textId="77777777" w:rsidR="008054A6" w:rsidRDefault="00CE7936">
          <w:pPr>
            <w:pStyle w:val="PURFooterText"/>
            <w:jc w:val="center"/>
          </w:pPr>
          <w:hyperlink w:anchor="_Sec591">
            <w:r w:rsidR="005B338A">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5F477" w14:textId="77777777" w:rsidR="008054A6" w:rsidRDefault="008054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0583E" w14:textId="77777777" w:rsidR="008054A6" w:rsidRDefault="00CE7936">
          <w:pPr>
            <w:pStyle w:val="PURFooterText"/>
            <w:jc w:val="center"/>
          </w:pPr>
          <w:hyperlink w:anchor="_Sec844">
            <w:r w:rsidR="005B338A">
              <w:rPr>
                <w:color w:val="00467F"/>
                <w:u w:val="single"/>
              </w:rPr>
              <w:t>Hakemisto</w:t>
            </w:r>
          </w:hyperlink>
        </w:p>
      </w:tc>
    </w:tr>
  </w:tbl>
  <w:p w14:paraId="51F29A76" w14:textId="77777777" w:rsidR="008054A6" w:rsidRDefault="008054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5EAA55" w14:textId="77777777" w:rsidR="00251AC6" w:rsidRDefault="00251AC6" w:rsidP="007C7D4D">
      <w:pPr>
        <w:spacing w:after="0"/>
      </w:pPr>
      <w:r>
        <w:separator/>
      </w:r>
    </w:p>
    <w:p w14:paraId="08B96D41" w14:textId="77777777" w:rsidR="00251AC6" w:rsidRDefault="00251AC6"/>
  </w:footnote>
  <w:footnote w:type="continuationSeparator" w:id="0">
    <w:p w14:paraId="56806362" w14:textId="77777777" w:rsidR="00251AC6" w:rsidRDefault="00251AC6" w:rsidP="007C7D4D">
      <w:pPr>
        <w:spacing w:after="0"/>
      </w:pPr>
      <w:r>
        <w:continuationSeparator/>
      </w:r>
    </w:p>
    <w:p w14:paraId="16718EC1" w14:textId="77777777" w:rsidR="00251AC6" w:rsidRDefault="00251AC6"/>
  </w:footnote>
  <w:footnote w:type="continuationNotice" w:id="1">
    <w:p w14:paraId="109DD3B7" w14:textId="77777777" w:rsidR="00251AC6" w:rsidRDefault="00251A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589B8AFF" w14:textId="77777777">
      <w:tc>
        <w:tcPr>
          <w:tcW w:w="8560" w:type="dxa"/>
        </w:tcPr>
        <w:p w14:paraId="44067902" w14:textId="77777777" w:rsidR="008054A6" w:rsidRDefault="005B338A">
          <w:pPr>
            <w:pStyle w:val="PURHeaderText"/>
          </w:pPr>
          <w:r>
            <w:t>Microsoftin volyymikäyttöoikeuksien Tuotteen ehdot (suomi [Finnish], lokakuu 2020)</w:t>
          </w:r>
        </w:p>
      </w:tc>
      <w:tc>
        <w:tcPr>
          <w:tcW w:w="3680" w:type="dxa"/>
        </w:tcPr>
        <w:p w14:paraId="475D1280"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59CD5A0B" w14:textId="77777777">
      <w:tc>
        <w:tcPr>
          <w:tcW w:w="8560" w:type="dxa"/>
        </w:tcPr>
        <w:p w14:paraId="106091FE" w14:textId="77777777" w:rsidR="008054A6" w:rsidRDefault="005B338A">
          <w:pPr>
            <w:pStyle w:val="PURHeaderText"/>
          </w:pPr>
          <w:r>
            <w:t>Microsoftin volyymikäyttöoikeuksien Tuotteen ehdot (suomi [Finnish], lokakuu 2020)</w:t>
          </w:r>
        </w:p>
      </w:tc>
      <w:tc>
        <w:tcPr>
          <w:tcW w:w="3680" w:type="dxa"/>
        </w:tcPr>
        <w:p w14:paraId="63CD65F5"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3408F248" w14:textId="77777777">
      <w:tc>
        <w:tcPr>
          <w:tcW w:w="8560" w:type="dxa"/>
        </w:tcPr>
        <w:p w14:paraId="54FA321C" w14:textId="77777777" w:rsidR="008054A6" w:rsidRDefault="005B338A">
          <w:pPr>
            <w:pStyle w:val="PURHeaderText"/>
          </w:pPr>
          <w:r>
            <w:t>Microsoftin volyymikäyttöoikeuksien Tuotteen ehdot (suomi [Finnish], lokakuu 2020)</w:t>
          </w:r>
        </w:p>
      </w:tc>
      <w:tc>
        <w:tcPr>
          <w:tcW w:w="3680" w:type="dxa"/>
        </w:tcPr>
        <w:p w14:paraId="1D612D06"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15DF2853" w14:textId="77777777">
      <w:tc>
        <w:tcPr>
          <w:tcW w:w="8560" w:type="dxa"/>
        </w:tcPr>
        <w:p w14:paraId="2B0F1DE5" w14:textId="77777777" w:rsidR="008054A6" w:rsidRDefault="005B338A">
          <w:pPr>
            <w:pStyle w:val="PURHeaderText"/>
          </w:pPr>
          <w:r>
            <w:t>Microsoftin volyymikäyttöoikeuksien Tuotteen ehdot (suomi [Finnish], lokakuu 2020)</w:t>
          </w:r>
        </w:p>
      </w:tc>
      <w:tc>
        <w:tcPr>
          <w:tcW w:w="3680" w:type="dxa"/>
        </w:tcPr>
        <w:p w14:paraId="7DFAB42D"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17887166" w14:textId="77777777">
      <w:tc>
        <w:tcPr>
          <w:tcW w:w="8560" w:type="dxa"/>
        </w:tcPr>
        <w:p w14:paraId="06162171" w14:textId="77777777" w:rsidR="008054A6" w:rsidRDefault="005B338A">
          <w:pPr>
            <w:pStyle w:val="PURHeaderText"/>
          </w:pPr>
          <w:r>
            <w:t>Microsoftin volyymikäyttöoikeuksien Tuotteen ehdot (suomi [Finnish], lokakuu 2020)</w:t>
          </w:r>
        </w:p>
      </w:tc>
      <w:tc>
        <w:tcPr>
          <w:tcW w:w="3680" w:type="dxa"/>
        </w:tcPr>
        <w:p w14:paraId="1A0D9E8E"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2E4DEC8E" w14:textId="77777777">
      <w:tc>
        <w:tcPr>
          <w:tcW w:w="8560" w:type="dxa"/>
        </w:tcPr>
        <w:p w14:paraId="2A853A25" w14:textId="77777777" w:rsidR="008054A6" w:rsidRDefault="005B338A">
          <w:pPr>
            <w:pStyle w:val="PURHeaderText"/>
          </w:pPr>
          <w:r>
            <w:t>Microsoftin volyymikäyttöoikeuksien Tuotteen ehdot (suomi [Finnish], lokakuu 2020)</w:t>
          </w:r>
        </w:p>
      </w:tc>
      <w:tc>
        <w:tcPr>
          <w:tcW w:w="3680" w:type="dxa"/>
        </w:tcPr>
        <w:p w14:paraId="54146AB1"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7BDE8057" w14:textId="77777777">
      <w:tc>
        <w:tcPr>
          <w:tcW w:w="8560" w:type="dxa"/>
        </w:tcPr>
        <w:p w14:paraId="2881AE39" w14:textId="77777777" w:rsidR="008054A6" w:rsidRDefault="005B338A">
          <w:pPr>
            <w:pStyle w:val="PURHeaderText"/>
          </w:pPr>
          <w:r>
            <w:t>Microsoftin volyymikäyttöoikeuksien Tuotteen ehdot (suomi [Finnish], lokakuu 2020)</w:t>
          </w:r>
        </w:p>
      </w:tc>
      <w:tc>
        <w:tcPr>
          <w:tcW w:w="3680" w:type="dxa"/>
        </w:tcPr>
        <w:p w14:paraId="12059980"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5D525A80" w14:textId="77777777">
      <w:tc>
        <w:tcPr>
          <w:tcW w:w="8560" w:type="dxa"/>
        </w:tcPr>
        <w:p w14:paraId="2444BA45" w14:textId="77777777" w:rsidR="008054A6" w:rsidRDefault="005B338A">
          <w:pPr>
            <w:pStyle w:val="PURHeaderText"/>
          </w:pPr>
          <w:r>
            <w:t>Microsoftin volyymikäyttöoikeuksien Tuotteen ehdot (suomi [Finnish], lokakuu 2020)</w:t>
          </w:r>
        </w:p>
      </w:tc>
      <w:tc>
        <w:tcPr>
          <w:tcW w:w="3680" w:type="dxa"/>
        </w:tcPr>
        <w:p w14:paraId="7BAAAA40"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562C507F" w14:textId="77777777">
      <w:tc>
        <w:tcPr>
          <w:tcW w:w="8560" w:type="dxa"/>
        </w:tcPr>
        <w:p w14:paraId="3FBAE3B8" w14:textId="77777777" w:rsidR="008054A6" w:rsidRDefault="005B338A">
          <w:pPr>
            <w:pStyle w:val="PURHeaderText"/>
          </w:pPr>
          <w:r>
            <w:t>Microsoftin volyymikäyttöoikeuksien Tuotteen ehdot (suomi [Finnish], lokakuu 2020)</w:t>
          </w:r>
        </w:p>
      </w:tc>
      <w:tc>
        <w:tcPr>
          <w:tcW w:w="3680" w:type="dxa"/>
        </w:tcPr>
        <w:p w14:paraId="7FBECF86"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2881ACBE" w14:textId="77777777">
      <w:tc>
        <w:tcPr>
          <w:tcW w:w="8560" w:type="dxa"/>
        </w:tcPr>
        <w:p w14:paraId="3F878E6C" w14:textId="77777777" w:rsidR="008054A6" w:rsidRDefault="005B338A">
          <w:pPr>
            <w:pStyle w:val="PURHeaderText"/>
          </w:pPr>
          <w:r>
            <w:t>Microsoftin volyymikäyttöoikeuksien Tuotteen ehdot (suomi [Finnish], lokakuu 2020)</w:t>
          </w:r>
        </w:p>
      </w:tc>
      <w:tc>
        <w:tcPr>
          <w:tcW w:w="3680" w:type="dxa"/>
        </w:tcPr>
        <w:p w14:paraId="4E6F8D04"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8054A6" w14:paraId="176B8FAA" w14:textId="77777777">
      <w:tc>
        <w:tcPr>
          <w:tcW w:w="8560" w:type="dxa"/>
        </w:tcPr>
        <w:p w14:paraId="58BE6ADA" w14:textId="77777777" w:rsidR="008054A6" w:rsidRDefault="005B338A">
          <w:pPr>
            <w:pStyle w:val="PURHeaderText"/>
          </w:pPr>
          <w:r>
            <w:t>Microsoftin volyymikäyttöoikeuksien Tuotteen ehdot (suomi [Finnish], lokakuu 2020)</w:t>
          </w:r>
        </w:p>
      </w:tc>
      <w:tc>
        <w:tcPr>
          <w:tcW w:w="3680" w:type="dxa"/>
        </w:tcPr>
        <w:p w14:paraId="1C161D37" w14:textId="77777777" w:rsidR="008054A6" w:rsidRDefault="005B33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D30ED"/>
    <w:multiLevelType w:val="multilevel"/>
    <w:tmpl w:val="49B62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80827"/>
    <w:multiLevelType w:val="multilevel"/>
    <w:tmpl w:val="FB8CD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A5684"/>
    <w:multiLevelType w:val="multilevel"/>
    <w:tmpl w:val="A5425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D375D"/>
    <w:multiLevelType w:val="multilevel"/>
    <w:tmpl w:val="333017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41051"/>
    <w:multiLevelType w:val="multilevel"/>
    <w:tmpl w:val="404890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97614"/>
    <w:multiLevelType w:val="multilevel"/>
    <w:tmpl w:val="49F226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06D37"/>
    <w:multiLevelType w:val="multilevel"/>
    <w:tmpl w:val="64CA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D13633"/>
    <w:multiLevelType w:val="multilevel"/>
    <w:tmpl w:val="F67ED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DA2CCF"/>
    <w:multiLevelType w:val="multilevel"/>
    <w:tmpl w:val="965A73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949EF"/>
    <w:multiLevelType w:val="multilevel"/>
    <w:tmpl w:val="4432C6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A24EE3"/>
    <w:multiLevelType w:val="multilevel"/>
    <w:tmpl w:val="2B384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03549"/>
    <w:multiLevelType w:val="multilevel"/>
    <w:tmpl w:val="E81C00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9069D2"/>
    <w:multiLevelType w:val="multilevel"/>
    <w:tmpl w:val="B6F21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BF4BC2"/>
    <w:multiLevelType w:val="multilevel"/>
    <w:tmpl w:val="45AAF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4E55ED"/>
    <w:multiLevelType w:val="multilevel"/>
    <w:tmpl w:val="803E4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C4394"/>
    <w:multiLevelType w:val="multilevel"/>
    <w:tmpl w:val="8AF41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8178E"/>
    <w:multiLevelType w:val="multilevel"/>
    <w:tmpl w:val="D5BE78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56261"/>
    <w:multiLevelType w:val="multilevel"/>
    <w:tmpl w:val="E0282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015CB"/>
    <w:multiLevelType w:val="multilevel"/>
    <w:tmpl w:val="95CE7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A66F8"/>
    <w:multiLevelType w:val="multilevel"/>
    <w:tmpl w:val="12FA52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953EE"/>
    <w:multiLevelType w:val="multilevel"/>
    <w:tmpl w:val="411AF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65638"/>
    <w:multiLevelType w:val="multilevel"/>
    <w:tmpl w:val="C5B07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E5142"/>
    <w:multiLevelType w:val="multilevel"/>
    <w:tmpl w:val="33EE82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EF6139"/>
    <w:multiLevelType w:val="multilevel"/>
    <w:tmpl w:val="24702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736A63"/>
    <w:multiLevelType w:val="multilevel"/>
    <w:tmpl w:val="436AC7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803274"/>
    <w:multiLevelType w:val="multilevel"/>
    <w:tmpl w:val="9DAE9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632FEB"/>
    <w:multiLevelType w:val="multilevel"/>
    <w:tmpl w:val="0C823A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72479B"/>
    <w:multiLevelType w:val="multilevel"/>
    <w:tmpl w:val="790E86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80294"/>
    <w:multiLevelType w:val="multilevel"/>
    <w:tmpl w:val="2D30F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4020B"/>
    <w:multiLevelType w:val="multilevel"/>
    <w:tmpl w:val="1422B3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E76E02"/>
    <w:multiLevelType w:val="multilevel"/>
    <w:tmpl w:val="109CB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1146F3"/>
    <w:multiLevelType w:val="multilevel"/>
    <w:tmpl w:val="3A3C5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143C5B"/>
    <w:multiLevelType w:val="multilevel"/>
    <w:tmpl w:val="3B2A3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E671BC"/>
    <w:multiLevelType w:val="multilevel"/>
    <w:tmpl w:val="0BB8062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355463"/>
    <w:multiLevelType w:val="multilevel"/>
    <w:tmpl w:val="304ADC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6472F5"/>
    <w:multiLevelType w:val="multilevel"/>
    <w:tmpl w:val="BE1CA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256249"/>
    <w:multiLevelType w:val="multilevel"/>
    <w:tmpl w:val="A47E1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183157"/>
    <w:multiLevelType w:val="multilevel"/>
    <w:tmpl w:val="2F0C70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2E2712"/>
    <w:multiLevelType w:val="multilevel"/>
    <w:tmpl w:val="12DC0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616AC"/>
    <w:multiLevelType w:val="multilevel"/>
    <w:tmpl w:val="0A62B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835EDF"/>
    <w:multiLevelType w:val="multilevel"/>
    <w:tmpl w:val="B06220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4200AC"/>
    <w:multiLevelType w:val="multilevel"/>
    <w:tmpl w:val="D7988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2442CE"/>
    <w:multiLevelType w:val="multilevel"/>
    <w:tmpl w:val="1BDE6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E665CB"/>
    <w:multiLevelType w:val="multilevel"/>
    <w:tmpl w:val="CF487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063DC9"/>
    <w:multiLevelType w:val="multilevel"/>
    <w:tmpl w:val="23749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360F79"/>
    <w:multiLevelType w:val="multilevel"/>
    <w:tmpl w:val="AAE003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010FFF"/>
    <w:multiLevelType w:val="multilevel"/>
    <w:tmpl w:val="C7909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C2021"/>
    <w:multiLevelType w:val="multilevel"/>
    <w:tmpl w:val="A24E26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7D33DD"/>
    <w:multiLevelType w:val="multilevel"/>
    <w:tmpl w:val="E90AC1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592F53"/>
    <w:multiLevelType w:val="multilevel"/>
    <w:tmpl w:val="67721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830339"/>
    <w:multiLevelType w:val="multilevel"/>
    <w:tmpl w:val="A58C68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5F7B5A"/>
    <w:multiLevelType w:val="multilevel"/>
    <w:tmpl w:val="E4B0C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6B3DD5"/>
    <w:multiLevelType w:val="multilevel"/>
    <w:tmpl w:val="A3325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FF5A99"/>
    <w:multiLevelType w:val="multilevel"/>
    <w:tmpl w:val="C0E6AF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16ADE"/>
    <w:multiLevelType w:val="multilevel"/>
    <w:tmpl w:val="20023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E20874"/>
    <w:multiLevelType w:val="multilevel"/>
    <w:tmpl w:val="E6B44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1E7901"/>
    <w:multiLevelType w:val="multilevel"/>
    <w:tmpl w:val="EFB69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C102AA"/>
    <w:multiLevelType w:val="multilevel"/>
    <w:tmpl w:val="BC4E73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1E5B68"/>
    <w:multiLevelType w:val="multilevel"/>
    <w:tmpl w:val="DB144B3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CB57F3"/>
    <w:multiLevelType w:val="multilevel"/>
    <w:tmpl w:val="98A22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9F16D1"/>
    <w:multiLevelType w:val="multilevel"/>
    <w:tmpl w:val="E79E2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0C1A01"/>
    <w:multiLevelType w:val="multilevel"/>
    <w:tmpl w:val="814E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8D031E"/>
    <w:multiLevelType w:val="multilevel"/>
    <w:tmpl w:val="6B980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CE3B25"/>
    <w:multiLevelType w:val="multilevel"/>
    <w:tmpl w:val="95849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FA4751"/>
    <w:multiLevelType w:val="multilevel"/>
    <w:tmpl w:val="4B4AA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A74310"/>
    <w:multiLevelType w:val="multilevel"/>
    <w:tmpl w:val="DDA48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391116"/>
    <w:multiLevelType w:val="multilevel"/>
    <w:tmpl w:val="38B02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8431B6"/>
    <w:multiLevelType w:val="multilevel"/>
    <w:tmpl w:val="BF64D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B1408D"/>
    <w:multiLevelType w:val="multilevel"/>
    <w:tmpl w:val="54C21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7F304F"/>
    <w:multiLevelType w:val="multilevel"/>
    <w:tmpl w:val="001A4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805425"/>
    <w:multiLevelType w:val="multilevel"/>
    <w:tmpl w:val="CB667C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610669"/>
    <w:multiLevelType w:val="multilevel"/>
    <w:tmpl w:val="3D9E3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FC0D1F"/>
    <w:multiLevelType w:val="multilevel"/>
    <w:tmpl w:val="3152A2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A006A2"/>
    <w:multiLevelType w:val="multilevel"/>
    <w:tmpl w:val="5AF4B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3D05A4"/>
    <w:multiLevelType w:val="multilevel"/>
    <w:tmpl w:val="06FEA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5E73BF"/>
    <w:multiLevelType w:val="multilevel"/>
    <w:tmpl w:val="6518E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E93F19"/>
    <w:multiLevelType w:val="multilevel"/>
    <w:tmpl w:val="B6F20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431CE5"/>
    <w:multiLevelType w:val="multilevel"/>
    <w:tmpl w:val="5E66F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56603C"/>
    <w:multiLevelType w:val="multilevel"/>
    <w:tmpl w:val="747E7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075F91"/>
    <w:multiLevelType w:val="multilevel"/>
    <w:tmpl w:val="308CB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A401B8"/>
    <w:multiLevelType w:val="multilevel"/>
    <w:tmpl w:val="45647F2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54430E"/>
    <w:multiLevelType w:val="multilevel"/>
    <w:tmpl w:val="5600B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8F082C"/>
    <w:multiLevelType w:val="multilevel"/>
    <w:tmpl w:val="52061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523E60"/>
    <w:multiLevelType w:val="multilevel"/>
    <w:tmpl w:val="2F820F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D01747"/>
    <w:multiLevelType w:val="multilevel"/>
    <w:tmpl w:val="57C81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FC4D3E"/>
    <w:multiLevelType w:val="multilevel"/>
    <w:tmpl w:val="0DACF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5"/>
  </w:num>
  <w:num w:numId="4">
    <w:abstractNumId w:val="30"/>
  </w:num>
  <w:num w:numId="5">
    <w:abstractNumId w:val="70"/>
  </w:num>
  <w:num w:numId="6">
    <w:abstractNumId w:val="65"/>
  </w:num>
  <w:num w:numId="7">
    <w:abstractNumId w:val="17"/>
  </w:num>
  <w:num w:numId="8">
    <w:abstractNumId w:val="71"/>
  </w:num>
  <w:num w:numId="9">
    <w:abstractNumId w:val="47"/>
  </w:num>
  <w:num w:numId="10">
    <w:abstractNumId w:val="85"/>
  </w:num>
  <w:num w:numId="11">
    <w:abstractNumId w:val="84"/>
  </w:num>
  <w:num w:numId="12">
    <w:abstractNumId w:val="87"/>
  </w:num>
  <w:num w:numId="13">
    <w:abstractNumId w:val="61"/>
  </w:num>
  <w:num w:numId="14">
    <w:abstractNumId w:val="83"/>
  </w:num>
  <w:num w:numId="15">
    <w:abstractNumId w:val="29"/>
  </w:num>
  <w:num w:numId="16">
    <w:abstractNumId w:val="20"/>
  </w:num>
  <w:num w:numId="17">
    <w:abstractNumId w:val="0"/>
  </w:num>
  <w:num w:numId="18">
    <w:abstractNumId w:val="36"/>
  </w:num>
  <w:num w:numId="19">
    <w:abstractNumId w:val="3"/>
  </w:num>
  <w:num w:numId="20">
    <w:abstractNumId w:val="54"/>
  </w:num>
  <w:num w:numId="21">
    <w:abstractNumId w:val="44"/>
  </w:num>
  <w:num w:numId="22">
    <w:abstractNumId w:val="34"/>
  </w:num>
  <w:num w:numId="23">
    <w:abstractNumId w:val="73"/>
  </w:num>
  <w:num w:numId="24">
    <w:abstractNumId w:val="43"/>
  </w:num>
  <w:num w:numId="25">
    <w:abstractNumId w:val="18"/>
  </w:num>
  <w:num w:numId="26">
    <w:abstractNumId w:val="32"/>
  </w:num>
  <w:num w:numId="27">
    <w:abstractNumId w:val="78"/>
  </w:num>
  <w:num w:numId="28">
    <w:abstractNumId w:val="64"/>
  </w:num>
  <w:num w:numId="29">
    <w:abstractNumId w:val="6"/>
  </w:num>
  <w:num w:numId="30">
    <w:abstractNumId w:val="39"/>
  </w:num>
  <w:num w:numId="31">
    <w:abstractNumId w:val="62"/>
  </w:num>
  <w:num w:numId="32">
    <w:abstractNumId w:val="40"/>
  </w:num>
  <w:num w:numId="33">
    <w:abstractNumId w:val="57"/>
  </w:num>
  <w:num w:numId="34">
    <w:abstractNumId w:val="52"/>
  </w:num>
  <w:num w:numId="35">
    <w:abstractNumId w:val="27"/>
  </w:num>
  <w:num w:numId="36">
    <w:abstractNumId w:val="37"/>
  </w:num>
  <w:num w:numId="37">
    <w:abstractNumId w:val="38"/>
  </w:num>
  <w:num w:numId="38">
    <w:abstractNumId w:val="1"/>
  </w:num>
  <w:num w:numId="39">
    <w:abstractNumId w:val="51"/>
  </w:num>
  <w:num w:numId="40">
    <w:abstractNumId w:val="15"/>
  </w:num>
  <w:num w:numId="41">
    <w:abstractNumId w:val="2"/>
  </w:num>
  <w:num w:numId="42">
    <w:abstractNumId w:val="56"/>
  </w:num>
  <w:num w:numId="43">
    <w:abstractNumId w:val="21"/>
  </w:num>
  <w:num w:numId="44">
    <w:abstractNumId w:val="41"/>
  </w:num>
  <w:num w:numId="45">
    <w:abstractNumId w:val="42"/>
  </w:num>
  <w:num w:numId="46">
    <w:abstractNumId w:val="23"/>
  </w:num>
  <w:num w:numId="47">
    <w:abstractNumId w:val="25"/>
  </w:num>
  <w:num w:numId="48">
    <w:abstractNumId w:val="14"/>
  </w:num>
  <w:num w:numId="49">
    <w:abstractNumId w:val="77"/>
  </w:num>
  <w:num w:numId="50">
    <w:abstractNumId w:val="46"/>
  </w:num>
  <w:num w:numId="51">
    <w:abstractNumId w:val="74"/>
  </w:num>
  <w:num w:numId="52">
    <w:abstractNumId w:val="53"/>
  </w:num>
  <w:num w:numId="53">
    <w:abstractNumId w:val="13"/>
  </w:num>
  <w:num w:numId="54">
    <w:abstractNumId w:val="76"/>
  </w:num>
  <w:num w:numId="55">
    <w:abstractNumId w:val="67"/>
  </w:num>
  <w:num w:numId="56">
    <w:abstractNumId w:val="12"/>
  </w:num>
  <w:num w:numId="57">
    <w:abstractNumId w:val="63"/>
  </w:num>
  <w:num w:numId="58">
    <w:abstractNumId w:val="80"/>
  </w:num>
  <w:num w:numId="59">
    <w:abstractNumId w:val="75"/>
  </w:num>
  <w:num w:numId="60">
    <w:abstractNumId w:val="81"/>
  </w:num>
  <w:num w:numId="61">
    <w:abstractNumId w:val="69"/>
  </w:num>
  <w:num w:numId="62">
    <w:abstractNumId w:val="58"/>
  </w:num>
  <w:num w:numId="63">
    <w:abstractNumId w:val="31"/>
  </w:num>
  <w:num w:numId="64">
    <w:abstractNumId w:val="28"/>
  </w:num>
  <w:num w:numId="65">
    <w:abstractNumId w:val="16"/>
  </w:num>
  <w:num w:numId="66">
    <w:abstractNumId w:val="24"/>
  </w:num>
  <w:num w:numId="67">
    <w:abstractNumId w:val="68"/>
  </w:num>
  <w:num w:numId="68">
    <w:abstractNumId w:val="79"/>
  </w:num>
  <w:num w:numId="69">
    <w:abstractNumId w:val="10"/>
  </w:num>
  <w:num w:numId="70">
    <w:abstractNumId w:val="26"/>
  </w:num>
  <w:num w:numId="71">
    <w:abstractNumId w:val="50"/>
  </w:num>
  <w:num w:numId="72">
    <w:abstractNumId w:val="66"/>
  </w:num>
  <w:num w:numId="73">
    <w:abstractNumId w:val="8"/>
  </w:num>
  <w:num w:numId="74">
    <w:abstractNumId w:val="4"/>
  </w:num>
  <w:num w:numId="75">
    <w:abstractNumId w:val="86"/>
  </w:num>
  <w:num w:numId="76">
    <w:abstractNumId w:val="72"/>
  </w:num>
  <w:num w:numId="77">
    <w:abstractNumId w:val="7"/>
  </w:num>
  <w:num w:numId="78">
    <w:abstractNumId w:val="59"/>
  </w:num>
  <w:num w:numId="79">
    <w:abstractNumId w:val="33"/>
  </w:num>
  <w:num w:numId="80">
    <w:abstractNumId w:val="19"/>
  </w:num>
  <w:num w:numId="81">
    <w:abstractNumId w:val="11"/>
  </w:num>
  <w:num w:numId="82">
    <w:abstractNumId w:val="55"/>
  </w:num>
  <w:num w:numId="83">
    <w:abstractNumId w:val="60"/>
  </w:num>
  <w:num w:numId="84">
    <w:abstractNumId w:val="9"/>
  </w:num>
  <w:num w:numId="85">
    <w:abstractNumId w:val="82"/>
  </w:num>
  <w:num w:numId="86">
    <w:abstractNumId w:val="22"/>
  </w:num>
  <w:num w:numId="87">
    <w:abstractNumId w:val="48"/>
  </w:num>
  <w:num w:numId="88">
    <w:abstractNumId w:val="3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mSm6Cx2//KsKrtJqx5UdHGfmB/IA5MGChEtS80JL6PnAuCVJRN8RelLCm9P6ERv7+gNAbxhwQEIYK6aNCVyNA==" w:salt="URO3+NXgMX+B+B6lYNCg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684"/>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1AC6"/>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38A"/>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23B"/>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4F9"/>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4A6"/>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8AA"/>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B338A"/>
    <w:rPr>
      <w:color w:val="605E5C"/>
      <w:shd w:val="clear" w:color="auto" w:fill="E1DFDD"/>
    </w:rPr>
  </w:style>
  <w:style w:type="paragraph" w:styleId="Index2">
    <w:name w:val="index 2"/>
    <w:basedOn w:val="Normal"/>
    <w:next w:val="Normal"/>
    <w:autoRedefine/>
    <w:uiPriority w:val="99"/>
    <w:semiHidden/>
    <w:unhideWhenUsed/>
    <w:rsid w:val="005B338A"/>
    <w:pPr>
      <w:spacing w:after="0" w:line="240" w:lineRule="auto"/>
      <w:ind w:left="400" w:hanging="200"/>
    </w:pPr>
  </w:style>
  <w:style w:type="paragraph" w:styleId="Index3">
    <w:name w:val="index 3"/>
    <w:basedOn w:val="Normal"/>
    <w:next w:val="Normal"/>
    <w:autoRedefine/>
    <w:uiPriority w:val="99"/>
    <w:semiHidden/>
    <w:unhideWhenUsed/>
    <w:rsid w:val="005B338A"/>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4E5A749E-7602-402A-8A82-0200718C7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A66799-C5AE-414E-B419-33A3B640DEA7}">
  <ds:schemaRefs>
    <ds:schemaRef ds:uri="http://schemas.microsoft.com/sharepoint/v3/contenttype/forms"/>
  </ds:schemaRefs>
</ds:datastoreItem>
</file>

<file path=customXml/itemProps5.xml><?xml version="1.0" encoding="utf-8"?>
<ds:datastoreItem xmlns:ds="http://schemas.openxmlformats.org/officeDocument/2006/customXml" ds:itemID="{E670B269-657F-45D1-A8E0-E4E86CD4A141}">
  <ds:schemaRefs>
    <ds:schemaRef ds:uri="http://purl.org/dc/terms/"/>
    <ds:schemaRef ds:uri="http://schemas.microsoft.com/sharepoint/v3"/>
    <ds:schemaRef ds:uri="http://purl.org/dc/dcmityp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c08ce890-c88f-4aa9-a7f2-15ef5b2ecd8a"/>
    <ds:schemaRef ds:uri="dc406bde-f9b1-465c-8369-595f2bffef5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146894</Words>
  <Characters>837300</Characters>
  <Application>Microsoft Office Word</Application>
  <DocSecurity>8</DocSecurity>
  <Lines>6977</Lines>
  <Paragraphs>1964</Paragraphs>
  <ScaleCrop>false</ScaleCrop>
  <Company/>
  <LinksUpToDate>false</LinksUpToDate>
  <CharactersWithSpaces>982230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2020-09-28T22:20:00Z</dcterms:created>
  <dcterms:modified xsi:type="dcterms:W3CDTF">2020-09-28T22:20:00Z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