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25355571" w14:textId="77777777" w:rsidR="005E5B13" w:rsidRDefault="005E5B13">
      <w:pPr>
        <w:pStyle w:val="PURBody"/>
        <w:shd w:val="clear" w:color="auto" w:fill="00188F"/>
        <w:tabs>
          <w:tab w:val="clear" w:pos="360"/>
        </w:tabs>
        <w:ind w:right="7920" w:firstLine="360"/>
        <w:rPr>
          <w:color w:val="FFFFFF"/>
          <w:sz w:val="6"/>
          <w:szCs w:val="6"/>
        </w:rPr>
      </w:pPr>
    </w:p>
    <w:p w14:paraId="0A1B88B3" w14:textId="77777777" w:rsidR="005E5B13" w:rsidRDefault="003E49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5D57FACA" w14:textId="77777777" w:rsidR="005E5B13" w:rsidRDefault="003E49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133D0754" w14:textId="77777777" w:rsidR="005E5B13" w:rsidRDefault="005E5B13">
      <w:pPr>
        <w:pStyle w:val="PURBody"/>
        <w:shd w:val="clear" w:color="auto" w:fill="00188F"/>
        <w:tabs>
          <w:tab w:val="clear" w:pos="360"/>
        </w:tabs>
        <w:spacing w:after="0"/>
        <w:ind w:right="7920" w:firstLine="360"/>
        <w:rPr>
          <w:color w:val="FFFFFF" w:themeColor="background1"/>
          <w:szCs w:val="18"/>
        </w:rPr>
      </w:pPr>
    </w:p>
    <w:p w14:paraId="274EE33B" w14:textId="77777777" w:rsidR="005E5B13" w:rsidRDefault="005E5B13">
      <w:pPr>
        <w:pStyle w:val="PURBody"/>
        <w:shd w:val="clear" w:color="auto" w:fill="00188F"/>
        <w:tabs>
          <w:tab w:val="clear" w:pos="360"/>
        </w:tabs>
        <w:spacing w:after="0"/>
        <w:ind w:right="7920" w:firstLine="360"/>
        <w:rPr>
          <w:color w:val="FFFFFF" w:themeColor="background1"/>
          <w:szCs w:val="18"/>
        </w:rPr>
      </w:pPr>
    </w:p>
    <w:p w14:paraId="18700D60" w14:textId="77777777" w:rsidR="005E5B13" w:rsidRDefault="005E5B13">
      <w:pPr>
        <w:pStyle w:val="PURBody"/>
        <w:shd w:val="clear" w:color="auto" w:fill="00188F"/>
        <w:tabs>
          <w:tab w:val="clear" w:pos="360"/>
        </w:tabs>
        <w:spacing w:after="0"/>
        <w:ind w:right="7920" w:firstLine="360"/>
        <w:rPr>
          <w:color w:val="FFFFFF" w:themeColor="background1"/>
          <w:szCs w:val="18"/>
        </w:rPr>
      </w:pPr>
    </w:p>
    <w:p w14:paraId="1DBDE588" w14:textId="77777777" w:rsidR="005E5B13" w:rsidRDefault="005E5B13">
      <w:pPr>
        <w:pStyle w:val="PURBody"/>
        <w:shd w:val="clear" w:color="auto" w:fill="00188F"/>
        <w:tabs>
          <w:tab w:val="clear" w:pos="360"/>
        </w:tabs>
        <w:spacing w:after="0"/>
        <w:ind w:right="7920" w:firstLine="360"/>
        <w:rPr>
          <w:color w:val="FFFFFF" w:themeColor="background1"/>
          <w:szCs w:val="18"/>
        </w:rPr>
      </w:pPr>
    </w:p>
    <w:p w14:paraId="191B5B17" w14:textId="77777777" w:rsidR="005E5B13" w:rsidRDefault="005E5B13">
      <w:pPr>
        <w:pStyle w:val="PURBody"/>
        <w:shd w:val="clear" w:color="auto" w:fill="00188F"/>
        <w:tabs>
          <w:tab w:val="clear" w:pos="360"/>
        </w:tabs>
        <w:spacing w:after="0"/>
        <w:ind w:right="7920" w:firstLine="360"/>
        <w:rPr>
          <w:color w:val="FFFFFF" w:themeColor="background1"/>
          <w:szCs w:val="18"/>
        </w:rPr>
      </w:pPr>
    </w:p>
    <w:p w14:paraId="49823C2D" w14:textId="77777777" w:rsidR="005E5B13" w:rsidRDefault="005E5B13">
      <w:pPr>
        <w:pStyle w:val="PURBody"/>
        <w:shd w:val="clear" w:color="auto" w:fill="0072C6"/>
        <w:tabs>
          <w:tab w:val="clear" w:pos="360"/>
        </w:tabs>
        <w:ind w:right="1800" w:firstLine="360"/>
        <w:rPr>
          <w:sz w:val="72"/>
          <w:szCs w:val="72"/>
        </w:rPr>
      </w:pPr>
    </w:p>
    <w:p w14:paraId="244B5461" w14:textId="77777777" w:rsidR="005E5B13" w:rsidRDefault="005E5B13">
      <w:pPr>
        <w:pStyle w:val="PURBody"/>
        <w:shd w:val="clear" w:color="auto" w:fill="0072C6"/>
        <w:tabs>
          <w:tab w:val="clear" w:pos="360"/>
          <w:tab w:val="left" w:pos="180"/>
        </w:tabs>
        <w:ind w:right="1800" w:firstLine="360"/>
        <w:rPr>
          <w:color w:val="FFFFFF" w:themeColor="background1"/>
          <w:sz w:val="72"/>
          <w:szCs w:val="72"/>
        </w:rPr>
      </w:pPr>
    </w:p>
    <w:p w14:paraId="78F0D265" w14:textId="77777777" w:rsidR="005E5B13" w:rsidRDefault="003E49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14:paraId="49C45FA2" w14:textId="77777777" w:rsidR="005E5B13" w:rsidRDefault="003E49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1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0D9595E8" w14:textId="77777777" w:rsidR="005E5B13" w:rsidRDefault="005E5B13">
      <w:pPr>
        <w:pStyle w:val="PURBody"/>
        <w:shd w:val="clear" w:color="auto" w:fill="0072C6"/>
        <w:tabs>
          <w:tab w:val="clear" w:pos="360"/>
        </w:tabs>
        <w:spacing w:after="0" w:line="230" w:lineRule="auto"/>
        <w:ind w:right="1800" w:firstLine="360"/>
        <w:rPr>
          <w:color w:val="FFFFFF" w:themeColor="background1"/>
          <w:sz w:val="96"/>
          <w:szCs w:val="96"/>
        </w:rPr>
      </w:pPr>
    </w:p>
    <w:p w14:paraId="3EA4A6C5" w14:textId="77777777" w:rsidR="005E5B13" w:rsidRDefault="003E49C3">
      <w:r>
        <w:rPr>
          <w:noProof/>
        </w:rPr>
        <w:drawing>
          <wp:anchor distT="0" distB="0" distL="114300" distR="114300" simplePos="0" relativeHeight="251658240" behindDoc="0" locked="0" layoutInCell="1" allowOverlap="1" wp14:anchorId="3665CBE1" wp14:editId="7A4B4F2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A0510BF" w14:textId="77777777" w:rsidR="005E5B13" w:rsidRDefault="005E5B13">
      <w:pPr>
        <w:sectPr w:rsidR="005E5B13">
          <w:footerReference w:type="default" r:id="rId10"/>
          <w:type w:val="continuous"/>
          <w:pgSz w:w="12240" w:h="15840" w:code="1"/>
          <w:pgMar w:top="1170" w:right="720" w:bottom="720" w:left="720" w:header="432" w:footer="288" w:gutter="0"/>
          <w:cols w:space="360"/>
        </w:sectPr>
      </w:pPr>
    </w:p>
    <w:p w14:paraId="0F605D4F" w14:textId="77777777" w:rsidR="005E5B13" w:rsidRDefault="003E49C3">
      <w:pPr>
        <w:pStyle w:val="ProductList-SectionHeading"/>
        <w:pageBreakBefore/>
      </w:pPr>
      <w:bookmarkStart w:id="1" w:name="_Sec842"/>
      <w:r>
        <w:lastRenderedPageBreak/>
        <w:t>目次</w:t>
      </w:r>
    </w:p>
    <w:p w14:paraId="7EE86514" w14:textId="77777777" w:rsidR="005E5B13" w:rsidRDefault="005E5B13">
      <w:pPr>
        <w:pStyle w:val="ProductList-Body"/>
      </w:pPr>
    </w:p>
    <w:p w14:paraId="387D2D20" w14:textId="77777777" w:rsidR="005E5B13" w:rsidRDefault="005E5B13">
      <w:pPr>
        <w:sectPr w:rsidR="005E5B13">
          <w:headerReference w:type="default" r:id="rId11"/>
          <w:footerReference w:type="default" r:id="rId12"/>
          <w:type w:val="continuous"/>
          <w:pgSz w:w="12240" w:h="15840" w:code="1"/>
          <w:pgMar w:top="1170" w:right="720" w:bottom="1620" w:left="720" w:header="432" w:footer="288" w:gutter="0"/>
          <w:cols w:space="360"/>
        </w:sectPr>
      </w:pPr>
    </w:p>
    <w:p w14:paraId="4FFBF7CE" w14:textId="78F8BC6F" w:rsidR="00CA2CA7" w:rsidRDefault="003E49C3">
      <w:pPr>
        <w:pStyle w:val="TOC1"/>
        <w:rPr>
          <w:rFonts w:eastAsiaTheme="minorEastAsia"/>
          <w:b w:val="0"/>
          <w:caps w:val="0"/>
          <w:noProof/>
          <w:sz w:val="22"/>
          <w:szCs w:val="22"/>
        </w:rPr>
      </w:pPr>
      <w:r>
        <w:fldChar w:fldCharType="begin"/>
      </w:r>
      <w:r>
        <w:instrText xml:space="preserve"> TOC \h \f \l 1-3 </w:instrText>
      </w:r>
      <w:r>
        <w:fldChar w:fldCharType="separate"/>
      </w:r>
      <w:hyperlink w:anchor="_Toc28612084" w:history="1">
        <w:r w:rsidR="00CA2CA7" w:rsidRPr="00683359">
          <w:rPr>
            <w:rStyle w:val="Hyperlink"/>
            <w:rFonts w:hint="eastAsia"/>
            <w:noProof/>
          </w:rPr>
          <w:t>概要</w:t>
        </w:r>
        <w:r w:rsidR="00CA2CA7">
          <w:rPr>
            <w:noProof/>
          </w:rPr>
          <w:tab/>
        </w:r>
        <w:r w:rsidR="00CA2CA7">
          <w:rPr>
            <w:noProof/>
          </w:rPr>
          <w:fldChar w:fldCharType="begin"/>
        </w:r>
        <w:r w:rsidR="00CA2CA7">
          <w:rPr>
            <w:noProof/>
          </w:rPr>
          <w:instrText xml:space="preserve"> PAGEREF _Toc28612084 \h </w:instrText>
        </w:r>
        <w:r w:rsidR="00CA2CA7">
          <w:rPr>
            <w:noProof/>
          </w:rPr>
        </w:r>
        <w:r w:rsidR="00CA2CA7">
          <w:rPr>
            <w:noProof/>
          </w:rPr>
          <w:fldChar w:fldCharType="separate"/>
        </w:r>
        <w:r w:rsidR="00CA2CA7">
          <w:rPr>
            <w:noProof/>
          </w:rPr>
          <w:t>4</w:t>
        </w:r>
        <w:r w:rsidR="00CA2CA7">
          <w:rPr>
            <w:noProof/>
          </w:rPr>
          <w:fldChar w:fldCharType="end"/>
        </w:r>
      </w:hyperlink>
    </w:p>
    <w:p w14:paraId="105E7FE4" w14:textId="56E3F15D" w:rsidR="00CA2CA7" w:rsidRDefault="001E5E4A">
      <w:pPr>
        <w:pStyle w:val="TOC2"/>
        <w:rPr>
          <w:rFonts w:eastAsiaTheme="minorEastAsia"/>
          <w:smallCaps w:val="0"/>
          <w:sz w:val="22"/>
        </w:rPr>
      </w:pPr>
      <w:hyperlink w:anchor="_Toc28612085" w:history="1">
        <w:r w:rsidR="00CA2CA7" w:rsidRPr="00683359">
          <w:rPr>
            <w:rStyle w:val="Hyperlink"/>
            <w:rFonts w:hint="eastAsia"/>
          </w:rPr>
          <w:t>本書について</w:t>
        </w:r>
        <w:r w:rsidR="00CA2CA7">
          <w:tab/>
        </w:r>
        <w:r w:rsidR="00CA2CA7">
          <w:fldChar w:fldCharType="begin"/>
        </w:r>
        <w:r w:rsidR="00CA2CA7">
          <w:instrText xml:space="preserve"> PAGEREF _Toc28612085 \h </w:instrText>
        </w:r>
        <w:r w:rsidR="00CA2CA7">
          <w:fldChar w:fldCharType="separate"/>
        </w:r>
        <w:r w:rsidR="00CA2CA7">
          <w:t>4</w:t>
        </w:r>
        <w:r w:rsidR="00CA2CA7">
          <w:fldChar w:fldCharType="end"/>
        </w:r>
      </w:hyperlink>
    </w:p>
    <w:p w14:paraId="145D1071" w14:textId="2E079F0E" w:rsidR="00CA2CA7" w:rsidRDefault="001E5E4A">
      <w:pPr>
        <w:pStyle w:val="TOC2"/>
        <w:rPr>
          <w:rFonts w:eastAsiaTheme="minorEastAsia"/>
          <w:smallCaps w:val="0"/>
          <w:sz w:val="22"/>
        </w:rPr>
      </w:pPr>
      <w:hyperlink w:anchor="_Toc28612086" w:history="1">
        <w:r w:rsidR="00CA2CA7" w:rsidRPr="00683359">
          <w:rPr>
            <w:rStyle w:val="Hyperlink"/>
            <w:rFonts w:hint="eastAsia"/>
          </w:rPr>
          <w:t>本書の構成</w:t>
        </w:r>
        <w:r w:rsidR="00CA2CA7">
          <w:tab/>
        </w:r>
        <w:r w:rsidR="00CA2CA7">
          <w:fldChar w:fldCharType="begin"/>
        </w:r>
        <w:r w:rsidR="00CA2CA7">
          <w:instrText xml:space="preserve"> PAGEREF _Toc28612086 \h </w:instrText>
        </w:r>
        <w:r w:rsidR="00CA2CA7">
          <w:fldChar w:fldCharType="separate"/>
        </w:r>
        <w:r w:rsidR="00CA2CA7">
          <w:t>4</w:t>
        </w:r>
        <w:r w:rsidR="00CA2CA7">
          <w:fldChar w:fldCharType="end"/>
        </w:r>
      </w:hyperlink>
    </w:p>
    <w:p w14:paraId="514C84E2" w14:textId="10F054C9" w:rsidR="00CA2CA7" w:rsidRDefault="001E5E4A">
      <w:pPr>
        <w:pStyle w:val="TOC2"/>
        <w:rPr>
          <w:rFonts w:eastAsiaTheme="minorEastAsia"/>
          <w:smallCaps w:val="0"/>
          <w:sz w:val="22"/>
        </w:rPr>
      </w:pPr>
      <w:hyperlink w:anchor="_Toc28612087" w:history="1">
        <w:r w:rsidR="00CA2CA7" w:rsidRPr="00683359">
          <w:rPr>
            <w:rStyle w:val="Hyperlink"/>
            <w:rFonts w:hint="eastAsia"/>
          </w:rPr>
          <w:t>製品項目の参照方法</w:t>
        </w:r>
        <w:r w:rsidR="00CA2CA7">
          <w:tab/>
        </w:r>
        <w:r w:rsidR="00CA2CA7">
          <w:fldChar w:fldCharType="begin"/>
        </w:r>
        <w:r w:rsidR="00CA2CA7">
          <w:instrText xml:space="preserve"> PAGEREF _Toc28612087 \h </w:instrText>
        </w:r>
        <w:r w:rsidR="00CA2CA7">
          <w:fldChar w:fldCharType="separate"/>
        </w:r>
        <w:r w:rsidR="00CA2CA7">
          <w:t>4</w:t>
        </w:r>
        <w:r w:rsidR="00CA2CA7">
          <w:fldChar w:fldCharType="end"/>
        </w:r>
      </w:hyperlink>
    </w:p>
    <w:p w14:paraId="7F92B707" w14:textId="35C10A11" w:rsidR="00CA2CA7" w:rsidRDefault="001E5E4A">
      <w:pPr>
        <w:pStyle w:val="TOC2"/>
        <w:rPr>
          <w:rFonts w:eastAsiaTheme="minorEastAsia"/>
          <w:smallCaps w:val="0"/>
          <w:sz w:val="22"/>
        </w:rPr>
      </w:pPr>
      <w:hyperlink w:anchor="_Toc28612088" w:history="1">
        <w:r w:rsidR="00CA2CA7" w:rsidRPr="00683359">
          <w:rPr>
            <w:rStyle w:val="Hyperlink"/>
            <w:rFonts w:hint="eastAsia"/>
          </w:rPr>
          <w:t>本書の説明および変更事項の概要</w:t>
        </w:r>
        <w:r w:rsidR="00CA2CA7">
          <w:tab/>
        </w:r>
        <w:r w:rsidR="00CA2CA7">
          <w:fldChar w:fldCharType="begin"/>
        </w:r>
        <w:r w:rsidR="00CA2CA7">
          <w:instrText xml:space="preserve"> PAGEREF _Toc28612088 \h </w:instrText>
        </w:r>
        <w:r w:rsidR="00CA2CA7">
          <w:fldChar w:fldCharType="separate"/>
        </w:r>
        <w:r w:rsidR="00CA2CA7">
          <w:t>5</w:t>
        </w:r>
        <w:r w:rsidR="00CA2CA7">
          <w:fldChar w:fldCharType="end"/>
        </w:r>
      </w:hyperlink>
    </w:p>
    <w:p w14:paraId="3A847B15" w14:textId="645E1FB9" w:rsidR="00CA2CA7" w:rsidRDefault="001E5E4A">
      <w:pPr>
        <w:pStyle w:val="TOC1"/>
        <w:rPr>
          <w:rFonts w:eastAsiaTheme="minorEastAsia"/>
          <w:b w:val="0"/>
          <w:caps w:val="0"/>
          <w:noProof/>
          <w:sz w:val="22"/>
          <w:szCs w:val="22"/>
        </w:rPr>
      </w:pPr>
      <w:hyperlink w:anchor="_Toc28612089" w:history="1">
        <w:r w:rsidR="00CA2CA7" w:rsidRPr="00683359">
          <w:rPr>
            <w:rStyle w:val="Hyperlink"/>
            <w:rFonts w:hint="eastAsia"/>
            <w:noProof/>
          </w:rPr>
          <w:t>ライセンス条項</w:t>
        </w:r>
        <w:r w:rsidR="00CA2CA7">
          <w:rPr>
            <w:noProof/>
          </w:rPr>
          <w:tab/>
        </w:r>
        <w:r w:rsidR="00CA2CA7">
          <w:rPr>
            <w:noProof/>
          </w:rPr>
          <w:fldChar w:fldCharType="begin"/>
        </w:r>
        <w:r w:rsidR="00CA2CA7">
          <w:rPr>
            <w:noProof/>
          </w:rPr>
          <w:instrText xml:space="preserve"> PAGEREF _Toc28612089 \h </w:instrText>
        </w:r>
        <w:r w:rsidR="00CA2CA7">
          <w:rPr>
            <w:noProof/>
          </w:rPr>
        </w:r>
        <w:r w:rsidR="00CA2CA7">
          <w:rPr>
            <w:noProof/>
          </w:rPr>
          <w:fldChar w:fldCharType="separate"/>
        </w:r>
        <w:r w:rsidR="00CA2CA7">
          <w:rPr>
            <w:noProof/>
          </w:rPr>
          <w:t>6</w:t>
        </w:r>
        <w:r w:rsidR="00CA2CA7">
          <w:rPr>
            <w:noProof/>
          </w:rPr>
          <w:fldChar w:fldCharType="end"/>
        </w:r>
      </w:hyperlink>
    </w:p>
    <w:p w14:paraId="0772B211" w14:textId="2FB9FCAE" w:rsidR="00CA2CA7" w:rsidRDefault="001E5E4A">
      <w:pPr>
        <w:pStyle w:val="TOC2"/>
        <w:rPr>
          <w:rFonts w:eastAsiaTheme="minorEastAsia"/>
          <w:smallCaps w:val="0"/>
          <w:sz w:val="22"/>
        </w:rPr>
      </w:pPr>
      <w:hyperlink w:anchor="_Toc28612090" w:history="1">
        <w:r w:rsidR="00CA2CA7" w:rsidRPr="00683359">
          <w:rPr>
            <w:rStyle w:val="Hyperlink"/>
            <w:rFonts w:hint="eastAsia"/>
          </w:rPr>
          <w:t>共通のライセンス条項</w:t>
        </w:r>
        <w:r w:rsidR="00CA2CA7">
          <w:tab/>
        </w:r>
        <w:r w:rsidR="00CA2CA7">
          <w:fldChar w:fldCharType="begin"/>
        </w:r>
        <w:r w:rsidR="00CA2CA7">
          <w:instrText xml:space="preserve"> PAGEREF _Toc28612090 \h </w:instrText>
        </w:r>
        <w:r w:rsidR="00CA2CA7">
          <w:fldChar w:fldCharType="separate"/>
        </w:r>
        <w:r w:rsidR="00CA2CA7">
          <w:t>6</w:t>
        </w:r>
        <w:r w:rsidR="00CA2CA7">
          <w:fldChar w:fldCharType="end"/>
        </w:r>
      </w:hyperlink>
    </w:p>
    <w:p w14:paraId="5625FD0F" w14:textId="306475BE" w:rsidR="00CA2CA7" w:rsidRDefault="001E5E4A">
      <w:pPr>
        <w:pStyle w:val="TOC2"/>
        <w:rPr>
          <w:rFonts w:eastAsiaTheme="minorEastAsia"/>
          <w:smallCaps w:val="0"/>
          <w:sz w:val="22"/>
        </w:rPr>
      </w:pPr>
      <w:hyperlink w:anchor="_Toc28612091" w:history="1">
        <w:r w:rsidR="00CA2CA7" w:rsidRPr="00683359">
          <w:rPr>
            <w:rStyle w:val="Hyperlink"/>
            <w:rFonts w:hint="eastAsia"/>
          </w:rPr>
          <w:t>ライセンス</w:t>
        </w:r>
        <w:r w:rsidR="00CA2CA7" w:rsidRPr="00683359">
          <w:rPr>
            <w:rStyle w:val="Hyperlink"/>
          </w:rPr>
          <w:t xml:space="preserve"> </w:t>
        </w:r>
        <w:r w:rsidR="00CA2CA7" w:rsidRPr="00683359">
          <w:rPr>
            <w:rStyle w:val="Hyperlink"/>
            <w:rFonts w:hint="eastAsia"/>
          </w:rPr>
          <w:t>モデル条項</w:t>
        </w:r>
        <w:r w:rsidR="00CA2CA7">
          <w:tab/>
        </w:r>
        <w:r w:rsidR="00CA2CA7">
          <w:fldChar w:fldCharType="begin"/>
        </w:r>
        <w:r w:rsidR="00CA2CA7">
          <w:instrText xml:space="preserve"> PAGEREF _Toc28612091 \h </w:instrText>
        </w:r>
        <w:r w:rsidR="00CA2CA7">
          <w:fldChar w:fldCharType="separate"/>
        </w:r>
        <w:r w:rsidR="00CA2CA7">
          <w:t>9</w:t>
        </w:r>
        <w:r w:rsidR="00CA2CA7">
          <w:fldChar w:fldCharType="end"/>
        </w:r>
      </w:hyperlink>
    </w:p>
    <w:p w14:paraId="0A69FBD9" w14:textId="56F8BDBA" w:rsidR="00CA2CA7" w:rsidRDefault="001E5E4A">
      <w:pPr>
        <w:pStyle w:val="TOC3"/>
        <w:rPr>
          <w:rFonts w:eastAsiaTheme="minorEastAsia"/>
          <w:smallCaps w:val="0"/>
          <w:sz w:val="22"/>
        </w:rPr>
      </w:pPr>
      <w:hyperlink w:anchor="_Toc28612092" w:history="1">
        <w:r w:rsidR="00CA2CA7" w:rsidRPr="00683359">
          <w:rPr>
            <w:rStyle w:val="Hyperlink"/>
            <w:rFonts w:hint="eastAsia"/>
          </w:rPr>
          <w:t>デスクトップ</w:t>
        </w:r>
        <w:r w:rsidR="00CA2CA7" w:rsidRPr="00683359">
          <w:rPr>
            <w:rStyle w:val="Hyperlink"/>
          </w:rPr>
          <w:t xml:space="preserve"> </w:t>
        </w:r>
        <w:r w:rsidR="00CA2CA7" w:rsidRPr="00683359">
          <w:rPr>
            <w:rStyle w:val="Hyperlink"/>
            <w:rFonts w:hint="eastAsia"/>
          </w:rPr>
          <w:t>アプリケーション</w:t>
        </w:r>
        <w:r w:rsidR="00CA2CA7">
          <w:tab/>
        </w:r>
        <w:r w:rsidR="00CA2CA7">
          <w:fldChar w:fldCharType="begin"/>
        </w:r>
        <w:r w:rsidR="00CA2CA7">
          <w:instrText xml:space="preserve"> PAGEREF _Toc28612092 \h </w:instrText>
        </w:r>
        <w:r w:rsidR="00CA2CA7">
          <w:fldChar w:fldCharType="separate"/>
        </w:r>
        <w:r w:rsidR="00CA2CA7">
          <w:t>9</w:t>
        </w:r>
        <w:r w:rsidR="00CA2CA7">
          <w:fldChar w:fldCharType="end"/>
        </w:r>
      </w:hyperlink>
    </w:p>
    <w:p w14:paraId="1EEF6DAE" w14:textId="376AFF30" w:rsidR="00CA2CA7" w:rsidRDefault="001E5E4A">
      <w:pPr>
        <w:pStyle w:val="TOC3"/>
        <w:rPr>
          <w:rFonts w:eastAsiaTheme="minorEastAsia"/>
          <w:smallCaps w:val="0"/>
          <w:sz w:val="22"/>
        </w:rPr>
      </w:pPr>
      <w:hyperlink w:anchor="_Toc28612093" w:history="1">
        <w:r w:rsidR="00CA2CA7" w:rsidRPr="00683359">
          <w:rPr>
            <w:rStyle w:val="Hyperlink"/>
            <w:rFonts w:hint="eastAsia"/>
          </w:rPr>
          <w:t>デスクトップ</w:t>
        </w:r>
        <w:r w:rsidR="00CA2CA7" w:rsidRPr="00683359">
          <w:rPr>
            <w:rStyle w:val="Hyperlink"/>
          </w:rPr>
          <w:t xml:space="preserve"> </w:t>
        </w:r>
        <w:r w:rsidR="00CA2CA7" w:rsidRPr="00683359">
          <w:rPr>
            <w:rStyle w:val="Hyperlink"/>
            <w:rFonts w:hint="eastAsia"/>
          </w:rPr>
          <w:t>オペレーティング</w:t>
        </w:r>
        <w:r w:rsidR="00CA2CA7" w:rsidRPr="00683359">
          <w:rPr>
            <w:rStyle w:val="Hyperlink"/>
          </w:rPr>
          <w:t xml:space="preserve"> </w:t>
        </w:r>
        <w:r w:rsidR="00CA2CA7" w:rsidRPr="00683359">
          <w:rPr>
            <w:rStyle w:val="Hyperlink"/>
            <w:rFonts w:hint="eastAsia"/>
          </w:rPr>
          <w:t>システム</w:t>
        </w:r>
        <w:r w:rsidR="00CA2CA7">
          <w:tab/>
        </w:r>
        <w:r w:rsidR="00CA2CA7">
          <w:fldChar w:fldCharType="begin"/>
        </w:r>
        <w:r w:rsidR="00CA2CA7">
          <w:instrText xml:space="preserve"> PAGEREF _Toc28612093 \h </w:instrText>
        </w:r>
        <w:r w:rsidR="00CA2CA7">
          <w:fldChar w:fldCharType="separate"/>
        </w:r>
        <w:r w:rsidR="00CA2CA7">
          <w:t>9</w:t>
        </w:r>
        <w:r w:rsidR="00CA2CA7">
          <w:fldChar w:fldCharType="end"/>
        </w:r>
      </w:hyperlink>
    </w:p>
    <w:p w14:paraId="624F6860" w14:textId="1F99D628" w:rsidR="00CA2CA7" w:rsidRDefault="001E5E4A">
      <w:pPr>
        <w:pStyle w:val="TOC3"/>
        <w:rPr>
          <w:rFonts w:eastAsiaTheme="minorEastAsia"/>
          <w:smallCaps w:val="0"/>
          <w:sz w:val="22"/>
        </w:rPr>
      </w:pPr>
      <w:hyperlink w:anchor="_Toc28612094" w:history="1">
        <w:r w:rsidR="00CA2CA7" w:rsidRPr="00683359">
          <w:rPr>
            <w:rStyle w:val="Hyperlink"/>
            <w:rFonts w:hint="eastAsia"/>
          </w:rPr>
          <w:t>コア</w:t>
        </w:r>
        <w:r w:rsidR="00CA2CA7" w:rsidRPr="00683359">
          <w:rPr>
            <w:rStyle w:val="Hyperlink"/>
          </w:rPr>
          <w:t>/CAL</w:t>
        </w:r>
        <w:r w:rsidR="00CA2CA7">
          <w:tab/>
        </w:r>
        <w:r w:rsidR="00CA2CA7">
          <w:fldChar w:fldCharType="begin"/>
        </w:r>
        <w:r w:rsidR="00CA2CA7">
          <w:instrText xml:space="preserve"> PAGEREF _Toc28612094 \h </w:instrText>
        </w:r>
        <w:r w:rsidR="00CA2CA7">
          <w:fldChar w:fldCharType="separate"/>
        </w:r>
        <w:r w:rsidR="00CA2CA7">
          <w:t>10</w:t>
        </w:r>
        <w:r w:rsidR="00CA2CA7">
          <w:fldChar w:fldCharType="end"/>
        </w:r>
      </w:hyperlink>
    </w:p>
    <w:p w14:paraId="1B64259C" w14:textId="3576DC58" w:rsidR="00CA2CA7" w:rsidRDefault="001E5E4A">
      <w:pPr>
        <w:pStyle w:val="TOC3"/>
        <w:rPr>
          <w:rFonts w:eastAsiaTheme="minorEastAsia"/>
          <w:smallCaps w:val="0"/>
          <w:sz w:val="22"/>
        </w:rPr>
      </w:pPr>
      <w:hyperlink w:anchor="_Toc28612095" w:history="1">
        <w:r w:rsidR="00CA2CA7" w:rsidRPr="00683359">
          <w:rPr>
            <w:rStyle w:val="Hyperlink"/>
            <w:rFonts w:hint="eastAsia"/>
          </w:rPr>
          <w:t>サーバー</w:t>
        </w:r>
        <w:r w:rsidR="00CA2CA7" w:rsidRPr="00683359">
          <w:rPr>
            <w:rStyle w:val="Hyperlink"/>
          </w:rPr>
          <w:t>/CAL</w:t>
        </w:r>
        <w:r w:rsidR="00CA2CA7">
          <w:tab/>
        </w:r>
        <w:r w:rsidR="00CA2CA7">
          <w:fldChar w:fldCharType="begin"/>
        </w:r>
        <w:r w:rsidR="00CA2CA7">
          <w:instrText xml:space="preserve"> PAGEREF _Toc28612095 \h </w:instrText>
        </w:r>
        <w:r w:rsidR="00CA2CA7">
          <w:fldChar w:fldCharType="separate"/>
        </w:r>
        <w:r w:rsidR="00CA2CA7">
          <w:t>10</w:t>
        </w:r>
        <w:r w:rsidR="00CA2CA7">
          <w:fldChar w:fldCharType="end"/>
        </w:r>
      </w:hyperlink>
    </w:p>
    <w:p w14:paraId="6C039960" w14:textId="009FBF97" w:rsidR="00CA2CA7" w:rsidRDefault="001E5E4A">
      <w:pPr>
        <w:pStyle w:val="TOC3"/>
        <w:rPr>
          <w:rFonts w:eastAsiaTheme="minorEastAsia"/>
          <w:smallCaps w:val="0"/>
          <w:sz w:val="22"/>
        </w:rPr>
      </w:pPr>
      <w:hyperlink w:anchor="_Toc28612096" w:history="1">
        <w:r w:rsidR="00CA2CA7" w:rsidRPr="00683359">
          <w:rPr>
            <w:rStyle w:val="Hyperlink"/>
            <w:rFonts w:hint="eastAsia"/>
          </w:rPr>
          <w:t>コア単位</w:t>
        </w:r>
        <w:r w:rsidR="00CA2CA7">
          <w:tab/>
        </w:r>
        <w:r w:rsidR="00CA2CA7">
          <w:fldChar w:fldCharType="begin"/>
        </w:r>
        <w:r w:rsidR="00CA2CA7">
          <w:instrText xml:space="preserve"> PAGEREF _Toc28612096 \h </w:instrText>
        </w:r>
        <w:r w:rsidR="00CA2CA7">
          <w:fldChar w:fldCharType="separate"/>
        </w:r>
        <w:r w:rsidR="00CA2CA7">
          <w:t>10</w:t>
        </w:r>
        <w:r w:rsidR="00CA2CA7">
          <w:fldChar w:fldCharType="end"/>
        </w:r>
      </w:hyperlink>
    </w:p>
    <w:p w14:paraId="611FF18F" w14:textId="52065B8A" w:rsidR="00CA2CA7" w:rsidRDefault="001E5E4A">
      <w:pPr>
        <w:pStyle w:val="TOC3"/>
        <w:rPr>
          <w:rFonts w:eastAsiaTheme="minorEastAsia"/>
          <w:smallCaps w:val="0"/>
          <w:sz w:val="22"/>
        </w:rPr>
      </w:pPr>
      <w:hyperlink w:anchor="_Toc28612097" w:history="1">
        <w:r w:rsidR="00CA2CA7" w:rsidRPr="00683359">
          <w:rPr>
            <w:rStyle w:val="Hyperlink"/>
            <w:rFonts w:hint="eastAsia"/>
          </w:rPr>
          <w:t>管理サーバー</w:t>
        </w:r>
        <w:r w:rsidR="00CA2CA7">
          <w:tab/>
        </w:r>
        <w:r w:rsidR="00CA2CA7">
          <w:fldChar w:fldCharType="begin"/>
        </w:r>
        <w:r w:rsidR="00CA2CA7">
          <w:instrText xml:space="preserve"> PAGEREF _Toc28612097 \h </w:instrText>
        </w:r>
        <w:r w:rsidR="00CA2CA7">
          <w:fldChar w:fldCharType="separate"/>
        </w:r>
        <w:r w:rsidR="00CA2CA7">
          <w:t>11</w:t>
        </w:r>
        <w:r w:rsidR="00CA2CA7">
          <w:fldChar w:fldCharType="end"/>
        </w:r>
      </w:hyperlink>
    </w:p>
    <w:p w14:paraId="2182D431" w14:textId="33C7297D" w:rsidR="00CA2CA7" w:rsidRDefault="001E5E4A">
      <w:pPr>
        <w:pStyle w:val="TOC3"/>
        <w:rPr>
          <w:rFonts w:eastAsiaTheme="minorEastAsia"/>
          <w:smallCaps w:val="0"/>
          <w:sz w:val="22"/>
        </w:rPr>
      </w:pPr>
      <w:hyperlink w:anchor="_Toc28612098" w:history="1">
        <w:r w:rsidR="00CA2CA7" w:rsidRPr="00683359">
          <w:rPr>
            <w:rStyle w:val="Hyperlink"/>
            <w:rFonts w:hint="eastAsia"/>
          </w:rPr>
          <w:t>特殊なサーバー</w:t>
        </w:r>
        <w:r w:rsidR="00CA2CA7">
          <w:tab/>
        </w:r>
        <w:r w:rsidR="00CA2CA7">
          <w:fldChar w:fldCharType="begin"/>
        </w:r>
        <w:r w:rsidR="00CA2CA7">
          <w:instrText xml:space="preserve"> PAGEREF _Toc28612098 \h </w:instrText>
        </w:r>
        <w:r w:rsidR="00CA2CA7">
          <w:fldChar w:fldCharType="separate"/>
        </w:r>
        <w:r w:rsidR="00CA2CA7">
          <w:t>11</w:t>
        </w:r>
        <w:r w:rsidR="00CA2CA7">
          <w:fldChar w:fldCharType="end"/>
        </w:r>
      </w:hyperlink>
    </w:p>
    <w:p w14:paraId="33131C17" w14:textId="65346388" w:rsidR="00CA2CA7" w:rsidRDefault="001E5E4A">
      <w:pPr>
        <w:pStyle w:val="TOC3"/>
        <w:rPr>
          <w:rFonts w:eastAsiaTheme="minorEastAsia"/>
          <w:smallCaps w:val="0"/>
          <w:sz w:val="22"/>
        </w:rPr>
      </w:pPr>
      <w:hyperlink w:anchor="_Toc28612099" w:history="1">
        <w:r w:rsidR="00CA2CA7" w:rsidRPr="00683359">
          <w:rPr>
            <w:rStyle w:val="Hyperlink"/>
          </w:rPr>
          <w:t>Developer Tools</w:t>
        </w:r>
        <w:r w:rsidR="00CA2CA7">
          <w:tab/>
        </w:r>
        <w:r w:rsidR="00CA2CA7">
          <w:fldChar w:fldCharType="begin"/>
        </w:r>
        <w:r w:rsidR="00CA2CA7">
          <w:instrText xml:space="preserve"> PAGEREF _Toc28612099 \h </w:instrText>
        </w:r>
        <w:r w:rsidR="00CA2CA7">
          <w:fldChar w:fldCharType="separate"/>
        </w:r>
        <w:r w:rsidR="00CA2CA7">
          <w:t>12</w:t>
        </w:r>
        <w:r w:rsidR="00CA2CA7">
          <w:fldChar w:fldCharType="end"/>
        </w:r>
      </w:hyperlink>
    </w:p>
    <w:p w14:paraId="7F297259" w14:textId="0E521751" w:rsidR="00CA2CA7" w:rsidRDefault="001E5E4A">
      <w:pPr>
        <w:pStyle w:val="TOC1"/>
        <w:rPr>
          <w:rFonts w:eastAsiaTheme="minorEastAsia"/>
          <w:b w:val="0"/>
          <w:caps w:val="0"/>
          <w:noProof/>
          <w:sz w:val="22"/>
          <w:szCs w:val="22"/>
        </w:rPr>
      </w:pPr>
      <w:hyperlink w:anchor="_Toc28612100" w:history="1">
        <w:r w:rsidR="00CA2CA7" w:rsidRPr="00683359">
          <w:rPr>
            <w:rStyle w:val="Hyperlink"/>
            <w:rFonts w:hint="eastAsia"/>
            <w:noProof/>
          </w:rPr>
          <w:t>ソフトウェア</w:t>
        </w:r>
        <w:r w:rsidR="00CA2CA7">
          <w:rPr>
            <w:noProof/>
          </w:rPr>
          <w:tab/>
        </w:r>
        <w:r w:rsidR="00CA2CA7">
          <w:rPr>
            <w:noProof/>
          </w:rPr>
          <w:fldChar w:fldCharType="begin"/>
        </w:r>
        <w:r w:rsidR="00CA2CA7">
          <w:rPr>
            <w:noProof/>
          </w:rPr>
          <w:instrText xml:space="preserve"> PAGEREF _Toc28612100 \h </w:instrText>
        </w:r>
        <w:r w:rsidR="00CA2CA7">
          <w:rPr>
            <w:noProof/>
          </w:rPr>
        </w:r>
        <w:r w:rsidR="00CA2CA7">
          <w:rPr>
            <w:noProof/>
          </w:rPr>
          <w:fldChar w:fldCharType="separate"/>
        </w:r>
        <w:r w:rsidR="00CA2CA7">
          <w:rPr>
            <w:noProof/>
          </w:rPr>
          <w:t>13</w:t>
        </w:r>
        <w:r w:rsidR="00CA2CA7">
          <w:rPr>
            <w:noProof/>
          </w:rPr>
          <w:fldChar w:fldCharType="end"/>
        </w:r>
      </w:hyperlink>
    </w:p>
    <w:p w14:paraId="7414B1EC" w14:textId="1EE2913F" w:rsidR="00CA2CA7" w:rsidRDefault="001E5E4A">
      <w:pPr>
        <w:pStyle w:val="TOC2"/>
        <w:rPr>
          <w:rFonts w:eastAsiaTheme="minorEastAsia"/>
          <w:smallCaps w:val="0"/>
          <w:sz w:val="22"/>
        </w:rPr>
      </w:pPr>
      <w:hyperlink w:anchor="_Toc28612101" w:history="1">
        <w:r w:rsidR="00CA2CA7" w:rsidRPr="00683359">
          <w:rPr>
            <w:rStyle w:val="Hyperlink"/>
          </w:rPr>
          <w:t>Advanced Threat Analytics</w:t>
        </w:r>
        <w:r w:rsidR="00CA2CA7">
          <w:tab/>
        </w:r>
        <w:r w:rsidR="00CA2CA7">
          <w:fldChar w:fldCharType="begin"/>
        </w:r>
        <w:r w:rsidR="00CA2CA7">
          <w:instrText xml:space="preserve"> PAGEREF _Toc28612101 \h </w:instrText>
        </w:r>
        <w:r w:rsidR="00CA2CA7">
          <w:fldChar w:fldCharType="separate"/>
        </w:r>
        <w:r w:rsidR="00CA2CA7">
          <w:t>13</w:t>
        </w:r>
        <w:r w:rsidR="00CA2CA7">
          <w:fldChar w:fldCharType="end"/>
        </w:r>
      </w:hyperlink>
    </w:p>
    <w:p w14:paraId="58FA92A9" w14:textId="0DF14E9B" w:rsidR="00CA2CA7" w:rsidRDefault="001E5E4A">
      <w:pPr>
        <w:pStyle w:val="TOC2"/>
        <w:rPr>
          <w:rFonts w:eastAsiaTheme="minorEastAsia"/>
          <w:smallCaps w:val="0"/>
          <w:sz w:val="22"/>
        </w:rPr>
      </w:pPr>
      <w:hyperlink w:anchor="_Toc28612102" w:history="1">
        <w:r w:rsidR="00CA2CA7" w:rsidRPr="00683359">
          <w:rPr>
            <w:rStyle w:val="Hyperlink"/>
          </w:rPr>
          <w:t>Azure FXT Edge Filer</w:t>
        </w:r>
        <w:r w:rsidR="00CA2CA7">
          <w:tab/>
        </w:r>
        <w:r w:rsidR="00CA2CA7">
          <w:fldChar w:fldCharType="begin"/>
        </w:r>
        <w:r w:rsidR="00CA2CA7">
          <w:instrText xml:space="preserve"> PAGEREF _Toc28612102 \h </w:instrText>
        </w:r>
        <w:r w:rsidR="00CA2CA7">
          <w:fldChar w:fldCharType="separate"/>
        </w:r>
        <w:r w:rsidR="00CA2CA7">
          <w:t>14</w:t>
        </w:r>
        <w:r w:rsidR="00CA2CA7">
          <w:fldChar w:fldCharType="end"/>
        </w:r>
      </w:hyperlink>
    </w:p>
    <w:p w14:paraId="1FD934D7" w14:textId="237CDE70" w:rsidR="00CA2CA7" w:rsidRDefault="001E5E4A">
      <w:pPr>
        <w:pStyle w:val="TOC2"/>
        <w:rPr>
          <w:rFonts w:eastAsiaTheme="minorEastAsia"/>
          <w:smallCaps w:val="0"/>
          <w:sz w:val="22"/>
        </w:rPr>
      </w:pPr>
      <w:hyperlink w:anchor="_Toc28612103" w:history="1">
        <w:r w:rsidR="00CA2CA7" w:rsidRPr="00683359">
          <w:rPr>
            <w:rStyle w:val="Hyperlink"/>
          </w:rPr>
          <w:t>BizTalk</w:t>
        </w:r>
        <w:r w:rsidR="00CA2CA7">
          <w:tab/>
        </w:r>
        <w:r w:rsidR="00CA2CA7">
          <w:fldChar w:fldCharType="begin"/>
        </w:r>
        <w:r w:rsidR="00CA2CA7">
          <w:instrText xml:space="preserve"> PAGEREF _Toc28612103 \h </w:instrText>
        </w:r>
        <w:r w:rsidR="00CA2CA7">
          <w:fldChar w:fldCharType="separate"/>
        </w:r>
        <w:r w:rsidR="00CA2CA7">
          <w:t>14</w:t>
        </w:r>
        <w:r w:rsidR="00CA2CA7">
          <w:fldChar w:fldCharType="end"/>
        </w:r>
      </w:hyperlink>
    </w:p>
    <w:p w14:paraId="6ACCCE9B" w14:textId="56DA3324" w:rsidR="00CA2CA7" w:rsidRDefault="001E5E4A">
      <w:pPr>
        <w:pStyle w:val="TOC2"/>
        <w:rPr>
          <w:rFonts w:eastAsiaTheme="minorEastAsia"/>
          <w:smallCaps w:val="0"/>
          <w:sz w:val="22"/>
        </w:rPr>
      </w:pPr>
      <w:hyperlink w:anchor="_Toc28612104" w:history="1">
        <w:r w:rsidR="00CA2CA7" w:rsidRPr="00683359">
          <w:rPr>
            <w:rStyle w:val="Hyperlink"/>
          </w:rPr>
          <w:t>CAL Suite</w:t>
        </w:r>
        <w:r w:rsidR="00CA2CA7">
          <w:tab/>
        </w:r>
        <w:r w:rsidR="00CA2CA7">
          <w:fldChar w:fldCharType="begin"/>
        </w:r>
        <w:r w:rsidR="00CA2CA7">
          <w:instrText xml:space="preserve"> PAGEREF _Toc28612104 \h </w:instrText>
        </w:r>
        <w:r w:rsidR="00CA2CA7">
          <w:fldChar w:fldCharType="separate"/>
        </w:r>
        <w:r w:rsidR="00CA2CA7">
          <w:t>15</w:t>
        </w:r>
        <w:r w:rsidR="00CA2CA7">
          <w:fldChar w:fldCharType="end"/>
        </w:r>
      </w:hyperlink>
    </w:p>
    <w:p w14:paraId="4E1EFA7B" w14:textId="09F0F4CC" w:rsidR="00CA2CA7" w:rsidRDefault="001E5E4A">
      <w:pPr>
        <w:pStyle w:val="TOC2"/>
        <w:rPr>
          <w:rFonts w:eastAsiaTheme="minorEastAsia"/>
          <w:smallCaps w:val="0"/>
          <w:sz w:val="22"/>
        </w:rPr>
      </w:pPr>
      <w:hyperlink w:anchor="_Toc28612105" w:history="1">
        <w:r w:rsidR="00CA2CA7" w:rsidRPr="00683359">
          <w:rPr>
            <w:rStyle w:val="Hyperlink"/>
          </w:rPr>
          <w:t>Core Infrastructure Server (CIS) Suite</w:t>
        </w:r>
        <w:r w:rsidR="00CA2CA7">
          <w:tab/>
        </w:r>
        <w:r w:rsidR="00CA2CA7">
          <w:fldChar w:fldCharType="begin"/>
        </w:r>
        <w:r w:rsidR="00CA2CA7">
          <w:instrText xml:space="preserve"> PAGEREF _Toc28612105 \h </w:instrText>
        </w:r>
        <w:r w:rsidR="00CA2CA7">
          <w:fldChar w:fldCharType="separate"/>
        </w:r>
        <w:r w:rsidR="00CA2CA7">
          <w:t>17</w:t>
        </w:r>
        <w:r w:rsidR="00CA2CA7">
          <w:fldChar w:fldCharType="end"/>
        </w:r>
      </w:hyperlink>
    </w:p>
    <w:p w14:paraId="157C295D" w14:textId="2217C6E5" w:rsidR="00CA2CA7" w:rsidRDefault="001E5E4A">
      <w:pPr>
        <w:pStyle w:val="TOC2"/>
        <w:rPr>
          <w:rFonts w:eastAsiaTheme="minorEastAsia"/>
          <w:smallCaps w:val="0"/>
          <w:sz w:val="22"/>
        </w:rPr>
      </w:pPr>
      <w:hyperlink w:anchor="_Toc28612106" w:history="1">
        <w:r w:rsidR="00CA2CA7" w:rsidRPr="00683359">
          <w:rPr>
            <w:rStyle w:val="Hyperlink"/>
          </w:rPr>
          <w:t>Forefront</w:t>
        </w:r>
        <w:r w:rsidR="00CA2CA7">
          <w:tab/>
        </w:r>
        <w:r w:rsidR="00CA2CA7">
          <w:fldChar w:fldCharType="begin"/>
        </w:r>
        <w:r w:rsidR="00CA2CA7">
          <w:instrText xml:space="preserve"> PAGEREF _Toc28612106 \h </w:instrText>
        </w:r>
        <w:r w:rsidR="00CA2CA7">
          <w:fldChar w:fldCharType="separate"/>
        </w:r>
        <w:r w:rsidR="00CA2CA7">
          <w:t>19</w:t>
        </w:r>
        <w:r w:rsidR="00CA2CA7">
          <w:fldChar w:fldCharType="end"/>
        </w:r>
      </w:hyperlink>
    </w:p>
    <w:p w14:paraId="574B7EBE" w14:textId="4976F9B9" w:rsidR="00CA2CA7" w:rsidRDefault="001E5E4A">
      <w:pPr>
        <w:pStyle w:val="TOC2"/>
        <w:rPr>
          <w:rFonts w:eastAsiaTheme="minorEastAsia"/>
          <w:smallCaps w:val="0"/>
          <w:sz w:val="22"/>
        </w:rPr>
      </w:pPr>
      <w:hyperlink w:anchor="_Toc28612107" w:history="1">
        <w:r w:rsidR="00CA2CA7" w:rsidRPr="00683359">
          <w:rPr>
            <w:rStyle w:val="Hyperlink"/>
          </w:rPr>
          <w:t>Microsoft Dynamics 365 On-premises</w:t>
        </w:r>
        <w:r w:rsidR="00CA2CA7">
          <w:tab/>
        </w:r>
        <w:r w:rsidR="00CA2CA7">
          <w:fldChar w:fldCharType="begin"/>
        </w:r>
        <w:r w:rsidR="00CA2CA7">
          <w:instrText xml:space="preserve"> PAGEREF _Toc28612107 \h </w:instrText>
        </w:r>
        <w:r w:rsidR="00CA2CA7">
          <w:fldChar w:fldCharType="separate"/>
        </w:r>
        <w:r w:rsidR="00CA2CA7">
          <w:t>20</w:t>
        </w:r>
        <w:r w:rsidR="00CA2CA7">
          <w:fldChar w:fldCharType="end"/>
        </w:r>
      </w:hyperlink>
    </w:p>
    <w:p w14:paraId="064A3471" w14:textId="2A3E7CA6" w:rsidR="00CA2CA7" w:rsidRDefault="001E5E4A">
      <w:pPr>
        <w:pStyle w:val="TOC2"/>
        <w:rPr>
          <w:rFonts w:eastAsiaTheme="minorEastAsia"/>
          <w:smallCaps w:val="0"/>
          <w:sz w:val="22"/>
        </w:rPr>
      </w:pPr>
      <w:hyperlink w:anchor="_Toc28612108" w:history="1">
        <w:r w:rsidR="00CA2CA7" w:rsidRPr="00683359">
          <w:rPr>
            <w:rStyle w:val="Hyperlink"/>
          </w:rPr>
          <w:t>Microsoft Identity Manager</w:t>
        </w:r>
        <w:r w:rsidR="00CA2CA7">
          <w:tab/>
        </w:r>
        <w:r w:rsidR="00CA2CA7">
          <w:fldChar w:fldCharType="begin"/>
        </w:r>
        <w:r w:rsidR="00CA2CA7">
          <w:instrText xml:space="preserve"> PAGEREF _Toc28612108 \h </w:instrText>
        </w:r>
        <w:r w:rsidR="00CA2CA7">
          <w:fldChar w:fldCharType="separate"/>
        </w:r>
        <w:r w:rsidR="00CA2CA7">
          <w:t>22</w:t>
        </w:r>
        <w:r w:rsidR="00CA2CA7">
          <w:fldChar w:fldCharType="end"/>
        </w:r>
      </w:hyperlink>
    </w:p>
    <w:p w14:paraId="67CA785D" w14:textId="794AD8FE" w:rsidR="00CA2CA7" w:rsidRDefault="001E5E4A">
      <w:pPr>
        <w:pStyle w:val="TOC2"/>
        <w:rPr>
          <w:rFonts w:eastAsiaTheme="minorEastAsia"/>
          <w:smallCaps w:val="0"/>
          <w:sz w:val="22"/>
        </w:rPr>
      </w:pPr>
      <w:hyperlink w:anchor="_Toc28612109" w:history="1">
        <w:r w:rsidR="00CA2CA7" w:rsidRPr="00683359">
          <w:rPr>
            <w:rStyle w:val="Hyperlink"/>
          </w:rPr>
          <w:t xml:space="preserve">Office </w:t>
        </w:r>
        <w:r w:rsidR="00CA2CA7" w:rsidRPr="00683359">
          <w:rPr>
            <w:rStyle w:val="Hyperlink"/>
            <w:rFonts w:hint="eastAsia"/>
          </w:rPr>
          <w:t>アプリケーション</w:t>
        </w:r>
        <w:r w:rsidR="00CA2CA7">
          <w:tab/>
        </w:r>
        <w:r w:rsidR="00CA2CA7">
          <w:fldChar w:fldCharType="begin"/>
        </w:r>
        <w:r w:rsidR="00CA2CA7">
          <w:instrText xml:space="preserve"> PAGEREF _Toc28612109 \h </w:instrText>
        </w:r>
        <w:r w:rsidR="00CA2CA7">
          <w:fldChar w:fldCharType="separate"/>
        </w:r>
        <w:r w:rsidR="00CA2CA7">
          <w:t>23</w:t>
        </w:r>
        <w:r w:rsidR="00CA2CA7">
          <w:fldChar w:fldCharType="end"/>
        </w:r>
      </w:hyperlink>
    </w:p>
    <w:p w14:paraId="5D787328" w14:textId="49DC505F" w:rsidR="00CA2CA7" w:rsidRDefault="001E5E4A">
      <w:pPr>
        <w:pStyle w:val="TOC3"/>
        <w:rPr>
          <w:rFonts w:eastAsiaTheme="minorEastAsia"/>
          <w:smallCaps w:val="0"/>
          <w:sz w:val="22"/>
        </w:rPr>
      </w:pPr>
      <w:hyperlink w:anchor="_Toc28612110" w:history="1">
        <w:r w:rsidR="00CA2CA7" w:rsidRPr="00683359">
          <w:rPr>
            <w:rStyle w:val="Hyperlink"/>
          </w:rPr>
          <w:t xml:space="preserve">Office </w:t>
        </w:r>
        <w:r w:rsidR="00CA2CA7" w:rsidRPr="00683359">
          <w:rPr>
            <w:rStyle w:val="Hyperlink"/>
            <w:rFonts w:hint="eastAsia"/>
          </w:rPr>
          <w:t>デスクトップ</w:t>
        </w:r>
        <w:r w:rsidR="00CA2CA7" w:rsidRPr="00683359">
          <w:rPr>
            <w:rStyle w:val="Hyperlink"/>
          </w:rPr>
          <w:t xml:space="preserve"> </w:t>
        </w:r>
        <w:r w:rsidR="00CA2CA7" w:rsidRPr="00683359">
          <w:rPr>
            <w:rStyle w:val="Hyperlink"/>
            <w:rFonts w:hint="eastAsia"/>
          </w:rPr>
          <w:t>アプリケーション</w:t>
        </w:r>
        <w:r w:rsidR="00CA2CA7">
          <w:tab/>
        </w:r>
        <w:r w:rsidR="00CA2CA7">
          <w:fldChar w:fldCharType="begin"/>
        </w:r>
        <w:r w:rsidR="00CA2CA7">
          <w:instrText xml:space="preserve"> PAGEREF _Toc28612110 \h </w:instrText>
        </w:r>
        <w:r w:rsidR="00CA2CA7">
          <w:fldChar w:fldCharType="separate"/>
        </w:r>
        <w:r w:rsidR="00CA2CA7">
          <w:t>23</w:t>
        </w:r>
        <w:r w:rsidR="00CA2CA7">
          <w:fldChar w:fldCharType="end"/>
        </w:r>
      </w:hyperlink>
    </w:p>
    <w:p w14:paraId="70E6AA88" w14:textId="35E931A7" w:rsidR="00CA2CA7" w:rsidRDefault="001E5E4A">
      <w:pPr>
        <w:pStyle w:val="TOC3"/>
        <w:rPr>
          <w:rFonts w:eastAsiaTheme="minorEastAsia"/>
          <w:smallCaps w:val="0"/>
          <w:sz w:val="22"/>
        </w:rPr>
      </w:pPr>
      <w:hyperlink w:anchor="_Toc28612111" w:history="1">
        <w:r w:rsidR="00CA2CA7" w:rsidRPr="00683359">
          <w:rPr>
            <w:rStyle w:val="Hyperlink"/>
          </w:rPr>
          <w:t>Office for Mac</w:t>
        </w:r>
        <w:r w:rsidR="00CA2CA7">
          <w:tab/>
        </w:r>
        <w:r w:rsidR="00CA2CA7">
          <w:fldChar w:fldCharType="begin"/>
        </w:r>
        <w:r w:rsidR="00CA2CA7">
          <w:instrText xml:space="preserve"> PAGEREF _Toc28612111 \h </w:instrText>
        </w:r>
        <w:r w:rsidR="00CA2CA7">
          <w:fldChar w:fldCharType="separate"/>
        </w:r>
        <w:r w:rsidR="00CA2CA7">
          <w:t>24</w:t>
        </w:r>
        <w:r w:rsidR="00CA2CA7">
          <w:fldChar w:fldCharType="end"/>
        </w:r>
      </w:hyperlink>
    </w:p>
    <w:p w14:paraId="5C291DEA" w14:textId="3DB7B086" w:rsidR="00CA2CA7" w:rsidRDefault="001E5E4A">
      <w:pPr>
        <w:pStyle w:val="TOC2"/>
        <w:rPr>
          <w:rFonts w:eastAsiaTheme="minorEastAsia"/>
          <w:smallCaps w:val="0"/>
          <w:sz w:val="22"/>
        </w:rPr>
      </w:pPr>
      <w:hyperlink w:anchor="_Toc28612112" w:history="1">
        <w:r w:rsidR="00CA2CA7" w:rsidRPr="00683359">
          <w:rPr>
            <w:rStyle w:val="Hyperlink"/>
          </w:rPr>
          <w:t xml:space="preserve">Office </w:t>
        </w:r>
        <w:r w:rsidR="00CA2CA7" w:rsidRPr="00683359">
          <w:rPr>
            <w:rStyle w:val="Hyperlink"/>
            <w:rFonts w:hint="eastAsia"/>
          </w:rPr>
          <w:t>サーバー</w:t>
        </w:r>
        <w:r w:rsidR="00CA2CA7">
          <w:tab/>
        </w:r>
        <w:r w:rsidR="00CA2CA7">
          <w:fldChar w:fldCharType="begin"/>
        </w:r>
        <w:r w:rsidR="00CA2CA7">
          <w:instrText xml:space="preserve"> PAGEREF _Toc28612112 \h </w:instrText>
        </w:r>
        <w:r w:rsidR="00CA2CA7">
          <w:fldChar w:fldCharType="separate"/>
        </w:r>
        <w:r w:rsidR="00CA2CA7">
          <w:t>25</w:t>
        </w:r>
        <w:r w:rsidR="00CA2CA7">
          <w:fldChar w:fldCharType="end"/>
        </w:r>
      </w:hyperlink>
    </w:p>
    <w:p w14:paraId="306D7340" w14:textId="6510C512" w:rsidR="00CA2CA7" w:rsidRDefault="001E5E4A">
      <w:pPr>
        <w:pStyle w:val="TOC3"/>
        <w:rPr>
          <w:rFonts w:eastAsiaTheme="minorEastAsia"/>
          <w:smallCaps w:val="0"/>
          <w:sz w:val="22"/>
        </w:rPr>
      </w:pPr>
      <w:hyperlink w:anchor="_Toc28612113" w:history="1">
        <w:r w:rsidR="00CA2CA7" w:rsidRPr="00683359">
          <w:rPr>
            <w:rStyle w:val="Hyperlink"/>
          </w:rPr>
          <w:t>Exchange Server</w:t>
        </w:r>
        <w:r w:rsidR="00CA2CA7">
          <w:tab/>
        </w:r>
        <w:r w:rsidR="00CA2CA7">
          <w:fldChar w:fldCharType="begin"/>
        </w:r>
        <w:r w:rsidR="00CA2CA7">
          <w:instrText xml:space="preserve"> PAGEREF _Toc28612113 \h </w:instrText>
        </w:r>
        <w:r w:rsidR="00CA2CA7">
          <w:fldChar w:fldCharType="separate"/>
        </w:r>
        <w:r w:rsidR="00CA2CA7">
          <w:t>25</w:t>
        </w:r>
        <w:r w:rsidR="00CA2CA7">
          <w:fldChar w:fldCharType="end"/>
        </w:r>
      </w:hyperlink>
    </w:p>
    <w:p w14:paraId="71EB1E89" w14:textId="3F4F36FC" w:rsidR="00CA2CA7" w:rsidRDefault="001E5E4A">
      <w:pPr>
        <w:pStyle w:val="TOC3"/>
        <w:rPr>
          <w:rFonts w:eastAsiaTheme="minorEastAsia"/>
          <w:smallCaps w:val="0"/>
          <w:sz w:val="22"/>
        </w:rPr>
      </w:pPr>
      <w:hyperlink w:anchor="_Toc28612114" w:history="1">
        <w:r w:rsidR="00CA2CA7" w:rsidRPr="00683359">
          <w:rPr>
            <w:rStyle w:val="Hyperlink"/>
          </w:rPr>
          <w:t>Project Server</w:t>
        </w:r>
        <w:r w:rsidR="00CA2CA7">
          <w:tab/>
        </w:r>
        <w:r w:rsidR="00CA2CA7">
          <w:fldChar w:fldCharType="begin"/>
        </w:r>
        <w:r w:rsidR="00CA2CA7">
          <w:instrText xml:space="preserve"> PAGEREF _Toc28612114 \h </w:instrText>
        </w:r>
        <w:r w:rsidR="00CA2CA7">
          <w:fldChar w:fldCharType="separate"/>
        </w:r>
        <w:r w:rsidR="00CA2CA7">
          <w:t>26</w:t>
        </w:r>
        <w:r w:rsidR="00CA2CA7">
          <w:fldChar w:fldCharType="end"/>
        </w:r>
      </w:hyperlink>
    </w:p>
    <w:p w14:paraId="63FF6820" w14:textId="521651C9" w:rsidR="00CA2CA7" w:rsidRDefault="001E5E4A">
      <w:pPr>
        <w:pStyle w:val="TOC3"/>
        <w:rPr>
          <w:rFonts w:eastAsiaTheme="minorEastAsia"/>
          <w:smallCaps w:val="0"/>
          <w:sz w:val="22"/>
        </w:rPr>
      </w:pPr>
      <w:hyperlink w:anchor="_Toc28612115" w:history="1">
        <w:r w:rsidR="00CA2CA7" w:rsidRPr="00683359">
          <w:rPr>
            <w:rStyle w:val="Hyperlink"/>
          </w:rPr>
          <w:t>SharePoint Server</w:t>
        </w:r>
        <w:r w:rsidR="00CA2CA7">
          <w:tab/>
        </w:r>
        <w:r w:rsidR="00CA2CA7">
          <w:fldChar w:fldCharType="begin"/>
        </w:r>
        <w:r w:rsidR="00CA2CA7">
          <w:instrText xml:space="preserve"> PAGEREF _Toc28612115 \h </w:instrText>
        </w:r>
        <w:r w:rsidR="00CA2CA7">
          <w:fldChar w:fldCharType="separate"/>
        </w:r>
        <w:r w:rsidR="00CA2CA7">
          <w:t>27</w:t>
        </w:r>
        <w:r w:rsidR="00CA2CA7">
          <w:fldChar w:fldCharType="end"/>
        </w:r>
      </w:hyperlink>
    </w:p>
    <w:p w14:paraId="584A854A" w14:textId="0F6B8DE1" w:rsidR="00CA2CA7" w:rsidRDefault="001E5E4A">
      <w:pPr>
        <w:pStyle w:val="TOC3"/>
        <w:rPr>
          <w:rFonts w:eastAsiaTheme="minorEastAsia"/>
          <w:smallCaps w:val="0"/>
          <w:sz w:val="22"/>
        </w:rPr>
      </w:pPr>
      <w:hyperlink w:anchor="_Toc28612116" w:history="1">
        <w:r w:rsidR="00CA2CA7" w:rsidRPr="00683359">
          <w:rPr>
            <w:rStyle w:val="Hyperlink"/>
          </w:rPr>
          <w:t>Skype for Business Server</w:t>
        </w:r>
        <w:r w:rsidR="00CA2CA7">
          <w:tab/>
        </w:r>
        <w:r w:rsidR="00CA2CA7">
          <w:fldChar w:fldCharType="begin"/>
        </w:r>
        <w:r w:rsidR="00CA2CA7">
          <w:instrText xml:space="preserve"> PAGEREF _Toc28612116 \h </w:instrText>
        </w:r>
        <w:r w:rsidR="00CA2CA7">
          <w:fldChar w:fldCharType="separate"/>
        </w:r>
        <w:r w:rsidR="00CA2CA7">
          <w:t>28</w:t>
        </w:r>
        <w:r w:rsidR="00CA2CA7">
          <w:fldChar w:fldCharType="end"/>
        </w:r>
      </w:hyperlink>
    </w:p>
    <w:p w14:paraId="3DE856C7" w14:textId="502C3354" w:rsidR="00CA2CA7" w:rsidRDefault="001E5E4A">
      <w:pPr>
        <w:pStyle w:val="TOC2"/>
        <w:rPr>
          <w:rFonts w:eastAsiaTheme="minorEastAsia"/>
          <w:smallCaps w:val="0"/>
          <w:sz w:val="22"/>
        </w:rPr>
      </w:pPr>
      <w:hyperlink w:anchor="_Toc28612117" w:history="1">
        <w:r w:rsidR="00CA2CA7" w:rsidRPr="00683359">
          <w:rPr>
            <w:rStyle w:val="Hyperlink"/>
          </w:rPr>
          <w:t>SQL Server</w:t>
        </w:r>
        <w:r w:rsidR="00CA2CA7">
          <w:tab/>
        </w:r>
        <w:r w:rsidR="00CA2CA7">
          <w:fldChar w:fldCharType="begin"/>
        </w:r>
        <w:r w:rsidR="00CA2CA7">
          <w:instrText xml:space="preserve"> PAGEREF _Toc28612117 \h </w:instrText>
        </w:r>
        <w:r w:rsidR="00CA2CA7">
          <w:fldChar w:fldCharType="separate"/>
        </w:r>
        <w:r w:rsidR="00CA2CA7">
          <w:t>29</w:t>
        </w:r>
        <w:r w:rsidR="00CA2CA7">
          <w:fldChar w:fldCharType="end"/>
        </w:r>
      </w:hyperlink>
    </w:p>
    <w:p w14:paraId="1555E38B" w14:textId="07699774" w:rsidR="00CA2CA7" w:rsidRDefault="001E5E4A">
      <w:pPr>
        <w:pStyle w:val="TOC2"/>
        <w:rPr>
          <w:rFonts w:eastAsiaTheme="minorEastAsia"/>
          <w:smallCaps w:val="0"/>
          <w:sz w:val="22"/>
        </w:rPr>
      </w:pPr>
      <w:hyperlink w:anchor="_Toc28612118" w:history="1">
        <w:r w:rsidR="00CA2CA7" w:rsidRPr="00683359">
          <w:rPr>
            <w:rStyle w:val="Hyperlink"/>
          </w:rPr>
          <w:t>System Center</w:t>
        </w:r>
        <w:r w:rsidR="00CA2CA7">
          <w:tab/>
        </w:r>
        <w:r w:rsidR="00CA2CA7">
          <w:fldChar w:fldCharType="begin"/>
        </w:r>
        <w:r w:rsidR="00CA2CA7">
          <w:instrText xml:space="preserve"> PAGEREF _Toc28612118 \h </w:instrText>
        </w:r>
        <w:r w:rsidR="00CA2CA7">
          <w:fldChar w:fldCharType="separate"/>
        </w:r>
        <w:r w:rsidR="00CA2CA7">
          <w:t>32</w:t>
        </w:r>
        <w:r w:rsidR="00CA2CA7">
          <w:fldChar w:fldCharType="end"/>
        </w:r>
      </w:hyperlink>
    </w:p>
    <w:p w14:paraId="1B06F768" w14:textId="64E94DE6" w:rsidR="00CA2CA7" w:rsidRDefault="001E5E4A">
      <w:pPr>
        <w:pStyle w:val="TOC3"/>
        <w:rPr>
          <w:rFonts w:eastAsiaTheme="minorEastAsia"/>
          <w:smallCaps w:val="0"/>
          <w:sz w:val="22"/>
        </w:rPr>
      </w:pPr>
      <w:hyperlink w:anchor="_Toc28612119" w:history="1">
        <w:r w:rsidR="00CA2CA7" w:rsidRPr="00683359">
          <w:rPr>
            <w:rStyle w:val="Hyperlink"/>
          </w:rPr>
          <w:t>System Center Server</w:t>
        </w:r>
        <w:r w:rsidR="00CA2CA7">
          <w:tab/>
        </w:r>
        <w:r w:rsidR="00CA2CA7">
          <w:fldChar w:fldCharType="begin"/>
        </w:r>
        <w:r w:rsidR="00CA2CA7">
          <w:instrText xml:space="preserve"> PAGEREF _Toc28612119 \h </w:instrText>
        </w:r>
        <w:r w:rsidR="00CA2CA7">
          <w:fldChar w:fldCharType="separate"/>
        </w:r>
        <w:r w:rsidR="00CA2CA7">
          <w:t>32</w:t>
        </w:r>
        <w:r w:rsidR="00CA2CA7">
          <w:fldChar w:fldCharType="end"/>
        </w:r>
      </w:hyperlink>
    </w:p>
    <w:p w14:paraId="754E1530" w14:textId="15623EC5" w:rsidR="00CA2CA7" w:rsidRDefault="001E5E4A">
      <w:pPr>
        <w:pStyle w:val="TOC3"/>
        <w:rPr>
          <w:rFonts w:eastAsiaTheme="minorEastAsia"/>
          <w:smallCaps w:val="0"/>
          <w:sz w:val="22"/>
        </w:rPr>
      </w:pPr>
      <w:hyperlink w:anchor="_Toc28612120" w:history="1">
        <w:r w:rsidR="00CA2CA7" w:rsidRPr="00683359">
          <w:rPr>
            <w:rStyle w:val="Hyperlink"/>
          </w:rPr>
          <w:t>System Center Configuration Manager</w:t>
        </w:r>
        <w:r w:rsidR="00CA2CA7">
          <w:tab/>
        </w:r>
        <w:r w:rsidR="00CA2CA7">
          <w:fldChar w:fldCharType="begin"/>
        </w:r>
        <w:r w:rsidR="00CA2CA7">
          <w:instrText xml:space="preserve"> PAGEREF _Toc28612120 \h </w:instrText>
        </w:r>
        <w:r w:rsidR="00CA2CA7">
          <w:fldChar w:fldCharType="separate"/>
        </w:r>
        <w:r w:rsidR="00CA2CA7">
          <w:t>33</w:t>
        </w:r>
        <w:r w:rsidR="00CA2CA7">
          <w:fldChar w:fldCharType="end"/>
        </w:r>
      </w:hyperlink>
    </w:p>
    <w:p w14:paraId="4F8FCC6C" w14:textId="039D32B3" w:rsidR="00CA2CA7" w:rsidRDefault="001E5E4A">
      <w:pPr>
        <w:pStyle w:val="TOC3"/>
        <w:rPr>
          <w:rFonts w:eastAsiaTheme="minorEastAsia"/>
          <w:smallCaps w:val="0"/>
          <w:sz w:val="22"/>
        </w:rPr>
      </w:pPr>
      <w:hyperlink w:anchor="_Toc28612121" w:history="1">
        <w:r w:rsidR="00CA2CA7" w:rsidRPr="00683359">
          <w:rPr>
            <w:rStyle w:val="Hyperlink"/>
          </w:rPr>
          <w:t>System Center Data Protection Manager</w:t>
        </w:r>
        <w:r w:rsidR="00CA2CA7">
          <w:tab/>
        </w:r>
        <w:r w:rsidR="00CA2CA7">
          <w:fldChar w:fldCharType="begin"/>
        </w:r>
        <w:r w:rsidR="00CA2CA7">
          <w:instrText xml:space="preserve"> PAGEREF _Toc28612121 \h </w:instrText>
        </w:r>
        <w:r w:rsidR="00CA2CA7">
          <w:fldChar w:fldCharType="separate"/>
        </w:r>
        <w:r w:rsidR="00CA2CA7">
          <w:t>34</w:t>
        </w:r>
        <w:r w:rsidR="00CA2CA7">
          <w:fldChar w:fldCharType="end"/>
        </w:r>
      </w:hyperlink>
    </w:p>
    <w:p w14:paraId="5AA219FC" w14:textId="50BF6034" w:rsidR="00CA2CA7" w:rsidRDefault="001E5E4A">
      <w:pPr>
        <w:pStyle w:val="TOC3"/>
        <w:rPr>
          <w:rFonts w:eastAsiaTheme="minorEastAsia"/>
          <w:smallCaps w:val="0"/>
          <w:sz w:val="22"/>
        </w:rPr>
      </w:pPr>
      <w:hyperlink w:anchor="_Toc28612122" w:history="1">
        <w:r w:rsidR="00CA2CA7" w:rsidRPr="00683359">
          <w:rPr>
            <w:rStyle w:val="Hyperlink"/>
          </w:rPr>
          <w:t>System Center Endpoint Protection</w:t>
        </w:r>
        <w:r w:rsidR="00CA2CA7">
          <w:tab/>
        </w:r>
        <w:r w:rsidR="00CA2CA7">
          <w:fldChar w:fldCharType="begin"/>
        </w:r>
        <w:r w:rsidR="00CA2CA7">
          <w:instrText xml:space="preserve"> PAGEREF _Toc28612122 \h </w:instrText>
        </w:r>
        <w:r w:rsidR="00CA2CA7">
          <w:fldChar w:fldCharType="separate"/>
        </w:r>
        <w:r w:rsidR="00CA2CA7">
          <w:t>35</w:t>
        </w:r>
        <w:r w:rsidR="00CA2CA7">
          <w:fldChar w:fldCharType="end"/>
        </w:r>
      </w:hyperlink>
    </w:p>
    <w:p w14:paraId="17CBAEB8" w14:textId="25B6014A" w:rsidR="00CA2CA7" w:rsidRDefault="001E5E4A">
      <w:pPr>
        <w:pStyle w:val="TOC3"/>
        <w:rPr>
          <w:rFonts w:eastAsiaTheme="minorEastAsia"/>
          <w:smallCaps w:val="0"/>
          <w:sz w:val="22"/>
        </w:rPr>
      </w:pPr>
      <w:hyperlink w:anchor="_Toc28612123" w:history="1">
        <w:r w:rsidR="00CA2CA7" w:rsidRPr="00683359">
          <w:rPr>
            <w:rStyle w:val="Hyperlink"/>
          </w:rPr>
          <w:t>System Center Operations Manager</w:t>
        </w:r>
        <w:r w:rsidR="00CA2CA7">
          <w:tab/>
        </w:r>
        <w:r w:rsidR="00CA2CA7">
          <w:fldChar w:fldCharType="begin"/>
        </w:r>
        <w:r w:rsidR="00CA2CA7">
          <w:instrText xml:space="preserve"> PAGEREF _Toc28612123 \h </w:instrText>
        </w:r>
        <w:r w:rsidR="00CA2CA7">
          <w:fldChar w:fldCharType="separate"/>
        </w:r>
        <w:r w:rsidR="00CA2CA7">
          <w:t>36</w:t>
        </w:r>
        <w:r w:rsidR="00CA2CA7">
          <w:fldChar w:fldCharType="end"/>
        </w:r>
      </w:hyperlink>
    </w:p>
    <w:p w14:paraId="7BFA77F8" w14:textId="07656598" w:rsidR="00CA2CA7" w:rsidRDefault="001E5E4A">
      <w:pPr>
        <w:pStyle w:val="TOC3"/>
        <w:rPr>
          <w:rFonts w:eastAsiaTheme="minorEastAsia"/>
          <w:smallCaps w:val="0"/>
          <w:sz w:val="22"/>
        </w:rPr>
      </w:pPr>
      <w:hyperlink w:anchor="_Toc28612124" w:history="1">
        <w:r w:rsidR="00CA2CA7" w:rsidRPr="00683359">
          <w:rPr>
            <w:rStyle w:val="Hyperlink"/>
          </w:rPr>
          <w:t>System Center Orchestrator</w:t>
        </w:r>
        <w:r w:rsidR="00CA2CA7">
          <w:tab/>
        </w:r>
        <w:r w:rsidR="00CA2CA7">
          <w:fldChar w:fldCharType="begin"/>
        </w:r>
        <w:r w:rsidR="00CA2CA7">
          <w:instrText xml:space="preserve"> PAGEREF _Toc28612124 \h </w:instrText>
        </w:r>
        <w:r w:rsidR="00CA2CA7">
          <w:fldChar w:fldCharType="separate"/>
        </w:r>
        <w:r w:rsidR="00CA2CA7">
          <w:t>37</w:t>
        </w:r>
        <w:r w:rsidR="00CA2CA7">
          <w:fldChar w:fldCharType="end"/>
        </w:r>
      </w:hyperlink>
    </w:p>
    <w:p w14:paraId="52D96EF6" w14:textId="6CF6D694" w:rsidR="00CA2CA7" w:rsidRDefault="001E5E4A">
      <w:pPr>
        <w:pStyle w:val="TOC3"/>
        <w:rPr>
          <w:rFonts w:eastAsiaTheme="minorEastAsia"/>
          <w:smallCaps w:val="0"/>
          <w:sz w:val="22"/>
        </w:rPr>
      </w:pPr>
      <w:hyperlink w:anchor="_Toc28612125" w:history="1">
        <w:r w:rsidR="00CA2CA7" w:rsidRPr="00683359">
          <w:rPr>
            <w:rStyle w:val="Hyperlink"/>
          </w:rPr>
          <w:t>System Center Service Manager</w:t>
        </w:r>
        <w:r w:rsidR="00CA2CA7">
          <w:tab/>
        </w:r>
        <w:r w:rsidR="00CA2CA7">
          <w:fldChar w:fldCharType="begin"/>
        </w:r>
        <w:r w:rsidR="00CA2CA7">
          <w:instrText xml:space="preserve"> PAGEREF _Toc28612125 \h </w:instrText>
        </w:r>
        <w:r w:rsidR="00CA2CA7">
          <w:fldChar w:fldCharType="separate"/>
        </w:r>
        <w:r w:rsidR="00CA2CA7">
          <w:t>38</w:t>
        </w:r>
        <w:r w:rsidR="00CA2CA7">
          <w:fldChar w:fldCharType="end"/>
        </w:r>
      </w:hyperlink>
    </w:p>
    <w:p w14:paraId="7A82B598" w14:textId="0C6F953D" w:rsidR="00CA2CA7" w:rsidRDefault="001E5E4A">
      <w:pPr>
        <w:pStyle w:val="TOC2"/>
        <w:rPr>
          <w:rFonts w:eastAsiaTheme="minorEastAsia"/>
          <w:smallCaps w:val="0"/>
          <w:sz w:val="22"/>
        </w:rPr>
      </w:pPr>
      <w:hyperlink w:anchor="_Toc28612126" w:history="1">
        <w:r w:rsidR="00CA2CA7" w:rsidRPr="00683359">
          <w:rPr>
            <w:rStyle w:val="Hyperlink"/>
          </w:rPr>
          <w:t>Virtual Desktop Infrastructure (VDI) Suite</w:t>
        </w:r>
        <w:r w:rsidR="00CA2CA7">
          <w:tab/>
        </w:r>
        <w:r w:rsidR="00CA2CA7">
          <w:fldChar w:fldCharType="begin"/>
        </w:r>
        <w:r w:rsidR="00CA2CA7">
          <w:instrText xml:space="preserve"> PAGEREF _Toc28612126 \h </w:instrText>
        </w:r>
        <w:r w:rsidR="00CA2CA7">
          <w:fldChar w:fldCharType="separate"/>
        </w:r>
        <w:r w:rsidR="00CA2CA7">
          <w:t>39</w:t>
        </w:r>
        <w:r w:rsidR="00CA2CA7">
          <w:fldChar w:fldCharType="end"/>
        </w:r>
      </w:hyperlink>
    </w:p>
    <w:p w14:paraId="037D8D72" w14:textId="3BA81A68" w:rsidR="00CA2CA7" w:rsidRDefault="001E5E4A">
      <w:pPr>
        <w:pStyle w:val="TOC2"/>
        <w:rPr>
          <w:rFonts w:eastAsiaTheme="minorEastAsia"/>
          <w:smallCaps w:val="0"/>
          <w:sz w:val="22"/>
        </w:rPr>
      </w:pPr>
      <w:hyperlink w:anchor="_Toc28612127" w:history="1">
        <w:r w:rsidR="00CA2CA7" w:rsidRPr="00683359">
          <w:rPr>
            <w:rStyle w:val="Hyperlink"/>
          </w:rPr>
          <w:t>Visual Studio</w:t>
        </w:r>
        <w:r w:rsidR="00CA2CA7">
          <w:tab/>
        </w:r>
        <w:r w:rsidR="00CA2CA7">
          <w:fldChar w:fldCharType="begin"/>
        </w:r>
        <w:r w:rsidR="00CA2CA7">
          <w:instrText xml:space="preserve"> PAGEREF _Toc28612127 \h </w:instrText>
        </w:r>
        <w:r w:rsidR="00CA2CA7">
          <w:fldChar w:fldCharType="separate"/>
        </w:r>
        <w:r w:rsidR="00CA2CA7">
          <w:t>39</w:t>
        </w:r>
        <w:r w:rsidR="00CA2CA7">
          <w:fldChar w:fldCharType="end"/>
        </w:r>
      </w:hyperlink>
    </w:p>
    <w:p w14:paraId="02A80065" w14:textId="3D1D4DE3" w:rsidR="00CA2CA7" w:rsidRDefault="001E5E4A">
      <w:pPr>
        <w:pStyle w:val="TOC3"/>
        <w:rPr>
          <w:rFonts w:eastAsiaTheme="minorEastAsia"/>
          <w:smallCaps w:val="0"/>
          <w:sz w:val="22"/>
        </w:rPr>
      </w:pPr>
      <w:hyperlink w:anchor="_Toc28612128" w:history="1">
        <w:r w:rsidR="00CA2CA7" w:rsidRPr="00683359">
          <w:rPr>
            <w:rStyle w:val="Hyperlink"/>
          </w:rPr>
          <w:t>Visual Studio</w:t>
        </w:r>
        <w:r w:rsidR="00CA2CA7">
          <w:tab/>
        </w:r>
        <w:r w:rsidR="00CA2CA7">
          <w:fldChar w:fldCharType="begin"/>
        </w:r>
        <w:r w:rsidR="00CA2CA7">
          <w:instrText xml:space="preserve"> PAGEREF _Toc28612128 \h </w:instrText>
        </w:r>
        <w:r w:rsidR="00CA2CA7">
          <w:fldChar w:fldCharType="separate"/>
        </w:r>
        <w:r w:rsidR="00CA2CA7">
          <w:t>39</w:t>
        </w:r>
        <w:r w:rsidR="00CA2CA7">
          <w:fldChar w:fldCharType="end"/>
        </w:r>
      </w:hyperlink>
    </w:p>
    <w:p w14:paraId="0223DC17" w14:textId="7D28EF34" w:rsidR="00CA2CA7" w:rsidRDefault="001E5E4A">
      <w:pPr>
        <w:pStyle w:val="TOC3"/>
        <w:rPr>
          <w:rFonts w:eastAsiaTheme="minorEastAsia"/>
          <w:smallCaps w:val="0"/>
          <w:sz w:val="22"/>
        </w:rPr>
      </w:pPr>
      <w:hyperlink w:anchor="_Toc28612129" w:history="1">
        <w:r w:rsidR="00CA2CA7" w:rsidRPr="00683359">
          <w:rPr>
            <w:rStyle w:val="Hyperlink"/>
          </w:rPr>
          <w:t>Azure DevOps Server</w:t>
        </w:r>
        <w:r w:rsidR="00CA2CA7">
          <w:tab/>
        </w:r>
        <w:r w:rsidR="00CA2CA7">
          <w:fldChar w:fldCharType="begin"/>
        </w:r>
        <w:r w:rsidR="00CA2CA7">
          <w:instrText xml:space="preserve"> PAGEREF _Toc28612129 \h </w:instrText>
        </w:r>
        <w:r w:rsidR="00CA2CA7">
          <w:fldChar w:fldCharType="separate"/>
        </w:r>
        <w:r w:rsidR="00CA2CA7">
          <w:t>41</w:t>
        </w:r>
        <w:r w:rsidR="00CA2CA7">
          <w:fldChar w:fldCharType="end"/>
        </w:r>
      </w:hyperlink>
    </w:p>
    <w:p w14:paraId="34BF1714" w14:textId="77B39D8A" w:rsidR="00CA2CA7" w:rsidRDefault="001E5E4A">
      <w:pPr>
        <w:pStyle w:val="TOC2"/>
        <w:rPr>
          <w:rFonts w:eastAsiaTheme="minorEastAsia"/>
          <w:smallCaps w:val="0"/>
          <w:sz w:val="22"/>
        </w:rPr>
      </w:pPr>
      <w:hyperlink w:anchor="_Toc28612130" w:history="1">
        <w:r w:rsidR="00CA2CA7" w:rsidRPr="00683359">
          <w:rPr>
            <w:rStyle w:val="Hyperlink"/>
          </w:rPr>
          <w:t>Windows</w:t>
        </w:r>
        <w:r w:rsidR="00CA2CA7">
          <w:tab/>
        </w:r>
        <w:r w:rsidR="00CA2CA7">
          <w:fldChar w:fldCharType="begin"/>
        </w:r>
        <w:r w:rsidR="00CA2CA7">
          <w:instrText xml:space="preserve"> PAGEREF _Toc28612130 \h </w:instrText>
        </w:r>
        <w:r w:rsidR="00CA2CA7">
          <w:fldChar w:fldCharType="separate"/>
        </w:r>
        <w:r w:rsidR="00CA2CA7">
          <w:t>42</w:t>
        </w:r>
        <w:r w:rsidR="00CA2CA7">
          <w:fldChar w:fldCharType="end"/>
        </w:r>
      </w:hyperlink>
    </w:p>
    <w:p w14:paraId="21E53800" w14:textId="39559898" w:rsidR="00CA2CA7" w:rsidRDefault="001E5E4A">
      <w:pPr>
        <w:pStyle w:val="TOC3"/>
        <w:rPr>
          <w:rFonts w:eastAsiaTheme="minorEastAsia"/>
          <w:smallCaps w:val="0"/>
          <w:sz w:val="22"/>
        </w:rPr>
      </w:pPr>
      <w:hyperlink w:anchor="_Toc28612131" w:history="1">
        <w:r w:rsidR="00CA2CA7" w:rsidRPr="00683359">
          <w:rPr>
            <w:rStyle w:val="Hyperlink"/>
          </w:rPr>
          <w:t xml:space="preserve">Windows </w:t>
        </w:r>
        <w:r w:rsidR="00CA2CA7" w:rsidRPr="00683359">
          <w:rPr>
            <w:rStyle w:val="Hyperlink"/>
            <w:rFonts w:hint="eastAsia"/>
          </w:rPr>
          <w:t>デスクトップ</w:t>
        </w:r>
        <w:r w:rsidR="00CA2CA7" w:rsidRPr="00683359">
          <w:rPr>
            <w:rStyle w:val="Hyperlink"/>
          </w:rPr>
          <w:t xml:space="preserve"> </w:t>
        </w:r>
        <w:r w:rsidR="00CA2CA7" w:rsidRPr="00683359">
          <w:rPr>
            <w:rStyle w:val="Hyperlink"/>
            <w:rFonts w:hint="eastAsia"/>
          </w:rPr>
          <w:t>オペレーティング</w:t>
        </w:r>
        <w:r w:rsidR="00CA2CA7" w:rsidRPr="00683359">
          <w:rPr>
            <w:rStyle w:val="Hyperlink"/>
          </w:rPr>
          <w:t xml:space="preserve"> </w:t>
        </w:r>
        <w:r w:rsidR="00CA2CA7" w:rsidRPr="00683359">
          <w:rPr>
            <w:rStyle w:val="Hyperlink"/>
            <w:rFonts w:hint="eastAsia"/>
          </w:rPr>
          <w:t>システム</w:t>
        </w:r>
        <w:r w:rsidR="00CA2CA7">
          <w:tab/>
        </w:r>
        <w:r w:rsidR="00CA2CA7">
          <w:fldChar w:fldCharType="begin"/>
        </w:r>
        <w:r w:rsidR="00CA2CA7">
          <w:instrText xml:space="preserve"> PAGEREF _Toc28612131 \h </w:instrText>
        </w:r>
        <w:r w:rsidR="00CA2CA7">
          <w:fldChar w:fldCharType="separate"/>
        </w:r>
        <w:r w:rsidR="00CA2CA7">
          <w:t>42</w:t>
        </w:r>
        <w:r w:rsidR="00CA2CA7">
          <w:fldChar w:fldCharType="end"/>
        </w:r>
      </w:hyperlink>
    </w:p>
    <w:p w14:paraId="71A20CBF" w14:textId="03A4E970" w:rsidR="00CA2CA7" w:rsidRDefault="001E5E4A">
      <w:pPr>
        <w:pStyle w:val="TOC2"/>
        <w:rPr>
          <w:rFonts w:eastAsiaTheme="minorEastAsia"/>
          <w:smallCaps w:val="0"/>
          <w:sz w:val="22"/>
        </w:rPr>
      </w:pPr>
      <w:hyperlink w:anchor="_Toc28612132" w:history="1">
        <w:r w:rsidR="00CA2CA7" w:rsidRPr="00683359">
          <w:rPr>
            <w:rStyle w:val="Hyperlink"/>
          </w:rPr>
          <w:t>Windows Server</w:t>
        </w:r>
        <w:r w:rsidR="00CA2CA7">
          <w:tab/>
        </w:r>
        <w:r w:rsidR="00CA2CA7">
          <w:fldChar w:fldCharType="begin"/>
        </w:r>
        <w:r w:rsidR="00CA2CA7">
          <w:instrText xml:space="preserve"> PAGEREF _Toc28612132 \h </w:instrText>
        </w:r>
        <w:r w:rsidR="00CA2CA7">
          <w:fldChar w:fldCharType="separate"/>
        </w:r>
        <w:r w:rsidR="00CA2CA7">
          <w:t>49</w:t>
        </w:r>
        <w:r w:rsidR="00CA2CA7">
          <w:fldChar w:fldCharType="end"/>
        </w:r>
      </w:hyperlink>
    </w:p>
    <w:p w14:paraId="70CFF6CA" w14:textId="6A7F2319" w:rsidR="00CA2CA7" w:rsidRDefault="001E5E4A">
      <w:pPr>
        <w:pStyle w:val="TOC3"/>
        <w:rPr>
          <w:rFonts w:eastAsiaTheme="minorEastAsia"/>
          <w:smallCaps w:val="0"/>
          <w:sz w:val="22"/>
        </w:rPr>
      </w:pPr>
      <w:hyperlink w:anchor="_Toc28612133" w:history="1">
        <w:r w:rsidR="00CA2CA7" w:rsidRPr="00683359">
          <w:rPr>
            <w:rStyle w:val="Hyperlink"/>
          </w:rPr>
          <w:t>Windows MultiPoint Server</w:t>
        </w:r>
        <w:r w:rsidR="00CA2CA7">
          <w:tab/>
        </w:r>
        <w:r w:rsidR="00CA2CA7">
          <w:fldChar w:fldCharType="begin"/>
        </w:r>
        <w:r w:rsidR="00CA2CA7">
          <w:instrText xml:space="preserve"> PAGEREF _Toc28612133 \h </w:instrText>
        </w:r>
        <w:r w:rsidR="00CA2CA7">
          <w:fldChar w:fldCharType="separate"/>
        </w:r>
        <w:r w:rsidR="00CA2CA7">
          <w:t>49</w:t>
        </w:r>
        <w:r w:rsidR="00CA2CA7">
          <w:fldChar w:fldCharType="end"/>
        </w:r>
      </w:hyperlink>
    </w:p>
    <w:p w14:paraId="753BA9E0" w14:textId="43D0A38C" w:rsidR="00CA2CA7" w:rsidRDefault="001E5E4A">
      <w:pPr>
        <w:pStyle w:val="TOC3"/>
        <w:rPr>
          <w:rFonts w:eastAsiaTheme="minorEastAsia"/>
          <w:smallCaps w:val="0"/>
          <w:sz w:val="22"/>
        </w:rPr>
      </w:pPr>
      <w:hyperlink w:anchor="_Toc28612134" w:history="1">
        <w:r w:rsidR="00CA2CA7" w:rsidRPr="00683359">
          <w:rPr>
            <w:rStyle w:val="Hyperlink"/>
          </w:rPr>
          <w:t>Windows Server</w:t>
        </w:r>
        <w:r w:rsidR="00CA2CA7">
          <w:tab/>
        </w:r>
        <w:r w:rsidR="00CA2CA7">
          <w:fldChar w:fldCharType="begin"/>
        </w:r>
        <w:r w:rsidR="00CA2CA7">
          <w:instrText xml:space="preserve"> PAGEREF _Toc28612134 \h </w:instrText>
        </w:r>
        <w:r w:rsidR="00CA2CA7">
          <w:fldChar w:fldCharType="separate"/>
        </w:r>
        <w:r w:rsidR="00CA2CA7">
          <w:t>50</w:t>
        </w:r>
        <w:r w:rsidR="00CA2CA7">
          <w:fldChar w:fldCharType="end"/>
        </w:r>
      </w:hyperlink>
    </w:p>
    <w:p w14:paraId="0CF0F861" w14:textId="0C255640" w:rsidR="00CA2CA7" w:rsidRDefault="001E5E4A">
      <w:pPr>
        <w:pStyle w:val="TOC1"/>
        <w:rPr>
          <w:rFonts w:eastAsiaTheme="minorEastAsia"/>
          <w:b w:val="0"/>
          <w:caps w:val="0"/>
          <w:noProof/>
          <w:sz w:val="22"/>
          <w:szCs w:val="22"/>
        </w:rPr>
      </w:pPr>
      <w:hyperlink w:anchor="_Toc28612135" w:history="1">
        <w:r w:rsidR="00CA2CA7" w:rsidRPr="00683359">
          <w:rPr>
            <w:rStyle w:val="Hyperlink"/>
            <w:rFonts w:hint="eastAsia"/>
            <w:noProof/>
          </w:rPr>
          <w:t>オンライン</w:t>
        </w:r>
        <w:r w:rsidR="00CA2CA7" w:rsidRPr="00683359">
          <w:rPr>
            <w:rStyle w:val="Hyperlink"/>
            <w:noProof/>
          </w:rPr>
          <w:t xml:space="preserve"> </w:t>
        </w:r>
        <w:r w:rsidR="00CA2CA7" w:rsidRPr="00683359">
          <w:rPr>
            <w:rStyle w:val="Hyperlink"/>
            <w:rFonts w:hint="eastAsia"/>
            <w:noProof/>
          </w:rPr>
          <w:t>サービス</w:t>
        </w:r>
        <w:r w:rsidR="00CA2CA7">
          <w:rPr>
            <w:noProof/>
          </w:rPr>
          <w:tab/>
        </w:r>
        <w:r w:rsidR="00CA2CA7">
          <w:rPr>
            <w:noProof/>
          </w:rPr>
          <w:fldChar w:fldCharType="begin"/>
        </w:r>
        <w:r w:rsidR="00CA2CA7">
          <w:rPr>
            <w:noProof/>
          </w:rPr>
          <w:instrText xml:space="preserve"> PAGEREF _Toc28612135 \h </w:instrText>
        </w:r>
        <w:r w:rsidR="00CA2CA7">
          <w:rPr>
            <w:noProof/>
          </w:rPr>
        </w:r>
        <w:r w:rsidR="00CA2CA7">
          <w:rPr>
            <w:noProof/>
          </w:rPr>
          <w:fldChar w:fldCharType="separate"/>
        </w:r>
        <w:r w:rsidR="00CA2CA7">
          <w:rPr>
            <w:noProof/>
          </w:rPr>
          <w:t>54</w:t>
        </w:r>
        <w:r w:rsidR="00CA2CA7">
          <w:rPr>
            <w:noProof/>
          </w:rPr>
          <w:fldChar w:fldCharType="end"/>
        </w:r>
      </w:hyperlink>
    </w:p>
    <w:p w14:paraId="13755A69" w14:textId="43B876C8" w:rsidR="00CA2CA7" w:rsidRDefault="001E5E4A">
      <w:pPr>
        <w:pStyle w:val="TOC2"/>
        <w:rPr>
          <w:rFonts w:eastAsiaTheme="minorEastAsia"/>
          <w:smallCaps w:val="0"/>
          <w:sz w:val="22"/>
        </w:rPr>
      </w:pPr>
      <w:hyperlink w:anchor="_Toc28612136" w:history="1">
        <w:r w:rsidR="00CA2CA7" w:rsidRPr="00683359">
          <w:rPr>
            <w:rStyle w:val="Hyperlink"/>
            <w:rFonts w:hint="eastAsia"/>
          </w:rPr>
          <w:t>オンライン</w:t>
        </w:r>
        <w:r w:rsidR="00CA2CA7" w:rsidRPr="00683359">
          <w:rPr>
            <w:rStyle w:val="Hyperlink"/>
          </w:rPr>
          <w:t xml:space="preserve"> </w:t>
        </w:r>
        <w:r w:rsidR="00CA2CA7" w:rsidRPr="00683359">
          <w:rPr>
            <w:rStyle w:val="Hyperlink"/>
            <w:rFonts w:hint="eastAsia"/>
          </w:rPr>
          <w:t>サービスの提供地域</w:t>
        </w:r>
        <w:r w:rsidR="00CA2CA7">
          <w:tab/>
        </w:r>
        <w:r w:rsidR="00CA2CA7">
          <w:fldChar w:fldCharType="begin"/>
        </w:r>
        <w:r w:rsidR="00CA2CA7">
          <w:instrText xml:space="preserve"> PAGEREF _Toc28612136 \h </w:instrText>
        </w:r>
        <w:r w:rsidR="00CA2CA7">
          <w:fldChar w:fldCharType="separate"/>
        </w:r>
        <w:r w:rsidR="00CA2CA7">
          <w:t>54</w:t>
        </w:r>
        <w:r w:rsidR="00CA2CA7">
          <w:fldChar w:fldCharType="end"/>
        </w:r>
      </w:hyperlink>
    </w:p>
    <w:p w14:paraId="181A3854" w14:textId="44084F83" w:rsidR="00CA2CA7" w:rsidRDefault="001E5E4A">
      <w:pPr>
        <w:pStyle w:val="TOC2"/>
        <w:rPr>
          <w:rFonts w:eastAsiaTheme="minorEastAsia"/>
          <w:smallCaps w:val="0"/>
          <w:sz w:val="22"/>
        </w:rPr>
      </w:pPr>
      <w:hyperlink w:anchor="_Toc28612137" w:history="1">
        <w:r w:rsidR="00CA2CA7" w:rsidRPr="00683359">
          <w:rPr>
            <w:rStyle w:val="Hyperlink"/>
            <w:rFonts w:hint="eastAsia"/>
          </w:rPr>
          <w:t>オンライン</w:t>
        </w:r>
        <w:r w:rsidR="00CA2CA7" w:rsidRPr="00683359">
          <w:rPr>
            <w:rStyle w:val="Hyperlink"/>
          </w:rPr>
          <w:t xml:space="preserve"> </w:t>
        </w:r>
        <w:r w:rsidR="00CA2CA7" w:rsidRPr="00683359">
          <w:rPr>
            <w:rStyle w:val="Hyperlink"/>
            <w:rFonts w:hint="eastAsia"/>
          </w:rPr>
          <w:t>サービスの購入ルール</w:t>
        </w:r>
        <w:r w:rsidR="00CA2CA7">
          <w:tab/>
        </w:r>
        <w:r w:rsidR="00CA2CA7">
          <w:fldChar w:fldCharType="begin"/>
        </w:r>
        <w:r w:rsidR="00CA2CA7">
          <w:instrText xml:space="preserve"> PAGEREF _Toc28612137 \h </w:instrText>
        </w:r>
        <w:r w:rsidR="00CA2CA7">
          <w:fldChar w:fldCharType="separate"/>
        </w:r>
        <w:r w:rsidR="00CA2CA7">
          <w:t>54</w:t>
        </w:r>
        <w:r w:rsidR="00CA2CA7">
          <w:fldChar w:fldCharType="end"/>
        </w:r>
      </w:hyperlink>
    </w:p>
    <w:p w14:paraId="40EF9B40" w14:textId="75C4DE72" w:rsidR="00CA2CA7" w:rsidRDefault="001E5E4A">
      <w:pPr>
        <w:pStyle w:val="TOC2"/>
        <w:rPr>
          <w:rFonts w:eastAsiaTheme="minorEastAsia"/>
          <w:smallCaps w:val="0"/>
          <w:sz w:val="22"/>
        </w:rPr>
      </w:pPr>
      <w:hyperlink w:anchor="_Toc28612138" w:history="1">
        <w:r w:rsidR="00CA2CA7" w:rsidRPr="00683359">
          <w:rPr>
            <w:rStyle w:val="Hyperlink"/>
            <w:rFonts w:hint="eastAsia"/>
          </w:rPr>
          <w:t>オンライン</w:t>
        </w:r>
        <w:r w:rsidR="00CA2CA7" w:rsidRPr="00683359">
          <w:rPr>
            <w:rStyle w:val="Hyperlink"/>
          </w:rPr>
          <w:t xml:space="preserve"> </w:t>
        </w:r>
        <w:r w:rsidR="00CA2CA7" w:rsidRPr="00683359">
          <w:rPr>
            <w:rStyle w:val="Hyperlink"/>
            <w:rFonts w:hint="eastAsia"/>
          </w:rPr>
          <w:t>サービスの更新</w:t>
        </w:r>
        <w:r w:rsidR="00CA2CA7">
          <w:tab/>
        </w:r>
        <w:r w:rsidR="00CA2CA7">
          <w:fldChar w:fldCharType="begin"/>
        </w:r>
        <w:r w:rsidR="00CA2CA7">
          <w:instrText xml:space="preserve"> PAGEREF _Toc28612138 \h </w:instrText>
        </w:r>
        <w:r w:rsidR="00CA2CA7">
          <w:fldChar w:fldCharType="separate"/>
        </w:r>
        <w:r w:rsidR="00CA2CA7">
          <w:t>54</w:t>
        </w:r>
        <w:r w:rsidR="00CA2CA7">
          <w:fldChar w:fldCharType="end"/>
        </w:r>
      </w:hyperlink>
    </w:p>
    <w:p w14:paraId="4323AA96" w14:textId="30796C88" w:rsidR="00CA2CA7" w:rsidRDefault="001E5E4A">
      <w:pPr>
        <w:pStyle w:val="TOC2"/>
        <w:rPr>
          <w:rFonts w:eastAsiaTheme="minorEastAsia"/>
          <w:smallCaps w:val="0"/>
          <w:sz w:val="22"/>
        </w:rPr>
      </w:pPr>
      <w:hyperlink w:anchor="_Toc28612139" w:history="1">
        <w:r w:rsidR="00CA2CA7" w:rsidRPr="00683359">
          <w:rPr>
            <w:rStyle w:val="Hyperlink"/>
          </w:rPr>
          <w:t xml:space="preserve">Microsoft Azure </w:t>
        </w:r>
        <w:r w:rsidR="00CA2CA7" w:rsidRPr="00683359">
          <w:rPr>
            <w:rStyle w:val="Hyperlink"/>
            <w:rFonts w:hint="eastAsia"/>
          </w:rPr>
          <w:t>サービス</w:t>
        </w:r>
        <w:r w:rsidR="00CA2CA7">
          <w:tab/>
        </w:r>
        <w:r w:rsidR="00CA2CA7">
          <w:fldChar w:fldCharType="begin"/>
        </w:r>
        <w:r w:rsidR="00CA2CA7">
          <w:instrText xml:space="preserve"> PAGEREF _Toc28612139 \h </w:instrText>
        </w:r>
        <w:r w:rsidR="00CA2CA7">
          <w:fldChar w:fldCharType="separate"/>
        </w:r>
        <w:r w:rsidR="00CA2CA7">
          <w:t>54</w:t>
        </w:r>
        <w:r w:rsidR="00CA2CA7">
          <w:fldChar w:fldCharType="end"/>
        </w:r>
      </w:hyperlink>
    </w:p>
    <w:p w14:paraId="4A540925" w14:textId="63DE6717" w:rsidR="00CA2CA7" w:rsidRDefault="001E5E4A">
      <w:pPr>
        <w:pStyle w:val="TOC3"/>
        <w:rPr>
          <w:rFonts w:eastAsiaTheme="minorEastAsia"/>
          <w:smallCaps w:val="0"/>
          <w:sz w:val="22"/>
        </w:rPr>
      </w:pPr>
      <w:hyperlink w:anchor="_Toc28612140" w:history="1">
        <w:r w:rsidR="00CA2CA7" w:rsidRPr="00683359">
          <w:rPr>
            <w:rStyle w:val="Hyperlink"/>
          </w:rPr>
          <w:t xml:space="preserve">Microsoft Azure </w:t>
        </w:r>
        <w:r w:rsidR="00CA2CA7" w:rsidRPr="00683359">
          <w:rPr>
            <w:rStyle w:val="Hyperlink"/>
            <w:rFonts w:hint="eastAsia"/>
          </w:rPr>
          <w:t>サービス</w:t>
        </w:r>
        <w:r w:rsidR="00CA2CA7">
          <w:tab/>
        </w:r>
        <w:r w:rsidR="00CA2CA7">
          <w:fldChar w:fldCharType="begin"/>
        </w:r>
        <w:r w:rsidR="00CA2CA7">
          <w:instrText xml:space="preserve"> PAGEREF _Toc28612140 \h </w:instrText>
        </w:r>
        <w:r w:rsidR="00CA2CA7">
          <w:fldChar w:fldCharType="separate"/>
        </w:r>
        <w:r w:rsidR="00CA2CA7">
          <w:t>58</w:t>
        </w:r>
        <w:r w:rsidR="00CA2CA7">
          <w:fldChar w:fldCharType="end"/>
        </w:r>
      </w:hyperlink>
    </w:p>
    <w:p w14:paraId="14EFA351" w14:textId="07CE9092" w:rsidR="00CA2CA7" w:rsidRDefault="001E5E4A">
      <w:pPr>
        <w:pStyle w:val="TOC3"/>
        <w:rPr>
          <w:rFonts w:eastAsiaTheme="minorEastAsia"/>
          <w:smallCaps w:val="0"/>
          <w:sz w:val="22"/>
        </w:rPr>
      </w:pPr>
      <w:hyperlink w:anchor="_Toc28612141" w:history="1">
        <w:r w:rsidR="00CA2CA7" w:rsidRPr="00683359">
          <w:rPr>
            <w:rStyle w:val="Hyperlink"/>
          </w:rPr>
          <w:t xml:space="preserve">Microsoft Azure </w:t>
        </w:r>
        <w:r w:rsidR="00CA2CA7" w:rsidRPr="00683359">
          <w:rPr>
            <w:rStyle w:val="Hyperlink"/>
            <w:rFonts w:hint="eastAsia"/>
          </w:rPr>
          <w:t>インフラストラクチャ</w:t>
        </w:r>
        <w:r w:rsidR="00CA2CA7" w:rsidRPr="00683359">
          <w:rPr>
            <w:rStyle w:val="Hyperlink"/>
          </w:rPr>
          <w:t xml:space="preserve"> </w:t>
        </w:r>
        <w:r w:rsidR="00CA2CA7" w:rsidRPr="00683359">
          <w:rPr>
            <w:rStyle w:val="Hyperlink"/>
            <w:rFonts w:hint="eastAsia"/>
          </w:rPr>
          <w:t>プラン</w:t>
        </w:r>
        <w:r w:rsidR="00CA2CA7">
          <w:tab/>
        </w:r>
        <w:r w:rsidR="00CA2CA7">
          <w:fldChar w:fldCharType="begin"/>
        </w:r>
        <w:r w:rsidR="00CA2CA7">
          <w:instrText xml:space="preserve"> PAGEREF _Toc28612141 \h </w:instrText>
        </w:r>
        <w:r w:rsidR="00CA2CA7">
          <w:fldChar w:fldCharType="separate"/>
        </w:r>
        <w:r w:rsidR="00CA2CA7">
          <w:t>58</w:t>
        </w:r>
        <w:r w:rsidR="00CA2CA7">
          <w:fldChar w:fldCharType="end"/>
        </w:r>
      </w:hyperlink>
    </w:p>
    <w:p w14:paraId="485909DB" w14:textId="68F2BD64" w:rsidR="00CA2CA7" w:rsidRDefault="001E5E4A">
      <w:pPr>
        <w:pStyle w:val="TOC3"/>
        <w:rPr>
          <w:rFonts w:eastAsiaTheme="minorEastAsia"/>
          <w:smallCaps w:val="0"/>
          <w:sz w:val="22"/>
        </w:rPr>
      </w:pPr>
      <w:hyperlink w:anchor="_Toc28612142" w:history="1">
        <w:r w:rsidR="00CA2CA7" w:rsidRPr="00683359">
          <w:rPr>
            <w:rStyle w:val="Hyperlink"/>
          </w:rPr>
          <w:t xml:space="preserve">Microsoft Azure </w:t>
        </w:r>
        <w:r w:rsidR="00CA2CA7" w:rsidRPr="00683359">
          <w:rPr>
            <w:rStyle w:val="Hyperlink"/>
            <w:rFonts w:hint="eastAsia"/>
          </w:rPr>
          <w:t>サポート</w:t>
        </w:r>
        <w:r w:rsidR="00CA2CA7" w:rsidRPr="00683359">
          <w:rPr>
            <w:rStyle w:val="Hyperlink"/>
          </w:rPr>
          <w:t xml:space="preserve"> </w:t>
        </w:r>
        <w:r w:rsidR="00CA2CA7" w:rsidRPr="00683359">
          <w:rPr>
            <w:rStyle w:val="Hyperlink"/>
            <w:rFonts w:hint="eastAsia"/>
          </w:rPr>
          <w:t>プラン</w:t>
        </w:r>
        <w:r w:rsidR="00CA2CA7">
          <w:tab/>
        </w:r>
        <w:r w:rsidR="00CA2CA7">
          <w:fldChar w:fldCharType="begin"/>
        </w:r>
        <w:r w:rsidR="00CA2CA7">
          <w:instrText xml:space="preserve"> PAGEREF _Toc28612142 \h </w:instrText>
        </w:r>
        <w:r w:rsidR="00CA2CA7">
          <w:fldChar w:fldCharType="separate"/>
        </w:r>
        <w:r w:rsidR="00CA2CA7">
          <w:t>59</w:t>
        </w:r>
        <w:r w:rsidR="00CA2CA7">
          <w:fldChar w:fldCharType="end"/>
        </w:r>
      </w:hyperlink>
    </w:p>
    <w:p w14:paraId="1ADBEF93" w14:textId="318252DE" w:rsidR="00CA2CA7" w:rsidRDefault="001E5E4A">
      <w:pPr>
        <w:pStyle w:val="TOC3"/>
        <w:rPr>
          <w:rFonts w:eastAsiaTheme="minorEastAsia"/>
          <w:smallCaps w:val="0"/>
          <w:sz w:val="22"/>
        </w:rPr>
      </w:pPr>
      <w:hyperlink w:anchor="_Toc28612143" w:history="1">
        <w:r w:rsidR="00CA2CA7" w:rsidRPr="00683359">
          <w:rPr>
            <w:rStyle w:val="Hyperlink"/>
          </w:rPr>
          <w:t xml:space="preserve">Microsoft Azure </w:t>
        </w:r>
        <w:r w:rsidR="00CA2CA7" w:rsidRPr="00683359">
          <w:rPr>
            <w:rStyle w:val="Hyperlink"/>
            <w:rFonts w:hint="eastAsia"/>
          </w:rPr>
          <w:t>ユーザー</w:t>
        </w:r>
        <w:r w:rsidR="00CA2CA7" w:rsidRPr="00683359">
          <w:rPr>
            <w:rStyle w:val="Hyperlink"/>
          </w:rPr>
          <w:t xml:space="preserve"> </w:t>
        </w:r>
        <w:r w:rsidR="00CA2CA7" w:rsidRPr="00683359">
          <w:rPr>
            <w:rStyle w:val="Hyperlink"/>
            <w:rFonts w:hint="eastAsia"/>
          </w:rPr>
          <w:t>プラン</w:t>
        </w:r>
        <w:r w:rsidR="00CA2CA7">
          <w:tab/>
        </w:r>
        <w:r w:rsidR="00CA2CA7">
          <w:fldChar w:fldCharType="begin"/>
        </w:r>
        <w:r w:rsidR="00CA2CA7">
          <w:instrText xml:space="preserve"> PAGEREF _Toc28612143 \h </w:instrText>
        </w:r>
        <w:r w:rsidR="00CA2CA7">
          <w:fldChar w:fldCharType="separate"/>
        </w:r>
        <w:r w:rsidR="00CA2CA7">
          <w:t>59</w:t>
        </w:r>
        <w:r w:rsidR="00CA2CA7">
          <w:fldChar w:fldCharType="end"/>
        </w:r>
      </w:hyperlink>
    </w:p>
    <w:p w14:paraId="0282AC27" w14:textId="500A4B7C" w:rsidR="00CA2CA7" w:rsidRDefault="001E5E4A">
      <w:pPr>
        <w:pStyle w:val="TOC2"/>
        <w:rPr>
          <w:rFonts w:eastAsiaTheme="minorEastAsia"/>
          <w:smallCaps w:val="0"/>
          <w:sz w:val="22"/>
        </w:rPr>
      </w:pPr>
      <w:hyperlink w:anchor="_Toc28612144" w:history="1">
        <w:r w:rsidR="00CA2CA7" w:rsidRPr="00683359">
          <w:rPr>
            <w:rStyle w:val="Hyperlink"/>
          </w:rPr>
          <w:t>Microsoft 365</w:t>
        </w:r>
        <w:r w:rsidR="00CA2CA7">
          <w:tab/>
        </w:r>
        <w:r w:rsidR="00CA2CA7">
          <w:fldChar w:fldCharType="begin"/>
        </w:r>
        <w:r w:rsidR="00CA2CA7">
          <w:instrText xml:space="preserve"> PAGEREF _Toc28612144 \h </w:instrText>
        </w:r>
        <w:r w:rsidR="00CA2CA7">
          <w:fldChar w:fldCharType="separate"/>
        </w:r>
        <w:r w:rsidR="00CA2CA7">
          <w:t>59</w:t>
        </w:r>
        <w:r w:rsidR="00CA2CA7">
          <w:fldChar w:fldCharType="end"/>
        </w:r>
      </w:hyperlink>
    </w:p>
    <w:p w14:paraId="6A130E29" w14:textId="6F88E5AC" w:rsidR="00CA2CA7" w:rsidRDefault="001E5E4A">
      <w:pPr>
        <w:pStyle w:val="TOC2"/>
        <w:rPr>
          <w:rFonts w:eastAsiaTheme="minorEastAsia"/>
          <w:smallCaps w:val="0"/>
          <w:sz w:val="22"/>
        </w:rPr>
      </w:pPr>
      <w:hyperlink w:anchor="_Toc28612145" w:history="1">
        <w:r w:rsidR="00CA2CA7" w:rsidRPr="00683359">
          <w:rPr>
            <w:rStyle w:val="Hyperlink"/>
          </w:rPr>
          <w:t>Enterprise Mobility + Security</w:t>
        </w:r>
        <w:r w:rsidR="00CA2CA7">
          <w:tab/>
        </w:r>
        <w:r w:rsidR="00CA2CA7">
          <w:fldChar w:fldCharType="begin"/>
        </w:r>
        <w:r w:rsidR="00CA2CA7">
          <w:instrText xml:space="preserve"> PAGEREF _Toc28612145 \h </w:instrText>
        </w:r>
        <w:r w:rsidR="00CA2CA7">
          <w:fldChar w:fldCharType="separate"/>
        </w:r>
        <w:r w:rsidR="00CA2CA7">
          <w:t>62</w:t>
        </w:r>
        <w:r w:rsidR="00CA2CA7">
          <w:fldChar w:fldCharType="end"/>
        </w:r>
      </w:hyperlink>
    </w:p>
    <w:p w14:paraId="78132B5C" w14:textId="2E5A5339" w:rsidR="00CA2CA7" w:rsidRDefault="001E5E4A">
      <w:pPr>
        <w:pStyle w:val="TOC2"/>
        <w:rPr>
          <w:rFonts w:eastAsiaTheme="minorEastAsia"/>
          <w:smallCaps w:val="0"/>
          <w:sz w:val="22"/>
        </w:rPr>
      </w:pPr>
      <w:hyperlink w:anchor="_Toc28612146" w:history="1">
        <w:r w:rsidR="00CA2CA7" w:rsidRPr="00683359">
          <w:rPr>
            <w:rStyle w:val="Hyperlink"/>
          </w:rPr>
          <w:t xml:space="preserve">Azure </w:t>
        </w:r>
        <w:r w:rsidR="00CA2CA7" w:rsidRPr="00683359">
          <w:rPr>
            <w:rStyle w:val="Hyperlink"/>
            <w:rFonts w:hint="eastAsia"/>
          </w:rPr>
          <w:t>向けサーバー</w:t>
        </w:r>
        <w:r w:rsidR="00CA2CA7" w:rsidRPr="00683359">
          <w:rPr>
            <w:rStyle w:val="Hyperlink"/>
          </w:rPr>
          <w:t xml:space="preserve"> </w:t>
        </w:r>
        <w:r w:rsidR="00CA2CA7" w:rsidRPr="00683359">
          <w:rPr>
            <w:rStyle w:val="Hyperlink"/>
            <w:rFonts w:hint="eastAsia"/>
          </w:rPr>
          <w:t>サブスクリプション</w:t>
        </w:r>
        <w:r w:rsidR="00CA2CA7">
          <w:tab/>
        </w:r>
        <w:r w:rsidR="00CA2CA7">
          <w:fldChar w:fldCharType="begin"/>
        </w:r>
        <w:r w:rsidR="00CA2CA7">
          <w:instrText xml:space="preserve"> PAGEREF _Toc28612146 \h </w:instrText>
        </w:r>
        <w:r w:rsidR="00CA2CA7">
          <w:fldChar w:fldCharType="separate"/>
        </w:r>
        <w:r w:rsidR="00CA2CA7">
          <w:t>62</w:t>
        </w:r>
        <w:r w:rsidR="00CA2CA7">
          <w:fldChar w:fldCharType="end"/>
        </w:r>
      </w:hyperlink>
    </w:p>
    <w:p w14:paraId="127371EB" w14:textId="2DA62155" w:rsidR="00CA2CA7" w:rsidRDefault="001E5E4A">
      <w:pPr>
        <w:pStyle w:val="TOC2"/>
        <w:rPr>
          <w:rFonts w:eastAsiaTheme="minorEastAsia"/>
          <w:smallCaps w:val="0"/>
          <w:sz w:val="22"/>
        </w:rPr>
      </w:pPr>
      <w:hyperlink w:anchor="_Toc28612147" w:history="1">
        <w:r w:rsidR="00CA2CA7" w:rsidRPr="00683359">
          <w:rPr>
            <w:rStyle w:val="Hyperlink"/>
          </w:rPr>
          <w:t xml:space="preserve">Microsoft Dynamics 365 </w:t>
        </w:r>
        <w:r w:rsidR="00CA2CA7" w:rsidRPr="00683359">
          <w:rPr>
            <w:rStyle w:val="Hyperlink"/>
            <w:rFonts w:hint="eastAsia"/>
          </w:rPr>
          <w:t>サービス</w:t>
        </w:r>
        <w:r w:rsidR="00CA2CA7">
          <w:tab/>
        </w:r>
        <w:r w:rsidR="00CA2CA7">
          <w:fldChar w:fldCharType="begin"/>
        </w:r>
        <w:r w:rsidR="00CA2CA7">
          <w:instrText xml:space="preserve"> PAGEREF _Toc28612147 \h </w:instrText>
        </w:r>
        <w:r w:rsidR="00CA2CA7">
          <w:fldChar w:fldCharType="separate"/>
        </w:r>
        <w:r w:rsidR="00CA2CA7">
          <w:t>65</w:t>
        </w:r>
        <w:r w:rsidR="00CA2CA7">
          <w:fldChar w:fldCharType="end"/>
        </w:r>
      </w:hyperlink>
    </w:p>
    <w:p w14:paraId="71E603D5" w14:textId="00798084" w:rsidR="00CA2CA7" w:rsidRDefault="001E5E4A">
      <w:pPr>
        <w:pStyle w:val="TOC2"/>
        <w:rPr>
          <w:rFonts w:eastAsiaTheme="minorEastAsia"/>
          <w:smallCaps w:val="0"/>
          <w:sz w:val="22"/>
        </w:rPr>
      </w:pPr>
      <w:hyperlink w:anchor="_Toc28612148" w:history="1">
        <w:r w:rsidR="00CA2CA7" w:rsidRPr="00683359">
          <w:rPr>
            <w:rStyle w:val="Hyperlink"/>
          </w:rPr>
          <w:t xml:space="preserve">Office 365 </w:t>
        </w:r>
        <w:r w:rsidR="00CA2CA7" w:rsidRPr="00683359">
          <w:rPr>
            <w:rStyle w:val="Hyperlink"/>
            <w:rFonts w:hint="eastAsia"/>
          </w:rPr>
          <w:t>サービス</w:t>
        </w:r>
        <w:r w:rsidR="00CA2CA7">
          <w:tab/>
        </w:r>
        <w:r w:rsidR="00CA2CA7">
          <w:fldChar w:fldCharType="begin"/>
        </w:r>
        <w:r w:rsidR="00CA2CA7">
          <w:instrText xml:space="preserve"> PAGEREF _Toc28612148 \h </w:instrText>
        </w:r>
        <w:r w:rsidR="00CA2CA7">
          <w:fldChar w:fldCharType="separate"/>
        </w:r>
        <w:r w:rsidR="00CA2CA7">
          <w:t>68</w:t>
        </w:r>
        <w:r w:rsidR="00CA2CA7">
          <w:fldChar w:fldCharType="end"/>
        </w:r>
      </w:hyperlink>
    </w:p>
    <w:p w14:paraId="202DFCD0" w14:textId="7EA4F169" w:rsidR="00CA2CA7" w:rsidRDefault="001E5E4A">
      <w:pPr>
        <w:pStyle w:val="TOC3"/>
        <w:rPr>
          <w:rFonts w:eastAsiaTheme="minorEastAsia"/>
          <w:smallCaps w:val="0"/>
          <w:sz w:val="22"/>
        </w:rPr>
      </w:pPr>
      <w:hyperlink w:anchor="_Toc28612149" w:history="1">
        <w:r w:rsidR="00CA2CA7" w:rsidRPr="00683359">
          <w:rPr>
            <w:rStyle w:val="Hyperlink"/>
          </w:rPr>
          <w:t xml:space="preserve">Office 365 </w:t>
        </w:r>
        <w:r w:rsidR="00CA2CA7" w:rsidRPr="00683359">
          <w:rPr>
            <w:rStyle w:val="Hyperlink"/>
            <w:rFonts w:hint="eastAsia"/>
          </w:rPr>
          <w:t>アプリケーション</w:t>
        </w:r>
        <w:r w:rsidR="00CA2CA7">
          <w:tab/>
        </w:r>
        <w:r w:rsidR="00CA2CA7">
          <w:fldChar w:fldCharType="begin"/>
        </w:r>
        <w:r w:rsidR="00CA2CA7">
          <w:instrText xml:space="preserve"> PAGEREF _Toc28612149 \h </w:instrText>
        </w:r>
        <w:r w:rsidR="00CA2CA7">
          <w:fldChar w:fldCharType="separate"/>
        </w:r>
        <w:r w:rsidR="00CA2CA7">
          <w:t>68</w:t>
        </w:r>
        <w:r w:rsidR="00CA2CA7">
          <w:fldChar w:fldCharType="end"/>
        </w:r>
      </w:hyperlink>
    </w:p>
    <w:p w14:paraId="1F4889E9" w14:textId="51B066C2" w:rsidR="00CA2CA7" w:rsidRDefault="001E5E4A">
      <w:pPr>
        <w:pStyle w:val="TOC3"/>
        <w:rPr>
          <w:rFonts w:eastAsiaTheme="minorEastAsia"/>
          <w:smallCaps w:val="0"/>
          <w:sz w:val="22"/>
        </w:rPr>
      </w:pPr>
      <w:hyperlink w:anchor="_Toc28612150" w:history="1">
        <w:r w:rsidR="00CA2CA7" w:rsidRPr="00683359">
          <w:rPr>
            <w:rStyle w:val="Hyperlink"/>
          </w:rPr>
          <w:t>Office 365 Suite</w:t>
        </w:r>
        <w:r w:rsidR="00CA2CA7">
          <w:tab/>
        </w:r>
        <w:r w:rsidR="00CA2CA7">
          <w:fldChar w:fldCharType="begin"/>
        </w:r>
        <w:r w:rsidR="00CA2CA7">
          <w:instrText xml:space="preserve"> PAGEREF _Toc28612150 \h </w:instrText>
        </w:r>
        <w:r w:rsidR="00CA2CA7">
          <w:fldChar w:fldCharType="separate"/>
        </w:r>
        <w:r w:rsidR="00CA2CA7">
          <w:t>69</w:t>
        </w:r>
        <w:r w:rsidR="00CA2CA7">
          <w:fldChar w:fldCharType="end"/>
        </w:r>
      </w:hyperlink>
    </w:p>
    <w:p w14:paraId="3CDF7B06" w14:textId="4B4C523B" w:rsidR="00CA2CA7" w:rsidRDefault="001E5E4A">
      <w:pPr>
        <w:pStyle w:val="TOC3"/>
        <w:rPr>
          <w:rFonts w:eastAsiaTheme="minorEastAsia"/>
          <w:smallCaps w:val="0"/>
          <w:sz w:val="22"/>
        </w:rPr>
      </w:pPr>
      <w:hyperlink w:anchor="_Toc28612151" w:history="1">
        <w:r w:rsidR="00CA2CA7" w:rsidRPr="00683359">
          <w:rPr>
            <w:rStyle w:val="Hyperlink"/>
          </w:rPr>
          <w:t>Microsoft Stream</w:t>
        </w:r>
        <w:r w:rsidR="00CA2CA7">
          <w:tab/>
        </w:r>
        <w:r w:rsidR="00CA2CA7">
          <w:fldChar w:fldCharType="begin"/>
        </w:r>
        <w:r w:rsidR="00CA2CA7">
          <w:instrText xml:space="preserve"> PAGEREF _Toc28612151 \h </w:instrText>
        </w:r>
        <w:r w:rsidR="00CA2CA7">
          <w:fldChar w:fldCharType="separate"/>
        </w:r>
        <w:r w:rsidR="00CA2CA7">
          <w:t>70</w:t>
        </w:r>
        <w:r w:rsidR="00CA2CA7">
          <w:fldChar w:fldCharType="end"/>
        </w:r>
      </w:hyperlink>
    </w:p>
    <w:p w14:paraId="647F64AD" w14:textId="579DF437" w:rsidR="00CA2CA7" w:rsidRDefault="001E5E4A">
      <w:pPr>
        <w:pStyle w:val="TOC3"/>
        <w:rPr>
          <w:rFonts w:eastAsiaTheme="minorEastAsia"/>
          <w:smallCaps w:val="0"/>
          <w:sz w:val="22"/>
        </w:rPr>
      </w:pPr>
      <w:hyperlink w:anchor="_Toc28612152" w:history="1">
        <w:r w:rsidR="00CA2CA7" w:rsidRPr="00683359">
          <w:rPr>
            <w:rStyle w:val="Hyperlink"/>
          </w:rPr>
          <w:t>Microsoft MyAnalytics</w:t>
        </w:r>
        <w:r w:rsidR="00CA2CA7">
          <w:tab/>
        </w:r>
        <w:r w:rsidR="00CA2CA7">
          <w:fldChar w:fldCharType="begin"/>
        </w:r>
        <w:r w:rsidR="00CA2CA7">
          <w:instrText xml:space="preserve"> PAGEREF _Toc28612152 \h </w:instrText>
        </w:r>
        <w:r w:rsidR="00CA2CA7">
          <w:fldChar w:fldCharType="separate"/>
        </w:r>
        <w:r w:rsidR="00CA2CA7">
          <w:t>70</w:t>
        </w:r>
        <w:r w:rsidR="00CA2CA7">
          <w:fldChar w:fldCharType="end"/>
        </w:r>
      </w:hyperlink>
    </w:p>
    <w:p w14:paraId="06463657" w14:textId="1978E255" w:rsidR="00CA2CA7" w:rsidRDefault="001E5E4A">
      <w:pPr>
        <w:pStyle w:val="TOC3"/>
        <w:rPr>
          <w:rFonts w:eastAsiaTheme="minorEastAsia"/>
          <w:smallCaps w:val="0"/>
          <w:sz w:val="22"/>
        </w:rPr>
      </w:pPr>
      <w:hyperlink w:anchor="_Toc28612153" w:history="1">
        <w:r w:rsidR="00CA2CA7" w:rsidRPr="00683359">
          <w:rPr>
            <w:rStyle w:val="Hyperlink"/>
          </w:rPr>
          <w:t>Office 365 Advanced Compliance</w:t>
        </w:r>
        <w:r w:rsidR="00CA2CA7">
          <w:tab/>
        </w:r>
        <w:r w:rsidR="00CA2CA7">
          <w:fldChar w:fldCharType="begin"/>
        </w:r>
        <w:r w:rsidR="00CA2CA7">
          <w:instrText xml:space="preserve"> PAGEREF _Toc28612153 \h </w:instrText>
        </w:r>
        <w:r w:rsidR="00CA2CA7">
          <w:fldChar w:fldCharType="separate"/>
        </w:r>
        <w:r w:rsidR="00CA2CA7">
          <w:t>71</w:t>
        </w:r>
        <w:r w:rsidR="00CA2CA7">
          <w:fldChar w:fldCharType="end"/>
        </w:r>
      </w:hyperlink>
    </w:p>
    <w:p w14:paraId="4E9F53E3" w14:textId="1A2042F0" w:rsidR="00CA2CA7" w:rsidRDefault="001E5E4A">
      <w:pPr>
        <w:pStyle w:val="TOC3"/>
        <w:rPr>
          <w:rFonts w:eastAsiaTheme="minorEastAsia"/>
          <w:smallCaps w:val="0"/>
          <w:sz w:val="22"/>
        </w:rPr>
      </w:pPr>
      <w:hyperlink w:anchor="_Toc28612154" w:history="1">
        <w:r w:rsidR="00CA2CA7" w:rsidRPr="00683359">
          <w:rPr>
            <w:rStyle w:val="Hyperlink"/>
          </w:rPr>
          <w:t>Exchange Online</w:t>
        </w:r>
        <w:r w:rsidR="00CA2CA7">
          <w:tab/>
        </w:r>
        <w:r w:rsidR="00CA2CA7">
          <w:fldChar w:fldCharType="begin"/>
        </w:r>
        <w:r w:rsidR="00CA2CA7">
          <w:instrText xml:space="preserve"> PAGEREF _Toc28612154 \h </w:instrText>
        </w:r>
        <w:r w:rsidR="00CA2CA7">
          <w:fldChar w:fldCharType="separate"/>
        </w:r>
        <w:r w:rsidR="00CA2CA7">
          <w:t>71</w:t>
        </w:r>
        <w:r w:rsidR="00CA2CA7">
          <w:fldChar w:fldCharType="end"/>
        </w:r>
      </w:hyperlink>
    </w:p>
    <w:p w14:paraId="516212B7" w14:textId="26708A6C" w:rsidR="00CA2CA7" w:rsidRDefault="001E5E4A">
      <w:pPr>
        <w:pStyle w:val="TOC3"/>
        <w:rPr>
          <w:rFonts w:eastAsiaTheme="minorEastAsia"/>
          <w:smallCaps w:val="0"/>
          <w:sz w:val="22"/>
        </w:rPr>
      </w:pPr>
      <w:hyperlink w:anchor="_Toc28612155" w:history="1">
        <w:r w:rsidR="00CA2CA7" w:rsidRPr="00683359">
          <w:rPr>
            <w:rStyle w:val="Hyperlink"/>
          </w:rPr>
          <w:t>OneDrive for Business</w:t>
        </w:r>
        <w:r w:rsidR="00CA2CA7">
          <w:tab/>
        </w:r>
        <w:r w:rsidR="00CA2CA7">
          <w:fldChar w:fldCharType="begin"/>
        </w:r>
        <w:r w:rsidR="00CA2CA7">
          <w:instrText xml:space="preserve"> PAGEREF _Toc28612155 \h </w:instrText>
        </w:r>
        <w:r w:rsidR="00CA2CA7">
          <w:fldChar w:fldCharType="separate"/>
        </w:r>
        <w:r w:rsidR="00CA2CA7">
          <w:t>71</w:t>
        </w:r>
        <w:r w:rsidR="00CA2CA7">
          <w:fldChar w:fldCharType="end"/>
        </w:r>
      </w:hyperlink>
    </w:p>
    <w:p w14:paraId="3A74DBDC" w14:textId="32C77D59" w:rsidR="00CA2CA7" w:rsidRDefault="001E5E4A">
      <w:pPr>
        <w:pStyle w:val="TOC3"/>
        <w:rPr>
          <w:rFonts w:eastAsiaTheme="minorEastAsia"/>
          <w:smallCaps w:val="0"/>
          <w:sz w:val="22"/>
        </w:rPr>
      </w:pPr>
      <w:hyperlink w:anchor="_Toc28612156" w:history="1">
        <w:r w:rsidR="00CA2CA7" w:rsidRPr="00683359">
          <w:rPr>
            <w:rStyle w:val="Hyperlink"/>
            <w:rFonts w:hint="eastAsia"/>
          </w:rPr>
          <w:t>プロジェクト</w:t>
        </w:r>
        <w:r w:rsidR="00CA2CA7">
          <w:tab/>
        </w:r>
        <w:r w:rsidR="00CA2CA7">
          <w:fldChar w:fldCharType="begin"/>
        </w:r>
        <w:r w:rsidR="00CA2CA7">
          <w:instrText xml:space="preserve"> PAGEREF _Toc28612156 \h </w:instrText>
        </w:r>
        <w:r w:rsidR="00CA2CA7">
          <w:fldChar w:fldCharType="separate"/>
        </w:r>
        <w:r w:rsidR="00CA2CA7">
          <w:t>72</w:t>
        </w:r>
        <w:r w:rsidR="00CA2CA7">
          <w:fldChar w:fldCharType="end"/>
        </w:r>
      </w:hyperlink>
    </w:p>
    <w:p w14:paraId="3023578C" w14:textId="34940E24" w:rsidR="00CA2CA7" w:rsidRDefault="001E5E4A">
      <w:pPr>
        <w:pStyle w:val="TOC3"/>
        <w:rPr>
          <w:rFonts w:eastAsiaTheme="minorEastAsia"/>
          <w:smallCaps w:val="0"/>
          <w:sz w:val="22"/>
        </w:rPr>
      </w:pPr>
      <w:hyperlink w:anchor="_Toc28612157" w:history="1">
        <w:r w:rsidR="00CA2CA7" w:rsidRPr="00683359">
          <w:rPr>
            <w:rStyle w:val="Hyperlink"/>
          </w:rPr>
          <w:t>SharePoint Online</w:t>
        </w:r>
        <w:r w:rsidR="00CA2CA7">
          <w:tab/>
        </w:r>
        <w:r w:rsidR="00CA2CA7">
          <w:fldChar w:fldCharType="begin"/>
        </w:r>
        <w:r w:rsidR="00CA2CA7">
          <w:instrText xml:space="preserve"> PAGEREF _Toc28612157 \h </w:instrText>
        </w:r>
        <w:r w:rsidR="00CA2CA7">
          <w:fldChar w:fldCharType="separate"/>
        </w:r>
        <w:r w:rsidR="00CA2CA7">
          <w:t>72</w:t>
        </w:r>
        <w:r w:rsidR="00CA2CA7">
          <w:fldChar w:fldCharType="end"/>
        </w:r>
      </w:hyperlink>
    </w:p>
    <w:p w14:paraId="56E25A6B" w14:textId="6A535374" w:rsidR="00CA2CA7" w:rsidRDefault="001E5E4A">
      <w:pPr>
        <w:pStyle w:val="TOC3"/>
        <w:rPr>
          <w:rFonts w:eastAsiaTheme="minorEastAsia"/>
          <w:smallCaps w:val="0"/>
          <w:sz w:val="22"/>
        </w:rPr>
      </w:pPr>
      <w:hyperlink w:anchor="_Toc28612158" w:history="1">
        <w:r w:rsidR="00CA2CA7" w:rsidRPr="00683359">
          <w:rPr>
            <w:rStyle w:val="Hyperlink"/>
            <w:rFonts w:hint="eastAsia"/>
          </w:rPr>
          <w:t>音声サービス</w:t>
        </w:r>
        <w:r w:rsidR="00CA2CA7">
          <w:tab/>
        </w:r>
        <w:r w:rsidR="00CA2CA7">
          <w:fldChar w:fldCharType="begin"/>
        </w:r>
        <w:r w:rsidR="00CA2CA7">
          <w:instrText xml:space="preserve"> PAGEREF _Toc28612158 \h </w:instrText>
        </w:r>
        <w:r w:rsidR="00CA2CA7">
          <w:fldChar w:fldCharType="separate"/>
        </w:r>
        <w:r w:rsidR="00CA2CA7">
          <w:t>73</w:t>
        </w:r>
        <w:r w:rsidR="00CA2CA7">
          <w:fldChar w:fldCharType="end"/>
        </w:r>
      </w:hyperlink>
    </w:p>
    <w:p w14:paraId="44B39C6E" w14:textId="68EDBE20" w:rsidR="00CA2CA7" w:rsidRDefault="001E5E4A">
      <w:pPr>
        <w:pStyle w:val="TOC3"/>
        <w:rPr>
          <w:rFonts w:eastAsiaTheme="minorEastAsia"/>
          <w:smallCaps w:val="0"/>
          <w:sz w:val="22"/>
        </w:rPr>
      </w:pPr>
      <w:hyperlink w:anchor="_Toc28612159" w:history="1">
        <w:r w:rsidR="00CA2CA7" w:rsidRPr="00683359">
          <w:rPr>
            <w:rStyle w:val="Hyperlink"/>
          </w:rPr>
          <w:t>Workplace Analytics</w:t>
        </w:r>
        <w:r w:rsidR="00CA2CA7">
          <w:tab/>
        </w:r>
        <w:r w:rsidR="00CA2CA7">
          <w:fldChar w:fldCharType="begin"/>
        </w:r>
        <w:r w:rsidR="00CA2CA7">
          <w:instrText xml:space="preserve"> PAGEREF _Toc28612159 \h </w:instrText>
        </w:r>
        <w:r w:rsidR="00CA2CA7">
          <w:fldChar w:fldCharType="separate"/>
        </w:r>
        <w:r w:rsidR="00CA2CA7">
          <w:t>73</w:t>
        </w:r>
        <w:r w:rsidR="00CA2CA7">
          <w:fldChar w:fldCharType="end"/>
        </w:r>
      </w:hyperlink>
    </w:p>
    <w:p w14:paraId="3984EE78" w14:textId="0B6BC724" w:rsidR="00CA2CA7" w:rsidRDefault="001E5E4A">
      <w:pPr>
        <w:pStyle w:val="TOC2"/>
        <w:rPr>
          <w:rFonts w:eastAsiaTheme="minorEastAsia"/>
          <w:smallCaps w:val="0"/>
          <w:sz w:val="22"/>
        </w:rPr>
      </w:pPr>
      <w:hyperlink w:anchor="_Toc28612160" w:history="1">
        <w:r w:rsidR="00CA2CA7" w:rsidRPr="00683359">
          <w:rPr>
            <w:rStyle w:val="Hyperlink"/>
            <w:rFonts w:hint="eastAsia"/>
          </w:rPr>
          <w:t>その他のオンライン</w:t>
        </w:r>
        <w:r w:rsidR="00CA2CA7" w:rsidRPr="00683359">
          <w:rPr>
            <w:rStyle w:val="Hyperlink"/>
          </w:rPr>
          <w:t xml:space="preserve"> </w:t>
        </w:r>
        <w:r w:rsidR="00CA2CA7" w:rsidRPr="00683359">
          <w:rPr>
            <w:rStyle w:val="Hyperlink"/>
            <w:rFonts w:hint="eastAsia"/>
          </w:rPr>
          <w:t>サービス</w:t>
        </w:r>
        <w:r w:rsidR="00CA2CA7">
          <w:tab/>
        </w:r>
        <w:r w:rsidR="00CA2CA7">
          <w:fldChar w:fldCharType="begin"/>
        </w:r>
        <w:r w:rsidR="00CA2CA7">
          <w:instrText xml:space="preserve"> PAGEREF _Toc28612160 \h </w:instrText>
        </w:r>
        <w:r w:rsidR="00CA2CA7">
          <w:fldChar w:fldCharType="separate"/>
        </w:r>
        <w:r w:rsidR="00CA2CA7">
          <w:t>74</w:t>
        </w:r>
        <w:r w:rsidR="00CA2CA7">
          <w:fldChar w:fldCharType="end"/>
        </w:r>
      </w:hyperlink>
    </w:p>
    <w:p w14:paraId="3BBD4883" w14:textId="55ABD3CC" w:rsidR="00CA2CA7" w:rsidRDefault="001E5E4A">
      <w:pPr>
        <w:pStyle w:val="TOC3"/>
        <w:rPr>
          <w:rFonts w:eastAsiaTheme="minorEastAsia"/>
          <w:smallCaps w:val="0"/>
          <w:sz w:val="22"/>
        </w:rPr>
      </w:pPr>
      <w:hyperlink w:anchor="_Toc28612161" w:history="1">
        <w:r w:rsidR="00CA2CA7" w:rsidRPr="00683359">
          <w:rPr>
            <w:rStyle w:val="Hyperlink"/>
          </w:rPr>
          <w:t>Bing Maps</w:t>
        </w:r>
        <w:r w:rsidR="00CA2CA7">
          <w:tab/>
        </w:r>
        <w:r w:rsidR="00CA2CA7">
          <w:fldChar w:fldCharType="begin"/>
        </w:r>
        <w:r w:rsidR="00CA2CA7">
          <w:instrText xml:space="preserve"> PAGEREF _Toc28612161 \h </w:instrText>
        </w:r>
        <w:r w:rsidR="00CA2CA7">
          <w:fldChar w:fldCharType="separate"/>
        </w:r>
        <w:r w:rsidR="00CA2CA7">
          <w:t>74</w:t>
        </w:r>
        <w:r w:rsidR="00CA2CA7">
          <w:fldChar w:fldCharType="end"/>
        </w:r>
      </w:hyperlink>
    </w:p>
    <w:p w14:paraId="6793980A" w14:textId="1228178D" w:rsidR="00CA2CA7" w:rsidRDefault="001E5E4A">
      <w:pPr>
        <w:pStyle w:val="TOC3"/>
        <w:rPr>
          <w:rFonts w:eastAsiaTheme="minorEastAsia"/>
          <w:smallCaps w:val="0"/>
          <w:sz w:val="22"/>
        </w:rPr>
      </w:pPr>
      <w:hyperlink w:anchor="_Toc28612162" w:history="1">
        <w:r w:rsidR="00CA2CA7" w:rsidRPr="00683359">
          <w:rPr>
            <w:rStyle w:val="Hyperlink"/>
          </w:rPr>
          <w:t>Microsoft Power Platform</w:t>
        </w:r>
        <w:r w:rsidR="00CA2CA7">
          <w:tab/>
        </w:r>
        <w:r w:rsidR="00CA2CA7">
          <w:fldChar w:fldCharType="begin"/>
        </w:r>
        <w:r w:rsidR="00CA2CA7">
          <w:instrText xml:space="preserve"> PAGEREF _Toc28612162 \h </w:instrText>
        </w:r>
        <w:r w:rsidR="00CA2CA7">
          <w:fldChar w:fldCharType="separate"/>
        </w:r>
        <w:r w:rsidR="00CA2CA7">
          <w:t>75</w:t>
        </w:r>
        <w:r w:rsidR="00CA2CA7">
          <w:fldChar w:fldCharType="end"/>
        </w:r>
      </w:hyperlink>
    </w:p>
    <w:p w14:paraId="243C984B" w14:textId="25515D13" w:rsidR="00CA2CA7" w:rsidRDefault="001E5E4A">
      <w:pPr>
        <w:pStyle w:val="TOC3"/>
        <w:rPr>
          <w:rFonts w:eastAsiaTheme="minorEastAsia"/>
          <w:smallCaps w:val="0"/>
          <w:sz w:val="22"/>
        </w:rPr>
      </w:pPr>
      <w:hyperlink w:anchor="_Toc28612163" w:history="1">
        <w:r w:rsidR="00CA2CA7" w:rsidRPr="00683359">
          <w:rPr>
            <w:rStyle w:val="Hyperlink"/>
          </w:rPr>
          <w:t xml:space="preserve">GitHub </w:t>
        </w:r>
        <w:r w:rsidR="00CA2CA7" w:rsidRPr="00683359">
          <w:rPr>
            <w:rStyle w:val="Hyperlink"/>
            <w:rFonts w:hint="eastAsia"/>
          </w:rPr>
          <w:t>サービス</w:t>
        </w:r>
        <w:r w:rsidR="00CA2CA7">
          <w:tab/>
        </w:r>
        <w:r w:rsidR="00CA2CA7">
          <w:fldChar w:fldCharType="begin"/>
        </w:r>
        <w:r w:rsidR="00CA2CA7">
          <w:instrText xml:space="preserve"> PAGEREF _Toc28612163 \h </w:instrText>
        </w:r>
        <w:r w:rsidR="00CA2CA7">
          <w:fldChar w:fldCharType="separate"/>
        </w:r>
        <w:r w:rsidR="00CA2CA7">
          <w:t>76</w:t>
        </w:r>
        <w:r w:rsidR="00CA2CA7">
          <w:fldChar w:fldCharType="end"/>
        </w:r>
      </w:hyperlink>
    </w:p>
    <w:p w14:paraId="43AB34DC" w14:textId="233BC89D" w:rsidR="00CA2CA7" w:rsidRDefault="001E5E4A">
      <w:pPr>
        <w:pStyle w:val="TOC3"/>
        <w:rPr>
          <w:rFonts w:eastAsiaTheme="minorEastAsia"/>
          <w:smallCaps w:val="0"/>
          <w:sz w:val="22"/>
        </w:rPr>
      </w:pPr>
      <w:hyperlink w:anchor="_Toc28612164" w:history="1">
        <w:r w:rsidR="00CA2CA7" w:rsidRPr="00683359">
          <w:rPr>
            <w:rStyle w:val="Hyperlink"/>
          </w:rPr>
          <w:t>Microsoft Kaizala Pro</w:t>
        </w:r>
        <w:r w:rsidR="00CA2CA7">
          <w:tab/>
        </w:r>
        <w:r w:rsidR="00CA2CA7">
          <w:fldChar w:fldCharType="begin"/>
        </w:r>
        <w:r w:rsidR="00CA2CA7">
          <w:instrText xml:space="preserve"> PAGEREF _Toc28612164 \h </w:instrText>
        </w:r>
        <w:r w:rsidR="00CA2CA7">
          <w:fldChar w:fldCharType="separate"/>
        </w:r>
        <w:r w:rsidR="00CA2CA7">
          <w:t>76</w:t>
        </w:r>
        <w:r w:rsidR="00CA2CA7">
          <w:fldChar w:fldCharType="end"/>
        </w:r>
      </w:hyperlink>
    </w:p>
    <w:p w14:paraId="1A17BDEE" w14:textId="7CD836AE" w:rsidR="00CA2CA7" w:rsidRDefault="001E5E4A">
      <w:pPr>
        <w:pStyle w:val="TOC3"/>
        <w:rPr>
          <w:rFonts w:eastAsiaTheme="minorEastAsia"/>
          <w:smallCaps w:val="0"/>
          <w:sz w:val="22"/>
        </w:rPr>
      </w:pPr>
      <w:hyperlink w:anchor="_Toc28612165" w:history="1">
        <w:r w:rsidR="00CA2CA7" w:rsidRPr="00683359">
          <w:rPr>
            <w:rStyle w:val="Hyperlink"/>
          </w:rPr>
          <w:t>Microsoft Cloud App Security</w:t>
        </w:r>
        <w:r w:rsidR="00CA2CA7">
          <w:tab/>
        </w:r>
        <w:r w:rsidR="00CA2CA7">
          <w:fldChar w:fldCharType="begin"/>
        </w:r>
        <w:r w:rsidR="00CA2CA7">
          <w:instrText xml:space="preserve"> PAGEREF _Toc28612165 \h </w:instrText>
        </w:r>
        <w:r w:rsidR="00CA2CA7">
          <w:fldChar w:fldCharType="separate"/>
        </w:r>
        <w:r w:rsidR="00CA2CA7">
          <w:t>77</w:t>
        </w:r>
        <w:r w:rsidR="00CA2CA7">
          <w:fldChar w:fldCharType="end"/>
        </w:r>
      </w:hyperlink>
    </w:p>
    <w:p w14:paraId="1BDE1D6B" w14:textId="2C36C237" w:rsidR="00CA2CA7" w:rsidRDefault="001E5E4A">
      <w:pPr>
        <w:pStyle w:val="TOC3"/>
        <w:rPr>
          <w:rFonts w:eastAsiaTheme="minorEastAsia"/>
          <w:smallCaps w:val="0"/>
          <w:sz w:val="22"/>
        </w:rPr>
      </w:pPr>
      <w:hyperlink w:anchor="_Toc28612166" w:history="1">
        <w:r w:rsidR="00CA2CA7" w:rsidRPr="00683359">
          <w:rPr>
            <w:rStyle w:val="Hyperlink"/>
          </w:rPr>
          <w:t>Microsoft Graph data connect for ISVs</w:t>
        </w:r>
        <w:r w:rsidR="00CA2CA7">
          <w:tab/>
        </w:r>
        <w:r w:rsidR="00CA2CA7">
          <w:fldChar w:fldCharType="begin"/>
        </w:r>
        <w:r w:rsidR="00CA2CA7">
          <w:instrText xml:space="preserve"> PAGEREF _Toc28612166 \h </w:instrText>
        </w:r>
        <w:r w:rsidR="00CA2CA7">
          <w:fldChar w:fldCharType="separate"/>
        </w:r>
        <w:r w:rsidR="00CA2CA7">
          <w:t>77</w:t>
        </w:r>
        <w:r w:rsidR="00CA2CA7">
          <w:fldChar w:fldCharType="end"/>
        </w:r>
      </w:hyperlink>
    </w:p>
    <w:p w14:paraId="331B5010" w14:textId="09125652" w:rsidR="00CA2CA7" w:rsidRDefault="001E5E4A">
      <w:pPr>
        <w:pStyle w:val="TOC3"/>
        <w:rPr>
          <w:rFonts w:eastAsiaTheme="minorEastAsia"/>
          <w:smallCaps w:val="0"/>
          <w:sz w:val="22"/>
        </w:rPr>
      </w:pPr>
      <w:hyperlink w:anchor="_Toc28612167" w:history="1">
        <w:r w:rsidR="00CA2CA7" w:rsidRPr="00683359">
          <w:rPr>
            <w:rStyle w:val="Hyperlink"/>
          </w:rPr>
          <w:t>Microsoft Intune</w:t>
        </w:r>
        <w:r w:rsidR="00CA2CA7">
          <w:tab/>
        </w:r>
        <w:r w:rsidR="00CA2CA7">
          <w:fldChar w:fldCharType="begin"/>
        </w:r>
        <w:r w:rsidR="00CA2CA7">
          <w:instrText xml:space="preserve"> PAGEREF _Toc28612167 \h </w:instrText>
        </w:r>
        <w:r w:rsidR="00CA2CA7">
          <w:fldChar w:fldCharType="separate"/>
        </w:r>
        <w:r w:rsidR="00CA2CA7">
          <w:t>77</w:t>
        </w:r>
        <w:r w:rsidR="00CA2CA7">
          <w:fldChar w:fldCharType="end"/>
        </w:r>
      </w:hyperlink>
    </w:p>
    <w:p w14:paraId="39DB4683" w14:textId="5535399E" w:rsidR="00CA2CA7" w:rsidRDefault="001E5E4A">
      <w:pPr>
        <w:pStyle w:val="TOC3"/>
        <w:rPr>
          <w:rFonts w:eastAsiaTheme="minorEastAsia"/>
          <w:smallCaps w:val="0"/>
          <w:sz w:val="22"/>
        </w:rPr>
      </w:pPr>
      <w:hyperlink w:anchor="_Toc28612168" w:history="1">
        <w:r w:rsidR="00CA2CA7" w:rsidRPr="00683359">
          <w:rPr>
            <w:rStyle w:val="Hyperlink"/>
          </w:rPr>
          <w:t>Microsoft Learning</w:t>
        </w:r>
        <w:r w:rsidR="00CA2CA7">
          <w:tab/>
        </w:r>
        <w:r w:rsidR="00CA2CA7">
          <w:fldChar w:fldCharType="begin"/>
        </w:r>
        <w:r w:rsidR="00CA2CA7">
          <w:instrText xml:space="preserve"> PAGEREF _Toc28612168 \h </w:instrText>
        </w:r>
        <w:r w:rsidR="00CA2CA7">
          <w:fldChar w:fldCharType="separate"/>
        </w:r>
        <w:r w:rsidR="00CA2CA7">
          <w:t>78</w:t>
        </w:r>
        <w:r w:rsidR="00CA2CA7">
          <w:fldChar w:fldCharType="end"/>
        </w:r>
      </w:hyperlink>
    </w:p>
    <w:p w14:paraId="2C2CDB1E" w14:textId="28B9D732" w:rsidR="00CA2CA7" w:rsidRDefault="001E5E4A">
      <w:pPr>
        <w:pStyle w:val="TOC3"/>
        <w:rPr>
          <w:rFonts w:eastAsiaTheme="minorEastAsia"/>
          <w:smallCaps w:val="0"/>
          <w:sz w:val="22"/>
        </w:rPr>
      </w:pPr>
      <w:hyperlink w:anchor="_Toc28612169" w:history="1">
        <w:r w:rsidR="00CA2CA7" w:rsidRPr="00683359">
          <w:rPr>
            <w:rStyle w:val="Hyperlink"/>
          </w:rPr>
          <w:t>Minecraft: Education Edition</w:t>
        </w:r>
        <w:r w:rsidR="00CA2CA7">
          <w:tab/>
        </w:r>
        <w:r w:rsidR="00CA2CA7">
          <w:fldChar w:fldCharType="begin"/>
        </w:r>
        <w:r w:rsidR="00CA2CA7">
          <w:instrText xml:space="preserve"> PAGEREF _Toc28612169 \h </w:instrText>
        </w:r>
        <w:r w:rsidR="00CA2CA7">
          <w:fldChar w:fldCharType="separate"/>
        </w:r>
        <w:r w:rsidR="00CA2CA7">
          <w:t>78</w:t>
        </w:r>
        <w:r w:rsidR="00CA2CA7">
          <w:fldChar w:fldCharType="end"/>
        </w:r>
      </w:hyperlink>
    </w:p>
    <w:p w14:paraId="4FDEEB55" w14:textId="2CFA1B18" w:rsidR="00CA2CA7" w:rsidRDefault="001E5E4A">
      <w:pPr>
        <w:pStyle w:val="TOC3"/>
        <w:rPr>
          <w:rFonts w:eastAsiaTheme="minorEastAsia"/>
          <w:smallCaps w:val="0"/>
          <w:sz w:val="22"/>
        </w:rPr>
      </w:pPr>
      <w:hyperlink w:anchor="_Toc28612170" w:history="1">
        <w:r w:rsidR="00CA2CA7" w:rsidRPr="00683359">
          <w:rPr>
            <w:rStyle w:val="Hyperlink"/>
          </w:rPr>
          <w:t>Visual Studio with GitHub Enterprise</w:t>
        </w:r>
        <w:r w:rsidR="00CA2CA7">
          <w:tab/>
        </w:r>
        <w:r w:rsidR="00CA2CA7">
          <w:fldChar w:fldCharType="begin"/>
        </w:r>
        <w:r w:rsidR="00CA2CA7">
          <w:instrText xml:space="preserve"> PAGEREF _Toc28612170 \h </w:instrText>
        </w:r>
        <w:r w:rsidR="00CA2CA7">
          <w:fldChar w:fldCharType="separate"/>
        </w:r>
        <w:r w:rsidR="00CA2CA7">
          <w:t>79</w:t>
        </w:r>
        <w:r w:rsidR="00CA2CA7">
          <w:fldChar w:fldCharType="end"/>
        </w:r>
      </w:hyperlink>
    </w:p>
    <w:p w14:paraId="35F70920" w14:textId="47221841" w:rsidR="00CA2CA7" w:rsidRDefault="001E5E4A">
      <w:pPr>
        <w:pStyle w:val="TOC1"/>
        <w:rPr>
          <w:rFonts w:eastAsiaTheme="minorEastAsia"/>
          <w:b w:val="0"/>
          <w:caps w:val="0"/>
          <w:noProof/>
          <w:sz w:val="22"/>
          <w:szCs w:val="22"/>
        </w:rPr>
      </w:pPr>
      <w:hyperlink w:anchor="_Toc28612171" w:history="1">
        <w:r w:rsidR="00CA2CA7" w:rsidRPr="00683359">
          <w:rPr>
            <w:rStyle w:val="Hyperlink"/>
            <w:rFonts w:hint="eastAsia"/>
            <w:noProof/>
          </w:rPr>
          <w:t>用語</w:t>
        </w:r>
        <w:r w:rsidR="00CA2CA7">
          <w:rPr>
            <w:noProof/>
          </w:rPr>
          <w:tab/>
        </w:r>
        <w:r w:rsidR="00CA2CA7">
          <w:rPr>
            <w:noProof/>
          </w:rPr>
          <w:fldChar w:fldCharType="begin"/>
        </w:r>
        <w:r w:rsidR="00CA2CA7">
          <w:rPr>
            <w:noProof/>
          </w:rPr>
          <w:instrText xml:space="preserve"> PAGEREF _Toc28612171 \h </w:instrText>
        </w:r>
        <w:r w:rsidR="00CA2CA7">
          <w:rPr>
            <w:noProof/>
          </w:rPr>
        </w:r>
        <w:r w:rsidR="00CA2CA7">
          <w:rPr>
            <w:noProof/>
          </w:rPr>
          <w:fldChar w:fldCharType="separate"/>
        </w:r>
        <w:r w:rsidR="00CA2CA7">
          <w:rPr>
            <w:noProof/>
          </w:rPr>
          <w:t>80</w:t>
        </w:r>
        <w:r w:rsidR="00CA2CA7">
          <w:rPr>
            <w:noProof/>
          </w:rPr>
          <w:fldChar w:fldCharType="end"/>
        </w:r>
      </w:hyperlink>
    </w:p>
    <w:p w14:paraId="6125E405" w14:textId="5510B666" w:rsidR="00CA2CA7" w:rsidRDefault="001E5E4A">
      <w:pPr>
        <w:pStyle w:val="TOC2"/>
        <w:rPr>
          <w:rFonts w:eastAsiaTheme="minorEastAsia"/>
          <w:smallCaps w:val="0"/>
          <w:sz w:val="22"/>
        </w:rPr>
      </w:pPr>
      <w:hyperlink w:anchor="_Toc28612172" w:history="1">
        <w:r w:rsidR="00CA2CA7" w:rsidRPr="00683359">
          <w:rPr>
            <w:rStyle w:val="Hyperlink"/>
            <w:rFonts w:hint="eastAsia"/>
          </w:rPr>
          <w:t>属性</w:t>
        </w:r>
        <w:r w:rsidR="00CA2CA7">
          <w:tab/>
        </w:r>
        <w:r w:rsidR="00CA2CA7">
          <w:fldChar w:fldCharType="begin"/>
        </w:r>
        <w:r w:rsidR="00CA2CA7">
          <w:instrText xml:space="preserve"> PAGEREF _Toc28612172 \h </w:instrText>
        </w:r>
        <w:r w:rsidR="00CA2CA7">
          <w:fldChar w:fldCharType="separate"/>
        </w:r>
        <w:r w:rsidR="00CA2CA7">
          <w:t>80</w:t>
        </w:r>
        <w:r w:rsidR="00CA2CA7">
          <w:fldChar w:fldCharType="end"/>
        </w:r>
      </w:hyperlink>
    </w:p>
    <w:p w14:paraId="05A97407" w14:textId="15C944AD" w:rsidR="00CA2CA7" w:rsidRDefault="001E5E4A">
      <w:pPr>
        <w:pStyle w:val="TOC2"/>
        <w:rPr>
          <w:rFonts w:eastAsiaTheme="minorEastAsia"/>
          <w:smallCaps w:val="0"/>
          <w:sz w:val="22"/>
        </w:rPr>
      </w:pPr>
      <w:hyperlink w:anchor="_Toc28612173" w:history="1">
        <w:r w:rsidR="00CA2CA7" w:rsidRPr="00683359">
          <w:rPr>
            <w:rStyle w:val="Hyperlink"/>
            <w:rFonts w:hint="eastAsia"/>
          </w:rPr>
          <w:t>セルの値</w:t>
        </w:r>
        <w:r w:rsidR="00CA2CA7">
          <w:tab/>
        </w:r>
        <w:r w:rsidR="00CA2CA7">
          <w:fldChar w:fldCharType="begin"/>
        </w:r>
        <w:r w:rsidR="00CA2CA7">
          <w:instrText xml:space="preserve"> PAGEREF _Toc28612173 \h </w:instrText>
        </w:r>
        <w:r w:rsidR="00CA2CA7">
          <w:fldChar w:fldCharType="separate"/>
        </w:r>
        <w:r w:rsidR="00CA2CA7">
          <w:t>81</w:t>
        </w:r>
        <w:r w:rsidR="00CA2CA7">
          <w:fldChar w:fldCharType="end"/>
        </w:r>
      </w:hyperlink>
    </w:p>
    <w:p w14:paraId="50D4ECB6" w14:textId="58AD7B41" w:rsidR="00CA2CA7" w:rsidRDefault="001E5E4A">
      <w:pPr>
        <w:pStyle w:val="TOC2"/>
        <w:rPr>
          <w:rFonts w:eastAsiaTheme="minorEastAsia"/>
          <w:smallCaps w:val="0"/>
          <w:sz w:val="22"/>
        </w:rPr>
      </w:pPr>
      <w:hyperlink w:anchor="_Toc28612174" w:history="1">
        <w:r w:rsidR="00CA2CA7" w:rsidRPr="00683359">
          <w:rPr>
            <w:rStyle w:val="Hyperlink"/>
            <w:rFonts w:hint="eastAsia"/>
          </w:rPr>
          <w:t>列の見出し</w:t>
        </w:r>
        <w:r w:rsidR="00CA2CA7">
          <w:tab/>
        </w:r>
        <w:r w:rsidR="00CA2CA7">
          <w:fldChar w:fldCharType="begin"/>
        </w:r>
        <w:r w:rsidR="00CA2CA7">
          <w:instrText xml:space="preserve"> PAGEREF _Toc28612174 \h </w:instrText>
        </w:r>
        <w:r w:rsidR="00CA2CA7">
          <w:fldChar w:fldCharType="separate"/>
        </w:r>
        <w:r w:rsidR="00CA2CA7">
          <w:t>82</w:t>
        </w:r>
        <w:r w:rsidR="00CA2CA7">
          <w:fldChar w:fldCharType="end"/>
        </w:r>
      </w:hyperlink>
    </w:p>
    <w:p w14:paraId="1389D67D" w14:textId="1DC359B6" w:rsidR="00CA2CA7" w:rsidRDefault="001E5E4A">
      <w:pPr>
        <w:pStyle w:val="TOC2"/>
        <w:rPr>
          <w:rFonts w:eastAsiaTheme="minorEastAsia"/>
          <w:smallCaps w:val="0"/>
          <w:sz w:val="22"/>
        </w:rPr>
      </w:pPr>
      <w:hyperlink w:anchor="_Toc28612175" w:history="1">
        <w:r w:rsidR="00CA2CA7" w:rsidRPr="00683359">
          <w:rPr>
            <w:rStyle w:val="Hyperlink"/>
            <w:rFonts w:hint="eastAsia"/>
          </w:rPr>
          <w:t>定義</w:t>
        </w:r>
        <w:r w:rsidR="00CA2CA7">
          <w:tab/>
        </w:r>
        <w:r w:rsidR="00CA2CA7">
          <w:fldChar w:fldCharType="begin"/>
        </w:r>
        <w:r w:rsidR="00CA2CA7">
          <w:instrText xml:space="preserve"> PAGEREF _Toc28612175 \h </w:instrText>
        </w:r>
        <w:r w:rsidR="00CA2CA7">
          <w:fldChar w:fldCharType="separate"/>
        </w:r>
        <w:r w:rsidR="00CA2CA7">
          <w:t>82</w:t>
        </w:r>
        <w:r w:rsidR="00CA2CA7">
          <w:fldChar w:fldCharType="end"/>
        </w:r>
      </w:hyperlink>
    </w:p>
    <w:p w14:paraId="29F6411E" w14:textId="68E2A943" w:rsidR="00CA2CA7" w:rsidRDefault="001E5E4A">
      <w:pPr>
        <w:pStyle w:val="TOC1"/>
        <w:rPr>
          <w:rFonts w:eastAsiaTheme="minorEastAsia"/>
          <w:b w:val="0"/>
          <w:caps w:val="0"/>
          <w:noProof/>
          <w:sz w:val="22"/>
          <w:szCs w:val="22"/>
        </w:rPr>
      </w:pPr>
      <w:hyperlink w:anchor="_Toc28612176" w:history="1">
        <w:r w:rsidR="00CA2CA7" w:rsidRPr="00683359">
          <w:rPr>
            <w:rStyle w:val="Hyperlink"/>
            <w:rFonts w:hint="eastAsia"/>
            <w:noProof/>
          </w:rPr>
          <w:t>付録</w:t>
        </w:r>
        <w:r w:rsidR="00CA2CA7" w:rsidRPr="00683359">
          <w:rPr>
            <w:rStyle w:val="Hyperlink"/>
            <w:noProof/>
          </w:rPr>
          <w:t xml:space="preserve"> A – CAL/ML </w:t>
        </w:r>
        <w:r w:rsidR="00CA2CA7" w:rsidRPr="00683359">
          <w:rPr>
            <w:rStyle w:val="Hyperlink"/>
            <w:rFonts w:hint="eastAsia"/>
            <w:noProof/>
          </w:rPr>
          <w:t>と同等のライセンス</w:t>
        </w:r>
        <w:r w:rsidR="00CA2CA7">
          <w:rPr>
            <w:noProof/>
          </w:rPr>
          <w:tab/>
        </w:r>
        <w:r w:rsidR="00CA2CA7">
          <w:rPr>
            <w:noProof/>
          </w:rPr>
          <w:fldChar w:fldCharType="begin"/>
        </w:r>
        <w:r w:rsidR="00CA2CA7">
          <w:rPr>
            <w:noProof/>
          </w:rPr>
          <w:instrText xml:space="preserve"> PAGEREF _Toc28612176 \h </w:instrText>
        </w:r>
        <w:r w:rsidR="00CA2CA7">
          <w:rPr>
            <w:noProof/>
          </w:rPr>
        </w:r>
        <w:r w:rsidR="00CA2CA7">
          <w:rPr>
            <w:noProof/>
          </w:rPr>
          <w:fldChar w:fldCharType="separate"/>
        </w:r>
        <w:r w:rsidR="00CA2CA7">
          <w:rPr>
            <w:noProof/>
          </w:rPr>
          <w:t>86</w:t>
        </w:r>
        <w:r w:rsidR="00CA2CA7">
          <w:rPr>
            <w:noProof/>
          </w:rPr>
          <w:fldChar w:fldCharType="end"/>
        </w:r>
      </w:hyperlink>
    </w:p>
    <w:p w14:paraId="672CEF37" w14:textId="3E863EBB" w:rsidR="00CA2CA7" w:rsidRDefault="001E5E4A">
      <w:pPr>
        <w:pStyle w:val="TOC1"/>
        <w:rPr>
          <w:rFonts w:eastAsiaTheme="minorEastAsia"/>
          <w:b w:val="0"/>
          <w:caps w:val="0"/>
          <w:noProof/>
          <w:sz w:val="22"/>
          <w:szCs w:val="22"/>
        </w:rPr>
      </w:pPr>
      <w:hyperlink w:anchor="_Toc28612177" w:history="1">
        <w:r w:rsidR="00CA2CA7" w:rsidRPr="00683359">
          <w:rPr>
            <w:rStyle w:val="Hyperlink"/>
            <w:rFonts w:hint="eastAsia"/>
            <w:noProof/>
          </w:rPr>
          <w:t>付録</w:t>
        </w:r>
        <w:r w:rsidR="00CA2CA7" w:rsidRPr="00683359">
          <w:rPr>
            <w:rStyle w:val="Hyperlink"/>
            <w:noProof/>
          </w:rPr>
          <w:t xml:space="preserve"> B – </w:t>
        </w:r>
        <w:r w:rsidR="00CA2CA7" w:rsidRPr="00683359">
          <w:rPr>
            <w:rStyle w:val="Hyperlink"/>
            <w:rFonts w:hint="eastAsia"/>
            <w:noProof/>
          </w:rPr>
          <w:t>ソフトウェア</w:t>
        </w:r>
        <w:r w:rsidR="00CA2CA7" w:rsidRPr="00683359">
          <w:rPr>
            <w:rStyle w:val="Hyperlink"/>
            <w:noProof/>
          </w:rPr>
          <w:t xml:space="preserve"> </w:t>
        </w:r>
        <w:r w:rsidR="00CA2CA7" w:rsidRPr="00683359">
          <w:rPr>
            <w:rStyle w:val="Hyperlink"/>
            <w:rFonts w:hint="eastAsia"/>
            <w:noProof/>
          </w:rPr>
          <w:t>アシュアランス</w:t>
        </w:r>
        <w:r w:rsidR="00CA2CA7">
          <w:rPr>
            <w:noProof/>
          </w:rPr>
          <w:tab/>
        </w:r>
        <w:r w:rsidR="00CA2CA7">
          <w:rPr>
            <w:noProof/>
          </w:rPr>
          <w:fldChar w:fldCharType="begin"/>
        </w:r>
        <w:r w:rsidR="00CA2CA7">
          <w:rPr>
            <w:noProof/>
          </w:rPr>
          <w:instrText xml:space="preserve"> PAGEREF _Toc28612177 \h </w:instrText>
        </w:r>
        <w:r w:rsidR="00CA2CA7">
          <w:rPr>
            <w:noProof/>
          </w:rPr>
        </w:r>
        <w:r w:rsidR="00CA2CA7">
          <w:rPr>
            <w:noProof/>
          </w:rPr>
          <w:fldChar w:fldCharType="separate"/>
        </w:r>
        <w:r w:rsidR="00CA2CA7">
          <w:rPr>
            <w:noProof/>
          </w:rPr>
          <w:t>88</w:t>
        </w:r>
        <w:r w:rsidR="00CA2CA7">
          <w:rPr>
            <w:noProof/>
          </w:rPr>
          <w:fldChar w:fldCharType="end"/>
        </w:r>
      </w:hyperlink>
    </w:p>
    <w:p w14:paraId="41E21095" w14:textId="72A3CECF" w:rsidR="00CA2CA7" w:rsidRDefault="001E5E4A">
      <w:pPr>
        <w:pStyle w:val="TOC2"/>
        <w:rPr>
          <w:rFonts w:eastAsiaTheme="minorEastAsia"/>
          <w:smallCaps w:val="0"/>
          <w:sz w:val="22"/>
        </w:rPr>
      </w:pPr>
      <w:hyperlink w:anchor="_Toc28612178" w:history="1">
        <w:r w:rsidR="00CA2CA7" w:rsidRPr="00683359">
          <w:rPr>
            <w:rStyle w:val="Hyperlink"/>
            <w:rFonts w:hint="eastAsia"/>
          </w:rPr>
          <w:t>ソフトウェア</w:t>
        </w:r>
        <w:r w:rsidR="00CA2CA7" w:rsidRPr="00683359">
          <w:rPr>
            <w:rStyle w:val="Hyperlink"/>
          </w:rPr>
          <w:t xml:space="preserve"> </w:t>
        </w:r>
        <w:r w:rsidR="00CA2CA7" w:rsidRPr="00683359">
          <w:rPr>
            <w:rStyle w:val="Hyperlink"/>
            <w:rFonts w:hint="eastAsia"/>
          </w:rPr>
          <w:t>アシュアランスの購入</w:t>
        </w:r>
        <w:r w:rsidR="00CA2CA7">
          <w:tab/>
        </w:r>
        <w:r w:rsidR="00CA2CA7">
          <w:fldChar w:fldCharType="begin"/>
        </w:r>
        <w:r w:rsidR="00CA2CA7">
          <w:instrText xml:space="preserve"> PAGEREF _Toc28612178 \h </w:instrText>
        </w:r>
        <w:r w:rsidR="00CA2CA7">
          <w:fldChar w:fldCharType="separate"/>
        </w:r>
        <w:r w:rsidR="00CA2CA7">
          <w:t>88</w:t>
        </w:r>
        <w:r w:rsidR="00CA2CA7">
          <w:fldChar w:fldCharType="end"/>
        </w:r>
      </w:hyperlink>
    </w:p>
    <w:p w14:paraId="18A30AC9" w14:textId="42906B13" w:rsidR="00CA2CA7" w:rsidRDefault="001E5E4A">
      <w:pPr>
        <w:pStyle w:val="TOC2"/>
        <w:rPr>
          <w:rFonts w:eastAsiaTheme="minorEastAsia"/>
          <w:smallCaps w:val="0"/>
          <w:sz w:val="22"/>
        </w:rPr>
      </w:pPr>
      <w:hyperlink w:anchor="_Toc28612179" w:history="1">
        <w:r w:rsidR="00CA2CA7" w:rsidRPr="00683359">
          <w:rPr>
            <w:rStyle w:val="Hyperlink"/>
            <w:rFonts w:hint="eastAsia"/>
          </w:rPr>
          <w:t>ソフトウェア</w:t>
        </w:r>
        <w:r w:rsidR="00CA2CA7" w:rsidRPr="00683359">
          <w:rPr>
            <w:rStyle w:val="Hyperlink"/>
          </w:rPr>
          <w:t xml:space="preserve"> </w:t>
        </w:r>
        <w:r w:rsidR="00CA2CA7" w:rsidRPr="00683359">
          <w:rPr>
            <w:rStyle w:val="Hyperlink"/>
            <w:rFonts w:hint="eastAsia"/>
          </w:rPr>
          <w:t>アシュアランスの更新</w:t>
        </w:r>
        <w:r w:rsidR="00CA2CA7">
          <w:tab/>
        </w:r>
        <w:r w:rsidR="00CA2CA7">
          <w:fldChar w:fldCharType="begin"/>
        </w:r>
        <w:r w:rsidR="00CA2CA7">
          <w:instrText xml:space="preserve"> PAGEREF _Toc28612179 \h </w:instrText>
        </w:r>
        <w:r w:rsidR="00CA2CA7">
          <w:fldChar w:fldCharType="separate"/>
        </w:r>
        <w:r w:rsidR="00CA2CA7">
          <w:t>88</w:t>
        </w:r>
        <w:r w:rsidR="00CA2CA7">
          <w:fldChar w:fldCharType="end"/>
        </w:r>
      </w:hyperlink>
    </w:p>
    <w:p w14:paraId="41E16EA7" w14:textId="1EFD1219" w:rsidR="00CA2CA7" w:rsidRDefault="001E5E4A">
      <w:pPr>
        <w:pStyle w:val="TOC2"/>
        <w:rPr>
          <w:rFonts w:eastAsiaTheme="minorEastAsia"/>
          <w:smallCaps w:val="0"/>
          <w:sz w:val="22"/>
        </w:rPr>
      </w:pPr>
      <w:hyperlink w:anchor="_Toc28612180" w:history="1">
        <w:r w:rsidR="00CA2CA7" w:rsidRPr="00683359">
          <w:rPr>
            <w:rStyle w:val="Hyperlink"/>
            <w:rFonts w:hint="eastAsia"/>
          </w:rPr>
          <w:t>販売停止または提供終了となる製品の移行ライセンス</w:t>
        </w:r>
        <w:r w:rsidR="00CA2CA7">
          <w:tab/>
        </w:r>
        <w:r w:rsidR="00CA2CA7">
          <w:fldChar w:fldCharType="begin"/>
        </w:r>
        <w:r w:rsidR="00CA2CA7">
          <w:instrText xml:space="preserve"> PAGEREF _Toc28612180 \h </w:instrText>
        </w:r>
        <w:r w:rsidR="00CA2CA7">
          <w:fldChar w:fldCharType="separate"/>
        </w:r>
        <w:r w:rsidR="00CA2CA7">
          <w:t>89</w:t>
        </w:r>
        <w:r w:rsidR="00CA2CA7">
          <w:fldChar w:fldCharType="end"/>
        </w:r>
      </w:hyperlink>
    </w:p>
    <w:p w14:paraId="005EC7E6" w14:textId="3F06122E" w:rsidR="00CA2CA7" w:rsidRDefault="001E5E4A">
      <w:pPr>
        <w:pStyle w:val="TOC2"/>
        <w:rPr>
          <w:rFonts w:eastAsiaTheme="minorEastAsia"/>
          <w:smallCaps w:val="0"/>
          <w:sz w:val="22"/>
        </w:rPr>
      </w:pPr>
      <w:hyperlink w:anchor="_Toc28612181" w:history="1">
        <w:r w:rsidR="00CA2CA7" w:rsidRPr="00683359">
          <w:rPr>
            <w:rStyle w:val="Hyperlink"/>
            <w:rFonts w:hint="eastAsia"/>
          </w:rPr>
          <w:t>ソフトウェア</w:t>
        </w:r>
        <w:r w:rsidR="00CA2CA7" w:rsidRPr="00683359">
          <w:rPr>
            <w:rStyle w:val="Hyperlink"/>
          </w:rPr>
          <w:t xml:space="preserve"> </w:t>
        </w:r>
        <w:r w:rsidR="00CA2CA7" w:rsidRPr="00683359">
          <w:rPr>
            <w:rStyle w:val="Hyperlink"/>
            <w:rFonts w:hint="eastAsia"/>
          </w:rPr>
          <w:t>アシュアランス特典</w:t>
        </w:r>
        <w:r w:rsidR="00CA2CA7">
          <w:tab/>
        </w:r>
        <w:r w:rsidR="00CA2CA7">
          <w:fldChar w:fldCharType="begin"/>
        </w:r>
        <w:r w:rsidR="00CA2CA7">
          <w:instrText xml:space="preserve"> PAGEREF _Toc28612181 \h </w:instrText>
        </w:r>
        <w:r w:rsidR="00CA2CA7">
          <w:fldChar w:fldCharType="separate"/>
        </w:r>
        <w:r w:rsidR="00CA2CA7">
          <w:t>89</w:t>
        </w:r>
        <w:r w:rsidR="00CA2CA7">
          <w:fldChar w:fldCharType="end"/>
        </w:r>
      </w:hyperlink>
    </w:p>
    <w:p w14:paraId="4F27841E" w14:textId="6C201BEE" w:rsidR="00CA2CA7" w:rsidRDefault="001E5E4A">
      <w:pPr>
        <w:pStyle w:val="TOC2"/>
        <w:rPr>
          <w:rFonts w:eastAsiaTheme="minorEastAsia"/>
          <w:smallCaps w:val="0"/>
          <w:sz w:val="22"/>
        </w:rPr>
      </w:pPr>
      <w:hyperlink w:anchor="_Toc28612182" w:history="1">
        <w:r w:rsidR="00CA2CA7" w:rsidRPr="00683359">
          <w:rPr>
            <w:rStyle w:val="Hyperlink"/>
            <w:rFonts w:hint="eastAsia"/>
          </w:rPr>
          <w:t>拡張セキュリティ更新プログラム</w:t>
        </w:r>
        <w:r w:rsidR="00CA2CA7">
          <w:tab/>
        </w:r>
        <w:r w:rsidR="00CA2CA7">
          <w:fldChar w:fldCharType="begin"/>
        </w:r>
        <w:r w:rsidR="00CA2CA7">
          <w:instrText xml:space="preserve"> PAGEREF _Toc28612182 \h </w:instrText>
        </w:r>
        <w:r w:rsidR="00CA2CA7">
          <w:fldChar w:fldCharType="separate"/>
        </w:r>
        <w:r w:rsidR="00CA2CA7">
          <w:t>100</w:t>
        </w:r>
        <w:r w:rsidR="00CA2CA7">
          <w:fldChar w:fldCharType="end"/>
        </w:r>
      </w:hyperlink>
    </w:p>
    <w:p w14:paraId="3A044A44" w14:textId="3C12B3CA" w:rsidR="00CA2CA7" w:rsidRDefault="001E5E4A">
      <w:pPr>
        <w:pStyle w:val="TOC1"/>
        <w:rPr>
          <w:rFonts w:eastAsiaTheme="minorEastAsia"/>
          <w:b w:val="0"/>
          <w:caps w:val="0"/>
          <w:noProof/>
          <w:sz w:val="22"/>
          <w:szCs w:val="22"/>
        </w:rPr>
      </w:pPr>
      <w:hyperlink w:anchor="_Toc28612183" w:history="1">
        <w:r w:rsidR="00CA2CA7" w:rsidRPr="00683359">
          <w:rPr>
            <w:rStyle w:val="Hyperlink"/>
            <w:rFonts w:hint="eastAsia"/>
            <w:noProof/>
          </w:rPr>
          <w:t>付録</w:t>
        </w:r>
        <w:r w:rsidR="00CA2CA7" w:rsidRPr="00683359">
          <w:rPr>
            <w:rStyle w:val="Hyperlink"/>
            <w:noProof/>
          </w:rPr>
          <w:t xml:space="preserve"> C – </w:t>
        </w:r>
        <w:r w:rsidR="00CA2CA7" w:rsidRPr="00683359">
          <w:rPr>
            <w:rStyle w:val="Hyperlink"/>
            <w:rFonts w:hint="eastAsia"/>
            <w:noProof/>
          </w:rPr>
          <w:t>アドオンおよびその他のトランジション</w:t>
        </w:r>
        <w:r w:rsidR="00CA2CA7" w:rsidRPr="00683359">
          <w:rPr>
            <w:rStyle w:val="Hyperlink"/>
            <w:noProof/>
          </w:rPr>
          <w:t xml:space="preserve"> </w:t>
        </w:r>
        <w:r w:rsidR="00CA2CA7" w:rsidRPr="00683359">
          <w:rPr>
            <w:rStyle w:val="Hyperlink"/>
            <w:rFonts w:hint="eastAsia"/>
            <w:noProof/>
          </w:rPr>
          <w:t>ライセンス</w:t>
        </w:r>
        <w:r w:rsidR="00CA2CA7">
          <w:rPr>
            <w:noProof/>
          </w:rPr>
          <w:tab/>
        </w:r>
        <w:r w:rsidR="00CA2CA7">
          <w:rPr>
            <w:noProof/>
          </w:rPr>
          <w:fldChar w:fldCharType="begin"/>
        </w:r>
        <w:r w:rsidR="00CA2CA7">
          <w:rPr>
            <w:noProof/>
          </w:rPr>
          <w:instrText xml:space="preserve"> PAGEREF _Toc28612183 \h </w:instrText>
        </w:r>
        <w:r w:rsidR="00CA2CA7">
          <w:rPr>
            <w:noProof/>
          </w:rPr>
        </w:r>
        <w:r w:rsidR="00CA2CA7">
          <w:rPr>
            <w:noProof/>
          </w:rPr>
          <w:fldChar w:fldCharType="separate"/>
        </w:r>
        <w:r w:rsidR="00CA2CA7">
          <w:rPr>
            <w:noProof/>
          </w:rPr>
          <w:t>101</w:t>
        </w:r>
        <w:r w:rsidR="00CA2CA7">
          <w:rPr>
            <w:noProof/>
          </w:rPr>
          <w:fldChar w:fldCharType="end"/>
        </w:r>
      </w:hyperlink>
    </w:p>
    <w:p w14:paraId="51A1F2FC" w14:textId="025C6A42" w:rsidR="00CA2CA7" w:rsidRDefault="001E5E4A">
      <w:pPr>
        <w:pStyle w:val="TOC2"/>
        <w:rPr>
          <w:rFonts w:eastAsiaTheme="minorEastAsia"/>
          <w:smallCaps w:val="0"/>
          <w:sz w:val="22"/>
        </w:rPr>
      </w:pPr>
      <w:hyperlink w:anchor="_Toc28612184" w:history="1">
        <w:r w:rsidR="00CA2CA7" w:rsidRPr="00683359">
          <w:rPr>
            <w:rStyle w:val="Hyperlink"/>
            <w:rFonts w:hint="eastAsia"/>
          </w:rPr>
          <w:t>アドオン</w:t>
        </w:r>
        <w:r w:rsidR="00CA2CA7">
          <w:tab/>
        </w:r>
        <w:r w:rsidR="00CA2CA7">
          <w:fldChar w:fldCharType="begin"/>
        </w:r>
        <w:r w:rsidR="00CA2CA7">
          <w:instrText xml:space="preserve"> PAGEREF _Toc28612184 \h </w:instrText>
        </w:r>
        <w:r w:rsidR="00CA2CA7">
          <w:fldChar w:fldCharType="separate"/>
        </w:r>
        <w:r w:rsidR="00CA2CA7">
          <w:t>101</w:t>
        </w:r>
        <w:r w:rsidR="00CA2CA7">
          <w:fldChar w:fldCharType="end"/>
        </w:r>
      </w:hyperlink>
    </w:p>
    <w:p w14:paraId="4CF3970C" w14:textId="3C920CE1" w:rsidR="00CA2CA7" w:rsidRDefault="001E5E4A">
      <w:pPr>
        <w:pStyle w:val="TOC3"/>
        <w:rPr>
          <w:rFonts w:eastAsiaTheme="minorEastAsia"/>
          <w:smallCaps w:val="0"/>
          <w:sz w:val="22"/>
        </w:rPr>
      </w:pPr>
      <w:hyperlink w:anchor="_Toc28612185" w:history="1">
        <w:r w:rsidR="00CA2CA7" w:rsidRPr="00683359">
          <w:rPr>
            <w:rStyle w:val="Hyperlink"/>
          </w:rPr>
          <w:t xml:space="preserve">Windows </w:t>
        </w:r>
        <w:r w:rsidR="00CA2CA7" w:rsidRPr="00683359">
          <w:rPr>
            <w:rStyle w:val="Hyperlink"/>
            <w:rFonts w:hint="eastAsia"/>
          </w:rPr>
          <w:t>デスクトップ</w:t>
        </w:r>
        <w:r w:rsidR="00CA2CA7" w:rsidRPr="00683359">
          <w:rPr>
            <w:rStyle w:val="Hyperlink"/>
          </w:rPr>
          <w:t xml:space="preserve"> </w:t>
        </w:r>
        <w:r w:rsidR="00CA2CA7" w:rsidRPr="00683359">
          <w:rPr>
            <w:rStyle w:val="Hyperlink"/>
            <w:rFonts w:hint="eastAsia"/>
          </w:rPr>
          <w:t>オペレーティング</w:t>
        </w:r>
        <w:r w:rsidR="00CA2CA7" w:rsidRPr="00683359">
          <w:rPr>
            <w:rStyle w:val="Hyperlink"/>
          </w:rPr>
          <w:t xml:space="preserve"> </w:t>
        </w:r>
        <w:r w:rsidR="00CA2CA7" w:rsidRPr="00683359">
          <w:rPr>
            <w:rStyle w:val="Hyperlink"/>
            <w:rFonts w:hint="eastAsia"/>
          </w:rPr>
          <w:t>システム</w:t>
        </w:r>
        <w:r w:rsidR="00CA2CA7">
          <w:tab/>
        </w:r>
        <w:r w:rsidR="00CA2CA7">
          <w:fldChar w:fldCharType="begin"/>
        </w:r>
        <w:r w:rsidR="00CA2CA7">
          <w:instrText xml:space="preserve"> PAGEREF _Toc28612185 \h </w:instrText>
        </w:r>
        <w:r w:rsidR="00CA2CA7">
          <w:fldChar w:fldCharType="separate"/>
        </w:r>
        <w:r w:rsidR="00CA2CA7">
          <w:t>101</w:t>
        </w:r>
        <w:r w:rsidR="00CA2CA7">
          <w:fldChar w:fldCharType="end"/>
        </w:r>
      </w:hyperlink>
    </w:p>
    <w:p w14:paraId="37F6779C" w14:textId="41EA357D" w:rsidR="00CA2CA7" w:rsidRDefault="001E5E4A">
      <w:pPr>
        <w:pStyle w:val="TOC3"/>
        <w:rPr>
          <w:rFonts w:eastAsiaTheme="minorEastAsia"/>
          <w:smallCaps w:val="0"/>
          <w:sz w:val="22"/>
        </w:rPr>
      </w:pPr>
      <w:hyperlink w:anchor="_Toc28612186" w:history="1">
        <w:r w:rsidR="00CA2CA7" w:rsidRPr="00683359">
          <w:rPr>
            <w:rStyle w:val="Hyperlink"/>
          </w:rPr>
          <w:t xml:space="preserve">Microsoft Azure </w:t>
        </w:r>
        <w:r w:rsidR="00CA2CA7" w:rsidRPr="00683359">
          <w:rPr>
            <w:rStyle w:val="Hyperlink"/>
            <w:rFonts w:hint="eastAsia"/>
          </w:rPr>
          <w:t>ユーザー</w:t>
        </w:r>
        <w:r w:rsidR="00CA2CA7" w:rsidRPr="00683359">
          <w:rPr>
            <w:rStyle w:val="Hyperlink"/>
          </w:rPr>
          <w:t xml:space="preserve"> </w:t>
        </w:r>
        <w:r w:rsidR="00CA2CA7" w:rsidRPr="00683359">
          <w:rPr>
            <w:rStyle w:val="Hyperlink"/>
            <w:rFonts w:hint="eastAsia"/>
          </w:rPr>
          <w:t>プラン</w:t>
        </w:r>
        <w:r w:rsidR="00CA2CA7">
          <w:tab/>
        </w:r>
        <w:r w:rsidR="00CA2CA7">
          <w:fldChar w:fldCharType="begin"/>
        </w:r>
        <w:r w:rsidR="00CA2CA7">
          <w:instrText xml:space="preserve"> PAGEREF _Toc28612186 \h </w:instrText>
        </w:r>
        <w:r w:rsidR="00CA2CA7">
          <w:fldChar w:fldCharType="separate"/>
        </w:r>
        <w:r w:rsidR="00CA2CA7">
          <w:t>101</w:t>
        </w:r>
        <w:r w:rsidR="00CA2CA7">
          <w:fldChar w:fldCharType="end"/>
        </w:r>
      </w:hyperlink>
    </w:p>
    <w:p w14:paraId="055763C2" w14:textId="2E9269E1" w:rsidR="00CA2CA7" w:rsidRDefault="001E5E4A">
      <w:pPr>
        <w:pStyle w:val="TOC3"/>
        <w:rPr>
          <w:rFonts w:eastAsiaTheme="minorEastAsia"/>
          <w:smallCaps w:val="0"/>
          <w:sz w:val="22"/>
        </w:rPr>
      </w:pPr>
      <w:hyperlink w:anchor="_Toc28612187" w:history="1">
        <w:r w:rsidR="00CA2CA7" w:rsidRPr="00683359">
          <w:rPr>
            <w:rStyle w:val="Hyperlink"/>
          </w:rPr>
          <w:t>Microsoft 365</w:t>
        </w:r>
        <w:r w:rsidR="00CA2CA7">
          <w:tab/>
        </w:r>
        <w:r w:rsidR="00CA2CA7">
          <w:fldChar w:fldCharType="begin"/>
        </w:r>
        <w:r w:rsidR="00CA2CA7">
          <w:instrText xml:space="preserve"> PAGEREF _Toc28612187 \h </w:instrText>
        </w:r>
        <w:r w:rsidR="00CA2CA7">
          <w:fldChar w:fldCharType="separate"/>
        </w:r>
        <w:r w:rsidR="00CA2CA7">
          <w:t>101</w:t>
        </w:r>
        <w:r w:rsidR="00CA2CA7">
          <w:fldChar w:fldCharType="end"/>
        </w:r>
      </w:hyperlink>
    </w:p>
    <w:p w14:paraId="049AB2EA" w14:textId="40384D80" w:rsidR="00CA2CA7" w:rsidRDefault="001E5E4A">
      <w:pPr>
        <w:pStyle w:val="TOC3"/>
        <w:rPr>
          <w:rFonts w:eastAsiaTheme="minorEastAsia"/>
          <w:smallCaps w:val="0"/>
          <w:sz w:val="22"/>
        </w:rPr>
      </w:pPr>
      <w:hyperlink w:anchor="_Toc28612188" w:history="1">
        <w:r w:rsidR="00CA2CA7" w:rsidRPr="00683359">
          <w:rPr>
            <w:rStyle w:val="Hyperlink"/>
          </w:rPr>
          <w:t>Enterprise Mobility + Security</w:t>
        </w:r>
        <w:r w:rsidR="00CA2CA7">
          <w:tab/>
        </w:r>
        <w:r w:rsidR="00CA2CA7">
          <w:fldChar w:fldCharType="begin"/>
        </w:r>
        <w:r w:rsidR="00CA2CA7">
          <w:instrText xml:space="preserve"> PAGEREF _Toc28612188 \h </w:instrText>
        </w:r>
        <w:r w:rsidR="00CA2CA7">
          <w:fldChar w:fldCharType="separate"/>
        </w:r>
        <w:r w:rsidR="00CA2CA7">
          <w:t>102</w:t>
        </w:r>
        <w:r w:rsidR="00CA2CA7">
          <w:fldChar w:fldCharType="end"/>
        </w:r>
      </w:hyperlink>
    </w:p>
    <w:p w14:paraId="3DCE7FA5" w14:textId="3B431E71" w:rsidR="00CA2CA7" w:rsidRDefault="001E5E4A">
      <w:pPr>
        <w:pStyle w:val="TOC3"/>
        <w:rPr>
          <w:rFonts w:eastAsiaTheme="minorEastAsia"/>
          <w:smallCaps w:val="0"/>
          <w:sz w:val="22"/>
        </w:rPr>
      </w:pPr>
      <w:hyperlink w:anchor="_Toc28612189" w:history="1">
        <w:r w:rsidR="00CA2CA7" w:rsidRPr="00683359">
          <w:rPr>
            <w:rStyle w:val="Hyperlink"/>
          </w:rPr>
          <w:t xml:space="preserve">Microsoft Dynamics 365 </w:t>
        </w:r>
        <w:r w:rsidR="00CA2CA7" w:rsidRPr="00683359">
          <w:rPr>
            <w:rStyle w:val="Hyperlink"/>
            <w:rFonts w:hint="eastAsia"/>
          </w:rPr>
          <w:t>サービス</w:t>
        </w:r>
        <w:r w:rsidR="00CA2CA7">
          <w:tab/>
        </w:r>
        <w:r w:rsidR="00CA2CA7">
          <w:fldChar w:fldCharType="begin"/>
        </w:r>
        <w:r w:rsidR="00CA2CA7">
          <w:instrText xml:space="preserve"> PAGEREF _Toc28612189 \h </w:instrText>
        </w:r>
        <w:r w:rsidR="00CA2CA7">
          <w:fldChar w:fldCharType="separate"/>
        </w:r>
        <w:r w:rsidR="00CA2CA7">
          <w:t>102</w:t>
        </w:r>
        <w:r w:rsidR="00CA2CA7">
          <w:fldChar w:fldCharType="end"/>
        </w:r>
      </w:hyperlink>
    </w:p>
    <w:p w14:paraId="36039F1B" w14:textId="62F8E30A" w:rsidR="00CA2CA7" w:rsidRDefault="001E5E4A">
      <w:pPr>
        <w:pStyle w:val="TOC3"/>
        <w:rPr>
          <w:rFonts w:eastAsiaTheme="minorEastAsia"/>
          <w:smallCaps w:val="0"/>
          <w:sz w:val="22"/>
        </w:rPr>
      </w:pPr>
      <w:hyperlink w:anchor="_Toc28612190" w:history="1">
        <w:r w:rsidR="00CA2CA7" w:rsidRPr="00683359">
          <w:rPr>
            <w:rStyle w:val="Hyperlink"/>
          </w:rPr>
          <w:t xml:space="preserve">Office 365 </w:t>
        </w:r>
        <w:r w:rsidR="00CA2CA7" w:rsidRPr="00683359">
          <w:rPr>
            <w:rStyle w:val="Hyperlink"/>
            <w:rFonts w:hint="eastAsia"/>
          </w:rPr>
          <w:t>アプリケーション</w:t>
        </w:r>
        <w:r w:rsidR="00CA2CA7">
          <w:tab/>
        </w:r>
        <w:r w:rsidR="00CA2CA7">
          <w:fldChar w:fldCharType="begin"/>
        </w:r>
        <w:r w:rsidR="00CA2CA7">
          <w:instrText xml:space="preserve"> PAGEREF _Toc28612190 \h </w:instrText>
        </w:r>
        <w:r w:rsidR="00CA2CA7">
          <w:fldChar w:fldCharType="separate"/>
        </w:r>
        <w:r w:rsidR="00CA2CA7">
          <w:t>102</w:t>
        </w:r>
        <w:r w:rsidR="00CA2CA7">
          <w:fldChar w:fldCharType="end"/>
        </w:r>
      </w:hyperlink>
    </w:p>
    <w:p w14:paraId="43FB9132" w14:textId="2F4C840A" w:rsidR="00CA2CA7" w:rsidRDefault="001E5E4A">
      <w:pPr>
        <w:pStyle w:val="TOC3"/>
        <w:rPr>
          <w:rFonts w:eastAsiaTheme="minorEastAsia"/>
          <w:smallCaps w:val="0"/>
          <w:sz w:val="22"/>
        </w:rPr>
      </w:pPr>
      <w:hyperlink w:anchor="_Toc28612191" w:history="1">
        <w:r w:rsidR="00CA2CA7" w:rsidRPr="00683359">
          <w:rPr>
            <w:rStyle w:val="Hyperlink"/>
          </w:rPr>
          <w:t>Office 365 Suite</w:t>
        </w:r>
        <w:r w:rsidR="00CA2CA7">
          <w:tab/>
        </w:r>
        <w:r w:rsidR="00CA2CA7">
          <w:fldChar w:fldCharType="begin"/>
        </w:r>
        <w:r w:rsidR="00CA2CA7">
          <w:instrText xml:space="preserve"> PAGEREF _Toc28612191 \h </w:instrText>
        </w:r>
        <w:r w:rsidR="00CA2CA7">
          <w:fldChar w:fldCharType="separate"/>
        </w:r>
        <w:r w:rsidR="00CA2CA7">
          <w:t>102</w:t>
        </w:r>
        <w:r w:rsidR="00CA2CA7">
          <w:fldChar w:fldCharType="end"/>
        </w:r>
      </w:hyperlink>
    </w:p>
    <w:p w14:paraId="24FE0275" w14:textId="072FCEB9" w:rsidR="00CA2CA7" w:rsidRDefault="001E5E4A">
      <w:pPr>
        <w:pStyle w:val="TOC3"/>
        <w:rPr>
          <w:rFonts w:eastAsiaTheme="minorEastAsia"/>
          <w:smallCaps w:val="0"/>
          <w:sz w:val="22"/>
        </w:rPr>
      </w:pPr>
      <w:hyperlink w:anchor="_Toc28612192" w:history="1">
        <w:r w:rsidR="00CA2CA7" w:rsidRPr="00683359">
          <w:rPr>
            <w:rStyle w:val="Hyperlink"/>
          </w:rPr>
          <w:t>Office 365 Advanced Threat Protection</w:t>
        </w:r>
        <w:r w:rsidR="00CA2CA7">
          <w:tab/>
        </w:r>
        <w:r w:rsidR="00CA2CA7">
          <w:fldChar w:fldCharType="begin"/>
        </w:r>
        <w:r w:rsidR="00CA2CA7">
          <w:instrText xml:space="preserve"> PAGEREF _Toc28612192 \h </w:instrText>
        </w:r>
        <w:r w:rsidR="00CA2CA7">
          <w:fldChar w:fldCharType="separate"/>
        </w:r>
        <w:r w:rsidR="00CA2CA7">
          <w:t>103</w:t>
        </w:r>
        <w:r w:rsidR="00CA2CA7">
          <w:fldChar w:fldCharType="end"/>
        </w:r>
      </w:hyperlink>
    </w:p>
    <w:p w14:paraId="3FB10D6F" w14:textId="6F93F476" w:rsidR="00CA2CA7" w:rsidRDefault="001E5E4A">
      <w:pPr>
        <w:pStyle w:val="TOC3"/>
        <w:rPr>
          <w:rFonts w:eastAsiaTheme="minorEastAsia"/>
          <w:smallCaps w:val="0"/>
          <w:sz w:val="22"/>
        </w:rPr>
      </w:pPr>
      <w:hyperlink w:anchor="_Toc28612193" w:history="1">
        <w:r w:rsidR="00CA2CA7" w:rsidRPr="00683359">
          <w:rPr>
            <w:rStyle w:val="Hyperlink"/>
          </w:rPr>
          <w:t>Office 365 Data Loss Prevention Add-on</w:t>
        </w:r>
        <w:r w:rsidR="00CA2CA7">
          <w:tab/>
        </w:r>
        <w:r w:rsidR="00CA2CA7">
          <w:fldChar w:fldCharType="begin"/>
        </w:r>
        <w:r w:rsidR="00CA2CA7">
          <w:instrText xml:space="preserve"> PAGEREF _Toc28612193 \h </w:instrText>
        </w:r>
        <w:r w:rsidR="00CA2CA7">
          <w:fldChar w:fldCharType="separate"/>
        </w:r>
        <w:r w:rsidR="00CA2CA7">
          <w:t>103</w:t>
        </w:r>
        <w:r w:rsidR="00CA2CA7">
          <w:fldChar w:fldCharType="end"/>
        </w:r>
      </w:hyperlink>
    </w:p>
    <w:p w14:paraId="065D2761" w14:textId="0A35EB2D" w:rsidR="00CA2CA7" w:rsidRDefault="001E5E4A">
      <w:pPr>
        <w:pStyle w:val="TOC3"/>
        <w:rPr>
          <w:rFonts w:eastAsiaTheme="minorEastAsia"/>
          <w:smallCaps w:val="0"/>
          <w:sz w:val="22"/>
        </w:rPr>
      </w:pPr>
      <w:hyperlink w:anchor="_Toc28612194" w:history="1">
        <w:r w:rsidR="00CA2CA7" w:rsidRPr="00683359">
          <w:rPr>
            <w:rStyle w:val="Hyperlink"/>
          </w:rPr>
          <w:t>Office 365 Threat Intelligence</w:t>
        </w:r>
        <w:r w:rsidR="00CA2CA7">
          <w:tab/>
        </w:r>
        <w:r w:rsidR="00CA2CA7">
          <w:fldChar w:fldCharType="begin"/>
        </w:r>
        <w:r w:rsidR="00CA2CA7">
          <w:instrText xml:space="preserve"> PAGEREF _Toc28612194 \h </w:instrText>
        </w:r>
        <w:r w:rsidR="00CA2CA7">
          <w:fldChar w:fldCharType="separate"/>
        </w:r>
        <w:r w:rsidR="00CA2CA7">
          <w:t>103</w:t>
        </w:r>
        <w:r w:rsidR="00CA2CA7">
          <w:fldChar w:fldCharType="end"/>
        </w:r>
      </w:hyperlink>
    </w:p>
    <w:p w14:paraId="3EBC75BA" w14:textId="3390AC7F" w:rsidR="00CA2CA7" w:rsidRDefault="001E5E4A">
      <w:pPr>
        <w:pStyle w:val="TOC3"/>
        <w:rPr>
          <w:rFonts w:eastAsiaTheme="minorEastAsia"/>
          <w:smallCaps w:val="0"/>
          <w:sz w:val="22"/>
        </w:rPr>
      </w:pPr>
      <w:hyperlink w:anchor="_Toc28612195" w:history="1">
        <w:r w:rsidR="00CA2CA7" w:rsidRPr="00683359">
          <w:rPr>
            <w:rStyle w:val="Hyperlink"/>
          </w:rPr>
          <w:t xml:space="preserve">Office 365 </w:t>
        </w:r>
        <w:r w:rsidR="00CA2CA7" w:rsidRPr="00683359">
          <w:rPr>
            <w:rStyle w:val="Hyperlink"/>
            <w:rFonts w:hint="eastAsia"/>
          </w:rPr>
          <w:t>の</w:t>
        </w:r>
        <w:r w:rsidR="00CA2CA7" w:rsidRPr="00683359">
          <w:rPr>
            <w:rStyle w:val="Hyperlink"/>
          </w:rPr>
          <w:t xml:space="preserve"> Multi-Geo </w:t>
        </w:r>
        <w:r w:rsidR="00CA2CA7" w:rsidRPr="00683359">
          <w:rPr>
            <w:rStyle w:val="Hyperlink"/>
            <w:rFonts w:hint="eastAsia"/>
          </w:rPr>
          <w:t>機能</w:t>
        </w:r>
        <w:r w:rsidR="00CA2CA7">
          <w:tab/>
        </w:r>
        <w:r w:rsidR="00CA2CA7">
          <w:fldChar w:fldCharType="begin"/>
        </w:r>
        <w:r w:rsidR="00CA2CA7">
          <w:instrText xml:space="preserve"> PAGEREF _Toc28612195 \h </w:instrText>
        </w:r>
        <w:r w:rsidR="00CA2CA7">
          <w:fldChar w:fldCharType="separate"/>
        </w:r>
        <w:r w:rsidR="00CA2CA7">
          <w:t>103</w:t>
        </w:r>
        <w:r w:rsidR="00CA2CA7">
          <w:fldChar w:fldCharType="end"/>
        </w:r>
      </w:hyperlink>
    </w:p>
    <w:p w14:paraId="5EFD30F8" w14:textId="68DB0E7A" w:rsidR="00CA2CA7" w:rsidRDefault="001E5E4A">
      <w:pPr>
        <w:pStyle w:val="TOC3"/>
        <w:rPr>
          <w:rFonts w:eastAsiaTheme="minorEastAsia"/>
          <w:smallCaps w:val="0"/>
          <w:sz w:val="22"/>
        </w:rPr>
      </w:pPr>
      <w:hyperlink w:anchor="_Toc28612196" w:history="1">
        <w:r w:rsidR="00CA2CA7" w:rsidRPr="00683359">
          <w:rPr>
            <w:rStyle w:val="Hyperlink"/>
            <w:rFonts w:hint="eastAsia"/>
          </w:rPr>
          <w:t>音声サービス</w:t>
        </w:r>
        <w:r w:rsidR="00CA2CA7">
          <w:tab/>
        </w:r>
        <w:r w:rsidR="00CA2CA7">
          <w:fldChar w:fldCharType="begin"/>
        </w:r>
        <w:r w:rsidR="00CA2CA7">
          <w:instrText xml:space="preserve"> PAGEREF _Toc28612196 \h </w:instrText>
        </w:r>
        <w:r w:rsidR="00CA2CA7">
          <w:fldChar w:fldCharType="separate"/>
        </w:r>
        <w:r w:rsidR="00CA2CA7">
          <w:t>103</w:t>
        </w:r>
        <w:r w:rsidR="00CA2CA7">
          <w:fldChar w:fldCharType="end"/>
        </w:r>
      </w:hyperlink>
    </w:p>
    <w:p w14:paraId="324C701D" w14:textId="1DEDDA01" w:rsidR="00CA2CA7" w:rsidRDefault="001E5E4A">
      <w:pPr>
        <w:pStyle w:val="TOC3"/>
        <w:rPr>
          <w:rFonts w:eastAsiaTheme="minorEastAsia"/>
          <w:smallCaps w:val="0"/>
          <w:sz w:val="22"/>
        </w:rPr>
      </w:pPr>
      <w:hyperlink w:anchor="_Toc28612197" w:history="1">
        <w:r w:rsidR="00CA2CA7" w:rsidRPr="00683359">
          <w:rPr>
            <w:rStyle w:val="Hyperlink"/>
          </w:rPr>
          <w:t>Exchange Online</w:t>
        </w:r>
        <w:r w:rsidR="00CA2CA7">
          <w:tab/>
        </w:r>
        <w:r w:rsidR="00CA2CA7">
          <w:fldChar w:fldCharType="begin"/>
        </w:r>
        <w:r w:rsidR="00CA2CA7">
          <w:instrText xml:space="preserve"> PAGEREF _Toc28612197 \h </w:instrText>
        </w:r>
        <w:r w:rsidR="00CA2CA7">
          <w:fldChar w:fldCharType="separate"/>
        </w:r>
        <w:r w:rsidR="00CA2CA7">
          <w:t>104</w:t>
        </w:r>
        <w:r w:rsidR="00CA2CA7">
          <w:fldChar w:fldCharType="end"/>
        </w:r>
      </w:hyperlink>
    </w:p>
    <w:p w14:paraId="3975D018" w14:textId="5595D3B6" w:rsidR="00CA2CA7" w:rsidRDefault="001E5E4A">
      <w:pPr>
        <w:pStyle w:val="TOC3"/>
        <w:rPr>
          <w:rFonts w:eastAsiaTheme="minorEastAsia"/>
          <w:smallCaps w:val="0"/>
          <w:sz w:val="22"/>
        </w:rPr>
      </w:pPr>
      <w:hyperlink w:anchor="_Toc28612198" w:history="1">
        <w:r w:rsidR="00CA2CA7" w:rsidRPr="00683359">
          <w:rPr>
            <w:rStyle w:val="Hyperlink"/>
            <w:rFonts w:hint="eastAsia"/>
          </w:rPr>
          <w:t>プロジェクト</w:t>
        </w:r>
        <w:r w:rsidR="00CA2CA7">
          <w:tab/>
        </w:r>
        <w:r w:rsidR="00CA2CA7">
          <w:fldChar w:fldCharType="begin"/>
        </w:r>
        <w:r w:rsidR="00CA2CA7">
          <w:instrText xml:space="preserve"> PAGEREF _Toc28612198 \h </w:instrText>
        </w:r>
        <w:r w:rsidR="00CA2CA7">
          <w:fldChar w:fldCharType="separate"/>
        </w:r>
        <w:r w:rsidR="00CA2CA7">
          <w:t>104</w:t>
        </w:r>
        <w:r w:rsidR="00CA2CA7">
          <w:fldChar w:fldCharType="end"/>
        </w:r>
      </w:hyperlink>
    </w:p>
    <w:p w14:paraId="77BCEE19" w14:textId="567523BD" w:rsidR="00CA2CA7" w:rsidRDefault="001E5E4A">
      <w:pPr>
        <w:pStyle w:val="TOC3"/>
        <w:rPr>
          <w:rFonts w:eastAsiaTheme="minorEastAsia"/>
          <w:smallCaps w:val="0"/>
          <w:sz w:val="22"/>
        </w:rPr>
      </w:pPr>
      <w:hyperlink w:anchor="_Toc28612199" w:history="1">
        <w:r w:rsidR="00CA2CA7" w:rsidRPr="00683359">
          <w:rPr>
            <w:rStyle w:val="Hyperlink"/>
          </w:rPr>
          <w:t>SharePoint Online</w:t>
        </w:r>
        <w:r w:rsidR="00CA2CA7">
          <w:tab/>
        </w:r>
        <w:r w:rsidR="00CA2CA7">
          <w:fldChar w:fldCharType="begin"/>
        </w:r>
        <w:r w:rsidR="00CA2CA7">
          <w:instrText xml:space="preserve"> PAGEREF _Toc28612199 \h </w:instrText>
        </w:r>
        <w:r w:rsidR="00CA2CA7">
          <w:fldChar w:fldCharType="separate"/>
        </w:r>
        <w:r w:rsidR="00CA2CA7">
          <w:t>104</w:t>
        </w:r>
        <w:r w:rsidR="00CA2CA7">
          <w:fldChar w:fldCharType="end"/>
        </w:r>
      </w:hyperlink>
    </w:p>
    <w:p w14:paraId="26073CEE" w14:textId="4C7AECE5" w:rsidR="00CA2CA7" w:rsidRDefault="001E5E4A">
      <w:pPr>
        <w:pStyle w:val="TOC3"/>
        <w:rPr>
          <w:rFonts w:eastAsiaTheme="minorEastAsia"/>
          <w:smallCaps w:val="0"/>
          <w:sz w:val="22"/>
        </w:rPr>
      </w:pPr>
      <w:hyperlink w:anchor="_Toc28612200" w:history="1">
        <w:r w:rsidR="00CA2CA7" w:rsidRPr="00683359">
          <w:rPr>
            <w:rStyle w:val="Hyperlink"/>
          </w:rPr>
          <w:t>Skype for Business Online</w:t>
        </w:r>
        <w:r w:rsidR="00CA2CA7">
          <w:tab/>
        </w:r>
        <w:r w:rsidR="00CA2CA7">
          <w:fldChar w:fldCharType="begin"/>
        </w:r>
        <w:r w:rsidR="00CA2CA7">
          <w:instrText xml:space="preserve"> PAGEREF _Toc28612200 \h </w:instrText>
        </w:r>
        <w:r w:rsidR="00CA2CA7">
          <w:fldChar w:fldCharType="separate"/>
        </w:r>
        <w:r w:rsidR="00CA2CA7">
          <w:t>104</w:t>
        </w:r>
        <w:r w:rsidR="00CA2CA7">
          <w:fldChar w:fldCharType="end"/>
        </w:r>
      </w:hyperlink>
    </w:p>
    <w:p w14:paraId="7EB93612" w14:textId="20FD08CD" w:rsidR="00CA2CA7" w:rsidRDefault="001E5E4A">
      <w:pPr>
        <w:pStyle w:val="TOC3"/>
        <w:rPr>
          <w:rFonts w:eastAsiaTheme="minorEastAsia"/>
          <w:smallCaps w:val="0"/>
          <w:sz w:val="22"/>
        </w:rPr>
      </w:pPr>
      <w:hyperlink w:anchor="_Toc28612201" w:history="1">
        <w:r w:rsidR="00CA2CA7" w:rsidRPr="00683359">
          <w:rPr>
            <w:rStyle w:val="Hyperlink"/>
          </w:rPr>
          <w:t>Microsoft Intune</w:t>
        </w:r>
        <w:r w:rsidR="00CA2CA7">
          <w:tab/>
        </w:r>
        <w:r w:rsidR="00CA2CA7">
          <w:fldChar w:fldCharType="begin"/>
        </w:r>
        <w:r w:rsidR="00CA2CA7">
          <w:instrText xml:space="preserve"> PAGEREF _Toc28612201 \h </w:instrText>
        </w:r>
        <w:r w:rsidR="00CA2CA7">
          <w:fldChar w:fldCharType="separate"/>
        </w:r>
        <w:r w:rsidR="00CA2CA7">
          <w:t>104</w:t>
        </w:r>
        <w:r w:rsidR="00CA2CA7">
          <w:fldChar w:fldCharType="end"/>
        </w:r>
      </w:hyperlink>
    </w:p>
    <w:p w14:paraId="225C58E9" w14:textId="50D9C2B6" w:rsidR="00CA2CA7" w:rsidRDefault="001E5E4A">
      <w:pPr>
        <w:pStyle w:val="TOC2"/>
        <w:rPr>
          <w:rFonts w:eastAsiaTheme="minorEastAsia"/>
          <w:smallCaps w:val="0"/>
          <w:sz w:val="22"/>
        </w:rPr>
      </w:pPr>
      <w:hyperlink w:anchor="_Toc28612202" w:history="1">
        <w:r w:rsidR="00CA2CA7" w:rsidRPr="00683359">
          <w:rPr>
            <w:rStyle w:val="Hyperlink"/>
          </w:rPr>
          <w:t>From SA</w:t>
        </w:r>
        <w:r w:rsidR="00CA2CA7">
          <w:tab/>
        </w:r>
        <w:r w:rsidR="00CA2CA7">
          <w:fldChar w:fldCharType="begin"/>
        </w:r>
        <w:r w:rsidR="00CA2CA7">
          <w:instrText xml:space="preserve"> PAGEREF _Toc28612202 \h </w:instrText>
        </w:r>
        <w:r w:rsidR="00CA2CA7">
          <w:fldChar w:fldCharType="separate"/>
        </w:r>
        <w:r w:rsidR="00CA2CA7">
          <w:t>104</w:t>
        </w:r>
        <w:r w:rsidR="00CA2CA7">
          <w:fldChar w:fldCharType="end"/>
        </w:r>
      </w:hyperlink>
    </w:p>
    <w:p w14:paraId="4BCBAC99" w14:textId="3753026E" w:rsidR="00CA2CA7" w:rsidRDefault="001E5E4A">
      <w:pPr>
        <w:pStyle w:val="TOC3"/>
        <w:rPr>
          <w:rFonts w:eastAsiaTheme="minorEastAsia"/>
          <w:smallCaps w:val="0"/>
          <w:sz w:val="22"/>
        </w:rPr>
      </w:pPr>
      <w:hyperlink w:anchor="_Toc28612203" w:history="1">
        <w:r w:rsidR="00CA2CA7" w:rsidRPr="00683359">
          <w:rPr>
            <w:rStyle w:val="Hyperlink"/>
          </w:rPr>
          <w:t>CAL Suite</w:t>
        </w:r>
        <w:r w:rsidR="00CA2CA7">
          <w:tab/>
        </w:r>
        <w:r w:rsidR="00CA2CA7">
          <w:fldChar w:fldCharType="begin"/>
        </w:r>
        <w:r w:rsidR="00CA2CA7">
          <w:instrText xml:space="preserve"> PAGEREF _Toc28612203 \h </w:instrText>
        </w:r>
        <w:r w:rsidR="00CA2CA7">
          <w:fldChar w:fldCharType="separate"/>
        </w:r>
        <w:r w:rsidR="00CA2CA7">
          <w:t>105</w:t>
        </w:r>
        <w:r w:rsidR="00CA2CA7">
          <w:fldChar w:fldCharType="end"/>
        </w:r>
      </w:hyperlink>
    </w:p>
    <w:p w14:paraId="5FA94E22" w14:textId="1F045B0F" w:rsidR="00CA2CA7" w:rsidRDefault="001E5E4A">
      <w:pPr>
        <w:pStyle w:val="TOC3"/>
        <w:rPr>
          <w:rFonts w:eastAsiaTheme="minorEastAsia"/>
          <w:smallCaps w:val="0"/>
          <w:sz w:val="22"/>
        </w:rPr>
      </w:pPr>
      <w:hyperlink w:anchor="_Toc28612204" w:history="1">
        <w:r w:rsidR="00CA2CA7" w:rsidRPr="00683359">
          <w:rPr>
            <w:rStyle w:val="Hyperlink"/>
          </w:rPr>
          <w:t xml:space="preserve">Windows </w:t>
        </w:r>
        <w:r w:rsidR="00CA2CA7" w:rsidRPr="00683359">
          <w:rPr>
            <w:rStyle w:val="Hyperlink"/>
            <w:rFonts w:hint="eastAsia"/>
          </w:rPr>
          <w:t>デスクトップ</w:t>
        </w:r>
        <w:r w:rsidR="00CA2CA7" w:rsidRPr="00683359">
          <w:rPr>
            <w:rStyle w:val="Hyperlink"/>
          </w:rPr>
          <w:t xml:space="preserve"> </w:t>
        </w:r>
        <w:r w:rsidR="00CA2CA7" w:rsidRPr="00683359">
          <w:rPr>
            <w:rStyle w:val="Hyperlink"/>
            <w:rFonts w:hint="eastAsia"/>
          </w:rPr>
          <w:t>オペレーティング</w:t>
        </w:r>
        <w:r w:rsidR="00CA2CA7" w:rsidRPr="00683359">
          <w:rPr>
            <w:rStyle w:val="Hyperlink"/>
          </w:rPr>
          <w:t xml:space="preserve"> </w:t>
        </w:r>
        <w:r w:rsidR="00CA2CA7" w:rsidRPr="00683359">
          <w:rPr>
            <w:rStyle w:val="Hyperlink"/>
            <w:rFonts w:hint="eastAsia"/>
          </w:rPr>
          <w:t>システム</w:t>
        </w:r>
        <w:r w:rsidR="00CA2CA7">
          <w:tab/>
        </w:r>
        <w:r w:rsidR="00CA2CA7">
          <w:fldChar w:fldCharType="begin"/>
        </w:r>
        <w:r w:rsidR="00CA2CA7">
          <w:instrText xml:space="preserve"> PAGEREF _Toc28612204 \h </w:instrText>
        </w:r>
        <w:r w:rsidR="00CA2CA7">
          <w:fldChar w:fldCharType="separate"/>
        </w:r>
        <w:r w:rsidR="00CA2CA7">
          <w:t>105</w:t>
        </w:r>
        <w:r w:rsidR="00CA2CA7">
          <w:fldChar w:fldCharType="end"/>
        </w:r>
      </w:hyperlink>
    </w:p>
    <w:p w14:paraId="7D276569" w14:textId="698709F4" w:rsidR="00CA2CA7" w:rsidRDefault="001E5E4A">
      <w:pPr>
        <w:pStyle w:val="TOC3"/>
        <w:rPr>
          <w:rFonts w:eastAsiaTheme="minorEastAsia"/>
          <w:smallCaps w:val="0"/>
          <w:sz w:val="22"/>
        </w:rPr>
      </w:pPr>
      <w:hyperlink w:anchor="_Toc28612205" w:history="1">
        <w:r w:rsidR="00CA2CA7" w:rsidRPr="00683359">
          <w:rPr>
            <w:rStyle w:val="Hyperlink"/>
          </w:rPr>
          <w:t>Microsoft 365</w:t>
        </w:r>
        <w:r w:rsidR="00CA2CA7">
          <w:tab/>
        </w:r>
        <w:r w:rsidR="00CA2CA7">
          <w:fldChar w:fldCharType="begin"/>
        </w:r>
        <w:r w:rsidR="00CA2CA7">
          <w:instrText xml:space="preserve"> PAGEREF _Toc28612205 \h </w:instrText>
        </w:r>
        <w:r w:rsidR="00CA2CA7">
          <w:fldChar w:fldCharType="separate"/>
        </w:r>
        <w:r w:rsidR="00CA2CA7">
          <w:t>105</w:t>
        </w:r>
        <w:r w:rsidR="00CA2CA7">
          <w:fldChar w:fldCharType="end"/>
        </w:r>
      </w:hyperlink>
    </w:p>
    <w:p w14:paraId="6B6A5F09" w14:textId="7D77D64B" w:rsidR="00CA2CA7" w:rsidRDefault="001E5E4A">
      <w:pPr>
        <w:pStyle w:val="TOC3"/>
        <w:rPr>
          <w:rFonts w:eastAsiaTheme="minorEastAsia"/>
          <w:smallCaps w:val="0"/>
          <w:sz w:val="22"/>
        </w:rPr>
      </w:pPr>
      <w:hyperlink w:anchor="_Toc28612206" w:history="1">
        <w:r w:rsidR="00CA2CA7" w:rsidRPr="00683359">
          <w:rPr>
            <w:rStyle w:val="Hyperlink"/>
          </w:rPr>
          <w:t>Enterprise Mobility + Security</w:t>
        </w:r>
        <w:r w:rsidR="00CA2CA7">
          <w:tab/>
        </w:r>
        <w:r w:rsidR="00CA2CA7">
          <w:fldChar w:fldCharType="begin"/>
        </w:r>
        <w:r w:rsidR="00CA2CA7">
          <w:instrText xml:space="preserve"> PAGEREF _Toc28612206 \h </w:instrText>
        </w:r>
        <w:r w:rsidR="00CA2CA7">
          <w:fldChar w:fldCharType="separate"/>
        </w:r>
        <w:r w:rsidR="00CA2CA7">
          <w:t>105</w:t>
        </w:r>
        <w:r w:rsidR="00CA2CA7">
          <w:fldChar w:fldCharType="end"/>
        </w:r>
      </w:hyperlink>
    </w:p>
    <w:p w14:paraId="6ACCB9B4" w14:textId="60CC4EB3" w:rsidR="00CA2CA7" w:rsidRDefault="001E5E4A">
      <w:pPr>
        <w:pStyle w:val="TOC3"/>
        <w:rPr>
          <w:rFonts w:eastAsiaTheme="minorEastAsia"/>
          <w:smallCaps w:val="0"/>
          <w:sz w:val="22"/>
        </w:rPr>
      </w:pPr>
      <w:hyperlink w:anchor="_Toc28612207" w:history="1">
        <w:r w:rsidR="00CA2CA7" w:rsidRPr="00683359">
          <w:rPr>
            <w:rStyle w:val="Hyperlink"/>
          </w:rPr>
          <w:t xml:space="preserve">Microsoft Dynamics 365 </w:t>
        </w:r>
        <w:r w:rsidR="00CA2CA7" w:rsidRPr="00683359">
          <w:rPr>
            <w:rStyle w:val="Hyperlink"/>
            <w:rFonts w:hint="eastAsia"/>
          </w:rPr>
          <w:t>サービス</w:t>
        </w:r>
        <w:r w:rsidR="00CA2CA7">
          <w:tab/>
        </w:r>
        <w:r w:rsidR="00CA2CA7">
          <w:fldChar w:fldCharType="begin"/>
        </w:r>
        <w:r w:rsidR="00CA2CA7">
          <w:instrText xml:space="preserve"> PAGEREF _Toc28612207 \h </w:instrText>
        </w:r>
        <w:r w:rsidR="00CA2CA7">
          <w:fldChar w:fldCharType="separate"/>
        </w:r>
        <w:r w:rsidR="00CA2CA7">
          <w:t>105</w:t>
        </w:r>
        <w:r w:rsidR="00CA2CA7">
          <w:fldChar w:fldCharType="end"/>
        </w:r>
      </w:hyperlink>
    </w:p>
    <w:p w14:paraId="4AFD1BB6" w14:textId="347108A3" w:rsidR="00CA2CA7" w:rsidRDefault="001E5E4A">
      <w:pPr>
        <w:pStyle w:val="TOC3"/>
        <w:rPr>
          <w:rFonts w:eastAsiaTheme="minorEastAsia"/>
          <w:smallCaps w:val="0"/>
          <w:sz w:val="22"/>
        </w:rPr>
      </w:pPr>
      <w:hyperlink w:anchor="_Toc28612208" w:history="1">
        <w:r w:rsidR="00CA2CA7" w:rsidRPr="00683359">
          <w:rPr>
            <w:rStyle w:val="Hyperlink"/>
          </w:rPr>
          <w:t xml:space="preserve">Office 365 </w:t>
        </w:r>
        <w:r w:rsidR="00CA2CA7" w:rsidRPr="00683359">
          <w:rPr>
            <w:rStyle w:val="Hyperlink"/>
            <w:rFonts w:hint="eastAsia"/>
          </w:rPr>
          <w:t>アプリケーション</w:t>
        </w:r>
        <w:r w:rsidR="00CA2CA7">
          <w:tab/>
        </w:r>
        <w:r w:rsidR="00CA2CA7">
          <w:fldChar w:fldCharType="begin"/>
        </w:r>
        <w:r w:rsidR="00CA2CA7">
          <w:instrText xml:space="preserve"> PAGEREF _Toc28612208 \h </w:instrText>
        </w:r>
        <w:r w:rsidR="00CA2CA7">
          <w:fldChar w:fldCharType="separate"/>
        </w:r>
        <w:r w:rsidR="00CA2CA7">
          <w:t>107</w:t>
        </w:r>
        <w:r w:rsidR="00CA2CA7">
          <w:fldChar w:fldCharType="end"/>
        </w:r>
      </w:hyperlink>
    </w:p>
    <w:p w14:paraId="6B1CEF8E" w14:textId="2393A094" w:rsidR="00CA2CA7" w:rsidRDefault="001E5E4A">
      <w:pPr>
        <w:pStyle w:val="TOC3"/>
        <w:rPr>
          <w:rFonts w:eastAsiaTheme="minorEastAsia"/>
          <w:smallCaps w:val="0"/>
          <w:sz w:val="22"/>
        </w:rPr>
      </w:pPr>
      <w:hyperlink w:anchor="_Toc28612209" w:history="1">
        <w:r w:rsidR="00CA2CA7" w:rsidRPr="00683359">
          <w:rPr>
            <w:rStyle w:val="Hyperlink"/>
          </w:rPr>
          <w:t>Office 365 Suite</w:t>
        </w:r>
        <w:r w:rsidR="00CA2CA7">
          <w:tab/>
        </w:r>
        <w:r w:rsidR="00CA2CA7">
          <w:fldChar w:fldCharType="begin"/>
        </w:r>
        <w:r w:rsidR="00CA2CA7">
          <w:instrText xml:space="preserve"> PAGEREF _Toc28612209 \h </w:instrText>
        </w:r>
        <w:r w:rsidR="00CA2CA7">
          <w:fldChar w:fldCharType="separate"/>
        </w:r>
        <w:r w:rsidR="00CA2CA7">
          <w:t>107</w:t>
        </w:r>
        <w:r w:rsidR="00CA2CA7">
          <w:fldChar w:fldCharType="end"/>
        </w:r>
      </w:hyperlink>
    </w:p>
    <w:p w14:paraId="501EFDA4" w14:textId="2CEEE4CF" w:rsidR="00CA2CA7" w:rsidRDefault="001E5E4A">
      <w:pPr>
        <w:pStyle w:val="TOC3"/>
        <w:rPr>
          <w:rFonts w:eastAsiaTheme="minorEastAsia"/>
          <w:smallCaps w:val="0"/>
          <w:sz w:val="22"/>
        </w:rPr>
      </w:pPr>
      <w:hyperlink w:anchor="_Toc28612210" w:history="1">
        <w:r w:rsidR="00CA2CA7" w:rsidRPr="00683359">
          <w:rPr>
            <w:rStyle w:val="Hyperlink"/>
          </w:rPr>
          <w:t>Phone System</w:t>
        </w:r>
        <w:r w:rsidR="00CA2CA7">
          <w:tab/>
        </w:r>
        <w:r w:rsidR="00CA2CA7">
          <w:fldChar w:fldCharType="begin"/>
        </w:r>
        <w:r w:rsidR="00CA2CA7">
          <w:instrText xml:space="preserve"> PAGEREF _Toc28612210 \h </w:instrText>
        </w:r>
        <w:r w:rsidR="00CA2CA7">
          <w:fldChar w:fldCharType="separate"/>
        </w:r>
        <w:r w:rsidR="00CA2CA7">
          <w:t>108</w:t>
        </w:r>
        <w:r w:rsidR="00CA2CA7">
          <w:fldChar w:fldCharType="end"/>
        </w:r>
      </w:hyperlink>
    </w:p>
    <w:p w14:paraId="4FF55B83" w14:textId="0E2252E7" w:rsidR="00CA2CA7" w:rsidRDefault="001E5E4A">
      <w:pPr>
        <w:pStyle w:val="TOC3"/>
        <w:rPr>
          <w:rFonts w:eastAsiaTheme="minorEastAsia"/>
          <w:smallCaps w:val="0"/>
          <w:sz w:val="22"/>
        </w:rPr>
      </w:pPr>
      <w:hyperlink w:anchor="_Toc28612211" w:history="1">
        <w:r w:rsidR="00CA2CA7" w:rsidRPr="00683359">
          <w:rPr>
            <w:rStyle w:val="Hyperlink"/>
            <w:rFonts w:hint="eastAsia"/>
          </w:rPr>
          <w:t>プロジェクト</w:t>
        </w:r>
        <w:r w:rsidR="00CA2CA7">
          <w:tab/>
        </w:r>
        <w:r w:rsidR="00CA2CA7">
          <w:fldChar w:fldCharType="begin"/>
        </w:r>
        <w:r w:rsidR="00CA2CA7">
          <w:instrText xml:space="preserve"> PAGEREF _Toc28612211 \h </w:instrText>
        </w:r>
        <w:r w:rsidR="00CA2CA7">
          <w:fldChar w:fldCharType="separate"/>
        </w:r>
        <w:r w:rsidR="00CA2CA7">
          <w:t>108</w:t>
        </w:r>
        <w:r w:rsidR="00CA2CA7">
          <w:fldChar w:fldCharType="end"/>
        </w:r>
      </w:hyperlink>
    </w:p>
    <w:p w14:paraId="12C48FC0" w14:textId="5E178BFA" w:rsidR="00CA2CA7" w:rsidRDefault="001E5E4A">
      <w:pPr>
        <w:pStyle w:val="TOC1"/>
        <w:rPr>
          <w:rFonts w:eastAsiaTheme="minorEastAsia"/>
          <w:b w:val="0"/>
          <w:caps w:val="0"/>
          <w:noProof/>
          <w:sz w:val="22"/>
          <w:szCs w:val="22"/>
        </w:rPr>
      </w:pPr>
      <w:hyperlink w:anchor="_Toc28612212" w:history="1">
        <w:r w:rsidR="00CA2CA7" w:rsidRPr="00683359">
          <w:rPr>
            <w:rStyle w:val="Hyperlink"/>
            <w:rFonts w:hint="eastAsia"/>
            <w:noProof/>
          </w:rPr>
          <w:t>付録</w:t>
        </w:r>
        <w:r w:rsidR="00CA2CA7" w:rsidRPr="00683359">
          <w:rPr>
            <w:rStyle w:val="Hyperlink"/>
            <w:noProof/>
          </w:rPr>
          <w:t xml:space="preserve"> D – </w:t>
        </w:r>
        <w:r w:rsidR="00CA2CA7" w:rsidRPr="00683359">
          <w:rPr>
            <w:rStyle w:val="Hyperlink"/>
            <w:rFonts w:hint="eastAsia"/>
            <w:noProof/>
          </w:rPr>
          <w:t>プロフェッショナル</w:t>
        </w:r>
        <w:r w:rsidR="00CA2CA7" w:rsidRPr="00683359">
          <w:rPr>
            <w:rStyle w:val="Hyperlink"/>
            <w:noProof/>
          </w:rPr>
          <w:t xml:space="preserve"> </w:t>
        </w:r>
        <w:r w:rsidR="00CA2CA7" w:rsidRPr="00683359">
          <w:rPr>
            <w:rStyle w:val="Hyperlink"/>
            <w:rFonts w:hint="eastAsia"/>
            <w:noProof/>
          </w:rPr>
          <w:t>サービス</w:t>
        </w:r>
        <w:r w:rsidR="00CA2CA7">
          <w:rPr>
            <w:noProof/>
          </w:rPr>
          <w:tab/>
        </w:r>
        <w:r w:rsidR="00CA2CA7">
          <w:rPr>
            <w:noProof/>
          </w:rPr>
          <w:fldChar w:fldCharType="begin"/>
        </w:r>
        <w:r w:rsidR="00CA2CA7">
          <w:rPr>
            <w:noProof/>
          </w:rPr>
          <w:instrText xml:space="preserve"> PAGEREF _Toc28612212 \h </w:instrText>
        </w:r>
        <w:r w:rsidR="00CA2CA7">
          <w:rPr>
            <w:noProof/>
          </w:rPr>
        </w:r>
        <w:r w:rsidR="00CA2CA7">
          <w:rPr>
            <w:noProof/>
          </w:rPr>
          <w:fldChar w:fldCharType="separate"/>
        </w:r>
        <w:r w:rsidR="00CA2CA7">
          <w:rPr>
            <w:noProof/>
          </w:rPr>
          <w:t>109</w:t>
        </w:r>
        <w:r w:rsidR="00CA2CA7">
          <w:rPr>
            <w:noProof/>
          </w:rPr>
          <w:fldChar w:fldCharType="end"/>
        </w:r>
      </w:hyperlink>
    </w:p>
    <w:p w14:paraId="19CB8674" w14:textId="053B312E" w:rsidR="00CA2CA7" w:rsidRDefault="001E5E4A">
      <w:pPr>
        <w:pStyle w:val="TOC2"/>
        <w:rPr>
          <w:rFonts w:eastAsiaTheme="minorEastAsia"/>
          <w:smallCaps w:val="0"/>
          <w:sz w:val="22"/>
        </w:rPr>
      </w:pPr>
      <w:hyperlink w:anchor="_Toc28612213" w:history="1">
        <w:r w:rsidR="00CA2CA7" w:rsidRPr="00683359">
          <w:rPr>
            <w:rStyle w:val="Hyperlink"/>
            <w:rFonts w:hint="eastAsia"/>
          </w:rPr>
          <w:t>マイクロソフト</w:t>
        </w:r>
        <w:r w:rsidR="00CA2CA7" w:rsidRPr="00683359">
          <w:rPr>
            <w:rStyle w:val="Hyperlink"/>
          </w:rPr>
          <w:t xml:space="preserve"> </w:t>
        </w:r>
        <w:r w:rsidR="00CA2CA7" w:rsidRPr="00683359">
          <w:rPr>
            <w:rStyle w:val="Hyperlink"/>
            <w:rFonts w:hint="eastAsia"/>
          </w:rPr>
          <w:t>プレミア</w:t>
        </w:r>
        <w:r w:rsidR="00CA2CA7" w:rsidRPr="00683359">
          <w:rPr>
            <w:rStyle w:val="Hyperlink"/>
          </w:rPr>
          <w:t xml:space="preserve"> </w:t>
        </w:r>
        <w:r w:rsidR="00CA2CA7" w:rsidRPr="00683359">
          <w:rPr>
            <w:rStyle w:val="Hyperlink"/>
            <w:rFonts w:hint="eastAsia"/>
          </w:rPr>
          <w:t>サポート</w:t>
        </w:r>
        <w:r w:rsidR="00CA2CA7" w:rsidRPr="00683359">
          <w:rPr>
            <w:rStyle w:val="Hyperlink"/>
          </w:rPr>
          <w:t xml:space="preserve"> </w:t>
        </w:r>
        <w:r w:rsidR="00CA2CA7" w:rsidRPr="00683359">
          <w:rPr>
            <w:rStyle w:val="Hyperlink"/>
            <w:rFonts w:hint="eastAsia"/>
          </w:rPr>
          <w:t>サービスの提供内容</w:t>
        </w:r>
        <w:r w:rsidR="00CA2CA7">
          <w:tab/>
        </w:r>
        <w:r w:rsidR="00CA2CA7">
          <w:fldChar w:fldCharType="begin"/>
        </w:r>
        <w:r w:rsidR="00CA2CA7">
          <w:instrText xml:space="preserve"> PAGEREF _Toc28612213 \h </w:instrText>
        </w:r>
        <w:r w:rsidR="00CA2CA7">
          <w:fldChar w:fldCharType="separate"/>
        </w:r>
        <w:r w:rsidR="00CA2CA7">
          <w:t>109</w:t>
        </w:r>
        <w:r w:rsidR="00CA2CA7">
          <w:fldChar w:fldCharType="end"/>
        </w:r>
      </w:hyperlink>
    </w:p>
    <w:p w14:paraId="2FF1D17B" w14:textId="6DF762EC" w:rsidR="00CA2CA7" w:rsidRDefault="001E5E4A">
      <w:pPr>
        <w:pStyle w:val="TOC2"/>
        <w:rPr>
          <w:rFonts w:eastAsiaTheme="minorEastAsia"/>
          <w:smallCaps w:val="0"/>
          <w:sz w:val="22"/>
        </w:rPr>
      </w:pPr>
      <w:hyperlink w:anchor="_Toc28612214" w:history="1">
        <w:r w:rsidR="00CA2CA7" w:rsidRPr="00683359">
          <w:rPr>
            <w:rStyle w:val="Hyperlink"/>
          </w:rPr>
          <w:t xml:space="preserve">Microsoft Digital Advisory Services </w:t>
        </w:r>
        <w:r w:rsidR="00CA2CA7" w:rsidRPr="00683359">
          <w:rPr>
            <w:rStyle w:val="Hyperlink"/>
            <w:rFonts w:hint="eastAsia"/>
          </w:rPr>
          <w:t>の提供内容</w:t>
        </w:r>
        <w:r w:rsidR="00CA2CA7">
          <w:tab/>
        </w:r>
        <w:r w:rsidR="00CA2CA7">
          <w:fldChar w:fldCharType="begin"/>
        </w:r>
        <w:r w:rsidR="00CA2CA7">
          <w:instrText xml:space="preserve"> PAGEREF _Toc28612214 \h </w:instrText>
        </w:r>
        <w:r w:rsidR="00CA2CA7">
          <w:fldChar w:fldCharType="separate"/>
        </w:r>
        <w:r w:rsidR="00CA2CA7">
          <w:t>110</w:t>
        </w:r>
        <w:r w:rsidR="00CA2CA7">
          <w:fldChar w:fldCharType="end"/>
        </w:r>
      </w:hyperlink>
    </w:p>
    <w:p w14:paraId="6AFE1E25" w14:textId="4E29A114" w:rsidR="00CA2CA7" w:rsidRDefault="001E5E4A">
      <w:pPr>
        <w:pStyle w:val="TOC2"/>
        <w:rPr>
          <w:rFonts w:eastAsiaTheme="minorEastAsia"/>
          <w:smallCaps w:val="0"/>
          <w:sz w:val="22"/>
        </w:rPr>
      </w:pPr>
      <w:hyperlink w:anchor="_Toc28612215" w:history="1">
        <w:r w:rsidR="00CA2CA7" w:rsidRPr="00683359">
          <w:rPr>
            <w:rStyle w:val="Hyperlink"/>
          </w:rPr>
          <w:t xml:space="preserve">Sales Productivity Accelerator </w:t>
        </w:r>
        <w:r w:rsidR="00CA2CA7" w:rsidRPr="00683359">
          <w:rPr>
            <w:rStyle w:val="Hyperlink"/>
            <w:rFonts w:hint="eastAsia"/>
          </w:rPr>
          <w:t>の提供内容</w:t>
        </w:r>
        <w:r w:rsidR="00CA2CA7">
          <w:tab/>
        </w:r>
        <w:r w:rsidR="00CA2CA7">
          <w:fldChar w:fldCharType="begin"/>
        </w:r>
        <w:r w:rsidR="00CA2CA7">
          <w:instrText xml:space="preserve"> PAGEREF _Toc28612215 \h </w:instrText>
        </w:r>
        <w:r w:rsidR="00CA2CA7">
          <w:fldChar w:fldCharType="separate"/>
        </w:r>
        <w:r w:rsidR="00CA2CA7">
          <w:t>110</w:t>
        </w:r>
        <w:r w:rsidR="00CA2CA7">
          <w:fldChar w:fldCharType="end"/>
        </w:r>
      </w:hyperlink>
    </w:p>
    <w:p w14:paraId="31D74FB4" w14:textId="779E8433" w:rsidR="00CA2CA7" w:rsidRDefault="001E5E4A">
      <w:pPr>
        <w:pStyle w:val="TOC1"/>
        <w:rPr>
          <w:rFonts w:eastAsiaTheme="minorEastAsia"/>
          <w:b w:val="0"/>
          <w:caps w:val="0"/>
          <w:noProof/>
          <w:sz w:val="22"/>
          <w:szCs w:val="22"/>
        </w:rPr>
      </w:pPr>
      <w:hyperlink w:anchor="_Toc28612216" w:history="1">
        <w:r w:rsidR="00CA2CA7" w:rsidRPr="00683359">
          <w:rPr>
            <w:rStyle w:val="Hyperlink"/>
            <w:rFonts w:hint="eastAsia"/>
            <w:noProof/>
          </w:rPr>
          <w:t>付録</w:t>
        </w:r>
        <w:r w:rsidR="00CA2CA7" w:rsidRPr="00683359">
          <w:rPr>
            <w:rStyle w:val="Hyperlink"/>
            <w:noProof/>
          </w:rPr>
          <w:t xml:space="preserve"> E – </w:t>
        </w:r>
        <w:r w:rsidR="00CA2CA7" w:rsidRPr="00683359">
          <w:rPr>
            <w:rStyle w:val="Hyperlink"/>
            <w:rFonts w:hint="eastAsia"/>
            <w:noProof/>
          </w:rPr>
          <w:t>プログラム契約追加条件</w:t>
        </w:r>
        <w:r w:rsidR="00CA2CA7">
          <w:rPr>
            <w:noProof/>
          </w:rPr>
          <w:tab/>
        </w:r>
        <w:r w:rsidR="00CA2CA7">
          <w:rPr>
            <w:noProof/>
          </w:rPr>
          <w:fldChar w:fldCharType="begin"/>
        </w:r>
        <w:r w:rsidR="00CA2CA7">
          <w:rPr>
            <w:noProof/>
          </w:rPr>
          <w:instrText xml:space="preserve"> PAGEREF _Toc28612216 \h </w:instrText>
        </w:r>
        <w:r w:rsidR="00CA2CA7">
          <w:rPr>
            <w:noProof/>
          </w:rPr>
        </w:r>
        <w:r w:rsidR="00CA2CA7">
          <w:rPr>
            <w:noProof/>
          </w:rPr>
          <w:fldChar w:fldCharType="separate"/>
        </w:r>
        <w:r w:rsidR="00CA2CA7">
          <w:rPr>
            <w:noProof/>
          </w:rPr>
          <w:t>112</w:t>
        </w:r>
        <w:r w:rsidR="00CA2CA7">
          <w:rPr>
            <w:noProof/>
          </w:rPr>
          <w:fldChar w:fldCharType="end"/>
        </w:r>
      </w:hyperlink>
    </w:p>
    <w:p w14:paraId="2C197359" w14:textId="51A2949B" w:rsidR="00CA2CA7" w:rsidRDefault="001E5E4A">
      <w:pPr>
        <w:pStyle w:val="TOC2"/>
        <w:rPr>
          <w:rFonts w:eastAsiaTheme="minorEastAsia"/>
          <w:smallCaps w:val="0"/>
          <w:sz w:val="22"/>
        </w:rPr>
      </w:pPr>
      <w:hyperlink w:anchor="_Toc28612217" w:history="1">
        <w:r w:rsidR="00CA2CA7" w:rsidRPr="00683359">
          <w:rPr>
            <w:rStyle w:val="Hyperlink"/>
          </w:rPr>
          <w:t xml:space="preserve">Select Plus </w:t>
        </w:r>
        <w:r w:rsidR="00CA2CA7" w:rsidRPr="00683359">
          <w:rPr>
            <w:rStyle w:val="Hyperlink"/>
            <w:rFonts w:hint="eastAsia"/>
          </w:rPr>
          <w:t>プログラム追加条件</w:t>
        </w:r>
        <w:r w:rsidR="00CA2CA7">
          <w:tab/>
        </w:r>
        <w:r w:rsidR="00CA2CA7">
          <w:fldChar w:fldCharType="begin"/>
        </w:r>
        <w:r w:rsidR="00CA2CA7">
          <w:instrText xml:space="preserve"> PAGEREF _Toc28612217 \h </w:instrText>
        </w:r>
        <w:r w:rsidR="00CA2CA7">
          <w:fldChar w:fldCharType="separate"/>
        </w:r>
        <w:r w:rsidR="00CA2CA7">
          <w:t>112</w:t>
        </w:r>
        <w:r w:rsidR="00CA2CA7">
          <w:fldChar w:fldCharType="end"/>
        </w:r>
      </w:hyperlink>
    </w:p>
    <w:p w14:paraId="676AF7B2" w14:textId="20ACCF68" w:rsidR="00CA2CA7" w:rsidRDefault="001E5E4A">
      <w:pPr>
        <w:pStyle w:val="TOC2"/>
        <w:rPr>
          <w:rFonts w:eastAsiaTheme="minorEastAsia"/>
          <w:smallCaps w:val="0"/>
          <w:sz w:val="22"/>
        </w:rPr>
      </w:pPr>
      <w:hyperlink w:anchor="_Toc28612218" w:history="1">
        <w:r w:rsidR="00CA2CA7" w:rsidRPr="00683359">
          <w:rPr>
            <w:rStyle w:val="Hyperlink"/>
            <w:rFonts w:hint="eastAsia"/>
          </w:rPr>
          <w:t>「対象デバイス」における「管理」の定義</w:t>
        </w:r>
        <w:r w:rsidR="00CA2CA7">
          <w:tab/>
        </w:r>
        <w:r w:rsidR="00CA2CA7">
          <w:fldChar w:fldCharType="begin"/>
        </w:r>
        <w:r w:rsidR="00CA2CA7">
          <w:instrText xml:space="preserve"> PAGEREF _Toc28612218 \h </w:instrText>
        </w:r>
        <w:r w:rsidR="00CA2CA7">
          <w:fldChar w:fldCharType="separate"/>
        </w:r>
        <w:r w:rsidR="00CA2CA7">
          <w:t>112</w:t>
        </w:r>
        <w:r w:rsidR="00CA2CA7">
          <w:fldChar w:fldCharType="end"/>
        </w:r>
      </w:hyperlink>
    </w:p>
    <w:p w14:paraId="0DAD43C1" w14:textId="67D39BDA" w:rsidR="00CA2CA7" w:rsidRDefault="001E5E4A">
      <w:pPr>
        <w:pStyle w:val="TOC2"/>
        <w:rPr>
          <w:rFonts w:eastAsiaTheme="minorEastAsia"/>
          <w:smallCaps w:val="0"/>
          <w:sz w:val="22"/>
        </w:rPr>
      </w:pPr>
      <w:hyperlink w:anchor="_Toc28612219" w:history="1">
        <w:r w:rsidR="00CA2CA7" w:rsidRPr="00683359">
          <w:rPr>
            <w:rStyle w:val="Hyperlink"/>
          </w:rPr>
          <w:t xml:space="preserve">Open </w:t>
        </w:r>
        <w:r w:rsidR="00CA2CA7" w:rsidRPr="00683359">
          <w:rPr>
            <w:rStyle w:val="Hyperlink"/>
            <w:rFonts w:hint="eastAsia"/>
          </w:rPr>
          <w:t>プログラムのオンライン</w:t>
        </w:r>
        <w:r w:rsidR="00CA2CA7" w:rsidRPr="00683359">
          <w:rPr>
            <w:rStyle w:val="Hyperlink"/>
          </w:rPr>
          <w:t xml:space="preserve"> </w:t>
        </w:r>
        <w:r w:rsidR="00CA2CA7" w:rsidRPr="00683359">
          <w:rPr>
            <w:rStyle w:val="Hyperlink"/>
            <w:rFonts w:hint="eastAsia"/>
          </w:rPr>
          <w:t>サービス</w:t>
        </w:r>
        <w:r w:rsidR="00CA2CA7">
          <w:tab/>
        </w:r>
        <w:r w:rsidR="00CA2CA7">
          <w:fldChar w:fldCharType="begin"/>
        </w:r>
        <w:r w:rsidR="00CA2CA7">
          <w:instrText xml:space="preserve"> PAGEREF _Toc28612219 \h </w:instrText>
        </w:r>
        <w:r w:rsidR="00CA2CA7">
          <w:fldChar w:fldCharType="separate"/>
        </w:r>
        <w:r w:rsidR="00CA2CA7">
          <w:t>112</w:t>
        </w:r>
        <w:r w:rsidR="00CA2CA7">
          <w:fldChar w:fldCharType="end"/>
        </w:r>
      </w:hyperlink>
    </w:p>
    <w:p w14:paraId="4B0CFFA8" w14:textId="38B9C4FC" w:rsidR="00CA2CA7" w:rsidRDefault="001E5E4A">
      <w:pPr>
        <w:pStyle w:val="TOC2"/>
        <w:rPr>
          <w:rFonts w:eastAsiaTheme="minorEastAsia"/>
          <w:smallCaps w:val="0"/>
          <w:sz w:val="22"/>
        </w:rPr>
      </w:pPr>
      <w:hyperlink w:anchor="_Toc28612220" w:history="1">
        <w:r w:rsidR="00CA2CA7" w:rsidRPr="00683359">
          <w:rPr>
            <w:rStyle w:val="Hyperlink"/>
            <w:rFonts w:hint="eastAsia"/>
          </w:rPr>
          <w:t>プロフェッショナル</w:t>
        </w:r>
        <w:r w:rsidR="00CA2CA7" w:rsidRPr="00683359">
          <w:rPr>
            <w:rStyle w:val="Hyperlink"/>
          </w:rPr>
          <w:t xml:space="preserve"> </w:t>
        </w:r>
        <w:r w:rsidR="00CA2CA7" w:rsidRPr="00683359">
          <w:rPr>
            <w:rStyle w:val="Hyperlink"/>
            <w:rFonts w:hint="eastAsia"/>
          </w:rPr>
          <w:t>サービス追加条件</w:t>
        </w:r>
        <w:r w:rsidR="00CA2CA7" w:rsidRPr="00683359">
          <w:rPr>
            <w:rStyle w:val="Hyperlink"/>
          </w:rPr>
          <w:t xml:space="preserve"> – </w:t>
        </w:r>
        <w:r w:rsidR="00CA2CA7" w:rsidRPr="00683359">
          <w:rPr>
            <w:rStyle w:val="Hyperlink"/>
            <w:rFonts w:hint="eastAsia"/>
          </w:rPr>
          <w:t>従来の契約</w:t>
        </w:r>
        <w:r w:rsidR="00CA2CA7">
          <w:tab/>
        </w:r>
        <w:r w:rsidR="00CA2CA7">
          <w:fldChar w:fldCharType="begin"/>
        </w:r>
        <w:r w:rsidR="00CA2CA7">
          <w:instrText xml:space="preserve"> PAGEREF _Toc28612220 \h </w:instrText>
        </w:r>
        <w:r w:rsidR="00CA2CA7">
          <w:fldChar w:fldCharType="separate"/>
        </w:r>
        <w:r w:rsidR="00CA2CA7">
          <w:t>112</w:t>
        </w:r>
        <w:r w:rsidR="00CA2CA7">
          <w:fldChar w:fldCharType="end"/>
        </w:r>
      </w:hyperlink>
    </w:p>
    <w:p w14:paraId="4CB8A0E1" w14:textId="5E9FE0AD" w:rsidR="00CA2CA7" w:rsidRDefault="001E5E4A">
      <w:pPr>
        <w:pStyle w:val="TOC1"/>
        <w:rPr>
          <w:rFonts w:eastAsiaTheme="minorEastAsia"/>
          <w:b w:val="0"/>
          <w:caps w:val="0"/>
          <w:noProof/>
          <w:sz w:val="22"/>
          <w:szCs w:val="22"/>
        </w:rPr>
      </w:pPr>
      <w:hyperlink w:anchor="_Toc28612221" w:history="1">
        <w:r w:rsidR="00CA2CA7" w:rsidRPr="00683359">
          <w:rPr>
            <w:rStyle w:val="Hyperlink"/>
            <w:rFonts w:hint="eastAsia"/>
            <w:noProof/>
          </w:rPr>
          <w:t>付録</w:t>
        </w:r>
        <w:r w:rsidR="00CA2CA7" w:rsidRPr="00683359">
          <w:rPr>
            <w:rStyle w:val="Hyperlink"/>
            <w:noProof/>
          </w:rPr>
          <w:t xml:space="preserve"> F – </w:t>
        </w:r>
        <w:r w:rsidR="00CA2CA7" w:rsidRPr="00683359">
          <w:rPr>
            <w:rStyle w:val="Hyperlink"/>
            <w:rFonts w:hint="eastAsia"/>
            <w:noProof/>
          </w:rPr>
          <w:t>プロモーション</w:t>
        </w:r>
        <w:r w:rsidR="00CA2CA7">
          <w:rPr>
            <w:noProof/>
          </w:rPr>
          <w:tab/>
        </w:r>
        <w:r w:rsidR="00CA2CA7">
          <w:rPr>
            <w:noProof/>
          </w:rPr>
          <w:fldChar w:fldCharType="begin"/>
        </w:r>
        <w:r w:rsidR="00CA2CA7">
          <w:rPr>
            <w:noProof/>
          </w:rPr>
          <w:instrText xml:space="preserve"> PAGEREF _Toc28612221 \h </w:instrText>
        </w:r>
        <w:r w:rsidR="00CA2CA7">
          <w:rPr>
            <w:noProof/>
          </w:rPr>
        </w:r>
        <w:r w:rsidR="00CA2CA7">
          <w:rPr>
            <w:noProof/>
          </w:rPr>
          <w:fldChar w:fldCharType="separate"/>
        </w:r>
        <w:r w:rsidR="00CA2CA7">
          <w:rPr>
            <w:noProof/>
          </w:rPr>
          <w:t>114</w:t>
        </w:r>
        <w:r w:rsidR="00CA2CA7">
          <w:rPr>
            <w:noProof/>
          </w:rPr>
          <w:fldChar w:fldCharType="end"/>
        </w:r>
      </w:hyperlink>
    </w:p>
    <w:p w14:paraId="6200B133" w14:textId="21BB5BA4" w:rsidR="00CA2CA7" w:rsidRDefault="001E5E4A">
      <w:pPr>
        <w:pStyle w:val="TOC2"/>
        <w:rPr>
          <w:rFonts w:eastAsiaTheme="minorEastAsia"/>
          <w:smallCaps w:val="0"/>
          <w:sz w:val="22"/>
        </w:rPr>
      </w:pPr>
      <w:hyperlink w:anchor="_Toc28612222" w:history="1">
        <w:r w:rsidR="00CA2CA7" w:rsidRPr="00683359">
          <w:rPr>
            <w:rStyle w:val="Hyperlink"/>
          </w:rPr>
          <w:t xml:space="preserve">Microsoft 365 F1 </w:t>
        </w:r>
        <w:r w:rsidR="00CA2CA7" w:rsidRPr="00683359">
          <w:rPr>
            <w:rStyle w:val="Hyperlink"/>
            <w:rFonts w:hint="eastAsia"/>
          </w:rPr>
          <w:t>向けの</w:t>
        </w:r>
        <w:r w:rsidR="00CA2CA7" w:rsidRPr="00683359">
          <w:rPr>
            <w:rStyle w:val="Hyperlink"/>
          </w:rPr>
          <w:t xml:space="preserve"> Security </w:t>
        </w:r>
        <w:r w:rsidR="00CA2CA7" w:rsidRPr="00683359">
          <w:rPr>
            <w:rStyle w:val="Hyperlink"/>
            <w:rFonts w:hint="eastAsia"/>
          </w:rPr>
          <w:t>および</w:t>
        </w:r>
        <w:r w:rsidR="00CA2CA7" w:rsidRPr="00683359">
          <w:rPr>
            <w:rStyle w:val="Hyperlink"/>
          </w:rPr>
          <w:t xml:space="preserve"> Compliance </w:t>
        </w:r>
        <w:r w:rsidR="00CA2CA7" w:rsidRPr="00683359">
          <w:rPr>
            <w:rStyle w:val="Hyperlink"/>
            <w:rFonts w:hint="eastAsia"/>
          </w:rPr>
          <w:t>プロモーション</w:t>
        </w:r>
        <w:r w:rsidR="00CA2CA7">
          <w:tab/>
        </w:r>
        <w:r w:rsidR="00CA2CA7">
          <w:fldChar w:fldCharType="begin"/>
        </w:r>
        <w:r w:rsidR="00CA2CA7">
          <w:instrText xml:space="preserve"> PAGEREF _Toc28612222 \h </w:instrText>
        </w:r>
        <w:r w:rsidR="00CA2CA7">
          <w:fldChar w:fldCharType="separate"/>
        </w:r>
        <w:r w:rsidR="00CA2CA7">
          <w:t>114</w:t>
        </w:r>
        <w:r w:rsidR="00CA2CA7">
          <w:fldChar w:fldCharType="end"/>
        </w:r>
      </w:hyperlink>
    </w:p>
    <w:p w14:paraId="4F9AED15" w14:textId="054F4F89" w:rsidR="00CA2CA7" w:rsidRDefault="001E5E4A">
      <w:pPr>
        <w:pStyle w:val="TOC2"/>
        <w:rPr>
          <w:rFonts w:eastAsiaTheme="minorEastAsia"/>
          <w:smallCaps w:val="0"/>
          <w:sz w:val="22"/>
        </w:rPr>
      </w:pPr>
      <w:hyperlink w:anchor="_Toc28612223" w:history="1">
        <w:r w:rsidR="00CA2CA7" w:rsidRPr="00683359">
          <w:rPr>
            <w:rStyle w:val="Hyperlink"/>
          </w:rPr>
          <w:t>Windows E5</w:t>
        </w:r>
        <w:r w:rsidR="00CA2CA7" w:rsidRPr="00683359">
          <w:rPr>
            <w:rStyle w:val="Hyperlink"/>
            <w:rFonts w:hint="eastAsia"/>
          </w:rPr>
          <w:t>、</w:t>
        </w:r>
        <w:r w:rsidR="00CA2CA7" w:rsidRPr="00683359">
          <w:rPr>
            <w:rStyle w:val="Hyperlink"/>
          </w:rPr>
          <w:t>M365 E5</w:t>
        </w:r>
        <w:r w:rsidR="00CA2CA7" w:rsidRPr="00683359">
          <w:rPr>
            <w:rStyle w:val="Hyperlink"/>
            <w:rFonts w:hint="eastAsia"/>
          </w:rPr>
          <w:t>、および</w:t>
        </w:r>
        <w:r w:rsidR="00CA2CA7" w:rsidRPr="00683359">
          <w:rPr>
            <w:rStyle w:val="Hyperlink"/>
          </w:rPr>
          <w:t xml:space="preserve"> M365 E5 Security </w:t>
        </w:r>
        <w:r w:rsidR="00CA2CA7" w:rsidRPr="00683359">
          <w:rPr>
            <w:rStyle w:val="Hyperlink"/>
            <w:rFonts w:hint="eastAsia"/>
          </w:rPr>
          <w:t>ユーザー向け</w:t>
        </w:r>
        <w:r w:rsidR="00CA2CA7" w:rsidRPr="00683359">
          <w:rPr>
            <w:rStyle w:val="Hyperlink"/>
          </w:rPr>
          <w:t xml:space="preserve"> Windows 7 ESU </w:t>
        </w:r>
        <w:r w:rsidR="00CA2CA7" w:rsidRPr="00683359">
          <w:rPr>
            <w:rStyle w:val="Hyperlink"/>
            <w:rFonts w:hint="eastAsia"/>
          </w:rPr>
          <w:t>プロモーション</w:t>
        </w:r>
        <w:r w:rsidR="00CA2CA7">
          <w:tab/>
        </w:r>
        <w:r w:rsidR="00CA2CA7">
          <w:fldChar w:fldCharType="begin"/>
        </w:r>
        <w:r w:rsidR="00CA2CA7">
          <w:instrText xml:space="preserve"> PAGEREF _Toc28612223 \h </w:instrText>
        </w:r>
        <w:r w:rsidR="00CA2CA7">
          <w:fldChar w:fldCharType="separate"/>
        </w:r>
        <w:r w:rsidR="00CA2CA7">
          <w:t>114</w:t>
        </w:r>
        <w:r w:rsidR="00CA2CA7">
          <w:fldChar w:fldCharType="end"/>
        </w:r>
      </w:hyperlink>
    </w:p>
    <w:p w14:paraId="05862CA1" w14:textId="0E3059FE" w:rsidR="00CA2CA7" w:rsidRDefault="001E5E4A">
      <w:pPr>
        <w:pStyle w:val="TOC1"/>
        <w:rPr>
          <w:rFonts w:eastAsiaTheme="minorEastAsia"/>
          <w:b w:val="0"/>
          <w:caps w:val="0"/>
          <w:noProof/>
          <w:sz w:val="22"/>
          <w:szCs w:val="22"/>
        </w:rPr>
      </w:pPr>
      <w:hyperlink w:anchor="_Toc28612224" w:history="1">
        <w:r w:rsidR="00CA2CA7" w:rsidRPr="00683359">
          <w:rPr>
            <w:rStyle w:val="Hyperlink"/>
            <w:rFonts w:hint="eastAsia"/>
            <w:noProof/>
          </w:rPr>
          <w:t>付録</w:t>
        </w:r>
        <w:r w:rsidR="00CA2CA7" w:rsidRPr="00683359">
          <w:rPr>
            <w:rStyle w:val="Hyperlink"/>
            <w:noProof/>
          </w:rPr>
          <w:t xml:space="preserve"> G – </w:t>
        </w:r>
        <w:r w:rsidR="00CA2CA7" w:rsidRPr="00683359">
          <w:rPr>
            <w:rStyle w:val="Hyperlink"/>
            <w:rFonts w:hint="eastAsia"/>
            <w:noProof/>
          </w:rPr>
          <w:t>ストレージ</w:t>
        </w:r>
        <w:r w:rsidR="00CA2CA7" w:rsidRPr="00683359">
          <w:rPr>
            <w:rStyle w:val="Hyperlink"/>
            <w:noProof/>
          </w:rPr>
          <w:t xml:space="preserve"> </w:t>
        </w:r>
        <w:r w:rsidR="00CA2CA7" w:rsidRPr="00683359">
          <w:rPr>
            <w:rStyle w:val="Hyperlink"/>
            <w:rFonts w:hint="eastAsia"/>
            <w:noProof/>
          </w:rPr>
          <w:t>アレイおよび</w:t>
        </w:r>
        <w:r w:rsidR="00CA2CA7" w:rsidRPr="00683359">
          <w:rPr>
            <w:rStyle w:val="Hyperlink"/>
            <w:noProof/>
          </w:rPr>
          <w:t xml:space="preserve"> Azure Data Box </w:t>
        </w:r>
        <w:r w:rsidR="00CA2CA7" w:rsidRPr="00683359">
          <w:rPr>
            <w:rStyle w:val="Hyperlink"/>
            <w:rFonts w:hint="eastAsia"/>
            <w:noProof/>
          </w:rPr>
          <w:t>条件</w:t>
        </w:r>
        <w:r w:rsidR="00CA2CA7" w:rsidRPr="00683359">
          <w:rPr>
            <w:rStyle w:val="Hyperlink"/>
            <w:noProof/>
          </w:rPr>
          <w:t>:</w:t>
        </w:r>
        <w:r w:rsidR="00CA2CA7">
          <w:rPr>
            <w:noProof/>
          </w:rPr>
          <w:tab/>
        </w:r>
        <w:r w:rsidR="00CA2CA7">
          <w:rPr>
            <w:noProof/>
          </w:rPr>
          <w:fldChar w:fldCharType="begin"/>
        </w:r>
        <w:r w:rsidR="00CA2CA7">
          <w:rPr>
            <w:noProof/>
          </w:rPr>
          <w:instrText xml:space="preserve"> PAGEREF _Toc28612224 \h </w:instrText>
        </w:r>
        <w:r w:rsidR="00CA2CA7">
          <w:rPr>
            <w:noProof/>
          </w:rPr>
        </w:r>
        <w:r w:rsidR="00CA2CA7">
          <w:rPr>
            <w:noProof/>
          </w:rPr>
          <w:fldChar w:fldCharType="separate"/>
        </w:r>
        <w:r w:rsidR="00CA2CA7">
          <w:rPr>
            <w:noProof/>
          </w:rPr>
          <w:t>115</w:t>
        </w:r>
        <w:r w:rsidR="00CA2CA7">
          <w:rPr>
            <w:noProof/>
          </w:rPr>
          <w:fldChar w:fldCharType="end"/>
        </w:r>
      </w:hyperlink>
    </w:p>
    <w:p w14:paraId="076AC27B" w14:textId="52E0A6BD" w:rsidR="00CA2CA7" w:rsidRDefault="001E5E4A">
      <w:pPr>
        <w:pStyle w:val="TOC2"/>
        <w:rPr>
          <w:rFonts w:eastAsiaTheme="minorEastAsia"/>
          <w:smallCaps w:val="0"/>
          <w:sz w:val="22"/>
        </w:rPr>
      </w:pPr>
      <w:hyperlink w:anchor="_Toc28612225" w:history="1">
        <w:r w:rsidR="00CA2CA7" w:rsidRPr="00683359">
          <w:rPr>
            <w:rStyle w:val="Hyperlink"/>
            <w:rFonts w:hint="eastAsia"/>
          </w:rPr>
          <w:t>ストレージ</w:t>
        </w:r>
        <w:r w:rsidR="00CA2CA7" w:rsidRPr="00683359">
          <w:rPr>
            <w:rStyle w:val="Hyperlink"/>
          </w:rPr>
          <w:t xml:space="preserve"> </w:t>
        </w:r>
        <w:r w:rsidR="00CA2CA7" w:rsidRPr="00683359">
          <w:rPr>
            <w:rStyle w:val="Hyperlink"/>
            <w:rFonts w:hint="eastAsia"/>
          </w:rPr>
          <w:t>アレイ条件</w:t>
        </w:r>
        <w:r w:rsidR="00CA2CA7">
          <w:tab/>
        </w:r>
        <w:r w:rsidR="00CA2CA7">
          <w:fldChar w:fldCharType="begin"/>
        </w:r>
        <w:r w:rsidR="00CA2CA7">
          <w:instrText xml:space="preserve"> PAGEREF _Toc28612225 \h </w:instrText>
        </w:r>
        <w:r w:rsidR="00CA2CA7">
          <w:fldChar w:fldCharType="separate"/>
        </w:r>
        <w:r w:rsidR="00CA2CA7">
          <w:t>115</w:t>
        </w:r>
        <w:r w:rsidR="00CA2CA7">
          <w:fldChar w:fldCharType="end"/>
        </w:r>
      </w:hyperlink>
    </w:p>
    <w:p w14:paraId="25B39FAF" w14:textId="5AFF0E18" w:rsidR="00CA2CA7" w:rsidRDefault="001E5E4A">
      <w:pPr>
        <w:pStyle w:val="TOC2"/>
        <w:rPr>
          <w:rFonts w:eastAsiaTheme="minorEastAsia"/>
          <w:smallCaps w:val="0"/>
          <w:sz w:val="22"/>
        </w:rPr>
      </w:pPr>
      <w:hyperlink w:anchor="_Toc28612226" w:history="1">
        <w:r w:rsidR="00CA2CA7" w:rsidRPr="00683359">
          <w:rPr>
            <w:rStyle w:val="Hyperlink"/>
          </w:rPr>
          <w:t xml:space="preserve">Azure Data Box </w:t>
        </w:r>
        <w:r w:rsidR="00CA2CA7" w:rsidRPr="00683359">
          <w:rPr>
            <w:rStyle w:val="Hyperlink"/>
            <w:rFonts w:hint="eastAsia"/>
          </w:rPr>
          <w:t>ハードウェア条件</w:t>
        </w:r>
        <w:r w:rsidR="00CA2CA7">
          <w:tab/>
        </w:r>
        <w:r w:rsidR="00CA2CA7">
          <w:fldChar w:fldCharType="begin"/>
        </w:r>
        <w:r w:rsidR="00CA2CA7">
          <w:instrText xml:space="preserve"> PAGEREF _Toc28612226 \h </w:instrText>
        </w:r>
        <w:r w:rsidR="00CA2CA7">
          <w:fldChar w:fldCharType="separate"/>
        </w:r>
        <w:r w:rsidR="00CA2CA7">
          <w:t>116</w:t>
        </w:r>
        <w:r w:rsidR="00CA2CA7">
          <w:fldChar w:fldCharType="end"/>
        </w:r>
      </w:hyperlink>
    </w:p>
    <w:p w14:paraId="7701BC7C" w14:textId="21EC0C65" w:rsidR="00CA2CA7" w:rsidRDefault="001E5E4A">
      <w:pPr>
        <w:pStyle w:val="TOC1"/>
        <w:rPr>
          <w:rFonts w:eastAsiaTheme="minorEastAsia"/>
          <w:b w:val="0"/>
          <w:caps w:val="0"/>
          <w:noProof/>
          <w:sz w:val="22"/>
          <w:szCs w:val="22"/>
        </w:rPr>
      </w:pPr>
      <w:hyperlink w:anchor="_Toc28612227" w:history="1">
        <w:r w:rsidR="00CA2CA7" w:rsidRPr="00683359">
          <w:rPr>
            <w:rStyle w:val="Hyperlink"/>
            <w:rFonts w:hint="eastAsia"/>
            <w:noProof/>
          </w:rPr>
          <w:t>付録</w:t>
        </w:r>
        <w:r w:rsidR="00CA2CA7" w:rsidRPr="00683359">
          <w:rPr>
            <w:rStyle w:val="Hyperlink"/>
            <w:noProof/>
          </w:rPr>
          <w:t xml:space="preserve"> H - </w:t>
        </w:r>
        <w:r w:rsidR="00CA2CA7" w:rsidRPr="00683359">
          <w:rPr>
            <w:rStyle w:val="Hyperlink"/>
            <w:rFonts w:hint="eastAsia"/>
            <w:noProof/>
          </w:rPr>
          <w:t>学生使用特典および</w:t>
        </w:r>
        <w:r w:rsidR="00CA2CA7" w:rsidRPr="00683359">
          <w:rPr>
            <w:rStyle w:val="Hyperlink"/>
            <w:noProof/>
          </w:rPr>
          <w:t xml:space="preserve"> Academic </w:t>
        </w:r>
        <w:r w:rsidR="00CA2CA7" w:rsidRPr="00683359">
          <w:rPr>
            <w:rStyle w:val="Hyperlink"/>
            <w:rFonts w:hint="eastAsia"/>
            <w:noProof/>
          </w:rPr>
          <w:t>プログラム</w:t>
        </w:r>
        <w:r w:rsidR="00CA2CA7">
          <w:rPr>
            <w:noProof/>
          </w:rPr>
          <w:tab/>
        </w:r>
        <w:r w:rsidR="00CA2CA7">
          <w:rPr>
            <w:noProof/>
          </w:rPr>
          <w:fldChar w:fldCharType="begin"/>
        </w:r>
        <w:r w:rsidR="00CA2CA7">
          <w:rPr>
            <w:noProof/>
          </w:rPr>
          <w:instrText xml:space="preserve"> PAGEREF _Toc28612227 \h </w:instrText>
        </w:r>
        <w:r w:rsidR="00CA2CA7">
          <w:rPr>
            <w:noProof/>
          </w:rPr>
        </w:r>
        <w:r w:rsidR="00CA2CA7">
          <w:rPr>
            <w:noProof/>
          </w:rPr>
          <w:fldChar w:fldCharType="separate"/>
        </w:r>
        <w:r w:rsidR="00CA2CA7">
          <w:rPr>
            <w:noProof/>
          </w:rPr>
          <w:t>120</w:t>
        </w:r>
        <w:r w:rsidR="00CA2CA7">
          <w:rPr>
            <w:noProof/>
          </w:rPr>
          <w:fldChar w:fldCharType="end"/>
        </w:r>
      </w:hyperlink>
    </w:p>
    <w:p w14:paraId="18A8DEEE" w14:textId="2905A316" w:rsidR="00CA2CA7" w:rsidRDefault="001E5E4A">
      <w:pPr>
        <w:pStyle w:val="TOC2"/>
        <w:rPr>
          <w:rFonts w:eastAsiaTheme="minorEastAsia"/>
          <w:smallCaps w:val="0"/>
          <w:sz w:val="22"/>
        </w:rPr>
      </w:pPr>
      <w:hyperlink w:anchor="_Toc28612228" w:history="1">
        <w:r w:rsidR="00CA2CA7" w:rsidRPr="00683359">
          <w:rPr>
            <w:rStyle w:val="Hyperlink"/>
            <w:rFonts w:hint="eastAsia"/>
          </w:rPr>
          <w:t>対象プログラムごとの学生使用特典の利用資格</w:t>
        </w:r>
        <w:r w:rsidR="00CA2CA7">
          <w:tab/>
        </w:r>
        <w:r w:rsidR="00CA2CA7">
          <w:fldChar w:fldCharType="begin"/>
        </w:r>
        <w:r w:rsidR="00CA2CA7">
          <w:instrText xml:space="preserve"> PAGEREF _Toc28612228 \h </w:instrText>
        </w:r>
        <w:r w:rsidR="00CA2CA7">
          <w:fldChar w:fldCharType="separate"/>
        </w:r>
        <w:r w:rsidR="00CA2CA7">
          <w:t>120</w:t>
        </w:r>
        <w:r w:rsidR="00CA2CA7">
          <w:fldChar w:fldCharType="end"/>
        </w:r>
      </w:hyperlink>
    </w:p>
    <w:p w14:paraId="217D09EF" w14:textId="0B704D38" w:rsidR="00CA2CA7" w:rsidRDefault="001E5E4A">
      <w:pPr>
        <w:pStyle w:val="TOC2"/>
        <w:rPr>
          <w:rFonts w:eastAsiaTheme="minorEastAsia"/>
          <w:smallCaps w:val="0"/>
          <w:sz w:val="22"/>
        </w:rPr>
      </w:pPr>
      <w:hyperlink w:anchor="_Toc28612229" w:history="1">
        <w:r w:rsidR="00CA2CA7" w:rsidRPr="00683359">
          <w:rPr>
            <w:rStyle w:val="Hyperlink"/>
            <w:rFonts w:hint="eastAsia"/>
          </w:rPr>
          <w:t>混成</w:t>
        </w:r>
        <w:r w:rsidR="00CA2CA7" w:rsidRPr="00683359">
          <w:rPr>
            <w:rStyle w:val="Hyperlink"/>
          </w:rPr>
          <w:t xml:space="preserve"> Education </w:t>
        </w:r>
        <w:r w:rsidR="00CA2CA7" w:rsidRPr="00683359">
          <w:rPr>
            <w:rStyle w:val="Hyperlink"/>
            <w:rFonts w:hint="eastAsia"/>
          </w:rPr>
          <w:t>プラットフォーム製品</w:t>
        </w:r>
        <w:r w:rsidR="00CA2CA7" w:rsidRPr="00683359">
          <w:rPr>
            <w:rStyle w:val="Hyperlink"/>
          </w:rPr>
          <w:t xml:space="preserve"> (EPP) </w:t>
        </w:r>
        <w:r w:rsidR="00CA2CA7" w:rsidRPr="00683359">
          <w:rPr>
            <w:rStyle w:val="Hyperlink"/>
            <w:rFonts w:hint="eastAsia"/>
          </w:rPr>
          <w:t>シナリオ</w:t>
        </w:r>
        <w:r w:rsidR="00CA2CA7">
          <w:tab/>
        </w:r>
        <w:r w:rsidR="00CA2CA7">
          <w:fldChar w:fldCharType="begin"/>
        </w:r>
        <w:r w:rsidR="00CA2CA7">
          <w:instrText xml:space="preserve"> PAGEREF _Toc28612229 \h </w:instrText>
        </w:r>
        <w:r w:rsidR="00CA2CA7">
          <w:fldChar w:fldCharType="separate"/>
        </w:r>
        <w:r w:rsidR="00CA2CA7">
          <w:t>121</w:t>
        </w:r>
        <w:r w:rsidR="00CA2CA7">
          <w:fldChar w:fldCharType="end"/>
        </w:r>
      </w:hyperlink>
    </w:p>
    <w:p w14:paraId="54F2D583" w14:textId="2F4C9A42" w:rsidR="00CA2CA7" w:rsidRDefault="001E5E4A">
      <w:pPr>
        <w:pStyle w:val="TOC2"/>
        <w:rPr>
          <w:rFonts w:eastAsiaTheme="minorEastAsia"/>
          <w:smallCaps w:val="0"/>
          <w:sz w:val="22"/>
        </w:rPr>
      </w:pPr>
      <w:hyperlink w:anchor="_Toc28612230" w:history="1">
        <w:r w:rsidR="00CA2CA7" w:rsidRPr="00683359">
          <w:rPr>
            <w:rStyle w:val="Hyperlink"/>
          </w:rPr>
          <w:t xml:space="preserve">Enrollment for Education Solutions (2017 </w:t>
        </w:r>
        <w:r w:rsidR="00CA2CA7" w:rsidRPr="00683359">
          <w:rPr>
            <w:rStyle w:val="Hyperlink"/>
            <w:rFonts w:hint="eastAsia"/>
          </w:rPr>
          <w:t>年以前のバージョン</w:t>
        </w:r>
        <w:r w:rsidR="00CA2CA7" w:rsidRPr="00683359">
          <w:rPr>
            <w:rStyle w:val="Hyperlink"/>
          </w:rPr>
          <w:t xml:space="preserve">) </w:t>
        </w:r>
        <w:r w:rsidR="00CA2CA7" w:rsidRPr="00683359">
          <w:rPr>
            <w:rStyle w:val="Hyperlink"/>
            <w:rFonts w:hint="eastAsia"/>
          </w:rPr>
          <w:t>プログラムの提供状況</w:t>
        </w:r>
        <w:r w:rsidR="00CA2CA7">
          <w:tab/>
        </w:r>
        <w:r w:rsidR="00CA2CA7">
          <w:fldChar w:fldCharType="begin"/>
        </w:r>
        <w:r w:rsidR="00CA2CA7">
          <w:instrText xml:space="preserve"> PAGEREF _Toc28612230 \h </w:instrText>
        </w:r>
        <w:r w:rsidR="00CA2CA7">
          <w:fldChar w:fldCharType="separate"/>
        </w:r>
        <w:r w:rsidR="00CA2CA7">
          <w:t>121</w:t>
        </w:r>
        <w:r w:rsidR="00CA2CA7">
          <w:fldChar w:fldCharType="end"/>
        </w:r>
      </w:hyperlink>
    </w:p>
    <w:p w14:paraId="02F5EB92" w14:textId="023CCF13" w:rsidR="00CA2CA7" w:rsidRDefault="001E5E4A">
      <w:pPr>
        <w:pStyle w:val="TOC1"/>
        <w:rPr>
          <w:rFonts w:eastAsiaTheme="minorEastAsia"/>
          <w:b w:val="0"/>
          <w:caps w:val="0"/>
          <w:noProof/>
          <w:sz w:val="22"/>
          <w:szCs w:val="22"/>
        </w:rPr>
      </w:pPr>
      <w:hyperlink w:anchor="_Toc28612231" w:history="1">
        <w:r w:rsidR="00CA2CA7" w:rsidRPr="00683359">
          <w:rPr>
            <w:rStyle w:val="Hyperlink"/>
            <w:rFonts w:hint="eastAsia"/>
            <w:noProof/>
          </w:rPr>
          <w:t>インデックス</w:t>
        </w:r>
        <w:r w:rsidR="00CA2CA7">
          <w:rPr>
            <w:noProof/>
          </w:rPr>
          <w:tab/>
        </w:r>
        <w:r w:rsidR="00CA2CA7">
          <w:rPr>
            <w:noProof/>
          </w:rPr>
          <w:fldChar w:fldCharType="begin"/>
        </w:r>
        <w:r w:rsidR="00CA2CA7">
          <w:rPr>
            <w:noProof/>
          </w:rPr>
          <w:instrText xml:space="preserve"> PAGEREF _Toc28612231 \h </w:instrText>
        </w:r>
        <w:r w:rsidR="00CA2CA7">
          <w:rPr>
            <w:noProof/>
          </w:rPr>
        </w:r>
        <w:r w:rsidR="00CA2CA7">
          <w:rPr>
            <w:noProof/>
          </w:rPr>
          <w:fldChar w:fldCharType="separate"/>
        </w:r>
        <w:r w:rsidR="00CA2CA7">
          <w:rPr>
            <w:noProof/>
          </w:rPr>
          <w:t>122</w:t>
        </w:r>
        <w:r w:rsidR="00CA2CA7">
          <w:rPr>
            <w:noProof/>
          </w:rPr>
          <w:fldChar w:fldCharType="end"/>
        </w:r>
      </w:hyperlink>
    </w:p>
    <w:p w14:paraId="46770AF5" w14:textId="2F5ADF83" w:rsidR="005E5B13" w:rsidRDefault="003E49C3">
      <w:pPr>
        <w:pStyle w:val="ProductList-Body"/>
        <w:sectPr w:rsidR="005E5B1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FEC322B" w14:textId="77777777" w:rsidR="005E5B13" w:rsidRDefault="005E5B13">
      <w:pPr>
        <w:pStyle w:val="ProductList-Body"/>
      </w:pPr>
    </w:p>
    <w:p w14:paraId="6D490526" w14:textId="77777777" w:rsidR="005E5B13" w:rsidRDefault="005E5B13">
      <w:pPr>
        <w:sectPr w:rsidR="005E5B13">
          <w:headerReference w:type="default" r:id="rId15"/>
          <w:footerReference w:type="default" r:id="rId16"/>
          <w:type w:val="continuous"/>
          <w:pgSz w:w="12240" w:h="15840" w:code="1"/>
          <w:pgMar w:top="1170" w:right="720" w:bottom="720" w:left="720" w:header="432" w:footer="288" w:gutter="0"/>
          <w:cols w:space="360"/>
        </w:sectPr>
      </w:pPr>
    </w:p>
    <w:p w14:paraId="255786FB" w14:textId="77777777" w:rsidR="005E5B13" w:rsidRDefault="003E49C3">
      <w:pPr>
        <w:pStyle w:val="ProductList-SectionHeading"/>
        <w:pageBreakBefore/>
        <w:outlineLvl w:val="0"/>
      </w:pPr>
      <w:bookmarkStart w:id="2" w:name="_Sec531"/>
      <w:bookmarkEnd w:id="1"/>
      <w:r>
        <w:lastRenderedPageBreak/>
        <w:t>概要</w:t>
      </w:r>
      <w:r>
        <w:fldChar w:fldCharType="begin"/>
      </w:r>
      <w:r>
        <w:instrText xml:space="preserve"> TC "</w:instrText>
      </w:r>
      <w:bookmarkStart w:id="3" w:name="_Toc28612084"/>
      <w:r>
        <w:instrText>概要</w:instrText>
      </w:r>
      <w:bookmarkEnd w:id="3"/>
      <w:r>
        <w:instrText>" \l 1</w:instrText>
      </w:r>
      <w:r>
        <w:fldChar w:fldCharType="end"/>
      </w:r>
    </w:p>
    <w:p w14:paraId="29E20E8C" w14:textId="77777777" w:rsidR="005E5B13" w:rsidRDefault="005E5B13">
      <w:pPr>
        <w:pStyle w:val="ProductList-Body"/>
      </w:pPr>
    </w:p>
    <w:p w14:paraId="6054CFA6" w14:textId="77777777" w:rsidR="005E5B13" w:rsidRDefault="003E49C3">
      <w:pPr>
        <w:pStyle w:val="ProductList-Offering1Heading"/>
        <w:outlineLvl w:val="1"/>
      </w:pPr>
      <w:bookmarkStart w:id="4" w:name="_Sec532"/>
      <w:r>
        <w:t>本書について</w:t>
      </w:r>
      <w:bookmarkEnd w:id="4"/>
      <w:r>
        <w:fldChar w:fldCharType="begin"/>
      </w:r>
      <w:r>
        <w:instrText xml:space="preserve"> TC "</w:instrText>
      </w:r>
      <w:bookmarkStart w:id="5" w:name="_Toc28612085"/>
      <w:r>
        <w:instrText>本書について</w:instrText>
      </w:r>
      <w:bookmarkEnd w:id="5"/>
      <w:r>
        <w:instrText>" \l 2</w:instrText>
      </w:r>
      <w:r>
        <w:fldChar w:fldCharType="end"/>
      </w:r>
    </w:p>
    <w:p w14:paraId="30AEF563" w14:textId="77777777" w:rsidR="005E5B13" w:rsidRDefault="003E49C3">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17">
        <w:r>
          <w:rPr>
            <w:color w:val="00467F"/>
            <w:u w:val="single"/>
          </w:rPr>
          <w:t>http://go.microsoft.com/?linkid=9840733</w:t>
        </w:r>
      </w:hyperlink>
      <w:r>
        <w:t xml:space="preserve">) </w:t>
      </w:r>
      <w:r>
        <w:t>に規定されています。</w:t>
      </w:r>
    </w:p>
    <w:p w14:paraId="4308A7E3" w14:textId="77777777" w:rsidR="005E5B13" w:rsidRDefault="005E5B13">
      <w:pPr>
        <w:pStyle w:val="ProductList-Body"/>
      </w:pPr>
    </w:p>
    <w:p w14:paraId="3E1D8FE6" w14:textId="77777777" w:rsidR="005E5B13" w:rsidRDefault="003E49C3">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18">
        <w:r>
          <w:rPr>
            <w:color w:val="00467F"/>
            <w:u w:val="single"/>
          </w:rPr>
          <w:t>http://go.microsoft.com/?linkid=9839207</w:t>
        </w:r>
      </w:hyperlink>
      <w:r>
        <w:t xml:space="preserve"> </w:t>
      </w:r>
      <w:r>
        <w:t>からご利用いただけます。販売が終了したマイクロソフトの製品およびサービスに関する情報は、</w:t>
      </w:r>
      <w:hyperlink r:id="rId19">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14:paraId="0F263BA1" w14:textId="77777777" w:rsidR="005E5B13" w:rsidRDefault="003E49C3">
      <w:pPr>
        <w:pStyle w:val="ProductList-Offering1Heading"/>
        <w:outlineLvl w:val="1"/>
      </w:pPr>
      <w:bookmarkStart w:id="6" w:name="_Sec533"/>
      <w:r>
        <w:t>本書の構成</w:t>
      </w:r>
      <w:bookmarkEnd w:id="6"/>
      <w:r>
        <w:fldChar w:fldCharType="begin"/>
      </w:r>
      <w:r>
        <w:instrText xml:space="preserve"> TC "</w:instrText>
      </w:r>
      <w:bookmarkStart w:id="7" w:name="_Toc28612086"/>
      <w:r>
        <w:instrText>本書の構成</w:instrText>
      </w:r>
      <w:bookmarkEnd w:id="7"/>
      <w:r>
        <w:instrText>" \l 2</w:instrText>
      </w:r>
      <w:r>
        <w:fldChar w:fldCharType="end"/>
      </w:r>
    </w:p>
    <w:p w14:paraId="48CA577F" w14:textId="77777777" w:rsidR="005E5B13" w:rsidRDefault="003E49C3">
      <w:pPr>
        <w:pStyle w:val="ProductList-Body"/>
      </w:pPr>
      <w:r>
        <w:t>本製品条項は、以下のセクションで構成されています。</w:t>
      </w:r>
    </w:p>
    <w:p w14:paraId="158B6BF8" w14:textId="77777777" w:rsidR="005E5B13" w:rsidRDefault="003E49C3" w:rsidP="00CA2CA7">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14:paraId="20B9D1DA" w14:textId="77777777" w:rsidR="005E5B13" w:rsidRDefault="003E49C3" w:rsidP="00CA2CA7">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14:paraId="13B459FC" w14:textId="77777777" w:rsidR="005E5B13" w:rsidRDefault="003E49C3" w:rsidP="00CA2CA7">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14:paraId="08ECDE75" w14:textId="77777777" w:rsidR="005E5B13" w:rsidRDefault="003E49C3" w:rsidP="00CA2CA7">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14:paraId="021EF40B" w14:textId="77777777" w:rsidR="005E5B13" w:rsidRDefault="003E49C3" w:rsidP="00CA2CA7">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14:paraId="7884ECAF" w14:textId="77777777" w:rsidR="005E5B13" w:rsidRDefault="003E49C3" w:rsidP="00CA2CA7">
      <w:pPr>
        <w:pStyle w:val="ProductList-Bullet"/>
        <w:numPr>
          <w:ilvl w:val="0"/>
          <w:numId w:val="3"/>
        </w:numPr>
      </w:pPr>
      <w:r>
        <w:t>また、以下の付録が付属しています。</w:t>
      </w:r>
    </w:p>
    <w:p w14:paraId="1E78F99A" w14:textId="77777777" w:rsidR="005E5B13" w:rsidRDefault="003E49C3" w:rsidP="00CA2CA7">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14:paraId="220C5573" w14:textId="77777777" w:rsidR="005E5B13" w:rsidRDefault="003E49C3" w:rsidP="00CA2CA7">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14:paraId="4E36E1B6" w14:textId="77777777" w:rsidR="005E5B13" w:rsidRDefault="003E49C3" w:rsidP="00CA2CA7">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14:paraId="2A7DE127" w14:textId="77777777" w:rsidR="005E5B13" w:rsidRDefault="003E49C3" w:rsidP="00CA2CA7">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14:paraId="3A336D6F" w14:textId="77777777" w:rsidR="005E5B13" w:rsidRDefault="003E49C3" w:rsidP="00CA2CA7">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14:paraId="61FA141D" w14:textId="77777777" w:rsidR="005E5B13" w:rsidRDefault="003E49C3" w:rsidP="00CA2CA7">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14:paraId="51E27FBD" w14:textId="77777777" w:rsidR="005E5B13" w:rsidRDefault="003E49C3" w:rsidP="00CA2CA7">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アレイおよび</w:t>
        </w:r>
        <w:r>
          <w:rPr>
            <w:color w:val="00467F"/>
            <w:u w:val="single"/>
          </w:rPr>
          <w:t xml:space="preserve"> Azure Data Box </w:t>
        </w:r>
        <w:r>
          <w:rPr>
            <w:color w:val="00467F"/>
            <w:u w:val="single"/>
          </w:rPr>
          <w:t>条件</w:t>
        </w:r>
      </w:hyperlink>
      <w:r>
        <w:t>」には、ストレージ</w:t>
      </w:r>
      <w:r>
        <w:t xml:space="preserve"> </w:t>
      </w:r>
      <w:r>
        <w:t>アレイおよび</w:t>
      </w:r>
      <w:r>
        <w:t xml:space="preserve"> Azure Data Box </w:t>
      </w:r>
      <w:r>
        <w:t>デバイスに関する追加条件が記載されています。</w:t>
      </w:r>
    </w:p>
    <w:p w14:paraId="794B6261" w14:textId="77777777" w:rsidR="005E5B13" w:rsidRDefault="003E49C3" w:rsidP="00CA2CA7">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14:paraId="5C0A1295" w14:textId="77777777" w:rsidR="005E5B13" w:rsidRDefault="003E49C3" w:rsidP="00CA2CA7">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14:paraId="0977B4F9" w14:textId="77777777" w:rsidR="005E5B13" w:rsidRDefault="003E49C3">
      <w:pPr>
        <w:pStyle w:val="ProductList-Offering1Heading"/>
        <w:outlineLvl w:val="1"/>
      </w:pPr>
      <w:bookmarkStart w:id="8" w:name="_Sec534"/>
      <w:r>
        <w:t>製品項目の参照方法</w:t>
      </w:r>
      <w:bookmarkEnd w:id="8"/>
      <w:r>
        <w:fldChar w:fldCharType="begin"/>
      </w:r>
      <w:r>
        <w:instrText xml:space="preserve"> TC "</w:instrText>
      </w:r>
      <w:bookmarkStart w:id="9" w:name="_Toc28612087"/>
      <w:r>
        <w:instrText>製品項目の参照方法</w:instrText>
      </w:r>
      <w:bookmarkEnd w:id="9"/>
      <w:r>
        <w:instrText>" \l 2</w:instrText>
      </w:r>
      <w:r>
        <w:fldChar w:fldCharType="end"/>
      </w:r>
    </w:p>
    <w:p w14:paraId="50667BF0" w14:textId="77777777" w:rsidR="005E5B13" w:rsidRDefault="003E49C3">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14:paraId="06AD8AF8" w14:textId="77777777" w:rsidR="005E5B13" w:rsidRDefault="003E49C3">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14:paraId="4AB90B55" w14:textId="77777777" w:rsidR="005E5B13" w:rsidRDefault="005E5B13">
      <w:pPr>
        <w:pStyle w:val="ProductList-Body"/>
      </w:pPr>
    </w:p>
    <w:p w14:paraId="37F4A168" w14:textId="77777777" w:rsidR="005E5B13" w:rsidRDefault="003E49C3">
      <w:pPr>
        <w:pStyle w:val="ProductList-Body"/>
      </w:pPr>
      <w:r>
        <w:rPr>
          <w:b/>
          <w:color w:val="00188F"/>
        </w:rPr>
        <w:t>1.</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14:paraId="3EE0F157" w14:textId="77777777" w:rsidR="005E5B13" w:rsidRDefault="003E49C3">
      <w:pPr>
        <w:pStyle w:val="ProductList-Body"/>
      </w:pPr>
      <w:r>
        <w:rPr>
          <w:noProof/>
        </w:rPr>
        <w:drawing>
          <wp:inline distT="0" distB="0" distL="0" distR="0" wp14:anchorId="362871E5" wp14:editId="48A6393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6977949" w14:textId="77777777" w:rsidR="005E5B13" w:rsidRDefault="005E5B13">
      <w:pPr>
        <w:pStyle w:val="ProductList-Body"/>
      </w:pPr>
    </w:p>
    <w:p w14:paraId="0C14C7D4" w14:textId="77777777" w:rsidR="005E5B13" w:rsidRDefault="003E49C3">
      <w:pPr>
        <w:pStyle w:val="ProductList-Body"/>
      </w:pPr>
      <w:r>
        <w:rPr>
          <w:b/>
          <w:color w:val="00188F"/>
        </w:rPr>
        <w:t>2.</w:t>
      </w:r>
      <w:r>
        <w:rPr>
          <w:b/>
          <w:color w:val="00188F"/>
        </w:rPr>
        <w:t>製品使用条件</w:t>
      </w:r>
      <w:r>
        <w:t>には、購入の前提条件、旧バージョン、該当する製品群など、製品の取得に関する追加情報が記載されています。</w:t>
      </w:r>
    </w:p>
    <w:p w14:paraId="1442CF7C" w14:textId="77777777" w:rsidR="005E5B13" w:rsidRDefault="003E49C3">
      <w:pPr>
        <w:pStyle w:val="ProductList-Body"/>
      </w:pPr>
      <w:r>
        <w:rPr>
          <w:noProof/>
        </w:rPr>
        <w:lastRenderedPageBreak/>
        <w:drawing>
          <wp:inline distT="0" distB="0" distL="0" distR="0" wp14:anchorId="2BEE5A83" wp14:editId="7213116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21E75C0" w14:textId="77777777" w:rsidR="005E5B13" w:rsidRDefault="005E5B13">
      <w:pPr>
        <w:pStyle w:val="ProductList-Body"/>
      </w:pPr>
    </w:p>
    <w:p w14:paraId="45983F4F" w14:textId="77777777" w:rsidR="005E5B13" w:rsidRDefault="003E49C3">
      <w:pPr>
        <w:pStyle w:val="ProductList-Body"/>
      </w:pPr>
      <w:r>
        <w:rPr>
          <w:b/>
          <w:color w:val="00188F"/>
        </w:rPr>
        <w:t>3.</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14:paraId="7CC19D80" w14:textId="77777777" w:rsidR="005E5B13" w:rsidRDefault="003E49C3">
      <w:pPr>
        <w:pStyle w:val="ProductList-Body"/>
      </w:pPr>
      <w:r>
        <w:rPr>
          <w:noProof/>
        </w:rPr>
        <w:drawing>
          <wp:inline distT="0" distB="0" distL="0" distR="0" wp14:anchorId="608F9700" wp14:editId="7FA0BB2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AC4359B" w14:textId="77777777" w:rsidR="005E5B13" w:rsidRDefault="005E5B13">
      <w:pPr>
        <w:pStyle w:val="ProductList-Body"/>
      </w:pPr>
    </w:p>
    <w:p w14:paraId="444949C2" w14:textId="77777777" w:rsidR="005E5B13" w:rsidRDefault="003E49C3">
      <w:pPr>
        <w:pStyle w:val="ProductList-Body"/>
      </w:pPr>
      <w:r>
        <w:rPr>
          <w:b/>
          <w:color w:val="00188F"/>
        </w:rPr>
        <w:t>4.</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14:paraId="4A9F7822" w14:textId="77777777" w:rsidR="005E5B13" w:rsidRDefault="003E49C3">
      <w:pPr>
        <w:pStyle w:val="ProductList-Body"/>
      </w:pPr>
      <w:r>
        <w:rPr>
          <w:noProof/>
        </w:rPr>
        <w:drawing>
          <wp:inline distT="0" distB="0" distL="0" distR="0" wp14:anchorId="5437E2EA" wp14:editId="7F0903A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2D09654" w14:textId="77777777" w:rsidR="005E5B13" w:rsidRDefault="003E49C3">
      <w:pPr>
        <w:pStyle w:val="ProductList-Offering1Heading"/>
        <w:outlineLvl w:val="1"/>
      </w:pPr>
      <w:bookmarkStart w:id="10" w:name="_Sec535"/>
      <w:r>
        <w:t>本書の説明および変更事項の概要</w:t>
      </w:r>
      <w:bookmarkEnd w:id="10"/>
      <w:r>
        <w:fldChar w:fldCharType="begin"/>
      </w:r>
      <w:r>
        <w:instrText xml:space="preserve"> TC "</w:instrText>
      </w:r>
      <w:bookmarkStart w:id="11" w:name="_Toc28612088"/>
      <w:r>
        <w:instrText>本書の説明および変更事項の概要</w:instrText>
      </w:r>
      <w:bookmarkEnd w:id="11"/>
      <w:r>
        <w:instrText>" \l 2</w:instrText>
      </w:r>
      <w:r>
        <w:fldChar w:fldCharType="end"/>
      </w:r>
    </w:p>
    <w:p w14:paraId="7723F685" w14:textId="77777777" w:rsidR="005E5B13" w:rsidRDefault="003E49C3">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59"/>
        <w:gridCol w:w="5457"/>
      </w:tblGrid>
      <w:tr w:rsidR="005E5B13" w14:paraId="5C9A01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B53CA2" w14:textId="77777777" w:rsidR="005E5B13" w:rsidRDefault="003E49C3">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E3F77A" w14:textId="77777777" w:rsidR="005E5B13" w:rsidRDefault="003E49C3">
            <w:pPr>
              <w:pStyle w:val="ProductList-TableBody"/>
            </w:pPr>
            <w:r>
              <w:rPr>
                <w:color w:val="FFFFFF"/>
              </w:rPr>
              <w:t>削除</w:t>
            </w:r>
          </w:p>
        </w:tc>
      </w:tr>
      <w:tr w:rsidR="005E5B13" w14:paraId="2449BB1F" w14:textId="77777777">
        <w:tc>
          <w:tcPr>
            <w:tcW w:w="6120" w:type="dxa"/>
            <w:tcBorders>
              <w:top w:val="single" w:sz="4" w:space="0" w:color="000000"/>
              <w:left w:val="single" w:sz="4" w:space="0" w:color="000000"/>
              <w:bottom w:val="single" w:sz="4" w:space="0" w:color="000000"/>
              <w:right w:val="single" w:sz="4" w:space="0" w:color="000000"/>
            </w:tcBorders>
          </w:tcPr>
          <w:p w14:paraId="1B32A141" w14:textId="77777777" w:rsidR="005E5B13" w:rsidRDefault="003E49C3">
            <w:pPr>
              <w:pStyle w:val="ProductList-TableBody"/>
            </w:pPr>
            <w:r>
              <w:t>Bing Maps Known 100 User (SL)</w:t>
            </w:r>
          </w:p>
        </w:tc>
        <w:tc>
          <w:tcPr>
            <w:tcW w:w="6120" w:type="dxa"/>
            <w:tcBorders>
              <w:top w:val="single" w:sz="4" w:space="0" w:color="000000"/>
              <w:left w:val="single" w:sz="4" w:space="0" w:color="000000"/>
              <w:bottom w:val="single" w:sz="4" w:space="0" w:color="000000"/>
              <w:right w:val="single" w:sz="4" w:space="0" w:color="000000"/>
            </w:tcBorders>
          </w:tcPr>
          <w:p w14:paraId="00610000" w14:textId="77777777" w:rsidR="005E5B13" w:rsidRDefault="003E49C3">
            <w:pPr>
              <w:pStyle w:val="ProductList-TableBody"/>
            </w:pPr>
            <w:r>
              <w:t>Bing Maps Known Per User (SL)</w:t>
            </w:r>
          </w:p>
        </w:tc>
      </w:tr>
      <w:tr w:rsidR="005E5B13" w14:paraId="17F2E8D6" w14:textId="77777777">
        <w:tc>
          <w:tcPr>
            <w:tcW w:w="6120" w:type="dxa"/>
            <w:tcBorders>
              <w:top w:val="single" w:sz="4" w:space="0" w:color="000000"/>
              <w:left w:val="single" w:sz="4" w:space="0" w:color="000000"/>
              <w:bottom w:val="single" w:sz="4" w:space="0" w:color="000000"/>
              <w:right w:val="single" w:sz="4" w:space="0" w:color="000000"/>
            </w:tcBorders>
          </w:tcPr>
          <w:p w14:paraId="3B9C53CE" w14:textId="77777777" w:rsidR="005E5B13" w:rsidRDefault="003E49C3">
            <w:pPr>
              <w:pStyle w:val="ProductList-TableBody"/>
            </w:pPr>
            <w:r>
              <w:t>Phone System From SA (User SL)</w:t>
            </w:r>
          </w:p>
        </w:tc>
        <w:tc>
          <w:tcPr>
            <w:tcW w:w="6120" w:type="dxa"/>
            <w:tcBorders>
              <w:top w:val="single" w:sz="4" w:space="0" w:color="000000"/>
              <w:left w:val="single" w:sz="4" w:space="0" w:color="000000"/>
              <w:bottom w:val="single" w:sz="4" w:space="0" w:color="000000"/>
              <w:right w:val="single" w:sz="4" w:space="0" w:color="000000"/>
            </w:tcBorders>
          </w:tcPr>
          <w:p w14:paraId="7747C8E5" w14:textId="77777777" w:rsidR="005E5B13" w:rsidRDefault="005E5B13">
            <w:pPr>
              <w:pStyle w:val="ProductList-TableBody"/>
            </w:pPr>
          </w:p>
        </w:tc>
      </w:tr>
    </w:tbl>
    <w:p w14:paraId="5CDB2618" w14:textId="77777777" w:rsidR="005E5B13" w:rsidRDefault="005E5B13">
      <w:pPr>
        <w:pStyle w:val="ProductList-Body"/>
      </w:pPr>
    </w:p>
    <w:p w14:paraId="5E514414" w14:textId="77777777" w:rsidR="005E5B13" w:rsidRDefault="003E49C3">
      <w:pPr>
        <w:pStyle w:val="ProductList-ClauseHeading"/>
        <w:outlineLvl w:val="2"/>
      </w:pPr>
      <w:r>
        <w:t>ソフトウェア</w:t>
      </w:r>
    </w:p>
    <w:p w14:paraId="6EAD998A" w14:textId="77777777" w:rsidR="005E5B13" w:rsidRDefault="001E5E4A">
      <w:pPr>
        <w:pStyle w:val="ProductList-Body"/>
      </w:pPr>
      <w:hyperlink w:anchor="_Sec614">
        <w:r w:rsidR="003E49C3">
          <w:rPr>
            <w:color w:val="00467F"/>
            <w:u w:val="single"/>
          </w:rPr>
          <w:t>SQL Server</w:t>
        </w:r>
      </w:hyperlink>
      <w:r w:rsidR="003E49C3">
        <w:t>:</w:t>
      </w:r>
      <w:r w:rsidR="003E49C3">
        <w:t>お客様が</w:t>
      </w:r>
      <w:r w:rsidR="003E49C3">
        <w:t xml:space="preserve"> Azure </w:t>
      </w:r>
      <w:r w:rsidR="003E49C3">
        <w:t>ハイブリッド特典の権利または障害復旧の権利に基づいて</w:t>
      </w:r>
      <w:r w:rsidR="003E49C3">
        <w:t xml:space="preserve"> Azure </w:t>
      </w:r>
      <w:r w:rsidR="003E49C3">
        <w:t>で</w:t>
      </w:r>
      <w:r w:rsidR="003E49C3">
        <w:t xml:space="preserve"> SQL </w:t>
      </w:r>
      <w:r w:rsidR="003E49C3">
        <w:t>を使用する場合に、</w:t>
      </w:r>
      <w:r w:rsidR="003E49C3">
        <w:t xml:space="preserve">Azure </w:t>
      </w:r>
      <w:r w:rsidR="003E49C3">
        <w:t>ポータルまたは</w:t>
      </w:r>
      <w:r w:rsidR="003E49C3">
        <w:t xml:space="preserve"> Azure </w:t>
      </w:r>
      <w:r w:rsidR="003E49C3">
        <w:t>コマンド</w:t>
      </w:r>
      <w:r w:rsidR="003E49C3">
        <w:t xml:space="preserve"> </w:t>
      </w:r>
      <w:r w:rsidR="003E49C3">
        <w:t>ライン</w:t>
      </w:r>
      <w:r w:rsidR="003E49C3">
        <w:t xml:space="preserve"> API </w:t>
      </w:r>
      <w:r w:rsidR="003E49C3">
        <w:t>で入力するよう表示されたら、その使用を指定する必要があることを明記した条項</w:t>
      </w:r>
      <w:r w:rsidR="003E49C3">
        <w:t xml:space="preserve"> (4.3</w:t>
      </w:r>
      <w:r w:rsidR="003E49C3">
        <w:t>「</w:t>
      </w:r>
      <w:r w:rsidR="003E49C3">
        <w:t xml:space="preserve">Microsoft Azure </w:t>
      </w:r>
      <w:r w:rsidR="003E49C3">
        <w:t>での</w:t>
      </w:r>
      <w:r w:rsidR="003E49C3">
        <w:t xml:space="preserve"> SQL </w:t>
      </w:r>
      <w:r w:rsidR="003E49C3">
        <w:t>の使用」</w:t>
      </w:r>
      <w:r w:rsidR="003E49C3">
        <w:t xml:space="preserve">) </w:t>
      </w:r>
      <w:r w:rsidR="003E49C3">
        <w:t>を追加しました。</w:t>
      </w:r>
    </w:p>
    <w:p w14:paraId="14E84104" w14:textId="77777777" w:rsidR="005E5B13" w:rsidRDefault="005E5B13">
      <w:pPr>
        <w:pStyle w:val="ProductList-Body"/>
      </w:pPr>
    </w:p>
    <w:p w14:paraId="2D12EFED" w14:textId="77777777" w:rsidR="005E5B13" w:rsidRDefault="003E49C3">
      <w:pPr>
        <w:pStyle w:val="ProductList-ClauseHeading"/>
        <w:outlineLvl w:val="2"/>
      </w:pPr>
      <w:r>
        <w:t>付録</w:t>
      </w:r>
      <w:r>
        <w:t xml:space="preserve"> B – </w:t>
      </w:r>
      <w:r>
        <w:t>ソフトウェア</w:t>
      </w:r>
      <w:r>
        <w:t xml:space="preserve"> </w:t>
      </w:r>
      <w:r>
        <w:t>アシュアランス</w:t>
      </w:r>
    </w:p>
    <w:p w14:paraId="4A8B16C9" w14:textId="77777777" w:rsidR="005E5B13" w:rsidRDefault="001E5E4A">
      <w:pPr>
        <w:pStyle w:val="ProductList-Body"/>
      </w:pPr>
      <w:hyperlink w:anchor="_Sec573">
        <w:r w:rsidR="003E49C3">
          <w:rPr>
            <w:color w:val="00467F"/>
            <w:u w:val="single"/>
          </w:rPr>
          <w:t>ソフトウェア</w:t>
        </w:r>
        <w:r w:rsidR="003E49C3">
          <w:rPr>
            <w:color w:val="00467F"/>
            <w:u w:val="single"/>
          </w:rPr>
          <w:t xml:space="preserve"> </w:t>
        </w:r>
        <w:r w:rsidR="003E49C3">
          <w:rPr>
            <w:color w:val="00467F"/>
            <w:u w:val="single"/>
          </w:rPr>
          <w:t>アシュアランスの購入</w:t>
        </w:r>
      </w:hyperlink>
      <w:r w:rsidR="003E49C3">
        <w:t xml:space="preserve">: 2020 </w:t>
      </w:r>
      <w:r w:rsidR="003E49C3">
        <w:t>年</w:t>
      </w:r>
      <w:r w:rsidR="003E49C3">
        <w:t xml:space="preserve"> 3 </w:t>
      </w:r>
      <w:r w:rsidR="003E49C3">
        <w:t>月</w:t>
      </w:r>
      <w:r w:rsidR="003E49C3">
        <w:t xml:space="preserve"> 31 </w:t>
      </w:r>
      <w:r w:rsidR="003E49C3">
        <w:t>日より前に</w:t>
      </w:r>
      <w:r w:rsidR="003E49C3">
        <w:t xml:space="preserve"> OEM </w:t>
      </w:r>
      <w:r w:rsidR="003E49C3">
        <w:t>を介して</w:t>
      </w:r>
      <w:r w:rsidR="003E49C3">
        <w:t xml:space="preserve"> SQL Server 2017 </w:t>
      </w:r>
      <w:r w:rsidR="003E49C3">
        <w:t>を購入されたお客様は、</w:t>
      </w:r>
      <w:r w:rsidR="003E49C3">
        <w:t xml:space="preserve">OEM </w:t>
      </w:r>
      <w:r w:rsidR="003E49C3">
        <w:t>からの購入日より</w:t>
      </w:r>
      <w:r w:rsidR="003E49C3">
        <w:t xml:space="preserve"> 90 </w:t>
      </w:r>
      <w:r w:rsidR="003E49C3">
        <w:t>日以内であれば</w:t>
      </w:r>
      <w:r w:rsidR="003E49C3">
        <w:t xml:space="preserve"> SQL Server </w:t>
      </w:r>
      <w:r w:rsidR="003E49C3">
        <w:t>のソフトウェア</w:t>
      </w:r>
      <w:r w:rsidR="003E49C3">
        <w:t xml:space="preserve"> </w:t>
      </w:r>
      <w:r w:rsidR="003E49C3">
        <w:t>アシュアランスを取得できるという文言を追加しました。</w:t>
      </w:r>
    </w:p>
    <w:p w14:paraId="54F605FE"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1FE759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0CD77"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096236EF" w14:textId="77777777" w:rsidR="005E5B13" w:rsidRDefault="005E5B13">
      <w:pPr>
        <w:pStyle w:val="ProductList-Body"/>
      </w:pPr>
    </w:p>
    <w:p w14:paraId="3EC7E969" w14:textId="77777777" w:rsidR="005E5B13" w:rsidRDefault="005E5B13">
      <w:pPr>
        <w:sectPr w:rsidR="005E5B13">
          <w:headerReference w:type="default" r:id="rId24"/>
          <w:footerReference w:type="default" r:id="rId25"/>
          <w:type w:val="continuous"/>
          <w:pgSz w:w="12240" w:h="15840" w:code="1"/>
          <w:pgMar w:top="1170" w:right="720" w:bottom="720" w:left="720" w:header="432" w:footer="288" w:gutter="0"/>
          <w:cols w:space="360"/>
        </w:sectPr>
      </w:pPr>
    </w:p>
    <w:p w14:paraId="16523B96" w14:textId="77777777" w:rsidR="005E5B13" w:rsidRDefault="003E49C3">
      <w:pPr>
        <w:pStyle w:val="ProductList-SectionHeading"/>
        <w:pageBreakBefore/>
        <w:outlineLvl w:val="0"/>
      </w:pPr>
      <w:bookmarkStart w:id="12" w:name="_Sec536"/>
      <w:bookmarkEnd w:id="2"/>
      <w:r>
        <w:lastRenderedPageBreak/>
        <w:t>ライセンス条項</w:t>
      </w:r>
      <w:r>
        <w:fldChar w:fldCharType="begin"/>
      </w:r>
      <w:r>
        <w:instrText xml:space="preserve"> TC "</w:instrText>
      </w:r>
      <w:bookmarkStart w:id="13" w:name="_Toc28612089"/>
      <w:r>
        <w:instrText>ライセンス条項</w:instrText>
      </w:r>
      <w:bookmarkEnd w:id="13"/>
      <w:r>
        <w:instrText>" \l 1</w:instrText>
      </w:r>
      <w:r>
        <w:fldChar w:fldCharType="end"/>
      </w:r>
    </w:p>
    <w:p w14:paraId="6BC4A62F" w14:textId="77777777" w:rsidR="005E5B13" w:rsidRDefault="003E49C3">
      <w:pPr>
        <w:pStyle w:val="ProductList-Body"/>
      </w:pPr>
      <w:r>
        <w:t>お客様のボリューム</w:t>
      </w:r>
      <w:r>
        <w:t xml:space="preserve"> </w:t>
      </w:r>
      <w:r>
        <w:t>ライセンス契約に「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14:paraId="722837DB" w14:textId="77777777" w:rsidR="005E5B13" w:rsidRDefault="005E5B13">
      <w:pPr>
        <w:pStyle w:val="ProductList-Body"/>
      </w:pPr>
    </w:p>
    <w:p w14:paraId="0BF3C439" w14:textId="77777777" w:rsidR="005E5B13" w:rsidRDefault="003E49C3">
      <w:pPr>
        <w:pStyle w:val="ProductList-Body"/>
      </w:pPr>
      <w:r>
        <w:t>オンライン</w:t>
      </w:r>
      <w:r>
        <w:t xml:space="preserve"> </w:t>
      </w:r>
      <w:r>
        <w:t>サービスについては、お客様のボリューム</w:t>
      </w:r>
      <w:r>
        <w:t xml:space="preserve"> </w:t>
      </w:r>
      <w:r>
        <w:t>ライセンス契約に「使用権説明書」と記載されている場合は、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14:paraId="21BB7555" w14:textId="77777777" w:rsidR="005E5B13" w:rsidRDefault="003E49C3">
      <w:pPr>
        <w:pStyle w:val="ProductList-OfferingGroupHeading"/>
        <w:outlineLvl w:val="1"/>
      </w:pPr>
      <w:bookmarkStart w:id="14" w:name="_Sec537"/>
      <w:r>
        <w:t>共通のライセンス条項</w:t>
      </w:r>
      <w:bookmarkEnd w:id="14"/>
      <w:r>
        <w:fldChar w:fldCharType="begin"/>
      </w:r>
      <w:r>
        <w:instrText xml:space="preserve"> TC "</w:instrText>
      </w:r>
      <w:bookmarkStart w:id="15" w:name="_Toc28612090"/>
      <w:r>
        <w:instrText>共通のライセンス条項</w:instrText>
      </w:r>
      <w:bookmarkEnd w:id="15"/>
      <w:r>
        <w:instrText>" \l 2</w:instrText>
      </w:r>
      <w:r>
        <w:fldChar w:fldCharType="end"/>
      </w:r>
    </w:p>
    <w:p w14:paraId="2F910151" w14:textId="77777777" w:rsidR="005E5B13" w:rsidRDefault="003E49C3">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14:paraId="68EC462F" w14:textId="77777777" w:rsidR="005E5B13" w:rsidRDefault="005E5B13">
      <w:pPr>
        <w:pStyle w:val="ProductList-Body"/>
      </w:pPr>
    </w:p>
    <w:p w14:paraId="4B4D5709" w14:textId="77777777" w:rsidR="005E5B13" w:rsidRDefault="003E49C3">
      <w:pPr>
        <w:pStyle w:val="ProductList-ClauseHeading"/>
        <w:outlineLvl w:val="2"/>
      </w:pPr>
      <w:r>
        <w:t>1.</w:t>
      </w:r>
      <w:r>
        <w:t>定義</w:t>
      </w:r>
    </w:p>
    <w:p w14:paraId="7110C590" w14:textId="77777777" w:rsidR="005E5B13" w:rsidRDefault="003E49C3">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14:paraId="2B782897" w14:textId="77777777" w:rsidR="005E5B13" w:rsidRDefault="005E5B13">
      <w:pPr>
        <w:pStyle w:val="ProductList-Body"/>
      </w:pPr>
    </w:p>
    <w:p w14:paraId="3BB9E553" w14:textId="77777777" w:rsidR="005E5B13" w:rsidRDefault="003E49C3">
      <w:pPr>
        <w:pStyle w:val="ProductList-ClauseHeading"/>
        <w:outlineLvl w:val="2"/>
      </w:pPr>
      <w:r>
        <w:t>2.</w:t>
      </w:r>
      <w:r>
        <w:t>お客様の使用権</w:t>
      </w:r>
    </w:p>
    <w:p w14:paraId="659F6B08" w14:textId="77777777" w:rsidR="005E5B13" w:rsidRDefault="003E49C3">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2FD9EF7E" w14:textId="77777777" w:rsidR="005E5B13" w:rsidRDefault="005E5B13">
      <w:pPr>
        <w:pStyle w:val="ProductList-Body"/>
      </w:pPr>
    </w:p>
    <w:p w14:paraId="56C58997" w14:textId="77777777" w:rsidR="005E5B13" w:rsidRDefault="003E49C3">
      <w:pPr>
        <w:pStyle w:val="ProductList-ClauseHeading"/>
        <w:outlineLvl w:val="2"/>
      </w:pPr>
      <w:r>
        <w:t>3.</w:t>
      </w:r>
      <w:r>
        <w:t>他のバージョンおよび下位エディションの使用権</w:t>
      </w:r>
    </w:p>
    <w:p w14:paraId="733C575E" w14:textId="77777777" w:rsidR="005E5B13" w:rsidRDefault="003E49C3">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6CF0B877" w14:textId="77777777" w:rsidR="005E5B13" w:rsidRDefault="005E5B13">
      <w:pPr>
        <w:pStyle w:val="ProductList-Body"/>
      </w:pPr>
    </w:p>
    <w:p w14:paraId="69E1AF3B" w14:textId="77777777" w:rsidR="005E5B13" w:rsidRDefault="003E49C3">
      <w:pPr>
        <w:pStyle w:val="ProductList-ClauseHeading"/>
        <w:outlineLvl w:val="2"/>
      </w:pPr>
      <w:r>
        <w:t>4.</w:t>
      </w:r>
      <w:r>
        <w:t>第三者のソフトウェア</w:t>
      </w:r>
    </w:p>
    <w:p w14:paraId="120C49F8" w14:textId="77777777" w:rsidR="005E5B13" w:rsidRDefault="003E49C3">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14:paraId="7C7E7945" w14:textId="77777777" w:rsidR="005E5B13" w:rsidRDefault="005E5B13">
      <w:pPr>
        <w:pStyle w:val="ProductList-Body"/>
      </w:pPr>
    </w:p>
    <w:p w14:paraId="1AFF4587" w14:textId="77777777" w:rsidR="005E5B13" w:rsidRDefault="003E49C3">
      <w:pPr>
        <w:pStyle w:val="ProductList-ClauseHeading"/>
        <w:outlineLvl w:val="2"/>
      </w:pPr>
      <w:r>
        <w:t>5.</w:t>
      </w:r>
      <w:r>
        <w:t>プレリリース</w:t>
      </w:r>
      <w:r>
        <w:t xml:space="preserve"> </w:t>
      </w:r>
      <w:r>
        <w:t>コード、更新プログラムまたは追加物、追加機能</w:t>
      </w:r>
    </w:p>
    <w:p w14:paraId="4E1B1074" w14:textId="77777777" w:rsidR="005E5B13" w:rsidRDefault="003E49C3">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14:paraId="7F5305C2" w14:textId="77777777" w:rsidR="005E5B13" w:rsidRDefault="005E5B13">
      <w:pPr>
        <w:pStyle w:val="ProductList-Body"/>
      </w:pPr>
    </w:p>
    <w:p w14:paraId="2F10D897" w14:textId="77777777" w:rsidR="005E5B13" w:rsidRDefault="003E49C3">
      <w:pPr>
        <w:pStyle w:val="ProductList-ClauseHeading"/>
        <w:outlineLvl w:val="2"/>
      </w:pPr>
      <w:r>
        <w:t>6.</w:t>
      </w:r>
      <w:r>
        <w:t>制限事項</w:t>
      </w:r>
    </w:p>
    <w:p w14:paraId="3451EF19" w14:textId="77777777" w:rsidR="005E5B13" w:rsidRDefault="003E49C3">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464E6E8B" w14:textId="77777777" w:rsidR="005E5B13" w:rsidRDefault="005E5B13">
      <w:pPr>
        <w:pStyle w:val="ProductList-Body"/>
      </w:pPr>
    </w:p>
    <w:p w14:paraId="49F3A9E1" w14:textId="77777777" w:rsidR="005E5B13" w:rsidRDefault="003E49C3">
      <w:pPr>
        <w:pStyle w:val="ProductList-ClauseHeading"/>
        <w:outlineLvl w:val="2"/>
      </w:pPr>
      <w:r>
        <w:t>7.</w:t>
      </w:r>
      <w:r>
        <w:t>ソフトウェア</w:t>
      </w:r>
      <w:r>
        <w:t xml:space="preserve"> </w:t>
      </w:r>
      <w:r>
        <w:t>アシュアランス</w:t>
      </w:r>
    </w:p>
    <w:p w14:paraId="23C8FF59" w14:textId="77777777" w:rsidR="005E5B13" w:rsidRDefault="003E49C3">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14:paraId="70F8AE4E" w14:textId="77777777" w:rsidR="005E5B13" w:rsidRDefault="005E5B13">
      <w:pPr>
        <w:pStyle w:val="ProductList-Body"/>
      </w:pPr>
    </w:p>
    <w:p w14:paraId="0F43D04A" w14:textId="77777777" w:rsidR="005E5B13" w:rsidRDefault="003E49C3">
      <w:pPr>
        <w:pStyle w:val="ProductList-ClauseHeading"/>
        <w:outlineLvl w:val="2"/>
      </w:pPr>
      <w:r>
        <w:t>8.</w:t>
      </w:r>
      <w:r>
        <w:t>ソフトウェア管理のアウトソーシング</w:t>
      </w:r>
    </w:p>
    <w:p w14:paraId="379A545D" w14:textId="77777777" w:rsidR="005E5B13" w:rsidRDefault="003E49C3">
      <w:pPr>
        <w:pStyle w:val="ProductList-Body"/>
      </w:pPr>
      <w:r>
        <w:t>お客様は、</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が日常的に管理および制御する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が完全にお客様の専用の使用である場合に限り、かかるサーバー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ライセンス契約に基づくすべての義務に責任を負います。本書または製品条項のその他の部分に特に明記のない限り、お客様は、第三者が管理および制御する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およびその他のデバイスに本ソフトウェアのライセンスされた複製をインストールしたり使用することはできません。</w:t>
      </w:r>
    </w:p>
    <w:p w14:paraId="36A35771" w14:textId="77777777" w:rsidR="005E5B13" w:rsidRDefault="005E5B13">
      <w:pPr>
        <w:pStyle w:val="ProductList-Body"/>
      </w:pPr>
    </w:p>
    <w:p w14:paraId="335E53DB" w14:textId="77777777" w:rsidR="005E5B13" w:rsidRDefault="003E49C3">
      <w:pPr>
        <w:pStyle w:val="ProductList-ClauseHeading"/>
        <w:outlineLvl w:val="2"/>
      </w:pPr>
      <w:r>
        <w:lastRenderedPageBreak/>
        <w:t>9.</w:t>
      </w:r>
      <w:r>
        <w:t>ライセンスの割り当てと再割り当て</w:t>
      </w:r>
    </w:p>
    <w:p w14:paraId="44C3CF2D" w14:textId="77777777" w:rsidR="005E5B13" w:rsidRDefault="003E49C3">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システムのデバイス単位のライセンスの再割り当てには、</w:t>
      </w:r>
      <w:hyperlink w:anchor="_Sec652">
        <w:r>
          <w:rPr>
            <w:color w:val="00467F"/>
            <w:u w:val="single"/>
          </w:rPr>
          <w:t xml:space="preserve">Windows </w:t>
        </w:r>
        <w:r>
          <w:rPr>
            <w:color w:val="00467F"/>
            <w:u w:val="single"/>
          </w:rPr>
          <w:t>の製品項目</w:t>
        </w:r>
      </w:hyperlink>
      <w:r>
        <w:t>に規定するとおり、追加の条件が適用されます。</w:t>
      </w:r>
    </w:p>
    <w:p w14:paraId="26EFCA4A" w14:textId="77777777" w:rsidR="005E5B13" w:rsidRDefault="005E5B13">
      <w:pPr>
        <w:pStyle w:val="ProductList-Body"/>
      </w:pPr>
    </w:p>
    <w:p w14:paraId="583043A9" w14:textId="77777777" w:rsidR="005E5B13" w:rsidRDefault="003E49C3">
      <w:pPr>
        <w:pStyle w:val="ProductList-ClauseHeading"/>
        <w:outlineLvl w:val="2"/>
      </w:pPr>
      <w:r>
        <w:t>10.</w:t>
      </w:r>
      <w:r>
        <w:t>技術的な手段</w:t>
      </w:r>
    </w:p>
    <w:p w14:paraId="4EA08EDF" w14:textId="77777777" w:rsidR="005E5B13" w:rsidRDefault="003E49C3">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14:paraId="0095F11C" w14:textId="77777777" w:rsidR="005E5B13" w:rsidRDefault="005E5B13">
      <w:pPr>
        <w:pStyle w:val="ProductList-Body"/>
      </w:pPr>
    </w:p>
    <w:p w14:paraId="134F6876" w14:textId="77777777" w:rsidR="005E5B13" w:rsidRDefault="003E49C3">
      <w:pPr>
        <w:pStyle w:val="ProductList-SubClauseHeading"/>
        <w:outlineLvl w:val="3"/>
      </w:pPr>
      <w:r>
        <w:t xml:space="preserve">10.1 </w:t>
      </w:r>
      <w:r>
        <w:t>アクティベーションと認証</w:t>
      </w:r>
    </w:p>
    <w:p w14:paraId="68672D90" w14:textId="77777777" w:rsidR="005E5B13" w:rsidRDefault="003E49C3">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14:paraId="594BE994" w14:textId="77777777" w:rsidR="005E5B13" w:rsidRDefault="005E5B13">
      <w:pPr>
        <w:pStyle w:val="ProductList-BodyIndented"/>
      </w:pPr>
    </w:p>
    <w:p w14:paraId="504CC974" w14:textId="77777777" w:rsidR="005E5B13" w:rsidRDefault="003E49C3">
      <w:pPr>
        <w:pStyle w:val="ProductList-SubClauseHeading"/>
        <w:outlineLvl w:val="3"/>
      </w:pPr>
      <w:r>
        <w:t xml:space="preserve">10.2 </w:t>
      </w:r>
      <w:r>
        <w:t>プロダクト</w:t>
      </w:r>
      <w:r>
        <w:t xml:space="preserve"> </w:t>
      </w:r>
      <w:r>
        <w:t>キー</w:t>
      </w:r>
    </w:p>
    <w:p w14:paraId="2CD93631" w14:textId="77777777" w:rsidR="005E5B13" w:rsidRDefault="003E49C3">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14:paraId="2400C17B" w14:textId="77777777" w:rsidR="005E5B13" w:rsidRDefault="005E5B13">
      <w:pPr>
        <w:pStyle w:val="ProductList-BodyIndented"/>
      </w:pPr>
    </w:p>
    <w:p w14:paraId="4C0B50B1" w14:textId="77777777" w:rsidR="005E5B13" w:rsidRDefault="003E49C3">
      <w:pPr>
        <w:pStyle w:val="ProductList-ClauseHeading"/>
        <w:outlineLvl w:val="2"/>
      </w:pPr>
      <w:r>
        <w:t>11.</w:t>
      </w:r>
      <w:r>
        <w:t>注意事項</w:t>
      </w:r>
    </w:p>
    <w:p w14:paraId="69237B4D" w14:textId="77777777" w:rsidR="005E5B13" w:rsidRDefault="003E49C3">
      <w:pPr>
        <w:pStyle w:val="ProductList-Body"/>
      </w:pPr>
      <w:r>
        <w:t>各製品項目の「使用権」セクションに規定されている場合、次の注意</w:t>
      </w:r>
      <w:r>
        <w:t>/</w:t>
      </w:r>
      <w:r>
        <w:t>特記事項が適用されます。</w:t>
      </w:r>
    </w:p>
    <w:p w14:paraId="113E337C" w14:textId="77777777" w:rsidR="005E5B13" w:rsidRDefault="005E5B13">
      <w:pPr>
        <w:pStyle w:val="ProductList-Body"/>
      </w:pPr>
    </w:p>
    <w:p w14:paraId="1A49CEDA" w14:textId="77777777" w:rsidR="005E5B13" w:rsidRDefault="003E49C3">
      <w:pPr>
        <w:pStyle w:val="ProductList-SubClauseHeading"/>
        <w:outlineLvl w:val="3"/>
      </w:pPr>
      <w:r>
        <w:t xml:space="preserve">11.1 </w:t>
      </w:r>
      <w:r>
        <w:t>インターネット</w:t>
      </w:r>
      <w:r>
        <w:t xml:space="preserve"> </w:t>
      </w:r>
      <w:r>
        <w:t>ベースの機能</w:t>
      </w:r>
    </w:p>
    <w:p w14:paraId="1C913A85" w14:textId="77777777" w:rsidR="005E5B13" w:rsidRDefault="003E49C3">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プロバイダーのシステムに接続し、インターネットを介して情報を送信する機能が含まれていることがあります。かかる情報の使用は、</w:t>
      </w:r>
      <w:r>
        <w:t xml:space="preserve">Microsoft </w:t>
      </w:r>
      <w:r>
        <w:t>プライバシーに関する声明</w:t>
      </w:r>
      <w:r>
        <w:t xml:space="preserve"> (</w:t>
      </w:r>
      <w:hyperlink r:id="rId26">
        <w:r>
          <w:rPr>
            <w:color w:val="00467F"/>
            <w:u w:val="single"/>
          </w:rPr>
          <w:t>aka.ms/privacy</w:t>
        </w:r>
      </w:hyperlink>
      <w:r>
        <w:t xml:space="preserve">) </w:t>
      </w:r>
      <w:r>
        <w:t>に規定するとおりとします。</w:t>
      </w:r>
    </w:p>
    <w:p w14:paraId="0A7EB213" w14:textId="77777777" w:rsidR="005E5B13" w:rsidRDefault="005E5B13">
      <w:pPr>
        <w:pStyle w:val="ProductList-BodyIndented"/>
      </w:pPr>
    </w:p>
    <w:p w14:paraId="39822765" w14:textId="77777777" w:rsidR="005E5B13" w:rsidRDefault="003E49C3">
      <w:pPr>
        <w:pStyle w:val="ProductList-SubClauseHeading"/>
        <w:outlineLvl w:val="3"/>
      </w:pPr>
      <w:r>
        <w:t>11.2 Bing Maps</w:t>
      </w:r>
    </w:p>
    <w:p w14:paraId="512E12C6" w14:textId="77777777" w:rsidR="005E5B13" w:rsidRDefault="003E49C3">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27">
        <w:r>
          <w:rPr>
            <w:color w:val="00467F"/>
            <w:u w:val="single"/>
          </w:rPr>
          <w:t>http://go.microsoft.com/?linkid=9710837</w:t>
        </w:r>
      </w:hyperlink>
      <w:r>
        <w:t xml:space="preserve">) </w:t>
      </w:r>
      <w:r>
        <w:t>および</w:t>
      </w:r>
      <w:r>
        <w:t xml:space="preserve"> Microsoft </w:t>
      </w:r>
      <w:r>
        <w:t>プライバシーに関する声明</w:t>
      </w:r>
      <w:r>
        <w:t xml:space="preserve"> (</w:t>
      </w:r>
      <w:hyperlink r:id="rId28">
        <w:r>
          <w:rPr>
            <w:color w:val="00467F"/>
            <w:u w:val="single"/>
          </w:rPr>
          <w:t>http://go.microsoft.com/fwlink/?LinkID=248686</w:t>
        </w:r>
      </w:hyperlink>
      <w:r>
        <w:t xml:space="preserve">) </w:t>
      </w:r>
      <w:r>
        <w:t>が適用されます。</w:t>
      </w:r>
    </w:p>
    <w:p w14:paraId="6F9321E6" w14:textId="77777777" w:rsidR="005E5B13" w:rsidRDefault="005E5B13">
      <w:pPr>
        <w:pStyle w:val="ProductList-BodyIndented"/>
      </w:pPr>
    </w:p>
    <w:p w14:paraId="7A886AF0" w14:textId="77777777" w:rsidR="005E5B13" w:rsidRDefault="003E49C3">
      <w:pPr>
        <w:pStyle w:val="ProductList-SubClauseHeading"/>
        <w:outlineLvl w:val="3"/>
      </w:pPr>
      <w:r>
        <w:t>11.3 H.264/AVC</w:t>
      </w:r>
      <w:r>
        <w:t>、</w:t>
      </w:r>
      <w:r>
        <w:t xml:space="preserve">VC-1 </w:t>
      </w:r>
      <w:r>
        <w:t>および</w:t>
      </w:r>
      <w:r>
        <w:t xml:space="preserve"> MPEG-4 Part 2 </w:t>
      </w:r>
      <w:r>
        <w:t>映像標準</w:t>
      </w:r>
    </w:p>
    <w:p w14:paraId="5E7B7917" w14:textId="77777777" w:rsidR="005E5B13" w:rsidRDefault="003E49C3">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29">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14:paraId="41E14398" w14:textId="77777777" w:rsidR="005E5B13" w:rsidRDefault="005E5B13">
      <w:pPr>
        <w:pStyle w:val="ProductList-BodyIndented"/>
      </w:pPr>
    </w:p>
    <w:p w14:paraId="79EAE8B2" w14:textId="77777777" w:rsidR="005E5B13" w:rsidRDefault="003E49C3">
      <w:pPr>
        <w:pStyle w:val="ProductList-SubClauseHeading"/>
        <w:outlineLvl w:val="3"/>
      </w:pPr>
      <w:r>
        <w:t xml:space="preserve">11.4 </w:t>
      </w:r>
      <w:r>
        <w:t>マルウェア対策</w:t>
      </w:r>
    </w:p>
    <w:p w14:paraId="43EDE3A2" w14:textId="77777777" w:rsidR="005E5B13" w:rsidRDefault="003E49C3">
      <w:pPr>
        <w:pStyle w:val="ProductList-BodyIndented"/>
      </w:pPr>
      <w:r>
        <w:t>マイクロソフトはお客様のデバイスをマルウェアから保護する重要性を認識しています。本ソフトウェアでは、他の対策機能がインストールされていないか有効期限が切れている場合、マルウェア対策機能が有効になります。有効にするにあたって、他のマルウェア対策ソフトウェアは無効になるか、削除が必要になる場合があります。</w:t>
      </w:r>
    </w:p>
    <w:p w14:paraId="18429825" w14:textId="77777777" w:rsidR="005E5B13" w:rsidRDefault="005E5B13">
      <w:pPr>
        <w:pStyle w:val="ProductList-BodyIndented"/>
      </w:pPr>
    </w:p>
    <w:p w14:paraId="4DD37232" w14:textId="77777777" w:rsidR="005E5B13" w:rsidRDefault="003E49C3">
      <w:pPr>
        <w:pStyle w:val="ProductList-ClauseHeading"/>
        <w:outlineLvl w:val="2"/>
      </w:pPr>
      <w:r>
        <w:lastRenderedPageBreak/>
        <w:t>12.</w:t>
      </w:r>
      <w:r>
        <w:t>フォント</w:t>
      </w:r>
      <w:r>
        <w:t xml:space="preserve"> </w:t>
      </w:r>
      <w:r>
        <w:t>コンポーネント、イメージ、およびサウンド</w:t>
      </w:r>
    </w:p>
    <w:p w14:paraId="43D0CF31" w14:textId="77777777" w:rsidR="005E5B13" w:rsidRDefault="003E49C3">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3CA95B46" w14:textId="77777777" w:rsidR="005E5B13" w:rsidRDefault="005E5B13">
      <w:pPr>
        <w:pStyle w:val="ProductList-Body"/>
      </w:pPr>
    </w:p>
    <w:p w14:paraId="481F696A" w14:textId="77777777" w:rsidR="005E5B13" w:rsidRDefault="003E49C3">
      <w:pPr>
        <w:pStyle w:val="ProductList-ClauseHeading"/>
        <w:outlineLvl w:val="2"/>
      </w:pPr>
      <w:r>
        <w:t>13.</w:t>
      </w:r>
      <w:r>
        <w:t>含まれるテクノロジ</w:t>
      </w:r>
    </w:p>
    <w:p w14:paraId="781BF14E" w14:textId="77777777" w:rsidR="005E5B13" w:rsidRDefault="003E49C3">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14:paraId="63052975" w14:textId="77777777" w:rsidR="005E5B13" w:rsidRDefault="005E5B13">
      <w:pPr>
        <w:pStyle w:val="ProductList-Body"/>
      </w:pPr>
    </w:p>
    <w:p w14:paraId="58144B8A" w14:textId="77777777" w:rsidR="005E5B13" w:rsidRDefault="003E49C3">
      <w:pPr>
        <w:pStyle w:val="ProductList-ClauseHeading"/>
        <w:outlineLvl w:val="2"/>
      </w:pPr>
      <w:r>
        <w:t>14.</w:t>
      </w:r>
      <w:r>
        <w:t>ベンチマーク</w:t>
      </w:r>
      <w:r>
        <w:t xml:space="preserve"> </w:t>
      </w:r>
      <w:r>
        <w:t>テスト</w:t>
      </w:r>
    </w:p>
    <w:p w14:paraId="1DA2C567" w14:textId="77777777" w:rsidR="005E5B13" w:rsidRDefault="003E49C3">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w:t>
      </w:r>
    </w:p>
    <w:p w14:paraId="087BB2D9" w14:textId="77777777" w:rsidR="005E5B13" w:rsidRDefault="005E5B13">
      <w:pPr>
        <w:pStyle w:val="ProductList-Body"/>
      </w:pPr>
    </w:p>
    <w:p w14:paraId="0C88EBAD" w14:textId="77777777" w:rsidR="005E5B13" w:rsidRDefault="003E49C3">
      <w:pPr>
        <w:pStyle w:val="ProductList-ClauseHeading"/>
        <w:outlineLvl w:val="2"/>
      </w:pPr>
      <w:r>
        <w:t>15.</w:t>
      </w:r>
      <w:r>
        <w:t>マルチプレキシング</w:t>
      </w:r>
      <w:r>
        <w:t xml:space="preserve"> (</w:t>
      </w:r>
      <w:r>
        <w:t>多重化</w:t>
      </w:r>
      <w:r>
        <w:t>)</w:t>
      </w:r>
    </w:p>
    <w:p w14:paraId="7BC61234" w14:textId="77777777" w:rsidR="005E5B13" w:rsidRDefault="003E49C3">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14:paraId="78B5443B" w14:textId="77777777" w:rsidR="005E5B13" w:rsidRDefault="005E5B13">
      <w:pPr>
        <w:pStyle w:val="ProductList-Body"/>
      </w:pPr>
    </w:p>
    <w:p w14:paraId="5D0788A3" w14:textId="77777777" w:rsidR="005E5B13" w:rsidRDefault="003E49C3">
      <w:pPr>
        <w:pStyle w:val="ProductList-ClauseHeading"/>
        <w:outlineLvl w:val="2"/>
      </w:pPr>
      <w:r>
        <w:t>16.</w:t>
      </w:r>
      <w:r>
        <w:t>管理権およびサポートの権利</w:t>
      </w:r>
    </w:p>
    <w:p w14:paraId="0511C323" w14:textId="77777777" w:rsidR="005E5B13" w:rsidRDefault="003E49C3">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14:paraId="1577DB1A" w14:textId="77777777" w:rsidR="005E5B13" w:rsidRDefault="005E5B13">
      <w:pPr>
        <w:pStyle w:val="ProductList-Body"/>
      </w:pPr>
    </w:p>
    <w:p w14:paraId="321D2F91" w14:textId="77777777" w:rsidR="005E5B13" w:rsidRDefault="003E49C3">
      <w:pPr>
        <w:pStyle w:val="ProductList-ClauseHeading"/>
        <w:outlineLvl w:val="2"/>
      </w:pPr>
      <w:r>
        <w:t>17.</w:t>
      </w:r>
      <w:r>
        <w:t>再頒布可能コード</w:t>
      </w:r>
    </w:p>
    <w:p w14:paraId="24B68D38" w14:textId="77777777" w:rsidR="005E5B13" w:rsidRDefault="003E49C3">
      <w:pPr>
        <w:pStyle w:val="ProductList-Body"/>
      </w:pPr>
      <w:r>
        <w:t>お客様による「再頒布可能コード」の頒布が許可されているコードおよびテキスト</w:t>
      </w:r>
      <w:r>
        <w:t xml:space="preserve"> </w:t>
      </w:r>
      <w:r>
        <w:t>ファイルを含むソフトウェアの製品項目を参照してください。以下に記載するコードおよびテキスト</w:t>
      </w:r>
      <w:r>
        <w:t xml:space="preserve"> </w:t>
      </w:r>
      <w:r>
        <w:t>ファイルも再頒布可能コードであり、下記のように使用できます。製品項目に規定されている以下の条件と再頒布可能コードの条件との間に不一致がある場合は、製品項目の条件がお客様の再頒布可能コードの使用に適用されます。</w:t>
      </w:r>
    </w:p>
    <w:p w14:paraId="0A545206" w14:textId="77777777" w:rsidR="005E5B13" w:rsidRDefault="005E5B13">
      <w:pPr>
        <w:pStyle w:val="ProductList-Body"/>
      </w:pPr>
    </w:p>
    <w:p w14:paraId="5FDB57E4" w14:textId="77777777" w:rsidR="005E5B13" w:rsidRDefault="003E49C3">
      <w:pPr>
        <w:pStyle w:val="ProductList-SubClauseHeading"/>
        <w:outlineLvl w:val="3"/>
      </w:pPr>
      <w:r>
        <w:t xml:space="preserve">17.1 </w:t>
      </w:r>
      <w:r>
        <w:t>使用および再頒布の権利</w:t>
      </w:r>
    </w:p>
    <w:p w14:paraId="7CC7AA01" w14:textId="77777777" w:rsidR="005E5B13" w:rsidRDefault="003E49C3">
      <w:pPr>
        <w:pStyle w:val="ProductList-BodyIndented"/>
      </w:pPr>
      <w:r>
        <w:t>以下に記載するコードおよびテキスト</w:t>
      </w:r>
      <w:r>
        <w:t xml:space="preserve"> </w:t>
      </w:r>
      <w:r>
        <w:t>ファイルを「再頒布可能コード」と定義します。</w:t>
      </w:r>
    </w:p>
    <w:p w14:paraId="12D1E2F3" w14:textId="77777777" w:rsidR="005E5B13" w:rsidRDefault="003E49C3" w:rsidP="00CA2CA7">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18FC3E0D" w14:textId="77777777" w:rsidR="005E5B13" w:rsidRDefault="003E49C3" w:rsidP="00CA2CA7">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14:paraId="1FE52DED" w14:textId="77777777" w:rsidR="005E5B13" w:rsidRDefault="003E49C3" w:rsidP="00CA2CA7">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14:paraId="361F8F3A" w14:textId="77777777" w:rsidR="005E5B13" w:rsidRDefault="003E49C3" w:rsidP="00CA2CA7">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14:paraId="73C66B66" w14:textId="77777777" w:rsidR="005E5B13" w:rsidRDefault="005E5B13">
      <w:pPr>
        <w:pStyle w:val="ProductList-BodyIndented"/>
      </w:pPr>
    </w:p>
    <w:p w14:paraId="1E132543" w14:textId="77777777" w:rsidR="005E5B13" w:rsidRDefault="003E49C3">
      <w:pPr>
        <w:pStyle w:val="ProductList-SubClauseHeading"/>
        <w:outlineLvl w:val="3"/>
      </w:pPr>
      <w:r>
        <w:t xml:space="preserve">17.2 </w:t>
      </w:r>
      <w:r>
        <w:t>再頒布の条件</w:t>
      </w:r>
    </w:p>
    <w:p w14:paraId="5F8942E5" w14:textId="77777777" w:rsidR="005E5B13" w:rsidRDefault="003E49C3">
      <w:pPr>
        <w:pStyle w:val="ProductList-BodyIndented"/>
      </w:pPr>
      <w:r>
        <w:t>お客様は、再頒布可能コードを頒布する場合、以下の条件に従わなければなりません。</w:t>
      </w:r>
    </w:p>
    <w:p w14:paraId="2FD836F1" w14:textId="77777777" w:rsidR="005E5B13" w:rsidRDefault="003E49C3" w:rsidP="00CA2CA7">
      <w:pPr>
        <w:pStyle w:val="ProductList-Bullet"/>
        <w:numPr>
          <w:ilvl w:val="1"/>
          <w:numId w:val="5"/>
        </w:numPr>
      </w:pPr>
      <w:r>
        <w:t>お客様のプログラムが再頒布可能コードに重要かつ主要な機能を提供する場合、お客様のプログラムと共にのみ頒布すること。</w:t>
      </w:r>
    </w:p>
    <w:p w14:paraId="14C076AC" w14:textId="77777777" w:rsidR="005E5B13" w:rsidRDefault="003E49C3" w:rsidP="00CA2CA7">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14:paraId="36956406" w14:textId="77777777" w:rsidR="005E5B13" w:rsidRDefault="003E49C3" w:rsidP="00CA2CA7">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14:paraId="1C2B1538" w14:textId="77777777" w:rsidR="005E5B13" w:rsidRDefault="005E5B13">
      <w:pPr>
        <w:pStyle w:val="ProductList-BodyIndented"/>
      </w:pPr>
    </w:p>
    <w:p w14:paraId="3BD9D36B" w14:textId="77777777" w:rsidR="005E5B13" w:rsidRDefault="003E49C3">
      <w:pPr>
        <w:pStyle w:val="ProductList-SubClauseHeading"/>
        <w:outlineLvl w:val="3"/>
      </w:pPr>
      <w:r>
        <w:t xml:space="preserve">17.3 </w:t>
      </w:r>
      <w:r>
        <w:t>再頒布の制限</w:t>
      </w:r>
    </w:p>
    <w:p w14:paraId="2E90940D" w14:textId="77777777" w:rsidR="005E5B13" w:rsidRDefault="003E49C3">
      <w:pPr>
        <w:pStyle w:val="ProductList-BodyIndented"/>
      </w:pPr>
      <w:r>
        <w:t>お客様は、以下を行うことはできません。</w:t>
      </w:r>
    </w:p>
    <w:p w14:paraId="7B8C8AF0" w14:textId="77777777" w:rsidR="005E5B13" w:rsidRDefault="003E49C3" w:rsidP="00CA2CA7">
      <w:pPr>
        <w:pStyle w:val="ProductList-Bullet"/>
        <w:numPr>
          <w:ilvl w:val="1"/>
          <w:numId w:val="6"/>
        </w:numPr>
      </w:pPr>
      <w:r>
        <w:t>再配布可能コードの著作権、商標または特許の表示を改変すること</w:t>
      </w:r>
    </w:p>
    <w:p w14:paraId="59BB1FAF" w14:textId="77777777" w:rsidR="005E5B13" w:rsidRDefault="003E49C3" w:rsidP="00CA2CA7">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7ABB5835" w14:textId="77777777" w:rsidR="005E5B13" w:rsidRDefault="003E49C3" w:rsidP="00CA2CA7">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14:paraId="0033EF14" w14:textId="77777777" w:rsidR="005E5B13" w:rsidRDefault="003E49C3" w:rsidP="00CA2CA7">
      <w:pPr>
        <w:pStyle w:val="ProductList-Bullet"/>
        <w:numPr>
          <w:ilvl w:val="1"/>
          <w:numId w:val="6"/>
        </w:numPr>
      </w:pPr>
      <w:r>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14:paraId="636795A0" w14:textId="77777777" w:rsidR="005E5B13" w:rsidRDefault="005E5B13">
      <w:pPr>
        <w:pStyle w:val="ProductList-BodyIndented"/>
      </w:pPr>
    </w:p>
    <w:p w14:paraId="17E40048" w14:textId="77777777" w:rsidR="005E5B13" w:rsidRDefault="003E49C3">
      <w:pPr>
        <w:pStyle w:val="ProductList-ClauseHeading"/>
        <w:outlineLvl w:val="2"/>
      </w:pPr>
      <w:r>
        <w:t>18.</w:t>
      </w:r>
      <w:r>
        <w:t>ソフトウェア</w:t>
      </w:r>
      <w:r>
        <w:t xml:space="preserve"> </w:t>
      </w:r>
      <w:r>
        <w:t>プラス</w:t>
      </w:r>
      <w:r>
        <w:t xml:space="preserve"> </w:t>
      </w:r>
      <w:r>
        <w:t>サービス</w:t>
      </w:r>
    </w:p>
    <w:p w14:paraId="20EB9443" w14:textId="77777777" w:rsidR="005E5B13" w:rsidRDefault="003E49C3">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14:paraId="08A39A78" w14:textId="77777777" w:rsidR="005E5B13" w:rsidRDefault="005E5B13">
      <w:pPr>
        <w:pStyle w:val="ProductList-Body"/>
      </w:pPr>
    </w:p>
    <w:p w14:paraId="0769B60E" w14:textId="77777777" w:rsidR="005E5B13" w:rsidRDefault="003E49C3">
      <w:pPr>
        <w:pStyle w:val="ProductList-ClauseHeading"/>
        <w:outlineLvl w:val="2"/>
      </w:pPr>
      <w:r>
        <w:t>19.</w:t>
      </w:r>
      <w:r>
        <w:t>個人データの処理</w:t>
      </w:r>
      <w:r>
        <w:t xml:space="preserve"> (GDPR)</w:t>
      </w:r>
    </w:p>
    <w:p w14:paraId="7D79DCFF" w14:textId="77777777" w:rsidR="005E5B13" w:rsidRDefault="003E49C3">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30">
        <w:r>
          <w:rPr>
            <w:color w:val="00467F"/>
            <w:u w:val="single"/>
          </w:rPr>
          <w:t>オンライン</w:t>
        </w:r>
        <w:r>
          <w:rPr>
            <w:color w:val="00467F"/>
            <w:u w:val="single"/>
          </w:rPr>
          <w:t xml:space="preserve"> </w:t>
        </w:r>
        <w:r>
          <w:rPr>
            <w:color w:val="00467F"/>
            <w:u w:val="single"/>
          </w:rPr>
          <w:t>サービス条件</w:t>
        </w:r>
      </w:hyperlink>
      <w:r>
        <w:t>の「</w:t>
      </w:r>
      <w:r>
        <w:t>Data Protection Terms (</w:t>
      </w:r>
      <w:r>
        <w:t>データ保護条件</w:t>
      </w:r>
      <w:r>
        <w:t>)</w:t>
      </w:r>
      <w:r>
        <w:t>」セクションの「</w:t>
      </w:r>
      <w:r>
        <w:t>Processing of Personal Data; GDPR (</w:t>
      </w:r>
      <w:r>
        <w:t>個人データの処理</w:t>
      </w:r>
      <w:r>
        <w:t xml:space="preserve"> (GDPR))</w:t>
      </w:r>
      <w:r>
        <w:t>」規定および</w:t>
      </w:r>
      <w:r>
        <w:t xml:space="preserve"> (b) </w:t>
      </w:r>
      <w:hyperlink r:id="rId31">
        <w:r>
          <w:rPr>
            <w:color w:val="00467F"/>
            <w:u w:val="single"/>
          </w:rPr>
          <w:t>オンライン</w:t>
        </w:r>
        <w:r>
          <w:rPr>
            <w:color w:val="00467F"/>
            <w:u w:val="single"/>
          </w:rPr>
          <w:t xml:space="preserve"> </w:t>
        </w:r>
        <w:r>
          <w:rPr>
            <w:color w:val="00467F"/>
            <w:u w:val="single"/>
          </w:rPr>
          <w:t>サービス条件</w:t>
        </w:r>
      </w:hyperlink>
      <w:r>
        <w:t>の付録</w:t>
      </w:r>
      <w:r>
        <w:t xml:space="preserve"> 4 </w:t>
      </w:r>
      <w:r>
        <w:t>の</w:t>
      </w:r>
      <w:r>
        <w:t xml:space="preserve"> EU </w:t>
      </w:r>
      <w:r>
        <w:t>一般データ保護規則条件に定めるすべてのコミットメントを行います。</w:t>
      </w:r>
    </w:p>
    <w:p w14:paraId="47201F64"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488D7B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129CD"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76CAE25C" w14:textId="77777777" w:rsidR="005E5B13" w:rsidRDefault="005E5B13">
      <w:pPr>
        <w:pStyle w:val="ProductList-Body"/>
      </w:pPr>
    </w:p>
    <w:p w14:paraId="605ADE74" w14:textId="77777777" w:rsidR="005E5B13" w:rsidRDefault="003E49C3">
      <w:pPr>
        <w:pStyle w:val="ProductList-OfferingGroupHeading"/>
        <w:outlineLvl w:val="1"/>
      </w:pPr>
      <w:bookmarkStart w:id="16" w:name="_Sec538"/>
      <w:r>
        <w:t>ライセンス</w:t>
      </w:r>
      <w:r>
        <w:t xml:space="preserve"> </w:t>
      </w:r>
      <w:r>
        <w:t>モデル条項</w:t>
      </w:r>
      <w:bookmarkEnd w:id="16"/>
      <w:r>
        <w:fldChar w:fldCharType="begin"/>
      </w:r>
      <w:r>
        <w:instrText xml:space="preserve"> TC "</w:instrText>
      </w:r>
      <w:bookmarkStart w:id="17" w:name="_Toc28612091"/>
      <w:r>
        <w:instrText>ライセンス</w:instrText>
      </w:r>
      <w:r>
        <w:instrText xml:space="preserve"> </w:instrText>
      </w:r>
      <w:r>
        <w:instrText>モデル条項</w:instrText>
      </w:r>
      <w:bookmarkEnd w:id="17"/>
      <w:r>
        <w:instrText>" \l 2</w:instrText>
      </w:r>
      <w:r>
        <w:fldChar w:fldCharType="end"/>
      </w:r>
    </w:p>
    <w:p w14:paraId="1914EBDF" w14:textId="77777777" w:rsidR="005E5B13" w:rsidRDefault="003E49C3">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14:paraId="52A99AC9" w14:textId="77777777" w:rsidR="005E5B13" w:rsidRDefault="003E49C3">
      <w:pPr>
        <w:pStyle w:val="ProductList-Offering2Heading"/>
        <w:outlineLvl w:val="2"/>
      </w:pPr>
      <w:bookmarkStart w:id="18" w:name="_Sec539"/>
      <w:r>
        <w:t>デスクトップ</w:t>
      </w:r>
      <w:r>
        <w:t xml:space="preserve"> </w:t>
      </w:r>
      <w:r>
        <w:t>アプリケーション</w:t>
      </w:r>
      <w:bookmarkEnd w:id="18"/>
      <w:r>
        <w:fldChar w:fldCharType="begin"/>
      </w:r>
      <w:r>
        <w:instrText xml:space="preserve"> TC "</w:instrText>
      </w:r>
      <w:bookmarkStart w:id="19" w:name="_Toc28612092"/>
      <w:r>
        <w:instrText>デスクトップ</w:instrText>
      </w:r>
      <w:r>
        <w:instrText xml:space="preserve"> </w:instrText>
      </w:r>
      <w:r>
        <w:instrText>アプリケーション</w:instrText>
      </w:r>
      <w:bookmarkEnd w:id="19"/>
      <w:r>
        <w:instrText>" \l 3</w:instrText>
      </w:r>
      <w:r>
        <w:fldChar w:fldCharType="end"/>
      </w:r>
    </w:p>
    <w:p w14:paraId="4FA3E384" w14:textId="77777777" w:rsidR="005E5B13" w:rsidRDefault="003E49C3">
      <w:pPr>
        <w:pStyle w:val="ProductList-ClauseHeading"/>
        <w:outlineLvl w:val="3"/>
      </w:pPr>
      <w:r>
        <w:t>デバイス</w:t>
      </w:r>
      <w:r>
        <w:t xml:space="preserve"> </w:t>
      </w:r>
      <w:r>
        <w:t>ライセンス</w:t>
      </w:r>
    </w:p>
    <w:p w14:paraId="5D5C1844" w14:textId="77777777" w:rsidR="005E5B13" w:rsidRDefault="003E49C3" w:rsidP="00CA2CA7">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11BD653" w14:textId="77777777" w:rsidR="005E5B13" w:rsidRDefault="003E49C3" w:rsidP="00CA2CA7">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14:paraId="13F9FE07" w14:textId="77777777" w:rsidR="005E5B13" w:rsidRDefault="003E49C3" w:rsidP="00CA2CA7">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14:paraId="78931E24" w14:textId="77777777" w:rsidR="005E5B13" w:rsidRDefault="003E49C3" w:rsidP="00CA2CA7">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14:paraId="3EF855D9" w14:textId="77777777" w:rsidR="005E5B13" w:rsidRDefault="003E49C3" w:rsidP="00CA2CA7">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14:paraId="58022898" w14:textId="77777777" w:rsidR="005E5B13" w:rsidRDefault="005E5B13">
      <w:pPr>
        <w:pStyle w:val="ProductList-Body"/>
      </w:pPr>
    </w:p>
    <w:p w14:paraId="65DC22FD" w14:textId="77777777" w:rsidR="005E5B13" w:rsidRDefault="003E49C3">
      <w:pPr>
        <w:pStyle w:val="ProductList-ClauseHeading"/>
        <w:outlineLvl w:val="3"/>
      </w:pPr>
      <w:r>
        <w:t>メディア要素およびテンプレート</w:t>
      </w:r>
    </w:p>
    <w:p w14:paraId="49372099" w14:textId="77777777" w:rsidR="005E5B13" w:rsidRDefault="003E49C3">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62EA5B81" w14:textId="77777777" w:rsidR="005E5B13" w:rsidRDefault="003E49C3">
      <w:pPr>
        <w:pStyle w:val="ProductList-Offering2Heading"/>
        <w:outlineLvl w:val="2"/>
      </w:pPr>
      <w:bookmarkStart w:id="20" w:name="_Sec540"/>
      <w:r>
        <w:t>デスクトップ</w:t>
      </w:r>
      <w:r>
        <w:t xml:space="preserve"> </w:t>
      </w:r>
      <w:r>
        <w:t>オペレーティング</w:t>
      </w:r>
      <w:r>
        <w:t xml:space="preserve"> </w:t>
      </w:r>
      <w:r>
        <w:t>システム</w:t>
      </w:r>
      <w:bookmarkEnd w:id="20"/>
      <w:r>
        <w:fldChar w:fldCharType="begin"/>
      </w:r>
      <w:r>
        <w:instrText xml:space="preserve"> TC "</w:instrText>
      </w:r>
      <w:bookmarkStart w:id="21" w:name="_Toc28612093"/>
      <w:r>
        <w:instrText>デスクトップ</w:instrText>
      </w:r>
      <w:r>
        <w:instrText xml:space="preserve"> </w:instrText>
      </w:r>
      <w:r>
        <w:instrText>オペレーティング</w:instrText>
      </w:r>
      <w:r>
        <w:instrText xml:space="preserve"> </w:instrText>
      </w:r>
      <w:r>
        <w:instrText>システム</w:instrText>
      </w:r>
      <w:bookmarkEnd w:id="21"/>
      <w:r>
        <w:instrText>" \l 3</w:instrText>
      </w:r>
      <w:r>
        <w:fldChar w:fldCharType="end"/>
      </w:r>
    </w:p>
    <w:p w14:paraId="53C56078" w14:textId="77777777" w:rsidR="005E5B13" w:rsidRDefault="003E49C3">
      <w:pPr>
        <w:pStyle w:val="ProductList-ClauseHeading"/>
        <w:outlineLvl w:val="3"/>
      </w:pPr>
      <w:r>
        <w:t>デバイス</w:t>
      </w:r>
      <w:r>
        <w:t xml:space="preserve"> </w:t>
      </w:r>
      <w:r>
        <w:t>ライセンス</w:t>
      </w:r>
    </w:p>
    <w:p w14:paraId="5612B80E" w14:textId="77777777" w:rsidR="005E5B13" w:rsidRDefault="003E49C3" w:rsidP="00CA2CA7">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14:paraId="272BD079" w14:textId="77777777" w:rsidR="005E5B13" w:rsidRDefault="003E49C3" w:rsidP="00CA2CA7">
      <w:pPr>
        <w:pStyle w:val="ProductList-Bullet"/>
        <w:numPr>
          <w:ilvl w:val="0"/>
          <w:numId w:val="8"/>
        </w:numPr>
      </w:pPr>
      <w:r>
        <w:t>お客様は、本ソフトウェアを最大</w:t>
      </w:r>
      <w:r>
        <w:t xml:space="preserve"> 2 </w:t>
      </w:r>
      <w:r>
        <w:t>つのプロセッサで使用することができます。</w:t>
      </w:r>
    </w:p>
    <w:p w14:paraId="56E96E33" w14:textId="77777777" w:rsidR="005E5B13" w:rsidRDefault="003E49C3" w:rsidP="00CA2CA7">
      <w:pPr>
        <w:pStyle w:val="ProductList-Bullet"/>
        <w:numPr>
          <w:ilvl w:val="0"/>
          <w:numId w:val="8"/>
        </w:numPr>
      </w:pPr>
      <w:r>
        <w:t>ローカル使用は、すべてのユーザーに対して許可されますが、</w:t>
      </w:r>
    </w:p>
    <w:p w14:paraId="543575DD" w14:textId="77777777" w:rsidR="005E5B13" w:rsidRDefault="003E49C3" w:rsidP="00CA2CA7">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14:paraId="21F7893C" w14:textId="77777777" w:rsidR="005E5B13" w:rsidRDefault="003E49C3" w:rsidP="00CA2CA7">
      <w:pPr>
        <w:pStyle w:val="ProductList-Bullet"/>
        <w:numPr>
          <w:ilvl w:val="0"/>
          <w:numId w:val="8"/>
        </w:numPr>
      </w:pPr>
      <w:r>
        <w:t>一度に</w:t>
      </w:r>
      <w:r>
        <w:t xml:space="preserve"> 1 </w:t>
      </w:r>
      <w:r>
        <w:t>人のユーザーだけが本ソフトウェアにアクセスして使用できます。</w:t>
      </w:r>
    </w:p>
    <w:p w14:paraId="3058967E" w14:textId="77777777" w:rsidR="005E5B13" w:rsidRDefault="003E49C3" w:rsidP="00CA2CA7">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14:paraId="5192357E" w14:textId="77777777" w:rsidR="005E5B13" w:rsidRDefault="003E49C3" w:rsidP="00CA2CA7">
      <w:pPr>
        <w:pStyle w:val="ProductList-Bullet"/>
        <w:numPr>
          <w:ilvl w:val="0"/>
          <w:numId w:val="8"/>
        </w:numPr>
      </w:pPr>
      <w:r>
        <w:t xml:space="preserve">KMS </w:t>
      </w:r>
      <w:r>
        <w:t>のアクティベーションまたは同様のテクノロジに関しては、無制限の数の接続が許可されます。</w:t>
      </w:r>
    </w:p>
    <w:p w14:paraId="711AF4D1" w14:textId="77777777" w:rsidR="005E5B13" w:rsidRDefault="005E5B13">
      <w:pPr>
        <w:pStyle w:val="ProductList-Body"/>
      </w:pPr>
    </w:p>
    <w:p w14:paraId="322EF228" w14:textId="77777777" w:rsidR="005E5B13" w:rsidRDefault="003E49C3">
      <w:pPr>
        <w:pStyle w:val="ProductList-ClauseHeading"/>
        <w:outlineLvl w:val="3"/>
      </w:pPr>
      <w:r>
        <w:lastRenderedPageBreak/>
        <w:t>Adobe Flash Player</w:t>
      </w:r>
    </w:p>
    <w:p w14:paraId="4E0CC8AA" w14:textId="77777777" w:rsidR="005E5B13" w:rsidRDefault="003E49C3">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2">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5B7AFD52" w14:textId="77777777" w:rsidR="005E5B13" w:rsidRDefault="003E49C3">
      <w:pPr>
        <w:pStyle w:val="ProductList-Offering2Heading"/>
        <w:outlineLvl w:val="2"/>
      </w:pPr>
      <w:bookmarkStart w:id="22" w:name="_Sec541"/>
      <w:r>
        <w:t>コア</w:t>
      </w:r>
      <w:r>
        <w:t>/CAL</w:t>
      </w:r>
      <w:bookmarkEnd w:id="22"/>
      <w:r>
        <w:fldChar w:fldCharType="begin"/>
      </w:r>
      <w:r>
        <w:instrText xml:space="preserve"> TC "</w:instrText>
      </w:r>
      <w:bookmarkStart w:id="23" w:name="_Toc28612094"/>
      <w:r>
        <w:instrText>コア</w:instrText>
      </w:r>
      <w:r>
        <w:instrText>/CAL</w:instrText>
      </w:r>
      <w:bookmarkEnd w:id="23"/>
      <w:r>
        <w:instrText>" \l 3</w:instrText>
      </w:r>
      <w:r>
        <w:fldChar w:fldCharType="end"/>
      </w:r>
    </w:p>
    <w:p w14:paraId="18550B48" w14:textId="77777777" w:rsidR="005E5B13" w:rsidRDefault="003E49C3">
      <w:pPr>
        <w:pStyle w:val="ProductList-ClauseHeading"/>
        <w:outlineLvl w:val="3"/>
      </w:pPr>
      <w:r>
        <w:t>サーバー</w:t>
      </w:r>
      <w:r>
        <w:t xml:space="preserve"> </w:t>
      </w:r>
      <w:r>
        <w:t>ライセンス</w:t>
      </w:r>
      <w:r>
        <w:t xml:space="preserve"> (</w:t>
      </w:r>
      <w:r>
        <w:t>コア単位</w:t>
      </w:r>
      <w:r>
        <w:t>)</w:t>
      </w:r>
    </w:p>
    <w:p w14:paraId="119E907E" w14:textId="77777777" w:rsidR="005E5B13" w:rsidRDefault="003E49C3" w:rsidP="00CA2CA7">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0B19E241" w14:textId="77777777" w:rsidR="005E5B13" w:rsidRDefault="003E49C3" w:rsidP="00CA2CA7">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7B099F17" w14:textId="77777777" w:rsidR="005E5B13" w:rsidRDefault="003E49C3" w:rsidP="00CA2CA7">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3B29407F" w14:textId="77777777" w:rsidR="005E5B13" w:rsidRDefault="003E49C3" w:rsidP="00CA2CA7">
      <w:pPr>
        <w:pStyle w:val="ProductList-Bullet"/>
        <w:numPr>
          <w:ilvl w:val="0"/>
          <w:numId w:val="9"/>
        </w:numPr>
      </w:pPr>
      <w:r>
        <w:t xml:space="preserve">Standard Edition: </w:t>
      </w:r>
    </w:p>
    <w:p w14:paraId="389C2DD1" w14:textId="77777777" w:rsidR="005E5B13" w:rsidRDefault="003E49C3" w:rsidP="00CA2CA7">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5A96710F" w14:textId="77777777" w:rsidR="005E5B13" w:rsidRDefault="003E49C3" w:rsidP="00CA2CA7">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587C26E3" w14:textId="77777777" w:rsidR="005E5B13" w:rsidRDefault="003E49C3" w:rsidP="00CA2CA7">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2DECB585" w14:textId="77777777" w:rsidR="005E5B13" w:rsidRDefault="003E49C3" w:rsidP="00CA2CA7">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14:paraId="6CFC8E19" w14:textId="77777777" w:rsidR="005E5B13" w:rsidRDefault="003E49C3" w:rsidP="00CA2CA7">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14:paraId="2FE44CAB" w14:textId="77777777" w:rsidR="005E5B13" w:rsidRDefault="005E5B13">
      <w:pPr>
        <w:pStyle w:val="ProductList-Body"/>
      </w:pPr>
    </w:p>
    <w:p w14:paraId="645E1210" w14:textId="77777777" w:rsidR="005E5B13" w:rsidRDefault="003E49C3">
      <w:pPr>
        <w:pStyle w:val="ProductList-ClauseHeading"/>
        <w:outlineLvl w:val="3"/>
      </w:pPr>
      <w:r>
        <w:t>アクセス</w:t>
      </w:r>
      <w:r>
        <w:t xml:space="preserve"> </w:t>
      </w:r>
      <w:r>
        <w:t>ライセンス</w:t>
      </w:r>
    </w:p>
    <w:p w14:paraId="07E7D6C5" w14:textId="77777777" w:rsidR="005E5B13" w:rsidRDefault="003E49C3" w:rsidP="00CA2CA7">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6426E6B5" w14:textId="77777777" w:rsidR="005E5B13" w:rsidRDefault="003E49C3" w:rsidP="00CA2CA7">
      <w:pPr>
        <w:pStyle w:val="ProductList-Bullet"/>
        <w:numPr>
          <w:ilvl w:val="0"/>
          <w:numId w:val="10"/>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436D8EDC" w14:textId="77777777" w:rsidR="005E5B13" w:rsidRDefault="003E49C3" w:rsidP="00CA2CA7">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5D0E7758" w14:textId="77777777" w:rsidR="005E5B13" w:rsidRDefault="003E49C3" w:rsidP="00CA2CA7">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0F055A9D" w14:textId="77777777" w:rsidR="005E5B13" w:rsidRDefault="003E49C3">
      <w:pPr>
        <w:pStyle w:val="ProductList-Offering2Heading"/>
        <w:outlineLvl w:val="2"/>
      </w:pPr>
      <w:bookmarkStart w:id="24" w:name="_Sec542"/>
      <w:r>
        <w:t>サーバー</w:t>
      </w:r>
      <w:r>
        <w:t>/CAL</w:t>
      </w:r>
      <w:bookmarkEnd w:id="24"/>
      <w:r>
        <w:fldChar w:fldCharType="begin"/>
      </w:r>
      <w:r>
        <w:instrText xml:space="preserve"> TC "</w:instrText>
      </w:r>
      <w:bookmarkStart w:id="25" w:name="_Toc28612095"/>
      <w:r>
        <w:instrText>サーバー</w:instrText>
      </w:r>
      <w:r>
        <w:instrText>/CAL</w:instrText>
      </w:r>
      <w:bookmarkEnd w:id="25"/>
      <w:r>
        <w:instrText>" \l 3</w:instrText>
      </w:r>
      <w:r>
        <w:fldChar w:fldCharType="end"/>
      </w:r>
    </w:p>
    <w:p w14:paraId="5B72053C" w14:textId="77777777" w:rsidR="005E5B13" w:rsidRDefault="003E49C3">
      <w:pPr>
        <w:pStyle w:val="ProductList-ClauseHeading"/>
        <w:outlineLvl w:val="3"/>
      </w:pPr>
      <w:r>
        <w:t>サーバー</w:t>
      </w:r>
      <w:r>
        <w:t xml:space="preserve"> </w:t>
      </w:r>
      <w:r>
        <w:t>ライセンス</w:t>
      </w:r>
      <w:r>
        <w:t xml:space="preserve"> (</w:t>
      </w:r>
      <w:r>
        <w:t>インスタンス単位</w:t>
      </w:r>
      <w:r>
        <w:t>)</w:t>
      </w:r>
    </w:p>
    <w:p w14:paraId="403FC496" w14:textId="77777777" w:rsidR="005E5B13" w:rsidRDefault="003E49C3">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96576A5" w14:textId="77777777" w:rsidR="005E5B13" w:rsidRDefault="005E5B13">
      <w:pPr>
        <w:pStyle w:val="ProductList-Body"/>
      </w:pPr>
    </w:p>
    <w:p w14:paraId="74859512" w14:textId="77777777" w:rsidR="005E5B13" w:rsidRDefault="003E49C3">
      <w:pPr>
        <w:pStyle w:val="ProductList-ClauseHeading"/>
        <w:outlineLvl w:val="3"/>
      </w:pPr>
      <w:r>
        <w:t>アクセス</w:t>
      </w:r>
      <w:r>
        <w:t xml:space="preserve"> </w:t>
      </w:r>
      <w:r>
        <w:t>ライセンス</w:t>
      </w:r>
    </w:p>
    <w:p w14:paraId="43B4BA6A" w14:textId="77777777" w:rsidR="005E5B13" w:rsidRDefault="003E49C3" w:rsidP="00CA2CA7">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07605D7C" w14:textId="77777777" w:rsidR="005E5B13" w:rsidRDefault="003E49C3" w:rsidP="00CA2CA7">
      <w:pPr>
        <w:pStyle w:val="ProductList-Bullet"/>
        <w:numPr>
          <w:ilvl w:val="0"/>
          <w:numId w:val="11"/>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16EF23E2" w14:textId="77777777" w:rsidR="005E5B13" w:rsidRDefault="003E49C3">
      <w:pPr>
        <w:pStyle w:val="ProductList-Offering2Heading"/>
        <w:outlineLvl w:val="2"/>
      </w:pPr>
      <w:bookmarkStart w:id="26" w:name="_Sec543"/>
      <w:r>
        <w:t>コア単位</w:t>
      </w:r>
      <w:bookmarkEnd w:id="26"/>
      <w:r>
        <w:fldChar w:fldCharType="begin"/>
      </w:r>
      <w:r>
        <w:instrText xml:space="preserve"> TC "</w:instrText>
      </w:r>
      <w:bookmarkStart w:id="27" w:name="_Toc28612096"/>
      <w:r>
        <w:instrText>コア単位</w:instrText>
      </w:r>
      <w:bookmarkEnd w:id="27"/>
      <w:r>
        <w:instrText>" \l 3</w:instrText>
      </w:r>
      <w:r>
        <w:fldChar w:fldCharType="end"/>
      </w:r>
    </w:p>
    <w:p w14:paraId="6F4053AA" w14:textId="77777777" w:rsidR="005E5B13" w:rsidRDefault="003E49C3">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14:paraId="11D6944D" w14:textId="77777777" w:rsidR="005E5B13" w:rsidRDefault="005E5B13">
      <w:pPr>
        <w:pStyle w:val="ProductList-Body"/>
      </w:pPr>
    </w:p>
    <w:p w14:paraId="7004050B" w14:textId="77777777" w:rsidR="005E5B13" w:rsidRDefault="003E49C3">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14:paraId="6542643D" w14:textId="77777777" w:rsidR="005E5B13" w:rsidRDefault="003E49C3" w:rsidP="00CA2CA7">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3F0C7212" w14:textId="77777777" w:rsidR="005E5B13" w:rsidRDefault="003E49C3" w:rsidP="00CA2CA7">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5B80E452" w14:textId="77777777" w:rsidR="005E5B13" w:rsidRDefault="003E49C3" w:rsidP="00CA2CA7">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7AC3F813" w14:textId="77777777" w:rsidR="005E5B13" w:rsidRDefault="003E49C3" w:rsidP="00CA2CA7">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4B10EC62" w14:textId="77777777" w:rsidR="005E5B13" w:rsidRDefault="003E49C3" w:rsidP="00CA2CA7">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34952A0" w14:textId="77777777" w:rsidR="005E5B13" w:rsidRDefault="005E5B13">
      <w:pPr>
        <w:pStyle w:val="ProductList-Body"/>
      </w:pPr>
    </w:p>
    <w:p w14:paraId="0EF3BAF7" w14:textId="77777777" w:rsidR="005E5B13" w:rsidRDefault="003E49C3">
      <w:pPr>
        <w:pStyle w:val="ProductList-ClauseHeading"/>
        <w:outlineLvl w:val="3"/>
      </w:pPr>
      <w:r>
        <w:lastRenderedPageBreak/>
        <w:t>サーバー</w:t>
      </w:r>
      <w:r>
        <w:t xml:space="preserve"> </w:t>
      </w:r>
      <w:r>
        <w:t>ライセンス</w:t>
      </w:r>
      <w:r>
        <w:t xml:space="preserve"> (</w:t>
      </w:r>
      <w:r>
        <w:t>コア単位</w:t>
      </w:r>
      <w:r>
        <w:t xml:space="preserve">) – </w:t>
      </w:r>
      <w:r>
        <w:t>個別の仮想</w:t>
      </w:r>
      <w:r>
        <w:t xml:space="preserve"> OSE </w:t>
      </w:r>
      <w:r>
        <w:t>によるライセンスの取得</w:t>
      </w:r>
    </w:p>
    <w:p w14:paraId="37584C5B" w14:textId="77777777" w:rsidR="005E5B13" w:rsidRDefault="003E49C3" w:rsidP="00CA2CA7">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5176027E" w14:textId="77777777" w:rsidR="005E5B13" w:rsidRDefault="003E49C3" w:rsidP="00CA2CA7">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374A87E5" w14:textId="77777777" w:rsidR="005E5B13" w:rsidRDefault="003E49C3" w:rsidP="00CA2CA7">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14:paraId="414C3A27" w14:textId="77777777" w:rsidR="005E5B13" w:rsidRDefault="003E49C3">
      <w:pPr>
        <w:pStyle w:val="ProductList-Offering2Heading"/>
        <w:outlineLvl w:val="2"/>
      </w:pPr>
      <w:bookmarkStart w:id="28" w:name="_Sec544"/>
      <w:r>
        <w:t>管理サーバー</w:t>
      </w:r>
      <w:bookmarkEnd w:id="28"/>
      <w:r>
        <w:fldChar w:fldCharType="begin"/>
      </w:r>
      <w:r>
        <w:instrText xml:space="preserve"> TC "</w:instrText>
      </w:r>
      <w:bookmarkStart w:id="29" w:name="_Toc28612097"/>
      <w:r>
        <w:instrText>管理サーバー</w:instrText>
      </w:r>
      <w:bookmarkEnd w:id="29"/>
      <w:r>
        <w:instrText>" \l 3</w:instrText>
      </w:r>
      <w:r>
        <w:fldChar w:fldCharType="end"/>
      </w:r>
    </w:p>
    <w:p w14:paraId="245FBB78" w14:textId="77777777" w:rsidR="005E5B13" w:rsidRDefault="003E49C3">
      <w:pPr>
        <w:pStyle w:val="ProductList-ClauseHeading"/>
        <w:outlineLvl w:val="3"/>
      </w:pPr>
      <w:r>
        <w:t>管理ライセンス</w:t>
      </w:r>
    </w:p>
    <w:p w14:paraId="07A7A125" w14:textId="77777777" w:rsidR="005E5B13" w:rsidRDefault="003E49C3">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14:paraId="44DDC4E9" w14:textId="77777777" w:rsidR="005E5B13" w:rsidRDefault="005E5B13">
      <w:pPr>
        <w:pStyle w:val="ProductList-Body"/>
      </w:pPr>
    </w:p>
    <w:p w14:paraId="0AD7E887" w14:textId="77777777" w:rsidR="005E5B13" w:rsidRDefault="003E49C3">
      <w:pPr>
        <w:pStyle w:val="ProductList-ClauseHeading"/>
        <w:outlineLvl w:val="3"/>
      </w:pPr>
      <w:r>
        <w:t>サーバー管理ライセンス</w:t>
      </w:r>
      <w:r>
        <w:t xml:space="preserve"> (</w:t>
      </w:r>
      <w:r>
        <w:t>コア単位</w:t>
      </w:r>
      <w:r>
        <w:t>)</w:t>
      </w:r>
    </w:p>
    <w:p w14:paraId="18003A45" w14:textId="77777777" w:rsidR="005E5B13" w:rsidRDefault="003E49C3" w:rsidP="00CA2CA7">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ことのみを目的とした任意の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で本ソフトウェアを使用することができます。</w:t>
      </w:r>
    </w:p>
    <w:p w14:paraId="5BC81785" w14:textId="77777777" w:rsidR="005E5B13" w:rsidRDefault="003E49C3" w:rsidP="00CA2CA7">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263B3AD6" w14:textId="77777777" w:rsidR="005E5B13" w:rsidRDefault="003E49C3" w:rsidP="00CA2CA7">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494CDE56" w14:textId="77777777" w:rsidR="005E5B13" w:rsidRDefault="003E49C3" w:rsidP="00CA2CA7">
      <w:pPr>
        <w:pStyle w:val="ProductList-Bullet"/>
        <w:numPr>
          <w:ilvl w:val="0"/>
          <w:numId w:val="14"/>
        </w:numPr>
      </w:pPr>
      <w:r>
        <w:t xml:space="preserve">Standard Edition: </w:t>
      </w:r>
    </w:p>
    <w:p w14:paraId="24FA64BB" w14:textId="77777777" w:rsidR="005E5B13" w:rsidRDefault="003E49C3" w:rsidP="00CA2CA7">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34F72B75" w14:textId="77777777" w:rsidR="005E5B13" w:rsidRDefault="003E49C3" w:rsidP="00CA2CA7">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14:paraId="094AF2F6" w14:textId="77777777" w:rsidR="005E5B13" w:rsidRDefault="003E49C3" w:rsidP="00CA2CA7">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1B577779" w14:textId="77777777" w:rsidR="005E5B13" w:rsidRDefault="003E49C3" w:rsidP="00CA2CA7">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14:paraId="058F27F7" w14:textId="77777777" w:rsidR="005E5B13" w:rsidRDefault="005E5B13">
      <w:pPr>
        <w:pStyle w:val="ProductList-Body"/>
      </w:pPr>
    </w:p>
    <w:p w14:paraId="5FFCDB63" w14:textId="77777777" w:rsidR="005E5B13" w:rsidRDefault="003E49C3">
      <w:pPr>
        <w:pStyle w:val="ProductList-ClauseHeading"/>
        <w:outlineLvl w:val="3"/>
      </w:pPr>
      <w:r>
        <w:t>クライアント管理ライセンス</w:t>
      </w:r>
      <w:r>
        <w:t xml:space="preserve"> (OSE </w:t>
      </w:r>
      <w:r>
        <w:t>またはユーザー単位</w:t>
      </w:r>
      <w:r>
        <w:t>)</w:t>
      </w:r>
    </w:p>
    <w:p w14:paraId="027948B3" w14:textId="77777777" w:rsidR="005E5B13" w:rsidRDefault="003E49C3" w:rsidP="00CA2CA7">
      <w:pPr>
        <w:pStyle w:val="ProductList-Bullet"/>
        <w:numPr>
          <w:ilvl w:val="0"/>
          <w:numId w:val="15"/>
        </w:numPr>
      </w:pPr>
      <w:r>
        <w:t>お客様は、取得したクライアント管理ライセンスごとに、</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を管理することのみを目的とした任意の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で本ソフトウェアを使用することができます。</w:t>
      </w:r>
    </w:p>
    <w:p w14:paraId="01E6A571" w14:textId="77777777" w:rsidR="005E5B13" w:rsidRDefault="003E49C3" w:rsidP="00CA2CA7">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14:paraId="08658C31" w14:textId="77777777" w:rsidR="005E5B13" w:rsidRDefault="003E49C3" w:rsidP="00CA2CA7">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14:paraId="3ABFD763" w14:textId="77777777" w:rsidR="005E5B13" w:rsidRDefault="003E49C3" w:rsidP="00CA2CA7">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14:paraId="6CB6CDE4" w14:textId="77777777" w:rsidR="005E5B13" w:rsidRDefault="003E49C3">
      <w:pPr>
        <w:pStyle w:val="ProductList-Body"/>
      </w:pPr>
      <w:r>
        <w:t>*</w:t>
      </w: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C05A528" w14:textId="77777777" w:rsidR="005E5B13" w:rsidRDefault="005E5B13">
      <w:pPr>
        <w:pStyle w:val="ProductList-Body"/>
      </w:pPr>
    </w:p>
    <w:p w14:paraId="3F9DB6CA" w14:textId="77777777" w:rsidR="005E5B13" w:rsidRDefault="003E49C3">
      <w:pPr>
        <w:pStyle w:val="ProductList-ClauseHeading"/>
        <w:outlineLvl w:val="3"/>
      </w:pPr>
      <w:r>
        <w:t>管理ライセンスが不要な場合</w:t>
      </w:r>
    </w:p>
    <w:p w14:paraId="207A3342" w14:textId="77777777" w:rsidR="005E5B13" w:rsidRDefault="003E49C3" w:rsidP="00CA2CA7">
      <w:pPr>
        <w:pStyle w:val="ProductList-Bullet"/>
        <w:numPr>
          <w:ilvl w:val="0"/>
          <w:numId w:val="16"/>
        </w:numPr>
      </w:pP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14:paraId="0B0D3695" w14:textId="77777777" w:rsidR="005E5B13" w:rsidRDefault="003E49C3" w:rsidP="00CA2CA7">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14:paraId="14F3B02C" w14:textId="77777777" w:rsidR="005E5B13" w:rsidRDefault="003E49C3" w:rsidP="00CA2CA7">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14:paraId="63BA4ABE" w14:textId="77777777" w:rsidR="005E5B13" w:rsidRDefault="003E49C3" w:rsidP="00CA2CA7">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14:paraId="7CD25527" w14:textId="77777777" w:rsidR="005E5B13" w:rsidRDefault="005E5B13">
      <w:pPr>
        <w:pStyle w:val="ProductList-Body"/>
      </w:pPr>
    </w:p>
    <w:p w14:paraId="2C19BC38" w14:textId="77777777" w:rsidR="005E5B13" w:rsidRDefault="003E49C3">
      <w:pPr>
        <w:pStyle w:val="ProductList-ClauseHeading"/>
        <w:outlineLvl w:val="3"/>
      </w:pPr>
      <w:r>
        <w:t>データ</w:t>
      </w:r>
      <w:r>
        <w:t xml:space="preserve"> </w:t>
      </w:r>
      <w:r>
        <w:t>セット</w:t>
      </w:r>
    </w:p>
    <w:p w14:paraId="72567E57" w14:textId="77777777" w:rsidR="005E5B13" w:rsidRDefault="003E49C3">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14:paraId="7B39D32D" w14:textId="77777777" w:rsidR="005E5B13" w:rsidRDefault="003E49C3">
      <w:pPr>
        <w:pStyle w:val="ProductList-Offering2Heading"/>
        <w:outlineLvl w:val="2"/>
      </w:pPr>
      <w:bookmarkStart w:id="30" w:name="_Sec545"/>
      <w:r>
        <w:t>特殊なサーバー</w:t>
      </w:r>
      <w:bookmarkEnd w:id="30"/>
      <w:r>
        <w:fldChar w:fldCharType="begin"/>
      </w:r>
      <w:r>
        <w:instrText xml:space="preserve"> TC "</w:instrText>
      </w:r>
      <w:bookmarkStart w:id="31" w:name="_Toc28612098"/>
      <w:r>
        <w:instrText>特殊なサーバー</w:instrText>
      </w:r>
      <w:bookmarkEnd w:id="31"/>
      <w:r>
        <w:instrText>" \l 3</w:instrText>
      </w:r>
      <w:r>
        <w:fldChar w:fldCharType="end"/>
      </w:r>
    </w:p>
    <w:p w14:paraId="7467640C" w14:textId="77777777" w:rsidR="005E5B13" w:rsidRDefault="003E49C3">
      <w:pPr>
        <w:pStyle w:val="ProductList-ClauseHeading"/>
        <w:outlineLvl w:val="3"/>
      </w:pPr>
      <w:r>
        <w:t>サーバー</w:t>
      </w:r>
      <w:r>
        <w:t xml:space="preserve"> </w:t>
      </w:r>
      <w:r>
        <w:t>ライセンス</w:t>
      </w:r>
      <w:r>
        <w:t xml:space="preserve"> (</w:t>
      </w:r>
      <w:r>
        <w:t>インスタンス単位</w:t>
      </w:r>
      <w:r>
        <w:t>)</w:t>
      </w:r>
    </w:p>
    <w:p w14:paraId="3D76268E" w14:textId="77777777" w:rsidR="005E5B13" w:rsidRDefault="003E49C3">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78B1FBB6" w14:textId="77777777" w:rsidR="005E5B13" w:rsidRDefault="003E49C3">
      <w:pPr>
        <w:pStyle w:val="ProductList-Offering2Heading"/>
        <w:outlineLvl w:val="2"/>
      </w:pPr>
      <w:bookmarkStart w:id="32" w:name="_Sec546"/>
      <w:r>
        <w:lastRenderedPageBreak/>
        <w:t>Developer Tools</w:t>
      </w:r>
      <w:bookmarkEnd w:id="32"/>
      <w:r>
        <w:fldChar w:fldCharType="begin"/>
      </w:r>
      <w:r>
        <w:instrText xml:space="preserve"> TC "</w:instrText>
      </w:r>
      <w:bookmarkStart w:id="33" w:name="_Toc28612099"/>
      <w:r>
        <w:instrText>Developer Tools</w:instrText>
      </w:r>
      <w:bookmarkEnd w:id="33"/>
      <w:r>
        <w:instrText>" \l 3</w:instrText>
      </w:r>
      <w:r>
        <w:fldChar w:fldCharType="end"/>
      </w:r>
    </w:p>
    <w:p w14:paraId="5F12650F" w14:textId="77777777" w:rsidR="005E5B13" w:rsidRDefault="003E49C3">
      <w:pPr>
        <w:pStyle w:val="ProductList-ClauseHeading"/>
        <w:outlineLvl w:val="3"/>
      </w:pPr>
      <w:r>
        <w:t>ユーザー</w:t>
      </w:r>
      <w:r>
        <w:t xml:space="preserve"> </w:t>
      </w:r>
      <w:r>
        <w:t>ライセンス</w:t>
      </w:r>
    </w:p>
    <w:p w14:paraId="5FBBD8AC" w14:textId="77777777" w:rsidR="005E5B13" w:rsidRDefault="003E49C3" w:rsidP="00CA2CA7">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お客様またはそのいずれかの関連会社の管理下にある専用デバイスには、</w:t>
      </w:r>
      <w:hyperlink w:anchor="_Sec537">
        <w:r>
          <w:rPr>
            <w:color w:val="00467F"/>
            <w:u w:val="single"/>
          </w:rPr>
          <w:t>ソフトウェア管理のアウトソーシング</w:t>
        </w:r>
      </w:hyperlink>
      <w:r>
        <w:t>に関する規定が適用されます。</w:t>
      </w:r>
    </w:p>
    <w:p w14:paraId="447431B9" w14:textId="77777777" w:rsidR="005E5B13" w:rsidRDefault="003E49C3" w:rsidP="00CA2CA7">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14:paraId="38A46DFC" w14:textId="77777777" w:rsidR="005E5B13" w:rsidRDefault="003E49C3" w:rsidP="00CA2CA7">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14:paraId="171C25FB" w14:textId="77777777" w:rsidR="005E5B13" w:rsidRDefault="005E5B13">
      <w:pPr>
        <w:pStyle w:val="ProductList-Body"/>
      </w:pPr>
    </w:p>
    <w:p w14:paraId="2DE9C1F6" w14:textId="77777777" w:rsidR="005E5B13" w:rsidRDefault="003E49C3">
      <w:pPr>
        <w:pStyle w:val="ProductList-ClauseHeading"/>
        <w:outlineLvl w:val="3"/>
      </w:pPr>
      <w:r>
        <w:t xml:space="preserve">Visual Studio </w:t>
      </w:r>
      <w:r>
        <w:t>サブスクリプションに関する追加のライセンス条項</w:t>
      </w:r>
    </w:p>
    <w:p w14:paraId="7BC2C18C" w14:textId="77777777" w:rsidR="005E5B13" w:rsidRDefault="003E49C3">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14:paraId="79880720" w14:textId="77777777" w:rsidR="005E5B13" w:rsidRDefault="005E5B13">
      <w:pPr>
        <w:pStyle w:val="ProductList-Body"/>
      </w:pPr>
    </w:p>
    <w:p w14:paraId="72864CC9" w14:textId="77777777" w:rsidR="005E5B13" w:rsidRDefault="003E49C3">
      <w:pPr>
        <w:pStyle w:val="ProductList-SubClauseHeading"/>
        <w:outlineLvl w:val="4"/>
      </w:pPr>
      <w:r>
        <w:t xml:space="preserve">Microsoft Azure </w:t>
      </w:r>
      <w:r>
        <w:t>サービスでのソフトウェアの実行</w:t>
      </w:r>
    </w:p>
    <w:p w14:paraId="253CA618" w14:textId="77777777" w:rsidR="005E5B13" w:rsidRDefault="003E49C3" w:rsidP="00CA2CA7">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w:t>
      </w:r>
      <w:r>
        <w:t>サービス上で本ソフトウェアを実行することができます。</w:t>
      </w:r>
    </w:p>
    <w:p w14:paraId="22BCAFED" w14:textId="77777777" w:rsidR="005E5B13" w:rsidRDefault="003E49C3" w:rsidP="00CA2CA7">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14:paraId="3BB5DC55" w14:textId="77777777" w:rsidR="005E5B13" w:rsidRDefault="003E49C3" w:rsidP="00CA2CA7">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w:t>
      </w:r>
      <w:r>
        <w:t>サービス上で実行することはできません。</w:t>
      </w:r>
    </w:p>
    <w:p w14:paraId="4AD27C6C" w14:textId="77777777" w:rsidR="005E5B13" w:rsidRDefault="005E5B13">
      <w:pPr>
        <w:pStyle w:val="ProductList-BodyIndented"/>
      </w:pPr>
    </w:p>
    <w:p w14:paraId="07FC2962" w14:textId="77777777" w:rsidR="005E5B13" w:rsidRDefault="003E49C3">
      <w:pPr>
        <w:pStyle w:val="ProductList-SubClauseHeading"/>
        <w:outlineLvl w:val="4"/>
      </w:pPr>
      <w:r>
        <w:t>追加の要件</w:t>
      </w:r>
    </w:p>
    <w:p w14:paraId="6FCC4886" w14:textId="77777777" w:rsidR="005E5B13" w:rsidRDefault="003E49C3">
      <w:pPr>
        <w:pStyle w:val="ProductList-BodyIndented"/>
      </w:pPr>
      <w:r>
        <w:t xml:space="preserve">Microsoft Azure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14:paraId="0B07382A" w14:textId="77777777" w:rsidR="005E5B13" w:rsidRDefault="005E5B13">
      <w:pPr>
        <w:pStyle w:val="ProductList-BodyIndented"/>
      </w:pPr>
    </w:p>
    <w:p w14:paraId="2F0263EC" w14:textId="77777777" w:rsidR="005E5B13" w:rsidRDefault="003E49C3">
      <w:pPr>
        <w:pStyle w:val="ProductList-SubClauseHeading"/>
        <w:outlineLvl w:val="4"/>
      </w:pPr>
      <w:r>
        <w:t>検収テストおよびフィードバック</w:t>
      </w:r>
    </w:p>
    <w:p w14:paraId="09C02536" w14:textId="77777777" w:rsidR="005E5B13" w:rsidRDefault="003E49C3">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14:paraId="2B603F3E" w14:textId="77777777" w:rsidR="005E5B13" w:rsidRDefault="005E5B13">
      <w:pPr>
        <w:pStyle w:val="ProductList-BodyIndented"/>
      </w:pPr>
    </w:p>
    <w:p w14:paraId="2666F0F6" w14:textId="77777777" w:rsidR="005E5B13" w:rsidRDefault="003E49C3">
      <w:pPr>
        <w:pStyle w:val="ProductList-SubClauseHeading"/>
        <w:outlineLvl w:val="4"/>
      </w:pPr>
      <w:r>
        <w:t>Windows Server 2016 Remote Desktop Services</w:t>
      </w:r>
    </w:p>
    <w:p w14:paraId="5636D320" w14:textId="77777777" w:rsidR="005E5B13" w:rsidRDefault="003E49C3">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14:paraId="104E5097" w14:textId="77777777" w:rsidR="005E5B13" w:rsidRDefault="005E5B13">
      <w:pPr>
        <w:pStyle w:val="ProductList-BodyIndented"/>
      </w:pPr>
    </w:p>
    <w:p w14:paraId="27765BCB" w14:textId="77777777" w:rsidR="005E5B13" w:rsidRDefault="003E49C3">
      <w:pPr>
        <w:pStyle w:val="ProductList-SubClauseHeading"/>
        <w:outlineLvl w:val="4"/>
      </w:pPr>
      <w:r>
        <w:t xml:space="preserve">Windows Embedded </w:t>
      </w:r>
      <w:r>
        <w:t>製品</w:t>
      </w:r>
    </w:p>
    <w:p w14:paraId="02AC314C" w14:textId="77777777" w:rsidR="005E5B13" w:rsidRDefault="003E49C3">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14:paraId="22EBED14" w14:textId="77777777" w:rsidR="005E5B13" w:rsidRDefault="005E5B13">
      <w:pPr>
        <w:pStyle w:val="ProductList-BodyIndented"/>
        <w:jc w:val="right"/>
      </w:pPr>
    </w:p>
    <w:tbl>
      <w:tblPr>
        <w:tblStyle w:val="PURTable0"/>
        <w:tblW w:w="0" w:type="dxa"/>
        <w:tblLook w:val="04A0" w:firstRow="1" w:lastRow="0" w:firstColumn="1" w:lastColumn="0" w:noHBand="0" w:noVBand="1"/>
      </w:tblPr>
      <w:tblGrid>
        <w:gridCol w:w="10556"/>
      </w:tblGrid>
      <w:tr w:rsidR="005E5B13" w14:paraId="33DA9A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2E226"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6453F0A8" w14:textId="77777777" w:rsidR="005E5B13" w:rsidRDefault="005E5B13">
      <w:pPr>
        <w:pStyle w:val="ProductList-BodyIndented"/>
      </w:pPr>
    </w:p>
    <w:p w14:paraId="39017D2F" w14:textId="77777777" w:rsidR="005E5B13" w:rsidRDefault="005E5B13">
      <w:pPr>
        <w:sectPr w:rsidR="005E5B13">
          <w:headerReference w:type="default" r:id="rId33"/>
          <w:footerReference w:type="default" r:id="rId34"/>
          <w:type w:val="continuous"/>
          <w:pgSz w:w="12240" w:h="15840" w:code="1"/>
          <w:pgMar w:top="1170" w:right="720" w:bottom="720" w:left="720" w:header="432" w:footer="288" w:gutter="0"/>
          <w:cols w:space="360"/>
        </w:sectPr>
      </w:pPr>
    </w:p>
    <w:p w14:paraId="092C4C32" w14:textId="77777777" w:rsidR="005E5B13" w:rsidRDefault="003E49C3">
      <w:pPr>
        <w:pStyle w:val="ProductList-SectionHeading"/>
        <w:pageBreakBefore/>
        <w:outlineLvl w:val="0"/>
      </w:pPr>
      <w:bookmarkStart w:id="34" w:name="_Sec547"/>
      <w:bookmarkEnd w:id="12"/>
      <w:r>
        <w:lastRenderedPageBreak/>
        <w:t>ソフトウェア</w:t>
      </w:r>
      <w:r>
        <w:fldChar w:fldCharType="begin"/>
      </w:r>
      <w:r>
        <w:instrText xml:space="preserve"> TC "</w:instrText>
      </w:r>
      <w:bookmarkStart w:id="35" w:name="_Toc28612100"/>
      <w:r>
        <w:instrText>ソフトウェア</w:instrText>
      </w:r>
      <w:bookmarkEnd w:id="35"/>
      <w:r>
        <w:instrText>" \l 1</w:instrText>
      </w:r>
      <w:r>
        <w:fldChar w:fldCharType="end"/>
      </w:r>
    </w:p>
    <w:p w14:paraId="0373BEA8" w14:textId="77777777" w:rsidR="005E5B13" w:rsidRDefault="003E49C3">
      <w:pPr>
        <w:pStyle w:val="ProductList-Offering1HeadingNoBorder"/>
        <w:outlineLvl w:val="1"/>
      </w:pPr>
      <w:bookmarkStart w:id="36" w:name="_Sec857"/>
      <w:r>
        <w:t>Advanced Threat Analytics</w:t>
      </w:r>
      <w:bookmarkEnd w:id="36"/>
      <w:r>
        <w:fldChar w:fldCharType="begin"/>
      </w:r>
      <w:r>
        <w:instrText xml:space="preserve"> TC "</w:instrText>
      </w:r>
      <w:bookmarkStart w:id="37" w:name="_Toc28612101"/>
      <w:r>
        <w:instrText>Advanced Threat Analytics</w:instrText>
      </w:r>
      <w:bookmarkEnd w:id="37"/>
      <w:r>
        <w:instrText>" \l 2</w:instrText>
      </w:r>
      <w:r>
        <w:fldChar w:fldCharType="end"/>
      </w:r>
    </w:p>
    <w:p w14:paraId="0A65F81E" w14:textId="77777777" w:rsidR="005E5B13" w:rsidRDefault="003E49C3">
      <w:pPr>
        <w:pStyle w:val="ProductList-Offering1SubSection"/>
        <w:outlineLvl w:val="2"/>
      </w:pPr>
      <w:bookmarkStart w:id="38" w:name="_Sec858"/>
      <w:r>
        <w:t>1.</w:t>
      </w:r>
      <w:r>
        <w:t>利用可能なプログラム</w:t>
      </w:r>
      <w:bookmarkEnd w:id="38"/>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5E5B13" w14:paraId="5E3377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EC5C83" w14:textId="77777777" w:rsidR="005E5B13" w:rsidRDefault="003E49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5B73F" w14:textId="77777777" w:rsidR="005E5B13" w:rsidRDefault="003E49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3EBCA" w14:textId="77777777" w:rsidR="005E5B13" w:rsidRDefault="003E49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9809E" w14:textId="77777777" w:rsidR="005E5B13" w:rsidRDefault="003E49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81E3D" w14:textId="77777777" w:rsidR="005E5B13" w:rsidRDefault="003E49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CF947"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40105"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7E9B2"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D1314"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1AFB2"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E19CD"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0BB05"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5B13" w14:paraId="218492E9" w14:textId="77777777">
        <w:tc>
          <w:tcPr>
            <w:tcW w:w="4160" w:type="dxa"/>
            <w:tcBorders>
              <w:top w:val="single" w:sz="6" w:space="0" w:color="FFFFFF"/>
              <w:left w:val="none" w:sz="4" w:space="0" w:color="6E6E6E"/>
              <w:bottom w:val="dashed" w:sz="4" w:space="0" w:color="BFBFBF"/>
              <w:right w:val="none" w:sz="4" w:space="0" w:color="6E6E6E"/>
            </w:tcBorders>
          </w:tcPr>
          <w:p w14:paraId="7784C3ED" w14:textId="77777777" w:rsidR="005E5B13" w:rsidRDefault="003E49C3">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5D657E" w14:textId="77777777" w:rsidR="005E5B13" w:rsidRDefault="003E49C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90B5923" w14:textId="77777777" w:rsidR="005E5B13" w:rsidRDefault="005E5B1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673656" w14:textId="77777777" w:rsidR="005E5B13" w:rsidRDefault="003E49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9C3191"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68DF2"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069EE"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CDAC1"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0EB5D"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2330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CE1D2"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0114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E5B13" w14:paraId="4C79D88F" w14:textId="77777777">
        <w:tc>
          <w:tcPr>
            <w:tcW w:w="4160" w:type="dxa"/>
            <w:tcBorders>
              <w:top w:val="dashed" w:sz="4" w:space="0" w:color="BFBFBF"/>
              <w:left w:val="none" w:sz="4" w:space="0" w:color="6E6E6E"/>
              <w:bottom w:val="none" w:sz="4" w:space="0" w:color="FFFFFF"/>
              <w:right w:val="none" w:sz="4" w:space="0" w:color="6E6E6E"/>
            </w:tcBorders>
          </w:tcPr>
          <w:p w14:paraId="7604C99C" w14:textId="77777777" w:rsidR="005E5B13" w:rsidRDefault="003E49C3">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0B76520" w14:textId="77777777" w:rsidR="005E5B13" w:rsidRDefault="003E49C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6AF556B" w14:textId="77777777" w:rsidR="005E5B13" w:rsidRDefault="005E5B1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F6CA6B7" w14:textId="77777777" w:rsidR="005E5B13" w:rsidRDefault="003E49C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64480D6"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F8117"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7FFAE"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8BC7B"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3A7B4"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5893F"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EFC1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A0621" w14:textId="77777777" w:rsidR="005E5B13" w:rsidRDefault="005E5B13">
            <w:pPr>
              <w:pStyle w:val="ProductList-TableBody"/>
              <w:jc w:val="center"/>
            </w:pPr>
          </w:p>
        </w:tc>
      </w:tr>
    </w:tbl>
    <w:p w14:paraId="7975C51B" w14:textId="77777777" w:rsidR="005E5B13" w:rsidRDefault="003E49C3">
      <w:pPr>
        <w:pStyle w:val="ProductList-Offering1SubSection"/>
        <w:outlineLvl w:val="2"/>
      </w:pPr>
      <w:bookmarkStart w:id="39" w:name="_Sec859"/>
      <w:r>
        <w:t>2.</w:t>
      </w:r>
      <w:r>
        <w:t>製品使用条件</w:t>
      </w:r>
      <w:bookmarkEnd w:id="39"/>
    </w:p>
    <w:tbl>
      <w:tblPr>
        <w:tblStyle w:val="PURTable"/>
        <w:tblW w:w="0" w:type="dxa"/>
        <w:tblLook w:val="04A0" w:firstRow="1" w:lastRow="0" w:firstColumn="1" w:lastColumn="0" w:noHBand="0" w:noVBand="1"/>
      </w:tblPr>
      <w:tblGrid>
        <w:gridCol w:w="3649"/>
        <w:gridCol w:w="3626"/>
        <w:gridCol w:w="3641"/>
      </w:tblGrid>
      <w:tr w:rsidR="005E5B13" w14:paraId="3CC24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790E0" w14:textId="77777777" w:rsidR="005E5B13" w:rsidRDefault="003E49C3">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411DA2CA"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AE8D0" w14:textId="77777777" w:rsidR="005E5B13" w:rsidRDefault="003E49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E5B13" w14:paraId="0AFD4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BB994" w14:textId="77777777" w:rsidR="005E5B13" w:rsidRDefault="003E49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B054E"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F87776B" w14:textId="77777777" w:rsidR="005E5B13" w:rsidRDefault="003E49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35">
              <w:r>
                <w:rPr>
                  <w:color w:val="000000"/>
                </w:rPr>
                <w:t>付録</w:t>
              </w:r>
              <w:r>
                <w:rPr>
                  <w:color w:val="000000"/>
                </w:rPr>
                <w:t xml:space="preserve"> B</w:t>
              </w:r>
            </w:hyperlink>
          </w:p>
        </w:tc>
      </w:tr>
      <w:tr w:rsidR="005E5B13" w14:paraId="5C1B4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04D10" w14:textId="77777777" w:rsidR="005E5B13" w:rsidRDefault="003E49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927CB"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86D71" w14:textId="77777777" w:rsidR="005E5B13" w:rsidRDefault="003E49C3">
            <w:pPr>
              <w:pStyle w:val="ProductList-TableBody"/>
            </w:pPr>
            <w:r>
              <w:rPr>
                <w:color w:val="404040"/>
              </w:rPr>
              <w:t>削減対象</w:t>
            </w:r>
            <w:r>
              <w:rPr>
                <w:color w:val="404040"/>
              </w:rPr>
              <w:t xml:space="preserve">: </w:t>
            </w:r>
            <w:r>
              <w:rPr>
                <w:color w:val="404040"/>
              </w:rPr>
              <w:t>なし</w:t>
            </w:r>
          </w:p>
        </w:tc>
      </w:tr>
      <w:tr w:rsidR="005E5B13" w14:paraId="3CC75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0513E" w14:textId="77777777" w:rsidR="005E5B13" w:rsidRDefault="003E49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297604" w14:textId="77777777" w:rsidR="005E5B13" w:rsidRDefault="003E49C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13DA9" w14:textId="77777777" w:rsidR="005E5B13" w:rsidRDefault="003E49C3">
            <w:pPr>
              <w:pStyle w:val="ProductList-TableBody"/>
            </w:pPr>
            <w:r>
              <w:rPr>
                <w:color w:val="404040"/>
              </w:rPr>
              <w:t>補正発注対象</w:t>
            </w:r>
            <w:r>
              <w:rPr>
                <w:color w:val="404040"/>
              </w:rPr>
              <w:t xml:space="preserve">: </w:t>
            </w:r>
            <w:r>
              <w:rPr>
                <w:color w:val="404040"/>
              </w:rPr>
              <w:t>なし</w:t>
            </w:r>
          </w:p>
        </w:tc>
      </w:tr>
      <w:tr w:rsidR="005E5B13" w14:paraId="15B8D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66068" w14:textId="77777777" w:rsidR="005E5B13" w:rsidRDefault="003E49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D54F1"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06F40" w14:textId="77777777" w:rsidR="005E5B13" w:rsidRDefault="005E5B13">
            <w:pPr>
              <w:pStyle w:val="ProductList-TableBody"/>
            </w:pPr>
          </w:p>
        </w:tc>
      </w:tr>
    </w:tbl>
    <w:p w14:paraId="6E5B4019" w14:textId="77777777" w:rsidR="005E5B13" w:rsidRDefault="005E5B13">
      <w:pPr>
        <w:pStyle w:val="ProductList-Body"/>
      </w:pPr>
    </w:p>
    <w:p w14:paraId="3DB703B5" w14:textId="77777777" w:rsidR="005E5B13" w:rsidRDefault="003E49C3">
      <w:pPr>
        <w:pStyle w:val="ProductList-ClauseHeading"/>
        <w:outlineLvl w:val="3"/>
      </w:pPr>
      <w:r>
        <w:t xml:space="preserve">2.1 </w:t>
      </w:r>
      <w:r>
        <w:t>国に関する制限</w:t>
      </w:r>
    </w:p>
    <w:p w14:paraId="3115FDB6" w14:textId="77777777" w:rsidR="005E5B13" w:rsidRDefault="003E49C3">
      <w:pPr>
        <w:pStyle w:val="ProductList-Body"/>
      </w:pPr>
      <w:r>
        <w:t>お客様は、中国での使用または頒布を目的として、</w:t>
      </w:r>
      <w:r>
        <w:t xml:space="preserve">Advanced Threat Analytics 2016 </w:t>
      </w:r>
      <w:r>
        <w:t>をダウンロードすることはできません。</w:t>
      </w:r>
    </w:p>
    <w:p w14:paraId="33B3097B" w14:textId="77777777" w:rsidR="005E5B13" w:rsidRDefault="005E5B13">
      <w:pPr>
        <w:pStyle w:val="ProductList-Body"/>
      </w:pPr>
    </w:p>
    <w:p w14:paraId="767F8FC4" w14:textId="77777777" w:rsidR="005E5B13" w:rsidRDefault="003E49C3">
      <w:pPr>
        <w:pStyle w:val="ProductList-ClauseHeading"/>
        <w:outlineLvl w:val="3"/>
      </w:pPr>
      <w:r>
        <w:t xml:space="preserve">2.2 </w:t>
      </w:r>
      <w:r>
        <w:t>教育機関のお客様</w:t>
      </w:r>
    </w:p>
    <w:p w14:paraId="16BB5B79" w14:textId="77777777" w:rsidR="005E5B13" w:rsidRDefault="003E49C3">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2CB101CE" w14:textId="77777777" w:rsidR="005E5B13" w:rsidRDefault="003E49C3">
      <w:pPr>
        <w:pStyle w:val="ProductList-Offering1SubSection"/>
        <w:outlineLvl w:val="2"/>
      </w:pPr>
      <w:bookmarkStart w:id="40" w:name="_Sec860"/>
      <w:r>
        <w:t>3.</w:t>
      </w:r>
      <w:r>
        <w:t>使用権</w:t>
      </w:r>
      <w:bookmarkEnd w:id="40"/>
    </w:p>
    <w:tbl>
      <w:tblPr>
        <w:tblStyle w:val="PURTable"/>
        <w:tblW w:w="0" w:type="dxa"/>
        <w:tblLook w:val="04A0" w:firstRow="1" w:lastRow="0" w:firstColumn="1" w:lastColumn="0" w:noHBand="0" w:noVBand="1"/>
      </w:tblPr>
      <w:tblGrid>
        <w:gridCol w:w="3620"/>
        <w:gridCol w:w="3626"/>
        <w:gridCol w:w="3670"/>
      </w:tblGrid>
      <w:tr w:rsidR="005E5B13" w14:paraId="1C513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F154E" w14:textId="77777777" w:rsidR="005E5B13" w:rsidRDefault="003E49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B01002A" w14:textId="77777777" w:rsidR="005E5B13" w:rsidRDefault="003E49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03940" w14:textId="77777777" w:rsidR="005E5B13" w:rsidRDefault="003E49C3">
            <w:pPr>
              <w:pStyle w:val="ProductList-TableBody"/>
            </w:pPr>
            <w:r>
              <w:rPr>
                <w:color w:val="404040"/>
              </w:rPr>
              <w:t>追加ソフトウェア</w:t>
            </w:r>
            <w:r>
              <w:rPr>
                <w:color w:val="404040"/>
              </w:rPr>
              <w:t xml:space="preserve">: </w:t>
            </w:r>
            <w:r>
              <w:rPr>
                <w:color w:val="404040"/>
              </w:rPr>
              <w:t>なし</w:t>
            </w:r>
          </w:p>
        </w:tc>
      </w:tr>
      <w:tr w:rsidR="005E5B13" w14:paraId="77310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9672A" w14:textId="77777777" w:rsidR="005E5B13" w:rsidRDefault="003E49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C27A380" w14:textId="77777777" w:rsidR="005E5B13" w:rsidRDefault="003E49C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B85F68" w14:textId="77777777" w:rsidR="005E5B13" w:rsidRDefault="003E49C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5E5B13" w14:paraId="256B6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E38C8A" w14:textId="77777777" w:rsidR="005E5B13" w:rsidRDefault="003E49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346E6"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3CB4F" w14:textId="77777777" w:rsidR="005E5B13" w:rsidRDefault="005E5B13">
            <w:pPr>
              <w:pStyle w:val="ProductList-TableBody"/>
            </w:pPr>
          </w:p>
        </w:tc>
      </w:tr>
    </w:tbl>
    <w:p w14:paraId="23BA28CB" w14:textId="77777777" w:rsidR="005E5B13" w:rsidRDefault="005E5B13">
      <w:pPr>
        <w:pStyle w:val="ProductList-Body"/>
      </w:pPr>
    </w:p>
    <w:p w14:paraId="37BBB0D0" w14:textId="77777777" w:rsidR="005E5B13" w:rsidRDefault="003E49C3">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601"/>
        <w:gridCol w:w="3655"/>
        <w:gridCol w:w="3660"/>
      </w:tblGrid>
      <w:tr w:rsidR="005E5B13" w14:paraId="6C01C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7AF6D3" w14:textId="77777777" w:rsidR="005E5B13" w:rsidRDefault="003E49C3">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265BDFA2" w14:textId="77777777" w:rsidR="005E5B13" w:rsidRDefault="003E49C3">
            <w:pPr>
              <w:pStyle w:val="ProductList-TableBody"/>
            </w:pPr>
            <w:r>
              <w:t xml:space="preserve">Advanced Threat Analytics 2016 (User </w:t>
            </w:r>
            <w:r>
              <w:t>または</w:t>
            </w:r>
            <w:r>
              <w:t xml:space="preserve"> OSE ML)</w:t>
            </w:r>
          </w:p>
          <w:p w14:paraId="2D9F21AB" w14:textId="77777777" w:rsidR="005E5B13" w:rsidRDefault="003E49C3">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4CDB7277" w14:textId="77777777" w:rsidR="005E5B13" w:rsidRDefault="003E49C3">
            <w:pPr>
              <w:pStyle w:val="ProductList-TableBody"/>
            </w:pPr>
            <w:r>
              <w:t>ユーザー向け</w:t>
            </w:r>
            <w:r>
              <w:t xml:space="preserve"> Azure Advanced Threat Protection (User SL)</w:t>
            </w:r>
          </w:p>
          <w:p w14:paraId="19C314CD" w14:textId="77777777" w:rsidR="005E5B13" w:rsidRDefault="003E49C3">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1A45F23E" w14:textId="77777777" w:rsidR="005E5B13" w:rsidRDefault="005E5B13">
      <w:pPr>
        <w:pStyle w:val="ProductList-Body"/>
      </w:pPr>
    </w:p>
    <w:p w14:paraId="086AED66" w14:textId="77777777" w:rsidR="005E5B13" w:rsidRDefault="003E49C3">
      <w:pPr>
        <w:pStyle w:val="ProductList-ClauseHeading"/>
        <w:outlineLvl w:val="3"/>
      </w:pPr>
      <w:r>
        <w:t xml:space="preserve">3.2 </w:t>
      </w:r>
      <w:r>
        <w:t>管理ライセンスを必要とする使用</w:t>
      </w:r>
    </w:p>
    <w:p w14:paraId="0922105D" w14:textId="77777777" w:rsidR="005E5B13" w:rsidRDefault="003E49C3">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7ADA7D00" w14:textId="77777777" w:rsidR="005E5B13" w:rsidRDefault="005E5B13">
      <w:pPr>
        <w:pStyle w:val="ProductList-Body"/>
      </w:pPr>
    </w:p>
    <w:p w14:paraId="2AFA5233" w14:textId="77777777" w:rsidR="005E5B13" w:rsidRDefault="003E49C3">
      <w:pPr>
        <w:pStyle w:val="ProductList-ClauseHeading"/>
        <w:outlineLvl w:val="3"/>
      </w:pPr>
      <w:r>
        <w:t xml:space="preserve">3.3 </w:t>
      </w:r>
      <w:r>
        <w:t>オープンソース</w:t>
      </w:r>
      <w:r>
        <w:t xml:space="preserve"> </w:t>
      </w:r>
      <w:r>
        <w:t>コンポーネントに関する第三者のライセンス条項</w:t>
      </w:r>
    </w:p>
    <w:p w14:paraId="60304944" w14:textId="77777777" w:rsidR="005E5B13" w:rsidRDefault="003E49C3">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37778E45" w14:textId="77777777" w:rsidR="005E5B13" w:rsidRDefault="003E49C3">
      <w:pPr>
        <w:pStyle w:val="ProductList-Offering1SubSection"/>
        <w:outlineLvl w:val="2"/>
      </w:pPr>
      <w:bookmarkStart w:id="41" w:name="_Sec861"/>
      <w:r>
        <w:t>4.</w:t>
      </w:r>
      <w:r>
        <w:t>ソフトウェア</w:t>
      </w:r>
      <w:r>
        <w:t xml:space="preserve"> </w:t>
      </w:r>
      <w:r>
        <w:t>アシュアランス</w:t>
      </w:r>
      <w:bookmarkEnd w:id="41"/>
    </w:p>
    <w:tbl>
      <w:tblPr>
        <w:tblStyle w:val="PURTable"/>
        <w:tblW w:w="0" w:type="dxa"/>
        <w:tblLook w:val="04A0" w:firstRow="1" w:lastRow="0" w:firstColumn="1" w:lastColumn="0" w:noHBand="0" w:noVBand="1"/>
      </w:tblPr>
      <w:tblGrid>
        <w:gridCol w:w="3639"/>
        <w:gridCol w:w="3639"/>
        <w:gridCol w:w="3638"/>
      </w:tblGrid>
      <w:tr w:rsidR="005E5B13" w14:paraId="51E32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9BB5F" w14:textId="77777777" w:rsidR="005E5B13" w:rsidRDefault="003E49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4B5D7DF" w14:textId="77777777" w:rsidR="005E5B13" w:rsidRDefault="003E49C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74DDE" w14:textId="77777777" w:rsidR="005E5B13" w:rsidRDefault="003E49C3">
            <w:pPr>
              <w:pStyle w:val="ProductList-TableBody"/>
            </w:pPr>
            <w:r>
              <w:rPr>
                <w:color w:val="404040"/>
              </w:rPr>
              <w:t>フェールオーバーの権利</w:t>
            </w:r>
            <w:r>
              <w:rPr>
                <w:color w:val="404040"/>
              </w:rPr>
              <w:t xml:space="preserve">: </w:t>
            </w:r>
            <w:r>
              <w:rPr>
                <w:color w:val="404040"/>
              </w:rPr>
              <w:t>なし</w:t>
            </w:r>
          </w:p>
        </w:tc>
      </w:tr>
      <w:tr w:rsidR="005E5B13" w14:paraId="0A985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EB778" w14:textId="77777777" w:rsidR="005E5B13" w:rsidRDefault="003E49C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1285A" w14:textId="77777777" w:rsidR="005E5B13" w:rsidRDefault="003E49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5A92F" w14:textId="77777777" w:rsidR="005E5B13" w:rsidRDefault="003E49C3">
            <w:pPr>
              <w:pStyle w:val="ProductList-TableBody"/>
            </w:pPr>
            <w:r>
              <w:rPr>
                <w:color w:val="404040"/>
              </w:rPr>
              <w:t>ローミング使用権</w:t>
            </w:r>
            <w:r>
              <w:rPr>
                <w:color w:val="404040"/>
              </w:rPr>
              <w:t xml:space="preserve">: </w:t>
            </w:r>
            <w:r>
              <w:rPr>
                <w:color w:val="404040"/>
              </w:rPr>
              <w:t>なし</w:t>
            </w:r>
          </w:p>
        </w:tc>
      </w:tr>
      <w:tr w:rsidR="005E5B13" w14:paraId="444B8073" w14:textId="77777777">
        <w:tc>
          <w:tcPr>
            <w:tcW w:w="4040" w:type="dxa"/>
            <w:tcBorders>
              <w:top w:val="single" w:sz="4" w:space="0" w:color="000000"/>
              <w:left w:val="single" w:sz="4" w:space="0" w:color="000000"/>
              <w:bottom w:val="single" w:sz="4" w:space="0" w:color="000000"/>
              <w:right w:val="single" w:sz="4" w:space="0" w:color="000000"/>
            </w:tcBorders>
          </w:tcPr>
          <w:p w14:paraId="11FBE94B" w14:textId="77777777" w:rsidR="005E5B13" w:rsidRDefault="003E49C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18BE9" w14:textId="77777777" w:rsidR="005E5B13" w:rsidRDefault="003E49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11CD1" w14:textId="77777777" w:rsidR="005E5B13" w:rsidRDefault="005E5B13">
            <w:pPr>
              <w:pStyle w:val="ProductList-TableBody"/>
            </w:pPr>
          </w:p>
        </w:tc>
      </w:tr>
    </w:tbl>
    <w:p w14:paraId="1F8BA5CE"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6A2E04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648423"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0268437D" w14:textId="77777777" w:rsidR="005E5B13" w:rsidRDefault="005E5B13">
      <w:pPr>
        <w:pStyle w:val="ProductList-Body"/>
      </w:pPr>
    </w:p>
    <w:p w14:paraId="74F1BE64" w14:textId="77777777" w:rsidR="005E5B13" w:rsidRDefault="003E49C3">
      <w:pPr>
        <w:pStyle w:val="ProductList-OfferingGroupHeading"/>
        <w:outlineLvl w:val="1"/>
      </w:pPr>
      <w:bookmarkStart w:id="42" w:name="_Sec1292"/>
      <w:r>
        <w:t>Azure FXT Edge Filer</w:t>
      </w:r>
      <w:bookmarkEnd w:id="42"/>
      <w:r>
        <w:fldChar w:fldCharType="begin"/>
      </w:r>
      <w:r>
        <w:instrText xml:space="preserve"> TC "</w:instrText>
      </w:r>
      <w:bookmarkStart w:id="43" w:name="_Toc28612102"/>
      <w:r>
        <w:instrText>Azure FXT Edge Filer</w:instrText>
      </w:r>
      <w:bookmarkEnd w:id="43"/>
      <w:r>
        <w:instrText>" \l 2</w:instrText>
      </w:r>
      <w:r>
        <w:fldChar w:fldCharType="end"/>
      </w:r>
    </w:p>
    <w:p w14:paraId="7921F412" w14:textId="77777777" w:rsidR="005E5B13" w:rsidRDefault="003E49C3">
      <w:pPr>
        <w:pStyle w:val="ProductList-Offering1SubSection"/>
        <w:outlineLvl w:val="2"/>
      </w:pPr>
      <w:bookmarkStart w:id="44" w:name="_Sec1293"/>
      <w:r>
        <w:t>1.</w:t>
      </w:r>
      <w:r>
        <w:t>利用可能なプログラム</w:t>
      </w:r>
      <w:bookmarkEnd w:id="44"/>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5E5B13" w14:paraId="6B0347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9D3D1E" w14:textId="77777777" w:rsidR="005E5B13" w:rsidRDefault="003E49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E74FF" w14:textId="77777777" w:rsidR="005E5B13" w:rsidRDefault="003E49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B5751" w14:textId="77777777" w:rsidR="005E5B13" w:rsidRDefault="003E49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1A1DA" w14:textId="77777777" w:rsidR="005E5B13" w:rsidRDefault="003E49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B29E6" w14:textId="77777777" w:rsidR="005E5B13" w:rsidRDefault="003E49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32037"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7B8A6"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3638B"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E778D"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D54F0"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02046"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31A42"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5B13" w14:paraId="73BA01DB" w14:textId="77777777">
        <w:tc>
          <w:tcPr>
            <w:tcW w:w="4160" w:type="dxa"/>
            <w:tcBorders>
              <w:top w:val="single" w:sz="6" w:space="0" w:color="FFFFFF"/>
              <w:left w:val="none" w:sz="4" w:space="0" w:color="6E6E6E"/>
              <w:bottom w:val="dashed" w:sz="4" w:space="0" w:color="BFBFBF"/>
              <w:right w:val="none" w:sz="4" w:space="0" w:color="6E6E6E"/>
            </w:tcBorders>
          </w:tcPr>
          <w:p w14:paraId="77D4CDFC" w14:textId="77777777" w:rsidR="005E5B13" w:rsidRDefault="003E49C3">
            <w:pPr>
              <w:pStyle w:val="ProductList-TableBody"/>
            </w:pPr>
            <w:r>
              <w:t xml:space="preserve">Azure FXT Edge Filer </w:t>
            </w:r>
            <w:r>
              <w:t>サブスクリプション</w:t>
            </w:r>
            <w:r>
              <w:t xml:space="preserve"> </w:t>
            </w:r>
            <w:r>
              <w:t>ライセンス</w:t>
            </w:r>
            <w:r>
              <w:fldChar w:fldCharType="begin"/>
            </w:r>
            <w:r>
              <w:instrText xml:space="preserve"> XE "Azure FXT Edge Filer </w:instrText>
            </w:r>
            <w:r>
              <w:instrText>サブスクリプション</w:instrText>
            </w:r>
            <w:r>
              <w:instrText xml:space="preserve"> </w:instrText>
            </w:r>
            <w:r>
              <w:instrText>ライセンス</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9EF46A4" w14:textId="77777777" w:rsidR="005E5B13" w:rsidRDefault="003E49C3">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B75D26D" w14:textId="77777777" w:rsidR="005E5B13" w:rsidRDefault="005E5B1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16790F" w14:textId="77777777" w:rsidR="005E5B13" w:rsidRDefault="005E5B1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32F3002"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1845C"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F89C7"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54E4B"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95329"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8236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352FB"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326F2" w14:textId="77777777" w:rsidR="005E5B13" w:rsidRDefault="005E5B13">
            <w:pPr>
              <w:pStyle w:val="ProductList-TableBody"/>
              <w:jc w:val="center"/>
            </w:pPr>
          </w:p>
        </w:tc>
      </w:tr>
      <w:tr w:rsidR="005E5B13" w14:paraId="64EDCD2E" w14:textId="77777777">
        <w:tc>
          <w:tcPr>
            <w:tcW w:w="4160" w:type="dxa"/>
            <w:tcBorders>
              <w:top w:val="dashed" w:sz="4" w:space="0" w:color="BFBFBF"/>
              <w:left w:val="none" w:sz="4" w:space="0" w:color="6E6E6E"/>
              <w:bottom w:val="none" w:sz="4" w:space="0" w:color="FFFFFF"/>
              <w:right w:val="none" w:sz="4" w:space="0" w:color="6E6E6E"/>
            </w:tcBorders>
          </w:tcPr>
          <w:p w14:paraId="41E616A2" w14:textId="77777777" w:rsidR="005E5B13" w:rsidRDefault="003E49C3">
            <w:pPr>
              <w:pStyle w:val="ProductList-TableBody"/>
            </w:pPr>
            <w:r>
              <w:t xml:space="preserve">Azure FXT Edge Filer </w:t>
            </w:r>
            <w:r>
              <w:t>ステップアップ</w:t>
            </w:r>
            <w:r>
              <w:t xml:space="preserve"> </w:t>
            </w:r>
            <w:r>
              <w:t>サブスクリプション</w:t>
            </w:r>
            <w:r>
              <w:t xml:space="preserve"> </w:t>
            </w:r>
            <w:r>
              <w:t>ライセンス</w:t>
            </w:r>
            <w:r>
              <w:fldChar w:fldCharType="begin"/>
            </w:r>
            <w:r>
              <w:instrText xml:space="preserve"> XE "Azure FXT Edge Filer </w:instrText>
            </w:r>
            <w:r>
              <w:instrText>ステップアップ</w:instrText>
            </w:r>
            <w:r>
              <w:instrText xml:space="preserve"> </w:instrText>
            </w:r>
            <w:r>
              <w:instrText>サブスクリプション</w:instrText>
            </w:r>
            <w:r>
              <w:instrText xml:space="preserve"> </w:instrText>
            </w:r>
            <w:r>
              <w:instrText>ライセンス</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2FF2A3B" w14:textId="77777777" w:rsidR="005E5B13" w:rsidRDefault="003E49C3">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203EA0F" w14:textId="77777777" w:rsidR="005E5B13" w:rsidRDefault="005E5B1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B370602" w14:textId="77777777" w:rsidR="005E5B13" w:rsidRDefault="005E5B1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8EE5C49"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73A1B"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CF2A1"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4D5A5"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4D58A"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0C44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5E97F"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B9EF4" w14:textId="77777777" w:rsidR="005E5B13" w:rsidRDefault="005E5B13">
            <w:pPr>
              <w:pStyle w:val="ProductList-TableBody"/>
              <w:jc w:val="center"/>
            </w:pPr>
          </w:p>
        </w:tc>
      </w:tr>
    </w:tbl>
    <w:p w14:paraId="11E5560D" w14:textId="77777777" w:rsidR="005E5B13" w:rsidRDefault="003E49C3">
      <w:pPr>
        <w:pStyle w:val="ProductList-Offering1SubSection"/>
        <w:outlineLvl w:val="2"/>
      </w:pPr>
      <w:bookmarkStart w:id="45" w:name="_Sec1294"/>
      <w:r>
        <w:t>2.</w:t>
      </w:r>
      <w:r>
        <w:t>製品使用条件</w:t>
      </w:r>
      <w:bookmarkEnd w:id="45"/>
    </w:p>
    <w:tbl>
      <w:tblPr>
        <w:tblStyle w:val="PURTable"/>
        <w:tblW w:w="0" w:type="dxa"/>
        <w:tblLook w:val="04A0" w:firstRow="1" w:lastRow="0" w:firstColumn="1" w:lastColumn="0" w:noHBand="0" w:noVBand="1"/>
      </w:tblPr>
      <w:tblGrid>
        <w:gridCol w:w="3649"/>
        <w:gridCol w:w="3626"/>
        <w:gridCol w:w="3641"/>
      </w:tblGrid>
      <w:tr w:rsidR="005E5B13" w14:paraId="6FA6C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22D943" w14:textId="77777777" w:rsidR="005E5B13" w:rsidRDefault="003E49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w:t>
            </w:r>
            <w:r>
              <w:t>なし</w:t>
            </w:r>
          </w:p>
        </w:tc>
        <w:tc>
          <w:tcPr>
            <w:tcW w:w="4040" w:type="dxa"/>
            <w:tcBorders>
              <w:top w:val="single" w:sz="18" w:space="0" w:color="00188F"/>
              <w:left w:val="single" w:sz="4" w:space="0" w:color="000000"/>
              <w:bottom w:val="single" w:sz="4" w:space="0" w:color="000000"/>
              <w:right w:val="single" w:sz="4" w:space="0" w:color="000000"/>
            </w:tcBorders>
          </w:tcPr>
          <w:p w14:paraId="21F59D15"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7FBE1" w14:textId="77777777" w:rsidR="005E5B13" w:rsidRDefault="003E49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E5B13" w14:paraId="23114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64D75" w14:textId="77777777" w:rsidR="005E5B13" w:rsidRDefault="003E49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E9683F5" w14:textId="77777777" w:rsidR="005E5B13" w:rsidRDefault="003E49C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ステップアップ</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10A9F" w14:textId="77777777" w:rsidR="005E5B13" w:rsidRDefault="003E49C3">
            <w:pPr>
              <w:pStyle w:val="ProductList-TableBody"/>
            </w:pPr>
            <w:r>
              <w:rPr>
                <w:color w:val="404040"/>
              </w:rPr>
              <w:t>前提条件</w:t>
            </w:r>
            <w:r>
              <w:rPr>
                <w:color w:val="404040"/>
              </w:rPr>
              <w:t xml:space="preserve"> (SA): </w:t>
            </w:r>
            <w:r>
              <w:rPr>
                <w:color w:val="404040"/>
              </w:rPr>
              <w:t>なし</w:t>
            </w:r>
          </w:p>
        </w:tc>
      </w:tr>
      <w:tr w:rsidR="005E5B13" w14:paraId="35C68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9FC1B" w14:textId="77777777" w:rsidR="005E5B13" w:rsidRDefault="003E49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993BD"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5A423" w14:textId="77777777" w:rsidR="005E5B13" w:rsidRDefault="003E49C3">
            <w:pPr>
              <w:pStyle w:val="ProductList-TableBody"/>
            </w:pPr>
            <w:r>
              <w:rPr>
                <w:color w:val="404040"/>
              </w:rPr>
              <w:t>削減対象</w:t>
            </w:r>
            <w:r>
              <w:rPr>
                <w:color w:val="404040"/>
              </w:rPr>
              <w:t xml:space="preserve">: </w:t>
            </w:r>
            <w:r>
              <w:rPr>
                <w:color w:val="404040"/>
              </w:rPr>
              <w:t>なし</w:t>
            </w:r>
          </w:p>
        </w:tc>
      </w:tr>
      <w:tr w:rsidR="005E5B13" w14:paraId="57D58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AB01B" w14:textId="77777777" w:rsidR="005E5B13" w:rsidRDefault="003E49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2AA1D"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4FE1E" w14:textId="77777777" w:rsidR="005E5B13" w:rsidRDefault="003E49C3">
            <w:pPr>
              <w:pStyle w:val="ProductList-TableBody"/>
            </w:pPr>
            <w:r>
              <w:rPr>
                <w:color w:val="404040"/>
              </w:rPr>
              <w:t>補正発注対象</w:t>
            </w:r>
            <w:r>
              <w:rPr>
                <w:color w:val="404040"/>
              </w:rPr>
              <w:t xml:space="preserve">: </w:t>
            </w:r>
            <w:r>
              <w:rPr>
                <w:color w:val="404040"/>
              </w:rPr>
              <w:t>なし</w:t>
            </w:r>
          </w:p>
        </w:tc>
      </w:tr>
      <w:tr w:rsidR="005E5B13" w14:paraId="43D6A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51209" w14:textId="77777777" w:rsidR="005E5B13" w:rsidRDefault="003E49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1BBD5"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FCF0B" w14:textId="77777777" w:rsidR="005E5B13" w:rsidRDefault="005E5B13">
            <w:pPr>
              <w:pStyle w:val="ProductList-TableBody"/>
            </w:pPr>
          </w:p>
        </w:tc>
      </w:tr>
    </w:tbl>
    <w:p w14:paraId="1D8679B4" w14:textId="77777777" w:rsidR="005E5B13" w:rsidRDefault="005E5B13">
      <w:pPr>
        <w:pStyle w:val="ProductList-Body"/>
      </w:pPr>
    </w:p>
    <w:p w14:paraId="4AF7A949" w14:textId="77777777" w:rsidR="005E5B13" w:rsidRDefault="003E49C3">
      <w:pPr>
        <w:pStyle w:val="ProductList-ClauseHeading"/>
        <w:outlineLvl w:val="3"/>
      </w:pPr>
      <w:r>
        <w:t xml:space="preserve">2.1 Azure FXT Edge Filer </w:t>
      </w:r>
      <w:r>
        <w:t>ステップアップ</w:t>
      </w:r>
      <w:r>
        <w:t xml:space="preserve"> </w:t>
      </w:r>
      <w:r>
        <w:t>ライセンス</w:t>
      </w:r>
    </w:p>
    <w:p w14:paraId="1A262685" w14:textId="77777777" w:rsidR="005E5B13" w:rsidRDefault="003E49C3">
      <w:pPr>
        <w:pStyle w:val="ProductList-Body"/>
      </w:pPr>
      <w:r>
        <w:t>取得した</w:t>
      </w:r>
      <w:r>
        <w:t xml:space="preserve"> Azure FXT Edge Filer SL </w:t>
      </w:r>
      <w:r>
        <w:t>ごとに、お客様は</w:t>
      </w:r>
      <w:r>
        <w:t xml:space="preserve"> 1 </w:t>
      </w:r>
      <w:r>
        <w:t>つのステップアップ</w:t>
      </w:r>
      <w:r>
        <w:t xml:space="preserve"> SL </w:t>
      </w:r>
      <w:r>
        <w:t>を取得できます。</w:t>
      </w:r>
    </w:p>
    <w:p w14:paraId="44A07D5B" w14:textId="77777777" w:rsidR="005E5B13" w:rsidRDefault="003E49C3">
      <w:pPr>
        <w:pStyle w:val="ProductList-Offering1SubSection"/>
        <w:outlineLvl w:val="2"/>
      </w:pPr>
      <w:bookmarkStart w:id="46" w:name="_Sec1295"/>
      <w:r>
        <w:t>3.</w:t>
      </w:r>
      <w:r>
        <w:t>使用権</w:t>
      </w:r>
      <w:bookmarkEnd w:id="46"/>
    </w:p>
    <w:tbl>
      <w:tblPr>
        <w:tblStyle w:val="PURTable"/>
        <w:tblW w:w="0" w:type="dxa"/>
        <w:tblLook w:val="04A0" w:firstRow="1" w:lastRow="0" w:firstColumn="1" w:lastColumn="0" w:noHBand="0" w:noVBand="1"/>
      </w:tblPr>
      <w:tblGrid>
        <w:gridCol w:w="3620"/>
        <w:gridCol w:w="3626"/>
        <w:gridCol w:w="3670"/>
      </w:tblGrid>
      <w:tr w:rsidR="005E5B13" w14:paraId="4AE286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F5D902" w14:textId="77777777" w:rsidR="005E5B13" w:rsidRDefault="003E49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36">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193107A" w14:textId="77777777" w:rsidR="005E5B13" w:rsidRDefault="003E49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BB745" w14:textId="77777777" w:rsidR="005E5B13" w:rsidRDefault="003E49C3">
            <w:pPr>
              <w:pStyle w:val="ProductList-TableBody"/>
            </w:pPr>
            <w:r>
              <w:rPr>
                <w:color w:val="404040"/>
              </w:rPr>
              <w:t>追加ソフトウェア</w:t>
            </w:r>
            <w:r>
              <w:rPr>
                <w:color w:val="404040"/>
              </w:rPr>
              <w:t xml:space="preserve">: </w:t>
            </w:r>
            <w:r>
              <w:rPr>
                <w:color w:val="404040"/>
              </w:rPr>
              <w:t>なし</w:t>
            </w:r>
          </w:p>
        </w:tc>
      </w:tr>
      <w:tr w:rsidR="005E5B13" w14:paraId="547D0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3E180" w14:textId="77777777" w:rsidR="005E5B13" w:rsidRDefault="003E49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EE436" w14:textId="77777777" w:rsidR="005E5B13" w:rsidRDefault="003E49C3">
            <w:pPr>
              <w:pStyle w:val="ProductList-TableBody"/>
            </w:pPr>
            <w:r>
              <w:rPr>
                <w:color w:val="404040"/>
              </w:rPr>
              <w:t>外部ユーザー</w:t>
            </w:r>
            <w:r>
              <w:rPr>
                <w:color w:val="404040"/>
              </w:rPr>
              <w:t xml:space="preserve"> </w:t>
            </w:r>
            <w:r>
              <w:rPr>
                <w:color w:val="404040"/>
              </w:rPr>
              <w:t>アクセス要件</w:t>
            </w:r>
            <w:r>
              <w:rPr>
                <w:color w:val="404040"/>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5B713" w14:textId="77777777" w:rsidR="005E5B13" w:rsidRDefault="003E49C3">
            <w:pPr>
              <w:pStyle w:val="ProductList-TableBody"/>
            </w:pPr>
            <w:r>
              <w:rPr>
                <w:color w:val="404040"/>
              </w:rPr>
              <w:t>含まれるテクノロジ</w:t>
            </w:r>
            <w:r>
              <w:rPr>
                <w:color w:val="404040"/>
              </w:rPr>
              <w:t xml:space="preserve">: Windows </w:t>
            </w:r>
            <w:r>
              <w:rPr>
                <w:color w:val="404040"/>
              </w:rPr>
              <w:t>ソフトウェア</w:t>
            </w:r>
            <w:r>
              <w:rPr>
                <w:color w:val="404040"/>
              </w:rPr>
              <w:t xml:space="preserve"> </w:t>
            </w:r>
            <w:r>
              <w:rPr>
                <w:color w:val="404040"/>
              </w:rPr>
              <w:t>コンポーネント</w:t>
            </w:r>
          </w:p>
        </w:tc>
      </w:tr>
      <w:tr w:rsidR="005E5B13" w14:paraId="72B98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F8BBA" w14:textId="77777777" w:rsidR="005E5B13" w:rsidRDefault="003E49C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057F3"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B0F5F" w14:textId="77777777" w:rsidR="005E5B13" w:rsidRDefault="005E5B13">
            <w:pPr>
              <w:pStyle w:val="ProductList-TableBody"/>
            </w:pPr>
          </w:p>
        </w:tc>
      </w:tr>
    </w:tbl>
    <w:p w14:paraId="517E22E3" w14:textId="77777777" w:rsidR="005E5B13" w:rsidRDefault="005E5B13">
      <w:pPr>
        <w:pStyle w:val="ProductList-Body"/>
      </w:pPr>
    </w:p>
    <w:p w14:paraId="6F0D33CE" w14:textId="77777777" w:rsidR="005E5B13" w:rsidRDefault="003E49C3">
      <w:pPr>
        <w:pStyle w:val="ProductList-ClauseHeading"/>
        <w:outlineLvl w:val="3"/>
      </w:pPr>
      <w:r>
        <w:t xml:space="preserve">3.1 </w:t>
      </w:r>
      <w:r>
        <w:t>処理済みデータの第三者サーバーでの保存</w:t>
      </w:r>
    </w:p>
    <w:p w14:paraId="688961C4" w14:textId="77777777" w:rsidR="005E5B13" w:rsidRDefault="003E49C3">
      <w:pPr>
        <w:pStyle w:val="ProductList-Body"/>
      </w:pPr>
      <w:r>
        <w:t>お客様は、ソフトウェアを使用して、ライセンスを取得したサーバーから第三者サーバーへのデータのバックアップを行うために、ベース</w:t>
      </w:r>
      <w:r>
        <w:t xml:space="preserve"> Azure FXT Edge Filer</w:t>
      </w:r>
      <w:r>
        <w:fldChar w:fldCharType="begin"/>
      </w:r>
      <w:r>
        <w:instrText xml:space="preserve"> XE "Azure FXT Edge Filer" </w:instrText>
      </w:r>
      <w:r>
        <w:fldChar w:fldCharType="end"/>
      </w:r>
      <w:r>
        <w:t xml:space="preserve"> SL </w:t>
      </w:r>
      <w:r>
        <w:t>に対する追加のステップアップ</w:t>
      </w:r>
      <w:r>
        <w:t xml:space="preserve"> SL </w:t>
      </w:r>
      <w:r>
        <w:t>を取得できます。</w:t>
      </w:r>
    </w:p>
    <w:p w14:paraId="797886D3" w14:textId="77777777" w:rsidR="005E5B13" w:rsidRDefault="003E49C3">
      <w:pPr>
        <w:pStyle w:val="ProductList-Offering1SubSection"/>
        <w:outlineLvl w:val="2"/>
      </w:pPr>
      <w:bookmarkStart w:id="47" w:name="_Sec1296"/>
      <w:r>
        <w:t>4.</w:t>
      </w:r>
      <w:r>
        <w:t>ソフトウェア</w:t>
      </w:r>
      <w:r>
        <w:t xml:space="preserve"> </w:t>
      </w:r>
      <w:r>
        <w:t>アシュアランス</w:t>
      </w:r>
      <w:bookmarkEnd w:id="47"/>
    </w:p>
    <w:tbl>
      <w:tblPr>
        <w:tblStyle w:val="PURTable"/>
        <w:tblW w:w="0" w:type="dxa"/>
        <w:tblLook w:val="04A0" w:firstRow="1" w:lastRow="0" w:firstColumn="1" w:lastColumn="0" w:noHBand="0" w:noVBand="1"/>
      </w:tblPr>
      <w:tblGrid>
        <w:gridCol w:w="3639"/>
        <w:gridCol w:w="3639"/>
        <w:gridCol w:w="3638"/>
      </w:tblGrid>
      <w:tr w:rsidR="005E5B13" w14:paraId="3B546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938B4" w14:textId="77777777" w:rsidR="005E5B13" w:rsidRDefault="003E49C3">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1022B" w14:textId="77777777" w:rsidR="005E5B13" w:rsidRDefault="003E49C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D0EFB" w14:textId="77777777" w:rsidR="005E5B13" w:rsidRDefault="003E49C3">
            <w:pPr>
              <w:pStyle w:val="ProductList-TableBody"/>
            </w:pPr>
            <w:r>
              <w:rPr>
                <w:color w:val="404040"/>
              </w:rPr>
              <w:t>フェールオーバーの権利</w:t>
            </w:r>
            <w:r>
              <w:rPr>
                <w:color w:val="404040"/>
              </w:rPr>
              <w:t xml:space="preserve">: </w:t>
            </w:r>
            <w:r>
              <w:rPr>
                <w:color w:val="404040"/>
              </w:rPr>
              <w:t>なし</w:t>
            </w:r>
          </w:p>
        </w:tc>
      </w:tr>
      <w:tr w:rsidR="005E5B13" w14:paraId="29ED8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43C61" w14:textId="77777777" w:rsidR="005E5B13" w:rsidRDefault="003E49C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D2471" w14:textId="77777777" w:rsidR="005E5B13" w:rsidRDefault="003E49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BB64E" w14:textId="77777777" w:rsidR="005E5B13" w:rsidRDefault="003E49C3">
            <w:pPr>
              <w:pStyle w:val="ProductList-TableBody"/>
            </w:pPr>
            <w:r>
              <w:rPr>
                <w:color w:val="404040"/>
              </w:rPr>
              <w:t>ローミング使用権</w:t>
            </w:r>
            <w:r>
              <w:rPr>
                <w:color w:val="404040"/>
              </w:rPr>
              <w:t xml:space="preserve">: </w:t>
            </w:r>
            <w:r>
              <w:rPr>
                <w:color w:val="404040"/>
              </w:rPr>
              <w:t>なし</w:t>
            </w:r>
          </w:p>
        </w:tc>
      </w:tr>
      <w:tr w:rsidR="005E5B13" w14:paraId="425E4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E4A33" w14:textId="77777777" w:rsidR="005E5B13" w:rsidRDefault="003E49C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153A0" w14:textId="77777777" w:rsidR="005E5B13" w:rsidRDefault="003E49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21DCF" w14:textId="77777777" w:rsidR="005E5B13" w:rsidRDefault="005E5B13">
            <w:pPr>
              <w:pStyle w:val="ProductList-TableBody"/>
            </w:pPr>
          </w:p>
        </w:tc>
      </w:tr>
    </w:tbl>
    <w:p w14:paraId="367A4AF7"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2912C5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AC8B7"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5040372B" w14:textId="77777777" w:rsidR="005E5B13" w:rsidRDefault="005E5B13">
      <w:pPr>
        <w:pStyle w:val="ProductList-Body"/>
      </w:pPr>
    </w:p>
    <w:p w14:paraId="4A914230" w14:textId="77777777" w:rsidR="005E5B13" w:rsidRDefault="003E49C3">
      <w:pPr>
        <w:pStyle w:val="ProductList-Offering1HeadingNoBorder"/>
        <w:outlineLvl w:val="1"/>
      </w:pPr>
      <w:bookmarkStart w:id="48" w:name="_Sec592"/>
      <w:r>
        <w:t>BizTalk</w:t>
      </w:r>
      <w:bookmarkEnd w:id="48"/>
      <w:r>
        <w:fldChar w:fldCharType="begin"/>
      </w:r>
      <w:r>
        <w:instrText xml:space="preserve"> TC "</w:instrText>
      </w:r>
      <w:bookmarkStart w:id="49" w:name="_Toc28612103"/>
      <w:r>
        <w:instrText>BizTalk</w:instrText>
      </w:r>
      <w:bookmarkEnd w:id="49"/>
      <w:r>
        <w:instrText>" \l 2</w:instrText>
      </w:r>
      <w:r>
        <w:fldChar w:fldCharType="end"/>
      </w:r>
    </w:p>
    <w:p w14:paraId="41A515E9" w14:textId="77777777" w:rsidR="005E5B13" w:rsidRDefault="003E49C3">
      <w:pPr>
        <w:pStyle w:val="ProductList-Offering1SubSection"/>
        <w:outlineLvl w:val="2"/>
      </w:pPr>
      <w:bookmarkStart w:id="50" w:name="_Sec593"/>
      <w:r>
        <w:t>1.</w:t>
      </w:r>
      <w:r>
        <w:t>利用可能なプログラム</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E5B13" w14:paraId="4F88DC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4669C0" w14:textId="77777777" w:rsidR="005E5B13" w:rsidRDefault="003E49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3F059" w14:textId="77777777" w:rsidR="005E5B13" w:rsidRDefault="003E49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85B14" w14:textId="77777777" w:rsidR="005E5B13" w:rsidRDefault="003E49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AD273" w14:textId="77777777" w:rsidR="005E5B13" w:rsidRDefault="003E49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86ADC" w14:textId="77777777" w:rsidR="005E5B13" w:rsidRDefault="003E49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82EAC"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35187"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B881A"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1220A"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3B63F"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355D9"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119D6"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5B13" w14:paraId="45685713" w14:textId="77777777">
        <w:tc>
          <w:tcPr>
            <w:tcW w:w="4160" w:type="dxa"/>
            <w:tcBorders>
              <w:top w:val="single" w:sz="6" w:space="0" w:color="FFFFFF"/>
              <w:left w:val="none" w:sz="4" w:space="0" w:color="6E6E6E"/>
              <w:bottom w:val="dashed" w:sz="4" w:space="0" w:color="BFBFBF"/>
              <w:right w:val="none" w:sz="4" w:space="0" w:color="6E6E6E"/>
            </w:tcBorders>
          </w:tcPr>
          <w:p w14:paraId="507EAFA3" w14:textId="77777777" w:rsidR="005E5B13" w:rsidRDefault="003E49C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724DFAD" w14:textId="77777777" w:rsidR="005E5B13" w:rsidRDefault="003E49C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CA5B30F" w14:textId="77777777" w:rsidR="005E5B13" w:rsidRDefault="003E49C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BD31DAB" w14:textId="77777777" w:rsidR="005E5B13" w:rsidRDefault="003E49C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D25ED15" w14:textId="77777777" w:rsidR="005E5B13" w:rsidRDefault="003E49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50ECD"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5B5F3"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1FF45"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AEBA9"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F73F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0555F"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7EF6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E5B13" w14:paraId="2561E759" w14:textId="77777777">
        <w:tc>
          <w:tcPr>
            <w:tcW w:w="4160" w:type="dxa"/>
            <w:tcBorders>
              <w:top w:val="dashed" w:sz="4" w:space="0" w:color="BFBFBF"/>
              <w:left w:val="none" w:sz="4" w:space="0" w:color="6E6E6E"/>
              <w:bottom w:val="dashed" w:sz="4" w:space="0" w:color="BFBFBF"/>
              <w:right w:val="none" w:sz="4" w:space="0" w:color="6E6E6E"/>
            </w:tcBorders>
          </w:tcPr>
          <w:p w14:paraId="4EE15C21" w14:textId="77777777" w:rsidR="005E5B13" w:rsidRDefault="003E49C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982ADE" w14:textId="77777777" w:rsidR="005E5B13" w:rsidRDefault="003E49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B14811"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26573E"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BEDBFAA"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EA3F1"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41D76"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AE13A"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F5219"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D75CD"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D28E3"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6907D" w14:textId="77777777" w:rsidR="005E5B13" w:rsidRDefault="005E5B13">
            <w:pPr>
              <w:pStyle w:val="ProductList-TableBody"/>
              <w:jc w:val="center"/>
            </w:pPr>
          </w:p>
        </w:tc>
      </w:tr>
      <w:tr w:rsidR="005E5B13" w14:paraId="103FB93E" w14:textId="77777777">
        <w:tc>
          <w:tcPr>
            <w:tcW w:w="4160" w:type="dxa"/>
            <w:tcBorders>
              <w:top w:val="dashed" w:sz="4" w:space="0" w:color="BFBFBF"/>
              <w:left w:val="none" w:sz="4" w:space="0" w:color="6E6E6E"/>
              <w:bottom w:val="dashed" w:sz="4" w:space="0" w:color="BFBFBF"/>
              <w:right w:val="none" w:sz="4" w:space="0" w:color="6E6E6E"/>
            </w:tcBorders>
          </w:tcPr>
          <w:p w14:paraId="37F5164D" w14:textId="77777777" w:rsidR="005E5B13" w:rsidRDefault="003E49C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656110" w14:textId="77777777" w:rsidR="005E5B13" w:rsidRDefault="003E49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497B87" w14:textId="77777777" w:rsidR="005E5B13" w:rsidRDefault="003E49C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14C649" w14:textId="77777777" w:rsidR="005E5B13" w:rsidRDefault="003E49C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A0782A2" w14:textId="77777777" w:rsidR="005E5B13" w:rsidRDefault="003E49C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B6FD1"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DA581"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31404"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3A23E"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3CE42"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C9A7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F5F16"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E5B13" w14:paraId="57F00A97" w14:textId="77777777">
        <w:tc>
          <w:tcPr>
            <w:tcW w:w="4160" w:type="dxa"/>
            <w:tcBorders>
              <w:top w:val="dashed" w:sz="4" w:space="0" w:color="BFBFBF"/>
              <w:left w:val="none" w:sz="4" w:space="0" w:color="6E6E6E"/>
              <w:bottom w:val="dashed" w:sz="4" w:space="0" w:color="BFBFBF"/>
              <w:right w:val="none" w:sz="4" w:space="0" w:color="6E6E6E"/>
            </w:tcBorders>
          </w:tcPr>
          <w:p w14:paraId="77B248BA" w14:textId="77777777" w:rsidR="005E5B13" w:rsidRDefault="003E49C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9CF32C" w14:textId="77777777" w:rsidR="005E5B13" w:rsidRDefault="003E49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298C2A" w14:textId="77777777" w:rsidR="005E5B13" w:rsidRDefault="003E49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F31567" w14:textId="77777777" w:rsidR="005E5B13" w:rsidRDefault="003E49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88EAB4" w14:textId="77777777" w:rsidR="005E5B13" w:rsidRDefault="003E49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0F6E0"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BB00B"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D401B"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128CB"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6DD8B"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E099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3D07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E5B13" w14:paraId="52FC2BC0" w14:textId="77777777">
        <w:tc>
          <w:tcPr>
            <w:tcW w:w="4160" w:type="dxa"/>
            <w:tcBorders>
              <w:top w:val="dashed" w:sz="4" w:space="0" w:color="BFBFBF"/>
              <w:left w:val="none" w:sz="4" w:space="0" w:color="6E6E6E"/>
              <w:bottom w:val="none" w:sz="4" w:space="0" w:color="6E6E6E"/>
              <w:right w:val="none" w:sz="4" w:space="0" w:color="6E6E6E"/>
            </w:tcBorders>
          </w:tcPr>
          <w:p w14:paraId="2ED31BA6" w14:textId="77777777" w:rsidR="005E5B13" w:rsidRDefault="003E49C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3D86C25" w14:textId="77777777" w:rsidR="005E5B13" w:rsidRDefault="003E49C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0B9B429" w14:textId="77777777" w:rsidR="005E5B13" w:rsidRDefault="005E5B1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F41784F" w14:textId="77777777" w:rsidR="005E5B13" w:rsidRDefault="005E5B1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DB172BA"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AFF24"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B0369"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EAC62"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81242"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11BC2"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2BAA4"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F1C45" w14:textId="77777777" w:rsidR="005E5B13" w:rsidRDefault="005E5B13">
            <w:pPr>
              <w:pStyle w:val="ProductList-TableBody"/>
              <w:jc w:val="center"/>
            </w:pPr>
          </w:p>
        </w:tc>
      </w:tr>
    </w:tbl>
    <w:p w14:paraId="2F2756CB" w14:textId="77777777" w:rsidR="005E5B13" w:rsidRDefault="003E49C3">
      <w:pPr>
        <w:pStyle w:val="ProductList-Offering1SubSection"/>
        <w:outlineLvl w:val="2"/>
      </w:pPr>
      <w:bookmarkStart w:id="51" w:name="_Sec594"/>
      <w:r>
        <w:t>2.</w:t>
      </w:r>
      <w:r>
        <w:t>製品使用条件</w:t>
      </w:r>
      <w:bookmarkEnd w:id="51"/>
    </w:p>
    <w:tbl>
      <w:tblPr>
        <w:tblStyle w:val="PURTable"/>
        <w:tblW w:w="0" w:type="dxa"/>
        <w:tblLook w:val="04A0" w:firstRow="1" w:lastRow="0" w:firstColumn="1" w:lastColumn="0" w:noHBand="0" w:noVBand="1"/>
      </w:tblPr>
      <w:tblGrid>
        <w:gridCol w:w="3658"/>
        <w:gridCol w:w="3621"/>
        <w:gridCol w:w="3637"/>
      </w:tblGrid>
      <w:tr w:rsidR="005E5B13" w14:paraId="0578D4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97A39" w14:textId="77777777" w:rsidR="005E5B13" w:rsidRDefault="003E49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F129355"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AE751" w14:textId="77777777" w:rsidR="005E5B13" w:rsidRDefault="003E49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E5B13" w14:paraId="579BD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0ED0A" w14:textId="77777777" w:rsidR="005E5B13" w:rsidRDefault="003E49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24392"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326EE97" w14:textId="77777777" w:rsidR="005E5B13" w:rsidRDefault="003E49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5E5B13" w14:paraId="5D71A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6E109" w14:textId="77777777" w:rsidR="005E5B13" w:rsidRDefault="003E49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2F3CD7D" w14:textId="77777777" w:rsidR="005E5B13" w:rsidRDefault="003E49C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F2F98" w14:textId="77777777" w:rsidR="005E5B13" w:rsidRDefault="003E49C3">
            <w:pPr>
              <w:pStyle w:val="ProductList-TableBody"/>
            </w:pPr>
            <w:r>
              <w:rPr>
                <w:color w:val="404040"/>
              </w:rPr>
              <w:t>削減対象</w:t>
            </w:r>
            <w:r>
              <w:rPr>
                <w:color w:val="404040"/>
              </w:rPr>
              <w:t xml:space="preserve">: </w:t>
            </w:r>
            <w:r>
              <w:rPr>
                <w:color w:val="404040"/>
              </w:rPr>
              <w:t>なし</w:t>
            </w:r>
          </w:p>
        </w:tc>
      </w:tr>
      <w:tr w:rsidR="005E5B13" w14:paraId="07D8537F" w14:textId="77777777">
        <w:tc>
          <w:tcPr>
            <w:tcW w:w="4040" w:type="dxa"/>
            <w:tcBorders>
              <w:top w:val="single" w:sz="4" w:space="0" w:color="000000"/>
              <w:left w:val="single" w:sz="4" w:space="0" w:color="000000"/>
              <w:bottom w:val="single" w:sz="4" w:space="0" w:color="000000"/>
              <w:right w:val="single" w:sz="4" w:space="0" w:color="000000"/>
            </w:tcBorders>
          </w:tcPr>
          <w:p w14:paraId="6BE20E77" w14:textId="77777777" w:rsidR="005E5B13" w:rsidRDefault="003E49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1ED14"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1103B" w14:textId="77777777" w:rsidR="005E5B13" w:rsidRDefault="003E49C3">
            <w:pPr>
              <w:pStyle w:val="ProductList-TableBody"/>
            </w:pPr>
            <w:r>
              <w:rPr>
                <w:color w:val="404040"/>
              </w:rPr>
              <w:t>補正発注対象</w:t>
            </w:r>
            <w:r>
              <w:rPr>
                <w:color w:val="404040"/>
              </w:rPr>
              <w:t xml:space="preserve">: </w:t>
            </w:r>
            <w:r>
              <w:rPr>
                <w:color w:val="404040"/>
              </w:rPr>
              <w:t>なし</w:t>
            </w:r>
          </w:p>
        </w:tc>
      </w:tr>
      <w:tr w:rsidR="005E5B13" w14:paraId="2DF6F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7DB1F" w14:textId="77777777" w:rsidR="005E5B13" w:rsidRDefault="003E49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DFFA3"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50614" w14:textId="77777777" w:rsidR="005E5B13" w:rsidRDefault="005E5B13">
            <w:pPr>
              <w:pStyle w:val="ProductList-TableBody"/>
            </w:pPr>
          </w:p>
        </w:tc>
      </w:tr>
    </w:tbl>
    <w:p w14:paraId="77403AD7" w14:textId="77777777" w:rsidR="005E5B13" w:rsidRDefault="003E49C3">
      <w:pPr>
        <w:pStyle w:val="ProductList-Offering1SubSection"/>
        <w:outlineLvl w:val="2"/>
      </w:pPr>
      <w:bookmarkStart w:id="52" w:name="_Sec595"/>
      <w:r>
        <w:t>3.</w:t>
      </w:r>
      <w:r>
        <w:t>使用権</w:t>
      </w:r>
      <w:bookmarkEnd w:id="52"/>
    </w:p>
    <w:tbl>
      <w:tblPr>
        <w:tblStyle w:val="PURTable"/>
        <w:tblW w:w="0" w:type="dxa"/>
        <w:tblLook w:val="04A0" w:firstRow="1" w:lastRow="0" w:firstColumn="1" w:lastColumn="0" w:noHBand="0" w:noVBand="1"/>
      </w:tblPr>
      <w:tblGrid>
        <w:gridCol w:w="3606"/>
        <w:gridCol w:w="3654"/>
        <w:gridCol w:w="3656"/>
      </w:tblGrid>
      <w:tr w:rsidR="005E5B13" w14:paraId="492F8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E5399" w14:textId="77777777" w:rsidR="005E5B13" w:rsidRDefault="003E49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14:paraId="0479FA6A" w14:textId="77777777" w:rsidR="005E5B13" w:rsidRDefault="003E49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5688624A" w14:textId="77777777" w:rsidR="005E5B13" w:rsidRDefault="003E49C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5E5B13" w14:paraId="50ED6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FCE0B" w14:textId="77777777" w:rsidR="005E5B13" w:rsidRDefault="003E49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0541D" w14:textId="77777777" w:rsidR="005E5B13" w:rsidRDefault="003E49C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D47A763" w14:textId="77777777" w:rsidR="005E5B13" w:rsidRDefault="003E49C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5E5B13" w14:paraId="580A0697" w14:textId="77777777">
        <w:tc>
          <w:tcPr>
            <w:tcW w:w="4040" w:type="dxa"/>
            <w:tcBorders>
              <w:top w:val="single" w:sz="4" w:space="0" w:color="000000"/>
              <w:left w:val="single" w:sz="4" w:space="0" w:color="000000"/>
              <w:bottom w:val="single" w:sz="4" w:space="0" w:color="000000"/>
              <w:right w:val="single" w:sz="4" w:space="0" w:color="000000"/>
            </w:tcBorders>
          </w:tcPr>
          <w:p w14:paraId="3F64E41E" w14:textId="77777777" w:rsidR="005E5B13" w:rsidRDefault="003E49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022ED"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89146" w14:textId="77777777" w:rsidR="005E5B13" w:rsidRDefault="005E5B13">
            <w:pPr>
              <w:pStyle w:val="ProductList-TableBody"/>
            </w:pPr>
          </w:p>
        </w:tc>
      </w:tr>
    </w:tbl>
    <w:p w14:paraId="13ABB8BB" w14:textId="77777777" w:rsidR="005E5B13" w:rsidRDefault="005E5B13">
      <w:pPr>
        <w:pStyle w:val="ProductList-Body"/>
      </w:pPr>
    </w:p>
    <w:p w14:paraId="3DDAAAA9" w14:textId="77777777" w:rsidR="005E5B13" w:rsidRDefault="003E49C3">
      <w:pPr>
        <w:pStyle w:val="ProductList-ClauseHeading"/>
        <w:outlineLvl w:val="3"/>
      </w:pPr>
      <w:r>
        <w:t xml:space="preserve">3.1 BizTalk Server Branch </w:t>
      </w:r>
      <w:r>
        <w:t>および</w:t>
      </w:r>
      <w:r>
        <w:t xml:space="preserve"> Standard Edition</w:t>
      </w:r>
    </w:p>
    <w:p w14:paraId="08D1EF3D" w14:textId="77777777" w:rsidR="005E5B13" w:rsidRDefault="003E49C3">
      <w:pPr>
        <w:pStyle w:val="ProductList-SubClauseHeading"/>
        <w:outlineLvl w:val="4"/>
      </w:pPr>
      <w:r>
        <w:t xml:space="preserve">3.1.1 </w:t>
      </w:r>
      <w:r>
        <w:t>使用制限</w:t>
      </w:r>
    </w:p>
    <w:p w14:paraId="78D3A277" w14:textId="77777777" w:rsidR="005E5B13" w:rsidRDefault="003E49C3">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14:paraId="6A0CAEFB" w14:textId="77777777" w:rsidR="005E5B13" w:rsidRDefault="005E5B13">
      <w:pPr>
        <w:pStyle w:val="ProductList-BodyIndented"/>
      </w:pPr>
    </w:p>
    <w:p w14:paraId="03A1C7DA" w14:textId="77777777" w:rsidR="005E5B13" w:rsidRDefault="003E49C3">
      <w:pPr>
        <w:pStyle w:val="ProductList-SubClauseHeading"/>
        <w:outlineLvl w:val="4"/>
      </w:pPr>
      <w:r>
        <w:t xml:space="preserve">3.1.2 Office Web </w:t>
      </w:r>
      <w:r>
        <w:t>コンポーネント</w:t>
      </w:r>
    </w:p>
    <w:p w14:paraId="707CA28D" w14:textId="77777777" w:rsidR="005E5B13" w:rsidRDefault="003E49C3">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14:paraId="7874E970" w14:textId="77777777" w:rsidR="005E5B13" w:rsidRDefault="005E5B13">
      <w:pPr>
        <w:pStyle w:val="ProductList-BodyIndented"/>
      </w:pPr>
    </w:p>
    <w:p w14:paraId="382C7562" w14:textId="77777777" w:rsidR="005E5B13" w:rsidRDefault="003E49C3">
      <w:pPr>
        <w:pStyle w:val="ProductList-ClauseHeading"/>
        <w:outlineLvl w:val="3"/>
      </w:pPr>
      <w:r>
        <w:t>3.2 BizTalk Server Branch Edition</w:t>
      </w:r>
    </w:p>
    <w:p w14:paraId="1CA008A5" w14:textId="77777777" w:rsidR="005E5B13" w:rsidRDefault="003E49C3">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14:paraId="427865D4" w14:textId="77777777" w:rsidR="005E5B13" w:rsidRDefault="003E49C3" w:rsidP="00CA2CA7">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14:paraId="1FE73F39" w14:textId="77777777" w:rsidR="005E5B13" w:rsidRDefault="003E49C3" w:rsidP="00CA2CA7">
      <w:pPr>
        <w:pStyle w:val="ProductList-Bullet"/>
        <w:numPr>
          <w:ilvl w:val="0"/>
          <w:numId w:val="19"/>
        </w:numPr>
      </w:pPr>
      <w:r>
        <w:t>他のサーバーまたはデバイスを使用して企業規模の通信を一元化すること</w:t>
      </w:r>
    </w:p>
    <w:p w14:paraId="057132F2" w14:textId="77777777" w:rsidR="005E5B13" w:rsidRDefault="003E49C3" w:rsidP="00CA2CA7">
      <w:pPr>
        <w:pStyle w:val="ProductList-Bullet"/>
        <w:numPr>
          <w:ilvl w:val="0"/>
          <w:numId w:val="19"/>
        </w:numPr>
      </w:pPr>
      <w:r>
        <w:t>部門、事業単位、または支店の間の業務処理を自動化すること</w:t>
      </w:r>
    </w:p>
    <w:p w14:paraId="62BC1B18" w14:textId="77777777" w:rsidR="005E5B13" w:rsidRDefault="005E5B13">
      <w:pPr>
        <w:pStyle w:val="ProductList-Body"/>
      </w:pPr>
    </w:p>
    <w:p w14:paraId="656855DD" w14:textId="77777777" w:rsidR="005E5B13" w:rsidRDefault="003E49C3">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54"/>
        <w:gridCol w:w="3628"/>
        <w:gridCol w:w="3634"/>
      </w:tblGrid>
      <w:tr w:rsidR="005E5B13" w14:paraId="42765A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B2D992" w14:textId="77777777" w:rsidR="005E5B13" w:rsidRDefault="003E49C3">
            <w:pPr>
              <w:pStyle w:val="ProductList-TableBody"/>
            </w:pPr>
            <w:r>
              <w:t>管理およびモニタリング</w:t>
            </w:r>
            <w:r>
              <w:t xml:space="preserve"> </w:t>
            </w:r>
            <w:r>
              <w:t>ツール</w:t>
            </w:r>
          </w:p>
        </w:tc>
        <w:tc>
          <w:tcPr>
            <w:tcW w:w="4040" w:type="dxa"/>
            <w:tcBorders>
              <w:top w:val="single" w:sz="18" w:space="0" w:color="0072C6"/>
              <w:left w:val="single" w:sz="4" w:space="0" w:color="000000"/>
              <w:bottom w:val="single" w:sz="4" w:space="0" w:color="000000"/>
              <w:right w:val="single" w:sz="4" w:space="0" w:color="000000"/>
            </w:tcBorders>
          </w:tcPr>
          <w:p w14:paraId="5E51B185" w14:textId="77777777" w:rsidR="005E5B13" w:rsidRDefault="003E49C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F142257" w14:textId="77777777" w:rsidR="005E5B13" w:rsidRDefault="003E49C3">
            <w:pPr>
              <w:pStyle w:val="ProductList-TableBody"/>
            </w:pPr>
            <w:r>
              <w:t xml:space="preserve">BizTalk Server </w:t>
            </w:r>
            <w:r>
              <w:t>関連スキーマおよびテンプレート</w:t>
            </w:r>
          </w:p>
        </w:tc>
      </w:tr>
      <w:tr w:rsidR="005E5B13" w14:paraId="18938AFA" w14:textId="77777777">
        <w:tc>
          <w:tcPr>
            <w:tcW w:w="4040" w:type="dxa"/>
            <w:tcBorders>
              <w:top w:val="single" w:sz="4" w:space="0" w:color="000000"/>
              <w:left w:val="single" w:sz="4" w:space="0" w:color="000000"/>
              <w:bottom w:val="single" w:sz="4" w:space="0" w:color="000000"/>
              <w:right w:val="single" w:sz="4" w:space="0" w:color="000000"/>
            </w:tcBorders>
          </w:tcPr>
          <w:p w14:paraId="51787E30" w14:textId="77777777" w:rsidR="005E5B13" w:rsidRDefault="003E49C3">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168DC8D0" w14:textId="77777777" w:rsidR="005E5B13" w:rsidRDefault="003E49C3">
            <w:pPr>
              <w:pStyle w:val="ProductList-TableBody"/>
            </w:pPr>
            <w:r>
              <w:t xml:space="preserve">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585D9114" w14:textId="77777777" w:rsidR="005E5B13" w:rsidRDefault="003E49C3">
            <w:pPr>
              <w:pStyle w:val="ProductList-TableBody"/>
            </w:pPr>
            <w:r>
              <w:t xml:space="preserve">BAM </w:t>
            </w:r>
            <w:r>
              <w:t>イベント</w:t>
            </w:r>
            <w:r>
              <w:t xml:space="preserve"> API</w:t>
            </w:r>
            <w:r>
              <w:t>、インターセプターおよび管理ツール</w:t>
            </w:r>
          </w:p>
        </w:tc>
      </w:tr>
      <w:tr w:rsidR="005E5B13" w14:paraId="13761678" w14:textId="77777777">
        <w:tc>
          <w:tcPr>
            <w:tcW w:w="4040" w:type="dxa"/>
            <w:tcBorders>
              <w:top w:val="single" w:sz="4" w:space="0" w:color="000000"/>
              <w:left w:val="single" w:sz="4" w:space="0" w:color="000000"/>
              <w:bottom w:val="single" w:sz="4" w:space="0" w:color="000000"/>
              <w:right w:val="single" w:sz="4" w:space="0" w:color="000000"/>
            </w:tcBorders>
          </w:tcPr>
          <w:p w14:paraId="6F476312" w14:textId="77777777" w:rsidR="005E5B13" w:rsidRDefault="003E49C3">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20B0A9F8" w14:textId="77777777" w:rsidR="005E5B13" w:rsidRDefault="003E49C3">
            <w:pPr>
              <w:pStyle w:val="ProductList-TableBody"/>
            </w:pPr>
            <w:r>
              <w:t xml:space="preserve">Business Rules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34754F75" w14:textId="77777777" w:rsidR="005E5B13" w:rsidRDefault="003E49C3">
            <w:pPr>
              <w:pStyle w:val="ProductList-TableBody"/>
            </w:pPr>
            <w:r>
              <w:t>開発ツール</w:t>
            </w:r>
          </w:p>
        </w:tc>
      </w:tr>
      <w:tr w:rsidR="005E5B13" w14:paraId="00BEC215" w14:textId="77777777">
        <w:tc>
          <w:tcPr>
            <w:tcW w:w="4040" w:type="dxa"/>
            <w:tcBorders>
              <w:top w:val="single" w:sz="4" w:space="0" w:color="000000"/>
              <w:left w:val="single" w:sz="4" w:space="0" w:color="000000"/>
              <w:bottom w:val="single" w:sz="4" w:space="0" w:color="000000"/>
              <w:right w:val="single" w:sz="4" w:space="0" w:color="000000"/>
            </w:tcBorders>
          </w:tcPr>
          <w:p w14:paraId="3448C0B4" w14:textId="77777777" w:rsidR="005E5B13" w:rsidRDefault="003E49C3">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66157B53" w14:textId="77777777" w:rsidR="005E5B13" w:rsidRDefault="003E49C3">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6129195C" w14:textId="77777777" w:rsidR="005E5B13" w:rsidRDefault="003E49C3">
            <w:pPr>
              <w:pStyle w:val="ProductList-TableBody"/>
            </w:pPr>
            <w:r>
              <w:t>MQHelper.dll</w:t>
            </w:r>
          </w:p>
        </w:tc>
      </w:tr>
      <w:tr w:rsidR="005E5B13" w14:paraId="501323FF" w14:textId="77777777">
        <w:tc>
          <w:tcPr>
            <w:tcW w:w="4040" w:type="dxa"/>
            <w:tcBorders>
              <w:top w:val="single" w:sz="4" w:space="0" w:color="000000"/>
              <w:left w:val="single" w:sz="4" w:space="0" w:color="000000"/>
              <w:bottom w:val="single" w:sz="4" w:space="0" w:color="000000"/>
              <w:right w:val="single" w:sz="4" w:space="0" w:color="000000"/>
            </w:tcBorders>
          </w:tcPr>
          <w:p w14:paraId="31284312" w14:textId="77777777" w:rsidR="005E5B13" w:rsidRDefault="003E49C3">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70A1E028" w14:textId="77777777" w:rsidR="005E5B13" w:rsidRDefault="003E49C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D2142FA" w14:textId="77777777" w:rsidR="005E5B13" w:rsidRDefault="003E49C3">
            <w:pPr>
              <w:pStyle w:val="ProductList-TableBody"/>
            </w:pPr>
            <w:r>
              <w:t xml:space="preserve">SOAP </w:t>
            </w:r>
            <w:r>
              <w:t>受信アダプター</w:t>
            </w:r>
          </w:p>
        </w:tc>
      </w:tr>
      <w:tr w:rsidR="005E5B13" w14:paraId="688C2744" w14:textId="77777777">
        <w:tc>
          <w:tcPr>
            <w:tcW w:w="4040" w:type="dxa"/>
            <w:tcBorders>
              <w:top w:val="single" w:sz="4" w:space="0" w:color="000000"/>
              <w:left w:val="single" w:sz="4" w:space="0" w:color="000000"/>
              <w:bottom w:val="single" w:sz="4" w:space="0" w:color="000000"/>
              <w:right w:val="single" w:sz="4" w:space="0" w:color="000000"/>
            </w:tcBorders>
          </w:tcPr>
          <w:p w14:paraId="0958C9CD" w14:textId="77777777" w:rsidR="005E5B13" w:rsidRDefault="003E49C3">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2E4280FC" w14:textId="77777777" w:rsidR="005E5B13" w:rsidRDefault="003E49C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85B1046" w14:textId="77777777" w:rsidR="005E5B13" w:rsidRDefault="003E49C3">
            <w:pPr>
              <w:pStyle w:val="ProductList-TableBody"/>
            </w:pPr>
            <w:r>
              <w:t>UDDI</w:t>
            </w:r>
          </w:p>
        </w:tc>
      </w:tr>
      <w:tr w:rsidR="005E5B13" w14:paraId="61AD2107" w14:textId="77777777">
        <w:tc>
          <w:tcPr>
            <w:tcW w:w="4040" w:type="dxa"/>
            <w:tcBorders>
              <w:top w:val="single" w:sz="4" w:space="0" w:color="000000"/>
              <w:left w:val="single" w:sz="4" w:space="0" w:color="000000"/>
              <w:bottom w:val="single" w:sz="4" w:space="0" w:color="000000"/>
              <w:right w:val="single" w:sz="4" w:space="0" w:color="000000"/>
            </w:tcBorders>
          </w:tcPr>
          <w:p w14:paraId="63CB53BD" w14:textId="77777777" w:rsidR="005E5B13" w:rsidRDefault="003E49C3">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0A58530E" w14:textId="77777777" w:rsidR="005E5B13" w:rsidRDefault="003E49C3">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7976E7F2" w14:textId="77777777" w:rsidR="005E5B13" w:rsidRDefault="005E5B13">
            <w:pPr>
              <w:pStyle w:val="ProductList-TableBody"/>
            </w:pPr>
          </w:p>
        </w:tc>
      </w:tr>
    </w:tbl>
    <w:p w14:paraId="49D8FBF5" w14:textId="77777777" w:rsidR="005E5B13" w:rsidRDefault="003E49C3">
      <w:pPr>
        <w:pStyle w:val="ProductList-Offering1SubSection"/>
        <w:outlineLvl w:val="2"/>
      </w:pPr>
      <w:bookmarkStart w:id="53" w:name="_Sec596"/>
      <w:r>
        <w:t>4.</w:t>
      </w:r>
      <w:r>
        <w:t>ソフトウェア</w:t>
      </w:r>
      <w:r>
        <w:t xml:space="preserve"> </w:t>
      </w:r>
      <w:r>
        <w:t>アシュアランス</w:t>
      </w:r>
      <w:bookmarkEnd w:id="53"/>
    </w:p>
    <w:p w14:paraId="2446CDDB" w14:textId="77777777" w:rsidR="005E5B13" w:rsidRDefault="005E5B13">
      <w:pPr>
        <w:pStyle w:val="ProductList-Body"/>
      </w:pPr>
    </w:p>
    <w:tbl>
      <w:tblPr>
        <w:tblStyle w:val="PURTable"/>
        <w:tblW w:w="0" w:type="dxa"/>
        <w:tblLook w:val="04A0" w:firstRow="1" w:lastRow="0" w:firstColumn="1" w:lastColumn="0" w:noHBand="0" w:noVBand="1"/>
      </w:tblPr>
      <w:tblGrid>
        <w:gridCol w:w="3658"/>
        <w:gridCol w:w="3638"/>
        <w:gridCol w:w="3620"/>
      </w:tblGrid>
      <w:tr w:rsidR="005E5B13" w14:paraId="33C42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41AF5" w14:textId="77777777" w:rsidR="005E5B13" w:rsidRDefault="003E49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9AFF05" w14:textId="77777777" w:rsidR="005E5B13" w:rsidRDefault="003E49C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650BC" w14:textId="77777777" w:rsidR="005E5B13" w:rsidRDefault="003E49C3">
            <w:pPr>
              <w:pStyle w:val="ProductList-TableBody"/>
            </w:pPr>
            <w:r>
              <w:rPr>
                <w:color w:val="404040"/>
              </w:rPr>
              <w:t>フェールオーバーの権利</w:t>
            </w:r>
            <w:r>
              <w:rPr>
                <w:color w:val="404040"/>
              </w:rPr>
              <w:t xml:space="preserve">: </w:t>
            </w:r>
            <w:r>
              <w:rPr>
                <w:color w:val="404040"/>
              </w:rPr>
              <w:t>なし</w:t>
            </w:r>
          </w:p>
        </w:tc>
      </w:tr>
      <w:tr w:rsidR="005E5B13" w14:paraId="2048AF09" w14:textId="77777777">
        <w:tc>
          <w:tcPr>
            <w:tcW w:w="4040" w:type="dxa"/>
            <w:tcBorders>
              <w:top w:val="single" w:sz="4" w:space="0" w:color="000000"/>
              <w:left w:val="single" w:sz="4" w:space="0" w:color="000000"/>
              <w:bottom w:val="single" w:sz="4" w:space="0" w:color="000000"/>
              <w:right w:val="single" w:sz="4" w:space="0" w:color="000000"/>
            </w:tcBorders>
          </w:tcPr>
          <w:p w14:paraId="0743EF6D" w14:textId="77777777" w:rsidR="005E5B13" w:rsidRDefault="003E49C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5444EAFC" w14:textId="77777777" w:rsidR="005E5B13" w:rsidRDefault="003E49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7">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79CD6" w14:textId="77777777" w:rsidR="005E5B13" w:rsidRDefault="003E49C3">
            <w:pPr>
              <w:pStyle w:val="ProductList-TableBody"/>
            </w:pPr>
            <w:r>
              <w:rPr>
                <w:color w:val="404040"/>
              </w:rPr>
              <w:t>ローミング使用権</w:t>
            </w:r>
            <w:r>
              <w:rPr>
                <w:color w:val="404040"/>
              </w:rPr>
              <w:t xml:space="preserve">: </w:t>
            </w:r>
            <w:r>
              <w:rPr>
                <w:color w:val="404040"/>
              </w:rPr>
              <w:t>なし</w:t>
            </w:r>
          </w:p>
        </w:tc>
      </w:tr>
      <w:tr w:rsidR="005E5B13" w14:paraId="005C54D8" w14:textId="77777777">
        <w:tc>
          <w:tcPr>
            <w:tcW w:w="4040" w:type="dxa"/>
            <w:tcBorders>
              <w:top w:val="single" w:sz="4" w:space="0" w:color="000000"/>
              <w:left w:val="single" w:sz="4" w:space="0" w:color="000000"/>
              <w:bottom w:val="single" w:sz="4" w:space="0" w:color="000000"/>
              <w:right w:val="single" w:sz="4" w:space="0" w:color="000000"/>
            </w:tcBorders>
          </w:tcPr>
          <w:p w14:paraId="1F6FB853" w14:textId="77777777" w:rsidR="005E5B13" w:rsidRDefault="003E49C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F09A4" w14:textId="77777777" w:rsidR="005E5B13" w:rsidRDefault="003E49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1A8FA" w14:textId="77777777" w:rsidR="005E5B13" w:rsidRDefault="005E5B13">
            <w:pPr>
              <w:pStyle w:val="ProductList-TableBody"/>
            </w:pPr>
          </w:p>
        </w:tc>
      </w:tr>
    </w:tbl>
    <w:p w14:paraId="712F83A9" w14:textId="77777777" w:rsidR="005E5B13" w:rsidRDefault="005E5B13">
      <w:pPr>
        <w:pStyle w:val="ProductList-Body"/>
      </w:pPr>
    </w:p>
    <w:p w14:paraId="46DAD625" w14:textId="77777777" w:rsidR="005E5B13" w:rsidRDefault="003E49C3">
      <w:pPr>
        <w:pStyle w:val="ProductList-ClauseHeading"/>
        <w:outlineLvl w:val="3"/>
      </w:pPr>
      <w:r>
        <w:t xml:space="preserve">4.1 Biz Talk Server 2016 Enterprise – </w:t>
      </w:r>
      <w:r>
        <w:t>無制限の仮想化</w:t>
      </w:r>
    </w:p>
    <w:p w14:paraId="545612F2" w14:textId="77777777" w:rsidR="005E5B13" w:rsidRDefault="003E49C3">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14:paraId="0521AF06" w14:textId="77777777" w:rsidR="005E5B13" w:rsidRDefault="005E5B13">
      <w:pPr>
        <w:pStyle w:val="ProductList-Body"/>
      </w:pPr>
    </w:p>
    <w:p w14:paraId="78443C3D" w14:textId="77777777" w:rsidR="005E5B13" w:rsidRDefault="003E49C3">
      <w:pPr>
        <w:pStyle w:val="ProductList-ClauseHeading"/>
        <w:outlineLvl w:val="3"/>
      </w:pPr>
      <w:r>
        <w:t>4.2 Biz Talk Server Feature Pack</w:t>
      </w:r>
    </w:p>
    <w:p w14:paraId="6CC7DFCD" w14:textId="77777777" w:rsidR="005E5B13" w:rsidRDefault="003E49C3">
      <w:pPr>
        <w:pStyle w:val="ProductList-Body"/>
      </w:pPr>
      <w:r>
        <w:t>お客様は、当該</w:t>
      </w:r>
      <w:r>
        <w:t xml:space="preserve"> SA </w:t>
      </w:r>
      <w:r>
        <w:t>の有効期間中にリリースされる</w:t>
      </w:r>
      <w:r>
        <w:t xml:space="preserve"> Feature Pack </w:t>
      </w:r>
      <w:r>
        <w:t>を使用することができます。</w:t>
      </w:r>
    </w:p>
    <w:p w14:paraId="4AE1AE30" w14:textId="77777777" w:rsidR="005E5B13" w:rsidRDefault="005E5B13">
      <w:pPr>
        <w:pStyle w:val="ProductList-Body"/>
      </w:pPr>
    </w:p>
    <w:p w14:paraId="4EE444DF"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0F6A13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330C42"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737603B8" w14:textId="77777777" w:rsidR="005E5B13" w:rsidRDefault="005E5B13">
      <w:pPr>
        <w:pStyle w:val="ProductList-Body"/>
      </w:pPr>
    </w:p>
    <w:p w14:paraId="11798C61" w14:textId="77777777" w:rsidR="005E5B13" w:rsidRDefault="003E49C3">
      <w:pPr>
        <w:pStyle w:val="ProductList-Offering1HeadingNoBorder"/>
        <w:outlineLvl w:val="1"/>
      </w:pPr>
      <w:bookmarkStart w:id="54" w:name="_Sec597"/>
      <w:r>
        <w:t>CAL Suite</w:t>
      </w:r>
      <w:bookmarkEnd w:id="54"/>
      <w:r>
        <w:fldChar w:fldCharType="begin"/>
      </w:r>
      <w:r>
        <w:instrText xml:space="preserve"> TC "</w:instrText>
      </w:r>
      <w:bookmarkStart w:id="55" w:name="_Toc28612104"/>
      <w:r>
        <w:instrText>CAL Suite</w:instrText>
      </w:r>
      <w:bookmarkEnd w:id="55"/>
      <w:r>
        <w:instrText>" \l 2</w:instrText>
      </w:r>
      <w:r>
        <w:fldChar w:fldCharType="end"/>
      </w:r>
    </w:p>
    <w:p w14:paraId="7F0B1351" w14:textId="77777777" w:rsidR="005E5B13" w:rsidRDefault="003E49C3">
      <w:pPr>
        <w:pStyle w:val="ProductList-Offering1SubSection"/>
        <w:outlineLvl w:val="2"/>
      </w:pPr>
      <w:bookmarkStart w:id="56" w:name="_Sec868"/>
      <w:r>
        <w:t>1.</w:t>
      </w:r>
      <w:r>
        <w:t>利用可能なプログラム</w:t>
      </w:r>
      <w:bookmarkEnd w:id="56"/>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5E5B13" w14:paraId="37DACC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F0FF76" w14:textId="77777777" w:rsidR="005E5B13" w:rsidRDefault="003E49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54794" w14:textId="77777777" w:rsidR="005E5B13" w:rsidRDefault="003E49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7E052" w14:textId="77777777" w:rsidR="005E5B13" w:rsidRDefault="003E49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55E50" w14:textId="77777777" w:rsidR="005E5B13" w:rsidRDefault="003E49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00992" w14:textId="77777777" w:rsidR="005E5B13" w:rsidRDefault="003E49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BDCBD"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00910"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892D0"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513E6"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92C55"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68130"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6CCC8"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5B13" w14:paraId="6D78B905" w14:textId="77777777">
        <w:tc>
          <w:tcPr>
            <w:tcW w:w="4160" w:type="dxa"/>
            <w:tcBorders>
              <w:top w:val="single" w:sz="6" w:space="0" w:color="FFFFFF"/>
              <w:left w:val="none" w:sz="4" w:space="0" w:color="6E6E6E"/>
              <w:bottom w:val="dashed" w:sz="4" w:space="0" w:color="BFBFBF"/>
              <w:right w:val="none" w:sz="4" w:space="0" w:color="6E6E6E"/>
            </w:tcBorders>
          </w:tcPr>
          <w:p w14:paraId="5FF489BF" w14:textId="77777777" w:rsidR="005E5B13" w:rsidRDefault="003E49C3">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43554292" w14:textId="77777777" w:rsidR="005E5B13" w:rsidRDefault="005E5B1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E7C13E" w14:textId="77777777" w:rsidR="005E5B13" w:rsidRDefault="003E49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ED3813" w14:textId="77777777" w:rsidR="005E5B13" w:rsidRDefault="003E49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8CEE7F"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63D74"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05147"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AD054"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727EB" w14:textId="77777777" w:rsidR="005E5B13" w:rsidRDefault="003E49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33085" w14:textId="77777777" w:rsidR="005E5B13" w:rsidRDefault="003E49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94978" w14:textId="77777777" w:rsidR="005E5B13" w:rsidRDefault="003E49C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42A55" w14:textId="77777777" w:rsidR="005E5B13" w:rsidRDefault="003E49C3">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5E5B13" w14:paraId="1FDA07D5" w14:textId="77777777">
        <w:tc>
          <w:tcPr>
            <w:tcW w:w="4160" w:type="dxa"/>
            <w:tcBorders>
              <w:top w:val="dashed" w:sz="4" w:space="0" w:color="BFBFBF"/>
              <w:left w:val="none" w:sz="4" w:space="0" w:color="6E6E6E"/>
              <w:bottom w:val="dashed" w:sz="4" w:space="0" w:color="BFBFBF"/>
              <w:right w:val="none" w:sz="4" w:space="0" w:color="6E6E6E"/>
            </w:tcBorders>
          </w:tcPr>
          <w:p w14:paraId="4B5EF338" w14:textId="77777777" w:rsidR="005E5B13" w:rsidRDefault="003E49C3">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4A595AC"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6B914C"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B1D1B9"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C77A20"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5083F"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A44EF"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35BF8"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BF616"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C7E49" w14:textId="77777777" w:rsidR="005E5B13" w:rsidRDefault="003E49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59D9E"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CB434" w14:textId="77777777" w:rsidR="005E5B13" w:rsidRDefault="005E5B13">
            <w:pPr>
              <w:pStyle w:val="ProductList-TableBody"/>
              <w:jc w:val="center"/>
            </w:pPr>
          </w:p>
        </w:tc>
      </w:tr>
      <w:tr w:rsidR="005E5B13" w14:paraId="0BA33A70" w14:textId="77777777">
        <w:tc>
          <w:tcPr>
            <w:tcW w:w="4160" w:type="dxa"/>
            <w:tcBorders>
              <w:top w:val="dashed" w:sz="4" w:space="0" w:color="BFBFBF"/>
              <w:left w:val="none" w:sz="4" w:space="0" w:color="6E6E6E"/>
              <w:bottom w:val="dashed" w:sz="4" w:space="0" w:color="BFBFBF"/>
              <w:right w:val="none" w:sz="4" w:space="0" w:color="6E6E6E"/>
            </w:tcBorders>
          </w:tcPr>
          <w:p w14:paraId="0A6B4129" w14:textId="77777777" w:rsidR="005E5B13" w:rsidRDefault="003E49C3">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AF8002"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CEBCD2"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2E93F1"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EE3B3F"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3D0A8"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87EBF"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32453"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5742D"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684BD" w14:textId="77777777" w:rsidR="005E5B13" w:rsidRDefault="003E49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F2ECF"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3B569" w14:textId="77777777" w:rsidR="005E5B13" w:rsidRDefault="005E5B13">
            <w:pPr>
              <w:pStyle w:val="ProductList-TableBody"/>
              <w:jc w:val="center"/>
            </w:pPr>
          </w:p>
        </w:tc>
      </w:tr>
      <w:tr w:rsidR="005E5B13" w14:paraId="6B5EF8F9" w14:textId="77777777">
        <w:tc>
          <w:tcPr>
            <w:tcW w:w="4160" w:type="dxa"/>
            <w:tcBorders>
              <w:top w:val="dashed" w:sz="4" w:space="0" w:color="BFBFBF"/>
              <w:left w:val="none" w:sz="4" w:space="0" w:color="6E6E6E"/>
              <w:bottom w:val="dashed" w:sz="4" w:space="0" w:color="BFBFBF"/>
              <w:right w:val="none" w:sz="4" w:space="0" w:color="6E6E6E"/>
            </w:tcBorders>
          </w:tcPr>
          <w:p w14:paraId="1005A47F" w14:textId="77777777" w:rsidR="005E5B13" w:rsidRDefault="003E49C3">
            <w:pPr>
              <w:pStyle w:val="ProductList-TableBody"/>
            </w:pPr>
            <w:r>
              <w:t xml:space="preserve">Core CAL Suite Bridge for Office 365 </w:t>
            </w:r>
            <w:r>
              <w:t>および</w:t>
            </w:r>
            <w:r>
              <w:t xml:space="preserve"> Microsoft Intune</w:t>
            </w:r>
            <w:r>
              <w:fldChar w:fldCharType="begin"/>
            </w:r>
            <w:r>
              <w:instrText xml:space="preserve"> XE "Core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3844C64"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737145"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CD2ED7"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8AF8F2"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D4C15"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C9852"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C61B2"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CD6B0"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4DC81" w14:textId="77777777" w:rsidR="005E5B13" w:rsidRDefault="003E49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C0E0B"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389EC" w14:textId="77777777" w:rsidR="005E5B13" w:rsidRDefault="005E5B13">
            <w:pPr>
              <w:pStyle w:val="ProductList-TableBody"/>
              <w:jc w:val="center"/>
            </w:pPr>
          </w:p>
        </w:tc>
      </w:tr>
      <w:tr w:rsidR="005E5B13" w14:paraId="3B458358" w14:textId="77777777">
        <w:tc>
          <w:tcPr>
            <w:tcW w:w="4160" w:type="dxa"/>
            <w:tcBorders>
              <w:top w:val="dashed" w:sz="4" w:space="0" w:color="BFBFBF"/>
              <w:left w:val="none" w:sz="4" w:space="0" w:color="6E6E6E"/>
              <w:bottom w:val="dashed" w:sz="4" w:space="0" w:color="BFBFBF"/>
              <w:right w:val="none" w:sz="4" w:space="0" w:color="6E6E6E"/>
            </w:tcBorders>
          </w:tcPr>
          <w:p w14:paraId="35826B48" w14:textId="77777777" w:rsidR="005E5B13" w:rsidRDefault="003E49C3">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75A88B0"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3AB87C"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C419C7"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1DD1FD"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DC9ED"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85C0B"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FEEC3"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75D5F"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5D7A1" w14:textId="77777777" w:rsidR="005E5B13" w:rsidRDefault="003E49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E3EB0"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7C1E0" w14:textId="77777777" w:rsidR="005E5B13" w:rsidRDefault="005E5B13">
            <w:pPr>
              <w:pStyle w:val="ProductList-TableBody"/>
              <w:jc w:val="center"/>
            </w:pPr>
          </w:p>
        </w:tc>
      </w:tr>
      <w:tr w:rsidR="005E5B13" w14:paraId="02007571" w14:textId="77777777">
        <w:tc>
          <w:tcPr>
            <w:tcW w:w="4160" w:type="dxa"/>
            <w:tcBorders>
              <w:top w:val="dashed" w:sz="4" w:space="0" w:color="BFBFBF"/>
              <w:left w:val="none" w:sz="4" w:space="0" w:color="6E6E6E"/>
              <w:bottom w:val="dashed" w:sz="4" w:space="0" w:color="BFBFBF"/>
              <w:right w:val="none" w:sz="4" w:space="0" w:color="6E6E6E"/>
            </w:tcBorders>
          </w:tcPr>
          <w:p w14:paraId="74CCA00E" w14:textId="77777777" w:rsidR="005E5B13" w:rsidRDefault="003E49C3">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925382A"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E87F7E"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6FF59E"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2E7700"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83B94"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26AEB"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C7E28"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094A2"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2C4FE" w14:textId="77777777" w:rsidR="005E5B13" w:rsidRDefault="003E49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C42AD"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6D118" w14:textId="77777777" w:rsidR="005E5B13" w:rsidRDefault="005E5B13">
            <w:pPr>
              <w:pStyle w:val="ProductList-TableBody"/>
              <w:jc w:val="center"/>
            </w:pPr>
          </w:p>
        </w:tc>
      </w:tr>
      <w:tr w:rsidR="005E5B13" w14:paraId="7083E02B" w14:textId="77777777">
        <w:tc>
          <w:tcPr>
            <w:tcW w:w="4160" w:type="dxa"/>
            <w:tcBorders>
              <w:top w:val="dashed" w:sz="4" w:space="0" w:color="BFBFBF"/>
              <w:left w:val="none" w:sz="4" w:space="0" w:color="6E6E6E"/>
              <w:bottom w:val="dashed" w:sz="4" w:space="0" w:color="BFBFBF"/>
              <w:right w:val="none" w:sz="4" w:space="0" w:color="6E6E6E"/>
            </w:tcBorders>
          </w:tcPr>
          <w:p w14:paraId="66A61CEE" w14:textId="77777777" w:rsidR="005E5B13" w:rsidRDefault="003E49C3">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0DB0CF1A"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05CD7E" w14:textId="77777777" w:rsidR="005E5B13" w:rsidRDefault="003E49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0A94BB1" w14:textId="77777777" w:rsidR="005E5B13" w:rsidRDefault="003E49C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9C994E1" w14:textId="77777777" w:rsidR="005E5B13" w:rsidRDefault="003E49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12B77"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D691E"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68B86"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3758A" w14:textId="77777777" w:rsidR="005E5B13" w:rsidRDefault="003E49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0EB4C" w14:textId="77777777" w:rsidR="005E5B13" w:rsidRDefault="003E49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FBD59" w14:textId="77777777" w:rsidR="005E5B13" w:rsidRDefault="003E49C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FA0AD" w14:textId="77777777" w:rsidR="005E5B13" w:rsidRDefault="003E49C3">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5E5B13" w14:paraId="3FCE9342" w14:textId="77777777">
        <w:tc>
          <w:tcPr>
            <w:tcW w:w="4160" w:type="dxa"/>
            <w:tcBorders>
              <w:top w:val="dashed" w:sz="4" w:space="0" w:color="BFBFBF"/>
              <w:left w:val="none" w:sz="4" w:space="0" w:color="6E6E6E"/>
              <w:bottom w:val="dashed" w:sz="4" w:space="0" w:color="BFBFBF"/>
              <w:right w:val="none" w:sz="4" w:space="0" w:color="6E6E6E"/>
            </w:tcBorders>
          </w:tcPr>
          <w:p w14:paraId="0E3BB654" w14:textId="77777777" w:rsidR="005E5B13" w:rsidRDefault="003E49C3">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3CE6CCA"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3044AB"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C7324E"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E1C08A"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43EAE"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57D2A"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F99F0"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15251"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FEE3B" w14:textId="77777777" w:rsidR="005E5B13" w:rsidRDefault="003E49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30A34"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B2C48" w14:textId="77777777" w:rsidR="005E5B13" w:rsidRDefault="005E5B13">
            <w:pPr>
              <w:pStyle w:val="ProductList-TableBody"/>
              <w:jc w:val="center"/>
            </w:pPr>
          </w:p>
        </w:tc>
      </w:tr>
      <w:tr w:rsidR="005E5B13" w14:paraId="1E3D476C" w14:textId="77777777">
        <w:tc>
          <w:tcPr>
            <w:tcW w:w="4160" w:type="dxa"/>
            <w:tcBorders>
              <w:top w:val="dashed" w:sz="4" w:space="0" w:color="BFBFBF"/>
              <w:left w:val="none" w:sz="4" w:space="0" w:color="6E6E6E"/>
              <w:bottom w:val="dashed" w:sz="4" w:space="0" w:color="BFBFBF"/>
              <w:right w:val="none" w:sz="4" w:space="0" w:color="6E6E6E"/>
            </w:tcBorders>
          </w:tcPr>
          <w:p w14:paraId="72F4214B" w14:textId="77777777" w:rsidR="005E5B13" w:rsidRDefault="003E49C3">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AAE1DAE"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B55130"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F86206"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D553E1"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F8E17"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B00C4"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93513"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5D385"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0894F" w14:textId="77777777" w:rsidR="005E5B13" w:rsidRDefault="003E49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06188"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A8355" w14:textId="77777777" w:rsidR="005E5B13" w:rsidRDefault="005E5B13">
            <w:pPr>
              <w:pStyle w:val="ProductList-TableBody"/>
              <w:jc w:val="center"/>
            </w:pPr>
          </w:p>
        </w:tc>
      </w:tr>
      <w:tr w:rsidR="005E5B13" w14:paraId="368EC94E" w14:textId="77777777">
        <w:tc>
          <w:tcPr>
            <w:tcW w:w="4160" w:type="dxa"/>
            <w:tcBorders>
              <w:top w:val="dashed" w:sz="4" w:space="0" w:color="BFBFBF"/>
              <w:left w:val="none" w:sz="4" w:space="0" w:color="6E6E6E"/>
              <w:bottom w:val="dashed" w:sz="4" w:space="0" w:color="BFBFBF"/>
              <w:right w:val="none" w:sz="4" w:space="0" w:color="6E6E6E"/>
            </w:tcBorders>
          </w:tcPr>
          <w:p w14:paraId="2FE9B14F" w14:textId="77777777" w:rsidR="005E5B13" w:rsidRDefault="003E49C3">
            <w:pPr>
              <w:pStyle w:val="ProductList-TableBody"/>
            </w:pPr>
            <w:r>
              <w:t xml:space="preserve">Enterprise CAL Suite Bridge for Office 365 </w:t>
            </w:r>
            <w:r>
              <w:t>および</w:t>
            </w:r>
            <w:r>
              <w:t xml:space="preserve"> Microsoft Intune</w:t>
            </w:r>
            <w:r>
              <w:fldChar w:fldCharType="begin"/>
            </w:r>
            <w:r>
              <w:instrText xml:space="preserve"> XE "Enterprise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343EA95"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8B2986"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C4D9E4"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E7BBFF"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3FA02"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AE670"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703A4"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3AA2F"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48D70" w14:textId="77777777" w:rsidR="005E5B13" w:rsidRDefault="003E49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2DCA6"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7B9C6" w14:textId="77777777" w:rsidR="005E5B13" w:rsidRDefault="005E5B13">
            <w:pPr>
              <w:pStyle w:val="ProductList-TableBody"/>
              <w:jc w:val="center"/>
            </w:pPr>
          </w:p>
        </w:tc>
      </w:tr>
      <w:tr w:rsidR="005E5B13" w14:paraId="5729A54F" w14:textId="77777777">
        <w:tc>
          <w:tcPr>
            <w:tcW w:w="4160" w:type="dxa"/>
            <w:tcBorders>
              <w:top w:val="dashed" w:sz="4" w:space="0" w:color="BFBFBF"/>
              <w:left w:val="none" w:sz="4" w:space="0" w:color="6E6E6E"/>
              <w:bottom w:val="dashed" w:sz="4" w:space="0" w:color="BFBFBF"/>
              <w:right w:val="none" w:sz="4" w:space="0" w:color="6E6E6E"/>
            </w:tcBorders>
          </w:tcPr>
          <w:p w14:paraId="1ECD9027" w14:textId="77777777" w:rsidR="005E5B13" w:rsidRDefault="003E49C3">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F1FE156"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1490CA"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03421D"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0C3D3D"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5F373"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955A6"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79718"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C7319"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857D5" w14:textId="77777777" w:rsidR="005E5B13" w:rsidRDefault="003E49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E4060"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86CFC" w14:textId="77777777" w:rsidR="005E5B13" w:rsidRDefault="005E5B13">
            <w:pPr>
              <w:pStyle w:val="ProductList-TableBody"/>
              <w:jc w:val="center"/>
            </w:pPr>
          </w:p>
        </w:tc>
      </w:tr>
      <w:tr w:rsidR="005E5B13" w14:paraId="106282B9" w14:textId="77777777">
        <w:tc>
          <w:tcPr>
            <w:tcW w:w="4160" w:type="dxa"/>
            <w:tcBorders>
              <w:top w:val="dashed" w:sz="4" w:space="0" w:color="BFBFBF"/>
              <w:left w:val="none" w:sz="4" w:space="0" w:color="6E6E6E"/>
              <w:bottom w:val="dashed" w:sz="4" w:space="0" w:color="BFBFBF"/>
              <w:right w:val="none" w:sz="4" w:space="0" w:color="6E6E6E"/>
            </w:tcBorders>
          </w:tcPr>
          <w:p w14:paraId="73B7B684" w14:textId="77777777" w:rsidR="005E5B13" w:rsidRDefault="003E49C3">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9E1D897"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3F15C4"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32ABD0"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F61975"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BA7F8"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7C8B5"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BAC03"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2A3EB"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72405" w14:textId="77777777" w:rsidR="005E5B13" w:rsidRDefault="003E49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DAFC1"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C5416" w14:textId="77777777" w:rsidR="005E5B13" w:rsidRDefault="005E5B13">
            <w:pPr>
              <w:pStyle w:val="ProductList-TableBody"/>
              <w:jc w:val="center"/>
            </w:pPr>
          </w:p>
        </w:tc>
      </w:tr>
      <w:tr w:rsidR="005E5B13" w14:paraId="0ACFB968" w14:textId="77777777">
        <w:tc>
          <w:tcPr>
            <w:tcW w:w="4160" w:type="dxa"/>
            <w:tcBorders>
              <w:top w:val="dashed" w:sz="4" w:space="0" w:color="BFBFBF"/>
              <w:left w:val="none" w:sz="4" w:space="0" w:color="6E6E6E"/>
              <w:bottom w:val="none" w:sz="4" w:space="0" w:color="BFBFBF"/>
              <w:right w:val="none" w:sz="4" w:space="0" w:color="6E6E6E"/>
            </w:tcBorders>
          </w:tcPr>
          <w:p w14:paraId="2E3DA58F" w14:textId="77777777" w:rsidR="005E5B13" w:rsidRDefault="003E49C3">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0E053B30" w14:textId="77777777" w:rsidR="005E5B13" w:rsidRDefault="005E5B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BC6AEA" w14:textId="77777777" w:rsidR="005E5B13" w:rsidRDefault="005E5B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5E81FA" w14:textId="77777777" w:rsidR="005E5B13" w:rsidRDefault="005E5B1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0AD2E1B"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EBD4A"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0A6EA"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00932"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D80C1"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151CB" w14:textId="77777777" w:rsidR="005E5B13" w:rsidRDefault="003E49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B9EE2"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AF82D" w14:textId="77777777" w:rsidR="005E5B13" w:rsidRDefault="005E5B13">
            <w:pPr>
              <w:pStyle w:val="ProductList-TableBody"/>
              <w:jc w:val="center"/>
            </w:pPr>
          </w:p>
        </w:tc>
      </w:tr>
    </w:tbl>
    <w:p w14:paraId="5E088333" w14:textId="77777777" w:rsidR="005E5B13" w:rsidRDefault="005E5B13">
      <w:pPr>
        <w:pStyle w:val="ProductList-Body"/>
      </w:pPr>
    </w:p>
    <w:p w14:paraId="079E331E" w14:textId="77777777" w:rsidR="005E5B13" w:rsidRDefault="003E49C3">
      <w:pPr>
        <w:pStyle w:val="ProductList-Offering1SubSection"/>
        <w:outlineLvl w:val="2"/>
      </w:pPr>
      <w:bookmarkStart w:id="57" w:name="_Sec599"/>
      <w:r>
        <w:t>2.</w:t>
      </w:r>
      <w:r>
        <w:t>製品使用条件</w:t>
      </w:r>
      <w:bookmarkEnd w:id="57"/>
    </w:p>
    <w:tbl>
      <w:tblPr>
        <w:tblStyle w:val="PURTable"/>
        <w:tblW w:w="0" w:type="dxa"/>
        <w:tblLook w:val="04A0" w:firstRow="1" w:lastRow="0" w:firstColumn="1" w:lastColumn="0" w:noHBand="0" w:noVBand="1"/>
      </w:tblPr>
      <w:tblGrid>
        <w:gridCol w:w="3648"/>
        <w:gridCol w:w="3619"/>
        <w:gridCol w:w="3649"/>
      </w:tblGrid>
      <w:tr w:rsidR="005E5B13" w14:paraId="652A8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BB57A" w14:textId="77777777" w:rsidR="005E5B13" w:rsidRDefault="003E49C3">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510DF045"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C776F0" w14:textId="77777777" w:rsidR="005E5B13" w:rsidRDefault="003E49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E5B13" w14:paraId="323BE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086E3" w14:textId="77777777" w:rsidR="005E5B13" w:rsidRDefault="003E49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CA37BBF" w14:textId="77777777" w:rsidR="005E5B13" w:rsidRDefault="003E49C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CAL Suite Bridge </w:t>
            </w:r>
            <w:r>
              <w:t>第</w:t>
            </w:r>
            <w:r>
              <w:t xml:space="preserve"> 2.3 </w:t>
            </w:r>
            <w:r>
              <w:t>項</w:t>
            </w:r>
          </w:p>
        </w:tc>
        <w:tc>
          <w:tcPr>
            <w:tcW w:w="4040" w:type="dxa"/>
            <w:tcBorders>
              <w:top w:val="single" w:sz="4" w:space="0" w:color="000000"/>
              <w:left w:val="single" w:sz="4" w:space="0" w:color="000000"/>
              <w:bottom w:val="single" w:sz="4" w:space="0" w:color="000000"/>
              <w:right w:val="single" w:sz="4" w:space="0" w:color="000000"/>
            </w:tcBorders>
          </w:tcPr>
          <w:p w14:paraId="66CF1A96" w14:textId="77777777" w:rsidR="005E5B13" w:rsidRDefault="003E49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E5B13" w14:paraId="45673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4AC50" w14:textId="77777777" w:rsidR="005E5B13" w:rsidRDefault="003E49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34FD5"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68A5EE4" w14:textId="77777777" w:rsidR="005E5B13" w:rsidRDefault="003E49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Core </w:t>
            </w:r>
            <w:r>
              <w:t>および</w:t>
            </w:r>
            <w:r>
              <w:t xml:space="preserve"> Enterprise CAL Suite Bridge (</w:t>
            </w:r>
            <w:r>
              <w:t>すべての種類</w:t>
            </w:r>
            <w:r>
              <w:t>)</w:t>
            </w:r>
            <w:r>
              <w:t>。</w:t>
            </w:r>
            <w:r>
              <w:t xml:space="preserve">CAL Suite Bridge </w:t>
            </w:r>
            <w:r>
              <w:t>第</w:t>
            </w:r>
            <w:r>
              <w:t xml:space="preserve"> 2.3 </w:t>
            </w:r>
            <w:r>
              <w:t>項を参照してください。</w:t>
            </w:r>
          </w:p>
        </w:tc>
      </w:tr>
      <w:tr w:rsidR="005E5B13" w14:paraId="32E20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E79CD" w14:textId="77777777" w:rsidR="005E5B13" w:rsidRDefault="003E49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37029"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2A1B3" w14:textId="77777777" w:rsidR="005E5B13" w:rsidRDefault="003E49C3">
            <w:pPr>
              <w:pStyle w:val="ProductList-TableBody"/>
            </w:pPr>
            <w:r>
              <w:rPr>
                <w:color w:val="404040"/>
              </w:rPr>
              <w:t>補正発注対象</w:t>
            </w:r>
            <w:r>
              <w:rPr>
                <w:color w:val="404040"/>
              </w:rPr>
              <w:t xml:space="preserve">: </w:t>
            </w:r>
            <w:r>
              <w:rPr>
                <w:color w:val="404040"/>
              </w:rPr>
              <w:t>なし</w:t>
            </w:r>
          </w:p>
        </w:tc>
      </w:tr>
      <w:tr w:rsidR="005E5B13" w14:paraId="4B504F55" w14:textId="77777777">
        <w:tc>
          <w:tcPr>
            <w:tcW w:w="4040" w:type="dxa"/>
            <w:tcBorders>
              <w:top w:val="single" w:sz="4" w:space="0" w:color="000000"/>
              <w:left w:val="single" w:sz="4" w:space="0" w:color="000000"/>
              <w:bottom w:val="single" w:sz="4" w:space="0" w:color="000000"/>
              <w:right w:val="single" w:sz="4" w:space="0" w:color="000000"/>
            </w:tcBorders>
          </w:tcPr>
          <w:p w14:paraId="24B89183" w14:textId="77777777" w:rsidR="005E5B13" w:rsidRDefault="003E49C3">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301FD"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96037FB" w14:textId="77777777" w:rsidR="005E5B13" w:rsidRDefault="003E49C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3003DBA" w14:textId="77777777" w:rsidR="005E5B13" w:rsidRDefault="005E5B13">
      <w:pPr>
        <w:pStyle w:val="ProductList-Body"/>
      </w:pPr>
    </w:p>
    <w:p w14:paraId="1B4CFE36" w14:textId="77777777" w:rsidR="005E5B13" w:rsidRDefault="003E49C3">
      <w:pPr>
        <w:pStyle w:val="ProductList-ClauseHeading"/>
        <w:outlineLvl w:val="3"/>
      </w:pPr>
      <w:r>
        <w:t xml:space="preserve">2.1 CAL Suite </w:t>
      </w:r>
      <w:r>
        <w:t>に適用される使用権の決定プロセス</w:t>
      </w:r>
    </w:p>
    <w:p w14:paraId="73C117D5" w14:textId="77777777" w:rsidR="005E5B13" w:rsidRDefault="003E49C3">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14:paraId="51BC4BC0" w14:textId="77777777" w:rsidR="005E5B13" w:rsidRDefault="005E5B13">
      <w:pPr>
        <w:pStyle w:val="ProductList-Body"/>
      </w:pPr>
    </w:p>
    <w:p w14:paraId="3FB2EAE1" w14:textId="77777777" w:rsidR="005E5B13" w:rsidRDefault="003E49C3">
      <w:pPr>
        <w:pStyle w:val="ProductList-ClauseHeading"/>
        <w:outlineLvl w:val="3"/>
      </w:pPr>
      <w:r>
        <w:t xml:space="preserve">2.2 Core CAL Suite </w:t>
      </w:r>
      <w:r>
        <w:t>のコンポーネント</w:t>
      </w:r>
    </w:p>
    <w:p w14:paraId="4DE98351" w14:textId="77777777" w:rsidR="005E5B13" w:rsidRDefault="003E49C3">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14:paraId="125FA281" w14:textId="77777777" w:rsidR="005E5B13" w:rsidRDefault="005E5B13">
      <w:pPr>
        <w:pStyle w:val="ProductList-Body"/>
      </w:pPr>
    </w:p>
    <w:p w14:paraId="79E9EDCD" w14:textId="77777777" w:rsidR="005E5B13" w:rsidRDefault="003E49C3">
      <w:pPr>
        <w:pStyle w:val="ProductList-ClauseHeading"/>
        <w:outlineLvl w:val="3"/>
      </w:pPr>
      <w:r>
        <w:t>2.3 CAL Suite Bridge</w:t>
      </w:r>
    </w:p>
    <w:p w14:paraId="1E54C17E" w14:textId="77777777" w:rsidR="005E5B13" w:rsidRDefault="003E49C3">
      <w:pPr>
        <w:pStyle w:val="ProductList-Body"/>
      </w:pPr>
      <w:r>
        <w:t xml:space="preserve">CAL Suite Bridge </w:t>
      </w:r>
      <w:r>
        <w:t>はエンタープライズ製品であり、当該</w:t>
      </w:r>
      <w:r>
        <w:t xml:space="preserve"> CAL Suite Bridge </w:t>
      </w:r>
      <w:r>
        <w:t>またはその上位の</w:t>
      </w:r>
      <w:r>
        <w:t xml:space="preserve"> CAL Suite </w:t>
      </w:r>
      <w:r>
        <w:t>の組織全体の要件を満たす目的でのみ取得することができます。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tbl>
      <w:tblPr>
        <w:tblStyle w:val="PURTable"/>
        <w:tblW w:w="0" w:type="dxa"/>
        <w:tblLook w:val="04A0" w:firstRow="1" w:lastRow="0" w:firstColumn="1" w:lastColumn="0" w:noHBand="0" w:noVBand="1"/>
      </w:tblPr>
      <w:tblGrid>
        <w:gridCol w:w="3638"/>
        <w:gridCol w:w="3639"/>
        <w:gridCol w:w="3639"/>
      </w:tblGrid>
      <w:tr w:rsidR="005E5B13" w14:paraId="33A6B0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8FC788" w14:textId="77777777" w:rsidR="005E5B13" w:rsidRDefault="003E49C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E66E32" w14:textId="77777777" w:rsidR="005E5B13" w:rsidRDefault="003E49C3">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1E3A12" w14:textId="77777777" w:rsidR="005E5B13" w:rsidRDefault="003E49C3">
            <w:pPr>
              <w:pStyle w:val="ProductList-TableBody"/>
            </w:pPr>
            <w:r>
              <w:rPr>
                <w:color w:val="FFFFFF"/>
              </w:rPr>
              <w:t>対象となるオンライン</w:t>
            </w:r>
            <w:r>
              <w:rPr>
                <w:color w:val="FFFFFF"/>
              </w:rPr>
              <w:t xml:space="preserve"> </w:t>
            </w:r>
            <w:r>
              <w:rPr>
                <w:color w:val="FFFFFF"/>
              </w:rPr>
              <w:t>サービス</w:t>
            </w:r>
          </w:p>
        </w:tc>
      </w:tr>
      <w:tr w:rsidR="005E5B13" w14:paraId="271F62D2" w14:textId="77777777">
        <w:tc>
          <w:tcPr>
            <w:tcW w:w="4040" w:type="dxa"/>
            <w:tcBorders>
              <w:top w:val="single" w:sz="4" w:space="0" w:color="000000"/>
              <w:left w:val="single" w:sz="4" w:space="0" w:color="000000"/>
              <w:bottom w:val="single" w:sz="4" w:space="0" w:color="000000"/>
              <w:right w:val="single" w:sz="4" w:space="0" w:color="000000"/>
            </w:tcBorders>
          </w:tcPr>
          <w:p w14:paraId="1CCB81BF" w14:textId="77777777" w:rsidR="005E5B13" w:rsidRDefault="003E49C3">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63D33AF" w14:textId="77777777" w:rsidR="005E5B13" w:rsidRDefault="003E49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4F49C5D" w14:textId="77777777" w:rsidR="005E5B13" w:rsidRDefault="003E49C3">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、または</w:t>
            </w:r>
            <w:r>
              <w:t xml:space="preserve"> Office 365 E5</w:t>
            </w:r>
            <w:r>
              <w:fldChar w:fldCharType="begin"/>
            </w:r>
            <w:r>
              <w:instrText xml:space="preserve"> XE "Office 365 E5" </w:instrText>
            </w:r>
            <w:r>
              <w:fldChar w:fldCharType="end"/>
            </w:r>
          </w:p>
        </w:tc>
      </w:tr>
      <w:tr w:rsidR="005E5B13" w14:paraId="02D7BE83" w14:textId="77777777">
        <w:tc>
          <w:tcPr>
            <w:tcW w:w="4040" w:type="dxa"/>
            <w:tcBorders>
              <w:top w:val="single" w:sz="4" w:space="0" w:color="000000"/>
              <w:left w:val="single" w:sz="4" w:space="0" w:color="000000"/>
              <w:bottom w:val="single" w:sz="4" w:space="0" w:color="000000"/>
              <w:right w:val="single" w:sz="4" w:space="0" w:color="000000"/>
            </w:tcBorders>
          </w:tcPr>
          <w:p w14:paraId="7A1ECD41" w14:textId="77777777" w:rsidR="005E5B13" w:rsidRDefault="003E49C3">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0AB534F2" w14:textId="77777777" w:rsidR="005E5B13" w:rsidRDefault="003E49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4BCE4FB" w14:textId="77777777" w:rsidR="005E5B13" w:rsidRDefault="003E49C3">
            <w:pPr>
              <w:pStyle w:val="ProductList-TableBody"/>
            </w:pPr>
            <w:r>
              <w:t xml:space="preserve">Office 365 E1 </w:t>
            </w:r>
            <w:r>
              <w:t>および</w:t>
            </w:r>
            <w:r>
              <w:t xml:space="preserve"> Microsoft Intune</w:t>
            </w:r>
            <w:r>
              <w:fldChar w:fldCharType="begin"/>
            </w:r>
            <w:r>
              <w:instrText xml:space="preserve"> XE "Office 365 E1 </w:instrText>
            </w:r>
            <w:r>
              <w:instrText>および</w:instrText>
            </w:r>
            <w:r>
              <w:instrText xml:space="preserve"> Microsoft Intune" </w:instrText>
            </w:r>
            <w:r>
              <w:fldChar w:fldCharType="end"/>
            </w:r>
            <w:r>
              <w:t>、または</w:t>
            </w:r>
          </w:p>
          <w:p w14:paraId="3DA94C72" w14:textId="77777777" w:rsidR="005E5B13" w:rsidRDefault="003E49C3">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22E69465" w14:textId="77777777" w:rsidR="005E5B13" w:rsidRDefault="003E49C3">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5E5B13" w14:paraId="266AF711" w14:textId="77777777">
        <w:tc>
          <w:tcPr>
            <w:tcW w:w="4040" w:type="dxa"/>
            <w:tcBorders>
              <w:top w:val="single" w:sz="4" w:space="0" w:color="000000"/>
              <w:left w:val="single" w:sz="4" w:space="0" w:color="000000"/>
              <w:bottom w:val="single" w:sz="4" w:space="0" w:color="000000"/>
              <w:right w:val="single" w:sz="4" w:space="0" w:color="000000"/>
            </w:tcBorders>
          </w:tcPr>
          <w:p w14:paraId="29B45692" w14:textId="77777777" w:rsidR="005E5B13" w:rsidRDefault="003E49C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669F49D" w14:textId="77777777" w:rsidR="005E5B13" w:rsidRDefault="003E49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9D9DFC9" w14:textId="77777777" w:rsidR="005E5B13" w:rsidRDefault="003E49C3">
            <w:pPr>
              <w:pStyle w:val="ProductList-TableBody"/>
            </w:pPr>
            <w:r>
              <w:t>Microsoft Intune</w:t>
            </w:r>
            <w:r>
              <w:fldChar w:fldCharType="begin"/>
            </w:r>
            <w:r>
              <w:instrText xml:space="preserve"> XE "Microsoft Intune" </w:instrText>
            </w:r>
            <w:r>
              <w:fldChar w:fldCharType="end"/>
            </w:r>
          </w:p>
        </w:tc>
      </w:tr>
      <w:tr w:rsidR="005E5B13" w14:paraId="5F9A5F8E" w14:textId="77777777">
        <w:tc>
          <w:tcPr>
            <w:tcW w:w="4040" w:type="dxa"/>
            <w:tcBorders>
              <w:top w:val="single" w:sz="4" w:space="0" w:color="000000"/>
              <w:left w:val="single" w:sz="4" w:space="0" w:color="000000"/>
              <w:bottom w:val="single" w:sz="4" w:space="0" w:color="000000"/>
              <w:right w:val="single" w:sz="4" w:space="0" w:color="000000"/>
            </w:tcBorders>
          </w:tcPr>
          <w:p w14:paraId="709500DE" w14:textId="77777777" w:rsidR="005E5B13" w:rsidRDefault="003E49C3">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F4F3F9C" w14:textId="77777777" w:rsidR="005E5B13" w:rsidRDefault="003E49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E47F9FF" w14:textId="77777777" w:rsidR="005E5B13" w:rsidRDefault="003E49C3">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6A4E798F" w14:textId="77777777" w:rsidR="005E5B13" w:rsidRDefault="003E49C3">
            <w:pPr>
              <w:pStyle w:val="ProductList-TableBody"/>
            </w:pPr>
            <w:r>
              <w:t>Enterprise Mobility + Security E5</w:t>
            </w:r>
            <w:r>
              <w:fldChar w:fldCharType="begin"/>
            </w:r>
            <w:r>
              <w:instrText xml:space="preserve"> XE "Enterprise Mobility + Security E5" </w:instrText>
            </w:r>
            <w:r>
              <w:fldChar w:fldCharType="end"/>
            </w:r>
          </w:p>
        </w:tc>
      </w:tr>
      <w:tr w:rsidR="005E5B13" w14:paraId="786FD899" w14:textId="77777777">
        <w:tc>
          <w:tcPr>
            <w:tcW w:w="4040" w:type="dxa"/>
            <w:tcBorders>
              <w:top w:val="single" w:sz="4" w:space="0" w:color="000000"/>
              <w:left w:val="single" w:sz="4" w:space="0" w:color="000000"/>
              <w:bottom w:val="single" w:sz="4" w:space="0" w:color="000000"/>
              <w:right w:val="single" w:sz="4" w:space="0" w:color="000000"/>
            </w:tcBorders>
          </w:tcPr>
          <w:p w14:paraId="4050A70C" w14:textId="77777777" w:rsidR="005E5B13" w:rsidRDefault="003E49C3">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12556BE" w14:textId="77777777" w:rsidR="005E5B13" w:rsidRDefault="003E49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7D99A1" w14:textId="77777777" w:rsidR="005E5B13" w:rsidRDefault="003E49C3">
            <w:pPr>
              <w:pStyle w:val="ProductList-TableBody"/>
            </w:pPr>
            <w:r>
              <w:t>Office 365 E3</w:t>
            </w:r>
            <w:r>
              <w:fldChar w:fldCharType="begin"/>
            </w:r>
            <w:r>
              <w:instrText xml:space="preserve"> XE "Office 365 E3" </w:instrText>
            </w:r>
            <w:r>
              <w:fldChar w:fldCharType="end"/>
            </w:r>
            <w:r>
              <w:t xml:space="preserve"> </w:t>
            </w:r>
            <w:r>
              <w:t>または</w:t>
            </w:r>
          </w:p>
          <w:p w14:paraId="2D7B90D4" w14:textId="77777777" w:rsidR="005E5B13" w:rsidRDefault="003E49C3">
            <w:pPr>
              <w:pStyle w:val="ProductList-TableBody"/>
            </w:pPr>
            <w:r>
              <w:t>Office 365 E5</w:t>
            </w:r>
            <w:r>
              <w:fldChar w:fldCharType="begin"/>
            </w:r>
            <w:r>
              <w:instrText xml:space="preserve"> XE "Office 365 E5" </w:instrText>
            </w:r>
            <w:r>
              <w:fldChar w:fldCharType="end"/>
            </w:r>
          </w:p>
        </w:tc>
      </w:tr>
      <w:tr w:rsidR="005E5B13" w14:paraId="772E04A1" w14:textId="77777777">
        <w:tc>
          <w:tcPr>
            <w:tcW w:w="4040" w:type="dxa"/>
            <w:tcBorders>
              <w:top w:val="single" w:sz="4" w:space="0" w:color="000000"/>
              <w:left w:val="single" w:sz="4" w:space="0" w:color="000000"/>
              <w:bottom w:val="single" w:sz="4" w:space="0" w:color="000000"/>
              <w:right w:val="single" w:sz="4" w:space="0" w:color="000000"/>
            </w:tcBorders>
          </w:tcPr>
          <w:p w14:paraId="75D55FA3" w14:textId="77777777" w:rsidR="005E5B13" w:rsidRDefault="003E49C3">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15C2EC60" w14:textId="77777777" w:rsidR="005E5B13" w:rsidRDefault="003E49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1F2D199" w14:textId="77777777" w:rsidR="005E5B13" w:rsidRDefault="003E49C3">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0B5FD9AA" w14:textId="77777777" w:rsidR="005E5B13" w:rsidRDefault="003E49C3">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5E5B13" w14:paraId="25F20546" w14:textId="77777777">
        <w:tc>
          <w:tcPr>
            <w:tcW w:w="4040" w:type="dxa"/>
            <w:tcBorders>
              <w:top w:val="single" w:sz="4" w:space="0" w:color="000000"/>
              <w:left w:val="single" w:sz="4" w:space="0" w:color="000000"/>
              <w:bottom w:val="single" w:sz="4" w:space="0" w:color="000000"/>
              <w:right w:val="single" w:sz="4" w:space="0" w:color="000000"/>
            </w:tcBorders>
          </w:tcPr>
          <w:p w14:paraId="3B748555" w14:textId="77777777" w:rsidR="005E5B13" w:rsidRDefault="003E49C3">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02BD6A3" w14:textId="77777777" w:rsidR="005E5B13" w:rsidRDefault="003E49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CD5ED01" w14:textId="77777777" w:rsidR="005E5B13" w:rsidRDefault="003E49C3">
            <w:pPr>
              <w:pStyle w:val="ProductList-TableBody"/>
            </w:pPr>
            <w:r>
              <w:t>Microsoft Intune</w:t>
            </w:r>
            <w:r>
              <w:fldChar w:fldCharType="begin"/>
            </w:r>
            <w:r>
              <w:instrText xml:space="preserve"> XE "Microsoft Intune" </w:instrText>
            </w:r>
            <w:r>
              <w:fldChar w:fldCharType="end"/>
            </w:r>
          </w:p>
        </w:tc>
      </w:tr>
      <w:tr w:rsidR="005E5B13" w14:paraId="5CB77BE1" w14:textId="77777777">
        <w:tc>
          <w:tcPr>
            <w:tcW w:w="4040" w:type="dxa"/>
            <w:tcBorders>
              <w:top w:val="single" w:sz="4" w:space="0" w:color="000000"/>
              <w:left w:val="single" w:sz="4" w:space="0" w:color="000000"/>
              <w:bottom w:val="single" w:sz="4" w:space="0" w:color="000000"/>
              <w:right w:val="single" w:sz="4" w:space="0" w:color="000000"/>
            </w:tcBorders>
          </w:tcPr>
          <w:p w14:paraId="50C12259" w14:textId="77777777" w:rsidR="005E5B13" w:rsidRDefault="003E49C3">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C4F9AF5" w14:textId="77777777" w:rsidR="005E5B13" w:rsidRDefault="003E49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4F86EB0" w14:textId="77777777" w:rsidR="005E5B13" w:rsidRDefault="003E49C3">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39BB2CEE" w14:textId="77777777" w:rsidR="005E5B13" w:rsidRDefault="003E49C3">
            <w:pPr>
              <w:pStyle w:val="ProductList-TableBody"/>
            </w:pPr>
            <w:r>
              <w:t>Enterprise Mobility + Security E5</w:t>
            </w:r>
            <w:r>
              <w:fldChar w:fldCharType="begin"/>
            </w:r>
            <w:r>
              <w:instrText xml:space="preserve"> XE "Enterprise Mobility + Security E5" </w:instrText>
            </w:r>
            <w:r>
              <w:fldChar w:fldCharType="end"/>
            </w:r>
          </w:p>
        </w:tc>
      </w:tr>
    </w:tbl>
    <w:p w14:paraId="06184347" w14:textId="77777777" w:rsidR="005E5B13" w:rsidRDefault="005E5B13">
      <w:pPr>
        <w:pStyle w:val="ProductList-Body"/>
      </w:pPr>
    </w:p>
    <w:p w14:paraId="6BD9BAC8" w14:textId="77777777" w:rsidR="005E5B13" w:rsidRDefault="003E49C3">
      <w:pPr>
        <w:pStyle w:val="ProductList-ClauseHeading"/>
        <w:outlineLvl w:val="3"/>
      </w:pPr>
      <w:r>
        <w:t xml:space="preserve">2.4 Student Only CAL (Academic Open License </w:t>
      </w:r>
      <w:r>
        <w:t>および</w:t>
      </w:r>
      <w:r>
        <w:t xml:space="preserve"> Academic Select)</w:t>
      </w:r>
    </w:p>
    <w:p w14:paraId="1ADF6925" w14:textId="77777777" w:rsidR="005E5B13" w:rsidRDefault="003E49C3">
      <w:pPr>
        <w:pStyle w:val="ProductList-Body"/>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14:paraId="07D165DE" w14:textId="77777777" w:rsidR="005E5B13" w:rsidRDefault="003E49C3">
      <w:pPr>
        <w:pStyle w:val="ProductList-Offering1SubSection"/>
        <w:outlineLvl w:val="2"/>
      </w:pPr>
      <w:bookmarkStart w:id="58" w:name="_Sec600"/>
      <w:r>
        <w:t>3.</w:t>
      </w:r>
      <w:r>
        <w:t>使用権</w:t>
      </w:r>
      <w:bookmarkEnd w:id="58"/>
    </w:p>
    <w:tbl>
      <w:tblPr>
        <w:tblStyle w:val="PURTable"/>
        <w:tblW w:w="0" w:type="dxa"/>
        <w:tblLook w:val="04A0" w:firstRow="1" w:lastRow="0" w:firstColumn="1" w:lastColumn="0" w:noHBand="0" w:noVBand="1"/>
      </w:tblPr>
      <w:tblGrid>
        <w:gridCol w:w="3648"/>
        <w:gridCol w:w="3634"/>
        <w:gridCol w:w="3634"/>
      </w:tblGrid>
      <w:tr w:rsidR="005E5B13" w14:paraId="68B04E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DBCAF" w14:textId="77777777" w:rsidR="005E5B13" w:rsidRDefault="003E49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C408A" w14:textId="77777777" w:rsidR="005E5B13" w:rsidRDefault="003E49C3">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4EC76" w14:textId="77777777" w:rsidR="005E5B13" w:rsidRDefault="003E49C3">
            <w:pPr>
              <w:pStyle w:val="ProductList-TableBody"/>
            </w:pPr>
            <w:r>
              <w:rPr>
                <w:color w:val="404040"/>
              </w:rPr>
              <w:t>追加ソフトウェア</w:t>
            </w:r>
            <w:r>
              <w:rPr>
                <w:color w:val="404040"/>
              </w:rPr>
              <w:t xml:space="preserve">: </w:t>
            </w:r>
            <w:r>
              <w:rPr>
                <w:color w:val="404040"/>
              </w:rPr>
              <w:t>なし</w:t>
            </w:r>
          </w:p>
        </w:tc>
      </w:tr>
      <w:tr w:rsidR="005E5B13" w14:paraId="302B3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2D521" w14:textId="77777777" w:rsidR="005E5B13" w:rsidRDefault="003E49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73E36" w14:textId="77777777" w:rsidR="005E5B13" w:rsidRDefault="003E49C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A74AF" w14:textId="77777777" w:rsidR="005E5B13" w:rsidRDefault="003E49C3">
            <w:pPr>
              <w:pStyle w:val="ProductList-TableBody"/>
            </w:pPr>
            <w:r>
              <w:rPr>
                <w:color w:val="404040"/>
              </w:rPr>
              <w:t>含まれるテクノロジ</w:t>
            </w:r>
            <w:r>
              <w:rPr>
                <w:color w:val="404040"/>
              </w:rPr>
              <w:t xml:space="preserve">: </w:t>
            </w:r>
            <w:r>
              <w:rPr>
                <w:color w:val="404040"/>
              </w:rPr>
              <w:t>なし</w:t>
            </w:r>
          </w:p>
        </w:tc>
      </w:tr>
      <w:tr w:rsidR="005E5B13" w14:paraId="4A84C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B6AC9" w14:textId="77777777" w:rsidR="005E5B13" w:rsidRDefault="003E49C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C6163"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0C791" w14:textId="77777777" w:rsidR="005E5B13" w:rsidRDefault="005E5B13">
            <w:pPr>
              <w:pStyle w:val="ProductList-TableBody"/>
            </w:pPr>
          </w:p>
        </w:tc>
      </w:tr>
    </w:tbl>
    <w:p w14:paraId="63B0FCF4" w14:textId="77777777" w:rsidR="005E5B13" w:rsidRDefault="005E5B13">
      <w:pPr>
        <w:pStyle w:val="ProductList-Body"/>
      </w:pPr>
    </w:p>
    <w:p w14:paraId="17E516DA" w14:textId="77777777" w:rsidR="005E5B13" w:rsidRDefault="003E49C3">
      <w:pPr>
        <w:pStyle w:val="ProductList-ClauseHeading"/>
        <w:outlineLvl w:val="3"/>
      </w:pPr>
      <w:r>
        <w:t xml:space="preserve">3.1 Academic </w:t>
      </w:r>
      <w:r>
        <w:t>プログラム</w:t>
      </w:r>
    </w:p>
    <w:p w14:paraId="4AAA667D" w14:textId="77777777" w:rsidR="005E5B13" w:rsidRDefault="003E49C3">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062A9338" w14:textId="77777777" w:rsidR="005E5B13" w:rsidRDefault="005E5B13">
      <w:pPr>
        <w:pStyle w:val="ProductList-Body"/>
      </w:pPr>
    </w:p>
    <w:p w14:paraId="2A5E7B99" w14:textId="77777777" w:rsidR="005E5B13" w:rsidRDefault="003E49C3">
      <w:pPr>
        <w:pStyle w:val="ProductList-SubClauseHeading"/>
        <w:outlineLvl w:val="4"/>
      </w:pPr>
      <w:r>
        <w:t>3.1.1 Exchange Online Archiving for Exchange Server A</w:t>
      </w:r>
    </w:p>
    <w:p w14:paraId="05B87587" w14:textId="77777777" w:rsidR="005E5B13" w:rsidRDefault="003E49C3">
      <w:pPr>
        <w:pStyle w:val="ProductList-BodyIndented"/>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10816076" w14:textId="77777777" w:rsidR="005E5B13" w:rsidRDefault="003E49C3">
      <w:pPr>
        <w:pStyle w:val="ProductList-Offering1SubSection"/>
        <w:outlineLvl w:val="2"/>
      </w:pPr>
      <w:bookmarkStart w:id="59" w:name="_Sec601"/>
      <w:r>
        <w:t>4.</w:t>
      </w:r>
      <w:r>
        <w:t>ソフトウェア</w:t>
      </w:r>
      <w:r>
        <w:t xml:space="preserve"> </w:t>
      </w:r>
      <w:r>
        <w:t>アシュアランス</w:t>
      </w:r>
      <w:bookmarkEnd w:id="59"/>
    </w:p>
    <w:tbl>
      <w:tblPr>
        <w:tblStyle w:val="PURTable"/>
        <w:tblW w:w="0" w:type="dxa"/>
        <w:tblLook w:val="04A0" w:firstRow="1" w:lastRow="0" w:firstColumn="1" w:lastColumn="0" w:noHBand="0" w:noVBand="1"/>
      </w:tblPr>
      <w:tblGrid>
        <w:gridCol w:w="3620"/>
        <w:gridCol w:w="3676"/>
        <w:gridCol w:w="3620"/>
      </w:tblGrid>
      <w:tr w:rsidR="005E5B13" w14:paraId="24B5C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5E4CFB" w14:textId="77777777" w:rsidR="005E5B13" w:rsidRDefault="003E49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C2948" w14:textId="77777777" w:rsidR="005E5B13" w:rsidRDefault="003E49C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85871" w14:textId="77777777" w:rsidR="005E5B13" w:rsidRDefault="003E49C3">
            <w:pPr>
              <w:pStyle w:val="ProductList-TableBody"/>
            </w:pPr>
            <w:r>
              <w:rPr>
                <w:color w:val="404040"/>
              </w:rPr>
              <w:t>フェールオーバーの権利</w:t>
            </w:r>
            <w:r>
              <w:rPr>
                <w:color w:val="404040"/>
              </w:rPr>
              <w:t xml:space="preserve">: </w:t>
            </w:r>
            <w:r>
              <w:rPr>
                <w:color w:val="404040"/>
              </w:rPr>
              <w:t>なし</w:t>
            </w:r>
          </w:p>
        </w:tc>
      </w:tr>
      <w:tr w:rsidR="005E5B13" w14:paraId="44D6B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156F0" w14:textId="77777777" w:rsidR="005E5B13" w:rsidRDefault="003E49C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BE11D30" w14:textId="77777777" w:rsidR="005E5B13" w:rsidRDefault="003E49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998C6" w14:textId="77777777" w:rsidR="005E5B13" w:rsidRDefault="003E49C3">
            <w:pPr>
              <w:pStyle w:val="ProductList-TableBody"/>
            </w:pPr>
            <w:r>
              <w:rPr>
                <w:color w:val="404040"/>
              </w:rPr>
              <w:t>ローミング使用権</w:t>
            </w:r>
            <w:r>
              <w:rPr>
                <w:color w:val="404040"/>
              </w:rPr>
              <w:t xml:space="preserve">: </w:t>
            </w:r>
            <w:r>
              <w:rPr>
                <w:color w:val="404040"/>
              </w:rPr>
              <w:t>なし</w:t>
            </w:r>
          </w:p>
        </w:tc>
      </w:tr>
      <w:tr w:rsidR="005E5B13" w14:paraId="21F80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C350E" w14:textId="77777777" w:rsidR="005E5B13" w:rsidRDefault="003E49C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C6528" w14:textId="77777777" w:rsidR="005E5B13" w:rsidRDefault="003E49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167CE" w14:textId="77777777" w:rsidR="005E5B13" w:rsidRDefault="005E5B13">
            <w:pPr>
              <w:pStyle w:val="ProductList-TableBody"/>
            </w:pPr>
          </w:p>
        </w:tc>
      </w:tr>
    </w:tbl>
    <w:p w14:paraId="441C47F2" w14:textId="77777777" w:rsidR="005E5B13" w:rsidRDefault="005E5B13">
      <w:pPr>
        <w:pStyle w:val="ProductList-Body"/>
        <w:jc w:val="right"/>
      </w:pPr>
    </w:p>
    <w:p w14:paraId="0C00D5C3" w14:textId="77777777" w:rsidR="005E5B13" w:rsidRDefault="003E49C3">
      <w:pPr>
        <w:pStyle w:val="ProductList-ClauseHeading"/>
        <w:outlineLvl w:val="3"/>
      </w:pPr>
      <w:r>
        <w:t xml:space="preserve">4.1 Microsoft 365 </w:t>
      </w:r>
      <w:r>
        <w:t>のお客様向けの拡張されたユーザー権利</w:t>
      </w:r>
    </w:p>
    <w:p w14:paraId="17155689" w14:textId="77777777" w:rsidR="005E5B13" w:rsidRDefault="003E49C3">
      <w:pPr>
        <w:pStyle w:val="ProductList-Body"/>
      </w:pPr>
      <w:r>
        <w:rPr>
          <w:color w:val="404040"/>
        </w:rPr>
        <w:t>Microsoft 365</w:t>
      </w:r>
      <w:r>
        <w:rPr>
          <w:color w:val="404040"/>
        </w:rPr>
        <w:t>、または</w:t>
      </w:r>
      <w:r>
        <w:rPr>
          <w:color w:val="404040"/>
        </w:rPr>
        <w:t xml:space="preserve"> Office 365 </w:t>
      </w:r>
      <w:r>
        <w:rPr>
          <w:color w:val="404040"/>
        </w:rPr>
        <w:t>と</w:t>
      </w:r>
      <w:r>
        <w:rPr>
          <w:color w:val="404040"/>
        </w:rPr>
        <w:t xml:space="preserve"> Enterprise Mobility + Security </w:t>
      </w:r>
      <w:r>
        <w:rPr>
          <w:color w:val="404040"/>
        </w:rPr>
        <w:t>の組み合わせについてライセンスを取得した対象となるお客様は、提供される</w:t>
      </w:r>
      <w:r>
        <w:rPr>
          <w:color w:val="404040"/>
        </w:rPr>
        <w:t xml:space="preserve"> Enterprise CAL Suite </w:t>
      </w:r>
      <w:r>
        <w:rPr>
          <w:color w:val="404040"/>
        </w:rPr>
        <w:t>と同じように</w:t>
      </w:r>
      <w:r>
        <w:rPr>
          <w:color w:val="404040"/>
        </w:rPr>
        <w:t xml:space="preserve"> Exchange Online Archiving for Exchange Server </w:t>
      </w:r>
      <w:r>
        <w:rPr>
          <w:color w:val="404040"/>
        </w:rPr>
        <w:t>にアクセスすることができます。「対象となるお客様」とは、</w:t>
      </w:r>
      <w:r>
        <w:rPr>
          <w:color w:val="404040"/>
        </w:rPr>
        <w:t xml:space="preserve">2014 </w:t>
      </w:r>
      <w:r>
        <w:rPr>
          <w:color w:val="404040"/>
        </w:rPr>
        <w:t>年</w:t>
      </w:r>
      <w:r>
        <w:rPr>
          <w:color w:val="404040"/>
        </w:rPr>
        <w:t xml:space="preserve"> 11 </w:t>
      </w:r>
      <w:r>
        <w:rPr>
          <w:color w:val="404040"/>
        </w:rPr>
        <w:t>月</w:t>
      </w:r>
      <w:r>
        <w:rPr>
          <w:color w:val="404040"/>
        </w:rPr>
        <w:t xml:space="preserve"> 30 </w:t>
      </w:r>
      <w:r>
        <w:rPr>
          <w:color w:val="404040"/>
        </w:rPr>
        <w:t>日の時点で</w:t>
      </w:r>
      <w:r>
        <w:rPr>
          <w:color w:val="404040"/>
        </w:rPr>
        <w:t xml:space="preserve"> Enterprise CAL Suite </w:t>
      </w:r>
      <w:r>
        <w:rPr>
          <w:color w:val="404040"/>
        </w:rPr>
        <w:t>に対する有効なソフトウェア</w:t>
      </w:r>
      <w:r>
        <w:rPr>
          <w:color w:val="404040"/>
        </w:rPr>
        <w:t xml:space="preserve"> </w:t>
      </w:r>
      <w:r>
        <w:rPr>
          <w:color w:val="404040"/>
        </w:rPr>
        <w:t>アシュアランスをお持ちの、</w:t>
      </w:r>
      <w:r>
        <w:rPr>
          <w:color w:val="404040"/>
        </w:rPr>
        <w:t xml:space="preserve">Enterprise </w:t>
      </w:r>
      <w:r>
        <w:rPr>
          <w:color w:val="404040"/>
        </w:rPr>
        <w:t>加入契約、</w:t>
      </w:r>
      <w:r>
        <w:rPr>
          <w:color w:val="404040"/>
        </w:rPr>
        <w:t xml:space="preserve">Enterprise Subscription </w:t>
      </w:r>
      <w:r>
        <w:rPr>
          <w:color w:val="404040"/>
        </w:rPr>
        <w:t>加入契約または</w:t>
      </w:r>
      <w:r>
        <w:rPr>
          <w:color w:val="404040"/>
        </w:rPr>
        <w:t xml:space="preserve"> Enrollment for Education Solutions </w:t>
      </w:r>
      <w:r>
        <w:rPr>
          <w:color w:val="404040"/>
        </w:rPr>
        <w:t>のお客様をいいます。</w:t>
      </w:r>
    </w:p>
    <w:p w14:paraId="28A57E31" w14:textId="77777777" w:rsidR="005E5B13" w:rsidRDefault="005E5B13">
      <w:pPr>
        <w:pStyle w:val="ProductList-Body"/>
      </w:pPr>
    </w:p>
    <w:p w14:paraId="6FE6EF05" w14:textId="77777777" w:rsidR="005E5B13" w:rsidRDefault="003E49C3">
      <w:pPr>
        <w:pStyle w:val="ProductList-ClauseHeading"/>
        <w:outlineLvl w:val="3"/>
      </w:pPr>
      <w:r>
        <w:t xml:space="preserve">4.2 Enterprise CAL Suite </w:t>
      </w:r>
      <w:r>
        <w:t>に含まれるオンライン</w:t>
      </w:r>
      <w:r>
        <w:t xml:space="preserve"> </w:t>
      </w:r>
      <w:r>
        <w:t>サービス</w:t>
      </w:r>
    </w:p>
    <w:p w14:paraId="096C8F20" w14:textId="77777777" w:rsidR="005E5B13" w:rsidRDefault="003E49C3">
      <w:pPr>
        <w:pStyle w:val="ProductList-Body"/>
      </w:pPr>
      <w:r>
        <w:rPr>
          <w:color w:val="404040"/>
        </w:rPr>
        <w:t xml:space="preserve">SA </w:t>
      </w:r>
      <w:r>
        <w:rPr>
          <w:color w:val="404040"/>
        </w:rPr>
        <w:t>が有効な</w:t>
      </w:r>
      <w:r>
        <w:rPr>
          <w:color w:val="404040"/>
        </w:rPr>
        <w:t xml:space="preserve"> Enterprise CAL Suite </w:t>
      </w:r>
      <w:r>
        <w:rPr>
          <w:color w:val="404040"/>
        </w:rPr>
        <w:t>には、</w:t>
      </w:r>
      <w:r>
        <w:rPr>
          <w:color w:val="404040"/>
        </w:rPr>
        <w:t>Exchange Online Archiving for Exchange Server</w:t>
      </w:r>
      <w:r>
        <w:rPr>
          <w:color w:val="404040"/>
        </w:rPr>
        <w:t>、</w:t>
      </w:r>
      <w:r>
        <w:rPr>
          <w:color w:val="404040"/>
        </w:rPr>
        <w:t>Data Loss Prevention</w:t>
      </w:r>
      <w:r>
        <w:rPr>
          <w:color w:val="404040"/>
        </w:rPr>
        <w:t>、および</w:t>
      </w:r>
      <w:r>
        <w:rPr>
          <w:color w:val="404040"/>
        </w:rPr>
        <w:t xml:space="preserve"> Exchange Online Protection </w:t>
      </w:r>
      <w:r>
        <w:rPr>
          <w:color w:val="404040"/>
        </w:rPr>
        <w:t>に対する権利も含まれます。</w:t>
      </w:r>
    </w:p>
    <w:p w14:paraId="24BB7F4A" w14:textId="77777777" w:rsidR="005E5B13" w:rsidRDefault="005E5B13">
      <w:pPr>
        <w:pStyle w:val="ProductList-Body"/>
      </w:pPr>
    </w:p>
    <w:p w14:paraId="480F0A5B"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06DFE9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D220C"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5718FCDE" w14:textId="77777777" w:rsidR="005E5B13" w:rsidRDefault="005E5B13">
      <w:pPr>
        <w:pStyle w:val="ProductList-Body"/>
      </w:pPr>
    </w:p>
    <w:p w14:paraId="74A9AE9B" w14:textId="77777777" w:rsidR="005E5B13" w:rsidRDefault="003E49C3">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8612105"/>
      <w:r>
        <w:instrText>Core Infrastructure Server (CIS) Suite</w:instrText>
      </w:r>
      <w:bookmarkEnd w:id="61"/>
      <w:r>
        <w:instrText>" \l 2</w:instrText>
      </w:r>
      <w:r>
        <w:fldChar w:fldCharType="end"/>
      </w:r>
    </w:p>
    <w:p w14:paraId="2C9C67F8" w14:textId="77777777" w:rsidR="005E5B13" w:rsidRDefault="003E49C3">
      <w:pPr>
        <w:pStyle w:val="ProductList-Offering1SubSection"/>
        <w:outlineLvl w:val="2"/>
      </w:pPr>
      <w:bookmarkStart w:id="62" w:name="_Sec603"/>
      <w:r>
        <w:t>1.</w:t>
      </w:r>
      <w:r>
        <w:t>利用可能なプログラム</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E5B13" w14:paraId="3B2A02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4D7215" w14:textId="77777777" w:rsidR="005E5B13" w:rsidRDefault="003E49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E5311" w14:textId="77777777" w:rsidR="005E5B13" w:rsidRDefault="003E49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578EF" w14:textId="77777777" w:rsidR="005E5B13" w:rsidRDefault="003E49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D46C9" w14:textId="77777777" w:rsidR="005E5B13" w:rsidRDefault="003E49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15E52" w14:textId="77777777" w:rsidR="005E5B13" w:rsidRDefault="003E49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C2656"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79413"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866DB"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EC41C"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65D3C"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39254"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15797"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5B13" w14:paraId="33C4B672" w14:textId="77777777">
        <w:tc>
          <w:tcPr>
            <w:tcW w:w="4160" w:type="dxa"/>
            <w:tcBorders>
              <w:top w:val="single" w:sz="6" w:space="0" w:color="FFFFFF"/>
              <w:left w:val="none" w:sz="4" w:space="0" w:color="6E6E6E"/>
              <w:bottom w:val="dashed" w:sz="4" w:space="0" w:color="BFBFBF"/>
              <w:right w:val="none" w:sz="4" w:space="0" w:color="6E6E6E"/>
            </w:tcBorders>
          </w:tcPr>
          <w:p w14:paraId="55B7E00E" w14:textId="77777777" w:rsidR="005E5B13" w:rsidRDefault="003E49C3">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1B594C" w14:textId="77777777" w:rsidR="005E5B13" w:rsidRDefault="005E5B1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3D74C7" w14:textId="77777777" w:rsidR="005E5B13" w:rsidRDefault="005E5B1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B5CAAA" w14:textId="77777777" w:rsidR="005E5B13" w:rsidRDefault="003E49C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F2CA376" w14:textId="77777777" w:rsidR="005E5B13" w:rsidRDefault="003E49C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7DF8E"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7FD76"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37E85"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9884F"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F304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C6ECF"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3D2A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E5B13" w14:paraId="6C472A4A" w14:textId="77777777">
        <w:tc>
          <w:tcPr>
            <w:tcW w:w="4160" w:type="dxa"/>
            <w:tcBorders>
              <w:top w:val="dashed" w:sz="4" w:space="0" w:color="BFBFBF"/>
              <w:left w:val="none" w:sz="4" w:space="0" w:color="6E6E6E"/>
              <w:bottom w:val="dashed" w:sz="4" w:space="0" w:color="BFBFBF"/>
              <w:right w:val="none" w:sz="4" w:space="0" w:color="6E6E6E"/>
            </w:tcBorders>
          </w:tcPr>
          <w:p w14:paraId="1C97F73A" w14:textId="77777777" w:rsidR="005E5B13" w:rsidRDefault="003E49C3">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F42E4F"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A1560F"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6F2A41" w14:textId="77777777" w:rsidR="005E5B13" w:rsidRDefault="003E49C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9B4F147" w14:textId="77777777" w:rsidR="005E5B13" w:rsidRDefault="003E49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91FAF"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1762F"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FBB58"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309BE"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991B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8159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0075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E5B13" w14:paraId="3344DC92" w14:textId="77777777">
        <w:tc>
          <w:tcPr>
            <w:tcW w:w="4160" w:type="dxa"/>
            <w:tcBorders>
              <w:top w:val="dashed" w:sz="4" w:space="0" w:color="BFBFBF"/>
              <w:left w:val="none" w:sz="4" w:space="0" w:color="6E6E6E"/>
              <w:bottom w:val="dashed" w:sz="4" w:space="0" w:color="BFBFBF"/>
              <w:right w:val="none" w:sz="4" w:space="0" w:color="6E6E6E"/>
            </w:tcBorders>
          </w:tcPr>
          <w:p w14:paraId="012E38DF" w14:textId="77777777" w:rsidR="005E5B13" w:rsidRDefault="003E49C3">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486A59"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24C009"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E7E731" w14:textId="77777777" w:rsidR="005E5B13" w:rsidRDefault="003E49C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D9D3F68" w14:textId="77777777" w:rsidR="005E5B13" w:rsidRDefault="003E49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65551"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3EAC7"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2B2EE"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717C0"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6D89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F3F3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9FE1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E5B13" w14:paraId="05CA382E" w14:textId="77777777">
        <w:tc>
          <w:tcPr>
            <w:tcW w:w="4160" w:type="dxa"/>
            <w:tcBorders>
              <w:top w:val="dashed" w:sz="4" w:space="0" w:color="BFBFBF"/>
              <w:left w:val="none" w:sz="4" w:space="0" w:color="6E6E6E"/>
              <w:bottom w:val="none" w:sz="4" w:space="0" w:color="BFBFBF"/>
              <w:right w:val="none" w:sz="4" w:space="0" w:color="6E6E6E"/>
            </w:tcBorders>
          </w:tcPr>
          <w:p w14:paraId="73CE9352" w14:textId="77777777" w:rsidR="005E5B13" w:rsidRDefault="003E49C3">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6F6992A" w14:textId="77777777" w:rsidR="005E5B13" w:rsidRDefault="005E5B1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D5EBB25" w14:textId="77777777" w:rsidR="005E5B13" w:rsidRDefault="005E5B1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63E60F1" w14:textId="77777777" w:rsidR="005E5B13" w:rsidRDefault="003E49C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219E9F8" w14:textId="77777777" w:rsidR="005E5B13" w:rsidRDefault="003E49C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1C8EE"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61346"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E42D7"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706DA"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E9D62"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87752"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6398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9D9F668" w14:textId="77777777" w:rsidR="005E5B13" w:rsidRDefault="003E49C3">
      <w:pPr>
        <w:pStyle w:val="ProductList-Offering1SubSection"/>
        <w:outlineLvl w:val="2"/>
      </w:pPr>
      <w:bookmarkStart w:id="63" w:name="_Sec604"/>
      <w:r>
        <w:t>2.</w:t>
      </w:r>
      <w:r>
        <w:t>製品使用条件</w:t>
      </w:r>
      <w:bookmarkEnd w:id="63"/>
    </w:p>
    <w:tbl>
      <w:tblPr>
        <w:tblStyle w:val="PURTable"/>
        <w:tblW w:w="0" w:type="dxa"/>
        <w:tblLook w:val="04A0" w:firstRow="1" w:lastRow="0" w:firstColumn="1" w:lastColumn="0" w:noHBand="0" w:noVBand="1"/>
      </w:tblPr>
      <w:tblGrid>
        <w:gridCol w:w="3649"/>
        <w:gridCol w:w="3626"/>
        <w:gridCol w:w="3641"/>
      </w:tblGrid>
      <w:tr w:rsidR="005E5B13" w14:paraId="4F0A8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EC85F" w14:textId="77777777" w:rsidR="005E5B13" w:rsidRDefault="003E49C3">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0CE9E77D"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626D5F" w14:textId="77777777" w:rsidR="005E5B13" w:rsidRDefault="003E49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E5B13" w14:paraId="6991D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A42AD" w14:textId="77777777" w:rsidR="005E5B13" w:rsidRDefault="003E49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CC9C1"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804C1F5" w14:textId="77777777" w:rsidR="005E5B13" w:rsidRDefault="003E49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E5B13" w14:paraId="7B584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867BA" w14:textId="77777777" w:rsidR="005E5B13" w:rsidRDefault="003E49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FF9C7"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E0B68" w14:textId="77777777" w:rsidR="005E5B13" w:rsidRDefault="003E49C3">
            <w:pPr>
              <w:pStyle w:val="ProductList-TableBody"/>
            </w:pPr>
            <w:r>
              <w:rPr>
                <w:color w:val="404040"/>
              </w:rPr>
              <w:t>削減対象</w:t>
            </w:r>
            <w:r>
              <w:rPr>
                <w:color w:val="404040"/>
              </w:rPr>
              <w:t xml:space="preserve">: </w:t>
            </w:r>
            <w:r>
              <w:rPr>
                <w:color w:val="404040"/>
              </w:rPr>
              <w:t>なし</w:t>
            </w:r>
          </w:p>
        </w:tc>
      </w:tr>
      <w:tr w:rsidR="005E5B13" w14:paraId="19D03882" w14:textId="77777777">
        <w:tc>
          <w:tcPr>
            <w:tcW w:w="4040" w:type="dxa"/>
            <w:tcBorders>
              <w:top w:val="single" w:sz="4" w:space="0" w:color="000000"/>
              <w:left w:val="single" w:sz="4" w:space="0" w:color="000000"/>
              <w:bottom w:val="single" w:sz="4" w:space="0" w:color="000000"/>
              <w:right w:val="single" w:sz="4" w:space="0" w:color="000000"/>
            </w:tcBorders>
          </w:tcPr>
          <w:p w14:paraId="057CB648" w14:textId="77777777" w:rsidR="005E5B13" w:rsidRDefault="003E49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968A"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0F052" w14:textId="77777777" w:rsidR="005E5B13" w:rsidRDefault="003E49C3">
            <w:pPr>
              <w:pStyle w:val="ProductList-TableBody"/>
            </w:pPr>
            <w:r>
              <w:rPr>
                <w:color w:val="404040"/>
              </w:rPr>
              <w:t>補正発注対象</w:t>
            </w:r>
            <w:r>
              <w:rPr>
                <w:color w:val="404040"/>
              </w:rPr>
              <w:t xml:space="preserve">: </w:t>
            </w:r>
            <w:r>
              <w:rPr>
                <w:color w:val="404040"/>
              </w:rPr>
              <w:t>なし</w:t>
            </w:r>
          </w:p>
        </w:tc>
      </w:tr>
      <w:tr w:rsidR="005E5B13" w14:paraId="023DD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487F9" w14:textId="77777777" w:rsidR="005E5B13" w:rsidRDefault="003E49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156DE"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E3C57" w14:textId="77777777" w:rsidR="005E5B13" w:rsidRDefault="005E5B13">
            <w:pPr>
              <w:pStyle w:val="ProductList-TableBody"/>
            </w:pPr>
          </w:p>
        </w:tc>
      </w:tr>
    </w:tbl>
    <w:p w14:paraId="187717EE" w14:textId="77777777" w:rsidR="005E5B13" w:rsidRDefault="005E5B13">
      <w:pPr>
        <w:pStyle w:val="ProductList-Body"/>
      </w:pPr>
    </w:p>
    <w:p w14:paraId="2BDDC35B" w14:textId="77777777" w:rsidR="005E5B13" w:rsidRDefault="003E49C3">
      <w:pPr>
        <w:pStyle w:val="ProductList-ClauseHeading"/>
        <w:outlineLvl w:val="3"/>
      </w:pPr>
      <w:r>
        <w:t xml:space="preserve">2.1 CIS Suite Standard </w:t>
      </w:r>
      <w:r>
        <w:t>に含まれるソフトウェア</w:t>
      </w:r>
    </w:p>
    <w:p w14:paraId="759C45E2" w14:textId="77777777" w:rsidR="005E5B13" w:rsidRDefault="003E49C3">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14:paraId="0731E86A" w14:textId="77777777" w:rsidR="005E5B13" w:rsidRDefault="005E5B13">
      <w:pPr>
        <w:pStyle w:val="ProductList-Body"/>
      </w:pPr>
    </w:p>
    <w:p w14:paraId="20ADE0FC" w14:textId="77777777" w:rsidR="005E5B13" w:rsidRDefault="003E49C3">
      <w:pPr>
        <w:pStyle w:val="ProductList-ClauseHeading"/>
        <w:outlineLvl w:val="3"/>
      </w:pPr>
      <w:r>
        <w:t xml:space="preserve">2.2 CIS Suite Datacenter </w:t>
      </w:r>
      <w:r>
        <w:t>に含まれるソフトウェア</w:t>
      </w:r>
    </w:p>
    <w:p w14:paraId="499CD90C" w14:textId="77777777" w:rsidR="005E5B13" w:rsidRDefault="003E49C3">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14:paraId="213F6F5D" w14:textId="77777777" w:rsidR="005E5B13" w:rsidRDefault="003E49C3">
      <w:pPr>
        <w:pStyle w:val="ProductList-Offering1SubSection"/>
        <w:outlineLvl w:val="2"/>
      </w:pPr>
      <w:bookmarkStart w:id="64" w:name="_Sec605"/>
      <w:r>
        <w:t>3.</w:t>
      </w:r>
      <w:r>
        <w:t>使用権</w:t>
      </w:r>
      <w:bookmarkEnd w:id="64"/>
    </w:p>
    <w:tbl>
      <w:tblPr>
        <w:tblStyle w:val="PURTable"/>
        <w:tblW w:w="0" w:type="dxa"/>
        <w:tblLook w:val="04A0" w:firstRow="1" w:lastRow="0" w:firstColumn="1" w:lastColumn="0" w:noHBand="0" w:noVBand="1"/>
      </w:tblPr>
      <w:tblGrid>
        <w:gridCol w:w="3638"/>
        <w:gridCol w:w="3639"/>
        <w:gridCol w:w="3639"/>
      </w:tblGrid>
      <w:tr w:rsidR="005E5B13" w14:paraId="00547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FF9A3" w14:textId="77777777" w:rsidR="005E5B13" w:rsidRDefault="003E49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29389432" w14:textId="77777777" w:rsidR="005E5B13" w:rsidRDefault="003E49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9FB8E" w14:textId="77777777" w:rsidR="005E5B13" w:rsidRDefault="003E49C3">
            <w:pPr>
              <w:pStyle w:val="ProductList-TableBody"/>
            </w:pPr>
            <w:r>
              <w:rPr>
                <w:color w:val="404040"/>
              </w:rPr>
              <w:t>追加ソフトウェア</w:t>
            </w:r>
            <w:r>
              <w:rPr>
                <w:color w:val="404040"/>
              </w:rPr>
              <w:t xml:space="preserve">: </w:t>
            </w:r>
            <w:r>
              <w:rPr>
                <w:color w:val="404040"/>
              </w:rPr>
              <w:t>なし</w:t>
            </w:r>
          </w:p>
        </w:tc>
      </w:tr>
      <w:tr w:rsidR="005E5B13" w14:paraId="64C3A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72C14" w14:textId="77777777" w:rsidR="005E5B13" w:rsidRDefault="003E49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2C7B2" w14:textId="77777777" w:rsidR="005E5B13" w:rsidRDefault="003E49C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3C405" w14:textId="77777777" w:rsidR="005E5B13" w:rsidRDefault="003E49C3">
            <w:pPr>
              <w:pStyle w:val="ProductList-TableBody"/>
            </w:pPr>
            <w:r>
              <w:rPr>
                <w:color w:val="404040"/>
              </w:rPr>
              <w:t>含まれるテクノロジ</w:t>
            </w:r>
            <w:r>
              <w:rPr>
                <w:color w:val="404040"/>
              </w:rPr>
              <w:t xml:space="preserve">: </w:t>
            </w:r>
            <w:r>
              <w:rPr>
                <w:color w:val="404040"/>
              </w:rPr>
              <w:t>なし</w:t>
            </w:r>
          </w:p>
        </w:tc>
      </w:tr>
      <w:tr w:rsidR="005E5B13" w14:paraId="6AC69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CD3D7" w14:textId="77777777" w:rsidR="005E5B13" w:rsidRDefault="003E49C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7B69F"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5D199" w14:textId="77777777" w:rsidR="005E5B13" w:rsidRDefault="005E5B13">
            <w:pPr>
              <w:pStyle w:val="ProductList-TableBody"/>
            </w:pPr>
          </w:p>
        </w:tc>
      </w:tr>
    </w:tbl>
    <w:p w14:paraId="601C11E9" w14:textId="77777777" w:rsidR="005E5B13" w:rsidRDefault="005E5B13">
      <w:pPr>
        <w:pStyle w:val="ProductList-Body"/>
      </w:pPr>
    </w:p>
    <w:p w14:paraId="2FE7FFDF" w14:textId="77777777" w:rsidR="005E5B13" w:rsidRDefault="003E49C3">
      <w:pPr>
        <w:pStyle w:val="ProductList-ClauseHeading"/>
        <w:outlineLvl w:val="3"/>
      </w:pPr>
      <w:r>
        <w:t xml:space="preserve">3.1 </w:t>
      </w:r>
      <w:r>
        <w:t>適用される製品使用権</w:t>
      </w:r>
    </w:p>
    <w:p w14:paraId="724FDAE3" w14:textId="77777777" w:rsidR="005E5B13" w:rsidRDefault="003E49C3">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7C8D1E3D" w14:textId="77777777" w:rsidR="005E5B13" w:rsidRDefault="005E5B13">
      <w:pPr>
        <w:pStyle w:val="ProductList-Body"/>
      </w:pPr>
    </w:p>
    <w:p w14:paraId="4CCDFA07" w14:textId="77777777" w:rsidR="005E5B13" w:rsidRDefault="003E49C3">
      <w:pPr>
        <w:pStyle w:val="ProductList-ClauseHeading"/>
        <w:outlineLvl w:val="3"/>
      </w:pPr>
      <w:r>
        <w:t xml:space="preserve">3.2 </w:t>
      </w:r>
      <w:r>
        <w:t>サーバー</w:t>
      </w:r>
      <w:r>
        <w:t xml:space="preserve"> </w:t>
      </w:r>
      <w:r>
        <w:t>ライセンスと管理ライセンスの割り当て</w:t>
      </w:r>
    </w:p>
    <w:p w14:paraId="14FDBFBA" w14:textId="77777777" w:rsidR="005E5B13" w:rsidRDefault="003E49C3">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14:paraId="65B10C99" w14:textId="77777777" w:rsidR="005E5B13" w:rsidRDefault="005E5B13">
      <w:pPr>
        <w:pStyle w:val="ProductList-Body"/>
      </w:pPr>
    </w:p>
    <w:p w14:paraId="543D351A" w14:textId="77777777" w:rsidR="005E5B13" w:rsidRDefault="003E49C3">
      <w:pPr>
        <w:pStyle w:val="ProductList-ClauseHeading"/>
        <w:outlineLvl w:val="3"/>
      </w:pPr>
      <w:r>
        <w:t xml:space="preserve">3.3 </w:t>
      </w:r>
      <w:r>
        <w:t>追加の条件</w:t>
      </w:r>
    </w:p>
    <w:p w14:paraId="4B2B1963" w14:textId="77777777" w:rsidR="005E5B13" w:rsidRDefault="003E49C3">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14:paraId="4F79B6DE" w14:textId="77777777" w:rsidR="005E5B13" w:rsidRDefault="005E5B13">
      <w:pPr>
        <w:pStyle w:val="ProductList-Body"/>
      </w:pPr>
    </w:p>
    <w:p w14:paraId="0B693C91" w14:textId="77777777" w:rsidR="005E5B13" w:rsidRDefault="003E49C3">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14:paraId="5F4538F3" w14:textId="77777777" w:rsidR="005E5B13" w:rsidRDefault="003E49C3">
      <w:pPr>
        <w:pStyle w:val="ProductList-Offering1SubSection"/>
        <w:outlineLvl w:val="2"/>
      </w:pPr>
      <w:bookmarkStart w:id="65" w:name="_Sec606"/>
      <w:r>
        <w:t>4.</w:t>
      </w:r>
      <w:r>
        <w:t>ソフトウェア</w:t>
      </w:r>
      <w:r>
        <w:t xml:space="preserve"> </w:t>
      </w:r>
      <w:r>
        <w:t>アシュアランス</w:t>
      </w:r>
      <w:bookmarkEnd w:id="65"/>
    </w:p>
    <w:tbl>
      <w:tblPr>
        <w:tblStyle w:val="PURTable"/>
        <w:tblW w:w="0" w:type="dxa"/>
        <w:tblLook w:val="04A0" w:firstRow="1" w:lastRow="0" w:firstColumn="1" w:lastColumn="0" w:noHBand="0" w:noVBand="1"/>
      </w:tblPr>
      <w:tblGrid>
        <w:gridCol w:w="3633"/>
        <w:gridCol w:w="3650"/>
        <w:gridCol w:w="3633"/>
      </w:tblGrid>
      <w:tr w:rsidR="005E5B13" w14:paraId="5893E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6BDE8" w14:textId="77777777" w:rsidR="005E5B13" w:rsidRDefault="003E49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0D06240" w14:textId="77777777" w:rsidR="005E5B13" w:rsidRDefault="003E49C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5D331" w14:textId="77777777" w:rsidR="005E5B13" w:rsidRDefault="003E49C3">
            <w:pPr>
              <w:pStyle w:val="ProductList-TableBody"/>
            </w:pPr>
            <w:r>
              <w:rPr>
                <w:color w:val="404040"/>
              </w:rPr>
              <w:t>フェールオーバーの権利</w:t>
            </w:r>
            <w:r>
              <w:rPr>
                <w:color w:val="404040"/>
              </w:rPr>
              <w:t xml:space="preserve">: </w:t>
            </w:r>
            <w:r>
              <w:rPr>
                <w:color w:val="404040"/>
              </w:rPr>
              <w:t>なし</w:t>
            </w:r>
          </w:p>
        </w:tc>
      </w:tr>
      <w:tr w:rsidR="005E5B13" w14:paraId="6D681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BB5F6" w14:textId="77777777" w:rsidR="005E5B13" w:rsidRDefault="003E49C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6D07FFF" w14:textId="77777777" w:rsidR="005E5B13" w:rsidRDefault="003E49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0">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B4D7B" w14:textId="77777777" w:rsidR="005E5B13" w:rsidRDefault="003E49C3">
            <w:pPr>
              <w:pStyle w:val="ProductList-TableBody"/>
            </w:pPr>
            <w:r>
              <w:rPr>
                <w:color w:val="404040"/>
              </w:rPr>
              <w:t>ローミング使用権</w:t>
            </w:r>
            <w:r>
              <w:rPr>
                <w:color w:val="404040"/>
              </w:rPr>
              <w:t xml:space="preserve">: </w:t>
            </w:r>
            <w:r>
              <w:rPr>
                <w:color w:val="404040"/>
              </w:rPr>
              <w:t>なし</w:t>
            </w:r>
          </w:p>
        </w:tc>
      </w:tr>
      <w:tr w:rsidR="005E5B13" w14:paraId="37D0E57C" w14:textId="77777777">
        <w:tc>
          <w:tcPr>
            <w:tcW w:w="4040" w:type="dxa"/>
            <w:tcBorders>
              <w:top w:val="single" w:sz="4" w:space="0" w:color="000000"/>
              <w:left w:val="single" w:sz="4" w:space="0" w:color="000000"/>
              <w:bottom w:val="single" w:sz="4" w:space="0" w:color="000000"/>
              <w:right w:val="single" w:sz="4" w:space="0" w:color="000000"/>
            </w:tcBorders>
          </w:tcPr>
          <w:p w14:paraId="4CD891B9" w14:textId="77777777" w:rsidR="005E5B13" w:rsidRDefault="003E49C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2B5B4358" w14:textId="77777777" w:rsidR="005E5B13" w:rsidRDefault="003E49C3">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35857" w14:textId="77777777" w:rsidR="005E5B13" w:rsidRDefault="005E5B13">
            <w:pPr>
              <w:pStyle w:val="ProductList-TableBody"/>
            </w:pPr>
          </w:p>
        </w:tc>
      </w:tr>
    </w:tbl>
    <w:p w14:paraId="6400A4C1" w14:textId="77777777" w:rsidR="005E5B13" w:rsidRDefault="005E5B13">
      <w:pPr>
        <w:pStyle w:val="ProductList-Body"/>
      </w:pPr>
    </w:p>
    <w:p w14:paraId="07BD70BC" w14:textId="77777777" w:rsidR="005E5B13" w:rsidRDefault="003E49C3">
      <w:pPr>
        <w:pStyle w:val="ProductList-ClauseHeading"/>
        <w:outlineLvl w:val="3"/>
      </w:pPr>
      <w:r>
        <w:t xml:space="preserve">4.1 Windows Server </w:t>
      </w:r>
      <w:r>
        <w:t>向け</w:t>
      </w:r>
      <w:r>
        <w:t xml:space="preserve"> Microsoft Azure </w:t>
      </w:r>
      <w:r>
        <w:t>ハイブリッド特典</w:t>
      </w:r>
    </w:p>
    <w:p w14:paraId="099A9000" w14:textId="77777777" w:rsidR="005E5B13" w:rsidRDefault="003E49C3">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09931038" w14:textId="77777777" w:rsidR="005E5B13" w:rsidRDefault="005E5B13">
      <w:pPr>
        <w:pStyle w:val="ProductList-Body"/>
      </w:pPr>
    </w:p>
    <w:p w14:paraId="69E1DB01" w14:textId="77777777" w:rsidR="005E5B13" w:rsidRDefault="003E49C3">
      <w:pPr>
        <w:pStyle w:val="ProductList-ClauseHeading"/>
        <w:outlineLvl w:val="3"/>
      </w:pPr>
      <w:r>
        <w:t xml:space="preserve">4.2 </w:t>
      </w:r>
      <w:r>
        <w:t>半期チャネルのリリース</w:t>
      </w:r>
    </w:p>
    <w:p w14:paraId="189BAB14" w14:textId="77777777" w:rsidR="005E5B13" w:rsidRDefault="003E49C3">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w:t>
      </w:r>
    </w:p>
    <w:p w14:paraId="26FEDF75" w14:textId="77777777" w:rsidR="005E5B13" w:rsidRDefault="005E5B13">
      <w:pPr>
        <w:pStyle w:val="ProductList-Body"/>
      </w:pPr>
    </w:p>
    <w:p w14:paraId="1ACF4008" w14:textId="77777777" w:rsidR="005E5B13" w:rsidRDefault="003E49C3">
      <w:pPr>
        <w:pStyle w:val="ProductList-ClauseHeading"/>
        <w:outlineLvl w:val="3"/>
      </w:pPr>
      <w:r>
        <w:t xml:space="preserve">4.3 System Center Configuration Manager </w:t>
      </w:r>
      <w:r>
        <w:t>の</w:t>
      </w:r>
      <w:r>
        <w:t xml:space="preserve"> Current Branch </w:t>
      </w:r>
      <w:r>
        <w:t>の権利</w:t>
      </w:r>
    </w:p>
    <w:p w14:paraId="1BD8330C" w14:textId="77777777" w:rsidR="005E5B13" w:rsidRDefault="003E49C3">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14:paraId="502B196B" w14:textId="77777777" w:rsidR="005E5B13" w:rsidRDefault="005E5B13">
      <w:pPr>
        <w:pStyle w:val="ProductList-Body"/>
      </w:pPr>
    </w:p>
    <w:p w14:paraId="207AF158" w14:textId="77777777" w:rsidR="005E5B13" w:rsidRDefault="003E49C3">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14:paraId="27897DC9" w14:textId="77777777" w:rsidR="005E5B13" w:rsidRDefault="003E49C3">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14:paraId="60AB4010" w14:textId="77777777" w:rsidR="005E5B13" w:rsidRDefault="005E5B13">
      <w:pPr>
        <w:pStyle w:val="ProductList-Body"/>
      </w:pPr>
    </w:p>
    <w:p w14:paraId="24C5A0EC" w14:textId="77777777" w:rsidR="005E5B13" w:rsidRDefault="003E49C3">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14:paraId="4CBB41EB" w14:textId="77777777" w:rsidR="005E5B13" w:rsidRDefault="003E49C3">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14:paraId="46DCB973" w14:textId="77777777" w:rsidR="005E5B13" w:rsidRDefault="003E49C3">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14:paraId="1CC34BE5" w14:textId="77777777" w:rsidR="005E5B13" w:rsidRDefault="003E49C3">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14:paraId="0B433EE0" w14:textId="77777777" w:rsidR="005E5B13" w:rsidRDefault="003E49C3">
      <w:pPr>
        <w:pStyle w:val="ProductList-Body"/>
        <w:ind w:left="720"/>
      </w:pPr>
      <w:r>
        <w:t xml:space="preserve">• </w:t>
      </w:r>
      <w:r>
        <w:t>ストレージ</w:t>
      </w:r>
      <w:r>
        <w:t xml:space="preserve"> </w:t>
      </w:r>
      <w:r>
        <w:t>アカウント</w:t>
      </w:r>
    </w:p>
    <w:p w14:paraId="2DCFD112" w14:textId="77777777" w:rsidR="005E5B13" w:rsidRDefault="003E49C3">
      <w:pPr>
        <w:pStyle w:val="ProductList-Body"/>
        <w:ind w:left="720"/>
      </w:pPr>
      <w:r>
        <w:t xml:space="preserve">• SQL </w:t>
      </w:r>
      <w:r>
        <w:t>データベース</w:t>
      </w:r>
    </w:p>
    <w:p w14:paraId="18947423" w14:textId="77777777" w:rsidR="005E5B13" w:rsidRDefault="003E49C3">
      <w:pPr>
        <w:pStyle w:val="ProductList-Body"/>
        <w:ind w:left="720"/>
      </w:pPr>
      <w:r>
        <w:t xml:space="preserve">• Web </w:t>
      </w:r>
      <w:r>
        <w:t>サイト</w:t>
      </w:r>
      <w:r>
        <w:t xml:space="preserve"> </w:t>
      </w:r>
      <w:r>
        <w:t>インスタンス</w:t>
      </w:r>
    </w:p>
    <w:p w14:paraId="123818F7" w14:textId="77777777" w:rsidR="005E5B13" w:rsidRDefault="005E5B13">
      <w:pPr>
        <w:pStyle w:val="ProductList-Body"/>
      </w:pPr>
    </w:p>
    <w:p w14:paraId="0D2282B1" w14:textId="77777777" w:rsidR="005E5B13" w:rsidRDefault="003E49C3">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14:paraId="7FFC744C" w14:textId="77777777" w:rsidR="005E5B13" w:rsidRDefault="003E49C3">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447"/>
        <w:gridCol w:w="5469"/>
      </w:tblGrid>
      <w:tr w:rsidR="005E5B13" w14:paraId="68AD07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068A10" w14:textId="77777777" w:rsidR="005E5B13" w:rsidRDefault="003E49C3">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EB446D" w14:textId="77777777" w:rsidR="005E5B13" w:rsidRDefault="003E49C3">
            <w:pPr>
              <w:pStyle w:val="ProductList-TableBody"/>
            </w:pPr>
            <w:r>
              <w:rPr>
                <w:color w:val="FFFFFF"/>
              </w:rPr>
              <w:t>列</w:t>
            </w:r>
            <w:r>
              <w:rPr>
                <w:color w:val="FFFFFF"/>
              </w:rPr>
              <w:t xml:space="preserve"> B</w:t>
            </w:r>
          </w:p>
        </w:tc>
      </w:tr>
      <w:tr w:rsidR="005E5B13" w14:paraId="68211F21" w14:textId="77777777">
        <w:tc>
          <w:tcPr>
            <w:tcW w:w="6120" w:type="dxa"/>
            <w:tcBorders>
              <w:top w:val="single" w:sz="4" w:space="0" w:color="000000"/>
              <w:left w:val="single" w:sz="4" w:space="0" w:color="000000"/>
              <w:bottom w:val="single" w:sz="4" w:space="0" w:color="000000"/>
              <w:right w:val="single" w:sz="4" w:space="0" w:color="000000"/>
            </w:tcBorders>
          </w:tcPr>
          <w:p w14:paraId="511032A3" w14:textId="77777777" w:rsidR="005E5B13" w:rsidRDefault="003E49C3">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736CC8" w14:textId="77777777" w:rsidR="005E5B13" w:rsidRDefault="003E49C3">
            <w:pPr>
              <w:pStyle w:val="ProductList-TableBody"/>
            </w:pPr>
            <w:r>
              <w:t>Core Infrastructure Server Suite Standard (2-packs of Core Licenses)</w:t>
            </w:r>
          </w:p>
        </w:tc>
      </w:tr>
      <w:tr w:rsidR="005E5B13" w14:paraId="6346B2FC" w14:textId="77777777">
        <w:tc>
          <w:tcPr>
            <w:tcW w:w="6120" w:type="dxa"/>
            <w:tcBorders>
              <w:top w:val="single" w:sz="4" w:space="0" w:color="000000"/>
              <w:left w:val="single" w:sz="4" w:space="0" w:color="000000"/>
              <w:bottom w:val="single" w:sz="4" w:space="0" w:color="000000"/>
              <w:right w:val="single" w:sz="4" w:space="0" w:color="000000"/>
            </w:tcBorders>
          </w:tcPr>
          <w:p w14:paraId="59B4132C" w14:textId="77777777" w:rsidR="005E5B13" w:rsidRDefault="003E49C3">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50652F" w14:textId="77777777" w:rsidR="005E5B13" w:rsidRDefault="003E49C3">
            <w:pPr>
              <w:pStyle w:val="ProductList-TableBody"/>
            </w:pPr>
            <w:r>
              <w:t>Core Infrastructure Server Suite Datacenter (2-packs of Core Licenses)</w:t>
            </w:r>
          </w:p>
        </w:tc>
      </w:tr>
    </w:tbl>
    <w:p w14:paraId="2A4D5194" w14:textId="77777777" w:rsidR="005E5B13" w:rsidRDefault="003E49C3">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14:paraId="733F610C"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449894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AF1BC"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2C79B594" w14:textId="77777777" w:rsidR="005E5B13" w:rsidRDefault="005E5B13">
      <w:pPr>
        <w:pStyle w:val="ProductList-Body"/>
      </w:pPr>
    </w:p>
    <w:p w14:paraId="5437B4D3" w14:textId="77777777" w:rsidR="005E5B13" w:rsidRDefault="003E49C3">
      <w:pPr>
        <w:pStyle w:val="ProductList-Offering1HeadingNoBorder"/>
        <w:outlineLvl w:val="1"/>
      </w:pPr>
      <w:bookmarkStart w:id="66" w:name="_Sec862"/>
      <w:r>
        <w:t>Forefront</w:t>
      </w:r>
      <w:bookmarkEnd w:id="66"/>
      <w:r>
        <w:fldChar w:fldCharType="begin"/>
      </w:r>
      <w:r>
        <w:instrText xml:space="preserve"> TC "</w:instrText>
      </w:r>
      <w:bookmarkStart w:id="67" w:name="_Toc28612106"/>
      <w:r>
        <w:instrText>Forefront</w:instrText>
      </w:r>
      <w:bookmarkEnd w:id="67"/>
      <w:r>
        <w:instrText>" \l 2</w:instrText>
      </w:r>
      <w:r>
        <w:fldChar w:fldCharType="end"/>
      </w:r>
    </w:p>
    <w:p w14:paraId="7820D61F" w14:textId="77777777" w:rsidR="005E5B13" w:rsidRDefault="003E49C3">
      <w:pPr>
        <w:pStyle w:val="ProductList-Offering1SubSection"/>
        <w:outlineLvl w:val="2"/>
      </w:pPr>
      <w:bookmarkStart w:id="68" w:name="_Sec863"/>
      <w:r>
        <w:t>1.</w:t>
      </w:r>
      <w:r>
        <w:t>利用可能なプログラム</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E5B13" w14:paraId="48AABD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C34A71" w14:textId="77777777" w:rsidR="005E5B13" w:rsidRDefault="003E49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B892C" w14:textId="77777777" w:rsidR="005E5B13" w:rsidRDefault="003E49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A38B2" w14:textId="77777777" w:rsidR="005E5B13" w:rsidRDefault="003E49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DEB17" w14:textId="77777777" w:rsidR="005E5B13" w:rsidRDefault="003E49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0B6D0" w14:textId="77777777" w:rsidR="005E5B13" w:rsidRDefault="003E49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1FACB"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EFE30"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A3302"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396B7"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9ACCB"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6CF13"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032D1E2"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5B13" w14:paraId="6D125D3D" w14:textId="77777777">
        <w:tc>
          <w:tcPr>
            <w:tcW w:w="4160" w:type="dxa"/>
            <w:tcBorders>
              <w:top w:val="single" w:sz="6" w:space="0" w:color="FFFFFF"/>
              <w:left w:val="none" w:sz="4" w:space="0" w:color="BFBFBF"/>
              <w:bottom w:val="none" w:sz="4" w:space="0" w:color="BFBFBF"/>
              <w:right w:val="none" w:sz="4" w:space="0" w:color="6E6E6E"/>
            </w:tcBorders>
          </w:tcPr>
          <w:p w14:paraId="59469807" w14:textId="77777777" w:rsidR="005E5B13" w:rsidRDefault="003E49C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4432295" w14:textId="77777777" w:rsidR="005E5B13" w:rsidRDefault="003E49C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E926009" w14:textId="77777777" w:rsidR="005E5B13" w:rsidRDefault="003E49C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07AEBB2" w14:textId="77777777" w:rsidR="005E5B13" w:rsidRDefault="003E49C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6B0EEDF" w14:textId="77777777" w:rsidR="005E5B13" w:rsidRDefault="003E49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8A75F"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9B07D"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4A877"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FBD37"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AB4AF"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25EE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FF97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748FD5AF" w14:textId="77777777" w:rsidR="005E5B13" w:rsidRDefault="003E49C3">
      <w:pPr>
        <w:pStyle w:val="ProductList-Offering1SubSection"/>
        <w:outlineLvl w:val="2"/>
      </w:pPr>
      <w:bookmarkStart w:id="69" w:name="_Sec864"/>
      <w:r>
        <w:t>2.</w:t>
      </w:r>
      <w:r>
        <w:t>製品使用条件</w:t>
      </w:r>
      <w:bookmarkEnd w:id="69"/>
    </w:p>
    <w:tbl>
      <w:tblPr>
        <w:tblStyle w:val="PURTable"/>
        <w:tblW w:w="0" w:type="dxa"/>
        <w:tblLook w:val="04A0" w:firstRow="1" w:lastRow="0" w:firstColumn="1" w:lastColumn="0" w:noHBand="0" w:noVBand="1"/>
      </w:tblPr>
      <w:tblGrid>
        <w:gridCol w:w="3668"/>
        <w:gridCol w:w="3616"/>
        <w:gridCol w:w="3632"/>
      </w:tblGrid>
      <w:tr w:rsidR="005E5B13" w14:paraId="077E6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58366" w14:textId="77777777" w:rsidR="005E5B13" w:rsidRDefault="003E49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78EBE63"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AD01A" w14:textId="77777777" w:rsidR="005E5B13" w:rsidRDefault="003E49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E5B13" w14:paraId="28A34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3913E" w14:textId="77777777" w:rsidR="005E5B13" w:rsidRDefault="003E49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7AFCB"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39FE866" w14:textId="77777777" w:rsidR="005E5B13" w:rsidRDefault="003E49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E5B13" w14:paraId="13A2C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F9F94" w14:textId="77777777" w:rsidR="005E5B13" w:rsidRDefault="003E49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9C151"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9FE04" w14:textId="77777777" w:rsidR="005E5B13" w:rsidRDefault="003E49C3">
            <w:pPr>
              <w:pStyle w:val="ProductList-TableBody"/>
            </w:pPr>
            <w:r>
              <w:rPr>
                <w:color w:val="404040"/>
              </w:rPr>
              <w:t>削減対象</w:t>
            </w:r>
            <w:r>
              <w:rPr>
                <w:color w:val="404040"/>
              </w:rPr>
              <w:t xml:space="preserve">: </w:t>
            </w:r>
            <w:r>
              <w:rPr>
                <w:color w:val="404040"/>
              </w:rPr>
              <w:t>なし</w:t>
            </w:r>
          </w:p>
        </w:tc>
      </w:tr>
      <w:tr w:rsidR="005E5B13" w14:paraId="0EDFA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16F7C" w14:textId="77777777" w:rsidR="005E5B13" w:rsidRDefault="003E49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EC27D"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7F21B" w14:textId="77777777" w:rsidR="005E5B13" w:rsidRDefault="003E49C3">
            <w:pPr>
              <w:pStyle w:val="ProductList-TableBody"/>
            </w:pPr>
            <w:r>
              <w:rPr>
                <w:color w:val="404040"/>
              </w:rPr>
              <w:t>補正発注対象</w:t>
            </w:r>
            <w:r>
              <w:rPr>
                <w:color w:val="404040"/>
              </w:rPr>
              <w:t xml:space="preserve">: </w:t>
            </w:r>
            <w:r>
              <w:rPr>
                <w:color w:val="404040"/>
              </w:rPr>
              <w:t>なし</w:t>
            </w:r>
          </w:p>
        </w:tc>
      </w:tr>
      <w:tr w:rsidR="005E5B13" w14:paraId="1D216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BDEA8" w14:textId="77777777" w:rsidR="005E5B13" w:rsidRDefault="003E49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9A8F9"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43F69" w14:textId="77777777" w:rsidR="005E5B13" w:rsidRDefault="005E5B13">
            <w:pPr>
              <w:pStyle w:val="ProductList-TableBody"/>
            </w:pPr>
          </w:p>
        </w:tc>
      </w:tr>
    </w:tbl>
    <w:p w14:paraId="25B8896A" w14:textId="77777777" w:rsidR="005E5B13" w:rsidRDefault="005E5B13">
      <w:pPr>
        <w:pStyle w:val="ProductList-Body"/>
      </w:pPr>
    </w:p>
    <w:p w14:paraId="337C6A92" w14:textId="77777777" w:rsidR="005E5B13" w:rsidRDefault="003E49C3">
      <w:pPr>
        <w:pStyle w:val="ProductList-ClauseHeading"/>
        <w:outlineLvl w:val="3"/>
      </w:pPr>
      <w:r>
        <w:t>2.1 Forefront Identity Manager 2010 – Windows Live Edition</w:t>
      </w:r>
    </w:p>
    <w:p w14:paraId="47112C52" w14:textId="77777777" w:rsidR="005E5B13" w:rsidRDefault="003E49C3">
      <w:pPr>
        <w:pStyle w:val="ProductList-Body"/>
      </w:pPr>
      <w:r>
        <w:t xml:space="preserve">Forefront Identity Manager 2010 – Windows Live Edition </w:t>
      </w:r>
      <w:r>
        <w:t>は、</w:t>
      </w:r>
      <w:r>
        <w:t xml:space="preserve">Identity Lifecycle Manager 2007 – Windows Live Edition </w:t>
      </w:r>
      <w:r>
        <w:t>の次期バージョンです。</w:t>
      </w:r>
    </w:p>
    <w:p w14:paraId="78DE11FD" w14:textId="77777777" w:rsidR="005E5B13" w:rsidRDefault="003E49C3">
      <w:pPr>
        <w:pStyle w:val="ProductList-Offering1SubSection"/>
        <w:outlineLvl w:val="2"/>
      </w:pPr>
      <w:bookmarkStart w:id="70" w:name="_Sec865"/>
      <w:r>
        <w:t>3.</w:t>
      </w:r>
      <w:r>
        <w:t>使用権</w:t>
      </w:r>
      <w:bookmarkEnd w:id="70"/>
    </w:p>
    <w:tbl>
      <w:tblPr>
        <w:tblStyle w:val="PURTable"/>
        <w:tblW w:w="0" w:type="dxa"/>
        <w:tblLook w:val="04A0" w:firstRow="1" w:lastRow="0" w:firstColumn="1" w:lastColumn="0" w:noHBand="0" w:noVBand="1"/>
      </w:tblPr>
      <w:tblGrid>
        <w:gridCol w:w="3638"/>
        <w:gridCol w:w="3639"/>
        <w:gridCol w:w="3639"/>
      </w:tblGrid>
      <w:tr w:rsidR="005E5B13" w14:paraId="52AFA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50CB2" w14:textId="77777777" w:rsidR="005E5B13" w:rsidRDefault="003E49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1">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1A4F730" w14:textId="77777777" w:rsidR="005E5B13" w:rsidRDefault="003E49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0AB9CEC" w14:textId="77777777" w:rsidR="005E5B13" w:rsidRDefault="003E49C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5E5B13" w14:paraId="38D5A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A51FA" w14:textId="77777777" w:rsidR="005E5B13" w:rsidRDefault="003E49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7AE86" w14:textId="77777777" w:rsidR="005E5B13" w:rsidRDefault="003E49C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F2831" w14:textId="77777777" w:rsidR="005E5B13" w:rsidRDefault="003E49C3">
            <w:pPr>
              <w:pStyle w:val="ProductList-TableBody"/>
            </w:pPr>
            <w:r>
              <w:rPr>
                <w:color w:val="404040"/>
              </w:rPr>
              <w:t>含まれるテクノロジ</w:t>
            </w:r>
            <w:r>
              <w:rPr>
                <w:color w:val="404040"/>
              </w:rPr>
              <w:t xml:space="preserve">: </w:t>
            </w:r>
            <w:r>
              <w:rPr>
                <w:color w:val="404040"/>
              </w:rPr>
              <w:t>なし</w:t>
            </w:r>
          </w:p>
        </w:tc>
      </w:tr>
      <w:tr w:rsidR="005E5B13" w14:paraId="467E1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3AEF0" w14:textId="77777777" w:rsidR="005E5B13" w:rsidRDefault="003E49C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B3423"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BDB70" w14:textId="77777777" w:rsidR="005E5B13" w:rsidRDefault="005E5B13">
            <w:pPr>
              <w:pStyle w:val="ProductList-TableBody"/>
            </w:pPr>
          </w:p>
        </w:tc>
      </w:tr>
    </w:tbl>
    <w:p w14:paraId="6F61DAB1" w14:textId="77777777" w:rsidR="005E5B13" w:rsidRDefault="005E5B13">
      <w:pPr>
        <w:pStyle w:val="ProductList-Body"/>
      </w:pPr>
    </w:p>
    <w:p w14:paraId="180FA0C1" w14:textId="77777777" w:rsidR="005E5B13" w:rsidRDefault="003E49C3">
      <w:pPr>
        <w:pStyle w:val="ProductList-ClauseHeading"/>
        <w:outlineLvl w:val="3"/>
      </w:pPr>
      <w:r>
        <w:t xml:space="preserve">3.1 </w:t>
      </w:r>
      <w:r>
        <w:t>識別データのインポート</w:t>
      </w:r>
      <w:r>
        <w:t>: Forefront Identity Manager 2010 R2 Windows Live Edition</w:t>
      </w:r>
    </w:p>
    <w:p w14:paraId="2A96C7AF" w14:textId="77777777" w:rsidR="005E5B13" w:rsidRDefault="003E49C3">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7577478F" w14:textId="77777777" w:rsidR="005E5B13" w:rsidRDefault="005E5B13">
      <w:pPr>
        <w:pStyle w:val="ProductList-Body"/>
      </w:pPr>
    </w:p>
    <w:p w14:paraId="7C01219F" w14:textId="77777777" w:rsidR="005E5B13" w:rsidRDefault="003E49C3">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48"/>
        <w:gridCol w:w="3634"/>
        <w:gridCol w:w="3634"/>
      </w:tblGrid>
      <w:tr w:rsidR="005E5B13" w14:paraId="0BFD3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73C786" w14:textId="77777777" w:rsidR="005E5B13" w:rsidRDefault="003E49C3">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3EBA35C6" w14:textId="77777777" w:rsidR="005E5B13" w:rsidRDefault="005E5B1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ADBB75" w14:textId="77777777" w:rsidR="005E5B13" w:rsidRDefault="005E5B13">
            <w:pPr>
              <w:pStyle w:val="ProductList-TableBody"/>
            </w:pPr>
          </w:p>
        </w:tc>
      </w:tr>
    </w:tbl>
    <w:p w14:paraId="0C779910" w14:textId="77777777" w:rsidR="005E5B13" w:rsidRDefault="003E49C3">
      <w:pPr>
        <w:pStyle w:val="ProductList-Offering1SubSection"/>
        <w:outlineLvl w:val="2"/>
      </w:pPr>
      <w:bookmarkStart w:id="71" w:name="_Sec866"/>
      <w:r>
        <w:t>4.</w:t>
      </w:r>
      <w:r>
        <w:t>ソフトウェア</w:t>
      </w:r>
      <w:r>
        <w:t xml:space="preserve"> </w:t>
      </w:r>
      <w:r>
        <w:t>アシュアランス</w:t>
      </w:r>
      <w:bookmarkEnd w:id="71"/>
    </w:p>
    <w:tbl>
      <w:tblPr>
        <w:tblStyle w:val="PURTable"/>
        <w:tblW w:w="0" w:type="dxa"/>
        <w:tblLook w:val="04A0" w:firstRow="1" w:lastRow="0" w:firstColumn="1" w:lastColumn="0" w:noHBand="0" w:noVBand="1"/>
      </w:tblPr>
      <w:tblGrid>
        <w:gridCol w:w="3639"/>
        <w:gridCol w:w="3639"/>
        <w:gridCol w:w="3638"/>
      </w:tblGrid>
      <w:tr w:rsidR="005E5B13" w14:paraId="5D672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7B6D4" w14:textId="77777777" w:rsidR="005E5B13" w:rsidRDefault="003E49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DCFCF" w14:textId="77777777" w:rsidR="005E5B13" w:rsidRDefault="003E49C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A2E82" w14:textId="77777777" w:rsidR="005E5B13" w:rsidRDefault="003E49C3">
            <w:pPr>
              <w:pStyle w:val="ProductList-TableBody"/>
            </w:pPr>
            <w:r>
              <w:rPr>
                <w:color w:val="404040"/>
              </w:rPr>
              <w:t>フェールオーバーの権利</w:t>
            </w:r>
            <w:r>
              <w:rPr>
                <w:color w:val="404040"/>
              </w:rPr>
              <w:t xml:space="preserve">: </w:t>
            </w:r>
            <w:r>
              <w:rPr>
                <w:color w:val="404040"/>
              </w:rPr>
              <w:t>なし</w:t>
            </w:r>
          </w:p>
        </w:tc>
      </w:tr>
      <w:tr w:rsidR="005E5B13" w14:paraId="22327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C271F" w14:textId="77777777" w:rsidR="005E5B13" w:rsidRDefault="003E49C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5BC9D" w14:textId="77777777" w:rsidR="005E5B13" w:rsidRDefault="003E49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1792C" w14:textId="77777777" w:rsidR="005E5B13" w:rsidRDefault="003E49C3">
            <w:pPr>
              <w:pStyle w:val="ProductList-TableBody"/>
            </w:pPr>
            <w:r>
              <w:rPr>
                <w:color w:val="404040"/>
              </w:rPr>
              <w:t>ローミング使用権</w:t>
            </w:r>
            <w:r>
              <w:rPr>
                <w:color w:val="404040"/>
              </w:rPr>
              <w:t xml:space="preserve">: </w:t>
            </w:r>
            <w:r>
              <w:rPr>
                <w:color w:val="404040"/>
              </w:rPr>
              <w:t>なし</w:t>
            </w:r>
          </w:p>
        </w:tc>
      </w:tr>
      <w:tr w:rsidR="005E5B13" w14:paraId="671D2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D4032" w14:textId="77777777" w:rsidR="005E5B13" w:rsidRDefault="003E49C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47012" w14:textId="77777777" w:rsidR="005E5B13" w:rsidRDefault="003E49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C14F8" w14:textId="77777777" w:rsidR="005E5B13" w:rsidRDefault="005E5B13">
            <w:pPr>
              <w:pStyle w:val="ProductList-TableBody"/>
            </w:pPr>
          </w:p>
        </w:tc>
      </w:tr>
    </w:tbl>
    <w:p w14:paraId="6504FF8B"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3B921C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C66D8"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6F679E04" w14:textId="77777777" w:rsidR="005E5B13" w:rsidRDefault="005E5B13">
      <w:pPr>
        <w:pStyle w:val="ProductList-Body"/>
      </w:pPr>
    </w:p>
    <w:p w14:paraId="7525EC79" w14:textId="77777777" w:rsidR="005E5B13" w:rsidRDefault="003E49C3">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28612107"/>
      <w:r>
        <w:instrText>Microsoft Dynamics 365 On-premises</w:instrText>
      </w:r>
      <w:bookmarkEnd w:id="73"/>
      <w:r>
        <w:instrText>" \l 2</w:instrText>
      </w:r>
      <w:r>
        <w:fldChar w:fldCharType="end"/>
      </w:r>
    </w:p>
    <w:p w14:paraId="4AEDC2E3" w14:textId="77777777" w:rsidR="005E5B13" w:rsidRDefault="003E49C3">
      <w:pPr>
        <w:pStyle w:val="ProductList-Offering1SubSection"/>
        <w:outlineLvl w:val="2"/>
      </w:pPr>
      <w:bookmarkStart w:id="74" w:name="_Sec679"/>
      <w:r>
        <w:t>1.</w:t>
      </w:r>
      <w:r>
        <w:t>利用可能なプログラム</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5E5B13" w14:paraId="61C303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5A4BB8" w14:textId="77777777" w:rsidR="005E5B13" w:rsidRDefault="003E49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78FBD" w14:textId="77777777" w:rsidR="005E5B13" w:rsidRDefault="003E49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1FA7C" w14:textId="77777777" w:rsidR="005E5B13" w:rsidRDefault="003E49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3430F" w14:textId="77777777" w:rsidR="005E5B13" w:rsidRDefault="003E49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07262" w14:textId="77777777" w:rsidR="005E5B13" w:rsidRDefault="003E49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114F0"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CEDEA"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002BA"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54F71"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592E6"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123CD"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72352"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5B13" w14:paraId="2F0D255E" w14:textId="77777777">
        <w:tc>
          <w:tcPr>
            <w:tcW w:w="4160" w:type="dxa"/>
            <w:tcBorders>
              <w:top w:val="single" w:sz="6" w:space="0" w:color="FFFFFF"/>
              <w:left w:val="none" w:sz="4" w:space="0" w:color="6E6E6E"/>
              <w:bottom w:val="dashed" w:sz="4" w:space="0" w:color="BFBFBF"/>
              <w:right w:val="none" w:sz="4" w:space="0" w:color="6E6E6E"/>
            </w:tcBorders>
          </w:tcPr>
          <w:p w14:paraId="1171015B" w14:textId="77777777" w:rsidR="005E5B13" w:rsidRDefault="003E49C3">
            <w:pPr>
              <w:pStyle w:val="ProductList-TableBody"/>
            </w:pPr>
            <w:r>
              <w:t>Dynamics 365 Team Members On-premises CAL</w:t>
            </w:r>
            <w:r>
              <w:fldChar w:fldCharType="begin"/>
            </w:r>
            <w:r>
              <w:instrText xml:space="preserve"> XE "Dynamics 365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374DBD0D" w14:textId="77777777" w:rsidR="005E5B13" w:rsidRDefault="003E49C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C5A7004" w14:textId="77777777" w:rsidR="005E5B13" w:rsidRDefault="003E49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88308D" w14:textId="77777777" w:rsidR="005E5B13" w:rsidRDefault="003E49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BB8F07"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AD87B"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FD7D3"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79E22"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A4815"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C1D4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C09DB"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2E0F6"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E5B13" w14:paraId="25D5B415" w14:textId="77777777">
        <w:tc>
          <w:tcPr>
            <w:tcW w:w="4160" w:type="dxa"/>
            <w:tcBorders>
              <w:top w:val="dashed" w:sz="4" w:space="0" w:color="BFBFBF"/>
              <w:left w:val="none" w:sz="4" w:space="0" w:color="6E6E6E"/>
              <w:bottom w:val="dashed" w:sz="4" w:space="0" w:color="BFBFBF"/>
              <w:right w:val="none" w:sz="4" w:space="0" w:color="6E6E6E"/>
            </w:tcBorders>
          </w:tcPr>
          <w:p w14:paraId="265F657C" w14:textId="77777777" w:rsidR="005E5B13" w:rsidRDefault="003E49C3">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34C513D3" w14:textId="77777777" w:rsidR="005E5B13" w:rsidRDefault="003E49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7964DF6" w14:textId="77777777" w:rsidR="005E5B13" w:rsidRDefault="003E49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3994B6" w14:textId="77777777" w:rsidR="005E5B13" w:rsidRDefault="003E49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0AC264" w14:textId="77777777" w:rsidR="005E5B13" w:rsidRDefault="003E49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0399E"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F1A38"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DBC8D"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71769"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9D4B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315F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EDDF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E5B13" w14:paraId="3FCE398F" w14:textId="77777777">
        <w:tc>
          <w:tcPr>
            <w:tcW w:w="4160" w:type="dxa"/>
            <w:tcBorders>
              <w:top w:val="dashed" w:sz="4" w:space="0" w:color="BFBFBF"/>
              <w:left w:val="none" w:sz="4" w:space="0" w:color="6E6E6E"/>
              <w:bottom w:val="dashed" w:sz="4" w:space="0" w:color="9F9F9F"/>
              <w:right w:val="none" w:sz="4" w:space="0" w:color="6E6E6E"/>
            </w:tcBorders>
          </w:tcPr>
          <w:p w14:paraId="126A4653" w14:textId="77777777" w:rsidR="005E5B13" w:rsidRDefault="003E49C3">
            <w:pPr>
              <w:pStyle w:val="ProductList-TableBody"/>
            </w:pPr>
            <w:r>
              <w:t>Dynamics 365 Sales On-premises CAL</w:t>
            </w:r>
            <w:r>
              <w:fldChar w:fldCharType="begin"/>
            </w:r>
            <w:r>
              <w:instrText xml:space="preserve"> XE "Dynamics 365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14:paraId="12189694" w14:textId="77777777" w:rsidR="005E5B13" w:rsidRDefault="003E49C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45556A0" w14:textId="77777777" w:rsidR="005E5B13" w:rsidRDefault="003E49C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8E90E11" w14:textId="77777777" w:rsidR="005E5B13" w:rsidRDefault="003E49C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FCD8920"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2807F"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842E2"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A9B2A"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F6389"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A715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ABFAB"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7CB4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E5B13" w14:paraId="4B7740F5" w14:textId="77777777">
        <w:tc>
          <w:tcPr>
            <w:tcW w:w="4160" w:type="dxa"/>
            <w:tcBorders>
              <w:top w:val="dashed" w:sz="4" w:space="0" w:color="9F9F9F"/>
              <w:left w:val="none" w:sz="4" w:space="0" w:color="6E6E6E"/>
              <w:bottom w:val="dashed" w:sz="4" w:space="0" w:color="BFBFBF"/>
              <w:right w:val="none" w:sz="4" w:space="0" w:color="6E6E6E"/>
            </w:tcBorders>
          </w:tcPr>
          <w:p w14:paraId="658309D3" w14:textId="77777777" w:rsidR="005E5B13" w:rsidRDefault="003E49C3">
            <w:pPr>
              <w:pStyle w:val="ProductList-TableBody"/>
            </w:pPr>
            <w:r>
              <w:t>Dynamics 365 Operations On-premises CAL</w:t>
            </w:r>
            <w:r>
              <w:fldChar w:fldCharType="begin"/>
            </w:r>
            <w:r>
              <w:instrText xml:space="preserve"> XE "Dynamics 365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14:paraId="6F1CCC8D" w14:textId="77777777" w:rsidR="005E5B13" w:rsidRDefault="003E49C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EE02274" w14:textId="77777777" w:rsidR="005E5B13" w:rsidRDefault="003E49C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7967EE7" w14:textId="77777777" w:rsidR="005E5B13" w:rsidRDefault="005E5B1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38F37B1"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837A0"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AC30C"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99FF7"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AA343"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64E0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D4DB9"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B757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E5B13" w14:paraId="5810095E" w14:textId="77777777">
        <w:tc>
          <w:tcPr>
            <w:tcW w:w="4160" w:type="dxa"/>
            <w:tcBorders>
              <w:top w:val="dashed" w:sz="4" w:space="0" w:color="BFBFBF"/>
              <w:left w:val="none" w:sz="4" w:space="0" w:color="6E6E6E"/>
              <w:bottom w:val="dashed" w:sz="4" w:space="0" w:color="BFBFBF"/>
              <w:right w:val="none" w:sz="4" w:space="0" w:color="6E6E6E"/>
            </w:tcBorders>
          </w:tcPr>
          <w:p w14:paraId="3903DD35" w14:textId="77777777" w:rsidR="005E5B13" w:rsidRDefault="003E49C3">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14:paraId="644A0ACD" w14:textId="77777777" w:rsidR="005E5B13" w:rsidRDefault="003E49C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78D3E6E" w14:textId="77777777" w:rsidR="005E5B13" w:rsidRDefault="003E49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0A0C146"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2386ED"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C0C89"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9C6D3"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D6B70"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F78E8"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E589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95986"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C13C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E5B13" w14:paraId="2567ED22" w14:textId="77777777">
        <w:tc>
          <w:tcPr>
            <w:tcW w:w="4160" w:type="dxa"/>
            <w:tcBorders>
              <w:top w:val="dashed" w:sz="4" w:space="0" w:color="BFBFBF"/>
              <w:left w:val="none" w:sz="4" w:space="0" w:color="6E6E6E"/>
              <w:bottom w:val="dashed" w:sz="4" w:space="0" w:color="BFBFBF"/>
              <w:right w:val="none" w:sz="4" w:space="0" w:color="6E6E6E"/>
            </w:tcBorders>
          </w:tcPr>
          <w:p w14:paraId="7A4444F2" w14:textId="77777777" w:rsidR="005E5B13" w:rsidRDefault="003E49C3">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14:paraId="2815E40A" w14:textId="77777777" w:rsidR="005E5B13" w:rsidRDefault="003E49C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ADA0B4D" w14:textId="77777777" w:rsidR="005E5B13" w:rsidRDefault="003E49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9F0879A"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8EF7E3"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88A3F"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C5100"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C5D18"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C315E"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EC03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0A205"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481E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E5B13" w14:paraId="03CE5366" w14:textId="77777777">
        <w:tc>
          <w:tcPr>
            <w:tcW w:w="4160" w:type="dxa"/>
            <w:tcBorders>
              <w:top w:val="dashed" w:sz="4" w:space="0" w:color="BFBFBF"/>
              <w:left w:val="none" w:sz="4" w:space="0" w:color="6E6E6E"/>
              <w:bottom w:val="none" w:sz="4" w:space="0" w:color="BFBFBF"/>
              <w:right w:val="none" w:sz="4" w:space="0" w:color="6E6E6E"/>
            </w:tcBorders>
          </w:tcPr>
          <w:p w14:paraId="1F00FB02" w14:textId="77777777" w:rsidR="005E5B13" w:rsidRDefault="003E49C3">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AA4469" w14:textId="77777777" w:rsidR="005E5B13" w:rsidRDefault="003E49C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60F2AF7" w14:textId="77777777" w:rsidR="005E5B13" w:rsidRDefault="003E49C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EF00FC2" w14:textId="77777777" w:rsidR="005E5B13" w:rsidRDefault="005E5B1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A9970FF"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0D9A7"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AAE8B"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6B9ED"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7921E"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D344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B8E83"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7283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D6210F3" w14:textId="77777777" w:rsidR="005E5B13" w:rsidRDefault="003E49C3">
      <w:pPr>
        <w:pStyle w:val="ProductList-Offering1SubSection"/>
        <w:outlineLvl w:val="2"/>
      </w:pPr>
      <w:bookmarkStart w:id="75" w:name="_Sec735"/>
      <w:r>
        <w:t>2.</w:t>
      </w:r>
      <w:r>
        <w:t>製品使用条件</w:t>
      </w:r>
      <w:bookmarkEnd w:id="75"/>
    </w:p>
    <w:tbl>
      <w:tblPr>
        <w:tblStyle w:val="PURTable"/>
        <w:tblW w:w="0" w:type="dxa"/>
        <w:tblLook w:val="04A0" w:firstRow="1" w:lastRow="0" w:firstColumn="1" w:lastColumn="0" w:noHBand="0" w:noVBand="1"/>
      </w:tblPr>
      <w:tblGrid>
        <w:gridCol w:w="3668"/>
        <w:gridCol w:w="3616"/>
        <w:gridCol w:w="3632"/>
      </w:tblGrid>
      <w:tr w:rsidR="005E5B13" w14:paraId="22EE6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10A26" w14:textId="77777777" w:rsidR="005E5B13" w:rsidRDefault="003E49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25F45C6"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47AF9" w14:textId="77777777" w:rsidR="005E5B13" w:rsidRDefault="003E49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E5B13" w14:paraId="6F073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DE91D" w14:textId="77777777" w:rsidR="005E5B13" w:rsidRDefault="003E49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4DA38"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C48AA1" w14:textId="77777777" w:rsidR="005E5B13" w:rsidRDefault="003E49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E5B13" w14:paraId="161B6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C582F" w14:textId="77777777" w:rsidR="005E5B13" w:rsidRDefault="003E49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FBC3E"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58711" w14:textId="77777777" w:rsidR="005E5B13" w:rsidRDefault="003E49C3">
            <w:pPr>
              <w:pStyle w:val="ProductList-TableBody"/>
            </w:pPr>
            <w:r>
              <w:rPr>
                <w:color w:val="404040"/>
              </w:rPr>
              <w:t>削減対象</w:t>
            </w:r>
            <w:r>
              <w:rPr>
                <w:color w:val="404040"/>
              </w:rPr>
              <w:t xml:space="preserve">: </w:t>
            </w:r>
            <w:r>
              <w:rPr>
                <w:color w:val="404040"/>
              </w:rPr>
              <w:t>なし</w:t>
            </w:r>
          </w:p>
        </w:tc>
      </w:tr>
      <w:tr w:rsidR="005E5B13" w14:paraId="65287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8C3C4" w14:textId="77777777" w:rsidR="005E5B13" w:rsidRDefault="003E49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B02DC"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95E6D" w14:textId="77777777" w:rsidR="005E5B13" w:rsidRDefault="003E49C3">
            <w:pPr>
              <w:pStyle w:val="ProductList-TableBody"/>
            </w:pPr>
            <w:r>
              <w:rPr>
                <w:color w:val="404040"/>
              </w:rPr>
              <w:t>補正発注対象</w:t>
            </w:r>
            <w:r>
              <w:rPr>
                <w:color w:val="404040"/>
              </w:rPr>
              <w:t xml:space="preserve">: </w:t>
            </w:r>
            <w:r>
              <w:rPr>
                <w:color w:val="404040"/>
              </w:rPr>
              <w:t>なし</w:t>
            </w:r>
          </w:p>
        </w:tc>
      </w:tr>
      <w:tr w:rsidR="005E5B13" w14:paraId="32636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70020" w14:textId="77777777" w:rsidR="005E5B13" w:rsidRDefault="003E49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CC3BC"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DE3A7" w14:textId="77777777" w:rsidR="005E5B13" w:rsidRDefault="005E5B13">
            <w:pPr>
              <w:pStyle w:val="ProductList-TableBody"/>
            </w:pPr>
          </w:p>
        </w:tc>
      </w:tr>
    </w:tbl>
    <w:p w14:paraId="2B8500D8" w14:textId="77777777" w:rsidR="005E5B13" w:rsidRDefault="003E49C3">
      <w:pPr>
        <w:pStyle w:val="ProductList-Offering1SubSection"/>
        <w:outlineLvl w:val="2"/>
      </w:pPr>
      <w:bookmarkStart w:id="76" w:name="_Sec790"/>
      <w:r>
        <w:t>3.</w:t>
      </w:r>
      <w:r>
        <w:t>使用権</w:t>
      </w:r>
      <w:bookmarkEnd w:id="76"/>
    </w:p>
    <w:tbl>
      <w:tblPr>
        <w:tblStyle w:val="PURTable"/>
        <w:tblW w:w="0" w:type="dxa"/>
        <w:tblLook w:val="04A0" w:firstRow="1" w:lastRow="0" w:firstColumn="1" w:lastColumn="0" w:noHBand="0" w:noVBand="1"/>
      </w:tblPr>
      <w:tblGrid>
        <w:gridCol w:w="3633"/>
        <w:gridCol w:w="3673"/>
        <w:gridCol w:w="3610"/>
      </w:tblGrid>
      <w:tr w:rsidR="005E5B13" w14:paraId="5C965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E26ED" w14:textId="77777777" w:rsidR="005E5B13" w:rsidRDefault="003E49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AA81E61" w14:textId="77777777" w:rsidR="005E5B13" w:rsidRDefault="003E49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6EA21F44" w14:textId="77777777" w:rsidR="005E5B13" w:rsidRDefault="003E49C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5E5B13" w14:paraId="67F676B9" w14:textId="77777777">
        <w:tc>
          <w:tcPr>
            <w:tcW w:w="4040" w:type="dxa"/>
            <w:tcBorders>
              <w:top w:val="single" w:sz="4" w:space="0" w:color="000000"/>
              <w:left w:val="single" w:sz="4" w:space="0" w:color="000000"/>
              <w:bottom w:val="single" w:sz="4" w:space="0" w:color="000000"/>
              <w:right w:val="single" w:sz="4" w:space="0" w:color="000000"/>
            </w:tcBorders>
          </w:tcPr>
          <w:p w14:paraId="0FA4E297" w14:textId="77777777" w:rsidR="005E5B13" w:rsidRDefault="003E49C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439577D9" w14:textId="77777777" w:rsidR="005E5B13" w:rsidRDefault="003E49C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39420" w14:textId="77777777" w:rsidR="005E5B13" w:rsidRDefault="003E49C3">
            <w:pPr>
              <w:pStyle w:val="ProductList-TableBody"/>
            </w:pPr>
            <w:r>
              <w:rPr>
                <w:color w:val="404040"/>
              </w:rPr>
              <w:t>含まれるテクノロジ</w:t>
            </w:r>
            <w:r>
              <w:rPr>
                <w:color w:val="404040"/>
              </w:rPr>
              <w:t xml:space="preserve">: </w:t>
            </w:r>
            <w:r>
              <w:rPr>
                <w:color w:val="404040"/>
              </w:rPr>
              <w:t>なし</w:t>
            </w:r>
          </w:p>
        </w:tc>
      </w:tr>
      <w:tr w:rsidR="005E5B13" w14:paraId="4C89F1E7" w14:textId="77777777">
        <w:tc>
          <w:tcPr>
            <w:tcW w:w="4040" w:type="dxa"/>
            <w:tcBorders>
              <w:top w:val="single" w:sz="4" w:space="0" w:color="000000"/>
              <w:left w:val="single" w:sz="4" w:space="0" w:color="000000"/>
              <w:bottom w:val="single" w:sz="4" w:space="0" w:color="000000"/>
              <w:right w:val="single" w:sz="4" w:space="0" w:color="000000"/>
            </w:tcBorders>
          </w:tcPr>
          <w:p w14:paraId="75359502" w14:textId="77777777" w:rsidR="005E5B13" w:rsidRDefault="003E49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26CF5"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AB6F7" w14:textId="77777777" w:rsidR="005E5B13" w:rsidRDefault="005E5B13">
            <w:pPr>
              <w:pStyle w:val="ProductList-TableBody"/>
            </w:pPr>
          </w:p>
        </w:tc>
      </w:tr>
    </w:tbl>
    <w:p w14:paraId="63121264" w14:textId="77777777" w:rsidR="005E5B13" w:rsidRDefault="005E5B13">
      <w:pPr>
        <w:pStyle w:val="ProductList-Body"/>
      </w:pPr>
    </w:p>
    <w:p w14:paraId="4758809C" w14:textId="77777777" w:rsidR="005E5B13" w:rsidRDefault="003E49C3">
      <w:pPr>
        <w:pStyle w:val="ProductList-ClauseHeading"/>
        <w:outlineLvl w:val="3"/>
      </w:pPr>
      <w:r>
        <w:t xml:space="preserve">3.1 Dynamics 365 Team Members On-premises CAL </w:t>
      </w:r>
      <w:r>
        <w:t>のサーバー</w:t>
      </w:r>
      <w:r>
        <w:t xml:space="preserve"> </w:t>
      </w:r>
      <w:r>
        <w:t>ソフトウェアへのアクセス</w:t>
      </w:r>
    </w:p>
    <w:p w14:paraId="294ACB4C" w14:textId="77777777" w:rsidR="005E5B13" w:rsidRDefault="003E49C3">
      <w:pPr>
        <w:pStyle w:val="ProductList-Body"/>
      </w:pPr>
      <w:r>
        <w:t xml:space="preserve">Team Members </w:t>
      </w:r>
      <w:r>
        <w:t>の使用を目的としたサーバー</w:t>
      </w:r>
      <w:r>
        <w:t xml:space="preserve"> </w:t>
      </w:r>
      <w:r>
        <w:t>ソフトウェアへのアクセスが許可されます。ただし、デバイス</w:t>
      </w:r>
      <w:r>
        <w:t xml:space="preserve"> CAL </w:t>
      </w:r>
      <w:r>
        <w:t>ではオペレーション機能にアクセスすることはできません。</w:t>
      </w:r>
    </w:p>
    <w:tbl>
      <w:tblPr>
        <w:tblStyle w:val="PURTable"/>
        <w:tblW w:w="0" w:type="dxa"/>
        <w:tblLook w:val="04A0" w:firstRow="1" w:lastRow="0" w:firstColumn="1" w:lastColumn="0" w:noHBand="0" w:noVBand="1"/>
      </w:tblPr>
      <w:tblGrid>
        <w:gridCol w:w="3602"/>
        <w:gridCol w:w="3657"/>
        <w:gridCol w:w="3657"/>
      </w:tblGrid>
      <w:tr w:rsidR="005E5B13" w14:paraId="0DFDB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65E84B" w14:textId="77777777" w:rsidR="005E5B13" w:rsidRDefault="003E49C3">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18D5C3D" w14:textId="77777777" w:rsidR="005E5B13" w:rsidRDefault="003E49C3">
            <w:pPr>
              <w:pStyle w:val="ProductList-TableBody"/>
            </w:pPr>
            <w:r>
              <w:t>Dynamics 365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47186594" w14:textId="77777777" w:rsidR="005E5B13" w:rsidRDefault="003E49C3">
            <w:pPr>
              <w:pStyle w:val="ProductList-TableBody"/>
            </w:pPr>
            <w:r>
              <w:t>Dynamics 365 Team Members</w:t>
            </w:r>
            <w:r>
              <w:fldChar w:fldCharType="begin"/>
            </w:r>
            <w:r>
              <w:instrText xml:space="preserve"> XE "Dynamics 365 Team Members" </w:instrText>
            </w:r>
            <w:r>
              <w:fldChar w:fldCharType="end"/>
            </w:r>
            <w:r>
              <w:t xml:space="preserve"> (User SL)</w:t>
            </w:r>
          </w:p>
        </w:tc>
      </w:tr>
    </w:tbl>
    <w:p w14:paraId="5A075F53" w14:textId="77777777" w:rsidR="005E5B13" w:rsidRDefault="005E5B13">
      <w:pPr>
        <w:pStyle w:val="ProductList-Body"/>
      </w:pPr>
    </w:p>
    <w:p w14:paraId="67E0D1A3" w14:textId="77777777" w:rsidR="005E5B13" w:rsidRDefault="003E49C3">
      <w:pPr>
        <w:pStyle w:val="ProductList-ClauseHeading"/>
        <w:outlineLvl w:val="3"/>
      </w:pPr>
      <w:r>
        <w:t xml:space="preserve">3.2 Dynamics 365 Sales On-premises CAL </w:t>
      </w:r>
      <w:r>
        <w:t>のサーバー</w:t>
      </w:r>
      <w:r>
        <w:t xml:space="preserve"> </w:t>
      </w:r>
      <w:r>
        <w:t>ソフトウェアへのアクセス</w:t>
      </w:r>
    </w:p>
    <w:p w14:paraId="36D735EE" w14:textId="77777777" w:rsidR="005E5B13" w:rsidRDefault="003E49C3">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2"/>
        <w:gridCol w:w="3657"/>
        <w:gridCol w:w="3657"/>
      </w:tblGrid>
      <w:tr w:rsidR="005E5B13" w14:paraId="7A723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3CAB85" w14:textId="77777777" w:rsidR="005E5B13" w:rsidRDefault="003E49C3">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78D1922" w14:textId="77777777" w:rsidR="005E5B13" w:rsidRDefault="003E49C3">
            <w:pPr>
              <w:pStyle w:val="ProductList-TableBody"/>
            </w:pPr>
            <w:r>
              <w:t>Dynamics 365 Sales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6B0A0517" w14:textId="77777777" w:rsidR="005E5B13" w:rsidRDefault="003E49C3">
            <w:pPr>
              <w:pStyle w:val="ProductList-TableBody"/>
            </w:pPr>
            <w:r>
              <w:t>Dynamics 365 Sales</w:t>
            </w:r>
            <w:r>
              <w:fldChar w:fldCharType="begin"/>
            </w:r>
            <w:r>
              <w:instrText xml:space="preserve"> XE "Dynamics 365 Sales" </w:instrText>
            </w:r>
            <w:r>
              <w:fldChar w:fldCharType="end"/>
            </w:r>
            <w:r>
              <w:t xml:space="preserve"> (User SL)</w:t>
            </w:r>
          </w:p>
        </w:tc>
      </w:tr>
    </w:tbl>
    <w:p w14:paraId="0ADECA90" w14:textId="77777777" w:rsidR="005E5B13" w:rsidRDefault="005E5B13">
      <w:pPr>
        <w:pStyle w:val="ProductList-Body"/>
      </w:pPr>
    </w:p>
    <w:p w14:paraId="200DA1B3" w14:textId="77777777" w:rsidR="005E5B13" w:rsidRDefault="003E49C3">
      <w:pPr>
        <w:pStyle w:val="ProductList-ClauseHeading"/>
        <w:outlineLvl w:val="3"/>
      </w:pPr>
      <w:r>
        <w:t xml:space="preserve">3.3 Dynamics 365 Customer Service On-premises CAL </w:t>
      </w:r>
      <w:r>
        <w:t>のサーバー</w:t>
      </w:r>
      <w:r>
        <w:t xml:space="preserve"> </w:t>
      </w:r>
      <w:r>
        <w:t>ソフトウェアへのアクセス</w:t>
      </w:r>
    </w:p>
    <w:p w14:paraId="46010A06" w14:textId="77777777" w:rsidR="005E5B13" w:rsidRDefault="003E49C3">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2"/>
        <w:gridCol w:w="3657"/>
        <w:gridCol w:w="3657"/>
      </w:tblGrid>
      <w:tr w:rsidR="005E5B13" w14:paraId="38DA4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EA5249" w14:textId="77777777" w:rsidR="005E5B13" w:rsidRDefault="003E49C3">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86386A6" w14:textId="77777777" w:rsidR="005E5B13" w:rsidRDefault="003E49C3">
            <w:pPr>
              <w:pStyle w:val="ProductList-TableBody"/>
            </w:pPr>
            <w:r>
              <w:t>Dynamics 365 Customer Service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0D3156C4" w14:textId="77777777" w:rsidR="005E5B13" w:rsidRDefault="003E49C3">
            <w:pPr>
              <w:pStyle w:val="ProductList-TableBody"/>
            </w:pPr>
            <w:r>
              <w:t>Dynamics 365 Customer Service</w:t>
            </w:r>
            <w:r>
              <w:fldChar w:fldCharType="begin"/>
            </w:r>
            <w:r>
              <w:instrText xml:space="preserve"> XE "Dynamics 365 Customer Service" </w:instrText>
            </w:r>
            <w:r>
              <w:fldChar w:fldCharType="end"/>
            </w:r>
            <w:r>
              <w:t xml:space="preserve"> (User SL)</w:t>
            </w:r>
          </w:p>
        </w:tc>
      </w:tr>
    </w:tbl>
    <w:p w14:paraId="284DAC4B" w14:textId="77777777" w:rsidR="005E5B13" w:rsidRDefault="005E5B13">
      <w:pPr>
        <w:pStyle w:val="ProductList-Body"/>
      </w:pPr>
    </w:p>
    <w:p w14:paraId="46D77D48" w14:textId="77777777" w:rsidR="005E5B13" w:rsidRDefault="003E49C3">
      <w:pPr>
        <w:pStyle w:val="ProductList-ClauseHeading"/>
        <w:outlineLvl w:val="3"/>
      </w:pPr>
      <w:r>
        <w:t xml:space="preserve">3.4 Dynamics 365 Operations On-premises CAL </w:t>
      </w:r>
      <w:r>
        <w:t>のサーバー</w:t>
      </w:r>
      <w:r>
        <w:t xml:space="preserve"> </w:t>
      </w:r>
      <w:r>
        <w:t>ソフトウェアへのアクセス</w:t>
      </w:r>
    </w:p>
    <w:p w14:paraId="53EE0A4C" w14:textId="77777777" w:rsidR="005E5B13" w:rsidRDefault="003E49C3">
      <w:pPr>
        <w:pStyle w:val="ProductList-Body"/>
      </w:pPr>
      <w:r>
        <w:t xml:space="preserve">Operations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88"/>
        <w:gridCol w:w="3655"/>
        <w:gridCol w:w="3673"/>
      </w:tblGrid>
      <w:tr w:rsidR="005E5B13" w14:paraId="36804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0DE8F6" w14:textId="77777777" w:rsidR="005E5B13" w:rsidRDefault="003E49C3">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6AF2007" w14:textId="77777777" w:rsidR="005E5B13" w:rsidRDefault="003E49C3">
            <w:pPr>
              <w:pStyle w:val="ProductList-TableBody"/>
            </w:pPr>
            <w:r>
              <w:t>Dynamics 365 Operations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276C6D5C" w14:textId="77777777" w:rsidR="005E5B13" w:rsidRDefault="003E49C3">
            <w:pPr>
              <w:pStyle w:val="ProductList-TableBody"/>
            </w:pPr>
            <w:r>
              <w:t>Dynamics 365 Supply Chain Management (User SL)</w:t>
            </w:r>
          </w:p>
          <w:p w14:paraId="05AC1A79" w14:textId="77777777" w:rsidR="005E5B13" w:rsidRDefault="003E49C3">
            <w:pPr>
              <w:pStyle w:val="ProductList-TableBody"/>
            </w:pPr>
            <w:r>
              <w:t>Dynamics 365 Finance (User SL)</w:t>
            </w:r>
          </w:p>
        </w:tc>
      </w:tr>
    </w:tbl>
    <w:p w14:paraId="717DC7CA" w14:textId="77777777" w:rsidR="005E5B13" w:rsidRDefault="005E5B13">
      <w:pPr>
        <w:pStyle w:val="ProductList-Body"/>
      </w:pPr>
    </w:p>
    <w:p w14:paraId="01667577" w14:textId="77777777" w:rsidR="005E5B13" w:rsidRDefault="003E49C3">
      <w:pPr>
        <w:pStyle w:val="ProductList-ClauseHeading"/>
        <w:outlineLvl w:val="3"/>
      </w:pPr>
      <w:r>
        <w:t xml:space="preserve">3.5 Dynamics 365 Operations Activity On-premises CAL </w:t>
      </w:r>
      <w:r>
        <w:t>のサーバー</w:t>
      </w:r>
      <w:r>
        <w:t xml:space="preserve"> </w:t>
      </w:r>
      <w:r>
        <w:t>ソフトウェアへのアクセス</w:t>
      </w:r>
    </w:p>
    <w:p w14:paraId="52B50B0E" w14:textId="77777777" w:rsidR="005E5B13" w:rsidRDefault="003E49C3">
      <w:pPr>
        <w:pStyle w:val="ProductList-Body"/>
      </w:pPr>
      <w:r>
        <w:t xml:space="preserve">Operations Activity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5E5B13" w14:paraId="658D7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75F41A" w14:textId="77777777" w:rsidR="005E5B13" w:rsidRDefault="003E49C3">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6224A7B" w14:textId="77777777" w:rsidR="005E5B13" w:rsidRDefault="003E49C3">
            <w:pPr>
              <w:pStyle w:val="ProductList-TableBody"/>
            </w:pPr>
            <w:r>
              <w:t>Dynamics 365 Operations Activity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1C904400" w14:textId="77777777" w:rsidR="005E5B13" w:rsidRDefault="003E49C3">
            <w:pPr>
              <w:pStyle w:val="ProductList-TableBody"/>
            </w:pPr>
            <w:r>
              <w:t>Dynamics 365 Operations Activity</w:t>
            </w:r>
            <w:r>
              <w:fldChar w:fldCharType="begin"/>
            </w:r>
            <w:r>
              <w:instrText xml:space="preserve"> XE "Dynamics 365 Operations Activity" </w:instrText>
            </w:r>
            <w:r>
              <w:fldChar w:fldCharType="end"/>
            </w:r>
            <w:r>
              <w:t xml:space="preserve"> (User SL)</w:t>
            </w:r>
          </w:p>
        </w:tc>
      </w:tr>
    </w:tbl>
    <w:p w14:paraId="7FEC60C7" w14:textId="77777777" w:rsidR="005E5B13" w:rsidRDefault="005E5B13">
      <w:pPr>
        <w:pStyle w:val="ProductList-Body"/>
      </w:pPr>
    </w:p>
    <w:p w14:paraId="2A49AF0D" w14:textId="77777777" w:rsidR="005E5B13" w:rsidRDefault="003E49C3">
      <w:pPr>
        <w:pStyle w:val="ProductList-ClauseHeading"/>
        <w:outlineLvl w:val="3"/>
      </w:pPr>
      <w:r>
        <w:t xml:space="preserve">3.6 Dynamics 365 Operations Device On-premises CAL </w:t>
      </w:r>
      <w:r>
        <w:t>のサーバー</w:t>
      </w:r>
      <w:r>
        <w:t xml:space="preserve"> </w:t>
      </w:r>
      <w:r>
        <w:t>ソフトウェアへのアクセス</w:t>
      </w:r>
    </w:p>
    <w:p w14:paraId="67CD49D5" w14:textId="77777777" w:rsidR="005E5B13" w:rsidRDefault="003E49C3">
      <w:pPr>
        <w:pStyle w:val="ProductList-Body"/>
      </w:pPr>
      <w:r>
        <w:t xml:space="preserve">Operations Device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5E5B13" w14:paraId="383E4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964E7D" w14:textId="77777777" w:rsidR="005E5B13" w:rsidRDefault="003E49C3">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64DF0A5" w14:textId="77777777" w:rsidR="005E5B13" w:rsidRDefault="003E49C3">
            <w:pPr>
              <w:pStyle w:val="ProductList-TableBody"/>
            </w:pPr>
            <w:r>
              <w:t>Dynamics 365 Operations Device On-premises CAL (</w:t>
            </w:r>
            <w:r>
              <w:t>デバイス</w:t>
            </w:r>
            <w:r>
              <w:t>)</w:t>
            </w:r>
          </w:p>
        </w:tc>
        <w:tc>
          <w:tcPr>
            <w:tcW w:w="4040" w:type="dxa"/>
            <w:tcBorders>
              <w:top w:val="single" w:sz="18" w:space="0" w:color="0072C6"/>
              <w:left w:val="none" w:sz="4" w:space="0" w:color="000000"/>
              <w:bottom w:val="single" w:sz="4" w:space="0" w:color="000000"/>
              <w:right w:val="single" w:sz="4" w:space="0" w:color="000000"/>
            </w:tcBorders>
          </w:tcPr>
          <w:p w14:paraId="1715BE9D" w14:textId="77777777" w:rsidR="005E5B13" w:rsidRDefault="003E49C3">
            <w:pPr>
              <w:pStyle w:val="ProductList-TableBody"/>
            </w:pPr>
            <w:r>
              <w:t>Dynamics 365 Operations Device</w:t>
            </w:r>
            <w:r>
              <w:fldChar w:fldCharType="begin"/>
            </w:r>
            <w:r>
              <w:instrText xml:space="preserve"> XE "Dynamics 365 Operations Device" </w:instrText>
            </w:r>
            <w:r>
              <w:fldChar w:fldCharType="end"/>
            </w:r>
            <w:r>
              <w:t xml:space="preserve"> (User SL)</w:t>
            </w:r>
          </w:p>
        </w:tc>
      </w:tr>
    </w:tbl>
    <w:p w14:paraId="48B36273" w14:textId="77777777" w:rsidR="005E5B13" w:rsidRDefault="005E5B13">
      <w:pPr>
        <w:pStyle w:val="ProductList-ClauseHeading"/>
        <w:outlineLvl w:val="3"/>
      </w:pPr>
    </w:p>
    <w:p w14:paraId="24D4B084" w14:textId="77777777" w:rsidR="005E5B13" w:rsidRDefault="003E49C3">
      <w:pPr>
        <w:pStyle w:val="ProductList-ClauseHeading"/>
        <w:outlineLvl w:val="3"/>
      </w:pPr>
      <w:r>
        <w:t xml:space="preserve">3.7 Dynamics 365 Operations Servers </w:t>
      </w:r>
      <w:r>
        <w:t>の使用権</w:t>
      </w:r>
    </w:p>
    <w:p w14:paraId="0E849086" w14:textId="77777777" w:rsidR="005E5B13" w:rsidRDefault="003E49C3">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14:paraId="0EA90C9F" w14:textId="77777777" w:rsidR="005E5B13" w:rsidRDefault="005E5B13">
      <w:pPr>
        <w:pStyle w:val="ProductList-Body"/>
      </w:pPr>
    </w:p>
    <w:p w14:paraId="0655DC20" w14:textId="77777777" w:rsidR="005E5B13" w:rsidRDefault="003E49C3">
      <w:pPr>
        <w:pStyle w:val="ProductList-ClauseHeading"/>
        <w:outlineLvl w:val="3"/>
      </w:pPr>
      <w:r>
        <w:t xml:space="preserve">3.8 Dynamics 365 On-Premises </w:t>
      </w:r>
      <w:r>
        <w:t>の使用権</w:t>
      </w:r>
    </w:p>
    <w:p w14:paraId="26EA591F" w14:textId="77777777" w:rsidR="005E5B13" w:rsidRDefault="003E49C3">
      <w:pPr>
        <w:pStyle w:val="ProductList-SubClauseHeading"/>
        <w:outlineLvl w:val="4"/>
      </w:pPr>
      <w:r>
        <w:t xml:space="preserve">3.8.1 Dynamics 365 CAL </w:t>
      </w:r>
      <w:r>
        <w:t>のサーバー使用権</w:t>
      </w:r>
    </w:p>
    <w:p w14:paraId="0769B529" w14:textId="77777777" w:rsidR="005E5B13" w:rsidRDefault="003E49C3">
      <w:pPr>
        <w:pStyle w:val="ProductList-BodyIndented"/>
      </w:pPr>
      <w:r>
        <w:t xml:space="preserve">Dynamics 365 CAL </w:t>
      </w:r>
      <w:r>
        <w:t>をお持ちのお客様は、お客様による使用のみを目的とした</w:t>
      </w:r>
      <w:r>
        <w:t xml:space="preserve"> 1 </w:t>
      </w:r>
      <w:r>
        <w:t>台のサーバーに、対応する</w:t>
      </w:r>
      <w:r>
        <w:t xml:space="preserve"> Dynamics 365 Server </w:t>
      </w:r>
      <w:r>
        <w:t>ソフトウェアを任意の部数インストールして使用することができます。お客様またはそのいずれかの関連会社の管理下にある専用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w:t>
      </w:r>
      <w:r>
        <w:t xml:space="preserve">Dynamics 365 Operations Server </w:t>
      </w:r>
      <w:r>
        <w:t>には適用されません。</w:t>
      </w:r>
    </w:p>
    <w:p w14:paraId="7D579086" w14:textId="77777777" w:rsidR="005E5B13" w:rsidRDefault="005E5B13">
      <w:pPr>
        <w:pStyle w:val="ProductList-BodyIndented"/>
      </w:pPr>
    </w:p>
    <w:p w14:paraId="23507272" w14:textId="77777777" w:rsidR="005E5B13" w:rsidRDefault="003E49C3">
      <w:pPr>
        <w:pStyle w:val="ProductList-SubClauseHeading"/>
        <w:outlineLvl w:val="4"/>
      </w:pPr>
      <w:r>
        <w:t xml:space="preserve">3.8.2 </w:t>
      </w:r>
      <w:r>
        <w:t>対象製品の利用条件</w:t>
      </w:r>
    </w:p>
    <w:p w14:paraId="60434C5D" w14:textId="77777777" w:rsidR="005E5B13" w:rsidRDefault="003E49C3">
      <w:pPr>
        <w:pStyle w:val="ProductList-BodyIndented"/>
      </w:pPr>
      <w:r>
        <w:t xml:space="preserve">2016 </w:t>
      </w:r>
      <w:r>
        <w:t>年</w:t>
      </w:r>
      <w:r>
        <w:t xml:space="preserve"> 11 </w:t>
      </w:r>
      <w:r>
        <w:t>月</w:t>
      </w:r>
      <w:r>
        <w:t xml:space="preserve"> 1 </w:t>
      </w:r>
      <w:r>
        <w:t>日の時点で</w:t>
      </w:r>
      <w:r>
        <w:t xml:space="preserve">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Dynamics 365 On-premises CAL </w:t>
      </w:r>
      <w:r>
        <w:t>の対象製品のライセンスを取得することができます。</w:t>
      </w:r>
    </w:p>
    <w:p w14:paraId="10D57A88" w14:textId="77777777" w:rsidR="005E5B13" w:rsidRDefault="005E5B13">
      <w:pPr>
        <w:pStyle w:val="ProductList-BodyIndented"/>
      </w:pPr>
    </w:p>
    <w:p w14:paraId="68CA78B6" w14:textId="77777777" w:rsidR="005E5B13" w:rsidRDefault="003E49C3">
      <w:pPr>
        <w:pStyle w:val="ProductList-SubClauseHeading"/>
        <w:outlineLvl w:val="4"/>
      </w:pPr>
      <w:r>
        <w:t>3.8.3 Dynamics 365 Team Members CALs</w:t>
      </w:r>
    </w:p>
    <w:p w14:paraId="3A85DEFF" w14:textId="77777777" w:rsidR="005E5B13" w:rsidRDefault="003E49C3">
      <w:pPr>
        <w:pStyle w:val="ProductList-BodyIndented"/>
      </w:pPr>
      <w:r>
        <w:t xml:space="preserve">2019 </w:t>
      </w:r>
      <w:r>
        <w:t>年</w:t>
      </w:r>
      <w:r>
        <w:t xml:space="preserve"> 5 </w:t>
      </w:r>
      <w:r>
        <w:t>月</w:t>
      </w:r>
      <w:r>
        <w:t xml:space="preserve"> 1 </w:t>
      </w:r>
      <w:r>
        <w:t>日以前に</w:t>
      </w:r>
      <w:r>
        <w:t xml:space="preserve"> Team Members </w:t>
      </w:r>
      <w:r>
        <w:t>ライセンスを取得した既存のエンタープライズ</w:t>
      </w:r>
      <w:r>
        <w:t xml:space="preserve"> </w:t>
      </w:r>
      <w:r>
        <w:t>サブスクリプション契約のお客様は、既存の契約および</w:t>
      </w:r>
      <w:r>
        <w:t xml:space="preserve"> 2020 </w:t>
      </w:r>
      <w:r>
        <w:t>年</w:t>
      </w:r>
      <w:r>
        <w:t xml:space="preserve"> 12 </w:t>
      </w:r>
      <w:r>
        <w:t>月</w:t>
      </w:r>
      <w:r>
        <w:t xml:space="preserve"> 31 </w:t>
      </w:r>
      <w:r>
        <w:t>日より前に始まるその後のサブスクリプション期間の終了日までの期間、</w:t>
      </w:r>
      <w:hyperlink r:id="rId42">
        <w:r>
          <w:rPr>
            <w:color w:val="00467F"/>
            <w:u w:val="single"/>
          </w:rPr>
          <w:t>http://download.microsoft.com/download/D/B/3/DB37B5D3-7796-4536-AC8D-8EFDB95CD52F/Team-Members-Grandfathering.pdf</w:t>
        </w:r>
      </w:hyperlink>
      <w:r>
        <w:t xml:space="preserve"> </w:t>
      </w:r>
      <w:r>
        <w:t>の</w:t>
      </w:r>
      <w:r>
        <w:t xml:space="preserve"> Dynamics 365 </w:t>
      </w:r>
      <w:r>
        <w:t>のサービス説明に従って、既存および新規取得の</w:t>
      </w:r>
      <w:r>
        <w:t xml:space="preserve"> Dynamics 365 Team Members CAL </w:t>
      </w:r>
      <w:r>
        <w:t>ライセンスを使用することができます。</w:t>
      </w:r>
    </w:p>
    <w:p w14:paraId="3CC8A04C" w14:textId="77777777" w:rsidR="005E5B13" w:rsidRDefault="005E5B13">
      <w:pPr>
        <w:pStyle w:val="ProductList-BodyIndented"/>
      </w:pPr>
    </w:p>
    <w:p w14:paraId="77BA5E45" w14:textId="77777777" w:rsidR="005E5B13" w:rsidRDefault="003E49C3">
      <w:pPr>
        <w:pStyle w:val="ProductList-ClauseHeading"/>
        <w:outlineLvl w:val="3"/>
      </w:pPr>
      <w:r>
        <w:t xml:space="preserve">3.9 </w:t>
      </w:r>
      <w:r>
        <w:t>追加ソフトウェア</w:t>
      </w:r>
    </w:p>
    <w:tbl>
      <w:tblPr>
        <w:tblStyle w:val="PURTable"/>
        <w:tblW w:w="0" w:type="dxa"/>
        <w:tblLook w:val="04A0" w:firstRow="1" w:lastRow="0" w:firstColumn="1" w:lastColumn="0" w:noHBand="0" w:noVBand="1"/>
      </w:tblPr>
      <w:tblGrid>
        <w:gridCol w:w="3634"/>
        <w:gridCol w:w="3650"/>
        <w:gridCol w:w="3632"/>
      </w:tblGrid>
      <w:tr w:rsidR="005E5B13" w14:paraId="42238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BF7507" w14:textId="77777777" w:rsidR="005E5B13" w:rsidRDefault="003E49C3">
            <w:pPr>
              <w:pStyle w:val="ProductList-TableBody"/>
            </w:pPr>
            <w:r>
              <w:t xml:space="preserve">Microsoft Outlook </w:t>
            </w:r>
            <w:r>
              <w:t>用</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2F9600B" w14:textId="77777777" w:rsidR="005E5B13" w:rsidRDefault="003E49C3">
            <w:pPr>
              <w:pStyle w:val="ProductList-TableBody"/>
            </w:pPr>
            <w:r>
              <w:t xml:space="preserve">Microsoft Dynamics 365 </w:t>
            </w:r>
            <w:r>
              <w:t>用</w:t>
            </w:r>
            <w:r>
              <w:t xml:space="preserve"> Microsoft E-Mail Router </w:t>
            </w:r>
            <w:r>
              <w:t>およびルール展開ウィザード</w:t>
            </w:r>
          </w:p>
        </w:tc>
        <w:tc>
          <w:tcPr>
            <w:tcW w:w="4040" w:type="dxa"/>
            <w:tcBorders>
              <w:top w:val="single" w:sz="18" w:space="0" w:color="0072C6"/>
              <w:left w:val="single" w:sz="4" w:space="0" w:color="000000"/>
              <w:bottom w:val="single" w:sz="4" w:space="0" w:color="000000"/>
              <w:right w:val="single" w:sz="4" w:space="0" w:color="000000"/>
            </w:tcBorders>
          </w:tcPr>
          <w:p w14:paraId="53E638F2" w14:textId="77777777" w:rsidR="005E5B13" w:rsidRDefault="003E49C3">
            <w:pPr>
              <w:pStyle w:val="ProductList-TableBody"/>
            </w:pPr>
            <w:r>
              <w:t xml:space="preserve">Microsoft Dynamics 365 </w:t>
            </w:r>
            <w:r>
              <w:t>用</w:t>
            </w:r>
            <w:r>
              <w:t xml:space="preserve"> Microsoft Dynamics </w:t>
            </w:r>
            <w:r>
              <w:t>レポート拡張機能</w:t>
            </w:r>
          </w:p>
        </w:tc>
      </w:tr>
      <w:tr w:rsidR="005E5B13" w14:paraId="6A2631AD" w14:textId="77777777">
        <w:tc>
          <w:tcPr>
            <w:tcW w:w="4040" w:type="dxa"/>
            <w:tcBorders>
              <w:top w:val="single" w:sz="4" w:space="0" w:color="000000"/>
              <w:left w:val="single" w:sz="4" w:space="0" w:color="000000"/>
              <w:bottom w:val="single" w:sz="4" w:space="0" w:color="000000"/>
              <w:right w:val="single" w:sz="4" w:space="0" w:color="000000"/>
            </w:tcBorders>
          </w:tcPr>
          <w:p w14:paraId="68601CA4" w14:textId="77777777" w:rsidR="005E5B13" w:rsidRDefault="003E49C3">
            <w:pPr>
              <w:pStyle w:val="ProductList-TableBody"/>
            </w:pPr>
            <w:r>
              <w:t xml:space="preserve">Microsoft Dynamics 365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4A37B18B" w14:textId="77777777" w:rsidR="005E5B13" w:rsidRDefault="003E49C3">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5A305E6" w14:textId="77777777" w:rsidR="005E5B13" w:rsidRDefault="003E49C3">
            <w:pPr>
              <w:pStyle w:val="ProductList-TableBody"/>
            </w:pPr>
            <w:r>
              <w:t>サポート対象デバイス向け</w:t>
            </w:r>
            <w:r>
              <w:t xml:space="preserve"> Microsoft Dynamics 365</w:t>
            </w:r>
          </w:p>
        </w:tc>
      </w:tr>
    </w:tbl>
    <w:p w14:paraId="564CB3FB" w14:textId="77777777" w:rsidR="005E5B13" w:rsidRDefault="003E49C3">
      <w:pPr>
        <w:pStyle w:val="ProductList-Offering1SubSection"/>
        <w:outlineLvl w:val="2"/>
      </w:pPr>
      <w:bookmarkStart w:id="77" w:name="_Sec818"/>
      <w:r>
        <w:t>4.</w:t>
      </w:r>
      <w:r>
        <w:t>ソフトウェア</w:t>
      </w:r>
      <w:r>
        <w:t xml:space="preserve"> </w:t>
      </w:r>
      <w:r>
        <w:t>アシュアランス</w:t>
      </w:r>
      <w:bookmarkEnd w:id="77"/>
    </w:p>
    <w:tbl>
      <w:tblPr>
        <w:tblStyle w:val="PURTable"/>
        <w:tblW w:w="0" w:type="dxa"/>
        <w:tblLook w:val="04A0" w:firstRow="1" w:lastRow="0" w:firstColumn="1" w:lastColumn="0" w:noHBand="0" w:noVBand="1"/>
      </w:tblPr>
      <w:tblGrid>
        <w:gridCol w:w="3638"/>
        <w:gridCol w:w="3639"/>
        <w:gridCol w:w="3639"/>
      </w:tblGrid>
      <w:tr w:rsidR="005E5B13" w14:paraId="5B0F4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A180DE" w14:textId="77777777" w:rsidR="005E5B13" w:rsidRDefault="003E49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69D9B8EF" w14:textId="77777777" w:rsidR="005E5B13" w:rsidRDefault="003E49C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098A56E" w14:textId="77777777" w:rsidR="005E5B13" w:rsidRDefault="003E49C3">
            <w:pPr>
              <w:pStyle w:val="ProductList-TableBody"/>
            </w:pP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 Operations Server</w:t>
            </w:r>
          </w:p>
        </w:tc>
      </w:tr>
      <w:tr w:rsidR="005E5B13" w14:paraId="7D6708F9" w14:textId="77777777">
        <w:tc>
          <w:tcPr>
            <w:tcW w:w="4040" w:type="dxa"/>
            <w:tcBorders>
              <w:top w:val="single" w:sz="4" w:space="0" w:color="000000"/>
              <w:left w:val="single" w:sz="4" w:space="0" w:color="000000"/>
              <w:bottom w:val="single" w:sz="4" w:space="0" w:color="000000"/>
              <w:right w:val="single" w:sz="4" w:space="0" w:color="000000"/>
            </w:tcBorders>
          </w:tcPr>
          <w:p w14:paraId="7480939D" w14:textId="77777777" w:rsidR="005E5B13" w:rsidRDefault="003E49C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3ABF702" w14:textId="77777777" w:rsidR="005E5B13" w:rsidRDefault="003E49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4">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5">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FBCB3" w14:textId="77777777" w:rsidR="005E5B13" w:rsidRDefault="003E49C3">
            <w:pPr>
              <w:pStyle w:val="ProductList-TableBody"/>
            </w:pPr>
            <w:r>
              <w:rPr>
                <w:color w:val="404040"/>
              </w:rPr>
              <w:t>ローミング使用権</w:t>
            </w:r>
            <w:r>
              <w:rPr>
                <w:color w:val="404040"/>
              </w:rPr>
              <w:t xml:space="preserve">: </w:t>
            </w:r>
            <w:r>
              <w:rPr>
                <w:color w:val="404040"/>
              </w:rPr>
              <w:t>なし</w:t>
            </w:r>
          </w:p>
        </w:tc>
      </w:tr>
      <w:tr w:rsidR="005E5B13" w14:paraId="503D9884" w14:textId="77777777">
        <w:tc>
          <w:tcPr>
            <w:tcW w:w="4040" w:type="dxa"/>
            <w:tcBorders>
              <w:top w:val="single" w:sz="4" w:space="0" w:color="000000"/>
              <w:left w:val="single" w:sz="4" w:space="0" w:color="000000"/>
              <w:bottom w:val="single" w:sz="4" w:space="0" w:color="000000"/>
              <w:right w:val="single" w:sz="4" w:space="0" w:color="000000"/>
            </w:tcBorders>
          </w:tcPr>
          <w:p w14:paraId="74D032AA" w14:textId="77777777" w:rsidR="005E5B13" w:rsidRDefault="003E49C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4877C" w14:textId="77777777" w:rsidR="005E5B13" w:rsidRDefault="003E49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E9742" w14:textId="77777777" w:rsidR="005E5B13" w:rsidRDefault="005E5B13">
            <w:pPr>
              <w:pStyle w:val="ProductList-TableBody"/>
            </w:pPr>
          </w:p>
        </w:tc>
      </w:tr>
    </w:tbl>
    <w:p w14:paraId="6610DC1D" w14:textId="77777777" w:rsidR="005E5B13" w:rsidRDefault="005E5B13">
      <w:pPr>
        <w:pStyle w:val="ProductList-Body"/>
      </w:pPr>
    </w:p>
    <w:p w14:paraId="2FD92E69" w14:textId="77777777" w:rsidR="005E5B13" w:rsidRDefault="003E49C3">
      <w:pPr>
        <w:pStyle w:val="ProductList-ClauseHeading"/>
        <w:outlineLvl w:val="3"/>
      </w:pPr>
      <w:r>
        <w:t xml:space="preserve">4.1 Dynamics 365 Server </w:t>
      </w:r>
      <w:r>
        <w:t>の権利</w:t>
      </w:r>
    </w:p>
    <w:p w14:paraId="39D63EDF" w14:textId="77777777" w:rsidR="005E5B13" w:rsidRDefault="003E49C3">
      <w:pPr>
        <w:pStyle w:val="ProductList-Body"/>
      </w:pPr>
      <w:r>
        <w:t xml:space="preserve">Dynamics 365 CAL </w:t>
      </w:r>
      <w:r>
        <w:t>および有効な</w:t>
      </w:r>
      <w:r>
        <w:t xml:space="preserve"> SA </w:t>
      </w:r>
      <w:r>
        <w:t>をお持ちのお客様は、</w:t>
      </w:r>
      <w:r>
        <w:t xml:space="preserve">1 </w:t>
      </w:r>
      <w:r>
        <w:t>台のネットワーク</w:t>
      </w:r>
      <w:r>
        <w:t xml:space="preserve"> </w:t>
      </w:r>
      <w:r>
        <w:t>サーバーまたは共有サーバーに、対応する</w:t>
      </w:r>
      <w:r>
        <w:t xml:space="preserve"> Dynamics 365 Server </w:t>
      </w:r>
      <w:r>
        <w:t>ソフトウェアを任意の部数インストールして使用することができます。この権利は、</w:t>
      </w:r>
      <w:r>
        <w:t xml:space="preserve">Dynamics 365 Operations Server </w:t>
      </w:r>
      <w:r>
        <w:t>には適用されません。</w:t>
      </w:r>
    </w:p>
    <w:p w14:paraId="6B36CAD9" w14:textId="77777777" w:rsidR="005E5B13" w:rsidRDefault="005E5B13">
      <w:pPr>
        <w:pStyle w:val="ProductList-Body"/>
      </w:pPr>
    </w:p>
    <w:p w14:paraId="3010DEDE" w14:textId="77777777" w:rsidR="005E5B13" w:rsidRDefault="003E49C3">
      <w:pPr>
        <w:pStyle w:val="ProductList-ClauseHeading"/>
        <w:outlineLvl w:val="3"/>
      </w:pPr>
      <w:r>
        <w:t xml:space="preserve">4.2 Dynamics 365 Operations Server </w:t>
      </w:r>
      <w:r>
        <w:t>の権利</w:t>
      </w:r>
    </w:p>
    <w:p w14:paraId="1242C431" w14:textId="77777777" w:rsidR="005E5B13" w:rsidRDefault="003E49C3">
      <w:pPr>
        <w:pStyle w:val="ProductList-Body"/>
      </w:pPr>
      <w:r>
        <w:t xml:space="preserve">Dynamics 365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14:paraId="266D419A" w14:textId="77777777" w:rsidR="005E5B13" w:rsidRDefault="005E5B13">
      <w:pPr>
        <w:pStyle w:val="ProductList-Body"/>
      </w:pPr>
    </w:p>
    <w:p w14:paraId="487A7475" w14:textId="77777777" w:rsidR="005E5B13" w:rsidRDefault="003E49C3">
      <w:pPr>
        <w:pStyle w:val="ProductList-ClauseHeading"/>
        <w:outlineLvl w:val="3"/>
      </w:pPr>
      <w:r>
        <w:t xml:space="preserve">4.3 Dynamics 365 Operations Server </w:t>
      </w:r>
      <w:r>
        <w:t>のフェールオーバーに関する権利</w:t>
      </w:r>
    </w:p>
    <w:p w14:paraId="1CD2793C" w14:textId="77777777" w:rsidR="005E5B13" w:rsidRDefault="003E49C3">
      <w:pPr>
        <w:pStyle w:val="ProductList-Body"/>
      </w:pPr>
      <w:r>
        <w:t>お客様は、以下のとおり、</w:t>
      </w:r>
      <w:r>
        <w:t xml:space="preserve">Dynamics 365 Operations Server </w:t>
      </w:r>
      <w:r>
        <w:t>のパッシブ</w:t>
      </w:r>
      <w:r>
        <w:t xml:space="preserve"> </w:t>
      </w:r>
      <w:r>
        <w:t>フェールオーバー</w:t>
      </w:r>
      <w:r>
        <w:t xml:space="preserve"> </w:t>
      </w:r>
      <w:r>
        <w:t>インスタンスを実行できます。パッシブ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w:t>
      </w: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およびアクセス</w:t>
      </w:r>
      <w:r>
        <w:t xml:space="preserve"> </w:t>
      </w:r>
      <w:r>
        <w:t>ライセンス</w:t>
      </w:r>
      <w:r>
        <w:t xml:space="preserve"> (</w:t>
      </w:r>
      <w:r>
        <w:t>該当する場合</w:t>
      </w:r>
      <w:r>
        <w:t xml:space="preserve">) </w:t>
      </w:r>
      <w:r>
        <w:t>について</w:t>
      </w:r>
      <w:r>
        <w:t xml:space="preserve"> SA </w:t>
      </w:r>
      <w:r>
        <w:t>が必要です。</w:t>
      </w:r>
    </w:p>
    <w:p w14:paraId="5181A646" w14:textId="77777777" w:rsidR="005E5B13" w:rsidRDefault="005E5B13">
      <w:pPr>
        <w:pStyle w:val="ProductList-Body"/>
      </w:pPr>
    </w:p>
    <w:p w14:paraId="75D49D19" w14:textId="77777777" w:rsidR="005E5B13" w:rsidRDefault="003E49C3">
      <w:pPr>
        <w:pStyle w:val="ProductList-ClauseHeading"/>
        <w:outlineLvl w:val="3"/>
      </w:pPr>
      <w:r>
        <w:t xml:space="preserve">4.4 </w:t>
      </w:r>
      <w:r>
        <w:t>ローカリゼーションおよび更新プログラム</w:t>
      </w:r>
    </w:p>
    <w:p w14:paraId="789BC7D5" w14:textId="77777777" w:rsidR="005E5B13" w:rsidRDefault="003E49C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14:paraId="0B4E2B0C" w14:textId="77777777" w:rsidR="005E5B13" w:rsidRDefault="005E5B13">
      <w:pPr>
        <w:pStyle w:val="ProductList-Body"/>
      </w:pPr>
    </w:p>
    <w:p w14:paraId="50D617CB" w14:textId="77777777" w:rsidR="005E5B13" w:rsidRDefault="003E49C3">
      <w:pPr>
        <w:pStyle w:val="ProductList-ClauseHeading"/>
        <w:outlineLvl w:val="3"/>
      </w:pPr>
      <w:r>
        <w:t xml:space="preserve">4.5 </w:t>
      </w:r>
      <w:r>
        <w:t>統合サービス</w:t>
      </w:r>
      <w:r>
        <w:t xml:space="preserve"> </w:t>
      </w:r>
      <w:r>
        <w:t>デスク</w:t>
      </w:r>
      <w:r>
        <w:t xml:space="preserve"> (USD)</w:t>
      </w:r>
    </w:p>
    <w:p w14:paraId="405B9592" w14:textId="77777777" w:rsidR="005E5B13" w:rsidRDefault="003E49C3">
      <w:pPr>
        <w:pStyle w:val="ProductList-Body"/>
      </w:pPr>
      <w:r>
        <w:t xml:space="preserve">SA </w:t>
      </w:r>
      <w:r>
        <w:t>を保有している</w:t>
      </w:r>
      <w:r>
        <w:t xml:space="preserve"> Dynamics 365 Sales On-premises CAL </w:t>
      </w:r>
      <w:r>
        <w:t>または</w:t>
      </w:r>
      <w:r>
        <w:t xml:space="preserve"> Dynamics 365 Customer Service On-premises CAL </w:t>
      </w:r>
      <w:r>
        <w:t>ごとに、お客様は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14:paraId="1485DF2E" w14:textId="77777777" w:rsidR="005E5B13" w:rsidRDefault="005E5B13">
      <w:pPr>
        <w:pStyle w:val="ProductList-Body"/>
      </w:pPr>
    </w:p>
    <w:p w14:paraId="6ECF92B8" w14:textId="77777777" w:rsidR="005E5B13" w:rsidRDefault="003E49C3">
      <w:pPr>
        <w:pStyle w:val="ProductList-ClauseHeading"/>
        <w:outlineLvl w:val="3"/>
      </w:pPr>
      <w:r>
        <w:t>4.6 Dynamics CustomerSource</w:t>
      </w:r>
    </w:p>
    <w:p w14:paraId="2C3C80BA" w14:textId="77777777" w:rsidR="005E5B13" w:rsidRDefault="003E49C3">
      <w:pPr>
        <w:pStyle w:val="ProductList-Body"/>
      </w:pPr>
      <w:r>
        <w:t xml:space="preserve">SA </w:t>
      </w:r>
      <w:r>
        <w:t>が有効な</w:t>
      </w:r>
      <w:r>
        <w:t xml:space="preserve"> Dynamics 365 On-premises CAL </w:t>
      </w:r>
      <w:r>
        <w:t>をお持ちのお客様には、</w:t>
      </w:r>
      <w:r>
        <w:t xml:space="preserve">CustomerSource </w:t>
      </w:r>
      <w:r>
        <w:t>をご利用いただけます。</w:t>
      </w:r>
    </w:p>
    <w:p w14:paraId="282317FE" w14:textId="77777777" w:rsidR="005E5B13" w:rsidRDefault="005E5B13">
      <w:pPr>
        <w:pStyle w:val="PURBreadcrumb"/>
      </w:pPr>
    </w:p>
    <w:tbl>
      <w:tblPr>
        <w:tblStyle w:val="PURTable"/>
        <w:tblW w:w="0" w:type="dxa"/>
        <w:tblLook w:val="04A0" w:firstRow="1" w:lastRow="0" w:firstColumn="1" w:lastColumn="0" w:noHBand="0" w:noVBand="1"/>
      </w:tblPr>
      <w:tblGrid>
        <w:gridCol w:w="10916"/>
      </w:tblGrid>
      <w:tr w:rsidR="005E5B13" w14:paraId="1E89AA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C3C7E"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224EA838" w14:textId="77777777" w:rsidR="005E5B13" w:rsidRDefault="005E5B13">
      <w:pPr>
        <w:pStyle w:val="ProductList-Body"/>
      </w:pPr>
    </w:p>
    <w:p w14:paraId="3E9835D9" w14:textId="77777777" w:rsidR="005E5B13" w:rsidRDefault="003E49C3">
      <w:pPr>
        <w:pStyle w:val="ProductList-Offering1HeadingNoBorder"/>
        <w:outlineLvl w:val="1"/>
      </w:pPr>
      <w:bookmarkStart w:id="78" w:name="_Sec607"/>
      <w:r>
        <w:t>Microsoft Identity Manager</w:t>
      </w:r>
      <w:bookmarkEnd w:id="78"/>
      <w:r>
        <w:fldChar w:fldCharType="begin"/>
      </w:r>
      <w:r>
        <w:instrText xml:space="preserve"> TC "</w:instrText>
      </w:r>
      <w:bookmarkStart w:id="79" w:name="_Toc28612108"/>
      <w:r>
        <w:instrText>Microsoft Identity Manager</w:instrText>
      </w:r>
      <w:bookmarkEnd w:id="79"/>
      <w:r>
        <w:instrText>" \l 2</w:instrText>
      </w:r>
      <w:r>
        <w:fldChar w:fldCharType="end"/>
      </w:r>
    </w:p>
    <w:p w14:paraId="7056A6F0" w14:textId="77777777" w:rsidR="005E5B13" w:rsidRDefault="003E49C3">
      <w:pPr>
        <w:pStyle w:val="ProductList-Offering1SubSection"/>
        <w:outlineLvl w:val="2"/>
      </w:pPr>
      <w:bookmarkStart w:id="80" w:name="_Sec677"/>
      <w:r>
        <w:t>1.</w:t>
      </w:r>
      <w:r>
        <w:t>利用可能なプログラム</w:t>
      </w:r>
      <w:bookmarkEnd w:id="80"/>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5E5B13" w14:paraId="5745DF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4F2E9D" w14:textId="77777777" w:rsidR="005E5B13" w:rsidRDefault="003E49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C0664" w14:textId="77777777" w:rsidR="005E5B13" w:rsidRDefault="003E49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DFD80" w14:textId="77777777" w:rsidR="005E5B13" w:rsidRDefault="003E49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2E2CE" w14:textId="77777777" w:rsidR="005E5B13" w:rsidRDefault="003E49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3C15E" w14:textId="77777777" w:rsidR="005E5B13" w:rsidRDefault="003E49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E0665"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822F6"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22224"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492B3"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CABC7"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6C776"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35ECF5D"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5B13" w14:paraId="379CAEB9" w14:textId="77777777">
        <w:tc>
          <w:tcPr>
            <w:tcW w:w="4160" w:type="dxa"/>
            <w:tcBorders>
              <w:top w:val="single" w:sz="6" w:space="0" w:color="FFFFFF"/>
              <w:left w:val="none" w:sz="4" w:space="0" w:color="BFBFBF"/>
              <w:bottom w:val="dashed" w:sz="4" w:space="0" w:color="BFBFBF"/>
              <w:right w:val="none" w:sz="4" w:space="0" w:color="6E6E6E"/>
            </w:tcBorders>
          </w:tcPr>
          <w:p w14:paraId="2EAC6954" w14:textId="77777777" w:rsidR="005E5B13" w:rsidRDefault="003E49C3">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14:paraId="27519A60" w14:textId="77777777" w:rsidR="005E5B13" w:rsidRDefault="003E49C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09C2D12" w14:textId="77777777" w:rsidR="005E5B13" w:rsidRDefault="003E49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79B700" w14:textId="77777777" w:rsidR="005E5B13" w:rsidRDefault="003E49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6E3BF8"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F4437"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8B621"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FDE67"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3DF73"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003EF"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3DAC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C5D1B"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E5B13" w14:paraId="1CBB90A4" w14:textId="77777777">
        <w:tc>
          <w:tcPr>
            <w:tcW w:w="4160" w:type="dxa"/>
            <w:tcBorders>
              <w:top w:val="dashed" w:sz="4" w:space="0" w:color="BFBFBF"/>
              <w:left w:val="none" w:sz="4" w:space="0" w:color="BFBFBF"/>
              <w:bottom w:val="none" w:sz="4" w:space="0" w:color="BFBFBF"/>
              <w:right w:val="none" w:sz="4" w:space="0" w:color="6E6E6E"/>
            </w:tcBorders>
          </w:tcPr>
          <w:p w14:paraId="10E7C7DA" w14:textId="77777777" w:rsidR="005E5B13" w:rsidRDefault="003E49C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EAA51A" w14:textId="77777777" w:rsidR="005E5B13" w:rsidRDefault="003E49C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2CCA50C" w14:textId="77777777" w:rsidR="005E5B13" w:rsidRDefault="003E49C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FE48597" w14:textId="77777777" w:rsidR="005E5B13" w:rsidRDefault="003E49C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CE5CF98" w14:textId="77777777" w:rsidR="005E5B13" w:rsidRDefault="003E49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B69C"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F67F1"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390A0"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FF834"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1D7E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594CF"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AB0BF"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2A8A3CA" w14:textId="77777777" w:rsidR="005E5B13" w:rsidRDefault="003E49C3">
      <w:pPr>
        <w:pStyle w:val="ProductList-Offering1SubSection"/>
        <w:outlineLvl w:val="2"/>
      </w:pPr>
      <w:bookmarkStart w:id="81" w:name="_Sec733"/>
      <w:r>
        <w:t>2.</w:t>
      </w:r>
      <w:r>
        <w:t>製品使用条件</w:t>
      </w:r>
      <w:bookmarkEnd w:id="81"/>
    </w:p>
    <w:tbl>
      <w:tblPr>
        <w:tblStyle w:val="PURTable"/>
        <w:tblW w:w="0" w:type="dxa"/>
        <w:tblLook w:val="04A0" w:firstRow="1" w:lastRow="0" w:firstColumn="1" w:lastColumn="0" w:noHBand="0" w:noVBand="1"/>
      </w:tblPr>
      <w:tblGrid>
        <w:gridCol w:w="3668"/>
        <w:gridCol w:w="3616"/>
        <w:gridCol w:w="3632"/>
      </w:tblGrid>
      <w:tr w:rsidR="005E5B13" w14:paraId="20502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06FC5" w14:textId="77777777" w:rsidR="005E5B13" w:rsidRDefault="003E49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7ECCE47"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B2616B" w14:textId="77777777" w:rsidR="005E5B13" w:rsidRDefault="003E49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E5B13" w14:paraId="6C1B4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3CCD3" w14:textId="77777777" w:rsidR="005E5B13" w:rsidRDefault="003E49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57CF7"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FB7E00E" w14:textId="77777777" w:rsidR="005E5B13" w:rsidRDefault="003E49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E5B13" w14:paraId="0F36E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B3264" w14:textId="77777777" w:rsidR="005E5B13" w:rsidRDefault="003E49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911D9"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EA4D8" w14:textId="77777777" w:rsidR="005E5B13" w:rsidRDefault="003E49C3">
            <w:pPr>
              <w:pStyle w:val="ProductList-TableBody"/>
            </w:pPr>
            <w:r>
              <w:rPr>
                <w:color w:val="404040"/>
              </w:rPr>
              <w:t>削減対象</w:t>
            </w:r>
            <w:r>
              <w:rPr>
                <w:color w:val="404040"/>
              </w:rPr>
              <w:t xml:space="preserve">: </w:t>
            </w:r>
            <w:r>
              <w:rPr>
                <w:color w:val="404040"/>
              </w:rPr>
              <w:t>なし</w:t>
            </w:r>
          </w:p>
        </w:tc>
      </w:tr>
      <w:tr w:rsidR="005E5B13" w14:paraId="0AE56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D2E2F" w14:textId="77777777" w:rsidR="005E5B13" w:rsidRDefault="003E49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19A17"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13619" w14:textId="77777777" w:rsidR="005E5B13" w:rsidRDefault="003E49C3">
            <w:pPr>
              <w:pStyle w:val="ProductList-TableBody"/>
            </w:pPr>
            <w:r>
              <w:rPr>
                <w:color w:val="404040"/>
              </w:rPr>
              <w:t>補正発注対象</w:t>
            </w:r>
            <w:r>
              <w:rPr>
                <w:color w:val="404040"/>
              </w:rPr>
              <w:t xml:space="preserve">: </w:t>
            </w:r>
            <w:r>
              <w:rPr>
                <w:color w:val="404040"/>
              </w:rPr>
              <w:t>なし</w:t>
            </w:r>
          </w:p>
        </w:tc>
      </w:tr>
      <w:tr w:rsidR="005E5B13" w14:paraId="3AFFA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2A018" w14:textId="77777777" w:rsidR="005E5B13" w:rsidRDefault="003E49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46C6C"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02B74" w14:textId="77777777" w:rsidR="005E5B13" w:rsidRDefault="005E5B13">
            <w:pPr>
              <w:pStyle w:val="ProductList-TableBody"/>
            </w:pPr>
          </w:p>
        </w:tc>
      </w:tr>
    </w:tbl>
    <w:p w14:paraId="7CD5592E" w14:textId="77777777" w:rsidR="005E5B13" w:rsidRDefault="003E49C3">
      <w:pPr>
        <w:pStyle w:val="ProductList-Offering1SubSection"/>
        <w:outlineLvl w:val="2"/>
      </w:pPr>
      <w:bookmarkStart w:id="82" w:name="_Sec788"/>
      <w:r>
        <w:t>3.</w:t>
      </w:r>
      <w:r>
        <w:t>使用権</w:t>
      </w:r>
      <w:bookmarkEnd w:id="82"/>
    </w:p>
    <w:tbl>
      <w:tblPr>
        <w:tblStyle w:val="PURTable"/>
        <w:tblW w:w="0" w:type="dxa"/>
        <w:tblLook w:val="04A0" w:firstRow="1" w:lastRow="0" w:firstColumn="1" w:lastColumn="0" w:noHBand="0" w:noVBand="1"/>
      </w:tblPr>
      <w:tblGrid>
        <w:gridCol w:w="3638"/>
        <w:gridCol w:w="3639"/>
        <w:gridCol w:w="3639"/>
      </w:tblGrid>
      <w:tr w:rsidR="005E5B13" w14:paraId="265C5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B47A1" w14:textId="77777777" w:rsidR="005E5B13" w:rsidRDefault="003E49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5487A029" w14:textId="77777777" w:rsidR="005E5B13" w:rsidRDefault="003E49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72183955" w14:textId="77777777" w:rsidR="005E5B13" w:rsidRDefault="003E49C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5E5B13" w14:paraId="3D259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E51BE" w14:textId="77777777" w:rsidR="005E5B13" w:rsidRDefault="003E49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2CD21" w14:textId="77777777" w:rsidR="005E5B13" w:rsidRDefault="003E49C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41C10" w14:textId="77777777" w:rsidR="005E5B13" w:rsidRDefault="003E49C3">
            <w:pPr>
              <w:pStyle w:val="ProductList-TableBody"/>
            </w:pPr>
            <w:r>
              <w:rPr>
                <w:color w:val="404040"/>
              </w:rPr>
              <w:t>含まれるテクノロジ</w:t>
            </w:r>
            <w:r>
              <w:rPr>
                <w:color w:val="404040"/>
              </w:rPr>
              <w:t xml:space="preserve">: </w:t>
            </w:r>
            <w:r>
              <w:rPr>
                <w:color w:val="404040"/>
              </w:rPr>
              <w:t>なし</w:t>
            </w:r>
          </w:p>
        </w:tc>
      </w:tr>
      <w:tr w:rsidR="005E5B13" w14:paraId="7CADD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A16F4" w14:textId="77777777" w:rsidR="005E5B13" w:rsidRDefault="003E49C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F852E"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4F6D3" w14:textId="77777777" w:rsidR="005E5B13" w:rsidRDefault="005E5B13">
            <w:pPr>
              <w:pStyle w:val="ProductList-TableBody"/>
            </w:pPr>
          </w:p>
        </w:tc>
      </w:tr>
    </w:tbl>
    <w:p w14:paraId="3327672A" w14:textId="77777777" w:rsidR="005E5B13" w:rsidRDefault="005E5B13">
      <w:pPr>
        <w:pStyle w:val="ProductList-Body"/>
      </w:pPr>
    </w:p>
    <w:p w14:paraId="09AD8AB5" w14:textId="77777777" w:rsidR="005E5B13" w:rsidRDefault="003E49C3">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48"/>
        <w:gridCol w:w="3634"/>
        <w:gridCol w:w="3634"/>
      </w:tblGrid>
      <w:tr w:rsidR="005E5B13" w14:paraId="66646F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AEEA10" w14:textId="77777777" w:rsidR="005E5B13" w:rsidRDefault="003E49C3">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0E565D61" w14:textId="77777777" w:rsidR="005E5B13" w:rsidRDefault="005E5B1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249057E" w14:textId="77777777" w:rsidR="005E5B13" w:rsidRDefault="005E5B13">
            <w:pPr>
              <w:pStyle w:val="ProductList-TableBody"/>
            </w:pPr>
          </w:p>
        </w:tc>
      </w:tr>
    </w:tbl>
    <w:p w14:paraId="3617E6E3" w14:textId="77777777" w:rsidR="005E5B13" w:rsidRDefault="003E49C3">
      <w:pPr>
        <w:pStyle w:val="ProductList-Offering1SubSection"/>
        <w:outlineLvl w:val="2"/>
      </w:pPr>
      <w:bookmarkStart w:id="83" w:name="_Sec815"/>
      <w:r>
        <w:t>4.</w:t>
      </w:r>
      <w:r>
        <w:t>ソフトウェア</w:t>
      </w:r>
      <w:r>
        <w:t xml:space="preserve"> </w:t>
      </w:r>
      <w:r>
        <w:t>アシュアランス</w:t>
      </w:r>
      <w:bookmarkEnd w:id="83"/>
    </w:p>
    <w:tbl>
      <w:tblPr>
        <w:tblStyle w:val="PURTable"/>
        <w:tblW w:w="0" w:type="dxa"/>
        <w:tblLook w:val="04A0" w:firstRow="1" w:lastRow="0" w:firstColumn="1" w:lastColumn="0" w:noHBand="0" w:noVBand="1"/>
      </w:tblPr>
      <w:tblGrid>
        <w:gridCol w:w="3639"/>
        <w:gridCol w:w="3639"/>
        <w:gridCol w:w="3638"/>
      </w:tblGrid>
      <w:tr w:rsidR="005E5B13" w14:paraId="346E0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015F91" w14:textId="77777777" w:rsidR="005E5B13" w:rsidRDefault="003E49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5BC13FF" w14:textId="77777777" w:rsidR="005E5B13" w:rsidRDefault="003E49C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7DAB4" w14:textId="77777777" w:rsidR="005E5B13" w:rsidRDefault="003E49C3">
            <w:pPr>
              <w:pStyle w:val="ProductList-TableBody"/>
            </w:pPr>
            <w:r>
              <w:rPr>
                <w:color w:val="404040"/>
              </w:rPr>
              <w:t>フェールオーバーの権利</w:t>
            </w:r>
            <w:r>
              <w:rPr>
                <w:color w:val="404040"/>
              </w:rPr>
              <w:t xml:space="preserve">: </w:t>
            </w:r>
            <w:r>
              <w:rPr>
                <w:color w:val="404040"/>
              </w:rPr>
              <w:t>なし</w:t>
            </w:r>
          </w:p>
        </w:tc>
      </w:tr>
      <w:tr w:rsidR="005E5B13" w14:paraId="7D114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217A5" w14:textId="77777777" w:rsidR="005E5B13" w:rsidRDefault="003E49C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2131E" w14:textId="77777777" w:rsidR="005E5B13" w:rsidRDefault="003E49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4619B" w14:textId="77777777" w:rsidR="005E5B13" w:rsidRDefault="003E49C3">
            <w:pPr>
              <w:pStyle w:val="ProductList-TableBody"/>
            </w:pPr>
            <w:r>
              <w:rPr>
                <w:color w:val="404040"/>
              </w:rPr>
              <w:t>ローミング使用権</w:t>
            </w:r>
            <w:r>
              <w:rPr>
                <w:color w:val="404040"/>
              </w:rPr>
              <w:t xml:space="preserve">: </w:t>
            </w:r>
            <w:r>
              <w:rPr>
                <w:color w:val="404040"/>
              </w:rPr>
              <w:t>なし</w:t>
            </w:r>
          </w:p>
        </w:tc>
      </w:tr>
      <w:tr w:rsidR="005E5B13" w14:paraId="643B8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1F7B9" w14:textId="77777777" w:rsidR="005E5B13" w:rsidRDefault="003E49C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927FB" w14:textId="77777777" w:rsidR="005E5B13" w:rsidRDefault="003E49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FB5BB" w14:textId="77777777" w:rsidR="005E5B13" w:rsidRDefault="005E5B13">
            <w:pPr>
              <w:pStyle w:val="ProductList-TableBody"/>
            </w:pPr>
          </w:p>
        </w:tc>
      </w:tr>
    </w:tbl>
    <w:p w14:paraId="5C0FBA92"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495DE2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754ED3"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31B5C7B1" w14:textId="77777777" w:rsidR="005E5B13" w:rsidRDefault="005E5B13">
      <w:pPr>
        <w:pStyle w:val="ProductList-Body"/>
      </w:pPr>
    </w:p>
    <w:p w14:paraId="25BAA945" w14:textId="77777777" w:rsidR="005E5B13" w:rsidRDefault="003E49C3">
      <w:pPr>
        <w:pStyle w:val="ProductList-OfferingGroupHeading"/>
        <w:outlineLvl w:val="1"/>
      </w:pPr>
      <w:bookmarkStart w:id="84" w:name="_Sec611"/>
      <w:r>
        <w:t xml:space="preserve">Office </w:t>
      </w:r>
      <w:r>
        <w:t>アプリケーション</w:t>
      </w:r>
      <w:bookmarkEnd w:id="84"/>
      <w:r>
        <w:fldChar w:fldCharType="begin"/>
      </w:r>
      <w:r>
        <w:instrText xml:space="preserve"> TC "</w:instrText>
      </w:r>
      <w:bookmarkStart w:id="85" w:name="_Toc28612109"/>
      <w:r>
        <w:instrText xml:space="preserve">Office </w:instrText>
      </w:r>
      <w:r>
        <w:instrText>アプリケーション</w:instrText>
      </w:r>
      <w:bookmarkEnd w:id="85"/>
      <w:r>
        <w:instrText>" \l 2</w:instrText>
      </w:r>
      <w:r>
        <w:fldChar w:fldCharType="end"/>
      </w:r>
    </w:p>
    <w:p w14:paraId="04FC78FD" w14:textId="77777777" w:rsidR="005E5B13" w:rsidRDefault="003E49C3">
      <w:pPr>
        <w:pStyle w:val="ProductList-Offering2HeadingNoBorder"/>
        <w:outlineLvl w:val="2"/>
      </w:pPr>
      <w:bookmarkStart w:id="86" w:name="_Sec636"/>
      <w:r>
        <w:t xml:space="preserve">Office </w:t>
      </w:r>
      <w:r>
        <w:t>デスクトップ</w:t>
      </w:r>
      <w:r>
        <w:t xml:space="preserve"> </w:t>
      </w:r>
      <w:r>
        <w:t>アプリケーション</w:t>
      </w:r>
      <w:bookmarkEnd w:id="86"/>
      <w:r>
        <w:fldChar w:fldCharType="begin"/>
      </w:r>
      <w:r>
        <w:instrText xml:space="preserve"> TC "</w:instrText>
      </w:r>
      <w:bookmarkStart w:id="87" w:name="_Toc28612110"/>
      <w:r>
        <w:instrText xml:space="preserve">Office </w:instrText>
      </w:r>
      <w:r>
        <w:instrText>デスクトップ</w:instrText>
      </w:r>
      <w:r>
        <w:instrText xml:space="preserve"> </w:instrText>
      </w:r>
      <w:r>
        <w:instrText>アプリケーション</w:instrText>
      </w:r>
      <w:bookmarkEnd w:id="87"/>
      <w:r>
        <w:instrText>" \l 3</w:instrText>
      </w:r>
      <w:r>
        <w:fldChar w:fldCharType="end"/>
      </w:r>
    </w:p>
    <w:p w14:paraId="64BA28DF" w14:textId="77777777" w:rsidR="005E5B13" w:rsidRDefault="003E49C3">
      <w:pPr>
        <w:pStyle w:val="ProductList-Offering1SubSection"/>
        <w:outlineLvl w:val="3"/>
      </w:pPr>
      <w:bookmarkStart w:id="88" w:name="_Sec681"/>
      <w:r>
        <w:t>1.</w:t>
      </w:r>
      <w:r>
        <w:t>利用可能なプログラム</w:t>
      </w:r>
      <w:bookmarkEnd w:id="88"/>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5E5B13" w14:paraId="4D35E4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BEDE3C" w14:textId="77777777" w:rsidR="005E5B13" w:rsidRDefault="003E49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07ADD" w14:textId="77777777" w:rsidR="005E5B13" w:rsidRDefault="003E49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64CAC" w14:textId="77777777" w:rsidR="005E5B13" w:rsidRDefault="003E49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83AE7" w14:textId="77777777" w:rsidR="005E5B13" w:rsidRDefault="003E49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887049" w14:textId="77777777" w:rsidR="005E5B13" w:rsidRDefault="003E49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8551F"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64D5F"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02F774"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BCA9F"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9196A"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0E7AD"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4AE76"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5B13" w14:paraId="6B9F9489" w14:textId="77777777">
        <w:tc>
          <w:tcPr>
            <w:tcW w:w="4160" w:type="dxa"/>
            <w:tcBorders>
              <w:top w:val="single" w:sz="6" w:space="0" w:color="FFFFFF"/>
              <w:left w:val="none" w:sz="4" w:space="0" w:color="000000"/>
              <w:bottom w:val="dashed" w:sz="4" w:space="0" w:color="BFBFBF"/>
              <w:right w:val="single" w:sz="6" w:space="0" w:color="FFFFFF"/>
            </w:tcBorders>
          </w:tcPr>
          <w:p w14:paraId="277F36D7" w14:textId="77777777" w:rsidR="005E5B13" w:rsidRDefault="003E49C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6679B30" w14:textId="77777777" w:rsidR="005E5B13" w:rsidRDefault="003E49C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FB96C68"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780C82A" w14:textId="77777777" w:rsidR="005E5B13" w:rsidRDefault="003E49C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28BF329"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C480E"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52AF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DEC17"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72E8E"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1F5B2"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B8E1A"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72628" w14:textId="77777777" w:rsidR="005E5B13" w:rsidRDefault="005E5B13">
            <w:pPr>
              <w:pStyle w:val="ProductList-TableBody"/>
              <w:jc w:val="center"/>
            </w:pPr>
          </w:p>
        </w:tc>
      </w:tr>
      <w:tr w:rsidR="005E5B13" w14:paraId="7236BD1D" w14:textId="77777777">
        <w:tc>
          <w:tcPr>
            <w:tcW w:w="4160" w:type="dxa"/>
            <w:tcBorders>
              <w:top w:val="dashed" w:sz="4" w:space="0" w:color="BFBFBF"/>
              <w:left w:val="none" w:sz="4" w:space="0" w:color="000000"/>
              <w:bottom w:val="dashed" w:sz="4" w:space="0" w:color="BFBFBF"/>
              <w:right w:val="single" w:sz="6" w:space="0" w:color="FFFFFF"/>
            </w:tcBorders>
          </w:tcPr>
          <w:p w14:paraId="64123AF6" w14:textId="77777777" w:rsidR="005E5B13" w:rsidRDefault="003E49C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6CDE7D" w14:textId="77777777" w:rsidR="005E5B13" w:rsidRDefault="003E49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A02333" w14:textId="77777777" w:rsidR="005E5B13" w:rsidRDefault="003E49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73216F" w14:textId="77777777" w:rsidR="005E5B13" w:rsidRDefault="003E49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D68B39"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7D2C4"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D608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BEA4B"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7DFEA"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5F557"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1E293"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DDE51" w14:textId="77777777" w:rsidR="005E5B13" w:rsidRDefault="005E5B13">
            <w:pPr>
              <w:pStyle w:val="ProductList-TableBody"/>
              <w:jc w:val="center"/>
            </w:pPr>
          </w:p>
        </w:tc>
      </w:tr>
      <w:tr w:rsidR="005E5B13" w14:paraId="50483F2C" w14:textId="77777777">
        <w:tc>
          <w:tcPr>
            <w:tcW w:w="4160" w:type="dxa"/>
            <w:tcBorders>
              <w:top w:val="dashed" w:sz="4" w:space="0" w:color="BFBFBF"/>
              <w:left w:val="none" w:sz="4" w:space="0" w:color="000000"/>
              <w:bottom w:val="dashed" w:sz="4" w:space="0" w:color="BFBFBF"/>
              <w:right w:val="single" w:sz="6" w:space="0" w:color="FFFFFF"/>
            </w:tcBorders>
          </w:tcPr>
          <w:p w14:paraId="3901ECC2" w14:textId="77777777" w:rsidR="005E5B13" w:rsidRDefault="003E49C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E4A59F" w14:textId="77777777" w:rsidR="005E5B13" w:rsidRDefault="003E49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B281C0" w14:textId="77777777" w:rsidR="005E5B13" w:rsidRDefault="003E49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289D69" w14:textId="77777777" w:rsidR="005E5B13" w:rsidRDefault="003E49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B2B85F6"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EE66A"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A454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F92CD"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F8157"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1A94A"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86F0C"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9002B" w14:textId="77777777" w:rsidR="005E5B13" w:rsidRDefault="005E5B13">
            <w:pPr>
              <w:pStyle w:val="ProductList-TableBody"/>
              <w:jc w:val="center"/>
            </w:pPr>
          </w:p>
        </w:tc>
      </w:tr>
      <w:tr w:rsidR="005E5B13" w14:paraId="66803FDF" w14:textId="77777777">
        <w:tc>
          <w:tcPr>
            <w:tcW w:w="4160" w:type="dxa"/>
            <w:tcBorders>
              <w:top w:val="dashed" w:sz="4" w:space="0" w:color="BFBFBF"/>
              <w:left w:val="none" w:sz="4" w:space="0" w:color="000000"/>
              <w:bottom w:val="dashed" w:sz="4" w:space="0" w:color="BFBFBF"/>
              <w:right w:val="single" w:sz="6" w:space="0" w:color="FFFFFF"/>
            </w:tcBorders>
          </w:tcPr>
          <w:p w14:paraId="7EAC54BF" w14:textId="77777777" w:rsidR="005E5B13" w:rsidRDefault="003E49C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3C1474" w14:textId="77777777" w:rsidR="005E5B13" w:rsidRDefault="003E49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E983B9" w14:textId="77777777" w:rsidR="005E5B13" w:rsidRDefault="003E49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C6F4B64" w14:textId="77777777" w:rsidR="005E5B13" w:rsidRDefault="003E49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4AC067C"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17DA5"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DD81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6D5B3"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0FF7A" w14:textId="77777777" w:rsidR="005E5B13" w:rsidRDefault="003E49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5E827" w14:textId="77777777" w:rsidR="005E5B13" w:rsidRDefault="003E49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7EB53" w14:textId="77777777" w:rsidR="005E5B13" w:rsidRDefault="003E49C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B89C0" w14:textId="77777777" w:rsidR="005E5B13" w:rsidRDefault="003E49C3">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E5B13" w14:paraId="359818F2" w14:textId="77777777">
        <w:tc>
          <w:tcPr>
            <w:tcW w:w="4160" w:type="dxa"/>
            <w:tcBorders>
              <w:top w:val="dashed" w:sz="4" w:space="0" w:color="BFBFBF"/>
              <w:left w:val="none" w:sz="4" w:space="0" w:color="000000"/>
              <w:bottom w:val="dashed" w:sz="4" w:space="0" w:color="BFBFBF"/>
              <w:right w:val="single" w:sz="6" w:space="0" w:color="FFFFFF"/>
            </w:tcBorders>
          </w:tcPr>
          <w:p w14:paraId="611F45E5" w14:textId="77777777" w:rsidR="005E5B13" w:rsidRDefault="003E49C3">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C95403" w14:textId="77777777" w:rsidR="005E5B13" w:rsidRDefault="003E49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1A8A731" w14:textId="77777777" w:rsidR="005E5B13" w:rsidRDefault="003E49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22F42B" w14:textId="77777777" w:rsidR="005E5B13" w:rsidRDefault="003E49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FDE8A5"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2BF50"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20A7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89674"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0C4F5"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0C0DF"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40AFF"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6A656" w14:textId="77777777" w:rsidR="005E5B13" w:rsidRDefault="005E5B13">
            <w:pPr>
              <w:pStyle w:val="ProductList-TableBody"/>
              <w:jc w:val="center"/>
            </w:pPr>
          </w:p>
        </w:tc>
      </w:tr>
      <w:tr w:rsidR="005E5B13" w14:paraId="5775A6DE" w14:textId="77777777">
        <w:tc>
          <w:tcPr>
            <w:tcW w:w="4160" w:type="dxa"/>
            <w:tcBorders>
              <w:top w:val="dashed" w:sz="4" w:space="0" w:color="BFBFBF"/>
              <w:left w:val="none" w:sz="4" w:space="0" w:color="000000"/>
              <w:bottom w:val="dashed" w:sz="4" w:space="0" w:color="BFBFBF"/>
              <w:right w:val="single" w:sz="6" w:space="0" w:color="FFFFFF"/>
            </w:tcBorders>
          </w:tcPr>
          <w:p w14:paraId="2701BE61" w14:textId="77777777" w:rsidR="005E5B13" w:rsidRDefault="003E49C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F14723" w14:textId="77777777" w:rsidR="005E5B13" w:rsidRDefault="003E49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B42D086" w14:textId="77777777" w:rsidR="005E5B13" w:rsidRDefault="003E49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46711B" w14:textId="77777777" w:rsidR="005E5B13" w:rsidRDefault="003E49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6DFD23"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509DF"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887E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2853A"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DF9E3"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817A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08FF4"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F55A6" w14:textId="77777777" w:rsidR="005E5B13" w:rsidRDefault="005E5B13">
            <w:pPr>
              <w:pStyle w:val="ProductList-TableBody"/>
              <w:jc w:val="center"/>
            </w:pPr>
          </w:p>
        </w:tc>
      </w:tr>
      <w:tr w:rsidR="005E5B13" w14:paraId="1D4308BE" w14:textId="77777777">
        <w:tc>
          <w:tcPr>
            <w:tcW w:w="4160" w:type="dxa"/>
            <w:tcBorders>
              <w:top w:val="dashed" w:sz="4" w:space="0" w:color="BFBFBF"/>
              <w:left w:val="none" w:sz="4" w:space="0" w:color="000000"/>
              <w:bottom w:val="dashed" w:sz="4" w:space="0" w:color="BFBFBF"/>
              <w:right w:val="single" w:sz="6" w:space="0" w:color="FFFFFF"/>
            </w:tcBorders>
          </w:tcPr>
          <w:p w14:paraId="578F87E9" w14:textId="77777777" w:rsidR="005E5B13" w:rsidRDefault="003E49C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5DD9C0" w14:textId="77777777" w:rsidR="005E5B13" w:rsidRDefault="003E49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776801" w14:textId="77777777" w:rsidR="005E5B13" w:rsidRDefault="003E49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DDAC42" w14:textId="77777777" w:rsidR="005E5B13" w:rsidRDefault="003E49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2614CD"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8D87C"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5E8F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7E084"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D010B"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DDBB6"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2B15B"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ABA89" w14:textId="77777777" w:rsidR="005E5B13" w:rsidRDefault="005E5B13">
            <w:pPr>
              <w:pStyle w:val="ProductList-TableBody"/>
              <w:jc w:val="center"/>
            </w:pPr>
          </w:p>
        </w:tc>
      </w:tr>
      <w:tr w:rsidR="005E5B13" w14:paraId="78BC239A" w14:textId="77777777">
        <w:tc>
          <w:tcPr>
            <w:tcW w:w="4160" w:type="dxa"/>
            <w:tcBorders>
              <w:top w:val="dashed" w:sz="4" w:space="0" w:color="BFBFBF"/>
              <w:left w:val="none" w:sz="4" w:space="0" w:color="000000"/>
              <w:bottom w:val="dashed" w:sz="4" w:space="0" w:color="BFBFBF"/>
              <w:right w:val="single" w:sz="6" w:space="0" w:color="FFFFFF"/>
            </w:tcBorders>
          </w:tcPr>
          <w:p w14:paraId="2FB314E0" w14:textId="77777777" w:rsidR="005E5B13" w:rsidRDefault="003E49C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34A387" w14:textId="77777777" w:rsidR="005E5B13" w:rsidRDefault="003E49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7236D3" w14:textId="77777777" w:rsidR="005E5B13" w:rsidRDefault="003E49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AE331E" w14:textId="77777777" w:rsidR="005E5B13" w:rsidRDefault="003E49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EBC01F"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61DE8"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6336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F0CB9"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7FD49"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C9877"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1B085"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DCD5C" w14:textId="77777777" w:rsidR="005E5B13" w:rsidRDefault="005E5B13">
            <w:pPr>
              <w:pStyle w:val="ProductList-TableBody"/>
              <w:jc w:val="center"/>
            </w:pPr>
          </w:p>
        </w:tc>
      </w:tr>
      <w:tr w:rsidR="005E5B13" w14:paraId="14896E14" w14:textId="77777777">
        <w:tc>
          <w:tcPr>
            <w:tcW w:w="4160" w:type="dxa"/>
            <w:tcBorders>
              <w:top w:val="dashed" w:sz="4" w:space="0" w:color="BFBFBF"/>
              <w:left w:val="none" w:sz="4" w:space="0" w:color="000000"/>
              <w:bottom w:val="dashed" w:sz="4" w:space="0" w:color="BFBFBF"/>
              <w:right w:val="single" w:sz="6" w:space="0" w:color="FFFFFF"/>
            </w:tcBorders>
          </w:tcPr>
          <w:p w14:paraId="64AEBB56" w14:textId="77777777" w:rsidR="005E5B13" w:rsidRDefault="003E49C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55BDC4" w14:textId="77777777" w:rsidR="005E5B13" w:rsidRDefault="003E49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5DD4C7" w14:textId="77777777" w:rsidR="005E5B13" w:rsidRDefault="003E49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CB8C88F" w14:textId="77777777" w:rsidR="005E5B13" w:rsidRDefault="003E49C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7F2EFDD" w14:textId="77777777" w:rsidR="005E5B13" w:rsidRDefault="003E49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8C9EC"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75E5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C0AE6"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AEFB8"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B61B2"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FF389"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E8AA4" w14:textId="77777777" w:rsidR="005E5B13" w:rsidRDefault="005E5B13">
            <w:pPr>
              <w:pStyle w:val="ProductList-TableBody"/>
              <w:jc w:val="center"/>
            </w:pPr>
          </w:p>
        </w:tc>
      </w:tr>
      <w:tr w:rsidR="005E5B13" w14:paraId="1E88DB46" w14:textId="77777777">
        <w:tc>
          <w:tcPr>
            <w:tcW w:w="4160" w:type="dxa"/>
            <w:tcBorders>
              <w:top w:val="dashed" w:sz="4" w:space="0" w:color="BFBFBF"/>
              <w:left w:val="none" w:sz="4" w:space="0" w:color="000000"/>
              <w:bottom w:val="dashed" w:sz="4" w:space="0" w:color="BFBFBF"/>
              <w:right w:val="single" w:sz="6" w:space="0" w:color="FFFFFF"/>
            </w:tcBorders>
          </w:tcPr>
          <w:p w14:paraId="7750A717" w14:textId="77777777" w:rsidR="005E5B13" w:rsidRDefault="003E49C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2723E8" w14:textId="77777777" w:rsidR="005E5B13" w:rsidRDefault="003E49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9965C1" w14:textId="77777777" w:rsidR="005E5B13" w:rsidRDefault="003E49C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BE17B4B" w14:textId="77777777" w:rsidR="005E5B13" w:rsidRDefault="003E49C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443F8D1" w14:textId="77777777" w:rsidR="005E5B13" w:rsidRDefault="003E49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D141D"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95A2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3634E"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56D78"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56F0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168F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48426"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511E9D6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E5B13" w14:paraId="165BF492" w14:textId="77777777">
        <w:tc>
          <w:tcPr>
            <w:tcW w:w="4160" w:type="dxa"/>
            <w:tcBorders>
              <w:top w:val="dashed" w:sz="4" w:space="0" w:color="BFBFBF"/>
              <w:left w:val="none" w:sz="4" w:space="0" w:color="000000"/>
              <w:bottom w:val="dashed" w:sz="4" w:space="0" w:color="BFBFBF"/>
              <w:right w:val="single" w:sz="6" w:space="0" w:color="FFFFFF"/>
            </w:tcBorders>
          </w:tcPr>
          <w:p w14:paraId="0350CD06" w14:textId="77777777" w:rsidR="005E5B13" w:rsidRDefault="003E49C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D60252" w14:textId="77777777" w:rsidR="005E5B13" w:rsidRDefault="003E49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23E4E6" w14:textId="77777777" w:rsidR="005E5B13" w:rsidRDefault="003E49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11259E" w14:textId="77777777" w:rsidR="005E5B13" w:rsidRDefault="003E49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DD04FB"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4B7D9"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DCF2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1FF42"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A883A"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8FF93"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17075"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43255" w14:textId="77777777" w:rsidR="005E5B13" w:rsidRDefault="005E5B13">
            <w:pPr>
              <w:pStyle w:val="ProductList-TableBody"/>
              <w:jc w:val="center"/>
            </w:pPr>
          </w:p>
        </w:tc>
      </w:tr>
      <w:tr w:rsidR="005E5B13" w14:paraId="11567DF0" w14:textId="77777777">
        <w:tc>
          <w:tcPr>
            <w:tcW w:w="4160" w:type="dxa"/>
            <w:tcBorders>
              <w:top w:val="dashed" w:sz="4" w:space="0" w:color="BFBFBF"/>
              <w:left w:val="none" w:sz="4" w:space="0" w:color="000000"/>
              <w:bottom w:val="dashed" w:sz="4" w:space="0" w:color="BFBFBF"/>
              <w:right w:val="single" w:sz="6" w:space="0" w:color="FFFFFF"/>
            </w:tcBorders>
          </w:tcPr>
          <w:p w14:paraId="60C24B18" w14:textId="77777777" w:rsidR="005E5B13" w:rsidRDefault="003E49C3">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C7D18E" w14:textId="77777777" w:rsidR="005E5B13" w:rsidRDefault="003E49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BEF566" w14:textId="77777777" w:rsidR="005E5B13" w:rsidRDefault="003E49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D92876" w14:textId="77777777" w:rsidR="005E5B13" w:rsidRDefault="003E49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F231F9"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40815"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6D35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57B0E"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E9D81"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D3A6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6416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8114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0B7B396B"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E5B13" w14:paraId="06EA7EFE" w14:textId="77777777">
        <w:tc>
          <w:tcPr>
            <w:tcW w:w="4160" w:type="dxa"/>
            <w:tcBorders>
              <w:top w:val="dashed" w:sz="4" w:space="0" w:color="BFBFBF"/>
              <w:left w:val="none" w:sz="4" w:space="0" w:color="000000"/>
              <w:bottom w:val="dashed" w:sz="4" w:space="0" w:color="BFBFBF"/>
              <w:right w:val="single" w:sz="6" w:space="0" w:color="FFFFFF"/>
            </w:tcBorders>
          </w:tcPr>
          <w:p w14:paraId="3E2A1F47" w14:textId="77777777" w:rsidR="005E5B13" w:rsidRDefault="003E49C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FEBE62" w14:textId="77777777" w:rsidR="005E5B13" w:rsidRDefault="003E49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DA9C66" w14:textId="77777777" w:rsidR="005E5B13" w:rsidRDefault="003E49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AEFD5A" w14:textId="77777777" w:rsidR="005E5B13" w:rsidRDefault="003E49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3A28C2"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A63C2"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1D5A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F43A2"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28C5F"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FEF5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E3D8B"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BBC0F" w14:textId="77777777" w:rsidR="005E5B13" w:rsidRDefault="005E5B13">
            <w:pPr>
              <w:pStyle w:val="ProductList-TableBody"/>
              <w:jc w:val="center"/>
            </w:pPr>
          </w:p>
        </w:tc>
      </w:tr>
      <w:tr w:rsidR="005E5B13" w14:paraId="0CEF0A67" w14:textId="77777777">
        <w:tc>
          <w:tcPr>
            <w:tcW w:w="4160" w:type="dxa"/>
            <w:tcBorders>
              <w:top w:val="dashed" w:sz="4" w:space="0" w:color="BFBFBF"/>
              <w:left w:val="none" w:sz="4" w:space="0" w:color="000000"/>
              <w:bottom w:val="dashed" w:sz="4" w:space="0" w:color="BFBFBF"/>
              <w:right w:val="single" w:sz="6" w:space="0" w:color="FFFFFF"/>
            </w:tcBorders>
          </w:tcPr>
          <w:p w14:paraId="6D168D32" w14:textId="77777777" w:rsidR="005E5B13" w:rsidRDefault="003E49C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33967A" w14:textId="77777777" w:rsidR="005E5B13" w:rsidRDefault="003E49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207B97" w14:textId="77777777" w:rsidR="005E5B13" w:rsidRDefault="003E49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43255AE" w14:textId="77777777" w:rsidR="005E5B13" w:rsidRDefault="003E49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A0DB793"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84131"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9D6E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56D06"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45F9D"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4DB1B"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6892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9728B"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0F3C074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E5B13" w14:paraId="303CE073" w14:textId="77777777">
        <w:tc>
          <w:tcPr>
            <w:tcW w:w="4160" w:type="dxa"/>
            <w:tcBorders>
              <w:top w:val="dashed" w:sz="4" w:space="0" w:color="BFBFBF"/>
              <w:left w:val="none" w:sz="4" w:space="0" w:color="000000"/>
              <w:bottom w:val="dashed" w:sz="4" w:space="0" w:color="BFBFBF"/>
              <w:right w:val="single" w:sz="6" w:space="0" w:color="FFFFFF"/>
            </w:tcBorders>
          </w:tcPr>
          <w:p w14:paraId="496ED753" w14:textId="77777777" w:rsidR="005E5B13" w:rsidRDefault="003E49C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47770D" w14:textId="77777777" w:rsidR="005E5B13" w:rsidRDefault="003E49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AEF6C8" w14:textId="77777777" w:rsidR="005E5B13" w:rsidRDefault="003E49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3E0DF3" w14:textId="77777777" w:rsidR="005E5B13" w:rsidRDefault="003E49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AA256E"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AB412"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AD87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F942A"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3F2EA"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AC4CF"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D362E"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45BA7" w14:textId="77777777" w:rsidR="005E5B13" w:rsidRDefault="005E5B13">
            <w:pPr>
              <w:pStyle w:val="ProductList-TableBody"/>
              <w:jc w:val="center"/>
            </w:pPr>
          </w:p>
        </w:tc>
      </w:tr>
      <w:tr w:rsidR="005E5B13" w14:paraId="390C614C" w14:textId="77777777">
        <w:tc>
          <w:tcPr>
            <w:tcW w:w="4160" w:type="dxa"/>
            <w:tcBorders>
              <w:top w:val="dashed" w:sz="4" w:space="0" w:color="BFBFBF"/>
              <w:left w:val="none" w:sz="4" w:space="0" w:color="000000"/>
              <w:bottom w:val="dashed" w:sz="4" w:space="0" w:color="BFBFBF"/>
              <w:right w:val="single" w:sz="6" w:space="0" w:color="FFFFFF"/>
            </w:tcBorders>
          </w:tcPr>
          <w:p w14:paraId="2A7B59E5" w14:textId="77777777" w:rsidR="005E5B13" w:rsidRDefault="003E49C3">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346FEB" w14:textId="77777777" w:rsidR="005E5B13" w:rsidRDefault="003E49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B68062" w14:textId="77777777" w:rsidR="005E5B13" w:rsidRDefault="003E49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3680CAA" w14:textId="77777777" w:rsidR="005E5B13" w:rsidRDefault="005E5B1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9BAA02A"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F2CE5"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A2B8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4A7D2"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6EB99"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90AE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4DE5F"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3A5CD" w14:textId="77777777" w:rsidR="005E5B13" w:rsidRDefault="005E5B13">
            <w:pPr>
              <w:pStyle w:val="ProductList-TableBody"/>
              <w:jc w:val="center"/>
            </w:pPr>
          </w:p>
        </w:tc>
      </w:tr>
      <w:tr w:rsidR="005E5B13" w14:paraId="5635C9D8" w14:textId="77777777">
        <w:tc>
          <w:tcPr>
            <w:tcW w:w="4160" w:type="dxa"/>
            <w:tcBorders>
              <w:top w:val="dashed" w:sz="4" w:space="0" w:color="BFBFBF"/>
              <w:left w:val="none" w:sz="4" w:space="0" w:color="000000"/>
              <w:bottom w:val="none" w:sz="4" w:space="0" w:color="BFBFBF"/>
              <w:right w:val="single" w:sz="6" w:space="0" w:color="FFFFFF"/>
            </w:tcBorders>
          </w:tcPr>
          <w:p w14:paraId="2AFD6073" w14:textId="77777777" w:rsidR="005E5B13" w:rsidRDefault="003E49C3">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569EC53" w14:textId="77777777" w:rsidR="005E5B13" w:rsidRDefault="003E49C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B9C101B" w14:textId="77777777" w:rsidR="005E5B13" w:rsidRDefault="003E49C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D22C17D" w14:textId="77777777" w:rsidR="005E5B13" w:rsidRDefault="005E5B1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9659E8C"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014F0"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FF7E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55185"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552E7"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A3DD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407DF"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EE5E1" w14:textId="77777777" w:rsidR="005E5B13" w:rsidRDefault="005E5B13">
            <w:pPr>
              <w:pStyle w:val="ProductList-TableBody"/>
              <w:jc w:val="center"/>
            </w:pPr>
          </w:p>
        </w:tc>
      </w:tr>
    </w:tbl>
    <w:p w14:paraId="688D4CE4" w14:textId="77777777" w:rsidR="005E5B13" w:rsidRDefault="003E49C3">
      <w:pPr>
        <w:pStyle w:val="ProductList-Offering1SubSection"/>
        <w:outlineLvl w:val="3"/>
      </w:pPr>
      <w:bookmarkStart w:id="89" w:name="_Sec736"/>
      <w:r>
        <w:t>2.</w:t>
      </w:r>
      <w:r>
        <w:t>製品使用条件</w:t>
      </w:r>
      <w:bookmarkEnd w:id="89"/>
    </w:p>
    <w:tbl>
      <w:tblPr>
        <w:tblStyle w:val="PURTable"/>
        <w:tblW w:w="0" w:type="dxa"/>
        <w:tblLook w:val="04A0" w:firstRow="1" w:lastRow="0" w:firstColumn="1" w:lastColumn="0" w:noHBand="0" w:noVBand="1"/>
      </w:tblPr>
      <w:tblGrid>
        <w:gridCol w:w="3672"/>
        <w:gridCol w:w="3625"/>
        <w:gridCol w:w="3619"/>
      </w:tblGrid>
      <w:tr w:rsidR="005E5B13" w14:paraId="6B5D2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BB679" w14:textId="77777777" w:rsidR="005E5B13" w:rsidRDefault="003E49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2016</w:t>
            </w:r>
            <w:r>
              <w:fldChar w:fldCharType="begin"/>
            </w:r>
            <w:r>
              <w:instrText xml:space="preserve"> XE "Office 2016" </w:instrText>
            </w:r>
            <w:r>
              <w:fldChar w:fldCharType="end"/>
            </w:r>
            <w:r>
              <w:t xml:space="preserve"> </w:t>
            </w:r>
            <w:r>
              <w:t>および</w:t>
            </w:r>
            <w:r>
              <w:t xml:space="preserve"> Office 2016 </w:t>
            </w:r>
            <w:r>
              <w:t>アプリケーション</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5240C29"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F35052" w14:textId="77777777" w:rsidR="005E5B13" w:rsidRDefault="003E49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E5B13" w14:paraId="641A6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C17AE" w14:textId="77777777" w:rsidR="005E5B13" w:rsidRDefault="003E49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255553C" w14:textId="77777777" w:rsidR="005E5B13" w:rsidRDefault="003E49C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EB3D5B5" w14:textId="77777777" w:rsidR="005E5B13" w:rsidRDefault="003E49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E5B13" w14:paraId="58BDD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9394D" w14:textId="77777777" w:rsidR="005E5B13" w:rsidRDefault="003E49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8275A"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A5C25" w14:textId="77777777" w:rsidR="005E5B13" w:rsidRDefault="003E49C3">
            <w:pPr>
              <w:pStyle w:val="ProductList-TableBody"/>
            </w:pPr>
            <w:r>
              <w:rPr>
                <w:color w:val="404040"/>
              </w:rPr>
              <w:t>削減対象</w:t>
            </w:r>
            <w:r>
              <w:rPr>
                <w:color w:val="404040"/>
              </w:rPr>
              <w:t xml:space="preserve">: </w:t>
            </w:r>
            <w:r>
              <w:rPr>
                <w:color w:val="404040"/>
              </w:rPr>
              <w:t>なし</w:t>
            </w:r>
          </w:p>
        </w:tc>
      </w:tr>
      <w:tr w:rsidR="005E5B13" w14:paraId="7A8C6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CFF14" w14:textId="77777777" w:rsidR="005E5B13" w:rsidRDefault="003E49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00255F7" w14:textId="77777777" w:rsidR="005E5B13" w:rsidRDefault="003E49C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 </w:t>
              </w:r>
              <w:r>
                <w:rPr>
                  <w:color w:val="00467F"/>
                  <w:u w:val="single"/>
                </w:rPr>
                <w:t>を参照</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8CB4F" w14:textId="77777777" w:rsidR="005E5B13" w:rsidRDefault="003E49C3">
            <w:pPr>
              <w:pStyle w:val="ProductList-TableBody"/>
            </w:pPr>
            <w:r>
              <w:rPr>
                <w:color w:val="404040"/>
              </w:rPr>
              <w:t>補正発注対象</w:t>
            </w:r>
            <w:r>
              <w:rPr>
                <w:color w:val="404040"/>
              </w:rPr>
              <w:t xml:space="preserve">: </w:t>
            </w:r>
            <w:r>
              <w:rPr>
                <w:color w:val="404040"/>
              </w:rPr>
              <w:t>なし</w:t>
            </w:r>
          </w:p>
        </w:tc>
      </w:tr>
      <w:tr w:rsidR="005E5B13" w14:paraId="6D4FBF93" w14:textId="77777777">
        <w:tc>
          <w:tcPr>
            <w:tcW w:w="4040" w:type="dxa"/>
            <w:tcBorders>
              <w:top w:val="single" w:sz="4" w:space="0" w:color="000000"/>
              <w:left w:val="single" w:sz="4" w:space="0" w:color="000000"/>
              <w:bottom w:val="single" w:sz="4" w:space="0" w:color="000000"/>
              <w:right w:val="single" w:sz="4" w:space="0" w:color="000000"/>
            </w:tcBorders>
          </w:tcPr>
          <w:p w14:paraId="76B728C9" w14:textId="77777777" w:rsidR="005E5B13" w:rsidRDefault="003E49C3">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4B0CF"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81FF6E7" w14:textId="77777777" w:rsidR="005E5B13" w:rsidRDefault="003E49C3">
            <w:pPr>
              <w:pStyle w:val="ProductList-TableBody"/>
            </w:pPr>
            <w:r>
              <w:t>アドオンおよび</w:t>
            </w:r>
            <w:r>
              <w:t xml:space="preserve"> From SA: </w:t>
            </w:r>
            <w:hyperlink w:anchor="_Sec1237">
              <w:r>
                <w:rPr>
                  <w:color w:val="00467F"/>
                  <w:u w:val="single"/>
                </w:rPr>
                <w:t>付録</w:t>
              </w:r>
              <w:r>
                <w:rPr>
                  <w:color w:val="00467F"/>
                  <w:u w:val="single"/>
                </w:rPr>
                <w:t xml:space="preserve"> C </w:t>
              </w:r>
              <w:r>
                <w:rPr>
                  <w:color w:val="00467F"/>
                  <w:u w:val="single"/>
                </w:rPr>
                <w:t>を参照</w:t>
              </w:r>
            </w:hyperlink>
          </w:p>
        </w:tc>
      </w:tr>
    </w:tbl>
    <w:p w14:paraId="27756B6E" w14:textId="77777777" w:rsidR="005E5B13" w:rsidRDefault="005E5B13">
      <w:pPr>
        <w:pStyle w:val="ProductList-Body"/>
      </w:pPr>
    </w:p>
    <w:p w14:paraId="5EA72CB5" w14:textId="77777777" w:rsidR="005E5B13" w:rsidRDefault="003E49C3">
      <w:pPr>
        <w:pStyle w:val="ProductList-ClauseHeading"/>
        <w:outlineLvl w:val="4"/>
      </w:pPr>
      <w:r>
        <w:t>2.1 Work at Home</w:t>
      </w:r>
    </w:p>
    <w:p w14:paraId="4E6AFC1C" w14:textId="77777777" w:rsidR="005E5B13" w:rsidRDefault="003E49C3">
      <w:pPr>
        <w:pStyle w:val="ProductList-Body"/>
      </w:pPr>
      <w:r>
        <w:t xml:space="preserve">Work at Home </w:t>
      </w:r>
      <w:r>
        <w:t>ライセンスは、以下の表の対象製品について取得できます。対象製品の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w:t>
      </w:r>
      <w:r>
        <w:t>ソフトウェアをインストールして使用することができます。</w:t>
      </w:r>
    </w:p>
    <w:tbl>
      <w:tblPr>
        <w:tblStyle w:val="PURTable"/>
        <w:tblW w:w="0" w:type="dxa"/>
        <w:tblLook w:val="04A0" w:firstRow="1" w:lastRow="0" w:firstColumn="1" w:lastColumn="0" w:noHBand="0" w:noVBand="1"/>
      </w:tblPr>
      <w:tblGrid>
        <w:gridCol w:w="5299"/>
        <w:gridCol w:w="5617"/>
      </w:tblGrid>
      <w:tr w:rsidR="005E5B13" w14:paraId="195A093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956AEA3" w14:textId="77777777" w:rsidR="005E5B13" w:rsidRDefault="003E49C3">
            <w:pPr>
              <w:pStyle w:val="ProductList-TableBody"/>
            </w:pPr>
            <w:r>
              <w:rPr>
                <w:color w:val="FFFFFF"/>
              </w:rPr>
              <w:t>対象製品</w:t>
            </w:r>
          </w:p>
        </w:tc>
        <w:tc>
          <w:tcPr>
            <w:tcW w:w="6240" w:type="dxa"/>
            <w:tcBorders>
              <w:top w:val="single" w:sz="4" w:space="0" w:color="6E6E6E"/>
              <w:left w:val="single" w:sz="4" w:space="0" w:color="6E6E6E"/>
              <w:right w:val="single" w:sz="4" w:space="0" w:color="6E6E6E"/>
            </w:tcBorders>
            <w:shd w:val="clear" w:color="auto" w:fill="0072C6"/>
          </w:tcPr>
          <w:p w14:paraId="0D7695B5" w14:textId="77777777" w:rsidR="005E5B13" w:rsidRDefault="003E49C3">
            <w:pPr>
              <w:pStyle w:val="ProductList-TableBody"/>
            </w:pPr>
            <w:r>
              <w:rPr>
                <w:color w:val="FFFFFF"/>
              </w:rPr>
              <w:t xml:space="preserve">Work at Home </w:t>
            </w:r>
            <w:r>
              <w:rPr>
                <w:color w:val="FFFFFF"/>
              </w:rPr>
              <w:t>対象ライセンス</w:t>
            </w:r>
          </w:p>
        </w:tc>
      </w:tr>
      <w:tr w:rsidR="005E5B13" w14:paraId="47D5D187" w14:textId="77777777">
        <w:tc>
          <w:tcPr>
            <w:tcW w:w="5880" w:type="dxa"/>
            <w:tcBorders>
              <w:left w:val="single" w:sz="4" w:space="0" w:color="6E6E6E"/>
              <w:bottom w:val="single" w:sz="4" w:space="0" w:color="6E6E6E"/>
              <w:right w:val="single" w:sz="4" w:space="0" w:color="6E6E6E"/>
            </w:tcBorders>
          </w:tcPr>
          <w:p w14:paraId="2E2028E5" w14:textId="77777777" w:rsidR="005E5B13" w:rsidRDefault="003E49C3">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2CDAF96" w14:textId="77777777" w:rsidR="005E5B13" w:rsidRDefault="003E49C3">
            <w:pPr>
              <w:pStyle w:val="ProductList-TableBody"/>
            </w:pPr>
            <w:r>
              <w:t>Work at Home for Office Standard 2019</w:t>
            </w:r>
          </w:p>
        </w:tc>
      </w:tr>
      <w:tr w:rsidR="005E5B13" w14:paraId="4164FD68" w14:textId="77777777">
        <w:tc>
          <w:tcPr>
            <w:tcW w:w="5880" w:type="dxa"/>
            <w:tcBorders>
              <w:top w:val="single" w:sz="4" w:space="0" w:color="6E6E6E"/>
              <w:left w:val="single" w:sz="4" w:space="0" w:color="6E6E6E"/>
              <w:bottom w:val="single" w:sz="4" w:space="0" w:color="6E6E6E"/>
              <w:right w:val="single" w:sz="4" w:space="0" w:color="6E6E6E"/>
            </w:tcBorders>
          </w:tcPr>
          <w:p w14:paraId="70D3FF2F" w14:textId="77777777" w:rsidR="005E5B13" w:rsidRDefault="003E49C3">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FF1916F" w14:textId="77777777" w:rsidR="005E5B13" w:rsidRDefault="003E49C3">
            <w:pPr>
              <w:pStyle w:val="ProductList-TableBody"/>
            </w:pPr>
            <w:r>
              <w:t>Work at Home for Office Professional Plus 2019</w:t>
            </w:r>
          </w:p>
        </w:tc>
      </w:tr>
    </w:tbl>
    <w:p w14:paraId="5A5A4D74" w14:textId="77777777" w:rsidR="005E5B13" w:rsidRDefault="005E5B13">
      <w:pPr>
        <w:pStyle w:val="ProductList-Body"/>
      </w:pPr>
    </w:p>
    <w:p w14:paraId="555A50B4" w14:textId="77777777" w:rsidR="005E5B13" w:rsidRDefault="003E49C3">
      <w:pPr>
        <w:pStyle w:val="ProductList-ClauseHeading"/>
        <w:outlineLvl w:val="4"/>
      </w:pPr>
      <w:r>
        <w:t xml:space="preserve">2.2 </w:t>
      </w:r>
      <w:r>
        <w:t>クロスプラットフォーム</w:t>
      </w:r>
    </w:p>
    <w:p w14:paraId="04D6E302" w14:textId="77777777" w:rsidR="005E5B13" w:rsidRDefault="003E49C3">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42CF807E" w14:textId="77777777" w:rsidR="005E5B13" w:rsidRDefault="005E5B13">
      <w:pPr>
        <w:pStyle w:val="ProductList-Body"/>
      </w:pPr>
    </w:p>
    <w:p w14:paraId="2D814787" w14:textId="77777777" w:rsidR="005E5B13" w:rsidRDefault="003E49C3">
      <w:pPr>
        <w:pStyle w:val="ProductList-ClauseHeading"/>
        <w:outlineLvl w:val="4"/>
      </w:pPr>
      <w:r>
        <w:t>2.3 Office Online Server</w:t>
      </w:r>
    </w:p>
    <w:p w14:paraId="53A1D325" w14:textId="77777777" w:rsidR="005E5B13" w:rsidRDefault="003E49C3">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022E08C3" w14:textId="77777777" w:rsidR="005E5B13" w:rsidRDefault="003E49C3">
      <w:pPr>
        <w:pStyle w:val="ProductList-Offering1SubSection"/>
        <w:outlineLvl w:val="3"/>
      </w:pPr>
      <w:bookmarkStart w:id="90" w:name="_Sec791"/>
      <w:r>
        <w:t>3.</w:t>
      </w:r>
      <w:r>
        <w:t>使用権</w:t>
      </w:r>
      <w:bookmarkEnd w:id="90"/>
    </w:p>
    <w:tbl>
      <w:tblPr>
        <w:tblStyle w:val="PURTable"/>
        <w:tblW w:w="0" w:type="dxa"/>
        <w:tblLook w:val="04A0" w:firstRow="1" w:lastRow="0" w:firstColumn="1" w:lastColumn="0" w:noHBand="0" w:noVBand="1"/>
      </w:tblPr>
      <w:tblGrid>
        <w:gridCol w:w="3672"/>
        <w:gridCol w:w="3627"/>
        <w:gridCol w:w="3617"/>
      </w:tblGrid>
      <w:tr w:rsidR="005E5B13" w14:paraId="27C83B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2DDE8" w14:textId="77777777" w:rsidR="005E5B13" w:rsidRDefault="003E49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5DD7E88B" w14:textId="77777777" w:rsidR="005E5B13" w:rsidRDefault="003E49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1167B" w14:textId="77777777" w:rsidR="005E5B13" w:rsidRDefault="003E49C3">
            <w:pPr>
              <w:pStyle w:val="ProductList-TableBody"/>
            </w:pPr>
            <w:r>
              <w:rPr>
                <w:color w:val="404040"/>
              </w:rPr>
              <w:t>追加ソフトウェア</w:t>
            </w:r>
            <w:r>
              <w:rPr>
                <w:color w:val="404040"/>
              </w:rPr>
              <w:t xml:space="preserve">: </w:t>
            </w:r>
            <w:r>
              <w:rPr>
                <w:color w:val="404040"/>
              </w:rPr>
              <w:t>なし</w:t>
            </w:r>
          </w:p>
        </w:tc>
      </w:tr>
      <w:tr w:rsidR="005E5B13" w14:paraId="7DF94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CE77E" w14:textId="77777777" w:rsidR="005E5B13" w:rsidRDefault="003E49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9A244" w14:textId="77777777" w:rsidR="005E5B13" w:rsidRDefault="003E49C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482EE36" w14:textId="77777777" w:rsidR="005E5B13" w:rsidRDefault="003E49C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5E5B13" w14:paraId="73EE2866" w14:textId="77777777">
        <w:tc>
          <w:tcPr>
            <w:tcW w:w="4040" w:type="dxa"/>
            <w:tcBorders>
              <w:top w:val="single" w:sz="4" w:space="0" w:color="000000"/>
              <w:left w:val="single" w:sz="4" w:space="0" w:color="000000"/>
              <w:bottom w:val="single" w:sz="4" w:space="0" w:color="000000"/>
              <w:right w:val="single" w:sz="4" w:space="0" w:color="000000"/>
            </w:tcBorders>
          </w:tcPr>
          <w:p w14:paraId="5F84F8E8" w14:textId="77777777" w:rsidR="005E5B13" w:rsidRDefault="003E49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DB4A0"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71785" w14:textId="77777777" w:rsidR="005E5B13" w:rsidRDefault="005E5B13">
            <w:pPr>
              <w:pStyle w:val="ProductList-TableBody"/>
            </w:pPr>
          </w:p>
        </w:tc>
      </w:tr>
    </w:tbl>
    <w:p w14:paraId="1290BE27" w14:textId="77777777" w:rsidR="005E5B13" w:rsidRDefault="005E5B13">
      <w:pPr>
        <w:pStyle w:val="ProductList-Body"/>
      </w:pPr>
    </w:p>
    <w:p w14:paraId="55DBA3A0" w14:textId="77777777" w:rsidR="005E5B13" w:rsidRDefault="003E49C3">
      <w:pPr>
        <w:pStyle w:val="ProductList-ClauseHeading"/>
        <w:outlineLvl w:val="4"/>
      </w:pPr>
      <w:r>
        <w:t xml:space="preserve">3.1 Office Home &amp; Student 2013 RT </w:t>
      </w:r>
      <w:r>
        <w:t>の商業的利用権</w:t>
      </w:r>
    </w:p>
    <w:p w14:paraId="66211993" w14:textId="77777777" w:rsidR="005E5B13" w:rsidRDefault="003E49C3">
      <w:pPr>
        <w:pStyle w:val="ProductList-Body"/>
      </w:pPr>
      <w:r>
        <w:t xml:space="preserve">Office Home &amp; Student 2013 RT </w:t>
      </w:r>
      <w:r>
        <w:t>の商業的利用の制限は、以下には適用されません。</w:t>
      </w:r>
    </w:p>
    <w:p w14:paraId="1EDEFE30" w14:textId="77777777" w:rsidR="005E5B13" w:rsidRDefault="003E49C3" w:rsidP="00CA2CA7">
      <w:pPr>
        <w:pStyle w:val="ProductList-Bullet"/>
        <w:numPr>
          <w:ilvl w:val="0"/>
          <w:numId w:val="20"/>
        </w:numPr>
      </w:pPr>
      <w:r>
        <w:t xml:space="preserve">Office Professional Plus </w:t>
      </w:r>
      <w:r>
        <w:t>または</w:t>
      </w:r>
      <w:r>
        <w:t xml:space="preserve"> Standard 2019/2016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p>
    <w:p w14:paraId="6BCA2C7C" w14:textId="77777777" w:rsidR="005E5B13" w:rsidRDefault="003E49C3" w:rsidP="00CA2CA7">
      <w:pPr>
        <w:pStyle w:val="ProductList-Bullet"/>
        <w:numPr>
          <w:ilvl w:val="0"/>
          <w:numId w:val="20"/>
        </w:numPr>
      </w:pPr>
      <w:r>
        <w:t xml:space="preserve">Office Professional Plus </w:t>
      </w:r>
      <w:r>
        <w:t>もしくは</w:t>
      </w:r>
      <w:r>
        <w:t xml:space="preserve"> Standard 2019/2016</w:t>
      </w:r>
      <w:r>
        <w:t>、または</w:t>
      </w:r>
      <w:r>
        <w:t xml:space="preserve"> Office Home &amp; Student 2013 RT </w:t>
      </w:r>
      <w:r>
        <w:t>の商業的利用ライセンスが割り当てられているデバイスにインストールされた</w:t>
      </w:r>
      <w:r>
        <w:t xml:space="preserve"> Office Home &amp; Student 2013 RT</w:t>
      </w:r>
    </w:p>
    <w:p w14:paraId="461981F7" w14:textId="77777777" w:rsidR="005E5B13" w:rsidRDefault="003E49C3">
      <w:pPr>
        <w:pStyle w:val="ProductList-Body"/>
      </w:pPr>
      <w:r>
        <w:t>本条項に規定されている場合を除き、</w:t>
      </w:r>
      <w:r>
        <w:t xml:space="preserve">Office Home &amp; Student 2013 RT </w:t>
      </w:r>
      <w:r>
        <w:t>ライセンスで規定されている条項が適用されます。</w:t>
      </w:r>
    </w:p>
    <w:p w14:paraId="5B9BB061" w14:textId="77777777" w:rsidR="005E5B13" w:rsidRDefault="005E5B13">
      <w:pPr>
        <w:pStyle w:val="ProductList-Body"/>
      </w:pPr>
    </w:p>
    <w:p w14:paraId="7ECA564C" w14:textId="77777777" w:rsidR="005E5B13" w:rsidRDefault="003E49C3">
      <w:pPr>
        <w:pStyle w:val="ProductList-ClauseHeading"/>
        <w:outlineLvl w:val="4"/>
      </w:pPr>
      <w:r>
        <w:t xml:space="preserve">3.2 Academic </w:t>
      </w:r>
      <w:r>
        <w:t>プログラム</w:t>
      </w:r>
    </w:p>
    <w:p w14:paraId="335D9261" w14:textId="77777777" w:rsidR="005E5B13" w:rsidRDefault="003E49C3">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27C554F4" w14:textId="77777777" w:rsidR="005E5B13" w:rsidRDefault="005E5B13">
      <w:pPr>
        <w:pStyle w:val="ProductList-Body"/>
      </w:pPr>
    </w:p>
    <w:p w14:paraId="5858D394" w14:textId="77777777" w:rsidR="005E5B13" w:rsidRDefault="003E49C3">
      <w:pPr>
        <w:pStyle w:val="ProductList-SubClauseHeading"/>
        <w:outlineLvl w:val="5"/>
      </w:pPr>
      <w:r>
        <w:t xml:space="preserve">3.2.1 Office 365 ProPlus </w:t>
      </w:r>
      <w:r>
        <w:t>向けの拡張された使用権</w:t>
      </w:r>
    </w:p>
    <w:p w14:paraId="62B9C4C8" w14:textId="77777777" w:rsidR="005E5B13" w:rsidRDefault="003E49C3">
      <w:pPr>
        <w:pStyle w:val="ProductList-BodyIndented"/>
      </w:pPr>
      <w:r>
        <w:t>教育機関が</w:t>
      </w:r>
      <w:r>
        <w:t xml:space="preserve"> Open Value Subscription – Education Solutions </w:t>
      </w:r>
      <w:r>
        <w:t>または</w:t>
      </w:r>
      <w:r>
        <w:t xml:space="preserve"> Enrollment for Education Solutions (2017 </w:t>
      </w:r>
      <w:r>
        <w:t>年以前のバージョン</w:t>
      </w:r>
      <w:r>
        <w:t xml:space="preserve">) </w:t>
      </w:r>
      <w:r>
        <w:t>に基づいて、対象組織内のすべての教職員について</w:t>
      </w:r>
      <w:r>
        <w:t xml:space="preserve"> Office Professional Plus </w:t>
      </w:r>
      <w:r>
        <w:t>のライセンスを取得している場合、ライセンスを取得した各ユーザーは、本契約の期間中、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よる使用のみを目的として、</w:t>
      </w:r>
      <w:r>
        <w:t xml:space="preserve">Office </w:t>
      </w:r>
      <w:r>
        <w:t>サブスクリプションを使用できます。本件を通じて無償で取得した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0BBF1BB4" w14:textId="77777777" w:rsidR="005E5B13" w:rsidRDefault="005E5B13">
      <w:pPr>
        <w:pStyle w:val="ProductList-BodyIndented"/>
      </w:pPr>
    </w:p>
    <w:p w14:paraId="3D968336" w14:textId="77777777" w:rsidR="005E5B13" w:rsidRDefault="003E49C3">
      <w:pPr>
        <w:pStyle w:val="ProductList-SubClauseHeading"/>
        <w:outlineLvl w:val="5"/>
      </w:pPr>
      <w:r>
        <w:t xml:space="preserve">3.2.2 </w:t>
      </w:r>
      <w:r>
        <w:t>卒業特典</w:t>
      </w:r>
    </w:p>
    <w:p w14:paraId="523478A5" w14:textId="77777777" w:rsidR="005E5B13" w:rsidRDefault="003E49C3">
      <w:pPr>
        <w:pStyle w:val="ProductList-BodyIndented"/>
      </w:pPr>
      <w:r>
        <w:t>有効な</w:t>
      </w:r>
      <w:r>
        <w:t xml:space="preserve"> Enrollment for Education Solutions </w:t>
      </w:r>
      <w:r>
        <w:t>を有する教育機関は、加入契約期間の任意の時点で、卒業生になった学生に対して</w:t>
      </w:r>
      <w:r>
        <w:t xml:space="preserve"> Office Professional Plus </w:t>
      </w:r>
      <w:r>
        <w:t>の学生ライセンスを譲渡することができます。貴機関は、かかる各卒業生に対し、当社が指定する様式のライセンス契約書を提供する必要があります。卒業生によるライセンス契約の条項への同意をもって、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w:t>
      </w:r>
    </w:p>
    <w:p w14:paraId="42053D77" w14:textId="77777777" w:rsidR="005E5B13" w:rsidRDefault="003E49C3">
      <w:pPr>
        <w:pStyle w:val="ProductList-Offering1SubSection"/>
        <w:outlineLvl w:val="3"/>
      </w:pPr>
      <w:bookmarkStart w:id="91" w:name="_Sec819"/>
      <w:r>
        <w:t>4.</w:t>
      </w:r>
      <w:r>
        <w:t>ソフトウェア</w:t>
      </w:r>
      <w:r>
        <w:t xml:space="preserve"> </w:t>
      </w:r>
      <w:r>
        <w:t>アシュアランス</w:t>
      </w:r>
      <w:bookmarkEnd w:id="91"/>
    </w:p>
    <w:tbl>
      <w:tblPr>
        <w:tblStyle w:val="PURTable"/>
        <w:tblW w:w="0" w:type="dxa"/>
        <w:tblLook w:val="04A0" w:firstRow="1" w:lastRow="0" w:firstColumn="1" w:lastColumn="0" w:noHBand="0" w:noVBand="1"/>
      </w:tblPr>
      <w:tblGrid>
        <w:gridCol w:w="3610"/>
        <w:gridCol w:w="3662"/>
        <w:gridCol w:w="3644"/>
      </w:tblGrid>
      <w:tr w:rsidR="005E5B13" w14:paraId="547110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3CACE" w14:textId="77777777" w:rsidR="005E5B13" w:rsidRDefault="003E49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8331A" w14:textId="77777777" w:rsidR="005E5B13" w:rsidRDefault="003E49C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D465C" w14:textId="77777777" w:rsidR="005E5B13" w:rsidRDefault="003E49C3">
            <w:pPr>
              <w:pStyle w:val="ProductList-TableBody"/>
            </w:pPr>
            <w:r>
              <w:rPr>
                <w:color w:val="404040"/>
              </w:rPr>
              <w:t>フェールオーバーの権利</w:t>
            </w:r>
            <w:r>
              <w:rPr>
                <w:color w:val="404040"/>
              </w:rPr>
              <w:t xml:space="preserve">: </w:t>
            </w:r>
            <w:r>
              <w:rPr>
                <w:color w:val="404040"/>
              </w:rPr>
              <w:t>なし</w:t>
            </w:r>
          </w:p>
        </w:tc>
      </w:tr>
      <w:tr w:rsidR="005E5B13" w14:paraId="3667E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20B16" w14:textId="77777777" w:rsidR="005E5B13" w:rsidRDefault="003E49C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7EFF33A" w14:textId="77777777" w:rsidR="005E5B13" w:rsidRDefault="003E49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7B52E6A9" w14:textId="77777777" w:rsidR="005E5B13" w:rsidRDefault="003E49C3">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5E5B13" w14:paraId="0A801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BF59B" w14:textId="77777777" w:rsidR="005E5B13" w:rsidRDefault="003E49C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A052F" w14:textId="77777777" w:rsidR="005E5B13" w:rsidRDefault="003E49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5E006" w14:textId="77777777" w:rsidR="005E5B13" w:rsidRDefault="005E5B13">
            <w:pPr>
              <w:pStyle w:val="ProductList-TableBody"/>
            </w:pPr>
          </w:p>
        </w:tc>
      </w:tr>
    </w:tbl>
    <w:p w14:paraId="6F9B7A05" w14:textId="77777777" w:rsidR="005E5B13" w:rsidRDefault="005E5B13">
      <w:pPr>
        <w:pStyle w:val="ProductList-Body"/>
      </w:pPr>
    </w:p>
    <w:p w14:paraId="3AA51504" w14:textId="77777777" w:rsidR="005E5B13" w:rsidRDefault="003E49C3">
      <w:pPr>
        <w:pStyle w:val="ProductList-ClauseHeading"/>
        <w:outlineLvl w:val="4"/>
      </w:pPr>
      <w:r>
        <w:t xml:space="preserve">4.1 2019 </w:t>
      </w:r>
      <w:r>
        <w:t>年</w:t>
      </w:r>
      <w:r>
        <w:t xml:space="preserve"> 9 </w:t>
      </w:r>
      <w:r>
        <w:t>月以降、</w:t>
      </w:r>
      <w:r>
        <w:t xml:space="preserve">2020 </w:t>
      </w:r>
      <w:r>
        <w:t>年</w:t>
      </w:r>
      <w:r>
        <w:t xml:space="preserve"> 10 </w:t>
      </w:r>
      <w:r>
        <w:t>月までに</w:t>
      </w:r>
      <w:r>
        <w:t xml:space="preserve"> SA </w:t>
      </w:r>
      <w:r>
        <w:t>を更新するお客様向けの</w:t>
      </w:r>
      <w:r>
        <w:t xml:space="preserve"> Office Standard </w:t>
      </w:r>
      <w:r>
        <w:t>および</w:t>
      </w:r>
      <w:r>
        <w:t xml:space="preserve"> Office Professional Plus </w:t>
      </w:r>
      <w:r>
        <w:t>ソフトウェア管理のアウトソーシング権</w:t>
      </w:r>
    </w:p>
    <w:p w14:paraId="6A241663" w14:textId="77777777" w:rsidR="005E5B13" w:rsidRDefault="003E49C3">
      <w:pPr>
        <w:pStyle w:val="ProductList-Body"/>
      </w:pPr>
      <w:r>
        <w:t xml:space="preserve">2019 </w:t>
      </w:r>
      <w:r>
        <w:t>年</w:t>
      </w:r>
      <w:r>
        <w:t xml:space="preserve"> 10 </w:t>
      </w:r>
      <w:r>
        <w:t>月</w:t>
      </w:r>
      <w:r>
        <w:t xml:space="preserve"> 1 </w:t>
      </w:r>
      <w:r>
        <w:t>日直前に</w:t>
      </w:r>
      <w:hyperlink w:anchor="_Sec537">
        <w:r>
          <w:rPr>
            <w:color w:val="00467F"/>
            <w:u w:val="single"/>
          </w:rPr>
          <w:t>ソフトウェア管理のアウトソーシング</w:t>
        </w:r>
      </w:hyperlink>
      <w:r>
        <w:t>に関する規定に基づき、ソフトウェアと</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を使用したお客様は、</w:t>
      </w:r>
      <w:r>
        <w:t xml:space="preserve">2019 </w:t>
      </w:r>
      <w:r>
        <w:t>年</w:t>
      </w:r>
      <w:r>
        <w:t xml:space="preserve"> 9 </w:t>
      </w:r>
      <w:r>
        <w:t>月の製品条項の</w:t>
      </w:r>
      <w:hyperlink w:anchor="_Sec537">
        <w:r>
          <w:rPr>
            <w:color w:val="00467F"/>
            <w:u w:val="single"/>
          </w:rPr>
          <w:t>ソフトウェア管理のアウトソーシング</w:t>
        </w:r>
      </w:hyperlink>
      <w:r>
        <w:t>に関する規定のご契約条件に基づき、</w:t>
      </w:r>
      <w:r>
        <w:t xml:space="preserve">2019 </w:t>
      </w:r>
      <w:r>
        <w:t>年</w:t>
      </w:r>
      <w:r>
        <w:t xml:space="preserve"> 10 </w:t>
      </w:r>
      <w:r>
        <w:t>月</w:t>
      </w:r>
      <w:r>
        <w:t xml:space="preserve"> 1 </w:t>
      </w:r>
      <w:r>
        <w:t>日以降</w:t>
      </w:r>
      <w:r>
        <w:t xml:space="preserve"> 2020 </w:t>
      </w:r>
      <w:r>
        <w:t>年</w:t>
      </w:r>
      <w:r>
        <w:t xml:space="preserve"> 10 </w:t>
      </w:r>
      <w:r>
        <w:t>月</w:t>
      </w:r>
      <w:r>
        <w:t xml:space="preserve"> 1 </w:t>
      </w:r>
      <w:r>
        <w:t>日までに取得した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で、</w:t>
      </w:r>
      <w:r>
        <w:t xml:space="preserve">2020 </w:t>
      </w:r>
      <w:r>
        <w:t>年</w:t>
      </w:r>
      <w:r>
        <w:t xml:space="preserve"> 9 </w:t>
      </w:r>
      <w:r>
        <w:t>月</w:t>
      </w:r>
      <w:r>
        <w:t xml:space="preserve"> 30 </w:t>
      </w:r>
      <w:r>
        <w:t>日まで使用することができます。</w:t>
      </w:r>
    </w:p>
    <w:p w14:paraId="057BCF4D" w14:textId="77777777" w:rsidR="005E5B13" w:rsidRDefault="005E5B13">
      <w:pPr>
        <w:pStyle w:val="PURBreadcrumb"/>
      </w:pPr>
    </w:p>
    <w:tbl>
      <w:tblPr>
        <w:tblStyle w:val="PURTable"/>
        <w:tblW w:w="0" w:type="dxa"/>
        <w:tblLook w:val="04A0" w:firstRow="1" w:lastRow="0" w:firstColumn="1" w:lastColumn="0" w:noHBand="0" w:noVBand="1"/>
      </w:tblPr>
      <w:tblGrid>
        <w:gridCol w:w="10916"/>
      </w:tblGrid>
      <w:tr w:rsidR="005E5B13" w14:paraId="32E5FE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CC6FB2"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3C6A9B43" w14:textId="77777777" w:rsidR="005E5B13" w:rsidRDefault="005E5B13">
      <w:pPr>
        <w:pStyle w:val="ProductList-Body"/>
      </w:pPr>
    </w:p>
    <w:p w14:paraId="60D323D1" w14:textId="77777777" w:rsidR="005E5B13" w:rsidRDefault="003E49C3">
      <w:pPr>
        <w:pStyle w:val="ProductList-Offering2HeadingNoBorder"/>
        <w:outlineLvl w:val="2"/>
      </w:pPr>
      <w:bookmarkStart w:id="92" w:name="_Sec680"/>
      <w:r>
        <w:t>Office for Mac</w:t>
      </w:r>
      <w:bookmarkEnd w:id="92"/>
      <w:r>
        <w:fldChar w:fldCharType="begin"/>
      </w:r>
      <w:r>
        <w:instrText xml:space="preserve"> TC "</w:instrText>
      </w:r>
      <w:bookmarkStart w:id="93" w:name="_Toc28612111"/>
      <w:r>
        <w:instrText>Office for Mac</w:instrText>
      </w:r>
      <w:bookmarkEnd w:id="93"/>
      <w:r>
        <w:instrText>" \l 3</w:instrText>
      </w:r>
      <w:r>
        <w:fldChar w:fldCharType="end"/>
      </w:r>
    </w:p>
    <w:p w14:paraId="1F11F7E6" w14:textId="77777777" w:rsidR="005E5B13" w:rsidRDefault="003E49C3">
      <w:pPr>
        <w:pStyle w:val="ProductList-Offering1SubSection"/>
        <w:outlineLvl w:val="3"/>
      </w:pPr>
      <w:bookmarkStart w:id="94" w:name="_Sec682"/>
      <w:r>
        <w:t>1.</w:t>
      </w:r>
      <w:r>
        <w:t>利用可能なプログラム</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E5B13" w14:paraId="5A50AD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5FE669" w14:textId="77777777" w:rsidR="005E5B13" w:rsidRDefault="003E49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6F1EE" w14:textId="77777777" w:rsidR="005E5B13" w:rsidRDefault="003E49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C229C" w14:textId="77777777" w:rsidR="005E5B13" w:rsidRDefault="003E49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88AEC" w14:textId="77777777" w:rsidR="005E5B13" w:rsidRDefault="003E49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647D0" w14:textId="77777777" w:rsidR="005E5B13" w:rsidRDefault="003E49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DECBA"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F6034"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A936B"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D63241"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2E544"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25312"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9ACA2"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5B13" w14:paraId="291672AB" w14:textId="77777777">
        <w:tc>
          <w:tcPr>
            <w:tcW w:w="4160" w:type="dxa"/>
            <w:tcBorders>
              <w:top w:val="single" w:sz="6" w:space="0" w:color="FFFFFF"/>
              <w:left w:val="none" w:sz="4" w:space="0" w:color="6E6E6E"/>
              <w:bottom w:val="dashed" w:sz="4" w:space="0" w:color="BFBFBF"/>
              <w:right w:val="none" w:sz="4" w:space="0" w:color="6E6E6E"/>
            </w:tcBorders>
          </w:tcPr>
          <w:p w14:paraId="641EC6DF" w14:textId="77777777" w:rsidR="005E5B13" w:rsidRDefault="003E49C3">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C05240" w14:textId="77777777" w:rsidR="005E5B13" w:rsidRDefault="003E49C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C2010AD" w14:textId="77777777" w:rsidR="005E5B13" w:rsidRDefault="003E49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2CBC3A" w14:textId="77777777" w:rsidR="005E5B13" w:rsidRDefault="003E49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3DCED1"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40849"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EA2A0"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1A04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DA611"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8CCD0"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64452"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7C1E6" w14:textId="77777777" w:rsidR="005E5B13" w:rsidRDefault="005E5B13">
            <w:pPr>
              <w:pStyle w:val="ProductList-TableBody"/>
              <w:jc w:val="center"/>
            </w:pPr>
          </w:p>
        </w:tc>
      </w:tr>
      <w:tr w:rsidR="005E5B13" w14:paraId="4C4C5785" w14:textId="77777777">
        <w:tc>
          <w:tcPr>
            <w:tcW w:w="4160" w:type="dxa"/>
            <w:tcBorders>
              <w:top w:val="dashed" w:sz="4" w:space="0" w:color="BFBFBF"/>
              <w:left w:val="none" w:sz="4" w:space="0" w:color="6E6E6E"/>
              <w:bottom w:val="dashed" w:sz="4" w:space="0" w:color="BFBFBF"/>
              <w:right w:val="none" w:sz="4" w:space="0" w:color="6E6E6E"/>
            </w:tcBorders>
          </w:tcPr>
          <w:p w14:paraId="5D39C2FD" w14:textId="77777777" w:rsidR="005E5B13" w:rsidRDefault="003E49C3">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FA5EF2" w14:textId="77777777" w:rsidR="005E5B13" w:rsidRDefault="003E49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192722" w14:textId="77777777" w:rsidR="005E5B13" w:rsidRDefault="003E49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FF0631" w14:textId="77777777" w:rsidR="005E5B13" w:rsidRDefault="003E49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9D3A2D"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DA8EA"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5E74F"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7946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5BB18"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7429C"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35208"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EE463" w14:textId="77777777" w:rsidR="005E5B13" w:rsidRDefault="005E5B13">
            <w:pPr>
              <w:pStyle w:val="ProductList-TableBody"/>
              <w:jc w:val="center"/>
            </w:pPr>
          </w:p>
        </w:tc>
      </w:tr>
      <w:tr w:rsidR="005E5B13" w14:paraId="29FFA1F9" w14:textId="77777777">
        <w:tc>
          <w:tcPr>
            <w:tcW w:w="4160" w:type="dxa"/>
            <w:tcBorders>
              <w:top w:val="dashed" w:sz="4" w:space="0" w:color="BFBFBF"/>
              <w:left w:val="none" w:sz="4" w:space="0" w:color="6E6E6E"/>
              <w:bottom w:val="dashed" w:sz="4" w:space="0" w:color="BFBFBF"/>
              <w:right w:val="none" w:sz="4" w:space="0" w:color="6E6E6E"/>
            </w:tcBorders>
          </w:tcPr>
          <w:p w14:paraId="27C673F1" w14:textId="77777777" w:rsidR="005E5B13" w:rsidRDefault="003E49C3">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5AAA3D" w14:textId="77777777" w:rsidR="005E5B13" w:rsidRDefault="003E49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84196CA" w14:textId="77777777" w:rsidR="005E5B13" w:rsidRDefault="003E49C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74298CE" w14:textId="77777777" w:rsidR="005E5B13" w:rsidRDefault="003E49C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0ECCD02"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1AC14"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359E6"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CB63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6C713"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00A2E"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35E3A"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2B6E8" w14:textId="77777777" w:rsidR="005E5B13" w:rsidRDefault="005E5B13">
            <w:pPr>
              <w:pStyle w:val="ProductList-TableBody"/>
              <w:jc w:val="center"/>
            </w:pPr>
          </w:p>
        </w:tc>
      </w:tr>
      <w:tr w:rsidR="005E5B13" w14:paraId="0DF90C42" w14:textId="77777777">
        <w:tc>
          <w:tcPr>
            <w:tcW w:w="4160" w:type="dxa"/>
            <w:tcBorders>
              <w:top w:val="dashed" w:sz="4" w:space="0" w:color="BFBFBF"/>
              <w:left w:val="none" w:sz="4" w:space="0" w:color="6E6E6E"/>
              <w:bottom w:val="dashed" w:sz="4" w:space="0" w:color="BFBFBF"/>
              <w:right w:val="none" w:sz="4" w:space="0" w:color="6E6E6E"/>
            </w:tcBorders>
          </w:tcPr>
          <w:p w14:paraId="4EF59011" w14:textId="77777777" w:rsidR="005E5B13" w:rsidRDefault="003E49C3">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A4C85F" w14:textId="77777777" w:rsidR="005E5B13" w:rsidRDefault="003E49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A7C970" w14:textId="77777777" w:rsidR="005E5B13" w:rsidRDefault="003E49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E7C13A" w14:textId="77777777" w:rsidR="005E5B13" w:rsidRDefault="003E49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ECAB82"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C611C"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64291"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494E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084A2"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D0F38"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DC56B"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B46D5" w14:textId="77777777" w:rsidR="005E5B13" w:rsidRDefault="005E5B13">
            <w:pPr>
              <w:pStyle w:val="ProductList-TableBody"/>
              <w:jc w:val="center"/>
            </w:pPr>
          </w:p>
        </w:tc>
      </w:tr>
      <w:tr w:rsidR="005E5B13" w14:paraId="4F47997E" w14:textId="77777777">
        <w:tc>
          <w:tcPr>
            <w:tcW w:w="4160" w:type="dxa"/>
            <w:tcBorders>
              <w:top w:val="dashed" w:sz="4" w:space="0" w:color="BFBFBF"/>
              <w:left w:val="none" w:sz="4" w:space="0" w:color="6E6E6E"/>
              <w:bottom w:val="dashed" w:sz="4" w:space="0" w:color="BFBFBF"/>
              <w:right w:val="none" w:sz="4" w:space="0" w:color="6E6E6E"/>
            </w:tcBorders>
          </w:tcPr>
          <w:p w14:paraId="26580044" w14:textId="77777777" w:rsidR="005E5B13" w:rsidRDefault="003E49C3">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0F04B3" w14:textId="77777777" w:rsidR="005E5B13" w:rsidRDefault="003E49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341241" w14:textId="77777777" w:rsidR="005E5B13" w:rsidRDefault="003E49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AD2F8B" w14:textId="77777777" w:rsidR="005E5B13" w:rsidRDefault="003E49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059893"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B1845"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ED2E0"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CC3F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7172D"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0EC85"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E759F"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31D4A" w14:textId="77777777" w:rsidR="005E5B13" w:rsidRDefault="005E5B13">
            <w:pPr>
              <w:pStyle w:val="ProductList-TableBody"/>
              <w:jc w:val="center"/>
            </w:pPr>
          </w:p>
        </w:tc>
      </w:tr>
      <w:tr w:rsidR="005E5B13" w14:paraId="40A74840" w14:textId="77777777">
        <w:tc>
          <w:tcPr>
            <w:tcW w:w="4160" w:type="dxa"/>
            <w:tcBorders>
              <w:top w:val="dashed" w:sz="4" w:space="0" w:color="BFBFBF"/>
              <w:left w:val="none" w:sz="4" w:space="0" w:color="6E6E6E"/>
              <w:bottom w:val="dashed" w:sz="4" w:space="0" w:color="BFBFBF"/>
              <w:right w:val="none" w:sz="4" w:space="0" w:color="6E6E6E"/>
            </w:tcBorders>
          </w:tcPr>
          <w:p w14:paraId="08D8490C" w14:textId="77777777" w:rsidR="005E5B13" w:rsidRDefault="003E49C3">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7715C4" w14:textId="77777777" w:rsidR="005E5B13" w:rsidRDefault="003E49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8AFA30" w14:textId="77777777" w:rsidR="005E5B13" w:rsidRDefault="003E49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ACD231" w14:textId="77777777" w:rsidR="005E5B13" w:rsidRDefault="003E49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08519B"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F7CCF"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3BEFB"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27C5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95067"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E52BE"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8F5E7"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E5F36" w14:textId="77777777" w:rsidR="005E5B13" w:rsidRDefault="005E5B13">
            <w:pPr>
              <w:pStyle w:val="ProductList-TableBody"/>
              <w:jc w:val="center"/>
            </w:pPr>
          </w:p>
        </w:tc>
      </w:tr>
      <w:tr w:rsidR="005E5B13" w14:paraId="43B93914" w14:textId="77777777">
        <w:tc>
          <w:tcPr>
            <w:tcW w:w="4160" w:type="dxa"/>
            <w:tcBorders>
              <w:top w:val="dashed" w:sz="4" w:space="0" w:color="BFBFBF"/>
              <w:left w:val="none" w:sz="4" w:space="0" w:color="6E6E6E"/>
              <w:bottom w:val="none" w:sz="4" w:space="0" w:color="BFBFBF"/>
              <w:right w:val="none" w:sz="4" w:space="0" w:color="6E6E6E"/>
            </w:tcBorders>
          </w:tcPr>
          <w:p w14:paraId="6C8B8A7A" w14:textId="77777777" w:rsidR="005E5B13" w:rsidRDefault="003E49C3">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4C523F" w14:textId="77777777" w:rsidR="005E5B13" w:rsidRDefault="003E49C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AFC1254" w14:textId="77777777" w:rsidR="005E5B13" w:rsidRDefault="003E49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357F961" w14:textId="77777777" w:rsidR="005E5B13" w:rsidRDefault="005E5B1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106E86A"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EECBF"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D24BE"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7603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22977"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DA921"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E03DE"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75448" w14:textId="77777777" w:rsidR="005E5B13" w:rsidRDefault="005E5B13">
            <w:pPr>
              <w:pStyle w:val="ProductList-TableBody"/>
              <w:jc w:val="center"/>
            </w:pPr>
          </w:p>
        </w:tc>
      </w:tr>
    </w:tbl>
    <w:p w14:paraId="33CF95D3" w14:textId="77777777" w:rsidR="005E5B13" w:rsidRDefault="003E49C3">
      <w:pPr>
        <w:pStyle w:val="ProductList-Offering1SubSection"/>
        <w:outlineLvl w:val="3"/>
      </w:pPr>
      <w:bookmarkStart w:id="95" w:name="_Sec737"/>
      <w:r>
        <w:t>2.</w:t>
      </w:r>
      <w:r>
        <w:t>製品使用条件</w:t>
      </w:r>
      <w:bookmarkEnd w:id="95"/>
    </w:p>
    <w:tbl>
      <w:tblPr>
        <w:tblStyle w:val="PURTable"/>
        <w:tblW w:w="0" w:type="dxa"/>
        <w:tblLook w:val="04A0" w:firstRow="1" w:lastRow="0" w:firstColumn="1" w:lastColumn="0" w:noHBand="0" w:noVBand="1"/>
      </w:tblPr>
      <w:tblGrid>
        <w:gridCol w:w="3642"/>
        <w:gridCol w:w="3642"/>
        <w:gridCol w:w="3632"/>
      </w:tblGrid>
      <w:tr w:rsidR="005E5B13" w14:paraId="728AD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38629" w14:textId="77777777" w:rsidR="005E5B13" w:rsidRDefault="003E49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2016</w:t>
            </w:r>
            <w:r>
              <w:fldChar w:fldCharType="begin"/>
            </w:r>
            <w:r>
              <w:instrText xml:space="preserve"> XE "Office for Mac 2016" </w:instrText>
            </w:r>
            <w:r>
              <w:fldChar w:fldCharType="end"/>
            </w:r>
            <w:r>
              <w:t xml:space="preserve"> </w:t>
            </w:r>
            <w:r>
              <w:t>および</w:t>
            </w:r>
            <w:r>
              <w:t xml:space="preserve"> Office for Mac 2016 </w:t>
            </w:r>
            <w:r>
              <w:t>アプリケーション</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2B2EA9D0"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355F03" w14:textId="77777777" w:rsidR="005E5B13" w:rsidRDefault="003E49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E5B13" w14:paraId="0B83C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D435D" w14:textId="77777777" w:rsidR="005E5B13" w:rsidRDefault="003E49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BEE28DE" w14:textId="77777777" w:rsidR="005E5B13" w:rsidRDefault="003E49C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AA29D92" w14:textId="77777777" w:rsidR="005E5B13" w:rsidRDefault="003E49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E5B13" w14:paraId="56A0C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B5507" w14:textId="77777777" w:rsidR="005E5B13" w:rsidRDefault="003E49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9DBEA"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668D7" w14:textId="77777777" w:rsidR="005E5B13" w:rsidRDefault="003E49C3">
            <w:pPr>
              <w:pStyle w:val="ProductList-TableBody"/>
            </w:pPr>
            <w:r>
              <w:rPr>
                <w:color w:val="404040"/>
              </w:rPr>
              <w:t>削減対象</w:t>
            </w:r>
            <w:r>
              <w:rPr>
                <w:color w:val="404040"/>
              </w:rPr>
              <w:t xml:space="preserve">: </w:t>
            </w:r>
            <w:r>
              <w:rPr>
                <w:color w:val="404040"/>
              </w:rPr>
              <w:t>なし</w:t>
            </w:r>
          </w:p>
        </w:tc>
      </w:tr>
      <w:tr w:rsidR="005E5B13" w14:paraId="1159A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68812" w14:textId="77777777" w:rsidR="005E5B13" w:rsidRDefault="003E49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F06D0"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51F2C" w14:textId="77777777" w:rsidR="005E5B13" w:rsidRDefault="003E49C3">
            <w:pPr>
              <w:pStyle w:val="ProductList-TableBody"/>
            </w:pPr>
            <w:r>
              <w:rPr>
                <w:color w:val="404040"/>
              </w:rPr>
              <w:t>補正発注対象</w:t>
            </w:r>
            <w:r>
              <w:rPr>
                <w:color w:val="404040"/>
              </w:rPr>
              <w:t xml:space="preserve">: </w:t>
            </w:r>
            <w:r>
              <w:rPr>
                <w:color w:val="404040"/>
              </w:rPr>
              <w:t>なし</w:t>
            </w:r>
          </w:p>
        </w:tc>
      </w:tr>
      <w:tr w:rsidR="005E5B13" w14:paraId="49E39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24544" w14:textId="77777777" w:rsidR="005E5B13" w:rsidRDefault="003E49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81DDD"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E912A" w14:textId="77777777" w:rsidR="005E5B13" w:rsidRDefault="005E5B13">
            <w:pPr>
              <w:pStyle w:val="ProductList-TableBody"/>
            </w:pPr>
          </w:p>
        </w:tc>
      </w:tr>
    </w:tbl>
    <w:p w14:paraId="3C49139A" w14:textId="77777777" w:rsidR="005E5B13" w:rsidRDefault="005E5B13">
      <w:pPr>
        <w:pStyle w:val="ProductList-Body"/>
      </w:pPr>
    </w:p>
    <w:p w14:paraId="5A81DA41" w14:textId="77777777" w:rsidR="005E5B13" w:rsidRDefault="003E49C3">
      <w:pPr>
        <w:pStyle w:val="ProductList-ClauseHeading"/>
        <w:outlineLvl w:val="4"/>
      </w:pPr>
      <w:r>
        <w:t>2.1 Work at Home</w:t>
      </w:r>
    </w:p>
    <w:p w14:paraId="429ECB40" w14:textId="77777777" w:rsidR="005E5B13" w:rsidRDefault="003E49C3">
      <w:pPr>
        <w:pStyle w:val="ProductList-Body"/>
      </w:pPr>
      <w:r>
        <w:t xml:space="preserve">Work at Home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Office for Mac </w:t>
      </w:r>
      <w:r>
        <w:t>について取得できます。</w:t>
      </w:r>
      <w:r>
        <w:t xml:space="preserve">Office 2019 for Mac Standard </w:t>
      </w:r>
      <w:r>
        <w:t>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for Mac Office 2019 for Mac Standard </w:t>
      </w:r>
      <w:r>
        <w:t>ソフトウェアをインストールして使用することができます。</w:t>
      </w:r>
    </w:p>
    <w:p w14:paraId="60E835B5" w14:textId="77777777" w:rsidR="005E5B13" w:rsidRDefault="005E5B13">
      <w:pPr>
        <w:pStyle w:val="ProductList-Body"/>
      </w:pPr>
    </w:p>
    <w:p w14:paraId="47614A54" w14:textId="77777777" w:rsidR="005E5B13" w:rsidRDefault="005E5B13">
      <w:pPr>
        <w:pStyle w:val="ProductList-Body"/>
      </w:pPr>
    </w:p>
    <w:p w14:paraId="7A6D4FBB" w14:textId="77777777" w:rsidR="005E5B13" w:rsidRDefault="003E49C3">
      <w:pPr>
        <w:pStyle w:val="ProductList-ClauseHeading"/>
        <w:outlineLvl w:val="4"/>
      </w:pPr>
      <w:r>
        <w:t xml:space="preserve">2.2 </w:t>
      </w:r>
      <w:r>
        <w:t>クロスプラットフォーム</w:t>
      </w:r>
    </w:p>
    <w:p w14:paraId="4E98A342" w14:textId="77777777" w:rsidR="005E5B13" w:rsidRDefault="003E49C3">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50BBEB39" w14:textId="77777777" w:rsidR="005E5B13" w:rsidRDefault="005E5B13">
      <w:pPr>
        <w:pStyle w:val="ProductList-Body"/>
      </w:pPr>
    </w:p>
    <w:p w14:paraId="543BD827" w14:textId="77777777" w:rsidR="005E5B13" w:rsidRDefault="003E49C3">
      <w:pPr>
        <w:pStyle w:val="ProductList-ClauseHeading"/>
        <w:outlineLvl w:val="4"/>
      </w:pPr>
      <w:r>
        <w:t>2.3 Office Online Server</w:t>
      </w:r>
    </w:p>
    <w:p w14:paraId="16E01FF8" w14:textId="77777777" w:rsidR="005E5B13" w:rsidRDefault="003E49C3">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w:anchor="_Sec579">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2F3731BB" w14:textId="77777777" w:rsidR="005E5B13" w:rsidRDefault="003E49C3">
      <w:pPr>
        <w:pStyle w:val="ProductList-Offering1SubSection"/>
        <w:outlineLvl w:val="3"/>
      </w:pPr>
      <w:bookmarkStart w:id="96" w:name="_Sec792"/>
      <w:r>
        <w:t>3.</w:t>
      </w:r>
      <w:r>
        <w:t>使用権</w:t>
      </w:r>
      <w:bookmarkEnd w:id="96"/>
    </w:p>
    <w:tbl>
      <w:tblPr>
        <w:tblStyle w:val="PURTable"/>
        <w:tblW w:w="0" w:type="dxa"/>
        <w:tblLook w:val="04A0" w:firstRow="1" w:lastRow="0" w:firstColumn="1" w:lastColumn="0" w:noHBand="0" w:noVBand="1"/>
      </w:tblPr>
      <w:tblGrid>
        <w:gridCol w:w="3620"/>
        <w:gridCol w:w="3645"/>
        <w:gridCol w:w="3651"/>
      </w:tblGrid>
      <w:tr w:rsidR="005E5B13" w14:paraId="53970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B9518" w14:textId="77777777" w:rsidR="005E5B13" w:rsidRDefault="003E49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6713A277" w14:textId="77777777" w:rsidR="005E5B13" w:rsidRDefault="003E49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CAD08" w14:textId="77777777" w:rsidR="005E5B13" w:rsidRDefault="003E49C3">
            <w:pPr>
              <w:pStyle w:val="ProductList-TableBody"/>
            </w:pPr>
            <w:r>
              <w:rPr>
                <w:color w:val="404040"/>
              </w:rPr>
              <w:t>追加ソフトウェア</w:t>
            </w:r>
            <w:r>
              <w:rPr>
                <w:color w:val="404040"/>
              </w:rPr>
              <w:t xml:space="preserve">: </w:t>
            </w:r>
            <w:r>
              <w:rPr>
                <w:color w:val="404040"/>
              </w:rPr>
              <w:t>なし</w:t>
            </w:r>
          </w:p>
        </w:tc>
      </w:tr>
      <w:tr w:rsidR="005E5B13" w14:paraId="06722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301AC" w14:textId="77777777" w:rsidR="005E5B13" w:rsidRDefault="003E49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41A05" w14:textId="77777777" w:rsidR="005E5B13" w:rsidRDefault="003E49C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657194A" w14:textId="77777777" w:rsidR="005E5B13" w:rsidRDefault="003E49C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5E5B13" w14:paraId="6F51D814" w14:textId="77777777">
        <w:tc>
          <w:tcPr>
            <w:tcW w:w="4040" w:type="dxa"/>
            <w:tcBorders>
              <w:top w:val="single" w:sz="4" w:space="0" w:color="000000"/>
              <w:left w:val="single" w:sz="4" w:space="0" w:color="000000"/>
              <w:bottom w:val="single" w:sz="4" w:space="0" w:color="000000"/>
              <w:right w:val="single" w:sz="4" w:space="0" w:color="000000"/>
            </w:tcBorders>
          </w:tcPr>
          <w:p w14:paraId="6431E3D3" w14:textId="77777777" w:rsidR="005E5B13" w:rsidRDefault="003E49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E048B"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1421A" w14:textId="77777777" w:rsidR="005E5B13" w:rsidRDefault="005E5B13">
            <w:pPr>
              <w:pStyle w:val="ProductList-TableBody"/>
            </w:pPr>
          </w:p>
        </w:tc>
      </w:tr>
    </w:tbl>
    <w:p w14:paraId="31DB6231" w14:textId="77777777" w:rsidR="005E5B13" w:rsidRDefault="005E5B13">
      <w:pPr>
        <w:pStyle w:val="ProductList-Body"/>
      </w:pPr>
    </w:p>
    <w:p w14:paraId="4852AD12" w14:textId="77777777" w:rsidR="005E5B13" w:rsidRDefault="003E49C3">
      <w:pPr>
        <w:pStyle w:val="ProductList-ClauseHeading"/>
        <w:outlineLvl w:val="4"/>
      </w:pPr>
      <w:r>
        <w:t xml:space="preserve">3.1 Office Home &amp; Student 2013 RT </w:t>
      </w:r>
      <w:r>
        <w:t>の商業的利用</w:t>
      </w:r>
    </w:p>
    <w:p w14:paraId="26C65904" w14:textId="77777777" w:rsidR="005E5B13" w:rsidRDefault="003E49C3">
      <w:pPr>
        <w:pStyle w:val="ProductList-Body"/>
      </w:pPr>
      <w:r>
        <w:t xml:space="preserve">Office Home &amp; Student 2013 RT </w:t>
      </w:r>
      <w:r>
        <w:t>の商業的利用の制限は、</w:t>
      </w:r>
      <w:r>
        <w:t xml:space="preserve">Office 2019/2016 for Mac Standard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には適用されません。本条項に規定されている場合を除き、</w:t>
      </w:r>
      <w:r>
        <w:t xml:space="preserve">Office Home &amp; Student 2013 RT </w:t>
      </w:r>
      <w:r>
        <w:t>ライセンスで規定されている条項が適用されます。</w:t>
      </w:r>
    </w:p>
    <w:p w14:paraId="2251C140" w14:textId="77777777" w:rsidR="005E5B13" w:rsidRDefault="003E49C3">
      <w:pPr>
        <w:pStyle w:val="ProductList-Offering1SubSection"/>
        <w:outlineLvl w:val="3"/>
      </w:pPr>
      <w:bookmarkStart w:id="97" w:name="_Sec821"/>
      <w:r>
        <w:t>4.</w:t>
      </w:r>
      <w:r>
        <w:t>ソフトウェア</w:t>
      </w:r>
      <w:r>
        <w:t xml:space="preserve"> </w:t>
      </w:r>
      <w:r>
        <w:t>アシュアランス</w:t>
      </w:r>
      <w:bookmarkEnd w:id="97"/>
    </w:p>
    <w:tbl>
      <w:tblPr>
        <w:tblStyle w:val="PURTable"/>
        <w:tblW w:w="0" w:type="dxa"/>
        <w:tblLook w:val="04A0" w:firstRow="1" w:lastRow="0" w:firstColumn="1" w:lastColumn="0" w:noHBand="0" w:noVBand="1"/>
      </w:tblPr>
      <w:tblGrid>
        <w:gridCol w:w="3606"/>
        <w:gridCol w:w="3704"/>
        <w:gridCol w:w="3606"/>
      </w:tblGrid>
      <w:tr w:rsidR="005E5B13" w14:paraId="547FE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F8313" w14:textId="77777777" w:rsidR="005E5B13" w:rsidRDefault="003E49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44D0B" w14:textId="77777777" w:rsidR="005E5B13" w:rsidRDefault="003E49C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C4A01" w14:textId="77777777" w:rsidR="005E5B13" w:rsidRDefault="003E49C3">
            <w:pPr>
              <w:pStyle w:val="ProductList-TableBody"/>
            </w:pPr>
            <w:r>
              <w:rPr>
                <w:color w:val="404040"/>
              </w:rPr>
              <w:t>フェールオーバーの権利</w:t>
            </w:r>
            <w:r>
              <w:rPr>
                <w:color w:val="404040"/>
              </w:rPr>
              <w:t xml:space="preserve">: </w:t>
            </w:r>
            <w:r>
              <w:rPr>
                <w:color w:val="404040"/>
              </w:rPr>
              <w:t>なし</w:t>
            </w:r>
          </w:p>
        </w:tc>
      </w:tr>
      <w:tr w:rsidR="005E5B13" w14:paraId="496FA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6E53C" w14:textId="77777777" w:rsidR="005E5B13" w:rsidRDefault="003E49C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9E4F90E" w14:textId="77777777" w:rsidR="005E5B13" w:rsidRDefault="003E49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341CA" w14:textId="77777777" w:rsidR="005E5B13" w:rsidRDefault="003E49C3">
            <w:pPr>
              <w:pStyle w:val="ProductList-TableBody"/>
            </w:pPr>
            <w:r>
              <w:rPr>
                <w:color w:val="404040"/>
              </w:rPr>
              <w:t>ローミング使用権</w:t>
            </w:r>
            <w:r>
              <w:rPr>
                <w:color w:val="404040"/>
              </w:rPr>
              <w:t xml:space="preserve">: </w:t>
            </w:r>
            <w:r>
              <w:rPr>
                <w:color w:val="404040"/>
              </w:rPr>
              <w:t>なし</w:t>
            </w:r>
          </w:p>
        </w:tc>
      </w:tr>
      <w:tr w:rsidR="005E5B13" w14:paraId="5ED79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D949C" w14:textId="77777777" w:rsidR="005E5B13" w:rsidRDefault="003E49C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B0268" w14:textId="77777777" w:rsidR="005E5B13" w:rsidRDefault="003E49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83289" w14:textId="77777777" w:rsidR="005E5B13" w:rsidRDefault="005E5B13">
            <w:pPr>
              <w:pStyle w:val="ProductList-TableBody"/>
            </w:pPr>
          </w:p>
        </w:tc>
      </w:tr>
    </w:tbl>
    <w:p w14:paraId="1063D6C8"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0CB7C9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36BB4"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01B2AB47" w14:textId="77777777" w:rsidR="005E5B13" w:rsidRDefault="005E5B13">
      <w:pPr>
        <w:pStyle w:val="ProductList-Body"/>
      </w:pPr>
    </w:p>
    <w:p w14:paraId="3E617286" w14:textId="77777777" w:rsidR="005E5B13" w:rsidRDefault="003E49C3">
      <w:pPr>
        <w:pStyle w:val="ProductList-OfferingGroupHeading"/>
        <w:outlineLvl w:val="1"/>
      </w:pPr>
      <w:bookmarkStart w:id="98" w:name="_Sec612"/>
      <w:r>
        <w:t xml:space="preserve">Office </w:t>
      </w:r>
      <w:r>
        <w:t>サーバー</w:t>
      </w:r>
      <w:bookmarkEnd w:id="98"/>
      <w:r>
        <w:fldChar w:fldCharType="begin"/>
      </w:r>
      <w:r>
        <w:instrText xml:space="preserve"> TC "</w:instrText>
      </w:r>
      <w:bookmarkStart w:id="99" w:name="_Toc28612112"/>
      <w:r>
        <w:instrText xml:space="preserve">Office </w:instrText>
      </w:r>
      <w:r>
        <w:instrText>サーバー</w:instrText>
      </w:r>
      <w:bookmarkEnd w:id="99"/>
      <w:r>
        <w:instrText>" \l 2</w:instrText>
      </w:r>
      <w:r>
        <w:fldChar w:fldCharType="end"/>
      </w:r>
    </w:p>
    <w:p w14:paraId="3B734D35" w14:textId="77777777" w:rsidR="005E5B13" w:rsidRDefault="003E49C3">
      <w:pPr>
        <w:pStyle w:val="ProductList-Offering2HeadingNoBorder"/>
        <w:outlineLvl w:val="2"/>
      </w:pPr>
      <w:bookmarkStart w:id="100" w:name="_Sec638"/>
      <w:r>
        <w:t>Exchange Server</w:t>
      </w:r>
      <w:bookmarkEnd w:id="100"/>
      <w:r>
        <w:fldChar w:fldCharType="begin"/>
      </w:r>
      <w:r>
        <w:instrText xml:space="preserve"> TC "</w:instrText>
      </w:r>
      <w:bookmarkStart w:id="101" w:name="_Toc28612113"/>
      <w:r>
        <w:instrText>Exchange Server</w:instrText>
      </w:r>
      <w:bookmarkEnd w:id="101"/>
      <w:r>
        <w:instrText>" \l 3</w:instrText>
      </w:r>
      <w:r>
        <w:fldChar w:fldCharType="end"/>
      </w:r>
    </w:p>
    <w:p w14:paraId="5165C285" w14:textId="77777777" w:rsidR="005E5B13" w:rsidRDefault="003E49C3">
      <w:pPr>
        <w:pStyle w:val="ProductList-Offering1SubSection"/>
        <w:outlineLvl w:val="3"/>
      </w:pPr>
      <w:bookmarkStart w:id="102" w:name="_Sec683"/>
      <w:r>
        <w:t>1.</w:t>
      </w:r>
      <w:r>
        <w:t>利用可能なプログラム</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E5B13" w14:paraId="141B9C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E4411B" w14:textId="77777777" w:rsidR="005E5B13" w:rsidRDefault="003E49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28C04" w14:textId="77777777" w:rsidR="005E5B13" w:rsidRDefault="003E49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23BCF" w14:textId="77777777" w:rsidR="005E5B13" w:rsidRDefault="003E49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D638B" w14:textId="77777777" w:rsidR="005E5B13" w:rsidRDefault="003E49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0A230" w14:textId="77777777" w:rsidR="005E5B13" w:rsidRDefault="003E49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AEB59"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37BFE"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87DC4"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D8E69"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D338D"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F8728"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0E8B0"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5B13" w14:paraId="5F2FEFB4" w14:textId="77777777">
        <w:tc>
          <w:tcPr>
            <w:tcW w:w="4160" w:type="dxa"/>
            <w:tcBorders>
              <w:top w:val="single" w:sz="6" w:space="0" w:color="FFFFFF"/>
              <w:left w:val="none" w:sz="4" w:space="0" w:color="6E6E6E"/>
              <w:bottom w:val="dashed" w:sz="4" w:space="0" w:color="BFBFBF"/>
              <w:right w:val="none" w:sz="4" w:space="0" w:color="6E6E6E"/>
            </w:tcBorders>
          </w:tcPr>
          <w:p w14:paraId="023C93C8" w14:textId="77777777" w:rsidR="005E5B13" w:rsidRDefault="003E49C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FE02B8" w14:textId="77777777" w:rsidR="005E5B13" w:rsidRDefault="003E49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3BB4D58" w14:textId="77777777" w:rsidR="005E5B13" w:rsidRDefault="003E49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932D84" w14:textId="77777777" w:rsidR="005E5B13" w:rsidRDefault="003E49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46073A" w14:textId="77777777" w:rsidR="005E5B13" w:rsidRDefault="003E49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03A06"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EDF0F"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004FB"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C1CC6"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8C10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309EF"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0D31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E5B13" w14:paraId="756974C8" w14:textId="77777777">
        <w:tc>
          <w:tcPr>
            <w:tcW w:w="4160" w:type="dxa"/>
            <w:tcBorders>
              <w:top w:val="dashed" w:sz="4" w:space="0" w:color="BFBFBF"/>
              <w:left w:val="none" w:sz="4" w:space="0" w:color="6E6E6E"/>
              <w:bottom w:val="dashed" w:sz="4" w:space="0" w:color="BFBFBF"/>
              <w:right w:val="none" w:sz="4" w:space="0" w:color="6E6E6E"/>
            </w:tcBorders>
          </w:tcPr>
          <w:p w14:paraId="4D0BA315" w14:textId="77777777" w:rsidR="005E5B13" w:rsidRDefault="003E49C3">
            <w:pPr>
              <w:pStyle w:val="ProductList-TableBody"/>
            </w:pPr>
            <w:r>
              <w:t xml:space="preserve">Exchange Server Enterprise 2019 CAL </w:t>
            </w:r>
            <w:r>
              <w:fldChar w:fldCharType="begin"/>
            </w:r>
            <w:r>
              <w:instrText xml:space="preserve"> XE "Exchange Server Enterprise 2019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27C3C89" w14:textId="77777777" w:rsidR="005E5B13" w:rsidRDefault="003E49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32B40CB" w14:textId="77777777" w:rsidR="005E5B13" w:rsidRDefault="003E49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616A3D" w14:textId="77777777" w:rsidR="005E5B13" w:rsidRDefault="003E49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356C60"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B4A8F"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825D1"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FA2E9"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99246"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D41C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21C0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B22F9" w14:textId="77777777" w:rsidR="005E5B13" w:rsidRDefault="003E49C3">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E5B13" w14:paraId="1409C328" w14:textId="77777777">
        <w:tc>
          <w:tcPr>
            <w:tcW w:w="4160" w:type="dxa"/>
            <w:tcBorders>
              <w:top w:val="dashed" w:sz="4" w:space="0" w:color="BFBFBF"/>
              <w:left w:val="none" w:sz="4" w:space="0" w:color="6E6E6E"/>
              <w:bottom w:val="dashed" w:sz="4" w:space="0" w:color="BFBFBF"/>
              <w:right w:val="none" w:sz="4" w:space="0" w:color="6E6E6E"/>
            </w:tcBorders>
          </w:tcPr>
          <w:p w14:paraId="69B2240D" w14:textId="77777777" w:rsidR="005E5B13" w:rsidRDefault="003E49C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1DE940" w14:textId="77777777" w:rsidR="005E5B13" w:rsidRDefault="003E49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8A36FD" w14:textId="77777777" w:rsidR="005E5B13" w:rsidRDefault="003E49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16C2967" w14:textId="77777777" w:rsidR="005E5B13" w:rsidRDefault="003E49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D7D35AD" w14:textId="77777777" w:rsidR="005E5B13" w:rsidRDefault="003E49C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10A50"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55814"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1003C"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2D922"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0D74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078A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20DD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E5B13" w14:paraId="6686CB69" w14:textId="77777777">
        <w:tc>
          <w:tcPr>
            <w:tcW w:w="4160" w:type="dxa"/>
            <w:tcBorders>
              <w:top w:val="dashed" w:sz="4" w:space="0" w:color="BFBFBF"/>
              <w:left w:val="none" w:sz="4" w:space="0" w:color="6E6E6E"/>
              <w:bottom w:val="none" w:sz="4" w:space="0" w:color="BFBFBF"/>
              <w:right w:val="none" w:sz="4" w:space="0" w:color="6E6E6E"/>
            </w:tcBorders>
          </w:tcPr>
          <w:p w14:paraId="55908509" w14:textId="77777777" w:rsidR="005E5B13" w:rsidRDefault="003E49C3">
            <w:pPr>
              <w:pStyle w:val="ProductList-TableBody"/>
            </w:pPr>
            <w:r>
              <w:t>Exchange Server Standard 2019 CAL</w:t>
            </w:r>
            <w:r>
              <w:fldChar w:fldCharType="begin"/>
            </w:r>
            <w:r>
              <w:instrText xml:space="preserve"> XE "Exchange Server Standard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244C8A41" w14:textId="77777777" w:rsidR="005E5B13" w:rsidRDefault="003E49C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760AD3E" w14:textId="77777777" w:rsidR="005E5B13" w:rsidRDefault="003E49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2E2DDE5" w14:textId="77777777" w:rsidR="005E5B13" w:rsidRDefault="003E49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6760C7"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869D0"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04141"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43BA5"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10B67"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F1574"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6F55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E90D3" w14:textId="77777777" w:rsidR="005E5B13" w:rsidRDefault="003E49C3">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5C367666" w14:textId="77777777" w:rsidR="005E5B13" w:rsidRDefault="003E49C3">
      <w:pPr>
        <w:pStyle w:val="ProductList-Offering1SubSection"/>
        <w:outlineLvl w:val="3"/>
      </w:pPr>
      <w:bookmarkStart w:id="103" w:name="_Sec738"/>
      <w:r>
        <w:t>2.</w:t>
      </w:r>
      <w:r>
        <w:t>製品使用条件</w:t>
      </w:r>
      <w:bookmarkEnd w:id="103"/>
    </w:p>
    <w:tbl>
      <w:tblPr>
        <w:tblStyle w:val="PURTable"/>
        <w:tblW w:w="0" w:type="dxa"/>
        <w:tblLook w:val="04A0" w:firstRow="1" w:lastRow="0" w:firstColumn="1" w:lastColumn="0" w:noHBand="0" w:noVBand="1"/>
      </w:tblPr>
      <w:tblGrid>
        <w:gridCol w:w="3654"/>
        <w:gridCol w:w="3602"/>
        <w:gridCol w:w="3660"/>
      </w:tblGrid>
      <w:tr w:rsidR="005E5B13" w14:paraId="0E984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91F8A" w14:textId="77777777" w:rsidR="005E5B13" w:rsidRDefault="003E49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BEBCDF8"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0497EF5" w14:textId="77777777" w:rsidR="005E5B13" w:rsidRDefault="003E49C3">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5E5B13" w14:paraId="455F3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24294" w14:textId="77777777" w:rsidR="005E5B13" w:rsidRDefault="003E49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0D9BE"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DEE2DC8" w14:textId="77777777" w:rsidR="005E5B13" w:rsidRDefault="003E49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E5B13" w14:paraId="74E4A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DAFC1" w14:textId="77777777" w:rsidR="005E5B13" w:rsidRDefault="003E49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C6AF0"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F3B59" w14:textId="77777777" w:rsidR="005E5B13" w:rsidRDefault="003E49C3">
            <w:pPr>
              <w:pStyle w:val="ProductList-TableBody"/>
            </w:pPr>
            <w:r>
              <w:rPr>
                <w:color w:val="404040"/>
              </w:rPr>
              <w:t>削減対象</w:t>
            </w:r>
            <w:r>
              <w:rPr>
                <w:color w:val="404040"/>
              </w:rPr>
              <w:t xml:space="preserve">: </w:t>
            </w:r>
            <w:r>
              <w:rPr>
                <w:color w:val="404040"/>
              </w:rPr>
              <w:t>なし</w:t>
            </w:r>
          </w:p>
        </w:tc>
      </w:tr>
      <w:tr w:rsidR="005E5B13" w14:paraId="3BD2C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732ED" w14:textId="77777777" w:rsidR="005E5B13" w:rsidRDefault="003E49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952BD"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7EFAF" w14:textId="77777777" w:rsidR="005E5B13" w:rsidRDefault="003E49C3">
            <w:pPr>
              <w:pStyle w:val="ProductList-TableBody"/>
            </w:pPr>
            <w:r>
              <w:rPr>
                <w:color w:val="404040"/>
              </w:rPr>
              <w:t>補正発注対象</w:t>
            </w:r>
            <w:r>
              <w:rPr>
                <w:color w:val="404040"/>
              </w:rPr>
              <w:t xml:space="preserve">: </w:t>
            </w:r>
            <w:r>
              <w:rPr>
                <w:color w:val="404040"/>
              </w:rPr>
              <w:t>なし</w:t>
            </w:r>
          </w:p>
        </w:tc>
      </w:tr>
      <w:tr w:rsidR="005E5B13" w14:paraId="6DB76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9F353" w14:textId="77777777" w:rsidR="005E5B13" w:rsidRDefault="003E49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889A6"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57E9F" w14:textId="77777777" w:rsidR="005E5B13" w:rsidRDefault="005E5B13">
            <w:pPr>
              <w:pStyle w:val="ProductList-TableBody"/>
            </w:pPr>
          </w:p>
        </w:tc>
      </w:tr>
    </w:tbl>
    <w:p w14:paraId="2F11CCB1" w14:textId="77777777" w:rsidR="005E5B13" w:rsidRDefault="003E49C3">
      <w:pPr>
        <w:pStyle w:val="ProductList-Offering1SubSection"/>
        <w:outlineLvl w:val="3"/>
      </w:pPr>
      <w:bookmarkStart w:id="104" w:name="_Sec793"/>
      <w:r>
        <w:t>3.</w:t>
      </w:r>
      <w:r>
        <w:t>使用権</w:t>
      </w:r>
      <w:bookmarkEnd w:id="104"/>
    </w:p>
    <w:tbl>
      <w:tblPr>
        <w:tblStyle w:val="PURTable"/>
        <w:tblW w:w="0" w:type="dxa"/>
        <w:tblLook w:val="04A0" w:firstRow="1" w:lastRow="0" w:firstColumn="1" w:lastColumn="0" w:noHBand="0" w:noVBand="1"/>
      </w:tblPr>
      <w:tblGrid>
        <w:gridCol w:w="3645"/>
        <w:gridCol w:w="3640"/>
        <w:gridCol w:w="3631"/>
      </w:tblGrid>
      <w:tr w:rsidR="005E5B13" w14:paraId="394AE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66E0D" w14:textId="77777777" w:rsidR="005E5B13" w:rsidRDefault="003E49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8DB11" w14:textId="77777777" w:rsidR="005E5B13" w:rsidRDefault="003E49C3">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2398D5B2" w14:textId="77777777" w:rsidR="005E5B13" w:rsidRDefault="003E49C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5E5B13" w14:paraId="7BA47AD0" w14:textId="77777777">
        <w:tc>
          <w:tcPr>
            <w:tcW w:w="4040" w:type="dxa"/>
            <w:tcBorders>
              <w:top w:val="single" w:sz="4" w:space="0" w:color="000000"/>
              <w:left w:val="single" w:sz="4" w:space="0" w:color="000000"/>
              <w:bottom w:val="single" w:sz="4" w:space="0" w:color="000000"/>
              <w:right w:val="single" w:sz="4" w:space="0" w:color="000000"/>
            </w:tcBorders>
          </w:tcPr>
          <w:p w14:paraId="08D3FAB9" w14:textId="77777777" w:rsidR="005E5B13" w:rsidRDefault="003E49C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47462FEC" w14:textId="77777777" w:rsidR="005E5B13" w:rsidRDefault="003E49C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94AB9" w14:textId="77777777" w:rsidR="005E5B13" w:rsidRDefault="003E49C3">
            <w:pPr>
              <w:pStyle w:val="ProductList-TableBody"/>
            </w:pPr>
            <w:r>
              <w:rPr>
                <w:color w:val="404040"/>
              </w:rPr>
              <w:t>含まれるテクノロジ</w:t>
            </w:r>
            <w:r>
              <w:rPr>
                <w:color w:val="404040"/>
              </w:rPr>
              <w:t xml:space="preserve">: </w:t>
            </w:r>
            <w:r>
              <w:rPr>
                <w:color w:val="404040"/>
              </w:rPr>
              <w:t>なし</w:t>
            </w:r>
          </w:p>
        </w:tc>
      </w:tr>
      <w:tr w:rsidR="005E5B13" w14:paraId="70D9C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87512" w14:textId="77777777" w:rsidR="005E5B13" w:rsidRDefault="003E49C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028F4"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FE465" w14:textId="77777777" w:rsidR="005E5B13" w:rsidRDefault="005E5B13">
            <w:pPr>
              <w:pStyle w:val="ProductList-TableBody"/>
            </w:pPr>
          </w:p>
        </w:tc>
      </w:tr>
    </w:tbl>
    <w:p w14:paraId="6D0DFB00" w14:textId="77777777" w:rsidR="005E5B13" w:rsidRDefault="005E5B13">
      <w:pPr>
        <w:pStyle w:val="ProductList-Body"/>
      </w:pPr>
    </w:p>
    <w:p w14:paraId="4C6329F5" w14:textId="77777777" w:rsidR="005E5B13" w:rsidRDefault="003E49C3">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88"/>
        <w:gridCol w:w="3642"/>
        <w:gridCol w:w="3686"/>
      </w:tblGrid>
      <w:tr w:rsidR="005E5B13" w14:paraId="791D3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34D78B1" w14:textId="77777777" w:rsidR="005E5B13" w:rsidRDefault="003E49C3">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E1BEC3B" w14:textId="77777777" w:rsidR="005E5B13" w:rsidRDefault="003E49C3">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0424350" w14:textId="77777777" w:rsidR="005E5B13" w:rsidRDefault="003E49C3">
            <w:pPr>
              <w:pStyle w:val="ProductList-TableBody"/>
            </w:pPr>
            <w:r>
              <w:t>Exchange Online (</w:t>
            </w:r>
            <w:r>
              <w:t>プラン</w:t>
            </w:r>
            <w:r>
              <w:t xml:space="preserve"> 1/1G/2/2A/2G) User SL</w:t>
            </w:r>
          </w:p>
        </w:tc>
      </w:tr>
      <w:tr w:rsidR="005E5B13" w14:paraId="6D4574F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FDB6410" w14:textId="77777777" w:rsidR="005E5B13" w:rsidRDefault="005E5B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9A9C7E" w14:textId="77777777" w:rsidR="005E5B13" w:rsidRDefault="003E49C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C727028" w14:textId="77777777" w:rsidR="005E5B13" w:rsidRDefault="005E5B13">
            <w:pPr>
              <w:pStyle w:val="ProductList-TableBody"/>
            </w:pPr>
          </w:p>
        </w:tc>
      </w:tr>
    </w:tbl>
    <w:p w14:paraId="1CA4F7AE" w14:textId="77777777" w:rsidR="005E5B13" w:rsidRDefault="005E5B13">
      <w:pPr>
        <w:pStyle w:val="ProductList-Body"/>
      </w:pPr>
    </w:p>
    <w:p w14:paraId="7FBEA0DA" w14:textId="77777777" w:rsidR="005E5B13" w:rsidRDefault="003E49C3">
      <w:pPr>
        <w:pStyle w:val="ProductList-SubClauseHeading"/>
        <w:outlineLvl w:val="5"/>
      </w:pPr>
      <w:r>
        <w:t xml:space="preserve">3.1.1 Exchange Enterprise CAL </w:t>
      </w:r>
      <w:r>
        <w:t>に関連する追加機能</w:t>
      </w:r>
    </w:p>
    <w:p w14:paraId="4F2DD8CF" w14:textId="77777777" w:rsidR="005E5B13" w:rsidRDefault="003E49C3">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70"/>
        <w:gridCol w:w="3547"/>
        <w:gridCol w:w="3539"/>
      </w:tblGrid>
      <w:tr w:rsidR="005E5B13" w14:paraId="0A5C9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CE362BB" w14:textId="77777777" w:rsidR="005E5B13" w:rsidRDefault="003E49C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A4F5822" w14:textId="77777777" w:rsidR="005E5B13" w:rsidRDefault="003E49C3">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0F4CCAB" w14:textId="77777777" w:rsidR="005E5B13" w:rsidRDefault="003E49C3">
            <w:pPr>
              <w:pStyle w:val="ProductList-TableBody"/>
            </w:pPr>
            <w:r>
              <w:t>Exchange Online (</w:t>
            </w:r>
            <w:r>
              <w:t>プラン</w:t>
            </w:r>
            <w:r>
              <w:t xml:space="preserve"> 2/2A/2G) User SL</w:t>
            </w:r>
          </w:p>
        </w:tc>
      </w:tr>
      <w:tr w:rsidR="005E5B13" w14:paraId="0CFFC73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E36A16D" w14:textId="77777777" w:rsidR="005E5B13" w:rsidRDefault="005E5B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DBA6AB" w14:textId="77777777" w:rsidR="005E5B13" w:rsidRDefault="003E49C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7595C051" w14:textId="77777777" w:rsidR="005E5B13" w:rsidRDefault="005E5B13">
            <w:pPr>
              <w:pStyle w:val="ProductList-TableBody"/>
            </w:pPr>
          </w:p>
        </w:tc>
      </w:tr>
    </w:tbl>
    <w:p w14:paraId="4B8AFA2D" w14:textId="77777777" w:rsidR="005E5B13" w:rsidRDefault="005E5B13">
      <w:pPr>
        <w:pStyle w:val="ProductList-BodyIndented"/>
      </w:pPr>
    </w:p>
    <w:p w14:paraId="2DAC5EB9" w14:textId="77777777" w:rsidR="005E5B13" w:rsidRDefault="003E49C3">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82"/>
        <w:gridCol w:w="3617"/>
        <w:gridCol w:w="3617"/>
      </w:tblGrid>
      <w:tr w:rsidR="005E5B13" w14:paraId="30AF9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BAB8E5" w14:textId="77777777" w:rsidR="005E5B13" w:rsidRDefault="003E49C3">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3E54134A" w14:textId="77777777" w:rsidR="005E5B13" w:rsidRDefault="005E5B1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74DF84" w14:textId="77777777" w:rsidR="005E5B13" w:rsidRDefault="005E5B13">
            <w:pPr>
              <w:pStyle w:val="ProductList-TableBody"/>
            </w:pPr>
          </w:p>
        </w:tc>
      </w:tr>
    </w:tbl>
    <w:p w14:paraId="5B7786C1" w14:textId="77777777" w:rsidR="005E5B13" w:rsidRDefault="005E5B13">
      <w:pPr>
        <w:pStyle w:val="ProductList-Body"/>
      </w:pPr>
    </w:p>
    <w:p w14:paraId="13798F4E" w14:textId="77777777" w:rsidR="005E5B13" w:rsidRDefault="005E5B13">
      <w:pPr>
        <w:pStyle w:val="ProductList-Body"/>
      </w:pPr>
    </w:p>
    <w:p w14:paraId="397B5A1C" w14:textId="77777777" w:rsidR="005E5B13" w:rsidRDefault="003E49C3">
      <w:pPr>
        <w:pStyle w:val="ProductList-Offering1SubSection"/>
        <w:outlineLvl w:val="3"/>
      </w:pPr>
      <w:bookmarkStart w:id="105" w:name="_Sec824"/>
      <w:r>
        <w:t>4.</w:t>
      </w:r>
      <w:r>
        <w:t>ソフトウェア</w:t>
      </w:r>
      <w:r>
        <w:t xml:space="preserve"> </w:t>
      </w:r>
      <w:r>
        <w:t>アシュアランス</w:t>
      </w:r>
      <w:bookmarkEnd w:id="105"/>
    </w:p>
    <w:tbl>
      <w:tblPr>
        <w:tblStyle w:val="PURTable"/>
        <w:tblW w:w="0" w:type="dxa"/>
        <w:tblLook w:val="04A0" w:firstRow="1" w:lastRow="0" w:firstColumn="1" w:lastColumn="0" w:noHBand="0" w:noVBand="1"/>
      </w:tblPr>
      <w:tblGrid>
        <w:gridCol w:w="3633"/>
        <w:gridCol w:w="3650"/>
        <w:gridCol w:w="3633"/>
      </w:tblGrid>
      <w:tr w:rsidR="005E5B13" w14:paraId="1398E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CB58B" w14:textId="77777777" w:rsidR="005E5B13" w:rsidRDefault="003E49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00D7960" w14:textId="77777777" w:rsidR="005E5B13" w:rsidRDefault="003E49C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63696" w14:textId="77777777" w:rsidR="005E5B13" w:rsidRDefault="003E49C3">
            <w:pPr>
              <w:pStyle w:val="ProductList-TableBody"/>
            </w:pPr>
            <w:r>
              <w:rPr>
                <w:color w:val="404040"/>
              </w:rPr>
              <w:t>フェールオーバーの権利</w:t>
            </w:r>
            <w:r>
              <w:rPr>
                <w:color w:val="404040"/>
              </w:rPr>
              <w:t xml:space="preserve">: </w:t>
            </w:r>
            <w:r>
              <w:rPr>
                <w:color w:val="404040"/>
              </w:rPr>
              <w:t>なし</w:t>
            </w:r>
          </w:p>
        </w:tc>
      </w:tr>
      <w:tr w:rsidR="005E5B13" w14:paraId="34263C37" w14:textId="77777777">
        <w:tc>
          <w:tcPr>
            <w:tcW w:w="4040" w:type="dxa"/>
            <w:tcBorders>
              <w:top w:val="single" w:sz="4" w:space="0" w:color="000000"/>
              <w:left w:val="single" w:sz="4" w:space="0" w:color="000000"/>
              <w:bottom w:val="single" w:sz="4" w:space="0" w:color="000000"/>
              <w:right w:val="single" w:sz="4" w:space="0" w:color="000000"/>
            </w:tcBorders>
          </w:tcPr>
          <w:p w14:paraId="6B3F9373" w14:textId="77777777" w:rsidR="005E5B13" w:rsidRDefault="003E49C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0108895C" w14:textId="77777777" w:rsidR="005E5B13" w:rsidRDefault="003E49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A3529" w14:textId="77777777" w:rsidR="005E5B13" w:rsidRDefault="003E49C3">
            <w:pPr>
              <w:pStyle w:val="ProductList-TableBody"/>
            </w:pPr>
            <w:r>
              <w:rPr>
                <w:color w:val="404040"/>
              </w:rPr>
              <w:t>ローミング使用権</w:t>
            </w:r>
            <w:r>
              <w:rPr>
                <w:color w:val="404040"/>
              </w:rPr>
              <w:t xml:space="preserve">: </w:t>
            </w:r>
            <w:r>
              <w:rPr>
                <w:color w:val="404040"/>
              </w:rPr>
              <w:t>なし</w:t>
            </w:r>
          </w:p>
        </w:tc>
      </w:tr>
      <w:tr w:rsidR="005E5B13" w14:paraId="4DC75FDD" w14:textId="77777777">
        <w:tc>
          <w:tcPr>
            <w:tcW w:w="4040" w:type="dxa"/>
            <w:tcBorders>
              <w:top w:val="single" w:sz="4" w:space="0" w:color="000000"/>
              <w:left w:val="single" w:sz="4" w:space="0" w:color="000000"/>
              <w:bottom w:val="single" w:sz="4" w:space="0" w:color="000000"/>
              <w:right w:val="single" w:sz="4" w:space="0" w:color="000000"/>
            </w:tcBorders>
          </w:tcPr>
          <w:p w14:paraId="39E0D283" w14:textId="77777777" w:rsidR="005E5B13" w:rsidRDefault="003E49C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8BED7" w14:textId="77777777" w:rsidR="005E5B13" w:rsidRDefault="003E49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DEA03" w14:textId="77777777" w:rsidR="005E5B13" w:rsidRDefault="005E5B13">
            <w:pPr>
              <w:pStyle w:val="ProductList-TableBody"/>
            </w:pPr>
          </w:p>
        </w:tc>
      </w:tr>
    </w:tbl>
    <w:p w14:paraId="74B5805E" w14:textId="77777777" w:rsidR="005E5B13" w:rsidRDefault="005E5B13">
      <w:pPr>
        <w:pStyle w:val="ProductList-Body"/>
      </w:pPr>
    </w:p>
    <w:p w14:paraId="720A833E" w14:textId="77777777" w:rsidR="005E5B13" w:rsidRDefault="003E49C3">
      <w:pPr>
        <w:pStyle w:val="ProductList-ClauseHeading"/>
        <w:outlineLvl w:val="4"/>
      </w:pPr>
      <w:r>
        <w:t xml:space="preserve">4.1 Exchange Enterprise CAL with Services 2019 </w:t>
      </w:r>
      <w:r>
        <w:t>の追加条件</w:t>
      </w:r>
    </w:p>
    <w:p w14:paraId="1859CD59" w14:textId="77777777" w:rsidR="005E5B13" w:rsidRDefault="003E49C3">
      <w:pPr>
        <w:pStyle w:val="ProductList-Body"/>
      </w:pPr>
      <w:r>
        <w:t xml:space="preserve">SA </w:t>
      </w:r>
      <w:r>
        <w:t>が有効な</w:t>
      </w:r>
      <w:r>
        <w:t xml:space="preserve"> Exchange Server Enterprise CAL </w:t>
      </w:r>
      <w:r>
        <w:t>には、</w:t>
      </w:r>
      <w:r>
        <w:t>Data Loss Prevention</w:t>
      </w:r>
      <w:r>
        <w:fldChar w:fldCharType="begin"/>
      </w:r>
      <w:r>
        <w:instrText xml:space="preserve"> XE "Data Loss Prevention" </w:instrText>
      </w:r>
      <w:r>
        <w:fldChar w:fldCharType="end"/>
      </w:r>
      <w:r>
        <w:t xml:space="preserve"> </w:t>
      </w:r>
      <w:r>
        <w:t>および</w:t>
      </w:r>
      <w:r>
        <w:t xml:space="preserve"> Exchange Online Protection</w:t>
      </w:r>
      <w:r>
        <w:fldChar w:fldCharType="begin"/>
      </w:r>
      <w:r>
        <w:instrText xml:space="preserve"> XE "Exchange Online Protection" </w:instrText>
      </w:r>
      <w:r>
        <w:fldChar w:fldCharType="end"/>
      </w:r>
      <w:r>
        <w:t xml:space="preserve"> </w:t>
      </w:r>
      <w:r>
        <w:t>に対する権利が含まれます。</w:t>
      </w:r>
    </w:p>
    <w:p w14:paraId="4827917E" w14:textId="77777777" w:rsidR="005E5B13" w:rsidRDefault="005E5B13">
      <w:pPr>
        <w:pStyle w:val="ProductList-Body"/>
      </w:pPr>
    </w:p>
    <w:p w14:paraId="31057786" w14:textId="77777777" w:rsidR="005E5B13" w:rsidRDefault="003E49C3">
      <w:pPr>
        <w:pStyle w:val="ProductList-ClauseHeading"/>
        <w:outlineLvl w:val="4"/>
      </w:pPr>
      <w:r>
        <w:t xml:space="preserve">4.2 Exchange Online </w:t>
      </w:r>
      <w:r>
        <w:t>ボイス</w:t>
      </w:r>
      <w:r>
        <w:t xml:space="preserve"> </w:t>
      </w:r>
      <w:r>
        <w:t>メール</w:t>
      </w:r>
      <w:r>
        <w:t xml:space="preserve"> </w:t>
      </w:r>
      <w:r>
        <w:t>サービス</w:t>
      </w:r>
    </w:p>
    <w:p w14:paraId="39C726F9" w14:textId="77777777" w:rsidR="005E5B13" w:rsidRDefault="003E49C3">
      <w:pPr>
        <w:pStyle w:val="ProductList-Body"/>
      </w:pPr>
      <w:r>
        <w:t xml:space="preserve">Exchange Server Standard 2019 </w:t>
      </w:r>
      <w:r>
        <w:t>または</w:t>
      </w:r>
      <w:r>
        <w:t xml:space="preserve"> Exchange Server Enterprise 2019 </w:t>
      </w:r>
      <w:r>
        <w:t>に対する有効な</w:t>
      </w:r>
      <w:r>
        <w:t xml:space="preserve"> SA </w:t>
      </w:r>
      <w:r>
        <w:t>をお持ちのお客様は、クラウド</w:t>
      </w:r>
      <w:r>
        <w:t xml:space="preserve"> </w:t>
      </w:r>
      <w:r>
        <w:t>ボイスメールの</w:t>
      </w:r>
      <w:r>
        <w:t xml:space="preserve"> Exchange Online </w:t>
      </w:r>
      <w:r>
        <w:t>ボイス</w:t>
      </w:r>
      <w:r>
        <w:t xml:space="preserve"> </w:t>
      </w:r>
      <w:r>
        <w:t>メール</w:t>
      </w:r>
      <w:r>
        <w:t xml:space="preserve"> </w:t>
      </w:r>
      <w:r>
        <w:t>サービス</w:t>
      </w:r>
      <w:r>
        <w:fldChar w:fldCharType="begin"/>
      </w:r>
      <w:r>
        <w:instrText xml:space="preserve"> XE "Exchange Online </w:instrText>
      </w:r>
      <w:r>
        <w:instrText>ボイス</w:instrText>
      </w:r>
      <w:r>
        <w:instrText xml:space="preserve"> </w:instrText>
      </w:r>
      <w:r>
        <w:instrText>メール</w:instrText>
      </w:r>
      <w:r>
        <w:instrText xml:space="preserve"> </w:instrText>
      </w:r>
      <w:r>
        <w:instrText>サービス</w:instrText>
      </w:r>
      <w:r>
        <w:instrText xml:space="preserve">" </w:instrText>
      </w:r>
      <w:r>
        <w:fldChar w:fldCharType="end"/>
      </w:r>
      <w:r>
        <w:t>を使用して、</w:t>
      </w:r>
      <w:r>
        <w:t xml:space="preserve">Outlook </w:t>
      </w:r>
      <w:r>
        <w:t>からの音声メッセージにアクセスできます。このオンライン</w:t>
      </w:r>
      <w:r>
        <w:t xml:space="preserve"> </w:t>
      </w:r>
      <w:r>
        <w:t>サービスの使用には、</w:t>
      </w:r>
      <w:r>
        <w:t xml:space="preserve">OST </w:t>
      </w:r>
      <w:r>
        <w:t>が適用されます。</w:t>
      </w:r>
    </w:p>
    <w:p w14:paraId="282EE963" w14:textId="77777777" w:rsidR="005E5B13" w:rsidRDefault="005E5B13">
      <w:pPr>
        <w:pStyle w:val="ProductList-Body"/>
      </w:pPr>
    </w:p>
    <w:p w14:paraId="2ABC4705" w14:textId="77777777" w:rsidR="005E5B13" w:rsidRDefault="005E5B13">
      <w:pPr>
        <w:pStyle w:val="PURBreadcrumb"/>
      </w:pPr>
    </w:p>
    <w:tbl>
      <w:tblPr>
        <w:tblStyle w:val="PURTable"/>
        <w:tblW w:w="0" w:type="dxa"/>
        <w:tblLook w:val="04A0" w:firstRow="1" w:lastRow="0" w:firstColumn="1" w:lastColumn="0" w:noHBand="0" w:noVBand="1"/>
      </w:tblPr>
      <w:tblGrid>
        <w:gridCol w:w="10916"/>
      </w:tblGrid>
      <w:tr w:rsidR="005E5B13" w14:paraId="77651C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D4C4F"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7D0C2E50" w14:textId="77777777" w:rsidR="005E5B13" w:rsidRDefault="005E5B13">
      <w:pPr>
        <w:pStyle w:val="ProductList-Body"/>
      </w:pPr>
    </w:p>
    <w:p w14:paraId="5759A0FB" w14:textId="77777777" w:rsidR="005E5B13" w:rsidRDefault="003E49C3">
      <w:pPr>
        <w:pStyle w:val="ProductList-Offering2HeadingNoBorder"/>
        <w:outlineLvl w:val="2"/>
      </w:pPr>
      <w:bookmarkStart w:id="106" w:name="_Sec639"/>
      <w:r>
        <w:t>Project Server</w:t>
      </w:r>
      <w:bookmarkEnd w:id="106"/>
      <w:r>
        <w:fldChar w:fldCharType="begin"/>
      </w:r>
      <w:r>
        <w:instrText xml:space="preserve"> TC "</w:instrText>
      </w:r>
      <w:bookmarkStart w:id="107" w:name="_Toc28612114"/>
      <w:r>
        <w:instrText>Project Server</w:instrText>
      </w:r>
      <w:bookmarkEnd w:id="107"/>
      <w:r>
        <w:instrText>" \l 3</w:instrText>
      </w:r>
      <w:r>
        <w:fldChar w:fldCharType="end"/>
      </w:r>
    </w:p>
    <w:p w14:paraId="2481A902" w14:textId="77777777" w:rsidR="005E5B13" w:rsidRDefault="003E49C3">
      <w:pPr>
        <w:pStyle w:val="ProductList-Offering1SubSection"/>
        <w:outlineLvl w:val="3"/>
      </w:pPr>
      <w:bookmarkStart w:id="108" w:name="_Sec684"/>
      <w:r>
        <w:t>1.</w:t>
      </w:r>
      <w:r>
        <w:t>利用可能なプログラム</w:t>
      </w:r>
      <w:bookmarkEnd w:id="108"/>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5E5B13" w14:paraId="4129BE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3D73D1" w14:textId="77777777" w:rsidR="005E5B13" w:rsidRDefault="003E49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0D458" w14:textId="77777777" w:rsidR="005E5B13" w:rsidRDefault="003E49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F0F62" w14:textId="77777777" w:rsidR="005E5B13" w:rsidRDefault="003E49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DED28" w14:textId="77777777" w:rsidR="005E5B13" w:rsidRDefault="003E49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FE71A" w14:textId="77777777" w:rsidR="005E5B13" w:rsidRDefault="003E49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1CCE7"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E8872"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53EAD"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254B5"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85FC6"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EF55D"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7C0BC"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5B13" w14:paraId="0FCE52D9" w14:textId="77777777">
        <w:tc>
          <w:tcPr>
            <w:tcW w:w="4160" w:type="dxa"/>
            <w:tcBorders>
              <w:top w:val="single" w:sz="6" w:space="0" w:color="FFFFFF"/>
              <w:left w:val="none" w:sz="4" w:space="0" w:color="6E6E6E"/>
              <w:bottom w:val="dashed" w:sz="4" w:space="0" w:color="BFBFBF"/>
              <w:right w:val="none" w:sz="4" w:space="0" w:color="6E6E6E"/>
            </w:tcBorders>
          </w:tcPr>
          <w:p w14:paraId="798C2AEE" w14:textId="77777777" w:rsidR="005E5B13" w:rsidRDefault="003E49C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57D5F7" w14:textId="77777777" w:rsidR="005E5B13" w:rsidRDefault="003E49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1B80E9D" w14:textId="77777777" w:rsidR="005E5B13" w:rsidRDefault="003E49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D158B7B" w14:textId="77777777" w:rsidR="005E5B13" w:rsidRDefault="003E49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94BDA1" w14:textId="77777777" w:rsidR="005E5B13" w:rsidRDefault="003E49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BC26D"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89AB"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43632"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FE42C"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134D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3FEA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E415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E5B13" w14:paraId="4E7D007E" w14:textId="77777777">
        <w:tc>
          <w:tcPr>
            <w:tcW w:w="4160" w:type="dxa"/>
            <w:tcBorders>
              <w:top w:val="dashed" w:sz="4" w:space="0" w:color="BFBFBF"/>
              <w:left w:val="none" w:sz="4" w:space="0" w:color="6E6E6E"/>
              <w:bottom w:val="none" w:sz="4" w:space="0" w:color="BFBFBF"/>
              <w:right w:val="none" w:sz="4" w:space="0" w:color="6E6E6E"/>
            </w:tcBorders>
          </w:tcPr>
          <w:p w14:paraId="794CFBF0" w14:textId="77777777" w:rsidR="005E5B13" w:rsidRDefault="003E49C3">
            <w:pPr>
              <w:pStyle w:val="ProductList-TableBody"/>
            </w:pPr>
            <w:r>
              <w:t>Project Server 2019 CAL</w:t>
            </w:r>
            <w:r>
              <w:fldChar w:fldCharType="begin"/>
            </w:r>
            <w:r>
              <w:instrText xml:space="preserve"> XE "Project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196A0D5E" w14:textId="77777777" w:rsidR="005E5B13" w:rsidRDefault="003E49C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48F8746" w14:textId="77777777" w:rsidR="005E5B13" w:rsidRDefault="003E49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453DC7" w14:textId="77777777" w:rsidR="005E5B13" w:rsidRDefault="003E49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5FE1B9"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3354C"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07C33"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99754"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F5372"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125C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292AB"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1621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C88D072" w14:textId="77777777" w:rsidR="005E5B13" w:rsidRDefault="003E49C3">
      <w:pPr>
        <w:pStyle w:val="ProductList-Offering1SubSection"/>
        <w:outlineLvl w:val="3"/>
      </w:pPr>
      <w:bookmarkStart w:id="109" w:name="_Sec739"/>
      <w:r>
        <w:t>2.</w:t>
      </w:r>
      <w:r>
        <w:t>製品使用条件</w:t>
      </w:r>
      <w:bookmarkEnd w:id="109"/>
    </w:p>
    <w:tbl>
      <w:tblPr>
        <w:tblStyle w:val="PURTable"/>
        <w:tblW w:w="0" w:type="dxa"/>
        <w:tblLook w:val="04A0" w:firstRow="1" w:lastRow="0" w:firstColumn="1" w:lastColumn="0" w:noHBand="0" w:noVBand="1"/>
      </w:tblPr>
      <w:tblGrid>
        <w:gridCol w:w="3656"/>
        <w:gridCol w:w="3622"/>
        <w:gridCol w:w="3638"/>
      </w:tblGrid>
      <w:tr w:rsidR="005E5B13" w14:paraId="2C3B8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B163C2" w14:textId="77777777" w:rsidR="005E5B13" w:rsidRDefault="003E49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B4CC1C0"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AB1A60A" w14:textId="77777777" w:rsidR="005E5B13" w:rsidRDefault="003E49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E5B13" w14:paraId="7FCBD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B9959" w14:textId="77777777" w:rsidR="005E5B13" w:rsidRDefault="003E49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69584"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992CCE9" w14:textId="77777777" w:rsidR="005E5B13" w:rsidRDefault="003E49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E5B13" w14:paraId="21575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8ACCC" w14:textId="77777777" w:rsidR="005E5B13" w:rsidRDefault="003E49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9E972"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DA45D" w14:textId="77777777" w:rsidR="005E5B13" w:rsidRDefault="003E49C3">
            <w:pPr>
              <w:pStyle w:val="ProductList-TableBody"/>
            </w:pPr>
            <w:r>
              <w:rPr>
                <w:color w:val="404040"/>
              </w:rPr>
              <w:t>削減対象</w:t>
            </w:r>
            <w:r>
              <w:rPr>
                <w:color w:val="404040"/>
              </w:rPr>
              <w:t xml:space="preserve">: </w:t>
            </w:r>
            <w:r>
              <w:rPr>
                <w:color w:val="404040"/>
              </w:rPr>
              <w:t>なし</w:t>
            </w:r>
          </w:p>
        </w:tc>
      </w:tr>
      <w:tr w:rsidR="005E5B13" w14:paraId="63CE2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3DF67" w14:textId="77777777" w:rsidR="005E5B13" w:rsidRDefault="003E49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E4477"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55F19" w14:textId="77777777" w:rsidR="005E5B13" w:rsidRDefault="003E49C3">
            <w:pPr>
              <w:pStyle w:val="ProductList-TableBody"/>
            </w:pPr>
            <w:r>
              <w:rPr>
                <w:color w:val="404040"/>
              </w:rPr>
              <w:t>補正発注対象</w:t>
            </w:r>
            <w:r>
              <w:rPr>
                <w:color w:val="404040"/>
              </w:rPr>
              <w:t xml:space="preserve">: </w:t>
            </w:r>
            <w:r>
              <w:rPr>
                <w:color w:val="404040"/>
              </w:rPr>
              <w:t>なし</w:t>
            </w:r>
          </w:p>
        </w:tc>
      </w:tr>
      <w:tr w:rsidR="005E5B13" w14:paraId="3BDCE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DB3CC" w14:textId="77777777" w:rsidR="005E5B13" w:rsidRDefault="003E49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7A035"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9D7E9" w14:textId="77777777" w:rsidR="005E5B13" w:rsidRDefault="005E5B13">
            <w:pPr>
              <w:pStyle w:val="ProductList-TableBody"/>
            </w:pPr>
          </w:p>
        </w:tc>
      </w:tr>
    </w:tbl>
    <w:p w14:paraId="251CF6DC" w14:textId="77777777" w:rsidR="005E5B13" w:rsidRDefault="003E49C3">
      <w:pPr>
        <w:pStyle w:val="ProductList-Offering1SubSection"/>
        <w:outlineLvl w:val="3"/>
      </w:pPr>
      <w:bookmarkStart w:id="110" w:name="_Sec795"/>
      <w:r>
        <w:t>3.</w:t>
      </w:r>
      <w:r>
        <w:t>使用権</w:t>
      </w:r>
      <w:bookmarkEnd w:id="110"/>
    </w:p>
    <w:tbl>
      <w:tblPr>
        <w:tblStyle w:val="PURTable"/>
        <w:tblW w:w="0" w:type="dxa"/>
        <w:tblLook w:val="04A0" w:firstRow="1" w:lastRow="0" w:firstColumn="1" w:lastColumn="0" w:noHBand="0" w:noVBand="1"/>
      </w:tblPr>
      <w:tblGrid>
        <w:gridCol w:w="3645"/>
        <w:gridCol w:w="3640"/>
        <w:gridCol w:w="3631"/>
      </w:tblGrid>
      <w:tr w:rsidR="005E5B13" w14:paraId="7F380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71EE6" w14:textId="77777777" w:rsidR="005E5B13" w:rsidRDefault="003E49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95A9C" w14:textId="77777777" w:rsidR="005E5B13" w:rsidRDefault="003E49C3">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0005F296" w14:textId="77777777" w:rsidR="005E5B13" w:rsidRDefault="003E49C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5E5B13" w14:paraId="4816395E" w14:textId="77777777">
        <w:tc>
          <w:tcPr>
            <w:tcW w:w="4040" w:type="dxa"/>
            <w:tcBorders>
              <w:top w:val="single" w:sz="4" w:space="0" w:color="000000"/>
              <w:left w:val="single" w:sz="4" w:space="0" w:color="000000"/>
              <w:bottom w:val="single" w:sz="4" w:space="0" w:color="000000"/>
              <w:right w:val="single" w:sz="4" w:space="0" w:color="000000"/>
            </w:tcBorders>
          </w:tcPr>
          <w:p w14:paraId="231C77E0" w14:textId="77777777" w:rsidR="005E5B13" w:rsidRDefault="003E49C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162FA086" w14:textId="77777777" w:rsidR="005E5B13" w:rsidRDefault="003E49C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DE77B" w14:textId="77777777" w:rsidR="005E5B13" w:rsidRDefault="003E49C3">
            <w:pPr>
              <w:pStyle w:val="ProductList-TableBody"/>
            </w:pPr>
            <w:r>
              <w:rPr>
                <w:color w:val="404040"/>
              </w:rPr>
              <w:t>含まれるテクノロジ</w:t>
            </w:r>
            <w:r>
              <w:rPr>
                <w:color w:val="404040"/>
              </w:rPr>
              <w:t xml:space="preserve">: </w:t>
            </w:r>
            <w:r>
              <w:rPr>
                <w:color w:val="404040"/>
              </w:rPr>
              <w:t>なし</w:t>
            </w:r>
          </w:p>
        </w:tc>
      </w:tr>
      <w:tr w:rsidR="005E5B13" w14:paraId="31F0E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3A344" w14:textId="77777777" w:rsidR="005E5B13" w:rsidRDefault="003E49C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B328E"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F5D08" w14:textId="77777777" w:rsidR="005E5B13" w:rsidRDefault="005E5B13">
            <w:pPr>
              <w:pStyle w:val="ProductList-TableBody"/>
            </w:pPr>
          </w:p>
        </w:tc>
      </w:tr>
    </w:tbl>
    <w:p w14:paraId="02023282" w14:textId="77777777" w:rsidR="005E5B13" w:rsidRDefault="005E5B13">
      <w:pPr>
        <w:pStyle w:val="ProductList-Body"/>
      </w:pPr>
    </w:p>
    <w:p w14:paraId="2958502A" w14:textId="77777777" w:rsidR="005E5B13" w:rsidRDefault="003E49C3">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9"/>
        <w:gridCol w:w="3651"/>
      </w:tblGrid>
      <w:tr w:rsidR="005E5B13" w14:paraId="08763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0811CF" w14:textId="77777777" w:rsidR="005E5B13" w:rsidRDefault="003E49C3">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CA005AC" w14:textId="77777777" w:rsidR="005E5B13" w:rsidRDefault="003E49C3">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206584C" w14:textId="77777777" w:rsidR="005E5B13" w:rsidRDefault="003E49C3">
            <w:pPr>
              <w:pStyle w:val="ProductList-TableBody"/>
            </w:pPr>
            <w:r>
              <w:t>Project Online Essentials User SL</w:t>
            </w:r>
          </w:p>
        </w:tc>
      </w:tr>
      <w:tr w:rsidR="005E5B13" w14:paraId="5C8A881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A9CA690" w14:textId="77777777" w:rsidR="005E5B13" w:rsidRDefault="005E5B1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6AEA680" w14:textId="77777777" w:rsidR="005E5B13" w:rsidRDefault="003E49C3">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5363B38" w14:textId="77777777" w:rsidR="005E5B13" w:rsidRDefault="003E49C3">
            <w:pPr>
              <w:pStyle w:val="ProductList-TableBody"/>
            </w:pPr>
            <w:r>
              <w:t>Project Plan 5 User SL</w:t>
            </w:r>
            <w:r>
              <w:fldChar w:fldCharType="begin"/>
            </w:r>
            <w:r>
              <w:instrText xml:space="preserve"> XE "Project Plan 5 User SL" </w:instrText>
            </w:r>
            <w:r>
              <w:fldChar w:fldCharType="end"/>
            </w:r>
          </w:p>
        </w:tc>
      </w:tr>
      <w:tr w:rsidR="005E5B13" w14:paraId="4D992B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93D5C3" w14:textId="77777777" w:rsidR="005E5B13" w:rsidRDefault="005E5B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7C79E6" w14:textId="77777777" w:rsidR="005E5B13" w:rsidRDefault="003E49C3">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D5D4127" w14:textId="77777777" w:rsidR="005E5B13" w:rsidRDefault="005E5B13">
            <w:pPr>
              <w:pStyle w:val="ProductList-TableBody"/>
            </w:pPr>
          </w:p>
        </w:tc>
      </w:tr>
    </w:tbl>
    <w:p w14:paraId="08236ED5" w14:textId="77777777" w:rsidR="005E5B13" w:rsidRDefault="005E5B13">
      <w:pPr>
        <w:pStyle w:val="ProductList-Body"/>
      </w:pPr>
    </w:p>
    <w:p w14:paraId="525F9561" w14:textId="77777777" w:rsidR="005E5B13" w:rsidRDefault="003E49C3">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50"/>
        <w:gridCol w:w="3633"/>
        <w:gridCol w:w="3633"/>
      </w:tblGrid>
      <w:tr w:rsidR="005E5B13" w14:paraId="1486D6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F28653" w14:textId="77777777" w:rsidR="005E5B13" w:rsidRDefault="003E49C3">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6E18010E" w14:textId="77777777" w:rsidR="005E5B13" w:rsidRDefault="005E5B1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ED6D4C" w14:textId="77777777" w:rsidR="005E5B13" w:rsidRDefault="005E5B13">
            <w:pPr>
              <w:pStyle w:val="ProductList-TableBody"/>
            </w:pPr>
          </w:p>
        </w:tc>
      </w:tr>
    </w:tbl>
    <w:p w14:paraId="13D24BF8" w14:textId="77777777" w:rsidR="005E5B13" w:rsidRDefault="003E49C3">
      <w:pPr>
        <w:pStyle w:val="ProductList-Offering1SubSection"/>
        <w:outlineLvl w:val="3"/>
      </w:pPr>
      <w:bookmarkStart w:id="111" w:name="_Sec822"/>
      <w:r>
        <w:t>4.</w:t>
      </w:r>
      <w:r>
        <w:t>ソフトウェア</w:t>
      </w:r>
      <w:r>
        <w:t xml:space="preserve"> </w:t>
      </w:r>
      <w:r>
        <w:t>アシュアランス</w:t>
      </w:r>
      <w:bookmarkEnd w:id="111"/>
    </w:p>
    <w:tbl>
      <w:tblPr>
        <w:tblStyle w:val="PURTable"/>
        <w:tblW w:w="0" w:type="dxa"/>
        <w:tblLook w:val="04A0" w:firstRow="1" w:lastRow="0" w:firstColumn="1" w:lastColumn="0" w:noHBand="0" w:noVBand="1"/>
      </w:tblPr>
      <w:tblGrid>
        <w:gridCol w:w="3628"/>
        <w:gridCol w:w="3660"/>
        <w:gridCol w:w="3628"/>
      </w:tblGrid>
      <w:tr w:rsidR="005E5B13" w14:paraId="373DE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92C9C" w14:textId="77777777" w:rsidR="005E5B13" w:rsidRDefault="003E49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BF10309" w14:textId="77777777" w:rsidR="005E5B13" w:rsidRDefault="003E49C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0E4A1B" w14:textId="77777777" w:rsidR="005E5B13" w:rsidRDefault="003E49C3">
            <w:pPr>
              <w:pStyle w:val="ProductList-TableBody"/>
            </w:pPr>
            <w:r>
              <w:rPr>
                <w:color w:val="404040"/>
              </w:rPr>
              <w:t>フェールオーバーの権利</w:t>
            </w:r>
            <w:r>
              <w:rPr>
                <w:color w:val="404040"/>
              </w:rPr>
              <w:t xml:space="preserve">: </w:t>
            </w:r>
            <w:r>
              <w:rPr>
                <w:color w:val="404040"/>
              </w:rPr>
              <w:t>なし</w:t>
            </w:r>
          </w:p>
        </w:tc>
      </w:tr>
      <w:tr w:rsidR="005E5B13" w14:paraId="5C0B20ED" w14:textId="77777777">
        <w:tc>
          <w:tcPr>
            <w:tcW w:w="4040" w:type="dxa"/>
            <w:tcBorders>
              <w:top w:val="single" w:sz="4" w:space="0" w:color="000000"/>
              <w:left w:val="single" w:sz="4" w:space="0" w:color="000000"/>
              <w:bottom w:val="single" w:sz="4" w:space="0" w:color="000000"/>
              <w:right w:val="single" w:sz="4" w:space="0" w:color="000000"/>
            </w:tcBorders>
          </w:tcPr>
          <w:p w14:paraId="5CA768DB" w14:textId="77777777" w:rsidR="005E5B13" w:rsidRDefault="003E49C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E8E26" w14:textId="77777777" w:rsidR="005E5B13" w:rsidRDefault="003E49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0138F" w14:textId="77777777" w:rsidR="005E5B13" w:rsidRDefault="003E49C3">
            <w:pPr>
              <w:pStyle w:val="ProductList-TableBody"/>
            </w:pPr>
            <w:r>
              <w:rPr>
                <w:color w:val="404040"/>
              </w:rPr>
              <w:t>ローミング使用権</w:t>
            </w:r>
            <w:r>
              <w:rPr>
                <w:color w:val="404040"/>
              </w:rPr>
              <w:t xml:space="preserve">: </w:t>
            </w:r>
            <w:r>
              <w:rPr>
                <w:color w:val="404040"/>
              </w:rPr>
              <w:t>なし</w:t>
            </w:r>
          </w:p>
        </w:tc>
      </w:tr>
      <w:tr w:rsidR="005E5B13" w14:paraId="294D2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B04FB" w14:textId="77777777" w:rsidR="005E5B13" w:rsidRDefault="003E49C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AE5B5" w14:textId="77777777" w:rsidR="005E5B13" w:rsidRDefault="003E49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B000A" w14:textId="77777777" w:rsidR="005E5B13" w:rsidRDefault="005E5B13">
            <w:pPr>
              <w:pStyle w:val="ProductList-TableBody"/>
            </w:pPr>
          </w:p>
        </w:tc>
      </w:tr>
    </w:tbl>
    <w:p w14:paraId="0F784453"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5AF763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E1DD67"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5FA590DD" w14:textId="77777777" w:rsidR="005E5B13" w:rsidRDefault="005E5B13">
      <w:pPr>
        <w:pStyle w:val="ProductList-Body"/>
      </w:pPr>
    </w:p>
    <w:p w14:paraId="6DB3595B" w14:textId="77777777" w:rsidR="005E5B13" w:rsidRDefault="003E49C3">
      <w:pPr>
        <w:pStyle w:val="ProductList-Offering2HeadingNoBorder"/>
        <w:outlineLvl w:val="2"/>
      </w:pPr>
      <w:bookmarkStart w:id="112" w:name="_Sec640"/>
      <w:r>
        <w:t>SharePoint Server</w:t>
      </w:r>
      <w:bookmarkEnd w:id="112"/>
      <w:r>
        <w:fldChar w:fldCharType="begin"/>
      </w:r>
      <w:r>
        <w:instrText xml:space="preserve"> TC "</w:instrText>
      </w:r>
      <w:bookmarkStart w:id="113" w:name="_Toc28612115"/>
      <w:r>
        <w:instrText>SharePoint Server</w:instrText>
      </w:r>
      <w:bookmarkEnd w:id="113"/>
      <w:r>
        <w:instrText>" \l 3</w:instrText>
      </w:r>
      <w:r>
        <w:fldChar w:fldCharType="end"/>
      </w:r>
    </w:p>
    <w:p w14:paraId="1477E78E" w14:textId="77777777" w:rsidR="005E5B13" w:rsidRDefault="003E49C3">
      <w:pPr>
        <w:pStyle w:val="ProductList-Offering1SubSection"/>
        <w:outlineLvl w:val="3"/>
      </w:pPr>
      <w:bookmarkStart w:id="114" w:name="_Sec685"/>
      <w:r>
        <w:t>1.</w:t>
      </w:r>
      <w:r>
        <w:t>利用可能なプログラム</w:t>
      </w:r>
      <w:bookmarkEnd w:id="114"/>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E5B13" w14:paraId="3B466E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FAF0DA" w14:textId="77777777" w:rsidR="005E5B13" w:rsidRDefault="003E49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6B2DC" w14:textId="77777777" w:rsidR="005E5B13" w:rsidRDefault="003E49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88FB1" w14:textId="77777777" w:rsidR="005E5B13" w:rsidRDefault="003E49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D5730" w14:textId="77777777" w:rsidR="005E5B13" w:rsidRDefault="003E49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696C5" w14:textId="77777777" w:rsidR="005E5B13" w:rsidRDefault="003E49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2BE3C"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8E642"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61904"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A7A48"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1EF1A"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E9536"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EE726"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5B13" w14:paraId="6E40A7AA" w14:textId="77777777">
        <w:tc>
          <w:tcPr>
            <w:tcW w:w="4160" w:type="dxa"/>
            <w:tcBorders>
              <w:top w:val="single" w:sz="6" w:space="0" w:color="FFFFFF"/>
              <w:left w:val="none" w:sz="4" w:space="0" w:color="6E6E6E"/>
              <w:bottom w:val="dashed" w:sz="4" w:space="0" w:color="BFBFBF"/>
              <w:right w:val="none" w:sz="4" w:space="0" w:color="6E6E6E"/>
            </w:tcBorders>
          </w:tcPr>
          <w:p w14:paraId="181A56F0" w14:textId="77777777" w:rsidR="005E5B13" w:rsidRDefault="003E49C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85EAB0" w14:textId="77777777" w:rsidR="005E5B13" w:rsidRDefault="003E49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D892FF0" w14:textId="77777777" w:rsidR="005E5B13" w:rsidRDefault="003E49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300E766" w14:textId="77777777" w:rsidR="005E5B13" w:rsidRDefault="003E49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4BA0C65" w14:textId="77777777" w:rsidR="005E5B13" w:rsidRDefault="003E49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A5E73"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640DE"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32505"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FF646"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7CF62"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BACA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A8802"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E5B13" w14:paraId="44A1ECB5" w14:textId="77777777">
        <w:tc>
          <w:tcPr>
            <w:tcW w:w="4160" w:type="dxa"/>
            <w:tcBorders>
              <w:top w:val="dashed" w:sz="4" w:space="0" w:color="BFBFBF"/>
              <w:left w:val="none" w:sz="4" w:space="0" w:color="6E6E6E"/>
              <w:bottom w:val="dashed" w:sz="4" w:space="0" w:color="BFBFBF"/>
              <w:right w:val="none" w:sz="4" w:space="0" w:color="6E6E6E"/>
            </w:tcBorders>
          </w:tcPr>
          <w:p w14:paraId="416D1706" w14:textId="77777777" w:rsidR="005E5B13" w:rsidRDefault="003E49C3">
            <w:pPr>
              <w:pStyle w:val="ProductList-TableBody"/>
            </w:pPr>
            <w:r>
              <w:t>SharePoint Server 2019 Standard CAL</w:t>
            </w:r>
            <w:r>
              <w:fldChar w:fldCharType="begin"/>
            </w:r>
            <w:r>
              <w:instrText xml:space="preserve"> XE "SharePoint Server 2019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11191B2C" w14:textId="77777777" w:rsidR="005E5B13" w:rsidRDefault="003E49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34203C" w14:textId="77777777" w:rsidR="005E5B13" w:rsidRDefault="003E49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C54894" w14:textId="77777777" w:rsidR="005E5B13" w:rsidRDefault="003E49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7E4B1A"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40F85"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42A72"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D3C0B"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549A9"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7C62B"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A171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3D0E7" w14:textId="77777777" w:rsidR="005E5B13" w:rsidRDefault="003E49C3">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E5B13" w14:paraId="4048B57F" w14:textId="77777777">
        <w:tc>
          <w:tcPr>
            <w:tcW w:w="4160" w:type="dxa"/>
            <w:tcBorders>
              <w:top w:val="dashed" w:sz="4" w:space="0" w:color="BFBFBF"/>
              <w:left w:val="none" w:sz="4" w:space="0" w:color="6E6E6E"/>
              <w:bottom w:val="none" w:sz="4" w:space="0" w:color="BFBFBF"/>
              <w:right w:val="none" w:sz="4" w:space="0" w:color="6E6E6E"/>
            </w:tcBorders>
          </w:tcPr>
          <w:p w14:paraId="1302BDD7" w14:textId="77777777" w:rsidR="005E5B13" w:rsidRDefault="003E49C3">
            <w:pPr>
              <w:pStyle w:val="ProductList-TableBody"/>
            </w:pPr>
            <w:r>
              <w:t xml:space="preserve">SharePoint Server 2019 Enterprise CAL </w:t>
            </w:r>
            <w:r>
              <w:fldChar w:fldCharType="begin"/>
            </w:r>
            <w:r>
              <w:instrText xml:space="preserve"> XE "SharePoint Server 2019 Enterprise CAL " </w:instrText>
            </w:r>
            <w:r>
              <w:fldChar w:fldCharType="end"/>
            </w:r>
            <w:r>
              <w:t>(</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6B398BAA" w14:textId="77777777" w:rsidR="005E5B13" w:rsidRDefault="003E49C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9AFD931" w14:textId="77777777" w:rsidR="005E5B13" w:rsidRDefault="003E49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A2BFDF4" w14:textId="77777777" w:rsidR="005E5B13" w:rsidRDefault="003E49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BA2240"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0DC54"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12549"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01FC9"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039AF"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1DC5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EF9D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410E4" w14:textId="77777777" w:rsidR="005E5B13" w:rsidRDefault="003E49C3">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4067AB98" w14:textId="77777777" w:rsidR="005E5B13" w:rsidRDefault="003E49C3">
      <w:pPr>
        <w:pStyle w:val="ProductList-Offering1SubSection"/>
        <w:outlineLvl w:val="3"/>
      </w:pPr>
      <w:bookmarkStart w:id="115" w:name="_Sec740"/>
      <w:r>
        <w:t>2.</w:t>
      </w:r>
      <w:r>
        <w:t>製品使用条件</w:t>
      </w:r>
      <w:bookmarkEnd w:id="115"/>
    </w:p>
    <w:tbl>
      <w:tblPr>
        <w:tblStyle w:val="PURTable"/>
        <w:tblW w:w="0" w:type="dxa"/>
        <w:tblLook w:val="04A0" w:firstRow="1" w:lastRow="0" w:firstColumn="1" w:lastColumn="0" w:noHBand="0" w:noVBand="1"/>
      </w:tblPr>
      <w:tblGrid>
        <w:gridCol w:w="3674"/>
        <w:gridCol w:w="3613"/>
        <w:gridCol w:w="3629"/>
      </w:tblGrid>
      <w:tr w:rsidR="005E5B13" w14:paraId="2E03B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42EB39E" w14:textId="77777777" w:rsidR="005E5B13" w:rsidRDefault="003E49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6EADA696"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6DCC1CE" w14:textId="77777777" w:rsidR="005E5B13" w:rsidRDefault="003E49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E5B13" w14:paraId="48014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C5C8F" w14:textId="77777777" w:rsidR="005E5B13" w:rsidRDefault="003E49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7CE50"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012B046" w14:textId="77777777" w:rsidR="005E5B13" w:rsidRDefault="003E49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E5B13" w14:paraId="6B9E4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E7652" w14:textId="77777777" w:rsidR="005E5B13" w:rsidRDefault="003E49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E2D3D"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A43F7" w14:textId="77777777" w:rsidR="005E5B13" w:rsidRDefault="003E49C3">
            <w:pPr>
              <w:pStyle w:val="ProductList-TableBody"/>
            </w:pPr>
            <w:r>
              <w:rPr>
                <w:color w:val="404040"/>
              </w:rPr>
              <w:t>削減対象</w:t>
            </w:r>
            <w:r>
              <w:rPr>
                <w:color w:val="404040"/>
              </w:rPr>
              <w:t xml:space="preserve">: </w:t>
            </w:r>
            <w:r>
              <w:rPr>
                <w:color w:val="404040"/>
              </w:rPr>
              <w:t>なし</w:t>
            </w:r>
          </w:p>
        </w:tc>
      </w:tr>
      <w:tr w:rsidR="005E5B13" w14:paraId="3C6287A9" w14:textId="77777777">
        <w:tc>
          <w:tcPr>
            <w:tcW w:w="4040" w:type="dxa"/>
            <w:tcBorders>
              <w:top w:val="single" w:sz="4" w:space="0" w:color="000000"/>
              <w:left w:val="single" w:sz="4" w:space="0" w:color="000000"/>
              <w:bottom w:val="single" w:sz="4" w:space="0" w:color="000000"/>
              <w:right w:val="single" w:sz="4" w:space="0" w:color="000000"/>
            </w:tcBorders>
          </w:tcPr>
          <w:p w14:paraId="3310CBA6" w14:textId="77777777" w:rsidR="005E5B13" w:rsidRDefault="003E49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15B2D"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385D7" w14:textId="77777777" w:rsidR="005E5B13" w:rsidRDefault="003E49C3">
            <w:pPr>
              <w:pStyle w:val="ProductList-TableBody"/>
            </w:pPr>
            <w:r>
              <w:rPr>
                <w:color w:val="404040"/>
              </w:rPr>
              <w:t>補正発注対象</w:t>
            </w:r>
            <w:r>
              <w:rPr>
                <w:color w:val="404040"/>
              </w:rPr>
              <w:t xml:space="preserve">: </w:t>
            </w:r>
            <w:r>
              <w:rPr>
                <w:color w:val="404040"/>
              </w:rPr>
              <w:t>なし</w:t>
            </w:r>
          </w:p>
        </w:tc>
      </w:tr>
      <w:tr w:rsidR="005E5B13" w14:paraId="3CDEF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B304B" w14:textId="77777777" w:rsidR="005E5B13" w:rsidRDefault="003E49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8752E"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42794" w14:textId="77777777" w:rsidR="005E5B13" w:rsidRDefault="005E5B13">
            <w:pPr>
              <w:pStyle w:val="ProductList-TableBody"/>
            </w:pPr>
          </w:p>
        </w:tc>
      </w:tr>
    </w:tbl>
    <w:p w14:paraId="51F43A11" w14:textId="77777777" w:rsidR="005E5B13" w:rsidRDefault="003E49C3">
      <w:pPr>
        <w:pStyle w:val="ProductList-Offering1SubSection"/>
        <w:outlineLvl w:val="3"/>
      </w:pPr>
      <w:bookmarkStart w:id="116" w:name="_Sec798"/>
      <w:r>
        <w:t>3.</w:t>
      </w:r>
      <w:r>
        <w:t>使用権</w:t>
      </w:r>
      <w:bookmarkEnd w:id="116"/>
    </w:p>
    <w:tbl>
      <w:tblPr>
        <w:tblStyle w:val="PURTable"/>
        <w:tblW w:w="0" w:type="dxa"/>
        <w:tblLook w:val="04A0" w:firstRow="1" w:lastRow="0" w:firstColumn="1" w:lastColumn="0" w:noHBand="0" w:noVBand="1"/>
      </w:tblPr>
      <w:tblGrid>
        <w:gridCol w:w="3648"/>
        <w:gridCol w:w="3634"/>
        <w:gridCol w:w="3634"/>
      </w:tblGrid>
      <w:tr w:rsidR="005E5B13" w14:paraId="79EF8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46EA7" w14:textId="77777777" w:rsidR="005E5B13" w:rsidRDefault="003E49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4F5B34B" w14:textId="77777777" w:rsidR="005E5B13" w:rsidRDefault="003E49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14:paraId="00EC07B0" w14:textId="77777777" w:rsidR="005E5B13" w:rsidRDefault="003E49C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5E5B13" w14:paraId="6DEE6560" w14:textId="77777777">
        <w:tc>
          <w:tcPr>
            <w:tcW w:w="4040" w:type="dxa"/>
            <w:tcBorders>
              <w:top w:val="single" w:sz="4" w:space="0" w:color="000000"/>
              <w:left w:val="single" w:sz="4" w:space="0" w:color="000000"/>
              <w:bottom w:val="single" w:sz="4" w:space="0" w:color="000000"/>
              <w:right w:val="single" w:sz="4" w:space="0" w:color="000000"/>
            </w:tcBorders>
          </w:tcPr>
          <w:p w14:paraId="759ABCD6" w14:textId="77777777" w:rsidR="005E5B13" w:rsidRDefault="003E49C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4C4B60F1" w14:textId="77777777" w:rsidR="005E5B13" w:rsidRDefault="003E49C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2D97E" w14:textId="77777777" w:rsidR="005E5B13" w:rsidRDefault="003E49C3">
            <w:pPr>
              <w:pStyle w:val="ProductList-TableBody"/>
            </w:pPr>
            <w:r>
              <w:rPr>
                <w:color w:val="404040"/>
              </w:rPr>
              <w:t>含まれるテクノロジ</w:t>
            </w:r>
            <w:r>
              <w:rPr>
                <w:color w:val="404040"/>
              </w:rPr>
              <w:t xml:space="preserve">: </w:t>
            </w:r>
            <w:r>
              <w:rPr>
                <w:color w:val="404040"/>
              </w:rPr>
              <w:t>なし</w:t>
            </w:r>
          </w:p>
        </w:tc>
      </w:tr>
      <w:tr w:rsidR="005E5B13" w14:paraId="4455F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41354" w14:textId="77777777" w:rsidR="005E5B13" w:rsidRDefault="003E49C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66D3C"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96A0A" w14:textId="77777777" w:rsidR="005E5B13" w:rsidRDefault="005E5B13">
            <w:pPr>
              <w:pStyle w:val="ProductList-TableBody"/>
            </w:pPr>
          </w:p>
        </w:tc>
      </w:tr>
    </w:tbl>
    <w:p w14:paraId="316EEDA1" w14:textId="77777777" w:rsidR="005E5B13" w:rsidRDefault="005E5B13">
      <w:pPr>
        <w:pStyle w:val="ProductList-Body"/>
      </w:pPr>
    </w:p>
    <w:p w14:paraId="079EF4AF" w14:textId="77777777" w:rsidR="005E5B13" w:rsidRDefault="003E49C3">
      <w:pPr>
        <w:pStyle w:val="ProductList-ClauseHeading"/>
        <w:outlineLvl w:val="4"/>
      </w:pPr>
      <w:r>
        <w:t xml:space="preserve">3.1 SharePoint Server 2019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0"/>
        <w:gridCol w:w="3660"/>
      </w:tblGrid>
      <w:tr w:rsidR="005E5B13" w14:paraId="3781C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1DA414" w14:textId="77777777" w:rsidR="005E5B13" w:rsidRDefault="003E49C3">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42C908C" w14:textId="77777777" w:rsidR="005E5B13" w:rsidRDefault="003E49C3">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CB2194F" w14:textId="77777777" w:rsidR="005E5B13" w:rsidRDefault="003E49C3">
            <w:pPr>
              <w:pStyle w:val="ProductList-TableBody"/>
            </w:pPr>
            <w:r>
              <w:t>SharePoint Online (</w:t>
            </w:r>
            <w:r>
              <w:t>プラン</w:t>
            </w:r>
            <w:r>
              <w:t xml:space="preserve"> 1/2)</w:t>
            </w:r>
            <w:r>
              <w:fldChar w:fldCharType="begin"/>
            </w:r>
            <w:r>
              <w:instrText xml:space="preserve"> XE "SharePoint Online (</w:instrText>
            </w:r>
            <w:r>
              <w:instrText>プラン</w:instrText>
            </w:r>
            <w:r>
              <w:instrText xml:space="preserve"> 1/2)" </w:instrText>
            </w:r>
            <w:r>
              <w:fldChar w:fldCharType="end"/>
            </w:r>
            <w:r>
              <w:t xml:space="preserve"> User SL</w:t>
            </w:r>
          </w:p>
        </w:tc>
      </w:tr>
      <w:tr w:rsidR="005E5B13" w14:paraId="692DA8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89A50A" w14:textId="77777777" w:rsidR="005E5B13" w:rsidRDefault="005E5B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8D2C48" w14:textId="77777777" w:rsidR="005E5B13" w:rsidRDefault="003E49C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42E869BF" w14:textId="77777777" w:rsidR="005E5B13" w:rsidRDefault="005E5B13">
            <w:pPr>
              <w:pStyle w:val="ProductList-TableBody"/>
            </w:pPr>
          </w:p>
        </w:tc>
      </w:tr>
    </w:tbl>
    <w:p w14:paraId="17B701B7" w14:textId="77777777" w:rsidR="005E5B13" w:rsidRDefault="005E5B13">
      <w:pPr>
        <w:pStyle w:val="ProductList-Body"/>
      </w:pPr>
    </w:p>
    <w:p w14:paraId="62C98CFD" w14:textId="77777777" w:rsidR="005E5B13" w:rsidRDefault="003E49C3">
      <w:pPr>
        <w:pStyle w:val="ProductList-SubClauseHeading"/>
        <w:outlineLvl w:val="5"/>
      </w:pPr>
      <w:r>
        <w:t xml:space="preserve">3.1.1 SharePoint Enterprise CAL </w:t>
      </w:r>
      <w:r>
        <w:t>に関連する追加の</w:t>
      </w:r>
      <w:r>
        <w:t xml:space="preserve"> SharePoint Server </w:t>
      </w:r>
      <w:r>
        <w:t>機能</w:t>
      </w:r>
    </w:p>
    <w:p w14:paraId="6932B8FF" w14:textId="77777777" w:rsidR="005E5B13" w:rsidRDefault="003E49C3">
      <w:pPr>
        <w:pStyle w:val="ProductList-BodyIndented"/>
      </w:pPr>
      <w:r>
        <w:t>Business Connectivity Services Line of Business Webparts</w:t>
      </w:r>
      <w:r>
        <w:t>、</w:t>
      </w:r>
      <w:r>
        <w:t xml:space="preserve">Office 2019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64"/>
        <w:gridCol w:w="3546"/>
        <w:gridCol w:w="3546"/>
      </w:tblGrid>
      <w:tr w:rsidR="005E5B13" w14:paraId="72AA7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F00ED6" w14:textId="77777777" w:rsidR="005E5B13" w:rsidRDefault="003E49C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9761FC6" w14:textId="77777777" w:rsidR="005E5B13" w:rsidRDefault="003E49C3">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3ADEEAE" w14:textId="77777777" w:rsidR="005E5B13" w:rsidRDefault="003E49C3">
            <w:pPr>
              <w:pStyle w:val="ProductList-TableBody"/>
            </w:pPr>
            <w:r>
              <w:t>SharePoint Online (</w:t>
            </w:r>
            <w:r>
              <w:t>プラン</w:t>
            </w:r>
            <w:r>
              <w:t xml:space="preserve"> 2) User SL</w:t>
            </w:r>
          </w:p>
        </w:tc>
      </w:tr>
      <w:tr w:rsidR="005E5B13" w14:paraId="17FC27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A8ED3A" w14:textId="77777777" w:rsidR="005E5B13" w:rsidRDefault="005E5B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A19620" w14:textId="77777777" w:rsidR="005E5B13" w:rsidRDefault="003E49C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A090B1E" w14:textId="77777777" w:rsidR="005E5B13" w:rsidRDefault="005E5B13">
            <w:pPr>
              <w:pStyle w:val="ProductList-TableBody"/>
            </w:pPr>
          </w:p>
        </w:tc>
      </w:tr>
    </w:tbl>
    <w:p w14:paraId="3F94D1D8" w14:textId="77777777" w:rsidR="005E5B13" w:rsidRDefault="005E5B13">
      <w:pPr>
        <w:pStyle w:val="ProductList-BodyIndented"/>
      </w:pPr>
    </w:p>
    <w:p w14:paraId="4B431306" w14:textId="77777777" w:rsidR="005E5B13" w:rsidRDefault="003E49C3">
      <w:pPr>
        <w:pStyle w:val="ProductList-ClauseHeading"/>
        <w:outlineLvl w:val="4"/>
      </w:pPr>
      <w:r>
        <w:t xml:space="preserve">3.2 </w:t>
      </w:r>
      <w:r>
        <w:t>公に提供されているコンテンツにアクセスするユーザーに関する</w:t>
      </w:r>
      <w:r>
        <w:t xml:space="preserve"> CAL </w:t>
      </w:r>
      <w:r>
        <w:t>は不要</w:t>
      </w:r>
    </w:p>
    <w:p w14:paraId="673DB8ED" w14:textId="77777777" w:rsidR="005E5B13" w:rsidRDefault="003E49C3">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45EC3D94" w14:textId="77777777" w:rsidR="005E5B13" w:rsidRDefault="005E5B13">
      <w:pPr>
        <w:pStyle w:val="ProductList-Body"/>
      </w:pPr>
    </w:p>
    <w:p w14:paraId="13033CAC" w14:textId="77777777" w:rsidR="005E5B13" w:rsidRDefault="003E49C3">
      <w:pPr>
        <w:pStyle w:val="ProductList-ClauseHeading"/>
        <w:outlineLvl w:val="4"/>
      </w:pPr>
      <w:r>
        <w:t xml:space="preserve">3.3 </w:t>
      </w:r>
      <w:r>
        <w:t>追加ソフトウェア</w:t>
      </w:r>
    </w:p>
    <w:tbl>
      <w:tblPr>
        <w:tblStyle w:val="PURTable"/>
        <w:tblW w:w="0" w:type="dxa"/>
        <w:tblLook w:val="04A0" w:firstRow="1" w:lastRow="0" w:firstColumn="1" w:lastColumn="0" w:noHBand="0" w:noVBand="1"/>
      </w:tblPr>
      <w:tblGrid>
        <w:gridCol w:w="3650"/>
        <w:gridCol w:w="3633"/>
        <w:gridCol w:w="3633"/>
      </w:tblGrid>
      <w:tr w:rsidR="005E5B13" w14:paraId="028A8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3B4728" w14:textId="77777777" w:rsidR="005E5B13" w:rsidRDefault="003E49C3">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4325BDF8" w14:textId="77777777" w:rsidR="005E5B13" w:rsidRDefault="005E5B1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F5B76D" w14:textId="77777777" w:rsidR="005E5B13" w:rsidRDefault="005E5B13">
            <w:pPr>
              <w:pStyle w:val="ProductList-TableBody"/>
            </w:pPr>
          </w:p>
        </w:tc>
      </w:tr>
    </w:tbl>
    <w:p w14:paraId="1838B039" w14:textId="77777777" w:rsidR="005E5B13" w:rsidRDefault="005E5B13">
      <w:pPr>
        <w:pStyle w:val="ProductList-Body"/>
      </w:pPr>
    </w:p>
    <w:p w14:paraId="51CD30A8" w14:textId="77777777" w:rsidR="005E5B13" w:rsidRDefault="005E5B13">
      <w:pPr>
        <w:pStyle w:val="ProductList-Body"/>
      </w:pPr>
    </w:p>
    <w:p w14:paraId="47D0857B" w14:textId="77777777" w:rsidR="005E5B13" w:rsidRDefault="003E49C3">
      <w:pPr>
        <w:pStyle w:val="ProductList-Offering1SubSection"/>
        <w:outlineLvl w:val="3"/>
      </w:pPr>
      <w:bookmarkStart w:id="117" w:name="_Sec825"/>
      <w:r>
        <w:t>4.</w:t>
      </w:r>
      <w:r>
        <w:t>ソフトウェア</w:t>
      </w:r>
      <w:r>
        <w:t xml:space="preserve"> </w:t>
      </w:r>
      <w:r>
        <w:t>アシュアランス</w:t>
      </w:r>
      <w:bookmarkEnd w:id="117"/>
    </w:p>
    <w:tbl>
      <w:tblPr>
        <w:tblStyle w:val="PURTable"/>
        <w:tblW w:w="0" w:type="dxa"/>
        <w:tblLook w:val="04A0" w:firstRow="1" w:lastRow="0" w:firstColumn="1" w:lastColumn="0" w:noHBand="0" w:noVBand="1"/>
      </w:tblPr>
      <w:tblGrid>
        <w:gridCol w:w="3671"/>
        <w:gridCol w:w="3658"/>
        <w:gridCol w:w="3587"/>
      </w:tblGrid>
      <w:tr w:rsidR="005E5B13" w14:paraId="613D2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DA178" w14:textId="77777777" w:rsidR="005E5B13" w:rsidRDefault="003E49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B482DA5" w14:textId="77777777" w:rsidR="005E5B13" w:rsidRDefault="003E49C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BDD80" w14:textId="77777777" w:rsidR="005E5B13" w:rsidRDefault="003E49C3">
            <w:pPr>
              <w:pStyle w:val="ProductList-TableBody"/>
            </w:pPr>
            <w:r>
              <w:rPr>
                <w:color w:val="404040"/>
              </w:rPr>
              <w:t>フェールオーバーの権利</w:t>
            </w:r>
            <w:r>
              <w:rPr>
                <w:color w:val="404040"/>
              </w:rPr>
              <w:t xml:space="preserve">: </w:t>
            </w:r>
            <w:r>
              <w:rPr>
                <w:color w:val="404040"/>
              </w:rPr>
              <w:t>なし</w:t>
            </w:r>
          </w:p>
        </w:tc>
      </w:tr>
      <w:tr w:rsidR="005E5B13" w14:paraId="5FBBC4B6" w14:textId="77777777">
        <w:tc>
          <w:tcPr>
            <w:tcW w:w="4040" w:type="dxa"/>
            <w:tcBorders>
              <w:top w:val="single" w:sz="4" w:space="0" w:color="000000"/>
              <w:left w:val="single" w:sz="4" w:space="0" w:color="000000"/>
              <w:bottom w:val="single" w:sz="4" w:space="0" w:color="000000"/>
              <w:right w:val="single" w:sz="4" w:space="0" w:color="000000"/>
            </w:tcBorders>
          </w:tcPr>
          <w:p w14:paraId="011CBC37" w14:textId="77777777" w:rsidR="005E5B13" w:rsidRDefault="003E49C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466D3224" w14:textId="77777777" w:rsidR="005E5B13" w:rsidRDefault="003E49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976B4" w14:textId="77777777" w:rsidR="005E5B13" w:rsidRDefault="003E49C3">
            <w:pPr>
              <w:pStyle w:val="ProductList-TableBody"/>
            </w:pPr>
            <w:r>
              <w:rPr>
                <w:color w:val="404040"/>
              </w:rPr>
              <w:t>ローミング使用権</w:t>
            </w:r>
            <w:r>
              <w:rPr>
                <w:color w:val="404040"/>
              </w:rPr>
              <w:t xml:space="preserve">: </w:t>
            </w:r>
            <w:r>
              <w:rPr>
                <w:color w:val="404040"/>
              </w:rPr>
              <w:t>なし</w:t>
            </w:r>
          </w:p>
        </w:tc>
      </w:tr>
      <w:tr w:rsidR="005E5B13" w14:paraId="55197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6547B" w14:textId="77777777" w:rsidR="005E5B13" w:rsidRDefault="003E49C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3CEC5" w14:textId="77777777" w:rsidR="005E5B13" w:rsidRDefault="003E49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03E7A" w14:textId="77777777" w:rsidR="005E5B13" w:rsidRDefault="005E5B13">
            <w:pPr>
              <w:pStyle w:val="ProductList-TableBody"/>
            </w:pPr>
          </w:p>
        </w:tc>
      </w:tr>
    </w:tbl>
    <w:p w14:paraId="4D3C504D" w14:textId="77777777" w:rsidR="005E5B13" w:rsidRDefault="005E5B13">
      <w:pPr>
        <w:pStyle w:val="PURBreadcrumb"/>
      </w:pPr>
    </w:p>
    <w:tbl>
      <w:tblPr>
        <w:tblStyle w:val="PURTable"/>
        <w:tblW w:w="0" w:type="dxa"/>
        <w:tblLook w:val="04A0" w:firstRow="1" w:lastRow="0" w:firstColumn="1" w:lastColumn="0" w:noHBand="0" w:noVBand="1"/>
      </w:tblPr>
      <w:tblGrid>
        <w:gridCol w:w="10916"/>
      </w:tblGrid>
      <w:tr w:rsidR="005E5B13" w14:paraId="6C728C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E16F2B"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017B65F8" w14:textId="77777777" w:rsidR="005E5B13" w:rsidRDefault="005E5B13">
      <w:pPr>
        <w:pStyle w:val="ProductList-Body"/>
      </w:pPr>
    </w:p>
    <w:p w14:paraId="7603922A" w14:textId="77777777" w:rsidR="005E5B13" w:rsidRDefault="003E49C3">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8612116"/>
      <w:r>
        <w:instrText>Skype for Business Server</w:instrText>
      </w:r>
      <w:bookmarkEnd w:id="119"/>
      <w:r>
        <w:instrText>" \l 3</w:instrText>
      </w:r>
      <w:r>
        <w:fldChar w:fldCharType="end"/>
      </w:r>
    </w:p>
    <w:p w14:paraId="020B4282" w14:textId="77777777" w:rsidR="005E5B13" w:rsidRDefault="003E49C3">
      <w:pPr>
        <w:pStyle w:val="ProductList-Offering1SubSection"/>
        <w:outlineLvl w:val="3"/>
      </w:pPr>
      <w:bookmarkStart w:id="120" w:name="_Sec686"/>
      <w:r>
        <w:t>1.</w:t>
      </w:r>
      <w:r>
        <w:t>利用可能なプログラム</w:t>
      </w:r>
      <w:bookmarkEnd w:id="120"/>
    </w:p>
    <w:p w14:paraId="05032DCD" w14:textId="77777777" w:rsidR="005E5B13" w:rsidRDefault="005E5B13">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5E5B13" w14:paraId="7BA7DC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00CA45" w14:textId="77777777" w:rsidR="005E5B13" w:rsidRDefault="003E49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C9DC3" w14:textId="77777777" w:rsidR="005E5B13" w:rsidRDefault="003E49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D1130" w14:textId="77777777" w:rsidR="005E5B13" w:rsidRDefault="003E49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945FD" w14:textId="77777777" w:rsidR="005E5B13" w:rsidRDefault="003E49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ED5CC" w14:textId="77777777" w:rsidR="005E5B13" w:rsidRDefault="003E49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0CD99D"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52217"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9C630"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5069C"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B9385"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7311B"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39FD7"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5B13" w14:paraId="28C1B01F" w14:textId="77777777">
        <w:tc>
          <w:tcPr>
            <w:tcW w:w="4160" w:type="dxa"/>
            <w:tcBorders>
              <w:top w:val="single" w:sz="6" w:space="0" w:color="FFFFFF"/>
              <w:left w:val="none" w:sz="4" w:space="0" w:color="6E6E6E"/>
              <w:bottom w:val="dashed" w:sz="4" w:space="0" w:color="BFBFBF"/>
              <w:right w:val="none" w:sz="4" w:space="0" w:color="6E6E6E"/>
            </w:tcBorders>
          </w:tcPr>
          <w:p w14:paraId="71C08CA7" w14:textId="77777777" w:rsidR="005E5B13" w:rsidRDefault="003E49C3">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E0C61A" w14:textId="77777777" w:rsidR="005E5B13" w:rsidRDefault="003E49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41C886C" w14:textId="77777777" w:rsidR="005E5B13" w:rsidRDefault="003E49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5AA5AD2" w14:textId="77777777" w:rsidR="005E5B13" w:rsidRDefault="003E49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6B14FB" w14:textId="77777777" w:rsidR="005E5B13" w:rsidRDefault="003E49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09E8D"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F57FF"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FA422"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885AB"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CB86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A311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AF12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E5B13" w14:paraId="1501C349" w14:textId="77777777">
        <w:tc>
          <w:tcPr>
            <w:tcW w:w="4160" w:type="dxa"/>
            <w:tcBorders>
              <w:top w:val="dashed" w:sz="4" w:space="0" w:color="BFBFBF"/>
              <w:left w:val="none" w:sz="4" w:space="0" w:color="6E6E6E"/>
              <w:bottom w:val="dashed" w:sz="4" w:space="0" w:color="BFBFBF"/>
              <w:right w:val="none" w:sz="4" w:space="0" w:color="6E6E6E"/>
            </w:tcBorders>
          </w:tcPr>
          <w:p w14:paraId="298E5806" w14:textId="77777777" w:rsidR="005E5B13" w:rsidRDefault="003E49C3">
            <w:pPr>
              <w:pStyle w:val="ProductList-TableBody"/>
            </w:pPr>
            <w:r>
              <w:t xml:space="preserve">Skype for Business Server 2019 Standard CAL </w:t>
            </w:r>
            <w:r>
              <w:fldChar w:fldCharType="begin"/>
            </w:r>
            <w:r>
              <w:instrText xml:space="preserve"> XE "Skype for Business Server 2019 Standard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4D3B1F3" w14:textId="77777777" w:rsidR="005E5B13" w:rsidRDefault="003E49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5E93F6" w14:textId="77777777" w:rsidR="005E5B13" w:rsidRDefault="003E49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5F38A8" w14:textId="77777777" w:rsidR="005E5B13" w:rsidRDefault="003E49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0D5B46"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368E3"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BD236"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C444D"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4F9EB"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46BD6"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9C4D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031C3" w14:textId="77777777" w:rsidR="005E5B13" w:rsidRDefault="003E49C3">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E5B13" w14:paraId="7CCA5776" w14:textId="77777777">
        <w:tc>
          <w:tcPr>
            <w:tcW w:w="4160" w:type="dxa"/>
            <w:tcBorders>
              <w:top w:val="dashed" w:sz="4" w:space="0" w:color="BFBFBF"/>
              <w:left w:val="none" w:sz="4" w:space="0" w:color="6E6E6E"/>
              <w:bottom w:val="dashed" w:sz="4" w:space="0" w:color="BFBFBF"/>
              <w:right w:val="none" w:sz="4" w:space="0" w:color="6E6E6E"/>
            </w:tcBorders>
          </w:tcPr>
          <w:p w14:paraId="7FAD8FE6" w14:textId="77777777" w:rsidR="005E5B13" w:rsidRDefault="003E49C3">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4076563A" w14:textId="77777777" w:rsidR="005E5B13" w:rsidRDefault="003E49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6D6C9A9" w14:textId="77777777" w:rsidR="005E5B13" w:rsidRDefault="003E49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032306" w14:textId="77777777" w:rsidR="005E5B13" w:rsidRDefault="003E49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6373B9"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B522E"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C7D9C"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BADC7"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6788B"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B50C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5B0F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1C332" w14:textId="77777777" w:rsidR="005E5B13" w:rsidRDefault="003E49C3">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E5B13" w14:paraId="4B73BBFB" w14:textId="77777777">
        <w:tc>
          <w:tcPr>
            <w:tcW w:w="4160" w:type="dxa"/>
            <w:tcBorders>
              <w:top w:val="dashed" w:sz="4" w:space="0" w:color="BFBFBF"/>
              <w:left w:val="none" w:sz="4" w:space="0" w:color="6E6E6E"/>
              <w:bottom w:val="dashed" w:sz="4" w:space="0" w:color="BFBFBF"/>
              <w:right w:val="none" w:sz="4" w:space="0" w:color="6E6E6E"/>
            </w:tcBorders>
          </w:tcPr>
          <w:p w14:paraId="798A4545" w14:textId="77777777" w:rsidR="005E5B13" w:rsidRDefault="003E49C3">
            <w:pPr>
              <w:pStyle w:val="ProductList-TableBody"/>
            </w:pPr>
            <w:r>
              <w:t>Skype for Business Server 2019 Plus CAL</w:t>
            </w:r>
            <w:r>
              <w:fldChar w:fldCharType="begin"/>
            </w:r>
            <w:r>
              <w:instrText xml:space="preserve"> XE "Skype for Business Server 2019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48906E90" w14:textId="77777777" w:rsidR="005E5B13" w:rsidRDefault="003E49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7EE65F3" w14:textId="77777777" w:rsidR="005E5B13" w:rsidRDefault="003E49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C9FABC" w14:textId="77777777" w:rsidR="005E5B13" w:rsidRDefault="003E49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A4E7DF"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02D3A"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3F465"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396DD"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F83C3"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EA3C2"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D341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48F2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E5B13" w14:paraId="533C2A02" w14:textId="77777777">
        <w:tc>
          <w:tcPr>
            <w:tcW w:w="4160" w:type="dxa"/>
            <w:tcBorders>
              <w:top w:val="dashed" w:sz="4" w:space="0" w:color="BFBFBF"/>
              <w:left w:val="none" w:sz="4" w:space="0" w:color="6E6E6E"/>
              <w:bottom w:val="none" w:sz="4" w:space="0" w:color="FFFFFF"/>
              <w:right w:val="none" w:sz="4" w:space="0" w:color="6E6E6E"/>
            </w:tcBorders>
          </w:tcPr>
          <w:p w14:paraId="31FF61AE" w14:textId="77777777" w:rsidR="005E5B13" w:rsidRDefault="003E49C3">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2D530D5B" w14:textId="77777777" w:rsidR="005E5B13" w:rsidRDefault="005E5B1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63417ED" w14:textId="77777777" w:rsidR="005E5B13" w:rsidRDefault="005E5B1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786BDF4" w14:textId="77777777" w:rsidR="005E5B13" w:rsidRDefault="005E5B1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732383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2A810"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635BE"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8A240"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53E34"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0194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657BC"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0C82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46246977" w14:textId="77777777" w:rsidR="005E5B13" w:rsidRDefault="003E49C3">
      <w:pPr>
        <w:pStyle w:val="ProductList-Offering1SubSection"/>
        <w:outlineLvl w:val="3"/>
      </w:pPr>
      <w:bookmarkStart w:id="121" w:name="_Sec741"/>
      <w:r>
        <w:t>2.</w:t>
      </w:r>
      <w:r>
        <w:t>製品使用条件</w:t>
      </w:r>
      <w:bookmarkEnd w:id="121"/>
    </w:p>
    <w:tbl>
      <w:tblPr>
        <w:tblStyle w:val="PURTable"/>
        <w:tblW w:w="0" w:type="dxa"/>
        <w:tblLook w:val="04A0" w:firstRow="1" w:lastRow="0" w:firstColumn="1" w:lastColumn="0" w:noHBand="0" w:noVBand="1"/>
      </w:tblPr>
      <w:tblGrid>
        <w:gridCol w:w="3672"/>
        <w:gridCol w:w="3614"/>
        <w:gridCol w:w="3630"/>
      </w:tblGrid>
      <w:tr w:rsidR="005E5B13" w14:paraId="4C4CF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ED2CB" w14:textId="77777777" w:rsidR="005E5B13" w:rsidRDefault="003E49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Enterprise</w:t>
            </w:r>
            <w:r>
              <w:t>、および</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4E19AA69"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AB50F1" w14:textId="77777777" w:rsidR="005E5B13" w:rsidRDefault="003E49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E5B13" w14:paraId="1954E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ACC03" w14:textId="77777777" w:rsidR="005E5B13" w:rsidRDefault="003E49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16076"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40E72BF" w14:textId="77777777" w:rsidR="005E5B13" w:rsidRDefault="003E49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E5B13" w14:paraId="1924D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8D155" w14:textId="77777777" w:rsidR="005E5B13" w:rsidRDefault="003E49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3AA4F"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958E9" w14:textId="77777777" w:rsidR="005E5B13" w:rsidRDefault="003E49C3">
            <w:pPr>
              <w:pStyle w:val="ProductList-TableBody"/>
            </w:pPr>
            <w:r>
              <w:rPr>
                <w:color w:val="404040"/>
              </w:rPr>
              <w:t>削減対象</w:t>
            </w:r>
            <w:r>
              <w:rPr>
                <w:color w:val="404040"/>
              </w:rPr>
              <w:t xml:space="preserve">: </w:t>
            </w:r>
            <w:r>
              <w:rPr>
                <w:color w:val="404040"/>
              </w:rPr>
              <w:t>なし</w:t>
            </w:r>
          </w:p>
        </w:tc>
      </w:tr>
      <w:tr w:rsidR="005E5B13" w14:paraId="30E6F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3E69F" w14:textId="77777777" w:rsidR="005E5B13" w:rsidRDefault="003E49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322F4"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09F2B" w14:textId="77777777" w:rsidR="005E5B13" w:rsidRDefault="003E49C3">
            <w:pPr>
              <w:pStyle w:val="ProductList-TableBody"/>
            </w:pPr>
            <w:r>
              <w:rPr>
                <w:color w:val="404040"/>
              </w:rPr>
              <w:t>補正発注対象</w:t>
            </w:r>
            <w:r>
              <w:rPr>
                <w:color w:val="404040"/>
              </w:rPr>
              <w:t xml:space="preserve">: </w:t>
            </w:r>
            <w:r>
              <w:rPr>
                <w:color w:val="404040"/>
              </w:rPr>
              <w:t>なし</w:t>
            </w:r>
          </w:p>
        </w:tc>
      </w:tr>
      <w:tr w:rsidR="005E5B13" w14:paraId="3C080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8A2E6" w14:textId="77777777" w:rsidR="005E5B13" w:rsidRDefault="003E49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E2507"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F3E5B" w14:textId="77777777" w:rsidR="005E5B13" w:rsidRDefault="005E5B13">
            <w:pPr>
              <w:pStyle w:val="ProductList-TableBody"/>
            </w:pPr>
          </w:p>
        </w:tc>
      </w:tr>
    </w:tbl>
    <w:p w14:paraId="1B135B57" w14:textId="77777777" w:rsidR="005E5B13" w:rsidRDefault="003E49C3">
      <w:pPr>
        <w:pStyle w:val="ProductList-Offering1SubSection"/>
        <w:outlineLvl w:val="3"/>
      </w:pPr>
      <w:bookmarkStart w:id="122" w:name="_Sec799"/>
      <w:r>
        <w:t>3.</w:t>
      </w:r>
      <w:r>
        <w:t>使用権</w:t>
      </w:r>
      <w:bookmarkEnd w:id="122"/>
    </w:p>
    <w:tbl>
      <w:tblPr>
        <w:tblStyle w:val="PURTable"/>
        <w:tblW w:w="0" w:type="dxa"/>
        <w:tblLook w:val="04A0" w:firstRow="1" w:lastRow="0" w:firstColumn="1" w:lastColumn="0" w:noHBand="0" w:noVBand="1"/>
      </w:tblPr>
      <w:tblGrid>
        <w:gridCol w:w="3678"/>
        <w:gridCol w:w="3593"/>
        <w:gridCol w:w="3645"/>
      </w:tblGrid>
      <w:tr w:rsidR="005E5B13" w14:paraId="71997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3DCCA" w14:textId="77777777" w:rsidR="005E5B13" w:rsidRDefault="003E49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A1676" w14:textId="77777777" w:rsidR="005E5B13" w:rsidRDefault="003E49C3">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501C87FB" w14:textId="77777777" w:rsidR="005E5B13" w:rsidRDefault="003E49C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5E5B13" w14:paraId="2A0EDBEA" w14:textId="77777777">
        <w:tc>
          <w:tcPr>
            <w:tcW w:w="4040" w:type="dxa"/>
            <w:tcBorders>
              <w:top w:val="single" w:sz="4" w:space="0" w:color="000000"/>
              <w:left w:val="single" w:sz="4" w:space="0" w:color="000000"/>
              <w:bottom w:val="single" w:sz="4" w:space="0" w:color="000000"/>
              <w:right w:val="single" w:sz="4" w:space="0" w:color="000000"/>
            </w:tcBorders>
          </w:tcPr>
          <w:p w14:paraId="2865FA21" w14:textId="77777777" w:rsidR="005E5B13" w:rsidRDefault="003E49C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6B3998BB" w14:textId="77777777" w:rsidR="005E5B13" w:rsidRDefault="003E49C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14:paraId="1BA5287C" w14:textId="77777777" w:rsidR="005E5B13" w:rsidRDefault="003E49C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5E5B13" w14:paraId="3F925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1762B2" w14:textId="77777777" w:rsidR="005E5B13" w:rsidRDefault="003E49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21376"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19D09" w14:textId="77777777" w:rsidR="005E5B13" w:rsidRDefault="005E5B13">
            <w:pPr>
              <w:pStyle w:val="ProductList-TableBody"/>
            </w:pPr>
          </w:p>
        </w:tc>
      </w:tr>
    </w:tbl>
    <w:p w14:paraId="6C0122D6" w14:textId="77777777" w:rsidR="005E5B13" w:rsidRDefault="005E5B13">
      <w:pPr>
        <w:pStyle w:val="ProductList-Body"/>
      </w:pPr>
    </w:p>
    <w:p w14:paraId="02A25CD0" w14:textId="77777777" w:rsidR="005E5B13" w:rsidRDefault="003E49C3">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9"/>
        <w:gridCol w:w="3630"/>
        <w:gridCol w:w="3707"/>
      </w:tblGrid>
      <w:tr w:rsidR="005E5B13" w14:paraId="1371A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CF4EC9" w14:textId="77777777" w:rsidR="005E5B13" w:rsidRDefault="003E49C3">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10E49D8" w14:textId="77777777" w:rsidR="005E5B13" w:rsidRDefault="003E49C3">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C339F42" w14:textId="77777777" w:rsidR="005E5B13" w:rsidRDefault="003E49C3">
            <w:pPr>
              <w:pStyle w:val="ProductList-TableBody"/>
            </w:pPr>
            <w:r>
              <w:t>Skype for Business Online (</w:t>
            </w:r>
            <w:r>
              <w:t>プラン</w:t>
            </w:r>
            <w:r>
              <w:t xml:space="preserve"> 1/1G/1A/2/2G/2A) User SL</w:t>
            </w:r>
          </w:p>
        </w:tc>
      </w:tr>
      <w:tr w:rsidR="005E5B13" w14:paraId="5E17BD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DCA4D3" w14:textId="77777777" w:rsidR="005E5B13" w:rsidRDefault="005E5B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ABE4B4" w14:textId="77777777" w:rsidR="005E5B13" w:rsidRDefault="003E49C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D71B41F" w14:textId="77777777" w:rsidR="005E5B13" w:rsidRDefault="005E5B13">
            <w:pPr>
              <w:pStyle w:val="ProductList-TableBody"/>
            </w:pPr>
          </w:p>
        </w:tc>
      </w:tr>
    </w:tbl>
    <w:p w14:paraId="4FDE6E43" w14:textId="77777777" w:rsidR="005E5B13" w:rsidRDefault="005E5B13">
      <w:pPr>
        <w:pStyle w:val="ProductList-Body"/>
      </w:pPr>
    </w:p>
    <w:p w14:paraId="2338E485" w14:textId="77777777" w:rsidR="005E5B13" w:rsidRDefault="003E49C3">
      <w:pPr>
        <w:pStyle w:val="ProductList-SubClauseHeading"/>
        <w:outlineLvl w:val="5"/>
      </w:pPr>
      <w:r>
        <w:t xml:space="preserve">3.1.1 Skype for Business Server Enterprise CAL </w:t>
      </w:r>
      <w:r>
        <w:t>に関連する追加機能</w:t>
      </w:r>
    </w:p>
    <w:p w14:paraId="58A39689" w14:textId="77777777" w:rsidR="005E5B13" w:rsidRDefault="003E49C3">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72"/>
        <w:gridCol w:w="3547"/>
        <w:gridCol w:w="3537"/>
      </w:tblGrid>
      <w:tr w:rsidR="005E5B13" w14:paraId="399BC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D2E5E8" w14:textId="77777777" w:rsidR="005E5B13" w:rsidRDefault="003E49C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3CAAA7B" w14:textId="77777777" w:rsidR="005E5B13" w:rsidRDefault="003E49C3">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0FB092E" w14:textId="77777777" w:rsidR="005E5B13" w:rsidRDefault="003E49C3">
            <w:pPr>
              <w:pStyle w:val="ProductList-TableBody"/>
            </w:pPr>
            <w:r>
              <w:t>Skype for Business Online (</w:t>
            </w:r>
            <w:r>
              <w:t>プラン</w:t>
            </w:r>
            <w:r>
              <w:t xml:space="preserve"> 2/2A/2G) User SL</w:t>
            </w:r>
          </w:p>
        </w:tc>
      </w:tr>
      <w:tr w:rsidR="005E5B13" w14:paraId="1F77B0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BB4C0E" w14:textId="77777777" w:rsidR="005E5B13" w:rsidRDefault="005E5B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618808" w14:textId="77777777" w:rsidR="005E5B13" w:rsidRDefault="003E49C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CAC77AC" w14:textId="77777777" w:rsidR="005E5B13" w:rsidRDefault="005E5B13">
            <w:pPr>
              <w:pStyle w:val="ProductList-TableBody"/>
            </w:pPr>
          </w:p>
        </w:tc>
      </w:tr>
    </w:tbl>
    <w:p w14:paraId="4DA85B93" w14:textId="77777777" w:rsidR="005E5B13" w:rsidRDefault="005E5B13">
      <w:pPr>
        <w:pStyle w:val="ProductList-BodyIndented"/>
      </w:pPr>
    </w:p>
    <w:p w14:paraId="4ECDF33D" w14:textId="77777777" w:rsidR="005E5B13" w:rsidRDefault="003E49C3">
      <w:pPr>
        <w:pStyle w:val="ProductList-SubClauseHeading"/>
        <w:outlineLvl w:val="5"/>
      </w:pPr>
      <w:r>
        <w:t xml:space="preserve">3.1.2 Skype for Business Server Plus CAL </w:t>
      </w:r>
      <w:r>
        <w:t>に関連する追加機能</w:t>
      </w:r>
    </w:p>
    <w:p w14:paraId="4DF94706" w14:textId="77777777" w:rsidR="005E5B13" w:rsidRDefault="003E49C3">
      <w:pPr>
        <w:pStyle w:val="ProductList-BodyIndented"/>
      </w:pPr>
      <w:r>
        <w:t>音声テレフォニーおよび通話管理</w:t>
      </w:r>
    </w:p>
    <w:tbl>
      <w:tblPr>
        <w:tblStyle w:val="PURTable0"/>
        <w:tblW w:w="0" w:type="dxa"/>
        <w:tblLook w:val="04A0" w:firstRow="1" w:lastRow="0" w:firstColumn="1" w:lastColumn="0" w:noHBand="0" w:noVBand="1"/>
      </w:tblPr>
      <w:tblGrid>
        <w:gridCol w:w="3480"/>
        <w:gridCol w:w="3538"/>
        <w:gridCol w:w="3538"/>
      </w:tblGrid>
      <w:tr w:rsidR="005E5B13" w14:paraId="668F5A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267F2D" w14:textId="77777777" w:rsidR="005E5B13" w:rsidRDefault="003E49C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2E9E4EC" w14:textId="77777777" w:rsidR="005E5B13" w:rsidRDefault="003E49C3">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52000A13" w14:textId="77777777" w:rsidR="005E5B13" w:rsidRDefault="003E49C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5E5B13" w14:paraId="58D365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95E47B" w14:textId="77777777" w:rsidR="005E5B13" w:rsidRDefault="005E5B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6B096B" w14:textId="77777777" w:rsidR="005E5B13" w:rsidRDefault="003E49C3">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16551355" w14:textId="77777777" w:rsidR="005E5B13" w:rsidRDefault="003E49C3">
            <w:pPr>
              <w:pStyle w:val="ProductList-TableBody"/>
            </w:pPr>
            <w:r>
              <w:t>Skype for Business Plus CAL User SL</w:t>
            </w:r>
          </w:p>
        </w:tc>
      </w:tr>
    </w:tbl>
    <w:p w14:paraId="40FB9683" w14:textId="77777777" w:rsidR="005E5B13" w:rsidRDefault="005E5B13">
      <w:pPr>
        <w:pStyle w:val="ProductList-BodyIndented"/>
      </w:pPr>
    </w:p>
    <w:p w14:paraId="0EC9FB01" w14:textId="77777777" w:rsidR="005E5B13" w:rsidRDefault="003E49C3">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35"/>
        <w:gridCol w:w="3635"/>
        <w:gridCol w:w="3646"/>
      </w:tblGrid>
      <w:tr w:rsidR="005E5B13" w14:paraId="368B9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AF1FEA" w14:textId="77777777" w:rsidR="005E5B13" w:rsidRDefault="003E49C3">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5A6849F2" w14:textId="77777777" w:rsidR="005E5B13" w:rsidRDefault="003E49C3">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6DE99F27" w14:textId="77777777" w:rsidR="005E5B13" w:rsidRDefault="003E49C3">
            <w:pPr>
              <w:pStyle w:val="ProductList-TableBody"/>
            </w:pPr>
            <w:r>
              <w:t>音声ビデオ会議サーバーの役割</w:t>
            </w:r>
          </w:p>
        </w:tc>
      </w:tr>
      <w:tr w:rsidR="005E5B13" w14:paraId="45C77294" w14:textId="77777777">
        <w:tc>
          <w:tcPr>
            <w:tcW w:w="4040" w:type="dxa"/>
            <w:tcBorders>
              <w:top w:val="single" w:sz="4" w:space="0" w:color="000000"/>
              <w:left w:val="single" w:sz="4" w:space="0" w:color="000000"/>
              <w:bottom w:val="single" w:sz="4" w:space="0" w:color="000000"/>
              <w:right w:val="single" w:sz="4" w:space="0" w:color="000000"/>
            </w:tcBorders>
          </w:tcPr>
          <w:p w14:paraId="2538F8CF" w14:textId="77777777" w:rsidR="005E5B13" w:rsidRDefault="003E49C3">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14:paraId="15ADE762" w14:textId="77777777" w:rsidR="005E5B13" w:rsidRDefault="003E49C3">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4B924755" w14:textId="77777777" w:rsidR="005E5B13" w:rsidRDefault="003E49C3">
            <w:pPr>
              <w:pStyle w:val="ProductList-TableBody"/>
            </w:pPr>
            <w:r>
              <w:t>ディレクターの役割</w:t>
            </w:r>
          </w:p>
        </w:tc>
      </w:tr>
      <w:tr w:rsidR="005E5B13" w14:paraId="76C967F0" w14:textId="77777777">
        <w:tc>
          <w:tcPr>
            <w:tcW w:w="4040" w:type="dxa"/>
            <w:tcBorders>
              <w:top w:val="single" w:sz="4" w:space="0" w:color="000000"/>
              <w:left w:val="single" w:sz="4" w:space="0" w:color="000000"/>
              <w:bottom w:val="single" w:sz="4" w:space="0" w:color="000000"/>
              <w:right w:val="single" w:sz="4" w:space="0" w:color="000000"/>
            </w:tcBorders>
          </w:tcPr>
          <w:p w14:paraId="0F83646C" w14:textId="77777777" w:rsidR="005E5B13" w:rsidRDefault="003E49C3">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3EB02FBE" w14:textId="77777777" w:rsidR="005E5B13" w:rsidRDefault="003E49C3">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082461D2" w14:textId="77777777" w:rsidR="005E5B13" w:rsidRDefault="003E49C3">
            <w:pPr>
              <w:pStyle w:val="ProductList-TableBody"/>
            </w:pPr>
            <w:r>
              <w:t>仲介サーバーの役割</w:t>
            </w:r>
          </w:p>
        </w:tc>
      </w:tr>
      <w:tr w:rsidR="005E5B13" w14:paraId="23C6DB8C" w14:textId="77777777">
        <w:tc>
          <w:tcPr>
            <w:tcW w:w="4040" w:type="dxa"/>
            <w:tcBorders>
              <w:top w:val="single" w:sz="4" w:space="0" w:color="000000"/>
              <w:left w:val="single" w:sz="4" w:space="0" w:color="000000"/>
              <w:bottom w:val="single" w:sz="4" w:space="0" w:color="000000"/>
              <w:right w:val="single" w:sz="4" w:space="0" w:color="000000"/>
            </w:tcBorders>
          </w:tcPr>
          <w:p w14:paraId="27A55A4D" w14:textId="77777777" w:rsidR="005E5B13" w:rsidRDefault="003E49C3">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D85F60C" w14:textId="77777777" w:rsidR="005E5B13" w:rsidRDefault="003E49C3">
            <w:pPr>
              <w:pStyle w:val="ProductList-TableBody"/>
            </w:pPr>
            <w:r>
              <w:t xml:space="preserve">Microsoft Skype for Business Server 2019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673CD511" w14:textId="77777777" w:rsidR="005E5B13" w:rsidRDefault="003E49C3">
            <w:pPr>
              <w:pStyle w:val="ProductList-TableBody"/>
            </w:pPr>
            <w:r>
              <w:t xml:space="preserve">PowerShell </w:t>
            </w:r>
            <w:r>
              <w:t>スナップイン</w:t>
            </w:r>
          </w:p>
        </w:tc>
      </w:tr>
      <w:tr w:rsidR="005E5B13" w14:paraId="2A55E812" w14:textId="77777777">
        <w:tc>
          <w:tcPr>
            <w:tcW w:w="4040" w:type="dxa"/>
            <w:tcBorders>
              <w:top w:val="single" w:sz="4" w:space="0" w:color="000000"/>
              <w:left w:val="single" w:sz="4" w:space="0" w:color="000000"/>
              <w:bottom w:val="single" w:sz="4" w:space="0" w:color="000000"/>
              <w:right w:val="single" w:sz="4" w:space="0" w:color="000000"/>
            </w:tcBorders>
          </w:tcPr>
          <w:p w14:paraId="1EE152B1" w14:textId="77777777" w:rsidR="005E5B13" w:rsidRDefault="003E49C3">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452E190E" w14:textId="77777777" w:rsidR="005E5B13" w:rsidRDefault="003E49C3">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14:paraId="1484163D" w14:textId="77777777" w:rsidR="005E5B13" w:rsidRDefault="003E49C3">
            <w:pPr>
              <w:pStyle w:val="ProductList-TableBody"/>
            </w:pPr>
            <w:r>
              <w:t>ビデオ相互運用性サーバーの役割</w:t>
            </w:r>
          </w:p>
        </w:tc>
      </w:tr>
      <w:tr w:rsidR="005E5B13" w14:paraId="65CB42B1" w14:textId="77777777">
        <w:tc>
          <w:tcPr>
            <w:tcW w:w="4040" w:type="dxa"/>
            <w:tcBorders>
              <w:top w:val="single" w:sz="4" w:space="0" w:color="000000"/>
              <w:left w:val="single" w:sz="4" w:space="0" w:color="000000"/>
              <w:bottom w:val="single" w:sz="4" w:space="0" w:color="000000"/>
              <w:right w:val="single" w:sz="4" w:space="0" w:color="000000"/>
            </w:tcBorders>
          </w:tcPr>
          <w:p w14:paraId="3CB4C013" w14:textId="77777777" w:rsidR="005E5B13" w:rsidRDefault="003E49C3">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7D3961F4" w14:textId="77777777" w:rsidR="005E5B13" w:rsidRDefault="003E49C3">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1D6FD1AB" w14:textId="77777777" w:rsidR="005E5B13" w:rsidRDefault="005E5B13">
            <w:pPr>
              <w:pStyle w:val="ProductList-TableBody"/>
            </w:pPr>
          </w:p>
        </w:tc>
      </w:tr>
      <w:tr w:rsidR="005E5B13" w14:paraId="737928F0" w14:textId="77777777">
        <w:tc>
          <w:tcPr>
            <w:tcW w:w="4040" w:type="dxa"/>
            <w:tcBorders>
              <w:top w:val="single" w:sz="4" w:space="0" w:color="000000"/>
              <w:left w:val="single" w:sz="4" w:space="0" w:color="000000"/>
              <w:bottom w:val="single" w:sz="4" w:space="0" w:color="000000"/>
              <w:right w:val="single" w:sz="4" w:space="0" w:color="000000"/>
            </w:tcBorders>
          </w:tcPr>
          <w:p w14:paraId="41CA7BA2" w14:textId="77777777" w:rsidR="005E5B13" w:rsidRDefault="003E49C3">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14:paraId="0FF5CEF2" w14:textId="77777777" w:rsidR="005E5B13" w:rsidRDefault="003E49C3">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6410CC44" w14:textId="77777777" w:rsidR="005E5B13" w:rsidRDefault="005E5B13">
            <w:pPr>
              <w:pStyle w:val="ProductList-TableBody"/>
            </w:pPr>
          </w:p>
        </w:tc>
      </w:tr>
    </w:tbl>
    <w:p w14:paraId="0A247008" w14:textId="77777777" w:rsidR="005E5B13" w:rsidRDefault="005E5B13">
      <w:pPr>
        <w:pStyle w:val="ProductList-Body"/>
      </w:pPr>
    </w:p>
    <w:p w14:paraId="32EAABAA" w14:textId="77777777" w:rsidR="005E5B13" w:rsidRDefault="003E49C3">
      <w:pPr>
        <w:pStyle w:val="ProductList-Offering1SubSection"/>
        <w:outlineLvl w:val="3"/>
      </w:pPr>
      <w:bookmarkStart w:id="123" w:name="_Sec820"/>
      <w:r>
        <w:t>4.</w:t>
      </w:r>
      <w:r>
        <w:t>ソフトウェア</w:t>
      </w:r>
      <w:r>
        <w:t xml:space="preserve"> </w:t>
      </w:r>
      <w:r>
        <w:t>アシュアランス</w:t>
      </w:r>
      <w:bookmarkEnd w:id="123"/>
    </w:p>
    <w:tbl>
      <w:tblPr>
        <w:tblStyle w:val="PURTable"/>
        <w:tblW w:w="0" w:type="dxa"/>
        <w:tblLook w:val="04A0" w:firstRow="1" w:lastRow="0" w:firstColumn="1" w:lastColumn="0" w:noHBand="0" w:noVBand="1"/>
      </w:tblPr>
      <w:tblGrid>
        <w:gridCol w:w="3625"/>
        <w:gridCol w:w="3667"/>
        <w:gridCol w:w="3624"/>
      </w:tblGrid>
      <w:tr w:rsidR="005E5B13" w14:paraId="1C0C4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85A8B" w14:textId="77777777" w:rsidR="005E5B13" w:rsidRDefault="003E49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44672C4" w14:textId="77777777" w:rsidR="005E5B13" w:rsidRDefault="003E49C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DB52D" w14:textId="77777777" w:rsidR="005E5B13" w:rsidRDefault="003E49C3">
            <w:pPr>
              <w:pStyle w:val="ProductList-TableBody"/>
            </w:pPr>
            <w:r>
              <w:rPr>
                <w:color w:val="404040"/>
              </w:rPr>
              <w:t>フェールオーバーの権利</w:t>
            </w:r>
            <w:r>
              <w:rPr>
                <w:color w:val="404040"/>
              </w:rPr>
              <w:t xml:space="preserve">: </w:t>
            </w:r>
            <w:r>
              <w:rPr>
                <w:color w:val="404040"/>
              </w:rPr>
              <w:t>なし</w:t>
            </w:r>
          </w:p>
        </w:tc>
      </w:tr>
      <w:tr w:rsidR="005E5B13" w14:paraId="5E9E1110" w14:textId="77777777">
        <w:tc>
          <w:tcPr>
            <w:tcW w:w="4040" w:type="dxa"/>
            <w:tcBorders>
              <w:top w:val="single" w:sz="4" w:space="0" w:color="000000"/>
              <w:left w:val="single" w:sz="4" w:space="0" w:color="000000"/>
              <w:bottom w:val="single" w:sz="4" w:space="0" w:color="000000"/>
              <w:right w:val="single" w:sz="4" w:space="0" w:color="000000"/>
            </w:tcBorders>
          </w:tcPr>
          <w:p w14:paraId="1F50A8ED" w14:textId="77777777" w:rsidR="005E5B13" w:rsidRDefault="003E49C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746D3DC6" w14:textId="77777777" w:rsidR="005E5B13" w:rsidRDefault="003E49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7BF2E" w14:textId="77777777" w:rsidR="005E5B13" w:rsidRDefault="003E49C3">
            <w:pPr>
              <w:pStyle w:val="ProductList-TableBody"/>
            </w:pPr>
            <w:r>
              <w:rPr>
                <w:color w:val="404040"/>
              </w:rPr>
              <w:t>ローミング使用権</w:t>
            </w:r>
            <w:r>
              <w:rPr>
                <w:color w:val="404040"/>
              </w:rPr>
              <w:t xml:space="preserve">: </w:t>
            </w:r>
            <w:r>
              <w:rPr>
                <w:color w:val="404040"/>
              </w:rPr>
              <w:t>なし</w:t>
            </w:r>
          </w:p>
        </w:tc>
      </w:tr>
      <w:tr w:rsidR="005E5B13" w14:paraId="7CD73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18C58" w14:textId="77777777" w:rsidR="005E5B13" w:rsidRDefault="003E49C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1FDA2" w14:textId="77777777" w:rsidR="005E5B13" w:rsidRDefault="003E49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C1ED2" w14:textId="77777777" w:rsidR="005E5B13" w:rsidRDefault="005E5B13">
            <w:pPr>
              <w:pStyle w:val="ProductList-TableBody"/>
            </w:pPr>
          </w:p>
        </w:tc>
      </w:tr>
    </w:tbl>
    <w:p w14:paraId="679F7B03" w14:textId="77777777" w:rsidR="005E5B13" w:rsidRDefault="005E5B13">
      <w:pPr>
        <w:pStyle w:val="PURBreadcrumb"/>
      </w:pPr>
    </w:p>
    <w:tbl>
      <w:tblPr>
        <w:tblStyle w:val="PURTable"/>
        <w:tblW w:w="0" w:type="dxa"/>
        <w:tblLook w:val="04A0" w:firstRow="1" w:lastRow="0" w:firstColumn="1" w:lastColumn="0" w:noHBand="0" w:noVBand="1"/>
      </w:tblPr>
      <w:tblGrid>
        <w:gridCol w:w="10916"/>
      </w:tblGrid>
      <w:tr w:rsidR="005E5B13" w14:paraId="49EE8D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F0D4F"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5FA90786" w14:textId="77777777" w:rsidR="005E5B13" w:rsidRDefault="005E5B13">
      <w:pPr>
        <w:pStyle w:val="ProductList-Body"/>
      </w:pPr>
    </w:p>
    <w:p w14:paraId="72928607" w14:textId="77777777" w:rsidR="005E5B13" w:rsidRDefault="003E49C3">
      <w:pPr>
        <w:pStyle w:val="ProductList-Offering1HeadingNoBorder"/>
        <w:outlineLvl w:val="1"/>
      </w:pPr>
      <w:bookmarkStart w:id="124" w:name="_Sec614"/>
      <w:r>
        <w:t>SQL Server</w:t>
      </w:r>
      <w:bookmarkEnd w:id="124"/>
      <w:r>
        <w:fldChar w:fldCharType="begin"/>
      </w:r>
      <w:r>
        <w:instrText xml:space="preserve"> TC "</w:instrText>
      </w:r>
      <w:bookmarkStart w:id="125" w:name="_Toc28612117"/>
      <w:r>
        <w:instrText>SQL Server</w:instrText>
      </w:r>
      <w:bookmarkEnd w:id="125"/>
      <w:r>
        <w:instrText>" \l 2</w:instrText>
      </w:r>
      <w:r>
        <w:fldChar w:fldCharType="end"/>
      </w:r>
    </w:p>
    <w:p w14:paraId="7A2CBF63" w14:textId="77777777" w:rsidR="005E5B13" w:rsidRDefault="003E49C3">
      <w:pPr>
        <w:pStyle w:val="ProductList-Offering1SubSection"/>
        <w:outlineLvl w:val="2"/>
      </w:pPr>
      <w:bookmarkStart w:id="126" w:name="_Sec688"/>
      <w:r>
        <w:t>1.</w:t>
      </w:r>
      <w:r>
        <w:t>利用可能なプログラム</w:t>
      </w:r>
      <w:bookmarkEnd w:id="126"/>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5E5B13" w14:paraId="1947FF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B73B1E" w14:textId="77777777" w:rsidR="005E5B13" w:rsidRDefault="003E49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3B502" w14:textId="77777777" w:rsidR="005E5B13" w:rsidRDefault="003E49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3CFAA" w14:textId="77777777" w:rsidR="005E5B13" w:rsidRDefault="003E49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2809B" w14:textId="77777777" w:rsidR="005E5B13" w:rsidRDefault="003E49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C7799" w14:textId="77777777" w:rsidR="005E5B13" w:rsidRDefault="003E49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518C0"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3545F"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87317"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40423"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F70D5"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8651B"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BB2D1"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5B13" w14:paraId="3C90F86D" w14:textId="77777777">
        <w:tc>
          <w:tcPr>
            <w:tcW w:w="4160" w:type="dxa"/>
            <w:tcBorders>
              <w:top w:val="single" w:sz="6" w:space="0" w:color="FFFFFF"/>
              <w:left w:val="none" w:sz="4" w:space="0" w:color="6E6E6E"/>
              <w:bottom w:val="dashed" w:sz="4" w:space="0" w:color="BFBFBF"/>
              <w:right w:val="none" w:sz="4" w:space="0" w:color="6E6E6E"/>
            </w:tcBorders>
          </w:tcPr>
          <w:p w14:paraId="7A1BEA3F" w14:textId="77777777" w:rsidR="005E5B13" w:rsidRDefault="003E49C3">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F668D4" w14:textId="77777777" w:rsidR="005E5B13" w:rsidRDefault="003E49C3">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7203CE5" w14:textId="77777777" w:rsidR="005E5B13" w:rsidRDefault="003E49C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ACCF9A8" w14:textId="77777777" w:rsidR="005E5B13" w:rsidRDefault="003E49C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4925B0C" w14:textId="77777777" w:rsidR="005E5B13" w:rsidRDefault="003E49C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BE454"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345DB"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BA624"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1AD23"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BED82"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36D3F"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2B54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E5B13" w14:paraId="43E671D1" w14:textId="77777777">
        <w:tc>
          <w:tcPr>
            <w:tcW w:w="4160" w:type="dxa"/>
            <w:tcBorders>
              <w:top w:val="dashed" w:sz="4" w:space="0" w:color="BFBFBF"/>
              <w:left w:val="none" w:sz="4" w:space="0" w:color="6E6E6E"/>
              <w:bottom w:val="dashed" w:sz="4" w:space="0" w:color="BFBFBF"/>
              <w:right w:val="none" w:sz="4" w:space="0" w:color="6E6E6E"/>
            </w:tcBorders>
          </w:tcPr>
          <w:p w14:paraId="209737B4" w14:textId="77777777" w:rsidR="005E5B13" w:rsidRDefault="003E49C3">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6440C084" w14:textId="77777777" w:rsidR="005E5B13" w:rsidRDefault="003E49C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32676C6" w14:textId="77777777" w:rsidR="005E5B13" w:rsidRDefault="003E49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5A75636" w14:textId="77777777" w:rsidR="005E5B13" w:rsidRDefault="003E49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FA305A5" w14:textId="77777777" w:rsidR="005E5B13" w:rsidRDefault="003E49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C7557"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E61C0"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8BFBE"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0B051"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8FA8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FE47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D41E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E5B13" w14:paraId="3525F925" w14:textId="77777777">
        <w:tc>
          <w:tcPr>
            <w:tcW w:w="4160" w:type="dxa"/>
            <w:tcBorders>
              <w:top w:val="dashed" w:sz="4" w:space="0" w:color="BFBFBF"/>
              <w:left w:val="none" w:sz="4" w:space="0" w:color="6E6E6E"/>
              <w:bottom w:val="dashed" w:sz="4" w:space="0" w:color="BFBFBF"/>
              <w:right w:val="none" w:sz="4" w:space="0" w:color="6E6E6E"/>
            </w:tcBorders>
          </w:tcPr>
          <w:p w14:paraId="7AA94786" w14:textId="77777777" w:rsidR="005E5B13" w:rsidRDefault="003E49C3">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29CF66" w14:textId="77777777" w:rsidR="005E5B13" w:rsidRDefault="003E49C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E064F4D"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1D0F3E"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DEA84C" w14:textId="77777777" w:rsidR="005E5B13" w:rsidRDefault="003E49C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B3F4E"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8690F"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31021"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EBE39"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44A5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4462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3B3CF"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E5B13" w14:paraId="38979ED4" w14:textId="77777777">
        <w:tc>
          <w:tcPr>
            <w:tcW w:w="4160" w:type="dxa"/>
            <w:tcBorders>
              <w:top w:val="dashed" w:sz="4" w:space="0" w:color="BFBFBF"/>
              <w:left w:val="none" w:sz="4" w:space="0" w:color="6E6E6E"/>
              <w:bottom w:val="dashed" w:sz="4" w:space="0" w:color="BFBFBF"/>
              <w:right w:val="none" w:sz="4" w:space="0" w:color="6E6E6E"/>
            </w:tcBorders>
          </w:tcPr>
          <w:p w14:paraId="0CD3DE54" w14:textId="77777777" w:rsidR="005E5B13" w:rsidRDefault="003E49C3">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370506D8" w14:textId="77777777" w:rsidR="005E5B13" w:rsidRDefault="003E49C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6E46D80" w14:textId="77777777" w:rsidR="005E5B13" w:rsidRDefault="003E49C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449A9F5" w14:textId="77777777" w:rsidR="005E5B13" w:rsidRDefault="003E49C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909E967" w14:textId="77777777" w:rsidR="005E5B13" w:rsidRDefault="003E49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C069C"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6619E"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BC729"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444C9"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FCB8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EF0B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4DEE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E5B13" w14:paraId="3EE3CFC2" w14:textId="77777777">
        <w:tc>
          <w:tcPr>
            <w:tcW w:w="4160" w:type="dxa"/>
            <w:tcBorders>
              <w:top w:val="dashed" w:sz="4" w:space="0" w:color="BFBFBF"/>
              <w:left w:val="none" w:sz="4" w:space="0" w:color="6E6E6E"/>
              <w:bottom w:val="dashed" w:sz="4" w:space="0" w:color="B2B2B2"/>
              <w:right w:val="none" w:sz="4" w:space="0" w:color="6E6E6E"/>
            </w:tcBorders>
          </w:tcPr>
          <w:p w14:paraId="2BB5083A" w14:textId="77777777" w:rsidR="005E5B13" w:rsidRDefault="003E49C3">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B097169" w14:textId="77777777" w:rsidR="005E5B13" w:rsidRDefault="003E49C3">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450A8E8" w14:textId="77777777" w:rsidR="005E5B13" w:rsidRDefault="003E49C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56C8500" w14:textId="77777777" w:rsidR="005E5B13" w:rsidRDefault="003E49C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F373E18"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60A8A"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F3896"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A8DE8"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2FF0F"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FAD0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CCEEF"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BA34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E5B13" w14:paraId="7865EFD0" w14:textId="77777777">
        <w:tc>
          <w:tcPr>
            <w:tcW w:w="4160" w:type="dxa"/>
            <w:tcBorders>
              <w:top w:val="dashed" w:sz="4" w:space="0" w:color="B2B2B2"/>
              <w:left w:val="none" w:sz="4" w:space="0" w:color="6E6E6E"/>
              <w:bottom w:val="dashed" w:sz="4" w:space="0" w:color="B2B2B2"/>
              <w:right w:val="none" w:sz="4" w:space="0" w:color="6E6E6E"/>
            </w:tcBorders>
          </w:tcPr>
          <w:p w14:paraId="44A60DB5" w14:textId="77777777" w:rsidR="005E5B13" w:rsidRDefault="003E49C3">
            <w:pPr>
              <w:pStyle w:val="ProductList-TableBody"/>
            </w:pPr>
            <w:r>
              <w:rPr>
                <w:color w:val="000000"/>
              </w:rPr>
              <w:t xml:space="preserve">SQL Server ESU (Standard </w:t>
            </w:r>
            <w:r>
              <w:rPr>
                <w:color w:val="000000"/>
              </w:rPr>
              <w:t>および</w:t>
            </w:r>
            <w:r>
              <w:rPr>
                <w:color w:val="000000"/>
              </w:rPr>
              <w:t xml:space="preserve"> Enterprise</w:t>
            </w:r>
            <w:r>
              <w:rPr>
                <w:color w:val="000000"/>
              </w:rPr>
              <w:t>、</w:t>
            </w:r>
            <w:r>
              <w:rPr>
                <w:color w:val="000000"/>
              </w:rPr>
              <w:t xml:space="preserve">Server </w:t>
            </w:r>
            <w:r>
              <w:rPr>
                <w:color w:val="000000"/>
              </w:rPr>
              <w:t>および</w:t>
            </w:r>
            <w:r>
              <w:rPr>
                <w:color w:val="000000"/>
              </w:rPr>
              <w:t xml:space="preserve"> Core)</w:t>
            </w:r>
            <w:r>
              <w:fldChar w:fldCharType="begin"/>
            </w:r>
            <w:r>
              <w:instrText xml:space="preserve"> XE "SQL Server ESU (Standard </w:instrText>
            </w:r>
            <w:r>
              <w:instrText>および</w:instrText>
            </w:r>
            <w:r>
              <w:instrText xml:space="preserve"> Enterprise</w:instrText>
            </w:r>
            <w:r>
              <w:instrText>、</w:instrText>
            </w:r>
            <w:r>
              <w:instrText xml:space="preserve">Server </w:instrText>
            </w:r>
            <w:r>
              <w:instrText>および</w:instrText>
            </w:r>
            <w:r>
              <w:instrText xml:space="preserv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168B67E" w14:textId="77777777" w:rsidR="005E5B13" w:rsidRDefault="005E5B1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92DBC2B" w14:textId="77777777" w:rsidR="005E5B13" w:rsidRDefault="005E5B1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A988089" w14:textId="77777777" w:rsidR="005E5B13" w:rsidRDefault="005E5B1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787C31E"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503FB"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682DC"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7011E"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2DBE1"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A038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5519E"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8E78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E5B13" w14:paraId="4D7C10DA" w14:textId="77777777">
        <w:tc>
          <w:tcPr>
            <w:tcW w:w="4160" w:type="dxa"/>
            <w:tcBorders>
              <w:top w:val="dashed" w:sz="4" w:space="0" w:color="B2B2B2"/>
              <w:left w:val="none" w:sz="4" w:space="0" w:color="6E6E6E"/>
              <w:bottom w:val="single" w:sz="4" w:space="0" w:color="FFFFFF"/>
              <w:right w:val="none" w:sz="4" w:space="0" w:color="6E6E6E"/>
            </w:tcBorders>
          </w:tcPr>
          <w:p w14:paraId="79AE085A" w14:textId="77777777" w:rsidR="005E5B13" w:rsidRDefault="003E49C3">
            <w:pPr>
              <w:pStyle w:val="ProductList-TableBody"/>
            </w:pPr>
            <w:r>
              <w:rPr>
                <w:color w:val="000000"/>
              </w:rPr>
              <w:t xml:space="preserve">SQL Server </w:t>
            </w:r>
            <w:r>
              <w:rPr>
                <w:color w:val="000000"/>
              </w:rPr>
              <w:t>ビッグ</w:t>
            </w:r>
            <w:r>
              <w:rPr>
                <w:color w:val="000000"/>
              </w:rPr>
              <w:t xml:space="preserve"> </w:t>
            </w:r>
            <w:r>
              <w:rPr>
                <w:color w:val="000000"/>
              </w:rPr>
              <w:t>データ</w:t>
            </w:r>
            <w:r>
              <w:rPr>
                <w:color w:val="000000"/>
              </w:rPr>
              <w:t xml:space="preserve"> </w:t>
            </w:r>
            <w:r>
              <w:rPr>
                <w:color w:val="000000"/>
              </w:rPr>
              <w:t>ノード</w:t>
            </w:r>
            <w:r>
              <w:rPr>
                <w:color w:val="000000"/>
              </w:rPr>
              <w:t xml:space="preserve"> (BDN) (2-packs of Core Licenses)</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(BDN) (2-packs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4836666" w14:textId="77777777" w:rsidR="005E5B13" w:rsidRDefault="003E49C3">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FFC1AB7" w14:textId="77777777" w:rsidR="005E5B13" w:rsidRDefault="005E5B1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599B924" w14:textId="77777777" w:rsidR="005E5B13" w:rsidRDefault="005E5B1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560920A"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F5C0D"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B576E"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608C8"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B90C4"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D53D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6587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D972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B9F4DB1" w14:textId="77777777" w:rsidR="005E5B13" w:rsidRDefault="003E49C3">
      <w:pPr>
        <w:pStyle w:val="ProductList-Body"/>
      </w:pPr>
      <w:r>
        <w:rPr>
          <w:i/>
        </w:rPr>
        <w:t>注</w:t>
      </w:r>
      <w:r>
        <w:rPr>
          <w:i/>
        </w:rPr>
        <w:t xml:space="preserve">: </w:t>
      </w:r>
      <w:r>
        <w:rPr>
          <w:i/>
        </w:rPr>
        <w:t>なお、</w:t>
      </w:r>
      <w:r>
        <w:rPr>
          <w:i/>
        </w:rPr>
        <w:t xml:space="preserve">CSP </w:t>
      </w:r>
      <w:r>
        <w:rPr>
          <w:i/>
        </w:rPr>
        <w:t>を通じて購入した</w:t>
      </w:r>
      <w:r>
        <w:rPr>
          <w:i/>
        </w:rPr>
        <w:t xml:space="preserve"> SQL Server </w:t>
      </w:r>
      <w:r>
        <w:rPr>
          <w:i/>
        </w:rPr>
        <w:t>ライセンスには、本製品条項の</w:t>
      </w:r>
      <w:r>
        <w:rPr>
          <w:i/>
        </w:rPr>
        <w:t xml:space="preserve"> </w:t>
      </w:r>
      <w:hyperlink w:anchor="_Sec1246">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セクションに規定される異なる条件が適用されるという注意を追加しました。</w:t>
      </w:r>
    </w:p>
    <w:p w14:paraId="1974589E" w14:textId="77777777" w:rsidR="005E5B13" w:rsidRDefault="003E49C3">
      <w:pPr>
        <w:pStyle w:val="ProductList-Offering1SubSection"/>
        <w:outlineLvl w:val="2"/>
      </w:pPr>
      <w:bookmarkStart w:id="127" w:name="_Sec743"/>
      <w:r>
        <w:t>2.</w:t>
      </w:r>
      <w:r>
        <w:t>製品使用条件</w:t>
      </w:r>
      <w:bookmarkEnd w:id="127"/>
    </w:p>
    <w:tbl>
      <w:tblPr>
        <w:tblStyle w:val="PURTable"/>
        <w:tblW w:w="0" w:type="dxa"/>
        <w:tblLook w:val="04A0" w:firstRow="1" w:lastRow="0" w:firstColumn="1" w:lastColumn="0" w:noHBand="0" w:noVBand="1"/>
      </w:tblPr>
      <w:tblGrid>
        <w:gridCol w:w="3631"/>
        <w:gridCol w:w="3623"/>
        <w:gridCol w:w="3662"/>
      </w:tblGrid>
      <w:tr w:rsidR="005E5B13" w14:paraId="2048A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F786CA8" w14:textId="77777777" w:rsidR="005E5B13" w:rsidRDefault="003E49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69ED38E7"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14:paraId="4CACE7E2" w14:textId="77777777" w:rsidR="005E5B13" w:rsidRDefault="003E49C3">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5E5B13" w14:paraId="4A66E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516FD" w14:textId="77777777" w:rsidR="005E5B13" w:rsidRDefault="003E49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2BFBBAE" w14:textId="77777777" w:rsidR="005E5B13" w:rsidRDefault="003E49C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ESU </w:t>
            </w:r>
            <w:r>
              <w:t>および</w:t>
            </w:r>
            <w:r>
              <w:t xml:space="preserve"> SQL Server </w:t>
            </w:r>
            <w:r>
              <w:t>ビッグ</w:t>
            </w:r>
            <w:r>
              <w:t xml:space="preserve"> </w:t>
            </w:r>
            <w:r>
              <w:t>データ</w:t>
            </w:r>
            <w:r>
              <w:t xml:space="preserve"> </w:t>
            </w:r>
            <w:r>
              <w:t>ノード</w:t>
            </w:r>
            <w:r>
              <w:t xml:space="preserve"> </w:t>
            </w:r>
            <w:r>
              <w:t>には、</w:t>
            </w:r>
            <w:r>
              <w:t xml:space="preserve">SQL Server </w:t>
            </w:r>
            <w:r>
              <w:t>の</w:t>
            </w:r>
            <w:r>
              <w:t xml:space="preserve"> SA </w:t>
            </w:r>
            <w:r>
              <w:t>が必要</w:t>
            </w:r>
          </w:p>
        </w:tc>
        <w:tc>
          <w:tcPr>
            <w:tcW w:w="4040" w:type="dxa"/>
            <w:tcBorders>
              <w:top w:val="single" w:sz="4" w:space="0" w:color="000000"/>
              <w:left w:val="single" w:sz="4" w:space="0" w:color="000000"/>
              <w:bottom w:val="single" w:sz="4" w:space="0" w:color="000000"/>
              <w:right w:val="single" w:sz="4" w:space="0" w:color="000000"/>
            </w:tcBorders>
          </w:tcPr>
          <w:p w14:paraId="208FDEE6" w14:textId="77777777" w:rsidR="005E5B13" w:rsidRDefault="003E49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E5B13" w14:paraId="45282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4A3ED" w14:textId="77777777" w:rsidR="005E5B13" w:rsidRDefault="003E49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4F1978F" w14:textId="77777777" w:rsidR="005E5B13" w:rsidRDefault="003E49C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02855" w14:textId="77777777" w:rsidR="005E5B13" w:rsidRDefault="003E49C3">
            <w:pPr>
              <w:pStyle w:val="ProductList-TableBody"/>
            </w:pPr>
            <w:r>
              <w:rPr>
                <w:color w:val="404040"/>
              </w:rPr>
              <w:t>削減対象</w:t>
            </w:r>
            <w:r>
              <w:rPr>
                <w:color w:val="404040"/>
              </w:rPr>
              <w:t xml:space="preserve">: </w:t>
            </w:r>
            <w:r>
              <w:rPr>
                <w:color w:val="404040"/>
              </w:rPr>
              <w:t>なし</w:t>
            </w:r>
          </w:p>
        </w:tc>
      </w:tr>
      <w:tr w:rsidR="005E5B13" w14:paraId="34F3D917" w14:textId="77777777">
        <w:tc>
          <w:tcPr>
            <w:tcW w:w="4040" w:type="dxa"/>
            <w:tcBorders>
              <w:top w:val="single" w:sz="4" w:space="0" w:color="000000"/>
              <w:left w:val="single" w:sz="4" w:space="0" w:color="000000"/>
              <w:bottom w:val="single" w:sz="4" w:space="0" w:color="000000"/>
              <w:right w:val="single" w:sz="4" w:space="0" w:color="000000"/>
            </w:tcBorders>
          </w:tcPr>
          <w:p w14:paraId="307F9B63" w14:textId="77777777" w:rsidR="005E5B13" w:rsidRDefault="003E49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8E88D"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E3CEA" w14:textId="77777777" w:rsidR="005E5B13" w:rsidRDefault="003E49C3">
            <w:pPr>
              <w:pStyle w:val="ProductList-TableBody"/>
            </w:pPr>
            <w:r>
              <w:rPr>
                <w:color w:val="404040"/>
              </w:rPr>
              <w:t>補正発注対象</w:t>
            </w:r>
            <w:r>
              <w:rPr>
                <w:color w:val="404040"/>
              </w:rPr>
              <w:t xml:space="preserve">: </w:t>
            </w:r>
            <w:r>
              <w:rPr>
                <w:color w:val="404040"/>
              </w:rPr>
              <w:t>なし</w:t>
            </w:r>
          </w:p>
        </w:tc>
      </w:tr>
      <w:tr w:rsidR="005E5B13" w14:paraId="5E9E5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C1968" w14:textId="77777777" w:rsidR="005E5B13" w:rsidRDefault="003E49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75A49"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F8282" w14:textId="77777777" w:rsidR="005E5B13" w:rsidRDefault="005E5B13">
            <w:pPr>
              <w:pStyle w:val="ProductList-TableBody"/>
            </w:pPr>
          </w:p>
        </w:tc>
      </w:tr>
    </w:tbl>
    <w:p w14:paraId="7C4F0824" w14:textId="77777777" w:rsidR="005E5B13" w:rsidRDefault="005E5B13">
      <w:pPr>
        <w:pStyle w:val="ProductList-Body"/>
      </w:pPr>
    </w:p>
    <w:p w14:paraId="7EF83A05" w14:textId="77777777" w:rsidR="005E5B13" w:rsidRDefault="003E49C3">
      <w:pPr>
        <w:pStyle w:val="ProductList-ClauseHeading"/>
        <w:outlineLvl w:val="3"/>
      </w:pPr>
      <w:r>
        <w:t>2.1 SQL Server Enterprise (</w:t>
      </w:r>
      <w:r>
        <w:t>サーバー</w:t>
      </w:r>
      <w:r>
        <w:t>/CAL)</w:t>
      </w:r>
    </w:p>
    <w:p w14:paraId="13D6D638" w14:textId="77777777" w:rsidR="005E5B13" w:rsidRDefault="003E49C3">
      <w:pPr>
        <w:pStyle w:val="ProductList-Body"/>
      </w:pPr>
      <w:r>
        <w:t>既存の</w:t>
      </w:r>
      <w:r>
        <w:t xml:space="preserve"> SQL Server Enterprise (</w:t>
      </w:r>
      <w:r>
        <w:t>サーバー</w:t>
      </w:r>
      <w:r>
        <w:t xml:space="preserve">/CAL) </w:t>
      </w:r>
      <w:r>
        <w:t>のお客様は、ライセンス</w:t>
      </w:r>
      <w:r>
        <w:t xml:space="preserve"> </w:t>
      </w:r>
      <w:r>
        <w:t>モデルに基づいて取得したサーバー</w:t>
      </w:r>
      <w:r>
        <w:t xml:space="preserve"> </w:t>
      </w:r>
      <w:r>
        <w:t>ライセンスで</w:t>
      </w:r>
      <w:r>
        <w:t xml:space="preserve"> SA </w:t>
      </w:r>
      <w:r>
        <w:t>を更新できますが、</w:t>
      </w:r>
      <w:r>
        <w:t>SQL Server Enterprise (</w:t>
      </w:r>
      <w:r>
        <w:t>サーバー</w:t>
      </w:r>
      <w:r>
        <w:t xml:space="preserve">/CAL) </w:t>
      </w:r>
      <w:r>
        <w:t>の新しいサーバー</w:t>
      </w:r>
      <w:r>
        <w:t xml:space="preserve"> </w:t>
      </w:r>
      <w:r>
        <w:t>ライセンスは使用できなくなりました。</w:t>
      </w:r>
    </w:p>
    <w:p w14:paraId="33E4D452" w14:textId="77777777" w:rsidR="005E5B13" w:rsidRDefault="005E5B13">
      <w:pPr>
        <w:pStyle w:val="ProductList-Body"/>
      </w:pPr>
    </w:p>
    <w:p w14:paraId="6CB22D8C" w14:textId="77777777" w:rsidR="005E5B13" w:rsidRDefault="003E49C3">
      <w:pPr>
        <w:pStyle w:val="ProductList-ClauseHeading"/>
        <w:outlineLvl w:val="3"/>
      </w:pPr>
      <w:r>
        <w:t>2.2 SQL Server Parallel Data Warehouse</w:t>
      </w:r>
    </w:p>
    <w:p w14:paraId="0A8A32F2" w14:textId="77777777" w:rsidR="005E5B13" w:rsidRDefault="003E49C3">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14:paraId="72D134B8" w14:textId="77777777" w:rsidR="005E5B13" w:rsidRDefault="005E5B13">
      <w:pPr>
        <w:pStyle w:val="ProductList-Body"/>
      </w:pPr>
    </w:p>
    <w:p w14:paraId="5EE069A2" w14:textId="77777777" w:rsidR="005E5B13" w:rsidRDefault="003E49C3">
      <w:pPr>
        <w:pStyle w:val="ProductList-Offering1SubSection"/>
        <w:outlineLvl w:val="2"/>
      </w:pPr>
      <w:bookmarkStart w:id="128" w:name="_Sec794"/>
      <w:r>
        <w:t>3.</w:t>
      </w:r>
      <w:r>
        <w:t>使用権</w:t>
      </w:r>
      <w:bookmarkEnd w:id="128"/>
    </w:p>
    <w:tbl>
      <w:tblPr>
        <w:tblStyle w:val="PURTable"/>
        <w:tblW w:w="0" w:type="dxa"/>
        <w:tblLook w:val="04A0" w:firstRow="1" w:lastRow="0" w:firstColumn="1" w:lastColumn="0" w:noHBand="0" w:noVBand="1"/>
      </w:tblPr>
      <w:tblGrid>
        <w:gridCol w:w="3655"/>
        <w:gridCol w:w="3613"/>
        <w:gridCol w:w="3648"/>
      </w:tblGrid>
      <w:tr w:rsidR="005E5B13" w14:paraId="4A84B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41502E" w14:textId="77777777" w:rsidR="005E5B13" w:rsidRDefault="003E49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7EADD6DD" w14:textId="77777777" w:rsidR="005E5B13" w:rsidRDefault="003E49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6E18DA89" w14:textId="77777777" w:rsidR="005E5B13" w:rsidRDefault="003E49C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5E5B13" w14:paraId="55CC3CBB" w14:textId="77777777">
        <w:tc>
          <w:tcPr>
            <w:tcW w:w="4040" w:type="dxa"/>
            <w:tcBorders>
              <w:top w:val="single" w:sz="4" w:space="0" w:color="000000"/>
              <w:left w:val="single" w:sz="4" w:space="0" w:color="000000"/>
              <w:bottom w:val="single" w:sz="4" w:space="0" w:color="000000"/>
              <w:right w:val="single" w:sz="4" w:space="0" w:color="000000"/>
            </w:tcBorders>
          </w:tcPr>
          <w:p w14:paraId="614112CE" w14:textId="77777777" w:rsidR="005E5B13" w:rsidRDefault="003E49C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187B5689" w14:textId="77777777" w:rsidR="005E5B13" w:rsidRDefault="003E49C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4EB3763F" w14:textId="77777777" w:rsidR="005E5B13" w:rsidRDefault="003E49C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5E5B13" w14:paraId="1E650426" w14:textId="77777777">
        <w:tc>
          <w:tcPr>
            <w:tcW w:w="4040" w:type="dxa"/>
            <w:tcBorders>
              <w:top w:val="single" w:sz="4" w:space="0" w:color="000000"/>
              <w:left w:val="single" w:sz="4" w:space="0" w:color="000000"/>
              <w:bottom w:val="single" w:sz="4" w:space="0" w:color="000000"/>
              <w:right w:val="single" w:sz="4" w:space="0" w:color="000000"/>
            </w:tcBorders>
          </w:tcPr>
          <w:p w14:paraId="1742B6B7" w14:textId="77777777" w:rsidR="005E5B13" w:rsidRDefault="003E49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849B8"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0FD5F" w14:textId="77777777" w:rsidR="005E5B13" w:rsidRDefault="005E5B13">
            <w:pPr>
              <w:pStyle w:val="ProductList-TableBody"/>
            </w:pPr>
          </w:p>
        </w:tc>
      </w:tr>
    </w:tbl>
    <w:p w14:paraId="245CE918" w14:textId="77777777" w:rsidR="005E5B13" w:rsidRDefault="005E5B13">
      <w:pPr>
        <w:pStyle w:val="ProductList-Body"/>
      </w:pPr>
    </w:p>
    <w:p w14:paraId="1B66F58B" w14:textId="77777777" w:rsidR="005E5B13" w:rsidRDefault="003E49C3">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35"/>
        <w:gridCol w:w="3662"/>
        <w:gridCol w:w="3619"/>
      </w:tblGrid>
      <w:tr w:rsidR="005E5B13" w14:paraId="5A1B2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7E69555" w14:textId="77777777" w:rsidR="005E5B13" w:rsidRDefault="003E49C3">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3FBD4CA" w14:textId="77777777" w:rsidR="005E5B13" w:rsidRDefault="003E49C3">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2F1F2D57" w14:textId="77777777" w:rsidR="005E5B13" w:rsidRDefault="005E5B13">
            <w:pPr>
              <w:pStyle w:val="ProductList-TableBody"/>
            </w:pPr>
          </w:p>
        </w:tc>
      </w:tr>
    </w:tbl>
    <w:p w14:paraId="5DF120DE" w14:textId="77777777" w:rsidR="005E5B13" w:rsidRDefault="005E5B13">
      <w:pPr>
        <w:pStyle w:val="ProductList-Body"/>
      </w:pPr>
    </w:p>
    <w:p w14:paraId="0686BF17" w14:textId="77777777" w:rsidR="005E5B13" w:rsidRDefault="003E49C3">
      <w:pPr>
        <w:pStyle w:val="ProductList-ClauseHeading"/>
        <w:outlineLvl w:val="3"/>
      </w:pPr>
      <w:r>
        <w:t xml:space="preserve">3.2 </w:t>
      </w:r>
      <w:r>
        <w:t>以前のバージョンの</w:t>
      </w:r>
      <w:r>
        <w:t xml:space="preserve"> SQL Server </w:t>
      </w:r>
      <w:r>
        <w:t>に対する自動更新</w:t>
      </w:r>
    </w:p>
    <w:p w14:paraId="7A5D920B" w14:textId="77777777" w:rsidR="005E5B13" w:rsidRDefault="003E49C3">
      <w:pPr>
        <w:pStyle w:val="ProductList-Body"/>
      </w:pPr>
      <w:r>
        <w:t xml:space="preserve">SQL Server </w:t>
      </w:r>
      <w:r>
        <w:t>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14:paraId="72B8B524" w14:textId="77777777" w:rsidR="005E5B13" w:rsidRDefault="005E5B13">
      <w:pPr>
        <w:pStyle w:val="ProductList-Body"/>
      </w:pPr>
    </w:p>
    <w:p w14:paraId="330A1DBD" w14:textId="77777777" w:rsidR="005E5B13" w:rsidRDefault="003E49C3">
      <w:pPr>
        <w:pStyle w:val="ProductList-ClauseHeading"/>
        <w:outlineLvl w:val="3"/>
      </w:pPr>
      <w:r>
        <w:t xml:space="preserve">3.3 SQL Server </w:t>
      </w:r>
      <w:r>
        <w:t>プラットフォームの選択</w:t>
      </w:r>
    </w:p>
    <w:p w14:paraId="2623B8A6" w14:textId="77777777" w:rsidR="005E5B13" w:rsidRDefault="003E49C3">
      <w:pPr>
        <w:pStyle w:val="ProductList-Body"/>
      </w:pPr>
      <w:r>
        <w:t xml:space="preserve">SQL Server </w:t>
      </w:r>
      <w:r>
        <w:t>ライセンスはプラットフォームにとらわれない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であり、</w:t>
      </w:r>
      <w:r>
        <w:t xml:space="preserve">Windows </w:t>
      </w:r>
      <w:r>
        <w:t>または</w:t>
      </w:r>
      <w:r>
        <w:t xml:space="preserve"> Linux </w:t>
      </w:r>
      <w:r>
        <w:t>プラットフォームに展開して使用することができます。</w:t>
      </w:r>
    </w:p>
    <w:p w14:paraId="436F7BBE" w14:textId="77777777" w:rsidR="005E5B13" w:rsidRDefault="005E5B13">
      <w:pPr>
        <w:pStyle w:val="ProductList-Body"/>
      </w:pPr>
    </w:p>
    <w:p w14:paraId="26EAEDC9" w14:textId="77777777" w:rsidR="005E5B13" w:rsidRDefault="003E49C3">
      <w:pPr>
        <w:pStyle w:val="ProductList-ClauseHeading"/>
        <w:outlineLvl w:val="3"/>
      </w:pPr>
      <w:r>
        <w:t xml:space="preserve">3.4 Standard Edition </w:t>
      </w:r>
      <w:r>
        <w:t>の実行インスタンス</w:t>
      </w:r>
    </w:p>
    <w:p w14:paraId="1DB0EF9E" w14:textId="77777777" w:rsidR="005E5B13" w:rsidRDefault="003E49C3">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7E551B3" w14:textId="77777777" w:rsidR="005E5B13" w:rsidRDefault="005E5B13">
      <w:pPr>
        <w:pStyle w:val="ProductList-Body"/>
      </w:pPr>
    </w:p>
    <w:p w14:paraId="237BF694" w14:textId="77777777" w:rsidR="005E5B13" w:rsidRDefault="003E49C3">
      <w:pPr>
        <w:pStyle w:val="ProductList-ClauseHeading"/>
        <w:outlineLvl w:val="3"/>
      </w:pPr>
      <w:r>
        <w:t xml:space="preserve">3.5 SQL Server </w:t>
      </w:r>
      <w:r>
        <w:t>ビッグ</w:t>
      </w:r>
      <w:r>
        <w:t xml:space="preserve"> </w:t>
      </w:r>
      <w:r>
        <w:t>データ</w:t>
      </w:r>
      <w:r>
        <w:t xml:space="preserve"> </w:t>
      </w:r>
      <w:r>
        <w:t>ノード</w:t>
      </w:r>
    </w:p>
    <w:p w14:paraId="65AF483B" w14:textId="77777777" w:rsidR="005E5B13" w:rsidRDefault="003E49C3">
      <w:pPr>
        <w:pStyle w:val="ProductList-Body"/>
      </w:pPr>
      <w:r>
        <w:t>お客様の</w:t>
      </w:r>
      <w:r>
        <w:t xml:space="preserve"> SQL Server </w:t>
      </w:r>
      <w:r>
        <w:t>ビッグ</w:t>
      </w:r>
      <w:r>
        <w:t xml:space="preserve"> </w:t>
      </w:r>
      <w:r>
        <w:t>データ</w:t>
      </w:r>
      <w:r>
        <w:t xml:space="preserve"> </w:t>
      </w:r>
      <w:r>
        <w:t>ノードの使用には、</w:t>
      </w:r>
      <w:r>
        <w:t xml:space="preserve">SQL Server Enterprise Core </w:t>
      </w:r>
      <w:r>
        <w:t>の使用権が適用されます。ただし、お客様は、マスター</w:t>
      </w:r>
      <w:r>
        <w:t xml:space="preserve"> </w:t>
      </w:r>
      <w:r>
        <w:t>ノードのみが含まれる</w:t>
      </w:r>
      <w:r>
        <w:t xml:space="preserve"> SQL Server </w:t>
      </w:r>
      <w:r>
        <w:t>ビッグ</w:t>
      </w:r>
      <w:r>
        <w:t xml:space="preserve"> </w:t>
      </w:r>
      <w:r>
        <w:t>データ</w:t>
      </w:r>
      <w:r>
        <w:t xml:space="preserve"> </w:t>
      </w:r>
      <w:r>
        <w:t>ノード</w:t>
      </w:r>
      <w:r>
        <w:t xml:space="preserve"> </w:t>
      </w:r>
      <w:r>
        <w:t>インスタンスを使用できます。「マスター</w:t>
      </w:r>
      <w:r>
        <w:t xml:space="preserve"> </w:t>
      </w:r>
      <w:r>
        <w:t>ノード」とは、お客様の</w:t>
      </w:r>
      <w:r>
        <w:t xml:space="preserve"> SA </w:t>
      </w:r>
      <w:r>
        <w:t>または同等のサブスクリプションの権利付きのライセンスに基づいて、</w:t>
      </w:r>
      <w:r>
        <w:t xml:space="preserve">SQL Server Standard Core </w:t>
      </w:r>
      <w:r>
        <w:t>または</w:t>
      </w:r>
      <w:r>
        <w:t xml:space="preserve"> SQL Server Enterprise Core </w:t>
      </w:r>
      <w:r>
        <w:t>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です。お客様による</w:t>
      </w:r>
      <w:r>
        <w:t xml:space="preserve"> SQL Server </w:t>
      </w:r>
      <w:r>
        <w:t>ビッグ</w:t>
      </w:r>
      <w:r>
        <w:t xml:space="preserve"> </w:t>
      </w:r>
      <w:r>
        <w:t>データ</w:t>
      </w:r>
      <w:r>
        <w:t xml:space="preserve"> </w:t>
      </w:r>
      <w:r>
        <w:t>ノードの使用には、次の</w:t>
      </w:r>
      <w:r>
        <w:t xml:space="preserve"> SA </w:t>
      </w:r>
      <w:r>
        <w:t>の権利も適用されます</w:t>
      </w:r>
      <w:r>
        <w:t xml:space="preserve">: </w:t>
      </w:r>
      <w:r>
        <w:t>無制限の仮想化およびライセンス</w:t>
      </w:r>
      <w:r>
        <w:t xml:space="preserve"> </w:t>
      </w:r>
      <w:r>
        <w:t>モビリティ。</w:t>
      </w:r>
    </w:p>
    <w:p w14:paraId="1072EFAE" w14:textId="77777777" w:rsidR="005E5B13" w:rsidRDefault="005E5B13">
      <w:pPr>
        <w:pStyle w:val="ProductList-Body"/>
      </w:pPr>
    </w:p>
    <w:p w14:paraId="24619D6F" w14:textId="77777777" w:rsidR="005E5B13" w:rsidRDefault="003E49C3">
      <w:pPr>
        <w:pStyle w:val="ProductList-ClauseHeading"/>
        <w:outlineLvl w:val="3"/>
      </w:pPr>
      <w:r>
        <w:t>3.6 SQL Server 2019 Enterprise (</w:t>
      </w:r>
      <w:r>
        <w:t>サーバー</w:t>
      </w:r>
      <w:r>
        <w:t xml:space="preserve">/CAL) </w:t>
      </w:r>
      <w:r>
        <w:t>の実行インスタンス</w:t>
      </w:r>
    </w:p>
    <w:p w14:paraId="4FE18024" w14:textId="77777777" w:rsidR="005E5B13" w:rsidRDefault="003E49C3">
      <w:pPr>
        <w:pStyle w:val="ProductList-Body"/>
      </w:pPr>
      <w:r>
        <w:t>お客様は、ライセンスを取得したサーバー上の最大</w:t>
      </w:r>
      <w:r>
        <w:t xml:space="preserve"> 4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で、一度に任意の数の本サーバー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で本ソフトウェアを実行している場合、</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は最大</w:t>
      </w:r>
      <w:r>
        <w:t xml:space="preserve"> 20 </w:t>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に随時アクセスすることができます。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で本ソフトウェアを実行している場合、その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のセットは最大</w:t>
      </w:r>
      <w:r>
        <w:t xml:space="preserve"> 20 </w:t>
      </w:r>
      <w:r>
        <w:t>のハードウェア</w:t>
      </w:r>
      <w:r>
        <w:t xml:space="preserve"> </w:t>
      </w:r>
      <w:r>
        <w:t>スレッドに随時アクセスすることができます。お客様は、追加の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4 </w:t>
      </w:r>
      <w:r>
        <w:t>つの追加の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で本ソフトウェアを実行することができますが、同じ制限が適用されます。</w:t>
      </w:r>
    </w:p>
    <w:p w14:paraId="18FDD699" w14:textId="77777777" w:rsidR="005E5B13" w:rsidRDefault="005E5B13">
      <w:pPr>
        <w:pStyle w:val="ProductList-Body"/>
      </w:pPr>
    </w:p>
    <w:p w14:paraId="5D1E662D" w14:textId="77777777" w:rsidR="005E5B13" w:rsidRDefault="003E49C3">
      <w:pPr>
        <w:pStyle w:val="ProductList-ClauseHeading"/>
        <w:outlineLvl w:val="3"/>
      </w:pPr>
      <w:r>
        <w:t xml:space="preserve">3.7 Parallel Data Warehouse (PDW) </w:t>
      </w:r>
      <w:r>
        <w:t>のフェールオーバー</w:t>
      </w:r>
      <w:r>
        <w:t xml:space="preserve"> </w:t>
      </w:r>
      <w:r>
        <w:t>サーバー</w:t>
      </w:r>
    </w:p>
    <w:p w14:paraId="7242A7D5" w14:textId="77777777" w:rsidR="005E5B13" w:rsidRDefault="003E49C3">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14:paraId="022D8E45" w14:textId="77777777" w:rsidR="005E5B13" w:rsidRDefault="005E5B13">
      <w:pPr>
        <w:pStyle w:val="ProductList-Body"/>
      </w:pPr>
    </w:p>
    <w:p w14:paraId="28B79228" w14:textId="77777777" w:rsidR="005E5B13" w:rsidRDefault="003E49C3">
      <w:pPr>
        <w:pStyle w:val="ProductList-ClauseHeading"/>
        <w:outlineLvl w:val="3"/>
      </w:pPr>
      <w:r>
        <w:t xml:space="preserve">3.8 </w:t>
      </w:r>
      <w:r>
        <w:t>追加ソフトウェア</w:t>
      </w:r>
    </w:p>
    <w:p w14:paraId="256EDF01" w14:textId="77777777" w:rsidR="005E5B13" w:rsidRDefault="003E49C3">
      <w:pPr>
        <w:pStyle w:val="ProductList-SubClauseHeading"/>
        <w:outlineLvl w:val="4"/>
      </w:pPr>
      <w:r>
        <w:t xml:space="preserve">3.8.1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67"/>
        <w:gridCol w:w="3501"/>
        <w:gridCol w:w="3488"/>
      </w:tblGrid>
      <w:tr w:rsidR="005E5B13" w14:paraId="7A8DA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6DE502" w14:textId="77777777" w:rsidR="005E5B13" w:rsidRDefault="003E49C3">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77F747AD" w14:textId="77777777" w:rsidR="005E5B13" w:rsidRDefault="003E49C3">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14:paraId="6485C2C3" w14:textId="77777777" w:rsidR="005E5B13" w:rsidRDefault="003E49C3">
            <w:pPr>
              <w:pStyle w:val="ProductList-TableBody"/>
            </w:pPr>
            <w:r>
              <w:t>クライアント</w:t>
            </w:r>
            <w:r>
              <w:t xml:space="preserve"> </w:t>
            </w:r>
            <w:r>
              <w:t>ツール接続</w:t>
            </w:r>
          </w:p>
        </w:tc>
      </w:tr>
      <w:tr w:rsidR="005E5B13" w14:paraId="6114C72E" w14:textId="77777777">
        <w:tc>
          <w:tcPr>
            <w:tcW w:w="4040" w:type="dxa"/>
            <w:tcBorders>
              <w:top w:val="single" w:sz="4" w:space="0" w:color="000000"/>
              <w:left w:val="single" w:sz="4" w:space="0" w:color="000000"/>
              <w:bottom w:val="single" w:sz="4" w:space="0" w:color="000000"/>
              <w:right w:val="single" w:sz="4" w:space="0" w:color="000000"/>
            </w:tcBorders>
          </w:tcPr>
          <w:p w14:paraId="27C18E30" w14:textId="77777777" w:rsidR="005E5B13" w:rsidRDefault="003E49C3">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7789CC8" w14:textId="77777777" w:rsidR="005E5B13" w:rsidRDefault="003E49C3">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79237A39" w14:textId="77777777" w:rsidR="005E5B13" w:rsidRDefault="003E49C3">
            <w:pPr>
              <w:pStyle w:val="ProductList-TableBody"/>
            </w:pPr>
            <w:r>
              <w:t>分散再生クライアント</w:t>
            </w:r>
          </w:p>
        </w:tc>
      </w:tr>
      <w:tr w:rsidR="005E5B13" w14:paraId="31F6BF1E" w14:textId="77777777">
        <w:tc>
          <w:tcPr>
            <w:tcW w:w="4040" w:type="dxa"/>
            <w:tcBorders>
              <w:top w:val="single" w:sz="4" w:space="0" w:color="000000"/>
              <w:left w:val="single" w:sz="4" w:space="0" w:color="000000"/>
              <w:bottom w:val="single" w:sz="4" w:space="0" w:color="000000"/>
              <w:right w:val="single" w:sz="4" w:space="0" w:color="000000"/>
            </w:tcBorders>
          </w:tcPr>
          <w:p w14:paraId="752A0DE5" w14:textId="77777777" w:rsidR="005E5B13" w:rsidRDefault="003E49C3">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6963F064" w14:textId="77777777" w:rsidR="005E5B13" w:rsidRDefault="003E49C3">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3A0A233D" w14:textId="77777777" w:rsidR="005E5B13" w:rsidRDefault="003E49C3">
            <w:pPr>
              <w:pStyle w:val="ProductList-TableBody"/>
            </w:pPr>
            <w:r>
              <w:t>管理ツール</w:t>
            </w:r>
            <w:r>
              <w:t xml:space="preserve"> – </w:t>
            </w:r>
            <w:r>
              <w:t>完全</w:t>
            </w:r>
          </w:p>
        </w:tc>
      </w:tr>
      <w:tr w:rsidR="005E5B13" w14:paraId="4C62A683" w14:textId="77777777">
        <w:tc>
          <w:tcPr>
            <w:tcW w:w="4040" w:type="dxa"/>
            <w:tcBorders>
              <w:top w:val="single" w:sz="4" w:space="0" w:color="000000"/>
              <w:left w:val="single" w:sz="4" w:space="0" w:color="000000"/>
              <w:bottom w:val="single" w:sz="4" w:space="0" w:color="000000"/>
              <w:right w:val="single" w:sz="4" w:space="0" w:color="000000"/>
            </w:tcBorders>
          </w:tcPr>
          <w:p w14:paraId="620EA136" w14:textId="77777777" w:rsidR="005E5B13" w:rsidRDefault="003E49C3">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664B811D" w14:textId="77777777" w:rsidR="005E5B13" w:rsidRDefault="003E49C3">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79A50FF8" w14:textId="77777777" w:rsidR="005E5B13" w:rsidRDefault="005E5B13">
            <w:pPr>
              <w:pStyle w:val="ProductList-TableBody"/>
            </w:pPr>
          </w:p>
        </w:tc>
      </w:tr>
    </w:tbl>
    <w:p w14:paraId="7F9ACE85" w14:textId="77777777" w:rsidR="005E5B13" w:rsidRDefault="005E5B13">
      <w:pPr>
        <w:pStyle w:val="ProductList-BodyIndented"/>
      </w:pPr>
    </w:p>
    <w:p w14:paraId="70F1C9D6" w14:textId="77777777" w:rsidR="005E5B13" w:rsidRDefault="003E49C3">
      <w:pPr>
        <w:pStyle w:val="ProductList-SubClauseHeading"/>
        <w:outlineLvl w:val="4"/>
      </w:pPr>
      <w:r>
        <w:t xml:space="preserve">3.8.2 </w:t>
      </w:r>
      <w:r>
        <w:t>追加ソフトウェア</w:t>
      </w:r>
      <w:r>
        <w:t xml:space="preserve"> – Parallel Data Warehouse</w:t>
      </w:r>
    </w:p>
    <w:tbl>
      <w:tblPr>
        <w:tblStyle w:val="PURTable0"/>
        <w:tblW w:w="0" w:type="dxa"/>
        <w:tblLook w:val="04A0" w:firstRow="1" w:lastRow="0" w:firstColumn="1" w:lastColumn="0" w:noHBand="0" w:noVBand="1"/>
      </w:tblPr>
      <w:tblGrid>
        <w:gridCol w:w="3588"/>
        <w:gridCol w:w="3484"/>
        <w:gridCol w:w="3484"/>
      </w:tblGrid>
      <w:tr w:rsidR="005E5B13" w14:paraId="326207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D90AF6" w14:textId="77777777" w:rsidR="005E5B13" w:rsidRDefault="003E49C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F86285A" w14:textId="77777777" w:rsidR="005E5B13" w:rsidRDefault="005E5B1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C6EC3E" w14:textId="77777777" w:rsidR="005E5B13" w:rsidRDefault="005E5B13">
            <w:pPr>
              <w:pStyle w:val="ProductList-TableBody"/>
            </w:pPr>
          </w:p>
        </w:tc>
      </w:tr>
    </w:tbl>
    <w:p w14:paraId="75D11D6E" w14:textId="77777777" w:rsidR="005E5B13" w:rsidRDefault="003E49C3">
      <w:pPr>
        <w:pStyle w:val="ProductList-Offering1SubSection"/>
        <w:outlineLvl w:val="2"/>
      </w:pPr>
      <w:bookmarkStart w:id="129" w:name="_Sec826"/>
      <w:r>
        <w:t>4.</w:t>
      </w:r>
      <w:r>
        <w:t>ソフトウェア</w:t>
      </w:r>
      <w:r>
        <w:t xml:space="preserve"> </w:t>
      </w:r>
      <w:r>
        <w:t>アシュアランス</w:t>
      </w:r>
      <w:bookmarkEnd w:id="129"/>
    </w:p>
    <w:tbl>
      <w:tblPr>
        <w:tblStyle w:val="PURTable"/>
        <w:tblW w:w="0" w:type="dxa"/>
        <w:tblLook w:val="04A0" w:firstRow="1" w:lastRow="0" w:firstColumn="1" w:lastColumn="0" w:noHBand="0" w:noVBand="1"/>
      </w:tblPr>
      <w:tblGrid>
        <w:gridCol w:w="3652"/>
        <w:gridCol w:w="3612"/>
        <w:gridCol w:w="3652"/>
      </w:tblGrid>
      <w:tr w:rsidR="005E5B13" w14:paraId="2F59B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2F161" w14:textId="77777777" w:rsidR="005E5B13" w:rsidRDefault="003E49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8D31025" w14:textId="77777777" w:rsidR="005E5B13" w:rsidRDefault="003E49C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SQL Server </w:t>
            </w:r>
            <w:r>
              <w:t>の追加条件については、下の「フェールオーバー」の権利の項を参照。</w:t>
            </w:r>
          </w:p>
        </w:tc>
        <w:tc>
          <w:tcPr>
            <w:tcW w:w="4040" w:type="dxa"/>
            <w:tcBorders>
              <w:top w:val="single" w:sz="18" w:space="0" w:color="00188F"/>
              <w:left w:val="single" w:sz="4" w:space="0" w:color="000000"/>
              <w:bottom w:val="single" w:sz="4" w:space="0" w:color="000000"/>
              <w:right w:val="single" w:sz="4" w:space="0" w:color="000000"/>
            </w:tcBorders>
          </w:tcPr>
          <w:p w14:paraId="341F49A9" w14:textId="77777777" w:rsidR="005E5B13" w:rsidRDefault="003E49C3">
            <w:pPr>
              <w:pStyle w:val="ProductList-TableBody"/>
            </w:pP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r>
              <w:t>。</w:t>
            </w:r>
            <w:r>
              <w:t xml:space="preserve">SQL Server </w:t>
            </w:r>
            <w:r>
              <w:t>の追加条件については、下の「フェールオーバー」の権利の項を参照。</w:t>
            </w:r>
          </w:p>
        </w:tc>
      </w:tr>
      <w:tr w:rsidR="005E5B13" w14:paraId="74F83F36" w14:textId="77777777">
        <w:tc>
          <w:tcPr>
            <w:tcW w:w="4040" w:type="dxa"/>
            <w:tcBorders>
              <w:top w:val="single" w:sz="4" w:space="0" w:color="000000"/>
              <w:left w:val="single" w:sz="4" w:space="0" w:color="000000"/>
              <w:bottom w:val="single" w:sz="4" w:space="0" w:color="000000"/>
              <w:right w:val="single" w:sz="4" w:space="0" w:color="000000"/>
            </w:tcBorders>
          </w:tcPr>
          <w:p w14:paraId="20340CAB" w14:textId="77777777" w:rsidR="005E5B13" w:rsidRDefault="003E49C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SQL Server </w:t>
            </w:r>
            <w:r>
              <w:t>のすべてのエディション</w:t>
            </w:r>
            <w:r>
              <w:t xml:space="preserve"> (Parallel Data Warehouse </w:t>
            </w:r>
            <w:r>
              <w:t>を除く</w:t>
            </w:r>
            <w:r>
              <w:t xml:space="preserve">) </w:t>
            </w:r>
            <w:r>
              <w:t>および</w:t>
            </w:r>
            <w:r>
              <w:t xml:space="preserve"> SQL Server </w:t>
            </w:r>
            <w:r>
              <w:t>ビッグ</w:t>
            </w:r>
            <w:r>
              <w:t xml:space="preserve"> </w:t>
            </w:r>
            <w:r>
              <w:t>データ</w:t>
            </w:r>
            <w:r>
              <w:t xml:space="preserve"> </w:t>
            </w:r>
            <w:r>
              <w:t>ノード</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7D6BD2A" w14:textId="77777777" w:rsidR="005E5B13" w:rsidRDefault="003E49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2019 </w:t>
              </w:r>
              <w:r>
                <w:rPr>
                  <w:color w:val="00467F"/>
                  <w:u w:val="single"/>
                </w:rPr>
                <w:t>年</w:t>
              </w:r>
              <w:r>
                <w:rPr>
                  <w:color w:val="00467F"/>
                  <w:u w:val="single"/>
                </w:rPr>
                <w:t xml:space="preserve"> 10 </w:t>
              </w:r>
              <w:r>
                <w:rPr>
                  <w:color w:val="00467F"/>
                  <w:u w:val="single"/>
                </w:rPr>
                <w:t>月の製品条項</w:t>
              </w:r>
            </w:hyperlink>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39AD8" w14:textId="77777777" w:rsidR="005E5B13" w:rsidRDefault="003E49C3">
            <w:pPr>
              <w:pStyle w:val="ProductList-TableBody"/>
            </w:pPr>
            <w:r>
              <w:rPr>
                <w:color w:val="404040"/>
              </w:rPr>
              <w:t>ローミング使用権</w:t>
            </w:r>
            <w:r>
              <w:rPr>
                <w:color w:val="404040"/>
              </w:rPr>
              <w:t xml:space="preserve">: </w:t>
            </w:r>
            <w:r>
              <w:rPr>
                <w:color w:val="404040"/>
              </w:rPr>
              <w:t>なし</w:t>
            </w:r>
          </w:p>
        </w:tc>
      </w:tr>
      <w:tr w:rsidR="005E5B13" w14:paraId="78E8A3E7" w14:textId="77777777">
        <w:tc>
          <w:tcPr>
            <w:tcW w:w="4040" w:type="dxa"/>
            <w:tcBorders>
              <w:top w:val="single" w:sz="4" w:space="0" w:color="000000"/>
              <w:left w:val="single" w:sz="4" w:space="0" w:color="000000"/>
              <w:bottom w:val="single" w:sz="4" w:space="0" w:color="000000"/>
              <w:right w:val="single" w:sz="4" w:space="0" w:color="000000"/>
            </w:tcBorders>
          </w:tcPr>
          <w:p w14:paraId="729DE649" w14:textId="77777777" w:rsidR="005E5B13" w:rsidRDefault="003E49C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2E987F79" w14:textId="77777777" w:rsidR="005E5B13" w:rsidRDefault="003E49C3">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F0FAA" w14:textId="77777777" w:rsidR="005E5B13" w:rsidRDefault="005E5B13">
            <w:pPr>
              <w:pStyle w:val="ProductList-TableBody"/>
            </w:pPr>
          </w:p>
        </w:tc>
      </w:tr>
    </w:tbl>
    <w:p w14:paraId="0FE4C923" w14:textId="77777777" w:rsidR="005E5B13" w:rsidRDefault="005E5B13">
      <w:pPr>
        <w:pStyle w:val="PURBreadcrumb"/>
      </w:pPr>
    </w:p>
    <w:p w14:paraId="5704ECB3" w14:textId="77777777" w:rsidR="005E5B13" w:rsidRDefault="003E49C3">
      <w:pPr>
        <w:pStyle w:val="ProductList-ClauseHeading"/>
        <w:outlineLvl w:val="3"/>
      </w:pPr>
      <w:r>
        <w:t xml:space="preserve">4.1 SQL Server 2019 Enterprise Core – </w:t>
      </w:r>
      <w:r>
        <w:t>無制限の仮想化</w:t>
      </w:r>
    </w:p>
    <w:p w14:paraId="72F97693" w14:textId="77777777" w:rsidR="005E5B13" w:rsidRDefault="003E49C3">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14:paraId="6746E6A7" w14:textId="77777777" w:rsidR="005E5B13" w:rsidRDefault="005E5B13">
      <w:pPr>
        <w:pStyle w:val="ProductList-Body"/>
      </w:pPr>
    </w:p>
    <w:p w14:paraId="260B7B3F" w14:textId="77777777" w:rsidR="005E5B13" w:rsidRDefault="003E49C3">
      <w:pPr>
        <w:pStyle w:val="ProductList-ClauseHeading"/>
        <w:outlineLvl w:val="3"/>
      </w:pPr>
      <w:r>
        <w:t xml:space="preserve">4.2 SQL Server 2019 </w:t>
      </w:r>
      <w:r>
        <w:t>のフェールオーバーに関する権利</w:t>
      </w:r>
    </w:p>
    <w:p w14:paraId="2183ECEA" w14:textId="77777777" w:rsidR="005E5B13" w:rsidRDefault="003E49C3">
      <w:pPr>
        <w:pStyle w:val="ProductList-Body"/>
      </w:pPr>
      <w:r>
        <w:t>その</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ごとに、お客様は次のものを利用できます。</w:t>
      </w:r>
    </w:p>
    <w:p w14:paraId="5D249C5B" w14:textId="77777777" w:rsidR="005E5B13" w:rsidRDefault="003E49C3" w:rsidP="00CA2CA7">
      <w:pPr>
        <w:pStyle w:val="ProductList-Bullet"/>
        <w:numPr>
          <w:ilvl w:val="0"/>
          <w:numId w:val="21"/>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hyperlink w:anchor="_Sec537">
        <w:r>
          <w:rPr>
            <w:color w:val="00467F"/>
            <w:u w:val="single"/>
          </w:rPr>
          <w:t>ソフトウェア管理のアウトソーシング</w:t>
        </w:r>
      </w:hyperlink>
      <w:r>
        <w:t>に関する規定が適用されます</w:t>
      </w:r>
      <w:r>
        <w:t xml:space="preserve">) </w:t>
      </w:r>
      <w:r>
        <w:t>上の、目的を問わず、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608F369C" w14:textId="77777777" w:rsidR="005E5B13" w:rsidRDefault="003E49C3" w:rsidP="00CA2CA7">
      <w:pPr>
        <w:pStyle w:val="ProductList-Bullet"/>
        <w:numPr>
          <w:ilvl w:val="0"/>
          <w:numId w:val="21"/>
        </w:numPr>
      </w:pPr>
      <w:r>
        <w:t>障害復旧の目的専用の</w:t>
      </w:r>
      <w:r>
        <w:t xml:space="preserve"> 2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712ED98F" w14:textId="77777777" w:rsidR="005E5B13" w:rsidRDefault="003E49C3" w:rsidP="00CA2CA7">
      <w:pPr>
        <w:pStyle w:val="ProductList-Bullet"/>
        <w:numPr>
          <w:ilvl w:val="1"/>
          <w:numId w:val="21"/>
        </w:numPr>
      </w:pPr>
      <w:r>
        <w:t>お客様による使用のみを目的としたサーバー</w:t>
      </w:r>
      <w:r>
        <w:t xml:space="preserve"> (</w:t>
      </w:r>
      <w:hyperlink w:anchor="_Sec537">
        <w:r>
          <w:rPr>
            <w:color w:val="00467F"/>
            <w:u w:val="single"/>
          </w:rPr>
          <w:t>ソフトウェア管理のアウトソーシング</w:t>
        </w:r>
      </w:hyperlink>
      <w:r>
        <w:t>に関する規定が適用されます</w:t>
      </w:r>
      <w:r>
        <w:t xml:space="preserve">) </w:t>
      </w:r>
      <w:r>
        <w:t>上の</w:t>
      </w:r>
      <w:r>
        <w:t xml:space="preserve"> 1 </w:t>
      </w:r>
      <w:r>
        <w:t>つ</w:t>
      </w:r>
    </w:p>
    <w:p w14:paraId="2D5D2974" w14:textId="77777777" w:rsidR="005E5B13" w:rsidRDefault="003E49C3" w:rsidP="00CA2CA7">
      <w:pPr>
        <w:pStyle w:val="ProductList-Bullet"/>
        <w:numPr>
          <w:ilvl w:val="1"/>
          <w:numId w:val="21"/>
        </w:numPr>
      </w:pPr>
      <w:r>
        <w:t xml:space="preserve">Microsoft Azure </w:t>
      </w:r>
      <w:r>
        <w:t>サーバー上の</w:t>
      </w:r>
      <w:r>
        <w:t xml:space="preserve"> 1 </w:t>
      </w:r>
      <w:r>
        <w:t>つ</w:t>
      </w:r>
    </w:p>
    <w:p w14:paraId="6A0C0D32" w14:textId="77777777" w:rsidR="005E5B13" w:rsidRDefault="005E5B13">
      <w:pPr>
        <w:pStyle w:val="ProductList-Body"/>
      </w:pPr>
    </w:p>
    <w:p w14:paraId="6B6330FF" w14:textId="77777777" w:rsidR="005E5B13" w:rsidRDefault="003E49C3">
      <w:pPr>
        <w:pStyle w:val="ProductList-Body"/>
      </w:pPr>
      <w:r>
        <w:t>また、お客様は、</w:t>
      </w:r>
      <w:r>
        <w:t xml:space="preserve">90 </w:t>
      </w:r>
      <w:r>
        <w:t>日ごとの短期間の障害復旧テストの間は、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575B8DD0" w14:textId="77777777" w:rsidR="005E5B13" w:rsidRDefault="003E49C3" w:rsidP="00CA2CA7">
      <w:pPr>
        <w:pStyle w:val="ProductList-Bullet"/>
        <w:numPr>
          <w:ilvl w:val="0"/>
          <w:numId w:val="22"/>
        </w:numPr>
      </w:pPr>
      <w:r>
        <w:t>データベース整合性チェック</w:t>
      </w:r>
      <w:r>
        <w:t xml:space="preserve"> (Checkdb)</w:t>
      </w:r>
    </w:p>
    <w:p w14:paraId="6E5C430B" w14:textId="77777777" w:rsidR="005E5B13" w:rsidRDefault="003E49C3" w:rsidP="00CA2CA7">
      <w:pPr>
        <w:pStyle w:val="ProductList-Bullet"/>
        <w:numPr>
          <w:ilvl w:val="0"/>
          <w:numId w:val="22"/>
        </w:numPr>
      </w:pPr>
      <w:r>
        <w:t>ログ</w:t>
      </w:r>
      <w:r>
        <w:t xml:space="preserve"> </w:t>
      </w:r>
      <w:r>
        <w:t>バックアップ</w:t>
      </w:r>
    </w:p>
    <w:p w14:paraId="6484FF12" w14:textId="77777777" w:rsidR="005E5B13" w:rsidRDefault="003E49C3" w:rsidP="00CA2CA7">
      <w:pPr>
        <w:pStyle w:val="ProductList-Bullet"/>
        <w:numPr>
          <w:ilvl w:val="0"/>
          <w:numId w:val="22"/>
        </w:numPr>
      </w:pPr>
      <w:r>
        <w:t>フル</w:t>
      </w:r>
      <w:r>
        <w:t xml:space="preserve"> </w:t>
      </w:r>
      <w:r>
        <w:t>バックアップ</w:t>
      </w:r>
    </w:p>
    <w:p w14:paraId="5D3A3BF7" w14:textId="77777777" w:rsidR="005E5B13" w:rsidRDefault="003E49C3" w:rsidP="00CA2CA7">
      <w:pPr>
        <w:pStyle w:val="ProductList-Bullet"/>
        <w:numPr>
          <w:ilvl w:val="0"/>
          <w:numId w:val="22"/>
        </w:numPr>
      </w:pPr>
      <w:r>
        <w:t>リソース使用状況データのモニタリング</w:t>
      </w:r>
    </w:p>
    <w:p w14:paraId="1E1B5830" w14:textId="77777777" w:rsidR="005E5B13" w:rsidRDefault="005E5B13">
      <w:pPr>
        <w:pStyle w:val="ProductList-Body"/>
      </w:pPr>
    </w:p>
    <w:p w14:paraId="1A12DAAB" w14:textId="77777777" w:rsidR="005E5B13" w:rsidRDefault="003E49C3">
      <w:pPr>
        <w:pStyle w:val="ProductList-Body"/>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w:t>
      </w:r>
      <w:r>
        <w:t xml:space="preserve">SQL Server </w:t>
      </w:r>
      <w:r>
        <w:t>データをユーザーまたはデバイスに提供したり、</w:t>
      </w:r>
      <w:r>
        <w:t xml:space="preserve">SQL Server </w:t>
      </w:r>
      <w:r>
        <w:t>のアクティブなワークロードを実行することはできません。</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に必要なライセンスの数を超えてはなりません。これらのフェールオーバー</w:t>
      </w:r>
      <w:r>
        <w:t xml:space="preserve"> </w:t>
      </w:r>
      <w:r>
        <w:t>サーバーの権利には</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CAL </w:t>
      </w:r>
      <w:r>
        <w:t>の両方の</w:t>
      </w:r>
      <w:r>
        <w:t xml:space="preserve"> SA </w:t>
      </w:r>
      <w:r>
        <w:t>が必要であり</w:t>
      </w:r>
      <w:r>
        <w:t xml:space="preserve"> (</w:t>
      </w:r>
      <w:r>
        <w:t>存在する場合</w:t>
      </w:r>
      <w:r>
        <w:t>)</w:t>
      </w:r>
      <w:r>
        <w:t>、</w:t>
      </w:r>
      <w:hyperlink w:anchor="_Sec589">
        <w:r>
          <w:rPr>
            <w:color w:val="00467F"/>
            <w:u w:val="single"/>
          </w:rPr>
          <w:t xml:space="preserve">SA </w:t>
        </w:r>
        <w:r>
          <w:rPr>
            <w:color w:val="00467F"/>
            <w:u w:val="single"/>
          </w:rPr>
          <w:t>によるライセンス</w:t>
        </w:r>
        <w:r>
          <w:rPr>
            <w:color w:val="00467F"/>
            <w:u w:val="single"/>
          </w:rPr>
          <w:t xml:space="preserve"> </w:t>
        </w:r>
        <w:r>
          <w:rPr>
            <w:color w:val="00467F"/>
            <w:u w:val="single"/>
          </w:rPr>
          <w:t>モビリティ</w:t>
        </w:r>
      </w:hyperlink>
      <w:r>
        <w:t>に基づいて</w:t>
      </w:r>
      <w:r>
        <w:t xml:space="preserve"> SQL </w:t>
      </w:r>
      <w:r>
        <w:t>ソフトウェアをお客様が導入した場合には適用されません。</w:t>
      </w:r>
    </w:p>
    <w:p w14:paraId="605B928F" w14:textId="77777777" w:rsidR="005E5B13" w:rsidRDefault="005E5B13">
      <w:pPr>
        <w:pStyle w:val="ProductList-Body"/>
      </w:pPr>
    </w:p>
    <w:p w14:paraId="341259E2" w14:textId="77777777" w:rsidR="005E5B13" w:rsidRDefault="003E49C3">
      <w:pPr>
        <w:pStyle w:val="ProductList-ClauseHeading"/>
        <w:outlineLvl w:val="3"/>
      </w:pPr>
      <w:r>
        <w:t xml:space="preserve">4.3 Microsoft Azure </w:t>
      </w:r>
      <w:r>
        <w:t>での</w:t>
      </w:r>
      <w:r>
        <w:t xml:space="preserve"> SQL </w:t>
      </w:r>
      <w:r>
        <w:t>の使用</w:t>
      </w:r>
    </w:p>
    <w:p w14:paraId="3F0EF616" w14:textId="77777777" w:rsidR="005E5B13" w:rsidRDefault="003E49C3">
      <w:pPr>
        <w:pStyle w:val="ProductList-Body"/>
      </w:pPr>
      <w:r>
        <w:t>お客様が</w:t>
      </w:r>
      <w:r>
        <w:t xml:space="preserve"> Azure </w:t>
      </w:r>
      <w:r>
        <w:t>ハイブリッド特典の権利または障害復旧の権利に基づいて</w:t>
      </w:r>
      <w:r>
        <w:t xml:space="preserve"> Azure </w:t>
      </w:r>
      <w:r>
        <w:t>で</w:t>
      </w:r>
      <w:r>
        <w:t xml:space="preserve"> SQL Server </w:t>
      </w:r>
      <w:r>
        <w:t>を使用する場合は、</w:t>
      </w:r>
      <w:r>
        <w:t xml:space="preserve">Azure </w:t>
      </w:r>
      <w:r>
        <w:t>ポータルまたは</w:t>
      </w:r>
      <w:r>
        <w:t xml:space="preserve"> Azure </w:t>
      </w:r>
      <w:r>
        <w:t>コマンド</w:t>
      </w:r>
      <w:r>
        <w:t xml:space="preserve"> </w:t>
      </w:r>
      <w:r>
        <w:t>ライン</w:t>
      </w:r>
      <w:r>
        <w:t xml:space="preserve"> API </w:t>
      </w:r>
      <w:r>
        <w:t>で入力するよう表示されたら、その使用を指定する必要があります。</w:t>
      </w:r>
    </w:p>
    <w:p w14:paraId="3C0392AB" w14:textId="77777777" w:rsidR="005E5B13" w:rsidRDefault="005E5B13">
      <w:pPr>
        <w:pStyle w:val="ProductList-Body"/>
      </w:pPr>
    </w:p>
    <w:p w14:paraId="701E7A71" w14:textId="77777777" w:rsidR="005E5B13" w:rsidRDefault="003E49C3">
      <w:pPr>
        <w:pStyle w:val="ProductList-ClauseHeading"/>
        <w:outlineLvl w:val="3"/>
      </w:pPr>
      <w:r>
        <w:t xml:space="preserve">4.4 SQL Server SA </w:t>
      </w:r>
      <w:r>
        <w:t>のお客様向けの</w:t>
      </w:r>
      <w:r>
        <w:t xml:space="preserve"> SQL Server </w:t>
      </w:r>
      <w:r>
        <w:t>ビッグ</w:t>
      </w:r>
      <w:r>
        <w:t xml:space="preserve"> </w:t>
      </w:r>
      <w:r>
        <w:t>データ</w:t>
      </w:r>
      <w:r>
        <w:t xml:space="preserve"> </w:t>
      </w:r>
      <w:r>
        <w:t>ノードのライセンス</w:t>
      </w:r>
    </w:p>
    <w:p w14:paraId="5C4C3676" w14:textId="77777777" w:rsidR="005E5B13" w:rsidRDefault="003E49C3">
      <w:pPr>
        <w:pStyle w:val="ProductList-Body"/>
      </w:pPr>
      <w:r>
        <w:t>お客様は、</w:t>
      </w:r>
      <w:r>
        <w:t xml:space="preserve">SA </w:t>
      </w:r>
      <w:r>
        <w:t>付きの各</w:t>
      </w:r>
      <w:r>
        <w:t xml:space="preserve"> SQL Server Enterprise Core </w:t>
      </w:r>
      <w:r>
        <w:t>ライセンスごとに、またはマスター</w:t>
      </w:r>
      <w:r>
        <w:t xml:space="preserve"> </w:t>
      </w:r>
      <w:r>
        <w:t>ノードの</w:t>
      </w:r>
      <w:r>
        <w:t xml:space="preserve"> 1 </w:t>
      </w:r>
      <w:r>
        <w:t>つに割り当てられた同等のサブスクリプションごとに、</w:t>
      </w:r>
      <w:r>
        <w:t xml:space="preserve">8 </w:t>
      </w:r>
      <w:r>
        <w:t>つの</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を保有します。</w:t>
      </w:r>
    </w:p>
    <w:p w14:paraId="72D23EFB" w14:textId="77777777" w:rsidR="005E5B13" w:rsidRDefault="005E5B13">
      <w:pPr>
        <w:pStyle w:val="ProductList-Body"/>
      </w:pPr>
    </w:p>
    <w:p w14:paraId="06C71587" w14:textId="77777777" w:rsidR="005E5B13" w:rsidRDefault="003E49C3">
      <w:pPr>
        <w:pStyle w:val="ProductList-Body"/>
      </w:pPr>
      <w:r>
        <w:t>お客様は、</w:t>
      </w:r>
      <w:r>
        <w:t xml:space="preserve">SA </w:t>
      </w:r>
      <w:r>
        <w:t>付きの</w:t>
      </w:r>
      <w:r>
        <w:t xml:space="preserve"> SQL Server Standard Core </w:t>
      </w:r>
      <w:r>
        <w:t>ライセンスごとに、またはマスター</w:t>
      </w:r>
      <w:r>
        <w:t xml:space="preserve"> </w:t>
      </w:r>
      <w:r>
        <w:t>ノードの</w:t>
      </w:r>
      <w:r>
        <w:t xml:space="preserve"> 1 </w:t>
      </w:r>
      <w:r>
        <w:t>つに割り当てられた同等のサブスクリプションごとに、</w:t>
      </w:r>
      <w:r>
        <w:t xml:space="preserve">1 </w:t>
      </w:r>
      <w:r>
        <w:t>つの</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を保有します。</w:t>
      </w:r>
    </w:p>
    <w:p w14:paraId="1E9196B7" w14:textId="77777777" w:rsidR="005E5B13" w:rsidRDefault="005E5B13">
      <w:pPr>
        <w:pStyle w:val="ProductList-Body"/>
      </w:pPr>
    </w:p>
    <w:p w14:paraId="524FA692" w14:textId="77777777" w:rsidR="005E5B13" w:rsidRDefault="003E49C3">
      <w:pPr>
        <w:pStyle w:val="ProductList-Body"/>
      </w:pPr>
      <w:r>
        <w:t>お客様は、必要に応じて、追加の数量の</w:t>
      </w:r>
      <w:r>
        <w:t xml:space="preserve"> SQL Server </w:t>
      </w:r>
      <w:r>
        <w:t>ビッグ</w:t>
      </w:r>
      <w:r>
        <w:t xml:space="preserve"> </w:t>
      </w:r>
      <w:r>
        <w:t>データ</w:t>
      </w:r>
      <w:r>
        <w:t xml:space="preserve"> </w:t>
      </w:r>
      <w:r>
        <w:t>ノード</w:t>
      </w:r>
      <w:r>
        <w:t xml:space="preserve"> </w:t>
      </w:r>
      <w:r>
        <w:t>ライセンスを発注できます。</w:t>
      </w:r>
    </w:p>
    <w:p w14:paraId="54B622CD" w14:textId="77777777" w:rsidR="005E5B13" w:rsidRDefault="005E5B13">
      <w:pPr>
        <w:pStyle w:val="ProductList-Body"/>
      </w:pPr>
    </w:p>
    <w:p w14:paraId="6A6204A9" w14:textId="77777777" w:rsidR="005E5B13" w:rsidRDefault="003E49C3">
      <w:pPr>
        <w:pStyle w:val="ProductList-ClauseHeading"/>
        <w:outlineLvl w:val="3"/>
      </w:pPr>
      <w:r>
        <w:t xml:space="preserve">4.5 SQL Server Enterprise Core </w:t>
      </w:r>
      <w:r>
        <w:t>および</w:t>
      </w:r>
      <w:r>
        <w:t xml:space="preserve"> SQL Server Enterprise – Machine Learning Server for Windows </w:t>
      </w:r>
      <w:r>
        <w:t>および</w:t>
      </w:r>
      <w:r>
        <w:t xml:space="preserve"> Machine Learning Server for Linux</w:t>
      </w:r>
    </w:p>
    <w:p w14:paraId="4D59C0B4" w14:textId="77777777" w:rsidR="005E5B13" w:rsidRDefault="003E49C3">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年</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14:paraId="07429628" w14:textId="77777777" w:rsidR="005E5B13" w:rsidRDefault="005E5B13">
      <w:pPr>
        <w:pStyle w:val="ProductList-Body"/>
      </w:pPr>
    </w:p>
    <w:p w14:paraId="20872B10" w14:textId="77777777" w:rsidR="005E5B13" w:rsidRDefault="003E49C3">
      <w:pPr>
        <w:pStyle w:val="ProductList-ClauseHeading"/>
        <w:outlineLvl w:val="3"/>
      </w:pPr>
      <w:r>
        <w:t xml:space="preserve">4.6 SQL Enterprise Core – Machine Learning Server for Hadoop </w:t>
      </w:r>
      <w:r>
        <w:t>の実行</w:t>
      </w:r>
    </w:p>
    <w:p w14:paraId="7C8BD6EE" w14:textId="77777777" w:rsidR="005E5B13" w:rsidRDefault="003E49C3">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と組み合わせて使用する場合にのみ、お客様による使用のみを目的とした最大</w:t>
      </w:r>
      <w:r>
        <w:t xml:space="preserve"> 5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w:t>
      </w:r>
      <w:r>
        <w:t xml:space="preserve"> Machine Learning Server for Hadoop </w:t>
      </w:r>
      <w:r>
        <w:t>も実行することができます。お客様またはそのいずれかの関連会社の管理下にある専用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1BC16BAA" w14:textId="77777777" w:rsidR="005E5B13" w:rsidRDefault="005E5B13">
      <w:pPr>
        <w:pStyle w:val="ProductList-Body"/>
      </w:pPr>
    </w:p>
    <w:p w14:paraId="664C0E54" w14:textId="77777777" w:rsidR="005E5B13" w:rsidRDefault="003E49C3">
      <w:pPr>
        <w:pStyle w:val="ProductList-ClauseHeading"/>
        <w:outlineLvl w:val="3"/>
      </w:pPr>
      <w:r>
        <w:t xml:space="preserve">4.7 Power BI Report Server </w:t>
      </w:r>
      <w:r>
        <w:t>の使用</w:t>
      </w:r>
      <w:r>
        <w:t xml:space="preserve"> – SQL Server Enterprise Edition</w:t>
      </w:r>
    </w:p>
    <w:p w14:paraId="0ECEA7DA" w14:textId="77777777" w:rsidR="005E5B13" w:rsidRDefault="003E49C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t xml:space="preserve"> Power BI Report Server </w:t>
      </w:r>
      <w:r>
        <w:fldChar w:fldCharType="begin"/>
      </w:r>
      <w:r>
        <w:instrText xml:space="preserve"> XE "Power BI Report Server " </w:instrText>
      </w:r>
      <w:r>
        <w:fldChar w:fldCharType="end"/>
      </w:r>
      <w:r>
        <w:t>ソフトウェアを実行することができます。お客様は、最大で、かかるサーバーに割り当てられた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14:paraId="290A08EC" w14:textId="77777777" w:rsidR="005E5B13" w:rsidRDefault="005E5B13">
      <w:pPr>
        <w:pStyle w:val="ProductList-Body"/>
      </w:pPr>
    </w:p>
    <w:p w14:paraId="01051E74" w14:textId="77777777" w:rsidR="005E5B13" w:rsidRDefault="003E49C3">
      <w:pPr>
        <w:pStyle w:val="ProductList-ClauseHeading"/>
        <w:outlineLvl w:val="3"/>
      </w:pPr>
      <w:r>
        <w:t xml:space="preserve">4.8 </w:t>
      </w:r>
      <w:r>
        <w:t>拡張セキュリティ更新プログラム</w:t>
      </w:r>
    </w:p>
    <w:p w14:paraId="3C6DFE04" w14:textId="77777777" w:rsidR="005E5B13" w:rsidRDefault="003E49C3">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62B6A9EE" w14:textId="77777777" w:rsidR="005E5B13" w:rsidRDefault="005E5B13">
      <w:pPr>
        <w:pStyle w:val="ProductList-Body"/>
      </w:pPr>
    </w:p>
    <w:p w14:paraId="14A209E6" w14:textId="77777777" w:rsidR="005E5B13" w:rsidRDefault="003E49C3">
      <w:pPr>
        <w:pStyle w:val="ProductList-ClauseHeading"/>
        <w:outlineLvl w:val="3"/>
      </w:pPr>
      <w:r>
        <w:t xml:space="preserve">4.9 SQL Server 2019 Enterprise Core – Parallel Data Warehouse </w:t>
      </w:r>
      <w:r>
        <w:t>機能更新プログラム</w:t>
      </w:r>
    </w:p>
    <w:p w14:paraId="27626864" w14:textId="77777777" w:rsidR="005E5B13" w:rsidRDefault="003E49C3">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14:paraId="054B81C6" w14:textId="77777777" w:rsidR="005E5B13" w:rsidRDefault="005E5B13">
      <w:pPr>
        <w:pStyle w:val="ProductList-Body"/>
      </w:pPr>
    </w:p>
    <w:p w14:paraId="3CBE3A4F" w14:textId="77777777" w:rsidR="005E5B13" w:rsidRDefault="003E49C3">
      <w:pPr>
        <w:pStyle w:val="ProductList-ClauseHeading"/>
        <w:outlineLvl w:val="3"/>
      </w:pPr>
      <w:r>
        <w:t xml:space="preserve">4.10 </w:t>
      </w:r>
      <w:r>
        <w:t>アプリケーション</w:t>
      </w:r>
      <w:r>
        <w:t xml:space="preserve"> </w:t>
      </w:r>
      <w:r>
        <w:t>プラットフォーム加入契約</w:t>
      </w:r>
      <w:r>
        <w:t xml:space="preserve"> (EAP) </w:t>
      </w:r>
      <w:r>
        <w:t>に基づく</w:t>
      </w:r>
      <w:r>
        <w:t xml:space="preserve"> SQL Server </w:t>
      </w:r>
      <w:r>
        <w:t>の買い取りオプション</w:t>
      </w:r>
    </w:p>
    <w:p w14:paraId="68CFB712" w14:textId="77777777" w:rsidR="005E5B13" w:rsidRDefault="003E49C3">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14:paraId="03AF2D98" w14:textId="77777777" w:rsidR="005E5B13" w:rsidRDefault="005E5B13">
      <w:pPr>
        <w:pStyle w:val="PURBreadcrumb"/>
      </w:pPr>
    </w:p>
    <w:tbl>
      <w:tblPr>
        <w:tblStyle w:val="PURTable"/>
        <w:tblW w:w="0" w:type="dxa"/>
        <w:tblLook w:val="04A0" w:firstRow="1" w:lastRow="0" w:firstColumn="1" w:lastColumn="0" w:noHBand="0" w:noVBand="1"/>
      </w:tblPr>
      <w:tblGrid>
        <w:gridCol w:w="10916"/>
      </w:tblGrid>
      <w:tr w:rsidR="005E5B13" w14:paraId="0959E9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74E3F4"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5956EFFB" w14:textId="77777777" w:rsidR="005E5B13" w:rsidRDefault="005E5B13">
      <w:pPr>
        <w:pStyle w:val="ProductList-Body"/>
      </w:pPr>
    </w:p>
    <w:p w14:paraId="774149F2" w14:textId="77777777" w:rsidR="005E5B13" w:rsidRDefault="003E49C3">
      <w:pPr>
        <w:pStyle w:val="ProductList-OfferingGroupHeading"/>
        <w:outlineLvl w:val="1"/>
      </w:pPr>
      <w:bookmarkStart w:id="130" w:name="_Sec615"/>
      <w:r>
        <w:t>System Center</w:t>
      </w:r>
      <w:bookmarkEnd w:id="130"/>
      <w:r>
        <w:fldChar w:fldCharType="begin"/>
      </w:r>
      <w:r>
        <w:instrText xml:space="preserve"> TC "</w:instrText>
      </w:r>
      <w:bookmarkStart w:id="131" w:name="_Toc28612118"/>
      <w:r>
        <w:instrText>System Center</w:instrText>
      </w:r>
      <w:bookmarkEnd w:id="131"/>
      <w:r>
        <w:instrText>" \l 2</w:instrText>
      </w:r>
      <w:r>
        <w:fldChar w:fldCharType="end"/>
      </w:r>
    </w:p>
    <w:p w14:paraId="1EBEB9FC" w14:textId="77777777" w:rsidR="005E5B13" w:rsidRDefault="003E49C3">
      <w:pPr>
        <w:pStyle w:val="ProductList-Offering2HeadingNoBorder"/>
        <w:outlineLvl w:val="2"/>
      </w:pPr>
      <w:bookmarkStart w:id="132" w:name="_Sec642"/>
      <w:r>
        <w:t>System Center Server</w:t>
      </w:r>
      <w:bookmarkEnd w:id="132"/>
      <w:r>
        <w:fldChar w:fldCharType="begin"/>
      </w:r>
      <w:r>
        <w:instrText xml:space="preserve"> TC "</w:instrText>
      </w:r>
      <w:bookmarkStart w:id="133" w:name="_Toc28612119"/>
      <w:r>
        <w:instrText>System Center Server</w:instrText>
      </w:r>
      <w:bookmarkEnd w:id="133"/>
      <w:r>
        <w:instrText>" \l 3</w:instrText>
      </w:r>
      <w:r>
        <w:fldChar w:fldCharType="end"/>
      </w:r>
    </w:p>
    <w:p w14:paraId="15F1AFC6" w14:textId="77777777" w:rsidR="005E5B13" w:rsidRDefault="003E49C3">
      <w:pPr>
        <w:pStyle w:val="ProductList-Offering1SubSection"/>
        <w:outlineLvl w:val="3"/>
      </w:pPr>
      <w:bookmarkStart w:id="134" w:name="_Sec689"/>
      <w:r>
        <w:t>1.</w:t>
      </w:r>
      <w:r>
        <w:t>利用可能なプログラム</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5E5B13" w14:paraId="5D8526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F0ED62" w14:textId="77777777" w:rsidR="005E5B13" w:rsidRDefault="003E49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FBA1D" w14:textId="77777777" w:rsidR="005E5B13" w:rsidRDefault="003E49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3F1EE" w14:textId="77777777" w:rsidR="005E5B13" w:rsidRDefault="003E49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519FE" w14:textId="77777777" w:rsidR="005E5B13" w:rsidRDefault="003E49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2F9A5" w14:textId="77777777" w:rsidR="005E5B13" w:rsidRDefault="003E49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FF6A6"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6119F"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F005D"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DD66F"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85AAF"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BB6CE"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0BE65"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5B13" w14:paraId="65AF104C" w14:textId="77777777">
        <w:tc>
          <w:tcPr>
            <w:tcW w:w="4160" w:type="dxa"/>
            <w:tcBorders>
              <w:top w:val="single" w:sz="6" w:space="0" w:color="FFFFFF"/>
              <w:left w:val="none" w:sz="4" w:space="0" w:color="6E6E6E"/>
              <w:bottom w:val="dashed" w:sz="4" w:space="0" w:color="BFBFBF"/>
              <w:right w:val="none" w:sz="4" w:space="0" w:color="6E6E6E"/>
            </w:tcBorders>
          </w:tcPr>
          <w:p w14:paraId="581FCF48" w14:textId="77777777" w:rsidR="005E5B13" w:rsidRDefault="003E49C3">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5FD306" w14:textId="77777777" w:rsidR="005E5B13" w:rsidRDefault="003E49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22F6D2A" w14:textId="77777777" w:rsidR="005E5B13" w:rsidRDefault="005E5B1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7BB1E2" w14:textId="77777777" w:rsidR="005E5B13" w:rsidRDefault="003E49C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4640BD5" w14:textId="77777777" w:rsidR="005E5B13" w:rsidRDefault="003E49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6D752"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F690B"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D6F08"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99445"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9F96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1B232"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DF07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E5B13" w14:paraId="4E53C39B" w14:textId="77777777">
        <w:tc>
          <w:tcPr>
            <w:tcW w:w="4160" w:type="dxa"/>
            <w:tcBorders>
              <w:top w:val="dashed" w:sz="4" w:space="0" w:color="BFBFBF"/>
              <w:left w:val="none" w:sz="4" w:space="0" w:color="6E6E6E"/>
              <w:bottom w:val="dashed" w:sz="4" w:space="0" w:color="BFBFBF"/>
              <w:right w:val="none" w:sz="4" w:space="0" w:color="6E6E6E"/>
            </w:tcBorders>
          </w:tcPr>
          <w:p w14:paraId="0811123F" w14:textId="77777777" w:rsidR="005E5B13" w:rsidRDefault="003E49C3">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F5BE2D" w14:textId="77777777" w:rsidR="005E5B13" w:rsidRDefault="003E49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B8D7C2C"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E163D3" w14:textId="77777777" w:rsidR="005E5B13" w:rsidRDefault="003E49C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ABF6633" w14:textId="77777777" w:rsidR="005E5B13" w:rsidRDefault="003E49C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0967B"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9D25D"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7FFEB"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1B4D0"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24C4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4386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4725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E5B13" w14:paraId="11A524EC" w14:textId="77777777">
        <w:tc>
          <w:tcPr>
            <w:tcW w:w="4160" w:type="dxa"/>
            <w:tcBorders>
              <w:top w:val="dashed" w:sz="4" w:space="0" w:color="BFBFBF"/>
              <w:left w:val="none" w:sz="4" w:space="0" w:color="6E6E6E"/>
              <w:bottom w:val="dashed" w:sz="4" w:space="0" w:color="BFBFBF"/>
              <w:right w:val="none" w:sz="4" w:space="0" w:color="6E6E6E"/>
            </w:tcBorders>
          </w:tcPr>
          <w:p w14:paraId="7E83F423" w14:textId="77777777" w:rsidR="005E5B13" w:rsidRDefault="003E49C3">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39D2F6" w14:textId="77777777" w:rsidR="005E5B13" w:rsidRDefault="003E49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05EDEBD"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93DB6B" w14:textId="77777777" w:rsidR="005E5B13" w:rsidRDefault="003E49C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D555AEE" w14:textId="77777777" w:rsidR="005E5B13" w:rsidRDefault="003E49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E4C1B"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A8B17"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6BEAE"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E046F"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CED6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BF1B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4D1E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E5B13" w14:paraId="43624B02" w14:textId="77777777">
        <w:tc>
          <w:tcPr>
            <w:tcW w:w="4160" w:type="dxa"/>
            <w:tcBorders>
              <w:top w:val="dashed" w:sz="4" w:space="0" w:color="BFBFBF"/>
              <w:left w:val="none" w:sz="4" w:space="0" w:color="6E6E6E"/>
              <w:bottom w:val="none" w:sz="4" w:space="0" w:color="BFBFBF"/>
              <w:right w:val="none" w:sz="4" w:space="0" w:color="6E6E6E"/>
            </w:tcBorders>
          </w:tcPr>
          <w:p w14:paraId="0786266A" w14:textId="77777777" w:rsidR="005E5B13" w:rsidRDefault="003E49C3">
            <w:pPr>
              <w:pStyle w:val="ProductList-TableBody"/>
            </w:pPr>
            <w:r>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7C5838" w14:textId="77777777" w:rsidR="005E5B13" w:rsidRDefault="003E49C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D514085" w14:textId="77777777" w:rsidR="005E5B13" w:rsidRDefault="005E5B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2528E6" w14:textId="77777777" w:rsidR="005E5B13" w:rsidRDefault="003E49C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99EDFAF" w14:textId="77777777" w:rsidR="005E5B13" w:rsidRDefault="003E49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83E80"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28D23"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D7359"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EEC15"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3B7C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EE29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8117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CE46AAA" w14:textId="77777777" w:rsidR="005E5B13" w:rsidRDefault="003E49C3">
      <w:pPr>
        <w:pStyle w:val="ProductList-Offering1SubSection"/>
        <w:outlineLvl w:val="3"/>
      </w:pPr>
      <w:bookmarkStart w:id="135" w:name="_Sec744"/>
      <w:r>
        <w:t>2.</w:t>
      </w:r>
      <w:r>
        <w:t>製品使用条件</w:t>
      </w:r>
      <w:bookmarkEnd w:id="135"/>
    </w:p>
    <w:tbl>
      <w:tblPr>
        <w:tblStyle w:val="PURTable"/>
        <w:tblW w:w="0" w:type="dxa"/>
        <w:tblLook w:val="04A0" w:firstRow="1" w:lastRow="0" w:firstColumn="1" w:lastColumn="0" w:noHBand="0" w:noVBand="1"/>
      </w:tblPr>
      <w:tblGrid>
        <w:gridCol w:w="3657"/>
        <w:gridCol w:w="3622"/>
        <w:gridCol w:w="3637"/>
      </w:tblGrid>
      <w:tr w:rsidR="005E5B13" w14:paraId="0101C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DCB48D" w14:textId="77777777" w:rsidR="005E5B13" w:rsidRDefault="003E49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B07794A"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8C4CD39" w14:textId="77777777" w:rsidR="005E5B13" w:rsidRDefault="003E49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E5B13" w14:paraId="382ED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C3DE2" w14:textId="77777777" w:rsidR="005E5B13" w:rsidRDefault="003E49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ECDE9"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5AE3B88" w14:textId="77777777" w:rsidR="005E5B13" w:rsidRDefault="003E49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E5B13" w14:paraId="30BCE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49E13" w14:textId="77777777" w:rsidR="005E5B13" w:rsidRDefault="003E49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129BF"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B857D" w14:textId="77777777" w:rsidR="005E5B13" w:rsidRDefault="003E49C3">
            <w:pPr>
              <w:pStyle w:val="ProductList-TableBody"/>
            </w:pPr>
            <w:r>
              <w:rPr>
                <w:color w:val="404040"/>
              </w:rPr>
              <w:t>削減対象</w:t>
            </w:r>
            <w:r>
              <w:rPr>
                <w:color w:val="404040"/>
              </w:rPr>
              <w:t xml:space="preserve">: </w:t>
            </w:r>
            <w:r>
              <w:rPr>
                <w:color w:val="404040"/>
              </w:rPr>
              <w:t>なし</w:t>
            </w:r>
          </w:p>
        </w:tc>
      </w:tr>
      <w:tr w:rsidR="005E5B13" w14:paraId="6281B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9191E" w14:textId="77777777" w:rsidR="005E5B13" w:rsidRDefault="003E49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58CFC"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E6767" w14:textId="77777777" w:rsidR="005E5B13" w:rsidRDefault="003E49C3">
            <w:pPr>
              <w:pStyle w:val="ProductList-TableBody"/>
            </w:pPr>
            <w:r>
              <w:rPr>
                <w:color w:val="404040"/>
              </w:rPr>
              <w:t>補正発注対象</w:t>
            </w:r>
            <w:r>
              <w:rPr>
                <w:color w:val="404040"/>
              </w:rPr>
              <w:t xml:space="preserve">: </w:t>
            </w:r>
            <w:r>
              <w:rPr>
                <w:color w:val="404040"/>
              </w:rPr>
              <w:t>なし</w:t>
            </w:r>
          </w:p>
        </w:tc>
      </w:tr>
      <w:tr w:rsidR="005E5B13" w14:paraId="2BCAF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9ACFF" w14:textId="77777777" w:rsidR="005E5B13" w:rsidRDefault="003E49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E819C"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F28BE" w14:textId="77777777" w:rsidR="005E5B13" w:rsidRDefault="005E5B13">
            <w:pPr>
              <w:pStyle w:val="ProductList-TableBody"/>
            </w:pPr>
          </w:p>
        </w:tc>
      </w:tr>
    </w:tbl>
    <w:p w14:paraId="2379DC95" w14:textId="77777777" w:rsidR="005E5B13" w:rsidRDefault="005E5B13">
      <w:pPr>
        <w:pStyle w:val="ProductList-Body"/>
      </w:pPr>
    </w:p>
    <w:p w14:paraId="151017CC" w14:textId="77777777" w:rsidR="005E5B13" w:rsidRDefault="003E49C3">
      <w:pPr>
        <w:pStyle w:val="ProductList-Offering1SubSection"/>
        <w:outlineLvl w:val="3"/>
      </w:pPr>
      <w:bookmarkStart w:id="136" w:name="_Sec797"/>
      <w:r>
        <w:t>3.</w:t>
      </w:r>
      <w:r>
        <w:t>使用権</w:t>
      </w:r>
      <w:bookmarkEnd w:id="136"/>
    </w:p>
    <w:tbl>
      <w:tblPr>
        <w:tblStyle w:val="PURTable"/>
        <w:tblW w:w="0" w:type="dxa"/>
        <w:tblLook w:val="04A0" w:firstRow="1" w:lastRow="0" w:firstColumn="1" w:lastColumn="0" w:noHBand="0" w:noVBand="1"/>
      </w:tblPr>
      <w:tblGrid>
        <w:gridCol w:w="3632"/>
        <w:gridCol w:w="3609"/>
        <w:gridCol w:w="3675"/>
      </w:tblGrid>
      <w:tr w:rsidR="005E5B13" w14:paraId="07B3E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DB485" w14:textId="77777777" w:rsidR="005E5B13" w:rsidRDefault="003E49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CB309C3" w14:textId="77777777" w:rsidR="005E5B13" w:rsidRDefault="003E49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A678F" w14:textId="77777777" w:rsidR="005E5B13" w:rsidRDefault="003E49C3">
            <w:pPr>
              <w:pStyle w:val="ProductList-TableBody"/>
            </w:pPr>
            <w:r>
              <w:rPr>
                <w:color w:val="404040"/>
              </w:rPr>
              <w:t>追加ソフトウェア</w:t>
            </w:r>
            <w:r>
              <w:rPr>
                <w:color w:val="404040"/>
              </w:rPr>
              <w:t xml:space="preserve">: </w:t>
            </w:r>
            <w:r>
              <w:rPr>
                <w:color w:val="404040"/>
              </w:rPr>
              <w:t>なし</w:t>
            </w:r>
          </w:p>
        </w:tc>
      </w:tr>
      <w:tr w:rsidR="005E5B13" w14:paraId="19B37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36B43" w14:textId="77777777" w:rsidR="005E5B13" w:rsidRDefault="003E49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696BE" w14:textId="77777777" w:rsidR="005E5B13" w:rsidRDefault="003E49C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111FA13" w14:textId="77777777" w:rsidR="005E5B13" w:rsidRDefault="003E49C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5E5B13" w14:paraId="7F265C24" w14:textId="77777777">
        <w:tc>
          <w:tcPr>
            <w:tcW w:w="4040" w:type="dxa"/>
            <w:tcBorders>
              <w:top w:val="single" w:sz="4" w:space="0" w:color="000000"/>
              <w:left w:val="single" w:sz="4" w:space="0" w:color="000000"/>
              <w:bottom w:val="single" w:sz="4" w:space="0" w:color="000000"/>
              <w:right w:val="single" w:sz="4" w:space="0" w:color="000000"/>
            </w:tcBorders>
          </w:tcPr>
          <w:p w14:paraId="152F3343" w14:textId="77777777" w:rsidR="005E5B13" w:rsidRDefault="003E49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E4770"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77312" w14:textId="77777777" w:rsidR="005E5B13" w:rsidRDefault="005E5B13">
            <w:pPr>
              <w:pStyle w:val="ProductList-TableBody"/>
            </w:pPr>
          </w:p>
        </w:tc>
      </w:tr>
    </w:tbl>
    <w:p w14:paraId="7DA9D2C7" w14:textId="77777777" w:rsidR="005E5B13" w:rsidRDefault="005E5B13">
      <w:pPr>
        <w:pStyle w:val="ProductList-Body"/>
      </w:pPr>
    </w:p>
    <w:p w14:paraId="77080650" w14:textId="77777777" w:rsidR="005E5B13" w:rsidRDefault="003E49C3">
      <w:pPr>
        <w:pStyle w:val="ProductList-ClauseHeading"/>
        <w:outlineLvl w:val="4"/>
      </w:pPr>
      <w:r>
        <w:t xml:space="preserve">3.1 </w:t>
      </w:r>
      <w:r>
        <w:t>管理ライセンス</w:t>
      </w:r>
      <w:r>
        <w:t xml:space="preserve"> – System Center 2019 Standard</w:t>
      </w:r>
    </w:p>
    <w:tbl>
      <w:tblPr>
        <w:tblStyle w:val="PURTable"/>
        <w:tblW w:w="0" w:type="dxa"/>
        <w:tblLook w:val="04A0" w:firstRow="1" w:lastRow="0" w:firstColumn="1" w:lastColumn="0" w:noHBand="0" w:noVBand="1"/>
      </w:tblPr>
      <w:tblGrid>
        <w:gridCol w:w="3618"/>
        <w:gridCol w:w="3697"/>
        <w:gridCol w:w="3601"/>
      </w:tblGrid>
      <w:tr w:rsidR="005E5B13" w14:paraId="106460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E72C2B" w14:textId="77777777" w:rsidR="005E5B13" w:rsidRDefault="003E49C3">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04961FE7" w14:textId="77777777" w:rsidR="005E5B13" w:rsidRDefault="003E49C3">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0E528FD4" w14:textId="77777777" w:rsidR="005E5B13" w:rsidRDefault="005E5B13">
            <w:pPr>
              <w:pStyle w:val="ProductList-TableBody"/>
            </w:pPr>
          </w:p>
        </w:tc>
      </w:tr>
    </w:tbl>
    <w:p w14:paraId="75CD65D7" w14:textId="77777777" w:rsidR="005E5B13" w:rsidRDefault="005E5B13">
      <w:pPr>
        <w:pStyle w:val="ProductList-Body"/>
      </w:pPr>
    </w:p>
    <w:p w14:paraId="63C8ED34" w14:textId="77777777" w:rsidR="005E5B13" w:rsidRDefault="003E49C3">
      <w:pPr>
        <w:pStyle w:val="ProductList-ClauseHeading"/>
        <w:outlineLvl w:val="4"/>
      </w:pPr>
      <w:r>
        <w:t xml:space="preserve">3.2 </w:t>
      </w:r>
      <w:r>
        <w:t>管理ライセンス</w:t>
      </w:r>
      <w:r>
        <w:t xml:space="preserve"> – System Center 2019 Datacenter</w:t>
      </w:r>
    </w:p>
    <w:tbl>
      <w:tblPr>
        <w:tblStyle w:val="PURTable"/>
        <w:tblW w:w="0" w:type="dxa"/>
        <w:tblLook w:val="04A0" w:firstRow="1" w:lastRow="0" w:firstColumn="1" w:lastColumn="0" w:noHBand="0" w:noVBand="1"/>
      </w:tblPr>
      <w:tblGrid>
        <w:gridCol w:w="3618"/>
        <w:gridCol w:w="3697"/>
        <w:gridCol w:w="3601"/>
      </w:tblGrid>
      <w:tr w:rsidR="005E5B13" w14:paraId="0291A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40C6B9" w14:textId="77777777" w:rsidR="005E5B13" w:rsidRDefault="003E49C3">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06147117" w14:textId="77777777" w:rsidR="005E5B13" w:rsidRDefault="003E49C3">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59433694" w14:textId="77777777" w:rsidR="005E5B13" w:rsidRDefault="005E5B13">
            <w:pPr>
              <w:pStyle w:val="ProductList-TableBody"/>
            </w:pPr>
          </w:p>
        </w:tc>
      </w:tr>
    </w:tbl>
    <w:p w14:paraId="27CA65A6" w14:textId="77777777" w:rsidR="005E5B13" w:rsidRDefault="005E5B13">
      <w:pPr>
        <w:pStyle w:val="ProductList-Body"/>
      </w:pPr>
    </w:p>
    <w:p w14:paraId="1AAA4BE7" w14:textId="77777777" w:rsidR="005E5B13" w:rsidRDefault="003E49C3">
      <w:pPr>
        <w:pStyle w:val="ProductList-ClauseHeading"/>
        <w:outlineLvl w:val="4"/>
      </w:pPr>
      <w:r>
        <w:t xml:space="preserve">3.3 System Center Endpoint Protection </w:t>
      </w:r>
      <w:r>
        <w:t>と</w:t>
      </w:r>
      <w:r>
        <w:t xml:space="preserve"> Azure Security Center </w:t>
      </w:r>
      <w:r>
        <w:t>との使用</w:t>
      </w:r>
    </w:p>
    <w:p w14:paraId="122EA90C" w14:textId="77777777" w:rsidR="005E5B13" w:rsidRDefault="003E49C3">
      <w:pPr>
        <w:pStyle w:val="ProductList-Body"/>
      </w:pPr>
      <w:r>
        <w:t>お客様は、</w:t>
      </w:r>
      <w:r>
        <w:t xml:space="preserve">System Center Endpoint Protection </w:t>
      </w:r>
      <w:r>
        <w:t>を使用して</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を管理し、</w:t>
      </w:r>
      <w:r>
        <w:t>Azure Security Center</w:t>
      </w:r>
      <w:r>
        <w:fldChar w:fldCharType="begin"/>
      </w:r>
      <w:r>
        <w:instrText xml:space="preserve"> XE "Azure Security Center" </w:instrText>
      </w:r>
      <w:r>
        <w:fldChar w:fldCharType="end"/>
      </w:r>
      <w:r>
        <w:t xml:space="preserve"> </w:t>
      </w:r>
      <w:r>
        <w:t>の</w:t>
      </w:r>
      <w:r>
        <w:t xml:space="preserve"> Standard </w:t>
      </w:r>
      <w:r>
        <w:t>レベルの使用を保護することができます。</w:t>
      </w:r>
      <w:r>
        <w:t xml:space="preserve">System Center </w:t>
      </w:r>
      <w:r>
        <w:t>ライセンス条項は、本書で修正され、この使用に適用されます。管理対象の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は、共有サーバーまたは専用サーバー上で実行できます。お客様は、かかる限定的使用に</w:t>
      </w:r>
      <w:r>
        <w:t xml:space="preserve"> System 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を取得して割り当てる必要はありません。</w:t>
      </w:r>
    </w:p>
    <w:p w14:paraId="2317F9D1" w14:textId="77777777" w:rsidR="005E5B13" w:rsidRDefault="005E5B13">
      <w:pPr>
        <w:pStyle w:val="ProductList-Body"/>
      </w:pPr>
    </w:p>
    <w:p w14:paraId="69D79333" w14:textId="77777777" w:rsidR="005E5B13" w:rsidRDefault="003E49C3">
      <w:pPr>
        <w:pStyle w:val="ProductList-ClauseHeading"/>
        <w:outlineLvl w:val="4"/>
      </w:pPr>
      <w:r>
        <w:t>3.4 SQL Server Technology</w:t>
      </w:r>
    </w:p>
    <w:p w14:paraId="0E370849" w14:textId="77777777" w:rsidR="005E5B13" w:rsidRDefault="003E49C3">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70459C8D" w14:textId="77777777" w:rsidR="005E5B13" w:rsidRDefault="005E5B13">
      <w:pPr>
        <w:pStyle w:val="ProductList-Body"/>
      </w:pPr>
    </w:p>
    <w:p w14:paraId="3993CABA" w14:textId="77777777" w:rsidR="005E5B13" w:rsidRDefault="003E49C3">
      <w:pPr>
        <w:pStyle w:val="ProductList-ClauseHeading"/>
        <w:outlineLvl w:val="4"/>
      </w:pPr>
      <w:r>
        <w:t xml:space="preserve">3.5 Windows Server </w:t>
      </w:r>
      <w:r>
        <w:t>コンテナー</w:t>
      </w:r>
    </w:p>
    <w:p w14:paraId="75D524FF" w14:textId="77777777" w:rsidR="005E5B13" w:rsidRDefault="003E49C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0CF94C44" w14:textId="77777777" w:rsidR="005E5B13" w:rsidRDefault="003E49C3">
      <w:pPr>
        <w:pStyle w:val="ProductList-Offering1SubSection"/>
        <w:outlineLvl w:val="3"/>
      </w:pPr>
      <w:bookmarkStart w:id="137" w:name="_Sec869"/>
      <w:r>
        <w:t>4.</w:t>
      </w:r>
      <w:r>
        <w:t>ソフトウェア</w:t>
      </w:r>
      <w:r>
        <w:t xml:space="preserve"> </w:t>
      </w:r>
      <w:r>
        <w:t>アシュアランス</w:t>
      </w:r>
      <w:bookmarkEnd w:id="137"/>
    </w:p>
    <w:tbl>
      <w:tblPr>
        <w:tblStyle w:val="PURTable"/>
        <w:tblW w:w="0" w:type="dxa"/>
        <w:tblLook w:val="04A0" w:firstRow="1" w:lastRow="0" w:firstColumn="1" w:lastColumn="0" w:noHBand="0" w:noVBand="1"/>
      </w:tblPr>
      <w:tblGrid>
        <w:gridCol w:w="3636"/>
        <w:gridCol w:w="3649"/>
        <w:gridCol w:w="3631"/>
      </w:tblGrid>
      <w:tr w:rsidR="005E5B13" w14:paraId="77DF8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F8978" w14:textId="77777777" w:rsidR="005E5B13" w:rsidRDefault="003E49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A79A659" w14:textId="77777777" w:rsidR="005E5B13" w:rsidRDefault="003E49C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F716F" w14:textId="77777777" w:rsidR="005E5B13" w:rsidRDefault="003E49C3">
            <w:pPr>
              <w:pStyle w:val="ProductList-TableBody"/>
            </w:pPr>
            <w:r>
              <w:rPr>
                <w:color w:val="404040"/>
              </w:rPr>
              <w:t>フェールオーバーの権利</w:t>
            </w:r>
            <w:r>
              <w:rPr>
                <w:color w:val="404040"/>
              </w:rPr>
              <w:t xml:space="preserve">: </w:t>
            </w:r>
            <w:r>
              <w:rPr>
                <w:color w:val="404040"/>
              </w:rPr>
              <w:t>なし</w:t>
            </w:r>
          </w:p>
        </w:tc>
      </w:tr>
      <w:tr w:rsidR="005E5B13" w14:paraId="4F020F89" w14:textId="77777777">
        <w:tc>
          <w:tcPr>
            <w:tcW w:w="4040" w:type="dxa"/>
            <w:tcBorders>
              <w:top w:val="single" w:sz="4" w:space="0" w:color="000000"/>
              <w:left w:val="single" w:sz="4" w:space="0" w:color="000000"/>
              <w:bottom w:val="single" w:sz="4" w:space="0" w:color="000000"/>
              <w:right w:val="single" w:sz="4" w:space="0" w:color="000000"/>
            </w:tcBorders>
          </w:tcPr>
          <w:p w14:paraId="5516C802" w14:textId="77777777" w:rsidR="005E5B13" w:rsidRDefault="003E49C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6603D010" w14:textId="77777777" w:rsidR="005E5B13" w:rsidRDefault="003E49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3">
              <w:r>
                <w:rPr>
                  <w:color w:val="00467F"/>
                  <w:u w:val="single"/>
                </w:rPr>
                <w:t xml:space="preserve">2016 </w:t>
              </w:r>
              <w:r>
                <w:rPr>
                  <w:color w:val="00467F"/>
                  <w:u w:val="single"/>
                </w:rPr>
                <w:t>年</w:t>
              </w:r>
              <w:r>
                <w:rPr>
                  <w:color w:val="00467F"/>
                  <w:u w:val="single"/>
                </w:rPr>
                <w:t xml:space="preserve"> 10 </w:t>
              </w:r>
              <w:r>
                <w:rPr>
                  <w:color w:val="00467F"/>
                  <w:u w:val="single"/>
                </w:rPr>
                <w:t>月</w:t>
              </w:r>
            </w:hyperlink>
            <w:r>
              <w:t>および</w:t>
            </w:r>
            <w:hyperlink r:id="rId54">
              <w:r>
                <w:rPr>
                  <w:color w:val="00467F"/>
                  <w:u w:val="single"/>
                </w:rPr>
                <w:t xml:space="preserve"> 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1DFC3" w14:textId="77777777" w:rsidR="005E5B13" w:rsidRDefault="003E49C3">
            <w:pPr>
              <w:pStyle w:val="ProductList-TableBody"/>
            </w:pPr>
            <w:r>
              <w:rPr>
                <w:color w:val="404040"/>
              </w:rPr>
              <w:t>ローミング使用権</w:t>
            </w:r>
            <w:r>
              <w:rPr>
                <w:color w:val="404040"/>
              </w:rPr>
              <w:t xml:space="preserve">: </w:t>
            </w:r>
            <w:r>
              <w:rPr>
                <w:color w:val="404040"/>
              </w:rPr>
              <w:t>なし</w:t>
            </w:r>
          </w:p>
        </w:tc>
      </w:tr>
      <w:tr w:rsidR="005E5B13" w14:paraId="34FC077F" w14:textId="77777777">
        <w:tc>
          <w:tcPr>
            <w:tcW w:w="4040" w:type="dxa"/>
            <w:tcBorders>
              <w:top w:val="single" w:sz="4" w:space="0" w:color="000000"/>
              <w:left w:val="single" w:sz="4" w:space="0" w:color="000000"/>
              <w:bottom w:val="single" w:sz="4" w:space="0" w:color="000000"/>
              <w:right w:val="single" w:sz="4" w:space="0" w:color="000000"/>
            </w:tcBorders>
          </w:tcPr>
          <w:p w14:paraId="1D1AD07D" w14:textId="77777777" w:rsidR="005E5B13" w:rsidRDefault="003E49C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D1D75" w14:textId="77777777" w:rsidR="005E5B13" w:rsidRDefault="003E49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FE75E" w14:textId="77777777" w:rsidR="005E5B13" w:rsidRDefault="005E5B13">
            <w:pPr>
              <w:pStyle w:val="ProductList-TableBody"/>
            </w:pPr>
          </w:p>
        </w:tc>
      </w:tr>
    </w:tbl>
    <w:p w14:paraId="43B860D6" w14:textId="77777777" w:rsidR="005E5B13" w:rsidRDefault="005E5B13">
      <w:pPr>
        <w:pStyle w:val="ProductList-Body"/>
      </w:pPr>
    </w:p>
    <w:p w14:paraId="1367D972"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31ADEB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DACE1"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78359305" w14:textId="77777777" w:rsidR="005E5B13" w:rsidRDefault="005E5B13">
      <w:pPr>
        <w:pStyle w:val="ProductList-Body"/>
      </w:pPr>
    </w:p>
    <w:p w14:paraId="3A56199B" w14:textId="77777777" w:rsidR="005E5B13" w:rsidRDefault="003E49C3">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8612120"/>
      <w:r>
        <w:instrText>System Center Configuration Manager</w:instrText>
      </w:r>
      <w:bookmarkEnd w:id="139"/>
      <w:r>
        <w:instrText>" \l 3</w:instrText>
      </w:r>
      <w:r>
        <w:fldChar w:fldCharType="end"/>
      </w:r>
    </w:p>
    <w:p w14:paraId="142133A4" w14:textId="77777777" w:rsidR="005E5B13" w:rsidRDefault="003E49C3">
      <w:pPr>
        <w:pStyle w:val="ProductList-Offering1SubSection"/>
        <w:outlineLvl w:val="3"/>
      </w:pPr>
      <w:bookmarkStart w:id="140" w:name="_Sec691"/>
      <w:r>
        <w:t>1.</w:t>
      </w:r>
      <w:r>
        <w:t>利用可能なプログラム</w:t>
      </w:r>
      <w:bookmarkEnd w:id="140"/>
    </w:p>
    <w:p w14:paraId="58C6D65F" w14:textId="77777777" w:rsidR="005E5B13" w:rsidRDefault="005E5B13">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5E5B13" w14:paraId="1401E0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1AD267" w14:textId="77777777" w:rsidR="005E5B13" w:rsidRDefault="003E49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695BB" w14:textId="77777777" w:rsidR="005E5B13" w:rsidRDefault="003E49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AAF861" w14:textId="77777777" w:rsidR="005E5B13" w:rsidRDefault="003E49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78C17" w14:textId="77777777" w:rsidR="005E5B13" w:rsidRDefault="003E49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60295" w14:textId="77777777" w:rsidR="005E5B13" w:rsidRDefault="003E49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DD8C1"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16105"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3CEDC"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3CA28"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F1A27"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B17CB"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CA77B"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5B13" w14:paraId="38CE80A6" w14:textId="77777777">
        <w:tc>
          <w:tcPr>
            <w:tcW w:w="4160" w:type="dxa"/>
            <w:tcBorders>
              <w:top w:val="single" w:sz="6" w:space="0" w:color="FFFFFF"/>
              <w:left w:val="none" w:sz="4" w:space="0" w:color="6E6E6E"/>
              <w:bottom w:val="dashed" w:sz="4" w:space="0" w:color="BFBFBF"/>
              <w:right w:val="none" w:sz="4" w:space="0" w:color="6E6E6E"/>
            </w:tcBorders>
          </w:tcPr>
          <w:p w14:paraId="27056E97" w14:textId="77777777" w:rsidR="005E5B13" w:rsidRDefault="003E49C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16706130" w14:textId="77777777" w:rsidR="005E5B13" w:rsidRDefault="003E49C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04D291B" w14:textId="77777777" w:rsidR="005E5B13" w:rsidRDefault="005E5B1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2ED343" w14:textId="77777777" w:rsidR="005E5B13" w:rsidRDefault="003E49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6BA541"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F8860"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FBBF1"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9EA23"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81589"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EF3EB"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085B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5B2F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E5B13" w14:paraId="246BF72F" w14:textId="77777777">
        <w:tc>
          <w:tcPr>
            <w:tcW w:w="4160" w:type="dxa"/>
            <w:tcBorders>
              <w:top w:val="dashed" w:sz="4" w:space="0" w:color="BFBFBF"/>
              <w:left w:val="none" w:sz="4" w:space="0" w:color="6E6E6E"/>
              <w:bottom w:val="dashed" w:sz="4" w:space="0" w:color="BFBFBF"/>
              <w:right w:val="none" w:sz="4" w:space="0" w:color="6E6E6E"/>
            </w:tcBorders>
          </w:tcPr>
          <w:p w14:paraId="652A2383" w14:textId="77777777" w:rsidR="005E5B13" w:rsidRDefault="003E49C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1CA1562C" w14:textId="77777777" w:rsidR="005E5B13" w:rsidRDefault="003E49C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47399F1" w14:textId="77777777" w:rsidR="005E5B13" w:rsidRDefault="005E5B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E5A917" w14:textId="77777777" w:rsidR="005E5B13" w:rsidRDefault="003E49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94989F"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FC742"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BEAFF"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2FF12"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0257D"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AFEFB"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4C37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B95BB" w14:textId="77777777" w:rsidR="005E5B13" w:rsidRDefault="005E5B13">
            <w:pPr>
              <w:pStyle w:val="ProductList-TableBody"/>
              <w:jc w:val="center"/>
            </w:pPr>
          </w:p>
        </w:tc>
      </w:tr>
      <w:tr w:rsidR="005E5B13" w14:paraId="379693B9" w14:textId="77777777">
        <w:tc>
          <w:tcPr>
            <w:tcW w:w="4160" w:type="dxa"/>
            <w:tcBorders>
              <w:top w:val="dashed" w:sz="4" w:space="0" w:color="BFBFBF"/>
              <w:left w:val="none" w:sz="4" w:space="0" w:color="6E6E6E"/>
              <w:bottom w:val="none" w:sz="4" w:space="0" w:color="BFBFBF"/>
              <w:right w:val="none" w:sz="4" w:space="0" w:color="6E6E6E"/>
            </w:tcBorders>
          </w:tcPr>
          <w:p w14:paraId="5CF68E27" w14:textId="77777777" w:rsidR="005E5B13" w:rsidRDefault="003E49C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79B86454" w14:textId="77777777" w:rsidR="005E5B13" w:rsidRDefault="003E49C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1EDD584" w14:textId="77777777" w:rsidR="005E5B13" w:rsidRDefault="005E5B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24EB1E" w14:textId="77777777" w:rsidR="005E5B13" w:rsidRDefault="003E49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5CA048"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DE7D0"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2E191"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44AB3"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27265"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B5D77"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D70BB"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A68E3" w14:textId="77777777" w:rsidR="005E5B13" w:rsidRDefault="005E5B13">
            <w:pPr>
              <w:pStyle w:val="ProductList-TableBody"/>
              <w:jc w:val="center"/>
            </w:pPr>
          </w:p>
        </w:tc>
      </w:tr>
    </w:tbl>
    <w:p w14:paraId="26ADF015" w14:textId="77777777" w:rsidR="005E5B13" w:rsidRDefault="003E49C3">
      <w:pPr>
        <w:pStyle w:val="ProductList-Offering1SubSection"/>
        <w:outlineLvl w:val="3"/>
      </w:pPr>
      <w:bookmarkStart w:id="141" w:name="_Sec746"/>
      <w:r>
        <w:t>2.</w:t>
      </w:r>
      <w:r>
        <w:t>製品使用条件</w:t>
      </w:r>
      <w:bookmarkEnd w:id="141"/>
    </w:p>
    <w:tbl>
      <w:tblPr>
        <w:tblStyle w:val="PURTable"/>
        <w:tblW w:w="0" w:type="dxa"/>
        <w:tblLook w:val="04A0" w:firstRow="1" w:lastRow="0" w:firstColumn="1" w:lastColumn="0" w:noHBand="0" w:noVBand="1"/>
      </w:tblPr>
      <w:tblGrid>
        <w:gridCol w:w="3688"/>
        <w:gridCol w:w="3606"/>
        <w:gridCol w:w="3622"/>
      </w:tblGrid>
      <w:tr w:rsidR="005E5B13" w14:paraId="29E86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E0213A" w14:textId="77777777" w:rsidR="005E5B13" w:rsidRDefault="003E49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67B8D7"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AD2DD" w14:textId="77777777" w:rsidR="005E5B13" w:rsidRDefault="003E49C3">
            <w:pPr>
              <w:pStyle w:val="ProductList-TableBody"/>
            </w:pPr>
            <w:r>
              <w:rPr>
                <w:color w:val="404040"/>
              </w:rPr>
              <w:t>期間延長対象</w:t>
            </w:r>
            <w:r>
              <w:rPr>
                <w:color w:val="404040"/>
              </w:rPr>
              <w:t xml:space="preserve">: </w:t>
            </w:r>
            <w:r>
              <w:rPr>
                <w:color w:val="404040"/>
              </w:rPr>
              <w:t>なし</w:t>
            </w:r>
          </w:p>
        </w:tc>
      </w:tr>
      <w:tr w:rsidR="005E5B13" w14:paraId="4CF06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47FB5" w14:textId="77777777" w:rsidR="005E5B13" w:rsidRDefault="003E49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41E9D"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C76167" w14:textId="77777777" w:rsidR="005E5B13" w:rsidRDefault="003E49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E5B13" w14:paraId="388D9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D000B" w14:textId="77777777" w:rsidR="005E5B13" w:rsidRDefault="003E49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785C2"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31C32" w14:textId="77777777" w:rsidR="005E5B13" w:rsidRDefault="003E49C3">
            <w:pPr>
              <w:pStyle w:val="ProductList-TableBody"/>
            </w:pPr>
            <w:r>
              <w:rPr>
                <w:color w:val="404040"/>
              </w:rPr>
              <w:t>削減対象</w:t>
            </w:r>
            <w:r>
              <w:rPr>
                <w:color w:val="404040"/>
              </w:rPr>
              <w:t xml:space="preserve">: </w:t>
            </w:r>
            <w:r>
              <w:rPr>
                <w:color w:val="404040"/>
              </w:rPr>
              <w:t>なし</w:t>
            </w:r>
          </w:p>
        </w:tc>
      </w:tr>
      <w:tr w:rsidR="005E5B13" w14:paraId="7C11B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0AACD" w14:textId="77777777" w:rsidR="005E5B13" w:rsidRDefault="003E49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53C8F"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11BBB" w14:textId="77777777" w:rsidR="005E5B13" w:rsidRDefault="003E49C3">
            <w:pPr>
              <w:pStyle w:val="ProductList-TableBody"/>
            </w:pPr>
            <w:r>
              <w:rPr>
                <w:color w:val="404040"/>
              </w:rPr>
              <w:t>補正発注対象</w:t>
            </w:r>
            <w:r>
              <w:rPr>
                <w:color w:val="404040"/>
              </w:rPr>
              <w:t xml:space="preserve">: </w:t>
            </w:r>
            <w:r>
              <w:rPr>
                <w:color w:val="404040"/>
              </w:rPr>
              <w:t>なし</w:t>
            </w:r>
          </w:p>
        </w:tc>
      </w:tr>
      <w:tr w:rsidR="005E5B13" w14:paraId="65A82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9F0C1" w14:textId="77777777" w:rsidR="005E5B13" w:rsidRDefault="003E49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60DEF"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139EE" w14:textId="77777777" w:rsidR="005E5B13" w:rsidRDefault="005E5B13">
            <w:pPr>
              <w:pStyle w:val="ProductList-TableBody"/>
            </w:pPr>
          </w:p>
        </w:tc>
      </w:tr>
    </w:tbl>
    <w:p w14:paraId="7F71EA3F" w14:textId="77777777" w:rsidR="005E5B13" w:rsidRDefault="005E5B13">
      <w:pPr>
        <w:pStyle w:val="ProductList-Body"/>
      </w:pPr>
    </w:p>
    <w:p w14:paraId="50347CFB" w14:textId="77777777" w:rsidR="005E5B13" w:rsidRDefault="003E49C3">
      <w:pPr>
        <w:pStyle w:val="ProductList-ClauseHeading"/>
        <w:outlineLvl w:val="4"/>
      </w:pPr>
      <w:r>
        <w:t xml:space="preserve">2.1 </w:t>
      </w:r>
      <w:r>
        <w:t>教育機関のお客様</w:t>
      </w:r>
    </w:p>
    <w:p w14:paraId="08AB7A09" w14:textId="77777777" w:rsidR="005E5B13" w:rsidRDefault="003E49C3">
      <w:pPr>
        <w:pStyle w:val="ProductList-Body"/>
      </w:pPr>
      <w:r>
        <w:t xml:space="preserve">Enrollment for Education Solutions </w:t>
      </w:r>
      <w:r>
        <w:t>および</w:t>
      </w:r>
      <w:r>
        <w:t xml:space="preserve"> School Subscription Enrollment </w:t>
      </w:r>
      <w:r>
        <w:t>のお客様は、</w:t>
      </w:r>
      <w:r>
        <w:t xml:space="preserve">System Center Configuration Manager 1606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35755E5F" w14:textId="77777777" w:rsidR="005E5B13" w:rsidRDefault="003E49C3">
      <w:pPr>
        <w:pStyle w:val="ProductList-Offering1SubSection"/>
        <w:outlineLvl w:val="3"/>
      </w:pPr>
      <w:bookmarkStart w:id="142" w:name="_Sec802"/>
      <w:r>
        <w:t>3.</w:t>
      </w:r>
      <w:r>
        <w:t>使用権</w:t>
      </w:r>
      <w:bookmarkEnd w:id="142"/>
    </w:p>
    <w:tbl>
      <w:tblPr>
        <w:tblStyle w:val="PURTable"/>
        <w:tblW w:w="0" w:type="dxa"/>
        <w:tblLook w:val="04A0" w:firstRow="1" w:lastRow="0" w:firstColumn="1" w:lastColumn="0" w:noHBand="0" w:noVBand="1"/>
      </w:tblPr>
      <w:tblGrid>
        <w:gridCol w:w="3630"/>
        <w:gridCol w:w="3612"/>
        <w:gridCol w:w="3674"/>
      </w:tblGrid>
      <w:tr w:rsidR="005E5B13" w14:paraId="7C814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237B4" w14:textId="77777777" w:rsidR="005E5B13" w:rsidRDefault="003E49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3A0FE263" w14:textId="77777777" w:rsidR="005E5B13" w:rsidRDefault="003E49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CBC52" w14:textId="77777777" w:rsidR="005E5B13" w:rsidRDefault="003E49C3">
            <w:pPr>
              <w:pStyle w:val="ProductList-TableBody"/>
            </w:pPr>
            <w:r>
              <w:rPr>
                <w:color w:val="404040"/>
              </w:rPr>
              <w:t>追加ソフトウェア</w:t>
            </w:r>
            <w:r>
              <w:rPr>
                <w:color w:val="404040"/>
              </w:rPr>
              <w:t xml:space="preserve">: </w:t>
            </w:r>
            <w:r>
              <w:rPr>
                <w:color w:val="404040"/>
              </w:rPr>
              <w:t>なし</w:t>
            </w:r>
          </w:p>
        </w:tc>
      </w:tr>
      <w:tr w:rsidR="005E5B13" w14:paraId="1AA96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BA14D" w14:textId="77777777" w:rsidR="005E5B13" w:rsidRDefault="003E49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717B833" w14:textId="77777777" w:rsidR="005E5B13" w:rsidRDefault="003E49C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4026353" w14:textId="77777777" w:rsidR="005E5B13" w:rsidRDefault="003E49C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5E5B13" w14:paraId="7D4438C8" w14:textId="77777777">
        <w:tc>
          <w:tcPr>
            <w:tcW w:w="4040" w:type="dxa"/>
            <w:tcBorders>
              <w:top w:val="single" w:sz="4" w:space="0" w:color="000000"/>
              <w:left w:val="single" w:sz="4" w:space="0" w:color="000000"/>
              <w:bottom w:val="single" w:sz="4" w:space="0" w:color="000000"/>
              <w:right w:val="single" w:sz="4" w:space="0" w:color="000000"/>
            </w:tcBorders>
          </w:tcPr>
          <w:p w14:paraId="712551D6" w14:textId="77777777" w:rsidR="005E5B13" w:rsidRDefault="003E49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16E63"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49850" w14:textId="77777777" w:rsidR="005E5B13" w:rsidRDefault="005E5B13">
            <w:pPr>
              <w:pStyle w:val="ProductList-TableBody"/>
            </w:pPr>
          </w:p>
        </w:tc>
      </w:tr>
    </w:tbl>
    <w:p w14:paraId="3D435D72" w14:textId="77777777" w:rsidR="005E5B13" w:rsidRDefault="005E5B13">
      <w:pPr>
        <w:pStyle w:val="ProductList-Body"/>
      </w:pPr>
    </w:p>
    <w:p w14:paraId="5C64C3F1" w14:textId="77777777" w:rsidR="005E5B13" w:rsidRDefault="003E49C3">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92"/>
        <w:gridCol w:w="3677"/>
        <w:gridCol w:w="3647"/>
      </w:tblGrid>
      <w:tr w:rsidR="005E5B13" w14:paraId="5F542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BDD31D" w14:textId="77777777" w:rsidR="005E5B13" w:rsidRDefault="003E49C3">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2D58BBDB" w14:textId="77777777" w:rsidR="005E5B13" w:rsidRDefault="003E49C3">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402B7C80" w14:textId="77777777" w:rsidR="005E5B13" w:rsidRDefault="003E49C3">
            <w:pPr>
              <w:pStyle w:val="ProductList-TableBody"/>
            </w:pPr>
            <w:r>
              <w:t>Microsoft 365 F1</w:t>
            </w:r>
            <w:r>
              <w:fldChar w:fldCharType="begin"/>
            </w:r>
            <w:r>
              <w:instrText xml:space="preserve"> XE "Microsoft 365 F1" </w:instrText>
            </w:r>
            <w:r>
              <w:fldChar w:fldCharType="end"/>
            </w:r>
            <w:r>
              <w:t xml:space="preserve"> (User SL)</w:t>
            </w:r>
          </w:p>
        </w:tc>
      </w:tr>
      <w:tr w:rsidR="005E5B13" w14:paraId="4B0E85C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9690A96" w14:textId="77777777" w:rsidR="005E5B13" w:rsidRDefault="005E5B1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DC7EEB1" w14:textId="77777777" w:rsidR="005E5B13" w:rsidRDefault="003E49C3">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4A1CB9BE" w14:textId="77777777" w:rsidR="005E5B13" w:rsidRDefault="003E49C3">
            <w:pPr>
              <w:pStyle w:val="ProductList-TableBody"/>
            </w:pPr>
            <w:r>
              <w:t>管理ライセンスと同等のライセンス</w:t>
            </w:r>
            <w:r>
              <w:t xml:space="preserve"> (</w:t>
            </w:r>
            <w:hyperlink r:id="rId55">
              <w:r>
                <w:rPr>
                  <w:color w:val="00467F"/>
                  <w:u w:val="single"/>
                </w:rPr>
                <w:t>付録</w:t>
              </w:r>
              <w:r>
                <w:rPr>
                  <w:color w:val="00467F"/>
                  <w:u w:val="single"/>
                </w:rPr>
                <w:t xml:space="preserve"> A</w:t>
              </w:r>
            </w:hyperlink>
            <w:r>
              <w:t xml:space="preserve"> </w:t>
            </w:r>
            <w:r>
              <w:t>を参照</w:t>
            </w:r>
            <w:r>
              <w:t>)</w:t>
            </w:r>
          </w:p>
        </w:tc>
      </w:tr>
      <w:tr w:rsidR="005E5B13" w14:paraId="286396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2E7E95" w14:textId="77777777" w:rsidR="005E5B13" w:rsidRDefault="005E5B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BACD75" w14:textId="77777777" w:rsidR="005E5B13" w:rsidRDefault="003E49C3">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268C53E" w14:textId="77777777" w:rsidR="005E5B13" w:rsidRDefault="005E5B13">
            <w:pPr>
              <w:pStyle w:val="ProductList-TableBody"/>
            </w:pPr>
          </w:p>
        </w:tc>
      </w:tr>
    </w:tbl>
    <w:p w14:paraId="0F9CB73A" w14:textId="77777777" w:rsidR="005E5B13" w:rsidRDefault="005E5B13">
      <w:pPr>
        <w:pStyle w:val="ProductList-Body"/>
      </w:pPr>
    </w:p>
    <w:p w14:paraId="0A2DD882" w14:textId="77777777" w:rsidR="005E5B13" w:rsidRDefault="003E49C3">
      <w:pPr>
        <w:pStyle w:val="ProductList-ClauseHeading"/>
        <w:outlineLvl w:val="4"/>
      </w:pPr>
      <w:r>
        <w:t>3.2 SQL Server Technology</w:t>
      </w:r>
    </w:p>
    <w:p w14:paraId="1BD79BB1" w14:textId="77777777" w:rsidR="005E5B13" w:rsidRDefault="003E49C3">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97C8C13" w14:textId="77777777" w:rsidR="005E5B13" w:rsidRDefault="003E49C3">
      <w:pPr>
        <w:pStyle w:val="ProductList-Offering1SubSection"/>
        <w:outlineLvl w:val="3"/>
      </w:pPr>
      <w:bookmarkStart w:id="143" w:name="_Sec839"/>
      <w:r>
        <w:t>4.</w:t>
      </w:r>
      <w:r>
        <w:t>ソフトウェア</w:t>
      </w:r>
      <w:r>
        <w:t xml:space="preserve"> </w:t>
      </w:r>
      <w:r>
        <w:t>アシュアランス</w:t>
      </w:r>
      <w:bookmarkEnd w:id="143"/>
    </w:p>
    <w:tbl>
      <w:tblPr>
        <w:tblStyle w:val="PURTable"/>
        <w:tblW w:w="0" w:type="dxa"/>
        <w:tblLook w:val="04A0" w:firstRow="1" w:lastRow="0" w:firstColumn="1" w:lastColumn="0" w:noHBand="0" w:noVBand="1"/>
      </w:tblPr>
      <w:tblGrid>
        <w:gridCol w:w="3633"/>
        <w:gridCol w:w="3650"/>
        <w:gridCol w:w="3633"/>
      </w:tblGrid>
      <w:tr w:rsidR="005E5B13" w14:paraId="720FE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68645" w14:textId="77777777" w:rsidR="005E5B13" w:rsidRDefault="003E49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D2A0F4F" w14:textId="77777777" w:rsidR="005E5B13" w:rsidRDefault="003E49C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A287B" w14:textId="77777777" w:rsidR="005E5B13" w:rsidRDefault="003E49C3">
            <w:pPr>
              <w:pStyle w:val="ProductList-TableBody"/>
            </w:pPr>
            <w:r>
              <w:rPr>
                <w:color w:val="404040"/>
              </w:rPr>
              <w:t>フェールオーバーの権利</w:t>
            </w:r>
            <w:r>
              <w:rPr>
                <w:color w:val="404040"/>
              </w:rPr>
              <w:t xml:space="preserve">: </w:t>
            </w:r>
            <w:r>
              <w:rPr>
                <w:color w:val="404040"/>
              </w:rPr>
              <w:t>なし</w:t>
            </w:r>
          </w:p>
        </w:tc>
      </w:tr>
      <w:tr w:rsidR="005E5B13" w14:paraId="3597D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4A302" w14:textId="77777777" w:rsidR="005E5B13" w:rsidRDefault="003E49C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65E6AC1" w14:textId="77777777" w:rsidR="005E5B13" w:rsidRDefault="003E49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23E96" w14:textId="77777777" w:rsidR="005E5B13" w:rsidRDefault="003E49C3">
            <w:pPr>
              <w:pStyle w:val="ProductList-TableBody"/>
            </w:pPr>
            <w:r>
              <w:rPr>
                <w:color w:val="404040"/>
              </w:rPr>
              <w:t>ローミング使用権</w:t>
            </w:r>
            <w:r>
              <w:rPr>
                <w:color w:val="404040"/>
              </w:rPr>
              <w:t xml:space="preserve">: </w:t>
            </w:r>
            <w:r>
              <w:rPr>
                <w:color w:val="404040"/>
              </w:rPr>
              <w:t>なし</w:t>
            </w:r>
          </w:p>
        </w:tc>
      </w:tr>
      <w:tr w:rsidR="005E5B13" w14:paraId="7DA91696" w14:textId="77777777">
        <w:tc>
          <w:tcPr>
            <w:tcW w:w="4040" w:type="dxa"/>
            <w:tcBorders>
              <w:top w:val="single" w:sz="4" w:space="0" w:color="000000"/>
              <w:left w:val="single" w:sz="4" w:space="0" w:color="000000"/>
              <w:bottom w:val="single" w:sz="4" w:space="0" w:color="000000"/>
              <w:right w:val="single" w:sz="4" w:space="0" w:color="000000"/>
            </w:tcBorders>
          </w:tcPr>
          <w:p w14:paraId="1E187B1F" w14:textId="77777777" w:rsidR="005E5B13" w:rsidRDefault="003E49C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81A06" w14:textId="77777777" w:rsidR="005E5B13" w:rsidRDefault="003E49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B0FC6" w14:textId="77777777" w:rsidR="005E5B13" w:rsidRDefault="005E5B13">
            <w:pPr>
              <w:pStyle w:val="ProductList-TableBody"/>
            </w:pPr>
          </w:p>
        </w:tc>
      </w:tr>
    </w:tbl>
    <w:p w14:paraId="5AD47BD7" w14:textId="77777777" w:rsidR="005E5B13" w:rsidRDefault="005E5B13">
      <w:pPr>
        <w:pStyle w:val="ProductList-Body"/>
      </w:pPr>
    </w:p>
    <w:p w14:paraId="249FD0FB" w14:textId="77777777" w:rsidR="005E5B13" w:rsidRDefault="003E49C3">
      <w:pPr>
        <w:pStyle w:val="ProductList-ClauseHeading"/>
        <w:outlineLvl w:val="4"/>
      </w:pPr>
      <w:r>
        <w:t xml:space="preserve">4.1 System Center Configuration Manager – VDI </w:t>
      </w:r>
      <w:r>
        <w:t>の権利</w:t>
      </w:r>
    </w:p>
    <w:p w14:paraId="2220F9EA" w14:textId="77777777" w:rsidR="005E5B13" w:rsidRDefault="003E49C3">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14:paraId="6620397B" w14:textId="77777777" w:rsidR="005E5B13" w:rsidRDefault="005E5B13">
      <w:pPr>
        <w:pStyle w:val="ProductList-Body"/>
      </w:pPr>
    </w:p>
    <w:p w14:paraId="7D4A1BB7" w14:textId="77777777" w:rsidR="005E5B13" w:rsidRDefault="003E49C3">
      <w:pPr>
        <w:pStyle w:val="ProductList-ClauseHeading"/>
        <w:outlineLvl w:val="4"/>
      </w:pPr>
      <w:r>
        <w:t xml:space="preserve">4.2 System Center Configuration Manager </w:t>
      </w:r>
      <w:r>
        <w:t>の</w:t>
      </w:r>
      <w:r>
        <w:t xml:space="preserve"> Current Branch </w:t>
      </w:r>
      <w:r>
        <w:t>の権利</w:t>
      </w:r>
    </w:p>
    <w:p w14:paraId="1F163B3C" w14:textId="77777777" w:rsidR="005E5B13" w:rsidRDefault="003E49C3">
      <w:pPr>
        <w:pStyle w:val="ProductList-Body"/>
      </w:pPr>
      <w:r>
        <w:t xml:space="preserve">System Center Configuration Manager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14:paraId="32EB3B19" w14:textId="77777777" w:rsidR="005E5B13" w:rsidRDefault="005E5B13">
      <w:pPr>
        <w:pStyle w:val="ProductList-Body"/>
      </w:pPr>
    </w:p>
    <w:p w14:paraId="054700CF" w14:textId="77777777" w:rsidR="005E5B13" w:rsidRDefault="003E49C3">
      <w:pPr>
        <w:pStyle w:val="ProductList-ClauseHeading"/>
        <w:outlineLvl w:val="4"/>
      </w:pPr>
      <w:r>
        <w:t xml:space="preserve">4.3 Intune </w:t>
      </w:r>
      <w:r>
        <w:t>へのアクセス</w:t>
      </w:r>
    </w:p>
    <w:p w14:paraId="0FF6A6B2" w14:textId="77777777" w:rsidR="005E5B13" w:rsidRDefault="003E49C3">
      <w:pPr>
        <w:pStyle w:val="ProductList-Body"/>
      </w:pPr>
      <w:r>
        <w:t xml:space="preserve">System Center Configuration Manager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または</w:t>
      </w:r>
      <w:r>
        <w:t xml:space="preserve"> ML </w:t>
      </w:r>
      <w:r>
        <w:t>と同等のライセンスをお持ちのお客様は、対象</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w:t>
      </w:r>
      <w:r>
        <w:t xml:space="preserve"> Intune</w:t>
      </w:r>
      <w:r>
        <w:fldChar w:fldCharType="begin"/>
      </w:r>
      <w:r>
        <w:instrText xml:space="preserve"> XE "Intune" </w:instrText>
      </w:r>
      <w:r>
        <w:fldChar w:fldCharType="end"/>
      </w:r>
      <w:r>
        <w:t xml:space="preserve"> </w:t>
      </w:r>
      <w:r>
        <w:t>へのアクセスを、当該ユーザーの</w:t>
      </w:r>
      <w:r>
        <w:t xml:space="preserve"> PC </w:t>
      </w:r>
      <w:r>
        <w:t>を共同管理するために</w:t>
      </w:r>
      <w:r>
        <w:t xml:space="preserve"> System Center Configuration Manager </w:t>
      </w:r>
      <w:r>
        <w:t>を併用する場合に制限することができます。このような</w:t>
      </w:r>
      <w:r>
        <w:t xml:space="preserve"> Intune </w:t>
      </w:r>
      <w:r>
        <w:t>機能へのアクセスおよび使用は、</w:t>
      </w:r>
      <w:hyperlink r:id="rId57">
        <w:r>
          <w:rPr>
            <w:color w:val="00467F"/>
            <w:u w:val="single"/>
          </w:rPr>
          <w:t>オンライン</w:t>
        </w:r>
        <w:r>
          <w:rPr>
            <w:color w:val="00467F"/>
            <w:u w:val="single"/>
          </w:rPr>
          <w:t xml:space="preserve"> </w:t>
        </w:r>
        <w:r>
          <w:rPr>
            <w:color w:val="00467F"/>
            <w:u w:val="single"/>
          </w:rPr>
          <w:t>サービス条件</w:t>
        </w:r>
      </w:hyperlink>
      <w:r>
        <w:t>に規定された</w:t>
      </w:r>
      <w:r>
        <w:t xml:space="preserve"> Intune </w:t>
      </w:r>
      <w:r>
        <w:t>ライセンス条項が適用されます。</w:t>
      </w:r>
    </w:p>
    <w:p w14:paraId="0465B590"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2151CE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F2FFF2"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5A64C660" w14:textId="77777777" w:rsidR="005E5B13" w:rsidRDefault="005E5B13">
      <w:pPr>
        <w:pStyle w:val="ProductList-Body"/>
      </w:pPr>
    </w:p>
    <w:p w14:paraId="671B3F9E" w14:textId="77777777" w:rsidR="005E5B13" w:rsidRDefault="003E49C3">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8612121"/>
      <w:r>
        <w:instrText>System Center Data Protection Manager</w:instrText>
      </w:r>
      <w:bookmarkEnd w:id="145"/>
      <w:r>
        <w:instrText>" \l 3</w:instrText>
      </w:r>
      <w:r>
        <w:fldChar w:fldCharType="end"/>
      </w:r>
    </w:p>
    <w:p w14:paraId="1B647C13" w14:textId="77777777" w:rsidR="005E5B13" w:rsidRDefault="003E49C3">
      <w:pPr>
        <w:pStyle w:val="ProductList-Offering1SubSection"/>
        <w:outlineLvl w:val="3"/>
      </w:pPr>
      <w:bookmarkStart w:id="146" w:name="_Sec690"/>
      <w:r>
        <w:t>1.</w:t>
      </w:r>
      <w:r>
        <w:t>利用可能なプログラム</w:t>
      </w:r>
      <w:bookmarkEnd w:id="146"/>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5E5B13" w14:paraId="5FB35F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F8990D" w14:textId="77777777" w:rsidR="005E5B13" w:rsidRDefault="003E49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471BE" w14:textId="77777777" w:rsidR="005E5B13" w:rsidRDefault="003E49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C8720" w14:textId="77777777" w:rsidR="005E5B13" w:rsidRDefault="003E49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8AF44" w14:textId="77777777" w:rsidR="005E5B13" w:rsidRDefault="003E49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898F8" w14:textId="77777777" w:rsidR="005E5B13" w:rsidRDefault="003E49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81570F"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5A2AE"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ECAF3"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C88AC"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3F165"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09167"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6CA7F"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5B13" w14:paraId="7D5C6901" w14:textId="77777777">
        <w:tc>
          <w:tcPr>
            <w:tcW w:w="4160" w:type="dxa"/>
            <w:tcBorders>
              <w:top w:val="single" w:sz="6" w:space="0" w:color="FFFFFF"/>
              <w:left w:val="none" w:sz="4" w:space="0" w:color="6E6E6E"/>
              <w:bottom w:val="dashed" w:sz="4" w:space="0" w:color="BFBFBF"/>
              <w:right w:val="none" w:sz="4" w:space="0" w:color="6E6E6E"/>
            </w:tcBorders>
          </w:tcPr>
          <w:p w14:paraId="7F5710B1" w14:textId="77777777" w:rsidR="005E5B13" w:rsidRDefault="003E49C3">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A286437" w14:textId="77777777" w:rsidR="005E5B13" w:rsidRDefault="003E49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996D06" w14:textId="77777777" w:rsidR="005E5B13" w:rsidRDefault="003E49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F826E4" w14:textId="77777777" w:rsidR="005E5B13" w:rsidRDefault="003E49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F8DD01"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369F2"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4490B"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32CEB"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F325F"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C623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0D3E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E7C1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E5B13" w14:paraId="483E0D54" w14:textId="77777777">
        <w:tc>
          <w:tcPr>
            <w:tcW w:w="4160" w:type="dxa"/>
            <w:tcBorders>
              <w:top w:val="dashed" w:sz="4" w:space="0" w:color="BFBFBF"/>
              <w:left w:val="none" w:sz="4" w:space="0" w:color="6E6E6E"/>
              <w:bottom w:val="none" w:sz="4" w:space="0" w:color="BFBFBF"/>
              <w:right w:val="none" w:sz="4" w:space="0" w:color="6E6E6E"/>
            </w:tcBorders>
          </w:tcPr>
          <w:p w14:paraId="5D3550F5" w14:textId="77777777" w:rsidR="005E5B13" w:rsidRDefault="003E49C3">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616FC21C" w14:textId="77777777" w:rsidR="005E5B13" w:rsidRDefault="003E49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7696B9" w14:textId="77777777" w:rsidR="005E5B13" w:rsidRDefault="005E5B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80F5EC" w14:textId="77777777" w:rsidR="005E5B13" w:rsidRDefault="003E49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6739D9"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30EE0"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E876F"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E81EC"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AF0FB"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BBA8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EC14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A8A07" w14:textId="77777777" w:rsidR="005E5B13" w:rsidRDefault="005E5B13">
            <w:pPr>
              <w:pStyle w:val="ProductList-TableBody"/>
              <w:jc w:val="center"/>
            </w:pPr>
          </w:p>
        </w:tc>
      </w:tr>
    </w:tbl>
    <w:p w14:paraId="0F9220BE" w14:textId="77777777" w:rsidR="005E5B13" w:rsidRDefault="003E49C3">
      <w:pPr>
        <w:pStyle w:val="ProductList-Offering1SubSection"/>
        <w:outlineLvl w:val="3"/>
      </w:pPr>
      <w:bookmarkStart w:id="147" w:name="_Sec745"/>
      <w:r>
        <w:t>2.</w:t>
      </w:r>
      <w:r>
        <w:t>製品使用条件</w:t>
      </w:r>
      <w:bookmarkEnd w:id="147"/>
    </w:p>
    <w:tbl>
      <w:tblPr>
        <w:tblStyle w:val="PURTable"/>
        <w:tblW w:w="0" w:type="dxa"/>
        <w:tblLook w:val="04A0" w:firstRow="1" w:lastRow="0" w:firstColumn="1" w:lastColumn="0" w:noHBand="0" w:noVBand="1"/>
      </w:tblPr>
      <w:tblGrid>
        <w:gridCol w:w="3672"/>
        <w:gridCol w:w="3614"/>
        <w:gridCol w:w="3630"/>
      </w:tblGrid>
      <w:tr w:rsidR="005E5B13" w14:paraId="0BF0A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EC89A" w14:textId="77777777" w:rsidR="005E5B13" w:rsidRDefault="003E49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062A2E6"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01B36" w14:textId="77777777" w:rsidR="005E5B13" w:rsidRDefault="003E49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E5B13" w14:paraId="108FD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1D7CB" w14:textId="77777777" w:rsidR="005E5B13" w:rsidRDefault="003E49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050C7"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167A773" w14:textId="77777777" w:rsidR="005E5B13" w:rsidRDefault="003E49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E5B13" w14:paraId="5B69F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033BE" w14:textId="77777777" w:rsidR="005E5B13" w:rsidRDefault="003E49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E004E"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E629C" w14:textId="77777777" w:rsidR="005E5B13" w:rsidRDefault="003E49C3">
            <w:pPr>
              <w:pStyle w:val="ProductList-TableBody"/>
            </w:pPr>
            <w:r>
              <w:rPr>
                <w:color w:val="404040"/>
              </w:rPr>
              <w:t>削減対象</w:t>
            </w:r>
            <w:r>
              <w:rPr>
                <w:color w:val="404040"/>
              </w:rPr>
              <w:t xml:space="preserve">: </w:t>
            </w:r>
            <w:r>
              <w:rPr>
                <w:color w:val="404040"/>
              </w:rPr>
              <w:t>なし</w:t>
            </w:r>
          </w:p>
        </w:tc>
      </w:tr>
      <w:tr w:rsidR="005E5B13" w14:paraId="240F8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ADD17" w14:textId="77777777" w:rsidR="005E5B13" w:rsidRDefault="003E49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06B29"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BD963" w14:textId="77777777" w:rsidR="005E5B13" w:rsidRDefault="003E49C3">
            <w:pPr>
              <w:pStyle w:val="ProductList-TableBody"/>
            </w:pPr>
            <w:r>
              <w:rPr>
                <w:color w:val="404040"/>
              </w:rPr>
              <w:t>補正発注対象</w:t>
            </w:r>
            <w:r>
              <w:rPr>
                <w:color w:val="404040"/>
              </w:rPr>
              <w:t xml:space="preserve">: </w:t>
            </w:r>
            <w:r>
              <w:rPr>
                <w:color w:val="404040"/>
              </w:rPr>
              <w:t>なし</w:t>
            </w:r>
          </w:p>
        </w:tc>
      </w:tr>
      <w:tr w:rsidR="005E5B13" w14:paraId="773B2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973D4" w14:textId="77777777" w:rsidR="005E5B13" w:rsidRDefault="003E49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D4483"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A2DC7" w14:textId="77777777" w:rsidR="005E5B13" w:rsidRDefault="005E5B13">
            <w:pPr>
              <w:pStyle w:val="ProductList-TableBody"/>
            </w:pPr>
          </w:p>
        </w:tc>
      </w:tr>
    </w:tbl>
    <w:p w14:paraId="32CCE6A6" w14:textId="77777777" w:rsidR="005E5B13" w:rsidRDefault="005E5B13">
      <w:pPr>
        <w:pStyle w:val="ProductList-Body"/>
      </w:pPr>
    </w:p>
    <w:p w14:paraId="79B9345C" w14:textId="77777777" w:rsidR="005E5B13" w:rsidRDefault="003E49C3">
      <w:pPr>
        <w:pStyle w:val="ProductList-ClauseHeading"/>
        <w:outlineLvl w:val="4"/>
      </w:pPr>
      <w:r>
        <w:t xml:space="preserve">2.1 </w:t>
      </w:r>
      <w:r>
        <w:t>教育機関のお客様</w:t>
      </w:r>
    </w:p>
    <w:p w14:paraId="511AA741" w14:textId="77777777" w:rsidR="005E5B13" w:rsidRDefault="003E49C3">
      <w:pPr>
        <w:pStyle w:val="ProductList-Body"/>
      </w:pPr>
      <w:r>
        <w:t xml:space="preserve">Enrollment for Education Solutions </w:t>
      </w:r>
      <w:r>
        <w:t>および</w:t>
      </w:r>
      <w:r>
        <w:t xml:space="preserve"> School Subscription Enrollment </w:t>
      </w:r>
      <w:r>
        <w:t>のお客様は、</w:t>
      </w:r>
      <w:r>
        <w:t xml:space="preserve">System Center 2019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068F4FF1" w14:textId="77777777" w:rsidR="005E5B13" w:rsidRDefault="003E49C3">
      <w:pPr>
        <w:pStyle w:val="ProductList-Offering1SubSection"/>
        <w:outlineLvl w:val="3"/>
      </w:pPr>
      <w:bookmarkStart w:id="148" w:name="_Sec801"/>
      <w:r>
        <w:t>3.</w:t>
      </w:r>
      <w:r>
        <w:t>使用権</w:t>
      </w:r>
      <w:bookmarkEnd w:id="148"/>
    </w:p>
    <w:tbl>
      <w:tblPr>
        <w:tblStyle w:val="PURTable"/>
        <w:tblW w:w="0" w:type="dxa"/>
        <w:tblLook w:val="04A0" w:firstRow="1" w:lastRow="0" w:firstColumn="1" w:lastColumn="0" w:noHBand="0" w:noVBand="1"/>
      </w:tblPr>
      <w:tblGrid>
        <w:gridCol w:w="3630"/>
        <w:gridCol w:w="3612"/>
        <w:gridCol w:w="3674"/>
      </w:tblGrid>
      <w:tr w:rsidR="005E5B13" w14:paraId="309DA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A9689" w14:textId="77777777" w:rsidR="005E5B13" w:rsidRDefault="003E49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26DD246" w14:textId="77777777" w:rsidR="005E5B13" w:rsidRDefault="003E49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88C5D" w14:textId="77777777" w:rsidR="005E5B13" w:rsidRDefault="003E49C3">
            <w:pPr>
              <w:pStyle w:val="ProductList-TableBody"/>
            </w:pPr>
            <w:r>
              <w:rPr>
                <w:color w:val="404040"/>
              </w:rPr>
              <w:t>追加ソフトウェア</w:t>
            </w:r>
            <w:r>
              <w:rPr>
                <w:color w:val="404040"/>
              </w:rPr>
              <w:t xml:space="preserve">: </w:t>
            </w:r>
            <w:r>
              <w:rPr>
                <w:color w:val="404040"/>
              </w:rPr>
              <w:t>なし</w:t>
            </w:r>
          </w:p>
        </w:tc>
      </w:tr>
      <w:tr w:rsidR="005E5B13" w14:paraId="35DB0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8B58E" w14:textId="77777777" w:rsidR="005E5B13" w:rsidRDefault="003E49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A9E160" w14:textId="77777777" w:rsidR="005E5B13" w:rsidRDefault="003E49C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380315" w14:textId="77777777" w:rsidR="005E5B13" w:rsidRDefault="003E49C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5E5B13" w14:paraId="4DE132BA" w14:textId="77777777">
        <w:tc>
          <w:tcPr>
            <w:tcW w:w="4040" w:type="dxa"/>
            <w:tcBorders>
              <w:top w:val="single" w:sz="4" w:space="0" w:color="000000"/>
              <w:left w:val="single" w:sz="4" w:space="0" w:color="000000"/>
              <w:bottom w:val="single" w:sz="4" w:space="0" w:color="000000"/>
              <w:right w:val="single" w:sz="4" w:space="0" w:color="000000"/>
            </w:tcBorders>
          </w:tcPr>
          <w:p w14:paraId="2E0E6CE4" w14:textId="77777777" w:rsidR="005E5B13" w:rsidRDefault="003E49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43D84"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8F739" w14:textId="77777777" w:rsidR="005E5B13" w:rsidRDefault="005E5B13">
            <w:pPr>
              <w:pStyle w:val="ProductList-TableBody"/>
            </w:pPr>
          </w:p>
        </w:tc>
      </w:tr>
    </w:tbl>
    <w:p w14:paraId="5363EE6C" w14:textId="77777777" w:rsidR="005E5B13" w:rsidRDefault="005E5B13">
      <w:pPr>
        <w:pStyle w:val="ProductList-Body"/>
      </w:pPr>
    </w:p>
    <w:p w14:paraId="3BBE91CE" w14:textId="77777777" w:rsidR="005E5B13" w:rsidRDefault="003E49C3">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6"/>
        <w:gridCol w:w="3682"/>
        <w:gridCol w:w="3608"/>
      </w:tblGrid>
      <w:tr w:rsidR="005E5B13" w14:paraId="38ED0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EC6D3F" w14:textId="77777777" w:rsidR="005E5B13" w:rsidRDefault="003E49C3">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4127C275" w14:textId="77777777" w:rsidR="005E5B13" w:rsidRDefault="003E49C3">
            <w:pPr>
              <w:pStyle w:val="ProductList-TableBody"/>
            </w:pPr>
            <w:r>
              <w:t>System Center 2019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D5BE1AA" w14:textId="77777777" w:rsidR="005E5B13" w:rsidRDefault="005E5B13">
            <w:pPr>
              <w:pStyle w:val="ProductList-TableBody"/>
            </w:pPr>
          </w:p>
        </w:tc>
      </w:tr>
    </w:tbl>
    <w:p w14:paraId="77D0E434" w14:textId="77777777" w:rsidR="005E5B13" w:rsidRDefault="005E5B13">
      <w:pPr>
        <w:pStyle w:val="ProductList-Body"/>
      </w:pPr>
    </w:p>
    <w:p w14:paraId="23CF87B8" w14:textId="77777777" w:rsidR="005E5B13" w:rsidRDefault="003E49C3">
      <w:pPr>
        <w:pStyle w:val="ProductList-ClauseHeading"/>
        <w:outlineLvl w:val="4"/>
      </w:pPr>
      <w:r>
        <w:t>3.2 SQL Server Technology</w:t>
      </w:r>
    </w:p>
    <w:p w14:paraId="6B9655D0" w14:textId="77777777" w:rsidR="005E5B13" w:rsidRDefault="003E49C3">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016700B5" w14:textId="77777777" w:rsidR="005E5B13" w:rsidRDefault="003E49C3">
      <w:pPr>
        <w:pStyle w:val="ProductList-Offering1SubSection"/>
        <w:outlineLvl w:val="3"/>
      </w:pPr>
      <w:bookmarkStart w:id="149" w:name="_Sec927"/>
      <w:r>
        <w:t>4.</w:t>
      </w:r>
      <w:r>
        <w:t>ソフトウェア</w:t>
      </w:r>
      <w:r>
        <w:t xml:space="preserve"> </w:t>
      </w:r>
      <w:r>
        <w:t>アシュアランス</w:t>
      </w:r>
      <w:bookmarkEnd w:id="149"/>
    </w:p>
    <w:tbl>
      <w:tblPr>
        <w:tblStyle w:val="PURTable"/>
        <w:tblW w:w="0" w:type="dxa"/>
        <w:tblLook w:val="04A0" w:firstRow="1" w:lastRow="0" w:firstColumn="1" w:lastColumn="0" w:noHBand="0" w:noVBand="1"/>
      </w:tblPr>
      <w:tblGrid>
        <w:gridCol w:w="3633"/>
        <w:gridCol w:w="3650"/>
        <w:gridCol w:w="3633"/>
      </w:tblGrid>
      <w:tr w:rsidR="005E5B13" w14:paraId="73419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2C1D8" w14:textId="77777777" w:rsidR="005E5B13" w:rsidRDefault="003E49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36E1D" w14:textId="77777777" w:rsidR="005E5B13" w:rsidRDefault="003E49C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40A07" w14:textId="77777777" w:rsidR="005E5B13" w:rsidRDefault="003E49C3">
            <w:pPr>
              <w:pStyle w:val="ProductList-TableBody"/>
            </w:pPr>
            <w:r>
              <w:rPr>
                <w:color w:val="404040"/>
              </w:rPr>
              <w:t>フェールオーバーの権利</w:t>
            </w:r>
            <w:r>
              <w:rPr>
                <w:color w:val="404040"/>
              </w:rPr>
              <w:t xml:space="preserve">: </w:t>
            </w:r>
            <w:r>
              <w:rPr>
                <w:color w:val="404040"/>
              </w:rPr>
              <w:t>なし</w:t>
            </w:r>
          </w:p>
        </w:tc>
      </w:tr>
      <w:tr w:rsidR="005E5B13" w14:paraId="7793F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19A88" w14:textId="77777777" w:rsidR="005E5B13" w:rsidRDefault="003E49C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C72235A" w14:textId="77777777" w:rsidR="005E5B13" w:rsidRDefault="003E49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8">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9">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32CA1" w14:textId="77777777" w:rsidR="005E5B13" w:rsidRDefault="003E49C3">
            <w:pPr>
              <w:pStyle w:val="ProductList-TableBody"/>
            </w:pPr>
            <w:r>
              <w:rPr>
                <w:color w:val="404040"/>
              </w:rPr>
              <w:t>ローミング使用権</w:t>
            </w:r>
            <w:r>
              <w:rPr>
                <w:color w:val="404040"/>
              </w:rPr>
              <w:t xml:space="preserve">: </w:t>
            </w:r>
            <w:r>
              <w:rPr>
                <w:color w:val="404040"/>
              </w:rPr>
              <w:t>なし</w:t>
            </w:r>
          </w:p>
        </w:tc>
      </w:tr>
      <w:tr w:rsidR="005E5B13" w14:paraId="40931187" w14:textId="77777777">
        <w:tc>
          <w:tcPr>
            <w:tcW w:w="4040" w:type="dxa"/>
            <w:tcBorders>
              <w:top w:val="single" w:sz="4" w:space="0" w:color="000000"/>
              <w:left w:val="single" w:sz="4" w:space="0" w:color="000000"/>
              <w:bottom w:val="single" w:sz="4" w:space="0" w:color="000000"/>
              <w:right w:val="single" w:sz="4" w:space="0" w:color="000000"/>
            </w:tcBorders>
          </w:tcPr>
          <w:p w14:paraId="035ABAD0" w14:textId="77777777" w:rsidR="005E5B13" w:rsidRDefault="003E49C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D5F5B" w14:textId="77777777" w:rsidR="005E5B13" w:rsidRDefault="003E49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FFCD3" w14:textId="77777777" w:rsidR="005E5B13" w:rsidRDefault="005E5B13">
            <w:pPr>
              <w:pStyle w:val="ProductList-TableBody"/>
            </w:pPr>
          </w:p>
        </w:tc>
      </w:tr>
    </w:tbl>
    <w:p w14:paraId="651450F1" w14:textId="77777777" w:rsidR="005E5B13" w:rsidRDefault="005E5B13">
      <w:pPr>
        <w:pStyle w:val="ProductList-Body"/>
      </w:pPr>
    </w:p>
    <w:p w14:paraId="577212C7" w14:textId="77777777" w:rsidR="005E5B13" w:rsidRDefault="003E49C3">
      <w:pPr>
        <w:pStyle w:val="ProductList-ClauseHeading"/>
        <w:outlineLvl w:val="4"/>
      </w:pPr>
      <w:r>
        <w:t xml:space="preserve">4.1 System Center Data Protection Manager </w:t>
      </w:r>
      <w:r>
        <w:t>の</w:t>
      </w:r>
      <w:r>
        <w:t xml:space="preserve"> Current Branch </w:t>
      </w:r>
      <w:r>
        <w:t>の権利</w:t>
      </w:r>
    </w:p>
    <w:p w14:paraId="4E474558" w14:textId="77777777" w:rsidR="005E5B13" w:rsidRDefault="003E49C3">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14:paraId="1F3C0DC6"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536573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E91F5F"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7609F65C" w14:textId="77777777" w:rsidR="005E5B13" w:rsidRDefault="005E5B13">
      <w:pPr>
        <w:pStyle w:val="ProductList-Body"/>
      </w:pPr>
    </w:p>
    <w:p w14:paraId="773D187C" w14:textId="77777777" w:rsidR="005E5B13" w:rsidRDefault="003E49C3">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8612122"/>
      <w:r>
        <w:instrText>System Center Endpoint Protection</w:instrText>
      </w:r>
      <w:bookmarkEnd w:id="151"/>
      <w:r>
        <w:instrText>" \l 3</w:instrText>
      </w:r>
      <w:r>
        <w:fldChar w:fldCharType="end"/>
      </w:r>
    </w:p>
    <w:p w14:paraId="7DE150FE" w14:textId="77777777" w:rsidR="005E5B13" w:rsidRDefault="003E49C3">
      <w:pPr>
        <w:pStyle w:val="ProductList-Offering1SubSection"/>
        <w:outlineLvl w:val="3"/>
      </w:pPr>
      <w:bookmarkStart w:id="152" w:name="_Sec892"/>
      <w:r>
        <w:t>1.</w:t>
      </w:r>
      <w:r>
        <w:t>利用可能なプログラム</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5E5B13" w14:paraId="41D242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ED1B88" w14:textId="77777777" w:rsidR="005E5B13" w:rsidRDefault="003E49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6029A" w14:textId="77777777" w:rsidR="005E5B13" w:rsidRDefault="003E49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EB1C1" w14:textId="77777777" w:rsidR="005E5B13" w:rsidRDefault="003E49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5EA7F" w14:textId="77777777" w:rsidR="005E5B13" w:rsidRDefault="003E49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1B226" w14:textId="77777777" w:rsidR="005E5B13" w:rsidRDefault="003E49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C357F"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D0CE0"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3A8A5"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99AEA"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8F3D9"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FBACE"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E24B0"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5B13" w14:paraId="6B328211" w14:textId="77777777">
        <w:tc>
          <w:tcPr>
            <w:tcW w:w="4160" w:type="dxa"/>
            <w:tcBorders>
              <w:top w:val="single" w:sz="6" w:space="0" w:color="FFFFFF"/>
              <w:left w:val="none" w:sz="4" w:space="0" w:color="6E6E6E"/>
              <w:bottom w:val="none" w:sz="4" w:space="0" w:color="BFBFBF"/>
              <w:right w:val="none" w:sz="4" w:space="0" w:color="6E6E6E"/>
            </w:tcBorders>
          </w:tcPr>
          <w:p w14:paraId="3A3E3124" w14:textId="77777777" w:rsidR="005E5B13" w:rsidRDefault="003E49C3">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14:paraId="7EF0022C" w14:textId="77777777" w:rsidR="005E5B13" w:rsidRDefault="003E49C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89058DB" w14:textId="77777777" w:rsidR="005E5B13" w:rsidRDefault="003E49C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4ADA19A" w14:textId="77777777" w:rsidR="005E5B13" w:rsidRDefault="005E5B1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41D54D6"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C3895"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397BA"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08E1E"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8DCAE"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6D981"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2D89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D0C6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0BB4C9AE" w14:textId="77777777" w:rsidR="005E5B13" w:rsidRDefault="003E49C3">
      <w:pPr>
        <w:pStyle w:val="ProductList-Offering1SubSection"/>
        <w:outlineLvl w:val="3"/>
      </w:pPr>
      <w:bookmarkStart w:id="153" w:name="_Sec893"/>
      <w:r>
        <w:t>2.</w:t>
      </w:r>
      <w:r>
        <w:t>製品使用条件</w:t>
      </w:r>
      <w:bookmarkEnd w:id="153"/>
    </w:p>
    <w:tbl>
      <w:tblPr>
        <w:tblStyle w:val="PURTable"/>
        <w:tblW w:w="0" w:type="dxa"/>
        <w:tblLook w:val="04A0" w:firstRow="1" w:lastRow="0" w:firstColumn="1" w:lastColumn="0" w:noHBand="0" w:noVBand="1"/>
      </w:tblPr>
      <w:tblGrid>
        <w:gridCol w:w="3672"/>
        <w:gridCol w:w="3614"/>
        <w:gridCol w:w="3630"/>
      </w:tblGrid>
      <w:tr w:rsidR="005E5B13" w14:paraId="264C9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9C34C" w14:textId="77777777" w:rsidR="005E5B13" w:rsidRDefault="003E49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8B5FF18"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08164E" w14:textId="77777777" w:rsidR="005E5B13" w:rsidRDefault="003E49C3">
            <w:pPr>
              <w:pStyle w:val="ProductList-TableBody"/>
            </w:pPr>
            <w:r>
              <w:rPr>
                <w:color w:val="404040"/>
              </w:rPr>
              <w:t>期間延長対象</w:t>
            </w:r>
            <w:r>
              <w:rPr>
                <w:color w:val="404040"/>
              </w:rPr>
              <w:t xml:space="preserve">: </w:t>
            </w:r>
            <w:r>
              <w:rPr>
                <w:color w:val="404040"/>
              </w:rPr>
              <w:t>なし</w:t>
            </w:r>
          </w:p>
        </w:tc>
      </w:tr>
      <w:tr w:rsidR="005E5B13" w14:paraId="03DD8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9300E" w14:textId="77777777" w:rsidR="005E5B13" w:rsidRDefault="003E49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5816B"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2DB23" w14:textId="77777777" w:rsidR="005E5B13" w:rsidRDefault="003E49C3">
            <w:pPr>
              <w:pStyle w:val="ProductList-TableBody"/>
            </w:pPr>
            <w:r>
              <w:rPr>
                <w:color w:val="404040"/>
              </w:rPr>
              <w:t>前提条件</w:t>
            </w:r>
            <w:r>
              <w:rPr>
                <w:color w:val="404040"/>
              </w:rPr>
              <w:t xml:space="preserve"> (SA): </w:t>
            </w:r>
            <w:r>
              <w:rPr>
                <w:color w:val="404040"/>
              </w:rPr>
              <w:t>なし</w:t>
            </w:r>
          </w:p>
        </w:tc>
      </w:tr>
      <w:tr w:rsidR="005E5B13" w14:paraId="50799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EB4A0" w14:textId="77777777" w:rsidR="005E5B13" w:rsidRDefault="003E49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43E42"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5458B" w14:textId="77777777" w:rsidR="005E5B13" w:rsidRDefault="003E49C3">
            <w:pPr>
              <w:pStyle w:val="ProductList-TableBody"/>
            </w:pPr>
            <w:r>
              <w:rPr>
                <w:color w:val="404040"/>
              </w:rPr>
              <w:t>削減対象</w:t>
            </w:r>
            <w:r>
              <w:rPr>
                <w:color w:val="404040"/>
              </w:rPr>
              <w:t xml:space="preserve">: </w:t>
            </w:r>
            <w:r>
              <w:rPr>
                <w:color w:val="404040"/>
              </w:rPr>
              <w:t>なし</w:t>
            </w:r>
          </w:p>
        </w:tc>
      </w:tr>
      <w:tr w:rsidR="005E5B13" w14:paraId="3C773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A9C74" w14:textId="77777777" w:rsidR="005E5B13" w:rsidRDefault="003E49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10B59"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D1CD0" w14:textId="77777777" w:rsidR="005E5B13" w:rsidRDefault="003E49C3">
            <w:pPr>
              <w:pStyle w:val="ProductList-TableBody"/>
            </w:pPr>
            <w:r>
              <w:rPr>
                <w:color w:val="404040"/>
              </w:rPr>
              <w:t>補正発注対象</w:t>
            </w:r>
            <w:r>
              <w:rPr>
                <w:color w:val="404040"/>
              </w:rPr>
              <w:t xml:space="preserve">: </w:t>
            </w:r>
            <w:r>
              <w:rPr>
                <w:color w:val="404040"/>
              </w:rPr>
              <w:t>なし</w:t>
            </w:r>
          </w:p>
        </w:tc>
      </w:tr>
      <w:tr w:rsidR="005E5B13" w14:paraId="45EB3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2BB48" w14:textId="77777777" w:rsidR="005E5B13" w:rsidRDefault="003E49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7A5A8"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AD21A" w14:textId="77777777" w:rsidR="005E5B13" w:rsidRDefault="005E5B13">
            <w:pPr>
              <w:pStyle w:val="ProductList-TableBody"/>
            </w:pPr>
          </w:p>
        </w:tc>
      </w:tr>
    </w:tbl>
    <w:p w14:paraId="6BF15538" w14:textId="77777777" w:rsidR="005E5B13" w:rsidRDefault="003E49C3">
      <w:pPr>
        <w:pStyle w:val="ProductList-Offering1SubSection"/>
        <w:outlineLvl w:val="3"/>
      </w:pPr>
      <w:bookmarkStart w:id="154" w:name="_Sec894"/>
      <w:r>
        <w:t>3.</w:t>
      </w:r>
      <w:r>
        <w:t>使用権</w:t>
      </w:r>
      <w:bookmarkEnd w:id="154"/>
    </w:p>
    <w:tbl>
      <w:tblPr>
        <w:tblStyle w:val="PURTable"/>
        <w:tblW w:w="0" w:type="dxa"/>
        <w:tblLook w:val="04A0" w:firstRow="1" w:lastRow="0" w:firstColumn="1" w:lastColumn="0" w:noHBand="0" w:noVBand="1"/>
      </w:tblPr>
      <w:tblGrid>
        <w:gridCol w:w="3637"/>
        <w:gridCol w:w="3642"/>
        <w:gridCol w:w="3637"/>
      </w:tblGrid>
      <w:tr w:rsidR="005E5B13" w14:paraId="0AD9A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F2481" w14:textId="77777777" w:rsidR="005E5B13" w:rsidRDefault="003E49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10836B6" w14:textId="77777777" w:rsidR="005E5B13" w:rsidRDefault="003E49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7D9C1" w14:textId="77777777" w:rsidR="005E5B13" w:rsidRDefault="003E49C3">
            <w:pPr>
              <w:pStyle w:val="ProductList-TableBody"/>
            </w:pPr>
            <w:r>
              <w:rPr>
                <w:color w:val="404040"/>
              </w:rPr>
              <w:t>追加ソフトウェア</w:t>
            </w:r>
            <w:r>
              <w:rPr>
                <w:color w:val="404040"/>
              </w:rPr>
              <w:t xml:space="preserve">: </w:t>
            </w:r>
            <w:r>
              <w:rPr>
                <w:color w:val="404040"/>
              </w:rPr>
              <w:t>なし</w:t>
            </w:r>
          </w:p>
        </w:tc>
      </w:tr>
      <w:tr w:rsidR="005E5B13" w14:paraId="23A16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2C86A" w14:textId="77777777" w:rsidR="005E5B13" w:rsidRDefault="003E49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36F6866" w14:textId="77777777" w:rsidR="005E5B13" w:rsidRDefault="003E49C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4B505" w14:textId="77777777" w:rsidR="005E5B13" w:rsidRDefault="003E49C3">
            <w:pPr>
              <w:pStyle w:val="ProductList-TableBody"/>
            </w:pPr>
            <w:r>
              <w:rPr>
                <w:color w:val="404040"/>
              </w:rPr>
              <w:t>含まれるテクノロジ</w:t>
            </w:r>
            <w:r>
              <w:rPr>
                <w:color w:val="404040"/>
              </w:rPr>
              <w:t xml:space="preserve">: </w:t>
            </w:r>
            <w:r>
              <w:rPr>
                <w:color w:val="404040"/>
              </w:rPr>
              <w:t>なし</w:t>
            </w:r>
          </w:p>
        </w:tc>
      </w:tr>
      <w:tr w:rsidR="005E5B13" w14:paraId="07D9B8C8" w14:textId="77777777">
        <w:tc>
          <w:tcPr>
            <w:tcW w:w="4040" w:type="dxa"/>
            <w:tcBorders>
              <w:top w:val="single" w:sz="4" w:space="0" w:color="000000"/>
              <w:left w:val="single" w:sz="4" w:space="0" w:color="000000"/>
              <w:bottom w:val="single" w:sz="4" w:space="0" w:color="000000"/>
              <w:right w:val="single" w:sz="4" w:space="0" w:color="000000"/>
            </w:tcBorders>
          </w:tcPr>
          <w:p w14:paraId="0133A44B" w14:textId="77777777" w:rsidR="005E5B13" w:rsidRDefault="003E49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27849"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D5459" w14:textId="77777777" w:rsidR="005E5B13" w:rsidRDefault="005E5B13">
            <w:pPr>
              <w:pStyle w:val="ProductList-TableBody"/>
            </w:pPr>
          </w:p>
        </w:tc>
      </w:tr>
    </w:tbl>
    <w:p w14:paraId="469295D1" w14:textId="77777777" w:rsidR="005E5B13" w:rsidRDefault="005E5B13">
      <w:pPr>
        <w:pStyle w:val="ProductList-Body"/>
      </w:pPr>
    </w:p>
    <w:p w14:paraId="008A3F82" w14:textId="77777777" w:rsidR="005E5B13" w:rsidRDefault="003E49C3">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43"/>
        <w:gridCol w:w="3697"/>
        <w:gridCol w:w="3576"/>
      </w:tblGrid>
      <w:tr w:rsidR="005E5B13" w14:paraId="7D22B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2B303C4" w14:textId="77777777" w:rsidR="005E5B13" w:rsidRDefault="003E49C3">
            <w:pPr>
              <w:pStyle w:val="ProductList-TableBody"/>
            </w:pPr>
            <w:r>
              <w:t>クライアント管理ライセンス</w:t>
            </w:r>
          </w:p>
        </w:tc>
        <w:tc>
          <w:tcPr>
            <w:tcW w:w="4040" w:type="dxa"/>
            <w:tcBorders>
              <w:top w:val="single" w:sz="9" w:space="0" w:color="0072C6"/>
              <w:left w:val="single" w:sz="4" w:space="0" w:color="000000"/>
              <w:bottom w:val="none" w:sz="4" w:space="0" w:color="6E6E6E"/>
              <w:right w:val="none" w:sz="4" w:space="0" w:color="6E6E6E"/>
            </w:tcBorders>
          </w:tcPr>
          <w:p w14:paraId="38A4501E" w14:textId="77777777" w:rsidR="005E5B13" w:rsidRDefault="003E49C3">
            <w:pPr>
              <w:pStyle w:val="ProductList-TableBody"/>
            </w:pPr>
            <w:r>
              <w:t>System Center Endpoint Protection</w:t>
            </w:r>
            <w:r>
              <w:fldChar w:fldCharType="begin"/>
            </w:r>
            <w:r>
              <w:instrText xml:space="preserve"> XE "System Center Endpoint Protection" </w:instrText>
            </w:r>
            <w:r>
              <w:fldChar w:fldCharType="end"/>
            </w:r>
            <w:r>
              <w:t xml:space="preserve"> (User </w:t>
            </w:r>
            <w:r>
              <w:t>または</w:t>
            </w:r>
            <w:r>
              <w:t xml:space="preserve"> Device SL)</w:t>
            </w:r>
          </w:p>
        </w:tc>
        <w:tc>
          <w:tcPr>
            <w:tcW w:w="3920" w:type="dxa"/>
            <w:tcBorders>
              <w:top w:val="single" w:sz="9" w:space="0" w:color="0072C6"/>
              <w:left w:val="none" w:sz="4" w:space="0" w:color="6E6E6E"/>
              <w:bottom w:val="none" w:sz="4" w:space="0" w:color="6E6E6E"/>
              <w:right w:val="single" w:sz="4" w:space="0" w:color="000000"/>
            </w:tcBorders>
          </w:tcPr>
          <w:p w14:paraId="12A27301" w14:textId="77777777" w:rsidR="005E5B13" w:rsidRDefault="003E49C3">
            <w:pPr>
              <w:pStyle w:val="ProductList-TableBody"/>
            </w:pPr>
            <w:r>
              <w:t xml:space="preserve">Intune </w:t>
            </w:r>
            <w:r>
              <w:fldChar w:fldCharType="begin"/>
            </w:r>
            <w:r>
              <w:instrText xml:space="preserve"> XE "Intune " </w:instrText>
            </w:r>
            <w:r>
              <w:fldChar w:fldCharType="end"/>
            </w:r>
            <w:r>
              <w:t>(User SL</w:t>
            </w:r>
            <w:r>
              <w:t>、アドオン</w:t>
            </w:r>
            <w:r>
              <w:t>)</w:t>
            </w:r>
            <w:r>
              <w:t>、</w:t>
            </w:r>
            <w:r>
              <w:t>Intune for EDU</w:t>
            </w:r>
            <w:r>
              <w:fldChar w:fldCharType="begin"/>
            </w:r>
            <w:r>
              <w:instrText xml:space="preserve"> XE "Intune for EDU" </w:instrText>
            </w:r>
            <w:r>
              <w:fldChar w:fldCharType="end"/>
            </w:r>
            <w:r>
              <w:t xml:space="preserve"> (User SL</w:t>
            </w:r>
            <w:r>
              <w:t>、</w:t>
            </w:r>
            <w:r>
              <w:t>Device SL</w:t>
            </w:r>
            <w:r>
              <w:t>、アドオン</w:t>
            </w:r>
            <w:r>
              <w:t>)</w:t>
            </w:r>
            <w:r>
              <w:t>、</w:t>
            </w:r>
            <w:r>
              <w:t>Intune for Devices</w:t>
            </w:r>
            <w:r>
              <w:fldChar w:fldCharType="begin"/>
            </w:r>
            <w:r>
              <w:instrText xml:space="preserve"> XE "Intune for Devices" </w:instrText>
            </w:r>
            <w:r>
              <w:fldChar w:fldCharType="end"/>
            </w:r>
          </w:p>
        </w:tc>
      </w:tr>
      <w:tr w:rsidR="005E5B13" w14:paraId="2B5E59F1"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85DFD4A" w14:textId="77777777" w:rsidR="005E5B13" w:rsidRDefault="005E5B1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8CADB39" w14:textId="77777777" w:rsidR="005E5B13" w:rsidRDefault="003E49C3">
            <w:pPr>
              <w:pStyle w:val="ProductList-TableBody"/>
            </w:pPr>
            <w:r>
              <w:t xml:space="preserve">Windows 10 Enterprise E5 </w:t>
            </w:r>
            <w:r>
              <w:t>および</w:t>
            </w:r>
            <w:r>
              <w:t xml:space="preserve"> A5</w:t>
            </w:r>
            <w:r>
              <w:fldChar w:fldCharType="begin"/>
            </w:r>
            <w:r>
              <w:instrText xml:space="preserve"> XE "Windows 10 Enterprise E5 </w:instrText>
            </w:r>
            <w:r>
              <w:instrText>および</w:instrText>
            </w:r>
            <w:r>
              <w:instrText xml:space="preserve">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6948DD4A" w14:textId="77777777" w:rsidR="005E5B13" w:rsidRDefault="003E49C3">
            <w:pPr>
              <w:pStyle w:val="ProductList-TableBody"/>
            </w:pPr>
            <w:r>
              <w:t>Window VDA E5</w:t>
            </w:r>
            <w:r>
              <w:fldChar w:fldCharType="begin"/>
            </w:r>
            <w:r>
              <w:instrText xml:space="preserve"> XE "Window VDA E5" </w:instrText>
            </w:r>
            <w:r>
              <w:fldChar w:fldCharType="end"/>
            </w:r>
            <w:r>
              <w:t xml:space="preserve"> (User SL)</w:t>
            </w:r>
          </w:p>
        </w:tc>
      </w:tr>
      <w:tr w:rsidR="005E5B13" w14:paraId="7F449E6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DAD4844" w14:textId="77777777" w:rsidR="005E5B13" w:rsidRDefault="005E5B1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BBA511D" w14:textId="77777777" w:rsidR="005E5B13" w:rsidRDefault="003E49C3">
            <w:pPr>
              <w:pStyle w:val="ProductList-TableBody"/>
            </w:pPr>
            <w:r>
              <w:t>Windows 10 Education E5</w:t>
            </w:r>
            <w:r>
              <w:fldChar w:fldCharType="begin"/>
            </w:r>
            <w:r>
              <w:instrText xml:space="preserve"> XE "Windows 10 Education E5" </w:instrText>
            </w:r>
            <w:r>
              <w:fldChar w:fldCharType="end"/>
            </w:r>
            <w:r>
              <w:t xml:space="preserve"> (User SL)</w:t>
            </w:r>
          </w:p>
        </w:tc>
        <w:tc>
          <w:tcPr>
            <w:tcW w:w="3920" w:type="dxa"/>
            <w:tcBorders>
              <w:top w:val="none" w:sz="4" w:space="0" w:color="6E6E6E"/>
              <w:left w:val="none" w:sz="4" w:space="0" w:color="6E6E6E"/>
              <w:bottom w:val="single" w:sz="4" w:space="0" w:color="000000"/>
              <w:right w:val="single" w:sz="4" w:space="0" w:color="000000"/>
            </w:tcBorders>
          </w:tcPr>
          <w:p w14:paraId="15C69B68" w14:textId="77777777" w:rsidR="005E5B13" w:rsidRDefault="003E49C3">
            <w:pPr>
              <w:pStyle w:val="ProductList-TableBody"/>
            </w:pPr>
            <w:r>
              <w:t>M365 E5 Security</w:t>
            </w:r>
            <w:r>
              <w:fldChar w:fldCharType="begin"/>
            </w:r>
            <w:r>
              <w:instrText xml:space="preserve"> XE "M365 E5 Security" </w:instrText>
            </w:r>
            <w:r>
              <w:fldChar w:fldCharType="end"/>
            </w:r>
            <w:r>
              <w:t xml:space="preserve"> (User SL)</w:t>
            </w:r>
          </w:p>
        </w:tc>
      </w:tr>
    </w:tbl>
    <w:p w14:paraId="067DA30C" w14:textId="77777777" w:rsidR="005E5B13" w:rsidRDefault="005E5B13">
      <w:pPr>
        <w:pStyle w:val="ProductList-Body"/>
      </w:pPr>
    </w:p>
    <w:p w14:paraId="1CE4BDBB" w14:textId="77777777" w:rsidR="005E5B13" w:rsidRDefault="003E49C3">
      <w:pPr>
        <w:pStyle w:val="ProductList-ClauseHeading"/>
        <w:outlineLvl w:val="4"/>
      </w:pPr>
      <w:r>
        <w:t xml:space="preserve">3.2 </w:t>
      </w:r>
      <w:r>
        <w:t>サーバー管理</w:t>
      </w:r>
      <w:r>
        <w:t xml:space="preserve"> SL</w:t>
      </w:r>
    </w:p>
    <w:p w14:paraId="0E4F7585" w14:textId="77777777" w:rsidR="005E5B13" w:rsidRDefault="003E49C3">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14:paraId="195C26D7" w14:textId="77777777" w:rsidR="005E5B13" w:rsidRDefault="005E5B13">
      <w:pPr>
        <w:pStyle w:val="ProductList-Body"/>
      </w:pPr>
    </w:p>
    <w:p w14:paraId="7F4AD06E" w14:textId="77777777" w:rsidR="005E5B13" w:rsidRDefault="003E49C3">
      <w:pPr>
        <w:pStyle w:val="ProductList-ClauseHeading"/>
        <w:outlineLvl w:val="4"/>
      </w:pPr>
      <w:r>
        <w:t xml:space="preserve">3.3 </w:t>
      </w:r>
      <w:r>
        <w:t>スキャン</w:t>
      </w:r>
      <w:r>
        <w:t xml:space="preserve"> </w:t>
      </w:r>
      <w:r>
        <w:t>エンジンの交換</w:t>
      </w:r>
    </w:p>
    <w:p w14:paraId="742B135A" w14:textId="77777777" w:rsidR="005E5B13" w:rsidRDefault="003E49C3">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14:paraId="33926C97" w14:textId="77777777" w:rsidR="005E5B13" w:rsidRDefault="003E49C3" w:rsidP="00CA2CA7">
      <w:pPr>
        <w:pStyle w:val="ProductList-Bullet"/>
        <w:numPr>
          <w:ilvl w:val="0"/>
          <w:numId w:val="23"/>
        </w:numPr>
      </w:pPr>
      <w:r>
        <w:t>アンチウィルスおよびアンチスパム</w:t>
      </w:r>
      <w:r>
        <w:t xml:space="preserve"> </w:t>
      </w:r>
      <w:r>
        <w:t>ソフトウェア</w:t>
      </w:r>
    </w:p>
    <w:p w14:paraId="135CB14D" w14:textId="77777777" w:rsidR="005E5B13" w:rsidRDefault="003E49C3" w:rsidP="00CA2CA7">
      <w:pPr>
        <w:pStyle w:val="ProductList-Bullet"/>
        <w:numPr>
          <w:ilvl w:val="0"/>
          <w:numId w:val="23"/>
        </w:numPr>
      </w:pPr>
      <w:r>
        <w:t>署名ファイルおよびコンテンツ</w:t>
      </w:r>
      <w:r>
        <w:t xml:space="preserve"> </w:t>
      </w:r>
      <w:r>
        <w:t>フィルタリング</w:t>
      </w:r>
      <w:r>
        <w:t xml:space="preserve"> </w:t>
      </w:r>
      <w:r>
        <w:t>データ</w:t>
      </w:r>
      <w:r>
        <w:t xml:space="preserve"> </w:t>
      </w:r>
      <w:r>
        <w:t>ファイル</w:t>
      </w:r>
    </w:p>
    <w:p w14:paraId="660AA5A5" w14:textId="77777777" w:rsidR="005E5B13" w:rsidRDefault="003E49C3">
      <w:pPr>
        <w:pStyle w:val="ProductList-Offering1SubSection"/>
        <w:outlineLvl w:val="3"/>
      </w:pPr>
      <w:bookmarkStart w:id="155" w:name="_Sec895"/>
      <w:r>
        <w:t>4.</w:t>
      </w:r>
      <w:r>
        <w:t>ソフトウェア</w:t>
      </w:r>
      <w:r>
        <w:t xml:space="preserve"> </w:t>
      </w:r>
      <w:r>
        <w:t>アシュアランス</w:t>
      </w:r>
      <w:bookmarkEnd w:id="155"/>
    </w:p>
    <w:tbl>
      <w:tblPr>
        <w:tblStyle w:val="PURTable"/>
        <w:tblW w:w="0" w:type="dxa"/>
        <w:tblLook w:val="04A0" w:firstRow="1" w:lastRow="0" w:firstColumn="1" w:lastColumn="0" w:noHBand="0" w:noVBand="1"/>
      </w:tblPr>
      <w:tblGrid>
        <w:gridCol w:w="3633"/>
        <w:gridCol w:w="3650"/>
        <w:gridCol w:w="3633"/>
      </w:tblGrid>
      <w:tr w:rsidR="005E5B13" w14:paraId="6294F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1A081" w14:textId="77777777" w:rsidR="005E5B13" w:rsidRDefault="003E49C3">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74E7B" w14:textId="77777777" w:rsidR="005E5B13" w:rsidRDefault="003E49C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A8173" w14:textId="77777777" w:rsidR="005E5B13" w:rsidRDefault="003E49C3">
            <w:pPr>
              <w:pStyle w:val="ProductList-TableBody"/>
            </w:pPr>
            <w:r>
              <w:rPr>
                <w:color w:val="404040"/>
              </w:rPr>
              <w:t>フェールオーバーの権利</w:t>
            </w:r>
            <w:r>
              <w:rPr>
                <w:color w:val="404040"/>
              </w:rPr>
              <w:t xml:space="preserve">: </w:t>
            </w:r>
            <w:r>
              <w:rPr>
                <w:color w:val="404040"/>
              </w:rPr>
              <w:t>なし</w:t>
            </w:r>
          </w:p>
        </w:tc>
      </w:tr>
      <w:tr w:rsidR="005E5B13" w14:paraId="1A31B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57483" w14:textId="77777777" w:rsidR="005E5B13" w:rsidRDefault="003E49C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B83758B" w14:textId="77777777" w:rsidR="005E5B13" w:rsidRDefault="003E49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138EE" w14:textId="77777777" w:rsidR="005E5B13" w:rsidRDefault="003E49C3">
            <w:pPr>
              <w:pStyle w:val="ProductList-TableBody"/>
            </w:pPr>
            <w:r>
              <w:rPr>
                <w:color w:val="404040"/>
              </w:rPr>
              <w:t>ローミング使用権</w:t>
            </w:r>
            <w:r>
              <w:rPr>
                <w:color w:val="404040"/>
              </w:rPr>
              <w:t xml:space="preserve">: </w:t>
            </w:r>
            <w:r>
              <w:rPr>
                <w:color w:val="404040"/>
              </w:rPr>
              <w:t>なし</w:t>
            </w:r>
          </w:p>
        </w:tc>
      </w:tr>
      <w:tr w:rsidR="005E5B13" w14:paraId="370D7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42768" w14:textId="77777777" w:rsidR="005E5B13" w:rsidRDefault="003E49C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8723C" w14:textId="77777777" w:rsidR="005E5B13" w:rsidRDefault="003E49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33D25" w14:textId="77777777" w:rsidR="005E5B13" w:rsidRDefault="005E5B13">
            <w:pPr>
              <w:pStyle w:val="ProductList-TableBody"/>
            </w:pPr>
          </w:p>
        </w:tc>
      </w:tr>
    </w:tbl>
    <w:p w14:paraId="19DC8296" w14:textId="77777777" w:rsidR="005E5B13" w:rsidRDefault="005E5B13">
      <w:pPr>
        <w:pStyle w:val="ProductList-Body"/>
      </w:pPr>
    </w:p>
    <w:p w14:paraId="3B8A7AA0" w14:textId="77777777" w:rsidR="005E5B13" w:rsidRDefault="003E49C3">
      <w:pPr>
        <w:pStyle w:val="ProductList-ClauseHeading"/>
        <w:outlineLvl w:val="4"/>
      </w:pPr>
      <w:r>
        <w:t xml:space="preserve">4.1 System Center Endpoint Protection </w:t>
      </w:r>
      <w:r>
        <w:t>の</w:t>
      </w:r>
      <w:r>
        <w:t xml:space="preserve"> Current Branch </w:t>
      </w:r>
      <w:r>
        <w:t>の権利</w:t>
      </w:r>
    </w:p>
    <w:p w14:paraId="4A8F2690" w14:textId="77777777" w:rsidR="005E5B13" w:rsidRDefault="003E49C3">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14:paraId="70C7455D"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199973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BD05EF"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2EE2492D" w14:textId="77777777" w:rsidR="005E5B13" w:rsidRDefault="005E5B13">
      <w:pPr>
        <w:pStyle w:val="ProductList-Body"/>
      </w:pPr>
    </w:p>
    <w:p w14:paraId="3A1DFFD1" w14:textId="77777777" w:rsidR="005E5B13" w:rsidRDefault="003E49C3">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8612123"/>
      <w:r>
        <w:instrText>System Center Operations Manager</w:instrText>
      </w:r>
      <w:bookmarkEnd w:id="157"/>
      <w:r>
        <w:instrText>" \l 3</w:instrText>
      </w:r>
      <w:r>
        <w:fldChar w:fldCharType="end"/>
      </w:r>
    </w:p>
    <w:p w14:paraId="2BEBBECE" w14:textId="77777777" w:rsidR="005E5B13" w:rsidRDefault="003E49C3">
      <w:pPr>
        <w:pStyle w:val="ProductList-Offering1SubSection"/>
        <w:outlineLvl w:val="3"/>
      </w:pPr>
      <w:bookmarkStart w:id="158" w:name="_Sec1181"/>
      <w:r>
        <w:t>1.</w:t>
      </w:r>
      <w:r>
        <w:t>利用可能なプログラム</w:t>
      </w:r>
      <w:bookmarkEnd w:id="158"/>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5E5B13" w14:paraId="747DA2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03C26D" w14:textId="77777777" w:rsidR="005E5B13" w:rsidRDefault="003E49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67E0E" w14:textId="77777777" w:rsidR="005E5B13" w:rsidRDefault="003E49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EAA3D" w14:textId="77777777" w:rsidR="005E5B13" w:rsidRDefault="003E49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5C71D" w14:textId="77777777" w:rsidR="005E5B13" w:rsidRDefault="003E49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4A563" w14:textId="77777777" w:rsidR="005E5B13" w:rsidRDefault="003E49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699890"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E9EBD"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C64A5"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DD951"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6EE49"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05C01"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68B60"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5B13" w14:paraId="7D22628C" w14:textId="77777777">
        <w:tc>
          <w:tcPr>
            <w:tcW w:w="4160" w:type="dxa"/>
            <w:tcBorders>
              <w:top w:val="single" w:sz="6" w:space="0" w:color="FFFFFF"/>
              <w:left w:val="none" w:sz="4" w:space="0" w:color="6E6E6E"/>
              <w:bottom w:val="dashed" w:sz="4" w:space="0" w:color="BFBFBF"/>
              <w:right w:val="none" w:sz="4" w:space="0" w:color="6E6E6E"/>
            </w:tcBorders>
          </w:tcPr>
          <w:p w14:paraId="12DCD817" w14:textId="77777777" w:rsidR="005E5B13" w:rsidRDefault="003E49C3">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D5AB702" w14:textId="77777777" w:rsidR="005E5B13" w:rsidRDefault="003E49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2B9A99" w14:textId="77777777" w:rsidR="005E5B13" w:rsidRDefault="003E49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D6B561" w14:textId="77777777" w:rsidR="005E5B13" w:rsidRDefault="003E49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F8FCE4"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A8892"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64FC3"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EB619"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C90C8"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B2F3B"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FDDD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DB70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E5B13" w14:paraId="5186A089" w14:textId="77777777">
        <w:tc>
          <w:tcPr>
            <w:tcW w:w="4160" w:type="dxa"/>
            <w:tcBorders>
              <w:top w:val="dashed" w:sz="4" w:space="0" w:color="BFBFBF"/>
              <w:left w:val="none" w:sz="4" w:space="0" w:color="6E6E6E"/>
              <w:bottom w:val="none" w:sz="4" w:space="0" w:color="BFBFBF"/>
              <w:right w:val="none" w:sz="4" w:space="0" w:color="6E6E6E"/>
            </w:tcBorders>
          </w:tcPr>
          <w:p w14:paraId="2B2B961D" w14:textId="77777777" w:rsidR="005E5B13" w:rsidRDefault="003E49C3">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22A96C0" w14:textId="77777777" w:rsidR="005E5B13" w:rsidRDefault="003E49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E610C6" w14:textId="77777777" w:rsidR="005E5B13" w:rsidRDefault="005E5B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1E71A4" w14:textId="77777777" w:rsidR="005E5B13" w:rsidRDefault="003E49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FA8834"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814D3"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3A5B6"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926C2"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0D331"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2DC3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7D70B"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19465" w14:textId="77777777" w:rsidR="005E5B13" w:rsidRDefault="005E5B13">
            <w:pPr>
              <w:pStyle w:val="ProductList-TableBody"/>
              <w:jc w:val="center"/>
            </w:pPr>
          </w:p>
        </w:tc>
      </w:tr>
    </w:tbl>
    <w:p w14:paraId="34C98A4D" w14:textId="77777777" w:rsidR="005E5B13" w:rsidRDefault="003E49C3">
      <w:pPr>
        <w:pStyle w:val="ProductList-Offering1SubSection"/>
        <w:outlineLvl w:val="3"/>
      </w:pPr>
      <w:bookmarkStart w:id="159" w:name="_Sec1182"/>
      <w:r>
        <w:t>2.</w:t>
      </w:r>
      <w:r>
        <w:t>製品使用条件</w:t>
      </w:r>
      <w:bookmarkEnd w:id="159"/>
    </w:p>
    <w:tbl>
      <w:tblPr>
        <w:tblStyle w:val="PURTable"/>
        <w:tblW w:w="0" w:type="dxa"/>
        <w:tblLook w:val="04A0" w:firstRow="1" w:lastRow="0" w:firstColumn="1" w:lastColumn="0" w:noHBand="0" w:noVBand="1"/>
      </w:tblPr>
      <w:tblGrid>
        <w:gridCol w:w="3676"/>
        <w:gridCol w:w="3612"/>
        <w:gridCol w:w="3628"/>
      </w:tblGrid>
      <w:tr w:rsidR="005E5B13" w14:paraId="6E5E7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B8058" w14:textId="77777777" w:rsidR="005E5B13" w:rsidRDefault="003E49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40777AD"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6FB2A" w14:textId="77777777" w:rsidR="005E5B13" w:rsidRDefault="003E49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E5B13" w14:paraId="1507C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5D3A6" w14:textId="77777777" w:rsidR="005E5B13" w:rsidRDefault="003E49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56257"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8DA980C" w14:textId="77777777" w:rsidR="005E5B13" w:rsidRDefault="003E49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1">
              <w:r>
                <w:rPr>
                  <w:color w:val="00467F"/>
                  <w:u w:val="single"/>
                </w:rPr>
                <w:t>付録</w:t>
              </w:r>
              <w:r>
                <w:rPr>
                  <w:color w:val="00467F"/>
                  <w:u w:val="single"/>
                </w:rPr>
                <w:t xml:space="preserve"> B</w:t>
              </w:r>
            </w:hyperlink>
          </w:p>
        </w:tc>
      </w:tr>
      <w:tr w:rsidR="005E5B13" w14:paraId="7C4E4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6CC4E" w14:textId="77777777" w:rsidR="005E5B13" w:rsidRDefault="003E49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8CA97"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0DF2B" w14:textId="77777777" w:rsidR="005E5B13" w:rsidRDefault="003E49C3">
            <w:pPr>
              <w:pStyle w:val="ProductList-TableBody"/>
            </w:pPr>
            <w:r>
              <w:rPr>
                <w:color w:val="404040"/>
              </w:rPr>
              <w:t>削減対象</w:t>
            </w:r>
            <w:r>
              <w:rPr>
                <w:color w:val="404040"/>
              </w:rPr>
              <w:t xml:space="preserve">: </w:t>
            </w:r>
            <w:r>
              <w:rPr>
                <w:color w:val="404040"/>
              </w:rPr>
              <w:t>なし</w:t>
            </w:r>
          </w:p>
        </w:tc>
      </w:tr>
      <w:tr w:rsidR="005E5B13" w14:paraId="2DC27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2E506" w14:textId="77777777" w:rsidR="005E5B13" w:rsidRDefault="003E49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8F1EB"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59CF0" w14:textId="77777777" w:rsidR="005E5B13" w:rsidRDefault="003E49C3">
            <w:pPr>
              <w:pStyle w:val="ProductList-TableBody"/>
            </w:pPr>
            <w:r>
              <w:rPr>
                <w:color w:val="404040"/>
              </w:rPr>
              <w:t>補正発注対象</w:t>
            </w:r>
            <w:r>
              <w:rPr>
                <w:color w:val="404040"/>
              </w:rPr>
              <w:t xml:space="preserve">: </w:t>
            </w:r>
            <w:r>
              <w:rPr>
                <w:color w:val="404040"/>
              </w:rPr>
              <w:t>なし</w:t>
            </w:r>
          </w:p>
        </w:tc>
      </w:tr>
      <w:tr w:rsidR="005E5B13" w14:paraId="0C08A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89B22" w14:textId="77777777" w:rsidR="005E5B13" w:rsidRDefault="003E49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42F35"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3E584" w14:textId="77777777" w:rsidR="005E5B13" w:rsidRDefault="005E5B13">
            <w:pPr>
              <w:pStyle w:val="ProductList-TableBody"/>
            </w:pPr>
          </w:p>
        </w:tc>
      </w:tr>
    </w:tbl>
    <w:p w14:paraId="427E58A2" w14:textId="77777777" w:rsidR="005E5B13" w:rsidRDefault="005E5B13">
      <w:pPr>
        <w:pStyle w:val="ProductList-Body"/>
      </w:pPr>
    </w:p>
    <w:p w14:paraId="041B29EE" w14:textId="77777777" w:rsidR="005E5B13" w:rsidRDefault="003E49C3">
      <w:pPr>
        <w:pStyle w:val="ProductList-ClauseHeading"/>
        <w:outlineLvl w:val="4"/>
      </w:pPr>
      <w:r>
        <w:t xml:space="preserve">2.1 </w:t>
      </w:r>
      <w:r>
        <w:t>教育機関のお客様</w:t>
      </w:r>
    </w:p>
    <w:p w14:paraId="2124323B" w14:textId="77777777" w:rsidR="005E5B13" w:rsidRDefault="003E49C3">
      <w:pPr>
        <w:pStyle w:val="ProductList-Body"/>
      </w:pPr>
      <w:r>
        <w:t xml:space="preserve">Enrollment for Education Solutions </w:t>
      </w:r>
      <w:r>
        <w:t>および</w:t>
      </w:r>
      <w:r>
        <w:t xml:space="preserve"> School Subscription Enrollment </w:t>
      </w:r>
      <w:r>
        <w:t>のお客様は、</w:t>
      </w:r>
      <w:r>
        <w:t xml:space="preserve">System Center 2019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04A7BFB4" w14:textId="77777777" w:rsidR="005E5B13" w:rsidRDefault="003E49C3">
      <w:pPr>
        <w:pStyle w:val="ProductList-Offering1SubSection"/>
        <w:outlineLvl w:val="3"/>
      </w:pPr>
      <w:bookmarkStart w:id="160" w:name="_Sec1183"/>
      <w:r>
        <w:t>3.</w:t>
      </w:r>
      <w:r>
        <w:t>使用権</w:t>
      </w:r>
      <w:bookmarkEnd w:id="160"/>
    </w:p>
    <w:tbl>
      <w:tblPr>
        <w:tblStyle w:val="PURTable"/>
        <w:tblW w:w="0" w:type="dxa"/>
        <w:tblLook w:val="04A0" w:firstRow="1" w:lastRow="0" w:firstColumn="1" w:lastColumn="0" w:noHBand="0" w:noVBand="1"/>
      </w:tblPr>
      <w:tblGrid>
        <w:gridCol w:w="3630"/>
        <w:gridCol w:w="3612"/>
        <w:gridCol w:w="3674"/>
      </w:tblGrid>
      <w:tr w:rsidR="005E5B13" w14:paraId="0B21E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20DB2" w14:textId="77777777" w:rsidR="005E5B13" w:rsidRDefault="003E49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2">
              <w:r>
                <w:rPr>
                  <w:color w:val="00467F"/>
                  <w:u w:val="single"/>
                </w:rPr>
                <w:t>共通</w:t>
              </w:r>
            </w:hyperlink>
            <w:r>
              <w:t>、</w:t>
            </w:r>
            <w:hyperlink r:id="rId63">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C842D12" w14:textId="77777777" w:rsidR="005E5B13" w:rsidRDefault="003E49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1E959" w14:textId="77777777" w:rsidR="005E5B13" w:rsidRDefault="003E49C3">
            <w:pPr>
              <w:pStyle w:val="ProductList-TableBody"/>
            </w:pPr>
            <w:r>
              <w:rPr>
                <w:color w:val="404040"/>
              </w:rPr>
              <w:t>追加ソフトウェア</w:t>
            </w:r>
            <w:r>
              <w:rPr>
                <w:color w:val="404040"/>
              </w:rPr>
              <w:t xml:space="preserve">: </w:t>
            </w:r>
            <w:r>
              <w:rPr>
                <w:color w:val="404040"/>
              </w:rPr>
              <w:t>なし</w:t>
            </w:r>
          </w:p>
        </w:tc>
      </w:tr>
      <w:tr w:rsidR="005E5B13" w14:paraId="2C6A6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D2F3E" w14:textId="77777777" w:rsidR="005E5B13" w:rsidRDefault="003E49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7EA193E" w14:textId="77777777" w:rsidR="005E5B13" w:rsidRDefault="003E49C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AD73071" w14:textId="77777777" w:rsidR="005E5B13" w:rsidRDefault="003E49C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5E5B13" w14:paraId="1AB59284" w14:textId="77777777">
        <w:tc>
          <w:tcPr>
            <w:tcW w:w="4040" w:type="dxa"/>
            <w:tcBorders>
              <w:top w:val="single" w:sz="4" w:space="0" w:color="000000"/>
              <w:left w:val="single" w:sz="4" w:space="0" w:color="000000"/>
              <w:bottom w:val="single" w:sz="4" w:space="0" w:color="000000"/>
              <w:right w:val="single" w:sz="4" w:space="0" w:color="000000"/>
            </w:tcBorders>
          </w:tcPr>
          <w:p w14:paraId="08D206FC" w14:textId="77777777" w:rsidR="005E5B13" w:rsidRDefault="003E49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64">
              <w:r>
                <w:rPr>
                  <w:color w:val="00467F"/>
                  <w:u w:val="single"/>
                </w:rPr>
                <w:t>インターネット</w:t>
              </w:r>
              <w:r>
                <w:rPr>
                  <w:color w:val="00467F"/>
                  <w:u w:val="single"/>
                </w:rPr>
                <w:t xml:space="preserve"> </w:t>
              </w:r>
              <w:r>
                <w:rPr>
                  <w:color w:val="00467F"/>
                  <w:u w:val="single"/>
                </w:rPr>
                <w:t>ベースの機能</w:t>
              </w:r>
            </w:hyperlink>
            <w:r>
              <w:t>、</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29A28"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0DB9A" w14:textId="77777777" w:rsidR="005E5B13" w:rsidRDefault="005E5B13">
            <w:pPr>
              <w:pStyle w:val="ProductList-TableBody"/>
            </w:pPr>
          </w:p>
        </w:tc>
      </w:tr>
    </w:tbl>
    <w:p w14:paraId="42C29743" w14:textId="77777777" w:rsidR="005E5B13" w:rsidRDefault="005E5B13">
      <w:pPr>
        <w:pStyle w:val="ProductList-Body"/>
      </w:pPr>
    </w:p>
    <w:p w14:paraId="3E31BFDB" w14:textId="77777777" w:rsidR="005E5B13" w:rsidRDefault="003E49C3">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4"/>
        <w:gridCol w:w="3685"/>
        <w:gridCol w:w="3607"/>
      </w:tblGrid>
      <w:tr w:rsidR="005E5B13" w14:paraId="73447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99F839" w14:textId="77777777" w:rsidR="005E5B13" w:rsidRDefault="003E49C3">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4ED45702" w14:textId="77777777" w:rsidR="005E5B13" w:rsidRDefault="003E49C3">
            <w:pPr>
              <w:pStyle w:val="ProductList-TableBody"/>
            </w:pPr>
            <w:r>
              <w:t>System Center 2019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31AB953" w14:textId="77777777" w:rsidR="005E5B13" w:rsidRDefault="005E5B13">
            <w:pPr>
              <w:pStyle w:val="ProductList-TableBody"/>
            </w:pPr>
          </w:p>
        </w:tc>
      </w:tr>
    </w:tbl>
    <w:p w14:paraId="24AC14C0" w14:textId="77777777" w:rsidR="005E5B13" w:rsidRDefault="005E5B13">
      <w:pPr>
        <w:pStyle w:val="ProductList-Body"/>
      </w:pPr>
    </w:p>
    <w:p w14:paraId="78A4D533" w14:textId="77777777" w:rsidR="005E5B13" w:rsidRDefault="003E49C3">
      <w:pPr>
        <w:pStyle w:val="ProductList-ClauseHeading"/>
        <w:outlineLvl w:val="4"/>
      </w:pPr>
      <w:r>
        <w:t>3.2 SQL Server Technology</w:t>
      </w:r>
    </w:p>
    <w:p w14:paraId="6694025B" w14:textId="77777777" w:rsidR="005E5B13" w:rsidRDefault="003E49C3">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72B4E93" w14:textId="77777777" w:rsidR="005E5B13" w:rsidRDefault="003E49C3">
      <w:pPr>
        <w:pStyle w:val="ProductList-Offering1SubSection"/>
        <w:outlineLvl w:val="3"/>
      </w:pPr>
      <w:bookmarkStart w:id="161" w:name="_Sec1184"/>
      <w:r>
        <w:t>4.</w:t>
      </w:r>
      <w:r>
        <w:t>ソフトウェア</w:t>
      </w:r>
      <w:r>
        <w:t xml:space="preserve"> </w:t>
      </w:r>
      <w:r>
        <w:t>アシュアランス</w:t>
      </w:r>
      <w:bookmarkEnd w:id="161"/>
    </w:p>
    <w:tbl>
      <w:tblPr>
        <w:tblStyle w:val="PURTable"/>
        <w:tblW w:w="0" w:type="dxa"/>
        <w:tblLook w:val="04A0" w:firstRow="1" w:lastRow="0" w:firstColumn="1" w:lastColumn="0" w:noHBand="0" w:noVBand="1"/>
      </w:tblPr>
      <w:tblGrid>
        <w:gridCol w:w="3633"/>
        <w:gridCol w:w="3650"/>
        <w:gridCol w:w="3633"/>
      </w:tblGrid>
      <w:tr w:rsidR="005E5B13" w14:paraId="3BFC83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23E5C" w14:textId="77777777" w:rsidR="005E5B13" w:rsidRDefault="003E49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F2AE9" w14:textId="77777777" w:rsidR="005E5B13" w:rsidRDefault="003E49C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DFE2A" w14:textId="77777777" w:rsidR="005E5B13" w:rsidRDefault="003E49C3">
            <w:pPr>
              <w:pStyle w:val="ProductList-TableBody"/>
            </w:pPr>
            <w:r>
              <w:rPr>
                <w:color w:val="404040"/>
              </w:rPr>
              <w:t>フェールオーバーの権利</w:t>
            </w:r>
            <w:r>
              <w:rPr>
                <w:color w:val="404040"/>
              </w:rPr>
              <w:t xml:space="preserve">: </w:t>
            </w:r>
            <w:r>
              <w:rPr>
                <w:color w:val="404040"/>
              </w:rPr>
              <w:t>なし</w:t>
            </w:r>
          </w:p>
        </w:tc>
      </w:tr>
      <w:tr w:rsidR="005E5B13" w14:paraId="392C0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D465E" w14:textId="77777777" w:rsidR="005E5B13" w:rsidRDefault="003E49C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6C17585" w14:textId="77777777" w:rsidR="005E5B13" w:rsidRDefault="003E49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7">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61BF9" w14:textId="77777777" w:rsidR="005E5B13" w:rsidRDefault="003E49C3">
            <w:pPr>
              <w:pStyle w:val="ProductList-TableBody"/>
            </w:pPr>
            <w:r>
              <w:rPr>
                <w:color w:val="404040"/>
              </w:rPr>
              <w:t>ローミング使用権</w:t>
            </w:r>
            <w:r>
              <w:rPr>
                <w:color w:val="404040"/>
              </w:rPr>
              <w:t xml:space="preserve">: </w:t>
            </w:r>
            <w:r>
              <w:rPr>
                <w:color w:val="404040"/>
              </w:rPr>
              <w:t>なし</w:t>
            </w:r>
          </w:p>
        </w:tc>
      </w:tr>
      <w:tr w:rsidR="005E5B13" w14:paraId="58F77673" w14:textId="77777777">
        <w:tc>
          <w:tcPr>
            <w:tcW w:w="4040" w:type="dxa"/>
            <w:tcBorders>
              <w:top w:val="single" w:sz="4" w:space="0" w:color="000000"/>
              <w:left w:val="single" w:sz="4" w:space="0" w:color="000000"/>
              <w:bottom w:val="single" w:sz="4" w:space="0" w:color="000000"/>
              <w:right w:val="single" w:sz="4" w:space="0" w:color="000000"/>
            </w:tcBorders>
          </w:tcPr>
          <w:p w14:paraId="68831935" w14:textId="77777777" w:rsidR="005E5B13" w:rsidRDefault="003E49C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AFF1E" w14:textId="77777777" w:rsidR="005E5B13" w:rsidRDefault="003E49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9D4DA" w14:textId="77777777" w:rsidR="005E5B13" w:rsidRDefault="005E5B13">
            <w:pPr>
              <w:pStyle w:val="ProductList-TableBody"/>
            </w:pPr>
          </w:p>
        </w:tc>
      </w:tr>
    </w:tbl>
    <w:p w14:paraId="28881004" w14:textId="77777777" w:rsidR="005E5B13" w:rsidRDefault="005E5B13">
      <w:pPr>
        <w:pStyle w:val="ProductList-Body"/>
      </w:pPr>
    </w:p>
    <w:p w14:paraId="06DB350F" w14:textId="77777777" w:rsidR="005E5B13" w:rsidRDefault="003E49C3">
      <w:pPr>
        <w:pStyle w:val="ProductList-ClauseHeading"/>
        <w:outlineLvl w:val="4"/>
      </w:pPr>
      <w:r>
        <w:t xml:space="preserve">4.1 System Center Operations Manager </w:t>
      </w:r>
      <w:r>
        <w:t>の</w:t>
      </w:r>
      <w:r>
        <w:t xml:space="preserve"> Current Branch </w:t>
      </w:r>
      <w:r>
        <w:t>の権利</w:t>
      </w:r>
    </w:p>
    <w:p w14:paraId="228F3E7E" w14:textId="77777777" w:rsidR="005E5B13" w:rsidRDefault="003E49C3">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14:paraId="6C5D2A88"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1CE993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59D8A"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47DE6CF5" w14:textId="77777777" w:rsidR="005E5B13" w:rsidRDefault="005E5B13">
      <w:pPr>
        <w:pStyle w:val="ProductList-Body"/>
      </w:pPr>
    </w:p>
    <w:p w14:paraId="3B06C101" w14:textId="77777777" w:rsidR="005E5B13" w:rsidRDefault="003E49C3">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8612124"/>
      <w:r>
        <w:instrText>System Center Orchestrator</w:instrText>
      </w:r>
      <w:bookmarkEnd w:id="163"/>
      <w:r>
        <w:instrText>" \l 3</w:instrText>
      </w:r>
      <w:r>
        <w:fldChar w:fldCharType="end"/>
      </w:r>
    </w:p>
    <w:p w14:paraId="0D272094" w14:textId="77777777" w:rsidR="005E5B13" w:rsidRDefault="003E49C3">
      <w:pPr>
        <w:pStyle w:val="ProductList-Offering1SubSection"/>
        <w:outlineLvl w:val="3"/>
      </w:pPr>
      <w:bookmarkStart w:id="164" w:name="_Sec1186"/>
      <w:r>
        <w:t>1.</w:t>
      </w:r>
      <w:r>
        <w:t>利用可能なプログラム</w:t>
      </w:r>
      <w:bookmarkEnd w:id="164"/>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5E5B13" w14:paraId="317B8E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197FBE" w14:textId="77777777" w:rsidR="005E5B13" w:rsidRDefault="003E49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67BC8" w14:textId="77777777" w:rsidR="005E5B13" w:rsidRDefault="003E49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786BE" w14:textId="77777777" w:rsidR="005E5B13" w:rsidRDefault="003E49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8EDC1" w14:textId="77777777" w:rsidR="005E5B13" w:rsidRDefault="003E49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5F0F0" w14:textId="77777777" w:rsidR="005E5B13" w:rsidRDefault="003E49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08E945"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A0437"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0671A"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04854"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3B055"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08359"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BB856"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5B13" w14:paraId="09FD86FF" w14:textId="77777777">
        <w:tc>
          <w:tcPr>
            <w:tcW w:w="4160" w:type="dxa"/>
            <w:tcBorders>
              <w:top w:val="single" w:sz="6" w:space="0" w:color="FFFFFF"/>
              <w:left w:val="none" w:sz="4" w:space="0" w:color="6E6E6E"/>
              <w:bottom w:val="dashed" w:sz="4" w:space="0" w:color="BFBFBF"/>
              <w:right w:val="none" w:sz="4" w:space="0" w:color="6E6E6E"/>
            </w:tcBorders>
          </w:tcPr>
          <w:p w14:paraId="6C0D8411" w14:textId="77777777" w:rsidR="005E5B13" w:rsidRDefault="003E49C3">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D90774F" w14:textId="77777777" w:rsidR="005E5B13" w:rsidRDefault="003E49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3E0AB6" w14:textId="77777777" w:rsidR="005E5B13" w:rsidRDefault="003E49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2DA902" w14:textId="77777777" w:rsidR="005E5B13" w:rsidRDefault="003E49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B970BE"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6F9A5"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419DD"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114D8"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968FA"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D15B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7C21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E8CD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E5B13" w14:paraId="71A036D5" w14:textId="77777777">
        <w:tc>
          <w:tcPr>
            <w:tcW w:w="4160" w:type="dxa"/>
            <w:tcBorders>
              <w:top w:val="dashed" w:sz="4" w:space="0" w:color="BFBFBF"/>
              <w:left w:val="none" w:sz="4" w:space="0" w:color="6E6E6E"/>
              <w:bottom w:val="none" w:sz="4" w:space="0" w:color="BFBFBF"/>
              <w:right w:val="none" w:sz="4" w:space="0" w:color="6E6E6E"/>
            </w:tcBorders>
          </w:tcPr>
          <w:p w14:paraId="5E30A047" w14:textId="77777777" w:rsidR="005E5B13" w:rsidRDefault="003E49C3">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0A81B41D" w14:textId="77777777" w:rsidR="005E5B13" w:rsidRDefault="003E49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CE77ABA" w14:textId="77777777" w:rsidR="005E5B13" w:rsidRDefault="005E5B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5C0245" w14:textId="77777777" w:rsidR="005E5B13" w:rsidRDefault="003E49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CFDC98"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E90A7"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043E9"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A3B67"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5BEA0"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EE2A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A1B7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CE600" w14:textId="77777777" w:rsidR="005E5B13" w:rsidRDefault="005E5B13">
            <w:pPr>
              <w:pStyle w:val="ProductList-TableBody"/>
              <w:jc w:val="center"/>
            </w:pPr>
          </w:p>
        </w:tc>
      </w:tr>
    </w:tbl>
    <w:p w14:paraId="2A64895C" w14:textId="77777777" w:rsidR="005E5B13" w:rsidRDefault="003E49C3">
      <w:pPr>
        <w:pStyle w:val="ProductList-Offering1SubSection"/>
        <w:outlineLvl w:val="3"/>
      </w:pPr>
      <w:bookmarkStart w:id="165" w:name="_Sec1187"/>
      <w:r>
        <w:t>2.</w:t>
      </w:r>
      <w:r>
        <w:t>製品使用条件</w:t>
      </w:r>
      <w:bookmarkEnd w:id="165"/>
    </w:p>
    <w:tbl>
      <w:tblPr>
        <w:tblStyle w:val="PURTable"/>
        <w:tblW w:w="0" w:type="dxa"/>
        <w:tblLook w:val="04A0" w:firstRow="1" w:lastRow="0" w:firstColumn="1" w:lastColumn="0" w:noHBand="0" w:noVBand="1"/>
      </w:tblPr>
      <w:tblGrid>
        <w:gridCol w:w="3684"/>
        <w:gridCol w:w="3608"/>
        <w:gridCol w:w="3624"/>
      </w:tblGrid>
      <w:tr w:rsidR="005E5B13" w14:paraId="1106C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64B30" w14:textId="77777777" w:rsidR="005E5B13" w:rsidRDefault="003E49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CAF5631"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A630E" w14:textId="77777777" w:rsidR="005E5B13" w:rsidRDefault="003E49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E5B13" w14:paraId="12DDD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8CB02" w14:textId="77777777" w:rsidR="005E5B13" w:rsidRDefault="003E49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0E7BD"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E371999" w14:textId="77777777" w:rsidR="005E5B13" w:rsidRDefault="003E49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8">
              <w:r>
                <w:rPr>
                  <w:color w:val="00467F"/>
                  <w:u w:val="single"/>
                </w:rPr>
                <w:t>付録</w:t>
              </w:r>
              <w:r>
                <w:rPr>
                  <w:color w:val="00467F"/>
                  <w:u w:val="single"/>
                </w:rPr>
                <w:t xml:space="preserve"> B</w:t>
              </w:r>
            </w:hyperlink>
          </w:p>
        </w:tc>
      </w:tr>
      <w:tr w:rsidR="005E5B13" w14:paraId="7FCE0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3154F" w14:textId="77777777" w:rsidR="005E5B13" w:rsidRDefault="003E49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576C8"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A8C87" w14:textId="77777777" w:rsidR="005E5B13" w:rsidRDefault="003E49C3">
            <w:pPr>
              <w:pStyle w:val="ProductList-TableBody"/>
            </w:pPr>
            <w:r>
              <w:rPr>
                <w:color w:val="404040"/>
              </w:rPr>
              <w:t>削減対象</w:t>
            </w:r>
            <w:r>
              <w:rPr>
                <w:color w:val="404040"/>
              </w:rPr>
              <w:t xml:space="preserve">: </w:t>
            </w:r>
            <w:r>
              <w:rPr>
                <w:color w:val="404040"/>
              </w:rPr>
              <w:t>なし</w:t>
            </w:r>
          </w:p>
        </w:tc>
      </w:tr>
      <w:tr w:rsidR="005E5B13" w14:paraId="699A1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16F27" w14:textId="77777777" w:rsidR="005E5B13" w:rsidRDefault="003E49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1DCFF"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7F474" w14:textId="77777777" w:rsidR="005E5B13" w:rsidRDefault="003E49C3">
            <w:pPr>
              <w:pStyle w:val="ProductList-TableBody"/>
            </w:pPr>
            <w:r>
              <w:rPr>
                <w:color w:val="404040"/>
              </w:rPr>
              <w:t>補正発注対象</w:t>
            </w:r>
            <w:r>
              <w:rPr>
                <w:color w:val="404040"/>
              </w:rPr>
              <w:t xml:space="preserve">: </w:t>
            </w:r>
            <w:r>
              <w:rPr>
                <w:color w:val="404040"/>
              </w:rPr>
              <w:t>なし</w:t>
            </w:r>
          </w:p>
        </w:tc>
      </w:tr>
      <w:tr w:rsidR="005E5B13" w14:paraId="3304A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79870" w14:textId="77777777" w:rsidR="005E5B13" w:rsidRDefault="003E49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FD428"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AE9B5" w14:textId="77777777" w:rsidR="005E5B13" w:rsidRDefault="005E5B13">
            <w:pPr>
              <w:pStyle w:val="ProductList-TableBody"/>
            </w:pPr>
          </w:p>
        </w:tc>
      </w:tr>
    </w:tbl>
    <w:p w14:paraId="53F736DF" w14:textId="77777777" w:rsidR="005E5B13" w:rsidRDefault="005E5B13">
      <w:pPr>
        <w:pStyle w:val="ProductList-Body"/>
      </w:pPr>
    </w:p>
    <w:p w14:paraId="4E00EF70" w14:textId="77777777" w:rsidR="005E5B13" w:rsidRDefault="003E49C3">
      <w:pPr>
        <w:pStyle w:val="ProductList-ClauseHeading"/>
        <w:outlineLvl w:val="4"/>
      </w:pPr>
      <w:r>
        <w:t xml:space="preserve">2.1 </w:t>
      </w:r>
      <w:r>
        <w:t>教育機関のお客様</w:t>
      </w:r>
    </w:p>
    <w:p w14:paraId="14EE8125" w14:textId="77777777" w:rsidR="005E5B13" w:rsidRDefault="003E49C3">
      <w:pPr>
        <w:pStyle w:val="ProductList-Body"/>
      </w:pPr>
      <w:r>
        <w:t xml:space="preserve">Enrollment for Education Solutions </w:t>
      </w:r>
      <w:r>
        <w:t>および</w:t>
      </w:r>
      <w:r>
        <w:t xml:space="preserve"> School Subscription Enrollment </w:t>
      </w:r>
      <w:r>
        <w:t>のお客様は、</w:t>
      </w:r>
      <w:r>
        <w:t xml:space="preserve">System Center 2019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1CDD19AC" w14:textId="77777777" w:rsidR="005E5B13" w:rsidRDefault="003E49C3">
      <w:pPr>
        <w:pStyle w:val="ProductList-Offering1SubSection"/>
        <w:outlineLvl w:val="3"/>
      </w:pPr>
      <w:bookmarkStart w:id="166" w:name="_Sec1188"/>
      <w:r>
        <w:t>3.</w:t>
      </w:r>
      <w:r>
        <w:t>使用権</w:t>
      </w:r>
      <w:bookmarkEnd w:id="166"/>
    </w:p>
    <w:tbl>
      <w:tblPr>
        <w:tblStyle w:val="PURTable"/>
        <w:tblW w:w="0" w:type="dxa"/>
        <w:tblLook w:val="04A0" w:firstRow="1" w:lastRow="0" w:firstColumn="1" w:lastColumn="0" w:noHBand="0" w:noVBand="1"/>
      </w:tblPr>
      <w:tblGrid>
        <w:gridCol w:w="3630"/>
        <w:gridCol w:w="3612"/>
        <w:gridCol w:w="3674"/>
      </w:tblGrid>
      <w:tr w:rsidR="005E5B13" w14:paraId="5B1A6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E9BEC" w14:textId="77777777" w:rsidR="005E5B13" w:rsidRDefault="003E49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9">
              <w:r>
                <w:rPr>
                  <w:color w:val="00467F"/>
                  <w:u w:val="single"/>
                </w:rPr>
                <w:t>共通</w:t>
              </w:r>
            </w:hyperlink>
            <w:r>
              <w:t>、</w:t>
            </w:r>
            <w:hyperlink r:id="rId70">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3C208EAB" w14:textId="77777777" w:rsidR="005E5B13" w:rsidRDefault="003E49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DF91B" w14:textId="77777777" w:rsidR="005E5B13" w:rsidRDefault="003E49C3">
            <w:pPr>
              <w:pStyle w:val="ProductList-TableBody"/>
            </w:pPr>
            <w:r>
              <w:rPr>
                <w:color w:val="404040"/>
              </w:rPr>
              <w:t>追加ソフトウェア</w:t>
            </w:r>
            <w:r>
              <w:rPr>
                <w:color w:val="404040"/>
              </w:rPr>
              <w:t xml:space="preserve">: </w:t>
            </w:r>
            <w:r>
              <w:rPr>
                <w:color w:val="404040"/>
              </w:rPr>
              <w:t>なし</w:t>
            </w:r>
          </w:p>
        </w:tc>
      </w:tr>
      <w:tr w:rsidR="005E5B13" w14:paraId="7377A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D8A5F" w14:textId="77777777" w:rsidR="005E5B13" w:rsidRDefault="003E49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CC22D8F" w14:textId="77777777" w:rsidR="005E5B13" w:rsidRDefault="003E49C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05AB8FE" w14:textId="77777777" w:rsidR="005E5B13" w:rsidRDefault="003E49C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5E5B13" w14:paraId="55781550" w14:textId="77777777">
        <w:tc>
          <w:tcPr>
            <w:tcW w:w="4040" w:type="dxa"/>
            <w:tcBorders>
              <w:top w:val="single" w:sz="4" w:space="0" w:color="000000"/>
              <w:left w:val="single" w:sz="4" w:space="0" w:color="000000"/>
              <w:bottom w:val="single" w:sz="4" w:space="0" w:color="000000"/>
              <w:right w:val="single" w:sz="4" w:space="0" w:color="000000"/>
            </w:tcBorders>
          </w:tcPr>
          <w:p w14:paraId="514547E6" w14:textId="77777777" w:rsidR="005E5B13" w:rsidRDefault="003E49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1">
              <w:r>
                <w:rPr>
                  <w:color w:val="00467F"/>
                  <w:u w:val="single"/>
                </w:rPr>
                <w:t>インターネット</w:t>
              </w:r>
              <w:r>
                <w:rPr>
                  <w:color w:val="00467F"/>
                  <w:u w:val="single"/>
                </w:rPr>
                <w:t xml:space="preserve"> </w:t>
              </w:r>
              <w:r>
                <w:rPr>
                  <w:color w:val="00467F"/>
                  <w:u w:val="single"/>
                </w:rPr>
                <w:t>ベースの機能</w:t>
              </w:r>
            </w:hyperlink>
            <w:r>
              <w:t>、</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434F8"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0F5F1" w14:textId="77777777" w:rsidR="005E5B13" w:rsidRDefault="005E5B13">
            <w:pPr>
              <w:pStyle w:val="ProductList-TableBody"/>
            </w:pPr>
          </w:p>
        </w:tc>
      </w:tr>
    </w:tbl>
    <w:p w14:paraId="7AD67427" w14:textId="77777777" w:rsidR="005E5B13" w:rsidRDefault="005E5B13">
      <w:pPr>
        <w:pStyle w:val="ProductList-Body"/>
      </w:pPr>
    </w:p>
    <w:p w14:paraId="1032F10F" w14:textId="77777777" w:rsidR="005E5B13" w:rsidRDefault="003E49C3">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0"/>
        <w:gridCol w:w="3694"/>
        <w:gridCol w:w="3602"/>
      </w:tblGrid>
      <w:tr w:rsidR="005E5B13" w14:paraId="17FF8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568DB7" w14:textId="77777777" w:rsidR="005E5B13" w:rsidRDefault="003E49C3">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4C8760F9" w14:textId="77777777" w:rsidR="005E5B13" w:rsidRDefault="003E49C3">
            <w:pPr>
              <w:pStyle w:val="ProductList-TableBody"/>
            </w:pPr>
            <w:r>
              <w:t>System Center 2019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0A012D8" w14:textId="77777777" w:rsidR="005E5B13" w:rsidRDefault="005E5B13">
            <w:pPr>
              <w:pStyle w:val="ProductList-TableBody"/>
            </w:pPr>
          </w:p>
        </w:tc>
      </w:tr>
    </w:tbl>
    <w:p w14:paraId="4125E615" w14:textId="77777777" w:rsidR="005E5B13" w:rsidRDefault="005E5B13">
      <w:pPr>
        <w:pStyle w:val="ProductList-Body"/>
      </w:pPr>
    </w:p>
    <w:p w14:paraId="65F891B3" w14:textId="77777777" w:rsidR="005E5B13" w:rsidRDefault="003E49C3">
      <w:pPr>
        <w:pStyle w:val="ProductList-ClauseHeading"/>
        <w:outlineLvl w:val="4"/>
      </w:pPr>
      <w:r>
        <w:t>3.2 SQL Server Technology</w:t>
      </w:r>
    </w:p>
    <w:p w14:paraId="0BFA6EED" w14:textId="77777777" w:rsidR="005E5B13" w:rsidRDefault="003E49C3">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17E26FB" w14:textId="77777777" w:rsidR="005E5B13" w:rsidRDefault="003E49C3">
      <w:pPr>
        <w:pStyle w:val="ProductList-Offering1SubSection"/>
        <w:outlineLvl w:val="3"/>
      </w:pPr>
      <w:bookmarkStart w:id="167" w:name="_Sec1189"/>
      <w:r>
        <w:t>4.</w:t>
      </w:r>
      <w:r>
        <w:t>ソフトウェア</w:t>
      </w:r>
      <w:r>
        <w:t xml:space="preserve"> </w:t>
      </w:r>
      <w:r>
        <w:t>アシュアランス</w:t>
      </w:r>
      <w:bookmarkEnd w:id="167"/>
    </w:p>
    <w:tbl>
      <w:tblPr>
        <w:tblStyle w:val="PURTable"/>
        <w:tblW w:w="0" w:type="dxa"/>
        <w:tblLook w:val="04A0" w:firstRow="1" w:lastRow="0" w:firstColumn="1" w:lastColumn="0" w:noHBand="0" w:noVBand="1"/>
      </w:tblPr>
      <w:tblGrid>
        <w:gridCol w:w="3633"/>
        <w:gridCol w:w="3650"/>
        <w:gridCol w:w="3633"/>
      </w:tblGrid>
      <w:tr w:rsidR="005E5B13" w14:paraId="394680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A3D74" w14:textId="77777777" w:rsidR="005E5B13" w:rsidRDefault="003E49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475EA" w14:textId="77777777" w:rsidR="005E5B13" w:rsidRDefault="003E49C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C65B3" w14:textId="77777777" w:rsidR="005E5B13" w:rsidRDefault="003E49C3">
            <w:pPr>
              <w:pStyle w:val="ProductList-TableBody"/>
            </w:pPr>
            <w:r>
              <w:rPr>
                <w:color w:val="404040"/>
              </w:rPr>
              <w:t>フェールオーバーの権利</w:t>
            </w:r>
            <w:r>
              <w:rPr>
                <w:color w:val="404040"/>
              </w:rPr>
              <w:t xml:space="preserve">: </w:t>
            </w:r>
            <w:r>
              <w:rPr>
                <w:color w:val="404040"/>
              </w:rPr>
              <w:t>なし</w:t>
            </w:r>
          </w:p>
        </w:tc>
      </w:tr>
      <w:tr w:rsidR="005E5B13" w14:paraId="026BB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D8437" w14:textId="77777777" w:rsidR="005E5B13" w:rsidRDefault="003E49C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BB62E35" w14:textId="77777777" w:rsidR="005E5B13" w:rsidRDefault="003E49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3">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4">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7AD9A" w14:textId="77777777" w:rsidR="005E5B13" w:rsidRDefault="003E49C3">
            <w:pPr>
              <w:pStyle w:val="ProductList-TableBody"/>
            </w:pPr>
            <w:r>
              <w:rPr>
                <w:color w:val="404040"/>
              </w:rPr>
              <w:t>ローミング使用権</w:t>
            </w:r>
            <w:r>
              <w:rPr>
                <w:color w:val="404040"/>
              </w:rPr>
              <w:t xml:space="preserve">: </w:t>
            </w:r>
            <w:r>
              <w:rPr>
                <w:color w:val="404040"/>
              </w:rPr>
              <w:t>なし</w:t>
            </w:r>
          </w:p>
        </w:tc>
      </w:tr>
      <w:tr w:rsidR="005E5B13" w14:paraId="5E96A650" w14:textId="77777777">
        <w:tc>
          <w:tcPr>
            <w:tcW w:w="4040" w:type="dxa"/>
            <w:tcBorders>
              <w:top w:val="single" w:sz="4" w:space="0" w:color="000000"/>
              <w:left w:val="single" w:sz="4" w:space="0" w:color="000000"/>
              <w:bottom w:val="single" w:sz="4" w:space="0" w:color="000000"/>
              <w:right w:val="single" w:sz="4" w:space="0" w:color="000000"/>
            </w:tcBorders>
          </w:tcPr>
          <w:p w14:paraId="79E433A4" w14:textId="77777777" w:rsidR="005E5B13" w:rsidRDefault="003E49C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E0368" w14:textId="77777777" w:rsidR="005E5B13" w:rsidRDefault="003E49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57BAE" w14:textId="77777777" w:rsidR="005E5B13" w:rsidRDefault="005E5B13">
            <w:pPr>
              <w:pStyle w:val="ProductList-TableBody"/>
            </w:pPr>
          </w:p>
        </w:tc>
      </w:tr>
    </w:tbl>
    <w:p w14:paraId="54773EAD"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57965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C5719"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3E4631F0" w14:textId="77777777" w:rsidR="005E5B13" w:rsidRDefault="005E5B13">
      <w:pPr>
        <w:pStyle w:val="ProductList-Body"/>
      </w:pPr>
    </w:p>
    <w:p w14:paraId="25F6A718" w14:textId="77777777" w:rsidR="005E5B13" w:rsidRDefault="003E49C3">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8612125"/>
      <w:r>
        <w:instrText>System Center Service Manager</w:instrText>
      </w:r>
      <w:bookmarkEnd w:id="169"/>
      <w:r>
        <w:instrText>" \l 3</w:instrText>
      </w:r>
      <w:r>
        <w:fldChar w:fldCharType="end"/>
      </w:r>
    </w:p>
    <w:p w14:paraId="02751492" w14:textId="77777777" w:rsidR="005E5B13" w:rsidRDefault="003E49C3">
      <w:pPr>
        <w:pStyle w:val="ProductList-Offering1SubSection"/>
        <w:outlineLvl w:val="3"/>
      </w:pPr>
      <w:bookmarkStart w:id="170" w:name="_Sec1191"/>
      <w:r>
        <w:t>1.</w:t>
      </w:r>
      <w:r>
        <w:t>利用可能なプログラム</w:t>
      </w:r>
      <w:bookmarkEnd w:id="170"/>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5E5B13" w14:paraId="6ABF6F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A2D823" w14:textId="77777777" w:rsidR="005E5B13" w:rsidRDefault="003E49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AB246" w14:textId="77777777" w:rsidR="005E5B13" w:rsidRDefault="003E49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60610" w14:textId="77777777" w:rsidR="005E5B13" w:rsidRDefault="003E49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37D77" w14:textId="77777777" w:rsidR="005E5B13" w:rsidRDefault="003E49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0F60D" w14:textId="77777777" w:rsidR="005E5B13" w:rsidRDefault="003E49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5C36ED"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3F2A6"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087E5"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A41DE"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DCE24"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A3BE1"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809DF"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5B13" w14:paraId="298D019D" w14:textId="77777777">
        <w:tc>
          <w:tcPr>
            <w:tcW w:w="4160" w:type="dxa"/>
            <w:tcBorders>
              <w:top w:val="single" w:sz="6" w:space="0" w:color="FFFFFF"/>
              <w:left w:val="none" w:sz="4" w:space="0" w:color="6E6E6E"/>
              <w:bottom w:val="dashed" w:sz="4" w:space="0" w:color="BFBFBF"/>
              <w:right w:val="none" w:sz="4" w:space="0" w:color="6E6E6E"/>
            </w:tcBorders>
          </w:tcPr>
          <w:p w14:paraId="4D246F64" w14:textId="77777777" w:rsidR="005E5B13" w:rsidRDefault="003E49C3">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9D22187" w14:textId="77777777" w:rsidR="005E5B13" w:rsidRDefault="003E49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D5CF57C" w14:textId="77777777" w:rsidR="005E5B13" w:rsidRDefault="003E49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426DCA" w14:textId="77777777" w:rsidR="005E5B13" w:rsidRDefault="003E49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7AACC2"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2682A"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2FD5B"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E6DB0"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2ECC8"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2613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93DE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95BA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E5B13" w14:paraId="000B1FB0" w14:textId="77777777">
        <w:tc>
          <w:tcPr>
            <w:tcW w:w="4160" w:type="dxa"/>
            <w:tcBorders>
              <w:top w:val="dashed" w:sz="4" w:space="0" w:color="BFBFBF"/>
              <w:left w:val="none" w:sz="4" w:space="0" w:color="6E6E6E"/>
              <w:bottom w:val="none" w:sz="4" w:space="0" w:color="BFBFBF"/>
              <w:right w:val="none" w:sz="4" w:space="0" w:color="6E6E6E"/>
            </w:tcBorders>
          </w:tcPr>
          <w:p w14:paraId="21839A83" w14:textId="77777777" w:rsidR="005E5B13" w:rsidRDefault="003E49C3">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0CB4917" w14:textId="77777777" w:rsidR="005E5B13" w:rsidRDefault="003E49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1BFC55C" w14:textId="77777777" w:rsidR="005E5B13" w:rsidRDefault="005E5B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031145" w14:textId="77777777" w:rsidR="005E5B13" w:rsidRDefault="003E49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BA5C67"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7E18B"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44A5E"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5CCD2"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F5182"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6AB1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D5F8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77CCB" w14:textId="77777777" w:rsidR="005E5B13" w:rsidRDefault="005E5B13">
            <w:pPr>
              <w:pStyle w:val="ProductList-TableBody"/>
              <w:jc w:val="center"/>
            </w:pPr>
          </w:p>
        </w:tc>
      </w:tr>
    </w:tbl>
    <w:p w14:paraId="45CB4F4C" w14:textId="77777777" w:rsidR="005E5B13" w:rsidRDefault="003E49C3">
      <w:pPr>
        <w:pStyle w:val="ProductList-Offering1SubSection"/>
        <w:outlineLvl w:val="3"/>
      </w:pPr>
      <w:bookmarkStart w:id="171" w:name="_Sec1192"/>
      <w:r>
        <w:t>2.</w:t>
      </w:r>
      <w:r>
        <w:t>製品使用条件</w:t>
      </w:r>
      <w:bookmarkEnd w:id="171"/>
    </w:p>
    <w:tbl>
      <w:tblPr>
        <w:tblStyle w:val="PURTable"/>
        <w:tblW w:w="0" w:type="dxa"/>
        <w:tblLook w:val="04A0" w:firstRow="1" w:lastRow="0" w:firstColumn="1" w:lastColumn="0" w:noHBand="0" w:noVBand="1"/>
      </w:tblPr>
      <w:tblGrid>
        <w:gridCol w:w="3664"/>
        <w:gridCol w:w="3618"/>
        <w:gridCol w:w="3634"/>
      </w:tblGrid>
      <w:tr w:rsidR="005E5B13" w14:paraId="2A527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DE9F8" w14:textId="77777777" w:rsidR="005E5B13" w:rsidRDefault="003E49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1F583C4"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CEAA5" w14:textId="77777777" w:rsidR="005E5B13" w:rsidRDefault="003E49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E5B13" w14:paraId="16096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5DBB2" w14:textId="77777777" w:rsidR="005E5B13" w:rsidRDefault="003E49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A1BCD"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1293CAC" w14:textId="77777777" w:rsidR="005E5B13" w:rsidRDefault="003E49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5">
              <w:r>
                <w:rPr>
                  <w:color w:val="00467F"/>
                  <w:u w:val="single"/>
                </w:rPr>
                <w:t>付録</w:t>
              </w:r>
              <w:r>
                <w:rPr>
                  <w:color w:val="00467F"/>
                  <w:u w:val="single"/>
                </w:rPr>
                <w:t xml:space="preserve"> B</w:t>
              </w:r>
            </w:hyperlink>
          </w:p>
        </w:tc>
      </w:tr>
      <w:tr w:rsidR="005E5B13" w14:paraId="6D2C1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9C028" w14:textId="77777777" w:rsidR="005E5B13" w:rsidRDefault="003E49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D6F02"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88D94" w14:textId="77777777" w:rsidR="005E5B13" w:rsidRDefault="003E49C3">
            <w:pPr>
              <w:pStyle w:val="ProductList-TableBody"/>
            </w:pPr>
            <w:r>
              <w:rPr>
                <w:color w:val="404040"/>
              </w:rPr>
              <w:t>削減対象</w:t>
            </w:r>
            <w:r>
              <w:rPr>
                <w:color w:val="404040"/>
              </w:rPr>
              <w:t xml:space="preserve">: </w:t>
            </w:r>
            <w:r>
              <w:rPr>
                <w:color w:val="404040"/>
              </w:rPr>
              <w:t>なし</w:t>
            </w:r>
          </w:p>
        </w:tc>
      </w:tr>
      <w:tr w:rsidR="005E5B13" w14:paraId="1DD97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DF5D3" w14:textId="77777777" w:rsidR="005E5B13" w:rsidRDefault="003E49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C8613"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092B8" w14:textId="77777777" w:rsidR="005E5B13" w:rsidRDefault="003E49C3">
            <w:pPr>
              <w:pStyle w:val="ProductList-TableBody"/>
            </w:pPr>
            <w:r>
              <w:rPr>
                <w:color w:val="404040"/>
              </w:rPr>
              <w:t>補正発注対象</w:t>
            </w:r>
            <w:r>
              <w:rPr>
                <w:color w:val="404040"/>
              </w:rPr>
              <w:t xml:space="preserve">: </w:t>
            </w:r>
            <w:r>
              <w:rPr>
                <w:color w:val="404040"/>
              </w:rPr>
              <w:t>なし</w:t>
            </w:r>
          </w:p>
        </w:tc>
      </w:tr>
      <w:tr w:rsidR="005E5B13" w14:paraId="59670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A6CDE" w14:textId="77777777" w:rsidR="005E5B13" w:rsidRDefault="003E49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F5A57"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97F56" w14:textId="77777777" w:rsidR="005E5B13" w:rsidRDefault="005E5B13">
            <w:pPr>
              <w:pStyle w:val="ProductList-TableBody"/>
            </w:pPr>
          </w:p>
        </w:tc>
      </w:tr>
    </w:tbl>
    <w:p w14:paraId="619A07B6" w14:textId="77777777" w:rsidR="005E5B13" w:rsidRDefault="005E5B13">
      <w:pPr>
        <w:pStyle w:val="ProductList-Body"/>
      </w:pPr>
    </w:p>
    <w:p w14:paraId="6D26AAE1" w14:textId="77777777" w:rsidR="005E5B13" w:rsidRDefault="003E49C3">
      <w:pPr>
        <w:pStyle w:val="ProductList-ClauseHeading"/>
        <w:outlineLvl w:val="4"/>
      </w:pPr>
      <w:r>
        <w:t xml:space="preserve">2.1 </w:t>
      </w:r>
      <w:r>
        <w:t>教育機関のお客様</w:t>
      </w:r>
    </w:p>
    <w:p w14:paraId="7F766ACD" w14:textId="77777777" w:rsidR="005E5B13" w:rsidRDefault="003E49C3">
      <w:pPr>
        <w:pStyle w:val="ProductList-Body"/>
      </w:pPr>
      <w:r>
        <w:t xml:space="preserve">Enrollment for Education Solutions </w:t>
      </w:r>
      <w:r>
        <w:t>および</w:t>
      </w:r>
      <w:r>
        <w:t xml:space="preserve"> School Subscription Enrollment </w:t>
      </w:r>
      <w:r>
        <w:t>のお客様は、</w:t>
      </w:r>
      <w:r>
        <w:t xml:space="preserve">System Center 2019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7CEC3E6B" w14:textId="77777777" w:rsidR="005E5B13" w:rsidRDefault="003E49C3">
      <w:pPr>
        <w:pStyle w:val="ProductList-Offering1SubSection"/>
        <w:outlineLvl w:val="3"/>
      </w:pPr>
      <w:bookmarkStart w:id="172" w:name="_Sec1193"/>
      <w:r>
        <w:t>3.</w:t>
      </w:r>
      <w:r>
        <w:t>使用権</w:t>
      </w:r>
      <w:bookmarkEnd w:id="172"/>
    </w:p>
    <w:tbl>
      <w:tblPr>
        <w:tblStyle w:val="PURTable"/>
        <w:tblW w:w="0" w:type="dxa"/>
        <w:tblLook w:val="04A0" w:firstRow="1" w:lastRow="0" w:firstColumn="1" w:lastColumn="0" w:noHBand="0" w:noVBand="1"/>
      </w:tblPr>
      <w:tblGrid>
        <w:gridCol w:w="3630"/>
        <w:gridCol w:w="3612"/>
        <w:gridCol w:w="3674"/>
      </w:tblGrid>
      <w:tr w:rsidR="005E5B13" w14:paraId="49E89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38A22" w14:textId="77777777" w:rsidR="005E5B13" w:rsidRDefault="003E49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6">
              <w:r>
                <w:rPr>
                  <w:color w:val="00467F"/>
                  <w:u w:val="single"/>
                </w:rPr>
                <w:t>共通</w:t>
              </w:r>
            </w:hyperlink>
            <w:r>
              <w:t>、</w:t>
            </w:r>
            <w:hyperlink r:id="rId77">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476E630" w14:textId="77777777" w:rsidR="005E5B13" w:rsidRDefault="003E49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97CE1" w14:textId="77777777" w:rsidR="005E5B13" w:rsidRDefault="003E49C3">
            <w:pPr>
              <w:pStyle w:val="ProductList-TableBody"/>
            </w:pPr>
            <w:r>
              <w:rPr>
                <w:color w:val="404040"/>
              </w:rPr>
              <w:t>追加ソフトウェア</w:t>
            </w:r>
            <w:r>
              <w:rPr>
                <w:color w:val="404040"/>
              </w:rPr>
              <w:t xml:space="preserve">: </w:t>
            </w:r>
            <w:r>
              <w:rPr>
                <w:color w:val="404040"/>
              </w:rPr>
              <w:t>なし</w:t>
            </w:r>
          </w:p>
        </w:tc>
      </w:tr>
      <w:tr w:rsidR="005E5B13" w14:paraId="318ED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18C0E" w14:textId="77777777" w:rsidR="005E5B13" w:rsidRDefault="003E49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F86F523" w14:textId="77777777" w:rsidR="005E5B13" w:rsidRDefault="003E49C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77729E3" w14:textId="77777777" w:rsidR="005E5B13" w:rsidRDefault="003E49C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5E5B13" w14:paraId="0AE906A5" w14:textId="77777777">
        <w:tc>
          <w:tcPr>
            <w:tcW w:w="4040" w:type="dxa"/>
            <w:tcBorders>
              <w:top w:val="single" w:sz="4" w:space="0" w:color="000000"/>
              <w:left w:val="single" w:sz="4" w:space="0" w:color="000000"/>
              <w:bottom w:val="single" w:sz="4" w:space="0" w:color="000000"/>
              <w:right w:val="single" w:sz="4" w:space="0" w:color="000000"/>
            </w:tcBorders>
          </w:tcPr>
          <w:p w14:paraId="4F207F7A" w14:textId="77777777" w:rsidR="005E5B13" w:rsidRDefault="003E49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8">
              <w:r>
                <w:rPr>
                  <w:color w:val="00467F"/>
                  <w:u w:val="single"/>
                </w:rPr>
                <w:t>インターネット</w:t>
              </w:r>
              <w:r>
                <w:rPr>
                  <w:color w:val="00467F"/>
                  <w:u w:val="single"/>
                </w:rPr>
                <w:t xml:space="preserve"> </w:t>
              </w:r>
              <w:r>
                <w:rPr>
                  <w:color w:val="00467F"/>
                  <w:u w:val="single"/>
                </w:rPr>
                <w:t>ベースの機能</w:t>
              </w:r>
            </w:hyperlink>
            <w:r>
              <w:t>、</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74157"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26E29" w14:textId="77777777" w:rsidR="005E5B13" w:rsidRDefault="005E5B13">
            <w:pPr>
              <w:pStyle w:val="ProductList-TableBody"/>
            </w:pPr>
          </w:p>
        </w:tc>
      </w:tr>
    </w:tbl>
    <w:p w14:paraId="28B0A336" w14:textId="77777777" w:rsidR="005E5B13" w:rsidRDefault="005E5B13">
      <w:pPr>
        <w:pStyle w:val="ProductList-Body"/>
      </w:pPr>
    </w:p>
    <w:p w14:paraId="1B721C18" w14:textId="77777777" w:rsidR="005E5B13" w:rsidRDefault="003E49C3">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03"/>
        <w:gridCol w:w="3655"/>
        <w:gridCol w:w="3658"/>
      </w:tblGrid>
      <w:tr w:rsidR="005E5B13" w14:paraId="72439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AC9785" w14:textId="77777777" w:rsidR="005E5B13" w:rsidRDefault="003E49C3">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0F3D71C8" w14:textId="77777777" w:rsidR="005E5B13" w:rsidRDefault="003E49C3">
            <w:pPr>
              <w:pStyle w:val="ProductList-TableBody"/>
            </w:pPr>
            <w:r>
              <w:t>System Center 2019 Service Manager License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4342BC6E" w14:textId="77777777" w:rsidR="005E5B13" w:rsidRDefault="003E49C3">
            <w:pPr>
              <w:pStyle w:val="ProductList-TableBody"/>
            </w:pPr>
            <w:r>
              <w:t>Microsoft Identity Manager 2016 CAL (</w:t>
            </w:r>
            <w:r>
              <w:t>ユーザー</w:t>
            </w:r>
            <w:r>
              <w:t>)</w:t>
            </w:r>
          </w:p>
        </w:tc>
      </w:tr>
      <w:tr w:rsidR="005E5B13" w14:paraId="790C3B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5E35C3" w14:textId="77777777" w:rsidR="005E5B13" w:rsidRDefault="005E5B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413244" w14:textId="77777777" w:rsidR="005E5B13" w:rsidRDefault="003E49C3">
            <w:pPr>
              <w:pStyle w:val="ProductList-TableBody"/>
            </w:pPr>
            <w:r>
              <w:t xml:space="preserve">Azure Active Directory Premium (P1 </w:t>
            </w:r>
            <w:r>
              <w:t>および</w:t>
            </w:r>
            <w:r>
              <w:t xml:space="preserve"> P2) User SL</w:t>
            </w:r>
          </w:p>
        </w:tc>
        <w:tc>
          <w:tcPr>
            <w:tcW w:w="4040" w:type="dxa"/>
            <w:tcBorders>
              <w:top w:val="none" w:sz="4" w:space="0" w:color="000000"/>
              <w:left w:val="none" w:sz="4" w:space="0" w:color="000000"/>
              <w:bottom w:val="single" w:sz="4" w:space="0" w:color="000000"/>
              <w:right w:val="single" w:sz="4" w:space="0" w:color="000000"/>
            </w:tcBorders>
          </w:tcPr>
          <w:p w14:paraId="6B32058F" w14:textId="77777777" w:rsidR="005E5B13" w:rsidRDefault="005E5B13">
            <w:pPr>
              <w:pStyle w:val="ProductList-TableBody"/>
            </w:pPr>
          </w:p>
        </w:tc>
      </w:tr>
    </w:tbl>
    <w:p w14:paraId="654A13A3" w14:textId="77777777" w:rsidR="005E5B13" w:rsidRDefault="005E5B13">
      <w:pPr>
        <w:pStyle w:val="ProductList-Body"/>
      </w:pPr>
    </w:p>
    <w:p w14:paraId="65E04B20" w14:textId="77777777" w:rsidR="005E5B13" w:rsidRDefault="003E49C3">
      <w:pPr>
        <w:pStyle w:val="ProductList-ClauseHeading"/>
        <w:outlineLvl w:val="4"/>
      </w:pPr>
      <w:r>
        <w:t>3.2 SQL Server Technology</w:t>
      </w:r>
    </w:p>
    <w:p w14:paraId="68AEEE94" w14:textId="77777777" w:rsidR="005E5B13" w:rsidRDefault="003E49C3">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1A038972" w14:textId="77777777" w:rsidR="005E5B13" w:rsidRDefault="003E49C3">
      <w:pPr>
        <w:pStyle w:val="ProductList-Offering1SubSection"/>
        <w:outlineLvl w:val="3"/>
      </w:pPr>
      <w:bookmarkStart w:id="173" w:name="_Sec1194"/>
      <w:r>
        <w:t>4.</w:t>
      </w:r>
      <w:r>
        <w:t>ソフトウェア</w:t>
      </w:r>
      <w:r>
        <w:t xml:space="preserve"> </w:t>
      </w:r>
      <w:r>
        <w:t>アシュアランス</w:t>
      </w:r>
      <w:bookmarkEnd w:id="173"/>
    </w:p>
    <w:tbl>
      <w:tblPr>
        <w:tblStyle w:val="PURTable"/>
        <w:tblW w:w="0" w:type="dxa"/>
        <w:tblLook w:val="04A0" w:firstRow="1" w:lastRow="0" w:firstColumn="1" w:lastColumn="0" w:noHBand="0" w:noVBand="1"/>
      </w:tblPr>
      <w:tblGrid>
        <w:gridCol w:w="3633"/>
        <w:gridCol w:w="3650"/>
        <w:gridCol w:w="3633"/>
      </w:tblGrid>
      <w:tr w:rsidR="005E5B13" w14:paraId="64DC2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CA08D" w14:textId="77777777" w:rsidR="005E5B13" w:rsidRDefault="003E49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67F54D" w14:textId="77777777" w:rsidR="005E5B13" w:rsidRDefault="003E49C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A47AA" w14:textId="77777777" w:rsidR="005E5B13" w:rsidRDefault="003E49C3">
            <w:pPr>
              <w:pStyle w:val="ProductList-TableBody"/>
            </w:pPr>
            <w:r>
              <w:rPr>
                <w:color w:val="404040"/>
              </w:rPr>
              <w:t>フェールオーバーの権利</w:t>
            </w:r>
            <w:r>
              <w:rPr>
                <w:color w:val="404040"/>
              </w:rPr>
              <w:t xml:space="preserve">: </w:t>
            </w:r>
            <w:r>
              <w:rPr>
                <w:color w:val="404040"/>
              </w:rPr>
              <w:t>なし</w:t>
            </w:r>
          </w:p>
        </w:tc>
      </w:tr>
      <w:tr w:rsidR="005E5B13" w14:paraId="35733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C5CB7" w14:textId="77777777" w:rsidR="005E5B13" w:rsidRDefault="003E49C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88DD4C9" w14:textId="77777777" w:rsidR="005E5B13" w:rsidRDefault="003E49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0">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1">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90A0D" w14:textId="77777777" w:rsidR="005E5B13" w:rsidRDefault="003E49C3">
            <w:pPr>
              <w:pStyle w:val="ProductList-TableBody"/>
            </w:pPr>
            <w:r>
              <w:rPr>
                <w:color w:val="404040"/>
              </w:rPr>
              <w:t>ローミング使用権</w:t>
            </w:r>
            <w:r>
              <w:rPr>
                <w:color w:val="404040"/>
              </w:rPr>
              <w:t xml:space="preserve">: </w:t>
            </w:r>
            <w:r>
              <w:rPr>
                <w:color w:val="404040"/>
              </w:rPr>
              <w:t>なし</w:t>
            </w:r>
          </w:p>
        </w:tc>
      </w:tr>
      <w:tr w:rsidR="005E5B13" w14:paraId="50D59C49" w14:textId="77777777">
        <w:tc>
          <w:tcPr>
            <w:tcW w:w="4040" w:type="dxa"/>
            <w:tcBorders>
              <w:top w:val="single" w:sz="4" w:space="0" w:color="000000"/>
              <w:left w:val="single" w:sz="4" w:space="0" w:color="000000"/>
              <w:bottom w:val="single" w:sz="4" w:space="0" w:color="000000"/>
              <w:right w:val="single" w:sz="4" w:space="0" w:color="000000"/>
            </w:tcBorders>
          </w:tcPr>
          <w:p w14:paraId="213E4E5E" w14:textId="77777777" w:rsidR="005E5B13" w:rsidRDefault="003E49C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12F95" w14:textId="77777777" w:rsidR="005E5B13" w:rsidRDefault="003E49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B5340" w14:textId="77777777" w:rsidR="005E5B13" w:rsidRDefault="005E5B13">
            <w:pPr>
              <w:pStyle w:val="ProductList-TableBody"/>
            </w:pPr>
          </w:p>
        </w:tc>
      </w:tr>
    </w:tbl>
    <w:p w14:paraId="2DD974C9" w14:textId="77777777" w:rsidR="005E5B13" w:rsidRDefault="005E5B13">
      <w:pPr>
        <w:pStyle w:val="ProductList-Body"/>
      </w:pPr>
    </w:p>
    <w:p w14:paraId="0A621BD0" w14:textId="77777777" w:rsidR="005E5B13" w:rsidRDefault="003E49C3">
      <w:pPr>
        <w:pStyle w:val="ProductList-ClauseHeading"/>
        <w:outlineLvl w:val="4"/>
      </w:pPr>
      <w:r>
        <w:t xml:space="preserve">4.1 System Center Service Manager </w:t>
      </w:r>
      <w:r>
        <w:t>の</w:t>
      </w:r>
      <w:r>
        <w:t xml:space="preserve"> Current Branch </w:t>
      </w:r>
      <w:r>
        <w:t>の権利</w:t>
      </w:r>
    </w:p>
    <w:p w14:paraId="70D1B767" w14:textId="77777777" w:rsidR="005E5B13" w:rsidRDefault="003E49C3">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14:paraId="3875D724"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60C17B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CB4923"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7998FDE0" w14:textId="77777777" w:rsidR="005E5B13" w:rsidRDefault="005E5B13">
      <w:pPr>
        <w:pStyle w:val="ProductList-Body"/>
      </w:pPr>
    </w:p>
    <w:p w14:paraId="7D5067C4" w14:textId="77777777" w:rsidR="005E5B13" w:rsidRDefault="003E49C3">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8612126"/>
      <w:r>
        <w:instrText>Virtual Desktop Infrastructure (VDI) Suite</w:instrText>
      </w:r>
      <w:bookmarkEnd w:id="175"/>
      <w:r>
        <w:instrText>" \l 2</w:instrText>
      </w:r>
      <w:r>
        <w:fldChar w:fldCharType="end"/>
      </w:r>
    </w:p>
    <w:p w14:paraId="10A9D1E7" w14:textId="77777777" w:rsidR="005E5B13" w:rsidRDefault="003E49C3">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82">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83">
        <w:r>
          <w:rPr>
            <w:color w:val="00467F"/>
            <w:u w:val="single"/>
          </w:rPr>
          <w:t>http://go.microsoft.com/?linkid=9839207</w:t>
        </w:r>
      </w:hyperlink>
      <w:r>
        <w:t xml:space="preserve">) </w:t>
      </w:r>
      <w:r>
        <w:t>をご覧ください。</w:t>
      </w:r>
    </w:p>
    <w:p w14:paraId="5DE63C98"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3B6D2D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F7D77"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6682D6B4" w14:textId="77777777" w:rsidR="005E5B13" w:rsidRDefault="005E5B13">
      <w:pPr>
        <w:pStyle w:val="ProductList-Body"/>
      </w:pPr>
    </w:p>
    <w:p w14:paraId="4473B14D" w14:textId="77777777" w:rsidR="005E5B13" w:rsidRDefault="003E49C3">
      <w:pPr>
        <w:pStyle w:val="ProductList-OfferingGroupHeading"/>
        <w:outlineLvl w:val="1"/>
      </w:pPr>
      <w:bookmarkStart w:id="176" w:name="_Sec617"/>
      <w:r>
        <w:t>Visual Studio</w:t>
      </w:r>
      <w:bookmarkEnd w:id="176"/>
      <w:r>
        <w:fldChar w:fldCharType="begin"/>
      </w:r>
      <w:r>
        <w:instrText xml:space="preserve"> TC "</w:instrText>
      </w:r>
      <w:bookmarkStart w:id="177" w:name="_Toc28612127"/>
      <w:r>
        <w:instrText>Visual Studio</w:instrText>
      </w:r>
      <w:bookmarkEnd w:id="177"/>
      <w:r>
        <w:instrText>" \l 2</w:instrText>
      </w:r>
      <w:r>
        <w:fldChar w:fldCharType="end"/>
      </w:r>
    </w:p>
    <w:p w14:paraId="25659EC2" w14:textId="77777777" w:rsidR="005E5B13" w:rsidRDefault="003E49C3">
      <w:pPr>
        <w:pStyle w:val="ProductList-Offering2HeadingNoBorder"/>
        <w:outlineLvl w:val="2"/>
      </w:pPr>
      <w:bookmarkStart w:id="178" w:name="_Sec649"/>
      <w:r>
        <w:t>Visual Studio</w:t>
      </w:r>
      <w:bookmarkEnd w:id="178"/>
      <w:r>
        <w:fldChar w:fldCharType="begin"/>
      </w:r>
      <w:r>
        <w:instrText xml:space="preserve"> TC "</w:instrText>
      </w:r>
      <w:bookmarkStart w:id="179" w:name="_Toc28612128"/>
      <w:r>
        <w:instrText>Visual Studio</w:instrText>
      </w:r>
      <w:bookmarkEnd w:id="179"/>
      <w:r>
        <w:instrText>" \l 3</w:instrText>
      </w:r>
      <w:r>
        <w:fldChar w:fldCharType="end"/>
      </w:r>
    </w:p>
    <w:p w14:paraId="46882C67" w14:textId="77777777" w:rsidR="005E5B13" w:rsidRDefault="003E49C3">
      <w:pPr>
        <w:pStyle w:val="ProductList-Offering1SubSection"/>
        <w:outlineLvl w:val="3"/>
      </w:pPr>
      <w:bookmarkStart w:id="180" w:name="_Sec697"/>
      <w:r>
        <w:t>1.</w:t>
      </w:r>
      <w:r>
        <w:t>利用可能なプログラム</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E5B13" w14:paraId="51A79B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1C4089" w14:textId="77777777" w:rsidR="005E5B13" w:rsidRDefault="003E49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4AECB" w14:textId="77777777" w:rsidR="005E5B13" w:rsidRDefault="003E49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298A8" w14:textId="77777777" w:rsidR="005E5B13" w:rsidRDefault="003E49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748FB" w14:textId="77777777" w:rsidR="005E5B13" w:rsidRDefault="003E49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7D13A" w14:textId="77777777" w:rsidR="005E5B13" w:rsidRDefault="003E49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26447"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DD932"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25876"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88619"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D681D"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00445"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07579"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5B13" w14:paraId="1D0B3F30" w14:textId="77777777">
        <w:tc>
          <w:tcPr>
            <w:tcW w:w="4160" w:type="dxa"/>
            <w:tcBorders>
              <w:top w:val="single" w:sz="6" w:space="0" w:color="FFFFFF"/>
              <w:left w:val="none" w:sz="4" w:space="0" w:color="6E6E6E"/>
              <w:bottom w:val="dashed" w:sz="4" w:space="0" w:color="BFBFBF"/>
              <w:right w:val="none" w:sz="4" w:space="0" w:color="6E6E6E"/>
            </w:tcBorders>
          </w:tcPr>
          <w:p w14:paraId="26117A3E" w14:textId="77777777" w:rsidR="005E5B13" w:rsidRDefault="003E49C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8B63C9" w14:textId="77777777" w:rsidR="005E5B13" w:rsidRDefault="003E49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97FBF89" w14:textId="77777777" w:rsidR="005E5B13" w:rsidRDefault="003E49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4E39003" w14:textId="77777777" w:rsidR="005E5B13" w:rsidRDefault="005E5B1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9188122"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EB81D"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A044E"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40106"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8111B"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50F0E"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F422E"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AE476" w14:textId="77777777" w:rsidR="005E5B13" w:rsidRDefault="005E5B13">
            <w:pPr>
              <w:pStyle w:val="ProductList-TableBody"/>
              <w:jc w:val="center"/>
            </w:pPr>
          </w:p>
        </w:tc>
      </w:tr>
      <w:tr w:rsidR="005E5B13" w14:paraId="413577CF" w14:textId="77777777">
        <w:tc>
          <w:tcPr>
            <w:tcW w:w="4160" w:type="dxa"/>
            <w:tcBorders>
              <w:top w:val="dashed" w:sz="4" w:space="0" w:color="BFBFBF"/>
              <w:left w:val="none" w:sz="4" w:space="0" w:color="6E6E6E"/>
              <w:bottom w:val="dashed" w:sz="4" w:space="0" w:color="BFBFBF"/>
              <w:right w:val="none" w:sz="4" w:space="0" w:color="6E6E6E"/>
            </w:tcBorders>
          </w:tcPr>
          <w:p w14:paraId="5383D061" w14:textId="77777777" w:rsidR="005E5B13" w:rsidRDefault="003E49C3">
            <w:pPr>
              <w:pStyle w:val="ProductList-TableBody"/>
            </w:pPr>
            <w:r>
              <w:rPr>
                <w:color w:val="000000"/>
              </w:rPr>
              <w:t xml:space="preserve">Visual Studio Professional 2019 </w:t>
            </w:r>
            <w:r>
              <w:rPr>
                <w:color w:val="000000"/>
              </w:rPr>
              <w:t>サブスクリプション</w:t>
            </w:r>
            <w:r>
              <w:fldChar w:fldCharType="begin"/>
            </w:r>
            <w:r>
              <w:instrText xml:space="preserve"> XE "Visual Studio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DDFF12" w14:textId="77777777" w:rsidR="005E5B13" w:rsidRDefault="003E49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8F033F" w14:textId="77777777" w:rsidR="005E5B13" w:rsidRDefault="003E49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7C5A16" w14:textId="77777777" w:rsidR="005E5B13" w:rsidRDefault="003E49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98D270" w14:textId="77777777" w:rsidR="005E5B13" w:rsidRDefault="003E49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DE15D"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B7BFC"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04C29"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6A407"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F5FE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020E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BFA7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E5B13" w14:paraId="07A81399" w14:textId="77777777">
        <w:tc>
          <w:tcPr>
            <w:tcW w:w="4160" w:type="dxa"/>
            <w:tcBorders>
              <w:top w:val="dashed" w:sz="4" w:space="0" w:color="BFBFBF"/>
              <w:left w:val="none" w:sz="4" w:space="0" w:color="6E6E6E"/>
              <w:bottom w:val="dashed" w:sz="4" w:space="0" w:color="BFBFBF"/>
              <w:right w:val="none" w:sz="4" w:space="0" w:color="6E6E6E"/>
            </w:tcBorders>
          </w:tcPr>
          <w:p w14:paraId="3B421757" w14:textId="77777777" w:rsidR="005E5B13" w:rsidRDefault="003E49C3">
            <w:pPr>
              <w:pStyle w:val="ProductList-TableBody"/>
            </w:pPr>
            <w:r>
              <w:rPr>
                <w:color w:val="000000"/>
              </w:rPr>
              <w:t xml:space="preserve">Visual Studio Enterprise 2019 </w:t>
            </w:r>
            <w:r>
              <w:rPr>
                <w:color w:val="000000"/>
              </w:rPr>
              <w:t>サブスクリプション</w:t>
            </w:r>
            <w:r>
              <w:fldChar w:fldCharType="begin"/>
            </w:r>
            <w:r>
              <w:instrText xml:space="preserve"> XE "Visual Studio Enterprise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8647F5" w14:textId="77777777" w:rsidR="005E5B13" w:rsidRDefault="003E49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7837CA9" w14:textId="77777777" w:rsidR="005E5B13" w:rsidRDefault="003E49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524693" w14:textId="77777777" w:rsidR="005E5B13" w:rsidRDefault="003E49C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16A2D72" w14:textId="77777777" w:rsidR="005E5B13" w:rsidRDefault="003E49C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E6986"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2FDDD"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1EC5D"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586E7"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4FA9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E9FA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F2B2B"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E5B13" w14:paraId="168719C4" w14:textId="77777777">
        <w:tc>
          <w:tcPr>
            <w:tcW w:w="4160" w:type="dxa"/>
            <w:tcBorders>
              <w:top w:val="dashed" w:sz="4" w:space="0" w:color="BFBFBF"/>
              <w:left w:val="none" w:sz="4" w:space="0" w:color="6E6E6E"/>
              <w:bottom w:val="dashed" w:sz="4" w:space="0" w:color="BFBFBF"/>
              <w:right w:val="none" w:sz="4" w:space="0" w:color="6E6E6E"/>
            </w:tcBorders>
          </w:tcPr>
          <w:p w14:paraId="56049B8A" w14:textId="77777777" w:rsidR="005E5B13" w:rsidRDefault="003E49C3">
            <w:pPr>
              <w:pStyle w:val="ProductList-TableBody"/>
            </w:pPr>
            <w:r>
              <w:rPr>
                <w:color w:val="000000"/>
              </w:rPr>
              <w:t xml:space="preserve">Visual Studio Test Professional 2019 </w:t>
            </w:r>
            <w:r>
              <w:rPr>
                <w:color w:val="000000"/>
              </w:rPr>
              <w:t>サブスクリプション</w:t>
            </w:r>
            <w:r>
              <w:fldChar w:fldCharType="begin"/>
            </w:r>
            <w:r>
              <w:instrText xml:space="preserve"> XE "Visual Studio Test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CFD780" w14:textId="77777777" w:rsidR="005E5B13" w:rsidRDefault="003E49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58AFF3A" w14:textId="77777777" w:rsidR="005E5B13" w:rsidRDefault="003E49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6E109D" w14:textId="77777777" w:rsidR="005E5B13" w:rsidRDefault="003E49C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98027E2" w14:textId="77777777" w:rsidR="005E5B13" w:rsidRDefault="003E49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6E291"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EA9DE"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797A4"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1614B"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E57B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69B7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6AAE6"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E5B13" w14:paraId="6036DC32" w14:textId="77777777">
        <w:tc>
          <w:tcPr>
            <w:tcW w:w="4160" w:type="dxa"/>
            <w:tcBorders>
              <w:top w:val="dashed" w:sz="4" w:space="0" w:color="BFBFBF"/>
              <w:left w:val="none" w:sz="4" w:space="0" w:color="6E6E6E"/>
              <w:bottom w:val="none" w:sz="4" w:space="0" w:color="BFBFBF"/>
              <w:right w:val="none" w:sz="4" w:space="0" w:color="6E6E6E"/>
            </w:tcBorders>
          </w:tcPr>
          <w:p w14:paraId="57F4305F" w14:textId="77777777" w:rsidR="005E5B13" w:rsidRDefault="003E49C3">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F080E1" w14:textId="77777777" w:rsidR="005E5B13" w:rsidRDefault="003E49C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E8D25CF" w14:textId="77777777" w:rsidR="005E5B13" w:rsidRDefault="003E49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7F04985" w14:textId="77777777" w:rsidR="005E5B13" w:rsidRDefault="003E49C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8414C8E" w14:textId="77777777" w:rsidR="005E5B13" w:rsidRDefault="003E49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2CA3E"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55A28"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07BC3"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8A967"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7ABC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60FE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D724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3AA5D68" w14:textId="77777777" w:rsidR="005E5B13" w:rsidRDefault="003E49C3">
      <w:pPr>
        <w:pStyle w:val="ProductList-Offering1SubSection"/>
        <w:outlineLvl w:val="3"/>
      </w:pPr>
      <w:bookmarkStart w:id="181" w:name="_Sec752"/>
      <w:r>
        <w:t>2.</w:t>
      </w:r>
      <w:r>
        <w:t>製品使用条件</w:t>
      </w:r>
      <w:bookmarkEnd w:id="181"/>
    </w:p>
    <w:tbl>
      <w:tblPr>
        <w:tblStyle w:val="PURTable"/>
        <w:tblW w:w="0" w:type="dxa"/>
        <w:tblLook w:val="04A0" w:firstRow="1" w:lastRow="0" w:firstColumn="1" w:lastColumn="0" w:noHBand="0" w:noVBand="1"/>
      </w:tblPr>
      <w:tblGrid>
        <w:gridCol w:w="3634"/>
        <w:gridCol w:w="3605"/>
        <w:gridCol w:w="3677"/>
      </w:tblGrid>
      <w:tr w:rsidR="005E5B13" w14:paraId="2F4F6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E2032" w14:textId="77777777" w:rsidR="005E5B13" w:rsidRDefault="003E49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3B5E798"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54828C5B" w14:textId="77777777" w:rsidR="005E5B13" w:rsidRDefault="003E49C3">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5E5B13" w14:paraId="1BDDA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63F37" w14:textId="77777777" w:rsidR="005E5B13" w:rsidRDefault="003E49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3F0B5"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260D6C" w14:textId="77777777" w:rsidR="005E5B13" w:rsidRDefault="003E49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E5B13" w14:paraId="6B59D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CE655" w14:textId="77777777" w:rsidR="005E5B13" w:rsidRDefault="003E49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CFF55"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C190D" w14:textId="77777777" w:rsidR="005E5B13" w:rsidRDefault="003E49C3">
            <w:pPr>
              <w:pStyle w:val="ProductList-TableBody"/>
            </w:pPr>
            <w:r>
              <w:rPr>
                <w:color w:val="404040"/>
              </w:rPr>
              <w:t>削減対象</w:t>
            </w:r>
            <w:r>
              <w:rPr>
                <w:color w:val="404040"/>
              </w:rPr>
              <w:t xml:space="preserve">: </w:t>
            </w:r>
            <w:r>
              <w:rPr>
                <w:color w:val="404040"/>
              </w:rPr>
              <w:t>なし</w:t>
            </w:r>
          </w:p>
        </w:tc>
      </w:tr>
      <w:tr w:rsidR="005E5B13" w14:paraId="6D6FDAE6" w14:textId="77777777">
        <w:tc>
          <w:tcPr>
            <w:tcW w:w="4040" w:type="dxa"/>
            <w:tcBorders>
              <w:top w:val="single" w:sz="4" w:space="0" w:color="000000"/>
              <w:left w:val="single" w:sz="4" w:space="0" w:color="000000"/>
              <w:bottom w:val="single" w:sz="4" w:space="0" w:color="000000"/>
              <w:right w:val="single" w:sz="4" w:space="0" w:color="000000"/>
            </w:tcBorders>
          </w:tcPr>
          <w:p w14:paraId="6FD65E03" w14:textId="77777777" w:rsidR="005E5B13" w:rsidRDefault="003E49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183DE"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C88FB" w14:textId="77777777" w:rsidR="005E5B13" w:rsidRDefault="003E49C3">
            <w:pPr>
              <w:pStyle w:val="ProductList-TableBody"/>
            </w:pPr>
            <w:r>
              <w:rPr>
                <w:color w:val="404040"/>
              </w:rPr>
              <w:t>補正発注対象</w:t>
            </w:r>
            <w:r>
              <w:rPr>
                <w:color w:val="404040"/>
              </w:rPr>
              <w:t xml:space="preserve">: </w:t>
            </w:r>
            <w:r>
              <w:rPr>
                <w:color w:val="404040"/>
              </w:rPr>
              <w:t>なし</w:t>
            </w:r>
          </w:p>
        </w:tc>
      </w:tr>
      <w:tr w:rsidR="005E5B13" w14:paraId="70DFD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DA1F6" w14:textId="77777777" w:rsidR="005E5B13" w:rsidRDefault="003E49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B56AD"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8EB83" w14:textId="77777777" w:rsidR="005E5B13" w:rsidRDefault="005E5B13">
            <w:pPr>
              <w:pStyle w:val="ProductList-TableBody"/>
            </w:pPr>
          </w:p>
        </w:tc>
      </w:tr>
    </w:tbl>
    <w:p w14:paraId="55642FCC" w14:textId="77777777" w:rsidR="005E5B13" w:rsidRDefault="005E5B13">
      <w:pPr>
        <w:pStyle w:val="ProductList-Body"/>
      </w:pPr>
    </w:p>
    <w:p w14:paraId="7F8A8EFB" w14:textId="77777777" w:rsidR="005E5B13" w:rsidRDefault="003E49C3">
      <w:pPr>
        <w:pStyle w:val="ProductList-ClauseHeading"/>
        <w:outlineLvl w:val="4"/>
      </w:pPr>
      <w:r>
        <w:t xml:space="preserve">2.1 SQL Server Parallel Data Warehouse Developer </w:t>
      </w:r>
      <w:r>
        <w:t>に関するライセンス付与</w:t>
      </w:r>
    </w:p>
    <w:p w14:paraId="019C2647" w14:textId="77777777" w:rsidR="005E5B13" w:rsidRDefault="003E49C3">
      <w:pPr>
        <w:pStyle w:val="ProductList-Body"/>
      </w:pPr>
      <w:r>
        <w:t xml:space="preserve">Visual Studio Professional </w:t>
      </w:r>
      <w:r>
        <w:t>サブスクリプション、</w:t>
      </w:r>
      <w:r>
        <w:t xml:space="preserve">Visual Studio Enterprise </w:t>
      </w:r>
      <w:r>
        <w:t>サブスクリプションおよび</w:t>
      </w:r>
      <w:r>
        <w:t xml:space="preserve"> Visual Studio Test Professional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14:paraId="5E752544" w14:textId="77777777" w:rsidR="005E5B13" w:rsidRDefault="005E5B13">
      <w:pPr>
        <w:pStyle w:val="ProductList-Body"/>
      </w:pPr>
    </w:p>
    <w:p w14:paraId="4F2399BD" w14:textId="77777777" w:rsidR="005E5B13" w:rsidRDefault="003E49C3">
      <w:pPr>
        <w:pStyle w:val="ProductList-ClauseHeading"/>
        <w:outlineLvl w:val="4"/>
      </w:pPr>
      <w:r>
        <w:t xml:space="preserve">2.2 Azure DevOps Server 2019 </w:t>
      </w:r>
      <w:r>
        <w:t>のライセンス付与</w:t>
      </w:r>
    </w:p>
    <w:p w14:paraId="23CDCC84" w14:textId="77777777" w:rsidR="005E5B13" w:rsidRDefault="003E49C3">
      <w:pPr>
        <w:pStyle w:val="ProductList-Body"/>
      </w:pPr>
      <w:r>
        <w:t xml:space="preserve">Visual Studio Professional </w:t>
      </w:r>
      <w:r>
        <w:t>サブスクリプション、</w:t>
      </w:r>
      <w:r>
        <w:t xml:space="preserve">Visual Studio Enterprise </w:t>
      </w:r>
      <w:r>
        <w:t>サブスクリプション、</w:t>
      </w:r>
      <w:r>
        <w:t xml:space="preserve">Visual Studio Test Professional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Azure DevOps Server </w:t>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つ、</w:t>
      </w:r>
      <w:r>
        <w:t xml:space="preserve">Azure DevOps Server </w:t>
      </w:r>
      <w:r>
        <w:t>の</w:t>
      </w:r>
      <w:r>
        <w:t xml:space="preserve"> </w:t>
      </w:r>
      <w:r>
        <w:t>ユーザー</w:t>
      </w:r>
      <w:r>
        <w:t xml:space="preserve"> CAL </w:t>
      </w:r>
      <w:r>
        <w:t>ライセンスを</w:t>
      </w:r>
      <w:r>
        <w:t xml:space="preserve"> 1 </w:t>
      </w:r>
      <w:r>
        <w:t>つ保有しているものと見なされます。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14:paraId="292BAA2A" w14:textId="77777777" w:rsidR="005E5B13" w:rsidRDefault="005E5B13">
      <w:pPr>
        <w:pStyle w:val="ProductList-Body"/>
      </w:pPr>
    </w:p>
    <w:p w14:paraId="0B2BC84E" w14:textId="77777777" w:rsidR="005E5B13" w:rsidRDefault="003E49C3">
      <w:pPr>
        <w:pStyle w:val="ProductList-ClauseHeading"/>
        <w:outlineLvl w:val="4"/>
      </w:pPr>
      <w:r>
        <w:t xml:space="preserve">2.3 Microsoft Azure </w:t>
      </w:r>
      <w:r>
        <w:t>サービス</w:t>
      </w:r>
    </w:p>
    <w:p w14:paraId="29B010E9" w14:textId="77777777" w:rsidR="005E5B13" w:rsidRDefault="003E49C3">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14:paraId="62857370" w14:textId="77777777" w:rsidR="005E5B13" w:rsidRDefault="003E49C3">
      <w:pPr>
        <w:pStyle w:val="ProductList-Offering1SubSection"/>
        <w:outlineLvl w:val="3"/>
      </w:pPr>
      <w:bookmarkStart w:id="182" w:name="_Sec810"/>
      <w:r>
        <w:t>3.</w:t>
      </w:r>
      <w:r>
        <w:t>使用権</w:t>
      </w:r>
      <w:bookmarkEnd w:id="182"/>
    </w:p>
    <w:tbl>
      <w:tblPr>
        <w:tblStyle w:val="PURTable"/>
        <w:tblW w:w="0" w:type="dxa"/>
        <w:tblLook w:val="04A0" w:firstRow="1" w:lastRow="0" w:firstColumn="1" w:lastColumn="0" w:noHBand="0" w:noVBand="1"/>
      </w:tblPr>
      <w:tblGrid>
        <w:gridCol w:w="3674"/>
        <w:gridCol w:w="3586"/>
        <w:gridCol w:w="3656"/>
      </w:tblGrid>
      <w:tr w:rsidR="005E5B13" w14:paraId="508D6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A83C1" w14:textId="77777777" w:rsidR="005E5B13" w:rsidRDefault="003E49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8D4474" w14:textId="77777777" w:rsidR="005E5B13" w:rsidRDefault="003E49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7D89B" w14:textId="77777777" w:rsidR="005E5B13" w:rsidRDefault="003E49C3">
            <w:pPr>
              <w:pStyle w:val="ProductList-TableBody"/>
            </w:pPr>
            <w:r>
              <w:rPr>
                <w:color w:val="404040"/>
              </w:rPr>
              <w:t>追加ソフトウェア</w:t>
            </w:r>
            <w:r>
              <w:rPr>
                <w:color w:val="404040"/>
              </w:rPr>
              <w:t xml:space="preserve">: </w:t>
            </w:r>
            <w:r>
              <w:rPr>
                <w:color w:val="404040"/>
              </w:rPr>
              <w:t>なし</w:t>
            </w:r>
          </w:p>
        </w:tc>
      </w:tr>
      <w:tr w:rsidR="005E5B13" w14:paraId="4469E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03A0F" w14:textId="77777777" w:rsidR="005E5B13" w:rsidRDefault="003E49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0443D" w14:textId="77777777" w:rsidR="005E5B13" w:rsidRDefault="003E49C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B6BC7C" w14:textId="77777777" w:rsidR="005E5B13" w:rsidRDefault="003E49C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5E5B13" w14:paraId="42BBF650" w14:textId="77777777">
        <w:tc>
          <w:tcPr>
            <w:tcW w:w="4040" w:type="dxa"/>
            <w:tcBorders>
              <w:top w:val="single" w:sz="4" w:space="0" w:color="000000"/>
              <w:left w:val="single" w:sz="4" w:space="0" w:color="000000"/>
              <w:bottom w:val="single" w:sz="4" w:space="0" w:color="000000"/>
              <w:right w:val="single" w:sz="4" w:space="0" w:color="000000"/>
            </w:tcBorders>
          </w:tcPr>
          <w:p w14:paraId="2E3237B8" w14:textId="77777777" w:rsidR="005E5B13" w:rsidRDefault="003E49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051BA"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C3C23" w14:textId="77777777" w:rsidR="005E5B13" w:rsidRDefault="005E5B13">
            <w:pPr>
              <w:pStyle w:val="ProductList-TableBody"/>
            </w:pPr>
          </w:p>
        </w:tc>
      </w:tr>
    </w:tbl>
    <w:p w14:paraId="3FE52E9C" w14:textId="77777777" w:rsidR="005E5B13" w:rsidRDefault="005E5B13">
      <w:pPr>
        <w:pStyle w:val="ProductList-Body"/>
      </w:pPr>
    </w:p>
    <w:p w14:paraId="5639DE74" w14:textId="77777777" w:rsidR="005E5B13" w:rsidRDefault="003E49C3">
      <w:pPr>
        <w:pStyle w:val="ProductList-ClauseHeading"/>
        <w:outlineLvl w:val="4"/>
      </w:pPr>
      <w:r>
        <w:t xml:space="preserve">3.1 </w:t>
      </w:r>
      <w:r>
        <w:t>ビルド</w:t>
      </w:r>
      <w:r>
        <w:t xml:space="preserve"> </w:t>
      </w:r>
      <w:r>
        <w:t>デバイスおよび</w:t>
      </w:r>
      <w:r>
        <w:t xml:space="preserve"> Visual Studio Build Tools</w:t>
      </w:r>
    </w:p>
    <w:p w14:paraId="0517E26F" w14:textId="77777777" w:rsidR="005E5B13" w:rsidRDefault="003E49C3">
      <w:pPr>
        <w:pStyle w:val="ProductList-Body"/>
      </w:pPr>
      <w:r>
        <w:t>お客様は、お客様専用のオンプレミス</w:t>
      </w:r>
      <w:r>
        <w:t xml:space="preserve"> </w:t>
      </w:r>
      <w:r>
        <w:t>デバイスまたはリモート</w:t>
      </w:r>
      <w:r>
        <w:t xml:space="preserve"> </w:t>
      </w:r>
      <w:r>
        <w:t>デバイスであるか、あるいは</w:t>
      </w:r>
      <w:r>
        <w:t xml:space="preserve"> Microsoft Azure for Customer </w:t>
      </w:r>
      <w:r>
        <w:t>でホストされているデバイス</w:t>
      </w:r>
      <w:r>
        <w:t xml:space="preserve"> (</w:t>
      </w:r>
      <w:r>
        <w:t>以下総称して「ビルド</w:t>
      </w:r>
      <w:r>
        <w:t xml:space="preserve"> </w:t>
      </w:r>
      <w:r>
        <w:t>デバイス」といいます</w:t>
      </w:r>
      <w:r>
        <w:t xml:space="preserve">) </w:t>
      </w:r>
      <w:r>
        <w:t>であるかにかかわらず、</w:t>
      </w:r>
      <w:r>
        <w:t>Visual Studio Professional</w:t>
      </w:r>
      <w:r>
        <w:t>、</w:t>
      </w:r>
      <w:r>
        <w:t>Visual Studio Enterprise</w:t>
      </w:r>
      <w:r>
        <w:t>、または</w:t>
      </w:r>
      <w:r>
        <w:t xml:space="preserve"> Visual Studio Build Tools </w:t>
      </w:r>
      <w:r>
        <w:t>からビルド</w:t>
      </w:r>
      <w:r>
        <w:t xml:space="preserve"> </w:t>
      </w:r>
      <w:r>
        <w:t>デバイス</w:t>
      </w:r>
      <w:r>
        <w:t xml:space="preserve"> (</w:t>
      </w:r>
      <w:r>
        <w:t>物理デバイスと仮想マシンまたはそれらのデバイス上のコンテナーを含む</w:t>
      </w:r>
      <w:r>
        <w:t xml:space="preserve">) </w:t>
      </w:r>
      <w:r>
        <w:t>にファイルのコピーをインストールできます。お客様またはそのいずれかの関連会社の管理下にある専用サーバーには、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に関する規定が適用されます。お客様およびお客様の組織内の他のユーザーは、</w:t>
      </w:r>
      <w:r>
        <w:t xml:space="preserve">Visual Studio Professional </w:t>
      </w:r>
      <w:r>
        <w:t>または</w:t>
      </w:r>
      <w:r>
        <w:t xml:space="preserve"> Visual Studio Enterprise </w:t>
      </w:r>
      <w:r>
        <w:t>を使用して開発されたプログラムのコンパイル、ビルド、検証のみを目的として、または、ビルド</w:t>
      </w:r>
      <w:r>
        <w:t xml:space="preserve"> </w:t>
      </w:r>
      <w:r>
        <w:t>プロセスの一部として当該プログラムの品質またはパフォーマンス</w:t>
      </w:r>
      <w:r>
        <w:t xml:space="preserve"> </w:t>
      </w:r>
      <w:r>
        <w:t>テストを実行するためにのみ、ビルド</w:t>
      </w:r>
      <w:r>
        <w:t xml:space="preserve"> </w:t>
      </w:r>
      <w:r>
        <w:t>デバイスでこれらのファイルを使用することができます。</w:t>
      </w:r>
    </w:p>
    <w:p w14:paraId="00566B15" w14:textId="77777777" w:rsidR="005E5B13" w:rsidRDefault="005E5B13">
      <w:pPr>
        <w:pStyle w:val="ProductList-Body"/>
      </w:pPr>
    </w:p>
    <w:p w14:paraId="0E56C54C" w14:textId="77777777" w:rsidR="005E5B13" w:rsidRDefault="003E49C3">
      <w:pPr>
        <w:pStyle w:val="ProductList-ClauseHeading"/>
        <w:outlineLvl w:val="4"/>
      </w:pPr>
      <w:r>
        <w:t xml:space="preserve">3.2 </w:t>
      </w:r>
      <w:r>
        <w:t>ユーティリティ</w:t>
      </w:r>
    </w:p>
    <w:p w14:paraId="31DB9EB9" w14:textId="77777777" w:rsidR="005E5B13" w:rsidRDefault="003E49C3">
      <w:pPr>
        <w:pStyle w:val="ProductList-Body"/>
      </w:pPr>
      <w:r>
        <w:t>お客様は、お客様が</w:t>
      </w:r>
      <w:r>
        <w:t xml:space="preserve"> Visual Studio Professional </w:t>
      </w:r>
      <w:r>
        <w:t>および</w:t>
      </w:r>
      <w:r>
        <w:t xml:space="preserve"> Visual Studio Enterprise </w:t>
      </w:r>
      <w:r>
        <w:t>を使用して開発したプログラムやデータベースのデバッグおよび展開を目的とする場合に限り、ユーティリティ</w:t>
      </w:r>
      <w:r>
        <w:t xml:space="preserve"> (</w:t>
      </w:r>
      <w:hyperlink r:id="rId84">
        <w:r>
          <w:rPr>
            <w:color w:val="00467F"/>
            <w:u w:val="single"/>
          </w:rPr>
          <w:t>https://aka.ms/vs/16/utilities</w:t>
        </w:r>
      </w:hyperlink>
      <w:r>
        <w:t xml:space="preserve">) </w:t>
      </w:r>
      <w:r>
        <w:t>をデバイスに複製およびインストールすることができます。ユーティリティは一時的な使用を目的としています。マイクロソフトはユーティリティを</w:t>
      </w:r>
      <w:r>
        <w:t xml:space="preserve"> Visual Studio </w:t>
      </w:r>
      <w:r>
        <w:t>ソフトウェアと分離してパッチを適用したり更新したりできない場合があり、一部のユーティリティはその性質上、ユーティリティがインストールされたデバイスへの第三者によるアクセスを可能にする場合があります。お客様は、プログラムのデバッグが終了した時点、またはプログラムとデータベースを展開した時点で、デバイスにインストールしたユーティリティをすべて削除する必要があります。マイクロソフトは、ユーティリティがインストールされているデバイス、またはユーティリティがインストールされているデバイス上のプログラムあるいはデータベースの第三者による使用またはアクセスについて責任を負いません。</w:t>
      </w:r>
    </w:p>
    <w:p w14:paraId="5164E432" w14:textId="77777777" w:rsidR="005E5B13" w:rsidRDefault="005E5B13">
      <w:pPr>
        <w:pStyle w:val="ProductList-Body"/>
      </w:pPr>
    </w:p>
    <w:p w14:paraId="26933F09" w14:textId="77777777" w:rsidR="005E5B13" w:rsidRDefault="003E49C3">
      <w:pPr>
        <w:pStyle w:val="ProductList-ClauseHeading"/>
        <w:outlineLvl w:val="4"/>
      </w:pPr>
      <w:r>
        <w:t xml:space="preserve">3.3 </w:t>
      </w:r>
      <w:r>
        <w:t>拡張機能の開発</w:t>
      </w:r>
    </w:p>
    <w:p w14:paraId="79E6132F" w14:textId="77777777" w:rsidR="005E5B13" w:rsidRDefault="003E49C3">
      <w:pPr>
        <w:pStyle w:val="ProductList-SubClauseHeading"/>
        <w:outlineLvl w:val="5"/>
      </w:pPr>
      <w:r>
        <w:t xml:space="preserve">3.3.1 </w:t>
      </w:r>
      <w:r>
        <w:t>拡張機能の制限</w:t>
      </w:r>
    </w:p>
    <w:p w14:paraId="0A7AE6E4" w14:textId="77777777" w:rsidR="005E5B13" w:rsidRDefault="003E49C3">
      <w:pPr>
        <w:pStyle w:val="ProductList-BodyIndented"/>
      </w:pPr>
      <w:r>
        <w:t>お客様は、ソフトウェアに実装されている技術的な制限を回避する、</w:t>
      </w:r>
      <w:r>
        <w:t xml:space="preserve">Visual Studio Professional </w:t>
      </w:r>
      <w:r>
        <w:t>または</w:t>
      </w:r>
      <w:r>
        <w:t xml:space="preserve"> Visual Studio Enterprise (</w:t>
      </w:r>
      <w:r>
        <w:t>および</w:t>
      </w:r>
      <w:r>
        <w:t xml:space="preserve"> Visual Studio </w:t>
      </w:r>
      <w:r>
        <w:t>製品ファミリのその他のコンポーネント</w:t>
      </w:r>
      <w:r>
        <w:t xml:space="preserve">) </w:t>
      </w:r>
      <w:r>
        <w:t>の拡張機能を開発したり、第三者が開発できるようにしたりすることはできません。マイクロソフトがソフトウェアの拡張性を技術的に制限または無効にした場合、お客様は、特に、マイクロソフト以外のアドイン、マクロ、またはパッケージのソフトウェアへのロードや投入、レジストリ設定の変更、または</w:t>
      </w:r>
      <w:r>
        <w:t xml:space="preserve"> Visual Studio </w:t>
      </w:r>
      <w:r>
        <w:t>製品ファミリにある同等の機能の追加を行ってソフトウェアを拡張することはできません。</w:t>
      </w:r>
    </w:p>
    <w:p w14:paraId="27F87333" w14:textId="77777777" w:rsidR="005E5B13" w:rsidRDefault="005E5B13">
      <w:pPr>
        <w:pStyle w:val="ProductList-BodyIndented"/>
      </w:pPr>
    </w:p>
    <w:p w14:paraId="0168321D" w14:textId="77777777" w:rsidR="005E5B13" w:rsidRDefault="003E49C3">
      <w:pPr>
        <w:pStyle w:val="ProductList-SubClauseHeading"/>
        <w:outlineLvl w:val="5"/>
      </w:pPr>
      <w:r>
        <w:t xml:space="preserve">3.3.2 </w:t>
      </w:r>
      <w:r>
        <w:t>ソフトウェアのデグレードがないこと</w:t>
      </w:r>
    </w:p>
    <w:p w14:paraId="15573A0F" w14:textId="77777777" w:rsidR="005E5B13" w:rsidRDefault="003E49C3">
      <w:pPr>
        <w:pStyle w:val="ProductList-BodyIndented"/>
      </w:pPr>
      <w:r>
        <w:t>お客様は、</w:t>
      </w:r>
      <w:r>
        <w:t xml:space="preserve">Visual Studio Professional </w:t>
      </w:r>
      <w:r>
        <w:t>または</w:t>
      </w:r>
      <w:r>
        <w:t xml:space="preserve"> Visual Studio Enterprise (</w:t>
      </w:r>
      <w:r>
        <w:t>または</w:t>
      </w:r>
      <w:r>
        <w:t xml:space="preserve"> Visual Studio </w:t>
      </w:r>
      <w:r>
        <w:t>製品ファミリのその他のコンポーネント</w:t>
      </w:r>
      <w:r>
        <w:t xml:space="preserve">) </w:t>
      </w:r>
      <w:r>
        <w:t>の拡張機能を開発する場合、インストール、アンインストール、および拡張機能の動作をテストして、かかるプロセスが</w:t>
      </w:r>
      <w:r>
        <w:t xml:space="preserve"> Visual Studio Professional </w:t>
      </w:r>
      <w:r>
        <w:t>または</w:t>
      </w:r>
      <w:r>
        <w:t xml:space="preserve"> Visual Studio Enterprise (</w:t>
      </w:r>
      <w:r>
        <w:t>または当該コンポーネント</w:t>
      </w:r>
      <w:r>
        <w:t xml:space="preserve">) </w:t>
      </w:r>
      <w:r>
        <w:t>の機能を無効にしたり機能性に悪影響を及ぼしたりしないこと、あるいは以前のバージョンまたはエディションの機能を無効にしたり機能性に悪影響を及ぼしたりしないことを確認します。</w:t>
      </w:r>
    </w:p>
    <w:p w14:paraId="4E5B1BC7" w14:textId="77777777" w:rsidR="005E5B13" w:rsidRDefault="005E5B13">
      <w:pPr>
        <w:pStyle w:val="ProductList-BodyIndented"/>
      </w:pPr>
    </w:p>
    <w:p w14:paraId="18458DD4" w14:textId="77777777" w:rsidR="005E5B13" w:rsidRDefault="003E49C3">
      <w:pPr>
        <w:pStyle w:val="ProductList-ClauseHeading"/>
        <w:outlineLvl w:val="4"/>
      </w:pPr>
      <w:r>
        <w:t xml:space="preserve">3.4 </w:t>
      </w:r>
      <w:r>
        <w:t>再頒布可能コード</w:t>
      </w:r>
    </w:p>
    <w:p w14:paraId="3F5EC8CB" w14:textId="77777777" w:rsidR="005E5B13" w:rsidRDefault="003E49C3">
      <w:pPr>
        <w:pStyle w:val="ProductList-Body"/>
      </w:pPr>
      <w:r>
        <w:t xml:space="preserve">Visual Studio Professional </w:t>
      </w:r>
      <w:r>
        <w:t>および</w:t>
      </w:r>
      <w:r>
        <w:t xml:space="preserve"> Visual Studio Enterprise </w:t>
      </w:r>
      <w:r>
        <w:t>には、お客様が、かかるソフトウェアの使用中に、開発するプログラムに含めて頒布できるコードおよびテキスト</w:t>
      </w:r>
      <w:r>
        <w:t xml:space="preserve"> </w:t>
      </w:r>
      <w:r>
        <w:t>ファイルが含まれています。</w:t>
      </w:r>
    </w:p>
    <w:p w14:paraId="3249F83A" w14:textId="77777777" w:rsidR="005E5B13" w:rsidRDefault="005E5B13">
      <w:pPr>
        <w:pStyle w:val="ProductList-Body"/>
      </w:pPr>
    </w:p>
    <w:p w14:paraId="5AC492CC" w14:textId="77777777" w:rsidR="005E5B13" w:rsidRDefault="003E49C3">
      <w:pPr>
        <w:pStyle w:val="ProductList-SubClauseHeading"/>
        <w:outlineLvl w:val="5"/>
      </w:pPr>
      <w:r>
        <w:t xml:space="preserve">3.4.1 </w:t>
      </w:r>
      <w:r>
        <w:t>使用および再頒布の権利</w:t>
      </w:r>
    </w:p>
    <w:p w14:paraId="4240921F" w14:textId="77777777" w:rsidR="005E5B13" w:rsidRDefault="003E49C3">
      <w:pPr>
        <w:pStyle w:val="ProductList-BodyIndented"/>
      </w:pPr>
      <w:r>
        <w:t>以下に記載するコードおよびテキスト</w:t>
      </w:r>
      <w:r>
        <w:t xml:space="preserve"> </w:t>
      </w:r>
      <w:r>
        <w:t>ファイルを「再頒布可能コード」と定義します。</w:t>
      </w:r>
    </w:p>
    <w:p w14:paraId="42328C53" w14:textId="77777777" w:rsidR="005E5B13" w:rsidRDefault="003E49C3" w:rsidP="00CA2CA7">
      <w:pPr>
        <w:pStyle w:val="ProductList-Bullet"/>
        <w:numPr>
          <w:ilvl w:val="1"/>
          <w:numId w:val="24"/>
        </w:numPr>
      </w:pPr>
      <w:r>
        <w:rPr>
          <w:b/>
        </w:rPr>
        <w:t>再頒布可能リスト</w:t>
      </w:r>
      <w:r>
        <w:t>。お客様は、</w:t>
      </w:r>
      <w:hyperlink r:id="rId85">
        <w:r>
          <w:rPr>
            <w:color w:val="00467F"/>
            <w:u w:val="single"/>
          </w:rPr>
          <w:t>https://aka.ms/vs/16/redistribution</w:t>
        </w:r>
      </w:hyperlink>
      <w:r>
        <w:t xml:space="preserve"> </w:t>
      </w:r>
      <w:r>
        <w:t>にある再頒布可能リストに示されたコードのオブジェクト</w:t>
      </w:r>
      <w:r>
        <w:t xml:space="preserve"> </w:t>
      </w:r>
      <w:r>
        <w:t>コード形式を複製および頒布することができます。</w:t>
      </w:r>
    </w:p>
    <w:p w14:paraId="283E168F" w14:textId="77777777" w:rsidR="005E5B13" w:rsidRDefault="003E49C3" w:rsidP="00CA2CA7">
      <w:pPr>
        <w:pStyle w:val="ProductList-Bullet"/>
        <w:numPr>
          <w:ilvl w:val="1"/>
          <w:numId w:val="24"/>
        </w:numPr>
      </w:pPr>
      <w:r>
        <w:rPr>
          <w:b/>
        </w:rPr>
        <w:t>サンプル</w:t>
      </w:r>
      <w:r>
        <w:rPr>
          <w:b/>
        </w:rPr>
        <w:t xml:space="preserve"> </w:t>
      </w:r>
      <w:r>
        <w:rPr>
          <w:b/>
        </w:rPr>
        <w:t>コード、テンプレート、およびスタイル</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コードを複製、改変、および頒布することができます。</w:t>
      </w:r>
    </w:p>
    <w:p w14:paraId="70F42D95" w14:textId="77777777" w:rsidR="005E5B13" w:rsidRDefault="003E49C3" w:rsidP="00CA2CA7">
      <w:pPr>
        <w:pStyle w:val="ProductList-Bullet"/>
        <w:numPr>
          <w:ilvl w:val="1"/>
          <w:numId w:val="24"/>
        </w:numPr>
      </w:pPr>
      <w:r>
        <w:rPr>
          <w:b/>
        </w:rPr>
        <w:t>第三者による再頒布</w:t>
      </w:r>
      <w:r>
        <w:t>。お客様は、お客様のプログラムの頒布者に対して、そのプログラムの一部として再頒布可能コードの複製および頒布を許可することができます。</w:t>
      </w:r>
    </w:p>
    <w:p w14:paraId="6285B1D3" w14:textId="77777777" w:rsidR="005E5B13" w:rsidRDefault="005E5B13">
      <w:pPr>
        <w:pStyle w:val="ProductList-BodyIndented"/>
      </w:pPr>
    </w:p>
    <w:p w14:paraId="3E03DFDE" w14:textId="77777777" w:rsidR="005E5B13" w:rsidRDefault="003E49C3">
      <w:pPr>
        <w:pStyle w:val="ProductList-ClauseHeading"/>
        <w:outlineLvl w:val="4"/>
      </w:pPr>
      <w:r>
        <w:t xml:space="preserve">3.5 Office Professional Plus 2016 – Visual Studio Enterprise </w:t>
      </w:r>
      <w:r>
        <w:t>サブスクリプション</w:t>
      </w:r>
    </w:p>
    <w:p w14:paraId="35B016EC" w14:textId="77777777" w:rsidR="005E5B13" w:rsidRDefault="003E49C3">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つのデバイスに</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14:paraId="3F6C3C51" w14:textId="77777777" w:rsidR="005E5B13" w:rsidRDefault="005E5B13">
      <w:pPr>
        <w:pStyle w:val="ProductList-Body"/>
      </w:pPr>
    </w:p>
    <w:p w14:paraId="3652CE70" w14:textId="77777777" w:rsidR="005E5B13" w:rsidRDefault="003E49C3">
      <w:pPr>
        <w:pStyle w:val="ProductList-ClauseHeading"/>
        <w:outlineLvl w:val="4"/>
      </w:pPr>
      <w:r>
        <w:t xml:space="preserve">3.6 </w:t>
      </w:r>
      <w:r>
        <w:t>オープンソース</w:t>
      </w:r>
      <w:r>
        <w:t xml:space="preserve"> </w:t>
      </w:r>
      <w:r>
        <w:t>コンポーネントに関する第三者のライセンス条項</w:t>
      </w:r>
    </w:p>
    <w:p w14:paraId="21C65E74" w14:textId="77777777" w:rsidR="005E5B13" w:rsidRDefault="003E49C3">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522251B8" w14:textId="77777777" w:rsidR="005E5B13" w:rsidRDefault="003E49C3">
      <w:pPr>
        <w:pStyle w:val="ProductList-Offering1SubSection"/>
        <w:outlineLvl w:val="3"/>
      </w:pPr>
      <w:bookmarkStart w:id="183" w:name="_Sec834"/>
      <w:r>
        <w:t>4.</w:t>
      </w:r>
      <w:r>
        <w:t>ソフトウェア</w:t>
      </w:r>
      <w:r>
        <w:t xml:space="preserve"> </w:t>
      </w:r>
      <w:r>
        <w:t>アシュアランス</w:t>
      </w:r>
      <w:bookmarkEnd w:id="183"/>
    </w:p>
    <w:tbl>
      <w:tblPr>
        <w:tblStyle w:val="PURTable"/>
        <w:tblW w:w="0" w:type="dxa"/>
        <w:tblLook w:val="04A0" w:firstRow="1" w:lastRow="0" w:firstColumn="1" w:lastColumn="0" w:noHBand="0" w:noVBand="1"/>
      </w:tblPr>
      <w:tblGrid>
        <w:gridCol w:w="3633"/>
        <w:gridCol w:w="3650"/>
        <w:gridCol w:w="3633"/>
      </w:tblGrid>
      <w:tr w:rsidR="005E5B13" w14:paraId="2A5BB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5E7EC" w14:textId="77777777" w:rsidR="005E5B13" w:rsidRDefault="003E49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F07AD" w14:textId="77777777" w:rsidR="005E5B13" w:rsidRDefault="003E49C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64182" w14:textId="77777777" w:rsidR="005E5B13" w:rsidRDefault="003E49C3">
            <w:pPr>
              <w:pStyle w:val="ProductList-TableBody"/>
            </w:pPr>
            <w:r>
              <w:rPr>
                <w:color w:val="404040"/>
              </w:rPr>
              <w:t>フェールオーバーの権利</w:t>
            </w:r>
            <w:r>
              <w:rPr>
                <w:color w:val="404040"/>
              </w:rPr>
              <w:t xml:space="preserve">: </w:t>
            </w:r>
            <w:r>
              <w:rPr>
                <w:color w:val="404040"/>
              </w:rPr>
              <w:t>なし</w:t>
            </w:r>
          </w:p>
        </w:tc>
      </w:tr>
      <w:tr w:rsidR="005E5B13" w14:paraId="66DA6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047AE" w14:textId="77777777" w:rsidR="005E5B13" w:rsidRDefault="003E49C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79AA83E" w14:textId="77777777" w:rsidR="005E5B13" w:rsidRDefault="003E49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6">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および</w:t>
            </w:r>
            <w:r>
              <w:t xml:space="preserve"> </w:t>
            </w:r>
            <w:hyperlink r:id="rId87">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517AF" w14:textId="77777777" w:rsidR="005E5B13" w:rsidRDefault="003E49C3">
            <w:pPr>
              <w:pStyle w:val="ProductList-TableBody"/>
            </w:pPr>
            <w:r>
              <w:rPr>
                <w:color w:val="404040"/>
              </w:rPr>
              <w:t>ローミング使用権</w:t>
            </w:r>
            <w:r>
              <w:rPr>
                <w:color w:val="404040"/>
              </w:rPr>
              <w:t xml:space="preserve">: </w:t>
            </w:r>
            <w:r>
              <w:rPr>
                <w:color w:val="404040"/>
              </w:rPr>
              <w:t>なし</w:t>
            </w:r>
          </w:p>
        </w:tc>
      </w:tr>
      <w:tr w:rsidR="005E5B13" w14:paraId="58203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DE112" w14:textId="77777777" w:rsidR="005E5B13" w:rsidRDefault="003E49C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F404975" w14:textId="77777777" w:rsidR="005E5B13" w:rsidRDefault="003E49C3">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EBFC8" w14:textId="77777777" w:rsidR="005E5B13" w:rsidRDefault="005E5B13">
            <w:pPr>
              <w:pStyle w:val="ProductList-TableBody"/>
            </w:pPr>
          </w:p>
        </w:tc>
      </w:tr>
    </w:tbl>
    <w:p w14:paraId="6601C2B2" w14:textId="77777777" w:rsidR="005E5B13" w:rsidRDefault="005E5B13">
      <w:pPr>
        <w:pStyle w:val="ProductList-Body"/>
      </w:pPr>
    </w:p>
    <w:p w14:paraId="6C971541" w14:textId="77777777" w:rsidR="005E5B13" w:rsidRDefault="003E49C3">
      <w:pPr>
        <w:pStyle w:val="ProductList-ClauseHeading"/>
        <w:outlineLvl w:val="4"/>
      </w:pPr>
      <w:r>
        <w:t xml:space="preserve">4.1 </w:t>
      </w:r>
      <w:r>
        <w:t>ソフトウェア</w:t>
      </w:r>
      <w:r>
        <w:t xml:space="preserve"> </w:t>
      </w:r>
      <w:r>
        <w:t>アシュアランス購入条件</w:t>
      </w:r>
    </w:p>
    <w:p w14:paraId="7B1762B5" w14:textId="77777777" w:rsidR="005E5B13" w:rsidRDefault="003E49C3">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14:paraId="4B32C2F2" w14:textId="77777777" w:rsidR="005E5B13" w:rsidRDefault="005E5B13">
      <w:pPr>
        <w:pStyle w:val="ProductList-Body"/>
      </w:pPr>
    </w:p>
    <w:p w14:paraId="756DAE3B" w14:textId="77777777" w:rsidR="005E5B13" w:rsidRDefault="003E49C3">
      <w:pPr>
        <w:pStyle w:val="ProductList-ClauseHeading"/>
        <w:outlineLvl w:val="4"/>
      </w:pPr>
      <w:r>
        <w:t xml:space="preserve">4.2 Visual Studio </w:t>
      </w:r>
      <w:r>
        <w:t>サブスクリプションの永続的な権利</w:t>
      </w:r>
    </w:p>
    <w:p w14:paraId="0BC1F1FE" w14:textId="77777777" w:rsidR="005E5B13" w:rsidRDefault="003E49C3">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14:paraId="2A6D47C2" w14:textId="77777777" w:rsidR="005E5B13" w:rsidRDefault="005E5B13">
      <w:pPr>
        <w:pStyle w:val="PURBreadcrumb"/>
      </w:pPr>
    </w:p>
    <w:tbl>
      <w:tblPr>
        <w:tblStyle w:val="PURTable"/>
        <w:tblW w:w="0" w:type="dxa"/>
        <w:tblLook w:val="04A0" w:firstRow="1" w:lastRow="0" w:firstColumn="1" w:lastColumn="0" w:noHBand="0" w:noVBand="1"/>
      </w:tblPr>
      <w:tblGrid>
        <w:gridCol w:w="10916"/>
      </w:tblGrid>
      <w:tr w:rsidR="005E5B13" w14:paraId="288510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6B6F1"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13E03705" w14:textId="77777777" w:rsidR="005E5B13" w:rsidRDefault="005E5B13">
      <w:pPr>
        <w:pStyle w:val="ProductList-Body"/>
      </w:pPr>
    </w:p>
    <w:p w14:paraId="1BAB872C" w14:textId="77777777" w:rsidR="005E5B13" w:rsidRDefault="003E49C3">
      <w:pPr>
        <w:pStyle w:val="ProductList-Offering2HeadingNoBorder"/>
        <w:outlineLvl w:val="2"/>
      </w:pPr>
      <w:bookmarkStart w:id="184" w:name="_Sec650"/>
      <w:r>
        <w:t>Azure DevOps Server</w:t>
      </w:r>
      <w:bookmarkEnd w:id="184"/>
      <w:r>
        <w:fldChar w:fldCharType="begin"/>
      </w:r>
      <w:r>
        <w:instrText xml:space="preserve"> TC "</w:instrText>
      </w:r>
      <w:bookmarkStart w:id="185" w:name="_Toc28612129"/>
      <w:r>
        <w:instrText>Azure DevOps Server</w:instrText>
      </w:r>
      <w:bookmarkEnd w:id="185"/>
      <w:r>
        <w:instrText>" \l 3</w:instrText>
      </w:r>
      <w:r>
        <w:fldChar w:fldCharType="end"/>
      </w:r>
    </w:p>
    <w:p w14:paraId="1E6D59FC" w14:textId="77777777" w:rsidR="005E5B13" w:rsidRDefault="003E49C3">
      <w:pPr>
        <w:pStyle w:val="ProductList-Offering1SubSection"/>
        <w:outlineLvl w:val="3"/>
      </w:pPr>
      <w:bookmarkStart w:id="186" w:name="_Sec698"/>
      <w:r>
        <w:t>1.</w:t>
      </w:r>
      <w:r>
        <w:t>利用可能なプログラム</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5E5B13" w14:paraId="10A9CA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21D875" w14:textId="77777777" w:rsidR="005E5B13" w:rsidRDefault="003E49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9FE63" w14:textId="77777777" w:rsidR="005E5B13" w:rsidRDefault="003E49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0D56F" w14:textId="77777777" w:rsidR="005E5B13" w:rsidRDefault="003E49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8E961" w14:textId="77777777" w:rsidR="005E5B13" w:rsidRDefault="003E49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DFC50" w14:textId="77777777" w:rsidR="005E5B13" w:rsidRDefault="003E49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56D3F"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CB7BE"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1D429"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4DE18"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91735"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C39F2"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7F61F"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5B13" w14:paraId="55490DC8" w14:textId="77777777">
        <w:tc>
          <w:tcPr>
            <w:tcW w:w="4160" w:type="dxa"/>
            <w:tcBorders>
              <w:top w:val="single" w:sz="6" w:space="0" w:color="FFFFFF"/>
              <w:left w:val="none" w:sz="4" w:space="0" w:color="6E6E6E"/>
              <w:bottom w:val="dashed" w:sz="4" w:space="0" w:color="BFBFBF"/>
              <w:right w:val="none" w:sz="4" w:space="0" w:color="6E6E6E"/>
            </w:tcBorders>
          </w:tcPr>
          <w:p w14:paraId="5CD69FAC" w14:textId="77777777" w:rsidR="005E5B13" w:rsidRDefault="003E49C3">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B86AF8" w14:textId="77777777" w:rsidR="005E5B13" w:rsidRDefault="003E49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DEC6BA2" w14:textId="77777777" w:rsidR="005E5B13" w:rsidRDefault="005E5B1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EA00E3" w14:textId="77777777" w:rsidR="005E5B13" w:rsidRDefault="003E49C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930F8E7" w14:textId="77777777" w:rsidR="005E5B13" w:rsidRDefault="003E49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99A1A"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9854D"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BBB1C"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5D660"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DD30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494B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9478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E5B13" w14:paraId="5DC988BB" w14:textId="77777777">
        <w:tc>
          <w:tcPr>
            <w:tcW w:w="4160" w:type="dxa"/>
            <w:tcBorders>
              <w:top w:val="dashed" w:sz="4" w:space="0" w:color="BFBFBF"/>
              <w:left w:val="none" w:sz="4" w:space="0" w:color="6E6E6E"/>
              <w:bottom w:val="none" w:sz="4" w:space="0" w:color="BFBFBF"/>
              <w:right w:val="none" w:sz="4" w:space="0" w:color="6E6E6E"/>
            </w:tcBorders>
          </w:tcPr>
          <w:p w14:paraId="6EA29D67" w14:textId="77777777" w:rsidR="005E5B13" w:rsidRDefault="003E49C3">
            <w:pPr>
              <w:pStyle w:val="ProductList-TableBody"/>
            </w:pPr>
            <w:r>
              <w:t>Azure DevOps Server 2019 CAL</w:t>
            </w:r>
            <w:r>
              <w:fldChar w:fldCharType="begin"/>
            </w:r>
            <w:r>
              <w:instrText xml:space="preserve"> XE "Azure DevOps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6F7D59E6" w14:textId="77777777" w:rsidR="005E5B13" w:rsidRDefault="003E49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6EEB288" w14:textId="77777777" w:rsidR="005E5B13" w:rsidRDefault="005E5B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43ED7C" w14:textId="77777777" w:rsidR="005E5B13" w:rsidRDefault="003E49C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EFAA556" w14:textId="77777777" w:rsidR="005E5B13" w:rsidRDefault="003E49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58E50"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16423"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B5AB9"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4340A"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D2C6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CBA1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CD6C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78F5D5B" w14:textId="77777777" w:rsidR="005E5B13" w:rsidRDefault="003E49C3">
      <w:pPr>
        <w:pStyle w:val="ProductList-Offering1SubSection"/>
        <w:outlineLvl w:val="3"/>
      </w:pPr>
      <w:bookmarkStart w:id="187" w:name="_Sec753"/>
      <w:r>
        <w:t>2.</w:t>
      </w:r>
      <w:r>
        <w:t>製品使用条件</w:t>
      </w:r>
      <w:bookmarkEnd w:id="187"/>
    </w:p>
    <w:tbl>
      <w:tblPr>
        <w:tblStyle w:val="PURTable"/>
        <w:tblW w:w="0" w:type="dxa"/>
        <w:tblLook w:val="04A0" w:firstRow="1" w:lastRow="0" w:firstColumn="1" w:lastColumn="0" w:noHBand="0" w:noVBand="1"/>
      </w:tblPr>
      <w:tblGrid>
        <w:gridCol w:w="3678"/>
        <w:gridCol w:w="3611"/>
        <w:gridCol w:w="3627"/>
      </w:tblGrid>
      <w:tr w:rsidR="005E5B13" w14:paraId="62E3B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D235A" w14:textId="77777777" w:rsidR="005E5B13" w:rsidRDefault="003E49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74235D9"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88CF0" w14:textId="77777777" w:rsidR="005E5B13" w:rsidRDefault="003E49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E5B13" w14:paraId="4274C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C7E41" w14:textId="77777777" w:rsidR="005E5B13" w:rsidRDefault="003E49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FA46744" w14:textId="77777777" w:rsidR="005E5B13" w:rsidRDefault="003E49C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11A8BE0" w14:textId="77777777" w:rsidR="005E5B13" w:rsidRDefault="003E49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5E5B13" w14:paraId="1E519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1994D" w14:textId="77777777" w:rsidR="005E5B13" w:rsidRDefault="003E49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2E5A2"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03657" w14:textId="77777777" w:rsidR="005E5B13" w:rsidRDefault="003E49C3">
            <w:pPr>
              <w:pStyle w:val="ProductList-TableBody"/>
            </w:pPr>
            <w:r>
              <w:rPr>
                <w:color w:val="404040"/>
              </w:rPr>
              <w:t>削減対象</w:t>
            </w:r>
            <w:r>
              <w:rPr>
                <w:color w:val="404040"/>
              </w:rPr>
              <w:t xml:space="preserve">: </w:t>
            </w:r>
            <w:r>
              <w:rPr>
                <w:color w:val="404040"/>
              </w:rPr>
              <w:t>なし</w:t>
            </w:r>
          </w:p>
        </w:tc>
      </w:tr>
      <w:tr w:rsidR="005E5B13" w14:paraId="30CA5B45" w14:textId="77777777">
        <w:tc>
          <w:tcPr>
            <w:tcW w:w="4040" w:type="dxa"/>
            <w:tcBorders>
              <w:top w:val="single" w:sz="4" w:space="0" w:color="000000"/>
              <w:left w:val="single" w:sz="4" w:space="0" w:color="000000"/>
              <w:bottom w:val="single" w:sz="4" w:space="0" w:color="000000"/>
              <w:right w:val="single" w:sz="4" w:space="0" w:color="000000"/>
            </w:tcBorders>
          </w:tcPr>
          <w:p w14:paraId="3AAE7AC2" w14:textId="77777777" w:rsidR="005E5B13" w:rsidRDefault="003E49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83A58"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321F4" w14:textId="77777777" w:rsidR="005E5B13" w:rsidRDefault="003E49C3">
            <w:pPr>
              <w:pStyle w:val="ProductList-TableBody"/>
            </w:pPr>
            <w:r>
              <w:rPr>
                <w:color w:val="404040"/>
              </w:rPr>
              <w:t>補正発注対象</w:t>
            </w:r>
            <w:r>
              <w:rPr>
                <w:color w:val="404040"/>
              </w:rPr>
              <w:t xml:space="preserve">: </w:t>
            </w:r>
            <w:r>
              <w:rPr>
                <w:color w:val="404040"/>
              </w:rPr>
              <w:t>なし</w:t>
            </w:r>
          </w:p>
        </w:tc>
      </w:tr>
      <w:tr w:rsidR="005E5B13" w14:paraId="61AC2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C206F" w14:textId="77777777" w:rsidR="005E5B13" w:rsidRDefault="003E49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52F44"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347F3" w14:textId="77777777" w:rsidR="005E5B13" w:rsidRDefault="005E5B13">
            <w:pPr>
              <w:pStyle w:val="ProductList-TableBody"/>
            </w:pPr>
          </w:p>
        </w:tc>
      </w:tr>
    </w:tbl>
    <w:p w14:paraId="243C5C00" w14:textId="77777777" w:rsidR="005E5B13" w:rsidRDefault="003E49C3">
      <w:pPr>
        <w:pStyle w:val="ProductList-Offering1SubSection"/>
        <w:outlineLvl w:val="3"/>
      </w:pPr>
      <w:bookmarkStart w:id="188" w:name="_Sec811"/>
      <w:r>
        <w:t>3.</w:t>
      </w:r>
      <w:r>
        <w:t>使用権</w:t>
      </w:r>
      <w:bookmarkEnd w:id="188"/>
    </w:p>
    <w:tbl>
      <w:tblPr>
        <w:tblStyle w:val="PURTable"/>
        <w:tblW w:w="0" w:type="dxa"/>
        <w:tblLook w:val="04A0" w:firstRow="1" w:lastRow="0" w:firstColumn="1" w:lastColumn="0" w:noHBand="0" w:noVBand="1"/>
      </w:tblPr>
      <w:tblGrid>
        <w:gridCol w:w="3625"/>
        <w:gridCol w:w="3617"/>
        <w:gridCol w:w="3674"/>
      </w:tblGrid>
      <w:tr w:rsidR="005E5B13" w14:paraId="135FF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223F9" w14:textId="77777777" w:rsidR="005E5B13" w:rsidRDefault="003E49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94AD53B" w14:textId="77777777" w:rsidR="005E5B13" w:rsidRDefault="003E49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46E3271A" w14:textId="77777777" w:rsidR="005E5B13" w:rsidRDefault="003E49C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5E5B13" w14:paraId="1640C752" w14:textId="77777777">
        <w:tc>
          <w:tcPr>
            <w:tcW w:w="4040" w:type="dxa"/>
            <w:tcBorders>
              <w:top w:val="single" w:sz="4" w:space="0" w:color="000000"/>
              <w:left w:val="single" w:sz="4" w:space="0" w:color="000000"/>
              <w:bottom w:val="single" w:sz="4" w:space="0" w:color="000000"/>
              <w:right w:val="single" w:sz="4" w:space="0" w:color="000000"/>
            </w:tcBorders>
          </w:tcPr>
          <w:p w14:paraId="634F714F" w14:textId="77777777" w:rsidR="005E5B13" w:rsidRDefault="003E49C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79BAC939" w14:textId="77777777" w:rsidR="005E5B13" w:rsidRDefault="003E49C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DC694A2" w14:textId="77777777" w:rsidR="005E5B13" w:rsidRDefault="003E49C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5E5B13" w14:paraId="47A87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B5EAB" w14:textId="77777777" w:rsidR="005E5B13" w:rsidRDefault="003E49C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BA3B4"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42B93" w14:textId="77777777" w:rsidR="005E5B13" w:rsidRDefault="005E5B13">
            <w:pPr>
              <w:pStyle w:val="ProductList-TableBody"/>
            </w:pPr>
          </w:p>
        </w:tc>
      </w:tr>
    </w:tbl>
    <w:p w14:paraId="2419358C" w14:textId="77777777" w:rsidR="005E5B13" w:rsidRDefault="005E5B13">
      <w:pPr>
        <w:pStyle w:val="ProductList-Body"/>
      </w:pPr>
    </w:p>
    <w:p w14:paraId="7627F0FB" w14:textId="77777777" w:rsidR="005E5B13" w:rsidRDefault="003E49C3">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13"/>
        <w:gridCol w:w="3650"/>
        <w:gridCol w:w="3653"/>
      </w:tblGrid>
      <w:tr w:rsidR="005E5B13" w14:paraId="5FCFA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54C511" w14:textId="77777777" w:rsidR="005E5B13" w:rsidRDefault="003E49C3">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0190EFE" w14:textId="77777777" w:rsidR="005E5B13" w:rsidRDefault="003E49C3">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6C60FCD0" w14:textId="77777777" w:rsidR="005E5B13" w:rsidRDefault="003E49C3">
            <w:pPr>
              <w:pStyle w:val="ProductList-TableBody"/>
            </w:pPr>
            <w:r>
              <w:t xml:space="preserve">Azure DevOps Services </w:t>
            </w:r>
            <w:r>
              <w:t>の有料ユーザー</w:t>
            </w:r>
          </w:p>
        </w:tc>
      </w:tr>
    </w:tbl>
    <w:p w14:paraId="3D9BD99B" w14:textId="77777777" w:rsidR="005E5B13" w:rsidRDefault="005E5B13">
      <w:pPr>
        <w:pStyle w:val="ProductList-Body"/>
      </w:pPr>
    </w:p>
    <w:p w14:paraId="1EF7DAFD" w14:textId="77777777" w:rsidR="005E5B13" w:rsidRDefault="003E49C3">
      <w:pPr>
        <w:pStyle w:val="ProductList-SubClauseHeading"/>
        <w:outlineLvl w:val="5"/>
      </w:pPr>
      <w:r>
        <w:t xml:space="preserve">3.1.1 </w:t>
      </w:r>
      <w:r>
        <w:t>追加機能</w:t>
      </w:r>
    </w:p>
    <w:p w14:paraId="2598E0EC" w14:textId="77777777" w:rsidR="005E5B13" w:rsidRDefault="003E49C3">
      <w:pPr>
        <w:pStyle w:val="ProductList-BodyIndented"/>
      </w:pPr>
      <w:r>
        <w:t>テスト計画</w:t>
      </w:r>
    </w:p>
    <w:tbl>
      <w:tblPr>
        <w:tblStyle w:val="PURTable0"/>
        <w:tblW w:w="0" w:type="dxa"/>
        <w:tblLook w:val="04A0" w:firstRow="1" w:lastRow="0" w:firstColumn="1" w:lastColumn="0" w:noHBand="0" w:noVBand="1"/>
      </w:tblPr>
      <w:tblGrid>
        <w:gridCol w:w="3461"/>
        <w:gridCol w:w="3557"/>
        <w:gridCol w:w="3538"/>
      </w:tblGrid>
      <w:tr w:rsidR="005E5B13" w14:paraId="426E2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F97C5F" w14:textId="77777777" w:rsidR="005E5B13" w:rsidRDefault="003E49C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2254306" w14:textId="77777777" w:rsidR="005E5B13" w:rsidRDefault="003E49C3">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14:paraId="0A88F00F" w14:textId="77777777" w:rsidR="005E5B13" w:rsidRDefault="003E49C3">
            <w:pPr>
              <w:pStyle w:val="ProductList-TableBody"/>
            </w:pPr>
            <w:r>
              <w:t xml:space="preserve">Visual Studio Enterprise </w:t>
            </w:r>
            <w:r>
              <w:t>サブスクリプション</w:t>
            </w:r>
          </w:p>
        </w:tc>
      </w:tr>
      <w:tr w:rsidR="005E5B13" w14:paraId="25DC09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2A39A8" w14:textId="77777777" w:rsidR="005E5B13" w:rsidRDefault="005E5B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F2AD43" w14:textId="77777777" w:rsidR="005E5B13" w:rsidRDefault="003E49C3">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46EDA4E7" w14:textId="77777777" w:rsidR="005E5B13" w:rsidRDefault="003E49C3">
            <w:pPr>
              <w:pStyle w:val="ProductList-TableBody"/>
            </w:pPr>
            <w:r>
              <w:t xml:space="preserve">Azure DevOps Services Test Manager </w:t>
            </w:r>
            <w:r>
              <w:t>の有料ユーザー</w:t>
            </w:r>
          </w:p>
        </w:tc>
      </w:tr>
    </w:tbl>
    <w:p w14:paraId="055D076C" w14:textId="77777777" w:rsidR="005E5B13" w:rsidRDefault="005E5B13">
      <w:pPr>
        <w:pStyle w:val="ProductList-BodyIndented"/>
      </w:pPr>
    </w:p>
    <w:p w14:paraId="5CF25BCD" w14:textId="77777777" w:rsidR="005E5B13" w:rsidRDefault="005E5B13">
      <w:pPr>
        <w:pStyle w:val="ProductList-BodyIndented"/>
      </w:pPr>
    </w:p>
    <w:p w14:paraId="58B8AFB2" w14:textId="77777777" w:rsidR="005E5B13" w:rsidRDefault="003E49C3">
      <w:pPr>
        <w:pStyle w:val="ProductList-ClauseHeading"/>
        <w:outlineLvl w:val="4"/>
      </w:pPr>
      <w:r>
        <w:t xml:space="preserve">3.2 CAL </w:t>
      </w:r>
      <w:r>
        <w:t>を必要としない使用</w:t>
      </w:r>
    </w:p>
    <w:p w14:paraId="403932E7" w14:textId="77777777" w:rsidR="005E5B13" w:rsidRDefault="003E49C3">
      <w:pPr>
        <w:pStyle w:val="ProductList-Body"/>
      </w:pPr>
      <w:r>
        <w:t>作業項目を表示、編集、または入力する場合、</w:t>
      </w:r>
      <w:r>
        <w:t xml:space="preserve">Azure DevOps Server </w:t>
      </w:r>
      <w:r>
        <w:t>レポートにアクセスする場合、</w:t>
      </w:r>
      <w:r>
        <w:t xml:space="preserve">Azure DevOps Server </w:t>
      </w:r>
      <w:r>
        <w:t>プロキシを介して</w:t>
      </w:r>
      <w:r>
        <w:t xml:space="preserve"> Azure DevOps Services </w:t>
      </w:r>
      <w:r>
        <w:t>にアクセスする場合、リリース管理パイプラインの一環として、ステージに承認を提供する場合、他の統合アプリケーションまたはサービスから、プールされた接続を通じて</w:t>
      </w:r>
      <w:r>
        <w:t xml:space="preserve"> Azure DevOps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6D62AFB1" w14:textId="77777777" w:rsidR="005E5B13" w:rsidRDefault="005E5B13">
      <w:pPr>
        <w:pStyle w:val="ProductList-Body"/>
      </w:pPr>
    </w:p>
    <w:p w14:paraId="7DFB0917" w14:textId="77777777" w:rsidR="005E5B13" w:rsidRDefault="003E49C3">
      <w:pPr>
        <w:pStyle w:val="ProductList-ClauseHeading"/>
        <w:outlineLvl w:val="4"/>
      </w:pPr>
      <w:r>
        <w:t>3.3 SQL Server Technology</w:t>
      </w:r>
    </w:p>
    <w:p w14:paraId="2298B7DC" w14:textId="77777777" w:rsidR="005E5B13" w:rsidRDefault="003E49C3">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7D23A2D" w14:textId="77777777" w:rsidR="005E5B13" w:rsidRDefault="005E5B13">
      <w:pPr>
        <w:pStyle w:val="ProductList-Body"/>
      </w:pPr>
    </w:p>
    <w:p w14:paraId="370EC696" w14:textId="77777777" w:rsidR="005E5B13" w:rsidRDefault="003E49C3">
      <w:pPr>
        <w:pStyle w:val="ProductList-ClauseHeading"/>
        <w:outlineLvl w:val="4"/>
      </w:pPr>
      <w:r>
        <w:t xml:space="preserve">3.4 </w:t>
      </w:r>
      <w:r>
        <w:t>オープンソース</w:t>
      </w:r>
      <w:r>
        <w:t xml:space="preserve"> </w:t>
      </w:r>
      <w:r>
        <w:t>コンポーネントに関する第三者のライセンス条項</w:t>
      </w:r>
    </w:p>
    <w:p w14:paraId="4CE53418" w14:textId="77777777" w:rsidR="005E5B13" w:rsidRDefault="003E49C3">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100C6120" w14:textId="77777777" w:rsidR="005E5B13" w:rsidRDefault="005E5B13">
      <w:pPr>
        <w:pStyle w:val="ProductList-Body"/>
      </w:pPr>
    </w:p>
    <w:p w14:paraId="45F6CB63" w14:textId="77777777" w:rsidR="005E5B13" w:rsidRDefault="003E49C3">
      <w:pPr>
        <w:pStyle w:val="ProductList-ClauseHeading"/>
        <w:outlineLvl w:val="4"/>
      </w:pPr>
      <w:r>
        <w:t xml:space="preserve">3.5 Azure DevOps Server </w:t>
      </w:r>
      <w:r>
        <w:t>ビルド</w:t>
      </w:r>
      <w:r>
        <w:t xml:space="preserve"> </w:t>
      </w:r>
      <w:r>
        <w:t>サービス</w:t>
      </w:r>
    </w:p>
    <w:p w14:paraId="27E568BD" w14:textId="77777777" w:rsidR="005E5B13" w:rsidRDefault="003E49C3">
      <w:pPr>
        <w:pStyle w:val="ProductList-Body"/>
      </w:pPr>
      <w:r>
        <w:t xml:space="preserve">Visual Studio Enterprise </w:t>
      </w:r>
      <w:r>
        <w:t>サブスクリプション、</w:t>
      </w:r>
      <w:r>
        <w:t xml:space="preserve">Visual Studio Professional </w:t>
      </w:r>
      <w:r>
        <w:t>サブスクリプション、</w:t>
      </w:r>
      <w:r>
        <w:t>Visual Studio Enterprise (</w:t>
      </w:r>
      <w:r>
        <w:t>月次サブスクリプション</w:t>
      </w:r>
      <w:r>
        <w:t>)</w:t>
      </w:r>
      <w:r>
        <w:t>、または</w:t>
      </w:r>
      <w:r>
        <w:t xml:space="preserve"> Visual Studio Professional (</w:t>
      </w:r>
      <w:r>
        <w:t>月次サブスクリプション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Azure DevOps Server </w:t>
      </w:r>
      <w:r>
        <w:t>ビルド</w:t>
      </w:r>
      <w:r>
        <w:t xml:space="preserve"> </w:t>
      </w:r>
      <w:r>
        <w:t>サービスの一部として、</w:t>
      </w:r>
      <w:r>
        <w:t xml:space="preserve">Azure DevOps Server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26EFD0FC" w14:textId="77777777" w:rsidR="005E5B13" w:rsidRDefault="005E5B13">
      <w:pPr>
        <w:pStyle w:val="ProductList-Body"/>
      </w:pPr>
    </w:p>
    <w:p w14:paraId="59312179" w14:textId="77777777" w:rsidR="005E5B13" w:rsidRDefault="003E49C3">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674"/>
        <w:gridCol w:w="3621"/>
        <w:gridCol w:w="3621"/>
      </w:tblGrid>
      <w:tr w:rsidR="005E5B13" w14:paraId="42B76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DDF533" w14:textId="77777777" w:rsidR="005E5B13" w:rsidRDefault="003E49C3">
            <w:pPr>
              <w:pStyle w:val="ProductList-TableBody"/>
            </w:pPr>
            <w:r>
              <w:t xml:space="preserve">Azure DevOps Server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7A1481FC" w14:textId="77777777" w:rsidR="005E5B13" w:rsidRDefault="005E5B1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CBA64A" w14:textId="77777777" w:rsidR="005E5B13" w:rsidRDefault="005E5B13">
            <w:pPr>
              <w:pStyle w:val="ProductList-TableBody"/>
            </w:pPr>
          </w:p>
        </w:tc>
      </w:tr>
    </w:tbl>
    <w:p w14:paraId="1200FF7B" w14:textId="77777777" w:rsidR="005E5B13" w:rsidRDefault="003E49C3">
      <w:pPr>
        <w:pStyle w:val="ProductList-Offering1SubSection"/>
        <w:outlineLvl w:val="3"/>
      </w:pPr>
      <w:bookmarkStart w:id="189" w:name="_Sec837"/>
      <w:r>
        <w:t>4.</w:t>
      </w:r>
      <w:r>
        <w:t>ソフトウェア</w:t>
      </w:r>
      <w:r>
        <w:t xml:space="preserve"> </w:t>
      </w:r>
      <w:r>
        <w:t>アシュアランス</w:t>
      </w:r>
      <w:bookmarkEnd w:id="189"/>
    </w:p>
    <w:tbl>
      <w:tblPr>
        <w:tblStyle w:val="PURTable"/>
        <w:tblW w:w="0" w:type="dxa"/>
        <w:tblLook w:val="04A0" w:firstRow="1" w:lastRow="0" w:firstColumn="1" w:lastColumn="0" w:noHBand="0" w:noVBand="1"/>
      </w:tblPr>
      <w:tblGrid>
        <w:gridCol w:w="3578"/>
        <w:gridCol w:w="3685"/>
        <w:gridCol w:w="3550"/>
        <w:gridCol w:w="103"/>
      </w:tblGrid>
      <w:tr w:rsidR="005E5B13" w14:paraId="001860B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B55D81E" w14:textId="77777777" w:rsidR="005E5B13" w:rsidRDefault="003E49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750C6D9" w14:textId="77777777" w:rsidR="005E5B13" w:rsidRDefault="003E49C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94567" w14:textId="77777777" w:rsidR="005E5B13" w:rsidRDefault="003E49C3">
            <w:pPr>
              <w:pStyle w:val="ProductList-TableBody"/>
            </w:pPr>
            <w:r>
              <w:rPr>
                <w:color w:val="404040"/>
              </w:rPr>
              <w:t>フェールオーバーの権利</w:t>
            </w:r>
            <w:r>
              <w:rPr>
                <w:color w:val="404040"/>
              </w:rPr>
              <w:t xml:space="preserve">: </w:t>
            </w:r>
            <w:r>
              <w:rPr>
                <w:color w:val="404040"/>
              </w:rPr>
              <w:t>なし</w:t>
            </w:r>
          </w:p>
        </w:tc>
      </w:tr>
      <w:tr w:rsidR="005E5B13" w14:paraId="55DA0EC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2429C87" w14:textId="77777777" w:rsidR="005E5B13" w:rsidRDefault="003E49C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107BB74C" w14:textId="77777777" w:rsidR="005E5B13" w:rsidRDefault="003E49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8">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38DF6" w14:textId="77777777" w:rsidR="005E5B13" w:rsidRDefault="003E49C3">
            <w:pPr>
              <w:pStyle w:val="ProductList-TableBody"/>
            </w:pPr>
            <w:r>
              <w:rPr>
                <w:color w:val="404040"/>
              </w:rPr>
              <w:t>ローミング使用権</w:t>
            </w:r>
            <w:r>
              <w:rPr>
                <w:color w:val="404040"/>
              </w:rPr>
              <w:t xml:space="preserve">: </w:t>
            </w:r>
            <w:r>
              <w:rPr>
                <w:color w:val="404040"/>
              </w:rPr>
              <w:t>なし</w:t>
            </w:r>
          </w:p>
        </w:tc>
      </w:tr>
      <w:tr w:rsidR="005E5B13" w14:paraId="13AA4BB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975BE3D" w14:textId="77777777" w:rsidR="005E5B13" w:rsidRDefault="003E49C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FEAC0" w14:textId="77777777" w:rsidR="005E5B13" w:rsidRDefault="003E49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D9141" w14:textId="77777777" w:rsidR="005E5B13" w:rsidRDefault="005E5B13">
            <w:pPr>
              <w:pStyle w:val="ProductList-TableBody"/>
            </w:pPr>
          </w:p>
        </w:tc>
      </w:tr>
      <w:tr w:rsidR="005E5B13" w14:paraId="05D9DE53" w14:textId="77777777">
        <w:tc>
          <w:tcPr>
            <w:tcW w:w="12240" w:type="dxa"/>
            <w:gridSpan w:val="4"/>
            <w:tcBorders>
              <w:top w:val="none" w:sz="4" w:space="0" w:color="6E6E6E"/>
              <w:left w:val="none" w:sz="4" w:space="0" w:color="6E6E6E"/>
              <w:bottom w:val="none" w:sz="4" w:space="0" w:color="6E6E6E"/>
              <w:right w:val="none" w:sz="4" w:space="0" w:color="6E6E6E"/>
            </w:tcBorders>
          </w:tcPr>
          <w:p w14:paraId="0727BB46" w14:textId="77777777" w:rsidR="005E5B13" w:rsidRDefault="005E5B13">
            <w:pPr>
              <w:pStyle w:val="PURBreadcrumb"/>
            </w:pPr>
          </w:p>
          <w:tbl>
            <w:tblPr>
              <w:tblW w:w="0" w:type="dxa"/>
              <w:tblLook w:val="04A0" w:firstRow="1" w:lastRow="0" w:firstColumn="1" w:lastColumn="0" w:noHBand="0" w:noVBand="1"/>
            </w:tblPr>
            <w:tblGrid>
              <w:gridCol w:w="10800"/>
            </w:tblGrid>
            <w:tr w:rsidR="005E5B13" w14:paraId="5981958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80F59"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5B527831" w14:textId="77777777" w:rsidR="005E5B13" w:rsidRDefault="005E5B13">
            <w:pPr>
              <w:pStyle w:val="ProductList-TableBody"/>
            </w:pPr>
          </w:p>
        </w:tc>
      </w:tr>
    </w:tbl>
    <w:p w14:paraId="1232C68F" w14:textId="77777777" w:rsidR="005E5B13" w:rsidRDefault="005E5B13">
      <w:pPr>
        <w:pStyle w:val="ProductList-Body"/>
      </w:pPr>
    </w:p>
    <w:p w14:paraId="40F81C76" w14:textId="77777777" w:rsidR="005E5B13" w:rsidRDefault="003E49C3">
      <w:pPr>
        <w:pStyle w:val="ProductList-OfferingGroupHeading"/>
        <w:outlineLvl w:val="1"/>
      </w:pPr>
      <w:bookmarkStart w:id="190" w:name="_Sec618"/>
      <w:r>
        <w:t>Windows</w:t>
      </w:r>
      <w:bookmarkEnd w:id="190"/>
      <w:r>
        <w:fldChar w:fldCharType="begin"/>
      </w:r>
      <w:r>
        <w:instrText xml:space="preserve"> TC "</w:instrText>
      </w:r>
      <w:bookmarkStart w:id="191" w:name="_Toc28612130"/>
      <w:r>
        <w:instrText>Windows</w:instrText>
      </w:r>
      <w:bookmarkEnd w:id="191"/>
      <w:r>
        <w:instrText>" \l 2</w:instrText>
      </w:r>
      <w:r>
        <w:fldChar w:fldCharType="end"/>
      </w:r>
    </w:p>
    <w:p w14:paraId="0968C3C5" w14:textId="77777777" w:rsidR="005E5B13" w:rsidRDefault="003E49C3">
      <w:pPr>
        <w:pStyle w:val="ProductList-Offering2HeadingNoBorder"/>
        <w:outlineLvl w:val="2"/>
      </w:pPr>
      <w:bookmarkStart w:id="192" w:name="_Sec652"/>
      <w:r>
        <w:t xml:space="preserve">Windows </w:t>
      </w:r>
      <w:r>
        <w:t>デスクトップ</w:t>
      </w:r>
      <w:r>
        <w:t xml:space="preserve"> </w:t>
      </w:r>
      <w:r>
        <w:t>オペレーティング</w:t>
      </w:r>
      <w:r>
        <w:t xml:space="preserve"> </w:t>
      </w:r>
      <w:r>
        <w:t>システム</w:t>
      </w:r>
      <w:bookmarkEnd w:id="192"/>
      <w:r>
        <w:fldChar w:fldCharType="begin"/>
      </w:r>
      <w:r>
        <w:instrText xml:space="preserve"> TC "</w:instrText>
      </w:r>
      <w:bookmarkStart w:id="193" w:name="_Toc28612131"/>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93"/>
      <w:r>
        <w:instrText>" \l 3</w:instrText>
      </w:r>
      <w:r>
        <w:fldChar w:fldCharType="end"/>
      </w:r>
    </w:p>
    <w:p w14:paraId="132B1B6F" w14:textId="77777777" w:rsidR="005E5B13" w:rsidRDefault="003E49C3">
      <w:pPr>
        <w:pStyle w:val="ProductList-Offering1SubSection"/>
        <w:outlineLvl w:val="3"/>
      </w:pPr>
      <w:bookmarkStart w:id="194" w:name="_Sec700"/>
      <w:r>
        <w:t>1.</w:t>
      </w:r>
      <w:r>
        <w:t>利用可能なプログラム</w:t>
      </w:r>
      <w:bookmarkEnd w:id="194"/>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5E5B13" w14:paraId="65EC274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7C83402" w14:textId="77777777" w:rsidR="005E5B13" w:rsidRDefault="003E49C3">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8023E4" w14:textId="77777777" w:rsidR="005E5B13" w:rsidRDefault="003E49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DC2B7" w14:textId="77777777" w:rsidR="005E5B13" w:rsidRDefault="003E49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5394A4" w14:textId="77777777" w:rsidR="005E5B13" w:rsidRDefault="003E49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7A06DB" w14:textId="77777777" w:rsidR="005E5B13" w:rsidRDefault="003E49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65F100"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DB66FE"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0AD784"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FADA78"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9BD648"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7853D6"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34FDC1"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F793C0" w14:textId="77777777" w:rsidR="005E5B13" w:rsidRDefault="003E49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5E5B13" w14:paraId="59DE9779" w14:textId="77777777">
        <w:tc>
          <w:tcPr>
            <w:tcW w:w="3920" w:type="dxa"/>
            <w:tcBorders>
              <w:top w:val="single" w:sz="9" w:space="0" w:color="FFFFFF"/>
              <w:left w:val="single" w:sz="9" w:space="0" w:color="FFFFFF"/>
              <w:bottom w:val="dashed" w:sz="4" w:space="0" w:color="BFBFBF"/>
              <w:right w:val="single" w:sz="9" w:space="0" w:color="FFFFFF"/>
            </w:tcBorders>
          </w:tcPr>
          <w:p w14:paraId="2FAAE824" w14:textId="77777777" w:rsidR="005E5B13" w:rsidRDefault="003E49C3">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4A988CC3" w14:textId="77777777" w:rsidR="005E5B13" w:rsidRDefault="003E49C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95CECF4" w14:textId="77777777" w:rsidR="005E5B13" w:rsidRDefault="003E49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CFB3DDB" w14:textId="77777777" w:rsidR="005E5B13" w:rsidRDefault="005E5B1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D80E602"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4A056"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7D344"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0B13E"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C73B0"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EEA72"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50A81"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0DC2B"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B2746" w14:textId="77777777" w:rsidR="005E5B13" w:rsidRDefault="005E5B13">
            <w:pPr>
              <w:pStyle w:val="ProductList-TableBody"/>
              <w:jc w:val="center"/>
            </w:pPr>
          </w:p>
        </w:tc>
      </w:tr>
      <w:tr w:rsidR="005E5B13" w14:paraId="07EB0294" w14:textId="77777777">
        <w:tc>
          <w:tcPr>
            <w:tcW w:w="3920" w:type="dxa"/>
            <w:tcBorders>
              <w:top w:val="dashed" w:sz="4" w:space="0" w:color="BFBFBF"/>
              <w:left w:val="single" w:sz="9" w:space="0" w:color="FFFFFF"/>
              <w:bottom w:val="dashed" w:sz="4" w:space="0" w:color="BFBFBF"/>
              <w:right w:val="single" w:sz="9" w:space="0" w:color="FFFFFF"/>
            </w:tcBorders>
          </w:tcPr>
          <w:p w14:paraId="4B65DE23" w14:textId="77777777" w:rsidR="005E5B13" w:rsidRDefault="003E49C3">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07D51C" w14:textId="77777777" w:rsidR="005E5B13" w:rsidRDefault="003E49C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875855" w14:textId="77777777" w:rsidR="005E5B13" w:rsidRDefault="003E49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548175" w14:textId="77777777" w:rsidR="005E5B13" w:rsidRDefault="005E5B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F73169"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F3CB1"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8514F"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3F2AE"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1D2C7"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006C4"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06B63"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49B2B"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1912B" w14:textId="77777777" w:rsidR="005E5B13" w:rsidRDefault="005E5B13">
            <w:pPr>
              <w:pStyle w:val="ProductList-TableBody"/>
              <w:jc w:val="center"/>
            </w:pPr>
          </w:p>
        </w:tc>
      </w:tr>
      <w:tr w:rsidR="005E5B13" w14:paraId="716A16C7" w14:textId="77777777">
        <w:tc>
          <w:tcPr>
            <w:tcW w:w="3920" w:type="dxa"/>
            <w:tcBorders>
              <w:top w:val="dashed" w:sz="4" w:space="0" w:color="BFBFBF"/>
              <w:left w:val="single" w:sz="9" w:space="0" w:color="FFFFFF"/>
              <w:bottom w:val="dashed" w:sz="4" w:space="0" w:color="BFBFBF"/>
              <w:right w:val="single" w:sz="9" w:space="0" w:color="FFFFFF"/>
            </w:tcBorders>
          </w:tcPr>
          <w:p w14:paraId="5DCEA714" w14:textId="77777777" w:rsidR="005E5B13" w:rsidRDefault="003E49C3">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EC96C3" w14:textId="77777777" w:rsidR="005E5B13" w:rsidRDefault="003E49C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E609148" w14:textId="77777777" w:rsidR="005E5B13" w:rsidRDefault="003E49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B233D8" w14:textId="77777777" w:rsidR="005E5B13" w:rsidRDefault="005E5B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7BEA9E"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480B2"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A0993"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E2F3C"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6DAAD" w14:textId="77777777" w:rsidR="005E5B13" w:rsidRDefault="003E49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FFC6F" w14:textId="77777777" w:rsidR="005E5B13" w:rsidRDefault="003E49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40324"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96D98"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E4140" w14:textId="77777777" w:rsidR="005E5B13" w:rsidRDefault="005E5B13">
            <w:pPr>
              <w:pStyle w:val="ProductList-TableBody"/>
              <w:jc w:val="center"/>
            </w:pPr>
          </w:p>
        </w:tc>
      </w:tr>
      <w:tr w:rsidR="005E5B13" w14:paraId="3CD90705" w14:textId="77777777">
        <w:tc>
          <w:tcPr>
            <w:tcW w:w="3920" w:type="dxa"/>
            <w:tcBorders>
              <w:top w:val="dashed" w:sz="4" w:space="0" w:color="BFBFBF"/>
              <w:left w:val="single" w:sz="9" w:space="0" w:color="FFFFFF"/>
              <w:bottom w:val="dashed" w:sz="4" w:space="0" w:color="BFBFBF"/>
              <w:right w:val="single" w:sz="9" w:space="0" w:color="FFFFFF"/>
            </w:tcBorders>
          </w:tcPr>
          <w:p w14:paraId="0DF8CB07" w14:textId="77777777" w:rsidR="005E5B13" w:rsidRDefault="003E49C3">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919367" w14:textId="77777777" w:rsidR="005E5B13" w:rsidRDefault="003E49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7D09150" w14:textId="77777777" w:rsidR="005E5B13" w:rsidRDefault="003E49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637B10" w14:textId="77777777" w:rsidR="005E5B13" w:rsidRDefault="005E5B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74D5D9"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CD925"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34F43"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4899D"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048CB"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557DB" w14:textId="77777777" w:rsidR="005E5B13" w:rsidRDefault="003E49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84AAA"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5615C"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4B4CD" w14:textId="77777777" w:rsidR="005E5B13" w:rsidRDefault="005E5B13">
            <w:pPr>
              <w:pStyle w:val="ProductList-TableBody"/>
              <w:jc w:val="center"/>
            </w:pPr>
          </w:p>
        </w:tc>
      </w:tr>
      <w:tr w:rsidR="005E5B13" w14:paraId="0241CD8E" w14:textId="77777777">
        <w:tc>
          <w:tcPr>
            <w:tcW w:w="3920" w:type="dxa"/>
            <w:tcBorders>
              <w:top w:val="dashed" w:sz="4" w:space="0" w:color="BFBFBF"/>
              <w:left w:val="single" w:sz="9" w:space="0" w:color="FFFFFF"/>
              <w:bottom w:val="dashed" w:sz="4" w:space="0" w:color="BFBFBF"/>
              <w:right w:val="single" w:sz="9" w:space="0" w:color="FFFFFF"/>
            </w:tcBorders>
          </w:tcPr>
          <w:p w14:paraId="6CEF2FE4" w14:textId="77777777" w:rsidR="005E5B13" w:rsidRDefault="003E49C3">
            <w:pPr>
              <w:pStyle w:val="ProductList-TableBody"/>
            </w:pPr>
            <w:r>
              <w:t xml:space="preserve">Windows 10 Enterprise E3 From SA </w:t>
            </w:r>
            <w:r>
              <w:fldChar w:fldCharType="begin"/>
            </w:r>
            <w:r>
              <w:instrText xml:space="preserve"> XE "Windows 10 Enterprise E3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F0D3F4E" w14:textId="77777777" w:rsidR="005E5B13" w:rsidRDefault="003E49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A426862" w14:textId="77777777" w:rsidR="005E5B13" w:rsidRDefault="003E49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AB314C" w14:textId="77777777" w:rsidR="005E5B13" w:rsidRDefault="005E5B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8F0534"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77880"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6B3D2"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D59A7"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537C2"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8CA04" w14:textId="77777777" w:rsidR="005E5B13" w:rsidRDefault="003E49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AF2AA"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C3D38"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588E6" w14:textId="77777777" w:rsidR="005E5B13" w:rsidRDefault="005E5B13">
            <w:pPr>
              <w:pStyle w:val="ProductList-TableBody"/>
              <w:jc w:val="center"/>
            </w:pPr>
          </w:p>
        </w:tc>
      </w:tr>
      <w:tr w:rsidR="005E5B13" w14:paraId="6FF9E191" w14:textId="77777777">
        <w:tc>
          <w:tcPr>
            <w:tcW w:w="3920" w:type="dxa"/>
            <w:tcBorders>
              <w:top w:val="dashed" w:sz="4" w:space="0" w:color="BFBFBF"/>
              <w:left w:val="single" w:sz="9" w:space="0" w:color="FFFFFF"/>
              <w:bottom w:val="dashed" w:sz="4" w:space="0" w:color="BFBFBF"/>
              <w:right w:val="single" w:sz="9" w:space="0" w:color="FFFFFF"/>
            </w:tcBorders>
          </w:tcPr>
          <w:p w14:paraId="31776693" w14:textId="77777777" w:rsidR="005E5B13" w:rsidRDefault="003E49C3">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CA6F2C4" w14:textId="77777777" w:rsidR="005E5B13" w:rsidRDefault="003E49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BBC201F" w14:textId="77777777" w:rsidR="005E5B13" w:rsidRDefault="003E49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2913B6" w14:textId="77777777" w:rsidR="005E5B13" w:rsidRDefault="005E5B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E60DC7"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B4AE8" w14:textId="77777777" w:rsidR="005E5B13" w:rsidRDefault="005E5B1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5884B"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A48D6"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91E4D"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C1A4F" w14:textId="77777777" w:rsidR="005E5B13" w:rsidRDefault="003E49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A143B"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6D281"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68C1C" w14:textId="77777777" w:rsidR="005E5B13" w:rsidRDefault="005E5B13">
            <w:pPr>
              <w:pStyle w:val="ProductList-TableBody"/>
              <w:jc w:val="center"/>
            </w:pPr>
          </w:p>
        </w:tc>
      </w:tr>
      <w:tr w:rsidR="005E5B13" w14:paraId="54FD9DC1" w14:textId="77777777">
        <w:tc>
          <w:tcPr>
            <w:tcW w:w="3920" w:type="dxa"/>
            <w:tcBorders>
              <w:top w:val="dashed" w:sz="4" w:space="0" w:color="BFBFBF"/>
              <w:left w:val="single" w:sz="9" w:space="0" w:color="FFFFFF"/>
              <w:bottom w:val="dashed" w:sz="4" w:space="0" w:color="BFBFBF"/>
              <w:right w:val="single" w:sz="9" w:space="0" w:color="FFFFFF"/>
            </w:tcBorders>
          </w:tcPr>
          <w:p w14:paraId="604F57E2" w14:textId="77777777" w:rsidR="005E5B13" w:rsidRDefault="003E49C3">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EB5BA1" w14:textId="77777777" w:rsidR="005E5B13" w:rsidRDefault="003E49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6272A3A" w14:textId="77777777" w:rsidR="005E5B13" w:rsidRDefault="003E49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8B946A" w14:textId="77777777" w:rsidR="005E5B13" w:rsidRDefault="005E5B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C979D4"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39341" w14:textId="77777777" w:rsidR="005E5B13" w:rsidRDefault="005E5B1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50B43"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E03B4"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0B554"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94669" w14:textId="77777777" w:rsidR="005E5B13" w:rsidRDefault="003E49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EFD63"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BB799"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F535B" w14:textId="77777777" w:rsidR="005E5B13" w:rsidRDefault="005E5B13">
            <w:pPr>
              <w:pStyle w:val="ProductList-TableBody"/>
              <w:jc w:val="center"/>
            </w:pPr>
          </w:p>
        </w:tc>
      </w:tr>
      <w:tr w:rsidR="005E5B13" w14:paraId="1A2C0138" w14:textId="77777777">
        <w:tc>
          <w:tcPr>
            <w:tcW w:w="3920" w:type="dxa"/>
            <w:tcBorders>
              <w:top w:val="dashed" w:sz="4" w:space="0" w:color="BFBFBF"/>
              <w:left w:val="single" w:sz="9" w:space="0" w:color="FFFFFF"/>
              <w:bottom w:val="dashed" w:sz="4" w:space="0" w:color="BFBFBF"/>
              <w:right w:val="single" w:sz="9" w:space="0" w:color="FFFFFF"/>
            </w:tcBorders>
          </w:tcPr>
          <w:p w14:paraId="2099CAD5" w14:textId="77777777" w:rsidR="005E5B13" w:rsidRDefault="003E49C3">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7071F6D" w14:textId="77777777" w:rsidR="005E5B13" w:rsidRDefault="003E49C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74D6E76" w14:textId="77777777" w:rsidR="005E5B13" w:rsidRDefault="003E49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93AB36" w14:textId="77777777" w:rsidR="005E5B13" w:rsidRDefault="005E5B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1C2AAE"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E3CFD"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67F6A"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2E69D"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5FE75"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FBE25" w14:textId="77777777" w:rsidR="005E5B13" w:rsidRDefault="003E49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E8428"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0CFF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723F9" w14:textId="77777777" w:rsidR="005E5B13" w:rsidRDefault="005E5B13">
            <w:pPr>
              <w:pStyle w:val="ProductList-TableBody"/>
              <w:jc w:val="center"/>
            </w:pPr>
          </w:p>
        </w:tc>
      </w:tr>
      <w:tr w:rsidR="005E5B13" w14:paraId="2AFB1AB8" w14:textId="77777777">
        <w:tc>
          <w:tcPr>
            <w:tcW w:w="3920" w:type="dxa"/>
            <w:tcBorders>
              <w:top w:val="dashed" w:sz="4" w:space="0" w:color="BFBFBF"/>
              <w:left w:val="single" w:sz="9" w:space="0" w:color="FFFFFF"/>
              <w:bottom w:val="dashed" w:sz="4" w:space="0" w:color="BFBFBF"/>
              <w:right w:val="single" w:sz="9" w:space="0" w:color="FFFFFF"/>
            </w:tcBorders>
          </w:tcPr>
          <w:p w14:paraId="25377B44" w14:textId="77777777" w:rsidR="005E5B13" w:rsidRDefault="003E49C3">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80A2D6" w14:textId="77777777" w:rsidR="005E5B13" w:rsidRDefault="003E49C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DF3E25A" w14:textId="77777777" w:rsidR="005E5B13" w:rsidRDefault="003E49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3F8524" w14:textId="77777777" w:rsidR="005E5B13" w:rsidRDefault="005E5B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E385E1"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3CD60"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A9E09"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DA805"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39F1B"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BC01A" w14:textId="77777777" w:rsidR="005E5B13" w:rsidRDefault="003E49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5717F"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FFCFD"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9464F" w14:textId="77777777" w:rsidR="005E5B13" w:rsidRDefault="005E5B13">
            <w:pPr>
              <w:pStyle w:val="ProductList-TableBody"/>
              <w:jc w:val="center"/>
            </w:pPr>
          </w:p>
        </w:tc>
      </w:tr>
      <w:tr w:rsidR="005E5B13" w14:paraId="633B1A29" w14:textId="77777777">
        <w:tc>
          <w:tcPr>
            <w:tcW w:w="3920" w:type="dxa"/>
            <w:tcBorders>
              <w:top w:val="dashed" w:sz="4" w:space="0" w:color="BFBFBF"/>
              <w:left w:val="single" w:sz="9" w:space="0" w:color="FFFFFF"/>
              <w:bottom w:val="dashed" w:sz="4" w:space="0" w:color="BFBFBF"/>
              <w:right w:val="single" w:sz="9" w:space="0" w:color="FFFFFF"/>
            </w:tcBorders>
          </w:tcPr>
          <w:p w14:paraId="7E3CCC66" w14:textId="77777777" w:rsidR="005E5B13" w:rsidRDefault="003E49C3">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7D7A50CC" w14:textId="77777777" w:rsidR="005E5B13" w:rsidRDefault="003E49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87AAA1A" w14:textId="77777777" w:rsidR="005E5B13" w:rsidRDefault="003E49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DC9B5B" w14:textId="77777777" w:rsidR="005E5B13" w:rsidRDefault="003E49C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E40F22F" w14:textId="77777777" w:rsidR="005E5B13" w:rsidRDefault="003E49C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7E64B"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A9054"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FD27D"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AD56F"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ADCDC"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7E672" w14:textId="77777777" w:rsidR="005E5B13" w:rsidRDefault="003E49C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08D70" w14:textId="77777777" w:rsidR="005E5B13" w:rsidRDefault="003E49C3">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EDC6D" w14:textId="77777777" w:rsidR="005E5B13" w:rsidRDefault="005E5B13">
            <w:pPr>
              <w:pStyle w:val="ProductList-TableBody"/>
              <w:jc w:val="center"/>
            </w:pPr>
          </w:p>
        </w:tc>
      </w:tr>
      <w:tr w:rsidR="005E5B13" w14:paraId="66387517" w14:textId="77777777">
        <w:tc>
          <w:tcPr>
            <w:tcW w:w="3920" w:type="dxa"/>
            <w:tcBorders>
              <w:top w:val="dashed" w:sz="4" w:space="0" w:color="BFBFBF"/>
              <w:left w:val="single" w:sz="9" w:space="0" w:color="FFFFFF"/>
              <w:bottom w:val="dashed" w:sz="4" w:space="0" w:color="BFBFBF"/>
              <w:right w:val="single" w:sz="9" w:space="0" w:color="FFFFFF"/>
            </w:tcBorders>
          </w:tcPr>
          <w:p w14:paraId="6D678B8E" w14:textId="77777777" w:rsidR="005E5B13" w:rsidRDefault="003E49C3">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861BFAC" w14:textId="77777777" w:rsidR="005E5B13" w:rsidRDefault="003E49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02F158" w14:textId="77777777" w:rsidR="005E5B13" w:rsidRDefault="005E5B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F177DD" w14:textId="77777777" w:rsidR="005E5B13" w:rsidRDefault="005E5B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902A48"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2F38F"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681E6"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2434D"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CA649"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3F2AB"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17426"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18A2E" w14:textId="77777777" w:rsidR="005E5B13" w:rsidRDefault="003E49C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EDF48" w14:textId="77777777" w:rsidR="005E5B13" w:rsidRDefault="005E5B13">
            <w:pPr>
              <w:pStyle w:val="ProductList-TableBody"/>
              <w:jc w:val="center"/>
            </w:pPr>
          </w:p>
        </w:tc>
      </w:tr>
      <w:tr w:rsidR="005E5B13" w14:paraId="14C12708" w14:textId="77777777">
        <w:tc>
          <w:tcPr>
            <w:tcW w:w="3920" w:type="dxa"/>
            <w:tcBorders>
              <w:top w:val="dashed" w:sz="4" w:space="0" w:color="BFBFBF"/>
              <w:left w:val="single" w:sz="9" w:space="0" w:color="FFFFFF"/>
              <w:bottom w:val="dashed" w:sz="4" w:space="0" w:color="BFBFBF"/>
              <w:right w:val="single" w:sz="9" w:space="0" w:color="FFFFFF"/>
            </w:tcBorders>
          </w:tcPr>
          <w:p w14:paraId="1EF0EC71" w14:textId="77777777" w:rsidR="005E5B13" w:rsidRDefault="003E49C3">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AB72E9" w14:textId="77777777" w:rsidR="005E5B13" w:rsidRDefault="003E49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B640F8A" w14:textId="77777777" w:rsidR="005E5B13" w:rsidRDefault="005E5B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B4F221" w14:textId="77777777" w:rsidR="005E5B13" w:rsidRDefault="005E5B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B9C365"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9A047"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6B28A"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C28FC"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CFEA6"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1FB7F"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A2523"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F55B5"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7B7C0" w14:textId="77777777" w:rsidR="005E5B13" w:rsidRDefault="005E5B13">
            <w:pPr>
              <w:pStyle w:val="ProductList-TableBody"/>
              <w:jc w:val="center"/>
            </w:pPr>
          </w:p>
        </w:tc>
      </w:tr>
      <w:tr w:rsidR="005E5B13" w14:paraId="491F7F23" w14:textId="77777777">
        <w:tc>
          <w:tcPr>
            <w:tcW w:w="3920" w:type="dxa"/>
            <w:tcBorders>
              <w:top w:val="dashed" w:sz="4" w:space="0" w:color="BFBFBF"/>
              <w:left w:val="single" w:sz="9" w:space="0" w:color="FFFFFF"/>
              <w:bottom w:val="dashed" w:sz="4" w:space="0" w:color="BFBFBF"/>
              <w:right w:val="single" w:sz="9" w:space="0" w:color="FFFFFF"/>
            </w:tcBorders>
          </w:tcPr>
          <w:p w14:paraId="51030F0F" w14:textId="77777777" w:rsidR="005E5B13" w:rsidRDefault="003E49C3">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7D659247" w14:textId="77777777" w:rsidR="005E5B13" w:rsidRDefault="003E49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CA9BA36" w14:textId="77777777" w:rsidR="005E5B13" w:rsidRDefault="005E5B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596C61" w14:textId="77777777" w:rsidR="005E5B13" w:rsidRDefault="005E5B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9F9902"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DBE69"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EB66F"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99691"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21522"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1BF19"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D04C3"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C8F25" w14:textId="77777777" w:rsidR="005E5B13" w:rsidRDefault="003E49C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C6446" w14:textId="77777777" w:rsidR="005E5B13" w:rsidRDefault="005E5B13">
            <w:pPr>
              <w:pStyle w:val="ProductList-TableBody"/>
              <w:jc w:val="center"/>
            </w:pPr>
          </w:p>
        </w:tc>
      </w:tr>
      <w:tr w:rsidR="005E5B13" w14:paraId="289244AD" w14:textId="77777777">
        <w:tc>
          <w:tcPr>
            <w:tcW w:w="3920" w:type="dxa"/>
            <w:tcBorders>
              <w:top w:val="dashed" w:sz="4" w:space="0" w:color="BFBFBF"/>
              <w:left w:val="single" w:sz="9" w:space="0" w:color="FFFFFF"/>
              <w:bottom w:val="dashed" w:sz="4" w:space="0" w:color="BFBFBF"/>
              <w:right w:val="single" w:sz="9" w:space="0" w:color="FFFFFF"/>
            </w:tcBorders>
          </w:tcPr>
          <w:p w14:paraId="585D33E9" w14:textId="77777777" w:rsidR="005E5B13" w:rsidRDefault="003E49C3">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0A9D5574" w14:textId="77777777" w:rsidR="005E5B13" w:rsidRDefault="003E49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0E3F485" w14:textId="77777777" w:rsidR="005E5B13" w:rsidRDefault="005E5B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2860B1" w14:textId="77777777" w:rsidR="005E5B13" w:rsidRDefault="005E5B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123FFE"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DB702"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2A95C"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7FBE5"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77959"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74098"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5EB52"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19C67"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9FFAD" w14:textId="77777777" w:rsidR="005E5B13" w:rsidRDefault="005E5B13">
            <w:pPr>
              <w:pStyle w:val="ProductList-TableBody"/>
              <w:jc w:val="center"/>
            </w:pPr>
          </w:p>
        </w:tc>
      </w:tr>
      <w:tr w:rsidR="005E5B13" w14:paraId="5C4978EB" w14:textId="77777777">
        <w:tc>
          <w:tcPr>
            <w:tcW w:w="3920" w:type="dxa"/>
            <w:tcBorders>
              <w:top w:val="dashed" w:sz="4" w:space="0" w:color="BFBFBF"/>
              <w:left w:val="single" w:sz="9" w:space="0" w:color="FFFFFF"/>
              <w:bottom w:val="dashed" w:sz="4" w:space="0" w:color="BFBFBF"/>
              <w:right w:val="single" w:sz="9" w:space="0" w:color="FFFFFF"/>
            </w:tcBorders>
          </w:tcPr>
          <w:p w14:paraId="0E615680" w14:textId="77777777" w:rsidR="005E5B13" w:rsidRDefault="003E49C3">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7402213" w14:textId="77777777" w:rsidR="005E5B13" w:rsidRDefault="003E49C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26807E0" w14:textId="77777777" w:rsidR="005E5B13" w:rsidRDefault="003E49C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C02CF19" w14:textId="77777777" w:rsidR="005E5B13" w:rsidRDefault="005E5B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CFF12A"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3A536"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5D100"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FB24F"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85B37"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010A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B3E3F"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FA22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B51AE" w14:textId="77777777" w:rsidR="005E5B13" w:rsidRDefault="005E5B13">
            <w:pPr>
              <w:pStyle w:val="ProductList-TableBody"/>
              <w:jc w:val="center"/>
            </w:pPr>
          </w:p>
        </w:tc>
      </w:tr>
      <w:tr w:rsidR="005E5B13" w14:paraId="127DE6AD" w14:textId="77777777">
        <w:tc>
          <w:tcPr>
            <w:tcW w:w="3920" w:type="dxa"/>
            <w:tcBorders>
              <w:top w:val="dashed" w:sz="4" w:space="0" w:color="BFBFBF"/>
              <w:left w:val="single" w:sz="9" w:space="0" w:color="FFFFFF"/>
              <w:bottom w:val="dashed" w:sz="4" w:space="0" w:color="BFBFBF"/>
              <w:right w:val="single" w:sz="9" w:space="0" w:color="FFFFFF"/>
            </w:tcBorders>
          </w:tcPr>
          <w:p w14:paraId="09B0C11E" w14:textId="77777777" w:rsidR="005E5B13" w:rsidRDefault="003E49C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ED4508" w14:textId="77777777" w:rsidR="005E5B13" w:rsidRDefault="003E49C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57E3966" w14:textId="77777777" w:rsidR="005E5B13" w:rsidRDefault="003E49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6CAA57" w14:textId="77777777" w:rsidR="005E5B13" w:rsidRDefault="005E5B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CF8C7F"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DA328"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8DFCA"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E334E"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32FE5"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14812" w14:textId="77777777" w:rsidR="005E5B13" w:rsidRDefault="003E49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6B940"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D9681"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3ACEE" w14:textId="77777777" w:rsidR="005E5B13" w:rsidRDefault="005E5B13">
            <w:pPr>
              <w:pStyle w:val="ProductList-TableBody"/>
              <w:jc w:val="center"/>
            </w:pPr>
          </w:p>
        </w:tc>
      </w:tr>
      <w:tr w:rsidR="005E5B13" w14:paraId="7712B6D3" w14:textId="77777777">
        <w:tc>
          <w:tcPr>
            <w:tcW w:w="3920" w:type="dxa"/>
            <w:tcBorders>
              <w:top w:val="dashed" w:sz="4" w:space="0" w:color="BFBFBF"/>
              <w:left w:val="single" w:sz="9" w:space="0" w:color="FFFFFF"/>
              <w:bottom w:val="dashed" w:sz="4" w:space="0" w:color="BFBFBF"/>
              <w:right w:val="single" w:sz="9" w:space="0" w:color="FFFFFF"/>
            </w:tcBorders>
          </w:tcPr>
          <w:p w14:paraId="030747E1" w14:textId="77777777" w:rsidR="005E5B13" w:rsidRDefault="003E49C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5D2BB9" w14:textId="77777777" w:rsidR="005E5B13" w:rsidRDefault="003E49C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6633FC3" w14:textId="77777777" w:rsidR="005E5B13" w:rsidRDefault="003E49C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891E75D" w14:textId="77777777" w:rsidR="005E5B13" w:rsidRDefault="005E5B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65DE96"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8E773"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40123"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C9E2B"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C942A"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CE01C" w14:textId="77777777" w:rsidR="005E5B13" w:rsidRDefault="003E49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E4546"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463A0"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EB8C1" w14:textId="77777777" w:rsidR="005E5B13" w:rsidRDefault="005E5B13">
            <w:pPr>
              <w:pStyle w:val="ProductList-TableBody"/>
              <w:jc w:val="center"/>
            </w:pPr>
          </w:p>
        </w:tc>
      </w:tr>
      <w:tr w:rsidR="005E5B13" w14:paraId="18EAFEC1" w14:textId="77777777">
        <w:tc>
          <w:tcPr>
            <w:tcW w:w="3920" w:type="dxa"/>
            <w:tcBorders>
              <w:top w:val="dashed" w:sz="4" w:space="0" w:color="BFBFBF"/>
              <w:left w:val="single" w:sz="9" w:space="0" w:color="FFFFFF"/>
              <w:bottom w:val="dashed" w:sz="4" w:space="0" w:color="BFBFBF"/>
              <w:right w:val="single" w:sz="9" w:space="0" w:color="FFFFFF"/>
            </w:tcBorders>
          </w:tcPr>
          <w:p w14:paraId="23FCC061" w14:textId="77777777" w:rsidR="005E5B13" w:rsidRDefault="003E49C3">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326D094E" w14:textId="77777777" w:rsidR="005E5B13" w:rsidRDefault="003E49C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C0AB46E" w14:textId="77777777" w:rsidR="005E5B13" w:rsidRDefault="003E49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B89130" w14:textId="77777777" w:rsidR="005E5B13" w:rsidRDefault="005E5B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A6C53E"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99718"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636B4"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D8B92"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018B0"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FD7B4"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2DDF9"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A5B2B"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865ED" w14:textId="77777777" w:rsidR="005E5B13" w:rsidRDefault="005E5B13">
            <w:pPr>
              <w:pStyle w:val="ProductList-TableBody"/>
              <w:jc w:val="center"/>
            </w:pPr>
          </w:p>
        </w:tc>
      </w:tr>
      <w:tr w:rsidR="005E5B13" w14:paraId="50E3ECFB" w14:textId="77777777">
        <w:tc>
          <w:tcPr>
            <w:tcW w:w="3920" w:type="dxa"/>
            <w:tcBorders>
              <w:top w:val="dashed" w:sz="4" w:space="0" w:color="BFBFBF"/>
              <w:left w:val="single" w:sz="9" w:space="0" w:color="FFFFFF"/>
              <w:bottom w:val="dashed" w:sz="4" w:space="0" w:color="BFBFBF"/>
              <w:right w:val="single" w:sz="9" w:space="0" w:color="FFFFFF"/>
            </w:tcBorders>
          </w:tcPr>
          <w:p w14:paraId="0A3BFACC" w14:textId="77777777" w:rsidR="005E5B13" w:rsidRDefault="003E49C3">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111EEE" w14:textId="77777777" w:rsidR="005E5B13" w:rsidRDefault="005E5B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DC5A7E" w14:textId="77777777" w:rsidR="005E5B13" w:rsidRDefault="005E5B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8858EF" w14:textId="77777777" w:rsidR="005E5B13" w:rsidRDefault="005E5B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C89567"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85C52"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A8FB5"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7C508"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E992C"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72D74"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76BC6"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E39FC"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35516" w14:textId="77777777" w:rsidR="005E5B13" w:rsidRDefault="005E5B13">
            <w:pPr>
              <w:pStyle w:val="ProductList-TableBody"/>
              <w:jc w:val="center"/>
            </w:pPr>
          </w:p>
        </w:tc>
      </w:tr>
      <w:tr w:rsidR="005E5B13" w14:paraId="583FD9C9" w14:textId="77777777">
        <w:tc>
          <w:tcPr>
            <w:tcW w:w="3920" w:type="dxa"/>
            <w:tcBorders>
              <w:top w:val="dashed" w:sz="4" w:space="0" w:color="BFBFBF"/>
              <w:left w:val="single" w:sz="9" w:space="0" w:color="FFFFFF"/>
              <w:bottom w:val="dashed" w:sz="4" w:space="0" w:color="BFBFBF"/>
              <w:right w:val="single" w:sz="9" w:space="0" w:color="FFFFFF"/>
            </w:tcBorders>
          </w:tcPr>
          <w:p w14:paraId="530737AB" w14:textId="77777777" w:rsidR="005E5B13" w:rsidRDefault="003E49C3">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EF76D5" w14:textId="77777777" w:rsidR="005E5B13" w:rsidRDefault="003E49C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BAEAFCE" w14:textId="77777777" w:rsidR="005E5B13" w:rsidRDefault="003E49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9B574A" w14:textId="77777777" w:rsidR="005E5B13" w:rsidRDefault="005E5B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708979"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6CDC2"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06D69"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21822"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492AA"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B5414"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578AD"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376F6"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7ADB5" w14:textId="77777777" w:rsidR="005E5B13" w:rsidRDefault="005E5B13">
            <w:pPr>
              <w:pStyle w:val="ProductList-TableBody"/>
              <w:jc w:val="center"/>
            </w:pPr>
          </w:p>
        </w:tc>
      </w:tr>
      <w:tr w:rsidR="005E5B13" w14:paraId="235984F6" w14:textId="77777777">
        <w:tc>
          <w:tcPr>
            <w:tcW w:w="3920" w:type="dxa"/>
            <w:tcBorders>
              <w:top w:val="dashed" w:sz="4" w:space="0" w:color="BFBFBF"/>
              <w:left w:val="single" w:sz="9" w:space="0" w:color="FFFFFF"/>
              <w:bottom w:val="dashed" w:sz="4" w:space="0" w:color="BFBFBF"/>
              <w:right w:val="single" w:sz="9" w:space="0" w:color="FFFFFF"/>
            </w:tcBorders>
          </w:tcPr>
          <w:p w14:paraId="2492D67A" w14:textId="77777777" w:rsidR="005E5B13" w:rsidRDefault="003E49C3">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3AD3B9" w14:textId="77777777" w:rsidR="005E5B13" w:rsidRDefault="003E49C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BD92C08" w14:textId="77777777" w:rsidR="005E5B13" w:rsidRDefault="003E49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7B2837" w14:textId="77777777" w:rsidR="005E5B13" w:rsidRDefault="005E5B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C2A2BE"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A27EB"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A347F"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CA29D"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71688"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853C6"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289DA"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F4F82"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9E381" w14:textId="77777777" w:rsidR="005E5B13" w:rsidRDefault="005E5B13">
            <w:pPr>
              <w:pStyle w:val="ProductList-TableBody"/>
              <w:jc w:val="center"/>
            </w:pPr>
          </w:p>
        </w:tc>
      </w:tr>
      <w:tr w:rsidR="005E5B13" w14:paraId="093E7C60" w14:textId="77777777">
        <w:tc>
          <w:tcPr>
            <w:tcW w:w="3920" w:type="dxa"/>
            <w:tcBorders>
              <w:top w:val="dashed" w:sz="4" w:space="0" w:color="BFBFBF"/>
              <w:left w:val="single" w:sz="9" w:space="0" w:color="FFFFFF"/>
              <w:bottom w:val="dashed" w:sz="4" w:space="0" w:color="BFBFBF"/>
              <w:right w:val="single" w:sz="9" w:space="0" w:color="FFFFFF"/>
            </w:tcBorders>
          </w:tcPr>
          <w:p w14:paraId="3C4E9494" w14:textId="77777777" w:rsidR="005E5B13" w:rsidRDefault="003E49C3">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A6C8FC" w14:textId="77777777" w:rsidR="005E5B13" w:rsidRDefault="003E49C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2792F81" w14:textId="77777777" w:rsidR="005E5B13" w:rsidRDefault="005E5B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205E67" w14:textId="77777777" w:rsidR="005E5B13" w:rsidRDefault="005E5B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D256AF"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43311"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7F58E"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43562"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0C08C"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7B3C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9532F"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8DCC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AD307" w14:textId="77777777" w:rsidR="005E5B13" w:rsidRDefault="005E5B13">
            <w:pPr>
              <w:pStyle w:val="ProductList-TableBody"/>
              <w:jc w:val="center"/>
            </w:pPr>
          </w:p>
        </w:tc>
      </w:tr>
      <w:tr w:rsidR="005E5B13" w14:paraId="4C9E60FE" w14:textId="77777777">
        <w:tc>
          <w:tcPr>
            <w:tcW w:w="3920" w:type="dxa"/>
            <w:tcBorders>
              <w:top w:val="dashed" w:sz="4" w:space="0" w:color="BFBFBF"/>
              <w:left w:val="single" w:sz="9" w:space="0" w:color="FFFFFF"/>
              <w:bottom w:val="dashed" w:sz="4" w:space="0" w:color="B2B2B2"/>
              <w:right w:val="single" w:sz="9" w:space="0" w:color="FFFFFF"/>
            </w:tcBorders>
          </w:tcPr>
          <w:p w14:paraId="3D3637A2" w14:textId="77777777" w:rsidR="005E5B13" w:rsidRDefault="003E49C3">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40103A3" w14:textId="77777777" w:rsidR="005E5B13" w:rsidRDefault="003E49C3">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5F5707D" w14:textId="77777777" w:rsidR="005E5B13" w:rsidRDefault="005E5B1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3E930F3" w14:textId="77777777" w:rsidR="005E5B13" w:rsidRDefault="005E5B1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4077CF9"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213C1"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CAEE7"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E9AF3"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B3D9B"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761B6"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C6D72"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F583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86A2F" w14:textId="77777777" w:rsidR="005E5B13" w:rsidRDefault="005E5B13">
            <w:pPr>
              <w:pStyle w:val="ProductList-TableBody"/>
              <w:jc w:val="center"/>
            </w:pPr>
          </w:p>
        </w:tc>
      </w:tr>
      <w:tr w:rsidR="005E5B13" w14:paraId="7F177314" w14:textId="77777777">
        <w:tc>
          <w:tcPr>
            <w:tcW w:w="3920" w:type="dxa"/>
            <w:tcBorders>
              <w:top w:val="dashed" w:sz="4" w:space="0" w:color="B2B2B2"/>
              <w:left w:val="single" w:sz="9" w:space="0" w:color="FFFFFF"/>
              <w:bottom w:val="single" w:sz="4" w:space="0" w:color="FFFFFF"/>
              <w:right w:val="single" w:sz="9" w:space="0" w:color="FFFFFF"/>
            </w:tcBorders>
          </w:tcPr>
          <w:p w14:paraId="72FBDAE5" w14:textId="77777777" w:rsidR="005E5B13" w:rsidRDefault="003E49C3">
            <w:pPr>
              <w:pStyle w:val="ProductList-TableBody"/>
            </w:pPr>
            <w:r>
              <w:rPr>
                <w:color w:val="000000"/>
              </w:rPr>
              <w:t>クロスプラットフォーム</w:t>
            </w:r>
            <w:r>
              <w:rPr>
                <w:color w:val="000000"/>
              </w:rPr>
              <w:t xml:space="preserve"> </w:t>
            </w:r>
            <w:r>
              <w:rPr>
                <w:color w:val="000000"/>
              </w:rPr>
              <w:t>デバイス向け</w:t>
            </w:r>
            <w:r>
              <w:rPr>
                <w:color w:val="000000"/>
              </w:rPr>
              <w:t xml:space="preserve"> MDATP (SL)</w:t>
            </w:r>
            <w:r>
              <w:fldChar w:fldCharType="begin"/>
            </w:r>
            <w:r>
              <w:instrText xml:space="preserve"> XE "</w:instrText>
            </w:r>
            <w:r>
              <w:instrText>クロスプラットフォーム</w:instrText>
            </w:r>
            <w:r>
              <w:instrText xml:space="preserve"> </w:instrText>
            </w:r>
            <w:r>
              <w:instrText>デバイス向け</w:instrText>
            </w:r>
            <w:r>
              <w:instrText xml:space="preserve"> MDATP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3096F3D" w14:textId="77777777" w:rsidR="005E5B13" w:rsidRDefault="005E5B1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BFD4E4D" w14:textId="77777777" w:rsidR="005E5B13" w:rsidRDefault="005E5B1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FB1C354" w14:textId="77777777" w:rsidR="005E5B13" w:rsidRDefault="005E5B1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19F41D0"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C894D"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C266A"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A94D6"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CB7E6"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7CA9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41378"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BABF4"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05C72" w14:textId="77777777" w:rsidR="005E5B13" w:rsidRDefault="005E5B13">
            <w:pPr>
              <w:pStyle w:val="ProductList-TableBody"/>
              <w:jc w:val="center"/>
            </w:pPr>
          </w:p>
        </w:tc>
      </w:tr>
    </w:tbl>
    <w:p w14:paraId="41A6B53C" w14:textId="77777777" w:rsidR="005E5B13" w:rsidRDefault="003E49C3">
      <w:pPr>
        <w:pStyle w:val="ProductList-Offering1SubSection"/>
        <w:outlineLvl w:val="3"/>
      </w:pPr>
      <w:bookmarkStart w:id="195" w:name="_Sec755"/>
      <w:r>
        <w:t>2.</w:t>
      </w:r>
      <w:r>
        <w:t>製品使用条件</w:t>
      </w:r>
      <w:bookmarkEnd w:id="195"/>
    </w:p>
    <w:tbl>
      <w:tblPr>
        <w:tblStyle w:val="PURTable"/>
        <w:tblW w:w="0" w:type="dxa"/>
        <w:tblLook w:val="04A0" w:firstRow="1" w:lastRow="0" w:firstColumn="1" w:lastColumn="0" w:noHBand="0" w:noVBand="1"/>
      </w:tblPr>
      <w:tblGrid>
        <w:gridCol w:w="3647"/>
        <w:gridCol w:w="3626"/>
        <w:gridCol w:w="3643"/>
      </w:tblGrid>
      <w:tr w:rsidR="005E5B13" w14:paraId="2D217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39916" w14:textId="77777777" w:rsidR="005E5B13" w:rsidRDefault="003E49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LTSC 2016</w:t>
            </w:r>
            <w:r>
              <w:fldChar w:fldCharType="begin"/>
            </w:r>
            <w:r>
              <w:instrText xml:space="preserve"> XE "Windows 10 Enterprise LTSC 2016" </w:instrText>
            </w:r>
            <w:r>
              <w:fldChar w:fldCharType="end"/>
            </w:r>
            <w:r>
              <w:t xml:space="preserve"> (10/16)</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A94B61C"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161B3733" w14:textId="77777777" w:rsidR="005E5B13" w:rsidRDefault="003E49C3">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5E5B13" w14:paraId="5EB40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28CFC" w14:textId="77777777" w:rsidR="005E5B13" w:rsidRDefault="003E49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6778959" w14:textId="77777777" w:rsidR="005E5B13" w:rsidRDefault="003E49C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32DCE117" w14:textId="77777777" w:rsidR="005E5B13" w:rsidRDefault="003E49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5E5B13" w14:paraId="3CD13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FADB9" w14:textId="77777777" w:rsidR="005E5B13" w:rsidRDefault="003E49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86F1F"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87BB4BA" w14:textId="77777777" w:rsidR="005E5B13" w:rsidRDefault="003E49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5E5B13" w14:paraId="67F6B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D904C" w14:textId="77777777" w:rsidR="005E5B13" w:rsidRDefault="003E49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355965D" w14:textId="77777777" w:rsidR="005E5B13" w:rsidRDefault="003E49C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6570F" w14:textId="77777777" w:rsidR="005E5B13" w:rsidRDefault="003E49C3">
            <w:pPr>
              <w:pStyle w:val="ProductList-TableBody"/>
            </w:pPr>
            <w:r>
              <w:rPr>
                <w:color w:val="404040"/>
              </w:rPr>
              <w:t>補正発注対象</w:t>
            </w:r>
            <w:r>
              <w:rPr>
                <w:color w:val="404040"/>
              </w:rPr>
              <w:t xml:space="preserve">: </w:t>
            </w:r>
            <w:r>
              <w:rPr>
                <w:color w:val="404040"/>
              </w:rPr>
              <w:t>なし</w:t>
            </w:r>
          </w:p>
        </w:tc>
      </w:tr>
      <w:tr w:rsidR="005E5B13" w14:paraId="19855A9A" w14:textId="77777777">
        <w:tc>
          <w:tcPr>
            <w:tcW w:w="4040" w:type="dxa"/>
            <w:tcBorders>
              <w:top w:val="single" w:sz="4" w:space="0" w:color="000000"/>
              <w:left w:val="single" w:sz="4" w:space="0" w:color="000000"/>
              <w:bottom w:val="single" w:sz="4" w:space="0" w:color="000000"/>
              <w:right w:val="single" w:sz="4" w:space="0" w:color="000000"/>
            </w:tcBorders>
          </w:tcPr>
          <w:p w14:paraId="7F9D1EF9" w14:textId="77777777" w:rsidR="005E5B13" w:rsidRDefault="003E49C3">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A2B7F"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23767D" w14:textId="77777777" w:rsidR="005E5B13" w:rsidRDefault="003E49C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BF17A79" w14:textId="77777777" w:rsidR="005E5B13" w:rsidRDefault="005E5B13">
      <w:pPr>
        <w:pStyle w:val="ProductList-Body"/>
      </w:pPr>
    </w:p>
    <w:p w14:paraId="69F43418" w14:textId="77777777" w:rsidR="005E5B13" w:rsidRDefault="003E49C3">
      <w:pPr>
        <w:pStyle w:val="ProductList-ClauseHeading"/>
        <w:outlineLvl w:val="4"/>
      </w:pPr>
      <w:r>
        <w:t xml:space="preserve">2.1 </w:t>
      </w:r>
      <w:r>
        <w:t>ライセンスの割り当て</w:t>
      </w:r>
    </w:p>
    <w:p w14:paraId="587F6924" w14:textId="77777777" w:rsidR="005E5B13" w:rsidRDefault="003E49C3">
      <w:pPr>
        <w:pStyle w:val="ProductList-SubClauseHeading"/>
        <w:outlineLvl w:val="5"/>
      </w:pPr>
      <w:r>
        <w:t xml:space="preserve">2.1.1 Per User </w:t>
      </w:r>
      <w:r>
        <w:t>ライセンスの割り当て資格</w:t>
      </w:r>
      <w:r>
        <w:t xml:space="preserve"> (Virtual Desktop Access </w:t>
      </w:r>
      <w:r>
        <w:t>を除く</w:t>
      </w:r>
      <w:r>
        <w:t>)</w:t>
      </w:r>
    </w:p>
    <w:p w14:paraId="2AF15D8D" w14:textId="77777777" w:rsidR="005E5B13" w:rsidRDefault="003E49C3">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14:paraId="089EAB0A" w14:textId="77777777" w:rsidR="005E5B13" w:rsidRDefault="005E5B13">
      <w:pPr>
        <w:pStyle w:val="ProductList-BodyIndented"/>
      </w:pPr>
    </w:p>
    <w:p w14:paraId="4A1456AE" w14:textId="77777777" w:rsidR="005E5B13" w:rsidRDefault="003E49C3">
      <w:pPr>
        <w:pStyle w:val="ProductList-SubClauseHeading"/>
        <w:outlineLvl w:val="5"/>
      </w:pPr>
      <w:r>
        <w:t xml:space="preserve">2.1.2 Per Device </w:t>
      </w:r>
      <w:r>
        <w:t>ライセンスの割り当て資格</w:t>
      </w:r>
      <w:r>
        <w:t xml:space="preserve"> (Virtual Desktop Access </w:t>
      </w:r>
      <w:r>
        <w:t>を除く</w:t>
      </w:r>
      <w:r>
        <w:t>)</w:t>
      </w:r>
    </w:p>
    <w:p w14:paraId="094E25F5" w14:textId="77777777" w:rsidR="005E5B13" w:rsidRDefault="003E49C3">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1612EC31" w14:textId="77777777" w:rsidR="005E5B13" w:rsidRDefault="005E5B13">
      <w:pPr>
        <w:pStyle w:val="ProductList-BodyIndented"/>
      </w:pPr>
    </w:p>
    <w:p w14:paraId="6EFBD283" w14:textId="77777777" w:rsidR="005E5B13" w:rsidRDefault="003E49C3">
      <w:pPr>
        <w:pStyle w:val="ProductList-SubClauseHeading"/>
        <w:outlineLvl w:val="5"/>
      </w:pPr>
      <w:r>
        <w:t xml:space="preserve">2.1.3 Virtual Desktop Access (VDA) </w:t>
      </w:r>
      <w:r>
        <w:t>ライセンスの割り当て資格</w:t>
      </w:r>
    </w:p>
    <w:p w14:paraId="4DC7ED11" w14:textId="77777777" w:rsidR="005E5B13" w:rsidRDefault="003E49C3">
      <w:pPr>
        <w:pStyle w:val="ProductList-BodyIndented"/>
      </w:pPr>
      <w:r>
        <w:t xml:space="preserve">VDA Per Device </w:t>
      </w:r>
      <w:r>
        <w:t>および</w:t>
      </w:r>
      <w:r>
        <w:t xml:space="preserve"> Per User </w:t>
      </w:r>
      <w:r>
        <w:t>ライセンスは、任意のユーザーまたはデバイスに割り当てることができます。</w:t>
      </w:r>
    </w:p>
    <w:p w14:paraId="09DE7A39" w14:textId="77777777" w:rsidR="005E5B13" w:rsidRDefault="005E5B13">
      <w:pPr>
        <w:pStyle w:val="ProductList-BodyIndented"/>
      </w:pPr>
    </w:p>
    <w:p w14:paraId="37039667" w14:textId="77777777" w:rsidR="005E5B13" w:rsidRDefault="003E49C3">
      <w:pPr>
        <w:pStyle w:val="ProductList-ClauseHeading"/>
        <w:outlineLvl w:val="4"/>
      </w:pPr>
      <w:r>
        <w:t xml:space="preserve">2.2 </w:t>
      </w:r>
      <w:r>
        <w:t>対象オペレーティング</w:t>
      </w:r>
      <w:r>
        <w:t xml:space="preserve"> </w:t>
      </w:r>
      <w:r>
        <w:t>システム</w:t>
      </w:r>
    </w:p>
    <w:p w14:paraId="1FADC204" w14:textId="77777777" w:rsidR="005E5B13" w:rsidRDefault="003E49C3">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14:paraId="67F8C9B3" w14:textId="77777777" w:rsidR="005E5B13" w:rsidRDefault="005E5B13">
      <w:pPr>
        <w:pStyle w:val="ProductList-Body"/>
      </w:pPr>
    </w:p>
    <w:p w14:paraId="4E5EC559" w14:textId="77777777" w:rsidR="005E5B13" w:rsidRDefault="003E49C3">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49"/>
        <w:gridCol w:w="3851"/>
        <w:gridCol w:w="3156"/>
      </w:tblGrid>
      <w:tr w:rsidR="005E5B13" w14:paraId="6B4E92E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4C5C1B3" w14:textId="77777777" w:rsidR="005E5B13" w:rsidRDefault="003E49C3">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1A4A5C0" w14:textId="77777777" w:rsidR="005E5B13" w:rsidRDefault="003E49C3">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47799A8" w14:textId="77777777" w:rsidR="005E5B13" w:rsidRDefault="003E49C3">
            <w:pPr>
              <w:pStyle w:val="ProductList-TableBody"/>
              <w:jc w:val="center"/>
            </w:pPr>
            <w:r>
              <w:rPr>
                <w:color w:val="FFFFFF"/>
              </w:rPr>
              <w:t>マイクロソフト</w:t>
            </w:r>
            <w:r>
              <w:rPr>
                <w:color w:val="FFFFFF"/>
              </w:rPr>
              <w:t xml:space="preserve"> </w:t>
            </w:r>
            <w:r>
              <w:rPr>
                <w:color w:val="FFFFFF"/>
              </w:rPr>
              <w:t>クラウド契約</w:t>
            </w:r>
          </w:p>
        </w:tc>
      </w:tr>
      <w:tr w:rsidR="005E5B13" w14:paraId="70C02841" w14:textId="77777777">
        <w:tc>
          <w:tcPr>
            <w:tcW w:w="3920" w:type="dxa"/>
            <w:tcBorders>
              <w:top w:val="single" w:sz="4" w:space="0" w:color="000000"/>
              <w:left w:val="single" w:sz="4" w:space="0" w:color="000000"/>
              <w:bottom w:val="single" w:sz="4" w:space="0" w:color="000000"/>
              <w:right w:val="none" w:sz="4" w:space="0" w:color="000000"/>
            </w:tcBorders>
          </w:tcPr>
          <w:p w14:paraId="40659B34" w14:textId="77777777" w:rsidR="005E5B13" w:rsidRDefault="003E49C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4FFEF3D" w14:textId="77777777" w:rsidR="005E5B13" w:rsidRDefault="005E5B1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989A65E" w14:textId="77777777" w:rsidR="005E5B13" w:rsidRDefault="005E5B13">
            <w:pPr>
              <w:pStyle w:val="ProductList-TableBody"/>
            </w:pPr>
          </w:p>
        </w:tc>
      </w:tr>
      <w:tr w:rsidR="005E5B13" w14:paraId="7A23BC3D" w14:textId="77777777">
        <w:tc>
          <w:tcPr>
            <w:tcW w:w="3920" w:type="dxa"/>
            <w:tcBorders>
              <w:top w:val="single" w:sz="4" w:space="0" w:color="000000"/>
              <w:left w:val="single" w:sz="4" w:space="0" w:color="000000"/>
              <w:bottom w:val="single" w:sz="4" w:space="0" w:color="000000"/>
              <w:right w:val="single" w:sz="4" w:space="0" w:color="000000"/>
            </w:tcBorders>
          </w:tcPr>
          <w:p w14:paraId="16D54A17" w14:textId="77777777" w:rsidR="005E5B13" w:rsidRDefault="003E49C3">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14:paraId="0F880D3B" w14:textId="77777777" w:rsidR="005E5B13" w:rsidRDefault="003E49C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1703EBD" w14:textId="77777777" w:rsidR="005E5B13" w:rsidRDefault="003E49C3">
            <w:pPr>
              <w:pStyle w:val="ProductList-TableBody"/>
              <w:jc w:val="center"/>
            </w:pPr>
            <w:r>
              <w:t>X</w:t>
            </w:r>
          </w:p>
        </w:tc>
      </w:tr>
      <w:tr w:rsidR="005E5B13" w14:paraId="138AA144" w14:textId="77777777">
        <w:tc>
          <w:tcPr>
            <w:tcW w:w="3920" w:type="dxa"/>
            <w:tcBorders>
              <w:top w:val="single" w:sz="4" w:space="0" w:color="000000"/>
              <w:left w:val="single" w:sz="4" w:space="0" w:color="000000"/>
              <w:bottom w:val="single" w:sz="4" w:space="0" w:color="000000"/>
              <w:right w:val="none" w:sz="4" w:space="0" w:color="000000"/>
            </w:tcBorders>
          </w:tcPr>
          <w:p w14:paraId="47F9596F" w14:textId="77777777" w:rsidR="005E5B13" w:rsidRDefault="003E49C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3E8D91B" w14:textId="77777777" w:rsidR="005E5B13" w:rsidRDefault="005E5B1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6DDBC38" w14:textId="77777777" w:rsidR="005E5B13" w:rsidRDefault="005E5B13">
            <w:pPr>
              <w:pStyle w:val="ProductList-TableBody"/>
              <w:jc w:val="center"/>
            </w:pPr>
          </w:p>
        </w:tc>
      </w:tr>
      <w:tr w:rsidR="005E5B13" w14:paraId="10EB25B9" w14:textId="77777777">
        <w:tc>
          <w:tcPr>
            <w:tcW w:w="3920" w:type="dxa"/>
            <w:tcBorders>
              <w:top w:val="single" w:sz="4" w:space="0" w:color="000000"/>
              <w:left w:val="single" w:sz="4" w:space="0" w:color="000000"/>
              <w:bottom w:val="single" w:sz="4" w:space="0" w:color="000000"/>
              <w:right w:val="single" w:sz="4" w:space="0" w:color="000000"/>
            </w:tcBorders>
          </w:tcPr>
          <w:p w14:paraId="485956EA" w14:textId="77777777" w:rsidR="005E5B13" w:rsidRDefault="003E49C3">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2668251A" w14:textId="77777777" w:rsidR="005E5B13" w:rsidRDefault="003E49C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46424F9" w14:textId="77777777" w:rsidR="005E5B13" w:rsidRDefault="005E5B13">
            <w:pPr>
              <w:pStyle w:val="ProductList-TableBody"/>
              <w:jc w:val="center"/>
            </w:pPr>
          </w:p>
        </w:tc>
      </w:tr>
    </w:tbl>
    <w:p w14:paraId="2812E5B4" w14:textId="77777777" w:rsidR="005E5B13" w:rsidRDefault="005E5B13">
      <w:pPr>
        <w:pStyle w:val="ProductList-BodyIndented"/>
      </w:pPr>
    </w:p>
    <w:p w14:paraId="7802E668" w14:textId="77777777" w:rsidR="005E5B13" w:rsidRDefault="003E49C3">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14:paraId="224E1094" w14:textId="77777777" w:rsidR="005E5B13" w:rsidRDefault="003E49C3">
      <w:pPr>
        <w:pStyle w:val="ProductList-BodyIndented"/>
      </w:pPr>
      <w:r>
        <w:t>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14:paraId="27DECDB7" w14:textId="77777777" w:rsidR="005E5B13" w:rsidRDefault="005E5B13">
      <w:pPr>
        <w:pStyle w:val="ProductList-BodyIndented"/>
      </w:pPr>
    </w:p>
    <w:tbl>
      <w:tblPr>
        <w:tblStyle w:val="PURTable0"/>
        <w:tblW w:w="0" w:type="dxa"/>
        <w:tblLook w:val="04A0" w:firstRow="1" w:lastRow="0" w:firstColumn="1" w:lastColumn="0" w:noHBand="0" w:noVBand="1"/>
      </w:tblPr>
      <w:tblGrid>
        <w:gridCol w:w="3489"/>
        <w:gridCol w:w="1433"/>
        <w:gridCol w:w="1433"/>
        <w:gridCol w:w="1477"/>
        <w:gridCol w:w="1311"/>
        <w:gridCol w:w="1413"/>
      </w:tblGrid>
      <w:tr w:rsidR="005E5B13" w14:paraId="3E71F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86B80E" w14:textId="77777777" w:rsidR="005E5B13" w:rsidRDefault="003E49C3">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4FAB02" w14:textId="77777777" w:rsidR="005E5B13" w:rsidRDefault="003E49C3">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602EDC" w14:textId="77777777" w:rsidR="005E5B13" w:rsidRDefault="003E49C3">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F2A489" w14:textId="77777777" w:rsidR="005E5B13" w:rsidRDefault="003E49C3">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9EE3EC" w14:textId="77777777" w:rsidR="005E5B13" w:rsidRDefault="003E49C3">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9AD1DE" w14:textId="77777777" w:rsidR="005E5B13" w:rsidRDefault="003E49C3">
            <w:pPr>
              <w:pStyle w:val="ProductList-TableBody"/>
              <w:jc w:val="center"/>
            </w:pPr>
            <w:r>
              <w:rPr>
                <w:color w:val="FFFFFF"/>
              </w:rPr>
              <w:t xml:space="preserve">Academic </w:t>
            </w:r>
            <w:r>
              <w:rPr>
                <w:color w:val="FFFFFF"/>
              </w:rPr>
              <w:t>と</w:t>
            </w:r>
            <w:r>
              <w:rPr>
                <w:color w:val="FFFFFF"/>
              </w:rPr>
              <w:t xml:space="preserve"> Charity</w:t>
            </w:r>
          </w:p>
        </w:tc>
      </w:tr>
      <w:tr w:rsidR="005E5B13" w14:paraId="69C3BB92" w14:textId="77777777">
        <w:tc>
          <w:tcPr>
            <w:tcW w:w="4040" w:type="dxa"/>
            <w:tcBorders>
              <w:top w:val="single" w:sz="4" w:space="0" w:color="000000"/>
              <w:left w:val="single" w:sz="4" w:space="0" w:color="000000"/>
              <w:bottom w:val="single" w:sz="4" w:space="0" w:color="000000"/>
              <w:right w:val="none" w:sz="4" w:space="0" w:color="000000"/>
            </w:tcBorders>
          </w:tcPr>
          <w:p w14:paraId="3469B789" w14:textId="77777777" w:rsidR="005E5B13" w:rsidRDefault="003E49C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6B2DFC1" w14:textId="77777777" w:rsidR="005E5B13" w:rsidRDefault="005E5B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3ED8EA" w14:textId="77777777" w:rsidR="005E5B13" w:rsidRDefault="005E5B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144EC4" w14:textId="77777777" w:rsidR="005E5B13" w:rsidRDefault="005E5B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1E9329" w14:textId="77777777" w:rsidR="005E5B13" w:rsidRDefault="005E5B1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00838D" w14:textId="77777777" w:rsidR="005E5B13" w:rsidRDefault="005E5B13">
            <w:pPr>
              <w:pStyle w:val="ProductList-TableBody"/>
              <w:jc w:val="center"/>
            </w:pPr>
          </w:p>
        </w:tc>
      </w:tr>
      <w:tr w:rsidR="005E5B13" w14:paraId="640F1045" w14:textId="77777777">
        <w:tc>
          <w:tcPr>
            <w:tcW w:w="4040" w:type="dxa"/>
            <w:tcBorders>
              <w:top w:val="single" w:sz="4" w:space="0" w:color="000000"/>
              <w:left w:val="single" w:sz="4" w:space="0" w:color="000000"/>
              <w:bottom w:val="single" w:sz="4" w:space="0" w:color="000000"/>
              <w:right w:val="single" w:sz="4" w:space="0" w:color="000000"/>
            </w:tcBorders>
          </w:tcPr>
          <w:p w14:paraId="14FFB9EA" w14:textId="77777777" w:rsidR="005E5B13" w:rsidRDefault="003E49C3">
            <w:pPr>
              <w:pStyle w:val="ProductList-TableBody"/>
            </w:pPr>
            <w:r>
              <w:t xml:space="preserve">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14:paraId="318C12BC" w14:textId="77777777" w:rsidR="005E5B13" w:rsidRDefault="003E4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B79022" w14:textId="77777777" w:rsidR="005E5B13" w:rsidRDefault="003E4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216063" w14:textId="77777777" w:rsidR="005E5B13" w:rsidRDefault="003E4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7B8F5A" w14:textId="77777777" w:rsidR="005E5B13" w:rsidRDefault="003E4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376449" w14:textId="77777777" w:rsidR="005E5B13" w:rsidRDefault="003E49C3">
            <w:pPr>
              <w:pStyle w:val="ProductList-TableBody"/>
              <w:jc w:val="center"/>
            </w:pPr>
            <w:r>
              <w:t>X</w:t>
            </w:r>
          </w:p>
        </w:tc>
      </w:tr>
      <w:tr w:rsidR="005E5B13" w14:paraId="0409117D" w14:textId="77777777">
        <w:tc>
          <w:tcPr>
            <w:tcW w:w="4040" w:type="dxa"/>
            <w:tcBorders>
              <w:top w:val="single" w:sz="4" w:space="0" w:color="000000"/>
              <w:left w:val="single" w:sz="4" w:space="0" w:color="000000"/>
              <w:bottom w:val="single" w:sz="4" w:space="0" w:color="000000"/>
              <w:right w:val="single" w:sz="4" w:space="0" w:color="000000"/>
            </w:tcBorders>
          </w:tcPr>
          <w:p w14:paraId="30F01969" w14:textId="77777777" w:rsidR="005E5B13" w:rsidRDefault="003E49C3">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14:paraId="060B8BAB"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F9CD48"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44F270"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157DC3"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86A231" w14:textId="77777777" w:rsidR="005E5B13" w:rsidRDefault="003E49C3">
            <w:pPr>
              <w:pStyle w:val="ProductList-TableBody"/>
              <w:jc w:val="center"/>
            </w:pPr>
            <w:r>
              <w:t>X</w:t>
            </w:r>
          </w:p>
        </w:tc>
      </w:tr>
      <w:tr w:rsidR="005E5B13" w14:paraId="69212E03" w14:textId="77777777">
        <w:tc>
          <w:tcPr>
            <w:tcW w:w="4040" w:type="dxa"/>
            <w:tcBorders>
              <w:top w:val="single" w:sz="4" w:space="0" w:color="000000"/>
              <w:left w:val="single" w:sz="4" w:space="0" w:color="000000"/>
              <w:bottom w:val="single" w:sz="4" w:space="0" w:color="000000"/>
              <w:right w:val="none" w:sz="4" w:space="0" w:color="000000"/>
            </w:tcBorders>
          </w:tcPr>
          <w:p w14:paraId="6AF09A3C" w14:textId="77777777" w:rsidR="005E5B13" w:rsidRDefault="003E49C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B59E7FC" w14:textId="77777777" w:rsidR="005E5B13" w:rsidRDefault="005E5B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256F83" w14:textId="77777777" w:rsidR="005E5B13" w:rsidRDefault="005E5B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33BA93" w14:textId="77777777" w:rsidR="005E5B13" w:rsidRDefault="005E5B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8965E7" w14:textId="77777777" w:rsidR="005E5B13" w:rsidRDefault="005E5B1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173A36" w14:textId="77777777" w:rsidR="005E5B13" w:rsidRDefault="005E5B13">
            <w:pPr>
              <w:pStyle w:val="ProductList-TableBody"/>
              <w:jc w:val="center"/>
            </w:pPr>
          </w:p>
        </w:tc>
      </w:tr>
      <w:tr w:rsidR="005E5B13" w14:paraId="2712FD7C" w14:textId="77777777">
        <w:tc>
          <w:tcPr>
            <w:tcW w:w="4040" w:type="dxa"/>
            <w:tcBorders>
              <w:top w:val="single" w:sz="4" w:space="0" w:color="000000"/>
              <w:left w:val="single" w:sz="4" w:space="0" w:color="000000"/>
              <w:bottom w:val="single" w:sz="4" w:space="0" w:color="000000"/>
              <w:right w:val="single" w:sz="4" w:space="0" w:color="000000"/>
            </w:tcBorders>
          </w:tcPr>
          <w:p w14:paraId="38EF27CB" w14:textId="77777777" w:rsidR="005E5B13" w:rsidRDefault="003E49C3">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14:paraId="49D67681" w14:textId="77777777" w:rsidR="005E5B13" w:rsidRDefault="003E4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8D11F3" w14:textId="77777777" w:rsidR="005E5B13" w:rsidRDefault="003E4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F65E03" w14:textId="77777777" w:rsidR="005E5B13" w:rsidRDefault="003E4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815E8D"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150950" w14:textId="77777777" w:rsidR="005E5B13" w:rsidRDefault="003E49C3">
            <w:pPr>
              <w:pStyle w:val="ProductList-TableBody"/>
              <w:jc w:val="center"/>
            </w:pPr>
            <w:r>
              <w:t>X</w:t>
            </w:r>
          </w:p>
        </w:tc>
      </w:tr>
      <w:tr w:rsidR="005E5B13" w14:paraId="5BC18193" w14:textId="77777777">
        <w:tc>
          <w:tcPr>
            <w:tcW w:w="4040" w:type="dxa"/>
            <w:tcBorders>
              <w:top w:val="single" w:sz="4" w:space="0" w:color="000000"/>
              <w:left w:val="single" w:sz="4" w:space="0" w:color="000000"/>
              <w:bottom w:val="single" w:sz="4" w:space="0" w:color="000000"/>
              <w:right w:val="single" w:sz="4" w:space="0" w:color="000000"/>
            </w:tcBorders>
          </w:tcPr>
          <w:p w14:paraId="1E933319" w14:textId="77777777" w:rsidR="005E5B13" w:rsidRDefault="003E49C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01C10A4"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B70CCA"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72777A"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5E51D8"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76B318" w14:textId="77777777" w:rsidR="005E5B13" w:rsidRDefault="003E49C3">
            <w:pPr>
              <w:pStyle w:val="ProductList-TableBody"/>
              <w:jc w:val="center"/>
            </w:pPr>
            <w:r>
              <w:t>X</w:t>
            </w:r>
          </w:p>
        </w:tc>
      </w:tr>
      <w:tr w:rsidR="005E5B13" w14:paraId="235F8DE9" w14:textId="77777777">
        <w:tc>
          <w:tcPr>
            <w:tcW w:w="4040" w:type="dxa"/>
            <w:tcBorders>
              <w:top w:val="single" w:sz="4" w:space="0" w:color="000000"/>
              <w:left w:val="single" w:sz="4" w:space="0" w:color="000000"/>
              <w:bottom w:val="single" w:sz="4" w:space="0" w:color="000000"/>
              <w:right w:val="none" w:sz="4" w:space="0" w:color="000000"/>
            </w:tcBorders>
          </w:tcPr>
          <w:p w14:paraId="2994C6C9" w14:textId="77777777" w:rsidR="005E5B13" w:rsidRDefault="003E49C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9AD374" w14:textId="77777777" w:rsidR="005E5B13" w:rsidRDefault="005E5B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AED918" w14:textId="77777777" w:rsidR="005E5B13" w:rsidRDefault="005E5B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CB19EE" w14:textId="77777777" w:rsidR="005E5B13" w:rsidRDefault="005E5B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AE7962" w14:textId="77777777" w:rsidR="005E5B13" w:rsidRDefault="005E5B1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7367BC" w14:textId="77777777" w:rsidR="005E5B13" w:rsidRDefault="005E5B13">
            <w:pPr>
              <w:pStyle w:val="ProductList-TableBody"/>
              <w:jc w:val="center"/>
            </w:pPr>
          </w:p>
        </w:tc>
      </w:tr>
      <w:tr w:rsidR="005E5B13" w14:paraId="66F80EA3" w14:textId="77777777">
        <w:tc>
          <w:tcPr>
            <w:tcW w:w="4040" w:type="dxa"/>
            <w:tcBorders>
              <w:top w:val="single" w:sz="4" w:space="0" w:color="000000"/>
              <w:left w:val="single" w:sz="4" w:space="0" w:color="000000"/>
              <w:bottom w:val="single" w:sz="4" w:space="0" w:color="000000"/>
              <w:right w:val="single" w:sz="4" w:space="0" w:color="000000"/>
            </w:tcBorders>
          </w:tcPr>
          <w:p w14:paraId="23D3EBBA" w14:textId="77777777" w:rsidR="005E5B13" w:rsidRDefault="003E49C3">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14070E5F" w14:textId="77777777" w:rsidR="005E5B13" w:rsidRDefault="003E4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BF1725" w14:textId="77777777" w:rsidR="005E5B13" w:rsidRDefault="003E4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E7CEF7" w14:textId="77777777" w:rsidR="005E5B13" w:rsidRDefault="003E4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FBC28F"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639FD8" w14:textId="77777777" w:rsidR="005E5B13" w:rsidRDefault="003E49C3">
            <w:pPr>
              <w:pStyle w:val="ProductList-TableBody"/>
              <w:jc w:val="center"/>
            </w:pPr>
            <w:r>
              <w:t>X</w:t>
            </w:r>
          </w:p>
        </w:tc>
      </w:tr>
      <w:tr w:rsidR="005E5B13" w14:paraId="45828267" w14:textId="77777777">
        <w:tc>
          <w:tcPr>
            <w:tcW w:w="4040" w:type="dxa"/>
            <w:tcBorders>
              <w:top w:val="single" w:sz="4" w:space="0" w:color="000000"/>
              <w:left w:val="single" w:sz="4" w:space="0" w:color="000000"/>
              <w:bottom w:val="single" w:sz="4" w:space="0" w:color="000000"/>
              <w:right w:val="single" w:sz="4" w:space="0" w:color="000000"/>
            </w:tcBorders>
          </w:tcPr>
          <w:p w14:paraId="55567614" w14:textId="77777777" w:rsidR="005E5B13" w:rsidRDefault="003E49C3">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70FCC88F"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A71A59"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AAA0AD"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E2C63F"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DC179B" w14:textId="77777777" w:rsidR="005E5B13" w:rsidRDefault="003E49C3">
            <w:pPr>
              <w:pStyle w:val="ProductList-TableBody"/>
              <w:jc w:val="center"/>
            </w:pPr>
            <w:r>
              <w:t>X</w:t>
            </w:r>
          </w:p>
        </w:tc>
      </w:tr>
      <w:tr w:rsidR="005E5B13" w14:paraId="51AC9EC3" w14:textId="77777777">
        <w:tc>
          <w:tcPr>
            <w:tcW w:w="4040" w:type="dxa"/>
            <w:tcBorders>
              <w:top w:val="single" w:sz="4" w:space="0" w:color="000000"/>
              <w:left w:val="single" w:sz="4" w:space="0" w:color="000000"/>
              <w:bottom w:val="single" w:sz="4" w:space="0" w:color="000000"/>
              <w:right w:val="none" w:sz="4" w:space="0" w:color="000000"/>
            </w:tcBorders>
          </w:tcPr>
          <w:p w14:paraId="3AD1953E" w14:textId="77777777" w:rsidR="005E5B13" w:rsidRDefault="003E49C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572D9D" w14:textId="77777777" w:rsidR="005E5B13" w:rsidRDefault="005E5B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7D9B74" w14:textId="77777777" w:rsidR="005E5B13" w:rsidRDefault="005E5B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C18C8F" w14:textId="77777777" w:rsidR="005E5B13" w:rsidRDefault="005E5B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39EE23" w14:textId="77777777" w:rsidR="005E5B13" w:rsidRDefault="005E5B1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71AAA8" w14:textId="77777777" w:rsidR="005E5B13" w:rsidRDefault="005E5B13">
            <w:pPr>
              <w:pStyle w:val="ProductList-TableBody"/>
              <w:jc w:val="center"/>
            </w:pPr>
          </w:p>
        </w:tc>
      </w:tr>
      <w:tr w:rsidR="005E5B13" w14:paraId="3D2FD9EA" w14:textId="77777777">
        <w:tc>
          <w:tcPr>
            <w:tcW w:w="4040" w:type="dxa"/>
            <w:tcBorders>
              <w:top w:val="single" w:sz="4" w:space="0" w:color="000000"/>
              <w:left w:val="single" w:sz="4" w:space="0" w:color="000000"/>
              <w:bottom w:val="single" w:sz="4" w:space="0" w:color="000000"/>
              <w:right w:val="single" w:sz="4" w:space="0" w:color="000000"/>
            </w:tcBorders>
          </w:tcPr>
          <w:p w14:paraId="66536D5D" w14:textId="77777777" w:rsidR="005E5B13" w:rsidRDefault="003E49C3">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2997706A" w14:textId="77777777" w:rsidR="005E5B13" w:rsidRDefault="003E4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C04E01"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7D3862" w14:textId="77777777" w:rsidR="005E5B13" w:rsidRDefault="003E4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E8CE0A"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34FF37" w14:textId="77777777" w:rsidR="005E5B13" w:rsidRDefault="003E49C3">
            <w:pPr>
              <w:pStyle w:val="ProductList-TableBody"/>
              <w:jc w:val="center"/>
            </w:pPr>
            <w:r>
              <w:t>X</w:t>
            </w:r>
          </w:p>
        </w:tc>
      </w:tr>
      <w:tr w:rsidR="005E5B13" w14:paraId="2F7A5560" w14:textId="77777777">
        <w:tc>
          <w:tcPr>
            <w:tcW w:w="4040" w:type="dxa"/>
            <w:tcBorders>
              <w:top w:val="single" w:sz="4" w:space="0" w:color="000000"/>
              <w:left w:val="single" w:sz="4" w:space="0" w:color="000000"/>
              <w:bottom w:val="single" w:sz="4" w:space="0" w:color="000000"/>
              <w:right w:val="single" w:sz="4" w:space="0" w:color="000000"/>
            </w:tcBorders>
          </w:tcPr>
          <w:p w14:paraId="6FC7C64A" w14:textId="77777777" w:rsidR="005E5B13" w:rsidRDefault="003E49C3">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5E0EEE61"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DBF5D9"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737446"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4097BE"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0A26AB" w14:textId="77777777" w:rsidR="005E5B13" w:rsidRDefault="003E49C3">
            <w:pPr>
              <w:pStyle w:val="ProductList-TableBody"/>
              <w:jc w:val="center"/>
            </w:pPr>
            <w:r>
              <w:t>X</w:t>
            </w:r>
          </w:p>
        </w:tc>
      </w:tr>
      <w:tr w:rsidR="005E5B13" w14:paraId="3AED7FF6" w14:textId="77777777">
        <w:tc>
          <w:tcPr>
            <w:tcW w:w="4040" w:type="dxa"/>
            <w:tcBorders>
              <w:top w:val="single" w:sz="4" w:space="0" w:color="000000"/>
              <w:left w:val="single" w:sz="4" w:space="0" w:color="000000"/>
              <w:bottom w:val="single" w:sz="4" w:space="0" w:color="000000"/>
              <w:right w:val="none" w:sz="4" w:space="0" w:color="000000"/>
            </w:tcBorders>
          </w:tcPr>
          <w:p w14:paraId="032A02E5" w14:textId="77777777" w:rsidR="005E5B13" w:rsidRDefault="003E49C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BDB573" w14:textId="77777777" w:rsidR="005E5B13" w:rsidRDefault="005E5B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E6E7B3" w14:textId="77777777" w:rsidR="005E5B13" w:rsidRDefault="005E5B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53B696" w14:textId="77777777" w:rsidR="005E5B13" w:rsidRDefault="005E5B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907C60" w14:textId="77777777" w:rsidR="005E5B13" w:rsidRDefault="005E5B1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002738" w14:textId="77777777" w:rsidR="005E5B13" w:rsidRDefault="005E5B13">
            <w:pPr>
              <w:pStyle w:val="ProductList-TableBody"/>
              <w:jc w:val="center"/>
            </w:pPr>
          </w:p>
        </w:tc>
      </w:tr>
      <w:tr w:rsidR="005E5B13" w14:paraId="33FCA7E3" w14:textId="77777777">
        <w:tc>
          <w:tcPr>
            <w:tcW w:w="4040" w:type="dxa"/>
            <w:tcBorders>
              <w:top w:val="single" w:sz="4" w:space="0" w:color="000000"/>
              <w:left w:val="single" w:sz="4" w:space="0" w:color="000000"/>
              <w:bottom w:val="single" w:sz="4" w:space="0" w:color="000000"/>
              <w:right w:val="single" w:sz="4" w:space="0" w:color="000000"/>
            </w:tcBorders>
          </w:tcPr>
          <w:p w14:paraId="4452DA6E" w14:textId="77777777" w:rsidR="005E5B13" w:rsidRDefault="003E49C3">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3992948A" w14:textId="77777777" w:rsidR="005E5B13" w:rsidRDefault="003E4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593F29"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D8D73E" w14:textId="77777777" w:rsidR="005E5B13" w:rsidRDefault="003E4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C64D13"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87ACCB" w14:textId="77777777" w:rsidR="005E5B13" w:rsidRDefault="003E49C3">
            <w:pPr>
              <w:pStyle w:val="ProductList-TableBody"/>
              <w:jc w:val="center"/>
            </w:pPr>
            <w:r>
              <w:t>X</w:t>
            </w:r>
          </w:p>
        </w:tc>
      </w:tr>
      <w:tr w:rsidR="005E5B13" w14:paraId="463A0A7A" w14:textId="77777777">
        <w:tc>
          <w:tcPr>
            <w:tcW w:w="4040" w:type="dxa"/>
            <w:tcBorders>
              <w:top w:val="single" w:sz="4" w:space="0" w:color="000000"/>
              <w:left w:val="single" w:sz="4" w:space="0" w:color="000000"/>
              <w:bottom w:val="single" w:sz="4" w:space="0" w:color="000000"/>
              <w:right w:val="single" w:sz="4" w:space="0" w:color="000000"/>
            </w:tcBorders>
          </w:tcPr>
          <w:p w14:paraId="7EC17585" w14:textId="77777777" w:rsidR="005E5B13" w:rsidRDefault="003E49C3">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5EC66926"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BCBE21"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D6E455"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0283E5"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8ABB23" w14:textId="77777777" w:rsidR="005E5B13" w:rsidRDefault="003E49C3">
            <w:pPr>
              <w:pStyle w:val="ProductList-TableBody"/>
              <w:jc w:val="center"/>
            </w:pPr>
            <w:r>
              <w:t>X</w:t>
            </w:r>
          </w:p>
        </w:tc>
      </w:tr>
      <w:tr w:rsidR="005E5B13" w14:paraId="55F7C9D6" w14:textId="77777777">
        <w:tc>
          <w:tcPr>
            <w:tcW w:w="4040" w:type="dxa"/>
            <w:tcBorders>
              <w:top w:val="single" w:sz="4" w:space="0" w:color="000000"/>
              <w:left w:val="single" w:sz="4" w:space="0" w:color="000000"/>
              <w:bottom w:val="single" w:sz="4" w:space="0" w:color="000000"/>
              <w:right w:val="none" w:sz="4" w:space="0" w:color="000000"/>
            </w:tcBorders>
          </w:tcPr>
          <w:p w14:paraId="3BB0BF37" w14:textId="77777777" w:rsidR="005E5B13" w:rsidRDefault="003E49C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6A4731B" w14:textId="77777777" w:rsidR="005E5B13" w:rsidRDefault="005E5B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E08947" w14:textId="77777777" w:rsidR="005E5B13" w:rsidRDefault="005E5B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FF6B04" w14:textId="77777777" w:rsidR="005E5B13" w:rsidRDefault="005E5B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B96CF8" w14:textId="77777777" w:rsidR="005E5B13" w:rsidRDefault="005E5B1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962AE2" w14:textId="77777777" w:rsidR="005E5B13" w:rsidRDefault="005E5B13">
            <w:pPr>
              <w:pStyle w:val="ProductList-TableBody"/>
              <w:jc w:val="center"/>
            </w:pPr>
          </w:p>
        </w:tc>
      </w:tr>
      <w:tr w:rsidR="005E5B13" w14:paraId="143BB7D1" w14:textId="77777777">
        <w:tc>
          <w:tcPr>
            <w:tcW w:w="4040" w:type="dxa"/>
            <w:tcBorders>
              <w:top w:val="single" w:sz="4" w:space="0" w:color="000000"/>
              <w:left w:val="single" w:sz="4" w:space="0" w:color="000000"/>
              <w:bottom w:val="single" w:sz="4" w:space="0" w:color="000000"/>
              <w:right w:val="single" w:sz="4" w:space="0" w:color="000000"/>
            </w:tcBorders>
          </w:tcPr>
          <w:p w14:paraId="1E06F741" w14:textId="77777777" w:rsidR="005E5B13" w:rsidRDefault="003E49C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C48414C" w14:textId="77777777" w:rsidR="005E5B13" w:rsidRDefault="003E4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FDBB6E"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0C34FE" w14:textId="77777777" w:rsidR="005E5B13" w:rsidRDefault="003E4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59B970"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2BA3E7" w14:textId="77777777" w:rsidR="005E5B13" w:rsidRDefault="003E49C3">
            <w:pPr>
              <w:pStyle w:val="ProductList-TableBody"/>
              <w:jc w:val="center"/>
            </w:pPr>
            <w:r>
              <w:t>X</w:t>
            </w:r>
          </w:p>
        </w:tc>
      </w:tr>
      <w:tr w:rsidR="005E5B13" w14:paraId="73A25F57" w14:textId="77777777">
        <w:tc>
          <w:tcPr>
            <w:tcW w:w="4040" w:type="dxa"/>
            <w:tcBorders>
              <w:top w:val="single" w:sz="4" w:space="0" w:color="000000"/>
              <w:left w:val="single" w:sz="4" w:space="0" w:color="000000"/>
              <w:bottom w:val="single" w:sz="4" w:space="0" w:color="000000"/>
              <w:right w:val="none" w:sz="4" w:space="0" w:color="000000"/>
            </w:tcBorders>
          </w:tcPr>
          <w:p w14:paraId="52078E7D" w14:textId="77777777" w:rsidR="005E5B13" w:rsidRDefault="003E49C3">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14:paraId="06F228C8" w14:textId="77777777" w:rsidR="005E5B13" w:rsidRDefault="005E5B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132C31" w14:textId="77777777" w:rsidR="005E5B13" w:rsidRDefault="005E5B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931BBB" w14:textId="77777777" w:rsidR="005E5B13" w:rsidRDefault="005E5B1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9BBD28" w14:textId="77777777" w:rsidR="005E5B13" w:rsidRDefault="005E5B1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B49AC5" w14:textId="77777777" w:rsidR="005E5B13" w:rsidRDefault="005E5B13">
            <w:pPr>
              <w:pStyle w:val="ProductList-TableBody"/>
              <w:jc w:val="center"/>
            </w:pPr>
          </w:p>
        </w:tc>
      </w:tr>
      <w:tr w:rsidR="005E5B13" w14:paraId="52C396B5" w14:textId="77777777">
        <w:tc>
          <w:tcPr>
            <w:tcW w:w="4040" w:type="dxa"/>
            <w:tcBorders>
              <w:top w:val="single" w:sz="4" w:space="0" w:color="000000"/>
              <w:left w:val="single" w:sz="4" w:space="0" w:color="000000"/>
              <w:bottom w:val="single" w:sz="4" w:space="0" w:color="000000"/>
              <w:right w:val="single" w:sz="4" w:space="0" w:color="000000"/>
            </w:tcBorders>
          </w:tcPr>
          <w:p w14:paraId="37307C66" w14:textId="77777777" w:rsidR="005E5B13" w:rsidRDefault="003E49C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212F31" w14:textId="77777777" w:rsidR="005E5B13" w:rsidRDefault="003E4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1C5859" w14:textId="77777777" w:rsidR="005E5B13" w:rsidRDefault="003E4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76173D" w14:textId="77777777" w:rsidR="005E5B13" w:rsidRDefault="003E4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664EE2" w14:textId="77777777" w:rsidR="005E5B13" w:rsidRDefault="003E4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ED1821" w14:textId="77777777" w:rsidR="005E5B13" w:rsidRDefault="003E49C3">
            <w:pPr>
              <w:pStyle w:val="ProductList-TableBody"/>
              <w:jc w:val="center"/>
            </w:pPr>
            <w:r>
              <w:t>X</w:t>
            </w:r>
          </w:p>
        </w:tc>
      </w:tr>
      <w:tr w:rsidR="005E5B13" w14:paraId="362B6293" w14:textId="77777777">
        <w:tc>
          <w:tcPr>
            <w:tcW w:w="4040" w:type="dxa"/>
            <w:tcBorders>
              <w:top w:val="single" w:sz="4" w:space="0" w:color="000000"/>
              <w:left w:val="single" w:sz="4" w:space="0" w:color="000000"/>
              <w:bottom w:val="single" w:sz="4" w:space="0" w:color="000000"/>
              <w:right w:val="single" w:sz="4" w:space="0" w:color="000000"/>
            </w:tcBorders>
          </w:tcPr>
          <w:p w14:paraId="34798D2C" w14:textId="77777777" w:rsidR="005E5B13" w:rsidRDefault="003E49C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29AEA5" w14:textId="77777777" w:rsidR="005E5B13" w:rsidRDefault="003E4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1DCBBA"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1D8BF8" w14:textId="77777777" w:rsidR="005E5B13" w:rsidRDefault="003E4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8F6410"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FE91C6" w14:textId="77777777" w:rsidR="005E5B13" w:rsidRDefault="003E49C3">
            <w:pPr>
              <w:pStyle w:val="ProductList-TableBody"/>
              <w:jc w:val="center"/>
            </w:pPr>
            <w:r>
              <w:t>X</w:t>
            </w:r>
          </w:p>
        </w:tc>
      </w:tr>
      <w:tr w:rsidR="005E5B13" w14:paraId="1BCEB789" w14:textId="77777777">
        <w:tc>
          <w:tcPr>
            <w:tcW w:w="4040" w:type="dxa"/>
            <w:tcBorders>
              <w:top w:val="single" w:sz="4" w:space="0" w:color="000000"/>
              <w:left w:val="single" w:sz="4" w:space="0" w:color="000000"/>
              <w:bottom w:val="single" w:sz="4" w:space="0" w:color="000000"/>
              <w:right w:val="single" w:sz="4" w:space="0" w:color="000000"/>
            </w:tcBorders>
          </w:tcPr>
          <w:p w14:paraId="39716ECE" w14:textId="77777777" w:rsidR="005E5B13" w:rsidRDefault="003E49C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B4A0AA" w14:textId="77777777" w:rsidR="005E5B13" w:rsidRDefault="003E4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846CB4"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4B1226" w14:textId="77777777" w:rsidR="005E5B13" w:rsidRDefault="003E4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043710"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C13302" w14:textId="77777777" w:rsidR="005E5B13" w:rsidRDefault="003E49C3">
            <w:pPr>
              <w:pStyle w:val="ProductList-TableBody"/>
              <w:jc w:val="center"/>
            </w:pPr>
            <w:r>
              <w:t>X</w:t>
            </w:r>
          </w:p>
        </w:tc>
      </w:tr>
      <w:tr w:rsidR="005E5B13" w14:paraId="6A190DB5" w14:textId="77777777">
        <w:tc>
          <w:tcPr>
            <w:tcW w:w="4040" w:type="dxa"/>
            <w:tcBorders>
              <w:top w:val="single" w:sz="4" w:space="0" w:color="000000"/>
              <w:left w:val="single" w:sz="4" w:space="0" w:color="000000"/>
              <w:bottom w:val="single" w:sz="4" w:space="0" w:color="000000"/>
              <w:right w:val="single" w:sz="4" w:space="0" w:color="000000"/>
            </w:tcBorders>
          </w:tcPr>
          <w:p w14:paraId="6463B425" w14:textId="77777777" w:rsidR="005E5B13" w:rsidRDefault="003E49C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02E42E" w14:textId="77777777" w:rsidR="005E5B13" w:rsidRDefault="003E4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F89266"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153D28" w14:textId="77777777" w:rsidR="005E5B13" w:rsidRDefault="003E4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D7E2CD"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249FF2" w14:textId="77777777" w:rsidR="005E5B13" w:rsidRDefault="003E49C3">
            <w:pPr>
              <w:pStyle w:val="ProductList-TableBody"/>
              <w:jc w:val="center"/>
            </w:pPr>
            <w:r>
              <w:t>X</w:t>
            </w:r>
          </w:p>
        </w:tc>
      </w:tr>
      <w:tr w:rsidR="005E5B13" w14:paraId="6FF48674" w14:textId="77777777">
        <w:tc>
          <w:tcPr>
            <w:tcW w:w="4040" w:type="dxa"/>
            <w:tcBorders>
              <w:top w:val="single" w:sz="4" w:space="0" w:color="000000"/>
              <w:left w:val="single" w:sz="4" w:space="0" w:color="000000"/>
              <w:bottom w:val="single" w:sz="4" w:space="0" w:color="000000"/>
              <w:right w:val="single" w:sz="4" w:space="0" w:color="000000"/>
            </w:tcBorders>
          </w:tcPr>
          <w:p w14:paraId="5E2FD043" w14:textId="77777777" w:rsidR="005E5B13" w:rsidRDefault="003E49C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558FAD" w14:textId="77777777" w:rsidR="005E5B13" w:rsidRDefault="003E4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75CAEB" w14:textId="77777777" w:rsidR="005E5B13" w:rsidRDefault="003E4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F688F0" w14:textId="77777777" w:rsidR="005E5B13" w:rsidRDefault="003E4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F04AC9"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71D490" w14:textId="77777777" w:rsidR="005E5B13" w:rsidRDefault="003E49C3">
            <w:pPr>
              <w:pStyle w:val="ProductList-TableBody"/>
              <w:jc w:val="center"/>
            </w:pPr>
            <w:r>
              <w:t>X</w:t>
            </w:r>
          </w:p>
        </w:tc>
      </w:tr>
      <w:tr w:rsidR="005E5B13" w14:paraId="7EDF64FA" w14:textId="77777777">
        <w:tc>
          <w:tcPr>
            <w:tcW w:w="4040" w:type="dxa"/>
            <w:tcBorders>
              <w:top w:val="single" w:sz="4" w:space="0" w:color="000000"/>
              <w:left w:val="single" w:sz="4" w:space="0" w:color="000000"/>
              <w:bottom w:val="single" w:sz="4" w:space="0" w:color="000000"/>
              <w:right w:val="single" w:sz="4" w:space="0" w:color="000000"/>
            </w:tcBorders>
          </w:tcPr>
          <w:p w14:paraId="12D710F2" w14:textId="77777777" w:rsidR="005E5B13" w:rsidRDefault="003E49C3">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B1D0AE" w14:textId="77777777" w:rsidR="005E5B13" w:rsidRDefault="003E4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9F88F7" w14:textId="77777777" w:rsidR="005E5B13" w:rsidRDefault="003E4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5638D5" w14:textId="77777777" w:rsidR="005E5B13" w:rsidRDefault="003E49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CF19B2" w14:textId="77777777" w:rsidR="005E5B13" w:rsidRDefault="005E5B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19A517" w14:textId="77777777" w:rsidR="005E5B13" w:rsidRDefault="003E49C3">
            <w:pPr>
              <w:pStyle w:val="ProductList-TableBody"/>
              <w:jc w:val="center"/>
            </w:pPr>
            <w:r>
              <w:t>X</w:t>
            </w:r>
          </w:p>
        </w:tc>
      </w:tr>
    </w:tbl>
    <w:p w14:paraId="5B31D450" w14:textId="77777777" w:rsidR="005E5B13" w:rsidRDefault="003E49C3">
      <w:pPr>
        <w:pStyle w:val="ProductList-BodyIndented"/>
      </w:pPr>
      <w:r>
        <w:rPr>
          <w:i/>
          <w:vertAlign w:val="superscript"/>
        </w:rPr>
        <w:t>1</w:t>
      </w:r>
      <w:r>
        <w:rPr>
          <w:i/>
        </w:rPr>
        <w:t>合併または買収により取得した対象デバイスにも適用されます。</w:t>
      </w:r>
    </w:p>
    <w:p w14:paraId="21AAE6E4" w14:textId="77777777" w:rsidR="005E5B13" w:rsidRDefault="003E49C3">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14:paraId="34688CE6" w14:textId="77777777" w:rsidR="005E5B13" w:rsidRDefault="005E5B13">
      <w:pPr>
        <w:pStyle w:val="ProductList-BodyIndented"/>
      </w:pPr>
    </w:p>
    <w:p w14:paraId="29F225C1" w14:textId="77777777" w:rsidR="005E5B13" w:rsidRDefault="003E49C3">
      <w:pPr>
        <w:pStyle w:val="ProductList-SubClauseHeading"/>
        <w:outlineLvl w:val="5"/>
      </w:pPr>
      <w:r>
        <w:t xml:space="preserve">2.2.3 </w:t>
      </w:r>
      <w:r>
        <w:t>使用制限付き対象</w:t>
      </w:r>
      <w:r>
        <w:t xml:space="preserve"> OS - Per Device </w:t>
      </w:r>
      <w:r>
        <w:t>ライセンス</w:t>
      </w:r>
    </w:p>
    <w:p w14:paraId="499F1A8E" w14:textId="77777777" w:rsidR="005E5B13" w:rsidRDefault="005E5B13">
      <w:pPr>
        <w:pStyle w:val="ProductList-BodyIndented"/>
      </w:pPr>
    </w:p>
    <w:tbl>
      <w:tblPr>
        <w:tblStyle w:val="PURTable0"/>
        <w:tblW w:w="0" w:type="dxa"/>
        <w:tblLook w:val="04A0" w:firstRow="1" w:lastRow="0" w:firstColumn="1" w:lastColumn="0" w:noHBand="0" w:noVBand="1"/>
      </w:tblPr>
      <w:tblGrid>
        <w:gridCol w:w="3933"/>
        <w:gridCol w:w="1651"/>
        <w:gridCol w:w="1651"/>
        <w:gridCol w:w="1688"/>
        <w:gridCol w:w="1633"/>
      </w:tblGrid>
      <w:tr w:rsidR="005E5B13" w14:paraId="04A9E2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7CA9153" w14:textId="77777777" w:rsidR="005E5B13" w:rsidRDefault="003E49C3">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13611E4" w14:textId="77777777" w:rsidR="005E5B13" w:rsidRDefault="003E49C3">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25931AC" w14:textId="77777777" w:rsidR="005E5B13" w:rsidRDefault="003E49C3">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D33ECB" w14:textId="77777777" w:rsidR="005E5B13" w:rsidRDefault="003E49C3">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1CCB23" w14:textId="77777777" w:rsidR="005E5B13" w:rsidRDefault="003E49C3">
            <w:pPr>
              <w:pStyle w:val="ProductList-TableBody"/>
              <w:jc w:val="center"/>
            </w:pPr>
            <w:r>
              <w:rPr>
                <w:color w:val="FFFFFF"/>
              </w:rPr>
              <w:t xml:space="preserve">Academic </w:t>
            </w:r>
            <w:r>
              <w:rPr>
                <w:color w:val="FFFFFF"/>
              </w:rPr>
              <w:t>と</w:t>
            </w:r>
            <w:r>
              <w:rPr>
                <w:color w:val="FFFFFF"/>
              </w:rPr>
              <w:t xml:space="preserve"> Charity</w:t>
            </w:r>
          </w:p>
        </w:tc>
      </w:tr>
      <w:tr w:rsidR="005E5B13" w14:paraId="0F513964" w14:textId="77777777">
        <w:tc>
          <w:tcPr>
            <w:tcW w:w="4660" w:type="dxa"/>
            <w:tcBorders>
              <w:top w:val="single" w:sz="4" w:space="0" w:color="000000"/>
              <w:left w:val="single" w:sz="4" w:space="0" w:color="000000"/>
              <w:bottom w:val="single" w:sz="4" w:space="0" w:color="000000"/>
              <w:right w:val="single" w:sz="4" w:space="0" w:color="000000"/>
            </w:tcBorders>
          </w:tcPr>
          <w:p w14:paraId="047420AE" w14:textId="77777777" w:rsidR="005E5B13" w:rsidRDefault="003E49C3">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16609D" w14:textId="77777777" w:rsidR="005E5B13" w:rsidRDefault="003E49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856A15" w14:textId="77777777" w:rsidR="005E5B13" w:rsidRDefault="005E5B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439BFE" w14:textId="77777777" w:rsidR="005E5B13" w:rsidRDefault="003E49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C43C7B" w14:textId="77777777" w:rsidR="005E5B13" w:rsidRDefault="003E49C3">
            <w:pPr>
              <w:pStyle w:val="ProductList-TableBody"/>
              <w:jc w:val="center"/>
            </w:pPr>
            <w:r>
              <w:t>X</w:t>
            </w:r>
          </w:p>
        </w:tc>
      </w:tr>
      <w:tr w:rsidR="005E5B13" w14:paraId="5150783B" w14:textId="77777777">
        <w:tc>
          <w:tcPr>
            <w:tcW w:w="4660" w:type="dxa"/>
            <w:tcBorders>
              <w:top w:val="single" w:sz="4" w:space="0" w:color="000000"/>
              <w:left w:val="single" w:sz="4" w:space="0" w:color="000000"/>
              <w:bottom w:val="single" w:sz="4" w:space="0" w:color="000000"/>
              <w:right w:val="single" w:sz="4" w:space="0" w:color="000000"/>
            </w:tcBorders>
          </w:tcPr>
          <w:p w14:paraId="3A136ACC" w14:textId="77777777" w:rsidR="005E5B13" w:rsidRDefault="003E49C3">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F4FA2A" w14:textId="77777777" w:rsidR="005E5B13" w:rsidRDefault="005E5B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2DDFDE" w14:textId="77777777" w:rsidR="005E5B13" w:rsidRDefault="005E5B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F233D8" w14:textId="77777777" w:rsidR="005E5B13" w:rsidRDefault="003E49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BBCA66" w14:textId="77777777" w:rsidR="005E5B13" w:rsidRDefault="003E49C3">
            <w:pPr>
              <w:pStyle w:val="ProductList-TableBody"/>
              <w:jc w:val="center"/>
            </w:pPr>
            <w:r>
              <w:t>X</w:t>
            </w:r>
          </w:p>
        </w:tc>
      </w:tr>
      <w:tr w:rsidR="005E5B13" w14:paraId="3D398244" w14:textId="77777777">
        <w:tc>
          <w:tcPr>
            <w:tcW w:w="4660" w:type="dxa"/>
            <w:tcBorders>
              <w:top w:val="single" w:sz="4" w:space="0" w:color="000000"/>
              <w:left w:val="single" w:sz="4" w:space="0" w:color="000000"/>
              <w:bottom w:val="single" w:sz="4" w:space="0" w:color="000000"/>
              <w:right w:val="single" w:sz="4" w:space="0" w:color="000000"/>
            </w:tcBorders>
          </w:tcPr>
          <w:p w14:paraId="17214CB9" w14:textId="77777777" w:rsidR="005E5B13" w:rsidRDefault="003E49C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890E26" w14:textId="77777777" w:rsidR="005E5B13" w:rsidRDefault="005E5B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F0C9CE" w14:textId="77777777" w:rsidR="005E5B13" w:rsidRDefault="005E5B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7AC35F" w14:textId="77777777" w:rsidR="005E5B13" w:rsidRDefault="003E49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A5DDC3" w14:textId="77777777" w:rsidR="005E5B13" w:rsidRDefault="003E49C3">
            <w:pPr>
              <w:pStyle w:val="ProductList-TableBody"/>
              <w:jc w:val="center"/>
            </w:pPr>
            <w:r>
              <w:t>X</w:t>
            </w:r>
          </w:p>
        </w:tc>
      </w:tr>
      <w:tr w:rsidR="005E5B13" w14:paraId="35DB7199" w14:textId="77777777">
        <w:tc>
          <w:tcPr>
            <w:tcW w:w="4660" w:type="dxa"/>
            <w:tcBorders>
              <w:top w:val="single" w:sz="4" w:space="0" w:color="000000"/>
              <w:left w:val="single" w:sz="4" w:space="0" w:color="000000"/>
              <w:bottom w:val="single" w:sz="4" w:space="0" w:color="000000"/>
              <w:right w:val="single" w:sz="4" w:space="0" w:color="000000"/>
            </w:tcBorders>
          </w:tcPr>
          <w:p w14:paraId="6247516E" w14:textId="77777777" w:rsidR="005E5B13" w:rsidRDefault="003E49C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0BC3EC" w14:textId="77777777" w:rsidR="005E5B13" w:rsidRDefault="005E5B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682235" w14:textId="77777777" w:rsidR="005E5B13" w:rsidRDefault="005E5B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F50D31" w14:textId="77777777" w:rsidR="005E5B13" w:rsidRDefault="003E49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07E4A5" w14:textId="77777777" w:rsidR="005E5B13" w:rsidRDefault="003E49C3">
            <w:pPr>
              <w:pStyle w:val="ProductList-TableBody"/>
              <w:jc w:val="center"/>
            </w:pPr>
            <w:r>
              <w:t>X</w:t>
            </w:r>
          </w:p>
        </w:tc>
      </w:tr>
      <w:tr w:rsidR="005E5B13" w14:paraId="7918FF02" w14:textId="77777777">
        <w:tc>
          <w:tcPr>
            <w:tcW w:w="4660" w:type="dxa"/>
            <w:tcBorders>
              <w:top w:val="single" w:sz="4" w:space="0" w:color="000000"/>
              <w:left w:val="single" w:sz="4" w:space="0" w:color="000000"/>
              <w:bottom w:val="single" w:sz="4" w:space="0" w:color="000000"/>
              <w:right w:val="single" w:sz="4" w:space="0" w:color="000000"/>
            </w:tcBorders>
          </w:tcPr>
          <w:p w14:paraId="3EA1C463" w14:textId="77777777" w:rsidR="005E5B13" w:rsidRDefault="003E49C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F7E095" w14:textId="77777777" w:rsidR="005E5B13" w:rsidRDefault="005E5B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6F8D11" w14:textId="77777777" w:rsidR="005E5B13" w:rsidRDefault="005E5B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83B651" w14:textId="77777777" w:rsidR="005E5B13" w:rsidRDefault="003E49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F625E8" w14:textId="77777777" w:rsidR="005E5B13" w:rsidRDefault="003E49C3">
            <w:pPr>
              <w:pStyle w:val="ProductList-TableBody"/>
              <w:jc w:val="center"/>
            </w:pPr>
            <w:r>
              <w:t>X</w:t>
            </w:r>
          </w:p>
        </w:tc>
      </w:tr>
      <w:tr w:rsidR="005E5B13" w14:paraId="12E0084F" w14:textId="77777777">
        <w:tc>
          <w:tcPr>
            <w:tcW w:w="4660" w:type="dxa"/>
            <w:tcBorders>
              <w:top w:val="single" w:sz="4" w:space="0" w:color="000000"/>
              <w:left w:val="single" w:sz="4" w:space="0" w:color="000000"/>
              <w:bottom w:val="single" w:sz="4" w:space="0" w:color="000000"/>
              <w:right w:val="single" w:sz="4" w:space="0" w:color="000000"/>
            </w:tcBorders>
          </w:tcPr>
          <w:p w14:paraId="4EFBE5BD" w14:textId="77777777" w:rsidR="005E5B13" w:rsidRDefault="003E49C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A960CC" w14:textId="77777777" w:rsidR="005E5B13" w:rsidRDefault="005E5B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F3437B" w14:textId="77777777" w:rsidR="005E5B13" w:rsidRDefault="005E5B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70A990" w14:textId="77777777" w:rsidR="005E5B13" w:rsidRDefault="003E49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25D819" w14:textId="77777777" w:rsidR="005E5B13" w:rsidRDefault="003E49C3">
            <w:pPr>
              <w:pStyle w:val="ProductList-TableBody"/>
              <w:jc w:val="center"/>
            </w:pPr>
            <w:r>
              <w:t>X</w:t>
            </w:r>
          </w:p>
        </w:tc>
      </w:tr>
      <w:tr w:rsidR="005E5B13" w14:paraId="21BE1D88" w14:textId="77777777">
        <w:tc>
          <w:tcPr>
            <w:tcW w:w="4660" w:type="dxa"/>
            <w:tcBorders>
              <w:top w:val="single" w:sz="4" w:space="0" w:color="000000"/>
              <w:left w:val="single" w:sz="4" w:space="0" w:color="000000"/>
              <w:bottom w:val="single" w:sz="4" w:space="0" w:color="000000"/>
              <w:right w:val="single" w:sz="4" w:space="0" w:color="000000"/>
            </w:tcBorders>
          </w:tcPr>
          <w:p w14:paraId="37AB6E48" w14:textId="77777777" w:rsidR="005E5B13" w:rsidRDefault="003E49C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B280BF" w14:textId="77777777" w:rsidR="005E5B13" w:rsidRDefault="005E5B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01E8E4" w14:textId="77777777" w:rsidR="005E5B13" w:rsidRDefault="005E5B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5053EF" w14:textId="77777777" w:rsidR="005E5B13" w:rsidRDefault="003E49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B0E140" w14:textId="77777777" w:rsidR="005E5B13" w:rsidRDefault="003E49C3">
            <w:pPr>
              <w:pStyle w:val="ProductList-TableBody"/>
              <w:jc w:val="center"/>
            </w:pPr>
            <w:r>
              <w:t>X</w:t>
            </w:r>
          </w:p>
        </w:tc>
      </w:tr>
      <w:tr w:rsidR="005E5B13" w14:paraId="01E15670" w14:textId="77777777">
        <w:tc>
          <w:tcPr>
            <w:tcW w:w="4660" w:type="dxa"/>
            <w:tcBorders>
              <w:top w:val="single" w:sz="4" w:space="0" w:color="000000"/>
              <w:left w:val="single" w:sz="4" w:space="0" w:color="000000"/>
              <w:bottom w:val="single" w:sz="4" w:space="0" w:color="000000"/>
              <w:right w:val="single" w:sz="4" w:space="0" w:color="000000"/>
            </w:tcBorders>
          </w:tcPr>
          <w:p w14:paraId="157FB69C" w14:textId="77777777" w:rsidR="005E5B13" w:rsidRDefault="003E49C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8D4E18" w14:textId="77777777" w:rsidR="005E5B13" w:rsidRDefault="005E5B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F9DD3D" w14:textId="77777777" w:rsidR="005E5B13" w:rsidRDefault="005E5B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A943ED" w14:textId="77777777" w:rsidR="005E5B13" w:rsidRDefault="003E49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9FC1F9" w14:textId="77777777" w:rsidR="005E5B13" w:rsidRDefault="003E49C3">
            <w:pPr>
              <w:pStyle w:val="ProductList-TableBody"/>
              <w:jc w:val="center"/>
            </w:pPr>
            <w:r>
              <w:t>X</w:t>
            </w:r>
          </w:p>
        </w:tc>
      </w:tr>
      <w:tr w:rsidR="005E5B13" w14:paraId="5A86CF06" w14:textId="77777777">
        <w:tc>
          <w:tcPr>
            <w:tcW w:w="4660" w:type="dxa"/>
            <w:tcBorders>
              <w:top w:val="single" w:sz="4" w:space="0" w:color="000000"/>
              <w:left w:val="single" w:sz="4" w:space="0" w:color="000000"/>
              <w:bottom w:val="single" w:sz="4" w:space="0" w:color="000000"/>
              <w:right w:val="single" w:sz="4" w:space="0" w:color="000000"/>
            </w:tcBorders>
          </w:tcPr>
          <w:p w14:paraId="3CBDA63C" w14:textId="77777777" w:rsidR="005E5B13" w:rsidRDefault="003E49C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9F1155" w14:textId="77777777" w:rsidR="005E5B13" w:rsidRDefault="005E5B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68C9F0" w14:textId="77777777" w:rsidR="005E5B13" w:rsidRDefault="005E5B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17D0C8" w14:textId="77777777" w:rsidR="005E5B13" w:rsidRDefault="003E49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16545" w14:textId="77777777" w:rsidR="005E5B13" w:rsidRDefault="003E49C3">
            <w:pPr>
              <w:pStyle w:val="ProductList-TableBody"/>
              <w:jc w:val="center"/>
            </w:pPr>
            <w:r>
              <w:t>X</w:t>
            </w:r>
          </w:p>
        </w:tc>
      </w:tr>
      <w:tr w:rsidR="005E5B13" w14:paraId="47FB6E89" w14:textId="77777777">
        <w:tc>
          <w:tcPr>
            <w:tcW w:w="4660" w:type="dxa"/>
            <w:tcBorders>
              <w:top w:val="single" w:sz="4" w:space="0" w:color="000000"/>
              <w:left w:val="single" w:sz="4" w:space="0" w:color="000000"/>
              <w:bottom w:val="single" w:sz="4" w:space="0" w:color="000000"/>
              <w:right w:val="single" w:sz="4" w:space="0" w:color="000000"/>
            </w:tcBorders>
          </w:tcPr>
          <w:p w14:paraId="00C0F38C" w14:textId="77777777" w:rsidR="005E5B13" w:rsidRDefault="003E49C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4BF796" w14:textId="77777777" w:rsidR="005E5B13" w:rsidRDefault="005E5B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65F209" w14:textId="77777777" w:rsidR="005E5B13" w:rsidRDefault="005E5B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031F9D" w14:textId="77777777" w:rsidR="005E5B13" w:rsidRDefault="003E49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E0AA8A" w14:textId="77777777" w:rsidR="005E5B13" w:rsidRDefault="003E49C3">
            <w:pPr>
              <w:pStyle w:val="ProductList-TableBody"/>
              <w:jc w:val="center"/>
            </w:pPr>
            <w:r>
              <w:t>X</w:t>
            </w:r>
          </w:p>
        </w:tc>
      </w:tr>
    </w:tbl>
    <w:p w14:paraId="13CC6819" w14:textId="77777777" w:rsidR="005E5B13" w:rsidRDefault="003E49C3">
      <w:pPr>
        <w:pStyle w:val="ProductList-BodyIndented"/>
      </w:pPr>
      <w:r>
        <w:rPr>
          <w:i/>
          <w:vertAlign w:val="superscript"/>
        </w:rPr>
        <w:t>1</w:t>
      </w:r>
      <w:r>
        <w:rPr>
          <w:i/>
        </w:rPr>
        <w:t>合併または買収により取得した対象デバイスにも適用されます。</w:t>
      </w:r>
    </w:p>
    <w:p w14:paraId="23C230E5" w14:textId="77777777" w:rsidR="005E5B13" w:rsidRDefault="005E5B13">
      <w:pPr>
        <w:pStyle w:val="ProductList-BodyIndented"/>
      </w:pPr>
    </w:p>
    <w:p w14:paraId="6BDA824D" w14:textId="77777777" w:rsidR="005E5B13" w:rsidRDefault="003E49C3">
      <w:pPr>
        <w:pStyle w:val="ProductList-BodyIndented"/>
      </w:pPr>
      <w:r>
        <w:rPr>
          <w:b/>
        </w:rPr>
        <w:t xml:space="preserve">2.2.3.1 </w:t>
      </w:r>
      <w:r>
        <w:rPr>
          <w:b/>
        </w:rPr>
        <w:t>使用制限付き対象オペレーティング</w:t>
      </w:r>
      <w:r>
        <w:rPr>
          <w:b/>
        </w:rPr>
        <w:t xml:space="preserve"> </w:t>
      </w:r>
      <w:r>
        <w:rPr>
          <w:b/>
        </w:rPr>
        <w:t>システム</w:t>
      </w:r>
    </w:p>
    <w:p w14:paraId="38C5BE42" w14:textId="77777777" w:rsidR="005E5B13" w:rsidRDefault="003E49C3">
      <w:pPr>
        <w:pStyle w:val="ProductList-BodyIndented"/>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14:paraId="1520AE3D" w14:textId="77777777" w:rsidR="005E5B13" w:rsidRDefault="005E5B13">
      <w:pPr>
        <w:pStyle w:val="ProductList-BodyIndented"/>
      </w:pPr>
    </w:p>
    <w:p w14:paraId="21C91FD8" w14:textId="77777777" w:rsidR="005E5B13" w:rsidRDefault="003E49C3">
      <w:pPr>
        <w:pStyle w:val="ProductList-BodyIndented"/>
      </w:pPr>
      <w:r>
        <w:rPr>
          <w:b/>
        </w:rPr>
        <w:t xml:space="preserve">2.2.3.2 </w:t>
      </w:r>
      <w:r>
        <w:rPr>
          <w:b/>
        </w:rPr>
        <w:t>使用制限付き対象オペレーティング</w:t>
      </w:r>
      <w:r>
        <w:rPr>
          <w:b/>
        </w:rPr>
        <w:t xml:space="preserve"> </w:t>
      </w:r>
      <w:r>
        <w:rPr>
          <w:b/>
        </w:rPr>
        <w:t>システムのソフトウェア</w:t>
      </w:r>
      <w:r>
        <w:rPr>
          <w:b/>
        </w:rPr>
        <w:t xml:space="preserve"> </w:t>
      </w:r>
      <w:r>
        <w:rPr>
          <w:b/>
        </w:rPr>
        <w:t>アシュアランスの購入制限</w:t>
      </w:r>
    </w:p>
    <w:p w14:paraId="3BD77876" w14:textId="77777777" w:rsidR="005E5B13" w:rsidRDefault="003E49C3">
      <w:pPr>
        <w:pStyle w:val="ProductList-BodyIndented"/>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14:paraId="54351C49" w14:textId="77777777" w:rsidR="005E5B13" w:rsidRDefault="005E5B13">
      <w:pPr>
        <w:pStyle w:val="ProductList-BodyIndented"/>
      </w:pPr>
    </w:p>
    <w:p w14:paraId="148AF90F" w14:textId="77777777" w:rsidR="005E5B13" w:rsidRDefault="003E49C3">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14:paraId="32817470" w14:textId="77777777" w:rsidR="005E5B13" w:rsidRDefault="003E49C3">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14:paraId="2B5CCB2C" w14:textId="77777777" w:rsidR="005E5B13" w:rsidRDefault="005E5B13">
      <w:pPr>
        <w:pStyle w:val="ProductList-Body"/>
      </w:pPr>
    </w:p>
    <w:p w14:paraId="21EB32B3" w14:textId="77777777" w:rsidR="005E5B13" w:rsidRDefault="003E49C3">
      <w:pPr>
        <w:pStyle w:val="ProductList-ClauseHeading"/>
        <w:outlineLvl w:val="4"/>
      </w:pPr>
      <w:r>
        <w:t xml:space="preserve">2.4 </w:t>
      </w:r>
      <w:r>
        <w:t>中華人民共和国向けバージョンなしの</w:t>
      </w:r>
      <w:r>
        <w:t xml:space="preserve"> Windows Pro/Enterprise Upgrade</w:t>
      </w:r>
    </w:p>
    <w:p w14:paraId="5704BD17" w14:textId="77777777" w:rsidR="005E5B13" w:rsidRDefault="003E49C3">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14:paraId="6BD700CE" w14:textId="77777777" w:rsidR="005E5B13" w:rsidRDefault="005E5B13">
      <w:pPr>
        <w:pStyle w:val="ProductList-Body"/>
      </w:pPr>
    </w:p>
    <w:p w14:paraId="3246DCCB" w14:textId="77777777" w:rsidR="005E5B13" w:rsidRDefault="003E49C3">
      <w:pPr>
        <w:pStyle w:val="ProductList-ClauseHeading"/>
        <w:outlineLvl w:val="4"/>
      </w:pPr>
      <w:r>
        <w:t xml:space="preserve">2.5 </w:t>
      </w:r>
      <w:r>
        <w:t>第三者による再イメージング</w:t>
      </w:r>
    </w:p>
    <w:p w14:paraId="63911842" w14:textId="77777777" w:rsidR="005E5B13" w:rsidRDefault="003E49C3">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14:paraId="505C84E0" w14:textId="77777777" w:rsidR="005E5B13" w:rsidRDefault="005E5B13">
      <w:pPr>
        <w:pStyle w:val="ProductList-Body"/>
      </w:pPr>
    </w:p>
    <w:p w14:paraId="08626A9B" w14:textId="77777777" w:rsidR="005E5B13" w:rsidRDefault="003E49C3">
      <w:pPr>
        <w:pStyle w:val="ProductList-ClauseHeading"/>
        <w:outlineLvl w:val="4"/>
      </w:pPr>
      <w:r>
        <w:t xml:space="preserve">2.6 </w:t>
      </w:r>
      <w:r>
        <w:t>地域のフルフィルメント</w:t>
      </w:r>
      <w:r>
        <w:t xml:space="preserve"> </w:t>
      </w:r>
      <w:r>
        <w:t>オプション</w:t>
      </w:r>
    </w:p>
    <w:p w14:paraId="42A07EFF" w14:textId="77777777" w:rsidR="005E5B13" w:rsidRDefault="003E49C3">
      <w:pPr>
        <w:pStyle w:val="ProductList-SubClauseHeading"/>
        <w:outlineLvl w:val="5"/>
      </w:pPr>
      <w:r>
        <w:t xml:space="preserve">2.6.1 Windows KN </w:t>
      </w:r>
      <w:r>
        <w:t>エディション</w:t>
      </w:r>
    </w:p>
    <w:p w14:paraId="2234C971" w14:textId="77777777" w:rsidR="005E5B13" w:rsidRDefault="003E49C3">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14:paraId="5E20AE7E" w14:textId="77777777" w:rsidR="005E5B13" w:rsidRDefault="005E5B13">
      <w:pPr>
        <w:pStyle w:val="ProductList-BodyIndented"/>
      </w:pPr>
    </w:p>
    <w:p w14:paraId="26D30BB0" w14:textId="77777777" w:rsidR="005E5B13" w:rsidRDefault="003E49C3">
      <w:pPr>
        <w:pStyle w:val="ProductList-SubClauseHeading"/>
        <w:outlineLvl w:val="5"/>
      </w:pPr>
      <w:r>
        <w:t xml:space="preserve">2.6.2 Windows N </w:t>
      </w:r>
      <w:r>
        <w:t>エディション</w:t>
      </w:r>
      <w:r>
        <w:t xml:space="preserve"> (Windows Media Player </w:t>
      </w:r>
      <w:r>
        <w:t>未バンドル</w:t>
      </w:r>
      <w:r>
        <w:t>)</w:t>
      </w:r>
    </w:p>
    <w:p w14:paraId="097438B5" w14:textId="77777777" w:rsidR="005E5B13" w:rsidRDefault="003E49C3">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4AB01C18" w14:textId="77777777" w:rsidR="005E5B13" w:rsidRDefault="005E5B13">
      <w:pPr>
        <w:pStyle w:val="ProductList-BodyIndented"/>
      </w:pPr>
    </w:p>
    <w:p w14:paraId="6132A23A" w14:textId="77777777" w:rsidR="005E5B13" w:rsidRDefault="003E49C3">
      <w:pPr>
        <w:pStyle w:val="ProductList-ClauseHeading"/>
        <w:outlineLvl w:val="4"/>
      </w:pPr>
      <w:r>
        <w:t>2.7 Windows Embedded 8 Standard Enterprise Kit</w:t>
      </w:r>
    </w:p>
    <w:p w14:paraId="6E867F48" w14:textId="77777777" w:rsidR="005E5B13" w:rsidRDefault="003E49C3">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14:paraId="38CDE2CB" w14:textId="77777777" w:rsidR="005E5B13" w:rsidRDefault="005E5B13">
      <w:pPr>
        <w:pStyle w:val="ProductList-Body"/>
      </w:pPr>
    </w:p>
    <w:p w14:paraId="4D82667A" w14:textId="77777777" w:rsidR="005E5B13" w:rsidRDefault="003E49C3">
      <w:pPr>
        <w:pStyle w:val="ProductList-ClauseHeading"/>
        <w:outlineLvl w:val="4"/>
      </w:pPr>
      <w:r>
        <w:t xml:space="preserve">2.8 Windows 10 Home to Pro Upgrade for Microsoft 365 Business </w:t>
      </w:r>
      <w:r>
        <w:t>の購入条件</w:t>
      </w:r>
    </w:p>
    <w:p w14:paraId="1EA24345" w14:textId="77777777" w:rsidR="005E5B13" w:rsidRDefault="003E49C3">
      <w:pPr>
        <w:pStyle w:val="ProductList-Body"/>
      </w:pPr>
      <w:r>
        <w:t>オーストラリア、カナダ、アイスランド、日本、ニュージーランド、ノルウェー、スイス、米国、または</w:t>
      </w:r>
      <w:r>
        <w:t xml:space="preserve"> EU </w:t>
      </w:r>
      <w:r>
        <w:t>加盟国のお客様は、</w:t>
      </w:r>
      <w:r>
        <w:t xml:space="preserve">Windows 10 Home to Pro Upgrade for Microsoft 365 Business </w:t>
      </w:r>
      <w:r>
        <w:t>のライセンスを取得できますが、</w:t>
      </w:r>
      <w:r>
        <w:t xml:space="preserve">Microsoft 365 Business </w:t>
      </w:r>
      <w:r>
        <w:t>サブスクリプションの最大数を上限とします。セクション</w:t>
      </w:r>
      <w:r>
        <w:t xml:space="preserve"> 2.2</w:t>
      </w:r>
      <w:r>
        <w:t>「対象オペレーティング</w:t>
      </w:r>
      <w:r>
        <w:t xml:space="preserve"> </w:t>
      </w:r>
      <w:r>
        <w:t>システム」の規定にかかわらず、お客様は、</w:t>
      </w:r>
      <w:r>
        <w:t xml:space="preserve">Windows Home Version 7 </w:t>
      </w:r>
      <w:r>
        <w:t>以降のライセンスを取得したデバイスに、</w:t>
      </w:r>
      <w:r>
        <w:t xml:space="preserve">Windows 10 Home to Pro Upgrade for Microsoft 365 Business </w:t>
      </w:r>
      <w:r>
        <w:t>ソフトウェアをインストールすることができます。</w:t>
      </w:r>
    </w:p>
    <w:p w14:paraId="51FB6596" w14:textId="77777777" w:rsidR="005E5B13" w:rsidRDefault="005E5B13">
      <w:pPr>
        <w:pStyle w:val="ProductList-Body"/>
      </w:pPr>
    </w:p>
    <w:p w14:paraId="34751C2F" w14:textId="77777777" w:rsidR="005E5B13" w:rsidRDefault="003E49C3">
      <w:pPr>
        <w:pStyle w:val="ProductList-ClauseHeading"/>
        <w:outlineLvl w:val="4"/>
      </w:pPr>
      <w:r>
        <w:t xml:space="preserve">2.9 Windows 10 Home to Pro Right Licensing for E3/E5 </w:t>
      </w:r>
      <w:r>
        <w:t>の購入条件</w:t>
      </w:r>
    </w:p>
    <w:p w14:paraId="0BC7181C" w14:textId="77777777" w:rsidR="005E5B13" w:rsidRDefault="003E49C3">
      <w:pPr>
        <w:pStyle w:val="ProductList-SubClauseHeading"/>
        <w:outlineLvl w:val="5"/>
      </w:pPr>
      <w:r>
        <w:t xml:space="preserve">2.9.1 </w:t>
      </w:r>
      <w:r>
        <w:t>前提条件</w:t>
      </w:r>
    </w:p>
    <w:p w14:paraId="6FF4A643" w14:textId="77777777" w:rsidR="005E5B13" w:rsidRDefault="003E49C3">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14:paraId="179B4C1B" w14:textId="77777777" w:rsidR="005E5B13" w:rsidRDefault="003E49C3" w:rsidP="00CA2CA7">
      <w:pPr>
        <w:pStyle w:val="ProductList-Bullet"/>
        <w:numPr>
          <w:ilvl w:val="1"/>
          <w:numId w:val="25"/>
        </w:numPr>
      </w:pPr>
      <w:r>
        <w:t xml:space="preserve">SA </w:t>
      </w:r>
      <w:r>
        <w:t>が有効な</w:t>
      </w:r>
      <w:r>
        <w:t xml:space="preserve"> Windows 10 Enterprise Per Device</w:t>
      </w:r>
    </w:p>
    <w:p w14:paraId="3BC373B6" w14:textId="77777777" w:rsidR="005E5B13" w:rsidRDefault="003E49C3" w:rsidP="00CA2CA7">
      <w:pPr>
        <w:pStyle w:val="ProductList-Bullet"/>
        <w:numPr>
          <w:ilvl w:val="1"/>
          <w:numId w:val="25"/>
        </w:numPr>
      </w:pPr>
      <w:r>
        <w:t>Windows 10 Enterprise E3/E5 SL</w:t>
      </w:r>
    </w:p>
    <w:p w14:paraId="543AE708" w14:textId="77777777" w:rsidR="005E5B13" w:rsidRDefault="005E5B13">
      <w:pPr>
        <w:pStyle w:val="ProductList-BodyIndented"/>
      </w:pPr>
    </w:p>
    <w:p w14:paraId="72BDF68B" w14:textId="77777777" w:rsidR="005E5B13" w:rsidRDefault="003E49C3">
      <w:pPr>
        <w:pStyle w:val="ProductList-SubClauseHeading"/>
        <w:outlineLvl w:val="5"/>
      </w:pPr>
      <w:r>
        <w:t xml:space="preserve">2.9.2 </w:t>
      </w:r>
      <w:r>
        <w:t>購入要件</w:t>
      </w:r>
    </w:p>
    <w:p w14:paraId="7CA82E20" w14:textId="77777777" w:rsidR="005E5B13" w:rsidRDefault="003E49C3">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14:paraId="5AFE76BD" w14:textId="77777777" w:rsidR="005E5B13" w:rsidRDefault="003E49C3" w:rsidP="00CA2CA7">
      <w:pPr>
        <w:pStyle w:val="ProductList-Bullet"/>
        <w:numPr>
          <w:ilvl w:val="1"/>
          <w:numId w:val="26"/>
        </w:numPr>
      </w:pPr>
      <w:r>
        <w:t>デバイスごとに</w:t>
      </w:r>
      <w:r>
        <w:t xml:space="preserve"> Windows 10 Enterprise </w:t>
      </w:r>
      <w:r>
        <w:t>のライセンスを取得している。</w:t>
      </w:r>
    </w:p>
    <w:p w14:paraId="6F1E06E6" w14:textId="77777777" w:rsidR="005E5B13" w:rsidRDefault="003E49C3" w:rsidP="00CA2CA7">
      <w:pPr>
        <w:pStyle w:val="ProductList-Bullet"/>
        <w:numPr>
          <w:ilvl w:val="1"/>
          <w:numId w:val="26"/>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14:paraId="6DFBA861" w14:textId="77777777" w:rsidR="005E5B13" w:rsidRDefault="005E5B13">
      <w:pPr>
        <w:pStyle w:val="ProductList-BodyIndented"/>
      </w:pPr>
    </w:p>
    <w:p w14:paraId="6A7770C5" w14:textId="77777777" w:rsidR="005E5B13" w:rsidRDefault="003E49C3">
      <w:pPr>
        <w:pStyle w:val="ProductList-SubClauseHeading"/>
        <w:outlineLvl w:val="5"/>
      </w:pPr>
      <w:r>
        <w:t xml:space="preserve">2.9.3 </w:t>
      </w:r>
      <w:r>
        <w:t>ライセンスの制限</w:t>
      </w:r>
    </w:p>
    <w:p w14:paraId="032E2630" w14:textId="77777777" w:rsidR="005E5B13" w:rsidRDefault="003E49C3">
      <w:pPr>
        <w:pStyle w:val="ProductList-BodyIndented"/>
      </w:pPr>
      <w:r>
        <w:t>このライセンスには、</w:t>
      </w:r>
      <w:r>
        <w:t xml:space="preserve">Windows 10 Pro </w:t>
      </w:r>
      <w:r>
        <w:t>の旧バージョンのインスタンスをインストールまたは実行する権利は含まれていません。再割り当ての権利は、</w:t>
      </w:r>
      <w:r>
        <w:t xml:space="preserve">Pro </w:t>
      </w:r>
      <w:r>
        <w:t>または</w:t>
      </w:r>
      <w:r>
        <w:t xml:space="preserve"> Enterprise </w:t>
      </w:r>
      <w:r>
        <w:t>の対象</w:t>
      </w:r>
      <w:r>
        <w:t xml:space="preserve"> OS </w:t>
      </w:r>
      <w:r>
        <w:t>がインストールされた交換用デバイスのみに適用されます。</w:t>
      </w:r>
    </w:p>
    <w:p w14:paraId="1C7BB324" w14:textId="77777777" w:rsidR="005E5B13" w:rsidRDefault="005E5B13">
      <w:pPr>
        <w:pStyle w:val="ProductList-BodyIndented"/>
      </w:pPr>
    </w:p>
    <w:p w14:paraId="50942C4B" w14:textId="77777777" w:rsidR="005E5B13" w:rsidRDefault="003E49C3">
      <w:pPr>
        <w:pStyle w:val="ProductList-ClauseHeading"/>
        <w:outlineLvl w:val="4"/>
      </w:pPr>
      <w:r>
        <w:t xml:space="preserve">2.10 </w:t>
      </w:r>
      <w:r>
        <w:t>クロスプラットフォーム</w:t>
      </w:r>
      <w:r>
        <w:t xml:space="preserve"> </w:t>
      </w:r>
      <w:r>
        <w:t>デバイス向け</w:t>
      </w:r>
      <w:r>
        <w:t xml:space="preserve"> MDATP</w:t>
      </w:r>
    </w:p>
    <w:p w14:paraId="5F741D46" w14:textId="77777777" w:rsidR="005E5B13" w:rsidRDefault="003E49C3">
      <w:pPr>
        <w:pStyle w:val="ProductList-Body"/>
      </w:pPr>
      <w:r>
        <w:t>クロスプラットフォーム</w:t>
      </w:r>
      <w:r>
        <w:t xml:space="preserve"> </w:t>
      </w:r>
      <w:r>
        <w:t>デバイス向け</w:t>
      </w:r>
      <w:r>
        <w:t xml:space="preserve"> MDATP</w:t>
      </w:r>
      <w:r>
        <w:fldChar w:fldCharType="begin"/>
      </w:r>
      <w:r>
        <w:instrText xml:space="preserve"> XE "</w:instrText>
      </w:r>
      <w:r>
        <w:instrText>クロスプラットフォーム</w:instrText>
      </w:r>
      <w:r>
        <w:instrText xml:space="preserve"> </w:instrText>
      </w:r>
      <w:r>
        <w:instrText>デバイス向け</w:instrText>
      </w:r>
      <w:r>
        <w:instrText xml:space="preserve"> MDATP" </w:instrText>
      </w:r>
      <w:r>
        <w:fldChar w:fldCharType="end"/>
      </w:r>
      <w:r>
        <w:t xml:space="preserve"> </w:t>
      </w:r>
      <w:r>
        <w:t>のライセンスを取得したユーザーが</w:t>
      </w:r>
      <w:r>
        <w:t xml:space="preserve"> MDATP </w:t>
      </w:r>
      <w:r>
        <w:t>を同時に実行できる</w:t>
      </w:r>
      <w:r>
        <w:t xml:space="preserve"> Windows </w:t>
      </w:r>
      <w:r>
        <w:t>以外のデバイスは最大</w:t>
      </w:r>
      <w:r>
        <w:t xml:space="preserve"> 5 </w:t>
      </w:r>
      <w:r>
        <w:t>台のみです。</w:t>
      </w:r>
    </w:p>
    <w:p w14:paraId="0493F314" w14:textId="77777777" w:rsidR="005E5B13" w:rsidRDefault="005E5B13">
      <w:pPr>
        <w:pStyle w:val="ProductList-Body"/>
      </w:pPr>
    </w:p>
    <w:p w14:paraId="3AE10847" w14:textId="77777777" w:rsidR="005E5B13" w:rsidRDefault="003E49C3">
      <w:pPr>
        <w:pStyle w:val="ProductList-ClauseHeading"/>
        <w:outlineLvl w:val="4"/>
      </w:pPr>
      <w:r>
        <w:t xml:space="preserve">2.11 </w:t>
      </w:r>
      <w:r>
        <w:t>自動更新</w:t>
      </w:r>
    </w:p>
    <w:p w14:paraId="6607669B" w14:textId="77777777" w:rsidR="005E5B13" w:rsidRDefault="003E49C3">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14:paraId="44F827D8" w14:textId="77777777" w:rsidR="005E5B13" w:rsidRDefault="005E5B13">
      <w:pPr>
        <w:pStyle w:val="ProductList-Body"/>
      </w:pPr>
    </w:p>
    <w:p w14:paraId="7F1D53A5" w14:textId="77777777" w:rsidR="005E5B13" w:rsidRDefault="003E49C3">
      <w:pPr>
        <w:pStyle w:val="ProductList-ClauseHeading"/>
        <w:outlineLvl w:val="4"/>
      </w:pPr>
      <w:r>
        <w:t>2.12 Windows 7 ESU (</w:t>
      </w:r>
      <w:r>
        <w:t>拡張セキュリティ更新プログラム</w:t>
      </w:r>
      <w:r>
        <w:t>)</w:t>
      </w:r>
    </w:p>
    <w:p w14:paraId="231EDA67" w14:textId="77777777" w:rsidR="005E5B13" w:rsidRDefault="003E49C3">
      <w:pPr>
        <w:pStyle w:val="ProductList-Body"/>
      </w:pPr>
      <w:r>
        <w:t>お客様は、</w:t>
      </w:r>
      <w:r>
        <w:t xml:space="preserve">Windows 7 ESU </w:t>
      </w:r>
      <w:r>
        <w:t>ライセンスをデバイスごとに取得することができます。</w:t>
      </w:r>
      <w:r>
        <w:t xml:space="preserve">ESU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を実行するデバイスまたは</w:t>
      </w:r>
      <w:r>
        <w:t xml:space="preserve"> ESU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にアクセスするデバイスについては、保障の各年について</w:t>
      </w:r>
      <w:r>
        <w:t xml:space="preserve"> Windows 7 ESU </w:t>
      </w:r>
      <w:r>
        <w:t>のライセンスを取得しなければなりません。デバイスは</w:t>
      </w:r>
      <w:r>
        <w:t xml:space="preserve"> ESU </w:t>
      </w:r>
      <w:r>
        <w:t>ライセンスがなくても、</w:t>
      </w:r>
      <w:r>
        <w:t xml:space="preserve">Azure </w:t>
      </w:r>
      <w:r>
        <w:t>上の</w:t>
      </w:r>
      <w:r>
        <w:t xml:space="preserve"> Windows Virtual Desktop </w:t>
      </w:r>
      <w:r>
        <w:t>で実行される</w:t>
      </w:r>
      <w:r>
        <w:t xml:space="preserve"> ESU </w:t>
      </w:r>
      <w:r>
        <w:t>の適用対象となる</w:t>
      </w:r>
      <w:r>
        <w:t xml:space="preserve"> Windows 7 OSE </w:t>
      </w:r>
      <w:r>
        <w:t>にアクセスできます。</w:t>
      </w:r>
      <w:r>
        <w:t xml:space="preserve">Windows 7 ESU 2020/2021/2022 for M365 </w:t>
      </w:r>
      <w:r>
        <w:t>ライセンスは、ソフトウェア</w:t>
      </w:r>
      <w:r>
        <w:t xml:space="preserve"> </w:t>
      </w:r>
      <w:r>
        <w:t>アシュアランスが有効なデバイスのみに割り当てることができる、あるいは</w:t>
      </w:r>
      <w:r>
        <w:t xml:space="preserve"> Windows Enterprise</w:t>
      </w:r>
      <w:r>
        <w:t>、</w:t>
      </w:r>
      <w:r>
        <w:t>VDA</w:t>
      </w:r>
      <w:r>
        <w:t>、または</w:t>
      </w:r>
      <w:r>
        <w:t xml:space="preserve"> M365 SL </w:t>
      </w:r>
      <w:r>
        <w:t>を持つユーザーのみが使用できます。</w:t>
      </w:r>
      <w:r>
        <w:t xml:space="preserve">Windows 7 ESU 2020/2021/2022 </w:t>
      </w:r>
      <w:r>
        <w:t>ライセンスは、任意のデバイスに割り当てることができます。</w:t>
      </w:r>
      <w:r>
        <w:t xml:space="preserve">Windows 7 ESU 2021 &amp; 2022 </w:t>
      </w:r>
      <w:r>
        <w:t>および</w:t>
      </w:r>
      <w:r>
        <w:t xml:space="preserve"> Windows 7 ESU 2021 &amp; 2022 for M365 </w:t>
      </w:r>
      <w:r>
        <w:t>ライセンスは、前年に</w:t>
      </w:r>
      <w:r>
        <w:t xml:space="preserve"> ESU </w:t>
      </w:r>
      <w:r>
        <w:t>付きのライセンスも取得したデバイスのみに割り当てることができます。</w:t>
      </w:r>
    </w:p>
    <w:p w14:paraId="71AD65D3" w14:textId="77777777" w:rsidR="005E5B13" w:rsidRDefault="005E5B13">
      <w:pPr>
        <w:pStyle w:val="ProductList-Body"/>
      </w:pPr>
    </w:p>
    <w:p w14:paraId="242849A3" w14:textId="77777777" w:rsidR="005E5B13" w:rsidRDefault="005E5B13">
      <w:pPr>
        <w:pStyle w:val="ProductList-Body"/>
      </w:pPr>
    </w:p>
    <w:p w14:paraId="389DC0F7" w14:textId="77777777" w:rsidR="005E5B13" w:rsidRDefault="003E49C3">
      <w:pPr>
        <w:pStyle w:val="ProductList-ClauseHeading"/>
        <w:outlineLvl w:val="4"/>
      </w:pPr>
      <w:r>
        <w:t xml:space="preserve">2.13 Academic </w:t>
      </w:r>
      <w:r>
        <w:t>および</w:t>
      </w:r>
      <w:r>
        <w:t xml:space="preserve"> Charity </w:t>
      </w:r>
      <w:r>
        <w:t>プログラム</w:t>
      </w:r>
    </w:p>
    <w:p w14:paraId="170099E7" w14:textId="77777777" w:rsidR="005E5B13" w:rsidRDefault="003E49C3">
      <w:pPr>
        <w:pStyle w:val="ProductList-SubClauseHeading"/>
        <w:outlineLvl w:val="5"/>
      </w:pPr>
      <w:r>
        <w:t xml:space="preserve">2.13.1 </w:t>
      </w:r>
      <w:r>
        <w:t>ライセンスの割り当て</w:t>
      </w:r>
    </w:p>
    <w:p w14:paraId="0D1CE20D" w14:textId="77777777" w:rsidR="005E5B13" w:rsidRDefault="003E49C3">
      <w:pPr>
        <w:pStyle w:val="ProductList-BodyIndented"/>
      </w:pPr>
      <w:r>
        <w:rPr>
          <w:b/>
        </w:rPr>
        <w:t xml:space="preserve">2.13.1.1 Per User </w:t>
      </w:r>
      <w:r>
        <w:rPr>
          <w:b/>
        </w:rPr>
        <w:t>ライセンスの割り当て</w:t>
      </w:r>
    </w:p>
    <w:p w14:paraId="2818C9DE" w14:textId="77777777" w:rsidR="005E5B13" w:rsidRDefault="003E49C3">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14:paraId="5A050584" w14:textId="77777777" w:rsidR="005E5B13" w:rsidRDefault="005E5B13">
      <w:pPr>
        <w:pStyle w:val="ProductList-BodyIndented"/>
      </w:pPr>
    </w:p>
    <w:p w14:paraId="0DB177D1" w14:textId="77777777" w:rsidR="005E5B13" w:rsidRDefault="003E49C3">
      <w:pPr>
        <w:pStyle w:val="ProductList-BodyIndented"/>
      </w:pPr>
      <w:r>
        <w:rPr>
          <w:b/>
        </w:rPr>
        <w:t xml:space="preserve">2.13.1.2 Per Device </w:t>
      </w:r>
      <w:r>
        <w:rPr>
          <w:b/>
        </w:rPr>
        <w:t>ライセンスの割り当て</w:t>
      </w:r>
    </w:p>
    <w:p w14:paraId="6C4E3EC0" w14:textId="77777777" w:rsidR="005E5B13" w:rsidRDefault="003E49C3">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10CA43F0" w14:textId="77777777" w:rsidR="005E5B13" w:rsidRDefault="005E5B13">
      <w:pPr>
        <w:pStyle w:val="ProductList-BodyIndented"/>
      </w:pPr>
    </w:p>
    <w:p w14:paraId="3A9D0F27" w14:textId="77777777" w:rsidR="005E5B13" w:rsidRDefault="003E49C3">
      <w:pPr>
        <w:pStyle w:val="ProductList-SubClauseHeading"/>
        <w:outlineLvl w:val="5"/>
      </w:pPr>
      <w:r>
        <w:t xml:space="preserve">2.13.2 Academic </w:t>
      </w:r>
      <w:r>
        <w:t>プログラムの</w:t>
      </w:r>
      <w:r>
        <w:t xml:space="preserve"> Windows </w:t>
      </w:r>
      <w:r>
        <w:t>エディションに対する権利</w:t>
      </w:r>
    </w:p>
    <w:p w14:paraId="365B1127" w14:textId="77777777" w:rsidR="005E5B13" w:rsidRDefault="003E49C3">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14:paraId="5EADD1AB" w14:textId="77777777" w:rsidR="005E5B13" w:rsidRDefault="005E5B13">
      <w:pPr>
        <w:pStyle w:val="ProductList-BodyIndented"/>
      </w:pPr>
    </w:p>
    <w:p w14:paraId="4D51786B" w14:textId="77777777" w:rsidR="005E5B13" w:rsidRDefault="003E49C3">
      <w:pPr>
        <w:pStyle w:val="ProductList-SubClauseHeading"/>
        <w:outlineLvl w:val="5"/>
      </w:pPr>
      <w:r>
        <w:t xml:space="preserve">2.13.3 </w:t>
      </w:r>
      <w:r>
        <w:t>研究室および図書館での使用</w:t>
      </w:r>
    </w:p>
    <w:p w14:paraId="49857EE8" w14:textId="257D702D" w:rsidR="005E5B13" w:rsidRDefault="003E49C3">
      <w:pPr>
        <w:pStyle w:val="ProductList-BodyIndented"/>
      </w:pPr>
      <w:r>
        <w:t>すべての教職員、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Windows Education E3/E5 </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14:paraId="2162628D" w14:textId="77777777" w:rsidR="005E5B13" w:rsidRDefault="005E5B13">
      <w:pPr>
        <w:pStyle w:val="ProductList-BodyIndented"/>
      </w:pPr>
    </w:p>
    <w:p w14:paraId="566B6DA6" w14:textId="77777777" w:rsidR="005E5B13" w:rsidRDefault="003E49C3">
      <w:pPr>
        <w:pStyle w:val="ProductList-SubClauseHeading"/>
        <w:outlineLvl w:val="5"/>
      </w:pPr>
      <w:r>
        <w:t xml:space="preserve">2.13.4 </w:t>
      </w:r>
      <w:r>
        <w:t>共有デバイス</w:t>
      </w:r>
    </w:p>
    <w:p w14:paraId="725A5C82" w14:textId="029B9517" w:rsidR="005E5B13" w:rsidRDefault="003E49C3">
      <w:pPr>
        <w:pStyle w:val="ProductList-BodyIndented"/>
      </w:pPr>
      <w:r>
        <w:t>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または</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に</w:t>
      </w:r>
      <w:r>
        <w:t xml:space="preserve"> Windows Education E3/E5 </w:t>
      </w:r>
      <w:r>
        <w:t>が割り当てられている教育機関は、教育機関の対象オペレーティング</w:t>
      </w:r>
      <w:r>
        <w:t xml:space="preserve"> </w:t>
      </w:r>
      <w:r>
        <w:t>システムを使用して任意の共有デバイスで</w:t>
      </w:r>
      <w:r>
        <w:t xml:space="preserve"> Windows 10 Education</w:t>
      </w:r>
      <w:r>
        <w:t>、</w:t>
      </w:r>
      <w:r>
        <w:t>Windows 10 Enterprise</w:t>
      </w:r>
      <w:r>
        <w:t>、または</w:t>
      </w:r>
      <w:r>
        <w:t xml:space="preserve"> Windows 10 Pro Academic </w:t>
      </w:r>
      <w:r>
        <w:t>を実行することが許諾されています。この項において、共有デバイスとは、</w:t>
      </w:r>
      <w:r>
        <w:t xml:space="preserve">1 </w:t>
      </w:r>
      <w:r>
        <w:t>人のユーザーが</w:t>
      </w:r>
      <w:r>
        <w:t xml:space="preserve"> 1 </w:t>
      </w:r>
      <w:r>
        <w:t>作業日の時間の</w:t>
      </w:r>
      <w:r>
        <w:t xml:space="preserve"> 50% </w:t>
      </w:r>
      <w:r>
        <w:t>を超えて使用することはなく、</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の主要な仕事用デバイスに割り当てられていないデバイスを意味します。共有デバイスでの</w:t>
      </w:r>
      <w:r>
        <w:t xml:space="preserve"> Windows </w:t>
      </w:r>
      <w:r>
        <w:t>の使用は、</w:t>
      </w:r>
      <w:r>
        <w:t xml:space="preserve">Enrollment for Education Solutions </w:t>
      </w:r>
      <w:r>
        <w:t>に基づく</w:t>
      </w:r>
      <w:r>
        <w:t xml:space="preserve"> Education </w:t>
      </w:r>
      <w:r>
        <w:t>プラットフォーム製品の使用とは見なされません。このソフトウェアの使用には、別途</w:t>
      </w:r>
      <w:r>
        <w:t xml:space="preserve"> Windows 10 Education </w:t>
      </w:r>
      <w:r>
        <w:t>のライセンス条項が適用されます。</w:t>
      </w:r>
    </w:p>
    <w:p w14:paraId="0F9BD3F3" w14:textId="77777777" w:rsidR="005E5B13" w:rsidRDefault="005E5B13">
      <w:pPr>
        <w:pStyle w:val="ProductList-BodyIndented"/>
      </w:pPr>
    </w:p>
    <w:p w14:paraId="681EDA55" w14:textId="77777777" w:rsidR="005E5B13" w:rsidRDefault="003E49C3">
      <w:pPr>
        <w:pStyle w:val="ProductList-SubClauseHeading"/>
        <w:outlineLvl w:val="5"/>
      </w:pPr>
      <w:r>
        <w:t xml:space="preserve">2.13.5 Academic </w:t>
      </w:r>
      <w:r>
        <w:t>プログラムの</w:t>
      </w:r>
      <w:r>
        <w:t xml:space="preserve"> Starter Edition </w:t>
      </w:r>
      <w:r>
        <w:t>の</w:t>
      </w:r>
      <w:r>
        <w:t xml:space="preserve"> OS </w:t>
      </w:r>
      <w:r>
        <w:t>制限</w:t>
      </w:r>
    </w:p>
    <w:p w14:paraId="02AACC8B" w14:textId="77777777" w:rsidR="005E5B13" w:rsidRDefault="003E49C3">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14:paraId="6D75A5EB" w14:textId="77777777" w:rsidR="005E5B13" w:rsidRDefault="005E5B13">
      <w:pPr>
        <w:pStyle w:val="ProductList-BodyIndented"/>
      </w:pPr>
    </w:p>
    <w:p w14:paraId="556B15C5" w14:textId="77777777" w:rsidR="005E5B13" w:rsidRDefault="003E49C3">
      <w:pPr>
        <w:pStyle w:val="ProductList-SubClauseHeading"/>
        <w:outlineLvl w:val="5"/>
      </w:pPr>
      <w:r>
        <w:t xml:space="preserve">2.13.6 </w:t>
      </w:r>
      <w:r>
        <w:t>卒業特典</w:t>
      </w:r>
    </w:p>
    <w:p w14:paraId="082EF89E" w14:textId="77777777" w:rsidR="005E5B13" w:rsidRDefault="003E49C3">
      <w:pPr>
        <w:pStyle w:val="ProductList-BodyIndented"/>
      </w:pPr>
      <w:r>
        <w:t>有効な教育機関向けソリューション加入契約</w:t>
      </w:r>
      <w:r>
        <w:t xml:space="preserve"> (EES) </w:t>
      </w:r>
      <w:r>
        <w:t>を有する教育機関は、加入契約期間の任意の時点において、教育機関に登録されている</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所有のデバイスで</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が</w:t>
      </w:r>
      <w:r>
        <w:t xml:space="preserve"> Windows Education </w:t>
      </w:r>
      <w:r>
        <w:t>をインストールまたは有効化する場合、卒業生になった</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に対して</w:t>
      </w:r>
      <w:r>
        <w:t xml:space="preserve"> </w:t>
      </w:r>
      <w:r>
        <w:t>学生の</w:t>
      </w:r>
      <w:r>
        <w:t xml:space="preserve"> Windows Education </w:t>
      </w:r>
      <w:r>
        <w:t>ライセンスを譲渡することができます。貴機関は、かかる各卒業生に対し、当社が指定する様式のライセンス契約書を提供する必要があります。卒業生によるライセンス契約の条項への同意をもって、卒業生は同じデバイスで</w:t>
      </w:r>
      <w:r>
        <w:t xml:space="preserve"> Windows Education </w:t>
      </w:r>
      <w:r>
        <w:t>をローカルに実行する永続的な権利を得ます。この権利を他のデバイスに譲渡することはできません。</w:t>
      </w:r>
    </w:p>
    <w:p w14:paraId="0D0474E8" w14:textId="77777777" w:rsidR="005E5B13" w:rsidRDefault="005E5B13">
      <w:pPr>
        <w:pStyle w:val="ProductList-BodyIndented"/>
      </w:pPr>
    </w:p>
    <w:p w14:paraId="7F05A1E6" w14:textId="77777777" w:rsidR="005E5B13" w:rsidRDefault="003E49C3">
      <w:pPr>
        <w:pStyle w:val="ProductList-Offering1SubSection"/>
        <w:outlineLvl w:val="3"/>
      </w:pPr>
      <w:bookmarkStart w:id="196" w:name="_Sec813"/>
      <w:r>
        <w:t>3.</w:t>
      </w:r>
      <w:r>
        <w:t>使用権</w:t>
      </w:r>
      <w:bookmarkEnd w:id="196"/>
    </w:p>
    <w:tbl>
      <w:tblPr>
        <w:tblStyle w:val="PURTable"/>
        <w:tblW w:w="0" w:type="dxa"/>
        <w:tblLook w:val="04A0" w:firstRow="1" w:lastRow="0" w:firstColumn="1" w:lastColumn="0" w:noHBand="0" w:noVBand="1"/>
      </w:tblPr>
      <w:tblGrid>
        <w:gridCol w:w="3678"/>
        <w:gridCol w:w="3645"/>
        <w:gridCol w:w="3593"/>
      </w:tblGrid>
      <w:tr w:rsidR="005E5B13" w14:paraId="3E588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0E88C" w14:textId="77777777" w:rsidR="005E5B13" w:rsidRDefault="003E49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89">
              <w:r>
                <w:rPr>
                  <w:color w:val="00467F"/>
                  <w:u w:val="single"/>
                </w:rPr>
                <w:t>OST</w:t>
              </w:r>
            </w:hyperlink>
            <w:r>
              <w:t xml:space="preserve"> (Windows 10 Enterprise E5 </w:t>
            </w:r>
            <w:r>
              <w:t>および</w:t>
            </w:r>
            <w:r>
              <w:t xml:space="preserve"> Windows VDA E5 </w:t>
            </w:r>
            <w:r>
              <w:t>の</w:t>
            </w:r>
            <w:r>
              <w:t xml:space="preserve"> Microsoft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14:paraId="0785FD3B" w14:textId="77777777" w:rsidR="005E5B13" w:rsidRDefault="003E49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08704" w14:textId="77777777" w:rsidR="005E5B13" w:rsidRDefault="003E49C3">
            <w:pPr>
              <w:pStyle w:val="ProductList-TableBody"/>
            </w:pPr>
            <w:r>
              <w:rPr>
                <w:color w:val="404040"/>
              </w:rPr>
              <w:t>追加ソフトウェア</w:t>
            </w:r>
            <w:r>
              <w:rPr>
                <w:color w:val="404040"/>
              </w:rPr>
              <w:t xml:space="preserve">: </w:t>
            </w:r>
            <w:r>
              <w:rPr>
                <w:color w:val="404040"/>
              </w:rPr>
              <w:t>なし</w:t>
            </w:r>
          </w:p>
        </w:tc>
      </w:tr>
      <w:tr w:rsidR="005E5B13" w14:paraId="7E310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D0DEF" w14:textId="77777777" w:rsidR="005E5B13" w:rsidRDefault="003E49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C6ADC" w14:textId="77777777" w:rsidR="005E5B13" w:rsidRDefault="003E49C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C3603" w14:textId="77777777" w:rsidR="005E5B13" w:rsidRDefault="003E49C3">
            <w:pPr>
              <w:pStyle w:val="ProductList-TableBody"/>
            </w:pPr>
            <w:r>
              <w:rPr>
                <w:color w:val="404040"/>
              </w:rPr>
              <w:t>含まれるテクノロジ</w:t>
            </w:r>
            <w:r>
              <w:rPr>
                <w:color w:val="404040"/>
              </w:rPr>
              <w:t xml:space="preserve">: </w:t>
            </w:r>
            <w:r>
              <w:rPr>
                <w:color w:val="404040"/>
              </w:rPr>
              <w:t>なし</w:t>
            </w:r>
          </w:p>
        </w:tc>
      </w:tr>
      <w:tr w:rsidR="005E5B13" w14:paraId="607FACC5" w14:textId="77777777">
        <w:tc>
          <w:tcPr>
            <w:tcW w:w="4040" w:type="dxa"/>
            <w:tcBorders>
              <w:top w:val="single" w:sz="4" w:space="0" w:color="000000"/>
              <w:left w:val="single" w:sz="4" w:space="0" w:color="000000"/>
              <w:bottom w:val="single" w:sz="4" w:space="0" w:color="000000"/>
              <w:right w:val="single" w:sz="4" w:space="0" w:color="000000"/>
            </w:tcBorders>
          </w:tcPr>
          <w:p w14:paraId="39941176" w14:textId="77777777" w:rsidR="005E5B13" w:rsidRDefault="003E49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EB5DC"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3722B" w14:textId="77777777" w:rsidR="005E5B13" w:rsidRDefault="005E5B13">
            <w:pPr>
              <w:pStyle w:val="ProductList-TableBody"/>
            </w:pPr>
          </w:p>
        </w:tc>
      </w:tr>
    </w:tbl>
    <w:p w14:paraId="1D13DC0B" w14:textId="77777777" w:rsidR="005E5B13" w:rsidRDefault="005E5B13">
      <w:pPr>
        <w:pStyle w:val="ProductList-Body"/>
      </w:pPr>
    </w:p>
    <w:p w14:paraId="1DED6552" w14:textId="77777777" w:rsidR="005E5B13" w:rsidRDefault="003E49C3">
      <w:pPr>
        <w:pStyle w:val="ProductList-ClauseHeading"/>
        <w:outlineLvl w:val="4"/>
      </w:pPr>
      <w:r>
        <w:t xml:space="preserve">3.1 Windows </w:t>
      </w:r>
      <w:r>
        <w:t>のローカル使用</w:t>
      </w:r>
    </w:p>
    <w:p w14:paraId="3754ADAB" w14:textId="77777777" w:rsidR="005E5B13" w:rsidRDefault="003E49C3">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14:paraId="46973969" w14:textId="77777777" w:rsidR="005E5B13" w:rsidRDefault="005E5B13">
      <w:pPr>
        <w:pStyle w:val="ProductList-Body"/>
      </w:pPr>
    </w:p>
    <w:p w14:paraId="32824524" w14:textId="77777777" w:rsidR="005E5B13" w:rsidRDefault="003E49C3">
      <w:pPr>
        <w:pStyle w:val="ProductList-ClauseHeading"/>
        <w:outlineLvl w:val="4"/>
      </w:pPr>
      <w:r>
        <w:t xml:space="preserve">3.2 Windows 10 Azure AD </w:t>
      </w:r>
      <w:r>
        <w:t>ベースのライセンス認証</w:t>
      </w:r>
    </w:p>
    <w:p w14:paraId="4AA3414E" w14:textId="77777777" w:rsidR="005E5B13" w:rsidRDefault="003E49C3">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14:paraId="740D3542" w14:textId="77777777" w:rsidR="005E5B13" w:rsidRDefault="005E5B13">
      <w:pPr>
        <w:pStyle w:val="ProductList-Body"/>
      </w:pPr>
    </w:p>
    <w:p w14:paraId="39C122B5" w14:textId="77777777" w:rsidR="005E5B13" w:rsidRDefault="003E49C3">
      <w:pPr>
        <w:pStyle w:val="ProductList-ClauseHeading"/>
        <w:outlineLvl w:val="4"/>
      </w:pPr>
      <w:r>
        <w:t>3.3 Microsoft Defender Advanced Threat Protection</w:t>
      </w:r>
    </w:p>
    <w:p w14:paraId="415D4BCD" w14:textId="77777777" w:rsidR="005E5B13" w:rsidRDefault="003E49C3">
      <w:pPr>
        <w:pStyle w:val="ProductList-Body"/>
      </w:pPr>
      <w:r>
        <w:t>対象の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 Microsoft Defender Advanced Threat Protection</w:t>
      </w:r>
      <w:r>
        <w:fldChar w:fldCharType="begin"/>
      </w:r>
      <w:r>
        <w:instrText xml:space="preserve"> XE "Microsoft Defender Advanced Threat Protection" </w:instrText>
      </w:r>
      <w:r>
        <w:fldChar w:fldCharType="end"/>
      </w:r>
      <w:r>
        <w:t xml:space="preserve"> </w:t>
      </w:r>
      <w:r>
        <w:t>を最大</w:t>
      </w:r>
      <w:r>
        <w:t xml:space="preserve"> 5 </w:t>
      </w:r>
      <w:r>
        <w:t>台の同時実行デバイスで使用できます。</w:t>
      </w:r>
    </w:p>
    <w:p w14:paraId="3331CD57" w14:textId="77777777" w:rsidR="005E5B13" w:rsidRDefault="005E5B13">
      <w:pPr>
        <w:pStyle w:val="ProductList-Body"/>
      </w:pPr>
    </w:p>
    <w:p w14:paraId="189F6297" w14:textId="77777777" w:rsidR="005E5B13" w:rsidRDefault="003E49C3">
      <w:pPr>
        <w:pStyle w:val="ProductList-ClauseHeading"/>
        <w:outlineLvl w:val="4"/>
      </w:pPr>
      <w:r>
        <w:t xml:space="preserve">3.4 Windows </w:t>
      </w:r>
      <w:r>
        <w:t>アプリ</w:t>
      </w:r>
    </w:p>
    <w:p w14:paraId="3596087B" w14:textId="77777777" w:rsidR="005E5B13" w:rsidRDefault="003E49C3">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90">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91">
        <w:r>
          <w:rPr>
            <w:color w:val="00467F"/>
            <w:u w:val="single"/>
          </w:rPr>
          <w:t>http://xbox.com/legal/livetou</w:t>
        </w:r>
      </w:hyperlink>
      <w:r>
        <w:t xml:space="preserve">) </w:t>
      </w:r>
      <w:r>
        <w:t>が適用されることに同意するものとします。</w:t>
      </w:r>
    </w:p>
    <w:p w14:paraId="57D0376A" w14:textId="77777777" w:rsidR="005E5B13" w:rsidRDefault="005E5B13">
      <w:pPr>
        <w:pStyle w:val="ProductList-Body"/>
      </w:pPr>
    </w:p>
    <w:p w14:paraId="69EACA74" w14:textId="77777777" w:rsidR="005E5B13" w:rsidRDefault="003E49C3">
      <w:pPr>
        <w:pStyle w:val="ProductList-ClauseHeading"/>
        <w:outlineLvl w:val="4"/>
      </w:pPr>
      <w:r>
        <w:t>3.5 Windows 10 Mobile Enterprise</w:t>
      </w:r>
    </w:p>
    <w:p w14:paraId="6F65A206" w14:textId="77777777" w:rsidR="005E5B13" w:rsidRDefault="003E49C3">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14:paraId="2905B0E0" w14:textId="77777777" w:rsidR="005E5B13" w:rsidRDefault="005E5B13">
      <w:pPr>
        <w:pStyle w:val="ProductList-Body"/>
      </w:pPr>
    </w:p>
    <w:p w14:paraId="5A5F3C0B" w14:textId="77777777" w:rsidR="005E5B13" w:rsidRDefault="003E49C3">
      <w:pPr>
        <w:pStyle w:val="ProductList-ClauseHeading"/>
        <w:outlineLvl w:val="4"/>
      </w:pPr>
      <w:r>
        <w:t xml:space="preserve">3.6 </w:t>
      </w:r>
      <w:r>
        <w:t>マイクロソフト</w:t>
      </w:r>
      <w:r>
        <w:t xml:space="preserve"> </w:t>
      </w:r>
      <w:r>
        <w:t>クラウド契約のライセンス認証の使用権</w:t>
      </w:r>
    </w:p>
    <w:p w14:paraId="128F5474" w14:textId="77777777" w:rsidR="005E5B13" w:rsidRDefault="003E49C3">
      <w:pPr>
        <w:pStyle w:val="ProductList-Body"/>
      </w:pPr>
      <w:r>
        <w:t>マイクロソフト</w:t>
      </w:r>
      <w:r>
        <w:t xml:space="preserve"> </w:t>
      </w:r>
      <w:r>
        <w:t>クラウド契約に基づいてライセンスを取得したお客様については、以下のとおりとします。</w:t>
      </w:r>
    </w:p>
    <w:p w14:paraId="1FA7B38B" w14:textId="77777777" w:rsidR="005E5B13" w:rsidRDefault="003E49C3" w:rsidP="00CA2CA7">
      <w:pPr>
        <w:pStyle w:val="ProductList-Bullet"/>
        <w:numPr>
          <w:ilvl w:val="0"/>
          <w:numId w:val="27"/>
        </w:numPr>
      </w:pPr>
      <w:r>
        <w:t>セクション</w:t>
      </w:r>
      <w:r>
        <w:t xml:space="preserve"> 3.2 </w:t>
      </w:r>
      <w:r>
        <w:t>および</w:t>
      </w:r>
      <w:r>
        <w:t xml:space="preserve"> 3.7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14:paraId="7F9FA752" w14:textId="77777777" w:rsidR="005E5B13" w:rsidRDefault="003E49C3" w:rsidP="00CA2CA7">
      <w:pPr>
        <w:pStyle w:val="ProductList-Bullet"/>
        <w:numPr>
          <w:ilvl w:val="0"/>
          <w:numId w:val="27"/>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を実行またはインストールする権利は含まれません。</w:t>
      </w:r>
    </w:p>
    <w:p w14:paraId="2AE2EE19" w14:textId="77777777" w:rsidR="005E5B13" w:rsidRDefault="003E49C3" w:rsidP="00CA2CA7">
      <w:pPr>
        <w:pStyle w:val="ProductList-Bullet"/>
        <w:numPr>
          <w:ilvl w:val="0"/>
          <w:numId w:val="27"/>
        </w:numPr>
      </w:pPr>
      <w:r>
        <w:t>セクション</w:t>
      </w:r>
      <w:r>
        <w:t xml:space="preserve"> 4 (</w:t>
      </w:r>
      <w:r>
        <w:t>ソフトウェア</w:t>
      </w:r>
      <w:r>
        <w:t xml:space="preserve"> </w:t>
      </w:r>
      <w:r>
        <w:t>アシュアランス</w:t>
      </w:r>
      <w:r>
        <w:t xml:space="preserve">) </w:t>
      </w:r>
      <w:r>
        <w:t>は適用されません。</w:t>
      </w:r>
    </w:p>
    <w:p w14:paraId="5ED511EB" w14:textId="77777777" w:rsidR="005E5B13" w:rsidRDefault="005E5B13">
      <w:pPr>
        <w:pStyle w:val="ProductList-Body"/>
      </w:pPr>
    </w:p>
    <w:p w14:paraId="2F1D403C" w14:textId="77777777" w:rsidR="005E5B13" w:rsidRDefault="003E49C3">
      <w:pPr>
        <w:pStyle w:val="ProductList-ClauseHeading"/>
        <w:outlineLvl w:val="4"/>
      </w:pPr>
      <w:r>
        <w:t xml:space="preserve">3.7 Windows 10 </w:t>
      </w:r>
      <w:r>
        <w:t>アップグレード特典</w:t>
      </w:r>
    </w:p>
    <w:p w14:paraId="10360BCD" w14:textId="77777777" w:rsidR="005E5B13" w:rsidRDefault="003E49C3">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14:paraId="046F6E53" w14:textId="77777777" w:rsidR="005E5B13" w:rsidRDefault="003E49C3" w:rsidP="00CA2CA7">
      <w:pPr>
        <w:pStyle w:val="ProductList-Bullet"/>
        <w:numPr>
          <w:ilvl w:val="0"/>
          <w:numId w:val="28"/>
        </w:numPr>
      </w:pPr>
      <w:r>
        <w:t>Windows 10 Enterprise/Education (</w:t>
      </w:r>
      <w:r>
        <w:t>すべて</w:t>
      </w:r>
      <w:r>
        <w:t>)</w:t>
      </w:r>
    </w:p>
    <w:p w14:paraId="41E81821" w14:textId="77777777" w:rsidR="005E5B13" w:rsidRDefault="003E49C3" w:rsidP="00CA2CA7">
      <w:pPr>
        <w:pStyle w:val="ProductList-Bullet"/>
        <w:numPr>
          <w:ilvl w:val="0"/>
          <w:numId w:val="28"/>
        </w:numPr>
      </w:pPr>
      <w:r>
        <w:t>Microsoft 365 (</w:t>
      </w:r>
      <w:r>
        <w:t>すべて</w:t>
      </w:r>
      <w:r>
        <w:t>)</w:t>
      </w:r>
    </w:p>
    <w:p w14:paraId="7FF289BE" w14:textId="77777777" w:rsidR="005E5B13" w:rsidRDefault="005E5B13">
      <w:pPr>
        <w:pStyle w:val="ProductList-Body"/>
      </w:pPr>
    </w:p>
    <w:p w14:paraId="169B4379" w14:textId="77777777" w:rsidR="005E5B13" w:rsidRDefault="003E49C3">
      <w:pPr>
        <w:pStyle w:val="ProductList-ClauseHeading"/>
        <w:outlineLvl w:val="4"/>
      </w:pPr>
      <w:r>
        <w:t xml:space="preserve">3.8 Windows 10 </w:t>
      </w:r>
      <w:r>
        <w:t>マルチテナント</w:t>
      </w:r>
      <w:r>
        <w:t xml:space="preserve"> </w:t>
      </w:r>
      <w:r>
        <w:t>ホスティング</w:t>
      </w:r>
    </w:p>
    <w:p w14:paraId="5D783FC3" w14:textId="77777777" w:rsidR="005E5B13" w:rsidRDefault="003E49C3">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Per User SL </w:t>
      </w:r>
      <w:r>
        <w:t>をお持ちのお客様は、</w:t>
      </w:r>
      <w:hyperlink w:anchor="_Sec537">
        <w:r>
          <w:rPr>
            <w:color w:val="00467F"/>
            <w:u w:val="single"/>
          </w:rPr>
          <w:t>ソフトウェア管理のアウトソーシング</w:t>
        </w:r>
      </w:hyperlink>
      <w:r>
        <w:t>に関する規定にかかわらず、</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hyperlink r:id="rId92">
        <w:r>
          <w:rPr>
            <w:color w:val="00467F"/>
            <w:u w:val="single"/>
          </w:rPr>
          <w:t>www.microsoft.com/Qualified_Multitenant_Hoster_Program</w:t>
        </w:r>
      </w:hyperlink>
      <w:r>
        <w:t xml:space="preserve"> </w:t>
      </w:r>
      <w:r>
        <w:t>に規定</w:t>
      </w:r>
      <w:r>
        <w:t xml:space="preserve">) </w:t>
      </w:r>
      <w:r>
        <w:t>との共有サーバーにインストールすることができます。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93">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94">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14:paraId="69330EA1" w14:textId="77777777" w:rsidR="005E5B13" w:rsidRDefault="005E5B13">
      <w:pPr>
        <w:pStyle w:val="ProductList-Body"/>
      </w:pPr>
    </w:p>
    <w:p w14:paraId="66C51AD1" w14:textId="77777777" w:rsidR="005E5B13" w:rsidRDefault="003E49C3">
      <w:pPr>
        <w:pStyle w:val="ProductList-ClauseHeading"/>
        <w:outlineLvl w:val="4"/>
      </w:pPr>
      <w:r>
        <w:t>3.9 Windows Virtual Desktop for Windows</w:t>
      </w:r>
    </w:p>
    <w:p w14:paraId="32A2A615" w14:textId="77777777" w:rsidR="005E5B13" w:rsidRDefault="003E49C3">
      <w:pPr>
        <w:pStyle w:val="ProductList-Body"/>
      </w:pPr>
      <w:r>
        <w:t xml:space="preserve">Windows Virtual Desktop Windows 7 </w:t>
      </w:r>
      <w:r>
        <w:t>および</w:t>
      </w:r>
      <w:r>
        <w:t xml:space="preserve"> Windows 10 </w:t>
      </w:r>
      <w:r>
        <w:t>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24CA4B86" w14:textId="77777777" w:rsidR="005E5B13" w:rsidRDefault="005E5B13">
      <w:pPr>
        <w:pStyle w:val="ProductList-Body"/>
      </w:pPr>
    </w:p>
    <w:p w14:paraId="7FC009A0" w14:textId="77777777" w:rsidR="005E5B13" w:rsidRDefault="003E49C3">
      <w:pPr>
        <w:pStyle w:val="ProductList-ClauseHeading"/>
        <w:outlineLvl w:val="4"/>
      </w:pPr>
      <w:r>
        <w:t xml:space="preserve">3.10 2019 </w:t>
      </w:r>
      <w:r>
        <w:t>年</w:t>
      </w:r>
      <w:r>
        <w:t xml:space="preserve"> 9 </w:t>
      </w:r>
      <w:r>
        <w:t>月以降、</w:t>
      </w:r>
      <w:r>
        <w:t xml:space="preserve">2020 </w:t>
      </w:r>
      <w:r>
        <w:t>年</w:t>
      </w:r>
      <w:r>
        <w:t xml:space="preserve"> 10 </w:t>
      </w:r>
      <w:r>
        <w:t>月までに</w:t>
      </w:r>
      <w:r>
        <w:t xml:space="preserve"> Windows SA </w:t>
      </w:r>
      <w:r>
        <w:t>または</w:t>
      </w:r>
      <w:r>
        <w:t xml:space="preserve"> User SL </w:t>
      </w:r>
      <w:r>
        <w:t>を更新するお客様向けの</w:t>
      </w:r>
      <w:r>
        <w:t xml:space="preserve"> Windows </w:t>
      </w:r>
      <w:r>
        <w:t>ソフトウェア管理のアウトソーシング権</w:t>
      </w:r>
    </w:p>
    <w:p w14:paraId="053E36F0" w14:textId="77777777" w:rsidR="005E5B13" w:rsidRDefault="003E49C3">
      <w:pPr>
        <w:pStyle w:val="ProductList-Body"/>
      </w:pPr>
      <w:r>
        <w:t xml:space="preserve">2019 </w:t>
      </w:r>
      <w:r>
        <w:t>年</w:t>
      </w:r>
      <w:r>
        <w:t xml:space="preserve"> 10 </w:t>
      </w:r>
      <w:r>
        <w:t>月</w:t>
      </w:r>
      <w:r>
        <w:t xml:space="preserve"> 1 </w:t>
      </w:r>
      <w:r>
        <w:t>日直前に</w:t>
      </w:r>
      <w:hyperlink w:anchor="_Sec537">
        <w:r>
          <w:rPr>
            <w:color w:val="00467F"/>
            <w:u w:val="single"/>
          </w:rPr>
          <w:t>ソフトウェア管理のアウトソーシング</w:t>
        </w:r>
      </w:hyperlink>
      <w:r>
        <w:t>に関する規定に基づき、ソフトウェアと</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を使用したお客様は、</w:t>
      </w:r>
      <w:r>
        <w:t xml:space="preserve">2019 </w:t>
      </w:r>
      <w:r>
        <w:t>年</w:t>
      </w:r>
      <w:r>
        <w:t xml:space="preserve"> 9 </w:t>
      </w:r>
      <w:r>
        <w:t>月の製品条項の</w:t>
      </w:r>
      <w:hyperlink w:anchor="_Sec537">
        <w:r>
          <w:rPr>
            <w:color w:val="00467F"/>
            <w:u w:val="single"/>
          </w:rPr>
          <w:t>ソフトウェア管理のアウトソーシング</w:t>
        </w:r>
      </w:hyperlink>
      <w:r>
        <w:t>に関する規定のご契約条件に基づき、その</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を引き続き</w:t>
      </w:r>
      <w:r>
        <w:t xml:space="preserve"> 2020 </w:t>
      </w:r>
      <w:r>
        <w:t>年</w:t>
      </w:r>
      <w:r>
        <w:t xml:space="preserve"> 9 </w:t>
      </w:r>
      <w:r>
        <w:t>月</w:t>
      </w:r>
      <w:r>
        <w:t xml:space="preserve"> 30 </w:t>
      </w:r>
      <w:r>
        <w:t>日まで使用することができます。</w:t>
      </w:r>
    </w:p>
    <w:p w14:paraId="3ECE59BF" w14:textId="77777777" w:rsidR="005E5B13" w:rsidRDefault="003E49C3">
      <w:pPr>
        <w:pStyle w:val="ProductList-Offering1SubSection"/>
        <w:outlineLvl w:val="3"/>
      </w:pPr>
      <w:bookmarkStart w:id="197" w:name="_Sec841"/>
      <w:r>
        <w:t>4.</w:t>
      </w:r>
      <w:r>
        <w:t>ソフトウェア</w:t>
      </w:r>
      <w:r>
        <w:t xml:space="preserve"> </w:t>
      </w:r>
      <w:r>
        <w:t>アシュアランス</w:t>
      </w:r>
      <w:bookmarkEnd w:id="197"/>
    </w:p>
    <w:tbl>
      <w:tblPr>
        <w:tblStyle w:val="PURTable"/>
        <w:tblW w:w="0" w:type="dxa"/>
        <w:tblLook w:val="04A0" w:firstRow="1" w:lastRow="0" w:firstColumn="1" w:lastColumn="0" w:noHBand="0" w:noVBand="1"/>
      </w:tblPr>
      <w:tblGrid>
        <w:gridCol w:w="3611"/>
        <w:gridCol w:w="3676"/>
        <w:gridCol w:w="3629"/>
      </w:tblGrid>
      <w:tr w:rsidR="005E5B13" w14:paraId="2779D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5D5F2" w14:textId="77777777" w:rsidR="005E5B13" w:rsidRDefault="003E49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D6B6C" w14:textId="77777777" w:rsidR="005E5B13" w:rsidRDefault="003E49C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EE528" w14:textId="77777777" w:rsidR="005E5B13" w:rsidRDefault="003E49C3">
            <w:pPr>
              <w:pStyle w:val="ProductList-TableBody"/>
            </w:pPr>
            <w:r>
              <w:rPr>
                <w:color w:val="404040"/>
              </w:rPr>
              <w:t>フェールオーバーの権利</w:t>
            </w:r>
            <w:r>
              <w:rPr>
                <w:color w:val="404040"/>
              </w:rPr>
              <w:t xml:space="preserve">: </w:t>
            </w:r>
            <w:r>
              <w:rPr>
                <w:color w:val="404040"/>
              </w:rPr>
              <w:t>なし</w:t>
            </w:r>
          </w:p>
        </w:tc>
      </w:tr>
      <w:tr w:rsidR="005E5B13" w14:paraId="06EC9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1A90F" w14:textId="77777777" w:rsidR="005E5B13" w:rsidRDefault="003E49C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FCF6410" w14:textId="77777777" w:rsidR="005E5B13" w:rsidRDefault="003E49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23E9BD2" w14:textId="77777777" w:rsidR="005E5B13" w:rsidRDefault="003E49C3">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96">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5E5B13" w14:paraId="4BC5C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CDC14" w14:textId="77777777" w:rsidR="005E5B13" w:rsidRDefault="003E49C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3BBF8" w14:textId="77777777" w:rsidR="005E5B13" w:rsidRDefault="003E49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EBE41" w14:textId="77777777" w:rsidR="005E5B13" w:rsidRDefault="005E5B13">
            <w:pPr>
              <w:pStyle w:val="ProductList-TableBody"/>
            </w:pPr>
          </w:p>
        </w:tc>
      </w:tr>
    </w:tbl>
    <w:p w14:paraId="7D800B64" w14:textId="77777777" w:rsidR="005E5B13" w:rsidRDefault="005E5B13">
      <w:pPr>
        <w:pStyle w:val="ProductList-Body"/>
      </w:pPr>
    </w:p>
    <w:p w14:paraId="3441EC05" w14:textId="77777777" w:rsidR="005E5B13" w:rsidRDefault="003E49C3">
      <w:pPr>
        <w:pStyle w:val="ProductList-ClauseHeading"/>
        <w:outlineLvl w:val="4"/>
      </w:pPr>
      <w:r>
        <w:t xml:space="preserve">4.1 </w:t>
      </w:r>
      <w:r>
        <w:t>ソフトウェア</w:t>
      </w:r>
      <w:r>
        <w:t xml:space="preserve"> </w:t>
      </w:r>
      <w:r>
        <w:t>アシュアランスの追加使用権</w:t>
      </w:r>
    </w:p>
    <w:p w14:paraId="60085CD9" w14:textId="77777777" w:rsidR="005E5B13" w:rsidRDefault="003E49C3">
      <w:pPr>
        <w:pStyle w:val="ProductList-Body"/>
      </w:pPr>
      <w:r>
        <w:t>セクション</w:t>
      </w:r>
      <w:r>
        <w:t xml:space="preserve"> 4 (</w:t>
      </w:r>
      <w:r>
        <w:t>ソフトウェア</w:t>
      </w:r>
      <w:r>
        <w:t xml:space="preserve"> </w:t>
      </w:r>
      <w:r>
        <w:t>アシュアランス</w:t>
      </w:r>
      <w:r>
        <w:t xml:space="preserve">) </w:t>
      </w:r>
      <w:r>
        <w:t>は、以下のライセンスに適用されます。</w:t>
      </w:r>
    </w:p>
    <w:p w14:paraId="3BDED34A" w14:textId="77777777" w:rsidR="005E5B13" w:rsidRDefault="003E49C3" w:rsidP="00CA2CA7">
      <w:pPr>
        <w:pStyle w:val="ProductList-Bullet"/>
        <w:numPr>
          <w:ilvl w:val="0"/>
          <w:numId w:val="29"/>
        </w:numPr>
      </w:pPr>
      <w:r>
        <w:t>Windows 10 Enterprise E3/E5</w:t>
      </w:r>
    </w:p>
    <w:p w14:paraId="6E5C8B48" w14:textId="77777777" w:rsidR="005E5B13" w:rsidRDefault="003E49C3" w:rsidP="00CA2CA7">
      <w:pPr>
        <w:pStyle w:val="ProductList-Bullet"/>
        <w:numPr>
          <w:ilvl w:val="0"/>
          <w:numId w:val="29"/>
        </w:numPr>
      </w:pPr>
      <w:r>
        <w:t>Windows 10 Enterprise Per Device</w:t>
      </w:r>
    </w:p>
    <w:p w14:paraId="6F583B58" w14:textId="77777777" w:rsidR="005E5B13" w:rsidRDefault="003E49C3" w:rsidP="00CA2CA7">
      <w:pPr>
        <w:pStyle w:val="ProductList-Bullet"/>
        <w:numPr>
          <w:ilvl w:val="0"/>
          <w:numId w:val="29"/>
        </w:numPr>
      </w:pPr>
      <w:r>
        <w:t>Windows 10 Education E3/E5</w:t>
      </w:r>
    </w:p>
    <w:p w14:paraId="26E99848" w14:textId="77777777" w:rsidR="005E5B13" w:rsidRDefault="003E49C3" w:rsidP="00CA2CA7">
      <w:pPr>
        <w:pStyle w:val="ProductList-Bullet"/>
        <w:numPr>
          <w:ilvl w:val="0"/>
          <w:numId w:val="29"/>
        </w:numPr>
      </w:pPr>
      <w:r>
        <w:t>Windows VDA E3/E5</w:t>
      </w:r>
    </w:p>
    <w:p w14:paraId="6A83B8A0" w14:textId="77777777" w:rsidR="005E5B13" w:rsidRDefault="003E49C3" w:rsidP="00CA2CA7">
      <w:pPr>
        <w:pStyle w:val="ProductList-Bullet"/>
        <w:numPr>
          <w:ilvl w:val="0"/>
          <w:numId w:val="29"/>
        </w:numPr>
      </w:pPr>
      <w:r>
        <w:t>Windows VDA Per Device</w:t>
      </w:r>
    </w:p>
    <w:p w14:paraId="5A4ED459" w14:textId="77777777" w:rsidR="005E5B13" w:rsidRDefault="003E49C3">
      <w:pPr>
        <w:pStyle w:val="ProductList-Body"/>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t xml:space="preserve"> SL </w:t>
      </w:r>
      <w:r>
        <w:t>には適用されません。</w:t>
      </w:r>
    </w:p>
    <w:p w14:paraId="1D354EB3" w14:textId="77777777" w:rsidR="005E5B13" w:rsidRDefault="005E5B13">
      <w:pPr>
        <w:pStyle w:val="ProductList-Body"/>
      </w:pPr>
    </w:p>
    <w:p w14:paraId="2118DFE1" w14:textId="77777777" w:rsidR="005E5B13" w:rsidRDefault="003E49C3">
      <w:pPr>
        <w:pStyle w:val="ProductList-ClauseHeading"/>
        <w:outlineLvl w:val="4"/>
      </w:pPr>
      <w:r>
        <w:t xml:space="preserve">4.2 Windows </w:t>
      </w:r>
      <w:r>
        <w:t>仮想化</w:t>
      </w:r>
    </w:p>
    <w:p w14:paraId="52516CB7" w14:textId="77777777" w:rsidR="005E5B13" w:rsidRDefault="003E49C3">
      <w:pPr>
        <w:pStyle w:val="ProductList-SubClauseHeading"/>
        <w:outlineLvl w:val="5"/>
      </w:pPr>
      <w:r>
        <w:t xml:space="preserve">4.2.1 </w:t>
      </w:r>
      <w:r>
        <w:t>ローカル仮想化</w:t>
      </w:r>
    </w:p>
    <w:p w14:paraId="18C4883E" w14:textId="77777777" w:rsidR="005E5B13" w:rsidRDefault="003E49C3">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46AB6B3E" w14:textId="77777777" w:rsidR="005E5B13" w:rsidRDefault="005E5B13">
      <w:pPr>
        <w:pStyle w:val="ProductList-BodyIndented"/>
      </w:pPr>
    </w:p>
    <w:p w14:paraId="393E169F" w14:textId="77777777" w:rsidR="005E5B13" w:rsidRDefault="003E49C3">
      <w:pPr>
        <w:pStyle w:val="ProductList-SubClauseHeading"/>
        <w:outlineLvl w:val="5"/>
      </w:pPr>
      <w:r>
        <w:t xml:space="preserve">4.2.2 </w:t>
      </w:r>
      <w:r>
        <w:t>リモート仮想化</w:t>
      </w:r>
    </w:p>
    <w:p w14:paraId="1DF69739" w14:textId="77777777" w:rsidR="005E5B13" w:rsidRDefault="003E49C3">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hyperlink w:anchor="_Sec537">
        <w:r>
          <w:rPr>
            <w:color w:val="00467F"/>
            <w:u w:val="single"/>
          </w:rPr>
          <w:t>ソフトウェア管理のアウトソーシング</w:t>
        </w:r>
      </w:hyperlink>
      <w:r>
        <w:t>に関する規定にかかわらず、お客様の</w:t>
      </w:r>
      <w:r>
        <w:t xml:space="preserve"> VDA E3 </w:t>
      </w:r>
      <w:r>
        <w:t>および</w:t>
      </w:r>
      <w:r>
        <w:t xml:space="preserve"> E5 </w:t>
      </w:r>
      <w:r>
        <w:t>のライセンスを取得したユーザーは、これらのリモートの仮想化の権利に基づいて、お客様による使用のみを目的とした、</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w:t>
      </w:r>
      <w:r>
        <w:t xml:space="preserve">Windows </w:t>
      </w:r>
      <w:r>
        <w:t>ソフトウェアにリモート</w:t>
      </w:r>
      <w:r>
        <w:t xml:space="preserve"> </w:t>
      </w:r>
      <w:r>
        <w:t>アクセスすることができます。</w:t>
      </w:r>
    </w:p>
    <w:p w14:paraId="181427CC" w14:textId="77777777" w:rsidR="005E5B13" w:rsidRDefault="005E5B13">
      <w:pPr>
        <w:pStyle w:val="ProductList-BodyIndented"/>
      </w:pPr>
    </w:p>
    <w:p w14:paraId="58477887" w14:textId="77777777" w:rsidR="005E5B13" w:rsidRDefault="003E49C3">
      <w:pPr>
        <w:pStyle w:val="ProductList-ClauseHeading"/>
        <w:outlineLvl w:val="4"/>
      </w:pPr>
      <w:r>
        <w:t xml:space="preserve">4.3 10.1 </w:t>
      </w:r>
      <w:r>
        <w:t>インチ画面デバイス特典</w:t>
      </w:r>
    </w:p>
    <w:p w14:paraId="48E7AE75" w14:textId="77777777" w:rsidR="005E5B13" w:rsidRDefault="003E49C3">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14:paraId="7B1C890E" w14:textId="77777777" w:rsidR="005E5B13" w:rsidRDefault="005E5B13">
      <w:pPr>
        <w:pStyle w:val="ProductList-Body"/>
      </w:pPr>
    </w:p>
    <w:p w14:paraId="10C2D407" w14:textId="77777777" w:rsidR="005E5B13" w:rsidRDefault="003E49C3">
      <w:pPr>
        <w:pStyle w:val="ProductList-ClauseHeading"/>
        <w:outlineLvl w:val="4"/>
      </w:pPr>
      <w:r>
        <w:t>4.4 Windows to Go</w:t>
      </w:r>
    </w:p>
    <w:p w14:paraId="1D4CC06D" w14:textId="77777777" w:rsidR="005E5B13" w:rsidRDefault="003E49C3">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14:paraId="247ECBB3" w14:textId="77777777" w:rsidR="005E5B13" w:rsidRDefault="005E5B13">
      <w:pPr>
        <w:pStyle w:val="ProductList-Body"/>
      </w:pPr>
    </w:p>
    <w:p w14:paraId="2F594B0D" w14:textId="77777777" w:rsidR="005E5B13" w:rsidRDefault="003E49C3">
      <w:pPr>
        <w:pStyle w:val="ProductList-SubClauseHeading"/>
        <w:outlineLvl w:val="5"/>
      </w:pPr>
      <w:r>
        <w:t xml:space="preserve">4.4.1 Windows to Go </w:t>
      </w:r>
      <w:r>
        <w:t>の学生オプション</w:t>
      </w:r>
    </w:p>
    <w:p w14:paraId="0FA0EDF8" w14:textId="77777777" w:rsidR="005E5B13" w:rsidRDefault="003E49C3">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14:paraId="2BD5F812" w14:textId="77777777" w:rsidR="005E5B13" w:rsidRDefault="005E5B13">
      <w:pPr>
        <w:pStyle w:val="ProductList-BodyIndented"/>
      </w:pPr>
    </w:p>
    <w:p w14:paraId="4A9A8E20" w14:textId="77777777" w:rsidR="005E5B13" w:rsidRDefault="003E49C3">
      <w:pPr>
        <w:pStyle w:val="ProductList-ClauseHeading"/>
        <w:outlineLvl w:val="4"/>
      </w:pPr>
      <w:r>
        <w:t>4.5 Windows Pro SA</w:t>
      </w:r>
    </w:p>
    <w:p w14:paraId="264B3552" w14:textId="77777777" w:rsidR="005E5B13" w:rsidRDefault="003E49C3">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14:paraId="2E496082" w14:textId="77777777" w:rsidR="005E5B13" w:rsidRDefault="005E5B13">
      <w:pPr>
        <w:pStyle w:val="ProductList-Body"/>
      </w:pPr>
    </w:p>
    <w:p w14:paraId="50082D46" w14:textId="77777777" w:rsidR="005E5B13" w:rsidRDefault="003E49C3">
      <w:pPr>
        <w:pStyle w:val="ProductList-ClauseHeading"/>
        <w:outlineLvl w:val="4"/>
      </w:pPr>
      <w:r>
        <w:t>4.6 Microsoft Desktop Optimization Pack (MDOP)</w:t>
      </w:r>
    </w:p>
    <w:p w14:paraId="64BDAC4C" w14:textId="77777777" w:rsidR="005E5B13" w:rsidRDefault="003E49C3">
      <w:pPr>
        <w:pStyle w:val="ProductList-Body"/>
      </w:pPr>
      <w:r>
        <w:t>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14:paraId="5B87BF97" w14:textId="77777777" w:rsidR="005E5B13" w:rsidRDefault="005E5B13">
      <w:pPr>
        <w:pStyle w:val="ProductList-Body"/>
      </w:pPr>
    </w:p>
    <w:p w14:paraId="01CDF7D9" w14:textId="77777777" w:rsidR="005E5B13" w:rsidRDefault="003E49C3">
      <w:pPr>
        <w:pStyle w:val="ProductList-SubClauseHeading"/>
        <w:outlineLvl w:val="5"/>
      </w:pPr>
      <w:r>
        <w:t xml:space="preserve">4.6.1 MDOP </w:t>
      </w:r>
      <w:r>
        <w:t>の利用条件</w:t>
      </w:r>
    </w:p>
    <w:p w14:paraId="55A9FA33" w14:textId="77777777" w:rsidR="005E5B13" w:rsidRDefault="003E49C3">
      <w:pPr>
        <w:pStyle w:val="ProductList-BodyIndented"/>
      </w:pPr>
      <w:r>
        <w:t>以下をお持ちのお客様には</w:t>
      </w:r>
      <w:r>
        <w:t xml:space="preserve"> MDOP </w:t>
      </w:r>
      <w:r>
        <w:t>の使用権が適用されます。</w:t>
      </w:r>
      <w:r>
        <w:t xml:space="preserve">MDOP </w:t>
      </w:r>
      <w:r>
        <w:t>を別途購入する必要はありません。</w:t>
      </w:r>
    </w:p>
    <w:p w14:paraId="74F06379" w14:textId="77777777" w:rsidR="005E5B13" w:rsidRDefault="003E49C3" w:rsidP="00CA2CA7">
      <w:pPr>
        <w:pStyle w:val="ProductList-Bullet"/>
        <w:numPr>
          <w:ilvl w:val="1"/>
          <w:numId w:val="30"/>
        </w:numPr>
      </w:pPr>
      <w:r>
        <w:t>Windows 10 Enterprise E3/E5</w:t>
      </w:r>
    </w:p>
    <w:p w14:paraId="45250DD8" w14:textId="77777777" w:rsidR="005E5B13" w:rsidRDefault="003E49C3" w:rsidP="00CA2CA7">
      <w:pPr>
        <w:pStyle w:val="ProductList-Bullet"/>
        <w:numPr>
          <w:ilvl w:val="1"/>
          <w:numId w:val="30"/>
        </w:numPr>
      </w:pPr>
      <w:r>
        <w:t>Windows 10 Education E3/E5</w:t>
      </w:r>
    </w:p>
    <w:p w14:paraId="3990FF18" w14:textId="77777777" w:rsidR="005E5B13" w:rsidRDefault="003E49C3" w:rsidP="00CA2CA7">
      <w:pPr>
        <w:pStyle w:val="ProductList-Bullet"/>
        <w:numPr>
          <w:ilvl w:val="1"/>
          <w:numId w:val="30"/>
        </w:numPr>
      </w:pPr>
      <w:r>
        <w:t>Windows VDA E3/E5</w:t>
      </w:r>
    </w:p>
    <w:p w14:paraId="0A971D94" w14:textId="77777777" w:rsidR="005E5B13" w:rsidRDefault="003E49C3" w:rsidP="00CA2CA7">
      <w:pPr>
        <w:pStyle w:val="ProductList-Bullet"/>
        <w:numPr>
          <w:ilvl w:val="1"/>
          <w:numId w:val="30"/>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Per Device</w:t>
      </w:r>
    </w:p>
    <w:p w14:paraId="625672C8" w14:textId="77777777" w:rsidR="005E5B13" w:rsidRDefault="005E5B13">
      <w:pPr>
        <w:pStyle w:val="ProductList-BodyIndented"/>
      </w:pPr>
    </w:p>
    <w:p w14:paraId="297E4F74" w14:textId="77777777" w:rsidR="005E5B13" w:rsidRDefault="003E49C3">
      <w:pPr>
        <w:pStyle w:val="ProductList-ClauseHeading"/>
        <w:outlineLvl w:val="4"/>
      </w:pPr>
      <w:r>
        <w:t xml:space="preserve">4.7 </w:t>
      </w:r>
      <w:r>
        <w:t>クラスター</w:t>
      </w:r>
      <w:r>
        <w:t xml:space="preserve"> HPC </w:t>
      </w:r>
      <w:r>
        <w:t>アプリケーションの実行権</w:t>
      </w:r>
    </w:p>
    <w:p w14:paraId="6DBAE516" w14:textId="77777777" w:rsidR="005E5B13" w:rsidRDefault="003E49C3">
      <w:pPr>
        <w:pStyle w:val="ProductList-Body"/>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14:paraId="35F375ED" w14:textId="77777777" w:rsidR="005E5B13" w:rsidRDefault="005E5B13">
      <w:pPr>
        <w:pStyle w:val="ProductList-Body"/>
      </w:pPr>
    </w:p>
    <w:p w14:paraId="57FFE587" w14:textId="77777777" w:rsidR="005E5B13" w:rsidRDefault="003E49C3">
      <w:pPr>
        <w:pStyle w:val="ProductList-ClauseHeading"/>
        <w:outlineLvl w:val="4"/>
      </w:pPr>
      <w:r>
        <w:t xml:space="preserve">4.8 Windows </w:t>
      </w:r>
      <w:r>
        <w:t>デスクトップ</w:t>
      </w:r>
      <w:r>
        <w:t xml:space="preserve"> </w:t>
      </w:r>
      <w:r>
        <w:t>オペレーティング</w:t>
      </w:r>
      <w:r>
        <w:t xml:space="preserve"> </w:t>
      </w:r>
      <w:r>
        <w:t>システム</w:t>
      </w:r>
      <w:r>
        <w:t xml:space="preserve"> – Windows Thin PC</w:t>
      </w:r>
    </w:p>
    <w:p w14:paraId="0F15637B" w14:textId="77777777" w:rsidR="005E5B13" w:rsidRDefault="003E49C3">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14:paraId="42962DB1" w14:textId="77777777" w:rsidR="005E5B13" w:rsidRDefault="003E49C3" w:rsidP="00CA2CA7">
      <w:pPr>
        <w:pStyle w:val="ProductList-Bullet"/>
        <w:numPr>
          <w:ilvl w:val="0"/>
          <w:numId w:val="31"/>
        </w:numPr>
      </w:pPr>
      <w:r>
        <w:t>セキュリティ</w:t>
      </w:r>
    </w:p>
    <w:p w14:paraId="1663A822" w14:textId="77777777" w:rsidR="005E5B13" w:rsidRDefault="003E49C3" w:rsidP="00CA2CA7">
      <w:pPr>
        <w:pStyle w:val="ProductList-Bullet"/>
        <w:numPr>
          <w:ilvl w:val="0"/>
          <w:numId w:val="31"/>
        </w:numPr>
      </w:pPr>
      <w:r>
        <w:t>管理</w:t>
      </w:r>
    </w:p>
    <w:p w14:paraId="0835E91C" w14:textId="77777777" w:rsidR="005E5B13" w:rsidRDefault="003E49C3" w:rsidP="00CA2CA7">
      <w:pPr>
        <w:pStyle w:val="ProductList-Bullet"/>
        <w:numPr>
          <w:ilvl w:val="0"/>
          <w:numId w:val="31"/>
        </w:numPr>
      </w:pPr>
      <w:r>
        <w:t>ターミナル</w:t>
      </w:r>
      <w:r>
        <w:t xml:space="preserve"> </w:t>
      </w:r>
      <w:r>
        <w:t>エミュレーション</w:t>
      </w:r>
    </w:p>
    <w:p w14:paraId="173C98F6" w14:textId="77777777" w:rsidR="005E5B13" w:rsidRDefault="003E49C3" w:rsidP="00CA2CA7">
      <w:pPr>
        <w:pStyle w:val="ProductList-Bullet"/>
        <w:numPr>
          <w:ilvl w:val="0"/>
          <w:numId w:val="31"/>
        </w:numPr>
      </w:pPr>
      <w:r>
        <w:t>リモート</w:t>
      </w:r>
      <w:r>
        <w:t xml:space="preserve"> </w:t>
      </w:r>
      <w:r>
        <w:t>デスクトップおよびこれに類似するテクノロジ</w:t>
      </w:r>
    </w:p>
    <w:p w14:paraId="0AC4DB47" w14:textId="77777777" w:rsidR="005E5B13" w:rsidRDefault="003E49C3" w:rsidP="00CA2CA7">
      <w:pPr>
        <w:pStyle w:val="ProductList-Bullet"/>
        <w:numPr>
          <w:ilvl w:val="0"/>
          <w:numId w:val="31"/>
        </w:numPr>
      </w:pPr>
      <w:r>
        <w:t xml:space="preserve">Web </w:t>
      </w:r>
      <w:r>
        <w:t>ブラウザー</w:t>
      </w:r>
    </w:p>
    <w:p w14:paraId="3D1CF854" w14:textId="77777777" w:rsidR="005E5B13" w:rsidRDefault="003E49C3" w:rsidP="00CA2CA7">
      <w:pPr>
        <w:pStyle w:val="ProductList-Bullet"/>
        <w:numPr>
          <w:ilvl w:val="0"/>
          <w:numId w:val="31"/>
        </w:numPr>
      </w:pPr>
      <w:r>
        <w:t>メディア</w:t>
      </w:r>
      <w:r>
        <w:t xml:space="preserve"> </w:t>
      </w:r>
      <w:r>
        <w:t>プレーヤー</w:t>
      </w:r>
    </w:p>
    <w:p w14:paraId="1B6F7793" w14:textId="77777777" w:rsidR="005E5B13" w:rsidRDefault="003E49C3" w:rsidP="00CA2CA7">
      <w:pPr>
        <w:pStyle w:val="ProductList-Bullet"/>
        <w:numPr>
          <w:ilvl w:val="0"/>
          <w:numId w:val="31"/>
        </w:numPr>
      </w:pPr>
      <w:r>
        <w:t>インスタント</w:t>
      </w:r>
      <w:r>
        <w:t xml:space="preserve"> </w:t>
      </w:r>
      <w:r>
        <w:t>メッセージング</w:t>
      </w:r>
      <w:r>
        <w:t xml:space="preserve"> </w:t>
      </w:r>
      <w:r>
        <w:t>クライアント</w:t>
      </w:r>
    </w:p>
    <w:p w14:paraId="1E4AF9B4" w14:textId="77777777" w:rsidR="005E5B13" w:rsidRDefault="003E49C3" w:rsidP="00CA2CA7">
      <w:pPr>
        <w:pStyle w:val="ProductList-Bullet"/>
        <w:numPr>
          <w:ilvl w:val="0"/>
          <w:numId w:val="31"/>
        </w:numPr>
      </w:pPr>
      <w:r>
        <w:t>ドキュメント</w:t>
      </w:r>
      <w:r>
        <w:t xml:space="preserve"> </w:t>
      </w:r>
      <w:r>
        <w:t>ビューアー</w:t>
      </w:r>
    </w:p>
    <w:p w14:paraId="3D5A23D1" w14:textId="77777777" w:rsidR="005E5B13" w:rsidRDefault="003E49C3" w:rsidP="00CA2CA7">
      <w:pPr>
        <w:pStyle w:val="ProductList-Bullet"/>
        <w:numPr>
          <w:ilvl w:val="0"/>
          <w:numId w:val="31"/>
        </w:numPr>
      </w:pPr>
      <w:r>
        <w:t xml:space="preserve">NET Framework </w:t>
      </w:r>
      <w:r>
        <w:t>および</w:t>
      </w:r>
      <w:r>
        <w:t xml:space="preserve"> Java </w:t>
      </w:r>
      <w:r>
        <w:t>仮想マシン</w:t>
      </w:r>
    </w:p>
    <w:p w14:paraId="461CCFF5" w14:textId="77777777" w:rsidR="005E5B13" w:rsidRDefault="003E49C3">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14:paraId="5A62CB56" w14:textId="77777777" w:rsidR="005E5B13" w:rsidRDefault="005E5B13">
      <w:pPr>
        <w:pStyle w:val="ProductList-Body"/>
      </w:pPr>
    </w:p>
    <w:p w14:paraId="1B1F7A36" w14:textId="77777777" w:rsidR="005E5B13" w:rsidRDefault="003E49C3">
      <w:pPr>
        <w:pStyle w:val="ProductList-ClauseHeading"/>
        <w:outlineLvl w:val="4"/>
      </w:pPr>
      <w:r>
        <w:t xml:space="preserve">4.9 </w:t>
      </w:r>
      <w:r>
        <w:t>永続的ライセンスでのソフトウェア</w:t>
      </w:r>
      <w:r>
        <w:t xml:space="preserve"> </w:t>
      </w:r>
      <w:r>
        <w:t>アシュアランスの失効</w:t>
      </w:r>
    </w:p>
    <w:p w14:paraId="21A02689" w14:textId="77777777" w:rsidR="005E5B13" w:rsidRDefault="003E49C3">
      <w:pPr>
        <w:pStyle w:val="ProductList-Body"/>
      </w:pPr>
      <w:r>
        <w:t xml:space="preserve">Windows Enterprise </w:t>
      </w:r>
      <w:r>
        <w:t>の半期チャネルは、ソフトウェア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w:t>
      </w:r>
      <w:r>
        <w:t>チャネルをライセンスを取得したデバイスにインストールすることができます。</w:t>
      </w:r>
    </w:p>
    <w:p w14:paraId="17F32319" w14:textId="77777777" w:rsidR="005E5B13" w:rsidRDefault="005E5B13">
      <w:pPr>
        <w:pStyle w:val="ProductList-Body"/>
      </w:pPr>
    </w:p>
    <w:p w14:paraId="65963AF0" w14:textId="77777777" w:rsidR="005E5B13" w:rsidRDefault="005E5B13">
      <w:pPr>
        <w:pStyle w:val="PURBreadcrumb"/>
      </w:pPr>
    </w:p>
    <w:tbl>
      <w:tblPr>
        <w:tblStyle w:val="PURTable"/>
        <w:tblW w:w="0" w:type="dxa"/>
        <w:tblLook w:val="04A0" w:firstRow="1" w:lastRow="0" w:firstColumn="1" w:lastColumn="0" w:noHBand="0" w:noVBand="1"/>
      </w:tblPr>
      <w:tblGrid>
        <w:gridCol w:w="10916"/>
      </w:tblGrid>
      <w:tr w:rsidR="005E5B13" w14:paraId="31EAB7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0069E"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14997270" w14:textId="77777777" w:rsidR="005E5B13" w:rsidRDefault="005E5B13">
      <w:pPr>
        <w:pStyle w:val="ProductList-Body"/>
      </w:pPr>
    </w:p>
    <w:p w14:paraId="5DC7F30D" w14:textId="77777777" w:rsidR="005E5B13" w:rsidRDefault="003E49C3">
      <w:pPr>
        <w:pStyle w:val="ProductList-OfferingGroupHeading"/>
        <w:outlineLvl w:val="1"/>
      </w:pPr>
      <w:bookmarkStart w:id="198" w:name="_Sec619"/>
      <w:r>
        <w:t>Windows Server</w:t>
      </w:r>
      <w:bookmarkEnd w:id="198"/>
      <w:r>
        <w:fldChar w:fldCharType="begin"/>
      </w:r>
      <w:r>
        <w:instrText xml:space="preserve"> TC "</w:instrText>
      </w:r>
      <w:bookmarkStart w:id="199" w:name="_Toc28612132"/>
      <w:r>
        <w:instrText>Windows Server</w:instrText>
      </w:r>
      <w:bookmarkEnd w:id="199"/>
      <w:r>
        <w:instrText>" \l 2</w:instrText>
      </w:r>
      <w:r>
        <w:fldChar w:fldCharType="end"/>
      </w:r>
    </w:p>
    <w:p w14:paraId="5AC414AF" w14:textId="77777777" w:rsidR="005E5B13" w:rsidRDefault="003E49C3">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8612133"/>
      <w:r>
        <w:instrText>Windows MultiPoint Server</w:instrText>
      </w:r>
      <w:bookmarkEnd w:id="201"/>
      <w:r>
        <w:instrText>" \l 3</w:instrText>
      </w:r>
      <w:r>
        <w:fldChar w:fldCharType="end"/>
      </w:r>
    </w:p>
    <w:p w14:paraId="2F5A6B0C" w14:textId="77777777" w:rsidR="005E5B13" w:rsidRDefault="003E49C3">
      <w:pPr>
        <w:pStyle w:val="ProductList-Offering1SubSection"/>
        <w:outlineLvl w:val="3"/>
      </w:pPr>
      <w:bookmarkStart w:id="202" w:name="_Sec702"/>
      <w:r>
        <w:t>1.</w:t>
      </w:r>
      <w:r>
        <w:t>利用可能なプログラム</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E5B13" w14:paraId="186481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AC96D4C" w14:textId="77777777" w:rsidR="005E5B13" w:rsidRDefault="003E49C3">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72D074" w14:textId="77777777" w:rsidR="005E5B13" w:rsidRDefault="003E49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B3D5CC" w14:textId="77777777" w:rsidR="005E5B13" w:rsidRDefault="003E49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1DBCE9" w14:textId="77777777" w:rsidR="005E5B13" w:rsidRDefault="003E49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E5339F" w14:textId="77777777" w:rsidR="005E5B13" w:rsidRDefault="003E49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A5A12"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5E0908"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8D3CFE"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69A1E1"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742B20"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A74429"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EEDB6B"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5B13" w14:paraId="4639E231" w14:textId="77777777">
        <w:tc>
          <w:tcPr>
            <w:tcW w:w="4160" w:type="dxa"/>
            <w:tcBorders>
              <w:top w:val="single" w:sz="9" w:space="0" w:color="FFFFFF"/>
              <w:left w:val="single" w:sz="9" w:space="0" w:color="FFFFFF"/>
              <w:bottom w:val="none" w:sz="4" w:space="0" w:color="BFBFBF"/>
              <w:right w:val="single" w:sz="9" w:space="0" w:color="FFFFFF"/>
            </w:tcBorders>
          </w:tcPr>
          <w:p w14:paraId="62D808DA" w14:textId="77777777" w:rsidR="005E5B13" w:rsidRDefault="003E49C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4D88B29" w14:textId="77777777" w:rsidR="005E5B13" w:rsidRDefault="003E49C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25F4FF4" w14:textId="77777777" w:rsidR="005E5B13" w:rsidRDefault="003E49C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D8B15FD" w14:textId="77777777" w:rsidR="005E5B13" w:rsidRDefault="003E49C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BD7564A" w14:textId="77777777" w:rsidR="005E5B13" w:rsidRDefault="003E49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62462"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E92BA"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FBC38"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4713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8C9CF"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3013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1530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5A75EAC" w14:textId="77777777" w:rsidR="005E5B13" w:rsidRDefault="003E49C3">
      <w:pPr>
        <w:pStyle w:val="ProductList-Offering1SubSection"/>
        <w:outlineLvl w:val="3"/>
      </w:pPr>
      <w:bookmarkStart w:id="203" w:name="_Sec757"/>
      <w:r>
        <w:t>2.</w:t>
      </w:r>
      <w:r>
        <w:t>製品使用条件</w:t>
      </w:r>
      <w:bookmarkEnd w:id="203"/>
    </w:p>
    <w:tbl>
      <w:tblPr>
        <w:tblStyle w:val="PURTable"/>
        <w:tblW w:w="0" w:type="dxa"/>
        <w:tblLook w:val="04A0" w:firstRow="1" w:lastRow="0" w:firstColumn="1" w:lastColumn="0" w:noHBand="0" w:noVBand="1"/>
      </w:tblPr>
      <w:tblGrid>
        <w:gridCol w:w="3672"/>
        <w:gridCol w:w="3614"/>
        <w:gridCol w:w="3630"/>
      </w:tblGrid>
      <w:tr w:rsidR="005E5B13" w14:paraId="77709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7C366" w14:textId="77777777" w:rsidR="005E5B13" w:rsidRDefault="003E49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64014DF"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D6961" w14:textId="77777777" w:rsidR="005E5B13" w:rsidRDefault="003E49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5E5B13" w14:paraId="5EF06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E37F6" w14:textId="77777777" w:rsidR="005E5B13" w:rsidRDefault="003E49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5A2C5"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24790" w14:textId="77777777" w:rsidR="005E5B13" w:rsidRDefault="003E49C3">
            <w:pPr>
              <w:pStyle w:val="ProductList-TableBody"/>
            </w:pPr>
            <w:r>
              <w:rPr>
                <w:color w:val="404040"/>
              </w:rPr>
              <w:t>前提条件</w:t>
            </w:r>
            <w:r>
              <w:rPr>
                <w:color w:val="404040"/>
              </w:rPr>
              <w:t xml:space="preserve"> (SA): </w:t>
            </w:r>
            <w:r>
              <w:rPr>
                <w:color w:val="404040"/>
              </w:rPr>
              <w:t>なし</w:t>
            </w:r>
          </w:p>
        </w:tc>
      </w:tr>
      <w:tr w:rsidR="005E5B13" w14:paraId="7C7F2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994F1" w14:textId="77777777" w:rsidR="005E5B13" w:rsidRDefault="003E49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3B0D4"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36F3D" w14:textId="77777777" w:rsidR="005E5B13" w:rsidRDefault="003E49C3">
            <w:pPr>
              <w:pStyle w:val="ProductList-TableBody"/>
            </w:pPr>
            <w:r>
              <w:rPr>
                <w:color w:val="404040"/>
              </w:rPr>
              <w:t>削減対象</w:t>
            </w:r>
            <w:r>
              <w:rPr>
                <w:color w:val="404040"/>
              </w:rPr>
              <w:t xml:space="preserve">: </w:t>
            </w:r>
            <w:r>
              <w:rPr>
                <w:color w:val="404040"/>
              </w:rPr>
              <w:t>なし</w:t>
            </w:r>
          </w:p>
        </w:tc>
      </w:tr>
      <w:tr w:rsidR="005E5B13" w14:paraId="13CE2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9D7F7" w14:textId="77777777" w:rsidR="005E5B13" w:rsidRDefault="003E49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EE863"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5E6A5" w14:textId="77777777" w:rsidR="005E5B13" w:rsidRDefault="003E49C3">
            <w:pPr>
              <w:pStyle w:val="ProductList-TableBody"/>
            </w:pPr>
            <w:r>
              <w:rPr>
                <w:color w:val="404040"/>
              </w:rPr>
              <w:t>補正発注対象</w:t>
            </w:r>
            <w:r>
              <w:rPr>
                <w:color w:val="404040"/>
              </w:rPr>
              <w:t xml:space="preserve">: </w:t>
            </w:r>
            <w:r>
              <w:rPr>
                <w:color w:val="404040"/>
              </w:rPr>
              <w:t>なし</w:t>
            </w:r>
          </w:p>
        </w:tc>
      </w:tr>
      <w:tr w:rsidR="005E5B13" w14:paraId="21C7C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C7AA7" w14:textId="77777777" w:rsidR="005E5B13" w:rsidRDefault="003E49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A4430"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6D861" w14:textId="77777777" w:rsidR="005E5B13" w:rsidRDefault="005E5B13">
            <w:pPr>
              <w:pStyle w:val="ProductList-TableBody"/>
            </w:pPr>
          </w:p>
        </w:tc>
      </w:tr>
    </w:tbl>
    <w:p w14:paraId="0915B7FF" w14:textId="77777777" w:rsidR="005E5B13" w:rsidRDefault="005E5B13">
      <w:pPr>
        <w:pStyle w:val="ProductList-Body"/>
      </w:pPr>
    </w:p>
    <w:p w14:paraId="214063EA" w14:textId="77777777" w:rsidR="005E5B13" w:rsidRDefault="003E49C3">
      <w:pPr>
        <w:pStyle w:val="ProductList-Offering1SubSection"/>
        <w:outlineLvl w:val="3"/>
      </w:pPr>
      <w:bookmarkStart w:id="204" w:name="_Sec800"/>
      <w:r>
        <w:t>3.</w:t>
      </w:r>
      <w:r>
        <w:t>使用権</w:t>
      </w:r>
      <w:bookmarkEnd w:id="204"/>
    </w:p>
    <w:tbl>
      <w:tblPr>
        <w:tblStyle w:val="PURTable"/>
        <w:tblW w:w="0" w:type="dxa"/>
        <w:tblLook w:val="04A0" w:firstRow="1" w:lastRow="0" w:firstColumn="1" w:lastColumn="0" w:noHBand="0" w:noVBand="1"/>
      </w:tblPr>
      <w:tblGrid>
        <w:gridCol w:w="3691"/>
        <w:gridCol w:w="3617"/>
        <w:gridCol w:w="3608"/>
      </w:tblGrid>
      <w:tr w:rsidR="005E5B13" w14:paraId="2EA81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5DD47" w14:textId="77777777" w:rsidR="005E5B13" w:rsidRDefault="003E49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946BB65" w14:textId="77777777" w:rsidR="005E5B13" w:rsidRDefault="003E49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498FD9EC" w14:textId="77777777" w:rsidR="005E5B13" w:rsidRDefault="003E49C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5E5B13" w14:paraId="51218266" w14:textId="77777777">
        <w:tc>
          <w:tcPr>
            <w:tcW w:w="4040" w:type="dxa"/>
            <w:tcBorders>
              <w:top w:val="single" w:sz="4" w:space="0" w:color="000000"/>
              <w:left w:val="single" w:sz="4" w:space="0" w:color="000000"/>
              <w:bottom w:val="single" w:sz="4" w:space="0" w:color="000000"/>
              <w:right w:val="single" w:sz="4" w:space="0" w:color="000000"/>
            </w:tcBorders>
          </w:tcPr>
          <w:p w14:paraId="008CAE5A" w14:textId="77777777" w:rsidR="005E5B13" w:rsidRDefault="003E49C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3009759C" w14:textId="77777777" w:rsidR="005E5B13" w:rsidRDefault="003E49C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19D03" w14:textId="77777777" w:rsidR="005E5B13" w:rsidRDefault="003E49C3">
            <w:pPr>
              <w:pStyle w:val="ProductList-TableBody"/>
            </w:pPr>
            <w:r>
              <w:rPr>
                <w:color w:val="404040"/>
              </w:rPr>
              <w:t>含まれるテクノロジ</w:t>
            </w:r>
            <w:r>
              <w:rPr>
                <w:color w:val="404040"/>
              </w:rPr>
              <w:t xml:space="preserve">: </w:t>
            </w:r>
            <w:r>
              <w:rPr>
                <w:color w:val="404040"/>
              </w:rPr>
              <w:t>なし</w:t>
            </w:r>
          </w:p>
        </w:tc>
      </w:tr>
      <w:tr w:rsidR="005E5B13" w14:paraId="6DB3FDCE" w14:textId="77777777">
        <w:tc>
          <w:tcPr>
            <w:tcW w:w="4040" w:type="dxa"/>
            <w:tcBorders>
              <w:top w:val="single" w:sz="4" w:space="0" w:color="000000"/>
              <w:left w:val="single" w:sz="4" w:space="0" w:color="000000"/>
              <w:bottom w:val="single" w:sz="4" w:space="0" w:color="000000"/>
              <w:right w:val="single" w:sz="4" w:space="0" w:color="000000"/>
            </w:tcBorders>
          </w:tcPr>
          <w:p w14:paraId="0D94607E" w14:textId="77777777" w:rsidR="005E5B13" w:rsidRDefault="003E49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688A9"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5686C" w14:textId="77777777" w:rsidR="005E5B13" w:rsidRDefault="005E5B13">
            <w:pPr>
              <w:pStyle w:val="ProductList-TableBody"/>
            </w:pPr>
          </w:p>
        </w:tc>
      </w:tr>
    </w:tbl>
    <w:p w14:paraId="2D1CAA5E" w14:textId="77777777" w:rsidR="005E5B13" w:rsidRDefault="005E5B13">
      <w:pPr>
        <w:pStyle w:val="ProductList-Body"/>
      </w:pPr>
    </w:p>
    <w:p w14:paraId="3FC0AC98" w14:textId="77777777" w:rsidR="005E5B13" w:rsidRDefault="003E49C3">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5E5B13" w14:paraId="3FA9B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AA11E4" w14:textId="77777777" w:rsidR="005E5B13" w:rsidRDefault="003E49C3">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07D4D64" w14:textId="77777777" w:rsidR="005E5B13" w:rsidRDefault="003E49C3">
            <w:pPr>
              <w:pStyle w:val="ProductList-TableBody"/>
            </w:pPr>
            <w:r>
              <w:t xml:space="preserve">Windows Server 2019 Remote Desktop Services CAL </w:t>
            </w:r>
            <w:r>
              <w:t>および</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20ECEF1" w14:textId="77777777" w:rsidR="005E5B13" w:rsidRDefault="003E49C3">
            <w:pPr>
              <w:pStyle w:val="ProductList-TableBody"/>
            </w:pPr>
            <w:r>
              <w:t xml:space="preserve">Windows Server 2019 Remote Desktop Services CAL </w:t>
            </w:r>
            <w:r>
              <w:t>および</w:t>
            </w:r>
            <w:r>
              <w:t xml:space="preserve"> CAL </w:t>
            </w:r>
            <w:r>
              <w:t>と同等のライセンス</w:t>
            </w:r>
          </w:p>
          <w:p w14:paraId="4D25D6AE" w14:textId="77777777" w:rsidR="005E5B13" w:rsidRDefault="003E49C3">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14:paraId="6CDCEED4" w14:textId="77777777" w:rsidR="005E5B13" w:rsidRDefault="005E5B13">
      <w:pPr>
        <w:pStyle w:val="ProductList-Body"/>
      </w:pPr>
    </w:p>
    <w:p w14:paraId="72C337B2" w14:textId="77777777" w:rsidR="005E5B13" w:rsidRDefault="003E49C3">
      <w:pPr>
        <w:pStyle w:val="ProductList-SubClauseHeading"/>
        <w:outlineLvl w:val="5"/>
      </w:pPr>
      <w:r>
        <w:t xml:space="preserve">3.1.1 Windows Server 2019 Active Directory Rights Management Services CAL </w:t>
      </w:r>
      <w:r>
        <w:t>に関連する追加機能</w:t>
      </w:r>
    </w:p>
    <w:p w14:paraId="463C8B18" w14:textId="77777777" w:rsidR="005E5B13" w:rsidRDefault="003E49C3">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5E5B13" w14:paraId="2C2CE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B0F30F" w14:textId="77777777" w:rsidR="005E5B13" w:rsidRDefault="003E49C3">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E694A08" w14:textId="77777777" w:rsidR="005E5B13" w:rsidRDefault="003E49C3">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84A0EF7" w14:textId="77777777" w:rsidR="005E5B13" w:rsidRDefault="003E49C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52EDC0B2" w14:textId="77777777" w:rsidR="005E5B13" w:rsidRDefault="005E5B13">
      <w:pPr>
        <w:pStyle w:val="ProductList-BodyIndented"/>
      </w:pPr>
    </w:p>
    <w:p w14:paraId="06063E6A" w14:textId="77777777" w:rsidR="005E5B13" w:rsidRDefault="003E49C3">
      <w:pPr>
        <w:pStyle w:val="ProductList-ClauseHeading"/>
        <w:outlineLvl w:val="4"/>
      </w:pPr>
      <w:r>
        <w:t xml:space="preserve">3.2 </w:t>
      </w:r>
      <w:r>
        <w:t>ソフトウェアの実行インスタンス</w:t>
      </w:r>
    </w:p>
    <w:p w14:paraId="38952281" w14:textId="77777777" w:rsidR="005E5B13" w:rsidRDefault="003E49C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4C5978F8" w14:textId="77777777" w:rsidR="005E5B13" w:rsidRDefault="005E5B13">
      <w:pPr>
        <w:pStyle w:val="ProductList-Body"/>
      </w:pPr>
    </w:p>
    <w:p w14:paraId="1F828E39" w14:textId="77777777" w:rsidR="005E5B13" w:rsidRDefault="003E49C3">
      <w:pPr>
        <w:pStyle w:val="ProductList-ClauseHeading"/>
        <w:outlineLvl w:val="4"/>
      </w:pPr>
      <w:r>
        <w:t xml:space="preserve">3.3 </w:t>
      </w:r>
      <w:r>
        <w:t>アクセス</w:t>
      </w:r>
      <w:r>
        <w:t xml:space="preserve"> </w:t>
      </w:r>
      <w:r>
        <w:t>ライセンス</w:t>
      </w:r>
    </w:p>
    <w:p w14:paraId="6E96E929" w14:textId="77777777" w:rsidR="005E5B13" w:rsidRDefault="003E49C3">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E7BBC89" w14:textId="77777777" w:rsidR="005E5B13" w:rsidRDefault="005E5B13">
      <w:pPr>
        <w:pStyle w:val="ProductList-Body"/>
      </w:pPr>
    </w:p>
    <w:p w14:paraId="5BFCAA4F" w14:textId="77777777" w:rsidR="005E5B13" w:rsidRDefault="003E49C3">
      <w:pPr>
        <w:pStyle w:val="ProductList-ClauseHeading"/>
        <w:outlineLvl w:val="4"/>
      </w:pPr>
      <w:r>
        <w:t>3.4 Windows MultiPoint Server 2016 Connector</w:t>
      </w:r>
    </w:p>
    <w:p w14:paraId="071E910A" w14:textId="77777777" w:rsidR="005E5B13" w:rsidRDefault="003E49C3">
      <w:pPr>
        <w:pStyle w:val="ProductList-Body"/>
      </w:pPr>
      <w:r>
        <w:t>お客様は、</w:t>
      </w:r>
      <w:r>
        <w:t>Windows Server 2016 (</w:t>
      </w:r>
      <w:r>
        <w:t>以降</w:t>
      </w:r>
      <w:r>
        <w:t xml:space="preserve">)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14:paraId="3AAED52B" w14:textId="77777777" w:rsidR="005E5B13" w:rsidRDefault="005E5B13">
      <w:pPr>
        <w:pStyle w:val="ProductList-Body"/>
      </w:pPr>
    </w:p>
    <w:p w14:paraId="6034B6B9" w14:textId="77777777" w:rsidR="005E5B13" w:rsidRDefault="003E49C3">
      <w:pPr>
        <w:pStyle w:val="ProductList-ClauseHeading"/>
        <w:outlineLvl w:val="4"/>
      </w:pPr>
      <w:r>
        <w:t xml:space="preserve">3.5 </w:t>
      </w:r>
      <w:r>
        <w:t>インストールの種類</w:t>
      </w:r>
    </w:p>
    <w:p w14:paraId="6152CAD2" w14:textId="77777777" w:rsidR="005E5B13" w:rsidRDefault="003E49C3">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14:paraId="403BBE8B" w14:textId="77777777" w:rsidR="005E5B13" w:rsidRDefault="005E5B13">
      <w:pPr>
        <w:pStyle w:val="ProductList-Body"/>
      </w:pPr>
    </w:p>
    <w:p w14:paraId="4F09B5AF" w14:textId="77777777" w:rsidR="005E5B13" w:rsidRDefault="003E49C3">
      <w:pPr>
        <w:pStyle w:val="ProductList-ClauseHeading"/>
        <w:outlineLvl w:val="4"/>
      </w:pPr>
      <w:r>
        <w:t xml:space="preserve">3.6 </w:t>
      </w:r>
      <w:r>
        <w:t>追加ソフトウェア</w:t>
      </w:r>
    </w:p>
    <w:p w14:paraId="428BD696" w14:textId="77777777" w:rsidR="005E5B13" w:rsidRDefault="003E49C3">
      <w:pPr>
        <w:pStyle w:val="ProductList-Body"/>
      </w:pPr>
      <w:r>
        <w:t>追加ソフトウェアの一覧については、</w:t>
      </w:r>
      <w:hyperlink r:id="rId97">
        <w:r>
          <w:rPr>
            <w:color w:val="00467F"/>
            <w:u w:val="single"/>
          </w:rPr>
          <w:t>http://go.microsoft.com/fwlink/?LinkId=245856</w:t>
        </w:r>
      </w:hyperlink>
      <w:r>
        <w:t xml:space="preserve"> </w:t>
      </w:r>
      <w:r>
        <w:t>を参照してください。</w:t>
      </w:r>
    </w:p>
    <w:p w14:paraId="09B4146F" w14:textId="77777777" w:rsidR="005E5B13" w:rsidRDefault="003E49C3">
      <w:pPr>
        <w:pStyle w:val="ProductList-Offering1SubSection"/>
        <w:outlineLvl w:val="3"/>
      </w:pPr>
      <w:bookmarkStart w:id="205" w:name="_Sec832"/>
      <w:r>
        <w:t>4.</w:t>
      </w:r>
      <w:r>
        <w:t>ソフトウェア</w:t>
      </w:r>
      <w:r>
        <w:t xml:space="preserve"> </w:t>
      </w:r>
      <w:r>
        <w:t>アシュアランス</w:t>
      </w:r>
      <w:bookmarkEnd w:id="205"/>
    </w:p>
    <w:tbl>
      <w:tblPr>
        <w:tblStyle w:val="PURTable"/>
        <w:tblW w:w="0" w:type="dxa"/>
        <w:tblLook w:val="04A0" w:firstRow="1" w:lastRow="0" w:firstColumn="1" w:lastColumn="0" w:noHBand="0" w:noVBand="1"/>
      </w:tblPr>
      <w:tblGrid>
        <w:gridCol w:w="3633"/>
        <w:gridCol w:w="3650"/>
        <w:gridCol w:w="3633"/>
      </w:tblGrid>
      <w:tr w:rsidR="005E5B13" w14:paraId="266F07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094EE" w14:textId="77777777" w:rsidR="005E5B13" w:rsidRDefault="003E49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BDE478D" w14:textId="77777777" w:rsidR="005E5B13" w:rsidRDefault="003E49C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BC4F1" w14:textId="77777777" w:rsidR="005E5B13" w:rsidRDefault="003E49C3">
            <w:pPr>
              <w:pStyle w:val="ProductList-TableBody"/>
            </w:pPr>
            <w:r>
              <w:rPr>
                <w:color w:val="404040"/>
              </w:rPr>
              <w:t>フェールオーバーの権利</w:t>
            </w:r>
            <w:r>
              <w:rPr>
                <w:color w:val="404040"/>
              </w:rPr>
              <w:t xml:space="preserve">: </w:t>
            </w:r>
            <w:r>
              <w:rPr>
                <w:color w:val="404040"/>
              </w:rPr>
              <w:t>なし</w:t>
            </w:r>
          </w:p>
        </w:tc>
      </w:tr>
      <w:tr w:rsidR="005E5B13" w14:paraId="4C782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CAB14" w14:textId="77777777" w:rsidR="005E5B13" w:rsidRDefault="003E49C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BBE6E0" w14:textId="77777777" w:rsidR="005E5B13" w:rsidRDefault="003E49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8">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4D33A" w14:textId="77777777" w:rsidR="005E5B13" w:rsidRDefault="003E49C3">
            <w:pPr>
              <w:pStyle w:val="ProductList-TableBody"/>
            </w:pPr>
            <w:r>
              <w:rPr>
                <w:color w:val="404040"/>
              </w:rPr>
              <w:t>ローミング使用権</w:t>
            </w:r>
            <w:r>
              <w:rPr>
                <w:color w:val="404040"/>
              </w:rPr>
              <w:t xml:space="preserve">: </w:t>
            </w:r>
            <w:r>
              <w:rPr>
                <w:color w:val="404040"/>
              </w:rPr>
              <w:t>なし</w:t>
            </w:r>
          </w:p>
        </w:tc>
      </w:tr>
      <w:tr w:rsidR="005E5B13" w14:paraId="6A268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F1D7E" w14:textId="77777777" w:rsidR="005E5B13" w:rsidRDefault="003E49C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B3ADF" w14:textId="77777777" w:rsidR="005E5B13" w:rsidRDefault="003E49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E5D85" w14:textId="77777777" w:rsidR="005E5B13" w:rsidRDefault="005E5B13">
            <w:pPr>
              <w:pStyle w:val="ProductList-TableBody"/>
            </w:pPr>
          </w:p>
        </w:tc>
      </w:tr>
    </w:tbl>
    <w:p w14:paraId="6456804E"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3F25CC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51FE7"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2823B780" w14:textId="77777777" w:rsidR="005E5B13" w:rsidRDefault="005E5B13">
      <w:pPr>
        <w:pStyle w:val="ProductList-Body"/>
      </w:pPr>
    </w:p>
    <w:p w14:paraId="7D437147" w14:textId="77777777" w:rsidR="005E5B13" w:rsidRDefault="003E49C3">
      <w:pPr>
        <w:pStyle w:val="ProductList-Offering2HeadingNoBorder"/>
        <w:outlineLvl w:val="2"/>
      </w:pPr>
      <w:bookmarkStart w:id="206" w:name="_Sec655"/>
      <w:r>
        <w:t>Windows Server</w:t>
      </w:r>
      <w:bookmarkEnd w:id="206"/>
      <w:r>
        <w:fldChar w:fldCharType="begin"/>
      </w:r>
      <w:r>
        <w:instrText xml:space="preserve"> TC "</w:instrText>
      </w:r>
      <w:bookmarkStart w:id="207" w:name="_Toc28612134"/>
      <w:r>
        <w:instrText>Windows Server</w:instrText>
      </w:r>
      <w:bookmarkEnd w:id="207"/>
      <w:r>
        <w:instrText>" \l 3</w:instrText>
      </w:r>
      <w:r>
        <w:fldChar w:fldCharType="end"/>
      </w:r>
    </w:p>
    <w:p w14:paraId="1F5DB172" w14:textId="77777777" w:rsidR="005E5B13" w:rsidRDefault="003E49C3">
      <w:pPr>
        <w:pStyle w:val="ProductList-Offering1SubSection"/>
        <w:outlineLvl w:val="3"/>
      </w:pPr>
      <w:bookmarkStart w:id="208" w:name="_Sec703"/>
      <w:r>
        <w:t>1.</w:t>
      </w:r>
      <w:r>
        <w:t>利用可能なプログラム</w:t>
      </w:r>
      <w:bookmarkEnd w:id="208"/>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E5B13" w14:paraId="7B8370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86D379B" w14:textId="77777777" w:rsidR="005E5B13" w:rsidRDefault="003E49C3">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FB234E" w14:textId="77777777" w:rsidR="005E5B13" w:rsidRDefault="003E49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8633AF" w14:textId="77777777" w:rsidR="005E5B13" w:rsidRDefault="003E49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79C44D" w14:textId="77777777" w:rsidR="005E5B13" w:rsidRDefault="003E49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6C7E08" w14:textId="77777777" w:rsidR="005E5B13" w:rsidRDefault="003E49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2C04B9"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BE04F3"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D0ACA8"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7C5C5C"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EFF929"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366C2B"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E07208"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5B13" w14:paraId="7BE6D5E6" w14:textId="77777777">
        <w:tc>
          <w:tcPr>
            <w:tcW w:w="4160" w:type="dxa"/>
            <w:tcBorders>
              <w:top w:val="single" w:sz="9" w:space="0" w:color="FFFFFF"/>
              <w:left w:val="single" w:sz="9" w:space="0" w:color="FFFFFF"/>
              <w:bottom w:val="dashed" w:sz="4" w:space="0" w:color="BFBFBF"/>
              <w:right w:val="single" w:sz="9" w:space="0" w:color="FFFFFF"/>
            </w:tcBorders>
          </w:tcPr>
          <w:p w14:paraId="7C80B9CA" w14:textId="77777777" w:rsidR="005E5B13" w:rsidRDefault="003E49C3">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16476FC" w14:textId="77777777" w:rsidR="005E5B13" w:rsidRDefault="003E49C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635A473" w14:textId="77777777" w:rsidR="005E5B13" w:rsidRDefault="003E49C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2F28FD7" w14:textId="77777777" w:rsidR="005E5B13" w:rsidRDefault="003E49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E85108E" w14:textId="77777777" w:rsidR="005E5B13" w:rsidRDefault="003E49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9158B"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C3603"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0D3A1"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39D5A"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8556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1CDE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4DD3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E5B13" w14:paraId="3B4F6A15" w14:textId="77777777">
        <w:tc>
          <w:tcPr>
            <w:tcW w:w="4160" w:type="dxa"/>
            <w:tcBorders>
              <w:top w:val="dashed" w:sz="4" w:space="0" w:color="BFBFBF"/>
              <w:left w:val="single" w:sz="9" w:space="0" w:color="FFFFFF"/>
              <w:bottom w:val="dashed" w:sz="4" w:space="0" w:color="BFBFBF"/>
              <w:right w:val="single" w:sz="9" w:space="0" w:color="FFFFFF"/>
            </w:tcBorders>
          </w:tcPr>
          <w:p w14:paraId="61A8D9BB" w14:textId="77777777" w:rsidR="005E5B13" w:rsidRDefault="003E49C3">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B5BA78" w14:textId="77777777" w:rsidR="005E5B13" w:rsidRDefault="003E49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BF57C6" w14:textId="77777777" w:rsidR="005E5B13" w:rsidRDefault="003E49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971A07" w14:textId="77777777" w:rsidR="005E5B13" w:rsidRDefault="003E49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CE42E1" w14:textId="77777777" w:rsidR="005E5B13" w:rsidRDefault="003E49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87E65"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59533"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99B52"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871CD"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2BD96"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FDD7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0CE8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E5B13" w14:paraId="3F44CDA2" w14:textId="77777777">
        <w:tc>
          <w:tcPr>
            <w:tcW w:w="4160" w:type="dxa"/>
            <w:tcBorders>
              <w:top w:val="dashed" w:sz="4" w:space="0" w:color="BFBFBF"/>
              <w:left w:val="single" w:sz="9" w:space="0" w:color="FFFFFF"/>
              <w:bottom w:val="dashed" w:sz="4" w:space="0" w:color="BFBFBF"/>
              <w:right w:val="single" w:sz="9" w:space="0" w:color="FFFFFF"/>
            </w:tcBorders>
          </w:tcPr>
          <w:p w14:paraId="70A57015" w14:textId="77777777" w:rsidR="005E5B13" w:rsidRDefault="003E49C3">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15C9C846" w14:textId="77777777" w:rsidR="005E5B13" w:rsidRDefault="003E49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14D59B" w14:textId="77777777" w:rsidR="005E5B13" w:rsidRDefault="003E49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5393A5" w14:textId="77777777" w:rsidR="005E5B13" w:rsidRDefault="003E49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53EFFE" w14:textId="77777777" w:rsidR="005E5B13" w:rsidRDefault="003E49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AAEF4"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68BA6"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8444F"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15ED7"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05DA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4EF8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632F6"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65BDD94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5E5B13" w14:paraId="46F6795E" w14:textId="77777777">
        <w:tc>
          <w:tcPr>
            <w:tcW w:w="4160" w:type="dxa"/>
            <w:tcBorders>
              <w:top w:val="dashed" w:sz="4" w:space="0" w:color="BFBFBF"/>
              <w:left w:val="single" w:sz="9" w:space="0" w:color="FFFFFF"/>
              <w:bottom w:val="dashed" w:sz="4" w:space="0" w:color="BFBFBF"/>
              <w:right w:val="single" w:sz="9" w:space="0" w:color="FFFFFF"/>
            </w:tcBorders>
          </w:tcPr>
          <w:p w14:paraId="4D91A814" w14:textId="77777777" w:rsidR="005E5B13" w:rsidRDefault="003E49C3">
            <w:pPr>
              <w:pStyle w:val="ProductList-TableBody"/>
            </w:pPr>
            <w:r>
              <w:rPr>
                <w:color w:val="000000"/>
              </w:rPr>
              <w:t xml:space="preserve">Windows Server 2019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2019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E9D424" w14:textId="77777777" w:rsidR="005E5B13" w:rsidRDefault="003E49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7C50DB" w14:textId="77777777" w:rsidR="005E5B13" w:rsidRDefault="003E49C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C36AAFE" w14:textId="77777777" w:rsidR="005E5B13" w:rsidRDefault="003E49C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84A860D" w14:textId="77777777" w:rsidR="005E5B13" w:rsidRDefault="003E49C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567E7"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FF830"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1192A"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F1DED"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BD362"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9189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219D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E5B13" w14:paraId="6EB44997" w14:textId="77777777">
        <w:tc>
          <w:tcPr>
            <w:tcW w:w="4160" w:type="dxa"/>
            <w:tcBorders>
              <w:top w:val="dashed" w:sz="4" w:space="0" w:color="BFBFBF"/>
              <w:left w:val="single" w:sz="9" w:space="0" w:color="FFFFFF"/>
              <w:bottom w:val="dashed" w:sz="4" w:space="0" w:color="BFBFBF"/>
              <w:right w:val="single" w:sz="9" w:space="0" w:color="FFFFFF"/>
            </w:tcBorders>
          </w:tcPr>
          <w:p w14:paraId="789AD566" w14:textId="77777777" w:rsidR="005E5B13" w:rsidRDefault="003E49C3">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F9AA7B" w14:textId="77777777" w:rsidR="005E5B13" w:rsidRDefault="003E49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0E176A" w14:textId="77777777" w:rsidR="005E5B13" w:rsidRDefault="003E49C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EA4F21C" w14:textId="77777777" w:rsidR="005E5B13" w:rsidRDefault="003E49C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8E8E348" w14:textId="77777777" w:rsidR="005E5B13" w:rsidRDefault="003E49C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40318"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78390"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F0EF8"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E0A0C"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452E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DABB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10A4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E5B13" w14:paraId="35390840" w14:textId="77777777">
        <w:tc>
          <w:tcPr>
            <w:tcW w:w="4160" w:type="dxa"/>
            <w:tcBorders>
              <w:top w:val="dashed" w:sz="4" w:space="0" w:color="BFBFBF"/>
              <w:left w:val="single" w:sz="9" w:space="0" w:color="FFFFFF"/>
              <w:bottom w:val="dashed" w:sz="4" w:space="0" w:color="BFBFBF"/>
              <w:right w:val="single" w:sz="9" w:space="0" w:color="FFFFFF"/>
            </w:tcBorders>
          </w:tcPr>
          <w:p w14:paraId="1578131B" w14:textId="77777777" w:rsidR="005E5B13" w:rsidRDefault="003E49C3">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819FFE" w14:textId="77777777" w:rsidR="005E5B13" w:rsidRDefault="003E49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E39B0F" w14:textId="77777777" w:rsidR="005E5B13" w:rsidRDefault="003E49C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BC04260" w14:textId="77777777" w:rsidR="005E5B13" w:rsidRDefault="003E49C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9BF31FF" w14:textId="77777777" w:rsidR="005E5B13" w:rsidRDefault="003E49C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DC44D"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08E73"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58866"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E9ADA"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7895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BC66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69542"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E5B13" w14:paraId="2B2C811E" w14:textId="77777777">
        <w:tc>
          <w:tcPr>
            <w:tcW w:w="4160" w:type="dxa"/>
            <w:tcBorders>
              <w:top w:val="dashed" w:sz="4" w:space="0" w:color="BFBFBF"/>
              <w:left w:val="single" w:sz="9" w:space="0" w:color="FFFFFF"/>
              <w:bottom w:val="dashed" w:sz="4" w:space="0" w:color="BFBFBF"/>
              <w:right w:val="single" w:sz="9" w:space="0" w:color="FFFFFF"/>
            </w:tcBorders>
          </w:tcPr>
          <w:p w14:paraId="67FE6214" w14:textId="77777777" w:rsidR="005E5B13" w:rsidRDefault="003E49C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058983" w14:textId="77777777" w:rsidR="005E5B13" w:rsidRDefault="003E49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791DCF" w14:textId="77777777" w:rsidR="005E5B13" w:rsidRDefault="003E49C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1798962" w14:textId="77777777" w:rsidR="005E5B13" w:rsidRDefault="003E49C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E983FC1" w14:textId="77777777" w:rsidR="005E5B13" w:rsidRDefault="003E49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2B012"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97E07"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4A411"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6EBA2"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A55F5"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06302"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316C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E5B13" w14:paraId="5BAC05ED" w14:textId="77777777">
        <w:tc>
          <w:tcPr>
            <w:tcW w:w="4160" w:type="dxa"/>
            <w:tcBorders>
              <w:top w:val="dashed" w:sz="4" w:space="0" w:color="BFBFBF"/>
              <w:left w:val="single" w:sz="9" w:space="0" w:color="FFFFFF"/>
              <w:bottom w:val="dashed" w:sz="4" w:space="0" w:color="BFBFBF"/>
              <w:right w:val="single" w:sz="9" w:space="0" w:color="FFFFFF"/>
            </w:tcBorders>
          </w:tcPr>
          <w:p w14:paraId="65622CAB" w14:textId="77777777" w:rsidR="005E5B13" w:rsidRDefault="003E49C3">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5894FC" w14:textId="77777777" w:rsidR="005E5B13" w:rsidRDefault="003E49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583A80" w14:textId="77777777" w:rsidR="005E5B13" w:rsidRDefault="003E49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C907C3" w14:textId="77777777" w:rsidR="005E5B13" w:rsidRDefault="003E49C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53B845B" w14:textId="77777777" w:rsidR="005E5B13" w:rsidRDefault="003E49C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15999"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70172"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F5B77"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4B12F"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E207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FEDD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31F1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E5B13" w14:paraId="31D3F1B3" w14:textId="77777777">
        <w:tc>
          <w:tcPr>
            <w:tcW w:w="4160" w:type="dxa"/>
            <w:tcBorders>
              <w:top w:val="dashed" w:sz="4" w:space="0" w:color="BFBFBF"/>
              <w:left w:val="single" w:sz="9" w:space="0" w:color="FFFFFF"/>
              <w:bottom w:val="dashed" w:sz="4" w:space="0" w:color="BFBFBF"/>
              <w:right w:val="single" w:sz="9" w:space="0" w:color="FFFFFF"/>
            </w:tcBorders>
          </w:tcPr>
          <w:p w14:paraId="716C2FC2" w14:textId="77777777" w:rsidR="005E5B13" w:rsidRDefault="003E49C3">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711D6F" w14:textId="77777777" w:rsidR="005E5B13" w:rsidRDefault="003E49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83242F" w14:textId="77777777" w:rsidR="005E5B13" w:rsidRDefault="003E49C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60FF864" w14:textId="77777777" w:rsidR="005E5B13" w:rsidRDefault="003E49C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DB8DB96" w14:textId="77777777" w:rsidR="005E5B13" w:rsidRDefault="003E49C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CD95E"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BB6C1"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EC827"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1694A"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1361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4F416"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4C0C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E5B13" w14:paraId="315836AF" w14:textId="77777777">
        <w:tc>
          <w:tcPr>
            <w:tcW w:w="4160" w:type="dxa"/>
            <w:tcBorders>
              <w:top w:val="dashed" w:sz="4" w:space="0" w:color="BFBFBF"/>
              <w:left w:val="single" w:sz="9" w:space="0" w:color="FFFFFF"/>
              <w:bottom w:val="dashed" w:sz="4" w:space="0" w:color="BFBFBF"/>
              <w:right w:val="single" w:sz="9" w:space="0" w:color="FFFFFF"/>
            </w:tcBorders>
          </w:tcPr>
          <w:p w14:paraId="2AEC396B" w14:textId="77777777" w:rsidR="005E5B13" w:rsidRDefault="003E49C3">
            <w:pPr>
              <w:pStyle w:val="ProductList-TableBody"/>
            </w:pPr>
            <w:r>
              <w:rPr>
                <w:color w:val="000000"/>
              </w:rPr>
              <w:t xml:space="preserve">Windows Server 2019 Active Directory Rights Management Services </w:t>
            </w:r>
            <w:r>
              <w:rPr>
                <w:color w:val="000000"/>
              </w:rPr>
              <w:t>エクスターナル</w:t>
            </w:r>
            <w:r>
              <w:rPr>
                <w:color w:val="000000"/>
              </w:rPr>
              <w:t xml:space="preserve"> </w:t>
            </w:r>
            <w:r>
              <w:rPr>
                <w:color w:val="000000"/>
              </w:rPr>
              <w:t>コネクタ</w:t>
            </w:r>
            <w:r>
              <w:fldChar w:fldCharType="begin"/>
            </w:r>
            <w:r>
              <w:instrText xml:space="preserve"> XE "Windows Server 2019 Active Directory Rights Management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638C19" w14:textId="77777777" w:rsidR="005E5B13" w:rsidRDefault="003E49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0266D5" w14:textId="77777777" w:rsidR="005E5B13" w:rsidRDefault="003E49C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02FEBB8" w14:textId="77777777" w:rsidR="005E5B13" w:rsidRDefault="003E49C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972D2BB" w14:textId="77777777" w:rsidR="005E5B13" w:rsidRDefault="003E49C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AFE18"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28DFF"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E6113"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F1642"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59B4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38AB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DCC6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E5B13" w14:paraId="7037DA83" w14:textId="77777777">
        <w:tc>
          <w:tcPr>
            <w:tcW w:w="4160" w:type="dxa"/>
            <w:tcBorders>
              <w:top w:val="dashed" w:sz="4" w:space="0" w:color="BFBFBF"/>
              <w:left w:val="single" w:sz="9" w:space="0" w:color="FFFFFF"/>
              <w:bottom w:val="dashed" w:sz="4" w:space="0" w:color="B2B2B2"/>
              <w:right w:val="single" w:sz="9" w:space="0" w:color="FFFFFF"/>
            </w:tcBorders>
          </w:tcPr>
          <w:p w14:paraId="20369D2F" w14:textId="77777777" w:rsidR="005E5B13" w:rsidRDefault="003E49C3">
            <w:pPr>
              <w:pStyle w:val="ProductList-TableBody"/>
            </w:pPr>
            <w:r>
              <w:rPr>
                <w:color w:val="000000"/>
              </w:rPr>
              <w:t xml:space="preserve">Windows Server 2019 </w:t>
            </w:r>
            <w:r>
              <w:rPr>
                <w:color w:val="000000"/>
              </w:rPr>
              <w:t>エクスターナル</w:t>
            </w:r>
            <w:r>
              <w:rPr>
                <w:color w:val="000000"/>
              </w:rPr>
              <w:t xml:space="preserve"> </w:t>
            </w:r>
            <w:r>
              <w:rPr>
                <w:color w:val="000000"/>
              </w:rPr>
              <w:t>コネクタ</w:t>
            </w:r>
            <w:r>
              <w:fldChar w:fldCharType="begin"/>
            </w:r>
            <w:r>
              <w:instrText xml:space="preserve"> XE "Windows Server 2019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A38E418" w14:textId="77777777" w:rsidR="005E5B13" w:rsidRDefault="003E49C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3936CA0" w14:textId="77777777" w:rsidR="005E5B13" w:rsidRDefault="003E49C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9BAEBEC" w14:textId="77777777" w:rsidR="005E5B13" w:rsidRDefault="003E49C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2F9A69C" w14:textId="77777777" w:rsidR="005E5B13" w:rsidRDefault="003E49C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97B65"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FD1E6"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40FF0"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44A8C"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CA6F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E1DD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C496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E5B13" w14:paraId="30D0175E" w14:textId="77777777">
        <w:tc>
          <w:tcPr>
            <w:tcW w:w="4160" w:type="dxa"/>
            <w:tcBorders>
              <w:top w:val="dashed" w:sz="4" w:space="0" w:color="B2B2B2"/>
              <w:left w:val="single" w:sz="9" w:space="0" w:color="FFFFFF"/>
              <w:bottom w:val="single" w:sz="4" w:space="0" w:color="FFFFFF"/>
              <w:right w:val="single" w:sz="9" w:space="0" w:color="FFFFFF"/>
            </w:tcBorders>
          </w:tcPr>
          <w:p w14:paraId="29C6D07F" w14:textId="77777777" w:rsidR="005E5B13" w:rsidRDefault="003E49C3">
            <w:pPr>
              <w:pStyle w:val="ProductList-TableBody"/>
            </w:pPr>
            <w:r>
              <w:rPr>
                <w:color w:val="000000"/>
              </w:rPr>
              <w:t xml:space="preserve">Windows Server ESU (Standard </w:t>
            </w:r>
            <w:r>
              <w:rPr>
                <w:color w:val="000000"/>
              </w:rPr>
              <w:t>および</w:t>
            </w:r>
            <w:r>
              <w:rPr>
                <w:color w:val="000000"/>
              </w:rPr>
              <w:t xml:space="preserve"> Datacenter)</w:t>
            </w:r>
            <w:r>
              <w:fldChar w:fldCharType="begin"/>
            </w:r>
            <w:r>
              <w:instrText xml:space="preserve"> XE "Windows Server ESU (Standard </w:instrText>
            </w:r>
            <w:r>
              <w:instrText>および</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B396A2F" w14:textId="77777777" w:rsidR="005E5B13" w:rsidRDefault="005E5B1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4AB62F0" w14:textId="77777777" w:rsidR="005E5B13" w:rsidRDefault="005E5B1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DFF9788" w14:textId="77777777" w:rsidR="005E5B13" w:rsidRDefault="005E5B1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1653079"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1535F"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82CF2"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0FF32"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AD0A1"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2A02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77486" w14:textId="77777777" w:rsidR="005E5B13" w:rsidRDefault="005E5B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E2FE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A1D4D63" w14:textId="77777777" w:rsidR="005E5B13" w:rsidRDefault="003E49C3">
      <w:pPr>
        <w:pStyle w:val="ProductList-Body"/>
      </w:pPr>
      <w:r>
        <w:rPr>
          <w:i/>
        </w:rPr>
        <w:t>注</w:t>
      </w:r>
      <w:r>
        <w:rPr>
          <w:i/>
        </w:rPr>
        <w:t xml:space="preserve">: CSP </w:t>
      </w:r>
      <w:r>
        <w:rPr>
          <w:i/>
        </w:rPr>
        <w:t>を通じて購入した</w:t>
      </w:r>
      <w:r>
        <w:rPr>
          <w:i/>
        </w:rPr>
        <w:t xml:space="preserve"> Windows Server </w:t>
      </w:r>
      <w:r>
        <w:rPr>
          <w:i/>
        </w:rPr>
        <w:t>ライセンス</w:t>
      </w:r>
      <w:r>
        <w:rPr>
          <w:i/>
        </w:rPr>
        <w:t xml:space="preserve"> (</w:t>
      </w:r>
      <w:r>
        <w:rPr>
          <w:i/>
        </w:rPr>
        <w:t>コア、ベース、および追加</w:t>
      </w:r>
      <w:r>
        <w:rPr>
          <w:i/>
        </w:rPr>
        <w:t xml:space="preserve"> CAL </w:t>
      </w:r>
      <w:r>
        <w:rPr>
          <w:i/>
        </w:rPr>
        <w:t>とコア、ベース、および追加</w:t>
      </w:r>
      <w:r>
        <w:rPr>
          <w:i/>
        </w:rPr>
        <w:t xml:space="preserve"> SL) </w:t>
      </w:r>
      <w:r>
        <w:rPr>
          <w:i/>
        </w:rPr>
        <w:t>は、本製品条項の</w:t>
      </w:r>
      <w:r>
        <w:rPr>
          <w:i/>
        </w:rPr>
        <w:t xml:space="preserve"> </w:t>
      </w:r>
      <w:hyperlink r:id="rId99">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セクションに規定される異なる条件が適用されます。</w:t>
      </w:r>
    </w:p>
    <w:p w14:paraId="112E9972" w14:textId="77777777" w:rsidR="005E5B13" w:rsidRDefault="003E49C3">
      <w:pPr>
        <w:pStyle w:val="ProductList-Offering1SubSection"/>
        <w:outlineLvl w:val="3"/>
      </w:pPr>
      <w:bookmarkStart w:id="209" w:name="_Sec758"/>
      <w:r>
        <w:t>2.</w:t>
      </w:r>
      <w:r>
        <w:t>製品使用条件</w:t>
      </w:r>
      <w:bookmarkEnd w:id="209"/>
    </w:p>
    <w:tbl>
      <w:tblPr>
        <w:tblStyle w:val="PURTable"/>
        <w:tblW w:w="0" w:type="dxa"/>
        <w:tblLook w:val="04A0" w:firstRow="1" w:lastRow="0" w:firstColumn="1" w:lastColumn="0" w:noHBand="0" w:noVBand="1"/>
      </w:tblPr>
      <w:tblGrid>
        <w:gridCol w:w="3631"/>
        <w:gridCol w:w="3640"/>
        <w:gridCol w:w="3645"/>
      </w:tblGrid>
      <w:tr w:rsidR="005E5B13" w14:paraId="6F4A8A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17305" w14:textId="77777777" w:rsidR="005E5B13" w:rsidRDefault="003E49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F666107"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5A53E0E" w14:textId="77777777" w:rsidR="005E5B13" w:rsidRDefault="003E49C3">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から</w:t>
            </w:r>
            <w:r>
              <w:t xml:space="preserve"> Standard </w:t>
            </w:r>
            <w:r>
              <w:t>または</w:t>
            </w:r>
            <w:r>
              <w:t xml:space="preserve"> Essentials</w:t>
            </w:r>
            <w:r>
              <w:t>、</w:t>
            </w:r>
            <w:r>
              <w:t xml:space="preserve">Standard </w:t>
            </w:r>
            <w:r>
              <w:t>から</w:t>
            </w:r>
            <w:r>
              <w:t xml:space="preserve"> Essentials (2008 R2 </w:t>
            </w:r>
            <w:r>
              <w:t>以前のバージョン、</w:t>
            </w:r>
            <w:r>
              <w:t xml:space="preserve">2018 </w:t>
            </w:r>
            <w:r>
              <w:t>年</w:t>
            </w:r>
            <w:r>
              <w:t xml:space="preserve"> 9 </w:t>
            </w:r>
            <w:r>
              <w:t>月の製品条項を参照</w:t>
            </w:r>
            <w:r>
              <w:t>)</w:t>
            </w:r>
          </w:p>
        </w:tc>
      </w:tr>
      <w:tr w:rsidR="005E5B13" w14:paraId="1D386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8CFC5" w14:textId="77777777" w:rsidR="005E5B13" w:rsidRDefault="003E49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76EBC"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02F02" w14:textId="77777777" w:rsidR="005E5B13" w:rsidRDefault="003E49C3">
            <w:pPr>
              <w:pStyle w:val="ProductList-TableBody"/>
            </w:pPr>
            <w:r>
              <w:rPr>
                <w:color w:val="404040"/>
              </w:rPr>
              <w:t>前提条件</w:t>
            </w:r>
            <w:r>
              <w:rPr>
                <w:color w:val="404040"/>
              </w:rPr>
              <w:t xml:space="preserve"> (SA): </w:t>
            </w:r>
            <w:r>
              <w:rPr>
                <w:color w:val="404040"/>
              </w:rPr>
              <w:t>なし</w:t>
            </w:r>
          </w:p>
        </w:tc>
      </w:tr>
      <w:tr w:rsidR="005E5B13" w14:paraId="1A358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CF6EF" w14:textId="77777777" w:rsidR="005E5B13" w:rsidRDefault="003E49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019ED9E" w14:textId="77777777" w:rsidR="005E5B13" w:rsidRDefault="003E49C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D821D" w14:textId="77777777" w:rsidR="005E5B13" w:rsidRDefault="003E49C3">
            <w:pPr>
              <w:pStyle w:val="ProductList-TableBody"/>
            </w:pPr>
            <w:r>
              <w:rPr>
                <w:color w:val="404040"/>
              </w:rPr>
              <w:t>削減対象</w:t>
            </w:r>
            <w:r>
              <w:rPr>
                <w:color w:val="404040"/>
              </w:rPr>
              <w:t xml:space="preserve">: </w:t>
            </w:r>
            <w:r>
              <w:rPr>
                <w:color w:val="404040"/>
              </w:rPr>
              <w:t>なし</w:t>
            </w:r>
          </w:p>
        </w:tc>
      </w:tr>
      <w:tr w:rsidR="005E5B13" w14:paraId="6D770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51DBA" w14:textId="77777777" w:rsidR="005E5B13" w:rsidRDefault="003E49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21347"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A7929" w14:textId="77777777" w:rsidR="005E5B13" w:rsidRDefault="003E49C3">
            <w:pPr>
              <w:pStyle w:val="ProductList-TableBody"/>
            </w:pPr>
            <w:r>
              <w:rPr>
                <w:color w:val="404040"/>
              </w:rPr>
              <w:t>補正発注対象</w:t>
            </w:r>
            <w:r>
              <w:rPr>
                <w:color w:val="404040"/>
              </w:rPr>
              <w:t xml:space="preserve">: </w:t>
            </w:r>
            <w:r>
              <w:rPr>
                <w:color w:val="404040"/>
              </w:rPr>
              <w:t>なし</w:t>
            </w:r>
          </w:p>
        </w:tc>
      </w:tr>
      <w:tr w:rsidR="005E5B13" w14:paraId="1F581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4801D" w14:textId="77777777" w:rsidR="005E5B13" w:rsidRDefault="003E49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39A65"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707EE" w14:textId="77777777" w:rsidR="005E5B13" w:rsidRDefault="005E5B13">
            <w:pPr>
              <w:pStyle w:val="ProductList-TableBody"/>
            </w:pPr>
          </w:p>
        </w:tc>
      </w:tr>
    </w:tbl>
    <w:p w14:paraId="12667698" w14:textId="77777777" w:rsidR="005E5B13" w:rsidRDefault="005E5B13">
      <w:pPr>
        <w:pStyle w:val="ProductList-Body"/>
      </w:pPr>
    </w:p>
    <w:p w14:paraId="7FE058FE" w14:textId="77777777" w:rsidR="005E5B13" w:rsidRDefault="003E49C3">
      <w:pPr>
        <w:pStyle w:val="ProductList-ClauseHeading"/>
        <w:outlineLvl w:val="4"/>
      </w:pPr>
      <w:r>
        <w:t>2.1 Windows Server Premium Assurance Add-on</w:t>
      </w:r>
    </w:p>
    <w:p w14:paraId="5CC2F5D1" w14:textId="77777777" w:rsidR="005E5B13" w:rsidRDefault="003E49C3">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100">
        <w:r>
          <w:rPr>
            <w:color w:val="00467F"/>
            <w:u w:val="single"/>
          </w:rPr>
          <w:t>http://go.microsoft.com/?linkid=9839206</w:t>
        </w:r>
      </w:hyperlink>
      <w:r>
        <w:t xml:space="preserve">) </w:t>
      </w:r>
      <w:r>
        <w:t>を参照してください。</w:t>
      </w:r>
    </w:p>
    <w:p w14:paraId="3E5D4258" w14:textId="77777777" w:rsidR="005E5B13" w:rsidRDefault="005E5B13">
      <w:pPr>
        <w:pStyle w:val="ProductList-Body"/>
      </w:pPr>
    </w:p>
    <w:p w14:paraId="1AC707A2" w14:textId="77777777" w:rsidR="005E5B13" w:rsidRDefault="003E49C3">
      <w:pPr>
        <w:pStyle w:val="ProductList-Offering1SubSection"/>
        <w:outlineLvl w:val="3"/>
      </w:pPr>
      <w:bookmarkStart w:id="210" w:name="_Sec807"/>
      <w:r>
        <w:t>3.</w:t>
      </w:r>
      <w:r>
        <w:t>使用権</w:t>
      </w:r>
      <w:bookmarkEnd w:id="210"/>
    </w:p>
    <w:tbl>
      <w:tblPr>
        <w:tblStyle w:val="PURTable"/>
        <w:tblW w:w="0" w:type="dxa"/>
        <w:tblLook w:val="04A0" w:firstRow="1" w:lastRow="0" w:firstColumn="1" w:lastColumn="0" w:noHBand="0" w:noVBand="1"/>
      </w:tblPr>
      <w:tblGrid>
        <w:gridCol w:w="3691"/>
        <w:gridCol w:w="3617"/>
        <w:gridCol w:w="3608"/>
      </w:tblGrid>
      <w:tr w:rsidR="005E5B13" w14:paraId="2AC19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C8746" w14:textId="77777777" w:rsidR="005E5B13" w:rsidRDefault="003E49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45E75D4" w14:textId="77777777" w:rsidR="005E5B13" w:rsidRDefault="003E49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56DB00FC" w14:textId="77777777" w:rsidR="005E5B13" w:rsidRDefault="003E49C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5E5B13" w14:paraId="6EE3995F" w14:textId="77777777">
        <w:tc>
          <w:tcPr>
            <w:tcW w:w="4040" w:type="dxa"/>
            <w:tcBorders>
              <w:top w:val="single" w:sz="4" w:space="0" w:color="000000"/>
              <w:left w:val="single" w:sz="4" w:space="0" w:color="000000"/>
              <w:bottom w:val="single" w:sz="4" w:space="0" w:color="000000"/>
              <w:right w:val="single" w:sz="4" w:space="0" w:color="000000"/>
            </w:tcBorders>
          </w:tcPr>
          <w:p w14:paraId="6077D3DE" w14:textId="77777777" w:rsidR="005E5B13" w:rsidRDefault="003E49C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7007DF56" w14:textId="77777777" w:rsidR="005E5B13" w:rsidRDefault="003E49C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FD176" w14:textId="77777777" w:rsidR="005E5B13" w:rsidRDefault="003E49C3">
            <w:pPr>
              <w:pStyle w:val="ProductList-TableBody"/>
            </w:pPr>
            <w:r>
              <w:rPr>
                <w:color w:val="404040"/>
              </w:rPr>
              <w:t>含まれるテクノロジ</w:t>
            </w:r>
            <w:r>
              <w:rPr>
                <w:color w:val="404040"/>
              </w:rPr>
              <w:t xml:space="preserve">: </w:t>
            </w:r>
            <w:r>
              <w:rPr>
                <w:color w:val="404040"/>
              </w:rPr>
              <w:t>なし</w:t>
            </w:r>
          </w:p>
        </w:tc>
      </w:tr>
      <w:tr w:rsidR="005E5B13" w14:paraId="7A266833" w14:textId="77777777">
        <w:tc>
          <w:tcPr>
            <w:tcW w:w="4040" w:type="dxa"/>
            <w:tcBorders>
              <w:top w:val="single" w:sz="4" w:space="0" w:color="000000"/>
              <w:left w:val="single" w:sz="4" w:space="0" w:color="000000"/>
              <w:bottom w:val="single" w:sz="4" w:space="0" w:color="000000"/>
              <w:right w:val="single" w:sz="4" w:space="0" w:color="000000"/>
            </w:tcBorders>
          </w:tcPr>
          <w:p w14:paraId="2C7FB4F1" w14:textId="77777777" w:rsidR="005E5B13" w:rsidRDefault="003E49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r>
              <w:t>、</w:t>
            </w:r>
            <w:hyperlink w:anchor="_Sec537">
              <w:r>
                <w:rPr>
                  <w:color w:val="00467F"/>
                  <w:u w:val="single"/>
                </w:rPr>
                <w:t>マルウェア対策</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D5CE4" w14:textId="77777777" w:rsidR="005E5B13" w:rsidRDefault="005E5B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15A6A" w14:textId="77777777" w:rsidR="005E5B13" w:rsidRDefault="005E5B13">
            <w:pPr>
              <w:pStyle w:val="ProductList-TableBody"/>
            </w:pPr>
          </w:p>
        </w:tc>
      </w:tr>
    </w:tbl>
    <w:p w14:paraId="2E78689C" w14:textId="77777777" w:rsidR="005E5B13" w:rsidRDefault="005E5B13">
      <w:pPr>
        <w:pStyle w:val="ProductList-Body"/>
      </w:pPr>
    </w:p>
    <w:p w14:paraId="5C51FAB8" w14:textId="77777777" w:rsidR="005E5B13" w:rsidRDefault="003E49C3">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7"/>
        <w:gridCol w:w="3655"/>
      </w:tblGrid>
      <w:tr w:rsidR="005E5B13" w14:paraId="05A7D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0C3AB6" w14:textId="77777777" w:rsidR="005E5B13" w:rsidRDefault="003E49C3">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035381B" w14:textId="77777777" w:rsidR="005E5B13" w:rsidRDefault="003E49C3">
            <w:pPr>
              <w:pStyle w:val="ProductList-TableBody"/>
            </w:pPr>
            <w:r>
              <w:t>Windows Server 2019 CAL</w:t>
            </w:r>
          </w:p>
          <w:p w14:paraId="14B60B13" w14:textId="77777777" w:rsidR="005E5B13" w:rsidRDefault="003E49C3">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26D39246" w14:textId="77777777" w:rsidR="005E5B13" w:rsidRDefault="003E49C3">
            <w:pPr>
              <w:pStyle w:val="ProductList-TableBody"/>
            </w:pPr>
            <w:r>
              <w:t xml:space="preserve">Azure CAL </w:t>
            </w:r>
            <w:r>
              <w:t>向け</w:t>
            </w:r>
            <w:r>
              <w:t xml:space="preserve"> Windows Server </w:t>
            </w:r>
            <w:r>
              <w:t>サブスクリプション</w:t>
            </w:r>
          </w:p>
          <w:p w14:paraId="1D9F5C62" w14:textId="77777777" w:rsidR="005E5B13" w:rsidRDefault="003E49C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12D117A8" w14:textId="77777777" w:rsidR="005E5B13" w:rsidRDefault="003E49C3">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14:paraId="7A853330" w14:textId="77777777" w:rsidR="005E5B13" w:rsidRDefault="005E5B13">
      <w:pPr>
        <w:pStyle w:val="ProductList-Body"/>
      </w:pPr>
    </w:p>
    <w:p w14:paraId="6309AA40" w14:textId="77777777" w:rsidR="005E5B13" w:rsidRDefault="003E49C3">
      <w:pPr>
        <w:pStyle w:val="ProductList-SubClauseHeading"/>
        <w:outlineLvl w:val="5"/>
      </w:pPr>
      <w:r>
        <w:t xml:space="preserve">3.1.1 Windows Server 2019 Remote Desktop Services CAL </w:t>
      </w:r>
      <w:r>
        <w:t>に関連する追加機能</w:t>
      </w:r>
    </w:p>
    <w:p w14:paraId="04D55629" w14:textId="77777777" w:rsidR="005E5B13" w:rsidRDefault="003E49C3">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474"/>
        <w:gridCol w:w="3541"/>
        <w:gridCol w:w="3541"/>
      </w:tblGrid>
      <w:tr w:rsidR="005E5B13" w14:paraId="0E5AF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570E82" w14:textId="77777777" w:rsidR="005E5B13" w:rsidRDefault="003E49C3">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1D439C4" w14:textId="77777777" w:rsidR="005E5B13" w:rsidRDefault="003E49C3">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5B8D1F2" w14:textId="77777777" w:rsidR="005E5B13" w:rsidRDefault="003E49C3">
            <w:pPr>
              <w:pStyle w:val="ProductList-TableBody"/>
            </w:pPr>
            <w:r>
              <w:t>Windows Server 2019 Remote Desktop Services User SL</w:t>
            </w:r>
          </w:p>
        </w:tc>
      </w:tr>
    </w:tbl>
    <w:p w14:paraId="53D57583" w14:textId="77777777" w:rsidR="005E5B13" w:rsidRDefault="003E49C3">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3F09FDC7" w14:textId="77777777" w:rsidR="005E5B13" w:rsidRDefault="005E5B13">
      <w:pPr>
        <w:pStyle w:val="ProductList-BodyIndented"/>
      </w:pPr>
    </w:p>
    <w:p w14:paraId="7D59974D" w14:textId="77777777" w:rsidR="005E5B13" w:rsidRDefault="003E49C3">
      <w:pPr>
        <w:pStyle w:val="ProductList-SubClauseHeading"/>
        <w:outlineLvl w:val="5"/>
      </w:pPr>
      <w:r>
        <w:t xml:space="preserve">3.1.2 Windows Server 2019 Rights Management Services CAL </w:t>
      </w:r>
      <w:r>
        <w:t>に関連する追加機能</w:t>
      </w:r>
    </w:p>
    <w:p w14:paraId="710E6745" w14:textId="77777777" w:rsidR="005E5B13" w:rsidRDefault="003E49C3">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5E5B13" w14:paraId="57144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9CBD79" w14:textId="77777777" w:rsidR="005E5B13" w:rsidRDefault="003E49C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81DAB18" w14:textId="77777777" w:rsidR="005E5B13" w:rsidRDefault="003E49C3">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5396CEC" w14:textId="77777777" w:rsidR="005E5B13" w:rsidRDefault="003E49C3">
            <w:pPr>
              <w:pStyle w:val="ProductList-TableBody"/>
            </w:pPr>
            <w:r>
              <w:t xml:space="preserve">Azure Information Protection (P1 </w:t>
            </w:r>
            <w:r>
              <w:t>および</w:t>
            </w:r>
            <w:r>
              <w:t xml:space="preserve"> P2) User SL</w:t>
            </w:r>
          </w:p>
        </w:tc>
      </w:tr>
      <w:tr w:rsidR="005E5B13" w14:paraId="3D68ED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AF249E" w14:textId="77777777" w:rsidR="005E5B13" w:rsidRDefault="005E5B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1C983E" w14:textId="77777777" w:rsidR="005E5B13" w:rsidRDefault="005E5B1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6094A01" w14:textId="77777777" w:rsidR="005E5B13" w:rsidRDefault="003E49C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7D5E63AD" w14:textId="77777777" w:rsidR="005E5B13" w:rsidRDefault="005E5B13">
      <w:pPr>
        <w:pStyle w:val="ProductList-BodyIndented"/>
      </w:pPr>
    </w:p>
    <w:p w14:paraId="2922EFBE" w14:textId="77777777" w:rsidR="005E5B13" w:rsidRDefault="003E49C3">
      <w:pPr>
        <w:pStyle w:val="ProductList-SubClauseHeading"/>
        <w:outlineLvl w:val="5"/>
      </w:pPr>
      <w:r>
        <w:t xml:space="preserve">3.1.3 Microsoft Identity Manager User CAL </w:t>
      </w:r>
      <w:r>
        <w:t>に関連する追加機能</w:t>
      </w:r>
    </w:p>
    <w:p w14:paraId="3C54044C" w14:textId="77777777" w:rsidR="005E5B13" w:rsidRDefault="003E49C3">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74"/>
        <w:gridCol w:w="3543"/>
        <w:gridCol w:w="3539"/>
      </w:tblGrid>
      <w:tr w:rsidR="005E5B13" w14:paraId="04ED1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359AE4" w14:textId="77777777" w:rsidR="005E5B13" w:rsidRDefault="003E49C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9842160" w14:textId="77777777" w:rsidR="005E5B13" w:rsidRDefault="003E49C3">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0D014628" w14:textId="77777777" w:rsidR="005E5B13" w:rsidRDefault="003E49C3">
            <w:pPr>
              <w:pStyle w:val="ProductList-TableBody"/>
            </w:pPr>
            <w:r>
              <w:t xml:space="preserve">Azure Active Directory Premium (P1 </w:t>
            </w:r>
            <w:r>
              <w:t>および</w:t>
            </w:r>
            <w:r>
              <w:t xml:space="preserve"> P2) User SL</w:t>
            </w:r>
          </w:p>
        </w:tc>
      </w:tr>
      <w:tr w:rsidR="005E5B13" w14:paraId="719229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98A269" w14:textId="77777777" w:rsidR="005E5B13" w:rsidRDefault="005E5B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9B55D5" w14:textId="77777777" w:rsidR="005E5B13" w:rsidRDefault="003E49C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4338B55B" w14:textId="77777777" w:rsidR="005E5B13" w:rsidRDefault="005E5B13">
            <w:pPr>
              <w:pStyle w:val="ProductList-TableBody"/>
            </w:pPr>
          </w:p>
        </w:tc>
      </w:tr>
    </w:tbl>
    <w:p w14:paraId="0F5DF4C3" w14:textId="77777777" w:rsidR="005E5B13" w:rsidRDefault="003E49C3">
      <w:pPr>
        <w:pStyle w:val="ProductList-BodyIndented"/>
      </w:pPr>
      <w:r>
        <w:rPr>
          <w:i/>
        </w:rPr>
        <w:t>*</w:t>
      </w:r>
      <w:r>
        <w:rPr>
          <w:i/>
        </w:rPr>
        <w:t>本ソフトウェアで</w:t>
      </w:r>
      <w:r>
        <w:rPr>
          <w:i/>
        </w:rPr>
        <w:t xml:space="preserve"> ID </w:t>
      </w:r>
      <w:r>
        <w:rPr>
          <w:i/>
        </w:rPr>
        <w:t>情報を発行または管理するユーザーについても必要です。</w:t>
      </w:r>
    </w:p>
    <w:p w14:paraId="228383BB" w14:textId="77777777" w:rsidR="005E5B13" w:rsidRDefault="005E5B13">
      <w:pPr>
        <w:pStyle w:val="ProductList-BodyIndented"/>
      </w:pPr>
    </w:p>
    <w:p w14:paraId="2A615AD3" w14:textId="77777777" w:rsidR="005E5B13" w:rsidRDefault="003E49C3">
      <w:pPr>
        <w:pStyle w:val="ProductList-SubClauseHeading"/>
        <w:outlineLvl w:val="5"/>
      </w:pPr>
      <w:r>
        <w:t xml:space="preserve">3.1.4 </w:t>
      </w:r>
      <w:r>
        <w:t>同期サービス</w:t>
      </w:r>
    </w:p>
    <w:p w14:paraId="73E62BD6" w14:textId="77777777" w:rsidR="005E5B13" w:rsidRDefault="003E49C3">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14:paraId="602CB31E" w14:textId="77777777" w:rsidR="005E5B13" w:rsidRDefault="005E5B13">
      <w:pPr>
        <w:pStyle w:val="ProductList-BodyIndented"/>
      </w:pPr>
    </w:p>
    <w:p w14:paraId="2DE061D6" w14:textId="77777777" w:rsidR="005E5B13" w:rsidRDefault="003E49C3">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629"/>
        <w:gridCol w:w="3676"/>
        <w:gridCol w:w="3611"/>
      </w:tblGrid>
      <w:tr w:rsidR="005E5B13" w14:paraId="22BF1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1623B7" w14:textId="77777777" w:rsidR="005E5B13" w:rsidRDefault="003E49C3">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064D635" w14:textId="77777777" w:rsidR="005E5B13" w:rsidRDefault="003E49C3">
            <w:pPr>
              <w:pStyle w:val="ProductList-TableBody"/>
            </w:pPr>
            <w:r>
              <w:t xml:space="preserve">Windows Server 2019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277A87F9" w14:textId="77777777" w:rsidR="005E5B13" w:rsidRDefault="005E5B13">
            <w:pPr>
              <w:pStyle w:val="ProductList-TableBody"/>
            </w:pPr>
          </w:p>
        </w:tc>
      </w:tr>
    </w:tbl>
    <w:p w14:paraId="1708B45C" w14:textId="77777777" w:rsidR="005E5B13" w:rsidRDefault="005E5B13">
      <w:pPr>
        <w:pStyle w:val="ProductList-Body"/>
      </w:pPr>
    </w:p>
    <w:p w14:paraId="43FBF607" w14:textId="77777777" w:rsidR="005E5B13" w:rsidRDefault="003E49C3">
      <w:pPr>
        <w:pStyle w:val="ProductList-SubClauseHeading"/>
        <w:outlineLvl w:val="5"/>
      </w:pPr>
      <w:r>
        <w:t xml:space="preserve">3.2.1 Windows Server 2019 Remote Desktop Services </w:t>
      </w:r>
      <w:r>
        <w:t>エクスターナル</w:t>
      </w:r>
      <w:r>
        <w:t xml:space="preserve"> </w:t>
      </w:r>
      <w:r>
        <w:t>コネクタ</w:t>
      </w:r>
      <w:r>
        <w:t xml:space="preserve"> </w:t>
      </w:r>
      <w:r>
        <w:t>ライセンスに関連する追加機能</w:t>
      </w:r>
    </w:p>
    <w:p w14:paraId="341A44C2" w14:textId="77777777" w:rsidR="005E5B13" w:rsidRDefault="003E49C3">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505"/>
        <w:gridCol w:w="3568"/>
        <w:gridCol w:w="3483"/>
      </w:tblGrid>
      <w:tr w:rsidR="005E5B13" w14:paraId="49B38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CC94A0" w14:textId="77777777" w:rsidR="005E5B13" w:rsidRDefault="003E49C3">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96EA946" w14:textId="77777777" w:rsidR="005E5B13" w:rsidRDefault="003E49C3">
            <w:pPr>
              <w:pStyle w:val="ProductList-TableBody"/>
            </w:pPr>
            <w:r>
              <w:t xml:space="preserve">Windows Server 2019 Remote Desktop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6560B2AD" w14:textId="77777777" w:rsidR="005E5B13" w:rsidRDefault="005E5B13">
            <w:pPr>
              <w:pStyle w:val="ProductList-TableBody"/>
            </w:pPr>
          </w:p>
        </w:tc>
      </w:tr>
    </w:tbl>
    <w:p w14:paraId="070D5E0C" w14:textId="77777777" w:rsidR="005E5B13" w:rsidRDefault="003E49C3">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26DDB6FF" w14:textId="77777777" w:rsidR="005E5B13" w:rsidRDefault="005E5B13">
      <w:pPr>
        <w:pStyle w:val="ProductList-BodyIndented"/>
      </w:pPr>
    </w:p>
    <w:p w14:paraId="22C216CD" w14:textId="77777777" w:rsidR="005E5B13" w:rsidRDefault="003E49C3">
      <w:pPr>
        <w:pStyle w:val="ProductList-SubClauseHeading"/>
        <w:outlineLvl w:val="5"/>
      </w:pPr>
      <w:r>
        <w:t xml:space="preserve">3.2.2 Windows Server 2019 Rights Management Services </w:t>
      </w:r>
      <w:r>
        <w:t>エクスターナル</w:t>
      </w:r>
      <w:r>
        <w:t xml:space="preserve"> </w:t>
      </w:r>
      <w:r>
        <w:t>コネクタ</w:t>
      </w:r>
      <w:r>
        <w:t xml:space="preserve"> </w:t>
      </w:r>
      <w:r>
        <w:t>ライセンスに関連する追加機能</w:t>
      </w:r>
    </w:p>
    <w:p w14:paraId="0AF178DD" w14:textId="77777777" w:rsidR="005E5B13" w:rsidRDefault="003E49C3">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5E5B13" w14:paraId="57F3F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B66736" w14:textId="77777777" w:rsidR="005E5B13" w:rsidRDefault="003E49C3">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CA273E9" w14:textId="77777777" w:rsidR="005E5B13" w:rsidRDefault="003E49C3">
            <w:pPr>
              <w:pStyle w:val="ProductList-TableBody"/>
            </w:pPr>
            <w:r>
              <w:t xml:space="preserve">Windows Server 2019 Active Directory Rights Management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6F457DB2" w14:textId="77777777" w:rsidR="005E5B13" w:rsidRDefault="005E5B13">
            <w:pPr>
              <w:pStyle w:val="ProductList-TableBody"/>
            </w:pPr>
          </w:p>
        </w:tc>
      </w:tr>
    </w:tbl>
    <w:p w14:paraId="46518180" w14:textId="77777777" w:rsidR="005E5B13" w:rsidRDefault="005E5B13">
      <w:pPr>
        <w:pStyle w:val="ProductList-BodyIndented"/>
      </w:pPr>
    </w:p>
    <w:p w14:paraId="3FE1EF74" w14:textId="77777777" w:rsidR="005E5B13" w:rsidRDefault="003E49C3">
      <w:pPr>
        <w:pStyle w:val="ProductList-SubClauseHeading"/>
        <w:outlineLvl w:val="5"/>
      </w:pPr>
      <w:r>
        <w:t xml:space="preserve">3.2.3 Microsoft Identity Manager External Connector </w:t>
      </w:r>
      <w:r>
        <w:t>ライセンスに関連する追加機能</w:t>
      </w:r>
    </w:p>
    <w:p w14:paraId="59AC1AD1" w14:textId="77777777" w:rsidR="005E5B13" w:rsidRDefault="003E49C3">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502"/>
        <w:gridCol w:w="3575"/>
        <w:gridCol w:w="3479"/>
      </w:tblGrid>
      <w:tr w:rsidR="005E5B13" w14:paraId="0BF87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8DB06C" w14:textId="77777777" w:rsidR="005E5B13" w:rsidRDefault="003E49C3">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8B5F9AC" w14:textId="77777777" w:rsidR="005E5B13" w:rsidRDefault="003E49C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8381E8B" w14:textId="77777777" w:rsidR="005E5B13" w:rsidRDefault="005E5B13">
            <w:pPr>
              <w:pStyle w:val="ProductList-TableBody"/>
            </w:pPr>
          </w:p>
        </w:tc>
      </w:tr>
    </w:tbl>
    <w:p w14:paraId="555D7298" w14:textId="77777777" w:rsidR="005E5B13" w:rsidRDefault="003E49C3">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14:paraId="7D020728" w14:textId="77777777" w:rsidR="005E5B13" w:rsidRDefault="005E5B13">
      <w:pPr>
        <w:pStyle w:val="ProductList-BodyIndented"/>
      </w:pPr>
    </w:p>
    <w:p w14:paraId="51D996D8" w14:textId="77777777" w:rsidR="005E5B13" w:rsidRDefault="003E49C3">
      <w:pPr>
        <w:pStyle w:val="ProductList-ClauseHeading"/>
        <w:outlineLvl w:val="4"/>
      </w:pPr>
      <w:r>
        <w:t xml:space="preserve">3.3 Windows Server 2019 Essentials </w:t>
      </w:r>
      <w:r>
        <w:t>の追加条件</w:t>
      </w:r>
    </w:p>
    <w:p w14:paraId="237CCC7D" w14:textId="77777777" w:rsidR="005E5B13" w:rsidRDefault="003E49C3">
      <w:pPr>
        <w:pStyle w:val="ProductList-SubClauseHeading"/>
        <w:outlineLvl w:val="5"/>
      </w:pPr>
      <w:r>
        <w:t xml:space="preserve">3.3.1 </w:t>
      </w:r>
      <w:r>
        <w:t>使用に関する制限</w:t>
      </w:r>
    </w:p>
    <w:p w14:paraId="05BDA018" w14:textId="77777777" w:rsidR="005E5B13" w:rsidRDefault="003E49C3" w:rsidP="00CA2CA7">
      <w:pPr>
        <w:pStyle w:val="ProductList-Bullet"/>
        <w:numPr>
          <w:ilvl w:val="1"/>
          <w:numId w:val="32"/>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56B37389" w14:textId="77777777" w:rsidR="005E5B13" w:rsidRDefault="003E49C3" w:rsidP="00CA2CA7">
      <w:pPr>
        <w:pStyle w:val="ProductList-Bullet"/>
        <w:numPr>
          <w:ilvl w:val="1"/>
          <w:numId w:val="32"/>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14:paraId="3D643F2A" w14:textId="77777777" w:rsidR="005E5B13" w:rsidRDefault="005E5B13">
      <w:pPr>
        <w:pStyle w:val="ProductList-BodyIndented"/>
      </w:pPr>
    </w:p>
    <w:p w14:paraId="49D7F36B" w14:textId="77777777" w:rsidR="005E5B13" w:rsidRDefault="003E49C3">
      <w:pPr>
        <w:pStyle w:val="ProductList-SubClauseHeading"/>
        <w:outlineLvl w:val="5"/>
      </w:pPr>
      <w:r>
        <w:t xml:space="preserve">3.3.2 </w:t>
      </w:r>
      <w:r>
        <w:t>サーバー</w:t>
      </w:r>
      <w:r>
        <w:t xml:space="preserve"> </w:t>
      </w:r>
      <w:r>
        <w:t>ソフトウェアの使用</w:t>
      </w:r>
    </w:p>
    <w:p w14:paraId="7CA21C72" w14:textId="77777777" w:rsidR="005E5B13" w:rsidRDefault="003E49C3">
      <w:pPr>
        <w:pStyle w:val="ProductList-BodyIndented"/>
      </w:pPr>
      <w:r>
        <w:t>ユーザー</w:t>
      </w:r>
      <w:r>
        <w:t xml:space="preserve"> </w:t>
      </w:r>
      <w:r>
        <w:t>アカウントは、</w:t>
      </w:r>
      <w:r>
        <w:t xml:space="preserve">Windows Server 2019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14:paraId="722A33AD" w14:textId="77777777" w:rsidR="005E5B13" w:rsidRDefault="005E5B13">
      <w:pPr>
        <w:pStyle w:val="ProductList-BodyIndented"/>
      </w:pPr>
    </w:p>
    <w:p w14:paraId="580D7433" w14:textId="77777777" w:rsidR="005E5B13" w:rsidRDefault="003E49C3">
      <w:pPr>
        <w:pStyle w:val="ProductList-SubClauseHeading"/>
        <w:outlineLvl w:val="5"/>
      </w:pPr>
      <w:r>
        <w:t xml:space="preserve">3.3.3 Windows Server 2019 Essentials </w:t>
      </w:r>
      <w:r>
        <w:t>コネクタ</w:t>
      </w:r>
    </w:p>
    <w:p w14:paraId="172FA837" w14:textId="77777777" w:rsidR="005E5B13" w:rsidRDefault="003E49C3">
      <w:pPr>
        <w:pStyle w:val="ProductList-BodyIndented"/>
      </w:pPr>
      <w:r>
        <w:t>お客様は、</w:t>
      </w:r>
      <w:r>
        <w:t xml:space="preserve">Windows Server 2019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14:paraId="1A54F7BC" w14:textId="77777777" w:rsidR="005E5B13" w:rsidRDefault="005E5B13">
      <w:pPr>
        <w:pStyle w:val="ProductList-BodyIndented"/>
      </w:pPr>
    </w:p>
    <w:p w14:paraId="48B0B226" w14:textId="77777777" w:rsidR="005E5B13" w:rsidRDefault="003E49C3">
      <w:pPr>
        <w:pStyle w:val="ProductList-SubClauseHeading"/>
        <w:outlineLvl w:val="5"/>
      </w:pPr>
      <w:r>
        <w:t xml:space="preserve">3.3.4 Windows Server 2019 Active Directory Rights Management </w:t>
      </w:r>
      <w:r>
        <w:t>サービスへのアクセス</w:t>
      </w:r>
    </w:p>
    <w:p w14:paraId="3DAF4741" w14:textId="77777777" w:rsidR="005E5B13" w:rsidRDefault="003E49C3">
      <w:pPr>
        <w:pStyle w:val="ProductList-BodyIndented"/>
      </w:pPr>
      <w:r>
        <w:t>お客様は、ユーザーが</w:t>
      </w:r>
      <w:r>
        <w:t xml:space="preserve"> Windows Server 2019 Active Directory Rights Management </w:t>
      </w:r>
      <w:r>
        <w:t>サービスの機能に直接または間接的にアクセスするために使用するユーザー</w:t>
      </w:r>
      <w:r>
        <w:t xml:space="preserve"> </w:t>
      </w:r>
      <w:r>
        <w:t>アカウントごとに、</w:t>
      </w:r>
      <w:r>
        <w:t xml:space="preserve">Windows Server 2019 Active Directory Rights Management Services CAL </w:t>
      </w:r>
      <w:r>
        <w:t>を取得する必要があります。</w:t>
      </w:r>
    </w:p>
    <w:p w14:paraId="084D4E3A" w14:textId="77777777" w:rsidR="005E5B13" w:rsidRDefault="005E5B13">
      <w:pPr>
        <w:pStyle w:val="ProductList-BodyIndented"/>
      </w:pPr>
    </w:p>
    <w:p w14:paraId="18BEB0BC" w14:textId="77777777" w:rsidR="005E5B13" w:rsidRDefault="003E49C3">
      <w:pPr>
        <w:pStyle w:val="ProductList-ClauseHeading"/>
        <w:outlineLvl w:val="4"/>
      </w:pPr>
      <w:r>
        <w:t xml:space="preserve">3.4 Windows Server 2019 Standard </w:t>
      </w:r>
      <w:r>
        <w:t>および</w:t>
      </w:r>
      <w:r>
        <w:t xml:space="preserve"> Datacenter </w:t>
      </w:r>
      <w:r>
        <w:t>での、</w:t>
      </w:r>
      <w:r>
        <w:t xml:space="preserve">Hyper-V </w:t>
      </w:r>
      <w:r>
        <w:t>による分離を使用しない</w:t>
      </w:r>
      <w:r>
        <w:t xml:space="preserve"> Windows Server </w:t>
      </w:r>
      <w:r>
        <w:t>コンテナーの使用</w:t>
      </w:r>
    </w:p>
    <w:p w14:paraId="668ECF79" w14:textId="77777777" w:rsidR="005E5B13" w:rsidRDefault="003E49C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14:paraId="0FBA311F" w14:textId="77777777" w:rsidR="005E5B13" w:rsidRDefault="005E5B13">
      <w:pPr>
        <w:pStyle w:val="ProductList-Body"/>
      </w:pPr>
    </w:p>
    <w:p w14:paraId="74FB35C5" w14:textId="77777777" w:rsidR="005E5B13" w:rsidRDefault="003E49C3">
      <w:pPr>
        <w:pStyle w:val="ProductList-ClauseHeading"/>
        <w:outlineLvl w:val="4"/>
      </w:pPr>
      <w:r>
        <w:t xml:space="preserve">3.5 Windows Server 2019 </w:t>
      </w:r>
      <w:r>
        <w:t>の追加ソフトウェア</w:t>
      </w:r>
    </w:p>
    <w:tbl>
      <w:tblPr>
        <w:tblStyle w:val="PURTable"/>
        <w:tblW w:w="0" w:type="dxa"/>
        <w:tblLook w:val="04A0" w:firstRow="1" w:lastRow="0" w:firstColumn="1" w:lastColumn="0" w:noHBand="0" w:noVBand="1"/>
      </w:tblPr>
      <w:tblGrid>
        <w:gridCol w:w="3650"/>
        <w:gridCol w:w="3690"/>
        <w:gridCol w:w="3576"/>
      </w:tblGrid>
      <w:tr w:rsidR="005E5B13" w14:paraId="06213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4AB9A8" w14:textId="77777777" w:rsidR="005E5B13" w:rsidRDefault="003E49C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1C13BDF" w14:textId="77777777" w:rsidR="005E5B13" w:rsidRDefault="003E49C3">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14:paraId="0D22ABB0" w14:textId="77777777" w:rsidR="005E5B13" w:rsidRDefault="005E5B13">
            <w:pPr>
              <w:pStyle w:val="ProductList-TableBody"/>
            </w:pPr>
          </w:p>
        </w:tc>
      </w:tr>
    </w:tbl>
    <w:p w14:paraId="42869EF5" w14:textId="77777777" w:rsidR="005E5B13" w:rsidRDefault="003E49C3">
      <w:pPr>
        <w:pStyle w:val="ProductList-Offering1SubSection"/>
        <w:outlineLvl w:val="3"/>
      </w:pPr>
      <w:bookmarkStart w:id="211" w:name="_Sec833"/>
      <w:r>
        <w:t>4.</w:t>
      </w:r>
      <w:r>
        <w:t>ソフトウェア</w:t>
      </w:r>
      <w:r>
        <w:t xml:space="preserve"> </w:t>
      </w:r>
      <w:r>
        <w:t>アシュアランス</w:t>
      </w:r>
      <w:bookmarkEnd w:id="211"/>
    </w:p>
    <w:tbl>
      <w:tblPr>
        <w:tblStyle w:val="PURTable"/>
        <w:tblW w:w="0" w:type="dxa"/>
        <w:tblLook w:val="04A0" w:firstRow="1" w:lastRow="0" w:firstColumn="1" w:lastColumn="0" w:noHBand="0" w:noVBand="1"/>
      </w:tblPr>
      <w:tblGrid>
        <w:gridCol w:w="3659"/>
        <w:gridCol w:w="3658"/>
        <w:gridCol w:w="3599"/>
      </w:tblGrid>
      <w:tr w:rsidR="005E5B13" w14:paraId="66C3E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18CE8C2" w14:textId="77777777" w:rsidR="005E5B13" w:rsidRDefault="003E49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14:paraId="55CA2674" w14:textId="77777777" w:rsidR="005E5B13" w:rsidRDefault="003E49C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7321106" w14:textId="77777777" w:rsidR="005E5B13" w:rsidRDefault="003E49C3">
            <w:pPr>
              <w:pStyle w:val="ProductList-TableBody"/>
            </w:pPr>
            <w:r>
              <w:rPr>
                <w:color w:val="404040"/>
              </w:rPr>
              <w:t>フェールオーバーの権利</w:t>
            </w:r>
            <w:r>
              <w:rPr>
                <w:color w:val="404040"/>
              </w:rPr>
              <w:t xml:space="preserve">: </w:t>
            </w:r>
            <w:r>
              <w:rPr>
                <w:color w:val="404040"/>
              </w:rPr>
              <w:t>なし</w:t>
            </w:r>
          </w:p>
        </w:tc>
      </w:tr>
      <w:tr w:rsidR="005E5B13" w14:paraId="1F2A1795" w14:textId="77777777">
        <w:tc>
          <w:tcPr>
            <w:tcW w:w="4040" w:type="dxa"/>
            <w:tcBorders>
              <w:top w:val="single" w:sz="4" w:space="0" w:color="000000"/>
              <w:left w:val="single" w:sz="4" w:space="0" w:color="000000"/>
              <w:bottom w:val="single" w:sz="4" w:space="0" w:color="000000"/>
              <w:right w:val="single" w:sz="4" w:space="0" w:color="000000"/>
            </w:tcBorders>
          </w:tcPr>
          <w:p w14:paraId="049C93AD" w14:textId="77777777" w:rsidR="005E5B13" w:rsidRDefault="003E49C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05D9F891" w14:textId="77777777" w:rsidR="005E5B13" w:rsidRDefault="003E49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1">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2">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w:t>
            </w:r>
            <w:r>
              <w:t>、</w:t>
            </w:r>
            <w:hyperlink r:id="rId103">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621864E" w14:textId="77777777" w:rsidR="005E5B13" w:rsidRDefault="003E49C3">
            <w:pPr>
              <w:pStyle w:val="ProductList-TableBody"/>
            </w:pPr>
            <w:r>
              <w:rPr>
                <w:color w:val="404040"/>
              </w:rPr>
              <w:t>ローミング使用権</w:t>
            </w:r>
            <w:r>
              <w:rPr>
                <w:color w:val="404040"/>
              </w:rPr>
              <w:t xml:space="preserve">: </w:t>
            </w:r>
            <w:r>
              <w:rPr>
                <w:color w:val="404040"/>
              </w:rPr>
              <w:t>なし</w:t>
            </w:r>
          </w:p>
        </w:tc>
      </w:tr>
      <w:tr w:rsidR="005E5B13" w14:paraId="1F3850ED" w14:textId="77777777">
        <w:tc>
          <w:tcPr>
            <w:tcW w:w="4040" w:type="dxa"/>
            <w:tcBorders>
              <w:top w:val="single" w:sz="4" w:space="0" w:color="000000"/>
              <w:left w:val="single" w:sz="4" w:space="0" w:color="000000"/>
              <w:bottom w:val="single" w:sz="4" w:space="0" w:color="000000"/>
              <w:right w:val="single" w:sz="4" w:space="0" w:color="000000"/>
            </w:tcBorders>
          </w:tcPr>
          <w:p w14:paraId="2CD78047" w14:textId="77777777" w:rsidR="005E5B13" w:rsidRDefault="003E49C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260F2C4" w14:textId="77777777" w:rsidR="005E5B13" w:rsidRDefault="003E49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C4E3447" w14:textId="77777777" w:rsidR="005E5B13" w:rsidRDefault="005E5B13">
            <w:pPr>
              <w:pStyle w:val="ProductList-TableBody"/>
            </w:pPr>
          </w:p>
        </w:tc>
      </w:tr>
    </w:tbl>
    <w:p w14:paraId="4E85525D" w14:textId="77777777" w:rsidR="005E5B13" w:rsidRDefault="005E5B13">
      <w:pPr>
        <w:pStyle w:val="ProductList-ClauseHeading"/>
        <w:outlineLvl w:val="4"/>
      </w:pPr>
    </w:p>
    <w:p w14:paraId="6BB59173" w14:textId="77777777" w:rsidR="005E5B13" w:rsidRDefault="003E49C3">
      <w:pPr>
        <w:pStyle w:val="ProductList-ClauseHeading"/>
        <w:outlineLvl w:val="4"/>
      </w:pPr>
      <w:r>
        <w:t xml:space="preserve">4.1 Windows Server </w:t>
      </w:r>
      <w:r>
        <w:t>向け</w:t>
      </w:r>
      <w:r>
        <w:t xml:space="preserve"> Microsoft Azure </w:t>
      </w:r>
      <w:r>
        <w:t>ハイブリッド特典</w:t>
      </w:r>
    </w:p>
    <w:p w14:paraId="2F99D68C" w14:textId="77777777" w:rsidR="005E5B13" w:rsidRDefault="003E49C3">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3BC896BF" w14:textId="77777777" w:rsidR="005E5B13" w:rsidRDefault="005E5B13">
      <w:pPr>
        <w:pStyle w:val="ProductList-Body"/>
      </w:pPr>
    </w:p>
    <w:p w14:paraId="194BE7B8" w14:textId="77777777" w:rsidR="005E5B13" w:rsidRDefault="003E49C3">
      <w:pPr>
        <w:pStyle w:val="ProductList-ClauseHeading"/>
        <w:outlineLvl w:val="4"/>
      </w:pPr>
      <w:r>
        <w:t xml:space="preserve">4.2 </w:t>
      </w:r>
      <w:r>
        <w:t>半期チャネルのリリース</w:t>
      </w:r>
    </w:p>
    <w:p w14:paraId="10053884" w14:textId="77777777" w:rsidR="005E5B13" w:rsidRDefault="003E49C3">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w:t>
      </w:r>
    </w:p>
    <w:p w14:paraId="3355DC0C" w14:textId="77777777" w:rsidR="005E5B13" w:rsidRDefault="005E5B13">
      <w:pPr>
        <w:pStyle w:val="ProductList-ClauseHeading"/>
        <w:outlineLvl w:val="4"/>
      </w:pPr>
    </w:p>
    <w:p w14:paraId="7FE785C2" w14:textId="77777777" w:rsidR="005E5B13" w:rsidRDefault="003E49C3">
      <w:pPr>
        <w:pStyle w:val="ProductList-ClauseHeading"/>
        <w:outlineLvl w:val="4"/>
      </w:pPr>
      <w:r>
        <w:t xml:space="preserve">4.3 Remote Desktop Services (RDS) User CAL </w:t>
      </w:r>
      <w:r>
        <w:t>および</w:t>
      </w:r>
      <w:r>
        <w:t xml:space="preserve"> User SL </w:t>
      </w:r>
      <w:r>
        <w:t>の拡張された権利</w:t>
      </w:r>
    </w:p>
    <w:p w14:paraId="700355AA" w14:textId="77777777" w:rsidR="005E5B13" w:rsidRDefault="003E49C3">
      <w:pPr>
        <w:pStyle w:val="ProductList-Body"/>
      </w:pPr>
      <w:r>
        <w:t>お客様は、</w:t>
      </w:r>
      <w:r>
        <w:t xml:space="preserve">Microsoft Azure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14:paraId="4AFA5411" w14:textId="77777777" w:rsidR="005E5B13" w:rsidRDefault="005E5B13">
      <w:pPr>
        <w:pStyle w:val="ProductList-Body"/>
      </w:pPr>
    </w:p>
    <w:p w14:paraId="0077ED04" w14:textId="77777777" w:rsidR="005E5B13" w:rsidRDefault="003E49C3">
      <w:pPr>
        <w:pStyle w:val="ProductList-ClauseHeading"/>
        <w:outlineLvl w:val="4"/>
      </w:pPr>
      <w:r>
        <w:t xml:space="preserve">4.4 </w:t>
      </w:r>
      <w:r>
        <w:t>拡張セキュリティ更新プログラム</w:t>
      </w:r>
    </w:p>
    <w:p w14:paraId="13CC67F4" w14:textId="77777777" w:rsidR="005E5B13" w:rsidRDefault="003E49C3">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23BCC9A5" w14:textId="77777777" w:rsidR="005E5B13" w:rsidRDefault="005E5B13">
      <w:pPr>
        <w:pStyle w:val="ProductList-Body"/>
      </w:pPr>
    </w:p>
    <w:p w14:paraId="1C90814B" w14:textId="77777777" w:rsidR="005E5B13" w:rsidRDefault="003E49C3">
      <w:pPr>
        <w:pStyle w:val="ProductList-ClauseHeading"/>
        <w:outlineLvl w:val="4"/>
      </w:pPr>
      <w:r>
        <w:t>4.5 Windows Virtual Desktop for Windows Server</w:t>
      </w:r>
    </w:p>
    <w:p w14:paraId="6EBCDADF" w14:textId="77777777" w:rsidR="005E5B13" w:rsidRDefault="003E49C3">
      <w:pPr>
        <w:pStyle w:val="ProductList-Body"/>
      </w:pPr>
      <w:r>
        <w:t xml:space="preserve">Windows Virtual Desktop Windows Server </w:t>
      </w:r>
      <w:r>
        <w:t>の仮想マシンに対するアクセス権については、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5E257D2E" w14:textId="77777777" w:rsidR="005E5B13" w:rsidRDefault="005E5B13">
      <w:pPr>
        <w:pStyle w:val="PURBreadcrumb"/>
      </w:pPr>
    </w:p>
    <w:tbl>
      <w:tblPr>
        <w:tblStyle w:val="PURTable"/>
        <w:tblW w:w="0" w:type="dxa"/>
        <w:tblLook w:val="04A0" w:firstRow="1" w:lastRow="0" w:firstColumn="1" w:lastColumn="0" w:noHBand="0" w:noVBand="1"/>
      </w:tblPr>
      <w:tblGrid>
        <w:gridCol w:w="10916"/>
      </w:tblGrid>
      <w:tr w:rsidR="005E5B13" w14:paraId="3EE333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03FFA"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2D448BF0" w14:textId="77777777" w:rsidR="005E5B13" w:rsidRDefault="005E5B13">
      <w:pPr>
        <w:pStyle w:val="ProductList-Body"/>
      </w:pPr>
    </w:p>
    <w:p w14:paraId="5459B31E" w14:textId="77777777" w:rsidR="005E5B13" w:rsidRDefault="005E5B13">
      <w:pPr>
        <w:sectPr w:rsidR="005E5B13">
          <w:headerReference w:type="default" r:id="rId104"/>
          <w:footerReference w:type="default" r:id="rId105"/>
          <w:type w:val="continuous"/>
          <w:pgSz w:w="12240" w:h="15840" w:code="1"/>
          <w:pgMar w:top="1170" w:right="720" w:bottom="720" w:left="720" w:header="432" w:footer="288" w:gutter="0"/>
          <w:cols w:space="360"/>
        </w:sectPr>
      </w:pPr>
    </w:p>
    <w:p w14:paraId="103968F5" w14:textId="77777777" w:rsidR="005E5B13" w:rsidRDefault="003E49C3">
      <w:pPr>
        <w:pStyle w:val="ProductList-SectionHeading"/>
        <w:pageBreakBefore/>
        <w:outlineLvl w:val="0"/>
      </w:pPr>
      <w:bookmarkStart w:id="212" w:name="_Sec548"/>
      <w:bookmarkEnd w:id="34"/>
      <w:r>
        <w:t>オンライン</w:t>
      </w:r>
      <w:r>
        <w:t xml:space="preserve"> </w:t>
      </w:r>
      <w:r>
        <w:t>サービス</w:t>
      </w:r>
      <w:r>
        <w:fldChar w:fldCharType="begin"/>
      </w:r>
      <w:r>
        <w:instrText xml:space="preserve"> TC "</w:instrText>
      </w:r>
      <w:bookmarkStart w:id="213" w:name="_Toc28612135"/>
      <w:r>
        <w:instrText>オンライン</w:instrText>
      </w:r>
      <w:r>
        <w:instrText xml:space="preserve"> </w:instrText>
      </w:r>
      <w:r>
        <w:instrText>サービス</w:instrText>
      </w:r>
      <w:bookmarkEnd w:id="213"/>
      <w:r>
        <w:instrText>" \l 1</w:instrText>
      </w:r>
      <w:r>
        <w:fldChar w:fldCharType="end"/>
      </w:r>
    </w:p>
    <w:p w14:paraId="057C376E" w14:textId="77777777" w:rsidR="005E5B13" w:rsidRDefault="003E49C3">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106">
        <w:r>
          <w:rPr>
            <w:color w:val="00467F"/>
            <w:u w:val="single"/>
          </w:rPr>
          <w:t>http://go.microsoft.com/?linkid=9840733</w:t>
        </w:r>
      </w:hyperlink>
      <w:r>
        <w:t xml:space="preserve">) </w:t>
      </w:r>
      <w:r>
        <w:t>が適用されます。</w:t>
      </w:r>
      <w:r>
        <w:t xml:space="preserve">OST </w:t>
      </w:r>
      <w:r>
        <w:t>は本製品条項の一部として適用されます。</w:t>
      </w:r>
    </w:p>
    <w:p w14:paraId="096721D3" w14:textId="77777777" w:rsidR="005E5B13" w:rsidRDefault="003E49C3">
      <w:pPr>
        <w:pStyle w:val="ProductList-Offering1Heading"/>
        <w:outlineLvl w:val="1"/>
      </w:pPr>
      <w:bookmarkStart w:id="214" w:name="_Sec620"/>
      <w:r>
        <w:t>オンライン</w:t>
      </w:r>
      <w:r>
        <w:t xml:space="preserve"> </w:t>
      </w:r>
      <w:r>
        <w:t>サービスの提供地域</w:t>
      </w:r>
      <w:bookmarkEnd w:id="214"/>
      <w:r>
        <w:fldChar w:fldCharType="begin"/>
      </w:r>
      <w:r>
        <w:instrText xml:space="preserve"> TC "</w:instrText>
      </w:r>
      <w:bookmarkStart w:id="215" w:name="_Toc28612136"/>
      <w:r>
        <w:instrText>オンライン</w:instrText>
      </w:r>
      <w:r>
        <w:instrText xml:space="preserve"> </w:instrText>
      </w:r>
      <w:r>
        <w:instrText>サービスの提供地域</w:instrText>
      </w:r>
      <w:bookmarkEnd w:id="215"/>
      <w:r>
        <w:instrText>" \l 2</w:instrText>
      </w:r>
      <w:r>
        <w:fldChar w:fldCharType="end"/>
      </w:r>
    </w:p>
    <w:p w14:paraId="54894B3B" w14:textId="77777777" w:rsidR="005E5B13" w:rsidRDefault="003E49C3">
      <w:pPr>
        <w:pStyle w:val="ProductList-Body"/>
      </w:pPr>
      <w:r>
        <w:t>オンライン</w:t>
      </w:r>
      <w:r>
        <w:t xml:space="preserve"> </w:t>
      </w:r>
      <w:r>
        <w:t>サービスをご利用いただける国および地域の一覧については、</w:t>
      </w:r>
      <w:hyperlink r:id="rId107" w:anchor="international">
        <w:r>
          <w:rPr>
            <w:color w:val="00467F"/>
            <w:u w:val="single"/>
          </w:rPr>
          <w:t>http://www.microsoft.com/online/faq.aspx#international</w:t>
        </w:r>
      </w:hyperlink>
      <w:r>
        <w:t xml:space="preserve"> </w:t>
      </w:r>
      <w:r>
        <w:t>を参照してください。</w:t>
      </w:r>
    </w:p>
    <w:p w14:paraId="3217FD63" w14:textId="77777777" w:rsidR="005E5B13" w:rsidRDefault="003E49C3">
      <w:pPr>
        <w:pStyle w:val="ProductList-Offering1Heading"/>
        <w:outlineLvl w:val="1"/>
      </w:pPr>
      <w:bookmarkStart w:id="216" w:name="_Sec621"/>
      <w:r>
        <w:t>オンライン</w:t>
      </w:r>
      <w:r>
        <w:t xml:space="preserve"> </w:t>
      </w:r>
      <w:r>
        <w:t>サービスの購入ルール</w:t>
      </w:r>
      <w:bookmarkEnd w:id="216"/>
      <w:r>
        <w:fldChar w:fldCharType="begin"/>
      </w:r>
      <w:r>
        <w:instrText xml:space="preserve"> TC "</w:instrText>
      </w:r>
      <w:bookmarkStart w:id="217" w:name="_Toc28612137"/>
      <w:r>
        <w:instrText>オンライン</w:instrText>
      </w:r>
      <w:r>
        <w:instrText xml:space="preserve"> </w:instrText>
      </w:r>
      <w:r>
        <w:instrText>サービスの購入ルール</w:instrText>
      </w:r>
      <w:bookmarkEnd w:id="217"/>
      <w:r>
        <w:instrText>" \l 2</w:instrText>
      </w:r>
      <w:r>
        <w:fldChar w:fldCharType="end"/>
      </w:r>
    </w:p>
    <w:p w14:paraId="5D608878" w14:textId="77777777" w:rsidR="005E5B13" w:rsidRDefault="003E49C3">
      <w:pPr>
        <w:pStyle w:val="ProductList-Body"/>
      </w:pPr>
      <w:r>
        <w:t>オンライン</w:t>
      </w:r>
      <w:r>
        <w:t xml:space="preserve"> </w:t>
      </w:r>
      <w:r>
        <w:t>サービスの購入には以下の購入ルールが適用されます。</w:t>
      </w:r>
    </w:p>
    <w:p w14:paraId="5B6044B3" w14:textId="77777777" w:rsidR="005E5B13" w:rsidRDefault="003E49C3" w:rsidP="00CA2CA7">
      <w:pPr>
        <w:pStyle w:val="ProductList-Bullet"/>
        <w:numPr>
          <w:ilvl w:val="0"/>
          <w:numId w:val="33"/>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14:paraId="17387074" w14:textId="77777777" w:rsidR="005E5B13" w:rsidRDefault="003E49C3" w:rsidP="00CA2CA7">
      <w:pPr>
        <w:pStyle w:val="ProductList-Bullet"/>
        <w:numPr>
          <w:ilvl w:val="0"/>
          <w:numId w:val="33"/>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サービスに対するお客様の現在のサブスクリプション期間と一致しなければなりません。この規定は</w:t>
      </w:r>
      <w:r>
        <w:t xml:space="preserve"> Azure </w:t>
      </w:r>
      <w:r>
        <w:t>予約には適用されません。</w:t>
      </w:r>
    </w:p>
    <w:p w14:paraId="6B3EDB6B" w14:textId="77777777" w:rsidR="005E5B13" w:rsidRDefault="003E49C3" w:rsidP="00CA2CA7">
      <w:pPr>
        <w:pStyle w:val="ProductList-Bullet"/>
        <w:numPr>
          <w:ilvl w:val="0"/>
          <w:numId w:val="33"/>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14:paraId="65748A6F" w14:textId="77777777" w:rsidR="005E5B13" w:rsidRDefault="003E49C3" w:rsidP="00CA2CA7">
      <w:pPr>
        <w:pStyle w:val="ProductList-Bullet"/>
        <w:numPr>
          <w:ilvl w:val="0"/>
          <w:numId w:val="33"/>
        </w:numPr>
      </w:pPr>
      <w:r>
        <w:t xml:space="preserve">Microsoft Azure </w:t>
      </w:r>
      <w:r>
        <w:t>の条件は、</w:t>
      </w:r>
      <w:r>
        <w:t xml:space="preserve">Microsoft Azure </w:t>
      </w:r>
      <w:r>
        <w:t>の製品項目に規定するとおりとします。</w:t>
      </w:r>
    </w:p>
    <w:p w14:paraId="42EFBA30" w14:textId="77777777" w:rsidR="005E5B13" w:rsidRDefault="003E49C3" w:rsidP="00CA2CA7">
      <w:pPr>
        <w:pStyle w:val="ProductList-Bullet"/>
        <w:numPr>
          <w:ilvl w:val="0"/>
          <w:numId w:val="33"/>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の期間満了のいずれか早い時点をもって失効します。</w:t>
      </w:r>
    </w:p>
    <w:p w14:paraId="01C69291" w14:textId="77777777" w:rsidR="005E5B13" w:rsidRDefault="003E49C3" w:rsidP="00CA2CA7">
      <w:pPr>
        <w:pStyle w:val="ProductList-Bullet"/>
        <w:numPr>
          <w:ilvl w:val="0"/>
          <w:numId w:val="33"/>
        </w:numPr>
      </w:pP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は月単位で課金されます。</w:t>
      </w:r>
    </w:p>
    <w:p w14:paraId="39F170F6" w14:textId="77777777" w:rsidR="005E5B13" w:rsidRDefault="003E49C3">
      <w:pPr>
        <w:pStyle w:val="ProductList-Offering1Heading"/>
        <w:outlineLvl w:val="1"/>
      </w:pPr>
      <w:bookmarkStart w:id="218" w:name="_Sec623"/>
      <w:r>
        <w:t>オンライン</w:t>
      </w:r>
      <w:r>
        <w:t xml:space="preserve"> </w:t>
      </w:r>
      <w:r>
        <w:t>サービスの更新</w:t>
      </w:r>
      <w:bookmarkEnd w:id="218"/>
      <w:r>
        <w:fldChar w:fldCharType="begin"/>
      </w:r>
      <w:r>
        <w:instrText xml:space="preserve"> TC "</w:instrText>
      </w:r>
      <w:bookmarkStart w:id="219" w:name="_Toc28612138"/>
      <w:r>
        <w:instrText>オンライン</w:instrText>
      </w:r>
      <w:r>
        <w:instrText xml:space="preserve"> </w:instrText>
      </w:r>
      <w:r>
        <w:instrText>サービスの更新</w:instrText>
      </w:r>
      <w:bookmarkEnd w:id="219"/>
      <w:r>
        <w:instrText>" \l 2</w:instrText>
      </w:r>
      <w:r>
        <w:fldChar w:fldCharType="end"/>
      </w:r>
    </w:p>
    <w:p w14:paraId="7E874E41" w14:textId="77777777" w:rsidR="005E5B13" w:rsidRDefault="003E49C3">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08">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14:paraId="27D20FFF"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184F50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C7132"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35D1EC58" w14:textId="77777777" w:rsidR="005E5B13" w:rsidRDefault="005E5B13">
      <w:pPr>
        <w:pStyle w:val="ProductList-Body"/>
      </w:pPr>
    </w:p>
    <w:p w14:paraId="5164AB82" w14:textId="77777777" w:rsidR="005E5B13" w:rsidRDefault="003E49C3">
      <w:pPr>
        <w:pStyle w:val="ProductList-OfferingGroupHeading"/>
        <w:outlineLvl w:val="1"/>
      </w:pPr>
      <w:bookmarkStart w:id="220" w:name="_Sec624"/>
      <w:r>
        <w:t xml:space="preserve">Microsoft Azure </w:t>
      </w:r>
      <w:r>
        <w:t>サービス</w:t>
      </w:r>
      <w:bookmarkEnd w:id="220"/>
      <w:r>
        <w:fldChar w:fldCharType="begin"/>
      </w:r>
      <w:r>
        <w:instrText xml:space="preserve"> TC "</w:instrText>
      </w:r>
      <w:bookmarkStart w:id="221" w:name="_Toc28612139"/>
      <w:r>
        <w:instrText xml:space="preserve">Microsoft Azure </w:instrText>
      </w:r>
      <w:r>
        <w:instrText>サービス</w:instrText>
      </w:r>
      <w:bookmarkEnd w:id="221"/>
      <w:r>
        <w:instrText>" \l 2</w:instrText>
      </w:r>
      <w:r>
        <w:fldChar w:fldCharType="end"/>
      </w:r>
    </w:p>
    <w:p w14:paraId="1E147544" w14:textId="77777777" w:rsidR="005E5B13" w:rsidRDefault="003E49C3">
      <w:pPr>
        <w:pStyle w:val="ProductList-ClauseHeading"/>
        <w:outlineLvl w:val="2"/>
      </w:pPr>
      <w:r>
        <w:t>1.</w:t>
      </w:r>
      <w:r>
        <w:t>定義</w:t>
      </w:r>
    </w:p>
    <w:p w14:paraId="11E37FC8" w14:textId="77777777" w:rsidR="005E5B13" w:rsidRDefault="003E49C3">
      <w:pPr>
        <w:pStyle w:val="ProductList-Body"/>
      </w:pPr>
      <w:r>
        <w:rPr>
          <w:b/>
          <w:color w:val="00188F"/>
        </w:rPr>
        <w:t>年間割当約定額</w:t>
      </w:r>
      <w:r>
        <w:t>とは、お客様が年次請求を選択した場合に、加入契約期間のうちの</w:t>
      </w:r>
      <w:r>
        <w:t xml:space="preserve"> 1 </w:t>
      </w:r>
      <w:r>
        <w:t>年間に割り当てられた金額コミットメントの部分を意味します。</w:t>
      </w:r>
    </w:p>
    <w:p w14:paraId="5FA9D978" w14:textId="77777777" w:rsidR="005E5B13" w:rsidRDefault="003E49C3">
      <w:pPr>
        <w:pStyle w:val="ProductList-Body"/>
      </w:pPr>
      <w:r>
        <w:rPr>
          <w:b/>
          <w:color w:val="00188F"/>
        </w:rPr>
        <w:t xml:space="preserve">Azure </w:t>
      </w:r>
      <w:r>
        <w:rPr>
          <w:b/>
          <w:color w:val="00188F"/>
        </w:rPr>
        <w:t>予約</w:t>
      </w:r>
      <w:r>
        <w:t>とは、特定の期間と地域について対象となる</w:t>
      </w:r>
      <w:r>
        <w:t xml:space="preserve"> Microsoft Azure </w:t>
      </w:r>
      <w:r>
        <w:t>サービスの事前購入を意味します</w:t>
      </w:r>
      <w:r>
        <w:t xml:space="preserve"> (</w:t>
      </w:r>
      <w:r>
        <w:t>予約</w:t>
      </w:r>
      <w:r>
        <w:t xml:space="preserve"> VM </w:t>
      </w:r>
      <w:r>
        <w:t>インスタンス、予約ソフトウェア</w:t>
      </w:r>
      <w:r>
        <w:t xml:space="preserve"> </w:t>
      </w:r>
      <w:r>
        <w:t>インスタンスなど</w:t>
      </w:r>
      <w:r>
        <w:t>)</w:t>
      </w:r>
      <w:r>
        <w:t>。</w:t>
      </w:r>
    </w:p>
    <w:p w14:paraId="1208CB2E" w14:textId="77777777" w:rsidR="005E5B13" w:rsidRDefault="003E49C3">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14:paraId="76675D7A" w14:textId="77777777" w:rsidR="005E5B13" w:rsidRDefault="003E49C3">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Azure Stack Hub</w:t>
      </w:r>
      <w:r>
        <w:fldChar w:fldCharType="begin"/>
      </w:r>
      <w:r>
        <w:instrText xml:space="preserve"> XE "Azure Stack Hub" </w:instrText>
      </w:r>
      <w:r>
        <w:fldChar w:fldCharType="end"/>
      </w:r>
      <w:r>
        <w:t xml:space="preserve">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14:paraId="767A133E" w14:textId="77777777" w:rsidR="005E5B13" w:rsidRDefault="003E49C3">
      <w:pPr>
        <w:pStyle w:val="ProductList-Body"/>
      </w:pPr>
      <w:r>
        <w:rPr>
          <w:b/>
          <w:color w:val="00188F"/>
        </w:rPr>
        <w:t>金額コミットメント</w:t>
      </w:r>
      <w:r>
        <w:t>とは、お客様が、対象となる</w:t>
      </w:r>
      <w:r>
        <w:t xml:space="preserve"> Microsoft Azure </w:t>
      </w:r>
      <w:r>
        <w:t>サービスの使用に関してサブスクリプション期間中に支払うことを約束した合計金額を意味します。</w:t>
      </w:r>
    </w:p>
    <w:p w14:paraId="44413087" w14:textId="77777777" w:rsidR="005E5B13" w:rsidRDefault="005E5B13">
      <w:pPr>
        <w:pStyle w:val="ProductList-Body"/>
      </w:pPr>
    </w:p>
    <w:p w14:paraId="13EF8064" w14:textId="77777777" w:rsidR="005E5B13" w:rsidRDefault="003E49C3">
      <w:pPr>
        <w:pStyle w:val="ProductList-ClauseHeading"/>
        <w:outlineLvl w:val="2"/>
      </w:pPr>
      <w:r>
        <w:t>2.</w:t>
      </w:r>
      <w:r>
        <w:t>サブスクリプション期間</w:t>
      </w:r>
    </w:p>
    <w:p w14:paraId="661D2B88" w14:textId="77777777" w:rsidR="005E5B13" w:rsidRDefault="003E49C3">
      <w:pPr>
        <w:pStyle w:val="ProductList-Body"/>
      </w:pPr>
      <w:r>
        <w:t xml:space="preserve">Azure </w:t>
      </w:r>
      <w:r>
        <w:t>予約について以下に規定されている場合を除き、お客様は、お客様の加入契約終了日と同じ日に終了する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r>
        <w:t xml:space="preserve">Azure Spot </w:t>
      </w:r>
      <w:r>
        <w:t>仮想マシンへのお客様のアクセスは一時的であり、随時中断される可能性があります。お客様は、ワークロードの中断の直前に通知されることを選択できます。</w:t>
      </w:r>
    </w:p>
    <w:p w14:paraId="081BEAE2" w14:textId="77777777" w:rsidR="005E5B13" w:rsidRDefault="005E5B13">
      <w:pPr>
        <w:pStyle w:val="ProductList-Body"/>
      </w:pPr>
    </w:p>
    <w:p w14:paraId="320E97D9" w14:textId="77777777" w:rsidR="005E5B13" w:rsidRDefault="003E49C3">
      <w:pPr>
        <w:pStyle w:val="ProductList-ClauseHeading"/>
        <w:outlineLvl w:val="2"/>
      </w:pPr>
      <w:r>
        <w:t>3.</w:t>
      </w:r>
      <w:r>
        <w:t>サービスの購入</w:t>
      </w:r>
    </w:p>
    <w:p w14:paraId="74E43F10" w14:textId="77777777" w:rsidR="005E5B13" w:rsidRDefault="003E49C3">
      <w:pPr>
        <w:pStyle w:val="ProductList-Body"/>
      </w:pPr>
      <w:r>
        <w:t xml:space="preserve">Microsoft Azure </w:t>
      </w:r>
      <w:r>
        <w:t>サービスは、以下のいずれかの方法でまたはこれらを組み合わせて購入することができます。</w:t>
      </w:r>
    </w:p>
    <w:p w14:paraId="735443D8" w14:textId="77777777" w:rsidR="005E5B13" w:rsidRDefault="003E49C3" w:rsidP="00CA2CA7">
      <w:pPr>
        <w:pStyle w:val="ProductList-Bullet"/>
        <w:numPr>
          <w:ilvl w:val="0"/>
          <w:numId w:val="34"/>
        </w:numPr>
      </w:pPr>
      <w:r>
        <w:rPr>
          <w:b/>
          <w:color w:val="00188F"/>
        </w:rPr>
        <w:t>年額コミットメント</w:t>
      </w:r>
      <w:r>
        <w:t xml:space="preserve">: </w:t>
      </w:r>
      <w:r>
        <w:t>お客様は、全額一括前払で請求を受けることに同意した場合、加入契約の期間を通して金額コミットメントの全額を利用することができます</w:t>
      </w:r>
      <w:r>
        <w:t xml:space="preserve"> (</w:t>
      </w:r>
      <w:r>
        <w:t>以下「全額一括前払オプション」といいます</w:t>
      </w:r>
      <w:r>
        <w:t>)</w:t>
      </w:r>
      <w:r>
        <w:t>。また、年単位で金額コミットメントについて請求を受けることを選択した場合は、加入契約の各年において年間割当約定額を利用することができます</w:t>
      </w:r>
      <w:r>
        <w:t xml:space="preserve"> (</w:t>
      </w:r>
      <w:r>
        <w:t>以下「年次前払オプション」といいます</w:t>
      </w:r>
      <w:r>
        <w:t>)</w:t>
      </w:r>
      <w:r>
        <w:t>。全額一括前払オプションに基づき、未使用の金額コミットメントは加入契約の終了時に失効し、年次前払オプションに基づき、未使用の年間割当約定額は次の加入契約応当日に失効します。将来の加入契約応当日における金額コミットメントの増額または年間割当約定額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14:paraId="02BB9934" w14:textId="77777777" w:rsidR="005E5B13" w:rsidRDefault="003E49C3" w:rsidP="00CA2CA7">
      <w:pPr>
        <w:pStyle w:val="ProductList-Bullet"/>
        <w:numPr>
          <w:ilvl w:val="0"/>
          <w:numId w:val="34"/>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14:paraId="71F10A5F" w14:textId="77777777" w:rsidR="005E5B13" w:rsidRDefault="003E49C3" w:rsidP="00CA2CA7">
      <w:pPr>
        <w:pStyle w:val="ProductList-Bullet"/>
        <w:numPr>
          <w:ilvl w:val="0"/>
          <w:numId w:val="34"/>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14:paraId="4727DE57" w14:textId="77777777" w:rsidR="005E5B13" w:rsidRDefault="003E49C3" w:rsidP="00CA2CA7">
      <w:pPr>
        <w:pStyle w:val="ProductList-Bullet"/>
        <w:numPr>
          <w:ilvl w:val="0"/>
          <w:numId w:val="34"/>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サービスをまだ発注していないお客様に対し、マイクロソフトから、お持ちの加入契約に基づいて金額コミットメントなしで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14:paraId="5F899BE0" w14:textId="77777777" w:rsidR="005E5B13" w:rsidRDefault="003E49C3" w:rsidP="00CA2CA7">
      <w:pPr>
        <w:pStyle w:val="ProductList-Bullet"/>
        <w:numPr>
          <w:ilvl w:val="0"/>
          <w:numId w:val="34"/>
        </w:numPr>
      </w:pPr>
      <w:r>
        <w:rPr>
          <w:b/>
          <w:color w:val="00188F"/>
        </w:rPr>
        <w:t xml:space="preserve">Azure </w:t>
      </w:r>
      <w:r>
        <w:rPr>
          <w:b/>
          <w:color w:val="00188F"/>
        </w:rPr>
        <w:t>予約</w:t>
      </w:r>
      <w:r>
        <w:t xml:space="preserve">: Azure </w:t>
      </w:r>
      <w:r>
        <w:t>予約は、最大</w:t>
      </w:r>
      <w:r>
        <w:t xml:space="preserve"> 3 </w:t>
      </w:r>
      <w:r>
        <w:t>年間の指定期間について一括前払いまたは均等払いで購入します</w:t>
      </w:r>
      <w:r>
        <w:t xml:space="preserve"> (</w:t>
      </w:r>
      <w:r>
        <w:t>利用可能な場合</w:t>
      </w:r>
      <w:r>
        <w:t>)</w:t>
      </w:r>
      <w:r>
        <w:t>。</w:t>
      </w:r>
      <w:r>
        <w:t xml:space="preserve">Azure </w:t>
      </w:r>
      <w:r>
        <w:t>予約は指定期間の終了時に失効します。お客様に対し、</w:t>
      </w:r>
      <w:r>
        <w:t xml:space="preserve">Azure </w:t>
      </w:r>
      <w:r>
        <w:t>予約の未使用分の支払</w:t>
      </w:r>
      <w:r>
        <w:t xml:space="preserve"> (</w:t>
      </w:r>
      <w:r>
        <w:t>支払済みまたは支払予定</w:t>
      </w:r>
      <w:r>
        <w:t xml:space="preserve">) </w:t>
      </w:r>
      <w:r>
        <w:t>は返金されません。お客様のボリューム</w:t>
      </w:r>
      <w:r>
        <w:t xml:space="preserve"> </w:t>
      </w:r>
      <w:r>
        <w:t>ライセンス契約の条項にかかわらず、</w:t>
      </w:r>
      <w:r>
        <w:t xml:space="preserve">Azure </w:t>
      </w:r>
      <w:r>
        <w:t>予約に固定価格は適用されません。</w:t>
      </w:r>
      <w:r>
        <w:t xml:space="preserve">Azure </w:t>
      </w:r>
      <w:r>
        <w:t>予約の価格は、各購入時点での提供価格に基づきます。</w:t>
      </w:r>
    </w:p>
    <w:p w14:paraId="3D2DCC46" w14:textId="77777777" w:rsidR="005E5B13" w:rsidRDefault="003E49C3" w:rsidP="00CA2CA7">
      <w:pPr>
        <w:pStyle w:val="ProductList-Bullet"/>
        <w:numPr>
          <w:ilvl w:val="0"/>
          <w:numId w:val="34"/>
        </w:numPr>
      </w:pPr>
      <w:r>
        <w:rPr>
          <w:b/>
          <w:color w:val="00188F"/>
        </w:rPr>
        <w:t>Azure Spot</w:t>
      </w:r>
      <w:r>
        <w:t xml:space="preserve">: </w:t>
      </w:r>
      <w:r>
        <w:t>お客様のボリューム</w:t>
      </w:r>
      <w:r>
        <w:t xml:space="preserve"> </w:t>
      </w:r>
      <w:r>
        <w:t>ライセンス契約の条項にかかわらず、</w:t>
      </w:r>
      <w:r>
        <w:t xml:space="preserve">Azure Spot </w:t>
      </w:r>
      <w:r>
        <w:t>仮想マシンに固定価格は適用されません。</w:t>
      </w:r>
      <w:r>
        <w:t xml:space="preserve">Azure Spot </w:t>
      </w:r>
      <w:r>
        <w:t>の価格はデマンド</w:t>
      </w:r>
      <w:r>
        <w:t xml:space="preserve"> </w:t>
      </w:r>
      <w:r>
        <w:t>ベースです。購入時点での提供価格は、随時変更されることがあります。価格調整については、</w:t>
      </w:r>
      <w:r>
        <w:t xml:space="preserve">Azure </w:t>
      </w:r>
      <w:r>
        <w:t>ポータルを参照してください。</w:t>
      </w:r>
    </w:p>
    <w:p w14:paraId="2102627D" w14:textId="77777777" w:rsidR="005E5B13" w:rsidRDefault="005E5B13">
      <w:pPr>
        <w:pStyle w:val="ProductList-Body"/>
      </w:pPr>
    </w:p>
    <w:p w14:paraId="73890CB4" w14:textId="77777777" w:rsidR="005E5B13" w:rsidRDefault="003E49C3">
      <w:pPr>
        <w:pStyle w:val="ProductList-ClauseHeading"/>
        <w:outlineLvl w:val="2"/>
      </w:pPr>
      <w:r>
        <w:t>4.</w:t>
      </w:r>
      <w:r>
        <w:t>価格</w:t>
      </w:r>
    </w:p>
    <w:p w14:paraId="6BB9578A" w14:textId="77777777" w:rsidR="005E5B13" w:rsidRDefault="003E49C3">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14:paraId="4060369A" w14:textId="77777777" w:rsidR="005E5B13" w:rsidRDefault="005E5B13">
      <w:pPr>
        <w:pStyle w:val="ProductList-Body"/>
      </w:pPr>
    </w:p>
    <w:p w14:paraId="461B9A52" w14:textId="77777777" w:rsidR="005E5B13" w:rsidRDefault="003E49C3">
      <w:pPr>
        <w:pStyle w:val="ProductList-ClauseHeading"/>
        <w:outlineLvl w:val="2"/>
      </w:pPr>
      <w:r>
        <w:t>5.</w:t>
      </w:r>
      <w:r>
        <w:t>支払と料金</w:t>
      </w:r>
    </w:p>
    <w:p w14:paraId="2BFC169B" w14:textId="77777777" w:rsidR="005E5B13" w:rsidRDefault="003E49C3" w:rsidP="00CA2CA7">
      <w:pPr>
        <w:pStyle w:val="ProductList-Bullet"/>
        <w:numPr>
          <w:ilvl w:val="0"/>
          <w:numId w:val="35"/>
        </w:numPr>
      </w:pPr>
      <w:r>
        <w:rPr>
          <w:b/>
          <w:color w:val="00188F"/>
        </w:rPr>
        <w:t>金額コミットメントの使用</w:t>
      </w:r>
      <w:r>
        <w:t xml:space="preserve">: </w:t>
      </w:r>
      <w:r>
        <w:t>マイクロソフトは毎月、対象となる</w:t>
      </w:r>
      <w:r>
        <w:t xml:space="preserve"> Microsoft Azure </w:t>
      </w:r>
      <w:r>
        <w:t>サービスの使用分を約定料金により金額換算した値を、お客様の金額コミットメント</w:t>
      </w:r>
      <w:r>
        <w:t xml:space="preserve"> (</w:t>
      </w:r>
      <w:r>
        <w:t>または、該当する場合は年間割当約定額</w:t>
      </w:r>
      <w:r>
        <w:t xml:space="preserve">) </w:t>
      </w:r>
      <w:r>
        <w:t>から控除します。お客様の金額コミットメント</w:t>
      </w:r>
      <w:r>
        <w:t xml:space="preserve"> (</w:t>
      </w:r>
      <w:r>
        <w:t>または、該当する場合は年間割当約定額</w:t>
      </w:r>
      <w:r>
        <w:t xml:space="preserve">) </w:t>
      </w:r>
      <w:r>
        <w:t>がすべて使用された場合、追加使用分については以下のとおり、従量料金で請求が行われます。</w:t>
      </w:r>
    </w:p>
    <w:p w14:paraId="00FBF17C" w14:textId="77777777" w:rsidR="005E5B13" w:rsidRDefault="003E49C3" w:rsidP="00CA2CA7">
      <w:pPr>
        <w:pStyle w:val="ProductList-Bullet"/>
        <w:numPr>
          <w:ilvl w:val="0"/>
          <w:numId w:val="35"/>
        </w:numPr>
      </w:pPr>
      <w:r>
        <w:rPr>
          <w:b/>
          <w:color w:val="00188F"/>
        </w:rPr>
        <w:t>金額コミットメントの請求</w:t>
      </w:r>
      <w:r>
        <w:rPr>
          <w:b/>
          <w:color w:val="00188F"/>
        </w:rPr>
        <w:t xml:space="preserve">: </w:t>
      </w:r>
      <w:r>
        <w:t>お客様が全額一括前払オプションを選択した場合、金額コミットメントは直ちに請求されます。お客様が年次前払オプションを選択した場合、初年度の年間割当約定額は直ちに請求され、その後の年間割当約定額は、加入契約発効日の年次応当日に請求されます。</w:t>
      </w:r>
    </w:p>
    <w:p w14:paraId="5C6BC5DC" w14:textId="77777777" w:rsidR="005E5B13" w:rsidRDefault="003E49C3" w:rsidP="00CA2CA7">
      <w:pPr>
        <w:pStyle w:val="ProductList-Bullet"/>
        <w:numPr>
          <w:ilvl w:val="0"/>
          <w:numId w:val="35"/>
        </w:numPr>
      </w:pPr>
      <w:r>
        <w:rPr>
          <w:b/>
          <w:color w:val="00188F"/>
        </w:rPr>
        <w:t>金額コミットメントの超過分の請求</w:t>
      </w:r>
      <w:r>
        <w:t xml:space="preserve">: </w:t>
      </w:r>
      <w:r>
        <w:t>お客様の使用量が、全額一括前払オプションに基づく金額コミットメント、または年次前払オプションに基づく年間割当約定額を超えている場合、かかる超過分に対する請求は、加入契約の各月の終了時に、お客様</w:t>
      </w:r>
      <w:r>
        <w:t xml:space="preserve"> (</w:t>
      </w:r>
      <w:r>
        <w:t>またはそのリセラー</w:t>
      </w:r>
      <w:r>
        <w:t xml:space="preserve">) </w:t>
      </w:r>
      <w:r>
        <w:t>に対して従量料金で行われるものとします。</w:t>
      </w:r>
    </w:p>
    <w:p w14:paraId="2D928262" w14:textId="77777777" w:rsidR="005E5B13" w:rsidRDefault="003E49C3" w:rsidP="00CA2CA7">
      <w:pPr>
        <w:pStyle w:val="ProductList-Bullet"/>
        <w:numPr>
          <w:ilvl w:val="0"/>
          <w:numId w:val="35"/>
        </w:numPr>
      </w:pPr>
      <w:r>
        <w:rPr>
          <w:b/>
          <w:color w:val="00188F"/>
        </w:rPr>
        <w:t>従量課金による請求</w:t>
      </w:r>
      <w:r>
        <w:t xml:space="preserve">: </w:t>
      </w:r>
      <w:r>
        <w:t>お客様が金額コミットメントなしで</w:t>
      </w:r>
      <w:r>
        <w:t xml:space="preserve"> Microsoft Azure </w:t>
      </w:r>
      <w:r>
        <w:t>サービスをプロビジョニングした場合、請求はお客様</w:t>
      </w:r>
      <w:r>
        <w:t xml:space="preserve"> (</w:t>
      </w:r>
      <w:r>
        <w:t>またはそのリセラー</w:t>
      </w:r>
      <w:r>
        <w:t xml:space="preserve">) </w:t>
      </w:r>
      <w:r>
        <w:t>に対して従量料金で月ごとに行われます。お客様のサブスクリプション期間の満了または終了より後の</w:t>
      </w:r>
      <w:r>
        <w:t xml:space="preserve"> Microsoft Azure </w:t>
      </w:r>
      <w:r>
        <w:t>サービスの使用については、すべてその時点の従量料金で月ごとにお客様</w:t>
      </w:r>
      <w:r>
        <w:t xml:space="preserve"> (</w:t>
      </w:r>
      <w:r>
        <w:t>またはそのリセラー</w:t>
      </w:r>
      <w:r>
        <w:t xml:space="preserve">) </w:t>
      </w:r>
      <w:r>
        <w:t>に請求されます。</w:t>
      </w:r>
    </w:p>
    <w:p w14:paraId="68A0B966" w14:textId="77777777" w:rsidR="005E5B13" w:rsidRDefault="003E49C3" w:rsidP="00CA2CA7">
      <w:pPr>
        <w:pStyle w:val="ProductList-Bullet"/>
        <w:numPr>
          <w:ilvl w:val="0"/>
          <w:numId w:val="35"/>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に対して請求が行われます。金額コミットメントは、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の購入が含まれる場合、初回数量を超えるお客様の使用に対する請求は従量料金で行われるものとし、お客様の金額コミットメントをかかる使用に適用することができます。</w:t>
      </w:r>
    </w:p>
    <w:p w14:paraId="78F5690D" w14:textId="77777777" w:rsidR="005E5B13" w:rsidRDefault="003E49C3" w:rsidP="00CA2CA7">
      <w:pPr>
        <w:pStyle w:val="ProductList-Bullet"/>
        <w:numPr>
          <w:ilvl w:val="0"/>
          <w:numId w:val="35"/>
        </w:numPr>
      </w:pPr>
      <w:r>
        <w:rPr>
          <w:b/>
          <w:color w:val="00188F"/>
        </w:rPr>
        <w:t xml:space="preserve">Azure </w:t>
      </w:r>
      <w:r>
        <w:rPr>
          <w:b/>
          <w:color w:val="00188F"/>
        </w:rPr>
        <w:t>予約</w:t>
      </w:r>
      <w:r>
        <w:t xml:space="preserve">: Azure </w:t>
      </w:r>
      <w:r>
        <w:t>予約の購入費用は、利用可能な金額コミットメントから自動的に差し引かれます。お客様が金額コミットメントを全額使いきった場合、または</w:t>
      </w:r>
      <w:r>
        <w:t xml:space="preserve"> Azure </w:t>
      </w:r>
      <w:r>
        <w:t>予約の費用が購入時に利用可能な金額コミットメントの残高を超えている場合、この「支払と料金」のセクションに別途規定されている場合を除き、超過分に対する請求が行われます。</w:t>
      </w:r>
      <w:r>
        <w:t xml:space="preserve">Azure.com </w:t>
      </w:r>
      <w:r>
        <w:t>から購入した</w:t>
      </w:r>
      <w:r>
        <w:t xml:space="preserve"> Azure </w:t>
      </w:r>
      <w:r>
        <w:t>予約については、登録されているクレジット</w:t>
      </w:r>
      <w:r>
        <w:t xml:space="preserve"> </w:t>
      </w:r>
      <w:r>
        <w:t>カードに対して前払金全額の請求が行われるか、または次回の請求書に請求額が記載されます。仮想マシンまたは</w:t>
      </w:r>
      <w:r>
        <w:t xml:space="preserve"> Azure SQL Database </w:t>
      </w:r>
      <w:r>
        <w:t>サービスの</w:t>
      </w:r>
      <w:r>
        <w:t xml:space="preserve"> Azure </w:t>
      </w:r>
      <w:r>
        <w:t>予約インスタンスはコンピューティングのみを対象とし</w:t>
      </w:r>
      <w:r>
        <w:t xml:space="preserve"> (</w:t>
      </w:r>
      <w:r>
        <w:t>基本料金</w:t>
      </w:r>
      <w:r>
        <w:t>)</w:t>
      </w:r>
      <w:r>
        <w:t>、ソフトウェア</w:t>
      </w:r>
      <w:r>
        <w:t xml:space="preserve"> (Windows Server </w:t>
      </w:r>
      <w:r>
        <w:t>や</w:t>
      </w:r>
      <w:r>
        <w:t xml:space="preserve"> SQL Server </w:t>
      </w:r>
      <w:r>
        <w:t>など</w:t>
      </w:r>
      <w:r>
        <w:t>)</w:t>
      </w:r>
      <w:r>
        <w:t>、ストレージ、またはバックアップの費用は含まれません。一方、ソフトウェアの</w:t>
      </w:r>
      <w:r>
        <w:t xml:space="preserve"> Azure </w:t>
      </w:r>
      <w:r>
        <w:t>予約インスタンスにはコンピューティングの費用は含まれません。</w:t>
      </w:r>
    </w:p>
    <w:p w14:paraId="79CC003F" w14:textId="77777777" w:rsidR="005E5B13" w:rsidRDefault="005E5B13">
      <w:pPr>
        <w:pStyle w:val="ProductList-Body"/>
      </w:pPr>
    </w:p>
    <w:p w14:paraId="223259B7" w14:textId="77777777" w:rsidR="005E5B13" w:rsidRDefault="003E49C3">
      <w:pPr>
        <w:pStyle w:val="ProductList-ClauseHeading"/>
        <w:outlineLvl w:val="2"/>
      </w:pPr>
      <w:r>
        <w:t xml:space="preserve">6.Azure </w:t>
      </w:r>
      <w:r>
        <w:t>予約オプション</w:t>
      </w:r>
    </w:p>
    <w:p w14:paraId="00A87975" w14:textId="77777777" w:rsidR="005E5B13" w:rsidRDefault="003E49C3">
      <w:pPr>
        <w:pStyle w:val="ProductList-Body"/>
      </w:pPr>
      <w:r>
        <w:t>お客様が購入した</w:t>
      </w:r>
      <w:r>
        <w:t xml:space="preserve"> Azure </w:t>
      </w:r>
      <w:r>
        <w:t>予約には、以下のオプションが適用されます。</w:t>
      </w:r>
    </w:p>
    <w:p w14:paraId="5A4824EA" w14:textId="77777777" w:rsidR="005E5B13" w:rsidRDefault="003E49C3" w:rsidP="00CA2CA7">
      <w:pPr>
        <w:pStyle w:val="ProductList-Bullet"/>
        <w:numPr>
          <w:ilvl w:val="0"/>
          <w:numId w:val="36"/>
        </w:numPr>
      </w:pPr>
      <w:r>
        <w:rPr>
          <w:b/>
          <w:color w:val="00188F"/>
        </w:rPr>
        <w:t>交換</w:t>
      </w:r>
      <w:r>
        <w:t xml:space="preserve">: </w:t>
      </w:r>
      <w:r>
        <w:t>お客様は、</w:t>
      </w:r>
      <w:r>
        <w:t xml:space="preserve">Azure </w:t>
      </w:r>
      <w:r>
        <w:t>予約の残存期間の金額換算値を、同一サービスに対するその金額換算値と同等以上の</w:t>
      </w:r>
      <w:r>
        <w:t xml:space="preserve"> 1 </w:t>
      </w:r>
      <w:r>
        <w:t>つまたは複数の</w:t>
      </w:r>
      <w:r>
        <w:t xml:space="preserve"> Azure </w:t>
      </w:r>
      <w:r>
        <w:t>予約の購入に充てることができます。</w:t>
      </w:r>
    </w:p>
    <w:p w14:paraId="1CBD13AE" w14:textId="77777777" w:rsidR="005E5B13" w:rsidRDefault="003E49C3" w:rsidP="00CA2CA7">
      <w:pPr>
        <w:pStyle w:val="ProductList-Bullet"/>
        <w:numPr>
          <w:ilvl w:val="0"/>
          <w:numId w:val="36"/>
        </w:numPr>
      </w:pPr>
      <w:r>
        <w:rPr>
          <w:b/>
          <w:color w:val="00188F"/>
        </w:rPr>
        <w:t>解約</w:t>
      </w:r>
      <w:r>
        <w:t xml:space="preserve">: </w:t>
      </w:r>
      <w:r>
        <w:t>お客様は、</w:t>
      </w:r>
      <w:r>
        <w:t xml:space="preserve">Azure </w:t>
      </w:r>
      <w:r>
        <w:t>予約の残存期間に基づく按分による払い戻しから中途解約金</w:t>
      </w:r>
      <w:r>
        <w:t xml:space="preserve"> (</w:t>
      </w:r>
      <w:r>
        <w:t>現在、</w:t>
      </w:r>
      <w:r>
        <w:t xml:space="preserve">12 </w:t>
      </w:r>
      <w:r>
        <w:t>パーセント</w:t>
      </w:r>
      <w:r>
        <w:t xml:space="preserve">) </w:t>
      </w:r>
      <w:r>
        <w:t>を差し引いた金額を、当社が規定する解約限度額</w:t>
      </w:r>
      <w:r>
        <w:t xml:space="preserve"> (</w:t>
      </w:r>
      <w:r>
        <w:t>現在、年間</w:t>
      </w:r>
      <w:r>
        <w:t xml:space="preserve"> 50,000 </w:t>
      </w:r>
      <w:r>
        <w:t>米ドル</w:t>
      </w:r>
      <w:r>
        <w:t xml:space="preserve">) </w:t>
      </w:r>
      <w:r>
        <w:t>に従って受け取ることができます。</w:t>
      </w:r>
    </w:p>
    <w:p w14:paraId="1CA8C405" w14:textId="77777777" w:rsidR="005E5B13" w:rsidRDefault="003E49C3" w:rsidP="00CA2CA7">
      <w:pPr>
        <w:pStyle w:val="ProductList-Bullet"/>
        <w:numPr>
          <w:ilvl w:val="0"/>
          <w:numId w:val="36"/>
        </w:numPr>
      </w:pPr>
      <w:r>
        <w:rPr>
          <w:b/>
          <w:color w:val="00188F"/>
        </w:rPr>
        <w:t>割り当て</w:t>
      </w:r>
      <w:r>
        <w:t xml:space="preserve">: </w:t>
      </w:r>
      <w:r>
        <w:t>お客様は、</w:t>
      </w:r>
      <w:r>
        <w:t xml:space="preserve">Azure </w:t>
      </w:r>
      <w:r>
        <w:t>予約を加入契約</w:t>
      </w:r>
      <w:r>
        <w:t>/</w:t>
      </w:r>
      <w:r>
        <w:t>アカウント</w:t>
      </w:r>
      <w:r>
        <w:t xml:space="preserve"> (</w:t>
      </w:r>
      <w:r>
        <w:t>共有</w:t>
      </w:r>
      <w:r>
        <w:t xml:space="preserve">) </w:t>
      </w:r>
      <w:r>
        <w:t>の単一の</w:t>
      </w:r>
      <w:r>
        <w:t xml:space="preserve"> (</w:t>
      </w:r>
      <w:r>
        <w:t>対象範囲として規定された</w:t>
      </w:r>
      <w:r>
        <w:t xml:space="preserve">) </w:t>
      </w:r>
      <w:r>
        <w:t>サブスクリプションに適用することができます。</w:t>
      </w:r>
    </w:p>
    <w:p w14:paraId="1174A413" w14:textId="77777777" w:rsidR="005E5B13" w:rsidRDefault="005E5B13">
      <w:pPr>
        <w:pStyle w:val="ProductList-Body"/>
      </w:pPr>
    </w:p>
    <w:p w14:paraId="42C71F7B" w14:textId="77777777" w:rsidR="005E5B13" w:rsidRDefault="003E49C3">
      <w:pPr>
        <w:pStyle w:val="ProductList-ClauseHeading"/>
        <w:outlineLvl w:val="2"/>
      </w:pPr>
      <w:r>
        <w:t>7.Open License</w:t>
      </w:r>
      <w:r>
        <w:t>、</w:t>
      </w:r>
      <w:r>
        <w:t xml:space="preserve">Open Value </w:t>
      </w:r>
      <w:r>
        <w:t>および</w:t>
      </w:r>
      <w:r>
        <w:t xml:space="preserve"> Open Value Subscription </w:t>
      </w:r>
      <w:r>
        <w:t>プログラム</w:t>
      </w:r>
    </w:p>
    <w:p w14:paraId="6C0F7C76" w14:textId="77777777" w:rsidR="005E5B13" w:rsidRDefault="003E49C3">
      <w:pPr>
        <w:pStyle w:val="ProductList-SubClauseHeading"/>
        <w:outlineLvl w:val="3"/>
      </w:pPr>
      <w:r>
        <w:t xml:space="preserve">7.1 </w:t>
      </w:r>
      <w:r>
        <w:t>定義</w:t>
      </w:r>
    </w:p>
    <w:p w14:paraId="29269F59" w14:textId="77777777" w:rsidR="005E5B13" w:rsidRDefault="003E49C3">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49BBE323" w14:textId="77777777" w:rsidR="005E5B13" w:rsidRDefault="003E49C3">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14:paraId="48058C55" w14:textId="77777777" w:rsidR="005E5B13" w:rsidRDefault="003E49C3">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14:paraId="17E571D2" w14:textId="77777777" w:rsidR="005E5B13" w:rsidRDefault="005E5B13">
      <w:pPr>
        <w:pStyle w:val="ProductList-BodyIndented"/>
      </w:pPr>
    </w:p>
    <w:p w14:paraId="584C5011" w14:textId="77777777" w:rsidR="005E5B13" w:rsidRDefault="003E49C3">
      <w:pPr>
        <w:pStyle w:val="ProductList-SubClauseHeading"/>
        <w:outlineLvl w:val="3"/>
      </w:pPr>
      <w:r>
        <w:t xml:space="preserve">7.2 </w:t>
      </w:r>
      <w:r>
        <w:t>サブスクリプション期間</w:t>
      </w:r>
    </w:p>
    <w:p w14:paraId="02A880A9" w14:textId="77777777" w:rsidR="005E5B13" w:rsidRDefault="003E49C3">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155C76C3" w14:textId="77777777" w:rsidR="005E5B13" w:rsidRDefault="005E5B13">
      <w:pPr>
        <w:pStyle w:val="ProductList-BodyIndented"/>
      </w:pPr>
    </w:p>
    <w:p w14:paraId="1744E67E" w14:textId="77777777" w:rsidR="005E5B13" w:rsidRDefault="003E49C3">
      <w:pPr>
        <w:pStyle w:val="ProductList-ClauseHeading"/>
        <w:outlineLvl w:val="2"/>
      </w:pPr>
      <w:r>
        <w:t xml:space="preserve">8.Microsoft Azure </w:t>
      </w:r>
      <w:r>
        <w:t>ハイブリッド特典</w:t>
      </w:r>
    </w:p>
    <w:p w14:paraId="494B3D79" w14:textId="77777777" w:rsidR="005E5B13" w:rsidRDefault="003E49C3">
      <w:pPr>
        <w:pStyle w:val="ProductList-SubClauseHeading"/>
        <w:outlineLvl w:val="3"/>
      </w:pPr>
      <w:r>
        <w:t xml:space="preserve">8.1 Windows Server </w:t>
      </w:r>
      <w:r>
        <w:t>向け</w:t>
      </w:r>
      <w:r>
        <w:t xml:space="preserve"> Microsoft Azure </w:t>
      </w:r>
      <w:r>
        <w:t>ハイブリッド特典</w:t>
      </w:r>
    </w:p>
    <w:p w14:paraId="668232A8" w14:textId="77777777" w:rsidR="005E5B13" w:rsidRDefault="003E49C3">
      <w:pPr>
        <w:pStyle w:val="ProductList-BodyIndented"/>
      </w:pPr>
      <w:r>
        <w:t xml:space="preserve">Windows Server </w:t>
      </w:r>
      <w:r>
        <w:t>向け</w:t>
      </w:r>
      <w:r>
        <w:t xml:space="preserve"> Microsoft Azure </w:t>
      </w:r>
      <w:r>
        <w:t>ハイブリッド特典に基づき、お客様は、</w:t>
      </w:r>
      <w:r>
        <w:t xml:space="preserve">Microsoft Azure </w:t>
      </w:r>
      <w:r>
        <w:t>上で</w:t>
      </w:r>
      <w:r>
        <w:t xml:space="preserve"> Windows Server </w:t>
      </w:r>
      <w:r>
        <w:t>仮想マシンを使用し、コンピューティングの費用のみを支払うことができます</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09">
        <w:r>
          <w:rPr>
            <w:color w:val="00467F"/>
            <w:u w:val="single"/>
          </w:rPr>
          <w:t>オンライン</w:t>
        </w:r>
        <w:r>
          <w:rPr>
            <w:color w:val="00467F"/>
            <w:u w:val="single"/>
          </w:rPr>
          <w:t xml:space="preserve"> </w:t>
        </w:r>
        <w:r>
          <w:rPr>
            <w:color w:val="00467F"/>
            <w:u w:val="single"/>
          </w:rPr>
          <w:t>サービス条件</w:t>
        </w:r>
      </w:hyperlink>
      <w:r>
        <w:t>が適用されます。お客様は、</w:t>
      </w:r>
      <w:r>
        <w:t xml:space="preserve">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日を超えない期間、お客様が同じワークロードを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2BDE3FDC" w14:textId="77777777" w:rsidR="005E5B13" w:rsidRDefault="005E5B13">
      <w:pPr>
        <w:pStyle w:val="ProductList-BodyIndented"/>
      </w:pPr>
    </w:p>
    <w:p w14:paraId="084492D2" w14:textId="77777777" w:rsidR="005E5B13" w:rsidRDefault="003E49C3">
      <w:pPr>
        <w:pStyle w:val="ProductList-BodyIndented"/>
      </w:pPr>
      <w:r>
        <w:t xml:space="preserve">Azure Dedicated Host </w:t>
      </w:r>
      <w:r>
        <w:t>に割り当てられた</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について以下に規定されている場合を除き、</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w:t>
      </w:r>
      <w:r>
        <w:t xml:space="preserve">1 </w:t>
      </w:r>
      <w:r>
        <w:t>つの基本インスタンスで最大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の使用を認められます。お客様は、</w:t>
      </w:r>
      <w:r>
        <w:t xml:space="preserve">Standard </w:t>
      </w:r>
      <w:r>
        <w:t>または</w:t>
      </w:r>
      <w:r>
        <w:t xml:space="preserve"> Datacenter </w:t>
      </w:r>
      <w:r>
        <w:t>ソフトウェアを使用できます。</w:t>
      </w:r>
    </w:p>
    <w:p w14:paraId="49C14919" w14:textId="77777777" w:rsidR="005E5B13" w:rsidRDefault="005E5B13">
      <w:pPr>
        <w:pStyle w:val="ProductList-BodyIndented"/>
      </w:pPr>
    </w:p>
    <w:p w14:paraId="171E1083" w14:textId="77777777" w:rsidR="005E5B13" w:rsidRDefault="003E49C3">
      <w:pPr>
        <w:pStyle w:val="ProductList-SubSubClauseHeading"/>
        <w:outlineLvl w:val="4"/>
      </w:pPr>
      <w:r>
        <w:t xml:space="preserve">8.1.1 Windows Server Datacenter </w:t>
      </w:r>
      <w:r>
        <w:t>ライセンスの特別使用権</w:t>
      </w:r>
    </w:p>
    <w:p w14:paraId="776C2F8D" w14:textId="77777777" w:rsidR="005E5B13" w:rsidRDefault="003E49C3">
      <w:pPr>
        <w:pStyle w:val="ProductList-BodyIndented2"/>
      </w:pPr>
      <w:r>
        <w:t xml:space="preserve">Windows Server </w:t>
      </w:r>
      <w:r>
        <w:t>向け</w:t>
      </w:r>
      <w:r>
        <w:t xml:space="preserve"> Microsoft Azure </w:t>
      </w:r>
      <w:r>
        <w:t>ハイブリッド特典に基づくライセンスの割当てと</w:t>
      </w:r>
      <w:r>
        <w:t xml:space="preserve"> Windows Server </w:t>
      </w:r>
      <w:r>
        <w:t>の使用の管理に一般的に適用されるライセンス条件には、以下の例外があります。</w:t>
      </w:r>
    </w:p>
    <w:p w14:paraId="0C693CBF" w14:textId="77777777" w:rsidR="005E5B13" w:rsidRDefault="003E49C3" w:rsidP="00CA2CA7">
      <w:pPr>
        <w:pStyle w:val="ProductList-Bullet"/>
        <w:numPr>
          <w:ilvl w:val="2"/>
          <w:numId w:val="37"/>
        </w:numPr>
      </w:pPr>
      <w:r>
        <w:rPr>
          <w:b/>
        </w:rPr>
        <w:t xml:space="preserve">Azure Dedicated Host </w:t>
      </w:r>
      <w:r>
        <w:rPr>
          <w:b/>
        </w:rPr>
        <w:t>での無制限の仮想化の権利</w:t>
      </w:r>
      <w:r>
        <w:t>。お客様は、</w:t>
      </w:r>
      <w:r>
        <w:t xml:space="preserve">Azure Dedicated Host Server </w:t>
      </w:r>
      <w:r>
        <w:t>の任意の数の基本インスタンスで</w:t>
      </w:r>
      <w:r>
        <w:t xml:space="preserve"> Windows Server </w:t>
      </w:r>
      <w:r>
        <w:t>を使用できますが、</w:t>
      </w:r>
      <w:r>
        <w:t xml:space="preserve">SA </w:t>
      </w:r>
      <w:r>
        <w:t>付き</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3C4C1D11" w14:textId="77777777" w:rsidR="005E5B13" w:rsidRDefault="003E49C3" w:rsidP="00CA2CA7">
      <w:pPr>
        <w:pStyle w:val="ProductList-Bullet"/>
        <w:numPr>
          <w:ilvl w:val="2"/>
          <w:numId w:val="37"/>
        </w:numPr>
      </w:pPr>
      <w:r>
        <w:rPr>
          <w:b/>
        </w:rPr>
        <w:t xml:space="preserve">Azure </w:t>
      </w:r>
      <w:r>
        <w:rPr>
          <w:b/>
        </w:rPr>
        <w:t>共有サーバーでの二重使用権</w:t>
      </w:r>
      <w:r>
        <w:t>。</w:t>
      </w:r>
      <w:r>
        <w:t xml:space="preserve">SA </w:t>
      </w:r>
      <w:r>
        <w:t>付き</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w:t>
      </w:r>
      <w:r>
        <w:t xml:space="preserve">Windows Server </w:t>
      </w:r>
      <w:r>
        <w:t>向け</w:t>
      </w:r>
      <w:r>
        <w:t xml:space="preserve"> Azure </w:t>
      </w:r>
      <w:r>
        <w:t>ハイブリッド特典は、お客様のデータセンターにある</w:t>
      </w:r>
      <w:r>
        <w:t xml:space="preserve"> Azure </w:t>
      </w:r>
      <w:r>
        <w:t>共有サーバーおよび</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でソフトウェアを同時に展開し使用する権利を提供します。</w:t>
      </w:r>
    </w:p>
    <w:p w14:paraId="4F03D90F" w14:textId="77777777" w:rsidR="005E5B13" w:rsidRDefault="005E5B13">
      <w:pPr>
        <w:pStyle w:val="ProductList-BodyIndented2"/>
      </w:pPr>
    </w:p>
    <w:p w14:paraId="61AB0404" w14:textId="77777777" w:rsidR="005E5B13" w:rsidRDefault="003E49C3">
      <w:pPr>
        <w:pStyle w:val="ProductList-SubClauseHeading"/>
        <w:outlineLvl w:val="3"/>
      </w:pPr>
      <w:r>
        <w:t xml:space="preserve">8.2 SQL Server </w:t>
      </w:r>
      <w:r>
        <w:t>向けマイクロソフト</w:t>
      </w:r>
      <w:r>
        <w:t xml:space="preserve"> Azure </w:t>
      </w:r>
      <w:r>
        <w:t>ハイブリッド特典</w:t>
      </w:r>
    </w:p>
    <w:p w14:paraId="78C5F90C" w14:textId="77777777" w:rsidR="005E5B13" w:rsidRDefault="003E49C3">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w:t>
      </w:r>
      <w:r>
        <w:t xml:space="preserve">1 </w:t>
      </w:r>
      <w:r>
        <w:t>つまたは複数の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14:paraId="5DF03B44" w14:textId="77777777" w:rsidR="005E5B13" w:rsidRDefault="005E5B13">
      <w:pPr>
        <w:pStyle w:val="ProductList-BodyIndented"/>
      </w:pPr>
    </w:p>
    <w:tbl>
      <w:tblPr>
        <w:tblStyle w:val="PURTable0"/>
        <w:tblW w:w="0" w:type="dxa"/>
        <w:tblLook w:val="04A0" w:firstRow="1" w:lastRow="0" w:firstColumn="1" w:lastColumn="0" w:noHBand="0" w:noVBand="1"/>
      </w:tblPr>
      <w:tblGrid>
        <w:gridCol w:w="3140"/>
        <w:gridCol w:w="3787"/>
        <w:gridCol w:w="3629"/>
      </w:tblGrid>
      <w:tr w:rsidR="005E5B13" w14:paraId="4C606A7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41E8DEC" w14:textId="77777777" w:rsidR="005E5B13" w:rsidRDefault="003E49C3">
            <w:pPr>
              <w:pStyle w:val="ProductList-TableBody"/>
            </w:pPr>
            <w:r>
              <w:rPr>
                <w:color w:val="FFFFFF"/>
              </w:rPr>
              <w:t>適格ライセンス</w:t>
            </w:r>
          </w:p>
        </w:tc>
        <w:tc>
          <w:tcPr>
            <w:tcW w:w="4280" w:type="dxa"/>
            <w:tcBorders>
              <w:bottom w:val="none" w:sz="4" w:space="0" w:color="6E6E6E"/>
            </w:tcBorders>
            <w:shd w:val="clear" w:color="auto" w:fill="0070C0"/>
          </w:tcPr>
          <w:p w14:paraId="033777FF" w14:textId="77777777" w:rsidR="005E5B13" w:rsidRDefault="003E49C3">
            <w:pPr>
              <w:pStyle w:val="ProductList-TableBody"/>
            </w:pPr>
            <w:r>
              <w:rPr>
                <w:color w:val="FFFFFF"/>
              </w:rPr>
              <w:t>Microsoft Azure Data Service</w:t>
            </w:r>
            <w:r>
              <w:rPr>
                <w:vertAlign w:val="superscript"/>
              </w:rPr>
              <w:t>1</w:t>
            </w:r>
          </w:p>
        </w:tc>
        <w:tc>
          <w:tcPr>
            <w:tcW w:w="4160" w:type="dxa"/>
            <w:shd w:val="clear" w:color="auto" w:fill="0070C0"/>
          </w:tcPr>
          <w:p w14:paraId="02031C46" w14:textId="77777777" w:rsidR="005E5B13" w:rsidRDefault="003E49C3">
            <w:pPr>
              <w:pStyle w:val="ProductList-TableBody"/>
            </w:pPr>
            <w:r>
              <w:rPr>
                <w:color w:val="FFFFFF"/>
              </w:rPr>
              <w:t xml:space="preserve">Azure vCore </w:t>
            </w:r>
            <w:r>
              <w:rPr>
                <w:color w:val="FFFFFF"/>
              </w:rPr>
              <w:t>の適格ライセンスの比率</w:t>
            </w:r>
          </w:p>
        </w:tc>
      </w:tr>
      <w:tr w:rsidR="005E5B13" w14:paraId="38BBFB46" w14:textId="77777777">
        <w:tc>
          <w:tcPr>
            <w:tcW w:w="3540" w:type="dxa"/>
            <w:tcBorders>
              <w:left w:val="single" w:sz="4" w:space="0" w:color="6E6E6E"/>
              <w:bottom w:val="none" w:sz="4" w:space="0" w:color="6E6E6E"/>
              <w:right w:val="single" w:sz="4" w:space="0" w:color="6E6E6E"/>
            </w:tcBorders>
          </w:tcPr>
          <w:p w14:paraId="29E1618C" w14:textId="77777777" w:rsidR="005E5B13" w:rsidRDefault="003E49C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667EF88" w14:textId="77777777" w:rsidR="005E5B13" w:rsidRDefault="003E49C3">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1C5D0CAD" w14:textId="77777777" w:rsidR="005E5B13" w:rsidRDefault="003E49C3">
            <w:pPr>
              <w:pStyle w:val="ProductList-TableBody"/>
            </w:pPr>
            <w:r>
              <w:t xml:space="preserve">1 </w:t>
            </w:r>
            <w:r>
              <w:t>コア</w:t>
            </w:r>
            <w:r>
              <w:t xml:space="preserve"> </w:t>
            </w:r>
            <w:r>
              <w:t>ライセンス</w:t>
            </w:r>
            <w:r>
              <w:t>:4 vCore</w:t>
            </w:r>
          </w:p>
        </w:tc>
      </w:tr>
      <w:tr w:rsidR="005E5B13" w14:paraId="3366EC4B" w14:textId="77777777">
        <w:tc>
          <w:tcPr>
            <w:tcW w:w="3540" w:type="dxa"/>
            <w:tcBorders>
              <w:top w:val="none" w:sz="4" w:space="0" w:color="6E6E6E"/>
              <w:left w:val="single" w:sz="4" w:space="0" w:color="6E6E6E"/>
              <w:bottom w:val="none" w:sz="4" w:space="0" w:color="6E6E6E"/>
            </w:tcBorders>
          </w:tcPr>
          <w:p w14:paraId="1EA38FA3" w14:textId="77777777" w:rsidR="005E5B13" w:rsidRDefault="005E5B13">
            <w:pPr>
              <w:pStyle w:val="ProductList-TableBody"/>
            </w:pPr>
          </w:p>
        </w:tc>
        <w:tc>
          <w:tcPr>
            <w:tcW w:w="4280" w:type="dxa"/>
          </w:tcPr>
          <w:p w14:paraId="03CA2694" w14:textId="77777777" w:rsidR="005E5B13" w:rsidRDefault="003E49C3">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7D369E61" w14:textId="77777777" w:rsidR="005E5B13" w:rsidRDefault="003E49C3">
            <w:pPr>
              <w:pStyle w:val="ProductList-TableBody"/>
            </w:pPr>
            <w:r>
              <w:t xml:space="preserve">1 </w:t>
            </w:r>
            <w:r>
              <w:t>コア</w:t>
            </w:r>
            <w:r>
              <w:t xml:space="preserve"> </w:t>
            </w:r>
            <w:r>
              <w:t>ライセンス</w:t>
            </w:r>
            <w:r>
              <w:t>:1 vCore</w:t>
            </w:r>
          </w:p>
        </w:tc>
      </w:tr>
      <w:tr w:rsidR="005E5B13" w14:paraId="2D3D3BBC" w14:textId="77777777">
        <w:tc>
          <w:tcPr>
            <w:tcW w:w="3540" w:type="dxa"/>
            <w:tcBorders>
              <w:top w:val="none" w:sz="4" w:space="0" w:color="6E6E6E"/>
              <w:left w:val="single" w:sz="4" w:space="0" w:color="6E6E6E"/>
              <w:bottom w:val="none" w:sz="4" w:space="0" w:color="6E6E6E"/>
            </w:tcBorders>
          </w:tcPr>
          <w:p w14:paraId="0E83D93C" w14:textId="77777777" w:rsidR="005E5B13" w:rsidRDefault="005E5B13">
            <w:pPr>
              <w:pStyle w:val="ProductList-TableBody"/>
            </w:pPr>
          </w:p>
        </w:tc>
        <w:tc>
          <w:tcPr>
            <w:tcW w:w="4280" w:type="dxa"/>
          </w:tcPr>
          <w:p w14:paraId="73317A0E" w14:textId="77777777" w:rsidR="005E5B13" w:rsidRDefault="003E49C3">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4C24722E" w14:textId="77777777" w:rsidR="005E5B13" w:rsidRDefault="003E49C3">
            <w:pPr>
              <w:pStyle w:val="ProductList-TableBody"/>
            </w:pPr>
            <w:r>
              <w:t xml:space="preserve">1 </w:t>
            </w:r>
            <w:r>
              <w:t>コア</w:t>
            </w:r>
            <w:r>
              <w:t xml:space="preserve"> </w:t>
            </w:r>
            <w:r>
              <w:t>ライセンス</w:t>
            </w:r>
            <w:r>
              <w:t>:4 vCore</w:t>
            </w:r>
          </w:p>
        </w:tc>
      </w:tr>
      <w:tr w:rsidR="005E5B13" w14:paraId="5B8A8346" w14:textId="77777777">
        <w:tc>
          <w:tcPr>
            <w:tcW w:w="3540" w:type="dxa"/>
            <w:tcBorders>
              <w:top w:val="none" w:sz="4" w:space="0" w:color="6E6E6E"/>
              <w:left w:val="single" w:sz="4" w:space="0" w:color="6E6E6E"/>
              <w:bottom w:val="none" w:sz="4" w:space="0" w:color="6E6E6E"/>
              <w:right w:val="single" w:sz="4" w:space="0" w:color="6E6E6E"/>
            </w:tcBorders>
          </w:tcPr>
          <w:p w14:paraId="212959CA" w14:textId="77777777" w:rsidR="005E5B13" w:rsidRDefault="005E5B13">
            <w:pPr>
              <w:pStyle w:val="ProductList-TableBody"/>
            </w:pPr>
          </w:p>
        </w:tc>
        <w:tc>
          <w:tcPr>
            <w:tcW w:w="4280" w:type="dxa"/>
            <w:tcBorders>
              <w:left w:val="single" w:sz="4" w:space="0" w:color="6E6E6E"/>
              <w:bottom w:val="single" w:sz="4" w:space="0" w:color="6E6E6E"/>
              <w:right w:val="single" w:sz="4" w:space="0" w:color="6E6E6E"/>
            </w:tcBorders>
          </w:tcPr>
          <w:p w14:paraId="4A666097" w14:textId="77777777" w:rsidR="005E5B13" w:rsidRDefault="003E49C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4946243" w14:textId="77777777" w:rsidR="005E5B13" w:rsidRDefault="003E49C3">
            <w:pPr>
              <w:pStyle w:val="ProductList-TableBody"/>
            </w:pPr>
            <w:r>
              <w:t xml:space="preserve">1 </w:t>
            </w:r>
            <w:r>
              <w:t>コア</w:t>
            </w:r>
            <w:r>
              <w:t xml:space="preserve"> </w:t>
            </w:r>
            <w:r>
              <w:t>ライセンス</w:t>
            </w:r>
            <w:r>
              <w:t>:1 vCore</w:t>
            </w:r>
          </w:p>
        </w:tc>
      </w:tr>
      <w:tr w:rsidR="005E5B13" w14:paraId="04A5E938" w14:textId="77777777">
        <w:tc>
          <w:tcPr>
            <w:tcW w:w="3540" w:type="dxa"/>
            <w:tcBorders>
              <w:top w:val="none" w:sz="4" w:space="0" w:color="6E6E6E"/>
              <w:left w:val="single" w:sz="4" w:space="0" w:color="6E6E6E"/>
              <w:bottom w:val="single" w:sz="4" w:space="0" w:color="6E6E6E"/>
              <w:right w:val="single" w:sz="4" w:space="0" w:color="6E6E6E"/>
            </w:tcBorders>
          </w:tcPr>
          <w:p w14:paraId="6BDAF396" w14:textId="77777777" w:rsidR="005E5B13" w:rsidRDefault="005E5B13">
            <w:pPr>
              <w:pStyle w:val="ProductList-TableBody"/>
            </w:pPr>
          </w:p>
        </w:tc>
        <w:tc>
          <w:tcPr>
            <w:tcW w:w="4280" w:type="dxa"/>
            <w:tcBorders>
              <w:top w:val="single" w:sz="4" w:space="0" w:color="6E6E6E"/>
              <w:left w:val="single" w:sz="4" w:space="0" w:color="6E6E6E"/>
              <w:right w:val="single" w:sz="4" w:space="0" w:color="6E6E6E"/>
            </w:tcBorders>
          </w:tcPr>
          <w:p w14:paraId="49BFB58E" w14:textId="77777777" w:rsidR="005E5B13" w:rsidRDefault="003E49C3">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AA4F05C" w14:textId="77777777" w:rsidR="005E5B13" w:rsidRDefault="003E49C3">
            <w:pPr>
              <w:pStyle w:val="ProductList-TableBody"/>
            </w:pPr>
            <w:r>
              <w:t xml:space="preserve">1 </w:t>
            </w:r>
            <w:r>
              <w:t>コア</w:t>
            </w:r>
            <w:r>
              <w:t xml:space="preserve"> </w:t>
            </w:r>
            <w:r>
              <w:t>ライセンス</w:t>
            </w:r>
            <w:r>
              <w:rPr>
                <w:vertAlign w:val="superscript"/>
              </w:rPr>
              <w:t>2</w:t>
            </w:r>
            <w:r>
              <w:t>:1 vCPU</w:t>
            </w:r>
          </w:p>
        </w:tc>
      </w:tr>
      <w:tr w:rsidR="005E5B13" w14:paraId="0BB1FC42" w14:textId="77777777">
        <w:tc>
          <w:tcPr>
            <w:tcW w:w="3540" w:type="dxa"/>
            <w:tcBorders>
              <w:top w:val="single" w:sz="4" w:space="0" w:color="6E6E6E"/>
              <w:left w:val="single" w:sz="4" w:space="0" w:color="6E6E6E"/>
              <w:bottom w:val="none" w:sz="4" w:space="0" w:color="6E6E6E"/>
            </w:tcBorders>
          </w:tcPr>
          <w:p w14:paraId="6BF0BD1E" w14:textId="77777777" w:rsidR="005E5B13" w:rsidRDefault="003E49C3">
            <w:pPr>
              <w:pStyle w:val="ProductList-TableBody"/>
            </w:pPr>
            <w:r>
              <w:t>SQL Server Standard (Core)</w:t>
            </w:r>
          </w:p>
        </w:tc>
        <w:tc>
          <w:tcPr>
            <w:tcW w:w="4280" w:type="dxa"/>
          </w:tcPr>
          <w:p w14:paraId="0D941572" w14:textId="77777777" w:rsidR="005E5B13" w:rsidRDefault="003E49C3">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05077F79" w14:textId="77777777" w:rsidR="005E5B13" w:rsidRDefault="003E49C3">
            <w:pPr>
              <w:pStyle w:val="ProductList-TableBody"/>
            </w:pPr>
            <w:r>
              <w:t xml:space="preserve">1 </w:t>
            </w:r>
            <w:r>
              <w:t>コア</w:t>
            </w:r>
            <w:r>
              <w:t xml:space="preserve"> </w:t>
            </w:r>
            <w:r>
              <w:t>ライセンス</w:t>
            </w:r>
            <w:r>
              <w:t>:1 vCore</w:t>
            </w:r>
          </w:p>
        </w:tc>
      </w:tr>
      <w:tr w:rsidR="005E5B13" w14:paraId="46FFB223" w14:textId="77777777">
        <w:tc>
          <w:tcPr>
            <w:tcW w:w="3540" w:type="dxa"/>
            <w:tcBorders>
              <w:top w:val="none" w:sz="4" w:space="0" w:color="6E6E6E"/>
              <w:left w:val="single" w:sz="4" w:space="0" w:color="6E6E6E"/>
              <w:bottom w:val="none" w:sz="4" w:space="0" w:color="6E6E6E"/>
            </w:tcBorders>
          </w:tcPr>
          <w:p w14:paraId="46272566" w14:textId="77777777" w:rsidR="005E5B13" w:rsidRDefault="005E5B13">
            <w:pPr>
              <w:pStyle w:val="ProductList-TableBody"/>
            </w:pPr>
          </w:p>
        </w:tc>
        <w:tc>
          <w:tcPr>
            <w:tcW w:w="4280" w:type="dxa"/>
          </w:tcPr>
          <w:p w14:paraId="66D2A773" w14:textId="77777777" w:rsidR="005E5B13" w:rsidRDefault="003E49C3">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3A6EC81C" w14:textId="77777777" w:rsidR="005E5B13" w:rsidRDefault="003E49C3">
            <w:pPr>
              <w:pStyle w:val="ProductList-TableBody"/>
            </w:pPr>
            <w:r>
              <w:t xml:space="preserve">1 </w:t>
            </w:r>
            <w:r>
              <w:t>コア</w:t>
            </w:r>
            <w:r>
              <w:t xml:space="preserve"> </w:t>
            </w:r>
            <w:r>
              <w:t>ライセンス</w:t>
            </w:r>
            <w:r>
              <w:t>:1 vCore</w:t>
            </w:r>
          </w:p>
        </w:tc>
      </w:tr>
      <w:tr w:rsidR="005E5B13" w14:paraId="1CAE7200" w14:textId="77777777">
        <w:tc>
          <w:tcPr>
            <w:tcW w:w="3540" w:type="dxa"/>
            <w:tcBorders>
              <w:top w:val="none" w:sz="4" w:space="0" w:color="6E6E6E"/>
              <w:left w:val="single" w:sz="4" w:space="0" w:color="6E6E6E"/>
              <w:bottom w:val="none" w:sz="4" w:space="0" w:color="6E6E6E"/>
              <w:right w:val="single" w:sz="4" w:space="0" w:color="6E6E6E"/>
            </w:tcBorders>
          </w:tcPr>
          <w:p w14:paraId="5A61CBFE" w14:textId="77777777" w:rsidR="005E5B13" w:rsidRDefault="005E5B13">
            <w:pPr>
              <w:pStyle w:val="ProductList-TableBody"/>
            </w:pPr>
          </w:p>
        </w:tc>
        <w:tc>
          <w:tcPr>
            <w:tcW w:w="4280" w:type="dxa"/>
            <w:tcBorders>
              <w:left w:val="single" w:sz="4" w:space="0" w:color="6E6E6E"/>
              <w:bottom w:val="single" w:sz="4" w:space="0" w:color="6E6E6E"/>
              <w:right w:val="single" w:sz="4" w:space="0" w:color="6E6E6E"/>
            </w:tcBorders>
          </w:tcPr>
          <w:p w14:paraId="74DBC2F6" w14:textId="77777777" w:rsidR="005E5B13" w:rsidRDefault="003E49C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DD34297" w14:textId="77777777" w:rsidR="005E5B13" w:rsidRDefault="003E49C3">
            <w:pPr>
              <w:pStyle w:val="ProductList-TableBody"/>
            </w:pPr>
            <w:r>
              <w:t xml:space="preserve">1 </w:t>
            </w:r>
            <w:r>
              <w:t>コア</w:t>
            </w:r>
            <w:r>
              <w:t xml:space="preserve"> </w:t>
            </w:r>
            <w:r>
              <w:t>ライセンス</w:t>
            </w:r>
            <w:r>
              <w:t>: 1 vCore</w:t>
            </w:r>
          </w:p>
        </w:tc>
      </w:tr>
      <w:tr w:rsidR="005E5B13" w14:paraId="6C59C89A" w14:textId="77777777">
        <w:tc>
          <w:tcPr>
            <w:tcW w:w="3540" w:type="dxa"/>
            <w:tcBorders>
              <w:top w:val="none" w:sz="4" w:space="0" w:color="6E6E6E"/>
              <w:left w:val="single" w:sz="4" w:space="0" w:color="6E6E6E"/>
              <w:bottom w:val="single" w:sz="4" w:space="0" w:color="6E6E6E"/>
              <w:right w:val="single" w:sz="4" w:space="0" w:color="6E6E6E"/>
            </w:tcBorders>
          </w:tcPr>
          <w:p w14:paraId="6B5826FD" w14:textId="77777777" w:rsidR="005E5B13" w:rsidRDefault="005E5B1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DCB292" w14:textId="77777777" w:rsidR="005E5B13" w:rsidRDefault="003E49C3">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0BB4BDA" w14:textId="77777777" w:rsidR="005E5B13" w:rsidRDefault="003E49C3">
            <w:pPr>
              <w:pStyle w:val="ProductList-TableBody"/>
            </w:pPr>
            <w:r>
              <w:t xml:space="preserve">1 </w:t>
            </w:r>
            <w:r>
              <w:t>コア</w:t>
            </w:r>
            <w:r>
              <w:t xml:space="preserve"> </w:t>
            </w:r>
            <w:r>
              <w:t>ライセンス</w:t>
            </w:r>
            <w:r>
              <w:rPr>
                <w:vertAlign w:val="superscript"/>
              </w:rPr>
              <w:t>2</w:t>
            </w:r>
            <w:r>
              <w:t>:1 vCPU</w:t>
            </w:r>
          </w:p>
        </w:tc>
      </w:tr>
    </w:tbl>
    <w:p w14:paraId="4B71B70D" w14:textId="77777777" w:rsidR="005E5B13" w:rsidRDefault="003E49C3">
      <w:pPr>
        <w:pStyle w:val="ProductList-BodyIndented"/>
      </w:pPr>
      <w:r>
        <w:rPr>
          <w:vertAlign w:val="superscript"/>
        </w:rPr>
        <w:t>1</w:t>
      </w:r>
      <w:r>
        <w:rPr>
          <w:i/>
        </w:rPr>
        <w:t xml:space="preserve">Azure </w:t>
      </w:r>
      <w:r>
        <w:rPr>
          <w:i/>
        </w:rPr>
        <w:t>ハイブリッド特典は、</w:t>
      </w:r>
      <w:r>
        <w:rPr>
          <w:i/>
        </w:rPr>
        <w:t xml:space="preserve">Azure SQL Database </w:t>
      </w:r>
      <w:r>
        <w:rPr>
          <w:i/>
        </w:rPr>
        <w:t>のサーバーレス</w:t>
      </w:r>
      <w:r>
        <w:rPr>
          <w:i/>
        </w:rPr>
        <w:t xml:space="preserve"> </w:t>
      </w:r>
      <w:r>
        <w:rPr>
          <w:i/>
        </w:rPr>
        <w:t>コンピューター</w:t>
      </w:r>
      <w:r>
        <w:rPr>
          <w:i/>
        </w:rPr>
        <w:t xml:space="preserve"> </w:t>
      </w:r>
      <w:r>
        <w:rPr>
          <w:i/>
        </w:rPr>
        <w:t>クラスには提供されません。</w:t>
      </w:r>
    </w:p>
    <w:p w14:paraId="64885858" w14:textId="77777777" w:rsidR="005E5B13" w:rsidRDefault="003E49C3">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5DB21404" w14:textId="77777777" w:rsidR="005E5B13" w:rsidRDefault="005E5B13">
      <w:pPr>
        <w:pStyle w:val="ProductList-BodyIndented"/>
      </w:pPr>
    </w:p>
    <w:p w14:paraId="13B6B473" w14:textId="77777777" w:rsidR="005E5B13" w:rsidRDefault="003E49C3">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14:paraId="63354ED5" w14:textId="77777777" w:rsidR="005E5B13" w:rsidRDefault="005E5B13">
      <w:pPr>
        <w:pStyle w:val="ProductList-BodyIndented"/>
      </w:pPr>
    </w:p>
    <w:p w14:paraId="0F1E1DEB" w14:textId="77777777" w:rsidR="005E5B13" w:rsidRDefault="003E49C3">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14:paraId="116E805D" w14:textId="77777777" w:rsidR="005E5B13" w:rsidRDefault="005E5B13">
      <w:pPr>
        <w:pStyle w:val="ProductList-BodyIndented"/>
      </w:pPr>
    </w:p>
    <w:p w14:paraId="573F27E8" w14:textId="77777777" w:rsidR="005E5B13" w:rsidRDefault="003E49C3">
      <w:pPr>
        <w:pStyle w:val="ProductList-BodyIndented"/>
      </w:pP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またはソフトウェア</w:t>
      </w:r>
      <w:r>
        <w:t xml:space="preserve"> </w:t>
      </w:r>
      <w:r>
        <w:t>アシュアランスによるライセンス</w:t>
      </w:r>
      <w:r>
        <w:t xml:space="preserve"> </w:t>
      </w:r>
      <w:r>
        <w:t>モビリティにおける共有サーバーに再度割り当てることができますが、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2CEACAFF" w14:textId="77777777" w:rsidR="005E5B13" w:rsidRDefault="005E5B13">
      <w:pPr>
        <w:pStyle w:val="ProductList-BodyIndented"/>
      </w:pPr>
    </w:p>
    <w:p w14:paraId="467A58B3" w14:textId="77777777" w:rsidR="005E5B13" w:rsidRDefault="003E49C3">
      <w:pPr>
        <w:pStyle w:val="ProductList-SubSubClauseHeading"/>
        <w:outlineLvl w:val="4"/>
      </w:pPr>
      <w:r>
        <w:t xml:space="preserve">8.2.1 SQL Server </w:t>
      </w:r>
      <w:r>
        <w:t>のフェールオーバーに関する権利</w:t>
      </w:r>
    </w:p>
    <w:p w14:paraId="5EA9B07B" w14:textId="77777777" w:rsidR="005E5B13" w:rsidRDefault="003E49C3">
      <w:pPr>
        <w:pStyle w:val="ProductList-BodyIndented2"/>
      </w:pP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 </w:t>
      </w:r>
      <w:r>
        <w:t>と共に使用するために割り当てている場合、お客様は次のものをご利用いただけます。</w:t>
      </w:r>
    </w:p>
    <w:p w14:paraId="2EE43647" w14:textId="77777777" w:rsidR="005E5B13" w:rsidRDefault="003E49C3" w:rsidP="00CA2CA7">
      <w:pPr>
        <w:pStyle w:val="ProductList-Bullet"/>
        <w:numPr>
          <w:ilvl w:val="2"/>
          <w:numId w:val="38"/>
        </w:numPr>
      </w:pPr>
      <w:r>
        <w:t>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0403023C" w14:textId="77777777" w:rsidR="005E5B13" w:rsidRDefault="003E49C3" w:rsidP="00CA2CA7">
      <w:pPr>
        <w:pStyle w:val="ProductList-Bullet"/>
        <w:numPr>
          <w:ilvl w:val="2"/>
          <w:numId w:val="38"/>
        </w:numPr>
      </w:pPr>
      <w:r>
        <w:t>障害復旧の目的専用の</w:t>
      </w:r>
      <w:r>
        <w:t xml:space="preserve"> 1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0279735E" w14:textId="77777777" w:rsidR="005E5B13" w:rsidRDefault="005E5B13">
      <w:pPr>
        <w:pStyle w:val="ProductList-BodyIndented2"/>
      </w:pPr>
    </w:p>
    <w:p w14:paraId="084BA023" w14:textId="77777777" w:rsidR="005E5B13" w:rsidRDefault="003E49C3">
      <w:pPr>
        <w:pStyle w:val="ProductList-BodyIndented2"/>
      </w:pPr>
      <w:r>
        <w:t>また、お客様は、</w:t>
      </w:r>
      <w:r>
        <w:t xml:space="preserve">90 </w:t>
      </w:r>
      <w:r>
        <w:t>日ごとの短期間の障害復旧テストの間は、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584B2107" w14:textId="77777777" w:rsidR="005E5B13" w:rsidRDefault="003E49C3" w:rsidP="00CA2CA7">
      <w:pPr>
        <w:pStyle w:val="ProductList-Bullet"/>
        <w:numPr>
          <w:ilvl w:val="2"/>
          <w:numId w:val="39"/>
        </w:numPr>
      </w:pPr>
      <w:r>
        <w:t>データベース整合性チェック</w:t>
      </w:r>
      <w:r>
        <w:t xml:space="preserve"> (Checkdb)</w:t>
      </w:r>
    </w:p>
    <w:p w14:paraId="553EF0DC" w14:textId="77777777" w:rsidR="005E5B13" w:rsidRDefault="003E49C3" w:rsidP="00CA2CA7">
      <w:pPr>
        <w:pStyle w:val="ProductList-Bullet"/>
        <w:numPr>
          <w:ilvl w:val="2"/>
          <w:numId w:val="39"/>
        </w:numPr>
      </w:pPr>
      <w:r>
        <w:t>ログ</w:t>
      </w:r>
      <w:r>
        <w:t xml:space="preserve"> </w:t>
      </w:r>
      <w:r>
        <w:t>バックアップ</w:t>
      </w:r>
    </w:p>
    <w:p w14:paraId="6AAB04FB" w14:textId="77777777" w:rsidR="005E5B13" w:rsidRDefault="003E49C3" w:rsidP="00CA2CA7">
      <w:pPr>
        <w:pStyle w:val="ProductList-Bullet"/>
        <w:numPr>
          <w:ilvl w:val="2"/>
          <w:numId w:val="39"/>
        </w:numPr>
      </w:pPr>
      <w:r>
        <w:t>フル</w:t>
      </w:r>
      <w:r>
        <w:t xml:space="preserve"> </w:t>
      </w:r>
      <w:r>
        <w:t>バックアップ</w:t>
      </w:r>
    </w:p>
    <w:p w14:paraId="3DEB01F3" w14:textId="77777777" w:rsidR="005E5B13" w:rsidRDefault="003E49C3" w:rsidP="00CA2CA7">
      <w:pPr>
        <w:pStyle w:val="ProductList-Bullet"/>
        <w:numPr>
          <w:ilvl w:val="2"/>
          <w:numId w:val="39"/>
        </w:numPr>
      </w:pPr>
      <w:r>
        <w:t>リソース使用状況データのモニタリング</w:t>
      </w:r>
    </w:p>
    <w:p w14:paraId="7BB6AF46" w14:textId="77777777" w:rsidR="005E5B13" w:rsidRDefault="005E5B13">
      <w:pPr>
        <w:pStyle w:val="ProductList-BodyIndented2"/>
      </w:pPr>
    </w:p>
    <w:p w14:paraId="2A6F1521" w14:textId="77777777" w:rsidR="005E5B13" w:rsidRDefault="003E49C3">
      <w:pPr>
        <w:pStyle w:val="ProductList-BodyIndented2"/>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に必要なライセンスの数を超えてはなりません。フェールオーバー</w:t>
      </w:r>
      <w:r>
        <w:t xml:space="preserve"> OSE </w:t>
      </w:r>
      <w:r>
        <w:t>は、</w:t>
      </w:r>
      <w:r>
        <w:t xml:space="preserve">SQL Server </w:t>
      </w:r>
      <w:r>
        <w:t>データをユーザーまたはデバイスに提供したり、</w:t>
      </w:r>
      <w:r>
        <w:t xml:space="preserve">SQL Server </w:t>
      </w:r>
      <w:r>
        <w:t>のアクティブなワークロードを実行することはできません。</w:t>
      </w:r>
    </w:p>
    <w:p w14:paraId="028A60D8" w14:textId="77777777" w:rsidR="005E5B13" w:rsidRDefault="005E5B13">
      <w:pPr>
        <w:pStyle w:val="ProductList-BodyIndented2"/>
      </w:pPr>
    </w:p>
    <w:p w14:paraId="11B1E762" w14:textId="77777777" w:rsidR="005E5B13" w:rsidRDefault="003E49C3">
      <w:pPr>
        <w:pStyle w:val="ProductList-SubSubClauseHeading"/>
        <w:outlineLvl w:val="4"/>
      </w:pPr>
      <w:r>
        <w:t xml:space="preserve">8.2.2 Azure Dedicated Host </w:t>
      </w:r>
      <w:r>
        <w:t>での</w:t>
      </w:r>
      <w:r>
        <w:t xml:space="preserve"> SQL Server 2017 Enterprise Core </w:t>
      </w:r>
      <w:r>
        <w:t>の無制限の仮想化の権利</w:t>
      </w:r>
    </w:p>
    <w:p w14:paraId="710654D2" w14:textId="77777777" w:rsidR="005E5B13" w:rsidRDefault="003E49C3">
      <w:pPr>
        <w:pStyle w:val="ProductList-BodyIndented2"/>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Azure Dedicated Host Server </w:t>
      </w:r>
      <w:r>
        <w:t>の任意の数の仮想マシンで</w:t>
      </w:r>
      <w:r>
        <w:t xml:space="preserve"> SQL Server </w:t>
      </w:r>
      <w:r>
        <w:t>を使用できますが、お客様が</w:t>
      </w:r>
      <w:r>
        <w:t xml:space="preserve"> SA </w:t>
      </w:r>
      <w:r>
        <w:t>付き</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1AF0F24E" w14:textId="77777777" w:rsidR="005E5B13" w:rsidRDefault="005E5B13">
      <w:pPr>
        <w:pStyle w:val="ProductList-BodyIndented2"/>
      </w:pPr>
    </w:p>
    <w:p w14:paraId="288C511C" w14:textId="77777777" w:rsidR="005E5B13" w:rsidRDefault="003E49C3">
      <w:pPr>
        <w:pStyle w:val="ProductList-ClauseHeading"/>
        <w:outlineLvl w:val="2"/>
      </w:pPr>
      <w:r>
        <w:t>9.Windows Virtual Desktop</w:t>
      </w:r>
    </w:p>
    <w:p w14:paraId="2A10708C" w14:textId="77777777" w:rsidR="005E5B13" w:rsidRDefault="003E49C3">
      <w:pPr>
        <w:pStyle w:val="ProductList-SubClauseHeading"/>
        <w:outlineLvl w:val="3"/>
      </w:pPr>
      <w:r>
        <w:t xml:space="preserve">9.1 Windows Virtual Desktop for Windows 7 </w:t>
      </w:r>
      <w:r>
        <w:t>および</w:t>
      </w:r>
      <w:r>
        <w:t xml:space="preserve"> Windows 10</w:t>
      </w:r>
    </w:p>
    <w:p w14:paraId="53BA6860" w14:textId="77777777" w:rsidR="005E5B13" w:rsidRDefault="003E49C3">
      <w:pPr>
        <w:pStyle w:val="ProductList-BodyIndented"/>
      </w:pPr>
      <w:r>
        <w:t>Microsoft 365 E3/E5/F1/Business/A3/A5/</w:t>
      </w:r>
      <w:r>
        <w:t>学生使用特典、</w:t>
      </w:r>
      <w:r>
        <w:t>Windows 10 Enterprise E3/E5</w:t>
      </w:r>
      <w:r>
        <w:t>、</w:t>
      </w:r>
      <w:r>
        <w:t>Windows 10 Education A3/A5</w:t>
      </w:r>
      <w:r>
        <w:t>、または</w:t>
      </w:r>
      <w:r>
        <w:t xml:space="preserve"> Windows VDA E3/E5 </w:t>
      </w:r>
      <w:r>
        <w:t>のライセンスを取得したユーザーは、</w:t>
      </w:r>
      <w:r>
        <w:t xml:space="preserve">Windows Virtual Desktop (WVD) Windows 7 </w:t>
      </w:r>
      <w:r>
        <w:t>および</w:t>
      </w:r>
      <w:r>
        <w:t xml:space="preserve"> Windows 10 </w:t>
      </w:r>
      <w:r>
        <w:t>仮想マシンにアクセスできます。</w:t>
      </w:r>
      <w:r>
        <w:t xml:space="preserve">WVD </w:t>
      </w:r>
      <w:r>
        <w:t>仮想マシンはユーザーのデバイス</w:t>
      </w:r>
      <w:r>
        <w:t xml:space="preserve"> </w:t>
      </w:r>
      <w:r>
        <w:t>アクティベーションの制限数から差し引かれることはありません。</w:t>
      </w:r>
    </w:p>
    <w:p w14:paraId="31430996" w14:textId="77777777" w:rsidR="005E5B13" w:rsidRDefault="005E5B13">
      <w:pPr>
        <w:pStyle w:val="ProductList-BodyIndented"/>
      </w:pPr>
    </w:p>
    <w:p w14:paraId="73D389BE" w14:textId="77777777" w:rsidR="005E5B13" w:rsidRDefault="003E49C3">
      <w:pPr>
        <w:pStyle w:val="ProductList-SubClauseHeading"/>
        <w:outlineLvl w:val="3"/>
      </w:pPr>
      <w:r>
        <w:t>9.2 Windows Virtual Desktop for Windows Server</w:t>
      </w:r>
    </w:p>
    <w:p w14:paraId="15583E74" w14:textId="77777777" w:rsidR="005E5B13" w:rsidRDefault="003E49C3">
      <w:pPr>
        <w:pStyle w:val="ProductList-BodyIndented"/>
      </w:pPr>
      <w:r>
        <w:t xml:space="preserve">RDS User CALs with SA </w:t>
      </w:r>
      <w:r>
        <w:t>のライセンスまたは</w:t>
      </w:r>
      <w:r>
        <w:t xml:space="preserve"> RDS </w:t>
      </w:r>
      <w:r>
        <w:t>ユーザー</w:t>
      </w:r>
      <w:r>
        <w:t xml:space="preserve"> </w:t>
      </w:r>
      <w:r>
        <w:t>サブスクリプション</w:t>
      </w:r>
      <w:r>
        <w:t xml:space="preserve"> </w:t>
      </w:r>
      <w:r>
        <w:t>ライセンスを取得したユーザー、または</w:t>
      </w:r>
      <w:r>
        <w:t xml:space="preserve"> RDS Device CALs with SA </w:t>
      </w:r>
      <w:r>
        <w:t>のライセンスを取得したデバイスを使用するユーザーは、</w:t>
      </w:r>
      <w:r>
        <w:t xml:space="preserve">Windows Virtual Desktop (WVD) Windows Server </w:t>
      </w:r>
      <w:r>
        <w:t>仮想マシンにアクセスできます。</w:t>
      </w:r>
    </w:p>
    <w:p w14:paraId="7560A880" w14:textId="77777777" w:rsidR="005E5B13" w:rsidRDefault="003E49C3">
      <w:pPr>
        <w:pStyle w:val="ProductList-Offering2HeadingNoBorder"/>
        <w:outlineLvl w:val="2"/>
      </w:pPr>
      <w:bookmarkStart w:id="222" w:name="_Sec625"/>
      <w:r>
        <w:t xml:space="preserve">Microsoft Azure </w:t>
      </w:r>
      <w:r>
        <w:t>サービス</w:t>
      </w:r>
      <w:bookmarkEnd w:id="222"/>
      <w:r>
        <w:fldChar w:fldCharType="begin"/>
      </w:r>
      <w:r>
        <w:instrText xml:space="preserve"> TC "</w:instrText>
      </w:r>
      <w:bookmarkStart w:id="223" w:name="_Toc28612140"/>
      <w:r>
        <w:instrText xml:space="preserve">Microsoft Azure </w:instrText>
      </w:r>
      <w:r>
        <w:instrText>サービス</w:instrText>
      </w:r>
      <w:bookmarkEnd w:id="223"/>
      <w:r>
        <w:instrText>" \l 3</w:instrText>
      </w:r>
      <w:r>
        <w:fldChar w:fldCharType="end"/>
      </w:r>
    </w:p>
    <w:p w14:paraId="182D37D4" w14:textId="77777777" w:rsidR="005E5B13" w:rsidRDefault="003E49C3">
      <w:pPr>
        <w:pStyle w:val="ProductList-Offering1SubSection"/>
        <w:outlineLvl w:val="3"/>
      </w:pPr>
      <w:bookmarkStart w:id="224" w:name="_Sec705"/>
      <w:r>
        <w:t>1.</w:t>
      </w:r>
      <w:r>
        <w:t>利用可能なプログラム</w:t>
      </w:r>
      <w:bookmarkEnd w:id="224"/>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5E5B13" w14:paraId="5141BA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C38746" w14:textId="77777777" w:rsidR="005E5B13" w:rsidRDefault="003E49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D29584D" w14:textId="77777777" w:rsidR="005E5B13" w:rsidRDefault="003E49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D73F1"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5A2AC"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E43DA"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DD1D8"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82887"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7B3D0"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9F433"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A26DC" w14:textId="77777777" w:rsidR="005E5B13" w:rsidRDefault="003E49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5E5B13" w14:paraId="1E3951C5" w14:textId="77777777">
        <w:tc>
          <w:tcPr>
            <w:tcW w:w="4660" w:type="dxa"/>
            <w:tcBorders>
              <w:top w:val="single" w:sz="6" w:space="0" w:color="FFFFFF"/>
              <w:left w:val="none" w:sz="4" w:space="0" w:color="6E6E6E"/>
              <w:bottom w:val="dashed" w:sz="4" w:space="0" w:color="B2B2B2"/>
              <w:right w:val="none" w:sz="4" w:space="0" w:color="6E6E6E"/>
            </w:tcBorders>
          </w:tcPr>
          <w:p w14:paraId="618BC01E" w14:textId="77777777" w:rsidR="005E5B13" w:rsidRDefault="003E49C3">
            <w:pPr>
              <w:pStyle w:val="ProductList-TableBody"/>
            </w:pPr>
            <w:r>
              <w:rPr>
                <w:color w:val="000000"/>
              </w:rPr>
              <w:t xml:space="preserve">Microsoft Azure </w:t>
            </w:r>
            <w:r>
              <w:rPr>
                <w:color w:val="000000"/>
              </w:rPr>
              <w:t>サービス</w:t>
            </w:r>
            <w:r>
              <w:rPr>
                <w:color w:val="000000"/>
              </w:rPr>
              <w:t>*</w:t>
            </w:r>
            <w:r>
              <w:fldChar w:fldCharType="begin"/>
            </w:r>
            <w:r>
              <w:instrText xml:space="preserve"> XE "Microsoft Azure </w:instrText>
            </w:r>
            <w:r>
              <w:instrText>サービス</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956239A"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0A995"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67C6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FCCB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C8882"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D8D6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6D91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379C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2F40B" w14:textId="77777777" w:rsidR="005E5B13" w:rsidRDefault="005E5B13">
            <w:pPr>
              <w:pStyle w:val="ProductList-TableBody"/>
              <w:jc w:val="center"/>
            </w:pPr>
          </w:p>
        </w:tc>
      </w:tr>
      <w:tr w:rsidR="005E5B13" w14:paraId="19CDCAF9" w14:textId="77777777">
        <w:tc>
          <w:tcPr>
            <w:tcW w:w="4660" w:type="dxa"/>
            <w:tcBorders>
              <w:top w:val="dashed" w:sz="4" w:space="0" w:color="B2B2B2"/>
              <w:left w:val="none" w:sz="4" w:space="0" w:color="6E6E6E"/>
              <w:bottom w:val="none" w:sz="4" w:space="0" w:color="BFBFBF"/>
              <w:right w:val="none" w:sz="4" w:space="0" w:color="6E6E6E"/>
            </w:tcBorders>
          </w:tcPr>
          <w:p w14:paraId="1802AB24" w14:textId="77777777" w:rsidR="005E5B13" w:rsidRDefault="003E49C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96C3CE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82B1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95F9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57FC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386D3"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839D2"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F202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16377"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1AA45" w14:textId="77777777" w:rsidR="005E5B13" w:rsidRDefault="005E5B13">
            <w:pPr>
              <w:pStyle w:val="ProductList-TableBody"/>
              <w:jc w:val="center"/>
            </w:pPr>
          </w:p>
        </w:tc>
      </w:tr>
    </w:tbl>
    <w:p w14:paraId="06F064E3" w14:textId="77777777" w:rsidR="005E5B13" w:rsidRDefault="003E49C3">
      <w:pPr>
        <w:pStyle w:val="ProductList-Body"/>
      </w:pPr>
      <w:r>
        <w:rPr>
          <w:i/>
        </w:rPr>
        <w:t>*</w:t>
      </w:r>
      <w:r>
        <w:rPr>
          <w:i/>
        </w:rPr>
        <w:t>マイクロソフト顧客契約を通じても利用可能</w:t>
      </w:r>
    </w:p>
    <w:p w14:paraId="4F5B154E" w14:textId="77777777" w:rsidR="005E5B13" w:rsidRDefault="003E49C3">
      <w:pPr>
        <w:pStyle w:val="ProductList-Offering1SubSection"/>
        <w:outlineLvl w:val="3"/>
      </w:pPr>
      <w:bookmarkStart w:id="225" w:name="_Sec760"/>
      <w:r>
        <w:t>2.</w:t>
      </w:r>
      <w:r>
        <w:t>製品使用条件</w:t>
      </w:r>
      <w:bookmarkEnd w:id="225"/>
    </w:p>
    <w:tbl>
      <w:tblPr>
        <w:tblStyle w:val="PURTable"/>
        <w:tblW w:w="0" w:type="dxa"/>
        <w:tblLook w:val="04A0" w:firstRow="1" w:lastRow="0" w:firstColumn="1" w:lastColumn="0" w:noHBand="0" w:noVBand="1"/>
      </w:tblPr>
      <w:tblGrid>
        <w:gridCol w:w="3608"/>
        <w:gridCol w:w="3656"/>
        <w:gridCol w:w="3652"/>
      </w:tblGrid>
      <w:tr w:rsidR="005E5B13" w14:paraId="56A5E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D3E0E" w14:textId="77777777" w:rsidR="005E5B13" w:rsidRDefault="003E49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528E6E"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42EE8CE" w14:textId="77777777" w:rsidR="005E5B13" w:rsidRDefault="003E49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5E5B13" w14:paraId="74525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47E35" w14:textId="77777777" w:rsidR="005E5B13" w:rsidRDefault="003E49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A767E"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0A54D" w14:textId="77777777" w:rsidR="005E5B13" w:rsidRDefault="003E49C3">
            <w:pPr>
              <w:pStyle w:val="ProductList-TableBody"/>
            </w:pPr>
            <w:r>
              <w:rPr>
                <w:color w:val="404040"/>
              </w:rPr>
              <w:t>プロモーション</w:t>
            </w:r>
            <w:r>
              <w:rPr>
                <w:color w:val="404040"/>
              </w:rPr>
              <w:t xml:space="preserve">: </w:t>
            </w:r>
            <w:r>
              <w:rPr>
                <w:color w:val="404040"/>
              </w:rPr>
              <w:t>なし</w:t>
            </w:r>
          </w:p>
        </w:tc>
      </w:tr>
      <w:tr w:rsidR="005E5B13" w14:paraId="4986A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19917"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D9AC35F" w14:textId="77777777" w:rsidR="005E5B13" w:rsidRDefault="003E49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14:paraId="6546004E" w14:textId="77777777" w:rsidR="005E5B13" w:rsidRDefault="003E49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5E5B13" w14:paraId="33A2E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400E0"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271A9" w14:textId="77777777" w:rsidR="005E5B13" w:rsidRDefault="003E49C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F2388" w14:textId="77777777" w:rsidR="005E5B13" w:rsidRDefault="005E5B13">
            <w:pPr>
              <w:pStyle w:val="ProductList-TableBody"/>
            </w:pPr>
          </w:p>
        </w:tc>
      </w:tr>
    </w:tbl>
    <w:p w14:paraId="0BC43D1E" w14:textId="77777777" w:rsidR="005E5B13" w:rsidRDefault="005E5B13">
      <w:pPr>
        <w:pStyle w:val="ProductList-Body"/>
      </w:pPr>
    </w:p>
    <w:p w14:paraId="02695156" w14:textId="77777777" w:rsidR="005E5B13" w:rsidRDefault="003E49C3">
      <w:pPr>
        <w:pStyle w:val="ProductList-ClauseHeading"/>
        <w:outlineLvl w:val="4"/>
      </w:pPr>
      <w:r>
        <w:t xml:space="preserve">2.1 Microsoft Azure </w:t>
      </w:r>
      <w:r>
        <w:t>サービス</w:t>
      </w:r>
      <w:r>
        <w:t xml:space="preserve"> </w:t>
      </w:r>
      <w:r>
        <w:t>プラン</w:t>
      </w:r>
    </w:p>
    <w:p w14:paraId="1D6214E1" w14:textId="77777777" w:rsidR="005E5B13" w:rsidRDefault="003E49C3">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916"/>
      </w:tblGrid>
      <w:tr w:rsidR="005E5B13" w14:paraId="02E28E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6C7BDE7" w14:textId="77777777" w:rsidR="005E5B13" w:rsidRDefault="005E5B13">
            <w:pPr>
              <w:pStyle w:val="PURBreadcrumb"/>
            </w:pPr>
          </w:p>
          <w:tbl>
            <w:tblPr>
              <w:tblW w:w="0" w:type="dxa"/>
              <w:tblLook w:val="04A0" w:firstRow="1" w:lastRow="0" w:firstColumn="1" w:lastColumn="0" w:noHBand="0" w:noVBand="1"/>
            </w:tblPr>
            <w:tblGrid>
              <w:gridCol w:w="10800"/>
            </w:tblGrid>
            <w:tr w:rsidR="005E5B13" w14:paraId="235D44E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7CD204F"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4C2A03DA" w14:textId="77777777" w:rsidR="005E5B13" w:rsidRDefault="005E5B13">
            <w:pPr>
              <w:pStyle w:val="ProductList-TableBody"/>
            </w:pPr>
          </w:p>
        </w:tc>
      </w:tr>
    </w:tbl>
    <w:p w14:paraId="48750EDE" w14:textId="77777777" w:rsidR="005E5B13" w:rsidRDefault="003E49C3">
      <w:pPr>
        <w:pStyle w:val="ProductList-Offering2HeadingNoBorder"/>
        <w:outlineLvl w:val="2"/>
      </w:pPr>
      <w:bookmarkStart w:id="226" w:name="_Sec1197"/>
      <w:r>
        <w:t xml:space="preserve">Microsoft Azure </w:t>
      </w:r>
      <w:r>
        <w:t>インフラストラクチャ</w:t>
      </w:r>
      <w:r>
        <w:t xml:space="preserve"> </w:t>
      </w:r>
      <w:r>
        <w:t>プラン</w:t>
      </w:r>
      <w:bookmarkEnd w:id="226"/>
      <w:r>
        <w:fldChar w:fldCharType="begin"/>
      </w:r>
      <w:r>
        <w:instrText xml:space="preserve"> TC "</w:instrText>
      </w:r>
      <w:bookmarkStart w:id="227" w:name="_Toc28612141"/>
      <w:r>
        <w:instrText xml:space="preserve">Microsoft Azure </w:instrText>
      </w:r>
      <w:r>
        <w:instrText>インフラストラクチャ</w:instrText>
      </w:r>
      <w:r>
        <w:instrText xml:space="preserve"> </w:instrText>
      </w:r>
      <w:r>
        <w:instrText>プラン</w:instrText>
      </w:r>
      <w:bookmarkEnd w:id="227"/>
      <w:r>
        <w:instrText>" \l 3</w:instrText>
      </w:r>
      <w:r>
        <w:fldChar w:fldCharType="end"/>
      </w:r>
    </w:p>
    <w:p w14:paraId="4DC82F2B" w14:textId="77777777" w:rsidR="005E5B13" w:rsidRDefault="003E49C3">
      <w:pPr>
        <w:pStyle w:val="ProductList-Offering1SubSection"/>
        <w:outlineLvl w:val="3"/>
      </w:pPr>
      <w:bookmarkStart w:id="228" w:name="_Sec706"/>
      <w:r>
        <w:t>1.</w:t>
      </w:r>
      <w:r>
        <w:t>利用可能なプログラム</w:t>
      </w:r>
      <w:bookmarkEnd w:id="228"/>
    </w:p>
    <w:tbl>
      <w:tblPr>
        <w:tblStyle w:val="PURTable"/>
        <w:tblW w:w="0" w:type="dxa"/>
        <w:tblLook w:val="04A0" w:firstRow="1" w:lastRow="0" w:firstColumn="1" w:lastColumn="0" w:noHBand="0" w:noVBand="1"/>
      </w:tblPr>
      <w:tblGrid>
        <w:gridCol w:w="4309"/>
        <w:gridCol w:w="695"/>
        <w:gridCol w:w="697"/>
        <w:gridCol w:w="708"/>
        <w:gridCol w:w="717"/>
        <w:gridCol w:w="730"/>
        <w:gridCol w:w="834"/>
        <w:gridCol w:w="711"/>
        <w:gridCol w:w="703"/>
        <w:gridCol w:w="812"/>
      </w:tblGrid>
      <w:tr w:rsidR="005E5B13" w14:paraId="24124F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C67145" w14:textId="77777777" w:rsidR="005E5B13" w:rsidRDefault="003E49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EF42614" w14:textId="77777777" w:rsidR="005E5B13" w:rsidRDefault="003E49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5A814"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DE6CC"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C10A7"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7A9C3"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98888A"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AE2C8"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B0BE4"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3FF9E" w14:textId="77777777" w:rsidR="005E5B13" w:rsidRDefault="003E49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5E5B13" w14:paraId="4FC1179F" w14:textId="77777777">
        <w:tc>
          <w:tcPr>
            <w:tcW w:w="4660" w:type="dxa"/>
            <w:tcBorders>
              <w:top w:val="single" w:sz="6" w:space="0" w:color="FFFFFF"/>
              <w:left w:val="none" w:sz="4" w:space="0" w:color="6E6E6E"/>
              <w:bottom w:val="dashed" w:sz="4" w:space="0" w:color="BFBFBF"/>
              <w:right w:val="none" w:sz="4" w:space="0" w:color="6E6E6E"/>
            </w:tcBorders>
          </w:tcPr>
          <w:p w14:paraId="6D8B570A" w14:textId="77777777" w:rsidR="005E5B13" w:rsidRDefault="003E49C3">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96FAFE" w14:textId="77777777" w:rsidR="005E5B13" w:rsidRDefault="003E49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7AC8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2911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59F6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06610"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8707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0753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D272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3E625" w14:textId="77777777" w:rsidR="005E5B13" w:rsidRDefault="005E5B13">
            <w:pPr>
              <w:pStyle w:val="ProductList-TableBody"/>
              <w:jc w:val="center"/>
            </w:pPr>
          </w:p>
        </w:tc>
      </w:tr>
      <w:tr w:rsidR="005E5B13" w14:paraId="110C23A3" w14:textId="77777777">
        <w:tc>
          <w:tcPr>
            <w:tcW w:w="4660" w:type="dxa"/>
            <w:tcBorders>
              <w:top w:val="dashed" w:sz="4" w:space="0" w:color="BFBFBF"/>
              <w:left w:val="none" w:sz="4" w:space="0" w:color="6E6E6E"/>
              <w:bottom w:val="dashed" w:sz="4" w:space="0" w:color="BFBFBF"/>
              <w:right w:val="none" w:sz="4" w:space="0" w:color="6E6E6E"/>
            </w:tcBorders>
          </w:tcPr>
          <w:p w14:paraId="3DB4041B" w14:textId="77777777" w:rsidR="005E5B13" w:rsidRDefault="003E49C3">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0E5561" w14:textId="77777777" w:rsidR="005E5B13" w:rsidRDefault="003E49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E2E5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4EA7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2D04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D5531"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9F60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FE0A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A416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C0B58" w14:textId="77777777" w:rsidR="005E5B13" w:rsidRDefault="005E5B13">
            <w:pPr>
              <w:pStyle w:val="ProductList-TableBody"/>
              <w:jc w:val="center"/>
            </w:pPr>
          </w:p>
        </w:tc>
      </w:tr>
      <w:tr w:rsidR="005E5B13" w14:paraId="283917C6" w14:textId="77777777">
        <w:tc>
          <w:tcPr>
            <w:tcW w:w="4660" w:type="dxa"/>
            <w:tcBorders>
              <w:top w:val="dashed" w:sz="4" w:space="0" w:color="BFBFBF"/>
              <w:left w:val="none" w:sz="4" w:space="0" w:color="6E6E6E"/>
              <w:bottom w:val="dashed" w:sz="4" w:space="0" w:color="BFBFBF"/>
              <w:right w:val="none" w:sz="4" w:space="0" w:color="6E6E6E"/>
            </w:tcBorders>
          </w:tcPr>
          <w:p w14:paraId="19BFD093" w14:textId="77777777" w:rsidR="005E5B13" w:rsidRDefault="003E49C3">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15F4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0483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F6F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170E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49F8A"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93A4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D00F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B01C2"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F5D3F" w14:textId="77777777" w:rsidR="005E5B13" w:rsidRDefault="005E5B13">
            <w:pPr>
              <w:pStyle w:val="ProductList-TableBody"/>
              <w:jc w:val="center"/>
            </w:pPr>
          </w:p>
        </w:tc>
      </w:tr>
      <w:tr w:rsidR="005E5B13" w14:paraId="6BA759BC" w14:textId="77777777">
        <w:tc>
          <w:tcPr>
            <w:tcW w:w="4660" w:type="dxa"/>
            <w:tcBorders>
              <w:top w:val="dashed" w:sz="4" w:space="0" w:color="BFBFBF"/>
              <w:left w:val="none" w:sz="4" w:space="0" w:color="6E6E6E"/>
              <w:bottom w:val="dashed" w:sz="4" w:space="0" w:color="BFBFBF"/>
              <w:right w:val="none" w:sz="4" w:space="0" w:color="6E6E6E"/>
            </w:tcBorders>
          </w:tcPr>
          <w:p w14:paraId="3151D143" w14:textId="77777777" w:rsidR="005E5B13" w:rsidRDefault="003E49C3">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D5B20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AD92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AAD7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DED2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F9DC0"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3AB96"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A755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4F20F"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706A8" w14:textId="77777777" w:rsidR="005E5B13" w:rsidRDefault="005E5B13">
            <w:pPr>
              <w:pStyle w:val="ProductList-TableBody"/>
              <w:jc w:val="center"/>
            </w:pPr>
          </w:p>
        </w:tc>
      </w:tr>
      <w:tr w:rsidR="005E5B13" w14:paraId="547AEC0C" w14:textId="77777777">
        <w:tc>
          <w:tcPr>
            <w:tcW w:w="4660" w:type="dxa"/>
            <w:tcBorders>
              <w:top w:val="dashed" w:sz="4" w:space="0" w:color="BFBFBF"/>
              <w:left w:val="none" w:sz="4" w:space="0" w:color="6E6E6E"/>
              <w:bottom w:val="dashed" w:sz="4" w:space="0" w:color="BFBFBF"/>
              <w:right w:val="none" w:sz="4" w:space="0" w:color="6E6E6E"/>
            </w:tcBorders>
          </w:tcPr>
          <w:p w14:paraId="0E2A6122" w14:textId="77777777" w:rsidR="005E5B13" w:rsidRDefault="003E49C3">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DD151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FE97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CD56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368F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FC84B"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3ADE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43E4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61A42"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A4878" w14:textId="77777777" w:rsidR="005E5B13" w:rsidRDefault="005E5B13">
            <w:pPr>
              <w:pStyle w:val="ProductList-TableBody"/>
              <w:jc w:val="center"/>
            </w:pPr>
          </w:p>
        </w:tc>
      </w:tr>
      <w:tr w:rsidR="005E5B13" w14:paraId="6E9C0FC9" w14:textId="77777777">
        <w:tc>
          <w:tcPr>
            <w:tcW w:w="4660" w:type="dxa"/>
            <w:tcBorders>
              <w:top w:val="dashed" w:sz="4" w:space="0" w:color="BFBFBF"/>
              <w:left w:val="none" w:sz="4" w:space="0" w:color="6E6E6E"/>
              <w:bottom w:val="dashed" w:sz="4" w:space="0" w:color="BFBFBF"/>
              <w:right w:val="none" w:sz="4" w:space="0" w:color="6E6E6E"/>
            </w:tcBorders>
          </w:tcPr>
          <w:p w14:paraId="0ABE7B01" w14:textId="77777777" w:rsidR="005E5B13" w:rsidRDefault="003E49C3">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81856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737B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1B1B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B767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CD440"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7825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08E2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9AD9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4F0F1" w14:textId="77777777" w:rsidR="005E5B13" w:rsidRDefault="005E5B13">
            <w:pPr>
              <w:pStyle w:val="ProductList-TableBody"/>
              <w:jc w:val="center"/>
            </w:pPr>
          </w:p>
        </w:tc>
      </w:tr>
      <w:tr w:rsidR="005E5B13" w14:paraId="03A19424" w14:textId="77777777">
        <w:tc>
          <w:tcPr>
            <w:tcW w:w="4660" w:type="dxa"/>
            <w:tcBorders>
              <w:top w:val="dashed" w:sz="4" w:space="0" w:color="BFBFBF"/>
              <w:left w:val="none" w:sz="4" w:space="0" w:color="6E6E6E"/>
              <w:bottom w:val="dashed" w:sz="4" w:space="0" w:color="BFBFBF"/>
              <w:right w:val="none" w:sz="4" w:space="0" w:color="6E6E6E"/>
            </w:tcBorders>
          </w:tcPr>
          <w:p w14:paraId="741681BC" w14:textId="77777777" w:rsidR="005E5B13" w:rsidRDefault="003E49C3">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7C02E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850A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9FBD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0432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CD7EF"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4981B"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C2B0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CC3D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16CA3" w14:textId="77777777" w:rsidR="005E5B13" w:rsidRDefault="005E5B13">
            <w:pPr>
              <w:pStyle w:val="ProductList-TableBody"/>
              <w:jc w:val="center"/>
            </w:pPr>
          </w:p>
        </w:tc>
      </w:tr>
      <w:tr w:rsidR="005E5B13" w14:paraId="07E26276" w14:textId="77777777">
        <w:tc>
          <w:tcPr>
            <w:tcW w:w="4660" w:type="dxa"/>
            <w:tcBorders>
              <w:top w:val="dashed" w:sz="4" w:space="0" w:color="BFBFBF"/>
              <w:left w:val="none" w:sz="4" w:space="0" w:color="6E6E6E"/>
              <w:bottom w:val="dashed" w:sz="4" w:space="0" w:color="BFBFBF"/>
              <w:right w:val="none" w:sz="4" w:space="0" w:color="6E6E6E"/>
            </w:tcBorders>
          </w:tcPr>
          <w:p w14:paraId="68BCE458" w14:textId="77777777" w:rsidR="005E5B13" w:rsidRDefault="003E49C3">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90F7C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F92F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70F7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8FF0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B9AB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C025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216C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1787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807DD" w14:textId="77777777" w:rsidR="005E5B13" w:rsidRDefault="005E5B13">
            <w:pPr>
              <w:pStyle w:val="ProductList-TableBody"/>
              <w:jc w:val="center"/>
            </w:pPr>
          </w:p>
        </w:tc>
      </w:tr>
      <w:tr w:rsidR="005E5B13" w14:paraId="1792D04C" w14:textId="77777777">
        <w:tc>
          <w:tcPr>
            <w:tcW w:w="4660" w:type="dxa"/>
            <w:tcBorders>
              <w:top w:val="dashed" w:sz="4" w:space="0" w:color="BFBFBF"/>
              <w:left w:val="none" w:sz="4" w:space="0" w:color="6E6E6E"/>
              <w:bottom w:val="dashed" w:sz="4" w:space="0" w:color="BFBFBF"/>
              <w:right w:val="none" w:sz="4" w:space="0" w:color="6E6E6E"/>
            </w:tcBorders>
          </w:tcPr>
          <w:p w14:paraId="12E7ECB0" w14:textId="77777777" w:rsidR="005E5B13" w:rsidRDefault="003E49C3">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14:paraId="666FC8A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232D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46EF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0E66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49306"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94CA2"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DBBA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465C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19662" w14:textId="77777777" w:rsidR="005E5B13" w:rsidRDefault="005E5B13">
            <w:pPr>
              <w:pStyle w:val="ProductList-TableBody"/>
              <w:jc w:val="center"/>
            </w:pPr>
          </w:p>
        </w:tc>
      </w:tr>
      <w:tr w:rsidR="005E5B13" w14:paraId="0DF84447" w14:textId="77777777">
        <w:tc>
          <w:tcPr>
            <w:tcW w:w="4660" w:type="dxa"/>
            <w:tcBorders>
              <w:top w:val="dashed" w:sz="4" w:space="0" w:color="BFBFBF"/>
              <w:left w:val="none" w:sz="4" w:space="0" w:color="6E6E6E"/>
              <w:bottom w:val="single" w:sz="4" w:space="0" w:color="FFFFFF"/>
              <w:right w:val="none" w:sz="4" w:space="0" w:color="6E6E6E"/>
            </w:tcBorders>
          </w:tcPr>
          <w:p w14:paraId="764DAAE7" w14:textId="77777777" w:rsidR="005E5B13" w:rsidRDefault="003E49C3">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CA2621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913A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3893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4E35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370CF"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B58A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4623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7FC9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29FC5" w14:textId="77777777" w:rsidR="005E5B13" w:rsidRDefault="005E5B13">
            <w:pPr>
              <w:pStyle w:val="ProductList-TableBody"/>
              <w:jc w:val="center"/>
            </w:pPr>
          </w:p>
        </w:tc>
      </w:tr>
    </w:tbl>
    <w:p w14:paraId="08600700" w14:textId="77777777" w:rsidR="005E5B13" w:rsidRDefault="003E49C3">
      <w:pPr>
        <w:pStyle w:val="ProductList-Offering1SubSection"/>
        <w:outlineLvl w:val="3"/>
      </w:pPr>
      <w:bookmarkStart w:id="229" w:name="_Sec761"/>
      <w:r>
        <w:t>2.</w:t>
      </w:r>
      <w:r>
        <w:t>製品使用条件</w:t>
      </w:r>
      <w:bookmarkEnd w:id="229"/>
    </w:p>
    <w:tbl>
      <w:tblPr>
        <w:tblStyle w:val="PURTable"/>
        <w:tblW w:w="0" w:type="dxa"/>
        <w:tblLook w:val="04A0" w:firstRow="1" w:lastRow="0" w:firstColumn="1" w:lastColumn="0" w:noHBand="0" w:noVBand="1"/>
      </w:tblPr>
      <w:tblGrid>
        <w:gridCol w:w="3600"/>
        <w:gridCol w:w="3654"/>
        <w:gridCol w:w="3662"/>
      </w:tblGrid>
      <w:tr w:rsidR="005E5B13" w14:paraId="24965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94F1C" w14:textId="77777777" w:rsidR="005E5B13" w:rsidRDefault="003E49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5CC349"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2BC8064" w14:textId="77777777" w:rsidR="005E5B13" w:rsidRDefault="003E49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E5B13" w14:paraId="1541E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2A38" w14:textId="77777777" w:rsidR="005E5B13" w:rsidRDefault="003E49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6692D"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DE473" w14:textId="77777777" w:rsidR="005E5B13" w:rsidRDefault="003E49C3">
            <w:pPr>
              <w:pStyle w:val="ProductList-TableBody"/>
            </w:pPr>
            <w:r>
              <w:rPr>
                <w:color w:val="404040"/>
              </w:rPr>
              <w:t>プロモーション</w:t>
            </w:r>
            <w:r>
              <w:rPr>
                <w:color w:val="404040"/>
              </w:rPr>
              <w:t xml:space="preserve">: </w:t>
            </w:r>
            <w:r>
              <w:rPr>
                <w:color w:val="404040"/>
              </w:rPr>
              <w:t>なし</w:t>
            </w:r>
          </w:p>
        </w:tc>
      </w:tr>
      <w:tr w:rsidR="005E5B13" w14:paraId="68D52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E2624"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E8A01AE" w14:textId="77777777" w:rsidR="005E5B13" w:rsidRDefault="003E49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(2.2 </w:t>
            </w:r>
            <w:r>
              <w:t>を参照</w:t>
            </w:r>
            <w:r>
              <w:t>)</w:t>
            </w:r>
          </w:p>
        </w:tc>
        <w:tc>
          <w:tcPr>
            <w:tcW w:w="4040" w:type="dxa"/>
            <w:tcBorders>
              <w:top w:val="single" w:sz="4" w:space="0" w:color="000000"/>
              <w:left w:val="single" w:sz="4" w:space="0" w:color="000000"/>
              <w:bottom w:val="single" w:sz="4" w:space="0" w:color="000000"/>
              <w:right w:val="single" w:sz="4" w:space="0" w:color="000000"/>
            </w:tcBorders>
          </w:tcPr>
          <w:p w14:paraId="7F6F3870" w14:textId="77777777" w:rsidR="005E5B13" w:rsidRDefault="003E49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5E5B13" w14:paraId="4107F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115D9"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01613" w14:textId="77777777" w:rsidR="005E5B13" w:rsidRDefault="003E49C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BB47D" w14:textId="77777777" w:rsidR="005E5B13" w:rsidRDefault="003E49C3">
            <w:pPr>
              <w:pStyle w:val="ProductList-TableBody"/>
            </w:pPr>
            <w:r>
              <w:rPr>
                <w:color w:val="404040"/>
              </w:rPr>
              <w:t>アドオンおよび</w:t>
            </w:r>
            <w:r>
              <w:rPr>
                <w:color w:val="404040"/>
              </w:rPr>
              <w:t xml:space="preserve"> From SA: </w:t>
            </w:r>
            <w:r>
              <w:rPr>
                <w:color w:val="404040"/>
              </w:rPr>
              <w:t>なし</w:t>
            </w:r>
          </w:p>
        </w:tc>
      </w:tr>
    </w:tbl>
    <w:p w14:paraId="69314696" w14:textId="77777777" w:rsidR="005E5B13" w:rsidRDefault="005E5B13">
      <w:pPr>
        <w:pStyle w:val="ProductList-Body"/>
      </w:pPr>
    </w:p>
    <w:p w14:paraId="226DC974" w14:textId="77777777" w:rsidR="005E5B13" w:rsidRDefault="003E49C3">
      <w:pPr>
        <w:pStyle w:val="ProductList-ClauseHeading"/>
        <w:outlineLvl w:val="4"/>
      </w:pPr>
      <w:r>
        <w:t xml:space="preserve">2.1 Microsoft Azure Stack Hub </w:t>
      </w:r>
      <w:r>
        <w:t>プラン</w:t>
      </w:r>
    </w:p>
    <w:p w14:paraId="68D61C43" w14:textId="77777777" w:rsidR="005E5B13" w:rsidRDefault="003E49C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Hub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14:paraId="79072E39" w14:textId="77777777" w:rsidR="005E5B13" w:rsidRDefault="005E5B13">
      <w:pPr>
        <w:pStyle w:val="ProductList-Body"/>
      </w:pPr>
    </w:p>
    <w:p w14:paraId="23853286" w14:textId="77777777" w:rsidR="005E5B13" w:rsidRDefault="003E49C3">
      <w:pPr>
        <w:pStyle w:val="ProductList-ClauseHeading"/>
        <w:outlineLvl w:val="4"/>
      </w:pPr>
      <w:r>
        <w:t xml:space="preserve">2.2 Microsoft Azure StorSimple </w:t>
      </w:r>
      <w:r>
        <w:t>プランの提供内容</w:t>
      </w:r>
    </w:p>
    <w:p w14:paraId="47F01539" w14:textId="77777777" w:rsidR="005E5B13" w:rsidRDefault="003E49C3">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14:paraId="606AFDAD"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3186D5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2CB1D"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1CB0D20C" w14:textId="77777777" w:rsidR="005E5B13" w:rsidRDefault="005E5B13">
      <w:pPr>
        <w:pStyle w:val="ProductList-Body"/>
      </w:pPr>
    </w:p>
    <w:p w14:paraId="4676D440" w14:textId="77777777" w:rsidR="005E5B13" w:rsidRDefault="003E49C3">
      <w:pPr>
        <w:pStyle w:val="ProductList-Offering2HeadingNoBorder"/>
        <w:outlineLvl w:val="2"/>
      </w:pPr>
      <w:bookmarkStart w:id="230" w:name="_Sec1198"/>
      <w:r>
        <w:t xml:space="preserve">Microsoft Azure </w:t>
      </w:r>
      <w:r>
        <w:t>サポート</w:t>
      </w:r>
      <w:r>
        <w:t xml:space="preserve"> </w:t>
      </w:r>
      <w:r>
        <w:t>プラン</w:t>
      </w:r>
      <w:bookmarkEnd w:id="230"/>
      <w:r>
        <w:fldChar w:fldCharType="begin"/>
      </w:r>
      <w:r>
        <w:instrText xml:space="preserve"> TC "</w:instrText>
      </w:r>
      <w:bookmarkStart w:id="231" w:name="_Toc28612142"/>
      <w:r>
        <w:instrText xml:space="preserve">Microsoft Azure </w:instrText>
      </w:r>
      <w:r>
        <w:instrText>サポート</w:instrText>
      </w:r>
      <w:r>
        <w:instrText xml:space="preserve"> </w:instrText>
      </w:r>
      <w:r>
        <w:instrText>プラン</w:instrText>
      </w:r>
      <w:bookmarkEnd w:id="231"/>
      <w:r>
        <w:instrText>" \l 3</w:instrText>
      </w:r>
      <w:r>
        <w:fldChar w:fldCharType="end"/>
      </w:r>
    </w:p>
    <w:p w14:paraId="57B97670" w14:textId="77777777" w:rsidR="005E5B13" w:rsidRDefault="003E49C3">
      <w:pPr>
        <w:pStyle w:val="ProductList-Offering1SubSection"/>
        <w:outlineLvl w:val="3"/>
      </w:pPr>
      <w:bookmarkStart w:id="232" w:name="_Sec1200"/>
      <w:r>
        <w:t>1.</w:t>
      </w:r>
      <w:r>
        <w:t>利用可能なプログラム</w:t>
      </w:r>
      <w:bookmarkEnd w:id="232"/>
    </w:p>
    <w:tbl>
      <w:tblPr>
        <w:tblStyle w:val="PURTable"/>
        <w:tblW w:w="0" w:type="dxa"/>
        <w:tblLook w:val="04A0" w:firstRow="1" w:lastRow="0" w:firstColumn="1" w:lastColumn="0" w:noHBand="0" w:noVBand="1"/>
      </w:tblPr>
      <w:tblGrid>
        <w:gridCol w:w="4304"/>
        <w:gridCol w:w="697"/>
        <w:gridCol w:w="699"/>
        <w:gridCol w:w="708"/>
        <w:gridCol w:w="717"/>
        <w:gridCol w:w="730"/>
        <w:gridCol w:w="834"/>
        <w:gridCol w:w="711"/>
        <w:gridCol w:w="703"/>
        <w:gridCol w:w="813"/>
      </w:tblGrid>
      <w:tr w:rsidR="005E5B13" w14:paraId="74AACC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0182B4" w14:textId="77777777" w:rsidR="005E5B13" w:rsidRDefault="003E49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1FFE8F7" w14:textId="77777777" w:rsidR="005E5B13" w:rsidRDefault="003E49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920B3"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8579F"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62FCD"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4986C"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855FB"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7437F"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5134A"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1C18C" w14:textId="77777777" w:rsidR="005E5B13" w:rsidRDefault="003E49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5E5B13" w14:paraId="3B26A0EE" w14:textId="77777777">
        <w:tc>
          <w:tcPr>
            <w:tcW w:w="4660" w:type="dxa"/>
            <w:tcBorders>
              <w:top w:val="single" w:sz="6" w:space="0" w:color="FFFFFF"/>
              <w:left w:val="none" w:sz="4" w:space="0" w:color="6E6E6E"/>
              <w:bottom w:val="dashed" w:sz="4" w:space="0" w:color="BFBFBF"/>
              <w:right w:val="none" w:sz="4" w:space="0" w:color="6E6E6E"/>
            </w:tcBorders>
          </w:tcPr>
          <w:p w14:paraId="5767127E" w14:textId="77777777" w:rsidR="005E5B13" w:rsidRDefault="003E49C3">
            <w:pPr>
              <w:pStyle w:val="ProductList-TableBody"/>
            </w:pPr>
            <w:r>
              <w:rPr>
                <w:color w:val="000000"/>
              </w:rPr>
              <w:t xml:space="preserve">Azure Active </w:t>
            </w:r>
            <w:r>
              <w:rPr>
                <w:color w:val="000000"/>
              </w:rPr>
              <w:t>標準サポート</w:t>
            </w:r>
            <w:r>
              <w:rPr>
                <w:color w:val="000000"/>
              </w:rPr>
              <w:t>*</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3D3E4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AB66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394D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28BC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9DCD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AD65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D891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12E1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30AEA" w14:textId="77777777" w:rsidR="005E5B13" w:rsidRDefault="005E5B13">
            <w:pPr>
              <w:pStyle w:val="ProductList-TableBody"/>
              <w:jc w:val="center"/>
            </w:pPr>
          </w:p>
        </w:tc>
      </w:tr>
      <w:tr w:rsidR="005E5B13" w14:paraId="366C4A29" w14:textId="77777777">
        <w:tc>
          <w:tcPr>
            <w:tcW w:w="4660" w:type="dxa"/>
            <w:tcBorders>
              <w:top w:val="dashed" w:sz="4" w:space="0" w:color="BFBFBF"/>
              <w:left w:val="none" w:sz="4" w:space="0" w:color="6E6E6E"/>
              <w:bottom w:val="dashed" w:sz="4" w:space="0" w:color="BFBFBF"/>
              <w:right w:val="none" w:sz="4" w:space="0" w:color="6E6E6E"/>
            </w:tcBorders>
          </w:tcPr>
          <w:p w14:paraId="53F88FD8" w14:textId="77777777" w:rsidR="005E5B13" w:rsidRDefault="003E49C3">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rPr>
                <w:color w:val="000000"/>
              </w:rPr>
              <w:t>*</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B332F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67A2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A11C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7D7D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FBB21"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AB60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630F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14852"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074C3" w14:textId="77777777" w:rsidR="005E5B13" w:rsidRDefault="005E5B13">
            <w:pPr>
              <w:pStyle w:val="ProductList-TableBody"/>
              <w:jc w:val="center"/>
            </w:pPr>
          </w:p>
        </w:tc>
      </w:tr>
      <w:tr w:rsidR="005E5B13" w14:paraId="676F90FD" w14:textId="77777777">
        <w:tc>
          <w:tcPr>
            <w:tcW w:w="4660" w:type="dxa"/>
            <w:tcBorders>
              <w:top w:val="dashed" w:sz="4" w:space="0" w:color="BFBFBF"/>
              <w:left w:val="none" w:sz="4" w:space="0" w:color="6E6E6E"/>
              <w:bottom w:val="dashed" w:sz="4" w:space="0" w:color="BFBFBF"/>
              <w:right w:val="none" w:sz="4" w:space="0" w:color="6E6E6E"/>
            </w:tcBorders>
          </w:tcPr>
          <w:p w14:paraId="7365E141" w14:textId="77777777" w:rsidR="005E5B13" w:rsidRDefault="003E49C3">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7F7D1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DB1C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A909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8B9A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7379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CD30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99E4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9A346"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95E9D" w14:textId="77777777" w:rsidR="005E5B13" w:rsidRDefault="005E5B13">
            <w:pPr>
              <w:pStyle w:val="ProductList-TableBody"/>
              <w:jc w:val="center"/>
            </w:pPr>
          </w:p>
        </w:tc>
      </w:tr>
      <w:tr w:rsidR="005E5B13" w14:paraId="44595071" w14:textId="77777777">
        <w:tc>
          <w:tcPr>
            <w:tcW w:w="4660" w:type="dxa"/>
            <w:tcBorders>
              <w:top w:val="dashed" w:sz="4" w:space="0" w:color="BFBFBF"/>
              <w:left w:val="none" w:sz="4" w:space="0" w:color="6E6E6E"/>
              <w:bottom w:val="dashed" w:sz="4" w:space="0" w:color="BFBFBF"/>
              <w:right w:val="none" w:sz="4" w:space="0" w:color="6E6E6E"/>
            </w:tcBorders>
          </w:tcPr>
          <w:p w14:paraId="3E1A3697" w14:textId="77777777" w:rsidR="005E5B13" w:rsidRDefault="003E49C3">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AD224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925C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B4CA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7E10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0C540"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BFDD2"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5256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8982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2627F" w14:textId="77777777" w:rsidR="005E5B13" w:rsidRDefault="005E5B13">
            <w:pPr>
              <w:pStyle w:val="ProductList-TableBody"/>
              <w:jc w:val="center"/>
            </w:pPr>
          </w:p>
        </w:tc>
      </w:tr>
      <w:tr w:rsidR="005E5B13" w14:paraId="70005F75" w14:textId="77777777">
        <w:tc>
          <w:tcPr>
            <w:tcW w:w="4660" w:type="dxa"/>
            <w:tcBorders>
              <w:top w:val="dashed" w:sz="4" w:space="0" w:color="BFBFBF"/>
              <w:left w:val="none" w:sz="4" w:space="0" w:color="6E6E6E"/>
              <w:bottom w:val="none" w:sz="4" w:space="0" w:color="BFBFBF"/>
              <w:right w:val="none" w:sz="4" w:space="0" w:color="6E6E6E"/>
            </w:tcBorders>
          </w:tcPr>
          <w:p w14:paraId="316FE2A2" w14:textId="77777777" w:rsidR="005E5B13" w:rsidRDefault="003E49C3">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C5623B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3F1A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B526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57AF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AE9A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2DE6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9C48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4EC4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8F79F" w14:textId="77777777" w:rsidR="005E5B13" w:rsidRDefault="005E5B13">
            <w:pPr>
              <w:pStyle w:val="ProductList-TableBody"/>
              <w:jc w:val="center"/>
            </w:pPr>
          </w:p>
        </w:tc>
      </w:tr>
    </w:tbl>
    <w:p w14:paraId="595AFD65" w14:textId="77777777" w:rsidR="005E5B13" w:rsidRDefault="003E49C3">
      <w:pPr>
        <w:pStyle w:val="ProductList-Body"/>
      </w:pPr>
      <w:r>
        <w:rPr>
          <w:i/>
        </w:rPr>
        <w:t>*</w:t>
      </w:r>
      <w:r>
        <w:rPr>
          <w:i/>
        </w:rPr>
        <w:t>マイクロソフト顧客契約、および本契約に基づく削減対象を通じても利用可能です。</w:t>
      </w:r>
    </w:p>
    <w:p w14:paraId="12B7E921" w14:textId="77777777" w:rsidR="005E5B13" w:rsidRDefault="003E49C3">
      <w:pPr>
        <w:pStyle w:val="ProductList-Offering1SubSection"/>
        <w:outlineLvl w:val="3"/>
      </w:pPr>
      <w:bookmarkStart w:id="233" w:name="_Sec1201"/>
      <w:r>
        <w:t>2.</w:t>
      </w:r>
      <w:r>
        <w:t>製品使用条件</w:t>
      </w:r>
      <w:bookmarkEnd w:id="233"/>
    </w:p>
    <w:tbl>
      <w:tblPr>
        <w:tblStyle w:val="PURTable"/>
        <w:tblW w:w="0" w:type="dxa"/>
        <w:tblLook w:val="04A0" w:firstRow="1" w:lastRow="0" w:firstColumn="1" w:lastColumn="0" w:noHBand="0" w:noVBand="1"/>
      </w:tblPr>
      <w:tblGrid>
        <w:gridCol w:w="3626"/>
        <w:gridCol w:w="3675"/>
        <w:gridCol w:w="3615"/>
      </w:tblGrid>
      <w:tr w:rsidR="005E5B13" w14:paraId="58F8C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75DDF" w14:textId="77777777" w:rsidR="005E5B13" w:rsidRDefault="003E49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590768"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C7E00FE" w14:textId="77777777" w:rsidR="005E5B13" w:rsidRDefault="003E49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E5B13" w14:paraId="330FF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7DF6B" w14:textId="77777777" w:rsidR="005E5B13" w:rsidRDefault="003E49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2F9F1"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B65DF" w14:textId="77777777" w:rsidR="005E5B13" w:rsidRDefault="003E49C3">
            <w:pPr>
              <w:pStyle w:val="ProductList-TableBody"/>
            </w:pPr>
            <w:r>
              <w:rPr>
                <w:color w:val="404040"/>
              </w:rPr>
              <w:t>プロモーション</w:t>
            </w:r>
            <w:r>
              <w:rPr>
                <w:color w:val="404040"/>
              </w:rPr>
              <w:t xml:space="preserve">: </w:t>
            </w:r>
            <w:r>
              <w:rPr>
                <w:color w:val="404040"/>
              </w:rPr>
              <w:t>なし</w:t>
            </w:r>
          </w:p>
        </w:tc>
      </w:tr>
      <w:tr w:rsidR="005E5B13" w14:paraId="1F800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07EE8"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5137E9" w14:textId="77777777" w:rsidR="005E5B13" w:rsidRDefault="003E49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AD73D" w14:textId="77777777" w:rsidR="005E5B13" w:rsidRDefault="003E49C3">
            <w:pPr>
              <w:pStyle w:val="ProductList-TableBody"/>
            </w:pPr>
            <w:r>
              <w:rPr>
                <w:color w:val="404040"/>
              </w:rPr>
              <w:t>削減対象</w:t>
            </w:r>
            <w:r>
              <w:rPr>
                <w:color w:val="404040"/>
              </w:rPr>
              <w:t xml:space="preserve">: </w:t>
            </w:r>
            <w:r>
              <w:rPr>
                <w:color w:val="404040"/>
              </w:rPr>
              <w:t>なし</w:t>
            </w:r>
          </w:p>
        </w:tc>
      </w:tr>
      <w:tr w:rsidR="005E5B13" w14:paraId="1E672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89094"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F294D" w14:textId="77777777" w:rsidR="005E5B13" w:rsidRDefault="003E49C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036E7" w14:textId="77777777" w:rsidR="005E5B13" w:rsidRDefault="005E5B13">
            <w:pPr>
              <w:pStyle w:val="ProductList-TableBody"/>
            </w:pPr>
          </w:p>
        </w:tc>
      </w:tr>
    </w:tbl>
    <w:p w14:paraId="75E26C64"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6598C9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652713"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3171B6E0" w14:textId="77777777" w:rsidR="005E5B13" w:rsidRDefault="005E5B13">
      <w:pPr>
        <w:pStyle w:val="ProductList-Body"/>
      </w:pPr>
    </w:p>
    <w:p w14:paraId="72816ACA" w14:textId="77777777" w:rsidR="005E5B13" w:rsidRDefault="003E49C3">
      <w:pPr>
        <w:pStyle w:val="ProductList-Offering2HeadingNoBorder"/>
        <w:outlineLvl w:val="2"/>
      </w:pPr>
      <w:bookmarkStart w:id="234" w:name="_Sec1199"/>
      <w:r>
        <w:t xml:space="preserve">Microsoft Azure </w:t>
      </w:r>
      <w:r>
        <w:t>ユーザー</w:t>
      </w:r>
      <w:r>
        <w:t xml:space="preserve"> </w:t>
      </w:r>
      <w:r>
        <w:t>プラン</w:t>
      </w:r>
      <w:bookmarkEnd w:id="234"/>
      <w:r>
        <w:fldChar w:fldCharType="begin"/>
      </w:r>
      <w:r>
        <w:instrText xml:space="preserve"> TC "</w:instrText>
      </w:r>
      <w:bookmarkStart w:id="235" w:name="_Toc28612143"/>
      <w:r>
        <w:instrText xml:space="preserve">Microsoft Azure </w:instrText>
      </w:r>
      <w:r>
        <w:instrText>ユーザー</w:instrText>
      </w:r>
      <w:r>
        <w:instrText xml:space="preserve"> </w:instrText>
      </w:r>
      <w:r>
        <w:instrText>プラン</w:instrText>
      </w:r>
      <w:bookmarkEnd w:id="235"/>
      <w:r>
        <w:instrText>" \l 3</w:instrText>
      </w:r>
      <w:r>
        <w:fldChar w:fldCharType="end"/>
      </w:r>
    </w:p>
    <w:p w14:paraId="69EAC928" w14:textId="77777777" w:rsidR="005E5B13" w:rsidRDefault="003E49C3">
      <w:pPr>
        <w:pStyle w:val="ProductList-Offering1SubSection"/>
        <w:outlineLvl w:val="3"/>
      </w:pPr>
      <w:bookmarkStart w:id="236" w:name="_Sec1202"/>
      <w:r>
        <w:t>1.</w:t>
      </w:r>
      <w:r>
        <w:t>利用可能なプログラム</w:t>
      </w:r>
      <w:bookmarkEnd w:id="236"/>
    </w:p>
    <w:tbl>
      <w:tblPr>
        <w:tblStyle w:val="PURTable"/>
        <w:tblW w:w="0" w:type="dxa"/>
        <w:tblLook w:val="04A0" w:firstRow="1" w:lastRow="0" w:firstColumn="1" w:lastColumn="0" w:noHBand="0" w:noVBand="1"/>
      </w:tblPr>
      <w:tblGrid>
        <w:gridCol w:w="4302"/>
        <w:gridCol w:w="695"/>
        <w:gridCol w:w="704"/>
        <w:gridCol w:w="708"/>
        <w:gridCol w:w="717"/>
        <w:gridCol w:w="730"/>
        <w:gridCol w:w="834"/>
        <w:gridCol w:w="711"/>
        <w:gridCol w:w="703"/>
        <w:gridCol w:w="812"/>
      </w:tblGrid>
      <w:tr w:rsidR="005E5B13" w14:paraId="67F325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33F472" w14:textId="77777777" w:rsidR="005E5B13" w:rsidRDefault="003E49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735AF5A" w14:textId="77777777" w:rsidR="005E5B13" w:rsidRDefault="003E49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4E5F1"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604A6"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D33B0"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4C98C"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54B4D6"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A3954"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61F36"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C83056" w14:textId="77777777" w:rsidR="005E5B13" w:rsidRDefault="003E49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5E5B13" w14:paraId="741B732F" w14:textId="77777777">
        <w:tc>
          <w:tcPr>
            <w:tcW w:w="4660" w:type="dxa"/>
            <w:tcBorders>
              <w:top w:val="single" w:sz="6" w:space="0" w:color="FFFFFF"/>
              <w:left w:val="none" w:sz="4" w:space="0" w:color="6E6E6E"/>
              <w:bottom w:val="dashed" w:sz="4" w:space="0" w:color="BFBFBF"/>
              <w:right w:val="none" w:sz="4" w:space="0" w:color="6E6E6E"/>
            </w:tcBorders>
          </w:tcPr>
          <w:p w14:paraId="75EA5DBF" w14:textId="77777777" w:rsidR="005E5B13" w:rsidRDefault="003E49C3">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B1B6EBC" w14:textId="77777777" w:rsidR="005E5B13" w:rsidRDefault="003E49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3F000"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AF15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9591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ABF70"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EF27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9BE9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07EA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73BBB" w14:textId="77777777" w:rsidR="005E5B13" w:rsidRDefault="005E5B13">
            <w:pPr>
              <w:pStyle w:val="ProductList-TableBody"/>
              <w:jc w:val="center"/>
            </w:pPr>
          </w:p>
        </w:tc>
      </w:tr>
      <w:tr w:rsidR="005E5B13" w14:paraId="5AB68DA4" w14:textId="77777777">
        <w:tc>
          <w:tcPr>
            <w:tcW w:w="4660" w:type="dxa"/>
            <w:tcBorders>
              <w:top w:val="dashed" w:sz="4" w:space="0" w:color="BFBFBF"/>
              <w:left w:val="none" w:sz="4" w:space="0" w:color="6E6E6E"/>
              <w:bottom w:val="dashed" w:sz="4" w:space="0" w:color="BFBFBF"/>
              <w:right w:val="none" w:sz="4" w:space="0" w:color="6E6E6E"/>
            </w:tcBorders>
          </w:tcPr>
          <w:p w14:paraId="5C1ED4D3" w14:textId="77777777" w:rsidR="005E5B13" w:rsidRDefault="003E49C3">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D77B25" w14:textId="77777777" w:rsidR="005E5B13" w:rsidRDefault="003E49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C01C6"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CDFC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1766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87EEC"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A095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50DC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E1D2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0374E" w14:textId="77777777" w:rsidR="005E5B13" w:rsidRDefault="005E5B13">
            <w:pPr>
              <w:pStyle w:val="ProductList-TableBody"/>
              <w:jc w:val="center"/>
            </w:pPr>
          </w:p>
        </w:tc>
      </w:tr>
      <w:tr w:rsidR="005E5B13" w14:paraId="7ADEBBBB" w14:textId="77777777">
        <w:tc>
          <w:tcPr>
            <w:tcW w:w="4660" w:type="dxa"/>
            <w:tcBorders>
              <w:top w:val="dashed" w:sz="4" w:space="0" w:color="BFBFBF"/>
              <w:left w:val="none" w:sz="4" w:space="0" w:color="6E6E6E"/>
              <w:bottom w:val="dashed" w:sz="4" w:space="0" w:color="BFBFBF"/>
              <w:right w:val="none" w:sz="4" w:space="0" w:color="6E6E6E"/>
            </w:tcBorders>
          </w:tcPr>
          <w:p w14:paraId="2864B268" w14:textId="77777777" w:rsidR="005E5B13" w:rsidRDefault="003E49C3">
            <w:pPr>
              <w:pStyle w:val="ProductList-TableBody"/>
            </w:pPr>
            <w:r>
              <w:t>ユーザー向け</w:t>
            </w:r>
            <w:r>
              <w:t xml:space="preserve"> Azure Advanced Threat Protection</w:t>
            </w:r>
            <w:r>
              <w:fldChar w:fldCharType="begin"/>
            </w:r>
            <w:r>
              <w:instrText xml:space="preserve"> XE "</w:instrText>
            </w:r>
            <w:r>
              <w:instrText>ユーザー向け</w:instrText>
            </w:r>
            <w:r>
              <w:instrText xml:space="preserve"> Azure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1D13D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F646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B342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BD41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46B19"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D5F0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4155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39D7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CEFF8" w14:textId="77777777" w:rsidR="005E5B13" w:rsidRDefault="005E5B13">
            <w:pPr>
              <w:pStyle w:val="ProductList-TableBody"/>
              <w:jc w:val="center"/>
            </w:pPr>
          </w:p>
        </w:tc>
      </w:tr>
      <w:tr w:rsidR="005E5B13" w14:paraId="68D30552" w14:textId="77777777">
        <w:tc>
          <w:tcPr>
            <w:tcW w:w="4660" w:type="dxa"/>
            <w:tcBorders>
              <w:top w:val="dashed" w:sz="4" w:space="0" w:color="BFBFBF"/>
              <w:left w:val="none" w:sz="4" w:space="0" w:color="6E6E6E"/>
              <w:bottom w:val="dashed" w:sz="4" w:space="0" w:color="BFBFBF"/>
              <w:right w:val="none" w:sz="4" w:space="0" w:color="6E6E6E"/>
            </w:tcBorders>
          </w:tcPr>
          <w:p w14:paraId="4DD4EF71" w14:textId="77777777" w:rsidR="005E5B13" w:rsidRDefault="003E49C3">
            <w:pPr>
              <w:pStyle w:val="ProductList-TableBody"/>
            </w:pPr>
            <w:r>
              <w:t>ユーザー向け</w:t>
            </w:r>
            <w:r>
              <w:t xml:space="preserve"> Azure Advanced Threat Protection </w:t>
            </w:r>
            <w:r>
              <w:t>クライアント管理ライセンス</w:t>
            </w:r>
            <w:r>
              <w:t xml:space="preserve"> </w:t>
            </w:r>
            <w:r>
              <w:t>アドオン</w:t>
            </w:r>
            <w:r>
              <w:fldChar w:fldCharType="begin"/>
            </w:r>
            <w:r>
              <w:instrText xml:space="preserve"> XE "</w:instrText>
            </w:r>
            <w:r>
              <w:instrText>ユーザー向け</w:instrText>
            </w:r>
            <w:r>
              <w:instrText xml:space="preserve"> Azure Advanced Threat Protection </w:instrText>
            </w:r>
            <w:r>
              <w:instrText>クライアント管理ライセンス</w:instrText>
            </w:r>
            <w:r>
              <w:instrText xml:space="preserve">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F29B4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C4C8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0F7E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3A52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47FAC"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2B88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E2B7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59FC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FC706" w14:textId="77777777" w:rsidR="005E5B13" w:rsidRDefault="005E5B13">
            <w:pPr>
              <w:pStyle w:val="ProductList-TableBody"/>
              <w:jc w:val="center"/>
            </w:pPr>
          </w:p>
        </w:tc>
      </w:tr>
      <w:tr w:rsidR="005E5B13" w14:paraId="080D7AE7" w14:textId="77777777">
        <w:tc>
          <w:tcPr>
            <w:tcW w:w="4660" w:type="dxa"/>
            <w:tcBorders>
              <w:top w:val="dashed" w:sz="4" w:space="0" w:color="BFBFBF"/>
              <w:left w:val="none" w:sz="4" w:space="0" w:color="6E6E6E"/>
              <w:bottom w:val="dashed" w:sz="4" w:space="0" w:color="BFBFBF"/>
              <w:right w:val="none" w:sz="4" w:space="0" w:color="6E6E6E"/>
            </w:tcBorders>
          </w:tcPr>
          <w:p w14:paraId="02801A52" w14:textId="77777777" w:rsidR="005E5B13" w:rsidRDefault="003E49C3">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7E751D" w14:textId="77777777" w:rsidR="005E5B13" w:rsidRDefault="003E49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F8B4B"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F77B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1141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BAB2E"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2C69F"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AA37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E070B"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0D94E" w14:textId="77777777" w:rsidR="005E5B13" w:rsidRDefault="005E5B13">
            <w:pPr>
              <w:pStyle w:val="ProductList-TableBody"/>
              <w:jc w:val="center"/>
            </w:pPr>
          </w:p>
        </w:tc>
      </w:tr>
      <w:tr w:rsidR="005E5B13" w14:paraId="13538D23" w14:textId="77777777">
        <w:tc>
          <w:tcPr>
            <w:tcW w:w="4660" w:type="dxa"/>
            <w:tcBorders>
              <w:top w:val="dashed" w:sz="4" w:space="0" w:color="BFBFBF"/>
              <w:left w:val="none" w:sz="4" w:space="0" w:color="6E6E6E"/>
              <w:bottom w:val="dashed" w:sz="4" w:space="0" w:color="BFBFBF"/>
              <w:right w:val="none" w:sz="4" w:space="0" w:color="6E6E6E"/>
            </w:tcBorders>
          </w:tcPr>
          <w:p w14:paraId="0830A32C" w14:textId="77777777" w:rsidR="005E5B13" w:rsidRDefault="003E49C3">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F08BC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E2A8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163F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4D10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49CCB"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FCCA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AB8E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50DA0"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88F70" w14:textId="77777777" w:rsidR="005E5B13" w:rsidRDefault="005E5B13">
            <w:pPr>
              <w:pStyle w:val="ProductList-TableBody"/>
              <w:jc w:val="center"/>
            </w:pPr>
          </w:p>
        </w:tc>
      </w:tr>
      <w:tr w:rsidR="005E5B13" w14:paraId="663E7154" w14:textId="77777777">
        <w:tc>
          <w:tcPr>
            <w:tcW w:w="4660" w:type="dxa"/>
            <w:tcBorders>
              <w:top w:val="dashed" w:sz="4" w:space="0" w:color="BFBFBF"/>
              <w:left w:val="none" w:sz="4" w:space="0" w:color="6E6E6E"/>
              <w:bottom w:val="dashed" w:sz="4" w:space="0" w:color="BFBFBF"/>
              <w:right w:val="none" w:sz="4" w:space="0" w:color="6E6E6E"/>
            </w:tcBorders>
          </w:tcPr>
          <w:p w14:paraId="075A3C34" w14:textId="77777777" w:rsidR="005E5B13" w:rsidRDefault="003E49C3">
            <w:pPr>
              <w:pStyle w:val="ProductList-TableBody"/>
            </w:pPr>
            <w:r>
              <w:t xml:space="preserve">Azure Information Protection Premium </w:t>
            </w:r>
            <w:r>
              <w:t>プラン</w:t>
            </w:r>
            <w:r>
              <w:t xml:space="preserve"> 2</w:t>
            </w:r>
            <w:r>
              <w:fldChar w:fldCharType="begin"/>
            </w:r>
            <w:r>
              <w:instrText xml:space="preserve"> XE "Azure Information Protection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C44B1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28887"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C799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1417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94121"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4731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02CF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A0A5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BD385" w14:textId="77777777" w:rsidR="005E5B13" w:rsidRDefault="005E5B13">
            <w:pPr>
              <w:pStyle w:val="ProductList-TableBody"/>
              <w:jc w:val="center"/>
            </w:pPr>
          </w:p>
        </w:tc>
      </w:tr>
      <w:tr w:rsidR="005E5B13" w14:paraId="324A8C6D" w14:textId="77777777">
        <w:tc>
          <w:tcPr>
            <w:tcW w:w="4660" w:type="dxa"/>
            <w:tcBorders>
              <w:top w:val="dashed" w:sz="4" w:space="0" w:color="BFBFBF"/>
              <w:left w:val="none" w:sz="4" w:space="0" w:color="6E6E6E"/>
              <w:bottom w:val="single" w:sz="4" w:space="0" w:color="FFFFFF"/>
              <w:right w:val="none" w:sz="4" w:space="0" w:color="6E6E6E"/>
            </w:tcBorders>
          </w:tcPr>
          <w:p w14:paraId="048E7F75" w14:textId="77777777" w:rsidR="005E5B13" w:rsidRDefault="003E49C3">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69BC5A1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9BD4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E8C0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FD15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E27A1"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33A7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674C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B64F0"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C3930" w14:textId="77777777" w:rsidR="005E5B13" w:rsidRDefault="005E5B13">
            <w:pPr>
              <w:pStyle w:val="ProductList-TableBody"/>
              <w:jc w:val="center"/>
            </w:pPr>
          </w:p>
        </w:tc>
      </w:tr>
    </w:tbl>
    <w:p w14:paraId="70FA0EF5" w14:textId="77777777" w:rsidR="005E5B13" w:rsidRDefault="003E49C3">
      <w:pPr>
        <w:pStyle w:val="ProductList-Offering1SubSection"/>
        <w:outlineLvl w:val="3"/>
      </w:pPr>
      <w:bookmarkStart w:id="237" w:name="_Sec1203"/>
      <w:r>
        <w:t>2.</w:t>
      </w:r>
      <w:r>
        <w:t>製品使用条件</w:t>
      </w:r>
      <w:bookmarkEnd w:id="237"/>
    </w:p>
    <w:tbl>
      <w:tblPr>
        <w:tblStyle w:val="PURTable"/>
        <w:tblW w:w="0" w:type="dxa"/>
        <w:tblLook w:val="04A0" w:firstRow="1" w:lastRow="0" w:firstColumn="1" w:lastColumn="0" w:noHBand="0" w:noVBand="1"/>
      </w:tblPr>
      <w:tblGrid>
        <w:gridCol w:w="3614"/>
        <w:gridCol w:w="3674"/>
        <w:gridCol w:w="3628"/>
      </w:tblGrid>
      <w:tr w:rsidR="005E5B13" w14:paraId="42DFA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CB348" w14:textId="77777777" w:rsidR="005E5B13" w:rsidRDefault="003E49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16A8C0"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C548E31" w14:textId="77777777" w:rsidR="005E5B13" w:rsidRDefault="003E49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E5B13" w14:paraId="73056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16480" w14:textId="77777777" w:rsidR="005E5B13" w:rsidRDefault="003E49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944D0"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1AFE4" w14:textId="77777777" w:rsidR="005E5B13" w:rsidRDefault="003E49C3">
            <w:pPr>
              <w:pStyle w:val="ProductList-TableBody"/>
            </w:pPr>
            <w:r>
              <w:rPr>
                <w:color w:val="404040"/>
              </w:rPr>
              <w:t>プロモーション</w:t>
            </w:r>
            <w:r>
              <w:rPr>
                <w:color w:val="404040"/>
              </w:rPr>
              <w:t xml:space="preserve">: </w:t>
            </w:r>
            <w:r>
              <w:rPr>
                <w:color w:val="404040"/>
              </w:rPr>
              <w:t>なし</w:t>
            </w:r>
          </w:p>
        </w:tc>
      </w:tr>
      <w:tr w:rsidR="005E5B13" w14:paraId="53727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AA1A2"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157973F" w14:textId="77777777" w:rsidR="005E5B13" w:rsidRDefault="003E49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8522C19" w14:textId="77777777" w:rsidR="005E5B13" w:rsidRDefault="003E49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5E5B13" w14:paraId="4D7DB13F" w14:textId="77777777">
        <w:tc>
          <w:tcPr>
            <w:tcW w:w="4040" w:type="dxa"/>
            <w:tcBorders>
              <w:top w:val="single" w:sz="4" w:space="0" w:color="000000"/>
              <w:left w:val="single" w:sz="4" w:space="0" w:color="000000"/>
              <w:bottom w:val="single" w:sz="4" w:space="0" w:color="000000"/>
              <w:right w:val="single" w:sz="4" w:space="0" w:color="000000"/>
            </w:tcBorders>
          </w:tcPr>
          <w:p w14:paraId="6955A69E" w14:textId="77777777" w:rsidR="005E5B13" w:rsidRDefault="003E49C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15E5E979" w14:textId="77777777" w:rsidR="005E5B13" w:rsidRDefault="003E49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、ユーザー向け</w:t>
            </w:r>
            <w:r>
              <w:t xml:space="preserve"> Azure Advanced Threat Protection</w:t>
            </w:r>
            <w:r>
              <w:t>、</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03A73EA" w14:textId="77777777" w:rsidR="005E5B13" w:rsidRDefault="003E49C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A05A489" w14:textId="77777777" w:rsidR="005E5B13" w:rsidRDefault="005E5B13">
      <w:pPr>
        <w:pStyle w:val="ProductList-Body"/>
      </w:pPr>
    </w:p>
    <w:p w14:paraId="75861620" w14:textId="77777777" w:rsidR="005E5B13" w:rsidRDefault="003E49C3">
      <w:pPr>
        <w:pStyle w:val="ProductList-ClauseHeading"/>
        <w:outlineLvl w:val="4"/>
      </w:pPr>
      <w:r>
        <w:t xml:space="preserve">2.1 </w:t>
      </w:r>
      <w:r>
        <w:t>ユーザー向け</w:t>
      </w:r>
      <w:r>
        <w:t xml:space="preserve"> Azure Advanced Threat Protection (AATP) </w:t>
      </w:r>
      <w:r>
        <w:t>のお客様向けの拡張された使用権</w:t>
      </w:r>
    </w:p>
    <w:p w14:paraId="340BBB38" w14:textId="77777777" w:rsidR="005E5B13" w:rsidRDefault="003E49C3">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14:paraId="411A14E8" w14:textId="77777777" w:rsidR="005E5B13" w:rsidRDefault="005E5B13">
      <w:pPr>
        <w:pStyle w:val="ProductList-Body"/>
      </w:pPr>
    </w:p>
    <w:p w14:paraId="20A0DFA6" w14:textId="77777777" w:rsidR="005E5B13" w:rsidRDefault="005E5B13">
      <w:pPr>
        <w:pStyle w:val="ProductList-Body"/>
      </w:pPr>
    </w:p>
    <w:p w14:paraId="56B0B533"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10B087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453D2"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5F4B9FD4" w14:textId="77777777" w:rsidR="005E5B13" w:rsidRDefault="005E5B13">
      <w:pPr>
        <w:pStyle w:val="ProductList-Body"/>
      </w:pPr>
    </w:p>
    <w:p w14:paraId="733F6FCA" w14:textId="77777777" w:rsidR="005E5B13" w:rsidRDefault="003E49C3">
      <w:pPr>
        <w:pStyle w:val="ProductList-Offering1HeadingNoBorder"/>
        <w:outlineLvl w:val="1"/>
      </w:pPr>
      <w:bookmarkStart w:id="238" w:name="_Sec629"/>
      <w:r>
        <w:t>Microsoft 365</w:t>
      </w:r>
      <w:bookmarkEnd w:id="238"/>
      <w:r>
        <w:fldChar w:fldCharType="begin"/>
      </w:r>
      <w:r>
        <w:instrText xml:space="preserve"> TC "</w:instrText>
      </w:r>
      <w:bookmarkStart w:id="239" w:name="_Toc28612144"/>
      <w:r>
        <w:instrText>Microsoft 365</w:instrText>
      </w:r>
      <w:bookmarkEnd w:id="239"/>
      <w:r>
        <w:instrText>" \l 2</w:instrText>
      </w:r>
      <w:r>
        <w:fldChar w:fldCharType="end"/>
      </w:r>
    </w:p>
    <w:p w14:paraId="63B0882D" w14:textId="77777777" w:rsidR="005E5B13" w:rsidRDefault="003E49C3">
      <w:pPr>
        <w:pStyle w:val="ProductList-Offering1SubSection"/>
        <w:outlineLvl w:val="2"/>
      </w:pPr>
      <w:bookmarkStart w:id="240" w:name="_Sec713"/>
      <w:r>
        <w:t>1.</w:t>
      </w:r>
      <w:r>
        <w:t>利用可能なプログラム</w:t>
      </w:r>
      <w:bookmarkEnd w:id="240"/>
    </w:p>
    <w:tbl>
      <w:tblPr>
        <w:tblStyle w:val="PURTable"/>
        <w:tblW w:w="0" w:type="dxa"/>
        <w:tblLook w:val="04A0" w:firstRow="1" w:lastRow="0" w:firstColumn="1" w:lastColumn="0" w:noHBand="0" w:noVBand="1"/>
      </w:tblPr>
      <w:tblGrid>
        <w:gridCol w:w="4247"/>
        <w:gridCol w:w="689"/>
        <w:gridCol w:w="691"/>
        <w:gridCol w:w="810"/>
        <w:gridCol w:w="713"/>
        <w:gridCol w:w="728"/>
        <w:gridCol w:w="830"/>
        <w:gridCol w:w="706"/>
        <w:gridCol w:w="697"/>
        <w:gridCol w:w="805"/>
      </w:tblGrid>
      <w:tr w:rsidR="005E5B13" w14:paraId="2F9AFF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65007D" w14:textId="77777777" w:rsidR="005E5B13" w:rsidRDefault="003E49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BD08297" w14:textId="77777777" w:rsidR="005E5B13" w:rsidRDefault="003E49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ECA20"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CFD6C"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3033C"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FD6F5"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65DC1"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78C69"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23CB6"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FDE2C" w14:textId="77777777" w:rsidR="005E5B13" w:rsidRDefault="003E49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5E5B13" w14:paraId="6F9941BB" w14:textId="77777777">
        <w:tc>
          <w:tcPr>
            <w:tcW w:w="4660" w:type="dxa"/>
            <w:tcBorders>
              <w:top w:val="single" w:sz="6" w:space="0" w:color="FFFFFF"/>
              <w:left w:val="none" w:sz="4" w:space="0" w:color="6E6E6E"/>
              <w:bottom w:val="dashed" w:sz="4" w:space="0" w:color="BFBFBF"/>
              <w:right w:val="none" w:sz="4" w:space="0" w:color="6E6E6E"/>
            </w:tcBorders>
          </w:tcPr>
          <w:p w14:paraId="6847955A" w14:textId="77777777" w:rsidR="005E5B13" w:rsidRDefault="003E49C3">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D399A1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8B8D2"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73C0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706C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AD9A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CB6B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A0BD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4A831"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55A62" w14:textId="77777777" w:rsidR="005E5B13" w:rsidRDefault="005E5B13">
            <w:pPr>
              <w:pStyle w:val="ProductList-TableBody"/>
              <w:jc w:val="center"/>
            </w:pPr>
          </w:p>
        </w:tc>
      </w:tr>
      <w:tr w:rsidR="005E5B13" w14:paraId="0DE8A5B1" w14:textId="77777777">
        <w:tc>
          <w:tcPr>
            <w:tcW w:w="4660" w:type="dxa"/>
            <w:tcBorders>
              <w:top w:val="dashed" w:sz="4" w:space="0" w:color="BFBFBF"/>
              <w:left w:val="none" w:sz="4" w:space="0" w:color="6E6E6E"/>
              <w:bottom w:val="dashed" w:sz="4" w:space="0" w:color="BFBFBF"/>
              <w:right w:val="none" w:sz="4" w:space="0" w:color="6E6E6E"/>
            </w:tcBorders>
          </w:tcPr>
          <w:p w14:paraId="657BA4DB" w14:textId="77777777" w:rsidR="005E5B13" w:rsidRDefault="003E49C3">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370649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EBD95"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BCBB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38D2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B61FE"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B300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E65F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AA460"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0C315" w14:textId="77777777" w:rsidR="005E5B13" w:rsidRDefault="005E5B13">
            <w:pPr>
              <w:pStyle w:val="ProductList-TableBody"/>
              <w:jc w:val="center"/>
            </w:pPr>
          </w:p>
        </w:tc>
      </w:tr>
      <w:tr w:rsidR="005E5B13" w14:paraId="04A4B128" w14:textId="77777777">
        <w:tc>
          <w:tcPr>
            <w:tcW w:w="4660" w:type="dxa"/>
            <w:tcBorders>
              <w:top w:val="dashed" w:sz="4" w:space="0" w:color="BFBFBF"/>
              <w:left w:val="none" w:sz="4" w:space="0" w:color="6E6E6E"/>
              <w:bottom w:val="dashed" w:sz="4" w:space="0" w:color="BFBFBF"/>
              <w:right w:val="none" w:sz="4" w:space="0" w:color="6E6E6E"/>
            </w:tcBorders>
          </w:tcPr>
          <w:p w14:paraId="31293F75" w14:textId="77777777" w:rsidR="005E5B13" w:rsidRDefault="003E49C3">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74424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F37F2"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2017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E7E0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4D56A"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C104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A878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D53C7" w14:textId="77777777" w:rsidR="005E5B13" w:rsidRDefault="003E49C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3D310" w14:textId="77777777" w:rsidR="005E5B13" w:rsidRDefault="005E5B13">
            <w:pPr>
              <w:pStyle w:val="ProductList-TableBody"/>
              <w:jc w:val="center"/>
            </w:pPr>
          </w:p>
        </w:tc>
      </w:tr>
      <w:tr w:rsidR="005E5B13" w14:paraId="10916FA1" w14:textId="77777777">
        <w:tc>
          <w:tcPr>
            <w:tcW w:w="4660" w:type="dxa"/>
            <w:tcBorders>
              <w:top w:val="dashed" w:sz="4" w:space="0" w:color="BFBFBF"/>
              <w:left w:val="none" w:sz="4" w:space="0" w:color="6E6E6E"/>
              <w:bottom w:val="dashed" w:sz="4" w:space="0" w:color="BFBFBF"/>
              <w:right w:val="none" w:sz="4" w:space="0" w:color="6E6E6E"/>
            </w:tcBorders>
          </w:tcPr>
          <w:p w14:paraId="3D2D02AE" w14:textId="77777777" w:rsidR="005E5B13" w:rsidRDefault="003E49C3">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CC9B1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58415"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9209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39D6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AC892"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D537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7150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F8F5A" w14:textId="77777777" w:rsidR="005E5B13" w:rsidRDefault="003E49C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B64A8" w14:textId="77777777" w:rsidR="005E5B13" w:rsidRDefault="005E5B13">
            <w:pPr>
              <w:pStyle w:val="ProductList-TableBody"/>
              <w:jc w:val="center"/>
            </w:pPr>
          </w:p>
        </w:tc>
      </w:tr>
      <w:tr w:rsidR="005E5B13" w14:paraId="7E855F81" w14:textId="77777777">
        <w:tc>
          <w:tcPr>
            <w:tcW w:w="4660" w:type="dxa"/>
            <w:tcBorders>
              <w:top w:val="dashed" w:sz="4" w:space="0" w:color="BFBFBF"/>
              <w:left w:val="none" w:sz="4" w:space="0" w:color="6E6E6E"/>
              <w:bottom w:val="dashed" w:sz="4" w:space="0" w:color="BFBFBF"/>
              <w:right w:val="none" w:sz="4" w:space="0" w:color="6E6E6E"/>
            </w:tcBorders>
          </w:tcPr>
          <w:p w14:paraId="36742ADC" w14:textId="77777777" w:rsidR="005E5B13" w:rsidRDefault="003E49C3">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9D1CA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20220"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840F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13E8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902CE"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DA56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F30F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657C2" w14:textId="77777777" w:rsidR="005E5B13" w:rsidRDefault="003E49C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19A32" w14:textId="77777777" w:rsidR="005E5B13" w:rsidRDefault="005E5B13">
            <w:pPr>
              <w:pStyle w:val="ProductList-TableBody"/>
              <w:jc w:val="center"/>
            </w:pPr>
          </w:p>
        </w:tc>
      </w:tr>
      <w:tr w:rsidR="005E5B13" w14:paraId="61D6A911" w14:textId="77777777">
        <w:tc>
          <w:tcPr>
            <w:tcW w:w="4660" w:type="dxa"/>
            <w:tcBorders>
              <w:top w:val="dashed" w:sz="4" w:space="0" w:color="BFBFBF"/>
              <w:left w:val="none" w:sz="4" w:space="0" w:color="6E6E6E"/>
              <w:bottom w:val="dashed" w:sz="4" w:space="0" w:color="BFBFBF"/>
              <w:right w:val="none" w:sz="4" w:space="0" w:color="6E6E6E"/>
            </w:tcBorders>
          </w:tcPr>
          <w:p w14:paraId="5DADD4EB" w14:textId="77777777" w:rsidR="005E5B13" w:rsidRDefault="003E49C3">
            <w:pPr>
              <w:pStyle w:val="ProductList-TableBody"/>
            </w:pPr>
            <w:r>
              <w:t xml:space="preserve">Microsoft 365 E3 </w:t>
            </w:r>
            <w:r>
              <w:t>および</w:t>
            </w:r>
            <w:r>
              <w:t xml:space="preserve"> E5</w:t>
            </w:r>
            <w:r>
              <w:fldChar w:fldCharType="begin"/>
            </w:r>
            <w:r>
              <w:instrText xml:space="preserve"> XE "Microsoft 365 E3 </w:instrText>
            </w:r>
            <w:r>
              <w:instrText>および</w:instrText>
            </w:r>
            <w:r>
              <w:instrText xml:space="preserve">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CE1B5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C3FB0"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3FD4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9864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1560B"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EAE52" w14:textId="77777777" w:rsidR="005E5B13" w:rsidRDefault="003E49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2873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8F89A"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626AD" w14:textId="77777777" w:rsidR="005E5B13" w:rsidRDefault="005E5B13">
            <w:pPr>
              <w:pStyle w:val="ProductList-TableBody"/>
              <w:jc w:val="center"/>
            </w:pPr>
          </w:p>
        </w:tc>
      </w:tr>
      <w:tr w:rsidR="005E5B13" w14:paraId="00067F90" w14:textId="77777777">
        <w:tc>
          <w:tcPr>
            <w:tcW w:w="4660" w:type="dxa"/>
            <w:tcBorders>
              <w:top w:val="dashed" w:sz="4" w:space="0" w:color="BFBFBF"/>
              <w:left w:val="none" w:sz="4" w:space="0" w:color="6E6E6E"/>
              <w:bottom w:val="dashed" w:sz="4" w:space="0" w:color="BFBFBF"/>
              <w:right w:val="none" w:sz="4" w:space="0" w:color="6E6E6E"/>
            </w:tcBorders>
          </w:tcPr>
          <w:p w14:paraId="0320D283" w14:textId="77777777" w:rsidR="005E5B13" w:rsidRDefault="003E49C3">
            <w:pPr>
              <w:pStyle w:val="ProductList-TableBody"/>
            </w:pPr>
            <w:r>
              <w:t xml:space="preserve">Microsoft 365 E3 </w:t>
            </w:r>
            <w:r>
              <w:t>および</w:t>
            </w:r>
            <w:r>
              <w:t xml:space="preserve"> E5 Add-on</w:t>
            </w:r>
            <w:r>
              <w:fldChar w:fldCharType="begin"/>
            </w:r>
            <w:r>
              <w:instrText xml:space="preserve"> XE "Microsoft 365 E3 </w:instrText>
            </w:r>
            <w:r>
              <w:instrText>および</w:instrText>
            </w:r>
            <w:r>
              <w:instrText xml:space="preserv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389D3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34416"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7BDF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F422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9F6C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D5955" w14:textId="77777777" w:rsidR="005E5B13" w:rsidRDefault="003E49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8E35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5D1FF"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62497" w14:textId="77777777" w:rsidR="005E5B13" w:rsidRDefault="005E5B13">
            <w:pPr>
              <w:pStyle w:val="ProductList-TableBody"/>
              <w:jc w:val="center"/>
            </w:pPr>
          </w:p>
        </w:tc>
      </w:tr>
      <w:tr w:rsidR="005E5B13" w14:paraId="5ECDCF51" w14:textId="77777777">
        <w:tc>
          <w:tcPr>
            <w:tcW w:w="4660" w:type="dxa"/>
            <w:tcBorders>
              <w:top w:val="dashed" w:sz="4" w:space="0" w:color="BFBFBF"/>
              <w:left w:val="none" w:sz="4" w:space="0" w:color="6E6E6E"/>
              <w:bottom w:val="dashed" w:sz="4" w:space="0" w:color="BFBFBF"/>
              <w:right w:val="none" w:sz="4" w:space="0" w:color="6E6E6E"/>
            </w:tcBorders>
          </w:tcPr>
          <w:p w14:paraId="14586E76" w14:textId="77777777" w:rsidR="005E5B13" w:rsidRDefault="003E49C3">
            <w:pPr>
              <w:pStyle w:val="ProductList-TableBody"/>
            </w:pPr>
            <w:r>
              <w:t xml:space="preserve">Microsoft 365 E3 </w:t>
            </w:r>
            <w:r>
              <w:t>および</w:t>
            </w:r>
            <w:r>
              <w:t xml:space="preserve"> E5 From SA</w:t>
            </w:r>
            <w:r>
              <w:fldChar w:fldCharType="begin"/>
            </w:r>
            <w:r>
              <w:instrText xml:space="preserve"> XE "Microsoft 365 E3 </w:instrText>
            </w:r>
            <w:r>
              <w:instrText>および</w:instrText>
            </w:r>
            <w:r>
              <w:instrText xml:space="preserv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9272B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7D9C6"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A5BE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4274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476F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57C5C" w14:textId="77777777" w:rsidR="005E5B13" w:rsidRDefault="003E49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0B4F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AE52E"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70F2B" w14:textId="77777777" w:rsidR="005E5B13" w:rsidRDefault="005E5B13">
            <w:pPr>
              <w:pStyle w:val="ProductList-TableBody"/>
              <w:jc w:val="center"/>
            </w:pPr>
          </w:p>
        </w:tc>
      </w:tr>
      <w:tr w:rsidR="005E5B13" w14:paraId="784B21B6" w14:textId="77777777">
        <w:tc>
          <w:tcPr>
            <w:tcW w:w="4660" w:type="dxa"/>
            <w:tcBorders>
              <w:top w:val="dashed" w:sz="4" w:space="0" w:color="BFBFBF"/>
              <w:left w:val="none" w:sz="4" w:space="0" w:color="6E6E6E"/>
              <w:bottom w:val="dashed" w:sz="4" w:space="0" w:color="BFBFBF"/>
              <w:right w:val="none" w:sz="4" w:space="0" w:color="6E6E6E"/>
            </w:tcBorders>
          </w:tcPr>
          <w:p w14:paraId="18974972" w14:textId="77777777" w:rsidR="005E5B13" w:rsidRDefault="003E49C3">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E946E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2A187"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B912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B9E1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BCE6A"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A82F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FEC8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15E2B"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665C5" w14:textId="77777777" w:rsidR="005E5B13" w:rsidRDefault="005E5B13">
            <w:pPr>
              <w:pStyle w:val="ProductList-TableBody"/>
              <w:jc w:val="center"/>
            </w:pPr>
          </w:p>
        </w:tc>
      </w:tr>
      <w:tr w:rsidR="005E5B13" w14:paraId="6F0BE9DD" w14:textId="77777777">
        <w:tc>
          <w:tcPr>
            <w:tcW w:w="4660" w:type="dxa"/>
            <w:tcBorders>
              <w:top w:val="dashed" w:sz="4" w:space="0" w:color="BFBFBF"/>
              <w:left w:val="none" w:sz="4" w:space="0" w:color="6E6E6E"/>
              <w:bottom w:val="dashed" w:sz="4" w:space="0" w:color="BFBFBF"/>
              <w:right w:val="none" w:sz="4" w:space="0" w:color="6E6E6E"/>
            </w:tcBorders>
          </w:tcPr>
          <w:p w14:paraId="75593993" w14:textId="77777777" w:rsidR="005E5B13" w:rsidRDefault="003E49C3">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02C35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D0C6B"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22BA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27EA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1178B"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111A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F0B8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B494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660C9" w14:textId="77777777" w:rsidR="005E5B13" w:rsidRDefault="005E5B13">
            <w:pPr>
              <w:pStyle w:val="ProductList-TableBody"/>
              <w:jc w:val="center"/>
            </w:pPr>
          </w:p>
        </w:tc>
      </w:tr>
      <w:tr w:rsidR="005E5B13" w14:paraId="1D0766B8" w14:textId="77777777">
        <w:tc>
          <w:tcPr>
            <w:tcW w:w="4660" w:type="dxa"/>
            <w:tcBorders>
              <w:top w:val="dashed" w:sz="4" w:space="0" w:color="BFBFBF"/>
              <w:left w:val="none" w:sz="4" w:space="0" w:color="6E6E6E"/>
              <w:bottom w:val="dashed" w:sz="4" w:space="0" w:color="BFBFBF"/>
              <w:right w:val="none" w:sz="4" w:space="0" w:color="6E6E6E"/>
            </w:tcBorders>
          </w:tcPr>
          <w:p w14:paraId="3717C43D" w14:textId="77777777" w:rsidR="005E5B13" w:rsidRDefault="003E49C3">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D022D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655C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640F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6ECA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1302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173E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84B0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3D4F0"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CE344" w14:textId="77777777" w:rsidR="005E5B13" w:rsidRDefault="005E5B13">
            <w:pPr>
              <w:pStyle w:val="ProductList-TableBody"/>
              <w:jc w:val="center"/>
            </w:pPr>
          </w:p>
        </w:tc>
      </w:tr>
      <w:tr w:rsidR="005E5B13" w14:paraId="59F6B603" w14:textId="77777777">
        <w:tc>
          <w:tcPr>
            <w:tcW w:w="4660" w:type="dxa"/>
            <w:tcBorders>
              <w:top w:val="dashed" w:sz="4" w:space="0" w:color="BFBFBF"/>
              <w:left w:val="none" w:sz="4" w:space="0" w:color="6E6E6E"/>
              <w:bottom w:val="dashed" w:sz="4" w:space="0" w:color="BFBFBF"/>
              <w:right w:val="none" w:sz="4" w:space="0" w:color="6E6E6E"/>
            </w:tcBorders>
          </w:tcPr>
          <w:p w14:paraId="3FFC7178" w14:textId="77777777" w:rsidR="005E5B13" w:rsidRDefault="003E49C3">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99CD2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032B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6D01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9664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4C766"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24A3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6796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D02B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E288F" w14:textId="77777777" w:rsidR="005E5B13" w:rsidRDefault="005E5B13">
            <w:pPr>
              <w:pStyle w:val="ProductList-TableBody"/>
              <w:jc w:val="center"/>
            </w:pPr>
          </w:p>
        </w:tc>
      </w:tr>
      <w:tr w:rsidR="005E5B13" w14:paraId="114EF469" w14:textId="77777777">
        <w:tc>
          <w:tcPr>
            <w:tcW w:w="4660" w:type="dxa"/>
            <w:tcBorders>
              <w:top w:val="dashed" w:sz="4" w:space="0" w:color="BFBFBF"/>
              <w:left w:val="none" w:sz="4" w:space="0" w:color="6E6E6E"/>
              <w:bottom w:val="dashed" w:sz="4" w:space="0" w:color="BFBFBF"/>
              <w:right w:val="none" w:sz="4" w:space="0" w:color="6E6E6E"/>
            </w:tcBorders>
          </w:tcPr>
          <w:p w14:paraId="68B1768A" w14:textId="77777777" w:rsidR="005E5B13" w:rsidRDefault="003E49C3">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1D8A1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754CB"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CD1A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4C33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13DD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E316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B180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4F6C5"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BA894" w14:textId="77777777" w:rsidR="005E5B13" w:rsidRDefault="005E5B13">
            <w:pPr>
              <w:pStyle w:val="ProductList-TableBody"/>
              <w:jc w:val="center"/>
            </w:pPr>
          </w:p>
        </w:tc>
      </w:tr>
      <w:tr w:rsidR="005E5B13" w14:paraId="23161A7E" w14:textId="77777777">
        <w:tc>
          <w:tcPr>
            <w:tcW w:w="4660" w:type="dxa"/>
            <w:tcBorders>
              <w:top w:val="dashed" w:sz="4" w:space="0" w:color="BFBFBF"/>
              <w:left w:val="none" w:sz="4" w:space="0" w:color="6E6E6E"/>
              <w:bottom w:val="dashed" w:sz="4" w:space="0" w:color="A5A5A5"/>
              <w:right w:val="none" w:sz="4" w:space="0" w:color="6E6E6E"/>
            </w:tcBorders>
          </w:tcPr>
          <w:p w14:paraId="1D030DEE" w14:textId="77777777" w:rsidR="005E5B13" w:rsidRDefault="003E49C3">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93A164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4E805"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6064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C5C7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40664"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5F6E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DEE3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75AFE"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A748E" w14:textId="77777777" w:rsidR="005E5B13" w:rsidRDefault="005E5B13">
            <w:pPr>
              <w:pStyle w:val="ProductList-TableBody"/>
              <w:jc w:val="center"/>
            </w:pPr>
          </w:p>
        </w:tc>
      </w:tr>
      <w:tr w:rsidR="005E5B13" w14:paraId="443C0266" w14:textId="77777777">
        <w:tc>
          <w:tcPr>
            <w:tcW w:w="4660" w:type="dxa"/>
            <w:tcBorders>
              <w:top w:val="dashed" w:sz="4" w:space="0" w:color="A5A5A5"/>
              <w:left w:val="none" w:sz="4" w:space="0" w:color="6E6E6E"/>
              <w:bottom w:val="none" w:sz="4" w:space="0" w:color="BFBFBF"/>
              <w:right w:val="none" w:sz="4" w:space="0" w:color="6E6E6E"/>
            </w:tcBorders>
          </w:tcPr>
          <w:p w14:paraId="22032260" w14:textId="77777777" w:rsidR="005E5B13" w:rsidRDefault="003E49C3">
            <w:pPr>
              <w:pStyle w:val="ProductList-TableBody"/>
            </w:pPr>
            <w:r>
              <w:rPr>
                <w:color w:val="000000"/>
              </w:rPr>
              <w:t>エキスパート</w:t>
            </w:r>
            <w:r>
              <w:rPr>
                <w:color w:val="000000"/>
              </w:rPr>
              <w:t xml:space="preserve"> </w:t>
            </w:r>
            <w:r>
              <w:rPr>
                <w:color w:val="000000"/>
              </w:rPr>
              <w:t>オンデマンド</w:t>
            </w:r>
            <w:r>
              <w:rPr>
                <w:color w:val="000000"/>
              </w:rPr>
              <w:t xml:space="preserve"> (SL)</w:t>
            </w:r>
            <w:r>
              <w:fldChar w:fldCharType="begin"/>
            </w:r>
            <w:r>
              <w:instrText xml:space="preserve"> XE "</w:instrText>
            </w:r>
            <w:r>
              <w:instrText>エキスパート</w:instrText>
            </w:r>
            <w:r>
              <w:instrText xml:space="preserve"> </w:instrText>
            </w:r>
            <w:r>
              <w:instrText>オンデマンド</w:instrText>
            </w:r>
            <w:r>
              <w:instrText xml:space="preserve">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6D4A851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13A8B"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FC95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B656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DB14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6D11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0F15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7CF00"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D33E1" w14:textId="77777777" w:rsidR="005E5B13" w:rsidRDefault="005E5B13">
            <w:pPr>
              <w:pStyle w:val="ProductList-TableBody"/>
              <w:jc w:val="center"/>
            </w:pPr>
          </w:p>
        </w:tc>
      </w:tr>
    </w:tbl>
    <w:p w14:paraId="4D34DDB8" w14:textId="77777777" w:rsidR="005E5B13" w:rsidRDefault="005E5B13">
      <w:pPr>
        <w:pStyle w:val="ProductList-Body"/>
      </w:pPr>
    </w:p>
    <w:p w14:paraId="002AAD72" w14:textId="77777777" w:rsidR="005E5B13" w:rsidRDefault="003E49C3">
      <w:pPr>
        <w:pStyle w:val="ProductList-Offering1SubSection"/>
        <w:outlineLvl w:val="2"/>
      </w:pPr>
      <w:bookmarkStart w:id="241" w:name="_Sec768"/>
      <w:r>
        <w:t>2.</w:t>
      </w:r>
      <w:r>
        <w:t>製品使用条件</w:t>
      </w:r>
      <w:bookmarkEnd w:id="241"/>
    </w:p>
    <w:tbl>
      <w:tblPr>
        <w:tblStyle w:val="PURTable"/>
        <w:tblW w:w="0" w:type="dxa"/>
        <w:tblLook w:val="04A0" w:firstRow="1" w:lastRow="0" w:firstColumn="1" w:lastColumn="0" w:noHBand="0" w:noVBand="1"/>
      </w:tblPr>
      <w:tblGrid>
        <w:gridCol w:w="3619"/>
        <w:gridCol w:w="3635"/>
        <w:gridCol w:w="3662"/>
      </w:tblGrid>
      <w:tr w:rsidR="005E5B13" w14:paraId="10B6E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C9A7A" w14:textId="77777777" w:rsidR="005E5B13" w:rsidRDefault="003E49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CEE64F"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D661817" w14:textId="77777777" w:rsidR="005E5B13" w:rsidRDefault="003E49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E5B13" w14:paraId="6AD0A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BCFB6" w14:textId="77777777" w:rsidR="005E5B13" w:rsidRDefault="003E49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12C4BEA" w14:textId="77777777" w:rsidR="005E5B13" w:rsidRDefault="003E49C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を参照、エキスパート</w:t>
            </w:r>
            <w:r>
              <w:t xml:space="preserve"> </w:t>
            </w:r>
            <w:r>
              <w:t>オンデマンド、</w:t>
            </w:r>
            <w:r>
              <w:t xml:space="preserve">2.4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91ED5" w14:textId="77777777" w:rsidR="005E5B13" w:rsidRDefault="003E49C3">
            <w:pPr>
              <w:pStyle w:val="ProductList-TableBody"/>
            </w:pPr>
            <w:r>
              <w:rPr>
                <w:color w:val="404040"/>
              </w:rPr>
              <w:t>プロモーション</w:t>
            </w:r>
            <w:r>
              <w:rPr>
                <w:color w:val="404040"/>
              </w:rPr>
              <w:t xml:space="preserve">: </w:t>
            </w:r>
            <w:r>
              <w:rPr>
                <w:color w:val="404040"/>
              </w:rPr>
              <w:t>なし</w:t>
            </w:r>
          </w:p>
        </w:tc>
      </w:tr>
      <w:tr w:rsidR="005E5B13" w14:paraId="0CC57770" w14:textId="77777777">
        <w:tc>
          <w:tcPr>
            <w:tcW w:w="4040" w:type="dxa"/>
            <w:tcBorders>
              <w:top w:val="single" w:sz="4" w:space="0" w:color="000000"/>
              <w:left w:val="single" w:sz="4" w:space="0" w:color="000000"/>
              <w:bottom w:val="single" w:sz="4" w:space="0" w:color="000000"/>
              <w:right w:val="single" w:sz="4" w:space="0" w:color="000000"/>
            </w:tcBorders>
          </w:tcPr>
          <w:p w14:paraId="62C3CF53" w14:textId="77777777" w:rsidR="005E5B13" w:rsidRDefault="003E49C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0CF5872F" w14:textId="77777777" w:rsidR="005E5B13" w:rsidRDefault="003E49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24FDC5B" w14:textId="77777777" w:rsidR="005E5B13" w:rsidRDefault="003E49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F1</w:t>
            </w:r>
          </w:p>
        </w:tc>
      </w:tr>
      <w:tr w:rsidR="005E5B13" w14:paraId="2056B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83B824" w14:textId="77777777" w:rsidR="005E5B13" w:rsidRDefault="003E49C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6E3BF63F" w14:textId="77777777" w:rsidR="005E5B13" w:rsidRDefault="003E49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0D62BF6F" w14:textId="77777777" w:rsidR="005E5B13" w:rsidRDefault="003E49C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8FF6D87" w14:textId="77777777" w:rsidR="005E5B13" w:rsidRDefault="005E5B13">
      <w:pPr>
        <w:pStyle w:val="ProductList-Body"/>
      </w:pPr>
    </w:p>
    <w:p w14:paraId="3A199874" w14:textId="77777777" w:rsidR="005E5B13" w:rsidRDefault="003E49C3">
      <w:pPr>
        <w:pStyle w:val="ProductList-ClauseHeading"/>
        <w:outlineLvl w:val="3"/>
      </w:pPr>
      <w:r>
        <w:t xml:space="preserve">2.1 </w:t>
      </w:r>
      <w:r>
        <w:t>適用されるライセンス条項</w:t>
      </w:r>
    </w:p>
    <w:p w14:paraId="02FA6DC4" w14:textId="77777777" w:rsidR="005E5B13" w:rsidRDefault="003E49C3">
      <w:pPr>
        <w:pStyle w:val="ProductList-Body"/>
      </w:pPr>
      <w:r>
        <w:t xml:space="preserve">Microsoft 365 </w:t>
      </w:r>
      <w:r>
        <w:t>には、この</w:t>
      </w:r>
      <w:r>
        <w:t xml:space="preserve"> Microsoft 365 </w:t>
      </w:r>
      <w:r>
        <w:t>の製品項目のライセンス条項により変更されたとおり、</w:t>
      </w:r>
      <w:r>
        <w:t xml:space="preserve">Microsoft 365 </w:t>
      </w:r>
      <w:r>
        <w:t>を構成する個々の製品およびサービスのライセンス条項が適用されます。</w:t>
      </w:r>
    </w:p>
    <w:p w14:paraId="5C51A097" w14:textId="77777777" w:rsidR="005E5B13" w:rsidRDefault="003E49C3">
      <w:pPr>
        <w:pStyle w:val="ProductList-SubClauseHeading"/>
        <w:outlineLvl w:val="4"/>
      </w:pPr>
      <w:r>
        <w:t xml:space="preserve">2.1.1 Microsoft 365 </w:t>
      </w:r>
      <w:r>
        <w:t>のコンポーネント</w:t>
      </w:r>
    </w:p>
    <w:p w14:paraId="428A9707" w14:textId="77777777" w:rsidR="005E5B13" w:rsidRDefault="003E49C3" w:rsidP="00CA2CA7">
      <w:pPr>
        <w:pStyle w:val="ProductList-Bullet"/>
        <w:numPr>
          <w:ilvl w:val="1"/>
          <w:numId w:val="40"/>
        </w:numPr>
      </w:pPr>
      <w:r>
        <w:t xml:space="preserve">Microsoft 365 E3/E5 </w:t>
      </w:r>
      <w:r>
        <w:t>の場合、コンポーネントには、</w:t>
      </w:r>
      <w:r>
        <w:t>Office 365 E3/E5</w:t>
      </w:r>
      <w:r>
        <w:t>、</w:t>
      </w:r>
      <w:r>
        <w:t>Enterprise Mobility + Security E3/E5</w:t>
      </w:r>
      <w:r>
        <w:t>、および</w:t>
      </w:r>
      <w:r>
        <w:t xml:space="preserve"> Windows 10 Enterprise E3/E5 Per User </w:t>
      </w:r>
      <w:r>
        <w:t>が含まれます。</w:t>
      </w:r>
    </w:p>
    <w:p w14:paraId="59D0ADAD" w14:textId="77777777" w:rsidR="005E5B13" w:rsidRDefault="003E49C3" w:rsidP="00CA2CA7">
      <w:pPr>
        <w:pStyle w:val="ProductList-Bullet"/>
        <w:numPr>
          <w:ilvl w:val="1"/>
          <w:numId w:val="40"/>
        </w:numPr>
      </w:pPr>
      <w:r>
        <w:t xml:space="preserve">Microsoft 365 A3/A5 </w:t>
      </w:r>
      <w:r>
        <w:t>の場合、コンポーネントには、</w:t>
      </w:r>
      <w:r>
        <w:t>Office 365 A3/A5</w:t>
      </w:r>
      <w:r>
        <w:t>、</w:t>
      </w:r>
      <w:r>
        <w:t>Enterprise Mobility + Security E3/E5</w:t>
      </w:r>
      <w:r>
        <w:t>、</w:t>
      </w:r>
      <w:r>
        <w:t>Windows 10 Education E3/E5 Per User</w:t>
      </w:r>
      <w:r>
        <w:t>、および</w:t>
      </w:r>
      <w:r>
        <w:t xml:space="preserve"> Windows 10 Education A3/A5 Per User</w:t>
      </w:r>
      <w:r>
        <w:t>、</w:t>
      </w:r>
      <w:r>
        <w:t>Minecraft: Education Edition</w:t>
      </w:r>
      <w:r>
        <w:fldChar w:fldCharType="begin"/>
      </w:r>
      <w:r>
        <w:instrText xml:space="preserve"> XE "Minecraft: Education Edition" </w:instrText>
      </w:r>
      <w:r>
        <w:fldChar w:fldCharType="end"/>
      </w:r>
      <w:r>
        <w:t xml:space="preserve"> </w:t>
      </w:r>
      <w:r>
        <w:t>が含まれます。</w:t>
      </w:r>
    </w:p>
    <w:p w14:paraId="35A3A049" w14:textId="77777777" w:rsidR="005E5B13" w:rsidRDefault="003E49C3" w:rsidP="00CA2CA7">
      <w:pPr>
        <w:pStyle w:val="ProductList-Bullet"/>
        <w:numPr>
          <w:ilvl w:val="1"/>
          <w:numId w:val="40"/>
        </w:numPr>
      </w:pPr>
      <w:r>
        <w:t xml:space="preserve">Microsoft 365 F1 </w:t>
      </w:r>
      <w:r>
        <w:t>の場合、コンポーネントには、</w:t>
      </w:r>
      <w:r>
        <w:t xml:space="preserve">Web </w:t>
      </w:r>
      <w:r>
        <w:t>用</w:t>
      </w:r>
      <w:r>
        <w:t xml:space="preserve"> Office</w:t>
      </w:r>
      <w:r>
        <w:t>、</w:t>
      </w:r>
      <w:r>
        <w:t>Enterprise Mobility + Security E3</w:t>
      </w:r>
      <w:r>
        <w:t>、および</w:t>
      </w:r>
      <w:r>
        <w:t xml:space="preserve"> Windows 10 Enterprise E3 </w:t>
      </w:r>
      <w:r>
        <w:t>が含まれます。</w:t>
      </w:r>
    </w:p>
    <w:p w14:paraId="6148F393" w14:textId="77777777" w:rsidR="005E5B13" w:rsidRDefault="005E5B13">
      <w:pPr>
        <w:pStyle w:val="ProductList-BodyIndented"/>
      </w:pPr>
    </w:p>
    <w:p w14:paraId="46B52D30" w14:textId="77777777" w:rsidR="005E5B13" w:rsidRDefault="003E49C3">
      <w:pPr>
        <w:pStyle w:val="ProductList-SubClauseHeading"/>
        <w:outlineLvl w:val="4"/>
      </w:pPr>
      <w:r>
        <w:t xml:space="preserve">2.1.2 </w:t>
      </w:r>
      <w:r>
        <w:t>ライセンスの割り当ておよび</w:t>
      </w:r>
      <w:r>
        <w:t xml:space="preserve"> Windows </w:t>
      </w:r>
      <w:r>
        <w:t>の使用権</w:t>
      </w:r>
    </w:p>
    <w:p w14:paraId="2F935BA9" w14:textId="77777777" w:rsidR="005E5B13" w:rsidRDefault="003E49C3">
      <w:pPr>
        <w:pStyle w:val="ProductList-BodyIndented"/>
      </w:pPr>
      <w:r>
        <w:t xml:space="preserve">Microsoft 365 </w:t>
      </w:r>
      <w:r>
        <w:t>のライセンスの</w:t>
      </w:r>
      <w:r>
        <w:t xml:space="preserve"> Windows </w:t>
      </w:r>
      <w:r>
        <w:t>コンポーネントの使用権は、以下のように変更されています。</w:t>
      </w:r>
    </w:p>
    <w:p w14:paraId="43303856" w14:textId="77777777" w:rsidR="005E5B13" w:rsidRDefault="003E49C3" w:rsidP="00CA2CA7">
      <w:pPr>
        <w:pStyle w:val="ProductList-Bullet"/>
        <w:numPr>
          <w:ilvl w:val="1"/>
          <w:numId w:val="41"/>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である必要はありません。</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は、対象オペレーティング</w:t>
      </w:r>
      <w:r>
        <w:t xml:space="preserve"> </w:t>
      </w:r>
      <w:r>
        <w:t>システムのデバイスでのみ</w:t>
      </w:r>
      <w:r>
        <w:t xml:space="preserve"> Windows Enterprise </w:t>
      </w:r>
      <w:r>
        <w:t>を実行することができます。</w:t>
      </w:r>
    </w:p>
    <w:p w14:paraId="2BEE2232" w14:textId="77777777" w:rsidR="005E5B13" w:rsidRDefault="003E49C3" w:rsidP="00CA2CA7">
      <w:pPr>
        <w:pStyle w:val="ProductList-Bullet"/>
        <w:numPr>
          <w:ilvl w:val="1"/>
          <w:numId w:val="41"/>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のリモートの仮想化されたインスタンスにアクセスして使用する権利は、</w:t>
      </w:r>
      <w:r>
        <w:t xml:space="preserve"> </w:t>
      </w:r>
      <w:r>
        <w:t>対象オペレーティング</w:t>
      </w:r>
      <w:r>
        <w:t xml:space="preserve"> </w:t>
      </w:r>
      <w:r>
        <w:t>システムのライセンスを取得したデバイスの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のみに適用されます。</w:t>
      </w:r>
    </w:p>
    <w:p w14:paraId="69A2A1AB" w14:textId="77777777" w:rsidR="005E5B13" w:rsidRDefault="005E5B13">
      <w:pPr>
        <w:pStyle w:val="ProductList-BodyIndented"/>
      </w:pPr>
    </w:p>
    <w:p w14:paraId="1F20FE3B" w14:textId="77777777" w:rsidR="005E5B13" w:rsidRDefault="003E49C3">
      <w:pPr>
        <w:pStyle w:val="ProductList-SubClauseHeading"/>
        <w:outlineLvl w:val="4"/>
      </w:pPr>
      <w:r>
        <w:t>2.1.3 Microsoft 365 F1</w:t>
      </w:r>
    </w:p>
    <w:p w14:paraId="4FC5E07E" w14:textId="77777777" w:rsidR="005E5B13" w:rsidRDefault="003E49C3">
      <w:pPr>
        <w:pStyle w:val="ProductList-SubSubClauseHeading"/>
        <w:outlineLvl w:val="5"/>
      </w:pPr>
      <w:r>
        <w:t xml:space="preserve">2.1.3.1 </w:t>
      </w:r>
      <w:r>
        <w:t>ライセンス資格</w:t>
      </w:r>
    </w:p>
    <w:p w14:paraId="7542316A" w14:textId="77777777" w:rsidR="005E5B13" w:rsidRDefault="003E49C3">
      <w:pPr>
        <w:pStyle w:val="ProductList-BodyIndented2"/>
      </w:pPr>
      <w:r>
        <w:t xml:space="preserve">Microsoft 365 F1 </w:t>
      </w:r>
      <w:r>
        <w:t>ライセンスは、専用デバイスのないユーザーにのみ割り当てることができます。専用デバイスとは、そのユーザーの</w:t>
      </w:r>
      <w:r>
        <w:t xml:space="preserve"> 90 </w:t>
      </w:r>
      <w:r>
        <w:t>日間の合計作業時間の</w:t>
      </w:r>
      <w:r>
        <w:t xml:space="preserve"> 60% </w:t>
      </w:r>
      <w:r>
        <w:t>を超えてユーザーが使用する、</w:t>
      </w:r>
      <w:r>
        <w:t xml:space="preserve">10.1 </w:t>
      </w:r>
      <w:r>
        <w:t>インチ以上の画面で動作するコンピューティング</w:t>
      </w:r>
      <w:r>
        <w:t xml:space="preserve"> </w:t>
      </w:r>
      <w:r>
        <w:t>デバイスです。</w:t>
      </w:r>
    </w:p>
    <w:p w14:paraId="076EA214" w14:textId="77777777" w:rsidR="005E5B13" w:rsidRDefault="005E5B13">
      <w:pPr>
        <w:pStyle w:val="ProductList-BodyIndented2"/>
      </w:pPr>
    </w:p>
    <w:p w14:paraId="3A4C8267" w14:textId="77777777" w:rsidR="005E5B13" w:rsidRDefault="003E49C3">
      <w:pPr>
        <w:pStyle w:val="ProductList-SubSubClauseHeading"/>
        <w:outlineLvl w:val="5"/>
      </w:pPr>
      <w:r>
        <w:t xml:space="preserve">2.1.3.2 Windows 10 </w:t>
      </w:r>
      <w:r>
        <w:t>の使用権</w:t>
      </w:r>
    </w:p>
    <w:p w14:paraId="2433788B" w14:textId="77777777" w:rsidR="005E5B13" w:rsidRDefault="003E49C3">
      <w:pPr>
        <w:pStyle w:val="ProductList-BodyIndented2"/>
      </w:pPr>
      <w:r>
        <w:t xml:space="preserve">Microsoft 365 F1 </w:t>
      </w:r>
      <w:r>
        <w:t>ライセンスの</w:t>
      </w:r>
      <w:r>
        <w:t xml:space="preserve"> Windows </w:t>
      </w:r>
      <w:r>
        <w:t>コンポーネントの使用権は、以下のように変更されています。</w:t>
      </w:r>
    </w:p>
    <w:p w14:paraId="65A43F24" w14:textId="77777777" w:rsidR="005E5B13" w:rsidRDefault="003E49C3" w:rsidP="00CA2CA7">
      <w:pPr>
        <w:pStyle w:val="ProductList-Bullet"/>
        <w:numPr>
          <w:ilvl w:val="2"/>
          <w:numId w:val="42"/>
        </w:numPr>
      </w:pPr>
      <w:r>
        <w:t xml:space="preserve">Microsoft 365 F1 </w:t>
      </w:r>
      <w:r>
        <w:t>の</w:t>
      </w:r>
      <w:r>
        <w:t xml:space="preserve"> Windows </w:t>
      </w:r>
      <w:r>
        <w:t>コンポーネントは、オンライン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69172F54" w14:textId="77777777" w:rsidR="005E5B13" w:rsidRDefault="003E49C3" w:rsidP="00CA2CA7">
      <w:pPr>
        <w:pStyle w:val="ProductList-Bullet"/>
        <w:numPr>
          <w:ilvl w:val="2"/>
          <w:numId w:val="42"/>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397F8EE5" w14:textId="77777777" w:rsidR="005E5B13" w:rsidRDefault="003E49C3" w:rsidP="00CA2CA7">
      <w:pPr>
        <w:pStyle w:val="ProductList-Bullet"/>
        <w:numPr>
          <w:ilvl w:val="2"/>
          <w:numId w:val="42"/>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の仮想化されたインスタンスにアクセスして使用する権利は適用されません。</w:t>
      </w:r>
    </w:p>
    <w:p w14:paraId="6D99B7D0" w14:textId="77777777" w:rsidR="005E5B13" w:rsidRDefault="003E49C3" w:rsidP="00CA2CA7">
      <w:pPr>
        <w:pStyle w:val="ProductList-Bullet"/>
        <w:numPr>
          <w:ilvl w:val="2"/>
          <w:numId w:val="42"/>
        </w:numPr>
      </w:pPr>
      <w:r>
        <w:t xml:space="preserve">MDOP </w:t>
      </w:r>
      <w:r>
        <w:t>をインストールして使用する権利は適用されません。</w:t>
      </w:r>
    </w:p>
    <w:p w14:paraId="3D2D917C" w14:textId="77777777" w:rsidR="005E5B13" w:rsidRDefault="003E49C3">
      <w:pPr>
        <w:pStyle w:val="ProductList-BodyIndented2"/>
      </w:pPr>
      <w:r>
        <w:t>お客様は、</w:t>
      </w:r>
      <w:r>
        <w:t xml:space="preserve">Azure Active Directory </w:t>
      </w:r>
      <w:r>
        <w:t>ベースのライセンス認証を使用する必要があります。米国政府機関コミュニティ</w:t>
      </w:r>
      <w:r>
        <w:t xml:space="preserve"> </w:t>
      </w:r>
      <w:r>
        <w:t>クラウドのお客様は、</w:t>
      </w:r>
      <w:r>
        <w:t xml:space="preserve">Azure AD </w:t>
      </w:r>
      <w:r>
        <w:t>ベースのライセンス認証の代わりに</w:t>
      </w:r>
      <w:r>
        <w:t xml:space="preserve"> KMS </w:t>
      </w:r>
      <w:r>
        <w:t>ライセンス認証を使用することができます。</w:t>
      </w:r>
    </w:p>
    <w:p w14:paraId="183323AE" w14:textId="77777777" w:rsidR="005E5B13" w:rsidRDefault="005E5B13">
      <w:pPr>
        <w:pStyle w:val="ProductList-BodyIndented2"/>
      </w:pPr>
    </w:p>
    <w:p w14:paraId="7CEC97AF" w14:textId="77777777" w:rsidR="005E5B13" w:rsidRDefault="003E49C3">
      <w:pPr>
        <w:pStyle w:val="ProductList-SubSubClauseHeading"/>
        <w:outlineLvl w:val="5"/>
      </w:pPr>
      <w:r>
        <w:t xml:space="preserve">2.1.3.3 </w:t>
      </w:r>
      <w:r>
        <w:t>スマートフォンおよびタブレット</w:t>
      </w:r>
      <w:r>
        <w:t xml:space="preserve"> </w:t>
      </w:r>
      <w:r>
        <w:t>デバイス</w:t>
      </w:r>
    </w:p>
    <w:p w14:paraId="1B840DBC" w14:textId="77777777" w:rsidR="005E5B13" w:rsidRDefault="003E49C3">
      <w:pPr>
        <w:pStyle w:val="ProductList-BodyIndented2"/>
      </w:pPr>
      <w:r>
        <w:t xml:space="preserve">User SL </w:t>
      </w:r>
      <w:r>
        <w:t>を割り当てられた</w:t>
      </w:r>
      <w:r>
        <w:t xml:space="preserve"> Microsoft 365 F1 </w:t>
      </w:r>
      <w:r>
        <w:t>の各ユーザーは、</w:t>
      </w:r>
      <w:r>
        <w:t xml:space="preserve">(i) </w:t>
      </w:r>
      <w:r>
        <w:t>モバイル</w:t>
      </w:r>
      <w:r>
        <w:t xml:space="preserve"> </w:t>
      </w:r>
      <w:r>
        <w:t>デバイス用の</w:t>
      </w:r>
      <w:r>
        <w:t xml:space="preserve"> Microsoft Office </w:t>
      </w:r>
      <w:r>
        <w:t>を商用目的に使用する、</w:t>
      </w:r>
      <w:r>
        <w:t xml:space="preserve">(ii) </w:t>
      </w:r>
      <w:r>
        <w:t>ユーザー固有の</w:t>
      </w:r>
      <w:r>
        <w:t xml:space="preserve"> ID </w:t>
      </w:r>
      <w:r>
        <w:t>を使用して、対角線の長さが</w:t>
      </w:r>
      <w:r>
        <w:t xml:space="preserve"> 10.1 </w:t>
      </w:r>
      <w:r>
        <w:t>インチ以下の一体型画面の最大</w:t>
      </w:r>
      <w:r>
        <w:t xml:space="preserve"> 5 </w:t>
      </w:r>
      <w:r>
        <w:t>台のスマートフォンおよび</w:t>
      </w:r>
      <w:r>
        <w:t xml:space="preserve"> 5 </w:t>
      </w:r>
      <w:r>
        <w:t>台のタブレットで</w:t>
      </w:r>
      <w:r>
        <w:t xml:space="preserve"> Microsoft Office </w:t>
      </w:r>
      <w:r>
        <w:t>にサインインすることができます。</w:t>
      </w:r>
    </w:p>
    <w:p w14:paraId="340FB433" w14:textId="77777777" w:rsidR="005E5B13" w:rsidRDefault="005E5B13">
      <w:pPr>
        <w:pStyle w:val="ProductList-BodyIndented2"/>
      </w:pPr>
    </w:p>
    <w:p w14:paraId="5980C644" w14:textId="77777777" w:rsidR="005E5B13" w:rsidRDefault="003E49C3">
      <w:pPr>
        <w:pStyle w:val="ProductList-ClauseHeading"/>
        <w:outlineLvl w:val="3"/>
      </w:pPr>
      <w:r>
        <w:t xml:space="preserve">2.2 Microsoft 365 E3/E5 </w:t>
      </w:r>
      <w:r>
        <w:t>向けの拡張された使用権</w:t>
      </w:r>
    </w:p>
    <w:p w14:paraId="3C431251" w14:textId="77777777" w:rsidR="005E5B13" w:rsidRDefault="003E49C3">
      <w:pPr>
        <w:pStyle w:val="ProductList-SubClauseHeading"/>
        <w:outlineLvl w:val="4"/>
      </w:pPr>
      <w:r>
        <w:t xml:space="preserve">2.2.1 Office </w:t>
      </w:r>
      <w:r>
        <w:t>サーバー</w:t>
      </w:r>
    </w:p>
    <w:p w14:paraId="742291AD" w14:textId="77777777" w:rsidR="005E5B13" w:rsidRDefault="003E49C3">
      <w:pPr>
        <w:pStyle w:val="ProductList-BodyIndented"/>
      </w:pPr>
      <w:r>
        <w:t xml:space="preserve">Microsoft 365 E3/E5 User SL </w:t>
      </w:r>
      <w:r>
        <w:t>を割り当てられたライセンスを取得したユーザーにはそれぞれ、以下が許諾されます。</w:t>
      </w:r>
    </w:p>
    <w:p w14:paraId="6D3B9B65" w14:textId="77777777" w:rsidR="005E5B13" w:rsidRDefault="003E49C3" w:rsidP="00CA2CA7">
      <w:pPr>
        <w:pStyle w:val="ProductList-Bullet"/>
        <w:numPr>
          <w:ilvl w:val="1"/>
          <w:numId w:val="43"/>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22C57425" w14:textId="77777777" w:rsidR="005E5B13" w:rsidRDefault="003E49C3" w:rsidP="00CA2CA7">
      <w:pPr>
        <w:pStyle w:val="ProductList-Bullet"/>
        <w:numPr>
          <w:ilvl w:val="1"/>
          <w:numId w:val="43"/>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0C056C10" w14:textId="77777777" w:rsidR="005E5B13" w:rsidRDefault="003E49C3">
      <w:pPr>
        <w:pStyle w:val="ProductList-BodyIndented"/>
      </w:pP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に関する規定が適用されます。この規定は、マイクロソフト</w:t>
      </w:r>
      <w:r>
        <w:t xml:space="preserve"> </w:t>
      </w:r>
      <w:r>
        <w:t>クラウド契約に基づいて取得したユーザー</w:t>
      </w:r>
      <w:r>
        <w:t xml:space="preserve"> SL </w:t>
      </w:r>
      <w:r>
        <w:t>には適用されません。</w:t>
      </w:r>
    </w:p>
    <w:p w14:paraId="470F5344" w14:textId="77777777" w:rsidR="005E5B13" w:rsidRDefault="005E5B13">
      <w:pPr>
        <w:pStyle w:val="ProductList-BodyIndented"/>
      </w:pPr>
    </w:p>
    <w:p w14:paraId="31FA2D0C" w14:textId="77777777" w:rsidR="005E5B13" w:rsidRDefault="003E49C3">
      <w:pPr>
        <w:pStyle w:val="ProductList-SubClauseHeading"/>
        <w:outlineLvl w:val="4"/>
      </w:pPr>
      <w:r>
        <w:t>2.2.2 Office Professional Plus</w:t>
      </w:r>
    </w:p>
    <w:p w14:paraId="659EFAED" w14:textId="77777777" w:rsidR="005E5B13" w:rsidRDefault="003E49C3">
      <w:pPr>
        <w:pStyle w:val="ProductList-SubSubClauseHeading"/>
        <w:outlineLvl w:val="5"/>
      </w:pPr>
      <w:r>
        <w:t>2.2.2.1 Microsoft 365 From SA User SL:</w:t>
      </w:r>
    </w:p>
    <w:p w14:paraId="1F0D4093" w14:textId="77777777" w:rsidR="005E5B13" w:rsidRDefault="003E49C3">
      <w:pPr>
        <w:pStyle w:val="ProductList-BodyIndented2"/>
      </w:pPr>
      <w:r>
        <w:t>お客様が</w:t>
      </w:r>
      <w:r>
        <w:t xml:space="preserve"> Microsoft 365 From SA User SL </w:t>
      </w:r>
      <w:r>
        <w:t>を割り当てたライセンスを取得したユーザーそれぞれにつき、お客様は以下を行うことができます。</w:t>
      </w:r>
    </w:p>
    <w:p w14:paraId="5A72FF26" w14:textId="77777777" w:rsidR="005E5B13" w:rsidRDefault="003E49C3" w:rsidP="00CA2CA7">
      <w:pPr>
        <w:pStyle w:val="ProductList-Bullet"/>
        <w:numPr>
          <w:ilvl w:val="2"/>
          <w:numId w:val="44"/>
        </w:numPr>
      </w:pPr>
      <w:r>
        <w:t>サブスクリプション期間中、ライセンスを取得したユーザーによる使用のみを目的として、</w:t>
      </w:r>
      <w:r>
        <w:t xml:space="preserve">Office Professional Plus 1 </w:t>
      </w:r>
      <w:r>
        <w:t>部をローカルにインストールする。</w:t>
      </w:r>
    </w:p>
    <w:p w14:paraId="08B3340B" w14:textId="77777777" w:rsidR="005E5B13" w:rsidRDefault="003E49C3" w:rsidP="00CA2CA7">
      <w:pPr>
        <w:pStyle w:val="ProductList-Bullet"/>
        <w:numPr>
          <w:ilvl w:val="2"/>
          <w:numId w:val="44"/>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14:paraId="5DE0384D" w14:textId="77777777" w:rsidR="005E5B13" w:rsidRDefault="005E5B13">
      <w:pPr>
        <w:pStyle w:val="ProductList-BodyIndented2"/>
      </w:pPr>
    </w:p>
    <w:p w14:paraId="7DDCC58D" w14:textId="77777777" w:rsidR="005E5B13" w:rsidRDefault="003E49C3">
      <w:pPr>
        <w:pStyle w:val="ProductList-SubSubClauseHeading"/>
        <w:outlineLvl w:val="5"/>
      </w:pPr>
      <w:r>
        <w:t xml:space="preserve">2.2.2.2 MPSA </w:t>
      </w:r>
      <w:r>
        <w:t>で取得した</w:t>
      </w:r>
      <w:r>
        <w:t xml:space="preserve"> Microsoft 365 User SL</w:t>
      </w:r>
    </w:p>
    <w:p w14:paraId="19939B6D" w14:textId="77777777" w:rsidR="005E5B13" w:rsidRDefault="003E49C3">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を割り当てたライセンスを取得したユーザーそれぞれにつき、お客様は、サブスクリプション期間中、ライセンスを取得したユーザーによる使用のみを目的として、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4EBE58F9" w14:textId="77777777" w:rsidR="005E5B13" w:rsidRDefault="005E5B13">
      <w:pPr>
        <w:pStyle w:val="ProductList-BodyIndented2"/>
      </w:pPr>
    </w:p>
    <w:p w14:paraId="77682105" w14:textId="77777777" w:rsidR="005E5B13" w:rsidRDefault="003E49C3">
      <w:pPr>
        <w:pStyle w:val="ProductList-ClauseHeading"/>
        <w:outlineLvl w:val="3"/>
      </w:pPr>
      <w:r>
        <w:t xml:space="preserve">2.3 Microsoft 365 Business </w:t>
      </w:r>
      <w:r>
        <w:t>の使用権</w:t>
      </w:r>
    </w:p>
    <w:p w14:paraId="70C7B17A" w14:textId="77777777" w:rsidR="005E5B13" w:rsidRDefault="003E49C3">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Microsoft 365 Business </w:t>
      </w:r>
      <w:r>
        <w:t>の</w:t>
      </w:r>
      <w:r>
        <w:t xml:space="preserve"> Windows </w:t>
      </w:r>
      <w:r>
        <w:t>コンポーネントの使用権は、以下のように変更されます。</w:t>
      </w:r>
    </w:p>
    <w:p w14:paraId="37F08E7B" w14:textId="77777777" w:rsidR="005E5B13" w:rsidRDefault="003E49C3" w:rsidP="00CA2CA7">
      <w:pPr>
        <w:pStyle w:val="ProductList-Bullet"/>
        <w:numPr>
          <w:ilvl w:val="0"/>
          <w:numId w:val="45"/>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2296D396" w14:textId="77777777" w:rsidR="005E5B13" w:rsidRDefault="003E49C3" w:rsidP="00CA2CA7">
      <w:pPr>
        <w:pStyle w:val="ProductList-Bullet"/>
        <w:numPr>
          <w:ilvl w:val="0"/>
          <w:numId w:val="45"/>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0F3FDF3D" w14:textId="77777777" w:rsidR="005E5B13" w:rsidRDefault="003E49C3" w:rsidP="00CA2CA7">
      <w:pPr>
        <w:pStyle w:val="ProductList-Bullet"/>
        <w:numPr>
          <w:ilvl w:val="0"/>
          <w:numId w:val="45"/>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の仮想化されたインスタンスにアクセスして使用する権利は適用されません。</w:t>
      </w:r>
    </w:p>
    <w:p w14:paraId="2063CE0D" w14:textId="77777777" w:rsidR="005E5B13" w:rsidRDefault="005E5B13">
      <w:pPr>
        <w:pStyle w:val="ProductList-Body"/>
      </w:pPr>
    </w:p>
    <w:p w14:paraId="2FE4869D" w14:textId="77777777" w:rsidR="005E5B13" w:rsidRDefault="003E49C3">
      <w:pPr>
        <w:pStyle w:val="ProductList-ClauseHeading"/>
        <w:outlineLvl w:val="3"/>
      </w:pPr>
      <w:r>
        <w:t xml:space="preserve">2.4 </w:t>
      </w:r>
      <w:r>
        <w:t>エキスパート</w:t>
      </w:r>
      <w:r>
        <w:t xml:space="preserve"> </w:t>
      </w:r>
      <w:r>
        <w:t xml:space="preserve">オンデマンド　　</w:t>
      </w:r>
    </w:p>
    <w:p w14:paraId="6D0D1038" w14:textId="77777777" w:rsidR="005E5B13" w:rsidRDefault="003E49C3">
      <w:pPr>
        <w:pStyle w:val="ProductList-Body"/>
      </w:pPr>
      <w:r>
        <w:t xml:space="preserve">Microsoft Threat Experts </w:t>
      </w:r>
      <w:r>
        <w:t>のお客様はエキスパート</w:t>
      </w:r>
      <w:r>
        <w:t xml:space="preserve"> </w:t>
      </w:r>
      <w:r>
        <w:t>オンデマンド</w:t>
      </w:r>
      <w:r>
        <w:t xml:space="preserve"> </w:t>
      </w:r>
      <w:r>
        <w:t>サブスクリプションを購入することができます。お客様は各月の</w:t>
      </w:r>
      <w:r>
        <w:t xml:space="preserve"> 1 </w:t>
      </w:r>
      <w:r>
        <w:t>日にクレジットを</w:t>
      </w:r>
      <w:r>
        <w:t xml:space="preserve"> 2 </w:t>
      </w:r>
      <w:r>
        <w:t>つ割り当てられます。それらのクレジットを使用して質問を提出できます。未使用クレジットは、割り当て日から</w:t>
      </w:r>
      <w:r>
        <w:t xml:space="preserve"> 90 </w:t>
      </w:r>
      <w:r>
        <w:t>日後またはサブスクリプション期間の終了時のうち、いずれか早い方の期間到達時に失効します。</w:t>
      </w:r>
    </w:p>
    <w:p w14:paraId="293436B8" w14:textId="77777777" w:rsidR="005E5B13" w:rsidRDefault="005E5B13">
      <w:pPr>
        <w:pStyle w:val="ProductList-Body"/>
      </w:pPr>
    </w:p>
    <w:p w14:paraId="53240CC8" w14:textId="77777777" w:rsidR="005E5B13" w:rsidRDefault="003E49C3">
      <w:pPr>
        <w:pStyle w:val="ProductList-ClauseHeading"/>
        <w:outlineLvl w:val="3"/>
      </w:pPr>
      <w:r>
        <w:t xml:space="preserve">2.5 Academic </w:t>
      </w:r>
      <w:r>
        <w:t>プログラム</w:t>
      </w:r>
    </w:p>
    <w:p w14:paraId="290B29A0" w14:textId="77777777" w:rsidR="005E5B13" w:rsidRDefault="003E49C3">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2C48B837" w14:textId="77777777" w:rsidR="005E5B13" w:rsidRDefault="003E49C3">
      <w:pPr>
        <w:pStyle w:val="ProductList-SubClauseHeading"/>
        <w:outlineLvl w:val="4"/>
      </w:pPr>
      <w:r>
        <w:t>2.5.1 Microsoft 365 A1 (Device SL)</w:t>
      </w:r>
    </w:p>
    <w:p w14:paraId="7CCFEEB1" w14:textId="77777777" w:rsidR="005E5B13" w:rsidRDefault="003E49C3">
      <w:pPr>
        <w:pStyle w:val="ProductList-SubSubClauseHeading"/>
        <w:outlineLvl w:val="5"/>
      </w:pPr>
      <w:r>
        <w:t xml:space="preserve">2.5.1.1 </w:t>
      </w:r>
      <w:r>
        <w:t>期間</w:t>
      </w:r>
    </w:p>
    <w:p w14:paraId="5004FEE6" w14:textId="77777777" w:rsidR="005E5B13" w:rsidRDefault="003E49C3">
      <w:pPr>
        <w:pStyle w:val="ProductList-BodyIndented2"/>
      </w:pPr>
      <w:r>
        <w:t xml:space="preserve">Microsoft 365 A1 (Device SL) </w:t>
      </w:r>
      <w:r>
        <w:t>の期間は、発注日から</w:t>
      </w:r>
      <w:r>
        <w:t xml:space="preserve"> 6 </w:t>
      </w:r>
      <w:r>
        <w:t>年です。</w:t>
      </w:r>
      <w:r>
        <w:t xml:space="preserve">M365 A1 (Device SL) </w:t>
      </w:r>
      <w:r>
        <w:t>を購入したお客様のボリューム</w:t>
      </w:r>
      <w:r>
        <w:t xml:space="preserve"> </w:t>
      </w:r>
      <w:r>
        <w:t>ライセンス契約の満了後もライセンスを継続する場合、かかる契約の条件は必要に応じて、</w:t>
      </w:r>
      <w:r>
        <w:t xml:space="preserve">M365 A1 (Device SL) </w:t>
      </w:r>
      <w:r>
        <w:t>の期間を通じて有効に存続します。</w:t>
      </w:r>
    </w:p>
    <w:p w14:paraId="6AB3AE78" w14:textId="77777777" w:rsidR="005E5B13" w:rsidRDefault="005E5B13">
      <w:pPr>
        <w:pStyle w:val="ProductList-BodyIndented2"/>
      </w:pPr>
    </w:p>
    <w:p w14:paraId="0A392789" w14:textId="77777777" w:rsidR="005E5B13" w:rsidRDefault="003E49C3">
      <w:pPr>
        <w:pStyle w:val="ProductList-SubSubClauseHeading"/>
        <w:outlineLvl w:val="5"/>
      </w:pPr>
      <w:r>
        <w:t xml:space="preserve">2.5.1.2 </w:t>
      </w:r>
      <w:r>
        <w:t>解約および再割り当て</w:t>
      </w:r>
    </w:p>
    <w:p w14:paraId="4DAE6280" w14:textId="77777777" w:rsidR="005E5B13" w:rsidRDefault="003E49C3">
      <w:pPr>
        <w:pStyle w:val="ProductList-BodyIndented2"/>
      </w:pPr>
      <w:r>
        <w:t xml:space="preserve">M365 A1 (Device SL) </w:t>
      </w:r>
      <w:r>
        <w:t>は解約できず、</w:t>
      </w:r>
      <w:r>
        <w:t xml:space="preserve">M365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36059707" w14:textId="77777777" w:rsidR="005E5B13" w:rsidRDefault="005E5B13">
      <w:pPr>
        <w:pStyle w:val="ProductList-BodyIndented2"/>
      </w:pPr>
    </w:p>
    <w:p w14:paraId="0F7FA8CF" w14:textId="77777777" w:rsidR="005E5B13" w:rsidRDefault="003E49C3">
      <w:pPr>
        <w:pStyle w:val="ProductList-SubSubClauseHeading"/>
        <w:outlineLvl w:val="5"/>
      </w:pPr>
      <w:r>
        <w:t xml:space="preserve">2.5.1.3 Window 10 </w:t>
      </w:r>
      <w:r>
        <w:t>バージョン</w:t>
      </w:r>
    </w:p>
    <w:p w14:paraId="2F7BC8B2" w14:textId="77777777" w:rsidR="005E5B13" w:rsidRDefault="003E49C3">
      <w:pPr>
        <w:pStyle w:val="ProductList-BodyIndented2"/>
      </w:pPr>
      <w:r>
        <w:t xml:space="preserve">Microsoft 365 Education A1 </w:t>
      </w:r>
      <w:r>
        <w:t>には、</w:t>
      </w:r>
      <w:r>
        <w:t>Windows 7 Professional</w:t>
      </w:r>
      <w:r>
        <w:t>、</w:t>
      </w:r>
      <w:r>
        <w:t>Windows 8/8.1 Pro</w:t>
      </w:r>
      <w:r>
        <w:t>、および</w:t>
      </w:r>
      <w:r>
        <w:t xml:space="preserve"> Windows 10 Pro </w:t>
      </w:r>
      <w:r>
        <w:t>のライセンスを取得したデバイスの</w:t>
      </w:r>
      <w:r>
        <w:t xml:space="preserve"> Windows 10 Pro Education </w:t>
      </w:r>
      <w:r>
        <w:t>へのアップグレードが含まれています。</w:t>
      </w:r>
    </w:p>
    <w:p w14:paraId="3ACF10AF" w14:textId="77777777" w:rsidR="005E5B13" w:rsidRDefault="005E5B13">
      <w:pPr>
        <w:pStyle w:val="ProductList-BodyIndented2"/>
      </w:pPr>
    </w:p>
    <w:p w14:paraId="34BFD002" w14:textId="77777777" w:rsidR="005E5B13" w:rsidRDefault="003E49C3">
      <w:pPr>
        <w:pStyle w:val="ProductList-SubClauseHeading"/>
        <w:outlineLvl w:val="4"/>
      </w:pPr>
      <w:r>
        <w:t>2.5.2 Microsoft 365 A3/A5 (User SL)</w:t>
      </w:r>
    </w:p>
    <w:p w14:paraId="3D9BACAD" w14:textId="77777777" w:rsidR="005E5B13" w:rsidRDefault="003E49C3">
      <w:pPr>
        <w:pStyle w:val="ProductList-SubSubClauseHeading"/>
        <w:outlineLvl w:val="5"/>
      </w:pPr>
      <w:r>
        <w:t xml:space="preserve">2.5.2.1 Office </w:t>
      </w:r>
      <w:r>
        <w:t>サーバー</w:t>
      </w:r>
    </w:p>
    <w:p w14:paraId="183C3B6C" w14:textId="6AC67265" w:rsidR="005E5B13" w:rsidRDefault="003E49C3">
      <w:pPr>
        <w:pStyle w:val="ProductList-BodyIndented2"/>
      </w:pPr>
      <w:r>
        <w:t>Enrollment for Education Solutions (</w:t>
      </w:r>
      <w:r>
        <w:t>任意のバージョン</w:t>
      </w:r>
      <w:r>
        <w:t xml:space="preserve">) </w:t>
      </w:r>
      <w:r>
        <w:t>に基づき、</w:t>
      </w:r>
      <w:r>
        <w:t xml:space="preserve">Microsoft 365 A3/A5 (User SL) </w:t>
      </w:r>
      <w:r>
        <w:t>が割り当てられたすべての教職員、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のライセンスを取得したお客様には、以下が許諾されます。</w:t>
      </w:r>
    </w:p>
    <w:p w14:paraId="59C05827" w14:textId="77777777" w:rsidR="005E5B13" w:rsidRDefault="003E49C3" w:rsidP="00CA2CA7">
      <w:pPr>
        <w:pStyle w:val="ProductList-Bullet"/>
        <w:numPr>
          <w:ilvl w:val="2"/>
          <w:numId w:val="46"/>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4302B9AB" w14:textId="77777777" w:rsidR="005E5B13" w:rsidRDefault="003E49C3" w:rsidP="00CA2CA7">
      <w:pPr>
        <w:pStyle w:val="ProductList-Bullet"/>
        <w:numPr>
          <w:ilvl w:val="2"/>
          <w:numId w:val="46"/>
        </w:numPr>
      </w:pPr>
      <w:r>
        <w:t>上記のサーバー</w:t>
      </w:r>
      <w:r>
        <w:t xml:space="preserve"> </w:t>
      </w:r>
      <w:r>
        <w:t>ソフトウェアにアクセスできるのは、</w:t>
      </w:r>
      <w:r>
        <w:t xml:space="preserve">Microsoft 365 A3/A5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5A99A55E" w14:textId="77777777" w:rsidR="005E5B13" w:rsidRDefault="003E49C3">
      <w:pPr>
        <w:pStyle w:val="ProductList-BodyIndented2"/>
      </w:pP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5369F598" w14:textId="77777777" w:rsidR="005E5B13" w:rsidRDefault="005E5B13">
      <w:pPr>
        <w:pStyle w:val="ProductList-BodyIndented2"/>
      </w:pPr>
    </w:p>
    <w:p w14:paraId="22FF9805" w14:textId="77777777" w:rsidR="005E5B13" w:rsidRDefault="003E49C3">
      <w:pPr>
        <w:pStyle w:val="ProductList-SubSubClauseHeading"/>
        <w:outlineLvl w:val="5"/>
      </w:pPr>
      <w:r>
        <w:t xml:space="preserve">Core CAL </w:t>
      </w:r>
      <w:r>
        <w:t>が含まれた</w:t>
      </w:r>
      <w:r>
        <w:t xml:space="preserve"> 2.5.2.2 Microsoft 365 A3</w:t>
      </w:r>
    </w:p>
    <w:p w14:paraId="4277BC73" w14:textId="77777777" w:rsidR="005E5B13" w:rsidRDefault="003E49C3">
      <w:pPr>
        <w:pStyle w:val="ProductList-BodyIndented2"/>
      </w:pPr>
      <w:r>
        <w:t xml:space="preserve">Core CAL </w:t>
      </w:r>
      <w:r>
        <w:t>が含まれた</w:t>
      </w:r>
      <w:r>
        <w:t xml:space="preserve"> Microsoft 365 A3 </w:t>
      </w:r>
      <w:r>
        <w:t>は、</w:t>
      </w:r>
      <w:r>
        <w:t xml:space="preserve">Core CAL </w:t>
      </w:r>
      <w:r>
        <w:t>が含まれた</w:t>
      </w:r>
      <w:r>
        <w:t xml:space="preserve"> Education </w:t>
      </w:r>
      <w:r>
        <w:t>デスクトップの代わりとしてのみ使用できます。</w:t>
      </w:r>
    </w:p>
    <w:p w14:paraId="0685704E" w14:textId="77777777" w:rsidR="005E5B13" w:rsidRDefault="005E5B13">
      <w:pPr>
        <w:pStyle w:val="ProductList-ClauseHeading"/>
        <w:outlineLvl w:val="3"/>
      </w:pPr>
    </w:p>
    <w:p w14:paraId="483222B9"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0EB2FB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AEA80"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03647704" w14:textId="77777777" w:rsidR="005E5B13" w:rsidRDefault="005E5B13">
      <w:pPr>
        <w:pStyle w:val="ProductList-Body"/>
      </w:pPr>
    </w:p>
    <w:p w14:paraId="403695F1" w14:textId="77777777" w:rsidR="005E5B13" w:rsidRDefault="003E49C3">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8612145"/>
      <w:r>
        <w:instrText>Enterprise Mobility + Security</w:instrText>
      </w:r>
      <w:bookmarkEnd w:id="243"/>
      <w:r>
        <w:instrText>" \l 2</w:instrText>
      </w:r>
      <w:r>
        <w:fldChar w:fldCharType="end"/>
      </w:r>
    </w:p>
    <w:p w14:paraId="09230EF4" w14:textId="77777777" w:rsidR="005E5B13" w:rsidRDefault="003E49C3">
      <w:pPr>
        <w:pStyle w:val="ProductList-Offering1SubSection"/>
        <w:outlineLvl w:val="2"/>
      </w:pPr>
      <w:bookmarkStart w:id="244" w:name="_Sec709"/>
      <w:r>
        <w:t>1.</w:t>
      </w:r>
      <w:r>
        <w:t>利用可能なプログラム</w:t>
      </w:r>
      <w:bookmarkEnd w:id="244"/>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5E5B13" w14:paraId="59F1D7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01564C" w14:textId="77777777" w:rsidR="005E5B13" w:rsidRDefault="003E49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B58692A" w14:textId="77777777" w:rsidR="005E5B13" w:rsidRDefault="003E49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75C02"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173D9"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60B5E"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F168C"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0ED60"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F40A8"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0637E"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5B949" w14:textId="77777777" w:rsidR="005E5B13" w:rsidRDefault="003E49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5E5B13" w14:paraId="1B828D98" w14:textId="77777777">
        <w:tc>
          <w:tcPr>
            <w:tcW w:w="4660" w:type="dxa"/>
            <w:tcBorders>
              <w:top w:val="single" w:sz="6" w:space="0" w:color="FFFFFF"/>
              <w:left w:val="none" w:sz="4" w:space="0" w:color="6E6E6E"/>
              <w:bottom w:val="dashed" w:sz="4" w:space="0" w:color="BFBFBF"/>
              <w:right w:val="none" w:sz="4" w:space="0" w:color="6E6E6E"/>
            </w:tcBorders>
          </w:tcPr>
          <w:p w14:paraId="2DD9836A" w14:textId="77777777" w:rsidR="005E5B13" w:rsidRDefault="003E49C3">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C9342B7"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32BB8"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0DF0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8D75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96571"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5752C" w14:textId="77777777" w:rsidR="005E5B13" w:rsidRDefault="003E49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CD9A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685C7"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70047" w14:textId="77777777" w:rsidR="005E5B13" w:rsidRDefault="005E5B13">
            <w:pPr>
              <w:pStyle w:val="ProductList-TableBody"/>
              <w:jc w:val="center"/>
            </w:pPr>
          </w:p>
        </w:tc>
      </w:tr>
      <w:tr w:rsidR="005E5B13" w14:paraId="279D029B" w14:textId="77777777">
        <w:tc>
          <w:tcPr>
            <w:tcW w:w="4660" w:type="dxa"/>
            <w:tcBorders>
              <w:top w:val="dashed" w:sz="4" w:space="0" w:color="BFBFBF"/>
              <w:left w:val="none" w:sz="4" w:space="0" w:color="6E6E6E"/>
              <w:bottom w:val="dashed" w:sz="4" w:space="0" w:color="BFBFBF"/>
              <w:right w:val="none" w:sz="4" w:space="0" w:color="6E6E6E"/>
            </w:tcBorders>
          </w:tcPr>
          <w:p w14:paraId="7A7EC5F9" w14:textId="77777777" w:rsidR="005E5B13" w:rsidRDefault="003E49C3">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7DE5C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4FB1B"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1FF5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E9AB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1D844"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2594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7076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4C141" w14:textId="77777777" w:rsidR="005E5B13" w:rsidRDefault="003E49C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6C0BE" w14:textId="77777777" w:rsidR="005E5B13" w:rsidRDefault="005E5B13">
            <w:pPr>
              <w:pStyle w:val="ProductList-TableBody"/>
              <w:jc w:val="center"/>
            </w:pPr>
          </w:p>
        </w:tc>
      </w:tr>
      <w:tr w:rsidR="005E5B13" w14:paraId="07AC257F" w14:textId="77777777">
        <w:tc>
          <w:tcPr>
            <w:tcW w:w="4660" w:type="dxa"/>
            <w:tcBorders>
              <w:top w:val="dashed" w:sz="4" w:space="0" w:color="BFBFBF"/>
              <w:left w:val="none" w:sz="4" w:space="0" w:color="6E6E6E"/>
              <w:bottom w:val="dashed" w:sz="4" w:space="0" w:color="BFBFBF"/>
              <w:right w:val="none" w:sz="4" w:space="0" w:color="6E6E6E"/>
            </w:tcBorders>
          </w:tcPr>
          <w:p w14:paraId="4D79B605" w14:textId="77777777" w:rsidR="005E5B13" w:rsidRDefault="003E49C3">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48C31E"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245EA"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1110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8010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D4E0D"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82C28" w14:textId="77777777" w:rsidR="005E5B13" w:rsidRDefault="003E49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2AF6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0F1F0"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E825E" w14:textId="77777777" w:rsidR="005E5B13" w:rsidRDefault="005E5B13">
            <w:pPr>
              <w:pStyle w:val="ProductList-TableBody"/>
              <w:jc w:val="center"/>
            </w:pPr>
          </w:p>
        </w:tc>
      </w:tr>
      <w:tr w:rsidR="005E5B13" w14:paraId="7433B2AD" w14:textId="77777777">
        <w:tc>
          <w:tcPr>
            <w:tcW w:w="4660" w:type="dxa"/>
            <w:tcBorders>
              <w:top w:val="dashed" w:sz="4" w:space="0" w:color="BFBFBF"/>
              <w:left w:val="none" w:sz="4" w:space="0" w:color="6E6E6E"/>
              <w:bottom w:val="dashed" w:sz="4" w:space="0" w:color="BFBFBF"/>
              <w:right w:val="none" w:sz="4" w:space="0" w:color="6E6E6E"/>
            </w:tcBorders>
          </w:tcPr>
          <w:p w14:paraId="72272857" w14:textId="77777777" w:rsidR="005E5B13" w:rsidRDefault="003E49C3">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437C1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BE974"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7C6F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95BB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0F8E3"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9022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40B9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CE0D7" w14:textId="77777777" w:rsidR="005E5B13" w:rsidRDefault="003E49C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A7B29" w14:textId="77777777" w:rsidR="005E5B13" w:rsidRDefault="005E5B13">
            <w:pPr>
              <w:pStyle w:val="ProductList-TableBody"/>
              <w:jc w:val="center"/>
            </w:pPr>
          </w:p>
        </w:tc>
      </w:tr>
      <w:tr w:rsidR="005E5B13" w14:paraId="6F402D2E" w14:textId="77777777">
        <w:tc>
          <w:tcPr>
            <w:tcW w:w="4660" w:type="dxa"/>
            <w:tcBorders>
              <w:top w:val="dashed" w:sz="4" w:space="0" w:color="BFBFBF"/>
              <w:left w:val="none" w:sz="4" w:space="0" w:color="6E6E6E"/>
              <w:bottom w:val="dashed" w:sz="4" w:space="0" w:color="BFBFBF"/>
              <w:right w:val="none" w:sz="4" w:space="0" w:color="6E6E6E"/>
            </w:tcBorders>
          </w:tcPr>
          <w:p w14:paraId="7E5A8E6E" w14:textId="77777777" w:rsidR="005E5B13" w:rsidRDefault="003E49C3">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170E4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B2DB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62F7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865A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003E5"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22E53" w14:textId="77777777" w:rsidR="005E5B13" w:rsidRDefault="003E49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8009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B83E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0606F" w14:textId="77777777" w:rsidR="005E5B13" w:rsidRDefault="005E5B13">
            <w:pPr>
              <w:pStyle w:val="ProductList-TableBody"/>
              <w:jc w:val="center"/>
            </w:pPr>
          </w:p>
        </w:tc>
      </w:tr>
      <w:tr w:rsidR="005E5B13" w14:paraId="7A470CFE" w14:textId="77777777">
        <w:tc>
          <w:tcPr>
            <w:tcW w:w="4660" w:type="dxa"/>
            <w:tcBorders>
              <w:top w:val="dashed" w:sz="4" w:space="0" w:color="BFBFBF"/>
              <w:left w:val="none" w:sz="4" w:space="0" w:color="6E6E6E"/>
              <w:bottom w:val="dashed" w:sz="4" w:space="0" w:color="BFBFBF"/>
              <w:right w:val="none" w:sz="4" w:space="0" w:color="6E6E6E"/>
            </w:tcBorders>
          </w:tcPr>
          <w:p w14:paraId="0C123A06" w14:textId="77777777" w:rsidR="005E5B13" w:rsidRDefault="003E49C3">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2489E05" w14:textId="77777777" w:rsidR="005E5B13" w:rsidRDefault="003E49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2F53E"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713A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AD0F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FEDD9"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46E4F" w14:textId="77777777" w:rsidR="005E5B13" w:rsidRDefault="003E49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8835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2CA96"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2C89E" w14:textId="77777777" w:rsidR="005E5B13" w:rsidRDefault="005E5B13">
            <w:pPr>
              <w:pStyle w:val="ProductList-TableBody"/>
              <w:jc w:val="center"/>
            </w:pPr>
          </w:p>
        </w:tc>
      </w:tr>
      <w:tr w:rsidR="005E5B13" w14:paraId="14DC468B" w14:textId="77777777">
        <w:tc>
          <w:tcPr>
            <w:tcW w:w="4660" w:type="dxa"/>
            <w:tcBorders>
              <w:top w:val="dashed" w:sz="4" w:space="0" w:color="BFBFBF"/>
              <w:left w:val="none" w:sz="4" w:space="0" w:color="6E6E6E"/>
              <w:bottom w:val="dashed" w:sz="4" w:space="0" w:color="BFBFBF"/>
              <w:right w:val="none" w:sz="4" w:space="0" w:color="6E6E6E"/>
            </w:tcBorders>
          </w:tcPr>
          <w:p w14:paraId="12CA63F0" w14:textId="77777777" w:rsidR="005E5B13" w:rsidRDefault="003E49C3">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968A4C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78300"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95CC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85C7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F0622"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B313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B4C1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3E586" w14:textId="77777777" w:rsidR="005E5B13" w:rsidRDefault="003E49C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94295" w14:textId="77777777" w:rsidR="005E5B13" w:rsidRDefault="005E5B13">
            <w:pPr>
              <w:pStyle w:val="ProductList-TableBody"/>
              <w:jc w:val="center"/>
            </w:pPr>
          </w:p>
        </w:tc>
      </w:tr>
      <w:tr w:rsidR="005E5B13" w14:paraId="33541BA4" w14:textId="77777777">
        <w:tc>
          <w:tcPr>
            <w:tcW w:w="4660" w:type="dxa"/>
            <w:tcBorders>
              <w:top w:val="dashed" w:sz="4" w:space="0" w:color="BFBFBF"/>
              <w:left w:val="none" w:sz="4" w:space="0" w:color="6E6E6E"/>
              <w:bottom w:val="dashed" w:sz="4" w:space="0" w:color="BFBFBF"/>
              <w:right w:val="none" w:sz="4" w:space="0" w:color="6E6E6E"/>
            </w:tcBorders>
          </w:tcPr>
          <w:p w14:paraId="618AF200" w14:textId="77777777" w:rsidR="005E5B13" w:rsidRDefault="003E49C3">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72C9FC" w14:textId="77777777" w:rsidR="005E5B13" w:rsidRDefault="003E49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B962D"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CF6B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1B76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6AE7C"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09560" w14:textId="77777777" w:rsidR="005E5B13" w:rsidRDefault="003E49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F64E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EFABD"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5F20F" w14:textId="77777777" w:rsidR="005E5B13" w:rsidRDefault="005E5B13">
            <w:pPr>
              <w:pStyle w:val="ProductList-TableBody"/>
              <w:jc w:val="center"/>
            </w:pPr>
          </w:p>
        </w:tc>
      </w:tr>
      <w:tr w:rsidR="005E5B13" w14:paraId="1166A729" w14:textId="77777777">
        <w:tc>
          <w:tcPr>
            <w:tcW w:w="4660" w:type="dxa"/>
            <w:tcBorders>
              <w:top w:val="dashed" w:sz="4" w:space="0" w:color="BFBFBF"/>
              <w:left w:val="none" w:sz="4" w:space="0" w:color="6E6E6E"/>
              <w:bottom w:val="dashed" w:sz="4" w:space="0" w:color="BFBFBF"/>
              <w:right w:val="none" w:sz="4" w:space="0" w:color="6E6E6E"/>
            </w:tcBorders>
          </w:tcPr>
          <w:p w14:paraId="3CB53586" w14:textId="77777777" w:rsidR="005E5B13" w:rsidRDefault="003E49C3">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D3327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2EDF2"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F2F0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C491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D6CAB"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ED07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1024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07651" w14:textId="77777777" w:rsidR="005E5B13" w:rsidRDefault="003E49C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7E12F" w14:textId="77777777" w:rsidR="005E5B13" w:rsidRDefault="005E5B13">
            <w:pPr>
              <w:pStyle w:val="ProductList-TableBody"/>
              <w:jc w:val="center"/>
            </w:pPr>
          </w:p>
        </w:tc>
      </w:tr>
      <w:tr w:rsidR="005E5B13" w14:paraId="5494FDA6" w14:textId="77777777">
        <w:tc>
          <w:tcPr>
            <w:tcW w:w="4660" w:type="dxa"/>
            <w:tcBorders>
              <w:top w:val="dashed" w:sz="4" w:space="0" w:color="BFBFBF"/>
              <w:left w:val="none" w:sz="4" w:space="0" w:color="6E6E6E"/>
              <w:bottom w:val="none" w:sz="4" w:space="0" w:color="BFBFBF"/>
              <w:right w:val="none" w:sz="4" w:space="0" w:color="6E6E6E"/>
            </w:tcBorders>
          </w:tcPr>
          <w:p w14:paraId="2A2796A1" w14:textId="77777777" w:rsidR="005E5B13" w:rsidRDefault="003E49C3">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BCA63F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9235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E889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9FE1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582EA"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BF437" w14:textId="77777777" w:rsidR="005E5B13" w:rsidRDefault="003E49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4DE7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648AD"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EF476" w14:textId="77777777" w:rsidR="005E5B13" w:rsidRDefault="005E5B13">
            <w:pPr>
              <w:pStyle w:val="ProductList-TableBody"/>
              <w:jc w:val="center"/>
            </w:pPr>
          </w:p>
        </w:tc>
      </w:tr>
    </w:tbl>
    <w:p w14:paraId="72D3BEA4" w14:textId="77777777" w:rsidR="005E5B13" w:rsidRDefault="003E49C3">
      <w:pPr>
        <w:pStyle w:val="ProductList-Offering1SubSection"/>
        <w:outlineLvl w:val="2"/>
      </w:pPr>
      <w:bookmarkStart w:id="245" w:name="_Sec764"/>
      <w:r>
        <w:t>2.</w:t>
      </w:r>
      <w:r>
        <w:t>製品使用条件</w:t>
      </w:r>
      <w:bookmarkEnd w:id="245"/>
    </w:p>
    <w:tbl>
      <w:tblPr>
        <w:tblStyle w:val="PURTable"/>
        <w:tblW w:w="0" w:type="dxa"/>
        <w:tblLook w:val="04A0" w:firstRow="1" w:lastRow="0" w:firstColumn="1" w:lastColumn="0" w:noHBand="0" w:noVBand="1"/>
      </w:tblPr>
      <w:tblGrid>
        <w:gridCol w:w="3638"/>
        <w:gridCol w:w="3627"/>
        <w:gridCol w:w="3651"/>
      </w:tblGrid>
      <w:tr w:rsidR="005E5B13" w14:paraId="63BB8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584A7" w14:textId="77777777" w:rsidR="005E5B13" w:rsidRDefault="003E49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FEC3DF"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9AD2D9C" w14:textId="77777777" w:rsidR="005E5B13" w:rsidRDefault="003E49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E5B13" w14:paraId="51EAC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56520" w14:textId="77777777" w:rsidR="005E5B13" w:rsidRDefault="003E49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556EB"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42420" w14:textId="77777777" w:rsidR="005E5B13" w:rsidRDefault="003E49C3">
            <w:pPr>
              <w:pStyle w:val="ProductList-TableBody"/>
            </w:pPr>
            <w:r>
              <w:rPr>
                <w:color w:val="404040"/>
              </w:rPr>
              <w:t>プロモーション</w:t>
            </w:r>
            <w:r>
              <w:rPr>
                <w:color w:val="404040"/>
              </w:rPr>
              <w:t xml:space="preserve">: </w:t>
            </w:r>
            <w:r>
              <w:rPr>
                <w:color w:val="404040"/>
              </w:rPr>
              <w:t>なし</w:t>
            </w:r>
          </w:p>
        </w:tc>
      </w:tr>
      <w:tr w:rsidR="005E5B13" w14:paraId="15D4F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3C537"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541B2EF" w14:textId="77777777" w:rsidR="005E5B13" w:rsidRDefault="003E49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A6080" w14:textId="77777777" w:rsidR="005E5B13" w:rsidRDefault="003E49C3">
            <w:pPr>
              <w:pStyle w:val="ProductList-TableBody"/>
            </w:pPr>
            <w:r>
              <w:rPr>
                <w:color w:val="404040"/>
              </w:rPr>
              <w:t>削減対象</w:t>
            </w:r>
            <w:r>
              <w:rPr>
                <w:color w:val="404040"/>
              </w:rPr>
              <w:t xml:space="preserve"> (SCE): </w:t>
            </w:r>
            <w:r>
              <w:rPr>
                <w:color w:val="404040"/>
              </w:rPr>
              <w:t>なし</w:t>
            </w:r>
          </w:p>
        </w:tc>
      </w:tr>
      <w:tr w:rsidR="005E5B13" w14:paraId="775FA12C" w14:textId="77777777">
        <w:tc>
          <w:tcPr>
            <w:tcW w:w="4040" w:type="dxa"/>
            <w:tcBorders>
              <w:top w:val="single" w:sz="4" w:space="0" w:color="000000"/>
              <w:left w:val="single" w:sz="4" w:space="0" w:color="000000"/>
              <w:bottom w:val="single" w:sz="4" w:space="0" w:color="000000"/>
              <w:right w:val="single" w:sz="4" w:space="0" w:color="000000"/>
            </w:tcBorders>
          </w:tcPr>
          <w:p w14:paraId="26B0C306" w14:textId="77777777" w:rsidR="005E5B13" w:rsidRDefault="003E49C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66367CB8" w14:textId="77777777" w:rsidR="005E5B13" w:rsidRDefault="003E49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35B79E1" w14:textId="77777777" w:rsidR="005E5B13" w:rsidRDefault="003E49C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AB71F87" w14:textId="77777777" w:rsidR="005E5B13" w:rsidRDefault="005E5B13">
      <w:pPr>
        <w:pStyle w:val="ProductList-ClauseHeading"/>
        <w:outlineLvl w:val="3"/>
      </w:pPr>
    </w:p>
    <w:p w14:paraId="4E415256"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2047CB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09458"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7D535402" w14:textId="77777777" w:rsidR="005E5B13" w:rsidRDefault="005E5B13">
      <w:pPr>
        <w:pStyle w:val="ProductList-Body"/>
      </w:pPr>
    </w:p>
    <w:p w14:paraId="00CABAE7" w14:textId="77777777" w:rsidR="005E5B13" w:rsidRDefault="003E49C3">
      <w:pPr>
        <w:pStyle w:val="ProductList-Offering1HeadingNoBorder"/>
        <w:outlineLvl w:val="1"/>
      </w:pPr>
      <w:bookmarkStart w:id="246" w:name="_Sec1246"/>
      <w:r>
        <w:t xml:space="preserve">Azure </w:t>
      </w:r>
      <w:r>
        <w:t>向けサーバー</w:t>
      </w:r>
      <w:r>
        <w:t xml:space="preserve"> </w:t>
      </w:r>
      <w:r>
        <w:t>サブスクリプション</w:t>
      </w:r>
      <w:bookmarkEnd w:id="246"/>
      <w:r>
        <w:fldChar w:fldCharType="begin"/>
      </w:r>
      <w:r>
        <w:instrText xml:space="preserve"> TC "</w:instrText>
      </w:r>
      <w:bookmarkStart w:id="247" w:name="_Toc28612146"/>
      <w:r>
        <w:instrText xml:space="preserve">Azure </w:instrText>
      </w:r>
      <w:r>
        <w:instrText>向けサーバー</w:instrText>
      </w:r>
      <w:r>
        <w:instrText xml:space="preserve"> </w:instrText>
      </w:r>
      <w:r>
        <w:instrText>サブスクリプション</w:instrText>
      </w:r>
      <w:bookmarkEnd w:id="247"/>
      <w:r>
        <w:instrText>" \l 2</w:instrText>
      </w:r>
      <w:r>
        <w:fldChar w:fldCharType="end"/>
      </w:r>
    </w:p>
    <w:p w14:paraId="7C70F23A" w14:textId="77777777" w:rsidR="005E5B13" w:rsidRDefault="003E49C3">
      <w:pPr>
        <w:pStyle w:val="ProductList-Offering1SubSection"/>
        <w:outlineLvl w:val="2"/>
      </w:pPr>
      <w:bookmarkStart w:id="248" w:name="_Sec1247"/>
      <w:r>
        <w:t>1.</w:t>
      </w:r>
      <w:r>
        <w:t>利用可能なプログラム</w:t>
      </w:r>
      <w:bookmarkEnd w:id="248"/>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5E5B13" w14:paraId="0E4745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40991C3" w14:textId="77777777" w:rsidR="005E5B13" w:rsidRDefault="003E49C3">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299A10" w14:textId="77777777" w:rsidR="005E5B13" w:rsidRDefault="003E49C3">
            <w:pPr>
              <w:pStyle w:val="ProductList-TableBody"/>
              <w:jc w:val="center"/>
            </w:pPr>
            <w:r>
              <w:rPr>
                <w:color w:val="FFFFFF"/>
              </w:rPr>
              <w:t>ポイント</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0848CE" w14:textId="77777777" w:rsidR="005E5B13" w:rsidRDefault="003E49C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DDDD61" w14:textId="77777777" w:rsidR="005E5B13" w:rsidRDefault="003E49C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82A436" w14:textId="77777777" w:rsidR="005E5B13" w:rsidRDefault="003E49C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E27A84" w14:textId="77777777" w:rsidR="005E5B13" w:rsidRDefault="003E49C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82FE0E" w14:textId="77777777" w:rsidR="005E5B13" w:rsidRDefault="003E49C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5952B4" w14:textId="77777777" w:rsidR="005E5B13" w:rsidRDefault="003E49C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C68148" w14:textId="77777777" w:rsidR="005E5B13" w:rsidRDefault="003E49C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5A8258" w14:textId="77777777" w:rsidR="005E5B13" w:rsidRDefault="003E49C3">
            <w:pPr>
              <w:pStyle w:val="ProductList-TableBody"/>
              <w:jc w:val="center"/>
            </w:pPr>
            <w:r>
              <w:rPr>
                <w:color w:val="FFFFFF"/>
              </w:rPr>
              <w:t>CSP</w:t>
            </w:r>
          </w:p>
        </w:tc>
      </w:tr>
      <w:tr w:rsidR="005E5B13" w14:paraId="5300C660" w14:textId="77777777">
        <w:tc>
          <w:tcPr>
            <w:tcW w:w="4660" w:type="dxa"/>
            <w:tcBorders>
              <w:top w:val="single" w:sz="4" w:space="0" w:color="FFFFFF"/>
              <w:left w:val="single" w:sz="4" w:space="0" w:color="FFFFFF"/>
              <w:bottom w:val="dashed" w:sz="4" w:space="0" w:color="BFBFBF"/>
              <w:right w:val="single" w:sz="4" w:space="0" w:color="FFFFFF"/>
            </w:tcBorders>
          </w:tcPr>
          <w:p w14:paraId="5F548A1E" w14:textId="77777777" w:rsidR="005E5B13" w:rsidRDefault="003E49C3">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9439C3B"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D5C86"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35964"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953EE"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59C04"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F1508"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683A2"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4D2BD"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95844A" w14:textId="77777777" w:rsidR="005E5B13" w:rsidRDefault="005E5B13">
            <w:pPr>
              <w:pStyle w:val="ProductList-TableBody"/>
              <w:jc w:val="center"/>
            </w:pPr>
          </w:p>
        </w:tc>
      </w:tr>
      <w:tr w:rsidR="005E5B13" w14:paraId="2074D485" w14:textId="77777777">
        <w:tc>
          <w:tcPr>
            <w:tcW w:w="4660" w:type="dxa"/>
            <w:tcBorders>
              <w:top w:val="dashed" w:sz="4" w:space="0" w:color="BFBFBF"/>
              <w:left w:val="single" w:sz="4" w:space="0" w:color="FFFFFF"/>
              <w:bottom w:val="dashed" w:sz="4" w:space="0" w:color="BFBFBF"/>
              <w:right w:val="single" w:sz="4" w:space="0" w:color="FFFFFF"/>
            </w:tcBorders>
          </w:tcPr>
          <w:p w14:paraId="5FC73341" w14:textId="77777777" w:rsidR="005E5B13" w:rsidRDefault="003E49C3">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8063168"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25918"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40C05E"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09709"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4F19A5"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7C5EE"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10005"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AA15F"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CDA662" w14:textId="77777777" w:rsidR="005E5B13" w:rsidRDefault="005E5B13">
            <w:pPr>
              <w:pStyle w:val="ProductList-TableBody"/>
              <w:jc w:val="center"/>
            </w:pPr>
          </w:p>
        </w:tc>
      </w:tr>
      <w:tr w:rsidR="005E5B13" w14:paraId="2D47E067" w14:textId="77777777">
        <w:tc>
          <w:tcPr>
            <w:tcW w:w="4660" w:type="dxa"/>
            <w:tcBorders>
              <w:top w:val="dashed" w:sz="4" w:space="0" w:color="BFBFBF"/>
              <w:left w:val="single" w:sz="4" w:space="0" w:color="FFFFFF"/>
              <w:bottom w:val="dashed" w:sz="4" w:space="0" w:color="BFBFBF"/>
              <w:right w:val="single" w:sz="4" w:space="0" w:color="FFFFFF"/>
            </w:tcBorders>
          </w:tcPr>
          <w:p w14:paraId="3D09C0C4" w14:textId="77777777" w:rsidR="005E5B13" w:rsidRDefault="003E49C3">
            <w:pPr>
              <w:pStyle w:val="ProductList-TableBody"/>
            </w:pPr>
            <w:r>
              <w:t xml:space="preserve">SQL Server </w:t>
            </w:r>
            <w:r>
              <w:t>ビッグ</w:t>
            </w:r>
            <w:r>
              <w:t xml:space="preserve"> </w:t>
            </w:r>
            <w:r>
              <w:t>データ</w:t>
            </w:r>
            <w:r>
              <w:t xml:space="preserve"> </w:t>
            </w:r>
            <w:r>
              <w:t>ノード</w:t>
            </w:r>
            <w:r>
              <w:t xml:space="preserve"> (2 pack of Core Licenses)</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A34FFDC"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880E7"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5D98F"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F83344"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39C41"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1E60AC"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F9873"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385841"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9EA5B5" w14:textId="77777777" w:rsidR="005E5B13" w:rsidRDefault="005E5B13">
            <w:pPr>
              <w:pStyle w:val="ProductList-TableBody"/>
              <w:jc w:val="center"/>
            </w:pPr>
          </w:p>
        </w:tc>
      </w:tr>
      <w:tr w:rsidR="005E5B13" w14:paraId="3A9A502C" w14:textId="77777777">
        <w:tc>
          <w:tcPr>
            <w:tcW w:w="4660" w:type="dxa"/>
            <w:tcBorders>
              <w:top w:val="dashed" w:sz="4" w:space="0" w:color="BFBFBF"/>
              <w:left w:val="single" w:sz="4" w:space="0" w:color="FFFFFF"/>
              <w:bottom w:val="dashed" w:sz="4" w:space="0" w:color="BFBFBF"/>
              <w:right w:val="single" w:sz="4" w:space="0" w:color="FFFFFF"/>
            </w:tcBorders>
          </w:tcPr>
          <w:p w14:paraId="3978AC7B" w14:textId="77777777" w:rsidR="005E5B13" w:rsidRDefault="003E49C3">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57DB516"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8F4FF"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B929B"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43873"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665C16"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E77656"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37984"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9803D"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C98258" w14:textId="77777777" w:rsidR="005E5B13" w:rsidRDefault="005E5B13">
            <w:pPr>
              <w:pStyle w:val="ProductList-TableBody"/>
              <w:jc w:val="center"/>
            </w:pPr>
          </w:p>
        </w:tc>
      </w:tr>
      <w:tr w:rsidR="005E5B13" w14:paraId="0C5E638B" w14:textId="77777777">
        <w:tc>
          <w:tcPr>
            <w:tcW w:w="4660" w:type="dxa"/>
            <w:tcBorders>
              <w:top w:val="dashed" w:sz="4" w:space="0" w:color="BFBFBF"/>
              <w:left w:val="single" w:sz="4" w:space="0" w:color="FFFFFF"/>
              <w:bottom w:val="dashed" w:sz="4" w:space="0" w:color="BFBFBF"/>
              <w:right w:val="single" w:sz="4" w:space="0" w:color="FFFFFF"/>
            </w:tcBorders>
          </w:tcPr>
          <w:p w14:paraId="4D027888" w14:textId="77777777" w:rsidR="005E5B13" w:rsidRDefault="003E49C3">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2D6DD5C"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F6F81A"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8C3A8"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96BF13"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2D1AD7"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B62E7"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BE059E"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A661A"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5BB5E8" w14:textId="77777777" w:rsidR="005E5B13" w:rsidRDefault="005E5B13">
            <w:pPr>
              <w:pStyle w:val="ProductList-TableBody"/>
              <w:jc w:val="center"/>
            </w:pPr>
          </w:p>
        </w:tc>
      </w:tr>
      <w:tr w:rsidR="005E5B13" w14:paraId="3F03EDDC" w14:textId="77777777">
        <w:tc>
          <w:tcPr>
            <w:tcW w:w="4660" w:type="dxa"/>
            <w:tcBorders>
              <w:top w:val="dashed" w:sz="4" w:space="0" w:color="BFBFBF"/>
              <w:left w:val="single" w:sz="4" w:space="0" w:color="FFFFFF"/>
              <w:bottom w:val="dashed" w:sz="4" w:space="0" w:color="BFBFBF"/>
              <w:right w:val="single" w:sz="4" w:space="0" w:color="FFFFFF"/>
            </w:tcBorders>
          </w:tcPr>
          <w:p w14:paraId="1C1D924E" w14:textId="77777777" w:rsidR="005E5B13" w:rsidRDefault="003E49C3">
            <w:pPr>
              <w:pStyle w:val="ProductList-TableBody"/>
            </w:pPr>
            <w:r>
              <w:t>Windows Server Remote Desktop Services CAL (</w:t>
            </w:r>
            <w:r>
              <w:t>ユーザー</w:t>
            </w:r>
            <w:r>
              <w:t>)</w:t>
            </w:r>
            <w:r>
              <w:fldChar w:fldCharType="begin"/>
            </w:r>
            <w:r>
              <w:instrText xml:space="preserve"> XE "Windows Server Remote Desktop Services CAL (</w:instrText>
            </w:r>
            <w:r>
              <w:instrText>ユーザー</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58286C4"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8CB2B"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1712C8"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383455"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C8B21"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23A32"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F5566"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BFD99"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ACC4BA" w14:textId="77777777" w:rsidR="005E5B13" w:rsidRDefault="005E5B13">
            <w:pPr>
              <w:pStyle w:val="ProductList-TableBody"/>
              <w:jc w:val="center"/>
            </w:pPr>
          </w:p>
        </w:tc>
      </w:tr>
      <w:tr w:rsidR="005E5B13" w14:paraId="53272047" w14:textId="77777777">
        <w:tc>
          <w:tcPr>
            <w:tcW w:w="4660" w:type="dxa"/>
            <w:tcBorders>
              <w:top w:val="dashed" w:sz="4" w:space="0" w:color="BFBFBF"/>
              <w:left w:val="single" w:sz="4" w:space="0" w:color="FFFFFF"/>
              <w:bottom w:val="dashed" w:sz="4" w:space="0" w:color="BFBFBF"/>
              <w:right w:val="single" w:sz="4" w:space="0" w:color="FFFFFF"/>
            </w:tcBorders>
          </w:tcPr>
          <w:p w14:paraId="14C8E60B" w14:textId="77777777" w:rsidR="005E5B13" w:rsidRDefault="003E49C3">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A2DF4A8"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FC7DE"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36CCA"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12C64"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0DC35"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CBBF8"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3BCFC"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5E99C"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4FEC3F" w14:textId="77777777" w:rsidR="005E5B13" w:rsidRDefault="005E5B13">
            <w:pPr>
              <w:pStyle w:val="ProductList-TableBody"/>
              <w:jc w:val="center"/>
            </w:pPr>
          </w:p>
        </w:tc>
      </w:tr>
    </w:tbl>
    <w:p w14:paraId="1F0E1325" w14:textId="77777777" w:rsidR="005E5B13" w:rsidRDefault="003E49C3">
      <w:pPr>
        <w:pStyle w:val="ProductList-Body"/>
      </w:pPr>
      <w:r>
        <w:rPr>
          <w:i/>
        </w:rPr>
        <w:t>上記のライセンスは、マイクロソフト顧客契約を通じて追加分を入手できます</w:t>
      </w:r>
      <w:r>
        <w:t>。</w:t>
      </w:r>
    </w:p>
    <w:p w14:paraId="7A0133A0" w14:textId="77777777" w:rsidR="005E5B13" w:rsidRDefault="003E49C3">
      <w:pPr>
        <w:pStyle w:val="ProductList-Offering1SubSection"/>
        <w:outlineLvl w:val="2"/>
      </w:pPr>
      <w:bookmarkStart w:id="249" w:name="_Sec1248"/>
      <w:r>
        <w:t>2.</w:t>
      </w:r>
      <w:r>
        <w:t>製品使用条件</w:t>
      </w:r>
      <w:bookmarkEnd w:id="249"/>
    </w:p>
    <w:tbl>
      <w:tblPr>
        <w:tblStyle w:val="PURTable"/>
        <w:tblW w:w="0" w:type="dxa"/>
        <w:tblLook w:val="04A0" w:firstRow="1" w:lastRow="0" w:firstColumn="1" w:lastColumn="0" w:noHBand="0" w:noVBand="1"/>
      </w:tblPr>
      <w:tblGrid>
        <w:gridCol w:w="3664"/>
        <w:gridCol w:w="3614"/>
        <w:gridCol w:w="3638"/>
      </w:tblGrid>
      <w:tr w:rsidR="005E5B13" w14:paraId="17A62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68261" w14:textId="77777777" w:rsidR="005E5B13" w:rsidRDefault="003E49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r>
              <w:t xml:space="preserve"> (</w:t>
            </w:r>
            <w:r>
              <w:t>お客様のサーバーに展開する場合</w:t>
            </w:r>
            <w:r>
              <w:t xml:space="preserve">: </w:t>
            </w:r>
            <w:hyperlink w:anchor="_Sec537">
              <w:r>
                <w:rPr>
                  <w:color w:val="00467F"/>
                  <w:u w:val="single"/>
                </w:rPr>
                <w:t>共通</w:t>
              </w:r>
            </w:hyperlink>
            <w:r>
              <w:t>、</w:t>
            </w:r>
            <w:hyperlink w:anchor="_Sec543">
              <w:r>
                <w:rPr>
                  <w:color w:val="00467F"/>
                  <w:u w:val="single"/>
                </w:rPr>
                <w:t>コア単位</w:t>
              </w:r>
            </w:hyperlink>
            <w:r>
              <w:t xml:space="preserve"> – SQL</w:t>
            </w:r>
            <w:r>
              <w:t>、</w:t>
            </w:r>
            <w:hyperlink w:anchor="_Sec541">
              <w:r>
                <w:rPr>
                  <w:color w:val="00467F"/>
                  <w:u w:val="single"/>
                </w:rPr>
                <w:t>コア</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48374" w14:textId="77777777" w:rsidR="005E5B13" w:rsidRDefault="003E49C3">
            <w:pPr>
              <w:pStyle w:val="ProductList-TableBody"/>
            </w:pPr>
            <w:r>
              <w:rPr>
                <w:color w:val="404040"/>
              </w:rPr>
              <w:t>製品群</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3C62B" w14:textId="77777777" w:rsidR="005E5B13" w:rsidRDefault="003E49C3">
            <w:pPr>
              <w:pStyle w:val="ProductList-TableBody"/>
            </w:pPr>
            <w:r>
              <w:rPr>
                <w:color w:val="404040"/>
              </w:rPr>
              <w:t>期間延長対象</w:t>
            </w:r>
            <w:r>
              <w:rPr>
                <w:color w:val="404040"/>
              </w:rPr>
              <w:t xml:space="preserve">: </w:t>
            </w:r>
            <w:r>
              <w:rPr>
                <w:color w:val="404040"/>
              </w:rPr>
              <w:t>なし</w:t>
            </w:r>
          </w:p>
        </w:tc>
      </w:tr>
      <w:tr w:rsidR="005E5B13" w14:paraId="29F1E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4C7A5" w14:textId="77777777" w:rsidR="005E5B13" w:rsidRDefault="003E49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BDFD3"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6AE85" w14:textId="77777777" w:rsidR="005E5B13" w:rsidRDefault="003E49C3">
            <w:pPr>
              <w:pStyle w:val="ProductList-TableBody"/>
            </w:pPr>
            <w:r>
              <w:rPr>
                <w:color w:val="404040"/>
              </w:rPr>
              <w:t>プロモーション</w:t>
            </w:r>
            <w:r>
              <w:rPr>
                <w:color w:val="404040"/>
              </w:rPr>
              <w:t xml:space="preserve">: </w:t>
            </w:r>
            <w:r>
              <w:rPr>
                <w:color w:val="404040"/>
              </w:rPr>
              <w:t>なし</w:t>
            </w:r>
          </w:p>
        </w:tc>
      </w:tr>
      <w:tr w:rsidR="005E5B13" w14:paraId="7F48C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93858"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36F26" w14:textId="77777777" w:rsidR="005E5B13" w:rsidRDefault="003E49C3">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BBCDA" w14:textId="77777777" w:rsidR="005E5B13" w:rsidRDefault="003E49C3">
            <w:pPr>
              <w:pStyle w:val="ProductList-TableBody"/>
            </w:pPr>
            <w:r>
              <w:rPr>
                <w:color w:val="404040"/>
              </w:rPr>
              <w:t>削減対象</w:t>
            </w:r>
            <w:r>
              <w:rPr>
                <w:color w:val="404040"/>
              </w:rPr>
              <w:t xml:space="preserve"> (SCE): </w:t>
            </w:r>
            <w:r>
              <w:rPr>
                <w:color w:val="404040"/>
              </w:rPr>
              <w:t>なし</w:t>
            </w:r>
          </w:p>
        </w:tc>
      </w:tr>
      <w:tr w:rsidR="005E5B13" w14:paraId="6E553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4A0BD"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73186" w14:textId="77777777" w:rsidR="005E5B13" w:rsidRDefault="003E49C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3CABC" w14:textId="77777777" w:rsidR="005E5B13" w:rsidRDefault="005E5B13">
            <w:pPr>
              <w:pStyle w:val="ProductList-TableBody"/>
            </w:pPr>
          </w:p>
        </w:tc>
      </w:tr>
    </w:tbl>
    <w:p w14:paraId="55D4F11A" w14:textId="77777777" w:rsidR="005E5B13" w:rsidRDefault="005E5B13">
      <w:pPr>
        <w:pStyle w:val="ProductList-Body"/>
      </w:pPr>
    </w:p>
    <w:p w14:paraId="6532665C" w14:textId="77777777" w:rsidR="005E5B13" w:rsidRDefault="003E49C3">
      <w:pPr>
        <w:pStyle w:val="ProductList-ClauseHeading"/>
        <w:outlineLvl w:val="3"/>
      </w:pPr>
      <w:r>
        <w:t xml:space="preserve">2.1 </w:t>
      </w:r>
      <w:r>
        <w:t>バージョン</w:t>
      </w:r>
      <w:r>
        <w:t xml:space="preserve"> </w:t>
      </w:r>
      <w:r>
        <w:t>アップグレードの権利</w:t>
      </w:r>
    </w:p>
    <w:p w14:paraId="598DB12F" w14:textId="77777777" w:rsidR="005E5B13" w:rsidRDefault="003E49C3">
      <w:pPr>
        <w:pStyle w:val="ProductList-Body"/>
      </w:pPr>
      <w:r>
        <w:t>お客様は、</w:t>
      </w:r>
      <w:r>
        <w:t xml:space="preserve">Azure </w:t>
      </w:r>
      <w:r>
        <w:t>向けサーバー</w:t>
      </w:r>
      <w:r>
        <w:t xml:space="preserve"> </w:t>
      </w:r>
      <w:r>
        <w:t>サブスクリプションを有している場合、サブスクリプション期間中にリリースされる新しいバージョンを、当該新バージョンがリリースされた時点で有効な本使用権に従って使用することができます。同様に、</w:t>
      </w:r>
      <w:r>
        <w:t xml:space="preserve">Azure </w:t>
      </w:r>
      <w:r>
        <w:t>向け</w:t>
      </w:r>
      <w:r>
        <w:t xml:space="preserve"> CAL </w:t>
      </w:r>
      <w:r>
        <w:t>およびエクスターナル</w:t>
      </w:r>
      <w:r>
        <w:t xml:space="preserve"> </w:t>
      </w:r>
      <w:r>
        <w:t>コネクタ</w:t>
      </w:r>
      <w:r>
        <w:t xml:space="preserve"> </w:t>
      </w:r>
      <w:r>
        <w:t>ライセンス</w:t>
      </w:r>
      <w:r>
        <w:t xml:space="preserve"> </w:t>
      </w:r>
      <w:r>
        <w:t>サブスクリプションにより、サブスクリプション期間中にリリースされた対応するソフトウェアの新しいバージョンへのアクセスが許諾されます。</w:t>
      </w:r>
    </w:p>
    <w:p w14:paraId="2BD34924" w14:textId="77777777" w:rsidR="005E5B13" w:rsidRDefault="005E5B13">
      <w:pPr>
        <w:pStyle w:val="ProductList-Body"/>
      </w:pPr>
    </w:p>
    <w:p w14:paraId="63A9C796" w14:textId="77777777" w:rsidR="005E5B13" w:rsidRDefault="003E49C3">
      <w:pPr>
        <w:pStyle w:val="ProductList-ClauseHeading"/>
        <w:outlineLvl w:val="3"/>
      </w:pPr>
      <w:r>
        <w:t xml:space="preserve">2.2 Windows Server </w:t>
      </w:r>
      <w:r>
        <w:t>の展開オプション</w:t>
      </w:r>
    </w:p>
    <w:p w14:paraId="035AB9B6" w14:textId="77777777" w:rsidR="005E5B13" w:rsidRDefault="003E49C3">
      <w:pPr>
        <w:pStyle w:val="ProductList-SubClauseHeading"/>
        <w:outlineLvl w:val="4"/>
      </w:pPr>
      <w:r>
        <w:t xml:space="preserve">2.2.1 Microsoft Azure </w:t>
      </w:r>
      <w:r>
        <w:t>でのソフトウェアの使用</w:t>
      </w:r>
    </w:p>
    <w:p w14:paraId="4A932407" w14:textId="77777777" w:rsidR="005E5B13" w:rsidRDefault="003E49C3">
      <w:pPr>
        <w:pStyle w:val="ProductList-BodyIndented"/>
      </w:pPr>
      <w:r>
        <w:t>お客様が</w:t>
      </w:r>
      <w:r>
        <w:t xml:space="preserve"> Microsoft Azure </w:t>
      </w:r>
      <w:r>
        <w:t>上で</w:t>
      </w:r>
      <w:r>
        <w:t xml:space="preserve"> Windows Server </w:t>
      </w:r>
      <w:r>
        <w:t>仮想マシンを使用する場合、</w:t>
      </w:r>
      <w:r>
        <w:t xml:space="preserve">Windows Server </w:t>
      </w:r>
      <w:r>
        <w:t>の利用に対して請求されることはありませんが、コンピューティングの費用は引き続き支払わなければなりません</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w:t>
      </w:r>
      <w:r>
        <w:t xml:space="preserve">Azure </w:t>
      </w:r>
      <w:r>
        <w:t>上の</w:t>
      </w:r>
      <w:r>
        <w:t xml:space="preserve"> Windows Server </w:t>
      </w:r>
      <w:r>
        <w:t>の使用には、</w:t>
      </w:r>
      <w:hyperlink r:id="rId117">
        <w:r>
          <w:rPr>
            <w:color w:val="00467F"/>
            <w:u w:val="single"/>
          </w:rPr>
          <w:t>オンライン</w:t>
        </w:r>
        <w:r>
          <w:rPr>
            <w:color w:val="00467F"/>
            <w:u w:val="single"/>
          </w:rPr>
          <w:t xml:space="preserve"> </w:t>
        </w:r>
        <w:r>
          <w:rPr>
            <w:color w:val="00467F"/>
            <w:u w:val="single"/>
          </w:rPr>
          <w:t>サービス条件</w:t>
        </w:r>
      </w:hyperlink>
      <w:r>
        <w:t>が適用されます。コア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の仮想コアで</w:t>
      </w:r>
      <w:r>
        <w:t xml:space="preserve"> Windows Server </w:t>
      </w:r>
      <w:r>
        <w:t>を使用することができます。コア</w:t>
      </w:r>
      <w:r>
        <w:t xml:space="preserve"> </w:t>
      </w:r>
      <w:r>
        <w:t>ライセンス</w:t>
      </w:r>
      <w:r>
        <w:t xml:space="preserve"> 8 </w:t>
      </w:r>
      <w:r>
        <w:t>個の各追加セットにより、最大</w:t>
      </w:r>
      <w:r>
        <w:t xml:space="preserve"> 8 </w:t>
      </w:r>
      <w:r>
        <w:t>個の追加仮想コアおよび</w:t>
      </w:r>
      <w:r>
        <w:t xml:space="preserve"> 1 </w:t>
      </w:r>
      <w:r>
        <w:t>つの基本インスタンスでの使用が認められます。お客様は、サブスクリプション期間中、</w:t>
      </w:r>
      <w:r>
        <w:t xml:space="preserve">Azure </w:t>
      </w:r>
      <w:r>
        <w:t>で</w:t>
      </w:r>
      <w:r>
        <w:t xml:space="preserve"> Windows Server </w:t>
      </w:r>
      <w:r>
        <w:t>と共に</w:t>
      </w:r>
      <w:r>
        <w:t xml:space="preserve"> Azure </w:t>
      </w:r>
      <w:r>
        <w:t>の</w:t>
      </w:r>
      <w:r>
        <w:t xml:space="preserve"> RDS CAL </w:t>
      </w:r>
      <w:r>
        <w:t>サブスクリプションを使用して、</w:t>
      </w:r>
      <w:r>
        <w:t xml:space="preserve">RDS </w:t>
      </w:r>
      <w:r>
        <w:t>機能やその他のテクノロジにより</w:t>
      </w:r>
      <w:r>
        <w:t xml:space="preserve"> Windows Server </w:t>
      </w:r>
      <w:r>
        <w:t>でホストされている</w:t>
      </w:r>
      <w:r>
        <w:t xml:space="preserve"> RDS </w:t>
      </w:r>
      <w:r>
        <w:t>機能やグラフィカル</w:t>
      </w:r>
      <w:r>
        <w:t xml:space="preserve"> </w:t>
      </w:r>
      <w:r>
        <w:t>ユーザー</w:t>
      </w:r>
      <w:r>
        <w:t xml:space="preserve"> </w:t>
      </w:r>
      <w:r>
        <w:t>インターフェイスにアクセスすることができます。</w:t>
      </w:r>
    </w:p>
    <w:p w14:paraId="09DA0121" w14:textId="77777777" w:rsidR="005E5B13" w:rsidRDefault="005E5B13">
      <w:pPr>
        <w:pStyle w:val="ProductList-BodyIndented"/>
      </w:pPr>
    </w:p>
    <w:p w14:paraId="0B6A07A3" w14:textId="77777777" w:rsidR="005E5B13" w:rsidRDefault="003E49C3">
      <w:pPr>
        <w:pStyle w:val="ProductList-SubClauseHeading"/>
        <w:outlineLvl w:val="4"/>
      </w:pPr>
      <w:r>
        <w:t xml:space="preserve">2.2.2 </w:t>
      </w:r>
      <w:r>
        <w:t>お客様のサーバー上でのソフトウェアの使用</w:t>
      </w:r>
    </w:p>
    <w:p w14:paraId="7DB3B7FA" w14:textId="77777777" w:rsidR="005E5B13" w:rsidRDefault="003E49C3">
      <w:pPr>
        <w:pStyle w:val="ProductList-BodyIndented"/>
      </w:pPr>
      <w:r>
        <w:t>あるいは、お客様は、お客様の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Windows Server </w:t>
      </w:r>
      <w:r>
        <w:t>を使用することができます。「サーバー</w:t>
      </w:r>
      <w:r>
        <w:t xml:space="preserve"> </w:t>
      </w:r>
      <w:r>
        <w:t>ワークロードの</w:t>
      </w:r>
      <w:r>
        <w:t xml:space="preserve"> Azure </w:t>
      </w:r>
      <w:r>
        <w:t>への移行」の項に規定されている場合を除き、ライセンスを</w:t>
      </w:r>
      <w:r>
        <w:t xml:space="preserve"> Azure </w:t>
      </w:r>
      <w:r>
        <w:t>に同時に割り当てることはできません。</w:t>
      </w:r>
      <w:r>
        <w:t xml:space="preserve">Windows Server Standard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、サブスクリプション</w:t>
      </w:r>
      <w:r>
        <w:t xml:space="preserve"> CAL</w:t>
      </w:r>
      <w:r>
        <w:t>、およびエクスターナル</w:t>
      </w:r>
      <w:r>
        <w:t xml:space="preserve"> </w:t>
      </w:r>
      <w:r>
        <w:t>コネクタ</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ラインセンス</w:t>
      </w:r>
      <w:r>
        <w:t xml:space="preserve"> Windows Server Standard </w:t>
      </w:r>
      <w:r>
        <w:t>コア</w:t>
      </w:r>
      <w:r>
        <w:t xml:space="preserve"> </w:t>
      </w:r>
      <w:r>
        <w:t>ライセンス、</w:t>
      </w:r>
      <w:r>
        <w:t>CAL</w:t>
      </w:r>
      <w:r>
        <w:t>、およびエクスターナル</w:t>
      </w:r>
      <w:r>
        <w:t xml:space="preserve"> </w:t>
      </w:r>
      <w:r>
        <w:t>コネクタ</w:t>
      </w:r>
      <w:r>
        <w:t xml:space="preserve"> </w:t>
      </w:r>
      <w:r>
        <w:t>ライセンスと同じ権利がそれぞれ提供されますが、</w:t>
      </w:r>
      <w:r>
        <w:t xml:space="preserve">Windows Server </w:t>
      </w:r>
      <w:r>
        <w:t>製品項目の「使用権」に関する最新版の製品条項の規定に従って同じ条件および条項が適用されます。サブスクリプション期間中、お客様には、セルフ</w:t>
      </w:r>
      <w:r>
        <w:t xml:space="preserve"> </w:t>
      </w:r>
      <w:r>
        <w:t>ホスト、障害復旧、および半期チャネルのリリースで</w:t>
      </w:r>
      <w:r>
        <w:t xml:space="preserve"> SA </w:t>
      </w:r>
      <w:r>
        <w:t>のお客様に提供される権利に相当する権利が追加で付与されます</w:t>
      </w:r>
      <w:r>
        <w:t xml:space="preserve"> (</w:t>
      </w:r>
      <w:r>
        <w:t>利用可能な場合に限る</w:t>
      </w:r>
      <w:r>
        <w:t>)</w:t>
      </w:r>
      <w:r>
        <w:t>。このソフトウェアの使用には、同じ条件が適用されます。</w:t>
      </w:r>
    </w:p>
    <w:p w14:paraId="72A5E1C3" w14:textId="77777777" w:rsidR="005E5B13" w:rsidRDefault="005E5B13">
      <w:pPr>
        <w:pStyle w:val="ProductList-BodyIndented"/>
      </w:pPr>
    </w:p>
    <w:p w14:paraId="60D2DE10" w14:textId="77777777" w:rsidR="005E5B13" w:rsidRDefault="003E49C3">
      <w:pPr>
        <w:pStyle w:val="ProductList-SubClauseHeading"/>
        <w:outlineLvl w:val="4"/>
      </w:pPr>
      <w:r>
        <w:t xml:space="preserve">2.2.3 </w:t>
      </w:r>
      <w:r>
        <w:t>サーバー</w:t>
      </w:r>
      <w:r>
        <w:t xml:space="preserve"> </w:t>
      </w:r>
      <w:r>
        <w:t>ワークロードの</w:t>
      </w:r>
      <w:r>
        <w:t xml:space="preserve"> Azure </w:t>
      </w:r>
      <w:r>
        <w:t>への移行</w:t>
      </w:r>
    </w:p>
    <w:p w14:paraId="149DFF21" w14:textId="77777777" w:rsidR="005E5B13" w:rsidRDefault="003E49C3">
      <w:pPr>
        <w:pStyle w:val="ProductList-BodyIndented"/>
      </w:pPr>
      <w:r>
        <w:t>お客様は、サブスクリプション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に同時に割り当てることはできません。ただし、</w:t>
      </w:r>
      <w:r>
        <w:t xml:space="preserve">1 </w:t>
      </w:r>
      <w:r>
        <w:t>回に限り、</w:t>
      </w:r>
      <w:r>
        <w:t xml:space="preserve">180 </w:t>
      </w:r>
      <w:r>
        <w:t>日を超えない期間、お客様がワークロードを</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から</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0C515D5F" w14:textId="77777777" w:rsidR="005E5B13" w:rsidRDefault="005E5B13">
      <w:pPr>
        <w:pStyle w:val="ProductList-BodyIndented"/>
      </w:pPr>
    </w:p>
    <w:p w14:paraId="2877CAD2" w14:textId="77777777" w:rsidR="005E5B13" w:rsidRDefault="003E49C3">
      <w:pPr>
        <w:pStyle w:val="ProductList-ClauseHeading"/>
        <w:outlineLvl w:val="3"/>
      </w:pPr>
      <w:r>
        <w:t xml:space="preserve">2.3 SQL Server </w:t>
      </w:r>
      <w:r>
        <w:t>の展開オプション</w:t>
      </w:r>
    </w:p>
    <w:p w14:paraId="16ACB4CE" w14:textId="77777777" w:rsidR="005E5B13" w:rsidRDefault="003E49C3">
      <w:pPr>
        <w:pStyle w:val="ProductList-SubClauseHeading"/>
        <w:outlineLvl w:val="4"/>
      </w:pPr>
      <w:r>
        <w:t xml:space="preserve">2.3.1 Microsoft Azure </w:t>
      </w:r>
      <w:r>
        <w:t>でのソフトウェアの使用</w:t>
      </w:r>
    </w:p>
    <w:p w14:paraId="7AA1067E" w14:textId="77777777" w:rsidR="005E5B13" w:rsidRDefault="003E49C3">
      <w:pPr>
        <w:pStyle w:val="ProductList-BodyIndented"/>
      </w:pPr>
      <w:r>
        <w:t>お客様は、以下の表に記載された</w:t>
      </w:r>
      <w:r>
        <w:t xml:space="preserve"> Microsoft Azure Data Services </w:t>
      </w:r>
      <w:r>
        <w:t>を規定の比率で利用できます。お客様がサブスクリプション</w:t>
      </w:r>
      <w:r>
        <w:t xml:space="preserve"> </w:t>
      </w:r>
      <w:r>
        <w:t>ライセンスを使用して</w:t>
      </w:r>
      <w:r>
        <w:t xml:space="preserve"> 2 </w:t>
      </w:r>
      <w:r>
        <w:t>つ以上の</w:t>
      </w:r>
      <w:r>
        <w:t xml:space="preserve"> Microsoft Azure Data Services </w:t>
      </w:r>
      <w:r>
        <w:t>の利用を希望する場合は、別途の一連のライセンスを各サービスに割り当てなければなりません。</w:t>
      </w:r>
    </w:p>
    <w:tbl>
      <w:tblPr>
        <w:tblStyle w:val="PURTable0"/>
        <w:tblW w:w="0" w:type="dxa"/>
        <w:tblLook w:val="04A0" w:firstRow="1" w:lastRow="0" w:firstColumn="1" w:lastColumn="0" w:noHBand="0" w:noVBand="1"/>
      </w:tblPr>
      <w:tblGrid>
        <w:gridCol w:w="3140"/>
        <w:gridCol w:w="3787"/>
        <w:gridCol w:w="3629"/>
      </w:tblGrid>
      <w:tr w:rsidR="005E5B13" w14:paraId="671A217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E8310CE" w14:textId="77777777" w:rsidR="005E5B13" w:rsidRDefault="003E49C3">
            <w:pPr>
              <w:pStyle w:val="ProductList-TableBody"/>
            </w:pPr>
            <w:r>
              <w:rPr>
                <w:color w:val="FFFFFF"/>
              </w:rPr>
              <w:t>適格ライセンス</w:t>
            </w:r>
          </w:p>
        </w:tc>
        <w:tc>
          <w:tcPr>
            <w:tcW w:w="4280" w:type="dxa"/>
            <w:tcBorders>
              <w:left w:val="single" w:sz="4" w:space="0" w:color="6E6E6E"/>
              <w:bottom w:val="none" w:sz="4" w:space="0" w:color="6E6E6E"/>
              <w:right w:val="single" w:sz="4" w:space="0" w:color="6E6E6E"/>
            </w:tcBorders>
            <w:shd w:val="clear" w:color="auto" w:fill="0070C0"/>
          </w:tcPr>
          <w:p w14:paraId="55285A38" w14:textId="77777777" w:rsidR="005E5B13" w:rsidRDefault="003E49C3">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0819F6B5" w14:textId="77777777" w:rsidR="005E5B13" w:rsidRDefault="003E49C3">
            <w:pPr>
              <w:pStyle w:val="ProductList-TableBody"/>
            </w:pPr>
            <w:r>
              <w:rPr>
                <w:color w:val="FFFFFF"/>
              </w:rPr>
              <w:t xml:space="preserve">Azure vCore </w:t>
            </w:r>
            <w:r>
              <w:rPr>
                <w:color w:val="FFFFFF"/>
              </w:rPr>
              <w:t>の適格ライセンスの比率</w:t>
            </w:r>
          </w:p>
        </w:tc>
      </w:tr>
      <w:tr w:rsidR="005E5B13" w14:paraId="33777140" w14:textId="77777777">
        <w:tc>
          <w:tcPr>
            <w:tcW w:w="3540" w:type="dxa"/>
            <w:tcBorders>
              <w:left w:val="single" w:sz="4" w:space="0" w:color="6E6E6E"/>
              <w:bottom w:val="none" w:sz="4" w:space="0" w:color="6E6E6E"/>
              <w:right w:val="single" w:sz="4" w:space="0" w:color="6E6E6E"/>
            </w:tcBorders>
          </w:tcPr>
          <w:p w14:paraId="7083D143" w14:textId="77777777" w:rsidR="005E5B13" w:rsidRDefault="003E49C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BFFE62A" w14:textId="77777777" w:rsidR="005E5B13" w:rsidRDefault="003E49C3">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732D7F3E" w14:textId="77777777" w:rsidR="005E5B13" w:rsidRDefault="003E49C3">
            <w:pPr>
              <w:pStyle w:val="ProductList-TableBody"/>
            </w:pPr>
            <w:r>
              <w:t xml:space="preserve">1 </w:t>
            </w:r>
            <w:r>
              <w:t>コア</w:t>
            </w:r>
            <w:r>
              <w:t xml:space="preserve"> </w:t>
            </w:r>
            <w:r>
              <w:t>ライセンス</w:t>
            </w:r>
            <w:r>
              <w:t>:4 vCore</w:t>
            </w:r>
          </w:p>
        </w:tc>
      </w:tr>
      <w:tr w:rsidR="005E5B13" w14:paraId="745AE44B" w14:textId="77777777">
        <w:tc>
          <w:tcPr>
            <w:tcW w:w="3540" w:type="dxa"/>
            <w:tcBorders>
              <w:top w:val="none" w:sz="4" w:space="0" w:color="6E6E6E"/>
              <w:left w:val="single" w:sz="4" w:space="0" w:color="6E6E6E"/>
              <w:bottom w:val="none" w:sz="4" w:space="0" w:color="6E6E6E"/>
            </w:tcBorders>
          </w:tcPr>
          <w:p w14:paraId="08406451" w14:textId="77777777" w:rsidR="005E5B13" w:rsidRDefault="005E5B13">
            <w:pPr>
              <w:pStyle w:val="ProductList-TableBody"/>
            </w:pPr>
          </w:p>
        </w:tc>
        <w:tc>
          <w:tcPr>
            <w:tcW w:w="4280" w:type="dxa"/>
          </w:tcPr>
          <w:p w14:paraId="29553684" w14:textId="77777777" w:rsidR="005E5B13" w:rsidRDefault="003E49C3">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45193D8B" w14:textId="77777777" w:rsidR="005E5B13" w:rsidRDefault="003E49C3">
            <w:pPr>
              <w:pStyle w:val="ProductList-TableBody"/>
            </w:pPr>
            <w:r>
              <w:t xml:space="preserve">1 </w:t>
            </w:r>
            <w:r>
              <w:t>コア</w:t>
            </w:r>
            <w:r>
              <w:t xml:space="preserve"> </w:t>
            </w:r>
            <w:r>
              <w:t>ライセンス</w:t>
            </w:r>
            <w:r>
              <w:t>:1 vCore</w:t>
            </w:r>
          </w:p>
        </w:tc>
      </w:tr>
      <w:tr w:rsidR="005E5B13" w14:paraId="39D9AAA3" w14:textId="77777777">
        <w:tc>
          <w:tcPr>
            <w:tcW w:w="3540" w:type="dxa"/>
            <w:tcBorders>
              <w:top w:val="none" w:sz="4" w:space="0" w:color="6E6E6E"/>
              <w:left w:val="single" w:sz="4" w:space="0" w:color="6E6E6E"/>
              <w:bottom w:val="none" w:sz="4" w:space="0" w:color="6E6E6E"/>
            </w:tcBorders>
          </w:tcPr>
          <w:p w14:paraId="5DF5198A" w14:textId="77777777" w:rsidR="005E5B13" w:rsidRDefault="005E5B13">
            <w:pPr>
              <w:pStyle w:val="ProductList-TableBody"/>
            </w:pPr>
          </w:p>
        </w:tc>
        <w:tc>
          <w:tcPr>
            <w:tcW w:w="4280" w:type="dxa"/>
          </w:tcPr>
          <w:p w14:paraId="1EE1AC8F" w14:textId="77777777" w:rsidR="005E5B13" w:rsidRDefault="003E49C3">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52A5B33A" w14:textId="77777777" w:rsidR="005E5B13" w:rsidRDefault="003E49C3">
            <w:pPr>
              <w:pStyle w:val="ProductList-TableBody"/>
            </w:pPr>
            <w:r>
              <w:t xml:space="preserve">1 </w:t>
            </w:r>
            <w:r>
              <w:t>コア</w:t>
            </w:r>
            <w:r>
              <w:t xml:space="preserve"> </w:t>
            </w:r>
            <w:r>
              <w:t>ライセンス</w:t>
            </w:r>
            <w:r>
              <w:t>:4 vCore</w:t>
            </w:r>
          </w:p>
        </w:tc>
      </w:tr>
      <w:tr w:rsidR="005E5B13" w14:paraId="79A1ACA2" w14:textId="77777777">
        <w:tc>
          <w:tcPr>
            <w:tcW w:w="3540" w:type="dxa"/>
            <w:tcBorders>
              <w:top w:val="none" w:sz="4" w:space="0" w:color="6E6E6E"/>
              <w:left w:val="single" w:sz="4" w:space="0" w:color="6E6E6E"/>
              <w:bottom w:val="none" w:sz="4" w:space="0" w:color="6E6E6E"/>
              <w:right w:val="single" w:sz="4" w:space="0" w:color="6E6E6E"/>
            </w:tcBorders>
          </w:tcPr>
          <w:p w14:paraId="6E73FEA3" w14:textId="77777777" w:rsidR="005E5B13" w:rsidRDefault="005E5B13">
            <w:pPr>
              <w:pStyle w:val="ProductList-TableBody"/>
            </w:pPr>
          </w:p>
        </w:tc>
        <w:tc>
          <w:tcPr>
            <w:tcW w:w="4280" w:type="dxa"/>
            <w:tcBorders>
              <w:left w:val="single" w:sz="4" w:space="0" w:color="6E6E6E"/>
              <w:bottom w:val="single" w:sz="4" w:space="0" w:color="6E6E6E"/>
              <w:right w:val="single" w:sz="4" w:space="0" w:color="6E6E6E"/>
            </w:tcBorders>
          </w:tcPr>
          <w:p w14:paraId="72FCA1BB" w14:textId="77777777" w:rsidR="005E5B13" w:rsidRDefault="003E49C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0D58023" w14:textId="77777777" w:rsidR="005E5B13" w:rsidRDefault="003E49C3">
            <w:pPr>
              <w:pStyle w:val="ProductList-TableBody"/>
            </w:pPr>
            <w:r>
              <w:t xml:space="preserve">1 </w:t>
            </w:r>
            <w:r>
              <w:t>コア</w:t>
            </w:r>
            <w:r>
              <w:t xml:space="preserve"> </w:t>
            </w:r>
            <w:r>
              <w:t>ライセンス</w:t>
            </w:r>
            <w:r>
              <w:t>:1 vCore</w:t>
            </w:r>
          </w:p>
        </w:tc>
      </w:tr>
      <w:tr w:rsidR="005E5B13" w14:paraId="6751474C" w14:textId="77777777">
        <w:tc>
          <w:tcPr>
            <w:tcW w:w="3540" w:type="dxa"/>
            <w:tcBorders>
              <w:top w:val="none" w:sz="4" w:space="0" w:color="6E6E6E"/>
              <w:left w:val="single" w:sz="4" w:space="0" w:color="6E6E6E"/>
              <w:bottom w:val="single" w:sz="4" w:space="0" w:color="6E6E6E"/>
              <w:right w:val="single" w:sz="4" w:space="0" w:color="6E6E6E"/>
            </w:tcBorders>
          </w:tcPr>
          <w:p w14:paraId="4A68AE99" w14:textId="77777777" w:rsidR="005E5B13" w:rsidRDefault="005E5B13">
            <w:pPr>
              <w:pStyle w:val="ProductList-TableBody"/>
            </w:pPr>
          </w:p>
        </w:tc>
        <w:tc>
          <w:tcPr>
            <w:tcW w:w="4280" w:type="dxa"/>
            <w:tcBorders>
              <w:top w:val="single" w:sz="4" w:space="0" w:color="6E6E6E"/>
              <w:left w:val="single" w:sz="4" w:space="0" w:color="6E6E6E"/>
              <w:right w:val="single" w:sz="4" w:space="0" w:color="6E6E6E"/>
            </w:tcBorders>
          </w:tcPr>
          <w:p w14:paraId="2CFF0537" w14:textId="77777777" w:rsidR="005E5B13" w:rsidRDefault="003E49C3">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E77DC75" w14:textId="77777777" w:rsidR="005E5B13" w:rsidRDefault="003E49C3">
            <w:pPr>
              <w:pStyle w:val="ProductList-TableBody"/>
            </w:pPr>
            <w:r>
              <w:t xml:space="preserve">1 </w:t>
            </w:r>
            <w:r>
              <w:t>コア</w:t>
            </w:r>
            <w:r>
              <w:t xml:space="preserve"> </w:t>
            </w:r>
            <w:r>
              <w:t>ライセンス</w:t>
            </w:r>
            <w:r>
              <w:rPr>
                <w:vertAlign w:val="superscript"/>
              </w:rPr>
              <w:t>2</w:t>
            </w:r>
            <w:r>
              <w:t>:1 vCPU</w:t>
            </w:r>
          </w:p>
        </w:tc>
      </w:tr>
      <w:tr w:rsidR="005E5B13" w14:paraId="782B97DA" w14:textId="77777777">
        <w:tc>
          <w:tcPr>
            <w:tcW w:w="3540" w:type="dxa"/>
            <w:tcBorders>
              <w:top w:val="single" w:sz="4" w:space="0" w:color="6E6E6E"/>
              <w:left w:val="single" w:sz="4" w:space="0" w:color="6E6E6E"/>
              <w:bottom w:val="none" w:sz="4" w:space="0" w:color="6E6E6E"/>
            </w:tcBorders>
          </w:tcPr>
          <w:p w14:paraId="342923CC" w14:textId="77777777" w:rsidR="005E5B13" w:rsidRDefault="003E49C3">
            <w:pPr>
              <w:pStyle w:val="ProductList-TableBody"/>
            </w:pPr>
            <w:r>
              <w:t>SQL Server Standard (Core)</w:t>
            </w:r>
          </w:p>
        </w:tc>
        <w:tc>
          <w:tcPr>
            <w:tcW w:w="4280" w:type="dxa"/>
          </w:tcPr>
          <w:p w14:paraId="294F263F" w14:textId="77777777" w:rsidR="005E5B13" w:rsidRDefault="003E49C3">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5C7B1042" w14:textId="77777777" w:rsidR="005E5B13" w:rsidRDefault="003E49C3">
            <w:pPr>
              <w:pStyle w:val="ProductList-TableBody"/>
            </w:pPr>
            <w:r>
              <w:t xml:space="preserve">1 </w:t>
            </w:r>
            <w:r>
              <w:t>コア</w:t>
            </w:r>
            <w:r>
              <w:t xml:space="preserve"> </w:t>
            </w:r>
            <w:r>
              <w:t>ライセンス</w:t>
            </w:r>
            <w:r>
              <w:t>:1 vCore</w:t>
            </w:r>
          </w:p>
        </w:tc>
      </w:tr>
      <w:tr w:rsidR="005E5B13" w14:paraId="74C2E8EB" w14:textId="77777777">
        <w:tc>
          <w:tcPr>
            <w:tcW w:w="3540" w:type="dxa"/>
            <w:tcBorders>
              <w:top w:val="none" w:sz="4" w:space="0" w:color="6E6E6E"/>
              <w:left w:val="single" w:sz="4" w:space="0" w:color="6E6E6E"/>
              <w:bottom w:val="none" w:sz="4" w:space="0" w:color="6E6E6E"/>
            </w:tcBorders>
          </w:tcPr>
          <w:p w14:paraId="3B6D8B45" w14:textId="77777777" w:rsidR="005E5B13" w:rsidRDefault="005E5B13">
            <w:pPr>
              <w:pStyle w:val="ProductList-TableBody"/>
            </w:pPr>
          </w:p>
        </w:tc>
        <w:tc>
          <w:tcPr>
            <w:tcW w:w="4280" w:type="dxa"/>
          </w:tcPr>
          <w:p w14:paraId="7484A051" w14:textId="77777777" w:rsidR="005E5B13" w:rsidRDefault="003E49C3">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1F0743DB" w14:textId="77777777" w:rsidR="005E5B13" w:rsidRDefault="003E49C3">
            <w:pPr>
              <w:pStyle w:val="ProductList-TableBody"/>
            </w:pPr>
            <w:r>
              <w:t xml:space="preserve">1 </w:t>
            </w:r>
            <w:r>
              <w:t>コア</w:t>
            </w:r>
            <w:r>
              <w:t xml:space="preserve"> </w:t>
            </w:r>
            <w:r>
              <w:t>ライセンス</w:t>
            </w:r>
            <w:r>
              <w:t>:1 vCore</w:t>
            </w:r>
          </w:p>
        </w:tc>
      </w:tr>
      <w:tr w:rsidR="005E5B13" w14:paraId="0831F82B" w14:textId="77777777">
        <w:tc>
          <w:tcPr>
            <w:tcW w:w="3540" w:type="dxa"/>
            <w:tcBorders>
              <w:top w:val="none" w:sz="4" w:space="0" w:color="6E6E6E"/>
              <w:left w:val="single" w:sz="4" w:space="0" w:color="6E6E6E"/>
              <w:bottom w:val="none" w:sz="4" w:space="0" w:color="6E6E6E"/>
              <w:right w:val="single" w:sz="4" w:space="0" w:color="6E6E6E"/>
            </w:tcBorders>
          </w:tcPr>
          <w:p w14:paraId="746E80B2" w14:textId="77777777" w:rsidR="005E5B13" w:rsidRDefault="005E5B13">
            <w:pPr>
              <w:pStyle w:val="ProductList-TableBody"/>
            </w:pPr>
          </w:p>
        </w:tc>
        <w:tc>
          <w:tcPr>
            <w:tcW w:w="4280" w:type="dxa"/>
            <w:tcBorders>
              <w:left w:val="single" w:sz="4" w:space="0" w:color="6E6E6E"/>
              <w:bottom w:val="single" w:sz="4" w:space="0" w:color="6E6E6E"/>
              <w:right w:val="single" w:sz="4" w:space="0" w:color="6E6E6E"/>
            </w:tcBorders>
          </w:tcPr>
          <w:p w14:paraId="4E4C1A49" w14:textId="77777777" w:rsidR="005E5B13" w:rsidRDefault="003E49C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8993278" w14:textId="77777777" w:rsidR="005E5B13" w:rsidRDefault="003E49C3">
            <w:pPr>
              <w:pStyle w:val="ProductList-TableBody"/>
            </w:pPr>
            <w:r>
              <w:t xml:space="preserve">1 </w:t>
            </w:r>
            <w:r>
              <w:t>コア</w:t>
            </w:r>
            <w:r>
              <w:t xml:space="preserve"> </w:t>
            </w:r>
            <w:r>
              <w:t>ライセンス</w:t>
            </w:r>
            <w:r>
              <w:t>: 1 vCore</w:t>
            </w:r>
          </w:p>
        </w:tc>
      </w:tr>
      <w:tr w:rsidR="005E5B13" w14:paraId="7959F429" w14:textId="77777777">
        <w:tc>
          <w:tcPr>
            <w:tcW w:w="3540" w:type="dxa"/>
            <w:tcBorders>
              <w:top w:val="none" w:sz="4" w:space="0" w:color="6E6E6E"/>
              <w:left w:val="single" w:sz="4" w:space="0" w:color="6E6E6E"/>
              <w:bottom w:val="single" w:sz="4" w:space="0" w:color="6E6E6E"/>
              <w:right w:val="single" w:sz="4" w:space="0" w:color="6E6E6E"/>
            </w:tcBorders>
          </w:tcPr>
          <w:p w14:paraId="000A438B" w14:textId="77777777" w:rsidR="005E5B13" w:rsidRDefault="005E5B1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CDEEA2" w14:textId="77777777" w:rsidR="005E5B13" w:rsidRDefault="003E49C3">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B488D1B" w14:textId="77777777" w:rsidR="005E5B13" w:rsidRDefault="003E49C3">
            <w:pPr>
              <w:pStyle w:val="ProductList-TableBody"/>
            </w:pPr>
            <w:r>
              <w:t xml:space="preserve">1 </w:t>
            </w:r>
            <w:r>
              <w:t>コア</w:t>
            </w:r>
            <w:r>
              <w:t xml:space="preserve"> </w:t>
            </w:r>
            <w:r>
              <w:t>ライセンス</w:t>
            </w:r>
            <w:r>
              <w:rPr>
                <w:vertAlign w:val="superscript"/>
              </w:rPr>
              <w:t>2</w:t>
            </w:r>
            <w:r>
              <w:t>:1 vCPU</w:t>
            </w:r>
          </w:p>
        </w:tc>
      </w:tr>
    </w:tbl>
    <w:p w14:paraId="0AF8C14F" w14:textId="77777777" w:rsidR="005E5B13" w:rsidRDefault="003E49C3">
      <w:pPr>
        <w:pStyle w:val="ProductList-BodyIndented"/>
      </w:pPr>
      <w:r>
        <w:rPr>
          <w:i/>
          <w:vertAlign w:val="superscript"/>
        </w:rPr>
        <w:t>1</w:t>
      </w:r>
      <w:r>
        <w:rPr>
          <w:i/>
        </w:rPr>
        <w:t xml:space="preserve">Azure </w:t>
      </w:r>
      <w:r>
        <w:rPr>
          <w:i/>
        </w:rPr>
        <w:t>ハイブリッド特典は、</w:t>
      </w:r>
      <w:r>
        <w:rPr>
          <w:i/>
        </w:rPr>
        <w:t xml:space="preserve">Azure SQL Database </w:t>
      </w:r>
      <w:r>
        <w:rPr>
          <w:i/>
        </w:rPr>
        <w:t>のサーバーレス</w:t>
      </w:r>
      <w:r>
        <w:rPr>
          <w:i/>
        </w:rPr>
        <w:t xml:space="preserve"> </w:t>
      </w:r>
      <w:r>
        <w:rPr>
          <w:i/>
        </w:rPr>
        <w:t>コンピューター</w:t>
      </w:r>
      <w:r>
        <w:rPr>
          <w:i/>
        </w:rPr>
        <w:t xml:space="preserve"> </w:t>
      </w:r>
      <w:r>
        <w:rPr>
          <w:i/>
        </w:rPr>
        <w:t>クラスには提供されません。</w:t>
      </w:r>
    </w:p>
    <w:p w14:paraId="041CA348" w14:textId="77777777" w:rsidR="005E5B13" w:rsidRDefault="003E49C3">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59B0C1BE" w14:textId="77777777" w:rsidR="005E5B13" w:rsidRDefault="005E5B13">
      <w:pPr>
        <w:pStyle w:val="ProductList-BodyIndented"/>
      </w:pPr>
    </w:p>
    <w:p w14:paraId="6D0585E4" w14:textId="77777777" w:rsidR="005E5B13" w:rsidRDefault="003E49C3">
      <w:pPr>
        <w:pStyle w:val="ProductList-BodyIndented"/>
      </w:pPr>
      <w:r>
        <w:t>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を使用していることを示す必要があります。お客様は、実行しているこれらのワークロードを完全従量制の</w:t>
      </w:r>
      <w:r>
        <w:t xml:space="preserve"> Azure </w:t>
      </w:r>
      <w:r>
        <w:t>サービスで補完することができます。</w:t>
      </w:r>
    </w:p>
    <w:p w14:paraId="07EE5CF0" w14:textId="77777777" w:rsidR="005E5B13" w:rsidRDefault="005E5B13">
      <w:pPr>
        <w:pStyle w:val="ProductList-BodyIndented"/>
      </w:pPr>
    </w:p>
    <w:p w14:paraId="5E70263F" w14:textId="77777777" w:rsidR="005E5B13" w:rsidRDefault="003E49C3">
      <w:pPr>
        <w:pStyle w:val="ProductList-SubClauseHeading"/>
        <w:outlineLvl w:val="4"/>
      </w:pPr>
      <w:r>
        <w:t xml:space="preserve">2.3.2 SQL Server </w:t>
      </w:r>
      <w:r>
        <w:t>のフェールオーバーに関する権利</w:t>
      </w:r>
    </w:p>
    <w:p w14:paraId="0F782E88" w14:textId="77777777" w:rsidR="005E5B13" w:rsidRDefault="003E49C3">
      <w:pPr>
        <w:pStyle w:val="ProductList-BodyIndented"/>
      </w:pPr>
      <w:r>
        <w:t xml:space="preserve">SQL Server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上の</w:t>
      </w:r>
      <w:r>
        <w:t xml:space="preserve"> SQL Server Virtual Machine </w:t>
      </w:r>
      <w:r>
        <w:t>と共に使用するために割り当てている場合、お客様は次のものをご利用いただけます。</w:t>
      </w:r>
    </w:p>
    <w:p w14:paraId="109DE39D" w14:textId="77777777" w:rsidR="005E5B13" w:rsidRDefault="003E49C3" w:rsidP="00CA2CA7">
      <w:pPr>
        <w:pStyle w:val="ProductList-Bullet"/>
        <w:numPr>
          <w:ilvl w:val="1"/>
          <w:numId w:val="47"/>
        </w:numPr>
      </w:pPr>
      <w:r>
        <w:t>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1431A719" w14:textId="77777777" w:rsidR="005E5B13" w:rsidRDefault="003E49C3" w:rsidP="00CA2CA7">
      <w:pPr>
        <w:pStyle w:val="ProductList-Bullet"/>
        <w:numPr>
          <w:ilvl w:val="1"/>
          <w:numId w:val="47"/>
        </w:numPr>
      </w:pPr>
      <w:r>
        <w:t>障害復旧の目的専用の</w:t>
      </w:r>
      <w:r>
        <w:t xml:space="preserve"> 1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4FE4323D" w14:textId="77777777" w:rsidR="005E5B13" w:rsidRDefault="005E5B13">
      <w:pPr>
        <w:pStyle w:val="ProductList-BodyIndented"/>
      </w:pPr>
    </w:p>
    <w:p w14:paraId="006824EE" w14:textId="77777777" w:rsidR="005E5B13" w:rsidRDefault="003E49C3">
      <w:pPr>
        <w:pStyle w:val="ProductList-BodyIndented"/>
      </w:pPr>
      <w:r>
        <w:t>また、お客様は、</w:t>
      </w:r>
      <w:r>
        <w:t xml:space="preserve">90 </w:t>
      </w:r>
      <w:r>
        <w:t>日ごとの短期間の障害復旧テストの間は、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365D7EFA" w14:textId="77777777" w:rsidR="005E5B13" w:rsidRDefault="003E49C3" w:rsidP="00CA2CA7">
      <w:pPr>
        <w:pStyle w:val="ProductList-Bullet"/>
        <w:numPr>
          <w:ilvl w:val="1"/>
          <w:numId w:val="48"/>
        </w:numPr>
      </w:pPr>
      <w:r>
        <w:t>データベース整合性チェック</w:t>
      </w:r>
      <w:r>
        <w:t xml:space="preserve"> (Checkdb)</w:t>
      </w:r>
    </w:p>
    <w:p w14:paraId="3BDCFF5C" w14:textId="77777777" w:rsidR="005E5B13" w:rsidRDefault="003E49C3" w:rsidP="00CA2CA7">
      <w:pPr>
        <w:pStyle w:val="ProductList-Bullet"/>
        <w:numPr>
          <w:ilvl w:val="1"/>
          <w:numId w:val="48"/>
        </w:numPr>
      </w:pPr>
      <w:r>
        <w:t>ログ</w:t>
      </w:r>
      <w:r>
        <w:t xml:space="preserve"> </w:t>
      </w:r>
      <w:r>
        <w:t>バックアップ</w:t>
      </w:r>
    </w:p>
    <w:p w14:paraId="283D39AD" w14:textId="77777777" w:rsidR="005E5B13" w:rsidRDefault="003E49C3" w:rsidP="00CA2CA7">
      <w:pPr>
        <w:pStyle w:val="ProductList-Bullet"/>
        <w:numPr>
          <w:ilvl w:val="1"/>
          <w:numId w:val="48"/>
        </w:numPr>
      </w:pPr>
      <w:r>
        <w:t>フル</w:t>
      </w:r>
      <w:r>
        <w:t xml:space="preserve"> </w:t>
      </w:r>
      <w:r>
        <w:t>バックアップ</w:t>
      </w:r>
    </w:p>
    <w:p w14:paraId="4FDA5FBD" w14:textId="77777777" w:rsidR="005E5B13" w:rsidRDefault="003E49C3" w:rsidP="00CA2CA7">
      <w:pPr>
        <w:pStyle w:val="ProductList-Bullet"/>
        <w:numPr>
          <w:ilvl w:val="1"/>
          <w:numId w:val="48"/>
        </w:numPr>
      </w:pPr>
      <w:r>
        <w:t>リソース使用状況データのモニタリング</w:t>
      </w:r>
    </w:p>
    <w:p w14:paraId="0797B0DA" w14:textId="77777777" w:rsidR="005E5B13" w:rsidRDefault="005E5B13">
      <w:pPr>
        <w:pStyle w:val="ProductList-BodyIndented"/>
      </w:pPr>
    </w:p>
    <w:p w14:paraId="616850D8" w14:textId="77777777" w:rsidR="005E5B13" w:rsidRDefault="003E49C3">
      <w:pPr>
        <w:pStyle w:val="ProductList-BodyIndented"/>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w:t>
      </w:r>
      <w:r>
        <w:t xml:space="preserve">SQL Server </w:t>
      </w:r>
      <w:r>
        <w:t>データをユーザーまたはデバイスに提供したり、</w:t>
      </w:r>
      <w:r>
        <w:t xml:space="preserve">SQL Server </w:t>
      </w:r>
      <w:r>
        <w:t>のアクティブなワークロードを実行することはできません。</w:t>
      </w:r>
    </w:p>
    <w:p w14:paraId="79F24A67" w14:textId="77777777" w:rsidR="005E5B13" w:rsidRDefault="005E5B13">
      <w:pPr>
        <w:pStyle w:val="ProductList-BodyIndented"/>
      </w:pPr>
    </w:p>
    <w:p w14:paraId="5F1D4CC0" w14:textId="77777777" w:rsidR="005E5B13" w:rsidRDefault="003E49C3">
      <w:pPr>
        <w:pStyle w:val="ProductList-SubClauseHeading"/>
        <w:outlineLvl w:val="4"/>
      </w:pPr>
      <w:r>
        <w:t xml:space="preserve">2.3.3 </w:t>
      </w:r>
      <w:r>
        <w:t>お客様のサーバー上でのソフトウェアの使用</w:t>
      </w:r>
    </w:p>
    <w:p w14:paraId="02163AFE" w14:textId="77777777" w:rsidR="005E5B13" w:rsidRDefault="003E49C3">
      <w:pPr>
        <w:pStyle w:val="ProductList-BodyIndented"/>
      </w:pPr>
      <w:r>
        <w:t>あるいは、お客様は、お客様が</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SQL Server </w:t>
      </w:r>
      <w:r>
        <w:t>を使用することができます。この場合、</w:t>
      </w:r>
      <w:r>
        <w:t xml:space="preserve">SQL Server Standard </w:t>
      </w:r>
      <w:r>
        <w:t>および</w:t>
      </w:r>
      <w:r>
        <w:t xml:space="preserve"> SQL Server Enterprise Core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ライセンス</w:t>
      </w:r>
      <w:r>
        <w:t xml:space="preserve"> SQL Server Standard </w:t>
      </w:r>
      <w:r>
        <w:t>および</w:t>
      </w:r>
      <w:r>
        <w:t xml:space="preserve"> SQL Server Enterprise </w:t>
      </w:r>
      <w:r>
        <w:t>コア</w:t>
      </w:r>
      <w:r>
        <w:t xml:space="preserve"> </w:t>
      </w:r>
      <w:r>
        <w:t>ライセンスのそれぞれと同じ権利が提供されますが、</w:t>
      </w:r>
      <w:r>
        <w:t xml:space="preserve">SQL Server </w:t>
      </w:r>
      <w:r>
        <w:t>製品項目の「使用権」に関する最新版の製品条項の規定に従って同じ条件および条項が適用されます。サブスクリプション期間中、お客様には、セルフ</w:t>
      </w:r>
      <w:r>
        <w:t xml:space="preserve"> </w:t>
      </w:r>
      <w:r>
        <w:t>ホスト、障害復旧、サーバー</w:t>
      </w:r>
      <w:r>
        <w:t xml:space="preserve"> </w:t>
      </w:r>
      <w:r>
        <w:t>ファーム間でのライセンス</w:t>
      </w:r>
      <w:r>
        <w:t xml:space="preserve"> </w:t>
      </w:r>
      <w:r>
        <w:t>モビリティ、フェールオーバーの権利、および無制限の仮想化</w:t>
      </w:r>
      <w:r>
        <w:t xml:space="preserve">* </w:t>
      </w:r>
      <w:r>
        <w:t>で</w:t>
      </w:r>
      <w:r>
        <w:t xml:space="preserve"> SA </w:t>
      </w:r>
      <w:r>
        <w:t>のお客様に提供される権利に相当する権利、および</w:t>
      </w:r>
      <w:r>
        <w:t xml:space="preserve"> Machine Learning Server for Windows*</w:t>
      </w:r>
      <w:r>
        <w:t>、</w:t>
      </w:r>
      <w:r>
        <w:t>Machine Learning Server for Linux*</w:t>
      </w:r>
      <w:r>
        <w:t>、</w:t>
      </w:r>
      <w:r>
        <w:t>Machine Learning for Hadoop*</w:t>
      </w:r>
      <w:r>
        <w:t>、および</w:t>
      </w:r>
      <w:r>
        <w:t xml:space="preserve"> Power BI Report Server* </w:t>
      </w:r>
      <w:r>
        <w:t>を使用する権利が追加で付与されます。このソフトウェアの使用には、同じ条件が適用されます。</w:t>
      </w:r>
    </w:p>
    <w:p w14:paraId="29E1E290" w14:textId="77777777" w:rsidR="005E5B13" w:rsidRDefault="003E49C3">
      <w:pPr>
        <w:pStyle w:val="ProductList-BodyIndented"/>
      </w:pPr>
      <w:r>
        <w:t>*</w:t>
      </w:r>
      <w:r>
        <w:t>利用可能な場合に限る。</w:t>
      </w:r>
      <w:r>
        <w:t xml:space="preserve">SQL Server Enterprise Core </w:t>
      </w:r>
      <w:r>
        <w:t>のお客様のみに適用される権利。</w:t>
      </w:r>
    </w:p>
    <w:p w14:paraId="59BD824F" w14:textId="77777777" w:rsidR="005E5B13" w:rsidRDefault="005E5B13">
      <w:pPr>
        <w:pStyle w:val="ProductList-BodyIndented"/>
      </w:pPr>
    </w:p>
    <w:p w14:paraId="563CF2EE" w14:textId="77777777" w:rsidR="005E5B13" w:rsidRDefault="003E49C3">
      <w:pPr>
        <w:pStyle w:val="ProductList-SubClauseHeading"/>
        <w:outlineLvl w:val="4"/>
      </w:pPr>
      <w:r>
        <w:t xml:space="preserve">2.3.4 </w:t>
      </w:r>
      <w:r>
        <w:t>サーバー</w:t>
      </w:r>
      <w:r>
        <w:t xml:space="preserve"> </w:t>
      </w:r>
      <w:r>
        <w:t>ワークロードの</w:t>
      </w:r>
      <w:r>
        <w:t xml:space="preserve"> Azure </w:t>
      </w:r>
      <w:r>
        <w:t>への移行</w:t>
      </w:r>
    </w:p>
    <w:p w14:paraId="7B407351" w14:textId="77777777" w:rsidR="005E5B13" w:rsidRDefault="003E49C3">
      <w:pPr>
        <w:pStyle w:val="ProductList-BodyIndented"/>
      </w:pPr>
      <w:r>
        <w:t>お客様は、</w:t>
      </w:r>
      <w:r>
        <w:t xml:space="preserve">Azure </w:t>
      </w:r>
      <w:r>
        <w:t>での使用を目的とした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w:t>
      </w:r>
      <w:r>
        <w:fldChar w:fldCharType="end"/>
      </w:r>
      <w:r>
        <w:t>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7294E8FA" w14:textId="77777777" w:rsidR="005E5B13" w:rsidRDefault="005E5B13">
      <w:pPr>
        <w:pStyle w:val="ProductList-BodyIndented"/>
      </w:pPr>
    </w:p>
    <w:p w14:paraId="55BAB714" w14:textId="77777777" w:rsidR="005E5B13" w:rsidRDefault="003E49C3">
      <w:pPr>
        <w:pStyle w:val="ProductList-SubClauseHeading"/>
        <w:outlineLvl w:val="4"/>
      </w:pPr>
      <w:r>
        <w:t xml:space="preserve">2.3.5 Azure Dedicated Host </w:t>
      </w:r>
      <w:r>
        <w:t>での</w:t>
      </w:r>
      <w:r>
        <w:t xml:space="preserve"> SQL Server 2017 Enterprise Core </w:t>
      </w:r>
      <w:r>
        <w:t>の無制限の仮想化の権利</w:t>
      </w:r>
    </w:p>
    <w:p w14:paraId="770E68A2" w14:textId="77777777" w:rsidR="005E5B13" w:rsidRDefault="003E49C3">
      <w:pPr>
        <w:pStyle w:val="ProductList-BodyIndented"/>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Azure Dedicated Host Server </w:t>
      </w:r>
      <w:r>
        <w:t>の任意の数の仮想マシンで</w:t>
      </w:r>
      <w:r>
        <w:t xml:space="preserve"> SQL Server </w:t>
      </w:r>
      <w:r>
        <w:t>を使用できますが、お客様が</w:t>
      </w:r>
      <w:r>
        <w:t xml:space="preserve"> SA </w:t>
      </w:r>
      <w:r>
        <w:t>付き</w:t>
      </w:r>
      <w:r>
        <w:t xml:space="preserve"> SQL Server Enterprise Core </w:t>
      </w:r>
      <w:r>
        <w:t>サブスクリプション</w:t>
      </w:r>
      <w:r>
        <w:tab/>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で提供されるすべての物理コアに割り当てることを条件とします。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7ED0FE0B" w14:textId="77777777" w:rsidR="005E5B13" w:rsidRDefault="005E5B13">
      <w:pPr>
        <w:pStyle w:val="ProductList-BodyIndented"/>
      </w:pPr>
    </w:p>
    <w:p w14:paraId="32AEDB1E" w14:textId="77777777" w:rsidR="005E5B13" w:rsidRDefault="003E49C3">
      <w:pPr>
        <w:pStyle w:val="ProductList-ClauseHeading"/>
        <w:outlineLvl w:val="3"/>
      </w:pPr>
      <w:r>
        <w:t xml:space="preserve">2.4 SQL Server </w:t>
      </w:r>
      <w:r>
        <w:t>ビッグ</w:t>
      </w:r>
      <w:r>
        <w:t xml:space="preserve"> </w:t>
      </w:r>
      <w:r>
        <w:t>データ</w:t>
      </w:r>
      <w:r>
        <w:t xml:space="preserve"> </w:t>
      </w:r>
      <w:r>
        <w:t>ノード</w:t>
      </w:r>
    </w:p>
    <w:p w14:paraId="7918CFC2" w14:textId="77777777" w:rsidR="005E5B13" w:rsidRDefault="003E49C3">
      <w:pPr>
        <w:pStyle w:val="ProductList-Body"/>
      </w:pPr>
      <w:r>
        <w:t>お客様の</w:t>
      </w:r>
      <w:r>
        <w:t xml:space="preserve"> SQL Server </w:t>
      </w:r>
      <w:r>
        <w:t>ビッグ</w:t>
      </w:r>
      <w:r>
        <w:t xml:space="preserve"> </w:t>
      </w:r>
      <w:r>
        <w:t>データ</w:t>
      </w:r>
      <w:r>
        <w:t xml:space="preserve"> </w:t>
      </w:r>
      <w:r>
        <w:t>ノードの使用には、</w:t>
      </w:r>
      <w:r>
        <w:t xml:space="preserve">SQL Server </w:t>
      </w:r>
      <w:r>
        <w:t>製品項目の</w:t>
      </w:r>
      <w:r>
        <w:t xml:space="preserve"> SQL Server Enterprise Core </w:t>
      </w:r>
      <w:r>
        <w:t>の使用権が適用されます。ただし、以下のとおり、補足します。お客様は、マスター</w:t>
      </w:r>
      <w:r>
        <w:t xml:space="preserve"> </w:t>
      </w:r>
      <w:r>
        <w:t>ノードのみが含まれる</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を使用できます。「マスター</w:t>
      </w:r>
      <w:r>
        <w:t xml:space="preserve"> </w:t>
      </w:r>
      <w:r>
        <w:t>ノード」とは、</w:t>
      </w:r>
      <w:r>
        <w:t xml:space="preserve">SA </w:t>
      </w:r>
      <w:r>
        <w:t>または同等のサブスクリプションの権利付きのライセンスに基づいて、</w:t>
      </w:r>
      <w:r>
        <w:t xml:space="preserve">SQL Server Standard Core </w:t>
      </w:r>
      <w:r>
        <w:t>または</w:t>
      </w:r>
      <w:r>
        <w:t xml:space="preserve"> SQL Server Enterprise Core </w:t>
      </w:r>
      <w:r>
        <w:t>を実行する、お客様がライセンスを取得した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です。</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上で使用される</w:t>
      </w:r>
      <w:r>
        <w:t xml:space="preserve"> SQL Server </w:t>
      </w:r>
      <w:r>
        <w:t>ビッグ</w:t>
      </w:r>
      <w:r>
        <w:t xml:space="preserve"> </w:t>
      </w:r>
      <w:r>
        <w:t>データ</w:t>
      </w:r>
      <w:r>
        <w:t xml:space="preserve"> </w:t>
      </w:r>
      <w:r>
        <w:t>ノードのお客様の使用には、次の</w:t>
      </w:r>
      <w:r>
        <w:t xml:space="preserve"> SA </w:t>
      </w:r>
      <w:r>
        <w:t>の権利も適用されます</w:t>
      </w:r>
      <w:r>
        <w:t xml:space="preserve">: </w:t>
      </w:r>
      <w:r>
        <w:t xml:space="preserve">無制限の仮想化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に本ソフトウェアを導入する代わりに、お客様は、ビッグ</w:t>
      </w:r>
      <w:r>
        <w:t xml:space="preserve"> </w:t>
      </w:r>
      <w:r>
        <w:t>データ</w:t>
      </w:r>
      <w:r>
        <w:t xml:space="preserve"> </w:t>
      </w:r>
      <w:r>
        <w:t>ノード</w:t>
      </w:r>
      <w:r>
        <w:t xml:space="preserve"> </w:t>
      </w:r>
      <w:r>
        <w:t>ライセンスを</w:t>
      </w:r>
      <w:r>
        <w:t xml:space="preserve"> Microsoft Azure (vCPU </w:t>
      </w:r>
      <w:r>
        <w:t>ごとに</w:t>
      </w:r>
      <w:r>
        <w:t xml:space="preserve"> 1 </w:t>
      </w:r>
      <w:r>
        <w:t>つのライセンス、仮想マシンごとに最低</w:t>
      </w:r>
      <w:r>
        <w:t xml:space="preserve"> 4 </w:t>
      </w:r>
      <w:r>
        <w:t>つのライセンス</w:t>
      </w:r>
      <w:r>
        <w:t xml:space="preserve">) </w:t>
      </w:r>
      <w:r>
        <w:t>に割り当て、</w:t>
      </w:r>
      <w:r>
        <w:t xml:space="preserve">Azure </w:t>
      </w:r>
      <w:r>
        <w:t>仮想マシンでビッグ</w:t>
      </w:r>
      <w:r>
        <w:t xml:space="preserve"> </w:t>
      </w:r>
      <w:r>
        <w:t>データ</w:t>
      </w:r>
      <w:r>
        <w:t xml:space="preserve"> </w:t>
      </w:r>
      <w:r>
        <w:t>ノード</w:t>
      </w:r>
      <w:r>
        <w:t xml:space="preserve"> </w:t>
      </w:r>
      <w:r>
        <w:t>ソフトウェアを実行することもできます。</w:t>
      </w:r>
    </w:p>
    <w:p w14:paraId="47E738B7"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661DE9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77AC69"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248628B4" w14:textId="77777777" w:rsidR="005E5B13" w:rsidRDefault="005E5B13">
      <w:pPr>
        <w:pStyle w:val="ProductList-Body"/>
      </w:pPr>
    </w:p>
    <w:p w14:paraId="49D44952" w14:textId="77777777" w:rsidR="005E5B13" w:rsidRDefault="003E49C3">
      <w:pPr>
        <w:pStyle w:val="ProductList-Offering1HeadingNoBorder"/>
        <w:outlineLvl w:val="1"/>
      </w:pPr>
      <w:bookmarkStart w:id="250" w:name="_Sec1151"/>
      <w:r>
        <w:t xml:space="preserve">Microsoft Dynamics 365 </w:t>
      </w:r>
      <w:r>
        <w:t>サービス</w:t>
      </w:r>
      <w:bookmarkEnd w:id="250"/>
      <w:r>
        <w:fldChar w:fldCharType="begin"/>
      </w:r>
      <w:r>
        <w:instrText xml:space="preserve"> TC "</w:instrText>
      </w:r>
      <w:bookmarkStart w:id="251" w:name="_Toc28612147"/>
      <w:r>
        <w:instrText xml:space="preserve">Microsoft Dynamics 365 </w:instrText>
      </w:r>
      <w:r>
        <w:instrText>サービス</w:instrText>
      </w:r>
      <w:bookmarkEnd w:id="251"/>
      <w:r>
        <w:instrText>" \l 2</w:instrText>
      </w:r>
      <w:r>
        <w:fldChar w:fldCharType="end"/>
      </w:r>
    </w:p>
    <w:p w14:paraId="700DB703" w14:textId="77777777" w:rsidR="005E5B13" w:rsidRDefault="003E49C3">
      <w:pPr>
        <w:pStyle w:val="ProductList-Offering1SubSection"/>
        <w:outlineLvl w:val="2"/>
      </w:pPr>
      <w:bookmarkStart w:id="252" w:name="_Sec1152"/>
      <w:r>
        <w:t>1.</w:t>
      </w:r>
      <w:r>
        <w:t>利用可能なプログラム</w:t>
      </w:r>
      <w:bookmarkEnd w:id="252"/>
    </w:p>
    <w:tbl>
      <w:tblPr>
        <w:tblStyle w:val="PURTable"/>
        <w:tblW w:w="0" w:type="dxa"/>
        <w:tblLook w:val="04A0" w:firstRow="1" w:lastRow="0" w:firstColumn="1" w:lastColumn="0" w:noHBand="0" w:noVBand="1"/>
      </w:tblPr>
      <w:tblGrid>
        <w:gridCol w:w="4301"/>
        <w:gridCol w:w="681"/>
        <w:gridCol w:w="683"/>
        <w:gridCol w:w="802"/>
        <w:gridCol w:w="709"/>
        <w:gridCol w:w="727"/>
        <w:gridCol w:w="825"/>
        <w:gridCol w:w="701"/>
        <w:gridCol w:w="690"/>
        <w:gridCol w:w="797"/>
      </w:tblGrid>
      <w:tr w:rsidR="005E5B13" w14:paraId="3831D3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32E154" w14:textId="77777777" w:rsidR="005E5B13" w:rsidRDefault="003E49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FFB3B72" w14:textId="77777777" w:rsidR="005E5B13" w:rsidRDefault="003E49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4356B"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221BC4"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01C7F"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21C5C"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6E8BD"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B631E"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6422C"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58EBE" w14:textId="77777777" w:rsidR="005E5B13" w:rsidRDefault="003E49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5E5B13" w14:paraId="0A4B8E4A" w14:textId="77777777">
        <w:tc>
          <w:tcPr>
            <w:tcW w:w="4660" w:type="dxa"/>
            <w:tcBorders>
              <w:top w:val="single" w:sz="6" w:space="0" w:color="FFFFFF"/>
              <w:left w:val="none" w:sz="4" w:space="0" w:color="6E6E6E"/>
              <w:bottom w:val="dashed" w:sz="4" w:space="0" w:color="BFBFBF"/>
              <w:right w:val="none" w:sz="4" w:space="0" w:color="6E6E6E"/>
            </w:tcBorders>
          </w:tcPr>
          <w:p w14:paraId="6A7D9D76" w14:textId="77777777" w:rsidR="005E5B13" w:rsidRDefault="003E49C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00E971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7951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05D4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6CA8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55CB0"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1A12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F5CF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EFBE7"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283EA" w14:textId="77777777" w:rsidR="005E5B13" w:rsidRDefault="005E5B13">
            <w:pPr>
              <w:pStyle w:val="ProductList-TableBody"/>
              <w:jc w:val="center"/>
            </w:pPr>
          </w:p>
        </w:tc>
      </w:tr>
      <w:tr w:rsidR="005E5B13" w14:paraId="55785D61" w14:textId="77777777">
        <w:tc>
          <w:tcPr>
            <w:tcW w:w="4660" w:type="dxa"/>
            <w:tcBorders>
              <w:top w:val="dashed" w:sz="4" w:space="0" w:color="BFBFBF"/>
              <w:left w:val="none" w:sz="4" w:space="0" w:color="6E6E6E"/>
              <w:bottom w:val="dashed" w:sz="4" w:space="0" w:color="BFBFBF"/>
              <w:right w:val="none" w:sz="4" w:space="0" w:color="6E6E6E"/>
            </w:tcBorders>
          </w:tcPr>
          <w:p w14:paraId="0F9E5E0A" w14:textId="77777777" w:rsidR="005E5B13" w:rsidRDefault="003E49C3">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8A5F1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F4E7F"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3471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BE95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4A014"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DEC7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4885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F2A8E"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03EDC" w14:textId="77777777" w:rsidR="005E5B13" w:rsidRDefault="005E5B13">
            <w:pPr>
              <w:pStyle w:val="ProductList-TableBody"/>
              <w:jc w:val="center"/>
            </w:pPr>
          </w:p>
        </w:tc>
      </w:tr>
      <w:tr w:rsidR="005E5B13" w14:paraId="258FF5B8" w14:textId="77777777">
        <w:tc>
          <w:tcPr>
            <w:tcW w:w="4660" w:type="dxa"/>
            <w:tcBorders>
              <w:top w:val="dashed" w:sz="4" w:space="0" w:color="BFBFBF"/>
              <w:left w:val="none" w:sz="4" w:space="0" w:color="6E6E6E"/>
              <w:bottom w:val="dashed" w:sz="4" w:space="0" w:color="BFBFBF"/>
              <w:right w:val="none" w:sz="4" w:space="0" w:color="6E6E6E"/>
            </w:tcBorders>
          </w:tcPr>
          <w:p w14:paraId="05A33BD1" w14:textId="77777777" w:rsidR="005E5B13" w:rsidRDefault="003E49C3">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23A71C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BC99D"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2829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802A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B159D"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90A6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1714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48D4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CFC18" w14:textId="77777777" w:rsidR="005E5B13" w:rsidRDefault="005E5B13">
            <w:pPr>
              <w:pStyle w:val="ProductList-TableBody"/>
              <w:jc w:val="center"/>
            </w:pPr>
          </w:p>
        </w:tc>
      </w:tr>
      <w:tr w:rsidR="005E5B13" w14:paraId="36D9B979" w14:textId="77777777">
        <w:tc>
          <w:tcPr>
            <w:tcW w:w="4660" w:type="dxa"/>
            <w:tcBorders>
              <w:top w:val="dashed" w:sz="4" w:space="0" w:color="BFBFBF"/>
              <w:left w:val="none" w:sz="4" w:space="0" w:color="6E6E6E"/>
              <w:bottom w:val="dashed" w:sz="4" w:space="0" w:color="BFBFBF"/>
              <w:right w:val="none" w:sz="4" w:space="0" w:color="6E6E6E"/>
            </w:tcBorders>
          </w:tcPr>
          <w:p w14:paraId="1ED254E2" w14:textId="77777777" w:rsidR="005E5B13" w:rsidRDefault="003E49C3">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0F2F0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CF47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B64E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CC6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181F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47B3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7983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7487A"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449A3" w14:textId="77777777" w:rsidR="005E5B13" w:rsidRDefault="005E5B13">
            <w:pPr>
              <w:pStyle w:val="ProductList-TableBody"/>
              <w:jc w:val="center"/>
            </w:pPr>
          </w:p>
        </w:tc>
      </w:tr>
      <w:tr w:rsidR="005E5B13" w14:paraId="10D5DAFD" w14:textId="77777777">
        <w:tc>
          <w:tcPr>
            <w:tcW w:w="4660" w:type="dxa"/>
            <w:tcBorders>
              <w:top w:val="dashed" w:sz="4" w:space="0" w:color="BFBFBF"/>
              <w:left w:val="none" w:sz="4" w:space="0" w:color="6E6E6E"/>
              <w:bottom w:val="dashed" w:sz="4" w:space="0" w:color="BFBFBF"/>
              <w:right w:val="none" w:sz="4" w:space="0" w:color="6E6E6E"/>
            </w:tcBorders>
          </w:tcPr>
          <w:p w14:paraId="59AD26D4" w14:textId="77777777" w:rsidR="005E5B13" w:rsidRDefault="003E49C3">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B784F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57597"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CE49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B552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F2F74"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C775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C1F4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991C1"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98F93" w14:textId="77777777" w:rsidR="005E5B13" w:rsidRDefault="005E5B13">
            <w:pPr>
              <w:pStyle w:val="ProductList-TableBody"/>
              <w:jc w:val="center"/>
            </w:pPr>
          </w:p>
        </w:tc>
      </w:tr>
      <w:tr w:rsidR="005E5B13" w14:paraId="33AE3319" w14:textId="77777777">
        <w:tc>
          <w:tcPr>
            <w:tcW w:w="4660" w:type="dxa"/>
            <w:tcBorders>
              <w:top w:val="dashed" w:sz="4" w:space="0" w:color="BFBFBF"/>
              <w:left w:val="none" w:sz="4" w:space="0" w:color="6E6E6E"/>
              <w:bottom w:val="dashed" w:sz="4" w:space="0" w:color="BFBFBF"/>
              <w:right w:val="none" w:sz="4" w:space="0" w:color="6E6E6E"/>
            </w:tcBorders>
          </w:tcPr>
          <w:p w14:paraId="773ED48E" w14:textId="77777777" w:rsidR="005E5B13" w:rsidRDefault="003E49C3">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06D31B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90323"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A1E6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CE9D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5006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D5AF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69C2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080E6"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DA20A" w14:textId="77777777" w:rsidR="005E5B13" w:rsidRDefault="005E5B13">
            <w:pPr>
              <w:pStyle w:val="ProductList-TableBody"/>
              <w:jc w:val="center"/>
            </w:pPr>
          </w:p>
        </w:tc>
      </w:tr>
      <w:tr w:rsidR="005E5B13" w14:paraId="357C1E4E" w14:textId="77777777">
        <w:tc>
          <w:tcPr>
            <w:tcW w:w="4660" w:type="dxa"/>
            <w:tcBorders>
              <w:top w:val="dashed" w:sz="4" w:space="0" w:color="BFBFBF"/>
              <w:left w:val="none" w:sz="4" w:space="0" w:color="6E6E6E"/>
              <w:bottom w:val="dashed" w:sz="4" w:space="0" w:color="BFBFBF"/>
              <w:right w:val="none" w:sz="4" w:space="0" w:color="6E6E6E"/>
            </w:tcBorders>
          </w:tcPr>
          <w:p w14:paraId="3CEB1B47" w14:textId="77777777" w:rsidR="005E5B13" w:rsidRDefault="003E49C3">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2823A6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833F2"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DCEA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D29A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35E0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B30A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61EA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3D2E6"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EABA8" w14:textId="77777777" w:rsidR="005E5B13" w:rsidRDefault="005E5B13">
            <w:pPr>
              <w:pStyle w:val="ProductList-TableBody"/>
              <w:jc w:val="center"/>
            </w:pPr>
          </w:p>
        </w:tc>
      </w:tr>
      <w:tr w:rsidR="005E5B13" w14:paraId="3A81948A" w14:textId="77777777">
        <w:tc>
          <w:tcPr>
            <w:tcW w:w="4660" w:type="dxa"/>
            <w:tcBorders>
              <w:top w:val="dashed" w:sz="4" w:space="0" w:color="BFBFBF"/>
              <w:left w:val="none" w:sz="4" w:space="0" w:color="6E6E6E"/>
              <w:bottom w:val="dashed" w:sz="4" w:space="0" w:color="BFBFBF"/>
              <w:right w:val="none" w:sz="4" w:space="0" w:color="6E6E6E"/>
            </w:tcBorders>
          </w:tcPr>
          <w:p w14:paraId="75A35ABE" w14:textId="77777777" w:rsidR="005E5B13" w:rsidRDefault="003E49C3">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6DD250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18C7A"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6FA7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462E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31B6D"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FE07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3141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68E8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762AF" w14:textId="77777777" w:rsidR="005E5B13" w:rsidRDefault="005E5B13">
            <w:pPr>
              <w:pStyle w:val="ProductList-TableBody"/>
              <w:jc w:val="center"/>
            </w:pPr>
          </w:p>
        </w:tc>
      </w:tr>
      <w:tr w:rsidR="005E5B13" w14:paraId="5D0F24A2" w14:textId="77777777">
        <w:tc>
          <w:tcPr>
            <w:tcW w:w="4660" w:type="dxa"/>
            <w:tcBorders>
              <w:top w:val="dashed" w:sz="4" w:space="0" w:color="BFBFBF"/>
              <w:left w:val="none" w:sz="4" w:space="0" w:color="6E6E6E"/>
              <w:bottom w:val="dashed" w:sz="4" w:space="0" w:color="BFBFBF"/>
              <w:right w:val="none" w:sz="4" w:space="0" w:color="6E6E6E"/>
            </w:tcBorders>
          </w:tcPr>
          <w:p w14:paraId="182C381E" w14:textId="77777777" w:rsidR="005E5B13" w:rsidRDefault="003E49C3">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71A36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66B5A"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139B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0933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BE452"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2DAA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A3F3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7C39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7B247" w14:textId="77777777" w:rsidR="005E5B13" w:rsidRDefault="005E5B13">
            <w:pPr>
              <w:pStyle w:val="ProductList-TableBody"/>
              <w:jc w:val="center"/>
            </w:pPr>
          </w:p>
        </w:tc>
      </w:tr>
      <w:tr w:rsidR="005E5B13" w14:paraId="3827BF14" w14:textId="77777777">
        <w:tc>
          <w:tcPr>
            <w:tcW w:w="4660" w:type="dxa"/>
            <w:tcBorders>
              <w:top w:val="dashed" w:sz="4" w:space="0" w:color="BFBFBF"/>
              <w:left w:val="none" w:sz="4" w:space="0" w:color="6E6E6E"/>
              <w:bottom w:val="dashed" w:sz="4" w:space="0" w:color="BFBFBF"/>
              <w:right w:val="none" w:sz="4" w:space="0" w:color="6E6E6E"/>
            </w:tcBorders>
          </w:tcPr>
          <w:p w14:paraId="28FD48B3" w14:textId="77777777" w:rsidR="005E5B13" w:rsidRDefault="003E49C3">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DAB97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909A7"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4313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029B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D80E4"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666C6"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1796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AEBC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36A0A" w14:textId="77777777" w:rsidR="005E5B13" w:rsidRDefault="005E5B13">
            <w:pPr>
              <w:pStyle w:val="ProductList-TableBody"/>
              <w:jc w:val="center"/>
            </w:pPr>
          </w:p>
        </w:tc>
      </w:tr>
      <w:tr w:rsidR="005E5B13" w14:paraId="669450A2" w14:textId="77777777">
        <w:tc>
          <w:tcPr>
            <w:tcW w:w="4660" w:type="dxa"/>
            <w:tcBorders>
              <w:top w:val="dashed" w:sz="4" w:space="0" w:color="BFBFBF"/>
              <w:left w:val="none" w:sz="4" w:space="0" w:color="6E6E6E"/>
              <w:bottom w:val="dashed" w:sz="4" w:space="0" w:color="BFBFBF"/>
              <w:right w:val="none" w:sz="4" w:space="0" w:color="6E6E6E"/>
            </w:tcBorders>
          </w:tcPr>
          <w:p w14:paraId="67DA2AA5" w14:textId="77777777" w:rsidR="005E5B13" w:rsidRDefault="003E49C3">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A2E79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C4C8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180E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A38D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368A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35CC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B5DB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809E1"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FDDFF" w14:textId="77777777" w:rsidR="005E5B13" w:rsidRDefault="005E5B13">
            <w:pPr>
              <w:pStyle w:val="ProductList-TableBody"/>
              <w:jc w:val="center"/>
            </w:pPr>
          </w:p>
        </w:tc>
      </w:tr>
      <w:tr w:rsidR="005E5B13" w14:paraId="14AB34A0" w14:textId="77777777">
        <w:tc>
          <w:tcPr>
            <w:tcW w:w="4660" w:type="dxa"/>
            <w:tcBorders>
              <w:top w:val="dashed" w:sz="4" w:space="0" w:color="BFBFBF"/>
              <w:left w:val="none" w:sz="4" w:space="0" w:color="6E6E6E"/>
              <w:bottom w:val="dashed" w:sz="4" w:space="0" w:color="BFBFBF"/>
              <w:right w:val="none" w:sz="4" w:space="0" w:color="6E6E6E"/>
            </w:tcBorders>
          </w:tcPr>
          <w:p w14:paraId="62E63E40" w14:textId="77777777" w:rsidR="005E5B13" w:rsidRDefault="003E49C3">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EF109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B530F"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E2BC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18BF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452EF"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E757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0E0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C352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FC528" w14:textId="77777777" w:rsidR="005E5B13" w:rsidRDefault="005E5B13">
            <w:pPr>
              <w:pStyle w:val="ProductList-TableBody"/>
              <w:jc w:val="center"/>
            </w:pPr>
          </w:p>
        </w:tc>
      </w:tr>
      <w:tr w:rsidR="005E5B13" w14:paraId="7B90E45B" w14:textId="77777777">
        <w:tc>
          <w:tcPr>
            <w:tcW w:w="4660" w:type="dxa"/>
            <w:tcBorders>
              <w:top w:val="dashed" w:sz="4" w:space="0" w:color="BFBFBF"/>
              <w:left w:val="none" w:sz="4" w:space="0" w:color="6E6E6E"/>
              <w:bottom w:val="dashed" w:sz="4" w:space="0" w:color="BFBFBF"/>
              <w:right w:val="none" w:sz="4" w:space="0" w:color="6E6E6E"/>
            </w:tcBorders>
          </w:tcPr>
          <w:p w14:paraId="070E8E3C" w14:textId="77777777" w:rsidR="005E5B13" w:rsidRDefault="003E49C3">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733870" w14:textId="77777777" w:rsidR="005E5B13" w:rsidRDefault="003E49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8F3B5"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A4A7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847D3"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815C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8A4D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84DA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8DF02"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01E8D" w14:textId="77777777" w:rsidR="005E5B13" w:rsidRDefault="005E5B13">
            <w:pPr>
              <w:pStyle w:val="ProductList-TableBody"/>
              <w:jc w:val="center"/>
            </w:pPr>
          </w:p>
        </w:tc>
      </w:tr>
      <w:tr w:rsidR="005E5B13" w14:paraId="6135A98B" w14:textId="77777777">
        <w:tc>
          <w:tcPr>
            <w:tcW w:w="4660" w:type="dxa"/>
            <w:tcBorders>
              <w:top w:val="dashed" w:sz="4" w:space="0" w:color="BFBFBF"/>
              <w:left w:val="none" w:sz="4" w:space="0" w:color="6E6E6E"/>
              <w:bottom w:val="dashed" w:sz="4" w:space="0" w:color="BFBFBF"/>
              <w:right w:val="none" w:sz="4" w:space="0" w:color="6E6E6E"/>
            </w:tcBorders>
          </w:tcPr>
          <w:p w14:paraId="00956ECC" w14:textId="77777777" w:rsidR="005E5B13" w:rsidRDefault="003E49C3">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FC845C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9A994"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B605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ADD31"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46BA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2D11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D318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1183F"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C28CB" w14:textId="77777777" w:rsidR="005E5B13" w:rsidRDefault="005E5B13">
            <w:pPr>
              <w:pStyle w:val="ProductList-TableBody"/>
              <w:jc w:val="center"/>
            </w:pPr>
          </w:p>
        </w:tc>
      </w:tr>
      <w:tr w:rsidR="005E5B13" w14:paraId="5C18EBCA" w14:textId="77777777">
        <w:tc>
          <w:tcPr>
            <w:tcW w:w="4660" w:type="dxa"/>
            <w:tcBorders>
              <w:top w:val="dashed" w:sz="4" w:space="0" w:color="BFBFBF"/>
              <w:left w:val="none" w:sz="4" w:space="0" w:color="6E6E6E"/>
              <w:bottom w:val="dashed" w:sz="4" w:space="0" w:color="BFBFBF"/>
              <w:right w:val="none" w:sz="4" w:space="0" w:color="6E6E6E"/>
            </w:tcBorders>
          </w:tcPr>
          <w:p w14:paraId="62B6235E" w14:textId="77777777" w:rsidR="005E5B13" w:rsidRDefault="003E49C3">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77C03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6BE01"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3D7A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5C661"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82DC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15AD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7272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5C15B"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7B71F" w14:textId="77777777" w:rsidR="005E5B13" w:rsidRDefault="005E5B13">
            <w:pPr>
              <w:pStyle w:val="ProductList-TableBody"/>
              <w:jc w:val="center"/>
            </w:pPr>
          </w:p>
        </w:tc>
      </w:tr>
      <w:tr w:rsidR="005E5B13" w14:paraId="5DD9886F" w14:textId="77777777">
        <w:tc>
          <w:tcPr>
            <w:tcW w:w="4660" w:type="dxa"/>
            <w:tcBorders>
              <w:top w:val="dashed" w:sz="4" w:space="0" w:color="BFBFBF"/>
              <w:left w:val="none" w:sz="4" w:space="0" w:color="6E6E6E"/>
              <w:bottom w:val="dashed" w:sz="4" w:space="0" w:color="BFBFBF"/>
              <w:right w:val="none" w:sz="4" w:space="0" w:color="6E6E6E"/>
            </w:tcBorders>
          </w:tcPr>
          <w:p w14:paraId="431A81D2" w14:textId="77777777" w:rsidR="005E5B13" w:rsidRDefault="003E49C3">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F31C2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C9762"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8448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98BD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5A12D"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5036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162C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6977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DE57C" w14:textId="77777777" w:rsidR="005E5B13" w:rsidRDefault="005E5B13">
            <w:pPr>
              <w:pStyle w:val="ProductList-TableBody"/>
              <w:jc w:val="center"/>
            </w:pPr>
          </w:p>
        </w:tc>
      </w:tr>
      <w:tr w:rsidR="005E5B13" w14:paraId="2FBDEBDB" w14:textId="77777777">
        <w:tc>
          <w:tcPr>
            <w:tcW w:w="4660" w:type="dxa"/>
            <w:tcBorders>
              <w:top w:val="dashed" w:sz="4" w:space="0" w:color="BFBFBF"/>
              <w:left w:val="none" w:sz="4" w:space="0" w:color="6E6E6E"/>
              <w:bottom w:val="dashed" w:sz="4" w:space="0" w:color="BFBFBF"/>
              <w:right w:val="none" w:sz="4" w:space="0" w:color="6E6E6E"/>
            </w:tcBorders>
          </w:tcPr>
          <w:p w14:paraId="7D53E19D" w14:textId="77777777" w:rsidR="005E5B13" w:rsidRDefault="003E49C3">
            <w:pPr>
              <w:pStyle w:val="ProductList-TableBody"/>
            </w:pPr>
            <w:r>
              <w:t xml:space="preserve">Dynamics 365 Customer Service Insights </w:t>
            </w:r>
            <w:r>
              <w:t>追加ケース</w:t>
            </w:r>
            <w:r>
              <w:fldChar w:fldCharType="begin"/>
            </w:r>
            <w:r>
              <w:instrText xml:space="preserve"> XE "Dynamics 365 Customer Service Insights </w:instrText>
            </w:r>
            <w:r>
              <w:instrText>追加ケース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03355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1A392"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CD98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1E07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C2512"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6EB1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5E37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42DB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A8505" w14:textId="77777777" w:rsidR="005E5B13" w:rsidRDefault="005E5B13">
            <w:pPr>
              <w:pStyle w:val="ProductList-TableBody"/>
              <w:jc w:val="center"/>
            </w:pPr>
          </w:p>
        </w:tc>
      </w:tr>
      <w:tr w:rsidR="005E5B13" w14:paraId="0656CAC9" w14:textId="77777777">
        <w:tc>
          <w:tcPr>
            <w:tcW w:w="4660" w:type="dxa"/>
            <w:tcBorders>
              <w:top w:val="dashed" w:sz="4" w:space="0" w:color="BFBFBF"/>
              <w:left w:val="none" w:sz="4" w:space="0" w:color="6E6E6E"/>
              <w:bottom w:val="dashed" w:sz="4" w:space="0" w:color="BFBFBF"/>
              <w:right w:val="none" w:sz="4" w:space="0" w:color="6E6E6E"/>
            </w:tcBorders>
          </w:tcPr>
          <w:p w14:paraId="240DFEA3" w14:textId="77777777" w:rsidR="005E5B13" w:rsidRDefault="003E49C3">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EE7108" w14:textId="77777777" w:rsidR="005E5B13" w:rsidRDefault="003E49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31421"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7EFC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5C10A"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B7520"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913F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F74D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2704F"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B91D8" w14:textId="77777777" w:rsidR="005E5B13" w:rsidRDefault="005E5B13">
            <w:pPr>
              <w:pStyle w:val="ProductList-TableBody"/>
              <w:jc w:val="center"/>
            </w:pPr>
          </w:p>
        </w:tc>
      </w:tr>
      <w:tr w:rsidR="005E5B13" w14:paraId="6A59B29C" w14:textId="77777777">
        <w:tc>
          <w:tcPr>
            <w:tcW w:w="4660" w:type="dxa"/>
            <w:tcBorders>
              <w:top w:val="dashed" w:sz="4" w:space="0" w:color="BFBFBF"/>
              <w:left w:val="none" w:sz="4" w:space="0" w:color="6E6E6E"/>
              <w:bottom w:val="dashed" w:sz="4" w:space="0" w:color="BFBFBF"/>
              <w:right w:val="none" w:sz="4" w:space="0" w:color="6E6E6E"/>
            </w:tcBorders>
          </w:tcPr>
          <w:p w14:paraId="4AAE4727" w14:textId="77777777" w:rsidR="005E5B13" w:rsidRDefault="003E49C3">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AEC7D9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B865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E7C9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DBE56"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BC627"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DA90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92EE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84B5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E83F9" w14:textId="77777777" w:rsidR="005E5B13" w:rsidRDefault="005E5B13">
            <w:pPr>
              <w:pStyle w:val="ProductList-TableBody"/>
              <w:jc w:val="center"/>
            </w:pPr>
          </w:p>
        </w:tc>
      </w:tr>
      <w:tr w:rsidR="005E5B13" w14:paraId="1859C256" w14:textId="77777777">
        <w:tc>
          <w:tcPr>
            <w:tcW w:w="4660" w:type="dxa"/>
            <w:tcBorders>
              <w:top w:val="dashed" w:sz="4" w:space="0" w:color="BFBFBF"/>
              <w:left w:val="none" w:sz="4" w:space="0" w:color="6E6E6E"/>
              <w:bottom w:val="dashed" w:sz="4" w:space="0" w:color="BFBFBF"/>
              <w:right w:val="none" w:sz="4" w:space="0" w:color="6E6E6E"/>
            </w:tcBorders>
          </w:tcPr>
          <w:p w14:paraId="0E25EBA2" w14:textId="77777777" w:rsidR="005E5B13" w:rsidRDefault="003E49C3">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CD5AF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7FA57"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BCD6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47EB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D8A8B"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8D78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1388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153E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C90BF" w14:textId="77777777" w:rsidR="005E5B13" w:rsidRDefault="005E5B13">
            <w:pPr>
              <w:pStyle w:val="ProductList-TableBody"/>
              <w:jc w:val="center"/>
            </w:pPr>
          </w:p>
        </w:tc>
      </w:tr>
      <w:tr w:rsidR="005E5B13" w14:paraId="37974D40" w14:textId="77777777">
        <w:tc>
          <w:tcPr>
            <w:tcW w:w="4660" w:type="dxa"/>
            <w:tcBorders>
              <w:top w:val="dashed" w:sz="4" w:space="0" w:color="BFBFBF"/>
              <w:left w:val="none" w:sz="4" w:space="0" w:color="6E6E6E"/>
              <w:bottom w:val="dashed" w:sz="4" w:space="0" w:color="BFBFBF"/>
              <w:right w:val="none" w:sz="4" w:space="0" w:color="6E6E6E"/>
            </w:tcBorders>
          </w:tcPr>
          <w:p w14:paraId="468113A4" w14:textId="77777777" w:rsidR="005E5B13" w:rsidRDefault="003E49C3">
            <w:pPr>
              <w:pStyle w:val="ProductList-TableBody"/>
            </w:pPr>
            <w:r>
              <w:t xml:space="preserve">Dynamics 365 Marketing </w:t>
            </w:r>
            <w:r>
              <w:t>の追加の連絡先</w:t>
            </w:r>
            <w:r>
              <w:fldChar w:fldCharType="begin"/>
            </w:r>
            <w:r>
              <w:instrText xml:space="preserve"> XE "Dynamics 365 Marketing </w:instrText>
            </w:r>
            <w:r>
              <w:instrText>の追加の連絡先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DB4F7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4A714"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A871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DCC4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3C0DA"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A2FF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F804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92AB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973AA" w14:textId="77777777" w:rsidR="005E5B13" w:rsidRDefault="005E5B13">
            <w:pPr>
              <w:pStyle w:val="ProductList-TableBody"/>
              <w:jc w:val="center"/>
            </w:pPr>
          </w:p>
        </w:tc>
      </w:tr>
      <w:tr w:rsidR="005E5B13" w14:paraId="00CBD111" w14:textId="77777777">
        <w:tc>
          <w:tcPr>
            <w:tcW w:w="4660" w:type="dxa"/>
            <w:tcBorders>
              <w:top w:val="dashed" w:sz="4" w:space="0" w:color="BFBFBF"/>
              <w:left w:val="none" w:sz="4" w:space="0" w:color="6E6E6E"/>
              <w:bottom w:val="dashed" w:sz="4" w:space="0" w:color="BFBFBF"/>
              <w:right w:val="none" w:sz="4" w:space="0" w:color="6E6E6E"/>
            </w:tcBorders>
          </w:tcPr>
          <w:p w14:paraId="427B678B" w14:textId="77777777" w:rsidR="005E5B13" w:rsidRDefault="003E49C3">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400A6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CC3A7"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A9F2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891E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32D7A"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48F3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802E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45FC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AA1BE" w14:textId="77777777" w:rsidR="005E5B13" w:rsidRDefault="005E5B13">
            <w:pPr>
              <w:pStyle w:val="ProductList-TableBody"/>
              <w:jc w:val="center"/>
            </w:pPr>
          </w:p>
        </w:tc>
      </w:tr>
      <w:tr w:rsidR="005E5B13" w14:paraId="1037FE30" w14:textId="77777777">
        <w:tc>
          <w:tcPr>
            <w:tcW w:w="4660" w:type="dxa"/>
            <w:tcBorders>
              <w:top w:val="dashed" w:sz="4" w:space="0" w:color="BFBFBF"/>
              <w:left w:val="none" w:sz="4" w:space="0" w:color="6E6E6E"/>
              <w:bottom w:val="dashed" w:sz="4" w:space="0" w:color="BFBFBF"/>
              <w:right w:val="none" w:sz="4" w:space="0" w:color="6E6E6E"/>
            </w:tcBorders>
          </w:tcPr>
          <w:p w14:paraId="262020E4" w14:textId="77777777" w:rsidR="005E5B13" w:rsidRDefault="003E49C3">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99A88A5" w14:textId="77777777" w:rsidR="005E5B13" w:rsidRDefault="003E49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901A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19F2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2ED89"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F893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00B1F"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7A60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9983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03904" w14:textId="77777777" w:rsidR="005E5B13" w:rsidRDefault="005E5B13">
            <w:pPr>
              <w:pStyle w:val="ProductList-TableBody"/>
              <w:jc w:val="center"/>
            </w:pPr>
          </w:p>
        </w:tc>
      </w:tr>
      <w:tr w:rsidR="005E5B13" w14:paraId="4D1CECCA" w14:textId="77777777">
        <w:tc>
          <w:tcPr>
            <w:tcW w:w="4660" w:type="dxa"/>
            <w:tcBorders>
              <w:top w:val="dashed" w:sz="4" w:space="0" w:color="BFBFBF"/>
              <w:left w:val="none" w:sz="4" w:space="0" w:color="6E6E6E"/>
              <w:bottom w:val="dashed" w:sz="4" w:space="0" w:color="BFBFBF"/>
              <w:right w:val="none" w:sz="4" w:space="0" w:color="6E6E6E"/>
            </w:tcBorders>
          </w:tcPr>
          <w:p w14:paraId="4F1F1F99" w14:textId="77777777" w:rsidR="005E5B13" w:rsidRDefault="003E49C3">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80C183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98B1D"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A93B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134C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1FB8D"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C1A7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0946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95A5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B237B" w14:textId="77777777" w:rsidR="005E5B13" w:rsidRDefault="005E5B13">
            <w:pPr>
              <w:pStyle w:val="ProductList-TableBody"/>
              <w:jc w:val="center"/>
            </w:pPr>
          </w:p>
        </w:tc>
      </w:tr>
      <w:tr w:rsidR="005E5B13" w14:paraId="5A766A79" w14:textId="77777777">
        <w:tc>
          <w:tcPr>
            <w:tcW w:w="4660" w:type="dxa"/>
            <w:tcBorders>
              <w:top w:val="dashed" w:sz="4" w:space="0" w:color="BFBFBF"/>
              <w:left w:val="none" w:sz="4" w:space="0" w:color="6E6E6E"/>
              <w:bottom w:val="dashed" w:sz="4" w:space="0" w:color="BFBFBF"/>
              <w:right w:val="none" w:sz="4" w:space="0" w:color="6E6E6E"/>
            </w:tcBorders>
          </w:tcPr>
          <w:p w14:paraId="69B4E9AE" w14:textId="77777777" w:rsidR="005E5B13" w:rsidRDefault="003E49C3">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75B26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A9687"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D82D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1957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F35B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C9EA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E1E3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AFA4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F5F43" w14:textId="77777777" w:rsidR="005E5B13" w:rsidRDefault="005E5B13">
            <w:pPr>
              <w:pStyle w:val="ProductList-TableBody"/>
              <w:jc w:val="center"/>
            </w:pPr>
          </w:p>
        </w:tc>
      </w:tr>
      <w:tr w:rsidR="005E5B13" w14:paraId="7DDE40F5" w14:textId="77777777">
        <w:tc>
          <w:tcPr>
            <w:tcW w:w="4660" w:type="dxa"/>
            <w:tcBorders>
              <w:top w:val="dashed" w:sz="4" w:space="0" w:color="BFBFBF"/>
              <w:left w:val="none" w:sz="4" w:space="0" w:color="6E6E6E"/>
              <w:bottom w:val="dashed" w:sz="4" w:space="0" w:color="BFBFBF"/>
              <w:right w:val="none" w:sz="4" w:space="0" w:color="6E6E6E"/>
            </w:tcBorders>
          </w:tcPr>
          <w:p w14:paraId="0BDF9BB2" w14:textId="77777777" w:rsidR="005E5B13" w:rsidRDefault="003E49C3">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64B92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0F86B"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7117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6C27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F828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F8EC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5F77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32B0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792F9" w14:textId="77777777" w:rsidR="005E5B13" w:rsidRDefault="005E5B13">
            <w:pPr>
              <w:pStyle w:val="ProductList-TableBody"/>
              <w:jc w:val="center"/>
            </w:pPr>
          </w:p>
        </w:tc>
      </w:tr>
      <w:tr w:rsidR="005E5B13" w14:paraId="7C1350B7" w14:textId="77777777">
        <w:tc>
          <w:tcPr>
            <w:tcW w:w="4660" w:type="dxa"/>
            <w:tcBorders>
              <w:top w:val="dashed" w:sz="4" w:space="0" w:color="BFBFBF"/>
              <w:left w:val="none" w:sz="4" w:space="0" w:color="6E6E6E"/>
              <w:bottom w:val="dashed" w:sz="4" w:space="0" w:color="BFBFBF"/>
              <w:right w:val="none" w:sz="4" w:space="0" w:color="6E6E6E"/>
            </w:tcBorders>
          </w:tcPr>
          <w:p w14:paraId="526EE36D" w14:textId="77777777" w:rsidR="005E5B13" w:rsidRDefault="003E49C3">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17A02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7733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C2BF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0C1C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60D71"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E52F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26A7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AED5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FC633" w14:textId="77777777" w:rsidR="005E5B13" w:rsidRDefault="005E5B13">
            <w:pPr>
              <w:pStyle w:val="ProductList-TableBody"/>
              <w:jc w:val="center"/>
            </w:pPr>
          </w:p>
        </w:tc>
      </w:tr>
      <w:tr w:rsidR="005E5B13" w14:paraId="3E67ED57" w14:textId="77777777">
        <w:tc>
          <w:tcPr>
            <w:tcW w:w="4660" w:type="dxa"/>
            <w:tcBorders>
              <w:top w:val="dashed" w:sz="4" w:space="0" w:color="BFBFBF"/>
              <w:left w:val="none" w:sz="4" w:space="0" w:color="6E6E6E"/>
              <w:bottom w:val="dashed" w:sz="4" w:space="0" w:color="BFBFBF"/>
              <w:right w:val="none" w:sz="4" w:space="0" w:color="6E6E6E"/>
            </w:tcBorders>
          </w:tcPr>
          <w:p w14:paraId="0C0C738C" w14:textId="77777777" w:rsidR="005E5B13" w:rsidRDefault="003E49C3">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B9671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50E7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9942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62FC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2DBC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71566"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CC04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A0012"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191EC" w14:textId="77777777" w:rsidR="005E5B13" w:rsidRDefault="005E5B13">
            <w:pPr>
              <w:pStyle w:val="ProductList-TableBody"/>
              <w:jc w:val="center"/>
            </w:pPr>
          </w:p>
        </w:tc>
      </w:tr>
      <w:tr w:rsidR="005E5B13" w14:paraId="2DA5FFB8" w14:textId="77777777">
        <w:tc>
          <w:tcPr>
            <w:tcW w:w="4660" w:type="dxa"/>
            <w:tcBorders>
              <w:top w:val="dashed" w:sz="4" w:space="0" w:color="BFBFBF"/>
              <w:left w:val="none" w:sz="4" w:space="0" w:color="6E6E6E"/>
              <w:bottom w:val="dashed" w:sz="4" w:space="0" w:color="BFBFBF"/>
              <w:right w:val="none" w:sz="4" w:space="0" w:color="6E6E6E"/>
            </w:tcBorders>
          </w:tcPr>
          <w:p w14:paraId="3408FDF2" w14:textId="77777777" w:rsidR="005E5B13" w:rsidRDefault="003E49C3">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02F08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13233"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F7DE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D192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A9CA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9527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D933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5AC1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741D9" w14:textId="77777777" w:rsidR="005E5B13" w:rsidRDefault="005E5B13">
            <w:pPr>
              <w:pStyle w:val="ProductList-TableBody"/>
              <w:jc w:val="center"/>
            </w:pPr>
          </w:p>
        </w:tc>
      </w:tr>
      <w:tr w:rsidR="005E5B13" w14:paraId="26BFDE6B" w14:textId="77777777">
        <w:tc>
          <w:tcPr>
            <w:tcW w:w="4660" w:type="dxa"/>
            <w:tcBorders>
              <w:top w:val="dashed" w:sz="4" w:space="0" w:color="BFBFBF"/>
              <w:left w:val="none" w:sz="4" w:space="0" w:color="6E6E6E"/>
              <w:bottom w:val="dashed" w:sz="4" w:space="0" w:color="BFBFBF"/>
              <w:right w:val="none" w:sz="4" w:space="0" w:color="6E6E6E"/>
            </w:tcBorders>
          </w:tcPr>
          <w:p w14:paraId="5450002C" w14:textId="77777777" w:rsidR="005E5B13" w:rsidRDefault="003E49C3">
            <w:pPr>
              <w:pStyle w:val="ProductList-TableBody"/>
            </w:pPr>
            <w:r>
              <w:t>Dynamics 365 Retail</w:t>
            </w:r>
            <w:r>
              <w:fldChar w:fldCharType="begin"/>
            </w:r>
            <w:r>
              <w:instrText xml:space="preserve"> XE "Dynamics 365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23790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670E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6680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2603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0E462"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6605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BA4A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9795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08EB7" w14:textId="77777777" w:rsidR="005E5B13" w:rsidRDefault="005E5B13">
            <w:pPr>
              <w:pStyle w:val="ProductList-TableBody"/>
              <w:jc w:val="center"/>
            </w:pPr>
          </w:p>
        </w:tc>
      </w:tr>
      <w:tr w:rsidR="005E5B13" w14:paraId="5E0A8616" w14:textId="77777777">
        <w:tc>
          <w:tcPr>
            <w:tcW w:w="4660" w:type="dxa"/>
            <w:tcBorders>
              <w:top w:val="dashed" w:sz="4" w:space="0" w:color="BFBFBF"/>
              <w:left w:val="none" w:sz="4" w:space="0" w:color="6E6E6E"/>
              <w:bottom w:val="dashed" w:sz="4" w:space="0" w:color="BFBFBF"/>
              <w:right w:val="none" w:sz="4" w:space="0" w:color="6E6E6E"/>
            </w:tcBorders>
          </w:tcPr>
          <w:p w14:paraId="29C483D7" w14:textId="77777777" w:rsidR="005E5B13" w:rsidRDefault="003E49C3">
            <w:pPr>
              <w:pStyle w:val="ProductList-TableBody"/>
            </w:pPr>
            <w:r>
              <w:t>Dynamics 365 Retail Add-on</w:t>
            </w:r>
            <w:r>
              <w:fldChar w:fldCharType="begin"/>
            </w:r>
            <w:r>
              <w:instrText xml:space="preserve"> XE "Dynamics 365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02A83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B5EE1"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3B9F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2764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13095"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177FB"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4A65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DF606"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43AA5" w14:textId="77777777" w:rsidR="005E5B13" w:rsidRDefault="005E5B13">
            <w:pPr>
              <w:pStyle w:val="ProductList-TableBody"/>
              <w:jc w:val="center"/>
            </w:pPr>
          </w:p>
        </w:tc>
      </w:tr>
      <w:tr w:rsidR="005E5B13" w14:paraId="39EB040E" w14:textId="77777777">
        <w:tc>
          <w:tcPr>
            <w:tcW w:w="4660" w:type="dxa"/>
            <w:tcBorders>
              <w:top w:val="dashed" w:sz="4" w:space="0" w:color="BFBFBF"/>
              <w:left w:val="none" w:sz="4" w:space="0" w:color="6E6E6E"/>
              <w:bottom w:val="dashed" w:sz="4" w:space="0" w:color="BFBFBF"/>
              <w:right w:val="none" w:sz="4" w:space="0" w:color="6E6E6E"/>
            </w:tcBorders>
          </w:tcPr>
          <w:p w14:paraId="54C6D208" w14:textId="77777777" w:rsidR="005E5B13" w:rsidRDefault="003E49C3">
            <w:pPr>
              <w:pStyle w:val="ProductList-TableBody"/>
            </w:pPr>
            <w:r>
              <w:t>Dynamics 365 Retail From SA</w:t>
            </w:r>
            <w:r>
              <w:fldChar w:fldCharType="begin"/>
            </w:r>
            <w:r>
              <w:instrText xml:space="preserve"> XE "Dynamics 365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74672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632BD"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541E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DC1B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E3772"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1C45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612B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92A3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61045" w14:textId="77777777" w:rsidR="005E5B13" w:rsidRDefault="005E5B13">
            <w:pPr>
              <w:pStyle w:val="ProductList-TableBody"/>
              <w:jc w:val="center"/>
            </w:pPr>
          </w:p>
        </w:tc>
      </w:tr>
      <w:tr w:rsidR="005E5B13" w14:paraId="73BF5B93" w14:textId="77777777">
        <w:tc>
          <w:tcPr>
            <w:tcW w:w="4660" w:type="dxa"/>
            <w:tcBorders>
              <w:top w:val="dashed" w:sz="4" w:space="0" w:color="BFBFBF"/>
              <w:left w:val="none" w:sz="4" w:space="0" w:color="6E6E6E"/>
              <w:bottom w:val="dashed" w:sz="4" w:space="0" w:color="BFBFBF"/>
              <w:right w:val="none" w:sz="4" w:space="0" w:color="6E6E6E"/>
            </w:tcBorders>
          </w:tcPr>
          <w:p w14:paraId="08075086" w14:textId="77777777" w:rsidR="005E5B13" w:rsidRDefault="003E49C3">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A8EA71" w14:textId="77777777" w:rsidR="005E5B13" w:rsidRDefault="003E49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6A8A6"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0B99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D25DA"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22563"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1374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2A9B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57BD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BCC75" w14:textId="77777777" w:rsidR="005E5B13" w:rsidRDefault="005E5B13">
            <w:pPr>
              <w:pStyle w:val="ProductList-TableBody"/>
              <w:jc w:val="center"/>
            </w:pPr>
          </w:p>
        </w:tc>
      </w:tr>
      <w:tr w:rsidR="005E5B13" w14:paraId="530813F6" w14:textId="77777777">
        <w:tc>
          <w:tcPr>
            <w:tcW w:w="4660" w:type="dxa"/>
            <w:tcBorders>
              <w:top w:val="dashed" w:sz="4" w:space="0" w:color="BFBFBF"/>
              <w:left w:val="none" w:sz="4" w:space="0" w:color="6E6E6E"/>
              <w:bottom w:val="dashed" w:sz="4" w:space="0" w:color="BFBFBF"/>
              <w:right w:val="none" w:sz="4" w:space="0" w:color="6E6E6E"/>
            </w:tcBorders>
          </w:tcPr>
          <w:p w14:paraId="0F2903A7" w14:textId="77777777" w:rsidR="005E5B13" w:rsidRDefault="003E49C3">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37DCAD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BD4F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6551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BE85E"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E25C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C360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0C81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8DA4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A6094" w14:textId="77777777" w:rsidR="005E5B13" w:rsidRDefault="005E5B13">
            <w:pPr>
              <w:pStyle w:val="ProductList-TableBody"/>
              <w:jc w:val="center"/>
            </w:pPr>
          </w:p>
        </w:tc>
      </w:tr>
      <w:tr w:rsidR="005E5B13" w14:paraId="7EB59E61" w14:textId="77777777">
        <w:tc>
          <w:tcPr>
            <w:tcW w:w="4660" w:type="dxa"/>
            <w:tcBorders>
              <w:top w:val="dashed" w:sz="4" w:space="0" w:color="BFBFBF"/>
              <w:left w:val="none" w:sz="4" w:space="0" w:color="6E6E6E"/>
              <w:bottom w:val="dashed" w:sz="4" w:space="0" w:color="BFBFBF"/>
              <w:right w:val="none" w:sz="4" w:space="0" w:color="6E6E6E"/>
            </w:tcBorders>
          </w:tcPr>
          <w:p w14:paraId="77F2AA7E" w14:textId="77777777" w:rsidR="005E5B13" w:rsidRDefault="003E49C3">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8393B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6BBB4"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BDBA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5974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8D521"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5537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0D00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992C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0CE43" w14:textId="77777777" w:rsidR="005E5B13" w:rsidRDefault="005E5B13">
            <w:pPr>
              <w:pStyle w:val="ProductList-TableBody"/>
              <w:jc w:val="center"/>
            </w:pPr>
          </w:p>
        </w:tc>
      </w:tr>
      <w:tr w:rsidR="005E5B13" w14:paraId="646E8ADA" w14:textId="77777777">
        <w:tc>
          <w:tcPr>
            <w:tcW w:w="4660" w:type="dxa"/>
            <w:tcBorders>
              <w:top w:val="dashed" w:sz="4" w:space="0" w:color="BFBFBF"/>
              <w:left w:val="none" w:sz="4" w:space="0" w:color="6E6E6E"/>
              <w:bottom w:val="dashed" w:sz="4" w:space="0" w:color="BFBFBF"/>
              <w:right w:val="none" w:sz="4" w:space="0" w:color="6E6E6E"/>
            </w:tcBorders>
          </w:tcPr>
          <w:p w14:paraId="1889D85E" w14:textId="77777777" w:rsidR="005E5B13" w:rsidRDefault="003E49C3">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3E3BA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27325"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81C6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6333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8C896"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3EE1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1F31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8D56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F0AD0" w14:textId="77777777" w:rsidR="005E5B13" w:rsidRDefault="005E5B13">
            <w:pPr>
              <w:pStyle w:val="ProductList-TableBody"/>
              <w:jc w:val="center"/>
            </w:pPr>
          </w:p>
        </w:tc>
      </w:tr>
      <w:tr w:rsidR="005E5B13" w14:paraId="094BF45D" w14:textId="77777777">
        <w:tc>
          <w:tcPr>
            <w:tcW w:w="4660" w:type="dxa"/>
            <w:tcBorders>
              <w:top w:val="dashed" w:sz="4" w:space="0" w:color="BFBFBF"/>
              <w:left w:val="none" w:sz="4" w:space="0" w:color="6E6E6E"/>
              <w:bottom w:val="dashed" w:sz="4" w:space="0" w:color="BFBFBF"/>
              <w:right w:val="none" w:sz="4" w:space="0" w:color="6E6E6E"/>
            </w:tcBorders>
          </w:tcPr>
          <w:p w14:paraId="7FD1BD5C" w14:textId="77777777" w:rsidR="005E5B13" w:rsidRDefault="003E49C3">
            <w:pPr>
              <w:pStyle w:val="ProductList-TableBody"/>
            </w:pPr>
            <w:r>
              <w:t>Dynamics 365 Talent</w:t>
            </w:r>
            <w:r>
              <w:fldChar w:fldCharType="begin"/>
            </w:r>
            <w:r>
              <w:instrText xml:space="preserve"> XE "Dynamics 365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5A6F6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09B5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4E33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D000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61675"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8562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DF33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8E8D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941BE" w14:textId="77777777" w:rsidR="005E5B13" w:rsidRDefault="005E5B13">
            <w:pPr>
              <w:pStyle w:val="ProductList-TableBody"/>
              <w:jc w:val="center"/>
            </w:pPr>
          </w:p>
        </w:tc>
      </w:tr>
      <w:tr w:rsidR="005E5B13" w14:paraId="53EF1408" w14:textId="77777777">
        <w:tc>
          <w:tcPr>
            <w:tcW w:w="4660" w:type="dxa"/>
            <w:tcBorders>
              <w:top w:val="dashed" w:sz="4" w:space="0" w:color="BFBFBF"/>
              <w:left w:val="none" w:sz="4" w:space="0" w:color="6E6E6E"/>
              <w:bottom w:val="dashed" w:sz="4" w:space="0" w:color="BFBFBF"/>
              <w:right w:val="none" w:sz="4" w:space="0" w:color="6E6E6E"/>
            </w:tcBorders>
          </w:tcPr>
          <w:p w14:paraId="41EA3B33" w14:textId="77777777" w:rsidR="005E5B13" w:rsidRDefault="003E49C3">
            <w:pPr>
              <w:pStyle w:val="ProductList-TableBody"/>
            </w:pPr>
            <w:r>
              <w:t>Dynamics 365 Talent Add-on</w:t>
            </w:r>
            <w:r>
              <w:fldChar w:fldCharType="begin"/>
            </w:r>
            <w:r>
              <w:instrText xml:space="preserve"> XE "Dynamics 365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EDDBD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75F16"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7874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CFEF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F0E3E"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254A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6C61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9389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CDE75" w14:textId="77777777" w:rsidR="005E5B13" w:rsidRDefault="005E5B13">
            <w:pPr>
              <w:pStyle w:val="ProductList-TableBody"/>
              <w:jc w:val="center"/>
            </w:pPr>
          </w:p>
        </w:tc>
      </w:tr>
      <w:tr w:rsidR="005E5B13" w14:paraId="65C715DC" w14:textId="77777777">
        <w:tc>
          <w:tcPr>
            <w:tcW w:w="4660" w:type="dxa"/>
            <w:tcBorders>
              <w:top w:val="dashed" w:sz="4" w:space="0" w:color="BFBFBF"/>
              <w:left w:val="none" w:sz="4" w:space="0" w:color="6E6E6E"/>
              <w:bottom w:val="dashed" w:sz="4" w:space="0" w:color="BFBFBF"/>
              <w:right w:val="none" w:sz="4" w:space="0" w:color="6E6E6E"/>
            </w:tcBorders>
          </w:tcPr>
          <w:p w14:paraId="15E05578" w14:textId="77777777" w:rsidR="005E5B13" w:rsidRDefault="003E49C3">
            <w:pPr>
              <w:pStyle w:val="ProductList-TableBody"/>
            </w:pPr>
            <w:r>
              <w:t>Dynamics 365 Talent From-SA</w:t>
            </w:r>
            <w:r>
              <w:fldChar w:fldCharType="begin"/>
            </w:r>
            <w:r>
              <w:instrText xml:space="preserve"> XE "Dynamics 365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3B98E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604F3"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8C41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813E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F70F0"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C64A2"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D4C3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241D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392E4" w14:textId="77777777" w:rsidR="005E5B13" w:rsidRDefault="005E5B13">
            <w:pPr>
              <w:pStyle w:val="ProductList-TableBody"/>
              <w:jc w:val="center"/>
            </w:pPr>
          </w:p>
        </w:tc>
      </w:tr>
      <w:tr w:rsidR="005E5B13" w14:paraId="3E02EBE0" w14:textId="77777777">
        <w:tc>
          <w:tcPr>
            <w:tcW w:w="4660" w:type="dxa"/>
            <w:tcBorders>
              <w:top w:val="dashed" w:sz="4" w:space="0" w:color="BFBFBF"/>
              <w:left w:val="none" w:sz="4" w:space="0" w:color="6E6E6E"/>
              <w:bottom w:val="dashed" w:sz="4" w:space="0" w:color="BFBFBF"/>
              <w:right w:val="none" w:sz="4" w:space="0" w:color="6E6E6E"/>
            </w:tcBorders>
          </w:tcPr>
          <w:p w14:paraId="219E7B74" w14:textId="77777777" w:rsidR="005E5B13" w:rsidRDefault="003E49C3">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F2E58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B9A4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B28E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E0BB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3B8AF"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0CAAB"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BEBB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DE2F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89BEE" w14:textId="77777777" w:rsidR="005E5B13" w:rsidRDefault="005E5B13">
            <w:pPr>
              <w:pStyle w:val="ProductList-TableBody"/>
              <w:jc w:val="center"/>
            </w:pPr>
          </w:p>
        </w:tc>
      </w:tr>
      <w:tr w:rsidR="005E5B13" w14:paraId="020FDE70" w14:textId="77777777">
        <w:tc>
          <w:tcPr>
            <w:tcW w:w="4660" w:type="dxa"/>
            <w:tcBorders>
              <w:top w:val="dashed" w:sz="4" w:space="0" w:color="BFBFBF"/>
              <w:left w:val="none" w:sz="4" w:space="0" w:color="6E6E6E"/>
              <w:bottom w:val="dashed" w:sz="4" w:space="0" w:color="BFBFBF"/>
              <w:right w:val="none" w:sz="4" w:space="0" w:color="6E6E6E"/>
            </w:tcBorders>
          </w:tcPr>
          <w:p w14:paraId="111FD83B" w14:textId="77777777" w:rsidR="005E5B13" w:rsidRDefault="003E49C3">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B6F979" w14:textId="77777777" w:rsidR="005E5B13" w:rsidRDefault="003E49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D469D"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ABC9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1D89A"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F6D6D"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5D47F"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60D8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2354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2F64E" w14:textId="77777777" w:rsidR="005E5B13" w:rsidRDefault="005E5B13">
            <w:pPr>
              <w:pStyle w:val="ProductList-TableBody"/>
              <w:jc w:val="center"/>
            </w:pPr>
          </w:p>
        </w:tc>
      </w:tr>
      <w:tr w:rsidR="005E5B13" w14:paraId="67ADB18B" w14:textId="77777777">
        <w:tc>
          <w:tcPr>
            <w:tcW w:w="4660" w:type="dxa"/>
            <w:tcBorders>
              <w:top w:val="dashed" w:sz="4" w:space="0" w:color="BFBFBF"/>
              <w:left w:val="none" w:sz="4" w:space="0" w:color="6E6E6E"/>
              <w:bottom w:val="dashed" w:sz="4" w:space="0" w:color="BFBFBF"/>
              <w:right w:val="none" w:sz="4" w:space="0" w:color="6E6E6E"/>
            </w:tcBorders>
          </w:tcPr>
          <w:p w14:paraId="35D528D5" w14:textId="77777777" w:rsidR="005E5B13" w:rsidRDefault="003E49C3">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8C4B6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64920"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010C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FF543"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0DED0"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0926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C4B4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1044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D68E3" w14:textId="77777777" w:rsidR="005E5B13" w:rsidRDefault="005E5B13">
            <w:pPr>
              <w:pStyle w:val="ProductList-TableBody"/>
              <w:jc w:val="center"/>
            </w:pPr>
          </w:p>
        </w:tc>
      </w:tr>
      <w:tr w:rsidR="005E5B13" w14:paraId="4BCC2517" w14:textId="77777777">
        <w:tc>
          <w:tcPr>
            <w:tcW w:w="4660" w:type="dxa"/>
            <w:tcBorders>
              <w:top w:val="dashed" w:sz="4" w:space="0" w:color="BFBFBF"/>
              <w:left w:val="none" w:sz="4" w:space="0" w:color="6E6E6E"/>
              <w:bottom w:val="dashed" w:sz="4" w:space="0" w:color="BFBFBF"/>
              <w:right w:val="none" w:sz="4" w:space="0" w:color="6E6E6E"/>
            </w:tcBorders>
          </w:tcPr>
          <w:p w14:paraId="0D80FCB0" w14:textId="77777777" w:rsidR="005E5B13" w:rsidRDefault="003E49C3">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6AA19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5D36E"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CF7E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03E8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C7FF0"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4F66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E7E1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78DDF"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A7E4D" w14:textId="77777777" w:rsidR="005E5B13" w:rsidRDefault="005E5B13">
            <w:pPr>
              <w:pStyle w:val="ProductList-TableBody"/>
              <w:jc w:val="center"/>
            </w:pPr>
          </w:p>
        </w:tc>
      </w:tr>
      <w:tr w:rsidR="005E5B13" w14:paraId="214D5706" w14:textId="77777777">
        <w:tc>
          <w:tcPr>
            <w:tcW w:w="4660" w:type="dxa"/>
            <w:tcBorders>
              <w:top w:val="dashed" w:sz="4" w:space="0" w:color="BFBFBF"/>
              <w:left w:val="none" w:sz="4" w:space="0" w:color="6E6E6E"/>
              <w:bottom w:val="dashed" w:sz="4" w:space="0" w:color="BFBFBF"/>
              <w:right w:val="none" w:sz="4" w:space="0" w:color="6E6E6E"/>
            </w:tcBorders>
          </w:tcPr>
          <w:p w14:paraId="71B7CA61" w14:textId="77777777" w:rsidR="005E5B13" w:rsidRDefault="003E49C3">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DBE21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CD00A"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5E10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5C73E"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9743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CEC0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888C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46D9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D539C" w14:textId="77777777" w:rsidR="005E5B13" w:rsidRDefault="005E5B13">
            <w:pPr>
              <w:pStyle w:val="ProductList-TableBody"/>
              <w:jc w:val="center"/>
            </w:pPr>
          </w:p>
        </w:tc>
      </w:tr>
      <w:tr w:rsidR="005E5B13" w14:paraId="7459D33C" w14:textId="77777777">
        <w:tc>
          <w:tcPr>
            <w:tcW w:w="4660" w:type="dxa"/>
            <w:tcBorders>
              <w:top w:val="dashed" w:sz="4" w:space="0" w:color="BFBFBF"/>
              <w:left w:val="none" w:sz="4" w:space="0" w:color="6E6E6E"/>
              <w:bottom w:val="dashed" w:sz="4" w:space="0" w:color="BFBFBF"/>
              <w:right w:val="none" w:sz="4" w:space="0" w:color="6E6E6E"/>
            </w:tcBorders>
          </w:tcPr>
          <w:p w14:paraId="2F10425E" w14:textId="77777777" w:rsidR="005E5B13" w:rsidRDefault="003E49C3">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CEEB0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B9EC6"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6D7F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8D861"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1E86B"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E08FF"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BD3F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050F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F45EA" w14:textId="77777777" w:rsidR="005E5B13" w:rsidRDefault="005E5B13">
            <w:pPr>
              <w:pStyle w:val="ProductList-TableBody"/>
              <w:jc w:val="center"/>
            </w:pPr>
          </w:p>
        </w:tc>
      </w:tr>
      <w:tr w:rsidR="005E5B13" w14:paraId="427E84A5" w14:textId="77777777">
        <w:tc>
          <w:tcPr>
            <w:tcW w:w="4660" w:type="dxa"/>
            <w:tcBorders>
              <w:top w:val="dashed" w:sz="4" w:space="0" w:color="BFBFBF"/>
              <w:left w:val="none" w:sz="4" w:space="0" w:color="6E6E6E"/>
              <w:bottom w:val="dashed" w:sz="4" w:space="0" w:color="BFBFBF"/>
              <w:right w:val="none" w:sz="4" w:space="0" w:color="6E6E6E"/>
            </w:tcBorders>
          </w:tcPr>
          <w:p w14:paraId="35098B99" w14:textId="77777777" w:rsidR="005E5B13" w:rsidRDefault="003E49C3">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3D4E8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9E0F1"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73FD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9D19C"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B1CB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9B0E2"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3B97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F3C0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F0062" w14:textId="77777777" w:rsidR="005E5B13" w:rsidRDefault="005E5B13">
            <w:pPr>
              <w:pStyle w:val="ProductList-TableBody"/>
              <w:jc w:val="center"/>
            </w:pPr>
          </w:p>
        </w:tc>
      </w:tr>
      <w:tr w:rsidR="005E5B13" w14:paraId="768EAF73" w14:textId="77777777">
        <w:tc>
          <w:tcPr>
            <w:tcW w:w="4660" w:type="dxa"/>
            <w:tcBorders>
              <w:top w:val="dashed" w:sz="4" w:space="0" w:color="BFBFBF"/>
              <w:left w:val="none" w:sz="4" w:space="0" w:color="6E6E6E"/>
              <w:bottom w:val="dashed" w:sz="4" w:space="0" w:color="BFBFBF"/>
              <w:right w:val="none" w:sz="4" w:space="0" w:color="6E6E6E"/>
            </w:tcBorders>
          </w:tcPr>
          <w:p w14:paraId="0AB38E01" w14:textId="77777777" w:rsidR="005E5B13" w:rsidRDefault="003E49C3">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5B6A9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525D5"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9235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D749B"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F3A66"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0179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6196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A6A6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1ACCA" w14:textId="77777777" w:rsidR="005E5B13" w:rsidRDefault="005E5B13">
            <w:pPr>
              <w:pStyle w:val="ProductList-TableBody"/>
              <w:jc w:val="center"/>
            </w:pPr>
          </w:p>
        </w:tc>
      </w:tr>
      <w:tr w:rsidR="005E5B13" w14:paraId="795F4AD6" w14:textId="77777777">
        <w:tc>
          <w:tcPr>
            <w:tcW w:w="4660" w:type="dxa"/>
            <w:tcBorders>
              <w:top w:val="dashed" w:sz="4" w:space="0" w:color="BFBFBF"/>
              <w:left w:val="none" w:sz="4" w:space="0" w:color="6E6E6E"/>
              <w:bottom w:val="dashed" w:sz="4" w:space="0" w:color="BFBFBF"/>
              <w:right w:val="none" w:sz="4" w:space="0" w:color="6E6E6E"/>
            </w:tcBorders>
          </w:tcPr>
          <w:p w14:paraId="5AEDC876" w14:textId="77777777" w:rsidR="005E5B13" w:rsidRDefault="003E49C3">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30301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26276"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81D0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DD54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AFE4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A81BB"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F876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B25A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17056" w14:textId="77777777" w:rsidR="005E5B13" w:rsidRDefault="005E5B13">
            <w:pPr>
              <w:pStyle w:val="ProductList-TableBody"/>
              <w:jc w:val="center"/>
            </w:pPr>
          </w:p>
        </w:tc>
      </w:tr>
      <w:tr w:rsidR="005E5B13" w14:paraId="29C0A2C3" w14:textId="77777777">
        <w:tc>
          <w:tcPr>
            <w:tcW w:w="4660" w:type="dxa"/>
            <w:tcBorders>
              <w:top w:val="dashed" w:sz="4" w:space="0" w:color="BFBFBF"/>
              <w:left w:val="none" w:sz="4" w:space="0" w:color="6E6E6E"/>
              <w:bottom w:val="dashed" w:sz="4" w:space="0" w:color="BFBFBF"/>
              <w:right w:val="none" w:sz="4" w:space="0" w:color="6E6E6E"/>
            </w:tcBorders>
          </w:tcPr>
          <w:p w14:paraId="57C6EB67" w14:textId="77777777" w:rsidR="005E5B13" w:rsidRDefault="003E49C3">
            <w:pPr>
              <w:pStyle w:val="ProductList-TableBody"/>
            </w:pPr>
            <w:r>
              <w:t>アプリファイルキャパシティ向け</w:t>
            </w:r>
            <w:r>
              <w:fldChar w:fldCharType="begin"/>
            </w:r>
            <w:r>
              <w:instrText xml:space="preserve"> XE "</w:instrText>
            </w:r>
            <w:r>
              <w:instrText>アプリファイルキャパシティ向け</w:instrText>
            </w:r>
            <w:r>
              <w:instrText xml:space="preserve">" </w:instrText>
            </w:r>
            <w:r>
              <w:fldChar w:fldCharType="end"/>
            </w:r>
            <w:r>
              <w:t>共通データサービス</w:t>
            </w:r>
            <w:r>
              <w:fldChar w:fldCharType="begin"/>
            </w:r>
            <w:r>
              <w:instrText xml:space="preserve"> XE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41AB6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9783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5C21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43D6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49014"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82C2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39D2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1B7AB"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FD950" w14:textId="77777777" w:rsidR="005E5B13" w:rsidRDefault="005E5B13">
            <w:pPr>
              <w:pStyle w:val="ProductList-TableBody"/>
              <w:jc w:val="center"/>
            </w:pPr>
          </w:p>
        </w:tc>
      </w:tr>
      <w:tr w:rsidR="005E5B13" w14:paraId="0A3AC641" w14:textId="77777777">
        <w:tc>
          <w:tcPr>
            <w:tcW w:w="4660" w:type="dxa"/>
            <w:tcBorders>
              <w:top w:val="dashed" w:sz="4" w:space="0" w:color="BFBFBF"/>
              <w:left w:val="none" w:sz="4" w:space="0" w:color="6E6E6E"/>
              <w:bottom w:val="dashed" w:sz="4" w:space="0" w:color="BFBFBF"/>
              <w:right w:val="none" w:sz="4" w:space="0" w:color="6E6E6E"/>
            </w:tcBorders>
          </w:tcPr>
          <w:p w14:paraId="5E30DE5E" w14:textId="77777777" w:rsidR="005E5B13" w:rsidRDefault="003E49C3">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F999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3D660"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3F44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EDB4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EEEF7"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227B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B53B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857B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91FEF" w14:textId="77777777" w:rsidR="005E5B13" w:rsidRDefault="005E5B13">
            <w:pPr>
              <w:pStyle w:val="ProductList-TableBody"/>
              <w:jc w:val="center"/>
            </w:pPr>
          </w:p>
        </w:tc>
      </w:tr>
      <w:tr w:rsidR="005E5B13" w14:paraId="6DDAEFE2" w14:textId="77777777">
        <w:tc>
          <w:tcPr>
            <w:tcW w:w="4660" w:type="dxa"/>
            <w:tcBorders>
              <w:top w:val="dashed" w:sz="4" w:space="0" w:color="BFBFBF"/>
              <w:left w:val="none" w:sz="4" w:space="0" w:color="6E6E6E"/>
              <w:bottom w:val="dashed" w:sz="4" w:space="0" w:color="BFBFBF"/>
              <w:right w:val="none" w:sz="4" w:space="0" w:color="6E6E6E"/>
            </w:tcBorders>
          </w:tcPr>
          <w:p w14:paraId="0BD46875" w14:textId="77777777" w:rsidR="005E5B13" w:rsidRDefault="003E49C3">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816D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1E544"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5388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71A58"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A6062"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0753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D316B"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DB46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FC2A5" w14:textId="77777777" w:rsidR="005E5B13" w:rsidRDefault="005E5B13">
            <w:pPr>
              <w:pStyle w:val="ProductList-TableBody"/>
              <w:jc w:val="center"/>
            </w:pPr>
          </w:p>
        </w:tc>
      </w:tr>
      <w:tr w:rsidR="005E5B13" w14:paraId="20AFD78A" w14:textId="77777777">
        <w:tc>
          <w:tcPr>
            <w:tcW w:w="4660" w:type="dxa"/>
            <w:tcBorders>
              <w:top w:val="dashed" w:sz="4" w:space="0" w:color="BFBFBF"/>
              <w:left w:val="none" w:sz="4" w:space="0" w:color="6E6E6E"/>
              <w:bottom w:val="dashed" w:sz="4" w:space="0" w:color="BFBFBF"/>
              <w:right w:val="none" w:sz="4" w:space="0" w:color="6E6E6E"/>
            </w:tcBorders>
          </w:tcPr>
          <w:p w14:paraId="033196EF" w14:textId="77777777" w:rsidR="005E5B13" w:rsidRDefault="003E49C3">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77FC9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29F7A"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CDBA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317F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C36F3"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4F3A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0C4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906D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865A3" w14:textId="77777777" w:rsidR="005E5B13" w:rsidRDefault="005E5B13">
            <w:pPr>
              <w:pStyle w:val="ProductList-TableBody"/>
              <w:jc w:val="center"/>
            </w:pPr>
          </w:p>
        </w:tc>
      </w:tr>
      <w:tr w:rsidR="005E5B13" w14:paraId="62023BD5" w14:textId="77777777">
        <w:tc>
          <w:tcPr>
            <w:tcW w:w="4660" w:type="dxa"/>
            <w:tcBorders>
              <w:top w:val="dashed" w:sz="4" w:space="0" w:color="BFBFBF"/>
              <w:left w:val="none" w:sz="4" w:space="0" w:color="6E6E6E"/>
              <w:bottom w:val="dashed" w:sz="4" w:space="0" w:color="BFBFBF"/>
              <w:right w:val="none" w:sz="4" w:space="0" w:color="6E6E6E"/>
            </w:tcBorders>
          </w:tcPr>
          <w:p w14:paraId="14EC7AE3" w14:textId="77777777" w:rsidR="005E5B13" w:rsidRDefault="003E49C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33215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20BDF"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E55F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574A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8BE73"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F19D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E512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CF48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EB0D1" w14:textId="77777777" w:rsidR="005E5B13" w:rsidRDefault="005E5B13">
            <w:pPr>
              <w:pStyle w:val="ProductList-TableBody"/>
              <w:jc w:val="center"/>
            </w:pPr>
          </w:p>
        </w:tc>
      </w:tr>
      <w:tr w:rsidR="005E5B13" w14:paraId="00066FA1" w14:textId="77777777">
        <w:tc>
          <w:tcPr>
            <w:tcW w:w="4660" w:type="dxa"/>
            <w:tcBorders>
              <w:top w:val="dashed" w:sz="4" w:space="0" w:color="BFBFBF"/>
              <w:left w:val="none" w:sz="4" w:space="0" w:color="6E6E6E"/>
              <w:bottom w:val="dashed" w:sz="4" w:space="0" w:color="BFBFBF"/>
              <w:right w:val="none" w:sz="4" w:space="0" w:color="6E6E6E"/>
            </w:tcBorders>
          </w:tcPr>
          <w:p w14:paraId="0ABE489A" w14:textId="77777777" w:rsidR="005E5B13" w:rsidRDefault="003E49C3">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F3F6D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1671A"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D37D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44CC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28367"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7CBB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F791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504A6"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05555" w14:textId="77777777" w:rsidR="005E5B13" w:rsidRDefault="005E5B13">
            <w:pPr>
              <w:pStyle w:val="ProductList-TableBody"/>
              <w:jc w:val="center"/>
            </w:pPr>
          </w:p>
        </w:tc>
      </w:tr>
      <w:tr w:rsidR="005E5B13" w14:paraId="6DA5634B" w14:textId="77777777">
        <w:tc>
          <w:tcPr>
            <w:tcW w:w="4660" w:type="dxa"/>
            <w:tcBorders>
              <w:top w:val="dashed" w:sz="4" w:space="0" w:color="BFBFBF"/>
              <w:left w:val="none" w:sz="4" w:space="0" w:color="6E6E6E"/>
              <w:bottom w:val="dashed" w:sz="4" w:space="0" w:color="BFBFBF"/>
              <w:right w:val="none" w:sz="4" w:space="0" w:color="6E6E6E"/>
            </w:tcBorders>
          </w:tcPr>
          <w:p w14:paraId="11F52D7C" w14:textId="77777777" w:rsidR="005E5B13" w:rsidRDefault="003E49C3">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DEB82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B89F3"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8188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0930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48985"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C8C5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06AA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75C7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3CB27" w14:textId="77777777" w:rsidR="005E5B13" w:rsidRDefault="005E5B13">
            <w:pPr>
              <w:pStyle w:val="ProductList-TableBody"/>
              <w:jc w:val="center"/>
            </w:pPr>
          </w:p>
        </w:tc>
      </w:tr>
      <w:tr w:rsidR="005E5B13" w14:paraId="01F0FFDB" w14:textId="77777777">
        <w:tc>
          <w:tcPr>
            <w:tcW w:w="4660" w:type="dxa"/>
            <w:tcBorders>
              <w:top w:val="dashed" w:sz="4" w:space="0" w:color="BFBFBF"/>
              <w:left w:val="none" w:sz="4" w:space="0" w:color="6E6E6E"/>
              <w:bottom w:val="dashed" w:sz="4" w:space="0" w:color="BFBFBF"/>
              <w:right w:val="none" w:sz="4" w:space="0" w:color="6E6E6E"/>
            </w:tcBorders>
          </w:tcPr>
          <w:p w14:paraId="7CDF2310" w14:textId="77777777" w:rsidR="005E5B13" w:rsidRDefault="003E49C3">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510F8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D8B7B"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CB49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7F21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E7CC0"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48DE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544B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AF4BB"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B7D41" w14:textId="77777777" w:rsidR="005E5B13" w:rsidRDefault="005E5B13">
            <w:pPr>
              <w:pStyle w:val="ProductList-TableBody"/>
              <w:jc w:val="center"/>
            </w:pPr>
          </w:p>
        </w:tc>
      </w:tr>
      <w:tr w:rsidR="005E5B13" w14:paraId="3E83F66F" w14:textId="77777777">
        <w:tc>
          <w:tcPr>
            <w:tcW w:w="4660" w:type="dxa"/>
            <w:tcBorders>
              <w:top w:val="dashed" w:sz="4" w:space="0" w:color="BFBFBF"/>
              <w:left w:val="none" w:sz="4" w:space="0" w:color="6E6E6E"/>
              <w:bottom w:val="dashed" w:sz="4" w:space="0" w:color="BFBFBF"/>
              <w:right w:val="none" w:sz="4" w:space="0" w:color="6E6E6E"/>
            </w:tcBorders>
          </w:tcPr>
          <w:p w14:paraId="159434DA" w14:textId="77777777" w:rsidR="005E5B13" w:rsidRDefault="003E49C3">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BC3CD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6733F"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016D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8557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2EA7A"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A320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DD2A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6BBD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0EDE9" w14:textId="77777777" w:rsidR="005E5B13" w:rsidRDefault="005E5B13">
            <w:pPr>
              <w:pStyle w:val="ProductList-TableBody"/>
              <w:jc w:val="center"/>
            </w:pPr>
          </w:p>
        </w:tc>
      </w:tr>
      <w:tr w:rsidR="005E5B13" w14:paraId="489050EC" w14:textId="77777777">
        <w:tc>
          <w:tcPr>
            <w:tcW w:w="4660" w:type="dxa"/>
            <w:tcBorders>
              <w:top w:val="dashed" w:sz="4" w:space="0" w:color="BFBFBF"/>
              <w:left w:val="none" w:sz="4" w:space="0" w:color="6E6E6E"/>
              <w:bottom w:val="dashed" w:sz="4" w:space="0" w:color="BFBFBF"/>
              <w:right w:val="none" w:sz="4" w:space="0" w:color="6E6E6E"/>
            </w:tcBorders>
          </w:tcPr>
          <w:p w14:paraId="6791E4A7" w14:textId="77777777" w:rsidR="005E5B13" w:rsidRDefault="003E49C3">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FDBCD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1C28B"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12AC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418A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25CCA"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E8BF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C9A1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0148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09DBE" w14:textId="77777777" w:rsidR="005E5B13" w:rsidRDefault="005E5B13">
            <w:pPr>
              <w:pStyle w:val="ProductList-TableBody"/>
              <w:jc w:val="center"/>
            </w:pPr>
          </w:p>
        </w:tc>
      </w:tr>
      <w:tr w:rsidR="005E5B13" w14:paraId="24B8D10C" w14:textId="77777777">
        <w:tc>
          <w:tcPr>
            <w:tcW w:w="4660" w:type="dxa"/>
            <w:tcBorders>
              <w:top w:val="dashed" w:sz="4" w:space="0" w:color="BFBFBF"/>
              <w:left w:val="none" w:sz="4" w:space="0" w:color="6E6E6E"/>
              <w:bottom w:val="dashed" w:sz="4" w:space="0" w:color="BFBFBF"/>
              <w:right w:val="none" w:sz="4" w:space="0" w:color="6E6E6E"/>
            </w:tcBorders>
          </w:tcPr>
          <w:p w14:paraId="637D51D6" w14:textId="77777777" w:rsidR="005E5B13" w:rsidRDefault="003E49C3">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B9725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4F150"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A654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B244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AFA47"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04AC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0F3E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ACA2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AFC95" w14:textId="77777777" w:rsidR="005E5B13" w:rsidRDefault="005E5B13">
            <w:pPr>
              <w:pStyle w:val="ProductList-TableBody"/>
              <w:jc w:val="center"/>
            </w:pPr>
          </w:p>
        </w:tc>
      </w:tr>
      <w:tr w:rsidR="005E5B13" w14:paraId="57FF4948" w14:textId="77777777">
        <w:tc>
          <w:tcPr>
            <w:tcW w:w="4660" w:type="dxa"/>
            <w:tcBorders>
              <w:top w:val="dashed" w:sz="4" w:space="0" w:color="BFBFBF"/>
              <w:left w:val="none" w:sz="4" w:space="0" w:color="6E6E6E"/>
              <w:bottom w:val="dashed" w:sz="4" w:space="0" w:color="BFBFBF"/>
              <w:right w:val="none" w:sz="4" w:space="0" w:color="6E6E6E"/>
            </w:tcBorders>
          </w:tcPr>
          <w:p w14:paraId="613888EE" w14:textId="77777777" w:rsidR="005E5B13" w:rsidRDefault="003E49C3">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EA0EE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B1BE5"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A07D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ABEC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5E10A"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7032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052F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CCF1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15FA7" w14:textId="77777777" w:rsidR="005E5B13" w:rsidRDefault="005E5B13">
            <w:pPr>
              <w:pStyle w:val="ProductList-TableBody"/>
              <w:jc w:val="center"/>
            </w:pPr>
          </w:p>
        </w:tc>
      </w:tr>
      <w:tr w:rsidR="005E5B13" w14:paraId="25137830" w14:textId="77777777">
        <w:tc>
          <w:tcPr>
            <w:tcW w:w="4660" w:type="dxa"/>
            <w:tcBorders>
              <w:top w:val="dashed" w:sz="4" w:space="0" w:color="BFBFBF"/>
              <w:left w:val="none" w:sz="4" w:space="0" w:color="6E6E6E"/>
              <w:bottom w:val="dashed" w:sz="4" w:space="0" w:color="BFBFBF"/>
              <w:right w:val="none" w:sz="4" w:space="0" w:color="6E6E6E"/>
            </w:tcBorders>
          </w:tcPr>
          <w:p w14:paraId="77AB3129" w14:textId="77777777" w:rsidR="005E5B13" w:rsidRDefault="003E49C3">
            <w:pPr>
              <w:pStyle w:val="ProductList-TableBody"/>
            </w:pPr>
            <w:r>
              <w:t xml:space="preserve">Dynamics 365 Unified Operations Plan - Sandbox Tier 1 </w:t>
            </w:r>
            <w:r>
              <w:t>～</w:t>
            </w:r>
            <w:r>
              <w:t xml:space="preserve"> 5</w:t>
            </w:r>
            <w:r>
              <w:fldChar w:fldCharType="begin"/>
            </w:r>
            <w:r>
              <w:instrText xml:space="preserve"> XE "Dynamics 365 Unified Operations Plan - Sandbox Tier 1 </w:instrText>
            </w:r>
            <w:r>
              <w:instrText>～</w:instrText>
            </w:r>
            <w:r>
              <w:instrText xml:space="preserve">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89E23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8163F"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A46A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45CD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B63FA"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731A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7D61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CF9B6"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48E4A" w14:textId="77777777" w:rsidR="005E5B13" w:rsidRDefault="005E5B13">
            <w:pPr>
              <w:pStyle w:val="ProductList-TableBody"/>
              <w:jc w:val="center"/>
            </w:pPr>
          </w:p>
        </w:tc>
      </w:tr>
      <w:tr w:rsidR="005E5B13" w14:paraId="7C07EA55" w14:textId="77777777">
        <w:tc>
          <w:tcPr>
            <w:tcW w:w="4660" w:type="dxa"/>
            <w:tcBorders>
              <w:top w:val="dashed" w:sz="4" w:space="0" w:color="BFBFBF"/>
              <w:left w:val="none" w:sz="4" w:space="0" w:color="6E6E6E"/>
              <w:bottom w:val="dashed" w:sz="4" w:space="0" w:color="BFBFBF"/>
              <w:right w:val="none" w:sz="4" w:space="0" w:color="6E6E6E"/>
            </w:tcBorders>
          </w:tcPr>
          <w:p w14:paraId="76F691F7" w14:textId="77777777" w:rsidR="005E5B13" w:rsidRDefault="003E49C3">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4AAA5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59DF5"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9651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82030"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79C71"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96E1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08C4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203D6"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A2199" w14:textId="77777777" w:rsidR="005E5B13" w:rsidRDefault="005E5B13">
            <w:pPr>
              <w:pStyle w:val="ProductList-TableBody"/>
              <w:jc w:val="center"/>
            </w:pPr>
          </w:p>
        </w:tc>
      </w:tr>
      <w:tr w:rsidR="005E5B13" w14:paraId="2F7F63EB" w14:textId="77777777">
        <w:tc>
          <w:tcPr>
            <w:tcW w:w="4660" w:type="dxa"/>
            <w:tcBorders>
              <w:top w:val="dashed" w:sz="4" w:space="0" w:color="BFBFBF"/>
              <w:left w:val="none" w:sz="4" w:space="0" w:color="6E6E6E"/>
              <w:bottom w:val="dashed" w:sz="4" w:space="0" w:color="BFBFBF"/>
              <w:right w:val="none" w:sz="4" w:space="0" w:color="6E6E6E"/>
            </w:tcBorders>
          </w:tcPr>
          <w:p w14:paraId="56B5B377" w14:textId="77777777" w:rsidR="005E5B13" w:rsidRDefault="003E49C3">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3B2CE5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2F84F"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CCF9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45BA5"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CC4F2"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C77D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D692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83AB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22D44" w14:textId="77777777" w:rsidR="005E5B13" w:rsidRDefault="005E5B13">
            <w:pPr>
              <w:pStyle w:val="ProductList-TableBody"/>
              <w:jc w:val="center"/>
            </w:pPr>
          </w:p>
        </w:tc>
      </w:tr>
      <w:tr w:rsidR="005E5B13" w14:paraId="4408AE07" w14:textId="77777777">
        <w:tc>
          <w:tcPr>
            <w:tcW w:w="4660" w:type="dxa"/>
            <w:tcBorders>
              <w:top w:val="dashed" w:sz="4" w:space="0" w:color="BFBFBF"/>
              <w:left w:val="none" w:sz="4" w:space="0" w:color="6E6E6E"/>
              <w:bottom w:val="dashed" w:sz="4" w:space="0" w:color="BFBFBF"/>
              <w:right w:val="none" w:sz="4" w:space="0" w:color="6E6E6E"/>
            </w:tcBorders>
          </w:tcPr>
          <w:p w14:paraId="4528FC85" w14:textId="77777777" w:rsidR="005E5B13" w:rsidRDefault="003E49C3">
            <w:pPr>
              <w:pStyle w:val="ProductList-TableBody"/>
            </w:pPr>
            <w:r>
              <w:t xml:space="preserve">Chatbot </w:t>
            </w:r>
            <w:r>
              <w:t>セッション</w:t>
            </w:r>
            <w:r>
              <w:t xml:space="preserve"> </w:t>
            </w:r>
            <w:r>
              <w:t>アドオン</w:t>
            </w:r>
            <w:r>
              <w:fldChar w:fldCharType="begin"/>
            </w:r>
            <w:r>
              <w:instrText xml:space="preserve"> XE "Chatbot </w:instrText>
            </w:r>
            <w:r>
              <w:instrText>セッション</w:instrText>
            </w:r>
            <w:r>
              <w:instrText xml:space="preserve"> </w:instrText>
            </w:r>
            <w:r>
              <w:instrText>アドオン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6C657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D5654"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5B50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E7F39"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3719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99D6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923D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075E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8CCE0" w14:textId="77777777" w:rsidR="005E5B13" w:rsidRDefault="005E5B13">
            <w:pPr>
              <w:pStyle w:val="ProductList-TableBody"/>
              <w:jc w:val="center"/>
            </w:pPr>
          </w:p>
        </w:tc>
      </w:tr>
      <w:tr w:rsidR="005E5B13" w14:paraId="1C7CFE16" w14:textId="77777777">
        <w:tc>
          <w:tcPr>
            <w:tcW w:w="4660" w:type="dxa"/>
            <w:tcBorders>
              <w:top w:val="dashed" w:sz="4" w:space="0" w:color="BFBFBF"/>
              <w:left w:val="none" w:sz="4" w:space="0" w:color="6E6E6E"/>
              <w:bottom w:val="dashed" w:sz="4" w:space="0" w:color="BFBFBF"/>
              <w:right w:val="none" w:sz="4" w:space="0" w:color="6E6E6E"/>
            </w:tcBorders>
          </w:tcPr>
          <w:p w14:paraId="1C0917BD" w14:textId="77777777" w:rsidR="005E5B13" w:rsidRDefault="003E49C3">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E0754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08A9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1ECF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BBFF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0BF46"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6B806"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E8A1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5917B"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ADF16" w14:textId="77777777" w:rsidR="005E5B13" w:rsidRDefault="005E5B13">
            <w:pPr>
              <w:pStyle w:val="ProductList-TableBody"/>
              <w:jc w:val="center"/>
            </w:pPr>
          </w:p>
        </w:tc>
      </w:tr>
      <w:tr w:rsidR="005E5B13" w14:paraId="57C5C469" w14:textId="77777777">
        <w:tc>
          <w:tcPr>
            <w:tcW w:w="4660" w:type="dxa"/>
            <w:tcBorders>
              <w:top w:val="dashed" w:sz="4" w:space="0" w:color="BFBFBF"/>
              <w:left w:val="none" w:sz="4" w:space="0" w:color="6E6E6E"/>
              <w:bottom w:val="dashed" w:sz="4" w:space="0" w:color="BFBFBF"/>
              <w:right w:val="none" w:sz="4" w:space="0" w:color="6E6E6E"/>
            </w:tcBorders>
          </w:tcPr>
          <w:p w14:paraId="022C5ED6" w14:textId="77777777" w:rsidR="005E5B13" w:rsidRDefault="003E49C3">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3EE27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B416"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07AB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FDC2D"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E7833"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60BC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F980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9301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6EED8" w14:textId="77777777" w:rsidR="005E5B13" w:rsidRDefault="005E5B13">
            <w:pPr>
              <w:pStyle w:val="ProductList-TableBody"/>
              <w:jc w:val="center"/>
            </w:pPr>
          </w:p>
        </w:tc>
      </w:tr>
      <w:tr w:rsidR="005E5B13" w14:paraId="3058665D" w14:textId="77777777">
        <w:tc>
          <w:tcPr>
            <w:tcW w:w="4660" w:type="dxa"/>
            <w:tcBorders>
              <w:top w:val="dashed" w:sz="4" w:space="0" w:color="BFBFBF"/>
              <w:left w:val="none" w:sz="4" w:space="0" w:color="6E6E6E"/>
              <w:bottom w:val="dashed" w:sz="4" w:space="0" w:color="BFBFBF"/>
              <w:right w:val="none" w:sz="4" w:space="0" w:color="6E6E6E"/>
            </w:tcBorders>
          </w:tcPr>
          <w:p w14:paraId="590CD838" w14:textId="77777777" w:rsidR="005E5B13" w:rsidRDefault="003E49C3">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CFC1A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4C6F6"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1940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9718B"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5AB87"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21F3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3DA7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0F98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0570D" w14:textId="77777777" w:rsidR="005E5B13" w:rsidRDefault="005E5B13">
            <w:pPr>
              <w:pStyle w:val="ProductList-TableBody"/>
              <w:jc w:val="center"/>
            </w:pPr>
          </w:p>
        </w:tc>
      </w:tr>
      <w:tr w:rsidR="005E5B13" w14:paraId="312CC345" w14:textId="77777777">
        <w:tc>
          <w:tcPr>
            <w:tcW w:w="4660" w:type="dxa"/>
            <w:tcBorders>
              <w:top w:val="dashed" w:sz="4" w:space="0" w:color="BFBFBF"/>
              <w:left w:val="none" w:sz="4" w:space="0" w:color="6E6E6E"/>
              <w:bottom w:val="dashed" w:sz="4" w:space="0" w:color="BFBFBF"/>
              <w:right w:val="none" w:sz="4" w:space="0" w:color="6E6E6E"/>
            </w:tcBorders>
          </w:tcPr>
          <w:p w14:paraId="4A5BD30E" w14:textId="77777777" w:rsidR="005E5B13" w:rsidRDefault="003E49C3">
            <w:pPr>
              <w:pStyle w:val="ProductList-TableBody"/>
            </w:pPr>
            <w:r>
              <w:t>Dynamics 365 Asset Management Additional Assets</w:t>
            </w:r>
            <w:r>
              <w:fldChar w:fldCharType="begin"/>
            </w:r>
            <w:r>
              <w:instrText xml:space="preserve"> XE "Dynamics 365 Asset Management Additional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BC8EB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ABE2B"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E555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D66D0"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E22FD"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10D4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6BCE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8A8A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BE3BE" w14:textId="77777777" w:rsidR="005E5B13" w:rsidRDefault="005E5B13">
            <w:pPr>
              <w:pStyle w:val="ProductList-TableBody"/>
              <w:jc w:val="center"/>
            </w:pPr>
          </w:p>
        </w:tc>
      </w:tr>
      <w:tr w:rsidR="005E5B13" w14:paraId="1ED1A360" w14:textId="77777777">
        <w:tc>
          <w:tcPr>
            <w:tcW w:w="4660" w:type="dxa"/>
            <w:tcBorders>
              <w:top w:val="dashed" w:sz="4" w:space="0" w:color="BFBFBF"/>
              <w:left w:val="none" w:sz="4" w:space="0" w:color="6E6E6E"/>
              <w:bottom w:val="dashed" w:sz="4" w:space="0" w:color="BFBFBF"/>
              <w:right w:val="none" w:sz="4" w:space="0" w:color="6E6E6E"/>
            </w:tcBorders>
          </w:tcPr>
          <w:p w14:paraId="1D4C0057" w14:textId="77777777" w:rsidR="005E5B13" w:rsidRDefault="003E49C3">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B5CE0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D4312"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2FEA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022D6"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5413D"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47E4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E323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8D3C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044F0" w14:textId="77777777" w:rsidR="005E5B13" w:rsidRDefault="005E5B13">
            <w:pPr>
              <w:pStyle w:val="ProductList-TableBody"/>
              <w:jc w:val="center"/>
            </w:pPr>
          </w:p>
        </w:tc>
      </w:tr>
      <w:tr w:rsidR="005E5B13" w14:paraId="28FDA73C" w14:textId="77777777">
        <w:tc>
          <w:tcPr>
            <w:tcW w:w="4660" w:type="dxa"/>
            <w:tcBorders>
              <w:top w:val="dashed" w:sz="4" w:space="0" w:color="BFBFBF"/>
              <w:left w:val="none" w:sz="4" w:space="0" w:color="6E6E6E"/>
              <w:bottom w:val="dashed" w:sz="4" w:space="0" w:color="BFBFBF"/>
              <w:right w:val="none" w:sz="4" w:space="0" w:color="6E6E6E"/>
            </w:tcBorders>
          </w:tcPr>
          <w:p w14:paraId="6B755AD6" w14:textId="77777777" w:rsidR="005E5B13" w:rsidRDefault="003E49C3">
            <w:pPr>
              <w:pStyle w:val="ProductList-TableBody"/>
            </w:pPr>
            <w:r>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2AB01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22F02"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2329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BED60"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E54E3"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B8092"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067C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96E1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168C8" w14:textId="77777777" w:rsidR="005E5B13" w:rsidRDefault="005E5B13">
            <w:pPr>
              <w:pStyle w:val="ProductList-TableBody"/>
              <w:jc w:val="center"/>
            </w:pPr>
          </w:p>
        </w:tc>
      </w:tr>
      <w:tr w:rsidR="005E5B13" w14:paraId="3077C3EE" w14:textId="77777777">
        <w:tc>
          <w:tcPr>
            <w:tcW w:w="4660" w:type="dxa"/>
            <w:tcBorders>
              <w:top w:val="dashed" w:sz="4" w:space="0" w:color="BFBFBF"/>
              <w:left w:val="none" w:sz="4" w:space="0" w:color="6E6E6E"/>
              <w:bottom w:val="dashed" w:sz="4" w:space="0" w:color="B2B2B2"/>
              <w:right w:val="none" w:sz="4" w:space="0" w:color="6E6E6E"/>
            </w:tcBorders>
          </w:tcPr>
          <w:p w14:paraId="260575E6" w14:textId="77777777" w:rsidR="005E5B13" w:rsidRDefault="003E49C3">
            <w:pPr>
              <w:pStyle w:val="ProductList-TableBody"/>
            </w:pPr>
            <w:r>
              <w:t xml:space="preserve">Microsoft Relationship Sales </w:t>
            </w:r>
            <w:r>
              <w:t>ソリューション</w:t>
            </w:r>
            <w:r>
              <w:t>/</w:t>
            </w:r>
            <w:r>
              <w:t>プラス</w:t>
            </w:r>
            <w:r>
              <w:fldChar w:fldCharType="begin"/>
            </w:r>
            <w:r>
              <w:instrText xml:space="preserve"> XE "Microsoft Relationship Sales </w:instrText>
            </w:r>
            <w:r>
              <w:instrText>ソリューション</w:instrText>
            </w:r>
            <w:r>
              <w:instrText>/</w:instrText>
            </w:r>
            <w:r>
              <w:instrText>プラス</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A88CED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52471"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3DE5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4860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72BD1"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8B6E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DD52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6D7BD"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F4BB3" w14:textId="77777777" w:rsidR="005E5B13" w:rsidRDefault="005E5B13">
            <w:pPr>
              <w:pStyle w:val="ProductList-TableBody"/>
              <w:jc w:val="center"/>
            </w:pPr>
          </w:p>
        </w:tc>
      </w:tr>
      <w:tr w:rsidR="005E5B13" w14:paraId="79C976A3" w14:textId="77777777">
        <w:tc>
          <w:tcPr>
            <w:tcW w:w="4660" w:type="dxa"/>
            <w:tcBorders>
              <w:top w:val="dashed" w:sz="4" w:space="0" w:color="B2B2B2"/>
              <w:left w:val="none" w:sz="4" w:space="0" w:color="6E6E6E"/>
              <w:bottom w:val="dashed" w:sz="4" w:space="0" w:color="A5A5A5"/>
              <w:right w:val="none" w:sz="4" w:space="0" w:color="6E6E6E"/>
            </w:tcBorders>
          </w:tcPr>
          <w:p w14:paraId="7DA45A3F" w14:textId="77777777" w:rsidR="005E5B13" w:rsidRDefault="003E49C3">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5272C7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14AD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1C94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30C8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51E5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9D462"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5993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3456B"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AF86E" w14:textId="77777777" w:rsidR="005E5B13" w:rsidRDefault="005E5B13">
            <w:pPr>
              <w:pStyle w:val="ProductList-TableBody"/>
              <w:jc w:val="center"/>
            </w:pPr>
          </w:p>
        </w:tc>
      </w:tr>
      <w:tr w:rsidR="005E5B13" w14:paraId="7177F413" w14:textId="77777777">
        <w:tc>
          <w:tcPr>
            <w:tcW w:w="4660" w:type="dxa"/>
            <w:tcBorders>
              <w:top w:val="dashed" w:sz="4" w:space="0" w:color="A5A5A5"/>
              <w:left w:val="none" w:sz="4" w:space="0" w:color="6E6E6E"/>
              <w:bottom w:val="dashed" w:sz="4" w:space="0" w:color="A5A5A5"/>
              <w:right w:val="none" w:sz="4" w:space="0" w:color="6E6E6E"/>
            </w:tcBorders>
          </w:tcPr>
          <w:p w14:paraId="40D953E2" w14:textId="77777777" w:rsidR="005E5B13" w:rsidRDefault="003E49C3">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C73EAE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8808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7B3C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7BE7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3B76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0874B"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3390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F101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920B0" w14:textId="77777777" w:rsidR="005E5B13" w:rsidRDefault="005E5B13">
            <w:pPr>
              <w:pStyle w:val="ProductList-TableBody"/>
              <w:jc w:val="center"/>
            </w:pPr>
          </w:p>
        </w:tc>
      </w:tr>
      <w:tr w:rsidR="005E5B13" w14:paraId="7B5EACF2" w14:textId="77777777">
        <w:tc>
          <w:tcPr>
            <w:tcW w:w="4660" w:type="dxa"/>
            <w:tcBorders>
              <w:top w:val="dashed" w:sz="4" w:space="0" w:color="A5A5A5"/>
              <w:left w:val="none" w:sz="4" w:space="0" w:color="6E6E6E"/>
              <w:bottom w:val="none" w:sz="4" w:space="0" w:color="BFBFBF"/>
              <w:right w:val="none" w:sz="4" w:space="0" w:color="6E6E6E"/>
            </w:tcBorders>
          </w:tcPr>
          <w:p w14:paraId="21DB6B93" w14:textId="77777777" w:rsidR="005E5B13" w:rsidRDefault="003E49C3">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9BAA4D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1CB8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9DF9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2C29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04A44"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DCEA6"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D75C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BDAA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F716A" w14:textId="77777777" w:rsidR="005E5B13" w:rsidRDefault="005E5B13">
            <w:pPr>
              <w:pStyle w:val="ProductList-TableBody"/>
              <w:jc w:val="center"/>
            </w:pPr>
          </w:p>
        </w:tc>
      </w:tr>
    </w:tbl>
    <w:p w14:paraId="7A1DBE04" w14:textId="77777777" w:rsidR="005E5B13" w:rsidRDefault="003E49C3">
      <w:pPr>
        <w:pStyle w:val="ProductList-Offering1SubSection"/>
        <w:outlineLvl w:val="2"/>
      </w:pPr>
      <w:bookmarkStart w:id="253" w:name="_Sec1153"/>
      <w:r>
        <w:t>2.</w:t>
      </w:r>
      <w:r>
        <w:t>製品使用条件</w:t>
      </w:r>
      <w:bookmarkEnd w:id="253"/>
    </w:p>
    <w:tbl>
      <w:tblPr>
        <w:tblStyle w:val="PURTable"/>
        <w:tblW w:w="0" w:type="dxa"/>
        <w:tblLook w:val="04A0" w:firstRow="1" w:lastRow="0" w:firstColumn="1" w:lastColumn="0" w:noHBand="0" w:noVBand="1"/>
      </w:tblPr>
      <w:tblGrid>
        <w:gridCol w:w="3596"/>
        <w:gridCol w:w="3660"/>
        <w:gridCol w:w="3660"/>
      </w:tblGrid>
      <w:tr w:rsidR="005E5B13" w14:paraId="65A56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F9444" w14:textId="77777777" w:rsidR="005E5B13" w:rsidRDefault="003E49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B7D570"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983F045" w14:textId="77777777" w:rsidR="005E5B13" w:rsidRDefault="003E49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5E5B13" w14:paraId="5D433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EAEF9" w14:textId="77777777" w:rsidR="005E5B13" w:rsidRDefault="003E49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52B4120" w14:textId="77777777" w:rsidR="005E5B13" w:rsidRDefault="003E49C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Team Member SL</w:t>
            </w:r>
            <w:r>
              <w:t>、</w:t>
            </w:r>
            <w:r>
              <w:t>From SA User SL</w:t>
            </w:r>
            <w:r>
              <w:t>、</w:t>
            </w:r>
            <w:r>
              <w:t>Add-on User SL</w:t>
            </w:r>
            <w:r>
              <w:t>、</w:t>
            </w:r>
            <w:r>
              <w:t>Marketing Attach</w:t>
            </w:r>
            <w:r>
              <w:t>、</w:t>
            </w:r>
            <w:r>
              <w:t>Sales Insights</w:t>
            </w:r>
            <w:r>
              <w:t>、</w:t>
            </w:r>
            <w:r>
              <w:t>Call Intelligence</w:t>
            </w:r>
            <w:r>
              <w:t>、</w:t>
            </w:r>
            <w:r>
              <w:t>Chat for Dynamics 365</w:t>
            </w:r>
            <w:r>
              <w:t>、</w:t>
            </w:r>
            <w:r>
              <w:t>Customer Service Messaging</w:t>
            </w:r>
            <w:r>
              <w:t>、</w:t>
            </w:r>
            <w:r>
              <w:t>Customer Insights Attach</w:t>
            </w:r>
            <w:r>
              <w:t>、</w:t>
            </w:r>
            <w:r>
              <w:t>attach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E4B14" w14:textId="77777777" w:rsidR="005E5B13" w:rsidRDefault="003E49C3">
            <w:pPr>
              <w:pStyle w:val="ProductList-TableBody"/>
            </w:pPr>
            <w:r>
              <w:rPr>
                <w:color w:val="404040"/>
              </w:rPr>
              <w:t>プロモーション</w:t>
            </w:r>
            <w:r>
              <w:rPr>
                <w:color w:val="404040"/>
              </w:rPr>
              <w:t xml:space="preserve">: </w:t>
            </w:r>
            <w:r>
              <w:rPr>
                <w:color w:val="404040"/>
              </w:rPr>
              <w:t>なし</w:t>
            </w:r>
          </w:p>
        </w:tc>
      </w:tr>
      <w:tr w:rsidR="005E5B13" w14:paraId="545D3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328CE"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6A1671D" w14:textId="77777777" w:rsidR="005E5B13" w:rsidRDefault="003E49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8FD9C2E" w14:textId="77777777" w:rsidR="005E5B13" w:rsidRDefault="003E49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5E5B13" w14:paraId="1094F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E5F00"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76F4B3A" w14:textId="77777777" w:rsidR="005E5B13" w:rsidRDefault="003E49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3A5F42C" w14:textId="77777777" w:rsidR="005E5B13" w:rsidRDefault="003E49C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E0C4405" w14:textId="77777777" w:rsidR="005E5B13" w:rsidRDefault="005E5B13">
      <w:pPr>
        <w:pStyle w:val="ProductList-Body"/>
      </w:pPr>
    </w:p>
    <w:p w14:paraId="779A5166" w14:textId="77777777" w:rsidR="005E5B13" w:rsidRDefault="003E49C3">
      <w:pPr>
        <w:pStyle w:val="ProductList-ClauseHeading"/>
        <w:outlineLvl w:val="3"/>
      </w:pPr>
      <w:r>
        <w:t xml:space="preserve">2.1 </w:t>
      </w:r>
      <w:r>
        <w:t>統合サービス</w:t>
      </w:r>
      <w:r>
        <w:t xml:space="preserve"> </w:t>
      </w:r>
      <w:r>
        <w:t>デスク</w:t>
      </w:r>
      <w:r>
        <w:t xml:space="preserve"> (USD)</w:t>
      </w:r>
    </w:p>
    <w:p w14:paraId="7631B13C" w14:textId="77777777" w:rsidR="005E5B13" w:rsidRDefault="003E49C3">
      <w:pPr>
        <w:pStyle w:val="ProductList-Body"/>
      </w:pPr>
      <w:r>
        <w:t xml:space="preserve">Dynamics 365 Sales Enterprise </w:t>
      </w:r>
      <w:r>
        <w:t>および</w:t>
      </w:r>
      <w:r>
        <w:t xml:space="preserve"> Customer Service Enterprise </w:t>
      </w:r>
      <w:r>
        <w:t>の有効なサブスクリプションをお持ちのお客様は、各ユーザーについて</w:t>
      </w:r>
      <w:r>
        <w:t xml:space="preserve"> USD </w:t>
      </w:r>
      <w:r>
        <w:t>ソフトウェアをインストールして使用することができます。お客様またはそのいずれかの関連会社の管理下にある、この目的に使用する専用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6B693C50" w14:textId="77777777" w:rsidR="005E5B13" w:rsidRDefault="005E5B13">
      <w:pPr>
        <w:pStyle w:val="ProductList-Body"/>
      </w:pPr>
    </w:p>
    <w:p w14:paraId="3F3BAA18" w14:textId="77777777" w:rsidR="005E5B13" w:rsidRDefault="003E49C3">
      <w:pPr>
        <w:pStyle w:val="ProductList-ClauseHeading"/>
        <w:outlineLvl w:val="3"/>
      </w:pPr>
      <w:r>
        <w:t>2.2 Dynamics CustomerSource</w:t>
      </w:r>
    </w:p>
    <w:p w14:paraId="6EF93D3F" w14:textId="77777777" w:rsidR="005E5B13" w:rsidRDefault="003E49C3">
      <w:pPr>
        <w:pStyle w:val="ProductList-Body"/>
      </w:pPr>
      <w:r>
        <w:t xml:space="preserve">Dynamics 365 </w:t>
      </w:r>
      <w:r>
        <w:t>の有効なサブスクリプションをお持ちのお客様は、</w:t>
      </w:r>
      <w:r>
        <w:t xml:space="preserve">CustomerSource </w:t>
      </w:r>
      <w:r>
        <w:t>にアクセスして使用することができます。</w:t>
      </w:r>
    </w:p>
    <w:p w14:paraId="6AAF949E" w14:textId="77777777" w:rsidR="005E5B13" w:rsidRDefault="005E5B13">
      <w:pPr>
        <w:pStyle w:val="ProductList-Body"/>
      </w:pPr>
    </w:p>
    <w:p w14:paraId="6CE55F9E" w14:textId="77777777" w:rsidR="005E5B13" w:rsidRDefault="003E49C3">
      <w:pPr>
        <w:pStyle w:val="ProductList-ClauseHeading"/>
        <w:outlineLvl w:val="3"/>
      </w:pPr>
      <w:r>
        <w:t xml:space="preserve">2.3 </w:t>
      </w:r>
      <w:r>
        <w:t>政府機関向けの</w:t>
      </w:r>
      <w:r>
        <w:t xml:space="preserve"> Dynamics 365 </w:t>
      </w:r>
      <w:r>
        <w:t>プラン</w:t>
      </w:r>
    </w:p>
    <w:p w14:paraId="369211A8" w14:textId="77777777" w:rsidR="005E5B13" w:rsidRDefault="003E49C3">
      <w:pPr>
        <w:pStyle w:val="ProductList-Body"/>
      </w:pPr>
      <w:r>
        <w:t>Dynamics 365 Supply Chain Management</w:t>
      </w:r>
      <w:r>
        <w:t>、</w:t>
      </w:r>
      <w:r>
        <w:t>Finance</w:t>
      </w:r>
      <w:r>
        <w:t>、</w:t>
      </w:r>
      <w:r>
        <w:t>Retail</w:t>
      </w:r>
      <w:r>
        <w:t>、および</w:t>
      </w:r>
      <w:r>
        <w:t xml:space="preserve"> Talent </w:t>
      </w:r>
      <w:r>
        <w:t>は、政府機関向けの</w:t>
      </w:r>
      <w:r>
        <w:t xml:space="preserve"> Dynamics 365 </w:t>
      </w:r>
      <w:r>
        <w:t>プランでは提供されません。</w:t>
      </w:r>
    </w:p>
    <w:p w14:paraId="1CBC2B2E" w14:textId="77777777" w:rsidR="005E5B13" w:rsidRDefault="005E5B13">
      <w:pPr>
        <w:pStyle w:val="ProductList-Body"/>
      </w:pPr>
    </w:p>
    <w:p w14:paraId="79D152AF" w14:textId="77777777" w:rsidR="005E5B13" w:rsidRDefault="003E49C3">
      <w:pPr>
        <w:pStyle w:val="ProductList-ClauseHeading"/>
        <w:outlineLvl w:val="3"/>
      </w:pPr>
      <w:r>
        <w:t xml:space="preserve">2.4 Dynamics 365 </w:t>
      </w:r>
      <w:r>
        <w:t>サービスの</w:t>
      </w:r>
      <w:r>
        <w:t xml:space="preserve"> Embedded </w:t>
      </w:r>
      <w:r>
        <w:t>エディション</w:t>
      </w:r>
    </w:p>
    <w:p w14:paraId="6E5DEEA5" w14:textId="77777777" w:rsidR="005E5B13" w:rsidRDefault="003E49C3">
      <w:pPr>
        <w:pStyle w:val="ProductList-Body"/>
      </w:pPr>
      <w:r>
        <w:t>一定の</w:t>
      </w:r>
      <w:r>
        <w:t xml:space="preserve"> Dynamics 365 </w:t>
      </w:r>
      <w:r>
        <w:t>サービスの</w:t>
      </w:r>
      <w:r>
        <w:t xml:space="preserve"> Embedded </w:t>
      </w:r>
      <w:r>
        <w:t>エディションは、マイクロソフト</w:t>
      </w:r>
      <w:r>
        <w:t xml:space="preserve"> </w:t>
      </w:r>
      <w:r>
        <w:t>クラウド契約を通じて利用できます。お客様が、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14:paraId="24991F83" w14:textId="77777777" w:rsidR="005E5B13" w:rsidRDefault="005E5B13">
      <w:pPr>
        <w:pStyle w:val="ProductList-Body"/>
      </w:pPr>
    </w:p>
    <w:p w14:paraId="215AA9E7" w14:textId="77777777" w:rsidR="005E5B13" w:rsidRDefault="003E49C3">
      <w:pPr>
        <w:pStyle w:val="ProductList-ClauseHeading"/>
        <w:outlineLvl w:val="3"/>
      </w:pPr>
      <w:r>
        <w:t xml:space="preserve">2.5 Dynamics 365 Team Member SL </w:t>
      </w:r>
      <w:r>
        <w:t>の前提条件</w:t>
      </w:r>
    </w:p>
    <w:p w14:paraId="2E34B712" w14:textId="77777777" w:rsidR="005E5B13" w:rsidRDefault="003E49C3">
      <w:pPr>
        <w:pStyle w:val="ProductList-Body"/>
      </w:pPr>
      <w:r>
        <w:t xml:space="preserve">Team Members SL </w:t>
      </w:r>
      <w:r>
        <w:t>ではなく、</w:t>
      </w:r>
      <w:r>
        <w:t xml:space="preserve">Dynamics 365 User SL </w:t>
      </w:r>
      <w:r>
        <w:t>のライセンスを取得したお客様のみが、</w:t>
      </w:r>
      <w:r>
        <w:t xml:space="preserve">Dynamics 365 Team Members SL </w:t>
      </w:r>
      <w:r>
        <w:t>を取得することができます。</w:t>
      </w:r>
    </w:p>
    <w:p w14:paraId="375FF133" w14:textId="77777777" w:rsidR="005E5B13" w:rsidRDefault="005E5B13">
      <w:pPr>
        <w:pStyle w:val="ProductList-Body"/>
      </w:pPr>
    </w:p>
    <w:p w14:paraId="76B50C30" w14:textId="77777777" w:rsidR="005E5B13" w:rsidRDefault="003E49C3">
      <w:pPr>
        <w:pStyle w:val="ProductList-ClauseHeading"/>
        <w:outlineLvl w:val="3"/>
      </w:pPr>
      <w:r>
        <w:t>2.6 Dynamics 365 for Marketing Attach</w:t>
      </w:r>
      <w:r>
        <w:t>、追加の連絡先、および追加の</w:t>
      </w:r>
      <w:r>
        <w:t xml:space="preserve"> Marketing </w:t>
      </w:r>
      <w:r>
        <w:t>インスタンスの前提条件</w:t>
      </w:r>
    </w:p>
    <w:p w14:paraId="1AA18566" w14:textId="77777777" w:rsidR="005E5B13" w:rsidRDefault="003E49C3">
      <w:pPr>
        <w:pStyle w:val="ProductList-Body"/>
      </w:pPr>
      <w:r>
        <w:t>Customer Service Enterprise</w:t>
      </w:r>
      <w:r>
        <w:t>、</w:t>
      </w:r>
      <w:r>
        <w:t>Customer Service Professional</w:t>
      </w:r>
      <w:r>
        <w:t>、</w:t>
      </w:r>
      <w:r>
        <w:t>Sales Enterprise</w:t>
      </w:r>
      <w:r>
        <w:t>、</w:t>
      </w:r>
      <w:r>
        <w:t>Sales Professional</w:t>
      </w:r>
      <w:r>
        <w:t>、</w:t>
      </w:r>
      <w:r>
        <w:t>Field Service</w:t>
      </w:r>
      <w:r>
        <w:t>、</w:t>
      </w:r>
      <w:r>
        <w:t>Project Service Automation</w:t>
      </w:r>
      <w:r>
        <w:t>、</w:t>
      </w:r>
      <w:r>
        <w:t>Finance</w:t>
      </w:r>
      <w:r>
        <w:t>、</w:t>
      </w:r>
      <w:r>
        <w:t>Supply Chain</w:t>
      </w:r>
      <w:r>
        <w:t>、または</w:t>
      </w:r>
      <w:r>
        <w:t xml:space="preserve"> Retail may acquire Dynamics 365 for Marketing Attach </w:t>
      </w:r>
      <w:r>
        <w:t>の</w:t>
      </w:r>
      <w:r>
        <w:t xml:space="preserve"> 10 </w:t>
      </w:r>
      <w:r>
        <w:t>以上の使用数のライセンスを取得したお客様のみ。</w:t>
      </w:r>
    </w:p>
    <w:p w14:paraId="41876C8D" w14:textId="77777777" w:rsidR="005E5B13" w:rsidRDefault="005E5B13">
      <w:pPr>
        <w:pStyle w:val="ProductList-Body"/>
      </w:pPr>
    </w:p>
    <w:p w14:paraId="035C368B" w14:textId="77777777" w:rsidR="005E5B13" w:rsidRDefault="003E49C3">
      <w:pPr>
        <w:pStyle w:val="ProductList-ClauseHeading"/>
        <w:outlineLvl w:val="3"/>
      </w:pPr>
      <w:r>
        <w:t xml:space="preserve">2.7 Dynamics 365 AI for Sales Insights </w:t>
      </w:r>
      <w:r>
        <w:t>の前提条件</w:t>
      </w:r>
    </w:p>
    <w:p w14:paraId="03A51365" w14:textId="77777777" w:rsidR="005E5B13" w:rsidRDefault="003E49C3">
      <w:pPr>
        <w:pStyle w:val="ProductList-Body"/>
      </w:pPr>
      <w:r>
        <w:t xml:space="preserve">Dynamics 365 Sales Enterprise </w:t>
      </w:r>
      <w:r>
        <w:t>または</w:t>
      </w:r>
      <w:r>
        <w:t xml:space="preserve"> Microsoft Relationship Sales </w:t>
      </w:r>
      <w:r>
        <w:t>のライセンスを取得したユーザーにのみ、</w:t>
      </w:r>
      <w:r>
        <w:t xml:space="preserve">Dynamics 365 Sales Insights SL </w:t>
      </w:r>
      <w:r>
        <w:t>を割り当てることができます。</w:t>
      </w:r>
    </w:p>
    <w:p w14:paraId="6EE5B333" w14:textId="77777777" w:rsidR="005E5B13" w:rsidRDefault="005E5B13">
      <w:pPr>
        <w:pStyle w:val="ProductList-Body"/>
      </w:pPr>
    </w:p>
    <w:p w14:paraId="7D189D7D" w14:textId="77777777" w:rsidR="005E5B13" w:rsidRDefault="003E49C3">
      <w:pPr>
        <w:pStyle w:val="ProductList-ClauseHeading"/>
        <w:outlineLvl w:val="3"/>
      </w:pPr>
      <w:r>
        <w:t xml:space="preserve">2.8 Dynamics 365 Call Intelligence </w:t>
      </w:r>
      <w:r>
        <w:t>の前提条件</w:t>
      </w:r>
    </w:p>
    <w:p w14:paraId="345ECF41" w14:textId="77777777" w:rsidR="005E5B13" w:rsidRDefault="003E49C3">
      <w:pPr>
        <w:pStyle w:val="ProductList-Body"/>
      </w:pPr>
      <w:r>
        <w:t>お客様は、</w:t>
      </w:r>
      <w:r>
        <w:t xml:space="preserve">Dynamics 365 Call Intelligence SL </w:t>
      </w:r>
      <w:r>
        <w:t>を購入する前に、</w:t>
      </w:r>
      <w:r>
        <w:t xml:space="preserve">1 </w:t>
      </w:r>
      <w:r>
        <w:t>つ以上の</w:t>
      </w:r>
      <w:r>
        <w:t xml:space="preserve"> Dynamics 365 Sales Insights SL </w:t>
      </w:r>
      <w:r>
        <w:t>のライセンスを取得している必要があります。</w:t>
      </w:r>
    </w:p>
    <w:p w14:paraId="3441BA6B" w14:textId="77777777" w:rsidR="005E5B13" w:rsidRDefault="005E5B13">
      <w:pPr>
        <w:pStyle w:val="ProductList-Body"/>
      </w:pPr>
    </w:p>
    <w:p w14:paraId="5899717D" w14:textId="77777777" w:rsidR="005E5B13" w:rsidRDefault="003E49C3">
      <w:pPr>
        <w:pStyle w:val="ProductList-ClauseHeading"/>
        <w:outlineLvl w:val="3"/>
      </w:pPr>
      <w:r>
        <w:t xml:space="preserve">2.9 </w:t>
      </w:r>
      <w:r>
        <w:t>既存のお客様向けの</w:t>
      </w:r>
      <w:r>
        <w:t xml:space="preserve"> Team Members </w:t>
      </w:r>
      <w:r>
        <w:t>ライセンス機能</w:t>
      </w:r>
    </w:p>
    <w:p w14:paraId="11A3A15A" w14:textId="77777777" w:rsidR="005E5B13" w:rsidRDefault="003E49C3">
      <w:pPr>
        <w:pStyle w:val="ProductList-Body"/>
      </w:pPr>
      <w:r>
        <w:t xml:space="preserve">2018 </w:t>
      </w:r>
      <w:r>
        <w:t>年</w:t>
      </w:r>
      <w:r>
        <w:t xml:space="preserve"> 10 </w:t>
      </w:r>
      <w:r>
        <w:t>月</w:t>
      </w:r>
      <w:r>
        <w:t xml:space="preserve"> 1 </w:t>
      </w:r>
      <w:r>
        <w:t>日以前に</w:t>
      </w:r>
      <w:r>
        <w:t xml:space="preserve"> Team Members </w:t>
      </w:r>
      <w:r>
        <w:t>ライセンスを取得した既存のお客様は、既存のサブスクリプション期間および</w:t>
      </w:r>
      <w:r>
        <w:t xml:space="preserve"> 2020 </w:t>
      </w:r>
      <w:r>
        <w:t>年</w:t>
      </w:r>
      <w:r>
        <w:t xml:space="preserve"> 7 </w:t>
      </w:r>
      <w:r>
        <w:t>月</w:t>
      </w:r>
      <w:r>
        <w:t xml:space="preserve"> 1 </w:t>
      </w:r>
      <w:r>
        <w:t>日より前に始まるその後のサブスクリプション期間の終了日、または</w:t>
      </w:r>
      <w:r>
        <w:t xml:space="preserve"> 2023 </w:t>
      </w:r>
      <w:r>
        <w:t>年</w:t>
      </w:r>
      <w:r>
        <w:t xml:space="preserve"> 6 </w:t>
      </w:r>
      <w:r>
        <w:t>月</w:t>
      </w:r>
      <w:r>
        <w:t xml:space="preserve"> 30 </w:t>
      </w:r>
      <w:r>
        <w:t>日のいずれか早い方までの期間、</w:t>
      </w:r>
      <w:hyperlink r:id="rId119">
        <w:r>
          <w:rPr>
            <w:color w:val="00467F"/>
            <w:u w:val="single"/>
          </w:rPr>
          <w:t>http://download.microsoft.com/download/D/B/3/DB37B5D3-7796-4536-AC8D-8EFDB95CD52F/Team-Members-Grandfathering.pdf</w:t>
        </w:r>
      </w:hyperlink>
      <w:r>
        <w:t xml:space="preserve"> </w:t>
      </w:r>
      <w:r>
        <w:t>のサービスの説明に従って、既存および新規取得の</w:t>
      </w:r>
      <w:r>
        <w:t xml:space="preserve"> Team Members </w:t>
      </w:r>
      <w:r>
        <w:t>ライセンスを使用することができます。</w:t>
      </w:r>
    </w:p>
    <w:p w14:paraId="4D71C479" w14:textId="77777777" w:rsidR="005E5B13" w:rsidRDefault="005E5B13">
      <w:pPr>
        <w:pStyle w:val="ProductList-Body"/>
      </w:pPr>
    </w:p>
    <w:p w14:paraId="208B3A70" w14:textId="77777777" w:rsidR="005E5B13" w:rsidRDefault="003E49C3">
      <w:pPr>
        <w:pStyle w:val="ProductList-ClauseHeading"/>
        <w:outlineLvl w:val="3"/>
      </w:pPr>
      <w:r>
        <w:t>2.10 Dynamics 365 Talent Comprehensive Hiring</w:t>
      </w:r>
    </w:p>
    <w:p w14:paraId="184DA46B" w14:textId="77777777" w:rsidR="005E5B13" w:rsidRDefault="003E49C3">
      <w:pPr>
        <w:pStyle w:val="ProductList-Body"/>
      </w:pPr>
      <w:r>
        <w:t xml:space="preserve">Dynamics 365 Talent Comprehensive Hiring </w:t>
      </w:r>
      <w:r>
        <w:t>ライセンスの最低取得数は、従業員の権利が十分に含まれる、お客様およびそのすべての参加関連会社の従業員総数を満たすかそれを上回る数でなければなりません。</w:t>
      </w:r>
    </w:p>
    <w:p w14:paraId="75A96C84" w14:textId="77777777" w:rsidR="005E5B13" w:rsidRDefault="005E5B13">
      <w:pPr>
        <w:pStyle w:val="ProductList-Body"/>
      </w:pPr>
    </w:p>
    <w:p w14:paraId="7FB50760" w14:textId="77777777" w:rsidR="005E5B13" w:rsidRDefault="003E49C3">
      <w:pPr>
        <w:pStyle w:val="ProductList-ClauseHeading"/>
        <w:outlineLvl w:val="3"/>
      </w:pPr>
      <w:r>
        <w:t xml:space="preserve">2.11 Dynamics 365 Customer Insights Attach </w:t>
      </w:r>
      <w:r>
        <w:t>の前提条件</w:t>
      </w:r>
    </w:p>
    <w:p w14:paraId="5EE8DECA" w14:textId="77777777" w:rsidR="005E5B13" w:rsidRDefault="003E49C3">
      <w:pPr>
        <w:pStyle w:val="ProductList-Body"/>
      </w:pPr>
      <w:r>
        <w:t>Dynamics 365 Marketing</w:t>
      </w:r>
      <w:r>
        <w:t>、</w:t>
      </w:r>
      <w:r>
        <w:t xml:space="preserve">Dynamics 365 Sales Enterprise </w:t>
      </w:r>
      <w:r>
        <w:t>の</w:t>
      </w:r>
      <w:r>
        <w:t xml:space="preserve"> SL </w:t>
      </w:r>
      <w:r>
        <w:t>を</w:t>
      </w:r>
      <w:r>
        <w:t xml:space="preserve"> 20 </w:t>
      </w:r>
      <w:r>
        <w:t>以上、または</w:t>
      </w:r>
      <w:r>
        <w:t xml:space="preserve"> Dynamics 365 Customer Service Enterprise </w:t>
      </w:r>
      <w:r>
        <w:t>の</w:t>
      </w:r>
      <w:r>
        <w:t xml:space="preserve"> SL </w:t>
      </w:r>
      <w:r>
        <w:t>を</w:t>
      </w:r>
      <w:r>
        <w:t xml:space="preserve"> 20 </w:t>
      </w:r>
      <w:r>
        <w:t>以上取得したお客様のみが、</w:t>
      </w:r>
      <w:r>
        <w:t xml:space="preserve">Dynamics 365 Customer Insights Attach </w:t>
      </w:r>
      <w:r>
        <w:t>ライセンスをご購入いただけます。</w:t>
      </w:r>
    </w:p>
    <w:p w14:paraId="26B7E166" w14:textId="77777777" w:rsidR="005E5B13" w:rsidRDefault="005E5B13">
      <w:pPr>
        <w:pStyle w:val="ProductList-Body"/>
      </w:pPr>
    </w:p>
    <w:p w14:paraId="774EBCC0" w14:textId="77777777" w:rsidR="005E5B13" w:rsidRDefault="003E49C3">
      <w:pPr>
        <w:pStyle w:val="ProductList-ClauseHeading"/>
        <w:outlineLvl w:val="3"/>
      </w:pPr>
      <w:r>
        <w:t>2.12 Dynamics 365 Pro Direct Support</w:t>
      </w:r>
    </w:p>
    <w:p w14:paraId="22AC0285" w14:textId="77777777" w:rsidR="005E5B13" w:rsidRDefault="003E49C3">
      <w:pPr>
        <w:pStyle w:val="ProductList-Body"/>
      </w:pPr>
      <w:r>
        <w:t>お客様は、契約によるユーザー</w:t>
      </w:r>
      <w:r>
        <w:t xml:space="preserve"> </w:t>
      </w:r>
      <w:r>
        <w:t>ライセンスごとに各</w:t>
      </w:r>
      <w:r>
        <w:t xml:space="preserve"> Dynamics 365 </w:t>
      </w:r>
      <w:r>
        <w:t>を対象とする十分な</w:t>
      </w:r>
      <w:r>
        <w:t xml:space="preserve"> Dynamics 365 Pro Direct Support </w:t>
      </w:r>
      <w:r>
        <w:t>ライセンスを購入する必要があります。</w:t>
      </w:r>
    </w:p>
    <w:p w14:paraId="3BE96A07" w14:textId="77777777" w:rsidR="005E5B13" w:rsidRDefault="005E5B13">
      <w:pPr>
        <w:pStyle w:val="ProductList-Body"/>
      </w:pPr>
    </w:p>
    <w:p w14:paraId="049573DA" w14:textId="77777777" w:rsidR="005E5B13" w:rsidRDefault="003E49C3">
      <w:pPr>
        <w:pStyle w:val="ProductList-ClauseHeading"/>
        <w:outlineLvl w:val="3"/>
      </w:pPr>
      <w:r>
        <w:t xml:space="preserve">2.13 Attach </w:t>
      </w:r>
      <w:r>
        <w:t>ユーザー</w:t>
      </w:r>
      <w:r>
        <w:t xml:space="preserve"> </w:t>
      </w:r>
      <w:r>
        <w:t>サブスクリプション</w:t>
      </w:r>
      <w:r>
        <w:t xml:space="preserve"> </w:t>
      </w:r>
      <w:r>
        <w:t>ライセンスの前提条件</w:t>
      </w:r>
    </w:p>
    <w:p w14:paraId="748A157C" w14:textId="77777777" w:rsidR="005E5B13" w:rsidRDefault="003E49C3">
      <w:pPr>
        <w:pStyle w:val="ProductList-Body"/>
      </w:pPr>
      <w:r>
        <w:t xml:space="preserve">Dynamics 365 Attach User SL </w:t>
      </w:r>
      <w:r>
        <w:t>は、対象アプリケーション</w:t>
      </w:r>
      <w:r>
        <w:t xml:space="preserve"> </w:t>
      </w:r>
      <w:r>
        <w:t>ライセンスを持つユーザーにのみ割り当てることができます。</w:t>
      </w:r>
    </w:p>
    <w:p w14:paraId="70672517" w14:textId="77777777" w:rsidR="005E5B13" w:rsidRDefault="005E5B13">
      <w:pPr>
        <w:pStyle w:val="ProductList-Body"/>
      </w:pPr>
    </w:p>
    <w:p w14:paraId="4006C4B0" w14:textId="77777777" w:rsidR="005E5B13" w:rsidRDefault="003E49C3">
      <w:pPr>
        <w:pStyle w:val="ProductList-ClauseHeading"/>
        <w:outlineLvl w:val="3"/>
      </w:pPr>
      <w:r>
        <w:t xml:space="preserve">2.14 Chat for Dynamics 365 </w:t>
      </w:r>
      <w:r>
        <w:t>の前提条件</w:t>
      </w:r>
    </w:p>
    <w:p w14:paraId="5EB46BFA" w14:textId="77777777" w:rsidR="005E5B13" w:rsidRDefault="003E49C3">
      <w:pPr>
        <w:pStyle w:val="ProductList-Body"/>
      </w:pPr>
      <w:r>
        <w:t xml:space="preserve">Dynamics 365 Customer Service Enterprise </w:t>
      </w:r>
      <w:r>
        <w:t>のライセンスを取得したユーザーにのみ、</w:t>
      </w:r>
      <w:r>
        <w:t xml:space="preserve">Chat for Dynamics 365 </w:t>
      </w:r>
      <w:r>
        <w:t>のライセンスを割り当てることができます。</w:t>
      </w:r>
    </w:p>
    <w:p w14:paraId="4A9F4011" w14:textId="77777777" w:rsidR="005E5B13" w:rsidRDefault="005E5B13">
      <w:pPr>
        <w:pStyle w:val="ProductList-Body"/>
      </w:pPr>
    </w:p>
    <w:p w14:paraId="5A69BBBE" w14:textId="77777777" w:rsidR="005E5B13" w:rsidRDefault="003E49C3">
      <w:pPr>
        <w:pStyle w:val="ProductList-ClauseHeading"/>
        <w:outlineLvl w:val="3"/>
      </w:pPr>
      <w:r>
        <w:t xml:space="preserve">2.15 Dynamics 365 for Customer Service Messaging </w:t>
      </w:r>
      <w:r>
        <w:t>の前提条件</w:t>
      </w:r>
    </w:p>
    <w:p w14:paraId="2554539F" w14:textId="77777777" w:rsidR="005E5B13" w:rsidRDefault="003E49C3">
      <w:pPr>
        <w:pStyle w:val="ProductList-Body"/>
      </w:pPr>
      <w:r>
        <w:t xml:space="preserve">Dynamics 365 Customer Service Enterprise </w:t>
      </w:r>
      <w:r>
        <w:t>のライセンスを取得したユーザーにのみ、</w:t>
      </w:r>
      <w:r>
        <w:t xml:space="preserve">Dynamics 365 Customer Service Messaging </w:t>
      </w:r>
      <w:r>
        <w:t>のライセンスを割り当てることができます。</w:t>
      </w:r>
    </w:p>
    <w:p w14:paraId="2F18CE4F"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17146C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F747B"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05A56194" w14:textId="77777777" w:rsidR="005E5B13" w:rsidRDefault="005E5B13">
      <w:pPr>
        <w:pStyle w:val="ProductList-Body"/>
      </w:pPr>
    </w:p>
    <w:p w14:paraId="349D2B6E" w14:textId="77777777" w:rsidR="005E5B13" w:rsidRDefault="003E49C3">
      <w:pPr>
        <w:pStyle w:val="ProductList-OfferingGroupHeading"/>
        <w:outlineLvl w:val="1"/>
      </w:pPr>
      <w:bookmarkStart w:id="254" w:name="_Sec632"/>
      <w:r>
        <w:t xml:space="preserve">Office 365 </w:t>
      </w:r>
      <w:r>
        <w:t>サービス</w:t>
      </w:r>
      <w:bookmarkEnd w:id="254"/>
      <w:r>
        <w:fldChar w:fldCharType="begin"/>
      </w:r>
      <w:r>
        <w:instrText xml:space="preserve"> TC "</w:instrText>
      </w:r>
      <w:bookmarkStart w:id="255" w:name="_Toc28612148"/>
      <w:r>
        <w:instrText xml:space="preserve">Office 365 </w:instrText>
      </w:r>
      <w:r>
        <w:instrText>サービス</w:instrText>
      </w:r>
      <w:bookmarkEnd w:id="255"/>
      <w:r>
        <w:instrText>" \l 2</w:instrText>
      </w:r>
      <w:r>
        <w:fldChar w:fldCharType="end"/>
      </w:r>
    </w:p>
    <w:p w14:paraId="0C97EB70" w14:textId="77777777" w:rsidR="005E5B13" w:rsidRDefault="003E49C3">
      <w:pPr>
        <w:pStyle w:val="ProductList-Offering2HeadingNoBorder"/>
        <w:outlineLvl w:val="2"/>
      </w:pPr>
      <w:bookmarkStart w:id="256" w:name="_Sec633"/>
      <w:r>
        <w:t xml:space="preserve">Office 365 </w:t>
      </w:r>
      <w:r>
        <w:t>アプリケーション</w:t>
      </w:r>
      <w:bookmarkEnd w:id="256"/>
      <w:r>
        <w:fldChar w:fldCharType="begin"/>
      </w:r>
      <w:r>
        <w:instrText xml:space="preserve"> TC "</w:instrText>
      </w:r>
      <w:bookmarkStart w:id="257" w:name="_Toc28612149"/>
      <w:r>
        <w:instrText xml:space="preserve">Office 365 </w:instrText>
      </w:r>
      <w:r>
        <w:instrText>アプリケーション</w:instrText>
      </w:r>
      <w:bookmarkEnd w:id="257"/>
      <w:r>
        <w:instrText>" \l 3</w:instrText>
      </w:r>
      <w:r>
        <w:fldChar w:fldCharType="end"/>
      </w:r>
    </w:p>
    <w:p w14:paraId="3B2FDE50" w14:textId="77777777" w:rsidR="005E5B13" w:rsidRDefault="003E49C3">
      <w:pPr>
        <w:pStyle w:val="ProductList-Offering1SubSection"/>
        <w:outlineLvl w:val="3"/>
      </w:pPr>
      <w:bookmarkStart w:id="258" w:name="_Sec719"/>
      <w:r>
        <w:t>1.</w:t>
      </w:r>
      <w:r>
        <w:t>利用可能なプログラム</w:t>
      </w:r>
      <w:bookmarkEnd w:id="258"/>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5E5B13" w14:paraId="7884D5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706680" w14:textId="77777777" w:rsidR="005E5B13" w:rsidRDefault="003E49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1190243" w14:textId="77777777" w:rsidR="005E5B13" w:rsidRDefault="003E49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87BF1"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37777C"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FACF5"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B15D5"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117CA0"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6BD59"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AD428"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9A753" w14:textId="77777777" w:rsidR="005E5B13" w:rsidRDefault="003E49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5E5B13" w14:paraId="5365B720" w14:textId="77777777">
        <w:tc>
          <w:tcPr>
            <w:tcW w:w="4660" w:type="dxa"/>
            <w:tcBorders>
              <w:top w:val="single" w:sz="6" w:space="0" w:color="FFFFFF"/>
              <w:left w:val="none" w:sz="4" w:space="0" w:color="6E6E6E"/>
              <w:bottom w:val="dashed" w:sz="4" w:space="0" w:color="BFBFBF"/>
              <w:right w:val="none" w:sz="4" w:space="0" w:color="6E6E6E"/>
            </w:tcBorders>
          </w:tcPr>
          <w:p w14:paraId="1B08DBE0" w14:textId="77777777" w:rsidR="005E5B13" w:rsidRDefault="003E49C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E7F1F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AAFE2"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A1D1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AA05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72C03"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03E3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F96A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25F74"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4AB20" w14:textId="77777777" w:rsidR="005E5B13" w:rsidRDefault="005E5B13">
            <w:pPr>
              <w:pStyle w:val="ProductList-TableBody"/>
              <w:jc w:val="center"/>
            </w:pPr>
          </w:p>
        </w:tc>
      </w:tr>
      <w:tr w:rsidR="005E5B13" w14:paraId="7CEE4462" w14:textId="77777777">
        <w:tc>
          <w:tcPr>
            <w:tcW w:w="4660" w:type="dxa"/>
            <w:tcBorders>
              <w:top w:val="dashed" w:sz="4" w:space="0" w:color="BFBFBF"/>
              <w:left w:val="none" w:sz="4" w:space="0" w:color="6E6E6E"/>
              <w:bottom w:val="dashed" w:sz="4" w:space="0" w:color="BFBFBF"/>
              <w:right w:val="none" w:sz="4" w:space="0" w:color="6E6E6E"/>
            </w:tcBorders>
          </w:tcPr>
          <w:p w14:paraId="002F31ED" w14:textId="77777777" w:rsidR="005E5B13" w:rsidRDefault="003E49C3">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9B08C5" w14:textId="77777777" w:rsidR="005E5B13" w:rsidRDefault="003E49C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C45D6"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FE38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99CF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8B762"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FEECA" w14:textId="77777777" w:rsidR="005E5B13" w:rsidRDefault="003E49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87A1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0EC31" w14:textId="77777777" w:rsidR="005E5B13" w:rsidRDefault="003E49C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20F34" w14:textId="77777777" w:rsidR="005E5B13" w:rsidRDefault="005E5B13">
            <w:pPr>
              <w:pStyle w:val="ProductList-TableBody"/>
              <w:jc w:val="center"/>
            </w:pPr>
          </w:p>
        </w:tc>
      </w:tr>
      <w:tr w:rsidR="005E5B13" w14:paraId="5916E8F3" w14:textId="77777777">
        <w:tc>
          <w:tcPr>
            <w:tcW w:w="4660" w:type="dxa"/>
            <w:tcBorders>
              <w:top w:val="dashed" w:sz="4" w:space="0" w:color="BFBFBF"/>
              <w:left w:val="none" w:sz="4" w:space="0" w:color="6E6E6E"/>
              <w:bottom w:val="dashed" w:sz="4" w:space="0" w:color="BFBFBF"/>
              <w:right w:val="none" w:sz="4" w:space="0" w:color="6E6E6E"/>
            </w:tcBorders>
          </w:tcPr>
          <w:p w14:paraId="5BC2659A" w14:textId="77777777" w:rsidR="005E5B13" w:rsidRDefault="003E49C3">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C0A47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2CCDD"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A0D6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02CF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8BFD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46DF9" w14:textId="77777777" w:rsidR="005E5B13" w:rsidRDefault="003E49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BE59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4910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D7178" w14:textId="77777777" w:rsidR="005E5B13" w:rsidRDefault="005E5B13">
            <w:pPr>
              <w:pStyle w:val="ProductList-TableBody"/>
              <w:jc w:val="center"/>
            </w:pPr>
          </w:p>
        </w:tc>
      </w:tr>
      <w:tr w:rsidR="005E5B13" w14:paraId="5EEB3CFF" w14:textId="77777777">
        <w:tc>
          <w:tcPr>
            <w:tcW w:w="4660" w:type="dxa"/>
            <w:tcBorders>
              <w:top w:val="dashed" w:sz="4" w:space="0" w:color="BFBFBF"/>
              <w:left w:val="none" w:sz="4" w:space="0" w:color="6E6E6E"/>
              <w:bottom w:val="dashed" w:sz="4" w:space="0" w:color="BFBFBF"/>
              <w:right w:val="none" w:sz="4" w:space="0" w:color="6E6E6E"/>
            </w:tcBorders>
          </w:tcPr>
          <w:p w14:paraId="5EF3A2BE" w14:textId="77777777" w:rsidR="005E5B13" w:rsidRDefault="003E49C3">
            <w:pPr>
              <w:pStyle w:val="ProductList-TableBody"/>
            </w:pPr>
            <w:r>
              <w:t>Office 365 ProPlus</w:t>
            </w:r>
            <w:r>
              <w:fldChar w:fldCharType="begin"/>
            </w:r>
            <w:r>
              <w:instrText xml:space="preserve"> XE "Office 365 ProPlus"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3B7458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2A16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7056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7D6A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1A285"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4C5D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5ECA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44A3D" w14:textId="77777777" w:rsidR="005E5B13" w:rsidRDefault="003E49C3">
            <w:pPr>
              <w:pStyle w:val="ProductList-TableBody"/>
              <w:jc w:val="center"/>
            </w:pPr>
            <w:r>
              <w:fldChar w:fldCharType="begin"/>
            </w:r>
            <w:r>
              <w:instrText xml:space="preserve"> AutoTextList   \s NoStyle \t "EES 2017 </w:instrText>
            </w:r>
            <w:r>
              <w:instrText>の追加購入製品</w:instrText>
            </w:r>
            <w:r>
              <w:instrText xml:space="preserve">: </w:instrText>
            </w:r>
            <w:r>
              <w:instrText>本製品は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0C6E6" w14:textId="77777777" w:rsidR="005E5B13" w:rsidRDefault="005E5B13">
            <w:pPr>
              <w:pStyle w:val="ProductList-TableBody"/>
              <w:jc w:val="center"/>
            </w:pPr>
          </w:p>
        </w:tc>
      </w:tr>
      <w:tr w:rsidR="005E5B13" w14:paraId="30010964" w14:textId="77777777">
        <w:tc>
          <w:tcPr>
            <w:tcW w:w="4660" w:type="dxa"/>
            <w:tcBorders>
              <w:top w:val="dashed" w:sz="4" w:space="0" w:color="BFBFBF"/>
              <w:left w:val="none" w:sz="4" w:space="0" w:color="6E6E6E"/>
              <w:bottom w:val="dashed" w:sz="4" w:space="0" w:color="BFBFBF"/>
              <w:right w:val="none" w:sz="4" w:space="0" w:color="6E6E6E"/>
            </w:tcBorders>
          </w:tcPr>
          <w:p w14:paraId="018FDB81" w14:textId="77777777" w:rsidR="005E5B13" w:rsidRDefault="003E49C3">
            <w:pPr>
              <w:pStyle w:val="ProductList-TableBody"/>
            </w:pPr>
            <w:r>
              <w:rPr>
                <w:color w:val="000000"/>
              </w:rPr>
              <w:t>Office 365 Multi-Geo Add-on (User SL)</w:t>
            </w:r>
            <w:r>
              <w:fldChar w:fldCharType="begin"/>
            </w:r>
            <w:r>
              <w:instrText xml:space="preserve"> XE "Office 365 Multi-Geo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E4A7A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15A17"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9D2D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AB0A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7C262"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90546"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C448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D5FFB"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80CD5" w14:textId="77777777" w:rsidR="005E5B13" w:rsidRDefault="005E5B13">
            <w:pPr>
              <w:pStyle w:val="ProductList-TableBody"/>
              <w:jc w:val="center"/>
            </w:pPr>
          </w:p>
        </w:tc>
      </w:tr>
      <w:tr w:rsidR="005E5B13" w14:paraId="63EB70DA" w14:textId="77777777">
        <w:tc>
          <w:tcPr>
            <w:tcW w:w="4660" w:type="dxa"/>
            <w:tcBorders>
              <w:top w:val="dashed" w:sz="4" w:space="0" w:color="BFBFBF"/>
              <w:left w:val="none" w:sz="4" w:space="0" w:color="6E6E6E"/>
              <w:bottom w:val="dashed" w:sz="4" w:space="0" w:color="BFBFBF"/>
              <w:right w:val="none" w:sz="4" w:space="0" w:color="6E6E6E"/>
            </w:tcBorders>
          </w:tcPr>
          <w:p w14:paraId="32D21C24" w14:textId="77777777" w:rsidR="005E5B13" w:rsidRDefault="003E49C3">
            <w:pPr>
              <w:pStyle w:val="ProductList-TableBody"/>
            </w:pPr>
            <w:r>
              <w:rPr>
                <w:color w:val="000000"/>
              </w:rPr>
              <w:t xml:space="preserve">Visio Online </w:t>
            </w:r>
            <w:r>
              <w:rPr>
                <w:color w:val="000000"/>
              </w:rPr>
              <w:t>プラン</w:t>
            </w:r>
            <w:r>
              <w:rPr>
                <w:color w:val="000000"/>
              </w:rPr>
              <w:t xml:space="preserve"> 1</w:t>
            </w:r>
            <w:r>
              <w:fldChar w:fldCharType="begin"/>
            </w:r>
            <w:r>
              <w:instrText xml:space="preserve"> XE "Visio Online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8E709D"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30138"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26E1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5B99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E1599"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F6186"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D54C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B37E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B92CC" w14:textId="77777777" w:rsidR="005E5B13" w:rsidRDefault="005E5B13">
            <w:pPr>
              <w:pStyle w:val="ProductList-TableBody"/>
              <w:jc w:val="center"/>
            </w:pPr>
          </w:p>
        </w:tc>
      </w:tr>
      <w:tr w:rsidR="005E5B13" w14:paraId="68A2DDFE" w14:textId="77777777">
        <w:tc>
          <w:tcPr>
            <w:tcW w:w="4660" w:type="dxa"/>
            <w:tcBorders>
              <w:top w:val="dashed" w:sz="4" w:space="0" w:color="BFBFBF"/>
              <w:left w:val="none" w:sz="4" w:space="0" w:color="6E6E6E"/>
              <w:bottom w:val="dashed" w:sz="4" w:space="0" w:color="BFBFBF"/>
              <w:right w:val="none" w:sz="4" w:space="0" w:color="6E6E6E"/>
            </w:tcBorders>
          </w:tcPr>
          <w:p w14:paraId="5A5545BE" w14:textId="77777777" w:rsidR="005E5B13" w:rsidRDefault="003E49C3">
            <w:pPr>
              <w:pStyle w:val="ProductList-TableBody"/>
            </w:pPr>
            <w:r>
              <w:rPr>
                <w:color w:val="000000"/>
              </w:rPr>
              <w:t xml:space="preserve">Visio Online </w:t>
            </w:r>
            <w:r>
              <w:rPr>
                <w:color w:val="000000"/>
              </w:rPr>
              <w:t>プラン</w:t>
            </w:r>
            <w:r>
              <w:rPr>
                <w:color w:val="000000"/>
              </w:rPr>
              <w:t xml:space="preserve"> 2</w:t>
            </w:r>
            <w:r>
              <w:fldChar w:fldCharType="begin"/>
            </w:r>
            <w:r>
              <w:instrText xml:space="preserve"> XE "Visio Online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616F1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0138E"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B29F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6D56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5D257"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3529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5000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E6F0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5FD4A" w14:textId="77777777" w:rsidR="005E5B13" w:rsidRDefault="005E5B13">
            <w:pPr>
              <w:pStyle w:val="ProductList-TableBody"/>
              <w:jc w:val="center"/>
            </w:pPr>
          </w:p>
        </w:tc>
      </w:tr>
      <w:tr w:rsidR="005E5B13" w14:paraId="15EF1415" w14:textId="77777777">
        <w:tc>
          <w:tcPr>
            <w:tcW w:w="4660" w:type="dxa"/>
            <w:tcBorders>
              <w:top w:val="dashed" w:sz="4" w:space="0" w:color="BFBFBF"/>
              <w:left w:val="none" w:sz="4" w:space="0" w:color="6E6E6E"/>
              <w:bottom w:val="dashed" w:sz="4" w:space="0" w:color="BFBFBF"/>
              <w:right w:val="none" w:sz="4" w:space="0" w:color="6E6E6E"/>
            </w:tcBorders>
          </w:tcPr>
          <w:p w14:paraId="4B2B3882" w14:textId="77777777" w:rsidR="005E5B13" w:rsidRDefault="003E49C3">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23A7E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CDFC5"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171C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646F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C6431"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C811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05E2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8534F"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0DB70" w14:textId="77777777" w:rsidR="005E5B13" w:rsidRDefault="005E5B13">
            <w:pPr>
              <w:pStyle w:val="ProductList-TableBody"/>
              <w:jc w:val="center"/>
            </w:pPr>
          </w:p>
        </w:tc>
      </w:tr>
      <w:tr w:rsidR="005E5B13" w14:paraId="6D6B282C" w14:textId="77777777">
        <w:tc>
          <w:tcPr>
            <w:tcW w:w="4660" w:type="dxa"/>
            <w:tcBorders>
              <w:top w:val="dashed" w:sz="4" w:space="0" w:color="BFBFBF"/>
              <w:left w:val="none" w:sz="4" w:space="0" w:color="6E6E6E"/>
              <w:bottom w:val="none" w:sz="4" w:space="0" w:color="BFBFBF"/>
              <w:right w:val="none" w:sz="4" w:space="0" w:color="6E6E6E"/>
            </w:tcBorders>
          </w:tcPr>
          <w:p w14:paraId="0FE22C8B" w14:textId="77777777" w:rsidR="005E5B13" w:rsidRDefault="003E49C3">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72D38BD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88B8D"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E6EF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41CA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AFB9E"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3BFE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5E32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807A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ADCF3" w14:textId="77777777" w:rsidR="005E5B13" w:rsidRDefault="005E5B13">
            <w:pPr>
              <w:pStyle w:val="ProductList-TableBody"/>
              <w:jc w:val="center"/>
            </w:pPr>
          </w:p>
        </w:tc>
      </w:tr>
    </w:tbl>
    <w:p w14:paraId="42F10E47" w14:textId="77777777" w:rsidR="005E5B13" w:rsidRDefault="003E49C3">
      <w:pPr>
        <w:pStyle w:val="ProductList-Offering1SubSection"/>
        <w:outlineLvl w:val="3"/>
      </w:pPr>
      <w:bookmarkStart w:id="259" w:name="_Sec774"/>
      <w:r>
        <w:t>2.</w:t>
      </w:r>
      <w:r>
        <w:t>製品使用条件</w:t>
      </w:r>
      <w:bookmarkEnd w:id="259"/>
    </w:p>
    <w:tbl>
      <w:tblPr>
        <w:tblStyle w:val="PURTable"/>
        <w:tblW w:w="0" w:type="dxa"/>
        <w:tblLook w:val="04A0" w:firstRow="1" w:lastRow="0" w:firstColumn="1" w:lastColumn="0" w:noHBand="0" w:noVBand="1"/>
      </w:tblPr>
      <w:tblGrid>
        <w:gridCol w:w="3627"/>
        <w:gridCol w:w="3643"/>
        <w:gridCol w:w="3646"/>
      </w:tblGrid>
      <w:tr w:rsidR="005E5B13" w14:paraId="38F9D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DA205" w14:textId="77777777" w:rsidR="005E5B13" w:rsidRDefault="003E49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FD66B1"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Office 365 Multi-Geo </w:t>
            </w:r>
            <w:r>
              <w:t>を除くアプリケーション</w:t>
            </w:r>
            <w:r>
              <w:t xml:space="preserve"> -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597C14" w14:textId="77777777" w:rsidR="005E5B13" w:rsidRDefault="003E49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Online</w:t>
            </w:r>
          </w:p>
        </w:tc>
      </w:tr>
      <w:tr w:rsidR="005E5B13" w14:paraId="3CCDF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18ACD" w14:textId="77777777" w:rsidR="005E5B13" w:rsidRDefault="003E49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16C805" w14:textId="77777777" w:rsidR="005E5B13" w:rsidRDefault="003E49C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430B8" w14:textId="77777777" w:rsidR="005E5B13" w:rsidRDefault="003E49C3">
            <w:pPr>
              <w:pStyle w:val="ProductList-TableBody"/>
            </w:pPr>
            <w:r>
              <w:rPr>
                <w:color w:val="404040"/>
              </w:rPr>
              <w:t>プロモーション</w:t>
            </w:r>
            <w:r>
              <w:rPr>
                <w:color w:val="404040"/>
              </w:rPr>
              <w:t xml:space="preserve">: </w:t>
            </w:r>
            <w:r>
              <w:rPr>
                <w:color w:val="404040"/>
              </w:rPr>
              <w:t>なし</w:t>
            </w:r>
          </w:p>
        </w:tc>
      </w:tr>
      <w:tr w:rsidR="005E5B13" w14:paraId="306D0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3A67E"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6A6F60F" w14:textId="77777777" w:rsidR="005E5B13" w:rsidRDefault="003E49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3A5F76" w14:textId="77777777" w:rsidR="005E5B13" w:rsidRDefault="003E49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Online</w:t>
            </w:r>
          </w:p>
        </w:tc>
      </w:tr>
      <w:tr w:rsidR="005E5B13" w14:paraId="285BA044" w14:textId="77777777">
        <w:tc>
          <w:tcPr>
            <w:tcW w:w="4040" w:type="dxa"/>
            <w:tcBorders>
              <w:top w:val="single" w:sz="4" w:space="0" w:color="000000"/>
              <w:left w:val="single" w:sz="4" w:space="0" w:color="000000"/>
              <w:bottom w:val="single" w:sz="4" w:space="0" w:color="000000"/>
              <w:right w:val="single" w:sz="4" w:space="0" w:color="000000"/>
            </w:tcBorders>
          </w:tcPr>
          <w:p w14:paraId="628C4EBE" w14:textId="77777777" w:rsidR="005E5B13" w:rsidRDefault="003E49C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3BB5BF91" w14:textId="77777777" w:rsidR="005E5B13" w:rsidRDefault="003E49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4682F0C5" w14:textId="77777777" w:rsidR="005E5B13" w:rsidRDefault="003E49C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E201D5A" w14:textId="77777777" w:rsidR="005E5B13" w:rsidRDefault="005E5B13">
      <w:pPr>
        <w:pStyle w:val="ProductList-Body"/>
      </w:pPr>
    </w:p>
    <w:p w14:paraId="1112FEEF" w14:textId="77777777" w:rsidR="005E5B13" w:rsidRDefault="003E49C3">
      <w:pPr>
        <w:pStyle w:val="ProductList-ClauseHeading"/>
        <w:outlineLvl w:val="4"/>
      </w:pPr>
      <w:r>
        <w:t xml:space="preserve">2.1 Windows To Go </w:t>
      </w:r>
      <w:r>
        <w:t>の権利を伴う</w:t>
      </w:r>
      <w:r>
        <w:t xml:space="preserve"> Office 365 ProPlus </w:t>
      </w:r>
      <w:r>
        <w:t>のメディア利用条件</w:t>
      </w:r>
    </w:p>
    <w:p w14:paraId="20CAC642" w14:textId="77777777" w:rsidR="005E5B13" w:rsidRDefault="003E49C3">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14:paraId="1E2484A1" w14:textId="77777777" w:rsidR="005E5B13" w:rsidRDefault="005E5B13">
      <w:pPr>
        <w:pStyle w:val="ProductList-Body"/>
      </w:pPr>
    </w:p>
    <w:p w14:paraId="7A00E63B" w14:textId="77777777" w:rsidR="005E5B13" w:rsidRDefault="003E49C3">
      <w:pPr>
        <w:pStyle w:val="ProductList-ClauseHeading"/>
        <w:outlineLvl w:val="4"/>
      </w:pPr>
      <w:r>
        <w:t xml:space="preserve">2.2 Open Value Subscription </w:t>
      </w:r>
      <w:r>
        <w:t>の移行期間</w:t>
      </w:r>
    </w:p>
    <w:p w14:paraId="0F8D6C28" w14:textId="77777777" w:rsidR="005E5B13" w:rsidRDefault="003E49C3">
      <w:pPr>
        <w:pStyle w:val="ProductList-Body"/>
      </w:pPr>
      <w:r>
        <w:t>お客様が</w:t>
      </w:r>
      <w:r>
        <w:t xml:space="preserve"> Open Value Subscription </w:t>
      </w:r>
      <w:r>
        <w:t>契約の満了</w:t>
      </w:r>
      <w:r>
        <w:t xml:space="preserve"> (</w:t>
      </w:r>
      <w:r>
        <w:t>以下「満了日」といいます</w:t>
      </w:r>
      <w:r>
        <w:t xml:space="preserve">) </w:t>
      </w:r>
      <w:r>
        <w:t>以前に有効化した</w:t>
      </w:r>
      <w:r>
        <w:t>Office 365 ProPlus</w:t>
      </w:r>
      <w:r>
        <w:t>、</w:t>
      </w:r>
      <w:r>
        <w:t>E3/E5</w:t>
      </w:r>
      <w:r>
        <w:t>、または</w:t>
      </w:r>
      <w:r>
        <w:t xml:space="preserve"> A3/A5 User SL </w:t>
      </w:r>
      <w:r>
        <w:t>の各ユニットについて、お客様は引き続き</w:t>
      </w:r>
      <w:r>
        <w:t xml:space="preserve"> Open Value Subscription </w:t>
      </w:r>
      <w:r>
        <w:t>契約に基づいてライセンス付与された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14:paraId="3F7B04C9" w14:textId="77777777" w:rsidR="005E5B13" w:rsidRDefault="005E5B13">
      <w:pPr>
        <w:pStyle w:val="ProductList-Body"/>
      </w:pPr>
    </w:p>
    <w:p w14:paraId="6D736D15" w14:textId="77777777" w:rsidR="005E5B13" w:rsidRDefault="003E49C3">
      <w:pPr>
        <w:pStyle w:val="ProductList-ClauseHeading"/>
        <w:outlineLvl w:val="4"/>
      </w:pPr>
      <w:r>
        <w:t xml:space="preserve">2.3 Visio </w:t>
      </w:r>
      <w:r>
        <w:t>の展開の権利</w:t>
      </w:r>
    </w:p>
    <w:p w14:paraId="002CA536" w14:textId="77777777" w:rsidR="005E5B13" w:rsidRDefault="003E49C3">
      <w:pPr>
        <w:pStyle w:val="ProductList-Body"/>
      </w:pPr>
      <w:r>
        <w:t xml:space="preserve">Visio Online Plan 2 </w:t>
      </w:r>
      <w:r>
        <w:t>ユーザーは、以下のとおり、</w:t>
      </w:r>
      <w:r>
        <w:t xml:space="preserve">Visio Standard 2016 </w:t>
      </w:r>
      <w:r>
        <w:t>または</w:t>
      </w:r>
      <w:r>
        <w:t xml:space="preserve"> Visio Professional 2016</w:t>
      </w:r>
      <w:r>
        <w:t>、あるいは旧バージョンの</w:t>
      </w:r>
      <w:r>
        <w:t xml:space="preserve"> Visio </w:t>
      </w:r>
      <w:r>
        <w:t>ソフトウェアのいずれかを</w:t>
      </w:r>
      <w:r>
        <w:t xml:space="preserve"> 1 </w:t>
      </w:r>
      <w:r>
        <w:t>部インストールして使用できます。</w:t>
      </w:r>
    </w:p>
    <w:p w14:paraId="4BCAAF5B" w14:textId="77777777" w:rsidR="005E5B13" w:rsidRDefault="003E49C3" w:rsidP="00CA2CA7">
      <w:pPr>
        <w:pStyle w:val="ProductList-Bullet"/>
        <w:numPr>
          <w:ilvl w:val="0"/>
          <w:numId w:val="49"/>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14:paraId="39B60C61" w14:textId="77777777" w:rsidR="005E5B13" w:rsidRDefault="003E49C3" w:rsidP="00CA2CA7">
      <w:pPr>
        <w:pStyle w:val="ProductList-Bullet"/>
        <w:numPr>
          <w:ilvl w:val="0"/>
          <w:numId w:val="49"/>
        </w:numPr>
      </w:pPr>
      <w:r>
        <w:t xml:space="preserve">Office </w:t>
      </w:r>
      <w:r>
        <w:t>をインストールしているデバイス上でのみ</w:t>
      </w:r>
    </w:p>
    <w:p w14:paraId="1805B0B2" w14:textId="77777777" w:rsidR="005E5B13" w:rsidRDefault="003E49C3">
      <w:pPr>
        <w:pStyle w:val="ProductList-Body"/>
      </w:pPr>
      <w:r>
        <w:rPr>
          <w:vertAlign w:val="superscript"/>
        </w:rPr>
        <w:t>1</w:t>
      </w:r>
      <w:r>
        <w:t xml:space="preserve">Microsoft 365 From SA User SL </w:t>
      </w:r>
      <w:r>
        <w:t>に基づいて</w:t>
      </w:r>
      <w:r>
        <w:t xml:space="preserve"> Office Professional Plus </w:t>
      </w:r>
      <w:r>
        <w:t>のライセンスを取得したユーザーは、この権利の対象です。</w:t>
      </w:r>
    </w:p>
    <w:p w14:paraId="2D584CC5" w14:textId="77777777" w:rsidR="005E5B13" w:rsidRDefault="005E5B13">
      <w:pPr>
        <w:pStyle w:val="ProductList-Body"/>
      </w:pPr>
    </w:p>
    <w:p w14:paraId="2F85EC92" w14:textId="77777777" w:rsidR="005E5B13" w:rsidRDefault="003E49C3">
      <w:pPr>
        <w:pStyle w:val="ProductList-ClauseHeading"/>
        <w:outlineLvl w:val="4"/>
      </w:pPr>
      <w:r>
        <w:t xml:space="preserve">2.4 Office 365 </w:t>
      </w:r>
      <w:r>
        <w:t>の</w:t>
      </w:r>
      <w:r>
        <w:t xml:space="preserve"> Multi-Geo </w:t>
      </w:r>
      <w:r>
        <w:t>機能</w:t>
      </w:r>
    </w:p>
    <w:p w14:paraId="3FD1700F" w14:textId="77777777" w:rsidR="005E5B13" w:rsidRDefault="003E49C3">
      <w:pPr>
        <w:pStyle w:val="ProductList-Body"/>
      </w:pPr>
      <w:r>
        <w:t xml:space="preserve">Office 365 </w:t>
      </w:r>
      <w:r>
        <w:t>の</w:t>
      </w:r>
      <w:r>
        <w:t xml:space="preserve"> Multi-Geo </w:t>
      </w:r>
      <w:r>
        <w:t>機能のサブスクリプションには、以下が適用されます。</w:t>
      </w:r>
    </w:p>
    <w:p w14:paraId="60C4D32D" w14:textId="77777777" w:rsidR="005E5B13" w:rsidRDefault="003E49C3" w:rsidP="00CA2CA7">
      <w:pPr>
        <w:pStyle w:val="ProductList-Bullet"/>
        <w:numPr>
          <w:ilvl w:val="0"/>
          <w:numId w:val="50"/>
        </w:numPr>
      </w:pPr>
      <w:r>
        <w:t>お客様ごとに最低</w:t>
      </w:r>
      <w:r>
        <w:t xml:space="preserve"> 500 </w:t>
      </w:r>
      <w:r>
        <w:t>の</w:t>
      </w:r>
      <w:r>
        <w:t xml:space="preserve"> Office 365 </w:t>
      </w:r>
      <w:r>
        <w:t>サービス</w:t>
      </w:r>
      <w:r>
        <w:t xml:space="preserve"> </w:t>
      </w:r>
      <w:r>
        <w:t>サブスクリプション</w:t>
      </w:r>
    </w:p>
    <w:p w14:paraId="79E65C7B" w14:textId="77777777" w:rsidR="005E5B13" w:rsidRDefault="003E49C3" w:rsidP="00CA2CA7">
      <w:pPr>
        <w:pStyle w:val="ProductList-Bullet"/>
        <w:numPr>
          <w:ilvl w:val="0"/>
          <w:numId w:val="50"/>
        </w:numPr>
      </w:pPr>
      <w:r>
        <w:t>テナント内の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14:paraId="1576D38C" w14:textId="77777777" w:rsidR="005E5B13" w:rsidRDefault="003E49C3" w:rsidP="00CA2CA7">
      <w:pPr>
        <w:pStyle w:val="ProductList-Bullet"/>
        <w:numPr>
          <w:ilvl w:val="0"/>
          <w:numId w:val="50"/>
        </w:numPr>
      </w:pPr>
      <w:r>
        <w:t xml:space="preserve">Office 365 </w:t>
      </w:r>
      <w:r>
        <w:t>の</w:t>
      </w:r>
      <w:r>
        <w:t xml:space="preserve"> Multi-Geo </w:t>
      </w:r>
      <w:r>
        <w:t>機能のサブスクリプションの初期プロビジョニングを除いて、</w:t>
      </w:r>
      <w:r>
        <w:t xml:space="preserve">1 </w:t>
      </w:r>
      <w:r>
        <w:t>か月あたりの</w:t>
      </w:r>
      <w:r>
        <w:t xml:space="preserve"> Geo </w:t>
      </w:r>
      <w:r>
        <w:t>の移動回数は、</w:t>
      </w:r>
      <w:r>
        <w:t xml:space="preserve">(i) 4,000 </w:t>
      </w:r>
      <w:r>
        <w:t>または</w:t>
      </w:r>
      <w:r>
        <w:t xml:space="preserve"> (ii) </w:t>
      </w:r>
      <w:r>
        <w:t>お客様の</w:t>
      </w:r>
      <w:r>
        <w:t xml:space="preserve"> Office 365 </w:t>
      </w:r>
      <w:r>
        <w:t>の</w:t>
      </w:r>
      <w:r>
        <w:t xml:space="preserve"> Multi-Geo </w:t>
      </w:r>
      <w:r>
        <w:t>機能のサブスクリプションの</w:t>
      </w:r>
      <w:r>
        <w:t xml:space="preserve"> 5% </w:t>
      </w:r>
      <w:r>
        <w:t>のうち、いずれか低い方の数に制限される。</w:t>
      </w:r>
    </w:p>
    <w:p w14:paraId="0A9E54E4" w14:textId="77777777" w:rsidR="005E5B13" w:rsidRDefault="005E5B13">
      <w:pPr>
        <w:pStyle w:val="ProductList-Body"/>
      </w:pPr>
    </w:p>
    <w:p w14:paraId="772B56B0" w14:textId="77777777" w:rsidR="005E5B13" w:rsidRDefault="003E49C3">
      <w:pPr>
        <w:pStyle w:val="ProductList-Body"/>
      </w:pPr>
      <w:r>
        <w:t>本項では、</w:t>
      </w:r>
      <w:r>
        <w:t xml:space="preserve">Office 365 </w:t>
      </w:r>
      <w:r>
        <w:t>サービスとは、</w:t>
      </w:r>
      <w:r>
        <w:t xml:space="preserve">Office 365 </w:t>
      </w:r>
      <w:r>
        <w:t>もしくは</w:t>
      </w:r>
      <w:r>
        <w:t xml:space="preserve"> Microsoft 365 </w:t>
      </w:r>
      <w:r>
        <w:t>の</w:t>
      </w:r>
      <w:r>
        <w:t xml:space="preserve"> F1</w:t>
      </w:r>
      <w:r>
        <w:t>、</w:t>
      </w:r>
      <w:r>
        <w:t>E1</w:t>
      </w:r>
      <w:r>
        <w:t>、</w:t>
      </w:r>
      <w:r>
        <w:t>E3</w:t>
      </w:r>
      <w:r>
        <w:t>、および</w:t>
      </w:r>
      <w:r>
        <w:t xml:space="preserve"> E5 </w:t>
      </w:r>
      <w:r>
        <w:t>バージョン、または</w:t>
      </w:r>
      <w:r>
        <w:t xml:space="preserve"> Exchange Online</w:t>
      </w:r>
      <w:r>
        <w:t>、</w:t>
      </w:r>
      <w:r>
        <w:t>OneDrive for Business</w:t>
      </w:r>
      <w:r>
        <w:t>、もしくは</w:t>
      </w:r>
      <w:r>
        <w:t xml:space="preserve"> SharePoint Online </w:t>
      </w:r>
      <w:r>
        <w:t>のプラン</w:t>
      </w:r>
      <w:r>
        <w:t xml:space="preserve"> 1 </w:t>
      </w:r>
      <w:r>
        <w:t>もしくは</w:t>
      </w:r>
      <w:r>
        <w:t xml:space="preserve"> 2 </w:t>
      </w:r>
      <w:r>
        <w:t>のいずれかを含むオンライン</w:t>
      </w:r>
      <w:r>
        <w:t xml:space="preserve"> </w:t>
      </w:r>
      <w:r>
        <w:t>サービスを意味します。</w:t>
      </w:r>
    </w:p>
    <w:p w14:paraId="54A9900D" w14:textId="77777777" w:rsidR="005E5B13" w:rsidRDefault="005E5B13">
      <w:pPr>
        <w:pStyle w:val="ProductList-Body"/>
      </w:pPr>
    </w:p>
    <w:p w14:paraId="08083524" w14:textId="77777777" w:rsidR="005E5B13" w:rsidRDefault="003E49C3">
      <w:pPr>
        <w:pStyle w:val="ProductList-ClauseHeading"/>
        <w:outlineLvl w:val="4"/>
      </w:pPr>
      <w:r>
        <w:t xml:space="preserve">2.5 Academic </w:t>
      </w:r>
      <w:r>
        <w:t>プログラム</w:t>
      </w:r>
    </w:p>
    <w:p w14:paraId="3DEB6791" w14:textId="77777777" w:rsidR="005E5B13" w:rsidRDefault="003E49C3">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0AF0F614" w14:textId="77777777" w:rsidR="005E5B13" w:rsidRDefault="005E5B13">
      <w:pPr>
        <w:pStyle w:val="ProductList-Body"/>
      </w:pPr>
    </w:p>
    <w:p w14:paraId="591D0CEB" w14:textId="77777777" w:rsidR="005E5B13" w:rsidRDefault="003E49C3">
      <w:pPr>
        <w:pStyle w:val="ProductList-SubClauseHeading"/>
        <w:outlineLvl w:val="5"/>
      </w:pPr>
      <w:r>
        <w:t xml:space="preserve">2.5.1 EES </w:t>
      </w:r>
      <w:r>
        <w:t>の</w:t>
      </w:r>
      <w:r>
        <w:t xml:space="preserve"> Office 365 ProPlus Device SL</w:t>
      </w:r>
    </w:p>
    <w:p w14:paraId="4A85814A" w14:textId="0750403C" w:rsidR="005E5B13" w:rsidRDefault="003E49C3">
      <w:pPr>
        <w:pStyle w:val="ProductList-BodyIndented"/>
      </w:pPr>
      <w:r>
        <w:t xml:space="preserve">Office 365 ProPlus User SL </w:t>
      </w:r>
      <w:r>
        <w:t>がすべての教職員に割り当てられている教育機関、</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"Enrollment for Education Solutions" </w:instrText>
      </w:r>
      <w:r>
        <w:fldChar w:fldCharType="separate"/>
      </w:r>
      <w:r>
        <w:rPr>
          <w:color w:val="0563C1"/>
        </w:rPr>
        <w:t>EES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は、教育機関がライセンスを取得した</w:t>
      </w:r>
      <w:r>
        <w:t xml:space="preserve"> Office 365 ProPlus Device SL </w:t>
      </w:r>
      <w:r>
        <w:t>を</w:t>
      </w:r>
      <w:r>
        <w:t xml:space="preserve"> Office 365 ProPlus User SL </w:t>
      </w:r>
      <w:r>
        <w:t>と同数取得し、一般に開放している任意の研究室または図書館のデバイスを含む、教育機関の対象組織内の任意のデバイスにインストールできます。</w:t>
      </w:r>
    </w:p>
    <w:p w14:paraId="7EBDDFA0" w14:textId="77777777" w:rsidR="005E5B13" w:rsidRDefault="005E5B13">
      <w:pPr>
        <w:pStyle w:val="ProductList-BodyIndented"/>
      </w:pPr>
    </w:p>
    <w:p w14:paraId="553904F8" w14:textId="77777777" w:rsidR="005E5B13" w:rsidRDefault="003E49C3">
      <w:pPr>
        <w:pStyle w:val="ProductList-SubClauseHeading"/>
        <w:outlineLvl w:val="5"/>
      </w:pPr>
      <w:r>
        <w:t xml:space="preserve">2.5.2 </w:t>
      </w:r>
      <w:r>
        <w:t>研究室および図書館での</w:t>
      </w:r>
      <w:r>
        <w:t xml:space="preserve"> OVS-ES </w:t>
      </w:r>
      <w:r>
        <w:t>の使用</w:t>
      </w:r>
    </w:p>
    <w:p w14:paraId="07808413" w14:textId="68E82BEF" w:rsidR="005E5B13" w:rsidRDefault="003E49C3">
      <w:pPr>
        <w:pStyle w:val="ProductList-BodyIndented"/>
      </w:pPr>
      <w:r>
        <w:t>すべての教職員に</w:t>
      </w:r>
      <w:r>
        <w:t xml:space="preserve"> Office 365 ProPlus User SL </w:t>
      </w:r>
      <w:r>
        <w:t>が割り当てられている教育機関、</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w:t>
      </w:r>
    </w:p>
    <w:p w14:paraId="6857888B" w14:textId="77777777" w:rsidR="005E5B13" w:rsidRDefault="005E5B13">
      <w:pPr>
        <w:pStyle w:val="ProductList-BodyIndented"/>
        <w:jc w:val="right"/>
      </w:pPr>
    </w:p>
    <w:tbl>
      <w:tblPr>
        <w:tblStyle w:val="PURTable0"/>
        <w:tblW w:w="0" w:type="dxa"/>
        <w:tblLook w:val="04A0" w:firstRow="1" w:lastRow="0" w:firstColumn="1" w:lastColumn="0" w:noHBand="0" w:noVBand="1"/>
      </w:tblPr>
      <w:tblGrid>
        <w:gridCol w:w="10556"/>
      </w:tblGrid>
      <w:tr w:rsidR="005E5B13" w14:paraId="7DAA0C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1E2CD1"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7F9FAB98" w14:textId="77777777" w:rsidR="005E5B13" w:rsidRDefault="005E5B13">
      <w:pPr>
        <w:pStyle w:val="ProductList-BodyIndented"/>
      </w:pPr>
    </w:p>
    <w:p w14:paraId="2B86E3BA" w14:textId="77777777" w:rsidR="005E5B13" w:rsidRDefault="003E49C3">
      <w:pPr>
        <w:pStyle w:val="ProductList-Offering2HeadingNoBorder"/>
        <w:outlineLvl w:val="2"/>
      </w:pPr>
      <w:bookmarkStart w:id="260" w:name="_Sec634"/>
      <w:r>
        <w:t>Office 365 Suite</w:t>
      </w:r>
      <w:bookmarkEnd w:id="260"/>
      <w:r>
        <w:fldChar w:fldCharType="begin"/>
      </w:r>
      <w:r>
        <w:instrText xml:space="preserve"> TC "</w:instrText>
      </w:r>
      <w:bookmarkStart w:id="261" w:name="_Toc28612150"/>
      <w:r>
        <w:instrText>Office 365 Suite</w:instrText>
      </w:r>
      <w:bookmarkEnd w:id="261"/>
      <w:r>
        <w:instrText>" \l 3</w:instrText>
      </w:r>
      <w:r>
        <w:fldChar w:fldCharType="end"/>
      </w:r>
    </w:p>
    <w:p w14:paraId="70DB13A2" w14:textId="77777777" w:rsidR="005E5B13" w:rsidRDefault="003E49C3">
      <w:pPr>
        <w:pStyle w:val="ProductList-Offering1SubSection"/>
        <w:outlineLvl w:val="3"/>
      </w:pPr>
      <w:bookmarkStart w:id="262" w:name="_Sec720"/>
      <w:r>
        <w:t>1.</w:t>
      </w:r>
      <w:r>
        <w:t>利用可能なプログラム</w:t>
      </w:r>
      <w:bookmarkEnd w:id="262"/>
    </w:p>
    <w:tbl>
      <w:tblPr>
        <w:tblStyle w:val="PURTable"/>
        <w:tblW w:w="0" w:type="dxa"/>
        <w:tblLook w:val="04A0" w:firstRow="1" w:lastRow="0" w:firstColumn="1" w:lastColumn="0" w:noHBand="0" w:noVBand="1"/>
      </w:tblPr>
      <w:tblGrid>
        <w:gridCol w:w="4236"/>
        <w:gridCol w:w="692"/>
        <w:gridCol w:w="698"/>
        <w:gridCol w:w="810"/>
        <w:gridCol w:w="713"/>
        <w:gridCol w:w="729"/>
        <w:gridCol w:w="830"/>
        <w:gridCol w:w="706"/>
        <w:gridCol w:w="697"/>
        <w:gridCol w:w="805"/>
      </w:tblGrid>
      <w:tr w:rsidR="005E5B13" w14:paraId="5B19AC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8D2F7B" w14:textId="77777777" w:rsidR="005E5B13" w:rsidRDefault="003E49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6633E74" w14:textId="77777777" w:rsidR="005E5B13" w:rsidRDefault="003E49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FA788"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AD981"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7268B"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E85EE"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A4B05C"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E9C67"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2F33B"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A1A23" w14:textId="77777777" w:rsidR="005E5B13" w:rsidRDefault="003E49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5E5B13" w14:paraId="1864FEDA" w14:textId="77777777">
        <w:tc>
          <w:tcPr>
            <w:tcW w:w="4660" w:type="dxa"/>
            <w:tcBorders>
              <w:top w:val="single" w:sz="6" w:space="0" w:color="FFFFFF"/>
              <w:left w:val="none" w:sz="4" w:space="0" w:color="6E6E6E"/>
              <w:bottom w:val="dashed" w:sz="4" w:space="0" w:color="BFBFBF"/>
              <w:right w:val="none" w:sz="4" w:space="0" w:color="6E6E6E"/>
            </w:tcBorders>
          </w:tcPr>
          <w:p w14:paraId="0304004A" w14:textId="77777777" w:rsidR="005E5B13" w:rsidRDefault="003E49C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8BCA8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4BCD6"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D45E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F281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2330D"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D701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2BBB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8114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BBAAB" w14:textId="77777777" w:rsidR="005E5B13" w:rsidRDefault="005E5B13">
            <w:pPr>
              <w:pStyle w:val="ProductList-TableBody"/>
              <w:jc w:val="center"/>
            </w:pPr>
          </w:p>
        </w:tc>
      </w:tr>
      <w:tr w:rsidR="005E5B13" w14:paraId="0A9891E8" w14:textId="77777777">
        <w:tc>
          <w:tcPr>
            <w:tcW w:w="4660" w:type="dxa"/>
            <w:tcBorders>
              <w:top w:val="dashed" w:sz="4" w:space="0" w:color="BFBFBF"/>
              <w:left w:val="none" w:sz="4" w:space="0" w:color="6E6E6E"/>
              <w:bottom w:val="dashed" w:sz="4" w:space="0" w:color="BFBFBF"/>
              <w:right w:val="none" w:sz="4" w:space="0" w:color="6E6E6E"/>
            </w:tcBorders>
          </w:tcPr>
          <w:p w14:paraId="7591A4AB" w14:textId="77777777" w:rsidR="005E5B13" w:rsidRDefault="003E49C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672C2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5D412"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592C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CA6C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6C289"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1DBF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120B2"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037D1"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9F6AA" w14:textId="77777777" w:rsidR="005E5B13" w:rsidRDefault="005E5B13">
            <w:pPr>
              <w:pStyle w:val="ProductList-TableBody"/>
              <w:jc w:val="center"/>
            </w:pPr>
          </w:p>
        </w:tc>
      </w:tr>
      <w:tr w:rsidR="005E5B13" w14:paraId="5CFF646F" w14:textId="77777777">
        <w:tc>
          <w:tcPr>
            <w:tcW w:w="4660" w:type="dxa"/>
            <w:tcBorders>
              <w:top w:val="dashed" w:sz="4" w:space="0" w:color="BFBFBF"/>
              <w:left w:val="none" w:sz="4" w:space="0" w:color="6E6E6E"/>
              <w:bottom w:val="dashed" w:sz="4" w:space="0" w:color="BFBFBF"/>
              <w:right w:val="none" w:sz="4" w:space="0" w:color="6E6E6E"/>
            </w:tcBorders>
          </w:tcPr>
          <w:p w14:paraId="1A2222F6" w14:textId="77777777" w:rsidR="005E5B13" w:rsidRDefault="003E49C3">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A406C1"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3F1F7"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67CB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C456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EC1EE"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28EB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9F8B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77672"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7D7D1" w14:textId="77777777" w:rsidR="005E5B13" w:rsidRDefault="005E5B13">
            <w:pPr>
              <w:pStyle w:val="ProductList-TableBody"/>
              <w:jc w:val="center"/>
            </w:pPr>
          </w:p>
        </w:tc>
      </w:tr>
      <w:tr w:rsidR="005E5B13" w14:paraId="086C7C7A" w14:textId="77777777">
        <w:tc>
          <w:tcPr>
            <w:tcW w:w="4660" w:type="dxa"/>
            <w:tcBorders>
              <w:top w:val="dashed" w:sz="4" w:space="0" w:color="BFBFBF"/>
              <w:left w:val="none" w:sz="4" w:space="0" w:color="6E6E6E"/>
              <w:bottom w:val="dashed" w:sz="4" w:space="0" w:color="BFBFBF"/>
              <w:right w:val="none" w:sz="4" w:space="0" w:color="6E6E6E"/>
            </w:tcBorders>
          </w:tcPr>
          <w:p w14:paraId="4CBCEBBD" w14:textId="77777777" w:rsidR="005E5B13" w:rsidRDefault="003E49C3">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AC7D57"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1379E"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F670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0BEC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3B175"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BB53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2CA8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17470" w14:textId="77777777" w:rsidR="005E5B13" w:rsidRDefault="003E49C3">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CD823" w14:textId="77777777" w:rsidR="005E5B13" w:rsidRDefault="005E5B13">
            <w:pPr>
              <w:pStyle w:val="ProductList-TableBody"/>
              <w:jc w:val="center"/>
            </w:pPr>
          </w:p>
        </w:tc>
      </w:tr>
      <w:tr w:rsidR="005E5B13" w14:paraId="49EBAAE3" w14:textId="77777777">
        <w:tc>
          <w:tcPr>
            <w:tcW w:w="4660" w:type="dxa"/>
            <w:tcBorders>
              <w:top w:val="dashed" w:sz="4" w:space="0" w:color="BFBFBF"/>
              <w:left w:val="none" w:sz="4" w:space="0" w:color="6E6E6E"/>
              <w:bottom w:val="dashed" w:sz="4" w:space="0" w:color="BFBFBF"/>
              <w:right w:val="none" w:sz="4" w:space="0" w:color="6E6E6E"/>
            </w:tcBorders>
          </w:tcPr>
          <w:p w14:paraId="44F00BEB" w14:textId="77777777" w:rsidR="005E5B13" w:rsidRDefault="003E49C3">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0607AB"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1080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DFDB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C058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D5CB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AD3A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6EBE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52AAC" w14:textId="77777777" w:rsidR="005E5B13" w:rsidRDefault="003E49C3">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3114E" w14:textId="77777777" w:rsidR="005E5B13" w:rsidRDefault="005E5B13">
            <w:pPr>
              <w:pStyle w:val="ProductList-TableBody"/>
              <w:jc w:val="center"/>
            </w:pPr>
          </w:p>
        </w:tc>
      </w:tr>
      <w:tr w:rsidR="005E5B13" w14:paraId="5767A19F" w14:textId="77777777">
        <w:tc>
          <w:tcPr>
            <w:tcW w:w="4660" w:type="dxa"/>
            <w:tcBorders>
              <w:top w:val="dashed" w:sz="4" w:space="0" w:color="BFBFBF"/>
              <w:left w:val="none" w:sz="4" w:space="0" w:color="6E6E6E"/>
              <w:bottom w:val="dashed" w:sz="4" w:space="0" w:color="BFBFBF"/>
              <w:right w:val="none" w:sz="4" w:space="0" w:color="6E6E6E"/>
            </w:tcBorders>
          </w:tcPr>
          <w:p w14:paraId="7107A03A" w14:textId="77777777" w:rsidR="005E5B13" w:rsidRDefault="003E49C3">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9AC22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6964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0DCC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322E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EB284"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3271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EFBC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E3FD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3CB37" w14:textId="77777777" w:rsidR="005E5B13" w:rsidRDefault="005E5B13">
            <w:pPr>
              <w:pStyle w:val="ProductList-TableBody"/>
              <w:jc w:val="center"/>
            </w:pPr>
          </w:p>
        </w:tc>
      </w:tr>
      <w:tr w:rsidR="005E5B13" w14:paraId="54BF3386" w14:textId="77777777">
        <w:tc>
          <w:tcPr>
            <w:tcW w:w="4660" w:type="dxa"/>
            <w:tcBorders>
              <w:top w:val="dashed" w:sz="4" w:space="0" w:color="BFBFBF"/>
              <w:left w:val="none" w:sz="4" w:space="0" w:color="6E6E6E"/>
              <w:bottom w:val="dashed" w:sz="4" w:space="0" w:color="BFBFBF"/>
              <w:right w:val="none" w:sz="4" w:space="0" w:color="6E6E6E"/>
            </w:tcBorders>
          </w:tcPr>
          <w:p w14:paraId="3DB03AC7" w14:textId="77777777" w:rsidR="005E5B13" w:rsidRDefault="003E49C3">
            <w:pPr>
              <w:pStyle w:val="ProductList-TableBody"/>
            </w:pPr>
            <w:r>
              <w:t xml:space="preserve">Office 365 E1 </w:t>
            </w:r>
            <w:r>
              <w:t>および</w:t>
            </w:r>
            <w:r>
              <w:t xml:space="preserve"> E3</w:t>
            </w:r>
            <w:r>
              <w:fldChar w:fldCharType="begin"/>
            </w:r>
            <w:r>
              <w:instrText xml:space="preserve"> XE "Office 365 E1 </w:instrText>
            </w:r>
            <w:r>
              <w:instrText>および</w:instrText>
            </w:r>
            <w:r>
              <w:instrText xml:space="preserv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CBAFAC"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F28FC"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41AA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00B22"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7D83E" w14:textId="77777777" w:rsidR="005E5B13" w:rsidRDefault="003E49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F818A" w14:textId="77777777" w:rsidR="005E5B13" w:rsidRDefault="003E49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95BC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1E60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2C8D3" w14:textId="77777777" w:rsidR="005E5B13" w:rsidRDefault="005E5B13">
            <w:pPr>
              <w:pStyle w:val="ProductList-TableBody"/>
              <w:jc w:val="center"/>
            </w:pPr>
          </w:p>
        </w:tc>
      </w:tr>
      <w:tr w:rsidR="005E5B13" w14:paraId="6BEE2E38" w14:textId="77777777">
        <w:tc>
          <w:tcPr>
            <w:tcW w:w="4660" w:type="dxa"/>
            <w:tcBorders>
              <w:top w:val="dashed" w:sz="4" w:space="0" w:color="BFBFBF"/>
              <w:left w:val="none" w:sz="4" w:space="0" w:color="6E6E6E"/>
              <w:bottom w:val="dashed" w:sz="4" w:space="0" w:color="BFBFBF"/>
              <w:right w:val="none" w:sz="4" w:space="0" w:color="6E6E6E"/>
            </w:tcBorders>
          </w:tcPr>
          <w:p w14:paraId="46287299" w14:textId="77777777" w:rsidR="005E5B13" w:rsidRDefault="003E49C3">
            <w:pPr>
              <w:pStyle w:val="ProductList-TableBody"/>
            </w:pPr>
            <w:r>
              <w:t xml:space="preserve">Office 365 E1 </w:t>
            </w:r>
            <w:r>
              <w:t>および</w:t>
            </w:r>
            <w:r>
              <w:t xml:space="preserve"> E3 </w:t>
            </w:r>
            <w:r>
              <w:t>アドオン</w:t>
            </w:r>
            <w:r>
              <w:fldChar w:fldCharType="begin"/>
            </w:r>
            <w:r>
              <w:instrText xml:space="preserve"> XE "Office 365 E1 </w:instrText>
            </w:r>
            <w:r>
              <w:instrText>および</w:instrText>
            </w:r>
            <w:r>
              <w:instrText xml:space="preserve"> E3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C12609"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CE190"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6374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3F3E4"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03BC9" w14:textId="77777777" w:rsidR="005E5B13" w:rsidRDefault="003E49C3">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24C36" w14:textId="77777777" w:rsidR="005E5B13" w:rsidRDefault="003E49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2845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AE2F3"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18813" w14:textId="77777777" w:rsidR="005E5B13" w:rsidRDefault="005E5B13">
            <w:pPr>
              <w:pStyle w:val="ProductList-TableBody"/>
              <w:jc w:val="center"/>
            </w:pPr>
          </w:p>
        </w:tc>
      </w:tr>
      <w:tr w:rsidR="005E5B13" w14:paraId="48101A41" w14:textId="77777777">
        <w:tc>
          <w:tcPr>
            <w:tcW w:w="4660" w:type="dxa"/>
            <w:tcBorders>
              <w:top w:val="dashed" w:sz="4" w:space="0" w:color="BFBFBF"/>
              <w:left w:val="none" w:sz="4" w:space="0" w:color="6E6E6E"/>
              <w:bottom w:val="dashed" w:sz="4" w:space="0" w:color="BFBFBF"/>
              <w:right w:val="none" w:sz="4" w:space="0" w:color="6E6E6E"/>
            </w:tcBorders>
          </w:tcPr>
          <w:p w14:paraId="2B701B12" w14:textId="77777777" w:rsidR="005E5B13" w:rsidRDefault="003E49C3">
            <w:pPr>
              <w:pStyle w:val="ProductList-TableBody"/>
            </w:pPr>
            <w:r>
              <w:t xml:space="preserve">Office 365 E1 </w:t>
            </w:r>
            <w:r>
              <w:t>および</w:t>
            </w:r>
            <w:r>
              <w:t xml:space="preserve"> E3 From SA</w:t>
            </w:r>
            <w:r>
              <w:fldChar w:fldCharType="begin"/>
            </w:r>
            <w:r>
              <w:instrText xml:space="preserve"> XE "Office 365 E1 </w:instrText>
            </w:r>
            <w:r>
              <w:instrText>および</w:instrText>
            </w:r>
            <w:r>
              <w:instrText xml:space="preserv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CB5DC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965C6"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2258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6D2F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8DBB3"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126D0" w14:textId="77777777" w:rsidR="005E5B13" w:rsidRDefault="003E49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AC9A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738E7"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ECDF5" w14:textId="77777777" w:rsidR="005E5B13" w:rsidRDefault="005E5B13">
            <w:pPr>
              <w:pStyle w:val="ProductList-TableBody"/>
              <w:jc w:val="center"/>
            </w:pPr>
          </w:p>
        </w:tc>
      </w:tr>
      <w:tr w:rsidR="005E5B13" w14:paraId="2A51C500" w14:textId="77777777">
        <w:tc>
          <w:tcPr>
            <w:tcW w:w="4660" w:type="dxa"/>
            <w:tcBorders>
              <w:top w:val="dashed" w:sz="4" w:space="0" w:color="BFBFBF"/>
              <w:left w:val="none" w:sz="4" w:space="0" w:color="6E6E6E"/>
              <w:bottom w:val="dashed" w:sz="4" w:space="0" w:color="BFBFBF"/>
              <w:right w:val="none" w:sz="4" w:space="0" w:color="6E6E6E"/>
            </w:tcBorders>
          </w:tcPr>
          <w:p w14:paraId="2CCBF8D2" w14:textId="77777777" w:rsidR="005E5B13" w:rsidRDefault="003E49C3">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155586" w14:textId="77777777" w:rsidR="005E5B13" w:rsidRDefault="003E49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EC93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A7DD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AEE7C"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BE03E"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67227" w14:textId="77777777" w:rsidR="005E5B13" w:rsidRDefault="003E49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634E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79F8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03803" w14:textId="77777777" w:rsidR="005E5B13" w:rsidRDefault="005E5B13">
            <w:pPr>
              <w:pStyle w:val="ProductList-TableBody"/>
              <w:jc w:val="center"/>
            </w:pPr>
          </w:p>
        </w:tc>
      </w:tr>
      <w:tr w:rsidR="005E5B13" w14:paraId="703706D3" w14:textId="77777777">
        <w:tc>
          <w:tcPr>
            <w:tcW w:w="4660" w:type="dxa"/>
            <w:tcBorders>
              <w:top w:val="dashed" w:sz="4" w:space="0" w:color="BFBFBF"/>
              <w:left w:val="none" w:sz="4" w:space="0" w:color="6E6E6E"/>
              <w:bottom w:val="dashed" w:sz="4" w:space="0" w:color="BFBFBF"/>
              <w:right w:val="none" w:sz="4" w:space="0" w:color="6E6E6E"/>
            </w:tcBorders>
          </w:tcPr>
          <w:p w14:paraId="1DFF58DC" w14:textId="77777777" w:rsidR="005E5B13" w:rsidRDefault="003E49C3">
            <w:pPr>
              <w:pStyle w:val="ProductList-TableBody"/>
            </w:pPr>
            <w:r>
              <w:t xml:space="preserve">Office 365 E5 </w:t>
            </w:r>
            <w:r>
              <w:t>アドオン</w:t>
            </w:r>
            <w:r>
              <w:fldChar w:fldCharType="begin"/>
            </w:r>
            <w:r>
              <w:instrText xml:space="preserve"> XE "Office 365 E5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00AAD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5E4EB"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C192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D20A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B0882" w14:textId="77777777" w:rsidR="005E5B13" w:rsidRDefault="003E49C3">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2192E" w14:textId="77777777" w:rsidR="005E5B13" w:rsidRDefault="003E49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CA4C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AEA9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6A3CE" w14:textId="77777777" w:rsidR="005E5B13" w:rsidRDefault="005E5B13">
            <w:pPr>
              <w:pStyle w:val="ProductList-TableBody"/>
              <w:jc w:val="center"/>
            </w:pPr>
          </w:p>
        </w:tc>
      </w:tr>
      <w:tr w:rsidR="005E5B13" w14:paraId="1A171BC2" w14:textId="77777777">
        <w:tc>
          <w:tcPr>
            <w:tcW w:w="4660" w:type="dxa"/>
            <w:tcBorders>
              <w:top w:val="dashed" w:sz="4" w:space="0" w:color="BFBFBF"/>
              <w:left w:val="none" w:sz="4" w:space="0" w:color="6E6E6E"/>
              <w:bottom w:val="dashed" w:sz="4" w:space="0" w:color="BFBFBF"/>
              <w:right w:val="none" w:sz="4" w:space="0" w:color="6E6E6E"/>
            </w:tcBorders>
          </w:tcPr>
          <w:p w14:paraId="0A0DC990" w14:textId="77777777" w:rsidR="005E5B13" w:rsidRDefault="003E49C3">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FA44F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5C082"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6F4D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BF67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AC73D"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A35BD" w14:textId="77777777" w:rsidR="005E5B13" w:rsidRDefault="003E49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C97E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C900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F045C" w14:textId="77777777" w:rsidR="005E5B13" w:rsidRDefault="005E5B13">
            <w:pPr>
              <w:pStyle w:val="ProductList-TableBody"/>
              <w:jc w:val="center"/>
            </w:pPr>
          </w:p>
        </w:tc>
      </w:tr>
      <w:tr w:rsidR="005E5B13" w14:paraId="53CE613A" w14:textId="77777777">
        <w:tc>
          <w:tcPr>
            <w:tcW w:w="4660" w:type="dxa"/>
            <w:tcBorders>
              <w:top w:val="dashed" w:sz="4" w:space="0" w:color="BFBFBF"/>
              <w:left w:val="none" w:sz="4" w:space="0" w:color="6E6E6E"/>
              <w:bottom w:val="dashed" w:sz="4" w:space="0" w:color="BFBFBF"/>
              <w:right w:val="none" w:sz="4" w:space="0" w:color="6E6E6E"/>
            </w:tcBorders>
          </w:tcPr>
          <w:p w14:paraId="0390AF55" w14:textId="77777777" w:rsidR="005E5B13" w:rsidRDefault="003E49C3">
            <w:pPr>
              <w:pStyle w:val="ProductList-TableBody"/>
            </w:pPr>
            <w:r>
              <w:t>Office 365 E3</w:t>
            </w:r>
            <w:r>
              <w:t>（</w:t>
            </w:r>
            <w:r>
              <w:t>ProPlus</w:t>
            </w:r>
            <w:r>
              <w:t>アドオン無し）</w:t>
            </w:r>
            <w:r>
              <w:fldChar w:fldCharType="begin"/>
            </w:r>
            <w:r>
              <w:instrText xml:space="preserve"> XE "Office 365 E3</w:instrText>
            </w:r>
            <w:r>
              <w:instrText>（</w:instrText>
            </w:r>
            <w:r>
              <w:instrText>ProPlus</w:instrText>
            </w:r>
            <w:r>
              <w:instrText>アドオン無し）</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A2F8C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F3DF7"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90BB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437C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D09F7"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40A72" w14:textId="77777777" w:rsidR="005E5B13" w:rsidRDefault="003E49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1765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64AB6"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D172A" w14:textId="77777777" w:rsidR="005E5B13" w:rsidRDefault="005E5B13">
            <w:pPr>
              <w:pStyle w:val="ProductList-TableBody"/>
              <w:jc w:val="center"/>
            </w:pPr>
          </w:p>
        </w:tc>
      </w:tr>
      <w:tr w:rsidR="005E5B13" w14:paraId="21409A9F" w14:textId="77777777">
        <w:tc>
          <w:tcPr>
            <w:tcW w:w="4660" w:type="dxa"/>
            <w:tcBorders>
              <w:top w:val="dashed" w:sz="4" w:space="0" w:color="BFBFBF"/>
              <w:left w:val="none" w:sz="4" w:space="0" w:color="6E6E6E"/>
              <w:bottom w:val="none" w:sz="4" w:space="0" w:color="BFBFBF"/>
              <w:right w:val="none" w:sz="4" w:space="0" w:color="6E6E6E"/>
            </w:tcBorders>
          </w:tcPr>
          <w:p w14:paraId="2F74C60A" w14:textId="77777777" w:rsidR="005E5B13" w:rsidRDefault="003E49C3">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2DDE2A8D"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3308D"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A561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53AB1"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99B0E"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E1A3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0775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E0EE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EA1C4" w14:textId="77777777" w:rsidR="005E5B13" w:rsidRDefault="005E5B13">
            <w:pPr>
              <w:pStyle w:val="ProductList-TableBody"/>
              <w:jc w:val="center"/>
            </w:pPr>
          </w:p>
        </w:tc>
      </w:tr>
    </w:tbl>
    <w:p w14:paraId="46788500" w14:textId="77777777" w:rsidR="005E5B13" w:rsidRDefault="003E49C3">
      <w:pPr>
        <w:pStyle w:val="ProductList-Offering1SubSection"/>
        <w:outlineLvl w:val="3"/>
      </w:pPr>
      <w:bookmarkStart w:id="263" w:name="_Sec775"/>
      <w:r>
        <w:t>2.</w:t>
      </w:r>
      <w:r>
        <w:t>製品使用条件</w:t>
      </w:r>
      <w:bookmarkEnd w:id="263"/>
    </w:p>
    <w:tbl>
      <w:tblPr>
        <w:tblStyle w:val="PURTable"/>
        <w:tblW w:w="0" w:type="dxa"/>
        <w:tblLook w:val="04A0" w:firstRow="1" w:lastRow="0" w:firstColumn="1" w:lastColumn="0" w:noHBand="0" w:noVBand="1"/>
      </w:tblPr>
      <w:tblGrid>
        <w:gridCol w:w="3612"/>
        <w:gridCol w:w="3652"/>
        <w:gridCol w:w="3652"/>
      </w:tblGrid>
      <w:tr w:rsidR="005E5B13" w14:paraId="303AE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33688" w14:textId="77777777" w:rsidR="005E5B13" w:rsidRDefault="003E49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9FB79A"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F1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5371A1" w14:textId="77777777" w:rsidR="005E5B13" w:rsidRDefault="003E49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E1/E3/E5</w:t>
            </w:r>
            <w:r>
              <w:t>、</w:t>
            </w:r>
            <w:r>
              <w:t>A3/A5</w:t>
            </w:r>
            <w:r>
              <w:t>、</w:t>
            </w:r>
            <w:r>
              <w:t>F1</w:t>
            </w:r>
          </w:p>
        </w:tc>
      </w:tr>
      <w:tr w:rsidR="005E5B13" w14:paraId="60486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A06C9" w14:textId="77777777" w:rsidR="005E5B13" w:rsidRDefault="003E49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4834775" w14:textId="77777777" w:rsidR="005E5B13" w:rsidRDefault="003E49C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8FF56" w14:textId="77777777" w:rsidR="005E5B13" w:rsidRDefault="003E49C3">
            <w:pPr>
              <w:pStyle w:val="ProductList-TableBody"/>
            </w:pPr>
            <w:r>
              <w:rPr>
                <w:color w:val="404040"/>
              </w:rPr>
              <w:t>プロモーション</w:t>
            </w:r>
            <w:r>
              <w:rPr>
                <w:color w:val="404040"/>
              </w:rPr>
              <w:t xml:space="preserve">: </w:t>
            </w:r>
            <w:r>
              <w:rPr>
                <w:color w:val="404040"/>
              </w:rPr>
              <w:t>なし</w:t>
            </w:r>
          </w:p>
        </w:tc>
      </w:tr>
      <w:tr w:rsidR="005E5B13" w14:paraId="50C316EB" w14:textId="77777777">
        <w:tc>
          <w:tcPr>
            <w:tcW w:w="4040" w:type="dxa"/>
            <w:tcBorders>
              <w:top w:val="single" w:sz="4" w:space="0" w:color="000000"/>
              <w:left w:val="single" w:sz="4" w:space="0" w:color="000000"/>
              <w:bottom w:val="single" w:sz="4" w:space="0" w:color="000000"/>
              <w:right w:val="single" w:sz="4" w:space="0" w:color="000000"/>
            </w:tcBorders>
          </w:tcPr>
          <w:p w14:paraId="55192619" w14:textId="77777777" w:rsidR="005E5B13" w:rsidRDefault="003E49C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40D781D2" w14:textId="77777777" w:rsidR="005E5B13" w:rsidRDefault="003E49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E1/E3/E5</w:t>
            </w:r>
            <w:r>
              <w:t>、</w:t>
            </w:r>
            <w:r>
              <w:t>A3/A5</w:t>
            </w:r>
            <w:r>
              <w:t>、</w:t>
            </w:r>
            <w:r>
              <w:t>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9C2EFB" w14:textId="77777777" w:rsidR="005E5B13" w:rsidRDefault="003E49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F1</w:t>
            </w:r>
          </w:p>
        </w:tc>
      </w:tr>
      <w:tr w:rsidR="005E5B13" w14:paraId="27314CD2" w14:textId="77777777">
        <w:tc>
          <w:tcPr>
            <w:tcW w:w="4040" w:type="dxa"/>
            <w:tcBorders>
              <w:top w:val="single" w:sz="4" w:space="0" w:color="000000"/>
              <w:left w:val="single" w:sz="4" w:space="0" w:color="000000"/>
              <w:bottom w:val="single" w:sz="4" w:space="0" w:color="000000"/>
              <w:right w:val="single" w:sz="4" w:space="0" w:color="000000"/>
            </w:tcBorders>
          </w:tcPr>
          <w:p w14:paraId="67531700" w14:textId="77777777" w:rsidR="005E5B13" w:rsidRDefault="003E49C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79A64ED6" w14:textId="77777777" w:rsidR="005E5B13" w:rsidRDefault="003E49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E1/E3/E5 (From SA </w:t>
            </w:r>
            <w:r>
              <w:t>を除く</w:t>
            </w:r>
            <w:r>
              <w:t>)</w:t>
            </w:r>
            <w:r>
              <w:t>、</w:t>
            </w:r>
            <w:r>
              <w:t>F1</w:t>
            </w:r>
          </w:p>
        </w:tc>
        <w:tc>
          <w:tcPr>
            <w:tcW w:w="4040" w:type="dxa"/>
            <w:tcBorders>
              <w:top w:val="single" w:sz="4" w:space="0" w:color="000000"/>
              <w:left w:val="single" w:sz="4" w:space="0" w:color="000000"/>
              <w:bottom w:val="single" w:sz="4" w:space="0" w:color="000000"/>
              <w:right w:val="single" w:sz="4" w:space="0" w:color="000000"/>
            </w:tcBorders>
          </w:tcPr>
          <w:p w14:paraId="7C2B60E6" w14:textId="77777777" w:rsidR="005E5B13" w:rsidRDefault="003E49C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95CD21B" w14:textId="77777777" w:rsidR="005E5B13" w:rsidRDefault="005E5B13">
      <w:pPr>
        <w:pStyle w:val="ProductList-Body"/>
      </w:pPr>
    </w:p>
    <w:p w14:paraId="68F52A07" w14:textId="77777777" w:rsidR="005E5B13" w:rsidRDefault="003E49C3">
      <w:pPr>
        <w:pStyle w:val="ProductList-ClauseHeading"/>
        <w:outlineLvl w:val="4"/>
      </w:pPr>
      <w:r>
        <w:t xml:space="preserve">2.1 Office 365 F1 – </w:t>
      </w:r>
      <w:r>
        <w:t>ライセンス資格</w:t>
      </w:r>
    </w:p>
    <w:p w14:paraId="205A2EAE" w14:textId="77777777" w:rsidR="005E5B13" w:rsidRDefault="003E49C3">
      <w:pPr>
        <w:pStyle w:val="ProductList-Body"/>
      </w:pPr>
      <w:r>
        <w:t xml:space="preserve">Office 365 F1 </w:t>
      </w:r>
      <w:r>
        <w:t>ライセンスは、専用デバイスのないユーザーにのみ割り当てることができます。専用デバイスとは、そのユーザーの</w:t>
      </w:r>
      <w:r>
        <w:t xml:space="preserve"> 90 </w:t>
      </w:r>
      <w:r>
        <w:t>日間の合計作業時間の</w:t>
      </w:r>
      <w:r>
        <w:t xml:space="preserve"> 60% </w:t>
      </w:r>
      <w:r>
        <w:t>を超えてユーザーが使用する、</w:t>
      </w:r>
      <w:r>
        <w:t xml:space="preserve">10.1 </w:t>
      </w:r>
      <w:r>
        <w:t>インチ以上の画面で動作するコンピューティング</w:t>
      </w:r>
      <w:r>
        <w:t xml:space="preserve"> </w:t>
      </w:r>
      <w:r>
        <w:t>デバイスです。</w:t>
      </w:r>
    </w:p>
    <w:p w14:paraId="3EBD7E69" w14:textId="77777777" w:rsidR="005E5B13" w:rsidRDefault="005E5B13">
      <w:pPr>
        <w:pStyle w:val="ProductList-Body"/>
      </w:pPr>
    </w:p>
    <w:p w14:paraId="06A75AA3" w14:textId="77777777" w:rsidR="005E5B13" w:rsidRDefault="003E49C3">
      <w:pPr>
        <w:pStyle w:val="ProductList-ClauseHeading"/>
        <w:outlineLvl w:val="4"/>
      </w:pPr>
      <w:r>
        <w:t xml:space="preserve">2.2 </w:t>
      </w:r>
      <w:r>
        <w:t>スマートフォンおよびタブレット</w:t>
      </w:r>
      <w:r>
        <w:t xml:space="preserve"> </w:t>
      </w:r>
      <w:r>
        <w:t>デバイス</w:t>
      </w:r>
    </w:p>
    <w:p w14:paraId="5D4CE68C" w14:textId="77777777" w:rsidR="005E5B13" w:rsidRDefault="003E49C3">
      <w:pPr>
        <w:pStyle w:val="ProductList-Body"/>
      </w:pPr>
      <w:r>
        <w:t xml:space="preserve">User SL </w:t>
      </w:r>
      <w:r>
        <w:t>を割り当てられた</w:t>
      </w:r>
      <w:r>
        <w:t xml:space="preserve"> Office 365 A1</w:t>
      </w:r>
      <w:r>
        <w:t>、</w:t>
      </w:r>
      <w:r>
        <w:t>E1</w:t>
      </w:r>
      <w:r>
        <w:t>、</w:t>
      </w:r>
      <w:r>
        <w:t>F1</w:t>
      </w:r>
      <w:r>
        <w:t>、および</w:t>
      </w:r>
      <w:r>
        <w:t xml:space="preserve"> Business Essentials </w:t>
      </w:r>
      <w:r>
        <w:t>の各ユーザーは、</w:t>
      </w:r>
      <w:r>
        <w:t xml:space="preserve">(i) </w:t>
      </w:r>
      <w:r>
        <w:t>モバイル</w:t>
      </w:r>
      <w:r>
        <w:t xml:space="preserve"> </w:t>
      </w:r>
      <w:r>
        <w:t>デバイス用の</w:t>
      </w:r>
      <w:r>
        <w:t xml:space="preserve"> Microsoft Office </w:t>
      </w:r>
      <w:r>
        <w:t>を商用目的に使用する、</w:t>
      </w:r>
      <w:r>
        <w:t xml:space="preserve">(ii) </w:t>
      </w:r>
      <w:r>
        <w:t>ユーザー固有の</w:t>
      </w:r>
      <w:r>
        <w:t xml:space="preserve"> ID </w:t>
      </w:r>
      <w:r>
        <w:t>を使用して、対角線の長さが</w:t>
      </w:r>
      <w:r>
        <w:t xml:space="preserve"> 10.1 </w:t>
      </w:r>
      <w:r>
        <w:t>インチ以下の一体型画面の最大</w:t>
      </w:r>
      <w:r>
        <w:t xml:space="preserve"> 5 </w:t>
      </w:r>
      <w:r>
        <w:t>台のスマートフォンおよび</w:t>
      </w:r>
      <w:r>
        <w:t xml:space="preserve"> 5 </w:t>
      </w:r>
      <w:r>
        <w:t>台のタブレットで</w:t>
      </w:r>
      <w:r>
        <w:t xml:space="preserve"> Microsoft Office </w:t>
      </w:r>
      <w:r>
        <w:t>にサインインすることができます。</w:t>
      </w:r>
    </w:p>
    <w:p w14:paraId="6A355FB3" w14:textId="77777777" w:rsidR="005E5B13" w:rsidRDefault="005E5B13">
      <w:pPr>
        <w:pStyle w:val="ProductList-Body"/>
      </w:pPr>
    </w:p>
    <w:p w14:paraId="1CA543E0" w14:textId="77777777" w:rsidR="005E5B13" w:rsidRDefault="003E49C3">
      <w:pPr>
        <w:pStyle w:val="ProductList-ClauseHeading"/>
        <w:outlineLvl w:val="4"/>
      </w:pPr>
      <w:r>
        <w:t xml:space="preserve">2.3 Academic </w:t>
      </w:r>
      <w:r>
        <w:t>プログラム</w:t>
      </w:r>
    </w:p>
    <w:p w14:paraId="0B29A6CB" w14:textId="77777777" w:rsidR="005E5B13" w:rsidRDefault="003E49C3">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57F078FC" w14:textId="77777777" w:rsidR="005E5B13" w:rsidRDefault="005E5B13">
      <w:pPr>
        <w:pStyle w:val="ProductList-Body"/>
      </w:pPr>
    </w:p>
    <w:p w14:paraId="3F5E4113" w14:textId="77777777" w:rsidR="005E5B13" w:rsidRDefault="003E49C3">
      <w:pPr>
        <w:pStyle w:val="ProductList-SubClauseHeading"/>
        <w:outlineLvl w:val="5"/>
      </w:pPr>
      <w:r>
        <w:t xml:space="preserve">2.3.1 Office Professional Plus </w:t>
      </w:r>
      <w:r>
        <w:t>向けの拡張された使用権</w:t>
      </w:r>
    </w:p>
    <w:p w14:paraId="1DF35477" w14:textId="77777777" w:rsidR="005E5B13" w:rsidRDefault="003E49C3">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1AFC158D" w14:textId="77777777" w:rsidR="005E5B13" w:rsidRDefault="005E5B13">
      <w:pPr>
        <w:pStyle w:val="ProductList-BodyIndented"/>
      </w:pPr>
    </w:p>
    <w:p w14:paraId="53D37E2A" w14:textId="77777777" w:rsidR="005E5B13" w:rsidRDefault="003E49C3">
      <w:pPr>
        <w:pStyle w:val="ProductList-SubClauseHeading"/>
        <w:outlineLvl w:val="5"/>
      </w:pPr>
      <w:r>
        <w:t xml:space="preserve">2.3.2 Office 365 ProPlus </w:t>
      </w:r>
      <w:r>
        <w:t>向けの拡張された使用権</w:t>
      </w:r>
    </w:p>
    <w:p w14:paraId="739BF715" w14:textId="77777777" w:rsidR="005E5B13" w:rsidRDefault="003E49C3">
      <w:pPr>
        <w:pStyle w:val="ProductList-BodyIndented"/>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4162DB10" w14:textId="77777777" w:rsidR="005E5B13" w:rsidRDefault="005E5B13">
      <w:pPr>
        <w:pStyle w:val="ProductList-BodyIndented"/>
      </w:pPr>
    </w:p>
    <w:p w14:paraId="087AC72A" w14:textId="77777777" w:rsidR="005E5B13" w:rsidRDefault="003E49C3">
      <w:pPr>
        <w:pStyle w:val="ProductList-SubClauseHeading"/>
        <w:outlineLvl w:val="5"/>
      </w:pPr>
      <w:r>
        <w:t xml:space="preserve">2.3.3 </w:t>
      </w:r>
      <w:r>
        <w:t>研究室および図書館での使用</w:t>
      </w:r>
    </w:p>
    <w:p w14:paraId="69373B45" w14:textId="1351CB51" w:rsidR="005E5B13" w:rsidRDefault="003E49C3">
      <w:pPr>
        <w:pStyle w:val="ProductList-BodyIndented"/>
      </w:pPr>
      <w:r>
        <w:t>すべての教職員または</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14:paraId="06E9BBEF" w14:textId="77777777" w:rsidR="005E5B13" w:rsidRDefault="005E5B13">
      <w:pPr>
        <w:pStyle w:val="ProductList-BodyIndented"/>
        <w:jc w:val="right"/>
      </w:pPr>
    </w:p>
    <w:tbl>
      <w:tblPr>
        <w:tblStyle w:val="PURTable0"/>
        <w:tblW w:w="0" w:type="dxa"/>
        <w:tblLook w:val="04A0" w:firstRow="1" w:lastRow="0" w:firstColumn="1" w:lastColumn="0" w:noHBand="0" w:noVBand="1"/>
      </w:tblPr>
      <w:tblGrid>
        <w:gridCol w:w="10556"/>
      </w:tblGrid>
      <w:tr w:rsidR="005E5B13" w14:paraId="2F4815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DB6896"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7B5FC6F6" w14:textId="77777777" w:rsidR="005E5B13" w:rsidRDefault="005E5B13">
      <w:pPr>
        <w:pStyle w:val="ProductList-BodyIndented"/>
      </w:pPr>
    </w:p>
    <w:p w14:paraId="2460D71C" w14:textId="77777777" w:rsidR="005E5B13" w:rsidRDefault="003E49C3">
      <w:pPr>
        <w:pStyle w:val="ProductList-Offering2HeadingNoBorder"/>
        <w:outlineLvl w:val="2"/>
      </w:pPr>
      <w:bookmarkStart w:id="264" w:name="_Sec1273"/>
      <w:r>
        <w:t>Microsoft Stream</w:t>
      </w:r>
      <w:bookmarkEnd w:id="264"/>
      <w:r>
        <w:fldChar w:fldCharType="begin"/>
      </w:r>
      <w:r>
        <w:instrText xml:space="preserve"> TC "</w:instrText>
      </w:r>
      <w:bookmarkStart w:id="265" w:name="_Toc28612151"/>
      <w:r>
        <w:instrText>Microsoft Stream</w:instrText>
      </w:r>
      <w:bookmarkEnd w:id="265"/>
      <w:r>
        <w:instrText>" \l 3</w:instrText>
      </w:r>
      <w:r>
        <w:fldChar w:fldCharType="end"/>
      </w:r>
    </w:p>
    <w:p w14:paraId="32291DDF" w14:textId="77777777" w:rsidR="005E5B13" w:rsidRDefault="003E49C3">
      <w:pPr>
        <w:pStyle w:val="ProductList-Offering1SubSection"/>
        <w:outlineLvl w:val="3"/>
      </w:pPr>
      <w:bookmarkStart w:id="266" w:name="_Sec1274"/>
      <w:r>
        <w:t>1.</w:t>
      </w:r>
      <w:r>
        <w:t>利用可能なプログラム</w:t>
      </w:r>
      <w:bookmarkEnd w:id="266"/>
    </w:p>
    <w:p w14:paraId="6E6BBF89" w14:textId="77777777" w:rsidR="005E5B13" w:rsidRDefault="005E5B13">
      <w:pPr>
        <w:pStyle w:val="ProductList-Body"/>
      </w:pPr>
    </w:p>
    <w:tbl>
      <w:tblPr>
        <w:tblStyle w:val="PURTable"/>
        <w:tblW w:w="0" w:type="dxa"/>
        <w:tblLook w:val="04A0" w:firstRow="1" w:lastRow="0" w:firstColumn="1" w:lastColumn="0" w:noHBand="0" w:noVBand="1"/>
      </w:tblPr>
      <w:tblGrid>
        <w:gridCol w:w="4600"/>
        <w:gridCol w:w="682"/>
        <w:gridCol w:w="685"/>
        <w:gridCol w:w="698"/>
        <w:gridCol w:w="710"/>
        <w:gridCol w:w="727"/>
        <w:gridCol w:w="721"/>
        <w:gridCol w:w="702"/>
        <w:gridCol w:w="698"/>
        <w:gridCol w:w="693"/>
      </w:tblGrid>
      <w:tr w:rsidR="005E5B13" w14:paraId="109982D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69FEE92" w14:textId="77777777" w:rsidR="005E5B13" w:rsidRDefault="003E49C3">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901DFF" w14:textId="77777777" w:rsidR="005E5B13" w:rsidRDefault="003E49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DB9A01"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AFCE16"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8204E7"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02BC66"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0294E2"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16774C"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EB663D"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BE24E0" w14:textId="77777777" w:rsidR="005E5B13" w:rsidRDefault="003E49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5E5B13" w14:paraId="124E0054" w14:textId="77777777">
        <w:tc>
          <w:tcPr>
            <w:tcW w:w="5140" w:type="dxa"/>
            <w:tcBorders>
              <w:bottom w:val="dashed" w:sz="4" w:space="0" w:color="6E6E6E"/>
              <w:right w:val="single" w:sz="4" w:space="0" w:color="FFFFFF"/>
            </w:tcBorders>
          </w:tcPr>
          <w:p w14:paraId="6C3C2C71" w14:textId="77777777" w:rsidR="005E5B13" w:rsidRDefault="003E49C3">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B81E4CF" w14:textId="77777777" w:rsidR="005E5B13" w:rsidRDefault="005E5B1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33B97C"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5F8D2E"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81452"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F07C3D"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DAD99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A8738"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82318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B20A9D" w14:textId="77777777" w:rsidR="005E5B13" w:rsidRDefault="005E5B13">
            <w:pPr>
              <w:pStyle w:val="ProductList-TableBody"/>
              <w:jc w:val="center"/>
            </w:pPr>
          </w:p>
        </w:tc>
      </w:tr>
      <w:tr w:rsidR="005E5B13" w14:paraId="7FB53157" w14:textId="77777777">
        <w:tc>
          <w:tcPr>
            <w:tcW w:w="5140" w:type="dxa"/>
            <w:tcBorders>
              <w:top w:val="dashed" w:sz="4" w:space="0" w:color="6E6E6E"/>
              <w:bottom w:val="single" w:sz="4" w:space="0" w:color="FFFFFF"/>
              <w:right w:val="single" w:sz="4" w:space="0" w:color="FFFFFF"/>
            </w:tcBorders>
          </w:tcPr>
          <w:p w14:paraId="556F6171" w14:textId="77777777" w:rsidR="005E5B13" w:rsidRDefault="003E49C3">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CFA1E78" w14:textId="77777777" w:rsidR="005E5B13" w:rsidRDefault="005E5B1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6FA316"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D02D06"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C3B8F"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65CADE"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24926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10E53"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5F53A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181A48" w14:textId="77777777" w:rsidR="005E5B13" w:rsidRDefault="005E5B13">
            <w:pPr>
              <w:pStyle w:val="ProductList-TableBody"/>
              <w:jc w:val="center"/>
            </w:pPr>
          </w:p>
        </w:tc>
      </w:tr>
    </w:tbl>
    <w:p w14:paraId="6532DA1A" w14:textId="77777777" w:rsidR="005E5B13" w:rsidRDefault="003E49C3">
      <w:pPr>
        <w:pStyle w:val="ProductList-Offering1SubSection"/>
        <w:outlineLvl w:val="3"/>
      </w:pPr>
      <w:bookmarkStart w:id="267" w:name="_Sec1275"/>
      <w:r>
        <w:t>2.</w:t>
      </w:r>
      <w:r>
        <w:t>製品使用条件</w:t>
      </w:r>
      <w:bookmarkEnd w:id="267"/>
    </w:p>
    <w:p w14:paraId="6AE60F41" w14:textId="77777777" w:rsidR="005E5B13" w:rsidRDefault="005E5B13">
      <w:pPr>
        <w:pStyle w:val="ProductList-Body"/>
      </w:pPr>
    </w:p>
    <w:tbl>
      <w:tblPr>
        <w:tblStyle w:val="PURTable"/>
        <w:tblW w:w="0" w:type="dxa"/>
        <w:tblLook w:val="04A0" w:firstRow="1" w:lastRow="0" w:firstColumn="1" w:lastColumn="0" w:noHBand="0" w:noVBand="1"/>
      </w:tblPr>
      <w:tblGrid>
        <w:gridCol w:w="3638"/>
        <w:gridCol w:w="3627"/>
        <w:gridCol w:w="3651"/>
      </w:tblGrid>
      <w:tr w:rsidR="005E5B13" w14:paraId="47A00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41B77" w14:textId="77777777" w:rsidR="005E5B13" w:rsidRDefault="003E49C3">
            <w:pPr>
              <w:pStyle w:val="ProductList-TableBody"/>
            </w:pPr>
            <w:r>
              <w:t>サービス条件</w:t>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FE589B"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39A0AE1" w14:textId="77777777" w:rsidR="005E5B13" w:rsidRDefault="003E49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E5B13" w14:paraId="6CEEA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6D1C91" w14:textId="77777777" w:rsidR="005E5B13" w:rsidRDefault="003E49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4EDD4E5"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30D3673" w14:textId="77777777" w:rsidR="005E5B13" w:rsidRDefault="003E49C3">
            <w:pPr>
              <w:pStyle w:val="ProductList-TableBody"/>
            </w:pPr>
            <w:r>
              <w:rPr>
                <w:color w:val="404040"/>
              </w:rPr>
              <w:t>プロモーション</w:t>
            </w:r>
            <w:r>
              <w:rPr>
                <w:color w:val="404040"/>
              </w:rPr>
              <w:t xml:space="preserve">: </w:t>
            </w:r>
            <w:r>
              <w:rPr>
                <w:color w:val="404040"/>
              </w:rPr>
              <w:t>なし</w:t>
            </w:r>
          </w:p>
        </w:tc>
      </w:tr>
      <w:tr w:rsidR="005E5B13" w14:paraId="1E163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1A5555"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C486AD4" w14:textId="77777777" w:rsidR="005E5B13" w:rsidRDefault="003E49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13735C2" w14:textId="77777777" w:rsidR="005E5B13" w:rsidRDefault="003E49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5E5B13" w14:paraId="30D31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6816F51"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E986073" w14:textId="77777777" w:rsidR="005E5B13" w:rsidRDefault="003E49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8F670" w14:textId="77777777" w:rsidR="005E5B13" w:rsidRDefault="005E5B13">
            <w:pPr>
              <w:pStyle w:val="ProductList-TableBody"/>
            </w:pPr>
          </w:p>
        </w:tc>
      </w:tr>
    </w:tbl>
    <w:p w14:paraId="2E4B98CD"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021711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1C9CA"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4A0C9074" w14:textId="77777777" w:rsidR="005E5B13" w:rsidRDefault="005E5B13">
      <w:pPr>
        <w:pStyle w:val="ProductList-Body"/>
      </w:pPr>
    </w:p>
    <w:p w14:paraId="5F0E7DBE" w14:textId="77777777" w:rsidR="005E5B13" w:rsidRDefault="003E49C3">
      <w:pPr>
        <w:pStyle w:val="ProductList-Offering2HeadingNoBorder"/>
        <w:outlineLvl w:val="2"/>
      </w:pPr>
      <w:bookmarkStart w:id="268" w:name="_Sec877"/>
      <w:r>
        <w:t>Microsoft MyAnalytics</w:t>
      </w:r>
      <w:bookmarkEnd w:id="268"/>
      <w:r>
        <w:fldChar w:fldCharType="begin"/>
      </w:r>
      <w:r>
        <w:instrText xml:space="preserve"> TC "</w:instrText>
      </w:r>
      <w:bookmarkStart w:id="269" w:name="_Toc28612152"/>
      <w:r>
        <w:instrText>Microsoft MyAnalytics</w:instrText>
      </w:r>
      <w:bookmarkEnd w:id="269"/>
      <w:r>
        <w:instrText>" \l 3</w:instrText>
      </w:r>
      <w:r>
        <w:fldChar w:fldCharType="end"/>
      </w:r>
    </w:p>
    <w:p w14:paraId="49FADD6E" w14:textId="77777777" w:rsidR="005E5B13" w:rsidRDefault="003E49C3">
      <w:pPr>
        <w:pStyle w:val="ProductList-Offering1SubSection"/>
        <w:outlineLvl w:val="3"/>
      </w:pPr>
      <w:bookmarkStart w:id="270" w:name="_Sec878"/>
      <w:r>
        <w:t>1.</w:t>
      </w:r>
      <w:r>
        <w:t>利用可能なプログラム</w:t>
      </w:r>
      <w:bookmarkEnd w:id="270"/>
    </w:p>
    <w:tbl>
      <w:tblPr>
        <w:tblStyle w:val="PURTable"/>
        <w:tblW w:w="0" w:type="dxa"/>
        <w:tblLook w:val="04A0" w:firstRow="1" w:lastRow="0" w:firstColumn="1" w:lastColumn="0" w:noHBand="0" w:noVBand="1"/>
      </w:tblPr>
      <w:tblGrid>
        <w:gridCol w:w="4248"/>
        <w:gridCol w:w="688"/>
        <w:gridCol w:w="691"/>
        <w:gridCol w:w="810"/>
        <w:gridCol w:w="713"/>
        <w:gridCol w:w="728"/>
        <w:gridCol w:w="830"/>
        <w:gridCol w:w="706"/>
        <w:gridCol w:w="697"/>
        <w:gridCol w:w="805"/>
      </w:tblGrid>
      <w:tr w:rsidR="005E5B13" w14:paraId="58F4B6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0DA505" w14:textId="77777777" w:rsidR="005E5B13" w:rsidRDefault="003E49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E808568" w14:textId="77777777" w:rsidR="005E5B13" w:rsidRDefault="003E49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AE9C2"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67E70"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D42AF"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43606"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96728"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767B6"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28677"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D326F" w14:textId="77777777" w:rsidR="005E5B13" w:rsidRDefault="003E49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5E5B13" w14:paraId="5DC2EDCA" w14:textId="77777777">
        <w:tc>
          <w:tcPr>
            <w:tcW w:w="4660" w:type="dxa"/>
            <w:tcBorders>
              <w:top w:val="single" w:sz="6" w:space="0" w:color="FFFFFF"/>
              <w:left w:val="none" w:sz="4" w:space="0" w:color="6E6E6E"/>
              <w:bottom w:val="none" w:sz="4" w:space="0" w:color="BFBFBF"/>
              <w:right w:val="none" w:sz="4" w:space="0" w:color="6E6E6E"/>
            </w:tcBorders>
          </w:tcPr>
          <w:p w14:paraId="3F158E38" w14:textId="77777777" w:rsidR="005E5B13" w:rsidRDefault="003E49C3">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38FDD99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0D76E"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5A0E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AA73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CE482" w14:textId="77777777" w:rsidR="005E5B13" w:rsidRDefault="005E5B1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723AB" w14:textId="77777777" w:rsidR="005E5B13" w:rsidRDefault="005E5B13">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04C2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6903F"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88214" w14:textId="77777777" w:rsidR="005E5B13" w:rsidRDefault="005E5B13">
            <w:pPr>
              <w:pStyle w:val="ProductList-TableBody"/>
              <w:jc w:val="center"/>
            </w:pPr>
          </w:p>
        </w:tc>
      </w:tr>
    </w:tbl>
    <w:p w14:paraId="1A2944E3" w14:textId="77777777" w:rsidR="005E5B13" w:rsidRDefault="003E49C3">
      <w:pPr>
        <w:pStyle w:val="ProductList-Offering1SubSection"/>
        <w:outlineLvl w:val="3"/>
      </w:pPr>
      <w:bookmarkStart w:id="271" w:name="_Sec879"/>
      <w:r>
        <w:t>2.</w:t>
      </w:r>
      <w:r>
        <w:t>製品使用条件</w:t>
      </w:r>
      <w:bookmarkEnd w:id="271"/>
    </w:p>
    <w:tbl>
      <w:tblPr>
        <w:tblStyle w:val="PURTable"/>
        <w:tblW w:w="0" w:type="dxa"/>
        <w:tblLook w:val="04A0" w:firstRow="1" w:lastRow="0" w:firstColumn="1" w:lastColumn="0" w:noHBand="0" w:noVBand="1"/>
      </w:tblPr>
      <w:tblGrid>
        <w:gridCol w:w="3638"/>
        <w:gridCol w:w="3627"/>
        <w:gridCol w:w="3651"/>
      </w:tblGrid>
      <w:tr w:rsidR="005E5B13" w14:paraId="6D685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47E86" w14:textId="77777777" w:rsidR="005E5B13" w:rsidRDefault="003E49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B6AE27"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3CEFB" w14:textId="77777777" w:rsidR="005E5B13" w:rsidRDefault="003E49C3">
            <w:pPr>
              <w:pStyle w:val="ProductList-TableBody"/>
            </w:pPr>
            <w:r>
              <w:rPr>
                <w:color w:val="404040"/>
              </w:rPr>
              <w:t>期間延長対象</w:t>
            </w:r>
            <w:r>
              <w:rPr>
                <w:color w:val="404040"/>
              </w:rPr>
              <w:t xml:space="preserve">: </w:t>
            </w:r>
            <w:r>
              <w:rPr>
                <w:color w:val="404040"/>
              </w:rPr>
              <w:t>なし</w:t>
            </w:r>
          </w:p>
        </w:tc>
      </w:tr>
      <w:tr w:rsidR="005E5B13" w14:paraId="1FD25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F08F6" w14:textId="77777777" w:rsidR="005E5B13" w:rsidRDefault="003E49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7AFFE"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768F6" w14:textId="77777777" w:rsidR="005E5B13" w:rsidRDefault="003E49C3">
            <w:pPr>
              <w:pStyle w:val="ProductList-TableBody"/>
            </w:pPr>
            <w:r>
              <w:rPr>
                <w:color w:val="404040"/>
              </w:rPr>
              <w:t>プロモーション</w:t>
            </w:r>
            <w:r>
              <w:rPr>
                <w:color w:val="404040"/>
              </w:rPr>
              <w:t xml:space="preserve">: </w:t>
            </w:r>
            <w:r>
              <w:rPr>
                <w:color w:val="404040"/>
              </w:rPr>
              <w:t>なし</w:t>
            </w:r>
          </w:p>
        </w:tc>
      </w:tr>
      <w:tr w:rsidR="005E5B13" w14:paraId="465EC374" w14:textId="77777777">
        <w:tc>
          <w:tcPr>
            <w:tcW w:w="4040" w:type="dxa"/>
            <w:tcBorders>
              <w:top w:val="single" w:sz="4" w:space="0" w:color="000000"/>
              <w:left w:val="single" w:sz="4" w:space="0" w:color="000000"/>
              <w:bottom w:val="single" w:sz="4" w:space="0" w:color="000000"/>
              <w:right w:val="single" w:sz="4" w:space="0" w:color="000000"/>
            </w:tcBorders>
          </w:tcPr>
          <w:p w14:paraId="6339ED0E" w14:textId="77777777" w:rsidR="005E5B13" w:rsidRDefault="003E49C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04825A0" w14:textId="77777777" w:rsidR="005E5B13" w:rsidRDefault="003E49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8486A" w14:textId="77777777" w:rsidR="005E5B13" w:rsidRDefault="003E49C3">
            <w:pPr>
              <w:pStyle w:val="ProductList-TableBody"/>
            </w:pPr>
            <w:r>
              <w:rPr>
                <w:color w:val="404040"/>
              </w:rPr>
              <w:t>削減対象</w:t>
            </w:r>
            <w:r>
              <w:rPr>
                <w:color w:val="404040"/>
              </w:rPr>
              <w:t xml:space="preserve"> (SCE): </w:t>
            </w:r>
            <w:r>
              <w:rPr>
                <w:color w:val="404040"/>
              </w:rPr>
              <w:t>なし</w:t>
            </w:r>
          </w:p>
        </w:tc>
      </w:tr>
      <w:tr w:rsidR="005E5B13" w14:paraId="737B3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D14C7"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92F5C1" w14:textId="77777777" w:rsidR="005E5B13" w:rsidRDefault="003E49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AB054" w14:textId="77777777" w:rsidR="005E5B13" w:rsidRDefault="005E5B13">
            <w:pPr>
              <w:pStyle w:val="ProductList-TableBody"/>
            </w:pPr>
          </w:p>
        </w:tc>
      </w:tr>
    </w:tbl>
    <w:p w14:paraId="5907FB78"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1DD1B6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472135"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114CD10B" w14:textId="77777777" w:rsidR="005E5B13" w:rsidRDefault="005E5B13">
      <w:pPr>
        <w:pStyle w:val="ProductList-Body"/>
      </w:pPr>
    </w:p>
    <w:p w14:paraId="4AFC57A1" w14:textId="77777777" w:rsidR="005E5B13" w:rsidRDefault="003E49C3">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8612153"/>
      <w:r>
        <w:instrText>Office 365 Advanced Compliance</w:instrText>
      </w:r>
      <w:bookmarkEnd w:id="273"/>
      <w:r>
        <w:instrText>" \l 3</w:instrText>
      </w:r>
      <w:r>
        <w:fldChar w:fldCharType="end"/>
      </w:r>
    </w:p>
    <w:p w14:paraId="4DBAA403" w14:textId="77777777" w:rsidR="005E5B13" w:rsidRDefault="003E49C3">
      <w:pPr>
        <w:pStyle w:val="ProductList-Offering1SubSection"/>
        <w:outlineLvl w:val="3"/>
      </w:pPr>
      <w:bookmarkStart w:id="274" w:name="_Sec881"/>
      <w:r>
        <w:t>1.</w:t>
      </w:r>
      <w:r>
        <w:t>利用可能なプログラム</w:t>
      </w:r>
      <w:bookmarkEnd w:id="274"/>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5E5B13" w14:paraId="620A2C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32EFD8" w14:textId="77777777" w:rsidR="005E5B13" w:rsidRDefault="003E49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927E266" w14:textId="77777777" w:rsidR="005E5B13" w:rsidRDefault="003E49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52DFC"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1E899"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51D6F"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6FBE0"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97DF7"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25268"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04C48"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5B1A3C" w14:textId="77777777" w:rsidR="005E5B13" w:rsidRDefault="003E49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5E5B13" w14:paraId="0BD2A74F" w14:textId="77777777">
        <w:tc>
          <w:tcPr>
            <w:tcW w:w="4660" w:type="dxa"/>
            <w:tcBorders>
              <w:top w:val="single" w:sz="6" w:space="0" w:color="FFFFFF"/>
              <w:left w:val="none" w:sz="4" w:space="0" w:color="6E6E6E"/>
              <w:bottom w:val="none" w:sz="4" w:space="0" w:color="BFBFBF"/>
              <w:right w:val="none" w:sz="4" w:space="0" w:color="6E6E6E"/>
            </w:tcBorders>
          </w:tcPr>
          <w:p w14:paraId="3B599632" w14:textId="77777777" w:rsidR="005E5B13" w:rsidRDefault="003E49C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76E3CD6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B24E9"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3BF5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F0A2D"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616F9"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C11E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743F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69F5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A9853" w14:textId="77777777" w:rsidR="005E5B13" w:rsidRDefault="005E5B13">
            <w:pPr>
              <w:pStyle w:val="ProductList-TableBody"/>
              <w:jc w:val="center"/>
            </w:pPr>
          </w:p>
        </w:tc>
      </w:tr>
    </w:tbl>
    <w:p w14:paraId="2B693E9E" w14:textId="77777777" w:rsidR="005E5B13" w:rsidRDefault="003E49C3">
      <w:pPr>
        <w:pStyle w:val="ProductList-Offering1SubSection"/>
        <w:outlineLvl w:val="3"/>
      </w:pPr>
      <w:bookmarkStart w:id="275" w:name="_Sec882"/>
      <w:r>
        <w:t>2.</w:t>
      </w:r>
      <w:r>
        <w:t>製品使用条件</w:t>
      </w:r>
      <w:bookmarkEnd w:id="275"/>
    </w:p>
    <w:tbl>
      <w:tblPr>
        <w:tblStyle w:val="PURTable"/>
        <w:tblW w:w="0" w:type="dxa"/>
        <w:tblLook w:val="04A0" w:firstRow="1" w:lastRow="0" w:firstColumn="1" w:lastColumn="0" w:noHBand="0" w:noVBand="1"/>
      </w:tblPr>
      <w:tblGrid>
        <w:gridCol w:w="3638"/>
        <w:gridCol w:w="3627"/>
        <w:gridCol w:w="3651"/>
      </w:tblGrid>
      <w:tr w:rsidR="005E5B13" w14:paraId="1CEAB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400B9" w14:textId="77777777" w:rsidR="005E5B13" w:rsidRDefault="003E49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ECA46D"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CE71A" w14:textId="77777777" w:rsidR="005E5B13" w:rsidRDefault="003E49C3">
            <w:pPr>
              <w:pStyle w:val="ProductList-TableBody"/>
            </w:pPr>
            <w:r>
              <w:rPr>
                <w:color w:val="404040"/>
              </w:rPr>
              <w:t>期間延長対象</w:t>
            </w:r>
            <w:r>
              <w:rPr>
                <w:color w:val="404040"/>
              </w:rPr>
              <w:t xml:space="preserve">: </w:t>
            </w:r>
            <w:r>
              <w:rPr>
                <w:color w:val="404040"/>
              </w:rPr>
              <w:t>なし</w:t>
            </w:r>
          </w:p>
        </w:tc>
      </w:tr>
      <w:tr w:rsidR="005E5B13" w14:paraId="3FCA7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373B6" w14:textId="77777777" w:rsidR="005E5B13" w:rsidRDefault="003E49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AF710"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51B06" w14:textId="77777777" w:rsidR="005E5B13" w:rsidRDefault="003E49C3">
            <w:pPr>
              <w:pStyle w:val="ProductList-TableBody"/>
            </w:pPr>
            <w:r>
              <w:rPr>
                <w:color w:val="404040"/>
              </w:rPr>
              <w:t>プロモーション</w:t>
            </w:r>
            <w:r>
              <w:rPr>
                <w:color w:val="404040"/>
              </w:rPr>
              <w:t xml:space="preserve">: </w:t>
            </w:r>
            <w:r>
              <w:rPr>
                <w:color w:val="404040"/>
              </w:rPr>
              <w:t>なし</w:t>
            </w:r>
          </w:p>
        </w:tc>
      </w:tr>
      <w:tr w:rsidR="005E5B13" w14:paraId="31FD8D32" w14:textId="77777777">
        <w:tc>
          <w:tcPr>
            <w:tcW w:w="4040" w:type="dxa"/>
            <w:tcBorders>
              <w:top w:val="single" w:sz="4" w:space="0" w:color="000000"/>
              <w:left w:val="single" w:sz="4" w:space="0" w:color="000000"/>
              <w:bottom w:val="single" w:sz="4" w:space="0" w:color="000000"/>
              <w:right w:val="single" w:sz="4" w:space="0" w:color="000000"/>
            </w:tcBorders>
          </w:tcPr>
          <w:p w14:paraId="549655C3" w14:textId="77777777" w:rsidR="005E5B13" w:rsidRDefault="003E49C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664F075" w14:textId="77777777" w:rsidR="005E5B13" w:rsidRDefault="003E49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699173" w14:textId="77777777" w:rsidR="005E5B13" w:rsidRDefault="003E49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5E5B13" w14:paraId="0695E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E7547"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68614E3" w14:textId="77777777" w:rsidR="005E5B13" w:rsidRDefault="003E49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C181D" w14:textId="77777777" w:rsidR="005E5B13" w:rsidRDefault="005E5B13">
            <w:pPr>
              <w:pStyle w:val="ProductList-TableBody"/>
            </w:pPr>
          </w:p>
        </w:tc>
      </w:tr>
    </w:tbl>
    <w:p w14:paraId="40C8D0FC" w14:textId="77777777" w:rsidR="005E5B13" w:rsidRDefault="005E5B13">
      <w:pPr>
        <w:pStyle w:val="ProductList-Body"/>
      </w:pPr>
    </w:p>
    <w:tbl>
      <w:tblPr>
        <w:tblStyle w:val="PURTable"/>
        <w:tblW w:w="0" w:type="dxa"/>
        <w:tblLook w:val="04A0" w:firstRow="1" w:lastRow="0" w:firstColumn="1" w:lastColumn="0" w:noHBand="0" w:noVBand="1"/>
      </w:tblPr>
      <w:tblGrid>
        <w:gridCol w:w="10916"/>
      </w:tblGrid>
      <w:tr w:rsidR="005E5B13" w14:paraId="512748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063B8B"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6B097403" w14:textId="77777777" w:rsidR="005E5B13" w:rsidRDefault="005E5B13">
      <w:pPr>
        <w:pStyle w:val="ProductList-Body"/>
      </w:pPr>
    </w:p>
    <w:p w14:paraId="64B48CBA" w14:textId="77777777" w:rsidR="005E5B13" w:rsidRDefault="003E49C3">
      <w:pPr>
        <w:pStyle w:val="ProductList-Offering2HeadingNoBorder"/>
        <w:outlineLvl w:val="2"/>
      </w:pPr>
      <w:bookmarkStart w:id="276" w:name="_Sec665"/>
      <w:r>
        <w:t>Exchange Online</w:t>
      </w:r>
      <w:bookmarkEnd w:id="276"/>
      <w:r>
        <w:fldChar w:fldCharType="begin"/>
      </w:r>
      <w:r>
        <w:instrText xml:space="preserve"> TC "</w:instrText>
      </w:r>
      <w:bookmarkStart w:id="277" w:name="_Toc28612154"/>
      <w:r>
        <w:instrText>Exchange Online</w:instrText>
      </w:r>
      <w:bookmarkEnd w:id="277"/>
      <w:r>
        <w:instrText>" \l 3</w:instrText>
      </w:r>
      <w:r>
        <w:fldChar w:fldCharType="end"/>
      </w:r>
    </w:p>
    <w:p w14:paraId="7D879C4D" w14:textId="77777777" w:rsidR="005E5B13" w:rsidRDefault="003E49C3">
      <w:pPr>
        <w:pStyle w:val="ProductList-Offering1SubSection"/>
        <w:outlineLvl w:val="3"/>
      </w:pPr>
      <w:bookmarkStart w:id="278" w:name="_Sec721"/>
      <w:r>
        <w:t>1.</w:t>
      </w:r>
      <w:r>
        <w:t>利用可能なプログラム</w:t>
      </w:r>
      <w:bookmarkEnd w:id="278"/>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5E5B13" w14:paraId="72CF0C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8422EB" w14:textId="77777777" w:rsidR="005E5B13" w:rsidRDefault="003E49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63C6F68" w14:textId="77777777" w:rsidR="005E5B13" w:rsidRDefault="003E49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AC10B"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CC227"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10F15"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C8C52"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FEAA5"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9B960"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94E0C"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408B6" w14:textId="77777777" w:rsidR="005E5B13" w:rsidRDefault="003E49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5E5B13" w14:paraId="28820A6F" w14:textId="77777777">
        <w:tc>
          <w:tcPr>
            <w:tcW w:w="4660" w:type="dxa"/>
            <w:tcBorders>
              <w:top w:val="single" w:sz="6" w:space="0" w:color="FFFFFF"/>
              <w:left w:val="none" w:sz="4" w:space="0" w:color="6E6E6E"/>
              <w:bottom w:val="dashed" w:sz="4" w:space="0" w:color="BFBFBF"/>
              <w:right w:val="none" w:sz="4" w:space="0" w:color="6E6E6E"/>
            </w:tcBorders>
          </w:tcPr>
          <w:p w14:paraId="0C234BA9" w14:textId="77777777" w:rsidR="005E5B13" w:rsidRDefault="003E49C3">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11A527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A37F5"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1899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87305"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168BF"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C50B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224F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134C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2ABB4" w14:textId="77777777" w:rsidR="005E5B13" w:rsidRDefault="005E5B13">
            <w:pPr>
              <w:pStyle w:val="ProductList-TableBody"/>
              <w:jc w:val="center"/>
            </w:pPr>
          </w:p>
        </w:tc>
      </w:tr>
      <w:tr w:rsidR="005E5B13" w14:paraId="7AADE05A" w14:textId="77777777">
        <w:tc>
          <w:tcPr>
            <w:tcW w:w="4660" w:type="dxa"/>
            <w:tcBorders>
              <w:top w:val="dashed" w:sz="4" w:space="0" w:color="BFBFBF"/>
              <w:left w:val="none" w:sz="4" w:space="0" w:color="6E6E6E"/>
              <w:bottom w:val="dashed" w:sz="4" w:space="0" w:color="BFBFBF"/>
              <w:right w:val="none" w:sz="4" w:space="0" w:color="6E6E6E"/>
            </w:tcBorders>
          </w:tcPr>
          <w:p w14:paraId="1FD70956" w14:textId="77777777" w:rsidR="005E5B13" w:rsidRDefault="003E49C3">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8DE6E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F403F"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08A0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CF468"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911E5"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06F6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ED43B"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0A10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EF305" w14:textId="77777777" w:rsidR="005E5B13" w:rsidRDefault="005E5B13">
            <w:pPr>
              <w:pStyle w:val="ProductList-TableBody"/>
              <w:jc w:val="center"/>
            </w:pPr>
          </w:p>
        </w:tc>
      </w:tr>
      <w:tr w:rsidR="005E5B13" w14:paraId="55AC7D1C" w14:textId="77777777">
        <w:tc>
          <w:tcPr>
            <w:tcW w:w="4660" w:type="dxa"/>
            <w:tcBorders>
              <w:top w:val="dashed" w:sz="4" w:space="0" w:color="BFBFBF"/>
              <w:left w:val="none" w:sz="4" w:space="0" w:color="6E6E6E"/>
              <w:bottom w:val="dashed" w:sz="4" w:space="0" w:color="BFBFBF"/>
              <w:right w:val="none" w:sz="4" w:space="0" w:color="6E6E6E"/>
            </w:tcBorders>
          </w:tcPr>
          <w:p w14:paraId="7B84DF38" w14:textId="77777777" w:rsidR="005E5B13" w:rsidRDefault="003E49C3">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74515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25DE4"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8A60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64F3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976FA"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61CA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6FA1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5AEC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FFC3D" w14:textId="77777777" w:rsidR="005E5B13" w:rsidRDefault="005E5B13">
            <w:pPr>
              <w:pStyle w:val="ProductList-TableBody"/>
              <w:jc w:val="center"/>
            </w:pPr>
          </w:p>
        </w:tc>
      </w:tr>
      <w:tr w:rsidR="005E5B13" w14:paraId="7630E285" w14:textId="77777777">
        <w:tc>
          <w:tcPr>
            <w:tcW w:w="4660" w:type="dxa"/>
            <w:tcBorders>
              <w:top w:val="dashed" w:sz="4" w:space="0" w:color="BFBFBF"/>
              <w:left w:val="none" w:sz="4" w:space="0" w:color="6E6E6E"/>
              <w:bottom w:val="dashed" w:sz="4" w:space="0" w:color="BFBFBF"/>
              <w:right w:val="none" w:sz="4" w:space="0" w:color="6E6E6E"/>
            </w:tcBorders>
          </w:tcPr>
          <w:p w14:paraId="554889EA" w14:textId="77777777" w:rsidR="005E5B13" w:rsidRDefault="003E49C3">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DFC1AE"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60AB9"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6453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AC31A"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B67AE"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550A2"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32932"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054E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617EE" w14:textId="77777777" w:rsidR="005E5B13" w:rsidRDefault="005E5B13">
            <w:pPr>
              <w:pStyle w:val="ProductList-TableBody"/>
              <w:jc w:val="center"/>
            </w:pPr>
          </w:p>
        </w:tc>
      </w:tr>
      <w:tr w:rsidR="005E5B13" w14:paraId="57ED92D3" w14:textId="77777777">
        <w:tc>
          <w:tcPr>
            <w:tcW w:w="4660" w:type="dxa"/>
            <w:tcBorders>
              <w:top w:val="dashed" w:sz="4" w:space="0" w:color="BFBFBF"/>
              <w:left w:val="none" w:sz="4" w:space="0" w:color="6E6E6E"/>
              <w:bottom w:val="dashed" w:sz="4" w:space="0" w:color="BFBFBF"/>
              <w:right w:val="none" w:sz="4" w:space="0" w:color="6E6E6E"/>
            </w:tcBorders>
          </w:tcPr>
          <w:p w14:paraId="4C6EF915" w14:textId="77777777" w:rsidR="005E5B13" w:rsidRDefault="003E49C3">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5682B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118B3"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D2E5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6C879"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584C6"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3905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4855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B1AA3"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9DFDB" w14:textId="77777777" w:rsidR="005E5B13" w:rsidRDefault="005E5B13">
            <w:pPr>
              <w:pStyle w:val="ProductList-TableBody"/>
              <w:jc w:val="center"/>
            </w:pPr>
          </w:p>
        </w:tc>
      </w:tr>
      <w:tr w:rsidR="005E5B13" w14:paraId="664B5556" w14:textId="77777777">
        <w:tc>
          <w:tcPr>
            <w:tcW w:w="4660" w:type="dxa"/>
            <w:tcBorders>
              <w:top w:val="dashed" w:sz="4" w:space="0" w:color="BFBFBF"/>
              <w:left w:val="none" w:sz="4" w:space="0" w:color="6E6E6E"/>
              <w:bottom w:val="dashed" w:sz="4" w:space="0" w:color="BFBFBF"/>
              <w:right w:val="none" w:sz="4" w:space="0" w:color="6E6E6E"/>
            </w:tcBorders>
          </w:tcPr>
          <w:p w14:paraId="50268051" w14:textId="77777777" w:rsidR="005E5B13" w:rsidRDefault="003E49C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159131"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008FA"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5222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D23DE"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5B75E"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8621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72CF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51D8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AB26A" w14:textId="77777777" w:rsidR="005E5B13" w:rsidRDefault="005E5B13">
            <w:pPr>
              <w:pStyle w:val="ProductList-TableBody"/>
              <w:jc w:val="center"/>
            </w:pPr>
          </w:p>
        </w:tc>
      </w:tr>
      <w:tr w:rsidR="005E5B13" w14:paraId="7F446D91" w14:textId="77777777">
        <w:tc>
          <w:tcPr>
            <w:tcW w:w="4660" w:type="dxa"/>
            <w:tcBorders>
              <w:top w:val="dashed" w:sz="4" w:space="0" w:color="BFBFBF"/>
              <w:left w:val="none" w:sz="4" w:space="0" w:color="6E6E6E"/>
              <w:bottom w:val="dashed" w:sz="4" w:space="0" w:color="BFBFBF"/>
              <w:right w:val="none" w:sz="4" w:space="0" w:color="6E6E6E"/>
            </w:tcBorders>
          </w:tcPr>
          <w:p w14:paraId="7315B35C" w14:textId="77777777" w:rsidR="005E5B13" w:rsidRDefault="003E49C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8EB893"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BA576"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7735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0916B"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79447"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062E6"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EFC1B"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A56A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BED89" w14:textId="77777777" w:rsidR="005E5B13" w:rsidRDefault="005E5B13">
            <w:pPr>
              <w:pStyle w:val="ProductList-TableBody"/>
              <w:jc w:val="center"/>
            </w:pPr>
          </w:p>
        </w:tc>
      </w:tr>
      <w:tr w:rsidR="005E5B13" w14:paraId="0A3600CE" w14:textId="77777777">
        <w:tc>
          <w:tcPr>
            <w:tcW w:w="4660" w:type="dxa"/>
            <w:tcBorders>
              <w:top w:val="dashed" w:sz="4" w:space="0" w:color="BFBFBF"/>
              <w:left w:val="none" w:sz="4" w:space="0" w:color="6E6E6E"/>
              <w:bottom w:val="dashed" w:sz="4" w:space="0" w:color="BFBFBF"/>
              <w:right w:val="none" w:sz="4" w:space="0" w:color="6E6E6E"/>
            </w:tcBorders>
          </w:tcPr>
          <w:p w14:paraId="7F2C5AD8" w14:textId="77777777" w:rsidR="005E5B13" w:rsidRDefault="003E49C3">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A6046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2FD70"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1A9B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8F7C0"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5368D"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A82B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6330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0470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15C7E" w14:textId="77777777" w:rsidR="005E5B13" w:rsidRDefault="005E5B13">
            <w:pPr>
              <w:pStyle w:val="ProductList-TableBody"/>
              <w:jc w:val="center"/>
            </w:pPr>
          </w:p>
        </w:tc>
      </w:tr>
      <w:tr w:rsidR="005E5B13" w14:paraId="3AE1C397" w14:textId="77777777">
        <w:tc>
          <w:tcPr>
            <w:tcW w:w="4660" w:type="dxa"/>
            <w:tcBorders>
              <w:top w:val="dashed" w:sz="4" w:space="0" w:color="BFBFBF"/>
              <w:left w:val="none" w:sz="4" w:space="0" w:color="6E6E6E"/>
              <w:bottom w:val="dashed" w:sz="4" w:space="0" w:color="BFBFBF"/>
              <w:right w:val="none" w:sz="4" w:space="0" w:color="6E6E6E"/>
            </w:tcBorders>
          </w:tcPr>
          <w:p w14:paraId="54C986B2" w14:textId="77777777" w:rsidR="005E5B13" w:rsidRDefault="003E49C3">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414CC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B60A3"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707B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08BD0"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0A691"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2FA1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22AE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4262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857EB" w14:textId="77777777" w:rsidR="005E5B13" w:rsidRDefault="005E5B13">
            <w:pPr>
              <w:pStyle w:val="ProductList-TableBody"/>
              <w:jc w:val="center"/>
            </w:pPr>
          </w:p>
        </w:tc>
      </w:tr>
      <w:tr w:rsidR="005E5B13" w14:paraId="1DF14BD6" w14:textId="77777777">
        <w:tc>
          <w:tcPr>
            <w:tcW w:w="4660" w:type="dxa"/>
            <w:tcBorders>
              <w:top w:val="dashed" w:sz="4" w:space="0" w:color="BFBFBF"/>
              <w:left w:val="none" w:sz="4" w:space="0" w:color="6E6E6E"/>
              <w:bottom w:val="dashed" w:sz="4" w:space="0" w:color="BFBFBF"/>
              <w:right w:val="none" w:sz="4" w:space="0" w:color="6E6E6E"/>
            </w:tcBorders>
          </w:tcPr>
          <w:p w14:paraId="02193CF2" w14:textId="77777777" w:rsidR="005E5B13" w:rsidRDefault="003E49C3">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D43AF2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387E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232E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80E1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1E626"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6E61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5F99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4EBA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12F52" w14:textId="77777777" w:rsidR="005E5B13" w:rsidRDefault="005E5B13">
            <w:pPr>
              <w:pStyle w:val="ProductList-TableBody"/>
              <w:jc w:val="center"/>
            </w:pPr>
          </w:p>
        </w:tc>
      </w:tr>
      <w:tr w:rsidR="005E5B13" w14:paraId="4043F26B" w14:textId="77777777">
        <w:tc>
          <w:tcPr>
            <w:tcW w:w="4660" w:type="dxa"/>
            <w:tcBorders>
              <w:top w:val="dashed" w:sz="4" w:space="0" w:color="BFBFBF"/>
              <w:left w:val="none" w:sz="4" w:space="0" w:color="6E6E6E"/>
              <w:bottom w:val="dashed" w:sz="4" w:space="0" w:color="BFBFBF"/>
              <w:right w:val="none" w:sz="4" w:space="0" w:color="6E6E6E"/>
            </w:tcBorders>
          </w:tcPr>
          <w:p w14:paraId="4CF70BB6" w14:textId="77777777" w:rsidR="005E5B13" w:rsidRDefault="003E49C3">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C891D1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D91E8"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364F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5695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61F7E"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3012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05A4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56F6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08390" w14:textId="77777777" w:rsidR="005E5B13" w:rsidRDefault="005E5B13">
            <w:pPr>
              <w:pStyle w:val="ProductList-TableBody"/>
              <w:jc w:val="center"/>
            </w:pPr>
          </w:p>
        </w:tc>
      </w:tr>
      <w:tr w:rsidR="005E5B13" w14:paraId="1A3C8E86" w14:textId="77777777">
        <w:tc>
          <w:tcPr>
            <w:tcW w:w="4660" w:type="dxa"/>
            <w:tcBorders>
              <w:top w:val="dashed" w:sz="4" w:space="0" w:color="BFBFBF"/>
              <w:left w:val="none" w:sz="4" w:space="0" w:color="6E6E6E"/>
              <w:bottom w:val="none" w:sz="4" w:space="0" w:color="BFBFBF"/>
              <w:right w:val="none" w:sz="4" w:space="0" w:color="6E6E6E"/>
            </w:tcBorders>
          </w:tcPr>
          <w:p w14:paraId="09B7DB2D" w14:textId="77777777" w:rsidR="005E5B13" w:rsidRDefault="003E49C3">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D5FFAD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67AA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CE27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7C73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3663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5643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32F3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7D7AE"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A019B" w14:textId="77777777" w:rsidR="005E5B13" w:rsidRDefault="005E5B13">
            <w:pPr>
              <w:pStyle w:val="ProductList-TableBody"/>
              <w:jc w:val="center"/>
            </w:pPr>
          </w:p>
        </w:tc>
      </w:tr>
    </w:tbl>
    <w:p w14:paraId="20345DC8" w14:textId="77777777" w:rsidR="005E5B13" w:rsidRDefault="003E49C3">
      <w:pPr>
        <w:pStyle w:val="ProductList-Offering1SubSection"/>
        <w:outlineLvl w:val="3"/>
      </w:pPr>
      <w:bookmarkStart w:id="279" w:name="_Sec776"/>
      <w:r>
        <w:t>2.</w:t>
      </w:r>
      <w:r>
        <w:t>製品使用条件</w:t>
      </w:r>
      <w:bookmarkEnd w:id="279"/>
    </w:p>
    <w:tbl>
      <w:tblPr>
        <w:tblStyle w:val="PURTable"/>
        <w:tblW w:w="0" w:type="dxa"/>
        <w:tblLook w:val="04A0" w:firstRow="1" w:lastRow="0" w:firstColumn="1" w:lastColumn="0" w:noHBand="0" w:noVBand="1"/>
      </w:tblPr>
      <w:tblGrid>
        <w:gridCol w:w="3668"/>
        <w:gridCol w:w="3612"/>
        <w:gridCol w:w="3636"/>
      </w:tblGrid>
      <w:tr w:rsidR="005E5B13" w14:paraId="74D31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E96DA" w14:textId="77777777" w:rsidR="005E5B13" w:rsidRDefault="003E49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EDF0D4"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3CC15E" w14:textId="77777777" w:rsidR="005E5B13" w:rsidRDefault="003E49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E5B13" w14:paraId="66C9A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2D3181" w14:textId="77777777" w:rsidR="005E5B13" w:rsidRDefault="003E49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26">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0F974"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EBDF2" w14:textId="77777777" w:rsidR="005E5B13" w:rsidRDefault="003E49C3">
            <w:pPr>
              <w:pStyle w:val="ProductList-TableBody"/>
            </w:pPr>
            <w:r>
              <w:rPr>
                <w:color w:val="404040"/>
              </w:rPr>
              <w:t>プロモーション</w:t>
            </w:r>
            <w:r>
              <w:rPr>
                <w:color w:val="404040"/>
              </w:rPr>
              <w:t xml:space="preserve">: </w:t>
            </w:r>
            <w:r>
              <w:rPr>
                <w:color w:val="404040"/>
              </w:rPr>
              <w:t>なし</w:t>
            </w:r>
          </w:p>
        </w:tc>
      </w:tr>
      <w:tr w:rsidR="005E5B13" w14:paraId="14D35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516008" w14:textId="77777777" w:rsidR="005E5B13" w:rsidRDefault="003E49C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09DDFB96" w14:textId="77777777" w:rsidR="005E5B13" w:rsidRDefault="003E49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4095374" w14:textId="77777777" w:rsidR="005E5B13" w:rsidRDefault="003E49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5E5B13" w14:paraId="5821F57B" w14:textId="77777777">
        <w:tc>
          <w:tcPr>
            <w:tcW w:w="4040" w:type="dxa"/>
            <w:tcBorders>
              <w:top w:val="single" w:sz="4" w:space="0" w:color="000000"/>
              <w:left w:val="single" w:sz="4" w:space="0" w:color="000000"/>
              <w:bottom w:val="single" w:sz="4" w:space="0" w:color="000000"/>
              <w:right w:val="single" w:sz="4" w:space="0" w:color="000000"/>
            </w:tcBorders>
          </w:tcPr>
          <w:p w14:paraId="0AEB1B7B" w14:textId="77777777" w:rsidR="005E5B13" w:rsidRDefault="003E49C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8A02B0" w14:textId="77777777" w:rsidR="005E5B13" w:rsidRDefault="003E49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196254D" w14:textId="77777777" w:rsidR="005E5B13" w:rsidRDefault="003E49C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9D348DA" w14:textId="77777777" w:rsidR="005E5B13" w:rsidRDefault="005E5B13">
      <w:pPr>
        <w:pStyle w:val="ProductList-Body"/>
      </w:pPr>
    </w:p>
    <w:p w14:paraId="299E8C84"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7C8189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17C12"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1080ACC7" w14:textId="77777777" w:rsidR="005E5B13" w:rsidRDefault="005E5B13">
      <w:pPr>
        <w:pStyle w:val="ProductList-Body"/>
      </w:pPr>
    </w:p>
    <w:p w14:paraId="3371140D" w14:textId="77777777" w:rsidR="005E5B13" w:rsidRDefault="003E49C3">
      <w:pPr>
        <w:pStyle w:val="ProductList-Offering2HeadingNoBorder"/>
        <w:outlineLvl w:val="2"/>
      </w:pPr>
      <w:bookmarkStart w:id="280" w:name="_Sec666"/>
      <w:r>
        <w:t>OneDrive for Business</w:t>
      </w:r>
      <w:bookmarkEnd w:id="280"/>
      <w:r>
        <w:fldChar w:fldCharType="begin"/>
      </w:r>
      <w:r>
        <w:instrText xml:space="preserve"> TC "</w:instrText>
      </w:r>
      <w:bookmarkStart w:id="281" w:name="_Toc28612155"/>
      <w:r>
        <w:instrText>OneDrive for Business</w:instrText>
      </w:r>
      <w:bookmarkEnd w:id="281"/>
      <w:r>
        <w:instrText>" \l 3</w:instrText>
      </w:r>
      <w:r>
        <w:fldChar w:fldCharType="end"/>
      </w:r>
    </w:p>
    <w:p w14:paraId="141B14B0" w14:textId="77777777" w:rsidR="005E5B13" w:rsidRDefault="003E49C3">
      <w:pPr>
        <w:pStyle w:val="ProductList-Offering1SubSection"/>
        <w:outlineLvl w:val="3"/>
      </w:pPr>
      <w:bookmarkStart w:id="282" w:name="_Sec722"/>
      <w:r>
        <w:t>1.</w:t>
      </w:r>
      <w:r>
        <w:t>利用可能なプログラム</w:t>
      </w:r>
      <w:bookmarkEnd w:id="282"/>
    </w:p>
    <w:tbl>
      <w:tblPr>
        <w:tblStyle w:val="PURTable"/>
        <w:tblW w:w="0" w:type="dxa"/>
        <w:tblLook w:val="04A0" w:firstRow="1" w:lastRow="0" w:firstColumn="1" w:lastColumn="0" w:noHBand="0" w:noVBand="1"/>
      </w:tblPr>
      <w:tblGrid>
        <w:gridCol w:w="4235"/>
        <w:gridCol w:w="689"/>
        <w:gridCol w:w="699"/>
        <w:gridCol w:w="810"/>
        <w:gridCol w:w="714"/>
        <w:gridCol w:w="729"/>
        <w:gridCol w:w="830"/>
        <w:gridCol w:w="707"/>
        <w:gridCol w:w="697"/>
        <w:gridCol w:w="806"/>
      </w:tblGrid>
      <w:tr w:rsidR="005E5B13" w14:paraId="56748D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F54EDE" w14:textId="77777777" w:rsidR="005E5B13" w:rsidRDefault="003E49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6DF9DEB" w14:textId="77777777" w:rsidR="005E5B13" w:rsidRDefault="003E49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A4990"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509A2"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F4A1E"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B3890"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5DA15"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C3570"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AF369"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8E84C" w14:textId="77777777" w:rsidR="005E5B13" w:rsidRDefault="003E49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5E5B13" w14:paraId="3A43D443" w14:textId="77777777">
        <w:tc>
          <w:tcPr>
            <w:tcW w:w="4660" w:type="dxa"/>
            <w:tcBorders>
              <w:top w:val="single" w:sz="6" w:space="0" w:color="FFFFFF"/>
              <w:left w:val="none" w:sz="4" w:space="0" w:color="6E6E6E"/>
              <w:bottom w:val="single" w:sz="4" w:space="0" w:color="FFFFFF"/>
              <w:right w:val="none" w:sz="4" w:space="0" w:color="6E6E6E"/>
            </w:tcBorders>
          </w:tcPr>
          <w:p w14:paraId="506C9039" w14:textId="77777777" w:rsidR="005E5B13" w:rsidRDefault="003E49C3">
            <w:pPr>
              <w:pStyle w:val="ProductList-TableBody"/>
            </w:pPr>
            <w:r>
              <w:t xml:space="preserve">OneDrive for Business </w:t>
            </w:r>
            <w:r>
              <w:t>プラン</w:t>
            </w:r>
            <w:r>
              <w:t xml:space="preserve"> 1 </w:t>
            </w:r>
            <w:r>
              <w:t>および</w:t>
            </w:r>
            <w:r>
              <w:t xml:space="preserve"> 2</w:t>
            </w:r>
            <w:r>
              <w:fldChar w:fldCharType="begin"/>
            </w:r>
            <w:r>
              <w:instrText xml:space="preserve"> XE "OneDrive for Business </w:instrText>
            </w:r>
            <w:r>
              <w:instrText>プラン</w:instrText>
            </w:r>
            <w:r>
              <w:instrText xml:space="preserve"> 1 </w:instrText>
            </w:r>
            <w:r>
              <w:instrText>および</w:instrText>
            </w:r>
            <w:r>
              <w:instrText xml:space="preserve">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6FE5BB23"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92526"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3115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C73EA"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7E540"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28AD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6061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5A8D4"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AB7A4" w14:textId="77777777" w:rsidR="005E5B13" w:rsidRDefault="005E5B13">
            <w:pPr>
              <w:pStyle w:val="ProductList-TableBody"/>
              <w:jc w:val="center"/>
            </w:pPr>
          </w:p>
        </w:tc>
      </w:tr>
    </w:tbl>
    <w:p w14:paraId="5732E555" w14:textId="77777777" w:rsidR="005E5B13" w:rsidRDefault="003E49C3">
      <w:pPr>
        <w:pStyle w:val="ProductList-Offering1SubSection"/>
        <w:outlineLvl w:val="3"/>
      </w:pPr>
      <w:bookmarkStart w:id="283" w:name="_Sec777"/>
      <w:r>
        <w:t>2.</w:t>
      </w:r>
      <w:r>
        <w:t>製品使用条件</w:t>
      </w:r>
      <w:bookmarkEnd w:id="283"/>
    </w:p>
    <w:tbl>
      <w:tblPr>
        <w:tblStyle w:val="PURTable"/>
        <w:tblW w:w="0" w:type="dxa"/>
        <w:tblLook w:val="04A0" w:firstRow="1" w:lastRow="0" w:firstColumn="1" w:lastColumn="0" w:noHBand="0" w:noVBand="1"/>
      </w:tblPr>
      <w:tblGrid>
        <w:gridCol w:w="3638"/>
        <w:gridCol w:w="3627"/>
        <w:gridCol w:w="3651"/>
      </w:tblGrid>
      <w:tr w:rsidR="005E5B13" w14:paraId="3D2E66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4C34C" w14:textId="77777777" w:rsidR="005E5B13" w:rsidRDefault="003E49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151726"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825CCCB" w14:textId="77777777" w:rsidR="005E5B13" w:rsidRDefault="003E49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E5B13" w14:paraId="65297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4C126" w14:textId="77777777" w:rsidR="005E5B13" w:rsidRDefault="003E49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28EDF"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FC01B" w14:textId="77777777" w:rsidR="005E5B13" w:rsidRDefault="003E49C3">
            <w:pPr>
              <w:pStyle w:val="ProductList-TableBody"/>
            </w:pPr>
            <w:r>
              <w:t>プロモーション</w:t>
            </w:r>
            <w:r>
              <w:t xml:space="preserve">: </w:t>
            </w:r>
            <w:r>
              <w:t>なし</w:t>
            </w:r>
          </w:p>
        </w:tc>
      </w:tr>
      <w:tr w:rsidR="005E5B13" w14:paraId="08325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EA913"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E98F978" w14:textId="77777777" w:rsidR="005E5B13" w:rsidRDefault="003E49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A759F2" w14:textId="77777777" w:rsidR="005E5B13" w:rsidRDefault="003E49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5E5B13" w14:paraId="4D077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29066"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4CA41BE" w14:textId="77777777" w:rsidR="005E5B13" w:rsidRDefault="003E49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8E1B3" w14:textId="77777777" w:rsidR="005E5B13" w:rsidRDefault="005E5B13">
            <w:pPr>
              <w:pStyle w:val="ProductList-TableBody"/>
            </w:pPr>
          </w:p>
        </w:tc>
      </w:tr>
    </w:tbl>
    <w:p w14:paraId="3315DD22"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3E0976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13C76"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0C0B3B7E" w14:textId="77777777" w:rsidR="005E5B13" w:rsidRDefault="005E5B13">
      <w:pPr>
        <w:pStyle w:val="ProductList-Body"/>
      </w:pPr>
    </w:p>
    <w:p w14:paraId="25F5FF02" w14:textId="77777777" w:rsidR="005E5B13" w:rsidRDefault="003E49C3">
      <w:pPr>
        <w:pStyle w:val="ProductList-Offering2HeadingNoBorder"/>
        <w:outlineLvl w:val="2"/>
      </w:pPr>
      <w:bookmarkStart w:id="284" w:name="_Sec667"/>
      <w:r>
        <w:t>プロジェクト</w:t>
      </w:r>
      <w:bookmarkEnd w:id="284"/>
      <w:r>
        <w:fldChar w:fldCharType="begin"/>
      </w:r>
      <w:r>
        <w:instrText xml:space="preserve"> TC "</w:instrText>
      </w:r>
      <w:bookmarkStart w:id="285" w:name="_Toc28612156"/>
      <w:r>
        <w:instrText>プロジェクト</w:instrText>
      </w:r>
      <w:bookmarkEnd w:id="285"/>
      <w:r>
        <w:instrText>" \l 3</w:instrText>
      </w:r>
      <w:r>
        <w:fldChar w:fldCharType="end"/>
      </w:r>
    </w:p>
    <w:p w14:paraId="6944A5F9" w14:textId="77777777" w:rsidR="005E5B13" w:rsidRDefault="003E49C3">
      <w:pPr>
        <w:pStyle w:val="ProductList-Offering1SubSection"/>
        <w:outlineLvl w:val="3"/>
      </w:pPr>
      <w:bookmarkStart w:id="286" w:name="_Sec723"/>
      <w:r>
        <w:t>1.</w:t>
      </w:r>
      <w:r>
        <w:t>利用可能なプログラム</w:t>
      </w:r>
      <w:bookmarkEnd w:id="286"/>
    </w:p>
    <w:tbl>
      <w:tblPr>
        <w:tblStyle w:val="PURTable"/>
        <w:tblW w:w="0" w:type="dxa"/>
        <w:tblLook w:val="04A0" w:firstRow="1" w:lastRow="0" w:firstColumn="1" w:lastColumn="0" w:noHBand="0" w:noVBand="1"/>
      </w:tblPr>
      <w:tblGrid>
        <w:gridCol w:w="4245"/>
        <w:gridCol w:w="688"/>
        <w:gridCol w:w="698"/>
        <w:gridCol w:w="809"/>
        <w:gridCol w:w="713"/>
        <w:gridCol w:w="728"/>
        <w:gridCol w:w="829"/>
        <w:gridCol w:w="706"/>
        <w:gridCol w:w="696"/>
        <w:gridCol w:w="804"/>
      </w:tblGrid>
      <w:tr w:rsidR="005E5B13" w14:paraId="227E06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A02EC8" w14:textId="77777777" w:rsidR="005E5B13" w:rsidRDefault="003E49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12F62A8" w14:textId="77777777" w:rsidR="005E5B13" w:rsidRDefault="003E49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8A31E"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698CF"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0E7AF"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4FE0A"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29AD3"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A7EA6"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972A9"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007464" w14:textId="77777777" w:rsidR="005E5B13" w:rsidRDefault="003E49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5E5B13" w14:paraId="0ED4210B" w14:textId="77777777">
        <w:tc>
          <w:tcPr>
            <w:tcW w:w="4660" w:type="dxa"/>
            <w:tcBorders>
              <w:top w:val="single" w:sz="6" w:space="0" w:color="FFFFFF"/>
              <w:left w:val="none" w:sz="4" w:space="0" w:color="6E6E6E"/>
              <w:bottom w:val="dashed" w:sz="4" w:space="0" w:color="BFBFBF"/>
              <w:right w:val="none" w:sz="4" w:space="0" w:color="6E6E6E"/>
            </w:tcBorders>
          </w:tcPr>
          <w:p w14:paraId="57D056D4" w14:textId="77777777" w:rsidR="005E5B13" w:rsidRDefault="003E49C3">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E9FD9C8"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2B489"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4AE6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2AB7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7A641"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1D8C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69AA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8716F"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46499" w14:textId="77777777" w:rsidR="005E5B13" w:rsidRDefault="005E5B13">
            <w:pPr>
              <w:pStyle w:val="ProductList-TableBody"/>
              <w:jc w:val="center"/>
            </w:pPr>
          </w:p>
        </w:tc>
      </w:tr>
      <w:tr w:rsidR="005E5B13" w14:paraId="349B24E9" w14:textId="77777777">
        <w:tc>
          <w:tcPr>
            <w:tcW w:w="4660" w:type="dxa"/>
            <w:tcBorders>
              <w:top w:val="dashed" w:sz="4" w:space="0" w:color="BFBFBF"/>
              <w:left w:val="none" w:sz="4" w:space="0" w:color="6E6E6E"/>
              <w:bottom w:val="dashed" w:sz="4" w:space="0" w:color="BFBFBF"/>
              <w:right w:val="none" w:sz="4" w:space="0" w:color="6E6E6E"/>
            </w:tcBorders>
          </w:tcPr>
          <w:p w14:paraId="7B046634" w14:textId="77777777" w:rsidR="005E5B13" w:rsidRDefault="003E49C3">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D1D67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DA3EA"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63E9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D21E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B0B23"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7249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39DC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7DA57"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024A9" w14:textId="77777777" w:rsidR="005E5B13" w:rsidRDefault="005E5B13">
            <w:pPr>
              <w:pStyle w:val="ProductList-TableBody"/>
              <w:jc w:val="center"/>
            </w:pPr>
          </w:p>
        </w:tc>
      </w:tr>
      <w:tr w:rsidR="005E5B13" w14:paraId="10D4990D" w14:textId="77777777">
        <w:tc>
          <w:tcPr>
            <w:tcW w:w="4660" w:type="dxa"/>
            <w:tcBorders>
              <w:top w:val="dashed" w:sz="4" w:space="0" w:color="BFBFBF"/>
              <w:left w:val="none" w:sz="4" w:space="0" w:color="6E6E6E"/>
              <w:bottom w:val="dashed" w:sz="4" w:space="0" w:color="BFBFBF"/>
              <w:right w:val="none" w:sz="4" w:space="0" w:color="6E6E6E"/>
            </w:tcBorders>
          </w:tcPr>
          <w:p w14:paraId="3EE3DD5B" w14:textId="77777777" w:rsidR="005E5B13" w:rsidRDefault="003E49C3">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AFCD5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46D6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6AFA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CCD2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7B300"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AF2A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C8B0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D42A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3280F" w14:textId="77777777" w:rsidR="005E5B13" w:rsidRDefault="005E5B13">
            <w:pPr>
              <w:pStyle w:val="ProductList-TableBody"/>
              <w:jc w:val="center"/>
            </w:pPr>
          </w:p>
        </w:tc>
      </w:tr>
      <w:tr w:rsidR="005E5B13" w14:paraId="3C78E9FE" w14:textId="77777777">
        <w:tc>
          <w:tcPr>
            <w:tcW w:w="4660" w:type="dxa"/>
            <w:tcBorders>
              <w:top w:val="dashed" w:sz="4" w:space="0" w:color="BFBFBF"/>
              <w:left w:val="none" w:sz="4" w:space="0" w:color="6E6E6E"/>
              <w:bottom w:val="dashed" w:sz="4" w:space="0" w:color="BFBFBF"/>
              <w:right w:val="none" w:sz="4" w:space="0" w:color="6E6E6E"/>
            </w:tcBorders>
          </w:tcPr>
          <w:p w14:paraId="470033C8" w14:textId="77777777" w:rsidR="005E5B13" w:rsidRDefault="003E49C3">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CF520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9BBBE"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437A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89E8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72B43"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3915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B94F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DAF54"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BF1D2" w14:textId="77777777" w:rsidR="005E5B13" w:rsidRDefault="005E5B13">
            <w:pPr>
              <w:pStyle w:val="ProductList-TableBody"/>
              <w:jc w:val="center"/>
            </w:pPr>
          </w:p>
        </w:tc>
      </w:tr>
      <w:tr w:rsidR="005E5B13" w14:paraId="42AE71EC" w14:textId="77777777">
        <w:tc>
          <w:tcPr>
            <w:tcW w:w="4660" w:type="dxa"/>
            <w:tcBorders>
              <w:top w:val="dashed" w:sz="4" w:space="0" w:color="BFBFBF"/>
              <w:left w:val="none" w:sz="4" w:space="0" w:color="6E6E6E"/>
              <w:bottom w:val="dashed" w:sz="4" w:space="0" w:color="BFBFBF"/>
              <w:right w:val="none" w:sz="4" w:space="0" w:color="6E6E6E"/>
            </w:tcBorders>
          </w:tcPr>
          <w:p w14:paraId="05B593E9" w14:textId="77777777" w:rsidR="005E5B13" w:rsidRDefault="003E49C3">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F814EF"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7CCA5"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2BC2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8A7F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178F1"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97BD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082C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5010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44381" w14:textId="77777777" w:rsidR="005E5B13" w:rsidRDefault="005E5B13">
            <w:pPr>
              <w:pStyle w:val="ProductList-TableBody"/>
              <w:jc w:val="center"/>
            </w:pPr>
          </w:p>
        </w:tc>
      </w:tr>
      <w:tr w:rsidR="005E5B13" w14:paraId="0735D0A7" w14:textId="77777777">
        <w:tc>
          <w:tcPr>
            <w:tcW w:w="4660" w:type="dxa"/>
            <w:tcBorders>
              <w:top w:val="dashed" w:sz="4" w:space="0" w:color="BFBFBF"/>
              <w:left w:val="none" w:sz="4" w:space="0" w:color="6E6E6E"/>
              <w:bottom w:val="dashed" w:sz="4" w:space="0" w:color="BFBFBF"/>
              <w:right w:val="none" w:sz="4" w:space="0" w:color="6E6E6E"/>
            </w:tcBorders>
          </w:tcPr>
          <w:p w14:paraId="39553E35" w14:textId="77777777" w:rsidR="005E5B13" w:rsidRDefault="003E49C3">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40381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3C296"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CC93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0ED5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E2E0B"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95D7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3C00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9A021"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113EB" w14:textId="77777777" w:rsidR="005E5B13" w:rsidRDefault="005E5B13">
            <w:pPr>
              <w:pStyle w:val="ProductList-TableBody"/>
              <w:jc w:val="center"/>
            </w:pPr>
          </w:p>
        </w:tc>
      </w:tr>
      <w:tr w:rsidR="005E5B13" w14:paraId="044EEBAC" w14:textId="77777777">
        <w:tc>
          <w:tcPr>
            <w:tcW w:w="4660" w:type="dxa"/>
            <w:tcBorders>
              <w:top w:val="dashed" w:sz="4" w:space="0" w:color="BFBFBF"/>
              <w:left w:val="none" w:sz="4" w:space="0" w:color="6E6E6E"/>
              <w:bottom w:val="dashed" w:sz="4" w:space="0" w:color="BFBFBF"/>
              <w:right w:val="none" w:sz="4" w:space="0" w:color="6E6E6E"/>
            </w:tcBorders>
          </w:tcPr>
          <w:p w14:paraId="36924593" w14:textId="77777777" w:rsidR="005E5B13" w:rsidRDefault="003E49C3">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83F28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B15C7"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F681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9B48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FFF15"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98026"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6228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6432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BAB13" w14:textId="77777777" w:rsidR="005E5B13" w:rsidRDefault="005E5B13">
            <w:pPr>
              <w:pStyle w:val="ProductList-TableBody"/>
              <w:jc w:val="center"/>
            </w:pPr>
          </w:p>
        </w:tc>
      </w:tr>
      <w:tr w:rsidR="005E5B13" w14:paraId="401A1E98" w14:textId="77777777">
        <w:tc>
          <w:tcPr>
            <w:tcW w:w="4660" w:type="dxa"/>
            <w:tcBorders>
              <w:top w:val="dashed" w:sz="4" w:space="0" w:color="BFBFBF"/>
              <w:left w:val="none" w:sz="4" w:space="0" w:color="6E6E6E"/>
              <w:bottom w:val="dashed" w:sz="4" w:space="0" w:color="BFBFBF"/>
              <w:right w:val="none" w:sz="4" w:space="0" w:color="6E6E6E"/>
            </w:tcBorders>
          </w:tcPr>
          <w:p w14:paraId="62B3CB06" w14:textId="77777777" w:rsidR="005E5B13" w:rsidRDefault="003E49C3">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807F1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8945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062B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6EEE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7DC27"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57B8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13FE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CD0BD"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0C45D" w14:textId="77777777" w:rsidR="005E5B13" w:rsidRDefault="005E5B13">
            <w:pPr>
              <w:pStyle w:val="ProductList-TableBody"/>
              <w:jc w:val="center"/>
            </w:pPr>
          </w:p>
        </w:tc>
      </w:tr>
      <w:tr w:rsidR="005E5B13" w14:paraId="6E7A7814" w14:textId="77777777">
        <w:tc>
          <w:tcPr>
            <w:tcW w:w="4660" w:type="dxa"/>
            <w:tcBorders>
              <w:top w:val="dashed" w:sz="4" w:space="0" w:color="BFBFBF"/>
              <w:left w:val="none" w:sz="4" w:space="0" w:color="6E6E6E"/>
              <w:bottom w:val="dashed" w:sz="4" w:space="0" w:color="BFBFBF"/>
              <w:right w:val="none" w:sz="4" w:space="0" w:color="6E6E6E"/>
            </w:tcBorders>
          </w:tcPr>
          <w:p w14:paraId="45147BF8" w14:textId="77777777" w:rsidR="005E5B13" w:rsidRDefault="003E49C3">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E4AF43"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472D6"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638E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1185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F53BD"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C51DB"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CEA0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A82C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7F8A4" w14:textId="77777777" w:rsidR="005E5B13" w:rsidRDefault="005E5B13">
            <w:pPr>
              <w:pStyle w:val="ProductList-TableBody"/>
              <w:jc w:val="center"/>
            </w:pPr>
          </w:p>
        </w:tc>
      </w:tr>
      <w:tr w:rsidR="005E5B13" w14:paraId="35E90B48" w14:textId="77777777">
        <w:tc>
          <w:tcPr>
            <w:tcW w:w="4660" w:type="dxa"/>
            <w:tcBorders>
              <w:top w:val="dashed" w:sz="4" w:space="0" w:color="BFBFBF"/>
              <w:left w:val="none" w:sz="4" w:space="0" w:color="6E6E6E"/>
              <w:bottom w:val="dashed" w:sz="4" w:space="0" w:color="BFBFBF"/>
              <w:right w:val="none" w:sz="4" w:space="0" w:color="6E6E6E"/>
            </w:tcBorders>
          </w:tcPr>
          <w:p w14:paraId="6B5D8290" w14:textId="77777777" w:rsidR="005E5B13" w:rsidRDefault="003E49C3">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66AC5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EAAA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6685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CD17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D1E71"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5CF2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A1AE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73881"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FA13B" w14:textId="77777777" w:rsidR="005E5B13" w:rsidRDefault="005E5B13">
            <w:pPr>
              <w:pStyle w:val="ProductList-TableBody"/>
              <w:jc w:val="center"/>
            </w:pPr>
          </w:p>
        </w:tc>
      </w:tr>
      <w:tr w:rsidR="005E5B13" w14:paraId="2E353E4E" w14:textId="77777777">
        <w:tc>
          <w:tcPr>
            <w:tcW w:w="4660" w:type="dxa"/>
            <w:tcBorders>
              <w:top w:val="dashed" w:sz="4" w:space="0" w:color="BFBFBF"/>
              <w:left w:val="none" w:sz="4" w:space="0" w:color="6E6E6E"/>
              <w:bottom w:val="none" w:sz="4" w:space="0" w:color="BFBFBF"/>
              <w:right w:val="none" w:sz="4" w:space="0" w:color="6E6E6E"/>
            </w:tcBorders>
          </w:tcPr>
          <w:p w14:paraId="4862A17F" w14:textId="77777777" w:rsidR="005E5B13" w:rsidRDefault="003E49C3">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ADA64E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D8446"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85E8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F268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4E4F4"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02010"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ABAD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F7AD7"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859AE" w14:textId="77777777" w:rsidR="005E5B13" w:rsidRDefault="005E5B13">
            <w:pPr>
              <w:pStyle w:val="ProductList-TableBody"/>
              <w:jc w:val="center"/>
            </w:pPr>
          </w:p>
        </w:tc>
      </w:tr>
    </w:tbl>
    <w:p w14:paraId="4BA404DC" w14:textId="77777777" w:rsidR="005E5B13" w:rsidRDefault="003E49C3">
      <w:pPr>
        <w:pStyle w:val="ProductList-Offering1SubSection"/>
        <w:outlineLvl w:val="3"/>
      </w:pPr>
      <w:bookmarkStart w:id="287" w:name="_Sec778"/>
      <w:r>
        <w:t>2.</w:t>
      </w:r>
      <w:r>
        <w:t>製品使用条件</w:t>
      </w:r>
      <w:bookmarkEnd w:id="287"/>
    </w:p>
    <w:tbl>
      <w:tblPr>
        <w:tblStyle w:val="PURTable"/>
        <w:tblW w:w="0" w:type="dxa"/>
        <w:tblLook w:val="04A0" w:firstRow="1" w:lastRow="0" w:firstColumn="1" w:lastColumn="0" w:noHBand="0" w:noVBand="1"/>
      </w:tblPr>
      <w:tblGrid>
        <w:gridCol w:w="3629"/>
        <w:gridCol w:w="3644"/>
        <w:gridCol w:w="3643"/>
      </w:tblGrid>
      <w:tr w:rsidR="005E5B13" w14:paraId="4F0E5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B538C" w14:textId="77777777" w:rsidR="005E5B13" w:rsidRDefault="003E49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A103B7"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14:paraId="7C186602" w14:textId="77777777" w:rsidR="005E5B13" w:rsidRDefault="003E49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E5B13" w14:paraId="39234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157B8" w14:textId="77777777" w:rsidR="005E5B13" w:rsidRDefault="003E49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BF3578" w14:textId="77777777" w:rsidR="005E5B13" w:rsidRDefault="003E49C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2E761" w14:textId="77777777" w:rsidR="005E5B13" w:rsidRDefault="003E49C3">
            <w:pPr>
              <w:pStyle w:val="ProductList-TableBody"/>
            </w:pPr>
            <w:r>
              <w:rPr>
                <w:color w:val="404040"/>
              </w:rPr>
              <w:t>プロモーション</w:t>
            </w:r>
            <w:r>
              <w:rPr>
                <w:color w:val="404040"/>
              </w:rPr>
              <w:t xml:space="preserve">: </w:t>
            </w:r>
            <w:r>
              <w:rPr>
                <w:color w:val="404040"/>
              </w:rPr>
              <w:t>なし</w:t>
            </w:r>
          </w:p>
        </w:tc>
      </w:tr>
      <w:tr w:rsidR="005E5B13" w14:paraId="65F71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659B1"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23BA46E" w14:textId="77777777" w:rsidR="005E5B13" w:rsidRDefault="003E49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1FF496" w14:textId="77777777" w:rsidR="005E5B13" w:rsidRDefault="003E49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5E5B13" w14:paraId="7562B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0E808"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7A25B91" w14:textId="77777777" w:rsidR="005E5B13" w:rsidRDefault="003E49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A9F894B" w14:textId="77777777" w:rsidR="005E5B13" w:rsidRDefault="003E49C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81B9DC8" w14:textId="77777777" w:rsidR="005E5B13" w:rsidRDefault="005E5B13">
      <w:pPr>
        <w:pStyle w:val="ProductList-Body"/>
        <w:jc w:val="right"/>
      </w:pPr>
    </w:p>
    <w:p w14:paraId="0680E64A" w14:textId="77777777" w:rsidR="005E5B13" w:rsidRDefault="003E49C3">
      <w:pPr>
        <w:pStyle w:val="ProductList-ClauseHeading"/>
        <w:outlineLvl w:val="4"/>
      </w:pPr>
      <w:r>
        <w:t xml:space="preserve">2.1 Project </w:t>
      </w:r>
      <w:r>
        <w:t>の展開の権利</w:t>
      </w:r>
    </w:p>
    <w:p w14:paraId="1A0F5630" w14:textId="77777777" w:rsidR="005E5B13" w:rsidRDefault="003E49C3">
      <w:pPr>
        <w:pStyle w:val="ProductList-Body"/>
      </w:pPr>
      <w:r>
        <w:t>Project Online Professional</w:t>
      </w:r>
      <w:r>
        <w:t>、</w:t>
      </w:r>
      <w:r>
        <w:t>Project Plan 3</w:t>
      </w:r>
      <w:r>
        <w:t>、</w:t>
      </w:r>
      <w:r>
        <w:t>Project Online Premium</w:t>
      </w:r>
      <w:r>
        <w:t>、または</w:t>
      </w:r>
      <w:r>
        <w:t xml:space="preserve"> Project Plan 5 </w:t>
      </w:r>
      <w:r>
        <w:t>のユーザーは、以下のとおり、</w:t>
      </w:r>
      <w:r>
        <w:t>Project Standard 2016</w:t>
      </w:r>
      <w:r>
        <w:t>、</w:t>
      </w:r>
      <w:r>
        <w:t>Project Professional 2016</w:t>
      </w:r>
      <w:r>
        <w:t>、または旧バージョンの</w:t>
      </w:r>
      <w:r>
        <w:t xml:space="preserve"> Project </w:t>
      </w:r>
      <w:r>
        <w:t>ソフトウェアのいずれかを</w:t>
      </w:r>
      <w:r>
        <w:t xml:space="preserve"> 1 </w:t>
      </w:r>
      <w:r>
        <w:t>部インストールして使用できます。</w:t>
      </w:r>
    </w:p>
    <w:p w14:paraId="596A36D8" w14:textId="77777777" w:rsidR="005E5B13" w:rsidRDefault="003E49C3" w:rsidP="00CA2CA7">
      <w:pPr>
        <w:pStyle w:val="ProductList-Bullet"/>
        <w:numPr>
          <w:ilvl w:val="0"/>
          <w:numId w:val="51"/>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14:paraId="5AC6DA47" w14:textId="77777777" w:rsidR="005E5B13" w:rsidRDefault="003E49C3" w:rsidP="00CA2CA7">
      <w:pPr>
        <w:pStyle w:val="ProductList-Bullet"/>
        <w:numPr>
          <w:ilvl w:val="0"/>
          <w:numId w:val="51"/>
        </w:numPr>
      </w:pPr>
      <w:r>
        <w:t xml:space="preserve">Office </w:t>
      </w:r>
      <w:r>
        <w:t>をインストールしているデバイス上でのみ</w:t>
      </w:r>
    </w:p>
    <w:p w14:paraId="19B0BF85" w14:textId="77777777" w:rsidR="005E5B13" w:rsidRDefault="003E49C3">
      <w:pPr>
        <w:pStyle w:val="ProductList-Body"/>
      </w:pPr>
      <w:r>
        <w:rPr>
          <w:vertAlign w:val="superscript"/>
        </w:rPr>
        <w:t>1</w:t>
      </w:r>
      <w:r>
        <w:t xml:space="preserve">Microsoft 365 From SA User SL </w:t>
      </w:r>
      <w:r>
        <w:t>に基づいてライセンスされた</w:t>
      </w:r>
      <w:r>
        <w:t xml:space="preserve"> Office Professional Plus </w:t>
      </w:r>
      <w:r>
        <w:t>ユーザーは、この権利の対象です。</w:t>
      </w:r>
    </w:p>
    <w:p w14:paraId="2CB0101C" w14:textId="77777777" w:rsidR="005E5B13" w:rsidRDefault="005E5B13">
      <w:pPr>
        <w:pStyle w:val="ProductList-Body"/>
      </w:pPr>
    </w:p>
    <w:p w14:paraId="7966BDE3" w14:textId="77777777" w:rsidR="005E5B13" w:rsidRDefault="003E49C3">
      <w:pPr>
        <w:pStyle w:val="ProductList-ClauseHeading"/>
        <w:outlineLvl w:val="4"/>
      </w:pPr>
      <w:r>
        <w:t xml:space="preserve">2.2 </w:t>
      </w:r>
      <w:r>
        <w:t>対象地域</w:t>
      </w:r>
    </w:p>
    <w:p w14:paraId="758FA4BF" w14:textId="77777777" w:rsidR="005E5B13" w:rsidRDefault="003E49C3">
      <w:pPr>
        <w:pStyle w:val="ProductList-Body"/>
      </w:pPr>
      <w:r>
        <w:t xml:space="preserve">Project Plan 1 </w:t>
      </w:r>
      <w:r>
        <w:t>は、フランスおよび韓国では利用できません。</w:t>
      </w:r>
    </w:p>
    <w:p w14:paraId="22B03A2F"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0123CF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4EE38"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55E33148" w14:textId="77777777" w:rsidR="005E5B13" w:rsidRDefault="005E5B13">
      <w:pPr>
        <w:pStyle w:val="ProductList-Body"/>
      </w:pPr>
    </w:p>
    <w:p w14:paraId="07E686A8" w14:textId="77777777" w:rsidR="005E5B13" w:rsidRDefault="003E49C3">
      <w:pPr>
        <w:pStyle w:val="ProductList-Offering2HeadingNoBorder"/>
        <w:outlineLvl w:val="2"/>
      </w:pPr>
      <w:bookmarkStart w:id="288" w:name="_Sec668"/>
      <w:r>
        <w:t>SharePoint Online</w:t>
      </w:r>
      <w:bookmarkEnd w:id="288"/>
      <w:r>
        <w:fldChar w:fldCharType="begin"/>
      </w:r>
      <w:r>
        <w:instrText xml:space="preserve"> TC "</w:instrText>
      </w:r>
      <w:bookmarkStart w:id="289" w:name="_Toc28612157"/>
      <w:r>
        <w:instrText>SharePoint Online</w:instrText>
      </w:r>
      <w:bookmarkEnd w:id="289"/>
      <w:r>
        <w:instrText>" \l 3</w:instrText>
      </w:r>
      <w:r>
        <w:fldChar w:fldCharType="end"/>
      </w:r>
    </w:p>
    <w:p w14:paraId="31C87E66" w14:textId="77777777" w:rsidR="005E5B13" w:rsidRDefault="003E49C3">
      <w:pPr>
        <w:pStyle w:val="ProductList-Offering1SubSection"/>
        <w:outlineLvl w:val="3"/>
      </w:pPr>
      <w:bookmarkStart w:id="290" w:name="_Sec724"/>
      <w:r>
        <w:t>1.</w:t>
      </w:r>
      <w:r>
        <w:t>利用可能なプログラム</w:t>
      </w:r>
      <w:bookmarkEnd w:id="290"/>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5E5B13" w14:paraId="202BB2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A5DEB3" w14:textId="77777777" w:rsidR="005E5B13" w:rsidRDefault="003E49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D5D7C74" w14:textId="77777777" w:rsidR="005E5B13" w:rsidRDefault="003E49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C38B2"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7D43D"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5FE41"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7D223"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757057"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39B76"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FE03F"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ABDAE" w14:textId="77777777" w:rsidR="005E5B13" w:rsidRDefault="003E49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5E5B13" w14:paraId="72BDC8AE" w14:textId="77777777">
        <w:tc>
          <w:tcPr>
            <w:tcW w:w="4660" w:type="dxa"/>
            <w:tcBorders>
              <w:top w:val="single" w:sz="6" w:space="0" w:color="FFFFFF"/>
              <w:left w:val="none" w:sz="4" w:space="0" w:color="6E6E6E"/>
              <w:bottom w:val="dashed" w:sz="4" w:space="0" w:color="7F7F7F"/>
              <w:right w:val="none" w:sz="4" w:space="0" w:color="6E6E6E"/>
            </w:tcBorders>
          </w:tcPr>
          <w:p w14:paraId="476C9140" w14:textId="77777777" w:rsidR="005E5B13" w:rsidRDefault="003E49C3">
            <w:pPr>
              <w:pStyle w:val="ProductList-TableBody"/>
            </w:pPr>
            <w:r>
              <w:t xml:space="preserve">SharePoint Online </w:t>
            </w:r>
            <w:r>
              <w:t>プラン</w:t>
            </w:r>
            <w:r>
              <w:t xml:space="preserve"> 1 </w:t>
            </w:r>
            <w:r>
              <w:t>および</w:t>
            </w:r>
            <w:r>
              <w:t xml:space="preserve"> 2 </w:t>
            </w:r>
            <w:r>
              <w:fldChar w:fldCharType="begin"/>
            </w:r>
            <w:r>
              <w:instrText xml:space="preserve"> XE "SharePoint Online </w:instrText>
            </w:r>
            <w:r>
              <w:instrText>プラン</w:instrText>
            </w:r>
            <w:r>
              <w:instrText xml:space="preserve"> 1 </w:instrText>
            </w:r>
            <w:r>
              <w:instrText>および</w:instrText>
            </w:r>
            <w:r>
              <w:instrText xml:space="preserve">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2B0D2489"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F5EE8"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8BA8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8BB7C"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D7A36"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62E4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935C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0D5C1"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52B61" w14:textId="77777777" w:rsidR="005E5B13" w:rsidRDefault="005E5B13">
            <w:pPr>
              <w:pStyle w:val="ProductList-TableBody"/>
              <w:jc w:val="center"/>
            </w:pPr>
          </w:p>
        </w:tc>
      </w:tr>
      <w:tr w:rsidR="005E5B13" w14:paraId="537B559C" w14:textId="77777777">
        <w:tc>
          <w:tcPr>
            <w:tcW w:w="4660" w:type="dxa"/>
            <w:tcBorders>
              <w:top w:val="dashed" w:sz="4" w:space="0" w:color="7F7F7F"/>
              <w:left w:val="none" w:sz="4" w:space="0" w:color="6E6E6E"/>
              <w:bottom w:val="dashed" w:sz="4" w:space="0" w:color="7F7F7F"/>
              <w:right w:val="none" w:sz="4" w:space="0" w:color="6E6E6E"/>
            </w:tcBorders>
          </w:tcPr>
          <w:p w14:paraId="75C8AE00" w14:textId="77777777" w:rsidR="005E5B13" w:rsidRDefault="003E49C3">
            <w:pPr>
              <w:pStyle w:val="ProductList-TableBody"/>
            </w:pPr>
            <w:r>
              <w:t xml:space="preserve">SharePoint Online </w:t>
            </w:r>
            <w:r>
              <w:t>プラン</w:t>
            </w:r>
            <w:r>
              <w:t xml:space="preserve"> 1 Add-on </w:t>
            </w:r>
            <w:r>
              <w:fldChar w:fldCharType="begin"/>
            </w:r>
            <w:r>
              <w:instrText xml:space="preserve"> XE "SharePoint Online </w:instrText>
            </w:r>
            <w:r>
              <w:instrText>プラン</w:instrText>
            </w:r>
            <w:r>
              <w:instrText xml:space="preserve">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2EC825D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196D4"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4336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5084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C64F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B10C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F9E9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43A8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66346" w14:textId="77777777" w:rsidR="005E5B13" w:rsidRDefault="005E5B13">
            <w:pPr>
              <w:pStyle w:val="ProductList-TableBody"/>
              <w:jc w:val="center"/>
            </w:pPr>
          </w:p>
        </w:tc>
      </w:tr>
      <w:tr w:rsidR="005E5B13" w14:paraId="7903936A" w14:textId="77777777">
        <w:tc>
          <w:tcPr>
            <w:tcW w:w="4660" w:type="dxa"/>
            <w:tcBorders>
              <w:top w:val="dashed" w:sz="4" w:space="0" w:color="7F7F7F"/>
              <w:left w:val="none" w:sz="4" w:space="0" w:color="6E6E6E"/>
              <w:bottom w:val="none" w:sz="4" w:space="0" w:color="BFBFBF"/>
              <w:right w:val="none" w:sz="4" w:space="0" w:color="6E6E6E"/>
            </w:tcBorders>
          </w:tcPr>
          <w:p w14:paraId="3D903211" w14:textId="77777777" w:rsidR="005E5B13" w:rsidRDefault="003E49C3">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5FDD7B55"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15ED1"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F6A3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9B3B8"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04C1F"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5168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E2E0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7CAF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1F6BD" w14:textId="77777777" w:rsidR="005E5B13" w:rsidRDefault="005E5B13">
            <w:pPr>
              <w:pStyle w:val="ProductList-TableBody"/>
              <w:jc w:val="center"/>
            </w:pPr>
          </w:p>
        </w:tc>
      </w:tr>
    </w:tbl>
    <w:p w14:paraId="193B32EF" w14:textId="77777777" w:rsidR="005E5B13" w:rsidRDefault="003E49C3">
      <w:pPr>
        <w:pStyle w:val="ProductList-Offering1SubSection"/>
        <w:outlineLvl w:val="3"/>
      </w:pPr>
      <w:bookmarkStart w:id="291" w:name="_Sec779"/>
      <w:r>
        <w:t>2.</w:t>
      </w:r>
      <w:r>
        <w:t>製品使用条件</w:t>
      </w:r>
      <w:bookmarkEnd w:id="291"/>
    </w:p>
    <w:tbl>
      <w:tblPr>
        <w:tblStyle w:val="PURTable"/>
        <w:tblW w:w="0" w:type="dxa"/>
        <w:tblLook w:val="04A0" w:firstRow="1" w:lastRow="0" w:firstColumn="1" w:lastColumn="0" w:noHBand="0" w:noVBand="1"/>
      </w:tblPr>
      <w:tblGrid>
        <w:gridCol w:w="3632"/>
        <w:gridCol w:w="3640"/>
        <w:gridCol w:w="3644"/>
      </w:tblGrid>
      <w:tr w:rsidR="005E5B13" w14:paraId="5A704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DC42F" w14:textId="77777777" w:rsidR="005E5B13" w:rsidRDefault="003E49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FBEBE3"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2950867" w14:textId="77777777" w:rsidR="005E5B13" w:rsidRDefault="003E49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E5B13" w14:paraId="598A7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63E4F" w14:textId="77777777" w:rsidR="005E5B13" w:rsidRDefault="003E49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D12EF8" w14:textId="77777777" w:rsidR="005E5B13" w:rsidRDefault="003E49C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3CADF" w14:textId="77777777" w:rsidR="005E5B13" w:rsidRDefault="003E49C3">
            <w:pPr>
              <w:pStyle w:val="ProductList-TableBody"/>
            </w:pPr>
            <w:r>
              <w:rPr>
                <w:color w:val="404040"/>
              </w:rPr>
              <w:t>プロモーション</w:t>
            </w:r>
            <w:r>
              <w:rPr>
                <w:color w:val="404040"/>
              </w:rPr>
              <w:t xml:space="preserve">: </w:t>
            </w:r>
            <w:r>
              <w:rPr>
                <w:color w:val="404040"/>
              </w:rPr>
              <w:t>なし</w:t>
            </w:r>
          </w:p>
        </w:tc>
      </w:tr>
      <w:tr w:rsidR="005E5B13" w14:paraId="5413AC32" w14:textId="77777777">
        <w:tc>
          <w:tcPr>
            <w:tcW w:w="4040" w:type="dxa"/>
            <w:tcBorders>
              <w:top w:val="single" w:sz="4" w:space="0" w:color="000000"/>
              <w:left w:val="single" w:sz="4" w:space="0" w:color="000000"/>
              <w:bottom w:val="single" w:sz="4" w:space="0" w:color="000000"/>
              <w:right w:val="single" w:sz="4" w:space="0" w:color="000000"/>
            </w:tcBorders>
          </w:tcPr>
          <w:p w14:paraId="308177D1" w14:textId="77777777" w:rsidR="005E5B13" w:rsidRDefault="003E49C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71DE6317" w14:textId="77777777" w:rsidR="005E5B13" w:rsidRDefault="003E49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8C6535" w14:textId="77777777" w:rsidR="005E5B13" w:rsidRDefault="003E49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5E5B13" w14:paraId="0CD2B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1E371"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63F2165" w14:textId="77777777" w:rsidR="005E5B13" w:rsidRDefault="003E49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EF0F423" w14:textId="77777777" w:rsidR="005E5B13" w:rsidRDefault="003E49C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9EC1888" w14:textId="77777777" w:rsidR="005E5B13" w:rsidRDefault="005E5B13">
      <w:pPr>
        <w:pStyle w:val="ProductList-Body"/>
      </w:pPr>
    </w:p>
    <w:p w14:paraId="4175CCA8"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2F6006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92C29"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11EBDB69" w14:textId="77777777" w:rsidR="005E5B13" w:rsidRDefault="005E5B13">
      <w:pPr>
        <w:pStyle w:val="ProductList-Body"/>
      </w:pPr>
    </w:p>
    <w:p w14:paraId="204CFB1A" w14:textId="77777777" w:rsidR="005E5B13" w:rsidRDefault="003E49C3">
      <w:pPr>
        <w:pStyle w:val="ProductList-Offering2HeadingNoBorder"/>
        <w:outlineLvl w:val="2"/>
      </w:pPr>
      <w:bookmarkStart w:id="292" w:name="_Sec669"/>
      <w:r>
        <w:t>音声サービス</w:t>
      </w:r>
      <w:bookmarkEnd w:id="292"/>
      <w:r>
        <w:fldChar w:fldCharType="begin"/>
      </w:r>
      <w:r>
        <w:instrText xml:space="preserve"> TC "</w:instrText>
      </w:r>
      <w:bookmarkStart w:id="293" w:name="_Toc28612158"/>
      <w:r>
        <w:instrText>音声サービス</w:instrText>
      </w:r>
      <w:bookmarkEnd w:id="293"/>
      <w:r>
        <w:instrText>" \l 3</w:instrText>
      </w:r>
      <w:r>
        <w:fldChar w:fldCharType="end"/>
      </w:r>
    </w:p>
    <w:p w14:paraId="4449D183" w14:textId="77777777" w:rsidR="005E5B13" w:rsidRDefault="003E49C3">
      <w:pPr>
        <w:pStyle w:val="ProductList-Offering1SubSection"/>
        <w:outlineLvl w:val="3"/>
      </w:pPr>
      <w:bookmarkStart w:id="294" w:name="_Sec725"/>
      <w:r>
        <w:t>1.</w:t>
      </w:r>
      <w:r>
        <w:t>利用可能なプログラム</w:t>
      </w:r>
      <w:bookmarkEnd w:id="294"/>
    </w:p>
    <w:tbl>
      <w:tblPr>
        <w:tblStyle w:val="PURTable"/>
        <w:tblW w:w="0" w:type="dxa"/>
        <w:tblLook w:val="04A0" w:firstRow="1" w:lastRow="0" w:firstColumn="1" w:lastColumn="0" w:noHBand="0" w:noVBand="1"/>
      </w:tblPr>
      <w:tblGrid>
        <w:gridCol w:w="4257"/>
        <w:gridCol w:w="686"/>
        <w:gridCol w:w="696"/>
        <w:gridCol w:w="807"/>
        <w:gridCol w:w="712"/>
        <w:gridCol w:w="728"/>
        <w:gridCol w:w="828"/>
        <w:gridCol w:w="705"/>
        <w:gridCol w:w="695"/>
        <w:gridCol w:w="802"/>
      </w:tblGrid>
      <w:tr w:rsidR="005E5B13" w14:paraId="489C23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F769DA" w14:textId="77777777" w:rsidR="005E5B13" w:rsidRDefault="003E49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4A4B32D" w14:textId="77777777" w:rsidR="005E5B13" w:rsidRDefault="003E49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A9D2A"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C2999"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4CE83"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36237"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B9DAB"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C59C0"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BF02B"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99528" w14:textId="77777777" w:rsidR="005E5B13" w:rsidRDefault="003E49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5E5B13" w14:paraId="7EB2E6E7" w14:textId="77777777">
        <w:tc>
          <w:tcPr>
            <w:tcW w:w="4660" w:type="dxa"/>
            <w:tcBorders>
              <w:top w:val="single" w:sz="6" w:space="0" w:color="FFFFFF"/>
              <w:left w:val="none" w:sz="4" w:space="0" w:color="6E6E6E"/>
              <w:bottom w:val="dashed" w:sz="4" w:space="0" w:color="A5A5A5"/>
              <w:right w:val="none" w:sz="4" w:space="0" w:color="6E6E6E"/>
            </w:tcBorders>
          </w:tcPr>
          <w:p w14:paraId="28FE7B19" w14:textId="77777777" w:rsidR="005E5B13" w:rsidRDefault="003E49C3">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45C52A53"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58D7E"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1DE5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C431F"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7AB9E"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F9E7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E514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1174A"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74D72" w14:textId="77777777" w:rsidR="005E5B13" w:rsidRDefault="005E5B13">
            <w:pPr>
              <w:pStyle w:val="ProductList-TableBody"/>
              <w:jc w:val="center"/>
            </w:pPr>
          </w:p>
        </w:tc>
      </w:tr>
      <w:tr w:rsidR="005E5B13" w14:paraId="43ACF009" w14:textId="77777777">
        <w:tc>
          <w:tcPr>
            <w:tcW w:w="4660" w:type="dxa"/>
            <w:tcBorders>
              <w:top w:val="dashed" w:sz="4" w:space="0" w:color="A5A5A5"/>
              <w:left w:val="none" w:sz="4" w:space="0" w:color="6E6E6E"/>
              <w:bottom w:val="dashed" w:sz="4" w:space="0" w:color="A5A5A5"/>
              <w:right w:val="none" w:sz="4" w:space="0" w:color="6E6E6E"/>
            </w:tcBorders>
          </w:tcPr>
          <w:p w14:paraId="3051199D" w14:textId="77777777" w:rsidR="005E5B13" w:rsidRDefault="003E49C3">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25072E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3E938"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6EE1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A00DD"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003D0"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F211F"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684F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6F3DB"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5FE63" w14:textId="77777777" w:rsidR="005E5B13" w:rsidRDefault="005E5B13">
            <w:pPr>
              <w:pStyle w:val="ProductList-TableBody"/>
              <w:jc w:val="center"/>
            </w:pPr>
          </w:p>
        </w:tc>
      </w:tr>
      <w:tr w:rsidR="005E5B13" w14:paraId="5CF5EE90" w14:textId="77777777">
        <w:tc>
          <w:tcPr>
            <w:tcW w:w="4660" w:type="dxa"/>
            <w:tcBorders>
              <w:top w:val="dashed" w:sz="4" w:space="0" w:color="A5A5A5"/>
              <w:left w:val="none" w:sz="4" w:space="0" w:color="6E6E6E"/>
              <w:bottom w:val="dashed" w:sz="4" w:space="0" w:color="A5A5A5"/>
              <w:right w:val="none" w:sz="4" w:space="0" w:color="6E6E6E"/>
            </w:tcBorders>
          </w:tcPr>
          <w:p w14:paraId="5C815B77" w14:textId="77777777" w:rsidR="005E5B13" w:rsidRDefault="003E49C3">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99EC80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CD904"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E167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0ACE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69D7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3E63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40C8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229A7"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4E0EF" w14:textId="77777777" w:rsidR="005E5B13" w:rsidRDefault="005E5B13">
            <w:pPr>
              <w:pStyle w:val="ProductList-TableBody"/>
              <w:jc w:val="center"/>
            </w:pPr>
          </w:p>
        </w:tc>
      </w:tr>
      <w:tr w:rsidR="005E5B13" w14:paraId="7F82A4FA" w14:textId="77777777">
        <w:tc>
          <w:tcPr>
            <w:tcW w:w="4660" w:type="dxa"/>
            <w:tcBorders>
              <w:top w:val="dashed" w:sz="4" w:space="0" w:color="A5A5A5"/>
              <w:left w:val="none" w:sz="4" w:space="0" w:color="6E6E6E"/>
              <w:bottom w:val="dashed" w:sz="4" w:space="0" w:color="A5A5A5"/>
              <w:right w:val="none" w:sz="4" w:space="0" w:color="6E6E6E"/>
            </w:tcBorders>
          </w:tcPr>
          <w:p w14:paraId="61CDFDED" w14:textId="77777777" w:rsidR="005E5B13" w:rsidRDefault="003E49C3">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693515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4C4E2"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1EE1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8AA78"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0B8ED"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3355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20AE6"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8C73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E5EAA" w14:textId="77777777" w:rsidR="005E5B13" w:rsidRDefault="005E5B13">
            <w:pPr>
              <w:pStyle w:val="ProductList-TableBody"/>
              <w:jc w:val="center"/>
            </w:pPr>
          </w:p>
        </w:tc>
      </w:tr>
      <w:tr w:rsidR="005E5B13" w14:paraId="18F09B3F" w14:textId="77777777">
        <w:tc>
          <w:tcPr>
            <w:tcW w:w="4660" w:type="dxa"/>
            <w:tcBorders>
              <w:top w:val="dashed" w:sz="4" w:space="0" w:color="A5A5A5"/>
              <w:left w:val="none" w:sz="4" w:space="0" w:color="6E6E6E"/>
              <w:bottom w:val="dashed" w:sz="4" w:space="0" w:color="A5A5A5"/>
              <w:right w:val="none" w:sz="4" w:space="0" w:color="6E6E6E"/>
            </w:tcBorders>
          </w:tcPr>
          <w:p w14:paraId="52000986" w14:textId="77777777" w:rsidR="005E5B13" w:rsidRDefault="003E49C3">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67A398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D3CA4"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C488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8357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90EA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4BC8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1991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BDEAE"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A7754" w14:textId="77777777" w:rsidR="005E5B13" w:rsidRDefault="005E5B13">
            <w:pPr>
              <w:pStyle w:val="ProductList-TableBody"/>
              <w:jc w:val="center"/>
            </w:pPr>
          </w:p>
        </w:tc>
      </w:tr>
      <w:tr w:rsidR="005E5B13" w14:paraId="62B84C07" w14:textId="77777777">
        <w:tc>
          <w:tcPr>
            <w:tcW w:w="4660" w:type="dxa"/>
            <w:tcBorders>
              <w:top w:val="dashed" w:sz="4" w:space="0" w:color="A5A5A5"/>
              <w:left w:val="none" w:sz="4" w:space="0" w:color="6E6E6E"/>
              <w:bottom w:val="dashed" w:sz="4" w:space="0" w:color="A5A5A5"/>
              <w:right w:val="none" w:sz="4" w:space="0" w:color="6E6E6E"/>
            </w:tcBorders>
          </w:tcPr>
          <w:p w14:paraId="61808F89" w14:textId="77777777" w:rsidR="005E5B13" w:rsidRDefault="003E49C3">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1C0F57D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950C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CF0A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93B5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752E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5168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F11D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D21AE"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1D43E" w14:textId="77777777" w:rsidR="005E5B13" w:rsidRDefault="005E5B13">
            <w:pPr>
              <w:pStyle w:val="ProductList-TableBody"/>
              <w:jc w:val="center"/>
            </w:pPr>
          </w:p>
        </w:tc>
      </w:tr>
      <w:tr w:rsidR="005E5B13" w14:paraId="5E694BD1" w14:textId="77777777">
        <w:tc>
          <w:tcPr>
            <w:tcW w:w="4660" w:type="dxa"/>
            <w:tcBorders>
              <w:top w:val="dashed" w:sz="4" w:space="0" w:color="A5A5A5"/>
              <w:left w:val="none" w:sz="4" w:space="0" w:color="6E6E6E"/>
              <w:bottom w:val="dashed" w:sz="4" w:space="0" w:color="A5A5A5"/>
              <w:right w:val="none" w:sz="4" w:space="0" w:color="6E6E6E"/>
            </w:tcBorders>
          </w:tcPr>
          <w:p w14:paraId="53498BF9" w14:textId="77777777" w:rsidR="005E5B13" w:rsidRDefault="003E49C3">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78BAAB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137D3"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7717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8DDF0"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715C2"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A7796"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A939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D5A2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96B62" w14:textId="77777777" w:rsidR="005E5B13" w:rsidRDefault="005E5B13">
            <w:pPr>
              <w:pStyle w:val="ProductList-TableBody"/>
              <w:jc w:val="center"/>
            </w:pPr>
          </w:p>
        </w:tc>
      </w:tr>
      <w:tr w:rsidR="005E5B13" w14:paraId="6DF827A3" w14:textId="77777777">
        <w:tc>
          <w:tcPr>
            <w:tcW w:w="4660" w:type="dxa"/>
            <w:tcBorders>
              <w:top w:val="dashed" w:sz="4" w:space="0" w:color="A5A5A5"/>
              <w:left w:val="none" w:sz="4" w:space="0" w:color="6E6E6E"/>
              <w:bottom w:val="dashed" w:sz="4" w:space="0" w:color="A5A5A5"/>
              <w:right w:val="none" w:sz="4" w:space="0" w:color="6E6E6E"/>
            </w:tcBorders>
          </w:tcPr>
          <w:p w14:paraId="088E7A21" w14:textId="77777777" w:rsidR="005E5B13" w:rsidRDefault="003E49C3">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5CEFF85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7E05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6AB0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ACB6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B3026"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2FEF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B34E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A259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1D6BF" w14:textId="77777777" w:rsidR="005E5B13" w:rsidRDefault="005E5B13">
            <w:pPr>
              <w:pStyle w:val="ProductList-TableBody"/>
              <w:jc w:val="center"/>
            </w:pPr>
          </w:p>
        </w:tc>
      </w:tr>
      <w:tr w:rsidR="005E5B13" w14:paraId="1E1DA3CC" w14:textId="77777777">
        <w:tc>
          <w:tcPr>
            <w:tcW w:w="4660" w:type="dxa"/>
            <w:tcBorders>
              <w:top w:val="dashed" w:sz="4" w:space="0" w:color="A5A5A5"/>
              <w:left w:val="none" w:sz="4" w:space="0" w:color="6E6E6E"/>
              <w:bottom w:val="dashed" w:sz="4" w:space="0" w:color="A5A5A5"/>
              <w:right w:val="none" w:sz="4" w:space="0" w:color="6E6E6E"/>
            </w:tcBorders>
          </w:tcPr>
          <w:p w14:paraId="641598A4" w14:textId="77777777" w:rsidR="005E5B13" w:rsidRDefault="003E49C3">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B8DB24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E354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F921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3F1A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9FB65"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0AD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38A7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3CA53"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5BCEC" w14:textId="77777777" w:rsidR="005E5B13" w:rsidRDefault="005E5B13">
            <w:pPr>
              <w:pStyle w:val="ProductList-TableBody"/>
              <w:jc w:val="center"/>
            </w:pPr>
          </w:p>
        </w:tc>
      </w:tr>
      <w:tr w:rsidR="005E5B13" w14:paraId="63DD0007" w14:textId="77777777">
        <w:tc>
          <w:tcPr>
            <w:tcW w:w="4660" w:type="dxa"/>
            <w:tcBorders>
              <w:top w:val="dashed" w:sz="4" w:space="0" w:color="A5A5A5"/>
              <w:left w:val="none" w:sz="4" w:space="0" w:color="6E6E6E"/>
              <w:bottom w:val="none" w:sz="4" w:space="0" w:color="A5A5A5"/>
              <w:right w:val="none" w:sz="4" w:space="0" w:color="6E6E6E"/>
            </w:tcBorders>
          </w:tcPr>
          <w:p w14:paraId="72217889" w14:textId="77777777" w:rsidR="005E5B13" w:rsidRDefault="003E49C3">
            <w:pPr>
              <w:pStyle w:val="ProductList-TableBody"/>
            </w:pPr>
            <w:r>
              <w:t>Meeting Room</w:t>
            </w:r>
            <w:r>
              <w:fldChar w:fldCharType="begin"/>
            </w:r>
            <w:r>
              <w:instrText xml:space="preserve"> XE "Meeting Room"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14:paraId="091A1F2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9C68D"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2EF9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DF13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C56ED"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F8A8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335D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635A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6183E" w14:textId="77777777" w:rsidR="005E5B13" w:rsidRDefault="005E5B13">
            <w:pPr>
              <w:pStyle w:val="ProductList-TableBody"/>
              <w:jc w:val="center"/>
            </w:pPr>
          </w:p>
        </w:tc>
      </w:tr>
    </w:tbl>
    <w:p w14:paraId="3056EFF9" w14:textId="77777777" w:rsidR="005E5B13" w:rsidRDefault="003E49C3">
      <w:pPr>
        <w:pStyle w:val="ProductList-Offering1SubSection"/>
        <w:outlineLvl w:val="3"/>
      </w:pPr>
      <w:bookmarkStart w:id="295" w:name="_Sec780"/>
      <w:r>
        <w:t>2.</w:t>
      </w:r>
      <w:r>
        <w:t>製品使用条件</w:t>
      </w:r>
      <w:bookmarkEnd w:id="295"/>
    </w:p>
    <w:tbl>
      <w:tblPr>
        <w:tblStyle w:val="PURTable"/>
        <w:tblW w:w="0" w:type="dxa"/>
        <w:tblLook w:val="04A0" w:firstRow="1" w:lastRow="0" w:firstColumn="1" w:lastColumn="0" w:noHBand="0" w:noVBand="1"/>
      </w:tblPr>
      <w:tblGrid>
        <w:gridCol w:w="3568"/>
        <w:gridCol w:w="3674"/>
        <w:gridCol w:w="3674"/>
      </w:tblGrid>
      <w:tr w:rsidR="005E5B13" w14:paraId="0BA38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0FEB9" w14:textId="77777777" w:rsidR="005E5B13" w:rsidRDefault="003E49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78BBD2"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CCA6578" w14:textId="77777777" w:rsidR="005E5B13" w:rsidRDefault="003E49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E5B13" w14:paraId="4B993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CA9C2" w14:textId="77777777" w:rsidR="005E5B13" w:rsidRDefault="003E49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2C93B96" w14:textId="77777777" w:rsidR="005E5B13" w:rsidRDefault="003E49C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FC79B" w14:textId="77777777" w:rsidR="005E5B13" w:rsidRDefault="003E49C3">
            <w:pPr>
              <w:pStyle w:val="ProductList-TableBody"/>
            </w:pPr>
            <w:r>
              <w:rPr>
                <w:color w:val="404040"/>
              </w:rPr>
              <w:t>プロモーション</w:t>
            </w:r>
            <w:r>
              <w:rPr>
                <w:color w:val="404040"/>
              </w:rPr>
              <w:t xml:space="preserve">: </w:t>
            </w:r>
            <w:r>
              <w:rPr>
                <w:color w:val="404040"/>
              </w:rPr>
              <w:t>なし</w:t>
            </w:r>
          </w:p>
        </w:tc>
      </w:tr>
      <w:tr w:rsidR="005E5B13" w14:paraId="31211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33F61"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ED34FD2" w14:textId="77777777" w:rsidR="005E5B13" w:rsidRDefault="003E49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A9EE20" w14:textId="77777777" w:rsidR="005E5B13" w:rsidRDefault="003E49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5E5B13" w14:paraId="3052B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9F459"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62FEEFF" w14:textId="77777777" w:rsidR="005E5B13" w:rsidRDefault="003E49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07F07F5C" w14:textId="77777777" w:rsidR="005E5B13" w:rsidRDefault="003E49C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FDAE90C" w14:textId="77777777" w:rsidR="005E5B13" w:rsidRDefault="005E5B13">
      <w:pPr>
        <w:pStyle w:val="ProductList-Body"/>
      </w:pPr>
    </w:p>
    <w:p w14:paraId="3C2B68B9" w14:textId="77777777" w:rsidR="005E5B13" w:rsidRDefault="003E49C3">
      <w:pPr>
        <w:pStyle w:val="ProductList-ClauseHeading"/>
        <w:outlineLvl w:val="4"/>
      </w:pPr>
      <w:r>
        <w:t>2.1 Skype Mac</w:t>
      </w:r>
    </w:p>
    <w:p w14:paraId="685D4251" w14:textId="77777777" w:rsidR="005E5B13" w:rsidRDefault="003E49C3">
      <w:pPr>
        <w:pStyle w:val="ProductList-Body"/>
      </w:pPr>
      <w:r>
        <w:t xml:space="preserve">Skype for Business Online </w:t>
      </w:r>
      <w:r>
        <w:t>プラン</w:t>
      </w:r>
      <w:r>
        <w:t xml:space="preserve"> 2 </w:t>
      </w:r>
      <w:r>
        <w:t>では、</w:t>
      </w:r>
      <w:r>
        <w:t xml:space="preserve">Skype for Business Online </w:t>
      </w:r>
      <w:r>
        <w:t>プラン</w:t>
      </w:r>
      <w:r>
        <w:t xml:space="preserve"> 2 </w:t>
      </w:r>
      <w:r>
        <w:t>の完全な機能セットにアクセスするには、</w:t>
      </w:r>
      <w:r>
        <w:t xml:space="preserve">Skype for Business 2019 </w:t>
      </w:r>
      <w:r>
        <w:t>を別途購入してインストールする必要があります。</w:t>
      </w:r>
    </w:p>
    <w:p w14:paraId="5CC617B5" w14:textId="77777777" w:rsidR="005E5B13" w:rsidRDefault="005E5B13">
      <w:pPr>
        <w:pStyle w:val="ProductList-Body"/>
      </w:pPr>
    </w:p>
    <w:p w14:paraId="36886561" w14:textId="77777777" w:rsidR="005E5B13" w:rsidRDefault="003E49C3">
      <w:pPr>
        <w:pStyle w:val="ProductList-ClauseHeading"/>
        <w:outlineLvl w:val="4"/>
      </w:pPr>
      <w:r>
        <w:t>2.2 Communication Credits</w:t>
      </w:r>
    </w:p>
    <w:p w14:paraId="29A5FFEC" w14:textId="77777777" w:rsidR="005E5B13" w:rsidRDefault="003E49C3">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取引日から</w:t>
      </w:r>
      <w:r>
        <w:t xml:space="preserve"> 12 </w:t>
      </w:r>
      <w:r>
        <w:t>か月以内に使用されなかった場合、かかる資金はすべて失効します。</w:t>
      </w:r>
    </w:p>
    <w:p w14:paraId="6057D7B9" w14:textId="77777777" w:rsidR="005E5B13" w:rsidRDefault="005E5B13">
      <w:pPr>
        <w:pStyle w:val="ProductList-Body"/>
      </w:pPr>
    </w:p>
    <w:p w14:paraId="24FBCFFE" w14:textId="77777777" w:rsidR="005E5B13" w:rsidRDefault="003E49C3">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14:paraId="6B66F972" w14:textId="77777777" w:rsidR="005E5B13" w:rsidRDefault="005E5B13">
      <w:pPr>
        <w:pStyle w:val="ProductList-Body"/>
      </w:pPr>
    </w:p>
    <w:p w14:paraId="687C70C4" w14:textId="77777777" w:rsidR="005E5B13" w:rsidRDefault="003E49C3">
      <w:pPr>
        <w:pStyle w:val="ProductList-ClauseHeading"/>
        <w:outlineLvl w:val="4"/>
      </w:pPr>
      <w:r>
        <w:t>2.3 Audio Conferencing for India-Based Users</w:t>
      </w:r>
    </w:p>
    <w:p w14:paraId="08FEEDD7" w14:textId="77777777" w:rsidR="005E5B13" w:rsidRDefault="003E49C3">
      <w:pPr>
        <w:pStyle w:val="ProductList-Body"/>
      </w:pPr>
      <w:r>
        <w:t xml:space="preserve">2019 </w:t>
      </w:r>
      <w:r>
        <w:t>年</w:t>
      </w:r>
      <w:r>
        <w:t xml:space="preserve"> 8 </w:t>
      </w:r>
      <w:r>
        <w:t>月</w:t>
      </w:r>
      <w:r>
        <w:t xml:space="preserve"> 1 </w:t>
      </w:r>
      <w:r>
        <w:t>日以降、</w:t>
      </w:r>
      <w:r>
        <w:t xml:space="preserve">Audio Conferencing for India-Based Users </w:t>
      </w:r>
      <w:r>
        <w:t>のサブスクリプションが、電話会議を使用するインドにお住まいのお客様に必要になりました。</w:t>
      </w:r>
    </w:p>
    <w:p w14:paraId="36F71464"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145D6D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61E83"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5F49D54B" w14:textId="77777777" w:rsidR="005E5B13" w:rsidRDefault="005E5B13">
      <w:pPr>
        <w:pStyle w:val="ProductList-Body"/>
      </w:pPr>
    </w:p>
    <w:p w14:paraId="2E888234" w14:textId="77777777" w:rsidR="005E5B13" w:rsidRDefault="003E49C3">
      <w:pPr>
        <w:pStyle w:val="ProductList-Offering2HeadingNoBorder"/>
        <w:outlineLvl w:val="2"/>
      </w:pPr>
      <w:bookmarkStart w:id="296" w:name="_Sec1217"/>
      <w:r>
        <w:t>Workplace Analytics</w:t>
      </w:r>
      <w:bookmarkEnd w:id="296"/>
      <w:r>
        <w:fldChar w:fldCharType="begin"/>
      </w:r>
      <w:r>
        <w:instrText xml:space="preserve"> TC "</w:instrText>
      </w:r>
      <w:bookmarkStart w:id="297" w:name="_Toc28612159"/>
      <w:r>
        <w:instrText>Workplace Analytics</w:instrText>
      </w:r>
      <w:bookmarkEnd w:id="297"/>
      <w:r>
        <w:instrText>" \l 3</w:instrText>
      </w:r>
      <w:r>
        <w:fldChar w:fldCharType="end"/>
      </w:r>
    </w:p>
    <w:p w14:paraId="45F7C434" w14:textId="77777777" w:rsidR="005E5B13" w:rsidRDefault="003E49C3">
      <w:pPr>
        <w:pStyle w:val="ProductList-Offering1SubSection"/>
        <w:outlineLvl w:val="3"/>
      </w:pPr>
      <w:bookmarkStart w:id="298" w:name="_Sec1218"/>
      <w:r>
        <w:t>利用可能なプログラム</w:t>
      </w:r>
      <w:bookmarkEnd w:id="298"/>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5E5B13" w14:paraId="03802A6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2EEB63" w14:textId="77777777" w:rsidR="005E5B13" w:rsidRDefault="003E49C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1C090F68" w14:textId="77777777" w:rsidR="005E5B13" w:rsidRDefault="003E49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0C57A"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491BF"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7F73E"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501D4"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D4090B"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BBB8A"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6A774"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2CC9C" w14:textId="77777777" w:rsidR="005E5B13" w:rsidRDefault="003E49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5E5B13" w14:paraId="62224EE3" w14:textId="77777777">
        <w:tc>
          <w:tcPr>
            <w:tcW w:w="4520" w:type="dxa"/>
            <w:tcBorders>
              <w:top w:val="none" w:sz="4" w:space="0" w:color="BFBFBF"/>
              <w:left w:val="none" w:sz="4" w:space="0" w:color="000000"/>
              <w:bottom w:val="none" w:sz="4" w:space="0" w:color="7F7F7F"/>
              <w:right w:val="none" w:sz="4" w:space="0" w:color="000000"/>
            </w:tcBorders>
          </w:tcPr>
          <w:p w14:paraId="66E69D6F" w14:textId="77777777" w:rsidR="005E5B13" w:rsidRDefault="003E49C3">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38329D80"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119F6"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D996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2F69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B919E"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E372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6F4C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9BB82"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B20B2" w14:textId="77777777" w:rsidR="005E5B13" w:rsidRDefault="005E5B13">
            <w:pPr>
              <w:pStyle w:val="ProductList-TableBody"/>
              <w:jc w:val="center"/>
            </w:pPr>
          </w:p>
        </w:tc>
      </w:tr>
    </w:tbl>
    <w:p w14:paraId="59394ED4" w14:textId="77777777" w:rsidR="005E5B13" w:rsidRDefault="003E49C3">
      <w:pPr>
        <w:pStyle w:val="ProductList-Offering1SubSection"/>
        <w:outlineLvl w:val="3"/>
      </w:pPr>
      <w:bookmarkStart w:id="299" w:name="_Sec1219"/>
      <w:r>
        <w:t>製品使用条件</w:t>
      </w:r>
      <w:bookmarkEnd w:id="299"/>
    </w:p>
    <w:tbl>
      <w:tblPr>
        <w:tblStyle w:val="PURTable"/>
        <w:tblW w:w="0" w:type="dxa"/>
        <w:tblLook w:val="04A0" w:firstRow="1" w:lastRow="0" w:firstColumn="1" w:lastColumn="0" w:noHBand="0" w:noVBand="1"/>
      </w:tblPr>
      <w:tblGrid>
        <w:gridCol w:w="3638"/>
        <w:gridCol w:w="3627"/>
        <w:gridCol w:w="3651"/>
      </w:tblGrid>
      <w:tr w:rsidR="005E5B13" w14:paraId="273D35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1F83B" w14:textId="77777777" w:rsidR="005E5B13" w:rsidRDefault="003E49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ECA16A"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8F918E8" w14:textId="77777777" w:rsidR="005E5B13" w:rsidRDefault="003E49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E5B13" w14:paraId="20BD1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72E18" w14:textId="77777777" w:rsidR="005E5B13" w:rsidRDefault="003E49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03A8A"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2A8A8" w14:textId="77777777" w:rsidR="005E5B13" w:rsidRDefault="003E49C3">
            <w:pPr>
              <w:pStyle w:val="ProductList-TableBody"/>
            </w:pPr>
            <w:r>
              <w:rPr>
                <w:color w:val="404040"/>
              </w:rPr>
              <w:t>プロモーション</w:t>
            </w:r>
            <w:r>
              <w:rPr>
                <w:color w:val="404040"/>
              </w:rPr>
              <w:t xml:space="preserve">: </w:t>
            </w:r>
            <w:r>
              <w:rPr>
                <w:color w:val="404040"/>
              </w:rPr>
              <w:t>なし</w:t>
            </w:r>
          </w:p>
        </w:tc>
      </w:tr>
      <w:tr w:rsidR="005E5B13" w14:paraId="46109630" w14:textId="77777777">
        <w:tc>
          <w:tcPr>
            <w:tcW w:w="4040" w:type="dxa"/>
            <w:tcBorders>
              <w:top w:val="single" w:sz="4" w:space="0" w:color="000000"/>
              <w:left w:val="single" w:sz="4" w:space="0" w:color="000000"/>
              <w:bottom w:val="single" w:sz="4" w:space="0" w:color="000000"/>
              <w:right w:val="single" w:sz="4" w:space="0" w:color="000000"/>
            </w:tcBorders>
          </w:tcPr>
          <w:p w14:paraId="122C58F3" w14:textId="77777777" w:rsidR="005E5B13" w:rsidRDefault="003E49C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A5D2D35" w14:textId="77777777" w:rsidR="005E5B13" w:rsidRDefault="003E49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39C164E" w14:textId="77777777" w:rsidR="005E5B13" w:rsidRDefault="003E49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5E5B13" w14:paraId="2CD38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E7FFD"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560CA81" w14:textId="77777777" w:rsidR="005E5B13" w:rsidRDefault="003E49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5762E" w14:textId="77777777" w:rsidR="005E5B13" w:rsidRDefault="005E5B13">
            <w:pPr>
              <w:pStyle w:val="ProductList-TableBody"/>
            </w:pPr>
          </w:p>
        </w:tc>
      </w:tr>
    </w:tbl>
    <w:p w14:paraId="4A35A0E8"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496E0D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6AC757"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1DF696C5" w14:textId="77777777" w:rsidR="005E5B13" w:rsidRDefault="005E5B13">
      <w:pPr>
        <w:pStyle w:val="ProductList-Body"/>
      </w:pPr>
    </w:p>
    <w:p w14:paraId="1802B326" w14:textId="77777777" w:rsidR="005E5B13" w:rsidRDefault="003E49C3">
      <w:pPr>
        <w:pStyle w:val="ProductList-OfferingGroupHeading"/>
        <w:outlineLvl w:val="1"/>
      </w:pPr>
      <w:bookmarkStart w:id="300" w:name="_Sec635"/>
      <w:r>
        <w:t>その他のオンライン</w:t>
      </w:r>
      <w:r>
        <w:t xml:space="preserve"> </w:t>
      </w:r>
      <w:r>
        <w:t>サービス</w:t>
      </w:r>
      <w:bookmarkEnd w:id="300"/>
      <w:r>
        <w:fldChar w:fldCharType="begin"/>
      </w:r>
      <w:r>
        <w:instrText xml:space="preserve"> TC "</w:instrText>
      </w:r>
      <w:bookmarkStart w:id="301" w:name="_Toc28612160"/>
      <w:r>
        <w:instrText>その他のオンライン</w:instrText>
      </w:r>
      <w:r>
        <w:instrText xml:space="preserve"> </w:instrText>
      </w:r>
      <w:r>
        <w:instrText>サービス</w:instrText>
      </w:r>
      <w:bookmarkEnd w:id="301"/>
      <w:r>
        <w:instrText>" \l 2</w:instrText>
      </w:r>
      <w:r>
        <w:fldChar w:fldCharType="end"/>
      </w:r>
    </w:p>
    <w:p w14:paraId="3A9F7965" w14:textId="77777777" w:rsidR="005E5B13" w:rsidRDefault="003E49C3">
      <w:pPr>
        <w:pStyle w:val="ProductList-Offering2HeadingNoBorder"/>
        <w:outlineLvl w:val="2"/>
      </w:pPr>
      <w:bookmarkStart w:id="302" w:name="_Sec670"/>
      <w:r>
        <w:t>Bing Maps</w:t>
      </w:r>
      <w:bookmarkEnd w:id="302"/>
      <w:r>
        <w:fldChar w:fldCharType="begin"/>
      </w:r>
      <w:r>
        <w:instrText xml:space="preserve"> TC "</w:instrText>
      </w:r>
      <w:bookmarkStart w:id="303" w:name="_Toc28612161"/>
      <w:r>
        <w:instrText>Bing Maps</w:instrText>
      </w:r>
      <w:bookmarkEnd w:id="303"/>
      <w:r>
        <w:instrText>" \l 3</w:instrText>
      </w:r>
      <w:r>
        <w:fldChar w:fldCharType="end"/>
      </w:r>
    </w:p>
    <w:p w14:paraId="1300E133" w14:textId="77777777" w:rsidR="005E5B13" w:rsidRDefault="003E49C3">
      <w:pPr>
        <w:pStyle w:val="ProductList-Offering1SubSection"/>
        <w:outlineLvl w:val="3"/>
      </w:pPr>
      <w:bookmarkStart w:id="304" w:name="_Sec726"/>
      <w:r>
        <w:t>1.</w:t>
      </w:r>
      <w:r>
        <w:t>利用可能なプログラム</w:t>
      </w:r>
      <w:bookmarkEnd w:id="304"/>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5E5B13" w14:paraId="4D5494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CC1C46" w14:textId="77777777" w:rsidR="005E5B13" w:rsidRDefault="003E49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8656C7D" w14:textId="77777777" w:rsidR="005E5B13" w:rsidRDefault="003E49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FE70E"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4FD04A"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6764F"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57CDB"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33B453"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9BB07"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8E471"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0A847" w14:textId="77777777" w:rsidR="005E5B13" w:rsidRDefault="003E49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5E5B13" w14:paraId="4499452C" w14:textId="77777777">
        <w:tc>
          <w:tcPr>
            <w:tcW w:w="4660" w:type="dxa"/>
            <w:tcBorders>
              <w:top w:val="single" w:sz="6" w:space="0" w:color="FFFFFF"/>
              <w:left w:val="none" w:sz="4" w:space="0" w:color="6E6E6E"/>
              <w:bottom w:val="dashed" w:sz="4" w:space="0" w:color="BFBFBF"/>
              <w:right w:val="none" w:sz="4" w:space="0" w:color="6E6E6E"/>
            </w:tcBorders>
          </w:tcPr>
          <w:p w14:paraId="40DEEF45" w14:textId="77777777" w:rsidR="005E5B13" w:rsidRDefault="003E49C3">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8E0AE0" w14:textId="77777777" w:rsidR="005E5B13" w:rsidRDefault="003E49C3">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400ED"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45DD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1B1F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6146D"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A411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FB84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CE94A"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E7488" w14:textId="77777777" w:rsidR="005E5B13" w:rsidRDefault="005E5B13">
            <w:pPr>
              <w:pStyle w:val="ProductList-TableBody"/>
              <w:jc w:val="center"/>
            </w:pPr>
          </w:p>
        </w:tc>
      </w:tr>
      <w:tr w:rsidR="005E5B13" w14:paraId="47748A33" w14:textId="77777777">
        <w:tc>
          <w:tcPr>
            <w:tcW w:w="4660" w:type="dxa"/>
            <w:tcBorders>
              <w:top w:val="dashed" w:sz="4" w:space="0" w:color="BFBFBF"/>
              <w:left w:val="none" w:sz="4" w:space="0" w:color="6E6E6E"/>
              <w:bottom w:val="dashed" w:sz="4" w:space="0" w:color="BFBFBF"/>
              <w:right w:val="none" w:sz="4" w:space="0" w:color="6E6E6E"/>
            </w:tcBorders>
          </w:tcPr>
          <w:p w14:paraId="46FF7290" w14:textId="77777777" w:rsidR="005E5B13" w:rsidRDefault="003E49C3">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AE663" w14:textId="77777777" w:rsidR="005E5B13" w:rsidRDefault="003E49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54944"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8A5B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A72F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92F84"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0C73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7C19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B205E"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56D72" w14:textId="77777777" w:rsidR="005E5B13" w:rsidRDefault="005E5B13">
            <w:pPr>
              <w:pStyle w:val="ProductList-TableBody"/>
              <w:jc w:val="center"/>
            </w:pPr>
          </w:p>
        </w:tc>
      </w:tr>
      <w:tr w:rsidR="005E5B13" w14:paraId="4104DA2B" w14:textId="77777777">
        <w:tc>
          <w:tcPr>
            <w:tcW w:w="4660" w:type="dxa"/>
            <w:tcBorders>
              <w:top w:val="dashed" w:sz="4" w:space="0" w:color="BFBFBF"/>
              <w:left w:val="none" w:sz="4" w:space="0" w:color="6E6E6E"/>
              <w:bottom w:val="dashed" w:sz="4" w:space="0" w:color="BFBFBF"/>
              <w:right w:val="none" w:sz="4" w:space="0" w:color="6E6E6E"/>
            </w:tcBorders>
          </w:tcPr>
          <w:p w14:paraId="5CE6B3EC" w14:textId="77777777" w:rsidR="005E5B13" w:rsidRDefault="003E49C3">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914612" w14:textId="77777777" w:rsidR="005E5B13" w:rsidRDefault="003E49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9D224"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F925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EA0D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C8A7A"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963A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FF45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CF003"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0979A" w14:textId="77777777" w:rsidR="005E5B13" w:rsidRDefault="005E5B13">
            <w:pPr>
              <w:pStyle w:val="ProductList-TableBody"/>
              <w:jc w:val="center"/>
            </w:pPr>
          </w:p>
        </w:tc>
      </w:tr>
      <w:tr w:rsidR="005E5B13" w14:paraId="356FAE1E" w14:textId="77777777">
        <w:tc>
          <w:tcPr>
            <w:tcW w:w="4660" w:type="dxa"/>
            <w:tcBorders>
              <w:top w:val="dashed" w:sz="4" w:space="0" w:color="BFBFBF"/>
              <w:left w:val="none" w:sz="4" w:space="0" w:color="6E6E6E"/>
              <w:bottom w:val="dashed" w:sz="4" w:space="0" w:color="BFBFBF"/>
              <w:right w:val="none" w:sz="4" w:space="0" w:color="6E6E6E"/>
            </w:tcBorders>
          </w:tcPr>
          <w:p w14:paraId="72327AAF" w14:textId="77777777" w:rsidR="005E5B13" w:rsidRDefault="003E49C3">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998E54" w14:textId="77777777" w:rsidR="005E5B13" w:rsidRDefault="003E49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5DEA5"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B274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E7F4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567FC"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31A4B"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490E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6D537"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E71C7" w14:textId="77777777" w:rsidR="005E5B13" w:rsidRDefault="005E5B13">
            <w:pPr>
              <w:pStyle w:val="ProductList-TableBody"/>
              <w:jc w:val="center"/>
            </w:pPr>
          </w:p>
        </w:tc>
      </w:tr>
      <w:tr w:rsidR="005E5B13" w14:paraId="7A3589A0" w14:textId="77777777">
        <w:tc>
          <w:tcPr>
            <w:tcW w:w="4660" w:type="dxa"/>
            <w:tcBorders>
              <w:top w:val="dashed" w:sz="4" w:space="0" w:color="BFBFBF"/>
              <w:left w:val="none" w:sz="4" w:space="0" w:color="6E6E6E"/>
              <w:bottom w:val="dashed" w:sz="4" w:space="0" w:color="BFBFBF"/>
              <w:right w:val="none" w:sz="4" w:space="0" w:color="6E6E6E"/>
            </w:tcBorders>
          </w:tcPr>
          <w:p w14:paraId="18779209" w14:textId="77777777" w:rsidR="005E5B13" w:rsidRDefault="003E49C3">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2A34A4" w14:textId="77777777" w:rsidR="005E5B13" w:rsidRDefault="003E49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25B74"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B763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2E63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765DC"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B8F8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CEE8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78064"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563E2" w14:textId="77777777" w:rsidR="005E5B13" w:rsidRDefault="005E5B13">
            <w:pPr>
              <w:pStyle w:val="ProductList-TableBody"/>
              <w:jc w:val="center"/>
            </w:pPr>
          </w:p>
        </w:tc>
      </w:tr>
      <w:tr w:rsidR="005E5B13" w14:paraId="653704DA" w14:textId="77777777">
        <w:tc>
          <w:tcPr>
            <w:tcW w:w="4660" w:type="dxa"/>
            <w:tcBorders>
              <w:top w:val="dashed" w:sz="4" w:space="0" w:color="BFBFBF"/>
              <w:left w:val="none" w:sz="4" w:space="0" w:color="6E6E6E"/>
              <w:bottom w:val="dashed" w:sz="4" w:space="0" w:color="BFBFBF"/>
              <w:right w:val="none" w:sz="4" w:space="0" w:color="6E6E6E"/>
            </w:tcBorders>
          </w:tcPr>
          <w:p w14:paraId="72EDA5A0" w14:textId="77777777" w:rsidR="005E5B13" w:rsidRDefault="003E49C3">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F7D78C" w14:textId="77777777" w:rsidR="005E5B13" w:rsidRDefault="003E49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4E96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B029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E289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87110"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659D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15D9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FD3C0"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B56A0" w14:textId="77777777" w:rsidR="005E5B13" w:rsidRDefault="005E5B13">
            <w:pPr>
              <w:pStyle w:val="ProductList-TableBody"/>
              <w:jc w:val="center"/>
            </w:pPr>
          </w:p>
        </w:tc>
      </w:tr>
      <w:tr w:rsidR="005E5B13" w14:paraId="3F2FA944" w14:textId="77777777">
        <w:tc>
          <w:tcPr>
            <w:tcW w:w="4660" w:type="dxa"/>
            <w:tcBorders>
              <w:top w:val="dashed" w:sz="4" w:space="0" w:color="BFBFBF"/>
              <w:left w:val="none" w:sz="4" w:space="0" w:color="6E6E6E"/>
              <w:bottom w:val="dashed" w:sz="4" w:space="0" w:color="BFBFBF"/>
              <w:right w:val="none" w:sz="4" w:space="0" w:color="6E6E6E"/>
            </w:tcBorders>
          </w:tcPr>
          <w:p w14:paraId="0AC1F90A" w14:textId="77777777" w:rsidR="005E5B13" w:rsidRDefault="003E49C3">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7B9FF1" w14:textId="77777777" w:rsidR="005E5B13" w:rsidRDefault="003E49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3B9F0"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120C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33E0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01E56"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8AA46"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921E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5CEDD"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DE67A" w14:textId="77777777" w:rsidR="005E5B13" w:rsidRDefault="005E5B13">
            <w:pPr>
              <w:pStyle w:val="ProductList-TableBody"/>
              <w:jc w:val="center"/>
            </w:pPr>
          </w:p>
        </w:tc>
      </w:tr>
      <w:tr w:rsidR="005E5B13" w14:paraId="0B6B2133" w14:textId="77777777">
        <w:tc>
          <w:tcPr>
            <w:tcW w:w="4660" w:type="dxa"/>
            <w:tcBorders>
              <w:top w:val="dashed" w:sz="4" w:space="0" w:color="BFBFBF"/>
              <w:left w:val="none" w:sz="4" w:space="0" w:color="6E6E6E"/>
              <w:bottom w:val="dashed" w:sz="4" w:space="0" w:color="BFBFBF"/>
              <w:right w:val="none" w:sz="4" w:space="0" w:color="6E6E6E"/>
            </w:tcBorders>
          </w:tcPr>
          <w:p w14:paraId="227D7277" w14:textId="77777777" w:rsidR="005E5B13" w:rsidRDefault="003E49C3">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9D1420" w14:textId="77777777" w:rsidR="005E5B13" w:rsidRDefault="003E49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9E1BF"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6393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E1B9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47E31"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9E296"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67B9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FF1C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C03D1" w14:textId="77777777" w:rsidR="005E5B13" w:rsidRDefault="005E5B13">
            <w:pPr>
              <w:pStyle w:val="ProductList-TableBody"/>
              <w:jc w:val="center"/>
            </w:pPr>
          </w:p>
        </w:tc>
      </w:tr>
      <w:tr w:rsidR="005E5B13" w14:paraId="68533748" w14:textId="77777777">
        <w:tc>
          <w:tcPr>
            <w:tcW w:w="4660" w:type="dxa"/>
            <w:tcBorders>
              <w:top w:val="dashed" w:sz="4" w:space="0" w:color="BFBFBF"/>
              <w:left w:val="none" w:sz="4" w:space="0" w:color="6E6E6E"/>
              <w:bottom w:val="dashed" w:sz="4" w:space="0" w:color="BFBFBF"/>
              <w:right w:val="none" w:sz="4" w:space="0" w:color="6E6E6E"/>
            </w:tcBorders>
          </w:tcPr>
          <w:p w14:paraId="27E564D1" w14:textId="77777777" w:rsidR="005E5B13" w:rsidRDefault="003E49C3">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595DC0" w14:textId="77777777" w:rsidR="005E5B13" w:rsidRDefault="003E49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E4E97"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9C76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39E6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F8830"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885EF"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FC4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87965"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5F6A1" w14:textId="77777777" w:rsidR="005E5B13" w:rsidRDefault="005E5B13">
            <w:pPr>
              <w:pStyle w:val="ProductList-TableBody"/>
              <w:jc w:val="center"/>
            </w:pPr>
          </w:p>
        </w:tc>
      </w:tr>
      <w:tr w:rsidR="005E5B13" w14:paraId="76DE7486" w14:textId="77777777">
        <w:tc>
          <w:tcPr>
            <w:tcW w:w="4660" w:type="dxa"/>
            <w:tcBorders>
              <w:top w:val="dashed" w:sz="4" w:space="0" w:color="BFBFBF"/>
              <w:left w:val="none" w:sz="4" w:space="0" w:color="6E6E6E"/>
              <w:bottom w:val="dashed" w:sz="4" w:space="0" w:color="BFBFBF"/>
              <w:right w:val="none" w:sz="4" w:space="0" w:color="6E6E6E"/>
            </w:tcBorders>
          </w:tcPr>
          <w:p w14:paraId="5B7CB939" w14:textId="77777777" w:rsidR="005E5B13" w:rsidRDefault="003E49C3">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DA980C" w14:textId="77777777" w:rsidR="005E5B13" w:rsidRDefault="003E49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7E41F"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731F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5574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22A9D"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9B17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AC3D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7776E"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D8183" w14:textId="77777777" w:rsidR="005E5B13" w:rsidRDefault="005E5B13">
            <w:pPr>
              <w:pStyle w:val="ProductList-TableBody"/>
              <w:jc w:val="center"/>
            </w:pPr>
          </w:p>
        </w:tc>
      </w:tr>
      <w:tr w:rsidR="005E5B13" w14:paraId="2A149BA3" w14:textId="77777777">
        <w:tc>
          <w:tcPr>
            <w:tcW w:w="4660" w:type="dxa"/>
            <w:tcBorders>
              <w:top w:val="dashed" w:sz="4" w:space="0" w:color="BFBFBF"/>
              <w:left w:val="none" w:sz="4" w:space="0" w:color="6E6E6E"/>
              <w:bottom w:val="dashed" w:sz="4" w:space="0" w:color="BFBFBF"/>
              <w:right w:val="none" w:sz="4" w:space="0" w:color="6E6E6E"/>
            </w:tcBorders>
          </w:tcPr>
          <w:p w14:paraId="4F293549" w14:textId="77777777" w:rsidR="005E5B13" w:rsidRDefault="003E49C3">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EE0E0D" w14:textId="77777777" w:rsidR="005E5B13" w:rsidRDefault="003E49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E1571"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9485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5B7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8B5DF"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6123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5988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956FF"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B5A51" w14:textId="77777777" w:rsidR="005E5B13" w:rsidRDefault="005E5B13">
            <w:pPr>
              <w:pStyle w:val="ProductList-TableBody"/>
              <w:jc w:val="center"/>
            </w:pPr>
          </w:p>
        </w:tc>
      </w:tr>
      <w:tr w:rsidR="005E5B13" w14:paraId="1DCE63D6" w14:textId="77777777">
        <w:tc>
          <w:tcPr>
            <w:tcW w:w="4660" w:type="dxa"/>
            <w:tcBorders>
              <w:top w:val="dashed" w:sz="4" w:space="0" w:color="BFBFBF"/>
              <w:left w:val="none" w:sz="4" w:space="0" w:color="6E6E6E"/>
              <w:bottom w:val="dashed" w:sz="4" w:space="0" w:color="BFBFBF"/>
              <w:right w:val="none" w:sz="4" w:space="0" w:color="6E6E6E"/>
            </w:tcBorders>
          </w:tcPr>
          <w:p w14:paraId="73A37741" w14:textId="77777777" w:rsidR="005E5B13" w:rsidRDefault="003E49C3">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2FDE9" w14:textId="77777777" w:rsidR="005E5B13" w:rsidRDefault="003E49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3B2E2"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2366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E175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30DB2"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1475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BDBF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214AD"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0266A" w14:textId="77777777" w:rsidR="005E5B13" w:rsidRDefault="005E5B13">
            <w:pPr>
              <w:pStyle w:val="ProductList-TableBody"/>
              <w:jc w:val="center"/>
            </w:pPr>
          </w:p>
        </w:tc>
      </w:tr>
      <w:tr w:rsidR="005E5B13" w14:paraId="6CF81823" w14:textId="77777777">
        <w:tc>
          <w:tcPr>
            <w:tcW w:w="4660" w:type="dxa"/>
            <w:tcBorders>
              <w:top w:val="dashed" w:sz="4" w:space="0" w:color="BFBFBF"/>
              <w:left w:val="none" w:sz="4" w:space="0" w:color="6E6E6E"/>
              <w:bottom w:val="dashed" w:sz="4" w:space="0" w:color="BFBFBF"/>
              <w:right w:val="none" w:sz="4" w:space="0" w:color="6E6E6E"/>
            </w:tcBorders>
          </w:tcPr>
          <w:p w14:paraId="11D8CC7B" w14:textId="77777777" w:rsidR="005E5B13" w:rsidRDefault="003E49C3">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2945F4"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D6F1D"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CA4B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70F7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A0B8D"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9CB3B"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67A5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F2DC5"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BCF2F" w14:textId="77777777" w:rsidR="005E5B13" w:rsidRDefault="005E5B13">
            <w:pPr>
              <w:pStyle w:val="ProductList-TableBody"/>
              <w:jc w:val="center"/>
            </w:pPr>
          </w:p>
        </w:tc>
      </w:tr>
      <w:tr w:rsidR="005E5B13" w14:paraId="6DB305CD" w14:textId="77777777">
        <w:tc>
          <w:tcPr>
            <w:tcW w:w="4660" w:type="dxa"/>
            <w:tcBorders>
              <w:top w:val="dashed" w:sz="4" w:space="0" w:color="BFBFBF"/>
              <w:left w:val="none" w:sz="4" w:space="0" w:color="6E6E6E"/>
              <w:bottom w:val="dashed" w:sz="4" w:space="0" w:color="BFBFBF"/>
              <w:right w:val="none" w:sz="4" w:space="0" w:color="6E6E6E"/>
            </w:tcBorders>
          </w:tcPr>
          <w:p w14:paraId="04C2DD4C" w14:textId="77777777" w:rsidR="005E5B13" w:rsidRDefault="003E49C3">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B0535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A53A7"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7EAB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5098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CA165"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86FA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FB92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EC73D"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E403C" w14:textId="77777777" w:rsidR="005E5B13" w:rsidRDefault="005E5B13">
            <w:pPr>
              <w:pStyle w:val="ProductList-TableBody"/>
              <w:jc w:val="center"/>
            </w:pPr>
          </w:p>
        </w:tc>
      </w:tr>
      <w:tr w:rsidR="005E5B13" w14:paraId="784670AB" w14:textId="77777777">
        <w:tc>
          <w:tcPr>
            <w:tcW w:w="4660" w:type="dxa"/>
            <w:tcBorders>
              <w:top w:val="dashed" w:sz="4" w:space="0" w:color="BFBFBF"/>
              <w:left w:val="none" w:sz="4" w:space="0" w:color="6E6E6E"/>
              <w:bottom w:val="dashed" w:sz="4" w:space="0" w:color="BFBFBF"/>
              <w:right w:val="none" w:sz="4" w:space="0" w:color="6E6E6E"/>
            </w:tcBorders>
          </w:tcPr>
          <w:p w14:paraId="07F278AC" w14:textId="77777777" w:rsidR="005E5B13" w:rsidRDefault="003E49C3">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0C00E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A7986"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4F61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216F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8D60F"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8B16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984F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FF6C3"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A85A9" w14:textId="77777777" w:rsidR="005E5B13" w:rsidRDefault="005E5B13">
            <w:pPr>
              <w:pStyle w:val="ProductList-TableBody"/>
              <w:jc w:val="center"/>
            </w:pPr>
          </w:p>
        </w:tc>
      </w:tr>
      <w:tr w:rsidR="005E5B13" w14:paraId="6EDE59E2" w14:textId="77777777">
        <w:tc>
          <w:tcPr>
            <w:tcW w:w="4660" w:type="dxa"/>
            <w:tcBorders>
              <w:top w:val="dashed" w:sz="4" w:space="0" w:color="BFBFBF"/>
              <w:left w:val="none" w:sz="4" w:space="0" w:color="6E6E6E"/>
              <w:bottom w:val="dashed" w:sz="4" w:space="0" w:color="BFBFBF"/>
              <w:right w:val="none" w:sz="4" w:space="0" w:color="6E6E6E"/>
            </w:tcBorders>
          </w:tcPr>
          <w:p w14:paraId="415D4CE0" w14:textId="77777777" w:rsidR="005E5B13" w:rsidRDefault="003E49C3">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5B17D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EBDF1"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9A5C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9E4B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717AB"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3CBE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1E2B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25341"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0ABDE" w14:textId="77777777" w:rsidR="005E5B13" w:rsidRDefault="005E5B13">
            <w:pPr>
              <w:pStyle w:val="ProductList-TableBody"/>
              <w:jc w:val="center"/>
            </w:pPr>
          </w:p>
        </w:tc>
      </w:tr>
      <w:tr w:rsidR="005E5B13" w14:paraId="668B7A51" w14:textId="77777777">
        <w:tc>
          <w:tcPr>
            <w:tcW w:w="4660" w:type="dxa"/>
            <w:tcBorders>
              <w:top w:val="dashed" w:sz="4" w:space="0" w:color="BFBFBF"/>
              <w:left w:val="none" w:sz="4" w:space="0" w:color="6E6E6E"/>
              <w:bottom w:val="dashed" w:sz="4" w:space="0" w:color="BFBFBF"/>
              <w:right w:val="none" w:sz="4" w:space="0" w:color="6E6E6E"/>
            </w:tcBorders>
          </w:tcPr>
          <w:p w14:paraId="632B2511" w14:textId="77777777" w:rsidR="005E5B13" w:rsidRDefault="003E49C3">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39E1A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2B3C4"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70F7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A0B7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6EB82"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5D03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2913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A021D"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FD42C" w14:textId="77777777" w:rsidR="005E5B13" w:rsidRDefault="005E5B13">
            <w:pPr>
              <w:pStyle w:val="ProductList-TableBody"/>
              <w:jc w:val="center"/>
            </w:pPr>
          </w:p>
        </w:tc>
      </w:tr>
    </w:tbl>
    <w:p w14:paraId="0FE06991" w14:textId="77777777" w:rsidR="005E5B13" w:rsidRDefault="003E49C3">
      <w:pPr>
        <w:pStyle w:val="ProductList-Offering1SubSection"/>
        <w:outlineLvl w:val="3"/>
      </w:pPr>
      <w:bookmarkStart w:id="305" w:name="_Sec781"/>
      <w:r>
        <w:t>2.</w:t>
      </w:r>
      <w:r>
        <w:t>製品使用条件</w:t>
      </w:r>
      <w:bookmarkEnd w:id="305"/>
    </w:p>
    <w:tbl>
      <w:tblPr>
        <w:tblStyle w:val="PURTable"/>
        <w:tblW w:w="0" w:type="dxa"/>
        <w:tblLook w:val="04A0" w:firstRow="1" w:lastRow="0" w:firstColumn="1" w:lastColumn="0" w:noHBand="0" w:noVBand="1"/>
      </w:tblPr>
      <w:tblGrid>
        <w:gridCol w:w="3638"/>
        <w:gridCol w:w="3627"/>
        <w:gridCol w:w="3651"/>
      </w:tblGrid>
      <w:tr w:rsidR="005E5B13" w14:paraId="5760A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EA7FC" w14:textId="77777777" w:rsidR="005E5B13" w:rsidRDefault="003E49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BF2CE4"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9DF19" w14:textId="77777777" w:rsidR="005E5B13" w:rsidRDefault="003E49C3">
            <w:pPr>
              <w:pStyle w:val="ProductList-TableBody"/>
            </w:pPr>
            <w:r>
              <w:rPr>
                <w:color w:val="404040"/>
              </w:rPr>
              <w:t>期間延長対象</w:t>
            </w:r>
            <w:r>
              <w:rPr>
                <w:color w:val="404040"/>
              </w:rPr>
              <w:t xml:space="preserve">: </w:t>
            </w:r>
            <w:r>
              <w:rPr>
                <w:color w:val="404040"/>
              </w:rPr>
              <w:t>なし</w:t>
            </w:r>
          </w:p>
        </w:tc>
      </w:tr>
      <w:tr w:rsidR="005E5B13" w14:paraId="6599B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90345" w14:textId="77777777" w:rsidR="005E5B13" w:rsidRDefault="003E49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F3BD8"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795C7" w14:textId="77777777" w:rsidR="005E5B13" w:rsidRDefault="003E49C3">
            <w:pPr>
              <w:pStyle w:val="ProductList-TableBody"/>
            </w:pPr>
            <w:r>
              <w:rPr>
                <w:color w:val="404040"/>
              </w:rPr>
              <w:t>プロモーション</w:t>
            </w:r>
            <w:r>
              <w:rPr>
                <w:color w:val="404040"/>
              </w:rPr>
              <w:t xml:space="preserve">: </w:t>
            </w:r>
            <w:r>
              <w:rPr>
                <w:color w:val="404040"/>
              </w:rPr>
              <w:t>なし</w:t>
            </w:r>
          </w:p>
        </w:tc>
      </w:tr>
      <w:tr w:rsidR="005E5B13" w14:paraId="5918B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0727C"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4E8B2" w14:textId="77777777" w:rsidR="005E5B13" w:rsidRDefault="003E49C3">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FD2D9" w14:textId="77777777" w:rsidR="005E5B13" w:rsidRDefault="003E49C3">
            <w:pPr>
              <w:pStyle w:val="ProductList-TableBody"/>
            </w:pPr>
            <w:r>
              <w:rPr>
                <w:color w:val="404040"/>
              </w:rPr>
              <w:t>削減対象</w:t>
            </w:r>
            <w:r>
              <w:rPr>
                <w:color w:val="404040"/>
              </w:rPr>
              <w:t xml:space="preserve"> (SCE): </w:t>
            </w:r>
            <w:r>
              <w:rPr>
                <w:color w:val="404040"/>
              </w:rPr>
              <w:t>なし</w:t>
            </w:r>
          </w:p>
        </w:tc>
      </w:tr>
      <w:tr w:rsidR="005E5B13" w14:paraId="1A7E0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5EAD2"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E37E1" w14:textId="77777777" w:rsidR="005E5B13" w:rsidRDefault="003E49C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2986B" w14:textId="77777777" w:rsidR="005E5B13" w:rsidRDefault="005E5B13">
            <w:pPr>
              <w:pStyle w:val="ProductList-TableBody"/>
            </w:pPr>
          </w:p>
        </w:tc>
      </w:tr>
    </w:tbl>
    <w:p w14:paraId="6FDF8BCD" w14:textId="77777777" w:rsidR="005E5B13" w:rsidRDefault="005E5B13">
      <w:pPr>
        <w:pStyle w:val="ProductList-Body"/>
      </w:pPr>
    </w:p>
    <w:p w14:paraId="6E031A86" w14:textId="77777777" w:rsidR="005E5B13" w:rsidRDefault="003E49C3">
      <w:pPr>
        <w:pStyle w:val="ProductList-ClauseHeading"/>
        <w:outlineLvl w:val="4"/>
      </w:pPr>
      <w:r>
        <w:t xml:space="preserve">2.1 </w:t>
      </w:r>
      <w:r>
        <w:t>有料トランザクション</w:t>
      </w:r>
    </w:p>
    <w:p w14:paraId="081D8BFB" w14:textId="77777777" w:rsidR="005E5B13" w:rsidRDefault="003E49C3">
      <w:pPr>
        <w:pStyle w:val="ProductList-Body"/>
      </w:pPr>
      <w:r>
        <w:t>各</w:t>
      </w:r>
      <w:r>
        <w:t xml:space="preserve"> Bing Maps Transactions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14:paraId="708FD50D" w14:textId="77777777" w:rsidR="005E5B13" w:rsidRDefault="005E5B13">
      <w:pPr>
        <w:pStyle w:val="ProductList-Body"/>
      </w:pPr>
    </w:p>
    <w:p w14:paraId="58ED4EC1" w14:textId="77777777" w:rsidR="005E5B13" w:rsidRDefault="003E49C3">
      <w:pPr>
        <w:pStyle w:val="ProductList-Body"/>
      </w:pPr>
      <w:r>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Transactions SL </w:t>
      </w:r>
      <w:r>
        <w:t>を追加購入する必要があります。購入しなかった場合、マイクロソフトはお客様による</w:t>
      </w:r>
      <w:r>
        <w:t xml:space="preserve"> Bing Maps </w:t>
      </w:r>
      <w:r>
        <w:t>の使用を停止する場合があります。</w:t>
      </w:r>
    </w:p>
    <w:p w14:paraId="22F325D8" w14:textId="77777777" w:rsidR="005E5B13" w:rsidRDefault="005E5B13">
      <w:pPr>
        <w:pStyle w:val="ProductList-Body"/>
      </w:pPr>
    </w:p>
    <w:p w14:paraId="64FFA03D" w14:textId="77777777" w:rsidR="005E5B13" w:rsidRDefault="003E49C3">
      <w:pPr>
        <w:pStyle w:val="ProductList-ClauseHeading"/>
        <w:outlineLvl w:val="4"/>
      </w:pPr>
      <w:r>
        <w:t xml:space="preserve">2.2 Mobile Asset Management Per Asset </w:t>
      </w:r>
      <w:r>
        <w:t>の要件</w:t>
      </w:r>
    </w:p>
    <w:p w14:paraId="3DB33D05" w14:textId="77777777" w:rsidR="005E5B13" w:rsidRDefault="003E49C3">
      <w:pPr>
        <w:pStyle w:val="ProductList-Body"/>
      </w:pPr>
      <w:r>
        <w:t>以下を使用するには、</w:t>
      </w:r>
      <w:r>
        <w:t xml:space="preserve">Mobile Asset Management Per Asset Monthly Subscription </w:t>
      </w:r>
      <w:r>
        <w:t>のライセンスが必要です。</w:t>
      </w:r>
    </w:p>
    <w:p w14:paraId="2038C222" w14:textId="77777777" w:rsidR="005E5B13" w:rsidRDefault="003E49C3" w:rsidP="00CA2CA7">
      <w:pPr>
        <w:pStyle w:val="ProductList-Bullet"/>
        <w:numPr>
          <w:ilvl w:val="0"/>
          <w:numId w:val="52"/>
        </w:numPr>
      </w:pPr>
      <w:r>
        <w:t>Distance Matrix Per Asset Automatic</w:t>
      </w:r>
    </w:p>
    <w:p w14:paraId="3C7C599C" w14:textId="77777777" w:rsidR="005E5B13" w:rsidRDefault="003E49C3" w:rsidP="00CA2CA7">
      <w:pPr>
        <w:pStyle w:val="ProductList-Bullet"/>
        <w:numPr>
          <w:ilvl w:val="0"/>
          <w:numId w:val="52"/>
        </w:numPr>
      </w:pPr>
      <w:r>
        <w:t>Distance Matrix Per Asset Manual</w:t>
      </w:r>
    </w:p>
    <w:p w14:paraId="0986858D" w14:textId="77777777" w:rsidR="005E5B13" w:rsidRDefault="003E49C3" w:rsidP="00CA2CA7">
      <w:pPr>
        <w:pStyle w:val="ProductList-Bullet"/>
        <w:numPr>
          <w:ilvl w:val="0"/>
          <w:numId w:val="52"/>
        </w:numPr>
      </w:pPr>
      <w:r>
        <w:t>Truck Routing Per Asset</w:t>
      </w:r>
    </w:p>
    <w:p w14:paraId="08BE1777" w14:textId="77777777" w:rsidR="005E5B13" w:rsidRDefault="003E49C3" w:rsidP="00CA2CA7">
      <w:pPr>
        <w:pStyle w:val="ProductList-Bullet"/>
        <w:numPr>
          <w:ilvl w:val="0"/>
          <w:numId w:val="52"/>
        </w:numPr>
      </w:pPr>
      <w:r>
        <w:t>Drive Analytics Per Asset</w:t>
      </w:r>
    </w:p>
    <w:p w14:paraId="7F96EE44"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133D49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FB630"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313F2299" w14:textId="77777777" w:rsidR="005E5B13" w:rsidRDefault="005E5B13">
      <w:pPr>
        <w:pStyle w:val="ProductList-Body"/>
      </w:pPr>
    </w:p>
    <w:p w14:paraId="5E1F1163" w14:textId="77777777" w:rsidR="005E5B13" w:rsidRDefault="003E49C3">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8612162"/>
      <w:r>
        <w:instrText>Microsoft Power Platform</w:instrText>
      </w:r>
      <w:bookmarkEnd w:id="307"/>
      <w:r>
        <w:instrText>" \l 3</w:instrText>
      </w:r>
      <w:r>
        <w:fldChar w:fldCharType="end"/>
      </w:r>
    </w:p>
    <w:p w14:paraId="68EAD994" w14:textId="77777777" w:rsidR="005E5B13" w:rsidRDefault="003E49C3">
      <w:pPr>
        <w:pStyle w:val="ProductList-Offering1SubSection"/>
        <w:outlineLvl w:val="3"/>
      </w:pPr>
      <w:bookmarkStart w:id="308" w:name="_Sec730"/>
      <w:r>
        <w:t>1.</w:t>
      </w:r>
      <w:r>
        <w:t>利用可能なプログラム</w:t>
      </w:r>
      <w:bookmarkEnd w:id="308"/>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5E5B13" w14:paraId="3B06A1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AA0212" w14:textId="77777777" w:rsidR="005E5B13" w:rsidRDefault="003E49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91E3751" w14:textId="77777777" w:rsidR="005E5B13" w:rsidRDefault="003E49C3">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14:paraId="773D02E7"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54802"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86ABD"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3B1CB"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8B07B"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742B7"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72CC3"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D1D36" w14:textId="77777777" w:rsidR="005E5B13" w:rsidRDefault="003E49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5E5B13" w14:paraId="53E33907" w14:textId="77777777">
        <w:tc>
          <w:tcPr>
            <w:tcW w:w="4660" w:type="dxa"/>
            <w:tcBorders>
              <w:top w:val="single" w:sz="6" w:space="0" w:color="FFFFFF"/>
              <w:left w:val="none" w:sz="4" w:space="0" w:color="6E6E6E"/>
              <w:bottom w:val="dashed" w:sz="4" w:space="0" w:color="BFBFBF"/>
              <w:right w:val="none" w:sz="4" w:space="0" w:color="6E6E6E"/>
            </w:tcBorders>
          </w:tcPr>
          <w:p w14:paraId="0879C849" w14:textId="77777777" w:rsidR="005E5B13" w:rsidRDefault="003E49C3">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053C5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88257"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D07F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6753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B1EC2"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7F4A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0C3F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9CD4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485F0" w14:textId="77777777" w:rsidR="005E5B13" w:rsidRDefault="005E5B13">
            <w:pPr>
              <w:pStyle w:val="ProductList-TableBody"/>
              <w:jc w:val="center"/>
            </w:pPr>
          </w:p>
        </w:tc>
      </w:tr>
      <w:tr w:rsidR="005E5B13" w14:paraId="75D4EB8B" w14:textId="77777777">
        <w:tc>
          <w:tcPr>
            <w:tcW w:w="4660" w:type="dxa"/>
            <w:tcBorders>
              <w:top w:val="dashed" w:sz="4" w:space="0" w:color="BFBFBF"/>
              <w:left w:val="none" w:sz="4" w:space="0" w:color="6E6E6E"/>
              <w:bottom w:val="dashed" w:sz="4" w:space="0" w:color="B2B2B2"/>
              <w:right w:val="none" w:sz="4" w:space="0" w:color="6E6E6E"/>
            </w:tcBorders>
          </w:tcPr>
          <w:p w14:paraId="4F0FB083" w14:textId="77777777" w:rsidR="005E5B13" w:rsidRDefault="003E49C3">
            <w:pPr>
              <w:pStyle w:val="ProductList-TableBody"/>
            </w:pPr>
            <w:r>
              <w:t>Flow per business process</w:t>
            </w:r>
            <w:r>
              <w:fldChar w:fldCharType="begin"/>
            </w:r>
            <w:r>
              <w:instrText xml:space="preserve"> XE "Flow per business process"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27F36BC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B8BFD"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62DB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3D5C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C7A5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E805F"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FA6C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D503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A6156" w14:textId="77777777" w:rsidR="005E5B13" w:rsidRDefault="005E5B13">
            <w:pPr>
              <w:pStyle w:val="ProductList-TableBody"/>
              <w:jc w:val="center"/>
            </w:pPr>
          </w:p>
        </w:tc>
      </w:tr>
      <w:tr w:rsidR="005E5B13" w14:paraId="66E317E9" w14:textId="77777777">
        <w:tc>
          <w:tcPr>
            <w:tcW w:w="4660" w:type="dxa"/>
            <w:tcBorders>
              <w:top w:val="dashed" w:sz="4" w:space="0" w:color="B2B2B2"/>
              <w:left w:val="none" w:sz="4" w:space="0" w:color="6E6E6E"/>
              <w:bottom w:val="dashed" w:sz="4" w:space="0" w:color="B2B2B2"/>
              <w:right w:val="none" w:sz="4" w:space="0" w:color="6E6E6E"/>
            </w:tcBorders>
          </w:tcPr>
          <w:p w14:paraId="045D2265" w14:textId="77777777" w:rsidR="005E5B13" w:rsidRDefault="003E49C3">
            <w:pPr>
              <w:pStyle w:val="ProductList-TableBody"/>
            </w:pPr>
            <w:r>
              <w:t>Flow per user</w:t>
            </w:r>
            <w:r>
              <w:fldChar w:fldCharType="begin"/>
            </w:r>
            <w:r>
              <w:instrText xml:space="preserve"> XE "Flow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03FD299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0BEAD"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FB74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6329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FE656"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4210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49ED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EF4B2"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E5943" w14:textId="77777777" w:rsidR="005E5B13" w:rsidRDefault="005E5B13">
            <w:pPr>
              <w:pStyle w:val="ProductList-TableBody"/>
              <w:jc w:val="center"/>
            </w:pPr>
          </w:p>
        </w:tc>
      </w:tr>
      <w:tr w:rsidR="005E5B13" w14:paraId="16080707" w14:textId="77777777">
        <w:tc>
          <w:tcPr>
            <w:tcW w:w="4660" w:type="dxa"/>
            <w:tcBorders>
              <w:top w:val="dashed" w:sz="4" w:space="0" w:color="B2B2B2"/>
              <w:left w:val="none" w:sz="4" w:space="0" w:color="6E6E6E"/>
              <w:bottom w:val="dashed" w:sz="4" w:space="0" w:color="B2B2B2"/>
              <w:right w:val="none" w:sz="4" w:space="0" w:color="6E6E6E"/>
            </w:tcBorders>
          </w:tcPr>
          <w:p w14:paraId="311924CE" w14:textId="77777777" w:rsidR="005E5B13" w:rsidRDefault="003E49C3">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A5C08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82F7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1F76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DA23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4990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F905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20C1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5983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CED49" w14:textId="77777777" w:rsidR="005E5B13" w:rsidRDefault="005E5B13">
            <w:pPr>
              <w:pStyle w:val="ProductList-TableBody"/>
              <w:jc w:val="center"/>
            </w:pPr>
          </w:p>
        </w:tc>
      </w:tr>
      <w:tr w:rsidR="005E5B13" w14:paraId="3040B669" w14:textId="77777777">
        <w:tc>
          <w:tcPr>
            <w:tcW w:w="4660" w:type="dxa"/>
            <w:tcBorders>
              <w:top w:val="dashed" w:sz="4" w:space="0" w:color="B2B2B2"/>
              <w:left w:val="none" w:sz="4" w:space="0" w:color="6E6E6E"/>
              <w:bottom w:val="dashed" w:sz="4" w:space="0" w:color="B2B2B2"/>
              <w:right w:val="none" w:sz="4" w:space="0" w:color="6E6E6E"/>
            </w:tcBorders>
          </w:tcPr>
          <w:p w14:paraId="4D025489" w14:textId="77777777" w:rsidR="005E5B13" w:rsidRDefault="003E49C3">
            <w:pPr>
              <w:pStyle w:val="ProductList-TableBody"/>
            </w:pPr>
            <w:r>
              <w:t>アプリファイルキャパシティ向け</w:t>
            </w:r>
            <w:r>
              <w:fldChar w:fldCharType="begin"/>
            </w:r>
            <w:r>
              <w:instrText xml:space="preserve"> XE "</w:instrText>
            </w:r>
            <w:r>
              <w:instrText>アプリファイルキャパシティ向け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71E01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DACEA"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F647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D68A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445C1"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4BF5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DA90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B2AE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95EA6" w14:textId="77777777" w:rsidR="005E5B13" w:rsidRDefault="005E5B13">
            <w:pPr>
              <w:pStyle w:val="ProductList-TableBody"/>
              <w:jc w:val="center"/>
            </w:pPr>
          </w:p>
        </w:tc>
      </w:tr>
      <w:tr w:rsidR="005E5B13" w14:paraId="4892F247" w14:textId="77777777">
        <w:tc>
          <w:tcPr>
            <w:tcW w:w="4660" w:type="dxa"/>
            <w:tcBorders>
              <w:top w:val="dashed" w:sz="4" w:space="0" w:color="B2B2B2"/>
              <w:left w:val="none" w:sz="4" w:space="0" w:color="6E6E6E"/>
              <w:bottom w:val="dashed" w:sz="4" w:space="0" w:color="B2B2B2"/>
              <w:right w:val="none" w:sz="4" w:space="0" w:color="6E6E6E"/>
            </w:tcBorders>
          </w:tcPr>
          <w:p w14:paraId="3DA2A526" w14:textId="77777777" w:rsidR="005E5B13" w:rsidRDefault="003E49C3">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A675D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30362"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5976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D105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9E5D4"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2BD4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3F64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CD9F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1C797" w14:textId="77777777" w:rsidR="005E5B13" w:rsidRDefault="005E5B13">
            <w:pPr>
              <w:pStyle w:val="ProductList-TableBody"/>
              <w:jc w:val="center"/>
            </w:pPr>
          </w:p>
        </w:tc>
      </w:tr>
      <w:tr w:rsidR="005E5B13" w14:paraId="07359ADE" w14:textId="77777777">
        <w:tc>
          <w:tcPr>
            <w:tcW w:w="4660" w:type="dxa"/>
            <w:tcBorders>
              <w:top w:val="dashed" w:sz="4" w:space="0" w:color="B2B2B2"/>
              <w:left w:val="none" w:sz="4" w:space="0" w:color="6E6E6E"/>
              <w:bottom w:val="dashed" w:sz="4" w:space="0" w:color="B2B2B2"/>
              <w:right w:val="none" w:sz="4" w:space="0" w:color="6E6E6E"/>
            </w:tcBorders>
          </w:tcPr>
          <w:p w14:paraId="48656289" w14:textId="77777777" w:rsidR="005E5B13" w:rsidRDefault="003E49C3">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820C5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F6481"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F840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9C2B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0823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10CC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3944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CD9F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28E9A" w14:textId="77777777" w:rsidR="005E5B13" w:rsidRDefault="005E5B13">
            <w:pPr>
              <w:pStyle w:val="ProductList-TableBody"/>
              <w:jc w:val="center"/>
            </w:pPr>
          </w:p>
        </w:tc>
      </w:tr>
      <w:tr w:rsidR="005E5B13" w14:paraId="0F5A160D" w14:textId="77777777">
        <w:tc>
          <w:tcPr>
            <w:tcW w:w="4660" w:type="dxa"/>
            <w:tcBorders>
              <w:top w:val="dashed" w:sz="4" w:space="0" w:color="B2B2B2"/>
              <w:left w:val="none" w:sz="4" w:space="0" w:color="6E6E6E"/>
              <w:bottom w:val="dashed" w:sz="4" w:space="0" w:color="B2B2B2"/>
              <w:right w:val="none" w:sz="4" w:space="0" w:color="6E6E6E"/>
            </w:tcBorders>
          </w:tcPr>
          <w:p w14:paraId="2E82DFEF" w14:textId="77777777" w:rsidR="005E5B13" w:rsidRDefault="003E49C3">
            <w:pPr>
              <w:pStyle w:val="ProductList-TableBody"/>
            </w:pPr>
            <w:r>
              <w:t>PowerApps per user plan (User SL)</w:t>
            </w:r>
            <w:r>
              <w:fldChar w:fldCharType="begin"/>
            </w:r>
            <w:r>
              <w:instrText xml:space="preserve"> XE "PowerApps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D5B0E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FBEDF"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A32B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8C88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1133E"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C209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A3BD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730F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DC5CC" w14:textId="77777777" w:rsidR="005E5B13" w:rsidRDefault="005E5B13">
            <w:pPr>
              <w:pStyle w:val="ProductList-TableBody"/>
              <w:jc w:val="center"/>
            </w:pPr>
          </w:p>
        </w:tc>
      </w:tr>
      <w:tr w:rsidR="005E5B13" w14:paraId="5AE73889" w14:textId="77777777">
        <w:tc>
          <w:tcPr>
            <w:tcW w:w="4660" w:type="dxa"/>
            <w:tcBorders>
              <w:top w:val="dashed" w:sz="4" w:space="0" w:color="B2B2B2"/>
              <w:left w:val="none" w:sz="4" w:space="0" w:color="6E6E6E"/>
              <w:bottom w:val="dashed" w:sz="4" w:space="0" w:color="B2B2B2"/>
              <w:right w:val="none" w:sz="4" w:space="0" w:color="6E6E6E"/>
            </w:tcBorders>
          </w:tcPr>
          <w:p w14:paraId="0E0CBCA1" w14:textId="77777777" w:rsidR="005E5B13" w:rsidRDefault="003E49C3">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AD200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2F846"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B6AB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923A2"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89FB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4339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978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0B2B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5EC4E" w14:textId="77777777" w:rsidR="005E5B13" w:rsidRDefault="005E5B13">
            <w:pPr>
              <w:pStyle w:val="ProductList-TableBody"/>
              <w:jc w:val="center"/>
            </w:pPr>
          </w:p>
        </w:tc>
      </w:tr>
      <w:tr w:rsidR="005E5B13" w14:paraId="24DC14E9" w14:textId="77777777">
        <w:tc>
          <w:tcPr>
            <w:tcW w:w="4660" w:type="dxa"/>
            <w:tcBorders>
              <w:top w:val="dashed" w:sz="4" w:space="0" w:color="B2B2B2"/>
              <w:left w:val="none" w:sz="4" w:space="0" w:color="6E6E6E"/>
              <w:bottom w:val="dashed" w:sz="4" w:space="0" w:color="B2B2B2"/>
              <w:right w:val="none" w:sz="4" w:space="0" w:color="6E6E6E"/>
            </w:tcBorders>
          </w:tcPr>
          <w:p w14:paraId="7370D58E" w14:textId="77777777" w:rsidR="005E5B13" w:rsidRDefault="003E49C3">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BD971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ABDA6"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A772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9D195"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A26BB"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CB97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3C26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6B24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23019" w14:textId="77777777" w:rsidR="005E5B13" w:rsidRDefault="005E5B13">
            <w:pPr>
              <w:pStyle w:val="ProductList-TableBody"/>
              <w:jc w:val="center"/>
            </w:pPr>
          </w:p>
        </w:tc>
      </w:tr>
      <w:tr w:rsidR="005E5B13" w14:paraId="46BEA745" w14:textId="77777777">
        <w:tc>
          <w:tcPr>
            <w:tcW w:w="4660" w:type="dxa"/>
            <w:tcBorders>
              <w:top w:val="dashed" w:sz="4" w:space="0" w:color="B2B2B2"/>
              <w:left w:val="none" w:sz="4" w:space="0" w:color="6E6E6E"/>
              <w:bottom w:val="dashed" w:sz="4" w:space="0" w:color="B2B2B2"/>
              <w:right w:val="none" w:sz="4" w:space="0" w:color="6E6E6E"/>
            </w:tcBorders>
          </w:tcPr>
          <w:p w14:paraId="2A1B02CA" w14:textId="77777777" w:rsidR="005E5B13" w:rsidRDefault="003E49C3">
            <w:pPr>
              <w:pStyle w:val="ProductList-TableBody"/>
            </w:pPr>
            <w:r>
              <w:t>PowerApps &amp; Flow capacity add-on</w:t>
            </w:r>
            <w:r>
              <w:fldChar w:fldCharType="begin"/>
            </w:r>
            <w:r>
              <w:instrText xml:space="preserve"> XE "PowerApps &amp; Flow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46D88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E528B"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1769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02FE3"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A02E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E909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ECD7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E61B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7AEED" w14:textId="77777777" w:rsidR="005E5B13" w:rsidRDefault="005E5B13">
            <w:pPr>
              <w:pStyle w:val="ProductList-TableBody"/>
              <w:jc w:val="center"/>
            </w:pPr>
          </w:p>
        </w:tc>
      </w:tr>
      <w:tr w:rsidR="005E5B13" w14:paraId="08EE78E6" w14:textId="77777777">
        <w:tc>
          <w:tcPr>
            <w:tcW w:w="4660" w:type="dxa"/>
            <w:tcBorders>
              <w:top w:val="dashed" w:sz="4" w:space="0" w:color="B2B2B2"/>
              <w:left w:val="none" w:sz="4" w:space="0" w:color="6E6E6E"/>
              <w:bottom w:val="dashed" w:sz="4" w:space="0" w:color="B2B2B2"/>
              <w:right w:val="none" w:sz="4" w:space="0" w:color="6E6E6E"/>
            </w:tcBorders>
          </w:tcPr>
          <w:p w14:paraId="1B23CE7F" w14:textId="77777777" w:rsidR="005E5B13" w:rsidRDefault="003E49C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B59C1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2739B"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9B2D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E980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C228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5A642"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7E63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72385"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A7BDC" w14:textId="77777777" w:rsidR="005E5B13" w:rsidRDefault="005E5B13">
            <w:pPr>
              <w:pStyle w:val="ProductList-TableBody"/>
              <w:jc w:val="center"/>
            </w:pPr>
          </w:p>
        </w:tc>
      </w:tr>
      <w:tr w:rsidR="005E5B13" w14:paraId="3B9D9698" w14:textId="77777777">
        <w:tc>
          <w:tcPr>
            <w:tcW w:w="4660" w:type="dxa"/>
            <w:tcBorders>
              <w:top w:val="dashed" w:sz="4" w:space="0" w:color="B2B2B2"/>
              <w:left w:val="none" w:sz="4" w:space="0" w:color="6E6E6E"/>
              <w:bottom w:val="dashed" w:sz="4" w:space="0" w:color="B2B2B2"/>
              <w:right w:val="none" w:sz="4" w:space="0" w:color="6E6E6E"/>
            </w:tcBorders>
          </w:tcPr>
          <w:p w14:paraId="3FA0B817" w14:textId="77777777" w:rsidR="005E5B13" w:rsidRDefault="003E49C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C32E7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A321E"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18D2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0EC5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83B13"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EFD7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F064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11DF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7C92D" w14:textId="77777777" w:rsidR="005E5B13" w:rsidRDefault="005E5B13">
            <w:pPr>
              <w:pStyle w:val="ProductList-TableBody"/>
              <w:jc w:val="center"/>
            </w:pPr>
          </w:p>
        </w:tc>
      </w:tr>
      <w:tr w:rsidR="005E5B13" w14:paraId="7BF3DE9B" w14:textId="77777777">
        <w:tc>
          <w:tcPr>
            <w:tcW w:w="4660" w:type="dxa"/>
            <w:tcBorders>
              <w:top w:val="dashed" w:sz="4" w:space="0" w:color="B2B2B2"/>
              <w:left w:val="none" w:sz="4" w:space="0" w:color="6E6E6E"/>
              <w:bottom w:val="dashed" w:sz="4" w:space="0" w:color="B2B2B2"/>
              <w:right w:val="none" w:sz="4" w:space="0" w:color="6E6E6E"/>
            </w:tcBorders>
          </w:tcPr>
          <w:p w14:paraId="27A7177E" w14:textId="77777777" w:rsidR="005E5B13" w:rsidRDefault="003E49C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3D012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33BB2"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5EA6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EBAA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C545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C712F"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F014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0B52B"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30B44" w14:textId="77777777" w:rsidR="005E5B13" w:rsidRDefault="005E5B13">
            <w:pPr>
              <w:pStyle w:val="ProductList-TableBody"/>
              <w:jc w:val="center"/>
            </w:pPr>
          </w:p>
        </w:tc>
      </w:tr>
      <w:tr w:rsidR="005E5B13" w14:paraId="12705F20" w14:textId="77777777">
        <w:tc>
          <w:tcPr>
            <w:tcW w:w="4660" w:type="dxa"/>
            <w:tcBorders>
              <w:top w:val="dashed" w:sz="4" w:space="0" w:color="B2B2B2"/>
              <w:left w:val="none" w:sz="4" w:space="0" w:color="6E6E6E"/>
              <w:bottom w:val="dashed" w:sz="4" w:space="0" w:color="B2B2B2"/>
              <w:right w:val="none" w:sz="4" w:space="0" w:color="6E6E6E"/>
            </w:tcBorders>
          </w:tcPr>
          <w:p w14:paraId="55AFD545" w14:textId="77777777" w:rsidR="005E5B13" w:rsidRDefault="003E49C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95A6B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A5F00"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B61A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D6D8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EA5AF"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710C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B72D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1861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0D321" w14:textId="77777777" w:rsidR="005E5B13" w:rsidRDefault="005E5B13">
            <w:pPr>
              <w:pStyle w:val="ProductList-TableBody"/>
              <w:jc w:val="center"/>
            </w:pPr>
          </w:p>
        </w:tc>
      </w:tr>
      <w:tr w:rsidR="005E5B13" w14:paraId="52066594" w14:textId="77777777">
        <w:tc>
          <w:tcPr>
            <w:tcW w:w="4660" w:type="dxa"/>
            <w:tcBorders>
              <w:top w:val="dashed" w:sz="4" w:space="0" w:color="B2B2B2"/>
              <w:left w:val="none" w:sz="4" w:space="0" w:color="6E6E6E"/>
              <w:bottom w:val="dashed" w:sz="4" w:space="0" w:color="B2B2B2"/>
              <w:right w:val="none" w:sz="4" w:space="0" w:color="6E6E6E"/>
            </w:tcBorders>
          </w:tcPr>
          <w:p w14:paraId="7BFE02B2" w14:textId="77777777" w:rsidR="005E5B13" w:rsidRDefault="003E49C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BA701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AB490"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DD77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00AA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5B6B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00CC2"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64CB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ACC7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30152" w14:textId="77777777" w:rsidR="005E5B13" w:rsidRDefault="005E5B13">
            <w:pPr>
              <w:pStyle w:val="ProductList-TableBody"/>
              <w:jc w:val="center"/>
            </w:pPr>
          </w:p>
        </w:tc>
      </w:tr>
      <w:tr w:rsidR="005E5B13" w14:paraId="0596E28D" w14:textId="77777777">
        <w:tc>
          <w:tcPr>
            <w:tcW w:w="4660" w:type="dxa"/>
            <w:tcBorders>
              <w:top w:val="dashed" w:sz="4" w:space="0" w:color="B2B2B2"/>
              <w:left w:val="none" w:sz="4" w:space="0" w:color="6E6E6E"/>
              <w:bottom w:val="dashed" w:sz="4" w:space="0" w:color="B2B2B2"/>
              <w:right w:val="none" w:sz="4" w:space="0" w:color="6E6E6E"/>
            </w:tcBorders>
          </w:tcPr>
          <w:p w14:paraId="5A73C0D8" w14:textId="77777777" w:rsidR="005E5B13" w:rsidRDefault="003E49C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BA15C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16D8B"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464E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0ECF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02FF4"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C642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B151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41267"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2E277" w14:textId="77777777" w:rsidR="005E5B13" w:rsidRDefault="005E5B13">
            <w:pPr>
              <w:pStyle w:val="ProductList-TableBody"/>
              <w:jc w:val="center"/>
            </w:pPr>
          </w:p>
        </w:tc>
      </w:tr>
      <w:tr w:rsidR="005E5B13" w14:paraId="0A9D71D5" w14:textId="77777777">
        <w:tc>
          <w:tcPr>
            <w:tcW w:w="4660" w:type="dxa"/>
            <w:tcBorders>
              <w:top w:val="dashed" w:sz="4" w:space="0" w:color="B2B2B2"/>
              <w:left w:val="none" w:sz="4" w:space="0" w:color="6E6E6E"/>
              <w:bottom w:val="dashed" w:sz="4" w:space="0" w:color="B2B2B2"/>
              <w:right w:val="none" w:sz="4" w:space="0" w:color="6E6E6E"/>
            </w:tcBorders>
          </w:tcPr>
          <w:p w14:paraId="087DDD52" w14:textId="77777777" w:rsidR="005E5B13" w:rsidRDefault="003E49C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A038B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C27C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F0E0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B063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AC26D"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1A3E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948E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FA9E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5DBC9" w14:textId="77777777" w:rsidR="005E5B13" w:rsidRDefault="005E5B13">
            <w:pPr>
              <w:pStyle w:val="ProductList-TableBody"/>
              <w:jc w:val="center"/>
            </w:pPr>
          </w:p>
        </w:tc>
      </w:tr>
      <w:tr w:rsidR="005E5B13" w14:paraId="761D3807" w14:textId="77777777">
        <w:tc>
          <w:tcPr>
            <w:tcW w:w="4660" w:type="dxa"/>
            <w:tcBorders>
              <w:top w:val="dashed" w:sz="4" w:space="0" w:color="B2B2B2"/>
              <w:left w:val="none" w:sz="4" w:space="0" w:color="6E6E6E"/>
              <w:bottom w:val="dashed" w:sz="4" w:space="0" w:color="B2B2B2"/>
              <w:right w:val="none" w:sz="4" w:space="0" w:color="6E6E6E"/>
            </w:tcBorders>
          </w:tcPr>
          <w:p w14:paraId="5524BA9D" w14:textId="77777777" w:rsidR="005E5B13" w:rsidRDefault="003E49C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1808C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4A74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266F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534E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C331A"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13F8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F7BD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E6707"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370DB" w14:textId="77777777" w:rsidR="005E5B13" w:rsidRDefault="005E5B13">
            <w:pPr>
              <w:pStyle w:val="ProductList-TableBody"/>
              <w:jc w:val="center"/>
            </w:pPr>
          </w:p>
        </w:tc>
      </w:tr>
      <w:tr w:rsidR="005E5B13" w14:paraId="308386C6" w14:textId="77777777">
        <w:tc>
          <w:tcPr>
            <w:tcW w:w="4660" w:type="dxa"/>
            <w:tcBorders>
              <w:top w:val="dashed" w:sz="4" w:space="0" w:color="B2B2B2"/>
              <w:left w:val="none" w:sz="4" w:space="0" w:color="6E6E6E"/>
              <w:bottom w:val="dashed" w:sz="4" w:space="0" w:color="B2B2B2"/>
              <w:right w:val="none" w:sz="4" w:space="0" w:color="6E6E6E"/>
            </w:tcBorders>
          </w:tcPr>
          <w:p w14:paraId="59FB66C4" w14:textId="77777777" w:rsidR="005E5B13" w:rsidRDefault="003E49C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A261B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B94A1"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1B49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9BF0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13B0A"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2D8E1"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71F7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E9EA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A1E27" w14:textId="77777777" w:rsidR="005E5B13" w:rsidRDefault="005E5B13">
            <w:pPr>
              <w:pStyle w:val="ProductList-TableBody"/>
              <w:jc w:val="center"/>
            </w:pPr>
          </w:p>
        </w:tc>
      </w:tr>
      <w:tr w:rsidR="005E5B13" w14:paraId="045FB8AB" w14:textId="77777777">
        <w:tc>
          <w:tcPr>
            <w:tcW w:w="4660" w:type="dxa"/>
            <w:tcBorders>
              <w:top w:val="dashed" w:sz="4" w:space="0" w:color="B2B2B2"/>
              <w:left w:val="none" w:sz="4" w:space="0" w:color="6E6E6E"/>
              <w:bottom w:val="dashed" w:sz="4" w:space="0" w:color="B2B2B2"/>
              <w:right w:val="none" w:sz="4" w:space="0" w:color="6E6E6E"/>
            </w:tcBorders>
          </w:tcPr>
          <w:p w14:paraId="40D63425" w14:textId="77777777" w:rsidR="005E5B13" w:rsidRDefault="003E49C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9B3D9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6B502"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AB79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2CA1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0C7B4"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9FFF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D435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DBC5F"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058EA" w14:textId="77777777" w:rsidR="005E5B13" w:rsidRDefault="005E5B13">
            <w:pPr>
              <w:pStyle w:val="ProductList-TableBody"/>
              <w:jc w:val="center"/>
            </w:pPr>
          </w:p>
        </w:tc>
      </w:tr>
      <w:tr w:rsidR="005E5B13" w14:paraId="369A9218" w14:textId="77777777">
        <w:tc>
          <w:tcPr>
            <w:tcW w:w="4660" w:type="dxa"/>
            <w:tcBorders>
              <w:top w:val="dashed" w:sz="4" w:space="0" w:color="B2B2B2"/>
              <w:left w:val="none" w:sz="4" w:space="0" w:color="6E6E6E"/>
              <w:bottom w:val="dashed" w:sz="4" w:space="0" w:color="B2B2B2"/>
              <w:right w:val="none" w:sz="4" w:space="0" w:color="6E6E6E"/>
            </w:tcBorders>
          </w:tcPr>
          <w:p w14:paraId="673C1950" w14:textId="77777777" w:rsidR="005E5B13" w:rsidRDefault="003E49C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A3FDD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CCFAF"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82C1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12F9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AE87B"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5747F"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326B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140FB"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69262" w14:textId="77777777" w:rsidR="005E5B13" w:rsidRDefault="005E5B13">
            <w:pPr>
              <w:pStyle w:val="ProductList-TableBody"/>
              <w:jc w:val="center"/>
            </w:pPr>
          </w:p>
        </w:tc>
      </w:tr>
      <w:tr w:rsidR="005E5B13" w14:paraId="368A3DF9" w14:textId="77777777">
        <w:tc>
          <w:tcPr>
            <w:tcW w:w="4660" w:type="dxa"/>
            <w:tcBorders>
              <w:top w:val="dashed" w:sz="4" w:space="0" w:color="B2B2B2"/>
              <w:left w:val="none" w:sz="4" w:space="0" w:color="6E6E6E"/>
              <w:bottom w:val="dashed" w:sz="4" w:space="0" w:color="B2B2B2"/>
              <w:right w:val="none" w:sz="4" w:space="0" w:color="6E6E6E"/>
            </w:tcBorders>
          </w:tcPr>
          <w:p w14:paraId="62E36A0C" w14:textId="77777777" w:rsidR="005E5B13" w:rsidRDefault="003E49C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684B9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7C12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A005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ABC4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6BB81"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3FC1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9AE2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A0A4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9C514" w14:textId="77777777" w:rsidR="005E5B13" w:rsidRDefault="005E5B13">
            <w:pPr>
              <w:pStyle w:val="ProductList-TableBody"/>
              <w:jc w:val="center"/>
            </w:pPr>
          </w:p>
        </w:tc>
      </w:tr>
      <w:tr w:rsidR="005E5B13" w14:paraId="281F654A" w14:textId="77777777">
        <w:tc>
          <w:tcPr>
            <w:tcW w:w="4660" w:type="dxa"/>
            <w:tcBorders>
              <w:top w:val="dashed" w:sz="4" w:space="0" w:color="B2B2B2"/>
              <w:left w:val="none" w:sz="4" w:space="0" w:color="6E6E6E"/>
              <w:bottom w:val="dashed" w:sz="4" w:space="0" w:color="BFBFBF"/>
              <w:right w:val="none" w:sz="4" w:space="0" w:color="6E6E6E"/>
            </w:tcBorders>
          </w:tcPr>
          <w:p w14:paraId="70784BA7" w14:textId="77777777" w:rsidR="005E5B13" w:rsidRDefault="003E49C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1FB2979"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2DEB3"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6476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E141B" w14:textId="77777777" w:rsidR="005E5B13" w:rsidRDefault="003E49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639FB"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B3AC9"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AFA6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4080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57FAA" w14:textId="77777777" w:rsidR="005E5B13" w:rsidRDefault="005E5B13">
            <w:pPr>
              <w:pStyle w:val="ProductList-TableBody"/>
              <w:jc w:val="center"/>
            </w:pPr>
          </w:p>
        </w:tc>
      </w:tr>
      <w:tr w:rsidR="005E5B13" w14:paraId="4AE1820C" w14:textId="77777777">
        <w:tc>
          <w:tcPr>
            <w:tcW w:w="4660" w:type="dxa"/>
            <w:tcBorders>
              <w:top w:val="dashed" w:sz="4" w:space="0" w:color="BFBFBF"/>
              <w:left w:val="none" w:sz="4" w:space="0" w:color="6E6E6E"/>
              <w:bottom w:val="dashed" w:sz="4" w:space="0" w:color="B2B2B2"/>
              <w:right w:val="none" w:sz="4" w:space="0" w:color="6E6E6E"/>
            </w:tcBorders>
          </w:tcPr>
          <w:p w14:paraId="577D9B21" w14:textId="77777777" w:rsidR="005E5B13" w:rsidRDefault="003E49C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8B51343"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0B5C0"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95A6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CBD4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58982"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915B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3175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3939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0DA40" w14:textId="77777777" w:rsidR="005E5B13" w:rsidRDefault="005E5B13">
            <w:pPr>
              <w:pStyle w:val="ProductList-TableBody"/>
              <w:jc w:val="center"/>
            </w:pPr>
          </w:p>
        </w:tc>
      </w:tr>
      <w:tr w:rsidR="005E5B13" w14:paraId="0D5235A2" w14:textId="77777777">
        <w:tc>
          <w:tcPr>
            <w:tcW w:w="4660" w:type="dxa"/>
            <w:tcBorders>
              <w:top w:val="dashed" w:sz="4" w:space="0" w:color="B2B2B2"/>
              <w:left w:val="none" w:sz="4" w:space="0" w:color="6E6E6E"/>
              <w:bottom w:val="none" w:sz="4" w:space="0" w:color="BFBFBF"/>
              <w:right w:val="none" w:sz="4" w:space="0" w:color="6E6E6E"/>
            </w:tcBorders>
          </w:tcPr>
          <w:p w14:paraId="4846D40F" w14:textId="77777777" w:rsidR="005E5B13" w:rsidRDefault="003E49C3">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0422B2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E39A1"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5B3C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D938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2A160"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5C43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4E10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A614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1B0A4" w14:textId="77777777" w:rsidR="005E5B13" w:rsidRDefault="005E5B13">
            <w:pPr>
              <w:pStyle w:val="ProductList-TableBody"/>
              <w:jc w:val="center"/>
            </w:pPr>
          </w:p>
        </w:tc>
      </w:tr>
    </w:tbl>
    <w:p w14:paraId="25E04838" w14:textId="77777777" w:rsidR="005E5B13" w:rsidRDefault="003E49C3">
      <w:pPr>
        <w:pStyle w:val="ProductList-Offering1SubSection"/>
        <w:outlineLvl w:val="3"/>
      </w:pPr>
      <w:bookmarkStart w:id="309" w:name="_Sec785"/>
      <w:r>
        <w:t>2.</w:t>
      </w:r>
      <w:r>
        <w:t>製品使用条件</w:t>
      </w:r>
      <w:bookmarkEnd w:id="309"/>
    </w:p>
    <w:tbl>
      <w:tblPr>
        <w:tblStyle w:val="PURTable"/>
        <w:tblW w:w="0" w:type="dxa"/>
        <w:tblLook w:val="04A0" w:firstRow="1" w:lastRow="0" w:firstColumn="1" w:lastColumn="0" w:noHBand="0" w:noVBand="1"/>
      </w:tblPr>
      <w:tblGrid>
        <w:gridCol w:w="3612"/>
        <w:gridCol w:w="3652"/>
        <w:gridCol w:w="3652"/>
      </w:tblGrid>
      <w:tr w:rsidR="005E5B13" w14:paraId="636FA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F4F52" w14:textId="77777777" w:rsidR="005E5B13" w:rsidRDefault="003E49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D2D638"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670E0DE" w14:textId="77777777" w:rsidR="005E5B13" w:rsidRDefault="003E49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p>
        </w:tc>
      </w:tr>
      <w:tr w:rsidR="005E5B13" w14:paraId="0025D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87BAB" w14:textId="77777777" w:rsidR="005E5B13" w:rsidRDefault="003E49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D1E8D"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9A905" w14:textId="77777777" w:rsidR="005E5B13" w:rsidRDefault="003E49C3">
            <w:pPr>
              <w:pStyle w:val="ProductList-TableBody"/>
            </w:pPr>
            <w:r>
              <w:rPr>
                <w:color w:val="404040"/>
              </w:rPr>
              <w:t>プロモーション</w:t>
            </w:r>
            <w:r>
              <w:rPr>
                <w:color w:val="404040"/>
              </w:rPr>
              <w:t xml:space="preserve">: </w:t>
            </w:r>
            <w:r>
              <w:rPr>
                <w:color w:val="404040"/>
              </w:rPr>
              <w:t>なし</w:t>
            </w:r>
          </w:p>
        </w:tc>
      </w:tr>
      <w:tr w:rsidR="005E5B13" w14:paraId="228579F9" w14:textId="77777777">
        <w:tc>
          <w:tcPr>
            <w:tcW w:w="4040" w:type="dxa"/>
            <w:tcBorders>
              <w:top w:val="single" w:sz="4" w:space="0" w:color="000000"/>
              <w:left w:val="single" w:sz="4" w:space="0" w:color="000000"/>
              <w:bottom w:val="single" w:sz="4" w:space="0" w:color="000000"/>
              <w:right w:val="single" w:sz="4" w:space="0" w:color="000000"/>
            </w:tcBorders>
          </w:tcPr>
          <w:p w14:paraId="4671AC38" w14:textId="77777777" w:rsidR="005E5B13" w:rsidRDefault="003E49C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1E8C93F" w14:textId="77777777" w:rsidR="005E5B13" w:rsidRDefault="003E49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A7D4324" w14:textId="77777777" w:rsidR="005E5B13" w:rsidRDefault="003E49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5E5B13" w14:paraId="213B7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4FA47"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22782B" w14:textId="77777777" w:rsidR="005E5B13" w:rsidRDefault="003E49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8E58F" w14:textId="77777777" w:rsidR="005E5B13" w:rsidRDefault="005E5B13">
            <w:pPr>
              <w:pStyle w:val="ProductList-TableBody"/>
            </w:pPr>
          </w:p>
        </w:tc>
      </w:tr>
    </w:tbl>
    <w:p w14:paraId="00DAD777" w14:textId="77777777" w:rsidR="005E5B13" w:rsidRDefault="005E5B13">
      <w:pPr>
        <w:pStyle w:val="ProductList-Body"/>
      </w:pPr>
    </w:p>
    <w:p w14:paraId="6688A295" w14:textId="77777777" w:rsidR="005E5B13" w:rsidRDefault="003E49C3">
      <w:pPr>
        <w:pStyle w:val="ProductList-ClauseHeading"/>
        <w:outlineLvl w:val="4"/>
      </w:pPr>
      <w:r>
        <w:t xml:space="preserve">2.1 Power BI Report Server – </w:t>
      </w:r>
      <w:r>
        <w:t>インスタンスの実行</w:t>
      </w:r>
    </w:p>
    <w:p w14:paraId="22D20A5E" w14:textId="77777777" w:rsidR="005E5B13" w:rsidRDefault="003E49C3">
      <w:pPr>
        <w:pStyle w:val="ProductList-Body"/>
      </w:pPr>
      <w:r>
        <w:t>各</w:t>
      </w:r>
      <w:r>
        <w:t xml:space="preserve"> Microsoft Power BI Premium P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に関する規定が適用されます。お客様は、その</w:t>
      </w:r>
      <w:r>
        <w:t xml:space="preserve"> Power BI Premium P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14:paraId="6EE48E17" w14:textId="77777777" w:rsidR="005E5B13" w:rsidRDefault="005E5B13">
      <w:pPr>
        <w:pStyle w:val="ProductList-Body"/>
      </w:pPr>
    </w:p>
    <w:p w14:paraId="512BEF4E" w14:textId="77777777" w:rsidR="005E5B13" w:rsidRDefault="003E49C3">
      <w:pPr>
        <w:pStyle w:val="ProductList-ClauseHeading"/>
        <w:outlineLvl w:val="4"/>
      </w:pPr>
      <w:r>
        <w:t xml:space="preserve">2.2 Power BI Report Server – </w:t>
      </w:r>
      <w:r>
        <w:t>コンテンツの共有</w:t>
      </w:r>
    </w:p>
    <w:p w14:paraId="1D88735B" w14:textId="77777777" w:rsidR="005E5B13" w:rsidRDefault="003E49C3">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14:paraId="16BE32BE" w14:textId="77777777" w:rsidR="005E5B13" w:rsidRDefault="005E5B13">
      <w:pPr>
        <w:pStyle w:val="ProductList-Body"/>
      </w:pPr>
    </w:p>
    <w:p w14:paraId="19AD5DD8" w14:textId="77777777" w:rsidR="005E5B13" w:rsidRDefault="003E49C3">
      <w:pPr>
        <w:pStyle w:val="ProductList-ClauseHeading"/>
        <w:outlineLvl w:val="4"/>
      </w:pPr>
      <w:r>
        <w:t>2.3 SQL Server Technology</w:t>
      </w:r>
    </w:p>
    <w:p w14:paraId="2AF5F180" w14:textId="77777777" w:rsidR="005E5B13" w:rsidRDefault="003E49C3">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83E80A9"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6E37DF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A9FF8"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7080A655" w14:textId="77777777" w:rsidR="005E5B13" w:rsidRDefault="005E5B13">
      <w:pPr>
        <w:pStyle w:val="ProductList-Body"/>
      </w:pPr>
    </w:p>
    <w:p w14:paraId="127A09E3" w14:textId="77777777" w:rsidR="005E5B13" w:rsidRDefault="003E49C3">
      <w:pPr>
        <w:pStyle w:val="ProductList-Offering2HeadingNoBorder"/>
        <w:outlineLvl w:val="2"/>
      </w:pPr>
      <w:bookmarkStart w:id="310" w:name="_Sec1279"/>
      <w:r>
        <w:t xml:space="preserve">GitHub </w:t>
      </w:r>
      <w:r>
        <w:t>サービス</w:t>
      </w:r>
      <w:bookmarkEnd w:id="310"/>
      <w:r>
        <w:fldChar w:fldCharType="begin"/>
      </w:r>
      <w:r>
        <w:instrText xml:space="preserve"> TC "</w:instrText>
      </w:r>
      <w:bookmarkStart w:id="311" w:name="_Toc28612163"/>
      <w:r>
        <w:instrText xml:space="preserve">GitHub </w:instrText>
      </w:r>
      <w:r>
        <w:instrText>サービス</w:instrText>
      </w:r>
      <w:bookmarkEnd w:id="311"/>
      <w:r>
        <w:instrText>" \l 3</w:instrText>
      </w:r>
      <w:r>
        <w:fldChar w:fldCharType="end"/>
      </w:r>
    </w:p>
    <w:p w14:paraId="6ED9F871" w14:textId="77777777" w:rsidR="005E5B13" w:rsidRDefault="003E49C3">
      <w:pPr>
        <w:pStyle w:val="ProductList-Offering1SubSection"/>
        <w:outlineLvl w:val="3"/>
      </w:pPr>
      <w:bookmarkStart w:id="312" w:name="_Sec1280"/>
      <w:r>
        <w:t>1.</w:t>
      </w:r>
      <w:r>
        <w:t>利用可能なプログラム</w:t>
      </w:r>
      <w:bookmarkEnd w:id="312"/>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5E5B13" w14:paraId="7C4EBF1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B1D02FC" w14:textId="77777777" w:rsidR="005E5B13" w:rsidRDefault="003E49C3">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0841CE" w14:textId="77777777" w:rsidR="005E5B13" w:rsidRDefault="003E49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D167E2"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8B2018"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5B0E23"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3A3140"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804A9A"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BAD46D"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745BAD"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EDBBEA" w14:textId="77777777" w:rsidR="005E5B13" w:rsidRDefault="003E49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5E5B13" w14:paraId="1AD17555" w14:textId="77777777">
        <w:tc>
          <w:tcPr>
            <w:tcW w:w="4520" w:type="dxa"/>
            <w:tcBorders>
              <w:top w:val="single" w:sz="4" w:space="0" w:color="FFFFFF"/>
              <w:left w:val="single" w:sz="4" w:space="0" w:color="FFFFFF"/>
              <w:bottom w:val="dashed" w:sz="4" w:space="0" w:color="B2B2B2"/>
              <w:right w:val="none" w:sz="4" w:space="0" w:color="B2B2B2"/>
            </w:tcBorders>
          </w:tcPr>
          <w:p w14:paraId="7405F9AC" w14:textId="77777777" w:rsidR="005E5B13" w:rsidRDefault="003E49C3">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448225D"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B0C65"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76AE4"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C6B64"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40CEDE"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4CF816"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62ADF"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7A6C5"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5B3D9" w14:textId="77777777" w:rsidR="005E5B13" w:rsidRDefault="005E5B13">
            <w:pPr>
              <w:pStyle w:val="ProductList-TableBody"/>
              <w:jc w:val="center"/>
            </w:pPr>
          </w:p>
        </w:tc>
      </w:tr>
      <w:tr w:rsidR="005E5B13" w14:paraId="61C73464" w14:textId="77777777">
        <w:tc>
          <w:tcPr>
            <w:tcW w:w="4520" w:type="dxa"/>
            <w:tcBorders>
              <w:top w:val="dashed" w:sz="4" w:space="0" w:color="B2B2B2"/>
              <w:left w:val="single" w:sz="4" w:space="0" w:color="FFFFFF"/>
              <w:bottom w:val="dashed" w:sz="4" w:space="0" w:color="B2B2B2"/>
              <w:right w:val="none" w:sz="4" w:space="0" w:color="B2B2B2"/>
            </w:tcBorders>
          </w:tcPr>
          <w:p w14:paraId="708F0E20" w14:textId="77777777" w:rsidR="005E5B13" w:rsidRDefault="003E49C3">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3B1DD012"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4127E"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617FB"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D2D878"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74DBB"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FDEC7A"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5F396"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3EB794"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58CCB" w14:textId="77777777" w:rsidR="005E5B13" w:rsidRDefault="005E5B13">
            <w:pPr>
              <w:pStyle w:val="ProductList-TableBody"/>
              <w:jc w:val="center"/>
            </w:pPr>
          </w:p>
        </w:tc>
      </w:tr>
      <w:tr w:rsidR="005E5B13" w14:paraId="70979CAD" w14:textId="77777777">
        <w:tc>
          <w:tcPr>
            <w:tcW w:w="4520" w:type="dxa"/>
            <w:tcBorders>
              <w:top w:val="dashed" w:sz="4" w:space="0" w:color="B2B2B2"/>
              <w:left w:val="single" w:sz="4" w:space="0" w:color="FFFFFF"/>
              <w:bottom w:val="dashed" w:sz="4" w:space="0" w:color="B2B2B2"/>
              <w:right w:val="none" w:sz="4" w:space="0" w:color="B2B2B2"/>
            </w:tcBorders>
          </w:tcPr>
          <w:p w14:paraId="3231C8DB" w14:textId="77777777" w:rsidR="005E5B13" w:rsidRDefault="003E49C3">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3AF33BF2"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4F8A35"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5DE2F"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97D21"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21C7A"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2B44B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F81CDD"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811D8"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150DA" w14:textId="77777777" w:rsidR="005E5B13" w:rsidRDefault="005E5B13">
            <w:pPr>
              <w:pStyle w:val="ProductList-TableBody"/>
              <w:jc w:val="center"/>
            </w:pPr>
          </w:p>
        </w:tc>
      </w:tr>
      <w:tr w:rsidR="005E5B13" w14:paraId="58CBB8DC" w14:textId="77777777">
        <w:tc>
          <w:tcPr>
            <w:tcW w:w="4520" w:type="dxa"/>
            <w:tcBorders>
              <w:top w:val="dashed" w:sz="4" w:space="0" w:color="B2B2B2"/>
              <w:left w:val="single" w:sz="4" w:space="0" w:color="FFFFFF"/>
              <w:bottom w:val="dashed" w:sz="4" w:space="0" w:color="B2B2B2"/>
              <w:right w:val="none" w:sz="4" w:space="0" w:color="B2B2B2"/>
            </w:tcBorders>
          </w:tcPr>
          <w:p w14:paraId="03627EC1" w14:textId="77777777" w:rsidR="005E5B13" w:rsidRDefault="003E49C3">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4A566C9"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52176"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169D6"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5F289"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3649A9"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B4B4B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855533"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27060"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3DED76" w14:textId="77777777" w:rsidR="005E5B13" w:rsidRDefault="005E5B13">
            <w:pPr>
              <w:pStyle w:val="ProductList-TableBody"/>
              <w:jc w:val="center"/>
            </w:pPr>
          </w:p>
        </w:tc>
      </w:tr>
      <w:tr w:rsidR="005E5B13" w14:paraId="5D18B88C" w14:textId="77777777">
        <w:tc>
          <w:tcPr>
            <w:tcW w:w="4520" w:type="dxa"/>
            <w:tcBorders>
              <w:top w:val="dashed" w:sz="4" w:space="0" w:color="B2B2B2"/>
              <w:left w:val="single" w:sz="4" w:space="0" w:color="FFFFFF"/>
              <w:bottom w:val="single" w:sz="4" w:space="0" w:color="FFFFFF"/>
              <w:right w:val="none" w:sz="4" w:space="0" w:color="B2B2B2"/>
            </w:tcBorders>
          </w:tcPr>
          <w:p w14:paraId="1A7FA677" w14:textId="77777777" w:rsidR="005E5B13" w:rsidRDefault="003E49C3">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E21F534"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89ACA"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71B7D"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1657A9"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DD2A7"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F7057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A8ECA"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490F5"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9DBF9" w14:textId="77777777" w:rsidR="005E5B13" w:rsidRDefault="005E5B13">
            <w:pPr>
              <w:pStyle w:val="ProductList-TableBody"/>
              <w:jc w:val="center"/>
            </w:pPr>
          </w:p>
        </w:tc>
      </w:tr>
    </w:tbl>
    <w:p w14:paraId="186CAB94" w14:textId="77777777" w:rsidR="005E5B13" w:rsidRDefault="003E49C3">
      <w:pPr>
        <w:pStyle w:val="ProductList-Offering1SubSection"/>
        <w:outlineLvl w:val="3"/>
      </w:pPr>
      <w:bookmarkStart w:id="313" w:name="_Sec1281"/>
      <w:r>
        <w:t>2.</w:t>
      </w:r>
      <w:r>
        <w:t>製品使用条件</w:t>
      </w:r>
      <w:bookmarkEnd w:id="313"/>
    </w:p>
    <w:tbl>
      <w:tblPr>
        <w:tblStyle w:val="PURTable"/>
        <w:tblW w:w="0" w:type="dxa"/>
        <w:tblLook w:val="04A0" w:firstRow="1" w:lastRow="0" w:firstColumn="1" w:lastColumn="0" w:noHBand="0" w:noVBand="1"/>
      </w:tblPr>
      <w:tblGrid>
        <w:gridCol w:w="3637"/>
        <w:gridCol w:w="3521"/>
        <w:gridCol w:w="3758"/>
      </w:tblGrid>
      <w:tr w:rsidR="005E5B13" w14:paraId="1EFCB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BFF02A4" w14:textId="77777777" w:rsidR="005E5B13" w:rsidRDefault="003E49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115180F"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148C00E" w14:textId="77777777" w:rsidR="005E5B13" w:rsidRDefault="003E49C3">
            <w:pPr>
              <w:pStyle w:val="ProductList-TableBody"/>
            </w:pPr>
            <w:r>
              <w:rPr>
                <w:color w:val="404040"/>
              </w:rPr>
              <w:t>期間延長対象</w:t>
            </w:r>
            <w:r>
              <w:rPr>
                <w:color w:val="404040"/>
              </w:rPr>
              <w:t xml:space="preserve">: </w:t>
            </w:r>
            <w:r>
              <w:rPr>
                <w:color w:val="404040"/>
              </w:rPr>
              <w:t>なし</w:t>
            </w:r>
          </w:p>
        </w:tc>
      </w:tr>
      <w:tr w:rsidR="005E5B13" w14:paraId="45E3F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75F1F" w14:textId="77777777" w:rsidR="005E5B13" w:rsidRDefault="003E49C3">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189136A" w14:textId="77777777" w:rsidR="005E5B13" w:rsidRDefault="003E49C3">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2BA733F" w14:textId="77777777" w:rsidR="005E5B13" w:rsidRDefault="003E49C3">
            <w:pPr>
              <w:pStyle w:val="ProductList-TableBody"/>
            </w:pPr>
            <w:r>
              <w:rPr>
                <w:color w:val="404040"/>
              </w:rPr>
              <w:t>プロモーション</w:t>
            </w:r>
            <w:r>
              <w:rPr>
                <w:color w:val="404040"/>
              </w:rPr>
              <w:t xml:space="preserve">: </w:t>
            </w:r>
            <w:r>
              <w:rPr>
                <w:color w:val="404040"/>
              </w:rPr>
              <w:t>なし</w:t>
            </w:r>
          </w:p>
        </w:tc>
      </w:tr>
      <w:tr w:rsidR="005E5B13" w14:paraId="3619101A" w14:textId="77777777">
        <w:tc>
          <w:tcPr>
            <w:tcW w:w="4040" w:type="dxa"/>
            <w:tcBorders>
              <w:top w:val="single" w:sz="4" w:space="0" w:color="000000"/>
              <w:left w:val="single" w:sz="4" w:space="0" w:color="000000"/>
              <w:bottom w:val="single" w:sz="4" w:space="0" w:color="000000"/>
              <w:right w:val="single" w:sz="4" w:space="0" w:color="000000"/>
            </w:tcBorders>
          </w:tcPr>
          <w:p w14:paraId="54C90072" w14:textId="77777777" w:rsidR="005E5B13" w:rsidRDefault="003E49C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E22F759" w14:textId="77777777" w:rsidR="005E5B13" w:rsidRDefault="003E49C3">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E77D451" w14:textId="77777777" w:rsidR="005E5B13" w:rsidRDefault="003E49C3">
            <w:pPr>
              <w:pStyle w:val="ProductList-TableBody"/>
            </w:pPr>
            <w:r>
              <w:rPr>
                <w:color w:val="404040"/>
              </w:rPr>
              <w:t>削減対象</w:t>
            </w:r>
            <w:r>
              <w:rPr>
                <w:color w:val="404040"/>
              </w:rPr>
              <w:t xml:space="preserve"> (SCE): </w:t>
            </w:r>
            <w:r>
              <w:rPr>
                <w:color w:val="404040"/>
              </w:rPr>
              <w:t>なし</w:t>
            </w:r>
          </w:p>
        </w:tc>
      </w:tr>
      <w:tr w:rsidR="005E5B13" w14:paraId="252A2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B85C4"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597A59D" w14:textId="77777777" w:rsidR="005E5B13" w:rsidRDefault="003E49C3">
            <w:pPr>
              <w:pStyle w:val="ProductList-TableBody"/>
            </w:pPr>
            <w:r>
              <w:rPr>
                <w:color w:val="404040"/>
              </w:rPr>
              <w:t>補正発注対象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tcPr>
          <w:p w14:paraId="35B96A27" w14:textId="77777777" w:rsidR="005E5B13" w:rsidRDefault="005E5B13">
            <w:pPr>
              <w:pStyle w:val="ProductList-TableBody"/>
            </w:pPr>
          </w:p>
        </w:tc>
      </w:tr>
    </w:tbl>
    <w:p w14:paraId="5D063A52" w14:textId="77777777" w:rsidR="005E5B13" w:rsidRDefault="005E5B13">
      <w:pPr>
        <w:pStyle w:val="ProductList-Body"/>
      </w:pPr>
    </w:p>
    <w:p w14:paraId="52F856AC" w14:textId="77777777" w:rsidR="005E5B13" w:rsidRDefault="003E49C3">
      <w:pPr>
        <w:pStyle w:val="ProductList-ClauseHeading"/>
        <w:outlineLvl w:val="4"/>
      </w:pPr>
      <w:r>
        <w:t>2.1 GitHub Enterprise</w:t>
      </w:r>
    </w:p>
    <w:p w14:paraId="1C21DA21" w14:textId="77777777" w:rsidR="005E5B13" w:rsidRDefault="003E49C3">
      <w:pPr>
        <w:pStyle w:val="ProductList-Body"/>
      </w:pPr>
      <w:r>
        <w:t>お客様のライセンスを取得したユーザーは、</w:t>
      </w:r>
      <w:r>
        <w:t xml:space="preserve">GitHub Enterprise </w:t>
      </w:r>
      <w:r>
        <w:t>に含まれる</w:t>
      </w:r>
      <w:r>
        <w:t xml:space="preserve"> GitHub Enterprise Cloud </w:t>
      </w:r>
      <w:r>
        <w:t>オンライン</w:t>
      </w:r>
      <w:r>
        <w:t xml:space="preserve"> </w:t>
      </w:r>
      <w:r>
        <w:t>サービス</w:t>
      </w:r>
      <w:r>
        <w:t xml:space="preserve"> (</w:t>
      </w:r>
      <w:r>
        <w:t>以前の名称は</w:t>
      </w:r>
      <w:r>
        <w:t xml:space="preserve"> Business Cloud) </w:t>
      </w:r>
      <w:r>
        <w:t>と</w:t>
      </w:r>
      <w:r>
        <w:t xml:space="preserve"> GitHub Enterprise Server </w:t>
      </w:r>
      <w:r>
        <w:t>オンプレミス</w:t>
      </w:r>
      <w:r>
        <w:t xml:space="preserve"> </w:t>
      </w:r>
      <w:r>
        <w:t>ソフトウェア</w:t>
      </w:r>
      <w:r>
        <w:t xml:space="preserve"> (</w:t>
      </w:r>
      <w:r>
        <w:t>以前の名称は</w:t>
      </w:r>
      <w:r>
        <w:t xml:space="preserve"> GitHub Enterprise </w:t>
      </w:r>
      <w:r>
        <w:t>または</w:t>
      </w:r>
      <w:r>
        <w:t xml:space="preserve"> GHE) </w:t>
      </w:r>
      <w:r>
        <w:t>の両方にアクセスして使用できます。</w:t>
      </w:r>
    </w:p>
    <w:p w14:paraId="59B9EF11" w14:textId="77777777" w:rsidR="005E5B13" w:rsidRDefault="005E5B13">
      <w:pPr>
        <w:pStyle w:val="ProductList-Body"/>
      </w:pPr>
    </w:p>
    <w:p w14:paraId="4D15392A" w14:textId="77777777" w:rsidR="005E5B13" w:rsidRDefault="003E49C3">
      <w:pPr>
        <w:pStyle w:val="ProductList-ClauseHeading"/>
        <w:outlineLvl w:val="4"/>
      </w:pPr>
      <w:r>
        <w:t xml:space="preserve">2.2 GitHub Actions </w:t>
      </w:r>
      <w:r>
        <w:t>と</w:t>
      </w:r>
      <w:r>
        <w:t xml:space="preserve"> GitHub Packages</w:t>
      </w:r>
    </w:p>
    <w:p w14:paraId="423EDFDE" w14:textId="77777777" w:rsidR="005E5B13" w:rsidRDefault="003E49C3">
      <w:pPr>
        <w:pStyle w:val="ProductList-Body"/>
      </w:pPr>
      <w:r>
        <w:t xml:space="preserve">GitHub Enterprise </w:t>
      </w:r>
      <w:r>
        <w:t>または</w:t>
      </w:r>
      <w:r>
        <w:t xml:space="preserve"> GitHub Enterprise </w:t>
      </w:r>
      <w:r>
        <w:t>を含むサービスの</w:t>
      </w:r>
      <w:r>
        <w:t xml:space="preserve"> User SL </w:t>
      </w:r>
      <w:r>
        <w:t>を保有する場合のみ、お客様は、これらのサービスを取得できます。</w:t>
      </w:r>
    </w:p>
    <w:p w14:paraId="011F18CD" w14:textId="77777777" w:rsidR="005E5B13" w:rsidRDefault="005E5B13">
      <w:pPr>
        <w:pStyle w:val="ProductList-Body"/>
      </w:pPr>
    </w:p>
    <w:p w14:paraId="21071916" w14:textId="77777777" w:rsidR="005E5B13" w:rsidRDefault="003E49C3">
      <w:pPr>
        <w:pStyle w:val="ProductList-ClauseHeading"/>
        <w:outlineLvl w:val="4"/>
      </w:pPr>
      <w:r>
        <w:t xml:space="preserve">2.3 GitHub Advanced Security </w:t>
      </w:r>
      <w:r>
        <w:t>と</w:t>
      </w:r>
      <w:r>
        <w:t xml:space="preserve"> GitHub Insights</w:t>
      </w:r>
    </w:p>
    <w:p w14:paraId="285A25B4" w14:textId="77777777" w:rsidR="005E5B13" w:rsidRDefault="003E49C3">
      <w:pPr>
        <w:pStyle w:val="ProductList-Body"/>
      </w:pPr>
      <w:r>
        <w:t>お客様は、</w:t>
      </w:r>
      <w:r>
        <w:t xml:space="preserve">GitHub Enterprise </w:t>
      </w:r>
      <w:r>
        <w:t>または</w:t>
      </w:r>
      <w:r>
        <w:t xml:space="preserve"> GitHub Enterprise </w:t>
      </w:r>
      <w:r>
        <w:t>を含むサービスの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w:t>
      </w:r>
      <w:r>
        <w:t xml:space="preserve"> GitHub Advanced Security </w:t>
      </w:r>
      <w:r>
        <w:t>および</w:t>
      </w:r>
      <w:r>
        <w:t xml:space="preserve"> GitHub Insights </w:t>
      </w:r>
      <w:r>
        <w:t>の</w:t>
      </w:r>
      <w:r>
        <w:t xml:space="preserve"> User SL </w:t>
      </w:r>
      <w:r>
        <w:t>を取得できますが、お客様のすべての</w:t>
      </w:r>
      <w:r>
        <w:t xml:space="preserve"> GitHub Enterprise </w:t>
      </w:r>
      <w:r>
        <w:t>ユーザーに関して、該当するユーザーの</w:t>
      </w:r>
      <w:r>
        <w:t xml:space="preserve"> User SL </w:t>
      </w:r>
      <w:r>
        <w:t>を取得していることを条件とします。</w:t>
      </w:r>
    </w:p>
    <w:p w14:paraId="25653F06" w14:textId="77777777" w:rsidR="005E5B13" w:rsidRDefault="005E5B13">
      <w:pPr>
        <w:pStyle w:val="ProductList-Body"/>
      </w:pPr>
    </w:p>
    <w:p w14:paraId="382F9618" w14:textId="77777777" w:rsidR="005E5B13" w:rsidRDefault="003E49C3">
      <w:pPr>
        <w:pStyle w:val="ProductList-ClauseHeading"/>
        <w:outlineLvl w:val="4"/>
      </w:pPr>
      <w:r>
        <w:t xml:space="preserve">2.4 </w:t>
      </w:r>
      <w:r>
        <w:t>トレーニングおよび評価</w:t>
      </w:r>
    </w:p>
    <w:p w14:paraId="149DEECD" w14:textId="77777777" w:rsidR="005E5B13" w:rsidRDefault="003E49C3">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09DEE2A0"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566B14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A8D7C9"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65054F2B" w14:textId="77777777" w:rsidR="005E5B13" w:rsidRDefault="005E5B13">
      <w:pPr>
        <w:pStyle w:val="ProductList-Body"/>
      </w:pPr>
    </w:p>
    <w:p w14:paraId="17BB1D69" w14:textId="77777777" w:rsidR="005E5B13" w:rsidRDefault="003E49C3">
      <w:pPr>
        <w:pStyle w:val="ProductList-Offering2HeadingNoBorder"/>
        <w:outlineLvl w:val="2"/>
      </w:pPr>
      <w:bookmarkStart w:id="314" w:name="_Sec1209"/>
      <w:r>
        <w:t>Microsoft Kaizala Pro</w:t>
      </w:r>
      <w:bookmarkEnd w:id="314"/>
      <w:r>
        <w:fldChar w:fldCharType="begin"/>
      </w:r>
      <w:r>
        <w:instrText xml:space="preserve"> TC "</w:instrText>
      </w:r>
      <w:bookmarkStart w:id="315" w:name="_Toc28612164"/>
      <w:r>
        <w:instrText>Microsoft Kaizala Pro</w:instrText>
      </w:r>
      <w:bookmarkEnd w:id="315"/>
      <w:r>
        <w:instrText>" \l 3</w:instrText>
      </w:r>
      <w:r>
        <w:fldChar w:fldCharType="end"/>
      </w:r>
    </w:p>
    <w:p w14:paraId="0063F122" w14:textId="77777777" w:rsidR="005E5B13" w:rsidRDefault="003E49C3">
      <w:pPr>
        <w:pStyle w:val="ProductList-Offering1SubSection"/>
        <w:outlineLvl w:val="3"/>
      </w:pPr>
      <w:bookmarkStart w:id="316" w:name="_Sec1210"/>
      <w:r>
        <w:t>1.</w:t>
      </w:r>
      <w:r>
        <w:t>利用可能なプログラム</w:t>
      </w:r>
      <w:bookmarkEnd w:id="316"/>
    </w:p>
    <w:tbl>
      <w:tblPr>
        <w:tblStyle w:val="PURTable"/>
        <w:tblW w:w="0" w:type="dxa"/>
        <w:tblLook w:val="04A0" w:firstRow="1" w:lastRow="0" w:firstColumn="1" w:lastColumn="0" w:noHBand="0" w:noVBand="1"/>
      </w:tblPr>
      <w:tblGrid>
        <w:gridCol w:w="4125"/>
        <w:gridCol w:w="798"/>
        <w:gridCol w:w="693"/>
        <w:gridCol w:w="812"/>
        <w:gridCol w:w="714"/>
        <w:gridCol w:w="729"/>
        <w:gridCol w:w="831"/>
        <w:gridCol w:w="708"/>
        <w:gridCol w:w="699"/>
        <w:gridCol w:w="807"/>
      </w:tblGrid>
      <w:tr w:rsidR="005E5B13" w14:paraId="6941937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264A5E" w14:textId="77777777" w:rsidR="005E5B13" w:rsidRDefault="003E49C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8FFC7A5" w14:textId="77777777" w:rsidR="005E5B13" w:rsidRDefault="003E49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B08CD"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D4FE7"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F29EF"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88793"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5CC66"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F2F28"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10406"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D422A2" w14:textId="77777777" w:rsidR="005E5B13" w:rsidRDefault="003E49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5E5B13" w14:paraId="3E7E399A" w14:textId="77777777">
        <w:tc>
          <w:tcPr>
            <w:tcW w:w="4520" w:type="dxa"/>
            <w:tcBorders>
              <w:top w:val="none" w:sz="4" w:space="0" w:color="BFBFBF"/>
              <w:left w:val="none" w:sz="4" w:space="0" w:color="000000"/>
              <w:bottom w:val="none" w:sz="4" w:space="0" w:color="7F7F7F"/>
              <w:right w:val="none" w:sz="4" w:space="0" w:color="000000"/>
            </w:tcBorders>
          </w:tcPr>
          <w:p w14:paraId="13C41F2B" w14:textId="77777777" w:rsidR="005E5B13" w:rsidRDefault="003E49C3">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65EC78A7"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D9C2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D275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B08E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146A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07278" w14:textId="77777777" w:rsidR="005E5B13" w:rsidRDefault="003E49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464D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CB69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67549" w14:textId="77777777" w:rsidR="005E5B13" w:rsidRDefault="005E5B13">
            <w:pPr>
              <w:pStyle w:val="ProductList-TableBody"/>
              <w:jc w:val="center"/>
            </w:pPr>
          </w:p>
        </w:tc>
      </w:tr>
    </w:tbl>
    <w:p w14:paraId="0B7498BF" w14:textId="77777777" w:rsidR="005E5B13" w:rsidRDefault="003E49C3">
      <w:pPr>
        <w:pStyle w:val="ProductList-Offering1SubSection"/>
        <w:outlineLvl w:val="3"/>
      </w:pPr>
      <w:bookmarkStart w:id="317" w:name="_Sec1211"/>
      <w:r>
        <w:t>2.</w:t>
      </w:r>
      <w:r>
        <w:t>製品使用条件</w:t>
      </w:r>
      <w:bookmarkEnd w:id="317"/>
    </w:p>
    <w:tbl>
      <w:tblPr>
        <w:tblStyle w:val="PURTable"/>
        <w:tblW w:w="0" w:type="dxa"/>
        <w:tblLook w:val="04A0" w:firstRow="1" w:lastRow="0" w:firstColumn="1" w:lastColumn="0" w:noHBand="0" w:noVBand="1"/>
      </w:tblPr>
      <w:tblGrid>
        <w:gridCol w:w="3638"/>
        <w:gridCol w:w="3627"/>
        <w:gridCol w:w="3651"/>
      </w:tblGrid>
      <w:tr w:rsidR="005E5B13" w14:paraId="057B5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49C06" w14:textId="77777777" w:rsidR="005E5B13" w:rsidRDefault="003E49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B25458"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A765C" w14:textId="77777777" w:rsidR="005E5B13" w:rsidRDefault="003E49C3">
            <w:pPr>
              <w:pStyle w:val="ProductList-TableBody"/>
            </w:pPr>
            <w:r>
              <w:rPr>
                <w:color w:val="404040"/>
              </w:rPr>
              <w:t>期間延長対象</w:t>
            </w:r>
            <w:r>
              <w:rPr>
                <w:color w:val="404040"/>
              </w:rPr>
              <w:t xml:space="preserve">: </w:t>
            </w:r>
            <w:r>
              <w:rPr>
                <w:color w:val="404040"/>
              </w:rPr>
              <w:t>なし</w:t>
            </w:r>
          </w:p>
        </w:tc>
      </w:tr>
      <w:tr w:rsidR="005E5B13" w14:paraId="39FF7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93F9F" w14:textId="77777777" w:rsidR="005E5B13" w:rsidRDefault="003E49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AA92D"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90B34" w14:textId="77777777" w:rsidR="005E5B13" w:rsidRDefault="003E49C3">
            <w:pPr>
              <w:pStyle w:val="ProductList-TableBody"/>
            </w:pPr>
            <w:r>
              <w:rPr>
                <w:color w:val="404040"/>
              </w:rPr>
              <w:t>プロモーション</w:t>
            </w:r>
            <w:r>
              <w:rPr>
                <w:color w:val="404040"/>
              </w:rPr>
              <w:t xml:space="preserve">: </w:t>
            </w:r>
            <w:r>
              <w:rPr>
                <w:color w:val="404040"/>
              </w:rPr>
              <w:t>なし</w:t>
            </w:r>
          </w:p>
        </w:tc>
      </w:tr>
      <w:tr w:rsidR="005E5B13" w14:paraId="2CF07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F211E"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7764375" w14:textId="77777777" w:rsidR="005E5B13" w:rsidRDefault="003E49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F06A4E4" w14:textId="77777777" w:rsidR="005E5B13" w:rsidRDefault="003E49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5E5B13" w14:paraId="7374D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31ED2"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14212F6" w14:textId="77777777" w:rsidR="005E5B13" w:rsidRDefault="003E49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EDE5BCE" w14:textId="77777777" w:rsidR="005E5B13" w:rsidRDefault="005E5B13">
            <w:pPr>
              <w:pStyle w:val="ProductList-TableBody"/>
            </w:pPr>
          </w:p>
        </w:tc>
      </w:tr>
    </w:tbl>
    <w:p w14:paraId="63A9B7AC"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4A2E85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8219F"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75D606DB" w14:textId="77777777" w:rsidR="005E5B13" w:rsidRDefault="005E5B13">
      <w:pPr>
        <w:pStyle w:val="ProductList-Body"/>
      </w:pPr>
    </w:p>
    <w:p w14:paraId="2ED1F8B8" w14:textId="77777777" w:rsidR="005E5B13" w:rsidRDefault="003E49C3">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8612165"/>
      <w:r>
        <w:instrText>Microsoft Cloud App Security</w:instrText>
      </w:r>
      <w:bookmarkEnd w:id="319"/>
      <w:r>
        <w:instrText>" \l 3</w:instrText>
      </w:r>
      <w:r>
        <w:fldChar w:fldCharType="end"/>
      </w:r>
    </w:p>
    <w:p w14:paraId="483F79BE" w14:textId="77777777" w:rsidR="005E5B13" w:rsidRDefault="003E49C3">
      <w:pPr>
        <w:pStyle w:val="ProductList-Offering1SubSection"/>
        <w:outlineLvl w:val="3"/>
      </w:pPr>
      <w:bookmarkStart w:id="320" w:name="_Sec1207"/>
      <w:r>
        <w:t>1.</w:t>
      </w:r>
      <w:r>
        <w:t>利用可能なプログラム</w:t>
      </w:r>
      <w:bookmarkEnd w:id="320"/>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5E5B13" w14:paraId="38F0D10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62E5221" w14:textId="77777777" w:rsidR="005E5B13" w:rsidRDefault="003E49C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A11893C" w14:textId="77777777" w:rsidR="005E5B13" w:rsidRDefault="003E49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ACD6B"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736D9"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FE66B"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76A90"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01264"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E7EBC"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0EE9A"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E70F9" w14:textId="77777777" w:rsidR="005E5B13" w:rsidRDefault="003E49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5E5B13" w14:paraId="677CDDAD" w14:textId="77777777">
        <w:tc>
          <w:tcPr>
            <w:tcW w:w="4520" w:type="dxa"/>
            <w:tcBorders>
              <w:top w:val="none" w:sz="4" w:space="0" w:color="BFBFBF"/>
              <w:left w:val="none" w:sz="4" w:space="0" w:color="000000"/>
              <w:bottom w:val="dashed" w:sz="4" w:space="0" w:color="7F7F7F"/>
              <w:right w:val="none" w:sz="4" w:space="0" w:color="000000"/>
            </w:tcBorders>
          </w:tcPr>
          <w:p w14:paraId="098EF752" w14:textId="77777777" w:rsidR="005E5B13" w:rsidRDefault="003E49C3">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CB2C41A"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A05F2"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2C8F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574F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511FB"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F936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6289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EEFD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492B4" w14:textId="77777777" w:rsidR="005E5B13" w:rsidRDefault="005E5B13">
            <w:pPr>
              <w:pStyle w:val="ProductList-TableBody"/>
              <w:jc w:val="center"/>
            </w:pPr>
          </w:p>
        </w:tc>
      </w:tr>
    </w:tbl>
    <w:p w14:paraId="3C513154" w14:textId="77777777" w:rsidR="005E5B13" w:rsidRDefault="005E5B13">
      <w:pPr>
        <w:pStyle w:val="ProductList-Body"/>
      </w:pPr>
    </w:p>
    <w:p w14:paraId="11DE4A8C" w14:textId="77777777" w:rsidR="005E5B13" w:rsidRDefault="003E49C3">
      <w:pPr>
        <w:pStyle w:val="ProductList-Offering1SubSection"/>
        <w:outlineLvl w:val="3"/>
      </w:pPr>
      <w:bookmarkStart w:id="321" w:name="_Sec1208"/>
      <w:r>
        <w:t>2.</w:t>
      </w:r>
      <w:r>
        <w:t>製品使用条件</w:t>
      </w:r>
      <w:bookmarkEnd w:id="321"/>
    </w:p>
    <w:tbl>
      <w:tblPr>
        <w:tblStyle w:val="PURTable"/>
        <w:tblW w:w="0" w:type="dxa"/>
        <w:tblLook w:val="04A0" w:firstRow="1" w:lastRow="0" w:firstColumn="1" w:lastColumn="0" w:noHBand="0" w:noVBand="1"/>
      </w:tblPr>
      <w:tblGrid>
        <w:gridCol w:w="3638"/>
        <w:gridCol w:w="3627"/>
        <w:gridCol w:w="3651"/>
      </w:tblGrid>
      <w:tr w:rsidR="005E5B13" w14:paraId="10E81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E86F9" w14:textId="77777777" w:rsidR="005E5B13" w:rsidRDefault="003E49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ECB514"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EBAA10" w14:textId="77777777" w:rsidR="005E5B13" w:rsidRDefault="003E49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E5B13" w14:paraId="48151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195C9" w14:textId="77777777" w:rsidR="005E5B13" w:rsidRDefault="003E49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C1150"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12D56" w14:textId="77777777" w:rsidR="005E5B13" w:rsidRDefault="003E49C3">
            <w:pPr>
              <w:pStyle w:val="ProductList-TableBody"/>
            </w:pPr>
            <w:r>
              <w:rPr>
                <w:color w:val="404040"/>
              </w:rPr>
              <w:t>プロモーション</w:t>
            </w:r>
            <w:r>
              <w:rPr>
                <w:color w:val="404040"/>
              </w:rPr>
              <w:t xml:space="preserve">: </w:t>
            </w:r>
            <w:r>
              <w:rPr>
                <w:color w:val="404040"/>
              </w:rPr>
              <w:t>なし</w:t>
            </w:r>
          </w:p>
        </w:tc>
      </w:tr>
      <w:tr w:rsidR="005E5B13" w14:paraId="55F59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55E5C7" w14:textId="77777777" w:rsidR="005E5B13" w:rsidRDefault="003E49C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5D073F" w14:textId="77777777" w:rsidR="005E5B13" w:rsidRDefault="003E49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EBAA6A" w14:textId="77777777" w:rsidR="005E5B13" w:rsidRDefault="003E49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5E5B13" w14:paraId="7A2E5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94991C" w14:textId="77777777" w:rsidR="005E5B13" w:rsidRDefault="003E49C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C2A309" w14:textId="77777777" w:rsidR="005E5B13" w:rsidRDefault="003E49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F55E45" w14:textId="77777777" w:rsidR="005E5B13" w:rsidRDefault="005E5B13">
            <w:pPr>
              <w:pStyle w:val="ProductList-TableBody"/>
            </w:pPr>
          </w:p>
        </w:tc>
      </w:tr>
    </w:tbl>
    <w:p w14:paraId="5F4A2E22"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029F27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8AE2F"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2EACDF9A" w14:textId="77777777" w:rsidR="005E5B13" w:rsidRDefault="005E5B13">
      <w:pPr>
        <w:pStyle w:val="ProductList-Body"/>
      </w:pPr>
    </w:p>
    <w:p w14:paraId="390ADCC8" w14:textId="77777777" w:rsidR="005E5B13" w:rsidRDefault="003E49C3">
      <w:pPr>
        <w:pStyle w:val="ProductList-Offering2HeadingNoBorder"/>
        <w:outlineLvl w:val="2"/>
      </w:pPr>
      <w:bookmarkStart w:id="322" w:name="_Sec1284"/>
      <w:r>
        <w:t>Microsoft Graph data connect for ISVs</w:t>
      </w:r>
      <w:bookmarkEnd w:id="322"/>
      <w:r>
        <w:fldChar w:fldCharType="begin"/>
      </w:r>
      <w:r>
        <w:instrText xml:space="preserve"> TC "</w:instrText>
      </w:r>
      <w:bookmarkStart w:id="323" w:name="_Toc28612166"/>
      <w:r>
        <w:instrText>Microsoft Graph data connect for ISVs</w:instrText>
      </w:r>
      <w:bookmarkEnd w:id="323"/>
      <w:r>
        <w:instrText>" \l 3</w:instrText>
      </w:r>
      <w:r>
        <w:fldChar w:fldCharType="end"/>
      </w:r>
    </w:p>
    <w:p w14:paraId="70C4BA39" w14:textId="77777777" w:rsidR="005E5B13" w:rsidRDefault="003E49C3">
      <w:pPr>
        <w:pStyle w:val="ProductList-Offering1SubSection"/>
        <w:outlineLvl w:val="3"/>
      </w:pPr>
      <w:bookmarkStart w:id="324" w:name="_Sec1285"/>
      <w:r>
        <w:t>1.</w:t>
      </w:r>
      <w:r>
        <w:t>利用可能なプログラム</w:t>
      </w:r>
      <w:bookmarkEnd w:id="324"/>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5E5B13" w14:paraId="1A0F0A4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629072E" w14:textId="77777777" w:rsidR="005E5B13" w:rsidRDefault="003E49C3">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054DE6" w14:textId="77777777" w:rsidR="005E5B13" w:rsidRDefault="003E49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8A3064"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6F633D"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3EFF30"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D0C115"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8C2B00"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5AA02E"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BFBDE2"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E45147" w14:textId="77777777" w:rsidR="005E5B13" w:rsidRDefault="003E49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5E5B13" w14:paraId="3158EECF" w14:textId="77777777">
        <w:tc>
          <w:tcPr>
            <w:tcW w:w="4520" w:type="dxa"/>
            <w:tcBorders>
              <w:top w:val="single" w:sz="4" w:space="0" w:color="FFFFFF"/>
              <w:left w:val="single" w:sz="4" w:space="0" w:color="FFFFFF"/>
              <w:bottom w:val="single" w:sz="4" w:space="0" w:color="FFFFFF"/>
              <w:right w:val="single" w:sz="4" w:space="0" w:color="FFFFFF"/>
            </w:tcBorders>
          </w:tcPr>
          <w:p w14:paraId="4E0923F3" w14:textId="77777777" w:rsidR="005E5B13" w:rsidRDefault="003E49C3">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FB4EDEE"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189654"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C10AC"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86F92"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D331E"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AEE22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62332"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0FDC6" w14:textId="77777777" w:rsidR="005E5B13" w:rsidRDefault="005E5B1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448C8" w14:textId="77777777" w:rsidR="005E5B13" w:rsidRDefault="005E5B13">
            <w:pPr>
              <w:pStyle w:val="ProductList-TableBody"/>
              <w:jc w:val="center"/>
            </w:pPr>
          </w:p>
        </w:tc>
      </w:tr>
    </w:tbl>
    <w:p w14:paraId="3BCE3FFC" w14:textId="77777777" w:rsidR="005E5B13" w:rsidRDefault="005E5B13">
      <w:pPr>
        <w:pStyle w:val="ProductList-Body"/>
      </w:pPr>
    </w:p>
    <w:p w14:paraId="727976A4" w14:textId="77777777" w:rsidR="005E5B13" w:rsidRDefault="003E49C3">
      <w:pPr>
        <w:pStyle w:val="ProductList-Offering1SubSection"/>
        <w:outlineLvl w:val="3"/>
      </w:pPr>
      <w:bookmarkStart w:id="325" w:name="_Sec1286"/>
      <w:r>
        <w:t>2.</w:t>
      </w:r>
      <w:r>
        <w:t>製品使用条件</w:t>
      </w:r>
      <w:bookmarkEnd w:id="325"/>
    </w:p>
    <w:tbl>
      <w:tblPr>
        <w:tblStyle w:val="PURTable"/>
        <w:tblW w:w="0" w:type="dxa"/>
        <w:tblLook w:val="04A0" w:firstRow="1" w:lastRow="0" w:firstColumn="1" w:lastColumn="0" w:noHBand="0" w:noVBand="1"/>
      </w:tblPr>
      <w:tblGrid>
        <w:gridCol w:w="3637"/>
        <w:gridCol w:w="3521"/>
        <w:gridCol w:w="3758"/>
      </w:tblGrid>
      <w:tr w:rsidR="005E5B13" w14:paraId="20609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8C97873" w14:textId="77777777" w:rsidR="005E5B13" w:rsidRDefault="003E49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41EABD2"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7B25B2D" w14:textId="77777777" w:rsidR="005E5B13" w:rsidRDefault="003E49C3">
            <w:pPr>
              <w:pStyle w:val="ProductList-TableBody"/>
            </w:pPr>
            <w:r>
              <w:rPr>
                <w:color w:val="404040"/>
              </w:rPr>
              <w:t>期間延長対象</w:t>
            </w:r>
            <w:r>
              <w:rPr>
                <w:color w:val="404040"/>
              </w:rPr>
              <w:t xml:space="preserve">: </w:t>
            </w:r>
            <w:r>
              <w:rPr>
                <w:color w:val="404040"/>
              </w:rPr>
              <w:t>なし</w:t>
            </w:r>
          </w:p>
        </w:tc>
      </w:tr>
      <w:tr w:rsidR="005E5B13" w14:paraId="31065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C8AD2" w14:textId="77777777" w:rsidR="005E5B13" w:rsidRDefault="003E49C3">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8E66DD6" w14:textId="77777777" w:rsidR="005E5B13" w:rsidRDefault="003E49C3">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B107286" w14:textId="77777777" w:rsidR="005E5B13" w:rsidRDefault="003E49C3">
            <w:pPr>
              <w:pStyle w:val="ProductList-TableBody"/>
            </w:pPr>
            <w:r>
              <w:rPr>
                <w:color w:val="404040"/>
              </w:rPr>
              <w:t>プロモーション</w:t>
            </w:r>
            <w:r>
              <w:rPr>
                <w:color w:val="404040"/>
              </w:rPr>
              <w:t xml:space="preserve">: </w:t>
            </w:r>
            <w:r>
              <w:rPr>
                <w:color w:val="404040"/>
              </w:rPr>
              <w:t>なし</w:t>
            </w:r>
          </w:p>
        </w:tc>
      </w:tr>
      <w:tr w:rsidR="005E5B13" w14:paraId="27052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FF736"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D0BB9A5" w14:textId="77777777" w:rsidR="005E5B13" w:rsidRDefault="003E49C3">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5DDBF6B" w14:textId="77777777" w:rsidR="005E5B13" w:rsidRDefault="003E49C3">
            <w:pPr>
              <w:pStyle w:val="ProductList-TableBody"/>
            </w:pPr>
            <w:r>
              <w:rPr>
                <w:color w:val="404040"/>
              </w:rPr>
              <w:t>削減対象</w:t>
            </w:r>
            <w:r>
              <w:rPr>
                <w:color w:val="404040"/>
              </w:rPr>
              <w:t xml:space="preserve"> (SCE): </w:t>
            </w:r>
            <w:r>
              <w:rPr>
                <w:color w:val="404040"/>
              </w:rPr>
              <w:t>なし</w:t>
            </w:r>
          </w:p>
        </w:tc>
      </w:tr>
      <w:tr w:rsidR="005E5B13" w14:paraId="11230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92593"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tcPr>
          <w:p w14:paraId="78F33E28" w14:textId="77777777" w:rsidR="005E5B13" w:rsidRDefault="003E49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160" w:type="dxa"/>
            <w:tcBorders>
              <w:top w:val="single" w:sz="4" w:space="0" w:color="000000"/>
              <w:left w:val="single" w:sz="4" w:space="0" w:color="000000"/>
              <w:bottom w:val="single" w:sz="4" w:space="0" w:color="000000"/>
              <w:right w:val="single" w:sz="4" w:space="0" w:color="000000"/>
            </w:tcBorders>
          </w:tcPr>
          <w:p w14:paraId="26A488DB" w14:textId="77777777" w:rsidR="005E5B13" w:rsidRDefault="005E5B13">
            <w:pPr>
              <w:pStyle w:val="ProductList-TableBody"/>
            </w:pPr>
          </w:p>
        </w:tc>
      </w:tr>
    </w:tbl>
    <w:p w14:paraId="086A1037"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66B335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FCC234"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0426F5A6" w14:textId="77777777" w:rsidR="005E5B13" w:rsidRDefault="005E5B13">
      <w:pPr>
        <w:pStyle w:val="ProductList-Body"/>
      </w:pPr>
    </w:p>
    <w:p w14:paraId="65AA8CE9" w14:textId="77777777" w:rsidR="005E5B13" w:rsidRDefault="003E49C3">
      <w:pPr>
        <w:pStyle w:val="ProductList-Offering2HeadingNoBorder"/>
        <w:outlineLvl w:val="2"/>
      </w:pPr>
      <w:bookmarkStart w:id="326" w:name="_Sec630"/>
      <w:r>
        <w:t>Microsoft Intune</w:t>
      </w:r>
      <w:bookmarkEnd w:id="326"/>
      <w:r>
        <w:fldChar w:fldCharType="begin"/>
      </w:r>
      <w:r>
        <w:instrText xml:space="preserve"> TC "</w:instrText>
      </w:r>
      <w:bookmarkStart w:id="327" w:name="_Toc28612167"/>
      <w:r>
        <w:instrText>Microsoft Intune</w:instrText>
      </w:r>
      <w:bookmarkEnd w:id="327"/>
      <w:r>
        <w:instrText>" \l 3</w:instrText>
      </w:r>
      <w:r>
        <w:fldChar w:fldCharType="end"/>
      </w:r>
    </w:p>
    <w:p w14:paraId="5AECBBE8" w14:textId="77777777" w:rsidR="005E5B13" w:rsidRDefault="003E49C3">
      <w:pPr>
        <w:pStyle w:val="ProductList-Offering1SubSection"/>
        <w:outlineLvl w:val="3"/>
      </w:pPr>
      <w:bookmarkStart w:id="328" w:name="_Sec714"/>
      <w:r>
        <w:t>1.</w:t>
      </w:r>
      <w:r>
        <w:t>利用可能なプログラム</w:t>
      </w:r>
      <w:bookmarkEnd w:id="328"/>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5E5B13" w14:paraId="3325DBC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6F19763" w14:textId="77777777" w:rsidR="005E5B13" w:rsidRDefault="003E49C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D497E37" w14:textId="77777777" w:rsidR="005E5B13" w:rsidRDefault="003E49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BE83C"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920FB"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33F8F"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A2CE2"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48D56F"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0DC90"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A66F7"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CE5BA" w14:textId="77777777" w:rsidR="005E5B13" w:rsidRDefault="003E49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5E5B13" w14:paraId="3700EB95" w14:textId="77777777">
        <w:tc>
          <w:tcPr>
            <w:tcW w:w="4520" w:type="dxa"/>
            <w:tcBorders>
              <w:top w:val="none" w:sz="4" w:space="0" w:color="BFBFBF"/>
              <w:left w:val="none" w:sz="4" w:space="0" w:color="000000"/>
              <w:bottom w:val="dashed" w:sz="4" w:space="0" w:color="7F7F7F"/>
              <w:right w:val="none" w:sz="4" w:space="0" w:color="000000"/>
            </w:tcBorders>
          </w:tcPr>
          <w:p w14:paraId="4E6E0909" w14:textId="77777777" w:rsidR="005E5B13" w:rsidRDefault="003E49C3">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E5D75A2"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6C01D"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4E08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6FD53"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14846"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E673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A954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CA425"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20EDC" w14:textId="77777777" w:rsidR="005E5B13" w:rsidRDefault="005E5B13">
            <w:pPr>
              <w:pStyle w:val="ProductList-TableBody"/>
              <w:jc w:val="center"/>
            </w:pPr>
          </w:p>
        </w:tc>
      </w:tr>
      <w:tr w:rsidR="005E5B13" w14:paraId="43370F2D" w14:textId="77777777">
        <w:tc>
          <w:tcPr>
            <w:tcW w:w="4520" w:type="dxa"/>
            <w:tcBorders>
              <w:top w:val="dashed" w:sz="4" w:space="0" w:color="7F7F7F"/>
              <w:left w:val="none" w:sz="4" w:space="0" w:color="6E6E6E"/>
              <w:bottom w:val="dashed" w:sz="4" w:space="0" w:color="7F7F7F"/>
              <w:right w:val="none" w:sz="4" w:space="0" w:color="6E6E6E"/>
            </w:tcBorders>
          </w:tcPr>
          <w:p w14:paraId="395A8EEB" w14:textId="77777777" w:rsidR="005E5B13" w:rsidRDefault="003E49C3">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62299467"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F14BF"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BE1B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F0CE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F21E9"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4A44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E762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7B1DF"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FB3F2" w14:textId="77777777" w:rsidR="005E5B13" w:rsidRDefault="005E5B13">
            <w:pPr>
              <w:pStyle w:val="ProductList-TableBody"/>
              <w:jc w:val="center"/>
            </w:pPr>
          </w:p>
        </w:tc>
      </w:tr>
      <w:tr w:rsidR="005E5B13" w14:paraId="56D5AA9D" w14:textId="77777777">
        <w:tc>
          <w:tcPr>
            <w:tcW w:w="4520" w:type="dxa"/>
            <w:tcBorders>
              <w:top w:val="dashed" w:sz="4" w:space="0" w:color="7F7F7F"/>
              <w:left w:val="none" w:sz="4" w:space="0" w:color="6E6E6E"/>
              <w:bottom w:val="dashed" w:sz="4" w:space="0" w:color="7F7F7F"/>
              <w:right w:val="none" w:sz="4" w:space="0" w:color="6E6E6E"/>
            </w:tcBorders>
          </w:tcPr>
          <w:p w14:paraId="324DF708" w14:textId="77777777" w:rsidR="005E5B13" w:rsidRDefault="003E49C3">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740AC4E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080F9" w14:textId="77777777" w:rsidR="005E5B13" w:rsidRDefault="003E49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0ACF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972A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F429B" w14:textId="77777777" w:rsidR="005E5B13" w:rsidRDefault="003E49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B366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2340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2D600"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86F60" w14:textId="77777777" w:rsidR="005E5B13" w:rsidRDefault="005E5B13">
            <w:pPr>
              <w:pStyle w:val="ProductList-TableBody"/>
              <w:jc w:val="center"/>
            </w:pPr>
          </w:p>
        </w:tc>
      </w:tr>
      <w:tr w:rsidR="005E5B13" w14:paraId="6D6338B6" w14:textId="77777777">
        <w:tc>
          <w:tcPr>
            <w:tcW w:w="4520" w:type="dxa"/>
            <w:tcBorders>
              <w:top w:val="dashed" w:sz="4" w:space="0" w:color="7F7F7F"/>
              <w:left w:val="none" w:sz="4" w:space="0" w:color="6E6E6E"/>
              <w:bottom w:val="dashed" w:sz="4" w:space="0" w:color="949494"/>
              <w:right w:val="none" w:sz="4" w:space="0" w:color="6E6E6E"/>
            </w:tcBorders>
          </w:tcPr>
          <w:p w14:paraId="5DFF22DF" w14:textId="77777777" w:rsidR="005E5B13" w:rsidRDefault="003E49C3">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FE9BD0D"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4EBF"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7E9F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7E79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BBE61"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3701F"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129C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CB34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75C0E" w14:textId="77777777" w:rsidR="005E5B13" w:rsidRDefault="005E5B13">
            <w:pPr>
              <w:pStyle w:val="ProductList-TableBody"/>
              <w:jc w:val="center"/>
            </w:pPr>
          </w:p>
        </w:tc>
      </w:tr>
      <w:tr w:rsidR="005E5B13" w14:paraId="6656D2CC" w14:textId="77777777">
        <w:tc>
          <w:tcPr>
            <w:tcW w:w="4520" w:type="dxa"/>
            <w:tcBorders>
              <w:top w:val="dashed" w:sz="4" w:space="0" w:color="949494"/>
              <w:left w:val="none" w:sz="4" w:space="0" w:color="6E6E6E"/>
              <w:bottom w:val="dashed" w:sz="4" w:space="0" w:color="949494"/>
              <w:right w:val="none" w:sz="4" w:space="0" w:color="6E6E6E"/>
            </w:tcBorders>
          </w:tcPr>
          <w:p w14:paraId="12837DBB" w14:textId="77777777" w:rsidR="005E5B13" w:rsidRDefault="003E49C3">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597B19B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676D1"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91B0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D982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20E9F"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79B1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4A295"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E0BF1"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CDFE9" w14:textId="77777777" w:rsidR="005E5B13" w:rsidRDefault="005E5B13">
            <w:pPr>
              <w:pStyle w:val="ProductList-TableBody"/>
              <w:jc w:val="center"/>
            </w:pPr>
          </w:p>
        </w:tc>
      </w:tr>
      <w:tr w:rsidR="005E5B13" w14:paraId="3144D32E" w14:textId="77777777">
        <w:tc>
          <w:tcPr>
            <w:tcW w:w="4520" w:type="dxa"/>
            <w:tcBorders>
              <w:top w:val="dashed" w:sz="4" w:space="0" w:color="949494"/>
              <w:left w:val="none" w:sz="4" w:space="0" w:color="6E6E6E"/>
              <w:bottom w:val="dashed" w:sz="4" w:space="0" w:color="B7B7B7"/>
              <w:right w:val="none" w:sz="4" w:space="0" w:color="6E6E6E"/>
            </w:tcBorders>
          </w:tcPr>
          <w:p w14:paraId="2BE1BE31" w14:textId="77777777" w:rsidR="005E5B13" w:rsidRDefault="003E49C3">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0E4A2EB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F4FA4"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F17A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B29A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A9AAE"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CCDF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664E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8F80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F509F" w14:textId="77777777" w:rsidR="005E5B13" w:rsidRDefault="005E5B13">
            <w:pPr>
              <w:pStyle w:val="ProductList-TableBody"/>
              <w:jc w:val="center"/>
            </w:pPr>
          </w:p>
        </w:tc>
      </w:tr>
      <w:tr w:rsidR="005E5B13" w14:paraId="16FA83FC" w14:textId="77777777">
        <w:tc>
          <w:tcPr>
            <w:tcW w:w="4520" w:type="dxa"/>
            <w:tcBorders>
              <w:top w:val="dashed" w:sz="4" w:space="0" w:color="B7B7B7"/>
              <w:left w:val="none" w:sz="4" w:space="0" w:color="6E6E6E"/>
              <w:bottom w:val="none" w:sz="4" w:space="0" w:color="BFBFBF"/>
              <w:right w:val="none" w:sz="4" w:space="0" w:color="6E6E6E"/>
            </w:tcBorders>
          </w:tcPr>
          <w:p w14:paraId="3866695F" w14:textId="77777777" w:rsidR="005E5B13" w:rsidRDefault="003E49C3">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4BE53D4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D7A01"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E59B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3D9A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0D8C6"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8CAE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C780C"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661CB"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25EC6" w14:textId="77777777" w:rsidR="005E5B13" w:rsidRDefault="005E5B13">
            <w:pPr>
              <w:pStyle w:val="ProductList-TableBody"/>
              <w:jc w:val="center"/>
            </w:pPr>
          </w:p>
        </w:tc>
      </w:tr>
    </w:tbl>
    <w:p w14:paraId="23A61AEA" w14:textId="77777777" w:rsidR="005E5B13" w:rsidRDefault="003E49C3">
      <w:pPr>
        <w:pStyle w:val="ProductList-Offering1SubSection"/>
        <w:outlineLvl w:val="3"/>
      </w:pPr>
      <w:bookmarkStart w:id="329" w:name="_Sec769"/>
      <w:r>
        <w:t>2.</w:t>
      </w:r>
      <w:r>
        <w:t>製品使用条件</w:t>
      </w:r>
      <w:bookmarkEnd w:id="329"/>
    </w:p>
    <w:tbl>
      <w:tblPr>
        <w:tblStyle w:val="PURTable"/>
        <w:tblW w:w="0" w:type="dxa"/>
        <w:tblLook w:val="04A0" w:firstRow="1" w:lastRow="0" w:firstColumn="1" w:lastColumn="0" w:noHBand="0" w:noVBand="1"/>
      </w:tblPr>
      <w:tblGrid>
        <w:gridCol w:w="3618"/>
        <w:gridCol w:w="3666"/>
        <w:gridCol w:w="3632"/>
      </w:tblGrid>
      <w:tr w:rsidR="005E5B13" w14:paraId="525AD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3379C" w14:textId="77777777" w:rsidR="005E5B13" w:rsidRDefault="003E49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5922C8"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1981498" w14:textId="77777777" w:rsidR="005E5B13" w:rsidRDefault="003E49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5E5B13" w14:paraId="6DCF2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C4C79" w14:textId="77777777" w:rsidR="005E5B13" w:rsidRDefault="003E49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E6166"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B5CAC" w14:textId="77777777" w:rsidR="005E5B13" w:rsidRDefault="003E49C3">
            <w:pPr>
              <w:pStyle w:val="ProductList-TableBody"/>
            </w:pPr>
            <w:r>
              <w:rPr>
                <w:color w:val="404040"/>
              </w:rPr>
              <w:t>プロモーション</w:t>
            </w:r>
            <w:r>
              <w:rPr>
                <w:color w:val="404040"/>
              </w:rPr>
              <w:t xml:space="preserve">: </w:t>
            </w:r>
            <w:r>
              <w:rPr>
                <w:color w:val="404040"/>
              </w:rPr>
              <w:t>なし</w:t>
            </w:r>
          </w:p>
        </w:tc>
      </w:tr>
      <w:tr w:rsidR="005E5B13" w14:paraId="2869F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897D3"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D95469A" w14:textId="77777777" w:rsidR="005E5B13" w:rsidRDefault="003E49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270B0" w14:textId="77777777" w:rsidR="005E5B13" w:rsidRDefault="003E49C3">
            <w:pPr>
              <w:pStyle w:val="ProductList-TableBody"/>
            </w:pPr>
            <w:r>
              <w:rPr>
                <w:color w:val="404040"/>
              </w:rPr>
              <w:t>削減対象</w:t>
            </w:r>
            <w:r>
              <w:rPr>
                <w:color w:val="404040"/>
              </w:rPr>
              <w:t xml:space="preserve"> (SCE): </w:t>
            </w:r>
            <w:r>
              <w:rPr>
                <w:color w:val="404040"/>
              </w:rPr>
              <w:t>なし</w:t>
            </w:r>
          </w:p>
        </w:tc>
      </w:tr>
      <w:tr w:rsidR="005E5B13" w14:paraId="2D0FC530" w14:textId="77777777">
        <w:tc>
          <w:tcPr>
            <w:tcW w:w="4040" w:type="dxa"/>
            <w:tcBorders>
              <w:top w:val="single" w:sz="4" w:space="0" w:color="000000"/>
              <w:left w:val="single" w:sz="4" w:space="0" w:color="000000"/>
              <w:bottom w:val="single" w:sz="4" w:space="0" w:color="000000"/>
              <w:right w:val="single" w:sz="4" w:space="0" w:color="000000"/>
            </w:tcBorders>
          </w:tcPr>
          <w:p w14:paraId="04E66A44" w14:textId="77777777" w:rsidR="005E5B13" w:rsidRDefault="003E49C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168756F9" w14:textId="77777777" w:rsidR="005E5B13" w:rsidRDefault="003E49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1203EA2" w14:textId="77777777" w:rsidR="005E5B13" w:rsidRDefault="003E49C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10C9156" w14:textId="77777777" w:rsidR="005E5B13" w:rsidRDefault="005E5B13">
      <w:pPr>
        <w:pStyle w:val="ProductList-Body"/>
      </w:pPr>
    </w:p>
    <w:p w14:paraId="6A307458" w14:textId="77777777" w:rsidR="005E5B13" w:rsidRDefault="003E49C3">
      <w:pPr>
        <w:pStyle w:val="ProductList-ClauseHeading"/>
        <w:outlineLvl w:val="4"/>
      </w:pPr>
      <w:r>
        <w:t>2.1 Microsoft Intune for EDU (Device SL)</w:t>
      </w:r>
    </w:p>
    <w:p w14:paraId="5FEC4795" w14:textId="77777777" w:rsidR="005E5B13" w:rsidRDefault="003E49C3">
      <w:pPr>
        <w:pStyle w:val="ProductList-SubClauseHeading"/>
        <w:outlineLvl w:val="5"/>
      </w:pPr>
      <w:r>
        <w:t xml:space="preserve">2.1.1 </w:t>
      </w:r>
      <w:r>
        <w:t>期間</w:t>
      </w:r>
    </w:p>
    <w:p w14:paraId="06830363" w14:textId="77777777" w:rsidR="005E5B13" w:rsidRDefault="003E49C3">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14:paraId="6B25A1C9" w14:textId="77777777" w:rsidR="005E5B13" w:rsidRDefault="005E5B13">
      <w:pPr>
        <w:pStyle w:val="ProductList-BodyIndented"/>
      </w:pPr>
    </w:p>
    <w:p w14:paraId="1DBC9E66" w14:textId="77777777" w:rsidR="005E5B13" w:rsidRDefault="003E49C3">
      <w:pPr>
        <w:pStyle w:val="ProductList-SubClauseHeading"/>
        <w:outlineLvl w:val="5"/>
      </w:pPr>
      <w:r>
        <w:t xml:space="preserve">2.1.2 </w:t>
      </w:r>
      <w:r>
        <w:t>解約および再割り当て</w:t>
      </w:r>
    </w:p>
    <w:p w14:paraId="681564A0" w14:textId="77777777" w:rsidR="005E5B13" w:rsidRDefault="003E49C3">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17C24976" w14:textId="77777777" w:rsidR="005E5B13" w:rsidRDefault="005E5B13">
      <w:pPr>
        <w:pStyle w:val="ProductList-BodyIndented"/>
      </w:pPr>
    </w:p>
    <w:p w14:paraId="1388E699" w14:textId="77777777" w:rsidR="005E5B13" w:rsidRDefault="003E49C3">
      <w:pPr>
        <w:pStyle w:val="ProductList-ClauseHeading"/>
        <w:outlineLvl w:val="4"/>
      </w:pPr>
      <w:r>
        <w:t>2.2 Microsoft Intune (Device SL)</w:t>
      </w:r>
    </w:p>
    <w:p w14:paraId="06032DF0" w14:textId="77777777" w:rsidR="005E5B13" w:rsidRDefault="003E49C3">
      <w:pPr>
        <w:pStyle w:val="ProductList-Body"/>
      </w:pPr>
      <w:r>
        <w:t xml:space="preserve">Microsoft Intune for Devices </w:t>
      </w:r>
      <w:r>
        <w:t>は新しい</w:t>
      </w:r>
      <w:r>
        <w:t xml:space="preserve"> Intune </w:t>
      </w:r>
      <w:r>
        <w:t>サービスです。</w:t>
      </w:r>
      <w:r>
        <w:t xml:space="preserve">User SL </w:t>
      </w:r>
      <w:r>
        <w:t>の代わりとして</w:t>
      </w:r>
      <w:r>
        <w:t xml:space="preserve"> Microsoft Intune (Device SL) </w:t>
      </w:r>
      <w:r>
        <w:t>を使用できなくなりました。既存の</w:t>
      </w:r>
      <w:r>
        <w:t xml:space="preserve"> Microsoft Intune (Device SL) </w:t>
      </w:r>
      <w:r>
        <w:t>を使用しているお客様は、</w:t>
      </w:r>
      <w:r>
        <w:t xml:space="preserve">2018 </w:t>
      </w:r>
      <w:r>
        <w:t>年</w:t>
      </w:r>
      <w:r>
        <w:t xml:space="preserve"> 10 </w:t>
      </w:r>
      <w:r>
        <w:t>月の</w:t>
      </w:r>
      <w:r>
        <w:t xml:space="preserve"> OST </w:t>
      </w:r>
      <w:r>
        <w:t>に定められた使用権に従って使用を継続できます。これらの同じ使用権に基づく補正発注権利を通じて取得された</w:t>
      </w:r>
      <w:r>
        <w:t xml:space="preserve"> Microsoft Intune (Device SL) </w:t>
      </w:r>
      <w:r>
        <w:t>に基づいてサービスを使用できます。</w:t>
      </w:r>
    </w:p>
    <w:p w14:paraId="43060610" w14:textId="77777777" w:rsidR="005E5B13" w:rsidRDefault="005E5B13">
      <w:pPr>
        <w:pStyle w:val="ProductList-Body"/>
      </w:pPr>
    </w:p>
    <w:p w14:paraId="59235E4A"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3ED024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52BDA"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52119E4B" w14:textId="77777777" w:rsidR="005E5B13" w:rsidRDefault="005E5B13">
      <w:pPr>
        <w:pStyle w:val="ProductList-Body"/>
      </w:pPr>
    </w:p>
    <w:p w14:paraId="08F28E66" w14:textId="77777777" w:rsidR="005E5B13" w:rsidRDefault="003E49C3">
      <w:pPr>
        <w:pStyle w:val="ProductList-Offering2HeadingNoBorder"/>
        <w:outlineLvl w:val="2"/>
      </w:pPr>
      <w:bookmarkStart w:id="330" w:name="_Sec672"/>
      <w:r>
        <w:t>Microsoft Learning</w:t>
      </w:r>
      <w:bookmarkEnd w:id="330"/>
      <w:r>
        <w:fldChar w:fldCharType="begin"/>
      </w:r>
      <w:r>
        <w:instrText xml:space="preserve"> TC "</w:instrText>
      </w:r>
      <w:bookmarkStart w:id="331" w:name="_Toc28612168"/>
      <w:r>
        <w:instrText>Microsoft Learning</w:instrText>
      </w:r>
      <w:bookmarkEnd w:id="331"/>
      <w:r>
        <w:instrText>" \l 3</w:instrText>
      </w:r>
      <w:r>
        <w:fldChar w:fldCharType="end"/>
      </w:r>
    </w:p>
    <w:p w14:paraId="5C4D88CA" w14:textId="77777777" w:rsidR="005E5B13" w:rsidRDefault="003E49C3">
      <w:pPr>
        <w:pStyle w:val="ProductList-Offering1SubSection"/>
        <w:outlineLvl w:val="3"/>
      </w:pPr>
      <w:bookmarkStart w:id="332" w:name="_Sec728"/>
      <w:r>
        <w:t>1.</w:t>
      </w:r>
      <w:r>
        <w:t>利用可能なプログラム</w:t>
      </w:r>
      <w:bookmarkEnd w:id="332"/>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5E5B13" w14:paraId="2974CD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858DE4" w14:textId="77777777" w:rsidR="005E5B13" w:rsidRDefault="003E49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FA13BDF" w14:textId="77777777" w:rsidR="005E5B13" w:rsidRDefault="003E49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29DE6"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F049C3"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A8313"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34373"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8F5A8F"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1FA3C"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9CB48"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849D2" w14:textId="77777777" w:rsidR="005E5B13" w:rsidRDefault="003E49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5E5B13" w14:paraId="32DDB8A1" w14:textId="77777777">
        <w:tc>
          <w:tcPr>
            <w:tcW w:w="4660" w:type="dxa"/>
            <w:tcBorders>
              <w:top w:val="single" w:sz="6" w:space="0" w:color="FFFFFF"/>
              <w:left w:val="none" w:sz="4" w:space="0" w:color="6E6E6E"/>
              <w:bottom w:val="dashed" w:sz="4" w:space="0" w:color="BFBFBF"/>
              <w:right w:val="none" w:sz="4" w:space="0" w:color="6E6E6E"/>
            </w:tcBorders>
          </w:tcPr>
          <w:p w14:paraId="01068ED4" w14:textId="77777777" w:rsidR="005E5B13" w:rsidRDefault="003E49C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A21E73" w14:textId="77777777" w:rsidR="005E5B13" w:rsidRDefault="003E49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70DE7"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D1A2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03B3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C2436"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6222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919A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9A2D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9C815" w14:textId="77777777" w:rsidR="005E5B13" w:rsidRDefault="005E5B13">
            <w:pPr>
              <w:pStyle w:val="ProductList-TableBody"/>
              <w:jc w:val="center"/>
            </w:pPr>
          </w:p>
        </w:tc>
      </w:tr>
      <w:tr w:rsidR="005E5B13" w14:paraId="7A238925" w14:textId="77777777">
        <w:tc>
          <w:tcPr>
            <w:tcW w:w="4660" w:type="dxa"/>
            <w:tcBorders>
              <w:top w:val="dashed" w:sz="4" w:space="0" w:color="BFBFBF"/>
              <w:left w:val="none" w:sz="4" w:space="0" w:color="6E6E6E"/>
              <w:bottom w:val="dashed" w:sz="4" w:space="0" w:color="BFBFBF"/>
              <w:right w:val="none" w:sz="4" w:space="0" w:color="6E6E6E"/>
            </w:tcBorders>
          </w:tcPr>
          <w:p w14:paraId="7F00BAA5" w14:textId="77777777" w:rsidR="005E5B13" w:rsidRDefault="003E49C3">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A055B0E"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2FF8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1B6E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2CC7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A66BD"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45062"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C6C7D"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AA352"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84532" w14:textId="77777777" w:rsidR="005E5B13" w:rsidRDefault="005E5B13">
            <w:pPr>
              <w:pStyle w:val="ProductList-TableBody"/>
              <w:jc w:val="center"/>
            </w:pPr>
          </w:p>
        </w:tc>
      </w:tr>
      <w:tr w:rsidR="005E5B13" w14:paraId="21091FCA" w14:textId="77777777">
        <w:tc>
          <w:tcPr>
            <w:tcW w:w="4660" w:type="dxa"/>
            <w:tcBorders>
              <w:top w:val="dashed" w:sz="4" w:space="0" w:color="BFBFBF"/>
              <w:left w:val="none" w:sz="4" w:space="0" w:color="6E6E6E"/>
              <w:bottom w:val="dashed" w:sz="4" w:space="0" w:color="BFBFBF"/>
              <w:right w:val="none" w:sz="4" w:space="0" w:color="6E6E6E"/>
            </w:tcBorders>
          </w:tcPr>
          <w:p w14:paraId="4051458E" w14:textId="77777777" w:rsidR="005E5B13" w:rsidRDefault="003E49C3">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E62ED5" w14:textId="77777777" w:rsidR="005E5B13" w:rsidRDefault="003E49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F577B"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BC2B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955F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4FE71"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1F09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8C6BF"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D8190"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05065" w14:textId="77777777" w:rsidR="005E5B13" w:rsidRDefault="005E5B13">
            <w:pPr>
              <w:pStyle w:val="ProductList-TableBody"/>
              <w:jc w:val="center"/>
            </w:pPr>
          </w:p>
        </w:tc>
      </w:tr>
      <w:tr w:rsidR="005E5B13" w14:paraId="7B0E2C0B" w14:textId="77777777">
        <w:tc>
          <w:tcPr>
            <w:tcW w:w="4660" w:type="dxa"/>
            <w:tcBorders>
              <w:top w:val="dashed" w:sz="4" w:space="0" w:color="BFBFBF"/>
              <w:left w:val="none" w:sz="4" w:space="0" w:color="6E6E6E"/>
              <w:bottom w:val="dashed" w:sz="4" w:space="0" w:color="BFBFBF"/>
              <w:right w:val="none" w:sz="4" w:space="0" w:color="6E6E6E"/>
            </w:tcBorders>
          </w:tcPr>
          <w:p w14:paraId="76154DD7" w14:textId="77777777" w:rsidR="005E5B13" w:rsidRDefault="003E49C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A58198F" w14:textId="77777777" w:rsidR="005E5B13" w:rsidRDefault="003E49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93E85"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0374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66DA6"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949B4"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D546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C07B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049C6"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B126A" w14:textId="77777777" w:rsidR="005E5B13" w:rsidRDefault="005E5B13">
            <w:pPr>
              <w:pStyle w:val="ProductList-TableBody"/>
              <w:jc w:val="center"/>
            </w:pPr>
          </w:p>
        </w:tc>
      </w:tr>
      <w:tr w:rsidR="005E5B13" w14:paraId="29F26EB3" w14:textId="77777777">
        <w:tc>
          <w:tcPr>
            <w:tcW w:w="4660" w:type="dxa"/>
            <w:tcBorders>
              <w:top w:val="dashed" w:sz="4" w:space="0" w:color="BFBFBF"/>
              <w:left w:val="none" w:sz="4" w:space="0" w:color="6E6E6E"/>
              <w:bottom w:val="dashed" w:sz="4" w:space="0" w:color="BFBFBF"/>
              <w:right w:val="none" w:sz="4" w:space="0" w:color="6E6E6E"/>
            </w:tcBorders>
          </w:tcPr>
          <w:p w14:paraId="69BCA365" w14:textId="77777777" w:rsidR="005E5B13" w:rsidRDefault="003E49C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4D54E35" w14:textId="77777777" w:rsidR="005E5B13" w:rsidRDefault="003E49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60C0B"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8ABBA"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1057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A981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994A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9A76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74213"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ECD30" w14:textId="77777777" w:rsidR="005E5B13" w:rsidRDefault="005E5B13">
            <w:pPr>
              <w:pStyle w:val="ProductList-TableBody"/>
              <w:jc w:val="center"/>
            </w:pPr>
          </w:p>
        </w:tc>
      </w:tr>
      <w:tr w:rsidR="005E5B13" w14:paraId="312F4B3E" w14:textId="77777777">
        <w:tc>
          <w:tcPr>
            <w:tcW w:w="4660" w:type="dxa"/>
            <w:tcBorders>
              <w:top w:val="dashed" w:sz="4" w:space="0" w:color="BFBFBF"/>
              <w:left w:val="none" w:sz="4" w:space="0" w:color="6E6E6E"/>
              <w:bottom w:val="none" w:sz="4" w:space="0" w:color="BFBFBF"/>
              <w:right w:val="none" w:sz="4" w:space="0" w:color="6E6E6E"/>
            </w:tcBorders>
          </w:tcPr>
          <w:p w14:paraId="548D8EB6" w14:textId="77777777" w:rsidR="005E5B13" w:rsidRDefault="003E49C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55A8B31C" w14:textId="77777777" w:rsidR="005E5B13" w:rsidRDefault="003E49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C0E97"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8936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B49A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676B3"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4666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8574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A0A6E"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ECF30" w14:textId="77777777" w:rsidR="005E5B13" w:rsidRDefault="005E5B13">
            <w:pPr>
              <w:pStyle w:val="ProductList-TableBody"/>
              <w:jc w:val="center"/>
            </w:pPr>
          </w:p>
        </w:tc>
      </w:tr>
    </w:tbl>
    <w:p w14:paraId="7E664517" w14:textId="77777777" w:rsidR="005E5B13" w:rsidRDefault="003E49C3">
      <w:pPr>
        <w:pStyle w:val="ProductList-Offering1SubSection"/>
        <w:outlineLvl w:val="3"/>
      </w:pPr>
      <w:bookmarkStart w:id="333" w:name="_Sec783"/>
      <w:r>
        <w:t>2.</w:t>
      </w:r>
      <w:r>
        <w:t>製品使用条件</w:t>
      </w:r>
      <w:bookmarkEnd w:id="333"/>
    </w:p>
    <w:tbl>
      <w:tblPr>
        <w:tblStyle w:val="PURTable"/>
        <w:tblW w:w="0" w:type="dxa"/>
        <w:tblLook w:val="04A0" w:firstRow="1" w:lastRow="0" w:firstColumn="1" w:lastColumn="0" w:noHBand="0" w:noVBand="1"/>
      </w:tblPr>
      <w:tblGrid>
        <w:gridCol w:w="3638"/>
        <w:gridCol w:w="3627"/>
        <w:gridCol w:w="3651"/>
      </w:tblGrid>
      <w:tr w:rsidR="005E5B13" w14:paraId="3CBEC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56CB5" w14:textId="77777777" w:rsidR="005E5B13" w:rsidRDefault="003E49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D81E38"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0C023D" w14:textId="77777777" w:rsidR="005E5B13" w:rsidRDefault="003E49C3">
            <w:pPr>
              <w:pStyle w:val="ProductList-TableBody"/>
            </w:pPr>
            <w:r>
              <w:rPr>
                <w:color w:val="404040"/>
              </w:rPr>
              <w:t>期間延長対象</w:t>
            </w:r>
            <w:r>
              <w:rPr>
                <w:color w:val="404040"/>
              </w:rPr>
              <w:t xml:space="preserve">: </w:t>
            </w:r>
            <w:r>
              <w:rPr>
                <w:color w:val="404040"/>
              </w:rPr>
              <w:t>なし</w:t>
            </w:r>
          </w:p>
        </w:tc>
      </w:tr>
      <w:tr w:rsidR="005E5B13" w14:paraId="222C7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B484D" w14:textId="77777777" w:rsidR="005E5B13" w:rsidRDefault="003E49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1BCAA"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FA7FE" w14:textId="77777777" w:rsidR="005E5B13" w:rsidRDefault="003E49C3">
            <w:pPr>
              <w:pStyle w:val="ProductList-TableBody"/>
            </w:pPr>
            <w:r>
              <w:rPr>
                <w:color w:val="404040"/>
              </w:rPr>
              <w:t>プロモーション</w:t>
            </w:r>
            <w:r>
              <w:rPr>
                <w:color w:val="404040"/>
              </w:rPr>
              <w:t xml:space="preserve">: </w:t>
            </w:r>
            <w:r>
              <w:rPr>
                <w:color w:val="404040"/>
              </w:rPr>
              <w:t>なし</w:t>
            </w:r>
          </w:p>
        </w:tc>
      </w:tr>
      <w:tr w:rsidR="005E5B13" w14:paraId="7A7AD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224C3"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903CD" w14:textId="77777777" w:rsidR="005E5B13" w:rsidRDefault="003E49C3">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39F15" w14:textId="77777777" w:rsidR="005E5B13" w:rsidRDefault="003E49C3">
            <w:pPr>
              <w:pStyle w:val="ProductList-TableBody"/>
            </w:pPr>
            <w:r>
              <w:rPr>
                <w:color w:val="404040"/>
              </w:rPr>
              <w:t>削減対象</w:t>
            </w:r>
            <w:r>
              <w:rPr>
                <w:color w:val="404040"/>
              </w:rPr>
              <w:t xml:space="preserve"> (SCE): </w:t>
            </w:r>
            <w:r>
              <w:rPr>
                <w:color w:val="404040"/>
              </w:rPr>
              <w:t>なし</w:t>
            </w:r>
          </w:p>
        </w:tc>
      </w:tr>
      <w:tr w:rsidR="005E5B13" w14:paraId="49069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A868C"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87B82" w14:textId="77777777" w:rsidR="005E5B13" w:rsidRDefault="003E49C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6EB1D" w14:textId="77777777" w:rsidR="005E5B13" w:rsidRDefault="005E5B13">
            <w:pPr>
              <w:pStyle w:val="ProductList-TableBody"/>
            </w:pPr>
          </w:p>
        </w:tc>
      </w:tr>
    </w:tbl>
    <w:p w14:paraId="1DBE8DA2" w14:textId="77777777" w:rsidR="005E5B13" w:rsidRDefault="005E5B13">
      <w:pPr>
        <w:pStyle w:val="ProductList-Body"/>
      </w:pPr>
    </w:p>
    <w:p w14:paraId="324C446A" w14:textId="77777777" w:rsidR="005E5B13" w:rsidRDefault="003E49C3">
      <w:pPr>
        <w:pStyle w:val="ProductList-ClauseHeading"/>
        <w:outlineLvl w:val="4"/>
      </w:pPr>
      <w:r>
        <w:t xml:space="preserve">2.1 </w:t>
      </w:r>
      <w:r>
        <w:t>受講券</w:t>
      </w:r>
    </w:p>
    <w:p w14:paraId="32E951B4" w14:textId="77777777" w:rsidR="005E5B13" w:rsidRDefault="003E49C3">
      <w:pPr>
        <w:pStyle w:val="ProductList-Body"/>
      </w:pPr>
      <w:r>
        <w:t>受講券は購入時に提供され、有効期間は購入日から</w:t>
      </w:r>
      <w:r>
        <w:t xml:space="preserve"> 12 </w:t>
      </w:r>
      <w:r>
        <w:t>か月となっています。</w:t>
      </w:r>
    </w:p>
    <w:p w14:paraId="3BF02CE6" w14:textId="77777777" w:rsidR="005E5B13" w:rsidRDefault="005E5B13">
      <w:pPr>
        <w:pStyle w:val="ProductList-Body"/>
      </w:pPr>
    </w:p>
    <w:p w14:paraId="07F74A7A" w14:textId="77777777" w:rsidR="005E5B13" w:rsidRDefault="003E49C3">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14:paraId="34F0D268" w14:textId="77777777" w:rsidR="005E5B13" w:rsidRDefault="003E49C3">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14:paraId="15C4C071"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75FD51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76EAA"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12369629" w14:textId="77777777" w:rsidR="005E5B13" w:rsidRDefault="005E5B13">
      <w:pPr>
        <w:pStyle w:val="ProductList-Body"/>
      </w:pPr>
    </w:p>
    <w:p w14:paraId="532B6129" w14:textId="77777777" w:rsidR="005E5B13" w:rsidRDefault="003E49C3">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8612169"/>
      <w:r>
        <w:instrText>Minecraft: Education Edition</w:instrText>
      </w:r>
      <w:bookmarkEnd w:id="335"/>
      <w:r>
        <w:instrText>" \l 3</w:instrText>
      </w:r>
      <w:r>
        <w:fldChar w:fldCharType="end"/>
      </w:r>
    </w:p>
    <w:p w14:paraId="423B3990" w14:textId="77777777" w:rsidR="005E5B13" w:rsidRDefault="003E49C3">
      <w:pPr>
        <w:pStyle w:val="ProductList-Offering1SubSection"/>
        <w:outlineLvl w:val="3"/>
      </w:pPr>
      <w:bookmarkStart w:id="336" w:name="_Sec1149"/>
      <w:r>
        <w:t>1.</w:t>
      </w:r>
      <w:r>
        <w:t>利用可能なプログラム</w:t>
      </w:r>
      <w:bookmarkEnd w:id="336"/>
    </w:p>
    <w:tbl>
      <w:tblPr>
        <w:tblStyle w:val="PURTable"/>
        <w:tblW w:w="0" w:type="dxa"/>
        <w:tblLook w:val="04A0" w:firstRow="1" w:lastRow="0" w:firstColumn="1" w:lastColumn="0" w:noHBand="0" w:noVBand="1"/>
      </w:tblPr>
      <w:tblGrid>
        <w:gridCol w:w="4243"/>
        <w:gridCol w:w="689"/>
        <w:gridCol w:w="691"/>
        <w:gridCol w:w="810"/>
        <w:gridCol w:w="714"/>
        <w:gridCol w:w="729"/>
        <w:gridCol w:w="830"/>
        <w:gridCol w:w="707"/>
        <w:gridCol w:w="697"/>
        <w:gridCol w:w="806"/>
      </w:tblGrid>
      <w:tr w:rsidR="005E5B13" w14:paraId="2F5C33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1C10B7" w14:textId="77777777" w:rsidR="005E5B13" w:rsidRDefault="003E49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0BA40A7" w14:textId="77777777" w:rsidR="005E5B13" w:rsidRDefault="003E49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F3065"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00517B"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2BDC4"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6D921"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48110"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7ED85"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FF5AF"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129C5" w14:textId="77777777" w:rsidR="005E5B13" w:rsidRDefault="003E49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5E5B13" w14:paraId="031A5E0B" w14:textId="77777777">
        <w:tc>
          <w:tcPr>
            <w:tcW w:w="4660" w:type="dxa"/>
            <w:tcBorders>
              <w:top w:val="single" w:sz="6" w:space="0" w:color="FFFFFF"/>
              <w:left w:val="none" w:sz="4" w:space="0" w:color="6E6E6E"/>
              <w:bottom w:val="none" w:sz="4" w:space="0" w:color="BFBFBF"/>
              <w:right w:val="none" w:sz="4" w:space="0" w:color="6E6E6E"/>
            </w:tcBorders>
          </w:tcPr>
          <w:p w14:paraId="7F29B8F0" w14:textId="77777777" w:rsidR="005E5B13" w:rsidRDefault="003E49C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EA8BB75" w14:textId="77777777" w:rsidR="005E5B13" w:rsidRDefault="003E49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C637A"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10F6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95C61"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9CD4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5070B"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BFA35"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A6D96"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B0562" w14:textId="77777777" w:rsidR="005E5B13" w:rsidRDefault="005E5B13">
            <w:pPr>
              <w:pStyle w:val="ProductList-TableBody"/>
              <w:jc w:val="center"/>
            </w:pPr>
          </w:p>
        </w:tc>
      </w:tr>
    </w:tbl>
    <w:p w14:paraId="25966C84" w14:textId="77777777" w:rsidR="005E5B13" w:rsidRDefault="003E49C3">
      <w:pPr>
        <w:pStyle w:val="ProductList-Offering1SubSection"/>
        <w:outlineLvl w:val="3"/>
      </w:pPr>
      <w:bookmarkStart w:id="337" w:name="_Sec1150"/>
      <w:r>
        <w:t>2.</w:t>
      </w:r>
      <w:r>
        <w:t>製品使用条件</w:t>
      </w:r>
      <w:bookmarkEnd w:id="337"/>
    </w:p>
    <w:tbl>
      <w:tblPr>
        <w:tblStyle w:val="PURTable"/>
        <w:tblW w:w="0" w:type="dxa"/>
        <w:tblLook w:val="04A0" w:firstRow="1" w:lastRow="0" w:firstColumn="1" w:lastColumn="0" w:noHBand="0" w:noVBand="1"/>
      </w:tblPr>
      <w:tblGrid>
        <w:gridCol w:w="3638"/>
        <w:gridCol w:w="3627"/>
        <w:gridCol w:w="3651"/>
      </w:tblGrid>
      <w:tr w:rsidR="005E5B13" w14:paraId="12983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CDD75A" w14:textId="77777777" w:rsidR="005E5B13" w:rsidRDefault="003E49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CB688A"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675F6" w14:textId="77777777" w:rsidR="005E5B13" w:rsidRDefault="003E49C3">
            <w:pPr>
              <w:pStyle w:val="ProductList-TableBody"/>
            </w:pPr>
            <w:r>
              <w:rPr>
                <w:color w:val="404040"/>
              </w:rPr>
              <w:t>期間延長対象</w:t>
            </w:r>
            <w:r>
              <w:rPr>
                <w:color w:val="404040"/>
              </w:rPr>
              <w:t xml:space="preserve">: </w:t>
            </w:r>
            <w:r>
              <w:rPr>
                <w:color w:val="404040"/>
              </w:rPr>
              <w:t>なし</w:t>
            </w:r>
          </w:p>
        </w:tc>
      </w:tr>
      <w:tr w:rsidR="005E5B13" w14:paraId="18A7E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4A2AF" w14:textId="77777777" w:rsidR="005E5B13" w:rsidRDefault="003E49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1FE0B"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BF08C" w14:textId="77777777" w:rsidR="005E5B13" w:rsidRDefault="003E49C3">
            <w:pPr>
              <w:pStyle w:val="ProductList-TableBody"/>
            </w:pPr>
            <w:r>
              <w:rPr>
                <w:color w:val="404040"/>
              </w:rPr>
              <w:t>プロモーション</w:t>
            </w:r>
            <w:r>
              <w:rPr>
                <w:color w:val="404040"/>
              </w:rPr>
              <w:t xml:space="preserve">: </w:t>
            </w:r>
            <w:r>
              <w:rPr>
                <w:color w:val="404040"/>
              </w:rPr>
              <w:t>なし</w:t>
            </w:r>
          </w:p>
        </w:tc>
      </w:tr>
      <w:tr w:rsidR="005E5B13" w14:paraId="1DE3F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68571" w14:textId="77777777" w:rsidR="005E5B13" w:rsidRDefault="003E49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A4640" w14:textId="77777777" w:rsidR="005E5B13" w:rsidRDefault="003E49C3">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5C503" w14:textId="77777777" w:rsidR="005E5B13" w:rsidRDefault="003E49C3">
            <w:pPr>
              <w:pStyle w:val="ProductList-TableBody"/>
            </w:pPr>
            <w:r>
              <w:rPr>
                <w:color w:val="404040"/>
              </w:rPr>
              <w:t>削減対象</w:t>
            </w:r>
            <w:r>
              <w:rPr>
                <w:color w:val="404040"/>
              </w:rPr>
              <w:t xml:space="preserve"> (SCE): </w:t>
            </w:r>
            <w:r>
              <w:rPr>
                <w:color w:val="404040"/>
              </w:rPr>
              <w:t>なし</w:t>
            </w:r>
          </w:p>
        </w:tc>
      </w:tr>
      <w:tr w:rsidR="005E5B13" w14:paraId="5DBF6DDB" w14:textId="77777777">
        <w:tc>
          <w:tcPr>
            <w:tcW w:w="4040" w:type="dxa"/>
            <w:tcBorders>
              <w:top w:val="single" w:sz="4" w:space="0" w:color="000000"/>
              <w:left w:val="single" w:sz="4" w:space="0" w:color="000000"/>
              <w:bottom w:val="single" w:sz="4" w:space="0" w:color="000000"/>
              <w:right w:val="single" w:sz="4" w:space="0" w:color="000000"/>
            </w:tcBorders>
          </w:tcPr>
          <w:p w14:paraId="4D15BEFB" w14:textId="77777777" w:rsidR="005E5B13" w:rsidRDefault="003E49C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C887C" w14:textId="77777777" w:rsidR="005E5B13" w:rsidRDefault="003E49C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CED10" w14:textId="77777777" w:rsidR="005E5B13" w:rsidRDefault="005E5B13">
            <w:pPr>
              <w:pStyle w:val="ProductList-TableBody"/>
            </w:pPr>
          </w:p>
        </w:tc>
      </w:tr>
    </w:tbl>
    <w:p w14:paraId="13E64BBE"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332E18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4820E"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0A64F578" w14:textId="77777777" w:rsidR="005E5B13" w:rsidRDefault="005E5B13">
      <w:pPr>
        <w:pStyle w:val="ProductList-Body"/>
      </w:pPr>
    </w:p>
    <w:p w14:paraId="5E29A222" w14:textId="77777777" w:rsidR="005E5B13" w:rsidRDefault="003E49C3">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28612170"/>
      <w:r>
        <w:instrText>Visual Studio with GitHub Enterprise</w:instrText>
      </w:r>
      <w:bookmarkEnd w:id="339"/>
      <w:r>
        <w:instrText>" \l 3</w:instrText>
      </w:r>
      <w:r>
        <w:fldChar w:fldCharType="end"/>
      </w:r>
    </w:p>
    <w:p w14:paraId="7E3DCC43" w14:textId="77777777" w:rsidR="005E5B13" w:rsidRDefault="003E49C3">
      <w:pPr>
        <w:pStyle w:val="ProductList-Offering1SubSection"/>
        <w:outlineLvl w:val="3"/>
      </w:pPr>
      <w:bookmarkStart w:id="340" w:name="_Sec1288"/>
      <w:r>
        <w:t>1.</w:t>
      </w:r>
      <w:r>
        <w:t>利用可能なプログラム</w:t>
      </w:r>
      <w:bookmarkEnd w:id="340"/>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5E5B13" w14:paraId="7899473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3D22558" w14:textId="77777777" w:rsidR="005E5B13" w:rsidRDefault="003E49C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FEF7650" w14:textId="77777777" w:rsidR="005E5B13" w:rsidRDefault="003E49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AB0A2" w14:textId="77777777" w:rsidR="005E5B13" w:rsidRDefault="003E49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6FAF6" w14:textId="77777777" w:rsidR="005E5B13" w:rsidRDefault="003E49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68D7B" w14:textId="77777777" w:rsidR="005E5B13" w:rsidRDefault="003E49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E608E" w14:textId="77777777" w:rsidR="005E5B13" w:rsidRDefault="003E49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FAFC41" w14:textId="77777777" w:rsidR="005E5B13" w:rsidRDefault="003E49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C2D31" w14:textId="77777777" w:rsidR="005E5B13" w:rsidRDefault="003E49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E9A00" w14:textId="77777777" w:rsidR="005E5B13" w:rsidRDefault="003E49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6CCBD" w14:textId="77777777" w:rsidR="005E5B13" w:rsidRDefault="003E49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5E5B13" w14:paraId="475E3F45" w14:textId="77777777">
        <w:tc>
          <w:tcPr>
            <w:tcW w:w="4520" w:type="dxa"/>
            <w:tcBorders>
              <w:top w:val="none" w:sz="4" w:space="0" w:color="BFBFBF"/>
              <w:left w:val="none" w:sz="4" w:space="0" w:color="000000"/>
              <w:bottom w:val="dashed" w:sz="4" w:space="0" w:color="7F7F7F"/>
              <w:right w:val="none" w:sz="4" w:space="0" w:color="000000"/>
            </w:tcBorders>
          </w:tcPr>
          <w:p w14:paraId="2B4E4A5F" w14:textId="77777777" w:rsidR="005E5B13" w:rsidRDefault="003E49C3">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587F14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13285"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C1BD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3F26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6115D"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4D104"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32AB9"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AC262"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FE343" w14:textId="77777777" w:rsidR="005E5B13" w:rsidRDefault="005E5B13">
            <w:pPr>
              <w:pStyle w:val="ProductList-TableBody"/>
              <w:jc w:val="center"/>
            </w:pPr>
          </w:p>
        </w:tc>
      </w:tr>
      <w:tr w:rsidR="005E5B13" w14:paraId="5478F44C" w14:textId="77777777">
        <w:tc>
          <w:tcPr>
            <w:tcW w:w="4520" w:type="dxa"/>
            <w:tcBorders>
              <w:top w:val="dashed" w:sz="4" w:space="0" w:color="7F7F7F"/>
              <w:left w:val="none" w:sz="4" w:space="0" w:color="000000"/>
              <w:bottom w:val="dashed" w:sz="4" w:space="0" w:color="7F7F7F"/>
              <w:right w:val="none" w:sz="4" w:space="0" w:color="000000"/>
            </w:tcBorders>
          </w:tcPr>
          <w:p w14:paraId="05AE1110" w14:textId="77777777" w:rsidR="005E5B13" w:rsidRDefault="003E49C3">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01D141D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8BE2F"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4F76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50617"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74CA4"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3F07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D019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3AB98"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AABAC" w14:textId="77777777" w:rsidR="005E5B13" w:rsidRDefault="005E5B13">
            <w:pPr>
              <w:pStyle w:val="ProductList-TableBody"/>
              <w:jc w:val="center"/>
            </w:pPr>
          </w:p>
        </w:tc>
      </w:tr>
      <w:tr w:rsidR="005E5B13" w14:paraId="7F3178AA" w14:textId="77777777">
        <w:tc>
          <w:tcPr>
            <w:tcW w:w="4520" w:type="dxa"/>
            <w:tcBorders>
              <w:top w:val="dashed" w:sz="4" w:space="0" w:color="7F7F7F"/>
              <w:left w:val="none" w:sz="4" w:space="0" w:color="000000"/>
              <w:bottom w:val="dashed" w:sz="4" w:space="0" w:color="7F7F7F"/>
              <w:right w:val="none" w:sz="4" w:space="0" w:color="000000"/>
            </w:tcBorders>
          </w:tcPr>
          <w:p w14:paraId="3F40E98B" w14:textId="77777777" w:rsidR="005E5B13" w:rsidRDefault="003E49C3">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384C3C7C"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9235B"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E50BE"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C7E6F"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B5A5E"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68D28"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21C88"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D87EB"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3F52D" w14:textId="77777777" w:rsidR="005E5B13" w:rsidRDefault="005E5B13">
            <w:pPr>
              <w:pStyle w:val="ProductList-TableBody"/>
              <w:jc w:val="center"/>
            </w:pPr>
          </w:p>
        </w:tc>
      </w:tr>
      <w:tr w:rsidR="005E5B13" w14:paraId="6DB1EE65" w14:textId="77777777">
        <w:tc>
          <w:tcPr>
            <w:tcW w:w="4520" w:type="dxa"/>
            <w:tcBorders>
              <w:top w:val="dashed" w:sz="4" w:space="0" w:color="7F7F7F"/>
              <w:left w:val="none" w:sz="4" w:space="0" w:color="000000"/>
              <w:bottom w:val="single" w:sz="4" w:space="0" w:color="FFFFFF"/>
              <w:right w:val="none" w:sz="4" w:space="0" w:color="000000"/>
            </w:tcBorders>
          </w:tcPr>
          <w:p w14:paraId="27EF103D" w14:textId="77777777" w:rsidR="005E5B13" w:rsidRDefault="003E49C3">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194EBF04"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2C18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790BD"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89920"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71AD9"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DAF7B" w14:textId="77777777" w:rsidR="005E5B13" w:rsidRDefault="003E49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1C172" w14:textId="77777777" w:rsidR="005E5B13" w:rsidRDefault="005E5B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7225C" w14:textId="77777777" w:rsidR="005E5B13" w:rsidRDefault="005E5B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DE549" w14:textId="77777777" w:rsidR="005E5B13" w:rsidRDefault="005E5B13">
            <w:pPr>
              <w:pStyle w:val="ProductList-TableBody"/>
              <w:jc w:val="center"/>
            </w:pPr>
          </w:p>
        </w:tc>
      </w:tr>
    </w:tbl>
    <w:p w14:paraId="5E138077" w14:textId="77777777" w:rsidR="005E5B13" w:rsidRDefault="003E49C3">
      <w:pPr>
        <w:pStyle w:val="ProductList-Offering1SubSection"/>
        <w:outlineLvl w:val="3"/>
      </w:pPr>
      <w:bookmarkStart w:id="341" w:name="_Sec1289"/>
      <w:r>
        <w:t>2.</w:t>
      </w:r>
      <w:r>
        <w:t>製品使用条件</w:t>
      </w:r>
      <w:bookmarkEnd w:id="341"/>
    </w:p>
    <w:tbl>
      <w:tblPr>
        <w:tblStyle w:val="PURTable"/>
        <w:tblW w:w="0" w:type="dxa"/>
        <w:tblLook w:val="04A0" w:firstRow="1" w:lastRow="0" w:firstColumn="1" w:lastColumn="0" w:noHBand="0" w:noVBand="1"/>
      </w:tblPr>
      <w:tblGrid>
        <w:gridCol w:w="3638"/>
        <w:gridCol w:w="3627"/>
        <w:gridCol w:w="3651"/>
      </w:tblGrid>
      <w:tr w:rsidR="005E5B13" w14:paraId="6A725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4451A" w14:textId="77777777" w:rsidR="005E5B13" w:rsidRDefault="003E49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4BB130" w14:textId="77777777" w:rsidR="005E5B13" w:rsidRDefault="003E49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967DC" w14:textId="77777777" w:rsidR="005E5B13" w:rsidRDefault="003E49C3">
            <w:pPr>
              <w:pStyle w:val="ProductList-TableBody"/>
            </w:pPr>
            <w:r>
              <w:rPr>
                <w:color w:val="404040"/>
              </w:rPr>
              <w:t>期間延長対象</w:t>
            </w:r>
            <w:r>
              <w:rPr>
                <w:color w:val="404040"/>
              </w:rPr>
              <w:t xml:space="preserve">: </w:t>
            </w:r>
            <w:r>
              <w:rPr>
                <w:color w:val="404040"/>
              </w:rPr>
              <w:t>なし</w:t>
            </w:r>
          </w:p>
        </w:tc>
      </w:tr>
      <w:tr w:rsidR="005E5B13" w14:paraId="4F57C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65107" w14:textId="77777777" w:rsidR="005E5B13" w:rsidRDefault="003E49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F56E7" w14:textId="77777777" w:rsidR="005E5B13" w:rsidRDefault="003E49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5C231" w14:textId="77777777" w:rsidR="005E5B13" w:rsidRDefault="003E49C3">
            <w:pPr>
              <w:pStyle w:val="ProductList-TableBody"/>
            </w:pPr>
            <w:r>
              <w:rPr>
                <w:color w:val="404040"/>
              </w:rPr>
              <w:t>プロモーション</w:t>
            </w:r>
            <w:r>
              <w:rPr>
                <w:color w:val="404040"/>
              </w:rPr>
              <w:t xml:space="preserve">: </w:t>
            </w:r>
            <w:r>
              <w:rPr>
                <w:color w:val="404040"/>
              </w:rPr>
              <w:t>なし</w:t>
            </w:r>
          </w:p>
        </w:tc>
      </w:tr>
      <w:tr w:rsidR="005E5B13" w14:paraId="47B0D3D1" w14:textId="77777777">
        <w:tc>
          <w:tcPr>
            <w:tcW w:w="4040" w:type="dxa"/>
            <w:tcBorders>
              <w:top w:val="single" w:sz="4" w:space="0" w:color="000000"/>
              <w:left w:val="single" w:sz="4" w:space="0" w:color="000000"/>
              <w:bottom w:val="single" w:sz="4" w:space="0" w:color="000000"/>
              <w:right w:val="single" w:sz="4" w:space="0" w:color="000000"/>
            </w:tcBorders>
          </w:tcPr>
          <w:p w14:paraId="76C7260B" w14:textId="77777777" w:rsidR="005E5B13" w:rsidRDefault="003E49C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B5A0C" w14:textId="77777777" w:rsidR="005E5B13" w:rsidRDefault="003E49C3">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A677C" w14:textId="77777777" w:rsidR="005E5B13" w:rsidRDefault="003E49C3">
            <w:pPr>
              <w:pStyle w:val="ProductList-TableBody"/>
            </w:pPr>
            <w:r>
              <w:rPr>
                <w:color w:val="404040"/>
              </w:rPr>
              <w:t>削減対象</w:t>
            </w:r>
            <w:r>
              <w:rPr>
                <w:color w:val="404040"/>
              </w:rPr>
              <w:t xml:space="preserve"> (SCE): </w:t>
            </w:r>
            <w:r>
              <w:rPr>
                <w:color w:val="404040"/>
              </w:rPr>
              <w:t>なし</w:t>
            </w:r>
          </w:p>
        </w:tc>
      </w:tr>
      <w:tr w:rsidR="005E5B13" w14:paraId="2C5C6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AD59C" w14:textId="77777777" w:rsidR="005E5B13" w:rsidRDefault="003E49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1B5F6" w14:textId="77777777" w:rsidR="005E5B13" w:rsidRDefault="003E49C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E749D" w14:textId="77777777" w:rsidR="005E5B13" w:rsidRDefault="005E5B13">
            <w:pPr>
              <w:pStyle w:val="ProductList-TableBody"/>
            </w:pPr>
          </w:p>
        </w:tc>
      </w:tr>
    </w:tbl>
    <w:p w14:paraId="6F0734BC" w14:textId="77777777" w:rsidR="005E5B13" w:rsidRDefault="005E5B13">
      <w:pPr>
        <w:pStyle w:val="ProductList-Body"/>
      </w:pPr>
    </w:p>
    <w:p w14:paraId="027EF2E8" w14:textId="77777777" w:rsidR="005E5B13" w:rsidRDefault="003E49C3">
      <w:pPr>
        <w:pStyle w:val="ProductList-ClauseHeading"/>
        <w:outlineLvl w:val="4"/>
      </w:pPr>
      <w:r>
        <w:t>2.1 GitHub Enterprise</w:t>
      </w:r>
    </w:p>
    <w:p w14:paraId="5B396341" w14:textId="77777777" w:rsidR="005E5B13" w:rsidRDefault="003E49C3">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hyperlink r:id="rId142">
        <w:r>
          <w:rPr>
            <w:color w:val="00467F"/>
            <w:u w:val="single"/>
          </w:rPr>
          <w:t>オンライン</w:t>
        </w:r>
        <w:r>
          <w:rPr>
            <w:color w:val="00467F"/>
            <w:u w:val="single"/>
          </w:rPr>
          <w:t xml:space="preserve"> </w:t>
        </w:r>
        <w:r>
          <w:rPr>
            <w:color w:val="00467F"/>
            <w:u w:val="single"/>
          </w:rPr>
          <w:t>サービス規約</w:t>
        </w:r>
      </w:hyperlink>
      <w:r>
        <w:t>に定められているように、</w:t>
      </w:r>
      <w:r>
        <w:t xml:space="preserve">GitHub Enterprise </w:t>
      </w:r>
      <w:r>
        <w:t>に含まれる</w:t>
      </w:r>
      <w:r>
        <w:t xml:space="preserve"> GitHub Enterprise Cloud </w:t>
      </w:r>
      <w:r>
        <w:t>オンライン</w:t>
      </w:r>
      <w:r>
        <w:t xml:space="preserve"> </w:t>
      </w:r>
      <w:r>
        <w:t>サービスと</w:t>
      </w:r>
      <w:r>
        <w:t xml:space="preserve"> GitHub Enterprise Server </w:t>
      </w:r>
      <w:r>
        <w:t>オンプレミス</w:t>
      </w:r>
      <w:r>
        <w:t xml:space="preserve"> </w:t>
      </w:r>
      <w:r>
        <w:t>ソフトウェアの両方にアクセスして使用できます。</w:t>
      </w:r>
    </w:p>
    <w:p w14:paraId="43A19E90" w14:textId="77777777" w:rsidR="005E5B13" w:rsidRDefault="005E5B13">
      <w:pPr>
        <w:pStyle w:val="ProductList-Body"/>
      </w:pPr>
    </w:p>
    <w:p w14:paraId="2A4CE503" w14:textId="77777777" w:rsidR="005E5B13" w:rsidRDefault="003E49C3">
      <w:pPr>
        <w:pStyle w:val="ProductList-ClauseHeading"/>
        <w:outlineLvl w:val="4"/>
      </w:pPr>
      <w:r>
        <w:t xml:space="preserve">2.2 GitHub Enterprise </w:t>
      </w:r>
      <w:r>
        <w:t>のトレーニングおよび評価</w:t>
      </w:r>
    </w:p>
    <w:p w14:paraId="62FA70BD" w14:textId="77777777" w:rsidR="005E5B13" w:rsidRDefault="003E49C3">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3CC3FBE5" w14:textId="77777777" w:rsidR="005E5B13" w:rsidRDefault="005E5B13">
      <w:pPr>
        <w:pStyle w:val="ProductList-Body"/>
      </w:pPr>
    </w:p>
    <w:p w14:paraId="45A355FC" w14:textId="77777777" w:rsidR="005E5B13" w:rsidRDefault="003E49C3">
      <w:pPr>
        <w:pStyle w:val="ProductList-ClauseHeading"/>
        <w:outlineLvl w:val="4"/>
      </w:pPr>
      <w:r>
        <w:t xml:space="preserve">2.3 Visual Studio </w:t>
      </w:r>
      <w:r>
        <w:t>ライセンス期間</w:t>
      </w:r>
    </w:p>
    <w:p w14:paraId="26267D90" w14:textId="77777777" w:rsidR="005E5B13" w:rsidRDefault="003E49C3">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は、同じご契約条件が適用される</w:t>
      </w:r>
      <w:r>
        <w:t xml:space="preserve"> Visual Studio </w:t>
      </w:r>
      <w:r>
        <w:t>の製品項目に定められているように、それぞれ</w:t>
      </w:r>
      <w:r>
        <w:t xml:space="preserve"> Visual Studio Enterprise </w:t>
      </w:r>
      <w:r>
        <w:t>または</w:t>
      </w:r>
      <w:r>
        <w:t xml:space="preserve"> Visual Studio Professional </w:t>
      </w:r>
      <w:r>
        <w:t>を使用できます。</w:t>
      </w:r>
    </w:p>
    <w:p w14:paraId="2DABCF10" w14:textId="77777777" w:rsidR="005E5B13" w:rsidRDefault="005E5B13">
      <w:pPr>
        <w:pStyle w:val="ProductList-Body"/>
      </w:pPr>
    </w:p>
    <w:p w14:paraId="333352CF" w14:textId="77777777" w:rsidR="005E5B13" w:rsidRDefault="003E49C3">
      <w:pPr>
        <w:pStyle w:val="ProductList-ClauseHeading"/>
        <w:outlineLvl w:val="4"/>
      </w:pPr>
      <w:r>
        <w:t xml:space="preserve">2.4 Visual Studio </w:t>
      </w:r>
      <w:r>
        <w:t>ライセンス向け</w:t>
      </w:r>
      <w:r>
        <w:t>GitHub Enterprise</w:t>
      </w:r>
    </w:p>
    <w:p w14:paraId="52FC994D" w14:textId="77777777" w:rsidR="005E5B13" w:rsidRDefault="003E49C3">
      <w:pPr>
        <w:pStyle w:val="ProductList-Body"/>
      </w:pPr>
      <w:r>
        <w:t>お客様は、有効な</w:t>
      </w:r>
      <w:r>
        <w:t xml:space="preserve"> Visual Studio </w:t>
      </w:r>
      <w:r>
        <w:t>サブスクリプションを使用して、</w:t>
      </w:r>
      <w:r>
        <w:t xml:space="preserve">Visual Studio Enterprise </w:t>
      </w:r>
      <w:r>
        <w:t>または</w:t>
      </w:r>
      <w:r>
        <w:t xml:space="preserve"> Professional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r>
        <w:t xml:space="preserve">GitHub Enterprise for Visual Studio </w:t>
      </w:r>
      <w:r>
        <w:t>ライセンスを購入できます。</w:t>
      </w:r>
    </w:p>
    <w:p w14:paraId="3F921177" w14:textId="77777777" w:rsidR="005E5B13" w:rsidRDefault="005E5B13">
      <w:pPr>
        <w:pStyle w:val="ProductList-Body"/>
      </w:pPr>
    </w:p>
    <w:p w14:paraId="61B4CAAF" w14:textId="77777777" w:rsidR="005E5B13" w:rsidRDefault="003E49C3">
      <w:pPr>
        <w:pStyle w:val="ProductList-ClauseHeading"/>
        <w:outlineLvl w:val="4"/>
      </w:pPr>
      <w:r>
        <w:t xml:space="preserve">2.5 </w:t>
      </w:r>
      <w:r>
        <w:t>ステップアップ</w:t>
      </w:r>
      <w:r>
        <w:t xml:space="preserve"> </w:t>
      </w:r>
      <w:r>
        <w:t xml:space="preserve">ライセンス　　</w:t>
      </w:r>
    </w:p>
    <w:p w14:paraId="6FD08E36" w14:textId="77777777" w:rsidR="005E5B13" w:rsidRDefault="003E49C3">
      <w:pPr>
        <w:pStyle w:val="ProductList-Body"/>
      </w:pPr>
      <w:r>
        <w:t>お客様は、</w:t>
      </w:r>
      <w:r>
        <w:t xml:space="preserve">Visual Studio Professional with GitHub Enterprise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hyperlink w:anchor="_Sec576">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」の「利用可能なステップアップ</w:t>
      </w:r>
      <w:r>
        <w:t xml:space="preserve"> </w:t>
      </w:r>
      <w:r>
        <w:t>ライセンス」に記載されている</w:t>
      </w:r>
      <w:r>
        <w:t xml:space="preserve"> Visual Studio Enterprise with GitHub Enterprise </w:t>
      </w:r>
      <w:r>
        <w:t>ステップアップ</w:t>
      </w:r>
      <w:r>
        <w:t xml:space="preserve"> </w:t>
      </w:r>
      <w:r>
        <w:t>ライセンスを購入する資格があります。</w:t>
      </w:r>
    </w:p>
    <w:p w14:paraId="2EECAA60"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6306E9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50E8FC"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1B3EB145" w14:textId="77777777" w:rsidR="005E5B13" w:rsidRDefault="005E5B13">
      <w:pPr>
        <w:pStyle w:val="ProductList-Body"/>
      </w:pPr>
    </w:p>
    <w:p w14:paraId="19E2C63F" w14:textId="77777777" w:rsidR="005E5B13" w:rsidRDefault="005E5B13">
      <w:pPr>
        <w:sectPr w:rsidR="005E5B13">
          <w:headerReference w:type="default" r:id="rId143"/>
          <w:footerReference w:type="default" r:id="rId144"/>
          <w:type w:val="continuous"/>
          <w:pgSz w:w="12240" w:h="15840" w:code="1"/>
          <w:pgMar w:top="1170" w:right="720" w:bottom="720" w:left="720" w:header="432" w:footer="288" w:gutter="0"/>
          <w:cols w:space="360"/>
        </w:sectPr>
      </w:pPr>
    </w:p>
    <w:p w14:paraId="2BDC1942" w14:textId="77777777" w:rsidR="005E5B13" w:rsidRDefault="003E49C3">
      <w:pPr>
        <w:pStyle w:val="ProductList-SectionHeading"/>
        <w:pageBreakBefore/>
        <w:outlineLvl w:val="0"/>
      </w:pPr>
      <w:bookmarkStart w:id="342" w:name="_Sec549"/>
      <w:bookmarkEnd w:id="212"/>
      <w:r>
        <w:t>用語</w:t>
      </w:r>
      <w:r>
        <w:fldChar w:fldCharType="begin"/>
      </w:r>
      <w:r>
        <w:instrText xml:space="preserve"> TC "</w:instrText>
      </w:r>
      <w:bookmarkStart w:id="343" w:name="_Toc28612171"/>
      <w:r>
        <w:instrText>用語</w:instrText>
      </w:r>
      <w:bookmarkEnd w:id="343"/>
      <w:r>
        <w:instrText>" \l 1</w:instrText>
      </w:r>
      <w:r>
        <w:fldChar w:fldCharType="end"/>
      </w:r>
    </w:p>
    <w:p w14:paraId="35C1BF8F" w14:textId="77777777" w:rsidR="005E5B13" w:rsidRDefault="003E49C3">
      <w:pPr>
        <w:pStyle w:val="ProductList-Offering1Heading"/>
        <w:outlineLvl w:val="1"/>
      </w:pPr>
      <w:bookmarkStart w:id="344" w:name="_Sec550"/>
      <w:r>
        <w:t>属性</w:t>
      </w:r>
      <w:bookmarkEnd w:id="344"/>
      <w:r>
        <w:fldChar w:fldCharType="begin"/>
      </w:r>
      <w:r>
        <w:instrText xml:space="preserve"> TC "</w:instrText>
      </w:r>
      <w:bookmarkStart w:id="345" w:name="_Toc28612172"/>
      <w:r>
        <w:instrText>属性</w:instrText>
      </w:r>
      <w:bookmarkEnd w:id="345"/>
      <w:r>
        <w:instrText>" \l 2</w:instrText>
      </w:r>
      <w:r>
        <w:fldChar w:fldCharType="end"/>
      </w:r>
    </w:p>
    <w:p w14:paraId="64DEAED5" w14:textId="77777777" w:rsidR="005E5B13" w:rsidRDefault="003E49C3">
      <w:pPr>
        <w:pStyle w:val="ProductList-BodySpaced"/>
      </w:pPr>
      <w:r>
        <w:t>各製品項目の表に記載されている以下の属性は、製品に適用される権利または条件を示しています。</w:t>
      </w:r>
    </w:p>
    <w:p w14:paraId="4DE61212" w14:textId="77777777" w:rsidR="005E5B13" w:rsidRDefault="005E5B13">
      <w:pPr>
        <w:pStyle w:val="ProductList-BodySpaced"/>
      </w:pPr>
    </w:p>
    <w:p w14:paraId="0E501D93" w14:textId="77777777" w:rsidR="005E5B13" w:rsidRDefault="003E49C3">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14:paraId="328B4C7F" w14:textId="77777777" w:rsidR="005E5B13" w:rsidRDefault="003E49C3">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14:paraId="2502718A" w14:textId="77777777" w:rsidR="005E5B13" w:rsidRDefault="003E49C3">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14:paraId="69CA86F5" w14:textId="77777777" w:rsidR="005E5B13" w:rsidRDefault="003E49C3">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14:paraId="19A85E51" w14:textId="77777777" w:rsidR="005E5B13" w:rsidRDefault="003E49C3">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6B36FFD2" w14:textId="77777777" w:rsidR="005E5B13" w:rsidRDefault="003E49C3">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14:paraId="3801168C" w14:textId="77777777" w:rsidR="005E5B13" w:rsidRDefault="003E49C3">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14:paraId="1CCACB0F" w14:textId="77777777" w:rsidR="005E5B13" w:rsidRDefault="003E49C3">
      <w:pPr>
        <w:pStyle w:val="ProductList-BodySpaced"/>
      </w:pPr>
      <w:r>
        <w:rPr>
          <w:b/>
          <w:color w:val="00188F"/>
        </w:rPr>
        <w:t>フェールオーバーの権利</w:t>
      </w:r>
      <w:r>
        <w:t xml:space="preserve">: </w:t>
      </w:r>
      <w:r>
        <w:t>製品項目に記載されているように、お客様がパッシブ</w:t>
      </w:r>
      <w:r>
        <w:t xml:space="preserve"> </w:t>
      </w:r>
      <w:r>
        <w:t>フェールオーバー</w:t>
      </w:r>
      <w:r>
        <w:t xml:space="preserve"> </w:t>
      </w:r>
      <w:r>
        <w:t>インスタンスを実行できるようにする</w:t>
      </w:r>
      <w:r>
        <w:t xml:space="preserve"> SA </w:t>
      </w:r>
      <w:r>
        <w:t>特典。</w:t>
      </w:r>
    </w:p>
    <w:p w14:paraId="2ADCBBE4" w14:textId="77777777" w:rsidR="005E5B13" w:rsidRDefault="003E49C3">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14:paraId="7120F191" w14:textId="77777777" w:rsidR="005E5B13" w:rsidRDefault="003E49C3">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14:paraId="17E03C6B" w14:textId="77777777" w:rsidR="005E5B13" w:rsidRDefault="003E49C3">
      <w:pPr>
        <w:pStyle w:val="ProductList-BodySpaced"/>
      </w:pPr>
      <w:r>
        <w:rPr>
          <w:b/>
          <w:color w:val="00188F"/>
        </w:rPr>
        <w:t>ライセンス条項</w:t>
      </w:r>
      <w:r>
        <w:t xml:space="preserve">: </w:t>
      </w:r>
      <w:r>
        <w:t>製品の導入と使用に適用される条件および条項。</w:t>
      </w:r>
    </w:p>
    <w:p w14:paraId="107A885A" w14:textId="77777777" w:rsidR="005E5B13" w:rsidRDefault="003E49C3">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14:paraId="47CD9001" w14:textId="77777777" w:rsidR="005E5B13" w:rsidRDefault="003E49C3">
      <w:pPr>
        <w:pStyle w:val="ProductList-BodySpaced"/>
      </w:pPr>
      <w:r>
        <w:rPr>
          <w:b/>
          <w:color w:val="00188F"/>
        </w:rPr>
        <w:t>前提条件</w:t>
      </w:r>
      <w:r>
        <w:t xml:space="preserve">: </w:t>
      </w:r>
      <w:r>
        <w:t>製品のライセンスを購入するためには一定の追加条件を満たす必要があることを示します。</w:t>
      </w:r>
    </w:p>
    <w:p w14:paraId="341A4FC1" w14:textId="77777777" w:rsidR="005E5B13" w:rsidRDefault="003E49C3">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14:paraId="70726D56" w14:textId="77777777" w:rsidR="005E5B13" w:rsidRDefault="003E49C3">
      <w:pPr>
        <w:pStyle w:val="ProductList-BodySpaced"/>
      </w:pPr>
      <w:r>
        <w:rPr>
          <w:b/>
          <w:color w:val="00188F"/>
        </w:rPr>
        <w:t>旧バージョン</w:t>
      </w:r>
      <w:r>
        <w:t xml:space="preserve">: </w:t>
      </w:r>
      <w:r>
        <w:t>製品の旧バージョンとその提供開始日。</w:t>
      </w:r>
    </w:p>
    <w:p w14:paraId="70D96E5B" w14:textId="77777777" w:rsidR="005E5B13" w:rsidRDefault="003E49C3">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14:paraId="606B8B79" w14:textId="77777777" w:rsidR="005E5B13" w:rsidRDefault="003E49C3">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14:paraId="18D288E3" w14:textId="77777777" w:rsidR="005E5B13" w:rsidRDefault="003E49C3">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14:paraId="5FDA1D77" w14:textId="77777777" w:rsidR="005E5B13" w:rsidRDefault="003E49C3">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14:paraId="4DA9567D" w14:textId="77777777" w:rsidR="005E5B13" w:rsidRDefault="003E49C3">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14:paraId="7467E7B4" w14:textId="77777777" w:rsidR="005E5B13" w:rsidRDefault="003E49C3">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14:paraId="5130CC9D" w14:textId="77777777" w:rsidR="005E5B13" w:rsidRDefault="003E49C3">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14:paraId="58269659" w14:textId="77777777" w:rsidR="005E5B13" w:rsidRDefault="003E49C3">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14:paraId="5B62C313" w14:textId="77777777" w:rsidR="005E5B13" w:rsidRDefault="003E49C3">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14:paraId="76E29B92" w14:textId="77777777" w:rsidR="005E5B13" w:rsidRDefault="003E49C3">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14:paraId="6E7730EA" w14:textId="77777777" w:rsidR="005E5B13" w:rsidRDefault="003E49C3">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14:paraId="6D9C6B07" w14:textId="77777777" w:rsidR="005E5B13" w:rsidRDefault="003E49C3">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14:paraId="24C2ECA5" w14:textId="26F9661E" w:rsidR="005E5B13" w:rsidRDefault="003E49C3">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14:paraId="64FD4E94" w14:textId="77777777" w:rsidR="005E5B13" w:rsidRDefault="003E49C3">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64BC7F65" w14:textId="77777777" w:rsidR="005E5B13" w:rsidRDefault="003E49C3">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14:paraId="2E703AA8" w14:textId="77777777" w:rsidR="005E5B13" w:rsidRDefault="003E49C3">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14:paraId="22870744" w14:textId="77777777" w:rsidR="005E5B13" w:rsidRDefault="005E5B13">
      <w:pPr>
        <w:pStyle w:val="ProductList-BodySpaced"/>
        <w:jc w:val="right"/>
      </w:pPr>
    </w:p>
    <w:tbl>
      <w:tblPr>
        <w:tblStyle w:val="PURTable"/>
        <w:tblW w:w="0" w:type="dxa"/>
        <w:tblLook w:val="04A0" w:firstRow="1" w:lastRow="0" w:firstColumn="1" w:lastColumn="0" w:noHBand="0" w:noVBand="1"/>
      </w:tblPr>
      <w:tblGrid>
        <w:gridCol w:w="10916"/>
      </w:tblGrid>
      <w:tr w:rsidR="005E5B13" w14:paraId="5E0182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E7314"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7AFE504D" w14:textId="77777777" w:rsidR="005E5B13" w:rsidRDefault="005E5B13">
      <w:pPr>
        <w:pStyle w:val="ProductList-BodySpaced"/>
      </w:pPr>
    </w:p>
    <w:p w14:paraId="095BA20C" w14:textId="77777777" w:rsidR="005E5B13" w:rsidRDefault="003E49C3">
      <w:pPr>
        <w:pStyle w:val="ProductList-Offering1Heading"/>
        <w:outlineLvl w:val="1"/>
      </w:pPr>
      <w:bookmarkStart w:id="346" w:name="_Sec551"/>
      <w:r>
        <w:t>セルの値</w:t>
      </w:r>
      <w:bookmarkEnd w:id="346"/>
      <w:r>
        <w:fldChar w:fldCharType="begin"/>
      </w:r>
      <w:r>
        <w:instrText xml:space="preserve"> TC "</w:instrText>
      </w:r>
      <w:bookmarkStart w:id="347" w:name="_Toc28612173"/>
      <w:r>
        <w:instrText>セルの値</w:instrText>
      </w:r>
      <w:bookmarkEnd w:id="347"/>
      <w:r>
        <w:instrText>" \l 2</w:instrText>
      </w:r>
      <w:r>
        <w:fldChar w:fldCharType="end"/>
      </w:r>
    </w:p>
    <w:p w14:paraId="1B645471" w14:textId="77777777" w:rsidR="005E5B13" w:rsidRDefault="003E49C3">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14:paraId="730841B9" w14:textId="77777777" w:rsidR="005E5B13" w:rsidRDefault="005E5B13">
      <w:pPr>
        <w:pStyle w:val="ProductList-BodySpaced"/>
      </w:pPr>
    </w:p>
    <w:p w14:paraId="1ECE4BC6" w14:textId="77777777" w:rsidR="005E5B13" w:rsidRDefault="003E49C3">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14:paraId="6B3D9E41" w14:textId="77777777" w:rsidR="005E5B13" w:rsidRDefault="003E49C3">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14:paraId="35ED0DB6" w14:textId="77777777" w:rsidR="005E5B13" w:rsidRDefault="003E49C3">
      <w:pPr>
        <w:pStyle w:val="ProductList-BodySpaced"/>
      </w:pPr>
      <w:r>
        <w:rPr>
          <w:b/>
        </w:rPr>
        <w:t xml:space="preserve">AF </w:t>
      </w:r>
      <w:r>
        <w:rPr>
          <w:color w:val="000000"/>
        </w:rPr>
        <w:t xml:space="preserve">= </w:t>
      </w:r>
      <w:r>
        <w:rPr>
          <w:color w:val="00188F"/>
        </w:rPr>
        <w:t>追加購入製品</w:t>
      </w:r>
      <w:r>
        <w:rPr>
          <w:color w:val="00188F"/>
        </w:rPr>
        <w:t xml:space="preserve"> (</w:t>
      </w:r>
      <w:r>
        <w:rPr>
          <w:color w:val="00188F"/>
        </w:rPr>
        <w:t>教職員向け</w:t>
      </w:r>
      <w:r>
        <w:rPr>
          <w:color w:val="00188F"/>
        </w:rPr>
        <w:t>)</w:t>
      </w:r>
      <w:r>
        <w:rPr>
          <w:color w:val="000000"/>
        </w:rPr>
        <w:t xml:space="preserve">: </w:t>
      </w:r>
      <w:r>
        <w:t>製品はスクール</w:t>
      </w:r>
      <w:r>
        <w:t xml:space="preserve"> </w:t>
      </w:r>
      <w:r>
        <w:t>プログラム向け追加購入製品として提供され、組織全体についてすべての教職員を対象としてライセンスを取得しなければなりません。</w:t>
      </w:r>
    </w:p>
    <w:p w14:paraId="6233E0BF" w14:textId="77777777" w:rsidR="005E5B13" w:rsidRDefault="003E49C3">
      <w:pPr>
        <w:pStyle w:val="ProductList-BodySpaced"/>
      </w:pPr>
      <w:r>
        <w:rPr>
          <w:b/>
        </w:rPr>
        <w:t xml:space="preserve">AP </w:t>
      </w:r>
      <w:r>
        <w:rPr>
          <w:color w:val="000000"/>
        </w:rPr>
        <w:t xml:space="preserve">= </w:t>
      </w:r>
      <w:r>
        <w:rPr>
          <w:color w:val="00188F"/>
        </w:rPr>
        <w:t xml:space="preserve">EES 2017 </w:t>
      </w:r>
      <w:r>
        <w:rPr>
          <w:color w:val="00188F"/>
        </w:rPr>
        <w:t>の追加購入製品</w:t>
      </w:r>
      <w:r>
        <w:rPr>
          <w:color w:val="000000"/>
        </w:rPr>
        <w:t xml:space="preserve">: </w:t>
      </w:r>
      <w:r>
        <w:t>製品は</w:t>
      </w:r>
      <w:r>
        <w:t xml:space="preserve"> Enrollment for Education Solutions (</w:t>
      </w:r>
      <w:r>
        <w:t>発行日が</w:t>
      </w:r>
      <w:r>
        <w:t xml:space="preserve"> 2017 </w:t>
      </w:r>
      <w:r>
        <w:t>年</w:t>
      </w:r>
      <w:r>
        <w:t xml:space="preserve"> 10 </w:t>
      </w:r>
      <w:r>
        <w:t>月以降</w:t>
      </w:r>
      <w:r>
        <w:t xml:space="preserve">) </w:t>
      </w:r>
      <w:r>
        <w:t>向け追加購入製品として提供されます。</w:t>
      </w:r>
    </w:p>
    <w:p w14:paraId="7B41F339" w14:textId="77777777" w:rsidR="005E5B13" w:rsidRDefault="003E49C3">
      <w:pPr>
        <w:pStyle w:val="ProductList-BodySpaced"/>
      </w:pPr>
      <w:r>
        <w:rPr>
          <w:b/>
        </w:rPr>
        <w:t xml:space="preserve">AS </w:t>
      </w:r>
      <w:r>
        <w:rPr>
          <w:color w:val="000000"/>
        </w:rPr>
        <w:t xml:space="preserve">= </w:t>
      </w:r>
      <w:r>
        <w:rPr>
          <w:color w:val="00188F"/>
        </w:rPr>
        <w:t>追加購入製品</w:t>
      </w:r>
      <w:r>
        <w:rPr>
          <w:color w:val="00188F"/>
        </w:rPr>
        <w:t xml:space="preserve"> (</w:t>
      </w:r>
      <w:r>
        <w:rPr>
          <w:color w:val="00188F"/>
        </w:rPr>
        <w:t>スクール向け</w:t>
      </w:r>
      <w:r>
        <w:rPr>
          <w:color w:val="00188F"/>
        </w:rPr>
        <w:t>)</w:t>
      </w:r>
      <w:r>
        <w:rPr>
          <w:color w:val="000000"/>
        </w:rPr>
        <w:t xml:space="preserve">: </w:t>
      </w:r>
      <w:r>
        <w:t>製品はスクール</w:t>
      </w:r>
      <w:r>
        <w:t xml:space="preserve"> </w:t>
      </w:r>
      <w:r>
        <w:t>プログラムのみを対象とする追加購入製品として提供されます。</w:t>
      </w:r>
    </w:p>
    <w:p w14:paraId="2C1CCADE" w14:textId="77777777" w:rsidR="005E5B13" w:rsidRDefault="003E49C3">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14:paraId="679F758C" w14:textId="77777777" w:rsidR="005E5B13" w:rsidRDefault="003E49C3">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14:paraId="6B6D5FF6" w14:textId="77777777" w:rsidR="005E5B13" w:rsidRDefault="003E49C3">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14:paraId="5E0753FB" w14:textId="538C0189" w:rsidR="005E5B13" w:rsidRDefault="003E49C3">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14:paraId="5A2DA883" w14:textId="77777777" w:rsidR="005E5B13" w:rsidRDefault="003E49C3">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14:paraId="24A68BBF" w14:textId="77777777" w:rsidR="005E5B13" w:rsidRDefault="003E49C3">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14:paraId="244BF648" w14:textId="77777777" w:rsidR="005E5B13" w:rsidRDefault="003E49C3">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14:paraId="1133DE1C" w14:textId="77777777" w:rsidR="005E5B13" w:rsidRDefault="003E49C3">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14:paraId="0DDC8342" w14:textId="77777777" w:rsidR="005E5B13" w:rsidRDefault="003E49C3">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14:paraId="5FA43F76" w14:textId="77777777" w:rsidR="005E5B13" w:rsidRDefault="003E49C3">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14:paraId="3B236C75" w14:textId="77777777" w:rsidR="005E5B13" w:rsidRDefault="003E49C3">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14:paraId="59048F22" w14:textId="77777777" w:rsidR="005E5B13" w:rsidRDefault="003E49C3">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サービスは、政府機関コミュニティ</w:t>
      </w:r>
      <w:r>
        <w:t xml:space="preserve"> </w:t>
      </w:r>
      <w:r>
        <w:t>クラウド</w:t>
      </w:r>
      <w:r>
        <w:t xml:space="preserve"> (</w:t>
      </w:r>
      <w:r>
        <w:t>米国のみ</w:t>
      </w:r>
      <w:r>
        <w:t xml:space="preserve">) </w:t>
      </w:r>
      <w:r>
        <w:t>サービスとして提供されます。オンライン</w:t>
      </w:r>
      <w:r>
        <w:t xml:space="preserve"> </w:t>
      </w:r>
      <w:r>
        <w:t>サービス</w:t>
      </w:r>
      <w:r>
        <w:t xml:space="preserve"> </w:t>
      </w:r>
      <w:r>
        <w:t>スイートの</w:t>
      </w:r>
      <w:r>
        <w:t xml:space="preserve"> UC </w:t>
      </w:r>
      <w:r>
        <w:t>利用可能性については、スイートの各コンポーネントの「利用可能なプログラム」表を参照してください。</w:t>
      </w:r>
    </w:p>
    <w:p w14:paraId="1EF3E1E5" w14:textId="77777777" w:rsidR="005E5B13" w:rsidRDefault="005E5B13">
      <w:pPr>
        <w:pStyle w:val="ProductList-BodySpaced"/>
        <w:jc w:val="right"/>
      </w:pPr>
    </w:p>
    <w:tbl>
      <w:tblPr>
        <w:tblStyle w:val="PURTable"/>
        <w:tblW w:w="0" w:type="dxa"/>
        <w:tblLook w:val="04A0" w:firstRow="1" w:lastRow="0" w:firstColumn="1" w:lastColumn="0" w:noHBand="0" w:noVBand="1"/>
      </w:tblPr>
      <w:tblGrid>
        <w:gridCol w:w="10916"/>
      </w:tblGrid>
      <w:tr w:rsidR="005E5B13" w14:paraId="33FD7A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DE02B"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1E4434A3" w14:textId="77777777" w:rsidR="005E5B13" w:rsidRDefault="005E5B13">
      <w:pPr>
        <w:pStyle w:val="ProductList-BodySpaced"/>
      </w:pPr>
    </w:p>
    <w:p w14:paraId="39A41E77" w14:textId="77777777" w:rsidR="005E5B13" w:rsidRDefault="003E49C3">
      <w:pPr>
        <w:pStyle w:val="ProductList-Offering1Heading"/>
        <w:outlineLvl w:val="1"/>
      </w:pPr>
      <w:bookmarkStart w:id="348" w:name="_Sec552"/>
      <w:r>
        <w:t>列の見出し</w:t>
      </w:r>
      <w:bookmarkEnd w:id="348"/>
      <w:r>
        <w:fldChar w:fldCharType="begin"/>
      </w:r>
      <w:r>
        <w:instrText xml:space="preserve"> TC "</w:instrText>
      </w:r>
      <w:bookmarkStart w:id="349" w:name="_Toc28612174"/>
      <w:r>
        <w:instrText>列の見出し</w:instrText>
      </w:r>
      <w:bookmarkEnd w:id="349"/>
      <w:r>
        <w:instrText>" \l 2</w:instrText>
      </w:r>
      <w:r>
        <w:fldChar w:fldCharType="end"/>
      </w:r>
    </w:p>
    <w:p w14:paraId="68319F7B" w14:textId="77777777" w:rsidR="005E5B13" w:rsidRDefault="003E49C3">
      <w:pPr>
        <w:pStyle w:val="ProductList-BodySpaced"/>
      </w:pPr>
      <w:r>
        <w:t>各製品項目の利用可能なプログラムの表の列の見出しは、利用可能なプログラムの情報を、プログラム、提供内容、ポイント、および提供開始日ごとにまとめたものです。</w:t>
      </w:r>
    </w:p>
    <w:p w14:paraId="52C0333C" w14:textId="77777777" w:rsidR="005E5B13" w:rsidRDefault="005E5B13">
      <w:pPr>
        <w:pStyle w:val="ProductList-BodySpaced"/>
      </w:pPr>
    </w:p>
    <w:p w14:paraId="327A60CF" w14:textId="77777777" w:rsidR="005E5B13" w:rsidRDefault="003E49C3">
      <w:pPr>
        <w:pStyle w:val="ProductList-BodySpaced"/>
      </w:pPr>
      <w:r>
        <w:rPr>
          <w:b/>
          <w:color w:val="00188F"/>
        </w:rPr>
        <w:t>CSP</w:t>
      </w:r>
      <w:r>
        <w:rPr>
          <w:color w:val="000000"/>
        </w:rPr>
        <w:t xml:space="preserve">= </w:t>
      </w:r>
      <w:r>
        <w:rPr>
          <w:color w:val="00188F"/>
        </w:rPr>
        <w:t>マイクロソフト</w:t>
      </w:r>
      <w:r>
        <w:rPr>
          <w:color w:val="00188F"/>
        </w:rPr>
        <w:t xml:space="preserve"> </w:t>
      </w:r>
      <w:r>
        <w:rPr>
          <w:color w:val="00188F"/>
        </w:rPr>
        <w:t>クラウド契約</w:t>
      </w:r>
      <w:r>
        <w:t>:</w:t>
      </w:r>
      <w:r>
        <w:rPr>
          <w:color w:val="000000"/>
        </w:rPr>
        <w:t xml:space="preserve"> </w:t>
      </w:r>
      <w:r>
        <w:rPr>
          <w:color w:val="000000"/>
        </w:rPr>
        <w:t>マイクロソフト</w:t>
      </w:r>
      <w:r>
        <w:rPr>
          <w:color w:val="000000"/>
        </w:rPr>
        <w:t xml:space="preserve"> </w:t>
      </w:r>
      <w:r>
        <w:rPr>
          <w:color w:val="000000"/>
        </w:rPr>
        <w:t>クラウド契約はクラウド</w:t>
      </w:r>
      <w:r>
        <w:rPr>
          <w:color w:val="000000"/>
        </w:rPr>
        <w:t xml:space="preserve"> </w:t>
      </w:r>
      <w:r>
        <w:rPr>
          <w:color w:val="000000"/>
        </w:rPr>
        <w:t>ソリューション</w:t>
      </w:r>
      <w:r>
        <w:rPr>
          <w:color w:val="000000"/>
        </w:rPr>
        <w:t xml:space="preserve"> </w:t>
      </w:r>
      <w:r>
        <w:rPr>
          <w:color w:val="000000"/>
        </w:rPr>
        <w:t>プロバイダー</w:t>
      </w:r>
      <w:r>
        <w:rPr>
          <w:color w:val="000000"/>
        </w:rPr>
        <w:t xml:space="preserve"> </w:t>
      </w:r>
      <w:r>
        <w:rPr>
          <w:color w:val="000000"/>
        </w:rPr>
        <w:t>プログラムで使用されます。</w:t>
      </w:r>
    </w:p>
    <w:p w14:paraId="1BE0C124" w14:textId="77777777" w:rsidR="005E5B13" w:rsidRDefault="003E49C3">
      <w:pPr>
        <w:pStyle w:val="ProductList-BodySpaced"/>
      </w:pPr>
      <w:r>
        <w:rPr>
          <w:b/>
          <w:color w:val="00188F"/>
        </w:rPr>
        <w:t xml:space="preserve">DA </w:t>
      </w:r>
      <w:r>
        <w:t xml:space="preserve">=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14:paraId="185E30B0" w14:textId="77777777" w:rsidR="005E5B13" w:rsidRDefault="003E49C3">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707E82A9" w14:textId="77777777" w:rsidR="005E5B13" w:rsidRDefault="003E49C3">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40678C79" w14:textId="77777777" w:rsidR="005E5B13" w:rsidRDefault="003E49C3">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14:paraId="5F84DA31" w14:textId="77777777" w:rsidR="005E5B13" w:rsidRDefault="003E49C3">
      <w:pPr>
        <w:pStyle w:val="ProductList-BodySpaced"/>
      </w:pPr>
      <w:r>
        <w:rPr>
          <w:b/>
          <w:color w:val="00188F"/>
        </w:rPr>
        <w:t xml:space="preserve">L/SA </w:t>
      </w:r>
      <w:r>
        <w:t xml:space="preserve">= </w:t>
      </w:r>
      <w:r>
        <w:rPr>
          <w:color w:val="00188F"/>
        </w:rPr>
        <w:t>ライセンス</w:t>
      </w:r>
      <w:r>
        <w:rPr>
          <w:color w:val="00188F"/>
        </w:rPr>
        <w:t xml:space="preserve"> &amp; SA</w:t>
      </w:r>
      <w:r>
        <w:t xml:space="preserve">: SA </w:t>
      </w:r>
      <w:r>
        <w:t>が同時に購入された場合のポイント値。</w:t>
      </w:r>
    </w:p>
    <w:p w14:paraId="06B37AA6" w14:textId="77777777" w:rsidR="005E5B13" w:rsidRDefault="003E49C3">
      <w:pPr>
        <w:pStyle w:val="ProductList-BodySpaced"/>
      </w:pPr>
      <w:r>
        <w:rPr>
          <w:b/>
          <w:color w:val="00188F"/>
        </w:rPr>
        <w:t>MPSA</w:t>
      </w:r>
      <w:r>
        <w:t xml:space="preserve"> = </w:t>
      </w:r>
      <w:r>
        <w:rPr>
          <w:color w:val="00188F"/>
        </w:rPr>
        <w:t>Microsoft Products and Services Agreement</w:t>
      </w:r>
      <w:r>
        <w:t>。</w:t>
      </w:r>
    </w:p>
    <w:p w14:paraId="2E74D48C" w14:textId="77777777" w:rsidR="005E5B13" w:rsidRDefault="003E49C3">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14:paraId="530AD912" w14:textId="77777777" w:rsidR="005E5B13" w:rsidRDefault="003E49C3">
      <w:pPr>
        <w:pStyle w:val="ProductList-BodySpaced"/>
      </w:pPr>
      <w:r>
        <w:rPr>
          <w:b/>
          <w:color w:val="00188F"/>
        </w:rPr>
        <w:t xml:space="preserve">OV/OVS </w:t>
      </w:r>
      <w:r>
        <w:t xml:space="preserve">= </w:t>
      </w:r>
      <w:r>
        <w:rPr>
          <w:color w:val="00188F"/>
        </w:rPr>
        <w:t xml:space="preserve">Open Value and Open Value Subscription: </w:t>
      </w:r>
      <w:r>
        <w:t>Open Value</w:t>
      </w:r>
      <w:r>
        <w:t>、</w:t>
      </w:r>
      <w:r>
        <w:t>Open Value Subscription</w:t>
      </w:r>
      <w:r>
        <w:t>、</w:t>
      </w:r>
      <w:r>
        <w:t>Open Value for Government</w:t>
      </w:r>
      <w:r>
        <w:t>、および</w:t>
      </w:r>
      <w:r>
        <w:t xml:space="preserve"> Open Value Subscription for Government </w:t>
      </w:r>
      <w:r>
        <w:t>を含みます。</w:t>
      </w:r>
    </w:p>
    <w:p w14:paraId="62367C0D" w14:textId="77777777" w:rsidR="005E5B13" w:rsidRDefault="003E49C3">
      <w:pPr>
        <w:pStyle w:val="ProductList-BodySpaced"/>
      </w:pPr>
      <w:r>
        <w:rPr>
          <w:b/>
          <w:color w:val="00188F"/>
        </w:rPr>
        <w:t xml:space="preserve">OVS-ES </w:t>
      </w:r>
      <w:r>
        <w:t xml:space="preserve">= </w:t>
      </w:r>
      <w:r>
        <w:rPr>
          <w:color w:val="00188F"/>
        </w:rPr>
        <w:t>Open Value Subscription – Education Solutions</w:t>
      </w:r>
      <w:r>
        <w:t>。</w:t>
      </w:r>
    </w:p>
    <w:p w14:paraId="5F41E9DE" w14:textId="77777777" w:rsidR="005E5B13" w:rsidRDefault="003E49C3">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14:paraId="7EB5E01B" w14:textId="77777777" w:rsidR="005E5B13" w:rsidRDefault="003E49C3">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14:paraId="226372AF" w14:textId="77777777" w:rsidR="005E5B13" w:rsidRDefault="003E49C3">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また、アカデミック</w:t>
      </w:r>
      <w:r>
        <w:t xml:space="preserve"> </w:t>
      </w:r>
      <w:r>
        <w:t>セレクト、アカデミック</w:t>
      </w:r>
      <w:r>
        <w:t xml:space="preserve"> </w:t>
      </w:r>
      <w:r>
        <w:t>セレクト</w:t>
      </w:r>
      <w:r>
        <w:t xml:space="preserve"> </w:t>
      </w:r>
      <w:r>
        <w:t>プラス、政府機関向けセレクト、および政府機関向けセレクト</w:t>
      </w:r>
      <w:r>
        <w:t xml:space="preserve"> </w:t>
      </w:r>
      <w:r>
        <w:t>プラスも含みます。</w:t>
      </w:r>
    </w:p>
    <w:p w14:paraId="5C335540" w14:textId="77777777" w:rsidR="005E5B13" w:rsidRDefault="005E5B13">
      <w:pPr>
        <w:pStyle w:val="ProductList-BodySpaced"/>
        <w:jc w:val="right"/>
      </w:pPr>
    </w:p>
    <w:tbl>
      <w:tblPr>
        <w:tblStyle w:val="PURTable"/>
        <w:tblW w:w="0" w:type="dxa"/>
        <w:tblLook w:val="04A0" w:firstRow="1" w:lastRow="0" w:firstColumn="1" w:lastColumn="0" w:noHBand="0" w:noVBand="1"/>
      </w:tblPr>
      <w:tblGrid>
        <w:gridCol w:w="10916"/>
      </w:tblGrid>
      <w:tr w:rsidR="005E5B13" w14:paraId="7E8191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5A6280"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4BBF91FD" w14:textId="77777777" w:rsidR="005E5B13" w:rsidRDefault="005E5B13">
      <w:pPr>
        <w:pStyle w:val="ProductList-BodySpaced"/>
      </w:pPr>
    </w:p>
    <w:p w14:paraId="0F506A75" w14:textId="77777777" w:rsidR="005E5B13" w:rsidRDefault="003E49C3">
      <w:pPr>
        <w:pStyle w:val="ProductList-Offering1Heading"/>
        <w:outlineLvl w:val="1"/>
      </w:pPr>
      <w:bookmarkStart w:id="350" w:name="_Sec553"/>
      <w:r>
        <w:t>定義</w:t>
      </w:r>
      <w:bookmarkEnd w:id="350"/>
      <w:r>
        <w:fldChar w:fldCharType="begin"/>
      </w:r>
      <w:r>
        <w:instrText xml:space="preserve"> TC "</w:instrText>
      </w:r>
      <w:bookmarkStart w:id="351" w:name="_Toc28612175"/>
      <w:r>
        <w:instrText>定義</w:instrText>
      </w:r>
      <w:bookmarkEnd w:id="351"/>
      <w:r>
        <w:instrText>" \l 2</w:instrText>
      </w:r>
      <w:r>
        <w:fldChar w:fldCharType="end"/>
      </w:r>
    </w:p>
    <w:p w14:paraId="1B10D24A" w14:textId="77777777" w:rsidR="005E5B13" w:rsidRDefault="003E49C3">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14:paraId="6F6014CE" w14:textId="77777777" w:rsidR="005E5B13" w:rsidRDefault="003E49C3">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14:paraId="540B1E51" w14:textId="77777777" w:rsidR="005E5B13" w:rsidRDefault="003E49C3">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14:paraId="4996F074" w14:textId="77777777" w:rsidR="005E5B13" w:rsidRDefault="003E49C3">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14:paraId="3E93629D" w14:textId="77777777" w:rsidR="005E5B13" w:rsidRDefault="003E49C3">
      <w:pPr>
        <w:pStyle w:val="ProductList-BodySpaced"/>
      </w:pPr>
      <w:r>
        <w:rPr>
          <w:b/>
          <w:color w:val="00188F"/>
        </w:rPr>
        <w:t>認定アウトソーサー</w:t>
      </w:r>
      <w:r>
        <w:t>とは、</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ではなく、アウトソーシング</w:t>
      </w:r>
      <w:r>
        <w:t xml:space="preserve"> </w:t>
      </w:r>
      <w:r>
        <w:t>サービスの一環として</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をデータ</w:t>
      </w:r>
      <w:r>
        <w:t xml:space="preserve"> </w:t>
      </w:r>
      <w:r>
        <w:t>センター</w:t>
      </w:r>
      <w:r>
        <w:t xml:space="preserve"> </w:t>
      </w:r>
      <w:r>
        <w:t>プロバイダーとして使用していない、第三者サービス</w:t>
      </w:r>
      <w:r>
        <w:t xml:space="preserve"> </w:t>
      </w:r>
      <w:r>
        <w:t>プロバイダーを意味します。</w:t>
      </w:r>
    </w:p>
    <w:p w14:paraId="373AFE06" w14:textId="77777777" w:rsidR="005E5B13" w:rsidRDefault="003E49C3">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14:paraId="6D2FEF9D" w14:textId="77777777" w:rsidR="005E5B13" w:rsidRDefault="003E49C3">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14:paraId="63084628" w14:textId="77777777" w:rsidR="005E5B13" w:rsidRDefault="003E49C3">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4F784A91" w14:textId="77777777" w:rsidR="005E5B13" w:rsidRDefault="003E49C3">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14:paraId="54D174F1" w14:textId="77777777" w:rsidR="005E5B13" w:rsidRDefault="003E49C3">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14:paraId="02801A58" w14:textId="77777777" w:rsidR="005E5B13" w:rsidRDefault="003E49C3">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14:paraId="077F5ED0" w14:textId="77777777" w:rsidR="005E5B13" w:rsidRDefault="003E49C3">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14:paraId="3C6517EC" w14:textId="77777777" w:rsidR="005E5B13" w:rsidRDefault="003E49C3">
      <w:pPr>
        <w:pStyle w:val="ProductList-BodySpaced"/>
      </w:pPr>
      <w:r>
        <w:rPr>
          <w:b/>
          <w:color w:val="00188F"/>
        </w:rPr>
        <w:t>データ</w:t>
      </w:r>
      <w:r>
        <w:rPr>
          <w:b/>
          <w:color w:val="00188F"/>
        </w:rPr>
        <w:t xml:space="preserve"> </w:t>
      </w:r>
      <w:r>
        <w:rPr>
          <w:b/>
          <w:color w:val="00188F"/>
        </w:rPr>
        <w:t>センター</w:t>
      </w:r>
      <w:r>
        <w:rPr>
          <w:b/>
          <w:color w:val="00188F"/>
        </w:rPr>
        <w:t xml:space="preserve"> </w:t>
      </w:r>
      <w:r>
        <w:rPr>
          <w:b/>
          <w:color w:val="00188F"/>
        </w:rPr>
        <w:t>プロバイダー</w:t>
      </w:r>
      <w:r>
        <w:t>とは、他のサービス</w:t>
      </w:r>
      <w:r>
        <w:t xml:space="preserve"> </w:t>
      </w:r>
      <w:r>
        <w:t>プロバイダーに対して、直接的または間接的に、インフラストラクチャまたはソフトウェア</w:t>
      </w:r>
      <w:r>
        <w:t xml:space="preserve"> </w:t>
      </w:r>
      <w:r>
        <w:t>サービスを提供する会社を意味します。当社も、</w:t>
      </w:r>
      <w:r>
        <w:t xml:space="preserve">Microsoft Azure </w:t>
      </w:r>
      <w:r>
        <w:t>を介してデータ</w:t>
      </w:r>
      <w:r>
        <w:t xml:space="preserve"> </w:t>
      </w:r>
      <w:r>
        <w:t>センター</w:t>
      </w:r>
      <w:r>
        <w:t xml:space="preserve"> </w:t>
      </w:r>
      <w:r>
        <w:t>プロバイダーとしての役割を果たすことができます。</w:t>
      </w:r>
    </w:p>
    <w:p w14:paraId="0D5398B6" w14:textId="75EAB1BC" w:rsidR="005E5B13" w:rsidRDefault="003E49C3">
      <w:pPr>
        <w:pStyle w:val="ProductList-BodySpaced"/>
      </w:pPr>
      <w:r>
        <w:rPr>
          <w:b/>
          <w:color w:val="00188F"/>
        </w:rPr>
        <w:t>教育対象ユーザー</w:t>
      </w:r>
      <w:r>
        <w:t>とは、貴機関のために</w:t>
      </w:r>
      <w:r>
        <w:t xml:space="preserve"> Education </w:t>
      </w:r>
      <w:r>
        <w:t>プラットフォーム製品にアクセスまたは当該製品を使用する従業員または契約業者</w:t>
      </w:r>
      <w:r>
        <w:t xml:space="preserve"> (</w:t>
      </w:r>
      <w:r>
        <w:t>学生を除く</w:t>
      </w:r>
      <w:r>
        <w:t xml:space="preserve">) </w:t>
      </w:r>
      <w:r>
        <w:t>を意味します。</w:t>
      </w:r>
    </w:p>
    <w:p w14:paraId="5B163C75" w14:textId="77777777" w:rsidR="005E5B13" w:rsidRDefault="003E49C3">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14:paraId="7F1A3323" w14:textId="77777777" w:rsidR="005E5B13" w:rsidRDefault="003E49C3">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14:paraId="2B28AF5E" w14:textId="77777777" w:rsidR="005E5B13" w:rsidRDefault="003E49C3">
      <w:pPr>
        <w:pStyle w:val="ProductList-BodySpaced"/>
      </w:pPr>
      <w:r>
        <w:rPr>
          <w:b/>
          <w:color w:val="00188F"/>
        </w:rPr>
        <w:t>外部ユーザー</w:t>
      </w:r>
      <w:r>
        <w:t>とは、お客様またはお客様の関連会社の従業員、オンサイトの契約業者、またはオンサイトの代理店ではないユーザーを意味します。</w:t>
      </w:r>
    </w:p>
    <w:p w14:paraId="52DC611E" w14:textId="77777777" w:rsidR="005E5B13" w:rsidRDefault="003E49C3">
      <w:pPr>
        <w:pStyle w:val="ProductList-BodySpaced"/>
      </w:pPr>
      <w:r>
        <w:rPr>
          <w:b/>
          <w:color w:val="00188F"/>
        </w:rPr>
        <w:t>フェールオーバー</w:t>
      </w:r>
      <w:r>
        <w:rPr>
          <w:b/>
          <w:color w:val="00188F"/>
        </w:rPr>
        <w:t xml:space="preserve"> OSE</w:t>
      </w:r>
      <w:r>
        <w:t xml:space="preserve"> </w:t>
      </w:r>
      <w:r>
        <w:t>とは、フェールオーバー</w:t>
      </w:r>
      <w:r>
        <w:t xml:space="preserve"> </w:t>
      </w:r>
      <w:r>
        <w:t>イベントに備え、サーバー</w:t>
      </w:r>
      <w:r>
        <w:t xml:space="preserve"> </w:t>
      </w:r>
      <w:r>
        <w:t>ソフトウェアのパッシブ</w:t>
      </w:r>
      <w:r>
        <w:t xml:space="preserve"> </w:t>
      </w:r>
      <w:r>
        <w:t>インスタンスが実行される</w:t>
      </w:r>
      <w:r>
        <w:t xml:space="preserve"> OSE (</w:t>
      </w:r>
      <w:r>
        <w:t>または</w:t>
      </w:r>
      <w:r>
        <w:t xml:space="preserve"> Azure </w:t>
      </w:r>
      <w:r>
        <w:t>ハイブリッド特典の場合は</w:t>
      </w:r>
      <w:r>
        <w:t xml:space="preserve"> SQL Server Virtual Machine) </w:t>
      </w:r>
      <w:r>
        <w:t>を意味します。</w:t>
      </w:r>
    </w:p>
    <w:p w14:paraId="6B86B009" w14:textId="77777777" w:rsidR="005E5B13" w:rsidRDefault="003E49C3">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 xml:space="preserve">) </w:t>
      </w:r>
      <w:r>
        <w:t>とは、コミュニティにのみ提供されるオンライン</w:t>
      </w:r>
      <w:r>
        <w:t xml:space="preserve"> </w:t>
      </w:r>
      <w:r>
        <w:t>サービスを意味します。別途規定する場合を除き、政府機関コミュニティ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14:paraId="291C37F1" w14:textId="77777777" w:rsidR="005E5B13" w:rsidRDefault="003E49C3">
      <w:pPr>
        <w:pStyle w:val="ProductList-BodySpaced"/>
      </w:pPr>
      <w:r>
        <w:rPr>
          <w:b/>
          <w:color w:val="00188F"/>
        </w:rPr>
        <w:t>卒業生</w:t>
      </w:r>
      <w:r>
        <w:t>とは、</w:t>
      </w:r>
      <w:r>
        <w:t xml:space="preserve">(1) </w:t>
      </w:r>
      <w:r>
        <w:t>高等教育機関の入学資格を学生に与える、対象組織に含まれる学校または教育機関で学年またはレベルを修了した学生、または</w:t>
      </w:r>
      <w:r>
        <w:t xml:space="preserve"> (2) </w:t>
      </w:r>
      <w:r>
        <w:t>対象組織に含まれる高等教育機関の卒業証書または学位を取得した学生を意味します。</w:t>
      </w:r>
    </w:p>
    <w:p w14:paraId="3A9AD6F7" w14:textId="77777777" w:rsidR="005E5B13" w:rsidRDefault="003E49C3">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14:paraId="6135A755" w14:textId="77777777" w:rsidR="005E5B13" w:rsidRDefault="003E49C3">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14:paraId="62614D68" w14:textId="77777777" w:rsidR="005E5B13" w:rsidRDefault="003E49C3">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14:paraId="49E36D57" w14:textId="77777777" w:rsidR="005E5B13" w:rsidRDefault="003E49C3">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14:paraId="34E68549" w14:textId="77777777" w:rsidR="005E5B13" w:rsidRDefault="003E49C3">
      <w:pPr>
        <w:pStyle w:val="ProductList-BodySpaced"/>
      </w:pPr>
      <w:r>
        <w:rPr>
          <w:b/>
          <w:color w:val="00188F"/>
        </w:rPr>
        <w:t>ライセンス</w:t>
      </w:r>
      <w:r>
        <w:t>とは、製品をダウンロード、インストール、アクセス、および使用する権利を意味します。</w:t>
      </w:r>
    </w:p>
    <w:p w14:paraId="0A9423D4" w14:textId="77777777" w:rsidR="005E5B13" w:rsidRDefault="003E49C3">
      <w:pPr>
        <w:pStyle w:val="ProductList-BodySpaced"/>
      </w:pPr>
      <w:r>
        <w:rPr>
          <w:b/>
          <w:color w:val="00188F"/>
        </w:rPr>
        <w:t>ライセンスを取得したデバイス</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が割り当てられた、お客様の使用のみを目的とした単一の物理ハードウェア</w:t>
      </w:r>
      <w:r>
        <w:t xml:space="preserve"> </w:t>
      </w:r>
      <w:r>
        <w:t>システムを意味します。お客様またはそのいずれかの関連会社の管理下にある専用サーバーには、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に関する規定が適用されます。この定義において、ハードウェアのパーティションまたはブレードは、別個のデバイスと見なされます。</w:t>
      </w:r>
    </w:p>
    <w:p w14:paraId="702F3B7A" w14:textId="77777777" w:rsidR="005E5B13" w:rsidRDefault="003E49C3">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45">
        <w:r>
          <w:rPr>
            <w:color w:val="00467F"/>
            <w:u w:val="single"/>
          </w:rPr>
          <w:t>https://www.microsoft.com/en-us/licensing/licensing-programs/software-assurance-license-mobility</w:t>
        </w:r>
      </w:hyperlink>
      <w:r>
        <w:t xml:space="preserve"> </w:t>
      </w:r>
      <w:r>
        <w:t>に掲示されている法人を意味します。</w:t>
      </w:r>
    </w:p>
    <w:p w14:paraId="5F09B1C0" w14:textId="77777777" w:rsidR="005E5B13" w:rsidRDefault="003E49C3">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に関する規定が適用されます。この定義において、ハードウェアのパーティションまたはブレードは、別個の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と見なされます。</w:t>
      </w:r>
    </w:p>
    <w:p w14:paraId="11F50B76" w14:textId="77777777" w:rsidR="005E5B13" w:rsidRDefault="003E49C3">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14:paraId="00C57940" w14:textId="77777777" w:rsidR="005E5B13" w:rsidRDefault="003E49C3">
      <w:pPr>
        <w:pStyle w:val="ProductList-BodySpaced"/>
      </w:pPr>
      <w:r>
        <w:rPr>
          <w:b/>
          <w:color w:val="00188F"/>
        </w:rPr>
        <w:t>リストに記載されたプロバイダー</w:t>
      </w:r>
      <w:r>
        <w:t>には、</w:t>
      </w:r>
      <w:hyperlink r:id="rId146">
        <w:r>
          <w:rPr>
            <w:color w:val="00467F"/>
            <w:u w:val="single"/>
          </w:rPr>
          <w:t>http://aka.ms/listedproviders</w:t>
        </w:r>
      </w:hyperlink>
      <w:r>
        <w:t xml:space="preserve"> </w:t>
      </w:r>
      <w:r>
        <w:t>でマイクロソフトが指定した会社が含まれます。マイクロソフトは、</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w:t>
      </w:r>
      <w:hyperlink r:id="rId147">
        <w:r>
          <w:rPr>
            <w:color w:val="00467F"/>
            <w:u w:val="single"/>
          </w:rPr>
          <w:t>http://aka.ms/listedproviders</w:t>
        </w:r>
      </w:hyperlink>
      <w:r>
        <w:t xml:space="preserve"> </w:t>
      </w:r>
      <w:r>
        <w:t>で随時、追加指定することがあります。ただし、</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の資格が終了した時点でお客様がそのアウトソーサーを使用している場合、お客様は、資格の変更があった日から</w:t>
      </w:r>
      <w:r>
        <w:t xml:space="preserve"> 1 </w:t>
      </w:r>
      <w:r>
        <w:t>年間、一時的に、前の</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の資格で、同じ会社の使用を継続できます。</w:t>
      </w:r>
    </w:p>
    <w:p w14:paraId="32C93563" w14:textId="77777777" w:rsidR="005E5B13" w:rsidRDefault="003E49C3">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6C11E617" w14:textId="77777777" w:rsidR="005E5B13" w:rsidRDefault="003E49C3">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14:paraId="05B4DE82" w14:textId="77777777" w:rsidR="005E5B13" w:rsidRDefault="003E49C3">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14:paraId="06C8CA84" w14:textId="77777777" w:rsidR="005E5B13" w:rsidRDefault="003E49C3">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14:paraId="600DE0A6" w14:textId="77777777" w:rsidR="005E5B13" w:rsidRDefault="003E49C3">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14:paraId="0F703113" w14:textId="77777777" w:rsidR="005E5B13" w:rsidRDefault="003E49C3">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14:paraId="5E17678A" w14:textId="77777777" w:rsidR="005E5B13" w:rsidRDefault="003E49C3">
      <w:pPr>
        <w:pStyle w:val="ProductList-BodySpaced"/>
      </w:pPr>
      <w:r>
        <w:rPr>
          <w:b/>
          <w:color w:val="00188F"/>
        </w:rPr>
        <w:t>物理プロセッサ</w:t>
      </w:r>
      <w:r>
        <w:t>とは、物理ハードウェア</w:t>
      </w:r>
      <w:r>
        <w:t xml:space="preserve"> </w:t>
      </w:r>
      <w:r>
        <w:t>システム上のプロセッサを意味します。</w:t>
      </w:r>
    </w:p>
    <w:p w14:paraId="42EBF778" w14:textId="77777777" w:rsidR="005E5B13" w:rsidRDefault="003E49C3">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14:paraId="7181845E" w14:textId="77777777" w:rsidR="005E5B13" w:rsidRDefault="003E49C3">
      <w:pPr>
        <w:pStyle w:val="ProductList-BodySpaced"/>
      </w:pPr>
      <w:r>
        <w:rPr>
          <w:b/>
          <w:color w:val="00188F"/>
        </w:rPr>
        <w:t>主要ワークロード</w:t>
      </w:r>
      <w:r>
        <w:t xml:space="preserve"> </w:t>
      </w:r>
      <w:r>
        <w:t>とは、サーバー</w:t>
      </w:r>
      <w:r>
        <w:t xml:space="preserve"> </w:t>
      </w:r>
      <w:r>
        <w:t>ソフトウェアのインスタンスが製品項目の「使用権」の項に基づいて実行される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w:t>
      </w:r>
      <w:r>
        <w:t xml:space="preserve"> Azure </w:t>
      </w:r>
      <w:r>
        <w:t>ハイブリッド特典の権利の場合は</w:t>
      </w:r>
      <w:r>
        <w:t xml:space="preserve"> SQL Server Virtual Machine </w:t>
      </w:r>
      <w:r>
        <w:t>を意味します。</w:t>
      </w:r>
    </w:p>
    <w:p w14:paraId="10BFF8D2" w14:textId="77777777" w:rsidR="005E5B13" w:rsidRDefault="003E49C3">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14:paraId="2FB94EB5" w14:textId="77777777" w:rsidR="005E5B13" w:rsidRDefault="003E49C3">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14:paraId="730D34FE" w14:textId="77777777" w:rsidR="005E5B13" w:rsidRDefault="003E49C3">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14:paraId="5CB6D9CD" w14:textId="77777777" w:rsidR="005E5B13" w:rsidRDefault="003E49C3">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6DCE6C1B" w14:textId="77777777" w:rsidR="005E5B13" w:rsidRDefault="003E49C3">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14:paraId="23163176" w14:textId="77777777" w:rsidR="005E5B13" w:rsidRDefault="003E49C3">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14:paraId="257433D7" w14:textId="77777777" w:rsidR="005E5B13" w:rsidRDefault="003E49C3">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14:paraId="75F58CE1" w14:textId="77777777" w:rsidR="005E5B13" w:rsidRDefault="003E49C3">
      <w:pPr>
        <w:pStyle w:val="ProductList-BodySpaced"/>
      </w:pPr>
      <w:r>
        <w:rPr>
          <w:b/>
          <w:color w:val="00188F"/>
        </w:rPr>
        <w:t>学生</w:t>
      </w:r>
      <w:r>
        <w:t>とは、貴機関の対象組織の一部である教育機関に、全日制または定時制で登録されている個人を意味します。</w:t>
      </w:r>
    </w:p>
    <w:p w14:paraId="682A8268" w14:textId="77777777" w:rsidR="005E5B13" w:rsidRDefault="003E49C3">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14:paraId="41D9B48F" w14:textId="77777777" w:rsidR="005E5B13" w:rsidRDefault="003E49C3">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14:paraId="57F0B78D" w14:textId="77777777" w:rsidR="005E5B13" w:rsidRDefault="003E49C3">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48BE81C0" w14:textId="77777777" w:rsidR="005E5B13" w:rsidRDefault="003E49C3">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14:paraId="4F84814F" w14:textId="77777777" w:rsidR="005E5B13" w:rsidRDefault="003E49C3">
      <w:pPr>
        <w:pStyle w:val="ProductList-BodySpaced"/>
      </w:pPr>
      <w:r>
        <w:t>インターネット</w:t>
      </w:r>
      <w:r>
        <w:t xml:space="preserve"> Web </w:t>
      </w:r>
      <w:r>
        <w:t>ソリューションに含まれるソフトウェアは、以下のものを実行するために使用されます。</w:t>
      </w:r>
    </w:p>
    <w:p w14:paraId="29619662" w14:textId="77777777" w:rsidR="005E5B13" w:rsidRDefault="003E49C3" w:rsidP="00CA2CA7">
      <w:pPr>
        <w:pStyle w:val="ProductList-Bullet"/>
        <w:numPr>
          <w:ilvl w:val="0"/>
          <w:numId w:val="53"/>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14:paraId="1FD2E98C" w14:textId="77777777" w:rsidR="005E5B13" w:rsidRDefault="003E49C3" w:rsidP="00CA2CA7">
      <w:pPr>
        <w:pStyle w:val="ProductList-Bullet"/>
        <w:numPr>
          <w:ilvl w:val="0"/>
          <w:numId w:val="53"/>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14:paraId="79565F52" w14:textId="77777777" w:rsidR="005E5B13" w:rsidRDefault="003E49C3" w:rsidP="00CA2CA7">
      <w:pPr>
        <w:pStyle w:val="ProductList-Bullet"/>
        <w:numPr>
          <w:ilvl w:val="0"/>
          <w:numId w:val="53"/>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14:paraId="0193C73A" w14:textId="77777777" w:rsidR="005E5B13" w:rsidRDefault="003E49C3">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 xml:space="preserve"> (</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つ以上の</w:t>
      </w:r>
      <w:r>
        <w:t xml:space="preserve"> Windows Server </w:t>
      </w:r>
      <w:r>
        <w:t>コンテナーをホストするために</w:t>
      </w:r>
      <w:r>
        <w:t xml:space="preserve"> 1 </w:t>
      </w:r>
      <w:r>
        <w:t>つの仮想オペレーティング</w:t>
      </w:r>
      <w:r>
        <w:t xml:space="preserve"> </w:t>
      </w:r>
      <w:r>
        <w:t>システム環境を利用する</w:t>
      </w:r>
      <w:r>
        <w:t xml:space="preserve"> Windows Server </w:t>
      </w:r>
      <w:r>
        <w:t>のコンテナー</w:t>
      </w:r>
      <w:r>
        <w:t xml:space="preserve"> </w:t>
      </w:r>
      <w:r>
        <w:t>テクノロジの</w:t>
      </w:r>
      <w:r>
        <w:t xml:space="preserve"> 1 </w:t>
      </w:r>
      <w:r>
        <w:t>つです。</w:t>
      </w:r>
      <w:r>
        <w:t xml:space="preserve">1 </w:t>
      </w:r>
      <w:r>
        <w:t>つ以上の</w:t>
      </w:r>
      <w:r>
        <w:t xml:space="preserve"> Windows Server </w:t>
      </w:r>
      <w:r>
        <w:t>コンテナーをホストするために使用される</w:t>
      </w:r>
      <w:r>
        <w:t xml:space="preserve"> Hyper-V </w:t>
      </w:r>
      <w:r>
        <w:t>による分離インスタンスはそれぞれ、</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14:paraId="1D4EA80E" w14:textId="77777777" w:rsidR="005E5B13" w:rsidRDefault="003E49C3">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14:paraId="6D91EC76" w14:textId="77777777" w:rsidR="005E5B13" w:rsidRDefault="003E49C3">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14:paraId="12296C3C" w14:textId="77777777" w:rsidR="005E5B13" w:rsidRDefault="005E5B13">
      <w:pPr>
        <w:pStyle w:val="ProductList-BodySpaced"/>
        <w:jc w:val="right"/>
      </w:pPr>
    </w:p>
    <w:tbl>
      <w:tblPr>
        <w:tblStyle w:val="PURTable"/>
        <w:tblW w:w="0" w:type="dxa"/>
        <w:tblLook w:val="04A0" w:firstRow="1" w:lastRow="0" w:firstColumn="1" w:lastColumn="0" w:noHBand="0" w:noVBand="1"/>
      </w:tblPr>
      <w:tblGrid>
        <w:gridCol w:w="10916"/>
      </w:tblGrid>
      <w:tr w:rsidR="005E5B13" w14:paraId="161BA1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9F151"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3D00DCEE" w14:textId="77777777" w:rsidR="005E5B13" w:rsidRDefault="005E5B13">
      <w:pPr>
        <w:pStyle w:val="ProductList-BodySpaced"/>
      </w:pPr>
    </w:p>
    <w:p w14:paraId="4A599C92" w14:textId="77777777" w:rsidR="005E5B13" w:rsidRDefault="005E5B13">
      <w:pPr>
        <w:sectPr w:rsidR="005E5B13">
          <w:headerReference w:type="default" r:id="rId148"/>
          <w:footerReference w:type="default" r:id="rId149"/>
          <w:type w:val="continuous"/>
          <w:pgSz w:w="12240" w:h="15840" w:code="1"/>
          <w:pgMar w:top="1170" w:right="720" w:bottom="720" w:left="720" w:header="432" w:footer="288" w:gutter="0"/>
          <w:cols w:space="360"/>
        </w:sectPr>
      </w:pPr>
    </w:p>
    <w:p w14:paraId="6AD86CA5" w14:textId="77777777" w:rsidR="005E5B13" w:rsidRDefault="003E49C3">
      <w:pPr>
        <w:pStyle w:val="ProductList-SectionHeading"/>
        <w:pageBreakBefore/>
        <w:outlineLvl w:val="0"/>
      </w:pPr>
      <w:bookmarkStart w:id="352" w:name="_Sec591"/>
      <w:bookmarkEnd w:id="342"/>
      <w:r>
        <w:t>付録</w:t>
      </w:r>
      <w:r>
        <w:t xml:space="preserve"> A – CAL/ML </w:t>
      </w:r>
      <w:r>
        <w:t>と同等のライセンス</w:t>
      </w:r>
      <w:r>
        <w:fldChar w:fldCharType="begin"/>
      </w:r>
      <w:r>
        <w:instrText xml:space="preserve"> TC "</w:instrText>
      </w:r>
      <w:bookmarkStart w:id="353" w:name="_Toc28612176"/>
      <w:r>
        <w:instrText>付録</w:instrText>
      </w:r>
      <w:r>
        <w:instrText xml:space="preserve"> A – CAL/ML </w:instrText>
      </w:r>
      <w:r>
        <w:instrText>と同等のライセンス</w:instrText>
      </w:r>
      <w:bookmarkEnd w:id="353"/>
      <w:r>
        <w:instrText>" \l 1</w:instrText>
      </w:r>
      <w:r>
        <w:fldChar w:fldCharType="end"/>
      </w:r>
    </w:p>
    <w:p w14:paraId="0BCCED75" w14:textId="77777777" w:rsidR="005E5B13" w:rsidRDefault="003E49C3">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14:paraId="4FBE4A30" w14:textId="77777777" w:rsidR="005E5B13" w:rsidRDefault="005E5B13">
      <w:pPr>
        <w:pStyle w:val="ProductList-Body"/>
      </w:pPr>
    </w:p>
    <w:tbl>
      <w:tblPr>
        <w:tblStyle w:val="PURTable"/>
        <w:tblW w:w="0" w:type="dxa"/>
        <w:tblLook w:val="04A0" w:firstRow="1" w:lastRow="0" w:firstColumn="1" w:lastColumn="0" w:noHBand="0" w:noVBand="1"/>
      </w:tblPr>
      <w:tblGrid>
        <w:gridCol w:w="521"/>
        <w:gridCol w:w="469"/>
        <w:gridCol w:w="521"/>
        <w:gridCol w:w="521"/>
        <w:gridCol w:w="470"/>
        <w:gridCol w:w="530"/>
        <w:gridCol w:w="537"/>
        <w:gridCol w:w="544"/>
        <w:gridCol w:w="530"/>
        <w:gridCol w:w="470"/>
        <w:gridCol w:w="530"/>
        <w:gridCol w:w="537"/>
        <w:gridCol w:w="544"/>
        <w:gridCol w:w="530"/>
        <w:gridCol w:w="466"/>
        <w:gridCol w:w="453"/>
        <w:gridCol w:w="466"/>
        <w:gridCol w:w="543"/>
        <w:gridCol w:w="436"/>
        <w:gridCol w:w="432"/>
        <w:gridCol w:w="433"/>
        <w:gridCol w:w="433"/>
      </w:tblGrid>
      <w:tr w:rsidR="005E5B13" w14:paraId="6873BB6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231057A" w14:textId="77777777" w:rsidR="005E5B13" w:rsidRDefault="005E5B1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DAC04B1" w14:textId="77777777" w:rsidR="005E5B13" w:rsidRDefault="003E49C3">
            <w:pPr>
              <w:pStyle w:val="ProductList-TableBody"/>
              <w:jc w:val="center"/>
            </w:pPr>
            <w:r>
              <w:rPr>
                <w:color w:val="FFFFFF"/>
              </w:rPr>
              <w:t>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B3CDF4F" w14:textId="77777777" w:rsidR="005E5B13" w:rsidRDefault="003E49C3">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94F877B" w14:textId="77777777" w:rsidR="005E5B13" w:rsidRDefault="003E49C3">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B0D52D9" w14:textId="77777777" w:rsidR="005E5B13" w:rsidRDefault="003E49C3">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9302E85" w14:textId="77777777" w:rsidR="005E5B13" w:rsidRDefault="003E49C3">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8755612" w14:textId="77777777" w:rsidR="005E5B13" w:rsidRDefault="003E49C3">
            <w:pPr>
              <w:pStyle w:val="ProductList-TableBody"/>
              <w:jc w:val="center"/>
            </w:pPr>
            <w:r>
              <w:rPr>
                <w:color w:val="FFFFFF"/>
              </w:rPr>
              <w:t>Microsoft 365</w:t>
            </w:r>
          </w:p>
        </w:tc>
      </w:tr>
      <w:tr w:rsidR="005E5B13" w14:paraId="5281ECF7" w14:textId="77777777">
        <w:tc>
          <w:tcPr>
            <w:tcW w:w="360" w:type="dxa"/>
            <w:tcBorders>
              <w:top w:val="none" w:sz="4" w:space="0" w:color="BFBFBF"/>
              <w:left w:val="none" w:sz="24" w:space="0" w:color="808080"/>
              <w:bottom w:val="single" w:sz="4" w:space="0" w:color="FFFFFF"/>
              <w:right w:val="single" w:sz="6" w:space="0" w:color="FFFFFF"/>
            </w:tcBorders>
          </w:tcPr>
          <w:p w14:paraId="3AE8D6C7" w14:textId="77777777" w:rsidR="005E5B13" w:rsidRDefault="003E49C3">
            <w:pPr>
              <w:pStyle w:val="ProductList-TableBody"/>
            </w:pPr>
            <w:r>
              <w:t>サーバー</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8455E8" w14:textId="77777777" w:rsidR="005E5B13" w:rsidRDefault="003E49C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E04EF2" w14:textId="77777777" w:rsidR="005E5B13" w:rsidRDefault="003E49C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414D17" w14:textId="77777777" w:rsidR="005E5B13" w:rsidRDefault="003E49C3">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374785" w14:textId="77777777" w:rsidR="005E5B13" w:rsidRDefault="003E49C3">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BF7CD4" w14:textId="77777777" w:rsidR="005E5B13" w:rsidRDefault="003E49C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249DBE" w14:textId="77777777" w:rsidR="005E5B13" w:rsidRDefault="003E49C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C45BDC" w14:textId="77777777" w:rsidR="005E5B13" w:rsidRDefault="003E49C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04FEF4" w14:textId="77777777" w:rsidR="005E5B13" w:rsidRDefault="003E49C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B5D664" w14:textId="77777777" w:rsidR="005E5B13" w:rsidRDefault="003E49C3">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EEAEFE" w14:textId="77777777" w:rsidR="005E5B13" w:rsidRDefault="003E49C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BC1912" w14:textId="77777777" w:rsidR="005E5B13" w:rsidRDefault="003E49C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1A965D" w14:textId="77777777" w:rsidR="005E5B13" w:rsidRDefault="003E49C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074AEC" w14:textId="77777777" w:rsidR="005E5B13" w:rsidRDefault="003E49C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D2111A" w14:textId="77777777" w:rsidR="005E5B13" w:rsidRDefault="003E49C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E71CB0" w14:textId="77777777" w:rsidR="005E5B13" w:rsidRDefault="003E49C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446AB9" w14:textId="77777777" w:rsidR="005E5B13" w:rsidRDefault="003E49C3">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7BF0C6D" w14:textId="77777777" w:rsidR="005E5B13" w:rsidRDefault="003E49C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4CADE7" w14:textId="77777777" w:rsidR="005E5B13" w:rsidRDefault="003E49C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B85DF2" w14:textId="77777777" w:rsidR="005E5B13" w:rsidRDefault="003E49C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F8DD76" w14:textId="77777777" w:rsidR="005E5B13" w:rsidRDefault="003E49C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54DBD3" w14:textId="77777777" w:rsidR="005E5B13" w:rsidRDefault="003E49C3">
            <w:pPr>
              <w:pStyle w:val="ProductList-TableBody"/>
              <w:jc w:val="center"/>
            </w:pPr>
            <w:r>
              <w:rPr>
                <w:color w:val="FFFFFF"/>
              </w:rPr>
              <w:t>E5</w:t>
            </w:r>
          </w:p>
        </w:tc>
      </w:tr>
      <w:tr w:rsidR="005E5B13" w14:paraId="60CF7DE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D6CAC3A" w14:textId="77777777" w:rsidR="005E5B13" w:rsidRDefault="003E49C3">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D1815E5"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0CD074"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A5B8F2"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B50EB5"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01F3B8"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EFBC00"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0C240B" w14:textId="77777777" w:rsidR="005E5B13" w:rsidRDefault="005E5B13">
            <w:pPr>
              <w:pStyle w:val="ProductList-TableBody"/>
            </w:pPr>
          </w:p>
        </w:tc>
      </w:tr>
      <w:tr w:rsidR="005E5B13" w14:paraId="68B5C9AC" w14:textId="77777777">
        <w:tc>
          <w:tcPr>
            <w:tcW w:w="360" w:type="dxa"/>
            <w:tcBorders>
              <w:top w:val="dashed" w:sz="4" w:space="0" w:color="BFBFBF"/>
              <w:left w:val="none" w:sz="24" w:space="0" w:color="808080"/>
              <w:bottom w:val="dashed" w:sz="4" w:space="0" w:color="BFBFBF"/>
              <w:right w:val="single" w:sz="6" w:space="0" w:color="FFFFFF"/>
            </w:tcBorders>
          </w:tcPr>
          <w:p w14:paraId="131D104F" w14:textId="77777777" w:rsidR="005E5B13" w:rsidRDefault="001E5E4A">
            <w:pPr>
              <w:pStyle w:val="ProductList-TableBody"/>
            </w:pPr>
            <w:hyperlink w:anchor="_Sec793">
              <w:r w:rsidR="003E49C3">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76BEE"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C48360"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F09B4C"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26689"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A47664"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EA99B"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9D5988"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06F0E"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12BDA"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6C1F47"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8B71E"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95C8F3"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4ADDF5"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31C503"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5FE918"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E11DE" w14:textId="77777777" w:rsidR="005E5B13" w:rsidRDefault="005E5B1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802472"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32F77"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409A0F"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630345"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15564" w14:textId="77777777" w:rsidR="005E5B13" w:rsidRDefault="005E5B13">
            <w:pPr>
              <w:pStyle w:val="ProductList-TableBody"/>
              <w:jc w:val="center"/>
            </w:pPr>
          </w:p>
        </w:tc>
      </w:tr>
      <w:tr w:rsidR="005E5B13" w14:paraId="46C07D0D" w14:textId="77777777">
        <w:tc>
          <w:tcPr>
            <w:tcW w:w="360" w:type="dxa"/>
            <w:tcBorders>
              <w:top w:val="dashed" w:sz="4" w:space="0" w:color="BFBFBF"/>
              <w:left w:val="none" w:sz="24" w:space="0" w:color="808080"/>
              <w:bottom w:val="single" w:sz="4" w:space="0" w:color="FFFFFF"/>
              <w:right w:val="single" w:sz="6" w:space="0" w:color="FFFFFF"/>
            </w:tcBorders>
          </w:tcPr>
          <w:p w14:paraId="2106BE5A" w14:textId="77777777" w:rsidR="005E5B13" w:rsidRDefault="001E5E4A">
            <w:pPr>
              <w:pStyle w:val="ProductList-TableBody"/>
            </w:pPr>
            <w:hyperlink w:anchor="_Sec793">
              <w:r w:rsidR="003E49C3">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C147A2"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E5C987"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70F1F3"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FEA9B5"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C14199"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E50F0"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73F687"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5961A"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1C1D11"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3E2CD"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70B334"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7BED6"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80F5C7"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1AB90"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FF65BE"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EE6DE" w14:textId="77777777" w:rsidR="005E5B13" w:rsidRDefault="005E5B1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1B9901"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C9AAB5"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A6B872"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FECD52"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17AFD0" w14:textId="77777777" w:rsidR="005E5B13" w:rsidRDefault="005E5B13">
            <w:pPr>
              <w:pStyle w:val="ProductList-TableBody"/>
              <w:jc w:val="center"/>
            </w:pPr>
          </w:p>
        </w:tc>
      </w:tr>
      <w:tr w:rsidR="005E5B13" w14:paraId="4A320C2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18A484B" w14:textId="77777777" w:rsidR="005E5B13" w:rsidRDefault="003E49C3">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10446A8"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17539A"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EF1A1A"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C94BA9"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6861AB"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77BDB5"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B58167" w14:textId="77777777" w:rsidR="005E5B13" w:rsidRDefault="005E5B13">
            <w:pPr>
              <w:pStyle w:val="ProductList-TableBody"/>
            </w:pPr>
          </w:p>
        </w:tc>
      </w:tr>
      <w:tr w:rsidR="005E5B13" w14:paraId="6657AC0D" w14:textId="77777777">
        <w:tc>
          <w:tcPr>
            <w:tcW w:w="360" w:type="dxa"/>
            <w:tcBorders>
              <w:top w:val="dashed" w:sz="4" w:space="0" w:color="BFBFBF"/>
              <w:left w:val="none" w:sz="24" w:space="0" w:color="808080"/>
              <w:bottom w:val="dashed" w:sz="4" w:space="0" w:color="BFBFBF"/>
              <w:right w:val="single" w:sz="6" w:space="0" w:color="FFFFFF"/>
            </w:tcBorders>
          </w:tcPr>
          <w:p w14:paraId="7D0A30A7" w14:textId="77777777" w:rsidR="005E5B13" w:rsidRDefault="001E5E4A">
            <w:pPr>
              <w:pStyle w:val="ProductList-TableBody"/>
            </w:pPr>
            <w:hyperlink w:anchor="_Sec793">
              <w:r w:rsidR="003E49C3">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95EBF"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48467"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8340A"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14E8F"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2F7F37"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054D2"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32CF16"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F4DD0"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992810"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A2BF42"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9031D2"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D4463E"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7833A"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922596"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B892FB"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B7676" w14:textId="77777777" w:rsidR="005E5B13" w:rsidRDefault="005E5B1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2C4717"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FF600"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7D4420"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B6F91"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3F5C1" w14:textId="77777777" w:rsidR="005E5B13" w:rsidRDefault="005E5B13">
            <w:pPr>
              <w:pStyle w:val="ProductList-TableBody"/>
              <w:jc w:val="center"/>
            </w:pPr>
          </w:p>
        </w:tc>
      </w:tr>
      <w:tr w:rsidR="005E5B13" w14:paraId="06D10C57" w14:textId="77777777">
        <w:tc>
          <w:tcPr>
            <w:tcW w:w="360" w:type="dxa"/>
            <w:tcBorders>
              <w:top w:val="dashed" w:sz="4" w:space="0" w:color="BFBFBF"/>
              <w:left w:val="none" w:sz="24" w:space="0" w:color="808080"/>
              <w:bottom w:val="single" w:sz="4" w:space="0" w:color="FFFFFF"/>
              <w:right w:val="single" w:sz="6" w:space="0" w:color="FFFFFF"/>
            </w:tcBorders>
          </w:tcPr>
          <w:p w14:paraId="4C705EBD" w14:textId="77777777" w:rsidR="005E5B13" w:rsidRDefault="001E5E4A">
            <w:pPr>
              <w:pStyle w:val="ProductList-TableBody"/>
            </w:pPr>
            <w:hyperlink w:anchor="_Sec793">
              <w:r w:rsidR="003E49C3">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F67B5"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6A4593"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FBE26E"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A817C"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B63EB3"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902BE6"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0EC59"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A7EB5A"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FC8714"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D6EA9F"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F3C63C"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891A3"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C7E9A4"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B00BC"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380310"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A63B0" w14:textId="77777777" w:rsidR="005E5B13" w:rsidRDefault="005E5B1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2F3FEA"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B3B9D8"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D5209"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70F073"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C522B3" w14:textId="77777777" w:rsidR="005E5B13" w:rsidRDefault="005E5B13">
            <w:pPr>
              <w:pStyle w:val="ProductList-TableBody"/>
              <w:jc w:val="center"/>
            </w:pPr>
          </w:p>
        </w:tc>
      </w:tr>
      <w:tr w:rsidR="005E5B13" w14:paraId="37F9CDC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D31AE2" w14:textId="77777777" w:rsidR="005E5B13" w:rsidRDefault="003E49C3">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9BB0932"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5CACBD"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5BA5E0"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F76CB2"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E11DF33"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AC8F01"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F6ED48" w14:textId="77777777" w:rsidR="005E5B13" w:rsidRDefault="005E5B13">
            <w:pPr>
              <w:pStyle w:val="ProductList-TableBody"/>
            </w:pPr>
          </w:p>
        </w:tc>
      </w:tr>
      <w:tr w:rsidR="005E5B13" w14:paraId="626A1B41" w14:textId="77777777">
        <w:tc>
          <w:tcPr>
            <w:tcW w:w="360" w:type="dxa"/>
            <w:tcBorders>
              <w:top w:val="dashed" w:sz="4" w:space="0" w:color="BFBFBF"/>
              <w:left w:val="none" w:sz="24" w:space="0" w:color="808080"/>
              <w:bottom w:val="dashed" w:sz="4" w:space="0" w:color="BFBFBF"/>
              <w:right w:val="single" w:sz="6" w:space="0" w:color="FFFFFF"/>
            </w:tcBorders>
          </w:tcPr>
          <w:p w14:paraId="05583758" w14:textId="77777777" w:rsidR="005E5B13" w:rsidRDefault="001E5E4A">
            <w:pPr>
              <w:pStyle w:val="ProductList-TableBody"/>
            </w:pPr>
            <w:hyperlink w:anchor="_Sec798">
              <w:r w:rsidR="003E49C3">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FDB99"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A85201"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EA68A"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7BC20"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68CFC0"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6AE1A"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81DB82"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EEFAE"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DBDCE"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F74846"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C875C"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01BDC5"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A173E"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BA75EC"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4AB4C1"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0517AB" w14:textId="77777777" w:rsidR="005E5B13" w:rsidRDefault="005E5B1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69E6DE"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AB422"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6D3BE3"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9F74DD"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336CD" w14:textId="77777777" w:rsidR="005E5B13" w:rsidRDefault="005E5B13">
            <w:pPr>
              <w:pStyle w:val="ProductList-TableBody"/>
              <w:jc w:val="center"/>
            </w:pPr>
          </w:p>
        </w:tc>
      </w:tr>
      <w:tr w:rsidR="005E5B13" w14:paraId="7EB89653" w14:textId="77777777">
        <w:tc>
          <w:tcPr>
            <w:tcW w:w="360" w:type="dxa"/>
            <w:tcBorders>
              <w:top w:val="dashed" w:sz="4" w:space="0" w:color="BFBFBF"/>
              <w:left w:val="none" w:sz="24" w:space="0" w:color="808080"/>
              <w:bottom w:val="single" w:sz="4" w:space="0" w:color="FFFFFF"/>
              <w:right w:val="single" w:sz="6" w:space="0" w:color="FFFFFF"/>
            </w:tcBorders>
          </w:tcPr>
          <w:p w14:paraId="1BA48314" w14:textId="77777777" w:rsidR="005E5B13" w:rsidRDefault="001E5E4A">
            <w:pPr>
              <w:pStyle w:val="ProductList-TableBody"/>
            </w:pPr>
            <w:hyperlink w:anchor="_Sec798">
              <w:r w:rsidR="003E49C3">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45506A"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2AA430"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E98953"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5FE5C"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BD4A8"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5A0494"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6E698C"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3FA27"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3058EC"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03CC2"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B7D54F"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7F3B34"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0EE4F9"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30F4E"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1EFDEC"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037BA" w14:textId="77777777" w:rsidR="005E5B13" w:rsidRDefault="005E5B1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66B11D"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A57782"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68520"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8E00BB"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BED32F" w14:textId="77777777" w:rsidR="005E5B13" w:rsidRDefault="005E5B13">
            <w:pPr>
              <w:pStyle w:val="ProductList-TableBody"/>
              <w:jc w:val="center"/>
            </w:pPr>
          </w:p>
        </w:tc>
      </w:tr>
      <w:tr w:rsidR="005E5B13" w14:paraId="7143547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A6BEFB5" w14:textId="77777777" w:rsidR="005E5B13" w:rsidRDefault="003E49C3">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9D7A87A"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67333B"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2508EB"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D3F8D7"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0FDFEF1"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2A04D2"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07B8A5" w14:textId="77777777" w:rsidR="005E5B13" w:rsidRDefault="005E5B13">
            <w:pPr>
              <w:pStyle w:val="ProductList-TableBody"/>
            </w:pPr>
          </w:p>
        </w:tc>
      </w:tr>
      <w:tr w:rsidR="005E5B13" w14:paraId="1FCAEA4E" w14:textId="77777777">
        <w:tc>
          <w:tcPr>
            <w:tcW w:w="360" w:type="dxa"/>
            <w:tcBorders>
              <w:top w:val="dashed" w:sz="4" w:space="0" w:color="BFBFBF"/>
              <w:left w:val="none" w:sz="24" w:space="0" w:color="808080"/>
              <w:bottom w:val="single" w:sz="4" w:space="0" w:color="FFFFFF"/>
              <w:right w:val="single" w:sz="6" w:space="0" w:color="FFFFFF"/>
            </w:tcBorders>
          </w:tcPr>
          <w:p w14:paraId="3F0B419D" w14:textId="77777777" w:rsidR="005E5B13" w:rsidRDefault="001E5E4A">
            <w:pPr>
              <w:pStyle w:val="ProductList-TableBody"/>
            </w:pPr>
            <w:hyperlink w:anchor="_Sec798">
              <w:r w:rsidR="003E49C3">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E0FC14" w14:textId="77777777" w:rsidR="005E5B13" w:rsidRDefault="005E5B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334F27" w14:textId="77777777" w:rsidR="005E5B13" w:rsidRDefault="005E5B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70545F" w14:textId="77777777" w:rsidR="005E5B13" w:rsidRDefault="005E5B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61AC1B" w14:textId="77777777" w:rsidR="005E5B13" w:rsidRDefault="005E5B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1481B8" w14:textId="77777777" w:rsidR="005E5B13" w:rsidRDefault="005E5B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C137B3" w14:textId="77777777" w:rsidR="005E5B13" w:rsidRDefault="005E5B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82AF49" w14:textId="77777777" w:rsidR="005E5B13" w:rsidRDefault="005E5B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8B5484" w14:textId="77777777" w:rsidR="005E5B13" w:rsidRDefault="005E5B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36335B" w14:textId="77777777" w:rsidR="005E5B13" w:rsidRDefault="005E5B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5CF704" w14:textId="77777777" w:rsidR="005E5B13" w:rsidRDefault="005E5B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7CF679" w14:textId="77777777" w:rsidR="005E5B13" w:rsidRDefault="005E5B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084544" w14:textId="77777777" w:rsidR="005E5B13" w:rsidRDefault="005E5B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561C37" w14:textId="77777777" w:rsidR="005E5B13" w:rsidRDefault="005E5B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855401" w14:textId="77777777" w:rsidR="005E5B13" w:rsidRDefault="005E5B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F48506" w14:textId="77777777" w:rsidR="005E5B13" w:rsidRDefault="005E5B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A02F23" w14:textId="77777777" w:rsidR="005E5B13" w:rsidRDefault="005E5B1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E3D4A92" w14:textId="77777777" w:rsidR="005E5B13" w:rsidRDefault="005E5B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62C2CB" w14:textId="77777777" w:rsidR="005E5B13" w:rsidRDefault="005E5B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D7B40C" w14:textId="77777777" w:rsidR="005E5B13" w:rsidRDefault="005E5B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230315" w14:textId="77777777" w:rsidR="005E5B13" w:rsidRDefault="005E5B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3A047C" w14:textId="77777777" w:rsidR="005E5B13" w:rsidRDefault="005E5B13">
            <w:pPr>
              <w:pStyle w:val="ProductList-TableBody"/>
              <w:jc w:val="center"/>
            </w:pPr>
          </w:p>
        </w:tc>
      </w:tr>
      <w:tr w:rsidR="005E5B13" w14:paraId="770CC6D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8B837C" w14:textId="77777777" w:rsidR="005E5B13" w:rsidRDefault="003E49C3">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713FFB05"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8DD9E4"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ECC908"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E92381"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B03DF68"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9E86ED"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AB0C8A" w14:textId="77777777" w:rsidR="005E5B13" w:rsidRDefault="005E5B13">
            <w:pPr>
              <w:pStyle w:val="ProductList-TableBody"/>
            </w:pPr>
          </w:p>
        </w:tc>
      </w:tr>
      <w:tr w:rsidR="005E5B13" w14:paraId="15B3027B" w14:textId="77777777">
        <w:tc>
          <w:tcPr>
            <w:tcW w:w="360" w:type="dxa"/>
            <w:tcBorders>
              <w:top w:val="dashed" w:sz="4" w:space="0" w:color="BFBFBF"/>
              <w:left w:val="none" w:sz="24" w:space="0" w:color="808080"/>
              <w:bottom w:val="dashed" w:sz="4" w:space="0" w:color="BFBFBF"/>
              <w:right w:val="single" w:sz="6" w:space="0" w:color="FFFFFF"/>
            </w:tcBorders>
          </w:tcPr>
          <w:p w14:paraId="40346B70" w14:textId="77777777" w:rsidR="005E5B13" w:rsidRDefault="001E5E4A">
            <w:pPr>
              <w:pStyle w:val="ProductList-TableBody"/>
            </w:pPr>
            <w:hyperlink w:anchor="_Sec799">
              <w:r w:rsidR="003E49C3">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A8FEA"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3FD0E2"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D55E2"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4622B"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06E5C4"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93C86"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83B83C"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FA5F8"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CF0292"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A26EF6"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8797A0"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D0C12C"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F8C20"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FF8AFB"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83937A"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D966C" w14:textId="77777777" w:rsidR="005E5B13" w:rsidRDefault="005E5B1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4084AD"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2EB9B6"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97654B"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5B08E"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32E46" w14:textId="77777777" w:rsidR="005E5B13" w:rsidRDefault="005E5B13">
            <w:pPr>
              <w:pStyle w:val="ProductList-TableBody"/>
              <w:jc w:val="center"/>
            </w:pPr>
          </w:p>
        </w:tc>
      </w:tr>
      <w:tr w:rsidR="005E5B13" w14:paraId="17041B43" w14:textId="77777777">
        <w:tc>
          <w:tcPr>
            <w:tcW w:w="360" w:type="dxa"/>
            <w:tcBorders>
              <w:top w:val="dashed" w:sz="4" w:space="0" w:color="BFBFBF"/>
              <w:left w:val="none" w:sz="24" w:space="0" w:color="808080"/>
              <w:bottom w:val="dashed" w:sz="4" w:space="0" w:color="BFBFBF"/>
              <w:right w:val="single" w:sz="6" w:space="0" w:color="FFFFFF"/>
            </w:tcBorders>
          </w:tcPr>
          <w:p w14:paraId="0F72F45D" w14:textId="77777777" w:rsidR="005E5B13" w:rsidRDefault="001E5E4A">
            <w:pPr>
              <w:pStyle w:val="ProductList-TableBody"/>
            </w:pPr>
            <w:hyperlink w:anchor="_Sec799">
              <w:r w:rsidR="003E49C3">
                <w:rPr>
                  <w:color w:val="00467F"/>
                  <w:u w:val="single"/>
                </w:rPr>
                <w:t>追加</w:t>
              </w:r>
            </w:hyperlink>
            <w:r w:rsidR="003E49C3">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1558CB"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FC48BF"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7FC1E4"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3E476E"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472D9C"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ADB408"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E06222"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219A47"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286D3C"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F36FAA"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0F9091"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29F346"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66B426"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19E8FA"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0B8A20"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BEB629"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F5EEFC7"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217790"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F4C596"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4CEDCC"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4B90F0" w14:textId="77777777" w:rsidR="005E5B13" w:rsidRDefault="005E5B13">
            <w:pPr>
              <w:pStyle w:val="ProductList-TableBody"/>
              <w:jc w:val="center"/>
            </w:pPr>
          </w:p>
        </w:tc>
      </w:tr>
      <w:tr w:rsidR="005E5B13" w14:paraId="5A9E02D5" w14:textId="77777777">
        <w:tc>
          <w:tcPr>
            <w:tcW w:w="360" w:type="dxa"/>
            <w:tcBorders>
              <w:top w:val="dashed" w:sz="4" w:space="0" w:color="BFBFBF"/>
              <w:left w:val="none" w:sz="24" w:space="0" w:color="808080"/>
              <w:bottom w:val="single" w:sz="4" w:space="0" w:color="FFFFFF"/>
              <w:right w:val="single" w:sz="6" w:space="0" w:color="FFFFFF"/>
            </w:tcBorders>
          </w:tcPr>
          <w:p w14:paraId="1396852D" w14:textId="77777777" w:rsidR="005E5B13" w:rsidRDefault="001E5E4A">
            <w:pPr>
              <w:pStyle w:val="ProductList-TableBody"/>
            </w:pPr>
            <w:hyperlink w:anchor="_Sec799">
              <w:r w:rsidR="003E49C3">
                <w:rPr>
                  <w:color w:val="00467F"/>
                  <w:u w:val="single"/>
                </w:rPr>
                <w:t>追加</w:t>
              </w:r>
            </w:hyperlink>
            <w:r w:rsidR="003E49C3">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7FCCCB"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03921"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FC4F00"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F8CB1"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752608"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108E7"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F5378"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1FC5B"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B201F"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C4923"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8E9191"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7336F2"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FE8DC"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651F02"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635688"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FB9232" w14:textId="77777777" w:rsidR="005E5B13" w:rsidRDefault="005E5B1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6246C7F"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62FFEE"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1255B"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2CA02"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0C802C" w14:textId="77777777" w:rsidR="005E5B13" w:rsidRDefault="005E5B13">
            <w:pPr>
              <w:pStyle w:val="ProductList-TableBody"/>
              <w:jc w:val="center"/>
            </w:pPr>
          </w:p>
        </w:tc>
      </w:tr>
      <w:tr w:rsidR="005E5B13" w14:paraId="0D08E3F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ADF7FF7" w14:textId="77777777" w:rsidR="005E5B13" w:rsidRDefault="003E49C3">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14:paraId="6B3D17B8"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C3EAC0"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1199CB"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45FCFA"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206E2F4"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3D8634"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525161" w14:textId="77777777" w:rsidR="005E5B13" w:rsidRDefault="005E5B13">
            <w:pPr>
              <w:pStyle w:val="ProductList-TableBody"/>
            </w:pPr>
          </w:p>
        </w:tc>
      </w:tr>
      <w:tr w:rsidR="005E5B13" w14:paraId="094269B2" w14:textId="77777777">
        <w:tc>
          <w:tcPr>
            <w:tcW w:w="360" w:type="dxa"/>
            <w:tcBorders>
              <w:top w:val="dashed" w:sz="4" w:space="0" w:color="BFBFBF"/>
              <w:left w:val="none" w:sz="24" w:space="0" w:color="808080"/>
              <w:bottom w:val="dashed" w:sz="4" w:space="0" w:color="BFBFBF"/>
              <w:right w:val="single" w:sz="6" w:space="0" w:color="FFFFFF"/>
            </w:tcBorders>
          </w:tcPr>
          <w:p w14:paraId="291D1EAB" w14:textId="77777777" w:rsidR="005E5B13" w:rsidRDefault="001E5E4A">
            <w:pPr>
              <w:pStyle w:val="ProductList-TableBody"/>
            </w:pPr>
            <w:hyperlink w:anchor="_Sec800">
              <w:r w:rsidR="003E49C3">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2E4D9A"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63F1B9"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3D2BD0"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689BA"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E8322"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96BAC"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4616E"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5A786D"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AC1AA"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48F51"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AFA4E"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1610B"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04D39D"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370819"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E8DA9"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D596C" w14:textId="77777777" w:rsidR="005E5B13" w:rsidRDefault="005E5B1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EC5395"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F62AF"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89881A"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370D96"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0F98D" w14:textId="77777777" w:rsidR="005E5B13" w:rsidRDefault="005E5B13">
            <w:pPr>
              <w:pStyle w:val="ProductList-TableBody"/>
              <w:jc w:val="center"/>
            </w:pPr>
          </w:p>
        </w:tc>
      </w:tr>
      <w:tr w:rsidR="005E5B13" w14:paraId="279B6C41" w14:textId="77777777">
        <w:tc>
          <w:tcPr>
            <w:tcW w:w="360" w:type="dxa"/>
            <w:tcBorders>
              <w:top w:val="dashed" w:sz="4" w:space="0" w:color="BFBFBF"/>
              <w:left w:val="none" w:sz="24" w:space="0" w:color="808080"/>
              <w:bottom w:val="single" w:sz="4" w:space="0" w:color="FFFFFF"/>
              <w:right w:val="single" w:sz="6" w:space="0" w:color="FFFFFF"/>
            </w:tcBorders>
          </w:tcPr>
          <w:p w14:paraId="53DD927A" w14:textId="77777777" w:rsidR="005E5B13" w:rsidRDefault="001E5E4A">
            <w:pPr>
              <w:pStyle w:val="ProductList-TableBody"/>
            </w:pPr>
            <w:hyperlink w:anchor="_Sec800">
              <w:r w:rsidR="003E49C3">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930BA"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F4AAD"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40B979"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181CB7"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27672"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69E80"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0B58FC"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19622"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C98757"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5A1182"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5EA0A3"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456315"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6FC9C"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45E0A9"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C89421"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77C92" w14:textId="77777777" w:rsidR="005E5B13" w:rsidRDefault="005E5B1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A2CAED"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4FB06D"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3026A2"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46D0F2"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CAA150" w14:textId="77777777" w:rsidR="005E5B13" w:rsidRDefault="005E5B13">
            <w:pPr>
              <w:pStyle w:val="ProductList-TableBody"/>
              <w:jc w:val="center"/>
            </w:pPr>
          </w:p>
        </w:tc>
      </w:tr>
      <w:tr w:rsidR="005E5B13" w14:paraId="3F4B5B2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94CC90" w14:textId="77777777" w:rsidR="005E5B13" w:rsidRDefault="003E49C3">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77866B6"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092903"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772A35"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9B3674"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84DC14"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FBC03C"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0A96E2" w14:textId="77777777" w:rsidR="005E5B13" w:rsidRDefault="005E5B13">
            <w:pPr>
              <w:pStyle w:val="ProductList-TableBody"/>
            </w:pPr>
          </w:p>
        </w:tc>
      </w:tr>
      <w:tr w:rsidR="005E5B13" w14:paraId="7A525BED" w14:textId="77777777">
        <w:tc>
          <w:tcPr>
            <w:tcW w:w="360" w:type="dxa"/>
            <w:tcBorders>
              <w:top w:val="dashed" w:sz="4" w:space="0" w:color="BFBFBF"/>
              <w:left w:val="none" w:sz="24" w:space="0" w:color="808080"/>
              <w:bottom w:val="dashed" w:sz="4" w:space="0" w:color="BFBFBF"/>
              <w:right w:val="single" w:sz="6" w:space="0" w:color="FFFFFF"/>
            </w:tcBorders>
          </w:tcPr>
          <w:p w14:paraId="48F5CFF3" w14:textId="77777777" w:rsidR="005E5B13" w:rsidRDefault="001E5E4A">
            <w:pPr>
              <w:pStyle w:val="ProductList-TableBody"/>
            </w:pPr>
            <w:hyperlink w:anchor="_Sec807">
              <w:r w:rsidR="003E49C3">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3767C2"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944614"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516DD8"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FC59F"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D298B"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FAFF6"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E2A96"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B49B80"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E63A1"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00E111"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C73141"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B9498D"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47963D"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B9148"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13905"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5541B1" w14:textId="77777777" w:rsidR="005E5B13" w:rsidRDefault="005E5B1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C60B14"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3C7B3"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30D1CE"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ED9304"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DEFB9" w14:textId="77777777" w:rsidR="005E5B13" w:rsidRDefault="005E5B13">
            <w:pPr>
              <w:pStyle w:val="ProductList-TableBody"/>
              <w:jc w:val="center"/>
            </w:pPr>
          </w:p>
        </w:tc>
      </w:tr>
      <w:tr w:rsidR="005E5B13" w14:paraId="1E460241" w14:textId="77777777">
        <w:tc>
          <w:tcPr>
            <w:tcW w:w="360" w:type="dxa"/>
            <w:tcBorders>
              <w:top w:val="dashed" w:sz="4" w:space="0" w:color="BFBFBF"/>
              <w:left w:val="none" w:sz="24" w:space="0" w:color="808080"/>
              <w:bottom w:val="dashed" w:sz="4" w:space="0" w:color="BFBFBF"/>
              <w:right w:val="single" w:sz="6" w:space="0" w:color="FFFFFF"/>
            </w:tcBorders>
          </w:tcPr>
          <w:p w14:paraId="449D9D7E" w14:textId="77777777" w:rsidR="005E5B13" w:rsidRDefault="001E5E4A">
            <w:pPr>
              <w:pStyle w:val="ProductList-TableBody"/>
            </w:pPr>
            <w:hyperlink w:anchor="_Sec807">
              <w:r w:rsidR="003E49C3">
                <w:rPr>
                  <w:color w:val="00467F"/>
                  <w:u w:val="single"/>
                </w:rPr>
                <w:t>追加</w:t>
              </w:r>
            </w:hyperlink>
            <w:r w:rsidR="003E49C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AFB121"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2B2E56"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9D49B8"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2205B0"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4115DE"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F0B2D2"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0925F0"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014792"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238EA5"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242B48"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9D2CBF"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CA48B8"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549090"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3AB65D"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72BD49"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D49FDD"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405D55A"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D69F1B"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A2BE9A"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76F416"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7EB72D" w14:textId="77777777" w:rsidR="005E5B13" w:rsidRDefault="005E5B13">
            <w:pPr>
              <w:pStyle w:val="ProductList-TableBody"/>
              <w:jc w:val="center"/>
            </w:pPr>
          </w:p>
        </w:tc>
      </w:tr>
      <w:tr w:rsidR="005E5B13" w14:paraId="1A50171E" w14:textId="77777777">
        <w:tc>
          <w:tcPr>
            <w:tcW w:w="360" w:type="dxa"/>
            <w:tcBorders>
              <w:top w:val="dashed" w:sz="4" w:space="0" w:color="BFBFBF"/>
              <w:left w:val="none" w:sz="24" w:space="0" w:color="808080"/>
              <w:bottom w:val="single" w:sz="4" w:space="0" w:color="FFFFFF"/>
              <w:right w:val="single" w:sz="6" w:space="0" w:color="FFFFFF"/>
            </w:tcBorders>
          </w:tcPr>
          <w:p w14:paraId="7ED14755" w14:textId="77777777" w:rsidR="005E5B13" w:rsidRDefault="001E5E4A">
            <w:pPr>
              <w:pStyle w:val="ProductList-TableBody"/>
            </w:pPr>
            <w:hyperlink w:anchor="_Sec807">
              <w:r w:rsidR="003E49C3">
                <w:rPr>
                  <w:color w:val="00467F"/>
                  <w:u w:val="single"/>
                </w:rPr>
                <w:t>追加</w:t>
              </w:r>
            </w:hyperlink>
            <w:r w:rsidR="003E49C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A9246"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A4DC9"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7075D"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2517B"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C953B"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65BF18"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60BA35"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46FD3"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2E172"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FAC8D"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2B8AC6"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77078"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2A1B0"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A18B3F"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67AD1B"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8A7A4" w14:textId="77777777" w:rsidR="005E5B13" w:rsidRDefault="005E5B1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F43FAE"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3BCEC7"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787698"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6A77F0"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882068" w14:textId="77777777" w:rsidR="005E5B13" w:rsidRDefault="005E5B13">
            <w:pPr>
              <w:pStyle w:val="ProductList-TableBody"/>
              <w:jc w:val="center"/>
            </w:pPr>
          </w:p>
        </w:tc>
      </w:tr>
      <w:tr w:rsidR="005E5B13" w14:paraId="43D13CE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938B94" w14:textId="77777777" w:rsidR="005E5B13" w:rsidRDefault="003E49C3">
            <w:pPr>
              <w:pStyle w:val="ProductList-TableBody"/>
            </w:pPr>
            <w:r>
              <w:rPr>
                <w:b/>
              </w:rPr>
              <w:t>Windows Server 2019 Datacenter</w:t>
            </w:r>
          </w:p>
        </w:tc>
        <w:tc>
          <w:tcPr>
            <w:tcW w:w="480" w:type="dxa"/>
            <w:tcBorders>
              <w:top w:val="single" w:sz="4" w:space="0" w:color="FFFFFF"/>
              <w:left w:val="single" w:sz="6" w:space="0" w:color="FFFFFF"/>
              <w:bottom w:val="single" w:sz="4" w:space="0" w:color="FFFFFF"/>
              <w:right w:val="single" w:sz="6" w:space="0" w:color="FFFFFF"/>
            </w:tcBorders>
          </w:tcPr>
          <w:p w14:paraId="705E70A6"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147FDF"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7A79B0"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9B0929"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BB5AE2"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9A8D02"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2057B4" w14:textId="77777777" w:rsidR="005E5B13" w:rsidRDefault="005E5B13">
            <w:pPr>
              <w:pStyle w:val="ProductList-TableBody"/>
            </w:pPr>
          </w:p>
        </w:tc>
      </w:tr>
      <w:tr w:rsidR="005E5B13" w14:paraId="53156A8B" w14:textId="77777777">
        <w:tc>
          <w:tcPr>
            <w:tcW w:w="360" w:type="dxa"/>
            <w:tcBorders>
              <w:top w:val="dashed" w:sz="4" w:space="0" w:color="BFBFBF"/>
              <w:left w:val="none" w:sz="24" w:space="0" w:color="808080"/>
              <w:bottom w:val="dashed" w:sz="4" w:space="0" w:color="BFBFBF"/>
              <w:right w:val="single" w:sz="6" w:space="0" w:color="FFFFFF"/>
            </w:tcBorders>
          </w:tcPr>
          <w:p w14:paraId="4D1B3434" w14:textId="77777777" w:rsidR="005E5B13" w:rsidRDefault="001E5E4A">
            <w:pPr>
              <w:pStyle w:val="ProductList-TableBody"/>
            </w:pPr>
            <w:hyperlink w:anchor="_Sec807">
              <w:r w:rsidR="003E49C3">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AE7C25"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DD5554"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1F7912"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45D43"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2AB63E"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9E5FBD"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B88C3"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4A7609"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EFEE7"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5B045"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8246D"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A4FE1"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E71BE3"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5D9A9"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C2573"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D58CC2" w14:textId="77777777" w:rsidR="005E5B13" w:rsidRDefault="005E5B1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85E276"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4DCFF7"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FFD63"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8A3D2"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1757F" w14:textId="77777777" w:rsidR="005E5B13" w:rsidRDefault="005E5B13">
            <w:pPr>
              <w:pStyle w:val="ProductList-TableBody"/>
              <w:jc w:val="center"/>
            </w:pPr>
          </w:p>
        </w:tc>
      </w:tr>
      <w:tr w:rsidR="005E5B13" w14:paraId="299BBA76" w14:textId="77777777">
        <w:tc>
          <w:tcPr>
            <w:tcW w:w="360" w:type="dxa"/>
            <w:tcBorders>
              <w:top w:val="dashed" w:sz="4" w:space="0" w:color="BFBFBF"/>
              <w:left w:val="none" w:sz="24" w:space="0" w:color="808080"/>
              <w:bottom w:val="dashed" w:sz="4" w:space="0" w:color="BFBFBF"/>
              <w:right w:val="single" w:sz="6" w:space="0" w:color="FFFFFF"/>
            </w:tcBorders>
          </w:tcPr>
          <w:p w14:paraId="77A5356D" w14:textId="77777777" w:rsidR="005E5B13" w:rsidRDefault="001E5E4A">
            <w:pPr>
              <w:pStyle w:val="ProductList-TableBody"/>
            </w:pPr>
            <w:hyperlink w:anchor="_Sec807">
              <w:r w:rsidR="003E49C3">
                <w:rPr>
                  <w:color w:val="00467F"/>
                  <w:u w:val="single"/>
                </w:rPr>
                <w:t>追加</w:t>
              </w:r>
            </w:hyperlink>
            <w:r w:rsidR="003E49C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FF9C1F"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151F1D"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576ACE"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A967C9"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FF42BD"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B039C1"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A48CF0"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BF955A"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D16015"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5FDCEC"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AB14AB"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4489CF"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67B20D"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266D1E"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351448"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57D5B7"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5AE92DD"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4509C5"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948A1B"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8308DA"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F73AE8" w14:textId="77777777" w:rsidR="005E5B13" w:rsidRDefault="005E5B13">
            <w:pPr>
              <w:pStyle w:val="ProductList-TableBody"/>
              <w:jc w:val="center"/>
            </w:pPr>
          </w:p>
        </w:tc>
      </w:tr>
      <w:tr w:rsidR="005E5B13" w14:paraId="565E56C4" w14:textId="77777777">
        <w:tc>
          <w:tcPr>
            <w:tcW w:w="360" w:type="dxa"/>
            <w:tcBorders>
              <w:top w:val="dashed" w:sz="4" w:space="0" w:color="BFBFBF"/>
              <w:left w:val="none" w:sz="24" w:space="0" w:color="808080"/>
              <w:bottom w:val="single" w:sz="4" w:space="0" w:color="FFFFFF"/>
              <w:right w:val="single" w:sz="6" w:space="0" w:color="FFFFFF"/>
            </w:tcBorders>
          </w:tcPr>
          <w:p w14:paraId="564D1529" w14:textId="77777777" w:rsidR="005E5B13" w:rsidRDefault="001E5E4A">
            <w:pPr>
              <w:pStyle w:val="ProductList-TableBody"/>
            </w:pPr>
            <w:hyperlink w:anchor="_Sec807">
              <w:r w:rsidR="003E49C3">
                <w:rPr>
                  <w:color w:val="00467F"/>
                  <w:u w:val="single"/>
                </w:rPr>
                <w:t>追加</w:t>
              </w:r>
            </w:hyperlink>
            <w:r w:rsidR="003E49C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1ACFE"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C68A15"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ABFA21"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7AE29"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D1437F"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17287E"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93CF1"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3DB37"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DBBE0"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3D539E"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BDCD09"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6F96AF"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F464D4"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CD0E20"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A3DE28"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E7A06" w14:textId="77777777" w:rsidR="005E5B13" w:rsidRDefault="005E5B1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EC1BAE"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EEEACE"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B2BFC6"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73C7B9" w14:textId="77777777" w:rsidR="005E5B13" w:rsidRDefault="005E5B1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C1F846" w14:textId="77777777" w:rsidR="005E5B13" w:rsidRDefault="005E5B13">
            <w:pPr>
              <w:pStyle w:val="ProductList-TableBody"/>
              <w:jc w:val="center"/>
            </w:pPr>
          </w:p>
        </w:tc>
      </w:tr>
      <w:tr w:rsidR="005E5B13" w14:paraId="2D6CD22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C338606" w14:textId="77777777" w:rsidR="005E5B13" w:rsidRDefault="003E49C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FA998CD"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57DDCC"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E48F1C"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530143"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6423E1"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C165F2"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70F4D1" w14:textId="77777777" w:rsidR="005E5B13" w:rsidRDefault="005E5B13">
            <w:pPr>
              <w:pStyle w:val="ProductList-TableBody"/>
            </w:pPr>
          </w:p>
        </w:tc>
      </w:tr>
      <w:tr w:rsidR="005E5B13" w14:paraId="6E60B267" w14:textId="77777777">
        <w:tc>
          <w:tcPr>
            <w:tcW w:w="360" w:type="dxa"/>
            <w:tcBorders>
              <w:top w:val="none" w:sz="24" w:space="0" w:color="808080"/>
              <w:left w:val="none" w:sz="24" w:space="0" w:color="808080"/>
              <w:bottom w:val="single" w:sz="4" w:space="0" w:color="FFFFFF"/>
              <w:right w:val="single" w:sz="6" w:space="0" w:color="FFFFFF"/>
            </w:tcBorders>
          </w:tcPr>
          <w:p w14:paraId="42C75FBD" w14:textId="77777777" w:rsidR="005E5B13" w:rsidRDefault="001E5E4A">
            <w:pPr>
              <w:pStyle w:val="ProductList-TableBody"/>
            </w:pPr>
            <w:hyperlink w:anchor="_Sec801">
              <w:r w:rsidR="003E49C3">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B09E43" w14:textId="77777777" w:rsidR="005E5B13" w:rsidRDefault="005E5B1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B470EB" w14:textId="77777777" w:rsidR="005E5B13" w:rsidRDefault="005E5B1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5CB586" w14:textId="77777777" w:rsidR="005E5B13" w:rsidRDefault="005E5B1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AC9A76" w14:textId="77777777" w:rsidR="005E5B13" w:rsidRDefault="005E5B1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AE9755" w14:textId="77777777" w:rsidR="005E5B13" w:rsidRDefault="005E5B1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F05206" w14:textId="77777777" w:rsidR="005E5B13" w:rsidRDefault="005E5B1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878838" w14:textId="77777777" w:rsidR="005E5B13" w:rsidRDefault="005E5B1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81B697" w14:textId="77777777" w:rsidR="005E5B13" w:rsidRDefault="005E5B1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646AE6D" w14:textId="77777777" w:rsidR="005E5B13" w:rsidRDefault="005E5B1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09E50D6" w14:textId="77777777" w:rsidR="005E5B13" w:rsidRDefault="005E5B1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8FCEEC" w14:textId="77777777" w:rsidR="005E5B13" w:rsidRDefault="005E5B1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C0221E2" w14:textId="77777777" w:rsidR="005E5B13" w:rsidRDefault="005E5B1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DA9A7D" w14:textId="77777777" w:rsidR="005E5B13" w:rsidRDefault="005E5B1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565A0E0" w14:textId="77777777" w:rsidR="005E5B13" w:rsidRDefault="005E5B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D987B1" w14:textId="77777777" w:rsidR="005E5B13" w:rsidRDefault="005E5B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3774BC" w14:textId="77777777" w:rsidR="005E5B13" w:rsidRDefault="005E5B1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4860532" w14:textId="77777777" w:rsidR="005E5B13" w:rsidRDefault="005E5B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823224" w14:textId="77777777" w:rsidR="005E5B13" w:rsidRDefault="005E5B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CA8D41" w14:textId="77777777" w:rsidR="005E5B13" w:rsidRDefault="005E5B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99F253" w14:textId="77777777" w:rsidR="005E5B13" w:rsidRDefault="005E5B1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F2096E" w14:textId="77777777" w:rsidR="005E5B13" w:rsidRDefault="005E5B13">
            <w:pPr>
              <w:pStyle w:val="ProductList-TableBody"/>
              <w:jc w:val="center"/>
            </w:pPr>
          </w:p>
        </w:tc>
      </w:tr>
      <w:tr w:rsidR="005E5B13" w14:paraId="324287B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EA90A6A" w14:textId="77777777" w:rsidR="005E5B13" w:rsidRDefault="003E49C3">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60134B1"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4F15E8"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085A8C"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866AAD"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B74310"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94C34F" w14:textId="77777777" w:rsidR="005E5B13" w:rsidRDefault="005E5B1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158957" w14:textId="77777777" w:rsidR="005E5B13" w:rsidRDefault="005E5B13">
            <w:pPr>
              <w:pStyle w:val="ProductList-TableBody"/>
            </w:pPr>
          </w:p>
        </w:tc>
      </w:tr>
      <w:tr w:rsidR="005E5B13" w14:paraId="6D6D9EDE" w14:textId="77777777">
        <w:tc>
          <w:tcPr>
            <w:tcW w:w="360" w:type="dxa"/>
            <w:tcBorders>
              <w:top w:val="none" w:sz="24" w:space="0" w:color="808080"/>
              <w:left w:val="none" w:sz="24" w:space="0" w:color="808080"/>
              <w:bottom w:val="none" w:sz="4" w:space="0" w:color="6E6E6E"/>
              <w:right w:val="single" w:sz="6" w:space="0" w:color="FFFFFF"/>
            </w:tcBorders>
          </w:tcPr>
          <w:p w14:paraId="3D5CC79A" w14:textId="77777777" w:rsidR="005E5B13" w:rsidRDefault="001E5E4A">
            <w:pPr>
              <w:pStyle w:val="ProductList-TableBody"/>
            </w:pPr>
            <w:hyperlink w:anchor="_Sec802">
              <w:r w:rsidR="003E49C3">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6241AA" w14:textId="77777777" w:rsidR="005E5B13" w:rsidRDefault="005E5B1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37DE953" w14:textId="77777777" w:rsidR="005E5B13" w:rsidRDefault="005E5B1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6D1BCC" w14:textId="77777777" w:rsidR="005E5B13" w:rsidRDefault="005E5B1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4D04AAF" w14:textId="77777777" w:rsidR="005E5B13" w:rsidRDefault="005E5B1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5CDF2CB" w14:textId="77777777" w:rsidR="005E5B13" w:rsidRDefault="005E5B1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E819B5" w14:textId="77777777" w:rsidR="005E5B13" w:rsidRDefault="005E5B1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2F04EE" w14:textId="77777777" w:rsidR="005E5B13" w:rsidRDefault="005E5B1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DCDF94" w14:textId="77777777" w:rsidR="005E5B13" w:rsidRDefault="005E5B1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579DE52" w14:textId="77777777" w:rsidR="005E5B13" w:rsidRDefault="005E5B1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F52DA6A" w14:textId="77777777" w:rsidR="005E5B13" w:rsidRDefault="005E5B1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91DA30" w14:textId="77777777" w:rsidR="005E5B13" w:rsidRDefault="005E5B1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E6C60CB" w14:textId="77777777" w:rsidR="005E5B13" w:rsidRDefault="005E5B1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CA212A" w14:textId="77777777" w:rsidR="005E5B13" w:rsidRDefault="005E5B1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B6724CC"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B661A"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8AB91" w14:textId="77777777" w:rsidR="005E5B13" w:rsidRDefault="005E5B1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2AB563"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D7D65"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04AC8"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1B240" w14:textId="77777777" w:rsidR="005E5B13" w:rsidRDefault="005E5B1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001B0" w14:textId="77777777" w:rsidR="005E5B13" w:rsidRDefault="005E5B13">
            <w:pPr>
              <w:pStyle w:val="ProductList-TableBody"/>
              <w:jc w:val="center"/>
            </w:pPr>
          </w:p>
        </w:tc>
      </w:tr>
      <w:tr w:rsidR="005E5B13" w14:paraId="2EA4DA5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1749400" w14:textId="77777777" w:rsidR="005E5B13" w:rsidRDefault="003E49C3">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05E8677"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593B21"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B3E27CC"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A898989"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96E3119"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35E6E3D"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8B7F20C"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CDB909"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405FB7" w14:textId="77777777" w:rsidR="005E5B13" w:rsidRDefault="005E5B13">
            <w:pPr>
              <w:pStyle w:val="ProductList-TableBody"/>
              <w:jc w:val="center"/>
            </w:pPr>
          </w:p>
        </w:tc>
      </w:tr>
      <w:tr w:rsidR="005E5B13" w14:paraId="093686F7" w14:textId="77777777">
        <w:tc>
          <w:tcPr>
            <w:tcW w:w="360" w:type="dxa"/>
            <w:tcBorders>
              <w:top w:val="none" w:sz="4" w:space="0" w:color="6E6E6E"/>
              <w:left w:val="none" w:sz="24" w:space="0" w:color="808080"/>
              <w:bottom w:val="none" w:sz="4" w:space="0" w:color="6E6E6E"/>
              <w:right w:val="single" w:sz="6" w:space="0" w:color="FFFFFF"/>
            </w:tcBorders>
          </w:tcPr>
          <w:p w14:paraId="0558A31C" w14:textId="77777777" w:rsidR="005E5B13" w:rsidRDefault="001E5E4A">
            <w:pPr>
              <w:pStyle w:val="ProductList-TableBody"/>
            </w:pPr>
            <w:hyperlink w:anchor="_Sec802">
              <w:r w:rsidR="003E49C3">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760D70" w14:textId="77777777" w:rsidR="005E5B13" w:rsidRDefault="005E5B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EE583B" w14:textId="77777777" w:rsidR="005E5B13" w:rsidRDefault="005E5B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BBA167" w14:textId="77777777" w:rsidR="005E5B13" w:rsidRDefault="005E5B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A2BE1AE" w14:textId="77777777" w:rsidR="005E5B13" w:rsidRDefault="005E5B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07DB451" w14:textId="77777777" w:rsidR="005E5B13" w:rsidRDefault="005E5B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7B54AD" w14:textId="77777777" w:rsidR="005E5B13" w:rsidRDefault="005E5B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6C551A" w14:textId="77777777" w:rsidR="005E5B13" w:rsidRDefault="005E5B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09A1A1" w14:textId="77777777" w:rsidR="005E5B13" w:rsidRDefault="005E5B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28A9FDD" w14:textId="77777777" w:rsidR="005E5B13" w:rsidRDefault="005E5B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B23BD39" w14:textId="77777777" w:rsidR="005E5B13" w:rsidRDefault="005E5B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1F08AE" w14:textId="77777777" w:rsidR="005E5B13" w:rsidRDefault="005E5B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9CADF0" w14:textId="77777777" w:rsidR="005E5B13" w:rsidRDefault="005E5B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C9A8E7"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618227"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CB0303"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3F52B3"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5450E1"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AF95E3"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16109C"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882722"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5223DC" w14:textId="77777777" w:rsidR="005E5B13" w:rsidRDefault="005E5B13">
            <w:pPr>
              <w:pStyle w:val="ProductList-TableBody"/>
              <w:jc w:val="center"/>
            </w:pPr>
          </w:p>
        </w:tc>
      </w:tr>
      <w:tr w:rsidR="005E5B13" w14:paraId="1039B938" w14:textId="77777777">
        <w:tc>
          <w:tcPr>
            <w:tcW w:w="360" w:type="dxa"/>
            <w:gridSpan w:val="13"/>
            <w:tcBorders>
              <w:top w:val="none" w:sz="4" w:space="0" w:color="6E6E6E"/>
              <w:left w:val="single" w:sz="6" w:space="0" w:color="FFFFFF"/>
              <w:bottom w:val="none" w:sz="4" w:space="0" w:color="6E6E6E"/>
              <w:right w:val="single" w:sz="6" w:space="0" w:color="FFFFFF"/>
            </w:tcBorders>
          </w:tcPr>
          <w:p w14:paraId="0BE4759E" w14:textId="77777777" w:rsidR="005E5B13" w:rsidRDefault="003E49C3">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680F79A"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A7BA8B"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AC3A0B"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F3B7FC8"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A1CF95"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A55C40"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D0C3EA"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F8B87D"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CA3AAC" w14:textId="77777777" w:rsidR="005E5B13" w:rsidRDefault="005E5B13">
            <w:pPr>
              <w:pStyle w:val="ProductList-TableBody"/>
              <w:jc w:val="center"/>
            </w:pPr>
          </w:p>
        </w:tc>
      </w:tr>
      <w:tr w:rsidR="005E5B13" w14:paraId="0369EEF8" w14:textId="77777777">
        <w:tc>
          <w:tcPr>
            <w:tcW w:w="360" w:type="dxa"/>
            <w:tcBorders>
              <w:top w:val="none" w:sz="4" w:space="0" w:color="6E6E6E"/>
              <w:left w:val="none" w:sz="24" w:space="0" w:color="808080"/>
              <w:bottom w:val="none" w:sz="4" w:space="0" w:color="6E6E6E"/>
              <w:right w:val="single" w:sz="6" w:space="0" w:color="FFFFFF"/>
            </w:tcBorders>
          </w:tcPr>
          <w:p w14:paraId="11835FEE" w14:textId="77777777" w:rsidR="005E5B13" w:rsidRDefault="001E5E4A">
            <w:pPr>
              <w:pStyle w:val="ProductList-TableBody"/>
            </w:pPr>
            <w:hyperlink r:id="rId150">
              <w:r w:rsidR="003E49C3">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03E4FB" w14:textId="77777777" w:rsidR="005E5B13" w:rsidRDefault="005E5B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7461E0" w14:textId="77777777" w:rsidR="005E5B13" w:rsidRDefault="005E5B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DBAF69" w14:textId="77777777" w:rsidR="005E5B13" w:rsidRDefault="005E5B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E50B3E" w14:textId="77777777" w:rsidR="005E5B13" w:rsidRDefault="005E5B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ECF090" w14:textId="77777777" w:rsidR="005E5B13" w:rsidRDefault="005E5B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D59023" w14:textId="77777777" w:rsidR="005E5B13" w:rsidRDefault="005E5B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078807" w14:textId="77777777" w:rsidR="005E5B13" w:rsidRDefault="005E5B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FA2B05" w14:textId="77777777" w:rsidR="005E5B13" w:rsidRDefault="005E5B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511451" w14:textId="77777777" w:rsidR="005E5B13" w:rsidRDefault="005E5B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85356D" w14:textId="77777777" w:rsidR="005E5B13" w:rsidRDefault="005E5B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5F73CF" w14:textId="77777777" w:rsidR="005E5B13" w:rsidRDefault="005E5B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EAA48B" w14:textId="77777777" w:rsidR="005E5B13" w:rsidRDefault="005E5B1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B721E4"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9C06EA"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C205BD"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630F7C" w14:textId="77777777" w:rsidR="005E5B13" w:rsidRDefault="005E5B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055CA22"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385C22"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335FC4"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EDACC1" w14:textId="77777777" w:rsidR="005E5B13" w:rsidRDefault="005E5B1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095E0C" w14:textId="77777777" w:rsidR="005E5B13" w:rsidRDefault="005E5B13">
            <w:pPr>
              <w:pStyle w:val="ProductList-TableBody"/>
              <w:jc w:val="center"/>
            </w:pPr>
          </w:p>
        </w:tc>
      </w:tr>
    </w:tbl>
    <w:p w14:paraId="12015645" w14:textId="77777777" w:rsidR="005E5B13" w:rsidRDefault="003E49C3">
      <w:pPr>
        <w:pStyle w:val="ProductList-Body"/>
      </w:pPr>
      <w:r>
        <w:rPr>
          <w:b/>
          <w:i/>
        </w:rPr>
        <w:t>注</w:t>
      </w:r>
      <w:r>
        <w:rPr>
          <w:i/>
        </w:rPr>
        <w:t xml:space="preserve">: </w:t>
      </w:r>
      <w:r>
        <w:rPr>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System Center Configuration Manager 1606 </w:t>
      </w:r>
      <w:r>
        <w:rPr>
          <w:i/>
        </w:rPr>
        <w:t>を除き、学生使用特典を通じてライセンスを取得したユーザーは、この表に記載された製品にアクセス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14:paraId="5857550E" w14:textId="77777777" w:rsidR="005E5B13" w:rsidRDefault="003E49C3">
      <w:pPr>
        <w:pStyle w:val="ProductList-SectionHeading"/>
        <w:pageBreakBefore/>
        <w:outlineLvl w:val="0"/>
      </w:pPr>
      <w:bookmarkStart w:id="354" w:name="_Sec564"/>
      <w:bookmarkEnd w:id="352"/>
      <w:r>
        <w:t>付録</w:t>
      </w:r>
      <w:r>
        <w:t xml:space="preserve"> B – </w:t>
      </w:r>
      <w:r>
        <w:t>ソフトウェア</w:t>
      </w:r>
      <w:r>
        <w:t xml:space="preserve"> </w:t>
      </w:r>
      <w:r>
        <w:t>アシュアランス</w:t>
      </w:r>
      <w:r>
        <w:fldChar w:fldCharType="begin"/>
      </w:r>
      <w:r>
        <w:instrText xml:space="preserve"> TC "</w:instrText>
      </w:r>
      <w:bookmarkStart w:id="355" w:name="_Toc28612177"/>
      <w:r>
        <w:instrText>付録</w:instrText>
      </w:r>
      <w:r>
        <w:instrText xml:space="preserve"> B – </w:instrText>
      </w:r>
      <w:r>
        <w:instrText>ソフトウェア</w:instrText>
      </w:r>
      <w:r>
        <w:instrText xml:space="preserve"> </w:instrText>
      </w:r>
      <w:r>
        <w:instrText>アシュアランス</w:instrText>
      </w:r>
      <w:bookmarkEnd w:id="355"/>
      <w:r>
        <w:instrText>" \l 1</w:instrText>
      </w:r>
      <w:r>
        <w:fldChar w:fldCharType="end"/>
      </w:r>
    </w:p>
    <w:p w14:paraId="2966D892" w14:textId="77777777" w:rsidR="005E5B13" w:rsidRDefault="003E49C3">
      <w:pPr>
        <w:pStyle w:val="ProductList-Offering1Heading"/>
        <w:outlineLvl w:val="1"/>
      </w:pPr>
      <w:bookmarkStart w:id="356" w:name="_Sec573"/>
      <w:r>
        <w:t>ソフトウェア</w:t>
      </w:r>
      <w:r>
        <w:t xml:space="preserve"> </w:t>
      </w:r>
      <w:r>
        <w:t>アシュアランスの購入</w:t>
      </w:r>
      <w:bookmarkEnd w:id="356"/>
      <w:r>
        <w:fldChar w:fldCharType="begin"/>
      </w:r>
      <w:r>
        <w:instrText xml:space="preserve"> TC "</w:instrText>
      </w:r>
      <w:bookmarkStart w:id="357" w:name="_Toc28612178"/>
      <w:r>
        <w:instrText>ソフトウェア</w:instrText>
      </w:r>
      <w:r>
        <w:instrText xml:space="preserve"> </w:instrText>
      </w:r>
      <w:r>
        <w:instrText>アシュアランスの購入</w:instrText>
      </w:r>
      <w:bookmarkEnd w:id="357"/>
      <w:r>
        <w:instrText>" \l 2</w:instrText>
      </w:r>
      <w:r>
        <w:fldChar w:fldCharType="end"/>
      </w:r>
    </w:p>
    <w:p w14:paraId="698F34C0" w14:textId="77777777" w:rsidR="005E5B13" w:rsidRDefault="003E49C3">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14:paraId="35E7902E" w14:textId="77777777" w:rsidR="005E5B13" w:rsidRDefault="003E49C3" w:rsidP="00CA2CA7">
      <w:pPr>
        <w:pStyle w:val="ProductList-Bullet"/>
        <w:numPr>
          <w:ilvl w:val="0"/>
          <w:numId w:val="54"/>
        </w:numPr>
      </w:pPr>
      <w:r>
        <w:t>すべてのプラットフォーム製品に対して</w:t>
      </w:r>
      <w:r>
        <w:t xml:space="preserve"> SA </w:t>
      </w:r>
      <w:r>
        <w:t>の追加を確約する。</w:t>
      </w:r>
    </w:p>
    <w:p w14:paraId="0F92F3CE" w14:textId="77777777" w:rsidR="005E5B13" w:rsidRDefault="003E49C3" w:rsidP="00CA2CA7">
      <w:pPr>
        <w:pStyle w:val="ProductList-Bullet"/>
        <w:numPr>
          <w:ilvl w:val="0"/>
          <w:numId w:val="54"/>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14:paraId="139FD711" w14:textId="77777777" w:rsidR="005E5B13" w:rsidRDefault="003E49C3" w:rsidP="00CA2CA7">
      <w:pPr>
        <w:pStyle w:val="ProductList-Bullet"/>
        <w:numPr>
          <w:ilvl w:val="0"/>
          <w:numId w:val="54"/>
        </w:numPr>
      </w:pPr>
      <w:r>
        <w:t>個々の製品に対して</w:t>
      </w:r>
      <w:r>
        <w:t xml:space="preserve"> SA </w:t>
      </w:r>
      <w:r>
        <w:t>を購入する。このとき、他の製品の</w:t>
      </w:r>
      <w:r>
        <w:t xml:space="preserve"> SA </w:t>
      </w:r>
      <w:r>
        <w:t>を購入する義務はありません。</w:t>
      </w:r>
    </w:p>
    <w:p w14:paraId="760A679C" w14:textId="77777777" w:rsidR="005E5B13" w:rsidRDefault="005E5B13">
      <w:pPr>
        <w:pStyle w:val="ProductList-Body"/>
      </w:pPr>
    </w:p>
    <w:p w14:paraId="0835D3F8" w14:textId="77777777" w:rsidR="005E5B13" w:rsidRDefault="003E49C3">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14:paraId="14119428" w14:textId="77777777" w:rsidR="005E5B13" w:rsidRDefault="005E5B13">
      <w:pPr>
        <w:pStyle w:val="ProductList-Body"/>
      </w:pPr>
    </w:p>
    <w:p w14:paraId="016D8BD1" w14:textId="77777777" w:rsidR="005E5B13" w:rsidRDefault="003E49C3">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213"/>
        <w:gridCol w:w="2214"/>
        <w:gridCol w:w="2230"/>
        <w:gridCol w:w="4259"/>
      </w:tblGrid>
      <w:tr w:rsidR="005E5B13" w14:paraId="7E0B03F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29976C3" w14:textId="77777777" w:rsidR="005E5B13" w:rsidRDefault="003E49C3">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46E0CA1" w14:textId="77777777" w:rsidR="005E5B13" w:rsidRDefault="003E49C3">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CE7501B" w14:textId="77777777" w:rsidR="005E5B13" w:rsidRDefault="003E49C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0F910EC" w14:textId="77777777" w:rsidR="005E5B13" w:rsidRDefault="003E49C3">
            <w:pPr>
              <w:pStyle w:val="ProductList-TableBody"/>
              <w:jc w:val="center"/>
            </w:pPr>
            <w:r>
              <w:rPr>
                <w:color w:val="FFFFFF"/>
              </w:rPr>
              <w:t>プログラム</w:t>
            </w:r>
          </w:p>
        </w:tc>
      </w:tr>
      <w:tr w:rsidR="005E5B13" w14:paraId="13780112" w14:textId="77777777">
        <w:tc>
          <w:tcPr>
            <w:tcW w:w="2440" w:type="dxa"/>
            <w:tcBorders>
              <w:top w:val="single" w:sz="4" w:space="0" w:color="000000"/>
              <w:left w:val="single" w:sz="4" w:space="0" w:color="000000"/>
              <w:bottom w:val="single" w:sz="4" w:space="0" w:color="000000"/>
              <w:right w:val="single" w:sz="4" w:space="0" w:color="000000"/>
            </w:tcBorders>
          </w:tcPr>
          <w:p w14:paraId="07A46A49" w14:textId="77777777" w:rsidR="005E5B13" w:rsidRDefault="003E49C3">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14:paraId="498E2BB1" w14:textId="77777777" w:rsidR="005E5B13" w:rsidRDefault="003E49C3">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14:paraId="6E2EEF7A" w14:textId="77777777" w:rsidR="005E5B13" w:rsidRDefault="003E49C3">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14:paraId="19A614C8" w14:textId="77777777" w:rsidR="005E5B13" w:rsidRDefault="003E49C3">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5E5B13" w14:paraId="2967B73B" w14:textId="77777777">
        <w:tc>
          <w:tcPr>
            <w:tcW w:w="2440" w:type="dxa"/>
            <w:tcBorders>
              <w:top w:val="single" w:sz="4" w:space="0" w:color="000000"/>
              <w:left w:val="single" w:sz="4" w:space="0" w:color="000000"/>
              <w:bottom w:val="single" w:sz="4" w:space="0" w:color="000000"/>
              <w:right w:val="single" w:sz="4" w:space="0" w:color="000000"/>
            </w:tcBorders>
          </w:tcPr>
          <w:p w14:paraId="7DCDBCCB" w14:textId="77777777" w:rsidR="005E5B13" w:rsidRDefault="003E49C3">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14:paraId="58D0ACDC" w14:textId="77777777" w:rsidR="005E5B13" w:rsidRDefault="003E49C3">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14:paraId="58844A2A" w14:textId="77777777" w:rsidR="005E5B13" w:rsidRDefault="003E49C3">
            <w:pPr>
              <w:pStyle w:val="ProductList-TableBody"/>
            </w:pPr>
            <w:r>
              <w:t xml:space="preserve">SA </w:t>
            </w:r>
            <w:r>
              <w:t>を取得可能</w:t>
            </w:r>
          </w:p>
        </w:tc>
        <w:tc>
          <w:tcPr>
            <w:tcW w:w="0" w:type="auto"/>
            <w:vMerge/>
          </w:tcPr>
          <w:p w14:paraId="661E09B8" w14:textId="77777777" w:rsidR="005E5B13" w:rsidRDefault="005E5B13"/>
        </w:tc>
      </w:tr>
    </w:tbl>
    <w:p w14:paraId="0AED0EAE" w14:textId="77777777" w:rsidR="005E5B13" w:rsidRDefault="005E5B13">
      <w:pPr>
        <w:pStyle w:val="ProductList-Body"/>
      </w:pPr>
    </w:p>
    <w:p w14:paraId="4358DE2F" w14:textId="77777777" w:rsidR="005E5B13" w:rsidRDefault="003E49C3">
      <w:pPr>
        <w:pStyle w:val="ProductList-Body"/>
      </w:pPr>
      <w:r>
        <w:t xml:space="preserve">OEM </w:t>
      </w:r>
      <w:r>
        <w:t>を介して</w:t>
      </w:r>
      <w:r>
        <w:t xml:space="preserve"> Microsoft Office Professional 2016 </w:t>
      </w:r>
      <w:r>
        <w:t>または</w:t>
      </w:r>
      <w:r>
        <w:t xml:space="preserve"> 2019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プログラム、ならびに全社契約を除く</w:t>
      </w:r>
      <w:r>
        <w:t xml:space="preserve"> Open Value </w:t>
      </w:r>
      <w:r>
        <w:t>によって</w:t>
      </w:r>
      <w:r>
        <w:t xml:space="preserve"> Microsoft Office Standard </w:t>
      </w:r>
      <w:r>
        <w:t>の</w:t>
      </w:r>
      <w:r>
        <w:t xml:space="preserve"> SA </w:t>
      </w:r>
      <w:r>
        <w:t>を取得することができます。</w:t>
      </w:r>
    </w:p>
    <w:p w14:paraId="43509B06" w14:textId="77777777" w:rsidR="005E5B13" w:rsidRDefault="005E5B13">
      <w:pPr>
        <w:pStyle w:val="ProductList-Body"/>
      </w:pPr>
    </w:p>
    <w:p w14:paraId="065808E1" w14:textId="77777777" w:rsidR="005E5B13" w:rsidRDefault="003E49C3">
      <w:pPr>
        <w:pStyle w:val="ProductList-Body"/>
      </w:pPr>
      <w:r>
        <w:t xml:space="preserve">2020 </w:t>
      </w:r>
      <w:r>
        <w:t>年</w:t>
      </w:r>
      <w:r>
        <w:t xml:space="preserve"> 3 </w:t>
      </w:r>
      <w:r>
        <w:t>月</w:t>
      </w:r>
      <w:r>
        <w:t xml:space="preserve"> 31 </w:t>
      </w:r>
      <w:r>
        <w:t>日より前に</w:t>
      </w:r>
      <w:r>
        <w:t xml:space="preserve"> OEM </w:t>
      </w:r>
      <w:r>
        <w:t>を介して</w:t>
      </w:r>
      <w:r>
        <w:t xml:space="preserve"> SQL Server 2017</w:t>
      </w:r>
      <w:r>
        <w:fldChar w:fldCharType="begin"/>
      </w:r>
      <w:r>
        <w:instrText xml:space="preserve"> XE "SQL Server 2017" </w:instrText>
      </w:r>
      <w:r>
        <w:fldChar w:fldCharType="end"/>
      </w:r>
      <w:r>
        <w:t xml:space="preserve"> </w:t>
      </w:r>
      <w:r>
        <w:t>を購入されたお客様は、</w:t>
      </w:r>
      <w:r>
        <w:t xml:space="preserve">OEM </w:t>
      </w:r>
      <w:r>
        <w:t>からの購入日より</w:t>
      </w:r>
      <w:r>
        <w:t xml:space="preserve"> 90 </w:t>
      </w:r>
      <w:r>
        <w:t>日以内であれば</w:t>
      </w:r>
      <w:r>
        <w:t xml:space="preserve"> SQL Server </w:t>
      </w:r>
      <w:r>
        <w:t>のソフトウェア</w:t>
      </w:r>
      <w:r>
        <w:t xml:space="preserve"> </w:t>
      </w:r>
      <w:r>
        <w:t>アシュアランスを取得できます。</w:t>
      </w:r>
    </w:p>
    <w:p w14:paraId="7A594F17" w14:textId="77777777" w:rsidR="005E5B13" w:rsidRDefault="005E5B13">
      <w:pPr>
        <w:pStyle w:val="ProductList-Body"/>
      </w:pPr>
    </w:p>
    <w:p w14:paraId="4F3C1DC4" w14:textId="77777777" w:rsidR="005E5B13" w:rsidRDefault="003E49C3">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14:paraId="504EBE25"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1FD484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17864"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36E05359" w14:textId="77777777" w:rsidR="005E5B13" w:rsidRDefault="005E5B13">
      <w:pPr>
        <w:pStyle w:val="ProductList-Body"/>
      </w:pPr>
    </w:p>
    <w:p w14:paraId="56EA475C" w14:textId="77777777" w:rsidR="005E5B13" w:rsidRDefault="003E49C3">
      <w:pPr>
        <w:pStyle w:val="ProductList-Offering1Heading"/>
        <w:outlineLvl w:val="1"/>
      </w:pPr>
      <w:bookmarkStart w:id="358" w:name="_Sec574"/>
      <w:r>
        <w:t>ソフトウェア</w:t>
      </w:r>
      <w:r>
        <w:t xml:space="preserve"> </w:t>
      </w:r>
      <w:r>
        <w:t>アシュアランスの更新</w:t>
      </w:r>
      <w:bookmarkEnd w:id="358"/>
      <w:r>
        <w:fldChar w:fldCharType="begin"/>
      </w:r>
      <w:r>
        <w:instrText xml:space="preserve"> TC "</w:instrText>
      </w:r>
      <w:bookmarkStart w:id="359" w:name="_Toc28612179"/>
      <w:r>
        <w:instrText>ソフトウェア</w:instrText>
      </w:r>
      <w:r>
        <w:instrText xml:space="preserve"> </w:instrText>
      </w:r>
      <w:r>
        <w:instrText>アシュアランスの更新</w:instrText>
      </w:r>
      <w:bookmarkEnd w:id="359"/>
      <w:r>
        <w:instrText>" \l 2</w:instrText>
      </w:r>
      <w:r>
        <w:fldChar w:fldCharType="end"/>
      </w:r>
    </w:p>
    <w:p w14:paraId="74C07FF1" w14:textId="77777777" w:rsidR="005E5B13" w:rsidRDefault="003E49C3">
      <w:pPr>
        <w:pStyle w:val="ProductList-ClauseHeading"/>
        <w:outlineLvl w:val="2"/>
      </w:pPr>
      <w:r>
        <w:t>同じ契約に基づくソフトウェア</w:t>
      </w:r>
      <w:r>
        <w:t xml:space="preserve"> </w:t>
      </w:r>
      <w:r>
        <w:t>アシュアランスの更新</w:t>
      </w:r>
    </w:p>
    <w:p w14:paraId="17F9337E" w14:textId="77777777" w:rsidR="005E5B13" w:rsidRDefault="003E49C3">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14:paraId="4E3934D3" w14:textId="77777777" w:rsidR="005E5B13" w:rsidRDefault="005E5B13">
      <w:pPr>
        <w:pStyle w:val="ProductList-Body"/>
      </w:pPr>
    </w:p>
    <w:p w14:paraId="03AC6A82" w14:textId="77777777" w:rsidR="005E5B13" w:rsidRDefault="003E49C3">
      <w:pPr>
        <w:pStyle w:val="ProductList-SubClauseHeading"/>
        <w:outlineLvl w:val="3"/>
      </w:pPr>
      <w:r>
        <w:t>Open License</w:t>
      </w:r>
    </w:p>
    <w:p w14:paraId="087EA744" w14:textId="77777777" w:rsidR="005E5B13" w:rsidRDefault="003E49C3">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14:paraId="7DE38B5B" w14:textId="77777777" w:rsidR="005E5B13" w:rsidRDefault="005E5B13">
      <w:pPr>
        <w:pStyle w:val="ProductList-BodyIndented"/>
      </w:pPr>
    </w:p>
    <w:p w14:paraId="1D660FFB" w14:textId="77777777" w:rsidR="005E5B13" w:rsidRDefault="003E49C3">
      <w:pPr>
        <w:pStyle w:val="ProductList-SubClauseHeading"/>
        <w:outlineLvl w:val="3"/>
      </w:pPr>
      <w:r>
        <w:t>エンタープライズ契約</w:t>
      </w:r>
    </w:p>
    <w:p w14:paraId="6F7FD5A4" w14:textId="77777777" w:rsidR="005E5B13" w:rsidRDefault="003E49C3">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14:paraId="1633DD08" w14:textId="77777777" w:rsidR="005E5B13" w:rsidRDefault="005E5B13">
      <w:pPr>
        <w:pStyle w:val="ProductList-BodyIndented"/>
      </w:pPr>
    </w:p>
    <w:p w14:paraId="5EB33779" w14:textId="77777777" w:rsidR="005E5B13" w:rsidRDefault="003E49C3">
      <w:pPr>
        <w:pStyle w:val="ProductList-SubClauseHeading"/>
        <w:outlineLvl w:val="3"/>
      </w:pPr>
      <w:r>
        <w:t>アプリケーション</w:t>
      </w:r>
      <w:r>
        <w:t xml:space="preserve"> </w:t>
      </w:r>
      <w:r>
        <w:t>プラットフォーム加入契約</w:t>
      </w:r>
    </w:p>
    <w:p w14:paraId="1C64064F" w14:textId="77777777" w:rsidR="005E5B13" w:rsidRDefault="003E49C3">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14:paraId="4452C703" w14:textId="77777777" w:rsidR="005E5B13" w:rsidRDefault="005E5B13">
      <w:pPr>
        <w:pStyle w:val="ProductList-BodyIndented"/>
      </w:pPr>
    </w:p>
    <w:p w14:paraId="36A98E6A" w14:textId="77777777" w:rsidR="005E5B13" w:rsidRDefault="003E49C3">
      <w:pPr>
        <w:pStyle w:val="ProductList-ClauseHeading"/>
        <w:outlineLvl w:val="2"/>
      </w:pPr>
      <w:r>
        <w:t>別の契約からのソフトウェア</w:t>
      </w:r>
      <w:r>
        <w:t xml:space="preserve"> </w:t>
      </w:r>
      <w:r>
        <w:t>アシュアランスの更新</w:t>
      </w:r>
    </w:p>
    <w:p w14:paraId="21C9478F" w14:textId="77777777" w:rsidR="005E5B13" w:rsidRDefault="003E49C3">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14:paraId="41CB04A1" w14:textId="77777777" w:rsidR="005E5B13" w:rsidRDefault="005E5B13">
      <w:pPr>
        <w:pStyle w:val="ProductList-Body"/>
      </w:pPr>
    </w:p>
    <w:p w14:paraId="247D5980" w14:textId="77777777" w:rsidR="005E5B13" w:rsidRDefault="003E49C3">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14:paraId="77DF4223" w14:textId="77777777" w:rsidR="005E5B13" w:rsidRDefault="005E5B13">
      <w:pPr>
        <w:pStyle w:val="ProductList-Body"/>
      </w:pPr>
    </w:p>
    <w:p w14:paraId="4AF93339" w14:textId="77777777" w:rsidR="005E5B13" w:rsidRDefault="003E49C3">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14:paraId="552EEAF2" w14:textId="77777777" w:rsidR="005E5B13" w:rsidRDefault="003E49C3">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14:paraId="03F82C92" w14:textId="77777777" w:rsidR="005E5B13" w:rsidRDefault="003E49C3">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14:paraId="62D28AAB"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2EE135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EB3B6"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10BCBE5E" w14:textId="77777777" w:rsidR="005E5B13" w:rsidRDefault="005E5B13">
      <w:pPr>
        <w:pStyle w:val="ProductList-Body"/>
      </w:pPr>
    </w:p>
    <w:p w14:paraId="33DFC7AF" w14:textId="77777777" w:rsidR="005E5B13" w:rsidRDefault="003E49C3">
      <w:pPr>
        <w:pStyle w:val="ProductList-Offering1Heading"/>
        <w:outlineLvl w:val="1"/>
      </w:pPr>
      <w:bookmarkStart w:id="360" w:name="_Sec575"/>
      <w:r>
        <w:t>販売停止または提供終了となる製品の移行ライセンス</w:t>
      </w:r>
      <w:bookmarkEnd w:id="360"/>
      <w:r>
        <w:fldChar w:fldCharType="begin"/>
      </w:r>
      <w:r>
        <w:instrText xml:space="preserve"> TC "</w:instrText>
      </w:r>
      <w:bookmarkStart w:id="361" w:name="_Toc28612180"/>
      <w:r>
        <w:instrText>販売停止または提供終了となる製品の移行ライセンス</w:instrText>
      </w:r>
      <w:bookmarkEnd w:id="361"/>
      <w:r>
        <w:instrText>" \l 2</w:instrText>
      </w:r>
      <w:r>
        <w:fldChar w:fldCharType="end"/>
      </w:r>
    </w:p>
    <w:p w14:paraId="2AFC4C82" w14:textId="77777777" w:rsidR="005E5B13" w:rsidRDefault="003E49C3">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2C0FD917" w14:textId="77777777" w:rsidR="005E5B13" w:rsidRDefault="003E49C3">
      <w:pPr>
        <w:pStyle w:val="ProductList-Body"/>
      </w:pPr>
      <w:r>
        <w:t>ここで使用される「</w:t>
      </w:r>
      <w:r>
        <w:rPr>
          <w:b/>
          <w:color w:val="00188F"/>
        </w:rPr>
        <w:t>移行ライセンス</w:t>
      </w:r>
      <w:r>
        <w:t>」とは、本項を参照する製品項目で付与される権利を意味します。</w:t>
      </w:r>
    </w:p>
    <w:p w14:paraId="7708143B" w14:textId="77777777" w:rsidR="005E5B13" w:rsidRDefault="005E5B13">
      <w:pPr>
        <w:pStyle w:val="ProductList-Body"/>
      </w:pPr>
    </w:p>
    <w:p w14:paraId="0BFD0336" w14:textId="77777777" w:rsidR="005E5B13" w:rsidRDefault="003E49C3">
      <w:pPr>
        <w:pStyle w:val="ProductList-Body"/>
      </w:pPr>
      <w:r>
        <w:t>製品項目に別途規定されている場合を除き、以下の規定が適用されます。</w:t>
      </w:r>
    </w:p>
    <w:p w14:paraId="0470F820" w14:textId="77777777" w:rsidR="005E5B13" w:rsidRDefault="003E49C3" w:rsidP="00CA2CA7">
      <w:pPr>
        <w:pStyle w:val="ProductList-Bullet"/>
        <w:numPr>
          <w:ilvl w:val="0"/>
          <w:numId w:val="55"/>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7CEB9E5E" w14:textId="77777777" w:rsidR="005E5B13" w:rsidRDefault="003E49C3" w:rsidP="00CA2CA7">
      <w:pPr>
        <w:pStyle w:val="ProductList-Bullet"/>
        <w:numPr>
          <w:ilvl w:val="0"/>
          <w:numId w:val="55"/>
        </w:numPr>
      </w:pPr>
      <w:r>
        <w:t>移行ライセンスは、お客様の対象ライセンスのそれぞれについて</w:t>
      </w:r>
      <w:r>
        <w:t xml:space="preserve"> 1:1 </w:t>
      </w:r>
      <w:r>
        <w:t>で付与されます。</w:t>
      </w:r>
    </w:p>
    <w:p w14:paraId="76276592" w14:textId="77777777" w:rsidR="005E5B13" w:rsidRDefault="003E49C3" w:rsidP="00CA2CA7">
      <w:pPr>
        <w:pStyle w:val="ProductList-Bullet"/>
        <w:numPr>
          <w:ilvl w:val="0"/>
          <w:numId w:val="55"/>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607081C1" w14:textId="77777777" w:rsidR="005E5B13" w:rsidRDefault="003E49C3" w:rsidP="00CA2CA7">
      <w:pPr>
        <w:pStyle w:val="ProductList-Bullet"/>
        <w:numPr>
          <w:ilvl w:val="0"/>
          <w:numId w:val="55"/>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14:paraId="572EC2B9" w14:textId="77777777" w:rsidR="005E5B13" w:rsidRDefault="003E49C3" w:rsidP="00CA2CA7">
      <w:pPr>
        <w:pStyle w:val="ProductList-Bullet"/>
        <w:numPr>
          <w:ilvl w:val="0"/>
          <w:numId w:val="55"/>
        </w:numPr>
      </w:pPr>
      <w:r>
        <w:t>お客様は移行ライセンスを、対象ライセンスと別個に譲渡することはできません。</w:t>
      </w:r>
    </w:p>
    <w:p w14:paraId="37F1057B" w14:textId="77777777" w:rsidR="005E5B13" w:rsidRDefault="003E49C3" w:rsidP="00CA2CA7">
      <w:pPr>
        <w:pStyle w:val="ProductList-Bullet"/>
        <w:numPr>
          <w:ilvl w:val="0"/>
          <w:numId w:val="55"/>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14:paraId="346C0418"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43DC38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E5E057"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726AD139" w14:textId="77777777" w:rsidR="005E5B13" w:rsidRDefault="005E5B13">
      <w:pPr>
        <w:pStyle w:val="ProductList-Body"/>
      </w:pPr>
    </w:p>
    <w:p w14:paraId="06E97391" w14:textId="77777777" w:rsidR="005E5B13" w:rsidRDefault="003E49C3">
      <w:pPr>
        <w:pStyle w:val="ProductList-Offering1Heading"/>
        <w:outlineLvl w:val="1"/>
      </w:pPr>
      <w:bookmarkStart w:id="362" w:name="_Sec576"/>
      <w:r>
        <w:t>ソフトウェア</w:t>
      </w:r>
      <w:r>
        <w:t xml:space="preserve"> </w:t>
      </w:r>
      <w:r>
        <w:t>アシュアランス特典</w:t>
      </w:r>
      <w:bookmarkEnd w:id="362"/>
      <w:r>
        <w:fldChar w:fldCharType="begin"/>
      </w:r>
      <w:r>
        <w:instrText xml:space="preserve"> TC "</w:instrText>
      </w:r>
      <w:bookmarkStart w:id="363" w:name="_Toc28612181"/>
      <w:r>
        <w:instrText>ソフトウェア</w:instrText>
      </w:r>
      <w:r>
        <w:instrText xml:space="preserve"> </w:instrText>
      </w:r>
      <w:r>
        <w:instrText>アシュアランス特典</w:instrText>
      </w:r>
      <w:bookmarkEnd w:id="363"/>
      <w:r>
        <w:instrText>" \l 2</w:instrText>
      </w:r>
      <w:r>
        <w:fldChar w:fldCharType="end"/>
      </w:r>
    </w:p>
    <w:p w14:paraId="45033EE4" w14:textId="77777777" w:rsidR="005E5B13" w:rsidRDefault="003E49C3">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85"/>
        <w:gridCol w:w="1777"/>
        <w:gridCol w:w="1777"/>
        <w:gridCol w:w="1777"/>
      </w:tblGrid>
      <w:tr w:rsidR="005E5B13" w14:paraId="67CCC7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909A07" w14:textId="77777777" w:rsidR="005E5B13" w:rsidRDefault="003E49C3">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71D948" w14:textId="77777777" w:rsidR="005E5B13" w:rsidRDefault="003E49C3">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A977BA" w14:textId="77777777" w:rsidR="005E5B13" w:rsidRDefault="003E49C3">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62C283" w14:textId="77777777" w:rsidR="005E5B13" w:rsidRDefault="003E49C3">
            <w:pPr>
              <w:pStyle w:val="ProductList-TableBody"/>
              <w:jc w:val="center"/>
            </w:pPr>
            <w:r>
              <w:rPr>
                <w:color w:val="FFFFFF"/>
              </w:rPr>
              <w:t>サーバー製品群</w:t>
            </w:r>
          </w:p>
        </w:tc>
      </w:tr>
      <w:tr w:rsidR="005E5B13" w14:paraId="528A5454" w14:textId="77777777">
        <w:tc>
          <w:tcPr>
            <w:tcW w:w="6120" w:type="dxa"/>
            <w:tcBorders>
              <w:top w:val="single" w:sz="4" w:space="0" w:color="000000"/>
              <w:left w:val="single" w:sz="4" w:space="0" w:color="000000"/>
              <w:bottom w:val="single" w:sz="4" w:space="0" w:color="000000"/>
              <w:right w:val="single" w:sz="4" w:space="0" w:color="000000"/>
            </w:tcBorders>
          </w:tcPr>
          <w:p w14:paraId="361F88A2" w14:textId="77777777" w:rsidR="005E5B13" w:rsidRDefault="001E5E4A">
            <w:pPr>
              <w:pStyle w:val="ProductList-TableBody"/>
            </w:pPr>
            <w:hyperlink w:anchor="_Sec577">
              <w:r w:rsidR="003E49C3">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72C98AA3" w14:textId="77777777" w:rsidR="005E5B13" w:rsidRDefault="003E4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D87C9C" w14:textId="77777777" w:rsidR="005E5B13" w:rsidRDefault="003E4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314E00" w14:textId="77777777" w:rsidR="005E5B13" w:rsidRDefault="003E49C3">
            <w:pPr>
              <w:pStyle w:val="ProductList-TableBody"/>
              <w:jc w:val="center"/>
            </w:pPr>
            <w:r>
              <w:t>X</w:t>
            </w:r>
          </w:p>
        </w:tc>
      </w:tr>
      <w:tr w:rsidR="005E5B13" w14:paraId="18176A7D" w14:textId="77777777">
        <w:tc>
          <w:tcPr>
            <w:tcW w:w="6120" w:type="dxa"/>
            <w:tcBorders>
              <w:top w:val="single" w:sz="4" w:space="0" w:color="000000"/>
              <w:left w:val="single" w:sz="4" w:space="0" w:color="000000"/>
              <w:bottom w:val="single" w:sz="4" w:space="0" w:color="000000"/>
              <w:right w:val="single" w:sz="4" w:space="0" w:color="000000"/>
            </w:tcBorders>
          </w:tcPr>
          <w:p w14:paraId="1FD1FDCC" w14:textId="77777777" w:rsidR="005E5B13" w:rsidRDefault="001E5E4A">
            <w:pPr>
              <w:pStyle w:val="ProductList-TableBody"/>
            </w:pPr>
            <w:hyperlink w:anchor="_Sec579">
              <w:r w:rsidR="003E49C3">
                <w:rPr>
                  <w:color w:val="00467F"/>
                  <w:u w:val="single"/>
                </w:rPr>
                <w:t xml:space="preserve">Web </w:t>
              </w:r>
              <w:r w:rsidR="003E49C3">
                <w:rPr>
                  <w:color w:val="00467F"/>
                  <w:u w:val="single"/>
                </w:rPr>
                <w:t>用</w:t>
              </w:r>
              <w:r w:rsidR="003E49C3">
                <w:rPr>
                  <w:color w:val="00467F"/>
                  <w:u w:val="single"/>
                </w:rPr>
                <w:t xml:space="preserve"> Office</w:t>
              </w:r>
              <w:r w:rsidR="003E49C3">
                <w:rPr>
                  <w:color w:val="00467F"/>
                  <w:u w:val="single"/>
                </w:rPr>
                <w:t>、</w:t>
              </w:r>
              <w:r w:rsidR="003E49C3">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602486F" w14:textId="77777777" w:rsidR="005E5B13" w:rsidRDefault="003E4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A1B58C" w14:textId="77777777" w:rsidR="005E5B13" w:rsidRDefault="005E5B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BE92ED" w14:textId="77777777" w:rsidR="005E5B13" w:rsidRDefault="005E5B13">
            <w:pPr>
              <w:pStyle w:val="ProductList-TableBody"/>
              <w:jc w:val="center"/>
            </w:pPr>
          </w:p>
        </w:tc>
      </w:tr>
      <w:tr w:rsidR="005E5B13" w14:paraId="0E105117" w14:textId="77777777">
        <w:tc>
          <w:tcPr>
            <w:tcW w:w="6120" w:type="dxa"/>
            <w:tcBorders>
              <w:top w:val="single" w:sz="4" w:space="0" w:color="000000"/>
              <w:left w:val="single" w:sz="4" w:space="0" w:color="000000"/>
              <w:bottom w:val="single" w:sz="4" w:space="0" w:color="000000"/>
              <w:right w:val="single" w:sz="4" w:space="0" w:color="000000"/>
            </w:tcBorders>
          </w:tcPr>
          <w:p w14:paraId="555CEF76" w14:textId="77777777" w:rsidR="005E5B13" w:rsidRDefault="001E5E4A">
            <w:pPr>
              <w:pStyle w:val="ProductList-TableBody"/>
            </w:pPr>
            <w:hyperlink w:anchor="_Sec580">
              <w:r w:rsidR="003E49C3">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14:paraId="695B6897" w14:textId="77777777" w:rsidR="005E5B13" w:rsidRDefault="003E4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C86A2E" w14:textId="77777777" w:rsidR="005E5B13" w:rsidRDefault="005E5B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9E542F" w14:textId="77777777" w:rsidR="005E5B13" w:rsidRDefault="003E49C3">
            <w:pPr>
              <w:pStyle w:val="ProductList-TableBody"/>
              <w:jc w:val="center"/>
            </w:pPr>
            <w:r>
              <w:t>X</w:t>
            </w:r>
          </w:p>
        </w:tc>
      </w:tr>
      <w:tr w:rsidR="005E5B13" w14:paraId="399DD164" w14:textId="77777777">
        <w:tc>
          <w:tcPr>
            <w:tcW w:w="6120" w:type="dxa"/>
            <w:tcBorders>
              <w:top w:val="single" w:sz="4" w:space="0" w:color="000000"/>
              <w:left w:val="single" w:sz="4" w:space="0" w:color="000000"/>
              <w:bottom w:val="single" w:sz="4" w:space="0" w:color="000000"/>
              <w:right w:val="single" w:sz="4" w:space="0" w:color="000000"/>
            </w:tcBorders>
          </w:tcPr>
          <w:p w14:paraId="230393CF" w14:textId="77777777" w:rsidR="005E5B13" w:rsidRDefault="001E5E4A">
            <w:pPr>
              <w:pStyle w:val="ProductList-TableBody"/>
            </w:pPr>
            <w:hyperlink w:anchor="_Sec581">
              <w:r w:rsidR="003E49C3">
                <w:rPr>
                  <w:color w:val="00467F"/>
                  <w:u w:val="single"/>
                </w:rPr>
                <w:t>エンタープライズ</w:t>
              </w:r>
              <w:r w:rsidR="003E49C3">
                <w:rPr>
                  <w:color w:val="00467F"/>
                  <w:u w:val="single"/>
                </w:rPr>
                <w:t xml:space="preserve"> </w:t>
              </w:r>
              <w:r w:rsidR="003E49C3">
                <w:rPr>
                  <w:color w:val="00467F"/>
                  <w:u w:val="single"/>
                </w:rPr>
                <w:t>ソース</w:t>
              </w:r>
              <w:r w:rsidR="003E49C3">
                <w:rPr>
                  <w:color w:val="00467F"/>
                  <w:u w:val="single"/>
                </w:rPr>
                <w:t xml:space="preserve"> </w:t>
              </w:r>
              <w:r w:rsidR="003E49C3">
                <w:rPr>
                  <w:color w:val="00467F"/>
                  <w:u w:val="single"/>
                </w:rPr>
                <w:t>コード</w:t>
              </w:r>
              <w:r w:rsidR="003E49C3">
                <w:rPr>
                  <w:color w:val="00467F"/>
                  <w:u w:val="single"/>
                </w:rPr>
                <w:t xml:space="preserve"> </w:t>
              </w:r>
              <w:r w:rsidR="003E49C3">
                <w:rPr>
                  <w:color w:val="00467F"/>
                  <w:u w:val="single"/>
                </w:rPr>
                <w:t>ライセンス</w:t>
              </w:r>
              <w:r w:rsidR="003E49C3">
                <w:rPr>
                  <w:color w:val="00467F"/>
                  <w:u w:val="single"/>
                </w:rPr>
                <w:t xml:space="preserve"> </w:t>
              </w:r>
              <w:r w:rsidR="003E49C3">
                <w:rPr>
                  <w:color w:val="00467F"/>
                  <w:u w:val="single"/>
                </w:rPr>
                <w:t>プログラム</w:t>
              </w:r>
              <w:r w:rsidR="003E49C3">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5B4A255E" w14:textId="77777777" w:rsidR="005E5B13" w:rsidRDefault="005E5B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8877B1" w14:textId="77777777" w:rsidR="005E5B13" w:rsidRDefault="003E4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649465" w14:textId="77777777" w:rsidR="005E5B13" w:rsidRDefault="005E5B13">
            <w:pPr>
              <w:pStyle w:val="ProductList-TableBody"/>
              <w:jc w:val="center"/>
            </w:pPr>
          </w:p>
        </w:tc>
      </w:tr>
      <w:tr w:rsidR="005E5B13" w14:paraId="70A8B4A4" w14:textId="77777777">
        <w:tc>
          <w:tcPr>
            <w:tcW w:w="6120" w:type="dxa"/>
            <w:tcBorders>
              <w:top w:val="single" w:sz="4" w:space="0" w:color="000000"/>
              <w:left w:val="single" w:sz="4" w:space="0" w:color="000000"/>
              <w:bottom w:val="single" w:sz="4" w:space="0" w:color="000000"/>
              <w:right w:val="single" w:sz="4" w:space="0" w:color="000000"/>
            </w:tcBorders>
          </w:tcPr>
          <w:p w14:paraId="7676B5FA" w14:textId="77777777" w:rsidR="005E5B13" w:rsidRDefault="001E5E4A">
            <w:pPr>
              <w:pStyle w:val="ProductList-TableBody"/>
            </w:pPr>
            <w:hyperlink w:anchor="_Sec755">
              <w:r w:rsidR="003E49C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330310E" w14:textId="77777777" w:rsidR="005E5B13" w:rsidRDefault="005E5B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D6BC08" w14:textId="77777777" w:rsidR="005E5B13" w:rsidRDefault="003E4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F83F7F" w14:textId="77777777" w:rsidR="005E5B13" w:rsidRDefault="005E5B13">
            <w:pPr>
              <w:pStyle w:val="ProductList-TableBody"/>
              <w:jc w:val="center"/>
            </w:pPr>
          </w:p>
        </w:tc>
      </w:tr>
      <w:tr w:rsidR="005E5B13" w14:paraId="4F18EED8" w14:textId="77777777">
        <w:tc>
          <w:tcPr>
            <w:tcW w:w="6120" w:type="dxa"/>
            <w:tcBorders>
              <w:top w:val="single" w:sz="4" w:space="0" w:color="000000"/>
              <w:left w:val="single" w:sz="4" w:space="0" w:color="000000"/>
              <w:bottom w:val="single" w:sz="4" w:space="0" w:color="000000"/>
              <w:right w:val="single" w:sz="4" w:space="0" w:color="000000"/>
            </w:tcBorders>
          </w:tcPr>
          <w:p w14:paraId="1326D8B0" w14:textId="77777777" w:rsidR="005E5B13" w:rsidRDefault="001E5E4A">
            <w:pPr>
              <w:pStyle w:val="ProductList-TableBody"/>
            </w:pPr>
            <w:hyperlink w:anchor="_Sec841">
              <w:r w:rsidR="003E49C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4539AFF" w14:textId="77777777" w:rsidR="005E5B13" w:rsidRDefault="005E5B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6E1848" w14:textId="77777777" w:rsidR="005E5B13" w:rsidRDefault="003E4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A64E5B" w14:textId="77777777" w:rsidR="005E5B13" w:rsidRDefault="005E5B13">
            <w:pPr>
              <w:pStyle w:val="ProductList-TableBody"/>
              <w:jc w:val="center"/>
            </w:pPr>
          </w:p>
        </w:tc>
      </w:tr>
      <w:tr w:rsidR="005E5B13" w14:paraId="0D8B980A" w14:textId="77777777">
        <w:tc>
          <w:tcPr>
            <w:tcW w:w="6120" w:type="dxa"/>
            <w:tcBorders>
              <w:top w:val="single" w:sz="4" w:space="0" w:color="000000"/>
              <w:left w:val="single" w:sz="4" w:space="0" w:color="000000"/>
              <w:bottom w:val="single" w:sz="4" w:space="0" w:color="000000"/>
              <w:right w:val="single" w:sz="4" w:space="0" w:color="000000"/>
            </w:tcBorders>
          </w:tcPr>
          <w:p w14:paraId="0A8FC2FE" w14:textId="77777777" w:rsidR="005E5B13" w:rsidRDefault="001E5E4A">
            <w:pPr>
              <w:pStyle w:val="ProductList-TableBody"/>
            </w:pPr>
            <w:hyperlink w:anchor="_Sec651">
              <w:r w:rsidR="003E49C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8383AAD" w14:textId="77777777" w:rsidR="005E5B13" w:rsidRDefault="005E5B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2FE5BA" w14:textId="77777777" w:rsidR="005E5B13" w:rsidRDefault="003E4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8CD31B" w14:textId="77777777" w:rsidR="005E5B13" w:rsidRDefault="005E5B13">
            <w:pPr>
              <w:pStyle w:val="ProductList-TableBody"/>
              <w:jc w:val="center"/>
            </w:pPr>
          </w:p>
        </w:tc>
      </w:tr>
      <w:tr w:rsidR="005E5B13" w14:paraId="1E62CC77" w14:textId="77777777">
        <w:tc>
          <w:tcPr>
            <w:tcW w:w="6120" w:type="dxa"/>
            <w:tcBorders>
              <w:top w:val="single" w:sz="4" w:space="0" w:color="000000"/>
              <w:left w:val="single" w:sz="4" w:space="0" w:color="000000"/>
              <w:bottom w:val="single" w:sz="4" w:space="0" w:color="000000"/>
              <w:right w:val="single" w:sz="4" w:space="0" w:color="000000"/>
            </w:tcBorders>
          </w:tcPr>
          <w:p w14:paraId="3F547A52" w14:textId="77777777" w:rsidR="005E5B13" w:rsidRDefault="001E5E4A">
            <w:pPr>
              <w:pStyle w:val="ProductList-TableBody"/>
            </w:pPr>
            <w:hyperlink w:anchor="_Sec841">
              <w:r w:rsidR="003E49C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6E56898" w14:textId="77777777" w:rsidR="005E5B13" w:rsidRDefault="005E5B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EA49AA" w14:textId="77777777" w:rsidR="005E5B13" w:rsidRDefault="003E4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18CC4F" w14:textId="77777777" w:rsidR="005E5B13" w:rsidRDefault="005E5B13">
            <w:pPr>
              <w:pStyle w:val="ProductList-TableBody"/>
              <w:jc w:val="center"/>
            </w:pPr>
          </w:p>
        </w:tc>
      </w:tr>
      <w:tr w:rsidR="005E5B13" w14:paraId="546E715B" w14:textId="77777777">
        <w:tc>
          <w:tcPr>
            <w:tcW w:w="6120" w:type="dxa"/>
            <w:tcBorders>
              <w:top w:val="single" w:sz="4" w:space="0" w:color="000000"/>
              <w:left w:val="single" w:sz="4" w:space="0" w:color="000000"/>
              <w:bottom w:val="single" w:sz="4" w:space="0" w:color="000000"/>
              <w:right w:val="single" w:sz="4" w:space="0" w:color="000000"/>
            </w:tcBorders>
          </w:tcPr>
          <w:p w14:paraId="4F4ABBEF" w14:textId="77777777" w:rsidR="005E5B13" w:rsidRDefault="001E5E4A">
            <w:pPr>
              <w:pStyle w:val="ProductList-TableBody"/>
            </w:pPr>
            <w:hyperlink w:anchor="_Sec582">
              <w:r w:rsidR="003E49C3">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14:paraId="01189D57" w14:textId="77777777" w:rsidR="005E5B13" w:rsidRDefault="003E4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58BA18" w14:textId="77777777" w:rsidR="005E5B13" w:rsidRDefault="003E4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E7F9FE" w14:textId="77777777" w:rsidR="005E5B13" w:rsidRDefault="005E5B13">
            <w:pPr>
              <w:pStyle w:val="ProductList-TableBody"/>
              <w:jc w:val="center"/>
            </w:pPr>
          </w:p>
        </w:tc>
      </w:tr>
      <w:tr w:rsidR="005E5B13" w14:paraId="7F4F359F" w14:textId="77777777">
        <w:tc>
          <w:tcPr>
            <w:tcW w:w="6120" w:type="dxa"/>
            <w:tcBorders>
              <w:top w:val="single" w:sz="4" w:space="0" w:color="000000"/>
              <w:left w:val="single" w:sz="4" w:space="0" w:color="000000"/>
              <w:bottom w:val="single" w:sz="4" w:space="0" w:color="000000"/>
              <w:right w:val="single" w:sz="4" w:space="0" w:color="000000"/>
            </w:tcBorders>
          </w:tcPr>
          <w:p w14:paraId="2BFF9DD5" w14:textId="77777777" w:rsidR="005E5B13" w:rsidRDefault="001E5E4A">
            <w:pPr>
              <w:pStyle w:val="ProductList-TableBody"/>
            </w:pPr>
            <w:hyperlink w:anchor="_Sec584">
              <w:r w:rsidR="003E49C3">
                <w:rPr>
                  <w:color w:val="00467F"/>
                  <w:u w:val="single"/>
                </w:rPr>
                <w:t>自宅使用プログラム</w:t>
              </w:r>
            </w:hyperlink>
          </w:p>
        </w:tc>
        <w:tc>
          <w:tcPr>
            <w:tcW w:w="1960" w:type="dxa"/>
            <w:tcBorders>
              <w:top w:val="single" w:sz="4" w:space="0" w:color="000000"/>
              <w:left w:val="single" w:sz="4" w:space="0" w:color="000000"/>
              <w:bottom w:val="single" w:sz="4" w:space="0" w:color="000000"/>
              <w:right w:val="single" w:sz="4" w:space="0" w:color="000000"/>
            </w:tcBorders>
          </w:tcPr>
          <w:p w14:paraId="0856ABD4" w14:textId="77777777" w:rsidR="005E5B13" w:rsidRDefault="003E4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0AA761" w14:textId="77777777" w:rsidR="005E5B13" w:rsidRDefault="005E5B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C3F307" w14:textId="77777777" w:rsidR="005E5B13" w:rsidRDefault="005E5B13">
            <w:pPr>
              <w:pStyle w:val="ProductList-TableBody"/>
              <w:jc w:val="center"/>
            </w:pPr>
          </w:p>
        </w:tc>
      </w:tr>
      <w:tr w:rsidR="005E5B13" w14:paraId="727B6E13" w14:textId="77777777">
        <w:tc>
          <w:tcPr>
            <w:tcW w:w="6120" w:type="dxa"/>
            <w:tcBorders>
              <w:top w:val="single" w:sz="4" w:space="0" w:color="000000"/>
              <w:left w:val="single" w:sz="4" w:space="0" w:color="000000"/>
              <w:bottom w:val="single" w:sz="4" w:space="0" w:color="000000"/>
              <w:right w:val="single" w:sz="4" w:space="0" w:color="000000"/>
            </w:tcBorders>
          </w:tcPr>
          <w:p w14:paraId="1CC919B0" w14:textId="77777777" w:rsidR="005E5B13" w:rsidRDefault="001E5E4A">
            <w:pPr>
              <w:pStyle w:val="ProductList-TableBody"/>
            </w:pPr>
            <w:hyperlink w:anchor="_Sec585">
              <w:r w:rsidR="003E49C3">
                <w:rPr>
                  <w:color w:val="00467F"/>
                  <w:u w:val="single"/>
                </w:rPr>
                <w:t>年中無休</w:t>
              </w:r>
              <w:r w:rsidR="003E49C3">
                <w:rPr>
                  <w:color w:val="00467F"/>
                  <w:u w:val="single"/>
                </w:rPr>
                <w:t xml:space="preserve"> (24x7) </w:t>
              </w:r>
              <w:r w:rsidR="003E49C3">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69EB3167" w14:textId="77777777" w:rsidR="005E5B13" w:rsidRDefault="003E4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D32CA8" w14:textId="77777777" w:rsidR="005E5B13" w:rsidRDefault="003E4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652CFC" w14:textId="77777777" w:rsidR="005E5B13" w:rsidRDefault="003E49C3">
            <w:pPr>
              <w:pStyle w:val="ProductList-TableBody"/>
              <w:jc w:val="center"/>
            </w:pPr>
            <w:r>
              <w:t>X</w:t>
            </w:r>
          </w:p>
        </w:tc>
      </w:tr>
      <w:tr w:rsidR="005E5B13" w14:paraId="0BD499BD" w14:textId="77777777">
        <w:tc>
          <w:tcPr>
            <w:tcW w:w="6120" w:type="dxa"/>
            <w:tcBorders>
              <w:top w:val="single" w:sz="4" w:space="0" w:color="000000"/>
              <w:left w:val="single" w:sz="4" w:space="0" w:color="000000"/>
              <w:bottom w:val="single" w:sz="4" w:space="0" w:color="000000"/>
              <w:right w:val="single" w:sz="4" w:space="0" w:color="000000"/>
            </w:tcBorders>
          </w:tcPr>
          <w:p w14:paraId="043AC764" w14:textId="77777777" w:rsidR="005E5B13" w:rsidRDefault="001E5E4A">
            <w:pPr>
              <w:pStyle w:val="ProductList-TableBody"/>
            </w:pPr>
            <w:hyperlink w:anchor="_Sec818">
              <w:r w:rsidR="003E49C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DFFFDCD" w14:textId="77777777" w:rsidR="005E5B13" w:rsidRDefault="005E5B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B87D56" w14:textId="77777777" w:rsidR="005E5B13" w:rsidRDefault="005E5B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AD1A3F" w14:textId="77777777" w:rsidR="005E5B13" w:rsidRDefault="003E49C3">
            <w:pPr>
              <w:pStyle w:val="ProductList-TableBody"/>
              <w:jc w:val="center"/>
            </w:pPr>
            <w:r>
              <w:t>X</w:t>
            </w:r>
          </w:p>
        </w:tc>
      </w:tr>
      <w:tr w:rsidR="005E5B13" w14:paraId="6B2F63D5" w14:textId="77777777">
        <w:tc>
          <w:tcPr>
            <w:tcW w:w="6120" w:type="dxa"/>
            <w:tcBorders>
              <w:top w:val="single" w:sz="4" w:space="0" w:color="000000"/>
              <w:left w:val="single" w:sz="4" w:space="0" w:color="000000"/>
              <w:bottom w:val="single" w:sz="4" w:space="0" w:color="000000"/>
              <w:right w:val="single" w:sz="4" w:space="0" w:color="000000"/>
            </w:tcBorders>
          </w:tcPr>
          <w:p w14:paraId="761A99A3" w14:textId="77777777" w:rsidR="005E5B13" w:rsidRDefault="001E5E4A">
            <w:pPr>
              <w:pStyle w:val="ProductList-TableBody"/>
            </w:pPr>
            <w:hyperlink w:anchor="_Sec587">
              <w:r w:rsidR="003E49C3">
                <w:rPr>
                  <w:color w:val="00467F"/>
                  <w:u w:val="single"/>
                </w:rPr>
                <w:t>ステップアップ</w:t>
              </w:r>
              <w:r w:rsidR="003E49C3">
                <w:rPr>
                  <w:color w:val="00467F"/>
                  <w:u w:val="single"/>
                </w:rPr>
                <w:t xml:space="preserve"> </w:t>
              </w:r>
              <w:r w:rsidR="003E49C3">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7584ED79" w14:textId="77777777" w:rsidR="005E5B13" w:rsidRDefault="003E4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9728BB" w14:textId="77777777" w:rsidR="005E5B13" w:rsidRDefault="005E5B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024574" w14:textId="77777777" w:rsidR="005E5B13" w:rsidRDefault="003E49C3">
            <w:pPr>
              <w:pStyle w:val="ProductList-TableBody"/>
              <w:jc w:val="center"/>
            </w:pPr>
            <w:r>
              <w:t>X</w:t>
            </w:r>
          </w:p>
        </w:tc>
      </w:tr>
      <w:tr w:rsidR="005E5B13" w14:paraId="276A940B" w14:textId="77777777">
        <w:tc>
          <w:tcPr>
            <w:tcW w:w="6120" w:type="dxa"/>
            <w:tcBorders>
              <w:top w:val="single" w:sz="4" w:space="0" w:color="000000"/>
              <w:left w:val="single" w:sz="4" w:space="0" w:color="000000"/>
              <w:bottom w:val="single" w:sz="4" w:space="0" w:color="000000"/>
              <w:right w:val="single" w:sz="4" w:space="0" w:color="000000"/>
            </w:tcBorders>
          </w:tcPr>
          <w:p w14:paraId="1415C36A" w14:textId="77777777" w:rsidR="005E5B13" w:rsidRDefault="001E5E4A">
            <w:pPr>
              <w:pStyle w:val="ProductList-TableBody"/>
            </w:pPr>
            <w:hyperlink w:anchor="_Sec588">
              <w:r w:rsidR="003E49C3">
                <w:rPr>
                  <w:color w:val="00467F"/>
                  <w:u w:val="single"/>
                </w:rPr>
                <w:t>サーバー</w:t>
              </w:r>
              <w:r w:rsidR="003E49C3">
                <w:rPr>
                  <w:color w:val="00467F"/>
                  <w:u w:val="single"/>
                </w:rPr>
                <w:t xml:space="preserve"> – </w:t>
              </w:r>
              <w:r w:rsidR="003E49C3">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21F675AD" w14:textId="77777777" w:rsidR="005E5B13" w:rsidRDefault="005E5B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0D4239" w14:textId="77777777" w:rsidR="005E5B13" w:rsidRDefault="005E5B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B2260D" w14:textId="77777777" w:rsidR="005E5B13" w:rsidRDefault="003E49C3">
            <w:pPr>
              <w:pStyle w:val="ProductList-TableBody"/>
              <w:jc w:val="center"/>
            </w:pPr>
            <w:r>
              <w:t>X</w:t>
            </w:r>
          </w:p>
        </w:tc>
      </w:tr>
      <w:tr w:rsidR="005E5B13" w14:paraId="27AE0F75" w14:textId="77777777">
        <w:tc>
          <w:tcPr>
            <w:tcW w:w="6120" w:type="dxa"/>
            <w:tcBorders>
              <w:top w:val="single" w:sz="4" w:space="0" w:color="000000"/>
              <w:left w:val="single" w:sz="4" w:space="0" w:color="000000"/>
              <w:bottom w:val="single" w:sz="4" w:space="0" w:color="000000"/>
              <w:right w:val="single" w:sz="4" w:space="0" w:color="000000"/>
            </w:tcBorders>
          </w:tcPr>
          <w:p w14:paraId="3EBE433C" w14:textId="77777777" w:rsidR="005E5B13" w:rsidRDefault="001E5E4A">
            <w:pPr>
              <w:pStyle w:val="ProductList-TableBody"/>
            </w:pPr>
            <w:hyperlink w:anchor="_Sec589">
              <w:r w:rsidR="003E49C3">
                <w:rPr>
                  <w:color w:val="00467F"/>
                  <w:u w:val="single"/>
                </w:rPr>
                <w:t>ライセンス</w:t>
              </w:r>
              <w:r w:rsidR="003E49C3">
                <w:rPr>
                  <w:color w:val="00467F"/>
                  <w:u w:val="single"/>
                </w:rPr>
                <w:t xml:space="preserve"> </w:t>
              </w:r>
              <w:r w:rsidR="003E49C3">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24263B73" w14:textId="77777777" w:rsidR="005E5B13" w:rsidRDefault="005E5B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C37EC5" w14:textId="77777777" w:rsidR="005E5B13" w:rsidRDefault="005E5B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E33D29" w14:textId="77777777" w:rsidR="005E5B13" w:rsidRDefault="003E49C3">
            <w:pPr>
              <w:pStyle w:val="ProductList-TableBody"/>
              <w:jc w:val="center"/>
            </w:pPr>
            <w:r>
              <w:t>X</w:t>
            </w:r>
          </w:p>
        </w:tc>
      </w:tr>
      <w:tr w:rsidR="005E5B13" w14:paraId="1B20205E" w14:textId="77777777">
        <w:tc>
          <w:tcPr>
            <w:tcW w:w="6120" w:type="dxa"/>
            <w:tcBorders>
              <w:top w:val="single" w:sz="4" w:space="0" w:color="000000"/>
              <w:left w:val="single" w:sz="4" w:space="0" w:color="000000"/>
              <w:bottom w:val="single" w:sz="4" w:space="0" w:color="000000"/>
              <w:right w:val="single" w:sz="4" w:space="0" w:color="000000"/>
            </w:tcBorders>
          </w:tcPr>
          <w:p w14:paraId="5B93D2DE" w14:textId="77777777" w:rsidR="005E5B13" w:rsidRDefault="001E5E4A">
            <w:pPr>
              <w:pStyle w:val="ProductList-TableBody"/>
            </w:pPr>
            <w:hyperlink w:anchor="_Sec590">
              <w:r w:rsidR="003E49C3">
                <w:rPr>
                  <w:color w:val="00467F"/>
                  <w:u w:val="single"/>
                </w:rPr>
                <w:t>サーバー</w:t>
              </w:r>
              <w:r w:rsidR="003E49C3">
                <w:rPr>
                  <w:color w:val="00467F"/>
                  <w:u w:val="single"/>
                </w:rPr>
                <w:t xml:space="preserve"> – </w:t>
              </w:r>
              <w:r w:rsidR="003E49C3">
                <w:rPr>
                  <w:color w:val="00467F"/>
                  <w:u w:val="single"/>
                </w:rPr>
                <w:t>セルフ</w:t>
              </w:r>
              <w:r w:rsidR="003E49C3">
                <w:rPr>
                  <w:color w:val="00467F"/>
                  <w:u w:val="single"/>
                </w:rPr>
                <w:t xml:space="preserve"> </w:t>
              </w:r>
              <w:r w:rsidR="003E49C3">
                <w:rPr>
                  <w:color w:val="00467F"/>
                  <w:u w:val="single"/>
                </w:rPr>
                <w:t>ホスト</w:t>
              </w:r>
              <w:r w:rsidR="003E49C3">
                <w:rPr>
                  <w:color w:val="00467F"/>
                  <w:u w:val="single"/>
                </w:rPr>
                <w:t xml:space="preserve"> </w:t>
              </w:r>
              <w:r w:rsidR="003E49C3">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510D86E8" w14:textId="77777777" w:rsidR="005E5B13" w:rsidRDefault="005E5B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FD6094" w14:textId="77777777" w:rsidR="005E5B13" w:rsidRDefault="005E5B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6ECFA1" w14:textId="77777777" w:rsidR="005E5B13" w:rsidRDefault="003E49C3">
            <w:pPr>
              <w:pStyle w:val="ProductList-TableBody"/>
              <w:jc w:val="center"/>
            </w:pPr>
            <w:r>
              <w:t>X</w:t>
            </w:r>
          </w:p>
        </w:tc>
      </w:tr>
      <w:tr w:rsidR="005E5B13" w14:paraId="516C64F5" w14:textId="77777777">
        <w:tc>
          <w:tcPr>
            <w:tcW w:w="6120" w:type="dxa"/>
            <w:tcBorders>
              <w:top w:val="single" w:sz="4" w:space="0" w:color="000000"/>
              <w:left w:val="single" w:sz="4" w:space="0" w:color="000000"/>
              <w:bottom w:val="single" w:sz="4" w:space="0" w:color="000000"/>
              <w:right w:val="single" w:sz="4" w:space="0" w:color="000000"/>
            </w:tcBorders>
          </w:tcPr>
          <w:p w14:paraId="3A867790" w14:textId="77777777" w:rsidR="005E5B13" w:rsidRDefault="001E5E4A">
            <w:pPr>
              <w:pStyle w:val="ProductList-TableBody"/>
            </w:pPr>
            <w:hyperlink w:anchor="_Sec841">
              <w:r w:rsidR="003E49C3">
                <w:rPr>
                  <w:color w:val="00467F"/>
                  <w:u w:val="single"/>
                </w:rPr>
                <w:t xml:space="preserve">Windows SA Per User Add-on </w:t>
              </w:r>
              <w:r w:rsidR="003E49C3">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53A598BE" w14:textId="77777777" w:rsidR="005E5B13" w:rsidRDefault="005E5B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E18B2A" w14:textId="77777777" w:rsidR="005E5B13" w:rsidRDefault="003E4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A49170" w14:textId="77777777" w:rsidR="005E5B13" w:rsidRDefault="005E5B13">
            <w:pPr>
              <w:pStyle w:val="ProductList-TableBody"/>
              <w:jc w:val="center"/>
            </w:pPr>
          </w:p>
        </w:tc>
      </w:tr>
      <w:tr w:rsidR="005E5B13" w14:paraId="06AA4F9A" w14:textId="77777777">
        <w:tc>
          <w:tcPr>
            <w:tcW w:w="6120" w:type="dxa"/>
            <w:tcBorders>
              <w:top w:val="single" w:sz="4" w:space="0" w:color="000000"/>
              <w:left w:val="single" w:sz="4" w:space="0" w:color="000000"/>
              <w:bottom w:val="single" w:sz="4" w:space="0" w:color="000000"/>
              <w:right w:val="single" w:sz="4" w:space="0" w:color="000000"/>
            </w:tcBorders>
          </w:tcPr>
          <w:p w14:paraId="4669DACD" w14:textId="77777777" w:rsidR="005E5B13" w:rsidRDefault="001E5E4A">
            <w:pPr>
              <w:pStyle w:val="ProductList-TableBody"/>
            </w:pPr>
            <w:hyperlink w:anchor="_Sec841">
              <w:r w:rsidR="003E49C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5FBD578" w14:textId="77777777" w:rsidR="005E5B13" w:rsidRDefault="005E5B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39451F" w14:textId="77777777" w:rsidR="005E5B13" w:rsidRDefault="003E4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1D78A5" w14:textId="77777777" w:rsidR="005E5B13" w:rsidRDefault="005E5B13">
            <w:pPr>
              <w:pStyle w:val="ProductList-TableBody"/>
              <w:jc w:val="center"/>
            </w:pPr>
          </w:p>
        </w:tc>
      </w:tr>
      <w:tr w:rsidR="005E5B13" w14:paraId="408F21F5" w14:textId="77777777">
        <w:tc>
          <w:tcPr>
            <w:tcW w:w="6120" w:type="dxa"/>
            <w:tcBorders>
              <w:top w:val="single" w:sz="4" w:space="0" w:color="000000"/>
              <w:left w:val="single" w:sz="4" w:space="0" w:color="000000"/>
              <w:bottom w:val="single" w:sz="4" w:space="0" w:color="000000"/>
              <w:right w:val="single" w:sz="4" w:space="0" w:color="000000"/>
            </w:tcBorders>
          </w:tcPr>
          <w:p w14:paraId="4EBC6B96" w14:textId="77777777" w:rsidR="005E5B13" w:rsidRDefault="001E5E4A">
            <w:pPr>
              <w:pStyle w:val="ProductList-TableBody"/>
            </w:pPr>
            <w:hyperlink w:anchor="_Sec652">
              <w:r w:rsidR="003E49C3">
                <w:rPr>
                  <w:color w:val="00467F"/>
                  <w:u w:val="single"/>
                </w:rPr>
                <w:t xml:space="preserve">Windows </w:t>
              </w:r>
              <w:r w:rsidR="003E49C3">
                <w:rPr>
                  <w:color w:val="00467F"/>
                  <w:u w:val="single"/>
                </w:rPr>
                <w:t>および</w:t>
              </w:r>
              <w:r w:rsidR="003E49C3">
                <w:rPr>
                  <w:color w:val="00467F"/>
                  <w:u w:val="single"/>
                </w:rPr>
                <w:t xml:space="preserve"> Windows Embedded </w:t>
              </w:r>
              <w:r w:rsidR="003E49C3">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2D782C84" w14:textId="77777777" w:rsidR="005E5B13" w:rsidRDefault="005E5B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508151" w14:textId="77777777" w:rsidR="005E5B13" w:rsidRDefault="003E4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7DF791" w14:textId="77777777" w:rsidR="005E5B13" w:rsidRDefault="005E5B13">
            <w:pPr>
              <w:pStyle w:val="ProductList-TableBody"/>
              <w:jc w:val="center"/>
            </w:pPr>
          </w:p>
        </w:tc>
      </w:tr>
    </w:tbl>
    <w:p w14:paraId="4E169B41" w14:textId="77777777" w:rsidR="005E5B13" w:rsidRDefault="005E5B13">
      <w:pPr>
        <w:pStyle w:val="ProductList-Body"/>
      </w:pPr>
    </w:p>
    <w:p w14:paraId="544EF1FE" w14:textId="77777777" w:rsidR="005E5B13" w:rsidRDefault="003E49C3">
      <w:pPr>
        <w:pStyle w:val="ProductList-ClauseHeading"/>
        <w:outlineLvl w:val="2"/>
      </w:pPr>
      <w:bookmarkStart w:id="364" w:name="_Sec577"/>
      <w:r>
        <w:t>アップグレードの権利</w:t>
      </w:r>
      <w:bookmarkEnd w:id="364"/>
    </w:p>
    <w:p w14:paraId="73A66DE5" w14:textId="77777777" w:rsidR="005E5B13" w:rsidRDefault="003E49C3">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14:paraId="52D2D51D" w14:textId="77777777" w:rsidR="005E5B13" w:rsidRDefault="005E5B13">
      <w:pPr>
        <w:pStyle w:val="ProductList-Body"/>
      </w:pPr>
    </w:p>
    <w:p w14:paraId="7D469B2A" w14:textId="77777777" w:rsidR="005E5B13" w:rsidRDefault="003E49C3">
      <w:pPr>
        <w:pStyle w:val="ProductList-ClauseHeading"/>
        <w:outlineLvl w:val="2"/>
      </w:pPr>
      <w:bookmarkStart w:id="365" w:name="_Sec931"/>
      <w:r>
        <w:t>ソフトウェア</w:t>
      </w:r>
      <w:r>
        <w:t xml:space="preserve"> </w:t>
      </w:r>
      <w:r>
        <w:t>アシュアランス特典のポイント計算</w:t>
      </w:r>
      <w:bookmarkEnd w:id="365"/>
    </w:p>
    <w:p w14:paraId="18BB8E1A" w14:textId="77777777" w:rsidR="005E5B13" w:rsidRDefault="003E49C3">
      <w:pPr>
        <w:pStyle w:val="ProductList-Body"/>
      </w:pPr>
      <w:r>
        <w:t>利用資格は、次の特典についてはポイント</w:t>
      </w:r>
      <w:r>
        <w:t xml:space="preserve"> </w:t>
      </w:r>
      <w:r>
        <w:t>ベースのシステムで計算されます。</w:t>
      </w:r>
    </w:p>
    <w:p w14:paraId="6E472806" w14:textId="77777777" w:rsidR="005E5B13" w:rsidRDefault="003E49C3" w:rsidP="00CA2CA7">
      <w:pPr>
        <w:pStyle w:val="ProductList-Bullet"/>
        <w:numPr>
          <w:ilvl w:val="0"/>
          <w:numId w:val="56"/>
        </w:numPr>
      </w:pPr>
      <w:r>
        <w:t>計画サービス</w:t>
      </w:r>
    </w:p>
    <w:p w14:paraId="3AD7714E" w14:textId="77777777" w:rsidR="005E5B13" w:rsidRDefault="003E49C3" w:rsidP="00CA2CA7">
      <w:pPr>
        <w:pStyle w:val="ProductList-Bullet"/>
        <w:numPr>
          <w:ilvl w:val="0"/>
          <w:numId w:val="56"/>
        </w:numPr>
      </w:pPr>
      <w:r>
        <w:t>トレーニング受講券</w:t>
      </w:r>
    </w:p>
    <w:p w14:paraId="76229260" w14:textId="77777777" w:rsidR="005E5B13" w:rsidRDefault="003E49C3" w:rsidP="00CA2CA7">
      <w:pPr>
        <w:pStyle w:val="ProductList-Bullet"/>
        <w:numPr>
          <w:ilvl w:val="0"/>
          <w:numId w:val="56"/>
        </w:numPr>
      </w:pPr>
      <w:r>
        <w:t>年中無休</w:t>
      </w:r>
      <w:r>
        <w:t xml:space="preserve"> (24x7) </w:t>
      </w:r>
      <w:r>
        <w:t>の技術サポート</w:t>
      </w:r>
      <w:r>
        <w:t xml:space="preserve"> (</w:t>
      </w:r>
      <w:r>
        <w:t>電話</w:t>
      </w:r>
      <w:r>
        <w:t xml:space="preserve">) (MPSA </w:t>
      </w:r>
      <w:r>
        <w:t>のみ</w:t>
      </w:r>
      <w:r>
        <w:t>)</w:t>
      </w:r>
    </w:p>
    <w:p w14:paraId="2756734C" w14:textId="77777777" w:rsidR="005E5B13" w:rsidRDefault="003E49C3">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462"/>
        <w:gridCol w:w="1454"/>
      </w:tblGrid>
      <w:tr w:rsidR="005E5B13" w14:paraId="65DBD19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A91FF5B" w14:textId="77777777" w:rsidR="005E5B13" w:rsidRDefault="003E49C3">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DFE0A3F" w14:textId="77777777" w:rsidR="005E5B13" w:rsidRDefault="003E49C3">
            <w:pPr>
              <w:pStyle w:val="ProductList-TableBody"/>
            </w:pPr>
            <w:r>
              <w:rPr>
                <w:color w:val="FFFFFF"/>
              </w:rPr>
              <w:t>ポイント数</w:t>
            </w:r>
          </w:p>
        </w:tc>
      </w:tr>
      <w:tr w:rsidR="005E5B13" w14:paraId="4FCEC1D5" w14:textId="77777777">
        <w:tc>
          <w:tcPr>
            <w:tcW w:w="10520" w:type="dxa"/>
            <w:tcBorders>
              <w:top w:val="single" w:sz="4" w:space="0" w:color="6E6E6E"/>
              <w:left w:val="single" w:sz="4" w:space="0" w:color="6E6E6E"/>
              <w:bottom w:val="single" w:sz="4" w:space="0" w:color="6E6E6E"/>
              <w:right w:val="single" w:sz="4" w:space="0" w:color="6E6E6E"/>
            </w:tcBorders>
          </w:tcPr>
          <w:p w14:paraId="3D04DC0F" w14:textId="77777777" w:rsidR="005E5B13" w:rsidRDefault="003E49C3">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E7B007D" w14:textId="77777777" w:rsidR="005E5B13" w:rsidRDefault="003E49C3">
            <w:pPr>
              <w:pStyle w:val="ProductList-TableBody"/>
            </w:pPr>
            <w:r>
              <w:t>1</w:t>
            </w:r>
          </w:p>
        </w:tc>
      </w:tr>
      <w:tr w:rsidR="005E5B13" w14:paraId="547B6247" w14:textId="77777777">
        <w:tc>
          <w:tcPr>
            <w:tcW w:w="10520" w:type="dxa"/>
            <w:tcBorders>
              <w:top w:val="single" w:sz="4" w:space="0" w:color="6E6E6E"/>
              <w:left w:val="single" w:sz="4" w:space="0" w:color="6E6E6E"/>
              <w:bottom w:val="single" w:sz="4" w:space="0" w:color="6E6E6E"/>
              <w:right w:val="single" w:sz="4" w:space="0" w:color="6E6E6E"/>
            </w:tcBorders>
          </w:tcPr>
          <w:p w14:paraId="49EEDD1F" w14:textId="77777777" w:rsidR="005E5B13" w:rsidRDefault="003E49C3">
            <w:pPr>
              <w:pStyle w:val="ProductList-TableBody"/>
            </w:pPr>
            <w:r>
              <w:t>Microsoft Dynamics 365 Customer Service CAL</w:t>
            </w:r>
            <w:r>
              <w:t>、</w:t>
            </w:r>
            <w:r>
              <w:t>Microsoft Dynamics 365 Sales CAL</w:t>
            </w:r>
            <w:r>
              <w:t>、</w:t>
            </w:r>
            <w:r>
              <w:t>Dynamics 365 Operations Server</w:t>
            </w:r>
            <w:r>
              <w:t>、</w:t>
            </w:r>
            <w:r>
              <w:t>Microsoft Dynamics 365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BA5D8CF" w14:textId="77777777" w:rsidR="005E5B13" w:rsidRDefault="003E49C3">
            <w:pPr>
              <w:pStyle w:val="ProductList-TableBody"/>
            </w:pPr>
            <w:r>
              <w:t>2</w:t>
            </w:r>
          </w:p>
        </w:tc>
      </w:tr>
      <w:tr w:rsidR="005E5B13" w14:paraId="6AD12719" w14:textId="77777777">
        <w:tc>
          <w:tcPr>
            <w:tcW w:w="10520" w:type="dxa"/>
            <w:tcBorders>
              <w:top w:val="single" w:sz="4" w:space="0" w:color="6E6E6E"/>
              <w:left w:val="single" w:sz="4" w:space="0" w:color="6E6E6E"/>
              <w:bottom w:val="single" w:sz="4" w:space="0" w:color="6E6E6E"/>
              <w:right w:val="single" w:sz="4" w:space="0" w:color="6E6E6E"/>
            </w:tcBorders>
          </w:tcPr>
          <w:p w14:paraId="1C7618FC" w14:textId="77777777" w:rsidR="005E5B13" w:rsidRDefault="003E49C3">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79A93131" w14:textId="77777777" w:rsidR="005E5B13" w:rsidRDefault="003E49C3">
            <w:pPr>
              <w:pStyle w:val="ProductList-TableBody"/>
            </w:pPr>
            <w:r>
              <w:t>5</w:t>
            </w:r>
          </w:p>
        </w:tc>
      </w:tr>
      <w:tr w:rsidR="005E5B13" w14:paraId="27A0CC23" w14:textId="77777777">
        <w:tc>
          <w:tcPr>
            <w:tcW w:w="10520" w:type="dxa"/>
            <w:tcBorders>
              <w:top w:val="single" w:sz="4" w:space="0" w:color="6E6E6E"/>
              <w:left w:val="single" w:sz="4" w:space="0" w:color="6E6E6E"/>
              <w:bottom w:val="single" w:sz="4" w:space="0" w:color="6E6E6E"/>
              <w:right w:val="single" w:sz="4" w:space="0" w:color="6E6E6E"/>
            </w:tcBorders>
          </w:tcPr>
          <w:p w14:paraId="74D5E57C" w14:textId="77777777" w:rsidR="005E5B13" w:rsidRDefault="003E49C3">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4CD1CC8B" w14:textId="77777777" w:rsidR="005E5B13" w:rsidRDefault="003E49C3">
            <w:pPr>
              <w:pStyle w:val="ProductList-TableBody"/>
            </w:pPr>
            <w:r>
              <w:t>10</w:t>
            </w:r>
          </w:p>
        </w:tc>
      </w:tr>
      <w:tr w:rsidR="005E5B13" w14:paraId="566DE425" w14:textId="77777777">
        <w:tc>
          <w:tcPr>
            <w:tcW w:w="10520" w:type="dxa"/>
            <w:tcBorders>
              <w:top w:val="single" w:sz="4" w:space="0" w:color="6E6E6E"/>
              <w:left w:val="single" w:sz="4" w:space="0" w:color="6E6E6E"/>
              <w:bottom w:val="single" w:sz="4" w:space="0" w:color="6E6E6E"/>
              <w:right w:val="single" w:sz="4" w:space="0" w:color="6E6E6E"/>
            </w:tcBorders>
          </w:tcPr>
          <w:p w14:paraId="5EC413CF" w14:textId="77777777" w:rsidR="005E5B13" w:rsidRDefault="003E49C3">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338D5C6" w14:textId="77777777" w:rsidR="005E5B13" w:rsidRDefault="003E49C3">
            <w:pPr>
              <w:pStyle w:val="ProductList-TableBody"/>
            </w:pPr>
            <w:r>
              <w:t>25</w:t>
            </w:r>
          </w:p>
        </w:tc>
      </w:tr>
      <w:tr w:rsidR="005E5B13" w14:paraId="5F8CAE59" w14:textId="77777777">
        <w:tc>
          <w:tcPr>
            <w:tcW w:w="10520" w:type="dxa"/>
            <w:tcBorders>
              <w:top w:val="single" w:sz="4" w:space="0" w:color="6E6E6E"/>
              <w:left w:val="single" w:sz="4" w:space="0" w:color="6E6E6E"/>
              <w:bottom w:val="single" w:sz="4" w:space="0" w:color="6E6E6E"/>
              <w:right w:val="single" w:sz="4" w:space="0" w:color="6E6E6E"/>
            </w:tcBorders>
          </w:tcPr>
          <w:p w14:paraId="50D649C4" w14:textId="77777777" w:rsidR="005E5B13" w:rsidRDefault="003E49C3">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14:paraId="47D8B460" w14:textId="77777777" w:rsidR="005E5B13" w:rsidRDefault="003E49C3">
            <w:pPr>
              <w:pStyle w:val="ProductList-TableBody"/>
            </w:pPr>
            <w:r>
              <w:t>50</w:t>
            </w:r>
          </w:p>
        </w:tc>
      </w:tr>
      <w:tr w:rsidR="005E5B13" w14:paraId="74915C13" w14:textId="77777777">
        <w:tc>
          <w:tcPr>
            <w:tcW w:w="10520" w:type="dxa"/>
            <w:tcBorders>
              <w:top w:val="single" w:sz="4" w:space="0" w:color="6E6E6E"/>
              <w:left w:val="single" w:sz="4" w:space="0" w:color="6E6E6E"/>
              <w:bottom w:val="single" w:sz="4" w:space="0" w:color="6E6E6E"/>
              <w:right w:val="single" w:sz="4" w:space="0" w:color="6E6E6E"/>
            </w:tcBorders>
          </w:tcPr>
          <w:p w14:paraId="3309869E" w14:textId="77777777" w:rsidR="005E5B13" w:rsidRDefault="003E49C3">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14:paraId="0F7E1FA9" w14:textId="77777777" w:rsidR="005E5B13" w:rsidRDefault="003E49C3">
            <w:pPr>
              <w:pStyle w:val="ProductList-TableBody"/>
            </w:pPr>
            <w:r>
              <w:t>75</w:t>
            </w:r>
          </w:p>
        </w:tc>
      </w:tr>
    </w:tbl>
    <w:p w14:paraId="07864243" w14:textId="77777777" w:rsidR="005E5B13" w:rsidRDefault="003E49C3">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44A8B378" w14:textId="77777777" w:rsidR="005E5B13" w:rsidRDefault="005E5B13">
      <w:pPr>
        <w:pStyle w:val="ProductList-Body"/>
      </w:pPr>
    </w:p>
    <w:p w14:paraId="16F9E61A" w14:textId="77777777" w:rsidR="005E5B13" w:rsidRDefault="003E49C3">
      <w:pPr>
        <w:pStyle w:val="ProductList-ClauseHeading"/>
        <w:outlineLvl w:val="2"/>
      </w:pPr>
      <w:bookmarkStart w:id="366" w:name="_Sec579"/>
      <w:r>
        <w:t xml:space="preserve">Web </w:t>
      </w:r>
      <w:r>
        <w:t>用</w:t>
      </w:r>
      <w:r>
        <w:t xml:space="preserve"> Office </w:t>
      </w:r>
      <w:r>
        <w:t>サービスおよび</w:t>
      </w:r>
      <w:r>
        <w:t xml:space="preserve"> Office Online Server</w:t>
      </w:r>
      <w:bookmarkEnd w:id="366"/>
    </w:p>
    <w:p w14:paraId="0BFD2F51" w14:textId="77777777" w:rsidR="005E5B13" w:rsidRDefault="003E49C3">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Web </w:t>
      </w:r>
      <w:r>
        <w:t>用</w:t>
      </w:r>
      <w:r>
        <w:t xml:space="preserve"> Office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Web </w:t>
      </w:r>
      <w:r>
        <w:t>用</w:t>
      </w:r>
      <w:r>
        <w:t xml:space="preserve"> Office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425"/>
        <w:gridCol w:w="5491"/>
      </w:tblGrid>
      <w:tr w:rsidR="005E5B13" w14:paraId="6E6E74E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0CEEED" w14:textId="77777777" w:rsidR="005E5B13" w:rsidRDefault="003E49C3">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36ABEE" w14:textId="77777777" w:rsidR="005E5B13" w:rsidRDefault="003E49C3">
            <w:pPr>
              <w:pStyle w:val="ProductList-TableBody"/>
            </w:pPr>
            <w:r>
              <w:rPr>
                <w:color w:val="FFFFFF"/>
              </w:rPr>
              <w:t xml:space="preserve">Office Online </w:t>
            </w:r>
            <w:r>
              <w:rPr>
                <w:color w:val="FFFFFF"/>
              </w:rPr>
              <w:t>の権利</w:t>
            </w:r>
          </w:p>
        </w:tc>
      </w:tr>
      <w:tr w:rsidR="005E5B13" w14:paraId="54519675" w14:textId="77777777">
        <w:tc>
          <w:tcPr>
            <w:tcW w:w="6000" w:type="dxa"/>
            <w:tcBorders>
              <w:top w:val="single" w:sz="4" w:space="0" w:color="000000"/>
              <w:left w:val="single" w:sz="4" w:space="0" w:color="000000"/>
              <w:bottom w:val="single" w:sz="4" w:space="0" w:color="000000"/>
              <w:right w:val="single" w:sz="4" w:space="0" w:color="000000"/>
            </w:tcBorders>
          </w:tcPr>
          <w:p w14:paraId="1E8842B3" w14:textId="77777777" w:rsidR="005E5B13" w:rsidRDefault="003E49C3">
            <w:pPr>
              <w:pStyle w:val="ProductList-TableBody"/>
            </w:pPr>
            <w:r>
              <w:t>Office Standard</w:t>
            </w:r>
            <w:r>
              <w:fldChar w:fldCharType="begin"/>
            </w:r>
            <w:r>
              <w:instrText xml:space="preserve"> XE "Office Standard" </w:instrText>
            </w:r>
            <w:r>
              <w:fldChar w:fldCharType="end"/>
            </w:r>
          </w:p>
          <w:p w14:paraId="6C739315" w14:textId="77777777" w:rsidR="005E5B13" w:rsidRDefault="003E49C3">
            <w:pPr>
              <w:pStyle w:val="ProductList-TableBody"/>
            </w:pPr>
            <w:r>
              <w:t>Office Professional Plus</w:t>
            </w:r>
            <w:r>
              <w:fldChar w:fldCharType="begin"/>
            </w:r>
            <w:r>
              <w:instrText xml:space="preserve"> XE "Office Professional Plus" </w:instrText>
            </w:r>
            <w:r>
              <w:fldChar w:fldCharType="end"/>
            </w:r>
          </w:p>
          <w:p w14:paraId="28DE8677" w14:textId="77777777" w:rsidR="005E5B13" w:rsidRDefault="003E49C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D94431" w14:textId="77777777" w:rsidR="005E5B13" w:rsidRDefault="003E49C3">
            <w:pPr>
              <w:pStyle w:val="ProductList-TableBody"/>
            </w:pPr>
            <w:r>
              <w:t xml:space="preserve">Web </w:t>
            </w:r>
            <w:r>
              <w:t>用</w:t>
            </w:r>
            <w:r>
              <w:t xml:space="preserve"> Office</w:t>
            </w:r>
            <w:r>
              <w:fldChar w:fldCharType="begin"/>
            </w:r>
            <w:r>
              <w:instrText xml:space="preserve"> XE "Web </w:instrText>
            </w:r>
            <w:r>
              <w:instrText>用</w:instrText>
            </w:r>
            <w:r>
              <w:instrText xml:space="preserve"> Office" </w:instrText>
            </w:r>
            <w:r>
              <w:fldChar w:fldCharType="end"/>
            </w:r>
          </w:p>
          <w:p w14:paraId="5919F825" w14:textId="77777777" w:rsidR="005E5B13" w:rsidRDefault="003E49C3">
            <w:pPr>
              <w:pStyle w:val="ProductList-TableBody"/>
            </w:pPr>
            <w:r>
              <w:t>Office Online Server</w:t>
            </w:r>
          </w:p>
        </w:tc>
      </w:tr>
    </w:tbl>
    <w:p w14:paraId="5905D960" w14:textId="77777777" w:rsidR="005E5B13" w:rsidRDefault="003E49C3">
      <w:pPr>
        <w:pStyle w:val="ProductList-Body"/>
      </w:pPr>
      <w:r>
        <w:rPr>
          <w:i/>
        </w:rPr>
        <w:t>ユーザーは、</w:t>
      </w:r>
      <w:r>
        <w:rPr>
          <w:i/>
        </w:rPr>
        <w:t xml:space="preserve">Web </w:t>
      </w:r>
      <w:r>
        <w:rPr>
          <w:i/>
        </w:rPr>
        <w:t>用</w:t>
      </w:r>
      <w:r>
        <w:rPr>
          <w:i/>
        </w:rPr>
        <w:t xml:space="preserve"> Office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14:paraId="50710DAB" w14:textId="77777777" w:rsidR="005E5B13" w:rsidRDefault="005E5B13">
      <w:pPr>
        <w:pStyle w:val="ProductList-Body"/>
      </w:pPr>
    </w:p>
    <w:p w14:paraId="1C263223" w14:textId="77777777" w:rsidR="005E5B13" w:rsidRDefault="003E49C3">
      <w:pPr>
        <w:pStyle w:val="ProductList-ClauseHeading"/>
        <w:outlineLvl w:val="2"/>
      </w:pPr>
      <w:bookmarkStart w:id="367" w:name="_Sec580"/>
      <w:r>
        <w:t>計画サービス</w:t>
      </w:r>
      <w:bookmarkEnd w:id="367"/>
    </w:p>
    <w:p w14:paraId="005E3A77" w14:textId="77777777" w:rsidR="005E5B13" w:rsidRDefault="003E49C3">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14:paraId="39F5A13A" w14:textId="77777777" w:rsidR="005E5B13" w:rsidRDefault="005E5B13">
      <w:pPr>
        <w:pStyle w:val="ProductList-Body"/>
      </w:pPr>
    </w:p>
    <w:p w14:paraId="1F36F82E" w14:textId="77777777" w:rsidR="005E5B13" w:rsidRDefault="003E49C3">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142"/>
        <w:gridCol w:w="1774"/>
      </w:tblGrid>
      <w:tr w:rsidR="005E5B13" w14:paraId="61AF0B9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ADBB0DD" w14:textId="77777777" w:rsidR="005E5B13" w:rsidRDefault="003E49C3">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1CD1F1" w14:textId="77777777" w:rsidR="005E5B13" w:rsidRDefault="003E49C3">
            <w:pPr>
              <w:pStyle w:val="ProductList-TableBody"/>
              <w:jc w:val="center"/>
            </w:pPr>
            <w:r>
              <w:rPr>
                <w:color w:val="FFFFFF"/>
              </w:rPr>
              <w:t>ポイント数</w:t>
            </w:r>
          </w:p>
        </w:tc>
      </w:tr>
      <w:tr w:rsidR="005E5B13" w14:paraId="68E67F61" w14:textId="77777777">
        <w:tc>
          <w:tcPr>
            <w:tcW w:w="10160" w:type="dxa"/>
            <w:tcBorders>
              <w:top w:val="single" w:sz="4" w:space="0" w:color="000000"/>
              <w:left w:val="single" w:sz="4" w:space="0" w:color="000000"/>
              <w:bottom w:val="single" w:sz="4" w:space="0" w:color="000000"/>
              <w:right w:val="single" w:sz="4" w:space="0" w:color="000000"/>
            </w:tcBorders>
          </w:tcPr>
          <w:p w14:paraId="135BFE84" w14:textId="77777777" w:rsidR="005E5B13" w:rsidRDefault="003E49C3">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3FC7F3" w14:textId="77777777" w:rsidR="005E5B13" w:rsidRDefault="003E49C3">
            <w:pPr>
              <w:pStyle w:val="ProductList-TableBody"/>
              <w:jc w:val="center"/>
            </w:pPr>
            <w:r>
              <w:t>1</w:t>
            </w:r>
          </w:p>
        </w:tc>
      </w:tr>
      <w:tr w:rsidR="005E5B13" w14:paraId="2B9DACAE" w14:textId="77777777">
        <w:tc>
          <w:tcPr>
            <w:tcW w:w="10160" w:type="dxa"/>
            <w:tcBorders>
              <w:top w:val="single" w:sz="4" w:space="0" w:color="000000"/>
              <w:left w:val="single" w:sz="4" w:space="0" w:color="000000"/>
              <w:bottom w:val="single" w:sz="4" w:space="0" w:color="000000"/>
              <w:right w:val="single" w:sz="4" w:space="0" w:color="000000"/>
            </w:tcBorders>
          </w:tcPr>
          <w:p w14:paraId="6DB19EBA" w14:textId="77777777" w:rsidR="005E5B13" w:rsidRDefault="003E49C3">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Dynamics 365 Operations Server</w:t>
            </w:r>
            <w:r>
              <w:fldChar w:fldCharType="begin"/>
            </w:r>
            <w:r>
              <w:instrText xml:space="preserve"> XE "Dynamics 365 Operations Server" </w:instrText>
            </w:r>
            <w:r>
              <w:fldChar w:fldCharType="end"/>
            </w:r>
            <w:r>
              <w:t>、</w:t>
            </w:r>
            <w:r>
              <w:t>Microsoft Dynamics 365 Operations Activity CAL</w:t>
            </w:r>
            <w:r>
              <w:fldChar w:fldCharType="begin"/>
            </w:r>
            <w:r>
              <w:instrText xml:space="preserve"> XE "Microsoft Dynamics 365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2233463" w14:textId="77777777" w:rsidR="005E5B13" w:rsidRDefault="003E49C3">
            <w:pPr>
              <w:pStyle w:val="ProductList-TableBody"/>
              <w:jc w:val="center"/>
            </w:pPr>
            <w:r>
              <w:t>2</w:t>
            </w:r>
          </w:p>
        </w:tc>
      </w:tr>
      <w:tr w:rsidR="005E5B13" w14:paraId="0D7C11F2" w14:textId="77777777">
        <w:tc>
          <w:tcPr>
            <w:tcW w:w="10160" w:type="dxa"/>
            <w:tcBorders>
              <w:top w:val="single" w:sz="4" w:space="0" w:color="000000"/>
              <w:left w:val="single" w:sz="4" w:space="0" w:color="000000"/>
              <w:bottom w:val="single" w:sz="4" w:space="0" w:color="000000"/>
              <w:right w:val="single" w:sz="4" w:space="0" w:color="000000"/>
            </w:tcBorders>
          </w:tcPr>
          <w:p w14:paraId="5AF66C92" w14:textId="77777777" w:rsidR="005E5B13" w:rsidRDefault="003E49C3">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B00351" w14:textId="77777777" w:rsidR="005E5B13" w:rsidRDefault="003E49C3">
            <w:pPr>
              <w:pStyle w:val="ProductList-TableBody"/>
              <w:jc w:val="center"/>
            </w:pPr>
            <w:r>
              <w:t>25</w:t>
            </w:r>
          </w:p>
        </w:tc>
      </w:tr>
      <w:tr w:rsidR="005E5B13" w14:paraId="073D0ACC" w14:textId="77777777">
        <w:tc>
          <w:tcPr>
            <w:tcW w:w="10160" w:type="dxa"/>
            <w:tcBorders>
              <w:top w:val="single" w:sz="4" w:space="0" w:color="000000"/>
              <w:left w:val="single" w:sz="4" w:space="0" w:color="000000"/>
              <w:bottom w:val="single" w:sz="4" w:space="0" w:color="000000"/>
              <w:right w:val="single" w:sz="4" w:space="0" w:color="000000"/>
            </w:tcBorders>
          </w:tcPr>
          <w:p w14:paraId="6BC92A62" w14:textId="77777777" w:rsidR="005E5B13" w:rsidRDefault="003E49C3">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F6BD7A8" w14:textId="77777777" w:rsidR="005E5B13" w:rsidRDefault="003E49C3">
            <w:pPr>
              <w:pStyle w:val="ProductList-TableBody"/>
              <w:jc w:val="center"/>
            </w:pPr>
            <w:r>
              <w:t>50</w:t>
            </w:r>
          </w:p>
        </w:tc>
      </w:tr>
      <w:tr w:rsidR="005E5B13" w14:paraId="23D19E81" w14:textId="77777777">
        <w:tc>
          <w:tcPr>
            <w:tcW w:w="10160" w:type="dxa"/>
            <w:tcBorders>
              <w:top w:val="single" w:sz="4" w:space="0" w:color="000000"/>
              <w:left w:val="single" w:sz="4" w:space="0" w:color="000000"/>
              <w:bottom w:val="single" w:sz="4" w:space="0" w:color="000000"/>
              <w:right w:val="single" w:sz="4" w:space="0" w:color="000000"/>
            </w:tcBorders>
          </w:tcPr>
          <w:p w14:paraId="4BD3E184" w14:textId="77777777" w:rsidR="005E5B13" w:rsidRDefault="003E49C3">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14:paraId="1A7F61A4" w14:textId="77777777" w:rsidR="005E5B13" w:rsidRDefault="003E49C3">
            <w:pPr>
              <w:pStyle w:val="ProductList-TableBody"/>
              <w:jc w:val="center"/>
            </w:pPr>
            <w:r>
              <w:t>75</w:t>
            </w:r>
          </w:p>
        </w:tc>
      </w:tr>
    </w:tbl>
    <w:p w14:paraId="3BBA911B" w14:textId="77777777" w:rsidR="005E5B13" w:rsidRDefault="003E49C3">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7F5D9544" w14:textId="77777777" w:rsidR="005E5B13" w:rsidRDefault="005E5B13">
      <w:pPr>
        <w:pStyle w:val="ProductList-Body"/>
      </w:pPr>
    </w:p>
    <w:p w14:paraId="44345773" w14:textId="77777777" w:rsidR="005E5B13" w:rsidRDefault="003E49C3">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5E5B13" w14:paraId="573A2FB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70BB976" w14:textId="77777777" w:rsidR="005E5B13" w:rsidRDefault="003E49C3">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14:paraId="07D69FD0" w14:textId="77777777" w:rsidR="005E5B13" w:rsidRDefault="003E49C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FBDAE07" w14:textId="77777777" w:rsidR="005E5B13" w:rsidRDefault="003E49C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ACA169D" w14:textId="77777777" w:rsidR="005E5B13" w:rsidRDefault="003E49C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5D2573B" w14:textId="77777777" w:rsidR="005E5B13" w:rsidRDefault="003E49C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169563E" w14:textId="77777777" w:rsidR="005E5B13" w:rsidRDefault="003E49C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11E39E6" w14:textId="77777777" w:rsidR="005E5B13" w:rsidRDefault="003E49C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FA0214B" w14:textId="77777777" w:rsidR="005E5B13" w:rsidRDefault="003E49C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D2A13F0" w14:textId="77777777" w:rsidR="005E5B13" w:rsidRDefault="003E49C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24BA1EC" w14:textId="77777777" w:rsidR="005E5B13" w:rsidRDefault="003E49C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A8FBC5D" w14:textId="77777777" w:rsidR="005E5B13" w:rsidRDefault="003E49C3">
            <w:pPr>
              <w:pStyle w:val="ProductList-TableBody"/>
            </w:pPr>
            <w:r>
              <w:t>600,000+</w:t>
            </w:r>
          </w:p>
        </w:tc>
      </w:tr>
      <w:tr w:rsidR="005E5B13" w14:paraId="7BBE10F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E44BFCA" w14:textId="77777777" w:rsidR="005E5B13" w:rsidRDefault="003E49C3">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14:paraId="5E7E9973" w14:textId="77777777" w:rsidR="005E5B13" w:rsidRDefault="003E49C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9D1AE5D" w14:textId="77777777" w:rsidR="005E5B13" w:rsidRDefault="003E49C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C1AFA9B" w14:textId="77777777" w:rsidR="005E5B13" w:rsidRDefault="003E49C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20CD775" w14:textId="77777777" w:rsidR="005E5B13" w:rsidRDefault="003E49C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1B2AAD2" w14:textId="77777777" w:rsidR="005E5B13" w:rsidRDefault="003E49C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E503C4A" w14:textId="77777777" w:rsidR="005E5B13" w:rsidRDefault="003E49C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725C26B" w14:textId="77777777" w:rsidR="005E5B13" w:rsidRDefault="003E49C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EA04D21" w14:textId="77777777" w:rsidR="005E5B13" w:rsidRDefault="003E49C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6BB9EB1" w14:textId="77777777" w:rsidR="005E5B13" w:rsidRDefault="003E49C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6C3AC83" w14:textId="77777777" w:rsidR="005E5B13" w:rsidRDefault="003E49C3">
            <w:pPr>
              <w:pStyle w:val="ProductList-TableBody"/>
            </w:pPr>
            <w:r>
              <w:t>75</w:t>
            </w:r>
          </w:p>
        </w:tc>
      </w:tr>
    </w:tbl>
    <w:p w14:paraId="459E3C88" w14:textId="77777777" w:rsidR="005E5B13" w:rsidRDefault="005E5B13">
      <w:pPr>
        <w:pStyle w:val="ProductList-Body"/>
      </w:pPr>
    </w:p>
    <w:p w14:paraId="62851508" w14:textId="77777777" w:rsidR="005E5B13" w:rsidRDefault="003E49C3">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ポイントとしてカウントされ、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5E5B13" w14:paraId="4DC9F60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684B5C4" w14:textId="77777777" w:rsidR="005E5B13" w:rsidRDefault="003E49C3">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4C3DDC38" w14:textId="77777777" w:rsidR="005E5B13" w:rsidRDefault="003E49C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C363D23" w14:textId="77777777" w:rsidR="005E5B13" w:rsidRDefault="003E49C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7D45E07" w14:textId="77777777" w:rsidR="005E5B13" w:rsidRDefault="003E49C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9280531" w14:textId="77777777" w:rsidR="005E5B13" w:rsidRDefault="003E49C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F5BE9B0" w14:textId="77777777" w:rsidR="005E5B13" w:rsidRDefault="003E49C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420EA52" w14:textId="77777777" w:rsidR="005E5B13" w:rsidRDefault="003E49C3">
            <w:pPr>
              <w:pStyle w:val="ProductList-TableBody"/>
            </w:pPr>
            <w:r>
              <w:t>→600,000+</w:t>
            </w:r>
          </w:p>
        </w:tc>
      </w:tr>
      <w:tr w:rsidR="005E5B13" w14:paraId="0F77450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7F11548" w14:textId="77777777" w:rsidR="005E5B13" w:rsidRDefault="003E49C3">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14:paraId="56CA4CB6" w14:textId="77777777" w:rsidR="005E5B13" w:rsidRDefault="003E49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9EDCEFD" w14:textId="77777777" w:rsidR="005E5B13" w:rsidRDefault="003E49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32A96D4" w14:textId="77777777" w:rsidR="005E5B13" w:rsidRDefault="003E49C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3E91177" w14:textId="77777777" w:rsidR="005E5B13" w:rsidRDefault="003E49C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F4FE2E4" w14:textId="77777777" w:rsidR="005E5B13" w:rsidRDefault="003E49C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6C00472" w14:textId="77777777" w:rsidR="005E5B13" w:rsidRDefault="003E49C3">
            <w:pPr>
              <w:pStyle w:val="ProductList-TableBody"/>
            </w:pPr>
            <w:r>
              <w:t>12</w:t>
            </w:r>
          </w:p>
        </w:tc>
      </w:tr>
    </w:tbl>
    <w:p w14:paraId="6DA11A67" w14:textId="77777777" w:rsidR="005E5B13" w:rsidRDefault="003E49C3">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51">
        <w:r>
          <w:rPr>
            <w:color w:val="00467F"/>
            <w:u w:val="single"/>
          </w:rPr>
          <w:t>https://www.microsoft.com/licensing/licensing-programs/software-assurance-planning-services-overview</w:t>
        </w:r>
      </w:hyperlink>
      <w:r>
        <w:t xml:space="preserve"> </w:t>
      </w:r>
      <w:r>
        <w:t>を参照してください。</w:t>
      </w:r>
    </w:p>
    <w:p w14:paraId="587EC5F8" w14:textId="77777777" w:rsidR="005E5B13" w:rsidRDefault="005E5B13">
      <w:pPr>
        <w:pStyle w:val="ProductList-Body"/>
      </w:pPr>
    </w:p>
    <w:p w14:paraId="127DB24F" w14:textId="77777777" w:rsidR="005E5B13" w:rsidRDefault="003E49C3">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14:paraId="7B2E33CC" w14:textId="77777777" w:rsidR="005E5B13" w:rsidRDefault="003E49C3" w:rsidP="00CA2CA7">
      <w:pPr>
        <w:pStyle w:val="ProductList-Bullet"/>
        <w:numPr>
          <w:ilvl w:val="0"/>
          <w:numId w:val="57"/>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52">
        <w:r>
          <w:rPr>
            <w:color w:val="00467F"/>
            <w:u w:val="single"/>
          </w:rPr>
          <w:t>http://directory.partners.extranet.microsoft.com/psbproviders</w:t>
        </w:r>
      </w:hyperlink>
    </w:p>
    <w:p w14:paraId="368614AB" w14:textId="77777777" w:rsidR="005E5B13" w:rsidRDefault="003E49C3" w:rsidP="00CA2CA7">
      <w:pPr>
        <w:pStyle w:val="ProductList-Bullet"/>
        <w:numPr>
          <w:ilvl w:val="0"/>
          <w:numId w:val="57"/>
        </w:numPr>
      </w:pPr>
      <w:r>
        <w:t>計画サービスでは、高度な導入計画を作成するためのサービスを規定の範囲で提供します。実際のソフトウェアの導入を含めることはできません。</w:t>
      </w:r>
    </w:p>
    <w:p w14:paraId="50D3ABD4" w14:textId="77777777" w:rsidR="005E5B13" w:rsidRDefault="003E49C3" w:rsidP="00CA2CA7">
      <w:pPr>
        <w:pStyle w:val="ProductList-Bullet"/>
        <w:numPr>
          <w:ilvl w:val="0"/>
          <w:numId w:val="57"/>
        </w:numPr>
      </w:pPr>
      <w:r>
        <w:t>計画サービスの受講券は、この特典の対象となるお客様のみが利用できます。</w:t>
      </w:r>
    </w:p>
    <w:p w14:paraId="6373B756" w14:textId="77777777" w:rsidR="005E5B13" w:rsidRDefault="003E49C3" w:rsidP="00CA2CA7">
      <w:pPr>
        <w:pStyle w:val="ProductList-Bullet"/>
        <w:numPr>
          <w:ilvl w:val="0"/>
          <w:numId w:val="57"/>
        </w:numPr>
      </w:pPr>
      <w:r>
        <w:t>計画サービスの受講券は、金銭を含む他の有価物とは交換できません。</w:t>
      </w:r>
    </w:p>
    <w:p w14:paraId="694D377B" w14:textId="77777777" w:rsidR="005E5B13" w:rsidRDefault="003E49C3" w:rsidP="00CA2CA7">
      <w:pPr>
        <w:pStyle w:val="ProductList-Bullet"/>
        <w:numPr>
          <w:ilvl w:val="0"/>
          <w:numId w:val="57"/>
        </w:numPr>
      </w:pPr>
      <w:r>
        <w:t>返品やその他の請求に関する調整により、対象となる</w:t>
      </w:r>
      <w:r>
        <w:t xml:space="preserve"> SA </w:t>
      </w:r>
      <w:r>
        <w:t>が減少した場合、お客様が利用できる計画サービスの日数も減少します。</w:t>
      </w:r>
    </w:p>
    <w:p w14:paraId="52565056" w14:textId="77777777" w:rsidR="005E5B13" w:rsidRDefault="003E49C3" w:rsidP="00CA2CA7">
      <w:pPr>
        <w:pStyle w:val="ProductList-Bullet"/>
        <w:numPr>
          <w:ilvl w:val="0"/>
          <w:numId w:val="57"/>
        </w:numPr>
      </w:pPr>
      <w:r>
        <w:t>受講券の種類を組み合わせることはできません。計画サービス契約は、契約の種類ごとに規定されている最大期間を超えることはできません。</w:t>
      </w:r>
    </w:p>
    <w:p w14:paraId="5454C73C" w14:textId="77777777" w:rsidR="005E5B13" w:rsidRDefault="003E49C3" w:rsidP="00CA2CA7">
      <w:pPr>
        <w:pStyle w:val="ProductList-Bullet"/>
        <w:numPr>
          <w:ilvl w:val="0"/>
          <w:numId w:val="57"/>
        </w:numPr>
      </w:pPr>
      <w:r>
        <w:t>受講券は、認定プロバイダーが提供する、その受講券が使用できる特定のサービスの種類に対してのみ有効です。</w:t>
      </w:r>
    </w:p>
    <w:p w14:paraId="536C3A63" w14:textId="77777777" w:rsidR="005E5B13" w:rsidRDefault="003E49C3" w:rsidP="00CA2CA7">
      <w:pPr>
        <w:pStyle w:val="ProductList-Bullet"/>
        <w:numPr>
          <w:ilvl w:val="0"/>
          <w:numId w:val="57"/>
        </w:numPr>
      </w:pPr>
      <w:r>
        <w:t>受講券は</w:t>
      </w:r>
      <w:r>
        <w:t xml:space="preserve"> SA </w:t>
      </w:r>
      <w:r>
        <w:t>の有効期間中に割り当てられなければいけません。</w:t>
      </w:r>
    </w:p>
    <w:p w14:paraId="7A08CFE3" w14:textId="77777777" w:rsidR="005E5B13" w:rsidRDefault="003E49C3" w:rsidP="00CA2CA7">
      <w:pPr>
        <w:pStyle w:val="ProductList-Bullet"/>
        <w:numPr>
          <w:ilvl w:val="0"/>
          <w:numId w:val="57"/>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14:paraId="3F1C3532" w14:textId="77777777" w:rsidR="005E5B13" w:rsidRDefault="005E5B13">
      <w:pPr>
        <w:pStyle w:val="ProductList-Body"/>
      </w:pPr>
    </w:p>
    <w:p w14:paraId="38319136" w14:textId="77777777" w:rsidR="005E5B13" w:rsidRDefault="003E49C3">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14:paraId="609C9A7C" w14:textId="77777777" w:rsidR="005E5B13" w:rsidRDefault="005E5B13">
      <w:pPr>
        <w:pStyle w:val="ProductList-Body"/>
      </w:pPr>
    </w:p>
    <w:p w14:paraId="72DF6707" w14:textId="77777777" w:rsidR="005E5B13" w:rsidRDefault="003E49C3">
      <w:pPr>
        <w:pStyle w:val="ProductList-ClauseHeading"/>
        <w:outlineLvl w:val="2"/>
      </w:pPr>
      <w:bookmarkStart w:id="368"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68"/>
    </w:p>
    <w:p w14:paraId="7F806B87" w14:textId="77777777" w:rsidR="005E5B13" w:rsidRDefault="003E49C3">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14:paraId="7CAA2123" w14:textId="77777777" w:rsidR="005E5B13" w:rsidRDefault="005E5B13">
      <w:pPr>
        <w:pStyle w:val="ProductList-Body"/>
      </w:pPr>
    </w:p>
    <w:p w14:paraId="25C628BD" w14:textId="77777777" w:rsidR="005E5B13" w:rsidRDefault="003E49C3">
      <w:pPr>
        <w:pStyle w:val="ProductList-ClauseHeading"/>
        <w:outlineLvl w:val="2"/>
      </w:pPr>
      <w:bookmarkStart w:id="369" w:name="_Sec582"/>
      <w:r>
        <w:t>トレーニング受講券</w:t>
      </w:r>
      <w:bookmarkEnd w:id="369"/>
    </w:p>
    <w:p w14:paraId="3E15993A" w14:textId="77777777" w:rsidR="005E5B13" w:rsidRDefault="003E49C3">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51"/>
        <w:gridCol w:w="3645"/>
        <w:gridCol w:w="3620"/>
      </w:tblGrid>
      <w:tr w:rsidR="005E5B13" w14:paraId="6EF9F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A4133F" w14:textId="77777777" w:rsidR="005E5B13" w:rsidRDefault="003E49C3">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83352B" w14:textId="77777777" w:rsidR="005E5B13" w:rsidRDefault="003E49C3">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9BB84C" w14:textId="77777777" w:rsidR="005E5B13" w:rsidRDefault="003E49C3">
            <w:pPr>
              <w:pStyle w:val="ProductList-TableBody"/>
            </w:pPr>
            <w:r>
              <w:rPr>
                <w:color w:val="FFFFFF"/>
              </w:rPr>
              <w:t>システム製品群</w:t>
            </w:r>
          </w:p>
        </w:tc>
      </w:tr>
      <w:tr w:rsidR="005E5B13" w14:paraId="42F35E4C" w14:textId="77777777">
        <w:tc>
          <w:tcPr>
            <w:tcW w:w="4040" w:type="dxa"/>
            <w:tcBorders>
              <w:top w:val="single" w:sz="4" w:space="0" w:color="000000"/>
              <w:left w:val="single" w:sz="4" w:space="0" w:color="000000"/>
              <w:bottom w:val="single" w:sz="4" w:space="0" w:color="000000"/>
              <w:right w:val="single" w:sz="4" w:space="0" w:color="000000"/>
            </w:tcBorders>
          </w:tcPr>
          <w:p w14:paraId="059AED90" w14:textId="77777777" w:rsidR="005E5B13" w:rsidRDefault="003E49C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39870AD" w14:textId="77777777" w:rsidR="005E5B13" w:rsidRDefault="003E49C3">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A275BA4" w14:textId="77777777" w:rsidR="005E5B13" w:rsidRDefault="003E49C3">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5E5B13" w14:paraId="2279BCB8" w14:textId="77777777">
        <w:tc>
          <w:tcPr>
            <w:tcW w:w="4040" w:type="dxa"/>
            <w:tcBorders>
              <w:top w:val="single" w:sz="4" w:space="0" w:color="000000"/>
              <w:left w:val="single" w:sz="4" w:space="0" w:color="000000"/>
              <w:bottom w:val="single" w:sz="4" w:space="0" w:color="000000"/>
              <w:right w:val="single" w:sz="4" w:space="0" w:color="000000"/>
            </w:tcBorders>
          </w:tcPr>
          <w:p w14:paraId="0D755A89" w14:textId="77777777" w:rsidR="005E5B13" w:rsidRDefault="003E49C3">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14:paraId="6A1EF3D6" w14:textId="77777777" w:rsidR="005E5B13" w:rsidRDefault="003E49C3">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14:paraId="407D502E" w14:textId="77777777" w:rsidR="005E5B13" w:rsidRDefault="003E49C3">
            <w:pPr>
              <w:pStyle w:val="ProductList-TableBody"/>
            </w:pPr>
            <w:r>
              <w:t xml:space="preserve">50 </w:t>
            </w:r>
            <w:r>
              <w:t>ライセンスまたは</w:t>
            </w:r>
            <w:r>
              <w:t xml:space="preserve"> 50 </w:t>
            </w:r>
            <w:r>
              <w:t>ポイントにつき</w:t>
            </w:r>
            <w:r>
              <w:t xml:space="preserve"> 1 </w:t>
            </w:r>
            <w:r>
              <w:t>日</w:t>
            </w:r>
          </w:p>
        </w:tc>
      </w:tr>
      <w:tr w:rsidR="005E5B13" w14:paraId="6E7870FD" w14:textId="77777777">
        <w:tc>
          <w:tcPr>
            <w:tcW w:w="4040" w:type="dxa"/>
            <w:tcBorders>
              <w:top w:val="single" w:sz="4" w:space="0" w:color="000000"/>
              <w:left w:val="single" w:sz="4" w:space="0" w:color="000000"/>
              <w:bottom w:val="single" w:sz="4" w:space="0" w:color="000000"/>
              <w:right w:val="single" w:sz="4" w:space="0" w:color="000000"/>
            </w:tcBorders>
          </w:tcPr>
          <w:p w14:paraId="3349A7AD" w14:textId="77777777" w:rsidR="005E5B13" w:rsidRDefault="003E49C3">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14:paraId="2BB2609B" w14:textId="77777777" w:rsidR="005E5B13" w:rsidRDefault="003E49C3">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14:paraId="7530DC18" w14:textId="77777777" w:rsidR="005E5B13" w:rsidRDefault="003E49C3">
            <w:pPr>
              <w:pStyle w:val="ProductList-TableBody"/>
            </w:pPr>
            <w:r>
              <w:t>対象となる登録または購入アカウントごとに</w:t>
            </w:r>
            <w:r>
              <w:t xml:space="preserve"> 10 </w:t>
            </w:r>
            <w:r>
              <w:t>日</w:t>
            </w:r>
          </w:p>
        </w:tc>
      </w:tr>
      <w:tr w:rsidR="005E5B13" w14:paraId="1026B950" w14:textId="77777777">
        <w:tc>
          <w:tcPr>
            <w:tcW w:w="4040" w:type="dxa"/>
            <w:tcBorders>
              <w:top w:val="single" w:sz="4" w:space="0" w:color="000000"/>
              <w:left w:val="single" w:sz="4" w:space="0" w:color="000000"/>
              <w:bottom w:val="single" w:sz="4" w:space="0" w:color="000000"/>
              <w:right w:val="single" w:sz="4" w:space="0" w:color="000000"/>
            </w:tcBorders>
          </w:tcPr>
          <w:p w14:paraId="1D9385E2" w14:textId="77777777" w:rsidR="005E5B13" w:rsidRDefault="003E49C3">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14:paraId="3F83FF33" w14:textId="77777777" w:rsidR="005E5B13" w:rsidRDefault="003E49C3">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5E22809" w14:textId="77777777" w:rsidR="005E5B13" w:rsidRDefault="003E49C3">
            <w:pPr>
              <w:pStyle w:val="ProductList-TableBody"/>
            </w:pPr>
            <w:r>
              <w:t xml:space="preserve">15 </w:t>
            </w:r>
            <w:r>
              <w:t>日</w:t>
            </w:r>
            <w:r>
              <w:t>*</w:t>
            </w:r>
          </w:p>
        </w:tc>
      </w:tr>
      <w:tr w:rsidR="005E5B13" w14:paraId="57A723B3" w14:textId="77777777">
        <w:tc>
          <w:tcPr>
            <w:tcW w:w="4040" w:type="dxa"/>
            <w:tcBorders>
              <w:top w:val="single" w:sz="4" w:space="0" w:color="000000"/>
              <w:left w:val="single" w:sz="4" w:space="0" w:color="000000"/>
              <w:bottom w:val="single" w:sz="4" w:space="0" w:color="000000"/>
              <w:right w:val="single" w:sz="4" w:space="0" w:color="000000"/>
            </w:tcBorders>
          </w:tcPr>
          <w:p w14:paraId="389FF5F3" w14:textId="77777777" w:rsidR="005E5B13" w:rsidRDefault="003E49C3">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14:paraId="6BAB347B" w14:textId="77777777" w:rsidR="005E5B13" w:rsidRDefault="003E49C3">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2093E48" w14:textId="77777777" w:rsidR="005E5B13" w:rsidRDefault="003E49C3">
            <w:pPr>
              <w:pStyle w:val="ProductList-TableBody"/>
            </w:pPr>
            <w:r>
              <w:t xml:space="preserve">25 </w:t>
            </w:r>
            <w:r>
              <w:t>日</w:t>
            </w:r>
            <w:r>
              <w:t>*</w:t>
            </w:r>
          </w:p>
        </w:tc>
      </w:tr>
      <w:tr w:rsidR="005E5B13" w14:paraId="6C4C85E2" w14:textId="77777777">
        <w:tc>
          <w:tcPr>
            <w:tcW w:w="4040" w:type="dxa"/>
            <w:tcBorders>
              <w:top w:val="single" w:sz="4" w:space="0" w:color="000000"/>
              <w:left w:val="single" w:sz="4" w:space="0" w:color="000000"/>
              <w:bottom w:val="single" w:sz="4" w:space="0" w:color="000000"/>
              <w:right w:val="single" w:sz="4" w:space="0" w:color="000000"/>
            </w:tcBorders>
          </w:tcPr>
          <w:p w14:paraId="4211782C" w14:textId="77777777" w:rsidR="005E5B13" w:rsidRDefault="003E49C3">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14:paraId="333C0A46" w14:textId="77777777" w:rsidR="005E5B13" w:rsidRDefault="003E49C3">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162F48D" w14:textId="77777777" w:rsidR="005E5B13" w:rsidRDefault="003E49C3">
            <w:pPr>
              <w:pStyle w:val="ProductList-TableBody"/>
            </w:pPr>
            <w:r>
              <w:t xml:space="preserve">55 </w:t>
            </w:r>
            <w:r>
              <w:t>日</w:t>
            </w:r>
            <w:r>
              <w:t>*</w:t>
            </w:r>
          </w:p>
        </w:tc>
      </w:tr>
      <w:tr w:rsidR="005E5B13" w14:paraId="7253C28E" w14:textId="77777777">
        <w:tc>
          <w:tcPr>
            <w:tcW w:w="4040" w:type="dxa"/>
            <w:tcBorders>
              <w:top w:val="single" w:sz="4" w:space="0" w:color="000000"/>
              <w:left w:val="single" w:sz="4" w:space="0" w:color="000000"/>
              <w:bottom w:val="single" w:sz="4" w:space="0" w:color="000000"/>
              <w:right w:val="single" w:sz="4" w:space="0" w:color="000000"/>
            </w:tcBorders>
          </w:tcPr>
          <w:p w14:paraId="4EB925F0" w14:textId="77777777" w:rsidR="005E5B13" w:rsidRDefault="003E49C3">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14:paraId="2FF14553" w14:textId="77777777" w:rsidR="005E5B13" w:rsidRDefault="003E49C3">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5FD5286" w14:textId="77777777" w:rsidR="005E5B13" w:rsidRDefault="003E49C3">
            <w:pPr>
              <w:pStyle w:val="ProductList-TableBody"/>
            </w:pPr>
            <w:r>
              <w:t xml:space="preserve">80 </w:t>
            </w:r>
            <w:r>
              <w:t>日</w:t>
            </w:r>
            <w:r>
              <w:t>*</w:t>
            </w:r>
          </w:p>
        </w:tc>
      </w:tr>
      <w:tr w:rsidR="005E5B13" w14:paraId="693C31B9" w14:textId="77777777">
        <w:tc>
          <w:tcPr>
            <w:tcW w:w="4040" w:type="dxa"/>
            <w:tcBorders>
              <w:top w:val="single" w:sz="4" w:space="0" w:color="000000"/>
              <w:left w:val="single" w:sz="4" w:space="0" w:color="000000"/>
              <w:bottom w:val="single" w:sz="4" w:space="0" w:color="000000"/>
              <w:right w:val="single" w:sz="4" w:space="0" w:color="000000"/>
            </w:tcBorders>
          </w:tcPr>
          <w:p w14:paraId="125BC6A9" w14:textId="77777777" w:rsidR="005E5B13" w:rsidRDefault="003E49C3">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14:paraId="65E10BA5" w14:textId="77777777" w:rsidR="005E5B13" w:rsidRDefault="003E49C3">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0588B95F" w14:textId="77777777" w:rsidR="005E5B13" w:rsidRDefault="003E49C3">
            <w:pPr>
              <w:pStyle w:val="ProductList-TableBody"/>
            </w:pPr>
            <w:r>
              <w:t xml:space="preserve">125 </w:t>
            </w:r>
            <w:r>
              <w:t>日</w:t>
            </w:r>
            <w:r>
              <w:t>*</w:t>
            </w:r>
          </w:p>
        </w:tc>
      </w:tr>
      <w:tr w:rsidR="005E5B13" w14:paraId="7A3F50FA" w14:textId="77777777">
        <w:tc>
          <w:tcPr>
            <w:tcW w:w="4040" w:type="dxa"/>
            <w:tcBorders>
              <w:top w:val="single" w:sz="4" w:space="0" w:color="000000"/>
              <w:left w:val="single" w:sz="4" w:space="0" w:color="000000"/>
              <w:bottom w:val="single" w:sz="4" w:space="0" w:color="000000"/>
              <w:right w:val="single" w:sz="4" w:space="0" w:color="000000"/>
            </w:tcBorders>
          </w:tcPr>
          <w:p w14:paraId="454C7999" w14:textId="77777777" w:rsidR="005E5B13" w:rsidRDefault="003E49C3">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14:paraId="21E1B1EF" w14:textId="77777777" w:rsidR="005E5B13" w:rsidRDefault="003E49C3">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A73DF02" w14:textId="77777777" w:rsidR="005E5B13" w:rsidRDefault="003E49C3">
            <w:pPr>
              <w:pStyle w:val="ProductList-TableBody"/>
            </w:pPr>
            <w:r>
              <w:t xml:space="preserve">200 </w:t>
            </w:r>
            <w:r>
              <w:t>日</w:t>
            </w:r>
            <w:r>
              <w:t>*</w:t>
            </w:r>
          </w:p>
        </w:tc>
      </w:tr>
      <w:tr w:rsidR="005E5B13" w14:paraId="08B9192C" w14:textId="77777777">
        <w:tc>
          <w:tcPr>
            <w:tcW w:w="4040" w:type="dxa"/>
            <w:tcBorders>
              <w:top w:val="single" w:sz="4" w:space="0" w:color="000000"/>
              <w:left w:val="single" w:sz="4" w:space="0" w:color="000000"/>
              <w:bottom w:val="single" w:sz="4" w:space="0" w:color="000000"/>
              <w:right w:val="single" w:sz="4" w:space="0" w:color="000000"/>
            </w:tcBorders>
          </w:tcPr>
          <w:p w14:paraId="6A126D52" w14:textId="77777777" w:rsidR="005E5B13" w:rsidRDefault="003E49C3">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14:paraId="5FF8CF35" w14:textId="77777777" w:rsidR="005E5B13" w:rsidRDefault="003E49C3">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7321E16" w14:textId="77777777" w:rsidR="005E5B13" w:rsidRDefault="003E49C3">
            <w:pPr>
              <w:pStyle w:val="ProductList-TableBody"/>
            </w:pPr>
            <w:r>
              <w:t xml:space="preserve">300 </w:t>
            </w:r>
            <w:r>
              <w:t>日</w:t>
            </w:r>
            <w:r>
              <w:t>*</w:t>
            </w:r>
          </w:p>
        </w:tc>
      </w:tr>
      <w:tr w:rsidR="005E5B13" w14:paraId="2C1F6A6D" w14:textId="77777777">
        <w:tc>
          <w:tcPr>
            <w:tcW w:w="4040" w:type="dxa"/>
            <w:tcBorders>
              <w:top w:val="single" w:sz="4" w:space="0" w:color="000000"/>
              <w:left w:val="single" w:sz="4" w:space="0" w:color="000000"/>
              <w:bottom w:val="single" w:sz="4" w:space="0" w:color="000000"/>
              <w:right w:val="single" w:sz="4" w:space="0" w:color="000000"/>
            </w:tcBorders>
          </w:tcPr>
          <w:p w14:paraId="40076508" w14:textId="77777777" w:rsidR="005E5B13" w:rsidRDefault="003E49C3">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14:paraId="76BBB8A6" w14:textId="77777777" w:rsidR="005E5B13" w:rsidRDefault="003E49C3">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AA7A2DB" w14:textId="77777777" w:rsidR="005E5B13" w:rsidRDefault="003E49C3">
            <w:pPr>
              <w:pStyle w:val="ProductList-TableBody"/>
            </w:pPr>
            <w:r>
              <w:t xml:space="preserve">400 </w:t>
            </w:r>
            <w:r>
              <w:t>日</w:t>
            </w:r>
            <w:r>
              <w:t>*</w:t>
            </w:r>
          </w:p>
        </w:tc>
      </w:tr>
      <w:tr w:rsidR="005E5B13" w14:paraId="724D6421" w14:textId="77777777">
        <w:tc>
          <w:tcPr>
            <w:tcW w:w="4040" w:type="dxa"/>
            <w:tcBorders>
              <w:top w:val="single" w:sz="4" w:space="0" w:color="000000"/>
              <w:left w:val="single" w:sz="4" w:space="0" w:color="000000"/>
              <w:bottom w:val="single" w:sz="4" w:space="0" w:color="000000"/>
              <w:right w:val="single" w:sz="4" w:space="0" w:color="000000"/>
            </w:tcBorders>
          </w:tcPr>
          <w:p w14:paraId="4C429A49" w14:textId="77777777" w:rsidR="005E5B13" w:rsidRDefault="003E49C3">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14:paraId="3225AF52" w14:textId="77777777" w:rsidR="005E5B13" w:rsidRDefault="003E49C3">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AC3BD98" w14:textId="77777777" w:rsidR="005E5B13" w:rsidRDefault="003E49C3">
            <w:pPr>
              <w:pStyle w:val="ProductList-TableBody"/>
            </w:pPr>
            <w:r>
              <w:t xml:space="preserve">700 </w:t>
            </w:r>
            <w:r>
              <w:t>日</w:t>
            </w:r>
            <w:r>
              <w:t>*</w:t>
            </w:r>
          </w:p>
        </w:tc>
      </w:tr>
    </w:tbl>
    <w:p w14:paraId="1E07461E" w14:textId="77777777" w:rsidR="005E5B13" w:rsidRDefault="003E49C3">
      <w:pPr>
        <w:pStyle w:val="ProductList-Body"/>
      </w:pPr>
      <w:r>
        <w:t>*</w:t>
      </w:r>
      <w:r>
        <w:rPr>
          <w:i/>
        </w:rPr>
        <w:t>対象となる登録</w:t>
      </w:r>
      <w:r>
        <w:rPr>
          <w:i/>
        </w:rPr>
        <w:t>/</w:t>
      </w:r>
      <w:r>
        <w:rPr>
          <w:i/>
        </w:rPr>
        <w:t>契約</w:t>
      </w:r>
      <w:r>
        <w:rPr>
          <w:i/>
        </w:rPr>
        <w:t>/</w:t>
      </w:r>
      <w:r>
        <w:rPr>
          <w:i/>
        </w:rPr>
        <w:t>購入アカウントごとの日数</w:t>
      </w:r>
    </w:p>
    <w:p w14:paraId="1819B7C1" w14:textId="77777777" w:rsidR="005E5B13" w:rsidRDefault="005E5B13">
      <w:pPr>
        <w:pStyle w:val="ProductList-Body"/>
      </w:pPr>
    </w:p>
    <w:p w14:paraId="2DAB2C33" w14:textId="77777777" w:rsidR="005E5B13" w:rsidRDefault="003E49C3" w:rsidP="00CA2CA7">
      <w:pPr>
        <w:pStyle w:val="ProductList-Bullet"/>
        <w:numPr>
          <w:ilvl w:val="0"/>
          <w:numId w:val="58"/>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14:paraId="1ACB6623" w14:textId="77777777" w:rsidR="005E5B13" w:rsidRDefault="003E49C3" w:rsidP="00CA2CA7">
      <w:pPr>
        <w:pStyle w:val="ProductList-Bullet"/>
        <w:numPr>
          <w:ilvl w:val="0"/>
          <w:numId w:val="58"/>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14:paraId="081A1CBE" w14:textId="77777777" w:rsidR="005E5B13" w:rsidRDefault="003E49C3" w:rsidP="00CA2CA7">
      <w:pPr>
        <w:pStyle w:val="ProductList-Bullet"/>
        <w:numPr>
          <w:ilvl w:val="0"/>
          <w:numId w:val="58"/>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14:paraId="6CCD5832" w14:textId="77777777" w:rsidR="005E5B13" w:rsidRDefault="003E49C3" w:rsidP="00CA2CA7">
      <w:pPr>
        <w:pStyle w:val="ProductList-Bullet"/>
        <w:numPr>
          <w:ilvl w:val="0"/>
          <w:numId w:val="58"/>
        </w:numPr>
      </w:pPr>
      <w:r>
        <w:t>予約されたコースにお客様が出席されなかった場合に、そのコースに対する費用として受講券を使用することはできません。</w:t>
      </w:r>
    </w:p>
    <w:p w14:paraId="1CBD78B1" w14:textId="77777777" w:rsidR="005E5B13" w:rsidRDefault="003E49C3" w:rsidP="00CA2CA7">
      <w:pPr>
        <w:pStyle w:val="ProductList-Bullet"/>
        <w:numPr>
          <w:ilvl w:val="0"/>
          <w:numId w:val="58"/>
        </w:numPr>
      </w:pPr>
      <w:r>
        <w:t>受講券は、お客様が認めた個人だけが使用できます。</w:t>
      </w:r>
    </w:p>
    <w:p w14:paraId="2BCBE1F6" w14:textId="77777777" w:rsidR="005E5B13" w:rsidRDefault="003E49C3" w:rsidP="00CA2CA7">
      <w:pPr>
        <w:pStyle w:val="ProductList-Bullet"/>
        <w:numPr>
          <w:ilvl w:val="0"/>
          <w:numId w:val="58"/>
        </w:numPr>
      </w:pPr>
      <w:r>
        <w:t>受講券は、金銭を含む他の有価物とは交換できません。</w:t>
      </w:r>
    </w:p>
    <w:p w14:paraId="47A87508" w14:textId="77777777" w:rsidR="005E5B13" w:rsidRDefault="003E49C3" w:rsidP="00CA2CA7">
      <w:pPr>
        <w:pStyle w:val="ProductList-Bullet"/>
        <w:numPr>
          <w:ilvl w:val="0"/>
          <w:numId w:val="58"/>
        </w:numPr>
      </w:pPr>
      <w:r>
        <w:t>受講券は</w:t>
      </w:r>
      <w:r>
        <w:t xml:space="preserve"> SA </w:t>
      </w:r>
      <w:r>
        <w:t>の有効期間中に割り当てられなければいけません。</w:t>
      </w:r>
    </w:p>
    <w:p w14:paraId="249E8581" w14:textId="77777777" w:rsidR="005E5B13" w:rsidRDefault="003E49C3" w:rsidP="00CA2CA7">
      <w:pPr>
        <w:pStyle w:val="ProductList-Bullet"/>
        <w:numPr>
          <w:ilvl w:val="0"/>
          <w:numId w:val="58"/>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14:paraId="70747848" w14:textId="77777777" w:rsidR="005E5B13" w:rsidRDefault="003E49C3" w:rsidP="00CA2CA7">
      <w:pPr>
        <w:pStyle w:val="ProductList-Bullet"/>
        <w:numPr>
          <w:ilvl w:val="0"/>
          <w:numId w:val="58"/>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14:paraId="3F375ADE" w14:textId="77777777" w:rsidR="005E5B13" w:rsidRDefault="003E49C3" w:rsidP="00CA2CA7">
      <w:pPr>
        <w:pStyle w:val="ProductList-Bullet"/>
        <w:numPr>
          <w:ilvl w:val="0"/>
          <w:numId w:val="58"/>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14:paraId="49A5C21A" w14:textId="77777777" w:rsidR="005E5B13" w:rsidRDefault="003E49C3" w:rsidP="00CA2CA7">
      <w:pPr>
        <w:pStyle w:val="ProductList-Bullet"/>
        <w:numPr>
          <w:ilvl w:val="0"/>
          <w:numId w:val="58"/>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14:paraId="771435E9" w14:textId="77777777" w:rsidR="005E5B13" w:rsidRDefault="003E49C3" w:rsidP="00CA2CA7">
      <w:pPr>
        <w:pStyle w:val="ProductList-Bullet"/>
        <w:numPr>
          <w:ilvl w:val="0"/>
          <w:numId w:val="58"/>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14:paraId="5D651D02" w14:textId="77777777" w:rsidR="005E5B13" w:rsidRDefault="003E49C3" w:rsidP="00CA2CA7">
      <w:pPr>
        <w:pStyle w:val="ProductList-Bullet"/>
        <w:numPr>
          <w:ilvl w:val="0"/>
          <w:numId w:val="58"/>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14:paraId="0B16CF30" w14:textId="77777777" w:rsidR="005E5B13" w:rsidRDefault="003E49C3" w:rsidP="00CA2CA7">
      <w:pPr>
        <w:pStyle w:val="ProductList-Bullet"/>
        <w:numPr>
          <w:ilvl w:val="0"/>
          <w:numId w:val="58"/>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14:paraId="051728C7" w14:textId="77777777" w:rsidR="005E5B13" w:rsidRDefault="005E5B13">
      <w:pPr>
        <w:pStyle w:val="ProductList-Body"/>
      </w:pPr>
    </w:p>
    <w:p w14:paraId="64840094" w14:textId="77777777" w:rsidR="005E5B13" w:rsidRDefault="003E49C3">
      <w:pPr>
        <w:pStyle w:val="ProductList-ClauseHeading"/>
        <w:outlineLvl w:val="2"/>
      </w:pPr>
      <w:bookmarkStart w:id="370" w:name="_Sec584"/>
      <w:r>
        <w:t>マイクロソフト自宅使用プログラム</w:t>
      </w:r>
      <w:bookmarkEnd w:id="370"/>
    </w:p>
    <w:p w14:paraId="37172700" w14:textId="77777777" w:rsidR="005E5B13" w:rsidRDefault="003E49C3">
      <w:pPr>
        <w:pStyle w:val="ProductList-Body"/>
      </w:pPr>
      <w:r>
        <w:t>マイクロソフト自宅使用プログラムは、マイクロソフト自宅使用プログラムの</w:t>
      </w:r>
      <w:r>
        <w:t xml:space="preserve"> Web </w:t>
      </w:r>
      <w:r>
        <w:t>サイトを通じて利用可能になるマイクロソフト製品またはサービスを取得する権利をお客様の会社の従業員に提供します。お客様の会社の従業員は、オンライン</w:t>
      </w:r>
      <w:r>
        <w:t xml:space="preserve"> </w:t>
      </w:r>
      <w:r>
        <w:t>サービスまたはソフトウェアのオプションから購入することができます。</w:t>
      </w:r>
    </w:p>
    <w:p w14:paraId="0E4000CC" w14:textId="77777777" w:rsidR="005E5B13" w:rsidRDefault="005E5B13">
      <w:pPr>
        <w:pStyle w:val="ProductList-Body"/>
      </w:pPr>
    </w:p>
    <w:p w14:paraId="486B44C3" w14:textId="77777777" w:rsidR="005E5B13" w:rsidRDefault="003E49C3">
      <w:pPr>
        <w:pStyle w:val="ProductList-SubClauseHeading"/>
        <w:outlineLvl w:val="3"/>
      </w:pPr>
      <w:r>
        <w:t>オンライン</w:t>
      </w:r>
      <w:r>
        <w:t xml:space="preserve"> </w:t>
      </w:r>
      <w:r>
        <w:t>サービス</w:t>
      </w:r>
    </w:p>
    <w:p w14:paraId="5639BE96" w14:textId="77777777" w:rsidR="005E5B13" w:rsidRDefault="003E49C3">
      <w:pPr>
        <w:pStyle w:val="ProductList-BodyIndented"/>
      </w:pPr>
      <w:r>
        <w:t>マイクロソフト自宅使用プログラムへの参加、オンライン</w:t>
      </w:r>
      <w:r>
        <w:t xml:space="preserve"> </w:t>
      </w:r>
      <w:r>
        <w:t>サービスの購入のための要件は、アプリケーション製品群の</w:t>
      </w:r>
      <w:r>
        <w:t xml:space="preserve"> SAM </w:t>
      </w:r>
      <w:r>
        <w:t>をお持ちのお客様には適用されません。お客様の会社の従業員は、マイクロソフト自宅使用プログラムの</w:t>
      </w:r>
      <w:r>
        <w:t xml:space="preserve"> Web </w:t>
      </w:r>
      <w:r>
        <w:t>サイトを通じて、</w:t>
      </w:r>
      <w:r>
        <w:t xml:space="preserve">Office 365 Home </w:t>
      </w:r>
      <w:r>
        <w:t>または</w:t>
      </w:r>
      <w:r>
        <w:t xml:space="preserve"> Office 365 Personal </w:t>
      </w:r>
      <w:r>
        <w:t>の単一のサブスクリプションを取得することができます。</w:t>
      </w:r>
    </w:p>
    <w:p w14:paraId="005160DB" w14:textId="77777777" w:rsidR="005E5B13" w:rsidRDefault="005E5B13">
      <w:pPr>
        <w:pStyle w:val="ProductList-BodyIndented"/>
      </w:pPr>
    </w:p>
    <w:p w14:paraId="4CFD554D" w14:textId="77777777" w:rsidR="005E5B13" w:rsidRDefault="003E49C3">
      <w:pPr>
        <w:pStyle w:val="ProductList-BodyIndented"/>
      </w:pPr>
      <w:r>
        <w:t>マイクロソフト自宅使用プログラムの</w:t>
      </w:r>
      <w:r>
        <w:t xml:space="preserve"> Web </w:t>
      </w:r>
      <w:r>
        <w:t>サイトを通じて取得した</w:t>
      </w:r>
      <w:r>
        <w:t xml:space="preserve"> Office 365 Home </w:t>
      </w:r>
      <w:r>
        <w:t>または</w:t>
      </w:r>
      <w:r>
        <w:t xml:space="preserve"> Office 365 Personal </w:t>
      </w:r>
      <w:r>
        <w:t>のサブスクリプションは、お客様の</w:t>
      </w:r>
      <w:r>
        <w:t xml:space="preserve"> SAM </w:t>
      </w:r>
      <w:r>
        <w:t>の有効範囲の適用にかかわらず、現在のマイクロソフト自宅使用プログラムの価格で現在更新されている場合があります。</w:t>
      </w:r>
    </w:p>
    <w:p w14:paraId="2DBE371A" w14:textId="77777777" w:rsidR="005E5B13" w:rsidRDefault="005E5B13">
      <w:pPr>
        <w:pStyle w:val="ProductList-BodyIndented"/>
      </w:pPr>
    </w:p>
    <w:p w14:paraId="7554B749" w14:textId="77777777" w:rsidR="005E5B13" w:rsidRDefault="003E49C3">
      <w:pPr>
        <w:pStyle w:val="ProductList-SubClauseHeading"/>
        <w:outlineLvl w:val="3"/>
      </w:pPr>
      <w:r>
        <w:t>ソフトウェア</w:t>
      </w:r>
    </w:p>
    <w:p w14:paraId="4E08595D" w14:textId="77777777" w:rsidR="005E5B13" w:rsidRDefault="003E49C3">
      <w:pPr>
        <w:pStyle w:val="ProductList-BodyIndented"/>
      </w:pPr>
      <w:r>
        <w:t>次の表に示す、ライセンスを取得した対象デスクトップ</w:t>
      </w:r>
      <w:r>
        <w:t xml:space="preserve"> </w:t>
      </w:r>
      <w:r>
        <w:t>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にインストールするライセンスを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14:paraId="315929B7" w14:textId="77777777" w:rsidR="005E5B13" w:rsidRDefault="005E5B13">
      <w:pPr>
        <w:pStyle w:val="ProductList-BodyIndented"/>
      </w:pPr>
    </w:p>
    <w:p w14:paraId="44A21EA8" w14:textId="77777777" w:rsidR="005E5B13" w:rsidRDefault="003E49C3">
      <w:pPr>
        <w:pStyle w:val="ProductList-BodyIndented"/>
      </w:pPr>
      <w:r>
        <w:t>自宅使用ソフトウェア</w:t>
      </w:r>
      <w:r>
        <w:t xml:space="preserve"> </w:t>
      </w:r>
      <w:r>
        <w:t>ライセンスは、雇用の終了時、従業員が業務に使用する対応する対象デスクトップ</w:t>
      </w:r>
      <w:r>
        <w:t xml:space="preserve"> </w:t>
      </w:r>
      <w:r>
        <w:t>アプリケーションの</w:t>
      </w:r>
      <w:r>
        <w:t xml:space="preserve"> SA </w:t>
      </w:r>
      <w:r>
        <w:t>の終了または満了時、従業員が対象ソデスクトップ</w:t>
      </w:r>
      <w:r>
        <w:t xml:space="preserve"> </w:t>
      </w:r>
      <w:r>
        <w:t>アプリケーションのユーザーではなくなったとき、または従業員が自宅使用プログラム</w:t>
      </w:r>
      <w:r>
        <w:t xml:space="preserve"> </w:t>
      </w:r>
      <w:r>
        <w:t>ライセンスに従って当該対象デスクトップ</w:t>
      </w:r>
      <w:r>
        <w:t xml:space="preserve"> </w:t>
      </w:r>
      <w:r>
        <w:t>アプリケーションの前後のバージョンをインストールおよび使用したときに失効します。</w:t>
      </w:r>
    </w:p>
    <w:p w14:paraId="1A7EF052" w14:textId="77777777" w:rsidR="005E5B13" w:rsidRDefault="005E5B13">
      <w:pPr>
        <w:pStyle w:val="ProductList-BodyIndented"/>
      </w:pPr>
    </w:p>
    <w:tbl>
      <w:tblPr>
        <w:tblStyle w:val="PURTable0"/>
        <w:tblW w:w="0" w:type="dxa"/>
        <w:tblLook w:val="04A0" w:firstRow="1" w:lastRow="0" w:firstColumn="1" w:lastColumn="0" w:noHBand="0" w:noVBand="1"/>
      </w:tblPr>
      <w:tblGrid>
        <w:gridCol w:w="5251"/>
        <w:gridCol w:w="5305"/>
      </w:tblGrid>
      <w:tr w:rsidR="005E5B13" w14:paraId="4B397D4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2D632BD" w14:textId="77777777" w:rsidR="005E5B13" w:rsidRDefault="003E49C3">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6531EF" w14:textId="77777777" w:rsidR="005E5B13" w:rsidRDefault="003E49C3">
            <w:pPr>
              <w:pStyle w:val="ProductList-TableBody"/>
            </w:pPr>
            <w:r>
              <w:rPr>
                <w:color w:val="FFFFFF"/>
              </w:rPr>
              <w:t>対応する自宅使用プログラム</w:t>
            </w:r>
            <w:r>
              <w:rPr>
                <w:color w:val="FFFFFF"/>
              </w:rPr>
              <w:t xml:space="preserve"> </w:t>
            </w:r>
            <w:r>
              <w:rPr>
                <w:color w:val="FFFFFF"/>
              </w:rPr>
              <w:t>ライセンス</w:t>
            </w:r>
          </w:p>
        </w:tc>
      </w:tr>
      <w:tr w:rsidR="005E5B13" w14:paraId="54C37F29" w14:textId="77777777">
        <w:tc>
          <w:tcPr>
            <w:tcW w:w="6000" w:type="dxa"/>
            <w:tcBorders>
              <w:top w:val="single" w:sz="4" w:space="0" w:color="000000"/>
              <w:left w:val="single" w:sz="4" w:space="0" w:color="000000"/>
              <w:bottom w:val="single" w:sz="4" w:space="0" w:color="000000"/>
              <w:right w:val="single" w:sz="4" w:space="0" w:color="000000"/>
            </w:tcBorders>
          </w:tcPr>
          <w:p w14:paraId="77881CBA" w14:textId="77777777" w:rsidR="005E5B13" w:rsidRDefault="003E49C3">
            <w:pPr>
              <w:pStyle w:val="ProductList-TableBody"/>
            </w:pPr>
            <w:r>
              <w:t>Visio Standard 2013/2016 /2019</w:t>
            </w:r>
          </w:p>
          <w:p w14:paraId="3BC30927" w14:textId="77777777" w:rsidR="005E5B13" w:rsidRDefault="003E49C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442E121" w14:textId="77777777" w:rsidR="005E5B13" w:rsidRDefault="003E49C3">
            <w:pPr>
              <w:pStyle w:val="ProductList-TableBody"/>
            </w:pPr>
            <w:r>
              <w:t>Visio Professional 2019 HUP</w:t>
            </w:r>
          </w:p>
        </w:tc>
      </w:tr>
      <w:tr w:rsidR="005E5B13" w14:paraId="0D77C92E" w14:textId="77777777">
        <w:tc>
          <w:tcPr>
            <w:tcW w:w="6000" w:type="dxa"/>
            <w:tcBorders>
              <w:top w:val="single" w:sz="4" w:space="0" w:color="000000"/>
              <w:left w:val="single" w:sz="4" w:space="0" w:color="000000"/>
              <w:bottom w:val="single" w:sz="4" w:space="0" w:color="000000"/>
              <w:right w:val="single" w:sz="4" w:space="0" w:color="000000"/>
            </w:tcBorders>
          </w:tcPr>
          <w:p w14:paraId="6AF22F5E" w14:textId="77777777" w:rsidR="005E5B13" w:rsidRDefault="003E49C3">
            <w:pPr>
              <w:pStyle w:val="ProductList-TableBody"/>
            </w:pPr>
            <w:r>
              <w:t>Project Standard 2013/2016/2019</w:t>
            </w:r>
          </w:p>
          <w:p w14:paraId="6810236E" w14:textId="77777777" w:rsidR="005E5B13" w:rsidRDefault="003E49C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E2C1D95" w14:textId="77777777" w:rsidR="005E5B13" w:rsidRDefault="003E49C3">
            <w:pPr>
              <w:pStyle w:val="ProductList-TableBody"/>
            </w:pPr>
            <w:r>
              <w:t>Project Professional 2019 HUP</w:t>
            </w:r>
          </w:p>
        </w:tc>
      </w:tr>
    </w:tbl>
    <w:p w14:paraId="476D9A57" w14:textId="77777777" w:rsidR="005E5B13" w:rsidRDefault="005E5B13">
      <w:pPr>
        <w:pStyle w:val="ProductList-SubClauseHeading"/>
        <w:outlineLvl w:val="3"/>
      </w:pPr>
    </w:p>
    <w:p w14:paraId="52C6D106" w14:textId="77777777" w:rsidR="005E5B13" w:rsidRDefault="003E49C3">
      <w:pPr>
        <w:pStyle w:val="ProductList-BodyIndented"/>
      </w:pPr>
      <w:r>
        <w:t>自宅使用プログラム</w:t>
      </w:r>
      <w:r>
        <w:t xml:space="preserve"> </w:t>
      </w:r>
      <w:r>
        <w:t>ソフトウェアを通じて取得した製品およびサービスの使用条件は、マイクロソフトとお客様の会社の従業員との間に規定されるものです。この使用条件には、マイクロソフト自宅使用プログラムの</w:t>
      </w:r>
      <w:r>
        <w:t xml:space="preserve"> Web </w:t>
      </w:r>
      <w:r>
        <w:t>サイトからアクセスできます。</w:t>
      </w:r>
    </w:p>
    <w:p w14:paraId="304DAFB8" w14:textId="77777777" w:rsidR="005E5B13" w:rsidRDefault="005E5B13">
      <w:pPr>
        <w:pStyle w:val="ProductList-BodyIndented"/>
      </w:pPr>
    </w:p>
    <w:p w14:paraId="2F5AE5D5" w14:textId="77777777" w:rsidR="005E5B13" w:rsidRDefault="003E49C3">
      <w:pPr>
        <w:pStyle w:val="ProductList-BodyIndented"/>
      </w:pPr>
      <w:r>
        <w:t>マイクロソフトは、お客様またはその従業員に課せられる可能性のある雇用給付義務、納税義務、あるいは報告義務の遵守について、いかなる責任も負わないものとします。</w:t>
      </w:r>
    </w:p>
    <w:p w14:paraId="4D2FFADD" w14:textId="77777777" w:rsidR="005E5B13" w:rsidRDefault="005E5B13">
      <w:pPr>
        <w:pStyle w:val="ProductList-BodyIndented"/>
      </w:pPr>
    </w:p>
    <w:p w14:paraId="44B7CBFF" w14:textId="77777777" w:rsidR="005E5B13" w:rsidRDefault="003E49C3">
      <w:pPr>
        <w:pStyle w:val="ProductList-BodyIndented"/>
      </w:pPr>
      <w:r>
        <w:t>マイクロソフトは、お客様のプログラム規約に従い、マイクロソフト自宅使用プログラムの</w:t>
      </w:r>
      <w:r>
        <w:t xml:space="preserve"> Web </w:t>
      </w:r>
      <w:r>
        <w:t>サイトへの承認されていないアクセスまたは同サイトを介した承認されていないライセンスの取得を発見した場合、お客様のマイクロソフト自宅使用プログラムへの加入を直ちに予告なく終了することがあります。</w:t>
      </w:r>
    </w:p>
    <w:p w14:paraId="5A19DC10" w14:textId="77777777" w:rsidR="005E5B13" w:rsidRDefault="005E5B13">
      <w:pPr>
        <w:pStyle w:val="ProductList-BodyIndented"/>
      </w:pPr>
    </w:p>
    <w:p w14:paraId="2D1C3744" w14:textId="77777777" w:rsidR="005E5B13" w:rsidRDefault="003E49C3">
      <w:pPr>
        <w:pStyle w:val="ProductList-BodyIndented"/>
      </w:pPr>
      <w:r>
        <w:t>マイクロソフト自宅使用プログラムの詳細については、</w:t>
      </w:r>
      <w:hyperlink r:id="rId153">
        <w:r>
          <w:rPr>
            <w:color w:val="00467F"/>
            <w:u w:val="single"/>
          </w:rPr>
          <w:t>http://www.microsoft.com/licensing</w:t>
        </w:r>
      </w:hyperlink>
      <w:r>
        <w:t xml:space="preserve"> </w:t>
      </w:r>
      <w:r>
        <w:t>または</w:t>
      </w:r>
      <w:r>
        <w:t xml:space="preserve"> </w:t>
      </w:r>
      <w:hyperlink r:id="rId154">
        <w:r>
          <w:rPr>
            <w:color w:val="00467F"/>
            <w:u w:val="single"/>
          </w:rPr>
          <w:t>https://businessstore.microsoft.com/store/home-use-program</w:t>
        </w:r>
      </w:hyperlink>
      <w:r>
        <w:t xml:space="preserve"> </w:t>
      </w:r>
      <w:r>
        <w:t>を参照してください。</w:t>
      </w:r>
    </w:p>
    <w:p w14:paraId="2E81034C" w14:textId="77777777" w:rsidR="005E5B13" w:rsidRDefault="005E5B13">
      <w:pPr>
        <w:pStyle w:val="ProductList-BodyIndented"/>
        <w:jc w:val="right"/>
      </w:pPr>
    </w:p>
    <w:p w14:paraId="26683B0D" w14:textId="77777777" w:rsidR="005E5B13" w:rsidRDefault="003E49C3">
      <w:pPr>
        <w:pStyle w:val="ProductList-ClauseHeading"/>
        <w:outlineLvl w:val="2"/>
      </w:pPr>
      <w:bookmarkStart w:id="371" w:name="_Sec585"/>
      <w:r>
        <w:t>年中無休</w:t>
      </w:r>
      <w:r>
        <w:t xml:space="preserve"> (24x7) </w:t>
      </w:r>
      <w:r>
        <w:t>の技術サポート</w:t>
      </w:r>
      <w:bookmarkEnd w:id="371"/>
    </w:p>
    <w:p w14:paraId="07AE1D4B" w14:textId="77777777" w:rsidR="005E5B13" w:rsidRDefault="003E49C3">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14:paraId="3DA6893C" w14:textId="77777777" w:rsidR="005E5B13" w:rsidRDefault="005E5B13">
      <w:pPr>
        <w:pStyle w:val="ProductList-Body"/>
      </w:pPr>
    </w:p>
    <w:p w14:paraId="38EB851C" w14:textId="77777777" w:rsidR="005E5B13" w:rsidRDefault="003E49C3">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14:paraId="3E5E537F" w14:textId="77777777" w:rsidR="005E5B13" w:rsidRDefault="005E5B13">
      <w:pPr>
        <w:pStyle w:val="ProductList-Body"/>
      </w:pPr>
    </w:p>
    <w:p w14:paraId="43B5FE30" w14:textId="77777777" w:rsidR="005E5B13" w:rsidRDefault="003E49C3">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14:paraId="37E5431E" w14:textId="77777777" w:rsidR="005E5B13" w:rsidRDefault="005E5B13">
      <w:pPr>
        <w:pStyle w:val="ProductList-Body"/>
      </w:pPr>
    </w:p>
    <w:p w14:paraId="714C9AE8" w14:textId="77777777" w:rsidR="005E5B13" w:rsidRDefault="003E49C3">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14:paraId="22DF9B49" w14:textId="77777777" w:rsidR="005E5B13" w:rsidRDefault="005E5B13">
      <w:pPr>
        <w:pStyle w:val="ProductList-Body"/>
      </w:pPr>
    </w:p>
    <w:p w14:paraId="775513A9" w14:textId="77777777" w:rsidR="005E5B13" w:rsidRDefault="003E49C3">
      <w:pPr>
        <w:pStyle w:val="ProductList-SubClauseHeading"/>
        <w:outlineLvl w:val="3"/>
      </w:pPr>
      <w:r>
        <w:t xml:space="preserve">MPSA </w:t>
      </w:r>
      <w:r>
        <w:t>を除くすべてのプログラムに対する電話サポート</w:t>
      </w:r>
      <w:r>
        <w:t xml:space="preserve"> </w:t>
      </w:r>
      <w:r>
        <w:t>インシデントの提供</w:t>
      </w:r>
    </w:p>
    <w:p w14:paraId="15E039ED" w14:textId="77777777" w:rsidR="005E5B13" w:rsidRDefault="003E49C3">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36"/>
        <w:gridCol w:w="2560"/>
        <w:gridCol w:w="2724"/>
        <w:gridCol w:w="2736"/>
      </w:tblGrid>
      <w:tr w:rsidR="005E5B13" w14:paraId="77A1E53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1AF291" w14:textId="77777777" w:rsidR="005E5B13" w:rsidRDefault="003E49C3">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2D88ABA" w14:textId="77777777" w:rsidR="005E5B13" w:rsidRDefault="003E49C3">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4EEA8C" w14:textId="77777777" w:rsidR="005E5B13" w:rsidRDefault="003E49C3">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88C2B1" w14:textId="77777777" w:rsidR="005E5B13" w:rsidRDefault="003E49C3">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5E5B13" w14:paraId="47EEEDE0" w14:textId="77777777">
        <w:tc>
          <w:tcPr>
            <w:tcW w:w="2940" w:type="dxa"/>
            <w:tcBorders>
              <w:top w:val="single" w:sz="4" w:space="0" w:color="000000"/>
              <w:left w:val="single" w:sz="4" w:space="0" w:color="000000"/>
              <w:bottom w:val="single" w:sz="4" w:space="0" w:color="000000"/>
              <w:right w:val="single" w:sz="4" w:space="0" w:color="000000"/>
            </w:tcBorders>
          </w:tcPr>
          <w:p w14:paraId="18E3D5B0" w14:textId="77777777" w:rsidR="005E5B13" w:rsidRDefault="003E49C3">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14:paraId="77897EE6" w14:textId="77777777" w:rsidR="005E5B13" w:rsidRDefault="003E49C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0D64612" w14:textId="77777777" w:rsidR="005E5B13" w:rsidRDefault="003E49C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74B1EF1" w14:textId="77777777" w:rsidR="005E5B13" w:rsidRDefault="003E49C3">
            <w:pPr>
              <w:pStyle w:val="ProductList-TableBody"/>
            </w:pPr>
            <w:r>
              <w:t>$200,000</w:t>
            </w:r>
          </w:p>
        </w:tc>
      </w:tr>
      <w:tr w:rsidR="005E5B13" w14:paraId="75EDD9FF" w14:textId="77777777">
        <w:tc>
          <w:tcPr>
            <w:tcW w:w="2940" w:type="dxa"/>
            <w:tcBorders>
              <w:top w:val="single" w:sz="4" w:space="0" w:color="000000"/>
              <w:left w:val="single" w:sz="4" w:space="0" w:color="000000"/>
              <w:bottom w:val="single" w:sz="4" w:space="0" w:color="000000"/>
              <w:right w:val="single" w:sz="4" w:space="0" w:color="000000"/>
            </w:tcBorders>
          </w:tcPr>
          <w:p w14:paraId="34287A8D" w14:textId="77777777" w:rsidR="005E5B13" w:rsidRDefault="003E49C3">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0FF23457" w14:textId="77777777" w:rsidR="005E5B13" w:rsidRDefault="003E49C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9CE9B29" w14:textId="77777777" w:rsidR="005E5B13" w:rsidRDefault="003E49C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6235E84" w14:textId="77777777" w:rsidR="005E5B13" w:rsidRDefault="003E49C3">
            <w:pPr>
              <w:pStyle w:val="ProductList-TableBody"/>
            </w:pPr>
            <w:r>
              <w:t>300,000</w:t>
            </w:r>
          </w:p>
        </w:tc>
      </w:tr>
      <w:tr w:rsidR="005E5B13" w14:paraId="3C8ED268" w14:textId="77777777">
        <w:tc>
          <w:tcPr>
            <w:tcW w:w="2940" w:type="dxa"/>
            <w:tcBorders>
              <w:top w:val="single" w:sz="4" w:space="0" w:color="000000"/>
              <w:left w:val="single" w:sz="4" w:space="0" w:color="000000"/>
              <w:bottom w:val="single" w:sz="4" w:space="0" w:color="000000"/>
              <w:right w:val="single" w:sz="4" w:space="0" w:color="000000"/>
            </w:tcBorders>
          </w:tcPr>
          <w:p w14:paraId="40D108FE" w14:textId="77777777" w:rsidR="005E5B13" w:rsidRDefault="003E49C3">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2E52CDC5" w14:textId="77777777" w:rsidR="005E5B13" w:rsidRDefault="003E49C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9ACBBB5" w14:textId="77777777" w:rsidR="005E5B13" w:rsidRDefault="003E49C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2A9F0FC" w14:textId="77777777" w:rsidR="005E5B13" w:rsidRDefault="003E49C3">
            <w:pPr>
              <w:pStyle w:val="ProductList-TableBody"/>
            </w:pPr>
            <w:r>
              <w:t>270,000</w:t>
            </w:r>
          </w:p>
        </w:tc>
      </w:tr>
      <w:tr w:rsidR="005E5B13" w14:paraId="7B725063" w14:textId="77777777">
        <w:tc>
          <w:tcPr>
            <w:tcW w:w="2940" w:type="dxa"/>
            <w:tcBorders>
              <w:top w:val="single" w:sz="4" w:space="0" w:color="000000"/>
              <w:left w:val="single" w:sz="4" w:space="0" w:color="000000"/>
              <w:bottom w:val="single" w:sz="4" w:space="0" w:color="000000"/>
              <w:right w:val="single" w:sz="4" w:space="0" w:color="000000"/>
            </w:tcBorders>
          </w:tcPr>
          <w:p w14:paraId="4E2AB7F9" w14:textId="77777777" w:rsidR="005E5B13" w:rsidRDefault="003E49C3">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57E09D47" w14:textId="77777777" w:rsidR="005E5B13" w:rsidRDefault="003E49C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EFE941E" w14:textId="77777777" w:rsidR="005E5B13" w:rsidRDefault="003E49C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7852F3E" w14:textId="77777777" w:rsidR="005E5B13" w:rsidRDefault="003E49C3">
            <w:pPr>
              <w:pStyle w:val="ProductList-TableBody"/>
            </w:pPr>
            <w:r>
              <w:t>S Fr. 330,000</w:t>
            </w:r>
          </w:p>
        </w:tc>
      </w:tr>
      <w:tr w:rsidR="005E5B13" w14:paraId="28A936BF" w14:textId="77777777">
        <w:tc>
          <w:tcPr>
            <w:tcW w:w="2940" w:type="dxa"/>
            <w:tcBorders>
              <w:top w:val="single" w:sz="4" w:space="0" w:color="000000"/>
              <w:left w:val="single" w:sz="4" w:space="0" w:color="000000"/>
              <w:bottom w:val="single" w:sz="4" w:space="0" w:color="000000"/>
              <w:right w:val="single" w:sz="4" w:space="0" w:color="000000"/>
            </w:tcBorders>
          </w:tcPr>
          <w:p w14:paraId="6B82D143" w14:textId="77777777" w:rsidR="005E5B13" w:rsidRDefault="003E49C3">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14A2D561" w14:textId="77777777" w:rsidR="005E5B13" w:rsidRDefault="003E49C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5E09C37" w14:textId="77777777" w:rsidR="005E5B13" w:rsidRDefault="003E49C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4D5C9BD" w14:textId="77777777" w:rsidR="005E5B13" w:rsidRDefault="003E49C3">
            <w:pPr>
              <w:pStyle w:val="ProductList-TableBody"/>
            </w:pPr>
            <w:r>
              <w:t>CRC 1,650,000</w:t>
            </w:r>
          </w:p>
        </w:tc>
      </w:tr>
      <w:tr w:rsidR="005E5B13" w14:paraId="21957DD9" w14:textId="77777777">
        <w:tc>
          <w:tcPr>
            <w:tcW w:w="2940" w:type="dxa"/>
            <w:tcBorders>
              <w:top w:val="single" w:sz="4" w:space="0" w:color="000000"/>
              <w:left w:val="single" w:sz="4" w:space="0" w:color="000000"/>
              <w:bottom w:val="single" w:sz="4" w:space="0" w:color="000000"/>
              <w:right w:val="single" w:sz="4" w:space="0" w:color="000000"/>
            </w:tcBorders>
          </w:tcPr>
          <w:p w14:paraId="7EA6041E" w14:textId="77777777" w:rsidR="005E5B13" w:rsidRDefault="003E49C3">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41F8DEB8" w14:textId="77777777" w:rsidR="005E5B13" w:rsidRDefault="003E49C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385215F" w14:textId="77777777" w:rsidR="005E5B13" w:rsidRDefault="003E49C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55DFBE6" w14:textId="77777777" w:rsidR="005E5B13" w:rsidRDefault="003E49C3">
            <w:pPr>
              <w:pStyle w:val="ProductList-TableBody"/>
            </w:pPr>
            <w:r>
              <w:t>kr 1,600,000</w:t>
            </w:r>
          </w:p>
        </w:tc>
      </w:tr>
      <w:tr w:rsidR="005E5B13" w14:paraId="79658594" w14:textId="77777777">
        <w:tc>
          <w:tcPr>
            <w:tcW w:w="2940" w:type="dxa"/>
            <w:tcBorders>
              <w:top w:val="single" w:sz="4" w:space="0" w:color="000000"/>
              <w:left w:val="single" w:sz="4" w:space="0" w:color="000000"/>
              <w:bottom w:val="single" w:sz="4" w:space="0" w:color="000000"/>
              <w:right w:val="single" w:sz="4" w:space="0" w:color="000000"/>
            </w:tcBorders>
          </w:tcPr>
          <w:p w14:paraId="7F09B8C2" w14:textId="77777777" w:rsidR="005E5B13" w:rsidRDefault="003E49C3">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3301DCE5" w14:textId="77777777" w:rsidR="005E5B13" w:rsidRDefault="003E49C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983FEC0" w14:textId="77777777" w:rsidR="005E5B13" w:rsidRDefault="003E49C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7D1097C" w14:textId="77777777" w:rsidR="005E5B13" w:rsidRDefault="003E49C3">
            <w:pPr>
              <w:pStyle w:val="ProductList-TableBody"/>
            </w:pPr>
            <w:r>
              <w:t>215,000</w:t>
            </w:r>
          </w:p>
        </w:tc>
      </w:tr>
      <w:tr w:rsidR="005E5B13" w14:paraId="110AADFB" w14:textId="77777777">
        <w:tc>
          <w:tcPr>
            <w:tcW w:w="2940" w:type="dxa"/>
            <w:tcBorders>
              <w:top w:val="single" w:sz="4" w:space="0" w:color="000000"/>
              <w:left w:val="single" w:sz="4" w:space="0" w:color="000000"/>
              <w:bottom w:val="single" w:sz="4" w:space="0" w:color="000000"/>
              <w:right w:val="single" w:sz="4" w:space="0" w:color="000000"/>
            </w:tcBorders>
          </w:tcPr>
          <w:p w14:paraId="46C26D0F" w14:textId="77777777" w:rsidR="005E5B13" w:rsidRDefault="003E49C3">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14:paraId="2BDEC0AD" w14:textId="77777777" w:rsidR="005E5B13" w:rsidRDefault="003E49C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B9279BA" w14:textId="77777777" w:rsidR="005E5B13" w:rsidRDefault="003E49C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D5495FB" w14:textId="77777777" w:rsidR="005E5B13" w:rsidRDefault="003E49C3">
            <w:pPr>
              <w:pStyle w:val="ProductList-TableBody"/>
            </w:pPr>
            <w:r>
              <w:t>£135,000</w:t>
            </w:r>
          </w:p>
        </w:tc>
      </w:tr>
      <w:tr w:rsidR="005E5B13" w14:paraId="22EDAE26" w14:textId="77777777">
        <w:tc>
          <w:tcPr>
            <w:tcW w:w="2940" w:type="dxa"/>
            <w:tcBorders>
              <w:top w:val="single" w:sz="4" w:space="0" w:color="000000"/>
              <w:left w:val="single" w:sz="4" w:space="0" w:color="000000"/>
              <w:bottom w:val="single" w:sz="4" w:space="0" w:color="000000"/>
              <w:right w:val="single" w:sz="4" w:space="0" w:color="000000"/>
            </w:tcBorders>
          </w:tcPr>
          <w:p w14:paraId="61C129F5" w14:textId="77777777" w:rsidR="005E5B13" w:rsidRDefault="003E49C3">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14:paraId="4A73898C" w14:textId="77777777" w:rsidR="005E5B13" w:rsidRDefault="003E49C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D70AF21" w14:textId="77777777" w:rsidR="005E5B13" w:rsidRDefault="003E49C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6FB54B5" w14:textId="77777777" w:rsidR="005E5B13" w:rsidRDefault="003E49C3">
            <w:pPr>
              <w:pStyle w:val="ProductList-TableBody"/>
            </w:pPr>
            <w:r>
              <w:t>JPY 24,000,000</w:t>
            </w:r>
          </w:p>
        </w:tc>
      </w:tr>
      <w:tr w:rsidR="005E5B13" w14:paraId="5A3F0D77" w14:textId="77777777">
        <w:tc>
          <w:tcPr>
            <w:tcW w:w="2940" w:type="dxa"/>
            <w:tcBorders>
              <w:top w:val="single" w:sz="4" w:space="0" w:color="000000"/>
              <w:left w:val="single" w:sz="4" w:space="0" w:color="000000"/>
              <w:bottom w:val="single" w:sz="4" w:space="0" w:color="000000"/>
              <w:right w:val="single" w:sz="4" w:space="0" w:color="000000"/>
            </w:tcBorders>
          </w:tcPr>
          <w:p w14:paraId="133EAE2A" w14:textId="77777777" w:rsidR="005E5B13" w:rsidRDefault="003E49C3">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14:paraId="66AC4A3C" w14:textId="77777777" w:rsidR="005E5B13" w:rsidRDefault="003E49C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AA8DCD9" w14:textId="77777777" w:rsidR="005E5B13" w:rsidRDefault="003E49C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B2D771B" w14:textId="77777777" w:rsidR="005E5B13" w:rsidRDefault="003E49C3">
            <w:pPr>
              <w:pStyle w:val="ProductList-TableBody"/>
            </w:pPr>
            <w:r>
              <w:t>KWD 240,000,000</w:t>
            </w:r>
          </w:p>
        </w:tc>
      </w:tr>
      <w:tr w:rsidR="005E5B13" w14:paraId="36582EA3" w14:textId="77777777">
        <w:tc>
          <w:tcPr>
            <w:tcW w:w="2940" w:type="dxa"/>
            <w:tcBorders>
              <w:top w:val="single" w:sz="4" w:space="0" w:color="000000"/>
              <w:left w:val="single" w:sz="4" w:space="0" w:color="000000"/>
              <w:bottom w:val="single" w:sz="4" w:space="0" w:color="000000"/>
              <w:right w:val="single" w:sz="4" w:space="0" w:color="000000"/>
            </w:tcBorders>
          </w:tcPr>
          <w:p w14:paraId="3FF47316" w14:textId="77777777" w:rsidR="005E5B13" w:rsidRDefault="003E49C3">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1FEFD934" w14:textId="77777777" w:rsidR="005E5B13" w:rsidRDefault="003E49C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F6C5AEF" w14:textId="77777777" w:rsidR="005E5B13" w:rsidRDefault="003E49C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AE961C3" w14:textId="77777777" w:rsidR="005E5B13" w:rsidRDefault="003E49C3">
            <w:pPr>
              <w:pStyle w:val="ProductList-TableBody"/>
            </w:pPr>
            <w:r>
              <w:t>kr 1,650,000</w:t>
            </w:r>
          </w:p>
        </w:tc>
      </w:tr>
      <w:tr w:rsidR="005E5B13" w14:paraId="25BC3F5A" w14:textId="77777777">
        <w:tc>
          <w:tcPr>
            <w:tcW w:w="2940" w:type="dxa"/>
            <w:tcBorders>
              <w:top w:val="single" w:sz="4" w:space="0" w:color="000000"/>
              <w:left w:val="single" w:sz="4" w:space="0" w:color="000000"/>
              <w:bottom w:val="single" w:sz="4" w:space="0" w:color="000000"/>
              <w:right w:val="single" w:sz="4" w:space="0" w:color="000000"/>
            </w:tcBorders>
          </w:tcPr>
          <w:p w14:paraId="7001F0EA" w14:textId="77777777" w:rsidR="005E5B13" w:rsidRDefault="003E49C3">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158428B6" w14:textId="77777777" w:rsidR="005E5B13" w:rsidRDefault="003E49C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A1A9095" w14:textId="77777777" w:rsidR="005E5B13" w:rsidRDefault="003E49C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8295C07" w14:textId="77777777" w:rsidR="005E5B13" w:rsidRDefault="003E49C3">
            <w:pPr>
              <w:pStyle w:val="ProductList-TableBody"/>
            </w:pPr>
            <w:r>
              <w:t>350,000</w:t>
            </w:r>
          </w:p>
        </w:tc>
      </w:tr>
      <w:tr w:rsidR="005E5B13" w14:paraId="245F8F50" w14:textId="77777777">
        <w:tc>
          <w:tcPr>
            <w:tcW w:w="2940" w:type="dxa"/>
            <w:tcBorders>
              <w:top w:val="single" w:sz="4" w:space="0" w:color="000000"/>
              <w:left w:val="single" w:sz="4" w:space="0" w:color="000000"/>
              <w:bottom w:val="single" w:sz="4" w:space="0" w:color="000000"/>
              <w:right w:val="single" w:sz="4" w:space="0" w:color="000000"/>
            </w:tcBorders>
          </w:tcPr>
          <w:p w14:paraId="41D72C1F" w14:textId="77777777" w:rsidR="005E5B13" w:rsidRDefault="003E49C3">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76C48596" w14:textId="77777777" w:rsidR="005E5B13" w:rsidRDefault="003E49C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C45D402" w14:textId="77777777" w:rsidR="005E5B13" w:rsidRDefault="003E49C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DE34F21" w14:textId="77777777" w:rsidR="005E5B13" w:rsidRDefault="003E49C3">
            <w:pPr>
              <w:pStyle w:val="ProductList-TableBody"/>
            </w:pPr>
            <w:r>
              <w:t>kr 2,000,000</w:t>
            </w:r>
          </w:p>
        </w:tc>
      </w:tr>
      <w:tr w:rsidR="005E5B13" w14:paraId="6C9C3AD8" w14:textId="77777777">
        <w:tc>
          <w:tcPr>
            <w:tcW w:w="2940" w:type="dxa"/>
            <w:tcBorders>
              <w:top w:val="single" w:sz="4" w:space="0" w:color="000000"/>
              <w:left w:val="single" w:sz="4" w:space="0" w:color="000000"/>
              <w:bottom w:val="single" w:sz="4" w:space="0" w:color="000000"/>
              <w:right w:val="single" w:sz="4" w:space="0" w:color="000000"/>
            </w:tcBorders>
          </w:tcPr>
          <w:p w14:paraId="0109C03D" w14:textId="77777777" w:rsidR="005E5B13" w:rsidRDefault="003E49C3">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6E20A545" w14:textId="77777777" w:rsidR="005E5B13" w:rsidRDefault="003E49C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5714259" w14:textId="77777777" w:rsidR="005E5B13" w:rsidRDefault="003E49C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50B467F" w14:textId="77777777" w:rsidR="005E5B13" w:rsidRDefault="003E49C3">
            <w:pPr>
              <w:pStyle w:val="ProductList-TableBody"/>
            </w:pPr>
            <w:r>
              <w:t>NTD 7,000,000</w:t>
            </w:r>
          </w:p>
        </w:tc>
      </w:tr>
      <w:tr w:rsidR="005E5B13" w14:paraId="4A13E3D5" w14:textId="77777777">
        <w:tc>
          <w:tcPr>
            <w:tcW w:w="2940" w:type="dxa"/>
            <w:tcBorders>
              <w:top w:val="single" w:sz="4" w:space="0" w:color="000000"/>
              <w:left w:val="single" w:sz="4" w:space="0" w:color="000000"/>
              <w:bottom w:val="single" w:sz="4" w:space="0" w:color="000000"/>
              <w:right w:val="single" w:sz="4" w:space="0" w:color="000000"/>
            </w:tcBorders>
          </w:tcPr>
          <w:p w14:paraId="408A5FF6" w14:textId="77777777" w:rsidR="005E5B13" w:rsidRDefault="003E49C3">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17904500" w14:textId="77777777" w:rsidR="005E5B13" w:rsidRDefault="003E49C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4B3C24E" w14:textId="77777777" w:rsidR="005E5B13" w:rsidRDefault="003E49C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F31F1BE" w14:textId="77777777" w:rsidR="005E5B13" w:rsidRDefault="003E49C3">
            <w:pPr>
              <w:pStyle w:val="ProductList-TableBody"/>
            </w:pPr>
            <w:r>
              <w:t>INR 10,000,000</w:t>
            </w:r>
          </w:p>
        </w:tc>
      </w:tr>
      <w:tr w:rsidR="005E5B13" w14:paraId="29172E6D" w14:textId="77777777">
        <w:tc>
          <w:tcPr>
            <w:tcW w:w="2940" w:type="dxa"/>
            <w:tcBorders>
              <w:top w:val="single" w:sz="4" w:space="0" w:color="000000"/>
              <w:left w:val="single" w:sz="4" w:space="0" w:color="000000"/>
              <w:bottom w:val="single" w:sz="4" w:space="0" w:color="000000"/>
              <w:right w:val="single" w:sz="4" w:space="0" w:color="000000"/>
            </w:tcBorders>
          </w:tcPr>
          <w:p w14:paraId="78184C1A" w14:textId="77777777" w:rsidR="005E5B13" w:rsidRDefault="003E49C3">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572C6699" w14:textId="77777777" w:rsidR="005E5B13" w:rsidRDefault="003E49C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D68DDD0" w14:textId="77777777" w:rsidR="005E5B13" w:rsidRDefault="003E49C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B12536D" w14:textId="77777777" w:rsidR="005E5B13" w:rsidRDefault="003E49C3">
            <w:pPr>
              <w:pStyle w:val="ProductList-TableBody"/>
            </w:pPr>
            <w:r>
              <w:t>RUB 6,600,000</w:t>
            </w:r>
          </w:p>
        </w:tc>
      </w:tr>
    </w:tbl>
    <w:p w14:paraId="795CDD6B" w14:textId="77777777" w:rsidR="005E5B13" w:rsidRDefault="005E5B13">
      <w:pPr>
        <w:pStyle w:val="ProductList-BodyIndented"/>
        <w:ind w:left="720"/>
      </w:pPr>
    </w:p>
    <w:p w14:paraId="7AA73932" w14:textId="77777777" w:rsidR="005E5B13" w:rsidRDefault="003E49C3">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14:paraId="7C4A1F95" w14:textId="77777777" w:rsidR="005E5B13" w:rsidRDefault="005E5B13">
      <w:pPr>
        <w:pStyle w:val="ProductList-BodyIndented"/>
      </w:pPr>
    </w:p>
    <w:p w14:paraId="42AA910A" w14:textId="77777777" w:rsidR="005E5B13" w:rsidRDefault="003E49C3">
      <w:pPr>
        <w:pStyle w:val="ProductList-BodyIndented"/>
      </w:pPr>
      <w:r>
        <w:t>各地域の電話サポートは、</w:t>
      </w:r>
      <w:hyperlink r:id="rId155">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248AF47E" w14:textId="77777777" w:rsidR="005E5B13" w:rsidRDefault="005E5B13">
      <w:pPr>
        <w:pStyle w:val="ProductList-BodyIndented"/>
      </w:pPr>
    </w:p>
    <w:p w14:paraId="01D240AC" w14:textId="77777777" w:rsidR="005E5B13" w:rsidRDefault="003E49C3">
      <w:pPr>
        <w:pStyle w:val="ProductList-SubClauseHeading"/>
        <w:outlineLvl w:val="3"/>
      </w:pPr>
      <w:r>
        <w:t xml:space="preserve">MPSA </w:t>
      </w:r>
      <w:r>
        <w:t>に対する電話サポート</w:t>
      </w:r>
      <w:r>
        <w:t xml:space="preserve"> </w:t>
      </w:r>
      <w:r>
        <w:t>インシデントの提供</w:t>
      </w:r>
    </w:p>
    <w:p w14:paraId="7A07B11E" w14:textId="77777777" w:rsidR="005E5B13" w:rsidRDefault="003E49C3">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321"/>
        <w:gridCol w:w="5235"/>
      </w:tblGrid>
      <w:tr w:rsidR="005E5B13" w14:paraId="0DA66D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422B34E" w14:textId="77777777" w:rsidR="005E5B13" w:rsidRDefault="003E49C3">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14:paraId="12457501" w14:textId="77777777" w:rsidR="005E5B13" w:rsidRDefault="003E49C3">
            <w:pPr>
              <w:pStyle w:val="ProductList-TableBody"/>
            </w:pPr>
            <w:r>
              <w:rPr>
                <w:color w:val="FFFFFF"/>
              </w:rPr>
              <w:t>電話サポート</w:t>
            </w:r>
            <w:r>
              <w:rPr>
                <w:color w:val="FFFFFF"/>
              </w:rPr>
              <w:t xml:space="preserve"> </w:t>
            </w:r>
            <w:r>
              <w:rPr>
                <w:color w:val="FFFFFF"/>
              </w:rPr>
              <w:t>インシデントごとのポイント数</w:t>
            </w:r>
          </w:p>
        </w:tc>
      </w:tr>
      <w:tr w:rsidR="005E5B13" w14:paraId="406C9CB2" w14:textId="77777777">
        <w:tc>
          <w:tcPr>
            <w:tcW w:w="6120" w:type="dxa"/>
            <w:tcBorders>
              <w:top w:val="single" w:sz="4" w:space="0" w:color="000000"/>
              <w:left w:val="single" w:sz="4" w:space="0" w:color="000000"/>
              <w:bottom w:val="single" w:sz="4" w:space="0" w:color="000000"/>
              <w:right w:val="single" w:sz="4" w:space="0" w:color="000000"/>
            </w:tcBorders>
          </w:tcPr>
          <w:p w14:paraId="44C93B51" w14:textId="77777777" w:rsidR="005E5B13" w:rsidRDefault="003E49C3">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14:paraId="76F56D3C" w14:textId="77777777" w:rsidR="005E5B13" w:rsidRDefault="003E49C3">
            <w:pPr>
              <w:pStyle w:val="ProductList-TableBody"/>
            </w:pPr>
            <w:r>
              <w:t>2,000</w:t>
            </w:r>
          </w:p>
        </w:tc>
      </w:tr>
      <w:tr w:rsidR="005E5B13" w14:paraId="4C3267E7" w14:textId="77777777">
        <w:tc>
          <w:tcPr>
            <w:tcW w:w="6120" w:type="dxa"/>
            <w:tcBorders>
              <w:top w:val="single" w:sz="4" w:space="0" w:color="000000"/>
              <w:left w:val="single" w:sz="4" w:space="0" w:color="000000"/>
              <w:bottom w:val="single" w:sz="4" w:space="0" w:color="000000"/>
              <w:right w:val="single" w:sz="4" w:space="0" w:color="000000"/>
            </w:tcBorders>
          </w:tcPr>
          <w:p w14:paraId="21C422EC" w14:textId="77777777" w:rsidR="005E5B13" w:rsidRDefault="003E49C3">
            <w:pPr>
              <w:pStyle w:val="ProductList-TableBody"/>
            </w:pPr>
            <w:r>
              <w:t>サーバー</w:t>
            </w:r>
          </w:p>
        </w:tc>
        <w:tc>
          <w:tcPr>
            <w:tcW w:w="6000" w:type="dxa"/>
            <w:tcBorders>
              <w:left w:val="single" w:sz="4" w:space="0" w:color="000000"/>
              <w:right w:val="single" w:sz="4" w:space="0" w:color="000000"/>
            </w:tcBorders>
          </w:tcPr>
          <w:p w14:paraId="7C7C6B6E" w14:textId="77777777" w:rsidR="005E5B13" w:rsidRDefault="003E49C3">
            <w:pPr>
              <w:pStyle w:val="ProductList-TableBody"/>
            </w:pPr>
            <w:r>
              <w:t>400</w:t>
            </w:r>
          </w:p>
        </w:tc>
      </w:tr>
      <w:tr w:rsidR="005E5B13" w14:paraId="64F37FC8" w14:textId="77777777">
        <w:tc>
          <w:tcPr>
            <w:tcW w:w="6120" w:type="dxa"/>
            <w:tcBorders>
              <w:top w:val="single" w:sz="4" w:space="0" w:color="000000"/>
              <w:left w:val="single" w:sz="4" w:space="0" w:color="000000"/>
              <w:bottom w:val="single" w:sz="4" w:space="0" w:color="000000"/>
              <w:right w:val="single" w:sz="4" w:space="0" w:color="000000"/>
            </w:tcBorders>
          </w:tcPr>
          <w:p w14:paraId="44C8D605" w14:textId="77777777" w:rsidR="005E5B13" w:rsidRDefault="003E49C3">
            <w:pPr>
              <w:pStyle w:val="ProductList-TableBody"/>
            </w:pPr>
            <w:r>
              <w:t>CAL</w:t>
            </w:r>
          </w:p>
        </w:tc>
        <w:tc>
          <w:tcPr>
            <w:tcW w:w="6000" w:type="dxa"/>
            <w:tcBorders>
              <w:left w:val="single" w:sz="4" w:space="0" w:color="000000"/>
              <w:right w:val="single" w:sz="4" w:space="0" w:color="000000"/>
            </w:tcBorders>
          </w:tcPr>
          <w:p w14:paraId="67C75422" w14:textId="77777777" w:rsidR="005E5B13" w:rsidRDefault="003E49C3">
            <w:pPr>
              <w:pStyle w:val="ProductList-TableBody"/>
            </w:pPr>
            <w:r>
              <w:t>400</w:t>
            </w:r>
          </w:p>
        </w:tc>
      </w:tr>
    </w:tbl>
    <w:p w14:paraId="6C79F6EB" w14:textId="77777777" w:rsidR="005E5B13" w:rsidRDefault="005E5B13">
      <w:pPr>
        <w:pStyle w:val="ProductList-BodyIndented"/>
      </w:pPr>
    </w:p>
    <w:p w14:paraId="1E02785B" w14:textId="77777777" w:rsidR="005E5B13" w:rsidRDefault="003E49C3">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14:paraId="5FCFEC96" w14:textId="77777777" w:rsidR="005E5B13" w:rsidRDefault="005E5B13">
      <w:pPr>
        <w:pStyle w:val="ProductList-BodyIndented"/>
      </w:pPr>
    </w:p>
    <w:p w14:paraId="46B412CE" w14:textId="77777777" w:rsidR="005E5B13" w:rsidRDefault="003E49C3">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05423A49" w14:textId="77777777" w:rsidR="005E5B13" w:rsidRDefault="005E5B13">
      <w:pPr>
        <w:pStyle w:val="ProductList-SubClauseHeading"/>
        <w:outlineLvl w:val="3"/>
      </w:pPr>
    </w:p>
    <w:p w14:paraId="58C2C701" w14:textId="77777777" w:rsidR="005E5B13" w:rsidRDefault="003E49C3">
      <w:pPr>
        <w:pStyle w:val="ProductList-SubClauseHeading"/>
        <w:outlineLvl w:val="3"/>
      </w:pPr>
      <w:r>
        <w:t xml:space="preserve">Web </w:t>
      </w:r>
      <w:r>
        <w:t>ベースのインシデント</w:t>
      </w:r>
    </w:p>
    <w:p w14:paraId="43594BF4" w14:textId="77777777" w:rsidR="005E5B13" w:rsidRDefault="003E49C3">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14:paraId="53C39A45" w14:textId="77777777" w:rsidR="005E5B13" w:rsidRDefault="005E5B13">
      <w:pPr>
        <w:pStyle w:val="ProductList-BodyIndented"/>
      </w:pPr>
    </w:p>
    <w:p w14:paraId="12021F9D" w14:textId="77777777" w:rsidR="005E5B13" w:rsidRDefault="003E49C3">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14:paraId="768375A4" w14:textId="77777777" w:rsidR="005E5B13" w:rsidRDefault="005E5B13">
      <w:pPr>
        <w:pStyle w:val="ProductList-BodyIndented"/>
        <w:ind w:left="720"/>
      </w:pPr>
    </w:p>
    <w:p w14:paraId="2C4509D8" w14:textId="77777777" w:rsidR="005E5B13" w:rsidRDefault="003E49C3">
      <w:pPr>
        <w:pStyle w:val="ProductList-SubClauseHeading"/>
        <w:outlineLvl w:val="3"/>
      </w:pPr>
      <w:r>
        <w:t>サポート連絡先</w:t>
      </w:r>
    </w:p>
    <w:p w14:paraId="6F976148" w14:textId="77777777" w:rsidR="005E5B13" w:rsidRDefault="003E49C3">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510"/>
        <w:gridCol w:w="1489"/>
        <w:gridCol w:w="1493"/>
        <w:gridCol w:w="1514"/>
        <w:gridCol w:w="1514"/>
        <w:gridCol w:w="1522"/>
        <w:gridCol w:w="1514"/>
      </w:tblGrid>
      <w:tr w:rsidR="005E5B13" w14:paraId="77CA82B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7C01BE" w14:textId="77777777" w:rsidR="005E5B13" w:rsidRDefault="003E49C3">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5B8FCB" w14:textId="77777777" w:rsidR="005E5B13" w:rsidRDefault="003E49C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A83A50" w14:textId="77777777" w:rsidR="005E5B13" w:rsidRDefault="003E49C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D1C131" w14:textId="77777777" w:rsidR="005E5B13" w:rsidRDefault="003E49C3">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ED3C21" w14:textId="77777777" w:rsidR="005E5B13" w:rsidRDefault="003E49C3">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28BB31" w14:textId="77777777" w:rsidR="005E5B13" w:rsidRDefault="003E49C3">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A234A5" w14:textId="77777777" w:rsidR="005E5B13" w:rsidRDefault="003E49C3">
            <w:pPr>
              <w:pStyle w:val="ProductList-TableBody"/>
            </w:pPr>
            <w:r>
              <w:rPr>
                <w:color w:val="FFFFFF"/>
              </w:rPr>
              <w:t xml:space="preserve">S/S+: EA </w:t>
            </w:r>
            <w:r>
              <w:rPr>
                <w:color w:val="FFFFFF"/>
              </w:rPr>
              <w:t>レベル</w:t>
            </w:r>
            <w:r>
              <w:rPr>
                <w:color w:val="FFFFFF"/>
              </w:rPr>
              <w:t xml:space="preserve"> D</w:t>
            </w:r>
          </w:p>
        </w:tc>
      </w:tr>
      <w:tr w:rsidR="005E5B13" w14:paraId="5AF6C78F" w14:textId="77777777">
        <w:tc>
          <w:tcPr>
            <w:tcW w:w="1720" w:type="dxa"/>
            <w:tcBorders>
              <w:top w:val="single" w:sz="4" w:space="0" w:color="000000"/>
              <w:left w:val="single" w:sz="4" w:space="0" w:color="000000"/>
              <w:bottom w:val="single" w:sz="4" w:space="0" w:color="000000"/>
              <w:right w:val="single" w:sz="4" w:space="0" w:color="000000"/>
            </w:tcBorders>
          </w:tcPr>
          <w:p w14:paraId="2F05B273" w14:textId="77777777" w:rsidR="005E5B13" w:rsidRDefault="003E49C3">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089BA4F2" w14:textId="77777777" w:rsidR="005E5B13" w:rsidRDefault="003E49C3">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5613901C" w14:textId="77777777" w:rsidR="005E5B13" w:rsidRDefault="003E49C3">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478C64DA" w14:textId="77777777" w:rsidR="005E5B13" w:rsidRDefault="003E49C3">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7005E180" w14:textId="77777777" w:rsidR="005E5B13" w:rsidRDefault="003E49C3">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2CA8D154" w14:textId="77777777" w:rsidR="005E5B13" w:rsidRDefault="003E49C3">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637357A9" w14:textId="77777777" w:rsidR="005E5B13" w:rsidRDefault="003E49C3">
            <w:pPr>
              <w:pStyle w:val="ProductList-TableBody"/>
            </w:pPr>
            <w:r>
              <w:t>必要数</w:t>
            </w:r>
          </w:p>
        </w:tc>
      </w:tr>
      <w:tr w:rsidR="005E5B13" w14:paraId="61C93DFA" w14:textId="77777777">
        <w:tc>
          <w:tcPr>
            <w:tcW w:w="1720" w:type="dxa"/>
            <w:tcBorders>
              <w:top w:val="single" w:sz="4" w:space="0" w:color="000000"/>
              <w:left w:val="single" w:sz="4" w:space="0" w:color="000000"/>
              <w:bottom w:val="single" w:sz="4" w:space="0" w:color="000000"/>
              <w:right w:val="single" w:sz="4" w:space="0" w:color="000000"/>
            </w:tcBorders>
          </w:tcPr>
          <w:p w14:paraId="485298A2" w14:textId="77777777" w:rsidR="005E5B13" w:rsidRDefault="003E49C3">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23B656F8" w14:textId="77777777" w:rsidR="005E5B13" w:rsidRDefault="003E49C3">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14:paraId="253332F3" w14:textId="77777777" w:rsidR="005E5B13" w:rsidRDefault="003E49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836595D" w14:textId="77777777" w:rsidR="005E5B13" w:rsidRDefault="003E49C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80F0A65" w14:textId="77777777" w:rsidR="005E5B13" w:rsidRDefault="003E49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40E94B8" w14:textId="77777777" w:rsidR="005E5B13" w:rsidRDefault="003E49C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E6C0A06" w14:textId="77777777" w:rsidR="005E5B13" w:rsidRDefault="003E49C3">
            <w:pPr>
              <w:pStyle w:val="ProductList-TableBody"/>
            </w:pPr>
            <w:r>
              <w:t>16</w:t>
            </w:r>
          </w:p>
        </w:tc>
      </w:tr>
    </w:tbl>
    <w:p w14:paraId="005B89B3" w14:textId="77777777" w:rsidR="005E5B13" w:rsidRDefault="005E5B13">
      <w:pPr>
        <w:pStyle w:val="ProductList-BodyIndented"/>
      </w:pPr>
    </w:p>
    <w:p w14:paraId="52BE3E64" w14:textId="77777777" w:rsidR="005E5B13" w:rsidRDefault="003E49C3">
      <w:pPr>
        <w:pStyle w:val="ProductList-SubClauseHeading"/>
        <w:outlineLvl w:val="3"/>
      </w:pPr>
      <w:r>
        <w:t>ソフトウェア</w:t>
      </w:r>
      <w:r>
        <w:t xml:space="preserve"> </w:t>
      </w:r>
      <w:r>
        <w:t>アシュアランスを保有するお客様に対するサービス</w:t>
      </w:r>
      <w:r>
        <w:t xml:space="preserve"> </w:t>
      </w:r>
      <w:r>
        <w:t>レベル</w:t>
      </w:r>
    </w:p>
    <w:p w14:paraId="676C5C2B" w14:textId="77777777" w:rsidR="005E5B13" w:rsidRDefault="003E49C3">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78"/>
        <w:gridCol w:w="2659"/>
        <w:gridCol w:w="2659"/>
        <w:gridCol w:w="2660"/>
      </w:tblGrid>
      <w:tr w:rsidR="005E5B13" w14:paraId="393863A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318BDAE" w14:textId="77777777" w:rsidR="005E5B13" w:rsidRDefault="003E49C3">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3190CF" w14:textId="77777777" w:rsidR="005E5B13" w:rsidRDefault="003E49C3">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8D0B73" w14:textId="77777777" w:rsidR="005E5B13" w:rsidRDefault="003E49C3">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FD01BC" w14:textId="77777777" w:rsidR="005E5B13" w:rsidRDefault="003E49C3">
            <w:pPr>
              <w:pStyle w:val="ProductList-TableBody"/>
            </w:pPr>
            <w:r>
              <w:rPr>
                <w:color w:val="FFFFFF"/>
              </w:rPr>
              <w:t>お客様の対応</w:t>
            </w:r>
          </w:p>
        </w:tc>
      </w:tr>
      <w:tr w:rsidR="005E5B13" w14:paraId="7B1B84EC" w14:textId="77777777">
        <w:tc>
          <w:tcPr>
            <w:tcW w:w="2940" w:type="dxa"/>
            <w:tcBorders>
              <w:top w:val="single" w:sz="4" w:space="0" w:color="000000"/>
              <w:left w:val="single" w:sz="4" w:space="0" w:color="000000"/>
              <w:bottom w:val="single" w:sz="4" w:space="0" w:color="000000"/>
              <w:right w:val="single" w:sz="4" w:space="0" w:color="000000"/>
            </w:tcBorders>
          </w:tcPr>
          <w:p w14:paraId="4354267B" w14:textId="77777777" w:rsidR="005E5B13" w:rsidRDefault="003E49C3">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0E551F98" w14:textId="77777777" w:rsidR="005E5B13" w:rsidRDefault="003E49C3">
            <w:pPr>
              <w:pStyle w:val="ProductList-TableBody"/>
            </w:pPr>
            <w:r>
              <w:t>ビジネスへの重大な影響</w:t>
            </w:r>
            <w:r>
              <w:t>:</w:t>
            </w:r>
          </w:p>
          <w:p w14:paraId="72A9B4B3" w14:textId="77777777" w:rsidR="005E5B13" w:rsidRDefault="003E49C3">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738636DA" w14:textId="77777777" w:rsidR="005E5B13" w:rsidRDefault="003E49C3">
            <w:pPr>
              <w:pStyle w:val="ProductList-TableBody"/>
            </w:pPr>
            <w:r>
              <w:t>サポート内容に基づく</w:t>
            </w:r>
            <w:r>
              <w:t xml:space="preserve"> 2 </w:t>
            </w:r>
            <w:r>
              <w:t>時間以内の最初の電話回答</w:t>
            </w:r>
          </w:p>
          <w:p w14:paraId="7EF344E6" w14:textId="77777777" w:rsidR="005E5B13" w:rsidRDefault="003E49C3">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55A7278F" w14:textId="77777777" w:rsidR="005E5B13" w:rsidRDefault="003E49C3">
            <w:pPr>
              <w:pStyle w:val="ProductList-TableBody"/>
            </w:pPr>
            <w:r>
              <w:t>年中無休</w:t>
            </w:r>
            <w:r>
              <w:t xml:space="preserve"> 24 </w:t>
            </w:r>
            <w:r>
              <w:t>時間の継続的な対応を行うための適切なリソースの割り当て</w:t>
            </w:r>
            <w:r>
              <w:t>2</w:t>
            </w:r>
          </w:p>
          <w:p w14:paraId="08A58A78" w14:textId="77777777" w:rsidR="005E5B13" w:rsidRDefault="003E49C3">
            <w:pPr>
              <w:pStyle w:val="ProductList-TableBody"/>
            </w:pPr>
            <w:r>
              <w:t>変更管理部門による迅速なアクセスと対応</w:t>
            </w:r>
          </w:p>
          <w:p w14:paraId="51BDD830" w14:textId="77777777" w:rsidR="005E5B13" w:rsidRDefault="003E49C3">
            <w:pPr>
              <w:pStyle w:val="ProductList-TableBody"/>
            </w:pPr>
            <w:r>
              <w:t>経営管理部門への通知</w:t>
            </w:r>
          </w:p>
        </w:tc>
      </w:tr>
      <w:tr w:rsidR="005E5B13" w14:paraId="65C6FBA0" w14:textId="77777777">
        <w:tc>
          <w:tcPr>
            <w:tcW w:w="2940" w:type="dxa"/>
            <w:tcBorders>
              <w:top w:val="single" w:sz="4" w:space="0" w:color="000000"/>
              <w:left w:val="single" w:sz="4" w:space="0" w:color="000000"/>
              <w:bottom w:val="single" w:sz="4" w:space="0" w:color="000000"/>
              <w:right w:val="single" w:sz="4" w:space="0" w:color="000000"/>
            </w:tcBorders>
          </w:tcPr>
          <w:p w14:paraId="69C7499E" w14:textId="77777777" w:rsidR="005E5B13" w:rsidRDefault="003E49C3">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1D602438" w14:textId="77777777" w:rsidR="005E5B13" w:rsidRDefault="003E49C3">
            <w:pPr>
              <w:pStyle w:val="ProductList-TableBody"/>
            </w:pPr>
            <w:r>
              <w:t>ビジネスへの中程度の影響</w:t>
            </w:r>
            <w:r>
              <w:t>:</w:t>
            </w:r>
          </w:p>
          <w:p w14:paraId="0C5A2874" w14:textId="77777777" w:rsidR="005E5B13" w:rsidRDefault="003E49C3">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79CE8EC7" w14:textId="77777777" w:rsidR="005E5B13" w:rsidRDefault="003E49C3">
            <w:pPr>
              <w:pStyle w:val="ProductList-TableBody"/>
            </w:pPr>
            <w:r>
              <w:t>サポート内容に基づく</w:t>
            </w:r>
            <w:r>
              <w:t xml:space="preserve"> 4 </w:t>
            </w:r>
            <w:r>
              <w:t>時間以内の最初の電話回答</w:t>
            </w:r>
          </w:p>
          <w:p w14:paraId="044861AE" w14:textId="77777777" w:rsidR="005E5B13" w:rsidRDefault="003E49C3">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67D80D93" w14:textId="77777777" w:rsidR="005E5B13" w:rsidRDefault="003E49C3">
            <w:pPr>
              <w:pStyle w:val="ProductList-TableBody"/>
            </w:pPr>
            <w:r>
              <w:t>営業時間内の継続的な対応を行うための適切なリソースの割り当て</w:t>
            </w:r>
          </w:p>
          <w:p w14:paraId="668DB789" w14:textId="77777777" w:rsidR="005E5B13" w:rsidRDefault="003E49C3">
            <w:pPr>
              <w:pStyle w:val="ProductList-TableBody"/>
            </w:pPr>
            <w:r>
              <w:t>変更管理部門による</w:t>
            </w:r>
            <w:r>
              <w:t xml:space="preserve"> 4 </w:t>
            </w:r>
            <w:r>
              <w:t>営業時間内のアクセスと対応</w:t>
            </w:r>
          </w:p>
        </w:tc>
      </w:tr>
      <w:tr w:rsidR="005E5B13" w14:paraId="36B6C2D6" w14:textId="77777777">
        <w:tc>
          <w:tcPr>
            <w:tcW w:w="2940" w:type="dxa"/>
            <w:tcBorders>
              <w:top w:val="single" w:sz="4" w:space="0" w:color="000000"/>
              <w:left w:val="single" w:sz="4" w:space="0" w:color="000000"/>
              <w:bottom w:val="single" w:sz="4" w:space="0" w:color="000000"/>
              <w:right w:val="single" w:sz="4" w:space="0" w:color="000000"/>
            </w:tcBorders>
          </w:tcPr>
          <w:p w14:paraId="1DB028CE" w14:textId="77777777" w:rsidR="005E5B13" w:rsidRDefault="003E49C3">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0A1A2E19" w14:textId="77777777" w:rsidR="005E5B13" w:rsidRDefault="003E49C3">
            <w:pPr>
              <w:pStyle w:val="ProductList-TableBody"/>
            </w:pPr>
            <w:r>
              <w:t>ビジネスへの小さな影響</w:t>
            </w:r>
            <w:r>
              <w:t>:</w:t>
            </w:r>
          </w:p>
          <w:p w14:paraId="29671E98" w14:textId="77777777" w:rsidR="005E5B13" w:rsidRDefault="003E49C3">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740D78D2" w14:textId="77777777" w:rsidR="005E5B13" w:rsidRDefault="003E49C3">
            <w:pPr>
              <w:pStyle w:val="ProductList-TableBody"/>
            </w:pPr>
            <w:r>
              <w:t>サポート内容に基づく</w:t>
            </w:r>
            <w:r>
              <w:t xml:space="preserve"> 1 </w:t>
            </w:r>
            <w:r>
              <w:t>営業日以内の最初の電話回答</w:t>
            </w:r>
          </w:p>
          <w:p w14:paraId="43E0F4B1" w14:textId="77777777" w:rsidR="005E5B13" w:rsidRDefault="003E49C3">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2818136D" w14:textId="77777777" w:rsidR="005E5B13" w:rsidRDefault="003E49C3">
            <w:pPr>
              <w:pStyle w:val="ProductList-TableBody"/>
            </w:pPr>
            <w:r>
              <w:t>問題の当事者の正確な連絡先情報</w:t>
            </w:r>
          </w:p>
          <w:p w14:paraId="3EAE105E" w14:textId="77777777" w:rsidR="005E5B13" w:rsidRDefault="003E49C3">
            <w:pPr>
              <w:pStyle w:val="ProductList-TableBody"/>
            </w:pPr>
            <w:r>
              <w:t xml:space="preserve">1 </w:t>
            </w:r>
            <w:r>
              <w:t>営業日以内の対応</w:t>
            </w:r>
          </w:p>
        </w:tc>
      </w:tr>
    </w:tbl>
    <w:p w14:paraId="1C5D59AC" w14:textId="77777777" w:rsidR="005E5B13" w:rsidRDefault="003E49C3">
      <w:pPr>
        <w:pStyle w:val="ProductList-BodyIndented"/>
      </w:pPr>
      <w:r>
        <w:rPr>
          <w:i/>
        </w:rPr>
        <w:t xml:space="preserve">1 </w:t>
      </w:r>
      <w:r>
        <w:rPr>
          <w:i/>
        </w:rPr>
        <w:t>お客様の地域の営業時間についてはマイクロソフト担当者にお問い合わせください。</w:t>
      </w:r>
    </w:p>
    <w:p w14:paraId="4445CB5D" w14:textId="77777777" w:rsidR="005E5B13" w:rsidRDefault="003E49C3">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14:paraId="44978B3F" w14:textId="77777777" w:rsidR="005E5B13" w:rsidRDefault="005E5B13">
      <w:pPr>
        <w:pStyle w:val="ProductList-BodyIndented"/>
        <w:ind w:left="720"/>
      </w:pPr>
    </w:p>
    <w:p w14:paraId="04C5CF46" w14:textId="77777777" w:rsidR="005E5B13" w:rsidRDefault="003E49C3">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14:paraId="33AD6CAC" w14:textId="77777777" w:rsidR="005E5B13" w:rsidRDefault="003E49C3">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14:paraId="1F2EDDD3" w14:textId="77777777" w:rsidR="005E5B13" w:rsidRDefault="005E5B13">
      <w:pPr>
        <w:pStyle w:val="ProductList-BodyIndented"/>
      </w:pPr>
    </w:p>
    <w:p w14:paraId="6400AB3C" w14:textId="77777777" w:rsidR="005E5B13" w:rsidRDefault="003E49C3">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14:paraId="08B616DC" w14:textId="77777777" w:rsidR="005E5B13" w:rsidRDefault="005E5B13">
      <w:pPr>
        <w:pStyle w:val="ProductList-BodyIndented"/>
        <w:ind w:left="720"/>
      </w:pPr>
    </w:p>
    <w:p w14:paraId="4C97A547" w14:textId="77777777" w:rsidR="005E5B13" w:rsidRDefault="003E49C3">
      <w:pPr>
        <w:pStyle w:val="ProductList-SubClauseHeading"/>
        <w:outlineLvl w:val="3"/>
      </w:pPr>
      <w:r>
        <w:t>その他のビジネス条件</w:t>
      </w:r>
    </w:p>
    <w:p w14:paraId="70AC66D6" w14:textId="77777777" w:rsidR="005E5B13" w:rsidRDefault="003E49C3">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14:paraId="20F21BFA" w14:textId="77777777" w:rsidR="005E5B13" w:rsidRDefault="005E5B13">
      <w:pPr>
        <w:pStyle w:val="ProductList-BodyIndented"/>
      </w:pPr>
    </w:p>
    <w:p w14:paraId="0327FF98" w14:textId="77777777" w:rsidR="005E5B13" w:rsidRDefault="003E49C3">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14:paraId="30851F6B" w14:textId="77777777" w:rsidR="005E5B13" w:rsidRDefault="005E5B13">
      <w:pPr>
        <w:pStyle w:val="ProductList-BodyIndented"/>
      </w:pPr>
    </w:p>
    <w:p w14:paraId="7E13245C" w14:textId="77777777" w:rsidR="005E5B13" w:rsidRDefault="003E49C3">
      <w:pPr>
        <w:pStyle w:val="ProductList-SubClauseHeading"/>
        <w:outlineLvl w:val="3"/>
      </w:pPr>
      <w:r>
        <w:t xml:space="preserve">SCE </w:t>
      </w:r>
      <w:r>
        <w:t>の利用条件</w:t>
      </w:r>
    </w:p>
    <w:p w14:paraId="3F66E21F" w14:textId="77777777" w:rsidR="005E5B13" w:rsidRDefault="003E49C3">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14:paraId="68FD8D1C" w14:textId="77777777" w:rsidR="005E5B13" w:rsidRDefault="005E5B13">
      <w:pPr>
        <w:pStyle w:val="ProductList-BodyIndented"/>
      </w:pPr>
    </w:p>
    <w:p w14:paraId="621B60CF" w14:textId="77777777" w:rsidR="005E5B13" w:rsidRDefault="003E49C3">
      <w:pPr>
        <w:pStyle w:val="ProductList-BodyIndented"/>
      </w:pPr>
      <w:r>
        <w:t>対象となるアプリケーション</w:t>
      </w:r>
      <w:r>
        <w:t xml:space="preserve"> </w:t>
      </w:r>
      <w:r>
        <w:t>プラットフォーム製品は次のとおりです。</w:t>
      </w:r>
    </w:p>
    <w:p w14:paraId="4F5DC5C8" w14:textId="77777777" w:rsidR="005E5B13" w:rsidRDefault="003E49C3" w:rsidP="00CA2CA7">
      <w:pPr>
        <w:pStyle w:val="ProductList-Bullet"/>
        <w:numPr>
          <w:ilvl w:val="1"/>
          <w:numId w:val="5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5B7968AA" w14:textId="77777777" w:rsidR="005E5B13" w:rsidRDefault="003E49C3" w:rsidP="00CA2CA7">
      <w:pPr>
        <w:pStyle w:val="ProductList-Bullet"/>
        <w:numPr>
          <w:ilvl w:val="1"/>
          <w:numId w:val="59"/>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5BB127E2" w14:textId="77777777" w:rsidR="005E5B13" w:rsidRDefault="003E49C3" w:rsidP="00CA2CA7">
      <w:pPr>
        <w:pStyle w:val="ProductList-Bullet"/>
        <w:numPr>
          <w:ilvl w:val="1"/>
          <w:numId w:val="59"/>
        </w:numPr>
      </w:pPr>
      <w:r>
        <w:t>Office SharePoint Server</w:t>
      </w:r>
      <w:r>
        <w:fldChar w:fldCharType="begin"/>
      </w:r>
      <w:r>
        <w:instrText xml:space="preserve"> XE "SharePoint Server" </w:instrText>
      </w:r>
      <w:r>
        <w:fldChar w:fldCharType="end"/>
      </w:r>
    </w:p>
    <w:p w14:paraId="3653F90C" w14:textId="77777777" w:rsidR="005E5B13" w:rsidRDefault="003E49C3">
      <w:pPr>
        <w:pStyle w:val="ProductList-BodyIndented"/>
      </w:pPr>
      <w:r>
        <w:t>コア</w:t>
      </w:r>
      <w:r>
        <w:t xml:space="preserve"> </w:t>
      </w:r>
      <w:r>
        <w:t>インフラストラクチャ</w:t>
      </w:r>
      <w:r>
        <w:t xml:space="preserve"> </w:t>
      </w:r>
      <w:r>
        <w:t>コンポーネントの対象製品は次のとおりです。</w:t>
      </w:r>
    </w:p>
    <w:p w14:paraId="4E860312" w14:textId="77777777" w:rsidR="005E5B13" w:rsidRDefault="003E49C3" w:rsidP="00CA2CA7">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0630AED9" w14:textId="77777777" w:rsidR="005E5B13" w:rsidRDefault="003E49C3" w:rsidP="00CA2CA7">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14B05E20" w14:textId="77777777" w:rsidR="005E5B13" w:rsidRDefault="005E5B13">
      <w:pPr>
        <w:pStyle w:val="ProductList-BodyIndented"/>
      </w:pPr>
    </w:p>
    <w:p w14:paraId="4D17BA4E" w14:textId="77777777" w:rsidR="005E5B13" w:rsidRDefault="003E49C3">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79"/>
        <w:gridCol w:w="3502"/>
        <w:gridCol w:w="3575"/>
      </w:tblGrid>
      <w:tr w:rsidR="005E5B13" w14:paraId="081DA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532385" w14:textId="77777777" w:rsidR="005E5B13" w:rsidRDefault="003E49C3">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866F58" w14:textId="77777777" w:rsidR="005E5B13" w:rsidRDefault="003E49C3">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6A6E7E" w14:textId="77777777" w:rsidR="005E5B13" w:rsidRDefault="003E49C3">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5E5B13" w14:paraId="57F392A3" w14:textId="77777777">
        <w:tc>
          <w:tcPr>
            <w:tcW w:w="4040" w:type="dxa"/>
            <w:tcBorders>
              <w:top w:val="single" w:sz="4" w:space="0" w:color="000000"/>
              <w:left w:val="single" w:sz="4" w:space="0" w:color="000000"/>
              <w:bottom w:val="single" w:sz="4" w:space="0" w:color="000000"/>
              <w:right w:val="single" w:sz="4" w:space="0" w:color="000000"/>
            </w:tcBorders>
          </w:tcPr>
          <w:p w14:paraId="7436DC98" w14:textId="77777777" w:rsidR="005E5B13" w:rsidRDefault="003E49C3">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14:paraId="77B9B37E" w14:textId="77777777" w:rsidR="005E5B13" w:rsidRDefault="003E49C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A27E7C7" w14:textId="77777777" w:rsidR="005E5B13" w:rsidRDefault="003E49C3">
            <w:pPr>
              <w:pStyle w:val="ProductList-TableBody"/>
            </w:pPr>
            <w:r>
              <w:t>250,000</w:t>
            </w:r>
          </w:p>
        </w:tc>
      </w:tr>
      <w:tr w:rsidR="005E5B13" w14:paraId="078EE552" w14:textId="77777777">
        <w:tc>
          <w:tcPr>
            <w:tcW w:w="4040" w:type="dxa"/>
            <w:tcBorders>
              <w:top w:val="single" w:sz="4" w:space="0" w:color="000000"/>
              <w:left w:val="single" w:sz="4" w:space="0" w:color="000000"/>
              <w:bottom w:val="single" w:sz="4" w:space="0" w:color="000000"/>
              <w:right w:val="single" w:sz="4" w:space="0" w:color="000000"/>
            </w:tcBorders>
          </w:tcPr>
          <w:p w14:paraId="364D4CC9" w14:textId="77777777" w:rsidR="005E5B13" w:rsidRDefault="003E49C3">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4E877F21" w14:textId="77777777" w:rsidR="005E5B13" w:rsidRDefault="003E49C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F24F319" w14:textId="77777777" w:rsidR="005E5B13" w:rsidRDefault="003E49C3">
            <w:pPr>
              <w:pStyle w:val="ProductList-TableBody"/>
            </w:pPr>
            <w:r>
              <w:t>375,000</w:t>
            </w:r>
          </w:p>
        </w:tc>
      </w:tr>
      <w:tr w:rsidR="005E5B13" w14:paraId="38CDA4F0" w14:textId="77777777">
        <w:tc>
          <w:tcPr>
            <w:tcW w:w="4040" w:type="dxa"/>
            <w:tcBorders>
              <w:top w:val="single" w:sz="4" w:space="0" w:color="000000"/>
              <w:left w:val="single" w:sz="4" w:space="0" w:color="000000"/>
              <w:bottom w:val="single" w:sz="4" w:space="0" w:color="000000"/>
              <w:right w:val="single" w:sz="4" w:space="0" w:color="000000"/>
            </w:tcBorders>
          </w:tcPr>
          <w:p w14:paraId="10002919" w14:textId="77777777" w:rsidR="005E5B13" w:rsidRDefault="003E49C3">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7135614C" w14:textId="77777777" w:rsidR="005E5B13" w:rsidRDefault="003E49C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7E289CF" w14:textId="77777777" w:rsidR="005E5B13" w:rsidRDefault="003E49C3">
            <w:pPr>
              <w:pStyle w:val="ProductList-TableBody"/>
            </w:pPr>
            <w:r>
              <w:t>337,500</w:t>
            </w:r>
          </w:p>
        </w:tc>
      </w:tr>
      <w:tr w:rsidR="005E5B13" w14:paraId="0301594C" w14:textId="77777777">
        <w:tc>
          <w:tcPr>
            <w:tcW w:w="4040" w:type="dxa"/>
            <w:tcBorders>
              <w:top w:val="single" w:sz="4" w:space="0" w:color="000000"/>
              <w:left w:val="single" w:sz="4" w:space="0" w:color="000000"/>
              <w:bottom w:val="single" w:sz="4" w:space="0" w:color="000000"/>
              <w:right w:val="single" w:sz="4" w:space="0" w:color="000000"/>
            </w:tcBorders>
          </w:tcPr>
          <w:p w14:paraId="443D63C1" w14:textId="77777777" w:rsidR="005E5B13" w:rsidRDefault="003E49C3">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0228B16B" w14:textId="77777777" w:rsidR="005E5B13" w:rsidRDefault="003E49C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E2B023A" w14:textId="77777777" w:rsidR="005E5B13" w:rsidRDefault="003E49C3">
            <w:pPr>
              <w:pStyle w:val="ProductList-TableBody"/>
            </w:pPr>
            <w:r>
              <w:t>412,500</w:t>
            </w:r>
          </w:p>
        </w:tc>
      </w:tr>
      <w:tr w:rsidR="005E5B13" w14:paraId="0392CAD6" w14:textId="77777777">
        <w:tc>
          <w:tcPr>
            <w:tcW w:w="4040" w:type="dxa"/>
            <w:tcBorders>
              <w:top w:val="single" w:sz="4" w:space="0" w:color="000000"/>
              <w:left w:val="single" w:sz="4" w:space="0" w:color="000000"/>
              <w:bottom w:val="single" w:sz="4" w:space="0" w:color="000000"/>
              <w:right w:val="single" w:sz="4" w:space="0" w:color="000000"/>
            </w:tcBorders>
          </w:tcPr>
          <w:p w14:paraId="65CB6424" w14:textId="77777777" w:rsidR="005E5B13" w:rsidRDefault="003E49C3">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46CDA760" w14:textId="77777777" w:rsidR="005E5B13" w:rsidRDefault="003E49C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A9AE6BD" w14:textId="77777777" w:rsidR="005E5B13" w:rsidRDefault="003E49C3">
            <w:pPr>
              <w:pStyle w:val="ProductList-TableBody"/>
            </w:pPr>
            <w:r>
              <w:t>2,062,500</w:t>
            </w:r>
          </w:p>
        </w:tc>
      </w:tr>
      <w:tr w:rsidR="005E5B13" w14:paraId="491F77A3" w14:textId="77777777">
        <w:tc>
          <w:tcPr>
            <w:tcW w:w="4040" w:type="dxa"/>
            <w:tcBorders>
              <w:top w:val="single" w:sz="4" w:space="0" w:color="000000"/>
              <w:left w:val="single" w:sz="4" w:space="0" w:color="000000"/>
              <w:bottom w:val="single" w:sz="4" w:space="0" w:color="000000"/>
              <w:right w:val="single" w:sz="4" w:space="0" w:color="000000"/>
            </w:tcBorders>
          </w:tcPr>
          <w:p w14:paraId="317C35FB" w14:textId="77777777" w:rsidR="005E5B13" w:rsidRDefault="003E49C3">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052FA78B" w14:textId="77777777" w:rsidR="005E5B13" w:rsidRDefault="003E49C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03B2C4E" w14:textId="77777777" w:rsidR="005E5B13" w:rsidRDefault="003E49C3">
            <w:pPr>
              <w:pStyle w:val="ProductList-TableBody"/>
            </w:pPr>
            <w:r>
              <w:t>2,000,000</w:t>
            </w:r>
          </w:p>
        </w:tc>
      </w:tr>
      <w:tr w:rsidR="005E5B13" w14:paraId="1049BF01" w14:textId="77777777">
        <w:tc>
          <w:tcPr>
            <w:tcW w:w="4040" w:type="dxa"/>
            <w:tcBorders>
              <w:top w:val="single" w:sz="4" w:space="0" w:color="000000"/>
              <w:left w:val="single" w:sz="4" w:space="0" w:color="000000"/>
              <w:bottom w:val="single" w:sz="4" w:space="0" w:color="000000"/>
              <w:right w:val="single" w:sz="4" w:space="0" w:color="000000"/>
            </w:tcBorders>
          </w:tcPr>
          <w:p w14:paraId="573D971C" w14:textId="77777777" w:rsidR="005E5B13" w:rsidRDefault="003E49C3">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70DAE06A" w14:textId="77777777" w:rsidR="005E5B13" w:rsidRDefault="003E49C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7E03B25" w14:textId="77777777" w:rsidR="005E5B13" w:rsidRDefault="003E49C3">
            <w:pPr>
              <w:pStyle w:val="ProductList-TableBody"/>
            </w:pPr>
            <w:r>
              <w:t>268,750</w:t>
            </w:r>
          </w:p>
        </w:tc>
      </w:tr>
      <w:tr w:rsidR="005E5B13" w14:paraId="3397888E" w14:textId="77777777">
        <w:tc>
          <w:tcPr>
            <w:tcW w:w="4040" w:type="dxa"/>
            <w:tcBorders>
              <w:top w:val="single" w:sz="4" w:space="0" w:color="000000"/>
              <w:left w:val="single" w:sz="4" w:space="0" w:color="000000"/>
              <w:bottom w:val="single" w:sz="4" w:space="0" w:color="000000"/>
              <w:right w:val="single" w:sz="4" w:space="0" w:color="000000"/>
            </w:tcBorders>
          </w:tcPr>
          <w:p w14:paraId="7831448E" w14:textId="77777777" w:rsidR="005E5B13" w:rsidRDefault="003E49C3">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151FE876" w14:textId="77777777" w:rsidR="005E5B13" w:rsidRDefault="003E49C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425A780" w14:textId="77777777" w:rsidR="005E5B13" w:rsidRDefault="003E49C3">
            <w:pPr>
              <w:pStyle w:val="ProductList-TableBody"/>
            </w:pPr>
            <w:r>
              <w:t>168,750</w:t>
            </w:r>
          </w:p>
        </w:tc>
      </w:tr>
      <w:tr w:rsidR="005E5B13" w14:paraId="3DF55A07" w14:textId="77777777">
        <w:tc>
          <w:tcPr>
            <w:tcW w:w="4040" w:type="dxa"/>
            <w:tcBorders>
              <w:top w:val="single" w:sz="4" w:space="0" w:color="000000"/>
              <w:left w:val="single" w:sz="4" w:space="0" w:color="000000"/>
              <w:bottom w:val="single" w:sz="4" w:space="0" w:color="000000"/>
              <w:right w:val="single" w:sz="4" w:space="0" w:color="000000"/>
            </w:tcBorders>
          </w:tcPr>
          <w:p w14:paraId="575E8C1F" w14:textId="77777777" w:rsidR="005E5B13" w:rsidRDefault="003E49C3">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14:paraId="6132679D" w14:textId="77777777" w:rsidR="005E5B13" w:rsidRDefault="003E49C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5BDD085" w14:textId="77777777" w:rsidR="005E5B13" w:rsidRDefault="003E49C3">
            <w:pPr>
              <w:pStyle w:val="ProductList-TableBody"/>
            </w:pPr>
            <w:r>
              <w:t>30,000,000</w:t>
            </w:r>
          </w:p>
        </w:tc>
      </w:tr>
      <w:tr w:rsidR="005E5B13" w14:paraId="6ACE67A7" w14:textId="77777777">
        <w:tc>
          <w:tcPr>
            <w:tcW w:w="4040" w:type="dxa"/>
            <w:tcBorders>
              <w:top w:val="single" w:sz="4" w:space="0" w:color="000000"/>
              <w:left w:val="single" w:sz="4" w:space="0" w:color="000000"/>
              <w:bottom w:val="single" w:sz="4" w:space="0" w:color="000000"/>
              <w:right w:val="single" w:sz="4" w:space="0" w:color="000000"/>
            </w:tcBorders>
          </w:tcPr>
          <w:p w14:paraId="088BA4F9" w14:textId="77777777" w:rsidR="005E5B13" w:rsidRDefault="003E49C3">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14:paraId="7044A38B" w14:textId="77777777" w:rsidR="005E5B13" w:rsidRDefault="003E49C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4430974" w14:textId="77777777" w:rsidR="005E5B13" w:rsidRDefault="003E49C3">
            <w:pPr>
              <w:pStyle w:val="ProductList-TableBody"/>
            </w:pPr>
            <w:r>
              <w:t>300,000,000</w:t>
            </w:r>
          </w:p>
        </w:tc>
      </w:tr>
      <w:tr w:rsidR="005E5B13" w14:paraId="4D543DE5" w14:textId="77777777">
        <w:tc>
          <w:tcPr>
            <w:tcW w:w="4040" w:type="dxa"/>
            <w:tcBorders>
              <w:top w:val="single" w:sz="4" w:space="0" w:color="000000"/>
              <w:left w:val="single" w:sz="4" w:space="0" w:color="000000"/>
              <w:bottom w:val="single" w:sz="4" w:space="0" w:color="000000"/>
              <w:right w:val="single" w:sz="4" w:space="0" w:color="000000"/>
            </w:tcBorders>
          </w:tcPr>
          <w:p w14:paraId="0B6B5A92" w14:textId="77777777" w:rsidR="005E5B13" w:rsidRDefault="003E49C3">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307E51E8" w14:textId="77777777" w:rsidR="005E5B13" w:rsidRDefault="003E49C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918F3F7" w14:textId="77777777" w:rsidR="005E5B13" w:rsidRDefault="003E49C3">
            <w:pPr>
              <w:pStyle w:val="ProductList-TableBody"/>
            </w:pPr>
            <w:r>
              <w:t>2,062,500</w:t>
            </w:r>
          </w:p>
        </w:tc>
      </w:tr>
      <w:tr w:rsidR="005E5B13" w14:paraId="6BA592D0" w14:textId="77777777">
        <w:tc>
          <w:tcPr>
            <w:tcW w:w="4040" w:type="dxa"/>
            <w:tcBorders>
              <w:top w:val="single" w:sz="4" w:space="0" w:color="000000"/>
              <w:left w:val="single" w:sz="4" w:space="0" w:color="000000"/>
              <w:bottom w:val="single" w:sz="4" w:space="0" w:color="000000"/>
              <w:right w:val="single" w:sz="4" w:space="0" w:color="000000"/>
            </w:tcBorders>
          </w:tcPr>
          <w:p w14:paraId="33D75B13" w14:textId="77777777" w:rsidR="005E5B13" w:rsidRDefault="003E49C3">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67CDBC6B" w14:textId="77777777" w:rsidR="005E5B13" w:rsidRDefault="003E49C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AC250E0" w14:textId="77777777" w:rsidR="005E5B13" w:rsidRDefault="003E49C3">
            <w:pPr>
              <w:pStyle w:val="ProductList-TableBody"/>
            </w:pPr>
            <w:r>
              <w:t>437,500</w:t>
            </w:r>
          </w:p>
        </w:tc>
      </w:tr>
      <w:tr w:rsidR="005E5B13" w14:paraId="579072B9" w14:textId="77777777">
        <w:tc>
          <w:tcPr>
            <w:tcW w:w="4040" w:type="dxa"/>
            <w:tcBorders>
              <w:top w:val="single" w:sz="4" w:space="0" w:color="000000"/>
              <w:left w:val="single" w:sz="4" w:space="0" w:color="000000"/>
              <w:bottom w:val="single" w:sz="4" w:space="0" w:color="000000"/>
              <w:right w:val="single" w:sz="4" w:space="0" w:color="000000"/>
            </w:tcBorders>
          </w:tcPr>
          <w:p w14:paraId="49FE35EA" w14:textId="77777777" w:rsidR="005E5B13" w:rsidRDefault="003E49C3">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386731B1" w14:textId="77777777" w:rsidR="005E5B13" w:rsidRDefault="003E49C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9EA2B6A" w14:textId="77777777" w:rsidR="005E5B13" w:rsidRDefault="003E49C3">
            <w:pPr>
              <w:pStyle w:val="ProductList-TableBody"/>
            </w:pPr>
            <w:r>
              <w:t>2,500,000</w:t>
            </w:r>
          </w:p>
        </w:tc>
      </w:tr>
      <w:tr w:rsidR="005E5B13" w14:paraId="35962C7C" w14:textId="77777777">
        <w:tc>
          <w:tcPr>
            <w:tcW w:w="4040" w:type="dxa"/>
            <w:tcBorders>
              <w:top w:val="single" w:sz="4" w:space="0" w:color="000000"/>
              <w:left w:val="single" w:sz="4" w:space="0" w:color="000000"/>
              <w:bottom w:val="single" w:sz="4" w:space="0" w:color="000000"/>
              <w:right w:val="single" w:sz="4" w:space="0" w:color="000000"/>
            </w:tcBorders>
          </w:tcPr>
          <w:p w14:paraId="5B8E0EA7" w14:textId="77777777" w:rsidR="005E5B13" w:rsidRDefault="003E49C3">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73D508A3" w14:textId="77777777" w:rsidR="005E5B13" w:rsidRDefault="003E49C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EB94B9A" w14:textId="77777777" w:rsidR="005E5B13" w:rsidRDefault="003E49C3">
            <w:pPr>
              <w:pStyle w:val="ProductList-TableBody"/>
            </w:pPr>
            <w:r>
              <w:t>8,750,000</w:t>
            </w:r>
          </w:p>
        </w:tc>
      </w:tr>
      <w:tr w:rsidR="005E5B13" w14:paraId="07106053" w14:textId="77777777">
        <w:tc>
          <w:tcPr>
            <w:tcW w:w="4040" w:type="dxa"/>
            <w:tcBorders>
              <w:top w:val="single" w:sz="4" w:space="0" w:color="000000"/>
              <w:left w:val="single" w:sz="4" w:space="0" w:color="000000"/>
              <w:bottom w:val="single" w:sz="4" w:space="0" w:color="000000"/>
              <w:right w:val="single" w:sz="4" w:space="0" w:color="000000"/>
            </w:tcBorders>
          </w:tcPr>
          <w:p w14:paraId="5D356D35" w14:textId="77777777" w:rsidR="005E5B13" w:rsidRDefault="003E49C3">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65AB7420" w14:textId="77777777" w:rsidR="005E5B13" w:rsidRDefault="003E49C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D92E2B6" w14:textId="77777777" w:rsidR="005E5B13" w:rsidRDefault="003E49C3">
            <w:pPr>
              <w:pStyle w:val="ProductList-TableBody"/>
            </w:pPr>
            <w:r>
              <w:t>12,500,000</w:t>
            </w:r>
          </w:p>
        </w:tc>
      </w:tr>
      <w:tr w:rsidR="005E5B13" w14:paraId="62003FEB" w14:textId="77777777">
        <w:tc>
          <w:tcPr>
            <w:tcW w:w="4040" w:type="dxa"/>
            <w:tcBorders>
              <w:top w:val="single" w:sz="4" w:space="0" w:color="000000"/>
              <w:left w:val="single" w:sz="4" w:space="0" w:color="000000"/>
              <w:bottom w:val="single" w:sz="4" w:space="0" w:color="000000"/>
              <w:right w:val="single" w:sz="4" w:space="0" w:color="000000"/>
            </w:tcBorders>
          </w:tcPr>
          <w:p w14:paraId="1A4BFB8A" w14:textId="77777777" w:rsidR="005E5B13" w:rsidRDefault="003E49C3">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6FFD9720" w14:textId="77777777" w:rsidR="005E5B13" w:rsidRDefault="003E49C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E9B9717" w14:textId="77777777" w:rsidR="005E5B13" w:rsidRDefault="003E49C3">
            <w:pPr>
              <w:pStyle w:val="ProductList-TableBody"/>
            </w:pPr>
            <w:r>
              <w:t>8,250,000</w:t>
            </w:r>
          </w:p>
        </w:tc>
      </w:tr>
    </w:tbl>
    <w:p w14:paraId="3EA1103C" w14:textId="77777777" w:rsidR="005E5B13" w:rsidRDefault="005E5B13">
      <w:pPr>
        <w:pStyle w:val="ProductList-BodyIndented"/>
        <w:ind w:left="720"/>
      </w:pPr>
    </w:p>
    <w:p w14:paraId="43F89CEC" w14:textId="77777777" w:rsidR="005E5B13" w:rsidRDefault="003E49C3">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14:paraId="33A8DC62" w14:textId="77777777" w:rsidR="005E5B13" w:rsidRDefault="005E5B13">
      <w:pPr>
        <w:pStyle w:val="ProductList-BodyIndented"/>
        <w:ind w:left="720"/>
      </w:pPr>
    </w:p>
    <w:p w14:paraId="701B5C7D" w14:textId="77777777" w:rsidR="005E5B13" w:rsidRDefault="003E49C3">
      <w:pPr>
        <w:pStyle w:val="ProductList-SubClauseHeading"/>
        <w:outlineLvl w:val="3"/>
      </w:pPr>
      <w:r>
        <w:t xml:space="preserve">Parallel Data Warehouse </w:t>
      </w:r>
      <w:r>
        <w:t>の利用条件</w:t>
      </w:r>
    </w:p>
    <w:p w14:paraId="64B80CC9" w14:textId="77777777" w:rsidR="005E5B13" w:rsidRDefault="003E49C3">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14:paraId="03CF7216" w14:textId="77777777" w:rsidR="005E5B13" w:rsidRDefault="005E5B13">
      <w:pPr>
        <w:pStyle w:val="ProductList-BodyIndented"/>
      </w:pPr>
    </w:p>
    <w:p w14:paraId="48585B28" w14:textId="77777777" w:rsidR="005E5B13" w:rsidRDefault="003E49C3">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14:paraId="00ADEAF9" w14:textId="77777777" w:rsidR="005E5B13" w:rsidRDefault="005E5B13">
      <w:pPr>
        <w:pStyle w:val="ProductList-BodyIndented"/>
      </w:pPr>
    </w:p>
    <w:p w14:paraId="2B1BF2FA" w14:textId="77777777" w:rsidR="005E5B13" w:rsidRDefault="003E49C3">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311"/>
        <w:gridCol w:w="5245"/>
      </w:tblGrid>
      <w:tr w:rsidR="005E5B13" w14:paraId="69A70A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453437" w14:textId="77777777" w:rsidR="005E5B13" w:rsidRDefault="003E49C3">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F10DB0" w14:textId="77777777" w:rsidR="005E5B13" w:rsidRDefault="003E49C3">
            <w:pPr>
              <w:pStyle w:val="ProductList-TableBody"/>
            </w:pPr>
            <w:r>
              <w:rPr>
                <w:color w:val="FFFFFF"/>
              </w:rPr>
              <w:t>認められるサポート連絡先の数</w:t>
            </w:r>
          </w:p>
        </w:tc>
      </w:tr>
      <w:tr w:rsidR="005E5B13" w14:paraId="2062B455" w14:textId="77777777">
        <w:tc>
          <w:tcPr>
            <w:tcW w:w="6120" w:type="dxa"/>
            <w:tcBorders>
              <w:top w:val="single" w:sz="4" w:space="0" w:color="000000"/>
              <w:left w:val="single" w:sz="4" w:space="0" w:color="000000"/>
              <w:bottom w:val="single" w:sz="4" w:space="0" w:color="000000"/>
              <w:right w:val="single" w:sz="4" w:space="0" w:color="000000"/>
            </w:tcBorders>
          </w:tcPr>
          <w:p w14:paraId="483A85E5" w14:textId="77777777" w:rsidR="005E5B13" w:rsidRDefault="003E49C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82F79DC" w14:textId="77777777" w:rsidR="005E5B13" w:rsidRDefault="003E49C3">
            <w:pPr>
              <w:pStyle w:val="ProductList-TableBody"/>
            </w:pPr>
            <w:r>
              <w:t>4</w:t>
            </w:r>
          </w:p>
        </w:tc>
      </w:tr>
      <w:tr w:rsidR="005E5B13" w14:paraId="6EC76387" w14:textId="77777777">
        <w:tc>
          <w:tcPr>
            <w:tcW w:w="6120" w:type="dxa"/>
            <w:tcBorders>
              <w:top w:val="single" w:sz="4" w:space="0" w:color="000000"/>
              <w:left w:val="single" w:sz="4" w:space="0" w:color="000000"/>
              <w:bottom w:val="single" w:sz="4" w:space="0" w:color="000000"/>
              <w:right w:val="single" w:sz="4" w:space="0" w:color="000000"/>
            </w:tcBorders>
          </w:tcPr>
          <w:p w14:paraId="05ACD854" w14:textId="77777777" w:rsidR="005E5B13" w:rsidRDefault="003E49C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2F3D1E0" w14:textId="77777777" w:rsidR="005E5B13" w:rsidRDefault="003E49C3">
            <w:pPr>
              <w:pStyle w:val="ProductList-TableBody"/>
            </w:pPr>
            <w:r>
              <w:t>5</w:t>
            </w:r>
          </w:p>
        </w:tc>
      </w:tr>
      <w:tr w:rsidR="005E5B13" w14:paraId="78581B3C" w14:textId="77777777">
        <w:tc>
          <w:tcPr>
            <w:tcW w:w="6120" w:type="dxa"/>
            <w:tcBorders>
              <w:top w:val="single" w:sz="4" w:space="0" w:color="000000"/>
              <w:left w:val="single" w:sz="4" w:space="0" w:color="000000"/>
              <w:bottom w:val="single" w:sz="4" w:space="0" w:color="000000"/>
              <w:right w:val="single" w:sz="4" w:space="0" w:color="000000"/>
            </w:tcBorders>
          </w:tcPr>
          <w:p w14:paraId="7242141F" w14:textId="77777777" w:rsidR="005E5B13" w:rsidRDefault="003E49C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C0AE09F" w14:textId="77777777" w:rsidR="005E5B13" w:rsidRDefault="003E49C3">
            <w:pPr>
              <w:pStyle w:val="ProductList-TableBody"/>
            </w:pPr>
            <w:r>
              <w:t>6</w:t>
            </w:r>
          </w:p>
        </w:tc>
      </w:tr>
      <w:tr w:rsidR="005E5B13" w14:paraId="2EFE1E46" w14:textId="77777777">
        <w:tc>
          <w:tcPr>
            <w:tcW w:w="6120" w:type="dxa"/>
            <w:tcBorders>
              <w:top w:val="single" w:sz="4" w:space="0" w:color="000000"/>
              <w:left w:val="single" w:sz="4" w:space="0" w:color="000000"/>
              <w:bottom w:val="single" w:sz="4" w:space="0" w:color="000000"/>
              <w:right w:val="single" w:sz="4" w:space="0" w:color="000000"/>
            </w:tcBorders>
          </w:tcPr>
          <w:p w14:paraId="6719C727" w14:textId="77777777" w:rsidR="005E5B13" w:rsidRDefault="003E49C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2FA14D5" w14:textId="77777777" w:rsidR="005E5B13" w:rsidRDefault="003E49C3">
            <w:pPr>
              <w:pStyle w:val="ProductList-TableBody"/>
            </w:pPr>
            <w:r>
              <w:t>7</w:t>
            </w:r>
          </w:p>
        </w:tc>
      </w:tr>
      <w:tr w:rsidR="005E5B13" w14:paraId="104332AD" w14:textId="77777777">
        <w:tc>
          <w:tcPr>
            <w:tcW w:w="6120" w:type="dxa"/>
            <w:tcBorders>
              <w:top w:val="single" w:sz="4" w:space="0" w:color="000000"/>
              <w:left w:val="single" w:sz="4" w:space="0" w:color="000000"/>
              <w:bottom w:val="single" w:sz="4" w:space="0" w:color="000000"/>
              <w:right w:val="single" w:sz="4" w:space="0" w:color="000000"/>
            </w:tcBorders>
          </w:tcPr>
          <w:p w14:paraId="65DC36AC" w14:textId="77777777" w:rsidR="005E5B13" w:rsidRDefault="003E49C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C2A5D1E" w14:textId="77777777" w:rsidR="005E5B13" w:rsidRDefault="003E49C3">
            <w:pPr>
              <w:pStyle w:val="ProductList-TableBody"/>
            </w:pPr>
            <w:r>
              <w:t>8</w:t>
            </w:r>
          </w:p>
        </w:tc>
      </w:tr>
    </w:tbl>
    <w:p w14:paraId="7CFBC41A" w14:textId="77777777" w:rsidR="005E5B13" w:rsidRDefault="005E5B13">
      <w:pPr>
        <w:pStyle w:val="ProductList-BodyIndented"/>
      </w:pPr>
    </w:p>
    <w:p w14:paraId="619F0E8E" w14:textId="77777777" w:rsidR="005E5B13" w:rsidRDefault="003E49C3">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14:paraId="2DFE5A31" w14:textId="77777777" w:rsidR="005E5B13" w:rsidRDefault="003E49C3">
      <w:pPr>
        <w:pStyle w:val="ProductList-BodyIndented"/>
      </w:pPr>
      <w:r>
        <w:t>注</w:t>
      </w:r>
      <w:r>
        <w:t xml:space="preserve">: </w:t>
      </w:r>
      <w:r>
        <w:t>現時点で</w:t>
      </w:r>
      <w:r>
        <w:t xml:space="preserve"> PDW </w:t>
      </w:r>
      <w:r>
        <w:t>のライセンスを取得しているお客様は、</w:t>
      </w:r>
      <w:hyperlink r:id="rId156">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14:paraId="11D6E644" w14:textId="77777777" w:rsidR="005E5B13" w:rsidRDefault="005E5B13">
      <w:pPr>
        <w:pStyle w:val="ProductList-BodyIndented"/>
      </w:pPr>
    </w:p>
    <w:p w14:paraId="7C4C77B8" w14:textId="77777777" w:rsidR="005E5B13" w:rsidRDefault="003E49C3">
      <w:pPr>
        <w:pStyle w:val="ProductList-ClauseHeading"/>
        <w:outlineLvl w:val="2"/>
      </w:pPr>
      <w:bookmarkStart w:id="372" w:name="_Sec587"/>
      <w:r>
        <w:t>利用可能なステップアップ</w:t>
      </w:r>
      <w:r>
        <w:t xml:space="preserve"> </w:t>
      </w:r>
      <w:r>
        <w:t>ライセンス</w:t>
      </w:r>
      <w:bookmarkEnd w:id="372"/>
    </w:p>
    <w:p w14:paraId="1C99D6D1" w14:textId="77777777" w:rsidR="005E5B13" w:rsidRDefault="003E49C3">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57">
        <w:r>
          <w:rPr>
            <w:color w:val="00467F"/>
            <w:u w:val="single"/>
          </w:rPr>
          <w:t>http://www.microsoft.com/ja-jp/licensing</w:t>
        </w:r>
      </w:hyperlink>
    </w:p>
    <w:tbl>
      <w:tblPr>
        <w:tblStyle w:val="PURTable"/>
        <w:tblW w:w="0" w:type="dxa"/>
        <w:tblLook w:val="04A0" w:firstRow="1" w:lastRow="0" w:firstColumn="1" w:lastColumn="0" w:noHBand="0" w:noVBand="1"/>
      </w:tblPr>
      <w:tblGrid>
        <w:gridCol w:w="5405"/>
        <w:gridCol w:w="5511"/>
      </w:tblGrid>
      <w:tr w:rsidR="005E5B13" w14:paraId="73EC498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4D2C4E6" w14:textId="77777777" w:rsidR="005E5B13" w:rsidRDefault="003E49C3">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D89581" w14:textId="77777777" w:rsidR="005E5B13" w:rsidRDefault="003E49C3">
            <w:pPr>
              <w:pStyle w:val="ProductList-TableBody"/>
            </w:pPr>
            <w:r>
              <w:rPr>
                <w:color w:val="FFFFFF"/>
              </w:rPr>
              <w:t>ステップアップ後</w:t>
            </w:r>
          </w:p>
        </w:tc>
      </w:tr>
      <w:tr w:rsidR="005E5B13" w14:paraId="4AF9B97D" w14:textId="77777777">
        <w:tc>
          <w:tcPr>
            <w:tcW w:w="6000" w:type="dxa"/>
            <w:tcBorders>
              <w:top w:val="single" w:sz="4" w:space="0" w:color="000000"/>
              <w:left w:val="single" w:sz="4" w:space="0" w:color="000000"/>
              <w:bottom w:val="single" w:sz="4" w:space="0" w:color="000000"/>
              <w:right w:val="single" w:sz="4" w:space="0" w:color="000000"/>
            </w:tcBorders>
          </w:tcPr>
          <w:p w14:paraId="4ACEC8AB" w14:textId="77777777" w:rsidR="005E5B13" w:rsidRDefault="003E49C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F51A2A" w14:textId="77777777" w:rsidR="005E5B13" w:rsidRDefault="003E49C3">
            <w:pPr>
              <w:pStyle w:val="ProductList-TableBody"/>
            </w:pPr>
            <w:r>
              <w:t>BizTalk Server Standard</w:t>
            </w:r>
            <w:r>
              <w:fldChar w:fldCharType="begin"/>
            </w:r>
            <w:r>
              <w:instrText xml:space="preserve"> XE "BizTalk Server Standard" </w:instrText>
            </w:r>
            <w:r>
              <w:fldChar w:fldCharType="end"/>
            </w:r>
          </w:p>
        </w:tc>
      </w:tr>
      <w:tr w:rsidR="005E5B13" w14:paraId="471457F0" w14:textId="77777777">
        <w:tc>
          <w:tcPr>
            <w:tcW w:w="6000" w:type="dxa"/>
            <w:tcBorders>
              <w:top w:val="single" w:sz="4" w:space="0" w:color="000000"/>
              <w:left w:val="single" w:sz="4" w:space="0" w:color="000000"/>
              <w:bottom w:val="single" w:sz="4" w:space="0" w:color="000000"/>
              <w:right w:val="single" w:sz="4" w:space="0" w:color="000000"/>
            </w:tcBorders>
          </w:tcPr>
          <w:p w14:paraId="694DD08A" w14:textId="77777777" w:rsidR="005E5B13" w:rsidRDefault="003E49C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946400E" w14:textId="77777777" w:rsidR="005E5B13" w:rsidRDefault="003E49C3">
            <w:pPr>
              <w:pStyle w:val="ProductList-TableBody"/>
            </w:pPr>
            <w:r>
              <w:t>BizTalk Server Enterprise</w:t>
            </w:r>
            <w:r>
              <w:fldChar w:fldCharType="begin"/>
            </w:r>
            <w:r>
              <w:instrText xml:space="preserve"> XE "BizTalk Server Enterprise" </w:instrText>
            </w:r>
            <w:r>
              <w:fldChar w:fldCharType="end"/>
            </w:r>
          </w:p>
        </w:tc>
      </w:tr>
      <w:tr w:rsidR="005E5B13" w14:paraId="73F52678" w14:textId="77777777">
        <w:tc>
          <w:tcPr>
            <w:tcW w:w="6000" w:type="dxa"/>
            <w:tcBorders>
              <w:top w:val="single" w:sz="4" w:space="0" w:color="000000"/>
              <w:left w:val="single" w:sz="4" w:space="0" w:color="000000"/>
              <w:bottom w:val="single" w:sz="4" w:space="0" w:color="000000"/>
              <w:right w:val="single" w:sz="4" w:space="0" w:color="000000"/>
            </w:tcBorders>
          </w:tcPr>
          <w:p w14:paraId="727E7FE1" w14:textId="77777777" w:rsidR="005E5B13" w:rsidRDefault="003E49C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FCD7F1" w14:textId="77777777" w:rsidR="005E5B13" w:rsidRDefault="003E49C3">
            <w:pPr>
              <w:pStyle w:val="ProductList-TableBody"/>
            </w:pPr>
            <w:r>
              <w:t>BizTalk Server Enterprise</w:t>
            </w:r>
          </w:p>
        </w:tc>
      </w:tr>
      <w:tr w:rsidR="005E5B13" w14:paraId="4AEDF7A8" w14:textId="77777777">
        <w:tc>
          <w:tcPr>
            <w:tcW w:w="6000" w:type="dxa"/>
            <w:tcBorders>
              <w:top w:val="single" w:sz="4" w:space="0" w:color="000000"/>
              <w:left w:val="single" w:sz="4" w:space="0" w:color="000000"/>
              <w:bottom w:val="single" w:sz="4" w:space="0" w:color="000000"/>
              <w:right w:val="single" w:sz="4" w:space="0" w:color="000000"/>
            </w:tcBorders>
          </w:tcPr>
          <w:p w14:paraId="1ED1B56B" w14:textId="77777777" w:rsidR="005E5B13" w:rsidRDefault="003E49C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E298C08" w14:textId="77777777" w:rsidR="005E5B13" w:rsidRDefault="003E49C3">
            <w:pPr>
              <w:pStyle w:val="ProductList-TableBody"/>
            </w:pPr>
            <w:r>
              <w:t>Enterprise CAL</w:t>
            </w:r>
            <w:r>
              <w:fldChar w:fldCharType="begin"/>
            </w:r>
            <w:r>
              <w:instrText xml:space="preserve"> XE "Enterprise CAL" </w:instrText>
            </w:r>
            <w:r>
              <w:fldChar w:fldCharType="end"/>
            </w:r>
            <w:r>
              <w:t xml:space="preserve"> Suite</w:t>
            </w:r>
          </w:p>
        </w:tc>
      </w:tr>
      <w:tr w:rsidR="005E5B13" w14:paraId="60F42B76" w14:textId="77777777">
        <w:tc>
          <w:tcPr>
            <w:tcW w:w="6000" w:type="dxa"/>
            <w:tcBorders>
              <w:top w:val="single" w:sz="4" w:space="0" w:color="000000"/>
              <w:left w:val="single" w:sz="4" w:space="0" w:color="000000"/>
              <w:bottom w:val="single" w:sz="4" w:space="0" w:color="000000"/>
              <w:right w:val="single" w:sz="4" w:space="0" w:color="000000"/>
            </w:tcBorders>
          </w:tcPr>
          <w:p w14:paraId="2642BF79" w14:textId="77777777" w:rsidR="005E5B13" w:rsidRDefault="003E49C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B85DD2" w14:textId="77777777" w:rsidR="005E5B13" w:rsidRDefault="003E49C3">
            <w:pPr>
              <w:pStyle w:val="ProductList-TableBody"/>
            </w:pPr>
            <w:r>
              <w:t>Core Infrastructure Server Suite Datacenter</w:t>
            </w:r>
            <w:r>
              <w:fldChar w:fldCharType="begin"/>
            </w:r>
            <w:r>
              <w:instrText xml:space="preserve"> XE "Core Infrastructure Server Suite Datacenter" </w:instrText>
            </w:r>
            <w:r>
              <w:fldChar w:fldCharType="end"/>
            </w:r>
          </w:p>
        </w:tc>
      </w:tr>
      <w:tr w:rsidR="005E5B13" w14:paraId="2752D773" w14:textId="77777777">
        <w:tc>
          <w:tcPr>
            <w:tcW w:w="6000" w:type="dxa"/>
            <w:tcBorders>
              <w:top w:val="single" w:sz="4" w:space="0" w:color="000000"/>
              <w:left w:val="single" w:sz="4" w:space="0" w:color="000000"/>
              <w:bottom w:val="single" w:sz="4" w:space="0" w:color="000000"/>
              <w:right w:val="single" w:sz="4" w:space="0" w:color="000000"/>
            </w:tcBorders>
          </w:tcPr>
          <w:p w14:paraId="12343678" w14:textId="77777777" w:rsidR="005E5B13" w:rsidRDefault="003E49C3">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781A62F2" w14:textId="77777777" w:rsidR="005E5B13" w:rsidRDefault="003E49C3">
            <w:pPr>
              <w:pStyle w:val="ProductList-TableBody"/>
            </w:pPr>
            <w:r>
              <w:t>Desktop Education w/ Enterprise CAL Suite</w:t>
            </w:r>
          </w:p>
        </w:tc>
      </w:tr>
      <w:tr w:rsidR="005E5B13" w14:paraId="0A11F3ED" w14:textId="77777777">
        <w:tc>
          <w:tcPr>
            <w:tcW w:w="6000" w:type="dxa"/>
            <w:tcBorders>
              <w:top w:val="single" w:sz="4" w:space="0" w:color="000000"/>
              <w:left w:val="single" w:sz="4" w:space="0" w:color="000000"/>
              <w:bottom w:val="single" w:sz="4" w:space="0" w:color="000000"/>
              <w:right w:val="single" w:sz="4" w:space="0" w:color="000000"/>
            </w:tcBorders>
          </w:tcPr>
          <w:p w14:paraId="3020223B" w14:textId="77777777" w:rsidR="005E5B13" w:rsidRDefault="003E49C3">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5BCE07E6" w14:textId="77777777" w:rsidR="005E5B13" w:rsidRDefault="003E49C3">
            <w:pPr>
              <w:pStyle w:val="ProductList-TableBody"/>
            </w:pPr>
            <w:r>
              <w:t>Desktop School w/ Enterprise CAL Suite</w:t>
            </w:r>
          </w:p>
        </w:tc>
      </w:tr>
      <w:tr w:rsidR="005E5B13" w14:paraId="6B8ED150" w14:textId="77777777">
        <w:tc>
          <w:tcPr>
            <w:tcW w:w="6000" w:type="dxa"/>
            <w:tcBorders>
              <w:top w:val="single" w:sz="4" w:space="0" w:color="000000"/>
              <w:left w:val="single" w:sz="4" w:space="0" w:color="000000"/>
              <w:bottom w:val="single" w:sz="4" w:space="0" w:color="000000"/>
              <w:right w:val="single" w:sz="4" w:space="0" w:color="000000"/>
            </w:tcBorders>
          </w:tcPr>
          <w:p w14:paraId="6DC777C1" w14:textId="77777777" w:rsidR="005E5B13" w:rsidRDefault="003E49C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4A0AD8" w14:textId="77777777" w:rsidR="005E5B13" w:rsidRDefault="003E49C3">
            <w:pPr>
              <w:pStyle w:val="ProductList-TableBody"/>
            </w:pPr>
            <w:r>
              <w:t>Exchange Server Enterprise</w:t>
            </w:r>
            <w:r>
              <w:fldChar w:fldCharType="begin"/>
            </w:r>
            <w:r>
              <w:instrText xml:space="preserve"> XE "Exchange Server Enterprise" </w:instrText>
            </w:r>
            <w:r>
              <w:fldChar w:fldCharType="end"/>
            </w:r>
          </w:p>
        </w:tc>
      </w:tr>
      <w:tr w:rsidR="005E5B13" w14:paraId="21E25E8E" w14:textId="77777777">
        <w:tc>
          <w:tcPr>
            <w:tcW w:w="6000" w:type="dxa"/>
            <w:tcBorders>
              <w:top w:val="single" w:sz="4" w:space="0" w:color="000000"/>
              <w:left w:val="single" w:sz="4" w:space="0" w:color="000000"/>
              <w:bottom w:val="single" w:sz="4" w:space="0" w:color="000000"/>
              <w:right w:val="single" w:sz="4" w:space="0" w:color="000000"/>
            </w:tcBorders>
          </w:tcPr>
          <w:p w14:paraId="6100E9E3" w14:textId="77777777" w:rsidR="005E5B13" w:rsidRDefault="003E49C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19A52B" w14:textId="77777777" w:rsidR="005E5B13" w:rsidRDefault="003E49C3">
            <w:pPr>
              <w:pStyle w:val="ProductList-TableBody"/>
            </w:pPr>
            <w:r>
              <w:t>Forefront TMG Enterprise</w:t>
            </w:r>
            <w:r>
              <w:fldChar w:fldCharType="begin"/>
            </w:r>
            <w:r>
              <w:instrText xml:space="preserve"> XE "Forefront TMG Enterprise" </w:instrText>
            </w:r>
            <w:r>
              <w:fldChar w:fldCharType="end"/>
            </w:r>
          </w:p>
        </w:tc>
      </w:tr>
      <w:tr w:rsidR="005E5B13" w14:paraId="5545F9F2" w14:textId="77777777">
        <w:tc>
          <w:tcPr>
            <w:tcW w:w="6000" w:type="dxa"/>
            <w:tcBorders>
              <w:top w:val="single" w:sz="4" w:space="0" w:color="000000"/>
              <w:left w:val="single" w:sz="4" w:space="0" w:color="000000"/>
              <w:bottom w:val="single" w:sz="4" w:space="0" w:color="000000"/>
              <w:right w:val="single" w:sz="4" w:space="0" w:color="000000"/>
            </w:tcBorders>
          </w:tcPr>
          <w:p w14:paraId="045231D9" w14:textId="77777777" w:rsidR="005E5B13" w:rsidRDefault="003E49C3">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4F1784" w14:textId="77777777" w:rsidR="005E5B13" w:rsidRDefault="003E49C3">
            <w:pPr>
              <w:pStyle w:val="ProductList-TableBody"/>
            </w:pPr>
            <w:r>
              <w:t>Microsoft Dynamics 365 Sales On-premises CAL</w:t>
            </w:r>
            <w:r>
              <w:fldChar w:fldCharType="begin"/>
            </w:r>
            <w:r>
              <w:instrText xml:space="preserve"> XE "Microsoft Dynamics 365 Sales On-premises CAL" </w:instrText>
            </w:r>
            <w:r>
              <w:fldChar w:fldCharType="end"/>
            </w:r>
          </w:p>
        </w:tc>
      </w:tr>
      <w:tr w:rsidR="005E5B13" w14:paraId="1006DBF0" w14:textId="77777777">
        <w:tc>
          <w:tcPr>
            <w:tcW w:w="6000" w:type="dxa"/>
            <w:tcBorders>
              <w:top w:val="single" w:sz="4" w:space="0" w:color="000000"/>
              <w:left w:val="single" w:sz="4" w:space="0" w:color="000000"/>
              <w:bottom w:val="single" w:sz="4" w:space="0" w:color="000000"/>
              <w:right w:val="single" w:sz="4" w:space="0" w:color="000000"/>
            </w:tcBorders>
          </w:tcPr>
          <w:p w14:paraId="78928E54" w14:textId="77777777" w:rsidR="005E5B13" w:rsidRDefault="003E49C3">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96B2F6B" w14:textId="77777777" w:rsidR="005E5B13" w:rsidRDefault="003E49C3">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5E5B13" w14:paraId="34BC727B" w14:textId="77777777">
        <w:tc>
          <w:tcPr>
            <w:tcW w:w="6000" w:type="dxa"/>
            <w:tcBorders>
              <w:top w:val="single" w:sz="4" w:space="0" w:color="000000"/>
              <w:left w:val="single" w:sz="4" w:space="0" w:color="000000"/>
              <w:bottom w:val="single" w:sz="4" w:space="0" w:color="000000"/>
              <w:right w:val="single" w:sz="4" w:space="0" w:color="000000"/>
            </w:tcBorders>
          </w:tcPr>
          <w:p w14:paraId="72304546" w14:textId="77777777" w:rsidR="005E5B13" w:rsidRDefault="003E49C3">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0DE8C62" w14:textId="77777777" w:rsidR="005E5B13" w:rsidRDefault="003E49C3">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5E5B13" w14:paraId="331D0217" w14:textId="77777777">
        <w:tc>
          <w:tcPr>
            <w:tcW w:w="6000" w:type="dxa"/>
            <w:tcBorders>
              <w:top w:val="single" w:sz="4" w:space="0" w:color="000000"/>
              <w:left w:val="single" w:sz="4" w:space="0" w:color="000000"/>
              <w:bottom w:val="single" w:sz="4" w:space="0" w:color="000000"/>
              <w:right w:val="single" w:sz="4" w:space="0" w:color="000000"/>
            </w:tcBorders>
          </w:tcPr>
          <w:p w14:paraId="3C809B38" w14:textId="77777777" w:rsidR="005E5B13" w:rsidRDefault="003E49C3">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CCF9893" w14:textId="77777777" w:rsidR="005E5B13" w:rsidRDefault="003E49C3">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5E5B13" w14:paraId="4C745B28" w14:textId="77777777">
        <w:tc>
          <w:tcPr>
            <w:tcW w:w="6000" w:type="dxa"/>
            <w:tcBorders>
              <w:top w:val="single" w:sz="4" w:space="0" w:color="000000"/>
              <w:left w:val="single" w:sz="4" w:space="0" w:color="000000"/>
              <w:bottom w:val="single" w:sz="4" w:space="0" w:color="000000"/>
              <w:right w:val="single" w:sz="4" w:space="0" w:color="000000"/>
            </w:tcBorders>
          </w:tcPr>
          <w:p w14:paraId="7AE5F927" w14:textId="77777777" w:rsidR="005E5B13" w:rsidRDefault="003E49C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945456" w14:textId="77777777" w:rsidR="005E5B13" w:rsidRDefault="003E49C3">
            <w:pPr>
              <w:pStyle w:val="ProductList-TableBody"/>
            </w:pPr>
            <w:r>
              <w:t>Office Professional Plus</w:t>
            </w:r>
            <w:r>
              <w:fldChar w:fldCharType="begin"/>
            </w:r>
            <w:r>
              <w:instrText xml:space="preserve"> XE "Office Professional Plus" </w:instrText>
            </w:r>
            <w:r>
              <w:fldChar w:fldCharType="end"/>
            </w:r>
          </w:p>
        </w:tc>
      </w:tr>
      <w:tr w:rsidR="005E5B13" w14:paraId="4356EF93" w14:textId="77777777">
        <w:tc>
          <w:tcPr>
            <w:tcW w:w="6000" w:type="dxa"/>
            <w:tcBorders>
              <w:top w:val="single" w:sz="4" w:space="0" w:color="000000"/>
              <w:left w:val="single" w:sz="4" w:space="0" w:color="000000"/>
              <w:bottom w:val="single" w:sz="4" w:space="0" w:color="000000"/>
              <w:right w:val="single" w:sz="4" w:space="0" w:color="000000"/>
            </w:tcBorders>
          </w:tcPr>
          <w:p w14:paraId="26D9E74C" w14:textId="77777777" w:rsidR="005E5B13" w:rsidRDefault="003E49C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08B1951" w14:textId="77777777" w:rsidR="005E5B13" w:rsidRDefault="003E49C3">
            <w:pPr>
              <w:pStyle w:val="ProductList-TableBody"/>
            </w:pPr>
            <w:r>
              <w:t>Enterprise Desktop</w:t>
            </w:r>
          </w:p>
        </w:tc>
      </w:tr>
      <w:tr w:rsidR="005E5B13" w14:paraId="742CA932" w14:textId="77777777">
        <w:tc>
          <w:tcPr>
            <w:tcW w:w="6000" w:type="dxa"/>
            <w:tcBorders>
              <w:top w:val="single" w:sz="4" w:space="0" w:color="000000"/>
              <w:left w:val="single" w:sz="4" w:space="0" w:color="000000"/>
              <w:bottom w:val="single" w:sz="4" w:space="0" w:color="000000"/>
              <w:right w:val="single" w:sz="4" w:space="0" w:color="000000"/>
            </w:tcBorders>
          </w:tcPr>
          <w:p w14:paraId="7931A840" w14:textId="77777777" w:rsidR="005E5B13" w:rsidRDefault="003E49C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1094E4" w14:textId="77777777" w:rsidR="005E5B13" w:rsidRDefault="003E49C3">
            <w:pPr>
              <w:pStyle w:val="ProductList-TableBody"/>
            </w:pPr>
            <w:r>
              <w:t>Project Professional</w:t>
            </w:r>
            <w:r>
              <w:fldChar w:fldCharType="begin"/>
            </w:r>
            <w:r>
              <w:instrText xml:space="preserve"> XE "Project Professional" </w:instrText>
            </w:r>
            <w:r>
              <w:fldChar w:fldCharType="end"/>
            </w:r>
          </w:p>
        </w:tc>
      </w:tr>
      <w:tr w:rsidR="005E5B13" w14:paraId="194AD5F1" w14:textId="77777777">
        <w:tc>
          <w:tcPr>
            <w:tcW w:w="6000" w:type="dxa"/>
            <w:tcBorders>
              <w:top w:val="single" w:sz="4" w:space="0" w:color="000000"/>
              <w:left w:val="single" w:sz="4" w:space="0" w:color="000000"/>
              <w:bottom w:val="single" w:sz="4" w:space="0" w:color="000000"/>
              <w:right w:val="single" w:sz="4" w:space="0" w:color="000000"/>
            </w:tcBorders>
          </w:tcPr>
          <w:p w14:paraId="7063D01C" w14:textId="77777777" w:rsidR="005E5B13" w:rsidRDefault="003E49C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033AB99" w14:textId="77777777" w:rsidR="005E5B13" w:rsidRDefault="003E49C3">
            <w:pPr>
              <w:pStyle w:val="ProductList-TableBody"/>
            </w:pPr>
            <w:r>
              <w:t>SQL Server Enterprise Core</w:t>
            </w:r>
          </w:p>
        </w:tc>
      </w:tr>
      <w:tr w:rsidR="005E5B13" w14:paraId="7E172F19" w14:textId="77777777">
        <w:tc>
          <w:tcPr>
            <w:tcW w:w="6000" w:type="dxa"/>
            <w:tcBorders>
              <w:top w:val="single" w:sz="4" w:space="0" w:color="000000"/>
              <w:left w:val="single" w:sz="4" w:space="0" w:color="000000"/>
              <w:bottom w:val="single" w:sz="4" w:space="0" w:color="000000"/>
              <w:right w:val="single" w:sz="4" w:space="0" w:color="000000"/>
            </w:tcBorders>
          </w:tcPr>
          <w:p w14:paraId="66FE2B5B" w14:textId="77777777" w:rsidR="005E5B13" w:rsidRDefault="003E49C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D233BA" w14:textId="77777777" w:rsidR="005E5B13" w:rsidRDefault="003E49C3">
            <w:pPr>
              <w:pStyle w:val="ProductList-TableBody"/>
            </w:pPr>
            <w:r>
              <w:t>SQL Server Business Intelligence</w:t>
            </w:r>
            <w:r>
              <w:fldChar w:fldCharType="begin"/>
            </w:r>
            <w:r>
              <w:instrText xml:space="preserve"> XE "SQL Server Business Intelligence" </w:instrText>
            </w:r>
            <w:r>
              <w:fldChar w:fldCharType="end"/>
            </w:r>
          </w:p>
        </w:tc>
      </w:tr>
      <w:tr w:rsidR="005E5B13" w14:paraId="7FA506AE" w14:textId="77777777">
        <w:tc>
          <w:tcPr>
            <w:tcW w:w="6000" w:type="dxa"/>
            <w:tcBorders>
              <w:top w:val="single" w:sz="4" w:space="0" w:color="000000"/>
              <w:left w:val="single" w:sz="4" w:space="0" w:color="000000"/>
              <w:bottom w:val="single" w:sz="4" w:space="0" w:color="000000"/>
              <w:right w:val="single" w:sz="4" w:space="0" w:color="000000"/>
            </w:tcBorders>
          </w:tcPr>
          <w:p w14:paraId="5A76CBB0" w14:textId="77777777" w:rsidR="005E5B13" w:rsidRDefault="003E49C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7117A6" w14:textId="77777777" w:rsidR="005E5B13" w:rsidRDefault="003E49C3">
            <w:pPr>
              <w:pStyle w:val="ProductList-TableBody"/>
            </w:pPr>
            <w:r>
              <w:t>System Center Datacenter</w:t>
            </w:r>
            <w:r>
              <w:fldChar w:fldCharType="begin"/>
            </w:r>
            <w:r>
              <w:instrText xml:space="preserve"> XE "System Center Datacenter" </w:instrText>
            </w:r>
            <w:r>
              <w:fldChar w:fldCharType="end"/>
            </w:r>
          </w:p>
        </w:tc>
      </w:tr>
      <w:tr w:rsidR="005E5B13" w14:paraId="79E4F622" w14:textId="77777777">
        <w:tc>
          <w:tcPr>
            <w:tcW w:w="6000" w:type="dxa"/>
            <w:tcBorders>
              <w:top w:val="single" w:sz="4" w:space="0" w:color="000000"/>
              <w:left w:val="single" w:sz="4" w:space="0" w:color="000000"/>
              <w:bottom w:val="single" w:sz="4" w:space="0" w:color="000000"/>
              <w:right w:val="single" w:sz="4" w:space="0" w:color="000000"/>
            </w:tcBorders>
          </w:tcPr>
          <w:p w14:paraId="78FE3712" w14:textId="77777777" w:rsidR="005E5B13" w:rsidRDefault="003E49C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93A31A" w14:textId="77777777" w:rsidR="005E5B13" w:rsidRDefault="003E49C3">
            <w:pPr>
              <w:pStyle w:val="ProductList-TableBody"/>
            </w:pPr>
            <w:r>
              <w:t>Visio Professional</w:t>
            </w:r>
            <w:r>
              <w:fldChar w:fldCharType="begin"/>
            </w:r>
            <w:r>
              <w:instrText xml:space="preserve"> XE "Visio Professional" </w:instrText>
            </w:r>
            <w:r>
              <w:fldChar w:fldCharType="end"/>
            </w:r>
          </w:p>
        </w:tc>
      </w:tr>
      <w:tr w:rsidR="005E5B13" w14:paraId="7BA1729E" w14:textId="77777777">
        <w:tc>
          <w:tcPr>
            <w:tcW w:w="6000" w:type="dxa"/>
            <w:tcBorders>
              <w:top w:val="single" w:sz="4" w:space="0" w:color="000000"/>
              <w:left w:val="single" w:sz="4" w:space="0" w:color="000000"/>
              <w:bottom w:val="single" w:sz="4" w:space="0" w:color="000000"/>
              <w:right w:val="single" w:sz="4" w:space="0" w:color="000000"/>
            </w:tcBorders>
          </w:tcPr>
          <w:p w14:paraId="5FC36073" w14:textId="77777777" w:rsidR="005E5B13" w:rsidRDefault="003E49C3">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57FD68" w14:textId="77777777" w:rsidR="005E5B13" w:rsidRDefault="003E49C3">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5E5B13" w14:paraId="4510C503" w14:textId="77777777">
        <w:tc>
          <w:tcPr>
            <w:tcW w:w="6000" w:type="dxa"/>
            <w:tcBorders>
              <w:top w:val="single" w:sz="4" w:space="0" w:color="000000"/>
              <w:left w:val="single" w:sz="4" w:space="0" w:color="000000"/>
              <w:bottom w:val="single" w:sz="4" w:space="0" w:color="000000"/>
              <w:right w:val="single" w:sz="4" w:space="0" w:color="000000"/>
            </w:tcBorders>
          </w:tcPr>
          <w:p w14:paraId="7BB7108E" w14:textId="77777777" w:rsidR="005E5B13" w:rsidRDefault="003E49C3">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030CD9" w14:textId="77777777" w:rsidR="005E5B13" w:rsidRDefault="003E49C3">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5E5B13" w14:paraId="743E7CF0" w14:textId="77777777">
        <w:tc>
          <w:tcPr>
            <w:tcW w:w="6000" w:type="dxa"/>
            <w:tcBorders>
              <w:top w:val="single" w:sz="4" w:space="0" w:color="000000"/>
              <w:left w:val="single" w:sz="4" w:space="0" w:color="000000"/>
              <w:bottom w:val="single" w:sz="4" w:space="0" w:color="000000"/>
              <w:right w:val="single" w:sz="4" w:space="0" w:color="000000"/>
            </w:tcBorders>
          </w:tcPr>
          <w:p w14:paraId="2F62D850" w14:textId="77777777" w:rsidR="005E5B13" w:rsidRDefault="003E49C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112ED4" w14:textId="77777777" w:rsidR="005E5B13" w:rsidRDefault="003E49C3">
            <w:pPr>
              <w:pStyle w:val="ProductList-TableBody"/>
            </w:pPr>
            <w:r>
              <w:t>Windows Server Datacenter</w:t>
            </w:r>
            <w:r>
              <w:fldChar w:fldCharType="begin"/>
            </w:r>
            <w:r>
              <w:instrText xml:space="preserve"> XE "Windows Server Datacenter" </w:instrText>
            </w:r>
            <w:r>
              <w:fldChar w:fldCharType="end"/>
            </w:r>
          </w:p>
        </w:tc>
      </w:tr>
    </w:tbl>
    <w:p w14:paraId="1C4C0232" w14:textId="77777777" w:rsidR="005E5B13" w:rsidRDefault="005E5B13">
      <w:pPr>
        <w:pStyle w:val="ProductList-Body"/>
      </w:pPr>
    </w:p>
    <w:p w14:paraId="2AFCE725" w14:textId="77777777" w:rsidR="005E5B13" w:rsidRDefault="003E49C3">
      <w:pPr>
        <w:pStyle w:val="ProductList-ClauseHeading"/>
        <w:outlineLvl w:val="2"/>
      </w:pPr>
      <w:bookmarkStart w:id="373" w:name="_Sec588"/>
      <w:r>
        <w:t>サーバー</w:t>
      </w:r>
      <w:r>
        <w:t xml:space="preserve"> – </w:t>
      </w:r>
      <w:r>
        <w:t>障害復旧の権利</w:t>
      </w:r>
      <w:bookmarkEnd w:id="373"/>
    </w:p>
    <w:p w14:paraId="433C4C02" w14:textId="77777777" w:rsidR="005E5B13" w:rsidRDefault="003E49C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および以下の制限が適用されます。お客様またはそのいずれかの関連会社以外の法人の管理下にある、これらの目的に使用する専用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7B3CD332" w14:textId="77777777" w:rsidR="005E5B13" w:rsidRDefault="005E5B13">
      <w:pPr>
        <w:pStyle w:val="ProductList-Body"/>
      </w:pPr>
    </w:p>
    <w:p w14:paraId="677F29A3" w14:textId="77777777" w:rsidR="005E5B13" w:rsidRDefault="003E49C3">
      <w:pPr>
        <w:pStyle w:val="ProductList-SubSubClauseHeading"/>
        <w:outlineLvl w:val="4"/>
      </w:pPr>
      <w:r>
        <w:t>バックアップ</w:t>
      </w:r>
      <w:r>
        <w:t xml:space="preserve"> </w:t>
      </w:r>
      <w:r>
        <w:t>インスタンスの許可される用途</w:t>
      </w:r>
    </w:p>
    <w:p w14:paraId="146D3174" w14:textId="77777777" w:rsidR="005E5B13" w:rsidRDefault="003E49C3">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14:paraId="3C0EDD72" w14:textId="77777777" w:rsidR="005E5B13" w:rsidRDefault="003E49C3" w:rsidP="00CA2CA7">
      <w:pPr>
        <w:pStyle w:val="ProductList-Bullet"/>
        <w:numPr>
          <w:ilvl w:val="2"/>
          <w:numId w:val="61"/>
        </w:numPr>
      </w:pPr>
      <w:r>
        <w:t xml:space="preserve">90 </w:t>
      </w:r>
      <w:r>
        <w:t>日ごとに</w:t>
      </w:r>
      <w:r>
        <w:t xml:space="preserve"> 1 </w:t>
      </w:r>
      <w:r>
        <w:t>週間以内の、短期間の障害復旧テスト</w:t>
      </w:r>
    </w:p>
    <w:p w14:paraId="215241FF" w14:textId="77777777" w:rsidR="005E5B13" w:rsidRDefault="003E49C3" w:rsidP="00CA2CA7">
      <w:pPr>
        <w:pStyle w:val="ProductList-Bullet"/>
        <w:numPr>
          <w:ilvl w:val="2"/>
          <w:numId w:val="61"/>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14:paraId="6BBA9678" w14:textId="77777777" w:rsidR="005E5B13" w:rsidRDefault="003E49C3" w:rsidP="00CA2CA7">
      <w:pPr>
        <w:pStyle w:val="ProductList-Bullet"/>
        <w:numPr>
          <w:ilvl w:val="2"/>
          <w:numId w:val="61"/>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14:paraId="702B7AB1" w14:textId="77777777" w:rsidR="005E5B13" w:rsidRDefault="005E5B13">
      <w:pPr>
        <w:pStyle w:val="ProductList-BodyIndented2"/>
      </w:pPr>
    </w:p>
    <w:p w14:paraId="4F0ED74E" w14:textId="77777777" w:rsidR="005E5B13" w:rsidRDefault="003E49C3">
      <w:pPr>
        <w:pStyle w:val="ProductList-SubSubClauseHeading"/>
        <w:outlineLvl w:val="4"/>
      </w:pPr>
      <w:r>
        <w:t>障害復旧のための</w:t>
      </w:r>
      <w:r>
        <w:t xml:space="preserve"> Azure </w:t>
      </w:r>
      <w:r>
        <w:t>ハイブリッド特典の使用</w:t>
      </w:r>
    </w:p>
    <w:p w14:paraId="0766A0AF" w14:textId="77777777" w:rsidR="005E5B13" w:rsidRDefault="003E49C3">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14:paraId="072F08C8" w14:textId="77777777" w:rsidR="005E5B13" w:rsidRDefault="005E5B13">
      <w:pPr>
        <w:pStyle w:val="ProductList-BodyIndented2"/>
      </w:pPr>
    </w:p>
    <w:p w14:paraId="3270A4C4" w14:textId="77777777" w:rsidR="005E5B13" w:rsidRDefault="003E49C3">
      <w:pPr>
        <w:pStyle w:val="ProductList-SubSubClauseHeading"/>
        <w:outlineLvl w:val="4"/>
      </w:pPr>
      <w:r>
        <w:t>障害復旧の使用に関する要件</w:t>
      </w:r>
    </w:p>
    <w:p w14:paraId="266DD151" w14:textId="77777777" w:rsidR="005E5B13" w:rsidRDefault="003E49C3">
      <w:pPr>
        <w:pStyle w:val="ProductList-BodyIndented2"/>
      </w:pPr>
      <w:r>
        <w:t>障害復旧の権利に基づいて本ソフトウェアを使用するためには、お客様は以下の条件に従う必要があります。</w:t>
      </w:r>
    </w:p>
    <w:p w14:paraId="5E03C94B" w14:textId="77777777" w:rsidR="005E5B13" w:rsidRDefault="003E49C3" w:rsidP="00CA2CA7">
      <w:pPr>
        <w:pStyle w:val="ProductList-Bullet"/>
        <w:numPr>
          <w:ilvl w:val="2"/>
          <w:numId w:val="6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14:paraId="524E3D47" w14:textId="77777777" w:rsidR="005E5B13" w:rsidRDefault="003E49C3" w:rsidP="00CA2CA7">
      <w:pPr>
        <w:pStyle w:val="ProductList-Bullet"/>
        <w:numPr>
          <w:ilvl w:val="2"/>
          <w:numId w:val="6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14:paraId="1E91B060" w14:textId="77777777" w:rsidR="005E5B13" w:rsidRDefault="003E49C3" w:rsidP="00CA2CA7">
      <w:pPr>
        <w:pStyle w:val="ProductList-Bullet"/>
        <w:numPr>
          <w:ilvl w:val="2"/>
          <w:numId w:val="62"/>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14:paraId="562815B6" w14:textId="77777777" w:rsidR="005E5B13" w:rsidRDefault="003E49C3" w:rsidP="00CA2CA7">
      <w:pPr>
        <w:pStyle w:val="ProductList-Bullet"/>
        <w:numPr>
          <w:ilvl w:val="2"/>
          <w:numId w:val="62"/>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14:paraId="5AD5C1DB" w14:textId="77777777" w:rsidR="005E5B13" w:rsidRDefault="003E49C3" w:rsidP="00CA2CA7">
      <w:pPr>
        <w:pStyle w:val="ProductList-Bullet"/>
        <w:numPr>
          <w:ilvl w:val="2"/>
          <w:numId w:val="62"/>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14:paraId="557AC71F" w14:textId="77777777" w:rsidR="005E5B13" w:rsidRDefault="003E49C3" w:rsidP="00CA2CA7">
      <w:pPr>
        <w:pStyle w:val="ProductList-Bullet"/>
        <w:numPr>
          <w:ilvl w:val="2"/>
          <w:numId w:val="62"/>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14:paraId="6235E4EC" w14:textId="77777777" w:rsidR="005E5B13" w:rsidRDefault="005E5B13">
      <w:pPr>
        <w:pStyle w:val="ProductList-BodyIndented2"/>
      </w:pPr>
    </w:p>
    <w:p w14:paraId="489C2AD1" w14:textId="77777777" w:rsidR="005E5B13" w:rsidRDefault="003E49C3">
      <w:pPr>
        <w:pStyle w:val="ProductList-SubSubClauseHeading"/>
        <w:outlineLvl w:val="4"/>
      </w:pPr>
      <w:r>
        <w:t xml:space="preserve">Windows Server </w:t>
      </w:r>
      <w:r>
        <w:t>について許可されるその他の用途</w:t>
      </w:r>
    </w:p>
    <w:p w14:paraId="2A238226" w14:textId="77777777" w:rsidR="005E5B13" w:rsidRDefault="003E49C3" w:rsidP="00CA2CA7">
      <w:pPr>
        <w:pStyle w:val="ProductList-Bullet"/>
        <w:numPr>
          <w:ilvl w:val="2"/>
          <w:numId w:val="63"/>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14:paraId="2F44A6B3" w14:textId="77777777" w:rsidR="005E5B13" w:rsidRDefault="003E49C3" w:rsidP="00CA2CA7">
      <w:pPr>
        <w:pStyle w:val="ProductList-Bullet"/>
        <w:numPr>
          <w:ilvl w:val="3"/>
          <w:numId w:val="63"/>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14:paraId="77BBF206" w14:textId="77777777" w:rsidR="005E5B13" w:rsidRDefault="003E49C3" w:rsidP="00CA2CA7">
      <w:pPr>
        <w:pStyle w:val="ProductList-Bullet"/>
        <w:numPr>
          <w:ilvl w:val="3"/>
          <w:numId w:val="63"/>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14:paraId="0040B796" w14:textId="77777777" w:rsidR="005E5B13" w:rsidRDefault="003E49C3">
      <w:pPr>
        <w:pStyle w:val="ProductList-BodyIndented2"/>
        <w:ind w:left="1440"/>
      </w:pPr>
      <w:r>
        <w:t xml:space="preserve">- Hyper-V </w:t>
      </w:r>
      <w:r>
        <w:t>などのハードウェア仮想化ソフトウェアを実行する</w:t>
      </w:r>
    </w:p>
    <w:p w14:paraId="4DCF9C14" w14:textId="77777777" w:rsidR="005E5B13" w:rsidRDefault="003E49C3">
      <w:pPr>
        <w:pStyle w:val="ProductList-BodyIndented2"/>
        <w:ind w:left="1440"/>
      </w:pPr>
      <w:r>
        <w:t xml:space="preserve">- </w:t>
      </w:r>
      <w:r>
        <w:t>ハードウェア仮想化サービスを提供する</w:t>
      </w:r>
    </w:p>
    <w:p w14:paraId="30A39A03" w14:textId="77777777" w:rsidR="005E5B13" w:rsidRDefault="003E49C3">
      <w:pPr>
        <w:pStyle w:val="ProductList-BodyIndented2"/>
        <w:ind w:left="1440"/>
      </w:pPr>
      <w:r>
        <w:t xml:space="preserve">- </w:t>
      </w:r>
      <w:r>
        <w:t>ハードウェア仮想化ソフトウェアを管理するためのソフトウェア</w:t>
      </w:r>
      <w:r>
        <w:t xml:space="preserve"> </w:t>
      </w:r>
      <w:r>
        <w:t>エージェントを実行する</w:t>
      </w:r>
    </w:p>
    <w:p w14:paraId="0F5838CA" w14:textId="77777777" w:rsidR="005E5B13" w:rsidRDefault="003E49C3">
      <w:pPr>
        <w:pStyle w:val="ProductList-BodyIndented2"/>
        <w:ind w:left="1440"/>
      </w:pPr>
      <w:r>
        <w:t xml:space="preserve">- </w:t>
      </w:r>
      <w:r>
        <w:t>レプリケーション先として機能する</w:t>
      </w:r>
    </w:p>
    <w:p w14:paraId="46874CBD" w14:textId="77777777" w:rsidR="005E5B13" w:rsidRDefault="003E49C3">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14:paraId="4F97C0B5" w14:textId="77777777" w:rsidR="005E5B13" w:rsidRDefault="003E49C3">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14:paraId="0BC8B5A0" w14:textId="77777777" w:rsidR="005E5B13" w:rsidRDefault="003E49C3">
      <w:pPr>
        <w:pStyle w:val="ProductList-BodyIndented2"/>
        <w:ind w:left="1440"/>
      </w:pPr>
      <w:r>
        <w:t xml:space="preserve">- </w:t>
      </w:r>
      <w:r>
        <w:t>上記の障害復旧ワークロードを実行する</w:t>
      </w:r>
    </w:p>
    <w:p w14:paraId="2DEC74BF" w14:textId="77777777" w:rsidR="005E5B13" w:rsidRDefault="003E49C3" w:rsidP="00CA2CA7">
      <w:pPr>
        <w:pStyle w:val="ProductList-Bullet"/>
        <w:numPr>
          <w:ilvl w:val="3"/>
          <w:numId w:val="6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14:paraId="63479103" w14:textId="77777777" w:rsidR="005E5B13" w:rsidRDefault="005E5B13">
      <w:pPr>
        <w:pStyle w:val="ProductList-BodyIndented2"/>
      </w:pPr>
    </w:p>
    <w:p w14:paraId="4B9300D2" w14:textId="77777777" w:rsidR="005E5B13" w:rsidRDefault="005E5B13">
      <w:pPr>
        <w:pStyle w:val="ProductList-BodyIndented2"/>
      </w:pPr>
    </w:p>
    <w:p w14:paraId="6193653C" w14:textId="77777777" w:rsidR="005E5B13" w:rsidRDefault="003E49C3">
      <w:pPr>
        <w:pStyle w:val="ProductList-ClauseHeading"/>
        <w:outlineLvl w:val="2"/>
      </w:pPr>
      <w:bookmarkStart w:id="374" w:name="_Sec589"/>
      <w:r>
        <w:t>ライセンス</w:t>
      </w:r>
      <w:r>
        <w:t xml:space="preserve"> </w:t>
      </w:r>
      <w:r>
        <w:t>モビリティ</w:t>
      </w:r>
      <w:bookmarkEnd w:id="374"/>
    </w:p>
    <w:p w14:paraId="6E9F8CAE" w14:textId="77777777" w:rsidR="005E5B13" w:rsidRDefault="003E49C3">
      <w:pPr>
        <w:pStyle w:val="ProductList-SubClauseHeading"/>
        <w:outlineLvl w:val="3"/>
      </w:pPr>
      <w:r>
        <w:t>サーバー</w:t>
      </w:r>
      <w:r>
        <w:t xml:space="preserve"> </w:t>
      </w:r>
      <w:r>
        <w:t>ファーム間のライセンス</w:t>
      </w:r>
      <w:r>
        <w:t xml:space="preserve"> </w:t>
      </w:r>
      <w:r>
        <w:t>モビリティ</w:t>
      </w:r>
    </w:p>
    <w:p w14:paraId="79E4DFE6" w14:textId="77777777" w:rsidR="005E5B13" w:rsidRDefault="003E49C3">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14:paraId="5C6E81F3" w14:textId="77777777" w:rsidR="005E5B13" w:rsidRDefault="005E5B13">
      <w:pPr>
        <w:pStyle w:val="ProductList-BodyIndented"/>
      </w:pPr>
    </w:p>
    <w:p w14:paraId="167C29D0" w14:textId="77777777" w:rsidR="005E5B13" w:rsidRDefault="003E49C3">
      <w:pPr>
        <w:pStyle w:val="ProductList-SubClauseHeading"/>
        <w:outlineLvl w:val="3"/>
      </w:pPr>
      <w:r>
        <w:t>ソフトウェア</w:t>
      </w:r>
      <w:r>
        <w:t xml:space="preserve"> </w:t>
      </w:r>
      <w:r>
        <w:t>アシュアランスによるライセンス</w:t>
      </w:r>
      <w:r>
        <w:t xml:space="preserve"> </w:t>
      </w:r>
      <w:r>
        <w:t>モビリティ</w:t>
      </w:r>
    </w:p>
    <w:p w14:paraId="345CBE92" w14:textId="77777777" w:rsidR="005E5B13" w:rsidRDefault="003E49C3">
      <w:pPr>
        <w:pStyle w:val="ProductList-BodyIndented"/>
      </w:pPr>
      <w:r>
        <w:t>ソフトウェア</w:t>
      </w:r>
      <w:r>
        <w:t xml:space="preserve"> </w:t>
      </w:r>
      <w:r>
        <w:t>アシュアランス</w:t>
      </w:r>
      <w:r>
        <w:t xml:space="preserve"> (SA) </w:t>
      </w:r>
      <w:r>
        <w:t>による</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に基づいて、お客様は、ライセンス</w:t>
      </w:r>
      <w:r>
        <w:t xml:space="preserve"> </w:t>
      </w:r>
      <w:r>
        <w:t>モビリティの対象として指定され、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14:paraId="6507AEBE" w14:textId="77777777" w:rsidR="005E5B13" w:rsidRDefault="005E5B13">
      <w:pPr>
        <w:pStyle w:val="ProductList-BodyIndented"/>
      </w:pPr>
    </w:p>
    <w:p w14:paraId="72C7A8B4" w14:textId="77777777" w:rsidR="005E5B13" w:rsidRDefault="003E49C3">
      <w:pPr>
        <w:pStyle w:val="ProductList-SubSubClauseHeading"/>
        <w:outlineLvl w:val="4"/>
      </w:pPr>
      <w:r>
        <w:t>許可される用途</w:t>
      </w:r>
    </w:p>
    <w:p w14:paraId="70A000FE" w14:textId="77777777" w:rsidR="005E5B13" w:rsidRDefault="003E49C3">
      <w:pPr>
        <w:pStyle w:val="ProductList-BodyIndented2"/>
      </w:pPr>
      <w:r>
        <w:t xml:space="preserve">SA </w:t>
      </w:r>
      <w:r>
        <w:t>によるライセンス</w:t>
      </w:r>
      <w:r>
        <w:t xml:space="preserve"> </w:t>
      </w:r>
      <w:r>
        <w:t>モビリティを利用すると、お客様は以下のことを行うことができます。</w:t>
      </w:r>
    </w:p>
    <w:p w14:paraId="4552F700" w14:textId="77777777" w:rsidR="005E5B13" w:rsidRDefault="003E49C3" w:rsidP="00CA2CA7">
      <w:pPr>
        <w:pStyle w:val="ProductList-Bullet"/>
        <w:numPr>
          <w:ilvl w:val="2"/>
          <w:numId w:val="65"/>
        </w:numPr>
      </w:pPr>
      <w:r>
        <w:t>お客様がライセンスを取得したソフトウェアを共有サーバー上で実行する</w:t>
      </w:r>
    </w:p>
    <w:p w14:paraId="1ADA960A" w14:textId="77777777" w:rsidR="005E5B13" w:rsidRDefault="003E49C3" w:rsidP="00CA2CA7">
      <w:pPr>
        <w:pStyle w:val="ProductList-Bullet"/>
        <w:numPr>
          <w:ilvl w:val="2"/>
          <w:numId w:val="65"/>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14:paraId="4EBACBB5" w14:textId="77777777" w:rsidR="005E5B13" w:rsidRDefault="003E49C3" w:rsidP="00CA2CA7">
      <w:pPr>
        <w:pStyle w:val="ProductList-Bullet"/>
        <w:numPr>
          <w:ilvl w:val="2"/>
          <w:numId w:val="65"/>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6F25C2EE" w14:textId="77777777" w:rsidR="005E5B13" w:rsidRDefault="003E49C3" w:rsidP="00CA2CA7">
      <w:pPr>
        <w:pStyle w:val="ProductList-Bullet"/>
        <w:numPr>
          <w:ilvl w:val="2"/>
          <w:numId w:val="65"/>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16B41F0C" w14:textId="77777777" w:rsidR="005E5B13" w:rsidRDefault="005E5B13">
      <w:pPr>
        <w:pStyle w:val="ProductList-BodyIndented2"/>
      </w:pPr>
    </w:p>
    <w:p w14:paraId="1717C922" w14:textId="77777777" w:rsidR="005E5B13" w:rsidRDefault="003E49C3">
      <w:pPr>
        <w:pStyle w:val="ProductList-SubSubClauseHeading"/>
        <w:outlineLvl w:val="4"/>
      </w:pPr>
      <w:r>
        <w:t>要件</w:t>
      </w:r>
    </w:p>
    <w:p w14:paraId="068BD28E" w14:textId="77777777" w:rsidR="005E5B13" w:rsidRDefault="003E49C3">
      <w:pPr>
        <w:pStyle w:val="ProductList-BodyIndented2"/>
      </w:pPr>
      <w:r>
        <w:t xml:space="preserve">SA </w:t>
      </w:r>
      <w:r>
        <w:t>によるライセンス</w:t>
      </w:r>
      <w:r>
        <w:t xml:space="preserve"> </w:t>
      </w:r>
      <w:r>
        <w:t>モビリティを利用するためには、お客様は以下のことを行う必要があります。</w:t>
      </w:r>
    </w:p>
    <w:p w14:paraId="3D1943B7" w14:textId="77777777" w:rsidR="005E5B13" w:rsidRDefault="003E49C3" w:rsidP="00CA2CA7">
      <w:pPr>
        <w:pStyle w:val="ProductList-Bullet"/>
        <w:numPr>
          <w:ilvl w:val="2"/>
          <w:numId w:val="66"/>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14:paraId="0D478AD1" w14:textId="77777777" w:rsidR="005E5B13" w:rsidRDefault="003E49C3" w:rsidP="00CA2CA7">
      <w:pPr>
        <w:pStyle w:val="ProductList-Bullet"/>
        <w:numPr>
          <w:ilvl w:val="2"/>
          <w:numId w:val="66"/>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14:paraId="0CA52468" w14:textId="77777777" w:rsidR="005E5B13" w:rsidRDefault="003E49C3" w:rsidP="00CA2CA7">
      <w:pPr>
        <w:pStyle w:val="ProductList-Bullet"/>
        <w:numPr>
          <w:ilvl w:val="2"/>
          <w:numId w:val="66"/>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14:paraId="36727144" w14:textId="77777777" w:rsidR="005E5B13" w:rsidRDefault="005E5B13">
      <w:pPr>
        <w:pStyle w:val="ProductList-BodyIndented2"/>
      </w:pPr>
    </w:p>
    <w:p w14:paraId="5F6FFC1E" w14:textId="77777777" w:rsidR="005E5B13" w:rsidRDefault="003E49C3">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w:t>
      </w:r>
      <w:r>
        <w:t xml:space="preserve">SA </w:t>
      </w:r>
      <w:r>
        <w:t>によるライセンス</w:t>
      </w:r>
      <w:r>
        <w:t xml:space="preserve"> </w:t>
      </w:r>
      <w:r>
        <w:t>モビリティの権利は、お客様の専用の使用である場合、同じご契約条件に従い、</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にも適用されます。以下の一部の製品については、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34"/>
        <w:gridCol w:w="2618"/>
        <w:gridCol w:w="2508"/>
        <w:gridCol w:w="2536"/>
      </w:tblGrid>
      <w:tr w:rsidR="005E5B13" w14:paraId="18756C2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27F080" w14:textId="77777777" w:rsidR="005E5B13" w:rsidRDefault="003E49C3">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424408" w14:textId="77777777" w:rsidR="005E5B13" w:rsidRDefault="003E49C3">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389F19" w14:textId="77777777" w:rsidR="005E5B13" w:rsidRDefault="003E49C3">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3C8B20" w14:textId="77777777" w:rsidR="005E5B13" w:rsidRDefault="003E49C3">
            <w:pPr>
              <w:pStyle w:val="ProductList-TableBody"/>
            </w:pPr>
            <w:r>
              <w:rPr>
                <w:color w:val="FFFFFF"/>
              </w:rPr>
              <w:t>ライセンスごとに許可される</w:t>
            </w:r>
          </w:p>
          <w:p w14:paraId="52B22D01" w14:textId="77777777" w:rsidR="005E5B13" w:rsidRDefault="003E49C3">
            <w:pPr>
              <w:pStyle w:val="ProductList-TableBody"/>
            </w:pPr>
            <w:r>
              <w:rPr>
                <w:color w:val="FFFFFF"/>
              </w:rPr>
              <w:t xml:space="preserve">OSE </w:t>
            </w:r>
            <w:r>
              <w:rPr>
                <w:color w:val="FFFFFF"/>
              </w:rPr>
              <w:t>またはコアの数</w:t>
            </w:r>
          </w:p>
        </w:tc>
      </w:tr>
      <w:tr w:rsidR="005E5B13" w14:paraId="6E76AD41" w14:textId="77777777">
        <w:tc>
          <w:tcPr>
            <w:tcW w:w="3060" w:type="dxa"/>
            <w:tcBorders>
              <w:top w:val="single" w:sz="4" w:space="0" w:color="000000"/>
              <w:left w:val="single" w:sz="4" w:space="0" w:color="000000"/>
              <w:bottom w:val="single" w:sz="4" w:space="0" w:color="000000"/>
              <w:right w:val="single" w:sz="4" w:space="0" w:color="000000"/>
            </w:tcBorders>
          </w:tcPr>
          <w:p w14:paraId="6BC330D7" w14:textId="77777777" w:rsidR="005E5B13" w:rsidRDefault="003E49C3">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14:paraId="3A35A10A" w14:textId="77777777" w:rsidR="005E5B13" w:rsidRDefault="003E49C3">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366FDD11" w14:textId="77777777" w:rsidR="005E5B13" w:rsidRDefault="003E49C3">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7C80A63F" w14:textId="77777777" w:rsidR="005E5B13" w:rsidRDefault="003E49C3">
            <w:pPr>
              <w:pStyle w:val="ProductList-TableBody"/>
            </w:pPr>
            <w:r>
              <w:t>ライセンスごとに</w:t>
            </w:r>
            <w:r>
              <w:t xml:space="preserve"> OSE 1 </w:t>
            </w:r>
            <w:r>
              <w:t>つ</w:t>
            </w:r>
          </w:p>
        </w:tc>
      </w:tr>
      <w:tr w:rsidR="005E5B13" w14:paraId="491CB523" w14:textId="77777777">
        <w:tc>
          <w:tcPr>
            <w:tcW w:w="3060" w:type="dxa"/>
            <w:tcBorders>
              <w:top w:val="single" w:sz="4" w:space="0" w:color="000000"/>
              <w:left w:val="single" w:sz="4" w:space="0" w:color="000000"/>
              <w:bottom w:val="single" w:sz="4" w:space="0" w:color="000000"/>
              <w:right w:val="single" w:sz="4" w:space="0" w:color="000000"/>
            </w:tcBorders>
          </w:tcPr>
          <w:p w14:paraId="59E185E1" w14:textId="77777777" w:rsidR="005E5B13" w:rsidRDefault="003E49C3">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14:paraId="3BD9FEE7" w14:textId="77777777" w:rsidR="005E5B13" w:rsidRDefault="003E49C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514A88E" w14:textId="77777777" w:rsidR="005E5B13" w:rsidRDefault="003E49C3">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749311BF" w14:textId="77777777" w:rsidR="005E5B13" w:rsidRDefault="003E49C3">
            <w:pPr>
              <w:pStyle w:val="ProductList-TableBody"/>
            </w:pPr>
            <w:r>
              <w:t>ライセンスごとに</w:t>
            </w:r>
            <w:r>
              <w:t xml:space="preserve"> OSE 1 </w:t>
            </w:r>
            <w:r>
              <w:t>つ</w:t>
            </w:r>
          </w:p>
        </w:tc>
      </w:tr>
      <w:tr w:rsidR="005E5B13" w14:paraId="7DACF599" w14:textId="77777777">
        <w:tc>
          <w:tcPr>
            <w:tcW w:w="3060" w:type="dxa"/>
            <w:tcBorders>
              <w:top w:val="single" w:sz="4" w:space="0" w:color="000000"/>
              <w:left w:val="single" w:sz="4" w:space="0" w:color="000000"/>
              <w:bottom w:val="single" w:sz="4" w:space="0" w:color="000000"/>
              <w:right w:val="single" w:sz="4" w:space="0" w:color="000000"/>
            </w:tcBorders>
          </w:tcPr>
          <w:p w14:paraId="6D5DD727" w14:textId="77777777" w:rsidR="005E5B13" w:rsidRDefault="003E49C3">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14:paraId="4413F265" w14:textId="77777777" w:rsidR="005E5B13" w:rsidRDefault="003E49C3">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4C46F704" w14:textId="77777777" w:rsidR="005E5B13" w:rsidRDefault="003E49C3">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597F24A0" w14:textId="77777777" w:rsidR="005E5B13" w:rsidRDefault="003E49C3">
            <w:pPr>
              <w:pStyle w:val="ProductList-TableBody"/>
            </w:pPr>
            <w:r>
              <w:t xml:space="preserve">1 </w:t>
            </w:r>
            <w:r>
              <w:t>つの仮想コア</w:t>
            </w:r>
            <w:r>
              <w:t xml:space="preserve"> (OSE </w:t>
            </w:r>
            <w:r>
              <w:t>ごとの最小コア</w:t>
            </w:r>
            <w:r>
              <w:t xml:space="preserve"> </w:t>
            </w:r>
            <w:r>
              <w:t>ライセンス数が</w:t>
            </w:r>
            <w:r>
              <w:t xml:space="preserve"> 4 </w:t>
            </w:r>
            <w:r>
              <w:t>つという要件を含め、製品の使用権に従います</w:t>
            </w:r>
            <w:r>
              <w:t>)</w:t>
            </w:r>
          </w:p>
        </w:tc>
      </w:tr>
      <w:tr w:rsidR="005E5B13" w14:paraId="78A6F37A" w14:textId="77777777">
        <w:tc>
          <w:tcPr>
            <w:tcW w:w="3060" w:type="dxa"/>
            <w:tcBorders>
              <w:top w:val="single" w:sz="4" w:space="0" w:color="000000"/>
              <w:left w:val="single" w:sz="4" w:space="0" w:color="000000"/>
              <w:bottom w:val="single" w:sz="4" w:space="0" w:color="000000"/>
              <w:right w:val="single" w:sz="4" w:space="0" w:color="000000"/>
            </w:tcBorders>
          </w:tcPr>
          <w:p w14:paraId="6F56E8DD" w14:textId="77777777" w:rsidR="005E5B13" w:rsidRDefault="003E49C3">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743050E8" w14:textId="77777777" w:rsidR="005E5B13" w:rsidRDefault="003E49C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C9CC066" w14:textId="77777777" w:rsidR="005E5B13" w:rsidRDefault="003E49C3">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248E0D74" w14:textId="77777777" w:rsidR="005E5B13" w:rsidRDefault="003E49C3">
            <w:pPr>
              <w:pStyle w:val="ProductList-TableBody"/>
            </w:pPr>
            <w:r>
              <w:t>ライセンスを取得したサーバーごとに管理対象の</w:t>
            </w:r>
            <w:r>
              <w:t xml:space="preserve"> OSE 2 </w:t>
            </w:r>
            <w:r>
              <w:t>個</w:t>
            </w:r>
          </w:p>
        </w:tc>
      </w:tr>
      <w:tr w:rsidR="005E5B13" w14:paraId="480A7BA7" w14:textId="77777777">
        <w:tc>
          <w:tcPr>
            <w:tcW w:w="3060" w:type="dxa"/>
            <w:tcBorders>
              <w:top w:val="single" w:sz="4" w:space="0" w:color="000000"/>
              <w:left w:val="single" w:sz="4" w:space="0" w:color="000000"/>
              <w:bottom w:val="single" w:sz="4" w:space="0" w:color="000000"/>
              <w:right w:val="single" w:sz="4" w:space="0" w:color="000000"/>
            </w:tcBorders>
          </w:tcPr>
          <w:p w14:paraId="37D79571" w14:textId="77777777" w:rsidR="005E5B13" w:rsidRDefault="003E49C3">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648CEF48" w14:textId="77777777" w:rsidR="005E5B13" w:rsidRDefault="003E49C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DC49831" w14:textId="77777777" w:rsidR="005E5B13" w:rsidRDefault="003E49C3">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4A0F4D04" w14:textId="77777777" w:rsidR="005E5B13" w:rsidRDefault="003E49C3">
            <w:pPr>
              <w:pStyle w:val="ProductList-TableBody"/>
            </w:pPr>
            <w:r>
              <w:t>ライセンスを取得したサーバーごとに管理対象の</w:t>
            </w:r>
            <w:r>
              <w:t xml:space="preserve"> OSE 10 </w:t>
            </w:r>
            <w:r>
              <w:t>個</w:t>
            </w:r>
          </w:p>
        </w:tc>
      </w:tr>
      <w:tr w:rsidR="005E5B13" w14:paraId="5666DE42" w14:textId="77777777">
        <w:tc>
          <w:tcPr>
            <w:tcW w:w="3060" w:type="dxa"/>
            <w:tcBorders>
              <w:top w:val="single" w:sz="4" w:space="0" w:color="000000"/>
              <w:left w:val="single" w:sz="4" w:space="0" w:color="000000"/>
              <w:bottom w:val="single" w:sz="4" w:space="0" w:color="000000"/>
              <w:right w:val="single" w:sz="4" w:space="0" w:color="000000"/>
            </w:tcBorders>
          </w:tcPr>
          <w:p w14:paraId="55369068" w14:textId="77777777" w:rsidR="005E5B13" w:rsidRDefault="003E49C3">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294EBE59" w14:textId="77777777" w:rsidR="005E5B13" w:rsidRDefault="003E49C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CE92AA2" w14:textId="77777777" w:rsidR="005E5B13" w:rsidRDefault="003E49C3">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28155B93" w14:textId="77777777" w:rsidR="005E5B13" w:rsidRDefault="003E49C3">
            <w:pPr>
              <w:pStyle w:val="ProductList-TableBody"/>
            </w:pPr>
            <w:r>
              <w:t>ライセンスを取得したサーバーごとに管理対象の</w:t>
            </w:r>
            <w:r>
              <w:t xml:space="preserve"> OSE 2 </w:t>
            </w:r>
            <w:r>
              <w:t>個</w:t>
            </w:r>
          </w:p>
        </w:tc>
      </w:tr>
      <w:tr w:rsidR="005E5B13" w14:paraId="1B5B2CDC" w14:textId="77777777">
        <w:tc>
          <w:tcPr>
            <w:tcW w:w="3060" w:type="dxa"/>
            <w:tcBorders>
              <w:top w:val="single" w:sz="4" w:space="0" w:color="000000"/>
              <w:left w:val="single" w:sz="4" w:space="0" w:color="000000"/>
              <w:bottom w:val="single" w:sz="4" w:space="0" w:color="000000"/>
              <w:right w:val="single" w:sz="4" w:space="0" w:color="000000"/>
            </w:tcBorders>
          </w:tcPr>
          <w:p w14:paraId="43696B3C" w14:textId="77777777" w:rsidR="005E5B13" w:rsidRDefault="003E49C3">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3E43ADCB" w14:textId="77777777" w:rsidR="005E5B13" w:rsidRDefault="003E49C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56F2C26" w14:textId="77777777" w:rsidR="005E5B13" w:rsidRDefault="003E49C3">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54FD7AC1" w14:textId="77777777" w:rsidR="005E5B13" w:rsidRDefault="003E49C3">
            <w:pPr>
              <w:pStyle w:val="ProductList-TableBody"/>
            </w:pPr>
            <w:r>
              <w:t>ライセンスを取得したサーバーごとに管理対象の</w:t>
            </w:r>
            <w:r>
              <w:t xml:space="preserve"> OSE 10 </w:t>
            </w:r>
            <w:r>
              <w:t>個</w:t>
            </w:r>
          </w:p>
        </w:tc>
      </w:tr>
    </w:tbl>
    <w:p w14:paraId="13D4B93C" w14:textId="77777777" w:rsidR="005E5B13" w:rsidRDefault="005E5B13">
      <w:pPr>
        <w:pStyle w:val="ProductList-BodyIndented2"/>
      </w:pPr>
    </w:p>
    <w:p w14:paraId="62D2E6F2" w14:textId="77777777" w:rsidR="005E5B13" w:rsidRDefault="003E49C3">
      <w:pPr>
        <w:pStyle w:val="ProductList-SubSubClauseHeading"/>
        <w:outlineLvl w:val="4"/>
      </w:pPr>
      <w:r>
        <w:t>フェールオーバーの権利</w:t>
      </w:r>
    </w:p>
    <w:p w14:paraId="4FF2BBF0" w14:textId="77777777" w:rsidR="005E5B13" w:rsidRDefault="003E49C3">
      <w:pPr>
        <w:pStyle w:val="ProductList-BodyIndented2"/>
      </w:pPr>
      <w:r>
        <w:t xml:space="preserve">SA </w:t>
      </w:r>
      <w:r>
        <w:t>によるライセンス</w:t>
      </w:r>
      <w:r>
        <w:t xml:space="preserve"> </w:t>
      </w:r>
      <w:r>
        <w:t>モビリティの権利に基づいて実行される</w:t>
      </w:r>
      <w:r>
        <w:t xml:space="preserve">SQL Server </w:t>
      </w:r>
      <w:r>
        <w:t>インスタンスの場合、お客様は、フェールオーバー</w:t>
      </w:r>
      <w:r>
        <w:t xml:space="preserve"> </w:t>
      </w:r>
      <w:r>
        <w:t>イベントに備え、対象となる共有サーバー上の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14:paraId="2E20C0DA" w14:textId="77777777" w:rsidR="005E5B13" w:rsidRDefault="005E5B13">
      <w:pPr>
        <w:pStyle w:val="ProductList-BodyIndented2"/>
      </w:pPr>
    </w:p>
    <w:p w14:paraId="39933CCB" w14:textId="77777777" w:rsidR="005E5B13" w:rsidRDefault="003E49C3">
      <w:pPr>
        <w:pStyle w:val="ProductList-ClauseHeading"/>
        <w:outlineLvl w:val="2"/>
      </w:pPr>
      <w:bookmarkStart w:id="375" w:name="_Sec590"/>
      <w:r>
        <w:t>サーバー</w:t>
      </w:r>
      <w:r>
        <w:t xml:space="preserve"> – </w:t>
      </w:r>
      <w:r>
        <w:t>セルフ</w:t>
      </w:r>
      <w:r>
        <w:t xml:space="preserve"> </w:t>
      </w:r>
      <w:r>
        <w:t>ホスト</w:t>
      </w:r>
      <w:r>
        <w:t xml:space="preserve"> </w:t>
      </w:r>
      <w:r>
        <w:t>アプリケーション</w:t>
      </w:r>
      <w:bookmarkEnd w:id="375"/>
    </w:p>
    <w:p w14:paraId="60900A2A" w14:textId="77777777" w:rsidR="005E5B13" w:rsidRDefault="003E49C3">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14:paraId="10E2E5F8" w14:textId="77777777" w:rsidR="005E5B13" w:rsidRDefault="005E5B13">
      <w:pPr>
        <w:pStyle w:val="ProductList-Body"/>
      </w:pPr>
    </w:p>
    <w:p w14:paraId="6B9D2678" w14:textId="77777777" w:rsidR="005E5B13" w:rsidRDefault="003E49C3">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14:paraId="06D9BF76" w14:textId="77777777" w:rsidR="005E5B13" w:rsidRDefault="005E5B13">
      <w:pPr>
        <w:pStyle w:val="ProductList-Body"/>
      </w:pPr>
    </w:p>
    <w:p w14:paraId="6A92BAB3" w14:textId="77777777" w:rsidR="005E5B13" w:rsidRDefault="003E49C3">
      <w:pPr>
        <w:pStyle w:val="ProductList-SubClauseHeading"/>
        <w:outlineLvl w:val="3"/>
      </w:pPr>
      <w:r>
        <w:t>要件</w:t>
      </w:r>
    </w:p>
    <w:p w14:paraId="1A116502" w14:textId="77777777" w:rsidR="005E5B13" w:rsidRDefault="003E49C3">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14:paraId="285CBA7F" w14:textId="77777777" w:rsidR="005E5B13" w:rsidRDefault="003E49C3" w:rsidP="00CA2CA7">
      <w:pPr>
        <w:pStyle w:val="ProductList-Bullet"/>
        <w:numPr>
          <w:ilvl w:val="1"/>
          <w:numId w:val="67"/>
        </w:numPr>
      </w:pPr>
      <w:r>
        <w:t>統合ソリューションの一部として実行されるセルフ</w:t>
      </w:r>
      <w:r>
        <w:t xml:space="preserve"> </w:t>
      </w:r>
      <w:r>
        <w:t>ホスト</w:t>
      </w:r>
      <w:r>
        <w:t xml:space="preserve"> </w:t>
      </w:r>
      <w:r>
        <w:t>アプリケーション、および</w:t>
      </w:r>
    </w:p>
    <w:p w14:paraId="086B5988" w14:textId="77777777" w:rsidR="005E5B13" w:rsidRDefault="003E49C3" w:rsidP="00CA2CA7">
      <w:pPr>
        <w:pStyle w:val="ProductList-Bullet"/>
        <w:numPr>
          <w:ilvl w:val="1"/>
          <w:numId w:val="67"/>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14:paraId="19565D26" w14:textId="77777777" w:rsidR="005E5B13" w:rsidRDefault="003E49C3">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14:paraId="21402AC3" w14:textId="77777777" w:rsidR="005E5B13" w:rsidRDefault="003E49C3" w:rsidP="00CA2CA7">
      <w:pPr>
        <w:pStyle w:val="ProductList-Bullet"/>
        <w:numPr>
          <w:ilvl w:val="1"/>
          <w:numId w:val="68"/>
        </w:numPr>
      </w:pPr>
      <w:r>
        <w:t>ボリューム</w:t>
      </w:r>
      <w:r>
        <w:t xml:space="preserve"> </w:t>
      </w:r>
      <w:r>
        <w:t>ライセンス</w:t>
      </w:r>
      <w:r>
        <w:t xml:space="preserve"> </w:t>
      </w:r>
      <w:r>
        <w:t>プログラムを通じてライセンスを取得している。</w:t>
      </w:r>
    </w:p>
    <w:p w14:paraId="35B537E8" w14:textId="77777777" w:rsidR="005E5B13" w:rsidRDefault="003E49C3" w:rsidP="00CA2CA7">
      <w:pPr>
        <w:pStyle w:val="ProductList-Bullet"/>
        <w:numPr>
          <w:ilvl w:val="1"/>
          <w:numId w:val="68"/>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14:paraId="042E9A8C" w14:textId="77777777" w:rsidR="005E5B13" w:rsidRDefault="005E5B13">
      <w:pPr>
        <w:pStyle w:val="ProductList-BodyIndented"/>
      </w:pPr>
    </w:p>
    <w:p w14:paraId="0AEBA97B" w14:textId="77777777" w:rsidR="005E5B13" w:rsidRDefault="003E49C3">
      <w:pPr>
        <w:pStyle w:val="ProductList-BodyIndented"/>
      </w:pPr>
      <w:r>
        <w:t>お客様は、統合ソリューションを共有サーバーから提供する場合、</w:t>
      </w:r>
      <w:r>
        <w:t>Windows Server (</w:t>
      </w:r>
      <w:r>
        <w:t>および</w:t>
      </w:r>
      <w:r>
        <w:t xml:space="preserve"> Remote Desktop Services </w:t>
      </w:r>
      <w:r>
        <w:t>エクスターナル</w:t>
      </w:r>
      <w:r>
        <w:t xml:space="preserve"> </w:t>
      </w:r>
      <w:r>
        <w:t>コネクタ</w:t>
      </w:r>
      <w:r>
        <w:t xml:space="preserve"> </w:t>
      </w:r>
      <w:r>
        <w:t>ライセンスまたはその他の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モビリティの対象である必要があります。お客様またはそのいずれかの関連会社以外の法人の管理下にある、これらの目的に使用する専用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0DD18524" w14:textId="77777777" w:rsidR="005E5B13" w:rsidRDefault="005E5B13">
      <w:pPr>
        <w:pStyle w:val="ProductList-BodyIndented"/>
      </w:pPr>
    </w:p>
    <w:p w14:paraId="39ED650F" w14:textId="77777777" w:rsidR="005E5B13" w:rsidRDefault="003E49C3">
      <w:pPr>
        <w:pStyle w:val="ProductList-BodyIndented"/>
      </w:pPr>
      <w:r>
        <w:t>お客様のソフトウェアは、次の条件を満たしている必要があります。</w:t>
      </w:r>
    </w:p>
    <w:p w14:paraId="634AC604" w14:textId="77777777" w:rsidR="005E5B13" w:rsidRDefault="003E49C3" w:rsidP="00CA2CA7">
      <w:pPr>
        <w:pStyle w:val="ProductList-Bullet"/>
        <w:numPr>
          <w:ilvl w:val="1"/>
          <w:numId w:val="69"/>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14:paraId="469B71ED" w14:textId="77777777" w:rsidR="005E5B13" w:rsidRDefault="003E49C3" w:rsidP="00CA2CA7">
      <w:pPr>
        <w:pStyle w:val="ProductList-Bullet"/>
        <w:numPr>
          <w:ilvl w:val="1"/>
          <w:numId w:val="69"/>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14:paraId="546E6F35" w14:textId="77777777" w:rsidR="005E5B13" w:rsidRDefault="003E49C3" w:rsidP="00CA2CA7">
      <w:pPr>
        <w:pStyle w:val="ProductList-Bullet"/>
        <w:numPr>
          <w:ilvl w:val="1"/>
          <w:numId w:val="69"/>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14:paraId="2BAD237D" w14:textId="77777777" w:rsidR="005E5B13" w:rsidRDefault="003E49C3" w:rsidP="00CA2CA7">
      <w:pPr>
        <w:pStyle w:val="ProductList-Bullet"/>
        <w:numPr>
          <w:ilvl w:val="1"/>
          <w:numId w:val="69"/>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2C374715" w14:textId="77777777" w:rsidR="005E5B13" w:rsidRDefault="005E5B13">
      <w:pPr>
        <w:pStyle w:val="ProductList-BodyIndented"/>
      </w:pPr>
    </w:p>
    <w:p w14:paraId="5FAEADD8" w14:textId="77777777" w:rsidR="005E5B13" w:rsidRDefault="003E49C3">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14:paraId="4B5020AB" w14:textId="77777777" w:rsidR="005E5B13" w:rsidRDefault="005E5B13">
      <w:pPr>
        <w:pStyle w:val="ProductList-BodyIndented"/>
        <w:jc w:val="right"/>
      </w:pPr>
    </w:p>
    <w:tbl>
      <w:tblPr>
        <w:tblStyle w:val="PURTable0"/>
        <w:tblW w:w="0" w:type="dxa"/>
        <w:tblLook w:val="04A0" w:firstRow="1" w:lastRow="0" w:firstColumn="1" w:lastColumn="0" w:noHBand="0" w:noVBand="1"/>
      </w:tblPr>
      <w:tblGrid>
        <w:gridCol w:w="10556"/>
      </w:tblGrid>
      <w:tr w:rsidR="005E5B13" w14:paraId="57CD42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21ADC"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787C83B5" w14:textId="77777777" w:rsidR="005E5B13" w:rsidRDefault="005E5B13">
      <w:pPr>
        <w:pStyle w:val="ProductList-BodyIndented"/>
      </w:pPr>
    </w:p>
    <w:p w14:paraId="5BD5AFD6" w14:textId="77777777" w:rsidR="005E5B13" w:rsidRDefault="005E5B13">
      <w:pPr>
        <w:pStyle w:val="PURBreadcrumb"/>
      </w:pPr>
    </w:p>
    <w:p w14:paraId="2FC792F7" w14:textId="77777777" w:rsidR="005E5B13" w:rsidRDefault="003E49C3">
      <w:pPr>
        <w:pStyle w:val="ProductList-Offering1Heading"/>
        <w:outlineLvl w:val="1"/>
      </w:pPr>
      <w:bookmarkStart w:id="376" w:name="_Sec1282"/>
      <w:r>
        <w:t>拡張セキュリティ更新プログラム</w:t>
      </w:r>
      <w:bookmarkEnd w:id="376"/>
      <w:r>
        <w:fldChar w:fldCharType="begin"/>
      </w:r>
      <w:r>
        <w:instrText xml:space="preserve"> TC "</w:instrText>
      </w:r>
      <w:bookmarkStart w:id="377" w:name="_Toc28612182"/>
      <w:r>
        <w:instrText>拡張セキュリティ更新プログラム</w:instrText>
      </w:r>
      <w:bookmarkEnd w:id="377"/>
      <w:r>
        <w:instrText>" \l 2</w:instrText>
      </w:r>
      <w:r>
        <w:fldChar w:fldCharType="end"/>
      </w:r>
    </w:p>
    <w:p w14:paraId="165DC8A1" w14:textId="77777777" w:rsidR="005E5B13" w:rsidRDefault="003E49C3">
      <w:pPr>
        <w:pStyle w:val="ProductList-Body"/>
      </w:pPr>
      <w:r>
        <w:t>お客様は、</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および同等のサブスクリプション</w:t>
      </w:r>
      <w:r>
        <w:t xml:space="preserve"> </w:t>
      </w:r>
      <w:r>
        <w:t>ライセンスの拡張セキュリティ更新プログラム</w:t>
      </w:r>
      <w:r>
        <w:t xml:space="preserve"> (</w:t>
      </w:r>
      <w:r>
        <w:t>以下「</w:t>
      </w:r>
      <w:r>
        <w:t>ESU</w:t>
      </w:r>
      <w:r>
        <w:t>」といいます</w:t>
      </w:r>
      <w:r>
        <w:t xml:space="preserve">) </w:t>
      </w:r>
      <w:r>
        <w:t>を購入することができます。</w:t>
      </w:r>
    </w:p>
    <w:p w14:paraId="26E67320" w14:textId="77777777" w:rsidR="005E5B13" w:rsidRDefault="005E5B13">
      <w:pPr>
        <w:pStyle w:val="ProductList-Body"/>
      </w:pPr>
    </w:p>
    <w:p w14:paraId="71DB53A9" w14:textId="77777777" w:rsidR="005E5B13" w:rsidRDefault="003E49C3">
      <w:pPr>
        <w:pStyle w:val="ProductList-ClauseHeading"/>
        <w:outlineLvl w:val="2"/>
      </w:pPr>
      <w:r>
        <w:t>ライセンス要件</w:t>
      </w:r>
    </w:p>
    <w:p w14:paraId="06256DB7" w14:textId="77777777" w:rsidR="005E5B13" w:rsidRDefault="003E49C3">
      <w:pPr>
        <w:pStyle w:val="ProductList-Body"/>
      </w:pPr>
      <w:r>
        <w:t>コア</w:t>
      </w:r>
      <w:r>
        <w:t xml:space="preserve"> </w:t>
      </w:r>
      <w:r>
        <w:t>ライセンスまたは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に割り当てられたサーバー</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 ESU </w:t>
      </w:r>
      <w:r>
        <w:t>を取得する必要があり、同じ最小限のライセンスが適用されます。</w:t>
      </w:r>
      <w:r>
        <w:t xml:space="preserve">CAL </w:t>
      </w:r>
      <w:r>
        <w:t>またはエクスターナル</w:t>
      </w:r>
      <w:r>
        <w:t xml:space="preserve"> </w:t>
      </w:r>
      <w:r>
        <w:t>コネクタ</w:t>
      </w:r>
      <w:r>
        <w:t xml:space="preserve"> </w:t>
      </w:r>
      <w:r>
        <w:t>ライセンスについて</w:t>
      </w:r>
      <w:r>
        <w:t xml:space="preserve"> ESU </w:t>
      </w:r>
      <w:r>
        <w:t>を取得する必要はありません</w:t>
      </w:r>
      <w:r>
        <w:t xml:space="preserve"> (</w:t>
      </w:r>
      <w:r>
        <w:t>提供もされません</w:t>
      </w:r>
      <w:r>
        <w:t xml:space="preserve">) </w:t>
      </w:r>
      <w:r>
        <w:t>が、お客様は、</w:t>
      </w:r>
      <w:r>
        <w:t xml:space="preserve">CAL </w:t>
      </w:r>
      <w:r>
        <w:t>またはエクスターナル</w:t>
      </w:r>
      <w:r>
        <w:t xml:space="preserve"> </w:t>
      </w:r>
      <w:r>
        <w:t>コネクタ</w:t>
      </w:r>
      <w:r>
        <w:t xml:space="preserve"> </w:t>
      </w:r>
      <w:r>
        <w:t>ライセンスの</w:t>
      </w:r>
      <w:r>
        <w:t xml:space="preserve"> SA (</w:t>
      </w:r>
      <w:r>
        <w:t>または同等のサブスクリプション</w:t>
      </w:r>
      <w:r>
        <w:t xml:space="preserve"> </w:t>
      </w:r>
      <w:r>
        <w:t>ライセンス</w:t>
      </w:r>
      <w:r>
        <w:t xml:space="preserve">) </w:t>
      </w:r>
      <w:r>
        <w:t>を有効にする必要があります。これにより有効な</w:t>
      </w:r>
      <w:r>
        <w:t xml:space="preserve"> ESU </w:t>
      </w:r>
      <w:r>
        <w:t>を取得したサーバーにアクセスすることができます。</w:t>
      </w:r>
    </w:p>
    <w:p w14:paraId="64EEA792" w14:textId="77777777" w:rsidR="005E5B13" w:rsidRDefault="005E5B13">
      <w:pPr>
        <w:pStyle w:val="ProductList-Body"/>
      </w:pPr>
    </w:p>
    <w:p w14:paraId="329F7EAE" w14:textId="77777777" w:rsidR="005E5B13" w:rsidRDefault="003E49C3">
      <w:pPr>
        <w:pStyle w:val="ProductList-ClauseHeading"/>
        <w:outlineLvl w:val="2"/>
      </w:pPr>
      <w:r>
        <w:t>対象資格</w:t>
      </w:r>
    </w:p>
    <w:p w14:paraId="2BCBAF9B" w14:textId="77777777" w:rsidR="005E5B13" w:rsidRDefault="003E49C3">
      <w:pPr>
        <w:pStyle w:val="ProductList-Body"/>
      </w:pPr>
      <w:r>
        <w:t>いずれの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でも、お客様は、お客様が前年度に取得していた場合にのみ、製品の</w:t>
      </w:r>
      <w:r>
        <w:t xml:space="preserve"> 2 </w:t>
      </w:r>
      <w:r>
        <w:t>年および</w:t>
      </w:r>
      <w:r>
        <w:t xml:space="preserve"> 3 </w:t>
      </w:r>
      <w:r>
        <w:t>年の</w:t>
      </w:r>
      <w:r>
        <w:t xml:space="preserve"> ESU </w:t>
      </w:r>
      <w:r>
        <w:t>を購入することができます。</w:t>
      </w:r>
      <w:r>
        <w:t xml:space="preserve">ESU </w:t>
      </w:r>
      <w:r>
        <w:t>は</w:t>
      </w:r>
      <w:r>
        <w:t xml:space="preserve"> SA </w:t>
      </w:r>
      <w:r>
        <w:t>ライセンスまたは</w:t>
      </w:r>
      <w:r>
        <w:t xml:space="preserve"> SA </w:t>
      </w:r>
      <w:r>
        <w:t>と同等のサブスクリプション</w:t>
      </w:r>
      <w:r>
        <w:t xml:space="preserve"> </w:t>
      </w:r>
      <w:r>
        <w:t>ライセンスと同時終了する必要はありませんが、購入した</w:t>
      </w:r>
      <w:r>
        <w:t xml:space="preserve"> ESU </w:t>
      </w:r>
      <w:r>
        <w:t>の年ごとに実際の適用期間が開始する時点で、対象</w:t>
      </w:r>
      <w:r>
        <w:t xml:space="preserve"> SA </w:t>
      </w:r>
      <w:r>
        <w:t>ライセンスまたはサブスクリプション</w:t>
      </w:r>
      <w:r>
        <w:t xml:space="preserve"> </w:t>
      </w:r>
      <w:r>
        <w:t>ライセンスの有効期間が</w:t>
      </w:r>
      <w:r>
        <w:t xml:space="preserve"> 1 </w:t>
      </w:r>
      <w:r>
        <w:t>か月以上残っている必要があります。</w:t>
      </w:r>
    </w:p>
    <w:p w14:paraId="401C9158" w14:textId="77777777" w:rsidR="005E5B13" w:rsidRDefault="005E5B13">
      <w:pPr>
        <w:pStyle w:val="ProductList-Body"/>
      </w:pPr>
    </w:p>
    <w:p w14:paraId="2300B41D" w14:textId="77777777" w:rsidR="005E5B13" w:rsidRDefault="003E49C3">
      <w:pPr>
        <w:pStyle w:val="ProductList-ClauseHeading"/>
        <w:outlineLvl w:val="2"/>
      </w:pPr>
      <w:r>
        <w:t>更新されたソフトウェアの使用</w:t>
      </w:r>
    </w:p>
    <w:p w14:paraId="6D0A7986" w14:textId="77777777" w:rsidR="005E5B13" w:rsidRDefault="003E49C3">
      <w:pPr>
        <w:pStyle w:val="ProductList-Body"/>
      </w:pPr>
      <w:r>
        <w:t>下記の場合を除き、</w:t>
      </w:r>
      <w:r>
        <w:t xml:space="preserve">ESU </w:t>
      </w:r>
      <w:r>
        <w:t>を通じて更新されるサーバー</w:t>
      </w:r>
      <w:r>
        <w:t xml:space="preserve"> </w:t>
      </w:r>
      <w:r>
        <w:t>ソフトウェアは、</w:t>
      </w:r>
      <w:r>
        <w:t xml:space="preserve">ESU </w:t>
      </w:r>
      <w:r>
        <w:t>が適用されるライセンスに基づいてのみ使用することができます。</w:t>
      </w:r>
    </w:p>
    <w:p w14:paraId="45E50456" w14:textId="77777777" w:rsidR="005E5B13" w:rsidRDefault="003E49C3" w:rsidP="00CA2CA7">
      <w:pPr>
        <w:pStyle w:val="ProductList-Bullet"/>
        <w:numPr>
          <w:ilvl w:val="0"/>
          <w:numId w:val="70"/>
        </w:numPr>
      </w:pPr>
      <w:r>
        <w:t>保障期間満了後も、更新されたソフトウェアを引き続き使用することはできますが、保障が適用されるライセンスに基づく場合に限られます。</w:t>
      </w:r>
    </w:p>
    <w:p w14:paraId="7DE43E6A" w14:textId="77777777" w:rsidR="005E5B13" w:rsidRDefault="003E49C3" w:rsidP="00CA2CA7">
      <w:pPr>
        <w:pStyle w:val="ProductList-Bullet"/>
        <w:numPr>
          <w:ilvl w:val="0"/>
          <w:numId w:val="70"/>
        </w:numPr>
      </w:pPr>
      <w:r>
        <w:t xml:space="preserve">ESU </w:t>
      </w:r>
      <w:r>
        <w:t>の下で提供される更新プログラムをソフトウェアのカスタマー</w:t>
      </w:r>
      <w:r>
        <w:t xml:space="preserve"> </w:t>
      </w:r>
      <w:r>
        <w:t>ライセンスに適用し、該当する</w:t>
      </w:r>
      <w:r>
        <w:t xml:space="preserve"> Developer </w:t>
      </w:r>
      <w:r>
        <w:t>エディション</w:t>
      </w:r>
      <w:r>
        <w:t xml:space="preserve"> </w:t>
      </w:r>
      <w:r>
        <w:t>ライセンスまたは</w:t>
      </w:r>
      <w:r>
        <w:t xml:space="preserve"> Visual Studio </w:t>
      </w:r>
      <w:r>
        <w:t>サブスクリプションの下で開発目的、テスト目的、および関連する目的にのみ使用することができます。</w:t>
      </w:r>
    </w:p>
    <w:p w14:paraId="383B6D48" w14:textId="77777777" w:rsidR="005E5B13" w:rsidRDefault="003E49C3" w:rsidP="00CA2CA7">
      <w:pPr>
        <w:pStyle w:val="ProductList-Bullet"/>
        <w:numPr>
          <w:ilvl w:val="0"/>
          <w:numId w:val="70"/>
        </w:numPr>
      </w:pPr>
      <w:r>
        <w:t>ライセンス取得済みの</w:t>
      </w:r>
      <w:r>
        <w:t xml:space="preserve"> SQL Server</w:t>
      </w:r>
      <w:r>
        <w:t>、</w:t>
      </w:r>
      <w:r>
        <w:t>Windows Server</w:t>
      </w:r>
      <w:r>
        <w:t>、および</w:t>
      </w:r>
      <w:r>
        <w:t xml:space="preserve"> Windows 7 </w:t>
      </w:r>
      <w:r>
        <w:t>ワークロードを</w:t>
      </w:r>
      <w:r>
        <w:t xml:space="preserve"> Azure Stack Hub </w:t>
      </w:r>
      <w:r>
        <w:t>で実行するお客様は、更新済みソフトウェアを使用することができます。</w:t>
      </w:r>
    </w:p>
    <w:p w14:paraId="5ADC37E6" w14:textId="77777777" w:rsidR="005E5B13" w:rsidRDefault="005E5B13">
      <w:pPr>
        <w:pStyle w:val="ProductList-Body"/>
      </w:pPr>
    </w:p>
    <w:p w14:paraId="4D595D1A" w14:textId="77777777" w:rsidR="005E5B13" w:rsidRDefault="003E49C3">
      <w:pPr>
        <w:pStyle w:val="ProductList-ClauseHeading"/>
        <w:outlineLvl w:val="2"/>
      </w:pPr>
      <w:r>
        <w:t>対象になるホスト</w:t>
      </w:r>
      <w:r>
        <w:t xml:space="preserve"> </w:t>
      </w:r>
      <w:r>
        <w:t>ワークロード</w:t>
      </w:r>
    </w:p>
    <w:p w14:paraId="78559385" w14:textId="77777777" w:rsidR="005E5B13" w:rsidRDefault="003E49C3">
      <w:pPr>
        <w:pStyle w:val="ProductList-Body"/>
      </w:pPr>
      <w:r>
        <w:t>お客様は、製品に含まれるライセンスに基づいて、認定サービス</w:t>
      </w:r>
      <w:r>
        <w:t xml:space="preserve"> </w:t>
      </w:r>
      <w:r>
        <w:t>プロバイダーのサーバーで実行されるワークロードに対する</w:t>
      </w:r>
      <w:r>
        <w:t xml:space="preserve"> ESU </w:t>
      </w:r>
      <w:r>
        <w:t>を購入する必要もあります。「認定サービス</w:t>
      </w:r>
      <w:r>
        <w:t xml:space="preserve"> </w:t>
      </w:r>
      <w:r>
        <w:t>プロバイダー」とは、</w:t>
      </w:r>
      <w:hyperlink r:id="rId158">
        <w:r>
          <w:rPr>
            <w:color w:val="00467F"/>
            <w:u w:val="single"/>
          </w:rPr>
          <w:t>http://www.microsoft.com/licensing/software-assurance/license-mobility.aspx</w:t>
        </w:r>
      </w:hyperlink>
      <w:r>
        <w:t xml:space="preserve"> </w:t>
      </w:r>
      <w:r>
        <w:t>に記載される認定サービス</w:t>
      </w:r>
      <w:r>
        <w:t xml:space="preserve"> </w:t>
      </w:r>
      <w:r>
        <w:t>プロバイダーを意味します。「含まれるライセンス」とは、お客様が認定サービス</w:t>
      </w:r>
      <w:r>
        <w:t xml:space="preserve"> </w:t>
      </w:r>
      <w:r>
        <w:t>プロバイダーを通じて</w:t>
      </w:r>
      <w:r>
        <w:t xml:space="preserve"> Windows Server </w:t>
      </w:r>
      <w:r>
        <w:t>または</w:t>
      </w:r>
      <w:r>
        <w:t xml:space="preserve"> SQL Server </w:t>
      </w:r>
      <w:r>
        <w:t>のライセンスを取得することであり、自らのライセンス</w:t>
      </w:r>
      <w:r>
        <w:t xml:space="preserve"> (</w:t>
      </w:r>
      <w:r>
        <w:t>例</w:t>
      </w:r>
      <w:r>
        <w:t xml:space="preserve"> BYOL </w:t>
      </w:r>
      <w:r>
        <w:t>など</w:t>
      </w:r>
      <w:r>
        <w:t xml:space="preserve">) </w:t>
      </w:r>
      <w:r>
        <w:t>を提供することではありません。お客様は、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l OSE</w:t>
      </w:r>
      <w:r>
        <w:fldChar w:fldCharType="end"/>
      </w:r>
      <w:r>
        <w:t xml:space="preserve">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すべてに対し、</w:t>
      </w:r>
      <w:r>
        <w:t xml:space="preserve">Windows Server </w:t>
      </w:r>
      <w:r>
        <w:t>につき最低</w:t>
      </w:r>
      <w:r>
        <w:t xml:space="preserve"> 16</w:t>
      </w:r>
      <w:r>
        <w:t>、</w:t>
      </w:r>
      <w:r>
        <w:t xml:space="preserve">SQL Server </w:t>
      </w:r>
      <w:r>
        <w:t>につき最低</w:t>
      </w:r>
      <w:r>
        <w:t xml:space="preserve"> 4 </w:t>
      </w:r>
      <w:r>
        <w:t>つの</w:t>
      </w:r>
      <w:r>
        <w:t xml:space="preserve"> ESU </w:t>
      </w:r>
      <w:r>
        <w:t>を取得する必要があります。</w:t>
      </w:r>
    </w:p>
    <w:p w14:paraId="060956CC" w14:textId="77777777" w:rsidR="005E5B13" w:rsidRDefault="005E5B13">
      <w:pPr>
        <w:pStyle w:val="ProductList-Body"/>
      </w:pPr>
    </w:p>
    <w:p w14:paraId="2F537ECB" w14:textId="77777777" w:rsidR="005E5B13" w:rsidRDefault="003E49C3">
      <w:pPr>
        <w:pStyle w:val="ProductList-ClauseHeading"/>
        <w:outlineLvl w:val="2"/>
      </w:pPr>
      <w:r>
        <w:t xml:space="preserve">Azure Stack Hub </w:t>
      </w:r>
      <w:r>
        <w:t>ワークロード</w:t>
      </w:r>
    </w:p>
    <w:p w14:paraId="3133EB71" w14:textId="77777777" w:rsidR="005E5B13" w:rsidRDefault="003E49C3">
      <w:pPr>
        <w:pStyle w:val="ProductList-Body"/>
      </w:pPr>
      <w:r>
        <w:t>お客様は、</w:t>
      </w:r>
      <w:r>
        <w:t xml:space="preserve">Azure Stack Hub </w:t>
      </w:r>
      <w:r>
        <w:t>で実行するライセンス取得済みの</w:t>
      </w:r>
      <w:r>
        <w:t xml:space="preserve"> SQL Server</w:t>
      </w:r>
      <w:r>
        <w:t>、</w:t>
      </w:r>
      <w:r>
        <w:t>Windows Server</w:t>
      </w:r>
      <w:r>
        <w:t>、および</w:t>
      </w:r>
      <w:r>
        <w:t xml:space="preserve"> Windows 7 </w:t>
      </w:r>
      <w:r>
        <w:t>ワークロードの</w:t>
      </w:r>
      <w:r>
        <w:t xml:space="preserve"> ESU </w:t>
      </w:r>
      <w:r>
        <w:t>にアクセスできます。</w:t>
      </w:r>
      <w:r>
        <w:t xml:space="preserve">SA </w:t>
      </w:r>
      <w:r>
        <w:t>付きの</w:t>
      </w:r>
      <w:r>
        <w:t xml:space="preserve"> CAL </w:t>
      </w:r>
      <w:r>
        <w:t>に基づいてのみ</w:t>
      </w:r>
      <w:r>
        <w:t xml:space="preserve"> ESU </w:t>
      </w:r>
      <w:r>
        <w:t>を購入して更新済みサーバー</w:t>
      </w:r>
      <w:r>
        <w:t xml:space="preserve"> </w:t>
      </w:r>
      <w:r>
        <w:t>ワークロードにアクセスする必要性は、</w:t>
      </w:r>
      <w:r>
        <w:t xml:space="preserve">Azure Stack Hub </w:t>
      </w:r>
      <w:r>
        <w:t>で実行する</w:t>
      </w:r>
      <w:r>
        <w:t xml:space="preserve"> SQL Server</w:t>
      </w:r>
      <w:r>
        <w:t>、</w:t>
      </w:r>
      <w:r>
        <w:t>Windows Server</w:t>
      </w:r>
      <w:r>
        <w:t>、および</w:t>
      </w:r>
      <w:r>
        <w:t xml:space="preserve"> Windows 7 </w:t>
      </w:r>
      <w:r>
        <w:t>のインスタンスに関してのみ適用されません。</w:t>
      </w:r>
    </w:p>
    <w:p w14:paraId="2FDC22A5" w14:textId="77777777" w:rsidR="005E5B13" w:rsidRDefault="005E5B13">
      <w:pPr>
        <w:pStyle w:val="ProductList-Body"/>
      </w:pPr>
    </w:p>
    <w:p w14:paraId="2B29F08E" w14:textId="77777777" w:rsidR="005E5B13" w:rsidRDefault="003E49C3">
      <w:pPr>
        <w:pStyle w:val="ProductList-ClauseHeading"/>
        <w:outlineLvl w:val="2"/>
      </w:pPr>
      <w:r>
        <w:t>年中無休</w:t>
      </w:r>
      <w:r>
        <w:t xml:space="preserve"> (24x7) </w:t>
      </w:r>
      <w:r>
        <w:t>の技術サポート</w:t>
      </w:r>
    </w:p>
    <w:p w14:paraId="02FE3E8C" w14:textId="77777777" w:rsidR="005E5B13" w:rsidRDefault="003E49C3">
      <w:pPr>
        <w:pStyle w:val="ProductList-Body"/>
      </w:pPr>
      <w:r>
        <w:t xml:space="preserve">ESU </w:t>
      </w:r>
      <w:r>
        <w:t>の有効期間中、お客様は、対象サーバー上の当該バージョンの使用に対し、利用可能な年中無休</w:t>
      </w:r>
      <w:r>
        <w:t xml:space="preserve"> (24x7) </w:t>
      </w:r>
      <w:r>
        <w:t>の技術サポート</w:t>
      </w:r>
      <w:r>
        <w:t xml:space="preserve"> </w:t>
      </w:r>
      <w:r>
        <w:t>インシデントを適用することができます。対象サーバーは、有効な</w:t>
      </w:r>
      <w:r>
        <w:t xml:space="preserve"> SA </w:t>
      </w:r>
      <w:r>
        <w:t>および</w:t>
      </w:r>
      <w:r>
        <w:t xml:space="preserve"> ESU </w:t>
      </w:r>
      <w:r>
        <w:t>付きの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、ならびに</w:t>
      </w:r>
      <w:r>
        <w:t xml:space="preserve"> Azure Stack Hub </w:t>
      </w:r>
      <w:r>
        <w:t>の実行についてもライセンスされている、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です。</w:t>
      </w:r>
    </w:p>
    <w:p w14:paraId="6EB234DB" w14:textId="77777777" w:rsidR="005E5B13" w:rsidRDefault="005E5B13">
      <w:pPr>
        <w:pStyle w:val="ProductList-Body"/>
      </w:pPr>
    </w:p>
    <w:p w14:paraId="45A2B803" w14:textId="77777777" w:rsidR="005E5B13" w:rsidRDefault="005E5B13">
      <w:pPr>
        <w:pStyle w:val="PURBreadcrumb"/>
      </w:pPr>
    </w:p>
    <w:tbl>
      <w:tblPr>
        <w:tblStyle w:val="PURTable"/>
        <w:tblW w:w="0" w:type="dxa"/>
        <w:tblLook w:val="04A0" w:firstRow="1" w:lastRow="0" w:firstColumn="1" w:lastColumn="0" w:noHBand="0" w:noVBand="1"/>
      </w:tblPr>
      <w:tblGrid>
        <w:gridCol w:w="10916"/>
      </w:tblGrid>
      <w:tr w:rsidR="005E5B13" w14:paraId="7DF61A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7A1EA3"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657682EC" w14:textId="77777777" w:rsidR="005E5B13" w:rsidRDefault="005E5B13">
      <w:pPr>
        <w:pStyle w:val="ProductList-Body"/>
      </w:pPr>
    </w:p>
    <w:p w14:paraId="0E89934B" w14:textId="77777777" w:rsidR="005E5B13" w:rsidRDefault="003E49C3">
      <w:pPr>
        <w:pStyle w:val="ProductList-SectionHeading"/>
        <w:pageBreakBefore/>
        <w:outlineLvl w:val="0"/>
      </w:pPr>
      <w:bookmarkStart w:id="378" w:name="_Sec1237"/>
      <w:bookmarkEnd w:id="354"/>
      <w:r>
        <w:t>付録</w:t>
      </w:r>
      <w:r>
        <w:t xml:space="preserve"> C – </w:t>
      </w:r>
      <w:r>
        <w:t>アドオンおよびその他のトランジション</w:t>
      </w:r>
      <w:r>
        <w:t xml:space="preserve"> </w:t>
      </w:r>
      <w:r>
        <w:t>ライセンス</w:t>
      </w:r>
      <w:r>
        <w:fldChar w:fldCharType="begin"/>
      </w:r>
      <w:r>
        <w:instrText xml:space="preserve"> TC "</w:instrText>
      </w:r>
      <w:bookmarkStart w:id="379" w:name="_Toc28612183"/>
      <w:r>
        <w:instrText>付録</w:instrText>
      </w:r>
      <w:r>
        <w:instrText xml:space="preserve"> C – </w:instrText>
      </w:r>
      <w:r>
        <w:instrText>アドオンおよびその他のトランジション</w:instrText>
      </w:r>
      <w:r>
        <w:instrText xml:space="preserve"> </w:instrText>
      </w:r>
      <w:r>
        <w:instrText>ライセンス</w:instrText>
      </w:r>
      <w:bookmarkEnd w:id="379"/>
      <w:r>
        <w:instrText>" \l 1</w:instrText>
      </w:r>
      <w:r>
        <w:fldChar w:fldCharType="end"/>
      </w:r>
    </w:p>
    <w:p w14:paraId="4EE46BE1" w14:textId="77777777" w:rsidR="005E5B13" w:rsidRDefault="005E5B13">
      <w:pPr>
        <w:pStyle w:val="PURBreadcrumb"/>
      </w:pPr>
    </w:p>
    <w:tbl>
      <w:tblPr>
        <w:tblStyle w:val="PURTable"/>
        <w:tblW w:w="0" w:type="dxa"/>
        <w:tblLook w:val="04A0" w:firstRow="1" w:lastRow="0" w:firstColumn="1" w:lastColumn="0" w:noHBand="0" w:noVBand="1"/>
      </w:tblPr>
      <w:tblGrid>
        <w:gridCol w:w="10916"/>
      </w:tblGrid>
      <w:tr w:rsidR="005E5B13" w14:paraId="4BE546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B6317"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35D6C0C2" w14:textId="77777777" w:rsidR="005E5B13" w:rsidRDefault="005E5B13">
      <w:pPr>
        <w:pStyle w:val="ProductList-Body"/>
      </w:pPr>
    </w:p>
    <w:p w14:paraId="0AADA9FF" w14:textId="77777777" w:rsidR="005E5B13" w:rsidRDefault="003E49C3">
      <w:pPr>
        <w:pStyle w:val="ProductList-OfferingGroupHeading"/>
        <w:outlineLvl w:val="1"/>
      </w:pPr>
      <w:bookmarkStart w:id="380" w:name="_Sec1238"/>
      <w:r>
        <w:t>アドオン</w:t>
      </w:r>
      <w:bookmarkEnd w:id="380"/>
      <w:r>
        <w:fldChar w:fldCharType="begin"/>
      </w:r>
      <w:r>
        <w:instrText xml:space="preserve"> TC "</w:instrText>
      </w:r>
      <w:bookmarkStart w:id="381" w:name="_Toc28612184"/>
      <w:r>
        <w:instrText>アドオン</w:instrText>
      </w:r>
      <w:bookmarkEnd w:id="381"/>
      <w:r>
        <w:instrText>" \l 2</w:instrText>
      </w:r>
      <w:r>
        <w:fldChar w:fldCharType="end"/>
      </w:r>
    </w:p>
    <w:p w14:paraId="435F551B" w14:textId="77777777" w:rsidR="005E5B13" w:rsidRDefault="003E49C3">
      <w:pPr>
        <w:pStyle w:val="ProductList-Body"/>
      </w:pPr>
      <w:r>
        <w:t>お客様は、以下の条件に従ってアドオンを取得することができます。</w:t>
      </w:r>
    </w:p>
    <w:p w14:paraId="3B50D2DD" w14:textId="77777777" w:rsidR="005E5B13" w:rsidRDefault="003E49C3" w:rsidP="00CA2CA7">
      <w:pPr>
        <w:pStyle w:val="ProductList-Bullet"/>
        <w:numPr>
          <w:ilvl w:val="0"/>
          <w:numId w:val="71"/>
        </w:numPr>
      </w:pPr>
      <w:r>
        <w:t>お客様は、対応する対象ライセンスについて有効な</w:t>
      </w:r>
      <w:r>
        <w:t xml:space="preserve"> SA </w:t>
      </w:r>
      <w:r>
        <w:t>または有効な</w:t>
      </w:r>
      <w:r>
        <w:t xml:space="preserve"> User SL </w:t>
      </w:r>
      <w:r>
        <w:t>を取得している必要があります。</w:t>
      </w:r>
    </w:p>
    <w:p w14:paraId="26B62AE6" w14:textId="77777777" w:rsidR="005E5B13" w:rsidRDefault="003E49C3" w:rsidP="00CA2CA7">
      <w:pPr>
        <w:pStyle w:val="ProductList-Bullet"/>
        <w:numPr>
          <w:ilvl w:val="0"/>
          <w:numId w:val="71"/>
        </w:numPr>
      </w:pPr>
      <w:r>
        <w:t>お客様は、本付録に別途規定する場合を除き、各対象ライセンスにつき</w:t>
      </w:r>
      <w:r>
        <w:t xml:space="preserve"> 1 </w:t>
      </w:r>
      <w:r>
        <w:t>つのアドオン</w:t>
      </w:r>
      <w:r>
        <w:t xml:space="preserve"> SL </w:t>
      </w:r>
      <w:r>
        <w:t>を取得することができます。</w:t>
      </w:r>
    </w:p>
    <w:p w14:paraId="35987F64" w14:textId="77777777" w:rsidR="005E5B13" w:rsidRDefault="003E49C3" w:rsidP="00CA2CA7">
      <w:pPr>
        <w:pStyle w:val="ProductList-Bullet"/>
        <w:numPr>
          <w:ilvl w:val="0"/>
          <w:numId w:val="71"/>
        </w:numPr>
      </w:pPr>
      <w:r>
        <w:t>お客様は、補正発注日の間に、対象ライセンスの取得に先立ちアドオン</w:t>
      </w:r>
      <w:r>
        <w:t xml:space="preserve"> SL </w:t>
      </w:r>
      <w:r>
        <w:t>を取得することができます。</w:t>
      </w:r>
    </w:p>
    <w:p w14:paraId="365BDDE5" w14:textId="77777777" w:rsidR="005E5B13" w:rsidRDefault="005E5B13">
      <w:pPr>
        <w:pStyle w:val="ProductList-Body"/>
      </w:pPr>
    </w:p>
    <w:p w14:paraId="7D5C675D" w14:textId="77777777" w:rsidR="005E5B13" w:rsidRDefault="003E49C3">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14:paraId="5CF65E6F" w14:textId="77777777" w:rsidR="005E5B13" w:rsidRDefault="005E5B13">
      <w:pPr>
        <w:pStyle w:val="ProductList-Body"/>
      </w:pPr>
    </w:p>
    <w:p w14:paraId="7291A7B5" w14:textId="77777777" w:rsidR="005E5B13" w:rsidRDefault="003E49C3">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82" w:name="_Toc28612185"/>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82"/>
      <w:r>
        <w:instrText>" \l 3</w:instrText>
      </w:r>
      <w:r>
        <w:fldChar w:fldCharType="end"/>
      </w:r>
    </w:p>
    <w:p w14:paraId="58DBAD5C" w14:textId="77777777" w:rsidR="005E5B13" w:rsidRDefault="003E49C3">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p w14:paraId="7E967DC2" w14:textId="77777777" w:rsidR="005E5B13" w:rsidRDefault="005E5B13">
      <w:pPr>
        <w:pStyle w:val="ProductList-Body"/>
      </w:pPr>
    </w:p>
    <w:tbl>
      <w:tblPr>
        <w:tblStyle w:val="PURTable"/>
        <w:tblW w:w="0" w:type="dxa"/>
        <w:tblLook w:val="04A0" w:firstRow="1" w:lastRow="0" w:firstColumn="1" w:lastColumn="0" w:noHBand="0" w:noVBand="1"/>
      </w:tblPr>
      <w:tblGrid>
        <w:gridCol w:w="5257"/>
        <w:gridCol w:w="5659"/>
      </w:tblGrid>
      <w:tr w:rsidR="005E5B13" w14:paraId="316704C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E63656C" w14:textId="77777777" w:rsidR="005E5B13" w:rsidRDefault="003E49C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636DA70" w14:textId="77777777" w:rsidR="005E5B13" w:rsidRDefault="003E49C3">
            <w:pPr>
              <w:pStyle w:val="ProductList-TableBody"/>
            </w:pPr>
            <w:r>
              <w:rPr>
                <w:color w:val="FFFFFF"/>
              </w:rPr>
              <w:t>対象ライセンス</w:t>
            </w:r>
          </w:p>
        </w:tc>
      </w:tr>
      <w:tr w:rsidR="005E5B13" w14:paraId="5CBE06B5" w14:textId="77777777">
        <w:tc>
          <w:tcPr>
            <w:tcW w:w="5880" w:type="dxa"/>
            <w:tcBorders>
              <w:top w:val="single" w:sz="4" w:space="0" w:color="000000"/>
              <w:left w:val="single" w:sz="4" w:space="0" w:color="000000"/>
              <w:bottom w:val="single" w:sz="4" w:space="0" w:color="000000"/>
              <w:right w:val="single" w:sz="4" w:space="0" w:color="000000"/>
            </w:tcBorders>
          </w:tcPr>
          <w:p w14:paraId="582F3D81" w14:textId="77777777" w:rsidR="005E5B13" w:rsidRDefault="003E49C3">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27575754" w14:textId="77777777" w:rsidR="005E5B13" w:rsidRDefault="003E49C3">
            <w:pPr>
              <w:pStyle w:val="ProductList-TableBody"/>
            </w:pPr>
            <w:r>
              <w:t>Windows 10 Enterprise/Education Per Device</w:t>
            </w:r>
          </w:p>
        </w:tc>
      </w:tr>
      <w:tr w:rsidR="005E5B13" w14:paraId="72481FCE" w14:textId="77777777">
        <w:tc>
          <w:tcPr>
            <w:tcW w:w="5880" w:type="dxa"/>
            <w:tcBorders>
              <w:top w:val="single" w:sz="4" w:space="0" w:color="000000"/>
              <w:left w:val="single" w:sz="4" w:space="0" w:color="000000"/>
              <w:bottom w:val="single" w:sz="4" w:space="0" w:color="000000"/>
              <w:right w:val="single" w:sz="4" w:space="0" w:color="000000"/>
            </w:tcBorders>
          </w:tcPr>
          <w:p w14:paraId="01143BC1" w14:textId="77777777" w:rsidR="005E5B13" w:rsidRDefault="003E49C3">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0045011B" w14:textId="77777777" w:rsidR="005E5B13" w:rsidRDefault="005E5B13">
            <w:pPr>
              <w:pStyle w:val="ProductList-TableBody"/>
            </w:pPr>
          </w:p>
        </w:tc>
      </w:tr>
      <w:tr w:rsidR="005E5B13" w14:paraId="5B113B7F" w14:textId="77777777">
        <w:tc>
          <w:tcPr>
            <w:tcW w:w="5880" w:type="dxa"/>
            <w:tcBorders>
              <w:top w:val="single" w:sz="4" w:space="0" w:color="000000"/>
              <w:left w:val="single" w:sz="4" w:space="0" w:color="000000"/>
              <w:bottom w:val="none" w:sz="4" w:space="0" w:color="000000"/>
              <w:right w:val="single" w:sz="4" w:space="0" w:color="000000"/>
            </w:tcBorders>
          </w:tcPr>
          <w:p w14:paraId="53F9139D" w14:textId="77777777" w:rsidR="005E5B13" w:rsidRDefault="003E49C3">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15724016" w14:textId="77777777" w:rsidR="005E5B13" w:rsidRDefault="003E49C3">
            <w:pPr>
              <w:pStyle w:val="ProductList-TableBody"/>
            </w:pPr>
            <w:r>
              <w:t>Windows 10 Enterprise E3/E5</w:t>
            </w:r>
          </w:p>
        </w:tc>
      </w:tr>
      <w:tr w:rsidR="005E5B13" w14:paraId="58349E32" w14:textId="77777777">
        <w:tc>
          <w:tcPr>
            <w:tcW w:w="5880" w:type="dxa"/>
            <w:tcBorders>
              <w:top w:val="none" w:sz="4" w:space="0" w:color="000000"/>
              <w:left w:val="single" w:sz="4" w:space="0" w:color="000000"/>
              <w:bottom w:val="single" w:sz="4" w:space="0" w:color="000000"/>
              <w:right w:val="single" w:sz="4" w:space="0" w:color="000000"/>
            </w:tcBorders>
          </w:tcPr>
          <w:p w14:paraId="3F24571F" w14:textId="77777777" w:rsidR="005E5B13" w:rsidRDefault="005E5B1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02F0DE3" w14:textId="77777777" w:rsidR="005E5B13" w:rsidRDefault="003E49C3">
            <w:pPr>
              <w:pStyle w:val="ProductList-TableBody"/>
            </w:pPr>
            <w:r>
              <w:t>Windows VDA E3/E5</w:t>
            </w:r>
          </w:p>
        </w:tc>
      </w:tr>
    </w:tbl>
    <w:p w14:paraId="75A5D12F" w14:textId="77777777" w:rsidR="005E5B13" w:rsidRDefault="005E5B13">
      <w:pPr>
        <w:pStyle w:val="ProductList-Body"/>
      </w:pPr>
    </w:p>
    <w:p w14:paraId="7556DCED" w14:textId="77777777" w:rsidR="005E5B13" w:rsidRDefault="003E49C3">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83" w:name="_Toc28612186"/>
      <w:r>
        <w:instrText xml:space="preserve">Microsoft Azure </w:instrText>
      </w:r>
      <w:r>
        <w:instrText>ユーザー</w:instrText>
      </w:r>
      <w:r>
        <w:instrText xml:space="preserve"> </w:instrText>
      </w:r>
      <w:r>
        <w:instrText>プラン</w:instrText>
      </w:r>
      <w:bookmarkEnd w:id="383"/>
      <w:r>
        <w:instrText>" \l 3</w:instrText>
      </w:r>
      <w:r>
        <w:fldChar w:fldCharType="end"/>
      </w:r>
    </w:p>
    <w:tbl>
      <w:tblPr>
        <w:tblStyle w:val="PURTable"/>
        <w:tblW w:w="0" w:type="dxa"/>
        <w:tblLook w:val="04A0" w:firstRow="1" w:lastRow="0" w:firstColumn="1" w:lastColumn="0" w:noHBand="0" w:noVBand="1"/>
      </w:tblPr>
      <w:tblGrid>
        <w:gridCol w:w="5293"/>
        <w:gridCol w:w="5623"/>
      </w:tblGrid>
      <w:tr w:rsidR="005E5B13" w14:paraId="321DE6A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0665CD2" w14:textId="77777777" w:rsidR="005E5B13" w:rsidRDefault="003E49C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203AD59" w14:textId="77777777" w:rsidR="005E5B13" w:rsidRDefault="003E49C3">
            <w:pPr>
              <w:pStyle w:val="ProductList-TableBody"/>
            </w:pPr>
            <w:r>
              <w:rPr>
                <w:color w:val="FFFFFF"/>
              </w:rPr>
              <w:t>対象ライセンス</w:t>
            </w:r>
          </w:p>
        </w:tc>
      </w:tr>
      <w:tr w:rsidR="005E5B13" w14:paraId="76C55BFB" w14:textId="77777777">
        <w:tc>
          <w:tcPr>
            <w:tcW w:w="5880" w:type="dxa"/>
            <w:tcBorders>
              <w:top w:val="single" w:sz="4" w:space="0" w:color="000000"/>
              <w:left w:val="single" w:sz="4" w:space="0" w:color="000000"/>
              <w:bottom w:val="single" w:sz="4" w:space="0" w:color="000000"/>
              <w:right w:val="single" w:sz="4" w:space="0" w:color="000000"/>
            </w:tcBorders>
          </w:tcPr>
          <w:p w14:paraId="40258A47" w14:textId="77777777" w:rsidR="005E5B13" w:rsidRDefault="003E49C3">
            <w:pPr>
              <w:pStyle w:val="ProductList-TableBody"/>
            </w:pPr>
            <w:r>
              <w:t xml:space="preserve">Azure Information Protection Premium </w:t>
            </w:r>
            <w:r>
              <w:t>プラン</w:t>
            </w:r>
            <w:r>
              <w:t xml:space="preserve"> 1/2 Add-on (User SL)</w:t>
            </w:r>
          </w:p>
        </w:tc>
        <w:tc>
          <w:tcPr>
            <w:tcW w:w="6240" w:type="dxa"/>
            <w:tcBorders>
              <w:top w:val="single" w:sz="4" w:space="0" w:color="000000"/>
              <w:left w:val="single" w:sz="4" w:space="0" w:color="000000"/>
              <w:bottom w:val="single" w:sz="4" w:space="0" w:color="000000"/>
              <w:right w:val="single" w:sz="4" w:space="0" w:color="000000"/>
            </w:tcBorders>
          </w:tcPr>
          <w:p w14:paraId="7B368CD2" w14:textId="77777777" w:rsidR="005E5B13" w:rsidRDefault="003E49C3">
            <w:pPr>
              <w:pStyle w:val="ProductList-TableBody"/>
            </w:pPr>
            <w:r>
              <w:t>Enterprise CAL Suite</w:t>
            </w:r>
          </w:p>
        </w:tc>
      </w:tr>
      <w:tr w:rsidR="005E5B13" w14:paraId="15FCF01A" w14:textId="77777777">
        <w:tc>
          <w:tcPr>
            <w:tcW w:w="5880" w:type="dxa"/>
            <w:tcBorders>
              <w:top w:val="single" w:sz="4" w:space="0" w:color="000000"/>
              <w:left w:val="single" w:sz="4" w:space="0" w:color="000000"/>
              <w:bottom w:val="single" w:sz="4" w:space="0" w:color="000000"/>
              <w:right w:val="single" w:sz="4" w:space="0" w:color="000000"/>
            </w:tcBorders>
          </w:tcPr>
          <w:p w14:paraId="0C66AA97" w14:textId="77777777" w:rsidR="005E5B13" w:rsidRDefault="003E49C3">
            <w:pPr>
              <w:pStyle w:val="ProductList-TableBody"/>
            </w:pPr>
            <w:r>
              <w:t>ユーザー向け</w:t>
            </w:r>
            <w:r>
              <w:t xml:space="preserve"> Azure Advanced Threat Protection </w:t>
            </w:r>
            <w:r>
              <w:t>クライアント管理ライセンス</w:t>
            </w:r>
            <w:r>
              <w:t xml:space="preserve"> </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14:paraId="59AB26D0" w14:textId="77777777" w:rsidR="005E5B13" w:rsidRDefault="003E49C3">
            <w:pPr>
              <w:pStyle w:val="ProductList-TableBody"/>
            </w:pPr>
            <w:r>
              <w:t>Advanced Threat Analytics 2016 Client Management License per User</w:t>
            </w:r>
          </w:p>
        </w:tc>
      </w:tr>
    </w:tbl>
    <w:p w14:paraId="2393D68F" w14:textId="77777777" w:rsidR="005E5B13" w:rsidRDefault="005E5B13">
      <w:pPr>
        <w:pStyle w:val="ProductList-Body"/>
      </w:pPr>
    </w:p>
    <w:p w14:paraId="799AFFDE" w14:textId="77777777" w:rsidR="005E5B13" w:rsidRDefault="003E49C3">
      <w:pPr>
        <w:pStyle w:val="ProductList-Offering2HeadingNoBorder"/>
        <w:outlineLvl w:val="2"/>
      </w:pPr>
      <w:r>
        <w:t>Microsoft 365</w:t>
      </w:r>
      <w:r>
        <w:fldChar w:fldCharType="begin"/>
      </w:r>
      <w:r>
        <w:instrText xml:space="preserve"> TC "</w:instrText>
      </w:r>
      <w:bookmarkStart w:id="384" w:name="_Toc28612187"/>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3"/>
        <w:gridCol w:w="5653"/>
      </w:tblGrid>
      <w:tr w:rsidR="005E5B13" w14:paraId="0BAE486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A56D245" w14:textId="77777777" w:rsidR="005E5B13" w:rsidRDefault="003E49C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FCD8D2F" w14:textId="77777777" w:rsidR="005E5B13" w:rsidRDefault="003E49C3">
            <w:pPr>
              <w:pStyle w:val="ProductList-TableBody"/>
            </w:pPr>
            <w:r>
              <w:rPr>
                <w:color w:val="FFFFFF"/>
              </w:rPr>
              <w:t>対象ライセンス</w:t>
            </w:r>
          </w:p>
        </w:tc>
      </w:tr>
      <w:tr w:rsidR="005E5B13" w14:paraId="32515D54" w14:textId="77777777">
        <w:tc>
          <w:tcPr>
            <w:tcW w:w="5880" w:type="dxa"/>
            <w:tcBorders>
              <w:top w:val="single" w:sz="4" w:space="0" w:color="000000"/>
              <w:left w:val="single" w:sz="4" w:space="0" w:color="000000"/>
              <w:bottom w:val="none" w:sz="4" w:space="0" w:color="000000"/>
              <w:right w:val="single" w:sz="4" w:space="0" w:color="000000"/>
            </w:tcBorders>
          </w:tcPr>
          <w:p w14:paraId="381C4281" w14:textId="77777777" w:rsidR="005E5B13" w:rsidRDefault="003E49C3">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2F301359" w14:textId="77777777" w:rsidR="005E5B13" w:rsidRDefault="003E49C3">
            <w:pPr>
              <w:pStyle w:val="ProductList-TableBody"/>
            </w:pPr>
            <w:r>
              <w:t>Windows 10 Enterprise/Education E3 Per Device</w:t>
            </w:r>
            <w:r>
              <w:t>、および</w:t>
            </w:r>
          </w:p>
          <w:p w14:paraId="626317EB" w14:textId="77777777" w:rsidR="005E5B13" w:rsidRDefault="003E49C3">
            <w:pPr>
              <w:pStyle w:val="ProductList-TableBody"/>
            </w:pPr>
            <w:r>
              <w:t>Core/Enterprise CAL Suite</w:t>
            </w:r>
            <w:r>
              <w:t>、および</w:t>
            </w:r>
          </w:p>
          <w:p w14:paraId="0E99835E" w14:textId="77777777" w:rsidR="005E5B13" w:rsidRDefault="003E49C3">
            <w:pPr>
              <w:pStyle w:val="ProductList-TableBody"/>
            </w:pPr>
            <w:r>
              <w:t>Office Professional Plus</w:t>
            </w:r>
          </w:p>
        </w:tc>
      </w:tr>
      <w:tr w:rsidR="005E5B13" w14:paraId="7F1AD322" w14:textId="77777777">
        <w:tc>
          <w:tcPr>
            <w:tcW w:w="5880" w:type="dxa"/>
            <w:tcBorders>
              <w:top w:val="none" w:sz="4" w:space="0" w:color="000000"/>
              <w:left w:val="single" w:sz="4" w:space="0" w:color="000000"/>
              <w:bottom w:val="single" w:sz="4" w:space="0" w:color="000000"/>
              <w:right w:val="single" w:sz="4" w:space="0" w:color="000000"/>
            </w:tcBorders>
          </w:tcPr>
          <w:p w14:paraId="7676317C" w14:textId="77777777" w:rsidR="005E5B13" w:rsidRDefault="005E5B1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F555750" w14:textId="77777777" w:rsidR="005E5B13" w:rsidRDefault="003E49C3">
            <w:pPr>
              <w:pStyle w:val="ProductList-TableBody"/>
            </w:pPr>
            <w:r>
              <w:t>Windows 10 Enterprise E3 Per User with SA - From SA</w:t>
            </w:r>
            <w:r>
              <w:t>、および</w:t>
            </w:r>
          </w:p>
          <w:p w14:paraId="780355E0" w14:textId="77777777" w:rsidR="005E5B13" w:rsidRDefault="003E49C3">
            <w:pPr>
              <w:pStyle w:val="ProductList-TableBody"/>
            </w:pPr>
            <w:r>
              <w:t>Enterprise Mobility + Security E3 From SA</w:t>
            </w:r>
            <w:r>
              <w:t>、および</w:t>
            </w:r>
          </w:p>
          <w:p w14:paraId="33026CF5" w14:textId="77777777" w:rsidR="005E5B13" w:rsidRDefault="003E49C3">
            <w:pPr>
              <w:pStyle w:val="ProductList-TableBody"/>
            </w:pPr>
            <w:r>
              <w:t>Office 365 E3 From SA</w:t>
            </w:r>
          </w:p>
        </w:tc>
      </w:tr>
      <w:tr w:rsidR="005E5B13" w14:paraId="1290CD86" w14:textId="77777777">
        <w:tc>
          <w:tcPr>
            <w:tcW w:w="5880" w:type="dxa"/>
            <w:tcBorders>
              <w:top w:val="single" w:sz="4" w:space="0" w:color="000000"/>
              <w:left w:val="single" w:sz="4" w:space="0" w:color="000000"/>
              <w:bottom w:val="none" w:sz="4" w:space="0" w:color="000000"/>
              <w:right w:val="single" w:sz="4" w:space="0" w:color="000000"/>
            </w:tcBorders>
          </w:tcPr>
          <w:p w14:paraId="4322C147" w14:textId="77777777" w:rsidR="005E5B13" w:rsidRDefault="003E49C3">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275D996F" w14:textId="77777777" w:rsidR="005E5B13" w:rsidRDefault="003E49C3">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4CD40C98" w14:textId="77777777" w:rsidR="005E5B13" w:rsidRDefault="003E49C3">
            <w:pPr>
              <w:pStyle w:val="ProductList-TableBody"/>
            </w:pPr>
            <w:r>
              <w:t>Core/Enterprise CAL Suite</w:t>
            </w:r>
            <w:r>
              <w:t>、および</w:t>
            </w:r>
          </w:p>
          <w:p w14:paraId="7DF3F1D1" w14:textId="77777777" w:rsidR="005E5B13" w:rsidRDefault="003E49C3">
            <w:pPr>
              <w:pStyle w:val="ProductList-TableBody"/>
            </w:pPr>
            <w:r>
              <w:t>Office Professional Plus</w:t>
            </w:r>
          </w:p>
        </w:tc>
      </w:tr>
      <w:tr w:rsidR="005E5B13" w14:paraId="04E5578C" w14:textId="77777777">
        <w:tc>
          <w:tcPr>
            <w:tcW w:w="5880" w:type="dxa"/>
            <w:tcBorders>
              <w:top w:val="none" w:sz="4" w:space="0" w:color="000000"/>
              <w:left w:val="single" w:sz="4" w:space="0" w:color="000000"/>
              <w:bottom w:val="single" w:sz="4" w:space="0" w:color="000000"/>
              <w:right w:val="single" w:sz="4" w:space="0" w:color="000000"/>
            </w:tcBorders>
          </w:tcPr>
          <w:p w14:paraId="5829450D" w14:textId="77777777" w:rsidR="005E5B13" w:rsidRDefault="005E5B1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24AE67A" w14:textId="77777777" w:rsidR="005E5B13" w:rsidRDefault="003E49C3">
            <w:pPr>
              <w:pStyle w:val="ProductList-TableBody"/>
            </w:pPr>
            <w:r>
              <w:t>Windows 10 Enterprise E5 Per User with SA - From SA</w:t>
            </w:r>
            <w:r>
              <w:t>、および</w:t>
            </w:r>
          </w:p>
          <w:p w14:paraId="4E78BF98" w14:textId="77777777" w:rsidR="005E5B13" w:rsidRDefault="003E49C3">
            <w:pPr>
              <w:pStyle w:val="ProductList-TableBody"/>
            </w:pPr>
            <w:r>
              <w:t>Enterprise Mobility + Security E5 From SA</w:t>
            </w:r>
            <w:r>
              <w:t>、および</w:t>
            </w:r>
          </w:p>
          <w:p w14:paraId="095B0BEE" w14:textId="77777777" w:rsidR="005E5B13" w:rsidRDefault="003E49C3">
            <w:pPr>
              <w:pStyle w:val="ProductList-TableBody"/>
            </w:pPr>
            <w:r>
              <w:t>Office 365 (E5 &amp; E4) From SA</w:t>
            </w:r>
          </w:p>
        </w:tc>
      </w:tr>
      <w:tr w:rsidR="005E5B13" w14:paraId="0B9CFDC4" w14:textId="77777777">
        <w:tc>
          <w:tcPr>
            <w:tcW w:w="5880" w:type="dxa"/>
            <w:tcBorders>
              <w:top w:val="single" w:sz="4" w:space="0" w:color="000000"/>
              <w:left w:val="single" w:sz="4" w:space="0" w:color="000000"/>
              <w:bottom w:val="single" w:sz="4" w:space="0" w:color="000000"/>
              <w:right w:val="single" w:sz="4" w:space="0" w:color="000000"/>
            </w:tcBorders>
          </w:tcPr>
          <w:p w14:paraId="6D5C3E2B" w14:textId="77777777" w:rsidR="005E5B13" w:rsidRDefault="003E49C3">
            <w:pPr>
              <w:pStyle w:val="ProductList-TableBody"/>
            </w:pPr>
            <w:r>
              <w:t>Microsoft 365 E3</w:t>
            </w:r>
            <w:r>
              <w:t>向け</w:t>
            </w:r>
            <w:r>
              <w:t>Skype for Business Plus CAL</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14:paraId="06C9ED30" w14:textId="77777777" w:rsidR="005E5B13" w:rsidRDefault="003E49C3">
            <w:pPr>
              <w:pStyle w:val="ProductList-TableBody"/>
            </w:pPr>
            <w:r>
              <w:t>Office 365 E1/E3</w:t>
            </w:r>
          </w:p>
        </w:tc>
      </w:tr>
      <w:tr w:rsidR="005E5B13" w14:paraId="6FE260C3" w14:textId="77777777">
        <w:tc>
          <w:tcPr>
            <w:tcW w:w="5880" w:type="dxa"/>
            <w:tcBorders>
              <w:top w:val="single" w:sz="4" w:space="0" w:color="000000"/>
              <w:left w:val="single" w:sz="4" w:space="0" w:color="000000"/>
              <w:bottom w:val="none" w:sz="4" w:space="0" w:color="000000"/>
              <w:right w:val="single" w:sz="4" w:space="0" w:color="000000"/>
            </w:tcBorders>
          </w:tcPr>
          <w:p w14:paraId="20C00BF1" w14:textId="77777777" w:rsidR="005E5B13" w:rsidRDefault="003E49C3">
            <w:pPr>
              <w:pStyle w:val="ProductList-TableBody"/>
            </w:pPr>
            <w:r>
              <w:t>Microsoft 365 A5 Security (User SL)</w:t>
            </w:r>
          </w:p>
        </w:tc>
        <w:tc>
          <w:tcPr>
            <w:tcW w:w="6240" w:type="dxa"/>
            <w:tcBorders>
              <w:top w:val="single" w:sz="4" w:space="0" w:color="000000"/>
              <w:left w:val="single" w:sz="4" w:space="0" w:color="000000"/>
              <w:bottom w:val="single" w:sz="4" w:space="0" w:color="000000"/>
              <w:right w:val="single" w:sz="4" w:space="0" w:color="000000"/>
            </w:tcBorders>
          </w:tcPr>
          <w:p w14:paraId="0296D7D3" w14:textId="77777777" w:rsidR="005E5B13" w:rsidRDefault="003E49C3">
            <w:pPr>
              <w:pStyle w:val="ProductList-TableBody"/>
            </w:pPr>
            <w:r>
              <w:t>Microsoft 365 A3</w:t>
            </w:r>
          </w:p>
        </w:tc>
      </w:tr>
      <w:tr w:rsidR="005E5B13" w14:paraId="1228473F" w14:textId="77777777">
        <w:tc>
          <w:tcPr>
            <w:tcW w:w="5880" w:type="dxa"/>
            <w:tcBorders>
              <w:top w:val="none" w:sz="4" w:space="0" w:color="000000"/>
              <w:left w:val="single" w:sz="4" w:space="0" w:color="000000"/>
              <w:bottom w:val="single" w:sz="4" w:space="0" w:color="000000"/>
              <w:right w:val="single" w:sz="4" w:space="0" w:color="000000"/>
            </w:tcBorders>
          </w:tcPr>
          <w:p w14:paraId="5AA71200" w14:textId="77777777" w:rsidR="005E5B13" w:rsidRDefault="005E5B1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66A6FD4" w14:textId="77777777" w:rsidR="005E5B13" w:rsidRDefault="003E49C3">
            <w:pPr>
              <w:pStyle w:val="ProductList-TableBody"/>
            </w:pPr>
            <w:r>
              <w:t>Windows 10 Education (A3 &amp; E3) SL</w:t>
            </w:r>
            <w:r>
              <w:t>、および</w:t>
            </w:r>
          </w:p>
          <w:p w14:paraId="4C50EC16" w14:textId="77777777" w:rsidR="005E5B13" w:rsidRDefault="003E49C3">
            <w:pPr>
              <w:pStyle w:val="ProductList-TableBody"/>
            </w:pPr>
            <w:r>
              <w:t>Enterprise Mobility + Security A3</w:t>
            </w:r>
            <w:r>
              <w:t>、および</w:t>
            </w:r>
          </w:p>
          <w:p w14:paraId="577DDA30" w14:textId="77777777" w:rsidR="005E5B13" w:rsidRDefault="003E49C3">
            <w:pPr>
              <w:pStyle w:val="ProductList-TableBody"/>
            </w:pPr>
            <w:r>
              <w:t>Office 365 A3</w:t>
            </w:r>
          </w:p>
        </w:tc>
      </w:tr>
      <w:tr w:rsidR="005E5B13" w14:paraId="2D0090F5" w14:textId="77777777">
        <w:tc>
          <w:tcPr>
            <w:tcW w:w="5880" w:type="dxa"/>
            <w:tcBorders>
              <w:top w:val="single" w:sz="4" w:space="0" w:color="000000"/>
              <w:left w:val="single" w:sz="4" w:space="0" w:color="000000"/>
              <w:bottom w:val="none" w:sz="4" w:space="0" w:color="000000"/>
              <w:right w:val="single" w:sz="4" w:space="0" w:color="000000"/>
            </w:tcBorders>
          </w:tcPr>
          <w:p w14:paraId="2E41ED44" w14:textId="77777777" w:rsidR="005E5B13" w:rsidRDefault="003E49C3">
            <w:pPr>
              <w:pStyle w:val="ProductList-TableBody"/>
            </w:pPr>
            <w:r>
              <w:t>Microsoft 365 E5 Security (User SL)</w:t>
            </w:r>
          </w:p>
        </w:tc>
        <w:tc>
          <w:tcPr>
            <w:tcW w:w="6240" w:type="dxa"/>
            <w:tcBorders>
              <w:top w:val="single" w:sz="4" w:space="0" w:color="000000"/>
              <w:left w:val="single" w:sz="4" w:space="0" w:color="000000"/>
              <w:bottom w:val="single" w:sz="4" w:space="0" w:color="000000"/>
              <w:right w:val="single" w:sz="4" w:space="0" w:color="000000"/>
            </w:tcBorders>
          </w:tcPr>
          <w:p w14:paraId="32381814" w14:textId="77777777" w:rsidR="005E5B13" w:rsidRDefault="003E49C3">
            <w:pPr>
              <w:pStyle w:val="ProductList-TableBody"/>
            </w:pPr>
            <w:r>
              <w:t>Microsoft 365 E3</w:t>
            </w:r>
          </w:p>
        </w:tc>
      </w:tr>
      <w:tr w:rsidR="005E5B13" w14:paraId="7F3588B8" w14:textId="77777777">
        <w:tc>
          <w:tcPr>
            <w:tcW w:w="5880" w:type="dxa"/>
            <w:tcBorders>
              <w:top w:val="none" w:sz="4" w:space="0" w:color="000000"/>
              <w:left w:val="single" w:sz="4" w:space="0" w:color="000000"/>
              <w:bottom w:val="none" w:sz="4" w:space="0" w:color="000000"/>
              <w:right w:val="single" w:sz="4" w:space="0" w:color="000000"/>
            </w:tcBorders>
          </w:tcPr>
          <w:p w14:paraId="09C5CABE" w14:textId="77777777" w:rsidR="005E5B13" w:rsidRDefault="005E5B1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3FF964C" w14:textId="77777777" w:rsidR="005E5B13" w:rsidRDefault="003E49C3">
            <w:pPr>
              <w:pStyle w:val="ProductList-TableBody"/>
            </w:pPr>
            <w:r>
              <w:t>Windows 10 Enterprise E3 Per User</w:t>
            </w:r>
            <w:r>
              <w:t>、および</w:t>
            </w:r>
          </w:p>
        </w:tc>
      </w:tr>
      <w:tr w:rsidR="005E5B13" w14:paraId="77A78371" w14:textId="77777777">
        <w:tc>
          <w:tcPr>
            <w:tcW w:w="5880" w:type="dxa"/>
            <w:tcBorders>
              <w:top w:val="none" w:sz="4" w:space="0" w:color="000000"/>
              <w:left w:val="single" w:sz="4" w:space="0" w:color="000000"/>
              <w:bottom w:val="none" w:sz="4" w:space="0" w:color="000000"/>
              <w:right w:val="single" w:sz="4" w:space="0" w:color="000000"/>
            </w:tcBorders>
          </w:tcPr>
          <w:p w14:paraId="43CAF401" w14:textId="77777777" w:rsidR="005E5B13" w:rsidRDefault="005E5B1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5BFF9943" w14:textId="77777777" w:rsidR="005E5B13" w:rsidRDefault="003E49C3">
            <w:pPr>
              <w:pStyle w:val="ProductList-TableBody"/>
            </w:pPr>
            <w:r>
              <w:t>Enterprise Mobility + Security E3</w:t>
            </w:r>
            <w:r>
              <w:t>、および</w:t>
            </w:r>
          </w:p>
        </w:tc>
      </w:tr>
      <w:tr w:rsidR="005E5B13" w14:paraId="4FE25539" w14:textId="77777777">
        <w:tc>
          <w:tcPr>
            <w:tcW w:w="5880" w:type="dxa"/>
            <w:tcBorders>
              <w:top w:val="none" w:sz="4" w:space="0" w:color="000000"/>
              <w:left w:val="single" w:sz="4" w:space="0" w:color="000000"/>
              <w:bottom w:val="single" w:sz="4" w:space="0" w:color="000000"/>
              <w:right w:val="single" w:sz="4" w:space="0" w:color="000000"/>
            </w:tcBorders>
          </w:tcPr>
          <w:p w14:paraId="706A79AA" w14:textId="77777777" w:rsidR="005E5B13" w:rsidRDefault="005E5B1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3FCA5316" w14:textId="77777777" w:rsidR="005E5B13" w:rsidRDefault="003E49C3">
            <w:pPr>
              <w:pStyle w:val="ProductList-TableBody"/>
            </w:pPr>
            <w:r>
              <w:t>Office 365 E3</w:t>
            </w:r>
          </w:p>
        </w:tc>
      </w:tr>
      <w:tr w:rsidR="005E5B13" w14:paraId="72913A78" w14:textId="77777777">
        <w:tc>
          <w:tcPr>
            <w:tcW w:w="5880" w:type="dxa"/>
            <w:tcBorders>
              <w:top w:val="single" w:sz="4" w:space="0" w:color="000000"/>
              <w:left w:val="single" w:sz="4" w:space="0" w:color="000000"/>
              <w:bottom w:val="none" w:sz="4" w:space="0" w:color="000000"/>
              <w:right w:val="single" w:sz="4" w:space="0" w:color="000000"/>
            </w:tcBorders>
          </w:tcPr>
          <w:p w14:paraId="38EC4A91" w14:textId="77777777" w:rsidR="005E5B13" w:rsidRDefault="003E49C3">
            <w:pPr>
              <w:pStyle w:val="ProductList-TableBody"/>
            </w:pPr>
            <w:r>
              <w:t>Microsoft 365 A5 Compliance (User SL)</w:t>
            </w:r>
          </w:p>
        </w:tc>
        <w:tc>
          <w:tcPr>
            <w:tcW w:w="6240" w:type="dxa"/>
            <w:tcBorders>
              <w:top w:val="single" w:sz="4" w:space="0" w:color="000000"/>
              <w:left w:val="single" w:sz="4" w:space="0" w:color="000000"/>
              <w:bottom w:val="single" w:sz="4" w:space="0" w:color="000000"/>
              <w:right w:val="single" w:sz="4" w:space="0" w:color="000000"/>
            </w:tcBorders>
          </w:tcPr>
          <w:p w14:paraId="5BF574DD" w14:textId="77777777" w:rsidR="005E5B13" w:rsidRDefault="003E49C3">
            <w:pPr>
              <w:pStyle w:val="ProductList-TableBody"/>
            </w:pPr>
            <w:r>
              <w:t>Microsoft 365 A3</w:t>
            </w:r>
          </w:p>
        </w:tc>
      </w:tr>
      <w:tr w:rsidR="005E5B13" w14:paraId="493467AF" w14:textId="77777777">
        <w:tc>
          <w:tcPr>
            <w:tcW w:w="5880" w:type="dxa"/>
            <w:tcBorders>
              <w:top w:val="none" w:sz="4" w:space="0" w:color="000000"/>
              <w:left w:val="single" w:sz="4" w:space="0" w:color="000000"/>
              <w:bottom w:val="single" w:sz="4" w:space="0" w:color="000000"/>
              <w:right w:val="single" w:sz="4" w:space="0" w:color="000000"/>
            </w:tcBorders>
          </w:tcPr>
          <w:p w14:paraId="487CF4EB" w14:textId="77777777" w:rsidR="005E5B13" w:rsidRDefault="005E5B1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CCCC7CA" w14:textId="77777777" w:rsidR="005E5B13" w:rsidRDefault="003E49C3">
            <w:pPr>
              <w:pStyle w:val="ProductList-TableBody"/>
            </w:pPr>
            <w:r>
              <w:t>Windows 10 Education (A3 &amp; E3) SL</w:t>
            </w:r>
            <w:r>
              <w:t>、および</w:t>
            </w:r>
          </w:p>
          <w:p w14:paraId="57198A37" w14:textId="77777777" w:rsidR="005E5B13" w:rsidRDefault="003E49C3">
            <w:pPr>
              <w:pStyle w:val="ProductList-TableBody"/>
            </w:pPr>
            <w:r>
              <w:t>Enterprise Mobility + Security E3</w:t>
            </w:r>
            <w:r>
              <w:t>、および</w:t>
            </w:r>
          </w:p>
          <w:p w14:paraId="09D8474F" w14:textId="77777777" w:rsidR="005E5B13" w:rsidRDefault="003E49C3">
            <w:pPr>
              <w:pStyle w:val="ProductList-TableBody"/>
            </w:pPr>
            <w:r>
              <w:t>Office 365 A3</w:t>
            </w:r>
          </w:p>
        </w:tc>
      </w:tr>
      <w:tr w:rsidR="005E5B13" w14:paraId="25766F90" w14:textId="77777777">
        <w:tc>
          <w:tcPr>
            <w:tcW w:w="5880" w:type="dxa"/>
            <w:tcBorders>
              <w:top w:val="single" w:sz="4" w:space="0" w:color="000000"/>
              <w:left w:val="single" w:sz="4" w:space="0" w:color="000000"/>
              <w:bottom w:val="none" w:sz="4" w:space="0" w:color="000000"/>
              <w:right w:val="single" w:sz="4" w:space="0" w:color="000000"/>
            </w:tcBorders>
          </w:tcPr>
          <w:p w14:paraId="7A7A7113" w14:textId="77777777" w:rsidR="005E5B13" w:rsidRDefault="003E49C3">
            <w:pPr>
              <w:pStyle w:val="ProductList-TableBody"/>
            </w:pPr>
            <w:r>
              <w:t>Microsoft 365 E5 Compliance (User SL)</w:t>
            </w:r>
          </w:p>
        </w:tc>
        <w:tc>
          <w:tcPr>
            <w:tcW w:w="6240" w:type="dxa"/>
            <w:tcBorders>
              <w:top w:val="single" w:sz="4" w:space="0" w:color="000000"/>
              <w:left w:val="single" w:sz="4" w:space="0" w:color="000000"/>
              <w:bottom w:val="single" w:sz="4" w:space="0" w:color="000000"/>
              <w:right w:val="single" w:sz="4" w:space="0" w:color="000000"/>
            </w:tcBorders>
          </w:tcPr>
          <w:p w14:paraId="4650D133" w14:textId="77777777" w:rsidR="005E5B13" w:rsidRDefault="003E49C3">
            <w:pPr>
              <w:pStyle w:val="ProductList-TableBody"/>
            </w:pPr>
            <w:r>
              <w:t>Microsoft 365 E3</w:t>
            </w:r>
          </w:p>
        </w:tc>
      </w:tr>
      <w:tr w:rsidR="005E5B13" w14:paraId="311905CA" w14:textId="77777777">
        <w:tc>
          <w:tcPr>
            <w:tcW w:w="5880" w:type="dxa"/>
            <w:tcBorders>
              <w:top w:val="none" w:sz="4" w:space="0" w:color="000000"/>
              <w:left w:val="single" w:sz="4" w:space="0" w:color="000000"/>
              <w:bottom w:val="single" w:sz="4" w:space="0" w:color="000000"/>
              <w:right w:val="single" w:sz="4" w:space="0" w:color="000000"/>
            </w:tcBorders>
          </w:tcPr>
          <w:p w14:paraId="4BA2BF94" w14:textId="77777777" w:rsidR="005E5B13" w:rsidRDefault="005E5B1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D9C698E" w14:textId="77777777" w:rsidR="005E5B13" w:rsidRDefault="003E49C3">
            <w:pPr>
              <w:pStyle w:val="ProductList-TableBody"/>
            </w:pPr>
            <w:r>
              <w:t>Windows 10 Enterprise E3 Per User</w:t>
            </w:r>
            <w:r>
              <w:t>、および</w:t>
            </w:r>
          </w:p>
          <w:p w14:paraId="348A4FCB" w14:textId="77777777" w:rsidR="005E5B13" w:rsidRDefault="003E49C3">
            <w:pPr>
              <w:pStyle w:val="ProductList-TableBody"/>
            </w:pPr>
            <w:r>
              <w:t>Enterprise Mobility + Security E3</w:t>
            </w:r>
            <w:r>
              <w:t>、および</w:t>
            </w:r>
          </w:p>
          <w:p w14:paraId="3923E51B" w14:textId="77777777" w:rsidR="005E5B13" w:rsidRDefault="003E49C3">
            <w:pPr>
              <w:pStyle w:val="ProductList-TableBody"/>
            </w:pPr>
            <w:r>
              <w:t>Office 365 E3</w:t>
            </w:r>
          </w:p>
        </w:tc>
      </w:tr>
    </w:tbl>
    <w:p w14:paraId="27FFED14" w14:textId="77777777" w:rsidR="005E5B13" w:rsidRDefault="005E5B13">
      <w:pPr>
        <w:pStyle w:val="ProductList-Body"/>
      </w:pPr>
    </w:p>
    <w:p w14:paraId="2036D1D0" w14:textId="77777777" w:rsidR="005E5B13" w:rsidRDefault="003E49C3">
      <w:pPr>
        <w:pStyle w:val="ProductList-Offering2HeadingNoBorder"/>
        <w:outlineLvl w:val="2"/>
      </w:pPr>
      <w:r>
        <w:t>Enterprise Mobility + Security</w:t>
      </w:r>
      <w:r>
        <w:fldChar w:fldCharType="begin"/>
      </w:r>
      <w:r>
        <w:instrText xml:space="preserve"> TC "</w:instrText>
      </w:r>
      <w:bookmarkStart w:id="385" w:name="_Toc28612188"/>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5"/>
        <w:gridCol w:w="5511"/>
      </w:tblGrid>
      <w:tr w:rsidR="005E5B13" w14:paraId="272B06E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21BDF38" w14:textId="77777777" w:rsidR="005E5B13" w:rsidRDefault="003E49C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324F4C33" w14:textId="77777777" w:rsidR="005E5B13" w:rsidRDefault="003E49C3">
            <w:pPr>
              <w:pStyle w:val="ProductList-TableBody"/>
            </w:pPr>
            <w:r>
              <w:rPr>
                <w:color w:val="FFFFFF"/>
              </w:rPr>
              <w:t>対象ライセンス</w:t>
            </w:r>
          </w:p>
        </w:tc>
      </w:tr>
      <w:tr w:rsidR="005E5B13" w14:paraId="1096BAB8" w14:textId="77777777">
        <w:tc>
          <w:tcPr>
            <w:tcW w:w="6000" w:type="dxa"/>
            <w:tcBorders>
              <w:top w:val="single" w:sz="4" w:space="0" w:color="6E6E6E"/>
              <w:left w:val="single" w:sz="4" w:space="0" w:color="6E6E6E"/>
              <w:bottom w:val="none" w:sz="4" w:space="0" w:color="6E6E6E"/>
              <w:right w:val="single" w:sz="4" w:space="0" w:color="6E6E6E"/>
            </w:tcBorders>
          </w:tcPr>
          <w:p w14:paraId="38B3FB72" w14:textId="77777777" w:rsidR="005E5B13" w:rsidRDefault="003E49C3">
            <w:pPr>
              <w:pStyle w:val="ProductList-TableBody"/>
            </w:pPr>
            <w:r>
              <w:t xml:space="preserve">Enterprise Mobility + Security (E3/A3 </w:t>
            </w:r>
            <w:r>
              <w:t>および</w:t>
            </w:r>
            <w:r>
              <w:t xml:space="preserve"> E5/A5) Add-on</w:t>
            </w:r>
          </w:p>
        </w:tc>
        <w:tc>
          <w:tcPr>
            <w:tcW w:w="6120" w:type="dxa"/>
            <w:tcBorders>
              <w:top w:val="single" w:sz="4" w:space="0" w:color="6E6E6E"/>
              <w:left w:val="single" w:sz="4" w:space="0" w:color="6E6E6E"/>
              <w:bottom w:val="single" w:sz="4" w:space="0" w:color="6E6E6E"/>
              <w:right w:val="single" w:sz="4" w:space="0" w:color="6E6E6E"/>
            </w:tcBorders>
          </w:tcPr>
          <w:p w14:paraId="6BC21B1B" w14:textId="77777777" w:rsidR="005E5B13" w:rsidRDefault="003E49C3">
            <w:pPr>
              <w:pStyle w:val="ProductList-TableBody"/>
            </w:pPr>
            <w:r>
              <w:t>Core CAL Suite</w:t>
            </w:r>
          </w:p>
        </w:tc>
      </w:tr>
      <w:tr w:rsidR="005E5B13" w14:paraId="1E37D345" w14:textId="77777777">
        <w:tc>
          <w:tcPr>
            <w:tcW w:w="6000" w:type="dxa"/>
            <w:tcBorders>
              <w:top w:val="none" w:sz="4" w:space="0" w:color="6E6E6E"/>
              <w:left w:val="single" w:sz="4" w:space="0" w:color="6E6E6E"/>
              <w:bottom w:val="none" w:sz="4" w:space="0" w:color="6E6E6E"/>
              <w:right w:val="single" w:sz="4" w:space="0" w:color="6E6E6E"/>
            </w:tcBorders>
          </w:tcPr>
          <w:p w14:paraId="0185EB81"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8725B" w14:textId="77777777" w:rsidR="005E5B13" w:rsidRDefault="003E49C3">
            <w:pPr>
              <w:pStyle w:val="ProductList-TableBody"/>
            </w:pPr>
            <w:r>
              <w:t>Enterprise CAL Suite</w:t>
            </w:r>
          </w:p>
        </w:tc>
      </w:tr>
      <w:tr w:rsidR="005E5B13" w14:paraId="7058D738" w14:textId="77777777">
        <w:tc>
          <w:tcPr>
            <w:tcW w:w="6000" w:type="dxa"/>
            <w:tcBorders>
              <w:top w:val="none" w:sz="4" w:space="0" w:color="6E6E6E"/>
              <w:left w:val="single" w:sz="4" w:space="0" w:color="6E6E6E"/>
              <w:bottom w:val="none" w:sz="4" w:space="0" w:color="6E6E6E"/>
              <w:right w:val="single" w:sz="4" w:space="0" w:color="6E6E6E"/>
            </w:tcBorders>
          </w:tcPr>
          <w:p w14:paraId="5EB0C49C"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738241" w14:textId="77777777" w:rsidR="005E5B13" w:rsidRDefault="003E49C3">
            <w:pPr>
              <w:pStyle w:val="ProductList-TableBody"/>
            </w:pPr>
            <w:r>
              <w:t>Core CAL Suite Bridge for Office 365</w:t>
            </w:r>
          </w:p>
        </w:tc>
      </w:tr>
      <w:tr w:rsidR="005E5B13" w14:paraId="7C1EF259" w14:textId="77777777">
        <w:tc>
          <w:tcPr>
            <w:tcW w:w="6000" w:type="dxa"/>
            <w:tcBorders>
              <w:top w:val="none" w:sz="4" w:space="0" w:color="6E6E6E"/>
              <w:left w:val="single" w:sz="4" w:space="0" w:color="6E6E6E"/>
              <w:bottom w:val="none" w:sz="4" w:space="0" w:color="6E6E6E"/>
              <w:right w:val="single" w:sz="4" w:space="0" w:color="6E6E6E"/>
            </w:tcBorders>
          </w:tcPr>
          <w:p w14:paraId="1B4576DB"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D7E9B" w14:textId="77777777" w:rsidR="005E5B13" w:rsidRDefault="003E49C3">
            <w:pPr>
              <w:pStyle w:val="ProductList-TableBody"/>
            </w:pPr>
            <w:r>
              <w:t>Core CAL Suite Bridge for Office 365 and Microsoft Intune</w:t>
            </w:r>
          </w:p>
        </w:tc>
      </w:tr>
      <w:tr w:rsidR="005E5B13" w14:paraId="1BD33FB6" w14:textId="77777777">
        <w:tc>
          <w:tcPr>
            <w:tcW w:w="6000" w:type="dxa"/>
            <w:tcBorders>
              <w:top w:val="none" w:sz="4" w:space="0" w:color="6E6E6E"/>
              <w:left w:val="single" w:sz="4" w:space="0" w:color="6E6E6E"/>
              <w:bottom w:val="none" w:sz="4" w:space="0" w:color="6E6E6E"/>
              <w:right w:val="single" w:sz="4" w:space="0" w:color="6E6E6E"/>
            </w:tcBorders>
          </w:tcPr>
          <w:p w14:paraId="4A442BB4"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4D7D78" w14:textId="77777777" w:rsidR="005E5B13" w:rsidRDefault="003E49C3">
            <w:pPr>
              <w:pStyle w:val="ProductList-TableBody"/>
            </w:pPr>
            <w:r>
              <w:t>Enterprise CAL Suite Bridge for Office 365</w:t>
            </w:r>
          </w:p>
        </w:tc>
      </w:tr>
      <w:tr w:rsidR="005E5B13" w14:paraId="4BA27F37" w14:textId="77777777">
        <w:tc>
          <w:tcPr>
            <w:tcW w:w="6000" w:type="dxa"/>
            <w:tcBorders>
              <w:top w:val="none" w:sz="4" w:space="0" w:color="6E6E6E"/>
              <w:left w:val="single" w:sz="4" w:space="0" w:color="6E6E6E"/>
              <w:bottom w:val="single" w:sz="4" w:space="0" w:color="6E6E6E"/>
              <w:right w:val="single" w:sz="4" w:space="0" w:color="6E6E6E"/>
            </w:tcBorders>
          </w:tcPr>
          <w:p w14:paraId="123FD7CD"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468D2B" w14:textId="77777777" w:rsidR="005E5B13" w:rsidRDefault="003E49C3">
            <w:pPr>
              <w:pStyle w:val="ProductList-TableBody"/>
            </w:pPr>
            <w:r>
              <w:t>Enterprise CAL Suite Bridge for Office 365 and Microsoft Intune</w:t>
            </w:r>
          </w:p>
        </w:tc>
      </w:tr>
    </w:tbl>
    <w:p w14:paraId="33F73D98" w14:textId="77777777" w:rsidR="005E5B13" w:rsidRDefault="005E5B13">
      <w:pPr>
        <w:pStyle w:val="ProductList-Body"/>
      </w:pPr>
    </w:p>
    <w:p w14:paraId="2F02B72D" w14:textId="77777777" w:rsidR="005E5B13" w:rsidRDefault="003E49C3">
      <w:pPr>
        <w:pStyle w:val="ProductList-Offering2HeadingNoBorder"/>
        <w:outlineLvl w:val="2"/>
      </w:pPr>
      <w:r>
        <w:t xml:space="preserve">Microsoft Dynamics 365 </w:t>
      </w:r>
      <w:r>
        <w:t>サービス</w:t>
      </w:r>
      <w:r>
        <w:fldChar w:fldCharType="begin"/>
      </w:r>
      <w:r>
        <w:instrText xml:space="preserve"> TC "</w:instrText>
      </w:r>
      <w:bookmarkStart w:id="386" w:name="_Toc28612189"/>
      <w:r>
        <w:instrText xml:space="preserve">Microsoft Dynamics 365 </w:instrText>
      </w:r>
      <w:r>
        <w:instrText>サービス</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5E5B13" w14:paraId="6E54F2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63A13B7" w14:textId="77777777" w:rsidR="005E5B13" w:rsidRDefault="003E49C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4D130934" w14:textId="77777777" w:rsidR="005E5B13" w:rsidRDefault="003E49C3">
            <w:pPr>
              <w:pStyle w:val="ProductList-TableBody"/>
            </w:pPr>
            <w:r>
              <w:rPr>
                <w:color w:val="FFFFFF"/>
              </w:rPr>
              <w:t>対象ライセンス</w:t>
            </w:r>
          </w:p>
        </w:tc>
      </w:tr>
      <w:tr w:rsidR="005E5B13" w14:paraId="4CA5ACA8" w14:textId="77777777">
        <w:tc>
          <w:tcPr>
            <w:tcW w:w="6120" w:type="dxa"/>
            <w:tcBorders>
              <w:top w:val="single" w:sz="4" w:space="0" w:color="6E6E6E"/>
              <w:left w:val="single" w:sz="4" w:space="0" w:color="6E6E6E"/>
              <w:bottom w:val="single" w:sz="4" w:space="0" w:color="6E6E6E"/>
              <w:right w:val="single" w:sz="4" w:space="0" w:color="6E6E6E"/>
            </w:tcBorders>
          </w:tcPr>
          <w:p w14:paraId="4BF34CF5" w14:textId="77777777" w:rsidR="005E5B13" w:rsidRDefault="003E49C3">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4FDC2C8B" w14:textId="77777777" w:rsidR="005E5B13" w:rsidRDefault="003E49C3">
            <w:pPr>
              <w:pStyle w:val="ProductList-TableBody"/>
            </w:pPr>
            <w:r>
              <w:t>Dynamics 365 Team Members User CAL</w:t>
            </w:r>
          </w:p>
        </w:tc>
      </w:tr>
      <w:tr w:rsidR="005E5B13" w14:paraId="159C7592" w14:textId="77777777">
        <w:tc>
          <w:tcPr>
            <w:tcW w:w="6120" w:type="dxa"/>
            <w:tcBorders>
              <w:top w:val="single" w:sz="4" w:space="0" w:color="6E6E6E"/>
              <w:left w:val="single" w:sz="4" w:space="0" w:color="6E6E6E"/>
              <w:bottom w:val="single" w:sz="4" w:space="0" w:color="6E6E6E"/>
              <w:right w:val="single" w:sz="4" w:space="0" w:color="6E6E6E"/>
            </w:tcBorders>
          </w:tcPr>
          <w:p w14:paraId="0ADD92E9" w14:textId="77777777" w:rsidR="005E5B13" w:rsidRDefault="003E49C3">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71599B01" w14:textId="77777777" w:rsidR="005E5B13" w:rsidRDefault="003E49C3">
            <w:pPr>
              <w:pStyle w:val="ProductList-TableBody"/>
            </w:pPr>
            <w:r>
              <w:t>Dynamics 365 Operations On-premises – Device CAL</w:t>
            </w:r>
          </w:p>
        </w:tc>
      </w:tr>
      <w:tr w:rsidR="005E5B13" w14:paraId="1EDE3953" w14:textId="77777777">
        <w:tc>
          <w:tcPr>
            <w:tcW w:w="6120" w:type="dxa"/>
            <w:tcBorders>
              <w:top w:val="single" w:sz="4" w:space="0" w:color="6E6E6E"/>
              <w:left w:val="single" w:sz="4" w:space="0" w:color="6E6E6E"/>
              <w:bottom w:val="single" w:sz="4" w:space="0" w:color="6E6E6E"/>
              <w:right w:val="single" w:sz="4" w:space="0" w:color="6E6E6E"/>
            </w:tcBorders>
          </w:tcPr>
          <w:p w14:paraId="2E570D6D" w14:textId="77777777" w:rsidR="005E5B13" w:rsidRDefault="003E49C3">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5CAAC897" w14:textId="77777777" w:rsidR="005E5B13" w:rsidRDefault="003E49C3">
            <w:pPr>
              <w:pStyle w:val="ProductList-TableBody"/>
            </w:pPr>
            <w:r>
              <w:t>Dynamics 365 Operations On-premises – Activity User CAL</w:t>
            </w:r>
          </w:p>
        </w:tc>
      </w:tr>
      <w:tr w:rsidR="005E5B13" w14:paraId="505B9650" w14:textId="77777777">
        <w:tc>
          <w:tcPr>
            <w:tcW w:w="6120" w:type="dxa"/>
            <w:tcBorders>
              <w:top w:val="single" w:sz="4" w:space="0" w:color="6E6E6E"/>
              <w:left w:val="single" w:sz="4" w:space="0" w:color="6E6E6E"/>
              <w:bottom w:val="single" w:sz="4" w:space="0" w:color="6E6E6E"/>
              <w:right w:val="single" w:sz="4" w:space="0" w:color="6E6E6E"/>
            </w:tcBorders>
          </w:tcPr>
          <w:p w14:paraId="4E49F147" w14:textId="77777777" w:rsidR="005E5B13" w:rsidRDefault="003E49C3">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05BA1F9E" w14:textId="77777777" w:rsidR="005E5B13" w:rsidRDefault="003E49C3">
            <w:pPr>
              <w:pStyle w:val="ProductList-TableBody"/>
            </w:pPr>
            <w:r>
              <w:t>Dynamics 365 Operations On-premises User CAL</w:t>
            </w:r>
          </w:p>
        </w:tc>
      </w:tr>
      <w:tr w:rsidR="005E5B13" w14:paraId="3CA9BA46" w14:textId="77777777">
        <w:tc>
          <w:tcPr>
            <w:tcW w:w="6120" w:type="dxa"/>
            <w:tcBorders>
              <w:top w:val="single" w:sz="4" w:space="0" w:color="6E6E6E"/>
              <w:left w:val="single" w:sz="4" w:space="0" w:color="6E6E6E"/>
              <w:bottom w:val="single" w:sz="4" w:space="0" w:color="6E6E6E"/>
              <w:right w:val="single" w:sz="4" w:space="0" w:color="6E6E6E"/>
            </w:tcBorders>
          </w:tcPr>
          <w:p w14:paraId="64A25174" w14:textId="77777777" w:rsidR="005E5B13" w:rsidRDefault="003E49C3">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421BB98A" w14:textId="77777777" w:rsidR="005E5B13" w:rsidRDefault="003E49C3">
            <w:pPr>
              <w:pStyle w:val="ProductList-TableBody"/>
            </w:pPr>
            <w:r>
              <w:t>Dynamics 365 Operations On-premises User CAL</w:t>
            </w:r>
          </w:p>
        </w:tc>
      </w:tr>
      <w:tr w:rsidR="005E5B13" w14:paraId="17A02D2B" w14:textId="77777777">
        <w:tc>
          <w:tcPr>
            <w:tcW w:w="6120" w:type="dxa"/>
            <w:tcBorders>
              <w:top w:val="single" w:sz="4" w:space="0" w:color="6E6E6E"/>
              <w:left w:val="single" w:sz="4" w:space="0" w:color="6E6E6E"/>
              <w:bottom w:val="single" w:sz="4" w:space="0" w:color="6E6E6E"/>
              <w:right w:val="single" w:sz="4" w:space="0" w:color="6E6E6E"/>
            </w:tcBorders>
          </w:tcPr>
          <w:p w14:paraId="565BF2C9" w14:textId="77777777" w:rsidR="005E5B13" w:rsidRDefault="003E49C3">
            <w:pPr>
              <w:pStyle w:val="ProductList-TableBody"/>
            </w:pPr>
            <w:r>
              <w:t>Dynamics 365 Retail Add-on</w:t>
            </w:r>
          </w:p>
        </w:tc>
        <w:tc>
          <w:tcPr>
            <w:tcW w:w="6000" w:type="dxa"/>
            <w:tcBorders>
              <w:top w:val="single" w:sz="4" w:space="0" w:color="6E6E6E"/>
              <w:left w:val="single" w:sz="4" w:space="0" w:color="6E6E6E"/>
              <w:bottom w:val="single" w:sz="4" w:space="0" w:color="6E6E6E"/>
              <w:right w:val="single" w:sz="4" w:space="0" w:color="6E6E6E"/>
            </w:tcBorders>
          </w:tcPr>
          <w:p w14:paraId="207DDD51" w14:textId="77777777" w:rsidR="005E5B13" w:rsidRDefault="003E49C3">
            <w:pPr>
              <w:pStyle w:val="ProductList-TableBody"/>
            </w:pPr>
            <w:r>
              <w:t>Dynamics 365 Operations On-premises User CAL</w:t>
            </w:r>
          </w:p>
        </w:tc>
      </w:tr>
      <w:tr w:rsidR="005E5B13" w14:paraId="4C62C727" w14:textId="77777777">
        <w:tc>
          <w:tcPr>
            <w:tcW w:w="6120" w:type="dxa"/>
            <w:tcBorders>
              <w:top w:val="single" w:sz="4" w:space="0" w:color="6E6E6E"/>
              <w:left w:val="single" w:sz="4" w:space="0" w:color="6E6E6E"/>
              <w:bottom w:val="single" w:sz="4" w:space="0" w:color="6E6E6E"/>
              <w:right w:val="single" w:sz="4" w:space="0" w:color="6E6E6E"/>
            </w:tcBorders>
          </w:tcPr>
          <w:p w14:paraId="76F17BB2" w14:textId="77777777" w:rsidR="005E5B13" w:rsidRDefault="003E49C3">
            <w:pPr>
              <w:pStyle w:val="ProductList-TableBody"/>
            </w:pPr>
            <w:r>
              <w:t>Dynamics 365 Talent Add-on</w:t>
            </w:r>
          </w:p>
        </w:tc>
        <w:tc>
          <w:tcPr>
            <w:tcW w:w="6000" w:type="dxa"/>
            <w:tcBorders>
              <w:top w:val="single" w:sz="4" w:space="0" w:color="6E6E6E"/>
              <w:left w:val="single" w:sz="4" w:space="0" w:color="6E6E6E"/>
              <w:bottom w:val="single" w:sz="4" w:space="0" w:color="6E6E6E"/>
              <w:right w:val="single" w:sz="4" w:space="0" w:color="6E6E6E"/>
            </w:tcBorders>
          </w:tcPr>
          <w:p w14:paraId="29235AE5" w14:textId="77777777" w:rsidR="005E5B13" w:rsidRDefault="003E49C3">
            <w:pPr>
              <w:pStyle w:val="ProductList-TableBody"/>
            </w:pPr>
            <w:r>
              <w:t>Dynamics 365 Operations On-premises User CAL</w:t>
            </w:r>
          </w:p>
        </w:tc>
      </w:tr>
      <w:tr w:rsidR="005E5B13" w14:paraId="5B56518C" w14:textId="77777777">
        <w:tc>
          <w:tcPr>
            <w:tcW w:w="6120" w:type="dxa"/>
            <w:tcBorders>
              <w:top w:val="single" w:sz="4" w:space="0" w:color="6E6E6E"/>
              <w:left w:val="single" w:sz="4" w:space="0" w:color="6E6E6E"/>
              <w:bottom w:val="single" w:sz="4" w:space="0" w:color="6E6E6E"/>
              <w:right w:val="single" w:sz="4" w:space="0" w:color="6E6E6E"/>
            </w:tcBorders>
          </w:tcPr>
          <w:p w14:paraId="047EF358" w14:textId="77777777" w:rsidR="005E5B13" w:rsidRDefault="003E49C3">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154A3816" w14:textId="77777777" w:rsidR="005E5B13" w:rsidRDefault="003E49C3">
            <w:pPr>
              <w:pStyle w:val="ProductList-TableBody"/>
            </w:pPr>
            <w:r>
              <w:t>Dynamics 365 Sales User CAL</w:t>
            </w:r>
          </w:p>
        </w:tc>
      </w:tr>
      <w:tr w:rsidR="005E5B13" w14:paraId="468DF0ED" w14:textId="77777777">
        <w:tc>
          <w:tcPr>
            <w:tcW w:w="6120" w:type="dxa"/>
            <w:tcBorders>
              <w:top w:val="single" w:sz="4" w:space="0" w:color="6E6E6E"/>
              <w:left w:val="single" w:sz="4" w:space="0" w:color="6E6E6E"/>
              <w:bottom w:val="single" w:sz="4" w:space="0" w:color="6E6E6E"/>
              <w:right w:val="single" w:sz="4" w:space="0" w:color="6E6E6E"/>
            </w:tcBorders>
          </w:tcPr>
          <w:p w14:paraId="1983527C" w14:textId="77777777" w:rsidR="005E5B13" w:rsidRDefault="003E49C3">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5E0024BB" w14:textId="77777777" w:rsidR="005E5B13" w:rsidRDefault="003E49C3">
            <w:pPr>
              <w:pStyle w:val="ProductList-TableBody"/>
            </w:pPr>
            <w:r>
              <w:t>Dynamics 365 Sales User CAL</w:t>
            </w:r>
          </w:p>
        </w:tc>
      </w:tr>
      <w:tr w:rsidR="005E5B13" w14:paraId="5443C6C3" w14:textId="77777777">
        <w:tc>
          <w:tcPr>
            <w:tcW w:w="6120" w:type="dxa"/>
            <w:tcBorders>
              <w:top w:val="single" w:sz="4" w:space="0" w:color="6E6E6E"/>
              <w:left w:val="single" w:sz="4" w:space="0" w:color="6E6E6E"/>
              <w:bottom w:val="single" w:sz="4" w:space="0" w:color="6E6E6E"/>
              <w:right w:val="single" w:sz="4" w:space="0" w:color="6E6E6E"/>
            </w:tcBorders>
          </w:tcPr>
          <w:p w14:paraId="4E608984" w14:textId="77777777" w:rsidR="005E5B13" w:rsidRDefault="003E49C3">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6888697D" w14:textId="77777777" w:rsidR="005E5B13" w:rsidRDefault="003E49C3">
            <w:pPr>
              <w:pStyle w:val="ProductList-TableBody"/>
            </w:pPr>
            <w:r>
              <w:t>Dynamics 365 Customer Service User CAL</w:t>
            </w:r>
          </w:p>
        </w:tc>
      </w:tr>
      <w:tr w:rsidR="005E5B13" w14:paraId="0E8A30B7" w14:textId="77777777">
        <w:tc>
          <w:tcPr>
            <w:tcW w:w="6120" w:type="dxa"/>
            <w:tcBorders>
              <w:top w:val="single" w:sz="4" w:space="0" w:color="6E6E6E"/>
              <w:left w:val="single" w:sz="4" w:space="0" w:color="6E6E6E"/>
              <w:bottom w:val="single" w:sz="4" w:space="0" w:color="6E6E6E"/>
              <w:right w:val="single" w:sz="4" w:space="0" w:color="6E6E6E"/>
            </w:tcBorders>
          </w:tcPr>
          <w:p w14:paraId="472D0553" w14:textId="77777777" w:rsidR="005E5B13" w:rsidRDefault="003E49C3">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25321CDE" w14:textId="77777777" w:rsidR="005E5B13" w:rsidRDefault="003E49C3">
            <w:pPr>
              <w:pStyle w:val="ProductList-TableBody"/>
            </w:pPr>
            <w:r>
              <w:t>Dynamics 365 Customer Service User CAL</w:t>
            </w:r>
          </w:p>
        </w:tc>
      </w:tr>
      <w:tr w:rsidR="005E5B13" w14:paraId="7B8D9249" w14:textId="77777777">
        <w:tc>
          <w:tcPr>
            <w:tcW w:w="6120" w:type="dxa"/>
            <w:tcBorders>
              <w:top w:val="single" w:sz="4" w:space="0" w:color="6E6E6E"/>
              <w:left w:val="single" w:sz="4" w:space="0" w:color="6E6E6E"/>
              <w:bottom w:val="none" w:sz="4" w:space="0" w:color="6E6E6E"/>
              <w:right w:val="single" w:sz="4" w:space="0" w:color="6E6E6E"/>
            </w:tcBorders>
          </w:tcPr>
          <w:p w14:paraId="667B9B91" w14:textId="77777777" w:rsidR="005E5B13" w:rsidRDefault="003E49C3">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2F0C07A2" w14:textId="77777777" w:rsidR="005E5B13" w:rsidRDefault="003E49C3">
            <w:pPr>
              <w:pStyle w:val="ProductList-TableBody"/>
            </w:pPr>
            <w:r>
              <w:t>Dynamics 365 Case Management User CAL</w:t>
            </w:r>
          </w:p>
        </w:tc>
      </w:tr>
      <w:tr w:rsidR="005E5B13" w14:paraId="5EEB8931" w14:textId="77777777">
        <w:tc>
          <w:tcPr>
            <w:tcW w:w="6120" w:type="dxa"/>
            <w:tcBorders>
              <w:top w:val="none" w:sz="4" w:space="0" w:color="6E6E6E"/>
              <w:left w:val="single" w:sz="4" w:space="0" w:color="6E6E6E"/>
              <w:bottom w:val="single" w:sz="4" w:space="0" w:color="6E6E6E"/>
              <w:right w:val="single" w:sz="4" w:space="0" w:color="6E6E6E"/>
            </w:tcBorders>
          </w:tcPr>
          <w:p w14:paraId="013202D1" w14:textId="77777777" w:rsidR="005E5B13" w:rsidRDefault="005E5B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A2CEFC" w14:textId="77777777" w:rsidR="005E5B13" w:rsidRDefault="003E49C3">
            <w:pPr>
              <w:pStyle w:val="ProductList-TableBody"/>
            </w:pPr>
            <w:r>
              <w:t>Dynamics 365 Sales User CAL</w:t>
            </w:r>
          </w:p>
        </w:tc>
      </w:tr>
    </w:tbl>
    <w:p w14:paraId="0CFAF48C" w14:textId="77777777" w:rsidR="005E5B13" w:rsidRDefault="005E5B13">
      <w:pPr>
        <w:pStyle w:val="ProductList-Body"/>
      </w:pPr>
    </w:p>
    <w:p w14:paraId="128446E0" w14:textId="77777777" w:rsidR="005E5B13" w:rsidRDefault="003E49C3">
      <w:pPr>
        <w:pStyle w:val="ProductList-Offering2HeadingNoBorder"/>
        <w:outlineLvl w:val="2"/>
      </w:pPr>
      <w:r>
        <w:t xml:space="preserve">Office 365 </w:t>
      </w:r>
      <w:r>
        <w:t>アプリケーション</w:t>
      </w:r>
      <w:r>
        <w:fldChar w:fldCharType="begin"/>
      </w:r>
      <w:r>
        <w:instrText xml:space="preserve"> TC "</w:instrText>
      </w:r>
      <w:bookmarkStart w:id="387" w:name="_Toc28612190"/>
      <w:r>
        <w:instrText xml:space="preserve">Office 365 </w:instrText>
      </w:r>
      <w:r>
        <w:instrText>アプリケーション</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5E5B13" w14:paraId="7F5C184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79FB2B3" w14:textId="77777777" w:rsidR="005E5B13" w:rsidRDefault="003E49C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4976720" w14:textId="77777777" w:rsidR="005E5B13" w:rsidRDefault="003E49C3">
            <w:pPr>
              <w:pStyle w:val="ProductList-TableBody"/>
            </w:pPr>
            <w:r>
              <w:rPr>
                <w:color w:val="FFFFFF"/>
              </w:rPr>
              <w:t>対象ライセンス</w:t>
            </w:r>
          </w:p>
        </w:tc>
      </w:tr>
      <w:tr w:rsidR="005E5B13" w14:paraId="3CF1DAC1" w14:textId="77777777">
        <w:tc>
          <w:tcPr>
            <w:tcW w:w="6240" w:type="dxa"/>
            <w:tcBorders>
              <w:top w:val="single" w:sz="4" w:space="0" w:color="6E6E6E"/>
              <w:left w:val="single" w:sz="4" w:space="0" w:color="6E6E6E"/>
              <w:bottom w:val="single" w:sz="4" w:space="0" w:color="6E6E6E"/>
              <w:right w:val="single" w:sz="4" w:space="0" w:color="6E6E6E"/>
            </w:tcBorders>
          </w:tcPr>
          <w:p w14:paraId="0B1B6975" w14:textId="77777777" w:rsidR="005E5B13" w:rsidRDefault="003E49C3">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35A95A16" w14:textId="77777777" w:rsidR="005E5B13" w:rsidRDefault="003E49C3">
            <w:pPr>
              <w:pStyle w:val="ProductList-TableBody"/>
            </w:pPr>
            <w:r>
              <w:t>Visio Professional</w:t>
            </w:r>
          </w:p>
        </w:tc>
      </w:tr>
      <w:tr w:rsidR="005E5B13" w14:paraId="58B412AB" w14:textId="77777777">
        <w:tc>
          <w:tcPr>
            <w:tcW w:w="6240" w:type="dxa"/>
            <w:tcBorders>
              <w:top w:val="single" w:sz="4" w:space="0" w:color="6E6E6E"/>
              <w:left w:val="single" w:sz="4" w:space="0" w:color="6E6E6E"/>
              <w:bottom w:val="single" w:sz="4" w:space="0" w:color="6E6E6E"/>
              <w:right w:val="single" w:sz="4" w:space="0" w:color="6E6E6E"/>
            </w:tcBorders>
          </w:tcPr>
          <w:p w14:paraId="2561F302" w14:textId="77777777" w:rsidR="005E5B13" w:rsidRDefault="003E49C3">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39B465D9" w14:textId="77777777" w:rsidR="005E5B13" w:rsidRDefault="003E49C3">
            <w:pPr>
              <w:pStyle w:val="ProductList-TableBody"/>
            </w:pPr>
            <w:r>
              <w:t>Visio Standard</w:t>
            </w:r>
          </w:p>
        </w:tc>
      </w:tr>
    </w:tbl>
    <w:p w14:paraId="0F3D05FD" w14:textId="77777777" w:rsidR="005E5B13" w:rsidRDefault="005E5B13">
      <w:pPr>
        <w:pStyle w:val="ProductList-Body"/>
      </w:pPr>
    </w:p>
    <w:p w14:paraId="331B628C" w14:textId="77777777" w:rsidR="005E5B13" w:rsidRDefault="003E49C3">
      <w:pPr>
        <w:pStyle w:val="ProductList-Offering2HeadingNoBorder"/>
        <w:outlineLvl w:val="2"/>
      </w:pPr>
      <w:r>
        <w:t>Office 365 Suite</w:t>
      </w:r>
      <w:r>
        <w:fldChar w:fldCharType="begin"/>
      </w:r>
      <w:r>
        <w:instrText xml:space="preserve"> TC "</w:instrText>
      </w:r>
      <w:bookmarkStart w:id="388" w:name="_Toc28612191"/>
      <w:r>
        <w:instrText>Office 365 Suite</w:instrText>
      </w:r>
      <w:bookmarkEnd w:id="388"/>
      <w:r>
        <w:instrText>" \l 3</w:instrText>
      </w:r>
      <w:r>
        <w:fldChar w:fldCharType="end"/>
      </w:r>
    </w:p>
    <w:p w14:paraId="3CA07212" w14:textId="77777777" w:rsidR="005E5B13" w:rsidRDefault="003E49C3">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14:paraId="7244F4E0" w14:textId="77777777" w:rsidR="005E5B13" w:rsidRDefault="005E5B13">
      <w:pPr>
        <w:pStyle w:val="ProductList-Body"/>
      </w:pPr>
    </w:p>
    <w:tbl>
      <w:tblPr>
        <w:tblStyle w:val="PURTable"/>
        <w:tblW w:w="0" w:type="dxa"/>
        <w:tblLook w:val="04A0" w:firstRow="1" w:lastRow="0" w:firstColumn="1" w:lastColumn="0" w:noHBand="0" w:noVBand="1"/>
      </w:tblPr>
      <w:tblGrid>
        <w:gridCol w:w="5619"/>
        <w:gridCol w:w="5297"/>
      </w:tblGrid>
      <w:tr w:rsidR="005E5B13" w14:paraId="4E044F2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A733B7F" w14:textId="77777777" w:rsidR="005E5B13" w:rsidRDefault="003E49C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1BE5660" w14:textId="77777777" w:rsidR="005E5B13" w:rsidRDefault="003E49C3">
            <w:pPr>
              <w:pStyle w:val="ProductList-TableBody"/>
            </w:pPr>
            <w:r>
              <w:rPr>
                <w:color w:val="FFFFFF"/>
              </w:rPr>
              <w:t>対象ライセンス</w:t>
            </w:r>
          </w:p>
        </w:tc>
      </w:tr>
      <w:tr w:rsidR="005E5B13" w14:paraId="18C5935F" w14:textId="77777777">
        <w:tc>
          <w:tcPr>
            <w:tcW w:w="6240" w:type="dxa"/>
            <w:tcBorders>
              <w:top w:val="single" w:sz="4" w:space="0" w:color="6E6E6E"/>
              <w:left w:val="single" w:sz="4" w:space="0" w:color="6E6E6E"/>
              <w:bottom w:val="single" w:sz="4" w:space="0" w:color="6E6E6E"/>
              <w:right w:val="single" w:sz="4" w:space="0" w:color="6E6E6E"/>
            </w:tcBorders>
          </w:tcPr>
          <w:p w14:paraId="165E7B4B" w14:textId="77777777" w:rsidR="005E5B13" w:rsidRDefault="003E49C3">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41ACAF15" w14:textId="77777777" w:rsidR="005E5B13" w:rsidRDefault="003E49C3">
            <w:pPr>
              <w:pStyle w:val="ProductList-TableBody"/>
            </w:pPr>
            <w:r>
              <w:t xml:space="preserve">Core CAL Suite </w:t>
            </w:r>
            <w:r>
              <w:t>または</w:t>
            </w:r>
          </w:p>
        </w:tc>
      </w:tr>
      <w:tr w:rsidR="005E5B13" w14:paraId="2CF29A74" w14:textId="77777777">
        <w:tc>
          <w:tcPr>
            <w:tcW w:w="6240" w:type="dxa"/>
            <w:tcBorders>
              <w:top w:val="single" w:sz="4" w:space="0" w:color="6E6E6E"/>
              <w:left w:val="single" w:sz="4" w:space="0" w:color="6E6E6E"/>
              <w:bottom w:val="single" w:sz="4" w:space="0" w:color="6E6E6E"/>
              <w:right w:val="single" w:sz="4" w:space="0" w:color="6E6E6E"/>
            </w:tcBorders>
          </w:tcPr>
          <w:p w14:paraId="6EB355B6" w14:textId="77777777" w:rsidR="005E5B13" w:rsidRDefault="003E49C3">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70EC1BC7" w14:textId="77777777" w:rsidR="005E5B13" w:rsidRDefault="003E49C3">
            <w:pPr>
              <w:pStyle w:val="ProductList-TableBody"/>
            </w:pPr>
            <w:r>
              <w:t>Core CAL Suite Bridge for Enterprise Mobility + Security</w:t>
            </w:r>
          </w:p>
        </w:tc>
      </w:tr>
      <w:tr w:rsidR="005E5B13" w14:paraId="0D0391EA" w14:textId="77777777">
        <w:tc>
          <w:tcPr>
            <w:tcW w:w="6240" w:type="dxa"/>
            <w:tcBorders>
              <w:top w:val="single" w:sz="4" w:space="0" w:color="6E6E6E"/>
              <w:left w:val="single" w:sz="4" w:space="0" w:color="6E6E6E"/>
              <w:bottom w:val="single" w:sz="4" w:space="0" w:color="6E6E6E"/>
              <w:right w:val="single" w:sz="4" w:space="0" w:color="6E6E6E"/>
            </w:tcBorders>
          </w:tcPr>
          <w:p w14:paraId="721C230A" w14:textId="77777777" w:rsidR="005E5B13" w:rsidRDefault="003E49C3">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3C791ABD" w14:textId="77777777" w:rsidR="005E5B13" w:rsidRDefault="005E5B13">
            <w:pPr>
              <w:pStyle w:val="ProductList-TableBody"/>
            </w:pPr>
          </w:p>
        </w:tc>
      </w:tr>
      <w:tr w:rsidR="005E5B13" w14:paraId="647EB209" w14:textId="77777777">
        <w:tc>
          <w:tcPr>
            <w:tcW w:w="6240" w:type="dxa"/>
            <w:tcBorders>
              <w:top w:val="single" w:sz="4" w:space="0" w:color="6E6E6E"/>
              <w:left w:val="single" w:sz="4" w:space="0" w:color="6E6E6E"/>
              <w:bottom w:val="single" w:sz="4" w:space="0" w:color="6E6E6E"/>
              <w:right w:val="single" w:sz="4" w:space="0" w:color="6E6E6E"/>
            </w:tcBorders>
          </w:tcPr>
          <w:p w14:paraId="5D017BE6" w14:textId="77777777" w:rsidR="005E5B13" w:rsidRDefault="003E49C3">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14:paraId="1CFB01BF" w14:textId="77777777" w:rsidR="005E5B13" w:rsidRDefault="005E5B13">
            <w:pPr>
              <w:pStyle w:val="ProductList-TableBody"/>
            </w:pPr>
          </w:p>
        </w:tc>
      </w:tr>
      <w:tr w:rsidR="005E5B13" w14:paraId="74D768F2" w14:textId="77777777">
        <w:tc>
          <w:tcPr>
            <w:tcW w:w="6240" w:type="dxa"/>
            <w:tcBorders>
              <w:top w:val="single" w:sz="4" w:space="0" w:color="6E6E6E"/>
              <w:left w:val="single" w:sz="4" w:space="0" w:color="6E6E6E"/>
              <w:bottom w:val="single" w:sz="4" w:space="0" w:color="6E6E6E"/>
              <w:right w:val="single" w:sz="4" w:space="0" w:color="6E6E6E"/>
            </w:tcBorders>
          </w:tcPr>
          <w:p w14:paraId="6B80DF34" w14:textId="77777777" w:rsidR="005E5B13" w:rsidRDefault="003E49C3">
            <w:pPr>
              <w:pStyle w:val="ProductList-TableBody"/>
            </w:pPr>
            <w:r>
              <w:t xml:space="preserve">Office 365 E3 </w:t>
            </w:r>
            <w:r>
              <w:t>（</w:t>
            </w:r>
            <w:r>
              <w:t xml:space="preserve">ProPlus </w:t>
            </w:r>
            <w:r>
              <w:t>アドオン無し）</w:t>
            </w:r>
          </w:p>
        </w:tc>
        <w:tc>
          <w:tcPr>
            <w:tcW w:w="5880" w:type="dxa"/>
            <w:tcBorders>
              <w:top w:val="single" w:sz="4" w:space="0" w:color="6E6E6E"/>
              <w:left w:val="single" w:sz="4" w:space="0" w:color="6E6E6E"/>
              <w:bottom w:val="none" w:sz="4" w:space="0" w:color="6E6E6E"/>
              <w:right w:val="single" w:sz="4" w:space="0" w:color="6E6E6E"/>
            </w:tcBorders>
          </w:tcPr>
          <w:p w14:paraId="49FFC939" w14:textId="77777777" w:rsidR="005E5B13" w:rsidRDefault="003E49C3">
            <w:pPr>
              <w:pStyle w:val="ProductList-TableBody"/>
            </w:pPr>
            <w:r>
              <w:t>Core CAL Suite</w:t>
            </w:r>
            <w:r>
              <w:t>、または</w:t>
            </w:r>
            <w:r>
              <w:t xml:space="preserve"> Enterprise CAL Suite</w:t>
            </w:r>
            <w:r>
              <w:t>、または</w:t>
            </w:r>
          </w:p>
        </w:tc>
      </w:tr>
      <w:tr w:rsidR="005E5B13" w14:paraId="5CDEE974" w14:textId="77777777">
        <w:tc>
          <w:tcPr>
            <w:tcW w:w="6240" w:type="dxa"/>
            <w:tcBorders>
              <w:top w:val="single" w:sz="4" w:space="0" w:color="6E6E6E"/>
              <w:left w:val="single" w:sz="4" w:space="0" w:color="6E6E6E"/>
              <w:bottom w:val="single" w:sz="4" w:space="0" w:color="6E6E6E"/>
              <w:right w:val="single" w:sz="4" w:space="0" w:color="6E6E6E"/>
            </w:tcBorders>
          </w:tcPr>
          <w:p w14:paraId="06E1F292" w14:textId="77777777" w:rsidR="005E5B13" w:rsidRDefault="003E49C3">
            <w:pPr>
              <w:pStyle w:val="ProductList-TableBody"/>
            </w:pPr>
            <w:r>
              <w:t xml:space="preserve">Office 365 E4 </w:t>
            </w:r>
            <w:r>
              <w:t>（</w:t>
            </w:r>
            <w:r>
              <w:t>ProPlus</w:t>
            </w:r>
            <w:r>
              <w:t>アドオン無し）</w:t>
            </w:r>
          </w:p>
        </w:tc>
        <w:tc>
          <w:tcPr>
            <w:tcW w:w="5880" w:type="dxa"/>
            <w:tcBorders>
              <w:top w:val="none" w:sz="4" w:space="0" w:color="6E6E6E"/>
              <w:left w:val="single" w:sz="4" w:space="0" w:color="6E6E6E"/>
              <w:bottom w:val="none" w:sz="4" w:space="0" w:color="6E6E6E"/>
              <w:right w:val="single" w:sz="4" w:space="0" w:color="6E6E6E"/>
            </w:tcBorders>
          </w:tcPr>
          <w:p w14:paraId="252378D2" w14:textId="77777777" w:rsidR="005E5B13" w:rsidRDefault="003E49C3">
            <w:pPr>
              <w:pStyle w:val="ProductList-TableBody"/>
            </w:pPr>
            <w:r>
              <w:t>Core CAL Suite Bridge for Enterprise Mobility + Security</w:t>
            </w:r>
            <w:r>
              <w:t>、または</w:t>
            </w:r>
          </w:p>
        </w:tc>
      </w:tr>
      <w:tr w:rsidR="005E5B13" w14:paraId="34F5C46C" w14:textId="77777777">
        <w:tc>
          <w:tcPr>
            <w:tcW w:w="6240" w:type="dxa"/>
            <w:tcBorders>
              <w:top w:val="single" w:sz="4" w:space="0" w:color="6E6E6E"/>
              <w:left w:val="single" w:sz="4" w:space="0" w:color="6E6E6E"/>
              <w:bottom w:val="single" w:sz="4" w:space="0" w:color="6E6E6E"/>
              <w:right w:val="single" w:sz="4" w:space="0" w:color="6E6E6E"/>
            </w:tcBorders>
          </w:tcPr>
          <w:p w14:paraId="6EAEE6D2" w14:textId="77777777" w:rsidR="005E5B13" w:rsidRDefault="003E49C3">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46DA04C5" w14:textId="77777777" w:rsidR="005E5B13" w:rsidRDefault="003E49C3">
            <w:pPr>
              <w:pStyle w:val="ProductList-TableBody"/>
            </w:pPr>
            <w:r>
              <w:t>Enterprise CAL Suite Bridge for Enterprise Mobility + Security</w:t>
            </w:r>
          </w:p>
        </w:tc>
      </w:tr>
      <w:tr w:rsidR="005E5B13" w14:paraId="773CF413" w14:textId="77777777">
        <w:tc>
          <w:tcPr>
            <w:tcW w:w="6240" w:type="dxa"/>
            <w:tcBorders>
              <w:top w:val="single" w:sz="4" w:space="0" w:color="6E6E6E"/>
              <w:left w:val="single" w:sz="4" w:space="0" w:color="6E6E6E"/>
              <w:bottom w:val="single" w:sz="4" w:space="0" w:color="6E6E6E"/>
              <w:right w:val="single" w:sz="4" w:space="0" w:color="6E6E6E"/>
            </w:tcBorders>
          </w:tcPr>
          <w:p w14:paraId="537D2851" w14:textId="77777777" w:rsidR="005E5B13" w:rsidRDefault="003E49C3">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03809767" w14:textId="77777777" w:rsidR="005E5B13" w:rsidRDefault="003E49C3">
            <w:pPr>
              <w:pStyle w:val="ProductList-TableBody"/>
            </w:pPr>
            <w:r>
              <w:t xml:space="preserve">Core CAL Suite </w:t>
            </w:r>
            <w:r>
              <w:t>および</w:t>
            </w:r>
            <w:r>
              <w:t xml:space="preserve"> Office Professional Plus</w:t>
            </w:r>
            <w:r>
              <w:t>、または</w:t>
            </w:r>
          </w:p>
        </w:tc>
      </w:tr>
      <w:tr w:rsidR="005E5B13" w14:paraId="206DEE75" w14:textId="77777777">
        <w:tc>
          <w:tcPr>
            <w:tcW w:w="6240" w:type="dxa"/>
            <w:tcBorders>
              <w:top w:val="single" w:sz="4" w:space="0" w:color="6E6E6E"/>
              <w:left w:val="single" w:sz="4" w:space="0" w:color="6E6E6E"/>
              <w:bottom w:val="single" w:sz="4" w:space="0" w:color="6E6E6E"/>
              <w:right w:val="single" w:sz="4" w:space="0" w:color="6E6E6E"/>
            </w:tcBorders>
          </w:tcPr>
          <w:p w14:paraId="786C7CCD" w14:textId="77777777" w:rsidR="005E5B13" w:rsidRDefault="003E49C3">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74FCC712" w14:textId="77777777" w:rsidR="005E5B13" w:rsidRDefault="003E49C3">
            <w:pPr>
              <w:pStyle w:val="ProductList-TableBody"/>
            </w:pPr>
            <w:r>
              <w:t xml:space="preserve">Core CAL Suite Bridge for Enterprise Mobility + Security </w:t>
            </w:r>
            <w:r>
              <w:t>および</w:t>
            </w:r>
            <w:r>
              <w:t xml:space="preserve"> Office Professional Plus</w:t>
            </w:r>
            <w:r>
              <w:t>、または</w:t>
            </w:r>
          </w:p>
        </w:tc>
      </w:tr>
      <w:tr w:rsidR="005E5B13" w14:paraId="3FA020D6" w14:textId="77777777">
        <w:tc>
          <w:tcPr>
            <w:tcW w:w="6240" w:type="dxa"/>
            <w:tcBorders>
              <w:top w:val="single" w:sz="4" w:space="0" w:color="6E6E6E"/>
              <w:left w:val="single" w:sz="4" w:space="0" w:color="6E6E6E"/>
              <w:bottom w:val="single" w:sz="4" w:space="0" w:color="6E6E6E"/>
              <w:right w:val="single" w:sz="4" w:space="0" w:color="6E6E6E"/>
            </w:tcBorders>
          </w:tcPr>
          <w:p w14:paraId="3461CE27" w14:textId="77777777" w:rsidR="005E5B13" w:rsidRDefault="003E49C3">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272E8B3B" w14:textId="77777777" w:rsidR="005E5B13" w:rsidRDefault="003E49C3">
            <w:pPr>
              <w:pStyle w:val="ProductList-TableBody"/>
            </w:pPr>
            <w:r>
              <w:t xml:space="preserve">Enterprise CAL Suite </w:t>
            </w:r>
            <w:r>
              <w:t>および</w:t>
            </w:r>
            <w:r>
              <w:t xml:space="preserve"> Office Professional Plus</w:t>
            </w:r>
            <w:r>
              <w:t>、または</w:t>
            </w:r>
          </w:p>
        </w:tc>
      </w:tr>
      <w:tr w:rsidR="005E5B13" w14:paraId="244E5346" w14:textId="77777777">
        <w:tc>
          <w:tcPr>
            <w:tcW w:w="6240" w:type="dxa"/>
            <w:tcBorders>
              <w:top w:val="single" w:sz="4" w:space="0" w:color="6E6E6E"/>
              <w:left w:val="single" w:sz="4" w:space="0" w:color="6E6E6E"/>
              <w:bottom w:val="single" w:sz="4" w:space="0" w:color="6E6E6E"/>
              <w:right w:val="single" w:sz="4" w:space="0" w:color="6E6E6E"/>
            </w:tcBorders>
          </w:tcPr>
          <w:p w14:paraId="7D1899BD" w14:textId="77777777" w:rsidR="005E5B13" w:rsidRDefault="003E49C3">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33CEEC5C" w14:textId="77777777" w:rsidR="005E5B13" w:rsidRDefault="003E49C3">
            <w:pPr>
              <w:pStyle w:val="ProductList-TableBody"/>
            </w:pPr>
            <w:r>
              <w:t xml:space="preserve">Enterprise CAL Suite Bridge for Enterprise Mobility + Security </w:t>
            </w:r>
            <w:r>
              <w:t>および</w:t>
            </w:r>
            <w:r>
              <w:t xml:space="preserve"> Office Professional Plus</w:t>
            </w:r>
          </w:p>
        </w:tc>
      </w:tr>
      <w:tr w:rsidR="005E5B13" w14:paraId="5EA84F8A" w14:textId="77777777">
        <w:tc>
          <w:tcPr>
            <w:tcW w:w="6240" w:type="dxa"/>
            <w:tcBorders>
              <w:top w:val="single" w:sz="4" w:space="0" w:color="6E6E6E"/>
              <w:left w:val="single" w:sz="4" w:space="0" w:color="6E6E6E"/>
              <w:bottom w:val="single" w:sz="4" w:space="0" w:color="6E6E6E"/>
              <w:right w:val="single" w:sz="4" w:space="0" w:color="6E6E6E"/>
            </w:tcBorders>
          </w:tcPr>
          <w:p w14:paraId="6BDD73B4" w14:textId="77777777" w:rsidR="005E5B13" w:rsidRDefault="003E49C3">
            <w:pPr>
              <w:pStyle w:val="ProductList-TableBody"/>
            </w:pPr>
            <w:r>
              <w:t xml:space="preserve">Office 365 E3 </w:t>
            </w:r>
            <w:r>
              <w:t>アドオン</w:t>
            </w:r>
            <w:r>
              <w:t xml:space="preserve">(Open Value Organization Wide </w:t>
            </w:r>
            <w:r>
              <w:t>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14:paraId="29ACA0FA" w14:textId="77777777" w:rsidR="005E5B13" w:rsidRDefault="003E49C3">
            <w:pPr>
              <w:pStyle w:val="ProductList-TableBody"/>
            </w:pPr>
            <w:r>
              <w:t>Office Professional Plus</w:t>
            </w:r>
          </w:p>
        </w:tc>
      </w:tr>
    </w:tbl>
    <w:p w14:paraId="7A004E3A" w14:textId="77777777" w:rsidR="005E5B13" w:rsidRDefault="005E5B13">
      <w:pPr>
        <w:pStyle w:val="ProductList-Body"/>
      </w:pPr>
    </w:p>
    <w:p w14:paraId="78C5F2E4" w14:textId="77777777" w:rsidR="005E5B13" w:rsidRDefault="003E49C3">
      <w:pPr>
        <w:pStyle w:val="ProductList-Offering2HeadingNoBorder"/>
        <w:outlineLvl w:val="2"/>
      </w:pPr>
      <w:r>
        <w:t>Office 365 Advanced Threat Protection</w:t>
      </w:r>
      <w:r>
        <w:fldChar w:fldCharType="begin"/>
      </w:r>
      <w:r>
        <w:instrText xml:space="preserve"> TC "</w:instrText>
      </w:r>
      <w:bookmarkStart w:id="389" w:name="_Toc28612192"/>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6"/>
        <w:gridCol w:w="5300"/>
      </w:tblGrid>
      <w:tr w:rsidR="005E5B13" w14:paraId="1BA0229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D03FD5A" w14:textId="77777777" w:rsidR="005E5B13" w:rsidRDefault="003E49C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D1B4E84" w14:textId="77777777" w:rsidR="005E5B13" w:rsidRDefault="003E49C3">
            <w:pPr>
              <w:pStyle w:val="ProductList-TableBody"/>
            </w:pPr>
            <w:r>
              <w:rPr>
                <w:color w:val="FFFFFF"/>
              </w:rPr>
              <w:t>対象ライセンス</w:t>
            </w:r>
          </w:p>
        </w:tc>
      </w:tr>
      <w:tr w:rsidR="005E5B13" w14:paraId="51F86220" w14:textId="77777777">
        <w:tc>
          <w:tcPr>
            <w:tcW w:w="6240" w:type="dxa"/>
            <w:tcBorders>
              <w:top w:val="single" w:sz="4" w:space="0" w:color="6E6E6E"/>
              <w:left w:val="single" w:sz="4" w:space="0" w:color="6E6E6E"/>
              <w:bottom w:val="single" w:sz="4" w:space="0" w:color="6E6E6E"/>
              <w:right w:val="single" w:sz="4" w:space="0" w:color="6E6E6E"/>
            </w:tcBorders>
          </w:tcPr>
          <w:p w14:paraId="695B4EB8" w14:textId="77777777" w:rsidR="005E5B13" w:rsidRDefault="003E49C3">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6EE7E991" w14:textId="77777777" w:rsidR="005E5B13" w:rsidRDefault="003E49C3">
            <w:pPr>
              <w:pStyle w:val="ProductList-TableBody"/>
            </w:pPr>
            <w:r>
              <w:t xml:space="preserve">Microsoft 365 F1 </w:t>
            </w:r>
            <w:r>
              <w:t>または</w:t>
            </w:r>
            <w:r>
              <w:t xml:space="preserve"> E3</w:t>
            </w:r>
          </w:p>
        </w:tc>
      </w:tr>
      <w:tr w:rsidR="005E5B13" w14:paraId="5E99B2F7" w14:textId="77777777">
        <w:tc>
          <w:tcPr>
            <w:tcW w:w="6240" w:type="dxa"/>
            <w:tcBorders>
              <w:top w:val="single" w:sz="4" w:space="0" w:color="6E6E6E"/>
              <w:left w:val="single" w:sz="4" w:space="0" w:color="6E6E6E"/>
              <w:bottom w:val="single" w:sz="4" w:space="0" w:color="6E6E6E"/>
              <w:right w:val="single" w:sz="4" w:space="0" w:color="6E6E6E"/>
            </w:tcBorders>
          </w:tcPr>
          <w:p w14:paraId="40D9489B" w14:textId="77777777" w:rsidR="005E5B13" w:rsidRDefault="005E5B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C33A1F" w14:textId="77777777" w:rsidR="005E5B13" w:rsidRDefault="003E49C3">
            <w:pPr>
              <w:pStyle w:val="ProductList-TableBody"/>
            </w:pPr>
            <w:r>
              <w:t>Office 365 F1</w:t>
            </w:r>
            <w:r>
              <w:t>、</w:t>
            </w:r>
            <w:r>
              <w:t>E1</w:t>
            </w:r>
            <w:r>
              <w:t>、または</w:t>
            </w:r>
            <w:r>
              <w:t xml:space="preserve"> E3</w:t>
            </w:r>
          </w:p>
        </w:tc>
      </w:tr>
      <w:tr w:rsidR="005E5B13" w14:paraId="4BB4FCC2" w14:textId="77777777">
        <w:tc>
          <w:tcPr>
            <w:tcW w:w="6240" w:type="dxa"/>
            <w:tcBorders>
              <w:top w:val="single" w:sz="4" w:space="0" w:color="6E6E6E"/>
              <w:left w:val="single" w:sz="4" w:space="0" w:color="6E6E6E"/>
              <w:bottom w:val="single" w:sz="4" w:space="0" w:color="6E6E6E"/>
              <w:right w:val="single" w:sz="4" w:space="0" w:color="6E6E6E"/>
            </w:tcBorders>
          </w:tcPr>
          <w:p w14:paraId="4973A9A9" w14:textId="77777777" w:rsidR="005E5B13" w:rsidRDefault="005E5B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40A2DD" w14:textId="77777777" w:rsidR="005E5B13" w:rsidRDefault="003E49C3">
            <w:pPr>
              <w:pStyle w:val="ProductList-TableBody"/>
            </w:pPr>
            <w:r>
              <w:t xml:space="preserve">Exchange Online </w:t>
            </w:r>
            <w:r>
              <w:t>プラン</w:t>
            </w:r>
            <w:r>
              <w:t xml:space="preserve"> 1 </w:t>
            </w:r>
            <w:r>
              <w:t>またはプラン</w:t>
            </w:r>
            <w:r>
              <w:t xml:space="preserve"> 2</w:t>
            </w:r>
          </w:p>
        </w:tc>
      </w:tr>
      <w:tr w:rsidR="005E5B13" w14:paraId="19DC99C0" w14:textId="77777777">
        <w:tc>
          <w:tcPr>
            <w:tcW w:w="6240" w:type="dxa"/>
            <w:tcBorders>
              <w:top w:val="single" w:sz="4" w:space="0" w:color="6E6E6E"/>
              <w:left w:val="single" w:sz="4" w:space="0" w:color="6E6E6E"/>
              <w:bottom w:val="single" w:sz="4" w:space="0" w:color="6E6E6E"/>
              <w:right w:val="single" w:sz="4" w:space="0" w:color="6E6E6E"/>
            </w:tcBorders>
          </w:tcPr>
          <w:p w14:paraId="79517DB5" w14:textId="77777777" w:rsidR="005E5B13" w:rsidRDefault="005E5B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5083C9" w14:textId="77777777" w:rsidR="005E5B13" w:rsidRDefault="003E49C3">
            <w:pPr>
              <w:pStyle w:val="ProductList-TableBody"/>
            </w:pPr>
            <w:r>
              <w:t xml:space="preserve">OneDrive for Business </w:t>
            </w:r>
            <w:r>
              <w:t>プラン</w:t>
            </w:r>
            <w:r>
              <w:t xml:space="preserve"> 1 </w:t>
            </w:r>
            <w:r>
              <w:t>またはプラン</w:t>
            </w:r>
            <w:r>
              <w:t xml:space="preserve"> 2</w:t>
            </w:r>
          </w:p>
        </w:tc>
      </w:tr>
      <w:tr w:rsidR="005E5B13" w14:paraId="3D8D45AA" w14:textId="77777777">
        <w:tc>
          <w:tcPr>
            <w:tcW w:w="6240" w:type="dxa"/>
            <w:tcBorders>
              <w:top w:val="single" w:sz="4" w:space="0" w:color="6E6E6E"/>
              <w:left w:val="single" w:sz="4" w:space="0" w:color="6E6E6E"/>
              <w:bottom w:val="single" w:sz="4" w:space="0" w:color="6E6E6E"/>
              <w:right w:val="single" w:sz="4" w:space="0" w:color="6E6E6E"/>
            </w:tcBorders>
          </w:tcPr>
          <w:p w14:paraId="3F032B86" w14:textId="77777777" w:rsidR="005E5B13" w:rsidRDefault="005E5B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A9862C" w14:textId="77777777" w:rsidR="005E5B13" w:rsidRDefault="003E49C3">
            <w:pPr>
              <w:pStyle w:val="ProductList-TableBody"/>
            </w:pPr>
            <w:r>
              <w:t xml:space="preserve">SharePoint Online </w:t>
            </w:r>
            <w:r>
              <w:t>プラン</w:t>
            </w:r>
            <w:r>
              <w:t xml:space="preserve"> 1 </w:t>
            </w:r>
            <w:r>
              <w:t>またはプラン</w:t>
            </w:r>
            <w:r>
              <w:t xml:space="preserve"> 2</w:t>
            </w:r>
          </w:p>
        </w:tc>
      </w:tr>
    </w:tbl>
    <w:p w14:paraId="6FB65203" w14:textId="77777777" w:rsidR="005E5B13" w:rsidRDefault="005E5B13">
      <w:pPr>
        <w:pStyle w:val="ProductList-Body"/>
      </w:pPr>
    </w:p>
    <w:p w14:paraId="40753354" w14:textId="77777777" w:rsidR="005E5B13" w:rsidRDefault="003E49C3">
      <w:pPr>
        <w:pStyle w:val="ProductList-Offering2HeadingNoBorder"/>
        <w:outlineLvl w:val="2"/>
      </w:pPr>
      <w:r>
        <w:t>Office 365 Data Loss Prevention Add-on</w:t>
      </w:r>
      <w:r>
        <w:fldChar w:fldCharType="begin"/>
      </w:r>
      <w:r>
        <w:instrText xml:space="preserve"> TC "</w:instrText>
      </w:r>
      <w:bookmarkStart w:id="390" w:name="_Toc28612193"/>
      <w:r>
        <w:instrText>Office 365 Data Loss Prevention Add-on</w:instrText>
      </w:r>
      <w:bookmarkEnd w:id="390"/>
      <w:r>
        <w:instrText>" \l 3</w:instrText>
      </w:r>
      <w:r>
        <w:fldChar w:fldCharType="end"/>
      </w:r>
    </w:p>
    <w:tbl>
      <w:tblPr>
        <w:tblStyle w:val="PURTable"/>
        <w:tblW w:w="0" w:type="dxa"/>
        <w:tblLook w:val="04A0" w:firstRow="1" w:lastRow="0" w:firstColumn="1" w:lastColumn="0" w:noHBand="0" w:noVBand="1"/>
      </w:tblPr>
      <w:tblGrid>
        <w:gridCol w:w="5617"/>
        <w:gridCol w:w="5299"/>
      </w:tblGrid>
      <w:tr w:rsidR="005E5B13" w14:paraId="5F122F0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B3EE944" w14:textId="77777777" w:rsidR="005E5B13" w:rsidRDefault="003E49C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787C80B" w14:textId="77777777" w:rsidR="005E5B13" w:rsidRDefault="003E49C3">
            <w:pPr>
              <w:pStyle w:val="ProductList-TableBody"/>
            </w:pPr>
            <w:r>
              <w:rPr>
                <w:color w:val="FFFFFF"/>
              </w:rPr>
              <w:t>対象ライセンス</w:t>
            </w:r>
          </w:p>
        </w:tc>
      </w:tr>
      <w:tr w:rsidR="005E5B13" w14:paraId="7AA7463E" w14:textId="77777777">
        <w:tc>
          <w:tcPr>
            <w:tcW w:w="6240" w:type="dxa"/>
            <w:tcBorders>
              <w:top w:val="single" w:sz="4" w:space="0" w:color="6E6E6E"/>
              <w:left w:val="single" w:sz="4" w:space="0" w:color="6E6E6E"/>
              <w:bottom w:val="none" w:sz="4" w:space="0" w:color="6E6E6E"/>
              <w:right w:val="single" w:sz="4" w:space="0" w:color="6E6E6E"/>
            </w:tcBorders>
          </w:tcPr>
          <w:p w14:paraId="57A301FF" w14:textId="77777777" w:rsidR="005E5B13" w:rsidRDefault="003E49C3">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23908767" w14:textId="77777777" w:rsidR="005E5B13" w:rsidRDefault="003E49C3">
            <w:pPr>
              <w:pStyle w:val="ProductList-TableBody"/>
            </w:pPr>
            <w:r>
              <w:t>Microsoft 365 F1</w:t>
            </w:r>
          </w:p>
        </w:tc>
      </w:tr>
      <w:tr w:rsidR="005E5B13" w14:paraId="16EFBAEC" w14:textId="77777777">
        <w:tc>
          <w:tcPr>
            <w:tcW w:w="6240" w:type="dxa"/>
            <w:tcBorders>
              <w:top w:val="none" w:sz="4" w:space="0" w:color="6E6E6E"/>
              <w:left w:val="single" w:sz="4" w:space="0" w:color="6E6E6E"/>
              <w:bottom w:val="none" w:sz="4" w:space="0" w:color="6E6E6E"/>
              <w:right w:val="single" w:sz="4" w:space="0" w:color="6E6E6E"/>
            </w:tcBorders>
          </w:tcPr>
          <w:p w14:paraId="7E3EB1D4" w14:textId="77777777" w:rsidR="005E5B13" w:rsidRDefault="005E5B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391537" w14:textId="77777777" w:rsidR="005E5B13" w:rsidRDefault="003E49C3">
            <w:pPr>
              <w:pStyle w:val="ProductList-TableBody"/>
            </w:pPr>
            <w:r>
              <w:t xml:space="preserve">Office 365 F1 </w:t>
            </w:r>
            <w:r>
              <w:t>または</w:t>
            </w:r>
            <w:r>
              <w:t xml:space="preserve"> E1</w:t>
            </w:r>
          </w:p>
        </w:tc>
      </w:tr>
      <w:tr w:rsidR="005E5B13" w14:paraId="1AAEAD62" w14:textId="77777777">
        <w:tc>
          <w:tcPr>
            <w:tcW w:w="6240" w:type="dxa"/>
            <w:tcBorders>
              <w:top w:val="none" w:sz="4" w:space="0" w:color="6E6E6E"/>
              <w:left w:val="single" w:sz="4" w:space="0" w:color="6E6E6E"/>
              <w:bottom w:val="none" w:sz="4" w:space="0" w:color="6E6E6E"/>
              <w:right w:val="single" w:sz="4" w:space="0" w:color="6E6E6E"/>
            </w:tcBorders>
          </w:tcPr>
          <w:p w14:paraId="05E29E58" w14:textId="77777777" w:rsidR="005E5B13" w:rsidRDefault="005E5B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E148B2" w14:textId="77777777" w:rsidR="005E5B13" w:rsidRDefault="003E49C3">
            <w:pPr>
              <w:pStyle w:val="ProductList-TableBody"/>
            </w:pPr>
            <w:r>
              <w:t>Office 365 Business Essentials</w:t>
            </w:r>
          </w:p>
        </w:tc>
      </w:tr>
      <w:tr w:rsidR="005E5B13" w14:paraId="02C5B915" w14:textId="77777777">
        <w:tc>
          <w:tcPr>
            <w:tcW w:w="6240" w:type="dxa"/>
            <w:tcBorders>
              <w:top w:val="none" w:sz="4" w:space="0" w:color="6E6E6E"/>
              <w:left w:val="single" w:sz="4" w:space="0" w:color="6E6E6E"/>
              <w:bottom w:val="none" w:sz="4" w:space="0" w:color="6E6E6E"/>
              <w:right w:val="single" w:sz="4" w:space="0" w:color="6E6E6E"/>
            </w:tcBorders>
          </w:tcPr>
          <w:p w14:paraId="3A3E3E7A" w14:textId="77777777" w:rsidR="005E5B13" w:rsidRDefault="005E5B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EF98CE" w14:textId="77777777" w:rsidR="005E5B13" w:rsidRDefault="003E49C3">
            <w:pPr>
              <w:pStyle w:val="ProductList-TableBody"/>
            </w:pPr>
            <w:r>
              <w:t>Exchange Online Kiosk</w:t>
            </w:r>
            <w:r>
              <w:t>、プラン</w:t>
            </w:r>
            <w:r>
              <w:t xml:space="preserve"> 1</w:t>
            </w:r>
            <w:r>
              <w:t>、またはプラン</w:t>
            </w:r>
            <w:r>
              <w:t xml:space="preserve"> 2</w:t>
            </w:r>
          </w:p>
        </w:tc>
      </w:tr>
      <w:tr w:rsidR="005E5B13" w14:paraId="7531C5B5" w14:textId="77777777">
        <w:tc>
          <w:tcPr>
            <w:tcW w:w="6240" w:type="dxa"/>
            <w:tcBorders>
              <w:top w:val="none" w:sz="4" w:space="0" w:color="6E6E6E"/>
              <w:left w:val="single" w:sz="4" w:space="0" w:color="6E6E6E"/>
              <w:bottom w:val="none" w:sz="4" w:space="0" w:color="6E6E6E"/>
              <w:right w:val="single" w:sz="4" w:space="0" w:color="6E6E6E"/>
            </w:tcBorders>
          </w:tcPr>
          <w:p w14:paraId="765A0E7A" w14:textId="77777777" w:rsidR="005E5B13" w:rsidRDefault="005E5B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EA5E54" w14:textId="77777777" w:rsidR="005E5B13" w:rsidRDefault="003E49C3">
            <w:pPr>
              <w:pStyle w:val="ProductList-TableBody"/>
            </w:pPr>
            <w:r>
              <w:t xml:space="preserve">OneDrive for Business </w:t>
            </w:r>
            <w:r>
              <w:t>プラン</w:t>
            </w:r>
            <w:r>
              <w:t xml:space="preserve"> 1</w:t>
            </w:r>
          </w:p>
        </w:tc>
      </w:tr>
      <w:tr w:rsidR="005E5B13" w14:paraId="214C8D4A" w14:textId="77777777">
        <w:tc>
          <w:tcPr>
            <w:tcW w:w="6240" w:type="dxa"/>
            <w:tcBorders>
              <w:top w:val="none" w:sz="4" w:space="0" w:color="6E6E6E"/>
              <w:left w:val="single" w:sz="4" w:space="0" w:color="6E6E6E"/>
              <w:bottom w:val="single" w:sz="4" w:space="0" w:color="6E6E6E"/>
              <w:right w:val="single" w:sz="4" w:space="0" w:color="6E6E6E"/>
            </w:tcBorders>
          </w:tcPr>
          <w:p w14:paraId="117AA113" w14:textId="77777777" w:rsidR="005E5B13" w:rsidRDefault="005E5B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82142B" w14:textId="77777777" w:rsidR="005E5B13" w:rsidRDefault="003E49C3">
            <w:pPr>
              <w:pStyle w:val="ProductList-TableBody"/>
            </w:pPr>
            <w:r>
              <w:t xml:space="preserve">SharePoint Online </w:t>
            </w:r>
            <w:r>
              <w:t>プラン</w:t>
            </w:r>
            <w:r>
              <w:t xml:space="preserve"> 1 </w:t>
            </w:r>
            <w:r>
              <w:t>またはプラン</w:t>
            </w:r>
            <w:r>
              <w:t xml:space="preserve"> 2</w:t>
            </w:r>
          </w:p>
        </w:tc>
      </w:tr>
    </w:tbl>
    <w:p w14:paraId="10D5174B" w14:textId="77777777" w:rsidR="005E5B13" w:rsidRDefault="005E5B13">
      <w:pPr>
        <w:pStyle w:val="ProductList-Body"/>
      </w:pPr>
    </w:p>
    <w:p w14:paraId="59EB4FB1" w14:textId="77777777" w:rsidR="005E5B13" w:rsidRDefault="003E49C3">
      <w:pPr>
        <w:pStyle w:val="ProductList-Offering2HeadingNoBorder"/>
        <w:outlineLvl w:val="2"/>
      </w:pPr>
      <w:r>
        <w:t>Office 365 Threat Intelligence</w:t>
      </w:r>
      <w:r>
        <w:fldChar w:fldCharType="begin"/>
      </w:r>
      <w:r>
        <w:instrText xml:space="preserve"> TC "</w:instrText>
      </w:r>
      <w:bookmarkStart w:id="391" w:name="_Toc28612194"/>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20"/>
        <w:gridCol w:w="5296"/>
      </w:tblGrid>
      <w:tr w:rsidR="005E5B13" w14:paraId="2F35D8F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35D2307" w14:textId="77777777" w:rsidR="005E5B13" w:rsidRDefault="003E49C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7158256" w14:textId="77777777" w:rsidR="005E5B13" w:rsidRDefault="003E49C3">
            <w:pPr>
              <w:pStyle w:val="ProductList-TableBody"/>
            </w:pPr>
            <w:r>
              <w:rPr>
                <w:color w:val="FFFFFF"/>
              </w:rPr>
              <w:t>対象ライセンス</w:t>
            </w:r>
          </w:p>
        </w:tc>
      </w:tr>
      <w:tr w:rsidR="005E5B13" w14:paraId="5FBC857F" w14:textId="77777777">
        <w:tc>
          <w:tcPr>
            <w:tcW w:w="6240" w:type="dxa"/>
            <w:tcBorders>
              <w:top w:val="single" w:sz="4" w:space="0" w:color="6E6E6E"/>
              <w:left w:val="single" w:sz="4" w:space="0" w:color="6E6E6E"/>
              <w:bottom w:val="none" w:sz="4" w:space="0" w:color="6E6E6E"/>
              <w:right w:val="single" w:sz="4" w:space="0" w:color="6E6E6E"/>
            </w:tcBorders>
          </w:tcPr>
          <w:p w14:paraId="3FD1264A" w14:textId="77777777" w:rsidR="005E5B13" w:rsidRDefault="003E49C3">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5B6C551" w14:textId="77777777" w:rsidR="005E5B13" w:rsidRDefault="003E49C3">
            <w:pPr>
              <w:pStyle w:val="ProductList-TableBody"/>
            </w:pPr>
            <w:r>
              <w:t xml:space="preserve">Microsoft 365 F1 </w:t>
            </w:r>
            <w:r>
              <w:t>または</w:t>
            </w:r>
            <w:r>
              <w:t xml:space="preserve"> E3</w:t>
            </w:r>
          </w:p>
        </w:tc>
      </w:tr>
      <w:tr w:rsidR="005E5B13" w14:paraId="742C7B34" w14:textId="77777777">
        <w:tc>
          <w:tcPr>
            <w:tcW w:w="6240" w:type="dxa"/>
            <w:tcBorders>
              <w:top w:val="none" w:sz="4" w:space="0" w:color="6E6E6E"/>
              <w:left w:val="single" w:sz="4" w:space="0" w:color="6E6E6E"/>
              <w:bottom w:val="none" w:sz="4" w:space="0" w:color="6E6E6E"/>
              <w:right w:val="single" w:sz="4" w:space="0" w:color="6E6E6E"/>
            </w:tcBorders>
          </w:tcPr>
          <w:p w14:paraId="5E5A4781" w14:textId="77777777" w:rsidR="005E5B13" w:rsidRDefault="005E5B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760F0F" w14:textId="77777777" w:rsidR="005E5B13" w:rsidRDefault="003E49C3">
            <w:pPr>
              <w:pStyle w:val="ProductList-TableBody"/>
            </w:pPr>
            <w:r>
              <w:t>Office 365 F1</w:t>
            </w:r>
            <w:r>
              <w:t>、</w:t>
            </w:r>
            <w:r>
              <w:t>E1</w:t>
            </w:r>
            <w:r>
              <w:t>、または</w:t>
            </w:r>
            <w:r>
              <w:t xml:space="preserve"> E3</w:t>
            </w:r>
          </w:p>
        </w:tc>
      </w:tr>
      <w:tr w:rsidR="005E5B13" w14:paraId="11B21A8F" w14:textId="77777777">
        <w:tc>
          <w:tcPr>
            <w:tcW w:w="6240" w:type="dxa"/>
            <w:tcBorders>
              <w:top w:val="none" w:sz="4" w:space="0" w:color="6E6E6E"/>
              <w:left w:val="single" w:sz="4" w:space="0" w:color="6E6E6E"/>
              <w:bottom w:val="none" w:sz="4" w:space="0" w:color="6E6E6E"/>
              <w:right w:val="single" w:sz="4" w:space="0" w:color="6E6E6E"/>
            </w:tcBorders>
          </w:tcPr>
          <w:p w14:paraId="697F620A" w14:textId="77777777" w:rsidR="005E5B13" w:rsidRDefault="005E5B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E1060E" w14:textId="77777777" w:rsidR="005E5B13" w:rsidRDefault="003E49C3">
            <w:pPr>
              <w:pStyle w:val="ProductList-TableBody"/>
            </w:pPr>
            <w:r>
              <w:t>Office 365 Business Essentials</w:t>
            </w:r>
          </w:p>
        </w:tc>
      </w:tr>
      <w:tr w:rsidR="005E5B13" w14:paraId="7F6166FE" w14:textId="77777777">
        <w:tc>
          <w:tcPr>
            <w:tcW w:w="6240" w:type="dxa"/>
            <w:tcBorders>
              <w:top w:val="none" w:sz="4" w:space="0" w:color="6E6E6E"/>
              <w:left w:val="single" w:sz="4" w:space="0" w:color="6E6E6E"/>
              <w:bottom w:val="none" w:sz="4" w:space="0" w:color="6E6E6E"/>
              <w:right w:val="single" w:sz="4" w:space="0" w:color="6E6E6E"/>
            </w:tcBorders>
          </w:tcPr>
          <w:p w14:paraId="78B1A0C2" w14:textId="77777777" w:rsidR="005E5B13" w:rsidRDefault="005E5B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713740" w14:textId="77777777" w:rsidR="005E5B13" w:rsidRDefault="003E49C3">
            <w:pPr>
              <w:pStyle w:val="ProductList-TableBody"/>
            </w:pPr>
            <w:r>
              <w:t>Exchange Online Kiosk</w:t>
            </w:r>
            <w:r>
              <w:t>、プラン</w:t>
            </w:r>
            <w:r>
              <w:t xml:space="preserve"> 1</w:t>
            </w:r>
            <w:r>
              <w:t>、またはプラン</w:t>
            </w:r>
            <w:r>
              <w:t xml:space="preserve"> 2</w:t>
            </w:r>
          </w:p>
        </w:tc>
      </w:tr>
      <w:tr w:rsidR="005E5B13" w14:paraId="3A3BC201" w14:textId="77777777">
        <w:tc>
          <w:tcPr>
            <w:tcW w:w="6240" w:type="dxa"/>
            <w:tcBorders>
              <w:top w:val="none" w:sz="4" w:space="0" w:color="6E6E6E"/>
              <w:left w:val="single" w:sz="4" w:space="0" w:color="6E6E6E"/>
              <w:bottom w:val="none" w:sz="4" w:space="0" w:color="6E6E6E"/>
              <w:right w:val="single" w:sz="4" w:space="0" w:color="6E6E6E"/>
            </w:tcBorders>
          </w:tcPr>
          <w:p w14:paraId="56B908D2" w14:textId="77777777" w:rsidR="005E5B13" w:rsidRDefault="005E5B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944585" w14:textId="77777777" w:rsidR="005E5B13" w:rsidRDefault="003E49C3">
            <w:pPr>
              <w:pStyle w:val="ProductList-TableBody"/>
            </w:pPr>
            <w:r>
              <w:t xml:space="preserve">OneDrive for Business </w:t>
            </w:r>
            <w:r>
              <w:t>プラン</w:t>
            </w:r>
            <w:r>
              <w:t xml:space="preserve"> 1 </w:t>
            </w:r>
            <w:r>
              <w:t>またはプラン</w:t>
            </w:r>
            <w:r>
              <w:t xml:space="preserve"> 2</w:t>
            </w:r>
          </w:p>
        </w:tc>
      </w:tr>
      <w:tr w:rsidR="005E5B13" w14:paraId="1BDAEABB" w14:textId="77777777">
        <w:tc>
          <w:tcPr>
            <w:tcW w:w="6240" w:type="dxa"/>
            <w:tcBorders>
              <w:top w:val="none" w:sz="4" w:space="0" w:color="6E6E6E"/>
              <w:left w:val="single" w:sz="4" w:space="0" w:color="6E6E6E"/>
              <w:bottom w:val="single" w:sz="4" w:space="0" w:color="6E6E6E"/>
              <w:right w:val="single" w:sz="4" w:space="0" w:color="6E6E6E"/>
            </w:tcBorders>
          </w:tcPr>
          <w:p w14:paraId="218E6D2B" w14:textId="77777777" w:rsidR="005E5B13" w:rsidRDefault="005E5B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FEC510" w14:textId="77777777" w:rsidR="005E5B13" w:rsidRDefault="003E49C3">
            <w:pPr>
              <w:pStyle w:val="ProductList-TableBody"/>
            </w:pPr>
            <w:r>
              <w:t xml:space="preserve">SharePoint Online </w:t>
            </w:r>
            <w:r>
              <w:t>プラン</w:t>
            </w:r>
            <w:r>
              <w:t xml:space="preserve"> 1 </w:t>
            </w:r>
            <w:r>
              <w:t>またはプラン</w:t>
            </w:r>
            <w:r>
              <w:t xml:space="preserve"> 2</w:t>
            </w:r>
          </w:p>
        </w:tc>
      </w:tr>
    </w:tbl>
    <w:p w14:paraId="386BBB69" w14:textId="77777777" w:rsidR="005E5B13" w:rsidRDefault="005E5B13">
      <w:pPr>
        <w:pStyle w:val="ProductList-Body"/>
      </w:pPr>
    </w:p>
    <w:p w14:paraId="18017CD2" w14:textId="77777777" w:rsidR="005E5B13" w:rsidRDefault="003E49C3">
      <w:pPr>
        <w:pStyle w:val="ProductList-Offering2HeadingNoBorder"/>
        <w:outlineLvl w:val="2"/>
      </w:pPr>
      <w:r>
        <w:t xml:space="preserve">Office 365 </w:t>
      </w:r>
      <w:r>
        <w:t>の</w:t>
      </w:r>
      <w:r>
        <w:t xml:space="preserve"> Multi-Geo </w:t>
      </w:r>
      <w:r>
        <w:t>機能</w:t>
      </w:r>
      <w:r>
        <w:fldChar w:fldCharType="begin"/>
      </w:r>
      <w:r>
        <w:instrText xml:space="preserve"> TC "</w:instrText>
      </w:r>
      <w:bookmarkStart w:id="392" w:name="_Toc28612195"/>
      <w:r>
        <w:instrText xml:space="preserve">Office 365 </w:instrText>
      </w:r>
      <w:r>
        <w:instrText>の</w:instrText>
      </w:r>
      <w:r>
        <w:instrText xml:space="preserve"> Multi-Geo </w:instrText>
      </w:r>
      <w:r>
        <w:instrText>機能</w:instrText>
      </w:r>
      <w:bookmarkEnd w:id="392"/>
      <w:r>
        <w:instrText>" \l 3</w:instrText>
      </w:r>
      <w:r>
        <w:fldChar w:fldCharType="end"/>
      </w:r>
    </w:p>
    <w:tbl>
      <w:tblPr>
        <w:tblStyle w:val="PURTable"/>
        <w:tblW w:w="0" w:type="dxa"/>
        <w:tblLook w:val="04A0" w:firstRow="1" w:lastRow="0" w:firstColumn="1" w:lastColumn="0" w:noHBand="0" w:noVBand="1"/>
      </w:tblPr>
      <w:tblGrid>
        <w:gridCol w:w="5601"/>
        <w:gridCol w:w="5315"/>
      </w:tblGrid>
      <w:tr w:rsidR="005E5B13" w14:paraId="024F8E6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C1E3752" w14:textId="77777777" w:rsidR="005E5B13" w:rsidRDefault="003E49C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E3CECA6" w14:textId="77777777" w:rsidR="005E5B13" w:rsidRDefault="003E49C3">
            <w:pPr>
              <w:pStyle w:val="ProductList-TableBody"/>
            </w:pPr>
            <w:r>
              <w:rPr>
                <w:color w:val="FFFFFF"/>
              </w:rPr>
              <w:t>対象ライセンス</w:t>
            </w:r>
          </w:p>
        </w:tc>
      </w:tr>
      <w:tr w:rsidR="005E5B13" w14:paraId="2D6274EA" w14:textId="77777777">
        <w:tc>
          <w:tcPr>
            <w:tcW w:w="6240" w:type="dxa"/>
            <w:tcBorders>
              <w:top w:val="single" w:sz="4" w:space="0" w:color="6E6E6E"/>
              <w:left w:val="single" w:sz="4" w:space="0" w:color="6E6E6E"/>
              <w:bottom w:val="none" w:sz="4" w:space="0" w:color="6E6E6E"/>
              <w:right w:val="single" w:sz="4" w:space="0" w:color="6E6E6E"/>
            </w:tcBorders>
          </w:tcPr>
          <w:p w14:paraId="41179149" w14:textId="77777777" w:rsidR="005E5B13" w:rsidRDefault="003E49C3">
            <w:pPr>
              <w:pStyle w:val="ProductList-TableBody"/>
            </w:pPr>
            <w:r>
              <w:t xml:space="preserve">Office 365 Add-on </w:t>
            </w:r>
            <w:r>
              <w:t>の</w:t>
            </w:r>
            <w:r>
              <w:t xml:space="preserve"> Multi-Geo </w:t>
            </w:r>
            <w:r>
              <w:t>機能</w:t>
            </w:r>
          </w:p>
        </w:tc>
        <w:tc>
          <w:tcPr>
            <w:tcW w:w="5880" w:type="dxa"/>
            <w:tcBorders>
              <w:top w:val="single" w:sz="4" w:space="0" w:color="6E6E6E"/>
              <w:left w:val="single" w:sz="4" w:space="0" w:color="6E6E6E"/>
              <w:bottom w:val="single" w:sz="4" w:space="0" w:color="6E6E6E"/>
              <w:right w:val="single" w:sz="4" w:space="0" w:color="6E6E6E"/>
            </w:tcBorders>
          </w:tcPr>
          <w:p w14:paraId="402D855F" w14:textId="77777777" w:rsidR="005E5B13" w:rsidRDefault="003E49C3">
            <w:pPr>
              <w:pStyle w:val="ProductList-TableBody"/>
            </w:pPr>
            <w:r>
              <w:t>Microsoft 365 F1</w:t>
            </w:r>
            <w:r>
              <w:t>、</w:t>
            </w:r>
            <w:r>
              <w:t xml:space="preserve">E3 </w:t>
            </w:r>
            <w:r>
              <w:t>または</w:t>
            </w:r>
            <w:r>
              <w:t xml:space="preserve"> E5</w:t>
            </w:r>
          </w:p>
        </w:tc>
      </w:tr>
      <w:tr w:rsidR="005E5B13" w14:paraId="55FA450F" w14:textId="77777777">
        <w:tc>
          <w:tcPr>
            <w:tcW w:w="6240" w:type="dxa"/>
            <w:tcBorders>
              <w:top w:val="none" w:sz="4" w:space="0" w:color="6E6E6E"/>
              <w:left w:val="single" w:sz="4" w:space="0" w:color="6E6E6E"/>
              <w:bottom w:val="none" w:sz="4" w:space="0" w:color="6E6E6E"/>
              <w:right w:val="single" w:sz="4" w:space="0" w:color="6E6E6E"/>
            </w:tcBorders>
          </w:tcPr>
          <w:p w14:paraId="352C01F6" w14:textId="77777777" w:rsidR="005E5B13" w:rsidRDefault="005E5B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5402BF" w14:textId="77777777" w:rsidR="005E5B13" w:rsidRDefault="003E49C3">
            <w:pPr>
              <w:pStyle w:val="ProductList-TableBody"/>
            </w:pPr>
            <w:r>
              <w:t>Office 365 F1</w:t>
            </w:r>
            <w:r>
              <w:t>、</w:t>
            </w:r>
            <w:r>
              <w:t>E1</w:t>
            </w:r>
            <w:r>
              <w:t>、</w:t>
            </w:r>
            <w:r>
              <w:t xml:space="preserve">E3 </w:t>
            </w:r>
            <w:r>
              <w:t>または</w:t>
            </w:r>
            <w:r>
              <w:t xml:space="preserve"> E5</w:t>
            </w:r>
          </w:p>
        </w:tc>
      </w:tr>
      <w:tr w:rsidR="005E5B13" w14:paraId="6C1C85E1" w14:textId="77777777">
        <w:tc>
          <w:tcPr>
            <w:tcW w:w="6240" w:type="dxa"/>
            <w:tcBorders>
              <w:top w:val="none" w:sz="4" w:space="0" w:color="6E6E6E"/>
              <w:left w:val="single" w:sz="4" w:space="0" w:color="6E6E6E"/>
              <w:bottom w:val="none" w:sz="4" w:space="0" w:color="6E6E6E"/>
              <w:right w:val="single" w:sz="4" w:space="0" w:color="6E6E6E"/>
            </w:tcBorders>
          </w:tcPr>
          <w:p w14:paraId="7D382B09" w14:textId="77777777" w:rsidR="005E5B13" w:rsidRDefault="005E5B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D7E942" w14:textId="77777777" w:rsidR="005E5B13" w:rsidRDefault="003E49C3">
            <w:pPr>
              <w:pStyle w:val="ProductList-TableBody"/>
            </w:pPr>
            <w:r>
              <w:t>Exchange Online Kiosk</w:t>
            </w:r>
            <w:r>
              <w:t>、プラン</w:t>
            </w:r>
            <w:r>
              <w:t xml:space="preserve"> 1</w:t>
            </w:r>
            <w:r>
              <w:t>、またはプラン</w:t>
            </w:r>
            <w:r>
              <w:t xml:space="preserve"> 2</w:t>
            </w:r>
          </w:p>
        </w:tc>
      </w:tr>
      <w:tr w:rsidR="005E5B13" w14:paraId="53FD5A56" w14:textId="77777777">
        <w:tc>
          <w:tcPr>
            <w:tcW w:w="6240" w:type="dxa"/>
            <w:tcBorders>
              <w:top w:val="none" w:sz="4" w:space="0" w:color="6E6E6E"/>
              <w:left w:val="single" w:sz="4" w:space="0" w:color="6E6E6E"/>
              <w:bottom w:val="none" w:sz="4" w:space="0" w:color="6E6E6E"/>
              <w:right w:val="single" w:sz="4" w:space="0" w:color="6E6E6E"/>
            </w:tcBorders>
          </w:tcPr>
          <w:p w14:paraId="1D490127" w14:textId="77777777" w:rsidR="005E5B13" w:rsidRDefault="005E5B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BDE4C0" w14:textId="77777777" w:rsidR="005E5B13" w:rsidRDefault="003E49C3">
            <w:pPr>
              <w:pStyle w:val="ProductList-TableBody"/>
            </w:pPr>
            <w:r>
              <w:t xml:space="preserve">OneDrive for Business </w:t>
            </w:r>
            <w:r>
              <w:t>プラン</w:t>
            </w:r>
            <w:r>
              <w:t xml:space="preserve"> 1 </w:t>
            </w:r>
            <w:r>
              <w:t>またはプラン</w:t>
            </w:r>
            <w:r>
              <w:t xml:space="preserve"> 2</w:t>
            </w:r>
          </w:p>
        </w:tc>
      </w:tr>
      <w:tr w:rsidR="005E5B13" w14:paraId="7E6DE137" w14:textId="77777777">
        <w:tc>
          <w:tcPr>
            <w:tcW w:w="6240" w:type="dxa"/>
            <w:tcBorders>
              <w:top w:val="none" w:sz="4" w:space="0" w:color="6E6E6E"/>
              <w:left w:val="single" w:sz="4" w:space="0" w:color="6E6E6E"/>
              <w:bottom w:val="single" w:sz="4" w:space="0" w:color="6E6E6E"/>
              <w:right w:val="single" w:sz="4" w:space="0" w:color="6E6E6E"/>
            </w:tcBorders>
          </w:tcPr>
          <w:p w14:paraId="397F851C" w14:textId="77777777" w:rsidR="005E5B13" w:rsidRDefault="005E5B1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226447" w14:textId="77777777" w:rsidR="005E5B13" w:rsidRDefault="003E49C3">
            <w:pPr>
              <w:pStyle w:val="ProductList-TableBody"/>
            </w:pPr>
            <w:r>
              <w:t xml:space="preserve">SharePoint Online </w:t>
            </w:r>
            <w:r>
              <w:t>プラン</w:t>
            </w:r>
            <w:r>
              <w:t xml:space="preserve"> 1 </w:t>
            </w:r>
            <w:r>
              <w:t>またはプラン</w:t>
            </w:r>
            <w:r>
              <w:t xml:space="preserve"> 2</w:t>
            </w:r>
          </w:p>
        </w:tc>
      </w:tr>
    </w:tbl>
    <w:p w14:paraId="5865EAB3" w14:textId="77777777" w:rsidR="005E5B13" w:rsidRDefault="005E5B13">
      <w:pPr>
        <w:pStyle w:val="ProductList-Body"/>
      </w:pPr>
    </w:p>
    <w:p w14:paraId="58E9A845" w14:textId="77777777" w:rsidR="005E5B13" w:rsidRDefault="003E49C3">
      <w:pPr>
        <w:pStyle w:val="ProductList-Offering2HeadingNoBorder"/>
        <w:outlineLvl w:val="2"/>
      </w:pPr>
      <w:r>
        <w:t>音声サービス</w:t>
      </w:r>
      <w:r>
        <w:fldChar w:fldCharType="begin"/>
      </w:r>
      <w:r>
        <w:instrText xml:space="preserve"> TC "</w:instrText>
      </w:r>
      <w:bookmarkStart w:id="393" w:name="_Toc28612196"/>
      <w:r>
        <w:instrText>音声サービス</w:instrText>
      </w:r>
      <w:bookmarkEnd w:id="393"/>
      <w:r>
        <w:instrText>" \l 3</w:instrText>
      </w:r>
      <w:r>
        <w:fldChar w:fldCharType="end"/>
      </w:r>
    </w:p>
    <w:tbl>
      <w:tblPr>
        <w:tblStyle w:val="PURTable"/>
        <w:tblW w:w="0" w:type="dxa"/>
        <w:tblLook w:val="04A0" w:firstRow="1" w:lastRow="0" w:firstColumn="1" w:lastColumn="0" w:noHBand="0" w:noVBand="1"/>
      </w:tblPr>
      <w:tblGrid>
        <w:gridCol w:w="5737"/>
        <w:gridCol w:w="5179"/>
      </w:tblGrid>
      <w:tr w:rsidR="005E5B13" w14:paraId="0A19841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16E957B4" w14:textId="77777777" w:rsidR="005E5B13" w:rsidRDefault="003E49C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left w:val="single" w:sz="4" w:space="0" w:color="0070C0"/>
            </w:tcBorders>
            <w:shd w:val="clear" w:color="auto" w:fill="0070C0"/>
          </w:tcPr>
          <w:p w14:paraId="10D658CE" w14:textId="77777777" w:rsidR="005E5B13" w:rsidRDefault="003E49C3">
            <w:pPr>
              <w:pStyle w:val="ProductList-TableBody"/>
            </w:pPr>
            <w:r>
              <w:rPr>
                <w:color w:val="FFFFFF"/>
              </w:rPr>
              <w:t>対象ライセンス</w:t>
            </w:r>
          </w:p>
        </w:tc>
      </w:tr>
      <w:tr w:rsidR="005E5B13" w14:paraId="2AED6E56" w14:textId="77777777">
        <w:tc>
          <w:tcPr>
            <w:tcW w:w="6360" w:type="dxa"/>
            <w:tcBorders>
              <w:left w:val="single" w:sz="4" w:space="0" w:color="7F7F7F"/>
              <w:bottom w:val="none" w:sz="4" w:space="0" w:color="6E6E6E"/>
              <w:right w:val="single" w:sz="4" w:space="0" w:color="7F7F7F"/>
            </w:tcBorders>
          </w:tcPr>
          <w:p w14:paraId="0FED5B79" w14:textId="77777777" w:rsidR="005E5B13" w:rsidRDefault="003E49C3">
            <w:pPr>
              <w:pStyle w:val="ProductList-TableBody"/>
            </w:pPr>
            <w:r>
              <w:t>音声会議</w:t>
            </w:r>
          </w:p>
        </w:tc>
        <w:tc>
          <w:tcPr>
            <w:tcW w:w="5760" w:type="dxa"/>
            <w:tcBorders>
              <w:left w:val="single" w:sz="4" w:space="0" w:color="7F7F7F"/>
              <w:right w:val="single" w:sz="4" w:space="0" w:color="6E6E6E"/>
            </w:tcBorders>
          </w:tcPr>
          <w:p w14:paraId="1FDAE0C3" w14:textId="77777777" w:rsidR="005E5B13" w:rsidRDefault="003E49C3">
            <w:pPr>
              <w:pStyle w:val="ProductList-TableBody"/>
            </w:pPr>
            <w:r>
              <w:t xml:space="preserve">Office 365 Business Essentials </w:t>
            </w:r>
            <w:r>
              <w:t>または</w:t>
            </w:r>
            <w:r>
              <w:t xml:space="preserve"> Business Premium</w:t>
            </w:r>
          </w:p>
        </w:tc>
      </w:tr>
      <w:tr w:rsidR="005E5B13" w14:paraId="1C883D51" w14:textId="77777777">
        <w:tc>
          <w:tcPr>
            <w:tcW w:w="6360" w:type="dxa"/>
            <w:tcBorders>
              <w:top w:val="none" w:sz="4" w:space="0" w:color="6E6E6E"/>
              <w:left w:val="single" w:sz="4" w:space="0" w:color="7F7F7F"/>
              <w:bottom w:val="none" w:sz="4" w:space="0" w:color="6E6E6E"/>
              <w:right w:val="single" w:sz="4" w:space="0" w:color="7F7F7F"/>
            </w:tcBorders>
          </w:tcPr>
          <w:p w14:paraId="71AE9662" w14:textId="77777777" w:rsidR="005E5B13" w:rsidRDefault="005E5B13">
            <w:pPr>
              <w:pStyle w:val="ProductList-TableBody"/>
            </w:pPr>
          </w:p>
        </w:tc>
        <w:tc>
          <w:tcPr>
            <w:tcW w:w="5760" w:type="dxa"/>
            <w:tcBorders>
              <w:left w:val="single" w:sz="4" w:space="0" w:color="7F7F7F"/>
              <w:right w:val="single" w:sz="4" w:space="0" w:color="6E6E6E"/>
            </w:tcBorders>
          </w:tcPr>
          <w:p w14:paraId="51CC0FD5" w14:textId="77777777" w:rsidR="005E5B13" w:rsidRDefault="003E49C3">
            <w:pPr>
              <w:pStyle w:val="ProductList-TableBody"/>
            </w:pPr>
            <w:r>
              <w:t xml:space="preserve">Office 365 E1 </w:t>
            </w:r>
            <w:r>
              <w:t>または</w:t>
            </w:r>
            <w:r>
              <w:t xml:space="preserve"> E3</w:t>
            </w:r>
          </w:p>
        </w:tc>
      </w:tr>
      <w:tr w:rsidR="005E5B13" w14:paraId="272F627C" w14:textId="77777777">
        <w:tc>
          <w:tcPr>
            <w:tcW w:w="6360" w:type="dxa"/>
            <w:tcBorders>
              <w:top w:val="none" w:sz="4" w:space="0" w:color="6E6E6E"/>
              <w:left w:val="single" w:sz="4" w:space="0" w:color="6E6E6E"/>
              <w:bottom w:val="single" w:sz="4" w:space="0" w:color="6E6E6E"/>
            </w:tcBorders>
          </w:tcPr>
          <w:p w14:paraId="31A50539" w14:textId="77777777" w:rsidR="005E5B13" w:rsidRDefault="005E5B13">
            <w:pPr>
              <w:pStyle w:val="ProductList-TableBody"/>
            </w:pPr>
          </w:p>
        </w:tc>
        <w:tc>
          <w:tcPr>
            <w:tcW w:w="5760" w:type="dxa"/>
            <w:tcBorders>
              <w:right w:val="single" w:sz="4" w:space="0" w:color="6E6E6E"/>
            </w:tcBorders>
          </w:tcPr>
          <w:p w14:paraId="22C62969" w14:textId="77777777" w:rsidR="005E5B13" w:rsidRDefault="003E49C3">
            <w:pPr>
              <w:pStyle w:val="ProductList-TableBody"/>
            </w:pPr>
            <w:r>
              <w:t xml:space="preserve">Microsoft 365 E1 </w:t>
            </w:r>
            <w:r>
              <w:t>または</w:t>
            </w:r>
            <w:r>
              <w:t xml:space="preserve"> E3</w:t>
            </w:r>
          </w:p>
        </w:tc>
      </w:tr>
      <w:tr w:rsidR="005E5B13" w14:paraId="29691038" w14:textId="77777777">
        <w:tc>
          <w:tcPr>
            <w:tcW w:w="6360" w:type="dxa"/>
            <w:tcBorders>
              <w:top w:val="single" w:sz="4" w:space="0" w:color="6E6E6E"/>
              <w:left w:val="single" w:sz="4" w:space="0" w:color="6E6E6E"/>
              <w:bottom w:val="none" w:sz="4" w:space="0" w:color="6E6E6E"/>
            </w:tcBorders>
          </w:tcPr>
          <w:p w14:paraId="5FE1F182" w14:textId="77777777" w:rsidR="005E5B13" w:rsidRDefault="003E49C3">
            <w:pPr>
              <w:pStyle w:val="ProductList-TableBody"/>
            </w:pPr>
            <w:r>
              <w:t>Audio Conferencing for India Based Users (User SL)</w:t>
            </w:r>
          </w:p>
        </w:tc>
        <w:tc>
          <w:tcPr>
            <w:tcW w:w="5760" w:type="dxa"/>
            <w:tcBorders>
              <w:right w:val="single" w:sz="4" w:space="0" w:color="6E6E6E"/>
            </w:tcBorders>
          </w:tcPr>
          <w:p w14:paraId="79FAE67C" w14:textId="77777777" w:rsidR="005E5B13" w:rsidRDefault="003E49C3">
            <w:pPr>
              <w:pStyle w:val="ProductList-TableBody"/>
            </w:pPr>
            <w:r>
              <w:t xml:space="preserve">Office 365 Business Essentials </w:t>
            </w:r>
            <w:r>
              <w:t>または</w:t>
            </w:r>
            <w:r>
              <w:t xml:space="preserve"> Business Premium</w:t>
            </w:r>
          </w:p>
        </w:tc>
      </w:tr>
      <w:tr w:rsidR="005E5B13" w14:paraId="7F13C23C" w14:textId="77777777">
        <w:tc>
          <w:tcPr>
            <w:tcW w:w="6360" w:type="dxa"/>
            <w:tcBorders>
              <w:top w:val="none" w:sz="4" w:space="0" w:color="6E6E6E"/>
              <w:left w:val="single" w:sz="4" w:space="0" w:color="6E6E6E"/>
              <w:bottom w:val="none" w:sz="4" w:space="0" w:color="6E6E6E"/>
            </w:tcBorders>
          </w:tcPr>
          <w:p w14:paraId="3EA000D9" w14:textId="77777777" w:rsidR="005E5B13" w:rsidRDefault="005E5B13">
            <w:pPr>
              <w:pStyle w:val="ProductList-TableBody"/>
            </w:pPr>
          </w:p>
        </w:tc>
        <w:tc>
          <w:tcPr>
            <w:tcW w:w="5760" w:type="dxa"/>
            <w:tcBorders>
              <w:right w:val="single" w:sz="4" w:space="0" w:color="6E6E6E"/>
            </w:tcBorders>
          </w:tcPr>
          <w:p w14:paraId="1B4D49C5" w14:textId="77777777" w:rsidR="005E5B13" w:rsidRDefault="003E49C3">
            <w:pPr>
              <w:pStyle w:val="ProductList-TableBody"/>
            </w:pPr>
            <w:r>
              <w:t xml:space="preserve">Office 365 E1 </w:t>
            </w:r>
            <w:r>
              <w:t>または</w:t>
            </w:r>
            <w:r>
              <w:t xml:space="preserve"> E3</w:t>
            </w:r>
          </w:p>
        </w:tc>
      </w:tr>
      <w:tr w:rsidR="005E5B13" w14:paraId="1DD0D4EA" w14:textId="77777777">
        <w:tc>
          <w:tcPr>
            <w:tcW w:w="6360" w:type="dxa"/>
            <w:tcBorders>
              <w:top w:val="none" w:sz="4" w:space="0" w:color="6E6E6E"/>
              <w:left w:val="single" w:sz="4" w:space="0" w:color="6E6E6E"/>
              <w:bottom w:val="single" w:sz="4" w:space="0" w:color="6E6E6E"/>
            </w:tcBorders>
          </w:tcPr>
          <w:p w14:paraId="340F766D" w14:textId="77777777" w:rsidR="005E5B13" w:rsidRDefault="005E5B13">
            <w:pPr>
              <w:pStyle w:val="ProductList-TableBody"/>
            </w:pPr>
          </w:p>
        </w:tc>
        <w:tc>
          <w:tcPr>
            <w:tcW w:w="5760" w:type="dxa"/>
            <w:tcBorders>
              <w:right w:val="single" w:sz="4" w:space="0" w:color="6E6E6E"/>
            </w:tcBorders>
          </w:tcPr>
          <w:p w14:paraId="503F0C89" w14:textId="77777777" w:rsidR="005E5B13" w:rsidRDefault="003E49C3">
            <w:pPr>
              <w:pStyle w:val="ProductList-TableBody"/>
            </w:pPr>
            <w:r>
              <w:t xml:space="preserve">Microsoft 365 E1 </w:t>
            </w:r>
            <w:r>
              <w:t>または</w:t>
            </w:r>
            <w:r>
              <w:t xml:space="preserve"> E3</w:t>
            </w:r>
          </w:p>
        </w:tc>
      </w:tr>
      <w:tr w:rsidR="005E5B13" w14:paraId="18AC3EB6" w14:textId="77777777">
        <w:tc>
          <w:tcPr>
            <w:tcW w:w="6360" w:type="dxa"/>
            <w:tcBorders>
              <w:top w:val="single" w:sz="4" w:space="0" w:color="6E6E6E"/>
              <w:left w:val="single" w:sz="4" w:space="0" w:color="6E6E6E"/>
              <w:bottom w:val="none" w:sz="4" w:space="0" w:color="6E6E6E"/>
            </w:tcBorders>
          </w:tcPr>
          <w:p w14:paraId="6F84D31F" w14:textId="77777777" w:rsidR="005E5B13" w:rsidRDefault="003E49C3">
            <w:pPr>
              <w:pStyle w:val="ProductList-TableBody"/>
            </w:pPr>
            <w:r>
              <w:t>Audio Conferencing for India-Based Users E5 Users Add-on</w:t>
            </w:r>
          </w:p>
        </w:tc>
        <w:tc>
          <w:tcPr>
            <w:tcW w:w="5760" w:type="dxa"/>
            <w:tcBorders>
              <w:right w:val="single" w:sz="4" w:space="0" w:color="6E6E6E"/>
            </w:tcBorders>
          </w:tcPr>
          <w:p w14:paraId="55A43C5A" w14:textId="77777777" w:rsidR="005E5B13" w:rsidRDefault="003E49C3">
            <w:pPr>
              <w:pStyle w:val="ProductList-TableBody"/>
            </w:pPr>
            <w:r>
              <w:t>Office 365 E5</w:t>
            </w:r>
          </w:p>
        </w:tc>
      </w:tr>
      <w:tr w:rsidR="005E5B13" w14:paraId="0785BC85" w14:textId="77777777">
        <w:tc>
          <w:tcPr>
            <w:tcW w:w="6360" w:type="dxa"/>
            <w:tcBorders>
              <w:top w:val="none" w:sz="4" w:space="0" w:color="6E6E6E"/>
              <w:left w:val="single" w:sz="4" w:space="0" w:color="6E6E6E"/>
              <w:bottom w:val="single" w:sz="4" w:space="0" w:color="6E6E6E"/>
            </w:tcBorders>
          </w:tcPr>
          <w:p w14:paraId="22EE82D1" w14:textId="77777777" w:rsidR="005E5B13" w:rsidRDefault="005E5B13">
            <w:pPr>
              <w:pStyle w:val="ProductList-TableBody"/>
            </w:pPr>
          </w:p>
        </w:tc>
        <w:tc>
          <w:tcPr>
            <w:tcW w:w="5760" w:type="dxa"/>
            <w:tcBorders>
              <w:right w:val="single" w:sz="4" w:space="0" w:color="6E6E6E"/>
            </w:tcBorders>
          </w:tcPr>
          <w:p w14:paraId="331D5655" w14:textId="77777777" w:rsidR="005E5B13" w:rsidRDefault="003E49C3">
            <w:pPr>
              <w:pStyle w:val="ProductList-TableBody"/>
            </w:pPr>
            <w:r>
              <w:t>Microsoft 365 E5</w:t>
            </w:r>
          </w:p>
        </w:tc>
      </w:tr>
    </w:tbl>
    <w:p w14:paraId="309DF24A" w14:textId="77777777" w:rsidR="005E5B13" w:rsidRDefault="005E5B13">
      <w:pPr>
        <w:pStyle w:val="ProductList-Body"/>
      </w:pPr>
    </w:p>
    <w:p w14:paraId="3664CEA9" w14:textId="77777777" w:rsidR="005E5B13" w:rsidRDefault="003E49C3">
      <w:pPr>
        <w:pStyle w:val="ProductList-Offering2HeadingNoBorder"/>
        <w:outlineLvl w:val="2"/>
      </w:pPr>
      <w:r>
        <w:t>Exchange Online</w:t>
      </w:r>
      <w:r>
        <w:fldChar w:fldCharType="begin"/>
      </w:r>
      <w:r>
        <w:instrText xml:space="preserve"> TC "</w:instrText>
      </w:r>
      <w:bookmarkStart w:id="394" w:name="_Toc28612197"/>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4"/>
        <w:gridCol w:w="5192"/>
      </w:tblGrid>
      <w:tr w:rsidR="005E5B13" w14:paraId="1082989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458F1B3" w14:textId="77777777" w:rsidR="005E5B13" w:rsidRDefault="003E49C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33D44BA" w14:textId="77777777" w:rsidR="005E5B13" w:rsidRDefault="003E49C3">
            <w:pPr>
              <w:pStyle w:val="ProductList-TableBody"/>
            </w:pPr>
            <w:r>
              <w:rPr>
                <w:color w:val="FFFFFF"/>
              </w:rPr>
              <w:t>対象ライセンス</w:t>
            </w:r>
          </w:p>
        </w:tc>
      </w:tr>
      <w:tr w:rsidR="005E5B13" w14:paraId="01B9457D" w14:textId="77777777">
        <w:tc>
          <w:tcPr>
            <w:tcW w:w="6360" w:type="dxa"/>
            <w:tcBorders>
              <w:top w:val="single" w:sz="4" w:space="0" w:color="6E6E6E"/>
              <w:left w:val="single" w:sz="4" w:space="0" w:color="6E6E6E"/>
              <w:bottom w:val="none" w:sz="4" w:space="0" w:color="6E6E6E"/>
              <w:right w:val="single" w:sz="4" w:space="0" w:color="6E6E6E"/>
            </w:tcBorders>
          </w:tcPr>
          <w:p w14:paraId="7D23DC65" w14:textId="77777777" w:rsidR="005E5B13" w:rsidRDefault="003E49C3">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14:paraId="63CB1A35" w14:textId="77777777" w:rsidR="005E5B13" w:rsidRDefault="003E49C3">
            <w:pPr>
              <w:pStyle w:val="ProductList-TableBody"/>
            </w:pPr>
            <w:r>
              <w:t>Exchange Standard CAL</w:t>
            </w:r>
          </w:p>
        </w:tc>
      </w:tr>
      <w:tr w:rsidR="005E5B13" w14:paraId="02B15AC9" w14:textId="77777777">
        <w:tc>
          <w:tcPr>
            <w:tcW w:w="6360" w:type="dxa"/>
            <w:tcBorders>
              <w:top w:val="none" w:sz="4" w:space="0" w:color="6E6E6E"/>
              <w:left w:val="single" w:sz="4" w:space="0" w:color="6E6E6E"/>
              <w:bottom w:val="single" w:sz="4" w:space="0" w:color="6E6E6E"/>
              <w:right w:val="single" w:sz="4" w:space="0" w:color="6E6E6E"/>
            </w:tcBorders>
          </w:tcPr>
          <w:p w14:paraId="3BAB84E8" w14:textId="77777777" w:rsidR="005E5B13" w:rsidRDefault="005E5B1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16907A" w14:textId="77777777" w:rsidR="005E5B13" w:rsidRDefault="003E49C3">
            <w:pPr>
              <w:pStyle w:val="ProductList-TableBody"/>
            </w:pPr>
            <w:r>
              <w:t>Core CAL Suite</w:t>
            </w:r>
          </w:p>
        </w:tc>
      </w:tr>
    </w:tbl>
    <w:p w14:paraId="68F488EA" w14:textId="77777777" w:rsidR="005E5B13" w:rsidRDefault="005E5B13">
      <w:pPr>
        <w:pStyle w:val="ProductList-Body"/>
      </w:pPr>
    </w:p>
    <w:p w14:paraId="0835662F" w14:textId="77777777" w:rsidR="005E5B13" w:rsidRDefault="003E49C3">
      <w:pPr>
        <w:pStyle w:val="ProductList-Offering2HeadingNoBorder"/>
        <w:outlineLvl w:val="2"/>
      </w:pPr>
      <w:r>
        <w:t>プロジェクト</w:t>
      </w:r>
      <w:r>
        <w:fldChar w:fldCharType="begin"/>
      </w:r>
      <w:r>
        <w:instrText xml:space="preserve"> TC "</w:instrText>
      </w:r>
      <w:bookmarkStart w:id="395" w:name="_Toc28612198"/>
      <w:r>
        <w:instrText>プロジェクト</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5E5B13" w14:paraId="2E26329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39DD625" w14:textId="77777777" w:rsidR="005E5B13" w:rsidRDefault="003E49C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92CFE57" w14:textId="77777777" w:rsidR="005E5B13" w:rsidRDefault="003E49C3">
            <w:pPr>
              <w:pStyle w:val="ProductList-TableBody"/>
            </w:pPr>
            <w:r>
              <w:rPr>
                <w:color w:val="FFFFFF"/>
              </w:rPr>
              <w:t>対象ライセンス</w:t>
            </w:r>
          </w:p>
        </w:tc>
      </w:tr>
      <w:tr w:rsidR="005E5B13" w14:paraId="20A15391" w14:textId="77777777">
        <w:tc>
          <w:tcPr>
            <w:tcW w:w="6360" w:type="dxa"/>
            <w:tcBorders>
              <w:top w:val="single" w:sz="4" w:space="0" w:color="6E6E6E"/>
              <w:left w:val="single" w:sz="4" w:space="0" w:color="6E6E6E"/>
              <w:bottom w:val="single" w:sz="4" w:space="0" w:color="6E6E6E"/>
              <w:right w:val="single" w:sz="4" w:space="0" w:color="6E6E6E"/>
            </w:tcBorders>
          </w:tcPr>
          <w:p w14:paraId="0A6F7C50" w14:textId="77777777" w:rsidR="005E5B13" w:rsidRDefault="003E49C3">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7200B80A" w14:textId="77777777" w:rsidR="005E5B13" w:rsidRDefault="003E49C3">
            <w:pPr>
              <w:pStyle w:val="ProductList-TableBody"/>
            </w:pPr>
            <w:r>
              <w:t>Project Professional</w:t>
            </w:r>
          </w:p>
        </w:tc>
      </w:tr>
      <w:tr w:rsidR="005E5B13" w14:paraId="13E41B02" w14:textId="77777777">
        <w:tc>
          <w:tcPr>
            <w:tcW w:w="6360" w:type="dxa"/>
            <w:tcBorders>
              <w:top w:val="single" w:sz="4" w:space="0" w:color="6E6E6E"/>
              <w:left w:val="single" w:sz="4" w:space="0" w:color="6E6E6E"/>
              <w:bottom w:val="single" w:sz="4" w:space="0" w:color="6E6E6E"/>
              <w:right w:val="single" w:sz="4" w:space="0" w:color="6E6E6E"/>
            </w:tcBorders>
          </w:tcPr>
          <w:p w14:paraId="680FA5EF" w14:textId="77777777" w:rsidR="005E5B13" w:rsidRDefault="003E49C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3B5DADDF" w14:textId="77777777" w:rsidR="005E5B13" w:rsidRDefault="005E5B13">
            <w:pPr>
              <w:pStyle w:val="ProductList-TableBody"/>
            </w:pPr>
          </w:p>
        </w:tc>
      </w:tr>
      <w:tr w:rsidR="005E5B13" w14:paraId="464E3927" w14:textId="77777777">
        <w:tc>
          <w:tcPr>
            <w:tcW w:w="6360" w:type="dxa"/>
            <w:tcBorders>
              <w:top w:val="single" w:sz="4" w:space="0" w:color="6E6E6E"/>
              <w:left w:val="single" w:sz="4" w:space="0" w:color="6E6E6E"/>
              <w:bottom w:val="single" w:sz="4" w:space="0" w:color="6E6E6E"/>
              <w:right w:val="single" w:sz="4" w:space="0" w:color="6E6E6E"/>
            </w:tcBorders>
          </w:tcPr>
          <w:p w14:paraId="30ECCAC8" w14:textId="77777777" w:rsidR="005E5B13" w:rsidRDefault="003E49C3">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072C3732" w14:textId="77777777" w:rsidR="005E5B13" w:rsidRDefault="003E49C3">
            <w:pPr>
              <w:pStyle w:val="ProductList-TableBody"/>
            </w:pPr>
            <w:r>
              <w:t>Project Standard</w:t>
            </w:r>
          </w:p>
        </w:tc>
      </w:tr>
      <w:tr w:rsidR="005E5B13" w14:paraId="6A888CAA" w14:textId="77777777">
        <w:tc>
          <w:tcPr>
            <w:tcW w:w="6360" w:type="dxa"/>
            <w:tcBorders>
              <w:top w:val="single" w:sz="4" w:space="0" w:color="6E6E6E"/>
              <w:left w:val="single" w:sz="4" w:space="0" w:color="6E6E6E"/>
              <w:bottom w:val="single" w:sz="4" w:space="0" w:color="6E6E6E"/>
              <w:right w:val="single" w:sz="4" w:space="0" w:color="6E6E6E"/>
            </w:tcBorders>
          </w:tcPr>
          <w:p w14:paraId="41F36BA7" w14:textId="77777777" w:rsidR="005E5B13" w:rsidRDefault="003E49C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3275C162" w14:textId="77777777" w:rsidR="005E5B13" w:rsidRDefault="005E5B13">
            <w:pPr>
              <w:pStyle w:val="ProductList-TableBody"/>
            </w:pPr>
          </w:p>
        </w:tc>
      </w:tr>
      <w:tr w:rsidR="005E5B13" w14:paraId="3977FE0E" w14:textId="77777777">
        <w:tc>
          <w:tcPr>
            <w:tcW w:w="6360" w:type="dxa"/>
            <w:tcBorders>
              <w:top w:val="single" w:sz="4" w:space="0" w:color="6E6E6E"/>
              <w:left w:val="single" w:sz="4" w:space="0" w:color="6E6E6E"/>
              <w:bottom w:val="single" w:sz="4" w:space="0" w:color="6E6E6E"/>
              <w:right w:val="single" w:sz="4" w:space="0" w:color="6E6E6E"/>
            </w:tcBorders>
          </w:tcPr>
          <w:p w14:paraId="13893B37" w14:textId="77777777" w:rsidR="005E5B13" w:rsidRDefault="003E49C3">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12B15E36" w14:textId="77777777" w:rsidR="005E5B13" w:rsidRDefault="003E49C3">
            <w:pPr>
              <w:pStyle w:val="ProductList-TableBody"/>
            </w:pPr>
            <w:r>
              <w:t>Project Server CAL</w:t>
            </w:r>
          </w:p>
        </w:tc>
      </w:tr>
      <w:tr w:rsidR="005E5B13" w14:paraId="3B39E426" w14:textId="77777777">
        <w:tc>
          <w:tcPr>
            <w:tcW w:w="6360" w:type="dxa"/>
            <w:tcBorders>
              <w:top w:val="single" w:sz="4" w:space="0" w:color="6E6E6E"/>
              <w:left w:val="single" w:sz="4" w:space="0" w:color="6E6E6E"/>
              <w:bottom w:val="single" w:sz="4" w:space="0" w:color="6E6E6E"/>
              <w:right w:val="single" w:sz="4" w:space="0" w:color="6E6E6E"/>
            </w:tcBorders>
          </w:tcPr>
          <w:p w14:paraId="4B5A4104" w14:textId="77777777" w:rsidR="005E5B13" w:rsidRDefault="003E49C3">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607D1FCD" w14:textId="77777777" w:rsidR="005E5B13" w:rsidRDefault="005E5B13">
            <w:pPr>
              <w:pStyle w:val="ProductList-TableBody"/>
            </w:pPr>
          </w:p>
        </w:tc>
      </w:tr>
      <w:tr w:rsidR="005E5B13" w14:paraId="4AEAEE4F" w14:textId="77777777">
        <w:tc>
          <w:tcPr>
            <w:tcW w:w="6360" w:type="dxa"/>
            <w:tcBorders>
              <w:top w:val="single" w:sz="4" w:space="0" w:color="6E6E6E"/>
              <w:left w:val="single" w:sz="4" w:space="0" w:color="6E6E6E"/>
              <w:bottom w:val="single" w:sz="4" w:space="0" w:color="6E6E6E"/>
              <w:right w:val="single" w:sz="4" w:space="0" w:color="6E6E6E"/>
            </w:tcBorders>
          </w:tcPr>
          <w:p w14:paraId="36F25621" w14:textId="77777777" w:rsidR="005E5B13" w:rsidRDefault="003E49C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09DEFF0B" w14:textId="77777777" w:rsidR="005E5B13" w:rsidRDefault="005E5B13">
            <w:pPr>
              <w:pStyle w:val="ProductList-TableBody"/>
            </w:pPr>
          </w:p>
        </w:tc>
      </w:tr>
    </w:tbl>
    <w:p w14:paraId="31C53813" w14:textId="77777777" w:rsidR="005E5B13" w:rsidRDefault="005E5B13">
      <w:pPr>
        <w:pStyle w:val="ProductList-Body"/>
      </w:pPr>
    </w:p>
    <w:p w14:paraId="7604EF8A" w14:textId="77777777" w:rsidR="005E5B13" w:rsidRDefault="003E49C3">
      <w:pPr>
        <w:pStyle w:val="ProductList-Offering2HeadingNoBorder"/>
        <w:outlineLvl w:val="2"/>
      </w:pPr>
      <w:r>
        <w:t>SharePoint Online</w:t>
      </w:r>
      <w:r>
        <w:fldChar w:fldCharType="begin"/>
      </w:r>
      <w:r>
        <w:instrText xml:space="preserve"> TC "</w:instrText>
      </w:r>
      <w:bookmarkStart w:id="396" w:name="_Toc28612199"/>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4"/>
        <w:gridCol w:w="5192"/>
      </w:tblGrid>
      <w:tr w:rsidR="005E5B13" w14:paraId="2A12079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6667BA4" w14:textId="77777777" w:rsidR="005E5B13" w:rsidRDefault="003E49C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4A21BD2" w14:textId="77777777" w:rsidR="005E5B13" w:rsidRDefault="003E49C3">
            <w:pPr>
              <w:pStyle w:val="ProductList-TableBody"/>
            </w:pPr>
            <w:r>
              <w:rPr>
                <w:color w:val="FFFFFF"/>
              </w:rPr>
              <w:t>対象ライセンス</w:t>
            </w:r>
          </w:p>
        </w:tc>
      </w:tr>
      <w:tr w:rsidR="005E5B13" w14:paraId="47F5D41A" w14:textId="77777777">
        <w:tc>
          <w:tcPr>
            <w:tcW w:w="6360" w:type="dxa"/>
            <w:tcBorders>
              <w:top w:val="single" w:sz="4" w:space="0" w:color="6E6E6E"/>
              <w:left w:val="single" w:sz="4" w:space="0" w:color="6E6E6E"/>
              <w:bottom w:val="none" w:sz="4" w:space="0" w:color="6E6E6E"/>
              <w:right w:val="single" w:sz="4" w:space="0" w:color="6E6E6E"/>
            </w:tcBorders>
          </w:tcPr>
          <w:p w14:paraId="10B98CC3" w14:textId="77777777" w:rsidR="005E5B13" w:rsidRDefault="003E49C3">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14:paraId="3959E012" w14:textId="77777777" w:rsidR="005E5B13" w:rsidRDefault="003E49C3">
            <w:pPr>
              <w:pStyle w:val="ProductList-TableBody"/>
            </w:pPr>
            <w:r>
              <w:t>SharePoint Standard CAL</w:t>
            </w:r>
          </w:p>
        </w:tc>
      </w:tr>
      <w:tr w:rsidR="005E5B13" w14:paraId="12041FCD" w14:textId="77777777">
        <w:tc>
          <w:tcPr>
            <w:tcW w:w="6360" w:type="dxa"/>
            <w:tcBorders>
              <w:top w:val="none" w:sz="4" w:space="0" w:color="6E6E6E"/>
              <w:left w:val="single" w:sz="4" w:space="0" w:color="6E6E6E"/>
              <w:bottom w:val="single" w:sz="4" w:space="0" w:color="6E6E6E"/>
              <w:right w:val="single" w:sz="4" w:space="0" w:color="6E6E6E"/>
            </w:tcBorders>
          </w:tcPr>
          <w:p w14:paraId="3CD6C0D0" w14:textId="77777777" w:rsidR="005E5B13" w:rsidRDefault="005E5B1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5AFBD76" w14:textId="77777777" w:rsidR="005E5B13" w:rsidRDefault="003E49C3">
            <w:pPr>
              <w:pStyle w:val="ProductList-TableBody"/>
            </w:pPr>
            <w:r>
              <w:t>Core CAL Suite</w:t>
            </w:r>
          </w:p>
        </w:tc>
      </w:tr>
    </w:tbl>
    <w:p w14:paraId="4344BD56" w14:textId="77777777" w:rsidR="005E5B13" w:rsidRDefault="005E5B13">
      <w:pPr>
        <w:pStyle w:val="ProductList-Body"/>
      </w:pPr>
    </w:p>
    <w:p w14:paraId="3F20591E" w14:textId="77777777" w:rsidR="005E5B13" w:rsidRDefault="003E49C3">
      <w:pPr>
        <w:pStyle w:val="ProductList-Offering2HeadingNoBorder"/>
        <w:outlineLvl w:val="2"/>
      </w:pPr>
      <w:r>
        <w:t>Skype for Business Online</w:t>
      </w:r>
      <w:r>
        <w:fldChar w:fldCharType="begin"/>
      </w:r>
      <w:r>
        <w:instrText xml:space="preserve"> TC "</w:instrText>
      </w:r>
      <w:bookmarkStart w:id="397" w:name="_Toc28612200"/>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29"/>
        <w:gridCol w:w="5087"/>
      </w:tblGrid>
      <w:tr w:rsidR="005E5B13" w14:paraId="464C6EEF"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707BBAC" w14:textId="77777777" w:rsidR="005E5B13" w:rsidRDefault="003E49C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5EB7A547" w14:textId="77777777" w:rsidR="005E5B13" w:rsidRDefault="003E49C3">
            <w:pPr>
              <w:pStyle w:val="ProductList-TableBody"/>
            </w:pPr>
            <w:r>
              <w:rPr>
                <w:color w:val="FFFFFF"/>
              </w:rPr>
              <w:t>対象ライセンス</w:t>
            </w:r>
          </w:p>
        </w:tc>
      </w:tr>
      <w:tr w:rsidR="005E5B13" w14:paraId="40D135A7" w14:textId="77777777">
        <w:tc>
          <w:tcPr>
            <w:tcW w:w="6480" w:type="dxa"/>
            <w:tcBorders>
              <w:top w:val="single" w:sz="4" w:space="0" w:color="6E6E6E"/>
              <w:left w:val="single" w:sz="4" w:space="0" w:color="6E6E6E"/>
              <w:bottom w:val="none" w:sz="4" w:space="0" w:color="6E6E6E"/>
              <w:right w:val="single" w:sz="4" w:space="0" w:color="6E6E6E"/>
            </w:tcBorders>
          </w:tcPr>
          <w:p w14:paraId="7D488E01" w14:textId="77777777" w:rsidR="005E5B13" w:rsidRDefault="003E49C3">
            <w:pPr>
              <w:pStyle w:val="ProductList-TableBody"/>
            </w:pPr>
            <w:r>
              <w:t xml:space="preserve">Skype for Business Online </w:t>
            </w:r>
            <w:r>
              <w:t>プラン</w:t>
            </w:r>
            <w:r>
              <w:t xml:space="preserve"> 1 Add-on</w:t>
            </w:r>
          </w:p>
        </w:tc>
        <w:tc>
          <w:tcPr>
            <w:tcW w:w="5640" w:type="dxa"/>
            <w:tcBorders>
              <w:top w:val="single" w:sz="4" w:space="0" w:color="6E6E6E"/>
              <w:left w:val="single" w:sz="4" w:space="0" w:color="6E6E6E"/>
              <w:bottom w:val="single" w:sz="4" w:space="0" w:color="6E6E6E"/>
              <w:right w:val="single" w:sz="4" w:space="0" w:color="6E6E6E"/>
            </w:tcBorders>
          </w:tcPr>
          <w:p w14:paraId="637CABA1" w14:textId="77777777" w:rsidR="005E5B13" w:rsidRDefault="003E49C3">
            <w:pPr>
              <w:pStyle w:val="ProductList-TableBody"/>
            </w:pPr>
            <w:r>
              <w:t>Skype for Business Standard CAL</w:t>
            </w:r>
          </w:p>
        </w:tc>
      </w:tr>
      <w:tr w:rsidR="005E5B13" w14:paraId="24F6C6E3" w14:textId="77777777">
        <w:tc>
          <w:tcPr>
            <w:tcW w:w="6480" w:type="dxa"/>
            <w:tcBorders>
              <w:top w:val="none" w:sz="4" w:space="0" w:color="6E6E6E"/>
              <w:left w:val="single" w:sz="4" w:space="0" w:color="6E6E6E"/>
              <w:bottom w:val="single" w:sz="4" w:space="0" w:color="6E6E6E"/>
              <w:right w:val="single" w:sz="4" w:space="0" w:color="6E6E6E"/>
            </w:tcBorders>
          </w:tcPr>
          <w:p w14:paraId="35040C4E" w14:textId="77777777" w:rsidR="005E5B13" w:rsidRDefault="005E5B1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758CE7F" w14:textId="77777777" w:rsidR="005E5B13" w:rsidRDefault="003E49C3">
            <w:pPr>
              <w:pStyle w:val="ProductList-TableBody"/>
            </w:pPr>
            <w:r>
              <w:t>Core CAL Suite</w:t>
            </w:r>
          </w:p>
        </w:tc>
      </w:tr>
    </w:tbl>
    <w:p w14:paraId="2A38C9E8" w14:textId="77777777" w:rsidR="005E5B13" w:rsidRDefault="005E5B13">
      <w:pPr>
        <w:pStyle w:val="ProductList-Body"/>
      </w:pPr>
    </w:p>
    <w:p w14:paraId="5FA6A225" w14:textId="77777777" w:rsidR="005E5B13" w:rsidRDefault="003E49C3">
      <w:pPr>
        <w:pStyle w:val="ProductList-Offering2HeadingNoBorder"/>
        <w:outlineLvl w:val="2"/>
      </w:pPr>
      <w:r>
        <w:t>Microsoft Intune</w:t>
      </w:r>
      <w:r>
        <w:fldChar w:fldCharType="begin"/>
      </w:r>
      <w:r>
        <w:instrText xml:space="preserve"> TC "</w:instrText>
      </w:r>
      <w:bookmarkStart w:id="398" w:name="_Toc28612201"/>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2"/>
        <w:gridCol w:w="5194"/>
      </w:tblGrid>
      <w:tr w:rsidR="005E5B13" w14:paraId="1F8B909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6A74F9E" w14:textId="77777777" w:rsidR="005E5B13" w:rsidRDefault="003E49C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BA622A3" w14:textId="77777777" w:rsidR="005E5B13" w:rsidRDefault="003E49C3">
            <w:pPr>
              <w:pStyle w:val="ProductList-TableBody"/>
            </w:pPr>
            <w:r>
              <w:rPr>
                <w:color w:val="FFFFFF"/>
              </w:rPr>
              <w:t>対象ライセンス</w:t>
            </w:r>
          </w:p>
        </w:tc>
      </w:tr>
      <w:tr w:rsidR="005E5B13" w14:paraId="1AAF6444" w14:textId="77777777">
        <w:tc>
          <w:tcPr>
            <w:tcW w:w="6360" w:type="dxa"/>
            <w:tcBorders>
              <w:top w:val="single" w:sz="4" w:space="0" w:color="6E6E6E"/>
              <w:left w:val="single" w:sz="4" w:space="0" w:color="6E6E6E"/>
              <w:bottom w:val="none" w:sz="4" w:space="0" w:color="6E6E6E"/>
              <w:right w:val="single" w:sz="4" w:space="0" w:color="6E6E6E"/>
            </w:tcBorders>
          </w:tcPr>
          <w:p w14:paraId="48360436" w14:textId="77777777" w:rsidR="005E5B13" w:rsidRDefault="003E49C3">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5B4C56EB" w14:textId="77777777" w:rsidR="005E5B13" w:rsidRDefault="003E49C3">
            <w:pPr>
              <w:pStyle w:val="ProductList-TableBody"/>
            </w:pPr>
            <w:r>
              <w:t>Core CAL Suite</w:t>
            </w:r>
          </w:p>
        </w:tc>
      </w:tr>
      <w:tr w:rsidR="005E5B13" w14:paraId="41C200A2" w14:textId="77777777">
        <w:tc>
          <w:tcPr>
            <w:tcW w:w="6360" w:type="dxa"/>
            <w:tcBorders>
              <w:top w:val="none" w:sz="4" w:space="0" w:color="6E6E6E"/>
              <w:left w:val="single" w:sz="4" w:space="0" w:color="6E6E6E"/>
              <w:bottom w:val="single" w:sz="4" w:space="0" w:color="6E6E6E"/>
              <w:right w:val="single" w:sz="4" w:space="0" w:color="6E6E6E"/>
            </w:tcBorders>
          </w:tcPr>
          <w:p w14:paraId="55A657F3" w14:textId="77777777" w:rsidR="005E5B13" w:rsidRDefault="005E5B1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988D78C" w14:textId="77777777" w:rsidR="005E5B13" w:rsidRDefault="003E49C3">
            <w:pPr>
              <w:pStyle w:val="ProductList-TableBody"/>
            </w:pPr>
            <w:r>
              <w:t>Enterprise CAL Suite</w:t>
            </w:r>
          </w:p>
        </w:tc>
      </w:tr>
      <w:tr w:rsidR="005E5B13" w14:paraId="00228FED" w14:textId="77777777">
        <w:tc>
          <w:tcPr>
            <w:tcW w:w="6360" w:type="dxa"/>
            <w:tcBorders>
              <w:top w:val="single" w:sz="4" w:space="0" w:color="6E6E6E"/>
              <w:left w:val="single" w:sz="4" w:space="0" w:color="6E6E6E"/>
              <w:bottom w:val="none" w:sz="4" w:space="0" w:color="6E6E6E"/>
              <w:right w:val="single" w:sz="4" w:space="0" w:color="6E6E6E"/>
            </w:tcBorders>
          </w:tcPr>
          <w:p w14:paraId="4A9F1A79" w14:textId="77777777" w:rsidR="005E5B13" w:rsidRDefault="003E49C3">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54C762B5" w14:textId="77777777" w:rsidR="005E5B13" w:rsidRDefault="003E49C3">
            <w:pPr>
              <w:pStyle w:val="ProductList-TableBody"/>
            </w:pPr>
            <w:r>
              <w:t>Core CAL Suite</w:t>
            </w:r>
          </w:p>
        </w:tc>
      </w:tr>
      <w:tr w:rsidR="005E5B13" w14:paraId="7ED59204" w14:textId="77777777">
        <w:tc>
          <w:tcPr>
            <w:tcW w:w="6360" w:type="dxa"/>
            <w:tcBorders>
              <w:top w:val="none" w:sz="4" w:space="0" w:color="6E6E6E"/>
              <w:left w:val="single" w:sz="4" w:space="0" w:color="6E6E6E"/>
              <w:bottom w:val="single" w:sz="4" w:space="0" w:color="6E6E6E"/>
              <w:right w:val="single" w:sz="4" w:space="0" w:color="6E6E6E"/>
            </w:tcBorders>
          </w:tcPr>
          <w:p w14:paraId="48F8263A" w14:textId="77777777" w:rsidR="005E5B13" w:rsidRDefault="005E5B1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2DF6293" w14:textId="77777777" w:rsidR="005E5B13" w:rsidRDefault="003E49C3">
            <w:pPr>
              <w:pStyle w:val="ProductList-TableBody"/>
            </w:pPr>
            <w:r>
              <w:t>Enterprise CAL Suite</w:t>
            </w:r>
          </w:p>
        </w:tc>
      </w:tr>
    </w:tbl>
    <w:p w14:paraId="624FA3F4" w14:textId="77777777" w:rsidR="005E5B13" w:rsidRDefault="005E5B13">
      <w:pPr>
        <w:pStyle w:val="ProductList-Body"/>
      </w:pPr>
    </w:p>
    <w:p w14:paraId="2451B543" w14:textId="77777777" w:rsidR="005E5B13" w:rsidRDefault="005E5B13">
      <w:pPr>
        <w:pStyle w:val="PURBreadcrumb"/>
      </w:pPr>
    </w:p>
    <w:tbl>
      <w:tblPr>
        <w:tblStyle w:val="PURTable"/>
        <w:tblW w:w="0" w:type="dxa"/>
        <w:tblLook w:val="04A0" w:firstRow="1" w:lastRow="0" w:firstColumn="1" w:lastColumn="0" w:noHBand="0" w:noVBand="1"/>
      </w:tblPr>
      <w:tblGrid>
        <w:gridCol w:w="10916"/>
      </w:tblGrid>
      <w:tr w:rsidR="005E5B13" w14:paraId="388658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39B36"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1501309C" w14:textId="77777777" w:rsidR="005E5B13" w:rsidRDefault="005E5B13">
      <w:pPr>
        <w:pStyle w:val="ProductList-Body"/>
      </w:pPr>
    </w:p>
    <w:p w14:paraId="69B29A66" w14:textId="77777777" w:rsidR="005E5B13" w:rsidRDefault="003E49C3">
      <w:pPr>
        <w:pStyle w:val="ProductList-OfferingGroupHeading"/>
        <w:outlineLvl w:val="1"/>
      </w:pPr>
      <w:bookmarkStart w:id="399" w:name="_Sec1240"/>
      <w:r>
        <w:t>From SA</w:t>
      </w:r>
      <w:bookmarkEnd w:id="399"/>
      <w:r>
        <w:fldChar w:fldCharType="begin"/>
      </w:r>
      <w:r>
        <w:instrText xml:space="preserve"> TC "</w:instrText>
      </w:r>
      <w:bookmarkStart w:id="400" w:name="_Toc28612202"/>
      <w:r>
        <w:instrText>From SA</w:instrText>
      </w:r>
      <w:bookmarkEnd w:id="400"/>
      <w:r>
        <w:instrText>" \l 2</w:instrText>
      </w:r>
      <w:r>
        <w:fldChar w:fldCharType="end"/>
      </w:r>
    </w:p>
    <w:p w14:paraId="03DA3112" w14:textId="77777777" w:rsidR="005E5B13" w:rsidRDefault="003E49C3">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14:paraId="6499363C" w14:textId="77777777" w:rsidR="005E5B13" w:rsidRDefault="003E49C3" w:rsidP="00CA2CA7">
      <w:pPr>
        <w:pStyle w:val="ProductList-Bullet"/>
        <w:numPr>
          <w:ilvl w:val="0"/>
          <w:numId w:val="72"/>
        </w:numPr>
      </w:pPr>
      <w:r>
        <w:t>お客様は、対応する対象ライセンスについて、有効な</w:t>
      </w:r>
      <w:r>
        <w:t xml:space="preserve"> SA </w:t>
      </w:r>
      <w:r>
        <w:t>を取得するか</w:t>
      </w:r>
      <w:r>
        <w:t xml:space="preserve"> SA </w:t>
      </w:r>
      <w:r>
        <w:t>を更新します。</w:t>
      </w:r>
    </w:p>
    <w:p w14:paraId="64C28C90" w14:textId="77777777" w:rsidR="005E5B13" w:rsidRDefault="003E49C3" w:rsidP="00CA2CA7">
      <w:pPr>
        <w:pStyle w:val="ProductList-Bullet"/>
        <w:numPr>
          <w:ilvl w:val="0"/>
          <w:numId w:val="72"/>
        </w:numPr>
      </w:pPr>
      <w:r>
        <w:t>お客様は、本付録に別途規定する場合を除き、各対象ライセンスにつき</w:t>
      </w:r>
      <w:r>
        <w:t xml:space="preserve"> 1 </w:t>
      </w:r>
      <w:r>
        <w:t>つだけ</w:t>
      </w:r>
      <w:r>
        <w:t xml:space="preserve"> From SA SL </w:t>
      </w:r>
      <w:r>
        <w:t>を取得します。</w:t>
      </w:r>
    </w:p>
    <w:p w14:paraId="16975851" w14:textId="77777777" w:rsidR="005E5B13" w:rsidRDefault="003E49C3" w:rsidP="00CA2CA7">
      <w:pPr>
        <w:pStyle w:val="ProductList-Bullet"/>
        <w:numPr>
          <w:ilvl w:val="0"/>
          <w:numId w:val="72"/>
        </w:numPr>
      </w:pPr>
      <w:r>
        <w:t>お客様は、加入契約応当日または更新時に</w:t>
      </w:r>
      <w:r>
        <w:t xml:space="preserve"> From SA SL </w:t>
      </w:r>
      <w:r>
        <w:t>を取得します。</w:t>
      </w:r>
    </w:p>
    <w:p w14:paraId="4723D366" w14:textId="77777777" w:rsidR="005E5B13" w:rsidRDefault="005E5B13">
      <w:pPr>
        <w:pStyle w:val="ProductList-Body"/>
      </w:pPr>
    </w:p>
    <w:p w14:paraId="4471BDD5" w14:textId="77777777" w:rsidR="005E5B13" w:rsidRDefault="003E49C3">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の数まで更新することができます。加入契約の次の更新時に、現行の加入契約に基づいて</w:t>
      </w:r>
      <w:r>
        <w:t xml:space="preserve"> 2014 </w:t>
      </w:r>
      <w:r>
        <w:t>年</w:t>
      </w:r>
      <w:r>
        <w:t xml:space="preserve"> 8 </w:t>
      </w:r>
      <w:r>
        <w:t>月</w:t>
      </w:r>
      <w:r>
        <w:t xml:space="preserve"> 1 </w:t>
      </w:r>
      <w:r>
        <w:t>日以前に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 365 </w:t>
      </w:r>
      <w:r>
        <w:t>ユーザーについてライセンスを取得することができます。</w:t>
      </w:r>
    </w:p>
    <w:p w14:paraId="5A8C5CAF" w14:textId="77777777" w:rsidR="005E5B13" w:rsidRDefault="005E5B13">
      <w:pPr>
        <w:pStyle w:val="ProductList-Body"/>
      </w:pPr>
    </w:p>
    <w:p w14:paraId="55CC8A47" w14:textId="77777777" w:rsidR="005E5B13" w:rsidRDefault="003E49C3">
      <w:pPr>
        <w:pStyle w:val="ProductList-Body"/>
      </w:pPr>
      <w:r>
        <w:t xml:space="preserve">1 </w:t>
      </w:r>
      <w:r>
        <w:t>回限りの例外として、お客様は、より多くの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hyperlink w:anchor="_Sec652">
        <w:r>
          <w:rPr>
            <w:color w:val="00467F"/>
            <w:u w:val="single"/>
          </w:rPr>
          <w:t xml:space="preserve">Windows </w:t>
        </w:r>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」のセクション</w:t>
      </w:r>
      <w:r>
        <w:t xml:space="preserve"> 2.1.1 </w:t>
      </w:r>
      <w:r>
        <w:t>に規定する主要ユーザーの要件を遵守するために必要なデバイスを追加すること、を条件とします。</w:t>
      </w:r>
    </w:p>
    <w:p w14:paraId="22E1A46E" w14:textId="77777777" w:rsidR="005E5B13" w:rsidRDefault="005E5B13">
      <w:pPr>
        <w:pStyle w:val="ProductList-Body"/>
      </w:pPr>
    </w:p>
    <w:p w14:paraId="456DD33F" w14:textId="77777777" w:rsidR="005E5B13" w:rsidRDefault="003E49C3">
      <w:pPr>
        <w:pStyle w:val="ProductList-Offering2HeadingNoBorder"/>
        <w:outlineLvl w:val="2"/>
      </w:pPr>
      <w:r>
        <w:t>CAL Suite</w:t>
      </w:r>
      <w:r>
        <w:fldChar w:fldCharType="begin"/>
      </w:r>
      <w:r>
        <w:instrText xml:space="preserve"> TC "</w:instrText>
      </w:r>
      <w:bookmarkStart w:id="401" w:name="_Toc28612203"/>
      <w:r>
        <w:instrText>CAL Suite</w:instrText>
      </w:r>
      <w:bookmarkEnd w:id="401"/>
      <w:r>
        <w:instrText>" \l 3</w:instrText>
      </w:r>
      <w:r>
        <w:fldChar w:fldCharType="end"/>
      </w:r>
    </w:p>
    <w:p w14:paraId="214DF613" w14:textId="77777777" w:rsidR="005E5B13" w:rsidRDefault="005E5B13">
      <w:pPr>
        <w:pStyle w:val="ProductList-Body"/>
      </w:pPr>
    </w:p>
    <w:tbl>
      <w:tblPr>
        <w:tblStyle w:val="PURTable"/>
        <w:tblW w:w="0" w:type="dxa"/>
        <w:tblLook w:val="04A0" w:firstRow="1" w:lastRow="0" w:firstColumn="1" w:lastColumn="0" w:noHBand="0" w:noVBand="1"/>
      </w:tblPr>
      <w:tblGrid>
        <w:gridCol w:w="5551"/>
        <w:gridCol w:w="5365"/>
      </w:tblGrid>
      <w:tr w:rsidR="005E5B13" w14:paraId="15246F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6E5F6BE" w14:textId="77777777" w:rsidR="005E5B13" w:rsidRDefault="003E49C3">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7F37A791" w14:textId="77777777" w:rsidR="005E5B13" w:rsidRDefault="003E49C3">
            <w:pPr>
              <w:pStyle w:val="ProductList-TableBody"/>
            </w:pPr>
            <w:r>
              <w:rPr>
                <w:color w:val="FFFFFF"/>
              </w:rPr>
              <w:t>対象ライセンス</w:t>
            </w:r>
          </w:p>
        </w:tc>
      </w:tr>
      <w:tr w:rsidR="005E5B13" w14:paraId="4DB92026" w14:textId="77777777">
        <w:tc>
          <w:tcPr>
            <w:tcW w:w="6120" w:type="dxa"/>
            <w:tcBorders>
              <w:top w:val="single" w:sz="4" w:space="0" w:color="6E6E6E"/>
              <w:left w:val="single" w:sz="4" w:space="0" w:color="6E6E6E"/>
              <w:bottom w:val="single" w:sz="4" w:space="0" w:color="6E6E6E"/>
              <w:right w:val="single" w:sz="4" w:space="0" w:color="6E6E6E"/>
            </w:tcBorders>
          </w:tcPr>
          <w:p w14:paraId="31E9491A" w14:textId="77777777" w:rsidR="005E5B13" w:rsidRDefault="003E49C3">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5DA63E83" w14:textId="77777777" w:rsidR="005E5B13" w:rsidRDefault="003E49C3">
            <w:pPr>
              <w:pStyle w:val="ProductList-TableBody"/>
            </w:pPr>
            <w:r>
              <w:t>上位の</w:t>
            </w:r>
            <w:r>
              <w:t xml:space="preserve"> CAL Suite </w:t>
            </w:r>
            <w:r>
              <w:t>に対する</w:t>
            </w:r>
            <w:r>
              <w:t xml:space="preserve"> SA</w:t>
            </w:r>
          </w:p>
        </w:tc>
      </w:tr>
      <w:tr w:rsidR="005E5B13" w14:paraId="01CAA5E3" w14:textId="77777777">
        <w:tc>
          <w:tcPr>
            <w:tcW w:w="6120" w:type="dxa"/>
            <w:tcBorders>
              <w:top w:val="single" w:sz="4" w:space="0" w:color="6E6E6E"/>
              <w:left w:val="single" w:sz="4" w:space="0" w:color="6E6E6E"/>
              <w:bottom w:val="single" w:sz="4" w:space="0" w:color="6E6E6E"/>
              <w:right w:val="single" w:sz="4" w:space="0" w:color="6E6E6E"/>
            </w:tcBorders>
          </w:tcPr>
          <w:p w14:paraId="5213359C" w14:textId="77777777" w:rsidR="005E5B13" w:rsidRDefault="003E49C3">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45FC796A" w14:textId="77777777" w:rsidR="005E5B13" w:rsidRDefault="003E49C3">
            <w:pPr>
              <w:pStyle w:val="ProductList-TableBody"/>
            </w:pPr>
            <w:r>
              <w:t>上位の</w:t>
            </w:r>
            <w:r>
              <w:t xml:space="preserve"> CAL Suite </w:t>
            </w:r>
            <w:r>
              <w:t>に対する</w:t>
            </w:r>
            <w:r>
              <w:t xml:space="preserve"> SA</w:t>
            </w:r>
          </w:p>
        </w:tc>
      </w:tr>
    </w:tbl>
    <w:p w14:paraId="564AA8CA" w14:textId="77777777" w:rsidR="005E5B13" w:rsidRDefault="005E5B13">
      <w:pPr>
        <w:pStyle w:val="ProductList-Body"/>
      </w:pPr>
    </w:p>
    <w:p w14:paraId="093A377D" w14:textId="77777777" w:rsidR="005E5B13" w:rsidRDefault="003E49C3">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402" w:name="_Toc28612204"/>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402"/>
      <w:r>
        <w:instrText>" \l 3</w:instrText>
      </w:r>
      <w:r>
        <w:fldChar w:fldCharType="end"/>
      </w:r>
    </w:p>
    <w:p w14:paraId="196F6252" w14:textId="77777777" w:rsidR="005E5B13" w:rsidRDefault="005E5B13">
      <w:pPr>
        <w:pStyle w:val="ProductList-Body"/>
      </w:pPr>
    </w:p>
    <w:tbl>
      <w:tblPr>
        <w:tblStyle w:val="PURTable"/>
        <w:tblW w:w="0" w:type="dxa"/>
        <w:tblLook w:val="04A0" w:firstRow="1" w:lastRow="0" w:firstColumn="1" w:lastColumn="0" w:noHBand="0" w:noVBand="1"/>
      </w:tblPr>
      <w:tblGrid>
        <w:gridCol w:w="5515"/>
        <w:gridCol w:w="5401"/>
      </w:tblGrid>
      <w:tr w:rsidR="005E5B13" w14:paraId="7D1100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11BA832" w14:textId="77777777" w:rsidR="005E5B13" w:rsidRDefault="003E49C3">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7D108025" w14:textId="77777777" w:rsidR="005E5B13" w:rsidRDefault="003E49C3">
            <w:pPr>
              <w:pStyle w:val="ProductList-TableBody"/>
            </w:pPr>
            <w:r>
              <w:rPr>
                <w:color w:val="FFFFFF"/>
              </w:rPr>
              <w:t>対象ライセンス</w:t>
            </w:r>
          </w:p>
        </w:tc>
      </w:tr>
      <w:tr w:rsidR="005E5B13" w14:paraId="73C54992" w14:textId="77777777">
        <w:tc>
          <w:tcPr>
            <w:tcW w:w="6120" w:type="dxa"/>
            <w:tcBorders>
              <w:top w:val="single" w:sz="4" w:space="0" w:color="6E6E6E"/>
              <w:left w:val="single" w:sz="4" w:space="0" w:color="6E6E6E"/>
              <w:bottom w:val="single" w:sz="4" w:space="0" w:color="6E6E6E"/>
              <w:right w:val="single" w:sz="4" w:space="0" w:color="6E6E6E"/>
            </w:tcBorders>
          </w:tcPr>
          <w:p w14:paraId="104F1DD5" w14:textId="77777777" w:rsidR="005E5B13" w:rsidRDefault="003E49C3">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46382A8D" w14:textId="77777777" w:rsidR="005E5B13" w:rsidRDefault="003E49C3">
            <w:pPr>
              <w:pStyle w:val="ProductList-TableBody"/>
            </w:pPr>
            <w:r>
              <w:t xml:space="preserve">Windows </w:t>
            </w:r>
            <w:r>
              <w:t>デスクトップ</w:t>
            </w:r>
            <w:r>
              <w:t xml:space="preserve"> </w:t>
            </w:r>
            <w:r>
              <w:t>オペレーティング</w:t>
            </w:r>
            <w:r>
              <w:t xml:space="preserve"> </w:t>
            </w:r>
            <w:r>
              <w:t>システム用</w:t>
            </w:r>
            <w:r>
              <w:t xml:space="preserve"> SA</w:t>
            </w:r>
          </w:p>
        </w:tc>
      </w:tr>
    </w:tbl>
    <w:p w14:paraId="72A46AE2" w14:textId="77777777" w:rsidR="005E5B13" w:rsidRDefault="005E5B13">
      <w:pPr>
        <w:pStyle w:val="ProductList-Body"/>
      </w:pPr>
    </w:p>
    <w:p w14:paraId="28A56241" w14:textId="77777777" w:rsidR="005E5B13" w:rsidRDefault="003E49C3">
      <w:pPr>
        <w:pStyle w:val="ProductList-Offering2HeadingNoBorder"/>
        <w:outlineLvl w:val="2"/>
      </w:pPr>
      <w:r>
        <w:t>Microsoft 365</w:t>
      </w:r>
      <w:r>
        <w:fldChar w:fldCharType="begin"/>
      </w:r>
      <w:r>
        <w:instrText xml:space="preserve"> TC "</w:instrText>
      </w:r>
      <w:bookmarkStart w:id="403" w:name="_Toc28612205"/>
      <w:r>
        <w:instrText>Microsoft 365</w:instrText>
      </w:r>
      <w:bookmarkEnd w:id="403"/>
      <w:r>
        <w:instrText>" \l 3</w:instrText>
      </w:r>
      <w:r>
        <w:fldChar w:fldCharType="end"/>
      </w:r>
    </w:p>
    <w:p w14:paraId="6BB71EB8" w14:textId="77777777" w:rsidR="005E5B13" w:rsidRDefault="003E49C3">
      <w:pPr>
        <w:pStyle w:val="ProductList-Body"/>
      </w:pPr>
      <w:r>
        <w:t xml:space="preserve">Microsoft 365 From SA User SL </w:t>
      </w:r>
      <w:r>
        <w:t>を取得するには、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t xml:space="preserve">Microsoft 365 E3/E5 </w:t>
      </w:r>
      <w:r>
        <w:t>のコンポーネントは、</w:t>
      </w:r>
      <w:r>
        <w:t>Office 365 Enterprise E3/E5</w:t>
      </w:r>
      <w:r>
        <w:t>、</w:t>
      </w:r>
      <w:r>
        <w:t>Enterprise Mobility + Security E3/E5</w:t>
      </w:r>
      <w:r>
        <w:t>、および</w:t>
      </w:r>
      <w:r>
        <w:t xml:space="preserve"> Windows 10 Enterprise E3/E5 Per User </w:t>
      </w:r>
      <w:r>
        <w:t>です。</w:t>
      </w:r>
    </w:p>
    <w:p w14:paraId="6B226124" w14:textId="77777777" w:rsidR="005E5B13" w:rsidRDefault="005E5B13">
      <w:pPr>
        <w:pStyle w:val="ProductList-Body"/>
      </w:pPr>
    </w:p>
    <w:tbl>
      <w:tblPr>
        <w:tblStyle w:val="PURTable"/>
        <w:tblW w:w="0" w:type="dxa"/>
        <w:tblLook w:val="04A0" w:firstRow="1" w:lastRow="0" w:firstColumn="1" w:lastColumn="0" w:noHBand="0" w:noVBand="1"/>
      </w:tblPr>
      <w:tblGrid>
        <w:gridCol w:w="5593"/>
        <w:gridCol w:w="5323"/>
      </w:tblGrid>
      <w:tr w:rsidR="005E5B13" w14:paraId="1539E80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0F59C4A" w14:textId="77777777" w:rsidR="005E5B13" w:rsidRDefault="003E49C3">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09798041" w14:textId="77777777" w:rsidR="005E5B13" w:rsidRDefault="003E49C3">
            <w:pPr>
              <w:pStyle w:val="ProductList-TableBody"/>
            </w:pPr>
            <w:r>
              <w:rPr>
                <w:color w:val="FFFFFF"/>
              </w:rPr>
              <w:t>対象ライセンス</w:t>
            </w:r>
          </w:p>
        </w:tc>
      </w:tr>
      <w:tr w:rsidR="005E5B13" w14:paraId="0D5C4B7E" w14:textId="77777777">
        <w:tc>
          <w:tcPr>
            <w:tcW w:w="6240" w:type="dxa"/>
            <w:tcBorders>
              <w:top w:val="single" w:sz="4" w:space="0" w:color="6E6E6E"/>
              <w:left w:val="single" w:sz="4" w:space="0" w:color="6E6E6E"/>
              <w:bottom w:val="single" w:sz="4" w:space="0" w:color="6E6E6E"/>
              <w:right w:val="single" w:sz="4" w:space="0" w:color="6E6E6E"/>
            </w:tcBorders>
          </w:tcPr>
          <w:p w14:paraId="698700AC" w14:textId="77777777" w:rsidR="005E5B13" w:rsidRDefault="003E49C3">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7B31C629" w14:textId="77777777" w:rsidR="005E5B13" w:rsidRDefault="003E49C3">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3F8C0084" w14:textId="77777777" w:rsidR="005E5B13" w:rsidRDefault="003E49C3">
            <w:pPr>
              <w:pStyle w:val="ProductList-TableBody"/>
            </w:pPr>
            <w:r>
              <w:t>Core/Enterprise CAL Suite</w:t>
            </w:r>
            <w:r>
              <w:t>、および</w:t>
            </w:r>
          </w:p>
          <w:p w14:paraId="78FC97E6" w14:textId="77777777" w:rsidR="005E5B13" w:rsidRDefault="003E49C3">
            <w:pPr>
              <w:pStyle w:val="ProductList-TableBody"/>
            </w:pPr>
            <w:r>
              <w:t>Office Professional Plus</w:t>
            </w:r>
          </w:p>
        </w:tc>
      </w:tr>
    </w:tbl>
    <w:p w14:paraId="28C8DAD8" w14:textId="77777777" w:rsidR="005E5B13" w:rsidRDefault="005E5B13">
      <w:pPr>
        <w:pStyle w:val="ProductList-Body"/>
      </w:pPr>
    </w:p>
    <w:p w14:paraId="3C80618B" w14:textId="77777777" w:rsidR="005E5B13" w:rsidRDefault="003E49C3">
      <w:pPr>
        <w:pStyle w:val="ProductList-Offering2HeadingNoBorder"/>
        <w:outlineLvl w:val="2"/>
      </w:pPr>
      <w:r>
        <w:t>Enterprise Mobility + Security</w:t>
      </w:r>
      <w:r>
        <w:fldChar w:fldCharType="begin"/>
      </w:r>
      <w:r>
        <w:instrText xml:space="preserve"> TC "</w:instrText>
      </w:r>
      <w:bookmarkStart w:id="404" w:name="_Toc28612206"/>
      <w:r>
        <w:instrText>Enterprise Mobility + Security</w:instrText>
      </w:r>
      <w:bookmarkEnd w:id="404"/>
      <w:r>
        <w:instrText>" \l 3</w:instrText>
      </w:r>
      <w:r>
        <w:fldChar w:fldCharType="end"/>
      </w:r>
    </w:p>
    <w:p w14:paraId="242AD981" w14:textId="77777777" w:rsidR="005E5B13" w:rsidRDefault="005E5B13">
      <w:pPr>
        <w:pStyle w:val="ProductList-Body"/>
      </w:pPr>
    </w:p>
    <w:p w14:paraId="1AE6F2B2" w14:textId="77777777" w:rsidR="005E5B13" w:rsidRDefault="003E49C3">
      <w:pPr>
        <w:pStyle w:val="ProductList-Body"/>
      </w:pPr>
      <w:r>
        <w:t xml:space="preserve">Enterprise Mobility + Security From SA User SL </w:t>
      </w:r>
      <w:r>
        <w:t>により、お客様は、対象ライセンスに基づく</w:t>
      </w:r>
      <w:r>
        <w:t xml:space="preserve"> SA </w:t>
      </w:r>
      <w:r>
        <w:t>特典を利用することができます。</w:t>
      </w:r>
    </w:p>
    <w:p w14:paraId="28F95F6C" w14:textId="77777777" w:rsidR="005E5B13" w:rsidRDefault="005E5B13">
      <w:pPr>
        <w:pStyle w:val="ProductList-Body"/>
      </w:pPr>
    </w:p>
    <w:p w14:paraId="01CE7407" w14:textId="77777777" w:rsidR="005E5B13" w:rsidRDefault="003E49C3">
      <w:pPr>
        <w:pStyle w:val="ProductList-Body"/>
      </w:pPr>
      <w:r>
        <w:t xml:space="preserve">From SA User SL </w:t>
      </w:r>
      <w:r>
        <w:t>には、下記の対応する</w:t>
      </w:r>
      <w:r>
        <w:t xml:space="preserve"> CAL Suite Bridge </w:t>
      </w:r>
      <w:r>
        <w:t>または</w:t>
      </w:r>
      <w:r>
        <w:t xml:space="preserve"> USL </w:t>
      </w:r>
      <w:r>
        <w:t>が必要になります。</w:t>
      </w:r>
    </w:p>
    <w:p w14:paraId="6845D016" w14:textId="77777777" w:rsidR="005E5B13" w:rsidRDefault="005E5B13">
      <w:pPr>
        <w:pStyle w:val="ProductList-Body"/>
      </w:pPr>
    </w:p>
    <w:tbl>
      <w:tblPr>
        <w:tblStyle w:val="PURTable"/>
        <w:tblW w:w="0" w:type="dxa"/>
        <w:tblLook w:val="04A0" w:firstRow="1" w:lastRow="0" w:firstColumn="1" w:lastColumn="0" w:noHBand="0" w:noVBand="1"/>
      </w:tblPr>
      <w:tblGrid>
        <w:gridCol w:w="3743"/>
        <w:gridCol w:w="3743"/>
        <w:gridCol w:w="3430"/>
      </w:tblGrid>
      <w:tr w:rsidR="005E5B13" w14:paraId="3692AE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94CC7E4" w14:textId="77777777" w:rsidR="005E5B13" w:rsidRDefault="003E49C3">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719D55E2" w14:textId="77777777" w:rsidR="005E5B13" w:rsidRDefault="003E49C3">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14:paraId="3BF4BA0F" w14:textId="77777777" w:rsidR="005E5B13" w:rsidRDefault="003E49C3">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5E5B13" w14:paraId="2B1CE423" w14:textId="77777777">
        <w:tc>
          <w:tcPr>
            <w:tcW w:w="4160" w:type="dxa"/>
            <w:tcBorders>
              <w:top w:val="single" w:sz="4" w:space="0" w:color="6E6E6E"/>
              <w:left w:val="single" w:sz="4" w:space="0" w:color="6E6E6E"/>
              <w:bottom w:val="none" w:sz="4" w:space="0" w:color="6E6E6E"/>
              <w:right w:val="single" w:sz="4" w:space="0" w:color="6E6E6E"/>
            </w:tcBorders>
          </w:tcPr>
          <w:p w14:paraId="342F42A4" w14:textId="77777777" w:rsidR="005E5B13" w:rsidRDefault="003E49C3">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41C63D3" w14:textId="77777777" w:rsidR="005E5B13" w:rsidRDefault="003E49C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02E4BC1" w14:textId="77777777" w:rsidR="005E5B13" w:rsidRDefault="003E49C3">
            <w:pPr>
              <w:pStyle w:val="ProductList-TableBody"/>
            </w:pPr>
            <w:r>
              <w:t xml:space="preserve">Core CAL Bridge for Enterprise Mobility + Security </w:t>
            </w:r>
            <w:r>
              <w:t>または</w:t>
            </w:r>
            <w:r>
              <w:t xml:space="preserve"> Office 365 Enterprise/Government E1</w:t>
            </w:r>
            <w:r>
              <w:t>、</w:t>
            </w:r>
            <w:r>
              <w:t>E3</w:t>
            </w:r>
            <w:r>
              <w:t>、</w:t>
            </w:r>
            <w:r>
              <w:t>E5</w:t>
            </w:r>
          </w:p>
        </w:tc>
      </w:tr>
      <w:tr w:rsidR="005E5B13" w14:paraId="21530A48" w14:textId="77777777">
        <w:tc>
          <w:tcPr>
            <w:tcW w:w="4160" w:type="dxa"/>
            <w:tcBorders>
              <w:top w:val="none" w:sz="4" w:space="0" w:color="6E6E6E"/>
              <w:left w:val="single" w:sz="4" w:space="0" w:color="6E6E6E"/>
              <w:bottom w:val="single" w:sz="4" w:space="0" w:color="6E6E6E"/>
              <w:right w:val="single" w:sz="4" w:space="0" w:color="6E6E6E"/>
            </w:tcBorders>
          </w:tcPr>
          <w:p w14:paraId="0E68CEF6" w14:textId="77777777" w:rsidR="005E5B13" w:rsidRDefault="005E5B1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5D86857" w14:textId="77777777" w:rsidR="005E5B13" w:rsidRDefault="003E49C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A27BB8E" w14:textId="77777777" w:rsidR="005E5B13" w:rsidRDefault="003E49C3">
            <w:pPr>
              <w:pStyle w:val="ProductList-TableBody"/>
            </w:pPr>
            <w:r>
              <w:t xml:space="preserve">Enterprise CAL Bridge for Enterprise Mobility + Security </w:t>
            </w:r>
            <w:r>
              <w:t>または</w:t>
            </w:r>
            <w:r>
              <w:t xml:space="preserve"> Office 365 Enterprise/Government E3</w:t>
            </w:r>
            <w:r>
              <w:t>、</w:t>
            </w:r>
            <w:r>
              <w:t>E5</w:t>
            </w:r>
          </w:p>
        </w:tc>
      </w:tr>
    </w:tbl>
    <w:p w14:paraId="09BE41E1" w14:textId="77777777" w:rsidR="005E5B13" w:rsidRDefault="005E5B13">
      <w:pPr>
        <w:pStyle w:val="ProductList-Body"/>
      </w:pPr>
    </w:p>
    <w:p w14:paraId="62F2006B" w14:textId="77777777" w:rsidR="005E5B13" w:rsidRDefault="003E49C3">
      <w:pPr>
        <w:pStyle w:val="ProductList-Offering2HeadingNoBorder"/>
        <w:outlineLvl w:val="2"/>
      </w:pPr>
      <w:r>
        <w:t xml:space="preserve">Microsoft Dynamics 365 </w:t>
      </w:r>
      <w:r>
        <w:t>サービス</w:t>
      </w:r>
      <w:r>
        <w:fldChar w:fldCharType="begin"/>
      </w:r>
      <w:r>
        <w:instrText xml:space="preserve"> TC "</w:instrText>
      </w:r>
      <w:bookmarkStart w:id="405" w:name="_Toc28612207"/>
      <w:r>
        <w:instrText xml:space="preserve">Microsoft Dynamics 365 </w:instrText>
      </w:r>
      <w:r>
        <w:instrText>サービス</w:instrText>
      </w:r>
      <w:bookmarkEnd w:id="405"/>
      <w:r>
        <w:instrText>" \l 3</w:instrText>
      </w:r>
      <w:r>
        <w:fldChar w:fldCharType="end"/>
      </w:r>
    </w:p>
    <w:p w14:paraId="79070519" w14:textId="77777777" w:rsidR="005E5B13" w:rsidRDefault="005E5B13">
      <w:pPr>
        <w:pStyle w:val="ProductList-Body"/>
      </w:pPr>
    </w:p>
    <w:tbl>
      <w:tblPr>
        <w:tblStyle w:val="PURTable"/>
        <w:tblW w:w="0" w:type="dxa"/>
        <w:tblLook w:val="04A0" w:firstRow="1" w:lastRow="0" w:firstColumn="1" w:lastColumn="0" w:noHBand="0" w:noVBand="1"/>
      </w:tblPr>
      <w:tblGrid>
        <w:gridCol w:w="5468"/>
        <w:gridCol w:w="5448"/>
      </w:tblGrid>
      <w:tr w:rsidR="005E5B13" w14:paraId="624686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D5B966E" w14:textId="77777777" w:rsidR="005E5B13" w:rsidRDefault="003E49C3">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5DA6C7A9" w14:textId="77777777" w:rsidR="005E5B13" w:rsidRDefault="003E49C3">
            <w:pPr>
              <w:pStyle w:val="ProductList-TableBody"/>
            </w:pPr>
            <w:r>
              <w:rPr>
                <w:color w:val="FFFFFF"/>
              </w:rPr>
              <w:t>対象ライセンス</w:t>
            </w:r>
          </w:p>
        </w:tc>
      </w:tr>
      <w:tr w:rsidR="005E5B13" w14:paraId="1B166A49" w14:textId="77777777">
        <w:tc>
          <w:tcPr>
            <w:tcW w:w="6120" w:type="dxa"/>
            <w:tcBorders>
              <w:left w:val="single" w:sz="4" w:space="0" w:color="6E6E6E"/>
              <w:bottom w:val="none" w:sz="4" w:space="0" w:color="6E6E6E"/>
              <w:right w:val="single" w:sz="4" w:space="0" w:color="6E6E6E"/>
            </w:tcBorders>
          </w:tcPr>
          <w:p w14:paraId="46932F8B" w14:textId="77777777" w:rsidR="005E5B13" w:rsidRDefault="003E49C3">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1793C5C2" w14:textId="77777777" w:rsidR="005E5B13" w:rsidRDefault="003E49C3">
            <w:pPr>
              <w:pStyle w:val="ProductList-TableBody"/>
            </w:pPr>
            <w:r>
              <w:t>Dynamics AX CAL</w:t>
            </w:r>
          </w:p>
        </w:tc>
      </w:tr>
      <w:tr w:rsidR="005E5B13" w14:paraId="3F9062AE" w14:textId="77777777">
        <w:tc>
          <w:tcPr>
            <w:tcW w:w="6120" w:type="dxa"/>
            <w:tcBorders>
              <w:top w:val="none" w:sz="4" w:space="0" w:color="6E6E6E"/>
              <w:left w:val="single" w:sz="4" w:space="0" w:color="6E6E6E"/>
              <w:bottom w:val="none" w:sz="4" w:space="0" w:color="6E6E6E"/>
              <w:right w:val="single" w:sz="4" w:space="0" w:color="6E6E6E"/>
            </w:tcBorders>
          </w:tcPr>
          <w:p w14:paraId="45F83EF2"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3AE3E" w14:textId="77777777" w:rsidR="005E5B13" w:rsidRDefault="003E49C3">
            <w:pPr>
              <w:pStyle w:val="ProductList-TableBody"/>
            </w:pPr>
            <w:r>
              <w:t>Dynamics GP CAL</w:t>
            </w:r>
          </w:p>
        </w:tc>
      </w:tr>
      <w:tr w:rsidR="005E5B13" w14:paraId="1F556DED" w14:textId="77777777">
        <w:tc>
          <w:tcPr>
            <w:tcW w:w="6120" w:type="dxa"/>
            <w:tcBorders>
              <w:top w:val="none" w:sz="4" w:space="0" w:color="6E6E6E"/>
              <w:left w:val="single" w:sz="4" w:space="0" w:color="6E6E6E"/>
              <w:bottom w:val="none" w:sz="4" w:space="0" w:color="6E6E6E"/>
              <w:right w:val="single" w:sz="4" w:space="0" w:color="6E6E6E"/>
            </w:tcBorders>
          </w:tcPr>
          <w:p w14:paraId="2126851B"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CD12C1" w14:textId="77777777" w:rsidR="005E5B13" w:rsidRDefault="003E49C3">
            <w:pPr>
              <w:pStyle w:val="ProductList-TableBody"/>
            </w:pPr>
            <w:r>
              <w:t>Dynamics NAV CAL</w:t>
            </w:r>
          </w:p>
        </w:tc>
      </w:tr>
      <w:tr w:rsidR="005E5B13" w14:paraId="16A7BC7A" w14:textId="77777777">
        <w:tc>
          <w:tcPr>
            <w:tcW w:w="6120" w:type="dxa"/>
            <w:tcBorders>
              <w:top w:val="none" w:sz="4" w:space="0" w:color="6E6E6E"/>
              <w:left w:val="single" w:sz="4" w:space="0" w:color="6E6E6E"/>
              <w:bottom w:val="none" w:sz="4" w:space="0" w:color="6E6E6E"/>
              <w:right w:val="single" w:sz="4" w:space="0" w:color="6E6E6E"/>
            </w:tcBorders>
          </w:tcPr>
          <w:p w14:paraId="2B66E195"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E8EBB8" w14:textId="77777777" w:rsidR="005E5B13" w:rsidRDefault="003E49C3">
            <w:pPr>
              <w:pStyle w:val="ProductList-TableBody"/>
            </w:pPr>
            <w:r>
              <w:t>Dynamics SL CAL</w:t>
            </w:r>
          </w:p>
        </w:tc>
      </w:tr>
      <w:tr w:rsidR="005E5B13" w14:paraId="564E54DB" w14:textId="77777777">
        <w:tc>
          <w:tcPr>
            <w:tcW w:w="6120" w:type="dxa"/>
            <w:tcBorders>
              <w:top w:val="none" w:sz="4" w:space="0" w:color="6E6E6E"/>
              <w:left w:val="single" w:sz="4" w:space="0" w:color="6E6E6E"/>
              <w:bottom w:val="none" w:sz="4" w:space="0" w:color="6E6E6E"/>
              <w:right w:val="single" w:sz="4" w:space="0" w:color="6E6E6E"/>
            </w:tcBorders>
          </w:tcPr>
          <w:p w14:paraId="3BF64480"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AEB478" w14:textId="77777777" w:rsidR="005E5B13" w:rsidRDefault="003E49C3">
            <w:pPr>
              <w:pStyle w:val="ProductList-TableBody"/>
            </w:pPr>
            <w:r>
              <w:t>Microsoft XAL CAL</w:t>
            </w:r>
          </w:p>
        </w:tc>
      </w:tr>
      <w:tr w:rsidR="005E5B13" w14:paraId="527126DF" w14:textId="77777777">
        <w:tc>
          <w:tcPr>
            <w:tcW w:w="6120" w:type="dxa"/>
            <w:tcBorders>
              <w:top w:val="none" w:sz="4" w:space="0" w:color="6E6E6E"/>
              <w:left w:val="single" w:sz="4" w:space="0" w:color="6E6E6E"/>
              <w:bottom w:val="none" w:sz="4" w:space="0" w:color="6E6E6E"/>
              <w:right w:val="single" w:sz="4" w:space="0" w:color="6E6E6E"/>
            </w:tcBorders>
          </w:tcPr>
          <w:p w14:paraId="161A39BE"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5DBE2" w14:textId="77777777" w:rsidR="005E5B13" w:rsidRDefault="003E49C3">
            <w:pPr>
              <w:pStyle w:val="ProductList-TableBody"/>
            </w:pPr>
            <w:r>
              <w:t xml:space="preserve">Dynamics POS </w:t>
            </w:r>
            <w:r>
              <w:t>レーン</w:t>
            </w:r>
          </w:p>
        </w:tc>
      </w:tr>
      <w:tr w:rsidR="005E5B13" w14:paraId="32DCCF86" w14:textId="77777777">
        <w:tc>
          <w:tcPr>
            <w:tcW w:w="6120" w:type="dxa"/>
            <w:tcBorders>
              <w:top w:val="none" w:sz="4" w:space="0" w:color="6E6E6E"/>
              <w:left w:val="single" w:sz="4" w:space="0" w:color="6E6E6E"/>
              <w:bottom w:val="none" w:sz="4" w:space="0" w:color="6E6E6E"/>
              <w:right w:val="single" w:sz="4" w:space="0" w:color="6E6E6E"/>
            </w:tcBorders>
          </w:tcPr>
          <w:p w14:paraId="59ED1493"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3B23E4" w14:textId="77777777" w:rsidR="005E5B13" w:rsidRDefault="003E49C3">
            <w:pPr>
              <w:pStyle w:val="ProductList-TableBody"/>
            </w:pPr>
            <w:r>
              <w:t xml:space="preserve">Dynamics RMS </w:t>
            </w:r>
            <w:r>
              <w:t>レーン</w:t>
            </w:r>
          </w:p>
        </w:tc>
      </w:tr>
      <w:tr w:rsidR="005E5B13" w14:paraId="630A83AC" w14:textId="77777777">
        <w:tc>
          <w:tcPr>
            <w:tcW w:w="6120" w:type="dxa"/>
            <w:tcBorders>
              <w:top w:val="none" w:sz="4" w:space="0" w:color="6E6E6E"/>
              <w:left w:val="single" w:sz="4" w:space="0" w:color="6E6E6E"/>
              <w:bottom w:val="none" w:sz="4" w:space="0" w:color="6E6E6E"/>
              <w:right w:val="single" w:sz="4" w:space="0" w:color="6E6E6E"/>
            </w:tcBorders>
          </w:tcPr>
          <w:p w14:paraId="5C121E85"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9C229" w14:textId="77777777" w:rsidR="005E5B13" w:rsidRDefault="003E49C3">
            <w:pPr>
              <w:pStyle w:val="ProductList-TableBody"/>
            </w:pPr>
            <w:r>
              <w:t>Dynamics C5 CAL</w:t>
            </w:r>
          </w:p>
        </w:tc>
      </w:tr>
      <w:tr w:rsidR="005E5B13" w14:paraId="282E34E1" w14:textId="77777777">
        <w:tc>
          <w:tcPr>
            <w:tcW w:w="6120" w:type="dxa"/>
            <w:tcBorders>
              <w:top w:val="none" w:sz="4" w:space="0" w:color="6E6E6E"/>
              <w:left w:val="single" w:sz="4" w:space="0" w:color="6E6E6E"/>
              <w:bottom w:val="none" w:sz="4" w:space="0" w:color="6E6E6E"/>
              <w:right w:val="single" w:sz="4" w:space="0" w:color="6E6E6E"/>
            </w:tcBorders>
          </w:tcPr>
          <w:p w14:paraId="256A4317"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9C8884" w14:textId="77777777" w:rsidR="005E5B13" w:rsidRDefault="003E49C3">
            <w:pPr>
              <w:pStyle w:val="ProductList-TableBody"/>
            </w:pPr>
            <w:r>
              <w:t>Dynamics CRM CAL</w:t>
            </w:r>
          </w:p>
        </w:tc>
      </w:tr>
      <w:tr w:rsidR="005E5B13" w14:paraId="71FFFCEF" w14:textId="77777777">
        <w:tc>
          <w:tcPr>
            <w:tcW w:w="6120" w:type="dxa"/>
            <w:tcBorders>
              <w:top w:val="none" w:sz="4" w:space="0" w:color="6E6E6E"/>
              <w:left w:val="single" w:sz="4" w:space="0" w:color="6E6E6E"/>
              <w:bottom w:val="single" w:sz="4" w:space="0" w:color="6E6E6E"/>
              <w:right w:val="single" w:sz="4" w:space="0" w:color="6E6E6E"/>
            </w:tcBorders>
          </w:tcPr>
          <w:p w14:paraId="0FAF5835"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D7B322" w14:textId="77777777" w:rsidR="005E5B13" w:rsidRDefault="003E49C3">
            <w:pPr>
              <w:pStyle w:val="ProductList-TableBody"/>
            </w:pPr>
            <w:r>
              <w:t>Dynamics 365 Team Members CAL</w:t>
            </w:r>
          </w:p>
        </w:tc>
      </w:tr>
      <w:tr w:rsidR="005E5B13" w14:paraId="5F260BB2" w14:textId="77777777">
        <w:tc>
          <w:tcPr>
            <w:tcW w:w="6120" w:type="dxa"/>
            <w:tcBorders>
              <w:top w:val="single" w:sz="4" w:space="0" w:color="6E6E6E"/>
              <w:left w:val="single" w:sz="4" w:space="0" w:color="6E6E6E"/>
              <w:bottom w:val="none" w:sz="4" w:space="0" w:color="6E6E6E"/>
              <w:right w:val="single" w:sz="4" w:space="0" w:color="6E6E6E"/>
            </w:tcBorders>
          </w:tcPr>
          <w:p w14:paraId="04975803" w14:textId="77777777" w:rsidR="005E5B13" w:rsidRDefault="003E49C3">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3D180FE1" w14:textId="77777777" w:rsidR="005E5B13" w:rsidRDefault="003E49C3">
            <w:pPr>
              <w:pStyle w:val="ProductList-TableBody"/>
            </w:pPr>
            <w:r>
              <w:t>Dynamics AX CAL</w:t>
            </w:r>
          </w:p>
        </w:tc>
      </w:tr>
      <w:tr w:rsidR="005E5B13" w14:paraId="54CCB5C1" w14:textId="77777777">
        <w:tc>
          <w:tcPr>
            <w:tcW w:w="6120" w:type="dxa"/>
            <w:tcBorders>
              <w:top w:val="none" w:sz="4" w:space="0" w:color="6E6E6E"/>
              <w:left w:val="single" w:sz="4" w:space="0" w:color="6E6E6E"/>
              <w:bottom w:val="none" w:sz="4" w:space="0" w:color="6E6E6E"/>
              <w:right w:val="single" w:sz="4" w:space="0" w:color="6E6E6E"/>
            </w:tcBorders>
          </w:tcPr>
          <w:p w14:paraId="519B8727"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CB4B0" w14:textId="77777777" w:rsidR="005E5B13" w:rsidRDefault="003E49C3">
            <w:pPr>
              <w:pStyle w:val="ProductList-TableBody"/>
            </w:pPr>
            <w:r>
              <w:t>Dynamics GP CAL</w:t>
            </w:r>
          </w:p>
        </w:tc>
      </w:tr>
      <w:tr w:rsidR="005E5B13" w14:paraId="57D9095F" w14:textId="77777777">
        <w:tc>
          <w:tcPr>
            <w:tcW w:w="6120" w:type="dxa"/>
            <w:tcBorders>
              <w:top w:val="none" w:sz="4" w:space="0" w:color="6E6E6E"/>
              <w:left w:val="single" w:sz="4" w:space="0" w:color="6E6E6E"/>
              <w:bottom w:val="none" w:sz="4" w:space="0" w:color="6E6E6E"/>
              <w:right w:val="single" w:sz="4" w:space="0" w:color="6E6E6E"/>
            </w:tcBorders>
          </w:tcPr>
          <w:p w14:paraId="4C658395"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75B621" w14:textId="77777777" w:rsidR="005E5B13" w:rsidRDefault="003E49C3">
            <w:pPr>
              <w:pStyle w:val="ProductList-TableBody"/>
            </w:pPr>
            <w:r>
              <w:t>Dynamics NAV CAL</w:t>
            </w:r>
          </w:p>
        </w:tc>
      </w:tr>
      <w:tr w:rsidR="005E5B13" w14:paraId="1A53521C" w14:textId="77777777">
        <w:tc>
          <w:tcPr>
            <w:tcW w:w="6120" w:type="dxa"/>
            <w:tcBorders>
              <w:top w:val="none" w:sz="4" w:space="0" w:color="6E6E6E"/>
              <w:left w:val="single" w:sz="4" w:space="0" w:color="6E6E6E"/>
              <w:bottom w:val="none" w:sz="4" w:space="0" w:color="6E6E6E"/>
              <w:right w:val="single" w:sz="4" w:space="0" w:color="6E6E6E"/>
            </w:tcBorders>
          </w:tcPr>
          <w:p w14:paraId="3C49653E"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BDCC4B" w14:textId="77777777" w:rsidR="005E5B13" w:rsidRDefault="003E49C3">
            <w:pPr>
              <w:pStyle w:val="ProductList-TableBody"/>
            </w:pPr>
            <w:r>
              <w:t>Dynamics SL CAL</w:t>
            </w:r>
          </w:p>
        </w:tc>
      </w:tr>
      <w:tr w:rsidR="005E5B13" w14:paraId="52421EF9" w14:textId="77777777">
        <w:tc>
          <w:tcPr>
            <w:tcW w:w="6120" w:type="dxa"/>
            <w:tcBorders>
              <w:top w:val="none" w:sz="4" w:space="0" w:color="6E6E6E"/>
              <w:left w:val="single" w:sz="4" w:space="0" w:color="6E6E6E"/>
              <w:bottom w:val="none" w:sz="4" w:space="0" w:color="6E6E6E"/>
              <w:right w:val="single" w:sz="4" w:space="0" w:color="6E6E6E"/>
            </w:tcBorders>
          </w:tcPr>
          <w:p w14:paraId="0981AF20"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2825E2" w14:textId="77777777" w:rsidR="005E5B13" w:rsidRDefault="003E49C3">
            <w:pPr>
              <w:pStyle w:val="ProductList-TableBody"/>
            </w:pPr>
            <w:r>
              <w:t>Microsoft XAL CAL</w:t>
            </w:r>
          </w:p>
        </w:tc>
      </w:tr>
      <w:tr w:rsidR="005E5B13" w14:paraId="7571A556" w14:textId="77777777">
        <w:tc>
          <w:tcPr>
            <w:tcW w:w="6120" w:type="dxa"/>
            <w:tcBorders>
              <w:top w:val="none" w:sz="4" w:space="0" w:color="6E6E6E"/>
              <w:left w:val="single" w:sz="4" w:space="0" w:color="6E6E6E"/>
              <w:bottom w:val="none" w:sz="4" w:space="0" w:color="6E6E6E"/>
              <w:right w:val="single" w:sz="4" w:space="0" w:color="6E6E6E"/>
            </w:tcBorders>
          </w:tcPr>
          <w:p w14:paraId="4DAB286C"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A9BA4" w14:textId="77777777" w:rsidR="005E5B13" w:rsidRDefault="003E49C3">
            <w:pPr>
              <w:pStyle w:val="ProductList-TableBody"/>
            </w:pPr>
            <w:r>
              <w:t xml:space="preserve">Dynamics POS </w:t>
            </w:r>
            <w:r>
              <w:t>レーン</w:t>
            </w:r>
          </w:p>
        </w:tc>
      </w:tr>
      <w:tr w:rsidR="005E5B13" w14:paraId="54FFC2FA" w14:textId="77777777">
        <w:tc>
          <w:tcPr>
            <w:tcW w:w="6120" w:type="dxa"/>
            <w:tcBorders>
              <w:top w:val="none" w:sz="4" w:space="0" w:color="6E6E6E"/>
              <w:left w:val="single" w:sz="4" w:space="0" w:color="6E6E6E"/>
              <w:bottom w:val="none" w:sz="4" w:space="0" w:color="6E6E6E"/>
              <w:right w:val="single" w:sz="4" w:space="0" w:color="6E6E6E"/>
            </w:tcBorders>
          </w:tcPr>
          <w:p w14:paraId="23E0CE61"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A15B7" w14:textId="77777777" w:rsidR="005E5B13" w:rsidRDefault="003E49C3">
            <w:pPr>
              <w:pStyle w:val="ProductList-TableBody"/>
            </w:pPr>
            <w:r>
              <w:t xml:space="preserve">Dynamics RMS </w:t>
            </w:r>
            <w:r>
              <w:t>レーン</w:t>
            </w:r>
          </w:p>
        </w:tc>
      </w:tr>
      <w:tr w:rsidR="005E5B13" w14:paraId="3059563C" w14:textId="77777777">
        <w:tc>
          <w:tcPr>
            <w:tcW w:w="6120" w:type="dxa"/>
            <w:tcBorders>
              <w:top w:val="none" w:sz="4" w:space="0" w:color="6E6E6E"/>
              <w:left w:val="single" w:sz="4" w:space="0" w:color="6E6E6E"/>
              <w:bottom w:val="none" w:sz="4" w:space="0" w:color="6E6E6E"/>
              <w:right w:val="single" w:sz="4" w:space="0" w:color="6E6E6E"/>
            </w:tcBorders>
          </w:tcPr>
          <w:p w14:paraId="72E7E52F"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0304A" w14:textId="77777777" w:rsidR="005E5B13" w:rsidRDefault="003E49C3">
            <w:pPr>
              <w:pStyle w:val="ProductList-TableBody"/>
            </w:pPr>
            <w:r>
              <w:t>Dynamics C5 CAL</w:t>
            </w:r>
          </w:p>
        </w:tc>
      </w:tr>
      <w:tr w:rsidR="005E5B13" w14:paraId="323BCAE7" w14:textId="77777777">
        <w:tc>
          <w:tcPr>
            <w:tcW w:w="6120" w:type="dxa"/>
            <w:tcBorders>
              <w:top w:val="none" w:sz="4" w:space="0" w:color="6E6E6E"/>
              <w:left w:val="single" w:sz="4" w:space="0" w:color="6E6E6E"/>
              <w:bottom w:val="single" w:sz="4" w:space="0" w:color="6E6E6E"/>
              <w:right w:val="single" w:sz="4" w:space="0" w:color="6E6E6E"/>
            </w:tcBorders>
          </w:tcPr>
          <w:p w14:paraId="6E4DFCFB"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EF2A6F" w14:textId="77777777" w:rsidR="005E5B13" w:rsidRDefault="003E49C3">
            <w:pPr>
              <w:pStyle w:val="ProductList-TableBody"/>
            </w:pPr>
            <w:r>
              <w:t>Dynamics 365 Operations On-premises Device CAL</w:t>
            </w:r>
          </w:p>
        </w:tc>
      </w:tr>
      <w:tr w:rsidR="005E5B13" w14:paraId="633404E4" w14:textId="77777777">
        <w:tc>
          <w:tcPr>
            <w:tcW w:w="6120" w:type="dxa"/>
            <w:tcBorders>
              <w:top w:val="single" w:sz="4" w:space="0" w:color="6E6E6E"/>
              <w:left w:val="single" w:sz="4" w:space="0" w:color="6E6E6E"/>
              <w:bottom w:val="none" w:sz="4" w:space="0" w:color="6E6E6E"/>
              <w:right w:val="single" w:sz="4" w:space="0" w:color="6E6E6E"/>
            </w:tcBorders>
          </w:tcPr>
          <w:p w14:paraId="3AE3CCF2" w14:textId="77777777" w:rsidR="005E5B13" w:rsidRDefault="003E49C3">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503A2F43" w14:textId="77777777" w:rsidR="005E5B13" w:rsidRDefault="003E49C3">
            <w:pPr>
              <w:pStyle w:val="ProductList-TableBody"/>
            </w:pPr>
            <w:r>
              <w:t>Dynamics AX CAL</w:t>
            </w:r>
          </w:p>
        </w:tc>
      </w:tr>
      <w:tr w:rsidR="005E5B13" w14:paraId="1DC4549B" w14:textId="77777777">
        <w:tc>
          <w:tcPr>
            <w:tcW w:w="6120" w:type="dxa"/>
            <w:tcBorders>
              <w:top w:val="none" w:sz="4" w:space="0" w:color="6E6E6E"/>
              <w:left w:val="single" w:sz="4" w:space="0" w:color="6E6E6E"/>
              <w:bottom w:val="none" w:sz="4" w:space="0" w:color="6E6E6E"/>
              <w:right w:val="single" w:sz="4" w:space="0" w:color="6E6E6E"/>
            </w:tcBorders>
          </w:tcPr>
          <w:p w14:paraId="5DAC79B7"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647FC" w14:textId="77777777" w:rsidR="005E5B13" w:rsidRDefault="003E49C3">
            <w:pPr>
              <w:pStyle w:val="ProductList-TableBody"/>
            </w:pPr>
            <w:r>
              <w:t>Dynamics GP CAL</w:t>
            </w:r>
          </w:p>
        </w:tc>
      </w:tr>
      <w:tr w:rsidR="005E5B13" w14:paraId="2376E801" w14:textId="77777777">
        <w:tc>
          <w:tcPr>
            <w:tcW w:w="6120" w:type="dxa"/>
            <w:tcBorders>
              <w:top w:val="none" w:sz="4" w:space="0" w:color="6E6E6E"/>
              <w:left w:val="single" w:sz="4" w:space="0" w:color="6E6E6E"/>
              <w:bottom w:val="none" w:sz="4" w:space="0" w:color="6E6E6E"/>
              <w:right w:val="single" w:sz="4" w:space="0" w:color="6E6E6E"/>
            </w:tcBorders>
          </w:tcPr>
          <w:p w14:paraId="0FEE91C8"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B6678" w14:textId="77777777" w:rsidR="005E5B13" w:rsidRDefault="003E49C3">
            <w:pPr>
              <w:pStyle w:val="ProductList-TableBody"/>
            </w:pPr>
            <w:r>
              <w:t>Dynamics NAV CAL</w:t>
            </w:r>
          </w:p>
        </w:tc>
      </w:tr>
      <w:tr w:rsidR="005E5B13" w14:paraId="5ADA8123" w14:textId="77777777">
        <w:tc>
          <w:tcPr>
            <w:tcW w:w="6120" w:type="dxa"/>
            <w:tcBorders>
              <w:top w:val="none" w:sz="4" w:space="0" w:color="6E6E6E"/>
              <w:left w:val="single" w:sz="4" w:space="0" w:color="6E6E6E"/>
              <w:bottom w:val="none" w:sz="4" w:space="0" w:color="6E6E6E"/>
              <w:right w:val="single" w:sz="4" w:space="0" w:color="6E6E6E"/>
            </w:tcBorders>
          </w:tcPr>
          <w:p w14:paraId="23AF431C"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AE4D5C" w14:textId="77777777" w:rsidR="005E5B13" w:rsidRDefault="003E49C3">
            <w:pPr>
              <w:pStyle w:val="ProductList-TableBody"/>
            </w:pPr>
            <w:r>
              <w:t>Dynamics SL CAL</w:t>
            </w:r>
          </w:p>
        </w:tc>
      </w:tr>
      <w:tr w:rsidR="005E5B13" w14:paraId="2BD63782" w14:textId="77777777">
        <w:tc>
          <w:tcPr>
            <w:tcW w:w="6120" w:type="dxa"/>
            <w:tcBorders>
              <w:top w:val="none" w:sz="4" w:space="0" w:color="6E6E6E"/>
              <w:left w:val="single" w:sz="4" w:space="0" w:color="6E6E6E"/>
              <w:bottom w:val="none" w:sz="4" w:space="0" w:color="6E6E6E"/>
              <w:right w:val="single" w:sz="4" w:space="0" w:color="6E6E6E"/>
            </w:tcBorders>
          </w:tcPr>
          <w:p w14:paraId="0B98F6D5"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1F810" w14:textId="77777777" w:rsidR="005E5B13" w:rsidRDefault="003E49C3">
            <w:pPr>
              <w:pStyle w:val="ProductList-TableBody"/>
            </w:pPr>
            <w:r>
              <w:t>Microsoft XAL CAL</w:t>
            </w:r>
          </w:p>
        </w:tc>
      </w:tr>
      <w:tr w:rsidR="005E5B13" w14:paraId="319A02E0" w14:textId="77777777">
        <w:tc>
          <w:tcPr>
            <w:tcW w:w="6120" w:type="dxa"/>
            <w:tcBorders>
              <w:top w:val="none" w:sz="4" w:space="0" w:color="6E6E6E"/>
              <w:left w:val="single" w:sz="4" w:space="0" w:color="6E6E6E"/>
              <w:bottom w:val="none" w:sz="4" w:space="0" w:color="6E6E6E"/>
              <w:right w:val="single" w:sz="4" w:space="0" w:color="6E6E6E"/>
            </w:tcBorders>
          </w:tcPr>
          <w:p w14:paraId="541C4AD2"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6F36E6" w14:textId="77777777" w:rsidR="005E5B13" w:rsidRDefault="003E49C3">
            <w:pPr>
              <w:pStyle w:val="ProductList-TableBody"/>
            </w:pPr>
            <w:r>
              <w:t xml:space="preserve">Dynamics POS </w:t>
            </w:r>
            <w:r>
              <w:t>レーン</w:t>
            </w:r>
          </w:p>
        </w:tc>
      </w:tr>
      <w:tr w:rsidR="005E5B13" w14:paraId="76F6455D" w14:textId="77777777">
        <w:tc>
          <w:tcPr>
            <w:tcW w:w="6120" w:type="dxa"/>
            <w:tcBorders>
              <w:top w:val="none" w:sz="4" w:space="0" w:color="6E6E6E"/>
              <w:left w:val="single" w:sz="4" w:space="0" w:color="6E6E6E"/>
              <w:bottom w:val="none" w:sz="4" w:space="0" w:color="6E6E6E"/>
              <w:right w:val="single" w:sz="4" w:space="0" w:color="6E6E6E"/>
            </w:tcBorders>
          </w:tcPr>
          <w:p w14:paraId="7C6D25BC"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D9FC0" w14:textId="77777777" w:rsidR="005E5B13" w:rsidRDefault="003E49C3">
            <w:pPr>
              <w:pStyle w:val="ProductList-TableBody"/>
            </w:pPr>
            <w:r>
              <w:t xml:space="preserve">Dynamics RMS </w:t>
            </w:r>
            <w:r>
              <w:t>レーン</w:t>
            </w:r>
          </w:p>
        </w:tc>
      </w:tr>
      <w:tr w:rsidR="005E5B13" w14:paraId="79AB49A3" w14:textId="77777777">
        <w:tc>
          <w:tcPr>
            <w:tcW w:w="6120" w:type="dxa"/>
            <w:tcBorders>
              <w:top w:val="none" w:sz="4" w:space="0" w:color="6E6E6E"/>
              <w:left w:val="single" w:sz="4" w:space="0" w:color="6E6E6E"/>
              <w:bottom w:val="none" w:sz="4" w:space="0" w:color="6E6E6E"/>
              <w:right w:val="single" w:sz="4" w:space="0" w:color="6E6E6E"/>
            </w:tcBorders>
          </w:tcPr>
          <w:p w14:paraId="60CFFEF7"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753627" w14:textId="77777777" w:rsidR="005E5B13" w:rsidRDefault="003E49C3">
            <w:pPr>
              <w:pStyle w:val="ProductList-TableBody"/>
            </w:pPr>
            <w:r>
              <w:t>Dynamics C5 CAL</w:t>
            </w:r>
          </w:p>
        </w:tc>
      </w:tr>
      <w:tr w:rsidR="005E5B13" w14:paraId="7E599A45" w14:textId="77777777">
        <w:tc>
          <w:tcPr>
            <w:tcW w:w="6120" w:type="dxa"/>
            <w:tcBorders>
              <w:top w:val="none" w:sz="4" w:space="0" w:color="6E6E6E"/>
              <w:left w:val="single" w:sz="4" w:space="0" w:color="6E6E6E"/>
              <w:bottom w:val="single" w:sz="4" w:space="0" w:color="6E6E6E"/>
              <w:right w:val="single" w:sz="4" w:space="0" w:color="6E6E6E"/>
            </w:tcBorders>
          </w:tcPr>
          <w:p w14:paraId="3B34D964"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84AFCF" w14:textId="77777777" w:rsidR="005E5B13" w:rsidRDefault="003E49C3">
            <w:pPr>
              <w:pStyle w:val="ProductList-TableBody"/>
            </w:pPr>
            <w:r>
              <w:t>Dynamics 365 Operations On-premises Activity CAL</w:t>
            </w:r>
          </w:p>
        </w:tc>
      </w:tr>
      <w:tr w:rsidR="005E5B13" w14:paraId="1059628E" w14:textId="77777777">
        <w:tc>
          <w:tcPr>
            <w:tcW w:w="6120" w:type="dxa"/>
            <w:tcBorders>
              <w:top w:val="single" w:sz="4" w:space="0" w:color="6E6E6E"/>
              <w:left w:val="single" w:sz="4" w:space="0" w:color="6E6E6E"/>
              <w:bottom w:val="none" w:sz="4" w:space="0" w:color="6E6E6E"/>
              <w:right w:val="single" w:sz="4" w:space="0" w:color="6E6E6E"/>
            </w:tcBorders>
          </w:tcPr>
          <w:p w14:paraId="4E8055DB" w14:textId="77777777" w:rsidR="005E5B13" w:rsidRDefault="003E49C3">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2C6A9817" w14:textId="77777777" w:rsidR="005E5B13" w:rsidRDefault="003E49C3">
            <w:pPr>
              <w:pStyle w:val="ProductList-TableBody"/>
            </w:pPr>
            <w:r>
              <w:t>Dynamics AX CAL</w:t>
            </w:r>
          </w:p>
        </w:tc>
      </w:tr>
      <w:tr w:rsidR="005E5B13" w14:paraId="1B91358A" w14:textId="77777777">
        <w:tc>
          <w:tcPr>
            <w:tcW w:w="6120" w:type="dxa"/>
            <w:tcBorders>
              <w:top w:val="none" w:sz="4" w:space="0" w:color="6E6E6E"/>
              <w:left w:val="single" w:sz="4" w:space="0" w:color="6E6E6E"/>
              <w:bottom w:val="none" w:sz="4" w:space="0" w:color="6E6E6E"/>
              <w:right w:val="single" w:sz="4" w:space="0" w:color="6E6E6E"/>
            </w:tcBorders>
          </w:tcPr>
          <w:p w14:paraId="50269DE7"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848939" w14:textId="77777777" w:rsidR="005E5B13" w:rsidRDefault="003E49C3">
            <w:pPr>
              <w:pStyle w:val="ProductList-TableBody"/>
            </w:pPr>
            <w:r>
              <w:t>Dynamics GP CAL</w:t>
            </w:r>
          </w:p>
        </w:tc>
      </w:tr>
      <w:tr w:rsidR="005E5B13" w14:paraId="14D4F5AC" w14:textId="77777777">
        <w:tc>
          <w:tcPr>
            <w:tcW w:w="6120" w:type="dxa"/>
            <w:tcBorders>
              <w:top w:val="none" w:sz="4" w:space="0" w:color="6E6E6E"/>
              <w:left w:val="single" w:sz="4" w:space="0" w:color="6E6E6E"/>
              <w:bottom w:val="none" w:sz="4" w:space="0" w:color="6E6E6E"/>
              <w:right w:val="single" w:sz="4" w:space="0" w:color="6E6E6E"/>
            </w:tcBorders>
          </w:tcPr>
          <w:p w14:paraId="2CBF9CEA"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3962C" w14:textId="77777777" w:rsidR="005E5B13" w:rsidRDefault="003E49C3">
            <w:pPr>
              <w:pStyle w:val="ProductList-TableBody"/>
            </w:pPr>
            <w:r>
              <w:t>Dynamics NAV CAL</w:t>
            </w:r>
          </w:p>
        </w:tc>
      </w:tr>
      <w:tr w:rsidR="005E5B13" w14:paraId="29DC328A" w14:textId="77777777">
        <w:tc>
          <w:tcPr>
            <w:tcW w:w="6120" w:type="dxa"/>
            <w:tcBorders>
              <w:top w:val="none" w:sz="4" w:space="0" w:color="6E6E6E"/>
              <w:left w:val="single" w:sz="4" w:space="0" w:color="6E6E6E"/>
              <w:bottom w:val="none" w:sz="4" w:space="0" w:color="6E6E6E"/>
              <w:right w:val="single" w:sz="4" w:space="0" w:color="6E6E6E"/>
            </w:tcBorders>
          </w:tcPr>
          <w:p w14:paraId="48E1793D"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4E404" w14:textId="77777777" w:rsidR="005E5B13" w:rsidRDefault="003E49C3">
            <w:pPr>
              <w:pStyle w:val="ProductList-TableBody"/>
            </w:pPr>
            <w:r>
              <w:t>Dynamics SL CAL</w:t>
            </w:r>
          </w:p>
        </w:tc>
      </w:tr>
      <w:tr w:rsidR="005E5B13" w14:paraId="746B6FE5" w14:textId="77777777">
        <w:tc>
          <w:tcPr>
            <w:tcW w:w="6120" w:type="dxa"/>
            <w:tcBorders>
              <w:top w:val="none" w:sz="4" w:space="0" w:color="6E6E6E"/>
              <w:left w:val="single" w:sz="4" w:space="0" w:color="6E6E6E"/>
              <w:bottom w:val="none" w:sz="4" w:space="0" w:color="6E6E6E"/>
              <w:right w:val="single" w:sz="4" w:space="0" w:color="6E6E6E"/>
            </w:tcBorders>
          </w:tcPr>
          <w:p w14:paraId="7F8B9DBD"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F520C" w14:textId="77777777" w:rsidR="005E5B13" w:rsidRDefault="003E49C3">
            <w:pPr>
              <w:pStyle w:val="ProductList-TableBody"/>
            </w:pPr>
            <w:r>
              <w:t>Microsoft XAL CAL</w:t>
            </w:r>
          </w:p>
        </w:tc>
      </w:tr>
      <w:tr w:rsidR="005E5B13" w14:paraId="5CCBC386" w14:textId="77777777">
        <w:tc>
          <w:tcPr>
            <w:tcW w:w="6120" w:type="dxa"/>
            <w:tcBorders>
              <w:top w:val="none" w:sz="4" w:space="0" w:color="6E6E6E"/>
              <w:left w:val="single" w:sz="4" w:space="0" w:color="6E6E6E"/>
              <w:bottom w:val="none" w:sz="4" w:space="0" w:color="6E6E6E"/>
              <w:right w:val="single" w:sz="4" w:space="0" w:color="6E6E6E"/>
            </w:tcBorders>
          </w:tcPr>
          <w:p w14:paraId="58B0A6B7"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8A482" w14:textId="77777777" w:rsidR="005E5B13" w:rsidRDefault="003E49C3">
            <w:pPr>
              <w:pStyle w:val="ProductList-TableBody"/>
            </w:pPr>
            <w:r>
              <w:t xml:space="preserve">Dynamics POS </w:t>
            </w:r>
            <w:r>
              <w:t>レーン</w:t>
            </w:r>
          </w:p>
        </w:tc>
      </w:tr>
      <w:tr w:rsidR="005E5B13" w14:paraId="64E81B58" w14:textId="77777777">
        <w:tc>
          <w:tcPr>
            <w:tcW w:w="6120" w:type="dxa"/>
            <w:tcBorders>
              <w:top w:val="none" w:sz="4" w:space="0" w:color="6E6E6E"/>
              <w:left w:val="single" w:sz="4" w:space="0" w:color="6E6E6E"/>
              <w:bottom w:val="none" w:sz="4" w:space="0" w:color="6E6E6E"/>
              <w:right w:val="single" w:sz="4" w:space="0" w:color="6E6E6E"/>
            </w:tcBorders>
          </w:tcPr>
          <w:p w14:paraId="1018E3A5"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1DD00" w14:textId="77777777" w:rsidR="005E5B13" w:rsidRDefault="003E49C3">
            <w:pPr>
              <w:pStyle w:val="ProductList-TableBody"/>
            </w:pPr>
            <w:r>
              <w:t xml:space="preserve">Dynamics RMS </w:t>
            </w:r>
            <w:r>
              <w:t>レーン</w:t>
            </w:r>
          </w:p>
        </w:tc>
      </w:tr>
      <w:tr w:rsidR="005E5B13" w14:paraId="2B538D86" w14:textId="77777777">
        <w:tc>
          <w:tcPr>
            <w:tcW w:w="6120" w:type="dxa"/>
            <w:tcBorders>
              <w:top w:val="none" w:sz="4" w:space="0" w:color="6E6E6E"/>
              <w:left w:val="single" w:sz="4" w:space="0" w:color="6E6E6E"/>
              <w:bottom w:val="none" w:sz="4" w:space="0" w:color="6E6E6E"/>
              <w:right w:val="single" w:sz="4" w:space="0" w:color="6E6E6E"/>
            </w:tcBorders>
          </w:tcPr>
          <w:p w14:paraId="376DF0B6"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B8459F" w14:textId="77777777" w:rsidR="005E5B13" w:rsidRDefault="003E49C3">
            <w:pPr>
              <w:pStyle w:val="ProductList-TableBody"/>
            </w:pPr>
            <w:r>
              <w:t>Dynamics C5 CAL</w:t>
            </w:r>
          </w:p>
        </w:tc>
      </w:tr>
      <w:tr w:rsidR="005E5B13" w14:paraId="7C650FCB" w14:textId="77777777">
        <w:tc>
          <w:tcPr>
            <w:tcW w:w="6120" w:type="dxa"/>
            <w:tcBorders>
              <w:top w:val="none" w:sz="4" w:space="0" w:color="6E6E6E"/>
              <w:left w:val="single" w:sz="4" w:space="0" w:color="6E6E6E"/>
              <w:bottom w:val="single" w:sz="4" w:space="0" w:color="6E6E6E"/>
              <w:right w:val="single" w:sz="4" w:space="0" w:color="6E6E6E"/>
            </w:tcBorders>
          </w:tcPr>
          <w:p w14:paraId="3F692053"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09F767" w14:textId="77777777" w:rsidR="005E5B13" w:rsidRDefault="003E49C3">
            <w:pPr>
              <w:pStyle w:val="ProductList-TableBody"/>
            </w:pPr>
            <w:r>
              <w:t>Dynamics 365 Operations On-premises User CAL</w:t>
            </w:r>
          </w:p>
        </w:tc>
      </w:tr>
      <w:tr w:rsidR="005E5B13" w14:paraId="45C8201D" w14:textId="77777777">
        <w:tc>
          <w:tcPr>
            <w:tcW w:w="6120" w:type="dxa"/>
            <w:tcBorders>
              <w:top w:val="single" w:sz="4" w:space="0" w:color="6E6E6E"/>
              <w:left w:val="single" w:sz="4" w:space="0" w:color="6E6E6E"/>
              <w:bottom w:val="none" w:sz="4" w:space="0" w:color="6E6E6E"/>
              <w:right w:val="single" w:sz="4" w:space="0" w:color="6E6E6E"/>
            </w:tcBorders>
          </w:tcPr>
          <w:p w14:paraId="4C1BD5BB" w14:textId="77777777" w:rsidR="005E5B13" w:rsidRDefault="003E49C3">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62E351DB" w14:textId="77777777" w:rsidR="005E5B13" w:rsidRDefault="003E49C3">
            <w:pPr>
              <w:pStyle w:val="ProductList-TableBody"/>
            </w:pPr>
            <w:r>
              <w:t>Dynamics AX CAL</w:t>
            </w:r>
          </w:p>
        </w:tc>
      </w:tr>
      <w:tr w:rsidR="005E5B13" w14:paraId="3DEBAA7A" w14:textId="77777777">
        <w:tc>
          <w:tcPr>
            <w:tcW w:w="6120" w:type="dxa"/>
            <w:tcBorders>
              <w:top w:val="none" w:sz="4" w:space="0" w:color="6E6E6E"/>
              <w:left w:val="single" w:sz="4" w:space="0" w:color="6E6E6E"/>
              <w:bottom w:val="none" w:sz="4" w:space="0" w:color="6E6E6E"/>
              <w:right w:val="single" w:sz="4" w:space="0" w:color="6E6E6E"/>
            </w:tcBorders>
          </w:tcPr>
          <w:p w14:paraId="2984E568"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19DB2" w14:textId="77777777" w:rsidR="005E5B13" w:rsidRDefault="003E49C3">
            <w:pPr>
              <w:pStyle w:val="ProductList-TableBody"/>
            </w:pPr>
            <w:r>
              <w:t>Dynamics GP CAL</w:t>
            </w:r>
          </w:p>
        </w:tc>
      </w:tr>
      <w:tr w:rsidR="005E5B13" w14:paraId="0A879A1F" w14:textId="77777777">
        <w:tc>
          <w:tcPr>
            <w:tcW w:w="6120" w:type="dxa"/>
            <w:tcBorders>
              <w:top w:val="none" w:sz="4" w:space="0" w:color="6E6E6E"/>
              <w:left w:val="single" w:sz="4" w:space="0" w:color="6E6E6E"/>
              <w:bottom w:val="none" w:sz="4" w:space="0" w:color="6E6E6E"/>
              <w:right w:val="single" w:sz="4" w:space="0" w:color="6E6E6E"/>
            </w:tcBorders>
          </w:tcPr>
          <w:p w14:paraId="14F7EAFB"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FE5ECD" w14:textId="77777777" w:rsidR="005E5B13" w:rsidRDefault="003E49C3">
            <w:pPr>
              <w:pStyle w:val="ProductList-TableBody"/>
            </w:pPr>
            <w:r>
              <w:t>Dynamics NAV CAL</w:t>
            </w:r>
          </w:p>
        </w:tc>
      </w:tr>
      <w:tr w:rsidR="005E5B13" w14:paraId="0BA01374" w14:textId="77777777">
        <w:tc>
          <w:tcPr>
            <w:tcW w:w="6120" w:type="dxa"/>
            <w:tcBorders>
              <w:top w:val="none" w:sz="4" w:space="0" w:color="6E6E6E"/>
              <w:left w:val="single" w:sz="4" w:space="0" w:color="6E6E6E"/>
              <w:bottom w:val="none" w:sz="4" w:space="0" w:color="6E6E6E"/>
              <w:right w:val="single" w:sz="4" w:space="0" w:color="6E6E6E"/>
            </w:tcBorders>
          </w:tcPr>
          <w:p w14:paraId="0F303ADB"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4EA1C0" w14:textId="77777777" w:rsidR="005E5B13" w:rsidRDefault="003E49C3">
            <w:pPr>
              <w:pStyle w:val="ProductList-TableBody"/>
            </w:pPr>
            <w:r>
              <w:t>Dynamics SL CAL</w:t>
            </w:r>
          </w:p>
        </w:tc>
      </w:tr>
      <w:tr w:rsidR="005E5B13" w14:paraId="38BA89D0" w14:textId="77777777">
        <w:tc>
          <w:tcPr>
            <w:tcW w:w="6120" w:type="dxa"/>
            <w:tcBorders>
              <w:top w:val="none" w:sz="4" w:space="0" w:color="6E6E6E"/>
              <w:left w:val="single" w:sz="4" w:space="0" w:color="6E6E6E"/>
              <w:bottom w:val="none" w:sz="4" w:space="0" w:color="6E6E6E"/>
              <w:right w:val="single" w:sz="4" w:space="0" w:color="6E6E6E"/>
            </w:tcBorders>
          </w:tcPr>
          <w:p w14:paraId="1716EE4F"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C103C5" w14:textId="77777777" w:rsidR="005E5B13" w:rsidRDefault="003E49C3">
            <w:pPr>
              <w:pStyle w:val="ProductList-TableBody"/>
            </w:pPr>
            <w:r>
              <w:t>Microsoft XAL CAL</w:t>
            </w:r>
          </w:p>
        </w:tc>
      </w:tr>
      <w:tr w:rsidR="005E5B13" w14:paraId="6C3FF025" w14:textId="77777777">
        <w:tc>
          <w:tcPr>
            <w:tcW w:w="6120" w:type="dxa"/>
            <w:tcBorders>
              <w:top w:val="none" w:sz="4" w:space="0" w:color="6E6E6E"/>
              <w:left w:val="single" w:sz="4" w:space="0" w:color="6E6E6E"/>
              <w:bottom w:val="none" w:sz="4" w:space="0" w:color="6E6E6E"/>
              <w:right w:val="single" w:sz="4" w:space="0" w:color="6E6E6E"/>
            </w:tcBorders>
          </w:tcPr>
          <w:p w14:paraId="6745C3F5"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7B6E35" w14:textId="77777777" w:rsidR="005E5B13" w:rsidRDefault="003E49C3">
            <w:pPr>
              <w:pStyle w:val="ProductList-TableBody"/>
            </w:pPr>
            <w:r>
              <w:t xml:space="preserve">Dynamics POS </w:t>
            </w:r>
            <w:r>
              <w:t>レーン</w:t>
            </w:r>
          </w:p>
        </w:tc>
      </w:tr>
      <w:tr w:rsidR="005E5B13" w14:paraId="0E8CCA3F" w14:textId="77777777">
        <w:tc>
          <w:tcPr>
            <w:tcW w:w="6120" w:type="dxa"/>
            <w:tcBorders>
              <w:top w:val="none" w:sz="4" w:space="0" w:color="6E6E6E"/>
              <w:left w:val="single" w:sz="4" w:space="0" w:color="6E6E6E"/>
              <w:bottom w:val="none" w:sz="4" w:space="0" w:color="6E6E6E"/>
              <w:right w:val="single" w:sz="4" w:space="0" w:color="6E6E6E"/>
            </w:tcBorders>
          </w:tcPr>
          <w:p w14:paraId="6BECB63F"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1883FF" w14:textId="77777777" w:rsidR="005E5B13" w:rsidRDefault="003E49C3">
            <w:pPr>
              <w:pStyle w:val="ProductList-TableBody"/>
            </w:pPr>
            <w:r>
              <w:t xml:space="preserve">Dynamics RMS </w:t>
            </w:r>
            <w:r>
              <w:t>レーン</w:t>
            </w:r>
          </w:p>
        </w:tc>
      </w:tr>
      <w:tr w:rsidR="005E5B13" w14:paraId="2BE998F5" w14:textId="77777777">
        <w:tc>
          <w:tcPr>
            <w:tcW w:w="6120" w:type="dxa"/>
            <w:tcBorders>
              <w:top w:val="none" w:sz="4" w:space="0" w:color="6E6E6E"/>
              <w:left w:val="single" w:sz="4" w:space="0" w:color="6E6E6E"/>
              <w:bottom w:val="none" w:sz="4" w:space="0" w:color="6E6E6E"/>
              <w:right w:val="single" w:sz="4" w:space="0" w:color="6E6E6E"/>
            </w:tcBorders>
          </w:tcPr>
          <w:p w14:paraId="4A37890F"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91EACD" w14:textId="77777777" w:rsidR="005E5B13" w:rsidRDefault="003E49C3">
            <w:pPr>
              <w:pStyle w:val="ProductList-TableBody"/>
            </w:pPr>
            <w:r>
              <w:t>Dynamics C5 CAL</w:t>
            </w:r>
          </w:p>
        </w:tc>
      </w:tr>
      <w:tr w:rsidR="005E5B13" w14:paraId="78070DBB" w14:textId="77777777">
        <w:tc>
          <w:tcPr>
            <w:tcW w:w="6120" w:type="dxa"/>
            <w:tcBorders>
              <w:top w:val="none" w:sz="4" w:space="0" w:color="6E6E6E"/>
              <w:left w:val="single" w:sz="4" w:space="0" w:color="6E6E6E"/>
              <w:bottom w:val="single" w:sz="4" w:space="0" w:color="6E6E6E"/>
              <w:right w:val="single" w:sz="4" w:space="0" w:color="6E6E6E"/>
            </w:tcBorders>
          </w:tcPr>
          <w:p w14:paraId="3B9DCAB7"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76B4E9" w14:textId="77777777" w:rsidR="005E5B13" w:rsidRDefault="003E49C3">
            <w:pPr>
              <w:pStyle w:val="ProductList-TableBody"/>
            </w:pPr>
            <w:r>
              <w:t>Dynamics 365 Operations On-premises User CAL</w:t>
            </w:r>
          </w:p>
        </w:tc>
      </w:tr>
      <w:tr w:rsidR="005E5B13" w14:paraId="5ABCED81" w14:textId="77777777">
        <w:tc>
          <w:tcPr>
            <w:tcW w:w="6120" w:type="dxa"/>
            <w:tcBorders>
              <w:top w:val="single" w:sz="4" w:space="0" w:color="6E6E6E"/>
              <w:left w:val="single" w:sz="4" w:space="0" w:color="6E6E6E"/>
              <w:bottom w:val="none" w:sz="4" w:space="0" w:color="6E6E6E"/>
              <w:right w:val="single" w:sz="4" w:space="0" w:color="6E6E6E"/>
            </w:tcBorders>
          </w:tcPr>
          <w:p w14:paraId="41A6BCE3" w14:textId="77777777" w:rsidR="005E5B13" w:rsidRDefault="003E49C3">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34A93758" w14:textId="77777777" w:rsidR="005E5B13" w:rsidRDefault="003E49C3">
            <w:pPr>
              <w:pStyle w:val="ProductList-TableBody"/>
            </w:pPr>
            <w:r>
              <w:t>Dynamics AX CAL</w:t>
            </w:r>
          </w:p>
        </w:tc>
      </w:tr>
      <w:tr w:rsidR="005E5B13" w14:paraId="70879C95" w14:textId="77777777">
        <w:tc>
          <w:tcPr>
            <w:tcW w:w="6120" w:type="dxa"/>
            <w:tcBorders>
              <w:top w:val="none" w:sz="4" w:space="0" w:color="6E6E6E"/>
              <w:left w:val="single" w:sz="4" w:space="0" w:color="6E6E6E"/>
              <w:bottom w:val="none" w:sz="4" w:space="0" w:color="6E6E6E"/>
              <w:right w:val="single" w:sz="4" w:space="0" w:color="6E6E6E"/>
            </w:tcBorders>
          </w:tcPr>
          <w:p w14:paraId="1CF05318"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B08268" w14:textId="77777777" w:rsidR="005E5B13" w:rsidRDefault="003E49C3">
            <w:pPr>
              <w:pStyle w:val="ProductList-TableBody"/>
            </w:pPr>
            <w:r>
              <w:t>Dynamics GP CAL</w:t>
            </w:r>
          </w:p>
        </w:tc>
      </w:tr>
      <w:tr w:rsidR="005E5B13" w14:paraId="0986406E" w14:textId="77777777">
        <w:tc>
          <w:tcPr>
            <w:tcW w:w="6120" w:type="dxa"/>
            <w:tcBorders>
              <w:top w:val="none" w:sz="4" w:space="0" w:color="6E6E6E"/>
              <w:left w:val="single" w:sz="4" w:space="0" w:color="6E6E6E"/>
              <w:bottom w:val="none" w:sz="4" w:space="0" w:color="6E6E6E"/>
              <w:right w:val="single" w:sz="4" w:space="0" w:color="6E6E6E"/>
            </w:tcBorders>
          </w:tcPr>
          <w:p w14:paraId="1D8EE0F0"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824BE" w14:textId="77777777" w:rsidR="005E5B13" w:rsidRDefault="003E49C3">
            <w:pPr>
              <w:pStyle w:val="ProductList-TableBody"/>
            </w:pPr>
            <w:r>
              <w:t>Dynamics NAV CAL</w:t>
            </w:r>
          </w:p>
        </w:tc>
      </w:tr>
      <w:tr w:rsidR="005E5B13" w14:paraId="0E642DE7" w14:textId="77777777">
        <w:tc>
          <w:tcPr>
            <w:tcW w:w="6120" w:type="dxa"/>
            <w:tcBorders>
              <w:top w:val="none" w:sz="4" w:space="0" w:color="6E6E6E"/>
              <w:left w:val="single" w:sz="4" w:space="0" w:color="6E6E6E"/>
              <w:bottom w:val="none" w:sz="4" w:space="0" w:color="6E6E6E"/>
              <w:right w:val="single" w:sz="4" w:space="0" w:color="6E6E6E"/>
            </w:tcBorders>
          </w:tcPr>
          <w:p w14:paraId="7E62604C"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15477C" w14:textId="77777777" w:rsidR="005E5B13" w:rsidRDefault="003E49C3">
            <w:pPr>
              <w:pStyle w:val="ProductList-TableBody"/>
            </w:pPr>
            <w:r>
              <w:t>Dynamics SL CAL</w:t>
            </w:r>
          </w:p>
        </w:tc>
      </w:tr>
      <w:tr w:rsidR="005E5B13" w14:paraId="35C29498" w14:textId="77777777">
        <w:tc>
          <w:tcPr>
            <w:tcW w:w="6120" w:type="dxa"/>
            <w:tcBorders>
              <w:top w:val="none" w:sz="4" w:space="0" w:color="6E6E6E"/>
              <w:left w:val="single" w:sz="4" w:space="0" w:color="6E6E6E"/>
              <w:bottom w:val="none" w:sz="4" w:space="0" w:color="6E6E6E"/>
              <w:right w:val="single" w:sz="4" w:space="0" w:color="6E6E6E"/>
            </w:tcBorders>
          </w:tcPr>
          <w:p w14:paraId="34419FD4"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D6899" w14:textId="77777777" w:rsidR="005E5B13" w:rsidRDefault="003E49C3">
            <w:pPr>
              <w:pStyle w:val="ProductList-TableBody"/>
            </w:pPr>
            <w:r>
              <w:t>Microsoft XAL CAL</w:t>
            </w:r>
          </w:p>
        </w:tc>
      </w:tr>
      <w:tr w:rsidR="005E5B13" w14:paraId="0C9C06B4" w14:textId="77777777">
        <w:tc>
          <w:tcPr>
            <w:tcW w:w="6120" w:type="dxa"/>
            <w:tcBorders>
              <w:top w:val="none" w:sz="4" w:space="0" w:color="6E6E6E"/>
              <w:left w:val="single" w:sz="4" w:space="0" w:color="6E6E6E"/>
              <w:bottom w:val="none" w:sz="4" w:space="0" w:color="6E6E6E"/>
              <w:right w:val="single" w:sz="4" w:space="0" w:color="6E6E6E"/>
            </w:tcBorders>
          </w:tcPr>
          <w:p w14:paraId="04CB4AFD"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86F21" w14:textId="77777777" w:rsidR="005E5B13" w:rsidRDefault="003E49C3">
            <w:pPr>
              <w:pStyle w:val="ProductList-TableBody"/>
            </w:pPr>
            <w:r>
              <w:t xml:space="preserve">Dynamics POS </w:t>
            </w:r>
            <w:r>
              <w:t>レーン</w:t>
            </w:r>
          </w:p>
        </w:tc>
      </w:tr>
      <w:tr w:rsidR="005E5B13" w14:paraId="400E9473" w14:textId="77777777">
        <w:tc>
          <w:tcPr>
            <w:tcW w:w="6120" w:type="dxa"/>
            <w:tcBorders>
              <w:top w:val="none" w:sz="4" w:space="0" w:color="6E6E6E"/>
              <w:left w:val="single" w:sz="4" w:space="0" w:color="6E6E6E"/>
              <w:bottom w:val="none" w:sz="4" w:space="0" w:color="6E6E6E"/>
              <w:right w:val="single" w:sz="4" w:space="0" w:color="6E6E6E"/>
            </w:tcBorders>
          </w:tcPr>
          <w:p w14:paraId="58B9E654"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61488" w14:textId="77777777" w:rsidR="005E5B13" w:rsidRDefault="003E49C3">
            <w:pPr>
              <w:pStyle w:val="ProductList-TableBody"/>
            </w:pPr>
            <w:r>
              <w:t xml:space="preserve">Dynamics RMS </w:t>
            </w:r>
            <w:r>
              <w:t>レーン</w:t>
            </w:r>
          </w:p>
        </w:tc>
      </w:tr>
      <w:tr w:rsidR="005E5B13" w14:paraId="40B56CFF" w14:textId="77777777">
        <w:tc>
          <w:tcPr>
            <w:tcW w:w="6120" w:type="dxa"/>
            <w:tcBorders>
              <w:top w:val="none" w:sz="4" w:space="0" w:color="6E6E6E"/>
              <w:left w:val="single" w:sz="4" w:space="0" w:color="6E6E6E"/>
              <w:bottom w:val="none" w:sz="4" w:space="0" w:color="6E6E6E"/>
              <w:right w:val="single" w:sz="4" w:space="0" w:color="6E6E6E"/>
            </w:tcBorders>
          </w:tcPr>
          <w:p w14:paraId="0A61E11D"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05C723" w14:textId="77777777" w:rsidR="005E5B13" w:rsidRDefault="003E49C3">
            <w:pPr>
              <w:pStyle w:val="ProductList-TableBody"/>
            </w:pPr>
            <w:r>
              <w:t>Dynamics C5 CAL</w:t>
            </w:r>
          </w:p>
        </w:tc>
      </w:tr>
      <w:tr w:rsidR="005E5B13" w14:paraId="251896ED" w14:textId="77777777">
        <w:tc>
          <w:tcPr>
            <w:tcW w:w="6120" w:type="dxa"/>
            <w:tcBorders>
              <w:top w:val="none" w:sz="4" w:space="0" w:color="6E6E6E"/>
              <w:left w:val="single" w:sz="4" w:space="0" w:color="6E6E6E"/>
              <w:bottom w:val="single" w:sz="4" w:space="0" w:color="6E6E6E"/>
              <w:right w:val="single" w:sz="4" w:space="0" w:color="6E6E6E"/>
            </w:tcBorders>
          </w:tcPr>
          <w:p w14:paraId="0B233FF7"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59AB96" w14:textId="77777777" w:rsidR="005E5B13" w:rsidRDefault="003E49C3">
            <w:pPr>
              <w:pStyle w:val="ProductList-TableBody"/>
            </w:pPr>
            <w:r>
              <w:t>Dynamics 365 Operations On-premises User CAL</w:t>
            </w:r>
          </w:p>
        </w:tc>
      </w:tr>
      <w:tr w:rsidR="005E5B13" w14:paraId="5369B493" w14:textId="77777777">
        <w:tc>
          <w:tcPr>
            <w:tcW w:w="6120" w:type="dxa"/>
            <w:tcBorders>
              <w:top w:val="single" w:sz="4" w:space="0" w:color="6E6E6E"/>
              <w:left w:val="single" w:sz="4" w:space="0" w:color="6E6E6E"/>
              <w:bottom w:val="none" w:sz="4" w:space="0" w:color="6E6E6E"/>
              <w:right w:val="single" w:sz="4" w:space="0" w:color="6E6E6E"/>
            </w:tcBorders>
          </w:tcPr>
          <w:p w14:paraId="3B62B81F" w14:textId="77777777" w:rsidR="005E5B13" w:rsidRDefault="003E49C3">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553E55AD" w14:textId="77777777" w:rsidR="005E5B13" w:rsidRDefault="003E49C3">
            <w:pPr>
              <w:pStyle w:val="ProductList-TableBody"/>
            </w:pPr>
            <w:r>
              <w:t>Dynamics AX CAL</w:t>
            </w:r>
          </w:p>
        </w:tc>
      </w:tr>
      <w:tr w:rsidR="005E5B13" w14:paraId="2F94E4EA" w14:textId="77777777">
        <w:tc>
          <w:tcPr>
            <w:tcW w:w="6120" w:type="dxa"/>
            <w:tcBorders>
              <w:top w:val="none" w:sz="4" w:space="0" w:color="6E6E6E"/>
              <w:left w:val="single" w:sz="4" w:space="0" w:color="6E6E6E"/>
              <w:bottom w:val="none" w:sz="4" w:space="0" w:color="6E6E6E"/>
              <w:right w:val="single" w:sz="4" w:space="0" w:color="6E6E6E"/>
            </w:tcBorders>
          </w:tcPr>
          <w:p w14:paraId="1941465E"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354B41" w14:textId="77777777" w:rsidR="005E5B13" w:rsidRDefault="003E49C3">
            <w:pPr>
              <w:pStyle w:val="ProductList-TableBody"/>
            </w:pPr>
            <w:r>
              <w:t>Dynamics GP CAL</w:t>
            </w:r>
          </w:p>
        </w:tc>
      </w:tr>
      <w:tr w:rsidR="005E5B13" w14:paraId="39C48326" w14:textId="77777777">
        <w:tc>
          <w:tcPr>
            <w:tcW w:w="6120" w:type="dxa"/>
            <w:tcBorders>
              <w:top w:val="none" w:sz="4" w:space="0" w:color="6E6E6E"/>
              <w:left w:val="single" w:sz="4" w:space="0" w:color="6E6E6E"/>
              <w:bottom w:val="none" w:sz="4" w:space="0" w:color="6E6E6E"/>
              <w:right w:val="single" w:sz="4" w:space="0" w:color="6E6E6E"/>
            </w:tcBorders>
          </w:tcPr>
          <w:p w14:paraId="7E1EB8D9"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666D9" w14:textId="77777777" w:rsidR="005E5B13" w:rsidRDefault="003E49C3">
            <w:pPr>
              <w:pStyle w:val="ProductList-TableBody"/>
            </w:pPr>
            <w:r>
              <w:t>Dynamics NAV CAL</w:t>
            </w:r>
          </w:p>
        </w:tc>
      </w:tr>
      <w:tr w:rsidR="005E5B13" w14:paraId="596221AE" w14:textId="77777777">
        <w:tc>
          <w:tcPr>
            <w:tcW w:w="6120" w:type="dxa"/>
            <w:tcBorders>
              <w:top w:val="none" w:sz="4" w:space="0" w:color="6E6E6E"/>
              <w:left w:val="single" w:sz="4" w:space="0" w:color="6E6E6E"/>
              <w:bottom w:val="none" w:sz="4" w:space="0" w:color="6E6E6E"/>
              <w:right w:val="single" w:sz="4" w:space="0" w:color="6E6E6E"/>
            </w:tcBorders>
          </w:tcPr>
          <w:p w14:paraId="42E82D6F"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3D2FD" w14:textId="77777777" w:rsidR="005E5B13" w:rsidRDefault="003E49C3">
            <w:pPr>
              <w:pStyle w:val="ProductList-TableBody"/>
            </w:pPr>
            <w:r>
              <w:t>Dynamics SL CAL</w:t>
            </w:r>
          </w:p>
        </w:tc>
      </w:tr>
      <w:tr w:rsidR="005E5B13" w14:paraId="7260D649" w14:textId="77777777">
        <w:tc>
          <w:tcPr>
            <w:tcW w:w="6120" w:type="dxa"/>
            <w:tcBorders>
              <w:top w:val="none" w:sz="4" w:space="0" w:color="6E6E6E"/>
              <w:left w:val="single" w:sz="4" w:space="0" w:color="6E6E6E"/>
              <w:bottom w:val="none" w:sz="4" w:space="0" w:color="6E6E6E"/>
              <w:right w:val="single" w:sz="4" w:space="0" w:color="6E6E6E"/>
            </w:tcBorders>
          </w:tcPr>
          <w:p w14:paraId="24B2EE06"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621F89" w14:textId="77777777" w:rsidR="005E5B13" w:rsidRDefault="003E49C3">
            <w:pPr>
              <w:pStyle w:val="ProductList-TableBody"/>
            </w:pPr>
            <w:r>
              <w:t>Microsoft XAL CAL</w:t>
            </w:r>
          </w:p>
        </w:tc>
      </w:tr>
      <w:tr w:rsidR="005E5B13" w14:paraId="7671BCBB" w14:textId="77777777">
        <w:tc>
          <w:tcPr>
            <w:tcW w:w="6120" w:type="dxa"/>
            <w:tcBorders>
              <w:top w:val="none" w:sz="4" w:space="0" w:color="6E6E6E"/>
              <w:left w:val="single" w:sz="4" w:space="0" w:color="6E6E6E"/>
              <w:bottom w:val="none" w:sz="4" w:space="0" w:color="6E6E6E"/>
              <w:right w:val="single" w:sz="4" w:space="0" w:color="6E6E6E"/>
            </w:tcBorders>
          </w:tcPr>
          <w:p w14:paraId="080990C1"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2F4AE" w14:textId="77777777" w:rsidR="005E5B13" w:rsidRDefault="003E49C3">
            <w:pPr>
              <w:pStyle w:val="ProductList-TableBody"/>
            </w:pPr>
            <w:r>
              <w:t xml:space="preserve">Dynamics POS </w:t>
            </w:r>
            <w:r>
              <w:t>レーン</w:t>
            </w:r>
          </w:p>
        </w:tc>
      </w:tr>
      <w:tr w:rsidR="005E5B13" w14:paraId="68C892B7" w14:textId="77777777">
        <w:tc>
          <w:tcPr>
            <w:tcW w:w="6120" w:type="dxa"/>
            <w:tcBorders>
              <w:top w:val="none" w:sz="4" w:space="0" w:color="6E6E6E"/>
              <w:left w:val="single" w:sz="4" w:space="0" w:color="6E6E6E"/>
              <w:bottom w:val="none" w:sz="4" w:space="0" w:color="6E6E6E"/>
              <w:right w:val="single" w:sz="4" w:space="0" w:color="6E6E6E"/>
            </w:tcBorders>
          </w:tcPr>
          <w:p w14:paraId="04624627"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29EF27" w14:textId="77777777" w:rsidR="005E5B13" w:rsidRDefault="003E49C3">
            <w:pPr>
              <w:pStyle w:val="ProductList-TableBody"/>
            </w:pPr>
            <w:r>
              <w:t xml:space="preserve">Dynamics RMS </w:t>
            </w:r>
            <w:r>
              <w:t>レーン</w:t>
            </w:r>
          </w:p>
        </w:tc>
      </w:tr>
      <w:tr w:rsidR="005E5B13" w14:paraId="1E34B9BF" w14:textId="77777777">
        <w:tc>
          <w:tcPr>
            <w:tcW w:w="6120" w:type="dxa"/>
            <w:tcBorders>
              <w:top w:val="none" w:sz="4" w:space="0" w:color="6E6E6E"/>
              <w:left w:val="single" w:sz="4" w:space="0" w:color="6E6E6E"/>
              <w:bottom w:val="none" w:sz="4" w:space="0" w:color="6E6E6E"/>
              <w:right w:val="single" w:sz="4" w:space="0" w:color="6E6E6E"/>
            </w:tcBorders>
          </w:tcPr>
          <w:p w14:paraId="71B177BB"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4B2770" w14:textId="77777777" w:rsidR="005E5B13" w:rsidRDefault="003E49C3">
            <w:pPr>
              <w:pStyle w:val="ProductList-TableBody"/>
            </w:pPr>
            <w:r>
              <w:t>Dynamics C5 CAL</w:t>
            </w:r>
          </w:p>
        </w:tc>
      </w:tr>
      <w:tr w:rsidR="005E5B13" w14:paraId="015901B6" w14:textId="77777777">
        <w:tc>
          <w:tcPr>
            <w:tcW w:w="6120" w:type="dxa"/>
            <w:tcBorders>
              <w:top w:val="none" w:sz="4" w:space="0" w:color="6E6E6E"/>
              <w:left w:val="single" w:sz="4" w:space="0" w:color="6E6E6E"/>
              <w:bottom w:val="single" w:sz="4" w:space="0" w:color="6E6E6E"/>
              <w:right w:val="single" w:sz="4" w:space="0" w:color="6E6E6E"/>
            </w:tcBorders>
          </w:tcPr>
          <w:p w14:paraId="67C6A7DB"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2263BC" w14:textId="77777777" w:rsidR="005E5B13" w:rsidRDefault="003E49C3">
            <w:pPr>
              <w:pStyle w:val="ProductList-TableBody"/>
            </w:pPr>
            <w:r>
              <w:t>Dynamics 365 Operations On-premises User CAL</w:t>
            </w:r>
          </w:p>
        </w:tc>
      </w:tr>
      <w:tr w:rsidR="005E5B13" w14:paraId="73B5AD1D" w14:textId="77777777">
        <w:tc>
          <w:tcPr>
            <w:tcW w:w="6120" w:type="dxa"/>
            <w:tcBorders>
              <w:top w:val="single" w:sz="4" w:space="0" w:color="6E6E6E"/>
              <w:left w:val="single" w:sz="4" w:space="0" w:color="6E6E6E"/>
              <w:bottom w:val="none" w:sz="4" w:space="0" w:color="6E6E6E"/>
              <w:right w:val="single" w:sz="4" w:space="0" w:color="6E6E6E"/>
            </w:tcBorders>
          </w:tcPr>
          <w:p w14:paraId="4EA3517F" w14:textId="77777777" w:rsidR="005E5B13" w:rsidRDefault="003E49C3">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A7A5FAF" w14:textId="77777777" w:rsidR="005E5B13" w:rsidRDefault="003E49C3">
            <w:pPr>
              <w:pStyle w:val="ProductList-TableBody"/>
            </w:pPr>
            <w:r>
              <w:t>Dynamics CRM CAL</w:t>
            </w:r>
          </w:p>
        </w:tc>
      </w:tr>
      <w:tr w:rsidR="005E5B13" w14:paraId="4EEFC8FB" w14:textId="77777777">
        <w:tc>
          <w:tcPr>
            <w:tcW w:w="6120" w:type="dxa"/>
            <w:tcBorders>
              <w:top w:val="none" w:sz="4" w:space="0" w:color="6E6E6E"/>
              <w:left w:val="single" w:sz="4" w:space="0" w:color="6E6E6E"/>
              <w:bottom w:val="single" w:sz="4" w:space="0" w:color="6E6E6E"/>
              <w:right w:val="single" w:sz="4" w:space="0" w:color="6E6E6E"/>
            </w:tcBorders>
          </w:tcPr>
          <w:p w14:paraId="1BBF2AFF"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E13D0D" w14:textId="77777777" w:rsidR="005E5B13" w:rsidRDefault="003E49C3">
            <w:pPr>
              <w:pStyle w:val="ProductList-TableBody"/>
            </w:pPr>
            <w:r>
              <w:t>Dynamics 365 Sales CAL</w:t>
            </w:r>
          </w:p>
        </w:tc>
      </w:tr>
      <w:tr w:rsidR="005E5B13" w14:paraId="54071EC4" w14:textId="77777777">
        <w:tc>
          <w:tcPr>
            <w:tcW w:w="6120" w:type="dxa"/>
            <w:tcBorders>
              <w:top w:val="single" w:sz="4" w:space="0" w:color="6E6E6E"/>
              <w:left w:val="single" w:sz="4" w:space="0" w:color="6E6E6E"/>
              <w:bottom w:val="none" w:sz="4" w:space="0" w:color="6E6E6E"/>
              <w:right w:val="single" w:sz="4" w:space="0" w:color="6E6E6E"/>
            </w:tcBorders>
          </w:tcPr>
          <w:p w14:paraId="5FFE13EE" w14:textId="77777777" w:rsidR="005E5B13" w:rsidRDefault="003E49C3">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314F8DFE" w14:textId="77777777" w:rsidR="005E5B13" w:rsidRDefault="003E49C3">
            <w:pPr>
              <w:pStyle w:val="ProductList-TableBody"/>
            </w:pPr>
            <w:r>
              <w:t>Dynamics 365 Sales CAL</w:t>
            </w:r>
          </w:p>
        </w:tc>
      </w:tr>
      <w:tr w:rsidR="005E5B13" w14:paraId="1B5C6769" w14:textId="77777777">
        <w:tc>
          <w:tcPr>
            <w:tcW w:w="6120" w:type="dxa"/>
            <w:tcBorders>
              <w:top w:val="none" w:sz="4" w:space="0" w:color="6E6E6E"/>
              <w:left w:val="single" w:sz="4" w:space="0" w:color="6E6E6E"/>
              <w:bottom w:val="single" w:sz="4" w:space="0" w:color="6E6E6E"/>
              <w:right w:val="single" w:sz="4" w:space="0" w:color="6E6E6E"/>
            </w:tcBorders>
          </w:tcPr>
          <w:p w14:paraId="303428B6"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0A89FC" w14:textId="77777777" w:rsidR="005E5B13" w:rsidRDefault="003E49C3">
            <w:pPr>
              <w:pStyle w:val="ProductList-TableBody"/>
            </w:pPr>
            <w:r>
              <w:t>Dynamics CRM CAL</w:t>
            </w:r>
          </w:p>
        </w:tc>
      </w:tr>
      <w:tr w:rsidR="005E5B13" w14:paraId="246A7D1F" w14:textId="77777777">
        <w:tc>
          <w:tcPr>
            <w:tcW w:w="6120" w:type="dxa"/>
            <w:tcBorders>
              <w:top w:val="single" w:sz="4" w:space="0" w:color="6E6E6E"/>
              <w:left w:val="single" w:sz="4" w:space="0" w:color="6E6E6E"/>
              <w:bottom w:val="none" w:sz="4" w:space="0" w:color="6E6E6E"/>
              <w:right w:val="single" w:sz="4" w:space="0" w:color="6E6E6E"/>
            </w:tcBorders>
          </w:tcPr>
          <w:p w14:paraId="42F7D8F9" w14:textId="77777777" w:rsidR="005E5B13" w:rsidRDefault="003E49C3">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94B9A48" w14:textId="77777777" w:rsidR="005E5B13" w:rsidRDefault="003E49C3">
            <w:pPr>
              <w:pStyle w:val="ProductList-TableBody"/>
            </w:pPr>
            <w:r>
              <w:t>Dynamics CRM CAL</w:t>
            </w:r>
          </w:p>
        </w:tc>
      </w:tr>
      <w:tr w:rsidR="005E5B13" w14:paraId="1FA65E44" w14:textId="77777777">
        <w:tc>
          <w:tcPr>
            <w:tcW w:w="6120" w:type="dxa"/>
            <w:tcBorders>
              <w:top w:val="none" w:sz="4" w:space="0" w:color="6E6E6E"/>
              <w:left w:val="single" w:sz="4" w:space="0" w:color="6E6E6E"/>
              <w:bottom w:val="single" w:sz="4" w:space="0" w:color="6E6E6E"/>
              <w:right w:val="single" w:sz="4" w:space="0" w:color="6E6E6E"/>
            </w:tcBorders>
          </w:tcPr>
          <w:p w14:paraId="244ED43F"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314163" w14:textId="77777777" w:rsidR="005E5B13" w:rsidRDefault="003E49C3">
            <w:pPr>
              <w:pStyle w:val="ProductList-TableBody"/>
            </w:pPr>
            <w:r>
              <w:t>Dynamics 365 Customer Service CAL</w:t>
            </w:r>
          </w:p>
        </w:tc>
      </w:tr>
      <w:tr w:rsidR="005E5B13" w14:paraId="56ACAADE" w14:textId="77777777">
        <w:tc>
          <w:tcPr>
            <w:tcW w:w="6120" w:type="dxa"/>
            <w:tcBorders>
              <w:top w:val="single" w:sz="4" w:space="0" w:color="6E6E6E"/>
              <w:left w:val="single" w:sz="4" w:space="0" w:color="6E6E6E"/>
              <w:bottom w:val="none" w:sz="4" w:space="0" w:color="6E6E6E"/>
              <w:right w:val="single" w:sz="4" w:space="0" w:color="6E6E6E"/>
            </w:tcBorders>
          </w:tcPr>
          <w:p w14:paraId="4C7B0E60" w14:textId="77777777" w:rsidR="005E5B13" w:rsidRDefault="003E49C3">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27E35124" w14:textId="77777777" w:rsidR="005E5B13" w:rsidRDefault="003E49C3">
            <w:pPr>
              <w:pStyle w:val="ProductList-TableBody"/>
            </w:pPr>
            <w:r>
              <w:t>Dynamics 365 Customer Service CAL</w:t>
            </w:r>
          </w:p>
        </w:tc>
      </w:tr>
      <w:tr w:rsidR="005E5B13" w14:paraId="7660CC59" w14:textId="77777777">
        <w:tc>
          <w:tcPr>
            <w:tcW w:w="6120" w:type="dxa"/>
            <w:tcBorders>
              <w:top w:val="none" w:sz="4" w:space="0" w:color="6E6E6E"/>
              <w:left w:val="single" w:sz="4" w:space="0" w:color="6E6E6E"/>
              <w:bottom w:val="single" w:sz="4" w:space="0" w:color="6E6E6E"/>
              <w:right w:val="single" w:sz="4" w:space="0" w:color="6E6E6E"/>
            </w:tcBorders>
          </w:tcPr>
          <w:p w14:paraId="3923E9DB"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F3CEB" w14:textId="77777777" w:rsidR="005E5B13" w:rsidRDefault="003E49C3">
            <w:pPr>
              <w:pStyle w:val="ProductList-TableBody"/>
            </w:pPr>
            <w:r>
              <w:t>Dynamics CRM CAL</w:t>
            </w:r>
          </w:p>
        </w:tc>
      </w:tr>
      <w:tr w:rsidR="005E5B13" w14:paraId="48561FFA" w14:textId="77777777">
        <w:tc>
          <w:tcPr>
            <w:tcW w:w="6120" w:type="dxa"/>
            <w:tcBorders>
              <w:top w:val="single" w:sz="4" w:space="0" w:color="6E6E6E"/>
              <w:left w:val="single" w:sz="4" w:space="0" w:color="6E6E6E"/>
              <w:bottom w:val="none" w:sz="4" w:space="0" w:color="6E6E6E"/>
              <w:right w:val="single" w:sz="4" w:space="0" w:color="6E6E6E"/>
            </w:tcBorders>
          </w:tcPr>
          <w:p w14:paraId="7A8C6F62" w14:textId="77777777" w:rsidR="005E5B13" w:rsidRDefault="003E49C3">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789A08F2" w14:textId="77777777" w:rsidR="005E5B13" w:rsidRDefault="003E49C3">
            <w:pPr>
              <w:pStyle w:val="ProductList-TableBody"/>
            </w:pPr>
            <w:r>
              <w:t>Dynamics CRM CAL</w:t>
            </w:r>
          </w:p>
        </w:tc>
      </w:tr>
      <w:tr w:rsidR="005E5B13" w14:paraId="2F09313B" w14:textId="77777777">
        <w:tc>
          <w:tcPr>
            <w:tcW w:w="6120" w:type="dxa"/>
            <w:tcBorders>
              <w:top w:val="none" w:sz="4" w:space="0" w:color="6E6E6E"/>
              <w:left w:val="single" w:sz="4" w:space="0" w:color="6E6E6E"/>
              <w:bottom w:val="single" w:sz="4" w:space="0" w:color="6E6E6E"/>
              <w:right w:val="single" w:sz="4" w:space="0" w:color="6E6E6E"/>
            </w:tcBorders>
          </w:tcPr>
          <w:p w14:paraId="2B15A199"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E53402" w14:textId="77777777" w:rsidR="005E5B13" w:rsidRDefault="003E49C3">
            <w:pPr>
              <w:pStyle w:val="ProductList-TableBody"/>
            </w:pPr>
            <w:r>
              <w:t>Dynamics 365 Customer Service CAL</w:t>
            </w:r>
          </w:p>
        </w:tc>
      </w:tr>
      <w:tr w:rsidR="005E5B13" w14:paraId="6736CAF3" w14:textId="77777777">
        <w:tc>
          <w:tcPr>
            <w:tcW w:w="6120" w:type="dxa"/>
            <w:tcBorders>
              <w:top w:val="single" w:sz="4" w:space="0" w:color="6E6E6E"/>
              <w:left w:val="single" w:sz="4" w:space="0" w:color="6E6E6E"/>
              <w:bottom w:val="none" w:sz="4" w:space="0" w:color="6E6E6E"/>
              <w:right w:val="single" w:sz="4" w:space="0" w:color="6E6E6E"/>
            </w:tcBorders>
          </w:tcPr>
          <w:p w14:paraId="0EB26BB2" w14:textId="77777777" w:rsidR="005E5B13" w:rsidRDefault="003E49C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DDA352C" w14:textId="77777777" w:rsidR="005E5B13" w:rsidRDefault="003E49C3">
            <w:pPr>
              <w:pStyle w:val="ProductList-TableBody"/>
            </w:pPr>
            <w:r>
              <w:t>Dynamics 365 Business Edition</w:t>
            </w:r>
          </w:p>
        </w:tc>
      </w:tr>
      <w:tr w:rsidR="005E5B13" w14:paraId="721FDCE6" w14:textId="77777777">
        <w:tc>
          <w:tcPr>
            <w:tcW w:w="6120" w:type="dxa"/>
            <w:tcBorders>
              <w:top w:val="none" w:sz="4" w:space="0" w:color="6E6E6E"/>
              <w:left w:val="single" w:sz="4" w:space="0" w:color="6E6E6E"/>
              <w:bottom w:val="none" w:sz="4" w:space="0" w:color="6E6E6E"/>
              <w:right w:val="single" w:sz="4" w:space="0" w:color="6E6E6E"/>
            </w:tcBorders>
          </w:tcPr>
          <w:p w14:paraId="3C14B0C2"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CDCC36" w14:textId="77777777" w:rsidR="005E5B13" w:rsidRDefault="003E49C3">
            <w:pPr>
              <w:pStyle w:val="ProductList-TableBody"/>
            </w:pPr>
            <w:r>
              <w:t>Dynamics AX CAL</w:t>
            </w:r>
          </w:p>
        </w:tc>
      </w:tr>
      <w:tr w:rsidR="005E5B13" w14:paraId="574F8F93" w14:textId="77777777">
        <w:tc>
          <w:tcPr>
            <w:tcW w:w="6120" w:type="dxa"/>
            <w:tcBorders>
              <w:top w:val="none" w:sz="4" w:space="0" w:color="6E6E6E"/>
              <w:left w:val="single" w:sz="4" w:space="0" w:color="6E6E6E"/>
              <w:bottom w:val="none" w:sz="4" w:space="0" w:color="6E6E6E"/>
              <w:right w:val="single" w:sz="4" w:space="0" w:color="6E6E6E"/>
            </w:tcBorders>
          </w:tcPr>
          <w:p w14:paraId="4B6A66FB"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D8120" w14:textId="77777777" w:rsidR="005E5B13" w:rsidRDefault="003E49C3">
            <w:pPr>
              <w:pStyle w:val="ProductList-TableBody"/>
            </w:pPr>
            <w:r>
              <w:t>Dynamics GP CAL</w:t>
            </w:r>
          </w:p>
        </w:tc>
      </w:tr>
      <w:tr w:rsidR="005E5B13" w14:paraId="05E7936A" w14:textId="77777777">
        <w:tc>
          <w:tcPr>
            <w:tcW w:w="6120" w:type="dxa"/>
            <w:tcBorders>
              <w:top w:val="none" w:sz="4" w:space="0" w:color="6E6E6E"/>
              <w:left w:val="single" w:sz="4" w:space="0" w:color="6E6E6E"/>
              <w:bottom w:val="none" w:sz="4" w:space="0" w:color="6E6E6E"/>
              <w:right w:val="single" w:sz="4" w:space="0" w:color="6E6E6E"/>
            </w:tcBorders>
          </w:tcPr>
          <w:p w14:paraId="2243EA46"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F3A2D" w14:textId="77777777" w:rsidR="005E5B13" w:rsidRDefault="003E49C3">
            <w:pPr>
              <w:pStyle w:val="ProductList-TableBody"/>
            </w:pPr>
            <w:r>
              <w:t>Dynamics NAV CAL</w:t>
            </w:r>
          </w:p>
        </w:tc>
      </w:tr>
      <w:tr w:rsidR="005E5B13" w14:paraId="0B99D0E6" w14:textId="77777777">
        <w:tc>
          <w:tcPr>
            <w:tcW w:w="6120" w:type="dxa"/>
            <w:tcBorders>
              <w:top w:val="none" w:sz="4" w:space="0" w:color="6E6E6E"/>
              <w:left w:val="single" w:sz="4" w:space="0" w:color="6E6E6E"/>
              <w:bottom w:val="none" w:sz="4" w:space="0" w:color="6E6E6E"/>
              <w:right w:val="single" w:sz="4" w:space="0" w:color="6E6E6E"/>
            </w:tcBorders>
          </w:tcPr>
          <w:p w14:paraId="200EEC6D"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0DDCC" w14:textId="77777777" w:rsidR="005E5B13" w:rsidRDefault="003E49C3">
            <w:pPr>
              <w:pStyle w:val="ProductList-TableBody"/>
            </w:pPr>
            <w:r>
              <w:t>Dynamics SL CAL</w:t>
            </w:r>
          </w:p>
        </w:tc>
      </w:tr>
      <w:tr w:rsidR="005E5B13" w14:paraId="7C0577FA" w14:textId="77777777">
        <w:tc>
          <w:tcPr>
            <w:tcW w:w="6120" w:type="dxa"/>
            <w:tcBorders>
              <w:top w:val="none" w:sz="4" w:space="0" w:color="6E6E6E"/>
              <w:left w:val="single" w:sz="4" w:space="0" w:color="6E6E6E"/>
              <w:bottom w:val="none" w:sz="4" w:space="0" w:color="6E6E6E"/>
              <w:right w:val="single" w:sz="4" w:space="0" w:color="6E6E6E"/>
            </w:tcBorders>
          </w:tcPr>
          <w:p w14:paraId="26EFCFB6"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04FE2" w14:textId="77777777" w:rsidR="005E5B13" w:rsidRDefault="003E49C3">
            <w:pPr>
              <w:pStyle w:val="ProductList-TableBody"/>
            </w:pPr>
            <w:r>
              <w:t>Microsoft XAL CAL</w:t>
            </w:r>
          </w:p>
        </w:tc>
      </w:tr>
      <w:tr w:rsidR="005E5B13" w14:paraId="2C561DAA" w14:textId="77777777">
        <w:tc>
          <w:tcPr>
            <w:tcW w:w="6120" w:type="dxa"/>
            <w:tcBorders>
              <w:top w:val="none" w:sz="4" w:space="0" w:color="6E6E6E"/>
              <w:left w:val="single" w:sz="4" w:space="0" w:color="6E6E6E"/>
              <w:bottom w:val="none" w:sz="4" w:space="0" w:color="6E6E6E"/>
              <w:right w:val="single" w:sz="4" w:space="0" w:color="6E6E6E"/>
            </w:tcBorders>
          </w:tcPr>
          <w:p w14:paraId="78D89AB7"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46A13" w14:textId="77777777" w:rsidR="005E5B13" w:rsidRDefault="003E49C3">
            <w:pPr>
              <w:pStyle w:val="ProductList-TableBody"/>
            </w:pPr>
            <w:r>
              <w:t xml:space="preserve">Dynamics POS </w:t>
            </w:r>
            <w:r>
              <w:t>レーン</w:t>
            </w:r>
          </w:p>
        </w:tc>
      </w:tr>
      <w:tr w:rsidR="005E5B13" w14:paraId="75DA34EE" w14:textId="77777777">
        <w:tc>
          <w:tcPr>
            <w:tcW w:w="6120" w:type="dxa"/>
            <w:tcBorders>
              <w:top w:val="none" w:sz="4" w:space="0" w:color="6E6E6E"/>
              <w:left w:val="single" w:sz="4" w:space="0" w:color="6E6E6E"/>
              <w:bottom w:val="none" w:sz="4" w:space="0" w:color="6E6E6E"/>
              <w:right w:val="single" w:sz="4" w:space="0" w:color="6E6E6E"/>
            </w:tcBorders>
          </w:tcPr>
          <w:p w14:paraId="7EBCD686"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7ED5BB" w14:textId="77777777" w:rsidR="005E5B13" w:rsidRDefault="003E49C3">
            <w:pPr>
              <w:pStyle w:val="ProductList-TableBody"/>
            </w:pPr>
            <w:r>
              <w:t xml:space="preserve">Dynamics RMS </w:t>
            </w:r>
            <w:r>
              <w:t>レーン</w:t>
            </w:r>
          </w:p>
        </w:tc>
      </w:tr>
      <w:tr w:rsidR="005E5B13" w14:paraId="4823AF6E" w14:textId="77777777">
        <w:tc>
          <w:tcPr>
            <w:tcW w:w="6120" w:type="dxa"/>
            <w:tcBorders>
              <w:top w:val="none" w:sz="4" w:space="0" w:color="6E6E6E"/>
              <w:left w:val="single" w:sz="4" w:space="0" w:color="6E6E6E"/>
              <w:bottom w:val="single" w:sz="4" w:space="0" w:color="6E6E6E"/>
              <w:right w:val="single" w:sz="4" w:space="0" w:color="6E6E6E"/>
            </w:tcBorders>
          </w:tcPr>
          <w:p w14:paraId="4F2D9209"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83B9D" w14:textId="77777777" w:rsidR="005E5B13" w:rsidRDefault="003E49C3">
            <w:pPr>
              <w:pStyle w:val="ProductList-TableBody"/>
            </w:pPr>
            <w:r>
              <w:t>Dynamics C5 CAL</w:t>
            </w:r>
          </w:p>
        </w:tc>
      </w:tr>
      <w:tr w:rsidR="005E5B13" w14:paraId="7AD3A32D" w14:textId="77777777">
        <w:tc>
          <w:tcPr>
            <w:tcW w:w="6120" w:type="dxa"/>
            <w:tcBorders>
              <w:top w:val="single" w:sz="4" w:space="0" w:color="6E6E6E"/>
              <w:left w:val="single" w:sz="4" w:space="0" w:color="6E6E6E"/>
              <w:bottom w:val="none" w:sz="4" w:space="0" w:color="6E6E6E"/>
              <w:right w:val="single" w:sz="4" w:space="0" w:color="6E6E6E"/>
            </w:tcBorders>
          </w:tcPr>
          <w:p w14:paraId="1C0DEE0C" w14:textId="77777777" w:rsidR="005E5B13" w:rsidRDefault="003E49C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D720917" w14:textId="77777777" w:rsidR="005E5B13" w:rsidRDefault="003E49C3">
            <w:pPr>
              <w:pStyle w:val="ProductList-TableBody"/>
            </w:pPr>
            <w:r>
              <w:t>Dynamics 365 Business Edition</w:t>
            </w:r>
          </w:p>
        </w:tc>
      </w:tr>
      <w:tr w:rsidR="005E5B13" w14:paraId="218511FC" w14:textId="77777777">
        <w:tc>
          <w:tcPr>
            <w:tcW w:w="6120" w:type="dxa"/>
            <w:tcBorders>
              <w:top w:val="none" w:sz="4" w:space="0" w:color="6E6E6E"/>
              <w:left w:val="single" w:sz="4" w:space="0" w:color="6E6E6E"/>
              <w:bottom w:val="none" w:sz="4" w:space="0" w:color="6E6E6E"/>
              <w:right w:val="single" w:sz="4" w:space="0" w:color="6E6E6E"/>
            </w:tcBorders>
          </w:tcPr>
          <w:p w14:paraId="2427DDCD"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4BD0B" w14:textId="77777777" w:rsidR="005E5B13" w:rsidRDefault="003E49C3">
            <w:pPr>
              <w:pStyle w:val="ProductList-TableBody"/>
            </w:pPr>
            <w:r>
              <w:t>Dynamics AX CAL</w:t>
            </w:r>
          </w:p>
        </w:tc>
      </w:tr>
      <w:tr w:rsidR="005E5B13" w14:paraId="4824A9F0" w14:textId="77777777">
        <w:tc>
          <w:tcPr>
            <w:tcW w:w="6120" w:type="dxa"/>
            <w:tcBorders>
              <w:top w:val="none" w:sz="4" w:space="0" w:color="6E6E6E"/>
              <w:left w:val="single" w:sz="4" w:space="0" w:color="6E6E6E"/>
              <w:bottom w:val="none" w:sz="4" w:space="0" w:color="6E6E6E"/>
              <w:right w:val="single" w:sz="4" w:space="0" w:color="6E6E6E"/>
            </w:tcBorders>
          </w:tcPr>
          <w:p w14:paraId="090FB2DD"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4D723F" w14:textId="77777777" w:rsidR="005E5B13" w:rsidRDefault="003E49C3">
            <w:pPr>
              <w:pStyle w:val="ProductList-TableBody"/>
            </w:pPr>
            <w:r>
              <w:t>Dynamics GP CAL</w:t>
            </w:r>
          </w:p>
        </w:tc>
      </w:tr>
      <w:tr w:rsidR="005E5B13" w14:paraId="3E76F609" w14:textId="77777777">
        <w:tc>
          <w:tcPr>
            <w:tcW w:w="6120" w:type="dxa"/>
            <w:tcBorders>
              <w:top w:val="none" w:sz="4" w:space="0" w:color="6E6E6E"/>
              <w:left w:val="single" w:sz="4" w:space="0" w:color="6E6E6E"/>
              <w:bottom w:val="none" w:sz="4" w:space="0" w:color="6E6E6E"/>
              <w:right w:val="single" w:sz="4" w:space="0" w:color="6E6E6E"/>
            </w:tcBorders>
          </w:tcPr>
          <w:p w14:paraId="419827DE"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3E34A9" w14:textId="77777777" w:rsidR="005E5B13" w:rsidRDefault="003E49C3">
            <w:pPr>
              <w:pStyle w:val="ProductList-TableBody"/>
            </w:pPr>
            <w:r>
              <w:t>Dynamics NAV CAL</w:t>
            </w:r>
          </w:p>
        </w:tc>
      </w:tr>
      <w:tr w:rsidR="005E5B13" w14:paraId="6B35B851" w14:textId="77777777">
        <w:tc>
          <w:tcPr>
            <w:tcW w:w="6120" w:type="dxa"/>
            <w:tcBorders>
              <w:top w:val="none" w:sz="4" w:space="0" w:color="6E6E6E"/>
              <w:left w:val="single" w:sz="4" w:space="0" w:color="6E6E6E"/>
              <w:bottom w:val="none" w:sz="4" w:space="0" w:color="6E6E6E"/>
              <w:right w:val="single" w:sz="4" w:space="0" w:color="6E6E6E"/>
            </w:tcBorders>
          </w:tcPr>
          <w:p w14:paraId="74C98B69"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F63AAB" w14:textId="77777777" w:rsidR="005E5B13" w:rsidRDefault="003E49C3">
            <w:pPr>
              <w:pStyle w:val="ProductList-TableBody"/>
            </w:pPr>
            <w:r>
              <w:t>Dynamics SL CAL</w:t>
            </w:r>
          </w:p>
        </w:tc>
      </w:tr>
      <w:tr w:rsidR="005E5B13" w14:paraId="3615E934" w14:textId="77777777">
        <w:tc>
          <w:tcPr>
            <w:tcW w:w="6120" w:type="dxa"/>
            <w:tcBorders>
              <w:top w:val="none" w:sz="4" w:space="0" w:color="6E6E6E"/>
              <w:left w:val="single" w:sz="4" w:space="0" w:color="6E6E6E"/>
              <w:bottom w:val="none" w:sz="4" w:space="0" w:color="6E6E6E"/>
              <w:right w:val="single" w:sz="4" w:space="0" w:color="6E6E6E"/>
            </w:tcBorders>
          </w:tcPr>
          <w:p w14:paraId="06ECE18F"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5CE3E" w14:textId="77777777" w:rsidR="005E5B13" w:rsidRDefault="003E49C3">
            <w:pPr>
              <w:pStyle w:val="ProductList-TableBody"/>
            </w:pPr>
            <w:r>
              <w:t>Microsoft XAL CAL</w:t>
            </w:r>
          </w:p>
        </w:tc>
      </w:tr>
      <w:tr w:rsidR="005E5B13" w14:paraId="539708FC" w14:textId="77777777">
        <w:tc>
          <w:tcPr>
            <w:tcW w:w="6120" w:type="dxa"/>
            <w:tcBorders>
              <w:top w:val="none" w:sz="4" w:space="0" w:color="6E6E6E"/>
              <w:left w:val="single" w:sz="4" w:space="0" w:color="6E6E6E"/>
              <w:bottom w:val="none" w:sz="4" w:space="0" w:color="6E6E6E"/>
              <w:right w:val="single" w:sz="4" w:space="0" w:color="6E6E6E"/>
            </w:tcBorders>
          </w:tcPr>
          <w:p w14:paraId="01A05114"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530FEE" w14:textId="77777777" w:rsidR="005E5B13" w:rsidRDefault="003E49C3">
            <w:pPr>
              <w:pStyle w:val="ProductList-TableBody"/>
            </w:pPr>
            <w:r>
              <w:t xml:space="preserve">Dynamics POS </w:t>
            </w:r>
            <w:r>
              <w:t>レーン</w:t>
            </w:r>
          </w:p>
        </w:tc>
      </w:tr>
      <w:tr w:rsidR="005E5B13" w14:paraId="28C74503" w14:textId="77777777">
        <w:tc>
          <w:tcPr>
            <w:tcW w:w="6120" w:type="dxa"/>
            <w:tcBorders>
              <w:top w:val="none" w:sz="4" w:space="0" w:color="6E6E6E"/>
              <w:left w:val="single" w:sz="4" w:space="0" w:color="6E6E6E"/>
              <w:bottom w:val="none" w:sz="4" w:space="0" w:color="6E6E6E"/>
              <w:right w:val="single" w:sz="4" w:space="0" w:color="6E6E6E"/>
            </w:tcBorders>
          </w:tcPr>
          <w:p w14:paraId="644083BC"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0ABB7C" w14:textId="77777777" w:rsidR="005E5B13" w:rsidRDefault="003E49C3">
            <w:pPr>
              <w:pStyle w:val="ProductList-TableBody"/>
            </w:pPr>
            <w:r>
              <w:t xml:space="preserve">Dynamics RMS </w:t>
            </w:r>
            <w:r>
              <w:t>レーン</w:t>
            </w:r>
          </w:p>
        </w:tc>
      </w:tr>
      <w:tr w:rsidR="005E5B13" w14:paraId="228C65CB" w14:textId="77777777">
        <w:tc>
          <w:tcPr>
            <w:tcW w:w="6120" w:type="dxa"/>
            <w:tcBorders>
              <w:top w:val="none" w:sz="4" w:space="0" w:color="6E6E6E"/>
              <w:left w:val="single" w:sz="4" w:space="0" w:color="6E6E6E"/>
              <w:bottom w:val="single" w:sz="4" w:space="0" w:color="6E6E6E"/>
              <w:right w:val="single" w:sz="4" w:space="0" w:color="6E6E6E"/>
            </w:tcBorders>
          </w:tcPr>
          <w:p w14:paraId="7FAF4A12"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B98769" w14:textId="77777777" w:rsidR="005E5B13" w:rsidRDefault="003E49C3">
            <w:pPr>
              <w:pStyle w:val="ProductList-TableBody"/>
            </w:pPr>
            <w:r>
              <w:t>Dynamics C5 CAL</w:t>
            </w:r>
          </w:p>
        </w:tc>
      </w:tr>
      <w:tr w:rsidR="005E5B13" w14:paraId="365838C9" w14:textId="77777777">
        <w:tc>
          <w:tcPr>
            <w:tcW w:w="6120" w:type="dxa"/>
            <w:tcBorders>
              <w:top w:val="single" w:sz="4" w:space="0" w:color="6E6E6E"/>
              <w:left w:val="single" w:sz="4" w:space="0" w:color="6E6E6E"/>
              <w:bottom w:val="none" w:sz="4" w:space="0" w:color="6E6E6E"/>
              <w:right w:val="single" w:sz="4" w:space="0" w:color="6E6E6E"/>
            </w:tcBorders>
          </w:tcPr>
          <w:p w14:paraId="7F29DB63" w14:textId="77777777" w:rsidR="005E5B13" w:rsidRDefault="003E49C3">
            <w:pPr>
              <w:pStyle w:val="ProductList-TableBody"/>
            </w:pPr>
            <w:r>
              <w:t>Dynamics 365 Business Central Team Member</w:t>
            </w:r>
          </w:p>
        </w:tc>
        <w:tc>
          <w:tcPr>
            <w:tcW w:w="6120" w:type="dxa"/>
            <w:tcBorders>
              <w:top w:val="single" w:sz="4" w:space="0" w:color="6E6E6E"/>
              <w:left w:val="single" w:sz="4" w:space="0" w:color="6E6E6E"/>
              <w:bottom w:val="single" w:sz="4" w:space="0" w:color="6E6E6E"/>
              <w:right w:val="single" w:sz="4" w:space="0" w:color="6E6E6E"/>
            </w:tcBorders>
          </w:tcPr>
          <w:p w14:paraId="03D2501E" w14:textId="77777777" w:rsidR="005E5B13" w:rsidRDefault="003E49C3">
            <w:pPr>
              <w:pStyle w:val="ProductList-TableBody"/>
            </w:pPr>
            <w:r>
              <w:t>Dynamics 365 Business Edition</w:t>
            </w:r>
          </w:p>
        </w:tc>
      </w:tr>
      <w:tr w:rsidR="005E5B13" w14:paraId="68B96D98" w14:textId="77777777">
        <w:tc>
          <w:tcPr>
            <w:tcW w:w="6120" w:type="dxa"/>
            <w:tcBorders>
              <w:top w:val="none" w:sz="4" w:space="0" w:color="6E6E6E"/>
              <w:left w:val="single" w:sz="4" w:space="0" w:color="6E6E6E"/>
              <w:bottom w:val="none" w:sz="4" w:space="0" w:color="6E6E6E"/>
              <w:right w:val="single" w:sz="4" w:space="0" w:color="6E6E6E"/>
            </w:tcBorders>
          </w:tcPr>
          <w:p w14:paraId="71873F19"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8C983E" w14:textId="77777777" w:rsidR="005E5B13" w:rsidRDefault="003E49C3">
            <w:pPr>
              <w:pStyle w:val="ProductList-TableBody"/>
            </w:pPr>
            <w:r>
              <w:t>Dynamics AX CAL</w:t>
            </w:r>
          </w:p>
        </w:tc>
      </w:tr>
      <w:tr w:rsidR="005E5B13" w14:paraId="137229F2" w14:textId="77777777">
        <w:tc>
          <w:tcPr>
            <w:tcW w:w="6120" w:type="dxa"/>
            <w:tcBorders>
              <w:top w:val="none" w:sz="4" w:space="0" w:color="6E6E6E"/>
              <w:left w:val="single" w:sz="4" w:space="0" w:color="6E6E6E"/>
              <w:bottom w:val="none" w:sz="4" w:space="0" w:color="6E6E6E"/>
              <w:right w:val="single" w:sz="4" w:space="0" w:color="6E6E6E"/>
            </w:tcBorders>
          </w:tcPr>
          <w:p w14:paraId="2CAE4FCA"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7BD9E" w14:textId="77777777" w:rsidR="005E5B13" w:rsidRDefault="003E49C3">
            <w:pPr>
              <w:pStyle w:val="ProductList-TableBody"/>
            </w:pPr>
            <w:r>
              <w:t>Dynamics GP CAL</w:t>
            </w:r>
          </w:p>
        </w:tc>
      </w:tr>
      <w:tr w:rsidR="005E5B13" w14:paraId="765483C2" w14:textId="77777777">
        <w:tc>
          <w:tcPr>
            <w:tcW w:w="6120" w:type="dxa"/>
            <w:tcBorders>
              <w:top w:val="none" w:sz="4" w:space="0" w:color="6E6E6E"/>
              <w:left w:val="single" w:sz="4" w:space="0" w:color="6E6E6E"/>
              <w:bottom w:val="none" w:sz="4" w:space="0" w:color="6E6E6E"/>
              <w:right w:val="single" w:sz="4" w:space="0" w:color="6E6E6E"/>
            </w:tcBorders>
          </w:tcPr>
          <w:p w14:paraId="1DBFF0B3"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81B6F3" w14:textId="77777777" w:rsidR="005E5B13" w:rsidRDefault="003E49C3">
            <w:pPr>
              <w:pStyle w:val="ProductList-TableBody"/>
            </w:pPr>
            <w:r>
              <w:t>Dynamics NAV CAL</w:t>
            </w:r>
          </w:p>
        </w:tc>
      </w:tr>
      <w:tr w:rsidR="005E5B13" w14:paraId="2210211A" w14:textId="77777777">
        <w:tc>
          <w:tcPr>
            <w:tcW w:w="6120" w:type="dxa"/>
            <w:tcBorders>
              <w:top w:val="none" w:sz="4" w:space="0" w:color="6E6E6E"/>
              <w:left w:val="single" w:sz="4" w:space="0" w:color="6E6E6E"/>
              <w:bottom w:val="none" w:sz="4" w:space="0" w:color="6E6E6E"/>
              <w:right w:val="single" w:sz="4" w:space="0" w:color="6E6E6E"/>
            </w:tcBorders>
          </w:tcPr>
          <w:p w14:paraId="234F9081"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677569" w14:textId="77777777" w:rsidR="005E5B13" w:rsidRDefault="003E49C3">
            <w:pPr>
              <w:pStyle w:val="ProductList-TableBody"/>
            </w:pPr>
            <w:r>
              <w:t>Dynamics SL CAL</w:t>
            </w:r>
          </w:p>
        </w:tc>
      </w:tr>
      <w:tr w:rsidR="005E5B13" w14:paraId="1164D9E6" w14:textId="77777777">
        <w:tc>
          <w:tcPr>
            <w:tcW w:w="6120" w:type="dxa"/>
            <w:tcBorders>
              <w:top w:val="none" w:sz="4" w:space="0" w:color="6E6E6E"/>
              <w:left w:val="single" w:sz="4" w:space="0" w:color="6E6E6E"/>
              <w:bottom w:val="none" w:sz="4" w:space="0" w:color="6E6E6E"/>
              <w:right w:val="single" w:sz="4" w:space="0" w:color="6E6E6E"/>
            </w:tcBorders>
          </w:tcPr>
          <w:p w14:paraId="5FD2A1C2"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47BF9" w14:textId="77777777" w:rsidR="005E5B13" w:rsidRDefault="003E49C3">
            <w:pPr>
              <w:pStyle w:val="ProductList-TableBody"/>
            </w:pPr>
            <w:r>
              <w:t>Microsoft XAL CAL</w:t>
            </w:r>
          </w:p>
        </w:tc>
      </w:tr>
      <w:tr w:rsidR="005E5B13" w14:paraId="3AEF5BB5" w14:textId="77777777">
        <w:tc>
          <w:tcPr>
            <w:tcW w:w="6120" w:type="dxa"/>
            <w:tcBorders>
              <w:top w:val="none" w:sz="4" w:space="0" w:color="6E6E6E"/>
              <w:left w:val="single" w:sz="4" w:space="0" w:color="6E6E6E"/>
              <w:bottom w:val="none" w:sz="4" w:space="0" w:color="6E6E6E"/>
              <w:right w:val="single" w:sz="4" w:space="0" w:color="6E6E6E"/>
            </w:tcBorders>
          </w:tcPr>
          <w:p w14:paraId="6508093F"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794AD" w14:textId="77777777" w:rsidR="005E5B13" w:rsidRDefault="003E49C3">
            <w:pPr>
              <w:pStyle w:val="ProductList-TableBody"/>
            </w:pPr>
            <w:r>
              <w:t xml:space="preserve">Dynamics POS </w:t>
            </w:r>
            <w:r>
              <w:t>レーン</w:t>
            </w:r>
          </w:p>
        </w:tc>
      </w:tr>
      <w:tr w:rsidR="005E5B13" w14:paraId="1E83E913" w14:textId="77777777">
        <w:tc>
          <w:tcPr>
            <w:tcW w:w="6120" w:type="dxa"/>
            <w:tcBorders>
              <w:top w:val="none" w:sz="4" w:space="0" w:color="6E6E6E"/>
              <w:left w:val="single" w:sz="4" w:space="0" w:color="6E6E6E"/>
              <w:bottom w:val="none" w:sz="4" w:space="0" w:color="6E6E6E"/>
              <w:right w:val="single" w:sz="4" w:space="0" w:color="6E6E6E"/>
            </w:tcBorders>
          </w:tcPr>
          <w:p w14:paraId="0B9E04B4"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71600" w14:textId="77777777" w:rsidR="005E5B13" w:rsidRDefault="003E49C3">
            <w:pPr>
              <w:pStyle w:val="ProductList-TableBody"/>
            </w:pPr>
            <w:r>
              <w:t xml:space="preserve">Dynamics RMS </w:t>
            </w:r>
            <w:r>
              <w:t>レーン</w:t>
            </w:r>
          </w:p>
        </w:tc>
      </w:tr>
      <w:tr w:rsidR="005E5B13" w14:paraId="6025796F" w14:textId="77777777">
        <w:tc>
          <w:tcPr>
            <w:tcW w:w="6120" w:type="dxa"/>
            <w:tcBorders>
              <w:top w:val="none" w:sz="4" w:space="0" w:color="6E6E6E"/>
              <w:left w:val="single" w:sz="4" w:space="0" w:color="6E6E6E"/>
              <w:bottom w:val="single" w:sz="4" w:space="0" w:color="6E6E6E"/>
              <w:right w:val="single" w:sz="4" w:space="0" w:color="6E6E6E"/>
            </w:tcBorders>
          </w:tcPr>
          <w:p w14:paraId="45914708" w14:textId="77777777" w:rsidR="005E5B13" w:rsidRDefault="005E5B1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EE288" w14:textId="77777777" w:rsidR="005E5B13" w:rsidRDefault="003E49C3">
            <w:pPr>
              <w:pStyle w:val="ProductList-TableBody"/>
            </w:pPr>
            <w:r>
              <w:t>Dynamics C5 CAL</w:t>
            </w:r>
          </w:p>
        </w:tc>
      </w:tr>
    </w:tbl>
    <w:p w14:paraId="18B0853F" w14:textId="77777777" w:rsidR="005E5B13" w:rsidRDefault="005E5B13">
      <w:pPr>
        <w:pStyle w:val="ProductList-Body"/>
      </w:pPr>
    </w:p>
    <w:p w14:paraId="46F48745" w14:textId="77777777" w:rsidR="005E5B13" w:rsidRDefault="003E49C3">
      <w:pPr>
        <w:pStyle w:val="ProductList-Offering2HeadingNoBorder"/>
        <w:outlineLvl w:val="2"/>
      </w:pPr>
      <w:r>
        <w:t xml:space="preserve">Office 365 </w:t>
      </w:r>
      <w:r>
        <w:t>アプリケーション</w:t>
      </w:r>
      <w:r>
        <w:fldChar w:fldCharType="begin"/>
      </w:r>
      <w:r>
        <w:instrText xml:space="preserve"> TC "</w:instrText>
      </w:r>
      <w:bookmarkStart w:id="406" w:name="_Toc28612208"/>
      <w:r>
        <w:instrText xml:space="preserve">Office 365 </w:instrText>
      </w:r>
      <w:r>
        <w:instrText>アプリケーション</w:instrText>
      </w:r>
      <w:bookmarkEnd w:id="406"/>
      <w:r>
        <w:instrText>" \l 3</w:instrText>
      </w:r>
      <w:r>
        <w:fldChar w:fldCharType="end"/>
      </w:r>
    </w:p>
    <w:p w14:paraId="2DF6438D" w14:textId="77777777" w:rsidR="005E5B13" w:rsidRDefault="005E5B13">
      <w:pPr>
        <w:pStyle w:val="ProductList-Body"/>
      </w:pPr>
    </w:p>
    <w:tbl>
      <w:tblPr>
        <w:tblStyle w:val="PURTable"/>
        <w:tblW w:w="0" w:type="dxa"/>
        <w:tblLook w:val="04A0" w:firstRow="1" w:lastRow="0" w:firstColumn="1" w:lastColumn="0" w:noHBand="0" w:noVBand="1"/>
      </w:tblPr>
      <w:tblGrid>
        <w:gridCol w:w="5601"/>
        <w:gridCol w:w="5315"/>
      </w:tblGrid>
      <w:tr w:rsidR="005E5B13" w14:paraId="2B699BD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B8A37C3" w14:textId="77777777" w:rsidR="005E5B13" w:rsidRDefault="003E49C3">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608A0EE0" w14:textId="77777777" w:rsidR="005E5B13" w:rsidRDefault="003E49C3">
            <w:pPr>
              <w:pStyle w:val="ProductList-TableBody"/>
            </w:pPr>
            <w:r>
              <w:rPr>
                <w:color w:val="FFFFFF"/>
              </w:rPr>
              <w:t>対象ライセンス</w:t>
            </w:r>
          </w:p>
        </w:tc>
      </w:tr>
      <w:tr w:rsidR="005E5B13" w14:paraId="4357F1A8" w14:textId="77777777">
        <w:tc>
          <w:tcPr>
            <w:tcW w:w="6240" w:type="dxa"/>
            <w:tcBorders>
              <w:top w:val="single" w:sz="4" w:space="0" w:color="6E6E6E"/>
              <w:left w:val="single" w:sz="4" w:space="0" w:color="6E6E6E"/>
              <w:bottom w:val="single" w:sz="4" w:space="0" w:color="6E6E6E"/>
              <w:right w:val="single" w:sz="4" w:space="0" w:color="6E6E6E"/>
            </w:tcBorders>
          </w:tcPr>
          <w:p w14:paraId="0D8B5EBF" w14:textId="77777777" w:rsidR="005E5B13" w:rsidRDefault="003E49C3">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36BE733E" w14:textId="77777777" w:rsidR="005E5B13" w:rsidRDefault="003E49C3">
            <w:pPr>
              <w:pStyle w:val="ProductList-TableBody"/>
            </w:pPr>
            <w:r>
              <w:t>Office Professional Plus</w:t>
            </w:r>
          </w:p>
        </w:tc>
      </w:tr>
      <w:tr w:rsidR="005E5B13" w14:paraId="4576CD73" w14:textId="77777777">
        <w:tc>
          <w:tcPr>
            <w:tcW w:w="6240" w:type="dxa"/>
            <w:tcBorders>
              <w:top w:val="single" w:sz="4" w:space="0" w:color="6E6E6E"/>
              <w:left w:val="single" w:sz="4" w:space="0" w:color="6E6E6E"/>
              <w:bottom w:val="single" w:sz="4" w:space="0" w:color="6E6E6E"/>
              <w:right w:val="single" w:sz="4" w:space="0" w:color="6E6E6E"/>
            </w:tcBorders>
          </w:tcPr>
          <w:p w14:paraId="1FDE9599" w14:textId="77777777" w:rsidR="005E5B13" w:rsidRDefault="003E49C3">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391DC0B6" w14:textId="77777777" w:rsidR="005E5B13" w:rsidRDefault="003E49C3">
            <w:pPr>
              <w:pStyle w:val="ProductList-TableBody"/>
            </w:pPr>
            <w:r>
              <w:t>Visio Professional</w:t>
            </w:r>
          </w:p>
        </w:tc>
      </w:tr>
      <w:tr w:rsidR="005E5B13" w14:paraId="74C4A173" w14:textId="77777777">
        <w:tc>
          <w:tcPr>
            <w:tcW w:w="6240" w:type="dxa"/>
            <w:tcBorders>
              <w:top w:val="single" w:sz="4" w:space="0" w:color="6E6E6E"/>
              <w:left w:val="single" w:sz="4" w:space="0" w:color="6E6E6E"/>
              <w:bottom w:val="single" w:sz="4" w:space="0" w:color="6E6E6E"/>
              <w:right w:val="single" w:sz="4" w:space="0" w:color="6E6E6E"/>
            </w:tcBorders>
          </w:tcPr>
          <w:p w14:paraId="79B48B9E" w14:textId="77777777" w:rsidR="005E5B13" w:rsidRDefault="003E49C3">
            <w:pPr>
              <w:pStyle w:val="ProductList-TableBody"/>
            </w:pPr>
            <w:r>
              <w:t xml:space="preserve">Visio Online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14:paraId="1E5D1A3F" w14:textId="77777777" w:rsidR="005E5B13" w:rsidRDefault="003E49C3">
            <w:pPr>
              <w:pStyle w:val="ProductList-TableBody"/>
            </w:pPr>
            <w:r>
              <w:t>Visio Standard</w:t>
            </w:r>
          </w:p>
        </w:tc>
      </w:tr>
    </w:tbl>
    <w:p w14:paraId="3672AC51" w14:textId="77777777" w:rsidR="005E5B13" w:rsidRDefault="005E5B13">
      <w:pPr>
        <w:pStyle w:val="ProductList-Body"/>
      </w:pPr>
    </w:p>
    <w:p w14:paraId="68497CDC" w14:textId="77777777" w:rsidR="005E5B13" w:rsidRDefault="003E49C3">
      <w:pPr>
        <w:pStyle w:val="ProductList-Offering2HeadingNoBorder"/>
        <w:outlineLvl w:val="2"/>
      </w:pPr>
      <w:r>
        <w:t>Office 365 Suite</w:t>
      </w:r>
      <w:r>
        <w:fldChar w:fldCharType="begin"/>
      </w:r>
      <w:r>
        <w:instrText xml:space="preserve"> TC "</w:instrText>
      </w:r>
      <w:bookmarkStart w:id="407" w:name="_Toc28612209"/>
      <w:r>
        <w:instrText>Office 365 Suite</w:instrText>
      </w:r>
      <w:bookmarkEnd w:id="407"/>
      <w:r>
        <w:instrText>" \l 3</w:instrText>
      </w:r>
      <w:r>
        <w:fldChar w:fldCharType="end"/>
      </w:r>
    </w:p>
    <w:p w14:paraId="6647F12A" w14:textId="77777777" w:rsidR="005E5B13" w:rsidRDefault="005E5B13">
      <w:pPr>
        <w:pStyle w:val="ProductList-Body"/>
      </w:pPr>
    </w:p>
    <w:p w14:paraId="70FBD203" w14:textId="77777777" w:rsidR="005E5B13" w:rsidRDefault="003E49C3">
      <w:pPr>
        <w:pStyle w:val="ProductList-Body"/>
      </w:pPr>
      <w:r>
        <w:t>Office 365 (E1</w:t>
      </w:r>
      <w:r>
        <w:t>、</w:t>
      </w:r>
      <w:r>
        <w:t>E3</w:t>
      </w:r>
      <w:r>
        <w:t>、</w:t>
      </w:r>
      <w:r>
        <w:t>E4</w:t>
      </w:r>
      <w:r>
        <w:t>、</w:t>
      </w:r>
      <w:r>
        <w:t xml:space="preserve">E5) From SA User SL </w:t>
      </w:r>
      <w:r>
        <w:t>では、対象ライセンスと同じ</w:t>
      </w:r>
      <w:r>
        <w:t xml:space="preserve"> SA </w:t>
      </w:r>
      <w:r>
        <w:t>特典が提供されます。</w:t>
      </w:r>
    </w:p>
    <w:p w14:paraId="07B4C3AA" w14:textId="77777777" w:rsidR="005E5B13" w:rsidRDefault="005E5B13">
      <w:pPr>
        <w:pStyle w:val="ProductList-Body"/>
      </w:pPr>
    </w:p>
    <w:p w14:paraId="3CC30CED" w14:textId="77777777" w:rsidR="005E5B13" w:rsidRDefault="003E49C3">
      <w:pPr>
        <w:pStyle w:val="ProductList-Body"/>
      </w:pPr>
      <w:r>
        <w:t xml:space="preserve">From SA User SL </w:t>
      </w:r>
      <w:r>
        <w:t>には、下記の対応する</w:t>
      </w:r>
      <w:r>
        <w:t xml:space="preserve"> CAL Suite Bridge </w:t>
      </w:r>
      <w:r>
        <w:t>または</w:t>
      </w:r>
      <w:r>
        <w:t xml:space="preserve"> USL </w:t>
      </w:r>
      <w:r>
        <w:t>が必要になります。</w:t>
      </w:r>
    </w:p>
    <w:p w14:paraId="21D3B478" w14:textId="77777777" w:rsidR="005E5B13" w:rsidRDefault="005E5B13">
      <w:pPr>
        <w:pStyle w:val="ProductList-Body"/>
      </w:pPr>
    </w:p>
    <w:tbl>
      <w:tblPr>
        <w:tblStyle w:val="PURTable"/>
        <w:tblW w:w="0" w:type="dxa"/>
        <w:tblLook w:val="04A0" w:firstRow="1" w:lastRow="0" w:firstColumn="1" w:lastColumn="0" w:noHBand="0" w:noVBand="1"/>
      </w:tblPr>
      <w:tblGrid>
        <w:gridCol w:w="3716"/>
        <w:gridCol w:w="3449"/>
        <w:gridCol w:w="3751"/>
      </w:tblGrid>
      <w:tr w:rsidR="005E5B13" w14:paraId="402141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1BF274D" w14:textId="77777777" w:rsidR="005E5B13" w:rsidRDefault="003E49C3">
            <w:pPr>
              <w:pStyle w:val="ProductList-TableBody"/>
            </w:pPr>
            <w:r>
              <w:rPr>
                <w:color w:val="FFFFFF"/>
              </w:rPr>
              <w:t>From SA User SL</w:t>
            </w:r>
          </w:p>
        </w:tc>
        <w:tc>
          <w:tcPr>
            <w:tcW w:w="3800" w:type="dxa"/>
            <w:tcBorders>
              <w:top w:val="single" w:sz="4" w:space="0" w:color="0070C0"/>
            </w:tcBorders>
            <w:shd w:val="clear" w:color="auto" w:fill="0070C0"/>
          </w:tcPr>
          <w:p w14:paraId="2D53884B" w14:textId="77777777" w:rsidR="005E5B13" w:rsidRDefault="003E49C3">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14:paraId="78A07E7C" w14:textId="77777777" w:rsidR="005E5B13" w:rsidRDefault="003E49C3">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5E5B13" w14:paraId="1DCAFEE6" w14:textId="77777777">
        <w:tc>
          <w:tcPr>
            <w:tcW w:w="4160" w:type="dxa"/>
            <w:tcBorders>
              <w:top w:val="single" w:sz="4" w:space="0" w:color="6E6E6E"/>
              <w:left w:val="single" w:sz="4" w:space="0" w:color="6E6E6E"/>
              <w:bottom w:val="single" w:sz="4" w:space="0" w:color="6E6E6E"/>
            </w:tcBorders>
          </w:tcPr>
          <w:p w14:paraId="56E2442C" w14:textId="77777777" w:rsidR="005E5B13" w:rsidRDefault="003E49C3">
            <w:pPr>
              <w:pStyle w:val="ProductList-TableBody"/>
            </w:pPr>
            <w:r>
              <w:t>Office 365 E1 From SA</w:t>
            </w:r>
          </w:p>
        </w:tc>
        <w:tc>
          <w:tcPr>
            <w:tcW w:w="3800" w:type="dxa"/>
          </w:tcPr>
          <w:p w14:paraId="415E2526" w14:textId="77777777" w:rsidR="005E5B13" w:rsidRDefault="003E49C3">
            <w:pPr>
              <w:pStyle w:val="ProductList-TableBody"/>
            </w:pPr>
            <w:r>
              <w:t>Core CAL Suite</w:t>
            </w:r>
          </w:p>
        </w:tc>
        <w:tc>
          <w:tcPr>
            <w:tcW w:w="4160" w:type="dxa"/>
            <w:tcBorders>
              <w:top w:val="single" w:sz="4" w:space="0" w:color="6E6E6E"/>
              <w:bottom w:val="none" w:sz="4" w:space="0" w:color="6E6E6E"/>
              <w:right w:val="single" w:sz="4" w:space="0" w:color="6E6E6E"/>
            </w:tcBorders>
          </w:tcPr>
          <w:p w14:paraId="53C4027D" w14:textId="77777777" w:rsidR="005E5B13" w:rsidRDefault="003E49C3">
            <w:pPr>
              <w:pStyle w:val="ProductList-TableBody"/>
            </w:pPr>
            <w:r>
              <w:t xml:space="preserve">Core CAL Bridge for Office 365 </w:t>
            </w:r>
            <w:r>
              <w:t>または</w:t>
            </w:r>
          </w:p>
          <w:p w14:paraId="21A04D87" w14:textId="77777777" w:rsidR="005E5B13" w:rsidRDefault="003E49C3">
            <w:pPr>
              <w:pStyle w:val="ProductList-TableBody"/>
            </w:pPr>
            <w:r>
              <w:t>Enterprise Mobility + Security</w:t>
            </w:r>
          </w:p>
        </w:tc>
      </w:tr>
      <w:tr w:rsidR="005E5B13" w14:paraId="55485068" w14:textId="77777777">
        <w:tc>
          <w:tcPr>
            <w:tcW w:w="4160" w:type="dxa"/>
            <w:tcBorders>
              <w:top w:val="single" w:sz="4" w:space="0" w:color="6E6E6E"/>
              <w:left w:val="single" w:sz="4" w:space="0" w:color="6E6E6E"/>
              <w:bottom w:val="single" w:sz="4" w:space="0" w:color="6E6E6E"/>
            </w:tcBorders>
          </w:tcPr>
          <w:p w14:paraId="0FA182A4" w14:textId="77777777" w:rsidR="005E5B13" w:rsidRDefault="003E49C3">
            <w:pPr>
              <w:pStyle w:val="ProductList-TableBody"/>
            </w:pPr>
            <w:r>
              <w:t>Office 365 (E3</w:t>
            </w:r>
            <w:r>
              <w:t>、</w:t>
            </w:r>
            <w:r>
              <w:t>E4</w:t>
            </w:r>
            <w:r>
              <w:t>、</w:t>
            </w:r>
            <w:r>
              <w:t>E5) From SA</w:t>
            </w:r>
          </w:p>
        </w:tc>
        <w:tc>
          <w:tcPr>
            <w:tcW w:w="3800" w:type="dxa"/>
          </w:tcPr>
          <w:p w14:paraId="421D9330" w14:textId="77777777" w:rsidR="005E5B13" w:rsidRDefault="003E49C3">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14:paraId="03A46877" w14:textId="77777777" w:rsidR="005E5B13" w:rsidRDefault="005E5B13">
            <w:pPr>
              <w:pStyle w:val="ProductList-TableBody"/>
            </w:pPr>
          </w:p>
        </w:tc>
      </w:tr>
      <w:tr w:rsidR="005E5B13" w14:paraId="1B008D06" w14:textId="77777777">
        <w:tc>
          <w:tcPr>
            <w:tcW w:w="4160" w:type="dxa"/>
            <w:tcBorders>
              <w:top w:val="single" w:sz="4" w:space="0" w:color="6E6E6E"/>
              <w:left w:val="single" w:sz="4" w:space="0" w:color="6E6E6E"/>
              <w:bottom w:val="single" w:sz="4" w:space="0" w:color="6E6E6E"/>
            </w:tcBorders>
          </w:tcPr>
          <w:p w14:paraId="524181F1" w14:textId="77777777" w:rsidR="005E5B13" w:rsidRDefault="003E49C3">
            <w:pPr>
              <w:pStyle w:val="ProductList-TableBody"/>
            </w:pPr>
            <w:r>
              <w:t>Office 365 (E3</w:t>
            </w:r>
            <w:r>
              <w:t>、</w:t>
            </w:r>
            <w:r>
              <w:t>E4</w:t>
            </w:r>
            <w:r>
              <w:t>、</w:t>
            </w:r>
            <w:r>
              <w:t>E5) From SA</w:t>
            </w:r>
          </w:p>
        </w:tc>
        <w:tc>
          <w:tcPr>
            <w:tcW w:w="3800" w:type="dxa"/>
          </w:tcPr>
          <w:p w14:paraId="3622E46D" w14:textId="77777777" w:rsidR="005E5B13" w:rsidRDefault="003E49C3">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14:paraId="73A1F652" w14:textId="77777777" w:rsidR="005E5B13" w:rsidRDefault="003E49C3">
            <w:pPr>
              <w:pStyle w:val="ProductList-TableBody"/>
            </w:pPr>
            <w:r>
              <w:t xml:space="preserve">Enterprise CAL Bridge for Office 365 </w:t>
            </w:r>
            <w:r>
              <w:t>または</w:t>
            </w:r>
          </w:p>
          <w:p w14:paraId="2773A7FE" w14:textId="77777777" w:rsidR="005E5B13" w:rsidRDefault="003E49C3">
            <w:pPr>
              <w:pStyle w:val="ProductList-TableBody"/>
            </w:pPr>
            <w:r>
              <w:t>Enterprise Mobility + Security</w:t>
            </w:r>
          </w:p>
        </w:tc>
      </w:tr>
    </w:tbl>
    <w:p w14:paraId="7F2ED92C" w14:textId="77777777" w:rsidR="005E5B13" w:rsidRDefault="005E5B13">
      <w:pPr>
        <w:pStyle w:val="ProductList-Body"/>
      </w:pPr>
    </w:p>
    <w:p w14:paraId="434E5D74" w14:textId="77777777" w:rsidR="005E5B13" w:rsidRDefault="003E49C3">
      <w:pPr>
        <w:pStyle w:val="ProductList-Offering2HeadingNoBorder"/>
        <w:outlineLvl w:val="2"/>
      </w:pPr>
      <w:r>
        <w:t>Phone System</w:t>
      </w:r>
      <w:r>
        <w:fldChar w:fldCharType="begin"/>
      </w:r>
      <w:r>
        <w:instrText xml:space="preserve"> TC "</w:instrText>
      </w:r>
      <w:bookmarkStart w:id="408" w:name="_Toc28612210"/>
      <w:r>
        <w:instrText>Phone System</w:instrText>
      </w:r>
      <w:bookmarkEnd w:id="408"/>
      <w:r>
        <w:instrText>" \l 3</w:instrText>
      </w:r>
      <w:r>
        <w:fldChar w:fldCharType="end"/>
      </w:r>
    </w:p>
    <w:p w14:paraId="3063F758" w14:textId="77777777" w:rsidR="005E5B13" w:rsidRDefault="005E5B13">
      <w:pPr>
        <w:pStyle w:val="ProductList-Body"/>
      </w:pPr>
    </w:p>
    <w:tbl>
      <w:tblPr>
        <w:tblStyle w:val="PURTable"/>
        <w:tblW w:w="0" w:type="dxa"/>
        <w:tblLook w:val="04A0" w:firstRow="1" w:lastRow="0" w:firstColumn="1" w:lastColumn="0" w:noHBand="0" w:noVBand="1"/>
      </w:tblPr>
      <w:tblGrid>
        <w:gridCol w:w="5506"/>
        <w:gridCol w:w="5410"/>
      </w:tblGrid>
      <w:tr w:rsidR="005E5B13" w14:paraId="72A567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614BA66" w14:textId="77777777" w:rsidR="005E5B13" w:rsidRDefault="003E49C3">
            <w:pPr>
              <w:pStyle w:val="ProductList-TableBody"/>
            </w:pPr>
            <w:r>
              <w:rPr>
                <w:color w:val="FFFFFF"/>
              </w:rPr>
              <w:t>From SA User SL</w:t>
            </w:r>
          </w:p>
        </w:tc>
        <w:tc>
          <w:tcPr>
            <w:tcW w:w="6000" w:type="dxa"/>
            <w:tcBorders>
              <w:left w:val="single" w:sz="4" w:space="0" w:color="0070C0"/>
            </w:tcBorders>
            <w:shd w:val="clear" w:color="auto" w:fill="0070C0"/>
          </w:tcPr>
          <w:p w14:paraId="643F7CD8" w14:textId="77777777" w:rsidR="005E5B13" w:rsidRDefault="003E49C3">
            <w:pPr>
              <w:pStyle w:val="ProductList-TableBody"/>
            </w:pPr>
            <w:r>
              <w:rPr>
                <w:color w:val="FFFFFF"/>
              </w:rPr>
              <w:t>対象ライセンス</w:t>
            </w:r>
          </w:p>
        </w:tc>
      </w:tr>
      <w:tr w:rsidR="005E5B13" w14:paraId="434CB884" w14:textId="77777777">
        <w:tc>
          <w:tcPr>
            <w:tcW w:w="6120" w:type="dxa"/>
            <w:tcBorders>
              <w:top w:val="single" w:sz="4" w:space="0" w:color="6E6E6E"/>
              <w:left w:val="single" w:sz="4" w:space="0" w:color="6E6E6E"/>
              <w:bottom w:val="none" w:sz="4" w:space="0" w:color="6E6E6E"/>
            </w:tcBorders>
          </w:tcPr>
          <w:p w14:paraId="4E843F75" w14:textId="77777777" w:rsidR="005E5B13" w:rsidRDefault="003E49C3">
            <w:pPr>
              <w:pStyle w:val="ProductList-TableBody"/>
            </w:pPr>
            <w:r>
              <w:t>Phone System From SA</w:t>
            </w:r>
          </w:p>
        </w:tc>
        <w:tc>
          <w:tcPr>
            <w:tcW w:w="6000" w:type="dxa"/>
          </w:tcPr>
          <w:p w14:paraId="4283547B" w14:textId="77777777" w:rsidR="005E5B13" w:rsidRDefault="003E49C3">
            <w:pPr>
              <w:pStyle w:val="ProductList-TableBody"/>
            </w:pPr>
            <w:r>
              <w:t>Skype for Business Server Plus CAL (</w:t>
            </w:r>
            <w:r>
              <w:t>デバイスおよびユーザー</w:t>
            </w:r>
            <w:r>
              <w:t>)</w:t>
            </w:r>
          </w:p>
        </w:tc>
      </w:tr>
      <w:tr w:rsidR="005E5B13" w14:paraId="1050443B" w14:textId="77777777">
        <w:tc>
          <w:tcPr>
            <w:tcW w:w="6120" w:type="dxa"/>
            <w:tcBorders>
              <w:top w:val="none" w:sz="4" w:space="0" w:color="6E6E6E"/>
              <w:left w:val="single" w:sz="4" w:space="0" w:color="6E6E6E"/>
              <w:bottom w:val="single" w:sz="4" w:space="0" w:color="6E6E6E"/>
            </w:tcBorders>
          </w:tcPr>
          <w:p w14:paraId="714F84E1" w14:textId="77777777" w:rsidR="005E5B13" w:rsidRDefault="005E5B13">
            <w:pPr>
              <w:pStyle w:val="ProductList-TableBody"/>
            </w:pPr>
          </w:p>
        </w:tc>
        <w:tc>
          <w:tcPr>
            <w:tcW w:w="6000" w:type="dxa"/>
          </w:tcPr>
          <w:p w14:paraId="12A99F48" w14:textId="77777777" w:rsidR="005E5B13" w:rsidRDefault="003E49C3">
            <w:pPr>
              <w:pStyle w:val="ProductList-TableBody"/>
            </w:pPr>
            <w:r>
              <w:t xml:space="preserve"> Skype for Business Plus CAL (User SL)</w:t>
            </w:r>
          </w:p>
        </w:tc>
      </w:tr>
    </w:tbl>
    <w:p w14:paraId="72565250" w14:textId="77777777" w:rsidR="005E5B13" w:rsidRDefault="005E5B13">
      <w:pPr>
        <w:pStyle w:val="ProductList-Body"/>
      </w:pPr>
    </w:p>
    <w:p w14:paraId="74A0C0D1" w14:textId="77777777" w:rsidR="005E5B13" w:rsidRDefault="003E49C3">
      <w:pPr>
        <w:pStyle w:val="ProductList-Offering2HeadingNoBorder"/>
        <w:outlineLvl w:val="2"/>
      </w:pPr>
      <w:r>
        <w:t>プロジェクト</w:t>
      </w:r>
      <w:r>
        <w:fldChar w:fldCharType="begin"/>
      </w:r>
      <w:r>
        <w:instrText xml:space="preserve"> TC "</w:instrText>
      </w:r>
      <w:bookmarkStart w:id="409" w:name="_Toc28612211"/>
      <w:r>
        <w:instrText>プロジェクト</w:instrText>
      </w:r>
      <w:bookmarkEnd w:id="409"/>
      <w:r>
        <w:instrText>" \l 3</w:instrText>
      </w:r>
      <w:r>
        <w:fldChar w:fldCharType="end"/>
      </w:r>
    </w:p>
    <w:p w14:paraId="56121892" w14:textId="77777777" w:rsidR="005E5B13" w:rsidRDefault="005E5B13">
      <w:pPr>
        <w:pStyle w:val="ProductList-Body"/>
      </w:pPr>
    </w:p>
    <w:tbl>
      <w:tblPr>
        <w:tblStyle w:val="PURTable"/>
        <w:tblW w:w="0" w:type="dxa"/>
        <w:tblLook w:val="04A0" w:firstRow="1" w:lastRow="0" w:firstColumn="1" w:lastColumn="0" w:noHBand="0" w:noVBand="1"/>
      </w:tblPr>
      <w:tblGrid>
        <w:gridCol w:w="5511"/>
        <w:gridCol w:w="5405"/>
      </w:tblGrid>
      <w:tr w:rsidR="005E5B13" w14:paraId="29CDB9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F45829E" w14:textId="77777777" w:rsidR="005E5B13" w:rsidRDefault="003E49C3">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78B09840" w14:textId="77777777" w:rsidR="005E5B13" w:rsidRDefault="003E49C3">
            <w:pPr>
              <w:pStyle w:val="ProductList-TableBody"/>
            </w:pPr>
            <w:r>
              <w:rPr>
                <w:color w:val="FFFFFF"/>
              </w:rPr>
              <w:t>対象ライセンス</w:t>
            </w:r>
          </w:p>
        </w:tc>
      </w:tr>
      <w:tr w:rsidR="005E5B13" w14:paraId="091BD78D" w14:textId="77777777">
        <w:tc>
          <w:tcPr>
            <w:tcW w:w="6120" w:type="dxa"/>
            <w:tcBorders>
              <w:top w:val="single" w:sz="4" w:space="0" w:color="6E6E6E"/>
              <w:left w:val="single" w:sz="4" w:space="0" w:color="6E6E6E"/>
              <w:bottom w:val="none" w:sz="4" w:space="0" w:color="6E6E6E"/>
              <w:right w:val="single" w:sz="4" w:space="0" w:color="6E6E6E"/>
            </w:tcBorders>
          </w:tcPr>
          <w:p w14:paraId="54550CA6" w14:textId="77777777" w:rsidR="005E5B13" w:rsidRDefault="003E49C3">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5DD32ABF" w14:textId="77777777" w:rsidR="005E5B13" w:rsidRDefault="003E49C3">
            <w:pPr>
              <w:pStyle w:val="ProductList-TableBody"/>
            </w:pPr>
            <w:r>
              <w:t>Project Professional</w:t>
            </w:r>
          </w:p>
        </w:tc>
      </w:tr>
      <w:tr w:rsidR="005E5B13" w14:paraId="1579A062" w14:textId="77777777">
        <w:tc>
          <w:tcPr>
            <w:tcW w:w="6120" w:type="dxa"/>
            <w:tcBorders>
              <w:top w:val="none" w:sz="4" w:space="0" w:color="6E6E6E"/>
              <w:left w:val="single" w:sz="4" w:space="0" w:color="6E6E6E"/>
              <w:bottom w:val="single" w:sz="4" w:space="0" w:color="6E6E6E"/>
              <w:right w:val="single" w:sz="4" w:space="0" w:color="6E6E6E"/>
            </w:tcBorders>
          </w:tcPr>
          <w:p w14:paraId="0C2900DC" w14:textId="77777777" w:rsidR="005E5B13" w:rsidRDefault="005E5B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12BA16" w14:textId="77777777" w:rsidR="005E5B13" w:rsidRDefault="003E49C3">
            <w:pPr>
              <w:pStyle w:val="ProductList-TableBody"/>
            </w:pPr>
            <w:r>
              <w:t>Project Server CAL</w:t>
            </w:r>
          </w:p>
        </w:tc>
      </w:tr>
      <w:tr w:rsidR="005E5B13" w14:paraId="516D2B4B" w14:textId="77777777">
        <w:tc>
          <w:tcPr>
            <w:tcW w:w="6120" w:type="dxa"/>
            <w:tcBorders>
              <w:top w:val="single" w:sz="4" w:space="0" w:color="6E6E6E"/>
              <w:left w:val="single" w:sz="4" w:space="0" w:color="6E6E6E"/>
              <w:bottom w:val="none" w:sz="4" w:space="0" w:color="6E6E6E"/>
              <w:right w:val="single" w:sz="4" w:space="0" w:color="6E6E6E"/>
            </w:tcBorders>
          </w:tcPr>
          <w:p w14:paraId="760A8087" w14:textId="77777777" w:rsidR="005E5B13" w:rsidRDefault="003E49C3">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0BF1AC57" w14:textId="77777777" w:rsidR="005E5B13" w:rsidRDefault="003E49C3">
            <w:pPr>
              <w:pStyle w:val="ProductList-TableBody"/>
            </w:pPr>
            <w:r>
              <w:t>Project Professional</w:t>
            </w:r>
          </w:p>
        </w:tc>
      </w:tr>
      <w:tr w:rsidR="005E5B13" w14:paraId="6B5D1BB3" w14:textId="77777777">
        <w:tc>
          <w:tcPr>
            <w:tcW w:w="6120" w:type="dxa"/>
            <w:tcBorders>
              <w:top w:val="none" w:sz="4" w:space="0" w:color="6E6E6E"/>
              <w:left w:val="single" w:sz="4" w:space="0" w:color="6E6E6E"/>
              <w:bottom w:val="single" w:sz="4" w:space="0" w:color="6E6E6E"/>
              <w:right w:val="single" w:sz="4" w:space="0" w:color="6E6E6E"/>
            </w:tcBorders>
          </w:tcPr>
          <w:p w14:paraId="6422C418" w14:textId="77777777" w:rsidR="005E5B13" w:rsidRDefault="005E5B1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C9C37B" w14:textId="77777777" w:rsidR="005E5B13" w:rsidRDefault="003E49C3">
            <w:pPr>
              <w:pStyle w:val="ProductList-TableBody"/>
            </w:pPr>
            <w:r>
              <w:t>Project Server CAL</w:t>
            </w:r>
          </w:p>
        </w:tc>
      </w:tr>
    </w:tbl>
    <w:p w14:paraId="6DFC8FF2" w14:textId="77777777" w:rsidR="005E5B13" w:rsidRDefault="003E49C3">
      <w:pPr>
        <w:pStyle w:val="ProductList-SectionHeading"/>
        <w:pageBreakBefore/>
        <w:outlineLvl w:val="0"/>
      </w:pPr>
      <w:bookmarkStart w:id="410" w:name="_Sec562"/>
      <w:bookmarkEnd w:id="378"/>
      <w:r>
        <w:t>付録</w:t>
      </w:r>
      <w:r>
        <w:t xml:space="preserve"> D – </w:t>
      </w:r>
      <w:r>
        <w:t>プロフェッショナル</w:t>
      </w:r>
      <w:r>
        <w:t xml:space="preserve"> </w:t>
      </w:r>
      <w:r>
        <w:t>サービス</w:t>
      </w:r>
      <w:r>
        <w:fldChar w:fldCharType="begin"/>
      </w:r>
      <w:r>
        <w:instrText xml:space="preserve"> TC "</w:instrText>
      </w:r>
      <w:bookmarkStart w:id="411" w:name="_Toc28612212"/>
      <w:r>
        <w:instrText>付録</w:instrText>
      </w:r>
      <w:r>
        <w:instrText xml:space="preserve"> D – </w:instrText>
      </w:r>
      <w:r>
        <w:instrText>プロフェッショナル</w:instrText>
      </w:r>
      <w:r>
        <w:instrText xml:space="preserve"> </w:instrText>
      </w:r>
      <w:r>
        <w:instrText>サービス</w:instrText>
      </w:r>
      <w:bookmarkEnd w:id="411"/>
      <w:r>
        <w:instrText>" \l 1</w:instrText>
      </w:r>
      <w:r>
        <w:fldChar w:fldCharType="end"/>
      </w:r>
    </w:p>
    <w:p w14:paraId="0D2B22BD" w14:textId="77777777" w:rsidR="005E5B13" w:rsidRDefault="003E49C3">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14:paraId="4AE06ED2" w14:textId="77777777" w:rsidR="005E5B13" w:rsidRDefault="003E49C3">
      <w:pPr>
        <w:pStyle w:val="ProductList-Offering1Heading"/>
        <w:outlineLvl w:val="1"/>
      </w:pPr>
      <w:bookmarkStart w:id="412" w:name="_Sec565"/>
      <w:r>
        <w:t>マイクロソフト</w:t>
      </w:r>
      <w:r>
        <w:t xml:space="preserve"> </w:t>
      </w:r>
      <w:r>
        <w:t>プレミア</w:t>
      </w:r>
      <w:r>
        <w:t xml:space="preserve"> </w:t>
      </w:r>
      <w:r>
        <w:t>サポート</w:t>
      </w:r>
      <w:r>
        <w:t xml:space="preserve"> </w:t>
      </w:r>
      <w:r>
        <w:t>サービスの提供内容</w:t>
      </w:r>
      <w:bookmarkEnd w:id="412"/>
      <w:r>
        <w:fldChar w:fldCharType="begin"/>
      </w:r>
      <w:r>
        <w:instrText xml:space="preserve"> TC "</w:instrText>
      </w:r>
      <w:bookmarkStart w:id="413" w:name="_Toc28612213"/>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413"/>
      <w:r>
        <w:instrText>" \l 2</w:instrText>
      </w:r>
      <w:r>
        <w:fldChar w:fldCharType="end"/>
      </w:r>
    </w:p>
    <w:tbl>
      <w:tblPr>
        <w:tblStyle w:val="PURTable"/>
        <w:tblW w:w="0" w:type="dxa"/>
        <w:tblLook w:val="04A0" w:firstRow="1" w:lastRow="0" w:firstColumn="1" w:lastColumn="0" w:noHBand="0" w:noVBand="1"/>
      </w:tblPr>
      <w:tblGrid>
        <w:gridCol w:w="3700"/>
        <w:gridCol w:w="1800"/>
        <w:gridCol w:w="1800"/>
        <w:gridCol w:w="1808"/>
        <w:gridCol w:w="1808"/>
      </w:tblGrid>
      <w:tr w:rsidR="005E5B13" w14:paraId="5BEDD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08570B" w14:textId="77777777" w:rsidR="005E5B13" w:rsidRDefault="003E49C3">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FFF1ED" w14:textId="77777777" w:rsidR="005E5B13" w:rsidRDefault="003E49C3">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F0DC06" w14:textId="77777777" w:rsidR="005E5B13" w:rsidRDefault="003E49C3">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35C498" w14:textId="77777777" w:rsidR="005E5B13" w:rsidRDefault="003E49C3">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C3E326" w14:textId="77777777" w:rsidR="005E5B13" w:rsidRDefault="003E49C3">
            <w:pPr>
              <w:pStyle w:val="ProductList-TableBody"/>
              <w:jc w:val="center"/>
            </w:pPr>
            <w:r>
              <w:rPr>
                <w:color w:val="FFFFFF"/>
              </w:rPr>
              <w:t>プレミア</w:t>
            </w:r>
            <w:r>
              <w:rPr>
                <w:color w:val="FFFFFF"/>
              </w:rPr>
              <w:t xml:space="preserve"> </w:t>
            </w:r>
            <w:r>
              <w:rPr>
                <w:color w:val="FFFFFF"/>
              </w:rPr>
              <w:t>プラス</w:t>
            </w:r>
          </w:p>
        </w:tc>
      </w:tr>
      <w:tr w:rsidR="005E5B13" w14:paraId="57DAE647" w14:textId="77777777">
        <w:tc>
          <w:tcPr>
            <w:tcW w:w="4040" w:type="dxa"/>
            <w:tcBorders>
              <w:top w:val="single" w:sz="4" w:space="0" w:color="000000"/>
              <w:left w:val="single" w:sz="4" w:space="0" w:color="000000"/>
              <w:bottom w:val="single" w:sz="4" w:space="0" w:color="000000"/>
              <w:right w:val="single" w:sz="4" w:space="0" w:color="000000"/>
            </w:tcBorders>
          </w:tcPr>
          <w:p w14:paraId="4ECC8BF7" w14:textId="77777777" w:rsidR="005E5B13" w:rsidRDefault="003E49C3">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18226CE8" w14:textId="77777777" w:rsidR="005E5B13" w:rsidRDefault="003E4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B8C284" w14:textId="77777777" w:rsidR="005E5B13" w:rsidRDefault="003E4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0B31AB" w14:textId="77777777" w:rsidR="005E5B13" w:rsidRDefault="003E4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7D66BB" w14:textId="77777777" w:rsidR="005E5B13" w:rsidRDefault="003E49C3">
            <w:pPr>
              <w:pStyle w:val="ProductList-TableBody"/>
              <w:jc w:val="center"/>
            </w:pPr>
            <w:r>
              <w:t>X</w:t>
            </w:r>
          </w:p>
        </w:tc>
      </w:tr>
      <w:tr w:rsidR="005E5B13" w14:paraId="5D281122" w14:textId="77777777">
        <w:tc>
          <w:tcPr>
            <w:tcW w:w="4040" w:type="dxa"/>
            <w:tcBorders>
              <w:top w:val="single" w:sz="4" w:space="0" w:color="000000"/>
              <w:left w:val="single" w:sz="4" w:space="0" w:color="000000"/>
              <w:bottom w:val="single" w:sz="4" w:space="0" w:color="000000"/>
              <w:right w:val="single" w:sz="4" w:space="0" w:color="000000"/>
            </w:tcBorders>
          </w:tcPr>
          <w:p w14:paraId="03C1238A" w14:textId="77777777" w:rsidR="005E5B13" w:rsidRDefault="003E49C3">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237D0E45" w14:textId="77777777" w:rsidR="005E5B13" w:rsidRDefault="003E49C3">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0F993C32" w14:textId="77777777" w:rsidR="005E5B13" w:rsidRDefault="003E49C3">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04A6F673" w14:textId="77777777" w:rsidR="005E5B13" w:rsidRDefault="003E49C3">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14495AAB" w14:textId="77777777" w:rsidR="005E5B13" w:rsidRDefault="003E49C3">
            <w:pPr>
              <w:pStyle w:val="ProductList-TableBody"/>
            </w:pPr>
            <w:r>
              <w:t>月次</w:t>
            </w:r>
          </w:p>
        </w:tc>
      </w:tr>
      <w:tr w:rsidR="005E5B13" w14:paraId="6A029E83" w14:textId="77777777">
        <w:tc>
          <w:tcPr>
            <w:tcW w:w="4040" w:type="dxa"/>
            <w:tcBorders>
              <w:top w:val="single" w:sz="4" w:space="0" w:color="000000"/>
              <w:left w:val="single" w:sz="4" w:space="0" w:color="000000"/>
              <w:bottom w:val="single" w:sz="4" w:space="0" w:color="000000"/>
              <w:right w:val="single" w:sz="4" w:space="0" w:color="000000"/>
            </w:tcBorders>
          </w:tcPr>
          <w:p w14:paraId="65263C56" w14:textId="77777777" w:rsidR="005E5B13" w:rsidRDefault="003E49C3">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06E59A2B" w14:textId="77777777" w:rsidR="005E5B13" w:rsidRDefault="003E49C3">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31581ED1" w14:textId="77777777" w:rsidR="005E5B13" w:rsidRDefault="003E49C3">
            <w:pPr>
              <w:pStyle w:val="ProductList-TableBody"/>
            </w:pPr>
            <w:r>
              <w:t>最大</w:t>
            </w:r>
            <w:r>
              <w:t xml:space="preserve"> 10 </w:t>
            </w:r>
            <w:r>
              <w:t>時間</w:t>
            </w:r>
          </w:p>
          <w:p w14:paraId="1CA2FE70" w14:textId="77777777" w:rsidR="005E5B13" w:rsidRDefault="003E49C3">
            <w:pPr>
              <w:pStyle w:val="ProductList-TableBody"/>
            </w:pPr>
            <w:r>
              <w:t xml:space="preserve">+1 </w:t>
            </w:r>
            <w:r>
              <w:t>ヘルス</w:t>
            </w:r>
            <w:r>
              <w:t xml:space="preserve"> </w:t>
            </w:r>
            <w:r>
              <w:t>チェック</w:t>
            </w:r>
          </w:p>
          <w:p w14:paraId="3407BF3E" w14:textId="77777777" w:rsidR="005E5B13" w:rsidRDefault="003E49C3">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28407BFA" w14:textId="77777777" w:rsidR="005E5B13" w:rsidRDefault="003E49C3">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4CE0E01D" w14:textId="77777777" w:rsidR="005E5B13" w:rsidRDefault="003E49C3">
            <w:pPr>
              <w:pStyle w:val="ProductList-TableBody"/>
            </w:pPr>
            <w:r>
              <w:t>最大</w:t>
            </w:r>
            <w:r>
              <w:t xml:space="preserve"> 160 </w:t>
            </w:r>
            <w:r>
              <w:t>時間</w:t>
            </w:r>
          </w:p>
        </w:tc>
      </w:tr>
      <w:tr w:rsidR="005E5B13" w14:paraId="741835E9" w14:textId="77777777">
        <w:tc>
          <w:tcPr>
            <w:tcW w:w="4040" w:type="dxa"/>
            <w:tcBorders>
              <w:top w:val="single" w:sz="4" w:space="0" w:color="000000"/>
              <w:left w:val="single" w:sz="4" w:space="0" w:color="000000"/>
              <w:bottom w:val="single" w:sz="4" w:space="0" w:color="000000"/>
              <w:right w:val="single" w:sz="4" w:space="0" w:color="000000"/>
            </w:tcBorders>
          </w:tcPr>
          <w:p w14:paraId="0187E99A" w14:textId="77777777" w:rsidR="005E5B13" w:rsidRDefault="003E49C3">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56195C89" w14:textId="77777777" w:rsidR="005E5B13" w:rsidRDefault="003E49C3">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25FFD854" w14:textId="77777777" w:rsidR="005E5B13" w:rsidRDefault="003E49C3">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631AC450" w14:textId="77777777" w:rsidR="005E5B13" w:rsidRDefault="003E49C3">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14EA1AF0" w14:textId="77777777" w:rsidR="005E5B13" w:rsidRDefault="003E49C3">
            <w:pPr>
              <w:pStyle w:val="ProductList-TableBody"/>
            </w:pPr>
            <w:r>
              <w:t>最大</w:t>
            </w:r>
            <w:r>
              <w:t xml:space="preserve"> 140 </w:t>
            </w:r>
            <w:r>
              <w:t>時間</w:t>
            </w:r>
          </w:p>
        </w:tc>
      </w:tr>
      <w:tr w:rsidR="005E5B13" w14:paraId="02BBC046" w14:textId="77777777">
        <w:tc>
          <w:tcPr>
            <w:tcW w:w="4040" w:type="dxa"/>
            <w:tcBorders>
              <w:top w:val="single" w:sz="4" w:space="0" w:color="000000"/>
              <w:left w:val="single" w:sz="4" w:space="0" w:color="000000"/>
              <w:bottom w:val="single" w:sz="4" w:space="0" w:color="000000"/>
              <w:right w:val="single" w:sz="4" w:space="0" w:color="000000"/>
            </w:tcBorders>
          </w:tcPr>
          <w:p w14:paraId="5FD92BD8" w14:textId="77777777" w:rsidR="005E5B13" w:rsidRDefault="003E49C3">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2973F595" w14:textId="77777777" w:rsidR="005E5B13" w:rsidRDefault="003E4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A10F1F" w14:textId="77777777" w:rsidR="005E5B13" w:rsidRDefault="003E4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CE08BB" w14:textId="77777777" w:rsidR="005E5B13" w:rsidRDefault="003E4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31BA11" w14:textId="77777777" w:rsidR="005E5B13" w:rsidRDefault="003E49C3">
            <w:pPr>
              <w:pStyle w:val="ProductList-TableBody"/>
              <w:jc w:val="center"/>
            </w:pPr>
            <w:r>
              <w:t>X</w:t>
            </w:r>
          </w:p>
        </w:tc>
      </w:tr>
      <w:tr w:rsidR="005E5B13" w14:paraId="73FB3BF7" w14:textId="77777777">
        <w:tc>
          <w:tcPr>
            <w:tcW w:w="4040" w:type="dxa"/>
            <w:tcBorders>
              <w:top w:val="single" w:sz="4" w:space="0" w:color="000000"/>
              <w:left w:val="single" w:sz="4" w:space="0" w:color="000000"/>
              <w:bottom w:val="single" w:sz="4" w:space="0" w:color="000000"/>
              <w:right w:val="single" w:sz="4" w:space="0" w:color="000000"/>
            </w:tcBorders>
          </w:tcPr>
          <w:p w14:paraId="77CBE357" w14:textId="77777777" w:rsidR="005E5B13" w:rsidRDefault="003E49C3">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63DD7D5D" w14:textId="77777777" w:rsidR="005E5B13" w:rsidRDefault="003E4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1F33D3" w14:textId="77777777" w:rsidR="005E5B13" w:rsidRDefault="003E4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13F3BB" w14:textId="77777777" w:rsidR="005E5B13" w:rsidRDefault="003E4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7A0AC0" w14:textId="77777777" w:rsidR="005E5B13" w:rsidRDefault="003E49C3">
            <w:pPr>
              <w:pStyle w:val="ProductList-TableBody"/>
              <w:jc w:val="center"/>
            </w:pPr>
            <w:r>
              <w:t>X</w:t>
            </w:r>
          </w:p>
        </w:tc>
      </w:tr>
      <w:tr w:rsidR="005E5B13" w14:paraId="60337F8E" w14:textId="77777777">
        <w:tc>
          <w:tcPr>
            <w:tcW w:w="4040" w:type="dxa"/>
            <w:tcBorders>
              <w:top w:val="single" w:sz="4" w:space="0" w:color="000000"/>
              <w:left w:val="single" w:sz="4" w:space="0" w:color="000000"/>
              <w:bottom w:val="single" w:sz="4" w:space="0" w:color="000000"/>
              <w:right w:val="single" w:sz="4" w:space="0" w:color="000000"/>
            </w:tcBorders>
          </w:tcPr>
          <w:p w14:paraId="0838793B" w14:textId="77777777" w:rsidR="005E5B13" w:rsidRDefault="003E49C3">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798F81B4" w14:textId="77777777" w:rsidR="005E5B13" w:rsidRDefault="003E4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6FDC37" w14:textId="77777777" w:rsidR="005E5B13" w:rsidRDefault="003E4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5FED58" w14:textId="77777777" w:rsidR="005E5B13" w:rsidRDefault="003E4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2107C1" w14:textId="77777777" w:rsidR="005E5B13" w:rsidRDefault="003E49C3">
            <w:pPr>
              <w:pStyle w:val="ProductList-TableBody"/>
              <w:jc w:val="center"/>
            </w:pPr>
            <w:r>
              <w:t>X</w:t>
            </w:r>
          </w:p>
        </w:tc>
      </w:tr>
      <w:tr w:rsidR="005E5B13" w14:paraId="1631530E" w14:textId="77777777">
        <w:tc>
          <w:tcPr>
            <w:tcW w:w="4040" w:type="dxa"/>
            <w:tcBorders>
              <w:top w:val="single" w:sz="4" w:space="0" w:color="000000"/>
              <w:left w:val="single" w:sz="4" w:space="0" w:color="000000"/>
              <w:bottom w:val="single" w:sz="4" w:space="0" w:color="000000"/>
              <w:right w:val="single" w:sz="4" w:space="0" w:color="000000"/>
            </w:tcBorders>
          </w:tcPr>
          <w:p w14:paraId="32B161F3" w14:textId="77777777" w:rsidR="005E5B13" w:rsidRDefault="003E49C3">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5A076850" w14:textId="77777777" w:rsidR="005E5B13" w:rsidRDefault="003E4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39B860" w14:textId="77777777" w:rsidR="005E5B13" w:rsidRDefault="003E4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63299E" w14:textId="77777777" w:rsidR="005E5B13" w:rsidRDefault="003E49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407E13" w14:textId="77777777" w:rsidR="005E5B13" w:rsidRDefault="003E49C3">
            <w:pPr>
              <w:pStyle w:val="ProductList-TableBody"/>
              <w:jc w:val="center"/>
            </w:pPr>
            <w:r>
              <w:t>X</w:t>
            </w:r>
          </w:p>
        </w:tc>
      </w:tr>
      <w:tr w:rsidR="005E5B13" w14:paraId="5C4B4583" w14:textId="77777777">
        <w:tc>
          <w:tcPr>
            <w:tcW w:w="4040" w:type="dxa"/>
            <w:tcBorders>
              <w:top w:val="single" w:sz="4" w:space="0" w:color="000000"/>
              <w:left w:val="single" w:sz="4" w:space="0" w:color="000000"/>
              <w:bottom w:val="single" w:sz="4" w:space="0" w:color="000000"/>
              <w:right w:val="single" w:sz="4" w:space="0" w:color="000000"/>
            </w:tcBorders>
          </w:tcPr>
          <w:p w14:paraId="7D4C03BE" w14:textId="77777777" w:rsidR="005E5B13" w:rsidRDefault="003E49C3">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6838910C" w14:textId="77777777" w:rsidR="005E5B13" w:rsidRDefault="003E49C3">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5D217178" w14:textId="77777777" w:rsidR="005E5B13" w:rsidRDefault="003E49C3">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670AE8F3" w14:textId="77777777" w:rsidR="005E5B13" w:rsidRDefault="003E49C3">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2897A2BF" w14:textId="77777777" w:rsidR="005E5B13" w:rsidRDefault="003E49C3">
            <w:pPr>
              <w:pStyle w:val="ProductList-TableBody"/>
            </w:pPr>
            <w:r>
              <w:t xml:space="preserve">20 </w:t>
            </w:r>
            <w:r>
              <w:t>時間</w:t>
            </w:r>
            <w:r>
              <w:t>/</w:t>
            </w:r>
            <w:r>
              <w:t>パック</w:t>
            </w:r>
          </w:p>
        </w:tc>
      </w:tr>
    </w:tbl>
    <w:p w14:paraId="4EB6A169" w14:textId="77777777" w:rsidR="005E5B13" w:rsidRDefault="003E49C3">
      <w:pPr>
        <w:pStyle w:val="ProductList-Body"/>
      </w:pPr>
      <w:r>
        <w:rPr>
          <w:vertAlign w:val="superscript"/>
        </w:rPr>
        <w:t xml:space="preserve">1 </w:t>
      </w:r>
      <w:r>
        <w:rPr>
          <w:i/>
        </w:rPr>
        <w:t xml:space="preserve"> </w:t>
      </w:r>
      <w:r>
        <w:rPr>
          <w:i/>
        </w:rPr>
        <w:t>営業時間は地域によって異なります</w:t>
      </w:r>
    </w:p>
    <w:p w14:paraId="4F5B056C" w14:textId="77777777" w:rsidR="005E5B13" w:rsidRDefault="005E5B13">
      <w:pPr>
        <w:pStyle w:val="ProductList-Body"/>
      </w:pPr>
    </w:p>
    <w:tbl>
      <w:tblPr>
        <w:tblStyle w:val="PURTable"/>
        <w:tblW w:w="0" w:type="dxa"/>
        <w:tblLook w:val="04A0" w:firstRow="1" w:lastRow="0" w:firstColumn="1" w:lastColumn="0" w:noHBand="0" w:noVBand="1"/>
      </w:tblPr>
      <w:tblGrid>
        <w:gridCol w:w="2742"/>
        <w:gridCol w:w="2724"/>
        <w:gridCol w:w="2725"/>
        <w:gridCol w:w="2725"/>
      </w:tblGrid>
      <w:tr w:rsidR="005E5B13" w14:paraId="699B2A1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EBD6A0" w14:textId="77777777" w:rsidR="005E5B13" w:rsidRDefault="003E49C3">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95A285" w14:textId="77777777" w:rsidR="005E5B13" w:rsidRDefault="003E49C3">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88C5D3" w14:textId="77777777" w:rsidR="005E5B13" w:rsidRDefault="003E49C3">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19ECB8" w14:textId="77777777" w:rsidR="005E5B13" w:rsidRDefault="003E49C3">
            <w:pPr>
              <w:pStyle w:val="ProductList-TableBody"/>
            </w:pPr>
            <w:r>
              <w:rPr>
                <w:color w:val="FFFFFF"/>
              </w:rPr>
              <w:t>お客様の対応</w:t>
            </w:r>
          </w:p>
        </w:tc>
      </w:tr>
      <w:tr w:rsidR="005E5B13" w14:paraId="7CA512C2" w14:textId="77777777">
        <w:tc>
          <w:tcPr>
            <w:tcW w:w="3060" w:type="dxa"/>
            <w:tcBorders>
              <w:top w:val="single" w:sz="4" w:space="0" w:color="000000"/>
              <w:left w:val="single" w:sz="4" w:space="0" w:color="000000"/>
              <w:bottom w:val="single" w:sz="4" w:space="0" w:color="000000"/>
              <w:right w:val="single" w:sz="4" w:space="0" w:color="000000"/>
            </w:tcBorders>
          </w:tcPr>
          <w:p w14:paraId="00AB30CB" w14:textId="77777777" w:rsidR="005E5B13" w:rsidRDefault="003E49C3">
            <w:pPr>
              <w:pStyle w:val="ProductList-TableBody"/>
            </w:pPr>
            <w:r>
              <w:t>1.</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427B8D33" w14:textId="77777777" w:rsidR="005E5B13" w:rsidRDefault="003E49C3">
            <w:pPr>
              <w:pStyle w:val="ProductList-TableBody"/>
            </w:pPr>
            <w:r>
              <w:t>事業に壊滅的な影響が及ぶ場合</w:t>
            </w:r>
            <w:r>
              <w:t>:</w:t>
            </w:r>
          </w:p>
          <w:p w14:paraId="18E4B2E0" w14:textId="77777777" w:rsidR="005E5B13" w:rsidRDefault="003E49C3">
            <w:pPr>
              <w:pStyle w:val="ProductList-TableBody"/>
            </w:pPr>
            <w:r>
              <w:t>中核となる基幹業務遂行プロセスを完全に失い、業務を適切に継続することができない時</w:t>
            </w:r>
          </w:p>
          <w:p w14:paraId="18AEF60C" w14:textId="77777777" w:rsidR="005E5B13" w:rsidRDefault="003E49C3">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0B21E675" w14:textId="77777777" w:rsidR="005E5B13" w:rsidRDefault="003E49C3">
            <w:pPr>
              <w:pStyle w:val="ProductList-TableBody"/>
            </w:pPr>
            <w:r>
              <w:t>最初の電話連絡から</w:t>
            </w:r>
            <w:r>
              <w:t xml:space="preserve"> 1 </w:t>
            </w:r>
            <w:r>
              <w:t>時間以内に対応開始</w:t>
            </w:r>
          </w:p>
          <w:p w14:paraId="2E92BD8B" w14:textId="77777777" w:rsidR="005E5B13" w:rsidRDefault="003E49C3">
            <w:pPr>
              <w:pStyle w:val="ProductList-TableBody"/>
            </w:pPr>
            <w:r>
              <w:t>可能な限り迅速なオンサイト</w:t>
            </w:r>
            <w:r>
              <w:t xml:space="preserve"> </w:t>
            </w:r>
            <w:r>
              <w:t>サポートの提供</w:t>
            </w:r>
          </w:p>
          <w:p w14:paraId="4E7E4953" w14:textId="77777777" w:rsidR="005E5B13" w:rsidRDefault="003E49C3">
            <w:pPr>
              <w:pStyle w:val="ProductList-TableBody"/>
            </w:pPr>
            <w:r>
              <w:t>年中無休</w:t>
            </w:r>
            <w:r>
              <w:t xml:space="preserve"> 24 </w:t>
            </w:r>
            <w:r>
              <w:t>時間の継続的な対応</w:t>
            </w:r>
          </w:p>
          <w:p w14:paraId="5DCFC819" w14:textId="77777777" w:rsidR="005E5B13" w:rsidRDefault="003E49C3">
            <w:pPr>
              <w:pStyle w:val="ProductList-TableBody"/>
            </w:pPr>
            <w:r>
              <w:t>マイクロソフト製品開発グループへの迅速なエスカレーション</w:t>
            </w:r>
          </w:p>
          <w:p w14:paraId="073C43D9" w14:textId="77777777" w:rsidR="005E5B13" w:rsidRDefault="003E49C3">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2E038A5D" w14:textId="77777777" w:rsidR="005E5B13" w:rsidRDefault="003E49C3">
            <w:pPr>
              <w:pStyle w:val="ProductList-TableBody"/>
            </w:pPr>
            <w:r>
              <w:t>お客様内部の経営陣への報告</w:t>
            </w:r>
          </w:p>
          <w:p w14:paraId="58DFE3E8" w14:textId="77777777" w:rsidR="005E5B13" w:rsidRDefault="003E49C3">
            <w:pPr>
              <w:pStyle w:val="ProductList-TableBody"/>
            </w:pPr>
            <w:r>
              <w:t>無休体制で作業を続けるために必要な人的資源の確保</w:t>
            </w:r>
            <w:r>
              <w:rPr>
                <w:vertAlign w:val="superscript"/>
              </w:rPr>
              <w:t>2</w:t>
            </w:r>
          </w:p>
          <w:p w14:paraId="2037181F" w14:textId="77777777" w:rsidR="005E5B13" w:rsidRDefault="003E49C3">
            <w:pPr>
              <w:pStyle w:val="ProductList-TableBody"/>
            </w:pPr>
            <w:r>
              <w:t>変更管理部門による迅速なアクセスと対応</w:t>
            </w:r>
          </w:p>
        </w:tc>
      </w:tr>
      <w:tr w:rsidR="005E5B13" w14:paraId="38DE6E5C" w14:textId="77777777">
        <w:tc>
          <w:tcPr>
            <w:tcW w:w="3060" w:type="dxa"/>
            <w:tcBorders>
              <w:top w:val="single" w:sz="4" w:space="0" w:color="000000"/>
              <w:left w:val="single" w:sz="4" w:space="0" w:color="000000"/>
              <w:bottom w:val="single" w:sz="4" w:space="0" w:color="000000"/>
              <w:right w:val="single" w:sz="4" w:space="0" w:color="000000"/>
            </w:tcBorders>
          </w:tcPr>
          <w:p w14:paraId="63CD90D7" w14:textId="77777777" w:rsidR="005E5B13" w:rsidRDefault="003E49C3">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603A6564" w14:textId="77777777" w:rsidR="005E5B13" w:rsidRDefault="003E49C3">
            <w:pPr>
              <w:pStyle w:val="ProductList-TableBody"/>
            </w:pPr>
            <w:r>
              <w:t>ビジネスへの重大な影響</w:t>
            </w:r>
            <w:r>
              <w:t>:</w:t>
            </w:r>
          </w:p>
          <w:p w14:paraId="3B508CA3" w14:textId="77777777" w:rsidR="005E5B13" w:rsidRDefault="003E49C3">
            <w:pPr>
              <w:pStyle w:val="ProductList-TableBody"/>
            </w:pPr>
            <w:r>
              <w:t>事業に相当の損失が発生し、断続的に業務遂行プロセスが停止する時</w:t>
            </w:r>
          </w:p>
          <w:p w14:paraId="1C3024DB" w14:textId="77777777" w:rsidR="005E5B13" w:rsidRDefault="003E49C3">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7E029EA7" w14:textId="77777777" w:rsidR="005E5B13" w:rsidRDefault="003E49C3">
            <w:pPr>
              <w:pStyle w:val="ProductList-TableBody"/>
            </w:pPr>
            <w:r>
              <w:t>最初の電話連絡から</w:t>
            </w:r>
            <w:r>
              <w:t xml:space="preserve"> 1 </w:t>
            </w:r>
            <w:r>
              <w:t>時間以内に対応開始</w:t>
            </w:r>
          </w:p>
          <w:p w14:paraId="458D563E" w14:textId="77777777" w:rsidR="005E5B13" w:rsidRDefault="003E49C3">
            <w:pPr>
              <w:pStyle w:val="ProductList-TableBody"/>
            </w:pPr>
            <w:r>
              <w:t>必要に応じてマイクロソフトのリソースをお客様のサイトへ</w:t>
            </w:r>
          </w:p>
          <w:p w14:paraId="5A325FD0" w14:textId="77777777" w:rsidR="005E5B13" w:rsidRDefault="003E49C3">
            <w:pPr>
              <w:pStyle w:val="ProductList-TableBody"/>
            </w:pPr>
            <w:r>
              <w:t>年中無休</w:t>
            </w:r>
            <w:r>
              <w:t xml:space="preserve"> 24 </w:t>
            </w:r>
            <w:r>
              <w:t>時間の継続的な対応</w:t>
            </w:r>
          </w:p>
          <w:p w14:paraId="59929FDA" w14:textId="77777777" w:rsidR="005E5B13" w:rsidRDefault="003E49C3">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690B609C" w14:textId="77777777" w:rsidR="005E5B13" w:rsidRDefault="003E49C3">
            <w:pPr>
              <w:pStyle w:val="ProductList-TableBody"/>
            </w:pPr>
            <w:r>
              <w:t>無休体制で作業を続けるために必要な人的資源の確保</w:t>
            </w:r>
            <w:r>
              <w:rPr>
                <w:vertAlign w:val="superscript"/>
              </w:rPr>
              <w:t>2</w:t>
            </w:r>
          </w:p>
          <w:p w14:paraId="74862885" w14:textId="77777777" w:rsidR="005E5B13" w:rsidRDefault="003E49C3">
            <w:pPr>
              <w:pStyle w:val="ProductList-TableBody"/>
            </w:pPr>
            <w:r>
              <w:t>変更管理部門による迅速なアクセスと対応</w:t>
            </w:r>
          </w:p>
          <w:p w14:paraId="59CD6D14" w14:textId="77777777" w:rsidR="005E5B13" w:rsidRDefault="003E49C3">
            <w:pPr>
              <w:pStyle w:val="ProductList-TableBody"/>
            </w:pPr>
            <w:r>
              <w:t>経営管理部門への通知</w:t>
            </w:r>
          </w:p>
        </w:tc>
      </w:tr>
      <w:tr w:rsidR="005E5B13" w14:paraId="03F72418" w14:textId="77777777">
        <w:tc>
          <w:tcPr>
            <w:tcW w:w="3060" w:type="dxa"/>
            <w:tcBorders>
              <w:top w:val="single" w:sz="4" w:space="0" w:color="000000"/>
              <w:left w:val="single" w:sz="4" w:space="0" w:color="000000"/>
              <w:bottom w:val="single" w:sz="4" w:space="0" w:color="000000"/>
              <w:right w:val="single" w:sz="4" w:space="0" w:color="000000"/>
            </w:tcBorders>
          </w:tcPr>
          <w:p w14:paraId="483C8DF2" w14:textId="77777777" w:rsidR="005E5B13" w:rsidRDefault="003E49C3">
            <w:pPr>
              <w:pStyle w:val="ProductList-TableBody"/>
            </w:pPr>
            <w:r>
              <w:t xml:space="preserve">B.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561E648A" w14:textId="77777777" w:rsidR="005E5B13" w:rsidRDefault="003E49C3">
            <w:pPr>
              <w:pStyle w:val="ProductList-TableBody"/>
            </w:pPr>
            <w:r>
              <w:t>ビジネスへの中程度の影響</w:t>
            </w:r>
            <w:r>
              <w:t>:</w:t>
            </w:r>
          </w:p>
          <w:p w14:paraId="6703E3FD" w14:textId="77777777" w:rsidR="005E5B13" w:rsidRDefault="003E49C3">
            <w:pPr>
              <w:pStyle w:val="ProductList-TableBody"/>
            </w:pPr>
            <w:r>
              <w:t>お客様の事業に部分的な損失が発生し、サービスの質が低下するが、業務自体は不十分な状態ながら継続可能である</w:t>
            </w:r>
          </w:p>
          <w:p w14:paraId="1B4E434B" w14:textId="77777777" w:rsidR="005E5B13" w:rsidRDefault="003E49C3">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24785AAE" w14:textId="77777777" w:rsidR="005E5B13" w:rsidRDefault="003E49C3">
            <w:pPr>
              <w:pStyle w:val="ProductList-TableBody"/>
            </w:pPr>
            <w:r>
              <w:t>最初の電話連絡から</w:t>
            </w:r>
            <w:r>
              <w:t xml:space="preserve"> 2 </w:t>
            </w:r>
            <w:r>
              <w:t>時間以内に対応開始</w:t>
            </w:r>
          </w:p>
          <w:p w14:paraId="383B9529" w14:textId="77777777" w:rsidR="005E5B13" w:rsidRDefault="003E49C3">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60D61877" w14:textId="77777777" w:rsidR="005E5B13" w:rsidRDefault="003E49C3">
            <w:pPr>
              <w:pStyle w:val="ProductList-TableBody"/>
            </w:pPr>
            <w:r>
              <w:t>マイクロソフトが営業時間</w:t>
            </w:r>
            <w:r>
              <w:rPr>
                <w:vertAlign w:val="superscript"/>
              </w:rPr>
              <w:t>1</w:t>
            </w:r>
            <w:r>
              <w:t>中の継続対応を維持できるよう適切な人的資源を確保</w:t>
            </w:r>
          </w:p>
          <w:p w14:paraId="10756D84" w14:textId="77777777" w:rsidR="005E5B13" w:rsidRDefault="003E49C3">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5E5B13" w14:paraId="49908DBF" w14:textId="77777777">
        <w:tc>
          <w:tcPr>
            <w:tcW w:w="3060" w:type="dxa"/>
            <w:tcBorders>
              <w:top w:val="single" w:sz="4" w:space="0" w:color="000000"/>
              <w:left w:val="single" w:sz="4" w:space="0" w:color="000000"/>
              <w:bottom w:val="single" w:sz="4" w:space="0" w:color="000000"/>
              <w:right w:val="single" w:sz="4" w:space="0" w:color="000000"/>
            </w:tcBorders>
          </w:tcPr>
          <w:p w14:paraId="3B30569B" w14:textId="77777777" w:rsidR="005E5B13" w:rsidRDefault="003E49C3">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48774064" w14:textId="77777777" w:rsidR="005E5B13" w:rsidRDefault="003E49C3">
            <w:pPr>
              <w:pStyle w:val="ProductList-TableBody"/>
            </w:pPr>
            <w:r>
              <w:t>ビジネスへの小さな影響</w:t>
            </w:r>
            <w:r>
              <w:t>:</w:t>
            </w:r>
          </w:p>
          <w:p w14:paraId="21EE0C21" w14:textId="77777777" w:rsidR="005E5B13" w:rsidRDefault="003E49C3">
            <w:pPr>
              <w:pStyle w:val="ProductList-TableBody"/>
            </w:pPr>
            <w:r>
              <w:t>お客様の事業は、サービスへの支障がわずかであるか、または全くない状態で実質的に業務は機能している</w:t>
            </w:r>
          </w:p>
          <w:p w14:paraId="4454129F" w14:textId="77777777" w:rsidR="005E5B13" w:rsidRDefault="003E49C3">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685B4649" w14:textId="77777777" w:rsidR="005E5B13" w:rsidRDefault="003E49C3">
            <w:pPr>
              <w:pStyle w:val="ProductList-TableBody"/>
            </w:pPr>
            <w:r>
              <w:t>最初の電話連絡から</w:t>
            </w:r>
            <w:r>
              <w:t xml:space="preserve"> 4 </w:t>
            </w:r>
            <w:r>
              <w:t>時間以内に対応開始</w:t>
            </w:r>
          </w:p>
          <w:p w14:paraId="10A44746" w14:textId="77777777" w:rsidR="005E5B13" w:rsidRDefault="003E49C3">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094EF95D" w14:textId="77777777" w:rsidR="005E5B13" w:rsidRDefault="003E49C3">
            <w:pPr>
              <w:pStyle w:val="ProductList-TableBody"/>
            </w:pPr>
            <w:r>
              <w:t>問題の当事者の正確な連絡先情報</w:t>
            </w:r>
          </w:p>
          <w:p w14:paraId="35C1095A" w14:textId="77777777" w:rsidR="005E5B13" w:rsidRDefault="003E49C3">
            <w:pPr>
              <w:pStyle w:val="ProductList-TableBody"/>
            </w:pPr>
            <w:r>
              <w:t>マイクロソフトからの要請等に対して、</w:t>
            </w:r>
            <w:r>
              <w:t xml:space="preserve">24 </w:t>
            </w:r>
            <w:r>
              <w:t>時間以内に対応可能な体制の確立</w:t>
            </w:r>
          </w:p>
        </w:tc>
      </w:tr>
    </w:tbl>
    <w:p w14:paraId="499AC03D" w14:textId="77777777" w:rsidR="005E5B13" w:rsidRDefault="003E49C3">
      <w:pPr>
        <w:pStyle w:val="ProductList-Body"/>
      </w:pPr>
      <w:r>
        <w:rPr>
          <w:vertAlign w:val="superscript"/>
        </w:rPr>
        <w:t xml:space="preserve">1 </w:t>
      </w:r>
      <w:r>
        <w:rPr>
          <w:i/>
        </w:rPr>
        <w:t xml:space="preserve"> </w:t>
      </w:r>
      <w:r>
        <w:rPr>
          <w:i/>
        </w:rPr>
        <w:t>営業時間は地域によって異なります</w:t>
      </w:r>
    </w:p>
    <w:p w14:paraId="50CDB48F" w14:textId="77777777" w:rsidR="005E5B13" w:rsidRDefault="003E49C3">
      <w:pPr>
        <w:pStyle w:val="ProductList-Body"/>
      </w:pPr>
      <w:r>
        <w:rPr>
          <w:vertAlign w:val="superscript"/>
        </w:rPr>
        <w:t>2</w:t>
      </w:r>
      <w:r>
        <w:rPr>
          <w:i/>
        </w:rPr>
        <w:t xml:space="preserve"> </w:t>
      </w:r>
      <w:r>
        <w:rPr>
          <w:i/>
        </w:rPr>
        <w:t>お客様が上記表に基づく「お客様の対応」を満足に実施できないとマイクロソフトが合理的に判断する場合には、深刻度が引き下げられることがあり得ます。</w:t>
      </w:r>
    </w:p>
    <w:p w14:paraId="7E94A7F7" w14:textId="77777777" w:rsidR="005E5B13" w:rsidRDefault="005E5B13">
      <w:pPr>
        <w:pStyle w:val="ProductList-Body"/>
      </w:pPr>
    </w:p>
    <w:p w14:paraId="27FC9CA7" w14:textId="77777777" w:rsidR="005E5B13" w:rsidRDefault="003E49C3">
      <w:pPr>
        <w:pStyle w:val="ProductList-ClauseHeading"/>
        <w:outlineLvl w:val="2"/>
      </w:pPr>
      <w:r>
        <w:t>関連するビジネス</w:t>
      </w:r>
      <w:r>
        <w:t xml:space="preserve"> </w:t>
      </w:r>
      <w:r>
        <w:t>ルール</w:t>
      </w:r>
    </w:p>
    <w:p w14:paraId="21127821" w14:textId="77777777" w:rsidR="005E5B13" w:rsidRDefault="003E49C3">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14:paraId="5C974C13" w14:textId="77777777" w:rsidR="005E5B13" w:rsidRDefault="003E49C3">
      <w:pPr>
        <w:pStyle w:val="ProductList-Offering1Heading"/>
        <w:outlineLvl w:val="1"/>
      </w:pPr>
      <w:bookmarkStart w:id="414" w:name="_Sec566"/>
      <w:r>
        <w:t xml:space="preserve">Microsoft Digital Advisory Services </w:t>
      </w:r>
      <w:r>
        <w:t>の提供内容</w:t>
      </w:r>
      <w:bookmarkEnd w:id="414"/>
      <w:r>
        <w:fldChar w:fldCharType="begin"/>
      </w:r>
      <w:r>
        <w:instrText xml:space="preserve"> TC "</w:instrText>
      </w:r>
      <w:bookmarkStart w:id="415" w:name="_Toc28612214"/>
      <w:r>
        <w:instrText xml:space="preserve">Microsoft Digital Advisory Services </w:instrText>
      </w:r>
      <w:r>
        <w:instrText>の提供内容</w:instrText>
      </w:r>
      <w:bookmarkEnd w:id="415"/>
      <w:r>
        <w:instrText>" \l 2</w:instrText>
      </w:r>
      <w:r>
        <w:fldChar w:fldCharType="end"/>
      </w:r>
    </w:p>
    <w:p w14:paraId="334E56AF" w14:textId="77777777" w:rsidR="005E5B13" w:rsidRDefault="003E49C3">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722"/>
        <w:gridCol w:w="2722"/>
        <w:gridCol w:w="2749"/>
        <w:gridCol w:w="2723"/>
      </w:tblGrid>
      <w:tr w:rsidR="005E5B13" w14:paraId="1C2A16F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6052FC" w14:textId="77777777" w:rsidR="005E5B13" w:rsidRDefault="003E49C3">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5C7E78" w14:textId="77777777" w:rsidR="005E5B13" w:rsidRDefault="003E49C3">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6C6ACE" w14:textId="77777777" w:rsidR="005E5B13" w:rsidRDefault="003E49C3">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4A36EE" w14:textId="77777777" w:rsidR="005E5B13" w:rsidRDefault="003E49C3">
            <w:pPr>
              <w:pStyle w:val="ProductList-TableBody"/>
            </w:pPr>
            <w:r>
              <w:rPr>
                <w:color w:val="FFFFFF"/>
              </w:rPr>
              <w:t>Digital Advisory Portfolio</w:t>
            </w:r>
          </w:p>
        </w:tc>
      </w:tr>
      <w:tr w:rsidR="005E5B13" w14:paraId="0A92CB6C" w14:textId="77777777">
        <w:tc>
          <w:tcPr>
            <w:tcW w:w="3060" w:type="dxa"/>
            <w:tcBorders>
              <w:top w:val="single" w:sz="4" w:space="0" w:color="000000"/>
              <w:left w:val="single" w:sz="4" w:space="0" w:color="000000"/>
              <w:bottom w:val="single" w:sz="4" w:space="0" w:color="000000"/>
              <w:right w:val="single" w:sz="4" w:space="0" w:color="000000"/>
            </w:tcBorders>
          </w:tcPr>
          <w:p w14:paraId="15C0A92D" w14:textId="77777777" w:rsidR="005E5B13" w:rsidRDefault="003E49C3">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1B26DED8" w14:textId="77777777" w:rsidR="005E5B13" w:rsidRDefault="003E49C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D3FC07D" w14:textId="77777777" w:rsidR="005E5B13" w:rsidRDefault="003E49C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1C841D8" w14:textId="77777777" w:rsidR="005E5B13" w:rsidRDefault="003E49C3">
            <w:pPr>
              <w:pStyle w:val="ProductList-TableBody"/>
            </w:pPr>
            <w:r>
              <w:t>9RO-xxxx</w:t>
            </w:r>
          </w:p>
        </w:tc>
      </w:tr>
      <w:tr w:rsidR="005E5B13" w14:paraId="31E8F37E" w14:textId="77777777">
        <w:tc>
          <w:tcPr>
            <w:tcW w:w="3060" w:type="dxa"/>
            <w:tcBorders>
              <w:top w:val="single" w:sz="4" w:space="0" w:color="000000"/>
              <w:left w:val="single" w:sz="4" w:space="0" w:color="000000"/>
              <w:bottom w:val="single" w:sz="4" w:space="0" w:color="000000"/>
              <w:right w:val="single" w:sz="4" w:space="0" w:color="000000"/>
            </w:tcBorders>
          </w:tcPr>
          <w:p w14:paraId="3C929A71" w14:textId="77777777" w:rsidR="005E5B13" w:rsidRDefault="003E49C3">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5F3BC155" w14:textId="77777777" w:rsidR="005E5B13" w:rsidRDefault="003E49C3">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1274C362" w14:textId="77777777" w:rsidR="005E5B13" w:rsidRDefault="003E49C3">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2478307D" w14:textId="77777777" w:rsidR="005E5B13" w:rsidRDefault="003E49C3">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5E5B13" w14:paraId="7CC4E06D" w14:textId="77777777">
        <w:tc>
          <w:tcPr>
            <w:tcW w:w="3060" w:type="dxa"/>
            <w:tcBorders>
              <w:top w:val="single" w:sz="4" w:space="0" w:color="000000"/>
              <w:left w:val="single" w:sz="4" w:space="0" w:color="000000"/>
              <w:bottom w:val="single" w:sz="4" w:space="0" w:color="000000"/>
              <w:right w:val="single" w:sz="4" w:space="0" w:color="000000"/>
            </w:tcBorders>
          </w:tcPr>
          <w:p w14:paraId="50D1F892" w14:textId="77777777" w:rsidR="005E5B13" w:rsidRDefault="003E49C3">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2239E40A" w14:textId="77777777" w:rsidR="005E5B13" w:rsidRDefault="005E5B1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EE15CC" w14:textId="77777777" w:rsidR="005E5B13" w:rsidRDefault="005E5B1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C6F57F" w14:textId="77777777" w:rsidR="005E5B13" w:rsidRDefault="005E5B13">
            <w:pPr>
              <w:pStyle w:val="ProductList-TableBody"/>
            </w:pPr>
          </w:p>
        </w:tc>
      </w:tr>
      <w:tr w:rsidR="005E5B13" w14:paraId="18A8CBB5" w14:textId="77777777">
        <w:tc>
          <w:tcPr>
            <w:tcW w:w="3060" w:type="dxa"/>
            <w:tcBorders>
              <w:top w:val="single" w:sz="4" w:space="0" w:color="000000"/>
              <w:left w:val="single" w:sz="4" w:space="0" w:color="000000"/>
              <w:bottom w:val="single" w:sz="4" w:space="0" w:color="000000"/>
              <w:right w:val="single" w:sz="4" w:space="0" w:color="000000"/>
            </w:tcBorders>
          </w:tcPr>
          <w:p w14:paraId="27E2A6E4" w14:textId="77777777" w:rsidR="005E5B13" w:rsidRDefault="003E49C3">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3D2944E1" w14:textId="77777777" w:rsidR="005E5B13" w:rsidRDefault="005E5B1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445396" w14:textId="77777777" w:rsidR="005E5B13" w:rsidRDefault="005E5B1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479841" w14:textId="77777777" w:rsidR="005E5B13" w:rsidRDefault="005E5B13">
            <w:pPr>
              <w:pStyle w:val="ProductList-TableBody"/>
            </w:pPr>
          </w:p>
        </w:tc>
      </w:tr>
      <w:tr w:rsidR="005E5B13" w14:paraId="7ADC2225" w14:textId="77777777">
        <w:tc>
          <w:tcPr>
            <w:tcW w:w="3060" w:type="dxa"/>
            <w:tcBorders>
              <w:top w:val="single" w:sz="4" w:space="0" w:color="000000"/>
              <w:left w:val="single" w:sz="4" w:space="0" w:color="000000"/>
              <w:bottom w:val="single" w:sz="4" w:space="0" w:color="000000"/>
              <w:right w:val="single" w:sz="4" w:space="0" w:color="000000"/>
            </w:tcBorders>
          </w:tcPr>
          <w:p w14:paraId="1E9BAD48" w14:textId="77777777" w:rsidR="005E5B13" w:rsidRDefault="003E49C3">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5553646B" w14:textId="77777777" w:rsidR="005E5B13" w:rsidRDefault="005E5B1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403EB9" w14:textId="77777777" w:rsidR="005E5B13" w:rsidRDefault="005E5B1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B347F3" w14:textId="77777777" w:rsidR="005E5B13" w:rsidRDefault="005E5B13">
            <w:pPr>
              <w:pStyle w:val="ProductList-TableBody"/>
            </w:pPr>
          </w:p>
        </w:tc>
      </w:tr>
      <w:tr w:rsidR="005E5B13" w14:paraId="4E6767EA" w14:textId="77777777">
        <w:tc>
          <w:tcPr>
            <w:tcW w:w="3060" w:type="dxa"/>
            <w:tcBorders>
              <w:top w:val="single" w:sz="4" w:space="0" w:color="000000"/>
              <w:left w:val="single" w:sz="4" w:space="0" w:color="000000"/>
              <w:bottom w:val="single" w:sz="4" w:space="0" w:color="000000"/>
              <w:right w:val="single" w:sz="4" w:space="0" w:color="000000"/>
            </w:tcBorders>
          </w:tcPr>
          <w:p w14:paraId="6A16E2B8" w14:textId="77777777" w:rsidR="005E5B13" w:rsidRDefault="003E49C3">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B04A1A9" w14:textId="77777777" w:rsidR="005E5B13" w:rsidRDefault="003E49C3">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14:paraId="4BBA8AB0" w14:textId="77777777" w:rsidR="005E5B13" w:rsidRDefault="005E5B13">
            <w:pPr>
              <w:pStyle w:val="ProductList-TableBody"/>
            </w:pPr>
          </w:p>
        </w:tc>
      </w:tr>
    </w:tbl>
    <w:p w14:paraId="700A5E03" w14:textId="77777777" w:rsidR="005E5B13" w:rsidRDefault="005E5B13">
      <w:pPr>
        <w:pStyle w:val="ProductList-Body"/>
      </w:pPr>
    </w:p>
    <w:p w14:paraId="58C58968" w14:textId="77777777" w:rsidR="005E5B13" w:rsidRDefault="003E49C3">
      <w:pPr>
        <w:pStyle w:val="ProductList-ClauseHeading"/>
        <w:outlineLvl w:val="2"/>
      </w:pPr>
      <w:r>
        <w:t xml:space="preserve">Digital Advisory </w:t>
      </w:r>
      <w:r>
        <w:t>サービス</w:t>
      </w:r>
      <w:r>
        <w:t xml:space="preserve"> </w:t>
      </w:r>
      <w:r>
        <w:t>モジュール</w:t>
      </w:r>
    </w:p>
    <w:p w14:paraId="2D353F69" w14:textId="77777777" w:rsidR="005E5B13" w:rsidRDefault="003E49C3">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14:paraId="6ECE76CF" w14:textId="77777777" w:rsidR="005E5B13" w:rsidRDefault="005E5B13">
      <w:pPr>
        <w:pStyle w:val="ProductList-Body"/>
      </w:pPr>
    </w:p>
    <w:p w14:paraId="01B0D0F9" w14:textId="77777777" w:rsidR="005E5B13" w:rsidRDefault="003E49C3">
      <w:pPr>
        <w:pStyle w:val="ProductList-ClauseHeading"/>
        <w:outlineLvl w:val="2"/>
      </w:pPr>
      <w:r>
        <w:t>対象範囲外のサービス</w:t>
      </w:r>
    </w:p>
    <w:p w14:paraId="774D97FA" w14:textId="77777777" w:rsidR="005E5B13" w:rsidRDefault="003E49C3">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14:paraId="76CC4283" w14:textId="77777777" w:rsidR="005E5B13" w:rsidRDefault="005E5B13">
      <w:pPr>
        <w:pStyle w:val="ProductList-Body"/>
      </w:pPr>
    </w:p>
    <w:p w14:paraId="152093B4" w14:textId="77777777" w:rsidR="005E5B13" w:rsidRDefault="003E49C3">
      <w:pPr>
        <w:pStyle w:val="ProductList-ClauseHeading"/>
        <w:outlineLvl w:val="2"/>
      </w:pPr>
      <w:r>
        <w:t>お客様の責任</w:t>
      </w:r>
    </w:p>
    <w:p w14:paraId="1DCF1A76" w14:textId="77777777" w:rsidR="005E5B13" w:rsidRDefault="003E49C3">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w:t>
      </w:r>
      <w:r>
        <w:t xml:space="preserve"> </w:t>
      </w:r>
      <w:r>
        <w:t>リソースのオンサイトのサービス提供については相互に合意し、デジタル</w:t>
      </w:r>
      <w:r>
        <w:t xml:space="preserve"> </w:t>
      </w:r>
      <w:r>
        <w:t>アドバイザーの決定に従い、合理的な交通費および宿泊費についてはお客様が負担するものとします。</w:t>
      </w:r>
    </w:p>
    <w:p w14:paraId="2D36F1F1" w14:textId="77777777" w:rsidR="005E5B13" w:rsidRDefault="003E49C3">
      <w:pPr>
        <w:pStyle w:val="ProductList-Offering1Heading"/>
        <w:outlineLvl w:val="1"/>
      </w:pPr>
      <w:bookmarkStart w:id="416" w:name="_Sec567"/>
      <w:r>
        <w:t xml:space="preserve">Sales Productivity Accelerator </w:t>
      </w:r>
      <w:r>
        <w:t>の提供内容</w:t>
      </w:r>
      <w:bookmarkEnd w:id="416"/>
      <w:r>
        <w:fldChar w:fldCharType="begin"/>
      </w:r>
      <w:r>
        <w:instrText xml:space="preserve"> TC "</w:instrText>
      </w:r>
      <w:bookmarkStart w:id="417" w:name="_Toc28612215"/>
      <w:r>
        <w:instrText xml:space="preserve">Sales Productivity Accelerator </w:instrText>
      </w:r>
      <w:r>
        <w:instrText>の提供内容</w:instrText>
      </w:r>
      <w:bookmarkEnd w:id="417"/>
      <w:r>
        <w:instrText>" \l 2</w:instrText>
      </w:r>
      <w:r>
        <w:fldChar w:fldCharType="end"/>
      </w:r>
    </w:p>
    <w:p w14:paraId="2FEC728F" w14:textId="77777777" w:rsidR="005E5B13" w:rsidRDefault="003E49C3">
      <w:pPr>
        <w:pStyle w:val="ProductList-ClauseHeading"/>
        <w:outlineLvl w:val="2"/>
      </w:pPr>
      <w:r>
        <w:t xml:space="preserve">Sales Productivity Accelerator </w:t>
      </w:r>
      <w:r>
        <w:t>の概要</w:t>
      </w:r>
    </w:p>
    <w:p w14:paraId="1CF3A0C8" w14:textId="77777777" w:rsidR="005E5B13" w:rsidRDefault="003E49C3">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14:paraId="496BE169" w14:textId="77777777" w:rsidR="005E5B13" w:rsidRDefault="005E5B13">
      <w:pPr>
        <w:pStyle w:val="ProductList-Body"/>
      </w:pPr>
    </w:p>
    <w:p w14:paraId="4AB3614B" w14:textId="77777777" w:rsidR="005E5B13" w:rsidRDefault="003E49C3">
      <w:pPr>
        <w:pStyle w:val="ProductList-Body"/>
      </w:pPr>
      <w:r>
        <w:t xml:space="preserve">Sales Productivity Accelerator </w:t>
      </w:r>
      <w:r>
        <w:t>には以下の成果物が含まれます。</w:t>
      </w:r>
    </w:p>
    <w:p w14:paraId="5EA86684" w14:textId="77777777" w:rsidR="005E5B13" w:rsidRDefault="003E49C3" w:rsidP="00CA2CA7">
      <w:pPr>
        <w:pStyle w:val="ProductList-Bullet"/>
        <w:numPr>
          <w:ilvl w:val="0"/>
          <w:numId w:val="73"/>
        </w:numPr>
      </w:pPr>
      <w:r>
        <w:rPr>
          <w:b/>
          <w:color w:val="00188F"/>
        </w:rPr>
        <w:t>サービス実施計画</w:t>
      </w:r>
      <w:r>
        <w:t xml:space="preserve">: </w:t>
      </w:r>
      <w:r>
        <w:t>マイクロソフトのコンサルタントがお客様のビジネス目標および目的に合わせて作成します。</w:t>
      </w:r>
    </w:p>
    <w:p w14:paraId="7D71C1D9" w14:textId="77777777" w:rsidR="005E5B13" w:rsidRDefault="003E49C3" w:rsidP="00CA2CA7">
      <w:pPr>
        <w:pStyle w:val="ProductList-Bullet"/>
        <w:numPr>
          <w:ilvl w:val="0"/>
          <w:numId w:val="73"/>
        </w:numPr>
      </w:pPr>
      <w:r>
        <w:rPr>
          <w:b/>
          <w:color w:val="00188F"/>
        </w:rPr>
        <w:t>ワークショップ</w:t>
      </w:r>
      <w:r>
        <w:t xml:space="preserve">: </w:t>
      </w:r>
      <w:r>
        <w:t>ワークショップに充てる時間は通算で最大</w:t>
      </w:r>
      <w:r>
        <w:t xml:space="preserve"> 16 </w:t>
      </w:r>
      <w:r>
        <w:t>時間です。</w:t>
      </w:r>
    </w:p>
    <w:p w14:paraId="10269141" w14:textId="77777777" w:rsidR="005E5B13" w:rsidRDefault="003E49C3" w:rsidP="00CA2CA7">
      <w:pPr>
        <w:pStyle w:val="ProductList-Bullet"/>
        <w:numPr>
          <w:ilvl w:val="1"/>
          <w:numId w:val="73"/>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14:paraId="329F21FD" w14:textId="77777777" w:rsidR="005E5B13" w:rsidRDefault="003E49C3" w:rsidP="00CA2CA7">
      <w:pPr>
        <w:pStyle w:val="ProductList-Bullet"/>
        <w:numPr>
          <w:ilvl w:val="1"/>
          <w:numId w:val="73"/>
        </w:numPr>
      </w:pPr>
      <w:r>
        <w:t>最大</w:t>
      </w:r>
      <w:r>
        <w:t xml:space="preserve"> 4 </w:t>
      </w:r>
      <w:r>
        <w:t>時間の設計レビュー</w:t>
      </w:r>
      <w:r>
        <w:t xml:space="preserve"> </w:t>
      </w:r>
      <w:r>
        <w:t>ワークショップ</w:t>
      </w:r>
      <w:r>
        <w:t xml:space="preserve"> (</w:t>
      </w:r>
      <w:r>
        <w:t>構築段階</w:t>
      </w:r>
      <w:r>
        <w:t>)</w:t>
      </w:r>
      <w:r>
        <w:t>。</w:t>
      </w:r>
    </w:p>
    <w:p w14:paraId="1DE7A34E" w14:textId="77777777" w:rsidR="005E5B13" w:rsidRDefault="003E49C3" w:rsidP="00CA2CA7">
      <w:pPr>
        <w:pStyle w:val="ProductList-Bullet"/>
        <w:numPr>
          <w:ilvl w:val="0"/>
          <w:numId w:val="73"/>
        </w:numPr>
      </w:pPr>
      <w:r>
        <w:rPr>
          <w:b/>
          <w:color w:val="00188F"/>
        </w:rPr>
        <w:t>報告</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14:paraId="5A70AA3F" w14:textId="77777777" w:rsidR="005E5B13" w:rsidRDefault="003E49C3" w:rsidP="00CA2CA7">
      <w:pPr>
        <w:pStyle w:val="ProductList-Bullet"/>
        <w:numPr>
          <w:ilvl w:val="0"/>
          <w:numId w:val="73"/>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14:paraId="2F401498" w14:textId="77777777" w:rsidR="005E5B13" w:rsidRDefault="003E49C3" w:rsidP="00CA2CA7">
      <w:pPr>
        <w:pStyle w:val="ProductList-Bullet"/>
        <w:numPr>
          <w:ilvl w:val="0"/>
          <w:numId w:val="73"/>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14:paraId="4862DFAA" w14:textId="77777777" w:rsidR="005E5B13" w:rsidRDefault="003E49C3" w:rsidP="00CA2CA7">
      <w:pPr>
        <w:pStyle w:val="ProductList-Bullet"/>
        <w:numPr>
          <w:ilvl w:val="0"/>
          <w:numId w:val="73"/>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14:paraId="142B4B6F" w14:textId="77777777" w:rsidR="005E5B13" w:rsidRDefault="003E49C3" w:rsidP="00CA2CA7">
      <w:pPr>
        <w:pStyle w:val="ProductList-Bullet"/>
        <w:numPr>
          <w:ilvl w:val="0"/>
          <w:numId w:val="73"/>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14:paraId="5BF9B086" w14:textId="77777777" w:rsidR="005E5B13" w:rsidRDefault="005E5B13">
      <w:pPr>
        <w:pStyle w:val="ProductList-Body"/>
      </w:pPr>
    </w:p>
    <w:p w14:paraId="14F5DE4C" w14:textId="77777777" w:rsidR="005E5B13" w:rsidRDefault="003E49C3">
      <w:pPr>
        <w:pStyle w:val="ProductList-ClauseHeading"/>
        <w:outlineLvl w:val="2"/>
      </w:pPr>
      <w:r>
        <w:t>お客様の責任</w:t>
      </w:r>
    </w:p>
    <w:p w14:paraId="375DC661" w14:textId="77777777" w:rsidR="005E5B13" w:rsidRDefault="003E49C3">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239036A1"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20D3F6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C8B96"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7E97D969" w14:textId="77777777" w:rsidR="005E5B13" w:rsidRDefault="005E5B13">
      <w:pPr>
        <w:pStyle w:val="ProductList-Body"/>
      </w:pPr>
    </w:p>
    <w:p w14:paraId="227C92C6" w14:textId="77777777" w:rsidR="005E5B13" w:rsidRDefault="003E49C3">
      <w:pPr>
        <w:pStyle w:val="ProductList-SectionHeading"/>
        <w:pageBreakBefore/>
        <w:outlineLvl w:val="0"/>
      </w:pPr>
      <w:bookmarkStart w:id="418" w:name="_Sec563"/>
      <w:bookmarkEnd w:id="410"/>
      <w:r>
        <w:t>付録</w:t>
      </w:r>
      <w:r>
        <w:t xml:space="preserve"> E – </w:t>
      </w:r>
      <w:r>
        <w:t>プログラム契約追加条件</w:t>
      </w:r>
      <w:r>
        <w:fldChar w:fldCharType="begin"/>
      </w:r>
      <w:r>
        <w:instrText xml:space="preserve"> TC "</w:instrText>
      </w:r>
      <w:bookmarkStart w:id="419" w:name="_Toc28612216"/>
      <w:r>
        <w:instrText>付録</w:instrText>
      </w:r>
      <w:r>
        <w:instrText xml:space="preserve"> E – </w:instrText>
      </w:r>
      <w:r>
        <w:instrText>プログラム契約追加条件</w:instrText>
      </w:r>
      <w:bookmarkEnd w:id="419"/>
      <w:r>
        <w:instrText>" \l 1</w:instrText>
      </w:r>
      <w:r>
        <w:fldChar w:fldCharType="end"/>
      </w:r>
    </w:p>
    <w:p w14:paraId="201772B3" w14:textId="77777777" w:rsidR="005E5B13" w:rsidRDefault="003E49C3">
      <w:pPr>
        <w:pStyle w:val="ProductList-Body"/>
      </w:pPr>
      <w:r>
        <w:t>お客様のボリューム</w:t>
      </w:r>
      <w:r>
        <w:t xml:space="preserve"> </w:t>
      </w:r>
      <w:r>
        <w:t>ライセンス契約には、以下の条件が適用されます。</w:t>
      </w:r>
    </w:p>
    <w:p w14:paraId="3E97FC6B" w14:textId="77777777" w:rsidR="005E5B13" w:rsidRDefault="003E49C3">
      <w:pPr>
        <w:pStyle w:val="ProductList-Offering1Heading"/>
        <w:outlineLvl w:val="1"/>
      </w:pPr>
      <w:bookmarkStart w:id="420" w:name="_Sec568"/>
      <w:r>
        <w:t xml:space="preserve">Select Plus </w:t>
      </w:r>
      <w:r>
        <w:t>プログラム追加条件</w:t>
      </w:r>
      <w:bookmarkEnd w:id="420"/>
      <w:r>
        <w:fldChar w:fldCharType="begin"/>
      </w:r>
      <w:r>
        <w:instrText xml:space="preserve"> TC "</w:instrText>
      </w:r>
      <w:bookmarkStart w:id="421" w:name="_Toc28612217"/>
      <w:r>
        <w:instrText xml:space="preserve">Select Plus </w:instrText>
      </w:r>
      <w:r>
        <w:instrText>プログラム追加条件</w:instrText>
      </w:r>
      <w:bookmarkEnd w:id="421"/>
      <w:r>
        <w:instrText>" \l 2</w:instrText>
      </w:r>
      <w:r>
        <w:fldChar w:fldCharType="end"/>
      </w:r>
    </w:p>
    <w:p w14:paraId="67BB61F8" w14:textId="77777777" w:rsidR="005E5B13" w:rsidRDefault="003E49C3">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14:paraId="1AAA63C7" w14:textId="77777777" w:rsidR="005E5B13" w:rsidRDefault="005E5B13">
      <w:pPr>
        <w:pStyle w:val="ProductList-Body"/>
      </w:pPr>
    </w:p>
    <w:p w14:paraId="15C2865D" w14:textId="77777777" w:rsidR="005E5B13" w:rsidRDefault="003E49C3">
      <w:pPr>
        <w:pStyle w:val="ProductList-ClauseHeading"/>
        <w:outlineLvl w:val="2"/>
      </w:pPr>
      <w:r>
        <w:t xml:space="preserve">Select Plus </w:t>
      </w:r>
      <w:r>
        <w:t>の価格レベル</w:t>
      </w:r>
    </w:p>
    <w:p w14:paraId="62A952AF" w14:textId="77777777" w:rsidR="005E5B13" w:rsidRDefault="003E49C3">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455"/>
        <w:gridCol w:w="5461"/>
      </w:tblGrid>
      <w:tr w:rsidR="005E5B13" w14:paraId="67DB1D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D5E68F" w14:textId="77777777" w:rsidR="005E5B13" w:rsidRDefault="003E49C3">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FAAD66" w14:textId="77777777" w:rsidR="005E5B13" w:rsidRDefault="003E49C3">
            <w:pPr>
              <w:pStyle w:val="ProductList-TableBody"/>
            </w:pPr>
            <w:r>
              <w:rPr>
                <w:color w:val="FFFFFF"/>
              </w:rPr>
              <w:t>製品群ごとの年次最低ポイント</w:t>
            </w:r>
          </w:p>
        </w:tc>
      </w:tr>
      <w:tr w:rsidR="005E5B13" w14:paraId="0D02149E" w14:textId="77777777">
        <w:tc>
          <w:tcPr>
            <w:tcW w:w="6120" w:type="dxa"/>
            <w:tcBorders>
              <w:top w:val="single" w:sz="4" w:space="0" w:color="000000"/>
              <w:left w:val="single" w:sz="4" w:space="0" w:color="000000"/>
              <w:bottom w:val="single" w:sz="4" w:space="0" w:color="000000"/>
              <w:right w:val="single" w:sz="4" w:space="0" w:color="000000"/>
            </w:tcBorders>
          </w:tcPr>
          <w:p w14:paraId="5C11977B" w14:textId="77777777" w:rsidR="005E5B13" w:rsidRDefault="003E49C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9ED3B20" w14:textId="77777777" w:rsidR="005E5B13" w:rsidRDefault="003E49C3">
            <w:pPr>
              <w:pStyle w:val="ProductList-TableBody"/>
            </w:pPr>
            <w:r>
              <w:t>500</w:t>
            </w:r>
          </w:p>
        </w:tc>
      </w:tr>
      <w:tr w:rsidR="005E5B13" w14:paraId="2FE23A55" w14:textId="77777777">
        <w:tc>
          <w:tcPr>
            <w:tcW w:w="6120" w:type="dxa"/>
            <w:tcBorders>
              <w:top w:val="single" w:sz="4" w:space="0" w:color="000000"/>
              <w:left w:val="single" w:sz="4" w:space="0" w:color="000000"/>
              <w:bottom w:val="single" w:sz="4" w:space="0" w:color="000000"/>
              <w:right w:val="single" w:sz="4" w:space="0" w:color="000000"/>
            </w:tcBorders>
          </w:tcPr>
          <w:p w14:paraId="23DDAAA5" w14:textId="77777777" w:rsidR="005E5B13" w:rsidRDefault="003E49C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9E84D18" w14:textId="77777777" w:rsidR="005E5B13" w:rsidRDefault="003E49C3">
            <w:pPr>
              <w:pStyle w:val="ProductList-TableBody"/>
            </w:pPr>
            <w:r>
              <w:t>4,000</w:t>
            </w:r>
          </w:p>
        </w:tc>
      </w:tr>
      <w:tr w:rsidR="005E5B13" w14:paraId="0DA4382E" w14:textId="77777777">
        <w:tc>
          <w:tcPr>
            <w:tcW w:w="6120" w:type="dxa"/>
            <w:tcBorders>
              <w:top w:val="single" w:sz="4" w:space="0" w:color="000000"/>
              <w:left w:val="single" w:sz="4" w:space="0" w:color="000000"/>
              <w:bottom w:val="single" w:sz="4" w:space="0" w:color="000000"/>
              <w:right w:val="single" w:sz="4" w:space="0" w:color="000000"/>
            </w:tcBorders>
          </w:tcPr>
          <w:p w14:paraId="14E49397" w14:textId="77777777" w:rsidR="005E5B13" w:rsidRDefault="003E49C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FFED0FD" w14:textId="77777777" w:rsidR="005E5B13" w:rsidRDefault="003E49C3">
            <w:pPr>
              <w:pStyle w:val="ProductList-TableBody"/>
            </w:pPr>
            <w:r>
              <w:t>10,000</w:t>
            </w:r>
          </w:p>
        </w:tc>
      </w:tr>
      <w:tr w:rsidR="005E5B13" w14:paraId="455D93CF" w14:textId="77777777">
        <w:tc>
          <w:tcPr>
            <w:tcW w:w="6120" w:type="dxa"/>
            <w:tcBorders>
              <w:top w:val="single" w:sz="4" w:space="0" w:color="000000"/>
              <w:left w:val="single" w:sz="4" w:space="0" w:color="000000"/>
              <w:bottom w:val="single" w:sz="4" w:space="0" w:color="000000"/>
              <w:right w:val="single" w:sz="4" w:space="0" w:color="000000"/>
            </w:tcBorders>
          </w:tcPr>
          <w:p w14:paraId="700BEE03" w14:textId="77777777" w:rsidR="005E5B13" w:rsidRDefault="003E49C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4B6D6DD" w14:textId="77777777" w:rsidR="005E5B13" w:rsidRDefault="003E49C3">
            <w:pPr>
              <w:pStyle w:val="ProductList-TableBody"/>
            </w:pPr>
            <w:r>
              <w:t>25,000</w:t>
            </w:r>
          </w:p>
        </w:tc>
      </w:tr>
    </w:tbl>
    <w:p w14:paraId="31FC3687" w14:textId="77777777" w:rsidR="005E5B13" w:rsidRDefault="003E49C3">
      <w:pPr>
        <w:pStyle w:val="ProductList-Offering1Heading"/>
        <w:outlineLvl w:val="1"/>
      </w:pPr>
      <w:bookmarkStart w:id="422" w:name="_Sec569"/>
      <w:r>
        <w:t>「対象デバイス」における「管理」の定義</w:t>
      </w:r>
      <w:bookmarkEnd w:id="422"/>
      <w:r>
        <w:fldChar w:fldCharType="begin"/>
      </w:r>
      <w:r>
        <w:instrText xml:space="preserve"> TC "</w:instrText>
      </w:r>
      <w:bookmarkStart w:id="423" w:name="_Toc28612218"/>
      <w:r>
        <w:instrText>「対象デバイス」における「管理」の定義</w:instrText>
      </w:r>
      <w:bookmarkEnd w:id="423"/>
      <w:r>
        <w:instrText>" \l 2</w:instrText>
      </w:r>
      <w:r>
        <w:fldChar w:fldCharType="end"/>
      </w:r>
    </w:p>
    <w:p w14:paraId="33C4BA14" w14:textId="77777777" w:rsidR="005E5B13" w:rsidRDefault="003E49C3">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14:paraId="1D234D5C" w14:textId="77777777" w:rsidR="005E5B13" w:rsidRDefault="003E49C3" w:rsidP="00CA2CA7">
      <w:pPr>
        <w:pStyle w:val="ProductList-Bullet"/>
        <w:numPr>
          <w:ilvl w:val="0"/>
          <w:numId w:val="74"/>
        </w:numPr>
      </w:pPr>
      <w:r>
        <w:t>ドメインに参加するデバイス、または</w:t>
      </w:r>
    </w:p>
    <w:p w14:paraId="6E5B8FD2" w14:textId="77777777" w:rsidR="005E5B13" w:rsidRDefault="003E49C3" w:rsidP="00CA2CA7">
      <w:pPr>
        <w:pStyle w:val="ProductList-Bullet"/>
        <w:numPr>
          <w:ilvl w:val="0"/>
          <w:numId w:val="74"/>
        </w:numPr>
      </w:pPr>
      <w:r>
        <w:t>社内での使用時にアプリケーションを使用する要件として認証されるデバイス、または</w:t>
      </w:r>
    </w:p>
    <w:p w14:paraId="49A95D7B" w14:textId="77777777" w:rsidR="005E5B13" w:rsidRDefault="003E49C3" w:rsidP="00CA2CA7">
      <w:pPr>
        <w:pStyle w:val="ProductList-Bullet"/>
        <w:numPr>
          <w:ilvl w:val="0"/>
          <w:numId w:val="74"/>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14:paraId="01740AA2" w14:textId="77777777" w:rsidR="005E5B13" w:rsidRDefault="003E49C3" w:rsidP="00CA2CA7">
      <w:pPr>
        <w:pStyle w:val="ProductList-Bullet"/>
        <w:numPr>
          <w:ilvl w:val="0"/>
          <w:numId w:val="74"/>
        </w:numPr>
      </w:pPr>
      <w:r>
        <w:t>グループ</w:t>
      </w:r>
      <w:r>
        <w:t xml:space="preserve"> </w:t>
      </w:r>
      <w:r>
        <w:t>ポリシーを直接または間接的に適用し、強制するデバイス、または</w:t>
      </w:r>
    </w:p>
    <w:p w14:paraId="5BC89F40" w14:textId="77777777" w:rsidR="005E5B13" w:rsidRDefault="003E49C3" w:rsidP="00CA2CA7">
      <w:pPr>
        <w:pStyle w:val="ProductList-Bullet"/>
        <w:numPr>
          <w:ilvl w:val="0"/>
          <w:numId w:val="74"/>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14:paraId="3A922F25" w14:textId="77777777" w:rsidR="005E5B13" w:rsidRDefault="003E49C3" w:rsidP="00CA2CA7">
      <w:pPr>
        <w:pStyle w:val="ProductList-Bullet"/>
        <w:numPr>
          <w:ilvl w:val="0"/>
          <w:numId w:val="74"/>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14:paraId="15277C08" w14:textId="77777777" w:rsidR="005E5B13" w:rsidRDefault="005E5B13">
      <w:pPr>
        <w:pStyle w:val="ProductList-Body"/>
      </w:pPr>
    </w:p>
    <w:p w14:paraId="26CDED5D" w14:textId="77777777" w:rsidR="005E5B13" w:rsidRDefault="003E49C3">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14:paraId="4517D3F0" w14:textId="77777777" w:rsidR="005E5B13" w:rsidRDefault="003E49C3">
      <w:pPr>
        <w:pStyle w:val="ProductList-Offering1Heading"/>
        <w:outlineLvl w:val="1"/>
      </w:pPr>
      <w:bookmarkStart w:id="424" w:name="_Sec570"/>
      <w:r>
        <w:t xml:space="preserve">Open </w:t>
      </w:r>
      <w:r>
        <w:t>プログラムのオンライン</w:t>
      </w:r>
      <w:r>
        <w:t xml:space="preserve"> </w:t>
      </w:r>
      <w:r>
        <w:t>サービス</w:t>
      </w:r>
      <w:bookmarkEnd w:id="424"/>
      <w:r>
        <w:fldChar w:fldCharType="begin"/>
      </w:r>
      <w:r>
        <w:instrText xml:space="preserve"> TC "</w:instrText>
      </w:r>
      <w:bookmarkStart w:id="425" w:name="_Toc28612219"/>
      <w:r>
        <w:instrText xml:space="preserve">Open </w:instrText>
      </w:r>
      <w:r>
        <w:instrText>プログラムのオンライン</w:instrText>
      </w:r>
      <w:r>
        <w:instrText xml:space="preserve"> </w:instrText>
      </w:r>
      <w:r>
        <w:instrText>サービス</w:instrText>
      </w:r>
      <w:bookmarkEnd w:id="425"/>
      <w:r>
        <w:instrText>" \l 2</w:instrText>
      </w:r>
      <w:r>
        <w:fldChar w:fldCharType="end"/>
      </w:r>
    </w:p>
    <w:p w14:paraId="3E2A7F25" w14:textId="77777777" w:rsidR="005E5B13" w:rsidRDefault="003E49C3">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14:paraId="7F5C89ED" w14:textId="77777777" w:rsidR="005E5B13" w:rsidRDefault="005E5B13">
      <w:pPr>
        <w:pStyle w:val="ProductList-Body"/>
      </w:pPr>
    </w:p>
    <w:p w14:paraId="1C2440FC" w14:textId="77777777" w:rsidR="005E5B13" w:rsidRDefault="003E49C3">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14:paraId="35DDCF00" w14:textId="77777777" w:rsidR="005E5B13" w:rsidRDefault="003E49C3">
      <w:pPr>
        <w:pStyle w:val="ProductList-Offering1Heading"/>
        <w:outlineLvl w:val="1"/>
      </w:pPr>
      <w:bookmarkStart w:id="426" w:name="_Sec571"/>
      <w:r>
        <w:t>プロフェッショナル</w:t>
      </w:r>
      <w:r>
        <w:t xml:space="preserve"> </w:t>
      </w:r>
      <w:r>
        <w:t>サービス追加条件</w:t>
      </w:r>
      <w:r>
        <w:t xml:space="preserve"> – </w:t>
      </w:r>
      <w:r>
        <w:t>従来の契約</w:t>
      </w:r>
      <w:bookmarkEnd w:id="426"/>
      <w:r>
        <w:fldChar w:fldCharType="begin"/>
      </w:r>
      <w:r>
        <w:instrText xml:space="preserve"> TC "</w:instrText>
      </w:r>
      <w:bookmarkStart w:id="427" w:name="_Toc28612220"/>
      <w:r>
        <w:instrText>プロフェッショナル</w:instrText>
      </w:r>
      <w:r>
        <w:instrText xml:space="preserve"> </w:instrText>
      </w:r>
      <w:r>
        <w:instrText>サービス追加条件</w:instrText>
      </w:r>
      <w:r>
        <w:instrText xml:space="preserve"> – </w:instrText>
      </w:r>
      <w:r>
        <w:instrText>従来の契約</w:instrText>
      </w:r>
      <w:bookmarkEnd w:id="427"/>
      <w:r>
        <w:instrText>" \l 2</w:instrText>
      </w:r>
      <w:r>
        <w:fldChar w:fldCharType="end"/>
      </w:r>
    </w:p>
    <w:p w14:paraId="195B0978" w14:textId="77777777" w:rsidR="005E5B13" w:rsidRDefault="003E49C3">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14:paraId="54870B99" w14:textId="77777777" w:rsidR="005E5B13" w:rsidRDefault="005E5B13">
      <w:pPr>
        <w:pStyle w:val="ProductList-Body"/>
      </w:pPr>
    </w:p>
    <w:p w14:paraId="5BD4BF9A" w14:textId="77777777" w:rsidR="005E5B13" w:rsidRDefault="003E49C3">
      <w:pPr>
        <w:pStyle w:val="ProductList-ClauseHeading"/>
        <w:outlineLvl w:val="2"/>
      </w:pPr>
      <w:r>
        <w:t>使用、権利の帰属、およびライセンス</w:t>
      </w:r>
    </w:p>
    <w:p w14:paraId="0BC75AAE" w14:textId="77777777" w:rsidR="005E5B13" w:rsidRDefault="003E49C3">
      <w:pPr>
        <w:pStyle w:val="ProductList-SubClauseHeading"/>
        <w:outlineLvl w:val="3"/>
      </w:pPr>
      <w:r>
        <w:t>フィックス</w:t>
      </w:r>
    </w:p>
    <w:p w14:paraId="79EE6F9E" w14:textId="77777777" w:rsidR="005E5B13" w:rsidRDefault="003E49C3">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B3CF942" w14:textId="77777777" w:rsidR="005E5B13" w:rsidRDefault="005E5B13">
      <w:pPr>
        <w:pStyle w:val="ProductList-BodyIndented"/>
      </w:pPr>
    </w:p>
    <w:p w14:paraId="7D33325D" w14:textId="77777777" w:rsidR="005E5B13" w:rsidRDefault="003E49C3">
      <w:pPr>
        <w:pStyle w:val="ProductList-SubClauseHeading"/>
        <w:outlineLvl w:val="3"/>
      </w:pPr>
      <w:r>
        <w:t>既存製作物</w:t>
      </w:r>
    </w:p>
    <w:p w14:paraId="30200E60" w14:textId="77777777" w:rsidR="005E5B13" w:rsidRDefault="003E49C3">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14:paraId="58D444A0" w14:textId="77777777" w:rsidR="005E5B13" w:rsidRDefault="003E49C3">
      <w:pPr>
        <w:pStyle w:val="ProductList-BodyIndented"/>
      </w:pPr>
      <w:r>
        <w:t>両当事者間において書面により明示的に合意されている場合を除き、当社の請求額がお客様から全額支払われた時点において、当社は、当社がサービス成果物の一部として提供した当社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14:paraId="6259A077" w14:textId="77777777" w:rsidR="005E5B13" w:rsidRDefault="005E5B13">
      <w:pPr>
        <w:pStyle w:val="ProductList-BodyIndented"/>
      </w:pPr>
    </w:p>
    <w:p w14:paraId="236DD61D" w14:textId="77777777" w:rsidR="005E5B13" w:rsidRDefault="003E49C3">
      <w:pPr>
        <w:pStyle w:val="ProductList-SubClauseHeading"/>
        <w:outlineLvl w:val="3"/>
      </w:pPr>
      <w:r>
        <w:t>サービス成果物</w:t>
      </w:r>
    </w:p>
    <w:p w14:paraId="47BBEB0E" w14:textId="77777777" w:rsidR="005E5B13" w:rsidRDefault="003E49C3">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14:paraId="0F354DBB" w14:textId="77777777" w:rsidR="005E5B13" w:rsidRDefault="005E5B13">
      <w:pPr>
        <w:pStyle w:val="ProductList-BodyIndented"/>
      </w:pPr>
    </w:p>
    <w:p w14:paraId="0AF3CA04" w14:textId="77777777" w:rsidR="005E5B13" w:rsidRDefault="003E49C3">
      <w:pPr>
        <w:pStyle w:val="ProductList-SubClauseHeading"/>
        <w:outlineLvl w:val="3"/>
      </w:pPr>
      <w:r>
        <w:t>プロフェッショナル</w:t>
      </w:r>
      <w:r>
        <w:t xml:space="preserve"> </w:t>
      </w:r>
      <w:r>
        <w:t>サービスからの技術情報の使用</w:t>
      </w:r>
    </w:p>
    <w:p w14:paraId="4599AF14" w14:textId="77777777" w:rsidR="005E5B13" w:rsidRDefault="003E49C3">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14:paraId="33DE71E0" w14:textId="77777777" w:rsidR="005E5B13" w:rsidRDefault="005E5B13">
      <w:pPr>
        <w:pStyle w:val="ProductList-BodyIndented"/>
      </w:pPr>
    </w:p>
    <w:p w14:paraId="77C36F85" w14:textId="77777777" w:rsidR="005E5B13" w:rsidRDefault="003E49C3">
      <w:pPr>
        <w:pStyle w:val="ProductList-SubClauseHeading"/>
        <w:outlineLvl w:val="3"/>
      </w:pPr>
      <w:r>
        <w:t>オープンソース</w:t>
      </w:r>
      <w:r>
        <w:t xml:space="preserve"> </w:t>
      </w:r>
      <w:r>
        <w:t>ライセンスに関する制限</w:t>
      </w:r>
    </w:p>
    <w:p w14:paraId="1F9A36A8" w14:textId="77777777" w:rsidR="005E5B13" w:rsidRDefault="003E49C3">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14:paraId="7A2F8FE3" w14:textId="77777777" w:rsidR="005E5B13" w:rsidRDefault="005E5B13">
      <w:pPr>
        <w:pStyle w:val="ProductList-BodyIndented"/>
      </w:pPr>
    </w:p>
    <w:p w14:paraId="0DAFF4E6" w14:textId="77777777" w:rsidR="005E5B13" w:rsidRDefault="003E49C3">
      <w:pPr>
        <w:pStyle w:val="ProductList-SubClauseHeading"/>
        <w:outlineLvl w:val="3"/>
      </w:pPr>
      <w:r>
        <w:t>関連会社の権利</w:t>
      </w:r>
    </w:p>
    <w:p w14:paraId="3252D1BB" w14:textId="77777777" w:rsidR="005E5B13" w:rsidRDefault="003E49C3">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14:paraId="2E44B2EC" w14:textId="77777777" w:rsidR="005E5B13" w:rsidRDefault="005E5B13">
      <w:pPr>
        <w:pStyle w:val="ProductList-BodyIndented"/>
      </w:pPr>
    </w:p>
    <w:p w14:paraId="1C90E639" w14:textId="77777777" w:rsidR="005E5B13" w:rsidRDefault="003E49C3">
      <w:pPr>
        <w:pStyle w:val="ProductList-ClauseHeading"/>
        <w:outlineLvl w:val="2"/>
      </w:pPr>
      <w:r>
        <w:t>保証および責任制限</w:t>
      </w:r>
    </w:p>
    <w:p w14:paraId="7DDCCE0D" w14:textId="77777777" w:rsidR="005E5B13" w:rsidRDefault="003E49C3">
      <w:pPr>
        <w:pStyle w:val="ProductList-SubClauseHeading"/>
        <w:outlineLvl w:val="3"/>
      </w:pPr>
      <w:r>
        <w:t>プロフェッショナル</w:t>
      </w:r>
      <w:r>
        <w:t xml:space="preserve"> </w:t>
      </w:r>
      <w:r>
        <w:t>サービスの保証</w:t>
      </w:r>
    </w:p>
    <w:p w14:paraId="1AD9D584" w14:textId="77777777" w:rsidR="005E5B13" w:rsidRDefault="003E49C3">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31E0E81E" w14:textId="77777777" w:rsidR="005E5B13" w:rsidRDefault="005E5B13">
      <w:pPr>
        <w:pStyle w:val="ProductList-BodyIndented"/>
      </w:pPr>
    </w:p>
    <w:p w14:paraId="1C35A576" w14:textId="77777777" w:rsidR="005E5B13" w:rsidRDefault="003E49C3">
      <w:pPr>
        <w:pStyle w:val="ProductList-SubClauseHeading"/>
        <w:outlineLvl w:val="3"/>
      </w:pPr>
      <w:r>
        <w:t>責任の制限</w:t>
      </w:r>
    </w:p>
    <w:p w14:paraId="51195C2F" w14:textId="77777777" w:rsidR="005E5B13" w:rsidRDefault="003E49C3">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14:paraId="54F25961" w14:textId="77777777" w:rsidR="005E5B13" w:rsidRDefault="005E5B13">
      <w:pPr>
        <w:pStyle w:val="ProductList-BodyIndented"/>
        <w:jc w:val="right"/>
      </w:pPr>
    </w:p>
    <w:tbl>
      <w:tblPr>
        <w:tblStyle w:val="PURTable0"/>
        <w:tblW w:w="0" w:type="dxa"/>
        <w:tblLook w:val="04A0" w:firstRow="1" w:lastRow="0" w:firstColumn="1" w:lastColumn="0" w:noHBand="0" w:noVBand="1"/>
      </w:tblPr>
      <w:tblGrid>
        <w:gridCol w:w="10556"/>
      </w:tblGrid>
      <w:tr w:rsidR="005E5B13" w14:paraId="0B7D94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BC410"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6BAD073B" w14:textId="77777777" w:rsidR="005E5B13" w:rsidRDefault="005E5B13">
      <w:pPr>
        <w:pStyle w:val="ProductList-BodyIndented"/>
      </w:pPr>
    </w:p>
    <w:p w14:paraId="67FB542C" w14:textId="77777777" w:rsidR="005E5B13" w:rsidRDefault="003E49C3">
      <w:pPr>
        <w:pStyle w:val="ProductList-SectionHeading"/>
        <w:pageBreakBefore/>
        <w:outlineLvl w:val="0"/>
      </w:pPr>
      <w:bookmarkStart w:id="428" w:name="_Sec572"/>
      <w:bookmarkEnd w:id="418"/>
      <w:r>
        <w:t>付録</w:t>
      </w:r>
      <w:r>
        <w:t xml:space="preserve"> F – </w:t>
      </w:r>
      <w:r>
        <w:t>プロモーション</w:t>
      </w:r>
      <w:r>
        <w:fldChar w:fldCharType="begin"/>
      </w:r>
      <w:r>
        <w:instrText xml:space="preserve"> TC "</w:instrText>
      </w:r>
      <w:bookmarkStart w:id="429" w:name="_Toc28612221"/>
      <w:r>
        <w:instrText>付録</w:instrText>
      </w:r>
      <w:r>
        <w:instrText xml:space="preserve"> F – </w:instrText>
      </w:r>
      <w:r>
        <w:instrText>プロモーション</w:instrText>
      </w:r>
      <w:bookmarkEnd w:id="429"/>
      <w:r>
        <w:instrText>" \l 1</w:instrText>
      </w:r>
      <w:r>
        <w:fldChar w:fldCharType="end"/>
      </w:r>
    </w:p>
    <w:p w14:paraId="2FD911FF" w14:textId="77777777" w:rsidR="005E5B13" w:rsidRDefault="005E5B13">
      <w:pPr>
        <w:pStyle w:val="ProductList-Body"/>
      </w:pPr>
    </w:p>
    <w:p w14:paraId="359440B3" w14:textId="77777777" w:rsidR="005E5B13" w:rsidRDefault="003E49C3">
      <w:pPr>
        <w:pStyle w:val="ProductList-OfferingGroupHeading"/>
        <w:outlineLvl w:val="1"/>
      </w:pPr>
      <w:bookmarkStart w:id="430" w:name="_Sec1291"/>
      <w:r>
        <w:t xml:space="preserve">Microsoft 365 F1 </w:t>
      </w:r>
      <w:r>
        <w:t>向けの</w:t>
      </w:r>
      <w:r>
        <w:t xml:space="preserve"> Security </w:t>
      </w:r>
      <w:r>
        <w:t>および</w:t>
      </w:r>
      <w:r>
        <w:t xml:space="preserve"> Compliance </w:t>
      </w:r>
      <w:r>
        <w:t>プロモーション</w:t>
      </w:r>
      <w:bookmarkEnd w:id="430"/>
      <w:r>
        <w:fldChar w:fldCharType="begin"/>
      </w:r>
      <w:r>
        <w:instrText xml:space="preserve"> TC "</w:instrText>
      </w:r>
      <w:bookmarkStart w:id="431" w:name="_Toc28612222"/>
      <w:r>
        <w:instrText xml:space="preserve">Microsoft 365 F1 </w:instrText>
      </w:r>
      <w:r>
        <w:instrText>向けの</w:instrText>
      </w:r>
      <w:r>
        <w:instrText xml:space="preserve"> Security </w:instrText>
      </w:r>
      <w:r>
        <w:instrText>および</w:instrText>
      </w:r>
      <w:r>
        <w:instrText xml:space="preserve"> Compliance </w:instrText>
      </w:r>
      <w:r>
        <w:instrText>プロモーション</w:instrText>
      </w:r>
      <w:bookmarkEnd w:id="431"/>
      <w:r>
        <w:instrText>" \l 2</w:instrText>
      </w:r>
      <w:r>
        <w:fldChar w:fldCharType="end"/>
      </w:r>
    </w:p>
    <w:p w14:paraId="1382DD6F" w14:textId="77777777" w:rsidR="005E5B13" w:rsidRDefault="003E49C3">
      <w:pPr>
        <w:pStyle w:val="ProductList-Body"/>
      </w:pPr>
      <w:r>
        <w:t>お客様は、</w:t>
      </w:r>
      <w:r>
        <w:t xml:space="preserve">Microsoft 365 F1 </w:t>
      </w:r>
      <w:r>
        <w:t>のライセンスを取得したユーザーについて、</w:t>
      </w:r>
      <w:r>
        <w:t xml:space="preserve">Microsoft 365 F1 </w:t>
      </w:r>
      <w:r>
        <w:t>向けの</w:t>
      </w:r>
      <w:r>
        <w:t xml:space="preserve"> Security </w:t>
      </w:r>
      <w:r>
        <w:t>および</w:t>
      </w:r>
      <w:r>
        <w:t xml:space="preserve"> Compliance </w:t>
      </w:r>
      <w:r>
        <w:t>プロモーションを取得できます。ただし、専用デバイスを使用するお客様のすべてのユーザーが</w:t>
      </w:r>
      <w:r>
        <w:t xml:space="preserve">Microsoft 365 E5 </w:t>
      </w:r>
      <w:r>
        <w:t>ライセンスのいずれか、または</w:t>
      </w:r>
      <w:r>
        <w:t xml:space="preserve"> Microsoft 365 E5 Security </w:t>
      </w:r>
      <w:r>
        <w:t>および</w:t>
      </w:r>
      <w:r>
        <w:t xml:space="preserve"> Microsoft 365 E5 Compliance </w:t>
      </w:r>
      <w:r>
        <w:t>の両方のライセンスを取得していることを前提とします。専用デバイスとは、そのデバイスの</w:t>
      </w:r>
      <w:r>
        <w:t xml:space="preserve"> 90 </w:t>
      </w:r>
      <w:r>
        <w:t>日間の合計使用時間の</w:t>
      </w:r>
      <w:r>
        <w:t xml:space="preserve"> 60% </w:t>
      </w:r>
      <w:r>
        <w:t>を超えてユーザーが使用する、</w:t>
      </w:r>
      <w:r>
        <w:t xml:space="preserve">10.1 </w:t>
      </w:r>
      <w:r>
        <w:t>インチ以上の画面で動作するコンピューティング</w:t>
      </w:r>
      <w:r>
        <w:t xml:space="preserve"> </w:t>
      </w:r>
      <w:r>
        <w:t>デバイスです。</w:t>
      </w:r>
      <w:r>
        <w:t xml:space="preserve">Microsoft 365 F1 </w:t>
      </w:r>
      <w:r>
        <w:t>で提供される</w:t>
      </w:r>
      <w:r>
        <w:t xml:space="preserve"> Security </w:t>
      </w:r>
      <w:r>
        <w:t>および</w:t>
      </w:r>
      <w:r>
        <w:t xml:space="preserve"> Compliance </w:t>
      </w:r>
      <w:r>
        <w:t>プロモーションには、</w:t>
      </w:r>
      <w:r>
        <w:t>Microsoft 365 E5 Security</w:t>
      </w:r>
      <w:r>
        <w:t>、</w:t>
      </w:r>
      <w:r>
        <w:t>Microsoft 365 E5 Compliance</w:t>
      </w:r>
      <w:r>
        <w:t>、</w:t>
      </w:r>
      <w:r>
        <w:t>Office 365 Data Loss Prevention</w:t>
      </w:r>
      <w:r>
        <w:t>、</w:t>
      </w:r>
      <w:r>
        <w:t>Exchange Online Archiving</w:t>
      </w:r>
      <w:r>
        <w:t>、</w:t>
      </w:r>
      <w:r>
        <w:t>OneDrive for Business</w:t>
      </w:r>
      <w:r>
        <w:t>、および</w:t>
      </w:r>
      <w:r>
        <w:t xml:space="preserve"> eDiscovery Search</w:t>
      </w:r>
      <w:r>
        <w:t>、</w:t>
      </w:r>
      <w:r>
        <w:t>Hold</w:t>
      </w:r>
      <w:r>
        <w:t>、ならびに</w:t>
      </w:r>
      <w:r>
        <w:t xml:space="preserve"> Export for SharePoint Online </w:t>
      </w:r>
      <w:r>
        <w:t>が含まれています。</w:t>
      </w:r>
    </w:p>
    <w:p w14:paraId="1E75ACF7" w14:textId="77777777" w:rsidR="005E5B13" w:rsidRDefault="003E49C3">
      <w:pPr>
        <w:pStyle w:val="ProductList-OfferingGroupHeading"/>
        <w:outlineLvl w:val="1"/>
      </w:pPr>
      <w:bookmarkStart w:id="432" w:name="_Sec1290"/>
      <w:r>
        <w:t>Windows E5</w:t>
      </w:r>
      <w:r>
        <w:t>、</w:t>
      </w:r>
      <w:r>
        <w:t>M365 E5</w:t>
      </w:r>
      <w:r>
        <w:t>、および</w:t>
      </w:r>
      <w:r>
        <w:t xml:space="preserve"> M365 E5 Security </w:t>
      </w:r>
      <w:r>
        <w:t>ユーザー向け</w:t>
      </w:r>
      <w:r>
        <w:t xml:space="preserve"> Windows 7 ESU </w:t>
      </w:r>
      <w:r>
        <w:t>プロモーション</w:t>
      </w:r>
      <w:bookmarkEnd w:id="432"/>
      <w:r>
        <w:fldChar w:fldCharType="begin"/>
      </w:r>
      <w:r>
        <w:instrText xml:space="preserve"> TC "</w:instrText>
      </w:r>
      <w:bookmarkStart w:id="433" w:name="_Toc28612223"/>
      <w:r>
        <w:instrText>Windows E5</w:instrText>
      </w:r>
      <w:r>
        <w:instrText>、</w:instrText>
      </w:r>
      <w:r>
        <w:instrText>M365 E5</w:instrText>
      </w:r>
      <w:r>
        <w:instrText>、および</w:instrText>
      </w:r>
      <w:r>
        <w:instrText xml:space="preserve"> M365 E5 Security </w:instrText>
      </w:r>
      <w:r>
        <w:instrText>ユーザー向け</w:instrText>
      </w:r>
      <w:r>
        <w:instrText xml:space="preserve"> Windows 7 ESU </w:instrText>
      </w:r>
      <w:r>
        <w:instrText>プロモーション</w:instrText>
      </w:r>
      <w:bookmarkEnd w:id="433"/>
      <w:r>
        <w:instrText>" \l 2</w:instrText>
      </w:r>
      <w:r>
        <w:fldChar w:fldCharType="end"/>
      </w:r>
    </w:p>
    <w:p w14:paraId="237937B4" w14:textId="77777777" w:rsidR="005E5B13" w:rsidRDefault="003E49C3">
      <w:pPr>
        <w:pStyle w:val="ProductList-Body"/>
      </w:pPr>
      <w:r>
        <w:t xml:space="preserve">2020 </w:t>
      </w:r>
      <w:r>
        <w:t>年</w:t>
      </w:r>
      <w:r>
        <w:t xml:space="preserve"> 1 </w:t>
      </w:r>
      <w:r>
        <w:t>月</w:t>
      </w:r>
      <w:r>
        <w:t xml:space="preserve"> 14 </w:t>
      </w:r>
      <w:r>
        <w:t>日時点でエンタープライズ契約またはエンタープライズ</w:t>
      </w:r>
      <w:r>
        <w:t xml:space="preserve"> </w:t>
      </w:r>
      <w:r>
        <w:t>サブスクリプション契約により</w:t>
      </w:r>
      <w:r>
        <w:t xml:space="preserve"> Windows E5</w:t>
      </w:r>
      <w:r>
        <w:t>、</w:t>
      </w:r>
      <w:r>
        <w:t>Microsoft 365 E5</w:t>
      </w:r>
      <w:r>
        <w:t>、または</w:t>
      </w:r>
      <w:r>
        <w:t xml:space="preserve"> Microsoft 365 E5 Security SL </w:t>
      </w:r>
      <w:r>
        <w:t>のライセンスを取得したユーザー</w:t>
      </w:r>
      <w:r>
        <w:t xml:space="preserve"> (</w:t>
      </w:r>
      <w:r>
        <w:t>以下「対象ユーザー」といいます</w:t>
      </w:r>
      <w:r>
        <w:t xml:space="preserve">) </w:t>
      </w:r>
      <w:r>
        <w:t>は、</w:t>
      </w:r>
      <w:r>
        <w:t xml:space="preserve">Windows 7 ESU </w:t>
      </w:r>
      <w:r>
        <w:t>ライセンスを取得することなく、最大</w:t>
      </w:r>
      <w:r>
        <w:t xml:space="preserve"> 5 </w:t>
      </w:r>
      <w:r>
        <w:t>台のデバイスを同時に使用して</w:t>
      </w:r>
      <w:r>
        <w:t xml:space="preserve"> Windows 7 ESU for 2020 </w:t>
      </w:r>
      <w:r>
        <w:t>の適用対象となるローカル</w:t>
      </w:r>
      <w:r>
        <w:t xml:space="preserve"> OSE </w:t>
      </w:r>
      <w:r>
        <w:t>で実行するか、</w:t>
      </w:r>
      <w:r>
        <w:t xml:space="preserve">Windows 7 ESU for 2020 </w:t>
      </w:r>
      <w:r>
        <w:t>の適用対象となる仮想</w:t>
      </w:r>
      <w:r>
        <w:t xml:space="preserve"> OSE </w:t>
      </w:r>
      <w:r>
        <w:t>にアクセスすることができます。お客様は、デバイスが</w:t>
      </w:r>
      <w:r>
        <w:t xml:space="preserve"> ESU 2020 </w:t>
      </w:r>
      <w:r>
        <w:t>の有効期間中に対象ユーザーによってのみ使用される場合、</w:t>
      </w:r>
      <w:r>
        <w:t xml:space="preserve">2020 ESU </w:t>
      </w:r>
      <w:r>
        <w:t>ライセンスを取得することなく、かかるデバイスについて</w:t>
      </w:r>
      <w:r>
        <w:t xml:space="preserve"> Windows 7 ESU 2021 &amp; 2022 </w:t>
      </w:r>
      <w:r>
        <w:t>および</w:t>
      </w:r>
      <w:r>
        <w:t xml:space="preserve"> Windows 7 ESU 2021 &amp; 2022 for Microsoft 365 </w:t>
      </w:r>
      <w:r>
        <w:t>のライセンスを取得することができます。かかるデバイスは、</w:t>
      </w:r>
      <w:r>
        <w:t>Windows E5</w:t>
      </w:r>
      <w:r>
        <w:t>、</w:t>
      </w:r>
      <w:r>
        <w:t>Microsoft 365 E5</w:t>
      </w:r>
      <w:r>
        <w:t>、または</w:t>
      </w:r>
      <w:r>
        <w:t xml:space="preserve"> Microsoft 365 E5 Security SL </w:t>
      </w:r>
      <w:r>
        <w:t>のライセンスを現在取得していないユーザーが使用する場合、該当する年ごとに</w:t>
      </w:r>
      <w:r>
        <w:t xml:space="preserve"> ESU </w:t>
      </w:r>
      <w:r>
        <w:t>ライセンスを割り当てる必要があります。</w:t>
      </w:r>
    </w:p>
    <w:p w14:paraId="7C5AC22A" w14:textId="77777777" w:rsidR="005E5B13" w:rsidRDefault="003E49C3">
      <w:pPr>
        <w:pStyle w:val="ProductList-SectionHeading"/>
        <w:pageBreakBefore/>
        <w:outlineLvl w:val="0"/>
      </w:pPr>
      <w:bookmarkStart w:id="434" w:name="_Sec899"/>
      <w:bookmarkEnd w:id="428"/>
      <w:r>
        <w:t>付録</w:t>
      </w:r>
      <w:r>
        <w:t xml:space="preserve"> G – </w:t>
      </w:r>
      <w:r>
        <w:t>ストレージ</w:t>
      </w:r>
      <w:r>
        <w:t xml:space="preserve"> </w:t>
      </w:r>
      <w:r>
        <w:t>アレイおよび</w:t>
      </w:r>
      <w:r>
        <w:t xml:space="preserve"> Azure Data Box </w:t>
      </w:r>
      <w:r>
        <w:t>条件</w:t>
      </w:r>
      <w:r>
        <w:t>:</w:t>
      </w:r>
      <w:r>
        <w:fldChar w:fldCharType="begin"/>
      </w:r>
      <w:r>
        <w:instrText xml:space="preserve"> TC "</w:instrText>
      </w:r>
      <w:bookmarkStart w:id="435" w:name="_Toc28612224"/>
      <w:r>
        <w:instrText>付録</w:instrText>
      </w:r>
      <w:r>
        <w:instrText xml:space="preserve"> G – </w:instrText>
      </w:r>
      <w:r>
        <w:instrText>ストレージ</w:instrText>
      </w:r>
      <w:r>
        <w:instrText xml:space="preserve"> </w:instrText>
      </w:r>
      <w:r>
        <w:instrText>アレイおよび</w:instrText>
      </w:r>
      <w:r>
        <w:instrText xml:space="preserve"> Azure Data Box </w:instrText>
      </w:r>
      <w:r>
        <w:instrText>条件</w:instrText>
      </w:r>
      <w:r>
        <w:instrText>:</w:instrText>
      </w:r>
      <w:bookmarkEnd w:id="435"/>
      <w:r>
        <w:instrText xml:space="preserve"> " \l 1</w:instrText>
      </w:r>
      <w:r>
        <w:fldChar w:fldCharType="end"/>
      </w:r>
    </w:p>
    <w:p w14:paraId="40D7B3ED" w14:textId="77777777" w:rsidR="005E5B13" w:rsidRDefault="003E49C3">
      <w:pPr>
        <w:pStyle w:val="ProductList-Body"/>
      </w:pPr>
      <w:r>
        <w:t>この付録</w:t>
      </w:r>
      <w:r>
        <w:t xml:space="preserve"> G </w:t>
      </w:r>
      <w:r>
        <w:t>には、付録</w:t>
      </w:r>
      <w:r>
        <w:t xml:space="preserve"> G </w:t>
      </w:r>
      <w:r>
        <w:t>に明記されているハードウェア製品に適用される追加のまたはそれに代わる条件が記載されています。この付録</w:t>
      </w:r>
      <w:r>
        <w:t xml:space="preserve"> G </w:t>
      </w:r>
      <w:r>
        <w:t>と製品条項の規定の間で矛盾がある場合は、付録</w:t>
      </w:r>
      <w:r>
        <w:t xml:space="preserve"> G </w:t>
      </w:r>
      <w:r>
        <w:t>が優先して適用されるものとします。</w:t>
      </w:r>
    </w:p>
    <w:p w14:paraId="2E1E6FE1" w14:textId="77777777" w:rsidR="005E5B13" w:rsidRDefault="003E49C3">
      <w:pPr>
        <w:pStyle w:val="ProductList-Offering1Heading"/>
        <w:outlineLvl w:val="1"/>
      </w:pPr>
      <w:bookmarkStart w:id="436" w:name="_Sec900"/>
      <w:r>
        <w:t>ストレージ</w:t>
      </w:r>
      <w:r>
        <w:t xml:space="preserve"> </w:t>
      </w:r>
      <w:r>
        <w:t>アレイ条件</w:t>
      </w:r>
      <w:bookmarkEnd w:id="436"/>
      <w:r>
        <w:fldChar w:fldCharType="begin"/>
      </w:r>
      <w:r>
        <w:instrText xml:space="preserve"> TC "</w:instrText>
      </w:r>
      <w:bookmarkStart w:id="437" w:name="_Toc28612225"/>
      <w:r>
        <w:instrText>ストレージ</w:instrText>
      </w:r>
      <w:r>
        <w:instrText xml:space="preserve"> </w:instrText>
      </w:r>
      <w:r>
        <w:instrText>アレイ条件</w:instrText>
      </w:r>
      <w:bookmarkEnd w:id="437"/>
      <w:r>
        <w:instrText>" \l 2</w:instrText>
      </w:r>
      <w:r>
        <w:fldChar w:fldCharType="end"/>
      </w:r>
    </w:p>
    <w:p w14:paraId="60B6C9FA" w14:textId="77777777" w:rsidR="005E5B13" w:rsidRDefault="003E49C3">
      <w:pPr>
        <w:pStyle w:val="ProductList-ClauseHeading"/>
        <w:outlineLvl w:val="2"/>
      </w:pPr>
      <w:r>
        <w:t>可用性</w:t>
      </w:r>
    </w:p>
    <w:p w14:paraId="5F6F6159" w14:textId="77777777" w:rsidR="005E5B13" w:rsidRDefault="003E49C3">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14:paraId="4EF671E4" w14:textId="77777777" w:rsidR="005E5B13" w:rsidRDefault="005E5B13">
      <w:pPr>
        <w:pStyle w:val="ProductList-Body"/>
      </w:pPr>
    </w:p>
    <w:p w14:paraId="5F7C1A82" w14:textId="77777777" w:rsidR="005E5B13" w:rsidRDefault="003E49C3">
      <w:pPr>
        <w:pStyle w:val="ProductList-ClauseHeading"/>
        <w:outlineLvl w:val="2"/>
      </w:pPr>
      <w:r>
        <w:t>出荷および権原</w:t>
      </w:r>
    </w:p>
    <w:p w14:paraId="3711CF89" w14:textId="77777777" w:rsidR="005E5B13" w:rsidRDefault="003E49C3">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14:paraId="41537A3C" w14:textId="77777777" w:rsidR="005E5B13" w:rsidRDefault="005E5B13">
      <w:pPr>
        <w:pStyle w:val="ProductList-Body"/>
      </w:pPr>
    </w:p>
    <w:p w14:paraId="3A8523DE" w14:textId="77777777" w:rsidR="005E5B13" w:rsidRDefault="003E49C3">
      <w:pPr>
        <w:pStyle w:val="ProductList-ClauseHeading"/>
        <w:outlineLvl w:val="2"/>
      </w:pPr>
      <w:r>
        <w:t>ストレージ</w:t>
      </w:r>
      <w:r>
        <w:t xml:space="preserve"> </w:t>
      </w:r>
      <w:r>
        <w:t>アレイ</w:t>
      </w:r>
      <w:r>
        <w:t xml:space="preserve"> </w:t>
      </w:r>
      <w:r>
        <w:t>ソフトウェア</w:t>
      </w:r>
    </w:p>
    <w:p w14:paraId="20BDCDD9" w14:textId="77777777" w:rsidR="005E5B13" w:rsidRDefault="003E49C3">
      <w:pPr>
        <w:pStyle w:val="ProductList-Body"/>
      </w:pPr>
      <w:r>
        <w:t>マイクロソフトはお客様に対し、お客様によるストレージ</w:t>
      </w:r>
      <w:r>
        <w:t xml:space="preserve"> </w:t>
      </w:r>
      <w:r>
        <w:t>アレイの使用と関連する場合に限り、ストレージ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14:paraId="2C8EBB46" w14:textId="77777777" w:rsidR="005E5B13" w:rsidRDefault="005E5B13">
      <w:pPr>
        <w:pStyle w:val="ProductList-Body"/>
      </w:pPr>
    </w:p>
    <w:p w14:paraId="7AB3442B" w14:textId="77777777" w:rsidR="005E5B13" w:rsidRDefault="003E49C3">
      <w:pPr>
        <w:pStyle w:val="ProductList-SubClauseHeading"/>
        <w:outlineLvl w:val="3"/>
      </w:pPr>
      <w:r>
        <w:t>制限事項</w:t>
      </w:r>
    </w:p>
    <w:p w14:paraId="4A4B1A5C" w14:textId="77777777" w:rsidR="005E5B13" w:rsidRDefault="003E49C3">
      <w:pPr>
        <w:pStyle w:val="ProductList-BodyIndented"/>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14:paraId="3E3F1543" w14:textId="77777777" w:rsidR="005E5B13" w:rsidRDefault="005E5B13">
      <w:pPr>
        <w:pStyle w:val="ProductList-BodyIndented"/>
      </w:pPr>
    </w:p>
    <w:p w14:paraId="151F7D04" w14:textId="77777777" w:rsidR="005E5B13" w:rsidRDefault="003E49C3">
      <w:pPr>
        <w:pStyle w:val="ProductList-SubClauseHeading"/>
        <w:outlineLvl w:val="3"/>
      </w:pPr>
      <w:r>
        <w:t>特定の第三者のオープン</w:t>
      </w:r>
      <w:r>
        <w:t xml:space="preserve"> </w:t>
      </w:r>
      <w:r>
        <w:t>ソース</w:t>
      </w:r>
      <w:r>
        <w:t xml:space="preserve"> </w:t>
      </w:r>
      <w:r>
        <w:t>ソフトウェア</w:t>
      </w:r>
    </w:p>
    <w:p w14:paraId="740BB57A" w14:textId="77777777" w:rsidR="005E5B13" w:rsidRDefault="003E49C3">
      <w:pPr>
        <w:pStyle w:val="ProductList-BodyIndented"/>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 xml:space="preserve">Third Party Software Notices (http://go.microsoft.com/fwlink/?LinkId=627000) </w:t>
      </w:r>
      <w:r>
        <w:t>に規定するとおりとし、適用されるオープン</w:t>
      </w:r>
      <w:r>
        <w:t xml:space="preserve"> </w:t>
      </w:r>
      <w:r>
        <w:t>ソース</w:t>
      </w:r>
      <w:r>
        <w:t xml:space="preserve"> </w:t>
      </w:r>
      <w:r>
        <w:t>ライセンスに従ってお客様に使用許諾されます。</w:t>
      </w:r>
    </w:p>
    <w:p w14:paraId="003DFDEA" w14:textId="77777777" w:rsidR="005E5B13" w:rsidRDefault="005E5B13">
      <w:pPr>
        <w:pStyle w:val="ProductList-BodyIndented"/>
      </w:pPr>
    </w:p>
    <w:p w14:paraId="65429F65" w14:textId="77777777" w:rsidR="005E5B13" w:rsidRDefault="003E49C3">
      <w:pPr>
        <w:pStyle w:val="ProductList-SubClauseHeading"/>
        <w:outlineLvl w:val="3"/>
      </w:pPr>
      <w:r>
        <w:t>インターネット</w:t>
      </w:r>
      <w:r>
        <w:t xml:space="preserve"> </w:t>
      </w:r>
      <w:r>
        <w:t>ベースのサービスに関するライセンス認証</w:t>
      </w:r>
      <w:r>
        <w:t>/</w:t>
      </w:r>
      <w:r>
        <w:t>同意</w:t>
      </w:r>
    </w:p>
    <w:p w14:paraId="47E9D809" w14:textId="77777777" w:rsidR="005E5B13" w:rsidRDefault="003E49C3">
      <w:pPr>
        <w:pStyle w:val="ProductList-BodyIndented"/>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ソフトウェアから当社に、ストレージ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14:paraId="71119A2C" w14:textId="77777777" w:rsidR="005E5B13" w:rsidRDefault="005E5B13">
      <w:pPr>
        <w:pStyle w:val="ProductList-BodyIndented"/>
      </w:pPr>
    </w:p>
    <w:p w14:paraId="4B548012" w14:textId="77777777" w:rsidR="005E5B13" w:rsidRDefault="003E49C3">
      <w:pPr>
        <w:pStyle w:val="ProductList-SubClauseHeading"/>
        <w:outlineLvl w:val="3"/>
      </w:pPr>
      <w:r>
        <w:t>ストレージ</w:t>
      </w:r>
      <w:r>
        <w:t xml:space="preserve"> </w:t>
      </w:r>
      <w:r>
        <w:t>アレイ</w:t>
      </w:r>
      <w:r>
        <w:t xml:space="preserve"> </w:t>
      </w:r>
      <w:r>
        <w:t>ソフトウェアの更新</w:t>
      </w:r>
    </w:p>
    <w:p w14:paraId="03C21693" w14:textId="77777777" w:rsidR="005E5B13" w:rsidRDefault="003E49C3">
      <w:pPr>
        <w:pStyle w:val="ProductList-BodyIndented"/>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14:paraId="47E8A552" w14:textId="77777777" w:rsidR="005E5B13" w:rsidRDefault="005E5B13">
      <w:pPr>
        <w:pStyle w:val="ProductList-BodyIndented"/>
      </w:pPr>
    </w:p>
    <w:p w14:paraId="431B232A" w14:textId="77777777" w:rsidR="005E5B13" w:rsidRDefault="003E49C3">
      <w:pPr>
        <w:pStyle w:val="ProductList-ClauseHeading"/>
        <w:outlineLvl w:val="2"/>
      </w:pPr>
      <w:r>
        <w:t>ハードウェアの限定的保証</w:t>
      </w:r>
    </w:p>
    <w:p w14:paraId="0320DD13" w14:textId="77777777" w:rsidR="005E5B13" w:rsidRDefault="003E49C3">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14:paraId="1ECDDB13" w14:textId="77777777" w:rsidR="005E5B13" w:rsidRDefault="005E5B13">
      <w:pPr>
        <w:pStyle w:val="ProductList-Body"/>
      </w:pPr>
    </w:p>
    <w:p w14:paraId="5A5A3215" w14:textId="77777777" w:rsidR="005E5B13" w:rsidRDefault="003E49C3">
      <w:pPr>
        <w:pStyle w:val="ProductList-ClauseHeading"/>
        <w:outlineLvl w:val="2"/>
      </w:pPr>
      <w:r>
        <w:t>補償</w:t>
      </w:r>
      <w:r>
        <w:t xml:space="preserve">: </w:t>
      </w:r>
      <w:r>
        <w:t>第三者の賠償請求に対する防御</w:t>
      </w:r>
    </w:p>
    <w:p w14:paraId="514039BA" w14:textId="77777777" w:rsidR="005E5B13" w:rsidRDefault="003E49C3">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14:paraId="27F37634" w14:textId="77777777" w:rsidR="005E5B13" w:rsidRDefault="005E5B13">
      <w:pPr>
        <w:pStyle w:val="ProductList-Body"/>
      </w:pPr>
    </w:p>
    <w:p w14:paraId="420A765E" w14:textId="77777777" w:rsidR="005E5B13" w:rsidRDefault="003E49C3">
      <w:pPr>
        <w:pStyle w:val="ProductList-ClauseHeading"/>
        <w:outlineLvl w:val="2"/>
      </w:pPr>
      <w:r>
        <w:t>責任の制限</w:t>
      </w:r>
    </w:p>
    <w:p w14:paraId="266BC6F2" w14:textId="77777777" w:rsidR="005E5B13" w:rsidRDefault="003E49C3">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14:paraId="0FBC00BE" w14:textId="77777777" w:rsidR="005E5B13" w:rsidRDefault="005E5B13">
      <w:pPr>
        <w:pStyle w:val="ProductList-Body"/>
      </w:pPr>
    </w:p>
    <w:p w14:paraId="3A752FCC" w14:textId="77777777" w:rsidR="005E5B13" w:rsidRDefault="003E49C3">
      <w:pPr>
        <w:pStyle w:val="ProductList-ClauseHeading"/>
        <w:outlineLvl w:val="2"/>
      </w:pPr>
      <w:r>
        <w:t>米国輸出管理規制</w:t>
      </w:r>
    </w:p>
    <w:p w14:paraId="3CB7767B" w14:textId="77777777" w:rsidR="005E5B13" w:rsidRDefault="003E49C3">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14:paraId="65493090" w14:textId="77777777" w:rsidR="005E5B13" w:rsidRDefault="005E5B13">
      <w:pPr>
        <w:pStyle w:val="ProductList-Body"/>
      </w:pPr>
    </w:p>
    <w:p w14:paraId="43D8E306" w14:textId="77777777" w:rsidR="005E5B13" w:rsidRDefault="003E49C3">
      <w:pPr>
        <w:pStyle w:val="ProductList-ClauseHeading"/>
        <w:outlineLvl w:val="2"/>
      </w:pPr>
      <w:r>
        <w:t>診断情報の収集</w:t>
      </w:r>
    </w:p>
    <w:p w14:paraId="728A276E" w14:textId="77777777" w:rsidR="005E5B13" w:rsidRDefault="003E49C3">
      <w:pPr>
        <w:pStyle w:val="ProductList-Body"/>
      </w:pPr>
      <w:r>
        <w:t>当社は、ストレージ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ダンプ、キー、パスワード、またはデータを収集しません。当社はこの情報を、ストレージ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アレイの一部として含まれる第三者のハードウェアおよびファームウェアを改善するためにも使用します。当社がハードウェア</w:t>
      </w:r>
      <w:r>
        <w:t xml:space="preserve"> </w:t>
      </w:r>
      <w:r>
        <w:t>ベンダーに特定の情報を提供する場合、当社は、お客様の明示的な同意を得ない限り、匿名化されたデータ形式でのみ当該情報を提供します。当社はこの情報を、特定されたハードウェア関連の問題を解決するために提供します。ストレージ</w:t>
      </w:r>
      <w:r>
        <w:t xml:space="preserve"> </w:t>
      </w:r>
      <w:r>
        <w:t>アレイのプライバシーの詳細については、</w:t>
      </w:r>
      <w:hyperlink r:id="rId159">
        <w:r>
          <w:rPr>
            <w:color w:val="00467F"/>
            <w:u w:val="single"/>
          </w:rPr>
          <w:t>https://www.microsoft.com/ja-jp/privacystatement</w:t>
        </w:r>
      </w:hyperlink>
      <w:r>
        <w:t xml:space="preserve"> </w:t>
      </w:r>
      <w:r>
        <w:t>を参照してください。</w:t>
      </w:r>
    </w:p>
    <w:p w14:paraId="3917A764" w14:textId="77777777" w:rsidR="005E5B13" w:rsidRDefault="005E5B13">
      <w:pPr>
        <w:pStyle w:val="ProductList-Body"/>
      </w:pPr>
    </w:p>
    <w:p w14:paraId="5B7D67B1" w14:textId="77777777" w:rsidR="005E5B13" w:rsidRDefault="003E49C3">
      <w:pPr>
        <w:pStyle w:val="ProductList-ClauseHeading"/>
        <w:outlineLvl w:val="2"/>
      </w:pPr>
      <w:r>
        <w:t>政府機関による使用</w:t>
      </w:r>
    </w:p>
    <w:p w14:paraId="74FFCC43" w14:textId="77777777" w:rsidR="005E5B13" w:rsidRDefault="003E49C3">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14:paraId="144C13D0" w14:textId="77777777" w:rsidR="005E5B13" w:rsidRDefault="005E5B13">
      <w:pPr>
        <w:pStyle w:val="ProductList-Body"/>
      </w:pPr>
    </w:p>
    <w:p w14:paraId="45A0D493" w14:textId="77777777" w:rsidR="005E5B13" w:rsidRDefault="005E5B13">
      <w:pPr>
        <w:pStyle w:val="ProductList-Body"/>
      </w:pPr>
    </w:p>
    <w:p w14:paraId="4607E637" w14:textId="77777777" w:rsidR="005E5B13" w:rsidRDefault="003E49C3">
      <w:pPr>
        <w:pStyle w:val="ProductList-Offering1Heading"/>
        <w:outlineLvl w:val="1"/>
      </w:pPr>
      <w:bookmarkStart w:id="438" w:name="_Sec901"/>
      <w:r>
        <w:t xml:space="preserve">Azure Data Box </w:t>
      </w:r>
      <w:r>
        <w:t>ハードウェア条件</w:t>
      </w:r>
      <w:bookmarkEnd w:id="438"/>
      <w:r>
        <w:fldChar w:fldCharType="begin"/>
      </w:r>
      <w:r>
        <w:instrText xml:space="preserve"> TC "</w:instrText>
      </w:r>
      <w:bookmarkStart w:id="439" w:name="_Toc28612226"/>
      <w:r>
        <w:instrText xml:space="preserve">Azure Data Box </w:instrText>
      </w:r>
      <w:r>
        <w:instrText>ハードウェア条件</w:instrText>
      </w:r>
      <w:bookmarkEnd w:id="439"/>
      <w:r>
        <w:instrText>" \l 2</w:instrText>
      </w:r>
      <w:r>
        <w:fldChar w:fldCharType="end"/>
      </w:r>
    </w:p>
    <w:p w14:paraId="3817AB84" w14:textId="77777777" w:rsidR="005E5B13" w:rsidRDefault="003E49C3">
      <w:pPr>
        <w:pStyle w:val="ProductList-ClauseHeading"/>
        <w:outlineLvl w:val="2"/>
      </w:pPr>
      <w:r>
        <w:t>定義</w:t>
      </w:r>
    </w:p>
    <w:p w14:paraId="7F1BB121" w14:textId="77777777" w:rsidR="005E5B13" w:rsidRDefault="003E49C3">
      <w:pPr>
        <w:pStyle w:val="ProductList-Body"/>
      </w:pPr>
      <w:r>
        <w:rPr>
          <w:b/>
          <w:color w:val="00188F"/>
        </w:rPr>
        <w:t>Azure Storage</w:t>
      </w:r>
      <w:r>
        <w:t xml:space="preserve"> </w:t>
      </w:r>
      <w:r>
        <w:t>とは、高度に利用可能で安全なストレージを備えた、マイクロソフトが管理するクラウド</w:t>
      </w:r>
      <w:r>
        <w:t xml:space="preserve"> </w:t>
      </w:r>
      <w:r>
        <w:t>サービスを意味します。</w:t>
      </w:r>
    </w:p>
    <w:p w14:paraId="64673872" w14:textId="77777777" w:rsidR="005E5B13" w:rsidRDefault="003E49C3">
      <w:pPr>
        <w:pStyle w:val="ProductList-Body"/>
      </w:pPr>
      <w:r>
        <w:rPr>
          <w:b/>
          <w:color w:val="00188F"/>
        </w:rPr>
        <w:t xml:space="preserve">Azure Storage </w:t>
      </w:r>
      <w:r>
        <w:rPr>
          <w:b/>
          <w:color w:val="00188F"/>
        </w:rPr>
        <w:t>アカウント</w:t>
      </w:r>
      <w:r>
        <w:t>とは、お客様が</w:t>
      </w:r>
      <w:r>
        <w:t xml:space="preserve"> Azure Storage </w:t>
      </w:r>
      <w:r>
        <w:t>サービスを使用して、お客様の情報にアクセスしたり管理したりできる安全なアカウントを意味します。</w:t>
      </w:r>
    </w:p>
    <w:p w14:paraId="66ED582F" w14:textId="77777777" w:rsidR="005E5B13" w:rsidRDefault="003E49C3">
      <w:pPr>
        <w:pStyle w:val="ProductList-Body"/>
      </w:pPr>
      <w:r>
        <w:rPr>
          <w:b/>
          <w:color w:val="00188F"/>
        </w:rPr>
        <w:t xml:space="preserve">Data Box </w:t>
      </w:r>
      <w:r>
        <w:rPr>
          <w:b/>
          <w:color w:val="00188F"/>
        </w:rPr>
        <w:t>デバイス</w:t>
      </w:r>
      <w:r>
        <w:t>とは、お客様がデータを保管したり、前処理したり</w:t>
      </w:r>
      <w:r>
        <w:t xml:space="preserve"> (Azure Stack Edge </w:t>
      </w:r>
      <w:r>
        <w:t>デバイスと接続して</w:t>
      </w:r>
      <w:r>
        <w:t>)</w:t>
      </w:r>
      <w:r>
        <w:t>、お客様の施設から</w:t>
      </w:r>
      <w:r>
        <w:t xml:space="preserve"> Azure </w:t>
      </w:r>
      <w:r>
        <w:t>データ</w:t>
      </w:r>
      <w:r>
        <w:t xml:space="preserve"> </w:t>
      </w:r>
      <w:r>
        <w:t>センターにデータを移動してお客様の</w:t>
      </w:r>
      <w:r>
        <w:t xml:space="preserve"> Azure Storage </w:t>
      </w:r>
      <w:r>
        <w:t>アカウントにアップロードしたりする際に一時的に使用できる、マイクロソフトが提供する</w:t>
      </w:r>
      <w:r>
        <w:t xml:space="preserve"> Data Box </w:t>
      </w:r>
      <w:r>
        <w:t>ソフトウェアなどのハードウェア</w:t>
      </w:r>
      <w:r>
        <w:t xml:space="preserve"> </w:t>
      </w:r>
      <w:r>
        <w:t>デバイスを意味します。</w:t>
      </w:r>
    </w:p>
    <w:p w14:paraId="3A5CFD0F" w14:textId="77777777" w:rsidR="005E5B13" w:rsidRDefault="003E49C3">
      <w:pPr>
        <w:pStyle w:val="ProductList-Body"/>
      </w:pPr>
      <w:r>
        <w:rPr>
          <w:b/>
          <w:color w:val="00188F"/>
        </w:rPr>
        <w:t xml:space="preserve">Data Box </w:t>
      </w:r>
      <w:r>
        <w:rPr>
          <w:b/>
          <w:color w:val="00188F"/>
        </w:rPr>
        <w:t>ソフトウェア</w:t>
      </w:r>
      <w:r>
        <w:t>とは、すべてのツール、更新プログラム、および関連ドキュメントを含む、</w:t>
      </w:r>
      <w:r>
        <w:t xml:space="preserve">Data Box </w:t>
      </w:r>
      <w:r>
        <w:t>デバイスに搭載されるか連動するオブジェクト</w:t>
      </w:r>
      <w:r>
        <w:t xml:space="preserve"> </w:t>
      </w:r>
      <w:r>
        <w:t>コード形式のすべのソフトウェアを意味します。</w:t>
      </w:r>
    </w:p>
    <w:p w14:paraId="1C64F734" w14:textId="77777777" w:rsidR="005E5B13" w:rsidRDefault="003E49C3">
      <w:pPr>
        <w:pStyle w:val="ProductList-Body"/>
      </w:pPr>
      <w:r>
        <w:rPr>
          <w:b/>
          <w:color w:val="00188F"/>
        </w:rPr>
        <w:t>指定</w:t>
      </w:r>
      <w:r>
        <w:rPr>
          <w:b/>
          <w:color w:val="00188F"/>
        </w:rPr>
        <w:t xml:space="preserve"> Azure </w:t>
      </w:r>
      <w:r>
        <w:rPr>
          <w:b/>
          <w:color w:val="00188F"/>
        </w:rPr>
        <w:t>データ</w:t>
      </w:r>
      <w:r>
        <w:rPr>
          <w:b/>
          <w:color w:val="00188F"/>
        </w:rPr>
        <w:t xml:space="preserve"> </w:t>
      </w:r>
      <w:r>
        <w:rPr>
          <w:b/>
          <w:color w:val="00188F"/>
        </w:rPr>
        <w:t>センター</w:t>
      </w:r>
      <w:r>
        <w:t>とは、お客様が</w:t>
      </w:r>
      <w:r>
        <w:t xml:space="preserve"> Data Box </w:t>
      </w:r>
      <w:r>
        <w:t>デバイス</w:t>
      </w:r>
      <w:r>
        <w:t xml:space="preserve"> (Azure Stack Edge </w:t>
      </w:r>
      <w:r>
        <w:t>デバイスを除く</w:t>
      </w:r>
      <w:r>
        <w:t xml:space="preserve">) </w:t>
      </w:r>
      <w:r>
        <w:t>を返却するデータ</w:t>
      </w:r>
      <w:r>
        <w:t xml:space="preserve"> </w:t>
      </w:r>
      <w:r>
        <w:t>センターとしてマイクロソフトが指定する</w:t>
      </w:r>
      <w:r>
        <w:t xml:space="preserve"> Microsoft Azure </w:t>
      </w:r>
      <w:r>
        <w:t>データ</w:t>
      </w:r>
      <w:r>
        <w:t xml:space="preserve"> </w:t>
      </w:r>
      <w:r>
        <w:t>センターを意味し、お客様がデータや</w:t>
      </w:r>
      <w:r>
        <w:t xml:space="preserve"> Azure Storage </w:t>
      </w:r>
      <w:r>
        <w:t>アカウントを保存するために選択するデータ</w:t>
      </w:r>
      <w:r>
        <w:t xml:space="preserve"> </w:t>
      </w:r>
      <w:r>
        <w:t>センターと異なる場合があります。</w:t>
      </w:r>
    </w:p>
    <w:p w14:paraId="686C35B1" w14:textId="77777777" w:rsidR="005E5B13" w:rsidRDefault="003E49C3">
      <w:pPr>
        <w:pStyle w:val="ProductList-Body"/>
      </w:pPr>
      <w:r>
        <w:rPr>
          <w:b/>
          <w:color w:val="00188F"/>
        </w:rPr>
        <w:t xml:space="preserve">Microsoft Azure Data Box </w:t>
      </w:r>
      <w:r>
        <w:rPr>
          <w:b/>
          <w:color w:val="00188F"/>
        </w:rPr>
        <w:t>サービス</w:t>
      </w:r>
      <w:r>
        <w:t>または</w:t>
      </w:r>
      <w:r>
        <w:rPr>
          <w:b/>
        </w:rPr>
        <w:t>本サービス</w:t>
      </w:r>
      <w:r>
        <w:t>とは、</w:t>
      </w:r>
      <w:r>
        <w:t xml:space="preserve">Data Box </w:t>
      </w:r>
      <w:r>
        <w:t>デバイスでお客様が大量のデータを保管したり、前処理したり</w:t>
      </w:r>
      <w:r>
        <w:t xml:space="preserve"> (Azure Stack Edge </w:t>
      </w:r>
      <w:r>
        <w:t>デバイスと接続して</w:t>
      </w:r>
      <w:r>
        <w:t>)</w:t>
      </w:r>
      <w:r>
        <w:t>、データ</w:t>
      </w:r>
      <w:r>
        <w:t xml:space="preserve"> </w:t>
      </w:r>
      <w:r>
        <w:t>センターとの間で転送したりできるようにする</w:t>
      </w:r>
      <w:r>
        <w:t xml:space="preserve"> Microsoft Azure </w:t>
      </w:r>
      <w:r>
        <w:t>サービスを意味します。サービスには、関連するテクノロジまたは機能、情報、資料、およびサービスの更新プログラムが含まれますが、それらに限定されません。</w:t>
      </w:r>
    </w:p>
    <w:p w14:paraId="1A54C329" w14:textId="77777777" w:rsidR="005E5B13" w:rsidRDefault="005E5B13">
      <w:pPr>
        <w:pStyle w:val="ProductList-Body"/>
      </w:pPr>
    </w:p>
    <w:p w14:paraId="40CFB909" w14:textId="77777777" w:rsidR="005E5B13" w:rsidRDefault="003E49C3">
      <w:pPr>
        <w:pStyle w:val="ProductList-ClauseHeading"/>
        <w:outlineLvl w:val="2"/>
      </w:pPr>
      <w:r>
        <w:t xml:space="preserve">Data Box </w:t>
      </w:r>
      <w:r>
        <w:t>ソフトウェア</w:t>
      </w:r>
    </w:p>
    <w:p w14:paraId="7BFA707F" w14:textId="77777777" w:rsidR="005E5B13" w:rsidRDefault="003E49C3">
      <w:pPr>
        <w:pStyle w:val="ProductList-Body"/>
      </w:pPr>
      <w:r>
        <w:t xml:space="preserve">Data Box </w:t>
      </w:r>
      <w:r>
        <w:t>ソフトウェアは、ライセンスされるものであり、販売されるものではありません。マイクロソフトは、</w:t>
      </w:r>
      <w:r>
        <w:t xml:space="preserve">Data Box </w:t>
      </w:r>
      <w:r>
        <w:t>デバイスにインストールされた</w:t>
      </w:r>
      <w:r>
        <w:t xml:space="preserve"> Data Box </w:t>
      </w:r>
      <w:r>
        <w:t>ソフトウェア</w:t>
      </w:r>
      <w:r>
        <w:t xml:space="preserve"> (</w:t>
      </w:r>
      <w:r>
        <w:t>オブジェクト</w:t>
      </w:r>
      <w:r>
        <w:t xml:space="preserve"> </w:t>
      </w:r>
      <w:r>
        <w:t>コード</w:t>
      </w:r>
      <w:r>
        <w:t xml:space="preserve">) </w:t>
      </w:r>
      <w:r>
        <w:t>を使用する、または</w:t>
      </w:r>
      <w:r>
        <w:t xml:space="preserve"> Data Box </w:t>
      </w:r>
      <w:r>
        <w:t>と組み合わせて使用する非独占的、譲渡不能、制限付きのライセンスをお客様に付与しますが、</w:t>
      </w:r>
      <w:r>
        <w:t xml:space="preserve">Data Box </w:t>
      </w:r>
      <w:r>
        <w:t>デバイスによって有効となるデータの転送または前処理</w:t>
      </w:r>
      <w:r>
        <w:t xml:space="preserve"> (</w:t>
      </w:r>
      <w:r>
        <w:t>該当する場合</w:t>
      </w:r>
      <w:r>
        <w:t xml:space="preserve">) </w:t>
      </w:r>
      <w:r>
        <w:t>のみを目的とし、それ以外の使用を認めません。その他の権利はすべてマイクロソフトが留保します。このライセンスはお客様に以下の権利を付与するものではなく、お客様は以下を行うことはできません。</w:t>
      </w:r>
      <w:r>
        <w:t xml:space="preserve">(i) Data Box </w:t>
      </w:r>
      <w:r>
        <w:t>ソフトウェアの機能を</w:t>
      </w:r>
      <w:r>
        <w:t xml:space="preserve"> Data Box </w:t>
      </w:r>
      <w:r>
        <w:t>デバイスから個別に使用または仮想化すること、</w:t>
      </w:r>
      <w:r>
        <w:t xml:space="preserve">(ii) Data Box </w:t>
      </w:r>
      <w:r>
        <w:t>ソフトウェアを公開、複製、レンタル、リース、または貸与すること、</w:t>
      </w:r>
      <w:r>
        <w:t xml:space="preserve">(iii) Data Box </w:t>
      </w:r>
      <w:r>
        <w:t>ソフトウェアの技術的な制約または</w:t>
      </w:r>
      <w:r>
        <w:t xml:space="preserve"> Data Box </w:t>
      </w:r>
      <w:r>
        <w:t>ドキュメントの技術的な制約を回避すること</w:t>
      </w:r>
      <w:r>
        <w:t xml:space="preserve"> (</w:t>
      </w:r>
      <w:r>
        <w:t>存在する場合</w:t>
      </w:r>
      <w:r>
        <w:t>)</w:t>
      </w:r>
      <w:r>
        <w:t>、</w:t>
      </w:r>
      <w:r>
        <w:t xml:space="preserve">(iv) Data Box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Data Box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w:t>
      </w:r>
    </w:p>
    <w:p w14:paraId="51BABD5C" w14:textId="77777777" w:rsidR="005E5B13" w:rsidRDefault="005E5B13">
      <w:pPr>
        <w:pStyle w:val="ProductList-Body"/>
      </w:pPr>
    </w:p>
    <w:p w14:paraId="03FF4AC4" w14:textId="77777777" w:rsidR="005E5B13" w:rsidRDefault="003E49C3">
      <w:pPr>
        <w:pStyle w:val="ProductList-SubClauseHeading"/>
        <w:outlineLvl w:val="3"/>
      </w:pPr>
      <w:r>
        <w:t>制限事項</w:t>
      </w:r>
    </w:p>
    <w:p w14:paraId="73E3FA98" w14:textId="77777777" w:rsidR="005E5B13" w:rsidRDefault="003E49C3">
      <w:pPr>
        <w:pStyle w:val="ProductList-BodyIndented"/>
      </w:pPr>
      <w:r>
        <w:t>お客様は、</w:t>
      </w:r>
      <w:r>
        <w:t xml:space="preserve">Data Box </w:t>
      </w:r>
      <w:r>
        <w:t>ソフトウェアを比較または「ベンチマーク」のために使用したり</w:t>
      </w:r>
      <w:r>
        <w:t xml:space="preserve"> (</w:t>
      </w:r>
      <w:r>
        <w:t>お客様の内部目的の場合を除く</w:t>
      </w:r>
      <w:r>
        <w:t>)</w:t>
      </w:r>
      <w:r>
        <w:t>、その結果を公開または開示することはできません。</w:t>
      </w:r>
    </w:p>
    <w:p w14:paraId="0C119EAB" w14:textId="77777777" w:rsidR="005E5B13" w:rsidRDefault="005E5B13">
      <w:pPr>
        <w:pStyle w:val="ProductList-BodyIndented"/>
      </w:pPr>
    </w:p>
    <w:p w14:paraId="1B00CCEE" w14:textId="77777777" w:rsidR="005E5B13" w:rsidRDefault="003E49C3">
      <w:pPr>
        <w:pStyle w:val="ProductList-SubClauseHeading"/>
        <w:outlineLvl w:val="3"/>
      </w:pPr>
      <w:r>
        <w:t>インターネット</w:t>
      </w:r>
      <w:r>
        <w:t xml:space="preserve"> </w:t>
      </w:r>
      <w:r>
        <w:t>ベースのサービスに関するライセンス認証</w:t>
      </w:r>
      <w:r>
        <w:t>/</w:t>
      </w:r>
      <w:r>
        <w:t>同意</w:t>
      </w:r>
    </w:p>
    <w:p w14:paraId="08C292E4" w14:textId="77777777" w:rsidR="005E5B13" w:rsidRDefault="003E49C3">
      <w:pPr>
        <w:pStyle w:val="ProductList-BodyIndented"/>
      </w:pPr>
      <w:r>
        <w:t xml:space="preserve">Data Box </w:t>
      </w:r>
      <w:r>
        <w:t>ソフトウェアのライセンス認証が必要な場合、ライセンス認証により</w:t>
      </w:r>
      <w:r>
        <w:t xml:space="preserve"> Data Box </w:t>
      </w:r>
      <w:r>
        <w:t>ソフトウェアの使用が特定のデバイスに関連付けられます。デバイスのライセンス認証中およびその後の使用中、</w:t>
      </w:r>
      <w:r>
        <w:t xml:space="preserve">Data Box </w:t>
      </w:r>
      <w:r>
        <w:t>ソフトウェアから当社に、</w:t>
      </w:r>
      <w:r>
        <w:t xml:space="preserve">Data Box </w:t>
      </w:r>
      <w:r>
        <w:t>ソフトウェアとデバイスに関する情報が送信される場合があります。この情報には、</w:t>
      </w:r>
      <w:r>
        <w:t xml:space="preserve">Data Box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w:t>
      </w:r>
      <w:r>
        <w:t xml:space="preserve"> Data Box </w:t>
      </w:r>
      <w:r>
        <w:t>ソフトウェアの名称およびバージョン、および</w:t>
      </w:r>
      <w:r>
        <w:t xml:space="preserve"> Data Box </w:t>
      </w:r>
      <w:r>
        <w:t>ソフトウェアを実行しているデータ</w:t>
      </w:r>
      <w:r>
        <w:t xml:space="preserve"> </w:t>
      </w:r>
      <w:r>
        <w:t>ボックスの言語コードが含まれます。マイクロソフトは、お客様にインターネット</w:t>
      </w:r>
      <w:r>
        <w:t xml:space="preserve"> </w:t>
      </w:r>
      <w:r>
        <w:t>ベースのサービスを提供するためにこれらの情報を利用します。</w:t>
      </w:r>
      <w:r>
        <w:t xml:space="preserve">Data Box </w:t>
      </w:r>
      <w:r>
        <w:t>デバイスおよび</w:t>
      </w:r>
      <w:r>
        <w:t xml:space="preserve"> Data Box </w:t>
      </w:r>
      <w:r>
        <w:t>ソフトウェアを使用することにより、お客様はマイクロソフトがこれらの情報を収集することに同意するものとします。</w:t>
      </w:r>
    </w:p>
    <w:p w14:paraId="2B89F2CC" w14:textId="77777777" w:rsidR="005E5B13" w:rsidRDefault="005E5B13">
      <w:pPr>
        <w:pStyle w:val="ProductList-BodyIndented"/>
      </w:pPr>
    </w:p>
    <w:p w14:paraId="663437E6" w14:textId="77777777" w:rsidR="005E5B13" w:rsidRDefault="003E49C3">
      <w:pPr>
        <w:pStyle w:val="ProductList-SubClauseHeading"/>
        <w:outlineLvl w:val="3"/>
      </w:pPr>
      <w:r>
        <w:t>ソフトウェア更新プログラム</w:t>
      </w:r>
    </w:p>
    <w:p w14:paraId="7C5170CE" w14:textId="77777777" w:rsidR="005E5B13" w:rsidRDefault="003E49C3">
      <w:pPr>
        <w:pStyle w:val="ProductList-BodyIndented"/>
      </w:pPr>
      <w:r>
        <w:t xml:space="preserve">Data Box </w:t>
      </w:r>
      <w:r>
        <w:t>デバイスを使用すると、お客様は、利用可能な更新プログラムを手動でダウンロードすることができます。更新プログラムが提供される場合、マイクロソフトが提供する更新プログラムはマイクロソフトにより使用許諾され、第三者の更新プログラムは当該第三者により使用許諾されます。引き続き</w:t>
      </w:r>
      <w:r>
        <w:t xml:space="preserve"> Data Box </w:t>
      </w:r>
      <w:r>
        <w:t>デバイスのサポートを受けるためには、お客様は、最新の更新プログラムをダウンロードして適用することにより、最新の状態を維持することに同意するものとします。</w:t>
      </w:r>
    </w:p>
    <w:p w14:paraId="5B619182" w14:textId="77777777" w:rsidR="005E5B13" w:rsidRDefault="005E5B13">
      <w:pPr>
        <w:pStyle w:val="ProductList-BodyIndented"/>
      </w:pPr>
    </w:p>
    <w:p w14:paraId="49182009" w14:textId="77777777" w:rsidR="005E5B13" w:rsidRDefault="003E49C3">
      <w:pPr>
        <w:pStyle w:val="ProductList-ClauseHeading"/>
        <w:outlineLvl w:val="2"/>
      </w:pPr>
      <w:r>
        <w:t>制限事項</w:t>
      </w:r>
    </w:p>
    <w:p w14:paraId="3D91E41E" w14:textId="77777777" w:rsidR="005E5B13" w:rsidRDefault="003E49C3">
      <w:pPr>
        <w:pStyle w:val="ProductList-Body"/>
      </w:pPr>
      <w:r>
        <w:t>お客様は</w:t>
      </w:r>
      <w:r>
        <w:t xml:space="preserve"> Azure Storage </w:t>
      </w:r>
      <w:r>
        <w:t>にデータを転送するために</w:t>
      </w:r>
      <w:r>
        <w:t xml:space="preserve"> Data Box </w:t>
      </w:r>
      <w:r>
        <w:t>デバイスを使用する必要はなく、マイクロソフトもサービスに関連して</w:t>
      </w:r>
      <w:r>
        <w:t xml:space="preserve"> Data Box </w:t>
      </w:r>
      <w:r>
        <w:t>デバイスまたはその他のハードウェア製品を提供する義務を負いません。</w:t>
      </w:r>
      <w:r>
        <w:t xml:space="preserve">Data Box </w:t>
      </w:r>
      <w:r>
        <w:t>デバイスは一部の地域で利用できない場合があり、利用できる場合でも利用可能な場合に制限されます。マイクロソフトは、マイクロソフトの直接の管理下にない本サービスに関する遅延について責任を負いません。マイクロソフトは、本サービスおよび対応する</w:t>
      </w:r>
      <w:r>
        <w:t xml:space="preserve"> Data Box </w:t>
      </w:r>
      <w:r>
        <w:t>デバイスを提供することを独自の裁量と判断で拒否する権利を有します。マイクロソフトは、その裁量により、</w:t>
      </w:r>
      <w:r>
        <w:t xml:space="preserve">Microsoft Online Services </w:t>
      </w:r>
      <w:r>
        <w:t>条件に基づき、</w:t>
      </w:r>
      <w:r>
        <w:t xml:space="preserve">Microsoft Azure Services </w:t>
      </w:r>
      <w:r>
        <w:t>の要件に従ってサービスを一時中断することがあります。</w:t>
      </w:r>
    </w:p>
    <w:p w14:paraId="20E92D7D" w14:textId="77777777" w:rsidR="005E5B13" w:rsidRDefault="005E5B13">
      <w:pPr>
        <w:pStyle w:val="ProductList-Body"/>
      </w:pPr>
    </w:p>
    <w:p w14:paraId="2C82DF0A" w14:textId="77777777" w:rsidR="005E5B13" w:rsidRDefault="003E49C3">
      <w:pPr>
        <w:pStyle w:val="ProductList-ClauseHeading"/>
        <w:outlineLvl w:val="2"/>
      </w:pPr>
      <w:r>
        <w:t xml:space="preserve">Azure </w:t>
      </w:r>
      <w:r>
        <w:t>サービス条件</w:t>
      </w:r>
    </w:p>
    <w:p w14:paraId="33B3592D" w14:textId="77777777" w:rsidR="005E5B13" w:rsidRDefault="003E49C3">
      <w:pPr>
        <w:pStyle w:val="ProductList-Body"/>
      </w:pPr>
      <w:r>
        <w:t>これらの</w:t>
      </w:r>
      <w:r>
        <w:t xml:space="preserve"> Azure Data Box </w:t>
      </w:r>
      <w:r>
        <w:t>ハードウェア条件</w:t>
      </w:r>
      <w:r>
        <w:t xml:space="preserve"> (</w:t>
      </w:r>
      <w:r>
        <w:t>以下「追加条件」といいます</w:t>
      </w:r>
      <w:r>
        <w:t xml:space="preserve">) </w:t>
      </w:r>
      <w:r>
        <w:t>は、全体的なサービスの一部としてお客様の</w:t>
      </w:r>
      <w:r>
        <w:t xml:space="preserve"> Data Box </w:t>
      </w:r>
      <w:r>
        <w:t>デバイスの受領と使用に適用されます。お客様による本サービスの使用には、</w:t>
      </w:r>
      <w:hyperlink r:id="rId160">
        <w:r>
          <w:rPr>
            <w:color w:val="00467F"/>
            <w:u w:val="single"/>
          </w:rPr>
          <w:t>https://azure.microsoft.com/en-us/support/legal/</w:t>
        </w:r>
      </w:hyperlink>
      <w:r>
        <w:t xml:space="preserve"> </w:t>
      </w:r>
      <w:r>
        <w:t>にある</w:t>
      </w:r>
      <w:r>
        <w:t xml:space="preserve"> Azure </w:t>
      </w:r>
      <w:r>
        <w:t>サービス条件も適用されます。これらの追加条件は補足となるもので、</w:t>
      </w:r>
      <w:r>
        <w:t xml:space="preserve">Azure </w:t>
      </w:r>
      <w:r>
        <w:t>サービス条件の既存の条件を修正または変更するものではありません。これらの追加条件に規定するように、マイクロソフトは本サービスの一部としての</w:t>
      </w:r>
      <w:r>
        <w:t xml:space="preserve"> Data Box </w:t>
      </w:r>
      <w:r>
        <w:t>デバイスの使用に関連してお客様に一定の料金を請求することができます。</w:t>
      </w:r>
    </w:p>
    <w:p w14:paraId="0270E553" w14:textId="77777777" w:rsidR="005E5B13" w:rsidRDefault="005E5B13">
      <w:pPr>
        <w:pStyle w:val="ProductList-Body"/>
      </w:pPr>
    </w:p>
    <w:p w14:paraId="401A49B0" w14:textId="77777777" w:rsidR="005E5B13" w:rsidRDefault="003E49C3">
      <w:pPr>
        <w:pStyle w:val="ProductList-ClauseHeading"/>
        <w:outlineLvl w:val="2"/>
      </w:pPr>
      <w:r>
        <w:t>製品使用権説明書</w:t>
      </w:r>
    </w:p>
    <w:p w14:paraId="4B89C90B" w14:textId="77777777" w:rsidR="005E5B13" w:rsidRDefault="003E49C3">
      <w:pPr>
        <w:pStyle w:val="ProductList-Body"/>
      </w:pPr>
      <w:r>
        <w:t>適用される料金の支払いを条件として、マイクロソフトは、</w:t>
      </w:r>
      <w:r>
        <w:t xml:space="preserve">Data Box </w:t>
      </w:r>
      <w:r>
        <w:t>デバイスを使用してかかるデータを送信する</w:t>
      </w:r>
      <w:r>
        <w:t xml:space="preserve"> (</w:t>
      </w:r>
      <w:r>
        <w:t>該当する場合は前処理する</w:t>
      </w:r>
      <w:r>
        <w:t xml:space="preserve">) </w:t>
      </w:r>
      <w:r>
        <w:t>許可をお客様に付与しますが、お客様が以下の予防措置を講じることを条件とします。</w:t>
      </w:r>
    </w:p>
    <w:p w14:paraId="7FF28F3F" w14:textId="77777777" w:rsidR="005E5B13" w:rsidRDefault="003E49C3" w:rsidP="00CA2CA7">
      <w:pPr>
        <w:pStyle w:val="ProductList-Bullet"/>
        <w:numPr>
          <w:ilvl w:val="0"/>
          <w:numId w:val="75"/>
        </w:numPr>
      </w:pPr>
      <w:r>
        <w:t>データを</w:t>
      </w:r>
      <w:r>
        <w:t xml:space="preserve"> Data Box </w:t>
      </w:r>
      <w:r>
        <w:t>デバイスに転送する前に、また</w:t>
      </w:r>
      <w:r>
        <w:t xml:space="preserve"> Azure Storage </w:t>
      </w:r>
      <w:r>
        <w:t>に送信する前にテータをバックアップして保護する。</w:t>
      </w:r>
    </w:p>
    <w:p w14:paraId="176E6571" w14:textId="77777777" w:rsidR="005E5B13" w:rsidRDefault="003E49C3" w:rsidP="00CA2CA7">
      <w:pPr>
        <w:pStyle w:val="ProductList-Bullet"/>
        <w:numPr>
          <w:ilvl w:val="0"/>
          <w:numId w:val="75"/>
        </w:numPr>
      </w:pPr>
      <w:r>
        <w:t>お客様がデータを</w:t>
      </w:r>
      <w:r>
        <w:t xml:space="preserve"> Data Box </w:t>
      </w:r>
      <w:r>
        <w:t>デバイスから指定</w:t>
      </w:r>
      <w:r>
        <w:t xml:space="preserve"> Azure </w:t>
      </w:r>
      <w:r>
        <w:t>データ</w:t>
      </w:r>
      <w:r>
        <w:t xml:space="preserve"> </w:t>
      </w:r>
      <w:r>
        <w:t>センターに正常に転送する前に、お客様の施設または装置からかかるデータを削除しない。</w:t>
      </w:r>
    </w:p>
    <w:p w14:paraId="013655C7" w14:textId="77777777" w:rsidR="005E5B13" w:rsidRDefault="003E49C3" w:rsidP="00CA2CA7">
      <w:pPr>
        <w:pStyle w:val="ProductList-Bullet"/>
        <w:numPr>
          <w:ilvl w:val="0"/>
          <w:numId w:val="75"/>
        </w:numPr>
      </w:pPr>
      <w:r>
        <w:t>マイクロソフトからの通知をもって、直ちに</w:t>
      </w:r>
      <w:r>
        <w:t xml:space="preserve"> Data Box </w:t>
      </w:r>
      <w:r>
        <w:t>デバイスを使用したデータの転送を中止する。</w:t>
      </w:r>
    </w:p>
    <w:p w14:paraId="1C856FD6" w14:textId="77777777" w:rsidR="005E5B13" w:rsidRDefault="005E5B13">
      <w:pPr>
        <w:pStyle w:val="ProductList-Body"/>
      </w:pPr>
    </w:p>
    <w:p w14:paraId="46203597" w14:textId="77777777" w:rsidR="005E5B13" w:rsidRDefault="003E49C3">
      <w:pPr>
        <w:pStyle w:val="ProductList-Body"/>
      </w:pPr>
      <w:r>
        <w:t>お客様は、</w:t>
      </w:r>
      <w:r>
        <w:t xml:space="preserve">(i) </w:t>
      </w:r>
      <w:r>
        <w:t>これらの追加条件に規定される</w:t>
      </w:r>
      <w:r>
        <w:t xml:space="preserve"> Data Box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14:paraId="5CB4C6D2" w14:textId="77777777" w:rsidR="005E5B13" w:rsidRDefault="005E5B13">
      <w:pPr>
        <w:pStyle w:val="ProductList-Body"/>
      </w:pPr>
    </w:p>
    <w:p w14:paraId="1E3C4A19" w14:textId="77777777" w:rsidR="005E5B13" w:rsidRDefault="005E5B13">
      <w:pPr>
        <w:pStyle w:val="ProductList-Body"/>
      </w:pPr>
    </w:p>
    <w:p w14:paraId="09F35277" w14:textId="77777777" w:rsidR="005E5B13" w:rsidRDefault="005E5B13">
      <w:pPr>
        <w:pStyle w:val="ProductList-Body"/>
      </w:pPr>
    </w:p>
    <w:p w14:paraId="56AF473E" w14:textId="77777777" w:rsidR="005E5B13" w:rsidRDefault="003E49C3">
      <w:pPr>
        <w:pStyle w:val="ProductList-ClauseHeading"/>
        <w:outlineLvl w:val="2"/>
      </w:pPr>
      <w:r>
        <w:t xml:space="preserve">Data Box </w:t>
      </w:r>
      <w:r>
        <w:t>デバイスの所有と返却</w:t>
      </w:r>
    </w:p>
    <w:p w14:paraId="1D4CEF37" w14:textId="77777777" w:rsidR="005E5B13" w:rsidRDefault="003E49C3">
      <w:pPr>
        <w:pStyle w:val="ProductList-Body"/>
      </w:pPr>
      <w:r>
        <w:t>本サービスの一環として、マイクロソフトは、</w:t>
      </w:r>
      <w:r>
        <w:t xml:space="preserve">Data Box </w:t>
      </w:r>
      <w:r>
        <w:t>デバイスの種類に応じて一定期間、お客様が</w:t>
      </w:r>
      <w:r>
        <w:t xml:space="preserve"> Data Box </w:t>
      </w:r>
      <w:r>
        <w:t>デバイスを所有することを許可します。</w:t>
      </w:r>
      <w:r>
        <w:t xml:space="preserve">Data Box </w:t>
      </w:r>
      <w:r>
        <w:t>デバイスの所有が一定期間認められる場合、マイクロソフトは、この一定期間後の</w:t>
      </w:r>
      <w:r>
        <w:t xml:space="preserve"> Data Box </w:t>
      </w:r>
      <w:r>
        <w:t>デバイスの所有に対し日割り料金をお客様に請求することができます。</w:t>
      </w:r>
    </w:p>
    <w:p w14:paraId="2B81D4B8" w14:textId="77777777" w:rsidR="005E5B13" w:rsidRDefault="005E5B13">
      <w:pPr>
        <w:pStyle w:val="ProductList-Body"/>
      </w:pPr>
    </w:p>
    <w:p w14:paraId="2ECA521D" w14:textId="77777777" w:rsidR="005E5B13" w:rsidRDefault="003E49C3">
      <w:pPr>
        <w:pStyle w:val="ProductList-ClauseHeading"/>
        <w:outlineLvl w:val="2"/>
      </w:pPr>
      <w:r>
        <w:t>出荷および権原、料金</w:t>
      </w:r>
    </w:p>
    <w:p w14:paraId="22BCF003" w14:textId="77777777" w:rsidR="005E5B13" w:rsidRDefault="003E49C3" w:rsidP="00CA2CA7">
      <w:pPr>
        <w:pStyle w:val="ProductList-Bullet"/>
        <w:numPr>
          <w:ilvl w:val="0"/>
          <w:numId w:val="76"/>
        </w:numPr>
      </w:pPr>
      <w:r>
        <w:rPr>
          <w:b/>
        </w:rPr>
        <w:t>権原および危険負担</w:t>
      </w:r>
      <w:r>
        <w:t>。各</w:t>
      </w:r>
      <w:r>
        <w:t xml:space="preserve"> Data Box </w:t>
      </w:r>
      <w:r>
        <w:t>デバイスのすべての権利、権原、および権益は、引き続きマイクロソフトの財産であり、追加条件で明示して規定する場合を除き、</w:t>
      </w:r>
      <w:r>
        <w:t xml:space="preserve">Data Box </w:t>
      </w:r>
      <w:r>
        <w:t>デバイスには何ら権利は付与されません</w:t>
      </w:r>
      <w:r>
        <w:t xml:space="preserve"> (</w:t>
      </w:r>
      <w:r>
        <w:t>特許、著作権、企業秘密、商標、およびその他の知的財産権をすべて含みます。お客様は、「出荷および権原」、「料金」、「表</w:t>
      </w:r>
      <w:r>
        <w:t xml:space="preserve"> 1</w:t>
      </w:r>
      <w:r>
        <w:t>」に記載されるお客様の場所に置かれている間の</w:t>
      </w:r>
      <w:r>
        <w:t xml:space="preserve"> Data Box </w:t>
      </w:r>
      <w:r>
        <w:t>デバイスの紛失、損傷、または破棄についてマイクロソフトに補償するものとします。お客様は、運送業者からの通知をもって</w:t>
      </w:r>
      <w:r>
        <w:t xml:space="preserve"> Data Box </w:t>
      </w:r>
      <w:r>
        <w:t>デバイスを検査し、損傷を迅速にマイクロソフト</w:t>
      </w:r>
      <w:r>
        <w:t xml:space="preserve"> </w:t>
      </w:r>
      <w:r>
        <w:t>サポート</w:t>
      </w:r>
      <w:r>
        <w:t xml:space="preserve"> (databoxsupport@microsoft.com) </w:t>
      </w:r>
      <w:r>
        <w:t>に通知する責任を負います。お客様は、</w:t>
      </w:r>
      <w:r>
        <w:t xml:space="preserve">Data Box </w:t>
      </w:r>
      <w:r>
        <w:t>デバイスが運送業者によってお客様が指定する住所に納入された時点で、マイクロソフトが指定する運送業者が</w:t>
      </w:r>
      <w:r>
        <w:t xml:space="preserve"> Data Box </w:t>
      </w:r>
      <w:r>
        <w:t>デバイスを受け取り、指定</w:t>
      </w:r>
      <w:r>
        <w:t xml:space="preserve"> Azure </w:t>
      </w:r>
      <w:r>
        <w:t>データ</w:t>
      </w:r>
      <w:r>
        <w:t xml:space="preserve"> </w:t>
      </w:r>
      <w:r>
        <w:t>センターに再運送するまで、当該デバイスの紛失または損傷のリスクすべてに責任を負うものとします。</w:t>
      </w:r>
    </w:p>
    <w:p w14:paraId="455075E3" w14:textId="77777777" w:rsidR="005E5B13" w:rsidRDefault="005E5B13">
      <w:pPr>
        <w:pStyle w:val="ProductList-Body"/>
      </w:pPr>
    </w:p>
    <w:p w14:paraId="3AC7544A" w14:textId="77777777" w:rsidR="005E5B13" w:rsidRDefault="003E49C3" w:rsidP="00CA2CA7">
      <w:pPr>
        <w:pStyle w:val="ProductList-Bullet"/>
        <w:numPr>
          <w:ilvl w:val="0"/>
          <w:numId w:val="77"/>
        </w:numPr>
      </w:pPr>
      <w:r>
        <w:rPr>
          <w:b/>
        </w:rPr>
        <w:t>料金</w:t>
      </w:r>
      <w:r>
        <w:t>。本契約に規定するように、マイクロソフトは本サービスの一部としての</w:t>
      </w:r>
      <w:r>
        <w:t xml:space="preserve"> Data Box </w:t>
      </w:r>
      <w:r>
        <w:t>デバイスの使用に関連してお客様に一定の料金を請求することができます。現在の料金表は、</w:t>
      </w:r>
      <w:hyperlink r:id="rId161">
        <w:r>
          <w:rPr>
            <w:color w:val="00467F"/>
            <w:u w:val="single"/>
          </w:rPr>
          <w:t>https://go.microsoft.com/fwlink/?linkid=2052173</w:t>
        </w:r>
      </w:hyperlink>
      <w:r>
        <w:t xml:space="preserve"> </w:t>
      </w:r>
      <w:r>
        <w:t>に規定されています。</w:t>
      </w:r>
      <w:r>
        <w:t xml:space="preserve">Azure Storage </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従量制料金が適用されます。なお、</w:t>
      </w:r>
      <w:r>
        <w:t xml:space="preserve">Azure Data Box </w:t>
      </w:r>
      <w:r>
        <w:t>サービスを使用してデータ転送を完了した後にお客様が使用する</w:t>
      </w:r>
      <w:r>
        <w:t xml:space="preserve"> Azure </w:t>
      </w:r>
      <w:r>
        <w:t>サービスには、別途使用料が適用されます。</w:t>
      </w:r>
      <w:r>
        <w:t xml:space="preserve">Data Box </w:t>
      </w:r>
      <w:r>
        <w:t>デバイスについては、</w:t>
      </w:r>
      <w:r>
        <w:t xml:space="preserve">(i) Data Box </w:t>
      </w:r>
      <w:r>
        <w:t>デバイスがお客様の監督下にあるときに紛失したまたは実質的に損傷した場合、</w:t>
      </w:r>
      <w:r>
        <w:t xml:space="preserve">(ii) </w:t>
      </w:r>
      <w:r>
        <w:t>お客様が、以下の表に示すとおり、</w:t>
      </w:r>
      <w:r>
        <w:t xml:space="preserve">Data Box </w:t>
      </w:r>
      <w:r>
        <w:t>デバイスをお客様に納入後、指定された期限内に、マイクロソフトが指定する運送業者に</w:t>
      </w:r>
      <w:r>
        <w:t xml:space="preserve"> Data Box </w:t>
      </w:r>
      <w:r>
        <w:t>デバイスを提供しない場合、または</w:t>
      </w:r>
      <w:r>
        <w:t xml:space="preserve"> (iii) Azure Stack Edge </w:t>
      </w:r>
      <w:r>
        <w:t>については、サービス終了後</w:t>
      </w:r>
      <w:r>
        <w:t xml:space="preserve"> 30 </w:t>
      </w:r>
      <w:r>
        <w:t>日以内にお客様が</w:t>
      </w:r>
      <w:r>
        <w:t xml:space="preserve"> Data Box </w:t>
      </w:r>
      <w:r>
        <w:t>デバイスを返却しない場合、マイクロソフトは、以下の表</w:t>
      </w:r>
      <w:r>
        <w:t xml:space="preserve"> 1 </w:t>
      </w:r>
      <w:r>
        <w:t>に示す紛失デバイスに関する料金をお客様に請求することができるものとします。マイクロソフトは、</w:t>
      </w:r>
      <w:r>
        <w:t xml:space="preserve">Data Box </w:t>
      </w:r>
      <w:r>
        <w:t>デバイスの種類に対する請求料金を変更する権利を有し、デバイス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0BF97806" w14:textId="77777777" w:rsidR="005E5B13" w:rsidRDefault="005E5B13">
      <w:pPr>
        <w:pStyle w:val="ProductList-Body"/>
      </w:pPr>
    </w:p>
    <w:tbl>
      <w:tblPr>
        <w:tblStyle w:val="PURTable"/>
        <w:tblW w:w="0" w:type="dxa"/>
        <w:tblLook w:val="04A0" w:firstRow="1" w:lastRow="0" w:firstColumn="1" w:lastColumn="0" w:noHBand="0" w:noVBand="1"/>
      </w:tblPr>
      <w:tblGrid>
        <w:gridCol w:w="3447"/>
        <w:gridCol w:w="7469"/>
      </w:tblGrid>
      <w:tr w:rsidR="005E5B13" w14:paraId="66D5D43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C7E292F" w14:textId="77777777" w:rsidR="005E5B13" w:rsidRDefault="003E49C3">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EFEFA52" w14:textId="77777777" w:rsidR="005E5B13" w:rsidRDefault="005E5B13">
            <w:pPr>
              <w:pStyle w:val="ProductList-TableBody"/>
              <w:jc w:val="center"/>
            </w:pPr>
          </w:p>
        </w:tc>
      </w:tr>
      <w:tr w:rsidR="005E5B13" w14:paraId="41001550" w14:textId="77777777">
        <w:tc>
          <w:tcPr>
            <w:tcW w:w="3800" w:type="dxa"/>
            <w:tcBorders>
              <w:top w:val="single" w:sz="4" w:space="0" w:color="6E6E6E"/>
              <w:left w:val="single" w:sz="4" w:space="0" w:color="6E6E6E"/>
              <w:bottom w:val="single" w:sz="4" w:space="0" w:color="6E6E6E"/>
              <w:right w:val="single" w:sz="4" w:space="0" w:color="6E6E6E"/>
            </w:tcBorders>
          </w:tcPr>
          <w:p w14:paraId="343AECD7" w14:textId="77777777" w:rsidR="005E5B13" w:rsidRDefault="003E49C3">
            <w:pPr>
              <w:pStyle w:val="ProductList-TableBody"/>
              <w:jc w:val="center"/>
            </w:pPr>
            <w:r>
              <w:rPr>
                <w:b/>
              </w:rPr>
              <w:t xml:space="preserve">Data Box </w:t>
            </w:r>
            <w:r>
              <w:rPr>
                <w:b/>
              </w:rPr>
              <w:t>デバイスの種類</w:t>
            </w:r>
          </w:p>
        </w:tc>
        <w:tc>
          <w:tcPr>
            <w:tcW w:w="8320" w:type="dxa"/>
            <w:tcBorders>
              <w:top w:val="single" w:sz="4" w:space="0" w:color="6E6E6E"/>
              <w:left w:val="single" w:sz="4" w:space="0" w:color="6E6E6E"/>
              <w:bottom w:val="single" w:sz="4" w:space="0" w:color="6E6E6E"/>
              <w:right w:val="single" w:sz="4" w:space="0" w:color="6E6E6E"/>
            </w:tcBorders>
          </w:tcPr>
          <w:p w14:paraId="539CCA0C" w14:textId="77777777" w:rsidR="005E5B13" w:rsidRDefault="003E49C3">
            <w:pPr>
              <w:pStyle w:val="ProductList-TableBody"/>
              <w:jc w:val="center"/>
            </w:pPr>
            <w:r>
              <w:rPr>
                <w:b/>
              </w:rPr>
              <w:t>紛失または実質的は損傷期間と金額</w:t>
            </w:r>
          </w:p>
        </w:tc>
      </w:tr>
      <w:tr w:rsidR="005E5B13" w14:paraId="247ABEE9" w14:textId="77777777">
        <w:tc>
          <w:tcPr>
            <w:tcW w:w="3800" w:type="dxa"/>
            <w:tcBorders>
              <w:top w:val="single" w:sz="4" w:space="0" w:color="6E6E6E"/>
              <w:left w:val="single" w:sz="4" w:space="0" w:color="6E6E6E"/>
              <w:bottom w:val="single" w:sz="4" w:space="0" w:color="6E6E6E"/>
              <w:right w:val="single" w:sz="4" w:space="0" w:color="6E6E6E"/>
            </w:tcBorders>
          </w:tcPr>
          <w:p w14:paraId="3B3E6791" w14:textId="77777777" w:rsidR="005E5B13" w:rsidRDefault="003E49C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41806C8" w14:textId="77777777" w:rsidR="005E5B13" w:rsidRDefault="003E49C3">
            <w:pPr>
              <w:pStyle w:val="ProductList-TableBody"/>
            </w:pPr>
            <w:r>
              <w:t>期間</w:t>
            </w:r>
            <w:r>
              <w:t xml:space="preserve">:90 </w:t>
            </w:r>
            <w:r>
              <w:t>日以降</w:t>
            </w:r>
          </w:p>
          <w:p w14:paraId="08C91016" w14:textId="77777777" w:rsidR="005E5B13" w:rsidRDefault="003E49C3">
            <w:pPr>
              <w:pStyle w:val="ProductList-TableBody"/>
            </w:pPr>
            <w:r>
              <w:t>金額</w:t>
            </w:r>
            <w:r>
              <w:t xml:space="preserve">:40,000.00 </w:t>
            </w:r>
            <w:r>
              <w:t>米ドル</w:t>
            </w:r>
          </w:p>
        </w:tc>
      </w:tr>
      <w:tr w:rsidR="005E5B13" w14:paraId="04370B1F" w14:textId="77777777">
        <w:tc>
          <w:tcPr>
            <w:tcW w:w="3800" w:type="dxa"/>
            <w:tcBorders>
              <w:top w:val="single" w:sz="4" w:space="0" w:color="6E6E6E"/>
              <w:left w:val="single" w:sz="4" w:space="0" w:color="6E6E6E"/>
              <w:bottom w:val="single" w:sz="4" w:space="0" w:color="6E6E6E"/>
              <w:right w:val="single" w:sz="4" w:space="0" w:color="6E6E6E"/>
            </w:tcBorders>
          </w:tcPr>
          <w:p w14:paraId="13FABCDA" w14:textId="77777777" w:rsidR="005E5B13" w:rsidRDefault="003E49C3">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52BA042" w14:textId="77777777" w:rsidR="005E5B13" w:rsidRDefault="003E49C3">
            <w:pPr>
              <w:pStyle w:val="ProductList-TableBody"/>
            </w:pPr>
            <w:r>
              <w:t>期間</w:t>
            </w:r>
            <w:r>
              <w:t xml:space="preserve">:90 </w:t>
            </w:r>
            <w:r>
              <w:t>日以降</w:t>
            </w:r>
          </w:p>
          <w:p w14:paraId="45AFCC22" w14:textId="77777777" w:rsidR="005E5B13" w:rsidRDefault="003E49C3">
            <w:pPr>
              <w:pStyle w:val="ProductList-TableBody"/>
            </w:pPr>
            <w:r>
              <w:t>金額</w:t>
            </w:r>
            <w:r>
              <w:t>:</w:t>
            </w:r>
            <w:r>
              <w:t>ディスクあたり</w:t>
            </w:r>
            <w:r>
              <w:t xml:space="preserve"> 2,500 </w:t>
            </w:r>
            <w:r>
              <w:t>米ドル</w:t>
            </w:r>
          </w:p>
        </w:tc>
      </w:tr>
      <w:tr w:rsidR="005E5B13" w14:paraId="1EDA1D93" w14:textId="77777777">
        <w:tc>
          <w:tcPr>
            <w:tcW w:w="3800" w:type="dxa"/>
            <w:tcBorders>
              <w:top w:val="single" w:sz="4" w:space="0" w:color="6E6E6E"/>
              <w:left w:val="single" w:sz="4" w:space="0" w:color="6E6E6E"/>
              <w:bottom w:val="single" w:sz="4" w:space="0" w:color="6E6E6E"/>
              <w:right w:val="single" w:sz="4" w:space="0" w:color="6E6E6E"/>
            </w:tcBorders>
          </w:tcPr>
          <w:p w14:paraId="4EB264C6" w14:textId="77777777" w:rsidR="005E5B13" w:rsidRDefault="003E49C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CD0E8D5" w14:textId="77777777" w:rsidR="005E5B13" w:rsidRDefault="003E49C3">
            <w:pPr>
              <w:pStyle w:val="ProductList-TableBody"/>
            </w:pPr>
            <w:r>
              <w:t>期間</w:t>
            </w:r>
            <w:r>
              <w:t xml:space="preserve">:90 </w:t>
            </w:r>
            <w:r>
              <w:t>日以降</w:t>
            </w:r>
          </w:p>
          <w:p w14:paraId="6580F23E" w14:textId="77777777" w:rsidR="005E5B13" w:rsidRDefault="003E49C3">
            <w:pPr>
              <w:pStyle w:val="ProductList-TableBody"/>
            </w:pPr>
            <w:r>
              <w:t>金額</w:t>
            </w:r>
            <w:r>
              <w:t xml:space="preserve">:250,000 </w:t>
            </w:r>
            <w:r>
              <w:t>米ドル</w:t>
            </w:r>
          </w:p>
        </w:tc>
      </w:tr>
      <w:tr w:rsidR="005E5B13" w14:paraId="7FCC3B87" w14:textId="77777777">
        <w:tc>
          <w:tcPr>
            <w:tcW w:w="3800" w:type="dxa"/>
            <w:tcBorders>
              <w:top w:val="single" w:sz="4" w:space="0" w:color="6E6E6E"/>
              <w:left w:val="single" w:sz="4" w:space="0" w:color="6E6E6E"/>
              <w:bottom w:val="single" w:sz="4" w:space="0" w:color="6E6E6E"/>
              <w:right w:val="single" w:sz="4" w:space="0" w:color="6E6E6E"/>
            </w:tcBorders>
          </w:tcPr>
          <w:p w14:paraId="30AD5D35" w14:textId="77777777" w:rsidR="005E5B13" w:rsidRDefault="003E49C3">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5DD74B4" w14:textId="77777777" w:rsidR="005E5B13" w:rsidRDefault="003E49C3">
            <w:pPr>
              <w:pStyle w:val="ProductList-TableBody"/>
            </w:pPr>
            <w:r>
              <w:t>期間</w:t>
            </w:r>
            <w:r>
              <w:t>:</w:t>
            </w:r>
            <w:r>
              <w:t>サービスの終了後</w:t>
            </w:r>
            <w:r>
              <w:t xml:space="preserve"> 30 </w:t>
            </w:r>
            <w:r>
              <w:t>日以内に返却されない場合</w:t>
            </w:r>
          </w:p>
          <w:p w14:paraId="1BD2C495" w14:textId="77777777" w:rsidR="005E5B13" w:rsidRDefault="003E49C3">
            <w:pPr>
              <w:pStyle w:val="ProductList-TableBody"/>
            </w:pPr>
            <w:r>
              <w:t>金額</w:t>
            </w:r>
            <w:r>
              <w:t xml:space="preserve">:40,000.00 </w:t>
            </w:r>
            <w:r>
              <w:t>米ドル</w:t>
            </w:r>
          </w:p>
        </w:tc>
      </w:tr>
      <w:tr w:rsidR="005E5B13" w14:paraId="45330D4C" w14:textId="77777777">
        <w:tc>
          <w:tcPr>
            <w:tcW w:w="3800" w:type="dxa"/>
            <w:tcBorders>
              <w:top w:val="single" w:sz="4" w:space="0" w:color="6E6E6E"/>
              <w:left w:val="single" w:sz="4" w:space="0" w:color="6E6E6E"/>
              <w:bottom w:val="single" w:sz="4" w:space="0" w:color="6E6E6E"/>
              <w:right w:val="single" w:sz="4" w:space="0" w:color="6E6E6E"/>
            </w:tcBorders>
          </w:tcPr>
          <w:p w14:paraId="59149B1C" w14:textId="77777777" w:rsidR="005E5B13" w:rsidRDefault="003E49C3">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68F5EC3" w14:textId="77777777" w:rsidR="005E5B13" w:rsidRDefault="003E49C3">
            <w:pPr>
              <w:pStyle w:val="ProductList-TableBody"/>
            </w:pPr>
            <w:r>
              <w:t>なし</w:t>
            </w:r>
          </w:p>
        </w:tc>
      </w:tr>
    </w:tbl>
    <w:p w14:paraId="5291E7C3" w14:textId="77777777" w:rsidR="005E5B13" w:rsidRDefault="005E5B13">
      <w:pPr>
        <w:pStyle w:val="ProductList-Body"/>
      </w:pPr>
    </w:p>
    <w:p w14:paraId="427504CC" w14:textId="77777777" w:rsidR="005E5B13" w:rsidRDefault="003E49C3" w:rsidP="00CA2CA7">
      <w:pPr>
        <w:pStyle w:val="ProductList-Bullet"/>
        <w:numPr>
          <w:ilvl w:val="0"/>
          <w:numId w:val="78"/>
        </w:numPr>
      </w:pPr>
      <w:r>
        <w:rPr>
          <w:b/>
        </w:rPr>
        <w:t xml:space="preserve">Data Box </w:t>
      </w:r>
      <w:r>
        <w:rPr>
          <w:b/>
        </w:rPr>
        <w:t>デバイスの納入と返却</w:t>
      </w:r>
      <w:r>
        <w:t>。お客様と指定</w:t>
      </w:r>
      <w:r>
        <w:t xml:space="preserve"> Azure </w:t>
      </w:r>
      <w:r>
        <w:t>データ</w:t>
      </w:r>
      <w:r>
        <w:t xml:space="preserve"> </w:t>
      </w:r>
      <w:r>
        <w:t>センター間またはお客様とマイクロソフト法人間で輸送あるいは納入される</w:t>
      </w:r>
      <w:r>
        <w:t xml:space="preserve"> Data Box </w:t>
      </w:r>
      <w:r>
        <w:t>デバイスについて、マイクロソフトは、かかる輸送や納入用に指定の運送業者へのアクセスを提供します。お客様は、「マイクロソフトからお客様まで」または「マイクロソフトから</w:t>
      </w:r>
      <w:r>
        <w:t xml:space="preserve"> Azure </w:t>
      </w:r>
      <w:r>
        <w:t>データ</w:t>
      </w:r>
      <w:r>
        <w:t xml:space="preserve"> </w:t>
      </w:r>
      <w:r>
        <w:t>センターまで」の</w:t>
      </w:r>
      <w:r>
        <w:t xml:space="preserve"> Data Box </w:t>
      </w:r>
      <w:r>
        <w:t>デバイスの輸送、および同所間の返却輸送について、所定の運賃、税、または適用される通関料を含めて、費用を負担するものとします。</w:t>
      </w:r>
      <w:r>
        <w:t xml:space="preserve">Data Box </w:t>
      </w:r>
      <w:r>
        <w:t>デバイスをマイクロソフトに返却する場合、お客様は、マイクロソフトが指定する運送業者およびマイクロソフトが支給する梱包材の使用を含め、マイクロソフトの指示に従って</w:t>
      </w:r>
      <w:r>
        <w:t xml:space="preserve"> Data Box </w:t>
      </w:r>
      <w:r>
        <w:t>デバイスを梱包し発送するものとします。</w:t>
      </w:r>
    </w:p>
    <w:p w14:paraId="1E45E199" w14:textId="77777777" w:rsidR="005E5B13" w:rsidRDefault="005E5B13">
      <w:pPr>
        <w:pStyle w:val="ProductList-Body"/>
      </w:pPr>
    </w:p>
    <w:p w14:paraId="79EC7C1A" w14:textId="77777777" w:rsidR="005E5B13" w:rsidRDefault="003E49C3" w:rsidP="00CA2CA7">
      <w:pPr>
        <w:pStyle w:val="ProductList-Bullet"/>
        <w:numPr>
          <w:ilvl w:val="0"/>
          <w:numId w:val="79"/>
        </w:numPr>
      </w:pPr>
      <w:r>
        <w:rPr>
          <w:b/>
        </w:rPr>
        <w:t>配送のリスク</w:t>
      </w:r>
      <w:r>
        <w:t>。</w:t>
      </w:r>
      <w:r>
        <w:t xml:space="preserve">Data Box </w:t>
      </w:r>
      <w:r>
        <w:t>デバイスのデータは暗号化されていますが、お客様は、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デバイスまたは保存データに発生する損傷、盗難、または紛失に対し、配送中を含むがそれに限定されず、マイクロソフトは責任を追わないことを認めるものとします。</w:t>
      </w:r>
    </w:p>
    <w:p w14:paraId="0061E344" w14:textId="77777777" w:rsidR="005E5B13" w:rsidRDefault="005E5B13">
      <w:pPr>
        <w:pStyle w:val="ProductList-Body"/>
      </w:pPr>
    </w:p>
    <w:p w14:paraId="465857E2" w14:textId="77777777" w:rsidR="005E5B13" w:rsidRDefault="003E49C3" w:rsidP="00CA2CA7">
      <w:pPr>
        <w:pStyle w:val="ProductList-Bullet"/>
        <w:numPr>
          <w:ilvl w:val="0"/>
          <w:numId w:val="80"/>
        </w:numPr>
      </w:pPr>
      <w:r>
        <w:rPr>
          <w:b/>
        </w:rPr>
        <w:t>自己管理出荷</w:t>
      </w:r>
      <w:r>
        <w:t>。前述の規定にかかわらず、お客様は、サービス</w:t>
      </w:r>
      <w:r>
        <w:t xml:space="preserve"> </w:t>
      </w:r>
      <w:r>
        <w:t>ポータルのこのオプションを選択して、お客様指定の運送業者を使用するか、またはお客様自身で</w:t>
      </w:r>
      <w:r>
        <w:t xml:space="preserve"> Data Box </w:t>
      </w:r>
      <w:r>
        <w:t>デバイスの輸送と返却を行うよう選択できます。オプションを選択したら、</w:t>
      </w:r>
      <w:r>
        <w:t xml:space="preserve">(i) </w:t>
      </w:r>
      <w:r>
        <w:t>マイクロソフトは、</w:t>
      </w:r>
      <w:r>
        <w:t xml:space="preserve">Data Box </w:t>
      </w:r>
      <w:r>
        <w:t>デバイスの利用可能状況についてお客様に知らせます。</w:t>
      </w:r>
      <w:r>
        <w:t xml:space="preserve">(ii) </w:t>
      </w:r>
      <w:r>
        <w:t>マイクロソフトは、お客様指定の運送業者またはお客様自身による引き取りができるよう</w:t>
      </w:r>
      <w:r>
        <w:t xml:space="preserve"> Data Box </w:t>
      </w:r>
      <w:r>
        <w:t>デバイスを準備します。</w:t>
      </w:r>
      <w:r>
        <w:t xml:space="preserve">(iii) </w:t>
      </w:r>
      <w:r>
        <w:t>お客様は、お客様指定の運送業者またはお客様自身による引き取りとりまたは返却のためにマイクロソフトおよび所定の</w:t>
      </w:r>
      <w:r>
        <w:t xml:space="preserve"> Azure </w:t>
      </w:r>
      <w:r>
        <w:t>データ</w:t>
      </w:r>
      <w:r>
        <w:t xml:space="preserve"> </w:t>
      </w:r>
      <w:r>
        <w:t>センターの担当者と協力するものとします。お客様による自己管理出荷の選択は、以下の条件の適用を受けます。</w:t>
      </w:r>
      <w:r>
        <w:t xml:space="preserve">(i) </w:t>
      </w:r>
      <w:r>
        <w:t>お客様は、オンライン</w:t>
      </w:r>
      <w:r>
        <w:t xml:space="preserve"> </w:t>
      </w:r>
      <w:r>
        <w:t>サービス規約および</w:t>
      </w:r>
      <w:r>
        <w:t xml:space="preserve"> Azure Data Box </w:t>
      </w:r>
      <w:r>
        <w:t>ハードウェア条件を含むがそれに限定されず、サービスおよび</w:t>
      </w:r>
      <w:r>
        <w:t xml:space="preserve"> Data Box </w:t>
      </w:r>
      <w:r>
        <w:t>デバイスに関連して適用されるその他のすべてのご契約条件に従うものします。</w:t>
      </w:r>
      <w:r>
        <w:t xml:space="preserve">(ii) </w:t>
      </w:r>
      <w:r>
        <w:t>お客様は、マイクロソフトがお客様指定の運送業者またはお客様自身による引き取りのために</w:t>
      </w:r>
      <w:r>
        <w:t xml:space="preserve"> Data Box </w:t>
      </w:r>
      <w:r>
        <w:t>デバイスを利用可能にした時点から、マイクロソフトが所定の</w:t>
      </w:r>
      <w:r>
        <w:t xml:space="preserve"> Azure </w:t>
      </w:r>
      <w:r>
        <w:t>データ</w:t>
      </w:r>
      <w:r>
        <w:t xml:space="preserve"> </w:t>
      </w:r>
      <w:r>
        <w:t>センターでお客様指定の運送業者またはお客様自身から</w:t>
      </w:r>
      <w:r>
        <w:t xml:space="preserve"> Data Box </w:t>
      </w:r>
      <w:r>
        <w:t>デバイスを受け取る時点まで、第</w:t>
      </w:r>
      <w:r>
        <w:t xml:space="preserve"> (a) </w:t>
      </w:r>
      <w:r>
        <w:t>項「権原および危険負担」の「出荷および権原、料金」に定められている、</w:t>
      </w:r>
      <w:r>
        <w:t xml:space="preserve">Data Box </w:t>
      </w:r>
      <w:r>
        <w:t>デバイスの紛失または損傷のリスクすべてに責任を負うものとします。</w:t>
      </w:r>
      <w:r>
        <w:t xml:space="preserve">(iii) </w:t>
      </w:r>
      <w:r>
        <w:t>お客様は、運送料、税金、または適用される関税を含め、マイクロソフトまたは所定の</w:t>
      </w:r>
      <w:r>
        <w:t xml:space="preserve"> Azure </w:t>
      </w:r>
      <w:r>
        <w:t>データ</w:t>
      </w:r>
      <w:r>
        <w:t xml:space="preserve"> </w:t>
      </w:r>
      <w:r>
        <w:t>センターからお客様への</w:t>
      </w:r>
      <w:r>
        <w:t xml:space="preserve"> Data Box </w:t>
      </w:r>
      <w:r>
        <w:t>デバイスの輸送、およびお客様からマイクロソフトまたは所定の</w:t>
      </w:r>
      <w:r>
        <w:t xml:space="preserve"> Azure </w:t>
      </w:r>
      <w:r>
        <w:t>データ</w:t>
      </w:r>
      <w:r>
        <w:t xml:space="preserve"> </w:t>
      </w:r>
      <w:r>
        <w:t>センターへの</w:t>
      </w:r>
      <w:r>
        <w:t xml:space="preserve"> Data Box </w:t>
      </w:r>
      <w:r>
        <w:t>デバイスの返却輸送の費用を負担します。</w:t>
      </w:r>
      <w:r>
        <w:t xml:space="preserve">(iv) </w:t>
      </w:r>
      <w:r>
        <w:t>お客様は</w:t>
      </w:r>
      <w:r>
        <w:t xml:space="preserve"> Data Box </w:t>
      </w:r>
      <w:r>
        <w:t>デバイスをマイクロソフトまたは所定の</w:t>
      </w:r>
      <w:r>
        <w:t xml:space="preserve"> Azure </w:t>
      </w:r>
      <w:r>
        <w:t>データ</w:t>
      </w:r>
      <w:r>
        <w:t xml:space="preserve"> </w:t>
      </w:r>
      <w:r>
        <w:t>センターに返却する際に、マイクロソフトの指示に従い、マイクロソフトが支給した梱包材を使用して、</w:t>
      </w:r>
      <w:r>
        <w:t xml:space="preserve">Data Box </w:t>
      </w:r>
      <w:r>
        <w:t>デバイスを梱包し、発送するものとします。</w:t>
      </w:r>
      <w:r>
        <w:t xml:space="preserve">(v) </w:t>
      </w:r>
      <w:r>
        <w:t>お客様は、第</w:t>
      </w:r>
      <w:r>
        <w:t xml:space="preserve"> (b) </w:t>
      </w:r>
      <w:r>
        <w:t>項「料金」の「出荷および権原、料金」に定められている、適用される料金を請求されます。これは、合意された時間および場所での引き取りに</w:t>
      </w:r>
      <w:r>
        <w:t xml:space="preserve"> Data Box </w:t>
      </w:r>
      <w:r>
        <w:t>デバイスの準備が整った時点で開始し、</w:t>
      </w:r>
      <w:r>
        <w:t xml:space="preserve">Data Box </w:t>
      </w:r>
      <w:r>
        <w:t>デバイスがマイクロソフトまたは所定の</w:t>
      </w:r>
      <w:r>
        <w:t xml:space="preserve"> Azure </w:t>
      </w:r>
      <w:r>
        <w:t>データ</w:t>
      </w:r>
      <w:r>
        <w:t xml:space="preserve"> </w:t>
      </w:r>
      <w:r>
        <w:t>センターに配送された時点で終了します。</w:t>
      </w:r>
      <w:r>
        <w:t xml:space="preserve">(vi) </w:t>
      </w:r>
      <w:r>
        <w:t>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デバイスまたは保存データに発生する損傷、盗難、または紛失に対し、お客様指定の運送業者による配送中を含むがそれに限定されず、マイクロソフトが責任を負わないことを認めるものとします。</w:t>
      </w:r>
    </w:p>
    <w:p w14:paraId="46304B13" w14:textId="77777777" w:rsidR="005E5B13" w:rsidRDefault="005E5B13">
      <w:pPr>
        <w:pStyle w:val="ProductList-Body"/>
      </w:pPr>
    </w:p>
    <w:p w14:paraId="45BCF530" w14:textId="77777777" w:rsidR="005E5B13" w:rsidRDefault="003E49C3">
      <w:pPr>
        <w:pStyle w:val="ProductList-ClauseHeading"/>
        <w:outlineLvl w:val="2"/>
      </w:pPr>
      <w:r>
        <w:t>お客様が所在地間で</w:t>
      </w:r>
      <w:r>
        <w:t xml:space="preserve"> Data Box </w:t>
      </w:r>
      <w:r>
        <w:t>デバイスを移動する場合の責任</w:t>
      </w:r>
    </w:p>
    <w:p w14:paraId="7D1711BE" w14:textId="77777777" w:rsidR="005E5B13" w:rsidRDefault="003E49C3">
      <w:pPr>
        <w:pStyle w:val="ProductList-Body"/>
      </w:pPr>
      <w:r>
        <w:t>お客様は、</w:t>
      </w:r>
      <w:r>
        <w:t xml:space="preserve">Data Box </w:t>
      </w:r>
      <w:r>
        <w:t>デバイスの所有中、自らリスクと経費を負い、本セクションおよび追加条件の要件に従って、</w:t>
      </w:r>
      <w:r>
        <w:t xml:space="preserve">Data Box </w:t>
      </w:r>
      <w:r>
        <w:t>デバイスを別の場所に移動してデータをアップロードすることができます。お客様は、自らリスクと費用を負担し、輸出承認、輸入承認、</w:t>
      </w:r>
      <w:r>
        <w:t xml:space="preserve">Data Box </w:t>
      </w:r>
      <w:r>
        <w:t>デバイスおよび関連するソフトウェア、およびお客様のデータを別の場所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Data Box </w:t>
      </w:r>
      <w:r>
        <w:t>デバイスを受け取る国の国外に</w:t>
      </w:r>
      <w:r>
        <w:t xml:space="preserve"> Data Box </w:t>
      </w:r>
      <w:r>
        <w:t>デバイスを発送する場合、お客様は、適用される輸出法、輸入法、および一般的な通商法規制すべてに準拠し、責任を負うことに同意するものとします。前述にもかかわらず、</w:t>
      </w:r>
      <w:r>
        <w:t xml:space="preserve">Data Box </w:t>
      </w:r>
      <w:r>
        <w:t>デバイスを本セクションに記載する以外の場所に運送する場合、お客様は、</w:t>
      </w:r>
      <w:r>
        <w:t xml:space="preserve">Data Box </w:t>
      </w:r>
      <w:r>
        <w:t>デバイスの製造元、指定されたマイクロソフト法人または指定</w:t>
      </w:r>
      <w:r>
        <w:t xml:space="preserve"> Azure </w:t>
      </w:r>
      <w:r>
        <w:t>データ</w:t>
      </w:r>
      <w:r>
        <w:t xml:space="preserve"> </w:t>
      </w:r>
      <w:r>
        <w:t>センターのいずれかに発送する前に、かかるデバイスが最初に受け取った国に返却されるようにすることに同意するものとします。要請された場合、マイクロソフトは</w:t>
      </w:r>
      <w:r>
        <w:t xml:space="preserve"> Data Box </w:t>
      </w:r>
      <w:r>
        <w:t>デバイスの輸出入に際しお客様に役立つ会社リストを提供しますが、マイクロソフトはそれらの会社を推奨、支援、または代表することはなく、サービスの結果としてお客様が被る可能性がある損害または負債に対する責任を一切負いません。</w:t>
      </w:r>
    </w:p>
    <w:p w14:paraId="7910A805" w14:textId="77777777" w:rsidR="005E5B13" w:rsidRDefault="005E5B13">
      <w:pPr>
        <w:pStyle w:val="ProductList-Body"/>
      </w:pPr>
    </w:p>
    <w:p w14:paraId="0F0ACDB7" w14:textId="77777777" w:rsidR="005E5B13" w:rsidRDefault="003E49C3">
      <w:pPr>
        <w:pStyle w:val="ProductList-ClauseHeading"/>
        <w:outlineLvl w:val="2"/>
      </w:pPr>
      <w:r>
        <w:t>免責</w:t>
      </w:r>
    </w:p>
    <w:p w14:paraId="2C82AFBC" w14:textId="77777777" w:rsidR="005E5B13" w:rsidRDefault="003E49C3">
      <w:pPr>
        <w:pStyle w:val="ProductList-Body"/>
      </w:pPr>
      <w:r>
        <w:rPr>
          <w:b/>
        </w:rPr>
        <w:t>マイクロソフトは、</w:t>
      </w:r>
      <w:r>
        <w:rPr>
          <w:b/>
        </w:rPr>
        <w:t xml:space="preserve">Data Box </w:t>
      </w:r>
      <w:r>
        <w:rPr>
          <w:b/>
        </w:rPr>
        <w:t>デバイス、および</w:t>
      </w:r>
      <w:r>
        <w:rPr>
          <w:b/>
        </w:rPr>
        <w:t xml:space="preserve"> Data Box </w:t>
      </w:r>
      <w:r>
        <w:rPr>
          <w:b/>
        </w:rPr>
        <w:t>デバイスに関連するマイクロソフトのサポートを、「現状のまま」提供し、品質、権原、権利侵害の不存在、商品性、または特定目的への適合性を含め、その他いかなる明示、黙示、または法令上の保証、瑕疵担保責任その他一切の責任を負いません。これらの使用に関するリスクは、お客様が負うものとします。</w:t>
      </w:r>
    </w:p>
    <w:p w14:paraId="2C9C995D" w14:textId="77777777" w:rsidR="005E5B13" w:rsidRDefault="005E5B13">
      <w:pPr>
        <w:pStyle w:val="ProductList-Body"/>
      </w:pPr>
    </w:p>
    <w:p w14:paraId="0EB44501" w14:textId="77777777" w:rsidR="005E5B13" w:rsidRDefault="003E49C3">
      <w:pPr>
        <w:pStyle w:val="ProductList-ClauseHeading"/>
        <w:outlineLvl w:val="2"/>
      </w:pPr>
      <w:r>
        <w:t>米国輸出管理規制</w:t>
      </w:r>
    </w:p>
    <w:p w14:paraId="34C7DE07" w14:textId="77777777" w:rsidR="005E5B13" w:rsidRDefault="003E49C3">
      <w:pPr>
        <w:pStyle w:val="ProductList-Body"/>
      </w:pPr>
      <w:r>
        <w:t xml:space="preserve">Data Box </w:t>
      </w:r>
      <w:r>
        <w:t>デバイスには、お客様のボリューム</w:t>
      </w:r>
      <w:r>
        <w:t xml:space="preserve"> </w:t>
      </w:r>
      <w:r>
        <w:t>ライセンス契約、</w:t>
      </w:r>
      <w:r>
        <w:t xml:space="preserve">Azure </w:t>
      </w:r>
      <w:r>
        <w:t>サブスクリプション契約、またはその他の顧客契約の米国輸出管理規制に関する規定が適用されます。</w:t>
      </w:r>
    </w:p>
    <w:p w14:paraId="729D81E4" w14:textId="77777777" w:rsidR="005E5B13" w:rsidRDefault="005E5B13">
      <w:pPr>
        <w:pStyle w:val="ProductList-Body"/>
      </w:pPr>
    </w:p>
    <w:p w14:paraId="1F8CEF62" w14:textId="77777777" w:rsidR="005E5B13" w:rsidRDefault="003E49C3">
      <w:pPr>
        <w:pStyle w:val="ProductList-ClauseHeading"/>
        <w:outlineLvl w:val="2"/>
      </w:pPr>
      <w:r>
        <w:t>プライバシー、個人データの処理</w:t>
      </w:r>
    </w:p>
    <w:p w14:paraId="7CC83746" w14:textId="77777777" w:rsidR="005E5B13" w:rsidRDefault="003E49C3" w:rsidP="00CA2CA7">
      <w:pPr>
        <w:pStyle w:val="ProductList-Bullet"/>
        <w:numPr>
          <w:ilvl w:val="0"/>
          <w:numId w:val="81"/>
        </w:numPr>
      </w:pPr>
      <w:r>
        <w:rPr>
          <w:b/>
        </w:rPr>
        <w:t>プライバシー</w:t>
      </w:r>
      <w:r>
        <w:t>。これらの追加条件に基づき本サービスおよび</w:t>
      </w:r>
      <w:r>
        <w:t xml:space="preserve"> Data Box </w:t>
      </w:r>
      <w:r>
        <w:t>デバイスにはマイクロソフトのプライバシーに関する声明が適用されます。</w:t>
      </w:r>
    </w:p>
    <w:p w14:paraId="27FD6CDF" w14:textId="77777777" w:rsidR="005E5B13" w:rsidRDefault="003E49C3" w:rsidP="00CA2CA7">
      <w:pPr>
        <w:pStyle w:val="ProductList-Bullet"/>
        <w:numPr>
          <w:ilvl w:val="0"/>
          <w:numId w:val="81"/>
        </w:numPr>
      </w:pPr>
      <w:r>
        <w:rPr>
          <w:b/>
        </w:rPr>
        <w:t>条件</w:t>
      </w:r>
      <w:r>
        <w:t>。お客様は、本サービスの使用、</w:t>
      </w:r>
      <w:r>
        <w:t xml:space="preserve">Data Box </w:t>
      </w:r>
      <w:r>
        <w:t>デバイスまたは</w:t>
      </w:r>
      <w:r>
        <w:t xml:space="preserve"> Azure Storage </w:t>
      </w:r>
      <w:r>
        <w:t>でのデータの取り扱い、または上記の「お客様が所在地間で</w:t>
      </w:r>
      <w:r>
        <w:t xml:space="preserve"> Data Box </w:t>
      </w:r>
      <w:r>
        <w:t>デバイスを移動する場合の責任」セクションに記載されている</w:t>
      </w:r>
      <w:r>
        <w:t xml:space="preserve"> Data Box </w:t>
      </w:r>
      <w:r>
        <w:t>デバイスの移動に適用される、すべてのデータ保護法を遵守することに同意するものとします。</w:t>
      </w:r>
    </w:p>
    <w:p w14:paraId="404664FA" w14:textId="77777777" w:rsidR="005E5B13" w:rsidRDefault="003E49C3" w:rsidP="00CA2CA7">
      <w:pPr>
        <w:pStyle w:val="ProductList-Bullet"/>
        <w:numPr>
          <w:ilvl w:val="0"/>
          <w:numId w:val="81"/>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62">
        <w:r>
          <w:rPr>
            <w:color w:val="00467F"/>
            <w:u w:val="single"/>
          </w:rPr>
          <w:t>http://go.microsoft.com/?linkid=9840733</w:t>
        </w:r>
      </w:hyperlink>
      <w:r>
        <w:t>)</w:t>
      </w:r>
      <w:r>
        <w:t>。</w:t>
      </w:r>
    </w:p>
    <w:p w14:paraId="679CACF9" w14:textId="77777777" w:rsidR="005E5B13" w:rsidRDefault="005E5B13">
      <w:pPr>
        <w:pStyle w:val="ProductList-Body"/>
        <w:jc w:val="right"/>
      </w:pPr>
    </w:p>
    <w:tbl>
      <w:tblPr>
        <w:tblStyle w:val="PURTable"/>
        <w:tblW w:w="0" w:type="dxa"/>
        <w:tblLook w:val="04A0" w:firstRow="1" w:lastRow="0" w:firstColumn="1" w:lastColumn="0" w:noHBand="0" w:noVBand="1"/>
      </w:tblPr>
      <w:tblGrid>
        <w:gridCol w:w="10916"/>
      </w:tblGrid>
      <w:tr w:rsidR="005E5B13" w14:paraId="4D0184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4CAB7"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4E424169" w14:textId="77777777" w:rsidR="005E5B13" w:rsidRDefault="005E5B13">
      <w:pPr>
        <w:pStyle w:val="ProductList-Body"/>
      </w:pPr>
    </w:p>
    <w:p w14:paraId="5ED42917" w14:textId="77777777" w:rsidR="005E5B13" w:rsidRDefault="005E5B13">
      <w:pPr>
        <w:pStyle w:val="ProductList-Body"/>
      </w:pPr>
    </w:p>
    <w:p w14:paraId="0C39504B" w14:textId="77777777" w:rsidR="005E5B13" w:rsidRDefault="003E49C3">
      <w:pPr>
        <w:pStyle w:val="ProductList-SectionHeading"/>
        <w:pageBreakBefore/>
        <w:outlineLvl w:val="0"/>
      </w:pPr>
      <w:bookmarkStart w:id="440" w:name="_Sec1230"/>
      <w:bookmarkEnd w:id="434"/>
      <w:r>
        <w:t>付録</w:t>
      </w:r>
      <w:r>
        <w:t xml:space="preserve"> H - </w:t>
      </w:r>
      <w:r>
        <w:t>学生使用特典および</w:t>
      </w:r>
      <w:r>
        <w:t xml:space="preserve"> Academic </w:t>
      </w:r>
      <w:r>
        <w:t>プログラム</w:t>
      </w:r>
      <w:r>
        <w:fldChar w:fldCharType="begin"/>
      </w:r>
      <w:r>
        <w:instrText xml:space="preserve"> TC "</w:instrText>
      </w:r>
      <w:bookmarkStart w:id="441" w:name="_Toc28612227"/>
      <w:r>
        <w:instrText>付録</w:instrText>
      </w:r>
      <w:r>
        <w:instrText xml:space="preserve"> H - </w:instrText>
      </w:r>
      <w:r>
        <w:instrText>学生使用特典および</w:instrText>
      </w:r>
      <w:r>
        <w:instrText xml:space="preserve"> Academic </w:instrText>
      </w:r>
      <w:r>
        <w:instrText>プログラム</w:instrText>
      </w:r>
      <w:bookmarkEnd w:id="441"/>
      <w:r>
        <w:instrText>" \l 1</w:instrText>
      </w:r>
      <w:r>
        <w:fldChar w:fldCharType="end"/>
      </w:r>
    </w:p>
    <w:p w14:paraId="0DCA072B" w14:textId="77777777" w:rsidR="005E5B13" w:rsidRDefault="003E49C3">
      <w:pPr>
        <w:pStyle w:val="ProductList-Body"/>
      </w:pPr>
      <w:r>
        <w:t>このセクションでは、</w:t>
      </w:r>
      <w:r>
        <w:t>Open Value Subscription for Education Solutions</w:t>
      </w:r>
      <w:r>
        <w:t>、</w:t>
      </w:r>
      <w:r>
        <w:t>School Agreement</w:t>
      </w:r>
      <w:r>
        <w:t>、</w:t>
      </w:r>
      <w:r>
        <w:t>Enrollment for Education Solutions</w:t>
      </w:r>
      <w:r>
        <w:t>、およびクラウド</w:t>
      </w:r>
      <w:r>
        <w:t xml:space="preserve"> </w:t>
      </w:r>
      <w:r>
        <w:t>ソリューション</w:t>
      </w:r>
      <w:r>
        <w:t xml:space="preserve"> </w:t>
      </w:r>
      <w:r>
        <w:t>プロバイダーの各プログラムで学生に提供されるそれぞれの特典を示します。</w:t>
      </w:r>
    </w:p>
    <w:p w14:paraId="1A81BFC2" w14:textId="77777777" w:rsidR="005E5B13" w:rsidRDefault="003E49C3">
      <w:pPr>
        <w:pStyle w:val="ProductList-Offering1Heading"/>
        <w:outlineLvl w:val="1"/>
      </w:pPr>
      <w:r>
        <w:t>対象プログラムごとの学生使用特典の利用資格</w:t>
      </w:r>
      <w:r>
        <w:fldChar w:fldCharType="begin"/>
      </w:r>
      <w:r>
        <w:instrText xml:space="preserve"> TC "</w:instrText>
      </w:r>
      <w:bookmarkStart w:id="442" w:name="_Toc28612228"/>
      <w:r>
        <w:instrText>対象プログラムごとの学生使用特典の利用資格</w:instrText>
      </w:r>
      <w:bookmarkEnd w:id="442"/>
      <w:r>
        <w:instrText>" \l 2</w:instrText>
      </w:r>
      <w:r>
        <w:fldChar w:fldCharType="end"/>
      </w:r>
    </w:p>
    <w:p w14:paraId="7EA645B9" w14:textId="20768B49" w:rsidR="005E5B13" w:rsidRDefault="003E49C3">
      <w:pPr>
        <w:pStyle w:val="ProductList-Body"/>
      </w:pPr>
      <w:r>
        <w:t>以下の表に、</w:t>
      </w:r>
      <w:r>
        <w:t xml:space="preserve">Academic </w:t>
      </w:r>
      <w:r>
        <w:t>プログラムにより使用許諾される特定の製品の</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を示します。最初の列の製品ごとに、</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該当する学生使用特典</w:t>
      </w:r>
      <w:r>
        <w:fldChar w:fldCharType="end"/>
      </w:r>
      <w:r>
        <w:t>製品と、教職員、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の有料ライセンス</w:t>
      </w:r>
      <w:r>
        <w:t xml:space="preserve"> 1 </w:t>
      </w:r>
      <w:r>
        <w:t>つあたり学生が利用可能なライセンスの数が示されています。</w:t>
      </w:r>
    </w:p>
    <w:p w14:paraId="4BCDB8A7" w14:textId="77777777" w:rsidR="005E5B13" w:rsidRDefault="005E5B13">
      <w:pPr>
        <w:pStyle w:val="ProductList-Body"/>
      </w:pPr>
    </w:p>
    <w:tbl>
      <w:tblPr>
        <w:tblStyle w:val="PURTable"/>
        <w:tblW w:w="0" w:type="dxa"/>
        <w:tblLook w:val="04A0" w:firstRow="1" w:lastRow="0" w:firstColumn="1" w:lastColumn="0" w:noHBand="0" w:noVBand="1"/>
      </w:tblPr>
      <w:tblGrid>
        <w:gridCol w:w="2262"/>
        <w:gridCol w:w="4542"/>
        <w:gridCol w:w="2664"/>
        <w:gridCol w:w="1448"/>
      </w:tblGrid>
      <w:tr w:rsidR="005E5B13" w14:paraId="3A84BDB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E31AE9E" w14:textId="77777777" w:rsidR="005E5B13" w:rsidRDefault="003E49C3">
            <w:pPr>
              <w:pStyle w:val="ProductList-TableBody"/>
              <w:jc w:val="center"/>
            </w:pPr>
            <w:r>
              <w:rPr>
                <w:color w:val="FFFFFF"/>
              </w:rPr>
              <w:t>対象製品</w:t>
            </w:r>
          </w:p>
        </w:tc>
        <w:tc>
          <w:tcPr>
            <w:tcW w:w="5020" w:type="dxa"/>
            <w:tcBorders>
              <w:left w:val="single" w:sz="4" w:space="0" w:color="FFFFFF"/>
              <w:right w:val="single" w:sz="4" w:space="0" w:color="FFFFFF"/>
            </w:tcBorders>
            <w:shd w:val="clear" w:color="auto" w:fill="0070C0"/>
          </w:tcPr>
          <w:p w14:paraId="4304B5F8" w14:textId="77777777" w:rsidR="005E5B13" w:rsidRDefault="003E49C3">
            <w:pPr>
              <w:pStyle w:val="ProductList-TableBody"/>
              <w:jc w:val="center"/>
            </w:pPr>
            <w:r>
              <w:rPr>
                <w:color w:val="FFFFFF"/>
              </w:rPr>
              <w:t>学生使用特典</w:t>
            </w:r>
            <w:r>
              <w:rPr>
                <w:vertAlign w:val="superscript"/>
              </w:rPr>
              <w:t>1</w:t>
            </w:r>
          </w:p>
        </w:tc>
        <w:tc>
          <w:tcPr>
            <w:tcW w:w="2940" w:type="dxa"/>
            <w:tcBorders>
              <w:left w:val="single" w:sz="4" w:space="0" w:color="FFFFFF"/>
              <w:right w:val="single" w:sz="4" w:space="0" w:color="FFFFFF"/>
            </w:tcBorders>
            <w:shd w:val="clear" w:color="auto" w:fill="0070C0"/>
          </w:tcPr>
          <w:p w14:paraId="26C5CB61" w14:textId="77777777" w:rsidR="005E5B13" w:rsidRDefault="003E49C3">
            <w:pPr>
              <w:pStyle w:val="ProductList-TableBody"/>
              <w:jc w:val="center"/>
            </w:pPr>
            <w:r>
              <w:rPr>
                <w:color w:val="FFFFFF"/>
              </w:rPr>
              <w:t>利用可能なプログラム</w:t>
            </w:r>
          </w:p>
        </w:tc>
        <w:tc>
          <w:tcPr>
            <w:tcW w:w="1600" w:type="dxa"/>
            <w:tcBorders>
              <w:left w:val="single" w:sz="4" w:space="0" w:color="FFFFFF"/>
            </w:tcBorders>
            <w:shd w:val="clear" w:color="auto" w:fill="0070C0"/>
          </w:tcPr>
          <w:p w14:paraId="0D180B61" w14:textId="77777777" w:rsidR="005E5B13" w:rsidRDefault="003E49C3">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p w14:paraId="6E79321F" w14:textId="77777777" w:rsidR="005E5B13" w:rsidRDefault="005E5B13">
            <w:pPr>
              <w:pStyle w:val="ProductList-TableBody"/>
              <w:jc w:val="center"/>
            </w:pPr>
          </w:p>
        </w:tc>
      </w:tr>
      <w:tr w:rsidR="005E5B13" w14:paraId="53232815" w14:textId="77777777">
        <w:tc>
          <w:tcPr>
            <w:tcW w:w="2440" w:type="dxa"/>
            <w:tcBorders>
              <w:bottom w:val="dashed" w:sz="4" w:space="0" w:color="6E6E6E"/>
              <w:right w:val="single" w:sz="4" w:space="0" w:color="6E6E6E"/>
            </w:tcBorders>
          </w:tcPr>
          <w:p w14:paraId="116E98B5" w14:textId="77777777" w:rsidR="005E5B13" w:rsidRDefault="003E49C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AE503F6" w14:textId="77777777" w:rsidR="005E5B13" w:rsidRDefault="003E49C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ED5D4A7" w14:textId="77777777" w:rsidR="005E5B13" w:rsidRDefault="003E49C3">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0C4BCDCF" w14:textId="77777777" w:rsidR="005E5B13" w:rsidRDefault="003E49C3">
            <w:pPr>
              <w:pStyle w:val="ProductList-TableBody"/>
            </w:pPr>
            <w:r>
              <w:t>15</w:t>
            </w:r>
          </w:p>
        </w:tc>
      </w:tr>
      <w:tr w:rsidR="005E5B13" w14:paraId="2AE08A24" w14:textId="77777777">
        <w:tc>
          <w:tcPr>
            <w:tcW w:w="2440" w:type="dxa"/>
            <w:tcBorders>
              <w:top w:val="dashed" w:sz="4" w:space="0" w:color="6E6E6E"/>
              <w:bottom w:val="dashed" w:sz="4" w:space="0" w:color="6E6E6E"/>
              <w:right w:val="single" w:sz="4" w:space="0" w:color="6E6E6E"/>
            </w:tcBorders>
          </w:tcPr>
          <w:p w14:paraId="06C59C14" w14:textId="77777777" w:rsidR="005E5B13" w:rsidRDefault="003E49C3">
            <w:pPr>
              <w:pStyle w:val="ProductList-TableBody"/>
            </w:pPr>
            <w:r>
              <w:t xml:space="preserve">Azure Active Directory Premium </w:t>
            </w:r>
            <w:r>
              <w:t>プラン</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660154B3" w14:textId="77777777" w:rsidR="005E5B13" w:rsidRDefault="003E49C3">
            <w:pPr>
              <w:pStyle w:val="ProductList-TableBody"/>
            </w:pPr>
            <w:r>
              <w:t xml:space="preserve">Azure Active Directory Premium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5C1B4206" w14:textId="77777777" w:rsidR="005E5B13" w:rsidRDefault="003E49C3">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CC0C8B5" w14:textId="77777777" w:rsidR="005E5B13" w:rsidRDefault="003E49C3">
            <w:pPr>
              <w:pStyle w:val="ProductList-TableBody"/>
            </w:pPr>
            <w:r>
              <w:t>15</w:t>
            </w:r>
          </w:p>
        </w:tc>
      </w:tr>
      <w:tr w:rsidR="005E5B13" w14:paraId="71B77D5D" w14:textId="77777777">
        <w:tc>
          <w:tcPr>
            <w:tcW w:w="2440" w:type="dxa"/>
            <w:tcBorders>
              <w:top w:val="dashed" w:sz="4" w:space="0" w:color="6E6E6E"/>
              <w:bottom w:val="dashed" w:sz="4" w:space="0" w:color="6E6E6E"/>
              <w:right w:val="single" w:sz="4" w:space="0" w:color="6E6E6E"/>
            </w:tcBorders>
          </w:tcPr>
          <w:p w14:paraId="03205E60" w14:textId="77777777" w:rsidR="005E5B13" w:rsidRDefault="003E49C3">
            <w:pPr>
              <w:pStyle w:val="ProductList-TableBody"/>
            </w:pPr>
            <w:r>
              <w:t xml:space="preserve">Azure Active Directory Premium </w:t>
            </w:r>
            <w:r>
              <w:t>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0BD12D72" w14:textId="77777777" w:rsidR="005E5B13" w:rsidRDefault="003E49C3">
            <w:pPr>
              <w:pStyle w:val="ProductList-TableBody"/>
            </w:pP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72C9141A" w14:textId="77777777" w:rsidR="005E5B13" w:rsidRDefault="003E49C3">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715284B" w14:textId="77777777" w:rsidR="005E5B13" w:rsidRDefault="003E49C3">
            <w:pPr>
              <w:pStyle w:val="ProductList-TableBody"/>
            </w:pPr>
            <w:r>
              <w:t>15</w:t>
            </w:r>
          </w:p>
        </w:tc>
      </w:tr>
      <w:tr w:rsidR="005E5B13" w14:paraId="70668836" w14:textId="77777777">
        <w:tc>
          <w:tcPr>
            <w:tcW w:w="2440" w:type="dxa"/>
            <w:tcBorders>
              <w:top w:val="dashed" w:sz="4" w:space="0" w:color="6E6E6E"/>
              <w:bottom w:val="dashed" w:sz="4" w:space="0" w:color="6E6E6E"/>
              <w:right w:val="single" w:sz="4" w:space="0" w:color="6E6E6E"/>
            </w:tcBorders>
          </w:tcPr>
          <w:p w14:paraId="27515ADD" w14:textId="77777777" w:rsidR="005E5B13" w:rsidRDefault="003E49C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7179059" w14:textId="77777777" w:rsidR="005E5B13" w:rsidRDefault="003E49C3">
            <w:pPr>
              <w:pStyle w:val="ProductList-TableBody"/>
            </w:pPr>
            <w:r>
              <w:t xml:space="preserve">O365 ProPlus </w:t>
            </w:r>
            <w:r>
              <w:t>および</w:t>
            </w:r>
            <w:r>
              <w:t xml:space="preserv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5E098BC9" w14:textId="77777777" w:rsidR="005E5B13" w:rsidRDefault="003E49C3">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2F4475C3" w14:textId="77777777" w:rsidR="005E5B13" w:rsidRDefault="003E49C3">
            <w:pPr>
              <w:pStyle w:val="ProductList-TableBody"/>
            </w:pPr>
            <w:r>
              <w:t>40</w:t>
            </w:r>
          </w:p>
        </w:tc>
      </w:tr>
      <w:tr w:rsidR="005E5B13" w14:paraId="0D38C89D" w14:textId="77777777">
        <w:tc>
          <w:tcPr>
            <w:tcW w:w="2440" w:type="dxa"/>
            <w:tcBorders>
              <w:top w:val="dashed" w:sz="4" w:space="0" w:color="6E6E6E"/>
              <w:bottom w:val="dashed" w:sz="4" w:space="0" w:color="6E6E6E"/>
              <w:right w:val="single" w:sz="4" w:space="0" w:color="6E6E6E"/>
            </w:tcBorders>
          </w:tcPr>
          <w:p w14:paraId="28847FAC" w14:textId="77777777" w:rsidR="005E5B13" w:rsidRDefault="003E49C3">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E22AD4A" w14:textId="77777777" w:rsidR="005E5B13" w:rsidRDefault="003E49C3">
            <w:pPr>
              <w:pStyle w:val="ProductList-TableBody"/>
            </w:pPr>
            <w:r>
              <w:t xml:space="preserve">Azure Active Directory Premium </w:t>
            </w:r>
            <w:r>
              <w:t>プラン</w:t>
            </w:r>
            <w:r>
              <w:t xml:space="preserve"> 1</w:t>
            </w:r>
            <w:r>
              <w:t>、</w:t>
            </w:r>
            <w:r>
              <w:t>Advanced Threat Analytics</w:t>
            </w:r>
            <w:r>
              <w:t>、</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35EFED9" w14:textId="77777777" w:rsidR="005E5B13" w:rsidRDefault="003E49C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E639430" w14:textId="77777777" w:rsidR="005E5B13" w:rsidRDefault="003E49C3">
            <w:pPr>
              <w:pStyle w:val="ProductList-TableBody"/>
            </w:pPr>
            <w:r>
              <w:t>40</w:t>
            </w:r>
          </w:p>
        </w:tc>
      </w:tr>
      <w:tr w:rsidR="005E5B13" w14:paraId="10E0BB11" w14:textId="77777777">
        <w:tc>
          <w:tcPr>
            <w:tcW w:w="2440" w:type="dxa"/>
            <w:tcBorders>
              <w:top w:val="dashed" w:sz="4" w:space="0" w:color="6E6E6E"/>
              <w:bottom w:val="dashed" w:sz="4" w:space="0" w:color="6E6E6E"/>
              <w:right w:val="single" w:sz="4" w:space="0" w:color="6E6E6E"/>
            </w:tcBorders>
          </w:tcPr>
          <w:p w14:paraId="5674D3F9" w14:textId="77777777" w:rsidR="005E5B13" w:rsidRDefault="003E49C3">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AF4E659" w14:textId="77777777" w:rsidR="005E5B13" w:rsidRDefault="003E49C3">
            <w:pPr>
              <w:pStyle w:val="ProductList-TableBody"/>
            </w:pPr>
            <w:r>
              <w:t xml:space="preserve">Enterprise Mobility + Security A3 </w:t>
            </w:r>
            <w:r>
              <w:t>学生使用特典、</w:t>
            </w:r>
            <w:r>
              <w:t>Azure Advanced Threat Protection</w:t>
            </w:r>
            <w:r>
              <w:t>、</w:t>
            </w:r>
            <w:r>
              <w:t xml:space="preserve">Azure Active Directory Premium </w:t>
            </w:r>
            <w:r>
              <w:t>プラン</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035DDF2" w14:textId="77777777" w:rsidR="005E5B13" w:rsidRDefault="003E49C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D9038D3" w14:textId="77777777" w:rsidR="005E5B13" w:rsidRDefault="003E49C3">
            <w:pPr>
              <w:pStyle w:val="ProductList-TableBody"/>
            </w:pPr>
            <w:r>
              <w:t>40</w:t>
            </w:r>
          </w:p>
        </w:tc>
      </w:tr>
      <w:tr w:rsidR="005E5B13" w14:paraId="60A04942" w14:textId="77777777">
        <w:tc>
          <w:tcPr>
            <w:tcW w:w="2440" w:type="dxa"/>
            <w:tcBorders>
              <w:top w:val="dashed" w:sz="4" w:space="0" w:color="6E6E6E"/>
              <w:bottom w:val="dashed" w:sz="4" w:space="0" w:color="6E6E6E"/>
              <w:right w:val="single" w:sz="4" w:space="0" w:color="6E6E6E"/>
            </w:tcBorders>
          </w:tcPr>
          <w:p w14:paraId="187536D2" w14:textId="77777777" w:rsidR="005E5B13" w:rsidRDefault="003E49C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3C4E03E" w14:textId="77777777" w:rsidR="005E5B13" w:rsidRDefault="003E49C3">
            <w:pPr>
              <w:pStyle w:val="ProductList-TableBody"/>
            </w:pPr>
            <w:r>
              <w:t xml:space="preserve">Office 365 A3 </w:t>
            </w:r>
            <w:r>
              <w:t>学生使用特典、</w:t>
            </w:r>
            <w:r>
              <w:t xml:space="preserve">Enterprise Mobility + Security A3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2DB8F15" w14:textId="77777777" w:rsidR="005E5B13" w:rsidRDefault="003E49C3">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C0CC2F8" w14:textId="77777777" w:rsidR="005E5B13" w:rsidRDefault="003E49C3">
            <w:pPr>
              <w:pStyle w:val="ProductList-TableBody"/>
            </w:pPr>
            <w:r>
              <w:t>40</w:t>
            </w:r>
          </w:p>
        </w:tc>
      </w:tr>
      <w:tr w:rsidR="005E5B13" w14:paraId="27371B15" w14:textId="77777777">
        <w:tc>
          <w:tcPr>
            <w:tcW w:w="2440" w:type="dxa"/>
            <w:tcBorders>
              <w:top w:val="dashed" w:sz="4" w:space="0" w:color="6E6E6E"/>
              <w:left w:val="none" w:sz="4" w:space="0" w:color="6E6E6E"/>
              <w:bottom w:val="dashed" w:sz="4" w:space="0" w:color="6E6E6E"/>
              <w:right w:val="single" w:sz="4" w:space="0" w:color="6E6E6E"/>
            </w:tcBorders>
          </w:tcPr>
          <w:p w14:paraId="0027466B" w14:textId="77777777" w:rsidR="005E5B13" w:rsidRDefault="003E49C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DC51763" w14:textId="77777777" w:rsidR="005E5B13" w:rsidRDefault="003E49C3">
            <w:pPr>
              <w:pStyle w:val="ProductList-TableBody"/>
            </w:pPr>
            <w:r>
              <w:t xml:space="preserve">Office 365 A5 </w:t>
            </w:r>
            <w:r>
              <w:t>学生使用特典、</w:t>
            </w:r>
            <w:r>
              <w:t xml:space="preserve">Enterprise Mobility + Security A5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D1F2ABA" w14:textId="77777777" w:rsidR="005E5B13" w:rsidRDefault="003E49C3">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FB6E9DF" w14:textId="77777777" w:rsidR="005E5B13" w:rsidRDefault="003E49C3">
            <w:pPr>
              <w:pStyle w:val="ProductList-TableBody"/>
            </w:pPr>
            <w:r>
              <w:t>40</w:t>
            </w:r>
          </w:p>
        </w:tc>
      </w:tr>
      <w:tr w:rsidR="005E5B13" w14:paraId="198C415C" w14:textId="77777777">
        <w:tc>
          <w:tcPr>
            <w:tcW w:w="2440" w:type="dxa"/>
            <w:tcBorders>
              <w:top w:val="dashed" w:sz="4" w:space="0" w:color="6E6E6E"/>
              <w:left w:val="none" w:sz="4" w:space="0" w:color="6E6E6E"/>
              <w:bottom w:val="dashed" w:sz="4" w:space="0" w:color="6E6E6E"/>
              <w:right w:val="single" w:sz="4" w:space="0" w:color="6E6E6E"/>
            </w:tcBorders>
          </w:tcPr>
          <w:p w14:paraId="0816ACE7" w14:textId="77777777" w:rsidR="005E5B13" w:rsidRDefault="003E49C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8F3DD34" w14:textId="77777777" w:rsidR="005E5B13" w:rsidRDefault="003E49C3">
            <w:pPr>
              <w:pStyle w:val="ProductList-TableBody"/>
            </w:pPr>
            <w:r>
              <w:t xml:space="preserve">Office 365 Advanced Threat Protection </w:t>
            </w:r>
            <w:r>
              <w:t>プラン</w:t>
            </w:r>
            <w:r>
              <w:t xml:space="preserve"> 1</w:t>
            </w:r>
            <w:r>
              <w:t>、</w:t>
            </w: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6E79F213" w14:textId="77777777" w:rsidR="005E5B13" w:rsidRDefault="003E49C3">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748A91A" w14:textId="77777777" w:rsidR="005E5B13" w:rsidRDefault="003E49C3">
            <w:pPr>
              <w:pStyle w:val="ProductList-TableBody"/>
            </w:pPr>
            <w:r>
              <w:t>40</w:t>
            </w:r>
          </w:p>
        </w:tc>
      </w:tr>
      <w:tr w:rsidR="005E5B13" w14:paraId="5C5A9049" w14:textId="77777777">
        <w:tc>
          <w:tcPr>
            <w:tcW w:w="2440" w:type="dxa"/>
            <w:tcBorders>
              <w:top w:val="dashed" w:sz="4" w:space="0" w:color="6E6E6E"/>
              <w:bottom w:val="dashed" w:sz="4" w:space="0" w:color="6E6E6E"/>
              <w:right w:val="single" w:sz="4" w:space="0" w:color="6E6E6E"/>
            </w:tcBorders>
          </w:tcPr>
          <w:p w14:paraId="34B42404" w14:textId="77777777" w:rsidR="005E5B13" w:rsidRDefault="003E49C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DD66CC4" w14:textId="77777777" w:rsidR="005E5B13" w:rsidRDefault="003E49C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61787B4" w14:textId="77777777" w:rsidR="005E5B13" w:rsidRDefault="003E49C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FBDB877" w14:textId="77777777" w:rsidR="005E5B13" w:rsidRDefault="003E49C3">
            <w:pPr>
              <w:pStyle w:val="ProductList-TableBody"/>
            </w:pPr>
            <w:r>
              <w:t>15</w:t>
            </w:r>
          </w:p>
        </w:tc>
      </w:tr>
      <w:tr w:rsidR="005E5B13" w14:paraId="0EFC0CE7" w14:textId="77777777">
        <w:tc>
          <w:tcPr>
            <w:tcW w:w="2440" w:type="dxa"/>
            <w:tcBorders>
              <w:top w:val="dashed" w:sz="4" w:space="0" w:color="6E6E6E"/>
              <w:bottom w:val="dashed" w:sz="4" w:space="0" w:color="6E6E6E"/>
              <w:right w:val="single" w:sz="4" w:space="0" w:color="6E6E6E"/>
            </w:tcBorders>
          </w:tcPr>
          <w:p w14:paraId="195E1F75" w14:textId="77777777" w:rsidR="005E5B13" w:rsidRDefault="003E49C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AE9844D" w14:textId="77777777" w:rsidR="005E5B13" w:rsidRDefault="003E49C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B854BAC" w14:textId="77777777" w:rsidR="005E5B13" w:rsidRDefault="003E49C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3B4ED2F" w14:textId="77777777" w:rsidR="005E5B13" w:rsidRDefault="003E49C3">
            <w:pPr>
              <w:pStyle w:val="ProductList-TableBody"/>
            </w:pPr>
            <w:r>
              <w:t>15</w:t>
            </w:r>
          </w:p>
        </w:tc>
      </w:tr>
      <w:tr w:rsidR="005E5B13" w14:paraId="48548DD1" w14:textId="77777777">
        <w:tc>
          <w:tcPr>
            <w:tcW w:w="2440" w:type="dxa"/>
            <w:tcBorders>
              <w:top w:val="dashed" w:sz="4" w:space="0" w:color="6E6E6E"/>
              <w:bottom w:val="dashed" w:sz="4" w:space="0" w:color="6E6E6E"/>
              <w:right w:val="single" w:sz="4" w:space="0" w:color="6E6E6E"/>
            </w:tcBorders>
          </w:tcPr>
          <w:p w14:paraId="7687B1D0" w14:textId="77777777" w:rsidR="005E5B13" w:rsidRDefault="003E49C3">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4EBD65BC" w14:textId="77777777" w:rsidR="005E5B13" w:rsidRDefault="003E49C3">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52F4A9CC" w14:textId="77777777" w:rsidR="005E5B13" w:rsidRDefault="003E49C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F22E269" w14:textId="77777777" w:rsidR="005E5B13" w:rsidRDefault="003E49C3">
            <w:pPr>
              <w:pStyle w:val="ProductList-TableBody"/>
            </w:pPr>
            <w:r>
              <w:t>15</w:t>
            </w:r>
          </w:p>
        </w:tc>
      </w:tr>
      <w:tr w:rsidR="005E5B13" w14:paraId="166A0DBB" w14:textId="77777777">
        <w:tc>
          <w:tcPr>
            <w:tcW w:w="2440" w:type="dxa"/>
            <w:tcBorders>
              <w:top w:val="dashed" w:sz="4" w:space="0" w:color="6E6E6E"/>
              <w:bottom w:val="dashed" w:sz="4" w:space="0" w:color="6E6E6E"/>
              <w:right w:val="single" w:sz="4" w:space="0" w:color="6E6E6E"/>
            </w:tcBorders>
          </w:tcPr>
          <w:p w14:paraId="6ED16330" w14:textId="77777777" w:rsidR="005E5B13" w:rsidRDefault="003E49C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1D72797" w14:textId="77777777" w:rsidR="005E5B13" w:rsidRDefault="003E49C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616AF22" w14:textId="77777777" w:rsidR="005E5B13" w:rsidRDefault="003E49C3">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F499F1E" w14:textId="77777777" w:rsidR="005E5B13" w:rsidRDefault="003E49C3">
            <w:pPr>
              <w:pStyle w:val="ProductList-TableBody"/>
            </w:pPr>
            <w:r>
              <w:t>15</w:t>
            </w:r>
          </w:p>
        </w:tc>
      </w:tr>
      <w:tr w:rsidR="005E5B13" w14:paraId="5B466367" w14:textId="77777777">
        <w:tc>
          <w:tcPr>
            <w:tcW w:w="2440" w:type="dxa"/>
            <w:tcBorders>
              <w:top w:val="dashed" w:sz="4" w:space="0" w:color="6E6E6E"/>
              <w:bottom w:val="dashed" w:sz="4" w:space="0" w:color="6E6E6E"/>
              <w:right w:val="single" w:sz="4" w:space="0" w:color="6E6E6E"/>
            </w:tcBorders>
          </w:tcPr>
          <w:p w14:paraId="7D9D6B83" w14:textId="77777777" w:rsidR="005E5B13" w:rsidRDefault="003E49C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B3283B8" w14:textId="77777777" w:rsidR="005E5B13" w:rsidRDefault="003E49C3">
            <w:pPr>
              <w:pStyle w:val="ProductList-TableBody"/>
            </w:pPr>
            <w:r>
              <w:t>Office 365 A1</w:t>
            </w:r>
            <w:r>
              <w:t>、</w:t>
            </w:r>
            <w:r>
              <w:t>Office 365 ProPlus</w:t>
            </w:r>
            <w:r>
              <w:t>、</w:t>
            </w: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BF3D885" w14:textId="77777777" w:rsidR="005E5B13" w:rsidRDefault="003E49C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4C66CBD" w14:textId="77777777" w:rsidR="005E5B13" w:rsidRDefault="003E49C3">
            <w:pPr>
              <w:pStyle w:val="ProductList-TableBody"/>
            </w:pPr>
            <w:r>
              <w:t>40</w:t>
            </w:r>
          </w:p>
        </w:tc>
      </w:tr>
      <w:tr w:rsidR="005E5B13" w14:paraId="5E1EEDDD" w14:textId="77777777">
        <w:tc>
          <w:tcPr>
            <w:tcW w:w="2440" w:type="dxa"/>
            <w:tcBorders>
              <w:top w:val="dashed" w:sz="4" w:space="0" w:color="6E6E6E"/>
              <w:bottom w:val="dashed" w:sz="4" w:space="0" w:color="6E6E6E"/>
              <w:right w:val="single" w:sz="4" w:space="0" w:color="6E6E6E"/>
            </w:tcBorders>
          </w:tcPr>
          <w:p w14:paraId="366050F8" w14:textId="77777777" w:rsidR="005E5B13" w:rsidRDefault="003E49C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80EF8CF" w14:textId="77777777" w:rsidR="005E5B13" w:rsidRDefault="003E49C3">
            <w:pPr>
              <w:pStyle w:val="ProductList-TableBody"/>
            </w:pPr>
            <w:r>
              <w:t xml:space="preserve">Office 365 A3 </w:t>
            </w:r>
            <w:r>
              <w:t>学生使用特典、</w:t>
            </w:r>
            <w:r>
              <w:t xml:space="preserve">Office 365 Advanced Threat Protection </w:t>
            </w:r>
            <w:r>
              <w:t>プラン</w:t>
            </w:r>
            <w:r>
              <w:t xml:space="preserve"> 2</w:t>
            </w:r>
            <w:r>
              <w:t>、</w:t>
            </w:r>
            <w:r>
              <w:t>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616BF84F" w14:textId="77777777" w:rsidR="005E5B13" w:rsidRDefault="003E49C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621EA1C" w14:textId="77777777" w:rsidR="005E5B13" w:rsidRDefault="003E49C3">
            <w:pPr>
              <w:pStyle w:val="ProductList-TableBody"/>
            </w:pPr>
            <w:r>
              <w:t>40</w:t>
            </w:r>
          </w:p>
        </w:tc>
      </w:tr>
      <w:tr w:rsidR="005E5B13" w14:paraId="441202EB" w14:textId="77777777">
        <w:tc>
          <w:tcPr>
            <w:tcW w:w="2440" w:type="dxa"/>
            <w:tcBorders>
              <w:top w:val="dashed" w:sz="4" w:space="0" w:color="6E6E6E"/>
              <w:left w:val="none" w:sz="4" w:space="0" w:color="6E6E6E"/>
              <w:bottom w:val="dashed" w:sz="4" w:space="0" w:color="6E6E6E"/>
              <w:right w:val="single" w:sz="4" w:space="0" w:color="6E6E6E"/>
            </w:tcBorders>
          </w:tcPr>
          <w:p w14:paraId="6398323E" w14:textId="77777777" w:rsidR="005E5B13" w:rsidRDefault="003E49C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0CC5122" w14:textId="77777777" w:rsidR="005E5B13" w:rsidRDefault="003E49C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95172AD" w14:textId="77777777" w:rsidR="005E5B13" w:rsidRDefault="003E49C3">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64A90AD9" w14:textId="77777777" w:rsidR="005E5B13" w:rsidRDefault="003E49C3">
            <w:pPr>
              <w:pStyle w:val="ProductList-TableBody"/>
            </w:pPr>
            <w:r>
              <w:t>15</w:t>
            </w:r>
          </w:p>
        </w:tc>
      </w:tr>
      <w:tr w:rsidR="005E5B13" w14:paraId="3ADB33BB" w14:textId="77777777">
        <w:tc>
          <w:tcPr>
            <w:tcW w:w="2440" w:type="dxa"/>
            <w:tcBorders>
              <w:top w:val="dashed" w:sz="4" w:space="0" w:color="6E6E6E"/>
              <w:bottom w:val="dashed" w:sz="4" w:space="0" w:color="6E6E6E"/>
              <w:right w:val="single" w:sz="4" w:space="0" w:color="6E6E6E"/>
            </w:tcBorders>
          </w:tcPr>
          <w:p w14:paraId="0206D448" w14:textId="77777777" w:rsidR="005E5B13" w:rsidRDefault="003E49C3">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5B0A78A4" w14:textId="77777777" w:rsidR="005E5B13" w:rsidRDefault="003E49C3">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C3050C" w14:textId="77777777" w:rsidR="005E5B13" w:rsidRDefault="003E49C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3A56331" w14:textId="77777777" w:rsidR="005E5B13" w:rsidRDefault="003E49C3">
            <w:pPr>
              <w:pStyle w:val="ProductList-TableBody"/>
            </w:pPr>
            <w:r>
              <w:t>40</w:t>
            </w:r>
          </w:p>
        </w:tc>
      </w:tr>
      <w:tr w:rsidR="005E5B13" w14:paraId="6AAFB2FC" w14:textId="77777777">
        <w:tc>
          <w:tcPr>
            <w:tcW w:w="2440" w:type="dxa"/>
            <w:tcBorders>
              <w:top w:val="dashed" w:sz="4" w:space="0" w:color="6E6E6E"/>
              <w:bottom w:val="dashed" w:sz="4" w:space="0" w:color="6E6E6E"/>
              <w:right w:val="single" w:sz="4" w:space="0" w:color="6E6E6E"/>
            </w:tcBorders>
          </w:tcPr>
          <w:p w14:paraId="065C5A1D" w14:textId="77777777" w:rsidR="005E5B13" w:rsidRDefault="003E49C3">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1FF9C176" w14:textId="77777777" w:rsidR="005E5B13" w:rsidRDefault="003E49C3">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B7F84D0" w14:textId="77777777" w:rsidR="005E5B13" w:rsidRDefault="003E49C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616FB32" w14:textId="77777777" w:rsidR="005E5B13" w:rsidRDefault="003E49C3">
            <w:pPr>
              <w:pStyle w:val="ProductList-TableBody"/>
            </w:pPr>
            <w:r>
              <w:t>40</w:t>
            </w:r>
          </w:p>
        </w:tc>
      </w:tr>
      <w:tr w:rsidR="005E5B13" w14:paraId="78F89987" w14:textId="77777777">
        <w:tc>
          <w:tcPr>
            <w:tcW w:w="2440" w:type="dxa"/>
            <w:tcBorders>
              <w:top w:val="dashed" w:sz="4" w:space="0" w:color="6E6E6E"/>
              <w:bottom w:val="dashed" w:sz="4" w:space="0" w:color="6E6E6E"/>
              <w:right w:val="single" w:sz="4" w:space="0" w:color="6E6E6E"/>
            </w:tcBorders>
          </w:tcPr>
          <w:p w14:paraId="71725745" w14:textId="77777777" w:rsidR="005E5B13" w:rsidRDefault="003E49C3">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4A8AD738" w14:textId="77777777" w:rsidR="005E5B13" w:rsidRDefault="003E49C3">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B6F6193" w14:textId="77777777" w:rsidR="005E5B13" w:rsidRDefault="003E49C3">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0AFF2344" w14:textId="77777777" w:rsidR="005E5B13" w:rsidRDefault="003E49C3">
            <w:pPr>
              <w:pStyle w:val="ProductList-TableBody"/>
            </w:pPr>
            <w:r>
              <w:t>40</w:t>
            </w:r>
          </w:p>
        </w:tc>
      </w:tr>
      <w:tr w:rsidR="005E5B13" w14:paraId="4A3A108A" w14:textId="77777777">
        <w:tc>
          <w:tcPr>
            <w:tcW w:w="2440" w:type="dxa"/>
            <w:tcBorders>
              <w:top w:val="dashed" w:sz="4" w:space="0" w:color="6E6E6E"/>
              <w:bottom w:val="dashed" w:sz="4" w:space="0" w:color="6E6E6E"/>
              <w:right w:val="single" w:sz="4" w:space="0" w:color="6E6E6E"/>
            </w:tcBorders>
          </w:tcPr>
          <w:p w14:paraId="7426C83A" w14:textId="77777777" w:rsidR="005E5B13" w:rsidRDefault="003E49C3">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0EDC4066" w14:textId="77777777" w:rsidR="005E5B13" w:rsidRDefault="003E49C3">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29F4F1D" w14:textId="77777777" w:rsidR="005E5B13" w:rsidRDefault="003E49C3">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24AADF02" w14:textId="77777777" w:rsidR="005E5B13" w:rsidRDefault="003E49C3">
            <w:pPr>
              <w:pStyle w:val="ProductList-TableBody"/>
            </w:pPr>
            <w:r>
              <w:t>40</w:t>
            </w:r>
          </w:p>
        </w:tc>
      </w:tr>
      <w:tr w:rsidR="005E5B13" w14:paraId="67DDA191" w14:textId="77777777">
        <w:tc>
          <w:tcPr>
            <w:tcW w:w="2440" w:type="dxa"/>
            <w:tcBorders>
              <w:top w:val="dashed" w:sz="4" w:space="0" w:color="6E6E6E"/>
              <w:bottom w:val="dashed" w:sz="4" w:space="0" w:color="6E6E6E"/>
              <w:right w:val="single" w:sz="4" w:space="0" w:color="6E6E6E"/>
            </w:tcBorders>
          </w:tcPr>
          <w:p w14:paraId="30995C8B" w14:textId="77777777" w:rsidR="005E5B13" w:rsidRDefault="003E49C3">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0680153E" w14:textId="77777777" w:rsidR="005E5B13" w:rsidRDefault="003E49C3">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ABBAFB4" w14:textId="77777777" w:rsidR="005E5B13" w:rsidRDefault="003E49C3">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0D5097D6" w14:textId="77777777" w:rsidR="005E5B13" w:rsidRDefault="003E49C3">
            <w:pPr>
              <w:pStyle w:val="ProductList-TableBody"/>
            </w:pPr>
            <w:r>
              <w:t>40</w:t>
            </w:r>
          </w:p>
        </w:tc>
      </w:tr>
    </w:tbl>
    <w:p w14:paraId="3C8C13B0" w14:textId="77777777" w:rsidR="005E5B13" w:rsidRDefault="003E49C3">
      <w:pPr>
        <w:pStyle w:val="ProductList-Body"/>
      </w:pPr>
      <w:r>
        <w:rPr>
          <w:i/>
          <w:vertAlign w:val="superscript"/>
        </w:rPr>
        <w:t>1</w:t>
      </w:r>
      <w:r>
        <w:rPr>
          <w:i/>
        </w:rPr>
        <w:t>学生使用特典を通じて取得したライセンスには、ソフトウェア</w:t>
      </w:r>
      <w:r>
        <w:rPr>
          <w:i/>
        </w:rPr>
        <w:t xml:space="preserve"> </w:t>
      </w:r>
      <w:r>
        <w:rPr>
          <w:i/>
        </w:rPr>
        <w:t>アシュアランス特典は含まれません。</w:t>
      </w:r>
    </w:p>
    <w:p w14:paraId="64DC22DF" w14:textId="77777777" w:rsidR="005E5B13" w:rsidRDefault="003E49C3">
      <w:pPr>
        <w:pStyle w:val="ProductList-Body"/>
      </w:pPr>
      <w:r>
        <w:rPr>
          <w:i/>
          <w:vertAlign w:val="superscript"/>
        </w:rPr>
        <w:t>2</w:t>
      </w:r>
      <w:r>
        <w:rPr>
          <w:i/>
        </w:rPr>
        <w:t>学生使用特典には</w:t>
      </w:r>
      <w:r>
        <w:rPr>
          <w:i/>
        </w:rPr>
        <w:t xml:space="preserve"> Windows 10 E3/A3 </w:t>
      </w:r>
      <w:r>
        <w:rPr>
          <w:i/>
        </w:rPr>
        <w:t>に対する権利のみが含まれます。</w:t>
      </w:r>
    </w:p>
    <w:p w14:paraId="6C32C057" w14:textId="77777777" w:rsidR="005E5B13" w:rsidRDefault="005E5B13">
      <w:pPr>
        <w:pStyle w:val="ProductList-Body"/>
      </w:pPr>
    </w:p>
    <w:p w14:paraId="7209C90E" w14:textId="77777777" w:rsidR="005E5B13" w:rsidRDefault="003E49C3">
      <w:pPr>
        <w:pStyle w:val="ProductList-ClauseHeading"/>
        <w:outlineLvl w:val="2"/>
      </w:pPr>
      <w:r>
        <w:t xml:space="preserve">Windows </w:t>
      </w:r>
      <w:r>
        <w:t>デスクトップ</w:t>
      </w:r>
      <w:r>
        <w:t xml:space="preserve"> </w:t>
      </w:r>
      <w:r>
        <w:t>オペレーティング</w:t>
      </w:r>
      <w:r>
        <w:t xml:space="preserve"> </w:t>
      </w:r>
      <w:r>
        <w:t>システムの制限事項</w:t>
      </w:r>
    </w:p>
    <w:p w14:paraId="7C731D3C" w14:textId="77777777" w:rsidR="005E5B13" w:rsidRDefault="003E49C3">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には、</w:t>
      </w:r>
      <w:r>
        <w:t xml:space="preserve">Windows </w:t>
      </w:r>
      <w:r>
        <w:t>仮想化の権利は含まれません。</w:t>
      </w:r>
    </w:p>
    <w:p w14:paraId="67359070" w14:textId="77777777" w:rsidR="005E5B13" w:rsidRDefault="005E5B13">
      <w:pPr>
        <w:pStyle w:val="ProductList-Body"/>
      </w:pPr>
    </w:p>
    <w:p w14:paraId="0CF30C75" w14:textId="77777777" w:rsidR="005E5B13" w:rsidRDefault="003E49C3">
      <w:pPr>
        <w:pStyle w:val="ProductList-Offering1Heading"/>
        <w:outlineLvl w:val="1"/>
      </w:pPr>
      <w:r>
        <w:t>混成</w:t>
      </w:r>
      <w:r>
        <w:t xml:space="preserve"> Education </w:t>
      </w:r>
      <w:r>
        <w:t>プラットフォーム製品</w:t>
      </w:r>
      <w:r>
        <w:t xml:space="preserve"> (EPP) </w:t>
      </w:r>
      <w:r>
        <w:t>シナリオ</w:t>
      </w:r>
      <w:r>
        <w:fldChar w:fldCharType="begin"/>
      </w:r>
      <w:r>
        <w:instrText xml:space="preserve"> TC "</w:instrText>
      </w:r>
      <w:bookmarkStart w:id="443" w:name="_Toc28612229"/>
      <w:r>
        <w:instrText>混成</w:instrText>
      </w:r>
      <w:r>
        <w:instrText xml:space="preserve"> Education </w:instrText>
      </w:r>
      <w:r>
        <w:instrText>プラットフォーム製品</w:instrText>
      </w:r>
      <w:r>
        <w:instrText xml:space="preserve"> (EPP) </w:instrText>
      </w:r>
      <w:r>
        <w:instrText>シナリオ</w:instrText>
      </w:r>
      <w:bookmarkEnd w:id="443"/>
      <w:r>
        <w:instrText>" \l 2</w:instrText>
      </w:r>
      <w:r>
        <w:fldChar w:fldCharType="end"/>
      </w:r>
    </w:p>
    <w:p w14:paraId="633189F7" w14:textId="2C797921" w:rsidR="005E5B13" w:rsidRDefault="003E49C3">
      <w:pPr>
        <w:pStyle w:val="ProductList-Body"/>
      </w:pPr>
      <w:r>
        <w:t xml:space="preserve">Enrollment for Education Solutions (2018 </w:t>
      </w:r>
      <w:r>
        <w:t>年版</w:t>
      </w:r>
      <w:r>
        <w:t xml:space="preserve">) </w:t>
      </w:r>
      <w:r>
        <w:t>の場合、以下の表に定義されているように、組織全体の取り組みに対応するために、混成</w:t>
      </w:r>
      <w:r>
        <w:t xml:space="preserve"> Education </w:t>
      </w:r>
      <w:r>
        <w:t>プラットフォーム製品を注文することができます。</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の利用資格の対象となる製品は、以下の表に示すように、注文された</w:t>
      </w:r>
      <w:r>
        <w:t xml:space="preserve"> EPP </w:t>
      </w:r>
      <w:r>
        <w:t>より下位のプランまたはエディションと、対象となる</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の総数に基づいて決まります。</w:t>
      </w:r>
    </w:p>
    <w:p w14:paraId="7E86C209" w14:textId="77777777" w:rsidR="005E5B13" w:rsidRDefault="005E5B13">
      <w:pPr>
        <w:pStyle w:val="ProductList-Body"/>
      </w:pPr>
    </w:p>
    <w:tbl>
      <w:tblPr>
        <w:tblStyle w:val="PURTable"/>
        <w:tblW w:w="0" w:type="dxa"/>
        <w:tblLook w:val="04A0" w:firstRow="1" w:lastRow="0" w:firstColumn="1" w:lastColumn="0" w:noHBand="0" w:noVBand="1"/>
      </w:tblPr>
      <w:tblGrid>
        <w:gridCol w:w="5618"/>
        <w:gridCol w:w="5298"/>
      </w:tblGrid>
      <w:tr w:rsidR="005E5B13" w14:paraId="3D5FCD5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2CED666" w14:textId="77777777" w:rsidR="005E5B13" w:rsidRDefault="003E49C3">
            <w:pPr>
              <w:pStyle w:val="ProductList-TableBody"/>
            </w:pPr>
            <w:r>
              <w:rPr>
                <w:color w:val="FFFFFF"/>
              </w:rPr>
              <w:t>許可される混成</w:t>
            </w:r>
            <w:r>
              <w:rPr>
                <w:color w:val="FFFFFF"/>
              </w:rPr>
              <w:t xml:space="preserve"> EPP </w:t>
            </w:r>
            <w:r>
              <w:rPr>
                <w:color w:val="FFFFFF"/>
              </w:rPr>
              <w:t>シナリオ</w:t>
            </w:r>
          </w:p>
        </w:tc>
        <w:tc>
          <w:tcPr>
            <w:tcW w:w="5880" w:type="dxa"/>
            <w:shd w:val="clear" w:color="auto" w:fill="0070C0"/>
          </w:tcPr>
          <w:p w14:paraId="2403B5BD" w14:textId="77777777" w:rsidR="005E5B13" w:rsidRDefault="003E49C3">
            <w:pPr>
              <w:pStyle w:val="ProductList-TableBody"/>
            </w:pPr>
            <w:r>
              <w:rPr>
                <w:color w:val="FFFFFF"/>
              </w:rPr>
              <w:t xml:space="preserve">SUB </w:t>
            </w:r>
            <w:r>
              <w:rPr>
                <w:color w:val="FFFFFF"/>
              </w:rPr>
              <w:t>の対象製品</w:t>
            </w:r>
          </w:p>
        </w:tc>
      </w:tr>
      <w:tr w:rsidR="005E5B13" w14:paraId="3436781D" w14:textId="77777777">
        <w:tc>
          <w:tcPr>
            <w:tcW w:w="6240" w:type="dxa"/>
          </w:tcPr>
          <w:p w14:paraId="1F55F0A8" w14:textId="77777777" w:rsidR="005E5B13" w:rsidRDefault="003E49C3">
            <w:pPr>
              <w:pStyle w:val="ProductList-TableBody"/>
            </w:pPr>
            <w:r>
              <w:t xml:space="preserve">Microsoft 365 A3 </w:t>
            </w:r>
            <w:r>
              <w:t>および</w:t>
            </w:r>
            <w:r>
              <w:t xml:space="preserve"> Microsoft 365 A5</w:t>
            </w:r>
          </w:p>
        </w:tc>
        <w:tc>
          <w:tcPr>
            <w:tcW w:w="5880" w:type="dxa"/>
          </w:tcPr>
          <w:p w14:paraId="3EFE1348" w14:textId="77777777" w:rsidR="005E5B13" w:rsidRDefault="003E49C3">
            <w:pPr>
              <w:pStyle w:val="ProductList-TableBody"/>
            </w:pPr>
            <w:r>
              <w:t>Microsoft 365 A3</w:t>
            </w:r>
          </w:p>
        </w:tc>
      </w:tr>
      <w:tr w:rsidR="005E5B13" w14:paraId="3CE3377C" w14:textId="77777777">
        <w:tc>
          <w:tcPr>
            <w:tcW w:w="6240" w:type="dxa"/>
          </w:tcPr>
          <w:p w14:paraId="28AACAE7" w14:textId="77777777" w:rsidR="005E5B13" w:rsidRDefault="003E49C3">
            <w:pPr>
              <w:pStyle w:val="ProductList-TableBody"/>
            </w:pPr>
            <w:r>
              <w:t xml:space="preserve">EMS E3 </w:t>
            </w:r>
            <w:r>
              <w:t>および</w:t>
            </w:r>
            <w:r>
              <w:t xml:space="preserve"> EMS E5</w:t>
            </w:r>
            <w:r>
              <w:t xml:space="preserve">　　</w:t>
            </w:r>
          </w:p>
        </w:tc>
        <w:tc>
          <w:tcPr>
            <w:tcW w:w="5880" w:type="dxa"/>
          </w:tcPr>
          <w:p w14:paraId="3B36B5A4" w14:textId="77777777" w:rsidR="005E5B13" w:rsidRDefault="003E49C3">
            <w:pPr>
              <w:pStyle w:val="ProductList-TableBody"/>
            </w:pPr>
            <w:r>
              <w:t>EMS E3</w:t>
            </w:r>
          </w:p>
        </w:tc>
      </w:tr>
      <w:tr w:rsidR="005E5B13" w14:paraId="5823A460" w14:textId="77777777">
        <w:tc>
          <w:tcPr>
            <w:tcW w:w="6240" w:type="dxa"/>
          </w:tcPr>
          <w:p w14:paraId="73D460E4" w14:textId="77777777" w:rsidR="005E5B13" w:rsidRDefault="003E49C3">
            <w:pPr>
              <w:pStyle w:val="ProductList-TableBody"/>
            </w:pPr>
            <w:r>
              <w:t xml:space="preserve">Windows 10 Education E3 </w:t>
            </w:r>
            <w:r>
              <w:t>および</w:t>
            </w:r>
            <w:r>
              <w:t xml:space="preserve"> Windows 10 Education E5</w:t>
            </w:r>
          </w:p>
        </w:tc>
        <w:tc>
          <w:tcPr>
            <w:tcW w:w="5880" w:type="dxa"/>
          </w:tcPr>
          <w:p w14:paraId="35960AA8" w14:textId="77777777" w:rsidR="005E5B13" w:rsidRDefault="003E49C3">
            <w:pPr>
              <w:pStyle w:val="ProductList-TableBody"/>
            </w:pPr>
            <w:r>
              <w:t>Windows 10 Education E3</w:t>
            </w:r>
          </w:p>
        </w:tc>
      </w:tr>
      <w:tr w:rsidR="005E5B13" w14:paraId="48B7F3CA" w14:textId="77777777">
        <w:tc>
          <w:tcPr>
            <w:tcW w:w="6240" w:type="dxa"/>
          </w:tcPr>
          <w:p w14:paraId="6A65CC71" w14:textId="77777777" w:rsidR="005E5B13" w:rsidRDefault="003E49C3">
            <w:pPr>
              <w:pStyle w:val="ProductList-TableBody"/>
            </w:pPr>
            <w:r>
              <w:t>Office 365 ProPlus</w:t>
            </w:r>
            <w:r>
              <w:t>、</w:t>
            </w:r>
            <w:r>
              <w:t>Office 365 A3</w:t>
            </w:r>
            <w:r>
              <w:t>、および</w:t>
            </w:r>
            <w:r>
              <w:t xml:space="preserve"> Office 365 A5</w:t>
            </w:r>
          </w:p>
        </w:tc>
        <w:tc>
          <w:tcPr>
            <w:tcW w:w="5880" w:type="dxa"/>
          </w:tcPr>
          <w:p w14:paraId="5E60F586" w14:textId="77777777" w:rsidR="005E5B13" w:rsidRDefault="003E49C3">
            <w:pPr>
              <w:pStyle w:val="ProductList-TableBody"/>
            </w:pPr>
            <w:r>
              <w:t>Office 365 ProPlus</w:t>
            </w:r>
          </w:p>
        </w:tc>
      </w:tr>
      <w:tr w:rsidR="005E5B13" w14:paraId="5781ACC1" w14:textId="77777777">
        <w:tc>
          <w:tcPr>
            <w:tcW w:w="6240" w:type="dxa"/>
          </w:tcPr>
          <w:p w14:paraId="54106B9E" w14:textId="77777777" w:rsidR="005E5B13" w:rsidRDefault="003E49C3">
            <w:pPr>
              <w:pStyle w:val="ProductList-TableBody"/>
            </w:pPr>
            <w:r>
              <w:t xml:space="preserve">Office 365 A3 </w:t>
            </w:r>
            <w:r>
              <w:t>および</w:t>
            </w:r>
            <w:r>
              <w:t xml:space="preserve"> Office 365 A5</w:t>
            </w:r>
          </w:p>
        </w:tc>
        <w:tc>
          <w:tcPr>
            <w:tcW w:w="5880" w:type="dxa"/>
          </w:tcPr>
          <w:p w14:paraId="14FD6112" w14:textId="77777777" w:rsidR="005E5B13" w:rsidRDefault="003E49C3">
            <w:pPr>
              <w:pStyle w:val="ProductList-TableBody"/>
            </w:pPr>
            <w:r>
              <w:t>Office 365 A3</w:t>
            </w:r>
          </w:p>
        </w:tc>
      </w:tr>
    </w:tbl>
    <w:p w14:paraId="24CD5151" w14:textId="77777777" w:rsidR="005E5B13" w:rsidRDefault="005E5B13">
      <w:pPr>
        <w:pStyle w:val="ProductList-Body"/>
      </w:pPr>
    </w:p>
    <w:p w14:paraId="73B544CC" w14:textId="77777777" w:rsidR="005E5B13" w:rsidRDefault="003E49C3">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44" w:name="_Toc28612230"/>
      <w:r>
        <w:instrText xml:space="preserve">Enrollment for Education Solutions (2017 </w:instrText>
      </w:r>
      <w:r>
        <w:instrText>年以前のバージョン</w:instrText>
      </w:r>
      <w:r>
        <w:instrText xml:space="preserve">) </w:instrText>
      </w:r>
      <w:r>
        <w:instrText>プログラムの提供状況</w:instrText>
      </w:r>
      <w:bookmarkEnd w:id="444"/>
      <w:r>
        <w:instrText>" \l 2</w:instrText>
      </w:r>
      <w:r>
        <w:fldChar w:fldCharType="end"/>
      </w:r>
    </w:p>
    <w:p w14:paraId="0C1D450B" w14:textId="77777777" w:rsidR="005E5B13" w:rsidRDefault="003E49C3">
      <w:pPr>
        <w:pStyle w:val="ProductList-Body"/>
      </w:pPr>
      <w:r>
        <w:t xml:space="preserve">Enrollment for Education Solutions (2017 </w:t>
      </w:r>
      <w:r>
        <w:t>年以前のバージョン</w:t>
      </w:r>
      <w:r>
        <w:t xml:space="preserve">) </w:t>
      </w:r>
      <w:r>
        <w:t>の対象製品と要件について、このセクションで定義します。</w:t>
      </w:r>
    </w:p>
    <w:p w14:paraId="59EE5F15" w14:textId="77777777" w:rsidR="005E5B13" w:rsidRDefault="003E49C3">
      <w:pPr>
        <w:pStyle w:val="ProductList-ClauseHeading"/>
        <w:outlineLvl w:val="2"/>
      </w:pPr>
      <w:r>
        <w:t>適格性</w:t>
      </w:r>
    </w:p>
    <w:tbl>
      <w:tblPr>
        <w:tblStyle w:val="PURTable"/>
        <w:tblW w:w="0" w:type="dxa"/>
        <w:tblLook w:val="04A0" w:firstRow="1" w:lastRow="0" w:firstColumn="1" w:lastColumn="0" w:noHBand="0" w:noVBand="1"/>
      </w:tblPr>
      <w:tblGrid>
        <w:gridCol w:w="7945"/>
        <w:gridCol w:w="2971"/>
      </w:tblGrid>
      <w:tr w:rsidR="005E5B13" w14:paraId="536F392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8C2894A" w14:textId="77777777" w:rsidR="005E5B13" w:rsidRDefault="003E49C3">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A199B7F" w14:textId="77777777" w:rsidR="005E5B13" w:rsidRDefault="003E49C3">
            <w:pPr>
              <w:pStyle w:val="ProductList-TableBody"/>
              <w:jc w:val="center"/>
            </w:pPr>
            <w:r>
              <w:rPr>
                <w:color w:val="FFFFFF"/>
              </w:rPr>
              <w:t xml:space="preserve">EES </w:t>
            </w:r>
          </w:p>
        </w:tc>
      </w:tr>
      <w:tr w:rsidR="005E5B13" w14:paraId="5328A6BC" w14:textId="77777777">
        <w:tc>
          <w:tcPr>
            <w:tcW w:w="8820" w:type="dxa"/>
            <w:tcBorders>
              <w:top w:val="single" w:sz="4" w:space="0" w:color="FFFFFF"/>
              <w:left w:val="single" w:sz="4" w:space="0" w:color="FFFFFF"/>
              <w:bottom w:val="dashed" w:sz="4" w:space="0" w:color="B2B2B2"/>
              <w:right w:val="single" w:sz="4" w:space="0" w:color="FFFFFF"/>
            </w:tcBorders>
          </w:tcPr>
          <w:p w14:paraId="6CF00A65" w14:textId="77777777" w:rsidR="005E5B13" w:rsidRDefault="003E49C3">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FCBA93F" w14:textId="77777777" w:rsidR="005E5B13" w:rsidRDefault="003E49C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5E5B13" w14:paraId="41CA61E7" w14:textId="77777777">
        <w:tc>
          <w:tcPr>
            <w:tcW w:w="8820" w:type="dxa"/>
            <w:tcBorders>
              <w:top w:val="dashed" w:sz="4" w:space="0" w:color="B2B2B2"/>
              <w:left w:val="single" w:sz="4" w:space="0" w:color="FFFFFF"/>
              <w:bottom w:val="dashed" w:sz="4" w:space="0" w:color="B2B2B2"/>
              <w:right w:val="single" w:sz="4" w:space="0" w:color="FFFFFF"/>
            </w:tcBorders>
          </w:tcPr>
          <w:p w14:paraId="599153C3" w14:textId="77777777" w:rsidR="005E5B13" w:rsidRDefault="003E49C3">
            <w:pPr>
              <w:pStyle w:val="ProductList-TableBody"/>
            </w:pPr>
            <w:r>
              <w:t>Core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473509" w14:textId="77777777" w:rsidR="005E5B13" w:rsidRDefault="003E49C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5E5B13" w14:paraId="2B7B3EE0" w14:textId="77777777">
        <w:tc>
          <w:tcPr>
            <w:tcW w:w="8820" w:type="dxa"/>
            <w:tcBorders>
              <w:top w:val="dashed" w:sz="4" w:space="0" w:color="B2B2B2"/>
              <w:left w:val="single" w:sz="4" w:space="0" w:color="FFFFFF"/>
              <w:bottom w:val="dashed" w:sz="4" w:space="0" w:color="B2B2B2"/>
              <w:right w:val="single" w:sz="4" w:space="0" w:color="FFFFFF"/>
            </w:tcBorders>
          </w:tcPr>
          <w:p w14:paraId="0C1AA746" w14:textId="77777777" w:rsidR="005E5B13" w:rsidRDefault="003E49C3">
            <w:pPr>
              <w:pStyle w:val="ProductList-TableBody"/>
            </w:pPr>
            <w:r>
              <w:t>Enterprise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8FDF6D" w14:textId="77777777" w:rsidR="005E5B13" w:rsidRDefault="003E49C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5E5B13" w14:paraId="530F2356" w14:textId="77777777">
        <w:tc>
          <w:tcPr>
            <w:tcW w:w="8820" w:type="dxa"/>
            <w:tcBorders>
              <w:top w:val="dashed" w:sz="4" w:space="0" w:color="B2B2B2"/>
              <w:left w:val="single" w:sz="4" w:space="0" w:color="FFFFFF"/>
              <w:bottom w:val="dashed" w:sz="4" w:space="0" w:color="B2B2B2"/>
              <w:right w:val="single" w:sz="4" w:space="0" w:color="FFFFFF"/>
            </w:tcBorders>
          </w:tcPr>
          <w:p w14:paraId="3227EEF8" w14:textId="77777777" w:rsidR="005E5B13" w:rsidRDefault="003E49C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076088" w14:textId="77777777" w:rsidR="005E5B13" w:rsidRDefault="003E49C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5E5B13" w14:paraId="0FE0D1BC" w14:textId="77777777">
        <w:tc>
          <w:tcPr>
            <w:tcW w:w="8820" w:type="dxa"/>
            <w:tcBorders>
              <w:top w:val="dashed" w:sz="4" w:space="0" w:color="B2B2B2"/>
              <w:left w:val="single" w:sz="4" w:space="0" w:color="FFFFFF"/>
              <w:bottom w:val="dashed" w:sz="4" w:space="0" w:color="B2B2B2"/>
              <w:right w:val="single" w:sz="4" w:space="0" w:color="FFFFFF"/>
            </w:tcBorders>
          </w:tcPr>
          <w:p w14:paraId="06CB8398" w14:textId="77777777" w:rsidR="005E5B13" w:rsidRDefault="003E49C3">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8842088" w14:textId="77777777" w:rsidR="005E5B13" w:rsidRDefault="003E49C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5E5B13" w14:paraId="56EBF214" w14:textId="77777777">
        <w:tc>
          <w:tcPr>
            <w:tcW w:w="8820" w:type="dxa"/>
            <w:tcBorders>
              <w:top w:val="dashed" w:sz="4" w:space="0" w:color="B2B2B2"/>
              <w:left w:val="single" w:sz="4" w:space="0" w:color="FFFFFF"/>
              <w:bottom w:val="single" w:sz="4" w:space="0" w:color="FFFFFF"/>
              <w:right w:val="single" w:sz="4" w:space="0" w:color="FFFFFF"/>
            </w:tcBorders>
          </w:tcPr>
          <w:p w14:paraId="3EDAC1FC" w14:textId="77777777" w:rsidR="005E5B13" w:rsidRDefault="003E49C3">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50AC39" w14:textId="77777777" w:rsidR="005E5B13" w:rsidRDefault="003E49C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14:paraId="34B2CE45" w14:textId="77777777" w:rsidR="005E5B13" w:rsidRDefault="005E5B13">
      <w:pPr>
        <w:pStyle w:val="ProductList-Body"/>
      </w:pPr>
    </w:p>
    <w:p w14:paraId="4AA00136" w14:textId="77777777" w:rsidR="005E5B13" w:rsidRDefault="003E49C3">
      <w:pPr>
        <w:pStyle w:val="ProductList-ClauseHeading"/>
        <w:outlineLvl w:val="2"/>
      </w:pPr>
      <w:r>
        <w:t>要件</w:t>
      </w:r>
    </w:p>
    <w:p w14:paraId="775B4DC7" w14:textId="77777777" w:rsidR="005E5B13" w:rsidRDefault="003E49C3" w:rsidP="00CA2CA7">
      <w:pPr>
        <w:pStyle w:val="ProductList-Bullet"/>
        <w:numPr>
          <w:ilvl w:val="0"/>
          <w:numId w:val="82"/>
        </w:numPr>
      </w:pPr>
      <w:r>
        <w:t xml:space="preserve">Enrollment for Education Solutions (2017 </w:t>
      </w:r>
      <w:r>
        <w:t>年以前のバージョン</w:t>
      </w:r>
      <w:r>
        <w:t xml:space="preserve">) </w:t>
      </w:r>
      <w:r>
        <w:t>のデスクトップ</w:t>
      </w:r>
      <w:r>
        <w:t xml:space="preserve"> </w:t>
      </w:r>
      <w:r>
        <w:t>プラットフォーム製品は、年次応当日にのみ「対象オンライン</w:t>
      </w:r>
      <w:r>
        <w:t xml:space="preserve"> </w:t>
      </w:r>
      <w:r>
        <w:t>サービスの前提条件」の表に規定するプラットフォーム</w:t>
      </w:r>
      <w:r>
        <w:t xml:space="preserve"> </w:t>
      </w:r>
      <w:r>
        <w:t>オンライン</w:t>
      </w:r>
      <w:r>
        <w:t xml:space="preserve"> </w:t>
      </w:r>
      <w:r>
        <w:t>サービスに変更できます。</w:t>
      </w:r>
    </w:p>
    <w:p w14:paraId="04C3D158" w14:textId="77777777" w:rsidR="005E5B13" w:rsidRDefault="003E49C3" w:rsidP="00CA2CA7">
      <w:pPr>
        <w:pStyle w:val="ProductList-Bullet"/>
        <w:numPr>
          <w:ilvl w:val="0"/>
          <w:numId w:val="82"/>
        </w:numPr>
      </w:pPr>
      <w:r>
        <w:t>貴機関がライセンスを有するかかるプラットフォーム</w:t>
      </w:r>
      <w:r>
        <w:t xml:space="preserve"> </w:t>
      </w:r>
      <w:r>
        <w:t>オンライン</w:t>
      </w:r>
      <w:r>
        <w:t xml:space="preserve"> </w:t>
      </w:r>
      <w:r>
        <w:t>サービスの数が、変更前のデスクトップ</w:t>
      </w:r>
      <w:r>
        <w:t xml:space="preserve"> </w:t>
      </w:r>
      <w:r>
        <w:t>プラットフォーム製品の数を下回ることはできません。</w:t>
      </w:r>
    </w:p>
    <w:p w14:paraId="6742CECB" w14:textId="77777777" w:rsidR="005E5B13" w:rsidRDefault="003E49C3" w:rsidP="00CA2CA7">
      <w:pPr>
        <w:pStyle w:val="ProductList-Bullet"/>
        <w:numPr>
          <w:ilvl w:val="0"/>
          <w:numId w:val="82"/>
        </w:numPr>
      </w:pPr>
      <w:r>
        <w:t>プラットフォーム</w:t>
      </w:r>
      <w:r>
        <w:t xml:space="preserve"> </w:t>
      </w:r>
      <w:r>
        <w:t>オンライン</w:t>
      </w:r>
      <w:r>
        <w:t xml:space="preserve"> </w:t>
      </w:r>
      <w:r>
        <w:t>サービスは、加入契約期間中いつでも追加することができます。</w:t>
      </w:r>
    </w:p>
    <w:p w14:paraId="090439EF" w14:textId="77777777" w:rsidR="005E5B13" w:rsidRDefault="005E5B13">
      <w:pPr>
        <w:pStyle w:val="ProductList-Body"/>
      </w:pPr>
    </w:p>
    <w:p w14:paraId="022F46CB" w14:textId="77777777" w:rsidR="005E5B13" w:rsidRDefault="003E49C3">
      <w:pPr>
        <w:pStyle w:val="ProductList-ClauseHeading"/>
        <w:outlineLvl w:val="2"/>
      </w:pPr>
      <w:r>
        <w:t>対象オンライン</w:t>
      </w:r>
      <w:r>
        <w:t xml:space="preserve"> </w:t>
      </w:r>
      <w:r>
        <w:t>サービスの前提条件</w:t>
      </w:r>
    </w:p>
    <w:tbl>
      <w:tblPr>
        <w:tblStyle w:val="PURTable"/>
        <w:tblW w:w="0" w:type="dxa"/>
        <w:tblLook w:val="04A0" w:firstRow="1" w:lastRow="0" w:firstColumn="1" w:lastColumn="0" w:noHBand="0" w:noVBand="1"/>
      </w:tblPr>
      <w:tblGrid>
        <w:gridCol w:w="5413"/>
        <w:gridCol w:w="5503"/>
      </w:tblGrid>
      <w:tr w:rsidR="005E5B13" w14:paraId="6DFCFD9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ABB795D" w14:textId="77777777" w:rsidR="005E5B13" w:rsidRDefault="003E49C3">
            <w:pPr>
              <w:pStyle w:val="ProductList-TableBody"/>
            </w:pPr>
            <w:r>
              <w:rPr>
                <w:color w:val="FFFFFF"/>
              </w:rPr>
              <w:t>対象デスクトップ</w:t>
            </w:r>
            <w:r>
              <w:rPr>
                <w:color w:val="FFFFFF"/>
              </w:rPr>
              <w:t xml:space="preserve"> </w:t>
            </w:r>
            <w:r>
              <w:rPr>
                <w:color w:val="FFFFFF"/>
              </w:rPr>
              <w:t>プラットフォーム製品</w:t>
            </w:r>
          </w:p>
        </w:tc>
        <w:tc>
          <w:tcPr>
            <w:tcW w:w="6120" w:type="dxa"/>
            <w:shd w:val="clear" w:color="auto" w:fill="0070C0"/>
          </w:tcPr>
          <w:p w14:paraId="352BD7A7" w14:textId="77777777" w:rsidR="005E5B13" w:rsidRDefault="003E49C3">
            <w:pPr>
              <w:pStyle w:val="ProductList-TableBody"/>
            </w:pPr>
            <w:r>
              <w:rPr>
                <w:color w:val="FFFFFF"/>
              </w:rPr>
              <w:t>対象オンライン</w:t>
            </w:r>
            <w:r>
              <w:rPr>
                <w:color w:val="FFFFFF"/>
              </w:rPr>
              <w:t xml:space="preserve"> </w:t>
            </w:r>
            <w:r>
              <w:rPr>
                <w:color w:val="FFFFFF"/>
              </w:rPr>
              <w:t>サービス</w:t>
            </w:r>
          </w:p>
        </w:tc>
      </w:tr>
      <w:tr w:rsidR="005E5B13" w14:paraId="5F683624" w14:textId="77777777">
        <w:tc>
          <w:tcPr>
            <w:tcW w:w="6000" w:type="dxa"/>
          </w:tcPr>
          <w:p w14:paraId="1D99F848" w14:textId="77777777" w:rsidR="005E5B13" w:rsidRDefault="003E49C3">
            <w:pPr>
              <w:pStyle w:val="ProductList-TableBody"/>
            </w:pPr>
            <w:r>
              <w:t>Office Professional Plus 2016</w:t>
            </w:r>
            <w:r>
              <w:t>、</w:t>
            </w:r>
            <w:r>
              <w:rPr>
                <w:b/>
              </w:rPr>
              <w:t>および</w:t>
            </w:r>
          </w:p>
          <w:p w14:paraId="36D69509" w14:textId="77777777" w:rsidR="005E5B13" w:rsidRDefault="003E49C3">
            <w:pPr>
              <w:pStyle w:val="ProductList-TableBody"/>
            </w:pPr>
            <w:r>
              <w:t xml:space="preserve">Desktop Core CAL </w:t>
            </w:r>
            <w:r>
              <w:t>または</w:t>
            </w:r>
            <w:r>
              <w:t xml:space="preserve"> ECAL Suite (</w:t>
            </w:r>
            <w:r>
              <w:t>デバイス</w:t>
            </w:r>
            <w:r>
              <w:t>)</w:t>
            </w:r>
            <w:r>
              <w:t>、</w:t>
            </w:r>
            <w:r>
              <w:rPr>
                <w:b/>
              </w:rPr>
              <w:t>および</w:t>
            </w:r>
          </w:p>
          <w:p w14:paraId="61203A8E" w14:textId="77777777" w:rsidR="005E5B13" w:rsidRDefault="003E49C3">
            <w:pPr>
              <w:pStyle w:val="ProductList-TableBody"/>
            </w:pPr>
            <w:r>
              <w:t>Windows 10 Education E5 (Per Device)</w:t>
            </w:r>
          </w:p>
        </w:tc>
        <w:tc>
          <w:tcPr>
            <w:tcW w:w="6120" w:type="dxa"/>
          </w:tcPr>
          <w:p w14:paraId="2C7353F2" w14:textId="77777777" w:rsidR="005E5B13" w:rsidRDefault="003E49C3">
            <w:pPr>
              <w:pStyle w:val="ProductList-TableBody"/>
            </w:pPr>
            <w:r>
              <w:t>Microsoft 365 Education A3/A5 (User SL)</w:t>
            </w:r>
          </w:p>
        </w:tc>
      </w:tr>
      <w:tr w:rsidR="005E5B13" w14:paraId="59AA60EC" w14:textId="77777777">
        <w:tc>
          <w:tcPr>
            <w:tcW w:w="6000" w:type="dxa"/>
          </w:tcPr>
          <w:p w14:paraId="3BF1EB01" w14:textId="77777777" w:rsidR="005E5B13" w:rsidRDefault="003E49C3">
            <w:pPr>
              <w:pStyle w:val="ProductList-TableBody"/>
            </w:pPr>
            <w:r>
              <w:t xml:space="preserve">Office Professional Plus 2016 </w:t>
            </w:r>
            <w:r>
              <w:rPr>
                <w:b/>
              </w:rPr>
              <w:t>および</w:t>
            </w:r>
          </w:p>
          <w:p w14:paraId="4AD15CBB" w14:textId="77777777" w:rsidR="005E5B13" w:rsidRDefault="003E49C3">
            <w:pPr>
              <w:pStyle w:val="ProductList-TableBody"/>
            </w:pPr>
            <w:r>
              <w:t xml:space="preserve">Core CAL </w:t>
            </w:r>
            <w:r>
              <w:t>または</w:t>
            </w:r>
            <w:r>
              <w:t xml:space="preserve"> ECAL Suite (</w:t>
            </w:r>
            <w:r>
              <w:t>デバイス</w:t>
            </w:r>
            <w:r>
              <w:t>)</w:t>
            </w:r>
          </w:p>
        </w:tc>
        <w:tc>
          <w:tcPr>
            <w:tcW w:w="6120" w:type="dxa"/>
          </w:tcPr>
          <w:p w14:paraId="5CDF43D4" w14:textId="77777777" w:rsidR="005E5B13" w:rsidRDefault="003E49C3">
            <w:pPr>
              <w:pStyle w:val="ProductList-TableBody"/>
            </w:pPr>
            <w:r>
              <w:t xml:space="preserve">Office 365 A3/A5 (User SL) </w:t>
            </w:r>
            <w:r>
              <w:rPr>
                <w:b/>
              </w:rPr>
              <w:t>および</w:t>
            </w:r>
          </w:p>
          <w:p w14:paraId="7C3A0A4F" w14:textId="77777777" w:rsidR="005E5B13" w:rsidRDefault="003E49C3">
            <w:pPr>
              <w:pStyle w:val="ProductList-TableBody"/>
            </w:pPr>
            <w:r>
              <w:t>EMS E3/E5</w:t>
            </w:r>
          </w:p>
        </w:tc>
      </w:tr>
      <w:tr w:rsidR="005E5B13" w14:paraId="0E3D3945" w14:textId="77777777">
        <w:tc>
          <w:tcPr>
            <w:tcW w:w="6000" w:type="dxa"/>
          </w:tcPr>
          <w:p w14:paraId="7855310C" w14:textId="77777777" w:rsidR="005E5B13" w:rsidRDefault="003E49C3">
            <w:pPr>
              <w:pStyle w:val="ProductList-TableBody"/>
            </w:pPr>
            <w:r>
              <w:t xml:space="preserve">Core CAL </w:t>
            </w:r>
            <w:r>
              <w:t>または</w:t>
            </w:r>
            <w:r>
              <w:t xml:space="preserve"> ECAL Suite (</w:t>
            </w:r>
            <w:r>
              <w:t>デバイス</w:t>
            </w:r>
            <w:r>
              <w:t>)</w:t>
            </w:r>
          </w:p>
        </w:tc>
        <w:tc>
          <w:tcPr>
            <w:tcW w:w="6120" w:type="dxa"/>
          </w:tcPr>
          <w:p w14:paraId="7747881A" w14:textId="77777777" w:rsidR="005E5B13" w:rsidRDefault="003E49C3">
            <w:pPr>
              <w:pStyle w:val="ProductList-TableBody"/>
            </w:pPr>
            <w:r>
              <w:t>Office 365 A3/A5</w:t>
            </w:r>
          </w:p>
        </w:tc>
      </w:tr>
      <w:tr w:rsidR="005E5B13" w14:paraId="370CA295" w14:textId="77777777">
        <w:tc>
          <w:tcPr>
            <w:tcW w:w="6000" w:type="dxa"/>
          </w:tcPr>
          <w:p w14:paraId="5DCACE3A" w14:textId="77777777" w:rsidR="005E5B13" w:rsidRDefault="003E49C3">
            <w:pPr>
              <w:pStyle w:val="ProductList-TableBody"/>
            </w:pPr>
            <w:r>
              <w:t>Office Professional Plus 2016</w:t>
            </w:r>
          </w:p>
        </w:tc>
        <w:tc>
          <w:tcPr>
            <w:tcW w:w="6120" w:type="dxa"/>
          </w:tcPr>
          <w:p w14:paraId="48566FD2" w14:textId="77777777" w:rsidR="005E5B13" w:rsidRDefault="003E49C3">
            <w:pPr>
              <w:pStyle w:val="ProductList-TableBody"/>
            </w:pPr>
            <w:r>
              <w:t>Office 365 ProPlus</w:t>
            </w:r>
          </w:p>
        </w:tc>
      </w:tr>
    </w:tbl>
    <w:p w14:paraId="7AC5F90E" w14:textId="77777777" w:rsidR="005E5B13" w:rsidRDefault="005E5B13">
      <w:pPr>
        <w:pStyle w:val="ProductList-Body"/>
      </w:pPr>
    </w:p>
    <w:p w14:paraId="17F08081" w14:textId="77777777" w:rsidR="005E5B13" w:rsidRDefault="005E5B13">
      <w:pPr>
        <w:pStyle w:val="PURBreadcrumb"/>
      </w:pPr>
    </w:p>
    <w:tbl>
      <w:tblPr>
        <w:tblStyle w:val="PURTable"/>
        <w:tblW w:w="0" w:type="dxa"/>
        <w:tblLook w:val="04A0" w:firstRow="1" w:lastRow="0" w:firstColumn="1" w:lastColumn="0" w:noHBand="0" w:noVBand="1"/>
      </w:tblPr>
      <w:tblGrid>
        <w:gridCol w:w="10916"/>
      </w:tblGrid>
      <w:tr w:rsidR="005E5B13" w14:paraId="135DAA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7E966E" w14:textId="77777777" w:rsidR="005E5B13" w:rsidRDefault="001E5E4A">
            <w:pPr>
              <w:pStyle w:val="ProductList-TableBody"/>
              <w:jc w:val="right"/>
            </w:pPr>
            <w:hyperlink w:anchor="_Sec842">
              <w:r w:rsidR="003E49C3">
                <w:rPr>
                  <w:color w:val="00467F"/>
                  <w:sz w:val="14"/>
                  <w:u w:val="single"/>
                </w:rPr>
                <w:t>目次</w:t>
              </w:r>
            </w:hyperlink>
            <w:r w:rsidR="003E49C3">
              <w:rPr>
                <w:sz w:val="14"/>
              </w:rPr>
              <w:t xml:space="preserve"> / </w:t>
            </w:r>
            <w:hyperlink w:anchor="_Sec549">
              <w:r w:rsidR="003E49C3">
                <w:rPr>
                  <w:color w:val="00467F"/>
                  <w:sz w:val="14"/>
                  <w:u w:val="single"/>
                </w:rPr>
                <w:t>用語集</w:t>
              </w:r>
            </w:hyperlink>
            <w:r w:rsidR="003E49C3">
              <w:rPr>
                <w:sz w:val="14"/>
              </w:rPr>
              <w:t xml:space="preserve"> / </w:t>
            </w:r>
            <w:hyperlink w:anchor="_Sec844">
              <w:r w:rsidR="003E49C3">
                <w:rPr>
                  <w:color w:val="00467F"/>
                  <w:sz w:val="14"/>
                  <w:u w:val="single"/>
                </w:rPr>
                <w:t>インデックス</w:t>
              </w:r>
            </w:hyperlink>
          </w:p>
        </w:tc>
      </w:tr>
    </w:tbl>
    <w:p w14:paraId="0B7497A2" w14:textId="77777777" w:rsidR="005E5B13" w:rsidRDefault="005E5B13">
      <w:pPr>
        <w:pStyle w:val="ProductList-Body"/>
      </w:pPr>
    </w:p>
    <w:p w14:paraId="16EF27B8" w14:textId="77777777" w:rsidR="005E5B13" w:rsidRDefault="005E5B13">
      <w:pPr>
        <w:sectPr w:rsidR="005E5B13">
          <w:headerReference w:type="default" r:id="rId163"/>
          <w:footerReference w:type="default" r:id="rId164"/>
          <w:type w:val="continuous"/>
          <w:pgSz w:w="12240" w:h="15840" w:code="1"/>
          <w:pgMar w:top="1170" w:right="720" w:bottom="720" w:left="720" w:header="432" w:footer="288" w:gutter="0"/>
          <w:cols w:space="360"/>
        </w:sectPr>
      </w:pPr>
    </w:p>
    <w:bookmarkEnd w:id="440"/>
    <w:p w14:paraId="6FD38686" w14:textId="77777777" w:rsidR="005E5B13" w:rsidRDefault="003E49C3">
      <w:pPr>
        <w:pStyle w:val="ProductList-SectionHeading"/>
        <w:pageBreakBefore/>
        <w:outlineLvl w:val="0"/>
      </w:pPr>
      <w:r>
        <w:t>インデックス</w:t>
      </w:r>
      <w:r>
        <w:fldChar w:fldCharType="begin"/>
      </w:r>
      <w:r>
        <w:instrText xml:space="preserve"> TC "</w:instrText>
      </w:r>
      <w:bookmarkStart w:id="445" w:name="_Toc28612231"/>
      <w:r>
        <w:instrText>インデックス</w:instrText>
      </w:r>
      <w:bookmarkEnd w:id="445"/>
      <w:r>
        <w:instrText>" \l 1</w:instrText>
      </w:r>
      <w:r>
        <w:fldChar w:fldCharType="end"/>
      </w:r>
    </w:p>
    <w:p w14:paraId="20DCA3DD" w14:textId="77777777" w:rsidR="005E5B13" w:rsidRDefault="005E5B13">
      <w:pPr>
        <w:pStyle w:val="ProductList-Body"/>
      </w:pPr>
    </w:p>
    <w:p w14:paraId="24CC6239" w14:textId="77777777" w:rsidR="005E5B13" w:rsidRDefault="005E5B13">
      <w:pPr>
        <w:sectPr w:rsidR="005E5B13">
          <w:headerReference w:type="default" r:id="rId165"/>
          <w:footerReference w:type="default" r:id="rId166"/>
          <w:type w:val="continuous"/>
          <w:pgSz w:w="12240" w:h="15840" w:code="1"/>
          <w:pgMar w:top="1170" w:right="720" w:bottom="720" w:left="720" w:header="432" w:footer="288" w:gutter="0"/>
          <w:cols w:space="360"/>
        </w:sectPr>
      </w:pPr>
    </w:p>
    <w:p w14:paraId="114B0D0D" w14:textId="77777777" w:rsidR="00CA2CA7" w:rsidRDefault="003E49C3">
      <w:pPr>
        <w:pStyle w:val="ProductList-Body"/>
        <w:rPr>
          <w:noProof/>
        </w:rPr>
        <w:sectPr w:rsidR="00CA2CA7" w:rsidSect="00CA2CA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7405BAE" w14:textId="77777777" w:rsidR="00CA2CA7" w:rsidRDefault="00CA2CA7">
      <w:pPr>
        <w:pStyle w:val="Index1"/>
        <w:tabs>
          <w:tab w:val="right" w:pos="5030"/>
        </w:tabs>
        <w:rPr>
          <w:noProof/>
        </w:rPr>
      </w:pPr>
      <w:r>
        <w:rPr>
          <w:rFonts w:hint="eastAsia"/>
          <w:noProof/>
        </w:rPr>
        <w:t>、</w:t>
      </w:r>
      <w:r>
        <w:rPr>
          <w:noProof/>
        </w:rPr>
        <w:t>, 69</w:t>
      </w:r>
    </w:p>
    <w:p w14:paraId="4B09DF47" w14:textId="77777777" w:rsidR="00CA2CA7" w:rsidRDefault="00CA2CA7">
      <w:pPr>
        <w:pStyle w:val="Index1"/>
        <w:tabs>
          <w:tab w:val="right" w:pos="5030"/>
        </w:tabs>
        <w:rPr>
          <w:noProof/>
        </w:rPr>
      </w:pPr>
      <w:r>
        <w:rPr>
          <w:noProof/>
        </w:rPr>
        <w:t>Access 2019, 23</w:t>
      </w:r>
    </w:p>
    <w:p w14:paraId="54C7820E" w14:textId="77777777" w:rsidR="00CA2CA7" w:rsidRDefault="00CA2CA7">
      <w:pPr>
        <w:pStyle w:val="Index1"/>
        <w:tabs>
          <w:tab w:val="right" w:pos="5030"/>
        </w:tabs>
        <w:rPr>
          <w:noProof/>
        </w:rPr>
      </w:pPr>
      <w:r>
        <w:rPr>
          <w:noProof/>
        </w:rPr>
        <w:t>Advanced Threat Analytics 2016 Client Management License per OSE, 13</w:t>
      </w:r>
    </w:p>
    <w:p w14:paraId="04D53612" w14:textId="77777777" w:rsidR="00CA2CA7" w:rsidRDefault="00CA2CA7">
      <w:pPr>
        <w:pStyle w:val="Index1"/>
        <w:tabs>
          <w:tab w:val="right" w:pos="5030"/>
        </w:tabs>
        <w:rPr>
          <w:noProof/>
        </w:rPr>
      </w:pPr>
      <w:r>
        <w:rPr>
          <w:noProof/>
        </w:rPr>
        <w:t>Advanced Threat Analytics 2016 Client Management License per User, 13</w:t>
      </w:r>
    </w:p>
    <w:p w14:paraId="028801FF" w14:textId="77777777" w:rsidR="00CA2CA7" w:rsidRDefault="00CA2CA7">
      <w:pPr>
        <w:pStyle w:val="Index1"/>
        <w:tabs>
          <w:tab w:val="right" w:pos="5030"/>
        </w:tabs>
        <w:rPr>
          <w:noProof/>
        </w:rPr>
      </w:pPr>
      <w:r>
        <w:rPr>
          <w:noProof/>
        </w:rPr>
        <w:t>AI Builder capacity add-on, 75</w:t>
      </w:r>
    </w:p>
    <w:p w14:paraId="36C1429E" w14:textId="77777777" w:rsidR="00CA2CA7" w:rsidRDefault="00CA2CA7">
      <w:pPr>
        <w:pStyle w:val="Index1"/>
        <w:tabs>
          <w:tab w:val="right" w:pos="5030"/>
        </w:tabs>
        <w:rPr>
          <w:noProof/>
        </w:rPr>
      </w:pPr>
      <w:r>
        <w:rPr>
          <w:noProof/>
        </w:rPr>
        <w:t>Audio Conferencing, 73</w:t>
      </w:r>
    </w:p>
    <w:p w14:paraId="2F257CF8" w14:textId="77777777" w:rsidR="00CA2CA7" w:rsidRDefault="00CA2CA7">
      <w:pPr>
        <w:pStyle w:val="Index1"/>
        <w:tabs>
          <w:tab w:val="right" w:pos="5030"/>
        </w:tabs>
        <w:rPr>
          <w:noProof/>
        </w:rPr>
      </w:pPr>
      <w:r>
        <w:rPr>
          <w:noProof/>
        </w:rPr>
        <w:t>Audio Conferencing for India Based E5 Users Add-on, 73</w:t>
      </w:r>
    </w:p>
    <w:p w14:paraId="4C381135" w14:textId="77777777" w:rsidR="00CA2CA7" w:rsidRDefault="00CA2CA7">
      <w:pPr>
        <w:pStyle w:val="Index1"/>
        <w:tabs>
          <w:tab w:val="right" w:pos="5030"/>
        </w:tabs>
        <w:rPr>
          <w:noProof/>
        </w:rPr>
      </w:pPr>
      <w:r>
        <w:rPr>
          <w:noProof/>
        </w:rPr>
        <w:t>Audio Conferencing for India Based Users, 73</w:t>
      </w:r>
    </w:p>
    <w:p w14:paraId="1DF8F34D" w14:textId="77777777" w:rsidR="00CA2CA7" w:rsidRDefault="00CA2CA7">
      <w:pPr>
        <w:pStyle w:val="Index1"/>
        <w:tabs>
          <w:tab w:val="right" w:pos="5030"/>
        </w:tabs>
        <w:rPr>
          <w:noProof/>
        </w:rPr>
      </w:pPr>
      <w:r>
        <w:rPr>
          <w:noProof/>
        </w:rPr>
        <w:t xml:space="preserve">Azure Active Directory Premium </w:t>
      </w:r>
      <w:r>
        <w:rPr>
          <w:rFonts w:hint="eastAsia"/>
          <w:noProof/>
        </w:rPr>
        <w:t>プラン</w:t>
      </w:r>
      <w:r>
        <w:rPr>
          <w:noProof/>
        </w:rPr>
        <w:t xml:space="preserve"> 1, 59</w:t>
      </w:r>
    </w:p>
    <w:p w14:paraId="729A8AAA" w14:textId="77777777" w:rsidR="00CA2CA7" w:rsidRDefault="00CA2CA7">
      <w:pPr>
        <w:pStyle w:val="Index1"/>
        <w:tabs>
          <w:tab w:val="right" w:pos="5030"/>
        </w:tabs>
        <w:rPr>
          <w:noProof/>
        </w:rPr>
      </w:pPr>
      <w:r>
        <w:rPr>
          <w:noProof/>
        </w:rPr>
        <w:t xml:space="preserve">Azure Active Directory Premium </w:t>
      </w:r>
      <w:r>
        <w:rPr>
          <w:rFonts w:hint="eastAsia"/>
          <w:noProof/>
        </w:rPr>
        <w:t>プラン</w:t>
      </w:r>
      <w:r>
        <w:rPr>
          <w:noProof/>
        </w:rPr>
        <w:t xml:space="preserve"> 2, 59</w:t>
      </w:r>
    </w:p>
    <w:p w14:paraId="2DC696B7" w14:textId="77777777" w:rsidR="00CA2CA7" w:rsidRDefault="00CA2CA7">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59</w:t>
      </w:r>
    </w:p>
    <w:p w14:paraId="3690C72B" w14:textId="77777777" w:rsidR="00CA2CA7" w:rsidRDefault="00CA2CA7">
      <w:pPr>
        <w:pStyle w:val="Index1"/>
        <w:tabs>
          <w:tab w:val="right" w:pos="5030"/>
        </w:tabs>
        <w:rPr>
          <w:noProof/>
        </w:rPr>
      </w:pPr>
      <w:r>
        <w:rPr>
          <w:noProof/>
        </w:rPr>
        <w:t xml:space="preserve">Azure Active </w:t>
      </w:r>
      <w:r>
        <w:rPr>
          <w:rFonts w:hint="eastAsia"/>
          <w:noProof/>
        </w:rPr>
        <w:t>標準サポート</w:t>
      </w:r>
      <w:r>
        <w:rPr>
          <w:noProof/>
        </w:rPr>
        <w:t>*, 59</w:t>
      </w:r>
    </w:p>
    <w:p w14:paraId="6B358A8B" w14:textId="77777777" w:rsidR="00CA2CA7" w:rsidRDefault="00CA2CA7">
      <w:pPr>
        <w:pStyle w:val="Index1"/>
        <w:tabs>
          <w:tab w:val="right" w:pos="5030"/>
        </w:tabs>
        <w:rPr>
          <w:noProof/>
        </w:rPr>
      </w:pPr>
      <w:r>
        <w:rPr>
          <w:noProof/>
        </w:rPr>
        <w:t xml:space="preserve">Azure App Service </w:t>
      </w:r>
      <w:r>
        <w:rPr>
          <w:rFonts w:hint="eastAsia"/>
          <w:noProof/>
        </w:rPr>
        <w:t>プラン</w:t>
      </w:r>
      <w:r>
        <w:rPr>
          <w:noProof/>
        </w:rPr>
        <w:t>, 58</w:t>
      </w:r>
    </w:p>
    <w:p w14:paraId="0010F31B" w14:textId="77777777" w:rsidR="00CA2CA7" w:rsidRDefault="00CA2CA7">
      <w:pPr>
        <w:pStyle w:val="Index1"/>
        <w:tabs>
          <w:tab w:val="right" w:pos="5030"/>
        </w:tabs>
        <w:rPr>
          <w:noProof/>
        </w:rPr>
      </w:pPr>
      <w:r>
        <w:rPr>
          <w:noProof/>
        </w:rPr>
        <w:t>Azure DevOps Server 2019 CAL, 41</w:t>
      </w:r>
    </w:p>
    <w:p w14:paraId="254B08FC" w14:textId="77777777" w:rsidR="00CA2CA7" w:rsidRDefault="00CA2CA7">
      <w:pPr>
        <w:pStyle w:val="Index1"/>
        <w:tabs>
          <w:tab w:val="right" w:pos="5030"/>
        </w:tabs>
        <w:rPr>
          <w:noProof/>
        </w:rPr>
      </w:pPr>
      <w:r>
        <w:rPr>
          <w:noProof/>
        </w:rPr>
        <w:t>Azure DevOps Server 2019 with SQL Server 2017 Technology, 41</w:t>
      </w:r>
    </w:p>
    <w:p w14:paraId="4AA46B89" w14:textId="77777777" w:rsidR="00CA2CA7" w:rsidRDefault="00CA2CA7">
      <w:pPr>
        <w:pStyle w:val="Index1"/>
        <w:tabs>
          <w:tab w:val="right" w:pos="5030"/>
        </w:tabs>
        <w:rPr>
          <w:noProof/>
        </w:rPr>
      </w:pPr>
      <w:r>
        <w:rPr>
          <w:noProof/>
        </w:rPr>
        <w:t>Azure FXT Edge Filer, 14</w:t>
      </w:r>
    </w:p>
    <w:p w14:paraId="20BE52E5" w14:textId="77777777" w:rsidR="00CA2CA7" w:rsidRDefault="00CA2CA7">
      <w:pPr>
        <w:pStyle w:val="Index1"/>
        <w:tabs>
          <w:tab w:val="right" w:pos="5030"/>
        </w:tabs>
        <w:rPr>
          <w:noProof/>
        </w:rPr>
      </w:pPr>
      <w:r>
        <w:rPr>
          <w:noProof/>
        </w:rPr>
        <w:t xml:space="preserve">Azure FXT Edge Filer </w:t>
      </w:r>
      <w:r>
        <w:rPr>
          <w:rFonts w:hint="eastAsia"/>
          <w:noProof/>
        </w:rPr>
        <w:t>サブスクリプション</w:t>
      </w:r>
      <w:r>
        <w:rPr>
          <w:noProof/>
        </w:rPr>
        <w:t xml:space="preserve"> </w:t>
      </w:r>
      <w:r>
        <w:rPr>
          <w:rFonts w:hint="eastAsia"/>
          <w:noProof/>
        </w:rPr>
        <w:t>ライセンス</w:t>
      </w:r>
      <w:r>
        <w:rPr>
          <w:noProof/>
        </w:rPr>
        <w:t>, 14</w:t>
      </w:r>
    </w:p>
    <w:p w14:paraId="407ED2CA" w14:textId="77777777" w:rsidR="00CA2CA7" w:rsidRDefault="00CA2CA7">
      <w:pPr>
        <w:pStyle w:val="Index1"/>
        <w:tabs>
          <w:tab w:val="right" w:pos="5030"/>
        </w:tabs>
        <w:rPr>
          <w:noProof/>
        </w:rPr>
      </w:pPr>
      <w:r>
        <w:rPr>
          <w:noProof/>
        </w:rPr>
        <w:t xml:space="preserve">Azure FXT Edge Filer </w:t>
      </w:r>
      <w:r>
        <w:rPr>
          <w:rFonts w:hint="eastAsia"/>
          <w:noProof/>
        </w:rPr>
        <w:t>ステップアップ</w:t>
      </w:r>
      <w:r>
        <w:rPr>
          <w:noProof/>
        </w:rPr>
        <w:t xml:space="preserve"> </w:t>
      </w:r>
      <w:r>
        <w:rPr>
          <w:rFonts w:hint="eastAsia"/>
          <w:noProof/>
        </w:rPr>
        <w:t>サブスクリプション</w:t>
      </w:r>
      <w:r>
        <w:rPr>
          <w:noProof/>
        </w:rPr>
        <w:t xml:space="preserve"> </w:t>
      </w:r>
      <w:r>
        <w:rPr>
          <w:rFonts w:hint="eastAsia"/>
          <w:noProof/>
        </w:rPr>
        <w:t>ライセンス</w:t>
      </w:r>
      <w:r>
        <w:rPr>
          <w:noProof/>
        </w:rPr>
        <w:t>, 14</w:t>
      </w:r>
    </w:p>
    <w:p w14:paraId="5C6960AE" w14:textId="77777777" w:rsidR="00CA2CA7" w:rsidRDefault="00CA2CA7">
      <w:pPr>
        <w:pStyle w:val="Index1"/>
        <w:tabs>
          <w:tab w:val="right" w:pos="5030"/>
        </w:tabs>
        <w:rPr>
          <w:noProof/>
        </w:rPr>
      </w:pPr>
      <w:r>
        <w:rPr>
          <w:noProof/>
        </w:rPr>
        <w:t xml:space="preserve">Azure Information Protection Premium </w:t>
      </w:r>
      <w:r>
        <w:rPr>
          <w:rFonts w:hint="eastAsia"/>
          <w:noProof/>
        </w:rPr>
        <w:t>プラン</w:t>
      </w:r>
      <w:r>
        <w:rPr>
          <w:noProof/>
        </w:rPr>
        <w:t xml:space="preserve"> 1, 59</w:t>
      </w:r>
    </w:p>
    <w:p w14:paraId="51AED01F" w14:textId="77777777" w:rsidR="00CA2CA7" w:rsidRDefault="00CA2CA7">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59</w:t>
      </w:r>
    </w:p>
    <w:p w14:paraId="3A731818" w14:textId="77777777" w:rsidR="00CA2CA7" w:rsidRDefault="00CA2CA7">
      <w:pPr>
        <w:pStyle w:val="Index1"/>
        <w:tabs>
          <w:tab w:val="right" w:pos="5030"/>
        </w:tabs>
        <w:rPr>
          <w:noProof/>
        </w:rPr>
      </w:pPr>
      <w:r>
        <w:rPr>
          <w:noProof/>
        </w:rPr>
        <w:t xml:space="preserve">Azure Information Protection Premium </w:t>
      </w:r>
      <w:r>
        <w:rPr>
          <w:rFonts w:hint="eastAsia"/>
          <w:noProof/>
        </w:rPr>
        <w:t>プラン</w:t>
      </w:r>
      <w:r>
        <w:rPr>
          <w:noProof/>
        </w:rPr>
        <w:t xml:space="preserve"> 2, 59</w:t>
      </w:r>
    </w:p>
    <w:p w14:paraId="6C701A98" w14:textId="77777777" w:rsidR="00CA2CA7" w:rsidRDefault="00CA2CA7">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59</w:t>
      </w:r>
    </w:p>
    <w:p w14:paraId="23B93D2B" w14:textId="77777777" w:rsidR="00CA2CA7" w:rsidRDefault="00CA2CA7">
      <w:pPr>
        <w:pStyle w:val="Index1"/>
        <w:tabs>
          <w:tab w:val="right" w:pos="5030"/>
        </w:tabs>
        <w:rPr>
          <w:noProof/>
        </w:rPr>
      </w:pPr>
      <w:r>
        <w:rPr>
          <w:noProof/>
        </w:rPr>
        <w:t>Azure Security Center, 33</w:t>
      </w:r>
    </w:p>
    <w:p w14:paraId="146C6F85" w14:textId="77777777" w:rsidR="00CA2CA7" w:rsidRDefault="00CA2CA7">
      <w:pPr>
        <w:pStyle w:val="Index1"/>
        <w:tabs>
          <w:tab w:val="right" w:pos="5030"/>
        </w:tabs>
        <w:rPr>
          <w:noProof/>
        </w:rPr>
      </w:pPr>
      <w:r>
        <w:rPr>
          <w:noProof/>
        </w:rPr>
        <w:t>Azure Site Recovery, 97</w:t>
      </w:r>
    </w:p>
    <w:p w14:paraId="1EFEED14" w14:textId="77777777" w:rsidR="00CA2CA7" w:rsidRDefault="00CA2CA7">
      <w:pPr>
        <w:pStyle w:val="Index1"/>
        <w:tabs>
          <w:tab w:val="right" w:pos="5030"/>
        </w:tabs>
        <w:rPr>
          <w:noProof/>
        </w:rPr>
      </w:pPr>
      <w:r>
        <w:rPr>
          <w:noProof/>
        </w:rPr>
        <w:t>Azure Site Recovery (</w:t>
      </w:r>
      <w:r>
        <w:rPr>
          <w:rFonts w:hint="eastAsia"/>
          <w:noProof/>
        </w:rPr>
        <w:t>お客様所有サイト対象</w:t>
      </w:r>
      <w:r>
        <w:rPr>
          <w:noProof/>
        </w:rPr>
        <w:t>), 58</w:t>
      </w:r>
    </w:p>
    <w:p w14:paraId="34D9CEBD" w14:textId="77777777" w:rsidR="00CA2CA7" w:rsidRDefault="00CA2CA7">
      <w:pPr>
        <w:pStyle w:val="Index1"/>
        <w:tabs>
          <w:tab w:val="right" w:pos="5030"/>
        </w:tabs>
        <w:rPr>
          <w:noProof/>
        </w:rPr>
      </w:pPr>
      <w:r>
        <w:rPr>
          <w:noProof/>
        </w:rPr>
        <w:t>Azure Stack Hub, 54</w:t>
      </w:r>
    </w:p>
    <w:p w14:paraId="22DD0486" w14:textId="77777777" w:rsidR="00CA2CA7" w:rsidRDefault="00CA2CA7">
      <w:pPr>
        <w:pStyle w:val="Index1"/>
        <w:tabs>
          <w:tab w:val="right" w:pos="5030"/>
        </w:tabs>
        <w:rPr>
          <w:noProof/>
        </w:rPr>
      </w:pPr>
      <w:r>
        <w:rPr>
          <w:noProof/>
        </w:rPr>
        <w:t>Bing Maps Known 100 User (SL), 74</w:t>
      </w:r>
    </w:p>
    <w:p w14:paraId="140356AF" w14:textId="77777777" w:rsidR="00CA2CA7" w:rsidRDefault="00CA2CA7">
      <w:pPr>
        <w:pStyle w:val="Index1"/>
        <w:tabs>
          <w:tab w:val="right" w:pos="5030"/>
        </w:tabs>
        <w:rPr>
          <w:noProof/>
        </w:rPr>
      </w:pPr>
      <w:r>
        <w:rPr>
          <w:noProof/>
        </w:rPr>
        <w:t>Bing Maps Known 5K User (SL), 74</w:t>
      </w:r>
    </w:p>
    <w:p w14:paraId="5F212E6C" w14:textId="77777777" w:rsidR="00CA2CA7" w:rsidRDefault="00CA2CA7">
      <w:pPr>
        <w:pStyle w:val="Index1"/>
        <w:tabs>
          <w:tab w:val="right" w:pos="5030"/>
        </w:tabs>
        <w:rPr>
          <w:noProof/>
        </w:rPr>
      </w:pPr>
      <w:r>
        <w:rPr>
          <w:noProof/>
        </w:rPr>
        <w:t>Bing Maps Light Known 500 User (SL), 74</w:t>
      </w:r>
    </w:p>
    <w:p w14:paraId="16FEBD94" w14:textId="77777777" w:rsidR="00CA2CA7" w:rsidRDefault="00CA2CA7">
      <w:pPr>
        <w:pStyle w:val="Index1"/>
        <w:tabs>
          <w:tab w:val="right" w:pos="5030"/>
        </w:tabs>
        <w:rPr>
          <w:noProof/>
        </w:rPr>
      </w:pPr>
      <w:r>
        <w:rPr>
          <w:noProof/>
        </w:rPr>
        <w:t>Bing Maps Light Known 5K User (SL), 74</w:t>
      </w:r>
    </w:p>
    <w:p w14:paraId="45BB9029" w14:textId="77777777" w:rsidR="00CA2CA7" w:rsidRDefault="00CA2CA7">
      <w:pPr>
        <w:pStyle w:val="Index1"/>
        <w:tabs>
          <w:tab w:val="right" w:pos="5030"/>
        </w:tabs>
        <w:rPr>
          <w:noProof/>
        </w:rPr>
      </w:pPr>
      <w:r>
        <w:rPr>
          <w:noProof/>
        </w:rPr>
        <w:t>Bing Maps Transactions 100K (SL), 74</w:t>
      </w:r>
    </w:p>
    <w:p w14:paraId="479653FA" w14:textId="77777777" w:rsidR="00CA2CA7" w:rsidRDefault="00CA2CA7">
      <w:pPr>
        <w:pStyle w:val="Index1"/>
        <w:tabs>
          <w:tab w:val="right" w:pos="5030"/>
        </w:tabs>
        <w:rPr>
          <w:noProof/>
        </w:rPr>
      </w:pPr>
      <w:r>
        <w:rPr>
          <w:noProof/>
        </w:rPr>
        <w:t>Bing Maps Transactions 10M (SL), 74</w:t>
      </w:r>
    </w:p>
    <w:p w14:paraId="6D208AEA" w14:textId="77777777" w:rsidR="00CA2CA7" w:rsidRDefault="00CA2CA7">
      <w:pPr>
        <w:pStyle w:val="Index1"/>
        <w:tabs>
          <w:tab w:val="right" w:pos="5030"/>
        </w:tabs>
        <w:rPr>
          <w:noProof/>
        </w:rPr>
      </w:pPr>
      <w:r>
        <w:rPr>
          <w:noProof/>
        </w:rPr>
        <w:t>Bing Maps Transactions 1M (SL), 74</w:t>
      </w:r>
    </w:p>
    <w:p w14:paraId="147E1ED5" w14:textId="77777777" w:rsidR="00CA2CA7" w:rsidRDefault="00CA2CA7">
      <w:pPr>
        <w:pStyle w:val="Index1"/>
        <w:tabs>
          <w:tab w:val="right" w:pos="5030"/>
        </w:tabs>
        <w:rPr>
          <w:noProof/>
        </w:rPr>
      </w:pPr>
      <w:r>
        <w:rPr>
          <w:noProof/>
        </w:rPr>
        <w:t>Bing Maps Transactions 2M (SL), 74</w:t>
      </w:r>
    </w:p>
    <w:p w14:paraId="4571938A" w14:textId="77777777" w:rsidR="00CA2CA7" w:rsidRDefault="00CA2CA7">
      <w:pPr>
        <w:pStyle w:val="Index1"/>
        <w:tabs>
          <w:tab w:val="right" w:pos="5030"/>
        </w:tabs>
        <w:rPr>
          <w:noProof/>
        </w:rPr>
      </w:pPr>
      <w:r>
        <w:rPr>
          <w:noProof/>
        </w:rPr>
        <w:t>Bing Maps Transactions 30M (SL), 74</w:t>
      </w:r>
    </w:p>
    <w:p w14:paraId="3135FDE2" w14:textId="77777777" w:rsidR="00CA2CA7" w:rsidRDefault="00CA2CA7">
      <w:pPr>
        <w:pStyle w:val="Index1"/>
        <w:tabs>
          <w:tab w:val="right" w:pos="5030"/>
        </w:tabs>
        <w:rPr>
          <w:noProof/>
        </w:rPr>
      </w:pPr>
      <w:r>
        <w:rPr>
          <w:noProof/>
        </w:rPr>
        <w:t>Bing Maps Transactions 500K (SL), 74</w:t>
      </w:r>
    </w:p>
    <w:p w14:paraId="7F599E64" w14:textId="77777777" w:rsidR="00CA2CA7" w:rsidRDefault="00CA2CA7">
      <w:pPr>
        <w:pStyle w:val="Index1"/>
        <w:tabs>
          <w:tab w:val="right" w:pos="5030"/>
        </w:tabs>
        <w:rPr>
          <w:noProof/>
        </w:rPr>
      </w:pPr>
      <w:r>
        <w:rPr>
          <w:noProof/>
        </w:rPr>
        <w:t>Bing Maps Transactions 5M (SL), 74</w:t>
      </w:r>
    </w:p>
    <w:p w14:paraId="2C1E539F" w14:textId="77777777" w:rsidR="00CA2CA7" w:rsidRDefault="00CA2CA7">
      <w:pPr>
        <w:pStyle w:val="Index1"/>
        <w:tabs>
          <w:tab w:val="right" w:pos="5030"/>
        </w:tabs>
        <w:rPr>
          <w:noProof/>
        </w:rPr>
      </w:pPr>
      <w:r>
        <w:rPr>
          <w:noProof/>
        </w:rPr>
        <w:t>BizTalk Server, 96</w:t>
      </w:r>
    </w:p>
    <w:p w14:paraId="227AC6D1" w14:textId="77777777" w:rsidR="00CA2CA7" w:rsidRDefault="00CA2CA7">
      <w:pPr>
        <w:pStyle w:val="Index1"/>
        <w:tabs>
          <w:tab w:val="right" w:pos="5030"/>
        </w:tabs>
        <w:rPr>
          <w:noProof/>
        </w:rPr>
      </w:pPr>
      <w:r>
        <w:rPr>
          <w:noProof/>
        </w:rPr>
        <w:t>BizTalk Server 2013 R2, 14</w:t>
      </w:r>
    </w:p>
    <w:p w14:paraId="5B2A0169" w14:textId="77777777" w:rsidR="00CA2CA7" w:rsidRDefault="00CA2CA7">
      <w:pPr>
        <w:pStyle w:val="Index1"/>
        <w:tabs>
          <w:tab w:val="right" w:pos="5030"/>
        </w:tabs>
        <w:rPr>
          <w:noProof/>
        </w:rPr>
      </w:pPr>
      <w:r>
        <w:rPr>
          <w:noProof/>
        </w:rPr>
        <w:t>BizTalk Server 2016 Branch Edition, 14</w:t>
      </w:r>
    </w:p>
    <w:p w14:paraId="75850FE7" w14:textId="77777777" w:rsidR="00CA2CA7" w:rsidRDefault="00CA2CA7">
      <w:pPr>
        <w:pStyle w:val="Index1"/>
        <w:tabs>
          <w:tab w:val="right" w:pos="5030"/>
        </w:tabs>
        <w:rPr>
          <w:noProof/>
        </w:rPr>
      </w:pPr>
      <w:r>
        <w:rPr>
          <w:noProof/>
        </w:rPr>
        <w:t>BizTalk Server 2016 Branch IDC, 14</w:t>
      </w:r>
    </w:p>
    <w:p w14:paraId="0CC00D4D" w14:textId="77777777" w:rsidR="00CA2CA7" w:rsidRDefault="00CA2CA7">
      <w:pPr>
        <w:pStyle w:val="Index1"/>
        <w:tabs>
          <w:tab w:val="right" w:pos="5030"/>
        </w:tabs>
        <w:rPr>
          <w:noProof/>
        </w:rPr>
      </w:pPr>
      <w:r>
        <w:rPr>
          <w:noProof/>
        </w:rPr>
        <w:t>BizTalk Server 2016 Enterprise Edition, 14</w:t>
      </w:r>
    </w:p>
    <w:p w14:paraId="3ECB0A88" w14:textId="77777777" w:rsidR="00CA2CA7" w:rsidRDefault="00CA2CA7">
      <w:pPr>
        <w:pStyle w:val="Index1"/>
        <w:tabs>
          <w:tab w:val="right" w:pos="5030"/>
        </w:tabs>
        <w:rPr>
          <w:noProof/>
        </w:rPr>
      </w:pPr>
      <w:r>
        <w:rPr>
          <w:noProof/>
        </w:rPr>
        <w:t>BizTalk Server 2016 Standard Edition, 14</w:t>
      </w:r>
    </w:p>
    <w:p w14:paraId="0E5FC8CB" w14:textId="77777777" w:rsidR="00CA2CA7" w:rsidRDefault="00CA2CA7">
      <w:pPr>
        <w:pStyle w:val="Index1"/>
        <w:tabs>
          <w:tab w:val="right" w:pos="5030"/>
        </w:tabs>
        <w:rPr>
          <w:noProof/>
        </w:rPr>
      </w:pPr>
      <w:r>
        <w:rPr>
          <w:noProof/>
        </w:rPr>
        <w:t>BizTalk Server 2016 Standard Edition IDC, 14</w:t>
      </w:r>
    </w:p>
    <w:p w14:paraId="0BA6CEDE" w14:textId="77777777" w:rsidR="00CA2CA7" w:rsidRDefault="00CA2CA7">
      <w:pPr>
        <w:pStyle w:val="Index1"/>
        <w:tabs>
          <w:tab w:val="right" w:pos="5030"/>
        </w:tabs>
        <w:rPr>
          <w:noProof/>
        </w:rPr>
      </w:pPr>
      <w:r>
        <w:rPr>
          <w:noProof/>
        </w:rPr>
        <w:t>BizTalk Server Branch, 97</w:t>
      </w:r>
    </w:p>
    <w:p w14:paraId="195ADA31" w14:textId="77777777" w:rsidR="00CA2CA7" w:rsidRDefault="00CA2CA7">
      <w:pPr>
        <w:pStyle w:val="Index1"/>
        <w:tabs>
          <w:tab w:val="right" w:pos="5030"/>
        </w:tabs>
        <w:rPr>
          <w:noProof/>
        </w:rPr>
      </w:pPr>
      <w:r>
        <w:rPr>
          <w:noProof/>
        </w:rPr>
        <w:t>BizTalk Server Enterprise, 97</w:t>
      </w:r>
    </w:p>
    <w:p w14:paraId="4D713E7A" w14:textId="77777777" w:rsidR="00CA2CA7" w:rsidRDefault="00CA2CA7">
      <w:pPr>
        <w:pStyle w:val="Index1"/>
        <w:tabs>
          <w:tab w:val="right" w:pos="5030"/>
        </w:tabs>
        <w:rPr>
          <w:noProof/>
        </w:rPr>
      </w:pPr>
      <w:r>
        <w:rPr>
          <w:noProof/>
        </w:rPr>
        <w:t>BizTalk Server Standard, 97</w:t>
      </w:r>
    </w:p>
    <w:p w14:paraId="0C769C66" w14:textId="77777777" w:rsidR="00CA2CA7" w:rsidRDefault="00CA2CA7">
      <w:pPr>
        <w:pStyle w:val="Index1"/>
        <w:tabs>
          <w:tab w:val="right" w:pos="5030"/>
        </w:tabs>
        <w:rPr>
          <w:noProof/>
        </w:rPr>
      </w:pPr>
      <w:r>
        <w:rPr>
          <w:noProof/>
        </w:rPr>
        <w:t>Calling Plan, 73</w:t>
      </w:r>
    </w:p>
    <w:p w14:paraId="3D5AB2DF" w14:textId="77777777" w:rsidR="00CA2CA7" w:rsidRDefault="00CA2CA7">
      <w:pPr>
        <w:pStyle w:val="Index1"/>
        <w:tabs>
          <w:tab w:val="right" w:pos="5030"/>
        </w:tabs>
        <w:rPr>
          <w:noProof/>
        </w:rPr>
      </w:pPr>
      <w:r>
        <w:rPr>
          <w:noProof/>
        </w:rPr>
        <w:t>Chat for Dynamics 365 Customer Service (Dynamics 365 for Customer Service Chat), 66</w:t>
      </w:r>
    </w:p>
    <w:p w14:paraId="5B8CE93B" w14:textId="77777777" w:rsidR="00CA2CA7" w:rsidRDefault="00CA2CA7">
      <w:pPr>
        <w:pStyle w:val="Index1"/>
        <w:tabs>
          <w:tab w:val="right" w:pos="5030"/>
        </w:tabs>
        <w:rPr>
          <w:noProof/>
        </w:rPr>
      </w:pPr>
      <w:r>
        <w:rPr>
          <w:noProof/>
        </w:rPr>
        <w:t xml:space="preserve">Chatbot </w:t>
      </w:r>
      <w:r>
        <w:rPr>
          <w:rFonts w:hint="eastAsia"/>
          <w:noProof/>
        </w:rPr>
        <w:t>セッション</w:t>
      </w:r>
      <w:r>
        <w:rPr>
          <w:noProof/>
        </w:rPr>
        <w:t xml:space="preserve"> </w:t>
      </w:r>
      <w:r>
        <w:rPr>
          <w:rFonts w:hint="eastAsia"/>
          <w:noProof/>
        </w:rPr>
        <w:t>アドオン</w:t>
      </w:r>
      <w:r>
        <w:rPr>
          <w:noProof/>
        </w:rPr>
        <w:t>, 66</w:t>
      </w:r>
    </w:p>
    <w:p w14:paraId="47DC5C91" w14:textId="77777777" w:rsidR="00CA2CA7" w:rsidRDefault="00CA2CA7">
      <w:pPr>
        <w:pStyle w:val="Index1"/>
        <w:tabs>
          <w:tab w:val="right" w:pos="5030"/>
        </w:tabs>
        <w:rPr>
          <w:noProof/>
        </w:rPr>
      </w:pPr>
      <w:r>
        <w:rPr>
          <w:noProof/>
        </w:rPr>
        <w:t>CIS Suite Datacenter, 96</w:t>
      </w:r>
    </w:p>
    <w:p w14:paraId="6BD8023C" w14:textId="77777777" w:rsidR="00CA2CA7" w:rsidRDefault="00CA2CA7">
      <w:pPr>
        <w:pStyle w:val="Index1"/>
        <w:tabs>
          <w:tab w:val="right" w:pos="5030"/>
        </w:tabs>
        <w:rPr>
          <w:noProof/>
        </w:rPr>
      </w:pPr>
      <w:r>
        <w:rPr>
          <w:noProof/>
        </w:rPr>
        <w:t>CIS Suite Standard, 96</w:t>
      </w:r>
    </w:p>
    <w:p w14:paraId="58DAB6A6" w14:textId="77777777" w:rsidR="00CA2CA7" w:rsidRDefault="00CA2CA7">
      <w:pPr>
        <w:pStyle w:val="Index1"/>
        <w:tabs>
          <w:tab w:val="right" w:pos="5030"/>
        </w:tabs>
        <w:rPr>
          <w:noProof/>
        </w:rPr>
      </w:pPr>
      <w:r>
        <w:rPr>
          <w:noProof/>
        </w:rPr>
        <w:t>Communication Credits, 73</w:t>
      </w:r>
    </w:p>
    <w:p w14:paraId="599DEC13" w14:textId="77777777" w:rsidR="00CA2CA7" w:rsidRDefault="00CA2CA7">
      <w:pPr>
        <w:pStyle w:val="Index1"/>
        <w:tabs>
          <w:tab w:val="right" w:pos="5030"/>
        </w:tabs>
        <w:rPr>
          <w:noProof/>
        </w:rPr>
      </w:pPr>
      <w:r>
        <w:rPr>
          <w:noProof/>
        </w:rPr>
        <w:t>Core CAL, 34, 91, 97</w:t>
      </w:r>
    </w:p>
    <w:p w14:paraId="1A7672B7" w14:textId="77777777" w:rsidR="00CA2CA7" w:rsidRDefault="00CA2CA7">
      <w:pPr>
        <w:pStyle w:val="Index1"/>
        <w:tabs>
          <w:tab w:val="right" w:pos="5030"/>
        </w:tabs>
        <w:rPr>
          <w:noProof/>
        </w:rPr>
      </w:pPr>
      <w:r>
        <w:rPr>
          <w:noProof/>
        </w:rPr>
        <w:t>Core CAL Suite, 15</w:t>
      </w:r>
    </w:p>
    <w:p w14:paraId="4D1B99D7" w14:textId="77777777" w:rsidR="00CA2CA7" w:rsidRDefault="00CA2CA7">
      <w:pPr>
        <w:pStyle w:val="Index1"/>
        <w:tabs>
          <w:tab w:val="right" w:pos="5030"/>
        </w:tabs>
        <w:rPr>
          <w:noProof/>
        </w:rPr>
      </w:pPr>
      <w:r>
        <w:rPr>
          <w:noProof/>
        </w:rPr>
        <w:t>Core CAL Suite Bridge for Enterprise Mobility+ Security, 16</w:t>
      </w:r>
    </w:p>
    <w:p w14:paraId="36E9B242" w14:textId="77777777" w:rsidR="00CA2CA7" w:rsidRDefault="00CA2CA7">
      <w:pPr>
        <w:pStyle w:val="Index1"/>
        <w:tabs>
          <w:tab w:val="right" w:pos="5030"/>
        </w:tabs>
        <w:rPr>
          <w:noProof/>
        </w:rPr>
      </w:pPr>
      <w:r>
        <w:rPr>
          <w:noProof/>
        </w:rPr>
        <w:t>Core CAL Suite Bridge for Microsoft Intune, 16</w:t>
      </w:r>
    </w:p>
    <w:p w14:paraId="3E68700F" w14:textId="77777777" w:rsidR="00CA2CA7" w:rsidRDefault="00CA2CA7">
      <w:pPr>
        <w:pStyle w:val="Index1"/>
        <w:tabs>
          <w:tab w:val="right" w:pos="5030"/>
        </w:tabs>
        <w:rPr>
          <w:noProof/>
        </w:rPr>
      </w:pPr>
      <w:r>
        <w:rPr>
          <w:noProof/>
        </w:rPr>
        <w:t>Core CAL Suite Bridge for Office 365, 16</w:t>
      </w:r>
    </w:p>
    <w:p w14:paraId="479FC05F" w14:textId="77777777" w:rsidR="00CA2CA7" w:rsidRDefault="00CA2CA7">
      <w:pPr>
        <w:pStyle w:val="Index1"/>
        <w:tabs>
          <w:tab w:val="right" w:pos="5030"/>
        </w:tabs>
        <w:rPr>
          <w:noProof/>
        </w:rPr>
      </w:pPr>
      <w:r>
        <w:rPr>
          <w:noProof/>
        </w:rPr>
        <w:t>Core CAL Suite Bridge for Office 365 From SA (User SL), 16</w:t>
      </w:r>
    </w:p>
    <w:p w14:paraId="56A3DCF2" w14:textId="77777777" w:rsidR="00CA2CA7" w:rsidRDefault="00CA2CA7">
      <w:pPr>
        <w:pStyle w:val="Index1"/>
        <w:tabs>
          <w:tab w:val="right" w:pos="5030"/>
        </w:tabs>
        <w:rPr>
          <w:noProof/>
        </w:rPr>
      </w:pPr>
      <w:r>
        <w:rPr>
          <w:noProof/>
        </w:rPr>
        <w:t xml:space="preserve">Core CAL Suite Bridge for Office 365 </w:t>
      </w:r>
      <w:r>
        <w:rPr>
          <w:rFonts w:hint="eastAsia"/>
          <w:noProof/>
        </w:rPr>
        <w:t>および</w:t>
      </w:r>
      <w:r>
        <w:rPr>
          <w:noProof/>
        </w:rPr>
        <w:t xml:space="preserve"> Microsoft Intune, 16</w:t>
      </w:r>
    </w:p>
    <w:p w14:paraId="676000FC" w14:textId="77777777" w:rsidR="00CA2CA7" w:rsidRDefault="00CA2CA7">
      <w:pPr>
        <w:pStyle w:val="Index1"/>
        <w:tabs>
          <w:tab w:val="right" w:pos="5030"/>
        </w:tabs>
        <w:rPr>
          <w:noProof/>
        </w:rPr>
      </w:pPr>
      <w:r>
        <w:rPr>
          <w:noProof/>
        </w:rPr>
        <w:t>Core Infrastructure Server Suite Datacenter, 97</w:t>
      </w:r>
    </w:p>
    <w:p w14:paraId="6912B1EA" w14:textId="77777777" w:rsidR="00CA2CA7" w:rsidRDefault="00CA2CA7">
      <w:pPr>
        <w:pStyle w:val="Index1"/>
        <w:tabs>
          <w:tab w:val="right" w:pos="5030"/>
        </w:tabs>
        <w:rPr>
          <w:noProof/>
        </w:rPr>
      </w:pPr>
      <w:r>
        <w:rPr>
          <w:noProof/>
        </w:rPr>
        <w:t>Core Infrastructure Server Suite Datacenter (16-packs of Core Licenses), 17</w:t>
      </w:r>
    </w:p>
    <w:p w14:paraId="0D404D34" w14:textId="77777777" w:rsidR="00CA2CA7" w:rsidRDefault="00CA2CA7">
      <w:pPr>
        <w:pStyle w:val="Index1"/>
        <w:tabs>
          <w:tab w:val="right" w:pos="5030"/>
        </w:tabs>
        <w:rPr>
          <w:noProof/>
        </w:rPr>
      </w:pPr>
      <w:r>
        <w:rPr>
          <w:noProof/>
        </w:rPr>
        <w:t>Core Infrastructure Server Suite Datacenter (2-packs of Core Licenses), 17</w:t>
      </w:r>
    </w:p>
    <w:p w14:paraId="76DE8CA5" w14:textId="77777777" w:rsidR="00CA2CA7" w:rsidRDefault="00CA2CA7">
      <w:pPr>
        <w:pStyle w:val="Index1"/>
        <w:tabs>
          <w:tab w:val="right" w:pos="5030"/>
        </w:tabs>
        <w:rPr>
          <w:noProof/>
        </w:rPr>
      </w:pPr>
      <w:r>
        <w:rPr>
          <w:noProof/>
        </w:rPr>
        <w:t>Core Infrastructure Server Suite Standard, 97</w:t>
      </w:r>
    </w:p>
    <w:p w14:paraId="52C67E17" w14:textId="77777777" w:rsidR="00CA2CA7" w:rsidRDefault="00CA2CA7">
      <w:pPr>
        <w:pStyle w:val="Index1"/>
        <w:tabs>
          <w:tab w:val="right" w:pos="5030"/>
        </w:tabs>
        <w:rPr>
          <w:noProof/>
        </w:rPr>
      </w:pPr>
      <w:r>
        <w:rPr>
          <w:noProof/>
        </w:rPr>
        <w:t>Core Infrastructure Server Suite Standard (16-packs of Core Licenses), 17</w:t>
      </w:r>
    </w:p>
    <w:p w14:paraId="23E024C7" w14:textId="77777777" w:rsidR="00CA2CA7" w:rsidRDefault="00CA2CA7">
      <w:pPr>
        <w:pStyle w:val="Index1"/>
        <w:tabs>
          <w:tab w:val="right" w:pos="5030"/>
        </w:tabs>
        <w:rPr>
          <w:noProof/>
        </w:rPr>
      </w:pPr>
      <w:r>
        <w:rPr>
          <w:noProof/>
        </w:rPr>
        <w:t>Core Infrastructure Server Suite Standard (2-packs of Core Licenses), 17</w:t>
      </w:r>
    </w:p>
    <w:p w14:paraId="68EFB9C3" w14:textId="77777777" w:rsidR="00CA2CA7" w:rsidRDefault="00CA2CA7">
      <w:pPr>
        <w:pStyle w:val="Index1"/>
        <w:tabs>
          <w:tab w:val="right" w:pos="5030"/>
        </w:tabs>
        <w:rPr>
          <w:noProof/>
        </w:rPr>
      </w:pPr>
      <w:r>
        <w:rPr>
          <w:noProof/>
        </w:rPr>
        <w:t>Data Loss Prevention, 26</w:t>
      </w:r>
    </w:p>
    <w:p w14:paraId="4FB65504" w14:textId="77777777" w:rsidR="00CA2CA7" w:rsidRDefault="00CA2CA7">
      <w:pPr>
        <w:pStyle w:val="Index1"/>
        <w:tabs>
          <w:tab w:val="right" w:pos="5030"/>
        </w:tabs>
        <w:rPr>
          <w:noProof/>
        </w:rPr>
      </w:pPr>
      <w:r>
        <w:rPr>
          <w:noProof/>
        </w:rPr>
        <w:t>Dynamics 365 - Additional Customer Engagement Database Storage, 66</w:t>
      </w:r>
    </w:p>
    <w:p w14:paraId="20E858DD" w14:textId="77777777" w:rsidR="00CA2CA7" w:rsidRDefault="00CA2CA7">
      <w:pPr>
        <w:pStyle w:val="Index1"/>
        <w:tabs>
          <w:tab w:val="right" w:pos="5030"/>
        </w:tabs>
        <w:rPr>
          <w:noProof/>
        </w:rPr>
      </w:pPr>
      <w:r>
        <w:rPr>
          <w:noProof/>
        </w:rPr>
        <w:t>Dynamics 365 - Additional Customer Engagement Portal, 66</w:t>
      </w:r>
    </w:p>
    <w:p w14:paraId="0CA5EB08" w14:textId="77777777" w:rsidR="00CA2CA7" w:rsidRDefault="00CA2CA7">
      <w:pPr>
        <w:pStyle w:val="Index1"/>
        <w:tabs>
          <w:tab w:val="right" w:pos="5030"/>
        </w:tabs>
        <w:rPr>
          <w:noProof/>
        </w:rPr>
      </w:pPr>
      <w:r>
        <w:rPr>
          <w:noProof/>
        </w:rPr>
        <w:t>Dynamics 365 - Additional Customer Engagement Portal Page Views, 66</w:t>
      </w:r>
    </w:p>
    <w:p w14:paraId="54365617" w14:textId="77777777" w:rsidR="00CA2CA7" w:rsidRDefault="00CA2CA7">
      <w:pPr>
        <w:pStyle w:val="Index1"/>
        <w:tabs>
          <w:tab w:val="right" w:pos="5030"/>
        </w:tabs>
        <w:rPr>
          <w:noProof/>
        </w:rPr>
      </w:pPr>
      <w:r>
        <w:rPr>
          <w:noProof/>
        </w:rPr>
        <w:t>Dynamics 365 - Additional Customer Engagement Production/Non-Production Instance, 66</w:t>
      </w:r>
    </w:p>
    <w:p w14:paraId="4391956F" w14:textId="77777777" w:rsidR="00CA2CA7" w:rsidRDefault="00CA2CA7">
      <w:pPr>
        <w:pStyle w:val="Index1"/>
        <w:tabs>
          <w:tab w:val="right" w:pos="5030"/>
        </w:tabs>
        <w:rPr>
          <w:noProof/>
        </w:rPr>
      </w:pPr>
      <w:r>
        <w:rPr>
          <w:noProof/>
        </w:rPr>
        <w:t>Dynamics 365 - Additional Customer Engagement Social Posts, 66</w:t>
      </w:r>
    </w:p>
    <w:p w14:paraId="431E9E70" w14:textId="77777777" w:rsidR="00CA2CA7" w:rsidRDefault="00CA2CA7">
      <w:pPr>
        <w:pStyle w:val="Index1"/>
        <w:tabs>
          <w:tab w:val="right" w:pos="5030"/>
        </w:tabs>
        <w:rPr>
          <w:noProof/>
        </w:rPr>
      </w:pPr>
      <w:r>
        <w:rPr>
          <w:noProof/>
        </w:rPr>
        <w:t>Dynamics 365 Asset Management Additional Assets, 66</w:t>
      </w:r>
    </w:p>
    <w:p w14:paraId="08B103BC" w14:textId="77777777" w:rsidR="00CA2CA7" w:rsidRDefault="00CA2CA7">
      <w:pPr>
        <w:pStyle w:val="Index1"/>
        <w:tabs>
          <w:tab w:val="right" w:pos="5030"/>
        </w:tabs>
        <w:rPr>
          <w:noProof/>
        </w:rPr>
      </w:pPr>
      <w:r>
        <w:rPr>
          <w:noProof/>
        </w:rPr>
        <w:t>Dynamics 365 Business Central Device, 65</w:t>
      </w:r>
    </w:p>
    <w:p w14:paraId="09E8FCFF" w14:textId="77777777" w:rsidR="00CA2CA7" w:rsidRDefault="00CA2CA7">
      <w:pPr>
        <w:pStyle w:val="Index1"/>
        <w:tabs>
          <w:tab w:val="right" w:pos="5030"/>
        </w:tabs>
        <w:rPr>
          <w:noProof/>
        </w:rPr>
      </w:pPr>
      <w:r>
        <w:rPr>
          <w:noProof/>
        </w:rPr>
        <w:t>Dynamics 365 Business Central Premium/Essentials/Team Member, 65</w:t>
      </w:r>
    </w:p>
    <w:p w14:paraId="4A3E70DE" w14:textId="77777777" w:rsidR="00CA2CA7" w:rsidRDefault="00CA2CA7">
      <w:pPr>
        <w:pStyle w:val="Index1"/>
        <w:tabs>
          <w:tab w:val="right" w:pos="5030"/>
        </w:tabs>
        <w:rPr>
          <w:noProof/>
        </w:rPr>
      </w:pPr>
      <w:r>
        <w:rPr>
          <w:noProof/>
        </w:rPr>
        <w:t>Dynamics 365 Business Central Premium/Team Members Cloud Add-on, 65</w:t>
      </w:r>
    </w:p>
    <w:p w14:paraId="587CD142" w14:textId="77777777" w:rsidR="00CA2CA7" w:rsidRDefault="00CA2CA7">
      <w:pPr>
        <w:pStyle w:val="Index1"/>
        <w:tabs>
          <w:tab w:val="right" w:pos="5030"/>
        </w:tabs>
        <w:rPr>
          <w:noProof/>
        </w:rPr>
      </w:pPr>
      <w:r>
        <w:rPr>
          <w:noProof/>
        </w:rPr>
        <w:t>Dynamics 365 Call Intelligence, 66</w:t>
      </w:r>
    </w:p>
    <w:p w14:paraId="4774BE4C" w14:textId="77777777" w:rsidR="00CA2CA7" w:rsidRDefault="00CA2CA7">
      <w:pPr>
        <w:pStyle w:val="Index1"/>
        <w:tabs>
          <w:tab w:val="right" w:pos="5030"/>
        </w:tabs>
        <w:rPr>
          <w:noProof/>
        </w:rPr>
      </w:pPr>
      <w:r>
        <w:rPr>
          <w:noProof/>
        </w:rPr>
        <w:t>Dynamics 365 Customer Insights, 65</w:t>
      </w:r>
    </w:p>
    <w:p w14:paraId="64B543F9" w14:textId="77777777" w:rsidR="00CA2CA7" w:rsidRDefault="00CA2CA7">
      <w:pPr>
        <w:pStyle w:val="Index1"/>
        <w:tabs>
          <w:tab w:val="right" w:pos="5030"/>
        </w:tabs>
        <w:rPr>
          <w:noProof/>
        </w:rPr>
      </w:pPr>
      <w:r>
        <w:rPr>
          <w:noProof/>
        </w:rPr>
        <w:t>Dynamics 365 Customer Insights Additional Profiles, 65</w:t>
      </w:r>
    </w:p>
    <w:p w14:paraId="18FD838C" w14:textId="77777777" w:rsidR="00CA2CA7" w:rsidRDefault="00CA2CA7">
      <w:pPr>
        <w:pStyle w:val="Index1"/>
        <w:tabs>
          <w:tab w:val="right" w:pos="5030"/>
        </w:tabs>
        <w:rPr>
          <w:noProof/>
        </w:rPr>
      </w:pPr>
      <w:r>
        <w:rPr>
          <w:noProof/>
        </w:rPr>
        <w:t>Dynamics 365 Customer Service, 21</w:t>
      </w:r>
    </w:p>
    <w:p w14:paraId="50AC4E67" w14:textId="77777777" w:rsidR="00CA2CA7" w:rsidRDefault="00CA2CA7">
      <w:pPr>
        <w:pStyle w:val="Index1"/>
        <w:tabs>
          <w:tab w:val="right" w:pos="5030"/>
        </w:tabs>
        <w:rPr>
          <w:noProof/>
        </w:rPr>
      </w:pPr>
      <w:r>
        <w:rPr>
          <w:noProof/>
        </w:rPr>
        <w:t>Dynamics 365 Customer Service Chat Capacity, 66</w:t>
      </w:r>
    </w:p>
    <w:p w14:paraId="7D489643" w14:textId="77777777" w:rsidR="00CA2CA7" w:rsidRDefault="00CA2CA7">
      <w:pPr>
        <w:pStyle w:val="Index1"/>
        <w:tabs>
          <w:tab w:val="right" w:pos="5030"/>
        </w:tabs>
        <w:rPr>
          <w:noProof/>
        </w:rPr>
      </w:pPr>
      <w:r>
        <w:rPr>
          <w:noProof/>
        </w:rPr>
        <w:t>Dynamics 365 Customer Service Enterprise, 65</w:t>
      </w:r>
    </w:p>
    <w:p w14:paraId="64B9882A" w14:textId="77777777" w:rsidR="00CA2CA7" w:rsidRDefault="00CA2CA7">
      <w:pPr>
        <w:pStyle w:val="Index1"/>
        <w:tabs>
          <w:tab w:val="right" w:pos="5030"/>
        </w:tabs>
        <w:rPr>
          <w:noProof/>
        </w:rPr>
      </w:pPr>
      <w:r>
        <w:rPr>
          <w:noProof/>
        </w:rPr>
        <w:t>Dynamics 365 Customer Service Insights, 65</w:t>
      </w:r>
    </w:p>
    <w:p w14:paraId="3CA9AEF7" w14:textId="77777777" w:rsidR="00CA2CA7" w:rsidRDefault="00CA2CA7">
      <w:pPr>
        <w:pStyle w:val="Index1"/>
        <w:tabs>
          <w:tab w:val="right" w:pos="5030"/>
        </w:tabs>
        <w:rPr>
          <w:noProof/>
        </w:rPr>
      </w:pPr>
      <w:r>
        <w:rPr>
          <w:noProof/>
        </w:rPr>
        <w:t xml:space="preserve">Dynamics 365 Customer Service Insights </w:t>
      </w:r>
      <w:r>
        <w:rPr>
          <w:rFonts w:hint="eastAsia"/>
          <w:noProof/>
        </w:rPr>
        <w:t>追加ケース</w:t>
      </w:r>
      <w:r>
        <w:rPr>
          <w:noProof/>
        </w:rPr>
        <w:t>, 65</w:t>
      </w:r>
    </w:p>
    <w:p w14:paraId="54AA0F4C" w14:textId="77777777" w:rsidR="00CA2CA7" w:rsidRDefault="00CA2CA7">
      <w:pPr>
        <w:pStyle w:val="Index1"/>
        <w:tabs>
          <w:tab w:val="right" w:pos="5030"/>
        </w:tabs>
        <w:rPr>
          <w:noProof/>
        </w:rPr>
      </w:pPr>
      <w:r>
        <w:rPr>
          <w:noProof/>
        </w:rPr>
        <w:t>Dynamics 365 Customer Service Messaging, 66</w:t>
      </w:r>
    </w:p>
    <w:p w14:paraId="1B19C116" w14:textId="77777777" w:rsidR="00CA2CA7" w:rsidRDefault="00CA2CA7">
      <w:pPr>
        <w:pStyle w:val="Index1"/>
        <w:tabs>
          <w:tab w:val="right" w:pos="5030"/>
        </w:tabs>
        <w:rPr>
          <w:noProof/>
        </w:rPr>
      </w:pPr>
      <w:r>
        <w:rPr>
          <w:noProof/>
        </w:rPr>
        <w:t>Dynamics 365 Customer Service On-premises CAL, 20</w:t>
      </w:r>
    </w:p>
    <w:p w14:paraId="461120BD" w14:textId="77777777" w:rsidR="00CA2CA7" w:rsidRDefault="00CA2CA7">
      <w:pPr>
        <w:pStyle w:val="Index1"/>
        <w:tabs>
          <w:tab w:val="right" w:pos="5030"/>
        </w:tabs>
        <w:rPr>
          <w:noProof/>
        </w:rPr>
      </w:pPr>
      <w:r>
        <w:rPr>
          <w:noProof/>
        </w:rPr>
        <w:t>Dynamics 365 Customer Service Professional, 65</w:t>
      </w:r>
    </w:p>
    <w:p w14:paraId="1A21D1E6" w14:textId="77777777" w:rsidR="00CA2CA7" w:rsidRDefault="00CA2CA7">
      <w:pPr>
        <w:pStyle w:val="Index1"/>
        <w:tabs>
          <w:tab w:val="right" w:pos="5030"/>
        </w:tabs>
        <w:rPr>
          <w:noProof/>
        </w:rPr>
      </w:pPr>
      <w:r>
        <w:rPr>
          <w:noProof/>
        </w:rPr>
        <w:t>Dynamics 365 Digital Messaging, 66</w:t>
      </w:r>
    </w:p>
    <w:p w14:paraId="1E7E12DD" w14:textId="77777777" w:rsidR="00CA2CA7" w:rsidRDefault="00CA2CA7">
      <w:pPr>
        <w:pStyle w:val="Index1"/>
        <w:tabs>
          <w:tab w:val="right" w:pos="5030"/>
        </w:tabs>
        <w:rPr>
          <w:noProof/>
        </w:rPr>
      </w:pPr>
      <w:r>
        <w:rPr>
          <w:noProof/>
        </w:rPr>
        <w:t>Dynamics 365 Field Service, 65</w:t>
      </w:r>
    </w:p>
    <w:p w14:paraId="65A66580" w14:textId="77777777" w:rsidR="00CA2CA7" w:rsidRDefault="00CA2CA7">
      <w:pPr>
        <w:pStyle w:val="Index1"/>
        <w:tabs>
          <w:tab w:val="right" w:pos="5030"/>
        </w:tabs>
        <w:rPr>
          <w:noProof/>
        </w:rPr>
      </w:pPr>
      <w:r>
        <w:rPr>
          <w:noProof/>
        </w:rPr>
        <w:t>Dynamics 365 Finance, 65</w:t>
      </w:r>
    </w:p>
    <w:p w14:paraId="3B90C8B3" w14:textId="77777777" w:rsidR="00CA2CA7" w:rsidRDefault="00CA2CA7">
      <w:pPr>
        <w:pStyle w:val="Index1"/>
        <w:tabs>
          <w:tab w:val="right" w:pos="5030"/>
        </w:tabs>
        <w:rPr>
          <w:noProof/>
        </w:rPr>
      </w:pPr>
      <w:r>
        <w:rPr>
          <w:noProof/>
        </w:rPr>
        <w:t>Dynamics 365 Finance Add-on, 65</w:t>
      </w:r>
    </w:p>
    <w:p w14:paraId="3C7055C4" w14:textId="77777777" w:rsidR="00CA2CA7" w:rsidRDefault="00CA2CA7">
      <w:pPr>
        <w:pStyle w:val="Index1"/>
        <w:tabs>
          <w:tab w:val="right" w:pos="5030"/>
        </w:tabs>
        <w:rPr>
          <w:noProof/>
        </w:rPr>
      </w:pPr>
      <w:r>
        <w:rPr>
          <w:noProof/>
        </w:rPr>
        <w:t>Dynamics 365 Finance From-SA, 65</w:t>
      </w:r>
    </w:p>
    <w:p w14:paraId="3C9718C5" w14:textId="77777777" w:rsidR="00CA2CA7" w:rsidRDefault="00CA2CA7">
      <w:pPr>
        <w:pStyle w:val="Index1"/>
        <w:tabs>
          <w:tab w:val="right" w:pos="5030"/>
        </w:tabs>
        <w:rPr>
          <w:noProof/>
        </w:rPr>
      </w:pPr>
      <w:r>
        <w:rPr>
          <w:noProof/>
        </w:rPr>
        <w:t>Dynamics 365 for Field Service - Resource Scheduling Optimization, 66</w:t>
      </w:r>
    </w:p>
    <w:p w14:paraId="0B9E0BDF" w14:textId="77777777" w:rsidR="00CA2CA7" w:rsidRDefault="00CA2CA7">
      <w:pPr>
        <w:pStyle w:val="Index1"/>
        <w:tabs>
          <w:tab w:val="right" w:pos="5030"/>
        </w:tabs>
        <w:rPr>
          <w:noProof/>
        </w:rPr>
      </w:pPr>
      <w:r>
        <w:rPr>
          <w:noProof/>
        </w:rPr>
        <w:t>Dynamics 365 for Project Service Automation, 65</w:t>
      </w:r>
    </w:p>
    <w:p w14:paraId="493A165E" w14:textId="77777777" w:rsidR="00CA2CA7" w:rsidRDefault="00CA2CA7">
      <w:pPr>
        <w:pStyle w:val="Index1"/>
        <w:tabs>
          <w:tab w:val="right" w:pos="5030"/>
        </w:tabs>
        <w:rPr>
          <w:noProof/>
        </w:rPr>
      </w:pPr>
      <w:r>
        <w:rPr>
          <w:noProof/>
        </w:rPr>
        <w:t>Dynamics 365 Fraud Protection, 66</w:t>
      </w:r>
    </w:p>
    <w:p w14:paraId="5479025E" w14:textId="77777777" w:rsidR="00CA2CA7" w:rsidRDefault="00CA2CA7">
      <w:pPr>
        <w:pStyle w:val="Index1"/>
        <w:tabs>
          <w:tab w:val="right" w:pos="5030"/>
        </w:tabs>
        <w:rPr>
          <w:noProof/>
        </w:rPr>
      </w:pPr>
      <w:r>
        <w:rPr>
          <w:noProof/>
        </w:rPr>
        <w:t>Dynamics 365 Fraud Protection Additional Assessments, 66</w:t>
      </w:r>
    </w:p>
    <w:p w14:paraId="415CB168" w14:textId="77777777" w:rsidR="00CA2CA7" w:rsidRDefault="00CA2CA7">
      <w:pPr>
        <w:pStyle w:val="Index1"/>
        <w:tabs>
          <w:tab w:val="right" w:pos="5030"/>
        </w:tabs>
        <w:rPr>
          <w:noProof/>
        </w:rPr>
      </w:pPr>
      <w:r>
        <w:rPr>
          <w:noProof/>
        </w:rPr>
        <w:t>Dynamics 365 Guides, 66</w:t>
      </w:r>
    </w:p>
    <w:p w14:paraId="1C0EB3C8" w14:textId="77777777" w:rsidR="00CA2CA7" w:rsidRDefault="00CA2CA7">
      <w:pPr>
        <w:pStyle w:val="Index1"/>
        <w:tabs>
          <w:tab w:val="right" w:pos="5030"/>
        </w:tabs>
        <w:rPr>
          <w:noProof/>
        </w:rPr>
      </w:pPr>
      <w:r>
        <w:rPr>
          <w:noProof/>
        </w:rPr>
        <w:t>Dynamics 365 Layout, 66</w:t>
      </w:r>
    </w:p>
    <w:p w14:paraId="7B13C0B1" w14:textId="77777777" w:rsidR="00CA2CA7" w:rsidRDefault="00CA2CA7">
      <w:pPr>
        <w:pStyle w:val="Index1"/>
        <w:tabs>
          <w:tab w:val="right" w:pos="5030"/>
        </w:tabs>
        <w:rPr>
          <w:noProof/>
        </w:rPr>
      </w:pPr>
      <w:r>
        <w:rPr>
          <w:noProof/>
        </w:rPr>
        <w:t>Dynamics 365 Marketing, 65</w:t>
      </w:r>
    </w:p>
    <w:p w14:paraId="3FD4399E" w14:textId="77777777" w:rsidR="00CA2CA7" w:rsidRDefault="00CA2CA7">
      <w:pPr>
        <w:pStyle w:val="Index1"/>
        <w:tabs>
          <w:tab w:val="right" w:pos="5030"/>
        </w:tabs>
        <w:rPr>
          <w:noProof/>
        </w:rPr>
      </w:pPr>
      <w:r>
        <w:rPr>
          <w:noProof/>
        </w:rPr>
        <w:t>Dynamics 365 Marketing Additional Non-Production Application, 65</w:t>
      </w:r>
    </w:p>
    <w:p w14:paraId="4BB32ADB" w14:textId="77777777" w:rsidR="00CA2CA7" w:rsidRDefault="00CA2CA7">
      <w:pPr>
        <w:pStyle w:val="Index1"/>
        <w:tabs>
          <w:tab w:val="right" w:pos="5030"/>
        </w:tabs>
        <w:rPr>
          <w:noProof/>
        </w:rPr>
      </w:pPr>
      <w:r>
        <w:rPr>
          <w:noProof/>
        </w:rPr>
        <w:t xml:space="preserve">Dynamics 365 Marketing </w:t>
      </w:r>
      <w:r>
        <w:rPr>
          <w:rFonts w:hint="eastAsia"/>
          <w:noProof/>
        </w:rPr>
        <w:t>の追加の連絡先</w:t>
      </w:r>
      <w:r>
        <w:rPr>
          <w:noProof/>
        </w:rPr>
        <w:t>, 65</w:t>
      </w:r>
    </w:p>
    <w:p w14:paraId="337FDFD6" w14:textId="77777777" w:rsidR="00CA2CA7" w:rsidRDefault="00CA2CA7">
      <w:pPr>
        <w:pStyle w:val="Index1"/>
        <w:tabs>
          <w:tab w:val="right" w:pos="5030"/>
        </w:tabs>
        <w:rPr>
          <w:noProof/>
        </w:rPr>
      </w:pPr>
      <w:r>
        <w:rPr>
          <w:noProof/>
        </w:rPr>
        <w:t>Dynamics 365 Operations Activity, 21, 65</w:t>
      </w:r>
    </w:p>
    <w:p w14:paraId="4BBAEB22" w14:textId="77777777" w:rsidR="00CA2CA7" w:rsidRDefault="00CA2CA7">
      <w:pPr>
        <w:pStyle w:val="Index1"/>
        <w:tabs>
          <w:tab w:val="right" w:pos="5030"/>
        </w:tabs>
        <w:rPr>
          <w:noProof/>
        </w:rPr>
      </w:pPr>
      <w:r>
        <w:rPr>
          <w:noProof/>
        </w:rPr>
        <w:t>Dynamics 365 Operations Activity Add-on, 65</w:t>
      </w:r>
    </w:p>
    <w:p w14:paraId="5CDB61C0" w14:textId="77777777" w:rsidR="00CA2CA7" w:rsidRDefault="00CA2CA7">
      <w:pPr>
        <w:pStyle w:val="Index1"/>
        <w:tabs>
          <w:tab w:val="right" w:pos="5030"/>
        </w:tabs>
        <w:rPr>
          <w:noProof/>
        </w:rPr>
      </w:pPr>
      <w:r>
        <w:rPr>
          <w:noProof/>
        </w:rPr>
        <w:t>Dynamics 365 Operations Activity From SA, 65</w:t>
      </w:r>
    </w:p>
    <w:p w14:paraId="6741D9E4" w14:textId="77777777" w:rsidR="00CA2CA7" w:rsidRDefault="00CA2CA7">
      <w:pPr>
        <w:pStyle w:val="Index1"/>
        <w:tabs>
          <w:tab w:val="right" w:pos="5030"/>
        </w:tabs>
        <w:rPr>
          <w:noProof/>
        </w:rPr>
      </w:pPr>
      <w:r>
        <w:rPr>
          <w:noProof/>
        </w:rPr>
        <w:t>Dynamics 365 Operations Activity On-premises CAL, 20</w:t>
      </w:r>
    </w:p>
    <w:p w14:paraId="6450E32E" w14:textId="77777777" w:rsidR="00CA2CA7" w:rsidRDefault="00CA2CA7">
      <w:pPr>
        <w:pStyle w:val="Index1"/>
        <w:tabs>
          <w:tab w:val="right" w:pos="5030"/>
        </w:tabs>
        <w:rPr>
          <w:noProof/>
        </w:rPr>
      </w:pPr>
      <w:r>
        <w:rPr>
          <w:noProof/>
        </w:rPr>
        <w:t>Dynamics 365 Operations Device, 21, 65</w:t>
      </w:r>
    </w:p>
    <w:p w14:paraId="0E28565F" w14:textId="77777777" w:rsidR="00CA2CA7" w:rsidRDefault="00CA2CA7">
      <w:pPr>
        <w:pStyle w:val="Index1"/>
        <w:tabs>
          <w:tab w:val="right" w:pos="5030"/>
        </w:tabs>
        <w:rPr>
          <w:noProof/>
        </w:rPr>
      </w:pPr>
      <w:r>
        <w:rPr>
          <w:noProof/>
        </w:rPr>
        <w:t>Dynamics 365 Operations Device Add-on, 65</w:t>
      </w:r>
    </w:p>
    <w:p w14:paraId="3C863B40" w14:textId="77777777" w:rsidR="00CA2CA7" w:rsidRDefault="00CA2CA7">
      <w:pPr>
        <w:pStyle w:val="Index1"/>
        <w:tabs>
          <w:tab w:val="right" w:pos="5030"/>
        </w:tabs>
        <w:rPr>
          <w:noProof/>
        </w:rPr>
      </w:pPr>
      <w:r>
        <w:rPr>
          <w:noProof/>
        </w:rPr>
        <w:t>Dynamics 365 Operations Device From SA, 65</w:t>
      </w:r>
    </w:p>
    <w:p w14:paraId="049BDDB2" w14:textId="77777777" w:rsidR="00CA2CA7" w:rsidRDefault="00CA2CA7">
      <w:pPr>
        <w:pStyle w:val="Index1"/>
        <w:tabs>
          <w:tab w:val="right" w:pos="5030"/>
        </w:tabs>
        <w:rPr>
          <w:noProof/>
        </w:rPr>
      </w:pPr>
      <w:r>
        <w:rPr>
          <w:noProof/>
        </w:rPr>
        <w:t>Dynamics 365 Operations Device On-premises CAL, 20</w:t>
      </w:r>
    </w:p>
    <w:p w14:paraId="6A94A82A" w14:textId="77777777" w:rsidR="00CA2CA7" w:rsidRDefault="00CA2CA7">
      <w:pPr>
        <w:pStyle w:val="Index1"/>
        <w:tabs>
          <w:tab w:val="right" w:pos="5030"/>
        </w:tabs>
        <w:rPr>
          <w:noProof/>
        </w:rPr>
      </w:pPr>
      <w:r>
        <w:rPr>
          <w:noProof/>
        </w:rPr>
        <w:t>Dynamics 365 Operations On-premises CAL, 20</w:t>
      </w:r>
    </w:p>
    <w:p w14:paraId="64043D6E" w14:textId="77777777" w:rsidR="00CA2CA7" w:rsidRDefault="00CA2CA7">
      <w:pPr>
        <w:pStyle w:val="Index1"/>
        <w:tabs>
          <w:tab w:val="right" w:pos="5030"/>
        </w:tabs>
        <w:rPr>
          <w:noProof/>
        </w:rPr>
      </w:pPr>
      <w:r>
        <w:rPr>
          <w:noProof/>
        </w:rPr>
        <w:t>Dynamics 365 Operations Order Lines, 65</w:t>
      </w:r>
    </w:p>
    <w:p w14:paraId="11B58D90" w14:textId="77777777" w:rsidR="00CA2CA7" w:rsidRDefault="00CA2CA7">
      <w:pPr>
        <w:pStyle w:val="Index1"/>
        <w:tabs>
          <w:tab w:val="right" w:pos="5030"/>
        </w:tabs>
        <w:rPr>
          <w:noProof/>
        </w:rPr>
      </w:pPr>
      <w:r>
        <w:rPr>
          <w:noProof/>
        </w:rPr>
        <w:t>Dynamics 365 Operations Server, 20, 91</w:t>
      </w:r>
    </w:p>
    <w:p w14:paraId="7D0496AA" w14:textId="77777777" w:rsidR="00CA2CA7" w:rsidRDefault="00CA2CA7">
      <w:pPr>
        <w:pStyle w:val="Index1"/>
        <w:tabs>
          <w:tab w:val="right" w:pos="5030"/>
        </w:tabs>
        <w:rPr>
          <w:noProof/>
        </w:rPr>
      </w:pPr>
      <w:r>
        <w:rPr>
          <w:noProof/>
        </w:rPr>
        <w:t>Dynamics 365 Pro Direct Support, 66</w:t>
      </w:r>
    </w:p>
    <w:p w14:paraId="3414F14B" w14:textId="77777777" w:rsidR="00CA2CA7" w:rsidRDefault="00CA2CA7">
      <w:pPr>
        <w:pStyle w:val="Index1"/>
        <w:tabs>
          <w:tab w:val="right" w:pos="5030"/>
        </w:tabs>
        <w:rPr>
          <w:noProof/>
        </w:rPr>
      </w:pPr>
      <w:r>
        <w:rPr>
          <w:noProof/>
        </w:rPr>
        <w:t>Dynamics 365 Remote Assist, 66</w:t>
      </w:r>
    </w:p>
    <w:p w14:paraId="227995B3" w14:textId="77777777" w:rsidR="00CA2CA7" w:rsidRDefault="00CA2CA7">
      <w:pPr>
        <w:pStyle w:val="Index1"/>
        <w:tabs>
          <w:tab w:val="right" w:pos="5030"/>
        </w:tabs>
        <w:rPr>
          <w:noProof/>
        </w:rPr>
      </w:pPr>
      <w:r>
        <w:rPr>
          <w:noProof/>
        </w:rPr>
        <w:t>Dynamics 365 Retail, 65</w:t>
      </w:r>
    </w:p>
    <w:p w14:paraId="2D70CA7F" w14:textId="77777777" w:rsidR="00CA2CA7" w:rsidRDefault="00CA2CA7">
      <w:pPr>
        <w:pStyle w:val="Index1"/>
        <w:tabs>
          <w:tab w:val="right" w:pos="5030"/>
        </w:tabs>
        <w:rPr>
          <w:noProof/>
        </w:rPr>
      </w:pPr>
      <w:r>
        <w:rPr>
          <w:noProof/>
        </w:rPr>
        <w:t>Dynamics 365 Retail Add-on, 65</w:t>
      </w:r>
    </w:p>
    <w:p w14:paraId="5B153523" w14:textId="77777777" w:rsidR="00CA2CA7" w:rsidRDefault="00CA2CA7">
      <w:pPr>
        <w:pStyle w:val="Index1"/>
        <w:tabs>
          <w:tab w:val="right" w:pos="5030"/>
        </w:tabs>
        <w:rPr>
          <w:noProof/>
        </w:rPr>
      </w:pPr>
      <w:r>
        <w:rPr>
          <w:noProof/>
        </w:rPr>
        <w:t>Dynamics 365 Retail From SA, 65</w:t>
      </w:r>
    </w:p>
    <w:p w14:paraId="57A47919" w14:textId="77777777" w:rsidR="00CA2CA7" w:rsidRDefault="00CA2CA7">
      <w:pPr>
        <w:pStyle w:val="Index1"/>
        <w:tabs>
          <w:tab w:val="right" w:pos="5030"/>
        </w:tabs>
        <w:rPr>
          <w:noProof/>
        </w:rPr>
      </w:pPr>
      <w:r>
        <w:rPr>
          <w:noProof/>
        </w:rPr>
        <w:t>Dynamics 365 Sales, 20</w:t>
      </w:r>
    </w:p>
    <w:p w14:paraId="5BC697CF" w14:textId="77777777" w:rsidR="00CA2CA7" w:rsidRDefault="00CA2CA7">
      <w:pPr>
        <w:pStyle w:val="Index1"/>
        <w:tabs>
          <w:tab w:val="right" w:pos="5030"/>
        </w:tabs>
        <w:rPr>
          <w:noProof/>
        </w:rPr>
      </w:pPr>
      <w:r>
        <w:rPr>
          <w:noProof/>
        </w:rPr>
        <w:t>Dynamics 365 Sales Enterprise, 66</w:t>
      </w:r>
    </w:p>
    <w:p w14:paraId="6CBAD755" w14:textId="77777777" w:rsidR="00CA2CA7" w:rsidRDefault="00CA2CA7">
      <w:pPr>
        <w:pStyle w:val="Index1"/>
        <w:tabs>
          <w:tab w:val="right" w:pos="5030"/>
        </w:tabs>
        <w:rPr>
          <w:noProof/>
        </w:rPr>
      </w:pPr>
      <w:r>
        <w:rPr>
          <w:noProof/>
        </w:rPr>
        <w:t>Dynamics 365 Sales Insights, 66</w:t>
      </w:r>
    </w:p>
    <w:p w14:paraId="56E3D0BD" w14:textId="77777777" w:rsidR="00CA2CA7" w:rsidRDefault="00CA2CA7">
      <w:pPr>
        <w:pStyle w:val="Index1"/>
        <w:tabs>
          <w:tab w:val="right" w:pos="5030"/>
        </w:tabs>
        <w:rPr>
          <w:noProof/>
        </w:rPr>
      </w:pPr>
      <w:r>
        <w:rPr>
          <w:noProof/>
        </w:rPr>
        <w:t>Dynamics 365 Sales On-premises CAL, 20</w:t>
      </w:r>
    </w:p>
    <w:p w14:paraId="7CCBBC0C" w14:textId="77777777" w:rsidR="00CA2CA7" w:rsidRDefault="00CA2CA7">
      <w:pPr>
        <w:pStyle w:val="Index1"/>
        <w:tabs>
          <w:tab w:val="right" w:pos="5030"/>
        </w:tabs>
        <w:rPr>
          <w:noProof/>
        </w:rPr>
      </w:pPr>
      <w:r>
        <w:rPr>
          <w:noProof/>
        </w:rPr>
        <w:t>Dynamics 365 Sales Professional, 66</w:t>
      </w:r>
    </w:p>
    <w:p w14:paraId="2EFA0CF3" w14:textId="77777777" w:rsidR="00CA2CA7" w:rsidRDefault="00CA2CA7">
      <w:pPr>
        <w:pStyle w:val="Index1"/>
        <w:tabs>
          <w:tab w:val="right" w:pos="5030"/>
        </w:tabs>
        <w:rPr>
          <w:noProof/>
        </w:rPr>
      </w:pPr>
      <w:r>
        <w:rPr>
          <w:noProof/>
        </w:rPr>
        <w:t>Dynamics 365 Supply Chain Management, 65</w:t>
      </w:r>
    </w:p>
    <w:p w14:paraId="49CF9208" w14:textId="77777777" w:rsidR="00CA2CA7" w:rsidRDefault="00CA2CA7">
      <w:pPr>
        <w:pStyle w:val="Index1"/>
        <w:tabs>
          <w:tab w:val="right" w:pos="5030"/>
        </w:tabs>
        <w:rPr>
          <w:noProof/>
        </w:rPr>
      </w:pPr>
      <w:r>
        <w:rPr>
          <w:noProof/>
        </w:rPr>
        <w:t>Dynamics 365 Supply Chain Management Add-on, 65</w:t>
      </w:r>
    </w:p>
    <w:p w14:paraId="3B2208E2" w14:textId="77777777" w:rsidR="00CA2CA7" w:rsidRDefault="00CA2CA7">
      <w:pPr>
        <w:pStyle w:val="Index1"/>
        <w:tabs>
          <w:tab w:val="right" w:pos="5030"/>
        </w:tabs>
        <w:rPr>
          <w:noProof/>
        </w:rPr>
      </w:pPr>
      <w:r>
        <w:rPr>
          <w:noProof/>
        </w:rPr>
        <w:t>Dynamics 365 Supply Chain Management From-SA, 65</w:t>
      </w:r>
    </w:p>
    <w:p w14:paraId="23BBA6FC" w14:textId="77777777" w:rsidR="00CA2CA7" w:rsidRDefault="00CA2CA7">
      <w:pPr>
        <w:pStyle w:val="Index1"/>
        <w:tabs>
          <w:tab w:val="right" w:pos="5030"/>
        </w:tabs>
        <w:rPr>
          <w:noProof/>
        </w:rPr>
      </w:pPr>
      <w:r>
        <w:rPr>
          <w:noProof/>
        </w:rPr>
        <w:t>Dynamics 365 Talent, 66</w:t>
      </w:r>
    </w:p>
    <w:p w14:paraId="7101E610" w14:textId="77777777" w:rsidR="00CA2CA7" w:rsidRDefault="00CA2CA7">
      <w:pPr>
        <w:pStyle w:val="Index1"/>
        <w:tabs>
          <w:tab w:val="right" w:pos="5030"/>
        </w:tabs>
        <w:rPr>
          <w:noProof/>
        </w:rPr>
      </w:pPr>
      <w:r>
        <w:rPr>
          <w:noProof/>
        </w:rPr>
        <w:t>Dynamics 365 Talent Add-on, 66</w:t>
      </w:r>
    </w:p>
    <w:p w14:paraId="70E3EFD1" w14:textId="77777777" w:rsidR="00CA2CA7" w:rsidRDefault="00CA2CA7">
      <w:pPr>
        <w:pStyle w:val="Index1"/>
        <w:tabs>
          <w:tab w:val="right" w:pos="5030"/>
        </w:tabs>
        <w:rPr>
          <w:noProof/>
        </w:rPr>
      </w:pPr>
      <w:r>
        <w:rPr>
          <w:noProof/>
        </w:rPr>
        <w:t>Dynamics 365 Talent comprehensive hiring, 66</w:t>
      </w:r>
    </w:p>
    <w:p w14:paraId="73741670" w14:textId="77777777" w:rsidR="00CA2CA7" w:rsidRDefault="00CA2CA7">
      <w:pPr>
        <w:pStyle w:val="Index1"/>
        <w:tabs>
          <w:tab w:val="right" w:pos="5030"/>
        </w:tabs>
        <w:rPr>
          <w:noProof/>
        </w:rPr>
      </w:pPr>
      <w:r>
        <w:rPr>
          <w:noProof/>
        </w:rPr>
        <w:t>Dynamics 365 Talent From-SA, 66</w:t>
      </w:r>
    </w:p>
    <w:p w14:paraId="478DCE15" w14:textId="77777777" w:rsidR="00CA2CA7" w:rsidRDefault="00CA2CA7">
      <w:pPr>
        <w:pStyle w:val="Index1"/>
        <w:tabs>
          <w:tab w:val="right" w:pos="5030"/>
        </w:tabs>
        <w:rPr>
          <w:noProof/>
        </w:rPr>
      </w:pPr>
      <w:r>
        <w:rPr>
          <w:noProof/>
        </w:rPr>
        <w:t>Dynamics 365 Team Members, 20, 66</w:t>
      </w:r>
    </w:p>
    <w:p w14:paraId="2627DE29" w14:textId="77777777" w:rsidR="00CA2CA7" w:rsidRDefault="00CA2CA7">
      <w:pPr>
        <w:pStyle w:val="Index1"/>
        <w:tabs>
          <w:tab w:val="right" w:pos="5030"/>
        </w:tabs>
        <w:rPr>
          <w:noProof/>
        </w:rPr>
      </w:pPr>
      <w:r>
        <w:rPr>
          <w:noProof/>
        </w:rPr>
        <w:t>Dynamics 365 Team Members Add-on, 66</w:t>
      </w:r>
    </w:p>
    <w:p w14:paraId="62829F43" w14:textId="77777777" w:rsidR="00CA2CA7" w:rsidRDefault="00CA2CA7">
      <w:pPr>
        <w:pStyle w:val="Index1"/>
        <w:tabs>
          <w:tab w:val="right" w:pos="5030"/>
        </w:tabs>
        <w:rPr>
          <w:noProof/>
        </w:rPr>
      </w:pPr>
      <w:r>
        <w:rPr>
          <w:noProof/>
        </w:rPr>
        <w:t>Dynamics 365 Team Members From SA, 66</w:t>
      </w:r>
    </w:p>
    <w:p w14:paraId="4824BB69" w14:textId="77777777" w:rsidR="00CA2CA7" w:rsidRDefault="00CA2CA7">
      <w:pPr>
        <w:pStyle w:val="Index1"/>
        <w:tabs>
          <w:tab w:val="right" w:pos="5030"/>
        </w:tabs>
        <w:rPr>
          <w:noProof/>
        </w:rPr>
      </w:pPr>
      <w:r>
        <w:rPr>
          <w:noProof/>
        </w:rPr>
        <w:t>Dynamics 365 Team Members On-premises CAL, 20</w:t>
      </w:r>
    </w:p>
    <w:p w14:paraId="44367E77" w14:textId="77777777" w:rsidR="00CA2CA7" w:rsidRDefault="00CA2CA7">
      <w:pPr>
        <w:pStyle w:val="Index1"/>
        <w:tabs>
          <w:tab w:val="right" w:pos="5030"/>
        </w:tabs>
        <w:rPr>
          <w:noProof/>
        </w:rPr>
      </w:pPr>
      <w:r>
        <w:rPr>
          <w:noProof/>
        </w:rPr>
        <w:t>Dynamics 365 Unified Operations - Additional Database Capacity, 66</w:t>
      </w:r>
    </w:p>
    <w:p w14:paraId="799E7478" w14:textId="77777777" w:rsidR="00CA2CA7" w:rsidRDefault="00CA2CA7">
      <w:pPr>
        <w:pStyle w:val="Index1"/>
        <w:tabs>
          <w:tab w:val="right" w:pos="5030"/>
        </w:tabs>
        <w:rPr>
          <w:noProof/>
        </w:rPr>
      </w:pPr>
      <w:r>
        <w:rPr>
          <w:noProof/>
        </w:rPr>
        <w:t>Dynamics 365 Unified Operations - Additional File Capacity, 66</w:t>
      </w:r>
    </w:p>
    <w:p w14:paraId="4EE7063F" w14:textId="77777777" w:rsidR="00CA2CA7" w:rsidRDefault="00CA2CA7">
      <w:pPr>
        <w:pStyle w:val="Index1"/>
        <w:tabs>
          <w:tab w:val="right" w:pos="5030"/>
        </w:tabs>
        <w:rPr>
          <w:noProof/>
        </w:rPr>
      </w:pPr>
      <w:r>
        <w:rPr>
          <w:noProof/>
        </w:rPr>
        <w:t>Dynamics 365 Unified Operations Plan - Additional Database Storage, 66</w:t>
      </w:r>
    </w:p>
    <w:p w14:paraId="0FE77309" w14:textId="77777777" w:rsidR="00CA2CA7" w:rsidRDefault="00CA2CA7">
      <w:pPr>
        <w:pStyle w:val="Index1"/>
        <w:tabs>
          <w:tab w:val="right" w:pos="5030"/>
        </w:tabs>
        <w:rPr>
          <w:noProof/>
        </w:rPr>
      </w:pPr>
      <w:r>
        <w:rPr>
          <w:noProof/>
        </w:rPr>
        <w:t>Dynamics 365 Unified Operations Plan - Additional File Storage, 66</w:t>
      </w:r>
    </w:p>
    <w:p w14:paraId="3D34D312" w14:textId="77777777" w:rsidR="00CA2CA7" w:rsidRDefault="00CA2CA7">
      <w:pPr>
        <w:pStyle w:val="Index1"/>
        <w:tabs>
          <w:tab w:val="right" w:pos="5030"/>
        </w:tabs>
        <w:rPr>
          <w:noProof/>
        </w:rPr>
      </w:pPr>
      <w:r>
        <w:rPr>
          <w:noProof/>
        </w:rPr>
        <w:t xml:space="preserve">Dynamics 365 Unified Operations Plan - Sandbox Tier 1 </w:t>
      </w:r>
      <w:r>
        <w:rPr>
          <w:rFonts w:hint="eastAsia"/>
          <w:noProof/>
        </w:rPr>
        <w:t>～</w:t>
      </w:r>
      <w:r>
        <w:rPr>
          <w:noProof/>
        </w:rPr>
        <w:t xml:space="preserve"> 5, 66</w:t>
      </w:r>
    </w:p>
    <w:p w14:paraId="2E923939" w14:textId="77777777" w:rsidR="00CA2CA7" w:rsidRDefault="00CA2CA7">
      <w:pPr>
        <w:pStyle w:val="Index1"/>
        <w:tabs>
          <w:tab w:val="right" w:pos="5030"/>
        </w:tabs>
        <w:rPr>
          <w:noProof/>
        </w:rPr>
      </w:pPr>
      <w:r>
        <w:rPr>
          <w:noProof/>
        </w:rPr>
        <w:t>Dynamics AX 2012 R2, 20</w:t>
      </w:r>
    </w:p>
    <w:p w14:paraId="3AAA17D3" w14:textId="77777777" w:rsidR="00CA2CA7" w:rsidRDefault="00CA2CA7">
      <w:pPr>
        <w:pStyle w:val="Index1"/>
        <w:tabs>
          <w:tab w:val="right" w:pos="5030"/>
        </w:tabs>
        <w:rPr>
          <w:noProof/>
        </w:rPr>
      </w:pPr>
      <w:r>
        <w:rPr>
          <w:noProof/>
        </w:rPr>
        <w:t>Dynamics AX 2012 R3, 20</w:t>
      </w:r>
    </w:p>
    <w:p w14:paraId="2A60C482" w14:textId="77777777" w:rsidR="00CA2CA7" w:rsidRDefault="00CA2CA7">
      <w:pPr>
        <w:pStyle w:val="Index1"/>
        <w:tabs>
          <w:tab w:val="right" w:pos="5030"/>
        </w:tabs>
        <w:rPr>
          <w:noProof/>
        </w:rPr>
      </w:pPr>
      <w:r>
        <w:rPr>
          <w:noProof/>
        </w:rPr>
        <w:t>Dynamics CRM 2015, 20</w:t>
      </w:r>
    </w:p>
    <w:p w14:paraId="5D5F744F" w14:textId="77777777" w:rsidR="00CA2CA7" w:rsidRDefault="00CA2CA7">
      <w:pPr>
        <w:pStyle w:val="Index1"/>
        <w:tabs>
          <w:tab w:val="right" w:pos="5030"/>
        </w:tabs>
        <w:rPr>
          <w:noProof/>
        </w:rPr>
      </w:pPr>
      <w:r>
        <w:rPr>
          <w:noProof/>
        </w:rPr>
        <w:t>Dynamics CRM 2016, 20</w:t>
      </w:r>
    </w:p>
    <w:p w14:paraId="31FDE6AC" w14:textId="77777777" w:rsidR="00CA2CA7" w:rsidRDefault="00CA2CA7">
      <w:pPr>
        <w:pStyle w:val="Index1"/>
        <w:tabs>
          <w:tab w:val="right" w:pos="5030"/>
        </w:tabs>
        <w:rPr>
          <w:noProof/>
        </w:rPr>
      </w:pPr>
      <w:r>
        <w:rPr>
          <w:noProof/>
        </w:rPr>
        <w:t>Enterprise CAL, 34, 91, 97</w:t>
      </w:r>
    </w:p>
    <w:p w14:paraId="74872481" w14:textId="77777777" w:rsidR="00CA2CA7" w:rsidRDefault="00CA2CA7">
      <w:pPr>
        <w:pStyle w:val="Index1"/>
        <w:tabs>
          <w:tab w:val="right" w:pos="5030"/>
        </w:tabs>
        <w:rPr>
          <w:noProof/>
        </w:rPr>
      </w:pPr>
      <w:r>
        <w:rPr>
          <w:noProof/>
        </w:rPr>
        <w:t>Enterprise CAL Bridge for Enterprise Mobility + Security, 16</w:t>
      </w:r>
    </w:p>
    <w:p w14:paraId="7F9068C3" w14:textId="77777777" w:rsidR="00CA2CA7" w:rsidRDefault="00CA2CA7">
      <w:pPr>
        <w:pStyle w:val="Index1"/>
        <w:tabs>
          <w:tab w:val="right" w:pos="5030"/>
        </w:tabs>
        <w:rPr>
          <w:noProof/>
        </w:rPr>
      </w:pPr>
      <w:r>
        <w:rPr>
          <w:noProof/>
        </w:rPr>
        <w:t>Enterprise CAL Bridge for Enterprise Mobility + Security From SA, 16</w:t>
      </w:r>
    </w:p>
    <w:p w14:paraId="62100370" w14:textId="77777777" w:rsidR="00CA2CA7" w:rsidRDefault="00CA2CA7">
      <w:pPr>
        <w:pStyle w:val="Index1"/>
        <w:tabs>
          <w:tab w:val="right" w:pos="5030"/>
        </w:tabs>
        <w:rPr>
          <w:noProof/>
        </w:rPr>
      </w:pPr>
      <w:r>
        <w:rPr>
          <w:noProof/>
        </w:rPr>
        <w:t>Enterprise CAL Suite, 16</w:t>
      </w:r>
    </w:p>
    <w:p w14:paraId="1B60D09B" w14:textId="77777777" w:rsidR="00CA2CA7" w:rsidRDefault="00CA2CA7">
      <w:pPr>
        <w:pStyle w:val="Index1"/>
        <w:tabs>
          <w:tab w:val="right" w:pos="5030"/>
        </w:tabs>
        <w:rPr>
          <w:noProof/>
        </w:rPr>
      </w:pPr>
      <w:r>
        <w:rPr>
          <w:noProof/>
        </w:rPr>
        <w:t>Enterprise CAL Suite Bridge for Microsoft Intune, 16</w:t>
      </w:r>
    </w:p>
    <w:p w14:paraId="6C2F99E1" w14:textId="77777777" w:rsidR="00CA2CA7" w:rsidRDefault="00CA2CA7">
      <w:pPr>
        <w:pStyle w:val="Index1"/>
        <w:tabs>
          <w:tab w:val="right" w:pos="5030"/>
        </w:tabs>
        <w:rPr>
          <w:noProof/>
        </w:rPr>
      </w:pPr>
      <w:r>
        <w:rPr>
          <w:noProof/>
        </w:rPr>
        <w:t>Enterprise CAL Suite Bridge for Office 365, 16</w:t>
      </w:r>
    </w:p>
    <w:p w14:paraId="792F4931" w14:textId="77777777" w:rsidR="00CA2CA7" w:rsidRDefault="00CA2CA7">
      <w:pPr>
        <w:pStyle w:val="Index1"/>
        <w:tabs>
          <w:tab w:val="right" w:pos="5030"/>
        </w:tabs>
        <w:rPr>
          <w:noProof/>
        </w:rPr>
      </w:pPr>
      <w:r>
        <w:rPr>
          <w:noProof/>
        </w:rPr>
        <w:t>Enterprise CAL Suite Bridge for Office 365 From SA, 16</w:t>
      </w:r>
    </w:p>
    <w:p w14:paraId="2617D1C4" w14:textId="77777777" w:rsidR="00CA2CA7" w:rsidRDefault="00CA2CA7">
      <w:pPr>
        <w:pStyle w:val="Index1"/>
        <w:tabs>
          <w:tab w:val="right" w:pos="5030"/>
        </w:tabs>
        <w:rPr>
          <w:noProof/>
        </w:rPr>
      </w:pPr>
      <w:r>
        <w:rPr>
          <w:noProof/>
        </w:rPr>
        <w:t xml:space="preserve">Enterprise CAL Suite Bridge for Office 365 </w:t>
      </w:r>
      <w:r>
        <w:rPr>
          <w:rFonts w:hint="eastAsia"/>
          <w:noProof/>
        </w:rPr>
        <w:t>および</w:t>
      </w:r>
      <w:r>
        <w:rPr>
          <w:noProof/>
        </w:rPr>
        <w:t xml:space="preserve"> Microsoft Intune, 16</w:t>
      </w:r>
    </w:p>
    <w:p w14:paraId="7AD71481" w14:textId="77777777" w:rsidR="00CA2CA7" w:rsidRDefault="00CA2CA7">
      <w:pPr>
        <w:pStyle w:val="Index1"/>
        <w:tabs>
          <w:tab w:val="right" w:pos="5030"/>
        </w:tabs>
        <w:rPr>
          <w:noProof/>
        </w:rPr>
      </w:pPr>
      <w:r>
        <w:rPr>
          <w:noProof/>
        </w:rPr>
        <w:t>Enterprise Mobility + Security A3, 62</w:t>
      </w:r>
    </w:p>
    <w:p w14:paraId="283AA3EF" w14:textId="77777777" w:rsidR="00CA2CA7" w:rsidRDefault="00CA2CA7">
      <w:pPr>
        <w:pStyle w:val="Index1"/>
        <w:tabs>
          <w:tab w:val="right" w:pos="5030"/>
        </w:tabs>
        <w:rPr>
          <w:noProof/>
        </w:rPr>
      </w:pPr>
      <w:r>
        <w:rPr>
          <w:noProof/>
        </w:rPr>
        <w:t>Enterprise Mobility + Security A3 Add-on, 62</w:t>
      </w:r>
    </w:p>
    <w:p w14:paraId="6CAFC018" w14:textId="77777777" w:rsidR="00CA2CA7" w:rsidRDefault="00CA2CA7">
      <w:pPr>
        <w:pStyle w:val="Index1"/>
        <w:tabs>
          <w:tab w:val="right" w:pos="5030"/>
        </w:tabs>
        <w:rPr>
          <w:noProof/>
        </w:rPr>
      </w:pPr>
      <w:r>
        <w:rPr>
          <w:noProof/>
        </w:rPr>
        <w:t>Enterprise Mobility + Security A5, 62</w:t>
      </w:r>
    </w:p>
    <w:p w14:paraId="2D69425E" w14:textId="77777777" w:rsidR="00CA2CA7" w:rsidRDefault="00CA2CA7">
      <w:pPr>
        <w:pStyle w:val="Index1"/>
        <w:tabs>
          <w:tab w:val="right" w:pos="5030"/>
        </w:tabs>
        <w:rPr>
          <w:noProof/>
        </w:rPr>
      </w:pPr>
      <w:r>
        <w:rPr>
          <w:noProof/>
        </w:rPr>
        <w:t>Enterprise Mobility + Security A5 Add-on, 62</w:t>
      </w:r>
    </w:p>
    <w:p w14:paraId="3A23EE7C" w14:textId="77777777" w:rsidR="00CA2CA7" w:rsidRDefault="00CA2CA7">
      <w:pPr>
        <w:pStyle w:val="Index1"/>
        <w:tabs>
          <w:tab w:val="right" w:pos="5030"/>
        </w:tabs>
        <w:rPr>
          <w:noProof/>
        </w:rPr>
      </w:pPr>
      <w:r>
        <w:rPr>
          <w:noProof/>
        </w:rPr>
        <w:t>Enterprise Mobility + Security E3, 16, 62</w:t>
      </w:r>
    </w:p>
    <w:p w14:paraId="0F80D8D3" w14:textId="77777777" w:rsidR="00CA2CA7" w:rsidRDefault="00CA2CA7">
      <w:pPr>
        <w:pStyle w:val="Index1"/>
        <w:tabs>
          <w:tab w:val="right" w:pos="5030"/>
        </w:tabs>
        <w:rPr>
          <w:noProof/>
        </w:rPr>
      </w:pPr>
      <w:r>
        <w:rPr>
          <w:noProof/>
        </w:rPr>
        <w:t>Enterprise Mobility + Security E3 Add-on, 62</w:t>
      </w:r>
    </w:p>
    <w:p w14:paraId="5D0ADEF5" w14:textId="77777777" w:rsidR="00CA2CA7" w:rsidRDefault="00CA2CA7">
      <w:pPr>
        <w:pStyle w:val="Index1"/>
        <w:tabs>
          <w:tab w:val="right" w:pos="5030"/>
        </w:tabs>
        <w:rPr>
          <w:noProof/>
        </w:rPr>
      </w:pPr>
      <w:r>
        <w:rPr>
          <w:noProof/>
        </w:rPr>
        <w:t>Enterprise Mobility + Security E3 From SA, 62</w:t>
      </w:r>
    </w:p>
    <w:p w14:paraId="051841B6" w14:textId="77777777" w:rsidR="00CA2CA7" w:rsidRDefault="00CA2CA7">
      <w:pPr>
        <w:pStyle w:val="Index1"/>
        <w:tabs>
          <w:tab w:val="right" w:pos="5030"/>
        </w:tabs>
        <w:rPr>
          <w:noProof/>
        </w:rPr>
      </w:pPr>
      <w:r>
        <w:rPr>
          <w:noProof/>
        </w:rPr>
        <w:t>Enterprise Mobility + Security E5, 16</w:t>
      </w:r>
    </w:p>
    <w:p w14:paraId="0E9D9B64" w14:textId="77777777" w:rsidR="00CA2CA7" w:rsidRDefault="00CA2CA7">
      <w:pPr>
        <w:pStyle w:val="Index1"/>
        <w:tabs>
          <w:tab w:val="right" w:pos="5030"/>
        </w:tabs>
        <w:rPr>
          <w:noProof/>
        </w:rPr>
      </w:pPr>
      <w:r>
        <w:rPr>
          <w:noProof/>
        </w:rPr>
        <w:t>Enterprise Mobility + Security E5, 62</w:t>
      </w:r>
    </w:p>
    <w:p w14:paraId="4F5F0E9D" w14:textId="77777777" w:rsidR="00CA2CA7" w:rsidRDefault="00CA2CA7">
      <w:pPr>
        <w:pStyle w:val="Index1"/>
        <w:tabs>
          <w:tab w:val="right" w:pos="5030"/>
        </w:tabs>
        <w:rPr>
          <w:noProof/>
        </w:rPr>
      </w:pPr>
      <w:r>
        <w:rPr>
          <w:noProof/>
        </w:rPr>
        <w:t>Enterprise Mobility + Security E5 Add-on, 62</w:t>
      </w:r>
    </w:p>
    <w:p w14:paraId="0CC07B39" w14:textId="77777777" w:rsidR="00CA2CA7" w:rsidRDefault="00CA2CA7">
      <w:pPr>
        <w:pStyle w:val="Index1"/>
        <w:tabs>
          <w:tab w:val="right" w:pos="5030"/>
        </w:tabs>
        <w:rPr>
          <w:noProof/>
        </w:rPr>
      </w:pPr>
      <w:r>
        <w:rPr>
          <w:noProof/>
        </w:rPr>
        <w:t>Enterprise Mobility + Security E5 From SA, 62</w:t>
      </w:r>
    </w:p>
    <w:p w14:paraId="4F43F98C" w14:textId="77777777" w:rsidR="00CA2CA7" w:rsidRDefault="00CA2CA7">
      <w:pPr>
        <w:pStyle w:val="Index1"/>
        <w:tabs>
          <w:tab w:val="right" w:pos="5030"/>
        </w:tabs>
        <w:rPr>
          <w:noProof/>
        </w:rPr>
      </w:pPr>
      <w:r>
        <w:rPr>
          <w:noProof/>
        </w:rPr>
        <w:t>Excel 2019, 23</w:t>
      </w:r>
    </w:p>
    <w:p w14:paraId="7DC94067" w14:textId="77777777" w:rsidR="00CA2CA7" w:rsidRDefault="00CA2CA7">
      <w:pPr>
        <w:pStyle w:val="Index1"/>
        <w:tabs>
          <w:tab w:val="right" w:pos="5030"/>
        </w:tabs>
        <w:rPr>
          <w:noProof/>
        </w:rPr>
      </w:pPr>
      <w:r>
        <w:rPr>
          <w:noProof/>
        </w:rPr>
        <w:t>Excel 2019 for Mac, 24</w:t>
      </w:r>
    </w:p>
    <w:p w14:paraId="2CB8B9BD" w14:textId="77777777" w:rsidR="00CA2CA7" w:rsidRDefault="00CA2CA7">
      <w:pPr>
        <w:pStyle w:val="Index1"/>
        <w:tabs>
          <w:tab w:val="right" w:pos="5030"/>
        </w:tabs>
        <w:rPr>
          <w:noProof/>
        </w:rPr>
      </w:pPr>
      <w:r>
        <w:rPr>
          <w:noProof/>
        </w:rPr>
        <w:t>Exchange Online Archiving for Exchange Online, 71</w:t>
      </w:r>
    </w:p>
    <w:p w14:paraId="45BA4720" w14:textId="77777777" w:rsidR="00CA2CA7" w:rsidRDefault="00CA2CA7">
      <w:pPr>
        <w:pStyle w:val="Index1"/>
        <w:tabs>
          <w:tab w:val="right" w:pos="5030"/>
        </w:tabs>
        <w:rPr>
          <w:noProof/>
        </w:rPr>
      </w:pPr>
      <w:r>
        <w:rPr>
          <w:noProof/>
        </w:rPr>
        <w:t>Exchange Online Archiving for Exchange Server, 71</w:t>
      </w:r>
    </w:p>
    <w:p w14:paraId="16476AB3" w14:textId="77777777" w:rsidR="00CA2CA7" w:rsidRDefault="00CA2CA7">
      <w:pPr>
        <w:pStyle w:val="Index1"/>
        <w:tabs>
          <w:tab w:val="right" w:pos="5030"/>
        </w:tabs>
        <w:rPr>
          <w:noProof/>
        </w:rPr>
      </w:pPr>
      <w:r>
        <w:rPr>
          <w:noProof/>
        </w:rPr>
        <w:t>Exchange Online Kiosk, 71</w:t>
      </w:r>
    </w:p>
    <w:p w14:paraId="4CD500DC" w14:textId="77777777" w:rsidR="00CA2CA7" w:rsidRDefault="00CA2CA7">
      <w:pPr>
        <w:pStyle w:val="Index1"/>
        <w:tabs>
          <w:tab w:val="right" w:pos="5030"/>
        </w:tabs>
        <w:rPr>
          <w:noProof/>
        </w:rPr>
      </w:pPr>
      <w:r>
        <w:rPr>
          <w:noProof/>
        </w:rPr>
        <w:t>Exchange Online Protection, 26, 71</w:t>
      </w:r>
    </w:p>
    <w:p w14:paraId="228EDBBA" w14:textId="77777777" w:rsidR="00CA2CA7" w:rsidRDefault="00CA2CA7">
      <w:pPr>
        <w:pStyle w:val="Index1"/>
        <w:tabs>
          <w:tab w:val="right" w:pos="5030"/>
        </w:tabs>
        <w:rPr>
          <w:noProof/>
        </w:rPr>
      </w:pPr>
      <w:r>
        <w:rPr>
          <w:noProof/>
        </w:rPr>
        <w:t xml:space="preserve">Exchange Online </w:t>
      </w:r>
      <w:r>
        <w:rPr>
          <w:rFonts w:hint="eastAsia"/>
          <w:noProof/>
        </w:rPr>
        <w:t>プラン</w:t>
      </w:r>
      <w:r>
        <w:rPr>
          <w:noProof/>
        </w:rPr>
        <w:t xml:space="preserve"> 1, 71</w:t>
      </w:r>
    </w:p>
    <w:p w14:paraId="5D90464F" w14:textId="77777777" w:rsidR="00CA2CA7" w:rsidRDefault="00CA2CA7">
      <w:pPr>
        <w:pStyle w:val="Index1"/>
        <w:tabs>
          <w:tab w:val="right" w:pos="5030"/>
        </w:tabs>
        <w:rPr>
          <w:noProof/>
        </w:rPr>
      </w:pPr>
      <w:r>
        <w:rPr>
          <w:noProof/>
        </w:rPr>
        <w:t xml:space="preserve">Exchange Online </w:t>
      </w:r>
      <w:r>
        <w:rPr>
          <w:rFonts w:hint="eastAsia"/>
          <w:noProof/>
        </w:rPr>
        <w:t>プラン</w:t>
      </w:r>
      <w:r>
        <w:rPr>
          <w:noProof/>
        </w:rPr>
        <w:t xml:space="preserve"> 1 Add-on, 71</w:t>
      </w:r>
    </w:p>
    <w:p w14:paraId="02E63971" w14:textId="77777777" w:rsidR="00CA2CA7" w:rsidRDefault="00CA2CA7">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71</w:t>
      </w:r>
    </w:p>
    <w:p w14:paraId="55365760" w14:textId="77777777" w:rsidR="00CA2CA7" w:rsidRDefault="00CA2CA7">
      <w:pPr>
        <w:pStyle w:val="Index1"/>
        <w:tabs>
          <w:tab w:val="right" w:pos="5030"/>
        </w:tabs>
        <w:rPr>
          <w:noProof/>
        </w:rPr>
      </w:pPr>
      <w:r>
        <w:rPr>
          <w:noProof/>
        </w:rPr>
        <w:t xml:space="preserve">Exchange Online </w:t>
      </w:r>
      <w:r>
        <w:rPr>
          <w:rFonts w:hint="eastAsia"/>
          <w:noProof/>
        </w:rPr>
        <w:t>プラン</w:t>
      </w:r>
      <w:r>
        <w:rPr>
          <w:noProof/>
        </w:rPr>
        <w:t xml:space="preserve"> 2, 71</w:t>
      </w:r>
    </w:p>
    <w:p w14:paraId="20C2E7FA" w14:textId="77777777" w:rsidR="00CA2CA7" w:rsidRDefault="00CA2CA7">
      <w:pPr>
        <w:pStyle w:val="Index1"/>
        <w:tabs>
          <w:tab w:val="right" w:pos="5030"/>
        </w:tabs>
        <w:rPr>
          <w:noProof/>
        </w:rPr>
      </w:pPr>
      <w:r>
        <w:rPr>
          <w:noProof/>
        </w:rPr>
        <w:t xml:space="preserve">Exchange Online </w:t>
      </w:r>
      <w:r>
        <w:rPr>
          <w:rFonts w:hint="eastAsia"/>
          <w:noProof/>
        </w:rPr>
        <w:t>ボイス</w:t>
      </w:r>
      <w:r>
        <w:rPr>
          <w:noProof/>
        </w:rPr>
        <w:t xml:space="preserve"> </w:t>
      </w:r>
      <w:r>
        <w:rPr>
          <w:rFonts w:hint="eastAsia"/>
          <w:noProof/>
        </w:rPr>
        <w:t>メール</w:t>
      </w:r>
      <w:r>
        <w:rPr>
          <w:noProof/>
        </w:rPr>
        <w:t xml:space="preserve"> </w:t>
      </w:r>
      <w:r>
        <w:rPr>
          <w:rFonts w:hint="eastAsia"/>
          <w:noProof/>
        </w:rPr>
        <w:t>サービス</w:t>
      </w:r>
      <w:r>
        <w:rPr>
          <w:noProof/>
        </w:rPr>
        <w:t>, 26</w:t>
      </w:r>
    </w:p>
    <w:p w14:paraId="704A3417" w14:textId="77777777" w:rsidR="00CA2CA7" w:rsidRDefault="00CA2CA7">
      <w:pPr>
        <w:pStyle w:val="Index1"/>
        <w:tabs>
          <w:tab w:val="right" w:pos="5030"/>
        </w:tabs>
        <w:rPr>
          <w:noProof/>
        </w:rPr>
      </w:pPr>
      <w:r>
        <w:rPr>
          <w:noProof/>
        </w:rPr>
        <w:t>Exchange Server, 61, 62</w:t>
      </w:r>
    </w:p>
    <w:p w14:paraId="69BD4120" w14:textId="77777777" w:rsidR="00CA2CA7" w:rsidRDefault="00CA2CA7">
      <w:pPr>
        <w:pStyle w:val="Index1"/>
        <w:tabs>
          <w:tab w:val="right" w:pos="5030"/>
        </w:tabs>
        <w:rPr>
          <w:noProof/>
        </w:rPr>
      </w:pPr>
      <w:r>
        <w:rPr>
          <w:noProof/>
        </w:rPr>
        <w:t>Exchange Server 2016, 26</w:t>
      </w:r>
    </w:p>
    <w:p w14:paraId="1C7862B0" w14:textId="77777777" w:rsidR="00CA2CA7" w:rsidRDefault="00CA2CA7">
      <w:pPr>
        <w:pStyle w:val="Index1"/>
        <w:tabs>
          <w:tab w:val="right" w:pos="5030"/>
        </w:tabs>
        <w:rPr>
          <w:noProof/>
        </w:rPr>
      </w:pPr>
      <w:r>
        <w:rPr>
          <w:noProof/>
        </w:rPr>
        <w:t>Exchange Server Enterprise, 97</w:t>
      </w:r>
    </w:p>
    <w:p w14:paraId="516EA94B" w14:textId="77777777" w:rsidR="00CA2CA7" w:rsidRDefault="00CA2CA7">
      <w:pPr>
        <w:pStyle w:val="Index1"/>
        <w:tabs>
          <w:tab w:val="right" w:pos="5030"/>
        </w:tabs>
        <w:rPr>
          <w:noProof/>
        </w:rPr>
      </w:pPr>
      <w:r>
        <w:rPr>
          <w:noProof/>
        </w:rPr>
        <w:t>Exchange Server Enterprise 2019, 25</w:t>
      </w:r>
    </w:p>
    <w:p w14:paraId="1D61744C" w14:textId="77777777" w:rsidR="00CA2CA7" w:rsidRDefault="00CA2CA7">
      <w:pPr>
        <w:pStyle w:val="Index1"/>
        <w:tabs>
          <w:tab w:val="right" w:pos="5030"/>
        </w:tabs>
        <w:rPr>
          <w:noProof/>
        </w:rPr>
      </w:pPr>
      <w:r>
        <w:rPr>
          <w:noProof/>
        </w:rPr>
        <w:t>Exchange Server Enterprise 2019 CAL, 25</w:t>
      </w:r>
    </w:p>
    <w:p w14:paraId="3EB7371D" w14:textId="77777777" w:rsidR="00CA2CA7" w:rsidRDefault="00CA2CA7">
      <w:pPr>
        <w:pStyle w:val="Index1"/>
        <w:tabs>
          <w:tab w:val="right" w:pos="5030"/>
        </w:tabs>
        <w:rPr>
          <w:noProof/>
        </w:rPr>
      </w:pPr>
      <w:r>
        <w:rPr>
          <w:noProof/>
        </w:rPr>
        <w:t>Exchange Server Standard, 97</w:t>
      </w:r>
    </w:p>
    <w:p w14:paraId="15CA3385" w14:textId="77777777" w:rsidR="00CA2CA7" w:rsidRDefault="00CA2CA7">
      <w:pPr>
        <w:pStyle w:val="Index1"/>
        <w:tabs>
          <w:tab w:val="right" w:pos="5030"/>
        </w:tabs>
        <w:rPr>
          <w:noProof/>
        </w:rPr>
      </w:pPr>
      <w:r>
        <w:rPr>
          <w:noProof/>
        </w:rPr>
        <w:t>Exchange Server Standard 2019, 26</w:t>
      </w:r>
    </w:p>
    <w:p w14:paraId="092742F2" w14:textId="77777777" w:rsidR="00CA2CA7" w:rsidRDefault="00CA2CA7">
      <w:pPr>
        <w:pStyle w:val="Index1"/>
        <w:tabs>
          <w:tab w:val="right" w:pos="5030"/>
        </w:tabs>
        <w:rPr>
          <w:noProof/>
        </w:rPr>
      </w:pPr>
      <w:r>
        <w:rPr>
          <w:noProof/>
        </w:rPr>
        <w:t>Exchange Server Standard 2019 CAL, 26</w:t>
      </w:r>
    </w:p>
    <w:p w14:paraId="423FF849" w14:textId="77777777" w:rsidR="00CA2CA7" w:rsidRDefault="00CA2CA7">
      <w:pPr>
        <w:pStyle w:val="Index1"/>
        <w:tabs>
          <w:tab w:val="right" w:pos="5030"/>
        </w:tabs>
        <w:rPr>
          <w:noProof/>
        </w:rPr>
      </w:pPr>
      <w:r>
        <w:rPr>
          <w:noProof/>
        </w:rPr>
        <w:t>Flow per business process, 75</w:t>
      </w:r>
    </w:p>
    <w:p w14:paraId="2B24CF1B" w14:textId="77777777" w:rsidR="00CA2CA7" w:rsidRDefault="00CA2CA7">
      <w:pPr>
        <w:pStyle w:val="Index1"/>
        <w:tabs>
          <w:tab w:val="right" w:pos="5030"/>
        </w:tabs>
        <w:rPr>
          <w:noProof/>
        </w:rPr>
      </w:pPr>
      <w:r>
        <w:rPr>
          <w:noProof/>
        </w:rPr>
        <w:t>Flow per user, 75</w:t>
      </w:r>
    </w:p>
    <w:p w14:paraId="3E29F655" w14:textId="77777777" w:rsidR="00CA2CA7" w:rsidRDefault="00CA2CA7">
      <w:pPr>
        <w:pStyle w:val="Index1"/>
        <w:tabs>
          <w:tab w:val="right" w:pos="5030"/>
        </w:tabs>
        <w:rPr>
          <w:noProof/>
        </w:rPr>
      </w:pPr>
      <w:r>
        <w:rPr>
          <w:noProof/>
        </w:rPr>
        <w:t>Forefront Identity Manager 2010 - Windows Live Edition, 19</w:t>
      </w:r>
    </w:p>
    <w:p w14:paraId="6ADBE535" w14:textId="77777777" w:rsidR="00CA2CA7" w:rsidRDefault="00CA2CA7">
      <w:pPr>
        <w:pStyle w:val="Index1"/>
        <w:tabs>
          <w:tab w:val="right" w:pos="5030"/>
        </w:tabs>
        <w:rPr>
          <w:noProof/>
        </w:rPr>
      </w:pPr>
      <w:r>
        <w:rPr>
          <w:noProof/>
        </w:rPr>
        <w:t>Forefront Identity Manager 2010 R2, 22, 53</w:t>
      </w:r>
    </w:p>
    <w:p w14:paraId="10F5034A" w14:textId="77777777" w:rsidR="00CA2CA7" w:rsidRDefault="00CA2CA7">
      <w:pPr>
        <w:pStyle w:val="Index1"/>
        <w:tabs>
          <w:tab w:val="right" w:pos="5030"/>
        </w:tabs>
        <w:rPr>
          <w:noProof/>
        </w:rPr>
      </w:pPr>
      <w:r>
        <w:rPr>
          <w:noProof/>
        </w:rPr>
        <w:t>Forefront Identity Manager 2010 R2 - Windows Live Edition, 19</w:t>
      </w:r>
    </w:p>
    <w:p w14:paraId="228BEA0D" w14:textId="77777777" w:rsidR="00CA2CA7" w:rsidRDefault="00CA2CA7">
      <w:pPr>
        <w:pStyle w:val="Index1"/>
        <w:tabs>
          <w:tab w:val="right" w:pos="5030"/>
        </w:tabs>
        <w:rPr>
          <w:noProof/>
        </w:rPr>
      </w:pPr>
      <w:r>
        <w:rPr>
          <w:noProof/>
        </w:rPr>
        <w:t>Forefront TMG Enterprise, 97</w:t>
      </w:r>
    </w:p>
    <w:p w14:paraId="6C9EC917" w14:textId="77777777" w:rsidR="00CA2CA7" w:rsidRDefault="00CA2CA7">
      <w:pPr>
        <w:pStyle w:val="Index1"/>
        <w:tabs>
          <w:tab w:val="right" w:pos="5030"/>
        </w:tabs>
        <w:rPr>
          <w:noProof/>
        </w:rPr>
      </w:pPr>
      <w:r>
        <w:rPr>
          <w:noProof/>
        </w:rPr>
        <w:t>Forefront TMG Standard, 97</w:t>
      </w:r>
    </w:p>
    <w:p w14:paraId="2295656D" w14:textId="77777777" w:rsidR="00CA2CA7" w:rsidRDefault="00CA2CA7">
      <w:pPr>
        <w:pStyle w:val="Index1"/>
        <w:tabs>
          <w:tab w:val="right" w:pos="5030"/>
        </w:tabs>
        <w:rPr>
          <w:noProof/>
        </w:rPr>
      </w:pPr>
      <w:r>
        <w:rPr>
          <w:noProof/>
        </w:rPr>
        <w:t>Forefront United Access Gateway 2010, 17</w:t>
      </w:r>
    </w:p>
    <w:p w14:paraId="5860D9FE" w14:textId="77777777" w:rsidR="00CA2CA7" w:rsidRDefault="00CA2CA7">
      <w:pPr>
        <w:pStyle w:val="Index1"/>
        <w:tabs>
          <w:tab w:val="right" w:pos="5030"/>
        </w:tabs>
        <w:rPr>
          <w:noProof/>
        </w:rPr>
      </w:pPr>
      <w:r>
        <w:rPr>
          <w:noProof/>
        </w:rPr>
        <w:t>GitHub Actions, 76</w:t>
      </w:r>
    </w:p>
    <w:p w14:paraId="1697C57C" w14:textId="77777777" w:rsidR="00CA2CA7" w:rsidRDefault="00CA2CA7">
      <w:pPr>
        <w:pStyle w:val="Index1"/>
        <w:tabs>
          <w:tab w:val="right" w:pos="5030"/>
        </w:tabs>
        <w:rPr>
          <w:noProof/>
        </w:rPr>
      </w:pPr>
      <w:r>
        <w:rPr>
          <w:noProof/>
        </w:rPr>
        <w:t>GitHub Advanced Security, 76</w:t>
      </w:r>
    </w:p>
    <w:p w14:paraId="577FE237" w14:textId="77777777" w:rsidR="00CA2CA7" w:rsidRDefault="00CA2CA7">
      <w:pPr>
        <w:pStyle w:val="Index1"/>
        <w:tabs>
          <w:tab w:val="right" w:pos="5030"/>
        </w:tabs>
        <w:rPr>
          <w:noProof/>
        </w:rPr>
      </w:pPr>
      <w:r>
        <w:rPr>
          <w:noProof/>
        </w:rPr>
        <w:t>GitHub Enterprise, 76</w:t>
      </w:r>
    </w:p>
    <w:p w14:paraId="60162C59" w14:textId="77777777" w:rsidR="00CA2CA7" w:rsidRDefault="00CA2CA7">
      <w:pPr>
        <w:pStyle w:val="Index1"/>
        <w:tabs>
          <w:tab w:val="right" w:pos="5030"/>
        </w:tabs>
        <w:rPr>
          <w:noProof/>
        </w:rPr>
      </w:pPr>
      <w:r>
        <w:rPr>
          <w:noProof/>
        </w:rPr>
        <w:t>GitHub Enterprise for Visual Studio Enterprise, 79</w:t>
      </w:r>
    </w:p>
    <w:p w14:paraId="4DB04067" w14:textId="77777777" w:rsidR="00CA2CA7" w:rsidRDefault="00CA2CA7">
      <w:pPr>
        <w:pStyle w:val="Index1"/>
        <w:tabs>
          <w:tab w:val="right" w:pos="5030"/>
        </w:tabs>
        <w:rPr>
          <w:noProof/>
        </w:rPr>
      </w:pPr>
      <w:r>
        <w:rPr>
          <w:noProof/>
        </w:rPr>
        <w:t>GitHub Enterprise for Visual Studio Professional, 79</w:t>
      </w:r>
    </w:p>
    <w:p w14:paraId="7DA382BC" w14:textId="77777777" w:rsidR="00CA2CA7" w:rsidRDefault="00CA2CA7">
      <w:pPr>
        <w:pStyle w:val="Index1"/>
        <w:tabs>
          <w:tab w:val="right" w:pos="5030"/>
        </w:tabs>
        <w:rPr>
          <w:noProof/>
        </w:rPr>
      </w:pPr>
      <w:r>
        <w:rPr>
          <w:noProof/>
        </w:rPr>
        <w:t>GitHub Insights, 76</w:t>
      </w:r>
    </w:p>
    <w:p w14:paraId="04DB65E7" w14:textId="77777777" w:rsidR="00CA2CA7" w:rsidRDefault="00CA2CA7">
      <w:pPr>
        <w:pStyle w:val="Index1"/>
        <w:tabs>
          <w:tab w:val="right" w:pos="5030"/>
        </w:tabs>
        <w:rPr>
          <w:noProof/>
        </w:rPr>
      </w:pPr>
      <w:r>
        <w:rPr>
          <w:noProof/>
        </w:rPr>
        <w:t>GitHub Packages, 76</w:t>
      </w:r>
    </w:p>
    <w:p w14:paraId="6FE10F47" w14:textId="77777777" w:rsidR="00CA2CA7" w:rsidRDefault="00CA2CA7">
      <w:pPr>
        <w:pStyle w:val="Index1"/>
        <w:tabs>
          <w:tab w:val="right" w:pos="5030"/>
        </w:tabs>
        <w:rPr>
          <w:noProof/>
        </w:rPr>
      </w:pPr>
      <w:r>
        <w:rPr>
          <w:noProof/>
        </w:rPr>
        <w:t>HPC Pack, 53</w:t>
      </w:r>
    </w:p>
    <w:p w14:paraId="2814181F" w14:textId="77777777" w:rsidR="00CA2CA7" w:rsidRDefault="00CA2CA7">
      <w:pPr>
        <w:pStyle w:val="Index1"/>
        <w:tabs>
          <w:tab w:val="right" w:pos="5030"/>
        </w:tabs>
        <w:rPr>
          <w:noProof/>
        </w:rPr>
      </w:pPr>
      <w:r>
        <w:rPr>
          <w:noProof/>
        </w:rPr>
        <w:t xml:space="preserve">Hyper-V </w:t>
      </w:r>
      <w:r>
        <w:rPr>
          <w:rFonts w:hint="eastAsia"/>
          <w:noProof/>
        </w:rPr>
        <w:t>コンテナー</w:t>
      </w:r>
      <w:r>
        <w:rPr>
          <w:noProof/>
        </w:rPr>
        <w:t>, 84</w:t>
      </w:r>
    </w:p>
    <w:p w14:paraId="25EE2485" w14:textId="77777777" w:rsidR="00CA2CA7" w:rsidRDefault="00CA2CA7">
      <w:pPr>
        <w:pStyle w:val="Index1"/>
        <w:tabs>
          <w:tab w:val="right" w:pos="5030"/>
        </w:tabs>
        <w:rPr>
          <w:noProof/>
        </w:rPr>
      </w:pPr>
      <w:r>
        <w:rPr>
          <w:noProof/>
        </w:rPr>
        <w:t>Import Service for Office 365, 71</w:t>
      </w:r>
    </w:p>
    <w:p w14:paraId="3BFBD231" w14:textId="77777777" w:rsidR="00CA2CA7" w:rsidRDefault="00CA2CA7">
      <w:pPr>
        <w:pStyle w:val="Index1"/>
        <w:tabs>
          <w:tab w:val="right" w:pos="5030"/>
        </w:tabs>
        <w:rPr>
          <w:noProof/>
        </w:rPr>
      </w:pPr>
      <w:r>
        <w:rPr>
          <w:noProof/>
        </w:rPr>
        <w:t>Intune, 34</w:t>
      </w:r>
    </w:p>
    <w:p w14:paraId="46BB6D67" w14:textId="77777777" w:rsidR="00CA2CA7" w:rsidRDefault="00CA2CA7">
      <w:pPr>
        <w:pStyle w:val="Index1"/>
        <w:tabs>
          <w:tab w:val="right" w:pos="5030"/>
        </w:tabs>
        <w:rPr>
          <w:noProof/>
        </w:rPr>
      </w:pPr>
      <w:r>
        <w:rPr>
          <w:noProof/>
        </w:rPr>
        <w:t>Intune, 36</w:t>
      </w:r>
    </w:p>
    <w:p w14:paraId="1F60ECD3" w14:textId="77777777" w:rsidR="00CA2CA7" w:rsidRDefault="00CA2CA7">
      <w:pPr>
        <w:pStyle w:val="Index1"/>
        <w:tabs>
          <w:tab w:val="right" w:pos="5030"/>
        </w:tabs>
        <w:rPr>
          <w:noProof/>
        </w:rPr>
      </w:pPr>
      <w:r>
        <w:rPr>
          <w:noProof/>
        </w:rPr>
        <w:t>Intune for Devices, 36</w:t>
      </w:r>
    </w:p>
    <w:p w14:paraId="646A1D69" w14:textId="77777777" w:rsidR="00CA2CA7" w:rsidRDefault="00CA2CA7">
      <w:pPr>
        <w:pStyle w:val="Index1"/>
        <w:tabs>
          <w:tab w:val="right" w:pos="5030"/>
        </w:tabs>
        <w:rPr>
          <w:noProof/>
        </w:rPr>
      </w:pPr>
      <w:r>
        <w:rPr>
          <w:noProof/>
        </w:rPr>
        <w:t>Intune for EDU, 36</w:t>
      </w:r>
    </w:p>
    <w:p w14:paraId="55F73F47" w14:textId="77777777" w:rsidR="00CA2CA7" w:rsidRDefault="00CA2CA7">
      <w:pPr>
        <w:pStyle w:val="Index1"/>
        <w:tabs>
          <w:tab w:val="right" w:pos="5030"/>
        </w:tabs>
        <w:rPr>
          <w:noProof/>
        </w:rPr>
      </w:pPr>
      <w:r>
        <w:rPr>
          <w:noProof/>
        </w:rPr>
        <w:t xml:space="preserve">IoT Suite Predictive Maintenance </w:t>
      </w:r>
      <w:r>
        <w:rPr>
          <w:rFonts w:hint="eastAsia"/>
          <w:noProof/>
        </w:rPr>
        <w:t>プラン</w:t>
      </w:r>
      <w:r>
        <w:rPr>
          <w:noProof/>
        </w:rPr>
        <w:t xml:space="preserve"> 1, 58</w:t>
      </w:r>
    </w:p>
    <w:p w14:paraId="0943637C" w14:textId="77777777" w:rsidR="00CA2CA7" w:rsidRDefault="00CA2CA7">
      <w:pPr>
        <w:pStyle w:val="Index1"/>
        <w:tabs>
          <w:tab w:val="right" w:pos="5030"/>
        </w:tabs>
        <w:rPr>
          <w:noProof/>
        </w:rPr>
      </w:pPr>
      <w:r>
        <w:rPr>
          <w:noProof/>
        </w:rPr>
        <w:t xml:space="preserve">IoT Suite Predictive Maintenance </w:t>
      </w:r>
      <w:r>
        <w:rPr>
          <w:rFonts w:hint="eastAsia"/>
          <w:noProof/>
        </w:rPr>
        <w:t>プラン</w:t>
      </w:r>
      <w:r>
        <w:rPr>
          <w:noProof/>
        </w:rPr>
        <w:t xml:space="preserve"> 2, 58</w:t>
      </w:r>
    </w:p>
    <w:p w14:paraId="794C339B" w14:textId="77777777" w:rsidR="00CA2CA7" w:rsidRDefault="00CA2CA7">
      <w:pPr>
        <w:pStyle w:val="Index1"/>
        <w:tabs>
          <w:tab w:val="right" w:pos="5030"/>
        </w:tabs>
        <w:rPr>
          <w:noProof/>
        </w:rPr>
      </w:pPr>
      <w:r>
        <w:rPr>
          <w:noProof/>
        </w:rPr>
        <w:t xml:space="preserve">IoT Suite Remote Monitoring </w:t>
      </w:r>
      <w:r>
        <w:rPr>
          <w:rFonts w:hint="eastAsia"/>
          <w:noProof/>
        </w:rPr>
        <w:t>プラン</w:t>
      </w:r>
      <w:r>
        <w:rPr>
          <w:noProof/>
        </w:rPr>
        <w:t xml:space="preserve"> 1, 58</w:t>
      </w:r>
    </w:p>
    <w:p w14:paraId="7B64BDE9" w14:textId="77777777" w:rsidR="00CA2CA7" w:rsidRDefault="00CA2CA7">
      <w:pPr>
        <w:pStyle w:val="Index1"/>
        <w:tabs>
          <w:tab w:val="right" w:pos="5030"/>
        </w:tabs>
        <w:rPr>
          <w:noProof/>
        </w:rPr>
      </w:pPr>
      <w:r>
        <w:rPr>
          <w:noProof/>
        </w:rPr>
        <w:t xml:space="preserve">IoT Suite Remote Monitoring </w:t>
      </w:r>
      <w:r>
        <w:rPr>
          <w:rFonts w:hint="eastAsia"/>
          <w:noProof/>
        </w:rPr>
        <w:t>プラン</w:t>
      </w:r>
      <w:r>
        <w:rPr>
          <w:noProof/>
        </w:rPr>
        <w:t xml:space="preserve"> 2, 58</w:t>
      </w:r>
    </w:p>
    <w:p w14:paraId="62D6968B" w14:textId="77777777" w:rsidR="00CA2CA7" w:rsidRDefault="00CA2CA7">
      <w:pPr>
        <w:pStyle w:val="Index1"/>
        <w:tabs>
          <w:tab w:val="right" w:pos="5030"/>
        </w:tabs>
        <w:rPr>
          <w:noProof/>
        </w:rPr>
      </w:pPr>
      <w:r>
        <w:rPr>
          <w:noProof/>
        </w:rPr>
        <w:t>M365 E5 Security, 36</w:t>
      </w:r>
    </w:p>
    <w:p w14:paraId="5D5A38EC" w14:textId="77777777" w:rsidR="00CA2CA7" w:rsidRDefault="00CA2CA7">
      <w:pPr>
        <w:pStyle w:val="Index1"/>
        <w:tabs>
          <w:tab w:val="right" w:pos="5030"/>
        </w:tabs>
        <w:rPr>
          <w:noProof/>
        </w:rPr>
      </w:pPr>
      <w:r>
        <w:rPr>
          <w:noProof/>
        </w:rPr>
        <w:t>macOS, 44</w:t>
      </w:r>
    </w:p>
    <w:p w14:paraId="69469B2F" w14:textId="77777777" w:rsidR="00CA2CA7" w:rsidRDefault="00CA2CA7">
      <w:pPr>
        <w:pStyle w:val="Index1"/>
        <w:tabs>
          <w:tab w:val="right" w:pos="5030"/>
        </w:tabs>
        <w:rPr>
          <w:noProof/>
        </w:rPr>
      </w:pPr>
      <w:r>
        <w:rPr>
          <w:noProof/>
        </w:rPr>
        <w:t>Meeting Room, 73</w:t>
      </w:r>
    </w:p>
    <w:p w14:paraId="54BC5807" w14:textId="77777777" w:rsidR="00CA2CA7" w:rsidRDefault="00CA2CA7">
      <w:pPr>
        <w:pStyle w:val="Index1"/>
        <w:tabs>
          <w:tab w:val="right" w:pos="5030"/>
        </w:tabs>
        <w:rPr>
          <w:noProof/>
        </w:rPr>
      </w:pPr>
      <w:r>
        <w:rPr>
          <w:noProof/>
        </w:rPr>
        <w:t>Microsoft 365 A5 Compliance, 60</w:t>
      </w:r>
    </w:p>
    <w:p w14:paraId="5889EB58" w14:textId="77777777" w:rsidR="00CA2CA7" w:rsidRDefault="00CA2CA7">
      <w:pPr>
        <w:pStyle w:val="Index1"/>
        <w:tabs>
          <w:tab w:val="right" w:pos="5030"/>
        </w:tabs>
        <w:rPr>
          <w:noProof/>
        </w:rPr>
      </w:pPr>
      <w:r>
        <w:rPr>
          <w:noProof/>
        </w:rPr>
        <w:t>Microsoft 365 A5 Security, 60</w:t>
      </w:r>
    </w:p>
    <w:p w14:paraId="3E1670E7" w14:textId="77777777" w:rsidR="00CA2CA7" w:rsidRDefault="00CA2CA7">
      <w:pPr>
        <w:pStyle w:val="Index1"/>
        <w:tabs>
          <w:tab w:val="right" w:pos="5030"/>
        </w:tabs>
        <w:rPr>
          <w:noProof/>
        </w:rPr>
      </w:pPr>
      <w:r>
        <w:rPr>
          <w:noProof/>
        </w:rPr>
        <w:t>Microsoft 365 Business, 60</w:t>
      </w:r>
    </w:p>
    <w:p w14:paraId="7DF610E7" w14:textId="77777777" w:rsidR="00CA2CA7" w:rsidRDefault="00CA2CA7">
      <w:pPr>
        <w:pStyle w:val="Index1"/>
        <w:tabs>
          <w:tab w:val="right" w:pos="5030"/>
        </w:tabs>
        <w:rPr>
          <w:noProof/>
        </w:rPr>
      </w:pPr>
      <w:r>
        <w:rPr>
          <w:noProof/>
        </w:rPr>
        <w:t xml:space="preserve">Microsoft 365 E3 </w:t>
      </w:r>
      <w:r>
        <w:rPr>
          <w:rFonts w:hint="eastAsia"/>
          <w:noProof/>
        </w:rPr>
        <w:t>および</w:t>
      </w:r>
      <w:r>
        <w:rPr>
          <w:noProof/>
        </w:rPr>
        <w:t xml:space="preserve"> E5, 60</w:t>
      </w:r>
    </w:p>
    <w:p w14:paraId="63F35697" w14:textId="77777777" w:rsidR="00CA2CA7" w:rsidRDefault="00CA2CA7">
      <w:pPr>
        <w:pStyle w:val="Index1"/>
        <w:tabs>
          <w:tab w:val="right" w:pos="5030"/>
        </w:tabs>
        <w:rPr>
          <w:noProof/>
        </w:rPr>
      </w:pPr>
      <w:r>
        <w:rPr>
          <w:noProof/>
        </w:rPr>
        <w:t xml:space="preserve">Microsoft 365 E3 </w:t>
      </w:r>
      <w:r>
        <w:rPr>
          <w:rFonts w:hint="eastAsia"/>
          <w:noProof/>
        </w:rPr>
        <w:t>および</w:t>
      </w:r>
      <w:r>
        <w:rPr>
          <w:noProof/>
        </w:rPr>
        <w:t xml:space="preserve"> E5 Add-on, 60</w:t>
      </w:r>
    </w:p>
    <w:p w14:paraId="094DD59F" w14:textId="77777777" w:rsidR="00CA2CA7" w:rsidRDefault="00CA2CA7">
      <w:pPr>
        <w:pStyle w:val="Index1"/>
        <w:tabs>
          <w:tab w:val="right" w:pos="5030"/>
        </w:tabs>
        <w:rPr>
          <w:noProof/>
        </w:rPr>
      </w:pPr>
      <w:r>
        <w:rPr>
          <w:noProof/>
        </w:rPr>
        <w:t xml:space="preserve">Microsoft 365 E3 </w:t>
      </w:r>
      <w:r>
        <w:rPr>
          <w:rFonts w:hint="eastAsia"/>
          <w:noProof/>
        </w:rPr>
        <w:t>および</w:t>
      </w:r>
      <w:r>
        <w:rPr>
          <w:noProof/>
        </w:rPr>
        <w:t xml:space="preserve"> E5 From SA, 60</w:t>
      </w:r>
    </w:p>
    <w:p w14:paraId="0A08E46B" w14:textId="77777777" w:rsidR="00CA2CA7" w:rsidRDefault="00CA2CA7">
      <w:pPr>
        <w:pStyle w:val="Index1"/>
        <w:tabs>
          <w:tab w:val="right" w:pos="5030"/>
        </w:tabs>
        <w:rPr>
          <w:noProof/>
        </w:rPr>
      </w:pPr>
      <w:r>
        <w:rPr>
          <w:noProof/>
        </w:rPr>
        <w:t>Microsoft 365 E5 Compliance, 60</w:t>
      </w:r>
    </w:p>
    <w:p w14:paraId="122FA46E" w14:textId="77777777" w:rsidR="00CA2CA7" w:rsidRDefault="00CA2CA7">
      <w:pPr>
        <w:pStyle w:val="Index1"/>
        <w:tabs>
          <w:tab w:val="right" w:pos="5030"/>
        </w:tabs>
        <w:rPr>
          <w:noProof/>
        </w:rPr>
      </w:pPr>
      <w:r>
        <w:rPr>
          <w:noProof/>
        </w:rPr>
        <w:t>Microsoft 365 E5 Security, 60</w:t>
      </w:r>
    </w:p>
    <w:p w14:paraId="48C3D558" w14:textId="77777777" w:rsidR="00CA2CA7" w:rsidRDefault="00CA2CA7">
      <w:pPr>
        <w:pStyle w:val="Index1"/>
        <w:tabs>
          <w:tab w:val="right" w:pos="5030"/>
        </w:tabs>
        <w:rPr>
          <w:noProof/>
        </w:rPr>
      </w:pPr>
      <w:r>
        <w:rPr>
          <w:noProof/>
        </w:rPr>
        <w:t>Microsoft 365 Education A1, 60</w:t>
      </w:r>
    </w:p>
    <w:p w14:paraId="1BDC7274" w14:textId="77777777" w:rsidR="00CA2CA7" w:rsidRDefault="00CA2CA7">
      <w:pPr>
        <w:pStyle w:val="Index1"/>
        <w:tabs>
          <w:tab w:val="right" w:pos="5030"/>
        </w:tabs>
        <w:rPr>
          <w:noProof/>
        </w:rPr>
      </w:pPr>
      <w:r>
        <w:rPr>
          <w:noProof/>
        </w:rPr>
        <w:t>Microsoft 365 Education A3, 60</w:t>
      </w:r>
    </w:p>
    <w:p w14:paraId="731F8BAD" w14:textId="77777777" w:rsidR="00CA2CA7" w:rsidRDefault="00CA2CA7">
      <w:pPr>
        <w:pStyle w:val="Index1"/>
        <w:tabs>
          <w:tab w:val="right" w:pos="5030"/>
        </w:tabs>
        <w:rPr>
          <w:noProof/>
        </w:rPr>
      </w:pPr>
      <w:r>
        <w:rPr>
          <w:noProof/>
        </w:rPr>
        <w:t>Microsoft 365 Education A3 with Core CAL, 60</w:t>
      </w:r>
    </w:p>
    <w:p w14:paraId="1C3E6D40" w14:textId="77777777" w:rsidR="00CA2CA7" w:rsidRDefault="00CA2CA7">
      <w:pPr>
        <w:pStyle w:val="Index1"/>
        <w:tabs>
          <w:tab w:val="right" w:pos="5030"/>
        </w:tabs>
        <w:rPr>
          <w:noProof/>
        </w:rPr>
      </w:pPr>
      <w:r>
        <w:rPr>
          <w:noProof/>
        </w:rPr>
        <w:t>Microsoft 365 Education A5, 60</w:t>
      </w:r>
    </w:p>
    <w:p w14:paraId="21F1FE67" w14:textId="77777777" w:rsidR="00CA2CA7" w:rsidRDefault="00CA2CA7">
      <w:pPr>
        <w:pStyle w:val="Index1"/>
        <w:tabs>
          <w:tab w:val="right" w:pos="5030"/>
        </w:tabs>
        <w:rPr>
          <w:noProof/>
        </w:rPr>
      </w:pPr>
      <w:r>
        <w:rPr>
          <w:noProof/>
        </w:rPr>
        <w:t>Microsoft 365 F1, 34, 60</w:t>
      </w:r>
    </w:p>
    <w:p w14:paraId="5BB97A33" w14:textId="77777777" w:rsidR="00CA2CA7" w:rsidRDefault="00CA2CA7">
      <w:pPr>
        <w:pStyle w:val="Index1"/>
        <w:tabs>
          <w:tab w:val="right" w:pos="5030"/>
        </w:tabs>
        <w:rPr>
          <w:noProof/>
        </w:rPr>
      </w:pPr>
      <w:r>
        <w:rPr>
          <w:noProof/>
        </w:rPr>
        <w:t>Microsoft Azure StorSimple Plan 8100 Renewal, 58</w:t>
      </w:r>
    </w:p>
    <w:p w14:paraId="7591ECFC" w14:textId="77777777" w:rsidR="00CA2CA7" w:rsidRDefault="00CA2CA7">
      <w:pPr>
        <w:pStyle w:val="Index1"/>
        <w:tabs>
          <w:tab w:val="right" w:pos="5030"/>
        </w:tabs>
        <w:rPr>
          <w:noProof/>
        </w:rPr>
      </w:pPr>
      <w:r>
        <w:rPr>
          <w:noProof/>
        </w:rPr>
        <w:t>Microsoft Azure StorSimple Plan 8600 Renewal (</w:t>
      </w:r>
      <w:r>
        <w:rPr>
          <w:rFonts w:hint="eastAsia"/>
          <w:noProof/>
        </w:rPr>
        <w:t>デバイスなし</w:t>
      </w:r>
      <w:r>
        <w:rPr>
          <w:noProof/>
        </w:rPr>
        <w:t>), 58</w:t>
      </w:r>
    </w:p>
    <w:p w14:paraId="7A3D866A" w14:textId="77777777" w:rsidR="00CA2CA7" w:rsidRDefault="00CA2CA7">
      <w:pPr>
        <w:pStyle w:val="Index1"/>
        <w:tabs>
          <w:tab w:val="right" w:pos="5030"/>
        </w:tabs>
        <w:rPr>
          <w:noProof/>
        </w:rPr>
      </w:pPr>
      <w:r>
        <w:rPr>
          <w:noProof/>
        </w:rPr>
        <w:t xml:space="preserve">Microsoft Azure StorSimple Plan with Device (8100 </w:t>
      </w:r>
      <w:r>
        <w:rPr>
          <w:rFonts w:hint="eastAsia"/>
          <w:noProof/>
        </w:rPr>
        <w:t>デバイス</w:t>
      </w:r>
      <w:r>
        <w:rPr>
          <w:noProof/>
        </w:rPr>
        <w:t>), 58</w:t>
      </w:r>
    </w:p>
    <w:p w14:paraId="255A8EEA" w14:textId="77777777" w:rsidR="00CA2CA7" w:rsidRDefault="00CA2CA7">
      <w:pPr>
        <w:pStyle w:val="Index1"/>
        <w:tabs>
          <w:tab w:val="right" w:pos="5030"/>
        </w:tabs>
        <w:rPr>
          <w:noProof/>
        </w:rPr>
      </w:pPr>
      <w:r>
        <w:rPr>
          <w:noProof/>
        </w:rPr>
        <w:t xml:space="preserve">Microsoft Azure StorSimple Plan with Device (8600 </w:t>
      </w:r>
      <w:r>
        <w:rPr>
          <w:rFonts w:hint="eastAsia"/>
          <w:noProof/>
        </w:rPr>
        <w:t>デバイス</w:t>
      </w:r>
      <w:r>
        <w:rPr>
          <w:noProof/>
        </w:rPr>
        <w:t>), 58</w:t>
      </w:r>
    </w:p>
    <w:p w14:paraId="1E296AF8" w14:textId="77777777" w:rsidR="00CA2CA7" w:rsidRDefault="00CA2CA7">
      <w:pPr>
        <w:pStyle w:val="Index1"/>
        <w:tabs>
          <w:tab w:val="right" w:pos="5030"/>
        </w:tabs>
        <w:rPr>
          <w:noProof/>
        </w:rPr>
      </w:pPr>
      <w:r>
        <w:rPr>
          <w:noProof/>
        </w:rPr>
        <w:t>Microsoft Azure StorSimple Premium Support, 59</w:t>
      </w:r>
    </w:p>
    <w:p w14:paraId="35F97C45" w14:textId="77777777" w:rsidR="00CA2CA7" w:rsidRDefault="00CA2CA7">
      <w:pPr>
        <w:pStyle w:val="Index1"/>
        <w:tabs>
          <w:tab w:val="right" w:pos="5030"/>
        </w:tabs>
        <w:rPr>
          <w:noProof/>
        </w:rPr>
      </w:pPr>
      <w:r>
        <w:rPr>
          <w:noProof/>
        </w:rPr>
        <w:t>Microsoft Azure StorSimple Standard Support, 59</w:t>
      </w:r>
    </w:p>
    <w:p w14:paraId="3F21242E" w14:textId="77777777" w:rsidR="00CA2CA7" w:rsidRDefault="00CA2CA7">
      <w:pPr>
        <w:pStyle w:val="Index1"/>
        <w:tabs>
          <w:tab w:val="right" w:pos="5030"/>
        </w:tabs>
        <w:rPr>
          <w:noProof/>
        </w:rPr>
      </w:pPr>
      <w:r>
        <w:rPr>
          <w:noProof/>
        </w:rPr>
        <w:t>Microsoft Azure StorSimple Standard Support to Premium Support, 59</w:t>
      </w:r>
    </w:p>
    <w:p w14:paraId="7575CCA1" w14:textId="77777777" w:rsidR="00CA2CA7" w:rsidRDefault="00CA2CA7">
      <w:pPr>
        <w:pStyle w:val="Index1"/>
        <w:tabs>
          <w:tab w:val="right" w:pos="5030"/>
        </w:tabs>
        <w:rPr>
          <w:noProof/>
        </w:rPr>
      </w:pPr>
      <w:r>
        <w:rPr>
          <w:noProof/>
        </w:rPr>
        <w:t xml:space="preserve">Microsoft Azure </w:t>
      </w:r>
      <w:r>
        <w:rPr>
          <w:rFonts w:hint="eastAsia"/>
          <w:noProof/>
        </w:rPr>
        <w:t>サービス</w:t>
      </w:r>
      <w:r>
        <w:rPr>
          <w:noProof/>
        </w:rPr>
        <w:t>, 97, 98</w:t>
      </w:r>
    </w:p>
    <w:p w14:paraId="4338271D" w14:textId="77777777" w:rsidR="00CA2CA7" w:rsidRDefault="00CA2CA7">
      <w:pPr>
        <w:pStyle w:val="Index1"/>
        <w:tabs>
          <w:tab w:val="right" w:pos="5030"/>
        </w:tabs>
        <w:rPr>
          <w:noProof/>
        </w:rPr>
      </w:pPr>
      <w:r>
        <w:rPr>
          <w:noProof/>
        </w:rPr>
        <w:t xml:space="preserve">Microsoft Azure </w:t>
      </w:r>
      <w:r>
        <w:rPr>
          <w:rFonts w:hint="eastAsia"/>
          <w:noProof/>
        </w:rPr>
        <w:t>サービス</w:t>
      </w:r>
      <w:r>
        <w:rPr>
          <w:noProof/>
        </w:rPr>
        <w:t>*, 58</w:t>
      </w:r>
    </w:p>
    <w:p w14:paraId="5C41494B" w14:textId="77777777" w:rsidR="00CA2CA7" w:rsidRDefault="00CA2CA7">
      <w:pPr>
        <w:pStyle w:val="Index1"/>
        <w:tabs>
          <w:tab w:val="right" w:pos="5030"/>
        </w:tabs>
        <w:rPr>
          <w:noProof/>
        </w:rPr>
      </w:pPr>
      <w:r>
        <w:rPr>
          <w:noProof/>
        </w:rPr>
        <w:t>Microsoft Cloud App Security, 77</w:t>
      </w:r>
    </w:p>
    <w:p w14:paraId="4FA5A035" w14:textId="77777777" w:rsidR="00CA2CA7" w:rsidRDefault="00CA2CA7">
      <w:pPr>
        <w:pStyle w:val="Index1"/>
        <w:tabs>
          <w:tab w:val="right" w:pos="5030"/>
        </w:tabs>
        <w:rPr>
          <w:noProof/>
        </w:rPr>
      </w:pPr>
      <w:r>
        <w:rPr>
          <w:noProof/>
        </w:rPr>
        <w:t>Microsoft Defender Advanced Threat Protection, 47</w:t>
      </w:r>
    </w:p>
    <w:p w14:paraId="1FFFE28E" w14:textId="77777777" w:rsidR="00CA2CA7" w:rsidRDefault="00CA2CA7">
      <w:pPr>
        <w:pStyle w:val="Index1"/>
        <w:tabs>
          <w:tab w:val="right" w:pos="5030"/>
        </w:tabs>
        <w:rPr>
          <w:noProof/>
        </w:rPr>
      </w:pPr>
      <w:r>
        <w:rPr>
          <w:noProof/>
        </w:rPr>
        <w:t>Microsoft Dynamics 365 Customer Service CAL, 91</w:t>
      </w:r>
    </w:p>
    <w:p w14:paraId="36A31822" w14:textId="77777777" w:rsidR="00CA2CA7" w:rsidRDefault="00CA2CA7">
      <w:pPr>
        <w:pStyle w:val="Index1"/>
        <w:tabs>
          <w:tab w:val="right" w:pos="5030"/>
        </w:tabs>
        <w:rPr>
          <w:noProof/>
        </w:rPr>
      </w:pPr>
      <w:r>
        <w:rPr>
          <w:noProof/>
        </w:rPr>
        <w:t>Microsoft Dynamics 365 Customer Service On-premises CAL, 97</w:t>
      </w:r>
    </w:p>
    <w:p w14:paraId="29E1B32F" w14:textId="77777777" w:rsidR="00CA2CA7" w:rsidRDefault="00CA2CA7">
      <w:pPr>
        <w:pStyle w:val="Index1"/>
        <w:tabs>
          <w:tab w:val="right" w:pos="5030"/>
        </w:tabs>
        <w:rPr>
          <w:noProof/>
        </w:rPr>
      </w:pPr>
      <w:r>
        <w:rPr>
          <w:noProof/>
        </w:rPr>
        <w:t>Microsoft Dynamics 365 Operations Activity CAL, 91</w:t>
      </w:r>
    </w:p>
    <w:p w14:paraId="52A3DBF4" w14:textId="77777777" w:rsidR="00CA2CA7" w:rsidRDefault="00CA2CA7">
      <w:pPr>
        <w:pStyle w:val="Index1"/>
        <w:tabs>
          <w:tab w:val="right" w:pos="5030"/>
        </w:tabs>
        <w:rPr>
          <w:noProof/>
        </w:rPr>
      </w:pPr>
      <w:r>
        <w:rPr>
          <w:noProof/>
        </w:rPr>
        <w:t>Microsoft Dynamics 365 Operations Activity On-premises CAL, 97</w:t>
      </w:r>
    </w:p>
    <w:p w14:paraId="7339FD39" w14:textId="77777777" w:rsidR="00CA2CA7" w:rsidRDefault="00CA2CA7">
      <w:pPr>
        <w:pStyle w:val="Index1"/>
        <w:tabs>
          <w:tab w:val="right" w:pos="5030"/>
        </w:tabs>
        <w:rPr>
          <w:noProof/>
        </w:rPr>
      </w:pPr>
      <w:r>
        <w:rPr>
          <w:noProof/>
        </w:rPr>
        <w:t>Microsoft Dynamics 365 Operations CAL, 91</w:t>
      </w:r>
    </w:p>
    <w:p w14:paraId="12B46EE4" w14:textId="77777777" w:rsidR="00CA2CA7" w:rsidRDefault="00CA2CA7">
      <w:pPr>
        <w:pStyle w:val="Index1"/>
        <w:tabs>
          <w:tab w:val="right" w:pos="5030"/>
        </w:tabs>
        <w:rPr>
          <w:noProof/>
        </w:rPr>
      </w:pPr>
      <w:r>
        <w:rPr>
          <w:noProof/>
        </w:rPr>
        <w:t>Microsoft Dynamics 365 Operations On-premises CAL, 97</w:t>
      </w:r>
    </w:p>
    <w:p w14:paraId="2F0EEBFC" w14:textId="77777777" w:rsidR="00CA2CA7" w:rsidRDefault="00CA2CA7">
      <w:pPr>
        <w:pStyle w:val="Index1"/>
        <w:tabs>
          <w:tab w:val="right" w:pos="5030"/>
        </w:tabs>
        <w:rPr>
          <w:noProof/>
        </w:rPr>
      </w:pPr>
      <w:r>
        <w:rPr>
          <w:noProof/>
        </w:rPr>
        <w:t>Microsoft Dynamics 365 Sales CAL, 91</w:t>
      </w:r>
    </w:p>
    <w:p w14:paraId="6A7FDD23" w14:textId="77777777" w:rsidR="00CA2CA7" w:rsidRDefault="00CA2CA7">
      <w:pPr>
        <w:pStyle w:val="Index1"/>
        <w:tabs>
          <w:tab w:val="right" w:pos="5030"/>
        </w:tabs>
        <w:rPr>
          <w:noProof/>
        </w:rPr>
      </w:pPr>
      <w:r>
        <w:rPr>
          <w:noProof/>
        </w:rPr>
        <w:t>Microsoft Dynamics 365 Sales On-premises CAL, 97</w:t>
      </w:r>
    </w:p>
    <w:p w14:paraId="46538991" w14:textId="77777777" w:rsidR="00CA2CA7" w:rsidRDefault="00CA2CA7">
      <w:pPr>
        <w:pStyle w:val="Index1"/>
        <w:tabs>
          <w:tab w:val="right" w:pos="5030"/>
        </w:tabs>
        <w:rPr>
          <w:noProof/>
        </w:rPr>
      </w:pPr>
      <w:r>
        <w:rPr>
          <w:noProof/>
        </w:rPr>
        <w:t>Microsoft Dynamics 365 Team Members On-premises CAL, 97</w:t>
      </w:r>
    </w:p>
    <w:p w14:paraId="0DD15133" w14:textId="77777777" w:rsidR="00CA2CA7" w:rsidRDefault="00CA2CA7">
      <w:pPr>
        <w:pStyle w:val="Index1"/>
        <w:tabs>
          <w:tab w:val="right" w:pos="5030"/>
        </w:tabs>
        <w:rPr>
          <w:noProof/>
        </w:rPr>
      </w:pPr>
      <w:r>
        <w:rPr>
          <w:noProof/>
        </w:rPr>
        <w:t>Microsoft Dynamics AX Enterprise CAL, 91</w:t>
      </w:r>
    </w:p>
    <w:p w14:paraId="3224DCFB" w14:textId="77777777" w:rsidR="00CA2CA7" w:rsidRDefault="00CA2CA7">
      <w:pPr>
        <w:pStyle w:val="Index1"/>
        <w:tabs>
          <w:tab w:val="right" w:pos="5030"/>
        </w:tabs>
        <w:rPr>
          <w:noProof/>
        </w:rPr>
      </w:pPr>
      <w:r>
        <w:rPr>
          <w:noProof/>
        </w:rPr>
        <w:t>Microsoft Dynamics AX Functional CAL, 91</w:t>
      </w:r>
    </w:p>
    <w:p w14:paraId="4B3E5FA7" w14:textId="77777777" w:rsidR="00CA2CA7" w:rsidRDefault="00CA2CA7">
      <w:pPr>
        <w:pStyle w:val="Index1"/>
        <w:tabs>
          <w:tab w:val="right" w:pos="5030"/>
        </w:tabs>
        <w:rPr>
          <w:noProof/>
        </w:rPr>
      </w:pPr>
      <w:r>
        <w:rPr>
          <w:noProof/>
        </w:rPr>
        <w:t>Microsoft Dynamics AX Standard Commerce Core Server, 91</w:t>
      </w:r>
    </w:p>
    <w:p w14:paraId="32E854AC" w14:textId="77777777" w:rsidR="00CA2CA7" w:rsidRDefault="00CA2CA7">
      <w:pPr>
        <w:pStyle w:val="Index1"/>
        <w:tabs>
          <w:tab w:val="right" w:pos="5030"/>
        </w:tabs>
        <w:rPr>
          <w:noProof/>
        </w:rPr>
      </w:pPr>
      <w:r>
        <w:rPr>
          <w:noProof/>
        </w:rPr>
        <w:t>Microsoft Dynamics AX Store Server, 91</w:t>
      </w:r>
    </w:p>
    <w:p w14:paraId="16051D82" w14:textId="77777777" w:rsidR="00CA2CA7" w:rsidRDefault="00CA2CA7">
      <w:pPr>
        <w:pStyle w:val="Index1"/>
        <w:tabs>
          <w:tab w:val="right" w:pos="5030"/>
        </w:tabs>
        <w:rPr>
          <w:noProof/>
        </w:rPr>
      </w:pPr>
      <w:r>
        <w:rPr>
          <w:noProof/>
        </w:rPr>
        <w:t>Microsoft Dynamics AX Task CAL, 91</w:t>
      </w:r>
    </w:p>
    <w:p w14:paraId="5D49C197" w14:textId="77777777" w:rsidR="00CA2CA7" w:rsidRDefault="00CA2CA7">
      <w:pPr>
        <w:pStyle w:val="Index1"/>
        <w:tabs>
          <w:tab w:val="right" w:pos="5030"/>
        </w:tabs>
        <w:rPr>
          <w:noProof/>
        </w:rPr>
      </w:pPr>
      <w:r>
        <w:rPr>
          <w:noProof/>
        </w:rPr>
        <w:t>Microsoft Dynamics CRM Server 2013, 91</w:t>
      </w:r>
    </w:p>
    <w:p w14:paraId="7194B4FD" w14:textId="77777777" w:rsidR="00CA2CA7" w:rsidRDefault="00CA2CA7">
      <w:pPr>
        <w:pStyle w:val="Index1"/>
        <w:tabs>
          <w:tab w:val="right" w:pos="5030"/>
        </w:tabs>
        <w:rPr>
          <w:noProof/>
        </w:rPr>
      </w:pPr>
      <w:r>
        <w:rPr>
          <w:noProof/>
        </w:rPr>
        <w:t>Microsoft Dynamics CRM Server 2015, 91</w:t>
      </w:r>
    </w:p>
    <w:p w14:paraId="70F046C4" w14:textId="77777777" w:rsidR="00CA2CA7" w:rsidRDefault="00CA2CA7">
      <w:pPr>
        <w:pStyle w:val="Index1"/>
        <w:tabs>
          <w:tab w:val="right" w:pos="5030"/>
        </w:tabs>
        <w:rPr>
          <w:noProof/>
        </w:rPr>
      </w:pPr>
      <w:r>
        <w:rPr>
          <w:noProof/>
        </w:rPr>
        <w:t>Microsoft Forms Pro, 66</w:t>
      </w:r>
    </w:p>
    <w:p w14:paraId="4CD7CCF5" w14:textId="77777777" w:rsidR="00CA2CA7" w:rsidRDefault="00CA2CA7">
      <w:pPr>
        <w:pStyle w:val="Index1"/>
        <w:tabs>
          <w:tab w:val="right" w:pos="5030"/>
        </w:tabs>
        <w:rPr>
          <w:noProof/>
        </w:rPr>
      </w:pPr>
      <w:r>
        <w:rPr>
          <w:noProof/>
        </w:rPr>
        <w:t>Microsoft Graph data connect for ISVs, 77</w:t>
      </w:r>
    </w:p>
    <w:p w14:paraId="0DDEA14F" w14:textId="77777777" w:rsidR="00CA2CA7" w:rsidRDefault="00CA2CA7">
      <w:pPr>
        <w:pStyle w:val="Index1"/>
        <w:tabs>
          <w:tab w:val="right" w:pos="5030"/>
        </w:tabs>
        <w:rPr>
          <w:noProof/>
        </w:rPr>
      </w:pPr>
      <w:r>
        <w:rPr>
          <w:noProof/>
        </w:rPr>
        <w:t>Microsoft Identity Manager 2016 CAL, 22</w:t>
      </w:r>
    </w:p>
    <w:p w14:paraId="30DF000F" w14:textId="77777777" w:rsidR="00CA2CA7" w:rsidRDefault="00CA2CA7">
      <w:pPr>
        <w:pStyle w:val="Index1"/>
        <w:tabs>
          <w:tab w:val="right" w:pos="5030"/>
        </w:tabs>
        <w:rPr>
          <w:noProof/>
        </w:rPr>
      </w:pPr>
      <w:r>
        <w:rPr>
          <w:noProof/>
        </w:rPr>
        <w:t>Microsoft Identity Manager 2016 External Connector, 22</w:t>
      </w:r>
    </w:p>
    <w:p w14:paraId="7612074D" w14:textId="77777777" w:rsidR="00CA2CA7" w:rsidRDefault="00CA2CA7">
      <w:pPr>
        <w:pStyle w:val="Index1"/>
        <w:tabs>
          <w:tab w:val="right" w:pos="5030"/>
        </w:tabs>
        <w:rPr>
          <w:noProof/>
        </w:rPr>
      </w:pPr>
      <w:r>
        <w:rPr>
          <w:noProof/>
        </w:rPr>
        <w:t>Microsoft Intune, 16, 34, 77</w:t>
      </w:r>
    </w:p>
    <w:p w14:paraId="2CAF1C98" w14:textId="77777777" w:rsidR="00CA2CA7" w:rsidRDefault="00CA2CA7">
      <w:pPr>
        <w:pStyle w:val="Index1"/>
        <w:tabs>
          <w:tab w:val="right" w:pos="5030"/>
        </w:tabs>
        <w:rPr>
          <w:noProof/>
        </w:rPr>
      </w:pPr>
      <w:r>
        <w:rPr>
          <w:noProof/>
        </w:rPr>
        <w:t>Microsoft Intune Add-on, 77</w:t>
      </w:r>
    </w:p>
    <w:p w14:paraId="54E8C45D" w14:textId="77777777" w:rsidR="00CA2CA7" w:rsidRDefault="00CA2CA7">
      <w:pPr>
        <w:pStyle w:val="Index1"/>
        <w:tabs>
          <w:tab w:val="right" w:pos="5030"/>
        </w:tabs>
        <w:rPr>
          <w:noProof/>
        </w:rPr>
      </w:pPr>
      <w:r>
        <w:rPr>
          <w:noProof/>
        </w:rPr>
        <w:t>Microsoft Intune for Devices, 34, 77</w:t>
      </w:r>
    </w:p>
    <w:p w14:paraId="00C21921" w14:textId="77777777" w:rsidR="00CA2CA7" w:rsidRDefault="00CA2CA7">
      <w:pPr>
        <w:pStyle w:val="Index1"/>
        <w:tabs>
          <w:tab w:val="right" w:pos="5030"/>
        </w:tabs>
        <w:rPr>
          <w:noProof/>
        </w:rPr>
      </w:pPr>
      <w:r>
        <w:rPr>
          <w:noProof/>
        </w:rPr>
        <w:t>Microsoft Intune for EDU, 77</w:t>
      </w:r>
    </w:p>
    <w:p w14:paraId="314AA556" w14:textId="77777777" w:rsidR="00CA2CA7" w:rsidRDefault="00CA2CA7">
      <w:pPr>
        <w:pStyle w:val="Index1"/>
        <w:tabs>
          <w:tab w:val="right" w:pos="5030"/>
        </w:tabs>
        <w:rPr>
          <w:noProof/>
        </w:rPr>
      </w:pPr>
      <w:r>
        <w:rPr>
          <w:noProof/>
        </w:rPr>
        <w:t>Microsoft Intune for EDU Add-on, 77</w:t>
      </w:r>
    </w:p>
    <w:p w14:paraId="17B59D60" w14:textId="77777777" w:rsidR="00CA2CA7" w:rsidRDefault="00CA2CA7">
      <w:pPr>
        <w:pStyle w:val="Index1"/>
        <w:tabs>
          <w:tab w:val="right" w:pos="5030"/>
        </w:tabs>
        <w:rPr>
          <w:noProof/>
        </w:rPr>
      </w:pPr>
      <w:r>
        <w:rPr>
          <w:noProof/>
        </w:rPr>
        <w:t>Microsoft Intune User SL Add-on Extra Storage 1 GB, 77</w:t>
      </w:r>
    </w:p>
    <w:p w14:paraId="2D6335A5" w14:textId="77777777" w:rsidR="00CA2CA7" w:rsidRDefault="00CA2CA7">
      <w:pPr>
        <w:pStyle w:val="Index1"/>
        <w:tabs>
          <w:tab w:val="right" w:pos="5030"/>
        </w:tabs>
        <w:rPr>
          <w:noProof/>
        </w:rPr>
      </w:pPr>
      <w:r>
        <w:rPr>
          <w:noProof/>
        </w:rPr>
        <w:t>Microsoft Kaizala Pro, 76</w:t>
      </w:r>
    </w:p>
    <w:p w14:paraId="520DBAE4" w14:textId="77777777" w:rsidR="00CA2CA7" w:rsidRDefault="00CA2CA7">
      <w:pPr>
        <w:pStyle w:val="Index1"/>
        <w:tabs>
          <w:tab w:val="right" w:pos="5030"/>
        </w:tabs>
        <w:rPr>
          <w:noProof/>
        </w:rPr>
      </w:pPr>
      <w:r>
        <w:rPr>
          <w:noProof/>
        </w:rPr>
        <w:t>Microsoft Learning Imagine Academy, 78</w:t>
      </w:r>
    </w:p>
    <w:p w14:paraId="73C7AB02" w14:textId="77777777" w:rsidR="00CA2CA7" w:rsidRDefault="00CA2CA7">
      <w:pPr>
        <w:pStyle w:val="Index1"/>
        <w:tabs>
          <w:tab w:val="right" w:pos="5030"/>
        </w:tabs>
        <w:rPr>
          <w:noProof/>
        </w:rPr>
      </w:pPr>
      <w:r>
        <w:rPr>
          <w:noProof/>
        </w:rPr>
        <w:t>Microsoft Learning MCP 1 Exam Vouchers, 78</w:t>
      </w:r>
    </w:p>
    <w:p w14:paraId="4DF85CB8" w14:textId="77777777" w:rsidR="00CA2CA7" w:rsidRDefault="00CA2CA7">
      <w:pPr>
        <w:pStyle w:val="Index1"/>
        <w:tabs>
          <w:tab w:val="right" w:pos="5030"/>
        </w:tabs>
        <w:rPr>
          <w:noProof/>
        </w:rPr>
      </w:pPr>
      <w:r>
        <w:rPr>
          <w:noProof/>
        </w:rPr>
        <w:t>Microsoft Learning MCP 30 Exam Vouchers, 78</w:t>
      </w:r>
    </w:p>
    <w:p w14:paraId="4C09D563" w14:textId="77777777" w:rsidR="00CA2CA7" w:rsidRDefault="00CA2CA7">
      <w:pPr>
        <w:pStyle w:val="Index1"/>
        <w:tabs>
          <w:tab w:val="right" w:pos="5030"/>
        </w:tabs>
        <w:rPr>
          <w:noProof/>
        </w:rPr>
      </w:pPr>
      <w:r>
        <w:rPr>
          <w:noProof/>
        </w:rPr>
        <w:t>Microsoft Learning MOS/MCE Certification 125 Exam Site License, 78</w:t>
      </w:r>
    </w:p>
    <w:p w14:paraId="304C08F0" w14:textId="77777777" w:rsidR="00CA2CA7" w:rsidRDefault="00CA2CA7">
      <w:pPr>
        <w:pStyle w:val="Index1"/>
        <w:tabs>
          <w:tab w:val="right" w:pos="5030"/>
        </w:tabs>
        <w:rPr>
          <w:noProof/>
        </w:rPr>
      </w:pPr>
      <w:r>
        <w:rPr>
          <w:noProof/>
        </w:rPr>
        <w:t>Microsoft Learning MOS/MTA/MCE Certification 500 Exam Site License, 78</w:t>
      </w:r>
    </w:p>
    <w:p w14:paraId="6FFFAE16" w14:textId="77777777" w:rsidR="00CA2CA7" w:rsidRDefault="00CA2CA7">
      <w:pPr>
        <w:pStyle w:val="Index1"/>
        <w:tabs>
          <w:tab w:val="right" w:pos="5030"/>
        </w:tabs>
        <w:rPr>
          <w:noProof/>
        </w:rPr>
      </w:pPr>
      <w:r>
        <w:rPr>
          <w:noProof/>
        </w:rPr>
        <w:t>Microsoft Learning MTA/MCA Certification 125 Exam Site License, 78</w:t>
      </w:r>
    </w:p>
    <w:p w14:paraId="3EC66619" w14:textId="77777777" w:rsidR="00CA2CA7" w:rsidRDefault="00CA2CA7">
      <w:pPr>
        <w:pStyle w:val="Index1"/>
        <w:tabs>
          <w:tab w:val="right" w:pos="5030"/>
        </w:tabs>
        <w:rPr>
          <w:noProof/>
        </w:rPr>
      </w:pPr>
      <w:r>
        <w:rPr>
          <w:noProof/>
        </w:rPr>
        <w:t>Microsoft MyAnalytics, 70</w:t>
      </w:r>
    </w:p>
    <w:p w14:paraId="5C479A55" w14:textId="77777777" w:rsidR="00CA2CA7" w:rsidRDefault="00CA2CA7">
      <w:pPr>
        <w:pStyle w:val="Index1"/>
        <w:tabs>
          <w:tab w:val="right" w:pos="5030"/>
        </w:tabs>
        <w:rPr>
          <w:noProof/>
        </w:rPr>
      </w:pPr>
      <w:r>
        <w:rPr>
          <w:noProof/>
        </w:rPr>
        <w:t xml:space="preserve">Microsoft Relationship Sales </w:t>
      </w:r>
      <w:r>
        <w:rPr>
          <w:rFonts w:hint="eastAsia"/>
          <w:noProof/>
        </w:rPr>
        <w:t>ソリューション</w:t>
      </w:r>
      <w:r>
        <w:rPr>
          <w:noProof/>
        </w:rPr>
        <w:t>/</w:t>
      </w:r>
      <w:r>
        <w:rPr>
          <w:rFonts w:hint="eastAsia"/>
          <w:noProof/>
        </w:rPr>
        <w:t>プラス</w:t>
      </w:r>
      <w:r>
        <w:rPr>
          <w:noProof/>
        </w:rPr>
        <w:t>, 66</w:t>
      </w:r>
    </w:p>
    <w:p w14:paraId="41F89322" w14:textId="77777777" w:rsidR="00CA2CA7" w:rsidRDefault="00CA2CA7">
      <w:pPr>
        <w:pStyle w:val="Index1"/>
        <w:tabs>
          <w:tab w:val="right" w:pos="5030"/>
        </w:tabs>
        <w:rPr>
          <w:noProof/>
        </w:rPr>
      </w:pPr>
      <w:r>
        <w:rPr>
          <w:noProof/>
        </w:rPr>
        <w:t>Microsoft Stream, 70</w:t>
      </w:r>
    </w:p>
    <w:p w14:paraId="78315A89" w14:textId="77777777" w:rsidR="00CA2CA7" w:rsidRDefault="00CA2CA7">
      <w:pPr>
        <w:pStyle w:val="Index1"/>
        <w:tabs>
          <w:tab w:val="right" w:pos="5030"/>
        </w:tabs>
        <w:rPr>
          <w:noProof/>
        </w:rPr>
      </w:pPr>
      <w:r>
        <w:rPr>
          <w:noProof/>
        </w:rPr>
        <w:t>Microsoft Stream Storage Add-on, 70</w:t>
      </w:r>
    </w:p>
    <w:p w14:paraId="186B3C26" w14:textId="77777777" w:rsidR="00CA2CA7" w:rsidRDefault="00CA2CA7">
      <w:pPr>
        <w:pStyle w:val="Index1"/>
        <w:tabs>
          <w:tab w:val="right" w:pos="5030"/>
        </w:tabs>
        <w:rPr>
          <w:noProof/>
        </w:rPr>
      </w:pPr>
      <w:r>
        <w:rPr>
          <w:noProof/>
        </w:rPr>
        <w:t>Microsoft Translator API, 58</w:t>
      </w:r>
    </w:p>
    <w:p w14:paraId="64EF3360" w14:textId="77777777" w:rsidR="00CA2CA7" w:rsidRDefault="00CA2CA7">
      <w:pPr>
        <w:pStyle w:val="Index1"/>
        <w:tabs>
          <w:tab w:val="right" w:pos="5030"/>
        </w:tabs>
        <w:rPr>
          <w:noProof/>
        </w:rPr>
      </w:pPr>
      <w:r>
        <w:rPr>
          <w:noProof/>
        </w:rPr>
        <w:t>Minecraft</w:t>
      </w:r>
    </w:p>
    <w:p w14:paraId="4792E535" w14:textId="77777777" w:rsidR="00CA2CA7" w:rsidRDefault="00CA2CA7">
      <w:pPr>
        <w:pStyle w:val="Index2"/>
        <w:tabs>
          <w:tab w:val="right" w:pos="5030"/>
        </w:tabs>
        <w:rPr>
          <w:noProof/>
        </w:rPr>
      </w:pPr>
      <w:r>
        <w:rPr>
          <w:noProof/>
        </w:rPr>
        <w:t>Education Edition, 60, 78</w:t>
      </w:r>
    </w:p>
    <w:p w14:paraId="696FFB57" w14:textId="77777777" w:rsidR="00CA2CA7" w:rsidRDefault="00CA2CA7">
      <w:pPr>
        <w:pStyle w:val="Index1"/>
        <w:tabs>
          <w:tab w:val="right" w:pos="5030"/>
        </w:tabs>
        <w:rPr>
          <w:noProof/>
        </w:rPr>
      </w:pPr>
      <w:r>
        <w:rPr>
          <w:noProof/>
        </w:rPr>
        <w:t>Mobile Asset Management Distance Matrix Per Asset Automatic, 74</w:t>
      </w:r>
    </w:p>
    <w:p w14:paraId="080A37B0" w14:textId="77777777" w:rsidR="00CA2CA7" w:rsidRDefault="00CA2CA7">
      <w:pPr>
        <w:pStyle w:val="Index1"/>
        <w:tabs>
          <w:tab w:val="right" w:pos="5030"/>
        </w:tabs>
        <w:rPr>
          <w:noProof/>
        </w:rPr>
      </w:pPr>
      <w:r>
        <w:rPr>
          <w:noProof/>
        </w:rPr>
        <w:t>Mobile Asset Management Distance Matrix Per Asset Manual, 74</w:t>
      </w:r>
    </w:p>
    <w:p w14:paraId="0B0710D1" w14:textId="77777777" w:rsidR="00CA2CA7" w:rsidRDefault="00CA2CA7">
      <w:pPr>
        <w:pStyle w:val="Index1"/>
        <w:tabs>
          <w:tab w:val="right" w:pos="5030"/>
        </w:tabs>
        <w:rPr>
          <w:noProof/>
        </w:rPr>
      </w:pPr>
      <w:r>
        <w:rPr>
          <w:noProof/>
        </w:rPr>
        <w:t>Mobile Asset Management Drive Analytics Per Asset, 74</w:t>
      </w:r>
    </w:p>
    <w:p w14:paraId="291CC60B" w14:textId="77777777" w:rsidR="00CA2CA7" w:rsidRDefault="00CA2CA7">
      <w:pPr>
        <w:pStyle w:val="Index1"/>
        <w:tabs>
          <w:tab w:val="right" w:pos="5030"/>
        </w:tabs>
        <w:rPr>
          <w:noProof/>
        </w:rPr>
      </w:pPr>
      <w:r>
        <w:rPr>
          <w:noProof/>
        </w:rPr>
        <w:t>Mobile Asset Management Per Asset (SL), 74</w:t>
      </w:r>
    </w:p>
    <w:p w14:paraId="4FE65C9A" w14:textId="77777777" w:rsidR="00CA2CA7" w:rsidRDefault="00CA2CA7">
      <w:pPr>
        <w:pStyle w:val="Index1"/>
        <w:tabs>
          <w:tab w:val="right" w:pos="5030"/>
        </w:tabs>
        <w:rPr>
          <w:noProof/>
        </w:rPr>
      </w:pPr>
      <w:r>
        <w:rPr>
          <w:noProof/>
        </w:rPr>
        <w:t>Mobile Asset Management Platform (SL), 74</w:t>
      </w:r>
    </w:p>
    <w:p w14:paraId="537B5A28" w14:textId="77777777" w:rsidR="00CA2CA7" w:rsidRDefault="00CA2CA7">
      <w:pPr>
        <w:pStyle w:val="Index1"/>
        <w:tabs>
          <w:tab w:val="right" w:pos="5030"/>
        </w:tabs>
        <w:rPr>
          <w:noProof/>
        </w:rPr>
      </w:pPr>
      <w:r>
        <w:rPr>
          <w:noProof/>
        </w:rPr>
        <w:t>Mobile Asset Management Truck Routing Per Asset, 74</w:t>
      </w:r>
    </w:p>
    <w:p w14:paraId="3E3EA50C" w14:textId="77777777" w:rsidR="00CA2CA7" w:rsidRDefault="00CA2CA7">
      <w:pPr>
        <w:pStyle w:val="Index1"/>
        <w:tabs>
          <w:tab w:val="right" w:pos="5030"/>
        </w:tabs>
        <w:rPr>
          <w:noProof/>
        </w:rPr>
      </w:pPr>
      <w:r>
        <w:rPr>
          <w:noProof/>
        </w:rPr>
        <w:t>MSDN Platforms, 39</w:t>
      </w:r>
    </w:p>
    <w:p w14:paraId="044E8226" w14:textId="77777777" w:rsidR="00CA2CA7" w:rsidRDefault="00CA2CA7">
      <w:pPr>
        <w:pStyle w:val="Index1"/>
        <w:tabs>
          <w:tab w:val="right" w:pos="5030"/>
        </w:tabs>
        <w:rPr>
          <w:noProof/>
        </w:rPr>
      </w:pPr>
      <w:r>
        <w:rPr>
          <w:noProof/>
        </w:rPr>
        <w:t>Office 2016, 23</w:t>
      </w:r>
    </w:p>
    <w:p w14:paraId="52E3958A" w14:textId="77777777" w:rsidR="00CA2CA7" w:rsidRDefault="00CA2CA7">
      <w:pPr>
        <w:pStyle w:val="Index1"/>
        <w:tabs>
          <w:tab w:val="right" w:pos="5030"/>
        </w:tabs>
        <w:rPr>
          <w:noProof/>
        </w:rPr>
      </w:pPr>
      <w:r>
        <w:rPr>
          <w:noProof/>
        </w:rPr>
        <w:t>Office 2019 for Mac Standard, 24</w:t>
      </w:r>
    </w:p>
    <w:p w14:paraId="7FECAFA3" w14:textId="77777777" w:rsidR="00CA2CA7" w:rsidRDefault="00CA2CA7">
      <w:pPr>
        <w:pStyle w:val="Index1"/>
        <w:tabs>
          <w:tab w:val="right" w:pos="5030"/>
        </w:tabs>
        <w:rPr>
          <w:noProof/>
        </w:rPr>
      </w:pPr>
      <w:r>
        <w:rPr>
          <w:noProof/>
        </w:rPr>
        <w:t>Office 365 A1, 69</w:t>
      </w:r>
    </w:p>
    <w:p w14:paraId="361AFE9F" w14:textId="77777777" w:rsidR="00CA2CA7" w:rsidRDefault="00CA2CA7">
      <w:pPr>
        <w:pStyle w:val="Index1"/>
        <w:tabs>
          <w:tab w:val="right" w:pos="5030"/>
        </w:tabs>
        <w:rPr>
          <w:noProof/>
        </w:rPr>
      </w:pPr>
      <w:r>
        <w:rPr>
          <w:noProof/>
        </w:rPr>
        <w:t>Office 365 A3, 69</w:t>
      </w:r>
    </w:p>
    <w:p w14:paraId="44A6DDB9" w14:textId="77777777" w:rsidR="00CA2CA7" w:rsidRDefault="00CA2CA7">
      <w:pPr>
        <w:pStyle w:val="Index1"/>
        <w:tabs>
          <w:tab w:val="right" w:pos="5030"/>
        </w:tabs>
        <w:rPr>
          <w:noProof/>
        </w:rPr>
      </w:pPr>
      <w:r>
        <w:rPr>
          <w:noProof/>
        </w:rPr>
        <w:t>Office 365 A5, 69</w:t>
      </w:r>
    </w:p>
    <w:p w14:paraId="5094D261" w14:textId="77777777" w:rsidR="00CA2CA7" w:rsidRDefault="00CA2CA7">
      <w:pPr>
        <w:pStyle w:val="Index1"/>
        <w:tabs>
          <w:tab w:val="right" w:pos="5030"/>
        </w:tabs>
        <w:rPr>
          <w:noProof/>
        </w:rPr>
      </w:pPr>
      <w:r>
        <w:rPr>
          <w:noProof/>
        </w:rPr>
        <w:t>Office 365 A5 Add-on, 69</w:t>
      </w:r>
    </w:p>
    <w:p w14:paraId="7857BAB6" w14:textId="77777777" w:rsidR="00CA2CA7" w:rsidRDefault="00CA2CA7">
      <w:pPr>
        <w:pStyle w:val="Index1"/>
        <w:tabs>
          <w:tab w:val="right" w:pos="5030"/>
        </w:tabs>
        <w:rPr>
          <w:noProof/>
        </w:rPr>
      </w:pPr>
      <w:r>
        <w:rPr>
          <w:noProof/>
        </w:rPr>
        <w:t>Office 365 Advanced Compliance, 71</w:t>
      </w:r>
    </w:p>
    <w:p w14:paraId="58A2D266" w14:textId="77777777" w:rsidR="00CA2CA7" w:rsidRDefault="00CA2CA7">
      <w:pPr>
        <w:pStyle w:val="Index1"/>
        <w:tabs>
          <w:tab w:val="right" w:pos="5030"/>
        </w:tabs>
        <w:rPr>
          <w:noProof/>
        </w:rPr>
      </w:pPr>
      <w:r>
        <w:rPr>
          <w:noProof/>
        </w:rPr>
        <w:t>Office 365 Advanced Threat Protection, 71</w:t>
      </w:r>
    </w:p>
    <w:p w14:paraId="796E7DAD" w14:textId="77777777" w:rsidR="00CA2CA7" w:rsidRDefault="00CA2CA7">
      <w:pPr>
        <w:pStyle w:val="Index1"/>
        <w:tabs>
          <w:tab w:val="right" w:pos="5030"/>
        </w:tabs>
        <w:rPr>
          <w:noProof/>
        </w:rPr>
      </w:pPr>
      <w:r>
        <w:rPr>
          <w:noProof/>
        </w:rPr>
        <w:t>Office 365 Business, 68</w:t>
      </w:r>
    </w:p>
    <w:p w14:paraId="1ED841E6" w14:textId="77777777" w:rsidR="00CA2CA7" w:rsidRDefault="00CA2CA7">
      <w:pPr>
        <w:pStyle w:val="Index1"/>
        <w:tabs>
          <w:tab w:val="right" w:pos="5030"/>
        </w:tabs>
        <w:rPr>
          <w:noProof/>
        </w:rPr>
      </w:pPr>
      <w:r>
        <w:rPr>
          <w:noProof/>
        </w:rPr>
        <w:t>Office 365 Business Essentials, 69</w:t>
      </w:r>
    </w:p>
    <w:p w14:paraId="6964C555" w14:textId="77777777" w:rsidR="00CA2CA7" w:rsidRDefault="00CA2CA7">
      <w:pPr>
        <w:pStyle w:val="Index1"/>
        <w:tabs>
          <w:tab w:val="right" w:pos="5030"/>
        </w:tabs>
        <w:rPr>
          <w:noProof/>
        </w:rPr>
      </w:pPr>
      <w:r>
        <w:rPr>
          <w:noProof/>
        </w:rPr>
        <w:t>Office 365 Business Premium, 69</w:t>
      </w:r>
    </w:p>
    <w:p w14:paraId="59F3313C" w14:textId="77777777" w:rsidR="00CA2CA7" w:rsidRDefault="00CA2CA7">
      <w:pPr>
        <w:pStyle w:val="Index1"/>
        <w:tabs>
          <w:tab w:val="right" w:pos="5030"/>
        </w:tabs>
        <w:rPr>
          <w:noProof/>
        </w:rPr>
      </w:pPr>
      <w:r>
        <w:rPr>
          <w:noProof/>
        </w:rPr>
        <w:t>Office 365 Data Loss Prevention, 71</w:t>
      </w:r>
    </w:p>
    <w:p w14:paraId="61B49F17" w14:textId="77777777" w:rsidR="00CA2CA7" w:rsidRDefault="00CA2CA7">
      <w:pPr>
        <w:pStyle w:val="Index1"/>
        <w:tabs>
          <w:tab w:val="right" w:pos="5030"/>
        </w:tabs>
        <w:rPr>
          <w:noProof/>
        </w:rPr>
      </w:pPr>
      <w:r>
        <w:rPr>
          <w:noProof/>
        </w:rPr>
        <w:t>Office 365 E1, 16</w:t>
      </w:r>
    </w:p>
    <w:p w14:paraId="69481C74" w14:textId="77777777" w:rsidR="00CA2CA7" w:rsidRDefault="00CA2CA7">
      <w:pPr>
        <w:pStyle w:val="Index1"/>
        <w:tabs>
          <w:tab w:val="right" w:pos="5030"/>
        </w:tabs>
        <w:rPr>
          <w:noProof/>
        </w:rPr>
      </w:pPr>
      <w:r>
        <w:rPr>
          <w:noProof/>
        </w:rPr>
        <w:t xml:space="preserve">Office 365 E1 </w:t>
      </w:r>
      <w:r>
        <w:rPr>
          <w:rFonts w:hint="eastAsia"/>
          <w:noProof/>
        </w:rPr>
        <w:t>および</w:t>
      </w:r>
      <w:r>
        <w:rPr>
          <w:noProof/>
        </w:rPr>
        <w:t xml:space="preserve"> E3, 69</w:t>
      </w:r>
    </w:p>
    <w:p w14:paraId="0E788BF3" w14:textId="77777777" w:rsidR="00CA2CA7" w:rsidRDefault="00CA2CA7">
      <w:pPr>
        <w:pStyle w:val="Index1"/>
        <w:tabs>
          <w:tab w:val="right" w:pos="5030"/>
        </w:tabs>
        <w:rPr>
          <w:noProof/>
        </w:rPr>
      </w:pPr>
      <w:r>
        <w:rPr>
          <w:noProof/>
        </w:rPr>
        <w:t xml:space="preserve">Office 365 E1 </w:t>
      </w:r>
      <w:r>
        <w:rPr>
          <w:rFonts w:hint="eastAsia"/>
          <w:noProof/>
        </w:rPr>
        <w:t>および</w:t>
      </w:r>
      <w:r>
        <w:rPr>
          <w:noProof/>
        </w:rPr>
        <w:t xml:space="preserve"> E3 From SA, 69</w:t>
      </w:r>
    </w:p>
    <w:p w14:paraId="419D9BC7" w14:textId="77777777" w:rsidR="00CA2CA7" w:rsidRDefault="00CA2CA7">
      <w:pPr>
        <w:pStyle w:val="Index1"/>
        <w:tabs>
          <w:tab w:val="right" w:pos="5030"/>
        </w:tabs>
        <w:rPr>
          <w:noProof/>
        </w:rPr>
      </w:pPr>
      <w:r>
        <w:rPr>
          <w:noProof/>
        </w:rPr>
        <w:t xml:space="preserve">Office 365 E1 </w:t>
      </w:r>
      <w:r>
        <w:rPr>
          <w:rFonts w:hint="eastAsia"/>
          <w:noProof/>
        </w:rPr>
        <w:t>および</w:t>
      </w:r>
      <w:r>
        <w:rPr>
          <w:noProof/>
        </w:rPr>
        <w:t xml:space="preserve"> E3 </w:t>
      </w:r>
      <w:r>
        <w:rPr>
          <w:rFonts w:hint="eastAsia"/>
          <w:noProof/>
        </w:rPr>
        <w:t>アドオン</w:t>
      </w:r>
      <w:r>
        <w:rPr>
          <w:noProof/>
        </w:rPr>
        <w:t>, 69</w:t>
      </w:r>
    </w:p>
    <w:p w14:paraId="566E0B77" w14:textId="77777777" w:rsidR="00CA2CA7" w:rsidRDefault="00CA2CA7">
      <w:pPr>
        <w:pStyle w:val="Index1"/>
        <w:tabs>
          <w:tab w:val="right" w:pos="5030"/>
        </w:tabs>
        <w:rPr>
          <w:noProof/>
        </w:rPr>
      </w:pPr>
      <w:r>
        <w:rPr>
          <w:noProof/>
        </w:rPr>
        <w:t xml:space="preserve">Office 365 E1 </w:t>
      </w:r>
      <w:r>
        <w:rPr>
          <w:rFonts w:hint="eastAsia"/>
          <w:noProof/>
        </w:rPr>
        <w:t>および</w:t>
      </w:r>
      <w:r>
        <w:rPr>
          <w:noProof/>
        </w:rPr>
        <w:t xml:space="preserve"> Microsoft Intune, 16</w:t>
      </w:r>
    </w:p>
    <w:p w14:paraId="56BABCD4" w14:textId="77777777" w:rsidR="00CA2CA7" w:rsidRDefault="00CA2CA7">
      <w:pPr>
        <w:pStyle w:val="Index1"/>
        <w:tabs>
          <w:tab w:val="right" w:pos="5030"/>
        </w:tabs>
        <w:rPr>
          <w:noProof/>
        </w:rPr>
      </w:pPr>
      <w:r>
        <w:rPr>
          <w:noProof/>
        </w:rPr>
        <w:t>Office 365 E3, 16</w:t>
      </w:r>
    </w:p>
    <w:p w14:paraId="54EB00BC" w14:textId="77777777" w:rsidR="00CA2CA7" w:rsidRDefault="00CA2CA7">
      <w:pPr>
        <w:pStyle w:val="Index1"/>
        <w:tabs>
          <w:tab w:val="right" w:pos="5030"/>
        </w:tabs>
        <w:rPr>
          <w:noProof/>
        </w:rPr>
      </w:pPr>
      <w:r>
        <w:rPr>
          <w:noProof/>
        </w:rPr>
        <w:t xml:space="preserve">Office 365 E3 </w:t>
      </w:r>
      <w:r>
        <w:rPr>
          <w:rFonts w:hint="eastAsia"/>
          <w:noProof/>
        </w:rPr>
        <w:t>および</w:t>
      </w:r>
      <w:r>
        <w:rPr>
          <w:noProof/>
        </w:rPr>
        <w:t xml:space="preserve"> Microsoft Intune, 16</w:t>
      </w:r>
    </w:p>
    <w:p w14:paraId="5687FF77" w14:textId="77777777" w:rsidR="00CA2CA7" w:rsidRDefault="00CA2CA7">
      <w:pPr>
        <w:pStyle w:val="Index1"/>
        <w:tabs>
          <w:tab w:val="right" w:pos="5030"/>
        </w:tabs>
        <w:rPr>
          <w:noProof/>
        </w:rPr>
      </w:pPr>
      <w:r>
        <w:rPr>
          <w:noProof/>
        </w:rPr>
        <w:t>Office 365 E3</w:t>
      </w:r>
      <w:r>
        <w:rPr>
          <w:rFonts w:hint="eastAsia"/>
          <w:noProof/>
        </w:rPr>
        <w:t>（</w:t>
      </w:r>
      <w:r>
        <w:rPr>
          <w:noProof/>
        </w:rPr>
        <w:t>ProPlus</w:t>
      </w:r>
      <w:r>
        <w:rPr>
          <w:rFonts w:hint="eastAsia"/>
          <w:noProof/>
        </w:rPr>
        <w:t>アドオン無し）</w:t>
      </w:r>
      <w:r>
        <w:rPr>
          <w:noProof/>
        </w:rPr>
        <w:t>, 69</w:t>
      </w:r>
    </w:p>
    <w:p w14:paraId="3A6069E6" w14:textId="77777777" w:rsidR="00CA2CA7" w:rsidRDefault="00CA2CA7">
      <w:pPr>
        <w:pStyle w:val="Index1"/>
        <w:tabs>
          <w:tab w:val="right" w:pos="5030"/>
        </w:tabs>
        <w:rPr>
          <w:noProof/>
        </w:rPr>
      </w:pPr>
      <w:r>
        <w:rPr>
          <w:noProof/>
        </w:rPr>
        <w:t>Office 365 E5, 16</w:t>
      </w:r>
    </w:p>
    <w:p w14:paraId="1FCB6516" w14:textId="77777777" w:rsidR="00CA2CA7" w:rsidRDefault="00CA2CA7">
      <w:pPr>
        <w:pStyle w:val="Index1"/>
        <w:tabs>
          <w:tab w:val="right" w:pos="5030"/>
        </w:tabs>
        <w:rPr>
          <w:noProof/>
        </w:rPr>
      </w:pPr>
      <w:r>
        <w:rPr>
          <w:noProof/>
        </w:rPr>
        <w:t>Office 365 E5 (User SL), 69</w:t>
      </w:r>
    </w:p>
    <w:p w14:paraId="58F1D03C" w14:textId="77777777" w:rsidR="00CA2CA7" w:rsidRDefault="00CA2CA7">
      <w:pPr>
        <w:pStyle w:val="Index1"/>
        <w:tabs>
          <w:tab w:val="right" w:pos="5030"/>
        </w:tabs>
        <w:rPr>
          <w:noProof/>
        </w:rPr>
      </w:pPr>
      <w:r>
        <w:rPr>
          <w:noProof/>
        </w:rPr>
        <w:t>Office 365 E5 From SA, 69</w:t>
      </w:r>
    </w:p>
    <w:p w14:paraId="4FCE866E" w14:textId="77777777" w:rsidR="00CA2CA7" w:rsidRDefault="00CA2CA7">
      <w:pPr>
        <w:pStyle w:val="Index1"/>
        <w:tabs>
          <w:tab w:val="right" w:pos="5030"/>
        </w:tabs>
        <w:rPr>
          <w:noProof/>
        </w:rPr>
      </w:pPr>
      <w:r>
        <w:rPr>
          <w:noProof/>
        </w:rPr>
        <w:t xml:space="preserve">Office 365 E5 </w:t>
      </w:r>
      <w:r>
        <w:rPr>
          <w:rFonts w:hint="eastAsia"/>
          <w:noProof/>
        </w:rPr>
        <w:t>アドオン</w:t>
      </w:r>
      <w:r>
        <w:rPr>
          <w:noProof/>
        </w:rPr>
        <w:t>, 69</w:t>
      </w:r>
    </w:p>
    <w:p w14:paraId="410814BC" w14:textId="77777777" w:rsidR="00CA2CA7" w:rsidRDefault="00CA2CA7">
      <w:pPr>
        <w:pStyle w:val="Index1"/>
        <w:tabs>
          <w:tab w:val="right" w:pos="5030"/>
        </w:tabs>
        <w:rPr>
          <w:noProof/>
        </w:rPr>
      </w:pPr>
      <w:r>
        <w:rPr>
          <w:noProof/>
        </w:rPr>
        <w:t xml:space="preserve">Office 365 E5 </w:t>
      </w:r>
      <w:r>
        <w:rPr>
          <w:rFonts w:hint="eastAsia"/>
          <w:noProof/>
        </w:rPr>
        <w:t>および</w:t>
      </w:r>
      <w:r>
        <w:rPr>
          <w:noProof/>
        </w:rPr>
        <w:t xml:space="preserve"> Microsoft Intune, 16</w:t>
      </w:r>
    </w:p>
    <w:p w14:paraId="6E1043EA" w14:textId="77777777" w:rsidR="00CA2CA7" w:rsidRDefault="00CA2CA7">
      <w:pPr>
        <w:pStyle w:val="Index1"/>
        <w:tabs>
          <w:tab w:val="right" w:pos="5030"/>
        </w:tabs>
        <w:rPr>
          <w:noProof/>
        </w:rPr>
      </w:pPr>
      <w:r>
        <w:rPr>
          <w:noProof/>
        </w:rPr>
        <w:t>Office 365 Extra File Storage 1 GB, 72</w:t>
      </w:r>
    </w:p>
    <w:p w14:paraId="010A5D20" w14:textId="77777777" w:rsidR="00CA2CA7" w:rsidRDefault="00CA2CA7">
      <w:pPr>
        <w:pStyle w:val="Index1"/>
        <w:tabs>
          <w:tab w:val="right" w:pos="5030"/>
        </w:tabs>
        <w:rPr>
          <w:noProof/>
        </w:rPr>
      </w:pPr>
      <w:r>
        <w:rPr>
          <w:noProof/>
        </w:rPr>
        <w:t>Office 365 F1, 69</w:t>
      </w:r>
    </w:p>
    <w:p w14:paraId="05A34482" w14:textId="77777777" w:rsidR="00CA2CA7" w:rsidRDefault="00CA2CA7">
      <w:pPr>
        <w:pStyle w:val="Index1"/>
        <w:tabs>
          <w:tab w:val="right" w:pos="5030"/>
        </w:tabs>
        <w:rPr>
          <w:noProof/>
        </w:rPr>
      </w:pPr>
      <w:r>
        <w:rPr>
          <w:noProof/>
        </w:rPr>
        <w:t>Office 365 Multi-Geo Add-on (User SL), 68</w:t>
      </w:r>
    </w:p>
    <w:p w14:paraId="6387E553" w14:textId="77777777" w:rsidR="00CA2CA7" w:rsidRDefault="00CA2CA7">
      <w:pPr>
        <w:pStyle w:val="Index1"/>
        <w:tabs>
          <w:tab w:val="right" w:pos="5030"/>
        </w:tabs>
        <w:rPr>
          <w:noProof/>
        </w:rPr>
      </w:pPr>
      <w:r>
        <w:rPr>
          <w:noProof/>
        </w:rPr>
        <w:t>Office 365 ProPlus, 68</w:t>
      </w:r>
    </w:p>
    <w:p w14:paraId="6F758C08" w14:textId="77777777" w:rsidR="00CA2CA7" w:rsidRDefault="00CA2CA7">
      <w:pPr>
        <w:pStyle w:val="Index1"/>
        <w:tabs>
          <w:tab w:val="right" w:pos="5030"/>
        </w:tabs>
        <w:rPr>
          <w:noProof/>
        </w:rPr>
      </w:pPr>
      <w:r>
        <w:rPr>
          <w:noProof/>
        </w:rPr>
        <w:t>Office 365 ProPlus From SA, 68</w:t>
      </w:r>
    </w:p>
    <w:p w14:paraId="0B89F88F" w14:textId="77777777" w:rsidR="00CA2CA7" w:rsidRDefault="00CA2CA7">
      <w:pPr>
        <w:pStyle w:val="Index1"/>
        <w:tabs>
          <w:tab w:val="right" w:pos="5030"/>
        </w:tabs>
        <w:rPr>
          <w:noProof/>
        </w:rPr>
      </w:pPr>
      <w:r>
        <w:rPr>
          <w:noProof/>
        </w:rPr>
        <w:t>Office 365 Threat Intelligence, 71</w:t>
      </w:r>
    </w:p>
    <w:p w14:paraId="47113DEC" w14:textId="77777777" w:rsidR="00CA2CA7" w:rsidRDefault="00CA2CA7">
      <w:pPr>
        <w:pStyle w:val="Index1"/>
        <w:tabs>
          <w:tab w:val="right" w:pos="5030"/>
        </w:tabs>
        <w:rPr>
          <w:noProof/>
        </w:rPr>
      </w:pPr>
      <w:r>
        <w:rPr>
          <w:noProof/>
        </w:rPr>
        <w:t>Office for Mac 2016, 25</w:t>
      </w:r>
    </w:p>
    <w:p w14:paraId="7B815482" w14:textId="77777777" w:rsidR="00CA2CA7" w:rsidRDefault="00CA2CA7">
      <w:pPr>
        <w:pStyle w:val="Index1"/>
        <w:tabs>
          <w:tab w:val="right" w:pos="5030"/>
        </w:tabs>
        <w:rPr>
          <w:noProof/>
        </w:rPr>
      </w:pPr>
      <w:r>
        <w:rPr>
          <w:noProof/>
        </w:rPr>
        <w:t>Office for Mac Standard, 90</w:t>
      </w:r>
    </w:p>
    <w:p w14:paraId="2B93EDE6" w14:textId="77777777" w:rsidR="00CA2CA7" w:rsidRDefault="00CA2CA7">
      <w:pPr>
        <w:pStyle w:val="Index1"/>
        <w:tabs>
          <w:tab w:val="right" w:pos="5030"/>
        </w:tabs>
        <w:rPr>
          <w:noProof/>
        </w:rPr>
      </w:pPr>
      <w:r>
        <w:rPr>
          <w:noProof/>
        </w:rPr>
        <w:t xml:space="preserve">Office Home &amp; Student 2013 RT </w:t>
      </w:r>
      <w:r>
        <w:rPr>
          <w:rFonts w:hint="eastAsia"/>
          <w:noProof/>
        </w:rPr>
        <w:t>の商業的利用</w:t>
      </w:r>
      <w:r>
        <w:rPr>
          <w:noProof/>
        </w:rPr>
        <w:t>, 23</w:t>
      </w:r>
    </w:p>
    <w:p w14:paraId="651A4EF8" w14:textId="77777777" w:rsidR="00CA2CA7" w:rsidRDefault="00CA2CA7">
      <w:pPr>
        <w:pStyle w:val="Index1"/>
        <w:tabs>
          <w:tab w:val="right" w:pos="5030"/>
        </w:tabs>
        <w:rPr>
          <w:noProof/>
        </w:rPr>
      </w:pPr>
      <w:r>
        <w:rPr>
          <w:noProof/>
        </w:rPr>
        <w:t>Office Multi Language Pack 2013, 23</w:t>
      </w:r>
    </w:p>
    <w:p w14:paraId="3D5465B2" w14:textId="77777777" w:rsidR="00CA2CA7" w:rsidRDefault="00CA2CA7">
      <w:pPr>
        <w:pStyle w:val="Index1"/>
        <w:tabs>
          <w:tab w:val="right" w:pos="5030"/>
        </w:tabs>
        <w:rPr>
          <w:noProof/>
        </w:rPr>
      </w:pPr>
      <w:r>
        <w:rPr>
          <w:noProof/>
        </w:rPr>
        <w:t>Office Professional Plus, 68, 90, 97</w:t>
      </w:r>
    </w:p>
    <w:p w14:paraId="69CE4331" w14:textId="77777777" w:rsidR="00CA2CA7" w:rsidRDefault="00CA2CA7">
      <w:pPr>
        <w:pStyle w:val="Index1"/>
        <w:tabs>
          <w:tab w:val="right" w:pos="5030"/>
        </w:tabs>
        <w:rPr>
          <w:noProof/>
        </w:rPr>
      </w:pPr>
      <w:r>
        <w:rPr>
          <w:noProof/>
        </w:rPr>
        <w:t>Office Professional Plus 2013, 68</w:t>
      </w:r>
    </w:p>
    <w:p w14:paraId="28F48D5D" w14:textId="77777777" w:rsidR="00CA2CA7" w:rsidRDefault="00CA2CA7">
      <w:pPr>
        <w:pStyle w:val="Index1"/>
        <w:tabs>
          <w:tab w:val="right" w:pos="5030"/>
        </w:tabs>
        <w:rPr>
          <w:noProof/>
        </w:rPr>
      </w:pPr>
      <w:r>
        <w:rPr>
          <w:noProof/>
        </w:rPr>
        <w:t>Office Professional Plus 2016, 40</w:t>
      </w:r>
    </w:p>
    <w:p w14:paraId="48DFE51A" w14:textId="77777777" w:rsidR="00CA2CA7" w:rsidRDefault="00CA2CA7">
      <w:pPr>
        <w:pStyle w:val="Index1"/>
        <w:tabs>
          <w:tab w:val="right" w:pos="5030"/>
        </w:tabs>
        <w:rPr>
          <w:noProof/>
        </w:rPr>
      </w:pPr>
      <w:r>
        <w:rPr>
          <w:noProof/>
        </w:rPr>
        <w:t>Office Professional Plus 2019, 23</w:t>
      </w:r>
    </w:p>
    <w:p w14:paraId="5064F8C0" w14:textId="77777777" w:rsidR="00CA2CA7" w:rsidRDefault="00CA2CA7">
      <w:pPr>
        <w:pStyle w:val="Index1"/>
        <w:tabs>
          <w:tab w:val="right" w:pos="5030"/>
        </w:tabs>
        <w:rPr>
          <w:noProof/>
        </w:rPr>
      </w:pPr>
      <w:r>
        <w:rPr>
          <w:noProof/>
        </w:rPr>
        <w:t>Office Standard, 68, 90, 97</w:t>
      </w:r>
    </w:p>
    <w:p w14:paraId="4CA7C394" w14:textId="77777777" w:rsidR="00CA2CA7" w:rsidRDefault="00CA2CA7">
      <w:pPr>
        <w:pStyle w:val="Index1"/>
        <w:tabs>
          <w:tab w:val="right" w:pos="5030"/>
        </w:tabs>
        <w:rPr>
          <w:noProof/>
        </w:rPr>
      </w:pPr>
      <w:r>
        <w:rPr>
          <w:noProof/>
        </w:rPr>
        <w:t>Office Standard 2019, 23</w:t>
      </w:r>
    </w:p>
    <w:p w14:paraId="5B06D8D5" w14:textId="77777777" w:rsidR="00CA2CA7" w:rsidRDefault="00CA2CA7">
      <w:pPr>
        <w:pStyle w:val="Index1"/>
        <w:tabs>
          <w:tab w:val="right" w:pos="5030"/>
        </w:tabs>
        <w:rPr>
          <w:noProof/>
        </w:rPr>
      </w:pPr>
      <w:r>
        <w:rPr>
          <w:noProof/>
        </w:rPr>
        <w:t xml:space="preserve">OneDrive for Business </w:t>
      </w:r>
      <w:r>
        <w:rPr>
          <w:rFonts w:hint="eastAsia"/>
          <w:noProof/>
        </w:rPr>
        <w:t>プラン</w:t>
      </w:r>
      <w:r>
        <w:rPr>
          <w:noProof/>
        </w:rPr>
        <w:t xml:space="preserve"> 1 </w:t>
      </w:r>
      <w:r>
        <w:rPr>
          <w:rFonts w:hint="eastAsia"/>
          <w:noProof/>
        </w:rPr>
        <w:t>および</w:t>
      </w:r>
      <w:r>
        <w:rPr>
          <w:noProof/>
        </w:rPr>
        <w:t xml:space="preserve"> 2, 71</w:t>
      </w:r>
    </w:p>
    <w:p w14:paraId="30B95BF1" w14:textId="77777777" w:rsidR="00CA2CA7" w:rsidRDefault="00CA2CA7">
      <w:pPr>
        <w:pStyle w:val="Index1"/>
        <w:tabs>
          <w:tab w:val="right" w:pos="5030"/>
        </w:tabs>
        <w:rPr>
          <w:noProof/>
        </w:rPr>
      </w:pPr>
      <w:r>
        <w:rPr>
          <w:noProof/>
        </w:rPr>
        <w:t>Outlook 2019, 23</w:t>
      </w:r>
    </w:p>
    <w:p w14:paraId="5208E9FE" w14:textId="77777777" w:rsidR="00CA2CA7" w:rsidRDefault="00CA2CA7">
      <w:pPr>
        <w:pStyle w:val="Index1"/>
        <w:tabs>
          <w:tab w:val="right" w:pos="5030"/>
        </w:tabs>
        <w:rPr>
          <w:noProof/>
        </w:rPr>
      </w:pPr>
      <w:r>
        <w:rPr>
          <w:noProof/>
        </w:rPr>
        <w:t>Outlook 2019 for Mac, 24</w:t>
      </w:r>
    </w:p>
    <w:p w14:paraId="3B058D04" w14:textId="77777777" w:rsidR="00CA2CA7" w:rsidRDefault="00CA2CA7">
      <w:pPr>
        <w:pStyle w:val="Index1"/>
        <w:tabs>
          <w:tab w:val="right" w:pos="5030"/>
        </w:tabs>
        <w:rPr>
          <w:noProof/>
        </w:rPr>
      </w:pPr>
      <w:r>
        <w:rPr>
          <w:noProof/>
        </w:rPr>
        <w:t>Phone System, 73</w:t>
      </w:r>
    </w:p>
    <w:p w14:paraId="5EFFA0D4" w14:textId="77777777" w:rsidR="00CA2CA7" w:rsidRDefault="00CA2CA7">
      <w:pPr>
        <w:pStyle w:val="Index1"/>
        <w:tabs>
          <w:tab w:val="right" w:pos="5030"/>
        </w:tabs>
        <w:rPr>
          <w:noProof/>
        </w:rPr>
      </w:pPr>
      <w:r>
        <w:rPr>
          <w:noProof/>
        </w:rPr>
        <w:t>Phone System From SA, 73</w:t>
      </w:r>
    </w:p>
    <w:p w14:paraId="0FC9BEB5" w14:textId="77777777" w:rsidR="00CA2CA7" w:rsidRDefault="00CA2CA7">
      <w:pPr>
        <w:pStyle w:val="Index1"/>
        <w:tabs>
          <w:tab w:val="right" w:pos="5030"/>
        </w:tabs>
        <w:rPr>
          <w:noProof/>
        </w:rPr>
      </w:pPr>
      <w:r>
        <w:rPr>
          <w:noProof/>
        </w:rPr>
        <w:t>Power BI Premium EM1, 75</w:t>
      </w:r>
    </w:p>
    <w:p w14:paraId="49A5E97D" w14:textId="77777777" w:rsidR="00CA2CA7" w:rsidRDefault="00CA2CA7">
      <w:pPr>
        <w:pStyle w:val="Index1"/>
        <w:tabs>
          <w:tab w:val="right" w:pos="5030"/>
        </w:tabs>
        <w:rPr>
          <w:noProof/>
        </w:rPr>
      </w:pPr>
      <w:r>
        <w:rPr>
          <w:noProof/>
        </w:rPr>
        <w:t>Power BI Premium EM1 A, 75</w:t>
      </w:r>
    </w:p>
    <w:p w14:paraId="7CFB420A" w14:textId="77777777" w:rsidR="00CA2CA7" w:rsidRDefault="00CA2CA7">
      <w:pPr>
        <w:pStyle w:val="Index1"/>
        <w:tabs>
          <w:tab w:val="right" w:pos="5030"/>
        </w:tabs>
        <w:rPr>
          <w:noProof/>
        </w:rPr>
      </w:pPr>
      <w:r>
        <w:rPr>
          <w:noProof/>
        </w:rPr>
        <w:t>Power BI Premium EM2, 75</w:t>
      </w:r>
    </w:p>
    <w:p w14:paraId="4E216D79" w14:textId="77777777" w:rsidR="00CA2CA7" w:rsidRDefault="00CA2CA7">
      <w:pPr>
        <w:pStyle w:val="Index1"/>
        <w:tabs>
          <w:tab w:val="right" w:pos="5030"/>
        </w:tabs>
        <w:rPr>
          <w:noProof/>
        </w:rPr>
      </w:pPr>
      <w:r>
        <w:rPr>
          <w:noProof/>
        </w:rPr>
        <w:t>Power BI Premium EM2 A, 75</w:t>
      </w:r>
    </w:p>
    <w:p w14:paraId="73718DE6" w14:textId="77777777" w:rsidR="00CA2CA7" w:rsidRDefault="00CA2CA7">
      <w:pPr>
        <w:pStyle w:val="Index1"/>
        <w:tabs>
          <w:tab w:val="right" w:pos="5030"/>
        </w:tabs>
        <w:rPr>
          <w:noProof/>
        </w:rPr>
      </w:pPr>
      <w:r>
        <w:rPr>
          <w:noProof/>
        </w:rPr>
        <w:t>Power BI Premium EM3, 75</w:t>
      </w:r>
    </w:p>
    <w:p w14:paraId="665DB3AD" w14:textId="77777777" w:rsidR="00CA2CA7" w:rsidRDefault="00CA2CA7">
      <w:pPr>
        <w:pStyle w:val="Index1"/>
        <w:tabs>
          <w:tab w:val="right" w:pos="5030"/>
        </w:tabs>
        <w:rPr>
          <w:noProof/>
        </w:rPr>
      </w:pPr>
      <w:r>
        <w:rPr>
          <w:noProof/>
        </w:rPr>
        <w:t>Power BI Premium EM3 A, 75</w:t>
      </w:r>
    </w:p>
    <w:p w14:paraId="33C2EF41" w14:textId="77777777" w:rsidR="00CA2CA7" w:rsidRDefault="00CA2CA7">
      <w:pPr>
        <w:pStyle w:val="Index1"/>
        <w:tabs>
          <w:tab w:val="right" w:pos="5030"/>
        </w:tabs>
        <w:rPr>
          <w:noProof/>
        </w:rPr>
      </w:pPr>
      <w:r>
        <w:rPr>
          <w:noProof/>
        </w:rPr>
        <w:t>Power BI Premium P1, 75</w:t>
      </w:r>
    </w:p>
    <w:p w14:paraId="586170AC" w14:textId="77777777" w:rsidR="00CA2CA7" w:rsidRDefault="00CA2CA7">
      <w:pPr>
        <w:pStyle w:val="Index1"/>
        <w:tabs>
          <w:tab w:val="right" w:pos="5030"/>
        </w:tabs>
        <w:rPr>
          <w:noProof/>
        </w:rPr>
      </w:pPr>
      <w:r>
        <w:rPr>
          <w:noProof/>
        </w:rPr>
        <w:t>Power BI Premium P2, 75</w:t>
      </w:r>
    </w:p>
    <w:p w14:paraId="2D2C4B14" w14:textId="77777777" w:rsidR="00CA2CA7" w:rsidRDefault="00CA2CA7">
      <w:pPr>
        <w:pStyle w:val="Index1"/>
        <w:tabs>
          <w:tab w:val="right" w:pos="5030"/>
        </w:tabs>
        <w:rPr>
          <w:noProof/>
        </w:rPr>
      </w:pPr>
      <w:r>
        <w:rPr>
          <w:noProof/>
        </w:rPr>
        <w:t>Power BI Premium P3, 75</w:t>
      </w:r>
    </w:p>
    <w:p w14:paraId="17491AE1" w14:textId="77777777" w:rsidR="00CA2CA7" w:rsidRDefault="00CA2CA7">
      <w:pPr>
        <w:pStyle w:val="Index1"/>
        <w:tabs>
          <w:tab w:val="right" w:pos="5030"/>
        </w:tabs>
        <w:rPr>
          <w:noProof/>
        </w:rPr>
      </w:pPr>
      <w:r>
        <w:rPr>
          <w:noProof/>
        </w:rPr>
        <w:t>Power BI Premium P4, 75</w:t>
      </w:r>
    </w:p>
    <w:p w14:paraId="6A98F0B1" w14:textId="77777777" w:rsidR="00CA2CA7" w:rsidRDefault="00CA2CA7">
      <w:pPr>
        <w:pStyle w:val="Index1"/>
        <w:tabs>
          <w:tab w:val="right" w:pos="5030"/>
        </w:tabs>
        <w:rPr>
          <w:noProof/>
        </w:rPr>
      </w:pPr>
      <w:r>
        <w:rPr>
          <w:noProof/>
        </w:rPr>
        <w:t>Power BI Premium P5, 75</w:t>
      </w:r>
    </w:p>
    <w:p w14:paraId="0856B708" w14:textId="77777777" w:rsidR="00CA2CA7" w:rsidRDefault="00CA2CA7">
      <w:pPr>
        <w:pStyle w:val="Index1"/>
        <w:tabs>
          <w:tab w:val="right" w:pos="5030"/>
        </w:tabs>
        <w:rPr>
          <w:noProof/>
        </w:rPr>
      </w:pPr>
      <w:r>
        <w:rPr>
          <w:noProof/>
        </w:rPr>
        <w:t>Power BI Premium Promo, 75</w:t>
      </w:r>
    </w:p>
    <w:p w14:paraId="01B863A2" w14:textId="77777777" w:rsidR="00CA2CA7" w:rsidRDefault="00CA2CA7">
      <w:pPr>
        <w:pStyle w:val="Index1"/>
        <w:tabs>
          <w:tab w:val="right" w:pos="5030"/>
        </w:tabs>
        <w:rPr>
          <w:noProof/>
        </w:rPr>
      </w:pPr>
      <w:r>
        <w:rPr>
          <w:noProof/>
        </w:rPr>
        <w:t>Power BI Pro, 75</w:t>
      </w:r>
    </w:p>
    <w:p w14:paraId="19D2FA65" w14:textId="77777777" w:rsidR="00CA2CA7" w:rsidRDefault="00CA2CA7">
      <w:pPr>
        <w:pStyle w:val="Index1"/>
        <w:tabs>
          <w:tab w:val="right" w:pos="5030"/>
        </w:tabs>
        <w:rPr>
          <w:noProof/>
        </w:rPr>
      </w:pPr>
      <w:r>
        <w:rPr>
          <w:noProof/>
        </w:rPr>
        <w:t>Power BI Pro A, 75</w:t>
      </w:r>
    </w:p>
    <w:p w14:paraId="4DDCC58A" w14:textId="77777777" w:rsidR="00CA2CA7" w:rsidRDefault="00CA2CA7">
      <w:pPr>
        <w:pStyle w:val="Index1"/>
        <w:tabs>
          <w:tab w:val="right" w:pos="5030"/>
        </w:tabs>
        <w:rPr>
          <w:noProof/>
        </w:rPr>
      </w:pPr>
      <w:r>
        <w:rPr>
          <w:noProof/>
        </w:rPr>
        <w:t>Power BI Report Server, 32</w:t>
      </w:r>
    </w:p>
    <w:p w14:paraId="29932F9A" w14:textId="77777777" w:rsidR="00CA2CA7" w:rsidRDefault="00CA2CA7">
      <w:pPr>
        <w:pStyle w:val="Index1"/>
        <w:tabs>
          <w:tab w:val="right" w:pos="5030"/>
        </w:tabs>
        <w:rPr>
          <w:noProof/>
        </w:rPr>
      </w:pPr>
      <w:r>
        <w:rPr>
          <w:noProof/>
        </w:rPr>
        <w:t>Power Platform Virtual Agents, 75</w:t>
      </w:r>
    </w:p>
    <w:p w14:paraId="0E95F313" w14:textId="77777777" w:rsidR="00CA2CA7" w:rsidRDefault="00CA2CA7">
      <w:pPr>
        <w:pStyle w:val="Index1"/>
        <w:tabs>
          <w:tab w:val="right" w:pos="5030"/>
        </w:tabs>
        <w:rPr>
          <w:noProof/>
        </w:rPr>
      </w:pPr>
      <w:r>
        <w:rPr>
          <w:noProof/>
        </w:rPr>
        <w:t>PowerApps &amp; Flow capacity add-on, 75</w:t>
      </w:r>
    </w:p>
    <w:p w14:paraId="299AE85C" w14:textId="77777777" w:rsidR="00CA2CA7" w:rsidRDefault="00CA2CA7">
      <w:pPr>
        <w:pStyle w:val="Index1"/>
        <w:tabs>
          <w:tab w:val="right" w:pos="5030"/>
        </w:tabs>
        <w:rPr>
          <w:noProof/>
        </w:rPr>
      </w:pPr>
      <w:r>
        <w:rPr>
          <w:noProof/>
        </w:rPr>
        <w:t>PowerApps per app plan, 75</w:t>
      </w:r>
    </w:p>
    <w:p w14:paraId="36D0DDB3" w14:textId="77777777" w:rsidR="00CA2CA7" w:rsidRDefault="00CA2CA7">
      <w:pPr>
        <w:pStyle w:val="Index1"/>
        <w:tabs>
          <w:tab w:val="right" w:pos="5030"/>
        </w:tabs>
        <w:rPr>
          <w:noProof/>
        </w:rPr>
      </w:pPr>
      <w:r>
        <w:rPr>
          <w:noProof/>
        </w:rPr>
        <w:t>PowerApps per user plan (User SL), 75</w:t>
      </w:r>
    </w:p>
    <w:p w14:paraId="05D5F26C" w14:textId="77777777" w:rsidR="00CA2CA7" w:rsidRDefault="00CA2CA7">
      <w:pPr>
        <w:pStyle w:val="Index1"/>
        <w:tabs>
          <w:tab w:val="right" w:pos="5030"/>
        </w:tabs>
        <w:rPr>
          <w:noProof/>
        </w:rPr>
      </w:pPr>
      <w:r>
        <w:rPr>
          <w:noProof/>
        </w:rPr>
        <w:t>PowerApps Portals login capacity add-on, 66, 75</w:t>
      </w:r>
    </w:p>
    <w:p w14:paraId="7BC1DD44" w14:textId="77777777" w:rsidR="00CA2CA7" w:rsidRDefault="00CA2CA7">
      <w:pPr>
        <w:pStyle w:val="Index1"/>
        <w:tabs>
          <w:tab w:val="right" w:pos="5030"/>
        </w:tabs>
        <w:rPr>
          <w:noProof/>
        </w:rPr>
      </w:pPr>
      <w:r>
        <w:rPr>
          <w:noProof/>
        </w:rPr>
        <w:t>PowerApps Portals page view capacity add-on, 66, 75</w:t>
      </w:r>
    </w:p>
    <w:p w14:paraId="57527735" w14:textId="77777777" w:rsidR="00CA2CA7" w:rsidRDefault="00CA2CA7">
      <w:pPr>
        <w:pStyle w:val="Index1"/>
        <w:tabs>
          <w:tab w:val="right" w:pos="5030"/>
        </w:tabs>
        <w:rPr>
          <w:noProof/>
        </w:rPr>
      </w:pPr>
      <w:r>
        <w:rPr>
          <w:noProof/>
        </w:rPr>
        <w:t>PowerPoint 2019, 23</w:t>
      </w:r>
    </w:p>
    <w:p w14:paraId="11B40FB0" w14:textId="77777777" w:rsidR="00CA2CA7" w:rsidRDefault="00CA2CA7">
      <w:pPr>
        <w:pStyle w:val="Index1"/>
        <w:tabs>
          <w:tab w:val="right" w:pos="5030"/>
        </w:tabs>
        <w:rPr>
          <w:noProof/>
        </w:rPr>
      </w:pPr>
      <w:r>
        <w:rPr>
          <w:noProof/>
        </w:rPr>
        <w:t>PowerPoint 2019 for Mac, 24</w:t>
      </w:r>
    </w:p>
    <w:p w14:paraId="43CA87D6" w14:textId="77777777" w:rsidR="00CA2CA7" w:rsidRDefault="00CA2CA7">
      <w:pPr>
        <w:pStyle w:val="Index1"/>
        <w:tabs>
          <w:tab w:val="right" w:pos="5030"/>
        </w:tabs>
        <w:rPr>
          <w:noProof/>
        </w:rPr>
      </w:pPr>
      <w:r>
        <w:rPr>
          <w:noProof/>
        </w:rPr>
        <w:t>Premium Assurance Add-on, 51</w:t>
      </w:r>
    </w:p>
    <w:p w14:paraId="4BC9FFB9" w14:textId="77777777" w:rsidR="00CA2CA7" w:rsidRDefault="00CA2CA7">
      <w:pPr>
        <w:pStyle w:val="Index1"/>
        <w:tabs>
          <w:tab w:val="right" w:pos="5030"/>
        </w:tabs>
        <w:rPr>
          <w:noProof/>
        </w:rPr>
      </w:pPr>
      <w:r>
        <w:rPr>
          <w:noProof/>
        </w:rPr>
        <w:t>Project Online Essentials, 72</w:t>
      </w:r>
    </w:p>
    <w:p w14:paraId="1F643406" w14:textId="77777777" w:rsidR="00CA2CA7" w:rsidRDefault="00CA2CA7">
      <w:pPr>
        <w:pStyle w:val="Index1"/>
        <w:tabs>
          <w:tab w:val="right" w:pos="5030"/>
        </w:tabs>
        <w:rPr>
          <w:noProof/>
        </w:rPr>
      </w:pPr>
      <w:r>
        <w:rPr>
          <w:noProof/>
        </w:rPr>
        <w:t>Project Online Essentials Add-on, 72</w:t>
      </w:r>
    </w:p>
    <w:p w14:paraId="622C9F85" w14:textId="77777777" w:rsidR="00CA2CA7" w:rsidRDefault="00CA2CA7">
      <w:pPr>
        <w:pStyle w:val="Index1"/>
        <w:tabs>
          <w:tab w:val="right" w:pos="5030"/>
        </w:tabs>
        <w:rPr>
          <w:noProof/>
        </w:rPr>
      </w:pPr>
      <w:r>
        <w:rPr>
          <w:noProof/>
        </w:rPr>
        <w:t>Project Online Premium, 72</w:t>
      </w:r>
    </w:p>
    <w:p w14:paraId="64F0AD3F" w14:textId="77777777" w:rsidR="00CA2CA7" w:rsidRDefault="00CA2CA7">
      <w:pPr>
        <w:pStyle w:val="Index1"/>
        <w:tabs>
          <w:tab w:val="right" w:pos="5030"/>
        </w:tabs>
        <w:rPr>
          <w:noProof/>
        </w:rPr>
      </w:pPr>
      <w:r>
        <w:rPr>
          <w:noProof/>
        </w:rPr>
        <w:t>Project Online Premium Add-on, 72</w:t>
      </w:r>
    </w:p>
    <w:p w14:paraId="0033345D" w14:textId="77777777" w:rsidR="00CA2CA7" w:rsidRDefault="00CA2CA7">
      <w:pPr>
        <w:pStyle w:val="Index1"/>
        <w:tabs>
          <w:tab w:val="right" w:pos="5030"/>
        </w:tabs>
        <w:rPr>
          <w:noProof/>
        </w:rPr>
      </w:pPr>
      <w:r>
        <w:rPr>
          <w:noProof/>
        </w:rPr>
        <w:t>Project Online Premium From SA, 72</w:t>
      </w:r>
    </w:p>
    <w:p w14:paraId="476C8B88" w14:textId="77777777" w:rsidR="00CA2CA7" w:rsidRDefault="00CA2CA7">
      <w:pPr>
        <w:pStyle w:val="Index1"/>
        <w:tabs>
          <w:tab w:val="right" w:pos="5030"/>
        </w:tabs>
        <w:rPr>
          <w:noProof/>
        </w:rPr>
      </w:pPr>
      <w:r>
        <w:rPr>
          <w:noProof/>
        </w:rPr>
        <w:t>Project Online Professional, 72</w:t>
      </w:r>
    </w:p>
    <w:p w14:paraId="2A31BFA5" w14:textId="77777777" w:rsidR="00CA2CA7" w:rsidRDefault="00CA2CA7">
      <w:pPr>
        <w:pStyle w:val="Index1"/>
        <w:tabs>
          <w:tab w:val="right" w:pos="5030"/>
        </w:tabs>
        <w:rPr>
          <w:noProof/>
        </w:rPr>
      </w:pPr>
      <w:r>
        <w:rPr>
          <w:noProof/>
        </w:rPr>
        <w:t>Project Online Professional Add-on, 72</w:t>
      </w:r>
    </w:p>
    <w:p w14:paraId="5191D9A2" w14:textId="77777777" w:rsidR="00CA2CA7" w:rsidRDefault="00CA2CA7">
      <w:pPr>
        <w:pStyle w:val="Index1"/>
        <w:tabs>
          <w:tab w:val="right" w:pos="5030"/>
        </w:tabs>
        <w:rPr>
          <w:noProof/>
        </w:rPr>
      </w:pPr>
      <w:r>
        <w:rPr>
          <w:noProof/>
        </w:rPr>
        <w:t>Project Online Professional From SA, 72</w:t>
      </w:r>
    </w:p>
    <w:p w14:paraId="6356FAA2" w14:textId="77777777" w:rsidR="00CA2CA7" w:rsidRDefault="00CA2CA7">
      <w:pPr>
        <w:pStyle w:val="Index1"/>
        <w:tabs>
          <w:tab w:val="right" w:pos="5030"/>
        </w:tabs>
        <w:rPr>
          <w:noProof/>
        </w:rPr>
      </w:pPr>
      <w:r>
        <w:rPr>
          <w:noProof/>
        </w:rPr>
        <w:t>Project Plan 1, 72</w:t>
      </w:r>
    </w:p>
    <w:p w14:paraId="1ADA1071" w14:textId="77777777" w:rsidR="00CA2CA7" w:rsidRDefault="00CA2CA7">
      <w:pPr>
        <w:pStyle w:val="Index1"/>
        <w:tabs>
          <w:tab w:val="right" w:pos="5030"/>
        </w:tabs>
        <w:rPr>
          <w:noProof/>
        </w:rPr>
      </w:pPr>
      <w:r>
        <w:rPr>
          <w:noProof/>
        </w:rPr>
        <w:t>Project Plan 3, 72</w:t>
      </w:r>
    </w:p>
    <w:p w14:paraId="3AB56EA2" w14:textId="77777777" w:rsidR="00CA2CA7" w:rsidRDefault="00CA2CA7">
      <w:pPr>
        <w:pStyle w:val="Index1"/>
        <w:tabs>
          <w:tab w:val="right" w:pos="5030"/>
        </w:tabs>
        <w:rPr>
          <w:noProof/>
        </w:rPr>
      </w:pPr>
      <w:r>
        <w:rPr>
          <w:noProof/>
        </w:rPr>
        <w:t>Project Plan 3 User SL, 27</w:t>
      </w:r>
    </w:p>
    <w:p w14:paraId="5D61FD70" w14:textId="77777777" w:rsidR="00CA2CA7" w:rsidRDefault="00CA2CA7">
      <w:pPr>
        <w:pStyle w:val="Index1"/>
        <w:tabs>
          <w:tab w:val="right" w:pos="5030"/>
        </w:tabs>
        <w:rPr>
          <w:noProof/>
        </w:rPr>
      </w:pPr>
      <w:r>
        <w:rPr>
          <w:noProof/>
        </w:rPr>
        <w:t>Project Plan 5, 72</w:t>
      </w:r>
    </w:p>
    <w:p w14:paraId="1344A18F" w14:textId="77777777" w:rsidR="00CA2CA7" w:rsidRDefault="00CA2CA7">
      <w:pPr>
        <w:pStyle w:val="Index1"/>
        <w:tabs>
          <w:tab w:val="right" w:pos="5030"/>
        </w:tabs>
        <w:rPr>
          <w:noProof/>
        </w:rPr>
      </w:pPr>
      <w:r>
        <w:rPr>
          <w:noProof/>
        </w:rPr>
        <w:t>Project Plan 5 User SL, 27</w:t>
      </w:r>
    </w:p>
    <w:p w14:paraId="4AF6A5B1" w14:textId="77777777" w:rsidR="00CA2CA7" w:rsidRDefault="00CA2CA7">
      <w:pPr>
        <w:pStyle w:val="Index1"/>
        <w:tabs>
          <w:tab w:val="right" w:pos="5030"/>
        </w:tabs>
        <w:rPr>
          <w:noProof/>
        </w:rPr>
      </w:pPr>
      <w:r>
        <w:rPr>
          <w:noProof/>
        </w:rPr>
        <w:t>Project Professional, 97</w:t>
      </w:r>
    </w:p>
    <w:p w14:paraId="733F60B9" w14:textId="77777777" w:rsidR="00CA2CA7" w:rsidRDefault="00CA2CA7">
      <w:pPr>
        <w:pStyle w:val="Index1"/>
        <w:tabs>
          <w:tab w:val="right" w:pos="5030"/>
        </w:tabs>
        <w:rPr>
          <w:noProof/>
        </w:rPr>
      </w:pPr>
      <w:r>
        <w:rPr>
          <w:noProof/>
        </w:rPr>
        <w:t>Project Professional 2019, 23</w:t>
      </w:r>
    </w:p>
    <w:p w14:paraId="616E88D9" w14:textId="77777777" w:rsidR="00CA2CA7" w:rsidRDefault="00CA2CA7">
      <w:pPr>
        <w:pStyle w:val="Index1"/>
        <w:tabs>
          <w:tab w:val="right" w:pos="5030"/>
        </w:tabs>
        <w:rPr>
          <w:noProof/>
        </w:rPr>
      </w:pPr>
      <w:r>
        <w:rPr>
          <w:noProof/>
        </w:rPr>
        <w:t>Project Server 2016, 27</w:t>
      </w:r>
    </w:p>
    <w:p w14:paraId="6884DF8C" w14:textId="77777777" w:rsidR="00CA2CA7" w:rsidRDefault="00CA2CA7">
      <w:pPr>
        <w:pStyle w:val="Index1"/>
        <w:tabs>
          <w:tab w:val="right" w:pos="5030"/>
        </w:tabs>
        <w:rPr>
          <w:noProof/>
        </w:rPr>
      </w:pPr>
      <w:r>
        <w:rPr>
          <w:noProof/>
        </w:rPr>
        <w:t>Project Server 2019, 26</w:t>
      </w:r>
    </w:p>
    <w:p w14:paraId="4C80DB38" w14:textId="77777777" w:rsidR="00CA2CA7" w:rsidRDefault="00CA2CA7">
      <w:pPr>
        <w:pStyle w:val="Index1"/>
        <w:tabs>
          <w:tab w:val="right" w:pos="5030"/>
        </w:tabs>
        <w:rPr>
          <w:noProof/>
        </w:rPr>
      </w:pPr>
      <w:r>
        <w:rPr>
          <w:noProof/>
        </w:rPr>
        <w:t>Project Server 2019 CAL, 27</w:t>
      </w:r>
    </w:p>
    <w:p w14:paraId="0666D9A0" w14:textId="77777777" w:rsidR="00CA2CA7" w:rsidRDefault="00CA2CA7">
      <w:pPr>
        <w:pStyle w:val="Index1"/>
        <w:tabs>
          <w:tab w:val="right" w:pos="5030"/>
        </w:tabs>
        <w:rPr>
          <w:noProof/>
        </w:rPr>
      </w:pPr>
      <w:r>
        <w:rPr>
          <w:noProof/>
        </w:rPr>
        <w:t>Project Standard, 91, 97</w:t>
      </w:r>
    </w:p>
    <w:p w14:paraId="32B78047" w14:textId="77777777" w:rsidR="00CA2CA7" w:rsidRDefault="00CA2CA7">
      <w:pPr>
        <w:pStyle w:val="Index1"/>
        <w:tabs>
          <w:tab w:val="right" w:pos="5030"/>
        </w:tabs>
        <w:rPr>
          <w:noProof/>
        </w:rPr>
      </w:pPr>
      <w:r>
        <w:rPr>
          <w:noProof/>
        </w:rPr>
        <w:t>Project Standard 2019, 23</w:t>
      </w:r>
    </w:p>
    <w:p w14:paraId="44C103A0" w14:textId="77777777" w:rsidR="00CA2CA7" w:rsidRDefault="00CA2CA7">
      <w:pPr>
        <w:pStyle w:val="Index1"/>
        <w:tabs>
          <w:tab w:val="right" w:pos="5030"/>
        </w:tabs>
        <w:rPr>
          <w:noProof/>
        </w:rPr>
      </w:pPr>
      <w:r>
        <w:rPr>
          <w:noProof/>
        </w:rPr>
        <w:t>Publisher 2019, 23</w:t>
      </w:r>
    </w:p>
    <w:p w14:paraId="3BB4F72E" w14:textId="77777777" w:rsidR="00CA2CA7" w:rsidRDefault="00CA2CA7">
      <w:pPr>
        <w:pStyle w:val="Index1"/>
        <w:tabs>
          <w:tab w:val="right" w:pos="5030"/>
        </w:tabs>
        <w:rPr>
          <w:noProof/>
        </w:rPr>
      </w:pPr>
      <w:r>
        <w:rPr>
          <w:noProof/>
        </w:rPr>
        <w:t>SharePoint Online, 91</w:t>
      </w:r>
    </w:p>
    <w:p w14:paraId="287B6253" w14:textId="77777777" w:rsidR="00CA2CA7" w:rsidRDefault="00CA2CA7">
      <w:pPr>
        <w:pStyle w:val="Index1"/>
        <w:tabs>
          <w:tab w:val="right" w:pos="5030"/>
        </w:tabs>
        <w:rPr>
          <w:noProof/>
        </w:rPr>
      </w:pPr>
      <w:r>
        <w:rPr>
          <w:noProof/>
        </w:rPr>
        <w:t>SharePoint Online (</w:t>
      </w:r>
      <w:r>
        <w:rPr>
          <w:rFonts w:hint="eastAsia"/>
          <w:noProof/>
        </w:rPr>
        <w:t>プラン</w:t>
      </w:r>
      <w:r>
        <w:rPr>
          <w:noProof/>
        </w:rPr>
        <w:t xml:space="preserve"> 1/2), 28</w:t>
      </w:r>
    </w:p>
    <w:p w14:paraId="2077CFFD" w14:textId="77777777" w:rsidR="00CA2CA7" w:rsidRDefault="00CA2CA7">
      <w:pPr>
        <w:pStyle w:val="Index1"/>
        <w:tabs>
          <w:tab w:val="right" w:pos="5030"/>
        </w:tabs>
        <w:rPr>
          <w:noProof/>
        </w:rPr>
      </w:pPr>
      <w:r>
        <w:rPr>
          <w:noProof/>
        </w:rPr>
        <w:t xml:space="preserve">SharePoint Online </w:t>
      </w:r>
      <w:r>
        <w:rPr>
          <w:rFonts w:hint="eastAsia"/>
          <w:noProof/>
        </w:rPr>
        <w:t>プラン</w:t>
      </w:r>
      <w:r>
        <w:rPr>
          <w:noProof/>
        </w:rPr>
        <w:t xml:space="preserve"> 1 Add-on, 72</w:t>
      </w:r>
    </w:p>
    <w:p w14:paraId="2F72DB7A" w14:textId="77777777" w:rsidR="00CA2CA7" w:rsidRDefault="00CA2CA7">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および</w:t>
      </w:r>
      <w:r>
        <w:rPr>
          <w:noProof/>
        </w:rPr>
        <w:t xml:space="preserve"> 2, 72</w:t>
      </w:r>
    </w:p>
    <w:p w14:paraId="645AA47F" w14:textId="77777777" w:rsidR="00CA2CA7" w:rsidRDefault="00CA2CA7">
      <w:pPr>
        <w:pStyle w:val="Index1"/>
        <w:tabs>
          <w:tab w:val="right" w:pos="5030"/>
        </w:tabs>
        <w:rPr>
          <w:noProof/>
        </w:rPr>
      </w:pPr>
      <w:r>
        <w:rPr>
          <w:noProof/>
        </w:rPr>
        <w:t>SharePoint Server, 61, 62, 96</w:t>
      </w:r>
    </w:p>
    <w:p w14:paraId="0465796D" w14:textId="77777777" w:rsidR="00CA2CA7" w:rsidRDefault="00CA2CA7">
      <w:pPr>
        <w:pStyle w:val="Index1"/>
        <w:tabs>
          <w:tab w:val="right" w:pos="5030"/>
        </w:tabs>
        <w:rPr>
          <w:noProof/>
        </w:rPr>
      </w:pPr>
      <w:r>
        <w:rPr>
          <w:noProof/>
        </w:rPr>
        <w:t>SharePoint Server 2016, 27</w:t>
      </w:r>
    </w:p>
    <w:p w14:paraId="43F0038B" w14:textId="77777777" w:rsidR="00CA2CA7" w:rsidRDefault="00CA2CA7">
      <w:pPr>
        <w:pStyle w:val="Index1"/>
        <w:tabs>
          <w:tab w:val="right" w:pos="5030"/>
        </w:tabs>
        <w:rPr>
          <w:noProof/>
        </w:rPr>
      </w:pPr>
      <w:r>
        <w:rPr>
          <w:noProof/>
        </w:rPr>
        <w:t>SharePoint Server 2019, 27</w:t>
      </w:r>
    </w:p>
    <w:p w14:paraId="69C4C722" w14:textId="77777777" w:rsidR="00CA2CA7" w:rsidRDefault="00CA2CA7">
      <w:pPr>
        <w:pStyle w:val="Index1"/>
        <w:tabs>
          <w:tab w:val="right" w:pos="5030"/>
        </w:tabs>
        <w:rPr>
          <w:noProof/>
        </w:rPr>
      </w:pPr>
      <w:r>
        <w:rPr>
          <w:noProof/>
        </w:rPr>
        <w:t>SharePoint Server 2019 Enterprise CAL, 27</w:t>
      </w:r>
    </w:p>
    <w:p w14:paraId="3D1842D0" w14:textId="77777777" w:rsidR="00CA2CA7" w:rsidRDefault="00CA2CA7">
      <w:pPr>
        <w:pStyle w:val="Index1"/>
        <w:tabs>
          <w:tab w:val="right" w:pos="5030"/>
        </w:tabs>
        <w:rPr>
          <w:noProof/>
        </w:rPr>
      </w:pPr>
      <w:r>
        <w:rPr>
          <w:noProof/>
        </w:rPr>
        <w:t>SharePoint Server 2019 Standard CAL, 27</w:t>
      </w:r>
    </w:p>
    <w:p w14:paraId="66C7E8C5" w14:textId="77777777" w:rsidR="00CA2CA7" w:rsidRDefault="00CA2CA7">
      <w:pPr>
        <w:pStyle w:val="Index1"/>
        <w:tabs>
          <w:tab w:val="right" w:pos="5030"/>
        </w:tabs>
        <w:rPr>
          <w:noProof/>
        </w:rPr>
      </w:pPr>
      <w:r>
        <w:rPr>
          <w:noProof/>
        </w:rPr>
        <w:t>Skype for Business 2019, 23</w:t>
      </w:r>
    </w:p>
    <w:p w14:paraId="1E39CB26" w14:textId="77777777" w:rsidR="00CA2CA7" w:rsidRDefault="00CA2CA7">
      <w:pPr>
        <w:pStyle w:val="Index1"/>
        <w:tabs>
          <w:tab w:val="right" w:pos="5030"/>
        </w:tabs>
        <w:rPr>
          <w:noProof/>
        </w:rPr>
      </w:pPr>
      <w:r>
        <w:rPr>
          <w:noProof/>
        </w:rPr>
        <w:t>Skype for Business for Mac 2019, 24</w:t>
      </w:r>
    </w:p>
    <w:p w14:paraId="2A3334C4" w14:textId="77777777" w:rsidR="00CA2CA7" w:rsidRDefault="00CA2CA7">
      <w:pPr>
        <w:pStyle w:val="Index1"/>
        <w:tabs>
          <w:tab w:val="right" w:pos="5030"/>
        </w:tabs>
        <w:rPr>
          <w:noProof/>
        </w:rPr>
      </w:pPr>
      <w:r>
        <w:rPr>
          <w:noProof/>
        </w:rPr>
        <w:t xml:space="preserve">Skype for Business Online </w:t>
      </w:r>
      <w:r>
        <w:rPr>
          <w:rFonts w:hint="eastAsia"/>
          <w:noProof/>
        </w:rPr>
        <w:t>プラン</w:t>
      </w:r>
      <w:r>
        <w:rPr>
          <w:noProof/>
        </w:rPr>
        <w:t xml:space="preserve"> 2, 73</w:t>
      </w:r>
    </w:p>
    <w:p w14:paraId="097C1361" w14:textId="77777777" w:rsidR="00CA2CA7" w:rsidRDefault="00CA2CA7">
      <w:pPr>
        <w:pStyle w:val="Index1"/>
        <w:tabs>
          <w:tab w:val="right" w:pos="5030"/>
        </w:tabs>
        <w:rPr>
          <w:noProof/>
        </w:rPr>
      </w:pPr>
      <w:r>
        <w:rPr>
          <w:noProof/>
        </w:rPr>
        <w:t>Skype for Business Plus CAL, 28</w:t>
      </w:r>
    </w:p>
    <w:p w14:paraId="78003159" w14:textId="77777777" w:rsidR="00CA2CA7" w:rsidRDefault="00CA2CA7">
      <w:pPr>
        <w:pStyle w:val="Index1"/>
        <w:tabs>
          <w:tab w:val="right" w:pos="5030"/>
        </w:tabs>
        <w:rPr>
          <w:noProof/>
        </w:rPr>
      </w:pPr>
      <w:r>
        <w:rPr>
          <w:noProof/>
        </w:rPr>
        <w:t>Skype for Business Plus CAL Add-on for Microsoft 365 E3 (User SL), 60</w:t>
      </w:r>
    </w:p>
    <w:p w14:paraId="3A721D9E" w14:textId="77777777" w:rsidR="00CA2CA7" w:rsidRDefault="00CA2CA7">
      <w:pPr>
        <w:pStyle w:val="Index1"/>
        <w:tabs>
          <w:tab w:val="right" w:pos="5030"/>
        </w:tabs>
        <w:rPr>
          <w:noProof/>
        </w:rPr>
      </w:pPr>
      <w:r>
        <w:rPr>
          <w:noProof/>
        </w:rPr>
        <w:t>Skype for Business Server, 61, 62</w:t>
      </w:r>
    </w:p>
    <w:p w14:paraId="46E6FAA8" w14:textId="77777777" w:rsidR="00CA2CA7" w:rsidRDefault="00CA2CA7">
      <w:pPr>
        <w:pStyle w:val="Index1"/>
        <w:tabs>
          <w:tab w:val="right" w:pos="5030"/>
        </w:tabs>
        <w:rPr>
          <w:noProof/>
        </w:rPr>
      </w:pPr>
      <w:r>
        <w:rPr>
          <w:noProof/>
        </w:rPr>
        <w:t>Skype for Business Server 2015, 28</w:t>
      </w:r>
    </w:p>
    <w:p w14:paraId="262AEB14" w14:textId="77777777" w:rsidR="00CA2CA7" w:rsidRDefault="00CA2CA7">
      <w:pPr>
        <w:pStyle w:val="Index1"/>
        <w:tabs>
          <w:tab w:val="right" w:pos="5030"/>
        </w:tabs>
        <w:rPr>
          <w:noProof/>
        </w:rPr>
      </w:pPr>
      <w:r>
        <w:rPr>
          <w:noProof/>
        </w:rPr>
        <w:t>Skype for Business Server 2019, 28</w:t>
      </w:r>
    </w:p>
    <w:p w14:paraId="57893542" w14:textId="77777777" w:rsidR="00CA2CA7" w:rsidRDefault="00CA2CA7">
      <w:pPr>
        <w:pStyle w:val="Index1"/>
        <w:tabs>
          <w:tab w:val="right" w:pos="5030"/>
        </w:tabs>
        <w:rPr>
          <w:noProof/>
        </w:rPr>
      </w:pPr>
      <w:r>
        <w:rPr>
          <w:noProof/>
        </w:rPr>
        <w:t>Skype for Business Server 2019 Enterprise CAL, 28, 29</w:t>
      </w:r>
    </w:p>
    <w:p w14:paraId="45CCFA65" w14:textId="77777777" w:rsidR="00CA2CA7" w:rsidRDefault="00CA2CA7">
      <w:pPr>
        <w:pStyle w:val="Index1"/>
        <w:tabs>
          <w:tab w:val="right" w:pos="5030"/>
        </w:tabs>
        <w:rPr>
          <w:noProof/>
        </w:rPr>
      </w:pPr>
      <w:r>
        <w:rPr>
          <w:noProof/>
        </w:rPr>
        <w:t>Skype for Business Server 2019 Plus CAL, 28</w:t>
      </w:r>
    </w:p>
    <w:p w14:paraId="63AED13A" w14:textId="77777777" w:rsidR="00CA2CA7" w:rsidRDefault="00CA2CA7">
      <w:pPr>
        <w:pStyle w:val="Index1"/>
        <w:tabs>
          <w:tab w:val="right" w:pos="5030"/>
        </w:tabs>
        <w:rPr>
          <w:noProof/>
        </w:rPr>
      </w:pPr>
      <w:r>
        <w:rPr>
          <w:noProof/>
        </w:rPr>
        <w:t>Skype for Business Server 2019 Standard CAL, 29</w:t>
      </w:r>
    </w:p>
    <w:p w14:paraId="449D846C" w14:textId="77777777" w:rsidR="00CA2CA7" w:rsidRDefault="00CA2CA7">
      <w:pPr>
        <w:pStyle w:val="Index1"/>
        <w:tabs>
          <w:tab w:val="right" w:pos="5030"/>
        </w:tabs>
        <w:rPr>
          <w:noProof/>
        </w:rPr>
      </w:pPr>
      <w:r>
        <w:rPr>
          <w:noProof/>
        </w:rPr>
        <w:t>Skype for Business Server 2019 Standard CAL, 28</w:t>
      </w:r>
    </w:p>
    <w:p w14:paraId="69EE01B7" w14:textId="77777777" w:rsidR="00CA2CA7" w:rsidRDefault="00CA2CA7">
      <w:pPr>
        <w:pStyle w:val="Index1"/>
        <w:tabs>
          <w:tab w:val="right" w:pos="5030"/>
        </w:tabs>
        <w:rPr>
          <w:noProof/>
        </w:rPr>
      </w:pPr>
      <w:r>
        <w:rPr>
          <w:noProof/>
        </w:rPr>
        <w:t>SQL Parallel Data Warehouse, 91, 97</w:t>
      </w:r>
    </w:p>
    <w:p w14:paraId="6AC4CB8E" w14:textId="77777777" w:rsidR="00CA2CA7" w:rsidRDefault="00CA2CA7">
      <w:pPr>
        <w:pStyle w:val="Index1"/>
        <w:tabs>
          <w:tab w:val="right" w:pos="5030"/>
        </w:tabs>
        <w:rPr>
          <w:noProof/>
        </w:rPr>
      </w:pPr>
      <w:r>
        <w:rPr>
          <w:noProof/>
        </w:rPr>
        <w:t>SQL Server, 96</w:t>
      </w:r>
    </w:p>
    <w:p w14:paraId="1AC1ED04" w14:textId="77777777" w:rsidR="00CA2CA7" w:rsidRDefault="00CA2CA7">
      <w:pPr>
        <w:pStyle w:val="Index1"/>
        <w:tabs>
          <w:tab w:val="right" w:pos="5030"/>
        </w:tabs>
        <w:rPr>
          <w:noProof/>
        </w:rPr>
      </w:pPr>
      <w:r>
        <w:rPr>
          <w:noProof/>
        </w:rPr>
        <w:t>SQL Server 2017, 29, 88</w:t>
      </w:r>
    </w:p>
    <w:p w14:paraId="1CAE719F" w14:textId="77777777" w:rsidR="00CA2CA7" w:rsidRDefault="00CA2CA7">
      <w:pPr>
        <w:pStyle w:val="Index1"/>
        <w:tabs>
          <w:tab w:val="right" w:pos="5030"/>
        </w:tabs>
        <w:rPr>
          <w:noProof/>
        </w:rPr>
      </w:pPr>
      <w:r>
        <w:rPr>
          <w:noProof/>
        </w:rPr>
        <w:t>SQL Server 2019 CAL, 29</w:t>
      </w:r>
    </w:p>
    <w:p w14:paraId="6B4998F5" w14:textId="77777777" w:rsidR="00CA2CA7" w:rsidRDefault="00CA2CA7">
      <w:pPr>
        <w:pStyle w:val="Index1"/>
        <w:tabs>
          <w:tab w:val="right" w:pos="5030"/>
        </w:tabs>
        <w:rPr>
          <w:noProof/>
        </w:rPr>
      </w:pPr>
      <w:r>
        <w:rPr>
          <w:noProof/>
        </w:rPr>
        <w:t>SQL Server 2019 Enterprise, 29</w:t>
      </w:r>
    </w:p>
    <w:p w14:paraId="017DD1B0" w14:textId="77777777" w:rsidR="00CA2CA7" w:rsidRDefault="00CA2CA7">
      <w:pPr>
        <w:pStyle w:val="Index1"/>
        <w:tabs>
          <w:tab w:val="right" w:pos="5030"/>
        </w:tabs>
        <w:rPr>
          <w:noProof/>
        </w:rPr>
      </w:pPr>
      <w:r>
        <w:rPr>
          <w:noProof/>
        </w:rPr>
        <w:t>SQL Server 2019 Enterprise Core, 29</w:t>
      </w:r>
    </w:p>
    <w:p w14:paraId="52E208F4" w14:textId="77777777" w:rsidR="00CA2CA7" w:rsidRDefault="00CA2CA7">
      <w:pPr>
        <w:pStyle w:val="Index1"/>
        <w:tabs>
          <w:tab w:val="right" w:pos="5030"/>
        </w:tabs>
        <w:rPr>
          <w:noProof/>
        </w:rPr>
      </w:pPr>
      <w:r>
        <w:rPr>
          <w:noProof/>
        </w:rPr>
        <w:t>SQL Server 2019 Standard, 29</w:t>
      </w:r>
    </w:p>
    <w:p w14:paraId="447E6570" w14:textId="77777777" w:rsidR="00CA2CA7" w:rsidRDefault="00CA2CA7">
      <w:pPr>
        <w:pStyle w:val="Index1"/>
        <w:tabs>
          <w:tab w:val="right" w:pos="5030"/>
        </w:tabs>
        <w:rPr>
          <w:noProof/>
        </w:rPr>
      </w:pPr>
      <w:r>
        <w:rPr>
          <w:noProof/>
        </w:rPr>
        <w:t>SQL Server 2019 Standard Core, 29</w:t>
      </w:r>
    </w:p>
    <w:p w14:paraId="4006551A" w14:textId="77777777" w:rsidR="00CA2CA7" w:rsidRDefault="00CA2CA7">
      <w:pPr>
        <w:pStyle w:val="Index1"/>
        <w:tabs>
          <w:tab w:val="right" w:pos="5030"/>
        </w:tabs>
        <w:rPr>
          <w:noProof/>
        </w:rPr>
      </w:pPr>
      <w:r>
        <w:rPr>
          <w:noProof/>
        </w:rPr>
        <w:t>SQL Server Business Intelligence, 91, 97</w:t>
      </w:r>
    </w:p>
    <w:p w14:paraId="4DFB9100" w14:textId="77777777" w:rsidR="00CA2CA7" w:rsidRDefault="00CA2CA7">
      <w:pPr>
        <w:pStyle w:val="Index1"/>
        <w:tabs>
          <w:tab w:val="right" w:pos="5030"/>
        </w:tabs>
        <w:rPr>
          <w:noProof/>
        </w:rPr>
      </w:pPr>
      <w:r>
        <w:rPr>
          <w:noProof/>
        </w:rPr>
        <w:t>SQL Server Data Center, 91</w:t>
      </w:r>
    </w:p>
    <w:p w14:paraId="46F67C93" w14:textId="77777777" w:rsidR="00CA2CA7" w:rsidRDefault="00CA2CA7">
      <w:pPr>
        <w:pStyle w:val="Index1"/>
        <w:tabs>
          <w:tab w:val="right" w:pos="5030"/>
        </w:tabs>
        <w:rPr>
          <w:noProof/>
        </w:rPr>
      </w:pPr>
      <w:r>
        <w:rPr>
          <w:noProof/>
        </w:rPr>
        <w:t>SQL Server Enterprise, 91</w:t>
      </w:r>
    </w:p>
    <w:p w14:paraId="7915E97E" w14:textId="77777777" w:rsidR="00CA2CA7" w:rsidRDefault="00CA2CA7">
      <w:pPr>
        <w:pStyle w:val="Index1"/>
        <w:tabs>
          <w:tab w:val="right" w:pos="5030"/>
        </w:tabs>
        <w:rPr>
          <w:noProof/>
        </w:rPr>
      </w:pPr>
      <w:r>
        <w:rPr>
          <w:noProof/>
        </w:rPr>
        <w:t>SQL Server Enterprise Core (2 pack of Core Licenses), 63</w:t>
      </w:r>
    </w:p>
    <w:p w14:paraId="58AB7BA9" w14:textId="77777777" w:rsidR="00CA2CA7" w:rsidRDefault="00CA2CA7">
      <w:pPr>
        <w:pStyle w:val="Index1"/>
        <w:tabs>
          <w:tab w:val="right" w:pos="5030"/>
        </w:tabs>
        <w:rPr>
          <w:noProof/>
        </w:rPr>
      </w:pPr>
      <w:r>
        <w:rPr>
          <w:noProof/>
        </w:rPr>
        <w:t xml:space="preserve">SQL Server ESU (Standard </w:t>
      </w:r>
      <w:r>
        <w:rPr>
          <w:rFonts w:hint="eastAsia"/>
          <w:noProof/>
        </w:rPr>
        <w:t>および</w:t>
      </w:r>
      <w:r>
        <w:rPr>
          <w:noProof/>
        </w:rPr>
        <w:t xml:space="preserve"> Enterprise</w:t>
      </w:r>
      <w:r>
        <w:rPr>
          <w:rFonts w:hint="eastAsia"/>
          <w:noProof/>
        </w:rPr>
        <w:t>、</w:t>
      </w:r>
      <w:r>
        <w:rPr>
          <w:noProof/>
        </w:rPr>
        <w:t xml:space="preserve">Server </w:t>
      </w:r>
      <w:r>
        <w:rPr>
          <w:rFonts w:hint="eastAsia"/>
          <w:noProof/>
        </w:rPr>
        <w:t>および</w:t>
      </w:r>
      <w:r>
        <w:rPr>
          <w:noProof/>
        </w:rPr>
        <w:t xml:space="preserve"> Core), 29</w:t>
      </w:r>
    </w:p>
    <w:p w14:paraId="45B3EA05" w14:textId="77777777" w:rsidR="00CA2CA7" w:rsidRDefault="00CA2CA7">
      <w:pPr>
        <w:pStyle w:val="Index1"/>
        <w:tabs>
          <w:tab w:val="right" w:pos="5030"/>
        </w:tabs>
        <w:rPr>
          <w:noProof/>
        </w:rPr>
      </w:pPr>
      <w:r>
        <w:rPr>
          <w:noProof/>
        </w:rPr>
        <w:t>SQL Server Standard, 91, 97</w:t>
      </w:r>
    </w:p>
    <w:p w14:paraId="2225A3AD" w14:textId="77777777" w:rsidR="00CA2CA7" w:rsidRDefault="00CA2CA7">
      <w:pPr>
        <w:pStyle w:val="Index1"/>
        <w:tabs>
          <w:tab w:val="right" w:pos="5030"/>
        </w:tabs>
        <w:rPr>
          <w:noProof/>
        </w:rPr>
      </w:pPr>
      <w:r>
        <w:rPr>
          <w:noProof/>
        </w:rPr>
        <w:t>SQL Server Standard (2 pack of Core Licenses), 63</w:t>
      </w:r>
    </w:p>
    <w:p w14:paraId="1904DFDE" w14:textId="77777777" w:rsidR="00CA2CA7" w:rsidRDefault="00CA2CA7">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31</w:t>
      </w:r>
    </w:p>
    <w:p w14:paraId="6B0D0E14" w14:textId="77777777" w:rsidR="00CA2CA7" w:rsidRDefault="00CA2CA7">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xml:space="preserve"> (2 pack of Core Licenses), 63</w:t>
      </w:r>
    </w:p>
    <w:p w14:paraId="6EE20B93" w14:textId="77777777" w:rsidR="00CA2CA7" w:rsidRDefault="00CA2CA7">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xml:space="preserve"> (BDN) (2-packs of Core Licenses), 29</w:t>
      </w:r>
    </w:p>
    <w:p w14:paraId="70E2FF69" w14:textId="77777777" w:rsidR="00CA2CA7" w:rsidRDefault="00CA2CA7">
      <w:pPr>
        <w:pStyle w:val="Index1"/>
        <w:tabs>
          <w:tab w:val="right" w:pos="5030"/>
        </w:tabs>
        <w:rPr>
          <w:noProof/>
        </w:rPr>
      </w:pPr>
      <w:r>
        <w:rPr>
          <w:noProof/>
        </w:rPr>
        <w:t>System Center 2012 Datacenter Server Management License, 91</w:t>
      </w:r>
    </w:p>
    <w:p w14:paraId="4F6D4678" w14:textId="77777777" w:rsidR="00CA2CA7" w:rsidRDefault="00CA2CA7">
      <w:pPr>
        <w:pStyle w:val="Index1"/>
        <w:tabs>
          <w:tab w:val="right" w:pos="5030"/>
        </w:tabs>
        <w:rPr>
          <w:noProof/>
        </w:rPr>
      </w:pPr>
      <w:r>
        <w:rPr>
          <w:noProof/>
        </w:rPr>
        <w:t>System Center 2012 R2 Configuration Manager, 33</w:t>
      </w:r>
    </w:p>
    <w:p w14:paraId="2E355604" w14:textId="77777777" w:rsidR="00CA2CA7" w:rsidRDefault="00CA2CA7">
      <w:pPr>
        <w:pStyle w:val="Index1"/>
        <w:tabs>
          <w:tab w:val="right" w:pos="5030"/>
        </w:tabs>
        <w:rPr>
          <w:noProof/>
        </w:rPr>
      </w:pPr>
      <w:r>
        <w:rPr>
          <w:noProof/>
        </w:rPr>
        <w:t>System Center 2012 R2 Datacenter, 99</w:t>
      </w:r>
    </w:p>
    <w:p w14:paraId="4F31AAEC" w14:textId="77777777" w:rsidR="00CA2CA7" w:rsidRDefault="00CA2CA7">
      <w:pPr>
        <w:pStyle w:val="Index1"/>
        <w:tabs>
          <w:tab w:val="right" w:pos="5030"/>
        </w:tabs>
        <w:rPr>
          <w:noProof/>
        </w:rPr>
      </w:pPr>
      <w:r>
        <w:rPr>
          <w:noProof/>
        </w:rPr>
        <w:t>System Center 2012 R2 Endpoint Protection, 35</w:t>
      </w:r>
    </w:p>
    <w:p w14:paraId="3F7706E9" w14:textId="77777777" w:rsidR="00CA2CA7" w:rsidRDefault="00CA2CA7">
      <w:pPr>
        <w:pStyle w:val="Index1"/>
        <w:tabs>
          <w:tab w:val="right" w:pos="5030"/>
        </w:tabs>
        <w:rPr>
          <w:noProof/>
        </w:rPr>
      </w:pPr>
      <w:r>
        <w:rPr>
          <w:noProof/>
        </w:rPr>
        <w:t>System Center 2012 R2 Standard, 99</w:t>
      </w:r>
    </w:p>
    <w:p w14:paraId="5450F70E" w14:textId="77777777" w:rsidR="00CA2CA7" w:rsidRDefault="00CA2CA7">
      <w:pPr>
        <w:pStyle w:val="Index1"/>
        <w:tabs>
          <w:tab w:val="right" w:pos="5030"/>
        </w:tabs>
        <w:rPr>
          <w:noProof/>
        </w:rPr>
      </w:pPr>
      <w:r>
        <w:rPr>
          <w:noProof/>
        </w:rPr>
        <w:t>System Center 2012 Standard Server Management License, 91</w:t>
      </w:r>
    </w:p>
    <w:p w14:paraId="4122A8D5" w14:textId="77777777" w:rsidR="00CA2CA7" w:rsidRDefault="00CA2CA7">
      <w:pPr>
        <w:pStyle w:val="Index1"/>
        <w:tabs>
          <w:tab w:val="right" w:pos="5030"/>
        </w:tabs>
        <w:rPr>
          <w:noProof/>
        </w:rPr>
      </w:pPr>
      <w:r>
        <w:rPr>
          <w:noProof/>
        </w:rPr>
        <w:t>System Center 2016, 32</w:t>
      </w:r>
    </w:p>
    <w:p w14:paraId="69B3B790" w14:textId="77777777" w:rsidR="00CA2CA7" w:rsidRDefault="00CA2CA7">
      <w:pPr>
        <w:pStyle w:val="Index1"/>
        <w:tabs>
          <w:tab w:val="right" w:pos="5030"/>
        </w:tabs>
        <w:rPr>
          <w:noProof/>
        </w:rPr>
      </w:pPr>
      <w:r>
        <w:rPr>
          <w:noProof/>
        </w:rPr>
        <w:t>System Center 2019 Data Protection Manager, 34</w:t>
      </w:r>
    </w:p>
    <w:p w14:paraId="2E95F464" w14:textId="77777777" w:rsidR="00CA2CA7" w:rsidRDefault="00CA2CA7">
      <w:pPr>
        <w:pStyle w:val="Index1"/>
        <w:tabs>
          <w:tab w:val="right" w:pos="5030"/>
        </w:tabs>
        <w:rPr>
          <w:noProof/>
        </w:rPr>
      </w:pPr>
      <w:r>
        <w:rPr>
          <w:noProof/>
        </w:rPr>
        <w:t>System Center 2019 Datacenter, 99</w:t>
      </w:r>
    </w:p>
    <w:p w14:paraId="49CD7B71" w14:textId="77777777" w:rsidR="00CA2CA7" w:rsidRDefault="00CA2CA7">
      <w:pPr>
        <w:pStyle w:val="Index1"/>
        <w:tabs>
          <w:tab w:val="right" w:pos="5030"/>
        </w:tabs>
        <w:rPr>
          <w:noProof/>
        </w:rPr>
      </w:pPr>
      <w:r>
        <w:rPr>
          <w:noProof/>
        </w:rPr>
        <w:t>System Center 2019 Datacenter Server Management License (16-packs of Core Licenses), 32</w:t>
      </w:r>
    </w:p>
    <w:p w14:paraId="6B057318" w14:textId="77777777" w:rsidR="00CA2CA7" w:rsidRDefault="00CA2CA7">
      <w:pPr>
        <w:pStyle w:val="Index1"/>
        <w:tabs>
          <w:tab w:val="right" w:pos="5030"/>
        </w:tabs>
        <w:rPr>
          <w:noProof/>
        </w:rPr>
      </w:pPr>
      <w:r>
        <w:rPr>
          <w:noProof/>
        </w:rPr>
        <w:t>System Center 2019 Datacenter Server Management License (2-packs of Core Licenses), 32</w:t>
      </w:r>
    </w:p>
    <w:p w14:paraId="4B1D3FC7" w14:textId="77777777" w:rsidR="00CA2CA7" w:rsidRDefault="00CA2CA7">
      <w:pPr>
        <w:pStyle w:val="Index1"/>
        <w:tabs>
          <w:tab w:val="right" w:pos="5030"/>
        </w:tabs>
        <w:rPr>
          <w:noProof/>
        </w:rPr>
      </w:pPr>
      <w:r>
        <w:rPr>
          <w:noProof/>
        </w:rPr>
        <w:t>System Center 2019 Operations Manager, 36</w:t>
      </w:r>
    </w:p>
    <w:p w14:paraId="3C248A0A" w14:textId="77777777" w:rsidR="00CA2CA7" w:rsidRDefault="00CA2CA7">
      <w:pPr>
        <w:pStyle w:val="Index1"/>
        <w:tabs>
          <w:tab w:val="right" w:pos="5030"/>
        </w:tabs>
        <w:rPr>
          <w:noProof/>
        </w:rPr>
      </w:pPr>
      <w:r>
        <w:rPr>
          <w:noProof/>
        </w:rPr>
        <w:t>System Center 2019 Orchestrator, 37</w:t>
      </w:r>
    </w:p>
    <w:p w14:paraId="60D065D1" w14:textId="77777777" w:rsidR="00CA2CA7" w:rsidRDefault="00CA2CA7">
      <w:pPr>
        <w:pStyle w:val="Index1"/>
        <w:tabs>
          <w:tab w:val="right" w:pos="5030"/>
        </w:tabs>
        <w:rPr>
          <w:noProof/>
        </w:rPr>
      </w:pPr>
      <w:r>
        <w:rPr>
          <w:noProof/>
        </w:rPr>
        <w:t>System Center 2019 Service Manager, 38</w:t>
      </w:r>
    </w:p>
    <w:p w14:paraId="35DEE801" w14:textId="77777777" w:rsidR="00CA2CA7" w:rsidRDefault="00CA2CA7">
      <w:pPr>
        <w:pStyle w:val="Index1"/>
        <w:tabs>
          <w:tab w:val="right" w:pos="5030"/>
        </w:tabs>
        <w:rPr>
          <w:noProof/>
        </w:rPr>
      </w:pPr>
      <w:r>
        <w:rPr>
          <w:noProof/>
        </w:rPr>
        <w:t>System Center 2019 Standard, 99</w:t>
      </w:r>
    </w:p>
    <w:p w14:paraId="4377497A" w14:textId="77777777" w:rsidR="00CA2CA7" w:rsidRDefault="00CA2CA7">
      <w:pPr>
        <w:pStyle w:val="Index1"/>
        <w:tabs>
          <w:tab w:val="right" w:pos="5030"/>
        </w:tabs>
        <w:rPr>
          <w:noProof/>
        </w:rPr>
      </w:pPr>
      <w:r>
        <w:rPr>
          <w:noProof/>
        </w:rPr>
        <w:t>System Center 2019 Standard Server Management License (16-packs of Core Licenses), 32</w:t>
      </w:r>
    </w:p>
    <w:p w14:paraId="524AA25D" w14:textId="77777777" w:rsidR="00CA2CA7" w:rsidRDefault="00CA2CA7">
      <w:pPr>
        <w:pStyle w:val="Index1"/>
        <w:tabs>
          <w:tab w:val="right" w:pos="5030"/>
        </w:tabs>
        <w:rPr>
          <w:noProof/>
        </w:rPr>
      </w:pPr>
      <w:r>
        <w:rPr>
          <w:noProof/>
        </w:rPr>
        <w:t>System Center 2019 Standard Server Management License (2-packs of Core Licenses), 32</w:t>
      </w:r>
    </w:p>
    <w:p w14:paraId="1443A9D9" w14:textId="77777777" w:rsidR="00CA2CA7" w:rsidRDefault="00CA2CA7">
      <w:pPr>
        <w:pStyle w:val="Index1"/>
        <w:tabs>
          <w:tab w:val="right" w:pos="5030"/>
        </w:tabs>
        <w:rPr>
          <w:noProof/>
        </w:rPr>
      </w:pPr>
      <w:r>
        <w:rPr>
          <w:noProof/>
        </w:rPr>
        <w:t>System Center Configuration Manager 1606 Client Management License, 33</w:t>
      </w:r>
    </w:p>
    <w:p w14:paraId="02D79811" w14:textId="77777777" w:rsidR="00CA2CA7" w:rsidRDefault="00CA2CA7">
      <w:pPr>
        <w:pStyle w:val="Index1"/>
        <w:tabs>
          <w:tab w:val="right" w:pos="5030"/>
        </w:tabs>
        <w:rPr>
          <w:noProof/>
        </w:rPr>
      </w:pPr>
      <w:r>
        <w:rPr>
          <w:noProof/>
        </w:rPr>
        <w:t>System Center Datacenter, 96, 97</w:t>
      </w:r>
    </w:p>
    <w:p w14:paraId="23F17A6D" w14:textId="77777777" w:rsidR="00CA2CA7" w:rsidRDefault="00CA2CA7">
      <w:pPr>
        <w:pStyle w:val="Index1"/>
        <w:tabs>
          <w:tab w:val="right" w:pos="5030"/>
        </w:tabs>
        <w:rPr>
          <w:noProof/>
        </w:rPr>
      </w:pPr>
      <w:r>
        <w:rPr>
          <w:noProof/>
        </w:rPr>
        <w:t>System Center Datacenter (2-packs of Core Licenses), 19</w:t>
      </w:r>
    </w:p>
    <w:p w14:paraId="01F26E90" w14:textId="77777777" w:rsidR="00CA2CA7" w:rsidRDefault="00CA2CA7">
      <w:pPr>
        <w:pStyle w:val="Index1"/>
        <w:tabs>
          <w:tab w:val="right" w:pos="5030"/>
        </w:tabs>
        <w:rPr>
          <w:noProof/>
        </w:rPr>
      </w:pPr>
      <w:r>
        <w:rPr>
          <w:noProof/>
        </w:rPr>
        <w:t>System Center Endpoint Protection, 36</w:t>
      </w:r>
    </w:p>
    <w:p w14:paraId="4C882EF4" w14:textId="77777777" w:rsidR="00CA2CA7" w:rsidRDefault="00CA2CA7">
      <w:pPr>
        <w:pStyle w:val="Index1"/>
        <w:tabs>
          <w:tab w:val="right" w:pos="5030"/>
        </w:tabs>
        <w:rPr>
          <w:noProof/>
        </w:rPr>
      </w:pPr>
      <w:r>
        <w:rPr>
          <w:noProof/>
        </w:rPr>
        <w:t>System Center Endpoint Protection 1606, 35</w:t>
      </w:r>
    </w:p>
    <w:p w14:paraId="1F7E19AA" w14:textId="77777777" w:rsidR="00CA2CA7" w:rsidRDefault="00CA2CA7">
      <w:pPr>
        <w:pStyle w:val="Index1"/>
        <w:tabs>
          <w:tab w:val="right" w:pos="5030"/>
        </w:tabs>
        <w:rPr>
          <w:noProof/>
        </w:rPr>
      </w:pPr>
      <w:r>
        <w:rPr>
          <w:noProof/>
        </w:rPr>
        <w:t>System Center Standard, 96, 97</w:t>
      </w:r>
    </w:p>
    <w:p w14:paraId="43AB6321" w14:textId="77777777" w:rsidR="00CA2CA7" w:rsidRDefault="00CA2CA7">
      <w:pPr>
        <w:pStyle w:val="Index1"/>
        <w:tabs>
          <w:tab w:val="right" w:pos="5030"/>
        </w:tabs>
        <w:rPr>
          <w:noProof/>
        </w:rPr>
      </w:pPr>
      <w:r>
        <w:rPr>
          <w:noProof/>
        </w:rPr>
        <w:t>System Center Standard (2-packs of Core Licenses), 19</w:t>
      </w:r>
    </w:p>
    <w:p w14:paraId="2106B0B2" w14:textId="77777777" w:rsidR="00CA2CA7" w:rsidRDefault="00CA2CA7">
      <w:pPr>
        <w:pStyle w:val="Index1"/>
        <w:tabs>
          <w:tab w:val="right" w:pos="5030"/>
        </w:tabs>
        <w:rPr>
          <w:noProof/>
        </w:rPr>
      </w:pPr>
      <w:r>
        <w:rPr>
          <w:noProof/>
        </w:rPr>
        <w:t>VDI, 39</w:t>
      </w:r>
    </w:p>
    <w:p w14:paraId="18B56FFD" w14:textId="77777777" w:rsidR="00CA2CA7" w:rsidRDefault="00CA2CA7">
      <w:pPr>
        <w:pStyle w:val="Index1"/>
        <w:tabs>
          <w:tab w:val="right" w:pos="5030"/>
        </w:tabs>
        <w:rPr>
          <w:noProof/>
        </w:rPr>
      </w:pPr>
      <w:r>
        <w:rPr>
          <w:noProof/>
        </w:rPr>
        <w:t>Visio 2019 Professional, 23</w:t>
      </w:r>
    </w:p>
    <w:p w14:paraId="0395EFCA" w14:textId="77777777" w:rsidR="00CA2CA7" w:rsidRDefault="00CA2CA7">
      <w:pPr>
        <w:pStyle w:val="Index1"/>
        <w:tabs>
          <w:tab w:val="right" w:pos="5030"/>
        </w:tabs>
        <w:rPr>
          <w:noProof/>
        </w:rPr>
      </w:pPr>
      <w:r>
        <w:rPr>
          <w:noProof/>
        </w:rPr>
        <w:t>Visio 2019 Standard, 23</w:t>
      </w:r>
    </w:p>
    <w:p w14:paraId="2A1CD8AC" w14:textId="77777777" w:rsidR="00CA2CA7" w:rsidRDefault="00CA2CA7">
      <w:pPr>
        <w:pStyle w:val="Index1"/>
        <w:tabs>
          <w:tab w:val="right" w:pos="5030"/>
        </w:tabs>
        <w:rPr>
          <w:noProof/>
        </w:rPr>
      </w:pPr>
      <w:r>
        <w:rPr>
          <w:noProof/>
        </w:rPr>
        <w:t xml:space="preserve">Visio Online </w:t>
      </w:r>
      <w:r>
        <w:rPr>
          <w:rFonts w:hint="eastAsia"/>
          <w:noProof/>
        </w:rPr>
        <w:t>プラン</w:t>
      </w:r>
      <w:r>
        <w:rPr>
          <w:noProof/>
        </w:rPr>
        <w:t xml:space="preserve"> 1, 68</w:t>
      </w:r>
    </w:p>
    <w:p w14:paraId="2FB1127B" w14:textId="77777777" w:rsidR="00CA2CA7" w:rsidRDefault="00CA2CA7">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68</w:t>
      </w:r>
    </w:p>
    <w:p w14:paraId="371EC3EA" w14:textId="77777777" w:rsidR="00CA2CA7" w:rsidRDefault="00CA2CA7">
      <w:pPr>
        <w:pStyle w:val="Index1"/>
        <w:tabs>
          <w:tab w:val="right" w:pos="5030"/>
        </w:tabs>
        <w:rPr>
          <w:noProof/>
        </w:rPr>
      </w:pPr>
      <w:r>
        <w:rPr>
          <w:noProof/>
        </w:rPr>
        <w:t xml:space="preserve">Visio Online </w:t>
      </w:r>
      <w:r>
        <w:rPr>
          <w:rFonts w:hint="eastAsia"/>
          <w:noProof/>
        </w:rPr>
        <w:t>プラン</w:t>
      </w:r>
      <w:r>
        <w:rPr>
          <w:noProof/>
        </w:rPr>
        <w:t xml:space="preserve"> 2, 68</w:t>
      </w:r>
    </w:p>
    <w:p w14:paraId="324EA992" w14:textId="77777777" w:rsidR="00CA2CA7" w:rsidRDefault="00CA2CA7">
      <w:pPr>
        <w:pStyle w:val="Index1"/>
        <w:tabs>
          <w:tab w:val="right" w:pos="5030"/>
        </w:tabs>
        <w:rPr>
          <w:noProof/>
        </w:rPr>
      </w:pPr>
      <w:r>
        <w:rPr>
          <w:noProof/>
        </w:rPr>
        <w:t xml:space="preserve">Visio Online </w:t>
      </w:r>
      <w:r>
        <w:rPr>
          <w:rFonts w:hint="eastAsia"/>
          <w:noProof/>
        </w:rPr>
        <w:t>プラン</w:t>
      </w:r>
      <w:r>
        <w:rPr>
          <w:noProof/>
        </w:rPr>
        <w:t xml:space="preserve"> 2 Add-on, 68</w:t>
      </w:r>
    </w:p>
    <w:p w14:paraId="0ECC1D69" w14:textId="77777777" w:rsidR="00CA2CA7" w:rsidRDefault="00CA2CA7">
      <w:pPr>
        <w:pStyle w:val="Index1"/>
        <w:tabs>
          <w:tab w:val="right" w:pos="5030"/>
        </w:tabs>
        <w:rPr>
          <w:noProof/>
        </w:rPr>
      </w:pPr>
      <w:r>
        <w:rPr>
          <w:noProof/>
        </w:rPr>
        <w:t>Visio Professional, 97</w:t>
      </w:r>
    </w:p>
    <w:p w14:paraId="4790F0AE" w14:textId="77777777" w:rsidR="00CA2CA7" w:rsidRDefault="00CA2CA7">
      <w:pPr>
        <w:pStyle w:val="Index1"/>
        <w:tabs>
          <w:tab w:val="right" w:pos="5030"/>
        </w:tabs>
        <w:rPr>
          <w:noProof/>
        </w:rPr>
      </w:pPr>
      <w:r>
        <w:rPr>
          <w:noProof/>
        </w:rPr>
        <w:t>Visio Standard, 91, 97</w:t>
      </w:r>
    </w:p>
    <w:p w14:paraId="1E6E0B25" w14:textId="77777777" w:rsidR="00CA2CA7" w:rsidRDefault="00CA2CA7">
      <w:pPr>
        <w:pStyle w:val="Index1"/>
        <w:tabs>
          <w:tab w:val="right" w:pos="5030"/>
        </w:tabs>
        <w:rPr>
          <w:noProof/>
        </w:rPr>
      </w:pPr>
      <w:r>
        <w:rPr>
          <w:noProof/>
        </w:rPr>
        <w:t>Visual Studio 2017, 39</w:t>
      </w:r>
    </w:p>
    <w:p w14:paraId="7EAE4C4D" w14:textId="77777777" w:rsidR="00CA2CA7" w:rsidRDefault="00CA2CA7">
      <w:pPr>
        <w:pStyle w:val="Index1"/>
        <w:tabs>
          <w:tab w:val="right" w:pos="5030"/>
        </w:tabs>
        <w:rPr>
          <w:noProof/>
        </w:rPr>
      </w:pPr>
      <w:r>
        <w:rPr>
          <w:noProof/>
        </w:rPr>
        <w:t xml:space="preserve">Visual Studio Enterprise 2019 </w:t>
      </w:r>
      <w:r>
        <w:rPr>
          <w:rFonts w:hint="eastAsia"/>
          <w:noProof/>
        </w:rPr>
        <w:t>サブスクリプション</w:t>
      </w:r>
      <w:r>
        <w:rPr>
          <w:noProof/>
        </w:rPr>
        <w:t>, 39</w:t>
      </w:r>
    </w:p>
    <w:p w14:paraId="7FB21935" w14:textId="77777777" w:rsidR="00CA2CA7" w:rsidRDefault="00CA2CA7">
      <w:pPr>
        <w:pStyle w:val="Index1"/>
        <w:tabs>
          <w:tab w:val="right" w:pos="5030"/>
        </w:tabs>
        <w:rPr>
          <w:noProof/>
        </w:rPr>
      </w:pPr>
      <w:r>
        <w:rPr>
          <w:noProof/>
        </w:rPr>
        <w:t>Visual Studio Enterprise with GitHub Enterprise, 79</w:t>
      </w:r>
    </w:p>
    <w:p w14:paraId="6E7E148A" w14:textId="77777777" w:rsidR="00CA2CA7" w:rsidRDefault="00CA2CA7">
      <w:pPr>
        <w:pStyle w:val="Index1"/>
        <w:tabs>
          <w:tab w:val="right" w:pos="5030"/>
        </w:tabs>
        <w:rPr>
          <w:noProof/>
        </w:rPr>
      </w:pPr>
      <w:r>
        <w:rPr>
          <w:noProof/>
        </w:rPr>
        <w:t xml:space="preserve">Visual Studio Enterprise </w:t>
      </w:r>
      <w:r>
        <w:rPr>
          <w:rFonts w:hint="eastAsia"/>
          <w:noProof/>
        </w:rPr>
        <w:t>サブスクリプション</w:t>
      </w:r>
      <w:r>
        <w:rPr>
          <w:noProof/>
        </w:rPr>
        <w:t>, 91, 97</w:t>
      </w:r>
    </w:p>
    <w:p w14:paraId="75E6EFEF" w14:textId="77777777" w:rsidR="00CA2CA7" w:rsidRDefault="00CA2CA7">
      <w:pPr>
        <w:pStyle w:val="Index1"/>
        <w:tabs>
          <w:tab w:val="right" w:pos="5030"/>
        </w:tabs>
        <w:rPr>
          <w:noProof/>
        </w:rPr>
      </w:pPr>
      <w:r>
        <w:rPr>
          <w:noProof/>
        </w:rPr>
        <w:t>Visual Studio Professional 2019, 39</w:t>
      </w:r>
    </w:p>
    <w:p w14:paraId="378FA321" w14:textId="77777777" w:rsidR="00CA2CA7" w:rsidRDefault="00CA2CA7">
      <w:pPr>
        <w:pStyle w:val="Index1"/>
        <w:tabs>
          <w:tab w:val="right" w:pos="5030"/>
        </w:tabs>
        <w:rPr>
          <w:noProof/>
        </w:rPr>
      </w:pPr>
      <w:r>
        <w:rPr>
          <w:noProof/>
        </w:rPr>
        <w:t xml:space="preserve">Visual Studio Professional 2019 </w:t>
      </w:r>
      <w:r>
        <w:rPr>
          <w:rFonts w:hint="eastAsia"/>
          <w:noProof/>
        </w:rPr>
        <w:t>サブスクリプション</w:t>
      </w:r>
      <w:r>
        <w:rPr>
          <w:noProof/>
        </w:rPr>
        <w:t>, 39</w:t>
      </w:r>
    </w:p>
    <w:p w14:paraId="1C71F3D8" w14:textId="77777777" w:rsidR="00CA2CA7" w:rsidRDefault="00CA2CA7">
      <w:pPr>
        <w:pStyle w:val="Index1"/>
        <w:tabs>
          <w:tab w:val="right" w:pos="5030"/>
        </w:tabs>
        <w:rPr>
          <w:noProof/>
        </w:rPr>
      </w:pPr>
      <w:r>
        <w:rPr>
          <w:noProof/>
        </w:rPr>
        <w:t>Visual Studio Professional with GitHub Enterprise, 79</w:t>
      </w:r>
    </w:p>
    <w:p w14:paraId="5AA46A8D" w14:textId="77777777" w:rsidR="00CA2CA7" w:rsidRDefault="00CA2CA7">
      <w:pPr>
        <w:pStyle w:val="Index1"/>
        <w:tabs>
          <w:tab w:val="right" w:pos="5030"/>
        </w:tabs>
        <w:rPr>
          <w:noProof/>
        </w:rPr>
      </w:pPr>
      <w:r>
        <w:rPr>
          <w:noProof/>
        </w:rPr>
        <w:t xml:space="preserve">Visual Studio Professional </w:t>
      </w:r>
      <w:r>
        <w:rPr>
          <w:rFonts w:hint="eastAsia"/>
          <w:noProof/>
        </w:rPr>
        <w:t>サブスクリプション</w:t>
      </w:r>
      <w:r>
        <w:rPr>
          <w:noProof/>
        </w:rPr>
        <w:t>, 91, 97</w:t>
      </w:r>
    </w:p>
    <w:p w14:paraId="70988F31" w14:textId="77777777" w:rsidR="00CA2CA7" w:rsidRDefault="00CA2CA7">
      <w:pPr>
        <w:pStyle w:val="Index1"/>
        <w:tabs>
          <w:tab w:val="right" w:pos="5030"/>
        </w:tabs>
        <w:rPr>
          <w:noProof/>
        </w:rPr>
      </w:pPr>
      <w:r>
        <w:rPr>
          <w:noProof/>
        </w:rPr>
        <w:t xml:space="preserve">Visual Studio Test Professional 2019 </w:t>
      </w:r>
      <w:r>
        <w:rPr>
          <w:rFonts w:hint="eastAsia"/>
          <w:noProof/>
        </w:rPr>
        <w:t>サブスクリプション</w:t>
      </w:r>
      <w:r>
        <w:rPr>
          <w:noProof/>
        </w:rPr>
        <w:t>, 39</w:t>
      </w:r>
    </w:p>
    <w:p w14:paraId="27BA4130" w14:textId="77777777" w:rsidR="00CA2CA7" w:rsidRDefault="00CA2CA7">
      <w:pPr>
        <w:pStyle w:val="Index1"/>
        <w:tabs>
          <w:tab w:val="right" w:pos="5030"/>
        </w:tabs>
        <w:rPr>
          <w:noProof/>
        </w:rPr>
      </w:pPr>
      <w:r>
        <w:rPr>
          <w:noProof/>
        </w:rPr>
        <w:t xml:space="preserve">Visual Studio Test Professional </w:t>
      </w:r>
      <w:r>
        <w:rPr>
          <w:rFonts w:hint="eastAsia"/>
          <w:noProof/>
        </w:rPr>
        <w:t>サブスクリプション</w:t>
      </w:r>
      <w:r>
        <w:rPr>
          <w:noProof/>
        </w:rPr>
        <w:t>, 91, 97</w:t>
      </w:r>
    </w:p>
    <w:p w14:paraId="2F63A7FA" w14:textId="77777777" w:rsidR="00CA2CA7" w:rsidRDefault="00CA2CA7">
      <w:pPr>
        <w:pStyle w:val="Index1"/>
        <w:tabs>
          <w:tab w:val="right" w:pos="5030"/>
        </w:tabs>
        <w:rPr>
          <w:noProof/>
        </w:rPr>
      </w:pPr>
      <w:r>
        <w:rPr>
          <w:noProof/>
        </w:rPr>
        <w:t xml:space="preserve">Web </w:t>
      </w:r>
      <w:r>
        <w:rPr>
          <w:rFonts w:hint="eastAsia"/>
          <w:noProof/>
        </w:rPr>
        <w:t>用</w:t>
      </w:r>
      <w:r>
        <w:rPr>
          <w:noProof/>
        </w:rPr>
        <w:t xml:space="preserve"> Office, 90</w:t>
      </w:r>
    </w:p>
    <w:p w14:paraId="1D2FFDFC" w14:textId="77777777" w:rsidR="00CA2CA7" w:rsidRDefault="00CA2CA7">
      <w:pPr>
        <w:pStyle w:val="Index1"/>
        <w:tabs>
          <w:tab w:val="right" w:pos="5030"/>
        </w:tabs>
        <w:rPr>
          <w:noProof/>
        </w:rPr>
      </w:pPr>
      <w:r>
        <w:rPr>
          <w:noProof/>
        </w:rPr>
        <w:t>Window VDA E5, 36</w:t>
      </w:r>
    </w:p>
    <w:p w14:paraId="552F700E" w14:textId="77777777" w:rsidR="00CA2CA7" w:rsidRDefault="00CA2CA7">
      <w:pPr>
        <w:pStyle w:val="Index1"/>
        <w:tabs>
          <w:tab w:val="right" w:pos="5030"/>
        </w:tabs>
        <w:rPr>
          <w:noProof/>
        </w:rPr>
      </w:pPr>
      <w:r>
        <w:rPr>
          <w:noProof/>
        </w:rPr>
        <w:t>Windows 10, 43</w:t>
      </w:r>
    </w:p>
    <w:p w14:paraId="17EABC2E" w14:textId="77777777" w:rsidR="00CA2CA7" w:rsidRDefault="00CA2CA7">
      <w:pPr>
        <w:pStyle w:val="Index1"/>
        <w:tabs>
          <w:tab w:val="right" w:pos="5030"/>
        </w:tabs>
        <w:rPr>
          <w:noProof/>
        </w:rPr>
      </w:pPr>
      <w:r>
        <w:rPr>
          <w:noProof/>
        </w:rPr>
        <w:t>Windows 10 Education, 42</w:t>
      </w:r>
    </w:p>
    <w:p w14:paraId="2341E430" w14:textId="77777777" w:rsidR="00CA2CA7" w:rsidRDefault="00CA2CA7">
      <w:pPr>
        <w:pStyle w:val="Index1"/>
        <w:tabs>
          <w:tab w:val="right" w:pos="5030"/>
        </w:tabs>
        <w:rPr>
          <w:noProof/>
        </w:rPr>
      </w:pPr>
      <w:r>
        <w:rPr>
          <w:noProof/>
        </w:rPr>
        <w:t>Windows 10 Education E3, 42</w:t>
      </w:r>
    </w:p>
    <w:p w14:paraId="31DBD71C" w14:textId="77777777" w:rsidR="00CA2CA7" w:rsidRDefault="00CA2CA7">
      <w:pPr>
        <w:pStyle w:val="Index1"/>
        <w:tabs>
          <w:tab w:val="right" w:pos="5030"/>
        </w:tabs>
        <w:rPr>
          <w:noProof/>
        </w:rPr>
      </w:pPr>
      <w:r>
        <w:rPr>
          <w:noProof/>
        </w:rPr>
        <w:t>Windows 10 Education E5, 36, 42</w:t>
      </w:r>
    </w:p>
    <w:p w14:paraId="59D8268F" w14:textId="77777777" w:rsidR="00CA2CA7" w:rsidRDefault="00CA2CA7">
      <w:pPr>
        <w:pStyle w:val="Index1"/>
        <w:tabs>
          <w:tab w:val="right" w:pos="5030"/>
        </w:tabs>
        <w:rPr>
          <w:noProof/>
        </w:rPr>
      </w:pPr>
      <w:r>
        <w:rPr>
          <w:noProof/>
        </w:rPr>
        <w:t>Windows 10 Enterprise (Per Device), 42</w:t>
      </w:r>
    </w:p>
    <w:p w14:paraId="544C3089" w14:textId="77777777" w:rsidR="00CA2CA7" w:rsidRDefault="00CA2CA7">
      <w:pPr>
        <w:pStyle w:val="Index1"/>
        <w:tabs>
          <w:tab w:val="right" w:pos="5030"/>
        </w:tabs>
        <w:rPr>
          <w:noProof/>
        </w:rPr>
      </w:pPr>
      <w:r>
        <w:rPr>
          <w:noProof/>
        </w:rPr>
        <w:t>Windows 10 Enterprise A3, 42</w:t>
      </w:r>
    </w:p>
    <w:p w14:paraId="09EEE9E4" w14:textId="77777777" w:rsidR="00CA2CA7" w:rsidRDefault="00CA2CA7">
      <w:pPr>
        <w:pStyle w:val="Index1"/>
        <w:tabs>
          <w:tab w:val="right" w:pos="5030"/>
        </w:tabs>
        <w:rPr>
          <w:noProof/>
        </w:rPr>
      </w:pPr>
      <w:r>
        <w:rPr>
          <w:noProof/>
        </w:rPr>
        <w:t>Windows 10 Enterprise A5, 42</w:t>
      </w:r>
    </w:p>
    <w:p w14:paraId="2D8F7572" w14:textId="77777777" w:rsidR="00CA2CA7" w:rsidRDefault="00CA2CA7">
      <w:pPr>
        <w:pStyle w:val="Index1"/>
        <w:tabs>
          <w:tab w:val="right" w:pos="5030"/>
        </w:tabs>
        <w:rPr>
          <w:noProof/>
        </w:rPr>
      </w:pPr>
      <w:r>
        <w:rPr>
          <w:noProof/>
        </w:rPr>
        <w:t>Windows 10 Enterprise E3, 42</w:t>
      </w:r>
    </w:p>
    <w:p w14:paraId="739950EE" w14:textId="77777777" w:rsidR="00CA2CA7" w:rsidRDefault="00CA2CA7">
      <w:pPr>
        <w:pStyle w:val="Index1"/>
        <w:tabs>
          <w:tab w:val="right" w:pos="5030"/>
        </w:tabs>
        <w:rPr>
          <w:noProof/>
        </w:rPr>
      </w:pPr>
      <w:r>
        <w:rPr>
          <w:noProof/>
        </w:rPr>
        <w:t>Windows 10 Enterprise E3 From SA, 42</w:t>
      </w:r>
    </w:p>
    <w:p w14:paraId="5BC2B558" w14:textId="77777777" w:rsidR="00CA2CA7" w:rsidRDefault="00CA2CA7">
      <w:pPr>
        <w:pStyle w:val="Index1"/>
        <w:tabs>
          <w:tab w:val="right" w:pos="5030"/>
        </w:tabs>
        <w:rPr>
          <w:noProof/>
        </w:rPr>
      </w:pPr>
      <w:r>
        <w:rPr>
          <w:noProof/>
        </w:rPr>
        <w:t>Windows 10 Enterprise E3 Per User Add-on (to Enterprise per device), 42</w:t>
      </w:r>
    </w:p>
    <w:p w14:paraId="57B3C69C" w14:textId="77777777" w:rsidR="00CA2CA7" w:rsidRDefault="00CA2CA7">
      <w:pPr>
        <w:pStyle w:val="Index1"/>
        <w:tabs>
          <w:tab w:val="right" w:pos="5030"/>
        </w:tabs>
        <w:rPr>
          <w:noProof/>
        </w:rPr>
      </w:pPr>
      <w:r>
        <w:rPr>
          <w:noProof/>
        </w:rPr>
        <w:t>Windows 10 Enterprise E5, 42</w:t>
      </w:r>
    </w:p>
    <w:p w14:paraId="26D7401D" w14:textId="77777777" w:rsidR="00CA2CA7" w:rsidRDefault="00CA2CA7">
      <w:pPr>
        <w:pStyle w:val="Index1"/>
        <w:tabs>
          <w:tab w:val="right" w:pos="5030"/>
        </w:tabs>
        <w:rPr>
          <w:noProof/>
        </w:rPr>
      </w:pPr>
      <w:r>
        <w:rPr>
          <w:noProof/>
        </w:rPr>
        <w:t>Windows 10 Enterprise E5 From SA, 42</w:t>
      </w:r>
    </w:p>
    <w:p w14:paraId="2AC37287" w14:textId="77777777" w:rsidR="00CA2CA7" w:rsidRDefault="00CA2CA7">
      <w:pPr>
        <w:pStyle w:val="Index1"/>
        <w:tabs>
          <w:tab w:val="right" w:pos="5030"/>
        </w:tabs>
        <w:rPr>
          <w:noProof/>
        </w:rPr>
      </w:pPr>
      <w:r>
        <w:rPr>
          <w:noProof/>
        </w:rPr>
        <w:t>Windows 10 Enterprise E5 Per User Add-on (to Enterprise per device) (SL), 42</w:t>
      </w:r>
    </w:p>
    <w:p w14:paraId="270D5E4A" w14:textId="77777777" w:rsidR="00CA2CA7" w:rsidRDefault="00CA2CA7">
      <w:pPr>
        <w:pStyle w:val="Index1"/>
        <w:tabs>
          <w:tab w:val="right" w:pos="5030"/>
        </w:tabs>
        <w:rPr>
          <w:noProof/>
        </w:rPr>
      </w:pPr>
      <w:r>
        <w:rPr>
          <w:noProof/>
        </w:rPr>
        <w:t xml:space="preserve">Windows 10 Enterprise E5 </w:t>
      </w:r>
      <w:r>
        <w:rPr>
          <w:rFonts w:hint="eastAsia"/>
          <w:noProof/>
        </w:rPr>
        <w:t>および</w:t>
      </w:r>
      <w:r>
        <w:rPr>
          <w:noProof/>
        </w:rPr>
        <w:t xml:space="preserve"> A5, 36</w:t>
      </w:r>
    </w:p>
    <w:p w14:paraId="46E70E08" w14:textId="77777777" w:rsidR="00CA2CA7" w:rsidRDefault="00CA2CA7">
      <w:pPr>
        <w:pStyle w:val="Index1"/>
        <w:tabs>
          <w:tab w:val="right" w:pos="5030"/>
        </w:tabs>
        <w:rPr>
          <w:noProof/>
        </w:rPr>
      </w:pPr>
      <w:r>
        <w:rPr>
          <w:noProof/>
        </w:rPr>
        <w:t>Windows 10 Enterprise LTSC 2016, 43</w:t>
      </w:r>
    </w:p>
    <w:p w14:paraId="291217E2" w14:textId="77777777" w:rsidR="00CA2CA7" w:rsidRDefault="00CA2CA7">
      <w:pPr>
        <w:pStyle w:val="Index1"/>
        <w:tabs>
          <w:tab w:val="right" w:pos="5030"/>
        </w:tabs>
        <w:rPr>
          <w:noProof/>
        </w:rPr>
      </w:pPr>
      <w:r>
        <w:rPr>
          <w:noProof/>
        </w:rPr>
        <w:t>Windows 10 Enterprise LTSC 2019 (Per Device), 42</w:t>
      </w:r>
    </w:p>
    <w:p w14:paraId="362AFDD0" w14:textId="77777777" w:rsidR="00CA2CA7" w:rsidRDefault="00CA2CA7">
      <w:pPr>
        <w:pStyle w:val="Index1"/>
        <w:tabs>
          <w:tab w:val="right" w:pos="5030"/>
        </w:tabs>
        <w:rPr>
          <w:noProof/>
        </w:rPr>
      </w:pPr>
      <w:r>
        <w:rPr>
          <w:noProof/>
        </w:rPr>
        <w:t>Windows 10 Home to Pro Right Licensing, 43</w:t>
      </w:r>
    </w:p>
    <w:p w14:paraId="2A57DDB2" w14:textId="77777777" w:rsidR="00CA2CA7" w:rsidRDefault="00CA2CA7">
      <w:pPr>
        <w:pStyle w:val="Index1"/>
        <w:tabs>
          <w:tab w:val="right" w:pos="5030"/>
        </w:tabs>
        <w:rPr>
          <w:noProof/>
        </w:rPr>
      </w:pPr>
      <w:r>
        <w:rPr>
          <w:noProof/>
        </w:rPr>
        <w:t>Windows 10 Home to Pro Upgrade for Microsoft 365 Business, 43</w:t>
      </w:r>
    </w:p>
    <w:p w14:paraId="07E0B3EF" w14:textId="77777777" w:rsidR="00CA2CA7" w:rsidRDefault="00CA2CA7">
      <w:pPr>
        <w:pStyle w:val="Index1"/>
        <w:tabs>
          <w:tab w:val="right" w:pos="5030"/>
        </w:tabs>
        <w:rPr>
          <w:noProof/>
        </w:rPr>
      </w:pPr>
      <w:r>
        <w:rPr>
          <w:noProof/>
        </w:rPr>
        <w:t>Windows 10 IoT Enterprise, 44</w:t>
      </w:r>
    </w:p>
    <w:p w14:paraId="52638920" w14:textId="77777777" w:rsidR="00CA2CA7" w:rsidRDefault="00CA2CA7">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44</w:t>
      </w:r>
    </w:p>
    <w:p w14:paraId="4F907E65" w14:textId="77777777" w:rsidR="00CA2CA7" w:rsidRDefault="00CA2CA7">
      <w:pPr>
        <w:pStyle w:val="Index1"/>
        <w:tabs>
          <w:tab w:val="right" w:pos="5030"/>
        </w:tabs>
        <w:rPr>
          <w:noProof/>
        </w:rPr>
      </w:pPr>
      <w:r>
        <w:rPr>
          <w:noProof/>
        </w:rPr>
        <w:t>Windows 10 Pro, 42</w:t>
      </w:r>
    </w:p>
    <w:p w14:paraId="754DC680" w14:textId="77777777" w:rsidR="00CA2CA7" w:rsidRDefault="00CA2CA7">
      <w:pPr>
        <w:pStyle w:val="Index1"/>
        <w:tabs>
          <w:tab w:val="right" w:pos="5030"/>
        </w:tabs>
        <w:rPr>
          <w:noProof/>
        </w:rPr>
      </w:pPr>
      <w:r>
        <w:rPr>
          <w:noProof/>
        </w:rPr>
        <w:t>Windows 2000 Professional for Embedded Systems, 44</w:t>
      </w:r>
    </w:p>
    <w:p w14:paraId="43C50639" w14:textId="77777777" w:rsidR="00CA2CA7" w:rsidRDefault="00CA2CA7">
      <w:pPr>
        <w:pStyle w:val="Index1"/>
        <w:tabs>
          <w:tab w:val="right" w:pos="5030"/>
        </w:tabs>
        <w:rPr>
          <w:noProof/>
        </w:rPr>
      </w:pPr>
      <w:r>
        <w:rPr>
          <w:noProof/>
        </w:rPr>
        <w:t>Windows 7, 44</w:t>
      </w:r>
    </w:p>
    <w:p w14:paraId="788C9DEF" w14:textId="77777777" w:rsidR="00CA2CA7" w:rsidRDefault="00CA2CA7">
      <w:pPr>
        <w:pStyle w:val="Index1"/>
        <w:tabs>
          <w:tab w:val="right" w:pos="5030"/>
        </w:tabs>
        <w:rPr>
          <w:noProof/>
        </w:rPr>
      </w:pPr>
      <w:r>
        <w:rPr>
          <w:noProof/>
        </w:rPr>
        <w:t>Windows 7 ESU 2020 (Per Device), 43</w:t>
      </w:r>
    </w:p>
    <w:p w14:paraId="4593C2E0" w14:textId="77777777" w:rsidR="00CA2CA7" w:rsidRDefault="00CA2CA7">
      <w:pPr>
        <w:pStyle w:val="Index1"/>
        <w:tabs>
          <w:tab w:val="right" w:pos="5030"/>
        </w:tabs>
        <w:rPr>
          <w:noProof/>
        </w:rPr>
      </w:pPr>
      <w:r>
        <w:rPr>
          <w:noProof/>
        </w:rPr>
        <w:t>Windows 7 ESU 2020 for M365 (Per Device), 43</w:t>
      </w:r>
    </w:p>
    <w:p w14:paraId="50A7D853" w14:textId="77777777" w:rsidR="00CA2CA7" w:rsidRDefault="00CA2CA7">
      <w:pPr>
        <w:pStyle w:val="Index1"/>
        <w:tabs>
          <w:tab w:val="right" w:pos="5030"/>
        </w:tabs>
        <w:rPr>
          <w:noProof/>
        </w:rPr>
      </w:pPr>
      <w:r>
        <w:rPr>
          <w:noProof/>
        </w:rPr>
        <w:t>Windows 7 Professional/Ultimate for Embedded Systems, 44</w:t>
      </w:r>
    </w:p>
    <w:p w14:paraId="5222D6E5" w14:textId="77777777" w:rsidR="00CA2CA7" w:rsidRDefault="00CA2CA7">
      <w:pPr>
        <w:pStyle w:val="Index1"/>
        <w:tabs>
          <w:tab w:val="right" w:pos="5030"/>
        </w:tabs>
        <w:rPr>
          <w:noProof/>
        </w:rPr>
      </w:pPr>
      <w:r>
        <w:rPr>
          <w:noProof/>
        </w:rPr>
        <w:t>Windows 8.1 Enterprise Sideloading (Per Device), 43</w:t>
      </w:r>
    </w:p>
    <w:p w14:paraId="1D9AFADE" w14:textId="77777777" w:rsidR="00CA2CA7" w:rsidRDefault="00CA2CA7">
      <w:pPr>
        <w:pStyle w:val="Index1"/>
        <w:tabs>
          <w:tab w:val="right" w:pos="5030"/>
        </w:tabs>
        <w:rPr>
          <w:noProof/>
        </w:rPr>
      </w:pPr>
      <w:r>
        <w:rPr>
          <w:noProof/>
        </w:rPr>
        <w:t>Windows 8/8.1, 44</w:t>
      </w:r>
    </w:p>
    <w:p w14:paraId="5D96CACC" w14:textId="77777777" w:rsidR="00CA2CA7" w:rsidRDefault="00CA2CA7">
      <w:pPr>
        <w:pStyle w:val="Index1"/>
        <w:tabs>
          <w:tab w:val="right" w:pos="5030"/>
        </w:tabs>
        <w:rPr>
          <w:noProof/>
        </w:rPr>
      </w:pPr>
      <w:r>
        <w:rPr>
          <w:noProof/>
        </w:rPr>
        <w:t xml:space="preserve">Windows Companion </w:t>
      </w:r>
      <w:r>
        <w:rPr>
          <w:rFonts w:hint="eastAsia"/>
          <w:noProof/>
        </w:rPr>
        <w:t>サブスクリプション</w:t>
      </w:r>
      <w:r>
        <w:rPr>
          <w:noProof/>
        </w:rPr>
        <w:t>, 48</w:t>
      </w:r>
    </w:p>
    <w:p w14:paraId="7CEEDE21" w14:textId="77777777" w:rsidR="00CA2CA7" w:rsidRDefault="00CA2CA7">
      <w:pPr>
        <w:pStyle w:val="Index1"/>
        <w:tabs>
          <w:tab w:val="right" w:pos="5030"/>
        </w:tabs>
        <w:rPr>
          <w:noProof/>
        </w:rPr>
      </w:pPr>
      <w:r>
        <w:rPr>
          <w:noProof/>
        </w:rPr>
        <w:t>Windows Embedded 8 Standard, 44</w:t>
      </w:r>
    </w:p>
    <w:p w14:paraId="72CC9903" w14:textId="77777777" w:rsidR="00CA2CA7" w:rsidRDefault="00CA2CA7">
      <w:pPr>
        <w:pStyle w:val="Index1"/>
        <w:tabs>
          <w:tab w:val="right" w:pos="5030"/>
        </w:tabs>
        <w:rPr>
          <w:noProof/>
        </w:rPr>
      </w:pPr>
      <w:r>
        <w:rPr>
          <w:noProof/>
        </w:rPr>
        <w:t>Windows Embedded 8 Standard Enterprise Kit (100 Pack), 43</w:t>
      </w:r>
    </w:p>
    <w:p w14:paraId="2E170034" w14:textId="77777777" w:rsidR="00CA2CA7" w:rsidRDefault="00CA2CA7">
      <w:pPr>
        <w:pStyle w:val="Index1"/>
        <w:tabs>
          <w:tab w:val="right" w:pos="5030"/>
        </w:tabs>
        <w:rPr>
          <w:noProof/>
        </w:rPr>
      </w:pPr>
      <w:r>
        <w:rPr>
          <w:noProof/>
        </w:rPr>
        <w:t xml:space="preserve">Windows Embedded 8 </w:t>
      </w:r>
      <w:r>
        <w:rPr>
          <w:rFonts w:hint="eastAsia"/>
          <w:noProof/>
        </w:rPr>
        <w:t>および</w:t>
      </w:r>
      <w:r>
        <w:rPr>
          <w:noProof/>
        </w:rPr>
        <w:t xml:space="preserve"> 8.1 Industry Retail, 44</w:t>
      </w:r>
    </w:p>
    <w:p w14:paraId="436F84F6" w14:textId="77777777" w:rsidR="00CA2CA7" w:rsidRDefault="00CA2CA7">
      <w:pPr>
        <w:pStyle w:val="Index1"/>
        <w:tabs>
          <w:tab w:val="right" w:pos="5030"/>
        </w:tabs>
        <w:rPr>
          <w:noProof/>
        </w:rPr>
      </w:pPr>
      <w:r>
        <w:rPr>
          <w:noProof/>
        </w:rPr>
        <w:t>Windows Embedded 8.1 Industry, 43</w:t>
      </w:r>
    </w:p>
    <w:p w14:paraId="284CA271" w14:textId="77777777" w:rsidR="00CA2CA7" w:rsidRDefault="00CA2CA7">
      <w:pPr>
        <w:pStyle w:val="Index1"/>
        <w:tabs>
          <w:tab w:val="right" w:pos="5030"/>
        </w:tabs>
        <w:rPr>
          <w:noProof/>
        </w:rPr>
      </w:pPr>
      <w:r>
        <w:rPr>
          <w:noProof/>
        </w:rPr>
        <w:t>Windows Embedded 8/8.1 Pro</w:t>
      </w:r>
      <w:r>
        <w:rPr>
          <w:rFonts w:hint="eastAsia"/>
          <w:noProof/>
        </w:rPr>
        <w:t>、</w:t>
      </w:r>
      <w:r>
        <w:rPr>
          <w:noProof/>
        </w:rPr>
        <w:t>Industry Pro, 44</w:t>
      </w:r>
    </w:p>
    <w:p w14:paraId="1F00910F" w14:textId="77777777" w:rsidR="00CA2CA7" w:rsidRDefault="00CA2CA7">
      <w:pPr>
        <w:pStyle w:val="Index1"/>
        <w:tabs>
          <w:tab w:val="right" w:pos="5030"/>
        </w:tabs>
        <w:rPr>
          <w:noProof/>
        </w:rPr>
      </w:pPr>
      <w:r>
        <w:rPr>
          <w:noProof/>
        </w:rPr>
        <w:t>Windows Embedded for Point of Service, 44</w:t>
      </w:r>
    </w:p>
    <w:p w14:paraId="73C9B547" w14:textId="77777777" w:rsidR="00CA2CA7" w:rsidRDefault="00CA2CA7">
      <w:pPr>
        <w:pStyle w:val="Index1"/>
        <w:tabs>
          <w:tab w:val="right" w:pos="5030"/>
        </w:tabs>
        <w:rPr>
          <w:noProof/>
        </w:rPr>
      </w:pPr>
      <w:r>
        <w:rPr>
          <w:noProof/>
        </w:rPr>
        <w:t>Windows Embedded POSReady 2009, 44</w:t>
      </w:r>
    </w:p>
    <w:p w14:paraId="1C3C53EA" w14:textId="77777777" w:rsidR="00CA2CA7" w:rsidRDefault="00CA2CA7">
      <w:pPr>
        <w:pStyle w:val="Index1"/>
        <w:tabs>
          <w:tab w:val="right" w:pos="5030"/>
        </w:tabs>
        <w:rPr>
          <w:noProof/>
        </w:rPr>
      </w:pPr>
      <w:r>
        <w:rPr>
          <w:noProof/>
        </w:rPr>
        <w:t>Windows Embedded POSReady 7, 44</w:t>
      </w:r>
    </w:p>
    <w:p w14:paraId="516BF9DE" w14:textId="77777777" w:rsidR="00CA2CA7" w:rsidRDefault="00CA2CA7">
      <w:pPr>
        <w:pStyle w:val="Index1"/>
        <w:tabs>
          <w:tab w:val="right" w:pos="5030"/>
        </w:tabs>
        <w:rPr>
          <w:noProof/>
        </w:rPr>
      </w:pPr>
      <w:r>
        <w:rPr>
          <w:noProof/>
        </w:rPr>
        <w:t>Windows Embedded POSReady 7 Pro, 44</w:t>
      </w:r>
    </w:p>
    <w:p w14:paraId="365DACE4" w14:textId="77777777" w:rsidR="00CA2CA7" w:rsidRDefault="00CA2CA7">
      <w:pPr>
        <w:pStyle w:val="Index1"/>
        <w:tabs>
          <w:tab w:val="right" w:pos="5030"/>
        </w:tabs>
        <w:rPr>
          <w:noProof/>
        </w:rPr>
      </w:pPr>
      <w:r>
        <w:rPr>
          <w:noProof/>
        </w:rPr>
        <w:t>Windows Embedded Standard 2009, 44</w:t>
      </w:r>
    </w:p>
    <w:p w14:paraId="42BE683E" w14:textId="77777777" w:rsidR="00CA2CA7" w:rsidRDefault="00CA2CA7">
      <w:pPr>
        <w:pStyle w:val="Index1"/>
        <w:tabs>
          <w:tab w:val="right" w:pos="5030"/>
        </w:tabs>
        <w:rPr>
          <w:noProof/>
        </w:rPr>
      </w:pPr>
      <w:r>
        <w:rPr>
          <w:noProof/>
        </w:rPr>
        <w:t>Windows Embedded Standard 7, 44</w:t>
      </w:r>
    </w:p>
    <w:p w14:paraId="1DB1DBF5" w14:textId="77777777" w:rsidR="00CA2CA7" w:rsidRDefault="00CA2CA7">
      <w:pPr>
        <w:pStyle w:val="Index1"/>
        <w:tabs>
          <w:tab w:val="right" w:pos="5030"/>
        </w:tabs>
        <w:rPr>
          <w:noProof/>
        </w:rPr>
      </w:pPr>
      <w:r>
        <w:rPr>
          <w:noProof/>
        </w:rPr>
        <w:t>Windows HPC Server, 53</w:t>
      </w:r>
    </w:p>
    <w:p w14:paraId="4B4FF9C7" w14:textId="77777777" w:rsidR="00CA2CA7" w:rsidRDefault="00CA2CA7">
      <w:pPr>
        <w:pStyle w:val="Index1"/>
        <w:tabs>
          <w:tab w:val="right" w:pos="5030"/>
        </w:tabs>
        <w:rPr>
          <w:noProof/>
        </w:rPr>
      </w:pPr>
      <w:r>
        <w:rPr>
          <w:noProof/>
        </w:rPr>
        <w:t>Windows MultiPoint Server 2012, 49</w:t>
      </w:r>
    </w:p>
    <w:p w14:paraId="562E34D6" w14:textId="77777777" w:rsidR="00CA2CA7" w:rsidRDefault="00CA2CA7">
      <w:pPr>
        <w:pStyle w:val="Index1"/>
        <w:tabs>
          <w:tab w:val="right" w:pos="5030"/>
        </w:tabs>
        <w:rPr>
          <w:noProof/>
        </w:rPr>
      </w:pPr>
      <w:r>
        <w:rPr>
          <w:noProof/>
        </w:rPr>
        <w:t>Windows MultiPoint Server 2016 Premium, 49</w:t>
      </w:r>
    </w:p>
    <w:p w14:paraId="45ADE503" w14:textId="77777777" w:rsidR="00CA2CA7" w:rsidRDefault="00CA2CA7">
      <w:pPr>
        <w:pStyle w:val="Index1"/>
        <w:tabs>
          <w:tab w:val="right" w:pos="5030"/>
        </w:tabs>
        <w:rPr>
          <w:noProof/>
        </w:rPr>
      </w:pPr>
      <w:r>
        <w:rPr>
          <w:noProof/>
        </w:rPr>
        <w:t>Windows Server, 97</w:t>
      </w:r>
    </w:p>
    <w:p w14:paraId="3B3773D0" w14:textId="77777777" w:rsidR="00CA2CA7" w:rsidRDefault="00CA2CA7">
      <w:pPr>
        <w:pStyle w:val="Index1"/>
        <w:tabs>
          <w:tab w:val="right" w:pos="5030"/>
        </w:tabs>
        <w:rPr>
          <w:noProof/>
        </w:rPr>
      </w:pPr>
      <w:r>
        <w:rPr>
          <w:noProof/>
        </w:rPr>
        <w:t>Windows Server 2016, 51</w:t>
      </w:r>
    </w:p>
    <w:p w14:paraId="5962D697" w14:textId="77777777" w:rsidR="00CA2CA7" w:rsidRDefault="00CA2CA7">
      <w:pPr>
        <w:pStyle w:val="Index1"/>
        <w:tabs>
          <w:tab w:val="right" w:pos="5030"/>
        </w:tabs>
        <w:rPr>
          <w:noProof/>
        </w:rPr>
      </w:pPr>
      <w:r>
        <w:rPr>
          <w:noProof/>
        </w:rPr>
        <w:t>Windows Server 2019 Active Directory Rights Management Services CAL, 50</w:t>
      </w:r>
    </w:p>
    <w:p w14:paraId="3FCF4B80" w14:textId="77777777" w:rsidR="00CA2CA7" w:rsidRDefault="00CA2CA7">
      <w:pPr>
        <w:pStyle w:val="Index1"/>
        <w:tabs>
          <w:tab w:val="right" w:pos="5030"/>
        </w:tabs>
        <w:rPr>
          <w:noProof/>
        </w:rPr>
      </w:pPr>
      <w:r>
        <w:rPr>
          <w:noProof/>
        </w:rPr>
        <w:t xml:space="preserve">Windows Server 2019 Active Directory Rights Management Services </w:t>
      </w:r>
      <w:r>
        <w:rPr>
          <w:rFonts w:hint="eastAsia"/>
          <w:noProof/>
        </w:rPr>
        <w:t>エクスターナル</w:t>
      </w:r>
      <w:r>
        <w:rPr>
          <w:noProof/>
        </w:rPr>
        <w:t xml:space="preserve"> </w:t>
      </w:r>
      <w:r>
        <w:rPr>
          <w:rFonts w:hint="eastAsia"/>
          <w:noProof/>
        </w:rPr>
        <w:t>コネクタ</w:t>
      </w:r>
      <w:r>
        <w:rPr>
          <w:noProof/>
        </w:rPr>
        <w:t>, 51</w:t>
      </w:r>
    </w:p>
    <w:p w14:paraId="0E9055E1" w14:textId="77777777" w:rsidR="00CA2CA7" w:rsidRDefault="00CA2CA7">
      <w:pPr>
        <w:pStyle w:val="Index1"/>
        <w:tabs>
          <w:tab w:val="right" w:pos="5030"/>
        </w:tabs>
        <w:rPr>
          <w:noProof/>
        </w:rPr>
      </w:pPr>
      <w:r>
        <w:rPr>
          <w:noProof/>
        </w:rPr>
        <w:t>Windows Server 2019 CAL, 50</w:t>
      </w:r>
    </w:p>
    <w:p w14:paraId="523B4D30" w14:textId="77777777" w:rsidR="00CA2CA7" w:rsidRDefault="00CA2CA7">
      <w:pPr>
        <w:pStyle w:val="Index1"/>
        <w:tabs>
          <w:tab w:val="right" w:pos="5030"/>
        </w:tabs>
        <w:rPr>
          <w:noProof/>
        </w:rPr>
      </w:pPr>
      <w:r>
        <w:rPr>
          <w:noProof/>
        </w:rPr>
        <w:t>Windows Server 2019 Datacenter (16-packs of Core Licenses), 51</w:t>
      </w:r>
    </w:p>
    <w:p w14:paraId="480D09F9" w14:textId="77777777" w:rsidR="00CA2CA7" w:rsidRDefault="00CA2CA7">
      <w:pPr>
        <w:pStyle w:val="Index1"/>
        <w:tabs>
          <w:tab w:val="right" w:pos="5030"/>
        </w:tabs>
        <w:rPr>
          <w:noProof/>
        </w:rPr>
      </w:pPr>
      <w:r>
        <w:rPr>
          <w:noProof/>
        </w:rPr>
        <w:t>Windows Server 2019 Datacenter (2-packs of Core Licenses), 51</w:t>
      </w:r>
    </w:p>
    <w:p w14:paraId="37445FA3" w14:textId="77777777" w:rsidR="00CA2CA7" w:rsidRDefault="00CA2CA7">
      <w:pPr>
        <w:pStyle w:val="Index1"/>
        <w:tabs>
          <w:tab w:val="right" w:pos="5030"/>
        </w:tabs>
        <w:rPr>
          <w:noProof/>
        </w:rPr>
      </w:pPr>
      <w:r>
        <w:rPr>
          <w:noProof/>
        </w:rPr>
        <w:t>Windows Server 2019 Essentials, 51</w:t>
      </w:r>
    </w:p>
    <w:p w14:paraId="5515C34F" w14:textId="77777777" w:rsidR="00CA2CA7" w:rsidRDefault="00CA2CA7">
      <w:pPr>
        <w:pStyle w:val="Index1"/>
        <w:tabs>
          <w:tab w:val="right" w:pos="5030"/>
        </w:tabs>
        <w:rPr>
          <w:noProof/>
        </w:rPr>
      </w:pPr>
      <w:r>
        <w:rPr>
          <w:noProof/>
        </w:rPr>
        <w:t>Windows Server 2019 Remote Desktop Services CAL, 50</w:t>
      </w:r>
    </w:p>
    <w:p w14:paraId="3EF29866" w14:textId="77777777" w:rsidR="00CA2CA7" w:rsidRDefault="00CA2CA7">
      <w:pPr>
        <w:pStyle w:val="Index1"/>
        <w:tabs>
          <w:tab w:val="right" w:pos="5030"/>
        </w:tabs>
        <w:rPr>
          <w:noProof/>
        </w:rPr>
      </w:pPr>
      <w:r>
        <w:rPr>
          <w:noProof/>
        </w:rPr>
        <w:t xml:space="preserve">Windows Server 2019 Remote Desktop Services </w:t>
      </w:r>
      <w:r>
        <w:rPr>
          <w:rFonts w:hint="eastAsia"/>
          <w:noProof/>
        </w:rPr>
        <w:t>エクスターナル</w:t>
      </w:r>
      <w:r>
        <w:rPr>
          <w:noProof/>
        </w:rPr>
        <w:t xml:space="preserve"> </w:t>
      </w:r>
      <w:r>
        <w:rPr>
          <w:rFonts w:hint="eastAsia"/>
          <w:noProof/>
        </w:rPr>
        <w:t>コネクタ</w:t>
      </w:r>
      <w:r>
        <w:rPr>
          <w:noProof/>
        </w:rPr>
        <w:t>, 50</w:t>
      </w:r>
    </w:p>
    <w:p w14:paraId="7BCD4DB4" w14:textId="77777777" w:rsidR="00CA2CA7" w:rsidRDefault="00CA2CA7">
      <w:pPr>
        <w:pStyle w:val="Index1"/>
        <w:tabs>
          <w:tab w:val="right" w:pos="5030"/>
        </w:tabs>
        <w:rPr>
          <w:noProof/>
        </w:rPr>
      </w:pPr>
      <w:r>
        <w:rPr>
          <w:noProof/>
        </w:rPr>
        <w:t>Windows Server 2019 Standard (16-packs of Core Licenses), 51</w:t>
      </w:r>
    </w:p>
    <w:p w14:paraId="0E2AEBA1" w14:textId="77777777" w:rsidR="00CA2CA7" w:rsidRDefault="00CA2CA7">
      <w:pPr>
        <w:pStyle w:val="Index1"/>
        <w:tabs>
          <w:tab w:val="right" w:pos="5030"/>
        </w:tabs>
        <w:rPr>
          <w:noProof/>
        </w:rPr>
      </w:pPr>
      <w:r>
        <w:rPr>
          <w:noProof/>
        </w:rPr>
        <w:t>Windows Server 2019 Standard (2-packs of Core Licenses), 51</w:t>
      </w:r>
    </w:p>
    <w:p w14:paraId="1F9E2F12" w14:textId="77777777" w:rsidR="00CA2CA7" w:rsidRDefault="00CA2CA7">
      <w:pPr>
        <w:pStyle w:val="Index1"/>
        <w:tabs>
          <w:tab w:val="right" w:pos="5030"/>
        </w:tabs>
        <w:rPr>
          <w:noProof/>
        </w:rPr>
      </w:pPr>
      <w:r>
        <w:rPr>
          <w:noProof/>
        </w:rPr>
        <w:t xml:space="preserve">Windows Server 2019 </w:t>
      </w:r>
      <w:r>
        <w:rPr>
          <w:rFonts w:hint="eastAsia"/>
          <w:noProof/>
        </w:rPr>
        <w:t>エクスターナル</w:t>
      </w:r>
      <w:r>
        <w:rPr>
          <w:noProof/>
        </w:rPr>
        <w:t xml:space="preserve"> </w:t>
      </w:r>
      <w:r>
        <w:rPr>
          <w:rFonts w:hint="eastAsia"/>
          <w:noProof/>
        </w:rPr>
        <w:t>コネクタ</w:t>
      </w:r>
      <w:r>
        <w:rPr>
          <w:noProof/>
        </w:rPr>
        <w:t>, 51</w:t>
      </w:r>
    </w:p>
    <w:p w14:paraId="12808621" w14:textId="77777777" w:rsidR="00CA2CA7" w:rsidRDefault="00CA2CA7">
      <w:pPr>
        <w:pStyle w:val="Index1"/>
        <w:tabs>
          <w:tab w:val="right" w:pos="5030"/>
        </w:tabs>
        <w:rPr>
          <w:noProof/>
        </w:rPr>
      </w:pPr>
      <w:r>
        <w:rPr>
          <w:noProof/>
        </w:rPr>
        <w:t>Windows Server Active Directory Rights Management Services CAL, 63</w:t>
      </w:r>
    </w:p>
    <w:p w14:paraId="67A6697E" w14:textId="77777777" w:rsidR="00CA2CA7" w:rsidRDefault="00CA2CA7">
      <w:pPr>
        <w:pStyle w:val="Index1"/>
        <w:tabs>
          <w:tab w:val="right" w:pos="5030"/>
        </w:tabs>
        <w:rPr>
          <w:noProof/>
        </w:rPr>
      </w:pPr>
      <w:r>
        <w:rPr>
          <w:noProof/>
        </w:rPr>
        <w:t>Windows Server CAL, 63</w:t>
      </w:r>
    </w:p>
    <w:p w14:paraId="7629E7E1" w14:textId="77777777" w:rsidR="00CA2CA7" w:rsidRDefault="00CA2CA7">
      <w:pPr>
        <w:pStyle w:val="Index1"/>
        <w:tabs>
          <w:tab w:val="right" w:pos="5030"/>
        </w:tabs>
        <w:rPr>
          <w:noProof/>
        </w:rPr>
      </w:pPr>
      <w:r>
        <w:rPr>
          <w:noProof/>
        </w:rPr>
        <w:t>Windows Server Datacenter, 91, 96, 97</w:t>
      </w:r>
    </w:p>
    <w:p w14:paraId="40B18C2A" w14:textId="77777777" w:rsidR="00CA2CA7" w:rsidRDefault="00CA2CA7">
      <w:pPr>
        <w:pStyle w:val="Index1"/>
        <w:tabs>
          <w:tab w:val="right" w:pos="5030"/>
        </w:tabs>
        <w:rPr>
          <w:noProof/>
        </w:rPr>
      </w:pPr>
      <w:r>
        <w:rPr>
          <w:noProof/>
        </w:rPr>
        <w:t>Windows Server Datacenter (2-packs of Core Licenses), 19</w:t>
      </w:r>
    </w:p>
    <w:p w14:paraId="765AF09C" w14:textId="77777777" w:rsidR="00CA2CA7" w:rsidRDefault="00CA2CA7">
      <w:pPr>
        <w:pStyle w:val="Index1"/>
        <w:tabs>
          <w:tab w:val="right" w:pos="5030"/>
        </w:tabs>
        <w:rPr>
          <w:noProof/>
        </w:rPr>
      </w:pPr>
      <w:r>
        <w:rPr>
          <w:noProof/>
        </w:rPr>
        <w:t>Windows Server Enterprise, 53, 91</w:t>
      </w:r>
    </w:p>
    <w:p w14:paraId="19CD8A35" w14:textId="77777777" w:rsidR="00CA2CA7" w:rsidRDefault="00CA2CA7">
      <w:pPr>
        <w:pStyle w:val="Index1"/>
        <w:tabs>
          <w:tab w:val="right" w:pos="5030"/>
        </w:tabs>
        <w:rPr>
          <w:noProof/>
        </w:rPr>
      </w:pPr>
      <w:r>
        <w:rPr>
          <w:noProof/>
        </w:rPr>
        <w:t xml:space="preserve">Windows Server ESU (Standard </w:t>
      </w:r>
      <w:r>
        <w:rPr>
          <w:rFonts w:hint="eastAsia"/>
          <w:noProof/>
        </w:rPr>
        <w:t>および</w:t>
      </w:r>
      <w:r>
        <w:rPr>
          <w:noProof/>
        </w:rPr>
        <w:t xml:space="preserve"> Datacenter), 51</w:t>
      </w:r>
    </w:p>
    <w:p w14:paraId="7D3BDEB4" w14:textId="77777777" w:rsidR="00CA2CA7" w:rsidRDefault="00CA2CA7">
      <w:pPr>
        <w:pStyle w:val="Index1"/>
        <w:tabs>
          <w:tab w:val="right" w:pos="5030"/>
        </w:tabs>
        <w:rPr>
          <w:noProof/>
        </w:rPr>
      </w:pPr>
      <w:r>
        <w:rPr>
          <w:noProof/>
        </w:rPr>
        <w:t>Windows Server for Itanium Based Systems, 53</w:t>
      </w:r>
    </w:p>
    <w:p w14:paraId="7CDB9C38" w14:textId="77777777" w:rsidR="00CA2CA7" w:rsidRDefault="00CA2CA7">
      <w:pPr>
        <w:pStyle w:val="Index1"/>
        <w:tabs>
          <w:tab w:val="right" w:pos="5030"/>
        </w:tabs>
        <w:rPr>
          <w:noProof/>
        </w:rPr>
      </w:pPr>
      <w:r>
        <w:rPr>
          <w:noProof/>
        </w:rPr>
        <w:t>Windows Server HPC Edition, 53</w:t>
      </w:r>
    </w:p>
    <w:p w14:paraId="100501DD" w14:textId="77777777" w:rsidR="00CA2CA7" w:rsidRDefault="00CA2CA7">
      <w:pPr>
        <w:pStyle w:val="Index1"/>
        <w:tabs>
          <w:tab w:val="right" w:pos="5030"/>
        </w:tabs>
        <w:rPr>
          <w:noProof/>
        </w:rPr>
      </w:pPr>
      <w:r>
        <w:rPr>
          <w:noProof/>
        </w:rPr>
        <w:t>Windows Server Remote Desktop Services CAL (</w:t>
      </w:r>
      <w:r>
        <w:rPr>
          <w:rFonts w:hint="eastAsia"/>
          <w:noProof/>
        </w:rPr>
        <w:t>ユーザー</w:t>
      </w:r>
      <w:r>
        <w:rPr>
          <w:noProof/>
        </w:rPr>
        <w:t>), 63</w:t>
      </w:r>
    </w:p>
    <w:p w14:paraId="2B2535F5" w14:textId="77777777" w:rsidR="00CA2CA7" w:rsidRDefault="00CA2CA7">
      <w:pPr>
        <w:pStyle w:val="Index1"/>
        <w:tabs>
          <w:tab w:val="right" w:pos="5030"/>
        </w:tabs>
        <w:rPr>
          <w:noProof/>
        </w:rPr>
      </w:pPr>
      <w:r>
        <w:rPr>
          <w:noProof/>
        </w:rPr>
        <w:t>Windows Server Standard, 91, 96, 97</w:t>
      </w:r>
    </w:p>
    <w:p w14:paraId="4D93B419" w14:textId="77777777" w:rsidR="00CA2CA7" w:rsidRDefault="00CA2CA7">
      <w:pPr>
        <w:pStyle w:val="Index1"/>
        <w:tabs>
          <w:tab w:val="right" w:pos="5030"/>
        </w:tabs>
        <w:rPr>
          <w:noProof/>
        </w:rPr>
      </w:pPr>
      <w:r>
        <w:rPr>
          <w:noProof/>
        </w:rPr>
        <w:t>Windows Server Standard (2-packs of Core Licenses), 19</w:t>
      </w:r>
    </w:p>
    <w:p w14:paraId="3670F07C" w14:textId="77777777" w:rsidR="00CA2CA7" w:rsidRDefault="00CA2CA7">
      <w:pPr>
        <w:pStyle w:val="Index1"/>
        <w:tabs>
          <w:tab w:val="right" w:pos="5030"/>
        </w:tabs>
        <w:rPr>
          <w:noProof/>
        </w:rPr>
      </w:pPr>
      <w:r>
        <w:rPr>
          <w:noProof/>
        </w:rPr>
        <w:t>Windows Server Standard (8 pack of Core Licenses), 63</w:t>
      </w:r>
    </w:p>
    <w:p w14:paraId="25C690E0" w14:textId="77777777" w:rsidR="00CA2CA7" w:rsidRDefault="00CA2CA7">
      <w:pPr>
        <w:pStyle w:val="Index1"/>
        <w:tabs>
          <w:tab w:val="right" w:pos="5030"/>
        </w:tabs>
        <w:rPr>
          <w:noProof/>
        </w:rPr>
      </w:pPr>
      <w:r>
        <w:rPr>
          <w:noProof/>
        </w:rPr>
        <w:t xml:space="preserve">Windows Server </w:t>
      </w:r>
      <w:r>
        <w:rPr>
          <w:rFonts w:hint="eastAsia"/>
          <w:noProof/>
        </w:rPr>
        <w:t>コンテナー</w:t>
      </w:r>
      <w:r>
        <w:rPr>
          <w:noProof/>
        </w:rPr>
        <w:t>, 84</w:t>
      </w:r>
    </w:p>
    <w:p w14:paraId="4DB0B452" w14:textId="77777777" w:rsidR="00CA2CA7" w:rsidRDefault="00CA2CA7">
      <w:pPr>
        <w:pStyle w:val="Index1"/>
        <w:tabs>
          <w:tab w:val="right" w:pos="5030"/>
        </w:tabs>
        <w:rPr>
          <w:noProof/>
        </w:rPr>
      </w:pPr>
      <w:r>
        <w:rPr>
          <w:noProof/>
        </w:rPr>
        <w:t>Windows Small Business Server, 53</w:t>
      </w:r>
    </w:p>
    <w:p w14:paraId="0F028A8E" w14:textId="77777777" w:rsidR="00CA2CA7" w:rsidRDefault="00CA2CA7">
      <w:pPr>
        <w:pStyle w:val="Index1"/>
        <w:tabs>
          <w:tab w:val="right" w:pos="5030"/>
        </w:tabs>
        <w:rPr>
          <w:noProof/>
        </w:rPr>
      </w:pPr>
      <w:r>
        <w:rPr>
          <w:noProof/>
        </w:rPr>
        <w:t>Windows VDA E3, 43</w:t>
      </w:r>
    </w:p>
    <w:p w14:paraId="6F8A181D" w14:textId="77777777" w:rsidR="00CA2CA7" w:rsidRDefault="00CA2CA7">
      <w:pPr>
        <w:pStyle w:val="Index1"/>
        <w:tabs>
          <w:tab w:val="right" w:pos="5030"/>
        </w:tabs>
        <w:rPr>
          <w:noProof/>
        </w:rPr>
      </w:pPr>
      <w:r>
        <w:rPr>
          <w:noProof/>
        </w:rPr>
        <w:t>Windows VDA E5, 43</w:t>
      </w:r>
    </w:p>
    <w:p w14:paraId="1FCC0906" w14:textId="77777777" w:rsidR="00CA2CA7" w:rsidRDefault="00CA2CA7">
      <w:pPr>
        <w:pStyle w:val="Index1"/>
        <w:tabs>
          <w:tab w:val="right" w:pos="5030"/>
        </w:tabs>
        <w:rPr>
          <w:noProof/>
        </w:rPr>
      </w:pPr>
      <w:r>
        <w:rPr>
          <w:noProof/>
        </w:rPr>
        <w:t>Windows VDA Per Device, 42</w:t>
      </w:r>
    </w:p>
    <w:p w14:paraId="7182E1A6" w14:textId="77777777" w:rsidR="00CA2CA7" w:rsidRDefault="00CA2CA7">
      <w:pPr>
        <w:pStyle w:val="Index1"/>
        <w:tabs>
          <w:tab w:val="right" w:pos="5030"/>
        </w:tabs>
        <w:rPr>
          <w:noProof/>
        </w:rPr>
      </w:pPr>
      <w:r>
        <w:rPr>
          <w:noProof/>
        </w:rPr>
        <w:t>Windows Vista, 44</w:t>
      </w:r>
    </w:p>
    <w:p w14:paraId="45179F88" w14:textId="77777777" w:rsidR="00CA2CA7" w:rsidRDefault="00CA2CA7">
      <w:pPr>
        <w:pStyle w:val="Index1"/>
        <w:tabs>
          <w:tab w:val="right" w:pos="5030"/>
        </w:tabs>
        <w:rPr>
          <w:noProof/>
        </w:rPr>
      </w:pPr>
      <w:r>
        <w:rPr>
          <w:noProof/>
        </w:rPr>
        <w:t>Windows Vista Business/Ultimate for Embedded Systems, 44</w:t>
      </w:r>
    </w:p>
    <w:p w14:paraId="364FF28F" w14:textId="77777777" w:rsidR="00CA2CA7" w:rsidRDefault="00CA2CA7">
      <w:pPr>
        <w:pStyle w:val="Index1"/>
        <w:tabs>
          <w:tab w:val="right" w:pos="5030"/>
        </w:tabs>
        <w:rPr>
          <w:noProof/>
        </w:rPr>
      </w:pPr>
      <w:r>
        <w:rPr>
          <w:noProof/>
        </w:rPr>
        <w:t>Windows XP, 44</w:t>
      </w:r>
    </w:p>
    <w:p w14:paraId="34191CBC" w14:textId="77777777" w:rsidR="00CA2CA7" w:rsidRDefault="00CA2CA7">
      <w:pPr>
        <w:pStyle w:val="Index1"/>
        <w:tabs>
          <w:tab w:val="right" w:pos="5030"/>
        </w:tabs>
        <w:rPr>
          <w:noProof/>
        </w:rPr>
      </w:pPr>
      <w:r>
        <w:rPr>
          <w:noProof/>
        </w:rPr>
        <w:t>Windows XP Embedded, 44</w:t>
      </w:r>
    </w:p>
    <w:p w14:paraId="42702865" w14:textId="77777777" w:rsidR="00CA2CA7" w:rsidRDefault="00CA2CA7">
      <w:pPr>
        <w:pStyle w:val="Index1"/>
        <w:tabs>
          <w:tab w:val="right" w:pos="5030"/>
        </w:tabs>
        <w:rPr>
          <w:noProof/>
        </w:rPr>
      </w:pPr>
      <w:r>
        <w:rPr>
          <w:noProof/>
        </w:rPr>
        <w:t>Windows XP Professional for Embedded Systems, 44</w:t>
      </w:r>
    </w:p>
    <w:p w14:paraId="63CA8B32" w14:textId="77777777" w:rsidR="00CA2CA7" w:rsidRDefault="00CA2CA7">
      <w:pPr>
        <w:pStyle w:val="Index1"/>
        <w:tabs>
          <w:tab w:val="right" w:pos="5030"/>
        </w:tabs>
        <w:rPr>
          <w:noProof/>
        </w:rPr>
      </w:pPr>
      <w:r>
        <w:rPr>
          <w:noProof/>
        </w:rPr>
        <w:t>Word 2019, 23</w:t>
      </w:r>
    </w:p>
    <w:p w14:paraId="6C4AFB91" w14:textId="77777777" w:rsidR="00CA2CA7" w:rsidRDefault="00CA2CA7">
      <w:pPr>
        <w:pStyle w:val="Index1"/>
        <w:tabs>
          <w:tab w:val="right" w:pos="5030"/>
        </w:tabs>
        <w:rPr>
          <w:noProof/>
        </w:rPr>
      </w:pPr>
      <w:r>
        <w:rPr>
          <w:noProof/>
        </w:rPr>
        <w:t>Word 2019 for Mac, 24</w:t>
      </w:r>
    </w:p>
    <w:p w14:paraId="13A1D3ED" w14:textId="77777777" w:rsidR="00CA2CA7" w:rsidRDefault="00CA2CA7">
      <w:pPr>
        <w:pStyle w:val="Index1"/>
        <w:tabs>
          <w:tab w:val="right" w:pos="5030"/>
        </w:tabs>
        <w:rPr>
          <w:noProof/>
        </w:rPr>
      </w:pPr>
      <w:r>
        <w:rPr>
          <w:noProof/>
        </w:rPr>
        <w:t>Work at Home for Mac 2019, 24</w:t>
      </w:r>
    </w:p>
    <w:p w14:paraId="424BF474" w14:textId="77777777" w:rsidR="00CA2CA7" w:rsidRDefault="00CA2CA7">
      <w:pPr>
        <w:pStyle w:val="Index1"/>
        <w:tabs>
          <w:tab w:val="right" w:pos="5030"/>
        </w:tabs>
        <w:rPr>
          <w:noProof/>
        </w:rPr>
      </w:pPr>
      <w:r>
        <w:rPr>
          <w:noProof/>
        </w:rPr>
        <w:t>Work at Home for Office Professional Plus 2019, 23</w:t>
      </w:r>
    </w:p>
    <w:p w14:paraId="76EDD94F" w14:textId="77777777" w:rsidR="00CA2CA7" w:rsidRDefault="00CA2CA7">
      <w:pPr>
        <w:pStyle w:val="Index1"/>
        <w:tabs>
          <w:tab w:val="right" w:pos="5030"/>
        </w:tabs>
        <w:rPr>
          <w:noProof/>
        </w:rPr>
      </w:pPr>
      <w:r>
        <w:rPr>
          <w:noProof/>
        </w:rPr>
        <w:t>Work at Home for Office Standard 2019, 23</w:t>
      </w:r>
    </w:p>
    <w:p w14:paraId="1DB69D5E" w14:textId="77777777" w:rsidR="00CA2CA7" w:rsidRDefault="00CA2CA7">
      <w:pPr>
        <w:pStyle w:val="Index1"/>
        <w:tabs>
          <w:tab w:val="right" w:pos="5030"/>
        </w:tabs>
        <w:rPr>
          <w:noProof/>
        </w:rPr>
      </w:pPr>
      <w:r>
        <w:rPr>
          <w:noProof/>
        </w:rPr>
        <w:t>Workplace Analytics, 74</w:t>
      </w:r>
    </w:p>
    <w:p w14:paraId="01BFE7C2" w14:textId="77777777" w:rsidR="00CA2CA7" w:rsidRDefault="00CA2CA7">
      <w:pPr>
        <w:pStyle w:val="Index1"/>
        <w:tabs>
          <w:tab w:val="right" w:pos="5030"/>
        </w:tabs>
        <w:rPr>
          <w:noProof/>
        </w:rPr>
      </w:pPr>
      <w:r>
        <w:rPr>
          <w:rFonts w:hint="eastAsia"/>
          <w:noProof/>
        </w:rPr>
        <w:t>アプリデータベースキャパシティ向け共通データサービス</w:t>
      </w:r>
      <w:r>
        <w:rPr>
          <w:noProof/>
        </w:rPr>
        <w:t>, 66, 75</w:t>
      </w:r>
    </w:p>
    <w:p w14:paraId="3A2AB154" w14:textId="77777777" w:rsidR="00CA2CA7" w:rsidRDefault="00CA2CA7">
      <w:pPr>
        <w:pStyle w:val="Index1"/>
        <w:tabs>
          <w:tab w:val="right" w:pos="5030"/>
        </w:tabs>
        <w:rPr>
          <w:noProof/>
        </w:rPr>
      </w:pPr>
      <w:r>
        <w:rPr>
          <w:rFonts w:hint="eastAsia"/>
          <w:noProof/>
        </w:rPr>
        <w:t>アプリファイルキャパシティ向け</w:t>
      </w:r>
      <w:r>
        <w:rPr>
          <w:noProof/>
        </w:rPr>
        <w:t>, 66, 75</w:t>
      </w:r>
    </w:p>
    <w:p w14:paraId="12E1B1AC" w14:textId="77777777" w:rsidR="00CA2CA7" w:rsidRDefault="00CA2CA7">
      <w:pPr>
        <w:pStyle w:val="Index1"/>
        <w:tabs>
          <w:tab w:val="right" w:pos="5030"/>
        </w:tabs>
        <w:rPr>
          <w:noProof/>
        </w:rPr>
      </w:pPr>
      <w:r>
        <w:rPr>
          <w:rFonts w:hint="eastAsia"/>
          <w:noProof/>
        </w:rPr>
        <w:t>アプリログキャパシティ向け</w:t>
      </w:r>
      <w:r>
        <w:rPr>
          <w:noProof/>
        </w:rPr>
        <w:t>, 66, 75</w:t>
      </w:r>
    </w:p>
    <w:p w14:paraId="7769C8E8" w14:textId="77777777" w:rsidR="00CA2CA7" w:rsidRDefault="00CA2CA7">
      <w:pPr>
        <w:pStyle w:val="Index1"/>
        <w:tabs>
          <w:tab w:val="right" w:pos="5030"/>
        </w:tabs>
        <w:rPr>
          <w:noProof/>
        </w:rPr>
      </w:pPr>
      <w:r>
        <w:rPr>
          <w:rFonts w:hint="eastAsia"/>
          <w:noProof/>
        </w:rPr>
        <w:t>エキスパート</w:t>
      </w:r>
      <w:r>
        <w:rPr>
          <w:noProof/>
        </w:rPr>
        <w:t xml:space="preserve"> </w:t>
      </w:r>
      <w:r>
        <w:rPr>
          <w:rFonts w:hint="eastAsia"/>
          <w:noProof/>
        </w:rPr>
        <w:t>オンデマンド</w:t>
      </w:r>
      <w:r>
        <w:rPr>
          <w:noProof/>
        </w:rPr>
        <w:t xml:space="preserve"> (SL), 60</w:t>
      </w:r>
    </w:p>
    <w:p w14:paraId="304D59AE" w14:textId="77777777" w:rsidR="00CA2CA7" w:rsidRDefault="00CA2CA7">
      <w:pPr>
        <w:pStyle w:val="Index1"/>
        <w:tabs>
          <w:tab w:val="right" w:pos="5030"/>
        </w:tabs>
        <w:rPr>
          <w:noProof/>
        </w:rPr>
      </w:pPr>
      <w:r>
        <w:rPr>
          <w:rFonts w:hint="eastAsia"/>
          <w:noProof/>
        </w:rPr>
        <w:t>クロスプラットフォーム</w:t>
      </w:r>
      <w:r>
        <w:rPr>
          <w:noProof/>
        </w:rPr>
        <w:t xml:space="preserve"> </w:t>
      </w:r>
      <w:r>
        <w:rPr>
          <w:rFonts w:hint="eastAsia"/>
          <w:noProof/>
        </w:rPr>
        <w:t>デバイス向け</w:t>
      </w:r>
      <w:r>
        <w:rPr>
          <w:noProof/>
        </w:rPr>
        <w:t xml:space="preserve"> MDATP, 45</w:t>
      </w:r>
    </w:p>
    <w:p w14:paraId="2276232E" w14:textId="77777777" w:rsidR="00CA2CA7" w:rsidRDefault="00CA2CA7">
      <w:pPr>
        <w:pStyle w:val="Index1"/>
        <w:tabs>
          <w:tab w:val="right" w:pos="5030"/>
        </w:tabs>
        <w:rPr>
          <w:noProof/>
        </w:rPr>
      </w:pPr>
      <w:r>
        <w:rPr>
          <w:rFonts w:hint="eastAsia"/>
          <w:noProof/>
        </w:rPr>
        <w:t>クロスプラットフォーム</w:t>
      </w:r>
      <w:r>
        <w:rPr>
          <w:noProof/>
        </w:rPr>
        <w:t xml:space="preserve"> </w:t>
      </w:r>
      <w:r>
        <w:rPr>
          <w:rFonts w:hint="eastAsia"/>
          <w:noProof/>
        </w:rPr>
        <w:t>デバイス向け</w:t>
      </w:r>
      <w:r>
        <w:rPr>
          <w:noProof/>
        </w:rPr>
        <w:t xml:space="preserve"> MDATP (SL), 43</w:t>
      </w:r>
    </w:p>
    <w:p w14:paraId="293073AE" w14:textId="77777777" w:rsidR="00CA2CA7" w:rsidRDefault="00CA2CA7">
      <w:pPr>
        <w:pStyle w:val="Index1"/>
        <w:tabs>
          <w:tab w:val="right" w:pos="5030"/>
        </w:tabs>
        <w:rPr>
          <w:noProof/>
        </w:rPr>
      </w:pPr>
      <w:r>
        <w:rPr>
          <w:rFonts w:hint="eastAsia"/>
          <w:noProof/>
        </w:rPr>
        <w:t>ユーザー向け</w:t>
      </w:r>
      <w:r>
        <w:rPr>
          <w:noProof/>
        </w:rPr>
        <w:t xml:space="preserve"> Azure Advanced Threat Protection, 59</w:t>
      </w:r>
    </w:p>
    <w:p w14:paraId="42D29721" w14:textId="77777777" w:rsidR="00CA2CA7" w:rsidRDefault="00CA2CA7">
      <w:pPr>
        <w:pStyle w:val="Index1"/>
        <w:tabs>
          <w:tab w:val="right" w:pos="5030"/>
        </w:tabs>
        <w:rPr>
          <w:noProof/>
        </w:rPr>
      </w:pPr>
      <w:r>
        <w:rPr>
          <w:rFonts w:hint="eastAsia"/>
          <w:noProof/>
        </w:rPr>
        <w:t>ユーザー向け</w:t>
      </w:r>
      <w:r>
        <w:rPr>
          <w:noProof/>
        </w:rPr>
        <w:t xml:space="preserve"> Azure Advanced Threat Protection </w:t>
      </w:r>
      <w:r>
        <w:rPr>
          <w:rFonts w:hint="eastAsia"/>
          <w:noProof/>
        </w:rPr>
        <w:t>クライアント管理ライセンス</w:t>
      </w:r>
      <w:r>
        <w:rPr>
          <w:noProof/>
        </w:rPr>
        <w:t xml:space="preserve"> </w:t>
      </w:r>
      <w:r>
        <w:rPr>
          <w:rFonts w:hint="eastAsia"/>
          <w:noProof/>
        </w:rPr>
        <w:t>アドオン</w:t>
      </w:r>
      <w:r>
        <w:rPr>
          <w:noProof/>
        </w:rPr>
        <w:t>, 59</w:t>
      </w:r>
    </w:p>
    <w:p w14:paraId="23FC9A51" w14:textId="77777777" w:rsidR="00CA2CA7" w:rsidRDefault="00CA2CA7">
      <w:pPr>
        <w:pStyle w:val="Index1"/>
        <w:tabs>
          <w:tab w:val="right" w:pos="5030"/>
        </w:tabs>
        <w:rPr>
          <w:noProof/>
        </w:rPr>
      </w:pPr>
      <w:r>
        <w:rPr>
          <w:rFonts w:hint="eastAsia"/>
          <w:noProof/>
        </w:rPr>
        <w:t>共通データサービス</w:t>
      </w:r>
      <w:r>
        <w:rPr>
          <w:noProof/>
        </w:rPr>
        <w:t>, 66, 75</w:t>
      </w:r>
    </w:p>
    <w:p w14:paraId="2CB8DA49" w14:textId="77777777" w:rsidR="00CA2CA7" w:rsidRDefault="00CA2CA7">
      <w:pPr>
        <w:pStyle w:val="Index1"/>
        <w:tabs>
          <w:tab w:val="right" w:pos="5030"/>
        </w:tabs>
        <w:rPr>
          <w:noProof/>
        </w:rPr>
      </w:pPr>
      <w:r>
        <w:rPr>
          <w:rFonts w:hint="eastAsia"/>
          <w:noProof/>
        </w:rPr>
        <w:t>共通データサービス</w:t>
      </w:r>
      <w:r>
        <w:rPr>
          <w:noProof/>
        </w:rPr>
        <w:t>, 66</w:t>
      </w:r>
    </w:p>
    <w:p w14:paraId="4A9AF996" w14:textId="77777777" w:rsidR="00CA2CA7" w:rsidRDefault="00CA2CA7">
      <w:pPr>
        <w:pStyle w:val="Index1"/>
        <w:tabs>
          <w:tab w:val="right" w:pos="5030"/>
        </w:tabs>
        <w:rPr>
          <w:noProof/>
        </w:rPr>
      </w:pPr>
      <w:r>
        <w:rPr>
          <w:rFonts w:hint="eastAsia"/>
          <w:noProof/>
        </w:rPr>
        <w:t>共通領域電話</w:t>
      </w:r>
      <w:r>
        <w:rPr>
          <w:noProof/>
        </w:rPr>
        <w:t>, 73</w:t>
      </w:r>
    </w:p>
    <w:p w14:paraId="5BA2D2AD" w14:textId="10791C9A" w:rsidR="00CA2CA7" w:rsidRDefault="00CA2CA7">
      <w:pPr>
        <w:pStyle w:val="ProductList-Body"/>
        <w:rPr>
          <w:noProof/>
        </w:rPr>
        <w:sectPr w:rsidR="00CA2CA7" w:rsidSect="00CA2CA7">
          <w:type w:val="continuous"/>
          <w:pgSz w:w="12240" w:h="15840" w:code="1"/>
          <w:pgMar w:top="1170" w:right="720" w:bottom="720" w:left="720" w:header="432" w:footer="288" w:gutter="0"/>
          <w:cols w:num="2" w:space="720"/>
        </w:sectPr>
      </w:pPr>
    </w:p>
    <w:p w14:paraId="4FE0FAE0" w14:textId="2D561CFD" w:rsidR="005E5B13" w:rsidRDefault="003E49C3">
      <w:pPr>
        <w:pStyle w:val="ProductList-Body"/>
        <w:sectPr w:rsidR="005E5B13" w:rsidSect="00CA2CA7">
          <w:type w:val="continuous"/>
          <w:pgSz w:w="12240" w:h="15840" w:code="1"/>
          <w:pgMar w:top="1170" w:right="720" w:bottom="720" w:left="720" w:header="432" w:footer="288" w:gutter="0"/>
          <w:cols w:num="2" w:space="360"/>
        </w:sectPr>
      </w:pPr>
      <w:r>
        <w:fldChar w:fldCharType="end"/>
      </w:r>
    </w:p>
    <w:p w14:paraId="050538DF" w14:textId="77777777" w:rsidR="005E5B13" w:rsidRDefault="005E5B13">
      <w:pPr>
        <w:pStyle w:val="ProductList-Body"/>
      </w:pPr>
    </w:p>
    <w:sectPr w:rsidR="005E5B13"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9EA3F7" w14:textId="77777777" w:rsidR="0079273F" w:rsidRDefault="003E49C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5E5B13" w14:paraId="6105D9B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78F3EC" w14:textId="77777777" w:rsidR="005E5B13" w:rsidRDefault="001E5E4A">
          <w:pPr>
            <w:pStyle w:val="PURFooterText"/>
            <w:jc w:val="center"/>
          </w:pPr>
          <w:hyperlink w:anchor="_Sec842">
            <w:r w:rsidR="003E49C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296A1"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9558F" w14:textId="77777777" w:rsidR="005E5B13" w:rsidRDefault="001E5E4A">
          <w:pPr>
            <w:pStyle w:val="PURFooterText"/>
            <w:jc w:val="center"/>
          </w:pPr>
          <w:hyperlink w:anchor="_Sec531">
            <w:r w:rsidR="003E49C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43C32"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61D90" w14:textId="77777777" w:rsidR="005E5B13" w:rsidRDefault="001E5E4A">
          <w:pPr>
            <w:pStyle w:val="PURFooterText"/>
            <w:jc w:val="center"/>
          </w:pPr>
          <w:hyperlink w:anchor="_Sec536">
            <w:r w:rsidR="003E49C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08D729"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2FC10" w14:textId="77777777" w:rsidR="005E5B13" w:rsidRDefault="001E5E4A">
          <w:pPr>
            <w:pStyle w:val="PURFooterText"/>
            <w:jc w:val="center"/>
          </w:pPr>
          <w:hyperlink w:anchor="_Sec547">
            <w:r w:rsidR="003E49C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CC62F"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4BC0C8" w14:textId="77777777" w:rsidR="005E5B13" w:rsidRDefault="001E5E4A">
          <w:pPr>
            <w:pStyle w:val="PURFooterText"/>
            <w:jc w:val="center"/>
          </w:pPr>
          <w:hyperlink w:anchor="_Sec548">
            <w:r w:rsidR="003E49C3">
              <w:rPr>
                <w:color w:val="00467F"/>
                <w:u w:val="single"/>
              </w:rPr>
              <w:t>オンライン</w:t>
            </w:r>
            <w:r w:rsidR="003E49C3">
              <w:rPr>
                <w:color w:val="00467F"/>
                <w:u w:val="single"/>
              </w:rPr>
              <w:t xml:space="preserve"> </w:t>
            </w:r>
            <w:r w:rsidR="003E49C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2F8BFB"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9CF0E" w14:textId="77777777" w:rsidR="005E5B13" w:rsidRDefault="001E5E4A">
          <w:pPr>
            <w:pStyle w:val="PURFooterText"/>
            <w:jc w:val="center"/>
          </w:pPr>
          <w:hyperlink w:anchor="_Sec549">
            <w:r w:rsidR="003E49C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9591A"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C0E97" w14:textId="77777777" w:rsidR="005E5B13" w:rsidRDefault="001E5E4A">
          <w:pPr>
            <w:pStyle w:val="PURFooterText"/>
            <w:jc w:val="center"/>
          </w:pPr>
          <w:hyperlink w:anchor="_Sec591">
            <w:r w:rsidR="003E49C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89004"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9EF80" w14:textId="77777777" w:rsidR="005E5B13" w:rsidRDefault="001E5E4A">
          <w:pPr>
            <w:pStyle w:val="PURFooterText"/>
            <w:jc w:val="center"/>
          </w:pPr>
          <w:hyperlink w:anchor="_Sec844">
            <w:r w:rsidR="003E49C3">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5E5B13" w14:paraId="5AC8051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42284F" w14:textId="77777777" w:rsidR="005E5B13" w:rsidRDefault="001E5E4A">
          <w:pPr>
            <w:pStyle w:val="PURFooterText"/>
            <w:jc w:val="center"/>
          </w:pPr>
          <w:hyperlink w:anchor="_Sec842">
            <w:r w:rsidR="003E49C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13E76"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5ED97" w14:textId="77777777" w:rsidR="005E5B13" w:rsidRDefault="001E5E4A">
          <w:pPr>
            <w:pStyle w:val="PURFooterText"/>
            <w:jc w:val="center"/>
          </w:pPr>
          <w:hyperlink w:anchor="_Sec531">
            <w:r w:rsidR="003E49C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C88096"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9E650" w14:textId="77777777" w:rsidR="005E5B13" w:rsidRDefault="001E5E4A">
          <w:pPr>
            <w:pStyle w:val="PURFooterText"/>
            <w:jc w:val="center"/>
          </w:pPr>
          <w:hyperlink w:anchor="_Sec536">
            <w:r w:rsidR="003E49C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057383"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D4A5F" w14:textId="77777777" w:rsidR="005E5B13" w:rsidRDefault="001E5E4A">
          <w:pPr>
            <w:pStyle w:val="PURFooterText"/>
            <w:jc w:val="center"/>
          </w:pPr>
          <w:hyperlink w:anchor="_Sec547">
            <w:r w:rsidR="003E49C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AF9ED"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A2C3A8" w14:textId="77777777" w:rsidR="005E5B13" w:rsidRDefault="001E5E4A">
          <w:pPr>
            <w:pStyle w:val="PURFooterText"/>
            <w:jc w:val="center"/>
          </w:pPr>
          <w:hyperlink w:anchor="_Sec548">
            <w:r w:rsidR="003E49C3">
              <w:rPr>
                <w:color w:val="00467F"/>
                <w:u w:val="single"/>
              </w:rPr>
              <w:t>オンライン</w:t>
            </w:r>
            <w:r w:rsidR="003E49C3">
              <w:rPr>
                <w:color w:val="00467F"/>
                <w:u w:val="single"/>
              </w:rPr>
              <w:t xml:space="preserve"> </w:t>
            </w:r>
            <w:r w:rsidR="003E49C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8AD3E"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5AF99E" w14:textId="77777777" w:rsidR="005E5B13" w:rsidRDefault="001E5E4A">
          <w:pPr>
            <w:pStyle w:val="PURFooterText"/>
            <w:jc w:val="center"/>
          </w:pPr>
          <w:hyperlink w:anchor="_Sec549">
            <w:r w:rsidR="003E49C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707EE"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7EDA8" w14:textId="77777777" w:rsidR="005E5B13" w:rsidRDefault="001E5E4A">
          <w:pPr>
            <w:pStyle w:val="PURFooterText"/>
            <w:jc w:val="center"/>
          </w:pPr>
          <w:hyperlink w:anchor="_Sec591">
            <w:r w:rsidR="003E49C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528B6"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7B06C" w14:textId="77777777" w:rsidR="005E5B13" w:rsidRDefault="001E5E4A">
          <w:pPr>
            <w:pStyle w:val="PURFooterText"/>
            <w:jc w:val="center"/>
          </w:pPr>
          <w:hyperlink w:anchor="_Sec844">
            <w:r w:rsidR="003E49C3">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5E5B13" w14:paraId="66D3FAC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21BA61" w14:textId="77777777" w:rsidR="005E5B13" w:rsidRDefault="001E5E4A">
          <w:pPr>
            <w:pStyle w:val="PURFooterText"/>
            <w:jc w:val="center"/>
          </w:pPr>
          <w:hyperlink w:anchor="_Sec842">
            <w:r w:rsidR="003E49C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F81B23"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6103D" w14:textId="77777777" w:rsidR="005E5B13" w:rsidRDefault="001E5E4A">
          <w:pPr>
            <w:pStyle w:val="PURFooterText"/>
            <w:jc w:val="center"/>
          </w:pPr>
          <w:hyperlink w:anchor="_Sec531">
            <w:r w:rsidR="003E49C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9DE2F"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D8BD0" w14:textId="77777777" w:rsidR="005E5B13" w:rsidRDefault="001E5E4A">
          <w:pPr>
            <w:pStyle w:val="PURFooterText"/>
            <w:jc w:val="center"/>
          </w:pPr>
          <w:hyperlink w:anchor="_Sec536">
            <w:r w:rsidR="003E49C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98321"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48574A" w14:textId="77777777" w:rsidR="005E5B13" w:rsidRDefault="001E5E4A">
          <w:pPr>
            <w:pStyle w:val="PURFooterText"/>
            <w:jc w:val="center"/>
          </w:pPr>
          <w:hyperlink w:anchor="_Sec547">
            <w:r w:rsidR="003E49C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9849B"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0F62A" w14:textId="77777777" w:rsidR="005E5B13" w:rsidRDefault="001E5E4A">
          <w:pPr>
            <w:pStyle w:val="PURFooterText"/>
            <w:jc w:val="center"/>
          </w:pPr>
          <w:hyperlink w:anchor="_Sec548">
            <w:r w:rsidR="003E49C3">
              <w:rPr>
                <w:color w:val="00467F"/>
                <w:u w:val="single"/>
              </w:rPr>
              <w:t>オンライン</w:t>
            </w:r>
            <w:r w:rsidR="003E49C3">
              <w:rPr>
                <w:color w:val="00467F"/>
                <w:u w:val="single"/>
              </w:rPr>
              <w:t xml:space="preserve"> </w:t>
            </w:r>
            <w:r w:rsidR="003E49C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08A83"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EBB1A" w14:textId="77777777" w:rsidR="005E5B13" w:rsidRDefault="001E5E4A">
          <w:pPr>
            <w:pStyle w:val="PURFooterText"/>
            <w:jc w:val="center"/>
          </w:pPr>
          <w:hyperlink w:anchor="_Sec549">
            <w:r w:rsidR="003E49C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CA36C"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662AF2" w14:textId="77777777" w:rsidR="005E5B13" w:rsidRDefault="001E5E4A">
          <w:pPr>
            <w:pStyle w:val="PURFooterText"/>
            <w:jc w:val="center"/>
          </w:pPr>
          <w:hyperlink w:anchor="_Sec591">
            <w:r w:rsidR="003E49C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8A4F0C"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73DA0" w14:textId="77777777" w:rsidR="005E5B13" w:rsidRDefault="001E5E4A">
          <w:pPr>
            <w:pStyle w:val="PURFooterText"/>
            <w:jc w:val="center"/>
          </w:pPr>
          <w:hyperlink w:anchor="_Sec844">
            <w:r w:rsidR="003E49C3">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5E5B13" w14:paraId="45F40DF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2AD4A" w14:textId="77777777" w:rsidR="005E5B13" w:rsidRDefault="001E5E4A">
          <w:pPr>
            <w:pStyle w:val="PURFooterText"/>
            <w:jc w:val="center"/>
          </w:pPr>
          <w:hyperlink w:anchor="_Sec842">
            <w:r w:rsidR="003E49C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EBF88"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86A178" w14:textId="77777777" w:rsidR="005E5B13" w:rsidRDefault="001E5E4A">
          <w:pPr>
            <w:pStyle w:val="PURFooterText"/>
            <w:jc w:val="center"/>
          </w:pPr>
          <w:hyperlink w:anchor="_Sec531">
            <w:r w:rsidR="003E49C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D4300"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018A3" w14:textId="77777777" w:rsidR="005E5B13" w:rsidRDefault="001E5E4A">
          <w:pPr>
            <w:pStyle w:val="PURFooterText"/>
            <w:jc w:val="center"/>
          </w:pPr>
          <w:hyperlink w:anchor="_Sec536">
            <w:r w:rsidR="003E49C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E038C"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4B0600" w14:textId="77777777" w:rsidR="005E5B13" w:rsidRDefault="001E5E4A">
          <w:pPr>
            <w:pStyle w:val="PURFooterText"/>
            <w:jc w:val="center"/>
          </w:pPr>
          <w:hyperlink w:anchor="_Sec547">
            <w:r w:rsidR="003E49C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1F64F"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2F30B" w14:textId="77777777" w:rsidR="005E5B13" w:rsidRDefault="001E5E4A">
          <w:pPr>
            <w:pStyle w:val="PURFooterText"/>
            <w:jc w:val="center"/>
          </w:pPr>
          <w:hyperlink w:anchor="_Sec548">
            <w:r w:rsidR="003E49C3">
              <w:rPr>
                <w:color w:val="00467F"/>
                <w:u w:val="single"/>
              </w:rPr>
              <w:t>オンライン</w:t>
            </w:r>
            <w:r w:rsidR="003E49C3">
              <w:rPr>
                <w:color w:val="00467F"/>
                <w:u w:val="single"/>
              </w:rPr>
              <w:t xml:space="preserve"> </w:t>
            </w:r>
            <w:r w:rsidR="003E49C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2A544"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B0B5B" w14:textId="77777777" w:rsidR="005E5B13" w:rsidRDefault="001E5E4A">
          <w:pPr>
            <w:pStyle w:val="PURFooterText"/>
            <w:jc w:val="center"/>
          </w:pPr>
          <w:hyperlink w:anchor="_Sec549">
            <w:r w:rsidR="003E49C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F59E2"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7F2F1" w14:textId="77777777" w:rsidR="005E5B13" w:rsidRDefault="001E5E4A">
          <w:pPr>
            <w:pStyle w:val="PURFooterText"/>
            <w:jc w:val="center"/>
          </w:pPr>
          <w:hyperlink w:anchor="_Sec591">
            <w:r w:rsidR="003E49C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FD81A"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21B09" w14:textId="77777777" w:rsidR="005E5B13" w:rsidRDefault="001E5E4A">
          <w:pPr>
            <w:pStyle w:val="PURFooterText"/>
            <w:jc w:val="center"/>
          </w:pPr>
          <w:hyperlink w:anchor="_Sec844">
            <w:r w:rsidR="003E49C3">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5E5B13" w14:paraId="44923B8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76230" w14:textId="77777777" w:rsidR="005E5B13" w:rsidRDefault="001E5E4A">
          <w:pPr>
            <w:pStyle w:val="PURFooterText"/>
            <w:jc w:val="center"/>
          </w:pPr>
          <w:hyperlink w:anchor="_Sec842">
            <w:r w:rsidR="003E49C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E850F"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35E14" w14:textId="77777777" w:rsidR="005E5B13" w:rsidRDefault="001E5E4A">
          <w:pPr>
            <w:pStyle w:val="PURFooterText"/>
            <w:jc w:val="center"/>
          </w:pPr>
          <w:hyperlink w:anchor="_Sec531">
            <w:r w:rsidR="003E49C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CDFA2"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DC36CC" w14:textId="77777777" w:rsidR="005E5B13" w:rsidRDefault="001E5E4A">
          <w:pPr>
            <w:pStyle w:val="PURFooterText"/>
            <w:jc w:val="center"/>
          </w:pPr>
          <w:hyperlink w:anchor="_Sec536">
            <w:r w:rsidR="003E49C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F0DFE"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8B9F6" w14:textId="77777777" w:rsidR="005E5B13" w:rsidRDefault="001E5E4A">
          <w:pPr>
            <w:pStyle w:val="PURFooterText"/>
            <w:jc w:val="center"/>
          </w:pPr>
          <w:hyperlink w:anchor="_Sec547">
            <w:r w:rsidR="003E49C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319C4"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0305F" w14:textId="77777777" w:rsidR="005E5B13" w:rsidRDefault="001E5E4A">
          <w:pPr>
            <w:pStyle w:val="PURFooterText"/>
            <w:jc w:val="center"/>
          </w:pPr>
          <w:hyperlink w:anchor="_Sec548">
            <w:r w:rsidR="003E49C3">
              <w:rPr>
                <w:color w:val="00467F"/>
                <w:u w:val="single"/>
              </w:rPr>
              <w:t>オンライン</w:t>
            </w:r>
            <w:r w:rsidR="003E49C3">
              <w:rPr>
                <w:color w:val="00467F"/>
                <w:u w:val="single"/>
              </w:rPr>
              <w:t xml:space="preserve"> </w:t>
            </w:r>
            <w:r w:rsidR="003E49C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C80E2"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925CF" w14:textId="77777777" w:rsidR="005E5B13" w:rsidRDefault="001E5E4A">
          <w:pPr>
            <w:pStyle w:val="PURFooterText"/>
            <w:jc w:val="center"/>
          </w:pPr>
          <w:hyperlink w:anchor="_Sec549">
            <w:r w:rsidR="003E49C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6C4985"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D4C8E" w14:textId="77777777" w:rsidR="005E5B13" w:rsidRDefault="001E5E4A">
          <w:pPr>
            <w:pStyle w:val="PURFooterText"/>
            <w:jc w:val="center"/>
          </w:pPr>
          <w:hyperlink w:anchor="_Sec591">
            <w:r w:rsidR="003E49C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ECA3E"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15A4E" w14:textId="77777777" w:rsidR="005E5B13" w:rsidRDefault="001E5E4A">
          <w:pPr>
            <w:pStyle w:val="PURFooterText"/>
            <w:jc w:val="center"/>
          </w:pPr>
          <w:hyperlink w:anchor="_Sec844">
            <w:r w:rsidR="003E49C3">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5E5B13" w14:paraId="088794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43E31" w14:textId="77777777" w:rsidR="005E5B13" w:rsidRDefault="001E5E4A">
          <w:pPr>
            <w:pStyle w:val="PURFooterText"/>
            <w:jc w:val="center"/>
          </w:pPr>
          <w:hyperlink w:anchor="_Sec842">
            <w:r w:rsidR="003E49C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2BF82"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9B2AD" w14:textId="77777777" w:rsidR="005E5B13" w:rsidRDefault="001E5E4A">
          <w:pPr>
            <w:pStyle w:val="PURFooterText"/>
            <w:jc w:val="center"/>
          </w:pPr>
          <w:hyperlink w:anchor="_Sec531">
            <w:r w:rsidR="003E49C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83F28"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4BD718" w14:textId="77777777" w:rsidR="005E5B13" w:rsidRDefault="001E5E4A">
          <w:pPr>
            <w:pStyle w:val="PURFooterText"/>
            <w:jc w:val="center"/>
          </w:pPr>
          <w:hyperlink w:anchor="_Sec536">
            <w:r w:rsidR="003E49C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78D69"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48B8E1" w14:textId="77777777" w:rsidR="005E5B13" w:rsidRDefault="001E5E4A">
          <w:pPr>
            <w:pStyle w:val="PURFooterText"/>
            <w:jc w:val="center"/>
          </w:pPr>
          <w:hyperlink w:anchor="_Sec547">
            <w:r w:rsidR="003E49C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9715E"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F16FD" w14:textId="77777777" w:rsidR="005E5B13" w:rsidRDefault="001E5E4A">
          <w:pPr>
            <w:pStyle w:val="PURFooterText"/>
            <w:jc w:val="center"/>
          </w:pPr>
          <w:hyperlink w:anchor="_Sec548">
            <w:r w:rsidR="003E49C3">
              <w:rPr>
                <w:color w:val="00467F"/>
                <w:u w:val="single"/>
              </w:rPr>
              <w:t>オンライン</w:t>
            </w:r>
            <w:r w:rsidR="003E49C3">
              <w:rPr>
                <w:color w:val="00467F"/>
                <w:u w:val="single"/>
              </w:rPr>
              <w:t xml:space="preserve"> </w:t>
            </w:r>
            <w:r w:rsidR="003E49C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1BADA"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A4052" w14:textId="77777777" w:rsidR="005E5B13" w:rsidRDefault="001E5E4A">
          <w:pPr>
            <w:pStyle w:val="PURFooterText"/>
            <w:jc w:val="center"/>
          </w:pPr>
          <w:hyperlink w:anchor="_Sec549">
            <w:r w:rsidR="003E49C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25ED6"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CF170" w14:textId="77777777" w:rsidR="005E5B13" w:rsidRDefault="001E5E4A">
          <w:pPr>
            <w:pStyle w:val="PURFooterText"/>
            <w:jc w:val="center"/>
          </w:pPr>
          <w:hyperlink w:anchor="_Sec591">
            <w:r w:rsidR="003E49C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872A48"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6DE8C4" w14:textId="77777777" w:rsidR="005E5B13" w:rsidRDefault="001E5E4A">
          <w:pPr>
            <w:pStyle w:val="PURFooterText"/>
            <w:jc w:val="center"/>
          </w:pPr>
          <w:hyperlink w:anchor="_Sec844">
            <w:r w:rsidR="003E49C3">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5E5B13" w14:paraId="5745553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480C24" w14:textId="77777777" w:rsidR="005E5B13" w:rsidRDefault="001E5E4A">
          <w:pPr>
            <w:pStyle w:val="PURFooterText"/>
            <w:jc w:val="center"/>
          </w:pPr>
          <w:hyperlink w:anchor="_Sec842">
            <w:r w:rsidR="003E49C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6BA2A"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0A51E" w14:textId="77777777" w:rsidR="005E5B13" w:rsidRDefault="001E5E4A">
          <w:pPr>
            <w:pStyle w:val="PURFooterText"/>
            <w:jc w:val="center"/>
          </w:pPr>
          <w:hyperlink w:anchor="_Sec531">
            <w:r w:rsidR="003E49C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B2ACB"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57EBF" w14:textId="77777777" w:rsidR="005E5B13" w:rsidRDefault="001E5E4A">
          <w:pPr>
            <w:pStyle w:val="PURFooterText"/>
            <w:jc w:val="center"/>
          </w:pPr>
          <w:hyperlink w:anchor="_Sec536">
            <w:r w:rsidR="003E49C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C266D"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AF08E" w14:textId="77777777" w:rsidR="005E5B13" w:rsidRDefault="001E5E4A">
          <w:pPr>
            <w:pStyle w:val="PURFooterText"/>
            <w:jc w:val="center"/>
          </w:pPr>
          <w:hyperlink w:anchor="_Sec547">
            <w:r w:rsidR="003E49C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B309A"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C48CEA" w14:textId="77777777" w:rsidR="005E5B13" w:rsidRDefault="001E5E4A">
          <w:pPr>
            <w:pStyle w:val="PURFooterText"/>
            <w:jc w:val="center"/>
          </w:pPr>
          <w:hyperlink w:anchor="_Sec548">
            <w:r w:rsidR="003E49C3">
              <w:rPr>
                <w:color w:val="00467F"/>
                <w:u w:val="single"/>
              </w:rPr>
              <w:t>オンライン</w:t>
            </w:r>
            <w:r w:rsidR="003E49C3">
              <w:rPr>
                <w:color w:val="00467F"/>
                <w:u w:val="single"/>
              </w:rPr>
              <w:t xml:space="preserve"> </w:t>
            </w:r>
            <w:r w:rsidR="003E49C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EC858"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38C1EC" w14:textId="77777777" w:rsidR="005E5B13" w:rsidRDefault="001E5E4A">
          <w:pPr>
            <w:pStyle w:val="PURFooterText"/>
            <w:jc w:val="center"/>
          </w:pPr>
          <w:hyperlink w:anchor="_Sec549">
            <w:r w:rsidR="003E49C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42838"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7A9A2" w14:textId="77777777" w:rsidR="005E5B13" w:rsidRDefault="001E5E4A">
          <w:pPr>
            <w:pStyle w:val="PURFooterText"/>
            <w:jc w:val="center"/>
          </w:pPr>
          <w:hyperlink w:anchor="_Sec591">
            <w:r w:rsidR="003E49C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39C04"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54282" w14:textId="77777777" w:rsidR="005E5B13" w:rsidRDefault="001E5E4A">
          <w:pPr>
            <w:pStyle w:val="PURFooterText"/>
            <w:jc w:val="center"/>
          </w:pPr>
          <w:hyperlink w:anchor="_Sec844">
            <w:r w:rsidR="003E49C3">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5E5B13" w14:paraId="5C65D99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D6667" w14:textId="77777777" w:rsidR="005E5B13" w:rsidRDefault="001E5E4A">
          <w:pPr>
            <w:pStyle w:val="PURFooterText"/>
            <w:jc w:val="center"/>
          </w:pPr>
          <w:hyperlink w:anchor="_Sec842">
            <w:r w:rsidR="003E49C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E4B6B"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02515" w14:textId="77777777" w:rsidR="005E5B13" w:rsidRDefault="001E5E4A">
          <w:pPr>
            <w:pStyle w:val="PURFooterText"/>
            <w:jc w:val="center"/>
          </w:pPr>
          <w:hyperlink w:anchor="_Sec531">
            <w:r w:rsidR="003E49C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B6EF9"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BCFFDB" w14:textId="77777777" w:rsidR="005E5B13" w:rsidRDefault="001E5E4A">
          <w:pPr>
            <w:pStyle w:val="PURFooterText"/>
            <w:jc w:val="center"/>
          </w:pPr>
          <w:hyperlink w:anchor="_Sec536">
            <w:r w:rsidR="003E49C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02D49"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5F563" w14:textId="77777777" w:rsidR="005E5B13" w:rsidRDefault="001E5E4A">
          <w:pPr>
            <w:pStyle w:val="PURFooterText"/>
            <w:jc w:val="center"/>
          </w:pPr>
          <w:hyperlink w:anchor="_Sec547">
            <w:r w:rsidR="003E49C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63D170"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6783A" w14:textId="77777777" w:rsidR="005E5B13" w:rsidRDefault="001E5E4A">
          <w:pPr>
            <w:pStyle w:val="PURFooterText"/>
            <w:jc w:val="center"/>
          </w:pPr>
          <w:hyperlink w:anchor="_Sec548">
            <w:r w:rsidR="003E49C3">
              <w:rPr>
                <w:color w:val="00467F"/>
                <w:u w:val="single"/>
              </w:rPr>
              <w:t>オンライン</w:t>
            </w:r>
            <w:r w:rsidR="003E49C3">
              <w:rPr>
                <w:color w:val="00467F"/>
                <w:u w:val="single"/>
              </w:rPr>
              <w:t xml:space="preserve"> </w:t>
            </w:r>
            <w:r w:rsidR="003E49C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1F07EF"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8044DF" w14:textId="77777777" w:rsidR="005E5B13" w:rsidRDefault="001E5E4A">
          <w:pPr>
            <w:pStyle w:val="PURFooterText"/>
            <w:jc w:val="center"/>
          </w:pPr>
          <w:hyperlink w:anchor="_Sec549">
            <w:r w:rsidR="003E49C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F122D"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9293C" w14:textId="77777777" w:rsidR="005E5B13" w:rsidRDefault="001E5E4A">
          <w:pPr>
            <w:pStyle w:val="PURFooterText"/>
            <w:jc w:val="center"/>
          </w:pPr>
          <w:hyperlink w:anchor="_Sec591">
            <w:r w:rsidR="003E49C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F90F5"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8B648" w14:textId="77777777" w:rsidR="005E5B13" w:rsidRDefault="001E5E4A">
          <w:pPr>
            <w:pStyle w:val="PURFooterText"/>
            <w:jc w:val="center"/>
          </w:pPr>
          <w:hyperlink w:anchor="_Sec844">
            <w:r w:rsidR="003E49C3">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5E5B13" w14:paraId="56E7D54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723B35" w14:textId="77777777" w:rsidR="005E5B13" w:rsidRDefault="001E5E4A">
          <w:pPr>
            <w:pStyle w:val="PURFooterText"/>
            <w:jc w:val="center"/>
          </w:pPr>
          <w:hyperlink w:anchor="_Sec842">
            <w:r w:rsidR="003E49C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562530"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D807A" w14:textId="77777777" w:rsidR="005E5B13" w:rsidRDefault="001E5E4A">
          <w:pPr>
            <w:pStyle w:val="PURFooterText"/>
            <w:jc w:val="center"/>
          </w:pPr>
          <w:hyperlink w:anchor="_Sec531">
            <w:r w:rsidR="003E49C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67A39"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BB580" w14:textId="77777777" w:rsidR="005E5B13" w:rsidRDefault="001E5E4A">
          <w:pPr>
            <w:pStyle w:val="PURFooterText"/>
            <w:jc w:val="center"/>
          </w:pPr>
          <w:hyperlink w:anchor="_Sec536">
            <w:r w:rsidR="003E49C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EAC57"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67253" w14:textId="77777777" w:rsidR="005E5B13" w:rsidRDefault="001E5E4A">
          <w:pPr>
            <w:pStyle w:val="PURFooterText"/>
            <w:jc w:val="center"/>
          </w:pPr>
          <w:hyperlink w:anchor="_Sec547">
            <w:r w:rsidR="003E49C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CC993"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DC3B4" w14:textId="77777777" w:rsidR="005E5B13" w:rsidRDefault="001E5E4A">
          <w:pPr>
            <w:pStyle w:val="PURFooterText"/>
            <w:jc w:val="center"/>
          </w:pPr>
          <w:hyperlink w:anchor="_Sec548">
            <w:r w:rsidR="003E49C3">
              <w:rPr>
                <w:color w:val="00467F"/>
                <w:u w:val="single"/>
              </w:rPr>
              <w:t>オンライン</w:t>
            </w:r>
            <w:r w:rsidR="003E49C3">
              <w:rPr>
                <w:color w:val="00467F"/>
                <w:u w:val="single"/>
              </w:rPr>
              <w:t xml:space="preserve"> </w:t>
            </w:r>
            <w:r w:rsidR="003E49C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A985D2"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F7858" w14:textId="77777777" w:rsidR="005E5B13" w:rsidRDefault="001E5E4A">
          <w:pPr>
            <w:pStyle w:val="PURFooterText"/>
            <w:jc w:val="center"/>
          </w:pPr>
          <w:hyperlink w:anchor="_Sec549">
            <w:r w:rsidR="003E49C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38A483"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0BE637" w14:textId="77777777" w:rsidR="005E5B13" w:rsidRDefault="001E5E4A">
          <w:pPr>
            <w:pStyle w:val="PURFooterText"/>
            <w:jc w:val="center"/>
          </w:pPr>
          <w:hyperlink w:anchor="_Sec591">
            <w:r w:rsidR="003E49C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8BC7C3"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7B6BEA" w14:textId="77777777" w:rsidR="005E5B13" w:rsidRDefault="001E5E4A">
          <w:pPr>
            <w:pStyle w:val="PURFooterText"/>
            <w:jc w:val="center"/>
          </w:pPr>
          <w:hyperlink w:anchor="_Sec844">
            <w:r w:rsidR="003E49C3">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5E5B13" w14:paraId="3F1476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B3347" w14:textId="77777777" w:rsidR="005E5B13" w:rsidRDefault="001E5E4A">
          <w:pPr>
            <w:pStyle w:val="PURFooterText"/>
            <w:jc w:val="center"/>
          </w:pPr>
          <w:hyperlink w:anchor="_Sec842">
            <w:r w:rsidR="003E49C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EB01EF"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B6112D" w14:textId="77777777" w:rsidR="005E5B13" w:rsidRDefault="001E5E4A">
          <w:pPr>
            <w:pStyle w:val="PURFooterText"/>
            <w:jc w:val="center"/>
          </w:pPr>
          <w:hyperlink w:anchor="_Sec531">
            <w:r w:rsidR="003E49C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BDE601"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D9B76" w14:textId="77777777" w:rsidR="005E5B13" w:rsidRDefault="001E5E4A">
          <w:pPr>
            <w:pStyle w:val="PURFooterText"/>
            <w:jc w:val="center"/>
          </w:pPr>
          <w:hyperlink w:anchor="_Sec536">
            <w:r w:rsidR="003E49C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1FBAC"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0CE59" w14:textId="77777777" w:rsidR="005E5B13" w:rsidRDefault="001E5E4A">
          <w:pPr>
            <w:pStyle w:val="PURFooterText"/>
            <w:jc w:val="center"/>
          </w:pPr>
          <w:hyperlink w:anchor="_Sec547">
            <w:r w:rsidR="003E49C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91681"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13B78" w14:textId="77777777" w:rsidR="005E5B13" w:rsidRDefault="001E5E4A">
          <w:pPr>
            <w:pStyle w:val="PURFooterText"/>
            <w:jc w:val="center"/>
          </w:pPr>
          <w:hyperlink w:anchor="_Sec548">
            <w:r w:rsidR="003E49C3">
              <w:rPr>
                <w:color w:val="00467F"/>
                <w:u w:val="single"/>
              </w:rPr>
              <w:t>オンライン</w:t>
            </w:r>
            <w:r w:rsidR="003E49C3">
              <w:rPr>
                <w:color w:val="00467F"/>
                <w:u w:val="single"/>
              </w:rPr>
              <w:t xml:space="preserve"> </w:t>
            </w:r>
            <w:r w:rsidR="003E49C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030D96"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D06AA" w14:textId="77777777" w:rsidR="005E5B13" w:rsidRDefault="001E5E4A">
          <w:pPr>
            <w:pStyle w:val="PURFooterText"/>
            <w:jc w:val="center"/>
          </w:pPr>
          <w:hyperlink w:anchor="_Sec549">
            <w:r w:rsidR="003E49C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657310"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BF558" w14:textId="77777777" w:rsidR="005E5B13" w:rsidRDefault="001E5E4A">
          <w:pPr>
            <w:pStyle w:val="PURFooterText"/>
            <w:jc w:val="center"/>
          </w:pPr>
          <w:hyperlink w:anchor="_Sec591">
            <w:r w:rsidR="003E49C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00437"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AE8441" w14:textId="77777777" w:rsidR="005E5B13" w:rsidRDefault="001E5E4A">
          <w:pPr>
            <w:pStyle w:val="PURFooterText"/>
            <w:jc w:val="center"/>
          </w:pPr>
          <w:hyperlink w:anchor="_Sec844">
            <w:r w:rsidR="003E49C3">
              <w:rPr>
                <w:color w:val="00467F"/>
                <w:u w:val="single"/>
              </w:rPr>
              <w:t>インデックス</w:t>
            </w:r>
          </w:hyperlink>
        </w:p>
      </w:tc>
    </w:tr>
  </w:tbl>
  <w:p w14:paraId="0F0097CE" w14:textId="77777777" w:rsidR="005E5B13" w:rsidRDefault="005E5B1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5E5B13" w14:paraId="502F96D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383A66" w14:textId="77777777" w:rsidR="005E5B13" w:rsidRDefault="001E5E4A">
          <w:pPr>
            <w:pStyle w:val="PURFooterText"/>
            <w:jc w:val="center"/>
          </w:pPr>
          <w:hyperlink w:anchor="_Sec842">
            <w:r w:rsidR="003E49C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539EA"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2B9E33" w14:textId="77777777" w:rsidR="005E5B13" w:rsidRDefault="001E5E4A">
          <w:pPr>
            <w:pStyle w:val="PURFooterText"/>
            <w:jc w:val="center"/>
          </w:pPr>
          <w:hyperlink w:anchor="_Sec531">
            <w:r w:rsidR="003E49C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60DC5A"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F229A9" w14:textId="77777777" w:rsidR="005E5B13" w:rsidRDefault="001E5E4A">
          <w:pPr>
            <w:pStyle w:val="PURFooterText"/>
            <w:jc w:val="center"/>
          </w:pPr>
          <w:hyperlink w:anchor="_Sec536">
            <w:r w:rsidR="003E49C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4FE61"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F9BBD" w14:textId="77777777" w:rsidR="005E5B13" w:rsidRDefault="001E5E4A">
          <w:pPr>
            <w:pStyle w:val="PURFooterText"/>
            <w:jc w:val="center"/>
          </w:pPr>
          <w:hyperlink w:anchor="_Sec547">
            <w:r w:rsidR="003E49C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68CF5"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A710A" w14:textId="77777777" w:rsidR="005E5B13" w:rsidRDefault="001E5E4A">
          <w:pPr>
            <w:pStyle w:val="PURFooterText"/>
            <w:jc w:val="center"/>
          </w:pPr>
          <w:hyperlink w:anchor="_Sec548">
            <w:r w:rsidR="003E49C3">
              <w:rPr>
                <w:color w:val="00467F"/>
                <w:u w:val="single"/>
              </w:rPr>
              <w:t>オンライン</w:t>
            </w:r>
            <w:r w:rsidR="003E49C3">
              <w:rPr>
                <w:color w:val="00467F"/>
                <w:u w:val="single"/>
              </w:rPr>
              <w:t xml:space="preserve"> </w:t>
            </w:r>
            <w:r w:rsidR="003E49C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F64E6"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EA458" w14:textId="77777777" w:rsidR="005E5B13" w:rsidRDefault="001E5E4A">
          <w:pPr>
            <w:pStyle w:val="PURFooterText"/>
            <w:jc w:val="center"/>
          </w:pPr>
          <w:hyperlink w:anchor="_Sec549">
            <w:r w:rsidR="003E49C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3A72C"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B12FB4" w14:textId="77777777" w:rsidR="005E5B13" w:rsidRDefault="001E5E4A">
          <w:pPr>
            <w:pStyle w:val="PURFooterText"/>
            <w:jc w:val="center"/>
          </w:pPr>
          <w:hyperlink w:anchor="_Sec591">
            <w:r w:rsidR="003E49C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FFBBC" w14:textId="77777777" w:rsidR="005E5B13" w:rsidRDefault="005E5B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E931FE" w14:textId="77777777" w:rsidR="005E5B13" w:rsidRDefault="001E5E4A">
          <w:pPr>
            <w:pStyle w:val="PURFooterText"/>
            <w:jc w:val="center"/>
          </w:pPr>
          <w:hyperlink w:anchor="_Sec844">
            <w:r w:rsidR="003E49C3">
              <w:rPr>
                <w:color w:val="00467F"/>
                <w:u w:val="single"/>
              </w:rPr>
              <w:t>インデックス</w:t>
            </w:r>
          </w:hyperlink>
        </w:p>
      </w:tc>
    </w:tr>
  </w:tbl>
  <w:p w14:paraId="4CB9BCF2" w14:textId="77777777" w:rsidR="005E5B13" w:rsidRDefault="005E5B1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5E5B13" w14:paraId="0806CC85" w14:textId="77777777">
      <w:tc>
        <w:tcPr>
          <w:tcW w:w="8560" w:type="dxa"/>
        </w:tcPr>
        <w:p w14:paraId="62F5F026" w14:textId="77777777" w:rsidR="005E5B13" w:rsidRDefault="003E49C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 </w:t>
          </w:r>
          <w:r>
            <w:t>月</w:t>
          </w:r>
          <w:r>
            <w:t>)</w:t>
          </w:r>
        </w:p>
      </w:tc>
      <w:tc>
        <w:tcPr>
          <w:tcW w:w="3680" w:type="dxa"/>
        </w:tcPr>
        <w:p w14:paraId="100AC3D0" w14:textId="77777777" w:rsidR="005E5B13" w:rsidRDefault="003E49C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5E5B13" w14:paraId="7034289A" w14:textId="77777777">
      <w:tc>
        <w:tcPr>
          <w:tcW w:w="8560" w:type="dxa"/>
        </w:tcPr>
        <w:p w14:paraId="62CC97D6" w14:textId="77777777" w:rsidR="005E5B13" w:rsidRDefault="003E49C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 </w:t>
          </w:r>
          <w:r>
            <w:t>月</w:t>
          </w:r>
          <w:r>
            <w:t>)</w:t>
          </w:r>
        </w:p>
      </w:tc>
      <w:tc>
        <w:tcPr>
          <w:tcW w:w="3680" w:type="dxa"/>
        </w:tcPr>
        <w:p w14:paraId="5DE9DF9B" w14:textId="77777777" w:rsidR="005E5B13" w:rsidRDefault="003E49C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5E5B13" w14:paraId="43F73DB9" w14:textId="77777777">
      <w:tc>
        <w:tcPr>
          <w:tcW w:w="8560" w:type="dxa"/>
        </w:tcPr>
        <w:p w14:paraId="4E803773" w14:textId="77777777" w:rsidR="005E5B13" w:rsidRDefault="003E49C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 </w:t>
          </w:r>
          <w:r>
            <w:t>月</w:t>
          </w:r>
          <w:r>
            <w:t>)</w:t>
          </w:r>
        </w:p>
      </w:tc>
      <w:tc>
        <w:tcPr>
          <w:tcW w:w="3680" w:type="dxa"/>
        </w:tcPr>
        <w:p w14:paraId="27DC2800" w14:textId="77777777" w:rsidR="005E5B13" w:rsidRDefault="003E49C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5E5B13" w14:paraId="244A9B4A" w14:textId="77777777">
      <w:tc>
        <w:tcPr>
          <w:tcW w:w="8560" w:type="dxa"/>
        </w:tcPr>
        <w:p w14:paraId="5ADA43AB" w14:textId="77777777" w:rsidR="005E5B13" w:rsidRDefault="003E49C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 </w:t>
          </w:r>
          <w:r>
            <w:t>月</w:t>
          </w:r>
          <w:r>
            <w:t>)</w:t>
          </w:r>
        </w:p>
      </w:tc>
      <w:tc>
        <w:tcPr>
          <w:tcW w:w="3680" w:type="dxa"/>
        </w:tcPr>
        <w:p w14:paraId="0262D323" w14:textId="77777777" w:rsidR="005E5B13" w:rsidRDefault="003E49C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5E5B13" w14:paraId="15A80F57" w14:textId="77777777">
      <w:tc>
        <w:tcPr>
          <w:tcW w:w="8560" w:type="dxa"/>
        </w:tcPr>
        <w:p w14:paraId="6EA5D064" w14:textId="77777777" w:rsidR="005E5B13" w:rsidRDefault="003E49C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 </w:t>
          </w:r>
          <w:r>
            <w:t>月</w:t>
          </w:r>
          <w:r>
            <w:t>)</w:t>
          </w:r>
        </w:p>
      </w:tc>
      <w:tc>
        <w:tcPr>
          <w:tcW w:w="3680" w:type="dxa"/>
        </w:tcPr>
        <w:p w14:paraId="6A388736" w14:textId="77777777" w:rsidR="005E5B13" w:rsidRDefault="003E49C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5E5B13" w14:paraId="3DE7275E" w14:textId="77777777">
      <w:tc>
        <w:tcPr>
          <w:tcW w:w="8560" w:type="dxa"/>
        </w:tcPr>
        <w:p w14:paraId="1490961B" w14:textId="77777777" w:rsidR="005E5B13" w:rsidRDefault="003E49C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 </w:t>
          </w:r>
          <w:r>
            <w:t>月</w:t>
          </w:r>
          <w:r>
            <w:t>)</w:t>
          </w:r>
        </w:p>
      </w:tc>
      <w:tc>
        <w:tcPr>
          <w:tcW w:w="3680" w:type="dxa"/>
        </w:tcPr>
        <w:p w14:paraId="09DB520B" w14:textId="77777777" w:rsidR="005E5B13" w:rsidRDefault="003E49C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5E5B13" w14:paraId="4641EB53" w14:textId="77777777">
      <w:tc>
        <w:tcPr>
          <w:tcW w:w="8560" w:type="dxa"/>
        </w:tcPr>
        <w:p w14:paraId="191BEA18" w14:textId="77777777" w:rsidR="005E5B13" w:rsidRDefault="003E49C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 </w:t>
          </w:r>
          <w:r>
            <w:t>月</w:t>
          </w:r>
          <w:r>
            <w:t>)</w:t>
          </w:r>
        </w:p>
      </w:tc>
      <w:tc>
        <w:tcPr>
          <w:tcW w:w="3680" w:type="dxa"/>
        </w:tcPr>
        <w:p w14:paraId="5EF05D8E" w14:textId="77777777" w:rsidR="005E5B13" w:rsidRDefault="003E49C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5E5B13" w14:paraId="0E729C6D" w14:textId="77777777">
      <w:tc>
        <w:tcPr>
          <w:tcW w:w="8560" w:type="dxa"/>
        </w:tcPr>
        <w:p w14:paraId="5CB39CC5" w14:textId="77777777" w:rsidR="005E5B13" w:rsidRDefault="003E49C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 </w:t>
          </w:r>
          <w:r>
            <w:t>月</w:t>
          </w:r>
          <w:r>
            <w:t>)</w:t>
          </w:r>
        </w:p>
      </w:tc>
      <w:tc>
        <w:tcPr>
          <w:tcW w:w="3680" w:type="dxa"/>
        </w:tcPr>
        <w:p w14:paraId="719223C1" w14:textId="77777777" w:rsidR="005E5B13" w:rsidRDefault="003E49C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5E5B13" w14:paraId="4DA73CE7" w14:textId="77777777">
      <w:tc>
        <w:tcPr>
          <w:tcW w:w="8560" w:type="dxa"/>
        </w:tcPr>
        <w:p w14:paraId="2EB4043F" w14:textId="77777777" w:rsidR="005E5B13" w:rsidRDefault="003E49C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 </w:t>
          </w:r>
          <w:r>
            <w:t>月</w:t>
          </w:r>
          <w:r>
            <w:t>)</w:t>
          </w:r>
        </w:p>
      </w:tc>
      <w:tc>
        <w:tcPr>
          <w:tcW w:w="3680" w:type="dxa"/>
        </w:tcPr>
        <w:p w14:paraId="4B13B22D" w14:textId="77777777" w:rsidR="005E5B13" w:rsidRDefault="003E49C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5E5B13" w14:paraId="0F685CA6" w14:textId="77777777">
      <w:tc>
        <w:tcPr>
          <w:tcW w:w="8560" w:type="dxa"/>
        </w:tcPr>
        <w:p w14:paraId="19CC0B75" w14:textId="77777777" w:rsidR="005E5B13" w:rsidRDefault="003E49C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 </w:t>
          </w:r>
          <w:r>
            <w:t>月</w:t>
          </w:r>
          <w:r>
            <w:t>)</w:t>
          </w:r>
        </w:p>
      </w:tc>
      <w:tc>
        <w:tcPr>
          <w:tcW w:w="3680" w:type="dxa"/>
        </w:tcPr>
        <w:p w14:paraId="43E04FF6" w14:textId="77777777" w:rsidR="005E5B13" w:rsidRDefault="003E49C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5E5B13" w14:paraId="128D222E" w14:textId="77777777">
      <w:tc>
        <w:tcPr>
          <w:tcW w:w="8560" w:type="dxa"/>
        </w:tcPr>
        <w:p w14:paraId="69966FC6" w14:textId="77777777" w:rsidR="005E5B13" w:rsidRDefault="003E49C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 </w:t>
          </w:r>
          <w:r>
            <w:t>月</w:t>
          </w:r>
          <w:r>
            <w:t>)</w:t>
          </w:r>
        </w:p>
      </w:tc>
      <w:tc>
        <w:tcPr>
          <w:tcW w:w="3680" w:type="dxa"/>
        </w:tcPr>
        <w:p w14:paraId="4B4AE056" w14:textId="77777777" w:rsidR="005E5B13" w:rsidRDefault="003E49C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A0392E"/>
    <w:multiLevelType w:val="multilevel"/>
    <w:tmpl w:val="D2CC57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F44770"/>
    <w:multiLevelType w:val="multilevel"/>
    <w:tmpl w:val="9A10DD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6304DA"/>
    <w:multiLevelType w:val="multilevel"/>
    <w:tmpl w:val="B93E12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1E576E"/>
    <w:multiLevelType w:val="multilevel"/>
    <w:tmpl w:val="ADE266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3D10CF"/>
    <w:multiLevelType w:val="multilevel"/>
    <w:tmpl w:val="F7D0A0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6673AA"/>
    <w:multiLevelType w:val="multilevel"/>
    <w:tmpl w:val="0F4EA8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A85647"/>
    <w:multiLevelType w:val="multilevel"/>
    <w:tmpl w:val="4B8CC8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340D27"/>
    <w:multiLevelType w:val="multilevel"/>
    <w:tmpl w:val="9FBA1E3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4479CA"/>
    <w:multiLevelType w:val="multilevel"/>
    <w:tmpl w:val="318EA4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E512DD"/>
    <w:multiLevelType w:val="multilevel"/>
    <w:tmpl w:val="9C085A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8576B3"/>
    <w:multiLevelType w:val="multilevel"/>
    <w:tmpl w:val="24C059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C47FDF"/>
    <w:multiLevelType w:val="multilevel"/>
    <w:tmpl w:val="A3BC0E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D8B3E21"/>
    <w:multiLevelType w:val="multilevel"/>
    <w:tmpl w:val="5E6E35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DA47075"/>
    <w:multiLevelType w:val="multilevel"/>
    <w:tmpl w:val="1B5258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F210ED3"/>
    <w:multiLevelType w:val="multilevel"/>
    <w:tmpl w:val="D0DAEC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0A0ED1"/>
    <w:multiLevelType w:val="multilevel"/>
    <w:tmpl w:val="3962BA2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3C52B31"/>
    <w:multiLevelType w:val="multilevel"/>
    <w:tmpl w:val="773E05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4B814BC"/>
    <w:multiLevelType w:val="multilevel"/>
    <w:tmpl w:val="2A80E14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5A34BD0"/>
    <w:multiLevelType w:val="multilevel"/>
    <w:tmpl w:val="4AD8C1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7CF18C3"/>
    <w:multiLevelType w:val="multilevel"/>
    <w:tmpl w:val="2E140F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85A5BB8"/>
    <w:multiLevelType w:val="multilevel"/>
    <w:tmpl w:val="E5B86D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8D66E2C"/>
    <w:multiLevelType w:val="multilevel"/>
    <w:tmpl w:val="B0FE8B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AB1BE4"/>
    <w:multiLevelType w:val="multilevel"/>
    <w:tmpl w:val="7902AE1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632ED7"/>
    <w:multiLevelType w:val="multilevel"/>
    <w:tmpl w:val="34EA59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EA2ADE"/>
    <w:multiLevelType w:val="multilevel"/>
    <w:tmpl w:val="7D50D8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3B55FD"/>
    <w:multiLevelType w:val="multilevel"/>
    <w:tmpl w:val="1BEC7B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AE1443"/>
    <w:multiLevelType w:val="multilevel"/>
    <w:tmpl w:val="241CC9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1A3B3C"/>
    <w:multiLevelType w:val="multilevel"/>
    <w:tmpl w:val="72B270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522340"/>
    <w:multiLevelType w:val="multilevel"/>
    <w:tmpl w:val="FD94C3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C629A6"/>
    <w:multiLevelType w:val="multilevel"/>
    <w:tmpl w:val="0FD6FA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F1096E"/>
    <w:multiLevelType w:val="multilevel"/>
    <w:tmpl w:val="0A3E65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580118"/>
    <w:multiLevelType w:val="multilevel"/>
    <w:tmpl w:val="230AB8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4865C8"/>
    <w:multiLevelType w:val="multilevel"/>
    <w:tmpl w:val="12F2139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AF4564"/>
    <w:multiLevelType w:val="multilevel"/>
    <w:tmpl w:val="A1E68F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3F45F3"/>
    <w:multiLevelType w:val="multilevel"/>
    <w:tmpl w:val="7CA89B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D41CA9"/>
    <w:multiLevelType w:val="multilevel"/>
    <w:tmpl w:val="6A48BE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0B633C"/>
    <w:multiLevelType w:val="multilevel"/>
    <w:tmpl w:val="8E388B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5047E2"/>
    <w:multiLevelType w:val="multilevel"/>
    <w:tmpl w:val="C08A0D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BB1AE8"/>
    <w:multiLevelType w:val="multilevel"/>
    <w:tmpl w:val="F9B403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B95043A"/>
    <w:multiLevelType w:val="multilevel"/>
    <w:tmpl w:val="8ABA92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1F4DAD"/>
    <w:multiLevelType w:val="multilevel"/>
    <w:tmpl w:val="4DE6C2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466C7A"/>
    <w:multiLevelType w:val="multilevel"/>
    <w:tmpl w:val="C15A3D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2C6475"/>
    <w:multiLevelType w:val="multilevel"/>
    <w:tmpl w:val="46546C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3217A88"/>
    <w:multiLevelType w:val="multilevel"/>
    <w:tmpl w:val="F9C816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36F4D5B"/>
    <w:multiLevelType w:val="multilevel"/>
    <w:tmpl w:val="DD00CD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4F3619"/>
    <w:multiLevelType w:val="multilevel"/>
    <w:tmpl w:val="4CEA2E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925182"/>
    <w:multiLevelType w:val="multilevel"/>
    <w:tmpl w:val="4BCA1C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F35F6B"/>
    <w:multiLevelType w:val="multilevel"/>
    <w:tmpl w:val="B69AE9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52028B"/>
    <w:multiLevelType w:val="multilevel"/>
    <w:tmpl w:val="9D9E52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DE803A1"/>
    <w:multiLevelType w:val="multilevel"/>
    <w:tmpl w:val="D7847C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16613D"/>
    <w:multiLevelType w:val="multilevel"/>
    <w:tmpl w:val="5EC050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505D49E5"/>
    <w:multiLevelType w:val="multilevel"/>
    <w:tmpl w:val="31CE10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6B075C"/>
    <w:multiLevelType w:val="multilevel"/>
    <w:tmpl w:val="173252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766C6F"/>
    <w:multiLevelType w:val="multilevel"/>
    <w:tmpl w:val="385A669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F90880"/>
    <w:multiLevelType w:val="multilevel"/>
    <w:tmpl w:val="AD9234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0F4F9F"/>
    <w:multiLevelType w:val="multilevel"/>
    <w:tmpl w:val="959617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181550"/>
    <w:multiLevelType w:val="multilevel"/>
    <w:tmpl w:val="A5203F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9E748E"/>
    <w:multiLevelType w:val="multilevel"/>
    <w:tmpl w:val="6E3A06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9E0195"/>
    <w:multiLevelType w:val="multilevel"/>
    <w:tmpl w:val="9D74D3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05D1012"/>
    <w:multiLevelType w:val="multilevel"/>
    <w:tmpl w:val="5F163E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06B3AF8"/>
    <w:multiLevelType w:val="multilevel"/>
    <w:tmpl w:val="E6C6C2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0A01C67"/>
    <w:multiLevelType w:val="multilevel"/>
    <w:tmpl w:val="970E9AF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21A5490"/>
    <w:multiLevelType w:val="multilevel"/>
    <w:tmpl w:val="D5CCAB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2801661"/>
    <w:multiLevelType w:val="multilevel"/>
    <w:tmpl w:val="97FE9AF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CE1586"/>
    <w:multiLevelType w:val="multilevel"/>
    <w:tmpl w:val="B8005A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C63968"/>
    <w:multiLevelType w:val="multilevel"/>
    <w:tmpl w:val="194279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D032BB"/>
    <w:multiLevelType w:val="multilevel"/>
    <w:tmpl w:val="CC0EEC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5E3146F"/>
    <w:multiLevelType w:val="multilevel"/>
    <w:tmpl w:val="4E9295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92E534F"/>
    <w:multiLevelType w:val="multilevel"/>
    <w:tmpl w:val="AACE14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4120A8"/>
    <w:multiLevelType w:val="multilevel"/>
    <w:tmpl w:val="08D062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AD13191"/>
    <w:multiLevelType w:val="multilevel"/>
    <w:tmpl w:val="84FC61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FCE07B1"/>
    <w:multiLevelType w:val="multilevel"/>
    <w:tmpl w:val="73B0BC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1273B1B"/>
    <w:multiLevelType w:val="multilevel"/>
    <w:tmpl w:val="63146E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C14065"/>
    <w:multiLevelType w:val="multilevel"/>
    <w:tmpl w:val="66540B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24802A7"/>
    <w:multiLevelType w:val="multilevel"/>
    <w:tmpl w:val="E19A7E6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4C451CB"/>
    <w:multiLevelType w:val="multilevel"/>
    <w:tmpl w:val="4BF6A4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4D14DEA"/>
    <w:multiLevelType w:val="multilevel"/>
    <w:tmpl w:val="9CC235F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4D15395"/>
    <w:multiLevelType w:val="multilevel"/>
    <w:tmpl w:val="874871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60561A3"/>
    <w:multiLevelType w:val="multilevel"/>
    <w:tmpl w:val="EB20DB9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962725C"/>
    <w:multiLevelType w:val="multilevel"/>
    <w:tmpl w:val="0D48F7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9"/>
  </w:num>
  <w:num w:numId="3">
    <w:abstractNumId w:val="9"/>
  </w:num>
  <w:num w:numId="4">
    <w:abstractNumId w:val="31"/>
  </w:num>
  <w:num w:numId="5">
    <w:abstractNumId w:val="54"/>
  </w:num>
  <w:num w:numId="6">
    <w:abstractNumId w:val="4"/>
  </w:num>
  <w:num w:numId="7">
    <w:abstractNumId w:val="24"/>
  </w:num>
  <w:num w:numId="8">
    <w:abstractNumId w:val="48"/>
  </w:num>
  <w:num w:numId="9">
    <w:abstractNumId w:val="61"/>
  </w:num>
  <w:num w:numId="10">
    <w:abstractNumId w:val="58"/>
  </w:num>
  <w:num w:numId="11">
    <w:abstractNumId w:val="41"/>
  </w:num>
  <w:num w:numId="12">
    <w:abstractNumId w:val="59"/>
  </w:num>
  <w:num w:numId="13">
    <w:abstractNumId w:val="53"/>
  </w:num>
  <w:num w:numId="14">
    <w:abstractNumId w:val="7"/>
  </w:num>
  <w:num w:numId="15">
    <w:abstractNumId w:val="16"/>
  </w:num>
  <w:num w:numId="16">
    <w:abstractNumId w:val="62"/>
  </w:num>
  <w:num w:numId="17">
    <w:abstractNumId w:val="71"/>
  </w:num>
  <w:num w:numId="18">
    <w:abstractNumId w:val="74"/>
  </w:num>
  <w:num w:numId="19">
    <w:abstractNumId w:val="46"/>
  </w:num>
  <w:num w:numId="20">
    <w:abstractNumId w:val="75"/>
  </w:num>
  <w:num w:numId="21">
    <w:abstractNumId w:val="80"/>
  </w:num>
  <w:num w:numId="22">
    <w:abstractNumId w:val="20"/>
  </w:num>
  <w:num w:numId="23">
    <w:abstractNumId w:val="72"/>
  </w:num>
  <w:num w:numId="24">
    <w:abstractNumId w:val="34"/>
  </w:num>
  <w:num w:numId="25">
    <w:abstractNumId w:val="27"/>
  </w:num>
  <w:num w:numId="26">
    <w:abstractNumId w:val="70"/>
  </w:num>
  <w:num w:numId="27">
    <w:abstractNumId w:val="8"/>
  </w:num>
  <w:num w:numId="28">
    <w:abstractNumId w:val="29"/>
  </w:num>
  <w:num w:numId="29">
    <w:abstractNumId w:val="44"/>
  </w:num>
  <w:num w:numId="30">
    <w:abstractNumId w:val="13"/>
  </w:num>
  <w:num w:numId="31">
    <w:abstractNumId w:val="36"/>
  </w:num>
  <w:num w:numId="32">
    <w:abstractNumId w:val="50"/>
  </w:num>
  <w:num w:numId="33">
    <w:abstractNumId w:val="5"/>
  </w:num>
  <w:num w:numId="34">
    <w:abstractNumId w:val="2"/>
  </w:num>
  <w:num w:numId="35">
    <w:abstractNumId w:val="65"/>
  </w:num>
  <w:num w:numId="36">
    <w:abstractNumId w:val="32"/>
  </w:num>
  <w:num w:numId="37">
    <w:abstractNumId w:val="37"/>
  </w:num>
  <w:num w:numId="38">
    <w:abstractNumId w:val="57"/>
  </w:num>
  <w:num w:numId="39">
    <w:abstractNumId w:val="0"/>
  </w:num>
  <w:num w:numId="40">
    <w:abstractNumId w:val="12"/>
  </w:num>
  <w:num w:numId="41">
    <w:abstractNumId w:val="69"/>
  </w:num>
  <w:num w:numId="42">
    <w:abstractNumId w:val="26"/>
  </w:num>
  <w:num w:numId="43">
    <w:abstractNumId w:val="64"/>
  </w:num>
  <w:num w:numId="44">
    <w:abstractNumId w:val="35"/>
  </w:num>
  <w:num w:numId="45">
    <w:abstractNumId w:val="67"/>
  </w:num>
  <w:num w:numId="46">
    <w:abstractNumId w:val="73"/>
  </w:num>
  <w:num w:numId="47">
    <w:abstractNumId w:val="40"/>
  </w:num>
  <w:num w:numId="48">
    <w:abstractNumId w:val="51"/>
  </w:num>
  <w:num w:numId="49">
    <w:abstractNumId w:val="1"/>
  </w:num>
  <w:num w:numId="50">
    <w:abstractNumId w:val="19"/>
  </w:num>
  <w:num w:numId="51">
    <w:abstractNumId w:val="17"/>
  </w:num>
  <w:num w:numId="52">
    <w:abstractNumId w:val="33"/>
  </w:num>
  <w:num w:numId="53">
    <w:abstractNumId w:val="18"/>
  </w:num>
  <w:num w:numId="54">
    <w:abstractNumId w:val="66"/>
  </w:num>
  <w:num w:numId="55">
    <w:abstractNumId w:val="68"/>
  </w:num>
  <w:num w:numId="56">
    <w:abstractNumId w:val="45"/>
  </w:num>
  <w:num w:numId="57">
    <w:abstractNumId w:val="11"/>
  </w:num>
  <w:num w:numId="58">
    <w:abstractNumId w:val="10"/>
  </w:num>
  <w:num w:numId="59">
    <w:abstractNumId w:val="43"/>
  </w:num>
  <w:num w:numId="60">
    <w:abstractNumId w:val="56"/>
  </w:num>
  <w:num w:numId="61">
    <w:abstractNumId w:val="28"/>
  </w:num>
  <w:num w:numId="62">
    <w:abstractNumId w:val="38"/>
  </w:num>
  <w:num w:numId="63">
    <w:abstractNumId w:val="79"/>
  </w:num>
  <w:num w:numId="64">
    <w:abstractNumId w:val="55"/>
  </w:num>
  <w:num w:numId="65">
    <w:abstractNumId w:val="39"/>
  </w:num>
  <w:num w:numId="66">
    <w:abstractNumId w:val="42"/>
  </w:num>
  <w:num w:numId="67">
    <w:abstractNumId w:val="14"/>
  </w:num>
  <w:num w:numId="68">
    <w:abstractNumId w:val="77"/>
  </w:num>
  <w:num w:numId="69">
    <w:abstractNumId w:val="25"/>
  </w:num>
  <w:num w:numId="70">
    <w:abstractNumId w:val="47"/>
  </w:num>
  <w:num w:numId="71">
    <w:abstractNumId w:val="30"/>
  </w:num>
  <w:num w:numId="72">
    <w:abstractNumId w:val="3"/>
  </w:num>
  <w:num w:numId="73">
    <w:abstractNumId w:val="63"/>
  </w:num>
  <w:num w:numId="74">
    <w:abstractNumId w:val="23"/>
  </w:num>
  <w:num w:numId="75">
    <w:abstractNumId w:val="6"/>
  </w:num>
  <w:num w:numId="76">
    <w:abstractNumId w:val="21"/>
  </w:num>
  <w:num w:numId="77">
    <w:abstractNumId w:val="22"/>
  </w:num>
  <w:num w:numId="78">
    <w:abstractNumId w:val="15"/>
  </w:num>
  <w:num w:numId="79">
    <w:abstractNumId w:val="76"/>
  </w:num>
  <w:num w:numId="80">
    <w:abstractNumId w:val="78"/>
  </w:num>
  <w:num w:numId="81">
    <w:abstractNumId w:val="81"/>
  </w:num>
  <w:num w:numId="82">
    <w:abstractNumId w:val="6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lxUIdxC86aHPe+2xLUb7Be07qhl5Y5huBbGXGwVEV0MpbXc2CuN9W44Ad0NNysnmXue/GjXS3SbkQtIxMSPWSA==" w:salt="quf5yR4WFJ5iSp/8+CG8p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49C3"/>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5B13"/>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273F"/>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6C7"/>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2CA7"/>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A2CA7"/>
    <w:rPr>
      <w:color w:val="605E5C"/>
      <w:shd w:val="clear" w:color="auto" w:fill="E1DFDD"/>
    </w:rPr>
  </w:style>
  <w:style w:type="paragraph" w:styleId="Index2">
    <w:name w:val="index 2"/>
    <w:basedOn w:val="Normal"/>
    <w:next w:val="Normal"/>
    <w:autoRedefine/>
    <w:uiPriority w:val="99"/>
    <w:semiHidden/>
    <w:unhideWhenUsed/>
    <w:rsid w:val="00CA2CA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21D0A1-46E3-42DE-B6E2-DADC90806B1A}">
  <ds:schemaRefs>
    <ds:schemaRef ds:uri="http://schemas.openxmlformats.org/officeDocument/2006/bibliography"/>
  </ds:schemaRefs>
</ds:datastoreItem>
</file>

<file path=customXml/itemProps2.xml><?xml version="1.0" encoding="utf-8"?>
<ds:datastoreItem xmlns:ds="http://schemas.openxmlformats.org/officeDocument/2006/customXml" ds:itemID="{A539D7DB-D279-4334-BBDC-6581D2C474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87941</Words>
  <Characters>501264</Characters>
  <Application>Microsoft Office Word</Application>
  <DocSecurity>8</DocSecurity>
  <Lines>4177</Lines>
  <Paragraphs>1176</Paragraphs>
  <ScaleCrop>false</ScaleCrop>
  <Company/>
  <LinksUpToDate>false</LinksUpToDate>
  <CharactersWithSpaces>588029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2019-12-31T16:54:00Z</dcterms:created>
  <dcterms:modified xsi:type="dcterms:W3CDTF">2019-12-31T16:54:00Z</dcterms:modified>
</cp:coreProperties>
</file>